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6CF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5052A5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Cases (Authentication Module)</w:t>
      </w:r>
    </w:p>
    <w:p w14:paraId="0692763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Style w:val="10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SecureBank – Internet Banking System</w:t>
      </w:r>
    </w:p>
    <w:bookmarkEnd w:id="0"/>
    <w:p w14:paraId="414645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Module:</w:t>
      </w:r>
      <w:r>
        <w:rPr>
          <w:rFonts w:hint="default" w:ascii="Times New Roman" w:hAnsi="Times New Roman" w:cs="Times New Roman"/>
          <w:sz w:val="24"/>
          <w:szCs w:val="24"/>
        </w:rPr>
        <w:t xml:space="preserve"> Authentication</w:t>
      </w:r>
    </w:p>
    <w:p w14:paraId="58217D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276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Case Template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4"/>
        <w:gridCol w:w="1472"/>
        <w:gridCol w:w="1020"/>
        <w:gridCol w:w="655"/>
        <w:gridCol w:w="1474"/>
        <w:gridCol w:w="655"/>
        <w:gridCol w:w="607"/>
        <w:gridCol w:w="1151"/>
        <w:gridCol w:w="888"/>
      </w:tblGrid>
      <w:tr w14:paraId="59915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8F52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3DD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D99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4DE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827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9AA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41B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84BD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68C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</w:tbl>
    <w:p w14:paraId="0EB3D0C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67E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Test Cases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3"/>
        <w:gridCol w:w="419"/>
        <w:gridCol w:w="835"/>
        <w:gridCol w:w="1124"/>
        <w:gridCol w:w="1286"/>
        <w:gridCol w:w="1142"/>
        <w:gridCol w:w="973"/>
        <w:gridCol w:w="1182"/>
        <w:gridCol w:w="782"/>
      </w:tblGrid>
      <w:tr w14:paraId="34392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6301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4C0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53C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9F4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726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E3D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5CC3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C65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310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0E2E3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29BA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371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98A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439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valid credentials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4B2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account exists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98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Username: customer01 Password: Secure@123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22D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 Open login page 2. Enter username 3. Enter password 4. Click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67E7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redirected to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B13C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A812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BCB0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5AE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F0D8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A37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invalid 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4C6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page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2AA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Username: invalid Password: Secure@123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D16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invalid username and valid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1814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Error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24F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80F7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4B6F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41E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D8F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751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invalid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093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page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F0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Username: customer01 Password: Wrong@123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1BB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valid username and invalid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245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is rejected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59C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5465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3ADA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E47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3F4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9A6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invalid username and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008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page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260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credentials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396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invalid username and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ED5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Error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7F0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3AB2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4363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CD9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63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810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blank 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86E5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page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662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Username blank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08F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Leave username empty and click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4322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Username validation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43D2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2B20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1CA1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2449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3CA0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01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blank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C0F0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page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C00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 blank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1063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Leave password empty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823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 validation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ACD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D3D0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A60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EC7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DA6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520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blank username and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278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page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CFD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BA9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Leave all fields blank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2138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 field messages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605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3204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3853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C17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5F25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41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password masking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6A8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page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7D6F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Password: Secure@123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B64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CDB4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 displayed as dots/asterisks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CA8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FB4B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6EA1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282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F6E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358F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Remember Me functionality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BA15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page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E23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credentials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D42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Select Remember Me and log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EE3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Username retained on next visit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F88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42C2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5325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EB3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735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5B8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HTTPS login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39C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 accessible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9FD8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9A5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login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924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URL starts with HTTPS and certificate is valid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22B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161F40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454F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Forgot Password Test Cases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0"/>
        <w:gridCol w:w="454"/>
        <w:gridCol w:w="911"/>
        <w:gridCol w:w="974"/>
        <w:gridCol w:w="1407"/>
        <w:gridCol w:w="1127"/>
        <w:gridCol w:w="937"/>
        <w:gridCol w:w="1026"/>
        <w:gridCol w:w="850"/>
      </w:tblGrid>
      <w:tr w14:paraId="29F5C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23BE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DAC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A1F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E7B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992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761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1B8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AF15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F77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12DEB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6F2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40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48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009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Forgot Password page opens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6836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page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A7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486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Forgot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E458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Reset Password page opens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F5D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E026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1734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91B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668A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F83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valid username for password reset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2ED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Registered 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2C3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6AC4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username and 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F5A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is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D22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4779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F74A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A12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33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3A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invalid 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4C9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Reset page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12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6B2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invalid 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451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not found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87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BCEB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6AA1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4A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6AF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C9C1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blank 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922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Reset page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698D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BEE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Submit without entering 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DD3F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1FC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B940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04E9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ABB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3B2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324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email format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1B2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Reset page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7B6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abc@gmail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D44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invalid 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4C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validation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224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5CDF314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F6B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OTP Verification Test Cases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9"/>
        <w:gridCol w:w="448"/>
        <w:gridCol w:w="898"/>
        <w:gridCol w:w="973"/>
        <w:gridCol w:w="1385"/>
        <w:gridCol w:w="860"/>
        <w:gridCol w:w="1285"/>
        <w:gridCol w:w="1010"/>
        <w:gridCol w:w="838"/>
      </w:tblGrid>
      <w:tr w14:paraId="5047A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7047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30D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1BFA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75B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819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ABB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86C4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728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EC8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7A4CC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CB5B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3E5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3AE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D77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valid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828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DDE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123456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CFDD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1DBB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accepted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33D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4B40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C79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A1D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989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6F9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invalid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BD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EF4B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654321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60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incorrect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BA2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OTP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208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6BCA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B59E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F33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967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C0E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expired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EE2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older than 5 minutes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31B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Expired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B98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expired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35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expired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A7F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95F4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621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9A4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B601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F68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Resend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1A7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screen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B24A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E29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Resend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C88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 OTP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D6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79B9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925D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20B5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959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0F1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blank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99E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page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AD1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098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Verify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657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 field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76F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E9E7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431C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E6E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716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C6D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with alphabets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0F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A64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ABC123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05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alphanumeric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686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1D4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1BE1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BEA7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F95B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4AB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E3C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length less than six digits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CF01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616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12345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1947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short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39FB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BB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89BA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1CDD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481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FB5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AFD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length greater than six digits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BB2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EEC7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1234567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16C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long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F9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BAB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6275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621F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741B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9B1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76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maximum failed OTP attempts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2C3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A67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Wrong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770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incorrect OTP three times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5A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becomes invalid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CD4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3BF6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810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F31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408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E5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only latest OTP is accepted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DEE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resent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510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Old and new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74A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old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BC9F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Old OTP rejected; new OTP accepted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0DF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7F5402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DDD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Password Reset Test Cases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7"/>
        <w:gridCol w:w="427"/>
        <w:gridCol w:w="853"/>
        <w:gridCol w:w="935"/>
        <w:gridCol w:w="1314"/>
        <w:gridCol w:w="1356"/>
        <w:gridCol w:w="947"/>
        <w:gridCol w:w="1101"/>
        <w:gridCol w:w="796"/>
      </w:tblGrid>
      <w:tr w14:paraId="5BD4E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15C8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16F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BC3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8AA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F497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C3C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A69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D8A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DB0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5A58E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B9B3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4F2B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1D6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C4E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successful password reset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BDC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verified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B67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NewPass@123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0245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and confirm new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2C8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 updated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B58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4FBD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D752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FAC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355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C67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password mismatch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2C7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verified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11C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Pass1 / Pass2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CA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different passwords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EE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Mismatch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11B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D29C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D19F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EC0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E95E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919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weak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12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verified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51B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123456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EC8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weak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259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 policy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0B7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F7FB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A22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184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4452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8F8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blank password fields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6C3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verified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9C5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F64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FF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 field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B4F5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7333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33A6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22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C25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62C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password meets policy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4F3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verified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92E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Secure@123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03D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valid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A16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 accepted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13B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390C730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599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 &amp; Session Test Cases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451"/>
        <w:gridCol w:w="903"/>
        <w:gridCol w:w="1317"/>
        <w:gridCol w:w="1394"/>
        <w:gridCol w:w="802"/>
        <w:gridCol w:w="1003"/>
        <w:gridCol w:w="978"/>
        <w:gridCol w:w="844"/>
      </w:tblGrid>
      <w:tr w14:paraId="35C36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B7E3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B77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A04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9EA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5C8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8F1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B321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B00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E384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549C7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F058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487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EC1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E01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BBD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671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C34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6CD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redirected to Login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6E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5A15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493A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6F9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E04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7D02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Back button after 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F2A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DBC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A3B2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Back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D5E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Protected pages are not accessible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F14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1782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0673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E97B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DB1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7FE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session timeout after inactivity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25B6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C78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Wait 10 minutes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B65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Remain idle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AB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expires and login page appears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7C2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A380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38B3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A78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8A5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97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session timeout warning (if implemented)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EEB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9EC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Wait until timeout warning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8EF9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Observe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D19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Warning displayed before 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804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7BDD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D7F4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D8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2A4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068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multiple logout clicks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F60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B28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A0E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Logout repeatedly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64F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System handles request gracefully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E4F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30D9DF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4776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&amp; Validation Test Cases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9"/>
        <w:gridCol w:w="385"/>
        <w:gridCol w:w="764"/>
        <w:gridCol w:w="837"/>
        <w:gridCol w:w="1173"/>
        <w:gridCol w:w="1934"/>
        <w:gridCol w:w="984"/>
        <w:gridCol w:w="1004"/>
        <w:gridCol w:w="716"/>
      </w:tblGrid>
      <w:tr w14:paraId="1E3CE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8174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041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253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015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179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98C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79D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5AB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72B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3455F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D1CB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A8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B1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FBD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lock after five failed logins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F29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57C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Wrong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6536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Attempt login five times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559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 is locked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2BB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ACD6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4B60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807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397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D46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SQL Injection protection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70F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2C98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' OR '1'='1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357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SQL injection payload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14B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rejected; no system 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BF3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AE27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69D0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259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AE3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7E9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XSS protection in username 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CE0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629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&lt;script&gt;alert(1)&lt;/script&gt;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4A22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script in 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616B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Input is sanitized; script does not execute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1EB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06B3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DF02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FF4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223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B0DF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direct access to dashboard without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C6C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Logged 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057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EBE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dashboard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E8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Redirected to Login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D87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9B96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56A0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F95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1F11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FF3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successful login audit entry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10A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DD0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credentials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34C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 in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4AF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recorded in audit log/database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208C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720F710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A091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📊 Authentication Test Case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5"/>
        <w:gridCol w:w="1162"/>
      </w:tblGrid>
      <w:tr w14:paraId="25186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8494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545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Cases</w:t>
            </w:r>
          </w:p>
        </w:tc>
      </w:tr>
      <w:tr w14:paraId="68835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CC3C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6802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34A85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9A55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Forgot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F324E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7D4F5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C14E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Verification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17D8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7AA7D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54A9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 Reset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B9FE6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00F9F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6281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 &amp; Session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4309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459E2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1C86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 &amp;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00A5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379C6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D5E4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2469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</w:tbl>
    <w:p w14:paraId="2E01BB2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61F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Dashboard &amp; Accounts Module</w:t>
      </w:r>
    </w:p>
    <w:p w14:paraId="7DF1FAA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SecureBank – Internet Banking System</w:t>
      </w:r>
    </w:p>
    <w:p w14:paraId="2FCCCB5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Module:</w:t>
      </w:r>
      <w:r>
        <w:rPr>
          <w:rFonts w:hint="default" w:ascii="Times New Roman" w:hAnsi="Times New Roman" w:cs="Times New Roman"/>
          <w:sz w:val="24"/>
          <w:szCs w:val="24"/>
        </w:rPr>
        <w:t xml:space="preserve"> Dashboard &amp; Accounts</w:t>
      </w:r>
    </w:p>
    <w:p w14:paraId="5CC656E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</w:p>
    <w:p w14:paraId="69010C1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AC01A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Dashboard Test Cases (TC041–TC060)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4"/>
        <w:gridCol w:w="401"/>
        <w:gridCol w:w="797"/>
        <w:gridCol w:w="1247"/>
        <w:gridCol w:w="1225"/>
        <w:gridCol w:w="1280"/>
        <w:gridCol w:w="983"/>
        <w:gridCol w:w="1093"/>
        <w:gridCol w:w="746"/>
      </w:tblGrid>
      <w:tr w14:paraId="36813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8E3A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E6D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7C9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A8F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8F5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300E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977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FCE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C4C3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3D079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0EB8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E1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A9D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E9D9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dashboard loads after successful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BEC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B92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57BF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to application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CCEF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loads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8F9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5130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101C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A27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AA7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D6C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summary is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DCF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C44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C94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4CA8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 summary displayed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188B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DA13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B577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3E8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B83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B0D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available balance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60ED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92E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Savings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42EA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D1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Available balance matches 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F1B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0257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B7A0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897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824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57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current balance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280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248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Savings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F57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44D6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Current balance displayed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5AE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855D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5A1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1D4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C47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0671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recent transactions section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42A7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19D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Existing transactions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69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BD89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Last 10 transactions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C2B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4BB9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4368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0A0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13C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311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notifications widget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E4D7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753D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Notifications available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618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94EF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Notifications displayed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FA58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5AB1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E4C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301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7F4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90B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Quick Transfer shortcut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579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425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C92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Quick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B52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page opens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84F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BFDA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B8C3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498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FE8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A258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Pay Bills shortcut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611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C27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0EA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Pay Bills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92B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 Payment page opens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1BEC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0951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D556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FEC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EEA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97B5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Manage Beneficiary shortcut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B1FB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B3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4428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CBA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page opens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A3A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8CB2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6982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A18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4C7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DE2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customer full name display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40C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179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 Profile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174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2EA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customer name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C63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259F0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B94E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154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7F8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17F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last login date and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DF3F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D3D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Previous login exists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2FB2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625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last login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2E56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5341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2281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50E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B164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71B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dashboard responsiveness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C24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7EA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Desktop/Tablet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98E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Resize 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5B2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Layout adjusts properly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7BF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33DA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6D77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6B1E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694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882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dashboard on Chrome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FE46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559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Chrome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EEB5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EB7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renders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36E3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A95C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14C5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124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592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A1AA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dashboard on Firefox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FD9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5EC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Firefox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E44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199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renders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B4D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3BBC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670B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6F2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843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79E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dashboard on Edge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936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20F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Edge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127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B5E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renders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9B1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B126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43F0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496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F96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CA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dashboard refresh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811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98C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Refresh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B9D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 F5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5CC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reloads without errors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B20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D4E0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B40B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FB4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002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1B7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transaction sorting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EDC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F135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 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6C0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6E5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Latest transaction appears first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B7D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33B0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8B6A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424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876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145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multiple account summary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C0E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FE6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Savings &amp; Current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8E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8F27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 linked accounts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788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8C23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75B1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796F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6BB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398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unread notification indicator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233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DA3C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4E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C46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Unread indicator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B2D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5EF3E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8CA6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3A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B60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12A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loading spinner while dashboard loads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5CBD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423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Slow network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EB4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2DB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Loading indicator displayed until data loads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72C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15086A1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ADED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Accounts Module Test Cases (TC061–TC080)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1"/>
        <w:gridCol w:w="430"/>
        <w:gridCol w:w="860"/>
        <w:gridCol w:w="1086"/>
        <w:gridCol w:w="1325"/>
        <w:gridCol w:w="1157"/>
        <w:gridCol w:w="954"/>
        <w:gridCol w:w="1110"/>
        <w:gridCol w:w="803"/>
      </w:tblGrid>
      <w:tr w14:paraId="5645F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89EE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EE2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B701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F15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8B8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593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81A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1E8E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D4D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58C3E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EF93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136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E6C1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9E5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details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7141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A1D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Savings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B47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Accounts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EFD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 details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02F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8EC0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CE08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BB4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69D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D828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number masking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67F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E8F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 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07E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838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 number partially masked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91C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22B7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B596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450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F85F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94D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balance 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575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607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 Balance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9DA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Compare with 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950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UI matches 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C24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A247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A663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11E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566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D90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transaction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679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7C36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Existing transactions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8ADD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B190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 history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9A4D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CBB4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33BE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9DA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58DB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826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search by transaction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FA8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CCE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Transaction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63B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67E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Matching transaction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707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4657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20F7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52B9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1E2C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757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search with invalid transaction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46E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3F6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0B6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90D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records found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AAA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359D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513D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E87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5C5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CFC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filter by debit transactions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901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10CD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Debit transactions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4A2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Apply filter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A1B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Only debit transactions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12E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8331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6B93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349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2AC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F1C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filter by credit transactions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FCC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4CB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Credit transactions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FD2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Apply filter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9BE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Only credit transactions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38E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773F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9437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F4A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557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6AC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filter by date range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B67D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7853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 Range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BCE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Apply filter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512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Matching transactions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1EC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F83D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D0AC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1E1C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A72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243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PDF statement download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31C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11CE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Existing statement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D025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Download PDF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F8B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PDF downloaded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51F1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3741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B7A8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86C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C13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DEA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statement 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505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61B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Downloaded PDF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B1E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PDF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9F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Statement contains correct information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90B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F168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26C1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69D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F9C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1E2C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invalid date range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56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60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End date before start 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6F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Apply filter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8B6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C3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0E01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C2D5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1F8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428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8307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future date selection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E4E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38D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Future 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3116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9BE7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358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CFA5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C113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274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AD07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237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mini statement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056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BBB2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Existing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389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Mini Statement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C9A5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Latest transactions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498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3C70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FE14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D9CC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6C9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B02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zero balance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0ADC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2A1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Zero balance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E61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5EA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Balance shown as PKR 0.00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5460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5F44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CAA3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A00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738C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4C6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multiple linked accounts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EB8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5D6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Multiple accounts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EB1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Accounts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6F1A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 linked accounts listed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FDA0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F9ED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69C2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A0C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37E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4AE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type display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1DD6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598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Savings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C5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4A5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account type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3F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1751B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94E6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E8F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574E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C85F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branch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32C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814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BEC9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D6A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Branch information displayed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FF9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252C7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1C23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18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5B7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835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B7F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7C3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C95B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E7E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 displayed as 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FC09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2CD6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0F1F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AA7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377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CB4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statement export for selected period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A14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7E0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 Range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AC5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Export statement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6538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statement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021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300E654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E198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📊 Dashboard &amp; Accounts Test Case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5"/>
        <w:gridCol w:w="1162"/>
      </w:tblGrid>
      <w:tr w14:paraId="1D580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B7A2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EA2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Cases</w:t>
            </w:r>
          </w:p>
        </w:tc>
      </w:tr>
      <w:tr w14:paraId="01914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CCCC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3BB0C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6C19C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75B3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47CB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3A6C5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DF35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3B47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</w:tbl>
    <w:p w14:paraId="01585C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4F0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5EF720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Fund Transfer Module (TC081–TC120)</w:t>
      </w:r>
    </w:p>
    <w:p w14:paraId="5DCB237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SecureBank – Internet Banking System</w:t>
      </w:r>
    </w:p>
    <w:p w14:paraId="245E51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Module:</w:t>
      </w:r>
      <w:r>
        <w:rPr>
          <w:rFonts w:hint="default" w:ascii="Times New Roman" w:hAnsi="Times New Roman" w:cs="Times New Roman"/>
          <w:sz w:val="24"/>
          <w:szCs w:val="24"/>
        </w:rPr>
        <w:t xml:space="preserve"> Fund Transfer</w:t>
      </w:r>
    </w:p>
    <w:p w14:paraId="3591203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61A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Internal &amp; External Fund Transfer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8"/>
        <w:gridCol w:w="440"/>
        <w:gridCol w:w="882"/>
        <w:gridCol w:w="1065"/>
        <w:gridCol w:w="1359"/>
        <w:gridCol w:w="845"/>
        <w:gridCol w:w="1126"/>
        <w:gridCol w:w="1167"/>
        <w:gridCol w:w="824"/>
      </w:tblGrid>
      <w:tr w14:paraId="4591D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0A75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8FB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D7E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D17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331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FAE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9CF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604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EED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3C7EF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5BBC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1F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E93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AFD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successful internal fund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09B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0B0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Amount: PKR 5,000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8FC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funds between two SecureBank accounts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05D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completes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8A7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844B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8644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001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F67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02A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successful external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6D7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426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10,000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197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to another bank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BBC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successful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504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B697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75F8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BCF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9BB9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E4F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with insufficient balance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0CB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08D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Balance PKR 2,000, Transfer PKR 5,000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EC0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Initiate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CDD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"Insufficient Balance"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5C2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F79E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7F19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65D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886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B28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exceeding daily limit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A4C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EB8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600,000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399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Initiate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055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rejected due to daily limit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78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BBA8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71EE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C1C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E03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28A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with invalid 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DFE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040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ABC123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734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C34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04A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3CA2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B49F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45E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A20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556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with zero 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B58E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F31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038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11D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Amount 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9D6F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FF69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F92A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F9F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DA6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5DA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with negative 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51A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24C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D807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AD0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ED5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AABC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8D65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2E0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5FD9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A36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amount containing special characters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627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58FE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@500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D4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E11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C1C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C569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1F8D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8CE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66F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D89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amount with decimal values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0EE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BF3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500.75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269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8AB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Amount accepted if business rule allows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6A6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D54C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832B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730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302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0AF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blank amount 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4A9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7E7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BB6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718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 field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1FE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6A27DF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1492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Beneficiary Selection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4"/>
        <w:gridCol w:w="432"/>
        <w:gridCol w:w="863"/>
        <w:gridCol w:w="1030"/>
        <w:gridCol w:w="1331"/>
        <w:gridCol w:w="1162"/>
        <w:gridCol w:w="1030"/>
        <w:gridCol w:w="1067"/>
        <w:gridCol w:w="807"/>
      </w:tblGrid>
      <w:tr w14:paraId="51FAC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43BA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110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C47E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677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3FB8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65A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F4E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01E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229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4A4AF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4B8B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04A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C1D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C56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to active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2C35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beneficiary exists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206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8DF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Select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69E6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accepted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651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A04D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B85B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BBB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11D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568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to inactive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205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Inactive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9525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9F3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Attempt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3E1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blocked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74D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8E98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7D0A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FF8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1D10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6336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beneficiary list loads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FCD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Beneficiaries exist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858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Multiple beneficiaries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625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dropdown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114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List displayed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4C73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4285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20B5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D96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0A7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489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beneficiary 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5DF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exists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BD6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 keyword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D0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1D8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Matching beneficiary found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A39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40245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4CB9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5705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A69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F7C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without selecting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B58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687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2FF8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DEC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B77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5C65EF6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CD85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Transfer Confirmation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448"/>
        <w:gridCol w:w="898"/>
        <w:gridCol w:w="1222"/>
        <w:gridCol w:w="1385"/>
        <w:gridCol w:w="747"/>
        <w:gridCol w:w="885"/>
        <w:gridCol w:w="1273"/>
        <w:gridCol w:w="838"/>
      </w:tblGrid>
      <w:tr w14:paraId="30370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76CE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1F8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5DE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A33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C945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E7D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24B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DE40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F4A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29697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1C1D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70D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B1A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F0A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confirmation screen before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F26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82E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2,000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2FE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Continue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B9E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Confirmation page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9A9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FE4B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DC2B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B0BF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421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1502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numbers displayed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F81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Confirmation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B40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BE1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606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accounts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90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21AD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D781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78F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018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F83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amount displayed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7DF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Confirmation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FE7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2,000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FE7B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6D6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amount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F51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8708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3684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982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A0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D6D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remarks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D812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Remarks entered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26AE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Salary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252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B7A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Remarks displayed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129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0955C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1D1B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A92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7C2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AE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Cancel button on confirmation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BEF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Confirmation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2E3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4E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Cancel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BCD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cancelled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AA47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28154AA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83B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OTP Verification During Transfer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2"/>
        <w:gridCol w:w="512"/>
        <w:gridCol w:w="992"/>
        <w:gridCol w:w="918"/>
        <w:gridCol w:w="1478"/>
        <w:gridCol w:w="879"/>
        <w:gridCol w:w="834"/>
        <w:gridCol w:w="1152"/>
        <w:gridCol w:w="889"/>
      </w:tblGrid>
      <w:tr w14:paraId="61BA3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F3D5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7B1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520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012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17B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4DA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4BA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7A3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F7A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5BD7A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162A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D9C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E840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D0E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valid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5D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F76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A47C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5D9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proceeds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7D2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9DFF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BC12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E49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B0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BF9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expired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975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expired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0186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Expired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FC76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845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expired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92C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266F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CD38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89B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921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C415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invalid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40F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39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Wrong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19C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823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OTP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1A5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F261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D317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31E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A3D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6FF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blank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F1EC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43E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810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E40A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9C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DCDF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5872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536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DF8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BB9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Resend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415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CC2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078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Resend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6C13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 OTP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055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1B11216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22B3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Successful Transaction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1"/>
        <w:gridCol w:w="468"/>
        <w:gridCol w:w="941"/>
        <w:gridCol w:w="1151"/>
        <w:gridCol w:w="1453"/>
        <w:gridCol w:w="592"/>
        <w:gridCol w:w="980"/>
        <w:gridCol w:w="1203"/>
        <w:gridCol w:w="877"/>
      </w:tblGrid>
      <w:tr w14:paraId="1D143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9E43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7F2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5B7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536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F9F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C9D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2E2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7A3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159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1CC77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1AE3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82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183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CF0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transaction reference generation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8B1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15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5,000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FCE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0603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Unique reference number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58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3543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EB15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D8C8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992C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F1D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sender balance deduction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5C4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D300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5,000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677F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 balance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E73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Balance reduced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4B87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21C5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6FFF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875E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672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156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recipient balance update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2BA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EDF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5,000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723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recipient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D17E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Balance increased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3E2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7482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382A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11B8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6F9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07CB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59F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35C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D6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2D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 received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42B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23A3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BD82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8A8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E68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92A8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transaction recorded in audit log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9E8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40D5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0B5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6BC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Audit log created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791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079737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7729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Negative &amp; Boundary Testing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7"/>
        <w:gridCol w:w="416"/>
        <w:gridCol w:w="829"/>
        <w:gridCol w:w="943"/>
        <w:gridCol w:w="1276"/>
        <w:gridCol w:w="1121"/>
        <w:gridCol w:w="759"/>
        <w:gridCol w:w="1630"/>
        <w:gridCol w:w="775"/>
      </w:tblGrid>
      <w:tr w14:paraId="4E54E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E263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CB1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C04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315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460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69A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C06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1DB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0DC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3A9D4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5E72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C01B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36A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73D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maximum allowed transfer 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D63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448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500,000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13F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C6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800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0E02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8E7B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3C9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A8E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5D9F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amount greater than maximum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496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F61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500,001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5F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BDA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Rejected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8A6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AFF8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298A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25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516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73A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minimum transfer 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C70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22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359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ECD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8F2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D35B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FEF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1B3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F3C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D66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amount below minimum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2B2A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BFD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CD8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C73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C05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F388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7AAA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86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25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8D3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remarks with maximum characters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DD3B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C3B4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250 characters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C07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C6A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Accepted up to limit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57D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1CF7C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13AE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0B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41A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1749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remarks exceeding maximum length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E21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FA1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251 characters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6D2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B22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78FF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1397C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0DDF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0AB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736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3294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remarks containing special characters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91D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9A1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@#Transfer!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491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CF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Accepted/sanitized according to rules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5C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0C6EF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8347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FA86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A3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CBA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blank remarks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8EF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6ED8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29F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71C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proceeds if remarks are optional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E6FC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5BF05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966F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ADF0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C19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F47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duplicate transfer prevention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29A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transfer completed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E61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Repeat same transfer immediately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C97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B35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Duplicate transfer prevented or confirmation requested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9EB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B558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7B61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D191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6594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E35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rollback if transfer fails during processing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B9F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Simulated processing failure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8F3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10,000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665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Initiate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540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balance deduction; transaction rolled back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6EB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65AB41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1DA5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5"/>
        <w:gridCol w:w="1162"/>
      </w:tblGrid>
      <w:tr w14:paraId="5D6B8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D10C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800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Cases</w:t>
            </w:r>
          </w:p>
        </w:tc>
      </w:tr>
      <w:tr w14:paraId="0DC56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7581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Internal &amp; External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23FBE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78380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0B46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Selection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89FD4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527AB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1960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Confirmation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6E59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57CA4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5AD1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Verification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60CC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1A02C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9C9C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3DAF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42B1E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FD0F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Boundary &amp; Negative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7D67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6C9C3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7469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2FDD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</w:tbl>
    <w:p w14:paraId="1D41DA2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6134D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B806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Fund Transfer Module (TC121–TC160)</w:t>
      </w:r>
    </w:p>
    <w:p w14:paraId="7F7BFEB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SecureBank – Internet Banking System</w:t>
      </w:r>
    </w:p>
    <w:p w14:paraId="00D75AD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Module:</w:t>
      </w:r>
      <w:r>
        <w:rPr>
          <w:rFonts w:hint="default" w:ascii="Times New Roman" w:hAnsi="Times New Roman" w:cs="Times New Roman"/>
          <w:sz w:val="24"/>
          <w:szCs w:val="24"/>
        </w:rPr>
        <w:t xml:space="preserve"> Fund Transfer (Advanced Scenarios)</w:t>
      </w:r>
    </w:p>
    <w:p w14:paraId="4B485CD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D9913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Scheduled Transfer Test Cases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3"/>
        <w:gridCol w:w="437"/>
        <w:gridCol w:w="874"/>
        <w:gridCol w:w="1190"/>
        <w:gridCol w:w="1348"/>
        <w:gridCol w:w="946"/>
        <w:gridCol w:w="862"/>
        <w:gridCol w:w="1239"/>
        <w:gridCol w:w="817"/>
      </w:tblGrid>
      <w:tr w14:paraId="1E53D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8F83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0B8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31F1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64E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0A21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AA5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199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5FA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B10D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36329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BB2B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3B2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FE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CE7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successful scheduled transfer creation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C6BE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82A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Future 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7D6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Schedule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8D4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scheduled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55A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DBFD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5A14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BAC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882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5AD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scheduling transfer for today's 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44B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ED9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Today's 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99E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Schedule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1B5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accepted according to business rules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1F7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A191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5646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FCC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FE0B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79B4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scheduling transfer for a past 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44A4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71F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Yesterday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6C1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Schedule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C73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91E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5B21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FDD8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13B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E11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062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edit scheduled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134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Scheduled transfer exists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002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 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D8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 changes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3CE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Changes saved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868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98CC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59D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806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A81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BBF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cancel scheduled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0B9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Scheduled transfer exists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A5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83C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Cancel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F45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removed from schedule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B4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E700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4686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18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D84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7BF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cancellation confirmation popup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8F9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Scheduled transfer exists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D5D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F2BF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Cancel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5D2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Confirmation dialog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06F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EC8F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9B91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4A6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C5E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2C3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scheduled transfer appears in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4B4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Scheduled transfer created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5E5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B43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3852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Scheduled transfer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51A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C123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2BD4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07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930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908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editing transfer after execution 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30A1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Executed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5F9A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80C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Attempt edit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B84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Edit option disabled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D0C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1D91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2DB5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9B5E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3A8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D8B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cancelling executed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6F7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Executed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9A0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908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Attempt cancel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E4E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Cancellation not allowed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193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0D3B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E4C5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E95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0E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969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scheduling multiple future transfers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B02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1D3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Multiple dates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EF94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Schedule transfers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47DD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 transfers scheduled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0DA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7879451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4BE6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Transaction History &amp; Audit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1"/>
        <w:gridCol w:w="443"/>
        <w:gridCol w:w="887"/>
        <w:gridCol w:w="1035"/>
        <w:gridCol w:w="1369"/>
        <w:gridCol w:w="961"/>
        <w:gridCol w:w="1035"/>
        <w:gridCol w:w="1147"/>
        <w:gridCol w:w="828"/>
      </w:tblGrid>
      <w:tr w14:paraId="0D578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721F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D4F5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A86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0B4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40E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2E2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1A8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5A1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1432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53BFB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62EA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85D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137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EB4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completed transfer appears in transaction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39C9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3B2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5,000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564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3C2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AA5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F87D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92BA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5EF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DAD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A38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transaction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43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79DB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B56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transaction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717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amount, date, and beneficiary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B25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7150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467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68A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8E1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1A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unique transaction reference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FF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Two successful transfers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571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D6C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Compare references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D8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Reference numbers are unique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D9A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EF19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7338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20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61A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5B4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audit log entry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87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25B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A38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 audit 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9FC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Audit record created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951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437C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2BD6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A06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940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68B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audit log contains correct 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EABB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68C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23F9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 log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793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username recorded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312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5E77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0513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9C2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307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4980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audit log 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3EC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7F8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018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 log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F32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Timestamp matches transaction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A243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D034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B1E7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517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39E4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348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failed transfers not marked as successful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3DF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Failed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636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0578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1C8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 displayed as Failed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00F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5FD6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BE38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990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28A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A1A0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transaction history sorting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63D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Multiple transfers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0BF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6F2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43F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Latest transaction listed first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582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5C1F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8F19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2EF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616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170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transaction search by reference 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68CC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Existing transaction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360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Reference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FA5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CB2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Matching transaction found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8D8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7B8A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E9DA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F81B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980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BBDC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transaction export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791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Existing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85B4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PDF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232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Export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F76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PDF generated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F2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28B293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9FF5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&amp; Recovery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0"/>
        <w:gridCol w:w="442"/>
        <w:gridCol w:w="885"/>
        <w:gridCol w:w="1216"/>
        <w:gridCol w:w="1364"/>
        <w:gridCol w:w="811"/>
        <w:gridCol w:w="1056"/>
        <w:gridCol w:w="1105"/>
        <w:gridCol w:w="827"/>
      </w:tblGrid>
      <w:tr w14:paraId="68A0D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CCFD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0A3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ABA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73E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940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F37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FDC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5053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A64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35982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15D6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E0FA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833E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C6C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required for every high-value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BC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7FA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200,000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970A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Initiate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B69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verification 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263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A6F1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BAC4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38C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BC1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81B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expired session during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C2B0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expires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BFD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D96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Continue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40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redirected to Login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6C1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4FD5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6FDB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C699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B0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73A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rollback when network disconnects during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82A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Network interruption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1CF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10,000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304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Disconnect internet during processing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06B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 rolled back safely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005D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AFE8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F64C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71C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E99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6EE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rollback during database failure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FEE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Simulated DB failure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D73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10,000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CF4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Initiate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0C5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balance deduction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ACD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4BAB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C6D7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DB5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A22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545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duplicate request prevention after browser refresh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A81F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processing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61A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Refresh 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977C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Refresh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C7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Duplicate transaction not created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768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13E3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AE40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A2A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1A0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FB7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double-click on Transfer button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958A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C517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5,000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308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Double-click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3B8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Only one transaction processed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F8C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BD93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6ED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466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236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500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refresh after successful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BD61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D790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8369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Refresh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C9A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 not repeated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5A37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B4AA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D38A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536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38C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D5A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unauthorized access to transfer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2A6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Logged 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6210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BA7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89A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Redirected to Login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8833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5A14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B392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2F24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C39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B87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page cannot be cached after 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2DE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D865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 Back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F2C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 Back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CAA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page not accessible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B93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3953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8DD4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19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22E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AA1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security logs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9BE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4FE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DE2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 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B61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 event recorded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042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2756AB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8089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Compatibility &amp; Performance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1"/>
        <w:gridCol w:w="418"/>
        <w:gridCol w:w="832"/>
        <w:gridCol w:w="1304"/>
        <w:gridCol w:w="1397"/>
        <w:gridCol w:w="971"/>
        <w:gridCol w:w="867"/>
        <w:gridCol w:w="1178"/>
        <w:gridCol w:w="778"/>
      </w:tblGrid>
      <w:tr w14:paraId="5C2AE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5CFD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D24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346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5AD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69D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69E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F7A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3BB0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67F5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353EC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14C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516F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36F1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ACA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on Chrome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2A02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Chrome 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BF8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2,000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E73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D59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C8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84DE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DAA2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B3C5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EED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45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on Firefox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AB5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Firefox 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194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2,000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FDD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B9A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5FC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5E29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227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FB2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297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A00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on Edge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174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Edge 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9CD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2,000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BBC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91F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6E8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959E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6454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FF62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FED2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EEC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on Safari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48D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Safari 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F3C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2,000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5D7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DAAD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324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9EA3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2FA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DAF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663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52B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under slow internet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EA1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Slow connection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57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2,000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C4B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AF3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completes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427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7181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9FC3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FD3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6D6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444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response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337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BA6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Normal network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8A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915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Response received within acceptable SLA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A98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4795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C567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E3B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8C91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EA13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UI responsiveness during processing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C33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05A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B3E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Start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22C0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Progress indicator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AA9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416AA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09B8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ECE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2383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209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page layout after transfer completion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51C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2B2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A89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886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Confirmation page displayed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2798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299EB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6E26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41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4C6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2D9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zoom at 200%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032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ABA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 zoom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9A4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D6F1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Controls remain usable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012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46491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776F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740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5ACC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E5CA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on supported screen resolutions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F0CB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Desktop/Laptop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D86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Various resolutions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ACC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74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Layout displays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3E6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35B0772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B34F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42"/>
        <w:gridCol w:w="1162"/>
      </w:tblGrid>
      <w:tr w14:paraId="1027A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B711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74C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Cases</w:t>
            </w:r>
          </w:p>
        </w:tc>
      </w:tr>
      <w:tr w14:paraId="60628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061F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Scheduled Transfers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71385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09D11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B3E0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 History &amp; Audit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912D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727E1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A8F7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 &amp; Recovery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3D9F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055FE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90EB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Compatibility &amp; 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3352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2C252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ED57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DC1A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</w:tbl>
    <w:p w14:paraId="2EFDB35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038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Beneficiary Management Module (TC161–TC200)</w:t>
      </w:r>
    </w:p>
    <w:p w14:paraId="689977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SecureBank – Internet Banking System</w:t>
      </w:r>
    </w:p>
    <w:p w14:paraId="260FC7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Module:</w:t>
      </w:r>
      <w:r>
        <w:rPr>
          <w:rFonts w:hint="default" w:ascii="Times New Roman" w:hAnsi="Times New Roman" w:cs="Times New Roman"/>
          <w:sz w:val="24"/>
          <w:szCs w:val="24"/>
        </w:rPr>
        <w:t xml:space="preserve"> Beneficiary Management</w:t>
      </w:r>
    </w:p>
    <w:p w14:paraId="53E73A6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</w:p>
    <w:p w14:paraId="6F039DB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950A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Beneficiary Test Cases (TC161–TC175)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"/>
        <w:gridCol w:w="414"/>
        <w:gridCol w:w="825"/>
        <w:gridCol w:w="1315"/>
        <w:gridCol w:w="1269"/>
        <w:gridCol w:w="996"/>
        <w:gridCol w:w="984"/>
        <w:gridCol w:w="1178"/>
        <w:gridCol w:w="771"/>
      </w:tblGrid>
      <w:tr w14:paraId="33F57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5C20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4AB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5D8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437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82D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377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15E7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065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7F5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14AE0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DD6E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7C4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01D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762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adding a beneficiary with valid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9C5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88C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beneficiary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DBA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details and 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414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added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7DD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30EB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D693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F02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4BB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BF4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mandatory field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0E3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F36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Blank fields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A70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68C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 field messages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D70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E092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4A54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3B6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0C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0B6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invalid beneficiary account 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718B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C61B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account 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37B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C38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C68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EF6B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72FC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630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1C3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893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number confirmation mismatch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7B7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09D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Different account numbers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AF2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124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Mismatch error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68F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7892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94D7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1F4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DC0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101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duplicate beneficiary restriction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784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Existing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481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Same account 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AE9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6D84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Duplicate beneficiary error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10C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330A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A15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2FD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F28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13A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beneficiary name with valid characters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5FA3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AD9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"Ali Khan"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07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CC2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accepted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00F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0E9D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3644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78B7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B67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3F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beneficiary name with special characters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0EE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4081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"Ali@123"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86C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7C1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according to business rule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E28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400F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2371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6F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2D7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792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number length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03E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B0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Short account 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394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91B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5C4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0811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669E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20D7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7F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C61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bank selection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86B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120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Select bank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DF7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8373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Bank selected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367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59D1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F929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9B5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93B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045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optional nickname 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4775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A4D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Nickname entered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A3C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942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Nickname saved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B7C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254D3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660E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4E0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D3B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FD31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maximum beneficiary name length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96C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6F6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100-character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15B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7F4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according to requirement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3D0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8AFC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140C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8C8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91D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F2C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leading/trailing spaces are trimmed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3AE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909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 Ali Khan 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43F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A77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Spaces trimmed automatically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C26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3A2EA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512D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919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61D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C37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unsupported characters in account 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0A7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E36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ABC123##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090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D3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084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6960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348F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0BF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C88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13F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Add Beneficiary page refresh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D4E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B62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Filled 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705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Refresh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F09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Form resets or warning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CAB7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7F1ED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AA8C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8A7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485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F05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successful beneficiary saved in 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841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added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0DB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BA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 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062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record created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C67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76767BC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DCD9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OTP Verification &amp; Activation (TC176–TC185)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6"/>
        <w:gridCol w:w="452"/>
        <w:gridCol w:w="906"/>
        <w:gridCol w:w="1082"/>
        <w:gridCol w:w="1398"/>
        <w:gridCol w:w="805"/>
        <w:gridCol w:w="1082"/>
        <w:gridCol w:w="1120"/>
        <w:gridCol w:w="845"/>
      </w:tblGrid>
      <w:tr w14:paraId="53E06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961F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810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2B4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8FF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E64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A0A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A58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850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8F3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6BA41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4277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FE6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616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BDA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sent after adding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F5F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EF7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628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DB5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0BE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1724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3FC4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A98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453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A86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activation with valid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B9B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received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B07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A3C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5EC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activated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593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D3A2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16A5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E0E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F53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A19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invalid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0E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received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A18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Wrong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09C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3FF2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OTP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539E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038F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46D7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9D9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E1C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D85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expired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0B21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expired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40F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Expired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DF3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3D8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expired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760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78E1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84B0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FED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A90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3ED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blank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6CA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48D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473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638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 field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A2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C1BB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F657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C46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A5C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A44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Resend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0C9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2000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4D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Resend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F2B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 OTP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8506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6924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5529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35D1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270B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A99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activation after Resend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746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 OTP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1FF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Latest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0161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669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activated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C76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F5FF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10CA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21F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B37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4B9A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restriction before activation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6772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inactive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8F8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Attempt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701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funds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B9F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blocked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7FD6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1B34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231D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8EBC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2E9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28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activation status update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4E6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activated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45EA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3D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beneficiary 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7D0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 shows 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D8E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E7EE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AF75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CD8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AA5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C4C7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activation audit log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55C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activated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18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0391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 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88F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Activation event recorded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365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181DA3C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724B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Edit &amp; Delete Beneficiary (TC186–TC195)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9"/>
        <w:gridCol w:w="442"/>
        <w:gridCol w:w="885"/>
        <w:gridCol w:w="1204"/>
        <w:gridCol w:w="1364"/>
        <w:gridCol w:w="921"/>
        <w:gridCol w:w="811"/>
        <w:gridCol w:w="1254"/>
        <w:gridCol w:w="826"/>
      </w:tblGrid>
      <w:tr w14:paraId="5C829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38DA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2D8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D93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E53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BEE7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79D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951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6F5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06C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27F34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1247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2E4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5D5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20C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edit beneficiary 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0B0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Existing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51C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 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A04A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 changes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E04C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Nickname updated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7DF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A4F2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70D7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214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53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DB32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edit bank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17B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Existing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AC6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Updated bank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F80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5FB6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Details updated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EDC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4C21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DE8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E152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DD1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D34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edit with invalid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117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Existing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755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CF3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868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1FF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3D6F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FF2D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E35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6DD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E64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required for edit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158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Existing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278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changes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E4E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214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requested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699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A763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6495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E95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90E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D2C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delete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465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Existing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4A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D71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906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removed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C7D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B361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DCF3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7E5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791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91E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delete confirmation dialog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A0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Existing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C5F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D4B3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31F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Confirmation popup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FD2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16C4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83AF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82DA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D56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4B18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cancel deletion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48C9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Existing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585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1A8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Cancel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843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remains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095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2FD2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F194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C16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514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E22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required before deletion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E36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Existing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D3C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980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Confirm 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CE6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requested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12D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A03A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F758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ABC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BEC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BE93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deleted beneficiary removed from 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6EE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deleted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62C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B98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671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no longer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D9C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15E9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243B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9F4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11B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55E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deletion audit log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04C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deleted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D17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D45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 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0DE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Deletion recorded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DDD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39EBECA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9D77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Search, Limits &amp; Security (TC196–TC200)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2"/>
        <w:gridCol w:w="381"/>
        <w:gridCol w:w="752"/>
        <w:gridCol w:w="897"/>
        <w:gridCol w:w="1155"/>
        <w:gridCol w:w="1904"/>
        <w:gridCol w:w="649"/>
        <w:gridCol w:w="1361"/>
        <w:gridCol w:w="705"/>
      </w:tblGrid>
      <w:tr w14:paraId="16D54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5780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323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CCA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5E4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8A6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5F44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1C9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1E4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96D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0EAE1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3D44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78F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EC1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9F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beneficiary 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F73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Beneficiaries exist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015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 by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A9B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43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Matching beneficiary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FE3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8189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CC00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D8C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A5CD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2F7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maximum beneficiary limit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1DC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Maximum beneficiaries reached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709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new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1D35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4DC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System prevents additional entry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5D2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1C6B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AB17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776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A1B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A05C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beneficiary list sorting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B714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Multiple beneficiaries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4C6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BBA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E75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Sorted according to business rule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32C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643AC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8073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948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E04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004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SQL Injection protection in beneficiary fields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10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7D43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' OR '1'='1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B8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payload and 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C954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Input rejected/sanitized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CA6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F08F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B10F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6A3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7AB7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022C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XSS protection in nickname 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519A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E62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&lt;script&gt;alert(1)&lt;/script&gt;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3F1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B7E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Script does not execute; input sanitized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0DB9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747589C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9068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2"/>
        <w:gridCol w:w="1162"/>
      </w:tblGrid>
      <w:tr w14:paraId="42399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1558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053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Cases</w:t>
            </w:r>
          </w:p>
        </w:tc>
      </w:tr>
      <w:tr w14:paraId="0D590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6E3C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5FD4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63011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42AD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&amp; Activation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29E0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28518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BC07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Edit &amp; 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F276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2CC29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297B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Search, Limits &amp; 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6638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781CA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7A07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680C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</w:tbl>
    <w:p w14:paraId="6692F3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D901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B52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Bill Payment Module (TC201–TC250)</w:t>
      </w:r>
    </w:p>
    <w:p w14:paraId="73DAF07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SecureBank – Internet Banking System</w:t>
      </w:r>
    </w:p>
    <w:p w14:paraId="783C36C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Module:</w:t>
      </w:r>
      <w:r>
        <w:rPr>
          <w:rFonts w:hint="default" w:ascii="Times New Roman" w:hAnsi="Times New Roman" w:cs="Times New Roman"/>
          <w:sz w:val="24"/>
          <w:szCs w:val="24"/>
        </w:rPr>
        <w:t xml:space="preserve"> Bill Payment</w:t>
      </w:r>
    </w:p>
    <w:p w14:paraId="3759CA0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</w:p>
    <w:p w14:paraId="1D4C462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EEBE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Electricity Bill Payment (TC201–TC210)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0"/>
        <w:gridCol w:w="424"/>
        <w:gridCol w:w="845"/>
        <w:gridCol w:w="1149"/>
        <w:gridCol w:w="1302"/>
        <w:gridCol w:w="927"/>
        <w:gridCol w:w="950"/>
        <w:gridCol w:w="1349"/>
        <w:gridCol w:w="790"/>
      </w:tblGrid>
      <w:tr w14:paraId="122F2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56A0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C131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B25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839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C96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95B6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051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412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AFBA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5A361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946A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B13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33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AA3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electricity bill payment with valid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1B9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F22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Consumer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70E0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details and pay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813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successful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DD6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99A6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B7D5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AF9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101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55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invalid consumer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A9A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918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CFF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4BE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Error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5ED0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0114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BFE2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751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E9A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F9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payment with insufficient balance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7CD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Balance lower than bill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952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 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5B83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 bill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F57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rejected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BED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0389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7D33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FE2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92FB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E1D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payment confirmation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048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bill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3CC3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7CC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Proceed to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EB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Confirmation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936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005A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DA93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A0E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AA0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EAD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payment receipt generation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EDF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4C8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605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Download receipt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72BB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PDF receipt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6F8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39A9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6506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813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94B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BB4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payment history update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ADD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094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B93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D30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 listed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D18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C5CB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D3F7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32B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CD3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24E5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bill amount 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3EE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Existing bill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5CC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Consumer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BC7D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Retrieve bill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537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Displayed amount matches provider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C11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6F4E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B06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709E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46EA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1090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unique payment reference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D40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AAA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3AC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DC5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Unique reference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E0A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90BB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26C1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CE7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2B1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4B8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duplicate payment prevention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ADB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Paid bill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A07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Same Consumer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236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Attempt repayment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C10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Duplicate payment blocked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E0EC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CAA0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95B9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654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F112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645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payment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0BF2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23C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9BA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F00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SMS/Email/In-app notification sent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6CB4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6D12A5F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1E77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Gas &amp; Water Bill Payments (TC211–TC220)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0"/>
        <w:gridCol w:w="442"/>
        <w:gridCol w:w="885"/>
        <w:gridCol w:w="1093"/>
        <w:gridCol w:w="1364"/>
        <w:gridCol w:w="970"/>
        <w:gridCol w:w="982"/>
        <w:gridCol w:w="1143"/>
        <w:gridCol w:w="827"/>
      </w:tblGrid>
      <w:tr w14:paraId="4F35B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EB7F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4596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1C7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637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018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0B7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861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6E3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1E0F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44FA5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6B94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68F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61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3AE8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gas 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506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D56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Gas Consumer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14F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 bill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A03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successful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B136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0058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AF3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52B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DE3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579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water 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F7C4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70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Water Consumer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D7E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 bill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0BC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successful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5AF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7667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FFAE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D7C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E01E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037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invalid gas consumer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38F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2A4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082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34F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206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F2D1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50E5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B26A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ADE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ABC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invalid water consumer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69C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716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9D9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EB9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B469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6EEE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27D0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C7E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F6B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5A3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outstanding gas bill retrieval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DFB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B17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76F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12E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Outstanding bill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1FC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9BC1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BDE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7D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834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A75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outstanding water bill retrieval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1A9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AC3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661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8E1C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Outstanding bill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592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2050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BAFE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55B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D81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E0A2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insufficient balance for gas bill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2646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Balance lower than 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3CF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13C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5AD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rejected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6B9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0E65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004B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D88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4F2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E166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insufficient balance for water bill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9A4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Balance lower than 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5C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FD2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83F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rejected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5A8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3276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0892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ED2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5F0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63F8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gas bill receipt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9C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EC0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5C8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Download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2FE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Receipt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ECD1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8862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6CC0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F6BA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8B6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C07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water bill receipt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49E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05EE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F19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Download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DFE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Receipt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805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661E220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4FC7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Internet &amp; Mobile Payments (TC221–TC230)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8"/>
        <w:gridCol w:w="429"/>
        <w:gridCol w:w="856"/>
        <w:gridCol w:w="1045"/>
        <w:gridCol w:w="1319"/>
        <w:gridCol w:w="785"/>
        <w:gridCol w:w="891"/>
        <w:gridCol w:w="1603"/>
        <w:gridCol w:w="800"/>
      </w:tblGrid>
      <w:tr w14:paraId="1E7C3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3F55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73D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ED7C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2BD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775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2B0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13D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1CD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9AE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12DEA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915C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05A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AC7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FBF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internet 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AE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E2F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Account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926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 bill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26A4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027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A45D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8CA3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698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8AD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EF58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mobile recharge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E918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352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Mobile 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54C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Recharge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A15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Recharge successful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4264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AB72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7E56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44A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4A2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21B3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invalid internet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5C8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0C5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D9D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D54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AD0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5043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2F21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4EF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D169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FE3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invalid mobile 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66E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5D5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2BAE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Recharge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1AC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E12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F2B4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217B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47BC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8A8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0EE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recharge amount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A52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E32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1C1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Recharge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EDF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2B0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751D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B6C0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C04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324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D5A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minimum recharge 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FF5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244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152F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Recharge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85D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Recharge successful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1B7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B82D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6A57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711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204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2A6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maximum recharge 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D5C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7A8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50,000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005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Recharge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5E5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Accepted/rejected according to business rule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7E0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0FFC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037C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451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53B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E3A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recharge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1BCC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recharge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8D7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3A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recharge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36C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 received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AA0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D15B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F19A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EFF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98CB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BA3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internet payment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DCB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852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C0C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D58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A5B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0AD8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6CD0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C5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6EC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DF2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recharge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DAE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recharge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04E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66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A31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Recharge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3FE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46A5FB4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E6E0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Validation &amp; Negative Scenarios (TC231–TC240)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0"/>
        <w:gridCol w:w="442"/>
        <w:gridCol w:w="885"/>
        <w:gridCol w:w="1204"/>
        <w:gridCol w:w="1364"/>
        <w:gridCol w:w="934"/>
        <w:gridCol w:w="970"/>
        <w:gridCol w:w="1081"/>
        <w:gridCol w:w="826"/>
      </w:tblGrid>
      <w:tr w14:paraId="268EA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277B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A87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CD2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E25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2B2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E63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B79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D439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2B8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040CB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880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D6C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BD8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5E65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blank customer reference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CE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AA1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92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5EA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 field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694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FFEA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601A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BDBD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E88A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424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customer reference with alphabets only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D74F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FB18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ABCDEF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6FE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157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according to business rule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8EB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7176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7472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29E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2EA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C57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customer reference with special characters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D8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F6E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@#123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ED0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0FF4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041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A0EA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75ED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F4C6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6F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CED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bill amount with decimal 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65C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8C6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Decimal 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171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933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Processed according to business rule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24F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4719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4E2D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161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233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127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double-click on Pay button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37C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339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bill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00C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Double-click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462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Single payment processed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5B38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8015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B96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A93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E51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D52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refresh during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954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Processing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2D7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8EA9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Refresh 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C99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Duplicate payment prevented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AAB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00F1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DF15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E4B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E5C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CBA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cancel payment on confirmation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DCA0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Confirmation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CD3F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AF5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Cancel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50F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cancelled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2E6A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6DED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5E7A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8B4D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681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E83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failed payment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24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Failed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088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D77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E5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Failure notification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5CE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CF58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DEEA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6C2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82F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01E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failed payments appear with correct 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AAA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Failed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531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889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8F45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 shown as Failed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464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3846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147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BD7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C4D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E7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payment reference uniqueness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ABC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Multiple payments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124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68B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Compare references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125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References are unique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AB0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3659380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2AF5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Security, Audit &amp; Performance (TC241–TC250)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7"/>
        <w:gridCol w:w="372"/>
        <w:gridCol w:w="733"/>
        <w:gridCol w:w="963"/>
        <w:gridCol w:w="1124"/>
        <w:gridCol w:w="1852"/>
        <w:gridCol w:w="763"/>
        <w:gridCol w:w="1324"/>
        <w:gridCol w:w="688"/>
      </w:tblGrid>
      <w:tr w14:paraId="777A3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A89B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66AC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1D62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147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CAD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2B5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395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77E2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48B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5CCE5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BCB9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59C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6ED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28D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before high-value 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2632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88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 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E3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 bill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3789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062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6247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754E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7BC5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31A2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CF3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audit log after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4C2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C32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2A8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 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B16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Audit record created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A51B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FC0A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4CC5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17A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BC6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7BF9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payment recorded in 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D6CA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4F02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9F0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 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9E9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Record stored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D00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0D4D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775F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BCC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67D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E31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SMS notification 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065F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674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5CBB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Receive SMS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D8A0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amount and reference shown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456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526C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7AA2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581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DCD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16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email notification 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E46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91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E223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Receive 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2E42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payment details shown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6EC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CCA8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697F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ABAB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6423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3878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SQL Injection protection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579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F94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' OR '1'='1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2AA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malicious input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901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Request rejected/sanitized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12F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1D88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B0A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324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06A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4AD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XSS protection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C83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3ECA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&lt;script&gt;alert(1)&lt;/script&gt;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4E6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6B2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Script not executed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815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FD32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633D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D45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BD0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B2F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payment response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6AC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B232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3E6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5E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Response within SLA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EAD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CD51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67C3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882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AAF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A942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payment on slow network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00E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Slow connection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F4C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496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336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completes without duplication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12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BFF4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A182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EB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6C3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3CF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transaction available immediately in payment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8D4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ECCF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98B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D0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visible immediately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5AA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56D500D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BCAF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1162"/>
      </w:tblGrid>
      <w:tr w14:paraId="04F4B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10DB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249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Cases</w:t>
            </w:r>
          </w:p>
        </w:tc>
      </w:tr>
      <w:tr w14:paraId="12BFF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EF87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Electricity Bills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44202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13F15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AB2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Gas &amp; Water Bills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25D82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5AD60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F9D2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Internet &amp; Mobile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9A7FF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5C1DA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17F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&amp; Negative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30C9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0FD5E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C46D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Security, Audit &amp; 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C801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67C51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404F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AEBD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</w:tr>
    </w:tbl>
    <w:p w14:paraId="30DEC9C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EC0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Debit Card Services Module (TC251–TC285)</w:t>
      </w:r>
    </w:p>
    <w:p w14:paraId="2BD353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SecureBank – Internet Banking System</w:t>
      </w:r>
    </w:p>
    <w:p w14:paraId="2307EC0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Module:</w:t>
      </w:r>
      <w:r>
        <w:rPr>
          <w:rFonts w:hint="default" w:ascii="Times New Roman" w:hAnsi="Times New Roman" w:cs="Times New Roman"/>
          <w:sz w:val="24"/>
          <w:szCs w:val="24"/>
        </w:rPr>
        <w:t xml:space="preserve"> Debit Card Services</w:t>
      </w:r>
    </w:p>
    <w:p w14:paraId="3059C1D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</w:p>
    <w:p w14:paraId="406D7CA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FE16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Block Debit Card (TC251–TC258)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7"/>
        <w:gridCol w:w="440"/>
        <w:gridCol w:w="881"/>
        <w:gridCol w:w="1125"/>
        <w:gridCol w:w="1358"/>
        <w:gridCol w:w="758"/>
        <w:gridCol w:w="918"/>
        <w:gridCol w:w="1407"/>
        <w:gridCol w:w="822"/>
      </w:tblGrid>
      <w:tr w14:paraId="365D1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9486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0E3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AD58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973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757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3CF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C42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6B5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DF1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6844A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8143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2DE8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B34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0E1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blocking an active debit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62A9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C2A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A73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Select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Block Card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and confirm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533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Card status updated to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137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3222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6A5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F37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1AB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9F6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is required before blocking a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FD8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36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EE8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Confirm block 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5A7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verified and card blocked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C31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A011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DA2B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470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CFB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505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invalid OTP while blocking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2ED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02B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8A6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incorrect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A42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Block request rejected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6C5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0290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6F4C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4B68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9B27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9500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expired OTP while blocking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4A0A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5369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Expired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28E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177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Expired OTP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DEF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EE7B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E07D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5ED9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1FD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AD1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cancellation of block 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B0F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5AA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DB94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Cancel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95E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Card remains 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67F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6FA8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B8B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3B4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388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51E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blocked card 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CB1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Card blocked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A2A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6E8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Card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8149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Status displayed as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F63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B6C1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EDC6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07F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720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3B15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notification after blocking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8A4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Card blocked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804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258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E92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SMS/Email/In-app notification sent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295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5829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8395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CF3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0AC3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B9A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audit log after blocking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B5D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Card blocked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3DB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A1E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 audit 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DC61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Audit record created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C5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6D52B8C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CB49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Replace Debit Card (TC259–TC266)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2"/>
        <w:gridCol w:w="424"/>
        <w:gridCol w:w="846"/>
        <w:gridCol w:w="1092"/>
        <w:gridCol w:w="1304"/>
        <w:gridCol w:w="1162"/>
        <w:gridCol w:w="882"/>
        <w:gridCol w:w="1233"/>
        <w:gridCol w:w="791"/>
      </w:tblGrid>
      <w:tr w14:paraId="302D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5500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2E5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168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E83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F55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9D9B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BCE0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962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59FE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7F209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7273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A3B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AB9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D694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replacement request for blocked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36C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Blocked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61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Replacement reason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09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60EA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Replacement request accepted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B13B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E262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CF46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32C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68F8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BBB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replacement request for damaged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F05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1EC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Damaged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E31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D17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Request submitted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99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C4AF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2824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FD94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047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009B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mandatory reason 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213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Replacement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669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1FB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FF7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A49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91E1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F4F1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DF2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8F8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9F5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before replacement 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1F5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Replacement 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060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E78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BC2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Request confirmed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BD4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C3CA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E527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EF4D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0F0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F76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invalid OTP during replacement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66F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Replacement 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551D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Wrong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31D0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36D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Request rejected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713E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3A48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9302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F1A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A6F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9A7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replacement 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907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Request submitted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C66A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06E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Card 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2D1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Status shown as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Replacement Pending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CA1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8B75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0C21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2DD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258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C64A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notification after replacement 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D80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Request submitted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B03C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148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9E5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 sent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B16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2B70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61CB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E09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797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9F9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audit log after replacement 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317D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Request submitted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E25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FA7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 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CDEF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Audit entry recorded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CBF1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1F41E8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8B27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Change PIN (TC267–TC276)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2"/>
        <w:gridCol w:w="443"/>
        <w:gridCol w:w="887"/>
        <w:gridCol w:w="1207"/>
        <w:gridCol w:w="1368"/>
        <w:gridCol w:w="739"/>
        <w:gridCol w:w="1084"/>
        <w:gridCol w:w="1147"/>
        <w:gridCol w:w="829"/>
      </w:tblGrid>
      <w:tr w14:paraId="7E2DB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2E63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21E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6138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D24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2C8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7FA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8BE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70C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462D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176C8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01FD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90F2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67D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38F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successful PIN change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CDB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AA3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Current PIN &amp; New PIN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48C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857C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PIN changed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416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D8E1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A6CC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096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735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DF4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incorrect current PIN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664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87C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Wrong PIN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873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3C8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4B8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68CA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99B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ECA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289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F8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new PIN length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2D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CC7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4-digit PIN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F22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E5A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PIN accepted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E33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E80A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221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58B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8E9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565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PIN shorter than required length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097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C4C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7A9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2CC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C424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949C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3B80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60D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23F6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73B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PIN longer than required length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DA7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DE4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12345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29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609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CA49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AADC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958A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72F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E0F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BD7B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non-numeric PIN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288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69B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ABCD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E72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5CA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7D6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BD11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4638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33C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735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01F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new PIN confirmation mismatch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59B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5AA8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1234 / 4321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C74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F2B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Mismatch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79B8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20D3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5631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9521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D48E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9A7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new PIN same as current PIN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172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D3E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Same PIN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323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EEB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Change rejected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246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F4D2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5FC8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7C9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71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8CC8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before PIN change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13C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AE47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41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verification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1BE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PIN updated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AD4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55A5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91D9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D1D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543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E54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notification after PIN change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FCB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PIN changed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2C3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71C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EF6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 sent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A6F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2C6456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E3BE6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Card Limits &amp; Security Settings (TC277–TC285)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360"/>
        <w:gridCol w:w="710"/>
        <w:gridCol w:w="1204"/>
        <w:gridCol w:w="1087"/>
        <w:gridCol w:w="1790"/>
        <w:gridCol w:w="739"/>
        <w:gridCol w:w="1281"/>
        <w:gridCol w:w="666"/>
      </w:tblGrid>
      <w:tr w14:paraId="714EC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E986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0EA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D3B5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E44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405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973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6FE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1AFD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5FC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140AA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E447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A077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49E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DDB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update of daily transaction limit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728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D6A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100,000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824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 changes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BBC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Limit updated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BC4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D223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4733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73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DC3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8B7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limit exceeding maximum allowed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1EB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899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2,000,000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E4E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B19D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369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52B3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013A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5B03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21C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C57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enabling international transactions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BB7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C86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530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604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International usage enabled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FD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D641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BFAB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99D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C03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D81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disabling international transactions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36D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6E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87C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4B47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International usage disabled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F42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2D7F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BC51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083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CC3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80C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before updating card settings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CE3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Card settings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87C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2F3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Confirm changes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55A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Settings updated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766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F57A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6DA2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D6C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8A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8CCD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updated settings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6AE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Settings updated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EDA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F401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Reopen Card Settings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E22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Updated values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C03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B8CB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1DAD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635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5D6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066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SQL Injection protection in card settings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1A07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C1E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' OR '1'='1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18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malicious input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2C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Input rejected/sanitized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877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A814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865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4BB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745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967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XSS protection in remarks/settings fields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D8F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41A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&lt;script&gt;alert(1)&lt;/script&gt;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1A8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6E2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Script not executed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1B1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7544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D2E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F18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D73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D25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audit log for card setting changes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667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Settings updated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DB4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115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 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25F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Audit record created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02A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3784DA3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7505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5"/>
        <w:gridCol w:w="1162"/>
      </w:tblGrid>
      <w:tr w14:paraId="6F20E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6EFA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5BB4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Cases</w:t>
            </w:r>
          </w:p>
        </w:tc>
      </w:tr>
      <w:tr w14:paraId="5BBC3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60B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Block Debit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5058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669B6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1908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Replace Debit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A907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1EFB7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371E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Change PIN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52011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16A04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4D0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Card Limits &amp; 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6689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</w:tr>
      <w:tr w14:paraId="3F2F2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9E8C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1D59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</w:tr>
    </w:tbl>
    <w:p w14:paraId="306867B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ED3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Profile Management Module (TC286–TC320)</w:t>
      </w:r>
    </w:p>
    <w:p w14:paraId="5FF0125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SecureBank – Internet Banking System</w:t>
      </w:r>
    </w:p>
    <w:p w14:paraId="0BB1407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Module:</w:t>
      </w:r>
      <w:r>
        <w:rPr>
          <w:rFonts w:hint="default" w:ascii="Times New Roman" w:hAnsi="Times New Roman" w:cs="Times New Roman"/>
          <w:sz w:val="24"/>
          <w:szCs w:val="24"/>
        </w:rPr>
        <w:t xml:space="preserve"> Profile Management</w:t>
      </w:r>
    </w:p>
    <w:p w14:paraId="5FD603B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</w:p>
    <w:p w14:paraId="350D21F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A1A2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Personal Information Update (TC286–TC295)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439"/>
        <w:gridCol w:w="878"/>
        <w:gridCol w:w="1403"/>
        <w:gridCol w:w="1354"/>
        <w:gridCol w:w="865"/>
        <w:gridCol w:w="817"/>
        <w:gridCol w:w="1134"/>
        <w:gridCol w:w="821"/>
      </w:tblGrid>
      <w:tr w14:paraId="3858E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75A4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5C2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0C9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840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E67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F5A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1DA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A2F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F2A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75D2F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992D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9E0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7A5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09B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update of residential address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FB8E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CB1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address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D53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Edit address and 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C8B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Address updated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C47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C594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F1CA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953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B16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C9C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mandatory address field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E74D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ED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Blank address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D7D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 changes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93E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CFF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D794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26EE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1B4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117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479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successful profile update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3CA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7E48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profile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D3F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 profile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579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E57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C153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2237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81E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6DB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FC3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mandatory first name 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E87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B94B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Blank first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685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576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2EC0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C545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FD21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14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327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CA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mandatory last name 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C91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DE7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Blank last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EDE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218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3A8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172D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0035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3ED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67E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B27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city field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F39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D3A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Blank city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770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899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E1C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666E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6828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2EC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A6D3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5B05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postal code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F63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441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postal 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68B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ECC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message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9D3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A40D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5187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819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C84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24B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trimming of leading/trailing spaces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586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8D5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 Aqsa 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E10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774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Extra spaces removed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5A1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2E170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0F28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CF0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182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6738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maximum character limit for address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438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654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300-character address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070D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C0F4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according to requirement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0B6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A5F8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25FE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5DC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53D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E6D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profile changes saved in 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7E6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Profile updated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FAE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5DC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 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3EBE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Updated values stored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0AB7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44EC5B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0656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Email &amp; Mobile Number (TC296–TC305)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7"/>
        <w:gridCol w:w="446"/>
        <w:gridCol w:w="894"/>
        <w:gridCol w:w="1092"/>
        <w:gridCol w:w="1379"/>
        <w:gridCol w:w="1080"/>
        <w:gridCol w:w="819"/>
        <w:gridCol w:w="1155"/>
        <w:gridCol w:w="834"/>
      </w:tblGrid>
      <w:tr w14:paraId="3F6CA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CF35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99EA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1634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3F0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1E1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54D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C637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D34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502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75B69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1EEC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BE1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EF18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ABA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update of email address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CE7F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80F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D10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B8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updated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5BD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8F5F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5F0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4F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64A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878A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invalid email format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D6D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D6E8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abc@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316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6C2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validation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3E8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717C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3165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694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6EE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DA0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blank email 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03E9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AEB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D1E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672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 field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60C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2767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5810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27E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D0A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D9E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update of mobile 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E27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285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mobile 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DDA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98B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Mobile number updated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0CF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283D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2435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ADD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0E6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3C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invalid mobile number format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538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B1E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12345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B295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29AA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A8A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6982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EF34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335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6FD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23F1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mobile number with alphabets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600A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BFE6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ABC12345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020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587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730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D174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BCC6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60FC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47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F73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duplicate mobile number (already registered)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8C3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Existing 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A9A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Registered 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E2C3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BE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Duplicate number error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3825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651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1828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5FB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1E5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DFBB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verification for email update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2D93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change requested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BE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6CF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Confirm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645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updated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44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0ED5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793B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B49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86D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24E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verification for mobile update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33F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Mobile change requested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2D5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4BE0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Confirm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F4D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Mobile updated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35D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DBCD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CE66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A4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4D7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3E2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notification after profile update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94D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Profile updated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6B2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088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296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 sent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434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2F61CCC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C79D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File Upload Validation (TC306–TC313)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1"/>
        <w:gridCol w:w="449"/>
        <w:gridCol w:w="899"/>
        <w:gridCol w:w="1174"/>
        <w:gridCol w:w="1387"/>
        <w:gridCol w:w="949"/>
        <w:gridCol w:w="836"/>
        <w:gridCol w:w="1162"/>
        <w:gridCol w:w="839"/>
      </w:tblGrid>
      <w:tr w14:paraId="0CB76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22B0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D572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C082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C6A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A71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F21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66F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2E7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9D2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777C2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7F55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ABDD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5858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0A4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upload of valid profile picture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93FE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E14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JPG 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FB0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472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File uploaded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97A1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B9A4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B62E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40C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4E9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E4C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upload of valid identity document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E1C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2667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PDF 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D62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4E4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Document uploaded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472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35FE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B71B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B99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CA9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768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unsupported file format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B69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777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.exe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9F5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E2A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Upload rejected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8A1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27DA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056C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855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EEE3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E3A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file size exceeding maximum limit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6F00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732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 MB 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EEA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8D4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Size validation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37B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B1B3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F988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58B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F42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A5E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upload of empty 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97F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BAB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Empty 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BA0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903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D0C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62E1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10B8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DD80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BC7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E93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replacing an existing profile picture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B8B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Existing image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E31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 JPG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976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49B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Previous image replaced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08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E8E4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8264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D77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7ECD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262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upload progress indicator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CD1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BEF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Large PDF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24C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347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Progress indicator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28F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1C87E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911D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7BE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749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35A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uploaded file information stored in 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D47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File uploaded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3E1D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document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0255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 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C63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File metadata stored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FD9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18E92F1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CF06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&amp; Audit (TC314–TC320)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2"/>
        <w:gridCol w:w="375"/>
        <w:gridCol w:w="740"/>
        <w:gridCol w:w="1013"/>
        <w:gridCol w:w="1135"/>
        <w:gridCol w:w="1871"/>
        <w:gridCol w:w="648"/>
        <w:gridCol w:w="1338"/>
        <w:gridCol w:w="694"/>
      </w:tblGrid>
      <w:tr w14:paraId="5A024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5594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FC4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0E9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86D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89D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299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0CA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92A4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20E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1EBD1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5001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09F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46A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962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unauthorized access to profile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53A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64F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Profile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D24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988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Redirected to Login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2BBB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33C2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4D6F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F89D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696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0467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profile update audit log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FD5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Profile updated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66C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34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 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0F0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Audit entry created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FD8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4AF0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C086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4BC3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38E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7DC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timestamp in audit log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7961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Profile updated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09B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ED6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 log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221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timestamp recorded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4C9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614DF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08A1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4B8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4DB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8249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SQL Injection protection in profile fields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A2AB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FF9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' OR '1'='1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BA9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C8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Input rejected/sanitized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4DE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20E9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C1EF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4F1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5D4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BDF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XSS protection in profile fields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CA3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9226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&lt;script&gt;alert(1)&lt;/script&gt;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C51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AAD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Script not executed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EC1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9B0E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112A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FD5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3FF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3B9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Back button after logout from profile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E5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8008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 Back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A11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Back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6BF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Protected page not accessible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61C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8317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D5B8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402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052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367F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session timeout while editing profile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F77A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inactive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0DB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Wait for timeout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56B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 changes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3D8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expired; redirected to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640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0C1B101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FD0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8"/>
        <w:gridCol w:w="1162"/>
      </w:tblGrid>
      <w:tr w14:paraId="3439A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8166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69B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Cases</w:t>
            </w:r>
          </w:p>
        </w:tc>
      </w:tr>
      <w:tr w14:paraId="06049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5DF3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Personal Information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0274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22CCB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85FD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&amp; Mobile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9CE8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6C2AD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CDF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File Upload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2455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514EF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0DCB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 &amp; Audit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0827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  <w:tr w14:paraId="093C7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FEC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DBA81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</w:tr>
    </w:tbl>
    <w:p w14:paraId="2541CC3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CD442">
      <w:pPr>
        <w:rPr>
          <w:rFonts w:hint="default" w:ascii="Times New Roman" w:hAnsi="Times New Roman" w:cs="Times New Roman"/>
          <w:sz w:val="24"/>
          <w:szCs w:val="24"/>
        </w:rPr>
      </w:pPr>
    </w:p>
    <w:p w14:paraId="390DD253">
      <w:pPr>
        <w:rPr>
          <w:rFonts w:hint="default" w:ascii="Times New Roman" w:hAnsi="Times New Roman" w:cs="Times New Roman"/>
          <w:sz w:val="24"/>
          <w:szCs w:val="24"/>
        </w:rPr>
      </w:pPr>
    </w:p>
    <w:p w14:paraId="6D2B3F3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Notifications &amp; Security Module (TC321–TC355)</w:t>
      </w:r>
    </w:p>
    <w:p w14:paraId="20A5253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SecureBank – Internet Banking System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Module:</w:t>
      </w:r>
      <w:r>
        <w:rPr>
          <w:rFonts w:hint="default" w:ascii="Times New Roman" w:hAnsi="Times New Roman" w:cs="Times New Roman"/>
          <w:sz w:val="24"/>
          <w:szCs w:val="24"/>
        </w:rPr>
        <w:t xml:space="preserve"> Notifications &amp; Security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</w:p>
    <w:p w14:paraId="6AE3A01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5CCD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Notifications (TC321–TC330)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1"/>
        <w:gridCol w:w="436"/>
        <w:gridCol w:w="872"/>
        <w:gridCol w:w="1065"/>
        <w:gridCol w:w="1344"/>
        <w:gridCol w:w="1005"/>
        <w:gridCol w:w="1065"/>
        <w:gridCol w:w="1114"/>
        <w:gridCol w:w="814"/>
      </w:tblGrid>
      <w:tr w14:paraId="130BE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C704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8AD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DC4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4B13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CE2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30A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20F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20B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5E6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2B4DB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3D68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1EAE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787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8CD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notification after successful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2855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1A6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credentials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DB4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B4C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notification sent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27C6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A90E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AD35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60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EC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F54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failed login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743C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login attempt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4CF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Wrong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0D3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Attempt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4770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Failed login alert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9F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217C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0F9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E8C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216C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2B4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fund transfer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DD0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C8C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5,000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885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D2A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 received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5A3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0B7D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383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8C2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99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1D4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bill payment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383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89A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Electricity bill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10D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 bill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7AE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notification received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332B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F45A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1B1C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C95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C7D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C04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profile update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00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Profile updated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779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 address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9747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 profile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E7D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Profile update notification sent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28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F531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E81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BB4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AA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2AC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password change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F04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 changed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C8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0EFC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change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749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 change notification sent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1C9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9CCC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33A0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339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662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F3E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session timeout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A9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expires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392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Idle 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AF3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Wait for timeout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C8C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Timeout notification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576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FFD4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F3E6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3EE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41B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6BAB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notification contains transaction reference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204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BDB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10,000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A8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FB8C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Reference number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6B0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D006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77B4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C46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DC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D7D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notification contains correct transaction 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DC02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C59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PKR 10,000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FD4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E03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Amount displayed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E91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EA82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A566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D68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178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35A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notification 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5CA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CF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1B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248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Timestamp matches transaction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568F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50CEBDA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F0B5E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 &amp; Authorization (TC331–TC340)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0"/>
        <w:gridCol w:w="423"/>
        <w:gridCol w:w="844"/>
        <w:gridCol w:w="1159"/>
        <w:gridCol w:w="1300"/>
        <w:gridCol w:w="972"/>
        <w:gridCol w:w="1042"/>
        <w:gridCol w:w="1206"/>
        <w:gridCol w:w="790"/>
      </w:tblGrid>
      <w:tr w14:paraId="30417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986C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81D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873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1C9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949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7A29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B0C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F669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380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22C20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307D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3B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F97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6350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automatic logout after inactivity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59C5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4C0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Idle session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DF7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Wait for configured timeout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5795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out automatically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29A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4554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F03C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FA8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1FA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148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direct access to Dashboard URL without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A31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B7F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5461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DC1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Redirected to Login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7E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41A6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91A9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7C4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B1EF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676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direct access to Fund Transfer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8DD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656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B8D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27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Access denied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A67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3D1F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E695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229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E8F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7FA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direct access to Profile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4DD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909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Profile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3F6C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569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Redirected to Login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FBD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8932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AA26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8F06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046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020B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Back button after 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CC7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577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 Back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615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Back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2F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Protected pages inaccessible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1081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20AE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41A5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529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D5F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172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session ID changes after successful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4B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logs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BBE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D86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Compare before/after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576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 session ID generated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E6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6A42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789F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D00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48A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142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session invalidation after 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EF1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logs 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AB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E90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Attempt API/page access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1DC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Previous session cannot be reused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01F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AB67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AF80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F8E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717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197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concurrent login handling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9C0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Same user logs in from two browsers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8B5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credentials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1807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on both browsers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E3E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Behavior matches business requirements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21D4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3A01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7256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E62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E5F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12A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unauthorized access to admin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3F9C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764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Admin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E39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4202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Access denied (403 or redirect)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8E7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BD9C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F759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6D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0B2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6F0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session timeout while transaction is pending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8F3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AECB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07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Wait for timeout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35D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 cancelled and session expired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D75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471BDF6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9D0A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Testing (TC341–TC350)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1"/>
        <w:gridCol w:w="368"/>
        <w:gridCol w:w="725"/>
        <w:gridCol w:w="932"/>
        <w:gridCol w:w="1111"/>
        <w:gridCol w:w="2133"/>
        <w:gridCol w:w="853"/>
        <w:gridCol w:w="1022"/>
        <w:gridCol w:w="681"/>
      </w:tblGrid>
      <w:tr w14:paraId="2AEAA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6F83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3AC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AB4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8FF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FAD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28C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F68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F96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CDCC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0BBFF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B484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76F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CCB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2F9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SQL Injection protection on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FDEA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6B7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' OR '1'='1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F1B7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Attempt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4DD2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rejected; no SQL executed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CAC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DDFE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A479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8BD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8A2D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E08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SQL Injection in search fields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A477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542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SQL payload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0B4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D42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Input sanitized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11EF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D94A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3FC3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019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73E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E81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XSS protection in profile fields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8EA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F83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&lt;script&gt;alert('XSS')&lt;/script&gt;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E4A8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 profile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4A62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Script not executed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0BE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8954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ADB5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9CA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8BC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23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XSS protection in remarks 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047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1602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JavaScript payload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091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B33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Payload sanitized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C51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F34D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A3D3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5D9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60A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080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secure password masking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06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F5B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25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Type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E47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 hidden with dots/asterisks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597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B579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626C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F56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4F1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DAB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application uses HTTPS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D4D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 accessible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2E3B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193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application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1B4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Secure HTTPS connection used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4E2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9AE5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6EAD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989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16D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564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cache after 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B63F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52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 cache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001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Press Back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303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Sensitive pages not cached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A60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05FE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FDE4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8D59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D99B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805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secure cookie attributes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12D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79A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cookie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E1C3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Inspect 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4FD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Cookies marked Secure and HttpOnly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0DD3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51D1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BDBE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F393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824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0809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CSRF protection for sensitive requests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EE2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1D1A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CSRF token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875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protected 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95F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request rejected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1B8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B875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DEA4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FF8C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15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0ACA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clickjacking protection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DEB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 loaded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013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 developer tools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D792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Inspect response 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BD19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X-Frame-Options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or equivalent protection present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512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7149D8C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66F9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Audit, Logging &amp; Performance (TC351–TC355)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0"/>
        <w:gridCol w:w="429"/>
        <w:gridCol w:w="858"/>
        <w:gridCol w:w="1049"/>
        <w:gridCol w:w="1323"/>
        <w:gridCol w:w="989"/>
        <w:gridCol w:w="1096"/>
        <w:gridCol w:w="1180"/>
        <w:gridCol w:w="802"/>
      </w:tblGrid>
      <w:tr w14:paraId="403DC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906C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E62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1DB1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D10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E3B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9A1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FBC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B67E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9900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4091E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8CFA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BB42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995F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2BE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audit log for password change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C031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 updated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5CF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DC9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 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3282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Audit entry recorded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999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CF98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E60F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E09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5A3D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59B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audit log for fund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C37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B8BC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964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 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D66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 logged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0E9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5598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F51F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F67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42B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E4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audit log for 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CCF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CB3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6AA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 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3A2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event recorded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7E8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4089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0A77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CDE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AD0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30A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application response time after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885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logs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EB1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credentials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48B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1DB9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loads within SLA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91F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077A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F618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6E6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7AA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8B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notification history displays latest alerts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C7ED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Multiple notifications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29D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977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Notification Center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60F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Notifications sorted by latest first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B6B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6B5C8DB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5945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88"/>
        <w:gridCol w:w="1162"/>
      </w:tblGrid>
      <w:tr w14:paraId="255CA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12C0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53A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Cases</w:t>
            </w:r>
          </w:p>
        </w:tc>
      </w:tr>
      <w:tr w14:paraId="2B330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FBF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A809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1652E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BE56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&amp; Authorization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F50A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1A9F6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72F6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F3C2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19984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478F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Audit, Logging &amp; 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BD65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0BD64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0B6C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87E5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</w:tr>
    </w:tbl>
    <w:p w14:paraId="2FEB97A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F925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📈 Final Test Case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8"/>
        <w:gridCol w:w="1882"/>
      </w:tblGrid>
      <w:tr w14:paraId="77293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0985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DFC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Cases</w:t>
            </w:r>
          </w:p>
        </w:tc>
      </w:tr>
      <w:tr w14:paraId="71C46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3BC0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608C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  <w:tr w14:paraId="17F19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9C4E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&amp; Accounts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DD31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  <w:tr w14:paraId="576F0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BD18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A9E8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</w:tr>
      <w:tr w14:paraId="367AF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71D7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DB78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  <w:tr w14:paraId="51809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F386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414E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</w:tr>
      <w:tr w14:paraId="37C15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A0BD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Debit Card Services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706F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</w:tr>
      <w:tr w14:paraId="712B7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D3D1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Profile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ACE3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</w:tr>
      <w:tr w14:paraId="3D7E7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AF9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Notifications &amp; 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2FCD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</w:tr>
      <w:tr w14:paraId="0611E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31B4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Grand 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B4D4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355 Test Cases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✅</w:t>
            </w:r>
          </w:p>
        </w:tc>
      </w:tr>
    </w:tbl>
    <w:p w14:paraId="2FE61BB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A5B22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635314"/>
    <w:rsid w:val="04FC0FFA"/>
    <w:rsid w:val="7D63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212</Words>
  <Characters>1095</Characters>
  <Lines>0</Lines>
  <Paragraphs>0</Paragraphs>
  <TotalTime>9</TotalTime>
  <ScaleCrop>false</ScaleCrop>
  <LinksUpToDate>false</LinksUpToDate>
  <CharactersWithSpaces>1263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2026-07-17T12:14:00Z</dcterms:created>
  <dc:creator>Muqaddas Rasheed</dc:creator>
  <cp:lastModifiedBy>Muqaddas Rasheed</cp:lastModifiedBy>
  <dcterms:modified xsi:type="dcterms:W3CDTF">2026-07-17T15:43:01Z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7E7400B7A9BF42958B7075FE4FE25232_11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