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5F38" w14:textId="77777777" w:rsidR="00503181" w:rsidRPr="00503181" w:rsidRDefault="00503181" w:rsidP="00503181">
      <w:r w:rsidRPr="00503181">
        <w:rPr>
          <w:b/>
          <w:bCs/>
        </w:rPr>
        <w:t>Product Requirements Document (PRD)</w:t>
      </w:r>
    </w:p>
    <w:p w14:paraId="50319D97" w14:textId="77777777" w:rsidR="00503181" w:rsidRPr="00503181" w:rsidRDefault="00503181" w:rsidP="00503181">
      <w:r w:rsidRPr="00503181">
        <w:t> </w:t>
      </w:r>
    </w:p>
    <w:p w14:paraId="1A77972E" w14:textId="77777777" w:rsidR="00503181" w:rsidRPr="00503181" w:rsidRDefault="00503181" w:rsidP="00503181">
      <w:r w:rsidRPr="00503181">
        <w:rPr>
          <w:b/>
          <w:bCs/>
        </w:rPr>
        <w:t>BOSS NextGen – Enterprise Customs Brokerage System</w:t>
      </w:r>
    </w:p>
    <w:p w14:paraId="78EF73B5" w14:textId="77777777" w:rsidR="00503181" w:rsidRPr="00503181" w:rsidRDefault="00503181" w:rsidP="00503181">
      <w:r w:rsidRPr="00503181">
        <w:rPr>
          <w:b/>
          <w:bCs/>
        </w:rPr>
        <w:t>Version:</w:t>
      </w:r>
      <w:r w:rsidRPr="00503181">
        <w:t xml:space="preserve"> 1.0</w:t>
      </w:r>
    </w:p>
    <w:p w14:paraId="1536E935" w14:textId="77777777" w:rsidR="00503181" w:rsidRPr="00503181" w:rsidRDefault="00503181" w:rsidP="00503181">
      <w:r w:rsidRPr="00503181">
        <w:rPr>
          <w:b/>
          <w:bCs/>
        </w:rPr>
        <w:t>Document Type:</w:t>
      </w:r>
      <w:r w:rsidRPr="00503181">
        <w:t xml:space="preserve"> Product Requirements Document</w:t>
      </w:r>
    </w:p>
    <w:p w14:paraId="769D52DE" w14:textId="77777777" w:rsidR="00503181" w:rsidRPr="00503181" w:rsidRDefault="00503181" w:rsidP="00503181">
      <w:r w:rsidRPr="00503181">
        <w:rPr>
          <w:b/>
          <w:bCs/>
        </w:rPr>
        <w:t>Product:</w:t>
      </w:r>
      <w:r w:rsidRPr="00503181">
        <w:t xml:space="preserve"> BOSS NextGen Customs Brokerage Platform</w:t>
      </w:r>
    </w:p>
    <w:p w14:paraId="0C810CD5" w14:textId="77777777" w:rsidR="00503181" w:rsidRPr="00503181" w:rsidRDefault="00503181" w:rsidP="00503181">
      <w:r w:rsidRPr="00503181">
        <w:rPr>
          <w:b/>
          <w:bCs/>
        </w:rPr>
        <w:t>Author:</w:t>
      </w:r>
      <w:r w:rsidRPr="00503181">
        <w:t xml:space="preserve"> Product Management</w:t>
      </w:r>
    </w:p>
    <w:p w14:paraId="4DD5F65C" w14:textId="77777777" w:rsidR="00503181" w:rsidRPr="00503181" w:rsidRDefault="00503181" w:rsidP="00503181">
      <w:r w:rsidRPr="00503181">
        <w:t> </w:t>
      </w:r>
    </w:p>
    <w:p w14:paraId="2458FCFE" w14:textId="77777777" w:rsidR="00503181" w:rsidRPr="00503181" w:rsidRDefault="00503181" w:rsidP="00503181">
      <w:r w:rsidRPr="00503181">
        <w:rPr>
          <w:b/>
          <w:bCs/>
        </w:rPr>
        <w:t>Chapter 1 – Product Vision &amp; Scope</w:t>
      </w:r>
    </w:p>
    <w:p w14:paraId="04EE6063" w14:textId="77777777" w:rsidR="00503181" w:rsidRPr="00503181" w:rsidRDefault="00503181" w:rsidP="00503181">
      <w:r w:rsidRPr="00503181">
        <w:rPr>
          <w:b/>
          <w:bCs/>
        </w:rPr>
        <w:t>1.1 Executive Summary</w:t>
      </w:r>
    </w:p>
    <w:p w14:paraId="47F46DB6" w14:textId="77777777" w:rsidR="00503181" w:rsidRPr="00503181" w:rsidRDefault="00503181" w:rsidP="00503181">
      <w:r w:rsidRPr="00503181">
        <w:t>BOSS NextGen is an enterprise Customs Brokerage Management Platform designed to automate the end-to-end customs clearance lifecycle for international and domestic shipments. The platform enables customs brokers, freight forwarders, logistics providers, and compliance teams to process import, export, transit, bonded, FTZ, and domestic shipments while complying with customs regulations across multiple countries.</w:t>
      </w:r>
    </w:p>
    <w:p w14:paraId="0721BE5B" w14:textId="77777777" w:rsidR="00503181" w:rsidRPr="00503181" w:rsidRDefault="00503181" w:rsidP="00503181">
      <w:r w:rsidRPr="00503181">
        <w:t>The system serves as the operational backbone for customs brokerage by integrating shipment information from logistics systems, classifying shipments, calculating duties and taxes, preparing customs declarations, managing regulatory requirements, and communicating with government customs systems.</w:t>
      </w:r>
    </w:p>
    <w:p w14:paraId="3490575E" w14:textId="77777777" w:rsidR="00503181" w:rsidRPr="00503181" w:rsidRDefault="00503181" w:rsidP="00503181">
      <w:r w:rsidRPr="00503181">
        <w:t>The platform aims to minimize manual effort, improve regulatory compliance, reduce shipment clearance time, and provide complete auditability throughout the brokerage process.</w:t>
      </w:r>
    </w:p>
    <w:p w14:paraId="20746E5E" w14:textId="77777777" w:rsidR="00503181" w:rsidRPr="00503181" w:rsidRDefault="00503181" w:rsidP="00503181">
      <w:r w:rsidRPr="00503181">
        <w:t> </w:t>
      </w:r>
    </w:p>
    <w:p w14:paraId="2DBACEFC" w14:textId="77777777" w:rsidR="00503181" w:rsidRPr="00503181" w:rsidRDefault="00503181" w:rsidP="00503181">
      <w:r w:rsidRPr="00503181">
        <w:rPr>
          <w:b/>
          <w:bCs/>
        </w:rPr>
        <w:t>1.2 Product Vision</w:t>
      </w:r>
    </w:p>
    <w:p w14:paraId="72A37448" w14:textId="77777777" w:rsidR="00503181" w:rsidRPr="00503181" w:rsidRDefault="00503181" w:rsidP="00503181">
      <w:r w:rsidRPr="00503181">
        <w:t>To become the industry's most intelligent customs brokerage platform by automating customs compliance, declaration processing, duty calculation, and regulatory workflows while enabling brokers to process high shipment volumes with minimal manual intervention.</w:t>
      </w:r>
    </w:p>
    <w:p w14:paraId="03B0ED17" w14:textId="77777777" w:rsidR="00503181" w:rsidRPr="00503181" w:rsidRDefault="00503181" w:rsidP="00503181">
      <w:r w:rsidRPr="00503181">
        <w:t> </w:t>
      </w:r>
    </w:p>
    <w:p w14:paraId="35843371" w14:textId="77777777" w:rsidR="00503181" w:rsidRPr="00503181" w:rsidRDefault="00503181" w:rsidP="00503181">
      <w:r w:rsidRPr="00503181">
        <w:rPr>
          <w:b/>
          <w:bCs/>
        </w:rPr>
        <w:t>1.3 Product Goals</w:t>
      </w:r>
    </w:p>
    <w:p w14:paraId="2BB656B6" w14:textId="77777777" w:rsidR="00503181" w:rsidRPr="00503181" w:rsidRDefault="00503181" w:rsidP="00503181">
      <w:r w:rsidRPr="00503181">
        <w:rPr>
          <w:b/>
          <w:bCs/>
        </w:rPr>
        <w:t>Business Goals</w:t>
      </w:r>
    </w:p>
    <w:p w14:paraId="0D2943BC" w14:textId="77777777" w:rsidR="00503181" w:rsidRPr="00503181" w:rsidRDefault="00503181" w:rsidP="00503181">
      <w:pPr>
        <w:numPr>
          <w:ilvl w:val="0"/>
          <w:numId w:val="1"/>
        </w:numPr>
      </w:pPr>
      <w:r w:rsidRPr="00503181">
        <w:t>Reduce declaration processing time by 70%.</w:t>
      </w:r>
    </w:p>
    <w:p w14:paraId="03183EF2" w14:textId="77777777" w:rsidR="00503181" w:rsidRPr="00503181" w:rsidRDefault="00503181" w:rsidP="00503181">
      <w:pPr>
        <w:numPr>
          <w:ilvl w:val="0"/>
          <w:numId w:val="1"/>
        </w:numPr>
      </w:pPr>
      <w:r w:rsidRPr="00503181">
        <w:t>Achieve &gt;99% customs declaration accuracy.</w:t>
      </w:r>
    </w:p>
    <w:p w14:paraId="54336D81" w14:textId="77777777" w:rsidR="00503181" w:rsidRPr="00503181" w:rsidRDefault="00503181" w:rsidP="00503181">
      <w:pPr>
        <w:numPr>
          <w:ilvl w:val="0"/>
          <w:numId w:val="1"/>
        </w:numPr>
      </w:pPr>
      <w:r w:rsidRPr="00503181">
        <w:t>Support fully automated shipment segregation.</w:t>
      </w:r>
    </w:p>
    <w:p w14:paraId="53FCD26B" w14:textId="77777777" w:rsidR="00503181" w:rsidRPr="00503181" w:rsidRDefault="00503181" w:rsidP="00503181">
      <w:pPr>
        <w:numPr>
          <w:ilvl w:val="0"/>
          <w:numId w:val="1"/>
        </w:numPr>
      </w:pPr>
      <w:r w:rsidRPr="00503181">
        <w:t>Minimize customs penalties through automated compliance validation.</w:t>
      </w:r>
    </w:p>
    <w:p w14:paraId="25213A93" w14:textId="77777777" w:rsidR="00503181" w:rsidRPr="00503181" w:rsidRDefault="00503181" w:rsidP="00503181">
      <w:pPr>
        <w:numPr>
          <w:ilvl w:val="0"/>
          <w:numId w:val="1"/>
        </w:numPr>
      </w:pPr>
      <w:r w:rsidRPr="00503181">
        <w:t>Support multi-country customs regulations.</w:t>
      </w:r>
    </w:p>
    <w:p w14:paraId="06D0DBDE" w14:textId="77777777" w:rsidR="00503181" w:rsidRPr="00503181" w:rsidRDefault="00503181" w:rsidP="00503181">
      <w:pPr>
        <w:numPr>
          <w:ilvl w:val="0"/>
          <w:numId w:val="1"/>
        </w:numPr>
      </w:pPr>
      <w:r w:rsidRPr="00503181">
        <w:t>Reduce manual broker intervention.</w:t>
      </w:r>
    </w:p>
    <w:p w14:paraId="158F8B8C" w14:textId="77777777" w:rsidR="00503181" w:rsidRPr="00503181" w:rsidRDefault="00503181" w:rsidP="00503181">
      <w:pPr>
        <w:numPr>
          <w:ilvl w:val="0"/>
          <w:numId w:val="1"/>
        </w:numPr>
      </w:pPr>
      <w:r w:rsidRPr="00503181">
        <w:t>Increase declaration throughput.</w:t>
      </w:r>
    </w:p>
    <w:p w14:paraId="3EE940AB" w14:textId="77777777" w:rsidR="00503181" w:rsidRPr="00503181" w:rsidRDefault="00503181" w:rsidP="00503181">
      <w:r w:rsidRPr="00503181">
        <w:t> </w:t>
      </w:r>
    </w:p>
    <w:p w14:paraId="1562AC8D" w14:textId="77777777" w:rsidR="00503181" w:rsidRPr="00503181" w:rsidRDefault="00503181" w:rsidP="00503181">
      <w:r w:rsidRPr="00503181">
        <w:rPr>
          <w:b/>
          <w:bCs/>
        </w:rPr>
        <w:t>Operational Goals</w:t>
      </w:r>
    </w:p>
    <w:p w14:paraId="05825B31" w14:textId="77777777" w:rsidR="00503181" w:rsidRPr="00503181" w:rsidRDefault="00503181" w:rsidP="00503181">
      <w:pPr>
        <w:numPr>
          <w:ilvl w:val="0"/>
          <w:numId w:val="2"/>
        </w:numPr>
      </w:pPr>
      <w:r w:rsidRPr="00503181">
        <w:t>Process over 500,000 shipments per day.</w:t>
      </w:r>
    </w:p>
    <w:p w14:paraId="74F12297" w14:textId="77777777" w:rsidR="00503181" w:rsidRPr="00503181" w:rsidRDefault="00503181" w:rsidP="00503181">
      <w:pPr>
        <w:numPr>
          <w:ilvl w:val="0"/>
          <w:numId w:val="2"/>
        </w:numPr>
      </w:pPr>
      <w:r w:rsidRPr="00503181">
        <w:t>Handle concurrent broker operations across multiple countries.</w:t>
      </w:r>
    </w:p>
    <w:p w14:paraId="61C8F91C" w14:textId="77777777" w:rsidR="00503181" w:rsidRPr="00503181" w:rsidRDefault="00503181" w:rsidP="00503181">
      <w:pPr>
        <w:numPr>
          <w:ilvl w:val="0"/>
          <w:numId w:val="2"/>
        </w:numPr>
      </w:pPr>
      <w:r w:rsidRPr="00503181">
        <w:t>Enable near real-time shipment processing.</w:t>
      </w:r>
    </w:p>
    <w:p w14:paraId="7609838E" w14:textId="77777777" w:rsidR="00503181" w:rsidRPr="00503181" w:rsidRDefault="00503181" w:rsidP="00503181">
      <w:pPr>
        <w:numPr>
          <w:ilvl w:val="0"/>
          <w:numId w:val="2"/>
        </w:numPr>
      </w:pPr>
      <w:r w:rsidRPr="00503181">
        <w:t>Provide full shipment traceability.</w:t>
      </w:r>
    </w:p>
    <w:p w14:paraId="6608DD5D" w14:textId="77777777" w:rsidR="00503181" w:rsidRPr="00503181" w:rsidRDefault="00503181" w:rsidP="00503181">
      <w:r w:rsidRPr="00503181">
        <w:t> </w:t>
      </w:r>
    </w:p>
    <w:p w14:paraId="7D211F82" w14:textId="77777777" w:rsidR="00503181" w:rsidRPr="00503181" w:rsidRDefault="00503181" w:rsidP="00503181">
      <w:r w:rsidRPr="00503181">
        <w:rPr>
          <w:b/>
          <w:bCs/>
        </w:rPr>
        <w:t>Compliance Goals</w:t>
      </w:r>
    </w:p>
    <w:p w14:paraId="7AC2BF8D" w14:textId="77777777" w:rsidR="00503181" w:rsidRPr="00503181" w:rsidRDefault="00503181" w:rsidP="00503181">
      <w:pPr>
        <w:numPr>
          <w:ilvl w:val="0"/>
          <w:numId w:val="3"/>
        </w:numPr>
      </w:pPr>
      <w:r w:rsidRPr="00503181">
        <w:t>Ensure compliance with customs regulations.</w:t>
      </w:r>
    </w:p>
    <w:p w14:paraId="1C3B71D8" w14:textId="77777777" w:rsidR="00503181" w:rsidRPr="00503181" w:rsidRDefault="00503181" w:rsidP="00503181">
      <w:pPr>
        <w:numPr>
          <w:ilvl w:val="0"/>
          <w:numId w:val="3"/>
        </w:numPr>
      </w:pPr>
      <w:r w:rsidRPr="00503181">
        <w:t>Maintain complete audit history.</w:t>
      </w:r>
    </w:p>
    <w:p w14:paraId="2F8B3B6B" w14:textId="77777777" w:rsidR="00503181" w:rsidRPr="00503181" w:rsidRDefault="00503181" w:rsidP="00503181">
      <w:pPr>
        <w:numPr>
          <w:ilvl w:val="0"/>
          <w:numId w:val="3"/>
        </w:numPr>
      </w:pPr>
      <w:r w:rsidRPr="00503181">
        <w:t>Support electronic customs filing.</w:t>
      </w:r>
    </w:p>
    <w:p w14:paraId="0B734A72" w14:textId="77777777" w:rsidR="00503181" w:rsidRPr="00503181" w:rsidRDefault="00503181" w:rsidP="00503181">
      <w:pPr>
        <w:numPr>
          <w:ilvl w:val="0"/>
          <w:numId w:val="3"/>
        </w:numPr>
      </w:pPr>
      <w:r w:rsidRPr="00503181">
        <w:t>Maintain configurable country-specific business rules.</w:t>
      </w:r>
    </w:p>
    <w:p w14:paraId="60FBB155" w14:textId="77777777" w:rsidR="00503181" w:rsidRPr="00503181" w:rsidRDefault="00503181" w:rsidP="00503181">
      <w:r w:rsidRPr="00503181">
        <w:t> </w:t>
      </w:r>
    </w:p>
    <w:p w14:paraId="32CEF361" w14:textId="77777777" w:rsidR="00503181" w:rsidRPr="00503181" w:rsidRDefault="00503181" w:rsidP="00503181">
      <w:r w:rsidRPr="00503181">
        <w:rPr>
          <w:b/>
          <w:bCs/>
        </w:rPr>
        <w:t>1.4 Product Scope</w:t>
      </w:r>
    </w:p>
    <w:p w14:paraId="485BA07C" w14:textId="77777777" w:rsidR="00503181" w:rsidRPr="00503181" w:rsidRDefault="00503181" w:rsidP="00503181">
      <w:r w:rsidRPr="00503181">
        <w:t> </w:t>
      </w:r>
    </w:p>
    <w:p w14:paraId="7E28A37D" w14:textId="77777777" w:rsidR="00503181" w:rsidRPr="00503181" w:rsidRDefault="00503181" w:rsidP="00503181">
      <w:r w:rsidRPr="00503181">
        <w:t>The system supports the complete customs brokerage lifecycle.</w:t>
      </w:r>
    </w:p>
    <w:p w14:paraId="7814E892" w14:textId="77777777" w:rsidR="00503181" w:rsidRPr="00503181" w:rsidRDefault="00503181" w:rsidP="00503181">
      <w:r w:rsidRPr="00503181">
        <w:rPr>
          <w:b/>
          <w:bCs/>
        </w:rPr>
        <w:t>In Scope</w:t>
      </w:r>
    </w:p>
    <w:p w14:paraId="552B141C" w14:textId="77777777" w:rsidR="00503181" w:rsidRPr="00503181" w:rsidRDefault="00503181" w:rsidP="00503181">
      <w:r w:rsidRPr="00503181">
        <w:t> </w:t>
      </w:r>
    </w:p>
    <w:p w14:paraId="70AF65BD" w14:textId="77777777" w:rsidR="00503181" w:rsidRPr="00503181" w:rsidRDefault="00503181" w:rsidP="00503181">
      <w:r w:rsidRPr="00503181">
        <w:rPr>
          <w:b/>
          <w:bCs/>
        </w:rPr>
        <w:t>Shipment Processing</w:t>
      </w:r>
    </w:p>
    <w:p w14:paraId="13DEEF43" w14:textId="77777777" w:rsidR="00503181" w:rsidRPr="00503181" w:rsidRDefault="00503181" w:rsidP="00503181">
      <w:pPr>
        <w:numPr>
          <w:ilvl w:val="0"/>
          <w:numId w:val="4"/>
        </w:numPr>
      </w:pPr>
      <w:r w:rsidRPr="00503181">
        <w:t>Import shipments</w:t>
      </w:r>
    </w:p>
    <w:p w14:paraId="6A8D8A85" w14:textId="77777777" w:rsidR="00503181" w:rsidRPr="00503181" w:rsidRDefault="00503181" w:rsidP="00503181">
      <w:pPr>
        <w:numPr>
          <w:ilvl w:val="0"/>
          <w:numId w:val="4"/>
        </w:numPr>
      </w:pPr>
      <w:r w:rsidRPr="00503181">
        <w:t>Export shipments</w:t>
      </w:r>
    </w:p>
    <w:p w14:paraId="5307FE76" w14:textId="77777777" w:rsidR="00503181" w:rsidRPr="00503181" w:rsidRDefault="00503181" w:rsidP="00503181">
      <w:pPr>
        <w:numPr>
          <w:ilvl w:val="0"/>
          <w:numId w:val="4"/>
        </w:numPr>
      </w:pPr>
      <w:r w:rsidRPr="00503181">
        <w:t>Domestic shipments</w:t>
      </w:r>
    </w:p>
    <w:p w14:paraId="74B9CF27" w14:textId="77777777" w:rsidR="00503181" w:rsidRPr="00503181" w:rsidRDefault="00503181" w:rsidP="00503181">
      <w:pPr>
        <w:numPr>
          <w:ilvl w:val="0"/>
          <w:numId w:val="4"/>
        </w:numPr>
      </w:pPr>
      <w:r w:rsidRPr="00503181">
        <w:t>Cross-border shipments</w:t>
      </w:r>
    </w:p>
    <w:p w14:paraId="174D06A7" w14:textId="77777777" w:rsidR="00503181" w:rsidRPr="00503181" w:rsidRDefault="00503181" w:rsidP="00503181">
      <w:pPr>
        <w:numPr>
          <w:ilvl w:val="0"/>
          <w:numId w:val="4"/>
        </w:numPr>
      </w:pPr>
      <w:r w:rsidRPr="00503181">
        <w:t>Free Trade Zone shipments</w:t>
      </w:r>
    </w:p>
    <w:p w14:paraId="0104F556" w14:textId="77777777" w:rsidR="00503181" w:rsidRPr="00503181" w:rsidRDefault="00503181" w:rsidP="00503181">
      <w:pPr>
        <w:numPr>
          <w:ilvl w:val="0"/>
          <w:numId w:val="4"/>
        </w:numPr>
      </w:pPr>
      <w:r w:rsidRPr="00503181">
        <w:t>Bonded shipments</w:t>
      </w:r>
    </w:p>
    <w:p w14:paraId="36448E5A" w14:textId="77777777" w:rsidR="00503181" w:rsidRPr="00503181" w:rsidRDefault="00503181" w:rsidP="00503181">
      <w:pPr>
        <w:numPr>
          <w:ilvl w:val="0"/>
          <w:numId w:val="4"/>
        </w:numPr>
      </w:pPr>
      <w:r w:rsidRPr="00503181">
        <w:t>Courier shipments</w:t>
      </w:r>
    </w:p>
    <w:p w14:paraId="7F15EFAE" w14:textId="77777777" w:rsidR="00503181" w:rsidRPr="00503181" w:rsidRDefault="00503181" w:rsidP="00503181">
      <w:pPr>
        <w:numPr>
          <w:ilvl w:val="0"/>
          <w:numId w:val="4"/>
        </w:numPr>
      </w:pPr>
      <w:r w:rsidRPr="00503181">
        <w:t>Air Freight</w:t>
      </w:r>
    </w:p>
    <w:p w14:paraId="0798DB7A" w14:textId="77777777" w:rsidR="00503181" w:rsidRPr="00503181" w:rsidRDefault="00503181" w:rsidP="00503181">
      <w:pPr>
        <w:numPr>
          <w:ilvl w:val="0"/>
          <w:numId w:val="4"/>
        </w:numPr>
      </w:pPr>
      <w:r w:rsidRPr="00503181">
        <w:t>Ocean Freight</w:t>
      </w:r>
    </w:p>
    <w:p w14:paraId="0E289524" w14:textId="77777777" w:rsidR="00503181" w:rsidRPr="00503181" w:rsidRDefault="00503181" w:rsidP="00503181">
      <w:pPr>
        <w:numPr>
          <w:ilvl w:val="0"/>
          <w:numId w:val="4"/>
        </w:numPr>
      </w:pPr>
      <w:r w:rsidRPr="00503181">
        <w:t>Road Freight</w:t>
      </w:r>
    </w:p>
    <w:p w14:paraId="45EE33EF" w14:textId="77777777" w:rsidR="00503181" w:rsidRPr="00503181" w:rsidRDefault="00503181" w:rsidP="00503181">
      <w:pPr>
        <w:numPr>
          <w:ilvl w:val="0"/>
          <w:numId w:val="4"/>
        </w:numPr>
      </w:pPr>
      <w:r w:rsidRPr="00503181">
        <w:t>Rail Freight</w:t>
      </w:r>
    </w:p>
    <w:p w14:paraId="5E4B37F5" w14:textId="77777777" w:rsidR="00503181" w:rsidRPr="00503181" w:rsidRDefault="00503181" w:rsidP="00503181">
      <w:r w:rsidRPr="00503181">
        <w:t> </w:t>
      </w:r>
    </w:p>
    <w:p w14:paraId="06AE8D92" w14:textId="77777777" w:rsidR="00503181" w:rsidRPr="00503181" w:rsidRDefault="00503181" w:rsidP="00503181">
      <w:r w:rsidRPr="00503181">
        <w:rPr>
          <w:b/>
          <w:bCs/>
        </w:rPr>
        <w:t>Brokerage Operations</w:t>
      </w:r>
    </w:p>
    <w:p w14:paraId="7179CC2A" w14:textId="77777777" w:rsidR="00503181" w:rsidRPr="00503181" w:rsidRDefault="00503181" w:rsidP="00503181">
      <w:pPr>
        <w:numPr>
          <w:ilvl w:val="0"/>
          <w:numId w:val="5"/>
        </w:numPr>
      </w:pPr>
      <w:r w:rsidRPr="00503181">
        <w:t>Shipment download</w:t>
      </w:r>
    </w:p>
    <w:p w14:paraId="689A54F3" w14:textId="77777777" w:rsidR="00503181" w:rsidRPr="00503181" w:rsidRDefault="00503181" w:rsidP="00503181">
      <w:pPr>
        <w:numPr>
          <w:ilvl w:val="0"/>
          <w:numId w:val="5"/>
        </w:numPr>
      </w:pPr>
      <w:r w:rsidRPr="00503181">
        <w:t>Shipment validation</w:t>
      </w:r>
    </w:p>
    <w:p w14:paraId="03B9EB7D" w14:textId="77777777" w:rsidR="00503181" w:rsidRPr="00503181" w:rsidRDefault="00503181" w:rsidP="00503181">
      <w:pPr>
        <w:numPr>
          <w:ilvl w:val="0"/>
          <w:numId w:val="5"/>
        </w:numPr>
      </w:pPr>
      <w:r w:rsidRPr="00503181">
        <w:t>Segregation</w:t>
      </w:r>
    </w:p>
    <w:p w14:paraId="0E8BBB88" w14:textId="77777777" w:rsidR="00503181" w:rsidRPr="00503181" w:rsidRDefault="00503181" w:rsidP="00503181">
      <w:pPr>
        <w:numPr>
          <w:ilvl w:val="0"/>
          <w:numId w:val="5"/>
        </w:numPr>
      </w:pPr>
      <w:r w:rsidRPr="00503181">
        <w:t>Commodity management</w:t>
      </w:r>
    </w:p>
    <w:p w14:paraId="21A60ED3" w14:textId="77777777" w:rsidR="00503181" w:rsidRPr="00503181" w:rsidRDefault="00503181" w:rsidP="00503181">
      <w:pPr>
        <w:numPr>
          <w:ilvl w:val="0"/>
          <w:numId w:val="5"/>
        </w:numPr>
      </w:pPr>
      <w:r w:rsidRPr="00503181">
        <w:t>HS Classification</w:t>
      </w:r>
    </w:p>
    <w:p w14:paraId="7A9373E3" w14:textId="77777777" w:rsidR="00503181" w:rsidRPr="00503181" w:rsidRDefault="00503181" w:rsidP="00503181">
      <w:pPr>
        <w:numPr>
          <w:ilvl w:val="0"/>
          <w:numId w:val="5"/>
        </w:numPr>
      </w:pPr>
      <w:r w:rsidRPr="00503181">
        <w:t>Customs declaration</w:t>
      </w:r>
    </w:p>
    <w:p w14:paraId="05D1D75C" w14:textId="77777777" w:rsidR="00503181" w:rsidRPr="00503181" w:rsidRDefault="00503181" w:rsidP="00503181">
      <w:pPr>
        <w:numPr>
          <w:ilvl w:val="0"/>
          <w:numId w:val="5"/>
        </w:numPr>
      </w:pPr>
      <w:r w:rsidRPr="00503181">
        <w:t>Duty calculation</w:t>
      </w:r>
    </w:p>
    <w:p w14:paraId="5E3F9CB1" w14:textId="77777777" w:rsidR="00503181" w:rsidRPr="00503181" w:rsidRDefault="00503181" w:rsidP="00503181">
      <w:pPr>
        <w:numPr>
          <w:ilvl w:val="0"/>
          <w:numId w:val="5"/>
        </w:numPr>
      </w:pPr>
      <w:r w:rsidRPr="00503181">
        <w:t>Tax calculation</w:t>
      </w:r>
    </w:p>
    <w:p w14:paraId="496B1BF3" w14:textId="77777777" w:rsidR="00503181" w:rsidRPr="00503181" w:rsidRDefault="00503181" w:rsidP="00503181">
      <w:pPr>
        <w:numPr>
          <w:ilvl w:val="0"/>
          <w:numId w:val="5"/>
        </w:numPr>
      </w:pPr>
      <w:r w:rsidRPr="00503181">
        <w:t>Excise calculation</w:t>
      </w:r>
    </w:p>
    <w:p w14:paraId="2D1C1777" w14:textId="77777777" w:rsidR="00503181" w:rsidRPr="00503181" w:rsidRDefault="00503181" w:rsidP="00503181">
      <w:pPr>
        <w:numPr>
          <w:ilvl w:val="0"/>
          <w:numId w:val="5"/>
        </w:numPr>
      </w:pPr>
      <w:r w:rsidRPr="00503181">
        <w:t>Permit management</w:t>
      </w:r>
    </w:p>
    <w:p w14:paraId="29BCF012" w14:textId="77777777" w:rsidR="00503181" w:rsidRPr="00503181" w:rsidRDefault="00503181" w:rsidP="00503181">
      <w:pPr>
        <w:numPr>
          <w:ilvl w:val="0"/>
          <w:numId w:val="5"/>
        </w:numPr>
      </w:pPr>
      <w:r w:rsidRPr="00503181">
        <w:t>Customs submission</w:t>
      </w:r>
    </w:p>
    <w:p w14:paraId="5052B316" w14:textId="77777777" w:rsidR="00503181" w:rsidRPr="00503181" w:rsidRDefault="00503181" w:rsidP="00503181">
      <w:pPr>
        <w:numPr>
          <w:ilvl w:val="0"/>
          <w:numId w:val="5"/>
        </w:numPr>
      </w:pPr>
      <w:r w:rsidRPr="00503181">
        <w:t>Customs response processing</w:t>
      </w:r>
    </w:p>
    <w:p w14:paraId="0FAD36F3" w14:textId="77777777" w:rsidR="00503181" w:rsidRPr="00503181" w:rsidRDefault="00503181" w:rsidP="00503181">
      <w:pPr>
        <w:numPr>
          <w:ilvl w:val="0"/>
          <w:numId w:val="5"/>
        </w:numPr>
      </w:pPr>
      <w:r w:rsidRPr="00503181">
        <w:t>Clearance management</w:t>
      </w:r>
    </w:p>
    <w:p w14:paraId="0321C799" w14:textId="77777777" w:rsidR="00503181" w:rsidRPr="00503181" w:rsidRDefault="00503181" w:rsidP="00503181">
      <w:pPr>
        <w:numPr>
          <w:ilvl w:val="0"/>
          <w:numId w:val="5"/>
        </w:numPr>
      </w:pPr>
      <w:r w:rsidRPr="00503181">
        <w:t>Brokerage completion</w:t>
      </w:r>
    </w:p>
    <w:p w14:paraId="41F2D85A" w14:textId="77777777" w:rsidR="00503181" w:rsidRPr="00503181" w:rsidRDefault="00503181" w:rsidP="00503181">
      <w:r w:rsidRPr="00503181">
        <w:t> </w:t>
      </w:r>
    </w:p>
    <w:p w14:paraId="1C62CF23" w14:textId="77777777" w:rsidR="00503181" w:rsidRPr="00503181" w:rsidRDefault="00503181" w:rsidP="00503181">
      <w:r w:rsidRPr="00503181">
        <w:rPr>
          <w:b/>
          <w:bCs/>
        </w:rPr>
        <w:t>Regulatory Compliance</w:t>
      </w:r>
    </w:p>
    <w:p w14:paraId="15B1456A" w14:textId="77777777" w:rsidR="00503181" w:rsidRPr="00503181" w:rsidRDefault="00503181" w:rsidP="00503181">
      <w:pPr>
        <w:numPr>
          <w:ilvl w:val="0"/>
          <w:numId w:val="6"/>
        </w:numPr>
      </w:pPr>
      <w:r w:rsidRPr="00503181">
        <w:t>Restricted goods</w:t>
      </w:r>
    </w:p>
    <w:p w14:paraId="4CC0A2DD" w14:textId="77777777" w:rsidR="00503181" w:rsidRPr="00503181" w:rsidRDefault="00503181" w:rsidP="00503181">
      <w:pPr>
        <w:numPr>
          <w:ilvl w:val="0"/>
          <w:numId w:val="6"/>
        </w:numPr>
      </w:pPr>
      <w:r w:rsidRPr="00503181">
        <w:t>Controlled goods</w:t>
      </w:r>
    </w:p>
    <w:p w14:paraId="1534CA56" w14:textId="77777777" w:rsidR="00503181" w:rsidRPr="00503181" w:rsidRDefault="00503181" w:rsidP="00503181">
      <w:pPr>
        <w:numPr>
          <w:ilvl w:val="0"/>
          <w:numId w:val="6"/>
        </w:numPr>
      </w:pPr>
      <w:r w:rsidRPr="00503181">
        <w:t>OGA requirements</w:t>
      </w:r>
    </w:p>
    <w:p w14:paraId="2542F4C0" w14:textId="77777777" w:rsidR="00503181" w:rsidRPr="00503181" w:rsidRDefault="00503181" w:rsidP="00503181">
      <w:pPr>
        <w:numPr>
          <w:ilvl w:val="0"/>
          <w:numId w:val="6"/>
        </w:numPr>
      </w:pPr>
      <w:r w:rsidRPr="00503181">
        <w:t>FTZ regulations</w:t>
      </w:r>
    </w:p>
    <w:p w14:paraId="14B4235F" w14:textId="77777777" w:rsidR="00503181" w:rsidRPr="00503181" w:rsidRDefault="00503181" w:rsidP="00503181">
      <w:pPr>
        <w:numPr>
          <w:ilvl w:val="0"/>
          <w:numId w:val="6"/>
        </w:numPr>
      </w:pPr>
      <w:r w:rsidRPr="00503181">
        <w:t>Trade agreements</w:t>
      </w:r>
    </w:p>
    <w:p w14:paraId="5DBDC123" w14:textId="77777777" w:rsidR="00503181" w:rsidRPr="00503181" w:rsidRDefault="00503181" w:rsidP="00503181">
      <w:pPr>
        <w:numPr>
          <w:ilvl w:val="0"/>
          <w:numId w:val="6"/>
        </w:numPr>
      </w:pPr>
      <w:r w:rsidRPr="00503181">
        <w:t>Duty exemptions</w:t>
      </w:r>
    </w:p>
    <w:p w14:paraId="53A73C72" w14:textId="77777777" w:rsidR="00503181" w:rsidRPr="00503181" w:rsidRDefault="00503181" w:rsidP="00503181">
      <w:pPr>
        <w:numPr>
          <w:ilvl w:val="0"/>
          <w:numId w:val="6"/>
        </w:numPr>
      </w:pPr>
      <w:r w:rsidRPr="00503181">
        <w:t>De Minimis rules</w:t>
      </w:r>
    </w:p>
    <w:p w14:paraId="51C6CE5C" w14:textId="77777777" w:rsidR="00503181" w:rsidRPr="00503181" w:rsidRDefault="00503181" w:rsidP="00503181">
      <w:pPr>
        <w:numPr>
          <w:ilvl w:val="0"/>
          <w:numId w:val="6"/>
        </w:numPr>
      </w:pPr>
      <w:r w:rsidRPr="00503181">
        <w:t>Dangerous goods</w:t>
      </w:r>
    </w:p>
    <w:p w14:paraId="52E77D4E" w14:textId="77777777" w:rsidR="00503181" w:rsidRPr="00503181" w:rsidRDefault="00503181" w:rsidP="00503181">
      <w:r w:rsidRPr="00503181">
        <w:t> </w:t>
      </w:r>
    </w:p>
    <w:p w14:paraId="15BF0A08" w14:textId="77777777" w:rsidR="00503181" w:rsidRPr="00503181" w:rsidRDefault="00503181" w:rsidP="00503181">
      <w:r w:rsidRPr="00503181">
        <w:rPr>
          <w:b/>
          <w:bCs/>
        </w:rPr>
        <w:t>Administration</w:t>
      </w:r>
    </w:p>
    <w:p w14:paraId="5CF08F93" w14:textId="77777777" w:rsidR="00503181" w:rsidRPr="00503181" w:rsidRDefault="00503181" w:rsidP="00503181">
      <w:pPr>
        <w:numPr>
          <w:ilvl w:val="0"/>
          <w:numId w:val="7"/>
        </w:numPr>
      </w:pPr>
      <w:r w:rsidRPr="00503181">
        <w:t>User management</w:t>
      </w:r>
    </w:p>
    <w:p w14:paraId="13C0DCDC" w14:textId="77777777" w:rsidR="00503181" w:rsidRPr="00503181" w:rsidRDefault="00503181" w:rsidP="00503181">
      <w:pPr>
        <w:numPr>
          <w:ilvl w:val="0"/>
          <w:numId w:val="7"/>
        </w:numPr>
      </w:pPr>
      <w:r w:rsidRPr="00503181">
        <w:t>Customer profiles</w:t>
      </w:r>
    </w:p>
    <w:p w14:paraId="68E5B152" w14:textId="77777777" w:rsidR="00503181" w:rsidRPr="00503181" w:rsidRDefault="00503181" w:rsidP="00503181">
      <w:pPr>
        <w:numPr>
          <w:ilvl w:val="0"/>
          <w:numId w:val="7"/>
        </w:numPr>
      </w:pPr>
      <w:r w:rsidRPr="00503181">
        <w:t>Lookup tables</w:t>
      </w:r>
    </w:p>
    <w:p w14:paraId="4ED088FB" w14:textId="77777777" w:rsidR="00503181" w:rsidRPr="00503181" w:rsidRDefault="00503181" w:rsidP="00503181">
      <w:pPr>
        <w:numPr>
          <w:ilvl w:val="0"/>
          <w:numId w:val="7"/>
        </w:numPr>
      </w:pPr>
      <w:r w:rsidRPr="00503181">
        <w:t>Customs rates</w:t>
      </w:r>
    </w:p>
    <w:p w14:paraId="3123D821" w14:textId="77777777" w:rsidR="00503181" w:rsidRPr="00503181" w:rsidRDefault="00503181" w:rsidP="00503181">
      <w:pPr>
        <w:numPr>
          <w:ilvl w:val="0"/>
          <w:numId w:val="7"/>
        </w:numPr>
      </w:pPr>
      <w:r w:rsidRPr="00503181">
        <w:t>Exchange rates</w:t>
      </w:r>
    </w:p>
    <w:p w14:paraId="472746C0" w14:textId="77777777" w:rsidR="00503181" w:rsidRPr="00503181" w:rsidRDefault="00503181" w:rsidP="00503181">
      <w:pPr>
        <w:numPr>
          <w:ilvl w:val="0"/>
          <w:numId w:val="7"/>
        </w:numPr>
      </w:pPr>
      <w:r w:rsidRPr="00503181">
        <w:t>Business rules</w:t>
      </w:r>
    </w:p>
    <w:p w14:paraId="48D208A5" w14:textId="77777777" w:rsidR="00503181" w:rsidRPr="00503181" w:rsidRDefault="00503181" w:rsidP="00503181">
      <w:pPr>
        <w:numPr>
          <w:ilvl w:val="0"/>
          <w:numId w:val="7"/>
        </w:numPr>
      </w:pPr>
      <w:r w:rsidRPr="00503181">
        <w:t>Workflow configuration</w:t>
      </w:r>
    </w:p>
    <w:p w14:paraId="3CA27410" w14:textId="77777777" w:rsidR="00503181" w:rsidRPr="00503181" w:rsidRDefault="00503181" w:rsidP="00503181">
      <w:pPr>
        <w:numPr>
          <w:ilvl w:val="0"/>
          <w:numId w:val="7"/>
        </w:numPr>
      </w:pPr>
      <w:r w:rsidRPr="00503181">
        <w:t>Audit logs</w:t>
      </w:r>
    </w:p>
    <w:p w14:paraId="3F4B66A6" w14:textId="77777777" w:rsidR="00503181" w:rsidRPr="00503181" w:rsidRDefault="00503181" w:rsidP="00503181">
      <w:r w:rsidRPr="00503181">
        <w:t> </w:t>
      </w:r>
    </w:p>
    <w:p w14:paraId="4AADCA2B" w14:textId="77777777" w:rsidR="00503181" w:rsidRPr="00503181" w:rsidRDefault="00503181" w:rsidP="00503181">
      <w:r w:rsidRPr="00503181">
        <w:rPr>
          <w:b/>
          <w:bCs/>
        </w:rPr>
        <w:t>Out of Scope</w:t>
      </w:r>
    </w:p>
    <w:p w14:paraId="0831A1A0" w14:textId="77777777" w:rsidR="00503181" w:rsidRPr="00503181" w:rsidRDefault="00503181" w:rsidP="00503181">
      <w:r w:rsidRPr="00503181">
        <w:t>Version 1 will not include:</w:t>
      </w:r>
    </w:p>
    <w:p w14:paraId="73122DF8" w14:textId="77777777" w:rsidR="00503181" w:rsidRPr="00503181" w:rsidRDefault="00503181" w:rsidP="00503181">
      <w:pPr>
        <w:numPr>
          <w:ilvl w:val="0"/>
          <w:numId w:val="8"/>
        </w:numPr>
      </w:pPr>
      <w:r w:rsidRPr="00503181">
        <w:t>Warehouse Management</w:t>
      </w:r>
    </w:p>
    <w:p w14:paraId="1B7A81CD" w14:textId="77777777" w:rsidR="00503181" w:rsidRPr="00503181" w:rsidRDefault="00503181" w:rsidP="00503181">
      <w:pPr>
        <w:numPr>
          <w:ilvl w:val="0"/>
          <w:numId w:val="8"/>
        </w:numPr>
      </w:pPr>
      <w:r w:rsidRPr="00503181">
        <w:t>Fleet Management</w:t>
      </w:r>
    </w:p>
    <w:p w14:paraId="45D24EF1" w14:textId="77777777" w:rsidR="00503181" w:rsidRPr="00503181" w:rsidRDefault="00503181" w:rsidP="00503181">
      <w:pPr>
        <w:numPr>
          <w:ilvl w:val="0"/>
          <w:numId w:val="8"/>
        </w:numPr>
      </w:pPr>
      <w:r w:rsidRPr="00503181">
        <w:t>Transportation Planning</w:t>
      </w:r>
    </w:p>
    <w:p w14:paraId="302B599B" w14:textId="77777777" w:rsidR="00503181" w:rsidRPr="00503181" w:rsidRDefault="00503181" w:rsidP="00503181">
      <w:pPr>
        <w:numPr>
          <w:ilvl w:val="0"/>
          <w:numId w:val="8"/>
        </w:numPr>
      </w:pPr>
      <w:r w:rsidRPr="00503181">
        <w:t>Financial ERP</w:t>
      </w:r>
    </w:p>
    <w:p w14:paraId="0A1951EC" w14:textId="77777777" w:rsidR="00503181" w:rsidRPr="00503181" w:rsidRDefault="00503181" w:rsidP="00503181">
      <w:pPr>
        <w:numPr>
          <w:ilvl w:val="0"/>
          <w:numId w:val="8"/>
        </w:numPr>
      </w:pPr>
      <w:r w:rsidRPr="00503181">
        <w:t>HR Management</w:t>
      </w:r>
    </w:p>
    <w:p w14:paraId="08689092" w14:textId="77777777" w:rsidR="00503181" w:rsidRPr="00503181" w:rsidRDefault="00503181" w:rsidP="00503181">
      <w:pPr>
        <w:numPr>
          <w:ilvl w:val="0"/>
          <w:numId w:val="8"/>
        </w:numPr>
      </w:pPr>
      <w:r w:rsidRPr="00503181">
        <w:t>CRM</w:t>
      </w:r>
    </w:p>
    <w:p w14:paraId="2E7EEF9B" w14:textId="77777777" w:rsidR="00503181" w:rsidRPr="00503181" w:rsidRDefault="00503181" w:rsidP="00503181">
      <w:pPr>
        <w:numPr>
          <w:ilvl w:val="0"/>
          <w:numId w:val="8"/>
        </w:numPr>
      </w:pPr>
      <w:r w:rsidRPr="00503181">
        <w:t>Accounting Ledger</w:t>
      </w:r>
    </w:p>
    <w:p w14:paraId="56BADA7C" w14:textId="77777777" w:rsidR="00503181" w:rsidRPr="00503181" w:rsidRDefault="00503181" w:rsidP="00503181">
      <w:pPr>
        <w:numPr>
          <w:ilvl w:val="0"/>
          <w:numId w:val="8"/>
        </w:numPr>
      </w:pPr>
      <w:r w:rsidRPr="00503181">
        <w:t>Procurement</w:t>
      </w:r>
    </w:p>
    <w:p w14:paraId="595CA455" w14:textId="77777777" w:rsidR="00503181" w:rsidRPr="00503181" w:rsidRDefault="00503181" w:rsidP="00503181">
      <w:r w:rsidRPr="00503181">
        <w:t>These systems will integrate with BOSS NextGen through APIs.</w:t>
      </w:r>
    </w:p>
    <w:p w14:paraId="52193030" w14:textId="77777777" w:rsidR="00503181" w:rsidRPr="00503181" w:rsidRDefault="00503181" w:rsidP="00503181">
      <w:r w:rsidRPr="00503181">
        <w:t> </w:t>
      </w:r>
    </w:p>
    <w:p w14:paraId="2B5A7D14" w14:textId="77777777" w:rsidR="00503181" w:rsidRPr="00503181" w:rsidRDefault="00503181" w:rsidP="00503181">
      <w:r w:rsidRPr="00503181">
        <w:rPr>
          <w:b/>
          <w:bCs/>
        </w:rPr>
        <w:t>1.5 Business Objectives</w:t>
      </w:r>
    </w:p>
    <w:p w14:paraId="497D215C" w14:textId="77777777" w:rsidR="00503181" w:rsidRPr="00503181" w:rsidRDefault="00503181" w:rsidP="00503181">
      <w:r w:rsidRPr="00503181">
        <w:t>The system must:</w:t>
      </w:r>
    </w:p>
    <w:p w14:paraId="6075AFFF" w14:textId="77777777" w:rsidR="00503181" w:rsidRPr="00503181" w:rsidRDefault="00503181" w:rsidP="00503181">
      <w:pPr>
        <w:numPr>
          <w:ilvl w:val="0"/>
          <w:numId w:val="9"/>
        </w:numPr>
      </w:pPr>
      <w:r w:rsidRPr="00503181">
        <w:t>Eliminate repetitive broker activities.</w:t>
      </w:r>
    </w:p>
    <w:p w14:paraId="1DEDA0DB" w14:textId="77777777" w:rsidR="00503181" w:rsidRPr="00503181" w:rsidRDefault="00503181" w:rsidP="00503181">
      <w:pPr>
        <w:numPr>
          <w:ilvl w:val="0"/>
          <w:numId w:val="9"/>
        </w:numPr>
      </w:pPr>
      <w:r w:rsidRPr="00503181">
        <w:t>Automate shipment classification.</w:t>
      </w:r>
    </w:p>
    <w:p w14:paraId="4040B585" w14:textId="77777777" w:rsidR="00503181" w:rsidRPr="00503181" w:rsidRDefault="00503181" w:rsidP="00503181">
      <w:pPr>
        <w:numPr>
          <w:ilvl w:val="0"/>
          <w:numId w:val="9"/>
        </w:numPr>
      </w:pPr>
      <w:r w:rsidRPr="00503181">
        <w:t>Automatically determine customs processing paths.</w:t>
      </w:r>
    </w:p>
    <w:p w14:paraId="0D807F7E" w14:textId="77777777" w:rsidR="00503181" w:rsidRPr="00503181" w:rsidRDefault="00503181" w:rsidP="00503181">
      <w:pPr>
        <w:numPr>
          <w:ilvl w:val="0"/>
          <w:numId w:val="9"/>
        </w:numPr>
      </w:pPr>
      <w:r w:rsidRPr="00503181">
        <w:t>Automatically calculate government charges.</w:t>
      </w:r>
    </w:p>
    <w:p w14:paraId="15A7C5E4" w14:textId="77777777" w:rsidR="00503181" w:rsidRPr="00503181" w:rsidRDefault="00503181" w:rsidP="00503181">
      <w:pPr>
        <w:numPr>
          <w:ilvl w:val="0"/>
          <w:numId w:val="9"/>
        </w:numPr>
      </w:pPr>
      <w:r w:rsidRPr="00503181">
        <w:t>Reduce customs rejection rates.</w:t>
      </w:r>
    </w:p>
    <w:p w14:paraId="605F6962" w14:textId="77777777" w:rsidR="00503181" w:rsidRPr="00503181" w:rsidRDefault="00503181" w:rsidP="00503181">
      <w:pPr>
        <w:numPr>
          <w:ilvl w:val="0"/>
          <w:numId w:val="9"/>
        </w:numPr>
      </w:pPr>
      <w:r w:rsidRPr="00503181">
        <w:t>Improve shipment visibility.</w:t>
      </w:r>
    </w:p>
    <w:p w14:paraId="475ABF39" w14:textId="77777777" w:rsidR="00503181" w:rsidRPr="00503181" w:rsidRDefault="00503181" w:rsidP="00503181">
      <w:pPr>
        <w:numPr>
          <w:ilvl w:val="0"/>
          <w:numId w:val="9"/>
        </w:numPr>
      </w:pPr>
      <w:r w:rsidRPr="00503181">
        <w:t>Provide configurable workflows.</w:t>
      </w:r>
    </w:p>
    <w:p w14:paraId="7F66D9C0" w14:textId="77777777" w:rsidR="00503181" w:rsidRPr="00503181" w:rsidRDefault="00503181" w:rsidP="00503181">
      <w:pPr>
        <w:numPr>
          <w:ilvl w:val="0"/>
          <w:numId w:val="9"/>
        </w:numPr>
      </w:pPr>
      <w:r w:rsidRPr="00503181">
        <w:t>Support country-specific regulations without code changes.</w:t>
      </w:r>
    </w:p>
    <w:p w14:paraId="27BC981B" w14:textId="77777777" w:rsidR="00503181" w:rsidRPr="00503181" w:rsidRDefault="00503181" w:rsidP="00503181">
      <w:r w:rsidRPr="00503181">
        <w:t> </w:t>
      </w:r>
    </w:p>
    <w:p w14:paraId="0924194E" w14:textId="77777777" w:rsidR="00503181" w:rsidRPr="00503181" w:rsidRDefault="00503181" w:rsidP="00503181">
      <w:r w:rsidRPr="00503181">
        <w:rPr>
          <w:b/>
          <w:bCs/>
        </w:rPr>
        <w:t>1.6 Stakeholders</w:t>
      </w:r>
    </w:p>
    <w:p w14:paraId="48EB827A" w14:textId="77777777" w:rsidR="00503181" w:rsidRPr="00503181" w:rsidRDefault="00503181" w:rsidP="00503181">
      <w:r w:rsidRPr="00503181">
        <w:rPr>
          <w:b/>
          <w:bCs/>
        </w:rPr>
        <w:t>Internal</w:t>
      </w:r>
    </w:p>
    <w:p w14:paraId="0DF9648E" w14:textId="77777777" w:rsidR="00503181" w:rsidRPr="00503181" w:rsidRDefault="00503181" w:rsidP="00503181">
      <w:pPr>
        <w:numPr>
          <w:ilvl w:val="0"/>
          <w:numId w:val="10"/>
        </w:numPr>
      </w:pPr>
      <w:r w:rsidRPr="00503181">
        <w:t>Product Owner</w:t>
      </w:r>
    </w:p>
    <w:p w14:paraId="33935415" w14:textId="77777777" w:rsidR="00503181" w:rsidRPr="00503181" w:rsidRDefault="00503181" w:rsidP="00503181">
      <w:pPr>
        <w:numPr>
          <w:ilvl w:val="0"/>
          <w:numId w:val="10"/>
        </w:numPr>
      </w:pPr>
      <w:r w:rsidRPr="00503181">
        <w:t>Customs Operations Manager</w:t>
      </w:r>
    </w:p>
    <w:p w14:paraId="360D81D2" w14:textId="77777777" w:rsidR="00503181" w:rsidRPr="00503181" w:rsidRDefault="00503181" w:rsidP="00503181">
      <w:pPr>
        <w:numPr>
          <w:ilvl w:val="0"/>
          <w:numId w:val="10"/>
        </w:numPr>
      </w:pPr>
      <w:r w:rsidRPr="00503181">
        <w:t>Brokerage Supervisor</w:t>
      </w:r>
    </w:p>
    <w:p w14:paraId="3F3A271C" w14:textId="77777777" w:rsidR="00503181" w:rsidRPr="00503181" w:rsidRDefault="00503181" w:rsidP="00503181">
      <w:pPr>
        <w:numPr>
          <w:ilvl w:val="0"/>
          <w:numId w:val="10"/>
        </w:numPr>
      </w:pPr>
      <w:r w:rsidRPr="00503181">
        <w:t>Customs Broker</w:t>
      </w:r>
    </w:p>
    <w:p w14:paraId="34FB4480" w14:textId="77777777" w:rsidR="00503181" w:rsidRPr="00503181" w:rsidRDefault="00503181" w:rsidP="00503181">
      <w:pPr>
        <w:numPr>
          <w:ilvl w:val="0"/>
          <w:numId w:val="10"/>
        </w:numPr>
      </w:pPr>
      <w:r w:rsidRPr="00503181">
        <w:t>Compliance Officer</w:t>
      </w:r>
    </w:p>
    <w:p w14:paraId="267FA87C" w14:textId="77777777" w:rsidR="00503181" w:rsidRPr="00503181" w:rsidRDefault="00503181" w:rsidP="00503181">
      <w:pPr>
        <w:numPr>
          <w:ilvl w:val="0"/>
          <w:numId w:val="10"/>
        </w:numPr>
      </w:pPr>
      <w:r w:rsidRPr="00503181">
        <w:t>Finance Team</w:t>
      </w:r>
    </w:p>
    <w:p w14:paraId="0A6F698D" w14:textId="77777777" w:rsidR="00503181" w:rsidRPr="00503181" w:rsidRDefault="00503181" w:rsidP="00503181">
      <w:pPr>
        <w:numPr>
          <w:ilvl w:val="0"/>
          <w:numId w:val="10"/>
        </w:numPr>
      </w:pPr>
      <w:r w:rsidRPr="00503181">
        <w:t>Customer Service</w:t>
      </w:r>
    </w:p>
    <w:p w14:paraId="6F310B27" w14:textId="77777777" w:rsidR="00503181" w:rsidRPr="00503181" w:rsidRDefault="00503181" w:rsidP="00503181">
      <w:pPr>
        <w:numPr>
          <w:ilvl w:val="0"/>
          <w:numId w:val="10"/>
        </w:numPr>
      </w:pPr>
      <w:r w:rsidRPr="00503181">
        <w:t>IT Operations</w:t>
      </w:r>
    </w:p>
    <w:p w14:paraId="4785DB91" w14:textId="77777777" w:rsidR="00503181" w:rsidRPr="00503181" w:rsidRDefault="00503181" w:rsidP="00503181">
      <w:pPr>
        <w:numPr>
          <w:ilvl w:val="0"/>
          <w:numId w:val="10"/>
        </w:numPr>
      </w:pPr>
      <w:r w:rsidRPr="00503181">
        <w:t>Developers</w:t>
      </w:r>
    </w:p>
    <w:p w14:paraId="75452203" w14:textId="77777777" w:rsidR="00503181" w:rsidRPr="00503181" w:rsidRDefault="00503181" w:rsidP="00503181">
      <w:pPr>
        <w:numPr>
          <w:ilvl w:val="0"/>
          <w:numId w:val="10"/>
        </w:numPr>
      </w:pPr>
      <w:r w:rsidRPr="00503181">
        <w:t>QA Engineers</w:t>
      </w:r>
    </w:p>
    <w:p w14:paraId="7836D335" w14:textId="77777777" w:rsidR="00503181" w:rsidRPr="00503181" w:rsidRDefault="00503181" w:rsidP="00503181">
      <w:pPr>
        <w:numPr>
          <w:ilvl w:val="0"/>
          <w:numId w:val="10"/>
        </w:numPr>
      </w:pPr>
      <w:r w:rsidRPr="00503181">
        <w:t>Solution Architects</w:t>
      </w:r>
    </w:p>
    <w:p w14:paraId="6A519DD9" w14:textId="77777777" w:rsidR="00503181" w:rsidRPr="00503181" w:rsidRDefault="00503181" w:rsidP="00503181">
      <w:r w:rsidRPr="00503181">
        <w:t> </w:t>
      </w:r>
    </w:p>
    <w:p w14:paraId="582188F0" w14:textId="77777777" w:rsidR="00503181" w:rsidRPr="00503181" w:rsidRDefault="00503181" w:rsidP="00503181">
      <w:r w:rsidRPr="00503181">
        <w:rPr>
          <w:b/>
          <w:bCs/>
        </w:rPr>
        <w:t>External</w:t>
      </w:r>
    </w:p>
    <w:p w14:paraId="198F49BD" w14:textId="77777777" w:rsidR="00503181" w:rsidRPr="00503181" w:rsidRDefault="00503181" w:rsidP="00503181">
      <w:pPr>
        <w:numPr>
          <w:ilvl w:val="0"/>
          <w:numId w:val="11"/>
        </w:numPr>
      </w:pPr>
      <w:r w:rsidRPr="00503181">
        <w:t>Customs Authorities</w:t>
      </w:r>
    </w:p>
    <w:p w14:paraId="290C9660" w14:textId="77777777" w:rsidR="00503181" w:rsidRPr="00503181" w:rsidRDefault="00503181" w:rsidP="00503181">
      <w:pPr>
        <w:numPr>
          <w:ilvl w:val="0"/>
          <w:numId w:val="11"/>
        </w:numPr>
      </w:pPr>
      <w:r w:rsidRPr="00503181">
        <w:t>Government Agencies</w:t>
      </w:r>
    </w:p>
    <w:p w14:paraId="62F1BBFC" w14:textId="77777777" w:rsidR="00503181" w:rsidRPr="00503181" w:rsidRDefault="00503181" w:rsidP="00503181">
      <w:pPr>
        <w:numPr>
          <w:ilvl w:val="0"/>
          <w:numId w:val="11"/>
        </w:numPr>
      </w:pPr>
      <w:r w:rsidRPr="00503181">
        <w:t>Freight Forwarders</w:t>
      </w:r>
    </w:p>
    <w:p w14:paraId="6EC5ADF4" w14:textId="77777777" w:rsidR="00503181" w:rsidRPr="00503181" w:rsidRDefault="00503181" w:rsidP="00503181">
      <w:pPr>
        <w:numPr>
          <w:ilvl w:val="0"/>
          <w:numId w:val="11"/>
        </w:numPr>
      </w:pPr>
      <w:r w:rsidRPr="00503181">
        <w:t>Airlines</w:t>
      </w:r>
    </w:p>
    <w:p w14:paraId="30AF49B3" w14:textId="77777777" w:rsidR="00503181" w:rsidRPr="00503181" w:rsidRDefault="00503181" w:rsidP="00503181">
      <w:pPr>
        <w:numPr>
          <w:ilvl w:val="0"/>
          <w:numId w:val="11"/>
        </w:numPr>
      </w:pPr>
      <w:r w:rsidRPr="00503181">
        <w:t>Shipping Lines</w:t>
      </w:r>
    </w:p>
    <w:p w14:paraId="4FAB2CC5" w14:textId="77777777" w:rsidR="00503181" w:rsidRPr="00503181" w:rsidRDefault="00503181" w:rsidP="00503181">
      <w:pPr>
        <w:numPr>
          <w:ilvl w:val="0"/>
          <w:numId w:val="11"/>
        </w:numPr>
      </w:pPr>
      <w:r w:rsidRPr="00503181">
        <w:t>Customers</w:t>
      </w:r>
    </w:p>
    <w:p w14:paraId="74E16C1D" w14:textId="77777777" w:rsidR="00503181" w:rsidRPr="00503181" w:rsidRDefault="00503181" w:rsidP="00503181">
      <w:pPr>
        <w:numPr>
          <w:ilvl w:val="0"/>
          <w:numId w:val="11"/>
        </w:numPr>
      </w:pPr>
      <w:r w:rsidRPr="00503181">
        <w:t>Importers</w:t>
      </w:r>
    </w:p>
    <w:p w14:paraId="06FD799E" w14:textId="77777777" w:rsidR="00503181" w:rsidRPr="00503181" w:rsidRDefault="00503181" w:rsidP="00503181">
      <w:pPr>
        <w:numPr>
          <w:ilvl w:val="0"/>
          <w:numId w:val="11"/>
        </w:numPr>
      </w:pPr>
      <w:r w:rsidRPr="00503181">
        <w:t>Exporters</w:t>
      </w:r>
    </w:p>
    <w:p w14:paraId="452F5739" w14:textId="77777777" w:rsidR="00503181" w:rsidRPr="00503181" w:rsidRDefault="00503181" w:rsidP="00503181">
      <w:pPr>
        <w:numPr>
          <w:ilvl w:val="0"/>
          <w:numId w:val="11"/>
        </w:numPr>
      </w:pPr>
      <w:r w:rsidRPr="00503181">
        <w:t>Brokers</w:t>
      </w:r>
    </w:p>
    <w:p w14:paraId="443201B8" w14:textId="77777777" w:rsidR="00503181" w:rsidRPr="00503181" w:rsidRDefault="00503181" w:rsidP="00503181">
      <w:pPr>
        <w:numPr>
          <w:ilvl w:val="0"/>
          <w:numId w:val="11"/>
        </w:numPr>
      </w:pPr>
      <w:r w:rsidRPr="00503181">
        <w:t>Carriers</w:t>
      </w:r>
    </w:p>
    <w:p w14:paraId="4D78CBC8" w14:textId="77777777" w:rsidR="00503181" w:rsidRPr="00503181" w:rsidRDefault="00503181" w:rsidP="00503181">
      <w:r w:rsidRPr="00503181">
        <w:t> </w:t>
      </w:r>
    </w:p>
    <w:p w14:paraId="2E2E8CA0" w14:textId="77777777" w:rsidR="00503181" w:rsidRPr="00503181" w:rsidRDefault="00503181" w:rsidP="00503181">
      <w:r w:rsidRPr="00503181">
        <w:rPr>
          <w:b/>
          <w:bCs/>
        </w:rPr>
        <w:t>1.7 User Personas</w:t>
      </w:r>
    </w:p>
    <w:p w14:paraId="4AD5AF37" w14:textId="77777777" w:rsidR="00503181" w:rsidRPr="00503181" w:rsidRDefault="00503181" w:rsidP="00503181">
      <w:r w:rsidRPr="00503181">
        <w:rPr>
          <w:b/>
          <w:bCs/>
        </w:rPr>
        <w:t>Customs Broker</w:t>
      </w:r>
    </w:p>
    <w:p w14:paraId="02AFA9B3" w14:textId="77777777" w:rsidR="00503181" w:rsidRPr="00503181" w:rsidRDefault="00503181" w:rsidP="00503181">
      <w:r w:rsidRPr="00503181">
        <w:t>Responsibilities</w:t>
      </w:r>
    </w:p>
    <w:p w14:paraId="280DEDE7" w14:textId="77777777" w:rsidR="00503181" w:rsidRPr="00503181" w:rsidRDefault="00503181" w:rsidP="00503181">
      <w:pPr>
        <w:numPr>
          <w:ilvl w:val="0"/>
          <w:numId w:val="12"/>
        </w:numPr>
      </w:pPr>
      <w:r w:rsidRPr="00503181">
        <w:t>Review shipments</w:t>
      </w:r>
    </w:p>
    <w:p w14:paraId="396C8166" w14:textId="77777777" w:rsidR="00503181" w:rsidRPr="00503181" w:rsidRDefault="00503181" w:rsidP="00503181">
      <w:pPr>
        <w:numPr>
          <w:ilvl w:val="0"/>
          <w:numId w:val="12"/>
        </w:numPr>
      </w:pPr>
      <w:r w:rsidRPr="00503181">
        <w:t>Validate declarations</w:t>
      </w:r>
    </w:p>
    <w:p w14:paraId="12AD05AB" w14:textId="77777777" w:rsidR="00503181" w:rsidRPr="00503181" w:rsidRDefault="00503181" w:rsidP="00503181">
      <w:pPr>
        <w:numPr>
          <w:ilvl w:val="0"/>
          <w:numId w:val="12"/>
        </w:numPr>
      </w:pPr>
      <w:r w:rsidRPr="00503181">
        <w:t>Submit declarations</w:t>
      </w:r>
    </w:p>
    <w:p w14:paraId="12BF1BE9" w14:textId="77777777" w:rsidR="00503181" w:rsidRPr="00503181" w:rsidRDefault="00503181" w:rsidP="00503181">
      <w:pPr>
        <w:numPr>
          <w:ilvl w:val="0"/>
          <w:numId w:val="12"/>
        </w:numPr>
      </w:pPr>
      <w:r w:rsidRPr="00503181">
        <w:t>Resolve customs errors</w:t>
      </w:r>
    </w:p>
    <w:p w14:paraId="489E6241" w14:textId="77777777" w:rsidR="00503181" w:rsidRPr="00503181" w:rsidRDefault="00503181" w:rsidP="00503181">
      <w:pPr>
        <w:numPr>
          <w:ilvl w:val="0"/>
          <w:numId w:val="12"/>
        </w:numPr>
      </w:pPr>
      <w:r w:rsidRPr="00503181">
        <w:t>Manage permits</w:t>
      </w:r>
    </w:p>
    <w:p w14:paraId="7F2C42AF" w14:textId="77777777" w:rsidR="00503181" w:rsidRPr="00503181" w:rsidRDefault="00503181" w:rsidP="00503181">
      <w:r w:rsidRPr="00503181">
        <w:t> </w:t>
      </w:r>
    </w:p>
    <w:p w14:paraId="60072311" w14:textId="77777777" w:rsidR="00503181" w:rsidRPr="00503181" w:rsidRDefault="00503181" w:rsidP="00503181">
      <w:r w:rsidRPr="00503181">
        <w:rPr>
          <w:b/>
          <w:bCs/>
        </w:rPr>
        <w:t>Brokerage Supervisor</w:t>
      </w:r>
    </w:p>
    <w:p w14:paraId="0CD927CF" w14:textId="77777777" w:rsidR="00503181" w:rsidRPr="00503181" w:rsidRDefault="00503181" w:rsidP="00503181">
      <w:r w:rsidRPr="00503181">
        <w:t>Responsibilities</w:t>
      </w:r>
    </w:p>
    <w:p w14:paraId="01D8E182" w14:textId="77777777" w:rsidR="00503181" w:rsidRPr="00503181" w:rsidRDefault="00503181" w:rsidP="00503181">
      <w:pPr>
        <w:numPr>
          <w:ilvl w:val="0"/>
          <w:numId w:val="13"/>
        </w:numPr>
      </w:pPr>
      <w:r w:rsidRPr="00503181">
        <w:t>Monitor brokerage operations</w:t>
      </w:r>
    </w:p>
    <w:p w14:paraId="784FD944" w14:textId="77777777" w:rsidR="00503181" w:rsidRPr="00503181" w:rsidRDefault="00503181" w:rsidP="00503181">
      <w:pPr>
        <w:numPr>
          <w:ilvl w:val="0"/>
          <w:numId w:val="13"/>
        </w:numPr>
      </w:pPr>
      <w:r w:rsidRPr="00503181">
        <w:t>Assign workloads</w:t>
      </w:r>
    </w:p>
    <w:p w14:paraId="2A4F09E1" w14:textId="77777777" w:rsidR="00503181" w:rsidRPr="00503181" w:rsidRDefault="00503181" w:rsidP="00503181">
      <w:pPr>
        <w:numPr>
          <w:ilvl w:val="0"/>
          <w:numId w:val="13"/>
        </w:numPr>
      </w:pPr>
      <w:r w:rsidRPr="00503181">
        <w:t>Review escalations</w:t>
      </w:r>
    </w:p>
    <w:p w14:paraId="353AD72D" w14:textId="77777777" w:rsidR="00503181" w:rsidRPr="00503181" w:rsidRDefault="00503181" w:rsidP="00503181">
      <w:pPr>
        <w:numPr>
          <w:ilvl w:val="0"/>
          <w:numId w:val="13"/>
        </w:numPr>
      </w:pPr>
      <w:r w:rsidRPr="00503181">
        <w:t>Monitor KPIs</w:t>
      </w:r>
    </w:p>
    <w:p w14:paraId="2D5DBC68" w14:textId="77777777" w:rsidR="00503181" w:rsidRPr="00503181" w:rsidRDefault="00503181" w:rsidP="00503181">
      <w:pPr>
        <w:numPr>
          <w:ilvl w:val="0"/>
          <w:numId w:val="13"/>
        </w:numPr>
      </w:pPr>
      <w:r w:rsidRPr="00503181">
        <w:t>Approve overrides</w:t>
      </w:r>
    </w:p>
    <w:p w14:paraId="00119A35" w14:textId="77777777" w:rsidR="00503181" w:rsidRPr="00503181" w:rsidRDefault="00503181" w:rsidP="00503181">
      <w:r w:rsidRPr="00503181">
        <w:t> </w:t>
      </w:r>
    </w:p>
    <w:p w14:paraId="3E558E1D" w14:textId="77777777" w:rsidR="00503181" w:rsidRPr="00503181" w:rsidRDefault="00503181" w:rsidP="00503181">
      <w:r w:rsidRPr="00503181">
        <w:rPr>
          <w:b/>
          <w:bCs/>
        </w:rPr>
        <w:t>Compliance Officer</w:t>
      </w:r>
    </w:p>
    <w:p w14:paraId="7339C47A" w14:textId="77777777" w:rsidR="00503181" w:rsidRPr="00503181" w:rsidRDefault="00503181" w:rsidP="00503181">
      <w:r w:rsidRPr="00503181">
        <w:t>Responsibilities</w:t>
      </w:r>
    </w:p>
    <w:p w14:paraId="0A3370EA" w14:textId="77777777" w:rsidR="00503181" w:rsidRPr="00503181" w:rsidRDefault="00503181" w:rsidP="00503181">
      <w:pPr>
        <w:numPr>
          <w:ilvl w:val="0"/>
          <w:numId w:val="14"/>
        </w:numPr>
      </w:pPr>
      <w:r w:rsidRPr="00503181">
        <w:t>Manage regulations</w:t>
      </w:r>
    </w:p>
    <w:p w14:paraId="727F6665" w14:textId="77777777" w:rsidR="00503181" w:rsidRPr="00503181" w:rsidRDefault="00503181" w:rsidP="00503181">
      <w:pPr>
        <w:numPr>
          <w:ilvl w:val="0"/>
          <w:numId w:val="14"/>
        </w:numPr>
      </w:pPr>
      <w:r w:rsidRPr="00503181">
        <w:t>Configure rules</w:t>
      </w:r>
    </w:p>
    <w:p w14:paraId="1C882309" w14:textId="77777777" w:rsidR="00503181" w:rsidRPr="00503181" w:rsidRDefault="00503181" w:rsidP="00503181">
      <w:pPr>
        <w:numPr>
          <w:ilvl w:val="0"/>
          <w:numId w:val="14"/>
        </w:numPr>
      </w:pPr>
      <w:r w:rsidRPr="00503181">
        <w:t>Review violations</w:t>
      </w:r>
    </w:p>
    <w:p w14:paraId="2DB4CAF1" w14:textId="77777777" w:rsidR="00503181" w:rsidRPr="00503181" w:rsidRDefault="00503181" w:rsidP="00503181">
      <w:pPr>
        <w:numPr>
          <w:ilvl w:val="0"/>
          <w:numId w:val="14"/>
        </w:numPr>
      </w:pPr>
      <w:r w:rsidRPr="00503181">
        <w:t>Maintain lookup tables</w:t>
      </w:r>
    </w:p>
    <w:p w14:paraId="0BDA3BA6" w14:textId="77777777" w:rsidR="00503181" w:rsidRPr="00503181" w:rsidRDefault="00503181" w:rsidP="00503181">
      <w:r w:rsidRPr="00503181">
        <w:t> </w:t>
      </w:r>
    </w:p>
    <w:p w14:paraId="4E2EF657" w14:textId="77777777" w:rsidR="00503181" w:rsidRPr="00503181" w:rsidRDefault="00503181" w:rsidP="00503181">
      <w:r w:rsidRPr="00503181">
        <w:rPr>
          <w:b/>
          <w:bCs/>
        </w:rPr>
        <w:t>Administrator</w:t>
      </w:r>
    </w:p>
    <w:p w14:paraId="7AAD59CB" w14:textId="77777777" w:rsidR="00503181" w:rsidRPr="00503181" w:rsidRDefault="00503181" w:rsidP="00503181">
      <w:r w:rsidRPr="00503181">
        <w:t>Responsibilities</w:t>
      </w:r>
    </w:p>
    <w:p w14:paraId="675ABA0E" w14:textId="77777777" w:rsidR="00503181" w:rsidRPr="00503181" w:rsidRDefault="00503181" w:rsidP="00503181">
      <w:pPr>
        <w:numPr>
          <w:ilvl w:val="0"/>
          <w:numId w:val="15"/>
        </w:numPr>
      </w:pPr>
      <w:r w:rsidRPr="00503181">
        <w:t>Configure system</w:t>
      </w:r>
    </w:p>
    <w:p w14:paraId="1EA087ED" w14:textId="77777777" w:rsidR="00503181" w:rsidRPr="00503181" w:rsidRDefault="00503181" w:rsidP="00503181">
      <w:pPr>
        <w:numPr>
          <w:ilvl w:val="0"/>
          <w:numId w:val="15"/>
        </w:numPr>
      </w:pPr>
      <w:r w:rsidRPr="00503181">
        <w:t>Manage users</w:t>
      </w:r>
    </w:p>
    <w:p w14:paraId="0F8B449A" w14:textId="77777777" w:rsidR="00503181" w:rsidRPr="00503181" w:rsidRDefault="00503181" w:rsidP="00503181">
      <w:pPr>
        <w:numPr>
          <w:ilvl w:val="0"/>
          <w:numId w:val="15"/>
        </w:numPr>
      </w:pPr>
      <w:r w:rsidRPr="00503181">
        <w:t>Manage permissions</w:t>
      </w:r>
    </w:p>
    <w:p w14:paraId="6CD36F94" w14:textId="77777777" w:rsidR="00503181" w:rsidRPr="00503181" w:rsidRDefault="00503181" w:rsidP="00503181">
      <w:pPr>
        <w:numPr>
          <w:ilvl w:val="0"/>
          <w:numId w:val="15"/>
        </w:numPr>
      </w:pPr>
      <w:r w:rsidRPr="00503181">
        <w:t>Configure integrations</w:t>
      </w:r>
    </w:p>
    <w:p w14:paraId="066C8458" w14:textId="77777777" w:rsidR="00503181" w:rsidRPr="00503181" w:rsidRDefault="00503181" w:rsidP="00503181">
      <w:pPr>
        <w:numPr>
          <w:ilvl w:val="0"/>
          <w:numId w:val="15"/>
        </w:numPr>
      </w:pPr>
      <w:r w:rsidRPr="00503181">
        <w:t>Maintain business rules</w:t>
      </w:r>
    </w:p>
    <w:p w14:paraId="0C1DD5F3" w14:textId="77777777" w:rsidR="00503181" w:rsidRPr="00503181" w:rsidRDefault="00503181" w:rsidP="00503181">
      <w:r w:rsidRPr="00503181">
        <w:t> </w:t>
      </w:r>
    </w:p>
    <w:p w14:paraId="6FA584AB" w14:textId="77777777" w:rsidR="00503181" w:rsidRPr="00503181" w:rsidRDefault="00503181" w:rsidP="00503181">
      <w:r w:rsidRPr="00503181">
        <w:rPr>
          <w:b/>
          <w:bCs/>
        </w:rPr>
        <w:t>1.8 Success Metrics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013"/>
        <w:gridCol w:w="1066"/>
      </w:tblGrid>
      <w:tr w:rsidR="00503181" w:rsidRPr="00503181" w14:paraId="59121D42" w14:textId="77777777">
        <w:tc>
          <w:tcPr>
            <w:tcW w:w="3986" w:type="dxa"/>
            <w:tcBorders>
              <w:top w:val="nil"/>
              <w:left w:val="nil"/>
              <w:bottom w:val="nil"/>
              <w:right w:val="nil"/>
            </w:tcBorders>
            <w:tcMar>
              <w:top w:w="80" w:type="dxa"/>
              <w:left w:w="80" w:type="dxa"/>
              <w:bottom w:w="80" w:type="dxa"/>
              <w:right w:w="80" w:type="dxa"/>
            </w:tcMar>
            <w:hideMark/>
          </w:tcPr>
          <w:p w14:paraId="3BDF9992" w14:textId="77777777" w:rsidR="00503181" w:rsidRPr="00503181" w:rsidRDefault="00503181" w:rsidP="00503181">
            <w:r w:rsidRPr="00503181">
              <w:rPr>
                <w:b/>
                <w:bCs/>
              </w:rPr>
              <w:t>KPI</w:t>
            </w:r>
          </w:p>
        </w:tc>
        <w:tc>
          <w:tcPr>
            <w:tcW w:w="975" w:type="dxa"/>
            <w:tcBorders>
              <w:top w:val="nil"/>
              <w:left w:val="nil"/>
              <w:bottom w:val="nil"/>
              <w:right w:val="nil"/>
            </w:tcBorders>
            <w:tcMar>
              <w:top w:w="80" w:type="dxa"/>
              <w:left w:w="80" w:type="dxa"/>
              <w:bottom w:w="80" w:type="dxa"/>
              <w:right w:w="80" w:type="dxa"/>
            </w:tcMar>
            <w:hideMark/>
          </w:tcPr>
          <w:p w14:paraId="0C133CDA" w14:textId="77777777" w:rsidR="00503181" w:rsidRPr="00503181" w:rsidRDefault="00503181" w:rsidP="00503181">
            <w:r w:rsidRPr="00503181">
              <w:rPr>
                <w:b/>
                <w:bCs/>
              </w:rPr>
              <w:t>Target</w:t>
            </w:r>
          </w:p>
        </w:tc>
      </w:tr>
      <w:tr w:rsidR="00503181" w:rsidRPr="00503181" w14:paraId="32465CAA" w14:textId="77777777">
        <w:tc>
          <w:tcPr>
            <w:tcW w:w="3986" w:type="dxa"/>
            <w:tcBorders>
              <w:top w:val="nil"/>
              <w:left w:val="nil"/>
              <w:bottom w:val="nil"/>
              <w:right w:val="nil"/>
            </w:tcBorders>
            <w:tcMar>
              <w:top w:w="80" w:type="dxa"/>
              <w:left w:w="80" w:type="dxa"/>
              <w:bottom w:w="80" w:type="dxa"/>
              <w:right w:w="80" w:type="dxa"/>
            </w:tcMar>
            <w:hideMark/>
          </w:tcPr>
          <w:p w14:paraId="26F9514F" w14:textId="77777777" w:rsidR="00503181" w:rsidRPr="00503181" w:rsidRDefault="00503181" w:rsidP="00503181">
            <w:r w:rsidRPr="00503181">
              <w:t>Shipment download success</w:t>
            </w:r>
          </w:p>
        </w:tc>
        <w:tc>
          <w:tcPr>
            <w:tcW w:w="1064" w:type="dxa"/>
            <w:tcBorders>
              <w:top w:val="nil"/>
              <w:left w:val="nil"/>
              <w:bottom w:val="nil"/>
              <w:right w:val="nil"/>
            </w:tcBorders>
            <w:tcMar>
              <w:top w:w="80" w:type="dxa"/>
              <w:left w:w="80" w:type="dxa"/>
              <w:bottom w:w="80" w:type="dxa"/>
              <w:right w:w="80" w:type="dxa"/>
            </w:tcMar>
            <w:hideMark/>
          </w:tcPr>
          <w:p w14:paraId="45B0FF7E" w14:textId="77777777" w:rsidR="00503181" w:rsidRPr="00503181" w:rsidRDefault="00503181" w:rsidP="00503181">
            <w:r w:rsidRPr="00503181">
              <w:t>&gt;99.9%</w:t>
            </w:r>
          </w:p>
        </w:tc>
      </w:tr>
      <w:tr w:rsidR="00503181" w:rsidRPr="00503181" w14:paraId="4D1E9765" w14:textId="77777777">
        <w:tc>
          <w:tcPr>
            <w:tcW w:w="3986" w:type="dxa"/>
            <w:tcBorders>
              <w:top w:val="nil"/>
              <w:left w:val="nil"/>
              <w:bottom w:val="nil"/>
              <w:right w:val="nil"/>
            </w:tcBorders>
            <w:tcMar>
              <w:top w:w="80" w:type="dxa"/>
              <w:left w:w="80" w:type="dxa"/>
              <w:bottom w:w="80" w:type="dxa"/>
              <w:right w:w="80" w:type="dxa"/>
            </w:tcMar>
            <w:hideMark/>
          </w:tcPr>
          <w:p w14:paraId="505DC212" w14:textId="77777777" w:rsidR="00503181" w:rsidRPr="00503181" w:rsidRDefault="00503181" w:rsidP="00503181">
            <w:r w:rsidRPr="00503181">
              <w:t>Auto segregation</w:t>
            </w:r>
          </w:p>
        </w:tc>
        <w:tc>
          <w:tcPr>
            <w:tcW w:w="966" w:type="dxa"/>
            <w:tcBorders>
              <w:top w:val="nil"/>
              <w:left w:val="nil"/>
              <w:bottom w:val="nil"/>
              <w:right w:val="nil"/>
            </w:tcBorders>
            <w:tcMar>
              <w:top w:w="80" w:type="dxa"/>
              <w:left w:w="80" w:type="dxa"/>
              <w:bottom w:w="80" w:type="dxa"/>
              <w:right w:w="80" w:type="dxa"/>
            </w:tcMar>
            <w:hideMark/>
          </w:tcPr>
          <w:p w14:paraId="37EAFDFD" w14:textId="77777777" w:rsidR="00503181" w:rsidRPr="00503181" w:rsidRDefault="00503181" w:rsidP="00503181">
            <w:r w:rsidRPr="00503181">
              <w:t>&gt;95%</w:t>
            </w:r>
          </w:p>
        </w:tc>
      </w:tr>
      <w:tr w:rsidR="00503181" w:rsidRPr="00503181" w14:paraId="05075191" w14:textId="77777777">
        <w:tc>
          <w:tcPr>
            <w:tcW w:w="3986" w:type="dxa"/>
            <w:tcBorders>
              <w:top w:val="nil"/>
              <w:left w:val="nil"/>
              <w:bottom w:val="nil"/>
              <w:right w:val="nil"/>
            </w:tcBorders>
            <w:tcMar>
              <w:top w:w="80" w:type="dxa"/>
              <w:left w:w="80" w:type="dxa"/>
              <w:bottom w:w="80" w:type="dxa"/>
              <w:right w:w="80" w:type="dxa"/>
            </w:tcMar>
            <w:hideMark/>
          </w:tcPr>
          <w:p w14:paraId="29A2D848" w14:textId="77777777" w:rsidR="00503181" w:rsidRPr="00503181" w:rsidRDefault="00503181" w:rsidP="00503181">
            <w:r w:rsidRPr="00503181">
              <w:t>Auto duty calculation</w:t>
            </w:r>
          </w:p>
        </w:tc>
        <w:tc>
          <w:tcPr>
            <w:tcW w:w="966" w:type="dxa"/>
            <w:tcBorders>
              <w:top w:val="nil"/>
              <w:left w:val="nil"/>
              <w:bottom w:val="nil"/>
              <w:right w:val="nil"/>
            </w:tcBorders>
            <w:tcMar>
              <w:top w:w="80" w:type="dxa"/>
              <w:left w:w="80" w:type="dxa"/>
              <w:bottom w:w="80" w:type="dxa"/>
              <w:right w:w="80" w:type="dxa"/>
            </w:tcMar>
            <w:hideMark/>
          </w:tcPr>
          <w:p w14:paraId="67500CC8" w14:textId="77777777" w:rsidR="00503181" w:rsidRPr="00503181" w:rsidRDefault="00503181" w:rsidP="00503181">
            <w:r w:rsidRPr="00503181">
              <w:t>&gt;99%</w:t>
            </w:r>
          </w:p>
        </w:tc>
      </w:tr>
      <w:tr w:rsidR="00503181" w:rsidRPr="00503181" w14:paraId="59D3FAF9" w14:textId="77777777">
        <w:tc>
          <w:tcPr>
            <w:tcW w:w="3986" w:type="dxa"/>
            <w:tcBorders>
              <w:top w:val="nil"/>
              <w:left w:val="nil"/>
              <w:bottom w:val="nil"/>
              <w:right w:val="nil"/>
            </w:tcBorders>
            <w:tcMar>
              <w:top w:w="80" w:type="dxa"/>
              <w:left w:w="80" w:type="dxa"/>
              <w:bottom w:w="80" w:type="dxa"/>
              <w:right w:w="80" w:type="dxa"/>
            </w:tcMar>
            <w:hideMark/>
          </w:tcPr>
          <w:p w14:paraId="04D0D34A" w14:textId="77777777" w:rsidR="00503181" w:rsidRPr="00503181" w:rsidRDefault="00503181" w:rsidP="00503181">
            <w:r w:rsidRPr="00503181">
              <w:t>Auto declaration creation</w:t>
            </w:r>
          </w:p>
        </w:tc>
        <w:tc>
          <w:tcPr>
            <w:tcW w:w="966" w:type="dxa"/>
            <w:tcBorders>
              <w:top w:val="nil"/>
              <w:left w:val="nil"/>
              <w:bottom w:val="nil"/>
              <w:right w:val="nil"/>
            </w:tcBorders>
            <w:tcMar>
              <w:top w:w="80" w:type="dxa"/>
              <w:left w:w="80" w:type="dxa"/>
              <w:bottom w:w="80" w:type="dxa"/>
              <w:right w:w="80" w:type="dxa"/>
            </w:tcMar>
            <w:hideMark/>
          </w:tcPr>
          <w:p w14:paraId="5A46666B" w14:textId="77777777" w:rsidR="00503181" w:rsidRPr="00503181" w:rsidRDefault="00503181" w:rsidP="00503181">
            <w:r w:rsidRPr="00503181">
              <w:t>&gt;90%</w:t>
            </w:r>
          </w:p>
        </w:tc>
      </w:tr>
      <w:tr w:rsidR="00503181" w:rsidRPr="00503181" w14:paraId="5D380AEF" w14:textId="77777777">
        <w:tc>
          <w:tcPr>
            <w:tcW w:w="3986" w:type="dxa"/>
            <w:tcBorders>
              <w:top w:val="nil"/>
              <w:left w:val="nil"/>
              <w:bottom w:val="nil"/>
              <w:right w:val="nil"/>
            </w:tcBorders>
            <w:tcMar>
              <w:top w:w="80" w:type="dxa"/>
              <w:left w:w="80" w:type="dxa"/>
              <w:bottom w:w="80" w:type="dxa"/>
              <w:right w:w="80" w:type="dxa"/>
            </w:tcMar>
            <w:hideMark/>
          </w:tcPr>
          <w:p w14:paraId="34501613" w14:textId="77777777" w:rsidR="00503181" w:rsidRPr="00503181" w:rsidRDefault="00503181" w:rsidP="00503181">
            <w:r w:rsidRPr="00503181">
              <w:t>Customs submission success</w:t>
            </w:r>
          </w:p>
        </w:tc>
        <w:tc>
          <w:tcPr>
            <w:tcW w:w="966" w:type="dxa"/>
            <w:tcBorders>
              <w:top w:val="nil"/>
              <w:left w:val="nil"/>
              <w:bottom w:val="nil"/>
              <w:right w:val="nil"/>
            </w:tcBorders>
            <w:tcMar>
              <w:top w:w="80" w:type="dxa"/>
              <w:left w:w="80" w:type="dxa"/>
              <w:bottom w:w="80" w:type="dxa"/>
              <w:right w:w="80" w:type="dxa"/>
            </w:tcMar>
            <w:hideMark/>
          </w:tcPr>
          <w:p w14:paraId="7F6B94CA" w14:textId="77777777" w:rsidR="00503181" w:rsidRPr="00503181" w:rsidRDefault="00503181" w:rsidP="00503181">
            <w:r w:rsidRPr="00503181">
              <w:t>&gt;99%</w:t>
            </w:r>
          </w:p>
        </w:tc>
      </w:tr>
      <w:tr w:rsidR="00503181" w:rsidRPr="00503181" w14:paraId="0808A913" w14:textId="77777777">
        <w:tc>
          <w:tcPr>
            <w:tcW w:w="4013" w:type="dxa"/>
            <w:tcBorders>
              <w:top w:val="nil"/>
              <w:left w:val="nil"/>
              <w:bottom w:val="nil"/>
              <w:right w:val="nil"/>
            </w:tcBorders>
            <w:tcMar>
              <w:top w:w="80" w:type="dxa"/>
              <w:left w:w="80" w:type="dxa"/>
              <w:bottom w:w="80" w:type="dxa"/>
              <w:right w:w="80" w:type="dxa"/>
            </w:tcMar>
            <w:hideMark/>
          </w:tcPr>
          <w:p w14:paraId="4A084EE9" w14:textId="77777777" w:rsidR="00503181" w:rsidRPr="00503181" w:rsidRDefault="00503181" w:rsidP="00503181">
            <w:r w:rsidRPr="00503181">
              <w:t>Average declaration preparation</w:t>
            </w:r>
          </w:p>
        </w:tc>
        <w:tc>
          <w:tcPr>
            <w:tcW w:w="981" w:type="dxa"/>
            <w:tcBorders>
              <w:top w:val="nil"/>
              <w:left w:val="nil"/>
              <w:bottom w:val="nil"/>
              <w:right w:val="nil"/>
            </w:tcBorders>
            <w:tcMar>
              <w:top w:w="80" w:type="dxa"/>
              <w:left w:w="80" w:type="dxa"/>
              <w:bottom w:w="80" w:type="dxa"/>
              <w:right w:w="80" w:type="dxa"/>
            </w:tcMar>
            <w:hideMark/>
          </w:tcPr>
          <w:p w14:paraId="3BC8238D" w14:textId="77777777" w:rsidR="00503181" w:rsidRPr="00503181" w:rsidRDefault="00503181" w:rsidP="00503181">
            <w:r w:rsidRPr="00503181">
              <w:t>&lt;2 min</w:t>
            </w:r>
          </w:p>
        </w:tc>
      </w:tr>
      <w:tr w:rsidR="00503181" w:rsidRPr="00503181" w14:paraId="40DF9D95" w14:textId="77777777">
        <w:tc>
          <w:tcPr>
            <w:tcW w:w="3986" w:type="dxa"/>
            <w:tcBorders>
              <w:top w:val="nil"/>
              <w:left w:val="nil"/>
              <w:bottom w:val="nil"/>
              <w:right w:val="nil"/>
            </w:tcBorders>
            <w:tcMar>
              <w:top w:w="80" w:type="dxa"/>
              <w:left w:w="80" w:type="dxa"/>
              <w:bottom w:w="80" w:type="dxa"/>
              <w:right w:w="80" w:type="dxa"/>
            </w:tcMar>
            <w:hideMark/>
          </w:tcPr>
          <w:p w14:paraId="4F4AF101" w14:textId="77777777" w:rsidR="00503181" w:rsidRPr="00503181" w:rsidRDefault="00503181" w:rsidP="00503181">
            <w:r w:rsidRPr="00503181">
              <w:t>Manual intervention</w:t>
            </w:r>
          </w:p>
        </w:tc>
        <w:tc>
          <w:tcPr>
            <w:tcW w:w="966" w:type="dxa"/>
            <w:tcBorders>
              <w:top w:val="nil"/>
              <w:left w:val="nil"/>
              <w:bottom w:val="nil"/>
              <w:right w:val="nil"/>
            </w:tcBorders>
            <w:tcMar>
              <w:top w:w="80" w:type="dxa"/>
              <w:left w:w="80" w:type="dxa"/>
              <w:bottom w:w="80" w:type="dxa"/>
              <w:right w:w="80" w:type="dxa"/>
            </w:tcMar>
            <w:hideMark/>
          </w:tcPr>
          <w:p w14:paraId="090C888F" w14:textId="77777777" w:rsidR="00503181" w:rsidRPr="00503181" w:rsidRDefault="00503181" w:rsidP="00503181">
            <w:r w:rsidRPr="00503181">
              <w:t>&lt;10%</w:t>
            </w:r>
          </w:p>
        </w:tc>
      </w:tr>
      <w:tr w:rsidR="00503181" w:rsidRPr="00503181" w14:paraId="15EF5947" w14:textId="77777777">
        <w:tc>
          <w:tcPr>
            <w:tcW w:w="3986" w:type="dxa"/>
            <w:tcBorders>
              <w:top w:val="nil"/>
              <w:left w:val="nil"/>
              <w:bottom w:val="nil"/>
              <w:right w:val="nil"/>
            </w:tcBorders>
            <w:tcMar>
              <w:top w:w="80" w:type="dxa"/>
              <w:left w:w="80" w:type="dxa"/>
              <w:bottom w:w="80" w:type="dxa"/>
              <w:right w:w="80" w:type="dxa"/>
            </w:tcMar>
            <w:hideMark/>
          </w:tcPr>
          <w:p w14:paraId="5DAD297B" w14:textId="77777777" w:rsidR="00503181" w:rsidRPr="00503181" w:rsidRDefault="00503181" w:rsidP="00503181">
            <w:r w:rsidRPr="00503181">
              <w:t>Customs rejection</w:t>
            </w:r>
          </w:p>
        </w:tc>
        <w:tc>
          <w:tcPr>
            <w:tcW w:w="966" w:type="dxa"/>
            <w:tcBorders>
              <w:top w:val="nil"/>
              <w:left w:val="nil"/>
              <w:bottom w:val="nil"/>
              <w:right w:val="nil"/>
            </w:tcBorders>
            <w:tcMar>
              <w:top w:w="80" w:type="dxa"/>
              <w:left w:w="80" w:type="dxa"/>
              <w:bottom w:w="80" w:type="dxa"/>
              <w:right w:w="80" w:type="dxa"/>
            </w:tcMar>
            <w:hideMark/>
          </w:tcPr>
          <w:p w14:paraId="571D310B" w14:textId="77777777" w:rsidR="00503181" w:rsidRPr="00503181" w:rsidRDefault="00503181" w:rsidP="00503181">
            <w:r w:rsidRPr="00503181">
              <w:t>&lt;1%</w:t>
            </w:r>
          </w:p>
        </w:tc>
      </w:tr>
      <w:tr w:rsidR="00503181" w:rsidRPr="00503181" w14:paraId="37BEED71" w14:textId="77777777">
        <w:tc>
          <w:tcPr>
            <w:tcW w:w="3986" w:type="dxa"/>
            <w:tcBorders>
              <w:top w:val="nil"/>
              <w:left w:val="nil"/>
              <w:bottom w:val="nil"/>
              <w:right w:val="nil"/>
            </w:tcBorders>
            <w:tcMar>
              <w:top w:w="80" w:type="dxa"/>
              <w:left w:w="80" w:type="dxa"/>
              <w:bottom w:w="80" w:type="dxa"/>
              <w:right w:w="80" w:type="dxa"/>
            </w:tcMar>
            <w:hideMark/>
          </w:tcPr>
          <w:p w14:paraId="1A40A9F3" w14:textId="77777777" w:rsidR="00503181" w:rsidRPr="00503181" w:rsidRDefault="00503181" w:rsidP="00503181">
            <w:r w:rsidRPr="00503181">
              <w:t>System uptime</w:t>
            </w:r>
          </w:p>
        </w:tc>
        <w:tc>
          <w:tcPr>
            <w:tcW w:w="1066" w:type="dxa"/>
            <w:tcBorders>
              <w:top w:val="nil"/>
              <w:left w:val="nil"/>
              <w:bottom w:val="nil"/>
              <w:right w:val="nil"/>
            </w:tcBorders>
            <w:tcMar>
              <w:top w:w="80" w:type="dxa"/>
              <w:left w:w="80" w:type="dxa"/>
              <w:bottom w:w="80" w:type="dxa"/>
              <w:right w:w="80" w:type="dxa"/>
            </w:tcMar>
            <w:hideMark/>
          </w:tcPr>
          <w:p w14:paraId="3DC488BF" w14:textId="77777777" w:rsidR="00503181" w:rsidRPr="00503181" w:rsidRDefault="00503181" w:rsidP="00503181">
            <w:r w:rsidRPr="00503181">
              <w:t>99.95%</w:t>
            </w:r>
          </w:p>
        </w:tc>
      </w:tr>
    </w:tbl>
    <w:p w14:paraId="32A7CAAA" w14:textId="77777777" w:rsidR="00503181" w:rsidRPr="00503181" w:rsidRDefault="00503181" w:rsidP="00503181">
      <w:r w:rsidRPr="00503181">
        <w:t> </w:t>
      </w:r>
    </w:p>
    <w:p w14:paraId="6A16A197" w14:textId="77777777" w:rsidR="00503181" w:rsidRPr="00503181" w:rsidRDefault="00503181" w:rsidP="00503181">
      <w:r w:rsidRPr="00503181">
        <w:rPr>
          <w:b/>
          <w:bCs/>
        </w:rPr>
        <w:t>1.9 Assumptions</w:t>
      </w:r>
    </w:p>
    <w:p w14:paraId="014202CA" w14:textId="77777777" w:rsidR="00503181" w:rsidRPr="00503181" w:rsidRDefault="00503181" w:rsidP="00503181">
      <w:pPr>
        <w:numPr>
          <w:ilvl w:val="0"/>
          <w:numId w:val="16"/>
        </w:numPr>
      </w:pPr>
      <w:r w:rsidRPr="00503181">
        <w:t>Customs systems expose APIs.</w:t>
      </w:r>
    </w:p>
    <w:p w14:paraId="5C71A632" w14:textId="77777777" w:rsidR="00503181" w:rsidRPr="00503181" w:rsidRDefault="00503181" w:rsidP="00503181">
      <w:pPr>
        <w:numPr>
          <w:ilvl w:val="0"/>
          <w:numId w:val="16"/>
        </w:numPr>
      </w:pPr>
      <w:r w:rsidRPr="00503181">
        <w:t>Exchange rates are available daily.</w:t>
      </w:r>
    </w:p>
    <w:p w14:paraId="0F01A974" w14:textId="77777777" w:rsidR="00503181" w:rsidRPr="00503181" w:rsidRDefault="00503181" w:rsidP="00503181">
      <w:pPr>
        <w:numPr>
          <w:ilvl w:val="0"/>
          <w:numId w:val="16"/>
        </w:numPr>
      </w:pPr>
      <w:r w:rsidRPr="00503181">
        <w:t>HS Code master is maintained.</w:t>
      </w:r>
    </w:p>
    <w:p w14:paraId="4DCE8B8D" w14:textId="77777777" w:rsidR="00503181" w:rsidRPr="00503181" w:rsidRDefault="00503181" w:rsidP="00503181">
      <w:pPr>
        <w:numPr>
          <w:ilvl w:val="0"/>
          <w:numId w:val="16"/>
        </w:numPr>
      </w:pPr>
      <w:r w:rsidRPr="00503181">
        <w:t>Duty rates are regularly updated.</w:t>
      </w:r>
    </w:p>
    <w:p w14:paraId="07CC73D9" w14:textId="77777777" w:rsidR="00503181" w:rsidRPr="00503181" w:rsidRDefault="00503181" w:rsidP="00503181">
      <w:pPr>
        <w:numPr>
          <w:ilvl w:val="0"/>
          <w:numId w:val="16"/>
        </w:numPr>
      </w:pPr>
      <w:r w:rsidRPr="00503181">
        <w:t>Customer master data is accurate.</w:t>
      </w:r>
    </w:p>
    <w:p w14:paraId="4984F438" w14:textId="77777777" w:rsidR="00503181" w:rsidRPr="00503181" w:rsidRDefault="00503181" w:rsidP="00503181">
      <w:pPr>
        <w:numPr>
          <w:ilvl w:val="0"/>
          <w:numId w:val="16"/>
        </w:numPr>
      </w:pPr>
      <w:r w:rsidRPr="00503181">
        <w:t>Shipment data originates from upstream logistics systems.</w:t>
      </w:r>
    </w:p>
    <w:p w14:paraId="0C99DE84" w14:textId="77777777" w:rsidR="00503181" w:rsidRPr="00503181" w:rsidRDefault="00503181" w:rsidP="00503181">
      <w:r w:rsidRPr="00503181">
        <w:t> </w:t>
      </w:r>
    </w:p>
    <w:p w14:paraId="05FA1D16" w14:textId="77777777" w:rsidR="00503181" w:rsidRPr="00503181" w:rsidRDefault="00503181" w:rsidP="00503181">
      <w:r w:rsidRPr="00503181">
        <w:rPr>
          <w:b/>
          <w:bCs/>
        </w:rPr>
        <w:t>1.10 Constraints</w:t>
      </w:r>
    </w:p>
    <w:p w14:paraId="673A9222" w14:textId="77777777" w:rsidR="00503181" w:rsidRPr="00503181" w:rsidRDefault="00503181" w:rsidP="00503181">
      <w:pPr>
        <w:numPr>
          <w:ilvl w:val="0"/>
          <w:numId w:val="17"/>
        </w:numPr>
      </w:pPr>
      <w:r w:rsidRPr="00503181">
        <w:t>Country-specific regulations differ.</w:t>
      </w:r>
    </w:p>
    <w:p w14:paraId="4D050495" w14:textId="77777777" w:rsidR="00503181" w:rsidRPr="00503181" w:rsidRDefault="00503181" w:rsidP="00503181">
      <w:pPr>
        <w:numPr>
          <w:ilvl w:val="0"/>
          <w:numId w:val="17"/>
        </w:numPr>
      </w:pPr>
      <w:r w:rsidRPr="00503181">
        <w:t>Customs APIs may have downtime.</w:t>
      </w:r>
    </w:p>
    <w:p w14:paraId="548DA6FD" w14:textId="77777777" w:rsidR="00503181" w:rsidRPr="00503181" w:rsidRDefault="00503181" w:rsidP="00503181">
      <w:pPr>
        <w:numPr>
          <w:ilvl w:val="0"/>
          <w:numId w:val="17"/>
        </w:numPr>
      </w:pPr>
      <w:r w:rsidRPr="00503181">
        <w:t>Some countries require manual approvals.</w:t>
      </w:r>
    </w:p>
    <w:p w14:paraId="594C1019" w14:textId="77777777" w:rsidR="00503181" w:rsidRPr="00503181" w:rsidRDefault="00503181" w:rsidP="00503181">
      <w:pPr>
        <w:numPr>
          <w:ilvl w:val="0"/>
          <w:numId w:val="17"/>
        </w:numPr>
      </w:pPr>
      <w:r w:rsidRPr="00503181">
        <w:t>Duty rules change frequently.</w:t>
      </w:r>
    </w:p>
    <w:p w14:paraId="56128744" w14:textId="77777777" w:rsidR="00503181" w:rsidRPr="00503181" w:rsidRDefault="00503181" w:rsidP="00503181">
      <w:pPr>
        <w:numPr>
          <w:ilvl w:val="0"/>
          <w:numId w:val="17"/>
        </w:numPr>
      </w:pPr>
      <w:r w:rsidRPr="00503181">
        <w:t>Government service windows affect submissions.</w:t>
      </w:r>
    </w:p>
    <w:p w14:paraId="1FDC2308" w14:textId="77777777" w:rsidR="00503181" w:rsidRPr="00503181" w:rsidRDefault="00503181" w:rsidP="00503181">
      <w:r w:rsidRPr="00503181">
        <w:t> </w:t>
      </w:r>
    </w:p>
    <w:p w14:paraId="5B38AFE3" w14:textId="77777777" w:rsidR="00503181" w:rsidRPr="00503181" w:rsidRDefault="00503181" w:rsidP="00503181">
      <w:r w:rsidRPr="00503181">
        <w:rPr>
          <w:b/>
          <w:bCs/>
        </w:rPr>
        <w:t>1.11 High-Level Business Workflow</w:t>
      </w:r>
    </w:p>
    <w:p w14:paraId="28C08A55" w14:textId="77777777" w:rsidR="00503181" w:rsidRPr="00503181" w:rsidRDefault="00503181" w:rsidP="00503181">
      <w:r w:rsidRPr="00503181">
        <w:t>Shipment Received</w:t>
      </w:r>
      <w:r w:rsidRPr="00503181">
        <w:br/>
        <w:t xml:space="preserve">        │</w:t>
      </w:r>
      <w:r w:rsidRPr="00503181">
        <w:br/>
        <w:t xml:space="preserve">        </w:t>
      </w:r>
      <w:r w:rsidRPr="00503181">
        <w:rPr>
          <w:rFonts w:ascii="Arial" w:hAnsi="Arial" w:cs="Arial"/>
        </w:rPr>
        <w:t>▼</w:t>
      </w:r>
      <w:r w:rsidRPr="00503181">
        <w:br/>
        <w:t>Shipment Validation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Shipment Segregation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HS Classification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Commodity Processing</w:t>
      </w:r>
      <w:r w:rsidRPr="00503181">
        <w:br/>
        <w:t xml:space="preserve">        │</w:t>
      </w:r>
      <w:r w:rsidRPr="00503181">
        <w:br/>
        <w:t xml:space="preserve">        </w:t>
      </w:r>
      <w:r w:rsidRPr="00503181">
        <w:rPr>
          <w:rFonts w:ascii="Arial" w:hAnsi="Arial" w:cs="Arial"/>
        </w:rPr>
        <w:t>▼</w:t>
      </w:r>
      <w:r w:rsidRPr="00503181">
        <w:br/>
        <w:t>Duty &amp; Tax Calculation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Permit Verification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Declaration Generation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Broker Review</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Government Submission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Government Response</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Clearance</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Shipment Released</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Completed</w:t>
      </w:r>
    </w:p>
    <w:p w14:paraId="7D87A3CF" w14:textId="77777777" w:rsidR="00503181" w:rsidRPr="00503181" w:rsidRDefault="00503181" w:rsidP="00503181">
      <w:r w:rsidRPr="00503181">
        <w:t> </w:t>
      </w:r>
    </w:p>
    <w:p w14:paraId="57A44099" w14:textId="77777777" w:rsidR="00503181" w:rsidRPr="00503181" w:rsidRDefault="00503181" w:rsidP="00503181">
      <w:r w:rsidRPr="00503181">
        <w:rPr>
          <w:b/>
          <w:bCs/>
        </w:rPr>
        <w:t>Next Chapter</w:t>
      </w:r>
    </w:p>
    <w:p w14:paraId="534F05EC" w14:textId="77777777" w:rsidR="00503181" w:rsidRPr="00503181" w:rsidRDefault="00503181" w:rsidP="00503181">
      <w:r w:rsidRPr="00503181">
        <w:t xml:space="preserve">The next chapter will define the </w:t>
      </w:r>
      <w:r w:rsidRPr="00503181">
        <w:rPr>
          <w:b/>
          <w:bCs/>
        </w:rPr>
        <w:t>Business Domain Model</w:t>
      </w:r>
      <w:r w:rsidRPr="00503181">
        <w:t>, including the core entities—Shipment, Declaration, Commodity, Customer, Party, Permit, Charges, and Statuses—and their relationships. This model becomes the foundation for all subsequent modules and ensures consistent terminology and behavior throughout the platform.</w:t>
      </w:r>
    </w:p>
    <w:p w14:paraId="21A8A99A" w14:textId="77777777" w:rsidR="00075D08" w:rsidRDefault="00075D08"/>
    <w:p w14:paraId="2298A7B4" w14:textId="77777777" w:rsidR="00503181" w:rsidRPr="00503181" w:rsidRDefault="00503181" w:rsidP="00503181">
      <w:r w:rsidRPr="00503181">
        <w:t xml:space="preserve">Excellent. This is where the PRD starts becoming the blueprint for the entire product. Before writing any screens or APIs, every mature product team defines the </w:t>
      </w:r>
      <w:r w:rsidRPr="00503181">
        <w:rPr>
          <w:b/>
          <w:bCs/>
        </w:rPr>
        <w:t>business domain model</w:t>
      </w:r>
      <w:r w:rsidRPr="00503181">
        <w:t>. It ensures that everyone—product managers, architects, developers, QA, and business users—uses the same language and understands the same entities.</w:t>
      </w:r>
    </w:p>
    <w:p w14:paraId="55666D72" w14:textId="77777777" w:rsidR="00503181" w:rsidRPr="00503181" w:rsidRDefault="00503181" w:rsidP="00503181">
      <w:r w:rsidRPr="00503181">
        <w:t> </w:t>
      </w:r>
    </w:p>
    <w:p w14:paraId="55818C13" w14:textId="77777777" w:rsidR="00503181" w:rsidRPr="00503181" w:rsidRDefault="00503181" w:rsidP="00503181">
      <w:r w:rsidRPr="00503181">
        <w:rPr>
          <w:b/>
          <w:bCs/>
        </w:rPr>
        <w:t>Chapter 2 – Business Domain Model</w:t>
      </w:r>
    </w:p>
    <w:p w14:paraId="65E790B0" w14:textId="77777777" w:rsidR="00503181" w:rsidRPr="00503181" w:rsidRDefault="00503181" w:rsidP="00503181">
      <w:r w:rsidRPr="00503181">
        <w:rPr>
          <w:b/>
          <w:bCs/>
        </w:rPr>
        <w:t>2.1 Purpose</w:t>
      </w:r>
    </w:p>
    <w:p w14:paraId="7FA69D54" w14:textId="77777777" w:rsidR="00503181" w:rsidRPr="00503181" w:rsidRDefault="00503181" w:rsidP="00503181">
      <w:r w:rsidRPr="00503181">
        <w:t>The Business Domain Model defines the core business entities, their relationships, ownership, lifecycle, and responsibilities within the Customs Brokerage System.</w:t>
      </w:r>
    </w:p>
    <w:p w14:paraId="35EEA736" w14:textId="77777777" w:rsidR="00503181" w:rsidRPr="00503181" w:rsidRDefault="00503181" w:rsidP="00503181">
      <w:r w:rsidRPr="00503181">
        <w:t>This model serves as the single source of truth for:</w:t>
      </w:r>
    </w:p>
    <w:p w14:paraId="1F919AA9" w14:textId="77777777" w:rsidR="00503181" w:rsidRPr="00503181" w:rsidRDefault="00503181" w:rsidP="00503181">
      <w:pPr>
        <w:numPr>
          <w:ilvl w:val="0"/>
          <w:numId w:val="18"/>
        </w:numPr>
      </w:pPr>
      <w:r w:rsidRPr="00503181">
        <w:t>Functional requirements</w:t>
      </w:r>
    </w:p>
    <w:p w14:paraId="2FE70948" w14:textId="77777777" w:rsidR="00503181" w:rsidRPr="00503181" w:rsidRDefault="00503181" w:rsidP="00503181">
      <w:pPr>
        <w:numPr>
          <w:ilvl w:val="0"/>
          <w:numId w:val="18"/>
        </w:numPr>
      </w:pPr>
      <w:r w:rsidRPr="00503181">
        <w:t>Database design</w:t>
      </w:r>
    </w:p>
    <w:p w14:paraId="4D5BD85C" w14:textId="77777777" w:rsidR="00503181" w:rsidRPr="00503181" w:rsidRDefault="00503181" w:rsidP="00503181">
      <w:pPr>
        <w:numPr>
          <w:ilvl w:val="0"/>
          <w:numId w:val="18"/>
        </w:numPr>
      </w:pPr>
      <w:r w:rsidRPr="00503181">
        <w:t>APIs</w:t>
      </w:r>
    </w:p>
    <w:p w14:paraId="57882D05" w14:textId="77777777" w:rsidR="00503181" w:rsidRPr="00503181" w:rsidRDefault="00503181" w:rsidP="00503181">
      <w:pPr>
        <w:numPr>
          <w:ilvl w:val="0"/>
          <w:numId w:val="18"/>
        </w:numPr>
      </w:pPr>
      <w:r w:rsidRPr="00503181">
        <w:t>Business rules</w:t>
      </w:r>
    </w:p>
    <w:p w14:paraId="1E33EC5D" w14:textId="77777777" w:rsidR="00503181" w:rsidRPr="00503181" w:rsidRDefault="00503181" w:rsidP="00503181">
      <w:pPr>
        <w:numPr>
          <w:ilvl w:val="0"/>
          <w:numId w:val="18"/>
        </w:numPr>
      </w:pPr>
      <w:r w:rsidRPr="00503181">
        <w:t>Workflow engine</w:t>
      </w:r>
    </w:p>
    <w:p w14:paraId="48FF7391" w14:textId="77777777" w:rsidR="00503181" w:rsidRPr="00503181" w:rsidRDefault="00503181" w:rsidP="00503181">
      <w:pPr>
        <w:numPr>
          <w:ilvl w:val="0"/>
          <w:numId w:val="18"/>
        </w:numPr>
      </w:pPr>
      <w:r w:rsidRPr="00503181">
        <w:t>Reporting</w:t>
      </w:r>
    </w:p>
    <w:p w14:paraId="0B015BF8" w14:textId="77777777" w:rsidR="00503181" w:rsidRPr="00503181" w:rsidRDefault="00503181" w:rsidP="00503181">
      <w:pPr>
        <w:numPr>
          <w:ilvl w:val="0"/>
          <w:numId w:val="18"/>
        </w:numPr>
      </w:pPr>
      <w:r w:rsidRPr="00503181">
        <w:t>Audit</w:t>
      </w:r>
    </w:p>
    <w:p w14:paraId="4E31E7D9" w14:textId="77777777" w:rsidR="00503181" w:rsidRPr="00503181" w:rsidRDefault="00503181" w:rsidP="00503181">
      <w:pPr>
        <w:numPr>
          <w:ilvl w:val="0"/>
          <w:numId w:val="18"/>
        </w:numPr>
      </w:pPr>
      <w:r w:rsidRPr="00503181">
        <w:t>Integrations</w:t>
      </w:r>
    </w:p>
    <w:p w14:paraId="6B9856DB" w14:textId="77777777" w:rsidR="00503181" w:rsidRPr="00503181" w:rsidRDefault="00503181" w:rsidP="00503181">
      <w:r w:rsidRPr="00503181">
        <w:t> </w:t>
      </w:r>
    </w:p>
    <w:p w14:paraId="4E490665" w14:textId="77777777" w:rsidR="00503181" w:rsidRPr="00503181" w:rsidRDefault="00503181" w:rsidP="00503181">
      <w:r w:rsidRPr="00503181">
        <w:rPr>
          <w:b/>
          <w:bCs/>
        </w:rPr>
        <w:t>2.2 Core Business Entities</w:t>
      </w:r>
    </w:p>
    <w:p w14:paraId="62872DD3" w14:textId="77777777" w:rsidR="00503181" w:rsidRPr="00503181" w:rsidRDefault="00503181" w:rsidP="00503181">
      <w:r w:rsidRPr="00503181">
        <w:t>Customer</w:t>
      </w:r>
      <w:r w:rsidRPr="00503181">
        <w:br/>
        <w:t xml:space="preserve">    │</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Shipper</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Consignee</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Importer</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Exporter</w:t>
      </w:r>
      <w:r w:rsidRPr="00503181">
        <w:br/>
        <w:t xml:space="preserve">    </w:t>
      </w:r>
      <w:r w:rsidRPr="00503181">
        <w:rPr>
          <w:rFonts w:ascii="Calibri" w:hAnsi="Calibri" w:cs="Calibri"/>
        </w:rPr>
        <w:t>└──</w:t>
      </w:r>
      <w:r w:rsidRPr="00503181">
        <w:t xml:space="preserve"> Broker</w:t>
      </w:r>
    </w:p>
    <w:p w14:paraId="76F5EF62" w14:textId="77777777" w:rsidR="00503181" w:rsidRPr="00503181" w:rsidRDefault="00503181" w:rsidP="00503181">
      <w:r w:rsidRPr="00503181">
        <w:t>│</w:t>
      </w:r>
      <w:r w:rsidRPr="00503181">
        <w:br/>
        <w:t xml:space="preserve">            </w:t>
      </w:r>
      <w:r w:rsidRPr="00503181">
        <w:rPr>
          <w:rFonts w:ascii="Arial" w:hAnsi="Arial" w:cs="Arial"/>
        </w:rPr>
        <w:t>▼</w:t>
      </w:r>
    </w:p>
    <w:p w14:paraId="53ED8CD8" w14:textId="77777777" w:rsidR="00503181" w:rsidRPr="00503181" w:rsidRDefault="00503181" w:rsidP="00503181">
      <w:r w:rsidRPr="00503181">
        <w:t>Shipment</w:t>
      </w:r>
      <w:r w:rsidRPr="00503181">
        <w:br/>
        <w:t xml:space="preserve">    │</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Address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Monetary</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Shipment Indicators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Documents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Packages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Events</w:t>
      </w:r>
      <w:r w:rsidRPr="00503181">
        <w:br/>
        <w:t xml:space="preserve">    └── References</w:t>
      </w:r>
    </w:p>
    <w:p w14:paraId="5B411940" w14:textId="77777777" w:rsidR="00503181" w:rsidRPr="00503181" w:rsidRDefault="00503181" w:rsidP="00503181">
      <w:r w:rsidRPr="00503181">
        <w:t>│</w:t>
      </w:r>
      <w:r w:rsidRPr="00503181">
        <w:br/>
        <w:t xml:space="preserve">            </w:t>
      </w:r>
      <w:r w:rsidRPr="00503181">
        <w:rPr>
          <w:rFonts w:ascii="Arial" w:hAnsi="Arial" w:cs="Arial"/>
        </w:rPr>
        <w:t>▼</w:t>
      </w:r>
    </w:p>
    <w:p w14:paraId="6B72A3D5" w14:textId="77777777" w:rsidR="00503181" w:rsidRPr="00503181" w:rsidRDefault="00503181" w:rsidP="00503181">
      <w:r w:rsidRPr="00503181">
        <w:t>Declaration</w:t>
      </w:r>
      <w:r w:rsidRPr="00503181">
        <w:br/>
        <w:t xml:space="preserve">    │</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Commodity</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Charges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Permits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Adjustments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Customs Status</w:t>
      </w:r>
      <w:r w:rsidRPr="00503181">
        <w:br/>
        <w:t xml:space="preserve">    </w:t>
      </w:r>
      <w:r w:rsidRPr="00503181">
        <w:rPr>
          <w:rFonts w:ascii="Calibri" w:hAnsi="Calibri" w:cs="Calibri"/>
        </w:rPr>
        <w:t>└──</w:t>
      </w:r>
      <w:r w:rsidRPr="00503181">
        <w:t xml:space="preserve"> Submission</w:t>
      </w:r>
    </w:p>
    <w:p w14:paraId="28041EB0" w14:textId="77777777" w:rsidR="00503181" w:rsidRPr="00503181" w:rsidRDefault="00503181" w:rsidP="00503181">
      <w:r w:rsidRPr="00503181">
        <w:t>│</w:t>
      </w:r>
      <w:r w:rsidRPr="00503181">
        <w:br/>
        <w:t xml:space="preserve">            </w:t>
      </w:r>
      <w:r w:rsidRPr="00503181">
        <w:rPr>
          <w:rFonts w:ascii="Arial" w:hAnsi="Arial" w:cs="Arial"/>
        </w:rPr>
        <w:t>▼</w:t>
      </w:r>
    </w:p>
    <w:p w14:paraId="411A069A" w14:textId="77777777" w:rsidR="00503181" w:rsidRPr="00503181" w:rsidRDefault="00503181" w:rsidP="00503181">
      <w:r w:rsidRPr="00503181">
        <w:t>Government Agency</w:t>
      </w:r>
    </w:p>
    <w:p w14:paraId="1E7C126C" w14:textId="77777777" w:rsidR="00503181" w:rsidRPr="00503181" w:rsidRDefault="00503181" w:rsidP="00503181">
      <w:r w:rsidRPr="00503181">
        <w:t>│</w:t>
      </w:r>
      <w:r w:rsidRPr="00503181">
        <w:br/>
        <w:t xml:space="preserve">            </w:t>
      </w:r>
      <w:r w:rsidRPr="00503181">
        <w:rPr>
          <w:rFonts w:ascii="Arial" w:hAnsi="Arial" w:cs="Arial"/>
        </w:rPr>
        <w:t>▼</w:t>
      </w:r>
    </w:p>
    <w:p w14:paraId="18DB6FDC" w14:textId="77777777" w:rsidR="00503181" w:rsidRPr="00503181" w:rsidRDefault="00503181" w:rsidP="00503181">
      <w:r w:rsidRPr="00503181">
        <w:t>Clearance</w:t>
      </w:r>
    </w:p>
    <w:p w14:paraId="355F0E5C" w14:textId="77777777" w:rsidR="00503181" w:rsidRPr="00503181" w:rsidRDefault="00503181" w:rsidP="00503181">
      <w:r w:rsidRPr="00503181">
        <w:t> </w:t>
      </w:r>
    </w:p>
    <w:p w14:paraId="1AB6A52F" w14:textId="1925EF07" w:rsidR="00503181" w:rsidRPr="00503181" w:rsidRDefault="00503181" w:rsidP="00503181">
      <w:r w:rsidRPr="00503181">
        <w:drawing>
          <wp:inline distT="0" distB="0" distL="0" distR="0" wp14:anchorId="1B46DFBA" wp14:editId="4534E444">
            <wp:extent cx="7734300" cy="5010150"/>
            <wp:effectExtent l="0" t="0" r="0" b="0"/>
            <wp:docPr id="777737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34300" cy="5010150"/>
                    </a:xfrm>
                    <a:prstGeom prst="rect">
                      <a:avLst/>
                    </a:prstGeom>
                    <a:noFill/>
                    <a:ln>
                      <a:noFill/>
                    </a:ln>
                  </pic:spPr>
                </pic:pic>
              </a:graphicData>
            </a:graphic>
          </wp:inline>
        </w:drawing>
      </w:r>
    </w:p>
    <w:p w14:paraId="6BEBB3AB" w14:textId="77777777" w:rsidR="00503181" w:rsidRPr="00503181" w:rsidRDefault="00503181" w:rsidP="00503181">
      <w:r w:rsidRPr="00503181">
        <w:t> </w:t>
      </w:r>
    </w:p>
    <w:p w14:paraId="4C589EC8" w14:textId="2ACF1FD2" w:rsidR="00503181" w:rsidRPr="00503181" w:rsidRDefault="00503181" w:rsidP="00503181">
      <w:r w:rsidRPr="00503181">
        <w:drawing>
          <wp:inline distT="0" distB="0" distL="0" distR="0" wp14:anchorId="0901A7A9" wp14:editId="0DC3C7A8">
            <wp:extent cx="7239000" cy="5257800"/>
            <wp:effectExtent l="0" t="0" r="0" b="0"/>
            <wp:docPr id="107760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0" cy="5257800"/>
                    </a:xfrm>
                    <a:prstGeom prst="rect">
                      <a:avLst/>
                    </a:prstGeom>
                    <a:noFill/>
                    <a:ln>
                      <a:noFill/>
                    </a:ln>
                  </pic:spPr>
                </pic:pic>
              </a:graphicData>
            </a:graphic>
          </wp:inline>
        </w:drawing>
      </w:r>
    </w:p>
    <w:p w14:paraId="7ED03BA4" w14:textId="77777777" w:rsidR="00503181" w:rsidRPr="00503181" w:rsidRDefault="00503181" w:rsidP="00503181">
      <w:r w:rsidRPr="00503181">
        <w:t> </w:t>
      </w:r>
    </w:p>
    <w:p w14:paraId="158CEC61" w14:textId="77777777" w:rsidR="00503181" w:rsidRPr="00503181" w:rsidRDefault="00503181" w:rsidP="00503181">
      <w:r w:rsidRPr="00503181">
        <w:t> </w:t>
      </w:r>
    </w:p>
    <w:p w14:paraId="5A550AFF" w14:textId="77777777" w:rsidR="00503181" w:rsidRPr="00503181" w:rsidRDefault="00503181" w:rsidP="00503181">
      <w:r w:rsidRPr="00503181">
        <w:rPr>
          <w:b/>
          <w:bCs/>
        </w:rPr>
        <w:t>2.3 Shipment</w:t>
      </w:r>
    </w:p>
    <w:p w14:paraId="0B93B69A" w14:textId="77777777" w:rsidR="00503181" w:rsidRPr="00503181" w:rsidRDefault="00503181" w:rsidP="00503181">
      <w:r w:rsidRPr="00503181">
        <w:t> </w:t>
      </w:r>
    </w:p>
    <w:p w14:paraId="3CD0DCE1" w14:textId="77777777" w:rsidR="00503181" w:rsidRPr="00503181" w:rsidRDefault="00503181" w:rsidP="00503181">
      <w:r w:rsidRPr="00503181">
        <w:rPr>
          <w:b/>
          <w:bCs/>
        </w:rPr>
        <w:t>Description</w:t>
      </w:r>
    </w:p>
    <w:p w14:paraId="33B680A7" w14:textId="77777777" w:rsidR="00503181" w:rsidRPr="00503181" w:rsidRDefault="00503181" w:rsidP="00503181">
      <w:r w:rsidRPr="00503181">
        <w:t>A Shipment is the primary business object that enters the brokerage platform. It represents a physical movement of goods requiring customs processing.</w:t>
      </w:r>
    </w:p>
    <w:p w14:paraId="7B724322" w14:textId="77777777" w:rsidR="00503181" w:rsidRPr="00503181" w:rsidRDefault="00503181" w:rsidP="00503181">
      <w:r w:rsidRPr="00503181">
        <w:t>Every subsequent process—classification, declaration, duty calculation, permit validation, and customs submission—is initiated from a Shipment.</w:t>
      </w:r>
    </w:p>
    <w:p w14:paraId="69865F98" w14:textId="77777777" w:rsidR="00503181" w:rsidRPr="00503181" w:rsidRDefault="00503181" w:rsidP="00503181">
      <w:r w:rsidRPr="00503181">
        <w:t> </w:t>
      </w:r>
    </w:p>
    <w:p w14:paraId="630E27F4" w14:textId="77777777" w:rsidR="00503181" w:rsidRPr="00503181" w:rsidRDefault="00503181" w:rsidP="00503181">
      <w:r w:rsidRPr="00503181">
        <w:rPr>
          <w:b/>
          <w:bCs/>
        </w:rPr>
        <w:t>Shipment Attributes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05"/>
        <w:gridCol w:w="3293"/>
      </w:tblGrid>
      <w:tr w:rsidR="00503181" w:rsidRPr="00503181" w14:paraId="697CF26F"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F9E66" w14:textId="77777777" w:rsidR="00503181" w:rsidRPr="00503181" w:rsidRDefault="00503181" w:rsidP="00503181">
            <w:r w:rsidRPr="00503181">
              <w:rPr>
                <w:b/>
                <w:bCs/>
              </w:rPr>
              <w:t>Attribute</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C71F8" w14:textId="77777777" w:rsidR="00503181" w:rsidRPr="00503181" w:rsidRDefault="00503181" w:rsidP="00503181">
            <w:r w:rsidRPr="00503181">
              <w:rPr>
                <w:b/>
                <w:bCs/>
              </w:rPr>
              <w:t>Description</w:t>
            </w:r>
          </w:p>
        </w:tc>
      </w:tr>
      <w:tr w:rsidR="00503181" w:rsidRPr="00503181" w14:paraId="0582C5E5"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D8721" w14:textId="77777777" w:rsidR="00503181" w:rsidRPr="00503181" w:rsidRDefault="00503181" w:rsidP="00503181">
            <w:r w:rsidRPr="00503181">
              <w:t>Shipment Number</w:t>
            </w:r>
          </w:p>
        </w:tc>
        <w:tc>
          <w:tcPr>
            <w:tcW w:w="3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5F206" w14:textId="77777777" w:rsidR="00503181" w:rsidRPr="00503181" w:rsidRDefault="00503181" w:rsidP="00503181">
            <w:r w:rsidRPr="00503181">
              <w:t>Unique shipment identifier</w:t>
            </w:r>
          </w:p>
        </w:tc>
      </w:tr>
      <w:tr w:rsidR="00503181" w:rsidRPr="00503181" w14:paraId="1DD86B05"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EEA375" w14:textId="77777777" w:rsidR="00503181" w:rsidRPr="00503181" w:rsidRDefault="00503181" w:rsidP="00503181">
            <w:r w:rsidRPr="00503181">
              <w:t>MAWB / HAWB</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17AFF" w14:textId="77777777" w:rsidR="00503181" w:rsidRPr="00503181" w:rsidRDefault="00503181" w:rsidP="00503181">
            <w:r w:rsidRPr="00503181">
              <w:t>Air waybill numbers</w:t>
            </w:r>
          </w:p>
        </w:tc>
      </w:tr>
      <w:tr w:rsidR="00503181" w:rsidRPr="00503181" w14:paraId="52E02F19"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E6541" w14:textId="77777777" w:rsidR="00503181" w:rsidRPr="00503181" w:rsidRDefault="00503181" w:rsidP="00503181">
            <w:r w:rsidRPr="00503181">
              <w:t>Master / House Bill</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F1832" w14:textId="77777777" w:rsidR="00503181" w:rsidRPr="00503181" w:rsidRDefault="00503181" w:rsidP="00503181">
            <w:r w:rsidRPr="00503181">
              <w:t>Transport references</w:t>
            </w:r>
          </w:p>
        </w:tc>
      </w:tr>
      <w:tr w:rsidR="00503181" w:rsidRPr="00503181" w14:paraId="73242BB2"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BB283" w14:textId="77777777" w:rsidR="00503181" w:rsidRPr="00503181" w:rsidRDefault="00503181" w:rsidP="00503181">
            <w:r w:rsidRPr="00503181">
              <w:t>Import / Export</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C4307" w14:textId="77777777" w:rsidR="00503181" w:rsidRPr="00503181" w:rsidRDefault="00503181" w:rsidP="00503181">
            <w:r w:rsidRPr="00503181">
              <w:t>Shipment direction</w:t>
            </w:r>
          </w:p>
        </w:tc>
      </w:tr>
      <w:tr w:rsidR="00503181" w:rsidRPr="00503181" w14:paraId="0B48CE68"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D48CB" w14:textId="77777777" w:rsidR="00503181" w:rsidRPr="00503181" w:rsidRDefault="00503181" w:rsidP="00503181">
            <w:r w:rsidRPr="00503181">
              <w:t>Origin Country</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E7AC7" w14:textId="77777777" w:rsidR="00503181" w:rsidRPr="00503181" w:rsidRDefault="00503181" w:rsidP="00503181">
            <w:r w:rsidRPr="00503181">
              <w:t>Country of dispatch</w:t>
            </w:r>
          </w:p>
        </w:tc>
      </w:tr>
      <w:tr w:rsidR="00503181" w:rsidRPr="00503181" w14:paraId="6E47311A"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232268" w14:textId="77777777" w:rsidR="00503181" w:rsidRPr="00503181" w:rsidRDefault="00503181" w:rsidP="00503181">
            <w:r w:rsidRPr="00503181">
              <w:t>Destination Country</w:t>
            </w:r>
          </w:p>
        </w:tc>
        <w:tc>
          <w:tcPr>
            <w:tcW w:w="3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BB337" w14:textId="77777777" w:rsidR="00503181" w:rsidRPr="00503181" w:rsidRDefault="00503181" w:rsidP="00503181">
            <w:r w:rsidRPr="00503181">
              <w:t>Country of arrival</w:t>
            </w:r>
          </w:p>
        </w:tc>
      </w:tr>
      <w:tr w:rsidR="00503181" w:rsidRPr="00503181" w14:paraId="2FEB337B"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3A769" w14:textId="77777777" w:rsidR="00503181" w:rsidRPr="00503181" w:rsidRDefault="00503181" w:rsidP="00503181">
            <w:r w:rsidRPr="00503181">
              <w:t>Carrier</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A2F74" w14:textId="77777777" w:rsidR="00503181" w:rsidRPr="00503181" w:rsidRDefault="00503181" w:rsidP="00503181">
            <w:r w:rsidRPr="00503181">
              <w:t>Airline or shipping line</w:t>
            </w:r>
          </w:p>
        </w:tc>
      </w:tr>
      <w:tr w:rsidR="00503181" w:rsidRPr="00503181" w14:paraId="3DF3E43D"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2D451" w14:textId="77777777" w:rsidR="00503181" w:rsidRPr="00503181" w:rsidRDefault="00503181" w:rsidP="00503181">
            <w:r w:rsidRPr="00503181">
              <w:t>Flight / Voyage</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381113" w14:textId="77777777" w:rsidR="00503181" w:rsidRPr="00503181" w:rsidRDefault="00503181" w:rsidP="00503181">
            <w:r w:rsidRPr="00503181">
              <w:t>Transport reference</w:t>
            </w:r>
          </w:p>
        </w:tc>
      </w:tr>
      <w:tr w:rsidR="00503181" w:rsidRPr="00503181" w14:paraId="1880405F"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87C603" w14:textId="77777777" w:rsidR="00503181" w:rsidRPr="00503181" w:rsidRDefault="00503181" w:rsidP="00503181">
            <w:r w:rsidRPr="00503181">
              <w:t>Arrival Date</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4305E" w14:textId="77777777" w:rsidR="00503181" w:rsidRPr="00503181" w:rsidRDefault="00503181" w:rsidP="00503181">
            <w:r w:rsidRPr="00503181">
              <w:t>Estimated/Actual arrival</w:t>
            </w:r>
          </w:p>
        </w:tc>
      </w:tr>
      <w:tr w:rsidR="00503181" w:rsidRPr="00503181" w14:paraId="25678DFA"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323529" w14:textId="77777777" w:rsidR="00503181" w:rsidRPr="00503181" w:rsidRDefault="00503181" w:rsidP="00503181">
            <w:r w:rsidRPr="00503181">
              <w:t>Service Type</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E25A9" w14:textId="77777777" w:rsidR="00503181" w:rsidRPr="00503181" w:rsidRDefault="00503181" w:rsidP="00503181">
            <w:r w:rsidRPr="00503181">
              <w:t>Express, Economy, Freight</w:t>
            </w:r>
          </w:p>
        </w:tc>
      </w:tr>
      <w:tr w:rsidR="00503181" w:rsidRPr="00503181" w14:paraId="749636C5"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E7189" w14:textId="77777777" w:rsidR="00503181" w:rsidRPr="00503181" w:rsidRDefault="00503181" w:rsidP="00503181">
            <w:r w:rsidRPr="00503181">
              <w:t>Shipment Type</w:t>
            </w:r>
          </w:p>
        </w:tc>
        <w:tc>
          <w:tcPr>
            <w:tcW w:w="3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1653B5" w14:textId="77777777" w:rsidR="00503181" w:rsidRPr="00503181" w:rsidRDefault="00503181" w:rsidP="00503181">
            <w:r w:rsidRPr="00503181">
              <w:t>Air, Ocean, Road, Rail</w:t>
            </w:r>
          </w:p>
        </w:tc>
      </w:tr>
      <w:tr w:rsidR="00503181" w:rsidRPr="00503181" w14:paraId="2260A45A" w14:textId="77777777">
        <w:tc>
          <w:tcPr>
            <w:tcW w:w="2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C012AF" w14:textId="77777777" w:rsidR="00503181" w:rsidRPr="00503181" w:rsidRDefault="00503181" w:rsidP="00503181">
            <w:r w:rsidRPr="00503181">
              <w:t>Shipment Status</w:t>
            </w:r>
          </w:p>
        </w:tc>
        <w:tc>
          <w:tcPr>
            <w:tcW w:w="32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9ABCE" w14:textId="77777777" w:rsidR="00503181" w:rsidRPr="00503181" w:rsidRDefault="00503181" w:rsidP="00503181">
            <w:r w:rsidRPr="00503181">
              <w:t>Current operational status</w:t>
            </w:r>
          </w:p>
        </w:tc>
      </w:tr>
    </w:tbl>
    <w:p w14:paraId="708DD21B" w14:textId="77777777" w:rsidR="00503181" w:rsidRPr="00503181" w:rsidRDefault="00503181" w:rsidP="00503181">
      <w:r w:rsidRPr="00503181">
        <w:t> </w:t>
      </w:r>
    </w:p>
    <w:p w14:paraId="0BC2511B" w14:textId="77777777" w:rsidR="00503181" w:rsidRPr="00503181" w:rsidRDefault="00503181" w:rsidP="00503181">
      <w:r w:rsidRPr="00503181">
        <w:rPr>
          <w:b/>
          <w:bCs/>
        </w:rPr>
        <w:t>Shipment Lifecycle</w:t>
      </w:r>
    </w:p>
    <w:p w14:paraId="38AE3B45" w14:textId="77777777" w:rsidR="00503181" w:rsidRPr="00503181" w:rsidRDefault="00503181" w:rsidP="00503181">
      <w:r w:rsidRPr="00503181">
        <w:t> </w:t>
      </w:r>
    </w:p>
    <w:p w14:paraId="0F24A454" w14:textId="77777777" w:rsidR="00503181" w:rsidRPr="00503181" w:rsidRDefault="00503181" w:rsidP="00503181">
      <w:r w:rsidRPr="00503181">
        <w:t>Created</w:t>
      </w:r>
    </w:p>
    <w:p w14:paraId="0BC0F154" w14:textId="77777777" w:rsidR="00503181" w:rsidRPr="00503181" w:rsidRDefault="00503181" w:rsidP="00503181">
      <w:r w:rsidRPr="00503181">
        <w:t>↓</w:t>
      </w:r>
    </w:p>
    <w:p w14:paraId="03F6C995" w14:textId="77777777" w:rsidR="00503181" w:rsidRPr="00503181" w:rsidRDefault="00503181" w:rsidP="00503181">
      <w:r w:rsidRPr="00503181">
        <w:t>Downloaded</w:t>
      </w:r>
    </w:p>
    <w:p w14:paraId="2DA01719" w14:textId="77777777" w:rsidR="00503181" w:rsidRPr="00503181" w:rsidRDefault="00503181" w:rsidP="00503181">
      <w:r w:rsidRPr="00503181">
        <w:t>↓</w:t>
      </w:r>
    </w:p>
    <w:p w14:paraId="71A2D5DF" w14:textId="77777777" w:rsidR="00503181" w:rsidRPr="00503181" w:rsidRDefault="00503181" w:rsidP="00503181">
      <w:r w:rsidRPr="00503181">
        <w:t>Validated</w:t>
      </w:r>
    </w:p>
    <w:p w14:paraId="0EF3CA45" w14:textId="77777777" w:rsidR="00503181" w:rsidRPr="00503181" w:rsidRDefault="00503181" w:rsidP="00503181">
      <w:r w:rsidRPr="00503181">
        <w:t>↓</w:t>
      </w:r>
    </w:p>
    <w:p w14:paraId="39A36F17" w14:textId="77777777" w:rsidR="00503181" w:rsidRPr="00503181" w:rsidRDefault="00503181" w:rsidP="00503181">
      <w:r w:rsidRPr="00503181">
        <w:t>Brokerage Required</w:t>
      </w:r>
    </w:p>
    <w:p w14:paraId="4DE99DC5" w14:textId="77777777" w:rsidR="00503181" w:rsidRPr="00503181" w:rsidRDefault="00503181" w:rsidP="00503181">
      <w:r w:rsidRPr="00503181">
        <w:t>↓</w:t>
      </w:r>
    </w:p>
    <w:p w14:paraId="1656754C" w14:textId="77777777" w:rsidR="00503181" w:rsidRPr="00503181" w:rsidRDefault="00503181" w:rsidP="00503181">
      <w:r w:rsidRPr="00503181">
        <w:t>Brokerage Processing</w:t>
      </w:r>
    </w:p>
    <w:p w14:paraId="0DDE9936" w14:textId="77777777" w:rsidR="00503181" w:rsidRPr="00503181" w:rsidRDefault="00503181" w:rsidP="00503181">
      <w:r w:rsidRPr="00503181">
        <w:t>↓</w:t>
      </w:r>
    </w:p>
    <w:p w14:paraId="2FA873BA" w14:textId="77777777" w:rsidR="00503181" w:rsidRPr="00503181" w:rsidRDefault="00503181" w:rsidP="00503181">
      <w:r w:rsidRPr="00503181">
        <w:t>Submitted</w:t>
      </w:r>
    </w:p>
    <w:p w14:paraId="6C6C6881" w14:textId="77777777" w:rsidR="00503181" w:rsidRPr="00503181" w:rsidRDefault="00503181" w:rsidP="00503181">
      <w:r w:rsidRPr="00503181">
        <w:t>↓</w:t>
      </w:r>
    </w:p>
    <w:p w14:paraId="15F21713" w14:textId="77777777" w:rsidR="00503181" w:rsidRPr="00503181" w:rsidRDefault="00503181" w:rsidP="00503181">
      <w:r w:rsidRPr="00503181">
        <w:t>Released</w:t>
      </w:r>
    </w:p>
    <w:p w14:paraId="036BF146" w14:textId="77777777" w:rsidR="00503181" w:rsidRPr="00503181" w:rsidRDefault="00503181" w:rsidP="00503181">
      <w:r w:rsidRPr="00503181">
        <w:t>↓</w:t>
      </w:r>
    </w:p>
    <w:p w14:paraId="5F13B4D6" w14:textId="77777777" w:rsidR="00503181" w:rsidRPr="00503181" w:rsidRDefault="00503181" w:rsidP="00503181">
      <w:r w:rsidRPr="00503181">
        <w:t>Completed</w:t>
      </w:r>
    </w:p>
    <w:p w14:paraId="120D6E9B" w14:textId="77777777" w:rsidR="00503181" w:rsidRPr="00503181" w:rsidRDefault="00503181" w:rsidP="00503181">
      <w:r w:rsidRPr="00503181">
        <w:t>↓</w:t>
      </w:r>
    </w:p>
    <w:p w14:paraId="2858E343" w14:textId="77777777" w:rsidR="00503181" w:rsidRPr="00503181" w:rsidRDefault="00503181" w:rsidP="00503181">
      <w:r w:rsidRPr="00503181">
        <w:t>Archived</w:t>
      </w:r>
    </w:p>
    <w:p w14:paraId="75134898" w14:textId="77777777" w:rsidR="00503181" w:rsidRPr="00503181" w:rsidRDefault="00503181" w:rsidP="00503181">
      <w:r w:rsidRPr="00503181">
        <w:t> </w:t>
      </w:r>
    </w:p>
    <w:p w14:paraId="7FD4E574" w14:textId="77777777" w:rsidR="00503181" w:rsidRPr="00503181" w:rsidRDefault="00503181" w:rsidP="00503181">
      <w:r w:rsidRPr="00503181">
        <w:rPr>
          <w:b/>
          <w:bCs/>
        </w:rPr>
        <w:t>2.4 Parties</w:t>
      </w:r>
    </w:p>
    <w:p w14:paraId="25738542" w14:textId="77777777" w:rsidR="00503181" w:rsidRPr="00503181" w:rsidRDefault="00503181" w:rsidP="00503181">
      <w:r w:rsidRPr="00503181">
        <w:t>Every shipment has multiple parties.</w:t>
      </w:r>
    </w:p>
    <w:p w14:paraId="5BCC0107" w14:textId="77777777" w:rsidR="00503181" w:rsidRPr="00503181" w:rsidRDefault="00503181" w:rsidP="00503181">
      <w:r w:rsidRPr="00503181">
        <w:t>Shipment</w:t>
      </w:r>
    </w:p>
    <w:p w14:paraId="3C505165"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Shipper</w:t>
      </w:r>
    </w:p>
    <w:p w14:paraId="704F6016"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Consignee</w:t>
      </w:r>
    </w:p>
    <w:p w14:paraId="30262860"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Importer</w:t>
      </w:r>
    </w:p>
    <w:p w14:paraId="42E7B26F"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Exporter</w:t>
      </w:r>
    </w:p>
    <w:p w14:paraId="4DB511B5"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Notify Party</w:t>
      </w:r>
    </w:p>
    <w:p w14:paraId="36752E3D" w14:textId="77777777" w:rsidR="00503181" w:rsidRPr="00503181" w:rsidRDefault="00503181" w:rsidP="00503181">
      <w:r w:rsidRPr="00503181">
        <w:rPr>
          <w:rFonts w:ascii="MS Gothic" w:eastAsia="MS Gothic" w:hAnsi="MS Gothic" w:cs="MS Gothic" w:hint="eastAsia"/>
        </w:rPr>
        <w:t>├</w:t>
      </w:r>
      <w:r w:rsidRPr="00503181">
        <w:rPr>
          <w:rFonts w:ascii="Calibri" w:hAnsi="Calibri" w:cs="Calibri"/>
        </w:rPr>
        <w:t>──</w:t>
      </w:r>
      <w:r w:rsidRPr="00503181">
        <w:t xml:space="preserve"> Customs Broker</w:t>
      </w:r>
    </w:p>
    <w:p w14:paraId="487B99B3" w14:textId="77777777" w:rsidR="00503181" w:rsidRPr="00503181" w:rsidRDefault="00503181" w:rsidP="00503181">
      <w:r w:rsidRPr="00503181">
        <w:t>└── Freight Forwarder</w:t>
      </w:r>
    </w:p>
    <w:p w14:paraId="48C44311" w14:textId="77777777" w:rsidR="00503181" w:rsidRPr="00503181" w:rsidRDefault="00503181" w:rsidP="00503181">
      <w:r w:rsidRPr="00503181">
        <w:t>Each party stores:</w:t>
      </w:r>
    </w:p>
    <w:p w14:paraId="2C4DB141" w14:textId="77777777" w:rsidR="00503181" w:rsidRPr="00503181" w:rsidRDefault="00503181" w:rsidP="00503181">
      <w:pPr>
        <w:numPr>
          <w:ilvl w:val="0"/>
          <w:numId w:val="19"/>
        </w:numPr>
      </w:pPr>
      <w:r w:rsidRPr="00503181">
        <w:t>Name</w:t>
      </w:r>
    </w:p>
    <w:p w14:paraId="3B95C86E" w14:textId="77777777" w:rsidR="00503181" w:rsidRPr="00503181" w:rsidRDefault="00503181" w:rsidP="00503181">
      <w:pPr>
        <w:numPr>
          <w:ilvl w:val="0"/>
          <w:numId w:val="19"/>
        </w:numPr>
      </w:pPr>
      <w:r w:rsidRPr="00503181">
        <w:t>Address</w:t>
      </w:r>
    </w:p>
    <w:p w14:paraId="7C36F82D" w14:textId="77777777" w:rsidR="00503181" w:rsidRPr="00503181" w:rsidRDefault="00503181" w:rsidP="00503181">
      <w:pPr>
        <w:numPr>
          <w:ilvl w:val="0"/>
          <w:numId w:val="19"/>
        </w:numPr>
      </w:pPr>
      <w:r w:rsidRPr="00503181">
        <w:t>Country</w:t>
      </w:r>
    </w:p>
    <w:p w14:paraId="63DBDCD8" w14:textId="77777777" w:rsidR="00503181" w:rsidRPr="00503181" w:rsidRDefault="00503181" w:rsidP="00503181">
      <w:pPr>
        <w:numPr>
          <w:ilvl w:val="0"/>
          <w:numId w:val="19"/>
        </w:numPr>
      </w:pPr>
      <w:r w:rsidRPr="00503181">
        <w:t>Tax Registration</w:t>
      </w:r>
    </w:p>
    <w:p w14:paraId="04B4261C" w14:textId="77777777" w:rsidR="00503181" w:rsidRPr="00503181" w:rsidRDefault="00503181" w:rsidP="00503181">
      <w:pPr>
        <w:numPr>
          <w:ilvl w:val="0"/>
          <w:numId w:val="19"/>
        </w:numPr>
      </w:pPr>
      <w:r w:rsidRPr="00503181">
        <w:t>Customs Registration</w:t>
      </w:r>
    </w:p>
    <w:p w14:paraId="0E26B945" w14:textId="77777777" w:rsidR="00503181" w:rsidRPr="00503181" w:rsidRDefault="00503181" w:rsidP="00503181">
      <w:pPr>
        <w:numPr>
          <w:ilvl w:val="0"/>
          <w:numId w:val="19"/>
        </w:numPr>
      </w:pPr>
      <w:r w:rsidRPr="00503181">
        <w:t>Contact Information</w:t>
      </w:r>
    </w:p>
    <w:p w14:paraId="7E9E4F46" w14:textId="77777777" w:rsidR="00503181" w:rsidRPr="00503181" w:rsidRDefault="00503181" w:rsidP="00503181">
      <w:pPr>
        <w:numPr>
          <w:ilvl w:val="0"/>
          <w:numId w:val="19"/>
        </w:numPr>
      </w:pPr>
      <w:r w:rsidRPr="00503181">
        <w:t>Compliance Flags</w:t>
      </w:r>
    </w:p>
    <w:p w14:paraId="1A542E03" w14:textId="77777777" w:rsidR="00503181" w:rsidRPr="00503181" w:rsidRDefault="00503181" w:rsidP="00503181">
      <w:r w:rsidRPr="00503181">
        <w:t> </w:t>
      </w:r>
    </w:p>
    <w:p w14:paraId="2A75ED0D" w14:textId="77777777" w:rsidR="00503181" w:rsidRPr="00503181" w:rsidRDefault="00503181" w:rsidP="00503181">
      <w:r w:rsidRPr="00503181">
        <w:rPr>
          <w:b/>
          <w:bCs/>
        </w:rPr>
        <w:t>2.5 Commodity</w:t>
      </w:r>
    </w:p>
    <w:p w14:paraId="0913DBE6" w14:textId="77777777" w:rsidR="00503181" w:rsidRPr="00503181" w:rsidRDefault="00503181" w:rsidP="00503181">
      <w:r w:rsidRPr="00503181">
        <w:t>A shipment contains one or more commodities.</w:t>
      </w:r>
    </w:p>
    <w:p w14:paraId="59E7C7AB" w14:textId="77777777" w:rsidR="00503181" w:rsidRPr="00503181" w:rsidRDefault="00503181" w:rsidP="00503181">
      <w:r w:rsidRPr="00503181">
        <w:t>Example</w:t>
      </w:r>
    </w:p>
    <w:p w14:paraId="2BE3BF0B" w14:textId="77777777" w:rsidR="00503181" w:rsidRPr="00503181" w:rsidRDefault="00503181" w:rsidP="00503181">
      <w:r w:rsidRPr="00503181">
        <w:t>Shipment</w:t>
      </w:r>
    </w:p>
    <w:p w14:paraId="5B24CD41" w14:textId="77777777" w:rsidR="00503181" w:rsidRPr="00503181" w:rsidRDefault="00503181" w:rsidP="00503181">
      <w:r w:rsidRPr="00503181">
        <w:t>→ iPhone</w:t>
      </w:r>
    </w:p>
    <w:p w14:paraId="2DE322A9" w14:textId="77777777" w:rsidR="00503181" w:rsidRPr="00503181" w:rsidRDefault="00503181" w:rsidP="00503181">
      <w:r w:rsidRPr="00503181">
        <w:t>→ Battery</w:t>
      </w:r>
    </w:p>
    <w:p w14:paraId="7DB58462" w14:textId="77777777" w:rsidR="00503181" w:rsidRPr="00503181" w:rsidRDefault="00503181" w:rsidP="00503181">
      <w:r w:rsidRPr="00503181">
        <w:t>→ Charger</w:t>
      </w:r>
    </w:p>
    <w:p w14:paraId="37A49F62" w14:textId="77777777" w:rsidR="00503181" w:rsidRPr="00503181" w:rsidRDefault="00503181" w:rsidP="00503181">
      <w:r w:rsidRPr="00503181">
        <w:t>Each commodity has independent customs information.</w:t>
      </w:r>
    </w:p>
    <w:p w14:paraId="41834F23" w14:textId="77777777" w:rsidR="00503181" w:rsidRPr="00503181" w:rsidRDefault="00503181" w:rsidP="00503181">
      <w:r w:rsidRPr="00503181">
        <w:t> </w:t>
      </w:r>
    </w:p>
    <w:p w14:paraId="657FD811" w14:textId="77777777" w:rsidR="00503181" w:rsidRPr="00503181" w:rsidRDefault="00503181" w:rsidP="00503181">
      <w:r w:rsidRPr="00503181">
        <w:rPr>
          <w:b/>
          <w:bCs/>
        </w:rPr>
        <w:t>Commodity Attributes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78"/>
        <w:gridCol w:w="3027"/>
      </w:tblGrid>
      <w:tr w:rsidR="00503181" w:rsidRPr="00503181" w14:paraId="3D85773C"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0E2A8" w14:textId="77777777" w:rsidR="00503181" w:rsidRPr="00503181" w:rsidRDefault="00503181" w:rsidP="00503181">
            <w:r w:rsidRPr="00503181">
              <w:rPr>
                <w:b/>
                <w:bCs/>
              </w:rPr>
              <w:t>Attribute</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4491B" w14:textId="77777777" w:rsidR="00503181" w:rsidRPr="00503181" w:rsidRDefault="00503181" w:rsidP="00503181">
            <w:r w:rsidRPr="00503181">
              <w:rPr>
                <w:b/>
                <w:bCs/>
              </w:rPr>
              <w:t>Description</w:t>
            </w:r>
          </w:p>
        </w:tc>
      </w:tr>
      <w:tr w:rsidR="00503181" w:rsidRPr="00503181" w14:paraId="0C470CCD"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C1E53" w14:textId="77777777" w:rsidR="00503181" w:rsidRPr="00503181" w:rsidRDefault="00503181" w:rsidP="00503181">
            <w:r w:rsidRPr="00503181">
              <w:t>Commodity ID</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6434B6" w14:textId="77777777" w:rsidR="00503181" w:rsidRPr="00503181" w:rsidRDefault="00503181" w:rsidP="00503181">
            <w:r w:rsidRPr="00503181">
              <w:t>Internal identifier</w:t>
            </w:r>
          </w:p>
        </w:tc>
      </w:tr>
      <w:tr w:rsidR="00503181" w:rsidRPr="00503181" w14:paraId="52C3AF50"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C2D06B" w14:textId="77777777" w:rsidR="00503181" w:rsidRPr="00503181" w:rsidRDefault="00503181" w:rsidP="00503181">
            <w:r w:rsidRPr="00503181">
              <w:t>Description</w:t>
            </w:r>
          </w:p>
        </w:tc>
        <w:tc>
          <w:tcPr>
            <w:tcW w:w="2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25855" w14:textId="77777777" w:rsidR="00503181" w:rsidRPr="00503181" w:rsidRDefault="00503181" w:rsidP="00503181">
            <w:r w:rsidRPr="00503181">
              <w:t>Commercial description</w:t>
            </w:r>
          </w:p>
        </w:tc>
      </w:tr>
      <w:tr w:rsidR="00503181" w:rsidRPr="00503181" w14:paraId="745FE12D"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96269" w14:textId="77777777" w:rsidR="00503181" w:rsidRPr="00503181" w:rsidRDefault="00503181" w:rsidP="00503181">
            <w:r w:rsidRPr="00503181">
              <w:t>HS Code</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12186" w14:textId="77777777" w:rsidR="00503181" w:rsidRPr="00503181" w:rsidRDefault="00503181" w:rsidP="00503181">
            <w:r w:rsidRPr="00503181">
              <w:t>Customs classification</w:t>
            </w:r>
          </w:p>
        </w:tc>
      </w:tr>
      <w:tr w:rsidR="00503181" w:rsidRPr="00503181" w14:paraId="1F888138" w14:textId="77777777">
        <w:tc>
          <w:tcPr>
            <w:tcW w:w="2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E70D6" w14:textId="77777777" w:rsidR="00503181" w:rsidRPr="00503181" w:rsidRDefault="00503181" w:rsidP="00503181">
            <w:r w:rsidRPr="00503181">
              <w:t>Country of Origin</w:t>
            </w:r>
          </w:p>
        </w:tc>
        <w:tc>
          <w:tcPr>
            <w:tcW w:w="28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B9463" w14:textId="77777777" w:rsidR="00503181" w:rsidRPr="00503181" w:rsidRDefault="00503181" w:rsidP="00503181">
            <w:r w:rsidRPr="00503181">
              <w:t>Manufacturing country</w:t>
            </w:r>
          </w:p>
        </w:tc>
      </w:tr>
      <w:tr w:rsidR="00503181" w:rsidRPr="00503181" w14:paraId="777682EA"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2005C" w14:textId="77777777" w:rsidR="00503181" w:rsidRPr="00503181" w:rsidRDefault="00503181" w:rsidP="00503181">
            <w:r w:rsidRPr="00503181">
              <w:t>Quantity</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49A0B" w14:textId="77777777" w:rsidR="00503181" w:rsidRPr="00503181" w:rsidRDefault="00503181" w:rsidP="00503181">
            <w:r w:rsidRPr="00503181">
              <w:t>Declared quantity</w:t>
            </w:r>
          </w:p>
        </w:tc>
      </w:tr>
      <w:tr w:rsidR="00503181" w:rsidRPr="00503181" w14:paraId="7FCBD2C0"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952EE" w14:textId="77777777" w:rsidR="00503181" w:rsidRPr="00503181" w:rsidRDefault="00503181" w:rsidP="00503181">
            <w:r w:rsidRPr="00503181">
              <w:t>Unit</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3F3B1E" w14:textId="77777777" w:rsidR="00503181" w:rsidRPr="00503181" w:rsidRDefault="00503181" w:rsidP="00503181">
            <w:r w:rsidRPr="00503181">
              <w:t>KG, PCS, LTR</w:t>
            </w:r>
          </w:p>
        </w:tc>
      </w:tr>
      <w:tr w:rsidR="00503181" w:rsidRPr="00503181" w14:paraId="6ACFB7F7"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60FC52" w14:textId="77777777" w:rsidR="00503181" w:rsidRPr="00503181" w:rsidRDefault="00503181" w:rsidP="00503181">
            <w:r w:rsidRPr="00503181">
              <w:t>Customs Value</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CB746" w14:textId="77777777" w:rsidR="00503181" w:rsidRPr="00503181" w:rsidRDefault="00503181" w:rsidP="00503181">
            <w:r w:rsidRPr="00503181">
              <w:t>Declared value</w:t>
            </w:r>
          </w:p>
        </w:tc>
      </w:tr>
      <w:tr w:rsidR="00503181" w:rsidRPr="00503181" w14:paraId="4DC227A6"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18022" w14:textId="77777777" w:rsidR="00503181" w:rsidRPr="00503181" w:rsidRDefault="00503181" w:rsidP="00503181">
            <w:r w:rsidRPr="00503181">
              <w:t>Statistical Value</w:t>
            </w:r>
          </w:p>
        </w:tc>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D6681" w14:textId="77777777" w:rsidR="00503181" w:rsidRPr="00503181" w:rsidRDefault="00503181" w:rsidP="00503181">
            <w:r w:rsidRPr="00503181">
              <w:t>Customs statistical value</w:t>
            </w:r>
          </w:p>
        </w:tc>
      </w:tr>
      <w:tr w:rsidR="00503181" w:rsidRPr="00503181" w14:paraId="73FD0223"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7DB68" w14:textId="77777777" w:rsidR="00503181" w:rsidRPr="00503181" w:rsidRDefault="00503181" w:rsidP="00503181">
            <w:r w:rsidRPr="00503181">
              <w:t>Duty</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8DEEE" w14:textId="77777777" w:rsidR="00503181" w:rsidRPr="00503181" w:rsidRDefault="00503181" w:rsidP="00503181">
            <w:r w:rsidRPr="00503181">
              <w:t>Government duty</w:t>
            </w:r>
          </w:p>
        </w:tc>
      </w:tr>
      <w:tr w:rsidR="00503181" w:rsidRPr="00503181" w14:paraId="74E00A29"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7E2F6" w14:textId="77777777" w:rsidR="00503181" w:rsidRPr="00503181" w:rsidRDefault="00503181" w:rsidP="00503181">
            <w:r w:rsidRPr="00503181">
              <w:t>Excise</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AE715" w14:textId="77777777" w:rsidR="00503181" w:rsidRPr="00503181" w:rsidRDefault="00503181" w:rsidP="00503181">
            <w:r w:rsidRPr="00503181">
              <w:t>Excise amount</w:t>
            </w:r>
          </w:p>
        </w:tc>
      </w:tr>
      <w:tr w:rsidR="00503181" w:rsidRPr="00503181" w14:paraId="3E4AC95E"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2B8B6" w14:textId="77777777" w:rsidR="00503181" w:rsidRPr="00503181" w:rsidRDefault="00503181" w:rsidP="00503181">
            <w:r w:rsidRPr="00503181">
              <w:t>Permit Required</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4F4A8" w14:textId="77777777" w:rsidR="00503181" w:rsidRPr="00503181" w:rsidRDefault="00503181" w:rsidP="00503181">
            <w:r w:rsidRPr="00503181">
              <w:t>Yes/No</w:t>
            </w:r>
          </w:p>
        </w:tc>
      </w:tr>
      <w:tr w:rsidR="00503181" w:rsidRPr="00503181" w14:paraId="6B414C7B" w14:textId="77777777">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1BEA0C" w14:textId="77777777" w:rsidR="00503181" w:rsidRPr="00503181" w:rsidRDefault="00503181" w:rsidP="00503181">
            <w:r w:rsidRPr="00503181">
              <w:t>Controlled Item</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EB278" w14:textId="77777777" w:rsidR="00503181" w:rsidRPr="00503181" w:rsidRDefault="00503181" w:rsidP="00503181">
            <w:r w:rsidRPr="00503181">
              <w:t>Yes/No</w:t>
            </w:r>
          </w:p>
        </w:tc>
      </w:tr>
    </w:tbl>
    <w:p w14:paraId="431FEEF0" w14:textId="77777777" w:rsidR="00503181" w:rsidRPr="00503181" w:rsidRDefault="00503181" w:rsidP="00503181">
      <w:r w:rsidRPr="00503181">
        <w:t> </w:t>
      </w:r>
    </w:p>
    <w:p w14:paraId="3B1E4887" w14:textId="77777777" w:rsidR="00503181" w:rsidRPr="00503181" w:rsidRDefault="00503181" w:rsidP="00503181">
      <w:r w:rsidRPr="00503181">
        <w:t>Commodity Lifecycle</w:t>
      </w:r>
    </w:p>
    <w:p w14:paraId="13D126A2" w14:textId="77777777" w:rsidR="00503181" w:rsidRPr="00503181" w:rsidRDefault="00503181" w:rsidP="00503181">
      <w:r w:rsidRPr="00503181">
        <w:t> </w:t>
      </w:r>
    </w:p>
    <w:p w14:paraId="59C3C22F" w14:textId="77777777" w:rsidR="00503181" w:rsidRPr="00503181" w:rsidRDefault="00503181" w:rsidP="00503181">
      <w:r w:rsidRPr="00503181">
        <w:t>Created</w:t>
      </w:r>
    </w:p>
    <w:p w14:paraId="45FD5ACB" w14:textId="77777777" w:rsidR="00503181" w:rsidRPr="00503181" w:rsidRDefault="00503181" w:rsidP="00503181">
      <w:r w:rsidRPr="00503181">
        <w:t>↓</w:t>
      </w:r>
    </w:p>
    <w:p w14:paraId="2390EFCB" w14:textId="77777777" w:rsidR="00503181" w:rsidRPr="00503181" w:rsidRDefault="00503181" w:rsidP="00503181">
      <w:r w:rsidRPr="00503181">
        <w:t>HS Classified</w:t>
      </w:r>
    </w:p>
    <w:p w14:paraId="0A4C149E" w14:textId="77777777" w:rsidR="00503181" w:rsidRPr="00503181" w:rsidRDefault="00503181" w:rsidP="00503181">
      <w:r w:rsidRPr="00503181">
        <w:t>↓</w:t>
      </w:r>
    </w:p>
    <w:p w14:paraId="23BFAB05" w14:textId="77777777" w:rsidR="00503181" w:rsidRPr="00503181" w:rsidRDefault="00503181" w:rsidP="00503181">
      <w:r w:rsidRPr="00503181">
        <w:t>Duty Calculated</w:t>
      </w:r>
    </w:p>
    <w:p w14:paraId="0B10AC72" w14:textId="77777777" w:rsidR="00503181" w:rsidRPr="00503181" w:rsidRDefault="00503181" w:rsidP="00503181">
      <w:r w:rsidRPr="00503181">
        <w:t>↓</w:t>
      </w:r>
    </w:p>
    <w:p w14:paraId="19B44BC9" w14:textId="77777777" w:rsidR="00503181" w:rsidRPr="00503181" w:rsidRDefault="00503181" w:rsidP="00503181">
      <w:r w:rsidRPr="00503181">
        <w:t>Permit Checked</w:t>
      </w:r>
    </w:p>
    <w:p w14:paraId="34CC249A" w14:textId="77777777" w:rsidR="00503181" w:rsidRPr="00503181" w:rsidRDefault="00503181" w:rsidP="00503181">
      <w:r w:rsidRPr="00503181">
        <w:t>↓</w:t>
      </w:r>
    </w:p>
    <w:p w14:paraId="16A505D5" w14:textId="77777777" w:rsidR="00503181" w:rsidRPr="00503181" w:rsidRDefault="00503181" w:rsidP="00503181">
      <w:r w:rsidRPr="00503181">
        <w:t>Declared</w:t>
      </w:r>
    </w:p>
    <w:p w14:paraId="53DD86B5" w14:textId="77777777" w:rsidR="00503181" w:rsidRPr="00503181" w:rsidRDefault="00503181" w:rsidP="00503181">
      <w:r w:rsidRPr="00503181">
        <w:t>↓</w:t>
      </w:r>
    </w:p>
    <w:p w14:paraId="7485AEC8" w14:textId="77777777" w:rsidR="00503181" w:rsidRPr="00503181" w:rsidRDefault="00503181" w:rsidP="00503181">
      <w:r w:rsidRPr="00503181">
        <w:t>Submitted</w:t>
      </w:r>
    </w:p>
    <w:p w14:paraId="478F377A" w14:textId="77777777" w:rsidR="00503181" w:rsidRPr="00503181" w:rsidRDefault="00503181" w:rsidP="00503181">
      <w:r w:rsidRPr="00503181">
        <w:t>↓</w:t>
      </w:r>
    </w:p>
    <w:p w14:paraId="5C5010DF" w14:textId="77777777" w:rsidR="00503181" w:rsidRPr="00503181" w:rsidRDefault="00503181" w:rsidP="00503181">
      <w:r w:rsidRPr="00503181">
        <w:t>Accepted</w:t>
      </w:r>
    </w:p>
    <w:p w14:paraId="06A414C8" w14:textId="77777777" w:rsidR="00503181" w:rsidRPr="00503181" w:rsidRDefault="00503181" w:rsidP="00503181">
      <w:r w:rsidRPr="00503181">
        <w:t> </w:t>
      </w:r>
    </w:p>
    <w:p w14:paraId="5FBDE0FF" w14:textId="77777777" w:rsidR="00503181" w:rsidRPr="00503181" w:rsidRDefault="00503181" w:rsidP="00503181">
      <w:r w:rsidRPr="00503181">
        <w:rPr>
          <w:b/>
          <w:bCs/>
        </w:rPr>
        <w:t>2.6 Customs Declaration</w:t>
      </w:r>
    </w:p>
    <w:p w14:paraId="126D7426" w14:textId="77777777" w:rsidR="00503181" w:rsidRPr="00503181" w:rsidRDefault="00503181" w:rsidP="00503181">
      <w:r w:rsidRPr="00503181">
        <w:t>A Declaration is the legal document submitted to customs.</w:t>
      </w:r>
    </w:p>
    <w:p w14:paraId="0C0DA3A9" w14:textId="77777777" w:rsidR="00503181" w:rsidRPr="00503181" w:rsidRDefault="00503181" w:rsidP="00503181">
      <w:r w:rsidRPr="00503181">
        <w:t>A shipment may have:</w:t>
      </w:r>
    </w:p>
    <w:p w14:paraId="024C334F" w14:textId="77777777" w:rsidR="00503181" w:rsidRPr="00503181" w:rsidRDefault="00503181" w:rsidP="00503181">
      <w:pPr>
        <w:numPr>
          <w:ilvl w:val="0"/>
          <w:numId w:val="20"/>
        </w:numPr>
      </w:pPr>
      <w:r w:rsidRPr="00503181">
        <w:t>One declaration</w:t>
      </w:r>
    </w:p>
    <w:p w14:paraId="405917EB" w14:textId="77777777" w:rsidR="00503181" w:rsidRPr="00503181" w:rsidRDefault="00503181" w:rsidP="00503181">
      <w:pPr>
        <w:numPr>
          <w:ilvl w:val="0"/>
          <w:numId w:val="20"/>
        </w:numPr>
      </w:pPr>
      <w:r w:rsidRPr="00503181">
        <w:t>Multiple declarations</w:t>
      </w:r>
    </w:p>
    <w:p w14:paraId="34F77162" w14:textId="77777777" w:rsidR="00503181" w:rsidRPr="00503181" w:rsidRDefault="00503181" w:rsidP="00503181">
      <w:pPr>
        <w:numPr>
          <w:ilvl w:val="0"/>
          <w:numId w:val="20"/>
        </w:numPr>
      </w:pPr>
      <w:r w:rsidRPr="00503181">
        <w:t>Split declarations</w:t>
      </w:r>
    </w:p>
    <w:p w14:paraId="13C5935F" w14:textId="77777777" w:rsidR="00503181" w:rsidRPr="00503181" w:rsidRDefault="00503181" w:rsidP="00503181">
      <w:pPr>
        <w:numPr>
          <w:ilvl w:val="0"/>
          <w:numId w:val="20"/>
        </w:numPr>
      </w:pPr>
      <w:r w:rsidRPr="00503181">
        <w:t>Consolidated declarations</w:t>
      </w:r>
    </w:p>
    <w:p w14:paraId="1DB36407" w14:textId="77777777" w:rsidR="00503181" w:rsidRPr="00503181" w:rsidRDefault="00503181" w:rsidP="00503181">
      <w:pPr>
        <w:numPr>
          <w:ilvl w:val="0"/>
          <w:numId w:val="20"/>
        </w:numPr>
      </w:pPr>
      <w:r w:rsidRPr="00503181">
        <w:t>Amendment declarations</w:t>
      </w:r>
    </w:p>
    <w:p w14:paraId="06112315" w14:textId="77777777" w:rsidR="00503181" w:rsidRPr="00503181" w:rsidRDefault="00503181" w:rsidP="00503181">
      <w:r w:rsidRPr="00503181">
        <w:t> </w:t>
      </w:r>
    </w:p>
    <w:p w14:paraId="5A7B9B7E" w14:textId="77777777" w:rsidR="00503181" w:rsidRPr="00503181" w:rsidRDefault="00503181" w:rsidP="00503181">
      <w:r w:rsidRPr="00503181">
        <w:rPr>
          <w:b/>
          <w:bCs/>
        </w:rPr>
        <w:t>Declaration Attributes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17"/>
        <w:gridCol w:w="4414"/>
      </w:tblGrid>
      <w:tr w:rsidR="00503181" w:rsidRPr="00503181" w14:paraId="22BCC2F3" w14:textId="77777777">
        <w:tc>
          <w:tcPr>
            <w:tcW w:w="2889" w:type="dxa"/>
            <w:tcBorders>
              <w:top w:val="nil"/>
              <w:left w:val="nil"/>
              <w:bottom w:val="nil"/>
              <w:right w:val="nil"/>
            </w:tcBorders>
            <w:tcMar>
              <w:top w:w="80" w:type="dxa"/>
              <w:left w:w="80" w:type="dxa"/>
              <w:bottom w:w="80" w:type="dxa"/>
              <w:right w:w="80" w:type="dxa"/>
            </w:tcMar>
            <w:hideMark/>
          </w:tcPr>
          <w:p w14:paraId="530919D2" w14:textId="77777777" w:rsidR="00503181" w:rsidRPr="00503181" w:rsidRDefault="00503181" w:rsidP="00503181">
            <w:r w:rsidRPr="00503181">
              <w:rPr>
                <w:b/>
                <w:bCs/>
              </w:rPr>
              <w:t>Attribute</w:t>
            </w:r>
          </w:p>
        </w:tc>
        <w:tc>
          <w:tcPr>
            <w:tcW w:w="4314" w:type="dxa"/>
            <w:tcBorders>
              <w:top w:val="nil"/>
              <w:left w:val="nil"/>
              <w:bottom w:val="nil"/>
              <w:right w:val="nil"/>
            </w:tcBorders>
            <w:tcMar>
              <w:top w:w="80" w:type="dxa"/>
              <w:left w:w="80" w:type="dxa"/>
              <w:bottom w:w="80" w:type="dxa"/>
              <w:right w:w="80" w:type="dxa"/>
            </w:tcMar>
            <w:hideMark/>
          </w:tcPr>
          <w:p w14:paraId="1F308075" w14:textId="77777777" w:rsidR="00503181" w:rsidRPr="00503181" w:rsidRDefault="00503181" w:rsidP="00503181">
            <w:r w:rsidRPr="00503181">
              <w:rPr>
                <w:b/>
                <w:bCs/>
              </w:rPr>
              <w:t>Description</w:t>
            </w:r>
          </w:p>
        </w:tc>
      </w:tr>
      <w:tr w:rsidR="00503181" w:rsidRPr="00503181" w14:paraId="5D53225C" w14:textId="77777777">
        <w:tc>
          <w:tcPr>
            <w:tcW w:w="2889" w:type="dxa"/>
            <w:tcBorders>
              <w:top w:val="nil"/>
              <w:left w:val="nil"/>
              <w:bottom w:val="nil"/>
              <w:right w:val="nil"/>
            </w:tcBorders>
            <w:tcMar>
              <w:top w:w="80" w:type="dxa"/>
              <w:left w:w="80" w:type="dxa"/>
              <w:bottom w:w="80" w:type="dxa"/>
              <w:right w:w="80" w:type="dxa"/>
            </w:tcMar>
            <w:hideMark/>
          </w:tcPr>
          <w:p w14:paraId="3E8FB1D4" w14:textId="77777777" w:rsidR="00503181" w:rsidRPr="00503181" w:rsidRDefault="00503181" w:rsidP="00503181">
            <w:r w:rsidRPr="00503181">
              <w:t>Declaration Number</w:t>
            </w:r>
          </w:p>
        </w:tc>
        <w:tc>
          <w:tcPr>
            <w:tcW w:w="4314" w:type="dxa"/>
            <w:tcBorders>
              <w:top w:val="nil"/>
              <w:left w:val="nil"/>
              <w:bottom w:val="nil"/>
              <w:right w:val="nil"/>
            </w:tcBorders>
            <w:tcMar>
              <w:top w:w="80" w:type="dxa"/>
              <w:left w:w="80" w:type="dxa"/>
              <w:bottom w:w="80" w:type="dxa"/>
              <w:right w:w="80" w:type="dxa"/>
            </w:tcMar>
            <w:hideMark/>
          </w:tcPr>
          <w:p w14:paraId="29A5EBC8" w14:textId="77777777" w:rsidR="00503181" w:rsidRPr="00503181" w:rsidRDefault="00503181" w:rsidP="00503181">
            <w:r w:rsidRPr="00503181">
              <w:t>Customs declaration number</w:t>
            </w:r>
          </w:p>
        </w:tc>
      </w:tr>
      <w:tr w:rsidR="00503181" w:rsidRPr="00503181" w14:paraId="4CEE221F" w14:textId="77777777">
        <w:tc>
          <w:tcPr>
            <w:tcW w:w="2889" w:type="dxa"/>
            <w:tcBorders>
              <w:top w:val="nil"/>
              <w:left w:val="nil"/>
              <w:bottom w:val="nil"/>
              <w:right w:val="nil"/>
            </w:tcBorders>
            <w:tcMar>
              <w:top w:w="80" w:type="dxa"/>
              <w:left w:w="80" w:type="dxa"/>
              <w:bottom w:w="80" w:type="dxa"/>
              <w:right w:w="80" w:type="dxa"/>
            </w:tcMar>
            <w:hideMark/>
          </w:tcPr>
          <w:p w14:paraId="595A00EE" w14:textId="77777777" w:rsidR="00503181" w:rsidRPr="00503181" w:rsidRDefault="00503181" w:rsidP="00503181">
            <w:r w:rsidRPr="00503181">
              <w:t>Clearance Type (CT)</w:t>
            </w:r>
          </w:p>
        </w:tc>
        <w:tc>
          <w:tcPr>
            <w:tcW w:w="4414" w:type="dxa"/>
            <w:tcBorders>
              <w:top w:val="nil"/>
              <w:left w:val="nil"/>
              <w:bottom w:val="nil"/>
              <w:right w:val="nil"/>
            </w:tcBorders>
            <w:tcMar>
              <w:top w:w="80" w:type="dxa"/>
              <w:left w:w="80" w:type="dxa"/>
              <w:bottom w:w="80" w:type="dxa"/>
              <w:right w:w="80" w:type="dxa"/>
            </w:tcMar>
            <w:hideMark/>
          </w:tcPr>
          <w:p w14:paraId="6CE29EAC" w14:textId="77777777" w:rsidR="00503181" w:rsidRPr="00503181" w:rsidRDefault="00503181" w:rsidP="00503181">
            <w:r w:rsidRPr="00503181">
              <w:t>Formal, Informal, FTZ, Domestic, etc.</w:t>
            </w:r>
          </w:p>
        </w:tc>
      </w:tr>
      <w:tr w:rsidR="00503181" w:rsidRPr="00503181" w14:paraId="0A52423C" w14:textId="77777777">
        <w:tc>
          <w:tcPr>
            <w:tcW w:w="2889" w:type="dxa"/>
            <w:tcBorders>
              <w:top w:val="nil"/>
              <w:left w:val="nil"/>
              <w:bottom w:val="nil"/>
              <w:right w:val="nil"/>
            </w:tcBorders>
            <w:tcMar>
              <w:top w:w="80" w:type="dxa"/>
              <w:left w:w="80" w:type="dxa"/>
              <w:bottom w:w="80" w:type="dxa"/>
              <w:right w:w="80" w:type="dxa"/>
            </w:tcMar>
            <w:hideMark/>
          </w:tcPr>
          <w:p w14:paraId="669FDFFE" w14:textId="77777777" w:rsidR="00503181" w:rsidRPr="00503181" w:rsidRDefault="00503181" w:rsidP="00503181">
            <w:r w:rsidRPr="00503181">
              <w:t>Customs Status (CUS)</w:t>
            </w:r>
          </w:p>
        </w:tc>
        <w:tc>
          <w:tcPr>
            <w:tcW w:w="4314" w:type="dxa"/>
            <w:tcBorders>
              <w:top w:val="nil"/>
              <w:left w:val="nil"/>
              <w:bottom w:val="nil"/>
              <w:right w:val="nil"/>
            </w:tcBorders>
            <w:tcMar>
              <w:top w:w="80" w:type="dxa"/>
              <w:left w:w="80" w:type="dxa"/>
              <w:bottom w:w="80" w:type="dxa"/>
              <w:right w:w="80" w:type="dxa"/>
            </w:tcMar>
            <w:hideMark/>
          </w:tcPr>
          <w:p w14:paraId="1E610039" w14:textId="77777777" w:rsidR="00503181" w:rsidRPr="00503181" w:rsidRDefault="00503181" w:rsidP="00503181">
            <w:r w:rsidRPr="00503181">
              <w:t>Processing state</w:t>
            </w:r>
          </w:p>
        </w:tc>
      </w:tr>
      <w:tr w:rsidR="00503181" w:rsidRPr="00503181" w14:paraId="71331577" w14:textId="77777777">
        <w:tc>
          <w:tcPr>
            <w:tcW w:w="2889" w:type="dxa"/>
            <w:tcBorders>
              <w:top w:val="nil"/>
              <w:left w:val="nil"/>
              <w:bottom w:val="nil"/>
              <w:right w:val="nil"/>
            </w:tcBorders>
            <w:tcMar>
              <w:top w:w="80" w:type="dxa"/>
              <w:left w:w="80" w:type="dxa"/>
              <w:bottom w:w="80" w:type="dxa"/>
              <w:right w:w="80" w:type="dxa"/>
            </w:tcMar>
            <w:hideMark/>
          </w:tcPr>
          <w:p w14:paraId="10C39BC4" w14:textId="77777777" w:rsidR="00503181" w:rsidRPr="00503181" w:rsidRDefault="00503181" w:rsidP="00503181">
            <w:r w:rsidRPr="00503181">
              <w:t>Rating Status (RAT)</w:t>
            </w:r>
          </w:p>
        </w:tc>
        <w:tc>
          <w:tcPr>
            <w:tcW w:w="4314" w:type="dxa"/>
            <w:tcBorders>
              <w:top w:val="nil"/>
              <w:left w:val="nil"/>
              <w:bottom w:val="nil"/>
              <w:right w:val="nil"/>
            </w:tcBorders>
            <w:tcMar>
              <w:top w:w="80" w:type="dxa"/>
              <w:left w:w="80" w:type="dxa"/>
              <w:bottom w:w="80" w:type="dxa"/>
              <w:right w:w="80" w:type="dxa"/>
            </w:tcMar>
            <w:hideMark/>
          </w:tcPr>
          <w:p w14:paraId="3B3B68DF" w14:textId="77777777" w:rsidR="00503181" w:rsidRPr="00503181" w:rsidRDefault="00503181" w:rsidP="00503181">
            <w:r w:rsidRPr="00503181">
              <w:t>Internal brokerage state</w:t>
            </w:r>
          </w:p>
        </w:tc>
      </w:tr>
      <w:tr w:rsidR="00503181" w:rsidRPr="00503181" w14:paraId="392FB30C" w14:textId="77777777">
        <w:tc>
          <w:tcPr>
            <w:tcW w:w="2917" w:type="dxa"/>
            <w:tcBorders>
              <w:top w:val="nil"/>
              <w:left w:val="nil"/>
              <w:bottom w:val="nil"/>
              <w:right w:val="nil"/>
            </w:tcBorders>
            <w:tcMar>
              <w:top w:w="80" w:type="dxa"/>
              <w:left w:w="80" w:type="dxa"/>
              <w:bottom w:w="80" w:type="dxa"/>
              <w:right w:w="80" w:type="dxa"/>
            </w:tcMar>
            <w:hideMark/>
          </w:tcPr>
          <w:p w14:paraId="4FCB69FE" w14:textId="77777777" w:rsidR="00503181" w:rsidRPr="00503181" w:rsidRDefault="00503181" w:rsidP="00503181">
            <w:r w:rsidRPr="00503181">
              <w:t>Manifest Status (MAN)</w:t>
            </w:r>
          </w:p>
        </w:tc>
        <w:tc>
          <w:tcPr>
            <w:tcW w:w="4287" w:type="dxa"/>
            <w:tcBorders>
              <w:top w:val="nil"/>
              <w:left w:val="nil"/>
              <w:bottom w:val="nil"/>
              <w:right w:val="nil"/>
            </w:tcBorders>
            <w:tcMar>
              <w:top w:w="80" w:type="dxa"/>
              <w:left w:w="80" w:type="dxa"/>
              <w:bottom w:w="80" w:type="dxa"/>
              <w:right w:w="80" w:type="dxa"/>
            </w:tcMar>
            <w:hideMark/>
          </w:tcPr>
          <w:p w14:paraId="49AE278A" w14:textId="77777777" w:rsidR="00503181" w:rsidRPr="00503181" w:rsidRDefault="00503181" w:rsidP="00503181">
            <w:r w:rsidRPr="00503181">
              <w:t>Readiness for submission</w:t>
            </w:r>
          </w:p>
        </w:tc>
      </w:tr>
      <w:tr w:rsidR="00503181" w:rsidRPr="00503181" w14:paraId="6A7592D0" w14:textId="77777777">
        <w:tc>
          <w:tcPr>
            <w:tcW w:w="2889" w:type="dxa"/>
            <w:tcBorders>
              <w:top w:val="nil"/>
              <w:left w:val="nil"/>
              <w:bottom w:val="nil"/>
              <w:right w:val="nil"/>
            </w:tcBorders>
            <w:tcMar>
              <w:top w:w="80" w:type="dxa"/>
              <w:left w:w="80" w:type="dxa"/>
              <w:bottom w:w="80" w:type="dxa"/>
              <w:right w:w="80" w:type="dxa"/>
            </w:tcMar>
            <w:hideMark/>
          </w:tcPr>
          <w:p w14:paraId="75F4ABFF" w14:textId="77777777" w:rsidR="00503181" w:rsidRPr="00503181" w:rsidRDefault="00503181" w:rsidP="00503181">
            <w:r w:rsidRPr="00503181">
              <w:t>Declaration Type</w:t>
            </w:r>
          </w:p>
        </w:tc>
        <w:tc>
          <w:tcPr>
            <w:tcW w:w="4314" w:type="dxa"/>
            <w:tcBorders>
              <w:top w:val="nil"/>
              <w:left w:val="nil"/>
              <w:bottom w:val="nil"/>
              <w:right w:val="nil"/>
            </w:tcBorders>
            <w:tcMar>
              <w:top w:w="80" w:type="dxa"/>
              <w:left w:w="80" w:type="dxa"/>
              <w:bottom w:w="80" w:type="dxa"/>
              <w:right w:w="80" w:type="dxa"/>
            </w:tcMar>
            <w:hideMark/>
          </w:tcPr>
          <w:p w14:paraId="46775145" w14:textId="77777777" w:rsidR="00503181" w:rsidRPr="00503181" w:rsidRDefault="00503181" w:rsidP="00503181">
            <w:r w:rsidRPr="00503181">
              <w:t>Import, Export, Transit</w:t>
            </w:r>
          </w:p>
        </w:tc>
      </w:tr>
      <w:tr w:rsidR="00503181" w:rsidRPr="00503181" w14:paraId="6BF0331F" w14:textId="77777777">
        <w:tc>
          <w:tcPr>
            <w:tcW w:w="2889" w:type="dxa"/>
            <w:tcBorders>
              <w:top w:val="nil"/>
              <w:left w:val="nil"/>
              <w:bottom w:val="nil"/>
              <w:right w:val="nil"/>
            </w:tcBorders>
            <w:tcMar>
              <w:top w:w="80" w:type="dxa"/>
              <w:left w:w="80" w:type="dxa"/>
              <w:bottom w:w="80" w:type="dxa"/>
              <w:right w:w="80" w:type="dxa"/>
            </w:tcMar>
            <w:hideMark/>
          </w:tcPr>
          <w:p w14:paraId="3B8E3218" w14:textId="77777777" w:rsidR="00503181" w:rsidRPr="00503181" w:rsidRDefault="00503181" w:rsidP="00503181">
            <w:r w:rsidRPr="00503181">
              <w:t>Currency</w:t>
            </w:r>
          </w:p>
        </w:tc>
        <w:tc>
          <w:tcPr>
            <w:tcW w:w="4314" w:type="dxa"/>
            <w:tcBorders>
              <w:top w:val="nil"/>
              <w:left w:val="nil"/>
              <w:bottom w:val="nil"/>
              <w:right w:val="nil"/>
            </w:tcBorders>
            <w:tcMar>
              <w:top w:w="80" w:type="dxa"/>
              <w:left w:w="80" w:type="dxa"/>
              <w:bottom w:w="80" w:type="dxa"/>
              <w:right w:w="80" w:type="dxa"/>
            </w:tcMar>
            <w:hideMark/>
          </w:tcPr>
          <w:p w14:paraId="59249836" w14:textId="77777777" w:rsidR="00503181" w:rsidRPr="00503181" w:rsidRDefault="00503181" w:rsidP="00503181">
            <w:r w:rsidRPr="00503181">
              <w:t>Declaration currency</w:t>
            </w:r>
          </w:p>
        </w:tc>
      </w:tr>
      <w:tr w:rsidR="00503181" w:rsidRPr="00503181" w14:paraId="6327BCFC" w14:textId="77777777">
        <w:tc>
          <w:tcPr>
            <w:tcW w:w="2889" w:type="dxa"/>
            <w:tcBorders>
              <w:top w:val="nil"/>
              <w:left w:val="nil"/>
              <w:bottom w:val="nil"/>
              <w:right w:val="nil"/>
            </w:tcBorders>
            <w:tcMar>
              <w:top w:w="80" w:type="dxa"/>
              <w:left w:w="80" w:type="dxa"/>
              <w:bottom w:w="80" w:type="dxa"/>
              <w:right w:w="80" w:type="dxa"/>
            </w:tcMar>
            <w:hideMark/>
          </w:tcPr>
          <w:p w14:paraId="78E60E7D" w14:textId="77777777" w:rsidR="00503181" w:rsidRPr="00503181" w:rsidRDefault="00503181" w:rsidP="00503181">
            <w:r w:rsidRPr="00503181">
              <w:t>Exchange Rate</w:t>
            </w:r>
          </w:p>
        </w:tc>
        <w:tc>
          <w:tcPr>
            <w:tcW w:w="4314" w:type="dxa"/>
            <w:tcBorders>
              <w:top w:val="nil"/>
              <w:left w:val="nil"/>
              <w:bottom w:val="nil"/>
              <w:right w:val="nil"/>
            </w:tcBorders>
            <w:tcMar>
              <w:top w:w="80" w:type="dxa"/>
              <w:left w:w="80" w:type="dxa"/>
              <w:bottom w:w="80" w:type="dxa"/>
              <w:right w:w="80" w:type="dxa"/>
            </w:tcMar>
            <w:hideMark/>
          </w:tcPr>
          <w:p w14:paraId="2CC6D6B6" w14:textId="77777777" w:rsidR="00503181" w:rsidRPr="00503181" w:rsidRDefault="00503181" w:rsidP="00503181">
            <w:r w:rsidRPr="00503181">
              <w:t>Customs exchange rate</w:t>
            </w:r>
          </w:p>
        </w:tc>
      </w:tr>
      <w:tr w:rsidR="00503181" w:rsidRPr="00503181" w14:paraId="2D21202B" w14:textId="77777777">
        <w:tc>
          <w:tcPr>
            <w:tcW w:w="2889" w:type="dxa"/>
            <w:tcBorders>
              <w:top w:val="nil"/>
              <w:left w:val="nil"/>
              <w:bottom w:val="nil"/>
              <w:right w:val="nil"/>
            </w:tcBorders>
            <w:tcMar>
              <w:top w:w="80" w:type="dxa"/>
              <w:left w:w="80" w:type="dxa"/>
              <w:bottom w:w="80" w:type="dxa"/>
              <w:right w:w="80" w:type="dxa"/>
            </w:tcMar>
            <w:hideMark/>
          </w:tcPr>
          <w:p w14:paraId="068A0A95" w14:textId="77777777" w:rsidR="00503181" w:rsidRPr="00503181" w:rsidRDefault="00503181" w:rsidP="00503181">
            <w:r w:rsidRPr="00503181">
              <w:t>Submission Date</w:t>
            </w:r>
          </w:p>
        </w:tc>
        <w:tc>
          <w:tcPr>
            <w:tcW w:w="4314" w:type="dxa"/>
            <w:tcBorders>
              <w:top w:val="nil"/>
              <w:left w:val="nil"/>
              <w:bottom w:val="nil"/>
              <w:right w:val="nil"/>
            </w:tcBorders>
            <w:tcMar>
              <w:top w:w="80" w:type="dxa"/>
              <w:left w:w="80" w:type="dxa"/>
              <w:bottom w:w="80" w:type="dxa"/>
              <w:right w:w="80" w:type="dxa"/>
            </w:tcMar>
            <w:hideMark/>
          </w:tcPr>
          <w:p w14:paraId="78C4B358" w14:textId="77777777" w:rsidR="00503181" w:rsidRPr="00503181" w:rsidRDefault="00503181" w:rsidP="00503181">
            <w:r w:rsidRPr="00503181">
              <w:t>Filing timestamp</w:t>
            </w:r>
          </w:p>
        </w:tc>
      </w:tr>
    </w:tbl>
    <w:p w14:paraId="6ADBEC5B" w14:textId="77777777" w:rsidR="00503181" w:rsidRPr="00503181" w:rsidRDefault="00503181" w:rsidP="00503181">
      <w:r w:rsidRPr="00503181">
        <w:t> </w:t>
      </w:r>
    </w:p>
    <w:p w14:paraId="12075DFE" w14:textId="77777777" w:rsidR="00503181" w:rsidRPr="00503181" w:rsidRDefault="00503181" w:rsidP="00503181">
      <w:r w:rsidRPr="00503181">
        <w:t>Declaration Lifecycle</w:t>
      </w:r>
    </w:p>
    <w:p w14:paraId="3FAD815C" w14:textId="77777777" w:rsidR="00503181" w:rsidRPr="00503181" w:rsidRDefault="00503181" w:rsidP="00503181">
      <w:r w:rsidRPr="00503181">
        <w:t>Draft</w:t>
      </w:r>
    </w:p>
    <w:p w14:paraId="7E488713" w14:textId="77777777" w:rsidR="00503181" w:rsidRPr="00503181" w:rsidRDefault="00503181" w:rsidP="00503181">
      <w:r w:rsidRPr="00503181">
        <w:t>↓</w:t>
      </w:r>
    </w:p>
    <w:p w14:paraId="3F72F03E" w14:textId="77777777" w:rsidR="00503181" w:rsidRPr="00503181" w:rsidRDefault="00503181" w:rsidP="00503181">
      <w:r w:rsidRPr="00503181">
        <w:t>Prepared</w:t>
      </w:r>
    </w:p>
    <w:p w14:paraId="37775C9B" w14:textId="77777777" w:rsidR="00503181" w:rsidRPr="00503181" w:rsidRDefault="00503181" w:rsidP="00503181">
      <w:r w:rsidRPr="00503181">
        <w:t>↓</w:t>
      </w:r>
    </w:p>
    <w:p w14:paraId="7928773A" w14:textId="77777777" w:rsidR="00503181" w:rsidRPr="00503181" w:rsidRDefault="00503181" w:rsidP="00503181">
      <w:r w:rsidRPr="00503181">
        <w:t>Validated</w:t>
      </w:r>
    </w:p>
    <w:p w14:paraId="2072F2DE" w14:textId="77777777" w:rsidR="00503181" w:rsidRPr="00503181" w:rsidRDefault="00503181" w:rsidP="00503181">
      <w:r w:rsidRPr="00503181">
        <w:t>↓</w:t>
      </w:r>
    </w:p>
    <w:p w14:paraId="74DBFFCB" w14:textId="77777777" w:rsidR="00503181" w:rsidRPr="00503181" w:rsidRDefault="00503181" w:rsidP="00503181">
      <w:r w:rsidRPr="00503181">
        <w:t>Rated</w:t>
      </w:r>
    </w:p>
    <w:p w14:paraId="36F10416" w14:textId="77777777" w:rsidR="00503181" w:rsidRPr="00503181" w:rsidRDefault="00503181" w:rsidP="00503181">
      <w:r w:rsidRPr="00503181">
        <w:t>↓</w:t>
      </w:r>
    </w:p>
    <w:p w14:paraId="573684DA" w14:textId="77777777" w:rsidR="00503181" w:rsidRPr="00503181" w:rsidRDefault="00503181" w:rsidP="00503181">
      <w:r w:rsidRPr="00503181">
        <w:t>Ready</w:t>
      </w:r>
    </w:p>
    <w:p w14:paraId="61937643" w14:textId="77777777" w:rsidR="00503181" w:rsidRPr="00503181" w:rsidRDefault="00503181" w:rsidP="00503181">
      <w:r w:rsidRPr="00503181">
        <w:t>↓</w:t>
      </w:r>
    </w:p>
    <w:p w14:paraId="712CC4B9" w14:textId="77777777" w:rsidR="00503181" w:rsidRPr="00503181" w:rsidRDefault="00503181" w:rsidP="00503181">
      <w:r w:rsidRPr="00503181">
        <w:t>Submitted</w:t>
      </w:r>
    </w:p>
    <w:p w14:paraId="5D83EBFC" w14:textId="77777777" w:rsidR="00503181" w:rsidRPr="00503181" w:rsidRDefault="00503181" w:rsidP="00503181">
      <w:r w:rsidRPr="00503181">
        <w:t>↓</w:t>
      </w:r>
    </w:p>
    <w:p w14:paraId="29010946" w14:textId="77777777" w:rsidR="00503181" w:rsidRPr="00503181" w:rsidRDefault="00503181" w:rsidP="00503181">
      <w:r w:rsidRPr="00503181">
        <w:t>Accepted</w:t>
      </w:r>
    </w:p>
    <w:p w14:paraId="27CD9D65" w14:textId="77777777" w:rsidR="00503181" w:rsidRPr="00503181" w:rsidRDefault="00503181" w:rsidP="00503181">
      <w:r w:rsidRPr="00503181">
        <w:t>↓</w:t>
      </w:r>
    </w:p>
    <w:p w14:paraId="161BF2CD" w14:textId="77777777" w:rsidR="00503181" w:rsidRPr="00503181" w:rsidRDefault="00503181" w:rsidP="00503181">
      <w:r w:rsidRPr="00503181">
        <w:t>Released</w:t>
      </w:r>
    </w:p>
    <w:p w14:paraId="493E6469" w14:textId="77777777" w:rsidR="00503181" w:rsidRPr="00503181" w:rsidRDefault="00503181" w:rsidP="00503181">
      <w:r w:rsidRPr="00503181">
        <w:t>↓</w:t>
      </w:r>
    </w:p>
    <w:p w14:paraId="799EE3FC" w14:textId="77777777" w:rsidR="00503181" w:rsidRPr="00503181" w:rsidRDefault="00503181" w:rsidP="00503181">
      <w:r w:rsidRPr="00503181">
        <w:t>Cancelled</w:t>
      </w:r>
    </w:p>
    <w:p w14:paraId="5F9D4490" w14:textId="77777777" w:rsidR="00503181" w:rsidRPr="00503181" w:rsidRDefault="00503181" w:rsidP="00503181">
      <w:r w:rsidRPr="00503181">
        <w:t> </w:t>
      </w:r>
    </w:p>
    <w:p w14:paraId="2F5C38A2" w14:textId="77777777" w:rsidR="00503181" w:rsidRPr="00503181" w:rsidRDefault="00503181" w:rsidP="00503181">
      <w:r w:rsidRPr="00503181">
        <w:rPr>
          <w:b/>
          <w:bCs/>
        </w:rPr>
        <w:t>2.7 Charges</w:t>
      </w:r>
    </w:p>
    <w:p w14:paraId="7FF55D0A" w14:textId="77777777" w:rsidR="00503181" w:rsidRPr="00503181" w:rsidRDefault="00503181" w:rsidP="00503181">
      <w:r w:rsidRPr="00503181">
        <w:t>Each declaration contains government and brokerage charges.</w:t>
      </w:r>
    </w:p>
    <w:p w14:paraId="02FF3FB3" w14:textId="77777777" w:rsidR="00503181" w:rsidRPr="00503181" w:rsidRDefault="00503181" w:rsidP="00503181">
      <w:r w:rsidRPr="00503181">
        <w:t>Examples include:</w:t>
      </w:r>
    </w:p>
    <w:p w14:paraId="153B5B45" w14:textId="77777777" w:rsidR="00503181" w:rsidRPr="00503181" w:rsidRDefault="00503181" w:rsidP="00503181">
      <w:pPr>
        <w:numPr>
          <w:ilvl w:val="0"/>
          <w:numId w:val="21"/>
        </w:numPr>
      </w:pPr>
      <w:r w:rsidRPr="00503181">
        <w:t>Import Duty</w:t>
      </w:r>
    </w:p>
    <w:p w14:paraId="2129241D" w14:textId="77777777" w:rsidR="00503181" w:rsidRPr="00503181" w:rsidRDefault="00503181" w:rsidP="00503181">
      <w:pPr>
        <w:numPr>
          <w:ilvl w:val="0"/>
          <w:numId w:val="21"/>
        </w:numPr>
      </w:pPr>
      <w:r w:rsidRPr="00503181">
        <w:t>Excise Duty</w:t>
      </w:r>
    </w:p>
    <w:p w14:paraId="425B1FF0" w14:textId="77777777" w:rsidR="00503181" w:rsidRPr="00503181" w:rsidRDefault="00503181" w:rsidP="00503181">
      <w:pPr>
        <w:numPr>
          <w:ilvl w:val="0"/>
          <w:numId w:val="21"/>
        </w:numPr>
      </w:pPr>
      <w:r w:rsidRPr="00503181">
        <w:t>GST/VAT</w:t>
      </w:r>
    </w:p>
    <w:p w14:paraId="3CE504E4" w14:textId="77777777" w:rsidR="00503181" w:rsidRPr="00503181" w:rsidRDefault="00503181" w:rsidP="00503181">
      <w:pPr>
        <w:numPr>
          <w:ilvl w:val="0"/>
          <w:numId w:val="21"/>
        </w:numPr>
      </w:pPr>
      <w:r w:rsidRPr="00503181">
        <w:t>Brokerage Fee</w:t>
      </w:r>
    </w:p>
    <w:p w14:paraId="38F97C57" w14:textId="77777777" w:rsidR="00503181" w:rsidRPr="00503181" w:rsidRDefault="00503181" w:rsidP="00503181">
      <w:pPr>
        <w:numPr>
          <w:ilvl w:val="0"/>
          <w:numId w:val="21"/>
        </w:numPr>
      </w:pPr>
      <w:r w:rsidRPr="00503181">
        <w:t>Storage</w:t>
      </w:r>
    </w:p>
    <w:p w14:paraId="5623E374" w14:textId="77777777" w:rsidR="00503181" w:rsidRPr="00503181" w:rsidRDefault="00503181" w:rsidP="00503181">
      <w:pPr>
        <w:numPr>
          <w:ilvl w:val="0"/>
          <w:numId w:val="21"/>
        </w:numPr>
      </w:pPr>
      <w:r w:rsidRPr="00503181">
        <w:t>Insurance</w:t>
      </w:r>
    </w:p>
    <w:p w14:paraId="39D9CEC7" w14:textId="77777777" w:rsidR="00503181" w:rsidRPr="00503181" w:rsidRDefault="00503181" w:rsidP="00503181">
      <w:pPr>
        <w:numPr>
          <w:ilvl w:val="0"/>
          <w:numId w:val="21"/>
        </w:numPr>
      </w:pPr>
      <w:r w:rsidRPr="00503181">
        <w:t>Freight</w:t>
      </w:r>
    </w:p>
    <w:p w14:paraId="73DE88DF" w14:textId="77777777" w:rsidR="00503181" w:rsidRPr="00503181" w:rsidRDefault="00503181" w:rsidP="00503181">
      <w:pPr>
        <w:numPr>
          <w:ilvl w:val="0"/>
          <w:numId w:val="21"/>
        </w:numPr>
      </w:pPr>
      <w:r w:rsidRPr="00503181">
        <w:t>Miscellaneous Government Fees</w:t>
      </w:r>
    </w:p>
    <w:p w14:paraId="3B35D862" w14:textId="77777777" w:rsidR="00503181" w:rsidRPr="00503181" w:rsidRDefault="00503181" w:rsidP="00503181">
      <w:r w:rsidRPr="00503181">
        <w:t>Each charge includes:</w:t>
      </w:r>
    </w:p>
    <w:p w14:paraId="1BBB0DBB" w14:textId="77777777" w:rsidR="00503181" w:rsidRPr="00503181" w:rsidRDefault="00503181" w:rsidP="00503181">
      <w:pPr>
        <w:numPr>
          <w:ilvl w:val="0"/>
          <w:numId w:val="22"/>
        </w:numPr>
      </w:pPr>
      <w:r w:rsidRPr="00503181">
        <w:t>Charge Code</w:t>
      </w:r>
    </w:p>
    <w:p w14:paraId="720A8883" w14:textId="77777777" w:rsidR="00503181" w:rsidRPr="00503181" w:rsidRDefault="00503181" w:rsidP="00503181">
      <w:pPr>
        <w:numPr>
          <w:ilvl w:val="0"/>
          <w:numId w:val="22"/>
        </w:numPr>
      </w:pPr>
      <w:r w:rsidRPr="00503181">
        <w:t>Description</w:t>
      </w:r>
    </w:p>
    <w:p w14:paraId="1923F1AB" w14:textId="77777777" w:rsidR="00503181" w:rsidRPr="00503181" w:rsidRDefault="00503181" w:rsidP="00503181">
      <w:pPr>
        <w:numPr>
          <w:ilvl w:val="0"/>
          <w:numId w:val="22"/>
        </w:numPr>
      </w:pPr>
      <w:r w:rsidRPr="00503181">
        <w:t>Calculation Method</w:t>
      </w:r>
    </w:p>
    <w:p w14:paraId="12FAEC24" w14:textId="77777777" w:rsidR="00503181" w:rsidRPr="00503181" w:rsidRDefault="00503181" w:rsidP="00503181">
      <w:pPr>
        <w:numPr>
          <w:ilvl w:val="0"/>
          <w:numId w:val="22"/>
        </w:numPr>
      </w:pPr>
      <w:r w:rsidRPr="00503181">
        <w:t>Currency</w:t>
      </w:r>
    </w:p>
    <w:p w14:paraId="3F41CB57" w14:textId="77777777" w:rsidR="00503181" w:rsidRPr="00503181" w:rsidRDefault="00503181" w:rsidP="00503181">
      <w:pPr>
        <w:numPr>
          <w:ilvl w:val="0"/>
          <w:numId w:val="22"/>
        </w:numPr>
      </w:pPr>
      <w:r w:rsidRPr="00503181">
        <w:t>Taxable Flag</w:t>
      </w:r>
    </w:p>
    <w:p w14:paraId="5A228D2A" w14:textId="77777777" w:rsidR="00503181" w:rsidRPr="00503181" w:rsidRDefault="00503181" w:rsidP="00503181">
      <w:pPr>
        <w:numPr>
          <w:ilvl w:val="0"/>
          <w:numId w:val="22"/>
        </w:numPr>
      </w:pPr>
      <w:r w:rsidRPr="00503181">
        <w:t>Auto/Manual Indicator</w:t>
      </w:r>
    </w:p>
    <w:p w14:paraId="7A8E65D0" w14:textId="77777777" w:rsidR="00503181" w:rsidRPr="00503181" w:rsidRDefault="00503181" w:rsidP="00503181">
      <w:r w:rsidRPr="00503181">
        <w:t> </w:t>
      </w:r>
    </w:p>
    <w:p w14:paraId="43E4C96F" w14:textId="77777777" w:rsidR="00503181" w:rsidRPr="00503181" w:rsidRDefault="00503181" w:rsidP="00503181">
      <w:r w:rsidRPr="00503181">
        <w:rPr>
          <w:b/>
          <w:bCs/>
        </w:rPr>
        <w:t>2.8 Permit</w:t>
      </w:r>
    </w:p>
    <w:p w14:paraId="3B107E51" w14:textId="77777777" w:rsidR="00503181" w:rsidRPr="00503181" w:rsidRDefault="00503181" w:rsidP="00503181">
      <w:r w:rsidRPr="00503181">
        <w:t>Certain commodities require permits before customs clearance.</w:t>
      </w:r>
    </w:p>
    <w:p w14:paraId="02CABED9" w14:textId="77777777" w:rsidR="00503181" w:rsidRPr="00503181" w:rsidRDefault="00503181" w:rsidP="00503181">
      <w:r w:rsidRPr="00503181">
        <w:t>Permit information includes:</w:t>
      </w:r>
    </w:p>
    <w:p w14:paraId="37084102" w14:textId="77777777" w:rsidR="00503181" w:rsidRPr="00503181" w:rsidRDefault="00503181" w:rsidP="00503181">
      <w:pPr>
        <w:numPr>
          <w:ilvl w:val="0"/>
          <w:numId w:val="23"/>
        </w:numPr>
      </w:pPr>
      <w:r w:rsidRPr="00503181">
        <w:t>Permit Number</w:t>
      </w:r>
    </w:p>
    <w:p w14:paraId="52B2A9B8" w14:textId="77777777" w:rsidR="00503181" w:rsidRPr="00503181" w:rsidRDefault="00503181" w:rsidP="00503181">
      <w:pPr>
        <w:numPr>
          <w:ilvl w:val="0"/>
          <w:numId w:val="23"/>
        </w:numPr>
      </w:pPr>
      <w:r w:rsidRPr="00503181">
        <w:t>Issuing Agency</w:t>
      </w:r>
    </w:p>
    <w:p w14:paraId="2B25C6F8" w14:textId="77777777" w:rsidR="00503181" w:rsidRPr="00503181" w:rsidRDefault="00503181" w:rsidP="00503181">
      <w:pPr>
        <w:numPr>
          <w:ilvl w:val="0"/>
          <w:numId w:val="23"/>
        </w:numPr>
      </w:pPr>
      <w:r w:rsidRPr="00503181">
        <w:t>Permit Type</w:t>
      </w:r>
    </w:p>
    <w:p w14:paraId="634EEABD" w14:textId="77777777" w:rsidR="00503181" w:rsidRPr="00503181" w:rsidRDefault="00503181" w:rsidP="00503181">
      <w:pPr>
        <w:numPr>
          <w:ilvl w:val="0"/>
          <w:numId w:val="23"/>
        </w:numPr>
      </w:pPr>
      <w:r w:rsidRPr="00503181">
        <w:t>Issue Date</w:t>
      </w:r>
    </w:p>
    <w:p w14:paraId="65903BE9" w14:textId="77777777" w:rsidR="00503181" w:rsidRPr="00503181" w:rsidRDefault="00503181" w:rsidP="00503181">
      <w:pPr>
        <w:numPr>
          <w:ilvl w:val="0"/>
          <w:numId w:val="23"/>
        </w:numPr>
      </w:pPr>
      <w:r w:rsidRPr="00503181">
        <w:t>Expiry Date</w:t>
      </w:r>
    </w:p>
    <w:p w14:paraId="69573F05" w14:textId="77777777" w:rsidR="00503181" w:rsidRPr="00503181" w:rsidRDefault="00503181" w:rsidP="00503181">
      <w:pPr>
        <w:numPr>
          <w:ilvl w:val="0"/>
          <w:numId w:val="23"/>
        </w:numPr>
      </w:pPr>
      <w:r w:rsidRPr="00503181">
        <w:t>Status</w:t>
      </w:r>
    </w:p>
    <w:p w14:paraId="531999CD" w14:textId="77777777" w:rsidR="00503181" w:rsidRPr="00503181" w:rsidRDefault="00503181" w:rsidP="00503181">
      <w:pPr>
        <w:numPr>
          <w:ilvl w:val="0"/>
          <w:numId w:val="23"/>
        </w:numPr>
      </w:pPr>
      <w:r w:rsidRPr="00503181">
        <w:t>Linked Commodity</w:t>
      </w:r>
    </w:p>
    <w:p w14:paraId="182E3866" w14:textId="77777777" w:rsidR="00503181" w:rsidRPr="00503181" w:rsidRDefault="00503181" w:rsidP="00503181">
      <w:r w:rsidRPr="00503181">
        <w:t>A shipment may contain multiple permits.</w:t>
      </w:r>
    </w:p>
    <w:p w14:paraId="40365C40" w14:textId="77777777" w:rsidR="00503181" w:rsidRPr="00503181" w:rsidRDefault="00503181" w:rsidP="00503181">
      <w:r w:rsidRPr="00503181">
        <w:t> </w:t>
      </w:r>
    </w:p>
    <w:p w14:paraId="007DC9C3" w14:textId="77777777" w:rsidR="00503181" w:rsidRPr="00503181" w:rsidRDefault="00503181" w:rsidP="00503181">
      <w:r w:rsidRPr="00503181">
        <w:rPr>
          <w:b/>
          <w:bCs/>
        </w:rPr>
        <w:t>2.9 Shipment Indicators</w:t>
      </w:r>
    </w:p>
    <w:p w14:paraId="74B1EE64" w14:textId="77777777" w:rsidR="00503181" w:rsidRPr="00503181" w:rsidRDefault="00503181" w:rsidP="00503181">
      <w:r w:rsidRPr="00503181">
        <w:t>Indicators are business flags automatically or manually applied to a shipment.</w:t>
      </w:r>
    </w:p>
    <w:p w14:paraId="69136724" w14:textId="77777777" w:rsidR="00503181" w:rsidRPr="00503181" w:rsidRDefault="00503181" w:rsidP="00503181">
      <w:r w:rsidRPr="00503181">
        <w:t>Examples:</w:t>
      </w:r>
    </w:p>
    <w:p w14:paraId="2868BC5A" w14:textId="77777777" w:rsidR="00503181" w:rsidRPr="00503181" w:rsidRDefault="00503181" w:rsidP="00503181">
      <w:pPr>
        <w:numPr>
          <w:ilvl w:val="0"/>
          <w:numId w:val="24"/>
        </w:numPr>
      </w:pPr>
      <w:r w:rsidRPr="00503181">
        <w:t>DUT (Duty Payable)</w:t>
      </w:r>
    </w:p>
    <w:p w14:paraId="550E8E3A" w14:textId="77777777" w:rsidR="00503181" w:rsidRPr="00503181" w:rsidRDefault="00503181" w:rsidP="00503181">
      <w:pPr>
        <w:numPr>
          <w:ilvl w:val="0"/>
          <w:numId w:val="24"/>
        </w:numPr>
      </w:pPr>
      <w:r w:rsidRPr="00503181">
        <w:t>OGA (Government Agency Review)</w:t>
      </w:r>
    </w:p>
    <w:p w14:paraId="2A73367E" w14:textId="77777777" w:rsidR="00503181" w:rsidRPr="00503181" w:rsidRDefault="00503181" w:rsidP="00503181">
      <w:pPr>
        <w:numPr>
          <w:ilvl w:val="0"/>
          <w:numId w:val="24"/>
        </w:numPr>
      </w:pPr>
      <w:r w:rsidRPr="00503181">
        <w:t>FTZ (Free Trade Zone)</w:t>
      </w:r>
    </w:p>
    <w:p w14:paraId="20FE3713" w14:textId="77777777" w:rsidR="00503181" w:rsidRPr="00503181" w:rsidRDefault="00503181" w:rsidP="00503181">
      <w:pPr>
        <w:numPr>
          <w:ilvl w:val="0"/>
          <w:numId w:val="24"/>
        </w:numPr>
      </w:pPr>
      <w:r w:rsidRPr="00503181">
        <w:t>HFC (High Freight Charge)</w:t>
      </w:r>
    </w:p>
    <w:p w14:paraId="53938953" w14:textId="77777777" w:rsidR="00503181" w:rsidRPr="00503181" w:rsidRDefault="00503181" w:rsidP="00503181">
      <w:pPr>
        <w:numPr>
          <w:ilvl w:val="0"/>
          <w:numId w:val="24"/>
        </w:numPr>
      </w:pPr>
      <w:r w:rsidRPr="00503181">
        <w:t>DDL (Documentation Delay)</w:t>
      </w:r>
    </w:p>
    <w:p w14:paraId="5E08228C" w14:textId="77777777" w:rsidR="00503181" w:rsidRPr="00503181" w:rsidRDefault="00503181" w:rsidP="00503181">
      <w:pPr>
        <w:numPr>
          <w:ilvl w:val="0"/>
          <w:numId w:val="24"/>
        </w:numPr>
      </w:pPr>
      <w:r w:rsidRPr="00503181">
        <w:t>IBG (Importer Brokerage Group)</w:t>
      </w:r>
    </w:p>
    <w:p w14:paraId="79223630" w14:textId="77777777" w:rsidR="00503181" w:rsidRPr="00503181" w:rsidRDefault="00503181" w:rsidP="00503181">
      <w:pPr>
        <w:numPr>
          <w:ilvl w:val="0"/>
          <w:numId w:val="24"/>
        </w:numPr>
      </w:pPr>
      <w:r w:rsidRPr="00503181">
        <w:t>AEO (Authorized Economic Operator)</w:t>
      </w:r>
    </w:p>
    <w:p w14:paraId="3085CDC5" w14:textId="77777777" w:rsidR="00503181" w:rsidRPr="00503181" w:rsidRDefault="00503181" w:rsidP="00503181">
      <w:r w:rsidRPr="00503181">
        <w:t>Indicators influence:</w:t>
      </w:r>
    </w:p>
    <w:p w14:paraId="1833BBA3" w14:textId="77777777" w:rsidR="00503181" w:rsidRPr="00503181" w:rsidRDefault="00503181" w:rsidP="00503181">
      <w:pPr>
        <w:numPr>
          <w:ilvl w:val="0"/>
          <w:numId w:val="25"/>
        </w:numPr>
      </w:pPr>
      <w:r w:rsidRPr="00503181">
        <w:t>Segregation</w:t>
      </w:r>
    </w:p>
    <w:p w14:paraId="13B2111E" w14:textId="77777777" w:rsidR="00503181" w:rsidRPr="00503181" w:rsidRDefault="00503181" w:rsidP="00503181">
      <w:pPr>
        <w:numPr>
          <w:ilvl w:val="0"/>
          <w:numId w:val="25"/>
        </w:numPr>
      </w:pPr>
      <w:r w:rsidRPr="00503181">
        <w:t>Workflow routing</w:t>
      </w:r>
    </w:p>
    <w:p w14:paraId="31476884" w14:textId="77777777" w:rsidR="00503181" w:rsidRPr="00503181" w:rsidRDefault="00503181" w:rsidP="00503181">
      <w:pPr>
        <w:numPr>
          <w:ilvl w:val="0"/>
          <w:numId w:val="25"/>
        </w:numPr>
      </w:pPr>
      <w:r w:rsidRPr="00503181">
        <w:t>Broker attention</w:t>
      </w:r>
    </w:p>
    <w:p w14:paraId="1B8167C6" w14:textId="77777777" w:rsidR="00503181" w:rsidRPr="00503181" w:rsidRDefault="00503181" w:rsidP="00503181">
      <w:pPr>
        <w:numPr>
          <w:ilvl w:val="0"/>
          <w:numId w:val="25"/>
        </w:numPr>
      </w:pPr>
      <w:r w:rsidRPr="00503181">
        <w:t>Reporting</w:t>
      </w:r>
    </w:p>
    <w:p w14:paraId="4E76C5E9" w14:textId="77777777" w:rsidR="00503181" w:rsidRPr="00503181" w:rsidRDefault="00503181" w:rsidP="00503181">
      <w:pPr>
        <w:numPr>
          <w:ilvl w:val="0"/>
          <w:numId w:val="25"/>
        </w:numPr>
      </w:pPr>
      <w:r w:rsidRPr="00503181">
        <w:t>SLA calculations</w:t>
      </w:r>
    </w:p>
    <w:p w14:paraId="3D935137" w14:textId="77777777" w:rsidR="00503181" w:rsidRPr="00503181" w:rsidRDefault="00503181" w:rsidP="00503181">
      <w:r w:rsidRPr="00503181">
        <w:t> </w:t>
      </w:r>
    </w:p>
    <w:p w14:paraId="579F6F17" w14:textId="77777777" w:rsidR="00503181" w:rsidRPr="00503181" w:rsidRDefault="00503181" w:rsidP="00503181">
      <w:r w:rsidRPr="00503181">
        <w:rPr>
          <w:b/>
          <w:bCs/>
        </w:rPr>
        <w:t>2.10 Customer Warnings</w:t>
      </w:r>
    </w:p>
    <w:p w14:paraId="1A75A378" w14:textId="77777777" w:rsidR="00503181" w:rsidRPr="00503181" w:rsidRDefault="00503181" w:rsidP="00503181">
      <w:r w:rsidRPr="00503181">
        <w:t>Warnings are customer-level compliance alerts inherited by shipments.</w:t>
      </w:r>
    </w:p>
    <w:p w14:paraId="2E0CEB77" w14:textId="77777777" w:rsidR="00503181" w:rsidRPr="00503181" w:rsidRDefault="00503181" w:rsidP="00503181">
      <w:r w:rsidRPr="00503181">
        <w:t>Examples:</w:t>
      </w:r>
    </w:p>
    <w:p w14:paraId="40B208E6" w14:textId="77777777" w:rsidR="00503181" w:rsidRPr="00503181" w:rsidRDefault="00503181" w:rsidP="00503181">
      <w:pPr>
        <w:numPr>
          <w:ilvl w:val="0"/>
          <w:numId w:val="26"/>
        </w:numPr>
      </w:pPr>
      <w:r w:rsidRPr="00503181">
        <w:t>High-risk importer</w:t>
      </w:r>
    </w:p>
    <w:p w14:paraId="090C4323" w14:textId="77777777" w:rsidR="00503181" w:rsidRPr="00503181" w:rsidRDefault="00503181" w:rsidP="00503181">
      <w:pPr>
        <w:numPr>
          <w:ilvl w:val="0"/>
          <w:numId w:val="26"/>
        </w:numPr>
      </w:pPr>
      <w:r w:rsidRPr="00503181">
        <w:t>Requires manual review</w:t>
      </w:r>
    </w:p>
    <w:p w14:paraId="3678588D" w14:textId="77777777" w:rsidR="00503181" w:rsidRPr="00503181" w:rsidRDefault="00503181" w:rsidP="00503181">
      <w:pPr>
        <w:numPr>
          <w:ilvl w:val="0"/>
          <w:numId w:val="26"/>
        </w:numPr>
      </w:pPr>
      <w:r w:rsidRPr="00503181">
        <w:t>Special handling</w:t>
      </w:r>
    </w:p>
    <w:p w14:paraId="41E9F3F6" w14:textId="77777777" w:rsidR="00503181" w:rsidRPr="00503181" w:rsidRDefault="00503181" w:rsidP="00503181">
      <w:pPr>
        <w:numPr>
          <w:ilvl w:val="0"/>
          <w:numId w:val="26"/>
        </w:numPr>
      </w:pPr>
      <w:r w:rsidRPr="00503181">
        <w:t>Preferred customer</w:t>
      </w:r>
    </w:p>
    <w:p w14:paraId="4740FCEF" w14:textId="77777777" w:rsidR="00503181" w:rsidRPr="00503181" w:rsidRDefault="00503181" w:rsidP="00503181">
      <w:pPr>
        <w:numPr>
          <w:ilvl w:val="0"/>
          <w:numId w:val="26"/>
        </w:numPr>
      </w:pPr>
      <w:r w:rsidRPr="00503181">
        <w:t>License verification required</w:t>
      </w:r>
    </w:p>
    <w:p w14:paraId="23342B20" w14:textId="77777777" w:rsidR="00503181" w:rsidRPr="00503181" w:rsidRDefault="00503181" w:rsidP="00503181">
      <w:r w:rsidRPr="00503181">
        <w:t>Warnings can automatically generate shipment indicators or tasks.</w:t>
      </w:r>
    </w:p>
    <w:p w14:paraId="23673D59" w14:textId="77777777" w:rsidR="00503181" w:rsidRPr="00503181" w:rsidRDefault="00503181" w:rsidP="00503181">
      <w:r w:rsidRPr="00503181">
        <w:t> </w:t>
      </w:r>
    </w:p>
    <w:p w14:paraId="4AA94730" w14:textId="77777777" w:rsidR="00503181" w:rsidRPr="00503181" w:rsidRDefault="00503181" w:rsidP="00503181">
      <w:r w:rsidRPr="00503181">
        <w:rPr>
          <w:b/>
          <w:bCs/>
        </w:rPr>
        <w:t>2.11 Government Agency</w:t>
      </w:r>
    </w:p>
    <w:p w14:paraId="5B1CDDB1" w14:textId="77777777" w:rsidR="00503181" w:rsidRPr="00503181" w:rsidRDefault="00503181" w:rsidP="00503181">
      <w:r w:rsidRPr="00503181">
        <w:t>The system integrates with customs and regulatory authorities.</w:t>
      </w:r>
    </w:p>
    <w:p w14:paraId="7D71C6A8" w14:textId="77777777" w:rsidR="00503181" w:rsidRPr="00503181" w:rsidRDefault="00503181" w:rsidP="00503181">
      <w:r w:rsidRPr="00503181">
        <w:t>Each agency maintains:</w:t>
      </w:r>
    </w:p>
    <w:p w14:paraId="10DF28CC" w14:textId="77777777" w:rsidR="00503181" w:rsidRPr="00503181" w:rsidRDefault="00503181" w:rsidP="00503181">
      <w:pPr>
        <w:numPr>
          <w:ilvl w:val="0"/>
          <w:numId w:val="27"/>
        </w:numPr>
      </w:pPr>
      <w:r w:rsidRPr="00503181">
        <w:t>Submission protocols</w:t>
      </w:r>
    </w:p>
    <w:p w14:paraId="5C2CE70F" w14:textId="77777777" w:rsidR="00503181" w:rsidRPr="00503181" w:rsidRDefault="00503181" w:rsidP="00503181">
      <w:pPr>
        <w:numPr>
          <w:ilvl w:val="0"/>
          <w:numId w:val="27"/>
        </w:numPr>
      </w:pPr>
      <w:r w:rsidRPr="00503181">
        <w:t>Response codes</w:t>
      </w:r>
    </w:p>
    <w:p w14:paraId="41A91932" w14:textId="77777777" w:rsidR="00503181" w:rsidRPr="00503181" w:rsidRDefault="00503181" w:rsidP="00503181">
      <w:pPr>
        <w:numPr>
          <w:ilvl w:val="0"/>
          <w:numId w:val="27"/>
        </w:numPr>
      </w:pPr>
      <w:r w:rsidRPr="00503181">
        <w:t>Validation rules</w:t>
      </w:r>
    </w:p>
    <w:p w14:paraId="0F38587A" w14:textId="77777777" w:rsidR="00503181" w:rsidRPr="00503181" w:rsidRDefault="00503181" w:rsidP="00503181">
      <w:pPr>
        <w:numPr>
          <w:ilvl w:val="0"/>
          <w:numId w:val="27"/>
        </w:numPr>
      </w:pPr>
      <w:r w:rsidRPr="00503181">
        <w:t>Permit requirements</w:t>
      </w:r>
    </w:p>
    <w:p w14:paraId="7FA6F478" w14:textId="77777777" w:rsidR="00503181" w:rsidRPr="00503181" w:rsidRDefault="00503181" w:rsidP="00503181">
      <w:pPr>
        <w:numPr>
          <w:ilvl w:val="0"/>
          <w:numId w:val="27"/>
        </w:numPr>
      </w:pPr>
      <w:r w:rsidRPr="00503181">
        <w:t>Service windows</w:t>
      </w:r>
    </w:p>
    <w:p w14:paraId="42FD899E" w14:textId="77777777" w:rsidR="00503181" w:rsidRPr="00503181" w:rsidRDefault="00503181" w:rsidP="00503181">
      <w:pPr>
        <w:numPr>
          <w:ilvl w:val="0"/>
          <w:numId w:val="27"/>
        </w:numPr>
      </w:pPr>
      <w:r w:rsidRPr="00503181">
        <w:t>Acknowledgement messages</w:t>
      </w:r>
    </w:p>
    <w:p w14:paraId="13954D24" w14:textId="77777777" w:rsidR="00503181" w:rsidRPr="00503181" w:rsidRDefault="00503181" w:rsidP="00503181">
      <w:r w:rsidRPr="00503181">
        <w:t> </w:t>
      </w:r>
    </w:p>
    <w:p w14:paraId="61BD1047" w14:textId="77777777" w:rsidR="00503181" w:rsidRPr="00503181" w:rsidRDefault="00503181" w:rsidP="00503181">
      <w:r w:rsidRPr="00503181">
        <w:rPr>
          <w:b/>
          <w:bCs/>
        </w:rPr>
        <w:t>2.12 Business Relationships</w:t>
      </w:r>
    </w:p>
    <w:p w14:paraId="2D266875" w14:textId="77777777" w:rsidR="00503181" w:rsidRPr="00503181" w:rsidRDefault="00503181" w:rsidP="00503181">
      <w:r w:rsidRPr="00503181">
        <w:t> </w:t>
      </w:r>
    </w:p>
    <w:p w14:paraId="3582233A" w14:textId="77777777" w:rsidR="00503181" w:rsidRPr="00503181" w:rsidRDefault="00503181" w:rsidP="00503181">
      <w:r w:rsidRPr="00503181">
        <w:t>Customer</w:t>
      </w:r>
      <w:r w:rsidRPr="00503181">
        <w:br/>
        <w:t xml:space="preserve">      │</w:t>
      </w:r>
      <w:r w:rsidRPr="00503181">
        <w:br/>
        <w:t xml:space="preserve">      </w:t>
      </w:r>
      <w:r w:rsidRPr="00503181">
        <w:rPr>
          <w:rFonts w:ascii="Arial" w:hAnsi="Arial" w:cs="Arial"/>
        </w:rPr>
        <w:t>▼</w:t>
      </w:r>
      <w:r w:rsidRPr="00503181">
        <w:br/>
        <w:t>Shipment</w:t>
      </w:r>
      <w:r w:rsidRPr="00503181">
        <w:br/>
        <w:t xml:space="preserve">      </w:t>
      </w:r>
      <w:r w:rsidRPr="00503181">
        <w:rPr>
          <w:rFonts w:ascii="Calibri" w:hAnsi="Calibri" w:cs="Calibri"/>
        </w:rPr>
        <w:t>│</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Addresses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Packages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Documents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Monetary</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Indicators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Events</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Declaration</w:t>
      </w:r>
      <w:r w:rsidRPr="00503181">
        <w:br/>
        <w:t xml:space="preserve">      </w:t>
      </w:r>
      <w:r w:rsidRPr="00503181">
        <w:rPr>
          <w:rFonts w:ascii="Calibri" w:hAnsi="Calibri" w:cs="Calibri"/>
        </w:rPr>
        <w:t>│</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Commodity</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w:t>
      </w:r>
      <w:r w:rsidRPr="00503181">
        <w:rPr>
          <w:rFonts w:ascii="Calibri" w:hAnsi="Calibri" w:cs="Calibri"/>
        </w:rPr>
        <w:t>│</w:t>
      </w:r>
      <w:r w:rsidRPr="00503181">
        <w:t xml:space="preserve">        </w:t>
      </w:r>
      <w:r w:rsidRPr="00503181">
        <w:rPr>
          <w:rFonts w:ascii="MS Gothic" w:eastAsia="MS Gothic" w:hAnsi="MS Gothic" w:cs="MS Gothic" w:hint="eastAsia"/>
        </w:rPr>
        <w:t>├</w:t>
      </w:r>
      <w:r w:rsidRPr="00503181">
        <w:rPr>
          <w:rFonts w:ascii="Calibri" w:hAnsi="Calibri" w:cs="Calibri"/>
        </w:rPr>
        <w:t>────</w:t>
      </w:r>
      <w:r w:rsidRPr="00503181">
        <w:t xml:space="preserve"> HS Code</w:t>
      </w:r>
      <w:r w:rsidRPr="00503181">
        <w:br/>
        <w:t xml:space="preserve">      </w:t>
      </w:r>
      <w:r w:rsidRPr="00503181">
        <w:rPr>
          <w:rFonts w:ascii="Calibri" w:hAnsi="Calibri" w:cs="Calibri"/>
        </w:rPr>
        <w:t>│</w:t>
      </w:r>
      <w:r w:rsidRPr="00503181">
        <w:t xml:space="preserve">        </w:t>
      </w:r>
      <w:r w:rsidRPr="00503181">
        <w:rPr>
          <w:rFonts w:ascii="MS Gothic" w:eastAsia="MS Gothic" w:hAnsi="MS Gothic" w:cs="MS Gothic" w:hint="eastAsia"/>
        </w:rPr>
        <w:t>├</w:t>
      </w:r>
      <w:r w:rsidRPr="00503181">
        <w:rPr>
          <w:rFonts w:ascii="Calibri" w:hAnsi="Calibri" w:cs="Calibri"/>
        </w:rPr>
        <w:t>────</w:t>
      </w:r>
      <w:r w:rsidRPr="00503181">
        <w:t xml:space="preserve"> Charges</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t xml:space="preserve"> Permits</w:t>
      </w:r>
      <w:r w:rsidRPr="00503181">
        <w:br/>
        <w:t xml:space="preserve">      </w:t>
      </w:r>
      <w:r w:rsidRPr="00503181">
        <w:rPr>
          <w:rFonts w:ascii="Calibri" w:hAnsi="Calibri" w:cs="Calibri"/>
        </w:rPr>
        <w:t>│</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Adjustments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Duties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Taxes</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t xml:space="preserve"> Customs Status</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Government Submission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Customs Response</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Clearance</w:t>
      </w:r>
    </w:p>
    <w:p w14:paraId="5C8E2FED" w14:textId="77777777" w:rsidR="00503181" w:rsidRPr="00503181" w:rsidRDefault="00503181" w:rsidP="00503181">
      <w:r w:rsidRPr="00503181">
        <w:t> </w:t>
      </w:r>
    </w:p>
    <w:p w14:paraId="55D1785B" w14:textId="61060ACD" w:rsidR="00503181" w:rsidRPr="00503181" w:rsidRDefault="00503181" w:rsidP="00503181">
      <w:r w:rsidRPr="00503181">
        <w:drawing>
          <wp:inline distT="0" distB="0" distL="0" distR="0" wp14:anchorId="1F89A925" wp14:editId="3F0FED0E">
            <wp:extent cx="7162800" cy="6515100"/>
            <wp:effectExtent l="0" t="0" r="0" b="0"/>
            <wp:docPr id="1897270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2800" cy="6515100"/>
                    </a:xfrm>
                    <a:prstGeom prst="rect">
                      <a:avLst/>
                    </a:prstGeom>
                    <a:noFill/>
                    <a:ln>
                      <a:noFill/>
                    </a:ln>
                  </pic:spPr>
                </pic:pic>
              </a:graphicData>
            </a:graphic>
          </wp:inline>
        </w:drawing>
      </w:r>
    </w:p>
    <w:p w14:paraId="60030C0E" w14:textId="77777777" w:rsidR="00503181" w:rsidRPr="00503181" w:rsidRDefault="00503181" w:rsidP="00503181">
      <w:r w:rsidRPr="00503181">
        <w:t> </w:t>
      </w:r>
    </w:p>
    <w:p w14:paraId="6FF25C7C" w14:textId="5F0F0683" w:rsidR="00503181" w:rsidRPr="00503181" w:rsidRDefault="00503181" w:rsidP="00503181">
      <w:r w:rsidRPr="00503181">
        <w:drawing>
          <wp:inline distT="0" distB="0" distL="0" distR="0" wp14:anchorId="7F2AA8BF" wp14:editId="613F939E">
            <wp:extent cx="7353300" cy="1003300"/>
            <wp:effectExtent l="0" t="0" r="0" b="6350"/>
            <wp:docPr id="1910135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53300" cy="1003300"/>
                    </a:xfrm>
                    <a:prstGeom prst="rect">
                      <a:avLst/>
                    </a:prstGeom>
                    <a:noFill/>
                    <a:ln>
                      <a:noFill/>
                    </a:ln>
                  </pic:spPr>
                </pic:pic>
              </a:graphicData>
            </a:graphic>
          </wp:inline>
        </w:drawing>
      </w:r>
    </w:p>
    <w:p w14:paraId="3FD2F45D" w14:textId="77777777" w:rsidR="00503181" w:rsidRPr="00503181" w:rsidRDefault="00503181" w:rsidP="00503181">
      <w:r w:rsidRPr="00503181">
        <w:t> </w:t>
      </w:r>
    </w:p>
    <w:p w14:paraId="1AF55C3E" w14:textId="77777777" w:rsidR="00503181" w:rsidRPr="00503181" w:rsidRDefault="00503181" w:rsidP="00503181">
      <w:r w:rsidRPr="00503181">
        <w:rPr>
          <w:b/>
          <w:bCs/>
        </w:rPr>
        <w:t>What Comes Next?</w:t>
      </w:r>
    </w:p>
    <w:p w14:paraId="51E082CD" w14:textId="77777777" w:rsidR="00503181" w:rsidRPr="00503181" w:rsidRDefault="00503181" w:rsidP="00503181">
      <w:r w:rsidRPr="00503181">
        <w:t xml:space="preserve">The next chapter should describe the </w:t>
      </w:r>
      <w:r w:rsidRPr="00503181">
        <w:rPr>
          <w:b/>
          <w:bCs/>
        </w:rPr>
        <w:t>End-to-End Brokerage Business Process</w:t>
      </w:r>
      <w:r w:rsidRPr="00503181">
        <w:t>. Instead of looking at individual entities, it follows the entire journey of a shipment—from the moment it enters the system until customs clearance and release.</w:t>
      </w:r>
    </w:p>
    <w:p w14:paraId="2D06C8DE" w14:textId="77777777" w:rsidR="00503181" w:rsidRPr="00503181" w:rsidRDefault="00503181" w:rsidP="00503181">
      <w:r w:rsidRPr="00503181">
        <w:t>This chapter will include:</w:t>
      </w:r>
    </w:p>
    <w:p w14:paraId="7854B0AE" w14:textId="77777777" w:rsidR="00503181" w:rsidRPr="00503181" w:rsidRDefault="00503181" w:rsidP="00503181">
      <w:pPr>
        <w:numPr>
          <w:ilvl w:val="0"/>
          <w:numId w:val="28"/>
        </w:numPr>
      </w:pPr>
      <w:r w:rsidRPr="00503181">
        <w:t>A swimlane process diagram (Operations, Broker, System, Customs Authority)</w:t>
      </w:r>
    </w:p>
    <w:p w14:paraId="640B00B7" w14:textId="77777777" w:rsidR="00503181" w:rsidRPr="00503181" w:rsidRDefault="00503181" w:rsidP="00503181">
      <w:pPr>
        <w:numPr>
          <w:ilvl w:val="0"/>
          <w:numId w:val="28"/>
        </w:numPr>
      </w:pPr>
      <w:r w:rsidRPr="00503181">
        <w:t>Trigger points and business events</w:t>
      </w:r>
    </w:p>
    <w:p w14:paraId="15274FEA" w14:textId="77777777" w:rsidR="00503181" w:rsidRPr="00503181" w:rsidRDefault="00503181" w:rsidP="00503181">
      <w:pPr>
        <w:numPr>
          <w:ilvl w:val="0"/>
          <w:numId w:val="28"/>
        </w:numPr>
      </w:pPr>
      <w:r w:rsidRPr="00503181">
        <w:t>Decision points (e.g., FTZ, controlled goods, dutiable goods)</w:t>
      </w:r>
    </w:p>
    <w:p w14:paraId="203178E9" w14:textId="77777777" w:rsidR="00503181" w:rsidRPr="00503181" w:rsidRDefault="00503181" w:rsidP="00503181">
      <w:pPr>
        <w:numPr>
          <w:ilvl w:val="0"/>
          <w:numId w:val="28"/>
        </w:numPr>
      </w:pPr>
      <w:r w:rsidRPr="00503181">
        <w:t>Status transitions (CT, RAT, CUS, MAN)</w:t>
      </w:r>
    </w:p>
    <w:p w14:paraId="24F83F43" w14:textId="77777777" w:rsidR="00503181" w:rsidRPr="00503181" w:rsidRDefault="00503181" w:rsidP="00503181">
      <w:pPr>
        <w:numPr>
          <w:ilvl w:val="0"/>
          <w:numId w:val="28"/>
        </w:numPr>
      </w:pPr>
      <w:r w:rsidRPr="00503181">
        <w:t>Exception handling (rejections, amendments, inspections)</w:t>
      </w:r>
    </w:p>
    <w:p w14:paraId="629FC527" w14:textId="77777777" w:rsidR="00503181" w:rsidRPr="00503181" w:rsidRDefault="00503181" w:rsidP="00503181">
      <w:pPr>
        <w:numPr>
          <w:ilvl w:val="0"/>
          <w:numId w:val="28"/>
        </w:numPr>
      </w:pPr>
      <w:r w:rsidRPr="00503181">
        <w:t>Service-level expectations (SLAs)</w:t>
      </w:r>
    </w:p>
    <w:p w14:paraId="265B64E0" w14:textId="77777777" w:rsidR="00503181" w:rsidRPr="00503181" w:rsidRDefault="00503181" w:rsidP="00503181">
      <w:r w:rsidRPr="00503181">
        <w:t>That process flow becomes the backbone for every feature and user story that follows in the PRD.</w:t>
      </w:r>
    </w:p>
    <w:p w14:paraId="3497FF62" w14:textId="77777777" w:rsidR="00503181" w:rsidRPr="00503181" w:rsidRDefault="00503181" w:rsidP="00503181">
      <w:r w:rsidRPr="00503181">
        <w:t xml:space="preserve">Great. This chapter is usually the most valuable part of an enterprise PRD because it describes </w:t>
      </w:r>
      <w:r w:rsidRPr="00503181">
        <w:rPr>
          <w:b/>
          <w:bCs/>
        </w:rPr>
        <w:t>how the entire brokerage business operates</w:t>
      </w:r>
      <w:r w:rsidRPr="00503181">
        <w:t>, independent of screens or technology.</w:t>
      </w:r>
    </w:p>
    <w:p w14:paraId="462D24CC" w14:textId="77777777" w:rsidR="00503181" w:rsidRPr="00503181" w:rsidRDefault="00503181" w:rsidP="00503181">
      <w:r w:rsidRPr="00503181">
        <w:t> </w:t>
      </w:r>
    </w:p>
    <w:p w14:paraId="4CE989EA" w14:textId="77777777" w:rsidR="00503181" w:rsidRPr="00503181" w:rsidRDefault="00503181" w:rsidP="00503181">
      <w:r w:rsidRPr="00503181">
        <w:rPr>
          <w:b/>
          <w:bCs/>
        </w:rPr>
        <w:t>Chapter 3 – End-to-End Brokerage Business Process</w:t>
      </w:r>
    </w:p>
    <w:p w14:paraId="365CADC0" w14:textId="77777777" w:rsidR="00503181" w:rsidRPr="00503181" w:rsidRDefault="00503181" w:rsidP="00503181">
      <w:r w:rsidRPr="00503181">
        <w:rPr>
          <w:b/>
          <w:bCs/>
        </w:rPr>
        <w:t>3.1 Purpose</w:t>
      </w:r>
    </w:p>
    <w:p w14:paraId="1C826D21" w14:textId="77777777" w:rsidR="00503181" w:rsidRPr="00503181" w:rsidRDefault="00503181" w:rsidP="00503181">
      <w:r w:rsidRPr="00503181">
        <w:t>This chapter defines the operational workflow of a shipment as it progresses through the customs brokerage lifecycle.</w:t>
      </w:r>
    </w:p>
    <w:p w14:paraId="52A13E50" w14:textId="77777777" w:rsidR="00503181" w:rsidRPr="00503181" w:rsidRDefault="00503181" w:rsidP="00503181">
      <w:r w:rsidRPr="00503181">
        <w:t>It answers:</w:t>
      </w:r>
    </w:p>
    <w:p w14:paraId="0EE06D2A" w14:textId="77777777" w:rsidR="00503181" w:rsidRPr="00503181" w:rsidRDefault="00503181" w:rsidP="00503181">
      <w:pPr>
        <w:numPr>
          <w:ilvl w:val="0"/>
          <w:numId w:val="29"/>
        </w:numPr>
      </w:pPr>
      <w:r w:rsidRPr="00503181">
        <w:t>What happens when a shipment arrives?</w:t>
      </w:r>
    </w:p>
    <w:p w14:paraId="52C89F86" w14:textId="77777777" w:rsidR="00503181" w:rsidRPr="00503181" w:rsidRDefault="00503181" w:rsidP="00503181">
      <w:pPr>
        <w:numPr>
          <w:ilvl w:val="0"/>
          <w:numId w:val="29"/>
        </w:numPr>
      </w:pPr>
      <w:r w:rsidRPr="00503181">
        <w:t>Which system performs each action?</w:t>
      </w:r>
    </w:p>
    <w:p w14:paraId="759CCB84" w14:textId="77777777" w:rsidR="00503181" w:rsidRPr="00503181" w:rsidRDefault="00503181" w:rsidP="00503181">
      <w:pPr>
        <w:numPr>
          <w:ilvl w:val="0"/>
          <w:numId w:val="29"/>
        </w:numPr>
      </w:pPr>
      <w:r w:rsidRPr="00503181">
        <w:t>When is broker intervention required?</w:t>
      </w:r>
    </w:p>
    <w:p w14:paraId="1B38801D" w14:textId="77777777" w:rsidR="00503181" w:rsidRPr="00503181" w:rsidRDefault="00503181" w:rsidP="00503181">
      <w:pPr>
        <w:numPr>
          <w:ilvl w:val="0"/>
          <w:numId w:val="29"/>
        </w:numPr>
      </w:pPr>
      <w:r w:rsidRPr="00503181">
        <w:t>Which business rules are executed?</w:t>
      </w:r>
    </w:p>
    <w:p w14:paraId="6197A76F" w14:textId="77777777" w:rsidR="00503181" w:rsidRPr="00503181" w:rsidRDefault="00503181" w:rsidP="00503181">
      <w:pPr>
        <w:numPr>
          <w:ilvl w:val="0"/>
          <w:numId w:val="29"/>
        </w:numPr>
      </w:pPr>
      <w:r w:rsidRPr="00503181">
        <w:t>When are customs authorities involved?</w:t>
      </w:r>
    </w:p>
    <w:p w14:paraId="11FF316E" w14:textId="77777777" w:rsidR="00503181" w:rsidRPr="00503181" w:rsidRDefault="00503181" w:rsidP="00503181">
      <w:pPr>
        <w:numPr>
          <w:ilvl w:val="0"/>
          <w:numId w:val="29"/>
        </w:numPr>
      </w:pPr>
      <w:r w:rsidRPr="00503181">
        <w:t>What happens after submission?</w:t>
      </w:r>
    </w:p>
    <w:p w14:paraId="06181637" w14:textId="77777777" w:rsidR="00503181" w:rsidRPr="00503181" w:rsidRDefault="00503181" w:rsidP="00503181">
      <w:r w:rsidRPr="00503181">
        <w:t> </w:t>
      </w:r>
    </w:p>
    <w:p w14:paraId="6518F9DF" w14:textId="77777777" w:rsidR="00503181" w:rsidRPr="00503181" w:rsidRDefault="00503181" w:rsidP="00503181">
      <w:r w:rsidRPr="00503181">
        <w:rPr>
          <w:b/>
          <w:bCs/>
        </w:rPr>
        <w:t>3.2 High-Level Workflow</w:t>
      </w:r>
    </w:p>
    <w:p w14:paraId="0A36BB34" w14:textId="77777777" w:rsidR="00503181" w:rsidRPr="00503181" w:rsidRDefault="00503181" w:rsidP="00503181">
      <w:r w:rsidRPr="00503181">
        <w:t>External Logistics System</w:t>
      </w:r>
      <w:r w:rsidRPr="00503181">
        <w:br/>
        <w:t xml:space="preserve">        │</w:t>
      </w:r>
      <w:r w:rsidRPr="00503181">
        <w:br/>
        <w:t xml:space="preserve">        </w:t>
      </w:r>
      <w:r w:rsidRPr="00503181">
        <w:rPr>
          <w:rFonts w:ascii="Arial" w:hAnsi="Arial" w:cs="Arial"/>
        </w:rPr>
        <w:t>▼</w:t>
      </w:r>
      <w:r w:rsidRPr="00503181">
        <w:br/>
        <w:t>Receive Shipment</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Validate Shipment</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Auto Segregation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Brokerage Required?</w:t>
      </w:r>
      <w:r w:rsidRPr="00503181">
        <w:br/>
        <w:t xml:space="preserve">        </w:t>
      </w:r>
      <w:r w:rsidRPr="00503181">
        <w:rPr>
          <w:rFonts w:ascii="Calibri" w:hAnsi="Calibri" w:cs="Calibri"/>
        </w:rPr>
        <w:t>│</w:t>
      </w:r>
      <w:r w:rsidRPr="00503181">
        <w:br/>
        <w:t xml:space="preserve">    </w:t>
      </w:r>
      <w:r w:rsidRPr="00503181">
        <w:rPr>
          <w:rFonts w:ascii="Calibri" w:hAnsi="Calibri" w:cs="Calibri"/>
        </w:rPr>
        <w:t>┌───</w:t>
      </w:r>
      <w:r w:rsidRPr="00503181">
        <w:rPr>
          <w:rFonts w:ascii="MS Gothic" w:eastAsia="MS Gothic" w:hAnsi="MS Gothic" w:cs="MS Gothic" w:hint="eastAsia"/>
        </w:rPr>
        <w:t>┴</w:t>
      </w:r>
      <w:r w:rsidRPr="00503181">
        <w:rPr>
          <w:rFonts w:ascii="Calibri" w:hAnsi="Calibri" w:cs="Calibri"/>
        </w:rPr>
        <w:t>───────────────┐</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No                  Yes</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Release          Create Declaration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Commodity Classification</w:t>
      </w:r>
      <w:r w:rsidRPr="00503181">
        <w:br/>
        <w:t xml:space="preserve">                        │</w:t>
      </w:r>
      <w:r w:rsidRPr="00503181">
        <w:br/>
        <w:t xml:space="preserve">                        </w:t>
      </w:r>
      <w:r w:rsidRPr="00503181">
        <w:rPr>
          <w:rFonts w:ascii="Arial" w:hAnsi="Arial" w:cs="Arial"/>
        </w:rPr>
        <w:t>▼</w:t>
      </w:r>
      <w:r w:rsidRPr="00503181">
        <w:br/>
        <w:t xml:space="preserve">               Duty &amp; Tax Calculation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Permit Verification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Compliance Validation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Broker Review Required?</w:t>
      </w:r>
      <w:r w:rsidRPr="00503181">
        <w:br/>
        <w:t xml:space="preserve">                    </w:t>
      </w:r>
      <w:r w:rsidRPr="00503181">
        <w:rPr>
          <w:rFonts w:ascii="Calibri" w:hAnsi="Calibri" w:cs="Calibri"/>
        </w:rPr>
        <w:t>┌───</w:t>
      </w:r>
      <w:r w:rsidRPr="00503181">
        <w:rPr>
          <w:rFonts w:ascii="MS Gothic" w:eastAsia="MS Gothic" w:hAnsi="MS Gothic" w:cs="MS Gothic" w:hint="eastAsia"/>
        </w:rPr>
        <w:t>┴</w:t>
      </w:r>
      <w:r w:rsidRPr="00503181">
        <w:rPr>
          <w:rFonts w:ascii="Calibri" w:hAnsi="Calibri" w:cs="Calibri"/>
        </w:rPr>
        <w:t>────┐</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No       Yes</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   Manual Review</w:t>
      </w:r>
      <w:r w:rsidRPr="00503181">
        <w:br/>
        <w:t xml:space="preserve">                    │        │</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br/>
        <w:t xml:space="preserve">                        </w:t>
      </w:r>
      <w:r w:rsidRPr="00503181">
        <w:rPr>
          <w:rFonts w:ascii="Arial" w:hAnsi="Arial" w:cs="Arial"/>
        </w:rPr>
        <w:t>▼</w:t>
      </w:r>
      <w:r w:rsidRPr="00503181">
        <w:br/>
        <w:t xml:space="preserve">             Customs Submission</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Government Processing</w:t>
      </w:r>
      <w:r w:rsidRPr="00503181">
        <w:br/>
        <w:t xml:space="preserve">                        </w:t>
      </w:r>
      <w:r w:rsidRPr="00503181">
        <w:rPr>
          <w:rFonts w:ascii="Calibri" w:hAnsi="Calibri" w:cs="Calibri"/>
        </w:rPr>
        <w:t>│</w:t>
      </w:r>
      <w:r w:rsidRPr="00503181">
        <w:br/>
        <w:t xml:space="preserve">          </w:t>
      </w:r>
      <w:r w:rsidRPr="00503181">
        <w:rPr>
          <w:rFonts w:ascii="Calibri" w:hAnsi="Calibri" w:cs="Calibri"/>
        </w:rPr>
        <w:t>┌─────────────</w:t>
      </w:r>
      <w:r w:rsidRPr="00503181">
        <w:rPr>
          <w:rFonts w:ascii="MS Gothic" w:eastAsia="MS Gothic" w:hAnsi="MS Gothic" w:cs="MS Gothic" w:hint="eastAsia"/>
        </w:rPr>
        <w:t>┼</w:t>
      </w:r>
      <w:r w:rsidRPr="00503181">
        <w:rPr>
          <w:rFonts w:ascii="Calibri" w:hAnsi="Calibri" w:cs="Calibri"/>
        </w:rPr>
        <w:t>─────────────┐</w:t>
      </w:r>
      <w:r w:rsidRPr="00503181">
        <w:br/>
        <w:t xml:space="preserve">          </w:t>
      </w:r>
      <w:r w:rsidRPr="00503181">
        <w:rPr>
          <w:rFonts w:ascii="Arial" w:hAnsi="Arial" w:cs="Arial"/>
        </w:rPr>
        <w:t>▼</w:t>
      </w:r>
      <w:r w:rsidRPr="00503181">
        <w:t xml:space="preserve">             </w:t>
      </w:r>
      <w:r w:rsidRPr="00503181">
        <w:rPr>
          <w:rFonts w:ascii="Arial" w:hAnsi="Arial" w:cs="Arial"/>
        </w:rPr>
        <w:t>▼</w:t>
      </w:r>
      <w:r w:rsidRPr="00503181">
        <w:t xml:space="preserve">             </w:t>
      </w:r>
      <w:r w:rsidRPr="00503181">
        <w:rPr>
          <w:rFonts w:ascii="Arial" w:hAnsi="Arial" w:cs="Arial"/>
        </w:rPr>
        <w:t>▼</w:t>
      </w:r>
      <w:r w:rsidRPr="00503181">
        <w:br/>
        <w:t xml:space="preserve">      Accepted      Rejected     Inspection</w:t>
      </w:r>
      <w:r w:rsidRPr="00503181">
        <w:br/>
        <w:t xml:space="preserve">          </w:t>
      </w:r>
      <w:r w:rsidRPr="00503181">
        <w:rPr>
          <w:rFonts w:ascii="Calibri" w:hAnsi="Calibri" w:cs="Calibri"/>
        </w:rPr>
        <w:t>│</w:t>
      </w:r>
      <w:r w:rsidRPr="00503181">
        <w:t xml:space="preserve">             </w:t>
      </w:r>
      <w:r w:rsidRPr="00503181">
        <w:rPr>
          <w:rFonts w:ascii="Calibri" w:hAnsi="Calibri" w:cs="Calibri"/>
        </w:rPr>
        <w:t>│</w:t>
      </w:r>
      <w:r w:rsidRPr="00503181">
        <w:t xml:space="preserve">             </w:t>
      </w:r>
      <w:r w:rsidRPr="00503181">
        <w:rPr>
          <w:rFonts w:ascii="Calibri" w:hAnsi="Calibri" w:cs="Calibri"/>
        </w:rPr>
        <w:t>│</w:t>
      </w:r>
      <w:r w:rsidRPr="00503181">
        <w:br/>
        <w:t xml:space="preserve">          </w:t>
      </w:r>
      <w:r w:rsidRPr="00503181">
        <w:rPr>
          <w:rFonts w:ascii="Arial" w:hAnsi="Arial" w:cs="Arial"/>
        </w:rPr>
        <w:t>▼</w:t>
      </w:r>
      <w:r w:rsidRPr="00503181">
        <w:t xml:space="preserve">             </w:t>
      </w:r>
      <w:r w:rsidRPr="00503181">
        <w:rPr>
          <w:rFonts w:ascii="Arial" w:hAnsi="Arial" w:cs="Arial"/>
        </w:rPr>
        <w:t>▼</w:t>
      </w:r>
      <w:r w:rsidRPr="00503181">
        <w:t xml:space="preserve">             </w:t>
      </w:r>
      <w:r w:rsidRPr="00503181">
        <w:rPr>
          <w:rFonts w:ascii="Arial" w:hAnsi="Arial" w:cs="Arial"/>
        </w:rPr>
        <w:t>▼</w:t>
      </w:r>
      <w:r w:rsidRPr="00503181">
        <w:br/>
        <w:t xml:space="preserve">      Clearance     Amendment     Inspection</w:t>
      </w:r>
      <w:r w:rsidRPr="00503181">
        <w:br/>
        <w:t xml:space="preserve">          │             │             │</w:t>
      </w:r>
      <w:r w:rsidRPr="00503181">
        <w:br/>
        <w:t xml:space="preserve">          └─────────────</w:t>
      </w:r>
      <w:r w:rsidRPr="00503181">
        <w:rPr>
          <w:rFonts w:ascii="MS Gothic" w:eastAsia="MS Gothic" w:hAnsi="MS Gothic" w:cs="MS Gothic" w:hint="eastAsia"/>
        </w:rPr>
        <w:t>┼</w:t>
      </w:r>
      <w:r w:rsidRPr="00503181">
        <w:rPr>
          <w:rFonts w:ascii="Calibri" w:hAnsi="Calibri" w:cs="Calibri"/>
        </w:rPr>
        <w:t>─────────────┘</w:t>
      </w:r>
      <w:r w:rsidRPr="00503181">
        <w:br/>
        <w:t xml:space="preserve">                        </w:t>
      </w:r>
      <w:r w:rsidRPr="00503181">
        <w:rPr>
          <w:rFonts w:ascii="Arial" w:hAnsi="Arial" w:cs="Arial"/>
        </w:rPr>
        <w:t>▼</w:t>
      </w:r>
      <w:r w:rsidRPr="00503181">
        <w:br/>
        <w:t xml:space="preserve">               Shipment Released</w:t>
      </w:r>
      <w:r w:rsidRPr="00503181">
        <w:br/>
        <w:t xml:space="preserve">                        </w:t>
      </w:r>
      <w:r w:rsidRPr="00503181">
        <w:rPr>
          <w:rFonts w:ascii="Calibri" w:hAnsi="Calibri" w:cs="Calibri"/>
        </w:rPr>
        <w:t>│</w:t>
      </w:r>
      <w:r w:rsidRPr="00503181">
        <w:br/>
        <w:t xml:space="preserve">                        </w:t>
      </w:r>
      <w:r w:rsidRPr="00503181">
        <w:rPr>
          <w:rFonts w:ascii="Arial" w:hAnsi="Arial" w:cs="Arial"/>
        </w:rPr>
        <w:t>▼</w:t>
      </w:r>
      <w:r w:rsidRPr="00503181">
        <w:br/>
        <w:t xml:space="preserve">                   Brokerage Closed</w:t>
      </w:r>
    </w:p>
    <w:p w14:paraId="70B86F89" w14:textId="77777777" w:rsidR="00503181" w:rsidRPr="00503181" w:rsidRDefault="00503181" w:rsidP="00503181">
      <w:r w:rsidRPr="00503181">
        <w:t> </w:t>
      </w:r>
    </w:p>
    <w:p w14:paraId="6E9BDD11" w14:textId="29B594F3" w:rsidR="00503181" w:rsidRPr="00503181" w:rsidRDefault="00503181" w:rsidP="00503181">
      <w:r w:rsidRPr="00503181">
        <w:drawing>
          <wp:inline distT="0" distB="0" distL="0" distR="0" wp14:anchorId="1B5DB377" wp14:editId="46B85C31">
            <wp:extent cx="7315200" cy="6286500"/>
            <wp:effectExtent l="0" t="0" r="0" b="0"/>
            <wp:docPr id="1608505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5200" cy="6286500"/>
                    </a:xfrm>
                    <a:prstGeom prst="rect">
                      <a:avLst/>
                    </a:prstGeom>
                    <a:noFill/>
                    <a:ln>
                      <a:noFill/>
                    </a:ln>
                  </pic:spPr>
                </pic:pic>
              </a:graphicData>
            </a:graphic>
          </wp:inline>
        </w:drawing>
      </w:r>
    </w:p>
    <w:p w14:paraId="6C7CD095" w14:textId="77777777" w:rsidR="00503181" w:rsidRPr="00503181" w:rsidRDefault="00503181" w:rsidP="00503181">
      <w:r w:rsidRPr="00503181">
        <w:t> </w:t>
      </w:r>
    </w:p>
    <w:p w14:paraId="0B5AC444" w14:textId="6688658E" w:rsidR="00503181" w:rsidRPr="00503181" w:rsidRDefault="00503181" w:rsidP="00503181">
      <w:r w:rsidRPr="00503181">
        <w:drawing>
          <wp:inline distT="0" distB="0" distL="0" distR="0" wp14:anchorId="74BA92A0" wp14:editId="21417092">
            <wp:extent cx="7200900" cy="6597650"/>
            <wp:effectExtent l="0" t="0" r="0" b="0"/>
            <wp:docPr id="1132839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00900" cy="6597650"/>
                    </a:xfrm>
                    <a:prstGeom prst="rect">
                      <a:avLst/>
                    </a:prstGeom>
                    <a:noFill/>
                    <a:ln>
                      <a:noFill/>
                    </a:ln>
                  </pic:spPr>
                </pic:pic>
              </a:graphicData>
            </a:graphic>
          </wp:inline>
        </w:drawing>
      </w:r>
    </w:p>
    <w:p w14:paraId="342819FA" w14:textId="77777777" w:rsidR="00503181" w:rsidRPr="00503181" w:rsidRDefault="00503181" w:rsidP="00503181">
      <w:r w:rsidRPr="00503181">
        <w:t> </w:t>
      </w:r>
    </w:p>
    <w:p w14:paraId="01796B48" w14:textId="77777777" w:rsidR="00503181" w:rsidRPr="00503181" w:rsidRDefault="00503181" w:rsidP="00503181">
      <w:r w:rsidRPr="00503181">
        <w:rPr>
          <w:b/>
          <w:bCs/>
        </w:rPr>
        <w:t>3.3 Process Participants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6"/>
        <w:gridCol w:w="6020"/>
      </w:tblGrid>
      <w:tr w:rsidR="00503181" w:rsidRPr="00503181" w14:paraId="629ECA9C"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56C5E" w14:textId="77777777" w:rsidR="00503181" w:rsidRPr="00503181" w:rsidRDefault="00503181" w:rsidP="00503181">
            <w:r w:rsidRPr="00503181">
              <w:rPr>
                <w:b/>
                <w:bCs/>
              </w:rPr>
              <w:t>Actor</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B295F" w14:textId="77777777" w:rsidR="00503181" w:rsidRPr="00503181" w:rsidRDefault="00503181" w:rsidP="00503181">
            <w:r w:rsidRPr="00503181">
              <w:rPr>
                <w:b/>
                <w:bCs/>
              </w:rPr>
              <w:t>Responsibility</w:t>
            </w:r>
          </w:p>
        </w:tc>
      </w:tr>
      <w:tr w:rsidR="00503181" w:rsidRPr="00503181" w14:paraId="39693886"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FA17F" w14:textId="77777777" w:rsidR="00503181" w:rsidRPr="00503181" w:rsidRDefault="00503181" w:rsidP="00503181">
            <w:r w:rsidRPr="00503181">
              <w:t>Upstream Logistics System</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346A0" w14:textId="77777777" w:rsidR="00503181" w:rsidRPr="00503181" w:rsidRDefault="00503181" w:rsidP="00503181">
            <w:r w:rsidRPr="00503181">
              <w:t>Sends shipment information</w:t>
            </w:r>
          </w:p>
        </w:tc>
      </w:tr>
      <w:tr w:rsidR="00503181" w:rsidRPr="00503181" w14:paraId="6BDF4D25"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A4E2A" w14:textId="77777777" w:rsidR="00503181" w:rsidRPr="00503181" w:rsidRDefault="00503181" w:rsidP="00503181">
            <w:r w:rsidRPr="00503181">
              <w:t>BOSS Platform</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8560CC" w14:textId="77777777" w:rsidR="00503181" w:rsidRPr="00503181" w:rsidRDefault="00503181" w:rsidP="00503181">
            <w:r w:rsidRPr="00503181">
              <w:t>Validates, segregates, calculates duties, generates declarations</w:t>
            </w:r>
          </w:p>
        </w:tc>
      </w:tr>
      <w:tr w:rsidR="00503181" w:rsidRPr="00503181" w14:paraId="16F35269"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F78E1" w14:textId="77777777" w:rsidR="00503181" w:rsidRPr="00503181" w:rsidRDefault="00503181" w:rsidP="00503181">
            <w:r w:rsidRPr="00503181">
              <w:t>Customs Broker</w:t>
            </w:r>
          </w:p>
        </w:tc>
        <w:tc>
          <w:tcPr>
            <w:tcW w:w="7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ED3412" w14:textId="77777777" w:rsidR="00503181" w:rsidRPr="00503181" w:rsidRDefault="00503181" w:rsidP="00503181">
            <w:r w:rsidRPr="00503181">
              <w:t>Reviews exceptions, completes declarations, submits to customs</w:t>
            </w:r>
          </w:p>
        </w:tc>
      </w:tr>
      <w:tr w:rsidR="00503181" w:rsidRPr="00503181" w14:paraId="7D6FE462"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D3EA5" w14:textId="77777777" w:rsidR="00503181" w:rsidRPr="00503181" w:rsidRDefault="00503181" w:rsidP="00503181">
            <w:r w:rsidRPr="00503181">
              <w:t>Compliance Officer</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48F1C6" w14:textId="77777777" w:rsidR="00503181" w:rsidRPr="00503181" w:rsidRDefault="00503181" w:rsidP="00503181">
            <w:r w:rsidRPr="00503181">
              <w:t>Resolves regulatory issues and permit requirements</w:t>
            </w:r>
          </w:p>
        </w:tc>
      </w:tr>
      <w:tr w:rsidR="00503181" w:rsidRPr="00503181" w14:paraId="12E373CF"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9914A" w14:textId="77777777" w:rsidR="00503181" w:rsidRPr="00503181" w:rsidRDefault="00503181" w:rsidP="00503181">
            <w:r w:rsidRPr="00503181">
              <w:t>Customs Authority</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7B04E" w14:textId="77777777" w:rsidR="00503181" w:rsidRPr="00503181" w:rsidRDefault="00503181" w:rsidP="00503181">
            <w:r w:rsidRPr="00503181">
              <w:t>Validates declarations and issues clearance decisions</w:t>
            </w:r>
          </w:p>
        </w:tc>
      </w:tr>
      <w:tr w:rsidR="00503181" w:rsidRPr="00503181" w14:paraId="22D2253F" w14:textId="77777777">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E8D03" w14:textId="77777777" w:rsidR="00503181" w:rsidRPr="00503181" w:rsidRDefault="00503181" w:rsidP="00503181">
            <w:r w:rsidRPr="00503181">
              <w:t>Government Agencies (OGA)</w:t>
            </w:r>
          </w:p>
        </w:tc>
        <w:tc>
          <w:tcPr>
            <w:tcW w:w="7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D48A81" w14:textId="77777777" w:rsidR="00503181" w:rsidRPr="00503181" w:rsidRDefault="00503181" w:rsidP="00503181">
            <w:r w:rsidRPr="00503181">
              <w:t>Approve controlled goods and permits</w:t>
            </w:r>
          </w:p>
        </w:tc>
      </w:tr>
      <w:tr w:rsidR="00503181" w:rsidRPr="00503181" w14:paraId="4ECBB996" w14:textId="77777777">
        <w:tc>
          <w:tcPr>
            <w:tcW w:w="3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BA612" w14:textId="77777777" w:rsidR="00503181" w:rsidRPr="00503181" w:rsidRDefault="00503181" w:rsidP="00503181">
            <w:r w:rsidRPr="00503181">
              <w:t>Finance</w:t>
            </w:r>
          </w:p>
        </w:tc>
        <w:tc>
          <w:tcPr>
            <w:tcW w:w="7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EE59E" w14:textId="77777777" w:rsidR="00503181" w:rsidRPr="00503181" w:rsidRDefault="00503181" w:rsidP="00503181">
            <w:r w:rsidRPr="00503181">
              <w:t>Processes duties, taxes, and brokerage charges</w:t>
            </w:r>
          </w:p>
        </w:tc>
      </w:tr>
    </w:tbl>
    <w:p w14:paraId="789B8B80" w14:textId="77777777" w:rsidR="00503181" w:rsidRPr="00503181" w:rsidRDefault="00503181" w:rsidP="00503181">
      <w:r w:rsidRPr="00503181">
        <w:t> </w:t>
      </w:r>
    </w:p>
    <w:p w14:paraId="0243AFCE" w14:textId="77777777" w:rsidR="00503181" w:rsidRPr="00503181" w:rsidRDefault="00503181" w:rsidP="00503181">
      <w:r w:rsidRPr="00503181">
        <w:rPr>
          <w:b/>
          <w:bCs/>
        </w:rPr>
        <w:t>3.4 Detailed Process</w:t>
      </w:r>
    </w:p>
    <w:p w14:paraId="79BC2083" w14:textId="77777777" w:rsidR="00503181" w:rsidRPr="00503181" w:rsidRDefault="00503181" w:rsidP="00503181">
      <w:r w:rsidRPr="00503181">
        <w:t> </w:t>
      </w:r>
    </w:p>
    <w:p w14:paraId="41384804" w14:textId="77777777" w:rsidR="00503181" w:rsidRPr="00503181" w:rsidRDefault="00503181" w:rsidP="00503181">
      <w:r w:rsidRPr="00503181">
        <w:rPr>
          <w:b/>
          <w:bCs/>
        </w:rPr>
        <w:t>Stage 1 – Shipment Download</w:t>
      </w:r>
    </w:p>
    <w:p w14:paraId="272F86C3" w14:textId="77777777" w:rsidR="00503181" w:rsidRPr="00503181" w:rsidRDefault="00503181" w:rsidP="00503181">
      <w:r w:rsidRPr="00503181">
        <w:t> </w:t>
      </w:r>
    </w:p>
    <w:p w14:paraId="6551C15A" w14:textId="77777777" w:rsidR="00503181" w:rsidRPr="00503181" w:rsidRDefault="00503181" w:rsidP="00503181">
      <w:r w:rsidRPr="00503181">
        <w:rPr>
          <w:b/>
          <w:bCs/>
        </w:rPr>
        <w:t>Trigger</w:t>
      </w:r>
    </w:p>
    <w:p w14:paraId="0C7383B9" w14:textId="77777777" w:rsidR="00503181" w:rsidRPr="00503181" w:rsidRDefault="00503181" w:rsidP="00503181">
      <w:r w:rsidRPr="00503181">
        <w:t>A shipment is transmitted from an upstream logistics or freight management system.</w:t>
      </w:r>
    </w:p>
    <w:p w14:paraId="46910482" w14:textId="77777777" w:rsidR="00503181" w:rsidRPr="00503181" w:rsidRDefault="00503181" w:rsidP="00503181">
      <w:r w:rsidRPr="00503181">
        <w:rPr>
          <w:b/>
          <w:bCs/>
        </w:rPr>
        <w:t>Inputs</w:t>
      </w:r>
    </w:p>
    <w:p w14:paraId="4466C0D3" w14:textId="77777777" w:rsidR="00503181" w:rsidRPr="00503181" w:rsidRDefault="00503181" w:rsidP="00503181">
      <w:pPr>
        <w:numPr>
          <w:ilvl w:val="0"/>
          <w:numId w:val="30"/>
        </w:numPr>
      </w:pPr>
      <w:r w:rsidRPr="00503181">
        <w:t>MAWB/HAWB or Bill of Lading</w:t>
      </w:r>
    </w:p>
    <w:p w14:paraId="35003113" w14:textId="77777777" w:rsidR="00503181" w:rsidRPr="00503181" w:rsidRDefault="00503181" w:rsidP="00503181">
      <w:pPr>
        <w:numPr>
          <w:ilvl w:val="0"/>
          <w:numId w:val="30"/>
        </w:numPr>
      </w:pPr>
      <w:r w:rsidRPr="00503181">
        <w:t>Shipper and Consignee details</w:t>
      </w:r>
    </w:p>
    <w:p w14:paraId="6367783F" w14:textId="77777777" w:rsidR="00503181" w:rsidRPr="00503181" w:rsidRDefault="00503181" w:rsidP="00503181">
      <w:pPr>
        <w:numPr>
          <w:ilvl w:val="0"/>
          <w:numId w:val="30"/>
        </w:numPr>
      </w:pPr>
      <w:r w:rsidRPr="00503181">
        <w:t>Importer and Exporter</w:t>
      </w:r>
    </w:p>
    <w:p w14:paraId="137CFAA2" w14:textId="77777777" w:rsidR="00503181" w:rsidRPr="00503181" w:rsidRDefault="00503181" w:rsidP="00503181">
      <w:pPr>
        <w:numPr>
          <w:ilvl w:val="0"/>
          <w:numId w:val="30"/>
        </w:numPr>
      </w:pPr>
      <w:r w:rsidRPr="00503181">
        <w:t>Addresses</w:t>
      </w:r>
    </w:p>
    <w:p w14:paraId="3CA7C1FD" w14:textId="77777777" w:rsidR="00503181" w:rsidRPr="00503181" w:rsidRDefault="00503181" w:rsidP="00503181">
      <w:pPr>
        <w:numPr>
          <w:ilvl w:val="0"/>
          <w:numId w:val="30"/>
        </w:numPr>
      </w:pPr>
      <w:r w:rsidRPr="00503181">
        <w:t>Packages</w:t>
      </w:r>
    </w:p>
    <w:p w14:paraId="0AC9D60A" w14:textId="77777777" w:rsidR="00503181" w:rsidRPr="00503181" w:rsidRDefault="00503181" w:rsidP="00503181">
      <w:pPr>
        <w:numPr>
          <w:ilvl w:val="0"/>
          <w:numId w:val="30"/>
        </w:numPr>
      </w:pPr>
      <w:r w:rsidRPr="00503181">
        <w:t>Commodity descriptions</w:t>
      </w:r>
    </w:p>
    <w:p w14:paraId="7C24E9E9" w14:textId="77777777" w:rsidR="00503181" w:rsidRPr="00503181" w:rsidRDefault="00503181" w:rsidP="00503181">
      <w:pPr>
        <w:numPr>
          <w:ilvl w:val="0"/>
          <w:numId w:val="30"/>
        </w:numPr>
      </w:pPr>
      <w:r w:rsidRPr="00503181">
        <w:t>Invoice values</w:t>
      </w:r>
    </w:p>
    <w:p w14:paraId="2F2E9D43" w14:textId="77777777" w:rsidR="00503181" w:rsidRPr="00503181" w:rsidRDefault="00503181" w:rsidP="00503181">
      <w:pPr>
        <w:numPr>
          <w:ilvl w:val="0"/>
          <w:numId w:val="30"/>
        </w:numPr>
      </w:pPr>
      <w:r w:rsidRPr="00503181">
        <w:t>Freight and insurance</w:t>
      </w:r>
    </w:p>
    <w:p w14:paraId="2A53D282" w14:textId="77777777" w:rsidR="00503181" w:rsidRPr="00503181" w:rsidRDefault="00503181" w:rsidP="00503181">
      <w:pPr>
        <w:numPr>
          <w:ilvl w:val="0"/>
          <w:numId w:val="30"/>
        </w:numPr>
      </w:pPr>
      <w:r w:rsidRPr="00503181">
        <w:t>Transport information</w:t>
      </w:r>
    </w:p>
    <w:p w14:paraId="6CBF7D6C" w14:textId="77777777" w:rsidR="00503181" w:rsidRPr="00503181" w:rsidRDefault="00503181" w:rsidP="00503181">
      <w:pPr>
        <w:numPr>
          <w:ilvl w:val="0"/>
          <w:numId w:val="30"/>
        </w:numPr>
      </w:pPr>
      <w:r w:rsidRPr="00503181">
        <w:t>Shipment references</w:t>
      </w:r>
    </w:p>
    <w:p w14:paraId="093B7AEB" w14:textId="77777777" w:rsidR="00503181" w:rsidRPr="00503181" w:rsidRDefault="00503181" w:rsidP="00503181">
      <w:r w:rsidRPr="00503181">
        <w:rPr>
          <w:b/>
          <w:bCs/>
        </w:rPr>
        <w:t>System Actions</w:t>
      </w:r>
    </w:p>
    <w:p w14:paraId="49E74563" w14:textId="77777777" w:rsidR="00503181" w:rsidRPr="00503181" w:rsidRDefault="00503181" w:rsidP="00503181">
      <w:pPr>
        <w:numPr>
          <w:ilvl w:val="0"/>
          <w:numId w:val="31"/>
        </w:numPr>
      </w:pPr>
      <w:r w:rsidRPr="00503181">
        <w:t>Validate mandatory fields.</w:t>
      </w:r>
    </w:p>
    <w:p w14:paraId="485DD3C3" w14:textId="77777777" w:rsidR="00503181" w:rsidRPr="00503181" w:rsidRDefault="00503181" w:rsidP="00503181">
      <w:pPr>
        <w:numPr>
          <w:ilvl w:val="0"/>
          <w:numId w:val="31"/>
        </w:numPr>
      </w:pPr>
      <w:r w:rsidRPr="00503181">
        <w:t>Create shipment record.</w:t>
      </w:r>
    </w:p>
    <w:p w14:paraId="5291AFCA" w14:textId="77777777" w:rsidR="00503181" w:rsidRPr="00503181" w:rsidRDefault="00503181" w:rsidP="00503181">
      <w:pPr>
        <w:numPr>
          <w:ilvl w:val="0"/>
          <w:numId w:val="31"/>
        </w:numPr>
      </w:pPr>
      <w:r w:rsidRPr="00503181">
        <w:t>Generate unique shipment ID.</w:t>
      </w:r>
    </w:p>
    <w:p w14:paraId="3A11AAF4" w14:textId="77777777" w:rsidR="00503181" w:rsidRPr="00503181" w:rsidRDefault="00503181" w:rsidP="00503181">
      <w:pPr>
        <w:numPr>
          <w:ilvl w:val="0"/>
          <w:numId w:val="31"/>
        </w:numPr>
      </w:pPr>
      <w:r w:rsidRPr="00503181">
        <w:t>Store audit event.</w:t>
      </w:r>
    </w:p>
    <w:p w14:paraId="52D832EC" w14:textId="77777777" w:rsidR="00503181" w:rsidRPr="00503181" w:rsidRDefault="00503181" w:rsidP="00503181">
      <w:pPr>
        <w:numPr>
          <w:ilvl w:val="0"/>
          <w:numId w:val="31"/>
        </w:numPr>
      </w:pPr>
      <w:r w:rsidRPr="00503181">
        <w:t xml:space="preserve">Initialize shipment status as </w:t>
      </w:r>
      <w:r w:rsidRPr="00503181">
        <w:rPr>
          <w:b/>
          <w:bCs/>
        </w:rPr>
        <w:t>Downloaded</w:t>
      </w:r>
      <w:r w:rsidRPr="00503181">
        <w:t>.</w:t>
      </w:r>
    </w:p>
    <w:p w14:paraId="4B26713C" w14:textId="77777777" w:rsidR="00503181" w:rsidRPr="00503181" w:rsidRDefault="00503181" w:rsidP="00503181">
      <w:r w:rsidRPr="00503181">
        <w:rPr>
          <w:b/>
          <w:bCs/>
        </w:rPr>
        <w:t>Exceptions</w:t>
      </w:r>
    </w:p>
    <w:p w14:paraId="1CD2DB0C" w14:textId="77777777" w:rsidR="00503181" w:rsidRPr="00503181" w:rsidRDefault="00503181" w:rsidP="00503181">
      <w:pPr>
        <w:numPr>
          <w:ilvl w:val="0"/>
          <w:numId w:val="32"/>
        </w:numPr>
      </w:pPr>
      <w:r w:rsidRPr="00503181">
        <w:t>Duplicate shipment</w:t>
      </w:r>
    </w:p>
    <w:p w14:paraId="602A2370" w14:textId="77777777" w:rsidR="00503181" w:rsidRPr="00503181" w:rsidRDefault="00503181" w:rsidP="00503181">
      <w:pPr>
        <w:numPr>
          <w:ilvl w:val="0"/>
          <w:numId w:val="32"/>
        </w:numPr>
      </w:pPr>
      <w:r w:rsidRPr="00503181">
        <w:t>Invalid customer</w:t>
      </w:r>
    </w:p>
    <w:p w14:paraId="4B9E75D9" w14:textId="77777777" w:rsidR="00503181" w:rsidRPr="00503181" w:rsidRDefault="00503181" w:rsidP="00503181">
      <w:pPr>
        <w:numPr>
          <w:ilvl w:val="0"/>
          <w:numId w:val="32"/>
        </w:numPr>
      </w:pPr>
      <w:r w:rsidRPr="00503181">
        <w:t>Missing mandatory data</w:t>
      </w:r>
    </w:p>
    <w:p w14:paraId="191BF0D5" w14:textId="77777777" w:rsidR="00503181" w:rsidRPr="00503181" w:rsidRDefault="00503181" w:rsidP="00503181">
      <w:pPr>
        <w:numPr>
          <w:ilvl w:val="0"/>
          <w:numId w:val="32"/>
        </w:numPr>
      </w:pPr>
      <w:r w:rsidRPr="00503181">
        <w:t>Unsupported country</w:t>
      </w:r>
    </w:p>
    <w:p w14:paraId="5FF2DD8A" w14:textId="77777777" w:rsidR="00503181" w:rsidRPr="00503181" w:rsidRDefault="00503181" w:rsidP="00503181">
      <w:pPr>
        <w:numPr>
          <w:ilvl w:val="0"/>
          <w:numId w:val="32"/>
        </w:numPr>
      </w:pPr>
      <w:r w:rsidRPr="00503181">
        <w:t>Corrupted message format</w:t>
      </w:r>
    </w:p>
    <w:p w14:paraId="0329DFE3" w14:textId="77777777" w:rsidR="00503181" w:rsidRPr="00503181" w:rsidRDefault="00503181" w:rsidP="00503181">
      <w:r w:rsidRPr="00503181">
        <w:t> </w:t>
      </w:r>
    </w:p>
    <w:p w14:paraId="787EB864" w14:textId="77777777" w:rsidR="00503181" w:rsidRPr="00503181" w:rsidRDefault="00503181" w:rsidP="00503181">
      <w:r w:rsidRPr="00503181">
        <w:rPr>
          <w:b/>
          <w:bCs/>
        </w:rPr>
        <w:t>Stage 2 – Shipment Validation</w:t>
      </w:r>
    </w:p>
    <w:p w14:paraId="3074C5A0" w14:textId="77777777" w:rsidR="00503181" w:rsidRPr="00503181" w:rsidRDefault="00503181" w:rsidP="00503181">
      <w:r w:rsidRPr="00503181">
        <w:t>The platform performs business validations before brokerage begins.</w:t>
      </w:r>
    </w:p>
    <w:p w14:paraId="0ACE47E5" w14:textId="77777777" w:rsidR="00503181" w:rsidRPr="00503181" w:rsidRDefault="00503181" w:rsidP="00503181">
      <w:r w:rsidRPr="00503181">
        <w:t>Validation includes:</w:t>
      </w:r>
    </w:p>
    <w:p w14:paraId="26A8DB95" w14:textId="77777777" w:rsidR="00503181" w:rsidRPr="00503181" w:rsidRDefault="00503181" w:rsidP="00503181">
      <w:pPr>
        <w:numPr>
          <w:ilvl w:val="0"/>
          <w:numId w:val="33"/>
        </w:numPr>
      </w:pPr>
      <w:r w:rsidRPr="00503181">
        <w:t>Customer exists</w:t>
      </w:r>
    </w:p>
    <w:p w14:paraId="36FCB03B" w14:textId="77777777" w:rsidR="00503181" w:rsidRPr="00503181" w:rsidRDefault="00503181" w:rsidP="00503181">
      <w:pPr>
        <w:numPr>
          <w:ilvl w:val="0"/>
          <w:numId w:val="33"/>
        </w:numPr>
      </w:pPr>
      <w:r w:rsidRPr="00503181">
        <w:t>Country codes are valid</w:t>
      </w:r>
    </w:p>
    <w:p w14:paraId="17019DC1" w14:textId="77777777" w:rsidR="00503181" w:rsidRPr="00503181" w:rsidRDefault="00503181" w:rsidP="00503181">
      <w:pPr>
        <w:numPr>
          <w:ilvl w:val="0"/>
          <w:numId w:val="33"/>
        </w:numPr>
      </w:pPr>
      <w:r w:rsidRPr="00503181">
        <w:t>Currency is supported</w:t>
      </w:r>
    </w:p>
    <w:p w14:paraId="340DB22E" w14:textId="77777777" w:rsidR="00503181" w:rsidRPr="00503181" w:rsidRDefault="00503181" w:rsidP="00503181">
      <w:pPr>
        <w:numPr>
          <w:ilvl w:val="0"/>
          <w:numId w:val="33"/>
        </w:numPr>
      </w:pPr>
      <w:r w:rsidRPr="00503181">
        <w:t>Transport mode is valid</w:t>
      </w:r>
    </w:p>
    <w:p w14:paraId="0C7969FA" w14:textId="77777777" w:rsidR="00503181" w:rsidRPr="00503181" w:rsidRDefault="00503181" w:rsidP="00503181">
      <w:pPr>
        <w:numPr>
          <w:ilvl w:val="0"/>
          <w:numId w:val="33"/>
        </w:numPr>
      </w:pPr>
      <w:r w:rsidRPr="00503181">
        <w:t>Commodity descriptions are present</w:t>
      </w:r>
    </w:p>
    <w:p w14:paraId="28E35870" w14:textId="77777777" w:rsidR="00503181" w:rsidRPr="00503181" w:rsidRDefault="00503181" w:rsidP="00503181">
      <w:pPr>
        <w:numPr>
          <w:ilvl w:val="0"/>
          <w:numId w:val="33"/>
        </w:numPr>
      </w:pPr>
      <w:r w:rsidRPr="00503181">
        <w:t>Required documents are attached</w:t>
      </w:r>
    </w:p>
    <w:p w14:paraId="34C49881" w14:textId="77777777" w:rsidR="00503181" w:rsidRPr="00503181" w:rsidRDefault="00503181" w:rsidP="00503181">
      <w:pPr>
        <w:numPr>
          <w:ilvl w:val="0"/>
          <w:numId w:val="33"/>
        </w:numPr>
      </w:pPr>
      <w:r w:rsidRPr="00503181">
        <w:t>Mandatory addresses exist</w:t>
      </w:r>
    </w:p>
    <w:p w14:paraId="751B6234" w14:textId="77777777" w:rsidR="00503181" w:rsidRPr="00503181" w:rsidRDefault="00503181" w:rsidP="00503181">
      <w:r w:rsidRPr="00503181">
        <w:t xml:space="preserve">If validation fails, the shipment enters </w:t>
      </w:r>
      <w:r w:rsidRPr="00503181">
        <w:rPr>
          <w:b/>
          <w:bCs/>
        </w:rPr>
        <w:t>Validation Error</w:t>
      </w:r>
      <w:r w:rsidRPr="00503181">
        <w:t xml:space="preserve"> status and a broker task is created.</w:t>
      </w:r>
    </w:p>
    <w:p w14:paraId="369360D3" w14:textId="77777777" w:rsidR="00503181" w:rsidRPr="00503181" w:rsidRDefault="00503181" w:rsidP="00503181">
      <w:r w:rsidRPr="00503181">
        <w:t> </w:t>
      </w:r>
    </w:p>
    <w:p w14:paraId="4EF642E9" w14:textId="77777777" w:rsidR="00503181" w:rsidRPr="00503181" w:rsidRDefault="00503181" w:rsidP="00503181">
      <w:r w:rsidRPr="00503181">
        <w:rPr>
          <w:b/>
          <w:bCs/>
        </w:rPr>
        <w:t>Stage 3 – Shipment Segregation</w:t>
      </w:r>
    </w:p>
    <w:p w14:paraId="5871D0B1" w14:textId="77777777" w:rsidR="00503181" w:rsidRPr="00503181" w:rsidRDefault="00503181" w:rsidP="00503181">
      <w:r w:rsidRPr="00503181">
        <w:t>The Segregation Engine determines the processing path using configurable business rules.</w:t>
      </w:r>
    </w:p>
    <w:p w14:paraId="215FED4B" w14:textId="77777777" w:rsidR="00503181" w:rsidRPr="00503181" w:rsidRDefault="00503181" w:rsidP="00503181">
      <w:r w:rsidRPr="00503181">
        <w:t>Decision factors include:</w:t>
      </w:r>
    </w:p>
    <w:p w14:paraId="781F2BA9" w14:textId="77777777" w:rsidR="00503181" w:rsidRPr="00503181" w:rsidRDefault="00503181" w:rsidP="00503181">
      <w:pPr>
        <w:numPr>
          <w:ilvl w:val="0"/>
          <w:numId w:val="34"/>
        </w:numPr>
      </w:pPr>
      <w:r w:rsidRPr="00503181">
        <w:t>Import or Export</w:t>
      </w:r>
    </w:p>
    <w:p w14:paraId="5EDAF54B" w14:textId="77777777" w:rsidR="00503181" w:rsidRPr="00503181" w:rsidRDefault="00503181" w:rsidP="00503181">
      <w:pPr>
        <w:numPr>
          <w:ilvl w:val="0"/>
          <w:numId w:val="34"/>
        </w:numPr>
      </w:pPr>
      <w:r w:rsidRPr="00503181">
        <w:t>Origin and destination countries</w:t>
      </w:r>
    </w:p>
    <w:p w14:paraId="110124AD" w14:textId="77777777" w:rsidR="00503181" w:rsidRPr="00503181" w:rsidRDefault="00503181" w:rsidP="00503181">
      <w:pPr>
        <w:numPr>
          <w:ilvl w:val="0"/>
          <w:numId w:val="34"/>
        </w:numPr>
      </w:pPr>
      <w:r w:rsidRPr="00503181">
        <w:t>Shipment value</w:t>
      </w:r>
    </w:p>
    <w:p w14:paraId="73E8BFEF" w14:textId="77777777" w:rsidR="00503181" w:rsidRPr="00503181" w:rsidRDefault="00503181" w:rsidP="00503181">
      <w:pPr>
        <w:numPr>
          <w:ilvl w:val="0"/>
          <w:numId w:val="34"/>
        </w:numPr>
      </w:pPr>
      <w:r w:rsidRPr="00503181">
        <w:t>Customer profile</w:t>
      </w:r>
    </w:p>
    <w:p w14:paraId="431831C7" w14:textId="77777777" w:rsidR="00503181" w:rsidRPr="00503181" w:rsidRDefault="00503181" w:rsidP="00503181">
      <w:pPr>
        <w:numPr>
          <w:ilvl w:val="0"/>
          <w:numId w:val="34"/>
        </w:numPr>
      </w:pPr>
      <w:r w:rsidRPr="00503181">
        <w:t>HS Code</w:t>
      </w:r>
    </w:p>
    <w:p w14:paraId="123A862C" w14:textId="77777777" w:rsidR="00503181" w:rsidRPr="00503181" w:rsidRDefault="00503181" w:rsidP="00503181">
      <w:pPr>
        <w:numPr>
          <w:ilvl w:val="0"/>
          <w:numId w:val="34"/>
        </w:numPr>
      </w:pPr>
      <w:r w:rsidRPr="00503181">
        <w:t>Commodity type</w:t>
      </w:r>
    </w:p>
    <w:p w14:paraId="6A3A0885" w14:textId="77777777" w:rsidR="00503181" w:rsidRPr="00503181" w:rsidRDefault="00503181" w:rsidP="00503181">
      <w:pPr>
        <w:numPr>
          <w:ilvl w:val="0"/>
          <w:numId w:val="34"/>
        </w:numPr>
      </w:pPr>
      <w:r w:rsidRPr="00503181">
        <w:t>Shipment indicators</w:t>
      </w:r>
    </w:p>
    <w:p w14:paraId="4F65BB8B" w14:textId="77777777" w:rsidR="00503181" w:rsidRPr="00503181" w:rsidRDefault="00503181" w:rsidP="00503181">
      <w:pPr>
        <w:numPr>
          <w:ilvl w:val="0"/>
          <w:numId w:val="34"/>
        </w:numPr>
      </w:pPr>
      <w:r w:rsidRPr="00503181">
        <w:t>Customer warnings</w:t>
      </w:r>
    </w:p>
    <w:p w14:paraId="0CD8AC8D" w14:textId="77777777" w:rsidR="00503181" w:rsidRPr="00503181" w:rsidRDefault="00503181" w:rsidP="00503181">
      <w:pPr>
        <w:numPr>
          <w:ilvl w:val="0"/>
          <w:numId w:val="34"/>
        </w:numPr>
      </w:pPr>
      <w:r w:rsidRPr="00503181">
        <w:t>Postal codes</w:t>
      </w:r>
    </w:p>
    <w:p w14:paraId="6F6043A9" w14:textId="77777777" w:rsidR="00503181" w:rsidRPr="00503181" w:rsidRDefault="00503181" w:rsidP="00503181">
      <w:pPr>
        <w:numPr>
          <w:ilvl w:val="0"/>
          <w:numId w:val="34"/>
        </w:numPr>
      </w:pPr>
      <w:r w:rsidRPr="00503181">
        <w:t>FTZ locations</w:t>
      </w:r>
    </w:p>
    <w:p w14:paraId="5B108B33" w14:textId="77777777" w:rsidR="00503181" w:rsidRPr="00503181" w:rsidRDefault="00503181" w:rsidP="00503181">
      <w:pPr>
        <w:numPr>
          <w:ilvl w:val="0"/>
          <w:numId w:val="34"/>
        </w:numPr>
      </w:pPr>
      <w:r w:rsidRPr="00503181">
        <w:t>Controlled goods</w:t>
      </w:r>
    </w:p>
    <w:p w14:paraId="24B91772" w14:textId="77777777" w:rsidR="00503181" w:rsidRPr="00503181" w:rsidRDefault="00503181" w:rsidP="00503181">
      <w:pPr>
        <w:numPr>
          <w:ilvl w:val="0"/>
          <w:numId w:val="34"/>
        </w:numPr>
      </w:pPr>
      <w:r w:rsidRPr="00503181">
        <w:t>Dutiable goods</w:t>
      </w:r>
    </w:p>
    <w:p w14:paraId="6BC523D0" w14:textId="77777777" w:rsidR="00503181" w:rsidRPr="00503181" w:rsidRDefault="00503181" w:rsidP="00503181">
      <w:pPr>
        <w:numPr>
          <w:ilvl w:val="0"/>
          <w:numId w:val="34"/>
        </w:numPr>
      </w:pPr>
      <w:r w:rsidRPr="00503181">
        <w:t>Dangerous goods</w:t>
      </w:r>
    </w:p>
    <w:p w14:paraId="04FBD3A2" w14:textId="77777777" w:rsidR="00503181" w:rsidRPr="00503181" w:rsidRDefault="00503181" w:rsidP="00503181">
      <w:r w:rsidRPr="00503181">
        <w:t>Typical outcomes: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23"/>
        <w:gridCol w:w="2520"/>
      </w:tblGrid>
      <w:tr w:rsidR="00503181" w:rsidRPr="00503181" w14:paraId="23DCEA5D" w14:textId="77777777">
        <w:tc>
          <w:tcPr>
            <w:tcW w:w="2494" w:type="dxa"/>
            <w:tcBorders>
              <w:top w:val="nil"/>
              <w:left w:val="nil"/>
              <w:bottom w:val="nil"/>
              <w:right w:val="nil"/>
            </w:tcBorders>
            <w:tcMar>
              <w:top w:w="80" w:type="dxa"/>
              <w:left w:w="80" w:type="dxa"/>
              <w:bottom w:w="80" w:type="dxa"/>
              <w:right w:w="80" w:type="dxa"/>
            </w:tcMar>
            <w:hideMark/>
          </w:tcPr>
          <w:p w14:paraId="4BF2A513" w14:textId="77777777" w:rsidR="00503181" w:rsidRPr="00503181" w:rsidRDefault="00503181" w:rsidP="00503181">
            <w:r w:rsidRPr="00503181">
              <w:rPr>
                <w:b/>
                <w:bCs/>
              </w:rPr>
              <w:t>Condition</w:t>
            </w:r>
          </w:p>
        </w:tc>
        <w:tc>
          <w:tcPr>
            <w:tcW w:w="2520" w:type="dxa"/>
            <w:tcBorders>
              <w:top w:val="nil"/>
              <w:left w:val="nil"/>
              <w:bottom w:val="nil"/>
              <w:right w:val="nil"/>
            </w:tcBorders>
            <w:tcMar>
              <w:top w:w="80" w:type="dxa"/>
              <w:left w:w="80" w:type="dxa"/>
              <w:bottom w:w="80" w:type="dxa"/>
              <w:right w:w="80" w:type="dxa"/>
            </w:tcMar>
            <w:hideMark/>
          </w:tcPr>
          <w:p w14:paraId="36B39EB9" w14:textId="77777777" w:rsidR="00503181" w:rsidRPr="00503181" w:rsidRDefault="00503181" w:rsidP="00503181">
            <w:r w:rsidRPr="00503181">
              <w:rPr>
                <w:b/>
                <w:bCs/>
              </w:rPr>
              <w:t>Clearance Type (CT)</w:t>
            </w:r>
          </w:p>
        </w:tc>
      </w:tr>
      <w:tr w:rsidR="00503181" w:rsidRPr="00503181" w14:paraId="7A86112A" w14:textId="77777777">
        <w:tc>
          <w:tcPr>
            <w:tcW w:w="2494" w:type="dxa"/>
            <w:tcBorders>
              <w:top w:val="nil"/>
              <w:left w:val="nil"/>
              <w:bottom w:val="nil"/>
              <w:right w:val="nil"/>
            </w:tcBorders>
            <w:tcMar>
              <w:top w:w="80" w:type="dxa"/>
              <w:left w:w="80" w:type="dxa"/>
              <w:bottom w:w="80" w:type="dxa"/>
              <w:right w:w="80" w:type="dxa"/>
            </w:tcMar>
            <w:hideMark/>
          </w:tcPr>
          <w:p w14:paraId="6D17AC60" w14:textId="77777777" w:rsidR="00503181" w:rsidRPr="00503181" w:rsidRDefault="00503181" w:rsidP="00503181">
            <w:r w:rsidRPr="00503181">
              <w:t>Low-value import</w:t>
            </w:r>
          </w:p>
        </w:tc>
        <w:tc>
          <w:tcPr>
            <w:tcW w:w="2421" w:type="dxa"/>
            <w:tcBorders>
              <w:top w:val="nil"/>
              <w:left w:val="nil"/>
              <w:bottom w:val="nil"/>
              <w:right w:val="nil"/>
            </w:tcBorders>
            <w:tcMar>
              <w:top w:w="80" w:type="dxa"/>
              <w:left w:w="80" w:type="dxa"/>
              <w:bottom w:w="80" w:type="dxa"/>
              <w:right w:w="80" w:type="dxa"/>
            </w:tcMar>
            <w:hideMark/>
          </w:tcPr>
          <w:p w14:paraId="403CE0BA" w14:textId="77777777" w:rsidR="00503181" w:rsidRPr="00503181" w:rsidRDefault="00503181" w:rsidP="00503181">
            <w:r w:rsidRPr="00503181">
              <w:t>Informal</w:t>
            </w:r>
          </w:p>
        </w:tc>
      </w:tr>
      <w:tr w:rsidR="00503181" w:rsidRPr="00503181" w14:paraId="71664C58" w14:textId="77777777">
        <w:tc>
          <w:tcPr>
            <w:tcW w:w="2494" w:type="dxa"/>
            <w:tcBorders>
              <w:top w:val="nil"/>
              <w:left w:val="nil"/>
              <w:bottom w:val="nil"/>
              <w:right w:val="nil"/>
            </w:tcBorders>
            <w:tcMar>
              <w:top w:w="80" w:type="dxa"/>
              <w:left w:w="80" w:type="dxa"/>
              <w:bottom w:w="80" w:type="dxa"/>
              <w:right w:w="80" w:type="dxa"/>
            </w:tcMar>
            <w:hideMark/>
          </w:tcPr>
          <w:p w14:paraId="044D710C" w14:textId="77777777" w:rsidR="00503181" w:rsidRPr="00503181" w:rsidRDefault="00503181" w:rsidP="00503181">
            <w:r w:rsidRPr="00503181">
              <w:t>Controlled goods</w:t>
            </w:r>
          </w:p>
        </w:tc>
        <w:tc>
          <w:tcPr>
            <w:tcW w:w="2421" w:type="dxa"/>
            <w:tcBorders>
              <w:top w:val="nil"/>
              <w:left w:val="nil"/>
              <w:bottom w:val="nil"/>
              <w:right w:val="nil"/>
            </w:tcBorders>
            <w:tcMar>
              <w:top w:w="80" w:type="dxa"/>
              <w:left w:w="80" w:type="dxa"/>
              <w:bottom w:w="80" w:type="dxa"/>
              <w:right w:w="80" w:type="dxa"/>
            </w:tcMar>
            <w:hideMark/>
          </w:tcPr>
          <w:p w14:paraId="29F68558" w14:textId="77777777" w:rsidR="00503181" w:rsidRPr="00503181" w:rsidRDefault="00503181" w:rsidP="00503181">
            <w:r w:rsidRPr="00503181">
              <w:t>Formal</w:t>
            </w:r>
          </w:p>
        </w:tc>
      </w:tr>
      <w:tr w:rsidR="00503181" w:rsidRPr="00503181" w14:paraId="14362275" w14:textId="77777777">
        <w:tc>
          <w:tcPr>
            <w:tcW w:w="2494" w:type="dxa"/>
            <w:tcBorders>
              <w:top w:val="nil"/>
              <w:left w:val="nil"/>
              <w:bottom w:val="nil"/>
              <w:right w:val="nil"/>
            </w:tcBorders>
            <w:tcMar>
              <w:top w:w="80" w:type="dxa"/>
              <w:left w:w="80" w:type="dxa"/>
              <w:bottom w:w="80" w:type="dxa"/>
              <w:right w:w="80" w:type="dxa"/>
            </w:tcMar>
            <w:hideMark/>
          </w:tcPr>
          <w:p w14:paraId="7C8BC1D4" w14:textId="77777777" w:rsidR="00503181" w:rsidRPr="00503181" w:rsidRDefault="00503181" w:rsidP="00503181">
            <w:r w:rsidRPr="00503181">
              <w:t>FTZ destination</w:t>
            </w:r>
          </w:p>
        </w:tc>
        <w:tc>
          <w:tcPr>
            <w:tcW w:w="2421" w:type="dxa"/>
            <w:tcBorders>
              <w:top w:val="nil"/>
              <w:left w:val="nil"/>
              <w:bottom w:val="nil"/>
              <w:right w:val="nil"/>
            </w:tcBorders>
            <w:tcMar>
              <w:top w:w="80" w:type="dxa"/>
              <w:left w:w="80" w:type="dxa"/>
              <w:bottom w:w="80" w:type="dxa"/>
              <w:right w:w="80" w:type="dxa"/>
            </w:tcMar>
            <w:hideMark/>
          </w:tcPr>
          <w:p w14:paraId="1897D795" w14:textId="77777777" w:rsidR="00503181" w:rsidRPr="00503181" w:rsidRDefault="00503181" w:rsidP="00503181">
            <w:r w:rsidRPr="00503181">
              <w:t>FTZ</w:t>
            </w:r>
          </w:p>
        </w:tc>
      </w:tr>
      <w:tr w:rsidR="00503181" w:rsidRPr="00503181" w14:paraId="496D604C" w14:textId="77777777">
        <w:tc>
          <w:tcPr>
            <w:tcW w:w="2523" w:type="dxa"/>
            <w:tcBorders>
              <w:top w:val="nil"/>
              <w:left w:val="nil"/>
              <w:bottom w:val="nil"/>
              <w:right w:val="nil"/>
            </w:tcBorders>
            <w:tcMar>
              <w:top w:w="80" w:type="dxa"/>
              <w:left w:w="80" w:type="dxa"/>
              <w:bottom w:w="80" w:type="dxa"/>
              <w:right w:w="80" w:type="dxa"/>
            </w:tcMar>
            <w:hideMark/>
          </w:tcPr>
          <w:p w14:paraId="7BD4A63C" w14:textId="77777777" w:rsidR="00503181" w:rsidRPr="00503181" w:rsidRDefault="00503181" w:rsidP="00503181">
            <w:r w:rsidRPr="00503181">
              <w:t>Domestic shipment</w:t>
            </w:r>
          </w:p>
        </w:tc>
        <w:tc>
          <w:tcPr>
            <w:tcW w:w="2393" w:type="dxa"/>
            <w:tcBorders>
              <w:top w:val="nil"/>
              <w:left w:val="nil"/>
              <w:bottom w:val="nil"/>
              <w:right w:val="nil"/>
            </w:tcBorders>
            <w:tcMar>
              <w:top w:w="80" w:type="dxa"/>
              <w:left w:w="80" w:type="dxa"/>
              <w:bottom w:w="80" w:type="dxa"/>
              <w:right w:w="80" w:type="dxa"/>
            </w:tcMar>
            <w:hideMark/>
          </w:tcPr>
          <w:p w14:paraId="27FA53CB" w14:textId="77777777" w:rsidR="00503181" w:rsidRPr="00503181" w:rsidRDefault="00503181" w:rsidP="00503181">
            <w:r w:rsidRPr="00503181">
              <w:t>DOM</w:t>
            </w:r>
          </w:p>
        </w:tc>
      </w:tr>
      <w:tr w:rsidR="00503181" w:rsidRPr="00503181" w14:paraId="2CE42947" w14:textId="77777777">
        <w:tc>
          <w:tcPr>
            <w:tcW w:w="2494" w:type="dxa"/>
            <w:tcBorders>
              <w:top w:val="nil"/>
              <w:left w:val="nil"/>
              <w:bottom w:val="nil"/>
              <w:right w:val="nil"/>
            </w:tcBorders>
            <w:tcMar>
              <w:top w:w="80" w:type="dxa"/>
              <w:left w:w="80" w:type="dxa"/>
              <w:bottom w:w="80" w:type="dxa"/>
              <w:right w:w="80" w:type="dxa"/>
            </w:tcMar>
            <w:hideMark/>
          </w:tcPr>
          <w:p w14:paraId="04141D61" w14:textId="77777777" w:rsidR="00503181" w:rsidRPr="00503181" w:rsidRDefault="00503181" w:rsidP="00503181">
            <w:r w:rsidRPr="00503181">
              <w:t>Land border</w:t>
            </w:r>
          </w:p>
        </w:tc>
        <w:tc>
          <w:tcPr>
            <w:tcW w:w="2421" w:type="dxa"/>
            <w:tcBorders>
              <w:top w:val="nil"/>
              <w:left w:val="nil"/>
              <w:bottom w:val="nil"/>
              <w:right w:val="nil"/>
            </w:tcBorders>
            <w:tcMar>
              <w:top w:w="80" w:type="dxa"/>
              <w:left w:w="80" w:type="dxa"/>
              <w:bottom w:w="80" w:type="dxa"/>
              <w:right w:w="80" w:type="dxa"/>
            </w:tcMar>
            <w:hideMark/>
          </w:tcPr>
          <w:p w14:paraId="12B7B695" w14:textId="77777777" w:rsidR="00503181" w:rsidRPr="00503181" w:rsidRDefault="00503181" w:rsidP="00503181">
            <w:r w:rsidRPr="00503181">
              <w:t>LND</w:t>
            </w:r>
          </w:p>
        </w:tc>
      </w:tr>
      <w:tr w:rsidR="00503181" w:rsidRPr="00503181" w14:paraId="585F6990" w14:textId="77777777">
        <w:tc>
          <w:tcPr>
            <w:tcW w:w="2494" w:type="dxa"/>
            <w:tcBorders>
              <w:top w:val="nil"/>
              <w:left w:val="nil"/>
              <w:bottom w:val="nil"/>
              <w:right w:val="nil"/>
            </w:tcBorders>
            <w:tcMar>
              <w:top w:w="80" w:type="dxa"/>
              <w:left w:w="80" w:type="dxa"/>
              <w:bottom w:w="80" w:type="dxa"/>
              <w:right w:w="80" w:type="dxa"/>
            </w:tcMar>
            <w:hideMark/>
          </w:tcPr>
          <w:p w14:paraId="481056A5" w14:textId="77777777" w:rsidR="00503181" w:rsidRPr="00503181" w:rsidRDefault="00503181" w:rsidP="00503181">
            <w:r w:rsidRPr="00503181">
              <w:t>De Minimis</w:t>
            </w:r>
          </w:p>
        </w:tc>
        <w:tc>
          <w:tcPr>
            <w:tcW w:w="2421" w:type="dxa"/>
            <w:tcBorders>
              <w:top w:val="nil"/>
              <w:left w:val="nil"/>
              <w:bottom w:val="nil"/>
              <w:right w:val="nil"/>
            </w:tcBorders>
            <w:tcMar>
              <w:top w:w="80" w:type="dxa"/>
              <w:left w:w="80" w:type="dxa"/>
              <w:bottom w:w="80" w:type="dxa"/>
              <w:right w:w="80" w:type="dxa"/>
            </w:tcMar>
            <w:hideMark/>
          </w:tcPr>
          <w:p w14:paraId="35D8C737" w14:textId="77777777" w:rsidR="00503181" w:rsidRPr="00503181" w:rsidRDefault="00503181" w:rsidP="00503181">
            <w:r w:rsidRPr="00503181">
              <w:t>DEM</w:t>
            </w:r>
          </w:p>
        </w:tc>
      </w:tr>
      <w:tr w:rsidR="00503181" w:rsidRPr="00503181" w14:paraId="09286BF4" w14:textId="77777777">
        <w:tc>
          <w:tcPr>
            <w:tcW w:w="2494" w:type="dxa"/>
            <w:tcBorders>
              <w:top w:val="nil"/>
              <w:left w:val="nil"/>
              <w:bottom w:val="nil"/>
              <w:right w:val="nil"/>
            </w:tcBorders>
            <w:tcMar>
              <w:top w:w="80" w:type="dxa"/>
              <w:left w:w="80" w:type="dxa"/>
              <w:bottom w:w="80" w:type="dxa"/>
              <w:right w:w="80" w:type="dxa"/>
            </w:tcMar>
            <w:hideMark/>
          </w:tcPr>
          <w:p w14:paraId="5F619852" w14:textId="77777777" w:rsidR="00503181" w:rsidRPr="00503181" w:rsidRDefault="00503181" w:rsidP="00503181">
            <w:r w:rsidRPr="00503181">
              <w:t>Alternate broker</w:t>
            </w:r>
          </w:p>
        </w:tc>
        <w:tc>
          <w:tcPr>
            <w:tcW w:w="2421" w:type="dxa"/>
            <w:tcBorders>
              <w:top w:val="nil"/>
              <w:left w:val="nil"/>
              <w:bottom w:val="nil"/>
              <w:right w:val="nil"/>
            </w:tcBorders>
            <w:tcMar>
              <w:top w:w="80" w:type="dxa"/>
              <w:left w:w="80" w:type="dxa"/>
              <w:bottom w:w="80" w:type="dxa"/>
              <w:right w:w="80" w:type="dxa"/>
            </w:tcMar>
            <w:hideMark/>
          </w:tcPr>
          <w:p w14:paraId="3E1D67EB" w14:textId="77777777" w:rsidR="00503181" w:rsidRPr="00503181" w:rsidRDefault="00503181" w:rsidP="00503181">
            <w:r w:rsidRPr="00503181">
              <w:t>ABK</w:t>
            </w:r>
          </w:p>
        </w:tc>
      </w:tr>
    </w:tbl>
    <w:p w14:paraId="6EC2315A" w14:textId="77777777" w:rsidR="00503181" w:rsidRPr="00503181" w:rsidRDefault="00503181" w:rsidP="00503181">
      <w:r w:rsidRPr="00503181">
        <w:t> </w:t>
      </w:r>
    </w:p>
    <w:p w14:paraId="2AEC2F00" w14:textId="77777777" w:rsidR="00503181" w:rsidRPr="00503181" w:rsidRDefault="00503181" w:rsidP="00503181">
      <w:r w:rsidRPr="00503181">
        <w:rPr>
          <w:b/>
          <w:bCs/>
        </w:rPr>
        <w:t>Stage 4 – Declaration Creation</w:t>
      </w:r>
    </w:p>
    <w:p w14:paraId="41D3DCA8" w14:textId="77777777" w:rsidR="00503181" w:rsidRPr="00503181" w:rsidRDefault="00503181" w:rsidP="00503181">
      <w:r w:rsidRPr="00503181">
        <w:t>If brokerage is required, the system automatically creates a draft customs declaration.</w:t>
      </w:r>
    </w:p>
    <w:p w14:paraId="77C4E1B5" w14:textId="77777777" w:rsidR="00503181" w:rsidRPr="00503181" w:rsidRDefault="00503181" w:rsidP="00503181">
      <w:r w:rsidRPr="00503181">
        <w:t>The declaration includes:</w:t>
      </w:r>
    </w:p>
    <w:p w14:paraId="5713E44C" w14:textId="77777777" w:rsidR="00503181" w:rsidRPr="00503181" w:rsidRDefault="00503181" w:rsidP="00503181">
      <w:pPr>
        <w:numPr>
          <w:ilvl w:val="0"/>
          <w:numId w:val="35"/>
        </w:numPr>
      </w:pPr>
      <w:r w:rsidRPr="00503181">
        <w:t>Parties</w:t>
      </w:r>
    </w:p>
    <w:p w14:paraId="312A2814" w14:textId="77777777" w:rsidR="00503181" w:rsidRPr="00503181" w:rsidRDefault="00503181" w:rsidP="00503181">
      <w:pPr>
        <w:numPr>
          <w:ilvl w:val="0"/>
          <w:numId w:val="35"/>
        </w:numPr>
      </w:pPr>
      <w:r w:rsidRPr="00503181">
        <w:t>Commodity lines</w:t>
      </w:r>
    </w:p>
    <w:p w14:paraId="39505365" w14:textId="77777777" w:rsidR="00503181" w:rsidRPr="00503181" w:rsidRDefault="00503181" w:rsidP="00503181">
      <w:pPr>
        <w:numPr>
          <w:ilvl w:val="0"/>
          <w:numId w:val="35"/>
        </w:numPr>
      </w:pPr>
      <w:r w:rsidRPr="00503181">
        <w:t>Currency</w:t>
      </w:r>
    </w:p>
    <w:p w14:paraId="599C1225" w14:textId="77777777" w:rsidR="00503181" w:rsidRPr="00503181" w:rsidRDefault="00503181" w:rsidP="00503181">
      <w:pPr>
        <w:numPr>
          <w:ilvl w:val="0"/>
          <w:numId w:val="35"/>
        </w:numPr>
      </w:pPr>
      <w:r w:rsidRPr="00503181">
        <w:t>Customs office</w:t>
      </w:r>
    </w:p>
    <w:p w14:paraId="53710815" w14:textId="77777777" w:rsidR="00503181" w:rsidRPr="00503181" w:rsidRDefault="00503181" w:rsidP="00503181">
      <w:pPr>
        <w:numPr>
          <w:ilvl w:val="0"/>
          <w:numId w:val="35"/>
        </w:numPr>
      </w:pPr>
      <w:r w:rsidRPr="00503181">
        <w:t>Declaration type</w:t>
      </w:r>
    </w:p>
    <w:p w14:paraId="324FE406" w14:textId="77777777" w:rsidR="00503181" w:rsidRPr="00503181" w:rsidRDefault="00503181" w:rsidP="00503181">
      <w:pPr>
        <w:numPr>
          <w:ilvl w:val="0"/>
          <w:numId w:val="35"/>
        </w:numPr>
      </w:pPr>
      <w:r w:rsidRPr="00503181">
        <w:t>Clearance type</w:t>
      </w:r>
    </w:p>
    <w:p w14:paraId="3DEB7E37" w14:textId="77777777" w:rsidR="00503181" w:rsidRPr="00503181" w:rsidRDefault="00503181" w:rsidP="00503181">
      <w:pPr>
        <w:numPr>
          <w:ilvl w:val="0"/>
          <w:numId w:val="35"/>
        </w:numPr>
      </w:pPr>
      <w:r w:rsidRPr="00503181">
        <w:t>Initial statuses (CT, RAT, CUS, MAN)</w:t>
      </w:r>
    </w:p>
    <w:p w14:paraId="0E55DB20" w14:textId="77777777" w:rsidR="00503181" w:rsidRPr="00503181" w:rsidRDefault="00503181" w:rsidP="00503181">
      <w:r w:rsidRPr="00503181">
        <w:t> </w:t>
      </w:r>
    </w:p>
    <w:p w14:paraId="0EC4179F" w14:textId="77777777" w:rsidR="00503181" w:rsidRPr="00503181" w:rsidRDefault="00503181" w:rsidP="00503181">
      <w:r w:rsidRPr="00503181">
        <w:rPr>
          <w:b/>
          <w:bCs/>
        </w:rPr>
        <w:t>Stage 5 – Commodity Classification</w:t>
      </w:r>
    </w:p>
    <w:p w14:paraId="13CADCB2" w14:textId="77777777" w:rsidR="00503181" w:rsidRPr="00503181" w:rsidRDefault="00503181" w:rsidP="00503181">
      <w:r w:rsidRPr="00503181">
        <w:t>Each commodity line is processed independently.</w:t>
      </w:r>
    </w:p>
    <w:p w14:paraId="68815966" w14:textId="77777777" w:rsidR="00503181" w:rsidRPr="00503181" w:rsidRDefault="00503181" w:rsidP="00503181">
      <w:r w:rsidRPr="00503181">
        <w:t>The system:</w:t>
      </w:r>
    </w:p>
    <w:p w14:paraId="454F9BDC" w14:textId="77777777" w:rsidR="00503181" w:rsidRPr="00503181" w:rsidRDefault="00503181" w:rsidP="00503181">
      <w:pPr>
        <w:numPr>
          <w:ilvl w:val="0"/>
          <w:numId w:val="36"/>
        </w:numPr>
      </w:pPr>
      <w:r w:rsidRPr="00503181">
        <w:t>Validates HS Code.</w:t>
      </w:r>
    </w:p>
    <w:p w14:paraId="1A1B1FCA" w14:textId="77777777" w:rsidR="00503181" w:rsidRPr="00503181" w:rsidRDefault="00503181" w:rsidP="00503181">
      <w:pPr>
        <w:numPr>
          <w:ilvl w:val="0"/>
          <w:numId w:val="36"/>
        </w:numPr>
      </w:pPr>
      <w:r w:rsidRPr="00503181">
        <w:t>Retrieves customs tariff.</w:t>
      </w:r>
    </w:p>
    <w:p w14:paraId="1D9F4C32" w14:textId="77777777" w:rsidR="00503181" w:rsidRPr="00503181" w:rsidRDefault="00503181" w:rsidP="00503181">
      <w:pPr>
        <w:numPr>
          <w:ilvl w:val="0"/>
          <w:numId w:val="36"/>
        </w:numPr>
      </w:pPr>
      <w:r w:rsidRPr="00503181">
        <w:t>Determines:</w:t>
      </w:r>
    </w:p>
    <w:p w14:paraId="033ADC68" w14:textId="77777777" w:rsidR="00503181" w:rsidRPr="00503181" w:rsidRDefault="00503181" w:rsidP="00503181">
      <w:pPr>
        <w:numPr>
          <w:ilvl w:val="1"/>
          <w:numId w:val="36"/>
        </w:numPr>
      </w:pPr>
      <w:r w:rsidRPr="00503181">
        <w:t>Duty rate</w:t>
      </w:r>
    </w:p>
    <w:p w14:paraId="042624C7" w14:textId="77777777" w:rsidR="00503181" w:rsidRPr="00503181" w:rsidRDefault="00503181" w:rsidP="00503181">
      <w:pPr>
        <w:numPr>
          <w:ilvl w:val="1"/>
          <w:numId w:val="36"/>
        </w:numPr>
      </w:pPr>
      <w:r w:rsidRPr="00503181">
        <w:t>Excise rate</w:t>
      </w:r>
    </w:p>
    <w:p w14:paraId="465D931A" w14:textId="77777777" w:rsidR="00503181" w:rsidRPr="00503181" w:rsidRDefault="00503181" w:rsidP="00503181">
      <w:pPr>
        <w:numPr>
          <w:ilvl w:val="1"/>
          <w:numId w:val="36"/>
        </w:numPr>
      </w:pPr>
      <w:r w:rsidRPr="00503181">
        <w:t>Permit requirements</w:t>
      </w:r>
    </w:p>
    <w:p w14:paraId="0EE12EBF" w14:textId="77777777" w:rsidR="00503181" w:rsidRPr="00503181" w:rsidRDefault="00503181" w:rsidP="00503181">
      <w:pPr>
        <w:numPr>
          <w:ilvl w:val="1"/>
          <w:numId w:val="36"/>
        </w:numPr>
      </w:pPr>
      <w:r w:rsidRPr="00503181">
        <w:t>OGA requirements</w:t>
      </w:r>
    </w:p>
    <w:p w14:paraId="6FCB0590" w14:textId="77777777" w:rsidR="00503181" w:rsidRPr="00503181" w:rsidRDefault="00503181" w:rsidP="00503181">
      <w:pPr>
        <w:numPr>
          <w:ilvl w:val="1"/>
          <w:numId w:val="36"/>
        </w:numPr>
      </w:pPr>
      <w:r w:rsidRPr="00503181">
        <w:t>Restrictions</w:t>
      </w:r>
    </w:p>
    <w:p w14:paraId="5AA15DA5" w14:textId="77777777" w:rsidR="00503181" w:rsidRPr="00503181" w:rsidRDefault="00503181" w:rsidP="00503181">
      <w:pPr>
        <w:numPr>
          <w:ilvl w:val="1"/>
          <w:numId w:val="36"/>
        </w:numPr>
      </w:pPr>
      <w:r w:rsidRPr="00503181">
        <w:t>Statistical unit</w:t>
      </w:r>
    </w:p>
    <w:p w14:paraId="7B92785A" w14:textId="77777777" w:rsidR="00503181" w:rsidRPr="00503181" w:rsidRDefault="00503181" w:rsidP="00503181">
      <w:pPr>
        <w:numPr>
          <w:ilvl w:val="0"/>
          <w:numId w:val="36"/>
        </w:numPr>
      </w:pPr>
      <w:r w:rsidRPr="00503181">
        <w:t>Flags missing or invalid classifications for broker review.</w:t>
      </w:r>
    </w:p>
    <w:p w14:paraId="3D2006BD" w14:textId="77777777" w:rsidR="00503181" w:rsidRPr="00503181" w:rsidRDefault="00503181" w:rsidP="00503181">
      <w:r w:rsidRPr="00503181">
        <w:t> </w:t>
      </w:r>
    </w:p>
    <w:p w14:paraId="10AF45D2" w14:textId="77777777" w:rsidR="00503181" w:rsidRPr="00503181" w:rsidRDefault="00503181" w:rsidP="00503181">
      <w:r w:rsidRPr="00503181">
        <w:rPr>
          <w:b/>
          <w:bCs/>
        </w:rPr>
        <w:t>Stage 6 – Duty &amp; Tax Calculation</w:t>
      </w:r>
    </w:p>
    <w:p w14:paraId="2F1655DE" w14:textId="77777777" w:rsidR="00503181" w:rsidRPr="00503181" w:rsidRDefault="00503181" w:rsidP="00503181">
      <w:r w:rsidRPr="00503181">
        <w:t>The Calculation Engine computes all applicable government charges.</w:t>
      </w:r>
    </w:p>
    <w:p w14:paraId="06E8F18E" w14:textId="77777777" w:rsidR="00503181" w:rsidRPr="00503181" w:rsidRDefault="00503181" w:rsidP="00503181">
      <w:r w:rsidRPr="00503181">
        <w:t>Calculation sequence:</w:t>
      </w:r>
    </w:p>
    <w:p w14:paraId="31878823" w14:textId="77777777" w:rsidR="00503181" w:rsidRPr="00503181" w:rsidRDefault="00503181" w:rsidP="00503181">
      <w:pPr>
        <w:numPr>
          <w:ilvl w:val="0"/>
          <w:numId w:val="37"/>
        </w:numPr>
      </w:pPr>
      <w:r w:rsidRPr="00503181">
        <w:t>Customs Value</w:t>
      </w:r>
    </w:p>
    <w:p w14:paraId="377E7F5B" w14:textId="77777777" w:rsidR="00503181" w:rsidRPr="00503181" w:rsidRDefault="00503181" w:rsidP="00503181">
      <w:pPr>
        <w:numPr>
          <w:ilvl w:val="0"/>
          <w:numId w:val="37"/>
        </w:numPr>
      </w:pPr>
      <w:r w:rsidRPr="00503181">
        <w:t>Freight Adjustment</w:t>
      </w:r>
    </w:p>
    <w:p w14:paraId="0AE89B55" w14:textId="77777777" w:rsidR="00503181" w:rsidRPr="00503181" w:rsidRDefault="00503181" w:rsidP="00503181">
      <w:pPr>
        <w:numPr>
          <w:ilvl w:val="0"/>
          <w:numId w:val="37"/>
        </w:numPr>
      </w:pPr>
      <w:r w:rsidRPr="00503181">
        <w:t>Insurance Adjustment</w:t>
      </w:r>
    </w:p>
    <w:p w14:paraId="189BB41E" w14:textId="77777777" w:rsidR="00503181" w:rsidRPr="00503181" w:rsidRDefault="00503181" w:rsidP="00503181">
      <w:pPr>
        <w:numPr>
          <w:ilvl w:val="0"/>
          <w:numId w:val="37"/>
        </w:numPr>
      </w:pPr>
      <w:r w:rsidRPr="00503181">
        <w:t>Statistical Value</w:t>
      </w:r>
    </w:p>
    <w:p w14:paraId="2859AB22" w14:textId="77777777" w:rsidR="00503181" w:rsidRPr="00503181" w:rsidRDefault="00503181" w:rsidP="00503181">
      <w:pPr>
        <w:numPr>
          <w:ilvl w:val="0"/>
          <w:numId w:val="37"/>
        </w:numPr>
      </w:pPr>
      <w:r w:rsidRPr="00503181">
        <w:t>Import Duty</w:t>
      </w:r>
    </w:p>
    <w:p w14:paraId="1306EEBA" w14:textId="77777777" w:rsidR="00503181" w:rsidRPr="00503181" w:rsidRDefault="00503181" w:rsidP="00503181">
      <w:pPr>
        <w:numPr>
          <w:ilvl w:val="0"/>
          <w:numId w:val="37"/>
        </w:numPr>
      </w:pPr>
      <w:r w:rsidRPr="00503181">
        <w:t>Excise Duty</w:t>
      </w:r>
    </w:p>
    <w:p w14:paraId="0C0111F7" w14:textId="77777777" w:rsidR="00503181" w:rsidRPr="00503181" w:rsidRDefault="00503181" w:rsidP="00503181">
      <w:pPr>
        <w:numPr>
          <w:ilvl w:val="0"/>
          <w:numId w:val="37"/>
        </w:numPr>
      </w:pPr>
      <w:r w:rsidRPr="00503181">
        <w:t>GST/VAT</w:t>
      </w:r>
    </w:p>
    <w:p w14:paraId="201AF3A5" w14:textId="77777777" w:rsidR="00503181" w:rsidRPr="00503181" w:rsidRDefault="00503181" w:rsidP="00503181">
      <w:pPr>
        <w:numPr>
          <w:ilvl w:val="0"/>
          <w:numId w:val="37"/>
        </w:numPr>
      </w:pPr>
      <w:r w:rsidRPr="00503181">
        <w:t>Government Fees</w:t>
      </w:r>
    </w:p>
    <w:p w14:paraId="4501BC49" w14:textId="77777777" w:rsidR="00503181" w:rsidRPr="00503181" w:rsidRDefault="00503181" w:rsidP="00503181">
      <w:pPr>
        <w:numPr>
          <w:ilvl w:val="0"/>
          <w:numId w:val="37"/>
        </w:numPr>
      </w:pPr>
      <w:r w:rsidRPr="00503181">
        <w:t>Brokerage Charges</w:t>
      </w:r>
    </w:p>
    <w:p w14:paraId="6EA110F6" w14:textId="77777777" w:rsidR="00503181" w:rsidRPr="00503181" w:rsidRDefault="00503181" w:rsidP="00503181">
      <w:r w:rsidRPr="00503181">
        <w:t>All calculations are logged with formulas, rates, and source tables for audit purposes.</w:t>
      </w:r>
    </w:p>
    <w:p w14:paraId="3414A268" w14:textId="77777777" w:rsidR="00503181" w:rsidRPr="00503181" w:rsidRDefault="00503181" w:rsidP="00503181">
      <w:r w:rsidRPr="00503181">
        <w:t> </w:t>
      </w:r>
    </w:p>
    <w:p w14:paraId="16A73F22" w14:textId="77777777" w:rsidR="00503181" w:rsidRPr="00503181" w:rsidRDefault="00503181" w:rsidP="00503181">
      <w:r w:rsidRPr="00503181">
        <w:rPr>
          <w:b/>
          <w:bCs/>
        </w:rPr>
        <w:t>Stage 7 – Permit Verification</w:t>
      </w:r>
    </w:p>
    <w:p w14:paraId="292DBC8A" w14:textId="77777777" w:rsidR="00503181" w:rsidRPr="00503181" w:rsidRDefault="00503181" w:rsidP="00503181">
      <w:r w:rsidRPr="00503181">
        <w:t>The Permit Engine checks whether any commodity requires regulatory approval.</w:t>
      </w:r>
    </w:p>
    <w:p w14:paraId="5AA6D505" w14:textId="77777777" w:rsidR="00503181" w:rsidRPr="00503181" w:rsidRDefault="00503181" w:rsidP="00503181">
      <w:r w:rsidRPr="00503181">
        <w:t>It evaluates:</w:t>
      </w:r>
    </w:p>
    <w:p w14:paraId="4D470751" w14:textId="77777777" w:rsidR="00503181" w:rsidRPr="00503181" w:rsidRDefault="00503181" w:rsidP="00503181">
      <w:pPr>
        <w:numPr>
          <w:ilvl w:val="0"/>
          <w:numId w:val="38"/>
        </w:numPr>
      </w:pPr>
      <w:r w:rsidRPr="00503181">
        <w:t>HS Code</w:t>
      </w:r>
    </w:p>
    <w:p w14:paraId="38F09AD9" w14:textId="77777777" w:rsidR="00503181" w:rsidRPr="00503181" w:rsidRDefault="00503181" w:rsidP="00503181">
      <w:pPr>
        <w:numPr>
          <w:ilvl w:val="0"/>
          <w:numId w:val="38"/>
        </w:numPr>
      </w:pPr>
      <w:r w:rsidRPr="00503181">
        <w:t>Commodity description</w:t>
      </w:r>
    </w:p>
    <w:p w14:paraId="01714A4E" w14:textId="77777777" w:rsidR="00503181" w:rsidRPr="00503181" w:rsidRDefault="00503181" w:rsidP="00503181">
      <w:pPr>
        <w:numPr>
          <w:ilvl w:val="0"/>
          <w:numId w:val="38"/>
        </w:numPr>
      </w:pPr>
      <w:r w:rsidRPr="00503181">
        <w:t>Country of origin</w:t>
      </w:r>
    </w:p>
    <w:p w14:paraId="723C5325" w14:textId="77777777" w:rsidR="00503181" w:rsidRPr="00503181" w:rsidRDefault="00503181" w:rsidP="00503181">
      <w:pPr>
        <w:numPr>
          <w:ilvl w:val="0"/>
          <w:numId w:val="38"/>
        </w:numPr>
      </w:pPr>
      <w:r w:rsidRPr="00503181">
        <w:t>Country of destination</w:t>
      </w:r>
    </w:p>
    <w:p w14:paraId="0F4EB738" w14:textId="77777777" w:rsidR="00503181" w:rsidRPr="00503181" w:rsidRDefault="00503181" w:rsidP="00503181">
      <w:pPr>
        <w:numPr>
          <w:ilvl w:val="0"/>
          <w:numId w:val="38"/>
        </w:numPr>
      </w:pPr>
      <w:r w:rsidRPr="00503181">
        <w:t>Government agency rules</w:t>
      </w:r>
    </w:p>
    <w:p w14:paraId="59D79943" w14:textId="77777777" w:rsidR="00503181" w:rsidRPr="00503181" w:rsidRDefault="00503181" w:rsidP="00503181">
      <w:r w:rsidRPr="00503181">
        <w:t>If a permit is required:</w:t>
      </w:r>
    </w:p>
    <w:p w14:paraId="3F1F88D7" w14:textId="77777777" w:rsidR="00503181" w:rsidRPr="00503181" w:rsidRDefault="00503181" w:rsidP="00503181">
      <w:pPr>
        <w:numPr>
          <w:ilvl w:val="0"/>
          <w:numId w:val="39"/>
        </w:numPr>
      </w:pPr>
      <w:r w:rsidRPr="00503181">
        <w:t>A permit request task is created.</w:t>
      </w:r>
    </w:p>
    <w:p w14:paraId="37D1705B" w14:textId="77777777" w:rsidR="00503181" w:rsidRPr="00503181" w:rsidRDefault="00503181" w:rsidP="00503181">
      <w:pPr>
        <w:numPr>
          <w:ilvl w:val="0"/>
          <w:numId w:val="39"/>
        </w:numPr>
      </w:pPr>
      <w:r w:rsidRPr="00503181">
        <w:t>Declaration submission is blocked until the permit is approved.</w:t>
      </w:r>
    </w:p>
    <w:p w14:paraId="78D01B23" w14:textId="77777777" w:rsidR="00503181" w:rsidRPr="00503181" w:rsidRDefault="00503181" w:rsidP="00503181">
      <w:pPr>
        <w:numPr>
          <w:ilvl w:val="0"/>
          <w:numId w:val="39"/>
        </w:numPr>
      </w:pPr>
      <w:r w:rsidRPr="00503181">
        <w:t xml:space="preserve">The shipment status changes to </w:t>
      </w:r>
      <w:r w:rsidRPr="00503181">
        <w:rPr>
          <w:b/>
          <w:bCs/>
        </w:rPr>
        <w:t>Awaiting Permit</w:t>
      </w:r>
      <w:r w:rsidRPr="00503181">
        <w:t>.</w:t>
      </w:r>
    </w:p>
    <w:p w14:paraId="62AE03E0" w14:textId="77777777" w:rsidR="00503181" w:rsidRPr="00503181" w:rsidRDefault="00503181" w:rsidP="00503181">
      <w:r w:rsidRPr="00503181">
        <w:t> </w:t>
      </w:r>
    </w:p>
    <w:p w14:paraId="48D79373" w14:textId="77777777" w:rsidR="00503181" w:rsidRPr="00503181" w:rsidRDefault="00503181" w:rsidP="00503181">
      <w:r w:rsidRPr="00503181">
        <w:rPr>
          <w:b/>
          <w:bCs/>
        </w:rPr>
        <w:t>Stage 8 – Compliance Validation</w:t>
      </w:r>
    </w:p>
    <w:p w14:paraId="11406BE9" w14:textId="77777777" w:rsidR="00503181" w:rsidRPr="00503181" w:rsidRDefault="00503181" w:rsidP="00503181">
      <w:r w:rsidRPr="00503181">
        <w:t>The Compliance Engine performs final regulatory checks, including:</w:t>
      </w:r>
    </w:p>
    <w:p w14:paraId="6F7887E8" w14:textId="77777777" w:rsidR="00503181" w:rsidRPr="00503181" w:rsidRDefault="00503181" w:rsidP="00503181">
      <w:pPr>
        <w:numPr>
          <w:ilvl w:val="0"/>
          <w:numId w:val="40"/>
        </w:numPr>
      </w:pPr>
      <w:r w:rsidRPr="00503181">
        <w:t>Restricted goods</w:t>
      </w:r>
    </w:p>
    <w:p w14:paraId="7E02CD4F" w14:textId="77777777" w:rsidR="00503181" w:rsidRPr="00503181" w:rsidRDefault="00503181" w:rsidP="00503181">
      <w:pPr>
        <w:numPr>
          <w:ilvl w:val="0"/>
          <w:numId w:val="40"/>
        </w:numPr>
      </w:pPr>
      <w:r w:rsidRPr="00503181">
        <w:t>Sanctioned parties</w:t>
      </w:r>
    </w:p>
    <w:p w14:paraId="4C8B3D9E" w14:textId="77777777" w:rsidR="00503181" w:rsidRPr="00503181" w:rsidRDefault="00503181" w:rsidP="00503181">
      <w:pPr>
        <w:numPr>
          <w:ilvl w:val="0"/>
          <w:numId w:val="40"/>
        </w:numPr>
      </w:pPr>
      <w:r w:rsidRPr="00503181">
        <w:t>Dual-use goods</w:t>
      </w:r>
    </w:p>
    <w:p w14:paraId="14C7C239" w14:textId="77777777" w:rsidR="00503181" w:rsidRPr="00503181" w:rsidRDefault="00503181" w:rsidP="00503181">
      <w:pPr>
        <w:numPr>
          <w:ilvl w:val="0"/>
          <w:numId w:val="40"/>
        </w:numPr>
      </w:pPr>
      <w:r w:rsidRPr="00503181">
        <w:t>Dangerous goods</w:t>
      </w:r>
    </w:p>
    <w:p w14:paraId="4E72C6CB" w14:textId="77777777" w:rsidR="00503181" w:rsidRPr="00503181" w:rsidRDefault="00503181" w:rsidP="00503181">
      <w:pPr>
        <w:numPr>
          <w:ilvl w:val="0"/>
          <w:numId w:val="40"/>
        </w:numPr>
      </w:pPr>
      <w:r w:rsidRPr="00503181">
        <w:t>Customer compliance flags</w:t>
      </w:r>
    </w:p>
    <w:p w14:paraId="24413B88" w14:textId="77777777" w:rsidR="00503181" w:rsidRPr="00503181" w:rsidRDefault="00503181" w:rsidP="00503181">
      <w:pPr>
        <w:numPr>
          <w:ilvl w:val="0"/>
          <w:numId w:val="40"/>
        </w:numPr>
      </w:pPr>
      <w:r w:rsidRPr="00503181">
        <w:t>Document completeness</w:t>
      </w:r>
    </w:p>
    <w:p w14:paraId="75958574" w14:textId="77777777" w:rsidR="00503181" w:rsidRPr="00503181" w:rsidRDefault="00503181" w:rsidP="00503181">
      <w:pPr>
        <w:numPr>
          <w:ilvl w:val="0"/>
          <w:numId w:val="40"/>
        </w:numPr>
      </w:pPr>
      <w:r w:rsidRPr="00503181">
        <w:t>Value thresholds</w:t>
      </w:r>
    </w:p>
    <w:p w14:paraId="042DA410" w14:textId="77777777" w:rsidR="00503181" w:rsidRPr="00503181" w:rsidRDefault="00503181" w:rsidP="00503181">
      <w:pPr>
        <w:numPr>
          <w:ilvl w:val="0"/>
          <w:numId w:val="40"/>
        </w:numPr>
      </w:pPr>
      <w:r w:rsidRPr="00503181">
        <w:t>Licensing requirements</w:t>
      </w:r>
    </w:p>
    <w:p w14:paraId="65FBA319" w14:textId="77777777" w:rsidR="00503181" w:rsidRPr="00503181" w:rsidRDefault="00503181" w:rsidP="00503181">
      <w:r w:rsidRPr="00503181">
        <w:t>Only compliant declarations proceed to submission.</w:t>
      </w:r>
    </w:p>
    <w:p w14:paraId="01ACD326" w14:textId="77777777" w:rsidR="00503181" w:rsidRPr="00503181" w:rsidRDefault="00503181" w:rsidP="00503181">
      <w:r w:rsidRPr="00503181">
        <w:t> </w:t>
      </w:r>
    </w:p>
    <w:p w14:paraId="5E2CFCD8" w14:textId="77777777" w:rsidR="00503181" w:rsidRPr="00503181" w:rsidRDefault="00503181" w:rsidP="00503181">
      <w:r w:rsidRPr="00503181">
        <w:rPr>
          <w:b/>
          <w:bCs/>
        </w:rPr>
        <w:t>Stage 9 – Broker Review</w:t>
      </w:r>
    </w:p>
    <w:p w14:paraId="7EECD278" w14:textId="77777777" w:rsidR="00503181" w:rsidRPr="00503181" w:rsidRDefault="00503181" w:rsidP="00503181">
      <w:r w:rsidRPr="00503181">
        <w:t>Manual review is required when:</w:t>
      </w:r>
    </w:p>
    <w:p w14:paraId="5E533AEE" w14:textId="77777777" w:rsidR="00503181" w:rsidRPr="00503181" w:rsidRDefault="00503181" w:rsidP="00503181">
      <w:pPr>
        <w:numPr>
          <w:ilvl w:val="0"/>
          <w:numId w:val="41"/>
        </w:numPr>
      </w:pPr>
      <w:r w:rsidRPr="00503181">
        <w:t>HS Code cannot be determined.</w:t>
      </w:r>
    </w:p>
    <w:p w14:paraId="3A08A7AF" w14:textId="77777777" w:rsidR="00503181" w:rsidRPr="00503181" w:rsidRDefault="00503181" w:rsidP="00503181">
      <w:pPr>
        <w:numPr>
          <w:ilvl w:val="0"/>
          <w:numId w:val="41"/>
        </w:numPr>
      </w:pPr>
      <w:r w:rsidRPr="00503181">
        <w:t>Duty calculations require adjustment.</w:t>
      </w:r>
    </w:p>
    <w:p w14:paraId="7915BBA3" w14:textId="77777777" w:rsidR="00503181" w:rsidRPr="00503181" w:rsidRDefault="00503181" w:rsidP="00503181">
      <w:pPr>
        <w:numPr>
          <w:ilvl w:val="0"/>
          <w:numId w:val="41"/>
        </w:numPr>
      </w:pPr>
      <w:r w:rsidRPr="00503181">
        <w:t>Mandatory permits are missing.</w:t>
      </w:r>
    </w:p>
    <w:p w14:paraId="51CC5EF7" w14:textId="77777777" w:rsidR="00503181" w:rsidRPr="00503181" w:rsidRDefault="00503181" w:rsidP="00503181">
      <w:pPr>
        <w:numPr>
          <w:ilvl w:val="0"/>
          <w:numId w:val="41"/>
        </w:numPr>
      </w:pPr>
      <w:r w:rsidRPr="00503181">
        <w:t>Customs documentation is incomplete.</w:t>
      </w:r>
    </w:p>
    <w:p w14:paraId="28640239" w14:textId="77777777" w:rsidR="00503181" w:rsidRPr="00503181" w:rsidRDefault="00503181" w:rsidP="00503181">
      <w:pPr>
        <w:numPr>
          <w:ilvl w:val="0"/>
          <w:numId w:val="41"/>
        </w:numPr>
      </w:pPr>
      <w:r w:rsidRPr="00503181">
        <w:t>Compliance exceptions exist.</w:t>
      </w:r>
    </w:p>
    <w:p w14:paraId="1FB60C0B" w14:textId="77777777" w:rsidR="00503181" w:rsidRPr="00503181" w:rsidRDefault="00503181" w:rsidP="00503181">
      <w:pPr>
        <w:numPr>
          <w:ilvl w:val="0"/>
          <w:numId w:val="41"/>
        </w:numPr>
      </w:pPr>
      <w:r w:rsidRPr="00503181">
        <w:t>The customs authority requests clarification.</w:t>
      </w:r>
    </w:p>
    <w:p w14:paraId="25F8B27A" w14:textId="77777777" w:rsidR="00503181" w:rsidRPr="00503181" w:rsidRDefault="00503181" w:rsidP="00503181">
      <w:r w:rsidRPr="00503181">
        <w:t>The broker can:</w:t>
      </w:r>
    </w:p>
    <w:p w14:paraId="50E3B9CD" w14:textId="77777777" w:rsidR="00503181" w:rsidRPr="00503181" w:rsidRDefault="00503181" w:rsidP="00503181">
      <w:pPr>
        <w:numPr>
          <w:ilvl w:val="0"/>
          <w:numId w:val="42"/>
        </w:numPr>
      </w:pPr>
      <w:r w:rsidRPr="00503181">
        <w:t>Edit declaration data.</w:t>
      </w:r>
    </w:p>
    <w:p w14:paraId="4B5BD240" w14:textId="77777777" w:rsidR="00503181" w:rsidRPr="00503181" w:rsidRDefault="00503181" w:rsidP="00503181">
      <w:pPr>
        <w:numPr>
          <w:ilvl w:val="0"/>
          <w:numId w:val="42"/>
        </w:numPr>
      </w:pPr>
      <w:r w:rsidRPr="00503181">
        <w:t>Modify commodity details.</w:t>
      </w:r>
    </w:p>
    <w:p w14:paraId="1C9DC6DB" w14:textId="77777777" w:rsidR="00503181" w:rsidRPr="00503181" w:rsidRDefault="00503181" w:rsidP="00503181">
      <w:pPr>
        <w:numPr>
          <w:ilvl w:val="0"/>
          <w:numId w:val="42"/>
        </w:numPr>
      </w:pPr>
      <w:r w:rsidRPr="00503181">
        <w:t>Upload documents.</w:t>
      </w:r>
    </w:p>
    <w:p w14:paraId="6BE27EB9" w14:textId="77777777" w:rsidR="00503181" w:rsidRPr="00503181" w:rsidRDefault="00503181" w:rsidP="00503181">
      <w:pPr>
        <w:numPr>
          <w:ilvl w:val="0"/>
          <w:numId w:val="42"/>
        </w:numPr>
      </w:pPr>
      <w:r w:rsidRPr="00503181">
        <w:t>Add remarks.</w:t>
      </w:r>
    </w:p>
    <w:p w14:paraId="6B245DC4" w14:textId="77777777" w:rsidR="00503181" w:rsidRPr="00503181" w:rsidRDefault="00503181" w:rsidP="00503181">
      <w:pPr>
        <w:numPr>
          <w:ilvl w:val="0"/>
          <w:numId w:val="42"/>
        </w:numPr>
      </w:pPr>
      <w:r w:rsidRPr="00503181">
        <w:t>Request supervisor approval.</w:t>
      </w:r>
    </w:p>
    <w:p w14:paraId="6D2E0B08" w14:textId="77777777" w:rsidR="00503181" w:rsidRPr="00503181" w:rsidRDefault="00503181" w:rsidP="00503181">
      <w:pPr>
        <w:numPr>
          <w:ilvl w:val="0"/>
          <w:numId w:val="42"/>
        </w:numPr>
      </w:pPr>
      <w:r w:rsidRPr="00503181">
        <w:t>Resubmit the declaration.</w:t>
      </w:r>
    </w:p>
    <w:p w14:paraId="1A6A223A" w14:textId="77777777" w:rsidR="00503181" w:rsidRPr="00503181" w:rsidRDefault="00503181" w:rsidP="00503181">
      <w:r w:rsidRPr="00503181">
        <w:t> </w:t>
      </w:r>
    </w:p>
    <w:p w14:paraId="74AFC955" w14:textId="77777777" w:rsidR="00503181" w:rsidRPr="00503181" w:rsidRDefault="00503181" w:rsidP="00503181">
      <w:r w:rsidRPr="00503181">
        <w:rPr>
          <w:b/>
          <w:bCs/>
        </w:rPr>
        <w:t>Stage 10 – Customs Submission</w:t>
      </w:r>
    </w:p>
    <w:p w14:paraId="16CBBFE9" w14:textId="77777777" w:rsidR="00503181" w:rsidRPr="00503181" w:rsidRDefault="00503181" w:rsidP="00503181">
      <w:r w:rsidRPr="00503181">
        <w:t>When all validations pass, the declaration is electronically transmitted to the relevant customs authority.</w:t>
      </w:r>
    </w:p>
    <w:p w14:paraId="218E1534" w14:textId="77777777" w:rsidR="00503181" w:rsidRPr="00503181" w:rsidRDefault="00503181" w:rsidP="00503181">
      <w:r w:rsidRPr="00503181">
        <w:t>System actions:</w:t>
      </w:r>
    </w:p>
    <w:p w14:paraId="62D03146" w14:textId="77777777" w:rsidR="00503181" w:rsidRPr="00503181" w:rsidRDefault="00503181" w:rsidP="00503181">
      <w:pPr>
        <w:numPr>
          <w:ilvl w:val="0"/>
          <w:numId w:val="43"/>
        </w:numPr>
      </w:pPr>
      <w:r w:rsidRPr="00503181">
        <w:t>Generate submission payload.</w:t>
      </w:r>
    </w:p>
    <w:p w14:paraId="67FF2BE9" w14:textId="77777777" w:rsidR="00503181" w:rsidRPr="00503181" w:rsidRDefault="00503181" w:rsidP="00503181">
      <w:pPr>
        <w:numPr>
          <w:ilvl w:val="0"/>
          <w:numId w:val="43"/>
        </w:numPr>
      </w:pPr>
      <w:r w:rsidRPr="00503181">
        <w:t>Validate payload format.</w:t>
      </w:r>
    </w:p>
    <w:p w14:paraId="43446F8C" w14:textId="77777777" w:rsidR="00503181" w:rsidRPr="00503181" w:rsidRDefault="00503181" w:rsidP="00503181">
      <w:pPr>
        <w:numPr>
          <w:ilvl w:val="0"/>
          <w:numId w:val="43"/>
        </w:numPr>
      </w:pPr>
      <w:r w:rsidRPr="00503181">
        <w:t>Digitally sign the message (if required).</w:t>
      </w:r>
    </w:p>
    <w:p w14:paraId="337828E6" w14:textId="77777777" w:rsidR="00503181" w:rsidRPr="00503181" w:rsidRDefault="00503181" w:rsidP="00503181">
      <w:pPr>
        <w:numPr>
          <w:ilvl w:val="0"/>
          <w:numId w:val="43"/>
        </w:numPr>
      </w:pPr>
      <w:r w:rsidRPr="00503181">
        <w:t>Transmit via API or EDI.</w:t>
      </w:r>
    </w:p>
    <w:p w14:paraId="23C5CDA2" w14:textId="77777777" w:rsidR="00503181" w:rsidRPr="00503181" w:rsidRDefault="00503181" w:rsidP="00503181">
      <w:pPr>
        <w:numPr>
          <w:ilvl w:val="0"/>
          <w:numId w:val="43"/>
        </w:numPr>
      </w:pPr>
      <w:r w:rsidRPr="00503181">
        <w:t>Record submission timestamp.</w:t>
      </w:r>
    </w:p>
    <w:p w14:paraId="766E7DAA" w14:textId="77777777" w:rsidR="00503181" w:rsidRPr="00503181" w:rsidRDefault="00503181" w:rsidP="00503181">
      <w:pPr>
        <w:numPr>
          <w:ilvl w:val="0"/>
          <w:numId w:val="43"/>
        </w:numPr>
      </w:pPr>
      <w:r w:rsidRPr="00503181">
        <w:t>Await acknowledgement.</w:t>
      </w:r>
    </w:p>
    <w:p w14:paraId="07D7DD58" w14:textId="77777777" w:rsidR="00503181" w:rsidRPr="00503181" w:rsidRDefault="00503181" w:rsidP="00503181">
      <w:r w:rsidRPr="00503181">
        <w:t> </w:t>
      </w:r>
    </w:p>
    <w:p w14:paraId="7F5332BC" w14:textId="77777777" w:rsidR="00503181" w:rsidRPr="00503181" w:rsidRDefault="00503181" w:rsidP="00503181">
      <w:r w:rsidRPr="00503181">
        <w:rPr>
          <w:b/>
          <w:bCs/>
        </w:rPr>
        <w:t>Stage 11 – Customs Response Processing</w:t>
      </w:r>
    </w:p>
    <w:p w14:paraId="35CE5839" w14:textId="77777777" w:rsidR="00503181" w:rsidRPr="00503181" w:rsidRDefault="00503181" w:rsidP="00503181">
      <w:r w:rsidRPr="00503181">
        <w:t>The platform processes responses such as: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130"/>
        <w:gridCol w:w="4333"/>
      </w:tblGrid>
      <w:tr w:rsidR="00503181" w:rsidRPr="00503181" w14:paraId="0AB0F48C" w14:textId="77777777">
        <w:tc>
          <w:tcPr>
            <w:tcW w:w="4103" w:type="dxa"/>
            <w:tcBorders>
              <w:top w:val="nil"/>
              <w:left w:val="nil"/>
              <w:bottom w:val="nil"/>
              <w:right w:val="nil"/>
            </w:tcBorders>
            <w:tcMar>
              <w:top w:w="80" w:type="dxa"/>
              <w:left w:w="80" w:type="dxa"/>
              <w:bottom w:w="80" w:type="dxa"/>
              <w:right w:w="80" w:type="dxa"/>
            </w:tcMar>
            <w:hideMark/>
          </w:tcPr>
          <w:p w14:paraId="481B5B59" w14:textId="77777777" w:rsidR="00503181" w:rsidRPr="00503181" w:rsidRDefault="00503181" w:rsidP="00503181">
            <w:r w:rsidRPr="00503181">
              <w:rPr>
                <w:b/>
                <w:bCs/>
              </w:rPr>
              <w:t>Response</w:t>
            </w:r>
          </w:p>
        </w:tc>
        <w:tc>
          <w:tcPr>
            <w:tcW w:w="4234" w:type="dxa"/>
            <w:tcBorders>
              <w:top w:val="nil"/>
              <w:left w:val="nil"/>
              <w:bottom w:val="nil"/>
              <w:right w:val="nil"/>
            </w:tcBorders>
            <w:tcMar>
              <w:top w:w="80" w:type="dxa"/>
              <w:left w:w="80" w:type="dxa"/>
              <w:bottom w:w="80" w:type="dxa"/>
              <w:right w:w="80" w:type="dxa"/>
            </w:tcMar>
            <w:hideMark/>
          </w:tcPr>
          <w:p w14:paraId="5C8C3A99" w14:textId="77777777" w:rsidR="00503181" w:rsidRPr="00503181" w:rsidRDefault="00503181" w:rsidP="00503181">
            <w:r w:rsidRPr="00503181">
              <w:rPr>
                <w:b/>
                <w:bCs/>
              </w:rPr>
              <w:t>Action</w:t>
            </w:r>
          </w:p>
        </w:tc>
      </w:tr>
      <w:tr w:rsidR="00503181" w:rsidRPr="00503181" w14:paraId="236B441D" w14:textId="77777777">
        <w:tc>
          <w:tcPr>
            <w:tcW w:w="4103" w:type="dxa"/>
            <w:tcBorders>
              <w:top w:val="nil"/>
              <w:left w:val="nil"/>
              <w:bottom w:val="nil"/>
              <w:right w:val="nil"/>
            </w:tcBorders>
            <w:tcMar>
              <w:top w:w="80" w:type="dxa"/>
              <w:left w:w="80" w:type="dxa"/>
              <w:bottom w:w="80" w:type="dxa"/>
              <w:right w:w="80" w:type="dxa"/>
            </w:tcMar>
            <w:hideMark/>
          </w:tcPr>
          <w:p w14:paraId="41A26717" w14:textId="77777777" w:rsidR="00503181" w:rsidRPr="00503181" w:rsidRDefault="00503181" w:rsidP="00503181">
            <w:r w:rsidRPr="00503181">
              <w:t>Accepted</w:t>
            </w:r>
          </w:p>
        </w:tc>
        <w:tc>
          <w:tcPr>
            <w:tcW w:w="4234" w:type="dxa"/>
            <w:tcBorders>
              <w:top w:val="nil"/>
              <w:left w:val="nil"/>
              <w:bottom w:val="nil"/>
              <w:right w:val="nil"/>
            </w:tcBorders>
            <w:tcMar>
              <w:top w:w="80" w:type="dxa"/>
              <w:left w:w="80" w:type="dxa"/>
              <w:bottom w:w="80" w:type="dxa"/>
              <w:right w:w="80" w:type="dxa"/>
            </w:tcMar>
            <w:hideMark/>
          </w:tcPr>
          <w:p w14:paraId="0E59BB18" w14:textId="77777777" w:rsidR="00503181" w:rsidRPr="00503181" w:rsidRDefault="00503181" w:rsidP="00503181">
            <w:r w:rsidRPr="00503181">
              <w:t>Continue to clearance</w:t>
            </w:r>
          </w:p>
        </w:tc>
      </w:tr>
      <w:tr w:rsidR="00503181" w:rsidRPr="00503181" w14:paraId="7833BBB4" w14:textId="77777777">
        <w:tc>
          <w:tcPr>
            <w:tcW w:w="4103" w:type="dxa"/>
            <w:tcBorders>
              <w:top w:val="nil"/>
              <w:left w:val="nil"/>
              <w:bottom w:val="nil"/>
              <w:right w:val="nil"/>
            </w:tcBorders>
            <w:tcMar>
              <w:top w:w="80" w:type="dxa"/>
              <w:left w:w="80" w:type="dxa"/>
              <w:bottom w:w="80" w:type="dxa"/>
              <w:right w:w="80" w:type="dxa"/>
            </w:tcMar>
            <w:hideMark/>
          </w:tcPr>
          <w:p w14:paraId="6520CF72" w14:textId="77777777" w:rsidR="00503181" w:rsidRPr="00503181" w:rsidRDefault="00503181" w:rsidP="00503181">
            <w:r w:rsidRPr="00503181">
              <w:t>Rejected</w:t>
            </w:r>
          </w:p>
        </w:tc>
        <w:tc>
          <w:tcPr>
            <w:tcW w:w="4234" w:type="dxa"/>
            <w:tcBorders>
              <w:top w:val="nil"/>
              <w:left w:val="nil"/>
              <w:bottom w:val="nil"/>
              <w:right w:val="nil"/>
            </w:tcBorders>
            <w:tcMar>
              <w:top w:w="80" w:type="dxa"/>
              <w:left w:w="80" w:type="dxa"/>
              <w:bottom w:w="80" w:type="dxa"/>
              <w:right w:w="80" w:type="dxa"/>
            </w:tcMar>
            <w:hideMark/>
          </w:tcPr>
          <w:p w14:paraId="36C32A1F" w14:textId="77777777" w:rsidR="00503181" w:rsidRPr="00503181" w:rsidRDefault="00503181" w:rsidP="00503181">
            <w:r w:rsidRPr="00503181">
              <w:t>Create broker work item</w:t>
            </w:r>
          </w:p>
        </w:tc>
      </w:tr>
      <w:tr w:rsidR="00503181" w:rsidRPr="00503181" w14:paraId="11098254" w14:textId="77777777">
        <w:tc>
          <w:tcPr>
            <w:tcW w:w="4103" w:type="dxa"/>
            <w:tcBorders>
              <w:top w:val="nil"/>
              <w:left w:val="nil"/>
              <w:bottom w:val="nil"/>
              <w:right w:val="nil"/>
            </w:tcBorders>
            <w:tcMar>
              <w:top w:w="80" w:type="dxa"/>
              <w:left w:w="80" w:type="dxa"/>
              <w:bottom w:w="80" w:type="dxa"/>
              <w:right w:w="80" w:type="dxa"/>
            </w:tcMar>
            <w:hideMark/>
          </w:tcPr>
          <w:p w14:paraId="73B4DD6D" w14:textId="77777777" w:rsidR="00503181" w:rsidRPr="00503181" w:rsidRDefault="00503181" w:rsidP="00503181">
            <w:r w:rsidRPr="00503181">
              <w:t>Inspection Required</w:t>
            </w:r>
          </w:p>
        </w:tc>
        <w:tc>
          <w:tcPr>
            <w:tcW w:w="4234" w:type="dxa"/>
            <w:tcBorders>
              <w:top w:val="nil"/>
              <w:left w:val="nil"/>
              <w:bottom w:val="nil"/>
              <w:right w:val="nil"/>
            </w:tcBorders>
            <w:tcMar>
              <w:top w:w="80" w:type="dxa"/>
              <w:left w:w="80" w:type="dxa"/>
              <w:bottom w:w="80" w:type="dxa"/>
              <w:right w:w="80" w:type="dxa"/>
            </w:tcMar>
            <w:hideMark/>
          </w:tcPr>
          <w:p w14:paraId="7C9F944E" w14:textId="77777777" w:rsidR="00503181" w:rsidRPr="00503181" w:rsidRDefault="00503181" w:rsidP="00503181">
            <w:r w:rsidRPr="00503181">
              <w:t>Hold shipment and notify broker</w:t>
            </w:r>
          </w:p>
        </w:tc>
      </w:tr>
      <w:tr w:rsidR="00503181" w:rsidRPr="00503181" w14:paraId="6146617E" w14:textId="77777777">
        <w:tc>
          <w:tcPr>
            <w:tcW w:w="4103" w:type="dxa"/>
            <w:tcBorders>
              <w:top w:val="nil"/>
              <w:left w:val="nil"/>
              <w:bottom w:val="nil"/>
              <w:right w:val="nil"/>
            </w:tcBorders>
            <w:tcMar>
              <w:top w:w="80" w:type="dxa"/>
              <w:left w:w="80" w:type="dxa"/>
              <w:bottom w:w="80" w:type="dxa"/>
              <w:right w:w="80" w:type="dxa"/>
            </w:tcMar>
            <w:hideMark/>
          </w:tcPr>
          <w:p w14:paraId="34D98C16" w14:textId="77777777" w:rsidR="00503181" w:rsidRPr="00503181" w:rsidRDefault="00503181" w:rsidP="00503181">
            <w:r w:rsidRPr="00503181">
              <w:t>Permit Required</w:t>
            </w:r>
          </w:p>
        </w:tc>
        <w:tc>
          <w:tcPr>
            <w:tcW w:w="4234" w:type="dxa"/>
            <w:tcBorders>
              <w:top w:val="nil"/>
              <w:left w:val="nil"/>
              <w:bottom w:val="nil"/>
              <w:right w:val="nil"/>
            </w:tcBorders>
            <w:tcMar>
              <w:top w:w="80" w:type="dxa"/>
              <w:left w:w="80" w:type="dxa"/>
              <w:bottom w:w="80" w:type="dxa"/>
              <w:right w:w="80" w:type="dxa"/>
            </w:tcMar>
            <w:hideMark/>
          </w:tcPr>
          <w:p w14:paraId="18DFEAFB" w14:textId="77777777" w:rsidR="00503181" w:rsidRPr="00503181" w:rsidRDefault="00503181" w:rsidP="00503181">
            <w:r w:rsidRPr="00503181">
              <w:t>Await permit</w:t>
            </w:r>
          </w:p>
        </w:tc>
      </w:tr>
      <w:tr w:rsidR="00503181" w:rsidRPr="00503181" w14:paraId="4771E90C" w14:textId="77777777">
        <w:tc>
          <w:tcPr>
            <w:tcW w:w="4130" w:type="dxa"/>
            <w:tcBorders>
              <w:top w:val="nil"/>
              <w:left w:val="nil"/>
              <w:bottom w:val="nil"/>
              <w:right w:val="nil"/>
            </w:tcBorders>
            <w:tcMar>
              <w:top w:w="80" w:type="dxa"/>
              <w:left w:w="80" w:type="dxa"/>
              <w:bottom w:w="80" w:type="dxa"/>
              <w:right w:w="80" w:type="dxa"/>
            </w:tcMar>
            <w:hideMark/>
          </w:tcPr>
          <w:p w14:paraId="64171575" w14:textId="77777777" w:rsidR="00503181" w:rsidRPr="00503181" w:rsidRDefault="00503181" w:rsidP="00503181">
            <w:r w:rsidRPr="00503181">
              <w:t>Additional Documents Requested</w:t>
            </w:r>
          </w:p>
        </w:tc>
        <w:tc>
          <w:tcPr>
            <w:tcW w:w="4205" w:type="dxa"/>
            <w:tcBorders>
              <w:top w:val="nil"/>
              <w:left w:val="nil"/>
              <w:bottom w:val="nil"/>
              <w:right w:val="nil"/>
            </w:tcBorders>
            <w:tcMar>
              <w:top w:w="80" w:type="dxa"/>
              <w:left w:w="80" w:type="dxa"/>
              <w:bottom w:w="80" w:type="dxa"/>
              <w:right w:w="80" w:type="dxa"/>
            </w:tcMar>
            <w:hideMark/>
          </w:tcPr>
          <w:p w14:paraId="649F1EEA" w14:textId="77777777" w:rsidR="00503181" w:rsidRPr="00503181" w:rsidRDefault="00503181" w:rsidP="00503181">
            <w:r w:rsidRPr="00503181">
              <w:t>Request supporting documents</w:t>
            </w:r>
          </w:p>
        </w:tc>
      </w:tr>
      <w:tr w:rsidR="00503181" w:rsidRPr="00503181" w14:paraId="1EB40956" w14:textId="77777777">
        <w:tc>
          <w:tcPr>
            <w:tcW w:w="4103" w:type="dxa"/>
            <w:tcBorders>
              <w:top w:val="nil"/>
              <w:left w:val="nil"/>
              <w:bottom w:val="nil"/>
              <w:right w:val="nil"/>
            </w:tcBorders>
            <w:tcMar>
              <w:top w:w="80" w:type="dxa"/>
              <w:left w:w="80" w:type="dxa"/>
              <w:bottom w:w="80" w:type="dxa"/>
              <w:right w:w="80" w:type="dxa"/>
            </w:tcMar>
            <w:hideMark/>
          </w:tcPr>
          <w:p w14:paraId="78065CBB" w14:textId="77777777" w:rsidR="00503181" w:rsidRPr="00503181" w:rsidRDefault="00503181" w:rsidP="00503181">
            <w:r w:rsidRPr="00503181">
              <w:t>System Error</w:t>
            </w:r>
          </w:p>
        </w:tc>
        <w:tc>
          <w:tcPr>
            <w:tcW w:w="4333" w:type="dxa"/>
            <w:tcBorders>
              <w:top w:val="nil"/>
              <w:left w:val="nil"/>
              <w:bottom w:val="nil"/>
              <w:right w:val="nil"/>
            </w:tcBorders>
            <w:tcMar>
              <w:top w:w="80" w:type="dxa"/>
              <w:left w:w="80" w:type="dxa"/>
              <w:bottom w:w="80" w:type="dxa"/>
              <w:right w:w="80" w:type="dxa"/>
            </w:tcMar>
            <w:hideMark/>
          </w:tcPr>
          <w:p w14:paraId="272056F0" w14:textId="77777777" w:rsidR="00503181" w:rsidRPr="00503181" w:rsidRDefault="00503181" w:rsidP="00503181">
            <w:r w:rsidRPr="00503181">
              <w:t>Retry according to configured policy</w:t>
            </w:r>
          </w:p>
        </w:tc>
      </w:tr>
    </w:tbl>
    <w:p w14:paraId="7BD6DB0A" w14:textId="77777777" w:rsidR="00503181" w:rsidRPr="00503181" w:rsidRDefault="00503181" w:rsidP="00503181">
      <w:r w:rsidRPr="00503181">
        <w:t>All responses are recorded in the shipment event history.</w:t>
      </w:r>
    </w:p>
    <w:p w14:paraId="7C9E14AD" w14:textId="77777777" w:rsidR="00503181" w:rsidRPr="00503181" w:rsidRDefault="00503181" w:rsidP="00503181">
      <w:r w:rsidRPr="00503181">
        <w:t> </w:t>
      </w:r>
    </w:p>
    <w:p w14:paraId="578C2F67" w14:textId="77777777" w:rsidR="00503181" w:rsidRPr="00503181" w:rsidRDefault="00503181" w:rsidP="00503181">
      <w:r w:rsidRPr="00503181">
        <w:rPr>
          <w:b/>
          <w:bCs/>
        </w:rPr>
        <w:t>Stage 12 – Clearance &amp; Release</w:t>
      </w:r>
    </w:p>
    <w:p w14:paraId="38035451" w14:textId="77777777" w:rsidR="00503181" w:rsidRPr="00503181" w:rsidRDefault="00503181" w:rsidP="00503181">
      <w:r w:rsidRPr="00503181">
        <w:t>Once customs approves the declaration:</w:t>
      </w:r>
    </w:p>
    <w:p w14:paraId="72C66F5B" w14:textId="77777777" w:rsidR="00503181" w:rsidRPr="00503181" w:rsidRDefault="00503181" w:rsidP="00503181">
      <w:pPr>
        <w:numPr>
          <w:ilvl w:val="0"/>
          <w:numId w:val="44"/>
        </w:numPr>
      </w:pPr>
      <w:r w:rsidRPr="00503181">
        <w:t>Clearance status is updated.</w:t>
      </w:r>
    </w:p>
    <w:p w14:paraId="41AADE49" w14:textId="77777777" w:rsidR="00503181" w:rsidRPr="00503181" w:rsidRDefault="00503181" w:rsidP="00503181">
      <w:pPr>
        <w:numPr>
          <w:ilvl w:val="0"/>
          <w:numId w:val="44"/>
        </w:numPr>
      </w:pPr>
      <w:r w:rsidRPr="00503181">
        <w:t>Release date is recorded.</w:t>
      </w:r>
    </w:p>
    <w:p w14:paraId="531E6378" w14:textId="77777777" w:rsidR="00503181" w:rsidRPr="00503181" w:rsidRDefault="00503181" w:rsidP="00503181">
      <w:pPr>
        <w:numPr>
          <w:ilvl w:val="0"/>
          <w:numId w:val="44"/>
        </w:numPr>
      </w:pPr>
      <w:r w:rsidRPr="00503181">
        <w:t>Shipment is marked ready for delivery.</w:t>
      </w:r>
    </w:p>
    <w:p w14:paraId="4FDAE156" w14:textId="77777777" w:rsidR="00503181" w:rsidRPr="00503181" w:rsidRDefault="00503181" w:rsidP="00503181">
      <w:pPr>
        <w:numPr>
          <w:ilvl w:val="0"/>
          <w:numId w:val="44"/>
        </w:numPr>
      </w:pPr>
      <w:r w:rsidRPr="00503181">
        <w:t>Downstream logistics systems are notified.</w:t>
      </w:r>
    </w:p>
    <w:p w14:paraId="1B038BEB" w14:textId="77777777" w:rsidR="00503181" w:rsidRPr="00503181" w:rsidRDefault="00503181" w:rsidP="00503181">
      <w:pPr>
        <w:numPr>
          <w:ilvl w:val="0"/>
          <w:numId w:val="44"/>
        </w:numPr>
      </w:pPr>
      <w:r w:rsidRPr="00503181">
        <w:t>Financial postings and reporting are completed.</w:t>
      </w:r>
    </w:p>
    <w:p w14:paraId="721B6A85" w14:textId="77777777" w:rsidR="00503181" w:rsidRPr="00503181" w:rsidRDefault="00503181" w:rsidP="00503181">
      <w:r w:rsidRPr="00503181">
        <w:t> </w:t>
      </w:r>
    </w:p>
    <w:p w14:paraId="20D25A58" w14:textId="77777777" w:rsidR="00503181" w:rsidRPr="00503181" w:rsidRDefault="00503181" w:rsidP="00503181">
      <w:r w:rsidRPr="00503181">
        <w:rPr>
          <w:b/>
          <w:bCs/>
        </w:rPr>
        <w:t>3.5 SLA Targets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675"/>
        <w:gridCol w:w="3324"/>
      </w:tblGrid>
      <w:tr w:rsidR="00503181" w:rsidRPr="00503181" w14:paraId="79DA0411" w14:textId="77777777">
        <w:tc>
          <w:tcPr>
            <w:tcW w:w="3648" w:type="dxa"/>
            <w:tcBorders>
              <w:top w:val="nil"/>
              <w:left w:val="nil"/>
              <w:bottom w:val="nil"/>
              <w:right w:val="nil"/>
            </w:tcBorders>
            <w:tcMar>
              <w:top w:w="80" w:type="dxa"/>
              <w:left w:w="80" w:type="dxa"/>
              <w:bottom w:w="80" w:type="dxa"/>
              <w:right w:w="80" w:type="dxa"/>
            </w:tcMar>
            <w:hideMark/>
          </w:tcPr>
          <w:p w14:paraId="40E09658" w14:textId="77777777" w:rsidR="00503181" w:rsidRPr="00503181" w:rsidRDefault="00503181" w:rsidP="00503181">
            <w:r w:rsidRPr="00503181">
              <w:rPr>
                <w:b/>
                <w:bCs/>
              </w:rPr>
              <w:t>Process</w:t>
            </w:r>
          </w:p>
        </w:tc>
        <w:tc>
          <w:tcPr>
            <w:tcW w:w="3252" w:type="dxa"/>
            <w:tcBorders>
              <w:top w:val="nil"/>
              <w:left w:val="nil"/>
              <w:bottom w:val="nil"/>
              <w:right w:val="nil"/>
            </w:tcBorders>
            <w:tcMar>
              <w:top w:w="80" w:type="dxa"/>
              <w:left w:w="80" w:type="dxa"/>
              <w:bottom w:w="80" w:type="dxa"/>
              <w:right w:w="80" w:type="dxa"/>
            </w:tcMar>
            <w:hideMark/>
          </w:tcPr>
          <w:p w14:paraId="02F4868A" w14:textId="77777777" w:rsidR="00503181" w:rsidRPr="00503181" w:rsidRDefault="00503181" w:rsidP="00503181">
            <w:r w:rsidRPr="00503181">
              <w:rPr>
                <w:b/>
                <w:bCs/>
              </w:rPr>
              <w:t>Target</w:t>
            </w:r>
          </w:p>
        </w:tc>
      </w:tr>
      <w:tr w:rsidR="00503181" w:rsidRPr="00503181" w14:paraId="48C28297" w14:textId="77777777">
        <w:tc>
          <w:tcPr>
            <w:tcW w:w="3648" w:type="dxa"/>
            <w:tcBorders>
              <w:top w:val="nil"/>
              <w:left w:val="nil"/>
              <w:bottom w:val="nil"/>
              <w:right w:val="nil"/>
            </w:tcBorders>
            <w:tcMar>
              <w:top w:w="80" w:type="dxa"/>
              <w:left w:w="80" w:type="dxa"/>
              <w:bottom w:w="80" w:type="dxa"/>
              <w:right w:w="80" w:type="dxa"/>
            </w:tcMar>
            <w:hideMark/>
          </w:tcPr>
          <w:p w14:paraId="3BDAF943" w14:textId="77777777" w:rsidR="00503181" w:rsidRPr="00503181" w:rsidRDefault="00503181" w:rsidP="00503181">
            <w:r w:rsidRPr="00503181">
              <w:t>Shipment download</w:t>
            </w:r>
          </w:p>
        </w:tc>
        <w:tc>
          <w:tcPr>
            <w:tcW w:w="3252" w:type="dxa"/>
            <w:tcBorders>
              <w:top w:val="nil"/>
              <w:left w:val="nil"/>
              <w:bottom w:val="nil"/>
              <w:right w:val="nil"/>
            </w:tcBorders>
            <w:tcMar>
              <w:top w:w="80" w:type="dxa"/>
              <w:left w:w="80" w:type="dxa"/>
              <w:bottom w:w="80" w:type="dxa"/>
              <w:right w:w="80" w:type="dxa"/>
            </w:tcMar>
            <w:hideMark/>
          </w:tcPr>
          <w:p w14:paraId="5A995E46" w14:textId="77777777" w:rsidR="00503181" w:rsidRPr="00503181" w:rsidRDefault="00503181" w:rsidP="00503181">
            <w:r w:rsidRPr="00503181">
              <w:t>&lt; 30 seconds</w:t>
            </w:r>
          </w:p>
        </w:tc>
      </w:tr>
      <w:tr w:rsidR="00503181" w:rsidRPr="00503181" w14:paraId="19E0D459" w14:textId="77777777">
        <w:tc>
          <w:tcPr>
            <w:tcW w:w="3648" w:type="dxa"/>
            <w:tcBorders>
              <w:top w:val="nil"/>
              <w:left w:val="nil"/>
              <w:bottom w:val="nil"/>
              <w:right w:val="nil"/>
            </w:tcBorders>
            <w:tcMar>
              <w:top w:w="80" w:type="dxa"/>
              <w:left w:w="80" w:type="dxa"/>
              <w:bottom w:w="80" w:type="dxa"/>
              <w:right w:w="80" w:type="dxa"/>
            </w:tcMar>
            <w:hideMark/>
          </w:tcPr>
          <w:p w14:paraId="6918A88E" w14:textId="77777777" w:rsidR="00503181" w:rsidRPr="00503181" w:rsidRDefault="00503181" w:rsidP="00503181">
            <w:r w:rsidRPr="00503181">
              <w:t>Validation</w:t>
            </w:r>
          </w:p>
        </w:tc>
        <w:tc>
          <w:tcPr>
            <w:tcW w:w="3252" w:type="dxa"/>
            <w:tcBorders>
              <w:top w:val="nil"/>
              <w:left w:val="nil"/>
              <w:bottom w:val="nil"/>
              <w:right w:val="nil"/>
            </w:tcBorders>
            <w:tcMar>
              <w:top w:w="80" w:type="dxa"/>
              <w:left w:w="80" w:type="dxa"/>
              <w:bottom w:w="80" w:type="dxa"/>
              <w:right w:w="80" w:type="dxa"/>
            </w:tcMar>
            <w:hideMark/>
          </w:tcPr>
          <w:p w14:paraId="72073749" w14:textId="77777777" w:rsidR="00503181" w:rsidRPr="00503181" w:rsidRDefault="00503181" w:rsidP="00503181">
            <w:r w:rsidRPr="00503181">
              <w:t>&lt; 10 seconds</w:t>
            </w:r>
          </w:p>
        </w:tc>
      </w:tr>
      <w:tr w:rsidR="00503181" w:rsidRPr="00503181" w14:paraId="6E7A08D7" w14:textId="77777777">
        <w:tc>
          <w:tcPr>
            <w:tcW w:w="3648" w:type="dxa"/>
            <w:tcBorders>
              <w:top w:val="nil"/>
              <w:left w:val="nil"/>
              <w:bottom w:val="nil"/>
              <w:right w:val="nil"/>
            </w:tcBorders>
            <w:tcMar>
              <w:top w:w="80" w:type="dxa"/>
              <w:left w:w="80" w:type="dxa"/>
              <w:bottom w:w="80" w:type="dxa"/>
              <w:right w:w="80" w:type="dxa"/>
            </w:tcMar>
            <w:hideMark/>
          </w:tcPr>
          <w:p w14:paraId="613F124D" w14:textId="77777777" w:rsidR="00503181" w:rsidRPr="00503181" w:rsidRDefault="00503181" w:rsidP="00503181">
            <w:r w:rsidRPr="00503181">
              <w:t>Segregation</w:t>
            </w:r>
          </w:p>
        </w:tc>
        <w:tc>
          <w:tcPr>
            <w:tcW w:w="3252" w:type="dxa"/>
            <w:tcBorders>
              <w:top w:val="nil"/>
              <w:left w:val="nil"/>
              <w:bottom w:val="nil"/>
              <w:right w:val="nil"/>
            </w:tcBorders>
            <w:tcMar>
              <w:top w:w="80" w:type="dxa"/>
              <w:left w:w="80" w:type="dxa"/>
              <w:bottom w:w="80" w:type="dxa"/>
              <w:right w:w="80" w:type="dxa"/>
            </w:tcMar>
            <w:hideMark/>
          </w:tcPr>
          <w:p w14:paraId="4BAE081C" w14:textId="77777777" w:rsidR="00503181" w:rsidRPr="00503181" w:rsidRDefault="00503181" w:rsidP="00503181">
            <w:r w:rsidRPr="00503181">
              <w:t>&lt; 5 seconds</w:t>
            </w:r>
          </w:p>
        </w:tc>
      </w:tr>
      <w:tr w:rsidR="00503181" w:rsidRPr="00503181" w14:paraId="1C897008" w14:textId="77777777">
        <w:tc>
          <w:tcPr>
            <w:tcW w:w="3648" w:type="dxa"/>
            <w:tcBorders>
              <w:top w:val="nil"/>
              <w:left w:val="nil"/>
              <w:bottom w:val="nil"/>
              <w:right w:val="nil"/>
            </w:tcBorders>
            <w:tcMar>
              <w:top w:w="80" w:type="dxa"/>
              <w:left w:w="80" w:type="dxa"/>
              <w:bottom w:w="80" w:type="dxa"/>
              <w:right w:w="80" w:type="dxa"/>
            </w:tcMar>
            <w:hideMark/>
          </w:tcPr>
          <w:p w14:paraId="5AB204CF" w14:textId="77777777" w:rsidR="00503181" w:rsidRPr="00503181" w:rsidRDefault="00503181" w:rsidP="00503181">
            <w:r w:rsidRPr="00503181">
              <w:t>Declaration creation</w:t>
            </w:r>
          </w:p>
        </w:tc>
        <w:tc>
          <w:tcPr>
            <w:tcW w:w="3252" w:type="dxa"/>
            <w:tcBorders>
              <w:top w:val="nil"/>
              <w:left w:val="nil"/>
              <w:bottom w:val="nil"/>
              <w:right w:val="nil"/>
            </w:tcBorders>
            <w:tcMar>
              <w:top w:w="80" w:type="dxa"/>
              <w:left w:w="80" w:type="dxa"/>
              <w:bottom w:w="80" w:type="dxa"/>
              <w:right w:w="80" w:type="dxa"/>
            </w:tcMar>
            <w:hideMark/>
          </w:tcPr>
          <w:p w14:paraId="7A6F57D5" w14:textId="77777777" w:rsidR="00503181" w:rsidRPr="00503181" w:rsidRDefault="00503181" w:rsidP="00503181">
            <w:r w:rsidRPr="00503181">
              <w:t>&lt; 15 seconds</w:t>
            </w:r>
          </w:p>
        </w:tc>
      </w:tr>
      <w:tr w:rsidR="00503181" w:rsidRPr="00503181" w14:paraId="3AA2CB42" w14:textId="77777777">
        <w:tc>
          <w:tcPr>
            <w:tcW w:w="3648" w:type="dxa"/>
            <w:tcBorders>
              <w:top w:val="nil"/>
              <w:left w:val="nil"/>
              <w:bottom w:val="nil"/>
              <w:right w:val="nil"/>
            </w:tcBorders>
            <w:tcMar>
              <w:top w:w="80" w:type="dxa"/>
              <w:left w:w="80" w:type="dxa"/>
              <w:bottom w:w="80" w:type="dxa"/>
              <w:right w:w="80" w:type="dxa"/>
            </w:tcMar>
            <w:hideMark/>
          </w:tcPr>
          <w:p w14:paraId="5F9B9AE0" w14:textId="77777777" w:rsidR="00503181" w:rsidRPr="00503181" w:rsidRDefault="00503181" w:rsidP="00503181">
            <w:r w:rsidRPr="00503181">
              <w:t>Duty calculation</w:t>
            </w:r>
          </w:p>
        </w:tc>
        <w:tc>
          <w:tcPr>
            <w:tcW w:w="3252" w:type="dxa"/>
            <w:tcBorders>
              <w:top w:val="nil"/>
              <w:left w:val="nil"/>
              <w:bottom w:val="nil"/>
              <w:right w:val="nil"/>
            </w:tcBorders>
            <w:tcMar>
              <w:top w:w="80" w:type="dxa"/>
              <w:left w:w="80" w:type="dxa"/>
              <w:bottom w:w="80" w:type="dxa"/>
              <w:right w:w="80" w:type="dxa"/>
            </w:tcMar>
            <w:hideMark/>
          </w:tcPr>
          <w:p w14:paraId="6F917783" w14:textId="77777777" w:rsidR="00503181" w:rsidRPr="00503181" w:rsidRDefault="00503181" w:rsidP="00503181">
            <w:r w:rsidRPr="00503181">
              <w:t>&lt; 5 seconds</w:t>
            </w:r>
          </w:p>
        </w:tc>
      </w:tr>
      <w:tr w:rsidR="00503181" w:rsidRPr="00503181" w14:paraId="21B03E03" w14:textId="77777777">
        <w:tc>
          <w:tcPr>
            <w:tcW w:w="3648" w:type="dxa"/>
            <w:tcBorders>
              <w:top w:val="nil"/>
              <w:left w:val="nil"/>
              <w:bottom w:val="nil"/>
              <w:right w:val="nil"/>
            </w:tcBorders>
            <w:tcMar>
              <w:top w:w="80" w:type="dxa"/>
              <w:left w:w="80" w:type="dxa"/>
              <w:bottom w:w="80" w:type="dxa"/>
              <w:right w:w="80" w:type="dxa"/>
            </w:tcMar>
            <w:hideMark/>
          </w:tcPr>
          <w:p w14:paraId="125C87C2" w14:textId="77777777" w:rsidR="00503181" w:rsidRPr="00503181" w:rsidRDefault="00503181" w:rsidP="00503181">
            <w:r w:rsidRPr="00503181">
              <w:t>Compliance checks</w:t>
            </w:r>
          </w:p>
        </w:tc>
        <w:tc>
          <w:tcPr>
            <w:tcW w:w="3252" w:type="dxa"/>
            <w:tcBorders>
              <w:top w:val="nil"/>
              <w:left w:val="nil"/>
              <w:bottom w:val="nil"/>
              <w:right w:val="nil"/>
            </w:tcBorders>
            <w:tcMar>
              <w:top w:w="80" w:type="dxa"/>
              <w:left w:w="80" w:type="dxa"/>
              <w:bottom w:w="80" w:type="dxa"/>
              <w:right w:w="80" w:type="dxa"/>
            </w:tcMar>
            <w:hideMark/>
          </w:tcPr>
          <w:p w14:paraId="02D0DCB8" w14:textId="77777777" w:rsidR="00503181" w:rsidRPr="00503181" w:rsidRDefault="00503181" w:rsidP="00503181">
            <w:r w:rsidRPr="00503181">
              <w:t>&lt; 10 seconds</w:t>
            </w:r>
          </w:p>
        </w:tc>
      </w:tr>
      <w:tr w:rsidR="00503181" w:rsidRPr="00503181" w14:paraId="7D779F21" w14:textId="77777777">
        <w:tc>
          <w:tcPr>
            <w:tcW w:w="3648" w:type="dxa"/>
            <w:tcBorders>
              <w:top w:val="nil"/>
              <w:left w:val="nil"/>
              <w:bottom w:val="nil"/>
              <w:right w:val="nil"/>
            </w:tcBorders>
            <w:tcMar>
              <w:top w:w="80" w:type="dxa"/>
              <w:left w:w="80" w:type="dxa"/>
              <w:bottom w:w="80" w:type="dxa"/>
              <w:right w:w="80" w:type="dxa"/>
            </w:tcMar>
            <w:hideMark/>
          </w:tcPr>
          <w:p w14:paraId="0147B14B" w14:textId="77777777" w:rsidR="00503181" w:rsidRPr="00503181" w:rsidRDefault="00503181" w:rsidP="00503181">
            <w:r w:rsidRPr="00503181">
              <w:t>Submission preparation</w:t>
            </w:r>
          </w:p>
        </w:tc>
        <w:tc>
          <w:tcPr>
            <w:tcW w:w="3252" w:type="dxa"/>
            <w:tcBorders>
              <w:top w:val="nil"/>
              <w:left w:val="nil"/>
              <w:bottom w:val="nil"/>
              <w:right w:val="nil"/>
            </w:tcBorders>
            <w:tcMar>
              <w:top w:w="80" w:type="dxa"/>
              <w:left w:w="80" w:type="dxa"/>
              <w:bottom w:w="80" w:type="dxa"/>
              <w:right w:w="80" w:type="dxa"/>
            </w:tcMar>
            <w:hideMark/>
          </w:tcPr>
          <w:p w14:paraId="36693734" w14:textId="77777777" w:rsidR="00503181" w:rsidRPr="00503181" w:rsidRDefault="00503181" w:rsidP="00503181">
            <w:r w:rsidRPr="00503181">
              <w:t>&lt; 30 seconds</w:t>
            </w:r>
          </w:p>
        </w:tc>
      </w:tr>
      <w:tr w:rsidR="00503181" w:rsidRPr="00503181" w14:paraId="772419D8" w14:textId="77777777">
        <w:tc>
          <w:tcPr>
            <w:tcW w:w="3675" w:type="dxa"/>
            <w:tcBorders>
              <w:top w:val="nil"/>
              <w:left w:val="nil"/>
              <w:bottom w:val="nil"/>
              <w:right w:val="nil"/>
            </w:tcBorders>
            <w:tcMar>
              <w:top w:w="80" w:type="dxa"/>
              <w:left w:w="80" w:type="dxa"/>
              <w:bottom w:w="80" w:type="dxa"/>
              <w:right w:w="80" w:type="dxa"/>
            </w:tcMar>
            <w:hideMark/>
          </w:tcPr>
          <w:p w14:paraId="7120A71A" w14:textId="77777777" w:rsidR="00503181" w:rsidRPr="00503181" w:rsidRDefault="00503181" w:rsidP="00503181">
            <w:r w:rsidRPr="00503181">
              <w:t>Customs response processing</w:t>
            </w:r>
          </w:p>
        </w:tc>
        <w:tc>
          <w:tcPr>
            <w:tcW w:w="3324" w:type="dxa"/>
            <w:tcBorders>
              <w:top w:val="nil"/>
              <w:left w:val="nil"/>
              <w:bottom w:val="nil"/>
              <w:right w:val="nil"/>
            </w:tcBorders>
            <w:tcMar>
              <w:top w:w="80" w:type="dxa"/>
              <w:left w:w="80" w:type="dxa"/>
              <w:bottom w:w="80" w:type="dxa"/>
              <w:right w:w="80" w:type="dxa"/>
            </w:tcMar>
            <w:hideMark/>
          </w:tcPr>
          <w:p w14:paraId="0CB782DD" w14:textId="77777777" w:rsidR="00503181" w:rsidRPr="00503181" w:rsidRDefault="00503181" w:rsidP="00503181">
            <w:r w:rsidRPr="00503181">
              <w:t>Real-time where supported</w:t>
            </w:r>
          </w:p>
        </w:tc>
      </w:tr>
    </w:tbl>
    <w:p w14:paraId="3F007133" w14:textId="77777777" w:rsidR="00503181" w:rsidRPr="00503181" w:rsidRDefault="00503181" w:rsidP="00503181">
      <w:r w:rsidRPr="00503181">
        <w:t> </w:t>
      </w:r>
    </w:p>
    <w:p w14:paraId="0F038394" w14:textId="77777777" w:rsidR="00503181" w:rsidRPr="00503181" w:rsidRDefault="00503181" w:rsidP="00503181">
      <w:r w:rsidRPr="00503181">
        <w:rPr>
          <w:b/>
          <w:bCs/>
        </w:rPr>
        <w:t>Next Chapter</w:t>
      </w:r>
    </w:p>
    <w:p w14:paraId="14DB7446" w14:textId="77777777" w:rsidR="00503181" w:rsidRPr="00503181" w:rsidRDefault="00503181" w:rsidP="00503181">
      <w:r w:rsidRPr="00503181">
        <w:t xml:space="preserve">The next chapter, </w:t>
      </w:r>
      <w:r w:rsidRPr="00503181">
        <w:rPr>
          <w:b/>
          <w:bCs/>
        </w:rPr>
        <w:t>Chapter 4 – Shipment Management Module</w:t>
      </w:r>
      <w:r w:rsidRPr="00503181">
        <w:t>, begins the detailed functional specification for each module. It will define the Shipment entity in depth, including:</w:t>
      </w:r>
    </w:p>
    <w:p w14:paraId="42085B0D" w14:textId="77777777" w:rsidR="00503181" w:rsidRPr="00503181" w:rsidRDefault="00503181" w:rsidP="00503181">
      <w:pPr>
        <w:numPr>
          <w:ilvl w:val="0"/>
          <w:numId w:val="45"/>
        </w:numPr>
      </w:pPr>
      <w:r w:rsidRPr="00503181">
        <w:t>Screen layouts and user interactions</w:t>
      </w:r>
    </w:p>
    <w:p w14:paraId="5599CF59" w14:textId="77777777" w:rsidR="00503181" w:rsidRPr="00503181" w:rsidRDefault="00503181" w:rsidP="00503181">
      <w:pPr>
        <w:numPr>
          <w:ilvl w:val="0"/>
          <w:numId w:val="45"/>
        </w:numPr>
      </w:pPr>
      <w:r w:rsidRPr="00503181">
        <w:t>CRUD operations</w:t>
      </w:r>
    </w:p>
    <w:p w14:paraId="08B46A11" w14:textId="77777777" w:rsidR="00503181" w:rsidRPr="00503181" w:rsidRDefault="00503181" w:rsidP="00503181">
      <w:pPr>
        <w:numPr>
          <w:ilvl w:val="0"/>
          <w:numId w:val="45"/>
        </w:numPr>
      </w:pPr>
      <w:r w:rsidRPr="00503181">
        <w:t>Validation rules</w:t>
      </w:r>
    </w:p>
    <w:p w14:paraId="0C55D4C3" w14:textId="77777777" w:rsidR="00503181" w:rsidRPr="00503181" w:rsidRDefault="00503181" w:rsidP="00503181">
      <w:pPr>
        <w:numPr>
          <w:ilvl w:val="0"/>
          <w:numId w:val="45"/>
        </w:numPr>
      </w:pPr>
      <w:r w:rsidRPr="00503181">
        <w:t>Shipment events and lifecycle</w:t>
      </w:r>
    </w:p>
    <w:p w14:paraId="53CFF45C" w14:textId="77777777" w:rsidR="00503181" w:rsidRPr="00503181" w:rsidRDefault="00503181" w:rsidP="00503181">
      <w:pPr>
        <w:numPr>
          <w:ilvl w:val="0"/>
          <w:numId w:val="45"/>
        </w:numPr>
      </w:pPr>
      <w:r w:rsidRPr="00503181">
        <w:t>Status management</w:t>
      </w:r>
    </w:p>
    <w:p w14:paraId="6BDE5E1D" w14:textId="77777777" w:rsidR="00503181" w:rsidRPr="00503181" w:rsidRDefault="00503181" w:rsidP="00503181">
      <w:pPr>
        <w:numPr>
          <w:ilvl w:val="0"/>
          <w:numId w:val="45"/>
        </w:numPr>
      </w:pPr>
      <w:r w:rsidRPr="00503181">
        <w:t>Search and filtering</w:t>
      </w:r>
    </w:p>
    <w:p w14:paraId="4CCD5F91" w14:textId="77777777" w:rsidR="00503181" w:rsidRPr="00503181" w:rsidRDefault="00503181" w:rsidP="00503181">
      <w:pPr>
        <w:numPr>
          <w:ilvl w:val="0"/>
          <w:numId w:val="45"/>
        </w:numPr>
      </w:pPr>
      <w:r w:rsidRPr="00503181">
        <w:t>Document attachments</w:t>
      </w:r>
    </w:p>
    <w:p w14:paraId="7DD82034" w14:textId="77777777" w:rsidR="00503181" w:rsidRPr="00503181" w:rsidRDefault="00503181" w:rsidP="00503181">
      <w:pPr>
        <w:numPr>
          <w:ilvl w:val="0"/>
          <w:numId w:val="45"/>
        </w:numPr>
      </w:pPr>
      <w:r w:rsidRPr="00503181">
        <w:t>Audit history</w:t>
      </w:r>
    </w:p>
    <w:p w14:paraId="6758659F" w14:textId="77777777" w:rsidR="00503181" w:rsidRPr="00503181" w:rsidRDefault="00503181" w:rsidP="00503181">
      <w:pPr>
        <w:numPr>
          <w:ilvl w:val="0"/>
          <w:numId w:val="45"/>
        </w:numPr>
      </w:pPr>
      <w:r w:rsidRPr="00503181">
        <w:t>Integration points</w:t>
      </w:r>
    </w:p>
    <w:p w14:paraId="453F72FB" w14:textId="77777777" w:rsidR="00503181" w:rsidRPr="00503181" w:rsidRDefault="00503181" w:rsidP="00503181">
      <w:pPr>
        <w:numPr>
          <w:ilvl w:val="0"/>
          <w:numId w:val="45"/>
        </w:numPr>
      </w:pPr>
      <w:r w:rsidRPr="00503181">
        <w:t>Business rules</w:t>
      </w:r>
    </w:p>
    <w:p w14:paraId="2E2AE871" w14:textId="77777777" w:rsidR="00503181" w:rsidRPr="00503181" w:rsidRDefault="00503181" w:rsidP="00503181">
      <w:pPr>
        <w:numPr>
          <w:ilvl w:val="0"/>
          <w:numId w:val="45"/>
        </w:numPr>
      </w:pPr>
      <w:r w:rsidRPr="00503181">
        <w:t>Acceptance criteria</w:t>
      </w:r>
    </w:p>
    <w:p w14:paraId="3F24080C" w14:textId="77777777" w:rsidR="00503181" w:rsidRPr="00503181" w:rsidRDefault="00503181" w:rsidP="00503181">
      <w:r w:rsidRPr="00503181">
        <w:t>From this point onward, the PRD shifts from process-level design to module-level specifications suitable for implementation.</w:t>
      </w:r>
    </w:p>
    <w:p w14:paraId="57D4C763" w14:textId="77777777" w:rsidR="00F659FC" w:rsidRPr="00F659FC" w:rsidRDefault="00F659FC" w:rsidP="00F659FC">
      <w:r w:rsidRPr="00F659FC">
        <w:t>Excellent. Now we transition from the overall business process into detailed module specifications. This is where the PRD becomes directly actionable for UX designers, developers, testers, and solution architects.</w:t>
      </w:r>
    </w:p>
    <w:p w14:paraId="18F20AD7" w14:textId="77777777" w:rsidR="00F659FC" w:rsidRPr="00F659FC" w:rsidRDefault="00F659FC" w:rsidP="00F659FC">
      <w:r w:rsidRPr="00F659FC">
        <w:t> </w:t>
      </w:r>
    </w:p>
    <w:p w14:paraId="1896A6D6" w14:textId="77777777" w:rsidR="00F659FC" w:rsidRPr="00F659FC" w:rsidRDefault="00F659FC" w:rsidP="00F659FC">
      <w:r w:rsidRPr="00F659FC">
        <w:rPr>
          <w:b/>
          <w:bCs/>
        </w:rPr>
        <w:t>Chapter 4 – Shipment Management Module</w:t>
      </w:r>
    </w:p>
    <w:p w14:paraId="668B1337" w14:textId="77777777" w:rsidR="00F659FC" w:rsidRPr="00F659FC" w:rsidRDefault="00F659FC" w:rsidP="00F659FC">
      <w:r w:rsidRPr="00F659FC">
        <w:t> </w:t>
      </w:r>
    </w:p>
    <w:p w14:paraId="006D1D05" w14:textId="77777777" w:rsidR="00F659FC" w:rsidRPr="00F659FC" w:rsidRDefault="00F659FC" w:rsidP="00F659FC">
      <w:r w:rsidRPr="00F659FC">
        <w:rPr>
          <w:b/>
          <w:bCs/>
        </w:rPr>
        <w:t>4.1 Module Overview</w:t>
      </w:r>
    </w:p>
    <w:p w14:paraId="74FEFBD7" w14:textId="77777777" w:rsidR="00F659FC" w:rsidRPr="00F659FC" w:rsidRDefault="00F659FC" w:rsidP="00F659FC">
      <w:r w:rsidRPr="00F659FC">
        <w:t xml:space="preserve">The </w:t>
      </w:r>
      <w:r w:rsidRPr="00F659FC">
        <w:rPr>
          <w:b/>
          <w:bCs/>
        </w:rPr>
        <w:t>Shipment Management Module</w:t>
      </w:r>
      <w:r w:rsidRPr="00F659FC">
        <w:t xml:space="preserve"> is the entry point of the Customs Brokerage Platform. It receives shipment information from upstream logistics systems or manual entry and maintains the shipment throughout its lifecycle.</w:t>
      </w:r>
    </w:p>
    <w:p w14:paraId="75105BB1" w14:textId="77777777" w:rsidR="00F659FC" w:rsidRPr="00F659FC" w:rsidRDefault="00F659FC" w:rsidP="00F659FC">
      <w:r w:rsidRPr="00F659FC">
        <w:t>Every downstream process—including segregation, customs declaration, duty calculation, permit validation, compliance checks, and customs submission—depends on the accuracy and completeness of shipment data.</w:t>
      </w:r>
    </w:p>
    <w:p w14:paraId="0F9A92F5" w14:textId="77777777" w:rsidR="00F659FC" w:rsidRPr="00F659FC" w:rsidRDefault="00F659FC" w:rsidP="00F659FC">
      <w:r w:rsidRPr="00F659FC">
        <w:t> </w:t>
      </w:r>
    </w:p>
    <w:p w14:paraId="38048C02" w14:textId="77777777" w:rsidR="00F659FC" w:rsidRPr="00F659FC" w:rsidRDefault="00F659FC" w:rsidP="00F659FC">
      <w:r w:rsidRPr="00F659FC">
        <w:rPr>
          <w:b/>
          <w:bCs/>
        </w:rPr>
        <w:t>4.2 Objectives</w:t>
      </w:r>
    </w:p>
    <w:p w14:paraId="217BFBC0" w14:textId="77777777" w:rsidR="00F659FC" w:rsidRPr="00F659FC" w:rsidRDefault="00F659FC" w:rsidP="00F659FC">
      <w:r w:rsidRPr="00F659FC">
        <w:t>The Shipment Management Module shall:</w:t>
      </w:r>
    </w:p>
    <w:p w14:paraId="2C75B21E" w14:textId="77777777" w:rsidR="00F659FC" w:rsidRPr="00F659FC" w:rsidRDefault="00F659FC" w:rsidP="00F659FC">
      <w:pPr>
        <w:numPr>
          <w:ilvl w:val="0"/>
          <w:numId w:val="46"/>
        </w:numPr>
      </w:pPr>
      <w:r w:rsidRPr="00F659FC">
        <w:t>Capture shipment information from multiple sources.</w:t>
      </w:r>
    </w:p>
    <w:p w14:paraId="3A3EF9AC" w14:textId="77777777" w:rsidR="00F659FC" w:rsidRPr="00F659FC" w:rsidRDefault="00F659FC" w:rsidP="00F659FC">
      <w:pPr>
        <w:numPr>
          <w:ilvl w:val="0"/>
          <w:numId w:val="46"/>
        </w:numPr>
      </w:pPr>
      <w:r w:rsidRPr="00F659FC">
        <w:t>Validate shipment data before brokerage processing.</w:t>
      </w:r>
    </w:p>
    <w:p w14:paraId="1CFD0DFC" w14:textId="77777777" w:rsidR="00F659FC" w:rsidRPr="00F659FC" w:rsidRDefault="00F659FC" w:rsidP="00F659FC">
      <w:pPr>
        <w:numPr>
          <w:ilvl w:val="0"/>
          <w:numId w:val="46"/>
        </w:numPr>
      </w:pPr>
      <w:r w:rsidRPr="00F659FC">
        <w:t>Support manual updates by authorized users.</w:t>
      </w:r>
    </w:p>
    <w:p w14:paraId="330E2F80" w14:textId="77777777" w:rsidR="00F659FC" w:rsidRPr="00F659FC" w:rsidRDefault="00F659FC" w:rsidP="00F659FC">
      <w:pPr>
        <w:numPr>
          <w:ilvl w:val="0"/>
          <w:numId w:val="46"/>
        </w:numPr>
      </w:pPr>
      <w:r w:rsidRPr="00F659FC">
        <w:t>Maintain shipment history and audit logs.</w:t>
      </w:r>
    </w:p>
    <w:p w14:paraId="424108C2" w14:textId="77777777" w:rsidR="00F659FC" w:rsidRPr="00F659FC" w:rsidRDefault="00F659FC" w:rsidP="00F659FC">
      <w:pPr>
        <w:numPr>
          <w:ilvl w:val="0"/>
          <w:numId w:val="46"/>
        </w:numPr>
      </w:pPr>
      <w:r w:rsidRPr="00F659FC">
        <w:t>Trigger downstream brokerage workflows.</w:t>
      </w:r>
    </w:p>
    <w:p w14:paraId="53F9CA59" w14:textId="77777777" w:rsidR="00F659FC" w:rsidRPr="00F659FC" w:rsidRDefault="00F659FC" w:rsidP="00F659FC">
      <w:pPr>
        <w:numPr>
          <w:ilvl w:val="0"/>
          <w:numId w:val="46"/>
        </w:numPr>
      </w:pPr>
      <w:r w:rsidRPr="00F659FC">
        <w:t>Support high-volume processing with near real-time performance.</w:t>
      </w:r>
    </w:p>
    <w:p w14:paraId="30D4AA4D" w14:textId="77777777" w:rsidR="00F659FC" w:rsidRPr="00F659FC" w:rsidRDefault="00F659FC" w:rsidP="00F659FC">
      <w:r w:rsidRPr="00F659FC">
        <w:t> </w:t>
      </w:r>
    </w:p>
    <w:p w14:paraId="69960A03" w14:textId="77777777" w:rsidR="00F659FC" w:rsidRPr="00F659FC" w:rsidRDefault="00F659FC" w:rsidP="00F659FC">
      <w:r w:rsidRPr="00F659FC">
        <w:rPr>
          <w:b/>
          <w:bCs/>
        </w:rPr>
        <w:t>4.3 Actors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86"/>
        <w:gridCol w:w="5665"/>
      </w:tblGrid>
      <w:tr w:rsidR="00F659FC" w:rsidRPr="00F659FC" w14:paraId="567E3D6F"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AFE37" w14:textId="77777777" w:rsidR="00F659FC" w:rsidRPr="00F659FC" w:rsidRDefault="00F659FC" w:rsidP="00F659FC">
            <w:r w:rsidRPr="00F659FC">
              <w:rPr>
                <w:b/>
                <w:bCs/>
              </w:rPr>
              <w:t>Actor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757C1" w14:textId="77777777" w:rsidR="00F659FC" w:rsidRPr="00F659FC" w:rsidRDefault="00F659FC" w:rsidP="00F659FC">
            <w:r w:rsidRPr="00F659FC">
              <w:rPr>
                <w:b/>
                <w:bCs/>
              </w:rPr>
              <w:t>Responsibilities</w:t>
            </w:r>
          </w:p>
        </w:tc>
      </w:tr>
      <w:tr w:rsidR="00F659FC" w:rsidRPr="00F659FC" w14:paraId="00334042"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07BF9D" w14:textId="77777777" w:rsidR="00F659FC" w:rsidRPr="00F659FC" w:rsidRDefault="00F659FC" w:rsidP="00F659FC">
            <w:r w:rsidRPr="00F659FC">
              <w:t>Logistics System</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EC046" w14:textId="77777777" w:rsidR="00F659FC" w:rsidRPr="00F659FC" w:rsidRDefault="00F659FC" w:rsidP="00F659FC">
            <w:r w:rsidRPr="00F659FC">
              <w:t>Creates and updates shipment records</w:t>
            </w:r>
          </w:p>
        </w:tc>
      </w:tr>
      <w:tr w:rsidR="00F659FC" w:rsidRPr="00F659FC" w14:paraId="13D5D908"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4DD26" w14:textId="77777777" w:rsidR="00F659FC" w:rsidRPr="00F659FC" w:rsidRDefault="00F659FC" w:rsidP="00F659FC">
            <w:r w:rsidRPr="00F659FC">
              <w:t>Customs Broker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14C4FD" w14:textId="77777777" w:rsidR="00F659FC" w:rsidRPr="00F659FC" w:rsidRDefault="00F659FC" w:rsidP="00F659FC">
            <w:r w:rsidRPr="00F659FC">
              <w:t>Reviews and updates shipment information</w:t>
            </w:r>
          </w:p>
        </w:tc>
      </w:tr>
      <w:tr w:rsidR="00F659FC" w:rsidRPr="00F659FC" w14:paraId="4DF09F37"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3C773" w14:textId="77777777" w:rsidR="00F659FC" w:rsidRPr="00F659FC" w:rsidRDefault="00F659FC" w:rsidP="00F659FC">
            <w:r w:rsidRPr="00F659FC">
              <w:t>Operations User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73B73" w14:textId="77777777" w:rsidR="00F659FC" w:rsidRPr="00F659FC" w:rsidRDefault="00F659FC" w:rsidP="00F659FC">
            <w:r w:rsidRPr="00F659FC">
              <w:t>Monitors shipment status</w:t>
            </w:r>
          </w:p>
        </w:tc>
      </w:tr>
      <w:tr w:rsidR="00F659FC" w:rsidRPr="00F659FC" w14:paraId="0C887AAC"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8E529" w14:textId="77777777" w:rsidR="00F659FC" w:rsidRPr="00F659FC" w:rsidRDefault="00F659FC" w:rsidP="00F659FC">
            <w:r w:rsidRPr="00F659FC">
              <w:t>Compliance Officer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C2A1E" w14:textId="77777777" w:rsidR="00F659FC" w:rsidRPr="00F659FC" w:rsidRDefault="00F659FC" w:rsidP="00F659FC">
            <w:r w:rsidRPr="00F659FC">
              <w:t>Reviews regulatory information</w:t>
            </w:r>
          </w:p>
        </w:tc>
      </w:tr>
      <w:tr w:rsidR="00F659FC" w:rsidRPr="00F659FC" w14:paraId="2FECD295" w14:textId="77777777">
        <w:tc>
          <w:tcPr>
            <w:tcW w:w="2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6CDAE" w14:textId="77777777" w:rsidR="00F659FC" w:rsidRPr="00F659FC" w:rsidRDefault="00F659FC" w:rsidP="00F659FC">
            <w:r w:rsidRPr="00F659FC">
              <w:t>System Administrator</w:t>
            </w:r>
          </w:p>
        </w:tc>
        <w:tc>
          <w:tcPr>
            <w:tcW w:w="5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D8B10" w14:textId="77777777" w:rsidR="00F659FC" w:rsidRPr="00F659FC" w:rsidRDefault="00F659FC" w:rsidP="00F659FC">
            <w:r w:rsidRPr="00F659FC">
              <w:t>Configures shipment rules</w:t>
            </w:r>
          </w:p>
        </w:tc>
      </w:tr>
      <w:tr w:rsidR="00F659FC" w:rsidRPr="00F659FC" w14:paraId="1FAFC2CD" w14:textId="77777777">
        <w:tc>
          <w:tcPr>
            <w:tcW w:w="2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77BF1" w14:textId="77777777" w:rsidR="00F659FC" w:rsidRPr="00F659FC" w:rsidRDefault="00F659FC" w:rsidP="00F659FC">
            <w:r w:rsidRPr="00F659FC">
              <w:t>Integration Services</w:t>
            </w:r>
          </w:p>
        </w:tc>
        <w:tc>
          <w:tcPr>
            <w:tcW w:w="5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A8FE9" w14:textId="77777777" w:rsidR="00F659FC" w:rsidRPr="00F659FC" w:rsidRDefault="00F659FC" w:rsidP="00F659FC">
            <w:r w:rsidRPr="00F659FC">
              <w:t>Exchanges shipment data with external systems</w:t>
            </w:r>
          </w:p>
        </w:tc>
      </w:tr>
    </w:tbl>
    <w:p w14:paraId="34D0EE31" w14:textId="77777777" w:rsidR="00F659FC" w:rsidRPr="00F659FC" w:rsidRDefault="00F659FC" w:rsidP="00F659FC">
      <w:r w:rsidRPr="00F659FC">
        <w:t> </w:t>
      </w:r>
    </w:p>
    <w:p w14:paraId="4E4E9EB9" w14:textId="77777777" w:rsidR="00F659FC" w:rsidRPr="00F659FC" w:rsidRDefault="00F659FC" w:rsidP="00F659FC">
      <w:r w:rsidRPr="00F659FC">
        <w:rPr>
          <w:b/>
          <w:bCs/>
        </w:rPr>
        <w:t>4.4 Shipment Lifecycle</w:t>
      </w:r>
    </w:p>
    <w:p w14:paraId="392BFFA4" w14:textId="77777777" w:rsidR="00F659FC" w:rsidRPr="00F659FC" w:rsidRDefault="00F659FC" w:rsidP="00F659FC">
      <w:r w:rsidRPr="00F659FC">
        <w:t>Draft</w:t>
      </w:r>
      <w:r w:rsidRPr="00F659FC">
        <w:br/>
        <w:t xml:space="preserve">   │</w:t>
      </w:r>
      <w:r w:rsidRPr="00F659FC">
        <w:br/>
        <w:t xml:space="preserve">   </w:t>
      </w:r>
      <w:r w:rsidRPr="00F659FC">
        <w:rPr>
          <w:rFonts w:ascii="Arial" w:hAnsi="Arial" w:cs="Arial"/>
        </w:rPr>
        <w:t>▼</w:t>
      </w:r>
      <w:r w:rsidRPr="00F659FC">
        <w:br/>
        <w:t>Downloaded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Validated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Brokerage Required</w:t>
      </w:r>
      <w:r w:rsidRPr="00F659FC">
        <w:br/>
        <w:t xml:space="preserve">   │</w:t>
      </w:r>
      <w:r w:rsidRPr="00F659FC">
        <w:br/>
        <w:t xml:space="preserve">   </w:t>
      </w:r>
      <w:r w:rsidRPr="00F659FC">
        <w:rPr>
          <w:rFonts w:ascii="Arial" w:hAnsi="Arial" w:cs="Arial"/>
        </w:rPr>
        <w:t>▼</w:t>
      </w:r>
      <w:r w:rsidRPr="00F659FC">
        <w:br/>
        <w:t>Declaration Created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Customs Processing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Released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Completed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Archived</w:t>
      </w:r>
    </w:p>
    <w:p w14:paraId="67FB07A6" w14:textId="77777777" w:rsidR="00F659FC" w:rsidRPr="00F659FC" w:rsidRDefault="00F659FC" w:rsidP="00F659FC">
      <w:r w:rsidRPr="00F659FC">
        <w:t> </w:t>
      </w:r>
    </w:p>
    <w:p w14:paraId="246159AD" w14:textId="77777777" w:rsidR="00F659FC" w:rsidRPr="00F659FC" w:rsidRDefault="00F659FC" w:rsidP="00F659FC">
      <w:r w:rsidRPr="00F659FC">
        <w:rPr>
          <w:b/>
          <w:bCs/>
        </w:rPr>
        <w:t>4.5 Shipment Data Model</w:t>
      </w:r>
    </w:p>
    <w:p w14:paraId="45BA0AAE" w14:textId="77777777" w:rsidR="00F659FC" w:rsidRPr="00F659FC" w:rsidRDefault="00F659FC" w:rsidP="00F659FC">
      <w:r w:rsidRPr="00F659FC">
        <w:rPr>
          <w:b/>
          <w:bCs/>
        </w:rPr>
        <w:t>Shipment Header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19"/>
        <w:gridCol w:w="1532"/>
        <w:gridCol w:w="1221"/>
        <w:gridCol w:w="1123"/>
        <w:gridCol w:w="3011"/>
      </w:tblGrid>
      <w:tr w:rsidR="00F659FC" w:rsidRPr="00F659FC" w14:paraId="3088595F"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87DF8" w14:textId="77777777" w:rsidR="00F659FC" w:rsidRPr="00F659FC" w:rsidRDefault="00F659FC" w:rsidP="00F659FC">
            <w:r w:rsidRPr="00F659FC">
              <w:rPr>
                <w:b/>
                <w:bCs/>
              </w:rPr>
              <w:t>Field</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554E1" w14:textId="77777777" w:rsidR="00F659FC" w:rsidRPr="00F659FC" w:rsidRDefault="00F659FC" w:rsidP="00F659FC">
            <w:r w:rsidRPr="00F659FC">
              <w:rPr>
                <w:b/>
                <w:bCs/>
              </w:rPr>
              <w:t>Type</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62803" w14:textId="77777777" w:rsidR="00F659FC" w:rsidRPr="00F659FC" w:rsidRDefault="00F659FC" w:rsidP="00F659FC">
            <w:r w:rsidRPr="00F659FC">
              <w:rPr>
                <w:b/>
                <w:bCs/>
              </w:rPr>
              <w:t>Required</w:t>
            </w:r>
          </w:p>
        </w:tc>
        <w:tc>
          <w:tcPr>
            <w:tcW w:w="1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9C09F" w14:textId="77777777" w:rsidR="00F659FC" w:rsidRPr="00F659FC" w:rsidRDefault="00F659FC" w:rsidP="00F659FC">
            <w:r w:rsidRPr="00F659FC">
              <w:rPr>
                <w:b/>
                <w:bCs/>
              </w:rPr>
              <w:t>Editable</w:t>
            </w:r>
          </w:p>
        </w:tc>
        <w:tc>
          <w:tcPr>
            <w:tcW w:w="3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F832E" w14:textId="77777777" w:rsidR="00F659FC" w:rsidRPr="00F659FC" w:rsidRDefault="00F659FC" w:rsidP="00F659FC">
            <w:r w:rsidRPr="00F659FC">
              <w:rPr>
                <w:b/>
                <w:bCs/>
              </w:rPr>
              <w:t>Description</w:t>
            </w:r>
          </w:p>
        </w:tc>
      </w:tr>
      <w:tr w:rsidR="00F659FC" w:rsidRPr="00F659FC" w14:paraId="02093AE6"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96D4C" w14:textId="77777777" w:rsidR="00F659FC" w:rsidRPr="00F659FC" w:rsidRDefault="00F659FC" w:rsidP="00F659FC">
            <w:r w:rsidRPr="00F659FC">
              <w:t>Shipment Number</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2EA02" w14:textId="77777777" w:rsidR="00F659FC" w:rsidRPr="00F659FC" w:rsidRDefault="00F659FC" w:rsidP="00F659FC">
            <w:r w:rsidRPr="00F659FC">
              <w:t>String</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809B3"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8C9A2" w14:textId="77777777" w:rsidR="00F659FC" w:rsidRPr="00F659FC" w:rsidRDefault="00F659FC" w:rsidP="00F659FC">
            <w:r w:rsidRPr="00F659FC">
              <w:t>No</w:t>
            </w:r>
          </w:p>
        </w:tc>
        <w:tc>
          <w:tcPr>
            <w:tcW w:w="42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C08C5" w14:textId="77777777" w:rsidR="00F659FC" w:rsidRPr="00F659FC" w:rsidRDefault="00F659FC" w:rsidP="00F659FC">
            <w:r w:rsidRPr="00F659FC">
              <w:t>System-generated unique identifier</w:t>
            </w:r>
          </w:p>
        </w:tc>
      </w:tr>
      <w:tr w:rsidR="00F659FC" w:rsidRPr="00F659FC" w14:paraId="0BC255DC"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5280D" w14:textId="77777777" w:rsidR="00F659FC" w:rsidRPr="00F659FC" w:rsidRDefault="00F659FC" w:rsidP="00F659FC">
            <w:r w:rsidRPr="00F659FC">
              <w:t>Shipment Direction</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E51CB" w14:textId="77777777" w:rsidR="00F659FC" w:rsidRPr="00F659FC" w:rsidRDefault="00F659FC" w:rsidP="00F659FC">
            <w:r w:rsidRPr="00F659FC">
              <w:t>Enum</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4A5C6"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286C48" w14:textId="77777777" w:rsidR="00F659FC" w:rsidRPr="00F659FC" w:rsidRDefault="00F659FC" w:rsidP="00F659FC">
            <w:r w:rsidRPr="00F659FC">
              <w:t>No</w:t>
            </w:r>
          </w:p>
        </w:tc>
        <w:tc>
          <w:tcPr>
            <w:tcW w:w="4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CEC759" w14:textId="77777777" w:rsidR="00F659FC" w:rsidRPr="00F659FC" w:rsidRDefault="00F659FC" w:rsidP="00F659FC">
            <w:r w:rsidRPr="00F659FC">
              <w:t>Import, Export, Transit, Domestic</w:t>
            </w:r>
          </w:p>
        </w:tc>
      </w:tr>
      <w:tr w:rsidR="00F659FC" w:rsidRPr="00F659FC" w14:paraId="7563029F"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49910" w14:textId="77777777" w:rsidR="00F659FC" w:rsidRPr="00F659FC" w:rsidRDefault="00F659FC" w:rsidP="00F659FC">
            <w:r w:rsidRPr="00F659FC">
              <w:t>Shipment Type</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0C0DE" w14:textId="77777777" w:rsidR="00F659FC" w:rsidRPr="00F659FC" w:rsidRDefault="00F659FC" w:rsidP="00F659FC">
            <w:r w:rsidRPr="00F659FC">
              <w:t>Enum</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3FE7C"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469BDC" w14:textId="77777777" w:rsidR="00F659FC" w:rsidRPr="00F659FC" w:rsidRDefault="00F659FC" w:rsidP="00F659FC">
            <w:r w:rsidRPr="00F659FC">
              <w:t>No</w:t>
            </w:r>
          </w:p>
        </w:tc>
        <w:tc>
          <w:tcPr>
            <w:tcW w:w="3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62555" w14:textId="77777777" w:rsidR="00F659FC" w:rsidRPr="00F659FC" w:rsidRDefault="00F659FC" w:rsidP="00F659FC">
            <w:r w:rsidRPr="00F659FC">
              <w:t>Air, Ocean, Road, Rail</w:t>
            </w:r>
          </w:p>
        </w:tc>
      </w:tr>
      <w:tr w:rsidR="00F659FC" w:rsidRPr="00F659FC" w14:paraId="1A673DBB"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68784F" w14:textId="77777777" w:rsidR="00F659FC" w:rsidRPr="00F659FC" w:rsidRDefault="00F659FC" w:rsidP="00F659FC">
            <w:r w:rsidRPr="00F659FC">
              <w:t>Carrier</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DC53EE" w14:textId="77777777" w:rsidR="00F659FC" w:rsidRPr="00F659FC" w:rsidRDefault="00F659FC" w:rsidP="00F659FC">
            <w:r w:rsidRPr="00F659FC">
              <w:t>String</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C9439"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1F2279" w14:textId="77777777" w:rsidR="00F659FC" w:rsidRPr="00F659FC" w:rsidRDefault="00F659FC" w:rsidP="00F659FC">
            <w:r w:rsidRPr="00F659FC">
              <w:t>Yes</w:t>
            </w:r>
          </w:p>
        </w:tc>
        <w:tc>
          <w:tcPr>
            <w:tcW w:w="4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A7F01" w14:textId="77777777" w:rsidR="00F659FC" w:rsidRPr="00F659FC" w:rsidRDefault="00F659FC" w:rsidP="00F659FC">
            <w:r w:rsidRPr="00F659FC">
              <w:t>Carrier or transport provider</w:t>
            </w:r>
          </w:p>
        </w:tc>
      </w:tr>
      <w:tr w:rsidR="00F659FC" w:rsidRPr="00F659FC" w14:paraId="2FE21BCD"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7E5DC" w14:textId="77777777" w:rsidR="00F659FC" w:rsidRPr="00F659FC" w:rsidRDefault="00F659FC" w:rsidP="00F659FC">
            <w:r w:rsidRPr="00F659FC">
              <w:t>MAWB/BL Number</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F9E1DD" w14:textId="77777777" w:rsidR="00F659FC" w:rsidRPr="00F659FC" w:rsidRDefault="00F659FC" w:rsidP="00F659FC">
            <w:r w:rsidRPr="00F659FC">
              <w:t>String</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ADD49"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8190E" w14:textId="77777777" w:rsidR="00F659FC" w:rsidRPr="00F659FC" w:rsidRDefault="00F659FC" w:rsidP="00F659FC">
            <w:r w:rsidRPr="00F659FC">
              <w:t>No</w:t>
            </w:r>
          </w:p>
        </w:tc>
        <w:tc>
          <w:tcPr>
            <w:tcW w:w="3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5F844" w14:textId="77777777" w:rsidR="00F659FC" w:rsidRPr="00F659FC" w:rsidRDefault="00F659FC" w:rsidP="00F659FC">
            <w:r w:rsidRPr="00F659FC">
              <w:t>Master transport document</w:t>
            </w:r>
          </w:p>
        </w:tc>
      </w:tr>
      <w:tr w:rsidR="00F659FC" w:rsidRPr="00F659FC" w14:paraId="05E4C9EC" w14:textId="77777777">
        <w:tc>
          <w:tcPr>
            <w:tcW w:w="26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14BCF" w14:textId="77777777" w:rsidR="00F659FC" w:rsidRPr="00F659FC" w:rsidRDefault="00F659FC" w:rsidP="00F659FC">
            <w:r w:rsidRPr="00F659FC">
              <w:t>HAWB/HBL Number</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D610DB" w14:textId="77777777" w:rsidR="00F659FC" w:rsidRPr="00F659FC" w:rsidRDefault="00F659FC" w:rsidP="00F659FC">
            <w:r w:rsidRPr="00F659FC">
              <w:t>String</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514E11" w14:textId="77777777" w:rsidR="00F659FC" w:rsidRPr="00F659FC" w:rsidRDefault="00F659FC" w:rsidP="00F659FC">
            <w:r w:rsidRPr="00F659FC">
              <w:t>No</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CB7F7" w14:textId="77777777" w:rsidR="00F659FC" w:rsidRPr="00F659FC" w:rsidRDefault="00F659FC" w:rsidP="00F659FC">
            <w:r w:rsidRPr="00F659FC">
              <w:t>Yes</w:t>
            </w:r>
          </w:p>
        </w:tc>
        <w:tc>
          <w:tcPr>
            <w:tcW w:w="3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A7E1D" w14:textId="77777777" w:rsidR="00F659FC" w:rsidRPr="00F659FC" w:rsidRDefault="00F659FC" w:rsidP="00F659FC">
            <w:r w:rsidRPr="00F659FC">
              <w:t>House transport document</w:t>
            </w:r>
          </w:p>
        </w:tc>
      </w:tr>
      <w:tr w:rsidR="00F659FC" w:rsidRPr="00F659FC" w14:paraId="3C9BE9DC"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31CBB" w14:textId="77777777" w:rsidR="00F659FC" w:rsidRPr="00F659FC" w:rsidRDefault="00F659FC" w:rsidP="00F659FC">
            <w:r w:rsidRPr="00F659FC">
              <w:t>Flight/Voyage</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1FC0A" w14:textId="77777777" w:rsidR="00F659FC" w:rsidRPr="00F659FC" w:rsidRDefault="00F659FC" w:rsidP="00F659FC">
            <w:r w:rsidRPr="00F659FC">
              <w:t>String</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ED7C3" w14:textId="77777777" w:rsidR="00F659FC" w:rsidRPr="00F659FC" w:rsidRDefault="00F659FC" w:rsidP="00F659FC">
            <w:r w:rsidRPr="00F659FC">
              <w:t>No</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81C4C" w14:textId="77777777" w:rsidR="00F659FC" w:rsidRPr="00F659FC" w:rsidRDefault="00F659FC" w:rsidP="00F659FC">
            <w:r w:rsidRPr="00F659FC">
              <w:t>Yes</w:t>
            </w:r>
          </w:p>
        </w:tc>
        <w:tc>
          <w:tcPr>
            <w:tcW w:w="3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25BE3" w14:textId="77777777" w:rsidR="00F659FC" w:rsidRPr="00F659FC" w:rsidRDefault="00F659FC" w:rsidP="00F659FC">
            <w:r w:rsidRPr="00F659FC">
              <w:t>Flight or vessel reference</w:t>
            </w:r>
          </w:p>
        </w:tc>
      </w:tr>
      <w:tr w:rsidR="00F659FC" w:rsidRPr="00F659FC" w14:paraId="1BAAEDA2"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6760F5" w14:textId="77777777" w:rsidR="00F659FC" w:rsidRPr="00F659FC" w:rsidRDefault="00F659FC" w:rsidP="00F659FC">
            <w:r w:rsidRPr="00F659FC">
              <w:t>Origin Country</w:t>
            </w:r>
          </w:p>
        </w:tc>
        <w:tc>
          <w:tcPr>
            <w:tcW w:w="1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FF6E25" w14:textId="77777777" w:rsidR="00F659FC" w:rsidRPr="00F659FC" w:rsidRDefault="00F659FC" w:rsidP="00F659FC">
            <w:r w:rsidRPr="00F659FC">
              <w:t>Country Code</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164CB"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4BA67" w14:textId="77777777" w:rsidR="00F659FC" w:rsidRPr="00F659FC" w:rsidRDefault="00F659FC" w:rsidP="00F659FC">
            <w:r w:rsidRPr="00F659FC">
              <w:t>No</w:t>
            </w:r>
          </w:p>
        </w:tc>
        <w:tc>
          <w:tcPr>
            <w:tcW w:w="3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FE899" w14:textId="77777777" w:rsidR="00F659FC" w:rsidRPr="00F659FC" w:rsidRDefault="00F659FC" w:rsidP="00F659FC">
            <w:r w:rsidRPr="00F659FC">
              <w:t>Shipment origin</w:t>
            </w:r>
          </w:p>
        </w:tc>
      </w:tr>
      <w:tr w:rsidR="00F659FC" w:rsidRPr="00F659FC" w14:paraId="199CC423"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B0E3C" w14:textId="77777777" w:rsidR="00F659FC" w:rsidRPr="00F659FC" w:rsidRDefault="00F659FC" w:rsidP="00F659FC">
            <w:r w:rsidRPr="00F659FC">
              <w:t>Destination Country</w:t>
            </w:r>
          </w:p>
        </w:tc>
        <w:tc>
          <w:tcPr>
            <w:tcW w:w="1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DD7FC" w14:textId="77777777" w:rsidR="00F659FC" w:rsidRPr="00F659FC" w:rsidRDefault="00F659FC" w:rsidP="00F659FC">
            <w:r w:rsidRPr="00F659FC">
              <w:t>Country Code</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39D42"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4EE74" w14:textId="77777777" w:rsidR="00F659FC" w:rsidRPr="00F659FC" w:rsidRDefault="00F659FC" w:rsidP="00F659FC">
            <w:r w:rsidRPr="00F659FC">
              <w:t>No</w:t>
            </w:r>
          </w:p>
        </w:tc>
        <w:tc>
          <w:tcPr>
            <w:tcW w:w="3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CAD2E" w14:textId="77777777" w:rsidR="00F659FC" w:rsidRPr="00F659FC" w:rsidRDefault="00F659FC" w:rsidP="00F659FC">
            <w:r w:rsidRPr="00F659FC">
              <w:t>Shipment destination</w:t>
            </w:r>
          </w:p>
        </w:tc>
      </w:tr>
      <w:tr w:rsidR="00F659FC" w:rsidRPr="00F659FC" w14:paraId="218886BB"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D2119" w14:textId="77777777" w:rsidR="00F659FC" w:rsidRPr="00F659FC" w:rsidRDefault="00F659FC" w:rsidP="00F659FC">
            <w:r w:rsidRPr="00F659FC">
              <w:t>ETA</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B8045" w14:textId="77777777" w:rsidR="00F659FC" w:rsidRPr="00F659FC" w:rsidRDefault="00F659FC" w:rsidP="00F659FC">
            <w:r w:rsidRPr="00F659FC">
              <w:t>DateTime</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495C8" w14:textId="77777777" w:rsidR="00F659FC" w:rsidRPr="00F659FC" w:rsidRDefault="00F659FC" w:rsidP="00F659FC">
            <w:r w:rsidRPr="00F659FC">
              <w:t>No</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2F4C4" w14:textId="77777777" w:rsidR="00F659FC" w:rsidRPr="00F659FC" w:rsidRDefault="00F659FC" w:rsidP="00F659FC">
            <w:r w:rsidRPr="00F659FC">
              <w:t>Yes</w:t>
            </w:r>
          </w:p>
        </w:tc>
        <w:tc>
          <w:tcPr>
            <w:tcW w:w="3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4FE9C" w14:textId="77777777" w:rsidR="00F659FC" w:rsidRPr="00F659FC" w:rsidRDefault="00F659FC" w:rsidP="00F659FC">
            <w:r w:rsidRPr="00F659FC">
              <w:t>Estimated arrival</w:t>
            </w:r>
          </w:p>
        </w:tc>
      </w:tr>
      <w:tr w:rsidR="00F659FC" w:rsidRPr="00F659FC" w14:paraId="6A5B51DB"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58888" w14:textId="77777777" w:rsidR="00F659FC" w:rsidRPr="00F659FC" w:rsidRDefault="00F659FC" w:rsidP="00F659FC">
            <w:r w:rsidRPr="00F659FC">
              <w:t>ATA</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37FA8" w14:textId="77777777" w:rsidR="00F659FC" w:rsidRPr="00F659FC" w:rsidRDefault="00F659FC" w:rsidP="00F659FC">
            <w:r w:rsidRPr="00F659FC">
              <w:t>DateTime</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F516FD" w14:textId="77777777" w:rsidR="00F659FC" w:rsidRPr="00F659FC" w:rsidRDefault="00F659FC" w:rsidP="00F659FC">
            <w:r w:rsidRPr="00F659FC">
              <w:t>No</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FC246" w14:textId="77777777" w:rsidR="00F659FC" w:rsidRPr="00F659FC" w:rsidRDefault="00F659FC" w:rsidP="00F659FC">
            <w:r w:rsidRPr="00F659FC">
              <w:t>Yes</w:t>
            </w:r>
          </w:p>
        </w:tc>
        <w:tc>
          <w:tcPr>
            <w:tcW w:w="3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4CD384" w14:textId="77777777" w:rsidR="00F659FC" w:rsidRPr="00F659FC" w:rsidRDefault="00F659FC" w:rsidP="00F659FC">
            <w:r w:rsidRPr="00F659FC">
              <w:t>Actual arrival</w:t>
            </w:r>
          </w:p>
        </w:tc>
      </w:tr>
      <w:tr w:rsidR="00F659FC" w:rsidRPr="00F659FC" w14:paraId="7C27E6C1" w14:textId="7777777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035C5" w14:textId="77777777" w:rsidR="00F659FC" w:rsidRPr="00F659FC" w:rsidRDefault="00F659FC" w:rsidP="00F659FC">
            <w:r w:rsidRPr="00F659FC">
              <w:t>Current Status</w:t>
            </w:r>
          </w:p>
        </w:tc>
        <w:tc>
          <w:tcPr>
            <w:tcW w:w="1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FBA008" w14:textId="77777777" w:rsidR="00F659FC" w:rsidRPr="00F659FC" w:rsidRDefault="00F659FC" w:rsidP="00F659FC">
            <w:r w:rsidRPr="00F659FC">
              <w:t>Enum</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72819" w14:textId="77777777" w:rsidR="00F659FC" w:rsidRPr="00F659FC" w:rsidRDefault="00F659FC" w:rsidP="00F659FC">
            <w:r w:rsidRPr="00F659FC">
              <w:t>Yes</w:t>
            </w:r>
          </w:p>
        </w:tc>
        <w:tc>
          <w:tcPr>
            <w:tcW w:w="1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A3513" w14:textId="77777777" w:rsidR="00F659FC" w:rsidRPr="00F659FC" w:rsidRDefault="00F659FC" w:rsidP="00F659FC">
            <w:r w:rsidRPr="00F659FC">
              <w:t>No</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A30C9F" w14:textId="77777777" w:rsidR="00F659FC" w:rsidRPr="00F659FC" w:rsidRDefault="00F659FC" w:rsidP="00F659FC">
            <w:r w:rsidRPr="00F659FC">
              <w:t>Shipment processing status</w:t>
            </w:r>
          </w:p>
        </w:tc>
      </w:tr>
    </w:tbl>
    <w:p w14:paraId="21CC86C1" w14:textId="77777777" w:rsidR="00F659FC" w:rsidRPr="00F659FC" w:rsidRDefault="00F659FC" w:rsidP="00F659FC">
      <w:r w:rsidRPr="00F659FC">
        <w:t> </w:t>
      </w:r>
    </w:p>
    <w:p w14:paraId="3E5A71B4" w14:textId="77777777" w:rsidR="00F659FC" w:rsidRPr="00F659FC" w:rsidRDefault="00F659FC" w:rsidP="00F659FC">
      <w:r w:rsidRPr="00F659FC">
        <w:rPr>
          <w:b/>
          <w:bCs/>
        </w:rPr>
        <w:t>4.6 Shipment Sub-Entities</w:t>
      </w:r>
    </w:p>
    <w:p w14:paraId="2EC8ED32" w14:textId="77777777" w:rsidR="00F659FC" w:rsidRPr="00F659FC" w:rsidRDefault="00F659FC" w:rsidP="00F659FC">
      <w:r w:rsidRPr="00F659FC">
        <w:t>A shipment consists of multiple child entities:</w:t>
      </w:r>
    </w:p>
    <w:p w14:paraId="6D4052BB" w14:textId="77777777" w:rsidR="00F659FC" w:rsidRPr="00F659FC" w:rsidRDefault="00F659FC" w:rsidP="00F659FC">
      <w:r w:rsidRPr="00F659FC">
        <w:t>Shipment</w:t>
      </w:r>
      <w:r w:rsidRPr="00F659FC">
        <w:br/>
        <w:t>│</w:t>
      </w:r>
      <w:r w:rsidRPr="00F659FC">
        <w:br/>
      </w:r>
      <w:r w:rsidRPr="00F659FC">
        <w:rPr>
          <w:rFonts w:ascii="MS Gothic" w:eastAsia="MS Gothic" w:hAnsi="MS Gothic" w:cs="MS Gothic" w:hint="eastAsia"/>
        </w:rPr>
        <w:t>├</w:t>
      </w:r>
      <w:r w:rsidRPr="00F659FC">
        <w:t>── Parties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Addresses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Packages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Commodity Lines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Monetary Information</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Documents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References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Shipment Indicators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Events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Notes</w:t>
      </w:r>
      <w:r w:rsidRPr="00F659FC">
        <w:br/>
      </w:r>
      <w:r w:rsidRPr="00F659FC">
        <w:rPr>
          <w:rFonts w:ascii="MS Gothic" w:eastAsia="MS Gothic" w:hAnsi="MS Gothic" w:cs="MS Gothic" w:hint="eastAsia"/>
        </w:rPr>
        <w:t>├</w:t>
      </w:r>
      <w:r w:rsidRPr="00F659FC">
        <w:rPr>
          <w:rFonts w:ascii="Calibri" w:hAnsi="Calibri" w:cs="Calibri"/>
        </w:rPr>
        <w:t>──</w:t>
      </w:r>
      <w:r w:rsidRPr="00F659FC">
        <w:t xml:space="preserve"> Tasks</w:t>
      </w:r>
      <w:r w:rsidRPr="00F659FC">
        <w:br/>
      </w:r>
      <w:r w:rsidRPr="00F659FC">
        <w:rPr>
          <w:rFonts w:ascii="Calibri" w:hAnsi="Calibri" w:cs="Calibri"/>
        </w:rPr>
        <w:t>└──</w:t>
      </w:r>
      <w:r w:rsidRPr="00F659FC">
        <w:t xml:space="preserve"> Audit History</w:t>
      </w:r>
    </w:p>
    <w:p w14:paraId="57B2B948" w14:textId="77777777" w:rsidR="00F659FC" w:rsidRPr="00F659FC" w:rsidRDefault="00F659FC" w:rsidP="00F659FC">
      <w:r w:rsidRPr="00F659FC">
        <w:t>Each child entity has independent validation and audit tracking.</w:t>
      </w:r>
    </w:p>
    <w:p w14:paraId="7E7AE7FA" w14:textId="77777777" w:rsidR="00F659FC" w:rsidRPr="00F659FC" w:rsidRDefault="00F659FC" w:rsidP="00F659FC">
      <w:r w:rsidRPr="00F659FC">
        <w:t> </w:t>
      </w:r>
    </w:p>
    <w:p w14:paraId="4C226671" w14:textId="77777777" w:rsidR="00F659FC" w:rsidRPr="00F659FC" w:rsidRDefault="00F659FC" w:rsidP="00F659FC">
      <w:r w:rsidRPr="00F659FC">
        <w:rPr>
          <w:b/>
          <w:bCs/>
        </w:rPr>
        <w:t>4.7 Functional Requirements</w:t>
      </w:r>
    </w:p>
    <w:p w14:paraId="5EC0EA5F" w14:textId="77777777" w:rsidR="00F659FC" w:rsidRPr="00F659FC" w:rsidRDefault="00F659FC" w:rsidP="00F659FC">
      <w:r w:rsidRPr="00F659FC">
        <w:rPr>
          <w:b/>
          <w:bCs/>
        </w:rPr>
        <w:t>FR-001: Shipment Creation</w:t>
      </w:r>
    </w:p>
    <w:p w14:paraId="29EC18E0" w14:textId="77777777" w:rsidR="00F659FC" w:rsidRPr="00F659FC" w:rsidRDefault="00F659FC" w:rsidP="00F659FC">
      <w:r w:rsidRPr="00F659FC">
        <w:rPr>
          <w:b/>
          <w:bCs/>
        </w:rPr>
        <w:t>Description:</w:t>
      </w:r>
    </w:p>
    <w:p w14:paraId="61832576" w14:textId="77777777" w:rsidR="00F659FC" w:rsidRPr="00F659FC" w:rsidRDefault="00F659FC" w:rsidP="00F659FC">
      <w:r w:rsidRPr="00F659FC">
        <w:t>The system shall create a shipment record upon receiving a valid message from an upstream logistics system.</w:t>
      </w:r>
    </w:p>
    <w:p w14:paraId="7F4102C5" w14:textId="77777777" w:rsidR="00F659FC" w:rsidRPr="00F659FC" w:rsidRDefault="00F659FC" w:rsidP="00F659FC">
      <w:r w:rsidRPr="00F659FC">
        <w:rPr>
          <w:b/>
          <w:bCs/>
        </w:rPr>
        <w:t>Acceptance Criteria:</w:t>
      </w:r>
    </w:p>
    <w:p w14:paraId="7C1436C6" w14:textId="77777777" w:rsidR="00F659FC" w:rsidRPr="00F659FC" w:rsidRDefault="00F659FC" w:rsidP="00F659FC">
      <w:pPr>
        <w:numPr>
          <w:ilvl w:val="0"/>
          <w:numId w:val="47"/>
        </w:numPr>
      </w:pPr>
      <w:r w:rsidRPr="00F659FC">
        <w:t>Shipment Number is unique.</w:t>
      </w:r>
    </w:p>
    <w:p w14:paraId="2E8649D5" w14:textId="77777777" w:rsidR="00F659FC" w:rsidRPr="00F659FC" w:rsidRDefault="00F659FC" w:rsidP="00F659FC">
      <w:pPr>
        <w:numPr>
          <w:ilvl w:val="0"/>
          <w:numId w:val="47"/>
        </w:numPr>
      </w:pPr>
      <w:r w:rsidRPr="00F659FC">
        <w:t>Duplicate shipments are rejected or merged based on configurable rules.</w:t>
      </w:r>
    </w:p>
    <w:p w14:paraId="70CB4C9D" w14:textId="77777777" w:rsidR="00F659FC" w:rsidRPr="00F659FC" w:rsidRDefault="00F659FC" w:rsidP="00F659FC">
      <w:pPr>
        <w:numPr>
          <w:ilvl w:val="0"/>
          <w:numId w:val="47"/>
        </w:numPr>
      </w:pPr>
      <w:r w:rsidRPr="00F659FC">
        <w:t xml:space="preserve">Shipment status is set to </w:t>
      </w:r>
      <w:r w:rsidRPr="00F659FC">
        <w:rPr>
          <w:b/>
          <w:bCs/>
        </w:rPr>
        <w:t>Downloaded</w:t>
      </w:r>
      <w:r w:rsidRPr="00F659FC">
        <w:t>.</w:t>
      </w:r>
    </w:p>
    <w:p w14:paraId="424713E1" w14:textId="77777777" w:rsidR="00F659FC" w:rsidRPr="00F659FC" w:rsidRDefault="00F659FC" w:rsidP="00F659FC">
      <w:pPr>
        <w:numPr>
          <w:ilvl w:val="0"/>
          <w:numId w:val="47"/>
        </w:numPr>
      </w:pPr>
      <w:r w:rsidRPr="00F659FC">
        <w:t>Creation timestamp and source system are recorded.</w:t>
      </w:r>
    </w:p>
    <w:p w14:paraId="3BD2677F" w14:textId="77777777" w:rsidR="00F659FC" w:rsidRPr="00F659FC" w:rsidRDefault="00F659FC" w:rsidP="00F659FC">
      <w:r w:rsidRPr="00F659FC">
        <w:t> </w:t>
      </w:r>
    </w:p>
    <w:p w14:paraId="11D934ED" w14:textId="77777777" w:rsidR="00F659FC" w:rsidRPr="00F659FC" w:rsidRDefault="00F659FC" w:rsidP="00F659FC">
      <w:r w:rsidRPr="00F659FC">
        <w:rPr>
          <w:b/>
          <w:bCs/>
        </w:rPr>
        <w:t>FR-002: Shipment Validation</w:t>
      </w:r>
    </w:p>
    <w:p w14:paraId="54D02E01" w14:textId="77777777" w:rsidR="00F659FC" w:rsidRPr="00F659FC" w:rsidRDefault="00F659FC" w:rsidP="00F659FC">
      <w:r w:rsidRPr="00F659FC">
        <w:rPr>
          <w:b/>
          <w:bCs/>
        </w:rPr>
        <w:t>Description:</w:t>
      </w:r>
    </w:p>
    <w:p w14:paraId="5181C842" w14:textId="77777777" w:rsidR="00F659FC" w:rsidRPr="00F659FC" w:rsidRDefault="00F659FC" w:rsidP="00F659FC">
      <w:r w:rsidRPr="00F659FC">
        <w:t>The system shall validate mandatory shipment data before brokerage processing begins.</w:t>
      </w:r>
    </w:p>
    <w:p w14:paraId="7AEC7B64" w14:textId="77777777" w:rsidR="00F659FC" w:rsidRPr="00F659FC" w:rsidRDefault="00F659FC" w:rsidP="00F659FC">
      <w:r w:rsidRPr="00F659FC">
        <w:rPr>
          <w:b/>
          <w:bCs/>
        </w:rPr>
        <w:t>Validation Rules:</w:t>
      </w:r>
    </w:p>
    <w:p w14:paraId="5D46AF5A" w14:textId="77777777" w:rsidR="00F659FC" w:rsidRPr="00F659FC" w:rsidRDefault="00F659FC" w:rsidP="00F659FC">
      <w:pPr>
        <w:numPr>
          <w:ilvl w:val="0"/>
          <w:numId w:val="48"/>
        </w:numPr>
      </w:pPr>
      <w:r w:rsidRPr="00F659FC">
        <w:t>Shipment Number must exist.</w:t>
      </w:r>
    </w:p>
    <w:p w14:paraId="7BC1EBA1" w14:textId="77777777" w:rsidR="00F659FC" w:rsidRPr="00F659FC" w:rsidRDefault="00F659FC" w:rsidP="00F659FC">
      <w:pPr>
        <w:numPr>
          <w:ilvl w:val="0"/>
          <w:numId w:val="48"/>
        </w:numPr>
      </w:pPr>
      <w:r w:rsidRPr="00F659FC">
        <w:t>Origin Country must be valid.</w:t>
      </w:r>
    </w:p>
    <w:p w14:paraId="59797AD2" w14:textId="77777777" w:rsidR="00F659FC" w:rsidRPr="00F659FC" w:rsidRDefault="00F659FC" w:rsidP="00F659FC">
      <w:pPr>
        <w:numPr>
          <w:ilvl w:val="0"/>
          <w:numId w:val="48"/>
        </w:numPr>
      </w:pPr>
      <w:r w:rsidRPr="00F659FC">
        <w:t>Destination Country must be valid.</w:t>
      </w:r>
    </w:p>
    <w:p w14:paraId="2469A388" w14:textId="77777777" w:rsidR="00F659FC" w:rsidRPr="00F659FC" w:rsidRDefault="00F659FC" w:rsidP="00F659FC">
      <w:pPr>
        <w:numPr>
          <w:ilvl w:val="0"/>
          <w:numId w:val="48"/>
        </w:numPr>
      </w:pPr>
      <w:r w:rsidRPr="00F659FC">
        <w:t>At least one commodity line must exist.</w:t>
      </w:r>
    </w:p>
    <w:p w14:paraId="03B358B3" w14:textId="77777777" w:rsidR="00F659FC" w:rsidRPr="00F659FC" w:rsidRDefault="00F659FC" w:rsidP="00F659FC">
      <w:pPr>
        <w:numPr>
          <w:ilvl w:val="0"/>
          <w:numId w:val="48"/>
        </w:numPr>
      </w:pPr>
      <w:r w:rsidRPr="00F659FC">
        <w:t>Shipper and Consignee must be present.</w:t>
      </w:r>
    </w:p>
    <w:p w14:paraId="125E78A9" w14:textId="77777777" w:rsidR="00F659FC" w:rsidRPr="00F659FC" w:rsidRDefault="00F659FC" w:rsidP="00F659FC">
      <w:pPr>
        <w:numPr>
          <w:ilvl w:val="0"/>
          <w:numId w:val="48"/>
        </w:numPr>
      </w:pPr>
      <w:r w:rsidRPr="00F659FC">
        <w:t>Currency must be supported.</w:t>
      </w:r>
    </w:p>
    <w:p w14:paraId="4D47B69F" w14:textId="77777777" w:rsidR="00F659FC" w:rsidRPr="00F659FC" w:rsidRDefault="00F659FC" w:rsidP="00F659FC">
      <w:pPr>
        <w:numPr>
          <w:ilvl w:val="0"/>
          <w:numId w:val="48"/>
        </w:numPr>
      </w:pPr>
      <w:r w:rsidRPr="00F659FC">
        <w:t>Total shipment value must be greater than zero (configurable).</w:t>
      </w:r>
    </w:p>
    <w:p w14:paraId="5335D9B0" w14:textId="77777777" w:rsidR="00F659FC" w:rsidRPr="00F659FC" w:rsidRDefault="00F659FC" w:rsidP="00F659FC">
      <w:r w:rsidRPr="00F659FC">
        <w:rPr>
          <w:b/>
          <w:bCs/>
        </w:rPr>
        <w:t>Failure Handling:</w:t>
      </w:r>
    </w:p>
    <w:p w14:paraId="53ED0C4E" w14:textId="77777777" w:rsidR="00F659FC" w:rsidRPr="00F659FC" w:rsidRDefault="00F659FC" w:rsidP="00F659FC">
      <w:pPr>
        <w:numPr>
          <w:ilvl w:val="0"/>
          <w:numId w:val="49"/>
        </w:numPr>
      </w:pPr>
      <w:r w:rsidRPr="00F659FC">
        <w:t xml:space="preserve">Set status to </w:t>
      </w:r>
      <w:r w:rsidRPr="00F659FC">
        <w:rPr>
          <w:b/>
          <w:bCs/>
        </w:rPr>
        <w:t>Validation Error</w:t>
      </w:r>
      <w:r w:rsidRPr="00F659FC">
        <w:t>.</w:t>
      </w:r>
    </w:p>
    <w:p w14:paraId="47FDDE3B" w14:textId="77777777" w:rsidR="00F659FC" w:rsidRPr="00F659FC" w:rsidRDefault="00F659FC" w:rsidP="00F659FC">
      <w:pPr>
        <w:numPr>
          <w:ilvl w:val="0"/>
          <w:numId w:val="49"/>
        </w:numPr>
      </w:pPr>
      <w:r w:rsidRPr="00F659FC">
        <w:t>Generate validation messages.</w:t>
      </w:r>
    </w:p>
    <w:p w14:paraId="71436BBA" w14:textId="77777777" w:rsidR="00F659FC" w:rsidRPr="00F659FC" w:rsidRDefault="00F659FC" w:rsidP="00F659FC">
      <w:pPr>
        <w:numPr>
          <w:ilvl w:val="0"/>
          <w:numId w:val="49"/>
        </w:numPr>
      </w:pPr>
      <w:r w:rsidRPr="00F659FC">
        <w:t>Prevent declaration creation until errors are resolved.</w:t>
      </w:r>
    </w:p>
    <w:p w14:paraId="4288A6CC" w14:textId="77777777" w:rsidR="00F659FC" w:rsidRPr="00F659FC" w:rsidRDefault="00F659FC" w:rsidP="00F659FC">
      <w:r w:rsidRPr="00F659FC">
        <w:t> </w:t>
      </w:r>
    </w:p>
    <w:p w14:paraId="0F73AD10" w14:textId="77777777" w:rsidR="00F659FC" w:rsidRPr="00F659FC" w:rsidRDefault="00F659FC" w:rsidP="00F659FC">
      <w:r w:rsidRPr="00F659FC">
        <w:rPr>
          <w:b/>
          <w:bCs/>
        </w:rPr>
        <w:t>FR-003: Shipment Update</w:t>
      </w:r>
    </w:p>
    <w:p w14:paraId="63C30731" w14:textId="77777777" w:rsidR="00F659FC" w:rsidRPr="00F659FC" w:rsidRDefault="00F659FC" w:rsidP="00F659FC">
      <w:r w:rsidRPr="00F659FC">
        <w:t>Authorized users may update editable fields before customs submission.</w:t>
      </w:r>
    </w:p>
    <w:p w14:paraId="4BF7CE79" w14:textId="77777777" w:rsidR="00F659FC" w:rsidRPr="00F659FC" w:rsidRDefault="00F659FC" w:rsidP="00F659FC">
      <w:r w:rsidRPr="00F659FC">
        <w:rPr>
          <w:b/>
          <w:bCs/>
        </w:rPr>
        <w:t>Editable Examples:</w:t>
      </w:r>
    </w:p>
    <w:p w14:paraId="7CB8D278" w14:textId="77777777" w:rsidR="00F659FC" w:rsidRPr="00F659FC" w:rsidRDefault="00F659FC" w:rsidP="00F659FC">
      <w:pPr>
        <w:numPr>
          <w:ilvl w:val="0"/>
          <w:numId w:val="50"/>
        </w:numPr>
      </w:pPr>
      <w:r w:rsidRPr="00F659FC">
        <w:t>Arrival Date</w:t>
      </w:r>
    </w:p>
    <w:p w14:paraId="596F2F9E" w14:textId="77777777" w:rsidR="00F659FC" w:rsidRPr="00F659FC" w:rsidRDefault="00F659FC" w:rsidP="00F659FC">
      <w:pPr>
        <w:numPr>
          <w:ilvl w:val="0"/>
          <w:numId w:val="50"/>
        </w:numPr>
      </w:pPr>
      <w:r w:rsidRPr="00F659FC">
        <w:t>Flight Number</w:t>
      </w:r>
    </w:p>
    <w:p w14:paraId="19829B24" w14:textId="77777777" w:rsidR="00F659FC" w:rsidRPr="00F659FC" w:rsidRDefault="00F659FC" w:rsidP="00F659FC">
      <w:pPr>
        <w:numPr>
          <w:ilvl w:val="0"/>
          <w:numId w:val="50"/>
        </w:numPr>
      </w:pPr>
      <w:r w:rsidRPr="00F659FC">
        <w:t>Commodity Description</w:t>
      </w:r>
    </w:p>
    <w:p w14:paraId="42866648" w14:textId="77777777" w:rsidR="00F659FC" w:rsidRPr="00F659FC" w:rsidRDefault="00F659FC" w:rsidP="00F659FC">
      <w:pPr>
        <w:numPr>
          <w:ilvl w:val="0"/>
          <w:numId w:val="50"/>
        </w:numPr>
      </w:pPr>
      <w:r w:rsidRPr="00F659FC">
        <w:t>Package Details</w:t>
      </w:r>
    </w:p>
    <w:p w14:paraId="390EA675" w14:textId="77777777" w:rsidR="00F659FC" w:rsidRPr="00F659FC" w:rsidRDefault="00F659FC" w:rsidP="00F659FC">
      <w:pPr>
        <w:numPr>
          <w:ilvl w:val="0"/>
          <w:numId w:val="50"/>
        </w:numPr>
      </w:pPr>
      <w:r w:rsidRPr="00F659FC">
        <w:t>Contact Information</w:t>
      </w:r>
    </w:p>
    <w:p w14:paraId="0214A93B" w14:textId="77777777" w:rsidR="00F659FC" w:rsidRPr="00F659FC" w:rsidRDefault="00F659FC" w:rsidP="00F659FC">
      <w:pPr>
        <w:numPr>
          <w:ilvl w:val="0"/>
          <w:numId w:val="50"/>
        </w:numPr>
      </w:pPr>
      <w:r w:rsidRPr="00F659FC">
        <w:t>Internal Notes</w:t>
      </w:r>
    </w:p>
    <w:p w14:paraId="6DACDDED" w14:textId="77777777" w:rsidR="00F659FC" w:rsidRPr="00F659FC" w:rsidRDefault="00F659FC" w:rsidP="00F659FC">
      <w:r w:rsidRPr="00F659FC">
        <w:rPr>
          <w:b/>
          <w:bCs/>
        </w:rPr>
        <w:t>Restricted Fields (after submission):</w:t>
      </w:r>
    </w:p>
    <w:p w14:paraId="1BCAAE5C" w14:textId="77777777" w:rsidR="00F659FC" w:rsidRPr="00F659FC" w:rsidRDefault="00F659FC" w:rsidP="00F659FC">
      <w:pPr>
        <w:numPr>
          <w:ilvl w:val="0"/>
          <w:numId w:val="51"/>
        </w:numPr>
      </w:pPr>
      <w:r w:rsidRPr="00F659FC">
        <w:t>Shipment Number</w:t>
      </w:r>
    </w:p>
    <w:p w14:paraId="498FC122" w14:textId="77777777" w:rsidR="00F659FC" w:rsidRPr="00F659FC" w:rsidRDefault="00F659FC" w:rsidP="00F659FC">
      <w:pPr>
        <w:numPr>
          <w:ilvl w:val="0"/>
          <w:numId w:val="51"/>
        </w:numPr>
      </w:pPr>
      <w:r w:rsidRPr="00F659FC">
        <w:t>Declaration Number</w:t>
      </w:r>
    </w:p>
    <w:p w14:paraId="2AF11AA8" w14:textId="77777777" w:rsidR="00F659FC" w:rsidRPr="00F659FC" w:rsidRDefault="00F659FC" w:rsidP="00F659FC">
      <w:pPr>
        <w:numPr>
          <w:ilvl w:val="0"/>
          <w:numId w:val="51"/>
        </w:numPr>
      </w:pPr>
      <w:r w:rsidRPr="00F659FC">
        <w:t>Submitted Commodity Values</w:t>
      </w:r>
    </w:p>
    <w:p w14:paraId="7E9868AF" w14:textId="77777777" w:rsidR="00F659FC" w:rsidRPr="00F659FC" w:rsidRDefault="00F659FC" w:rsidP="00F659FC">
      <w:pPr>
        <w:numPr>
          <w:ilvl w:val="0"/>
          <w:numId w:val="51"/>
        </w:numPr>
      </w:pPr>
      <w:r w:rsidRPr="00F659FC">
        <w:t>Submitted HS Codes</w:t>
      </w:r>
    </w:p>
    <w:p w14:paraId="37F4F09E" w14:textId="77777777" w:rsidR="00F659FC" w:rsidRPr="00F659FC" w:rsidRDefault="00F659FC" w:rsidP="00F659FC">
      <w:r w:rsidRPr="00F659FC">
        <w:t>Changes after submission require an amendment workflow.</w:t>
      </w:r>
    </w:p>
    <w:p w14:paraId="4ABFBEBB" w14:textId="77777777" w:rsidR="00F659FC" w:rsidRPr="00F659FC" w:rsidRDefault="00F659FC" w:rsidP="00F659FC">
      <w:r w:rsidRPr="00F659FC">
        <w:t> </w:t>
      </w:r>
    </w:p>
    <w:p w14:paraId="3904E3E6" w14:textId="77777777" w:rsidR="00F659FC" w:rsidRPr="00F659FC" w:rsidRDefault="00F659FC" w:rsidP="00F659FC">
      <w:r w:rsidRPr="00F659FC">
        <w:rPr>
          <w:b/>
          <w:bCs/>
        </w:rPr>
        <w:t>FR-004: Shipment Search</w:t>
      </w:r>
    </w:p>
    <w:p w14:paraId="0BA7D1D7" w14:textId="77777777" w:rsidR="00F659FC" w:rsidRPr="00F659FC" w:rsidRDefault="00F659FC" w:rsidP="00F659FC">
      <w:r w:rsidRPr="00F659FC">
        <w:t>Users shall be able to search using:</w:t>
      </w:r>
    </w:p>
    <w:p w14:paraId="4029CC12" w14:textId="77777777" w:rsidR="00F659FC" w:rsidRPr="00F659FC" w:rsidRDefault="00F659FC" w:rsidP="00F659FC">
      <w:pPr>
        <w:numPr>
          <w:ilvl w:val="0"/>
          <w:numId w:val="52"/>
        </w:numPr>
      </w:pPr>
      <w:r w:rsidRPr="00F659FC">
        <w:t>Shipment Number</w:t>
      </w:r>
    </w:p>
    <w:p w14:paraId="1E869367" w14:textId="77777777" w:rsidR="00F659FC" w:rsidRPr="00F659FC" w:rsidRDefault="00F659FC" w:rsidP="00F659FC">
      <w:pPr>
        <w:numPr>
          <w:ilvl w:val="0"/>
          <w:numId w:val="52"/>
        </w:numPr>
      </w:pPr>
      <w:r w:rsidRPr="00F659FC">
        <w:t>MAWB</w:t>
      </w:r>
    </w:p>
    <w:p w14:paraId="2BD1871F" w14:textId="77777777" w:rsidR="00F659FC" w:rsidRPr="00F659FC" w:rsidRDefault="00F659FC" w:rsidP="00F659FC">
      <w:pPr>
        <w:numPr>
          <w:ilvl w:val="0"/>
          <w:numId w:val="52"/>
        </w:numPr>
      </w:pPr>
      <w:r w:rsidRPr="00F659FC">
        <w:t>HAWB</w:t>
      </w:r>
    </w:p>
    <w:p w14:paraId="20398CA7" w14:textId="77777777" w:rsidR="00F659FC" w:rsidRPr="00F659FC" w:rsidRDefault="00F659FC" w:rsidP="00F659FC">
      <w:pPr>
        <w:numPr>
          <w:ilvl w:val="0"/>
          <w:numId w:val="52"/>
        </w:numPr>
      </w:pPr>
      <w:r w:rsidRPr="00F659FC">
        <w:t>Importer</w:t>
      </w:r>
    </w:p>
    <w:p w14:paraId="5AD594B8" w14:textId="77777777" w:rsidR="00F659FC" w:rsidRPr="00F659FC" w:rsidRDefault="00F659FC" w:rsidP="00F659FC">
      <w:pPr>
        <w:numPr>
          <w:ilvl w:val="0"/>
          <w:numId w:val="52"/>
        </w:numPr>
      </w:pPr>
      <w:r w:rsidRPr="00F659FC">
        <w:t>Exporter</w:t>
      </w:r>
    </w:p>
    <w:p w14:paraId="4EB73D92" w14:textId="77777777" w:rsidR="00F659FC" w:rsidRPr="00F659FC" w:rsidRDefault="00F659FC" w:rsidP="00F659FC">
      <w:pPr>
        <w:numPr>
          <w:ilvl w:val="0"/>
          <w:numId w:val="52"/>
        </w:numPr>
      </w:pPr>
      <w:r w:rsidRPr="00F659FC">
        <w:t>Shipper</w:t>
      </w:r>
    </w:p>
    <w:p w14:paraId="66C1E500" w14:textId="77777777" w:rsidR="00F659FC" w:rsidRPr="00F659FC" w:rsidRDefault="00F659FC" w:rsidP="00F659FC">
      <w:pPr>
        <w:numPr>
          <w:ilvl w:val="0"/>
          <w:numId w:val="52"/>
        </w:numPr>
      </w:pPr>
      <w:r w:rsidRPr="00F659FC">
        <w:t>Consignee</w:t>
      </w:r>
    </w:p>
    <w:p w14:paraId="377B1E79" w14:textId="77777777" w:rsidR="00F659FC" w:rsidRPr="00F659FC" w:rsidRDefault="00F659FC" w:rsidP="00F659FC">
      <w:pPr>
        <w:numPr>
          <w:ilvl w:val="0"/>
          <w:numId w:val="52"/>
        </w:numPr>
      </w:pPr>
      <w:r w:rsidRPr="00F659FC">
        <w:t>Flight Number</w:t>
      </w:r>
    </w:p>
    <w:p w14:paraId="094CC9E6" w14:textId="77777777" w:rsidR="00F659FC" w:rsidRPr="00F659FC" w:rsidRDefault="00F659FC" w:rsidP="00F659FC">
      <w:pPr>
        <w:numPr>
          <w:ilvl w:val="0"/>
          <w:numId w:val="52"/>
        </w:numPr>
      </w:pPr>
      <w:r w:rsidRPr="00F659FC">
        <w:t>Carrier</w:t>
      </w:r>
    </w:p>
    <w:p w14:paraId="61EA2A09" w14:textId="77777777" w:rsidR="00F659FC" w:rsidRPr="00F659FC" w:rsidRDefault="00F659FC" w:rsidP="00F659FC">
      <w:pPr>
        <w:numPr>
          <w:ilvl w:val="0"/>
          <w:numId w:val="52"/>
        </w:numPr>
      </w:pPr>
      <w:r w:rsidRPr="00F659FC">
        <w:t>Date Range</w:t>
      </w:r>
    </w:p>
    <w:p w14:paraId="6F5B7EEC" w14:textId="77777777" w:rsidR="00F659FC" w:rsidRPr="00F659FC" w:rsidRDefault="00F659FC" w:rsidP="00F659FC">
      <w:pPr>
        <w:numPr>
          <w:ilvl w:val="0"/>
          <w:numId w:val="52"/>
        </w:numPr>
      </w:pPr>
      <w:r w:rsidRPr="00F659FC">
        <w:t>Clearance Type</w:t>
      </w:r>
    </w:p>
    <w:p w14:paraId="242113E7" w14:textId="77777777" w:rsidR="00F659FC" w:rsidRPr="00F659FC" w:rsidRDefault="00F659FC" w:rsidP="00F659FC">
      <w:pPr>
        <w:numPr>
          <w:ilvl w:val="0"/>
          <w:numId w:val="52"/>
        </w:numPr>
      </w:pPr>
      <w:r w:rsidRPr="00F659FC">
        <w:t>Shipment Status</w:t>
      </w:r>
    </w:p>
    <w:p w14:paraId="24055B9D" w14:textId="77777777" w:rsidR="00F659FC" w:rsidRPr="00F659FC" w:rsidRDefault="00F659FC" w:rsidP="00F659FC">
      <w:pPr>
        <w:numPr>
          <w:ilvl w:val="0"/>
          <w:numId w:val="52"/>
        </w:numPr>
      </w:pPr>
      <w:r w:rsidRPr="00F659FC">
        <w:t>Declaration Number</w:t>
      </w:r>
    </w:p>
    <w:p w14:paraId="7C984F94" w14:textId="77777777" w:rsidR="00F659FC" w:rsidRPr="00F659FC" w:rsidRDefault="00F659FC" w:rsidP="00F659FC">
      <w:pPr>
        <w:numPr>
          <w:ilvl w:val="0"/>
          <w:numId w:val="52"/>
        </w:numPr>
      </w:pPr>
      <w:r w:rsidRPr="00F659FC">
        <w:t>Customs Status</w:t>
      </w:r>
    </w:p>
    <w:p w14:paraId="7A31CDC8" w14:textId="77777777" w:rsidR="00F659FC" w:rsidRPr="00F659FC" w:rsidRDefault="00F659FC" w:rsidP="00F659FC">
      <w:r w:rsidRPr="00F659FC">
        <w:t>Search results shall support pagination, sorting, and export.</w:t>
      </w:r>
    </w:p>
    <w:p w14:paraId="63B07CF2" w14:textId="77777777" w:rsidR="00F659FC" w:rsidRPr="00F659FC" w:rsidRDefault="00F659FC" w:rsidP="00F659FC">
      <w:r w:rsidRPr="00F659FC">
        <w:t> </w:t>
      </w:r>
    </w:p>
    <w:p w14:paraId="04B64388" w14:textId="77777777" w:rsidR="00F659FC" w:rsidRPr="00F659FC" w:rsidRDefault="00F659FC" w:rsidP="00F659FC">
      <w:r w:rsidRPr="00F659FC">
        <w:rPr>
          <w:b/>
          <w:bCs/>
        </w:rPr>
        <w:t>FR-005: Shipment Indicators</w:t>
      </w:r>
    </w:p>
    <w:p w14:paraId="5F49764C" w14:textId="77777777" w:rsidR="00F659FC" w:rsidRPr="00F659FC" w:rsidRDefault="00F659FC" w:rsidP="00F659FC">
      <w:r w:rsidRPr="00F659FC">
        <w:t>The system shall automatically assign indicators based on configurable rules.</w:t>
      </w:r>
    </w:p>
    <w:p w14:paraId="204C1CCD" w14:textId="77777777" w:rsidR="00F659FC" w:rsidRPr="00F659FC" w:rsidRDefault="00F659FC" w:rsidP="00F659FC">
      <w:r w:rsidRPr="00F659FC">
        <w:t>Examples:</w:t>
      </w:r>
    </w:p>
    <w:p w14:paraId="22F99A20" w14:textId="77777777" w:rsidR="00F659FC" w:rsidRPr="00F659FC" w:rsidRDefault="00F659FC" w:rsidP="00F659FC">
      <w:pPr>
        <w:numPr>
          <w:ilvl w:val="0"/>
          <w:numId w:val="53"/>
        </w:numPr>
      </w:pPr>
      <w:r w:rsidRPr="00F659FC">
        <w:t>DUT</w:t>
      </w:r>
    </w:p>
    <w:p w14:paraId="5C9A7333" w14:textId="77777777" w:rsidR="00F659FC" w:rsidRPr="00F659FC" w:rsidRDefault="00F659FC" w:rsidP="00F659FC">
      <w:pPr>
        <w:numPr>
          <w:ilvl w:val="0"/>
          <w:numId w:val="53"/>
        </w:numPr>
      </w:pPr>
      <w:r w:rsidRPr="00F659FC">
        <w:t>FTZ</w:t>
      </w:r>
    </w:p>
    <w:p w14:paraId="2C42407F" w14:textId="77777777" w:rsidR="00F659FC" w:rsidRPr="00F659FC" w:rsidRDefault="00F659FC" w:rsidP="00F659FC">
      <w:pPr>
        <w:numPr>
          <w:ilvl w:val="0"/>
          <w:numId w:val="53"/>
        </w:numPr>
      </w:pPr>
      <w:r w:rsidRPr="00F659FC">
        <w:t>OGA</w:t>
      </w:r>
    </w:p>
    <w:p w14:paraId="04B1213B" w14:textId="77777777" w:rsidR="00F659FC" w:rsidRPr="00F659FC" w:rsidRDefault="00F659FC" w:rsidP="00F659FC">
      <w:pPr>
        <w:numPr>
          <w:ilvl w:val="0"/>
          <w:numId w:val="53"/>
        </w:numPr>
      </w:pPr>
      <w:r w:rsidRPr="00F659FC">
        <w:t>DDL</w:t>
      </w:r>
    </w:p>
    <w:p w14:paraId="1A5486CA" w14:textId="77777777" w:rsidR="00F659FC" w:rsidRPr="00F659FC" w:rsidRDefault="00F659FC" w:rsidP="00F659FC">
      <w:pPr>
        <w:numPr>
          <w:ilvl w:val="0"/>
          <w:numId w:val="53"/>
        </w:numPr>
      </w:pPr>
      <w:r w:rsidRPr="00F659FC">
        <w:t>HFC</w:t>
      </w:r>
    </w:p>
    <w:p w14:paraId="37C3A942" w14:textId="77777777" w:rsidR="00F659FC" w:rsidRPr="00F659FC" w:rsidRDefault="00F659FC" w:rsidP="00F659FC">
      <w:pPr>
        <w:numPr>
          <w:ilvl w:val="0"/>
          <w:numId w:val="53"/>
        </w:numPr>
      </w:pPr>
      <w:r w:rsidRPr="00F659FC">
        <w:t>AEO</w:t>
      </w:r>
    </w:p>
    <w:p w14:paraId="68411374" w14:textId="77777777" w:rsidR="00F659FC" w:rsidRPr="00F659FC" w:rsidRDefault="00F659FC" w:rsidP="00F659FC">
      <w:r w:rsidRPr="00F659FC">
        <w:t>Users with appropriate permissions may add or remove indicators manually, subject to audit logging.</w:t>
      </w:r>
    </w:p>
    <w:p w14:paraId="2394381D" w14:textId="77777777" w:rsidR="00F659FC" w:rsidRPr="00F659FC" w:rsidRDefault="00F659FC" w:rsidP="00F659FC">
      <w:r w:rsidRPr="00F659FC">
        <w:t> </w:t>
      </w:r>
    </w:p>
    <w:p w14:paraId="08396464" w14:textId="77777777" w:rsidR="00F659FC" w:rsidRPr="00F659FC" w:rsidRDefault="00F659FC" w:rsidP="00F659FC">
      <w:r w:rsidRPr="00F659FC">
        <w:rPr>
          <w:b/>
          <w:bCs/>
        </w:rPr>
        <w:t>FR-006: Event Logging</w:t>
      </w:r>
    </w:p>
    <w:p w14:paraId="1CCCF81E" w14:textId="77777777" w:rsidR="00F659FC" w:rsidRPr="00F659FC" w:rsidRDefault="00F659FC" w:rsidP="00F659FC">
      <w:r w:rsidRPr="00F659FC">
        <w:t>Every significant shipment event shall be recorded.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95"/>
        <w:gridCol w:w="2386"/>
      </w:tblGrid>
      <w:tr w:rsidR="00F659FC" w:rsidRPr="00F659FC" w14:paraId="59705F11"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75BAE" w14:textId="77777777" w:rsidR="00F659FC" w:rsidRPr="00F659FC" w:rsidRDefault="00F659FC" w:rsidP="00F659FC">
            <w:r w:rsidRPr="00F659FC">
              <w:rPr>
                <w:b/>
                <w:bCs/>
              </w:rPr>
              <w:t>Event</w:t>
            </w:r>
          </w:p>
        </w:tc>
        <w:tc>
          <w:tcPr>
            <w:tcW w:w="22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518AB" w14:textId="77777777" w:rsidR="00F659FC" w:rsidRPr="00F659FC" w:rsidRDefault="00F659FC" w:rsidP="00F659FC">
            <w:r w:rsidRPr="00F659FC">
              <w:rPr>
                <w:b/>
                <w:bCs/>
              </w:rPr>
              <w:t>Example</w:t>
            </w:r>
          </w:p>
        </w:tc>
      </w:tr>
      <w:tr w:rsidR="00F659FC" w:rsidRPr="00F659FC" w14:paraId="21E3695D"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BEE42" w14:textId="77777777" w:rsidR="00F659FC" w:rsidRPr="00F659FC" w:rsidRDefault="00F659FC" w:rsidP="00F659FC">
            <w:r w:rsidRPr="00F659FC">
              <w:t>Created</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04712" w14:textId="77777777" w:rsidR="00F659FC" w:rsidRPr="00F659FC" w:rsidRDefault="00F659FC" w:rsidP="00F659FC">
            <w:r w:rsidRPr="00F659FC">
              <w:t>Shipment received</w:t>
            </w:r>
          </w:p>
        </w:tc>
      </w:tr>
      <w:tr w:rsidR="00F659FC" w:rsidRPr="00F659FC" w14:paraId="445FE929"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4DD6E0" w14:textId="77777777" w:rsidR="00F659FC" w:rsidRPr="00F659FC" w:rsidRDefault="00F659FC" w:rsidP="00F659FC">
            <w:r w:rsidRPr="00F659FC">
              <w:t>Updated</w:t>
            </w:r>
          </w:p>
        </w:tc>
        <w:tc>
          <w:tcPr>
            <w:tcW w:w="23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90ACB" w14:textId="77777777" w:rsidR="00F659FC" w:rsidRPr="00F659FC" w:rsidRDefault="00F659FC" w:rsidP="00F659FC">
            <w:r w:rsidRPr="00F659FC">
              <w:t>Commodity edited</w:t>
            </w:r>
          </w:p>
        </w:tc>
      </w:tr>
      <w:tr w:rsidR="00F659FC" w:rsidRPr="00F659FC" w14:paraId="46DE85CA"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09473" w14:textId="77777777" w:rsidR="00F659FC" w:rsidRPr="00F659FC" w:rsidRDefault="00F659FC" w:rsidP="00F659FC">
            <w:r w:rsidRPr="00F659FC">
              <w:t>Indicator Added</w:t>
            </w:r>
          </w:p>
        </w:tc>
        <w:tc>
          <w:tcPr>
            <w:tcW w:w="22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CBCF5B" w14:textId="77777777" w:rsidR="00F659FC" w:rsidRPr="00F659FC" w:rsidRDefault="00F659FC" w:rsidP="00F659FC">
            <w:r w:rsidRPr="00F659FC">
              <w:t>DUT assigned</w:t>
            </w:r>
          </w:p>
        </w:tc>
      </w:tr>
      <w:tr w:rsidR="00F659FC" w:rsidRPr="00F659FC" w14:paraId="36FC4923"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F64E8" w14:textId="77777777" w:rsidR="00F659FC" w:rsidRPr="00F659FC" w:rsidRDefault="00F659FC" w:rsidP="00F659FC">
            <w:r w:rsidRPr="00F659FC">
              <w:t>Validation Failed</w:t>
            </w:r>
          </w:p>
        </w:tc>
        <w:tc>
          <w:tcPr>
            <w:tcW w:w="2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8EFFE9" w14:textId="77777777" w:rsidR="00F659FC" w:rsidRPr="00F659FC" w:rsidRDefault="00F659FC" w:rsidP="00F659FC">
            <w:r w:rsidRPr="00F659FC">
              <w:t>Missing consignee</w:t>
            </w:r>
          </w:p>
        </w:tc>
      </w:tr>
      <w:tr w:rsidR="00F659FC" w:rsidRPr="00F659FC" w14:paraId="7D6D3EE6" w14:textId="77777777">
        <w:tc>
          <w:tcPr>
            <w:tcW w:w="25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EA619" w14:textId="77777777" w:rsidR="00F659FC" w:rsidRPr="00F659FC" w:rsidRDefault="00F659FC" w:rsidP="00F659FC">
            <w:r w:rsidRPr="00F659FC">
              <w:t>Declaration Created</w:t>
            </w:r>
          </w:p>
        </w:tc>
        <w:tc>
          <w:tcPr>
            <w:tcW w:w="2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86D385" w14:textId="77777777" w:rsidR="00F659FC" w:rsidRPr="00F659FC" w:rsidRDefault="00F659FC" w:rsidP="00F659FC">
            <w:r w:rsidRPr="00F659FC">
              <w:t>Draft generated</w:t>
            </w:r>
          </w:p>
        </w:tc>
      </w:tr>
      <w:tr w:rsidR="00F659FC" w:rsidRPr="00F659FC" w14:paraId="7A2BA48A"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2F67D" w14:textId="77777777" w:rsidR="00F659FC" w:rsidRPr="00F659FC" w:rsidRDefault="00F659FC" w:rsidP="00F659FC">
            <w:r w:rsidRPr="00F659FC">
              <w:t>Submitted</w:t>
            </w:r>
          </w:p>
        </w:tc>
        <w:tc>
          <w:tcPr>
            <w:tcW w:w="22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86F9D7" w14:textId="77777777" w:rsidR="00F659FC" w:rsidRPr="00F659FC" w:rsidRDefault="00F659FC" w:rsidP="00F659FC">
            <w:r w:rsidRPr="00F659FC">
              <w:t>Sent to customs</w:t>
            </w:r>
          </w:p>
        </w:tc>
      </w:tr>
      <w:tr w:rsidR="00F659FC" w:rsidRPr="00F659FC" w14:paraId="62AC8E5D" w14:textId="77777777">
        <w:tc>
          <w:tcPr>
            <w:tcW w:w="2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43080" w14:textId="77777777" w:rsidR="00F659FC" w:rsidRPr="00F659FC" w:rsidRDefault="00F659FC" w:rsidP="00F659FC">
            <w:r w:rsidRPr="00F659FC">
              <w:t>Released</w:t>
            </w:r>
          </w:p>
        </w:tc>
        <w:tc>
          <w:tcPr>
            <w:tcW w:w="23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58DC4" w14:textId="77777777" w:rsidR="00F659FC" w:rsidRPr="00F659FC" w:rsidRDefault="00F659FC" w:rsidP="00F659FC">
            <w:r w:rsidRPr="00F659FC">
              <w:t>Clearance received</w:t>
            </w:r>
          </w:p>
        </w:tc>
      </w:tr>
    </w:tbl>
    <w:p w14:paraId="10DE70DC" w14:textId="77777777" w:rsidR="00F659FC" w:rsidRPr="00F659FC" w:rsidRDefault="00F659FC" w:rsidP="00F659FC">
      <w:r w:rsidRPr="00F659FC">
        <w:t>Each event records:</w:t>
      </w:r>
    </w:p>
    <w:p w14:paraId="409C710D" w14:textId="77777777" w:rsidR="00F659FC" w:rsidRPr="00F659FC" w:rsidRDefault="00F659FC" w:rsidP="00F659FC">
      <w:pPr>
        <w:numPr>
          <w:ilvl w:val="0"/>
          <w:numId w:val="54"/>
        </w:numPr>
      </w:pPr>
      <w:r w:rsidRPr="00F659FC">
        <w:t>Timestamp</w:t>
      </w:r>
    </w:p>
    <w:p w14:paraId="4CA9E45A" w14:textId="77777777" w:rsidR="00F659FC" w:rsidRPr="00F659FC" w:rsidRDefault="00F659FC" w:rsidP="00F659FC">
      <w:pPr>
        <w:numPr>
          <w:ilvl w:val="0"/>
          <w:numId w:val="54"/>
        </w:numPr>
      </w:pPr>
      <w:r w:rsidRPr="00F659FC">
        <w:t>User or system</w:t>
      </w:r>
    </w:p>
    <w:p w14:paraId="2CAA285D" w14:textId="77777777" w:rsidR="00F659FC" w:rsidRPr="00F659FC" w:rsidRDefault="00F659FC" w:rsidP="00F659FC">
      <w:pPr>
        <w:numPr>
          <w:ilvl w:val="0"/>
          <w:numId w:val="54"/>
        </w:numPr>
      </w:pPr>
      <w:r w:rsidRPr="00F659FC">
        <w:t>Event type</w:t>
      </w:r>
    </w:p>
    <w:p w14:paraId="16DB3F32" w14:textId="77777777" w:rsidR="00F659FC" w:rsidRPr="00F659FC" w:rsidRDefault="00F659FC" w:rsidP="00F659FC">
      <w:pPr>
        <w:numPr>
          <w:ilvl w:val="0"/>
          <w:numId w:val="54"/>
        </w:numPr>
      </w:pPr>
      <w:r w:rsidRPr="00F659FC">
        <w:t>Previous value</w:t>
      </w:r>
    </w:p>
    <w:p w14:paraId="7414189C" w14:textId="77777777" w:rsidR="00F659FC" w:rsidRPr="00F659FC" w:rsidRDefault="00F659FC" w:rsidP="00F659FC">
      <w:pPr>
        <w:numPr>
          <w:ilvl w:val="0"/>
          <w:numId w:val="54"/>
        </w:numPr>
      </w:pPr>
      <w:r w:rsidRPr="00F659FC">
        <w:t>New value</w:t>
      </w:r>
    </w:p>
    <w:p w14:paraId="42010265" w14:textId="77777777" w:rsidR="00F659FC" w:rsidRPr="00F659FC" w:rsidRDefault="00F659FC" w:rsidP="00F659FC">
      <w:pPr>
        <w:numPr>
          <w:ilvl w:val="0"/>
          <w:numId w:val="54"/>
        </w:numPr>
      </w:pPr>
      <w:r w:rsidRPr="00F659FC">
        <w:t>Comments (optional)</w:t>
      </w:r>
    </w:p>
    <w:p w14:paraId="3BC5C1EC" w14:textId="77777777" w:rsidR="00F659FC" w:rsidRPr="00F659FC" w:rsidRDefault="00F659FC" w:rsidP="00F659FC">
      <w:r w:rsidRPr="00F659FC">
        <w:t> </w:t>
      </w:r>
    </w:p>
    <w:p w14:paraId="2CAD3D6C" w14:textId="77777777" w:rsidR="00F659FC" w:rsidRPr="00F659FC" w:rsidRDefault="00F659FC" w:rsidP="00F659FC">
      <w:r w:rsidRPr="00F659FC">
        <w:rPr>
          <w:b/>
          <w:bCs/>
        </w:rPr>
        <w:t>4.8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68"/>
        <w:gridCol w:w="7200"/>
      </w:tblGrid>
      <w:tr w:rsidR="00F659FC" w:rsidRPr="00F659FC" w14:paraId="3DAEEBD1" w14:textId="77777777">
        <w:tc>
          <w:tcPr>
            <w:tcW w:w="16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A250A" w14:textId="77777777" w:rsidR="00F659FC" w:rsidRPr="00F659FC" w:rsidRDefault="00F659FC" w:rsidP="00F659FC">
            <w:r w:rsidRPr="00F659FC">
              <w:rPr>
                <w:b/>
                <w:bCs/>
              </w:rPr>
              <w:t>Rule ID</w:t>
            </w:r>
          </w:p>
        </w:tc>
        <w:tc>
          <w:tcPr>
            <w:tcW w:w="7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BAB14" w14:textId="77777777" w:rsidR="00F659FC" w:rsidRPr="00F659FC" w:rsidRDefault="00F659FC" w:rsidP="00F659FC">
            <w:r w:rsidRPr="00F659FC">
              <w:rPr>
                <w:b/>
                <w:bCs/>
              </w:rPr>
              <w:t>Description</w:t>
            </w:r>
          </w:p>
        </w:tc>
      </w:tr>
      <w:tr w:rsidR="00F659FC" w:rsidRPr="00F659FC" w14:paraId="61CACAF2"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998AB0" w14:textId="77777777" w:rsidR="00F659FC" w:rsidRPr="00F659FC" w:rsidRDefault="00F659FC" w:rsidP="00F659FC">
            <w:r w:rsidRPr="00F659FC">
              <w:t>BR-SHP-001</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A7300" w14:textId="77777777" w:rsidR="00F659FC" w:rsidRPr="00F659FC" w:rsidRDefault="00F659FC" w:rsidP="00F659FC">
            <w:r w:rsidRPr="00F659FC">
              <w:t>Shipment Number must be unique.</w:t>
            </w:r>
          </w:p>
        </w:tc>
      </w:tr>
      <w:tr w:rsidR="00F659FC" w:rsidRPr="00F659FC" w14:paraId="5DCDD3A5"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8A12C" w14:textId="77777777" w:rsidR="00F659FC" w:rsidRPr="00F659FC" w:rsidRDefault="00F659FC" w:rsidP="00F659FC">
            <w:r w:rsidRPr="00F659FC">
              <w:t>BR-SHP-002</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BE71C" w14:textId="77777777" w:rsidR="00F659FC" w:rsidRPr="00F659FC" w:rsidRDefault="00F659FC" w:rsidP="00F659FC">
            <w:r w:rsidRPr="00F659FC">
              <w:t>A shipment must contain at least one commodity.</w:t>
            </w:r>
          </w:p>
        </w:tc>
      </w:tr>
      <w:tr w:rsidR="00F659FC" w:rsidRPr="00F659FC" w14:paraId="3CAA532B"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D3CCE" w14:textId="77777777" w:rsidR="00F659FC" w:rsidRPr="00F659FC" w:rsidRDefault="00F659FC" w:rsidP="00F659FC">
            <w:r w:rsidRPr="00F659FC">
              <w:t>BR-SHP-003</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52844E" w14:textId="77777777" w:rsidR="00F659FC" w:rsidRPr="00F659FC" w:rsidRDefault="00F659FC" w:rsidP="00F659FC">
            <w:r w:rsidRPr="00F659FC">
              <w:t>Import shipments require an importer.</w:t>
            </w:r>
          </w:p>
        </w:tc>
      </w:tr>
      <w:tr w:rsidR="00F659FC" w:rsidRPr="00F659FC" w14:paraId="6E10062A"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456040" w14:textId="77777777" w:rsidR="00F659FC" w:rsidRPr="00F659FC" w:rsidRDefault="00F659FC" w:rsidP="00F659FC">
            <w:r w:rsidRPr="00F659FC">
              <w:t>BR-SHP-004</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A69F8" w14:textId="77777777" w:rsidR="00F659FC" w:rsidRPr="00F659FC" w:rsidRDefault="00F659FC" w:rsidP="00F659FC">
            <w:r w:rsidRPr="00F659FC">
              <w:t>Export shipments require an exporter.</w:t>
            </w:r>
          </w:p>
        </w:tc>
      </w:tr>
      <w:tr w:rsidR="00F659FC" w:rsidRPr="00F659FC" w14:paraId="132A2201"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96680" w14:textId="77777777" w:rsidR="00F659FC" w:rsidRPr="00F659FC" w:rsidRDefault="00F659FC" w:rsidP="00F659FC">
            <w:r w:rsidRPr="00F659FC">
              <w:t>BR-SHP-005</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E366A" w14:textId="77777777" w:rsidR="00F659FC" w:rsidRPr="00F659FC" w:rsidRDefault="00F659FC" w:rsidP="00F659FC">
            <w:r w:rsidRPr="00F659FC">
              <w:t>Shipment cannot be deleted after declaration creation.</w:t>
            </w:r>
          </w:p>
        </w:tc>
      </w:tr>
      <w:tr w:rsidR="00F659FC" w:rsidRPr="00F659FC" w14:paraId="3FC5EEDC"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73B42" w14:textId="77777777" w:rsidR="00F659FC" w:rsidRPr="00F659FC" w:rsidRDefault="00F659FC" w:rsidP="00F659FC">
            <w:r w:rsidRPr="00F659FC">
              <w:t>BR-SHP-006</w:t>
            </w:r>
          </w:p>
        </w:tc>
        <w:tc>
          <w:tcPr>
            <w:tcW w:w="7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923F9" w14:textId="77777777" w:rsidR="00F659FC" w:rsidRPr="00F659FC" w:rsidRDefault="00F659FC" w:rsidP="00F659FC">
            <w:r w:rsidRPr="00F659FC">
              <w:t>Submitted shipments require amendment workflow for edits.</w:t>
            </w:r>
          </w:p>
        </w:tc>
      </w:tr>
      <w:tr w:rsidR="00F659FC" w:rsidRPr="00F659FC" w14:paraId="43A6B6C9" w14:textId="77777777">
        <w:tc>
          <w:tcPr>
            <w:tcW w:w="1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93AE0" w14:textId="77777777" w:rsidR="00F659FC" w:rsidRPr="00F659FC" w:rsidRDefault="00F659FC" w:rsidP="00F659FC">
            <w:r w:rsidRPr="00F659FC">
              <w:t>BR-SHP-007</w:t>
            </w:r>
          </w:p>
        </w:tc>
        <w:tc>
          <w:tcPr>
            <w:tcW w:w="7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46BC2" w14:textId="77777777" w:rsidR="00F659FC" w:rsidRPr="00F659FC" w:rsidRDefault="00F659FC" w:rsidP="00F659FC">
            <w:r w:rsidRPr="00F659FC">
              <w:t>Every shipment event must be auditable.</w:t>
            </w:r>
          </w:p>
        </w:tc>
      </w:tr>
    </w:tbl>
    <w:p w14:paraId="6DBF1788" w14:textId="77777777" w:rsidR="00F659FC" w:rsidRPr="00F659FC" w:rsidRDefault="00F659FC" w:rsidP="00F659FC">
      <w:r w:rsidRPr="00F659FC">
        <w:t> </w:t>
      </w:r>
    </w:p>
    <w:p w14:paraId="56F6A66E" w14:textId="77777777" w:rsidR="00F659FC" w:rsidRPr="00F659FC" w:rsidRDefault="00F659FC" w:rsidP="00F659FC">
      <w:r w:rsidRPr="00F659FC">
        <w:rPr>
          <w:b/>
          <w:bCs/>
        </w:rPr>
        <w:t>4.9 Permissions Matrix</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7"/>
        <w:gridCol w:w="1100"/>
        <w:gridCol w:w="1555"/>
        <w:gridCol w:w="965"/>
      </w:tblGrid>
      <w:tr w:rsidR="00F659FC" w:rsidRPr="00F659FC" w14:paraId="30B69C7E"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BA4B3" w14:textId="77777777" w:rsidR="00F659FC" w:rsidRPr="00F659FC" w:rsidRDefault="00F659FC" w:rsidP="00F659FC">
            <w:r w:rsidRPr="00F659FC">
              <w:rPr>
                <w:b/>
                <w:bCs/>
              </w:rPr>
              <w:t>Action</w:t>
            </w:r>
          </w:p>
        </w:tc>
        <w:tc>
          <w:tcPr>
            <w:tcW w:w="11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A3F99" w14:textId="77777777" w:rsidR="00F659FC" w:rsidRPr="00F659FC" w:rsidRDefault="00F659FC" w:rsidP="00F659FC">
            <w:r w:rsidRPr="00F659FC">
              <w:rPr>
                <w:b/>
                <w:bCs/>
              </w:rPr>
              <w:t>Broker</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67885" w14:textId="77777777" w:rsidR="00F659FC" w:rsidRPr="00F659FC" w:rsidRDefault="00F659FC" w:rsidP="00F659FC">
            <w:r w:rsidRPr="00F659FC">
              <w:rPr>
                <w:b/>
                <w:bCs/>
              </w:rPr>
              <w:t>Supervisor</w:t>
            </w:r>
          </w:p>
        </w:tc>
        <w:tc>
          <w:tcPr>
            <w:tcW w:w="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A590A" w14:textId="77777777" w:rsidR="00F659FC" w:rsidRPr="00F659FC" w:rsidRDefault="00F659FC" w:rsidP="00F659FC">
            <w:r w:rsidRPr="00F659FC">
              <w:rPr>
                <w:b/>
                <w:bCs/>
              </w:rPr>
              <w:t>Admin</w:t>
            </w:r>
          </w:p>
        </w:tc>
      </w:tr>
      <w:tr w:rsidR="00F659FC" w:rsidRPr="00F659FC" w14:paraId="0DFB9D7B"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E48AA" w14:textId="77777777" w:rsidR="00F659FC" w:rsidRPr="00F659FC" w:rsidRDefault="00F659FC" w:rsidP="00F659FC">
            <w:r w:rsidRPr="00F659FC">
              <w:t>View Shipment</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6991F"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CFB4C"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185ED" w14:textId="77777777" w:rsidR="00F659FC" w:rsidRPr="00F659FC" w:rsidRDefault="00F659FC" w:rsidP="00F659FC">
            <w:r w:rsidRPr="00F659FC">
              <w:rPr>
                <w:rFonts w:ascii="Segoe UI Symbol" w:hAnsi="Segoe UI Symbol" w:cs="Segoe UI Symbol"/>
              </w:rPr>
              <w:t>✓</w:t>
            </w:r>
          </w:p>
        </w:tc>
      </w:tr>
      <w:tr w:rsidR="00F659FC" w:rsidRPr="00F659FC" w14:paraId="15E523DD"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D53CFF" w14:textId="77777777" w:rsidR="00F659FC" w:rsidRPr="00F659FC" w:rsidRDefault="00F659FC" w:rsidP="00F659FC">
            <w:r w:rsidRPr="00F659FC">
              <w:t>Edit Shipment</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1B6C9"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E270B"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CABBD" w14:textId="77777777" w:rsidR="00F659FC" w:rsidRPr="00F659FC" w:rsidRDefault="00F659FC" w:rsidP="00F659FC">
            <w:r w:rsidRPr="00F659FC">
              <w:rPr>
                <w:rFonts w:ascii="Segoe UI Symbol" w:hAnsi="Segoe UI Symbol" w:cs="Segoe UI Symbol"/>
              </w:rPr>
              <w:t>✓</w:t>
            </w:r>
          </w:p>
        </w:tc>
      </w:tr>
      <w:tr w:rsidR="00F659FC" w:rsidRPr="00F659FC" w14:paraId="3BC49900" w14:textId="77777777">
        <w:tc>
          <w:tcPr>
            <w:tcW w:w="28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DA397" w14:textId="77777777" w:rsidR="00F659FC" w:rsidRPr="00F659FC" w:rsidRDefault="00F659FC" w:rsidP="00F659FC">
            <w:r w:rsidRPr="00F659FC">
              <w:t>Delete Draft Shipment</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98437"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1F9D6"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A6800" w14:textId="77777777" w:rsidR="00F659FC" w:rsidRPr="00F659FC" w:rsidRDefault="00F659FC" w:rsidP="00F659FC">
            <w:r w:rsidRPr="00F659FC">
              <w:rPr>
                <w:rFonts w:ascii="Segoe UI Symbol" w:hAnsi="Segoe UI Symbol" w:cs="Segoe UI Symbol"/>
              </w:rPr>
              <w:t>✓</w:t>
            </w:r>
          </w:p>
        </w:tc>
      </w:tr>
      <w:tr w:rsidR="00F659FC" w:rsidRPr="00F659FC" w14:paraId="53666148"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E560B" w14:textId="77777777" w:rsidR="00F659FC" w:rsidRPr="00F659FC" w:rsidRDefault="00F659FC" w:rsidP="00F659FC">
            <w:r w:rsidRPr="00F659FC">
              <w:t>Override Validation</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78A96"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C64E1"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6B90F" w14:textId="77777777" w:rsidR="00F659FC" w:rsidRPr="00F659FC" w:rsidRDefault="00F659FC" w:rsidP="00F659FC">
            <w:r w:rsidRPr="00F659FC">
              <w:rPr>
                <w:rFonts w:ascii="Segoe UI Symbol" w:hAnsi="Segoe UI Symbol" w:cs="Segoe UI Symbol"/>
              </w:rPr>
              <w:t>✓</w:t>
            </w:r>
          </w:p>
        </w:tc>
      </w:tr>
      <w:tr w:rsidR="00F659FC" w:rsidRPr="00F659FC" w14:paraId="697073FA"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AEEDD0" w14:textId="77777777" w:rsidR="00F659FC" w:rsidRPr="00F659FC" w:rsidRDefault="00F659FC" w:rsidP="00F659FC">
            <w:r w:rsidRPr="00F659FC">
              <w:t>Add Indicators</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5F231"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93365"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856B42" w14:textId="77777777" w:rsidR="00F659FC" w:rsidRPr="00F659FC" w:rsidRDefault="00F659FC" w:rsidP="00F659FC">
            <w:r w:rsidRPr="00F659FC">
              <w:rPr>
                <w:rFonts w:ascii="Segoe UI Symbol" w:hAnsi="Segoe UI Symbol" w:cs="Segoe UI Symbol"/>
              </w:rPr>
              <w:t>✓</w:t>
            </w:r>
          </w:p>
        </w:tc>
      </w:tr>
      <w:tr w:rsidR="00F659FC" w:rsidRPr="00F659FC" w14:paraId="33202E7C" w14:textId="77777777">
        <w:tc>
          <w:tcPr>
            <w:tcW w:w="2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1E3615" w14:textId="77777777" w:rsidR="00F659FC" w:rsidRPr="00F659FC" w:rsidRDefault="00F659FC" w:rsidP="00F659FC">
            <w:r w:rsidRPr="00F659FC">
              <w:t>Configure Rules</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D8B90" w14:textId="77777777" w:rsidR="00F659FC" w:rsidRPr="00F659FC" w:rsidRDefault="00F659FC" w:rsidP="00F659FC">
            <w:r w:rsidRPr="00F659FC">
              <w:rPr>
                <w:rFonts w:ascii="Segoe UI Symbol" w:hAnsi="Segoe UI Symbol" w:cs="Segoe UI Symbol"/>
              </w:rPr>
              <w: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FD52C" w14:textId="77777777" w:rsidR="00F659FC" w:rsidRPr="00F659FC" w:rsidRDefault="00F659FC" w:rsidP="00F659FC">
            <w:r w:rsidRPr="00F659FC">
              <w:rPr>
                <w:rFonts w:ascii="Segoe UI Symbol" w:hAnsi="Segoe UI Symbol" w:cs="Segoe UI Symbol"/>
              </w:rPr>
              <w:t>✗</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1EC3A" w14:textId="77777777" w:rsidR="00F659FC" w:rsidRPr="00F659FC" w:rsidRDefault="00F659FC" w:rsidP="00F659FC">
            <w:r w:rsidRPr="00F659FC">
              <w:rPr>
                <w:rFonts w:ascii="Segoe UI Symbol" w:hAnsi="Segoe UI Symbol" w:cs="Segoe UI Symbol"/>
              </w:rPr>
              <w:t>✓</w:t>
            </w:r>
          </w:p>
        </w:tc>
      </w:tr>
    </w:tbl>
    <w:p w14:paraId="74A4147A" w14:textId="77777777" w:rsidR="00F659FC" w:rsidRPr="00F659FC" w:rsidRDefault="00F659FC" w:rsidP="00F659FC">
      <w:r w:rsidRPr="00F659FC">
        <w:t> </w:t>
      </w:r>
    </w:p>
    <w:p w14:paraId="55B27D76" w14:textId="77777777" w:rsidR="00F659FC" w:rsidRPr="00F659FC" w:rsidRDefault="00F659FC" w:rsidP="00F659FC">
      <w:r w:rsidRPr="00F659FC">
        <w:rPr>
          <w:b/>
          <w:bCs/>
        </w:rPr>
        <w:t>4.10 Non-Functional Requirements</w:t>
      </w:r>
    </w:p>
    <w:p w14:paraId="3B83FC7F" w14:textId="77777777" w:rsidR="00F659FC" w:rsidRPr="00F659FC" w:rsidRDefault="00F659FC" w:rsidP="00F659FC">
      <w:pPr>
        <w:numPr>
          <w:ilvl w:val="0"/>
          <w:numId w:val="55"/>
        </w:numPr>
      </w:pPr>
      <w:r w:rsidRPr="00F659FC">
        <w:rPr>
          <w:b/>
          <w:bCs/>
        </w:rPr>
        <w:t>Availability:</w:t>
      </w:r>
      <w:r w:rsidRPr="00F659FC">
        <w:t xml:space="preserve"> 99.95% uptime.</w:t>
      </w:r>
    </w:p>
    <w:p w14:paraId="517A6BCD" w14:textId="77777777" w:rsidR="00F659FC" w:rsidRPr="00F659FC" w:rsidRDefault="00F659FC" w:rsidP="00F659FC">
      <w:pPr>
        <w:numPr>
          <w:ilvl w:val="0"/>
          <w:numId w:val="55"/>
        </w:numPr>
      </w:pPr>
      <w:r w:rsidRPr="00F659FC">
        <w:rPr>
          <w:b/>
          <w:bCs/>
        </w:rPr>
        <w:t>Performance:</w:t>
      </w:r>
      <w:r w:rsidRPr="00F659FC">
        <w:t xml:space="preserve"> Search results within 2 seconds for up to 1 million records.</w:t>
      </w:r>
    </w:p>
    <w:p w14:paraId="6086853E" w14:textId="77777777" w:rsidR="00F659FC" w:rsidRPr="00F659FC" w:rsidRDefault="00F659FC" w:rsidP="00F659FC">
      <w:pPr>
        <w:numPr>
          <w:ilvl w:val="0"/>
          <w:numId w:val="55"/>
        </w:numPr>
      </w:pPr>
      <w:r w:rsidRPr="00F659FC">
        <w:rPr>
          <w:b/>
          <w:bCs/>
        </w:rPr>
        <w:t>Scalability:</w:t>
      </w:r>
      <w:r w:rsidRPr="00F659FC">
        <w:t xml:space="preserve"> Support at least 500,000 new shipments per day.</w:t>
      </w:r>
    </w:p>
    <w:p w14:paraId="23B27956" w14:textId="77777777" w:rsidR="00F659FC" w:rsidRPr="00F659FC" w:rsidRDefault="00F659FC" w:rsidP="00F659FC">
      <w:pPr>
        <w:numPr>
          <w:ilvl w:val="0"/>
          <w:numId w:val="55"/>
        </w:numPr>
      </w:pPr>
      <w:r w:rsidRPr="00F659FC">
        <w:rPr>
          <w:b/>
          <w:bCs/>
        </w:rPr>
        <w:t>Auditability:</w:t>
      </w:r>
      <w:r w:rsidRPr="00F659FC">
        <w:t xml:space="preserve"> Every change must be traceable.</w:t>
      </w:r>
    </w:p>
    <w:p w14:paraId="10E59B9B" w14:textId="77777777" w:rsidR="00F659FC" w:rsidRPr="00F659FC" w:rsidRDefault="00F659FC" w:rsidP="00F659FC">
      <w:pPr>
        <w:numPr>
          <w:ilvl w:val="0"/>
          <w:numId w:val="55"/>
        </w:numPr>
      </w:pPr>
      <w:r w:rsidRPr="00F659FC">
        <w:rPr>
          <w:b/>
          <w:bCs/>
        </w:rPr>
        <w:t>Security:</w:t>
      </w:r>
      <w:r w:rsidRPr="00F659FC">
        <w:t xml:space="preserve"> Role-based access control with field-level permissions for sensitive data.</w:t>
      </w:r>
    </w:p>
    <w:p w14:paraId="538F4819" w14:textId="77777777" w:rsidR="00F659FC" w:rsidRPr="00F659FC" w:rsidRDefault="00F659FC" w:rsidP="00F659FC">
      <w:r w:rsidRPr="00F659FC">
        <w:t> </w:t>
      </w:r>
    </w:p>
    <w:p w14:paraId="3ACDC92A" w14:textId="77777777" w:rsidR="00F659FC" w:rsidRPr="00F659FC" w:rsidRDefault="00F659FC" w:rsidP="00F659FC">
      <w:r w:rsidRPr="00F659FC">
        <w:rPr>
          <w:b/>
          <w:bCs/>
        </w:rPr>
        <w:t>4.11 Sample User Journey</w:t>
      </w:r>
    </w:p>
    <w:p w14:paraId="03AB212F" w14:textId="77777777" w:rsidR="00F659FC" w:rsidRPr="00F659FC" w:rsidRDefault="00F659FC" w:rsidP="00F659FC">
      <w:pPr>
        <w:numPr>
          <w:ilvl w:val="0"/>
          <w:numId w:val="56"/>
        </w:numPr>
      </w:pPr>
      <w:r w:rsidRPr="00F659FC">
        <w:t>Shipment message arrives from the logistics system.</w:t>
      </w:r>
    </w:p>
    <w:p w14:paraId="5724C224" w14:textId="77777777" w:rsidR="00F659FC" w:rsidRPr="00F659FC" w:rsidRDefault="00F659FC" w:rsidP="00F659FC">
      <w:pPr>
        <w:numPr>
          <w:ilvl w:val="0"/>
          <w:numId w:val="56"/>
        </w:numPr>
      </w:pPr>
      <w:r w:rsidRPr="00F659FC">
        <w:t>BOSS creates a shipment record and validates mandatory data.</w:t>
      </w:r>
    </w:p>
    <w:p w14:paraId="3838D684" w14:textId="77777777" w:rsidR="00F659FC" w:rsidRPr="00F659FC" w:rsidRDefault="00F659FC" w:rsidP="00F659FC">
      <w:pPr>
        <w:numPr>
          <w:ilvl w:val="0"/>
          <w:numId w:val="56"/>
        </w:numPr>
      </w:pPr>
      <w:r w:rsidRPr="00F659FC">
        <w:t xml:space="preserve">The shipment is assigned an initial status of </w:t>
      </w:r>
      <w:r w:rsidRPr="00F659FC">
        <w:rPr>
          <w:b/>
          <w:bCs/>
        </w:rPr>
        <w:t>Downloaded</w:t>
      </w:r>
      <w:r w:rsidRPr="00F659FC">
        <w:t>.</w:t>
      </w:r>
    </w:p>
    <w:p w14:paraId="778A4DF5" w14:textId="77777777" w:rsidR="00F659FC" w:rsidRPr="00F659FC" w:rsidRDefault="00F659FC" w:rsidP="00F659FC">
      <w:pPr>
        <w:numPr>
          <w:ilvl w:val="0"/>
          <w:numId w:val="56"/>
        </w:numPr>
      </w:pPr>
      <w:r w:rsidRPr="00F659FC">
        <w:t>Validation succeeds, and the Segregation Engine determines the appropriate clearance type.</w:t>
      </w:r>
    </w:p>
    <w:p w14:paraId="0FDD9F33" w14:textId="77777777" w:rsidR="00F659FC" w:rsidRPr="00F659FC" w:rsidRDefault="00F659FC" w:rsidP="00F659FC">
      <w:pPr>
        <w:numPr>
          <w:ilvl w:val="0"/>
          <w:numId w:val="56"/>
        </w:numPr>
      </w:pPr>
      <w:r w:rsidRPr="00F659FC">
        <w:t>A customs declaration is automatically created.</w:t>
      </w:r>
    </w:p>
    <w:p w14:paraId="44313048" w14:textId="77777777" w:rsidR="00F659FC" w:rsidRPr="00F659FC" w:rsidRDefault="00F659FC" w:rsidP="00F659FC">
      <w:pPr>
        <w:numPr>
          <w:ilvl w:val="0"/>
          <w:numId w:val="56"/>
        </w:numPr>
      </w:pPr>
      <w:r w:rsidRPr="00F659FC">
        <w:t>The broker reviews and supplements shipment details if necessary.</w:t>
      </w:r>
    </w:p>
    <w:p w14:paraId="2E16224F" w14:textId="77777777" w:rsidR="00F659FC" w:rsidRPr="00F659FC" w:rsidRDefault="00F659FC" w:rsidP="00F659FC">
      <w:pPr>
        <w:numPr>
          <w:ilvl w:val="0"/>
          <w:numId w:val="56"/>
        </w:numPr>
      </w:pPr>
      <w:r w:rsidRPr="00F659FC">
        <w:t>The shipment proceeds through the remaining brokerage workflow.</w:t>
      </w:r>
    </w:p>
    <w:p w14:paraId="222EF69C" w14:textId="77777777" w:rsidR="00F659FC" w:rsidRPr="00F659FC" w:rsidRDefault="00F659FC" w:rsidP="00F659FC">
      <w:r w:rsidRPr="00F659FC">
        <w:t> </w:t>
      </w:r>
    </w:p>
    <w:p w14:paraId="7EB78434" w14:textId="77777777" w:rsidR="00F659FC" w:rsidRPr="00F659FC" w:rsidRDefault="00F659FC" w:rsidP="00F659FC">
      <w:r w:rsidRPr="00F659FC">
        <w:rPr>
          <w:b/>
          <w:bCs/>
        </w:rPr>
        <w:t>Chapter 5 Preview – Segregation Engine</w:t>
      </w:r>
    </w:p>
    <w:p w14:paraId="6157AE4F" w14:textId="77777777" w:rsidR="00F659FC" w:rsidRPr="00F659FC" w:rsidRDefault="00F659FC" w:rsidP="00F659FC">
      <w:r w:rsidRPr="00F659FC">
        <w:t> </w:t>
      </w:r>
    </w:p>
    <w:p w14:paraId="7BC6EA6E" w14:textId="77777777" w:rsidR="00F659FC" w:rsidRPr="00F659FC" w:rsidRDefault="00F659FC" w:rsidP="00F659FC">
      <w:r w:rsidRPr="00F659FC">
        <w:t xml:space="preserve">The next chapter will define one of the most critical modules: the </w:t>
      </w:r>
      <w:r w:rsidRPr="00F659FC">
        <w:rPr>
          <w:b/>
          <w:bCs/>
        </w:rPr>
        <w:t>Segregation Engine</w:t>
      </w:r>
      <w:r w:rsidRPr="00F659FC">
        <w:t xml:space="preserve">. This module determines </w:t>
      </w:r>
      <w:r w:rsidRPr="00F659FC">
        <w:rPr>
          <w:b/>
          <w:bCs/>
        </w:rPr>
        <w:t>how every shipment should be processed</w:t>
      </w:r>
      <w:r w:rsidRPr="00F659FC">
        <w:t xml:space="preserve"> by evaluating hundreds of configurable business rules—such as shipment value, origin/destination, HS code, customer profile, Free Trade Zone (FTZ), controlled goods, customer warnings, shipment indicators, permits, and regulatory requirements. It will specify the rule evaluation order, decision tables, conflict resolution, extensibility, and administration capabilities, providing the foundation for automated customs brokerage.</w:t>
      </w:r>
    </w:p>
    <w:p w14:paraId="3B4143B3" w14:textId="77777777" w:rsidR="00F659FC" w:rsidRPr="00F659FC" w:rsidRDefault="00F659FC" w:rsidP="00F659FC">
      <w:r w:rsidRPr="00F659FC">
        <w:t xml:space="preserve">Excellent. This chapter is the </w:t>
      </w:r>
      <w:r w:rsidRPr="00F659FC">
        <w:rPr>
          <w:b/>
          <w:bCs/>
        </w:rPr>
        <w:t>heart of an enterprise Customs Brokerage System</w:t>
      </w:r>
      <w:r w:rsidRPr="00F659FC">
        <w:t xml:space="preserve">. In products like CargoWise, Descartes, Livingston, SAP GTS, and BOSS, the </w:t>
      </w:r>
      <w:r w:rsidRPr="00F659FC">
        <w:rPr>
          <w:b/>
          <w:bCs/>
        </w:rPr>
        <w:t>Segregation Engine</w:t>
      </w:r>
      <w:r w:rsidRPr="00F659FC">
        <w:t xml:space="preserve"> is what differentiates the platform. Almost every downstream process depends on its decision.</w:t>
      </w:r>
    </w:p>
    <w:p w14:paraId="51CEED16" w14:textId="77777777" w:rsidR="00F659FC" w:rsidRPr="00F659FC" w:rsidRDefault="00F659FC" w:rsidP="00F659FC">
      <w:r w:rsidRPr="00F659FC">
        <w:t> </w:t>
      </w:r>
    </w:p>
    <w:p w14:paraId="0A6A54A4" w14:textId="77777777" w:rsidR="00F659FC" w:rsidRPr="00F659FC" w:rsidRDefault="00F659FC" w:rsidP="00F659FC">
      <w:r w:rsidRPr="00F659FC">
        <w:rPr>
          <w:b/>
          <w:bCs/>
        </w:rPr>
        <w:t>Chapter 5 – Shipment Segregation Engine</w:t>
      </w:r>
    </w:p>
    <w:p w14:paraId="2C3DBD6B" w14:textId="77777777" w:rsidR="00F659FC" w:rsidRPr="00F659FC" w:rsidRDefault="00F659FC" w:rsidP="00F659FC">
      <w:r w:rsidRPr="00F659FC">
        <w:rPr>
          <w:b/>
          <w:bCs/>
        </w:rPr>
        <w:t>Module ID:</w:t>
      </w:r>
      <w:r w:rsidRPr="00F659FC">
        <w:t xml:space="preserve"> SEG-001</w:t>
      </w:r>
    </w:p>
    <w:p w14:paraId="5798814B" w14:textId="77777777" w:rsidR="00F659FC" w:rsidRPr="00F659FC" w:rsidRDefault="00F659FC" w:rsidP="00F659FC">
      <w:r w:rsidRPr="00F659FC">
        <w:rPr>
          <w:b/>
          <w:bCs/>
        </w:rPr>
        <w:t>Priority:</w:t>
      </w:r>
      <w:r w:rsidRPr="00F659FC">
        <w:t xml:space="preserve"> Critical</w:t>
      </w:r>
    </w:p>
    <w:p w14:paraId="10A508C5" w14:textId="77777777" w:rsidR="00F659FC" w:rsidRPr="00F659FC" w:rsidRDefault="00F659FC" w:rsidP="00F659FC">
      <w:r w:rsidRPr="00F659FC">
        <w:rPr>
          <w:b/>
          <w:bCs/>
        </w:rPr>
        <w:t>Dependencies:</w:t>
      </w:r>
      <w:r w:rsidRPr="00F659FC">
        <w:t xml:space="preserve"> Shipment Management</w:t>
      </w:r>
    </w:p>
    <w:p w14:paraId="264E1DF9" w14:textId="77777777" w:rsidR="00F659FC" w:rsidRPr="00F659FC" w:rsidRDefault="00F659FC" w:rsidP="00F659FC">
      <w:r w:rsidRPr="00F659FC">
        <w:rPr>
          <w:b/>
          <w:bCs/>
        </w:rPr>
        <w:t>Consumers:</w:t>
      </w:r>
      <w:r w:rsidRPr="00F659FC">
        <w:t xml:space="preserve"> Declaration Engine, Rating Engine, Compliance Engine, Workflow Engine</w:t>
      </w:r>
    </w:p>
    <w:p w14:paraId="1DE099F9" w14:textId="77777777" w:rsidR="00F659FC" w:rsidRPr="00F659FC" w:rsidRDefault="00F659FC" w:rsidP="00F659FC">
      <w:r w:rsidRPr="00F659FC">
        <w:t> </w:t>
      </w:r>
    </w:p>
    <w:p w14:paraId="4C7FA7FE" w14:textId="77777777" w:rsidR="00F659FC" w:rsidRPr="00F659FC" w:rsidRDefault="00F659FC" w:rsidP="00F659FC">
      <w:r w:rsidRPr="00F659FC">
        <w:rPr>
          <w:b/>
          <w:bCs/>
        </w:rPr>
        <w:t>5.1 Purpose</w:t>
      </w:r>
    </w:p>
    <w:p w14:paraId="585CA080" w14:textId="77777777" w:rsidR="00F659FC" w:rsidRPr="00F659FC" w:rsidRDefault="00F659FC" w:rsidP="00F659FC">
      <w:r w:rsidRPr="00F659FC">
        <w:t>The Segregation Engine automatically determines the appropriate customs processing path for every shipment.</w:t>
      </w:r>
    </w:p>
    <w:p w14:paraId="7486378C" w14:textId="77777777" w:rsidR="00F659FC" w:rsidRPr="00F659FC" w:rsidRDefault="00F659FC" w:rsidP="00F659FC">
      <w:r w:rsidRPr="00F659FC">
        <w:t>Instead of brokers manually deciding whether a shipment should be Formal, Informal, FTZ, Domestic, Landed, Alternate Broker, or De Minimis, the engine evaluates configurable business rules and assigns the correct clearance type (CT).</w:t>
      </w:r>
    </w:p>
    <w:p w14:paraId="5C0DE906" w14:textId="77777777" w:rsidR="00F659FC" w:rsidRPr="00F659FC" w:rsidRDefault="00F659FC" w:rsidP="00F659FC">
      <w:r w:rsidRPr="00F659FC">
        <w:t>The engine must be:</w:t>
      </w:r>
    </w:p>
    <w:p w14:paraId="1CB16C10" w14:textId="77777777" w:rsidR="00F659FC" w:rsidRPr="00F659FC" w:rsidRDefault="00F659FC" w:rsidP="00F659FC">
      <w:pPr>
        <w:numPr>
          <w:ilvl w:val="0"/>
          <w:numId w:val="57"/>
        </w:numPr>
      </w:pPr>
      <w:r w:rsidRPr="00F659FC">
        <w:t>Rule-driven</w:t>
      </w:r>
    </w:p>
    <w:p w14:paraId="5D8B7655" w14:textId="77777777" w:rsidR="00F659FC" w:rsidRPr="00F659FC" w:rsidRDefault="00F659FC" w:rsidP="00F659FC">
      <w:pPr>
        <w:numPr>
          <w:ilvl w:val="0"/>
          <w:numId w:val="57"/>
        </w:numPr>
      </w:pPr>
      <w:r w:rsidRPr="00F659FC">
        <w:t>Configurable</w:t>
      </w:r>
    </w:p>
    <w:p w14:paraId="4A477086" w14:textId="77777777" w:rsidR="00F659FC" w:rsidRPr="00F659FC" w:rsidRDefault="00F659FC" w:rsidP="00F659FC">
      <w:pPr>
        <w:numPr>
          <w:ilvl w:val="0"/>
          <w:numId w:val="57"/>
        </w:numPr>
      </w:pPr>
      <w:r w:rsidRPr="00F659FC">
        <w:t>Explainable (decision trace)</w:t>
      </w:r>
    </w:p>
    <w:p w14:paraId="31B48FC2" w14:textId="77777777" w:rsidR="00F659FC" w:rsidRPr="00F659FC" w:rsidRDefault="00F659FC" w:rsidP="00F659FC">
      <w:pPr>
        <w:numPr>
          <w:ilvl w:val="0"/>
          <w:numId w:val="57"/>
        </w:numPr>
      </w:pPr>
      <w:r w:rsidRPr="00F659FC">
        <w:t>Extensible</w:t>
      </w:r>
    </w:p>
    <w:p w14:paraId="76FBDF76" w14:textId="77777777" w:rsidR="00F659FC" w:rsidRPr="00F659FC" w:rsidRDefault="00F659FC" w:rsidP="00F659FC">
      <w:pPr>
        <w:numPr>
          <w:ilvl w:val="0"/>
          <w:numId w:val="57"/>
        </w:numPr>
      </w:pPr>
      <w:r w:rsidRPr="00F659FC">
        <w:t>Country-specific</w:t>
      </w:r>
    </w:p>
    <w:p w14:paraId="37B8B7D7" w14:textId="77777777" w:rsidR="00F659FC" w:rsidRPr="00F659FC" w:rsidRDefault="00F659FC" w:rsidP="00F659FC">
      <w:pPr>
        <w:numPr>
          <w:ilvl w:val="0"/>
          <w:numId w:val="57"/>
        </w:numPr>
      </w:pPr>
      <w:r w:rsidRPr="00F659FC">
        <w:t>High-performance</w:t>
      </w:r>
    </w:p>
    <w:p w14:paraId="44718441" w14:textId="77777777" w:rsidR="00F659FC" w:rsidRPr="00F659FC" w:rsidRDefault="00F659FC" w:rsidP="00F659FC">
      <w:r w:rsidRPr="00F659FC">
        <w:t> </w:t>
      </w:r>
    </w:p>
    <w:p w14:paraId="51EB8096" w14:textId="77777777" w:rsidR="00F659FC" w:rsidRPr="00F659FC" w:rsidRDefault="00F659FC" w:rsidP="00F659FC">
      <w:r w:rsidRPr="00F659FC">
        <w:rPr>
          <w:b/>
          <w:bCs/>
        </w:rPr>
        <w:t>5.2 Objectives</w:t>
      </w:r>
    </w:p>
    <w:p w14:paraId="52B0E590" w14:textId="77777777" w:rsidR="00F659FC" w:rsidRPr="00F659FC" w:rsidRDefault="00F659FC" w:rsidP="00F659FC">
      <w:r w:rsidRPr="00F659FC">
        <w:t>The engine shall:</w:t>
      </w:r>
    </w:p>
    <w:p w14:paraId="6763B4CE" w14:textId="77777777" w:rsidR="00F659FC" w:rsidRPr="00F659FC" w:rsidRDefault="00F659FC" w:rsidP="00F659FC">
      <w:pPr>
        <w:numPr>
          <w:ilvl w:val="0"/>
          <w:numId w:val="58"/>
        </w:numPr>
      </w:pPr>
      <w:r w:rsidRPr="00F659FC">
        <w:t>Evaluate shipments automatically.</w:t>
      </w:r>
    </w:p>
    <w:p w14:paraId="771C2776" w14:textId="77777777" w:rsidR="00F659FC" w:rsidRPr="00F659FC" w:rsidRDefault="00F659FC" w:rsidP="00F659FC">
      <w:pPr>
        <w:numPr>
          <w:ilvl w:val="0"/>
          <w:numId w:val="58"/>
        </w:numPr>
      </w:pPr>
      <w:r w:rsidRPr="00F659FC">
        <w:t>Eliminate manual classification.</w:t>
      </w:r>
    </w:p>
    <w:p w14:paraId="0E22D7E6" w14:textId="77777777" w:rsidR="00F659FC" w:rsidRPr="00F659FC" w:rsidRDefault="00F659FC" w:rsidP="00F659FC">
      <w:pPr>
        <w:numPr>
          <w:ilvl w:val="0"/>
          <w:numId w:val="58"/>
        </w:numPr>
      </w:pPr>
      <w:r w:rsidRPr="00F659FC">
        <w:t>Apply country-specific regulations.</w:t>
      </w:r>
    </w:p>
    <w:p w14:paraId="69C15A1C" w14:textId="77777777" w:rsidR="00F659FC" w:rsidRPr="00F659FC" w:rsidRDefault="00F659FC" w:rsidP="00F659FC">
      <w:pPr>
        <w:numPr>
          <w:ilvl w:val="0"/>
          <w:numId w:val="58"/>
        </w:numPr>
      </w:pPr>
      <w:r w:rsidRPr="00F659FC">
        <w:t>Support multiple rule sets.</w:t>
      </w:r>
    </w:p>
    <w:p w14:paraId="39AACFEB" w14:textId="77777777" w:rsidR="00F659FC" w:rsidRPr="00F659FC" w:rsidRDefault="00F659FC" w:rsidP="00F659FC">
      <w:pPr>
        <w:numPr>
          <w:ilvl w:val="0"/>
          <w:numId w:val="58"/>
        </w:numPr>
      </w:pPr>
      <w:r w:rsidRPr="00F659FC">
        <w:t>Reduce broker intervention.</w:t>
      </w:r>
    </w:p>
    <w:p w14:paraId="68F74BDA" w14:textId="77777777" w:rsidR="00F659FC" w:rsidRPr="00F659FC" w:rsidRDefault="00F659FC" w:rsidP="00F659FC">
      <w:pPr>
        <w:numPr>
          <w:ilvl w:val="0"/>
          <w:numId w:val="58"/>
        </w:numPr>
      </w:pPr>
      <w:r w:rsidRPr="00F659FC">
        <w:t>Maintain a full audit trail.</w:t>
      </w:r>
    </w:p>
    <w:p w14:paraId="7225D018" w14:textId="77777777" w:rsidR="00F659FC" w:rsidRPr="00F659FC" w:rsidRDefault="00F659FC" w:rsidP="00F659FC">
      <w:pPr>
        <w:numPr>
          <w:ilvl w:val="0"/>
          <w:numId w:val="58"/>
        </w:numPr>
      </w:pPr>
      <w:r w:rsidRPr="00F659FC">
        <w:t>Re-evaluate when shipment data changes.</w:t>
      </w:r>
    </w:p>
    <w:p w14:paraId="2FAD2A1F" w14:textId="77777777" w:rsidR="00F659FC" w:rsidRPr="00F659FC" w:rsidRDefault="00F659FC" w:rsidP="00F659FC">
      <w:r w:rsidRPr="00F659FC">
        <w:t> </w:t>
      </w:r>
    </w:p>
    <w:p w14:paraId="2135B56A" w14:textId="77777777" w:rsidR="00F659FC" w:rsidRPr="00F659FC" w:rsidRDefault="00F659FC" w:rsidP="00F659FC">
      <w:r w:rsidRPr="00F659FC">
        <w:rPr>
          <w:b/>
          <w:bCs/>
        </w:rPr>
        <w:t>5.3 Trigger Points</w:t>
      </w:r>
    </w:p>
    <w:p w14:paraId="247D684B" w14:textId="77777777" w:rsidR="00F659FC" w:rsidRPr="00F659FC" w:rsidRDefault="00F659FC" w:rsidP="00F659FC">
      <w:r w:rsidRPr="00F659FC">
        <w:t>The Segregation Engine shall execute when: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959"/>
        <w:gridCol w:w="3243"/>
      </w:tblGrid>
      <w:tr w:rsidR="00F659FC" w:rsidRPr="00F659FC" w14:paraId="74252D5C" w14:textId="77777777">
        <w:tc>
          <w:tcPr>
            <w:tcW w:w="3930" w:type="dxa"/>
            <w:tcBorders>
              <w:top w:val="nil"/>
              <w:left w:val="nil"/>
              <w:bottom w:val="nil"/>
              <w:right w:val="nil"/>
            </w:tcBorders>
            <w:tcMar>
              <w:top w:w="80" w:type="dxa"/>
              <w:left w:w="80" w:type="dxa"/>
              <w:bottom w:w="80" w:type="dxa"/>
              <w:right w:w="80" w:type="dxa"/>
            </w:tcMar>
            <w:hideMark/>
          </w:tcPr>
          <w:p w14:paraId="7A16D557" w14:textId="77777777" w:rsidR="00F659FC" w:rsidRPr="00F659FC" w:rsidRDefault="00F659FC" w:rsidP="00F659FC">
            <w:r w:rsidRPr="00F659FC">
              <w:rPr>
                <w:b/>
                <w:bCs/>
              </w:rPr>
              <w:t>Trigger</w:t>
            </w:r>
          </w:p>
        </w:tc>
        <w:tc>
          <w:tcPr>
            <w:tcW w:w="3142" w:type="dxa"/>
            <w:tcBorders>
              <w:top w:val="nil"/>
              <w:left w:val="nil"/>
              <w:bottom w:val="nil"/>
              <w:right w:val="nil"/>
            </w:tcBorders>
            <w:tcMar>
              <w:top w:w="80" w:type="dxa"/>
              <w:left w:w="80" w:type="dxa"/>
              <w:bottom w:w="80" w:type="dxa"/>
              <w:right w:w="80" w:type="dxa"/>
            </w:tcMar>
            <w:hideMark/>
          </w:tcPr>
          <w:p w14:paraId="5903717A" w14:textId="77777777" w:rsidR="00F659FC" w:rsidRPr="00F659FC" w:rsidRDefault="00F659FC" w:rsidP="00F659FC">
            <w:r w:rsidRPr="00F659FC">
              <w:rPr>
                <w:b/>
                <w:bCs/>
              </w:rPr>
              <w:t>Description</w:t>
            </w:r>
          </w:p>
        </w:tc>
      </w:tr>
      <w:tr w:rsidR="00F659FC" w:rsidRPr="00F659FC" w14:paraId="23686A47" w14:textId="77777777">
        <w:tc>
          <w:tcPr>
            <w:tcW w:w="3930" w:type="dxa"/>
            <w:tcBorders>
              <w:top w:val="nil"/>
              <w:left w:val="nil"/>
              <w:bottom w:val="nil"/>
              <w:right w:val="nil"/>
            </w:tcBorders>
            <w:tcMar>
              <w:top w:w="80" w:type="dxa"/>
              <w:left w:w="80" w:type="dxa"/>
              <w:bottom w:w="80" w:type="dxa"/>
              <w:right w:w="80" w:type="dxa"/>
            </w:tcMar>
            <w:hideMark/>
          </w:tcPr>
          <w:p w14:paraId="514A0CAB" w14:textId="77777777" w:rsidR="00F659FC" w:rsidRPr="00F659FC" w:rsidRDefault="00F659FC" w:rsidP="00F659FC">
            <w:r w:rsidRPr="00F659FC">
              <w:t>Shipment Download</w:t>
            </w:r>
          </w:p>
        </w:tc>
        <w:tc>
          <w:tcPr>
            <w:tcW w:w="3142" w:type="dxa"/>
            <w:tcBorders>
              <w:top w:val="nil"/>
              <w:left w:val="nil"/>
              <w:bottom w:val="nil"/>
              <w:right w:val="nil"/>
            </w:tcBorders>
            <w:tcMar>
              <w:top w:w="80" w:type="dxa"/>
              <w:left w:w="80" w:type="dxa"/>
              <w:bottom w:w="80" w:type="dxa"/>
              <w:right w:w="80" w:type="dxa"/>
            </w:tcMar>
            <w:hideMark/>
          </w:tcPr>
          <w:p w14:paraId="20D4EBD7" w14:textId="77777777" w:rsidR="00F659FC" w:rsidRPr="00F659FC" w:rsidRDefault="00F659FC" w:rsidP="00F659FC">
            <w:r w:rsidRPr="00F659FC">
              <w:t>Initial classification</w:t>
            </w:r>
          </w:p>
        </w:tc>
      </w:tr>
      <w:tr w:rsidR="00F659FC" w:rsidRPr="00F659FC" w14:paraId="69629E47" w14:textId="77777777">
        <w:tc>
          <w:tcPr>
            <w:tcW w:w="3930" w:type="dxa"/>
            <w:tcBorders>
              <w:top w:val="nil"/>
              <w:left w:val="nil"/>
              <w:bottom w:val="nil"/>
              <w:right w:val="nil"/>
            </w:tcBorders>
            <w:tcMar>
              <w:top w:w="80" w:type="dxa"/>
              <w:left w:w="80" w:type="dxa"/>
              <w:bottom w:w="80" w:type="dxa"/>
              <w:right w:w="80" w:type="dxa"/>
            </w:tcMar>
            <w:hideMark/>
          </w:tcPr>
          <w:p w14:paraId="77C1F118" w14:textId="77777777" w:rsidR="00F659FC" w:rsidRPr="00F659FC" w:rsidRDefault="00F659FC" w:rsidP="00F659FC">
            <w:r w:rsidRPr="00F659FC">
              <w:t>HS Code Updated</w:t>
            </w:r>
          </w:p>
        </w:tc>
        <w:tc>
          <w:tcPr>
            <w:tcW w:w="3142" w:type="dxa"/>
            <w:tcBorders>
              <w:top w:val="nil"/>
              <w:left w:val="nil"/>
              <w:bottom w:val="nil"/>
              <w:right w:val="nil"/>
            </w:tcBorders>
            <w:tcMar>
              <w:top w:w="80" w:type="dxa"/>
              <w:left w:w="80" w:type="dxa"/>
              <w:bottom w:w="80" w:type="dxa"/>
              <w:right w:w="80" w:type="dxa"/>
            </w:tcMar>
            <w:hideMark/>
          </w:tcPr>
          <w:p w14:paraId="664B149C" w14:textId="77777777" w:rsidR="00F659FC" w:rsidRPr="00F659FC" w:rsidRDefault="00F659FC" w:rsidP="00F659FC">
            <w:r w:rsidRPr="00F659FC">
              <w:t>Re-evaluate classification</w:t>
            </w:r>
          </w:p>
        </w:tc>
      </w:tr>
      <w:tr w:rsidR="00F659FC" w:rsidRPr="00F659FC" w14:paraId="384DE222" w14:textId="77777777">
        <w:tc>
          <w:tcPr>
            <w:tcW w:w="3930" w:type="dxa"/>
            <w:tcBorders>
              <w:top w:val="nil"/>
              <w:left w:val="nil"/>
              <w:bottom w:val="nil"/>
              <w:right w:val="nil"/>
            </w:tcBorders>
            <w:tcMar>
              <w:top w:w="80" w:type="dxa"/>
              <w:left w:w="80" w:type="dxa"/>
              <w:bottom w:w="80" w:type="dxa"/>
              <w:right w:w="80" w:type="dxa"/>
            </w:tcMar>
            <w:hideMark/>
          </w:tcPr>
          <w:p w14:paraId="075F026E" w14:textId="77777777" w:rsidR="00F659FC" w:rsidRPr="00F659FC" w:rsidRDefault="00F659FC" w:rsidP="00F659FC">
            <w:r w:rsidRPr="00F659FC">
              <w:t>Customer Updated</w:t>
            </w:r>
          </w:p>
        </w:tc>
        <w:tc>
          <w:tcPr>
            <w:tcW w:w="3142" w:type="dxa"/>
            <w:tcBorders>
              <w:top w:val="nil"/>
              <w:left w:val="nil"/>
              <w:bottom w:val="nil"/>
              <w:right w:val="nil"/>
            </w:tcBorders>
            <w:tcMar>
              <w:top w:w="80" w:type="dxa"/>
              <w:left w:w="80" w:type="dxa"/>
              <w:bottom w:w="80" w:type="dxa"/>
              <w:right w:w="80" w:type="dxa"/>
            </w:tcMar>
            <w:hideMark/>
          </w:tcPr>
          <w:p w14:paraId="62ECFA5E" w14:textId="77777777" w:rsidR="00F659FC" w:rsidRPr="00F659FC" w:rsidRDefault="00F659FC" w:rsidP="00F659FC">
            <w:r w:rsidRPr="00F659FC">
              <w:t>Customer rules changed</w:t>
            </w:r>
          </w:p>
        </w:tc>
      </w:tr>
      <w:tr w:rsidR="00F659FC" w:rsidRPr="00F659FC" w14:paraId="75A91487" w14:textId="77777777">
        <w:tc>
          <w:tcPr>
            <w:tcW w:w="3930" w:type="dxa"/>
            <w:tcBorders>
              <w:top w:val="nil"/>
              <w:left w:val="nil"/>
              <w:bottom w:val="nil"/>
              <w:right w:val="nil"/>
            </w:tcBorders>
            <w:tcMar>
              <w:top w:w="80" w:type="dxa"/>
              <w:left w:w="80" w:type="dxa"/>
              <w:bottom w:w="80" w:type="dxa"/>
              <w:right w:w="80" w:type="dxa"/>
            </w:tcMar>
            <w:hideMark/>
          </w:tcPr>
          <w:p w14:paraId="1EE9011B" w14:textId="77777777" w:rsidR="00F659FC" w:rsidRPr="00F659FC" w:rsidRDefault="00F659FC" w:rsidP="00F659FC">
            <w:r w:rsidRPr="00F659FC">
              <w:t>Shipment Indicator Added</w:t>
            </w:r>
          </w:p>
        </w:tc>
        <w:tc>
          <w:tcPr>
            <w:tcW w:w="3142" w:type="dxa"/>
            <w:tcBorders>
              <w:top w:val="nil"/>
              <w:left w:val="nil"/>
              <w:bottom w:val="nil"/>
              <w:right w:val="nil"/>
            </w:tcBorders>
            <w:tcMar>
              <w:top w:w="80" w:type="dxa"/>
              <w:left w:w="80" w:type="dxa"/>
              <w:bottom w:w="80" w:type="dxa"/>
              <w:right w:w="80" w:type="dxa"/>
            </w:tcMar>
            <w:hideMark/>
          </w:tcPr>
          <w:p w14:paraId="6BDC189C" w14:textId="77777777" w:rsidR="00F659FC" w:rsidRPr="00F659FC" w:rsidRDefault="00F659FC" w:rsidP="00F659FC">
            <w:r w:rsidRPr="00F659FC">
              <w:t>Re-process workflow</w:t>
            </w:r>
          </w:p>
        </w:tc>
      </w:tr>
      <w:tr w:rsidR="00F659FC" w:rsidRPr="00F659FC" w14:paraId="6D88D60C" w14:textId="77777777">
        <w:tc>
          <w:tcPr>
            <w:tcW w:w="3930" w:type="dxa"/>
            <w:tcBorders>
              <w:top w:val="nil"/>
              <w:left w:val="nil"/>
              <w:bottom w:val="nil"/>
              <w:right w:val="nil"/>
            </w:tcBorders>
            <w:tcMar>
              <w:top w:w="80" w:type="dxa"/>
              <w:left w:w="80" w:type="dxa"/>
              <w:bottom w:w="80" w:type="dxa"/>
              <w:right w:w="80" w:type="dxa"/>
            </w:tcMar>
            <w:hideMark/>
          </w:tcPr>
          <w:p w14:paraId="7285629F" w14:textId="77777777" w:rsidR="00F659FC" w:rsidRPr="00F659FC" w:rsidRDefault="00F659FC" w:rsidP="00F659FC">
            <w:r w:rsidRPr="00F659FC">
              <w:t>Commodity Added</w:t>
            </w:r>
          </w:p>
        </w:tc>
        <w:tc>
          <w:tcPr>
            <w:tcW w:w="3144" w:type="dxa"/>
            <w:tcBorders>
              <w:top w:val="nil"/>
              <w:left w:val="nil"/>
              <w:bottom w:val="nil"/>
              <w:right w:val="nil"/>
            </w:tcBorders>
            <w:tcMar>
              <w:top w:w="80" w:type="dxa"/>
              <w:left w:w="80" w:type="dxa"/>
              <w:bottom w:w="80" w:type="dxa"/>
              <w:right w:w="80" w:type="dxa"/>
            </w:tcMar>
            <w:hideMark/>
          </w:tcPr>
          <w:p w14:paraId="0225570A" w14:textId="77777777" w:rsidR="00F659FC" w:rsidRPr="00F659FC" w:rsidRDefault="00F659FC" w:rsidP="00F659FC">
            <w:r w:rsidRPr="00F659FC">
              <w:t>Classification may change</w:t>
            </w:r>
          </w:p>
        </w:tc>
      </w:tr>
      <w:tr w:rsidR="00F659FC" w:rsidRPr="00F659FC" w14:paraId="6D01AFCE" w14:textId="77777777">
        <w:tc>
          <w:tcPr>
            <w:tcW w:w="3930" w:type="dxa"/>
            <w:tcBorders>
              <w:top w:val="nil"/>
              <w:left w:val="nil"/>
              <w:bottom w:val="nil"/>
              <w:right w:val="nil"/>
            </w:tcBorders>
            <w:tcMar>
              <w:top w:w="80" w:type="dxa"/>
              <w:left w:w="80" w:type="dxa"/>
              <w:bottom w:w="80" w:type="dxa"/>
              <w:right w:w="80" w:type="dxa"/>
            </w:tcMar>
            <w:hideMark/>
          </w:tcPr>
          <w:p w14:paraId="35888C23" w14:textId="77777777" w:rsidR="00F659FC" w:rsidRPr="00F659FC" w:rsidRDefault="00F659FC" w:rsidP="00F659FC">
            <w:r w:rsidRPr="00F659FC">
              <w:t>Commodity Removed</w:t>
            </w:r>
          </w:p>
        </w:tc>
        <w:tc>
          <w:tcPr>
            <w:tcW w:w="3144" w:type="dxa"/>
            <w:tcBorders>
              <w:top w:val="nil"/>
              <w:left w:val="nil"/>
              <w:bottom w:val="nil"/>
              <w:right w:val="nil"/>
            </w:tcBorders>
            <w:tcMar>
              <w:top w:w="80" w:type="dxa"/>
              <w:left w:w="80" w:type="dxa"/>
              <w:bottom w:w="80" w:type="dxa"/>
              <w:right w:w="80" w:type="dxa"/>
            </w:tcMar>
            <w:hideMark/>
          </w:tcPr>
          <w:p w14:paraId="5274FC58" w14:textId="77777777" w:rsidR="00F659FC" w:rsidRPr="00F659FC" w:rsidRDefault="00F659FC" w:rsidP="00F659FC">
            <w:r w:rsidRPr="00F659FC">
              <w:t>Classification may change</w:t>
            </w:r>
          </w:p>
        </w:tc>
      </w:tr>
      <w:tr w:rsidR="00F659FC" w:rsidRPr="00F659FC" w14:paraId="5A4F76F3" w14:textId="77777777">
        <w:tc>
          <w:tcPr>
            <w:tcW w:w="3930" w:type="dxa"/>
            <w:tcBorders>
              <w:top w:val="nil"/>
              <w:left w:val="nil"/>
              <w:bottom w:val="nil"/>
              <w:right w:val="nil"/>
            </w:tcBorders>
            <w:tcMar>
              <w:top w:w="80" w:type="dxa"/>
              <w:left w:w="80" w:type="dxa"/>
              <w:bottom w:w="80" w:type="dxa"/>
              <w:right w:w="80" w:type="dxa"/>
            </w:tcMar>
            <w:hideMark/>
          </w:tcPr>
          <w:p w14:paraId="74C26AFE" w14:textId="77777777" w:rsidR="00F659FC" w:rsidRPr="00F659FC" w:rsidRDefault="00F659FC" w:rsidP="00F659FC">
            <w:r w:rsidRPr="00F659FC">
              <w:t>Permit Updated</w:t>
            </w:r>
          </w:p>
        </w:tc>
        <w:tc>
          <w:tcPr>
            <w:tcW w:w="3243" w:type="dxa"/>
            <w:tcBorders>
              <w:top w:val="nil"/>
              <w:left w:val="nil"/>
              <w:bottom w:val="nil"/>
              <w:right w:val="nil"/>
            </w:tcBorders>
            <w:tcMar>
              <w:top w:w="80" w:type="dxa"/>
              <w:left w:w="80" w:type="dxa"/>
              <w:bottom w:w="80" w:type="dxa"/>
              <w:right w:w="80" w:type="dxa"/>
            </w:tcMar>
            <w:hideMark/>
          </w:tcPr>
          <w:p w14:paraId="618F8789" w14:textId="77777777" w:rsidR="00F659FC" w:rsidRPr="00F659FC" w:rsidRDefault="00F659FC" w:rsidP="00F659FC">
            <w:r w:rsidRPr="00F659FC">
              <w:t>Regulatory status changed</w:t>
            </w:r>
          </w:p>
        </w:tc>
      </w:tr>
      <w:tr w:rsidR="00F659FC" w:rsidRPr="00F659FC" w14:paraId="424B76A1" w14:textId="77777777">
        <w:tc>
          <w:tcPr>
            <w:tcW w:w="3930" w:type="dxa"/>
            <w:tcBorders>
              <w:top w:val="nil"/>
              <w:left w:val="nil"/>
              <w:bottom w:val="nil"/>
              <w:right w:val="nil"/>
            </w:tcBorders>
            <w:tcMar>
              <w:top w:w="80" w:type="dxa"/>
              <w:left w:w="80" w:type="dxa"/>
              <w:bottom w:w="80" w:type="dxa"/>
              <w:right w:w="80" w:type="dxa"/>
            </w:tcMar>
            <w:hideMark/>
          </w:tcPr>
          <w:p w14:paraId="35931C7F" w14:textId="77777777" w:rsidR="00F659FC" w:rsidRPr="00F659FC" w:rsidRDefault="00F659FC" w:rsidP="00F659FC">
            <w:r w:rsidRPr="00F659FC">
              <w:t>Country Changed</w:t>
            </w:r>
          </w:p>
        </w:tc>
        <w:tc>
          <w:tcPr>
            <w:tcW w:w="3142" w:type="dxa"/>
            <w:tcBorders>
              <w:top w:val="nil"/>
              <w:left w:val="nil"/>
              <w:bottom w:val="nil"/>
              <w:right w:val="nil"/>
            </w:tcBorders>
            <w:tcMar>
              <w:top w:w="80" w:type="dxa"/>
              <w:left w:w="80" w:type="dxa"/>
              <w:bottom w:w="80" w:type="dxa"/>
              <w:right w:w="80" w:type="dxa"/>
            </w:tcMar>
            <w:hideMark/>
          </w:tcPr>
          <w:p w14:paraId="67B91445" w14:textId="77777777" w:rsidR="00F659FC" w:rsidRPr="00F659FC" w:rsidRDefault="00F659FC" w:rsidP="00F659FC">
            <w:r w:rsidRPr="00F659FC">
              <w:t>Regulatory rules changed</w:t>
            </w:r>
          </w:p>
        </w:tc>
      </w:tr>
      <w:tr w:rsidR="00F659FC" w:rsidRPr="00F659FC" w14:paraId="1C0EF8CC" w14:textId="77777777">
        <w:tc>
          <w:tcPr>
            <w:tcW w:w="3959" w:type="dxa"/>
            <w:tcBorders>
              <w:top w:val="nil"/>
              <w:left w:val="nil"/>
              <w:bottom w:val="nil"/>
              <w:right w:val="nil"/>
            </w:tcBorders>
            <w:tcMar>
              <w:top w:w="80" w:type="dxa"/>
              <w:left w:w="80" w:type="dxa"/>
              <w:bottom w:w="80" w:type="dxa"/>
              <w:right w:w="80" w:type="dxa"/>
            </w:tcMar>
            <w:hideMark/>
          </w:tcPr>
          <w:p w14:paraId="6412D6FA" w14:textId="77777777" w:rsidR="00F659FC" w:rsidRPr="00F659FC" w:rsidRDefault="00F659FC" w:rsidP="00F659FC">
            <w:r w:rsidRPr="00F659FC">
              <w:t>Broker Requests Re-segregation</w:t>
            </w:r>
          </w:p>
        </w:tc>
        <w:tc>
          <w:tcPr>
            <w:tcW w:w="3115" w:type="dxa"/>
            <w:tcBorders>
              <w:top w:val="nil"/>
              <w:left w:val="nil"/>
              <w:bottom w:val="nil"/>
              <w:right w:val="nil"/>
            </w:tcBorders>
            <w:tcMar>
              <w:top w:w="80" w:type="dxa"/>
              <w:left w:w="80" w:type="dxa"/>
              <w:bottom w:w="80" w:type="dxa"/>
              <w:right w:w="80" w:type="dxa"/>
            </w:tcMar>
            <w:hideMark/>
          </w:tcPr>
          <w:p w14:paraId="41CE2284" w14:textId="77777777" w:rsidR="00F659FC" w:rsidRPr="00F659FC" w:rsidRDefault="00F659FC" w:rsidP="00F659FC">
            <w:r w:rsidRPr="00F659FC">
              <w:t>Manual override</w:t>
            </w:r>
          </w:p>
        </w:tc>
      </w:tr>
    </w:tbl>
    <w:p w14:paraId="056B7198" w14:textId="77777777" w:rsidR="00F659FC" w:rsidRPr="00F659FC" w:rsidRDefault="00F659FC" w:rsidP="00F659FC">
      <w:r w:rsidRPr="00F659FC">
        <w:t> </w:t>
      </w:r>
    </w:p>
    <w:p w14:paraId="05F192A3" w14:textId="77777777" w:rsidR="00F659FC" w:rsidRPr="00F659FC" w:rsidRDefault="00F659FC" w:rsidP="00F659FC">
      <w:r w:rsidRPr="00F659FC">
        <w:rPr>
          <w:b/>
          <w:bCs/>
        </w:rPr>
        <w:t>5.4 Inputs</w:t>
      </w:r>
    </w:p>
    <w:p w14:paraId="1F933675" w14:textId="77777777" w:rsidR="00F659FC" w:rsidRPr="00F659FC" w:rsidRDefault="00F659FC" w:rsidP="00F659FC">
      <w:r w:rsidRPr="00F659FC">
        <w:t>The engine evaluates multiple data sources.</w:t>
      </w:r>
    </w:p>
    <w:p w14:paraId="6D9CE5AA" w14:textId="77777777" w:rsidR="00F659FC" w:rsidRPr="00F659FC" w:rsidRDefault="00F659FC" w:rsidP="00F659FC">
      <w:r w:rsidRPr="00F659FC">
        <w:rPr>
          <w:b/>
          <w:bCs/>
        </w:rPr>
        <w:t>Shipment</w:t>
      </w:r>
    </w:p>
    <w:p w14:paraId="3723AFAE" w14:textId="77777777" w:rsidR="00F659FC" w:rsidRPr="00F659FC" w:rsidRDefault="00F659FC" w:rsidP="00F659FC">
      <w:pPr>
        <w:numPr>
          <w:ilvl w:val="0"/>
          <w:numId w:val="59"/>
        </w:numPr>
      </w:pPr>
      <w:r w:rsidRPr="00F659FC">
        <w:t>Origin</w:t>
      </w:r>
    </w:p>
    <w:p w14:paraId="6F17890A" w14:textId="77777777" w:rsidR="00F659FC" w:rsidRPr="00F659FC" w:rsidRDefault="00F659FC" w:rsidP="00F659FC">
      <w:pPr>
        <w:numPr>
          <w:ilvl w:val="0"/>
          <w:numId w:val="59"/>
        </w:numPr>
      </w:pPr>
      <w:r w:rsidRPr="00F659FC">
        <w:t>Destination</w:t>
      </w:r>
    </w:p>
    <w:p w14:paraId="74F134DF" w14:textId="77777777" w:rsidR="00F659FC" w:rsidRPr="00F659FC" w:rsidRDefault="00F659FC" w:rsidP="00F659FC">
      <w:pPr>
        <w:numPr>
          <w:ilvl w:val="0"/>
          <w:numId w:val="59"/>
        </w:numPr>
      </w:pPr>
      <w:r w:rsidRPr="00F659FC">
        <w:t>Shipment Type</w:t>
      </w:r>
    </w:p>
    <w:p w14:paraId="6486531C" w14:textId="77777777" w:rsidR="00F659FC" w:rsidRPr="00F659FC" w:rsidRDefault="00F659FC" w:rsidP="00F659FC">
      <w:pPr>
        <w:numPr>
          <w:ilvl w:val="0"/>
          <w:numId w:val="59"/>
        </w:numPr>
      </w:pPr>
      <w:r w:rsidRPr="00F659FC">
        <w:t>Import/Export</w:t>
      </w:r>
    </w:p>
    <w:p w14:paraId="102F3C01" w14:textId="77777777" w:rsidR="00F659FC" w:rsidRPr="00F659FC" w:rsidRDefault="00F659FC" w:rsidP="00F659FC">
      <w:pPr>
        <w:numPr>
          <w:ilvl w:val="0"/>
          <w:numId w:val="59"/>
        </w:numPr>
      </w:pPr>
      <w:r w:rsidRPr="00F659FC">
        <w:t>Shipment Value</w:t>
      </w:r>
    </w:p>
    <w:p w14:paraId="7F1DBC3D" w14:textId="77777777" w:rsidR="00F659FC" w:rsidRPr="00F659FC" w:rsidRDefault="00F659FC" w:rsidP="00F659FC">
      <w:pPr>
        <w:numPr>
          <w:ilvl w:val="0"/>
          <w:numId w:val="59"/>
        </w:numPr>
      </w:pPr>
      <w:r w:rsidRPr="00F659FC">
        <w:t>Weight</w:t>
      </w:r>
    </w:p>
    <w:p w14:paraId="32CB741C" w14:textId="77777777" w:rsidR="00F659FC" w:rsidRPr="00F659FC" w:rsidRDefault="00F659FC" w:rsidP="00F659FC">
      <w:pPr>
        <w:numPr>
          <w:ilvl w:val="0"/>
          <w:numId w:val="59"/>
        </w:numPr>
      </w:pPr>
      <w:r w:rsidRPr="00F659FC">
        <w:t>Service Type</w:t>
      </w:r>
    </w:p>
    <w:p w14:paraId="42322B11" w14:textId="77777777" w:rsidR="00F659FC" w:rsidRPr="00F659FC" w:rsidRDefault="00F659FC" w:rsidP="00F659FC">
      <w:r w:rsidRPr="00F659FC">
        <w:t> </w:t>
      </w:r>
    </w:p>
    <w:p w14:paraId="19AAFD4D" w14:textId="77777777" w:rsidR="00F659FC" w:rsidRPr="00F659FC" w:rsidRDefault="00F659FC" w:rsidP="00F659FC">
      <w:r w:rsidRPr="00F659FC">
        <w:rPr>
          <w:b/>
          <w:bCs/>
        </w:rPr>
        <w:t>Customer</w:t>
      </w:r>
    </w:p>
    <w:p w14:paraId="4FC42972" w14:textId="77777777" w:rsidR="00F659FC" w:rsidRPr="00F659FC" w:rsidRDefault="00F659FC" w:rsidP="00F659FC">
      <w:pPr>
        <w:numPr>
          <w:ilvl w:val="0"/>
          <w:numId w:val="60"/>
        </w:numPr>
      </w:pPr>
      <w:r w:rsidRPr="00F659FC">
        <w:t>Importer</w:t>
      </w:r>
    </w:p>
    <w:p w14:paraId="3376D647" w14:textId="77777777" w:rsidR="00F659FC" w:rsidRPr="00F659FC" w:rsidRDefault="00F659FC" w:rsidP="00F659FC">
      <w:pPr>
        <w:numPr>
          <w:ilvl w:val="0"/>
          <w:numId w:val="60"/>
        </w:numPr>
      </w:pPr>
      <w:r w:rsidRPr="00F659FC">
        <w:t>Exporter</w:t>
      </w:r>
    </w:p>
    <w:p w14:paraId="71072FCA" w14:textId="77777777" w:rsidR="00F659FC" w:rsidRPr="00F659FC" w:rsidRDefault="00F659FC" w:rsidP="00F659FC">
      <w:pPr>
        <w:numPr>
          <w:ilvl w:val="0"/>
          <w:numId w:val="60"/>
        </w:numPr>
      </w:pPr>
      <w:r w:rsidRPr="00F659FC">
        <w:t>Broker</w:t>
      </w:r>
    </w:p>
    <w:p w14:paraId="3BC15BF5" w14:textId="77777777" w:rsidR="00F659FC" w:rsidRPr="00F659FC" w:rsidRDefault="00F659FC" w:rsidP="00F659FC">
      <w:pPr>
        <w:numPr>
          <w:ilvl w:val="0"/>
          <w:numId w:val="60"/>
        </w:numPr>
      </w:pPr>
      <w:r w:rsidRPr="00F659FC">
        <w:t>Customer Warnings</w:t>
      </w:r>
    </w:p>
    <w:p w14:paraId="03F19E59" w14:textId="77777777" w:rsidR="00F659FC" w:rsidRPr="00F659FC" w:rsidRDefault="00F659FC" w:rsidP="00F659FC">
      <w:pPr>
        <w:numPr>
          <w:ilvl w:val="0"/>
          <w:numId w:val="60"/>
        </w:numPr>
      </w:pPr>
      <w:r w:rsidRPr="00F659FC">
        <w:t>Compliance Flags</w:t>
      </w:r>
    </w:p>
    <w:p w14:paraId="675475BA" w14:textId="77777777" w:rsidR="00F659FC" w:rsidRPr="00F659FC" w:rsidRDefault="00F659FC" w:rsidP="00F659FC">
      <w:pPr>
        <w:numPr>
          <w:ilvl w:val="0"/>
          <w:numId w:val="60"/>
        </w:numPr>
      </w:pPr>
      <w:r w:rsidRPr="00F659FC">
        <w:t>Preferred Processing</w:t>
      </w:r>
    </w:p>
    <w:p w14:paraId="2E353FA8" w14:textId="77777777" w:rsidR="00F659FC" w:rsidRPr="00F659FC" w:rsidRDefault="00F659FC" w:rsidP="00F659FC">
      <w:r w:rsidRPr="00F659FC">
        <w:t> </w:t>
      </w:r>
    </w:p>
    <w:p w14:paraId="4BD7D6C3" w14:textId="77777777" w:rsidR="00F659FC" w:rsidRPr="00F659FC" w:rsidRDefault="00F659FC" w:rsidP="00F659FC">
      <w:r w:rsidRPr="00F659FC">
        <w:rPr>
          <w:b/>
          <w:bCs/>
        </w:rPr>
        <w:t>Commodity</w:t>
      </w:r>
    </w:p>
    <w:p w14:paraId="3256E2AA" w14:textId="77777777" w:rsidR="00F659FC" w:rsidRPr="00F659FC" w:rsidRDefault="00F659FC" w:rsidP="00F659FC">
      <w:pPr>
        <w:numPr>
          <w:ilvl w:val="0"/>
          <w:numId w:val="61"/>
        </w:numPr>
      </w:pPr>
      <w:r w:rsidRPr="00F659FC">
        <w:t>HS Code</w:t>
      </w:r>
    </w:p>
    <w:p w14:paraId="4A4255D8" w14:textId="77777777" w:rsidR="00F659FC" w:rsidRPr="00F659FC" w:rsidRDefault="00F659FC" w:rsidP="00F659FC">
      <w:pPr>
        <w:numPr>
          <w:ilvl w:val="0"/>
          <w:numId w:val="61"/>
        </w:numPr>
      </w:pPr>
      <w:r w:rsidRPr="00F659FC">
        <w:t>Description</w:t>
      </w:r>
    </w:p>
    <w:p w14:paraId="6DE4213F" w14:textId="77777777" w:rsidR="00F659FC" w:rsidRPr="00F659FC" w:rsidRDefault="00F659FC" w:rsidP="00F659FC">
      <w:pPr>
        <w:numPr>
          <w:ilvl w:val="0"/>
          <w:numId w:val="61"/>
        </w:numPr>
      </w:pPr>
      <w:r w:rsidRPr="00F659FC">
        <w:t>Value</w:t>
      </w:r>
    </w:p>
    <w:p w14:paraId="63DC6FA9" w14:textId="77777777" w:rsidR="00F659FC" w:rsidRPr="00F659FC" w:rsidRDefault="00F659FC" w:rsidP="00F659FC">
      <w:pPr>
        <w:numPr>
          <w:ilvl w:val="0"/>
          <w:numId w:val="61"/>
        </w:numPr>
      </w:pPr>
      <w:r w:rsidRPr="00F659FC">
        <w:t>Quantity</w:t>
      </w:r>
    </w:p>
    <w:p w14:paraId="1AB49750" w14:textId="77777777" w:rsidR="00F659FC" w:rsidRPr="00F659FC" w:rsidRDefault="00F659FC" w:rsidP="00F659FC">
      <w:pPr>
        <w:numPr>
          <w:ilvl w:val="0"/>
          <w:numId w:val="61"/>
        </w:numPr>
      </w:pPr>
      <w:r w:rsidRPr="00F659FC">
        <w:t>Country of Origin</w:t>
      </w:r>
    </w:p>
    <w:p w14:paraId="1D1DA7A4" w14:textId="77777777" w:rsidR="00F659FC" w:rsidRPr="00F659FC" w:rsidRDefault="00F659FC" w:rsidP="00F659FC">
      <w:pPr>
        <w:numPr>
          <w:ilvl w:val="0"/>
          <w:numId w:val="61"/>
        </w:numPr>
      </w:pPr>
      <w:r w:rsidRPr="00F659FC">
        <w:t>Controlled Goods Flag</w:t>
      </w:r>
    </w:p>
    <w:p w14:paraId="15B4EE4F" w14:textId="77777777" w:rsidR="00F659FC" w:rsidRPr="00F659FC" w:rsidRDefault="00F659FC" w:rsidP="00F659FC">
      <w:pPr>
        <w:numPr>
          <w:ilvl w:val="0"/>
          <w:numId w:val="61"/>
        </w:numPr>
      </w:pPr>
      <w:r w:rsidRPr="00F659FC">
        <w:t>Dangerous Goods Flag</w:t>
      </w:r>
    </w:p>
    <w:p w14:paraId="59271B39" w14:textId="77777777" w:rsidR="00F659FC" w:rsidRPr="00F659FC" w:rsidRDefault="00F659FC" w:rsidP="00F659FC">
      <w:pPr>
        <w:numPr>
          <w:ilvl w:val="0"/>
          <w:numId w:val="61"/>
        </w:numPr>
      </w:pPr>
      <w:r w:rsidRPr="00F659FC">
        <w:t>Permit Requirement</w:t>
      </w:r>
    </w:p>
    <w:p w14:paraId="4C4C4155" w14:textId="77777777" w:rsidR="00F659FC" w:rsidRPr="00F659FC" w:rsidRDefault="00F659FC" w:rsidP="00F659FC">
      <w:r w:rsidRPr="00F659FC">
        <w:t> </w:t>
      </w:r>
    </w:p>
    <w:p w14:paraId="24733BBD" w14:textId="77777777" w:rsidR="00F659FC" w:rsidRPr="00F659FC" w:rsidRDefault="00F659FC" w:rsidP="00F659FC">
      <w:r w:rsidRPr="00F659FC">
        <w:rPr>
          <w:b/>
          <w:bCs/>
        </w:rPr>
        <w:t>External Reference Data</w:t>
      </w:r>
    </w:p>
    <w:p w14:paraId="73C77DAD" w14:textId="77777777" w:rsidR="00F659FC" w:rsidRPr="00F659FC" w:rsidRDefault="00F659FC" w:rsidP="00F659FC">
      <w:pPr>
        <w:numPr>
          <w:ilvl w:val="0"/>
          <w:numId w:val="62"/>
        </w:numPr>
      </w:pPr>
      <w:r w:rsidRPr="00F659FC">
        <w:t>FTZ Postal Codes</w:t>
      </w:r>
    </w:p>
    <w:p w14:paraId="472D42A5" w14:textId="77777777" w:rsidR="00F659FC" w:rsidRPr="00F659FC" w:rsidRDefault="00F659FC" w:rsidP="00F659FC">
      <w:pPr>
        <w:numPr>
          <w:ilvl w:val="0"/>
          <w:numId w:val="62"/>
        </w:numPr>
      </w:pPr>
      <w:r w:rsidRPr="00F659FC">
        <w:t>Restricted Goods Lists</w:t>
      </w:r>
    </w:p>
    <w:p w14:paraId="2E6283E4" w14:textId="77777777" w:rsidR="00F659FC" w:rsidRPr="00F659FC" w:rsidRDefault="00F659FC" w:rsidP="00F659FC">
      <w:pPr>
        <w:numPr>
          <w:ilvl w:val="0"/>
          <w:numId w:val="62"/>
        </w:numPr>
      </w:pPr>
      <w:r w:rsidRPr="00F659FC">
        <w:t>Sanctions Lists</w:t>
      </w:r>
    </w:p>
    <w:p w14:paraId="146A9467" w14:textId="77777777" w:rsidR="00F659FC" w:rsidRPr="00F659FC" w:rsidRDefault="00F659FC" w:rsidP="00F659FC">
      <w:pPr>
        <w:numPr>
          <w:ilvl w:val="0"/>
          <w:numId w:val="62"/>
        </w:numPr>
      </w:pPr>
      <w:r w:rsidRPr="00F659FC">
        <w:t>Customs Tariff</w:t>
      </w:r>
    </w:p>
    <w:p w14:paraId="57CBED56" w14:textId="77777777" w:rsidR="00F659FC" w:rsidRPr="00F659FC" w:rsidRDefault="00F659FC" w:rsidP="00F659FC">
      <w:pPr>
        <w:numPr>
          <w:ilvl w:val="0"/>
          <w:numId w:val="62"/>
        </w:numPr>
      </w:pPr>
      <w:r w:rsidRPr="00F659FC">
        <w:t>Duty Tables</w:t>
      </w:r>
    </w:p>
    <w:p w14:paraId="455CE5BE" w14:textId="77777777" w:rsidR="00F659FC" w:rsidRPr="00F659FC" w:rsidRDefault="00F659FC" w:rsidP="00F659FC">
      <w:pPr>
        <w:numPr>
          <w:ilvl w:val="0"/>
          <w:numId w:val="62"/>
        </w:numPr>
      </w:pPr>
      <w:r w:rsidRPr="00F659FC">
        <w:t>Excise Tables</w:t>
      </w:r>
    </w:p>
    <w:p w14:paraId="17E67A46" w14:textId="77777777" w:rsidR="00F659FC" w:rsidRPr="00F659FC" w:rsidRDefault="00F659FC" w:rsidP="00F659FC">
      <w:pPr>
        <w:numPr>
          <w:ilvl w:val="0"/>
          <w:numId w:val="62"/>
        </w:numPr>
      </w:pPr>
      <w:r w:rsidRPr="00F659FC">
        <w:t>Lookup Tables</w:t>
      </w:r>
    </w:p>
    <w:p w14:paraId="7FED9782" w14:textId="77777777" w:rsidR="00F659FC" w:rsidRPr="00F659FC" w:rsidRDefault="00F659FC" w:rsidP="00F659FC">
      <w:r w:rsidRPr="00F659FC">
        <w:t> </w:t>
      </w:r>
    </w:p>
    <w:p w14:paraId="58DA4C63" w14:textId="77777777" w:rsidR="00F659FC" w:rsidRPr="00F659FC" w:rsidRDefault="00F659FC" w:rsidP="00F659FC">
      <w:r w:rsidRPr="00F659FC">
        <w:rPr>
          <w:b/>
          <w:bCs/>
        </w:rPr>
        <w:t>Shipment Indicators</w:t>
      </w:r>
    </w:p>
    <w:p w14:paraId="49B15D09" w14:textId="77777777" w:rsidR="00F659FC" w:rsidRPr="00F659FC" w:rsidRDefault="00F659FC" w:rsidP="00F659FC">
      <w:r w:rsidRPr="00F659FC">
        <w:t>Examples:</w:t>
      </w:r>
    </w:p>
    <w:p w14:paraId="344B11C4" w14:textId="77777777" w:rsidR="00F659FC" w:rsidRPr="00F659FC" w:rsidRDefault="00F659FC" w:rsidP="00F659FC">
      <w:pPr>
        <w:numPr>
          <w:ilvl w:val="0"/>
          <w:numId w:val="63"/>
        </w:numPr>
      </w:pPr>
      <w:r w:rsidRPr="00F659FC">
        <w:t>DUT</w:t>
      </w:r>
    </w:p>
    <w:p w14:paraId="3EF54A78" w14:textId="77777777" w:rsidR="00F659FC" w:rsidRPr="00F659FC" w:rsidRDefault="00F659FC" w:rsidP="00F659FC">
      <w:pPr>
        <w:numPr>
          <w:ilvl w:val="0"/>
          <w:numId w:val="63"/>
        </w:numPr>
      </w:pPr>
      <w:r w:rsidRPr="00F659FC">
        <w:t>OGA</w:t>
      </w:r>
    </w:p>
    <w:p w14:paraId="6336B542" w14:textId="77777777" w:rsidR="00F659FC" w:rsidRPr="00F659FC" w:rsidRDefault="00F659FC" w:rsidP="00F659FC">
      <w:pPr>
        <w:numPr>
          <w:ilvl w:val="0"/>
          <w:numId w:val="63"/>
        </w:numPr>
      </w:pPr>
      <w:r w:rsidRPr="00F659FC">
        <w:t>IBG</w:t>
      </w:r>
    </w:p>
    <w:p w14:paraId="44D492BF" w14:textId="77777777" w:rsidR="00F659FC" w:rsidRPr="00F659FC" w:rsidRDefault="00F659FC" w:rsidP="00F659FC">
      <w:pPr>
        <w:numPr>
          <w:ilvl w:val="0"/>
          <w:numId w:val="63"/>
        </w:numPr>
      </w:pPr>
      <w:r w:rsidRPr="00F659FC">
        <w:t>FTZ</w:t>
      </w:r>
    </w:p>
    <w:p w14:paraId="2A0E8733" w14:textId="77777777" w:rsidR="00F659FC" w:rsidRPr="00F659FC" w:rsidRDefault="00F659FC" w:rsidP="00F659FC">
      <w:pPr>
        <w:numPr>
          <w:ilvl w:val="0"/>
          <w:numId w:val="63"/>
        </w:numPr>
      </w:pPr>
      <w:r w:rsidRPr="00F659FC">
        <w:t>AEO</w:t>
      </w:r>
    </w:p>
    <w:p w14:paraId="0A6572E4" w14:textId="77777777" w:rsidR="00F659FC" w:rsidRPr="00F659FC" w:rsidRDefault="00F659FC" w:rsidP="00F659FC">
      <w:pPr>
        <w:numPr>
          <w:ilvl w:val="0"/>
          <w:numId w:val="63"/>
        </w:numPr>
      </w:pPr>
      <w:r w:rsidRPr="00F659FC">
        <w:t>HFC</w:t>
      </w:r>
    </w:p>
    <w:p w14:paraId="70F5539E" w14:textId="77777777" w:rsidR="00F659FC" w:rsidRPr="00F659FC" w:rsidRDefault="00F659FC" w:rsidP="00F659FC">
      <w:pPr>
        <w:numPr>
          <w:ilvl w:val="0"/>
          <w:numId w:val="63"/>
        </w:numPr>
      </w:pPr>
      <w:r w:rsidRPr="00F659FC">
        <w:t>DDL</w:t>
      </w:r>
    </w:p>
    <w:p w14:paraId="0E95B67C" w14:textId="77777777" w:rsidR="00F659FC" w:rsidRPr="00F659FC" w:rsidRDefault="00F659FC" w:rsidP="00F659FC">
      <w:r w:rsidRPr="00F659FC">
        <w:t> </w:t>
      </w:r>
    </w:p>
    <w:p w14:paraId="20865DAF" w14:textId="77777777" w:rsidR="00F659FC" w:rsidRPr="00F659FC" w:rsidRDefault="00F659FC" w:rsidP="00F659FC">
      <w:r w:rsidRPr="00F659FC">
        <w:rPr>
          <w:b/>
          <w:bCs/>
        </w:rPr>
        <w:t>5.5 Outputs</w:t>
      </w:r>
    </w:p>
    <w:p w14:paraId="5DC4C39C" w14:textId="77777777" w:rsidR="00F659FC" w:rsidRPr="00F659FC" w:rsidRDefault="00F659FC" w:rsidP="00F659FC">
      <w:r w:rsidRPr="00F659FC">
        <w:t>The engine produces: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604"/>
        <w:gridCol w:w="4539"/>
      </w:tblGrid>
      <w:tr w:rsidR="00F659FC" w:rsidRPr="00F659FC" w14:paraId="56EAA68E" w14:textId="77777777">
        <w:tc>
          <w:tcPr>
            <w:tcW w:w="2575" w:type="dxa"/>
            <w:tcBorders>
              <w:top w:val="nil"/>
              <w:left w:val="nil"/>
              <w:bottom w:val="nil"/>
              <w:right w:val="nil"/>
            </w:tcBorders>
            <w:tcMar>
              <w:top w:w="80" w:type="dxa"/>
              <w:left w:w="80" w:type="dxa"/>
              <w:bottom w:w="80" w:type="dxa"/>
              <w:right w:w="80" w:type="dxa"/>
            </w:tcMar>
            <w:hideMark/>
          </w:tcPr>
          <w:p w14:paraId="60912AFC" w14:textId="77777777" w:rsidR="00F659FC" w:rsidRPr="00F659FC" w:rsidRDefault="00F659FC" w:rsidP="00F659FC">
            <w:r w:rsidRPr="00F659FC">
              <w:rPr>
                <w:b/>
                <w:bCs/>
              </w:rPr>
              <w:t>Output</w:t>
            </w:r>
          </w:p>
        </w:tc>
        <w:tc>
          <w:tcPr>
            <w:tcW w:w="4438" w:type="dxa"/>
            <w:tcBorders>
              <w:top w:val="nil"/>
              <w:left w:val="nil"/>
              <w:bottom w:val="nil"/>
              <w:right w:val="nil"/>
            </w:tcBorders>
            <w:tcMar>
              <w:top w:w="80" w:type="dxa"/>
              <w:left w:w="80" w:type="dxa"/>
              <w:bottom w:w="80" w:type="dxa"/>
              <w:right w:w="80" w:type="dxa"/>
            </w:tcMar>
            <w:hideMark/>
          </w:tcPr>
          <w:p w14:paraId="3C2AF44B" w14:textId="77777777" w:rsidR="00F659FC" w:rsidRPr="00F659FC" w:rsidRDefault="00F659FC" w:rsidP="00F659FC">
            <w:r w:rsidRPr="00F659FC">
              <w:rPr>
                <w:b/>
                <w:bCs/>
              </w:rPr>
              <w:t>Description</w:t>
            </w:r>
          </w:p>
        </w:tc>
      </w:tr>
      <w:tr w:rsidR="00F659FC" w:rsidRPr="00F659FC" w14:paraId="1E603B7A" w14:textId="77777777">
        <w:tc>
          <w:tcPr>
            <w:tcW w:w="2575" w:type="dxa"/>
            <w:tcBorders>
              <w:top w:val="nil"/>
              <w:left w:val="nil"/>
              <w:bottom w:val="nil"/>
              <w:right w:val="nil"/>
            </w:tcBorders>
            <w:tcMar>
              <w:top w:w="80" w:type="dxa"/>
              <w:left w:w="80" w:type="dxa"/>
              <w:bottom w:w="80" w:type="dxa"/>
              <w:right w:w="80" w:type="dxa"/>
            </w:tcMar>
            <w:hideMark/>
          </w:tcPr>
          <w:p w14:paraId="0304701A" w14:textId="77777777" w:rsidR="00F659FC" w:rsidRPr="00F659FC" w:rsidRDefault="00F659FC" w:rsidP="00F659FC">
            <w:r w:rsidRPr="00F659FC">
              <w:t>CT</w:t>
            </w:r>
          </w:p>
        </w:tc>
        <w:tc>
          <w:tcPr>
            <w:tcW w:w="4438" w:type="dxa"/>
            <w:tcBorders>
              <w:top w:val="nil"/>
              <w:left w:val="nil"/>
              <w:bottom w:val="nil"/>
              <w:right w:val="nil"/>
            </w:tcBorders>
            <w:tcMar>
              <w:top w:w="80" w:type="dxa"/>
              <w:left w:w="80" w:type="dxa"/>
              <w:bottom w:w="80" w:type="dxa"/>
              <w:right w:w="80" w:type="dxa"/>
            </w:tcMar>
            <w:hideMark/>
          </w:tcPr>
          <w:p w14:paraId="5C4D591B" w14:textId="77777777" w:rsidR="00F659FC" w:rsidRPr="00F659FC" w:rsidRDefault="00F659FC" w:rsidP="00F659FC">
            <w:r w:rsidRPr="00F659FC">
              <w:t>Clearance Type</w:t>
            </w:r>
          </w:p>
        </w:tc>
      </w:tr>
      <w:tr w:rsidR="00F659FC" w:rsidRPr="00F659FC" w14:paraId="1D6A7F95" w14:textId="77777777">
        <w:tc>
          <w:tcPr>
            <w:tcW w:w="2575" w:type="dxa"/>
            <w:tcBorders>
              <w:top w:val="nil"/>
              <w:left w:val="nil"/>
              <w:bottom w:val="nil"/>
              <w:right w:val="nil"/>
            </w:tcBorders>
            <w:tcMar>
              <w:top w:w="80" w:type="dxa"/>
              <w:left w:w="80" w:type="dxa"/>
              <w:bottom w:w="80" w:type="dxa"/>
              <w:right w:w="80" w:type="dxa"/>
            </w:tcMar>
            <w:hideMark/>
          </w:tcPr>
          <w:p w14:paraId="6CD6798E" w14:textId="77777777" w:rsidR="00F659FC" w:rsidRPr="00F659FC" w:rsidRDefault="00F659FC" w:rsidP="00F659FC">
            <w:r w:rsidRPr="00F659FC">
              <w:t>RAT</w:t>
            </w:r>
          </w:p>
        </w:tc>
        <w:tc>
          <w:tcPr>
            <w:tcW w:w="4438" w:type="dxa"/>
            <w:tcBorders>
              <w:top w:val="nil"/>
              <w:left w:val="nil"/>
              <w:bottom w:val="nil"/>
              <w:right w:val="nil"/>
            </w:tcBorders>
            <w:tcMar>
              <w:top w:w="80" w:type="dxa"/>
              <w:left w:w="80" w:type="dxa"/>
              <w:bottom w:w="80" w:type="dxa"/>
              <w:right w:w="80" w:type="dxa"/>
            </w:tcMar>
            <w:hideMark/>
          </w:tcPr>
          <w:p w14:paraId="7B022C4D" w14:textId="77777777" w:rsidR="00F659FC" w:rsidRPr="00F659FC" w:rsidRDefault="00F659FC" w:rsidP="00F659FC">
            <w:r w:rsidRPr="00F659FC">
              <w:t>Rating Status</w:t>
            </w:r>
          </w:p>
        </w:tc>
      </w:tr>
      <w:tr w:rsidR="00F659FC" w:rsidRPr="00F659FC" w14:paraId="2136DA87" w14:textId="77777777">
        <w:tc>
          <w:tcPr>
            <w:tcW w:w="2575" w:type="dxa"/>
            <w:tcBorders>
              <w:top w:val="nil"/>
              <w:left w:val="nil"/>
              <w:bottom w:val="nil"/>
              <w:right w:val="nil"/>
            </w:tcBorders>
            <w:tcMar>
              <w:top w:w="80" w:type="dxa"/>
              <w:left w:w="80" w:type="dxa"/>
              <w:bottom w:w="80" w:type="dxa"/>
              <w:right w:w="80" w:type="dxa"/>
            </w:tcMar>
            <w:hideMark/>
          </w:tcPr>
          <w:p w14:paraId="19AD497A" w14:textId="77777777" w:rsidR="00F659FC" w:rsidRPr="00F659FC" w:rsidRDefault="00F659FC" w:rsidP="00F659FC">
            <w:r w:rsidRPr="00F659FC">
              <w:t>CUS</w:t>
            </w:r>
          </w:p>
        </w:tc>
        <w:tc>
          <w:tcPr>
            <w:tcW w:w="4438" w:type="dxa"/>
            <w:tcBorders>
              <w:top w:val="nil"/>
              <w:left w:val="nil"/>
              <w:bottom w:val="nil"/>
              <w:right w:val="nil"/>
            </w:tcBorders>
            <w:tcMar>
              <w:top w:w="80" w:type="dxa"/>
              <w:left w:w="80" w:type="dxa"/>
              <w:bottom w:w="80" w:type="dxa"/>
              <w:right w:w="80" w:type="dxa"/>
            </w:tcMar>
            <w:hideMark/>
          </w:tcPr>
          <w:p w14:paraId="27E898B3" w14:textId="77777777" w:rsidR="00F659FC" w:rsidRPr="00F659FC" w:rsidRDefault="00F659FC" w:rsidP="00F659FC">
            <w:r w:rsidRPr="00F659FC">
              <w:t>Customs Status</w:t>
            </w:r>
          </w:p>
        </w:tc>
      </w:tr>
      <w:tr w:rsidR="00F659FC" w:rsidRPr="00F659FC" w14:paraId="22E3E7F5" w14:textId="77777777">
        <w:tc>
          <w:tcPr>
            <w:tcW w:w="2575" w:type="dxa"/>
            <w:tcBorders>
              <w:top w:val="nil"/>
              <w:left w:val="nil"/>
              <w:bottom w:val="nil"/>
              <w:right w:val="nil"/>
            </w:tcBorders>
            <w:tcMar>
              <w:top w:w="80" w:type="dxa"/>
              <w:left w:w="80" w:type="dxa"/>
              <w:bottom w:w="80" w:type="dxa"/>
              <w:right w:w="80" w:type="dxa"/>
            </w:tcMar>
            <w:hideMark/>
          </w:tcPr>
          <w:p w14:paraId="506A3C2B" w14:textId="77777777" w:rsidR="00F659FC" w:rsidRPr="00F659FC" w:rsidRDefault="00F659FC" w:rsidP="00F659FC">
            <w:r w:rsidRPr="00F659FC">
              <w:t>MAN</w:t>
            </w:r>
          </w:p>
        </w:tc>
        <w:tc>
          <w:tcPr>
            <w:tcW w:w="4438" w:type="dxa"/>
            <w:tcBorders>
              <w:top w:val="nil"/>
              <w:left w:val="nil"/>
              <w:bottom w:val="nil"/>
              <w:right w:val="nil"/>
            </w:tcBorders>
            <w:tcMar>
              <w:top w:w="80" w:type="dxa"/>
              <w:left w:w="80" w:type="dxa"/>
              <w:bottom w:w="80" w:type="dxa"/>
              <w:right w:w="80" w:type="dxa"/>
            </w:tcMar>
            <w:hideMark/>
          </w:tcPr>
          <w:p w14:paraId="16931045" w14:textId="77777777" w:rsidR="00F659FC" w:rsidRPr="00F659FC" w:rsidRDefault="00F659FC" w:rsidP="00F659FC">
            <w:r w:rsidRPr="00F659FC">
              <w:t>Manifest Status</w:t>
            </w:r>
          </w:p>
        </w:tc>
      </w:tr>
      <w:tr w:rsidR="00F659FC" w:rsidRPr="00F659FC" w14:paraId="7A4A2C9B" w14:textId="77777777">
        <w:tc>
          <w:tcPr>
            <w:tcW w:w="2604" w:type="dxa"/>
            <w:tcBorders>
              <w:top w:val="nil"/>
              <w:left w:val="nil"/>
              <w:bottom w:val="nil"/>
              <w:right w:val="nil"/>
            </w:tcBorders>
            <w:tcMar>
              <w:top w:w="80" w:type="dxa"/>
              <w:left w:w="80" w:type="dxa"/>
              <w:bottom w:w="80" w:type="dxa"/>
              <w:right w:w="80" w:type="dxa"/>
            </w:tcMar>
            <w:hideMark/>
          </w:tcPr>
          <w:p w14:paraId="1C466105" w14:textId="77777777" w:rsidR="00F659FC" w:rsidRPr="00F659FC" w:rsidRDefault="00F659FC" w:rsidP="00F659FC">
            <w:r w:rsidRPr="00F659FC">
              <w:t>Shipment Indicators</w:t>
            </w:r>
          </w:p>
        </w:tc>
        <w:tc>
          <w:tcPr>
            <w:tcW w:w="4411" w:type="dxa"/>
            <w:tcBorders>
              <w:top w:val="nil"/>
              <w:left w:val="nil"/>
              <w:bottom w:val="nil"/>
              <w:right w:val="nil"/>
            </w:tcBorders>
            <w:tcMar>
              <w:top w:w="80" w:type="dxa"/>
              <w:left w:w="80" w:type="dxa"/>
              <w:bottom w:w="80" w:type="dxa"/>
              <w:right w:w="80" w:type="dxa"/>
            </w:tcMar>
            <w:hideMark/>
          </w:tcPr>
          <w:p w14:paraId="5304CD70" w14:textId="77777777" w:rsidR="00F659FC" w:rsidRPr="00F659FC" w:rsidRDefault="00F659FC" w:rsidP="00F659FC">
            <w:r w:rsidRPr="00F659FC">
              <w:t>Auto-generated indicators</w:t>
            </w:r>
          </w:p>
        </w:tc>
      </w:tr>
      <w:tr w:rsidR="00F659FC" w:rsidRPr="00F659FC" w14:paraId="13636B36" w14:textId="77777777">
        <w:tc>
          <w:tcPr>
            <w:tcW w:w="2575" w:type="dxa"/>
            <w:tcBorders>
              <w:top w:val="nil"/>
              <w:left w:val="nil"/>
              <w:bottom w:val="nil"/>
              <w:right w:val="nil"/>
            </w:tcBorders>
            <w:tcMar>
              <w:top w:w="80" w:type="dxa"/>
              <w:left w:w="80" w:type="dxa"/>
              <w:bottom w:w="80" w:type="dxa"/>
              <w:right w:w="80" w:type="dxa"/>
            </w:tcMar>
            <w:hideMark/>
          </w:tcPr>
          <w:p w14:paraId="0A9E3E3B" w14:textId="77777777" w:rsidR="00F659FC" w:rsidRPr="00F659FC" w:rsidRDefault="00F659FC" w:rsidP="00F659FC">
            <w:r w:rsidRPr="00F659FC">
              <w:t>Broker Tasks</w:t>
            </w:r>
          </w:p>
        </w:tc>
        <w:tc>
          <w:tcPr>
            <w:tcW w:w="4438" w:type="dxa"/>
            <w:tcBorders>
              <w:top w:val="nil"/>
              <w:left w:val="nil"/>
              <w:bottom w:val="nil"/>
              <w:right w:val="nil"/>
            </w:tcBorders>
            <w:tcMar>
              <w:top w:w="80" w:type="dxa"/>
              <w:left w:w="80" w:type="dxa"/>
              <w:bottom w:w="80" w:type="dxa"/>
              <w:right w:w="80" w:type="dxa"/>
            </w:tcMar>
            <w:hideMark/>
          </w:tcPr>
          <w:p w14:paraId="73C62417" w14:textId="77777777" w:rsidR="00F659FC" w:rsidRPr="00F659FC" w:rsidRDefault="00F659FC" w:rsidP="00F659FC">
            <w:r w:rsidRPr="00F659FC">
              <w:t>If manual review required</w:t>
            </w:r>
          </w:p>
        </w:tc>
      </w:tr>
      <w:tr w:rsidR="00F659FC" w:rsidRPr="00F659FC" w14:paraId="3CDA0E2A" w14:textId="77777777">
        <w:tc>
          <w:tcPr>
            <w:tcW w:w="2575" w:type="dxa"/>
            <w:tcBorders>
              <w:top w:val="nil"/>
              <w:left w:val="nil"/>
              <w:bottom w:val="nil"/>
              <w:right w:val="nil"/>
            </w:tcBorders>
            <w:tcMar>
              <w:top w:w="80" w:type="dxa"/>
              <w:left w:w="80" w:type="dxa"/>
              <w:bottom w:w="80" w:type="dxa"/>
              <w:right w:w="80" w:type="dxa"/>
            </w:tcMar>
            <w:hideMark/>
          </w:tcPr>
          <w:p w14:paraId="6814BCF9" w14:textId="77777777" w:rsidR="00F659FC" w:rsidRPr="00F659FC" w:rsidRDefault="00F659FC" w:rsidP="00F659FC">
            <w:r w:rsidRPr="00F659FC">
              <w:t>Decision Trace</w:t>
            </w:r>
          </w:p>
        </w:tc>
        <w:tc>
          <w:tcPr>
            <w:tcW w:w="4539" w:type="dxa"/>
            <w:tcBorders>
              <w:top w:val="nil"/>
              <w:left w:val="nil"/>
              <w:bottom w:val="nil"/>
              <w:right w:val="nil"/>
            </w:tcBorders>
            <w:tcMar>
              <w:top w:w="80" w:type="dxa"/>
              <w:left w:w="80" w:type="dxa"/>
              <w:bottom w:w="80" w:type="dxa"/>
              <w:right w:w="80" w:type="dxa"/>
            </w:tcMar>
            <w:hideMark/>
          </w:tcPr>
          <w:p w14:paraId="7EA28BCC" w14:textId="77777777" w:rsidR="00F659FC" w:rsidRPr="00F659FC" w:rsidRDefault="00F659FC" w:rsidP="00F659FC">
            <w:r w:rsidRPr="00F659FC">
              <w:t>Complete explanation of rules applied</w:t>
            </w:r>
          </w:p>
        </w:tc>
      </w:tr>
    </w:tbl>
    <w:p w14:paraId="145E413E" w14:textId="77777777" w:rsidR="00F659FC" w:rsidRPr="00F659FC" w:rsidRDefault="00F659FC" w:rsidP="00F659FC">
      <w:r w:rsidRPr="00F659FC">
        <w:t> </w:t>
      </w:r>
    </w:p>
    <w:p w14:paraId="7EF9B525" w14:textId="77777777" w:rsidR="00F659FC" w:rsidRPr="00F659FC" w:rsidRDefault="00F659FC" w:rsidP="00F659FC">
      <w:r w:rsidRPr="00F659FC">
        <w:rPr>
          <w:b/>
          <w:bCs/>
        </w:rPr>
        <w:t>5.6 Supported Clearance Types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2385"/>
      </w:tblGrid>
      <w:tr w:rsidR="00F659FC" w:rsidRPr="00F659FC" w14:paraId="1231793D" w14:textId="77777777">
        <w:tc>
          <w:tcPr>
            <w:tcW w:w="960" w:type="dxa"/>
            <w:tcBorders>
              <w:top w:val="nil"/>
              <w:left w:val="nil"/>
              <w:bottom w:val="nil"/>
              <w:right w:val="nil"/>
            </w:tcBorders>
            <w:tcMar>
              <w:top w:w="80" w:type="dxa"/>
              <w:left w:w="80" w:type="dxa"/>
              <w:bottom w:w="80" w:type="dxa"/>
              <w:right w:w="80" w:type="dxa"/>
            </w:tcMar>
            <w:hideMark/>
          </w:tcPr>
          <w:p w14:paraId="4CA75389" w14:textId="77777777" w:rsidR="00F659FC" w:rsidRPr="00F659FC" w:rsidRDefault="00F659FC" w:rsidP="00F659FC">
            <w:r w:rsidRPr="00F659FC">
              <w:rPr>
                <w:b/>
                <w:bCs/>
              </w:rPr>
              <w:t>Code</w:t>
            </w:r>
          </w:p>
        </w:tc>
        <w:tc>
          <w:tcPr>
            <w:tcW w:w="2285" w:type="dxa"/>
            <w:tcBorders>
              <w:top w:val="nil"/>
              <w:left w:val="nil"/>
              <w:bottom w:val="nil"/>
              <w:right w:val="nil"/>
            </w:tcBorders>
            <w:tcMar>
              <w:top w:w="80" w:type="dxa"/>
              <w:left w:w="80" w:type="dxa"/>
              <w:bottom w:w="80" w:type="dxa"/>
              <w:right w:w="80" w:type="dxa"/>
            </w:tcMar>
            <w:hideMark/>
          </w:tcPr>
          <w:p w14:paraId="4A3C9BCA" w14:textId="77777777" w:rsidR="00F659FC" w:rsidRPr="00F659FC" w:rsidRDefault="00F659FC" w:rsidP="00F659FC">
            <w:r w:rsidRPr="00F659FC">
              <w:rPr>
                <w:b/>
                <w:bCs/>
              </w:rPr>
              <w:t>Description</w:t>
            </w:r>
          </w:p>
        </w:tc>
      </w:tr>
      <w:tr w:rsidR="00F659FC" w:rsidRPr="00F659FC" w14:paraId="390DF885" w14:textId="77777777">
        <w:tc>
          <w:tcPr>
            <w:tcW w:w="960" w:type="dxa"/>
            <w:tcBorders>
              <w:top w:val="nil"/>
              <w:left w:val="nil"/>
              <w:bottom w:val="nil"/>
              <w:right w:val="nil"/>
            </w:tcBorders>
            <w:tcMar>
              <w:top w:w="80" w:type="dxa"/>
              <w:left w:w="80" w:type="dxa"/>
              <w:bottom w:w="80" w:type="dxa"/>
              <w:right w:w="80" w:type="dxa"/>
            </w:tcMar>
            <w:hideMark/>
          </w:tcPr>
          <w:p w14:paraId="0F04DF5F" w14:textId="77777777" w:rsidR="00F659FC" w:rsidRPr="00F659FC" w:rsidRDefault="00F659FC" w:rsidP="00F659FC">
            <w:r w:rsidRPr="00F659FC">
              <w:t>FML</w:t>
            </w:r>
          </w:p>
        </w:tc>
        <w:tc>
          <w:tcPr>
            <w:tcW w:w="2285" w:type="dxa"/>
            <w:tcBorders>
              <w:top w:val="nil"/>
              <w:left w:val="nil"/>
              <w:bottom w:val="nil"/>
              <w:right w:val="nil"/>
            </w:tcBorders>
            <w:tcMar>
              <w:top w:w="80" w:type="dxa"/>
              <w:left w:w="80" w:type="dxa"/>
              <w:bottom w:w="80" w:type="dxa"/>
              <w:right w:w="80" w:type="dxa"/>
            </w:tcMar>
            <w:hideMark/>
          </w:tcPr>
          <w:p w14:paraId="48F9FA8E" w14:textId="77777777" w:rsidR="00F659FC" w:rsidRPr="00F659FC" w:rsidRDefault="00F659FC" w:rsidP="00F659FC">
            <w:r w:rsidRPr="00F659FC">
              <w:t>Formal Clearance</w:t>
            </w:r>
          </w:p>
        </w:tc>
      </w:tr>
      <w:tr w:rsidR="00F659FC" w:rsidRPr="00F659FC" w14:paraId="78BC7284" w14:textId="77777777">
        <w:tc>
          <w:tcPr>
            <w:tcW w:w="960" w:type="dxa"/>
            <w:tcBorders>
              <w:top w:val="nil"/>
              <w:left w:val="nil"/>
              <w:bottom w:val="nil"/>
              <w:right w:val="nil"/>
            </w:tcBorders>
            <w:tcMar>
              <w:top w:w="80" w:type="dxa"/>
              <w:left w:w="80" w:type="dxa"/>
              <w:bottom w:w="80" w:type="dxa"/>
              <w:right w:w="80" w:type="dxa"/>
            </w:tcMar>
            <w:hideMark/>
          </w:tcPr>
          <w:p w14:paraId="6803E579" w14:textId="77777777" w:rsidR="00F659FC" w:rsidRPr="00F659FC" w:rsidRDefault="00F659FC" w:rsidP="00F659FC">
            <w:r w:rsidRPr="00F659FC">
              <w:t>INF</w:t>
            </w:r>
          </w:p>
        </w:tc>
        <w:tc>
          <w:tcPr>
            <w:tcW w:w="2385" w:type="dxa"/>
            <w:tcBorders>
              <w:top w:val="nil"/>
              <w:left w:val="nil"/>
              <w:bottom w:val="nil"/>
              <w:right w:val="nil"/>
            </w:tcBorders>
            <w:tcMar>
              <w:top w:w="80" w:type="dxa"/>
              <w:left w:w="80" w:type="dxa"/>
              <w:bottom w:w="80" w:type="dxa"/>
              <w:right w:w="80" w:type="dxa"/>
            </w:tcMar>
            <w:hideMark/>
          </w:tcPr>
          <w:p w14:paraId="78874705" w14:textId="77777777" w:rsidR="00F659FC" w:rsidRPr="00F659FC" w:rsidRDefault="00F659FC" w:rsidP="00F659FC">
            <w:r w:rsidRPr="00F659FC">
              <w:t>Informal Clearance</w:t>
            </w:r>
          </w:p>
        </w:tc>
      </w:tr>
      <w:tr w:rsidR="00F659FC" w:rsidRPr="00F659FC" w14:paraId="191F4857" w14:textId="77777777">
        <w:tc>
          <w:tcPr>
            <w:tcW w:w="960" w:type="dxa"/>
            <w:tcBorders>
              <w:top w:val="nil"/>
              <w:left w:val="nil"/>
              <w:bottom w:val="nil"/>
              <w:right w:val="nil"/>
            </w:tcBorders>
            <w:tcMar>
              <w:top w:w="80" w:type="dxa"/>
              <w:left w:w="80" w:type="dxa"/>
              <w:bottom w:w="80" w:type="dxa"/>
              <w:right w:w="80" w:type="dxa"/>
            </w:tcMar>
            <w:hideMark/>
          </w:tcPr>
          <w:p w14:paraId="70821AC6" w14:textId="77777777" w:rsidR="00F659FC" w:rsidRPr="00F659FC" w:rsidRDefault="00F659FC" w:rsidP="00F659FC">
            <w:r w:rsidRPr="00F659FC">
              <w:t>FTZ</w:t>
            </w:r>
          </w:p>
        </w:tc>
        <w:tc>
          <w:tcPr>
            <w:tcW w:w="2285" w:type="dxa"/>
            <w:tcBorders>
              <w:top w:val="nil"/>
              <w:left w:val="nil"/>
              <w:bottom w:val="nil"/>
              <w:right w:val="nil"/>
            </w:tcBorders>
            <w:tcMar>
              <w:top w:w="80" w:type="dxa"/>
              <w:left w:w="80" w:type="dxa"/>
              <w:bottom w:w="80" w:type="dxa"/>
              <w:right w:w="80" w:type="dxa"/>
            </w:tcMar>
            <w:hideMark/>
          </w:tcPr>
          <w:p w14:paraId="4A4A22A1" w14:textId="77777777" w:rsidR="00F659FC" w:rsidRPr="00F659FC" w:rsidRDefault="00F659FC" w:rsidP="00F659FC">
            <w:r w:rsidRPr="00F659FC">
              <w:t>Free Trade Zone</w:t>
            </w:r>
          </w:p>
        </w:tc>
      </w:tr>
      <w:tr w:rsidR="00F659FC" w:rsidRPr="00F659FC" w14:paraId="2F3560CD" w14:textId="77777777">
        <w:tc>
          <w:tcPr>
            <w:tcW w:w="960" w:type="dxa"/>
            <w:tcBorders>
              <w:top w:val="nil"/>
              <w:left w:val="nil"/>
              <w:bottom w:val="nil"/>
              <w:right w:val="nil"/>
            </w:tcBorders>
            <w:tcMar>
              <w:top w:w="80" w:type="dxa"/>
              <w:left w:w="80" w:type="dxa"/>
              <w:bottom w:w="80" w:type="dxa"/>
              <w:right w:w="80" w:type="dxa"/>
            </w:tcMar>
            <w:hideMark/>
          </w:tcPr>
          <w:p w14:paraId="602700E1" w14:textId="77777777" w:rsidR="00F659FC" w:rsidRPr="00F659FC" w:rsidRDefault="00F659FC" w:rsidP="00F659FC">
            <w:r w:rsidRPr="00F659FC">
              <w:t>DOM</w:t>
            </w:r>
          </w:p>
        </w:tc>
        <w:tc>
          <w:tcPr>
            <w:tcW w:w="2285" w:type="dxa"/>
            <w:tcBorders>
              <w:top w:val="nil"/>
              <w:left w:val="nil"/>
              <w:bottom w:val="nil"/>
              <w:right w:val="nil"/>
            </w:tcBorders>
            <w:tcMar>
              <w:top w:w="80" w:type="dxa"/>
              <w:left w:w="80" w:type="dxa"/>
              <w:bottom w:w="80" w:type="dxa"/>
              <w:right w:w="80" w:type="dxa"/>
            </w:tcMar>
            <w:hideMark/>
          </w:tcPr>
          <w:p w14:paraId="53599852" w14:textId="77777777" w:rsidR="00F659FC" w:rsidRPr="00F659FC" w:rsidRDefault="00F659FC" w:rsidP="00F659FC">
            <w:r w:rsidRPr="00F659FC">
              <w:t>Domestic</w:t>
            </w:r>
          </w:p>
        </w:tc>
      </w:tr>
      <w:tr w:rsidR="00F659FC" w:rsidRPr="00F659FC" w14:paraId="67126BBC" w14:textId="77777777">
        <w:tc>
          <w:tcPr>
            <w:tcW w:w="960" w:type="dxa"/>
            <w:tcBorders>
              <w:top w:val="nil"/>
              <w:left w:val="nil"/>
              <w:bottom w:val="nil"/>
              <w:right w:val="nil"/>
            </w:tcBorders>
            <w:tcMar>
              <w:top w:w="80" w:type="dxa"/>
              <w:left w:w="80" w:type="dxa"/>
              <w:bottom w:w="80" w:type="dxa"/>
              <w:right w:w="80" w:type="dxa"/>
            </w:tcMar>
            <w:hideMark/>
          </w:tcPr>
          <w:p w14:paraId="2DCF583D" w14:textId="77777777" w:rsidR="00F659FC" w:rsidRPr="00F659FC" w:rsidRDefault="00F659FC" w:rsidP="00F659FC">
            <w:r w:rsidRPr="00F659FC">
              <w:t>DEM</w:t>
            </w:r>
          </w:p>
        </w:tc>
        <w:tc>
          <w:tcPr>
            <w:tcW w:w="2285" w:type="dxa"/>
            <w:tcBorders>
              <w:top w:val="nil"/>
              <w:left w:val="nil"/>
              <w:bottom w:val="nil"/>
              <w:right w:val="nil"/>
            </w:tcBorders>
            <w:tcMar>
              <w:top w:w="80" w:type="dxa"/>
              <w:left w:w="80" w:type="dxa"/>
              <w:bottom w:w="80" w:type="dxa"/>
              <w:right w:w="80" w:type="dxa"/>
            </w:tcMar>
            <w:hideMark/>
          </w:tcPr>
          <w:p w14:paraId="0678E5BE" w14:textId="77777777" w:rsidR="00F659FC" w:rsidRPr="00F659FC" w:rsidRDefault="00F659FC" w:rsidP="00F659FC">
            <w:r w:rsidRPr="00F659FC">
              <w:t>De Minimis</w:t>
            </w:r>
          </w:p>
        </w:tc>
      </w:tr>
      <w:tr w:rsidR="00F659FC" w:rsidRPr="00F659FC" w14:paraId="35B895A0" w14:textId="77777777">
        <w:tc>
          <w:tcPr>
            <w:tcW w:w="960" w:type="dxa"/>
            <w:tcBorders>
              <w:top w:val="nil"/>
              <w:left w:val="nil"/>
              <w:bottom w:val="nil"/>
              <w:right w:val="nil"/>
            </w:tcBorders>
            <w:tcMar>
              <w:top w:w="80" w:type="dxa"/>
              <w:left w:w="80" w:type="dxa"/>
              <w:bottom w:w="80" w:type="dxa"/>
              <w:right w:w="80" w:type="dxa"/>
            </w:tcMar>
            <w:hideMark/>
          </w:tcPr>
          <w:p w14:paraId="48BBF09A" w14:textId="77777777" w:rsidR="00F659FC" w:rsidRPr="00F659FC" w:rsidRDefault="00F659FC" w:rsidP="00F659FC">
            <w:r w:rsidRPr="00F659FC">
              <w:t>LND</w:t>
            </w:r>
          </w:p>
        </w:tc>
        <w:tc>
          <w:tcPr>
            <w:tcW w:w="2285" w:type="dxa"/>
            <w:tcBorders>
              <w:top w:val="nil"/>
              <w:left w:val="nil"/>
              <w:bottom w:val="nil"/>
              <w:right w:val="nil"/>
            </w:tcBorders>
            <w:tcMar>
              <w:top w:w="80" w:type="dxa"/>
              <w:left w:w="80" w:type="dxa"/>
              <w:bottom w:w="80" w:type="dxa"/>
              <w:right w:w="80" w:type="dxa"/>
            </w:tcMar>
            <w:hideMark/>
          </w:tcPr>
          <w:p w14:paraId="6D0A0D99" w14:textId="77777777" w:rsidR="00F659FC" w:rsidRPr="00F659FC" w:rsidRDefault="00F659FC" w:rsidP="00F659FC">
            <w:r w:rsidRPr="00F659FC">
              <w:t>Land Border</w:t>
            </w:r>
          </w:p>
        </w:tc>
      </w:tr>
      <w:tr w:rsidR="00F659FC" w:rsidRPr="00F659FC" w14:paraId="72099ADF" w14:textId="77777777">
        <w:tc>
          <w:tcPr>
            <w:tcW w:w="960" w:type="dxa"/>
            <w:tcBorders>
              <w:top w:val="nil"/>
              <w:left w:val="nil"/>
              <w:bottom w:val="nil"/>
              <w:right w:val="nil"/>
            </w:tcBorders>
            <w:tcMar>
              <w:top w:w="80" w:type="dxa"/>
              <w:left w:w="80" w:type="dxa"/>
              <w:bottom w:w="80" w:type="dxa"/>
              <w:right w:w="80" w:type="dxa"/>
            </w:tcMar>
            <w:hideMark/>
          </w:tcPr>
          <w:p w14:paraId="0550FC76" w14:textId="77777777" w:rsidR="00F659FC" w:rsidRPr="00F659FC" w:rsidRDefault="00F659FC" w:rsidP="00F659FC">
            <w:r w:rsidRPr="00F659FC">
              <w:t>ABK</w:t>
            </w:r>
          </w:p>
        </w:tc>
        <w:tc>
          <w:tcPr>
            <w:tcW w:w="2285" w:type="dxa"/>
            <w:tcBorders>
              <w:top w:val="nil"/>
              <w:left w:val="nil"/>
              <w:bottom w:val="nil"/>
              <w:right w:val="nil"/>
            </w:tcBorders>
            <w:tcMar>
              <w:top w:w="80" w:type="dxa"/>
              <w:left w:w="80" w:type="dxa"/>
              <w:bottom w:w="80" w:type="dxa"/>
              <w:right w:w="80" w:type="dxa"/>
            </w:tcMar>
            <w:hideMark/>
          </w:tcPr>
          <w:p w14:paraId="0EF1EC79" w14:textId="77777777" w:rsidR="00F659FC" w:rsidRPr="00F659FC" w:rsidRDefault="00F659FC" w:rsidP="00F659FC">
            <w:r w:rsidRPr="00F659FC">
              <w:t>Alternate Broker</w:t>
            </w:r>
          </w:p>
        </w:tc>
      </w:tr>
      <w:tr w:rsidR="00F659FC" w:rsidRPr="00F659FC" w14:paraId="3C084464" w14:textId="77777777">
        <w:tc>
          <w:tcPr>
            <w:tcW w:w="960" w:type="dxa"/>
            <w:tcBorders>
              <w:top w:val="nil"/>
              <w:left w:val="nil"/>
              <w:bottom w:val="nil"/>
              <w:right w:val="nil"/>
            </w:tcBorders>
            <w:tcMar>
              <w:top w:w="80" w:type="dxa"/>
              <w:left w:w="80" w:type="dxa"/>
              <w:bottom w:w="80" w:type="dxa"/>
              <w:right w:w="80" w:type="dxa"/>
            </w:tcMar>
            <w:hideMark/>
          </w:tcPr>
          <w:p w14:paraId="758750B3" w14:textId="77777777" w:rsidR="00F659FC" w:rsidRPr="00F659FC" w:rsidRDefault="00F659FC" w:rsidP="00F659FC">
            <w:r w:rsidRPr="00F659FC">
              <w:t>TRS</w:t>
            </w:r>
          </w:p>
        </w:tc>
        <w:tc>
          <w:tcPr>
            <w:tcW w:w="2285" w:type="dxa"/>
            <w:tcBorders>
              <w:top w:val="nil"/>
              <w:left w:val="nil"/>
              <w:bottom w:val="nil"/>
              <w:right w:val="nil"/>
            </w:tcBorders>
            <w:tcMar>
              <w:top w:w="80" w:type="dxa"/>
              <w:left w:w="80" w:type="dxa"/>
              <w:bottom w:w="80" w:type="dxa"/>
              <w:right w:w="80" w:type="dxa"/>
            </w:tcMar>
            <w:hideMark/>
          </w:tcPr>
          <w:p w14:paraId="632FCE3F" w14:textId="77777777" w:rsidR="00F659FC" w:rsidRPr="00F659FC" w:rsidRDefault="00F659FC" w:rsidP="00F659FC">
            <w:r w:rsidRPr="00F659FC">
              <w:t>Transit</w:t>
            </w:r>
          </w:p>
        </w:tc>
      </w:tr>
      <w:tr w:rsidR="00F659FC" w:rsidRPr="00F659FC" w14:paraId="2F1A4FC0" w14:textId="77777777">
        <w:tc>
          <w:tcPr>
            <w:tcW w:w="960" w:type="dxa"/>
            <w:tcBorders>
              <w:top w:val="nil"/>
              <w:left w:val="nil"/>
              <w:bottom w:val="nil"/>
              <w:right w:val="nil"/>
            </w:tcBorders>
            <w:tcMar>
              <w:top w:w="80" w:type="dxa"/>
              <w:left w:w="80" w:type="dxa"/>
              <w:bottom w:w="80" w:type="dxa"/>
              <w:right w:w="80" w:type="dxa"/>
            </w:tcMar>
            <w:hideMark/>
          </w:tcPr>
          <w:p w14:paraId="243493AF" w14:textId="77777777" w:rsidR="00F659FC" w:rsidRPr="00F659FC" w:rsidRDefault="00F659FC" w:rsidP="00F659FC">
            <w:r w:rsidRPr="00F659FC">
              <w:t>EXP</w:t>
            </w:r>
          </w:p>
        </w:tc>
        <w:tc>
          <w:tcPr>
            <w:tcW w:w="2285" w:type="dxa"/>
            <w:tcBorders>
              <w:top w:val="nil"/>
              <w:left w:val="nil"/>
              <w:bottom w:val="nil"/>
              <w:right w:val="nil"/>
            </w:tcBorders>
            <w:tcMar>
              <w:top w:w="80" w:type="dxa"/>
              <w:left w:w="80" w:type="dxa"/>
              <w:bottom w:w="80" w:type="dxa"/>
              <w:right w:w="80" w:type="dxa"/>
            </w:tcMar>
            <w:hideMark/>
          </w:tcPr>
          <w:p w14:paraId="101274DF" w14:textId="77777777" w:rsidR="00F659FC" w:rsidRPr="00F659FC" w:rsidRDefault="00F659FC" w:rsidP="00F659FC">
            <w:r w:rsidRPr="00F659FC">
              <w:t>Export</w:t>
            </w:r>
          </w:p>
        </w:tc>
      </w:tr>
      <w:tr w:rsidR="00F659FC" w:rsidRPr="00F659FC" w14:paraId="366CA3EF" w14:textId="77777777">
        <w:tc>
          <w:tcPr>
            <w:tcW w:w="960" w:type="dxa"/>
            <w:tcBorders>
              <w:top w:val="nil"/>
              <w:left w:val="nil"/>
              <w:bottom w:val="nil"/>
              <w:right w:val="nil"/>
            </w:tcBorders>
            <w:tcMar>
              <w:top w:w="80" w:type="dxa"/>
              <w:left w:w="80" w:type="dxa"/>
              <w:bottom w:w="80" w:type="dxa"/>
              <w:right w:w="80" w:type="dxa"/>
            </w:tcMar>
            <w:hideMark/>
          </w:tcPr>
          <w:p w14:paraId="1F725032" w14:textId="77777777" w:rsidR="00F659FC" w:rsidRPr="00F659FC" w:rsidRDefault="00F659FC" w:rsidP="00F659FC">
            <w:r w:rsidRPr="00F659FC">
              <w:t>IMP</w:t>
            </w:r>
          </w:p>
        </w:tc>
        <w:tc>
          <w:tcPr>
            <w:tcW w:w="2285" w:type="dxa"/>
            <w:tcBorders>
              <w:top w:val="nil"/>
              <w:left w:val="nil"/>
              <w:bottom w:val="nil"/>
              <w:right w:val="nil"/>
            </w:tcBorders>
            <w:tcMar>
              <w:top w:w="80" w:type="dxa"/>
              <w:left w:w="80" w:type="dxa"/>
              <w:bottom w:w="80" w:type="dxa"/>
              <w:right w:w="80" w:type="dxa"/>
            </w:tcMar>
            <w:hideMark/>
          </w:tcPr>
          <w:p w14:paraId="7F7B40AA" w14:textId="77777777" w:rsidR="00F659FC" w:rsidRPr="00F659FC" w:rsidRDefault="00F659FC" w:rsidP="00F659FC">
            <w:r w:rsidRPr="00F659FC">
              <w:t>Standard Import</w:t>
            </w:r>
          </w:p>
        </w:tc>
      </w:tr>
    </w:tbl>
    <w:p w14:paraId="00D9CA24" w14:textId="77777777" w:rsidR="00F659FC" w:rsidRPr="00F659FC" w:rsidRDefault="00F659FC" w:rsidP="00F659FC">
      <w:r w:rsidRPr="00F659FC">
        <w:t>Each clearance type has its own downstream workflow.</w:t>
      </w:r>
    </w:p>
    <w:p w14:paraId="3E2C710A" w14:textId="77777777" w:rsidR="00F659FC" w:rsidRPr="00F659FC" w:rsidRDefault="00F659FC" w:rsidP="00F659FC">
      <w:r w:rsidRPr="00F659FC">
        <w:t> </w:t>
      </w:r>
    </w:p>
    <w:p w14:paraId="49F95BAF" w14:textId="77777777" w:rsidR="00F659FC" w:rsidRPr="00F659FC" w:rsidRDefault="00F659FC" w:rsidP="00F659FC">
      <w:r w:rsidRPr="00F659FC">
        <w:rPr>
          <w:b/>
          <w:bCs/>
        </w:rPr>
        <w:t>5.7 Rule Evaluation Pipeline</w:t>
      </w:r>
    </w:p>
    <w:p w14:paraId="7E3F1FB6" w14:textId="77777777" w:rsidR="00F659FC" w:rsidRPr="00F659FC" w:rsidRDefault="00F659FC" w:rsidP="00F659FC">
      <w:r w:rsidRPr="00F659FC">
        <w:t>The engine executes rules in a deterministic order.</w:t>
      </w:r>
    </w:p>
    <w:p w14:paraId="56B092D6" w14:textId="77777777" w:rsidR="00F659FC" w:rsidRPr="00F659FC" w:rsidRDefault="00F659FC" w:rsidP="00F659FC">
      <w:r w:rsidRPr="00F659FC">
        <w:t>Shipment Received</w:t>
      </w:r>
      <w:r w:rsidRPr="00F659FC">
        <w:br/>
        <w:t xml:space="preserve">        │</w:t>
      </w:r>
      <w:r w:rsidRPr="00F659FC">
        <w:br/>
        <w:t xml:space="preserve">        </w:t>
      </w:r>
      <w:r w:rsidRPr="00F659FC">
        <w:rPr>
          <w:rFonts w:ascii="Arial" w:hAnsi="Arial" w:cs="Arial"/>
        </w:rPr>
        <w:t>▼</w:t>
      </w:r>
      <w:r w:rsidRPr="00F659FC">
        <w:br/>
        <w:t>Country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Customer Rules</w:t>
      </w:r>
      <w:r w:rsidRPr="00F659FC">
        <w:br/>
        <w:t xml:space="preserve">        │</w:t>
      </w:r>
      <w:r w:rsidRPr="00F659FC">
        <w:br/>
        <w:t xml:space="preserve">        </w:t>
      </w:r>
      <w:r w:rsidRPr="00F659FC">
        <w:rPr>
          <w:rFonts w:ascii="Arial" w:hAnsi="Arial" w:cs="Arial"/>
        </w:rPr>
        <w:t>▼</w:t>
      </w:r>
      <w:r w:rsidRPr="00F659FC">
        <w:br/>
        <w:t>Shipment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Commodity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HS Code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Duty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Permit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Shipment Indicators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Warning Rules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Final CT Assignment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Status Update</w:t>
      </w:r>
    </w:p>
    <w:p w14:paraId="4EFDF030" w14:textId="77777777" w:rsidR="00F659FC" w:rsidRPr="00F659FC" w:rsidRDefault="00F659FC" w:rsidP="00F659FC">
      <w:r w:rsidRPr="00F659FC">
        <w:t> </w:t>
      </w:r>
    </w:p>
    <w:p w14:paraId="7EF4301C" w14:textId="77777777" w:rsidR="00F659FC" w:rsidRPr="00F659FC" w:rsidRDefault="00F659FC" w:rsidP="00F659FC">
      <w:r w:rsidRPr="00F659FC">
        <w:rPr>
          <w:b/>
          <w:bCs/>
        </w:rPr>
        <w:t>5.8 Rule Categories</w:t>
      </w:r>
    </w:p>
    <w:p w14:paraId="78E697BB" w14:textId="77777777" w:rsidR="00F659FC" w:rsidRPr="00F659FC" w:rsidRDefault="00F659FC" w:rsidP="00F659FC">
      <w:r w:rsidRPr="00F659FC">
        <w:rPr>
          <w:b/>
          <w:bCs/>
        </w:rPr>
        <w:t>Country Rules</w:t>
      </w:r>
    </w:p>
    <w:p w14:paraId="4157E0FC" w14:textId="77777777" w:rsidR="00F659FC" w:rsidRPr="00F659FC" w:rsidRDefault="00F659FC" w:rsidP="00F659FC">
      <w:r w:rsidRPr="00F659FC">
        <w:t>Examples:</w:t>
      </w:r>
    </w:p>
    <w:p w14:paraId="635F0DB8" w14:textId="77777777" w:rsidR="00F659FC" w:rsidRPr="00F659FC" w:rsidRDefault="00F659FC" w:rsidP="00F659FC">
      <w:pPr>
        <w:numPr>
          <w:ilvl w:val="0"/>
          <w:numId w:val="64"/>
        </w:numPr>
      </w:pPr>
      <w:r w:rsidRPr="00F659FC">
        <w:t>Domestic shipment</w:t>
      </w:r>
    </w:p>
    <w:p w14:paraId="509E3471" w14:textId="77777777" w:rsidR="00F659FC" w:rsidRPr="00F659FC" w:rsidRDefault="00F659FC" w:rsidP="00F659FC">
      <w:pPr>
        <w:numPr>
          <w:ilvl w:val="0"/>
          <w:numId w:val="64"/>
        </w:numPr>
      </w:pPr>
      <w:r w:rsidRPr="00F659FC">
        <w:t>Cross-border</w:t>
      </w:r>
    </w:p>
    <w:p w14:paraId="604EC2C4" w14:textId="77777777" w:rsidR="00F659FC" w:rsidRPr="00F659FC" w:rsidRDefault="00F659FC" w:rsidP="00F659FC">
      <w:pPr>
        <w:numPr>
          <w:ilvl w:val="0"/>
          <w:numId w:val="64"/>
        </w:numPr>
      </w:pPr>
      <w:r w:rsidRPr="00F659FC">
        <w:t>FTZ</w:t>
      </w:r>
    </w:p>
    <w:p w14:paraId="4892D2BD" w14:textId="77777777" w:rsidR="00F659FC" w:rsidRPr="00F659FC" w:rsidRDefault="00F659FC" w:rsidP="00F659FC">
      <w:pPr>
        <w:numPr>
          <w:ilvl w:val="0"/>
          <w:numId w:val="64"/>
        </w:numPr>
      </w:pPr>
      <w:r w:rsidRPr="00F659FC">
        <w:t>Transit</w:t>
      </w:r>
    </w:p>
    <w:p w14:paraId="43AB67F7" w14:textId="77777777" w:rsidR="00F659FC" w:rsidRPr="00F659FC" w:rsidRDefault="00F659FC" w:rsidP="00F659FC">
      <w:r w:rsidRPr="00F659FC">
        <w:t>Example:</w:t>
      </w:r>
    </w:p>
    <w:p w14:paraId="21C03743" w14:textId="77777777" w:rsidR="00F659FC" w:rsidRPr="00F659FC" w:rsidRDefault="00F659FC" w:rsidP="00F659FC">
      <w:r w:rsidRPr="00F659FC">
        <w:t>IF Origin = SG</w:t>
      </w:r>
      <w:r w:rsidRPr="00F659FC">
        <w:br/>
        <w:t>AND Destination = SG</w:t>
      </w:r>
    </w:p>
    <w:p w14:paraId="6614D895" w14:textId="77777777" w:rsidR="00F659FC" w:rsidRPr="00F659FC" w:rsidRDefault="00F659FC" w:rsidP="00F659FC">
      <w:r w:rsidRPr="00F659FC">
        <w:t>THEN</w:t>
      </w:r>
    </w:p>
    <w:p w14:paraId="48C5C4C3" w14:textId="77777777" w:rsidR="00F659FC" w:rsidRPr="00F659FC" w:rsidRDefault="00F659FC" w:rsidP="00F659FC">
      <w:r w:rsidRPr="00F659FC">
        <w:t>CT = DOM</w:t>
      </w:r>
    </w:p>
    <w:p w14:paraId="661A579C" w14:textId="77777777" w:rsidR="00F659FC" w:rsidRPr="00F659FC" w:rsidRDefault="00F659FC" w:rsidP="00F659FC">
      <w:r w:rsidRPr="00F659FC">
        <w:t> </w:t>
      </w:r>
    </w:p>
    <w:p w14:paraId="1B9FF5A8" w14:textId="77777777" w:rsidR="00F659FC" w:rsidRPr="00F659FC" w:rsidRDefault="00F659FC" w:rsidP="00F659FC">
      <w:r w:rsidRPr="00F659FC">
        <w:rPr>
          <w:b/>
          <w:bCs/>
        </w:rPr>
        <w:t>Customer Rules</w:t>
      </w:r>
    </w:p>
    <w:p w14:paraId="629FFCC7" w14:textId="77777777" w:rsidR="00F659FC" w:rsidRPr="00F659FC" w:rsidRDefault="00F659FC" w:rsidP="00F659FC">
      <w:r w:rsidRPr="00F659FC">
        <w:t>Examples:</w:t>
      </w:r>
    </w:p>
    <w:p w14:paraId="2EB15AD3" w14:textId="77777777" w:rsidR="00F659FC" w:rsidRPr="00F659FC" w:rsidRDefault="00F659FC" w:rsidP="00F659FC">
      <w:pPr>
        <w:numPr>
          <w:ilvl w:val="0"/>
          <w:numId w:val="65"/>
        </w:numPr>
      </w:pPr>
      <w:r w:rsidRPr="00F659FC">
        <w:t>Alternate Broker</w:t>
      </w:r>
    </w:p>
    <w:p w14:paraId="64F62625" w14:textId="77777777" w:rsidR="00F659FC" w:rsidRPr="00F659FC" w:rsidRDefault="00F659FC" w:rsidP="00F659FC">
      <w:pPr>
        <w:numPr>
          <w:ilvl w:val="0"/>
          <w:numId w:val="65"/>
        </w:numPr>
      </w:pPr>
      <w:r w:rsidRPr="00F659FC">
        <w:t>VIP Customer</w:t>
      </w:r>
    </w:p>
    <w:p w14:paraId="52223CF2" w14:textId="77777777" w:rsidR="00F659FC" w:rsidRPr="00F659FC" w:rsidRDefault="00F659FC" w:rsidP="00F659FC">
      <w:pPr>
        <w:numPr>
          <w:ilvl w:val="0"/>
          <w:numId w:val="65"/>
        </w:numPr>
      </w:pPr>
      <w:r w:rsidRPr="00F659FC">
        <w:t>Compliance Hold</w:t>
      </w:r>
    </w:p>
    <w:p w14:paraId="0688F226" w14:textId="77777777" w:rsidR="00F659FC" w:rsidRPr="00F659FC" w:rsidRDefault="00F659FC" w:rsidP="00F659FC">
      <w:pPr>
        <w:numPr>
          <w:ilvl w:val="0"/>
          <w:numId w:val="65"/>
        </w:numPr>
      </w:pPr>
      <w:r w:rsidRPr="00F659FC">
        <w:t>Preferred Broker</w:t>
      </w:r>
    </w:p>
    <w:p w14:paraId="4EBE544D" w14:textId="77777777" w:rsidR="00F659FC" w:rsidRPr="00F659FC" w:rsidRDefault="00F659FC" w:rsidP="00F659FC">
      <w:r w:rsidRPr="00F659FC">
        <w:t>Example:</w:t>
      </w:r>
    </w:p>
    <w:p w14:paraId="76B4E629" w14:textId="77777777" w:rsidR="00F659FC" w:rsidRPr="00F659FC" w:rsidRDefault="00F659FC" w:rsidP="00F659FC">
      <w:r w:rsidRPr="00F659FC">
        <w:t>IF Importer uses Alternate Broker</w:t>
      </w:r>
    </w:p>
    <w:p w14:paraId="14EEAB15" w14:textId="77777777" w:rsidR="00F659FC" w:rsidRPr="00F659FC" w:rsidRDefault="00F659FC" w:rsidP="00F659FC">
      <w:r w:rsidRPr="00F659FC">
        <w:t>THEN</w:t>
      </w:r>
    </w:p>
    <w:p w14:paraId="23260598" w14:textId="77777777" w:rsidR="00F659FC" w:rsidRPr="00F659FC" w:rsidRDefault="00F659FC" w:rsidP="00F659FC">
      <w:r w:rsidRPr="00F659FC">
        <w:t>CT = ABK</w:t>
      </w:r>
    </w:p>
    <w:p w14:paraId="04B15E35" w14:textId="77777777" w:rsidR="00F659FC" w:rsidRPr="00F659FC" w:rsidRDefault="00F659FC" w:rsidP="00F659FC">
      <w:r w:rsidRPr="00F659FC">
        <w:t> </w:t>
      </w:r>
    </w:p>
    <w:p w14:paraId="2377BD65" w14:textId="77777777" w:rsidR="00F659FC" w:rsidRPr="00F659FC" w:rsidRDefault="00F659FC" w:rsidP="00F659FC">
      <w:r w:rsidRPr="00F659FC">
        <w:rPr>
          <w:b/>
          <w:bCs/>
        </w:rPr>
        <w:t>HS Code Rules</w:t>
      </w:r>
    </w:p>
    <w:p w14:paraId="43A990A0" w14:textId="77777777" w:rsidR="00F659FC" w:rsidRPr="00F659FC" w:rsidRDefault="00F659FC" w:rsidP="00F659FC">
      <w:r w:rsidRPr="00F659FC">
        <w:t>Examples:</w:t>
      </w:r>
    </w:p>
    <w:p w14:paraId="5B1E2829" w14:textId="77777777" w:rsidR="00F659FC" w:rsidRPr="00F659FC" w:rsidRDefault="00F659FC" w:rsidP="00F659FC">
      <w:r w:rsidRPr="00F659FC">
        <w:t>IF HS Code Controlled</w:t>
      </w:r>
    </w:p>
    <w:p w14:paraId="2EF78529" w14:textId="77777777" w:rsidR="00F659FC" w:rsidRPr="00F659FC" w:rsidRDefault="00F659FC" w:rsidP="00F659FC">
      <w:r w:rsidRPr="00F659FC">
        <w:t>THEN</w:t>
      </w:r>
    </w:p>
    <w:p w14:paraId="68BC4EAF" w14:textId="77777777" w:rsidR="00F659FC" w:rsidRPr="00F659FC" w:rsidRDefault="00F659FC" w:rsidP="00F659FC">
      <w:r w:rsidRPr="00F659FC">
        <w:t>CT = FML</w:t>
      </w:r>
    </w:p>
    <w:p w14:paraId="1B2372C8" w14:textId="77777777" w:rsidR="00F659FC" w:rsidRPr="00F659FC" w:rsidRDefault="00F659FC" w:rsidP="00F659FC">
      <w:r w:rsidRPr="00F659FC">
        <w:t>This aligns with the type of logic found in your uploaded user stories.</w:t>
      </w:r>
    </w:p>
    <w:p w14:paraId="39F72904" w14:textId="77777777" w:rsidR="00F659FC" w:rsidRPr="00F659FC" w:rsidRDefault="00F659FC" w:rsidP="00F659FC">
      <w:r w:rsidRPr="00F659FC">
        <w:t> </w:t>
      </w:r>
    </w:p>
    <w:p w14:paraId="59ED476F" w14:textId="77777777" w:rsidR="00F659FC" w:rsidRPr="00F659FC" w:rsidRDefault="00F659FC" w:rsidP="00F659FC">
      <w:r w:rsidRPr="00F659FC">
        <w:rPr>
          <w:b/>
          <w:bCs/>
        </w:rPr>
        <w:t>Duty Rules</w:t>
      </w:r>
    </w:p>
    <w:p w14:paraId="7EDA4403" w14:textId="77777777" w:rsidR="00F659FC" w:rsidRPr="00F659FC" w:rsidRDefault="00F659FC" w:rsidP="00F659FC">
      <w:r w:rsidRPr="00F659FC">
        <w:t>Example</w:t>
      </w:r>
    </w:p>
    <w:p w14:paraId="16702D5D" w14:textId="77777777" w:rsidR="00F659FC" w:rsidRPr="00F659FC" w:rsidRDefault="00F659FC" w:rsidP="00F659FC">
      <w:r w:rsidRPr="00F659FC">
        <w:t>Duty &gt; 0</w:t>
      </w:r>
    </w:p>
    <w:p w14:paraId="68890F71" w14:textId="77777777" w:rsidR="00F659FC" w:rsidRPr="00F659FC" w:rsidRDefault="00F659FC" w:rsidP="00F659FC">
      <w:r w:rsidRPr="00F659FC">
        <w:t>↓</w:t>
      </w:r>
    </w:p>
    <w:p w14:paraId="6D2246E7" w14:textId="77777777" w:rsidR="00F659FC" w:rsidRPr="00F659FC" w:rsidRDefault="00F659FC" w:rsidP="00F659FC">
      <w:r w:rsidRPr="00F659FC">
        <w:t>Formal Clearance</w:t>
      </w:r>
    </w:p>
    <w:p w14:paraId="5706F87D" w14:textId="77777777" w:rsidR="00F659FC" w:rsidRPr="00F659FC" w:rsidRDefault="00F659FC" w:rsidP="00F659FC">
      <w:r w:rsidRPr="00F659FC">
        <w:t> </w:t>
      </w:r>
    </w:p>
    <w:p w14:paraId="4177B4E4" w14:textId="77777777" w:rsidR="00F659FC" w:rsidRPr="00F659FC" w:rsidRDefault="00F659FC" w:rsidP="00F659FC">
      <w:r w:rsidRPr="00F659FC">
        <w:rPr>
          <w:b/>
          <w:bCs/>
        </w:rPr>
        <w:t>Permit Rules</w:t>
      </w:r>
    </w:p>
    <w:p w14:paraId="286374BB" w14:textId="77777777" w:rsidR="00F659FC" w:rsidRPr="00F659FC" w:rsidRDefault="00F659FC" w:rsidP="00F659FC">
      <w:r w:rsidRPr="00F659FC">
        <w:t>Example</w:t>
      </w:r>
    </w:p>
    <w:p w14:paraId="0A8204FA" w14:textId="77777777" w:rsidR="00F659FC" w:rsidRPr="00F659FC" w:rsidRDefault="00F659FC" w:rsidP="00F659FC">
      <w:r w:rsidRPr="00F659FC">
        <w:t>Permit Required</w:t>
      </w:r>
    </w:p>
    <w:p w14:paraId="39059288" w14:textId="77777777" w:rsidR="00F659FC" w:rsidRPr="00F659FC" w:rsidRDefault="00F659FC" w:rsidP="00F659FC">
      <w:r w:rsidRPr="00F659FC">
        <w:t>↓</w:t>
      </w:r>
    </w:p>
    <w:p w14:paraId="25D34F96" w14:textId="77777777" w:rsidR="00F659FC" w:rsidRPr="00F659FC" w:rsidRDefault="00F659FC" w:rsidP="00F659FC">
      <w:r w:rsidRPr="00F659FC">
        <w:t>Formal Clearance</w:t>
      </w:r>
    </w:p>
    <w:p w14:paraId="36A101B6" w14:textId="77777777" w:rsidR="00F659FC" w:rsidRPr="00F659FC" w:rsidRDefault="00F659FC" w:rsidP="00F659FC">
      <w:r w:rsidRPr="00F659FC">
        <w:t>↓</w:t>
      </w:r>
    </w:p>
    <w:p w14:paraId="59CB8340" w14:textId="77777777" w:rsidR="00F659FC" w:rsidRPr="00F659FC" w:rsidRDefault="00F659FC" w:rsidP="00F659FC">
      <w:r w:rsidRPr="00F659FC">
        <w:t>Broker Review</w:t>
      </w:r>
    </w:p>
    <w:p w14:paraId="6F7709CF" w14:textId="77777777" w:rsidR="00F659FC" w:rsidRPr="00F659FC" w:rsidRDefault="00F659FC" w:rsidP="00F659FC">
      <w:r w:rsidRPr="00F659FC">
        <w:t> </w:t>
      </w:r>
    </w:p>
    <w:p w14:paraId="44C0490E" w14:textId="77777777" w:rsidR="00F659FC" w:rsidRPr="00F659FC" w:rsidRDefault="00F659FC" w:rsidP="00F659FC">
      <w:r w:rsidRPr="00F659FC">
        <w:rPr>
          <w:b/>
          <w:bCs/>
        </w:rPr>
        <w:t>Warning Rules</w:t>
      </w:r>
    </w:p>
    <w:p w14:paraId="1FBF657F" w14:textId="77777777" w:rsidR="00F659FC" w:rsidRPr="00F659FC" w:rsidRDefault="00F659FC" w:rsidP="00F659FC">
      <w:r w:rsidRPr="00F659FC">
        <w:t>Customer Warning</w:t>
      </w:r>
    </w:p>
    <w:p w14:paraId="0CA57096" w14:textId="77777777" w:rsidR="00F659FC" w:rsidRPr="00F659FC" w:rsidRDefault="00F659FC" w:rsidP="00F659FC">
      <w:r w:rsidRPr="00F659FC">
        <w:t>↓</w:t>
      </w:r>
    </w:p>
    <w:p w14:paraId="41DCEDDA" w14:textId="77777777" w:rsidR="00F659FC" w:rsidRPr="00F659FC" w:rsidRDefault="00F659FC" w:rsidP="00F659FC">
      <w:r w:rsidRPr="00F659FC">
        <w:t>IBG</w:t>
      </w:r>
    </w:p>
    <w:p w14:paraId="539DA959" w14:textId="77777777" w:rsidR="00F659FC" w:rsidRPr="00F659FC" w:rsidRDefault="00F659FC" w:rsidP="00F659FC">
      <w:r w:rsidRPr="00F659FC">
        <w:t>↓</w:t>
      </w:r>
    </w:p>
    <w:p w14:paraId="62769D69" w14:textId="77777777" w:rsidR="00F659FC" w:rsidRPr="00F659FC" w:rsidRDefault="00F659FC" w:rsidP="00F659FC">
      <w:r w:rsidRPr="00F659FC">
        <w:t>Add Shipment Indicator</w:t>
      </w:r>
    </w:p>
    <w:p w14:paraId="7B81BC6D" w14:textId="77777777" w:rsidR="00F659FC" w:rsidRPr="00F659FC" w:rsidRDefault="00F659FC" w:rsidP="00F659FC">
      <w:r w:rsidRPr="00F659FC">
        <w:t>↓</w:t>
      </w:r>
    </w:p>
    <w:p w14:paraId="3B26A865" w14:textId="77777777" w:rsidR="00F659FC" w:rsidRPr="00F659FC" w:rsidRDefault="00F659FC" w:rsidP="00F659FC">
      <w:r w:rsidRPr="00F659FC">
        <w:t>Update Workflow</w:t>
      </w:r>
    </w:p>
    <w:p w14:paraId="5516FBD6" w14:textId="77777777" w:rsidR="00F659FC" w:rsidRPr="00F659FC" w:rsidRDefault="00F659FC" w:rsidP="00F659FC">
      <w:r w:rsidRPr="00F659FC">
        <w:t> </w:t>
      </w:r>
    </w:p>
    <w:p w14:paraId="6DC83614" w14:textId="77777777" w:rsidR="00F659FC" w:rsidRPr="00F659FC" w:rsidRDefault="00F659FC" w:rsidP="00F659FC">
      <w:r w:rsidRPr="00F659FC">
        <w:rPr>
          <w:b/>
          <w:bCs/>
        </w:rPr>
        <w:t>5.9 Rule Priority</w:t>
      </w:r>
    </w:p>
    <w:p w14:paraId="34CF8857" w14:textId="77777777" w:rsidR="00F659FC" w:rsidRPr="00F659FC" w:rsidRDefault="00F659FC" w:rsidP="00F659FC">
      <w:r w:rsidRPr="00F659FC">
        <w:t>Conflicting rules are resolved by priority.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184"/>
        <w:gridCol w:w="4219"/>
      </w:tblGrid>
      <w:tr w:rsidR="00F659FC" w:rsidRPr="00F659FC" w14:paraId="475F1FA8" w14:textId="77777777">
        <w:tc>
          <w:tcPr>
            <w:tcW w:w="1184" w:type="dxa"/>
            <w:tcBorders>
              <w:top w:val="nil"/>
              <w:left w:val="nil"/>
              <w:bottom w:val="nil"/>
              <w:right w:val="nil"/>
            </w:tcBorders>
            <w:tcMar>
              <w:top w:w="80" w:type="dxa"/>
              <w:left w:w="80" w:type="dxa"/>
              <w:bottom w:w="80" w:type="dxa"/>
              <w:right w:w="80" w:type="dxa"/>
            </w:tcMar>
            <w:hideMark/>
          </w:tcPr>
          <w:p w14:paraId="18AE3AD0" w14:textId="77777777" w:rsidR="00F659FC" w:rsidRPr="00F659FC" w:rsidRDefault="00F659FC" w:rsidP="00F659FC">
            <w:r w:rsidRPr="00F659FC">
              <w:rPr>
                <w:b/>
                <w:bCs/>
              </w:rPr>
              <w:t>Priority</w:t>
            </w:r>
          </w:p>
        </w:tc>
        <w:tc>
          <w:tcPr>
            <w:tcW w:w="4091" w:type="dxa"/>
            <w:tcBorders>
              <w:top w:val="nil"/>
              <w:left w:val="nil"/>
              <w:bottom w:val="nil"/>
              <w:right w:val="nil"/>
            </w:tcBorders>
            <w:tcMar>
              <w:top w:w="80" w:type="dxa"/>
              <w:left w:w="80" w:type="dxa"/>
              <w:bottom w:w="80" w:type="dxa"/>
              <w:right w:w="80" w:type="dxa"/>
            </w:tcMar>
            <w:hideMark/>
          </w:tcPr>
          <w:p w14:paraId="6F1302CB" w14:textId="77777777" w:rsidR="00F659FC" w:rsidRPr="00F659FC" w:rsidRDefault="00F659FC" w:rsidP="00F659FC">
            <w:r w:rsidRPr="00F659FC">
              <w:rPr>
                <w:b/>
                <w:bCs/>
              </w:rPr>
              <w:t>Rule Type</w:t>
            </w:r>
          </w:p>
        </w:tc>
      </w:tr>
      <w:tr w:rsidR="00F659FC" w:rsidRPr="00F659FC" w14:paraId="1533EA35" w14:textId="77777777">
        <w:tc>
          <w:tcPr>
            <w:tcW w:w="1156" w:type="dxa"/>
            <w:tcBorders>
              <w:top w:val="nil"/>
              <w:left w:val="nil"/>
              <w:bottom w:val="nil"/>
              <w:right w:val="nil"/>
            </w:tcBorders>
            <w:tcMar>
              <w:top w:w="80" w:type="dxa"/>
              <w:left w:w="80" w:type="dxa"/>
              <w:bottom w:w="80" w:type="dxa"/>
              <w:right w:w="80" w:type="dxa"/>
            </w:tcMar>
            <w:hideMark/>
          </w:tcPr>
          <w:p w14:paraId="274E37E4" w14:textId="77777777" w:rsidR="00F659FC" w:rsidRPr="00F659FC" w:rsidRDefault="00F659FC" w:rsidP="00F659FC">
            <w:r w:rsidRPr="00F659FC">
              <w:t>1</w:t>
            </w:r>
          </w:p>
        </w:tc>
        <w:tc>
          <w:tcPr>
            <w:tcW w:w="4120" w:type="dxa"/>
            <w:tcBorders>
              <w:top w:val="nil"/>
              <w:left w:val="nil"/>
              <w:bottom w:val="nil"/>
              <w:right w:val="nil"/>
            </w:tcBorders>
            <w:tcMar>
              <w:top w:w="80" w:type="dxa"/>
              <w:left w:w="80" w:type="dxa"/>
              <w:bottom w:w="80" w:type="dxa"/>
              <w:right w:w="80" w:type="dxa"/>
            </w:tcMar>
            <w:hideMark/>
          </w:tcPr>
          <w:p w14:paraId="7EC2E0B8" w14:textId="77777777" w:rsidR="00F659FC" w:rsidRPr="00F659FC" w:rsidRDefault="00F659FC" w:rsidP="00F659FC">
            <w:r w:rsidRPr="00F659FC">
              <w:t>Legal Restrictions</w:t>
            </w:r>
          </w:p>
        </w:tc>
      </w:tr>
      <w:tr w:rsidR="00F659FC" w:rsidRPr="00F659FC" w14:paraId="220FCCCD" w14:textId="77777777">
        <w:tc>
          <w:tcPr>
            <w:tcW w:w="1156" w:type="dxa"/>
            <w:tcBorders>
              <w:top w:val="nil"/>
              <w:left w:val="nil"/>
              <w:bottom w:val="nil"/>
              <w:right w:val="nil"/>
            </w:tcBorders>
            <w:tcMar>
              <w:top w:w="80" w:type="dxa"/>
              <w:left w:w="80" w:type="dxa"/>
              <w:bottom w:w="80" w:type="dxa"/>
              <w:right w:w="80" w:type="dxa"/>
            </w:tcMar>
            <w:hideMark/>
          </w:tcPr>
          <w:p w14:paraId="03ACB45F" w14:textId="77777777" w:rsidR="00F659FC" w:rsidRPr="00F659FC" w:rsidRDefault="00F659FC" w:rsidP="00F659FC">
            <w:r w:rsidRPr="00F659FC">
              <w:t>2</w:t>
            </w:r>
          </w:p>
        </w:tc>
        <w:tc>
          <w:tcPr>
            <w:tcW w:w="4219" w:type="dxa"/>
            <w:tcBorders>
              <w:top w:val="nil"/>
              <w:left w:val="nil"/>
              <w:bottom w:val="nil"/>
              <w:right w:val="nil"/>
            </w:tcBorders>
            <w:tcMar>
              <w:top w:w="80" w:type="dxa"/>
              <w:left w:w="80" w:type="dxa"/>
              <w:bottom w:w="80" w:type="dxa"/>
              <w:right w:w="80" w:type="dxa"/>
            </w:tcMar>
            <w:hideMark/>
          </w:tcPr>
          <w:p w14:paraId="13904E12" w14:textId="77777777" w:rsidR="00F659FC" w:rsidRPr="00F659FC" w:rsidRDefault="00F659FC" w:rsidP="00F659FC">
            <w:r w:rsidRPr="00F659FC">
              <w:t>Government Agency Requirements</w:t>
            </w:r>
          </w:p>
        </w:tc>
      </w:tr>
      <w:tr w:rsidR="00F659FC" w:rsidRPr="00F659FC" w14:paraId="55713519" w14:textId="77777777">
        <w:tc>
          <w:tcPr>
            <w:tcW w:w="1156" w:type="dxa"/>
            <w:tcBorders>
              <w:top w:val="nil"/>
              <w:left w:val="nil"/>
              <w:bottom w:val="nil"/>
              <w:right w:val="nil"/>
            </w:tcBorders>
            <w:tcMar>
              <w:top w:w="80" w:type="dxa"/>
              <w:left w:w="80" w:type="dxa"/>
              <w:bottom w:w="80" w:type="dxa"/>
              <w:right w:w="80" w:type="dxa"/>
            </w:tcMar>
            <w:hideMark/>
          </w:tcPr>
          <w:p w14:paraId="53309A28" w14:textId="77777777" w:rsidR="00F659FC" w:rsidRPr="00F659FC" w:rsidRDefault="00F659FC" w:rsidP="00F659FC">
            <w:r w:rsidRPr="00F659FC">
              <w:t>3</w:t>
            </w:r>
          </w:p>
        </w:tc>
        <w:tc>
          <w:tcPr>
            <w:tcW w:w="4120" w:type="dxa"/>
            <w:tcBorders>
              <w:top w:val="nil"/>
              <w:left w:val="nil"/>
              <w:bottom w:val="nil"/>
              <w:right w:val="nil"/>
            </w:tcBorders>
            <w:tcMar>
              <w:top w:w="80" w:type="dxa"/>
              <w:left w:w="80" w:type="dxa"/>
              <w:bottom w:w="80" w:type="dxa"/>
              <w:right w:w="80" w:type="dxa"/>
            </w:tcMar>
            <w:hideMark/>
          </w:tcPr>
          <w:p w14:paraId="0A96C787" w14:textId="77777777" w:rsidR="00F659FC" w:rsidRPr="00F659FC" w:rsidRDefault="00F659FC" w:rsidP="00F659FC">
            <w:r w:rsidRPr="00F659FC">
              <w:t>Controlled Goods</w:t>
            </w:r>
          </w:p>
        </w:tc>
      </w:tr>
      <w:tr w:rsidR="00F659FC" w:rsidRPr="00F659FC" w14:paraId="585BC762" w14:textId="77777777">
        <w:tc>
          <w:tcPr>
            <w:tcW w:w="1156" w:type="dxa"/>
            <w:tcBorders>
              <w:top w:val="nil"/>
              <w:left w:val="nil"/>
              <w:bottom w:val="nil"/>
              <w:right w:val="nil"/>
            </w:tcBorders>
            <w:tcMar>
              <w:top w:w="80" w:type="dxa"/>
              <w:left w:w="80" w:type="dxa"/>
              <w:bottom w:w="80" w:type="dxa"/>
              <w:right w:w="80" w:type="dxa"/>
            </w:tcMar>
            <w:hideMark/>
          </w:tcPr>
          <w:p w14:paraId="730EDC9E" w14:textId="77777777" w:rsidR="00F659FC" w:rsidRPr="00F659FC" w:rsidRDefault="00F659FC" w:rsidP="00F659FC">
            <w:r w:rsidRPr="00F659FC">
              <w:t>4</w:t>
            </w:r>
          </w:p>
        </w:tc>
        <w:tc>
          <w:tcPr>
            <w:tcW w:w="4120" w:type="dxa"/>
            <w:tcBorders>
              <w:top w:val="nil"/>
              <w:left w:val="nil"/>
              <w:bottom w:val="nil"/>
              <w:right w:val="nil"/>
            </w:tcBorders>
            <w:tcMar>
              <w:top w:w="80" w:type="dxa"/>
              <w:left w:w="80" w:type="dxa"/>
              <w:bottom w:w="80" w:type="dxa"/>
              <w:right w:w="80" w:type="dxa"/>
            </w:tcMar>
            <w:hideMark/>
          </w:tcPr>
          <w:p w14:paraId="1C327FC1" w14:textId="77777777" w:rsidR="00F659FC" w:rsidRPr="00F659FC" w:rsidRDefault="00F659FC" w:rsidP="00F659FC">
            <w:r w:rsidRPr="00F659FC">
              <w:t>Permit Rules</w:t>
            </w:r>
          </w:p>
        </w:tc>
      </w:tr>
      <w:tr w:rsidR="00F659FC" w:rsidRPr="00F659FC" w14:paraId="09870D88" w14:textId="77777777">
        <w:tc>
          <w:tcPr>
            <w:tcW w:w="1156" w:type="dxa"/>
            <w:tcBorders>
              <w:top w:val="nil"/>
              <w:left w:val="nil"/>
              <w:bottom w:val="nil"/>
              <w:right w:val="nil"/>
            </w:tcBorders>
            <w:tcMar>
              <w:top w:w="80" w:type="dxa"/>
              <w:left w:w="80" w:type="dxa"/>
              <w:bottom w:w="80" w:type="dxa"/>
              <w:right w:w="80" w:type="dxa"/>
            </w:tcMar>
            <w:hideMark/>
          </w:tcPr>
          <w:p w14:paraId="53FCE440" w14:textId="77777777" w:rsidR="00F659FC" w:rsidRPr="00F659FC" w:rsidRDefault="00F659FC" w:rsidP="00F659FC">
            <w:r w:rsidRPr="00F659FC">
              <w:t>5</w:t>
            </w:r>
          </w:p>
        </w:tc>
        <w:tc>
          <w:tcPr>
            <w:tcW w:w="4120" w:type="dxa"/>
            <w:tcBorders>
              <w:top w:val="nil"/>
              <w:left w:val="nil"/>
              <w:bottom w:val="nil"/>
              <w:right w:val="nil"/>
            </w:tcBorders>
            <w:tcMar>
              <w:top w:w="80" w:type="dxa"/>
              <w:left w:w="80" w:type="dxa"/>
              <w:bottom w:w="80" w:type="dxa"/>
              <w:right w:w="80" w:type="dxa"/>
            </w:tcMar>
            <w:hideMark/>
          </w:tcPr>
          <w:p w14:paraId="27CD4970" w14:textId="77777777" w:rsidR="00F659FC" w:rsidRPr="00F659FC" w:rsidRDefault="00F659FC" w:rsidP="00F659FC">
            <w:r w:rsidRPr="00F659FC">
              <w:t>FTZ</w:t>
            </w:r>
          </w:p>
        </w:tc>
      </w:tr>
      <w:tr w:rsidR="00F659FC" w:rsidRPr="00F659FC" w14:paraId="0C86C2E1" w14:textId="77777777">
        <w:tc>
          <w:tcPr>
            <w:tcW w:w="1156" w:type="dxa"/>
            <w:tcBorders>
              <w:top w:val="nil"/>
              <w:left w:val="nil"/>
              <w:bottom w:val="nil"/>
              <w:right w:val="nil"/>
            </w:tcBorders>
            <w:tcMar>
              <w:top w:w="80" w:type="dxa"/>
              <w:left w:w="80" w:type="dxa"/>
              <w:bottom w:w="80" w:type="dxa"/>
              <w:right w:w="80" w:type="dxa"/>
            </w:tcMar>
            <w:hideMark/>
          </w:tcPr>
          <w:p w14:paraId="1D1EC498" w14:textId="77777777" w:rsidR="00F659FC" w:rsidRPr="00F659FC" w:rsidRDefault="00F659FC" w:rsidP="00F659FC">
            <w:r w:rsidRPr="00F659FC">
              <w:t>6</w:t>
            </w:r>
          </w:p>
        </w:tc>
        <w:tc>
          <w:tcPr>
            <w:tcW w:w="4120" w:type="dxa"/>
            <w:tcBorders>
              <w:top w:val="nil"/>
              <w:left w:val="nil"/>
              <w:bottom w:val="nil"/>
              <w:right w:val="nil"/>
            </w:tcBorders>
            <w:tcMar>
              <w:top w:w="80" w:type="dxa"/>
              <w:left w:w="80" w:type="dxa"/>
              <w:bottom w:w="80" w:type="dxa"/>
              <w:right w:w="80" w:type="dxa"/>
            </w:tcMar>
            <w:hideMark/>
          </w:tcPr>
          <w:p w14:paraId="4068B8CF" w14:textId="77777777" w:rsidR="00F659FC" w:rsidRPr="00F659FC" w:rsidRDefault="00F659FC" w:rsidP="00F659FC">
            <w:r w:rsidRPr="00F659FC">
              <w:t>Customer Rules</w:t>
            </w:r>
          </w:p>
        </w:tc>
      </w:tr>
      <w:tr w:rsidR="00F659FC" w:rsidRPr="00F659FC" w14:paraId="32261ED5" w14:textId="77777777">
        <w:tc>
          <w:tcPr>
            <w:tcW w:w="1156" w:type="dxa"/>
            <w:tcBorders>
              <w:top w:val="nil"/>
              <w:left w:val="nil"/>
              <w:bottom w:val="nil"/>
              <w:right w:val="nil"/>
            </w:tcBorders>
            <w:tcMar>
              <w:top w:w="80" w:type="dxa"/>
              <w:left w:w="80" w:type="dxa"/>
              <w:bottom w:w="80" w:type="dxa"/>
              <w:right w:w="80" w:type="dxa"/>
            </w:tcMar>
            <w:hideMark/>
          </w:tcPr>
          <w:p w14:paraId="28EEF7DF" w14:textId="77777777" w:rsidR="00F659FC" w:rsidRPr="00F659FC" w:rsidRDefault="00F659FC" w:rsidP="00F659FC">
            <w:r w:rsidRPr="00F659FC">
              <w:t>7</w:t>
            </w:r>
          </w:p>
        </w:tc>
        <w:tc>
          <w:tcPr>
            <w:tcW w:w="4120" w:type="dxa"/>
            <w:tcBorders>
              <w:top w:val="nil"/>
              <w:left w:val="nil"/>
              <w:bottom w:val="nil"/>
              <w:right w:val="nil"/>
            </w:tcBorders>
            <w:tcMar>
              <w:top w:w="80" w:type="dxa"/>
              <w:left w:w="80" w:type="dxa"/>
              <w:bottom w:w="80" w:type="dxa"/>
              <w:right w:w="80" w:type="dxa"/>
            </w:tcMar>
            <w:hideMark/>
          </w:tcPr>
          <w:p w14:paraId="72A80073" w14:textId="77777777" w:rsidR="00F659FC" w:rsidRPr="00F659FC" w:rsidRDefault="00F659FC" w:rsidP="00F659FC">
            <w:r w:rsidRPr="00F659FC">
              <w:t>Shipment Value</w:t>
            </w:r>
          </w:p>
        </w:tc>
      </w:tr>
      <w:tr w:rsidR="00F659FC" w:rsidRPr="00F659FC" w14:paraId="3D40748F" w14:textId="77777777">
        <w:tc>
          <w:tcPr>
            <w:tcW w:w="1156" w:type="dxa"/>
            <w:tcBorders>
              <w:top w:val="nil"/>
              <w:left w:val="nil"/>
              <w:bottom w:val="nil"/>
              <w:right w:val="nil"/>
            </w:tcBorders>
            <w:tcMar>
              <w:top w:w="80" w:type="dxa"/>
              <w:left w:w="80" w:type="dxa"/>
              <w:bottom w:w="80" w:type="dxa"/>
              <w:right w:w="80" w:type="dxa"/>
            </w:tcMar>
            <w:hideMark/>
          </w:tcPr>
          <w:p w14:paraId="7B79B04F" w14:textId="77777777" w:rsidR="00F659FC" w:rsidRPr="00F659FC" w:rsidRDefault="00F659FC" w:rsidP="00F659FC">
            <w:r w:rsidRPr="00F659FC">
              <w:t>8</w:t>
            </w:r>
          </w:p>
        </w:tc>
        <w:tc>
          <w:tcPr>
            <w:tcW w:w="4120" w:type="dxa"/>
            <w:tcBorders>
              <w:top w:val="nil"/>
              <w:left w:val="nil"/>
              <w:bottom w:val="nil"/>
              <w:right w:val="nil"/>
            </w:tcBorders>
            <w:tcMar>
              <w:top w:w="80" w:type="dxa"/>
              <w:left w:w="80" w:type="dxa"/>
              <w:bottom w:w="80" w:type="dxa"/>
              <w:right w:w="80" w:type="dxa"/>
            </w:tcMar>
            <w:hideMark/>
          </w:tcPr>
          <w:p w14:paraId="066DCC3A" w14:textId="77777777" w:rsidR="00F659FC" w:rsidRPr="00F659FC" w:rsidRDefault="00F659FC" w:rsidP="00F659FC">
            <w:r w:rsidRPr="00F659FC">
              <w:t>Service Rules</w:t>
            </w:r>
          </w:p>
        </w:tc>
      </w:tr>
      <w:tr w:rsidR="00F659FC" w:rsidRPr="00F659FC" w14:paraId="608EFDF7" w14:textId="77777777">
        <w:tc>
          <w:tcPr>
            <w:tcW w:w="1156" w:type="dxa"/>
            <w:tcBorders>
              <w:top w:val="nil"/>
              <w:left w:val="nil"/>
              <w:bottom w:val="nil"/>
              <w:right w:val="nil"/>
            </w:tcBorders>
            <w:tcMar>
              <w:top w:w="80" w:type="dxa"/>
              <w:left w:w="80" w:type="dxa"/>
              <w:bottom w:w="80" w:type="dxa"/>
              <w:right w:w="80" w:type="dxa"/>
            </w:tcMar>
            <w:hideMark/>
          </w:tcPr>
          <w:p w14:paraId="6CC46139" w14:textId="77777777" w:rsidR="00F659FC" w:rsidRPr="00F659FC" w:rsidRDefault="00F659FC" w:rsidP="00F659FC">
            <w:r w:rsidRPr="00F659FC">
              <w:t>9</w:t>
            </w:r>
          </w:p>
        </w:tc>
        <w:tc>
          <w:tcPr>
            <w:tcW w:w="4120" w:type="dxa"/>
            <w:tcBorders>
              <w:top w:val="nil"/>
              <w:left w:val="nil"/>
              <w:bottom w:val="nil"/>
              <w:right w:val="nil"/>
            </w:tcBorders>
            <w:tcMar>
              <w:top w:w="80" w:type="dxa"/>
              <w:left w:w="80" w:type="dxa"/>
              <w:bottom w:w="80" w:type="dxa"/>
              <w:right w:w="80" w:type="dxa"/>
            </w:tcMar>
            <w:hideMark/>
          </w:tcPr>
          <w:p w14:paraId="44D2A84A" w14:textId="77777777" w:rsidR="00F659FC" w:rsidRPr="00F659FC" w:rsidRDefault="00F659FC" w:rsidP="00F659FC">
            <w:r w:rsidRPr="00F659FC">
              <w:t>Default Rules</w:t>
            </w:r>
          </w:p>
        </w:tc>
      </w:tr>
    </w:tbl>
    <w:p w14:paraId="68B1D9D3" w14:textId="77777777" w:rsidR="00F659FC" w:rsidRPr="00F659FC" w:rsidRDefault="00F659FC" w:rsidP="00F659FC">
      <w:r w:rsidRPr="00F659FC">
        <w:t>Higher-priority rules override lower-priority rules.</w:t>
      </w:r>
    </w:p>
    <w:p w14:paraId="09FE5F7A" w14:textId="77777777" w:rsidR="00F659FC" w:rsidRPr="00F659FC" w:rsidRDefault="00F659FC" w:rsidP="00F659FC">
      <w:r w:rsidRPr="00F659FC">
        <w:t> </w:t>
      </w:r>
    </w:p>
    <w:p w14:paraId="7EA18D67" w14:textId="77777777" w:rsidR="00F659FC" w:rsidRPr="00F659FC" w:rsidRDefault="00F659FC" w:rsidP="00F659FC">
      <w:r w:rsidRPr="00F659FC">
        <w:rPr>
          <w:b/>
          <w:bCs/>
        </w:rPr>
        <w:t>5.10 Decision Table (Illustrative)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5076"/>
        <w:gridCol w:w="1377"/>
      </w:tblGrid>
      <w:tr w:rsidR="00F659FC" w:rsidRPr="00F659FC" w14:paraId="0FAC0CFF" w14:textId="77777777">
        <w:tc>
          <w:tcPr>
            <w:tcW w:w="5047" w:type="dxa"/>
            <w:tcBorders>
              <w:top w:val="nil"/>
              <w:left w:val="nil"/>
              <w:bottom w:val="nil"/>
              <w:right w:val="nil"/>
            </w:tcBorders>
            <w:tcMar>
              <w:top w:w="80" w:type="dxa"/>
              <w:left w:w="80" w:type="dxa"/>
              <w:bottom w:w="80" w:type="dxa"/>
              <w:right w:w="80" w:type="dxa"/>
            </w:tcMar>
            <w:hideMark/>
          </w:tcPr>
          <w:p w14:paraId="16BAB091" w14:textId="77777777" w:rsidR="00F659FC" w:rsidRPr="00F659FC" w:rsidRDefault="00F659FC" w:rsidP="00F659FC">
            <w:r w:rsidRPr="00F659FC">
              <w:rPr>
                <w:b/>
                <w:bCs/>
              </w:rPr>
              <w:t>Condition</w:t>
            </w:r>
          </w:p>
        </w:tc>
        <w:tc>
          <w:tcPr>
            <w:tcW w:w="1277" w:type="dxa"/>
            <w:tcBorders>
              <w:top w:val="nil"/>
              <w:left w:val="nil"/>
              <w:bottom w:val="nil"/>
              <w:right w:val="nil"/>
            </w:tcBorders>
            <w:tcMar>
              <w:top w:w="80" w:type="dxa"/>
              <w:left w:w="80" w:type="dxa"/>
              <w:bottom w:w="80" w:type="dxa"/>
              <w:right w:w="80" w:type="dxa"/>
            </w:tcMar>
            <w:hideMark/>
          </w:tcPr>
          <w:p w14:paraId="13145FCE" w14:textId="77777777" w:rsidR="00F659FC" w:rsidRPr="00F659FC" w:rsidRDefault="00F659FC" w:rsidP="00F659FC">
            <w:r w:rsidRPr="00F659FC">
              <w:rPr>
                <w:b/>
                <w:bCs/>
              </w:rPr>
              <w:t>Result</w:t>
            </w:r>
          </w:p>
        </w:tc>
      </w:tr>
      <w:tr w:rsidR="00F659FC" w:rsidRPr="00F659FC" w14:paraId="78095FA7" w14:textId="77777777">
        <w:tc>
          <w:tcPr>
            <w:tcW w:w="5047" w:type="dxa"/>
            <w:tcBorders>
              <w:top w:val="nil"/>
              <w:left w:val="nil"/>
              <w:bottom w:val="nil"/>
              <w:right w:val="nil"/>
            </w:tcBorders>
            <w:tcMar>
              <w:top w:w="80" w:type="dxa"/>
              <w:left w:w="80" w:type="dxa"/>
              <w:bottom w:w="80" w:type="dxa"/>
              <w:right w:w="80" w:type="dxa"/>
            </w:tcMar>
            <w:hideMark/>
          </w:tcPr>
          <w:p w14:paraId="567B5E17" w14:textId="77777777" w:rsidR="00F659FC" w:rsidRPr="00F659FC" w:rsidRDefault="00F659FC" w:rsidP="00F659FC">
            <w:r w:rsidRPr="00F659FC">
              <w:t>Origin = SG &amp; Destination = SG</w:t>
            </w:r>
          </w:p>
        </w:tc>
        <w:tc>
          <w:tcPr>
            <w:tcW w:w="1377" w:type="dxa"/>
            <w:tcBorders>
              <w:top w:val="nil"/>
              <w:left w:val="nil"/>
              <w:bottom w:val="nil"/>
              <w:right w:val="nil"/>
            </w:tcBorders>
            <w:tcMar>
              <w:top w:w="80" w:type="dxa"/>
              <w:left w:w="80" w:type="dxa"/>
              <w:bottom w:w="80" w:type="dxa"/>
              <w:right w:w="80" w:type="dxa"/>
            </w:tcMar>
            <w:hideMark/>
          </w:tcPr>
          <w:p w14:paraId="55D56ED2" w14:textId="77777777" w:rsidR="00F659FC" w:rsidRPr="00F659FC" w:rsidRDefault="00F659FC" w:rsidP="00F659FC">
            <w:r w:rsidRPr="00F659FC">
              <w:t>CT = DOM</w:t>
            </w:r>
          </w:p>
        </w:tc>
      </w:tr>
      <w:tr w:rsidR="00F659FC" w:rsidRPr="00F659FC" w14:paraId="7982CBE9" w14:textId="77777777">
        <w:tc>
          <w:tcPr>
            <w:tcW w:w="5047" w:type="dxa"/>
            <w:tcBorders>
              <w:top w:val="nil"/>
              <w:left w:val="nil"/>
              <w:bottom w:val="nil"/>
              <w:right w:val="nil"/>
            </w:tcBorders>
            <w:tcMar>
              <w:top w:w="80" w:type="dxa"/>
              <w:left w:w="80" w:type="dxa"/>
              <w:bottom w:w="80" w:type="dxa"/>
              <w:right w:w="80" w:type="dxa"/>
            </w:tcMar>
            <w:hideMark/>
          </w:tcPr>
          <w:p w14:paraId="1AA7830E" w14:textId="77777777" w:rsidR="00F659FC" w:rsidRPr="00F659FC" w:rsidRDefault="00F659FC" w:rsidP="00F659FC">
            <w:r w:rsidRPr="00F659FC">
              <w:t>Destination in FTZ</w:t>
            </w:r>
          </w:p>
        </w:tc>
        <w:tc>
          <w:tcPr>
            <w:tcW w:w="1277" w:type="dxa"/>
            <w:tcBorders>
              <w:top w:val="nil"/>
              <w:left w:val="nil"/>
              <w:bottom w:val="nil"/>
              <w:right w:val="nil"/>
            </w:tcBorders>
            <w:tcMar>
              <w:top w:w="80" w:type="dxa"/>
              <w:left w:w="80" w:type="dxa"/>
              <w:bottom w:w="80" w:type="dxa"/>
              <w:right w:w="80" w:type="dxa"/>
            </w:tcMar>
            <w:hideMark/>
          </w:tcPr>
          <w:p w14:paraId="275B6D74" w14:textId="77777777" w:rsidR="00F659FC" w:rsidRPr="00F659FC" w:rsidRDefault="00F659FC" w:rsidP="00F659FC">
            <w:r w:rsidRPr="00F659FC">
              <w:t>CT = FTZ</w:t>
            </w:r>
          </w:p>
        </w:tc>
      </w:tr>
      <w:tr w:rsidR="00F659FC" w:rsidRPr="00F659FC" w14:paraId="2BF173D7" w14:textId="77777777">
        <w:tc>
          <w:tcPr>
            <w:tcW w:w="5047" w:type="dxa"/>
            <w:tcBorders>
              <w:top w:val="nil"/>
              <w:left w:val="nil"/>
              <w:bottom w:val="nil"/>
              <w:right w:val="nil"/>
            </w:tcBorders>
            <w:tcMar>
              <w:top w:w="80" w:type="dxa"/>
              <w:left w:w="80" w:type="dxa"/>
              <w:bottom w:w="80" w:type="dxa"/>
              <w:right w:w="80" w:type="dxa"/>
            </w:tcMar>
            <w:hideMark/>
          </w:tcPr>
          <w:p w14:paraId="29D5A281" w14:textId="77777777" w:rsidR="00F659FC" w:rsidRPr="00F659FC" w:rsidRDefault="00F659FC" w:rsidP="00F659FC">
            <w:r w:rsidRPr="00F659FC">
              <w:t>HS Code Controlled</w:t>
            </w:r>
          </w:p>
        </w:tc>
        <w:tc>
          <w:tcPr>
            <w:tcW w:w="1277" w:type="dxa"/>
            <w:tcBorders>
              <w:top w:val="nil"/>
              <w:left w:val="nil"/>
              <w:bottom w:val="nil"/>
              <w:right w:val="nil"/>
            </w:tcBorders>
            <w:tcMar>
              <w:top w:w="80" w:type="dxa"/>
              <w:left w:w="80" w:type="dxa"/>
              <w:bottom w:w="80" w:type="dxa"/>
              <w:right w:w="80" w:type="dxa"/>
            </w:tcMar>
            <w:hideMark/>
          </w:tcPr>
          <w:p w14:paraId="03C80842" w14:textId="77777777" w:rsidR="00F659FC" w:rsidRPr="00F659FC" w:rsidRDefault="00F659FC" w:rsidP="00F659FC">
            <w:r w:rsidRPr="00F659FC">
              <w:t>CT = FML</w:t>
            </w:r>
          </w:p>
        </w:tc>
      </w:tr>
      <w:tr w:rsidR="00F659FC" w:rsidRPr="00F659FC" w14:paraId="5ADEC970" w14:textId="77777777">
        <w:tc>
          <w:tcPr>
            <w:tcW w:w="5047" w:type="dxa"/>
            <w:tcBorders>
              <w:top w:val="nil"/>
              <w:left w:val="nil"/>
              <w:bottom w:val="nil"/>
              <w:right w:val="nil"/>
            </w:tcBorders>
            <w:tcMar>
              <w:top w:w="80" w:type="dxa"/>
              <w:left w:w="80" w:type="dxa"/>
              <w:bottom w:w="80" w:type="dxa"/>
              <w:right w:w="80" w:type="dxa"/>
            </w:tcMar>
            <w:hideMark/>
          </w:tcPr>
          <w:p w14:paraId="68F5CADB" w14:textId="77777777" w:rsidR="00F659FC" w:rsidRPr="00F659FC" w:rsidRDefault="00F659FC" w:rsidP="00F659FC">
            <w:r w:rsidRPr="00F659FC">
              <w:t>Permit Required</w:t>
            </w:r>
          </w:p>
        </w:tc>
        <w:tc>
          <w:tcPr>
            <w:tcW w:w="1277" w:type="dxa"/>
            <w:tcBorders>
              <w:top w:val="nil"/>
              <w:left w:val="nil"/>
              <w:bottom w:val="nil"/>
              <w:right w:val="nil"/>
            </w:tcBorders>
            <w:tcMar>
              <w:top w:w="80" w:type="dxa"/>
              <w:left w:w="80" w:type="dxa"/>
              <w:bottom w:w="80" w:type="dxa"/>
              <w:right w:w="80" w:type="dxa"/>
            </w:tcMar>
            <w:hideMark/>
          </w:tcPr>
          <w:p w14:paraId="387425E6" w14:textId="77777777" w:rsidR="00F659FC" w:rsidRPr="00F659FC" w:rsidRDefault="00F659FC" w:rsidP="00F659FC">
            <w:r w:rsidRPr="00F659FC">
              <w:t>CT = FML</w:t>
            </w:r>
          </w:p>
        </w:tc>
      </w:tr>
      <w:tr w:rsidR="00F659FC" w:rsidRPr="00F659FC" w14:paraId="4FAA62A2" w14:textId="77777777">
        <w:tc>
          <w:tcPr>
            <w:tcW w:w="5047" w:type="dxa"/>
            <w:tcBorders>
              <w:top w:val="nil"/>
              <w:left w:val="nil"/>
              <w:bottom w:val="nil"/>
              <w:right w:val="nil"/>
            </w:tcBorders>
            <w:tcMar>
              <w:top w:w="80" w:type="dxa"/>
              <w:left w:w="80" w:type="dxa"/>
              <w:bottom w:w="80" w:type="dxa"/>
              <w:right w:w="80" w:type="dxa"/>
            </w:tcMar>
            <w:hideMark/>
          </w:tcPr>
          <w:p w14:paraId="2FE2A235" w14:textId="77777777" w:rsidR="00F659FC" w:rsidRPr="00F659FC" w:rsidRDefault="00F659FC" w:rsidP="00F659FC">
            <w:r w:rsidRPr="00F659FC">
              <w:t>Duty &gt; 0</w:t>
            </w:r>
          </w:p>
        </w:tc>
        <w:tc>
          <w:tcPr>
            <w:tcW w:w="1277" w:type="dxa"/>
            <w:tcBorders>
              <w:top w:val="nil"/>
              <w:left w:val="nil"/>
              <w:bottom w:val="nil"/>
              <w:right w:val="nil"/>
            </w:tcBorders>
            <w:tcMar>
              <w:top w:w="80" w:type="dxa"/>
              <w:left w:w="80" w:type="dxa"/>
              <w:bottom w:w="80" w:type="dxa"/>
              <w:right w:w="80" w:type="dxa"/>
            </w:tcMar>
            <w:hideMark/>
          </w:tcPr>
          <w:p w14:paraId="2475A0E6" w14:textId="77777777" w:rsidR="00F659FC" w:rsidRPr="00F659FC" w:rsidRDefault="00F659FC" w:rsidP="00F659FC">
            <w:r w:rsidRPr="00F659FC">
              <w:t>CT = FML</w:t>
            </w:r>
          </w:p>
        </w:tc>
      </w:tr>
      <w:tr w:rsidR="00F659FC" w:rsidRPr="00F659FC" w14:paraId="359DA2A1" w14:textId="77777777">
        <w:tc>
          <w:tcPr>
            <w:tcW w:w="5076" w:type="dxa"/>
            <w:tcBorders>
              <w:top w:val="nil"/>
              <w:left w:val="nil"/>
              <w:bottom w:val="nil"/>
              <w:right w:val="nil"/>
            </w:tcBorders>
            <w:tcMar>
              <w:top w:w="80" w:type="dxa"/>
              <w:left w:w="80" w:type="dxa"/>
              <w:bottom w:w="80" w:type="dxa"/>
              <w:right w:w="80" w:type="dxa"/>
            </w:tcMar>
            <w:hideMark/>
          </w:tcPr>
          <w:p w14:paraId="5696BAD7" w14:textId="77777777" w:rsidR="00F659FC" w:rsidRPr="00F659FC" w:rsidRDefault="00F659FC" w:rsidP="00F659FC">
            <w:r w:rsidRPr="00F659FC">
              <w:t>Import Value below De Minimis threshold</w:t>
            </w:r>
          </w:p>
        </w:tc>
        <w:tc>
          <w:tcPr>
            <w:tcW w:w="1300" w:type="dxa"/>
            <w:tcBorders>
              <w:top w:val="nil"/>
              <w:left w:val="nil"/>
              <w:bottom w:val="nil"/>
              <w:right w:val="nil"/>
            </w:tcBorders>
            <w:tcMar>
              <w:top w:w="80" w:type="dxa"/>
              <w:left w:w="80" w:type="dxa"/>
              <w:bottom w:w="80" w:type="dxa"/>
              <w:right w:w="80" w:type="dxa"/>
            </w:tcMar>
            <w:hideMark/>
          </w:tcPr>
          <w:p w14:paraId="6F8AA9B6" w14:textId="77777777" w:rsidR="00F659FC" w:rsidRPr="00F659FC" w:rsidRDefault="00F659FC" w:rsidP="00F659FC">
            <w:r w:rsidRPr="00F659FC">
              <w:t>CT = DEM</w:t>
            </w:r>
          </w:p>
        </w:tc>
      </w:tr>
      <w:tr w:rsidR="00F659FC" w:rsidRPr="00F659FC" w14:paraId="0C61B6BA" w14:textId="77777777">
        <w:tc>
          <w:tcPr>
            <w:tcW w:w="5047" w:type="dxa"/>
            <w:tcBorders>
              <w:top w:val="nil"/>
              <w:left w:val="nil"/>
              <w:bottom w:val="nil"/>
              <w:right w:val="nil"/>
            </w:tcBorders>
            <w:tcMar>
              <w:top w:w="80" w:type="dxa"/>
              <w:left w:w="80" w:type="dxa"/>
              <w:bottom w:w="80" w:type="dxa"/>
              <w:right w:w="80" w:type="dxa"/>
            </w:tcMar>
            <w:hideMark/>
          </w:tcPr>
          <w:p w14:paraId="7B74C989" w14:textId="77777777" w:rsidR="00F659FC" w:rsidRPr="00F659FC" w:rsidRDefault="00F659FC" w:rsidP="00F659FC">
            <w:r w:rsidRPr="00F659FC">
              <w:t>Alternate Broker Customer</w:t>
            </w:r>
          </w:p>
        </w:tc>
        <w:tc>
          <w:tcPr>
            <w:tcW w:w="1277" w:type="dxa"/>
            <w:tcBorders>
              <w:top w:val="nil"/>
              <w:left w:val="nil"/>
              <w:bottom w:val="nil"/>
              <w:right w:val="nil"/>
            </w:tcBorders>
            <w:tcMar>
              <w:top w:w="80" w:type="dxa"/>
              <w:left w:w="80" w:type="dxa"/>
              <w:bottom w:w="80" w:type="dxa"/>
              <w:right w:w="80" w:type="dxa"/>
            </w:tcMar>
            <w:hideMark/>
          </w:tcPr>
          <w:p w14:paraId="4A647ECF" w14:textId="77777777" w:rsidR="00F659FC" w:rsidRPr="00F659FC" w:rsidRDefault="00F659FC" w:rsidP="00F659FC">
            <w:r w:rsidRPr="00F659FC">
              <w:t>CT = ABK</w:t>
            </w:r>
          </w:p>
        </w:tc>
      </w:tr>
      <w:tr w:rsidR="00F659FC" w:rsidRPr="00F659FC" w14:paraId="669D34A5" w14:textId="77777777">
        <w:tc>
          <w:tcPr>
            <w:tcW w:w="5047" w:type="dxa"/>
            <w:tcBorders>
              <w:top w:val="nil"/>
              <w:left w:val="nil"/>
              <w:bottom w:val="nil"/>
              <w:right w:val="nil"/>
            </w:tcBorders>
            <w:tcMar>
              <w:top w:w="80" w:type="dxa"/>
              <w:left w:w="80" w:type="dxa"/>
              <w:bottom w:w="80" w:type="dxa"/>
              <w:right w:w="80" w:type="dxa"/>
            </w:tcMar>
            <w:hideMark/>
          </w:tcPr>
          <w:p w14:paraId="1BABA3C9" w14:textId="77777777" w:rsidR="00F659FC" w:rsidRPr="00F659FC" w:rsidRDefault="00F659FC" w:rsidP="00F659FC">
            <w:r w:rsidRPr="00F659FC">
              <w:t>Otherwise</w:t>
            </w:r>
          </w:p>
        </w:tc>
        <w:tc>
          <w:tcPr>
            <w:tcW w:w="1277" w:type="dxa"/>
            <w:tcBorders>
              <w:top w:val="nil"/>
              <w:left w:val="nil"/>
              <w:bottom w:val="nil"/>
              <w:right w:val="nil"/>
            </w:tcBorders>
            <w:tcMar>
              <w:top w:w="80" w:type="dxa"/>
              <w:left w:w="80" w:type="dxa"/>
              <w:bottom w:w="80" w:type="dxa"/>
              <w:right w:w="80" w:type="dxa"/>
            </w:tcMar>
            <w:hideMark/>
          </w:tcPr>
          <w:p w14:paraId="22B721ED" w14:textId="77777777" w:rsidR="00F659FC" w:rsidRPr="00F659FC" w:rsidRDefault="00F659FC" w:rsidP="00F659FC">
            <w:r w:rsidRPr="00F659FC">
              <w:t>CT = INF</w:t>
            </w:r>
          </w:p>
        </w:tc>
      </w:tr>
    </w:tbl>
    <w:p w14:paraId="37F99CF2" w14:textId="77777777" w:rsidR="00F659FC" w:rsidRPr="00F659FC" w:rsidRDefault="00F659FC" w:rsidP="00F659FC">
      <w:r w:rsidRPr="00F659FC">
        <w:t> </w:t>
      </w:r>
    </w:p>
    <w:p w14:paraId="7E06C52E" w14:textId="77777777" w:rsidR="00F659FC" w:rsidRPr="00F659FC" w:rsidRDefault="00F659FC" w:rsidP="00F659FC">
      <w:r w:rsidRPr="00F659FC">
        <w:rPr>
          <w:b/>
          <w:bCs/>
        </w:rPr>
        <w:t>5.11 Re-Segregation</w:t>
      </w:r>
    </w:p>
    <w:p w14:paraId="64C76AAC" w14:textId="77777777" w:rsidR="00F659FC" w:rsidRPr="00F659FC" w:rsidRDefault="00F659FC" w:rsidP="00F659FC">
      <w:r w:rsidRPr="00F659FC">
        <w:t>The engine automatically re-evaluates when key attributes change.</w:t>
      </w:r>
    </w:p>
    <w:p w14:paraId="51543727" w14:textId="77777777" w:rsidR="00F659FC" w:rsidRPr="00F659FC" w:rsidRDefault="00F659FC" w:rsidP="00F659FC">
      <w:r w:rsidRPr="00F659FC">
        <w:t>Examples:</w:t>
      </w:r>
    </w:p>
    <w:p w14:paraId="26D4B7E0" w14:textId="77777777" w:rsidR="00F659FC" w:rsidRPr="00F659FC" w:rsidRDefault="00F659FC" w:rsidP="00F659FC">
      <w:pPr>
        <w:numPr>
          <w:ilvl w:val="0"/>
          <w:numId w:val="66"/>
        </w:numPr>
      </w:pPr>
      <w:r w:rsidRPr="00F659FC">
        <w:t>HS Code edited</w:t>
      </w:r>
    </w:p>
    <w:p w14:paraId="499EC4A5" w14:textId="77777777" w:rsidR="00F659FC" w:rsidRPr="00F659FC" w:rsidRDefault="00F659FC" w:rsidP="00F659FC">
      <w:pPr>
        <w:numPr>
          <w:ilvl w:val="0"/>
          <w:numId w:val="66"/>
        </w:numPr>
      </w:pPr>
      <w:r w:rsidRPr="00F659FC">
        <w:t>Customer changed</w:t>
      </w:r>
    </w:p>
    <w:p w14:paraId="6AEAD797" w14:textId="77777777" w:rsidR="00F659FC" w:rsidRPr="00F659FC" w:rsidRDefault="00F659FC" w:rsidP="00F659FC">
      <w:pPr>
        <w:numPr>
          <w:ilvl w:val="0"/>
          <w:numId w:val="66"/>
        </w:numPr>
      </w:pPr>
      <w:r w:rsidRPr="00F659FC">
        <w:t>Commodity added</w:t>
      </w:r>
    </w:p>
    <w:p w14:paraId="4E5D9A0A" w14:textId="77777777" w:rsidR="00F659FC" w:rsidRPr="00F659FC" w:rsidRDefault="00F659FC" w:rsidP="00F659FC">
      <w:pPr>
        <w:numPr>
          <w:ilvl w:val="0"/>
          <w:numId w:val="66"/>
        </w:numPr>
      </w:pPr>
      <w:r w:rsidRPr="00F659FC">
        <w:t>Commodity removed</w:t>
      </w:r>
    </w:p>
    <w:p w14:paraId="77EB57E8" w14:textId="77777777" w:rsidR="00F659FC" w:rsidRPr="00F659FC" w:rsidRDefault="00F659FC" w:rsidP="00F659FC">
      <w:pPr>
        <w:numPr>
          <w:ilvl w:val="0"/>
          <w:numId w:val="66"/>
        </w:numPr>
      </w:pPr>
      <w:r w:rsidRPr="00F659FC">
        <w:t>Shipment indicators updated</w:t>
      </w:r>
    </w:p>
    <w:p w14:paraId="1A985D2A" w14:textId="77777777" w:rsidR="00F659FC" w:rsidRPr="00F659FC" w:rsidRDefault="00F659FC" w:rsidP="00F659FC">
      <w:pPr>
        <w:numPr>
          <w:ilvl w:val="0"/>
          <w:numId w:val="66"/>
        </w:numPr>
      </w:pPr>
      <w:r w:rsidRPr="00F659FC">
        <w:t>Customer warnings modified</w:t>
      </w:r>
    </w:p>
    <w:p w14:paraId="623ACDBA" w14:textId="77777777" w:rsidR="00F659FC" w:rsidRPr="00F659FC" w:rsidRDefault="00F659FC" w:rsidP="00F659FC">
      <w:pPr>
        <w:numPr>
          <w:ilvl w:val="0"/>
          <w:numId w:val="66"/>
        </w:numPr>
      </w:pPr>
      <w:r w:rsidRPr="00F659FC">
        <w:t>Country changed</w:t>
      </w:r>
    </w:p>
    <w:p w14:paraId="04F33EA0" w14:textId="77777777" w:rsidR="00F659FC" w:rsidRPr="00F659FC" w:rsidRDefault="00F659FC" w:rsidP="00F659FC">
      <w:r w:rsidRPr="00F659FC">
        <w:t>A new decision trace is generated, preserving previous evaluations for audit.</w:t>
      </w:r>
    </w:p>
    <w:p w14:paraId="02B642BE" w14:textId="77777777" w:rsidR="00F659FC" w:rsidRPr="00F659FC" w:rsidRDefault="00F659FC" w:rsidP="00F659FC">
      <w:r w:rsidRPr="00F659FC">
        <w:t> </w:t>
      </w:r>
    </w:p>
    <w:p w14:paraId="252B127F" w14:textId="77777777" w:rsidR="00F659FC" w:rsidRPr="00F659FC" w:rsidRDefault="00F659FC" w:rsidP="00F659FC">
      <w:r w:rsidRPr="00F659FC">
        <w:rPr>
          <w:b/>
          <w:bCs/>
        </w:rPr>
        <w:t>5.12 Manual Override</w:t>
      </w:r>
    </w:p>
    <w:p w14:paraId="007150B5" w14:textId="77777777" w:rsidR="00F659FC" w:rsidRPr="00F659FC" w:rsidRDefault="00F659FC" w:rsidP="00F659FC">
      <w:r w:rsidRPr="00F659FC">
        <w:t>Authorized users (e.g., Supervisors) may override the assigned Clearance Type.</w:t>
      </w:r>
    </w:p>
    <w:p w14:paraId="1631ED93" w14:textId="77777777" w:rsidR="00F659FC" w:rsidRPr="00F659FC" w:rsidRDefault="00F659FC" w:rsidP="00F659FC">
      <w:r w:rsidRPr="00F659FC">
        <w:t>Requirements:</w:t>
      </w:r>
    </w:p>
    <w:p w14:paraId="1473CE43" w14:textId="77777777" w:rsidR="00F659FC" w:rsidRPr="00F659FC" w:rsidRDefault="00F659FC" w:rsidP="00F659FC">
      <w:pPr>
        <w:numPr>
          <w:ilvl w:val="0"/>
          <w:numId w:val="67"/>
        </w:numPr>
      </w:pPr>
      <w:r w:rsidRPr="00F659FC">
        <w:t>Override reason is mandatory.</w:t>
      </w:r>
    </w:p>
    <w:p w14:paraId="39BCA59D" w14:textId="77777777" w:rsidR="00F659FC" w:rsidRPr="00F659FC" w:rsidRDefault="00F659FC" w:rsidP="00F659FC">
      <w:pPr>
        <w:numPr>
          <w:ilvl w:val="0"/>
          <w:numId w:val="67"/>
        </w:numPr>
      </w:pPr>
      <w:r w:rsidRPr="00F659FC">
        <w:t>Original decision is retained.</w:t>
      </w:r>
    </w:p>
    <w:p w14:paraId="152A3BE3" w14:textId="77777777" w:rsidR="00F659FC" w:rsidRPr="00F659FC" w:rsidRDefault="00F659FC" w:rsidP="00F659FC">
      <w:pPr>
        <w:numPr>
          <w:ilvl w:val="0"/>
          <w:numId w:val="67"/>
        </w:numPr>
      </w:pPr>
      <w:r w:rsidRPr="00F659FC">
        <w:t>Override is timestamped.</w:t>
      </w:r>
    </w:p>
    <w:p w14:paraId="104825F8" w14:textId="77777777" w:rsidR="00F659FC" w:rsidRPr="00F659FC" w:rsidRDefault="00F659FC" w:rsidP="00F659FC">
      <w:pPr>
        <w:numPr>
          <w:ilvl w:val="0"/>
          <w:numId w:val="67"/>
        </w:numPr>
      </w:pPr>
      <w:r w:rsidRPr="00F659FC">
        <w:t>User identity is recorded.</w:t>
      </w:r>
    </w:p>
    <w:p w14:paraId="3AE55EE8" w14:textId="77777777" w:rsidR="00F659FC" w:rsidRPr="00F659FC" w:rsidRDefault="00F659FC" w:rsidP="00F659FC">
      <w:pPr>
        <w:numPr>
          <w:ilvl w:val="0"/>
          <w:numId w:val="67"/>
        </w:numPr>
      </w:pPr>
      <w:r w:rsidRPr="00F659FC">
        <w:t>Downstream modules are notified to reprocess affected statuses and calculations.</w:t>
      </w:r>
    </w:p>
    <w:p w14:paraId="0C76AC85" w14:textId="77777777" w:rsidR="00F659FC" w:rsidRPr="00F659FC" w:rsidRDefault="00F659FC" w:rsidP="00F659FC">
      <w:r w:rsidRPr="00F659FC">
        <w:t> </w:t>
      </w:r>
    </w:p>
    <w:p w14:paraId="3FC533AC" w14:textId="77777777" w:rsidR="00F659FC" w:rsidRPr="00F659FC" w:rsidRDefault="00F659FC" w:rsidP="00F659FC">
      <w:r w:rsidRPr="00F659FC">
        <w:rPr>
          <w:b/>
          <w:bCs/>
        </w:rPr>
        <w:t>5.13 Audit &amp; Explainability</w:t>
      </w:r>
    </w:p>
    <w:p w14:paraId="0B5C20A9" w14:textId="77777777" w:rsidR="00F659FC" w:rsidRPr="00F659FC" w:rsidRDefault="00F659FC" w:rsidP="00F659FC">
      <w:r w:rsidRPr="00F659FC">
        <w:t>Every segregation decision must be fully traceable.</w:t>
      </w:r>
    </w:p>
    <w:p w14:paraId="685D9855" w14:textId="77777777" w:rsidR="00F659FC" w:rsidRPr="00F659FC" w:rsidRDefault="00F659FC" w:rsidP="00F659FC">
      <w:r w:rsidRPr="00F659FC">
        <w:t>Example Decision Trace: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884"/>
        <w:gridCol w:w="2814"/>
      </w:tblGrid>
      <w:tr w:rsidR="00F659FC" w:rsidRPr="00F659FC" w14:paraId="306A0E2C" w14:textId="77777777">
        <w:tc>
          <w:tcPr>
            <w:tcW w:w="960" w:type="dxa"/>
            <w:tcBorders>
              <w:top w:val="nil"/>
              <w:left w:val="nil"/>
              <w:bottom w:val="nil"/>
              <w:right w:val="nil"/>
            </w:tcBorders>
            <w:tcMar>
              <w:top w:w="80" w:type="dxa"/>
              <w:left w:w="80" w:type="dxa"/>
              <w:bottom w:w="80" w:type="dxa"/>
              <w:right w:w="80" w:type="dxa"/>
            </w:tcMar>
            <w:hideMark/>
          </w:tcPr>
          <w:p w14:paraId="69A9E3C5" w14:textId="77777777" w:rsidR="00F659FC" w:rsidRPr="00F659FC" w:rsidRDefault="00F659FC" w:rsidP="00F659FC">
            <w:r w:rsidRPr="00F659FC">
              <w:rPr>
                <w:b/>
                <w:bCs/>
              </w:rPr>
              <w:t>Step</w:t>
            </w:r>
          </w:p>
        </w:tc>
        <w:tc>
          <w:tcPr>
            <w:tcW w:w="1855" w:type="dxa"/>
            <w:tcBorders>
              <w:top w:val="nil"/>
              <w:left w:val="nil"/>
              <w:bottom w:val="nil"/>
              <w:right w:val="nil"/>
            </w:tcBorders>
            <w:tcMar>
              <w:top w:w="80" w:type="dxa"/>
              <w:left w:w="80" w:type="dxa"/>
              <w:bottom w:w="80" w:type="dxa"/>
              <w:right w:w="80" w:type="dxa"/>
            </w:tcMar>
            <w:hideMark/>
          </w:tcPr>
          <w:p w14:paraId="3593F62D" w14:textId="77777777" w:rsidR="00F659FC" w:rsidRPr="00F659FC" w:rsidRDefault="00F659FC" w:rsidP="00F659FC">
            <w:r w:rsidRPr="00F659FC">
              <w:rPr>
                <w:b/>
                <w:bCs/>
              </w:rPr>
              <w:t>Rule</w:t>
            </w:r>
          </w:p>
        </w:tc>
        <w:tc>
          <w:tcPr>
            <w:tcW w:w="2624" w:type="dxa"/>
            <w:tcBorders>
              <w:top w:val="nil"/>
              <w:left w:val="nil"/>
              <w:bottom w:val="nil"/>
              <w:right w:val="nil"/>
            </w:tcBorders>
            <w:tcMar>
              <w:top w:w="80" w:type="dxa"/>
              <w:left w:w="80" w:type="dxa"/>
              <w:bottom w:w="80" w:type="dxa"/>
              <w:right w:w="80" w:type="dxa"/>
            </w:tcMar>
            <w:hideMark/>
          </w:tcPr>
          <w:p w14:paraId="0857EE9F" w14:textId="77777777" w:rsidR="00F659FC" w:rsidRPr="00F659FC" w:rsidRDefault="00F659FC" w:rsidP="00F659FC">
            <w:r w:rsidRPr="00F659FC">
              <w:rPr>
                <w:b/>
                <w:bCs/>
              </w:rPr>
              <w:t>Outcome</w:t>
            </w:r>
          </w:p>
        </w:tc>
      </w:tr>
      <w:tr w:rsidR="00F659FC" w:rsidRPr="00F659FC" w14:paraId="23E099C4" w14:textId="77777777">
        <w:tc>
          <w:tcPr>
            <w:tcW w:w="960" w:type="dxa"/>
            <w:tcBorders>
              <w:top w:val="nil"/>
              <w:left w:val="nil"/>
              <w:bottom w:val="nil"/>
              <w:right w:val="nil"/>
            </w:tcBorders>
            <w:tcMar>
              <w:top w:w="80" w:type="dxa"/>
              <w:left w:w="80" w:type="dxa"/>
              <w:bottom w:w="80" w:type="dxa"/>
              <w:right w:w="80" w:type="dxa"/>
            </w:tcMar>
            <w:hideMark/>
          </w:tcPr>
          <w:p w14:paraId="6FAE819A" w14:textId="77777777" w:rsidR="00F659FC" w:rsidRPr="00F659FC" w:rsidRDefault="00F659FC" w:rsidP="00F659FC">
            <w:r w:rsidRPr="00F659FC">
              <w:t>1</w:t>
            </w:r>
          </w:p>
        </w:tc>
        <w:tc>
          <w:tcPr>
            <w:tcW w:w="1855" w:type="dxa"/>
            <w:tcBorders>
              <w:top w:val="nil"/>
              <w:left w:val="nil"/>
              <w:bottom w:val="nil"/>
              <w:right w:val="nil"/>
            </w:tcBorders>
            <w:tcMar>
              <w:top w:w="80" w:type="dxa"/>
              <w:left w:w="80" w:type="dxa"/>
              <w:bottom w:w="80" w:type="dxa"/>
              <w:right w:w="80" w:type="dxa"/>
            </w:tcMar>
            <w:hideMark/>
          </w:tcPr>
          <w:p w14:paraId="14AEE610" w14:textId="77777777" w:rsidR="00F659FC" w:rsidRPr="00F659FC" w:rsidRDefault="00F659FC" w:rsidP="00F659FC">
            <w:r w:rsidRPr="00F659FC">
              <w:t>Country Rule</w:t>
            </w:r>
          </w:p>
        </w:tc>
        <w:tc>
          <w:tcPr>
            <w:tcW w:w="2814" w:type="dxa"/>
            <w:tcBorders>
              <w:top w:val="nil"/>
              <w:left w:val="nil"/>
              <w:bottom w:val="nil"/>
              <w:right w:val="nil"/>
            </w:tcBorders>
            <w:tcMar>
              <w:top w:w="80" w:type="dxa"/>
              <w:left w:w="80" w:type="dxa"/>
              <w:bottom w:w="80" w:type="dxa"/>
              <w:right w:w="80" w:type="dxa"/>
            </w:tcMar>
            <w:hideMark/>
          </w:tcPr>
          <w:p w14:paraId="14BCA3B2" w14:textId="77777777" w:rsidR="00F659FC" w:rsidRPr="00F659FC" w:rsidRDefault="00F659FC" w:rsidP="00F659FC">
            <w:r w:rsidRPr="00F659FC">
              <w:t>International shipment</w:t>
            </w:r>
          </w:p>
        </w:tc>
      </w:tr>
      <w:tr w:rsidR="00F659FC" w:rsidRPr="00F659FC" w14:paraId="05FCA102" w14:textId="77777777">
        <w:tc>
          <w:tcPr>
            <w:tcW w:w="960" w:type="dxa"/>
            <w:tcBorders>
              <w:top w:val="nil"/>
              <w:left w:val="nil"/>
              <w:bottom w:val="nil"/>
              <w:right w:val="nil"/>
            </w:tcBorders>
            <w:tcMar>
              <w:top w:w="80" w:type="dxa"/>
              <w:left w:w="80" w:type="dxa"/>
              <w:bottom w:w="80" w:type="dxa"/>
              <w:right w:w="80" w:type="dxa"/>
            </w:tcMar>
            <w:hideMark/>
          </w:tcPr>
          <w:p w14:paraId="7A77AD38" w14:textId="77777777" w:rsidR="00F659FC" w:rsidRPr="00F659FC" w:rsidRDefault="00F659FC" w:rsidP="00F659FC">
            <w:r w:rsidRPr="00F659FC">
              <w:t>2</w:t>
            </w:r>
          </w:p>
        </w:tc>
        <w:tc>
          <w:tcPr>
            <w:tcW w:w="1855" w:type="dxa"/>
            <w:tcBorders>
              <w:top w:val="nil"/>
              <w:left w:val="nil"/>
              <w:bottom w:val="nil"/>
              <w:right w:val="nil"/>
            </w:tcBorders>
            <w:tcMar>
              <w:top w:w="80" w:type="dxa"/>
              <w:left w:w="80" w:type="dxa"/>
              <w:bottom w:w="80" w:type="dxa"/>
              <w:right w:w="80" w:type="dxa"/>
            </w:tcMar>
            <w:hideMark/>
          </w:tcPr>
          <w:p w14:paraId="5C3D4650" w14:textId="77777777" w:rsidR="00F659FC" w:rsidRPr="00F659FC" w:rsidRDefault="00F659FC" w:rsidP="00F659FC">
            <w:r w:rsidRPr="00F659FC">
              <w:t>FTZ Check</w:t>
            </w:r>
          </w:p>
        </w:tc>
        <w:tc>
          <w:tcPr>
            <w:tcW w:w="2624" w:type="dxa"/>
            <w:tcBorders>
              <w:top w:val="nil"/>
              <w:left w:val="nil"/>
              <w:bottom w:val="nil"/>
              <w:right w:val="nil"/>
            </w:tcBorders>
            <w:tcMar>
              <w:top w:w="80" w:type="dxa"/>
              <w:left w:w="80" w:type="dxa"/>
              <w:bottom w:w="80" w:type="dxa"/>
              <w:right w:w="80" w:type="dxa"/>
            </w:tcMar>
            <w:hideMark/>
          </w:tcPr>
          <w:p w14:paraId="35BF4667" w14:textId="77777777" w:rsidR="00F659FC" w:rsidRPr="00F659FC" w:rsidRDefault="00F659FC" w:rsidP="00F659FC">
            <w:r w:rsidRPr="00F659FC">
              <w:t>Not applicable</w:t>
            </w:r>
          </w:p>
        </w:tc>
      </w:tr>
      <w:tr w:rsidR="00F659FC" w:rsidRPr="00F659FC" w14:paraId="3A079CFD" w14:textId="77777777">
        <w:tc>
          <w:tcPr>
            <w:tcW w:w="960" w:type="dxa"/>
            <w:tcBorders>
              <w:top w:val="nil"/>
              <w:left w:val="nil"/>
              <w:bottom w:val="nil"/>
              <w:right w:val="nil"/>
            </w:tcBorders>
            <w:tcMar>
              <w:top w:w="80" w:type="dxa"/>
              <w:left w:w="80" w:type="dxa"/>
              <w:bottom w:w="80" w:type="dxa"/>
              <w:right w:w="80" w:type="dxa"/>
            </w:tcMar>
            <w:hideMark/>
          </w:tcPr>
          <w:p w14:paraId="47B9770F" w14:textId="77777777" w:rsidR="00F659FC" w:rsidRPr="00F659FC" w:rsidRDefault="00F659FC" w:rsidP="00F659FC">
            <w:r w:rsidRPr="00F659FC">
              <w:t>3</w:t>
            </w:r>
          </w:p>
        </w:tc>
        <w:tc>
          <w:tcPr>
            <w:tcW w:w="1855" w:type="dxa"/>
            <w:tcBorders>
              <w:top w:val="nil"/>
              <w:left w:val="nil"/>
              <w:bottom w:val="nil"/>
              <w:right w:val="nil"/>
            </w:tcBorders>
            <w:tcMar>
              <w:top w:w="80" w:type="dxa"/>
              <w:left w:w="80" w:type="dxa"/>
              <w:bottom w:w="80" w:type="dxa"/>
              <w:right w:w="80" w:type="dxa"/>
            </w:tcMar>
            <w:hideMark/>
          </w:tcPr>
          <w:p w14:paraId="3119502B" w14:textId="77777777" w:rsidR="00F659FC" w:rsidRPr="00F659FC" w:rsidRDefault="00F659FC" w:rsidP="00F659FC">
            <w:r w:rsidRPr="00F659FC">
              <w:t>HS Code</w:t>
            </w:r>
          </w:p>
        </w:tc>
        <w:tc>
          <w:tcPr>
            <w:tcW w:w="2752" w:type="dxa"/>
            <w:tcBorders>
              <w:top w:val="nil"/>
              <w:left w:val="nil"/>
              <w:bottom w:val="nil"/>
              <w:right w:val="nil"/>
            </w:tcBorders>
            <w:tcMar>
              <w:top w:w="80" w:type="dxa"/>
              <w:left w:w="80" w:type="dxa"/>
              <w:bottom w:w="80" w:type="dxa"/>
              <w:right w:w="80" w:type="dxa"/>
            </w:tcMar>
            <w:hideMark/>
          </w:tcPr>
          <w:p w14:paraId="332553AB" w14:textId="77777777" w:rsidR="00F659FC" w:rsidRPr="00F659FC" w:rsidRDefault="00F659FC" w:rsidP="00F659FC">
            <w:r w:rsidRPr="00F659FC">
              <w:t>Controlled commodity</w:t>
            </w:r>
          </w:p>
        </w:tc>
      </w:tr>
      <w:tr w:rsidR="00F659FC" w:rsidRPr="00F659FC" w14:paraId="5CC51AFA" w14:textId="77777777">
        <w:tc>
          <w:tcPr>
            <w:tcW w:w="960" w:type="dxa"/>
            <w:tcBorders>
              <w:top w:val="nil"/>
              <w:left w:val="nil"/>
              <w:bottom w:val="nil"/>
              <w:right w:val="nil"/>
            </w:tcBorders>
            <w:tcMar>
              <w:top w:w="80" w:type="dxa"/>
              <w:left w:w="80" w:type="dxa"/>
              <w:bottom w:w="80" w:type="dxa"/>
              <w:right w:w="80" w:type="dxa"/>
            </w:tcMar>
            <w:hideMark/>
          </w:tcPr>
          <w:p w14:paraId="511E75E5" w14:textId="77777777" w:rsidR="00F659FC" w:rsidRPr="00F659FC" w:rsidRDefault="00F659FC" w:rsidP="00F659FC">
            <w:r w:rsidRPr="00F659FC">
              <w:t>4</w:t>
            </w:r>
          </w:p>
        </w:tc>
        <w:tc>
          <w:tcPr>
            <w:tcW w:w="1855" w:type="dxa"/>
            <w:tcBorders>
              <w:top w:val="nil"/>
              <w:left w:val="nil"/>
              <w:bottom w:val="nil"/>
              <w:right w:val="nil"/>
            </w:tcBorders>
            <w:tcMar>
              <w:top w:w="80" w:type="dxa"/>
              <w:left w:w="80" w:type="dxa"/>
              <w:bottom w:w="80" w:type="dxa"/>
              <w:right w:w="80" w:type="dxa"/>
            </w:tcMar>
            <w:hideMark/>
          </w:tcPr>
          <w:p w14:paraId="189D9FD2" w14:textId="77777777" w:rsidR="00F659FC" w:rsidRPr="00F659FC" w:rsidRDefault="00F659FC" w:rsidP="00F659FC">
            <w:r w:rsidRPr="00F659FC">
              <w:t>Permit Rule</w:t>
            </w:r>
          </w:p>
        </w:tc>
        <w:tc>
          <w:tcPr>
            <w:tcW w:w="2624" w:type="dxa"/>
            <w:tcBorders>
              <w:top w:val="nil"/>
              <w:left w:val="nil"/>
              <w:bottom w:val="nil"/>
              <w:right w:val="nil"/>
            </w:tcBorders>
            <w:tcMar>
              <w:top w:w="80" w:type="dxa"/>
              <w:left w:w="80" w:type="dxa"/>
              <w:bottom w:w="80" w:type="dxa"/>
              <w:right w:w="80" w:type="dxa"/>
            </w:tcMar>
            <w:hideMark/>
          </w:tcPr>
          <w:p w14:paraId="7208F5A8" w14:textId="77777777" w:rsidR="00F659FC" w:rsidRPr="00F659FC" w:rsidRDefault="00F659FC" w:rsidP="00F659FC">
            <w:r w:rsidRPr="00F659FC">
              <w:t>Permit required</w:t>
            </w:r>
          </w:p>
        </w:tc>
      </w:tr>
      <w:tr w:rsidR="00F659FC" w:rsidRPr="00F659FC" w14:paraId="17899C42" w14:textId="77777777">
        <w:tc>
          <w:tcPr>
            <w:tcW w:w="960" w:type="dxa"/>
            <w:tcBorders>
              <w:top w:val="nil"/>
              <w:left w:val="nil"/>
              <w:bottom w:val="nil"/>
              <w:right w:val="nil"/>
            </w:tcBorders>
            <w:tcMar>
              <w:top w:w="80" w:type="dxa"/>
              <w:left w:w="80" w:type="dxa"/>
              <w:bottom w:w="80" w:type="dxa"/>
              <w:right w:w="80" w:type="dxa"/>
            </w:tcMar>
            <w:hideMark/>
          </w:tcPr>
          <w:p w14:paraId="10A8C6DC" w14:textId="77777777" w:rsidR="00F659FC" w:rsidRPr="00F659FC" w:rsidRDefault="00F659FC" w:rsidP="00F659FC">
            <w:r w:rsidRPr="00F659FC">
              <w:t>5</w:t>
            </w:r>
          </w:p>
        </w:tc>
        <w:tc>
          <w:tcPr>
            <w:tcW w:w="1884" w:type="dxa"/>
            <w:tcBorders>
              <w:top w:val="nil"/>
              <w:left w:val="nil"/>
              <w:bottom w:val="nil"/>
              <w:right w:val="nil"/>
            </w:tcBorders>
            <w:tcMar>
              <w:top w:w="80" w:type="dxa"/>
              <w:left w:w="80" w:type="dxa"/>
              <w:bottom w:w="80" w:type="dxa"/>
              <w:right w:w="80" w:type="dxa"/>
            </w:tcMar>
            <w:hideMark/>
          </w:tcPr>
          <w:p w14:paraId="35E197D3" w14:textId="77777777" w:rsidR="00F659FC" w:rsidRPr="00F659FC" w:rsidRDefault="00F659FC" w:rsidP="00F659FC">
            <w:r w:rsidRPr="00F659FC">
              <w:t>Final Decision</w:t>
            </w:r>
          </w:p>
        </w:tc>
        <w:tc>
          <w:tcPr>
            <w:tcW w:w="2596" w:type="dxa"/>
            <w:tcBorders>
              <w:top w:val="nil"/>
              <w:left w:val="nil"/>
              <w:bottom w:val="nil"/>
              <w:right w:val="nil"/>
            </w:tcBorders>
            <w:tcMar>
              <w:top w:w="80" w:type="dxa"/>
              <w:left w:w="80" w:type="dxa"/>
              <w:bottom w:w="80" w:type="dxa"/>
              <w:right w:w="80" w:type="dxa"/>
            </w:tcMar>
            <w:hideMark/>
          </w:tcPr>
          <w:p w14:paraId="2A8A5272" w14:textId="77777777" w:rsidR="00F659FC" w:rsidRPr="00F659FC" w:rsidRDefault="00F659FC" w:rsidP="00F659FC">
            <w:r w:rsidRPr="00F659FC">
              <w:t>CT = FML</w:t>
            </w:r>
          </w:p>
        </w:tc>
      </w:tr>
    </w:tbl>
    <w:p w14:paraId="153C5656" w14:textId="77777777" w:rsidR="00F659FC" w:rsidRPr="00F659FC" w:rsidRDefault="00F659FC" w:rsidP="00F659FC">
      <w:r w:rsidRPr="00F659FC">
        <w:t>This trace should be viewable from the shipment for operational transparency.</w:t>
      </w:r>
    </w:p>
    <w:p w14:paraId="46C8EA39" w14:textId="77777777" w:rsidR="00F659FC" w:rsidRPr="00F659FC" w:rsidRDefault="00F659FC" w:rsidP="00F659FC">
      <w:r w:rsidRPr="00F659FC">
        <w:t> </w:t>
      </w:r>
    </w:p>
    <w:p w14:paraId="24CE6367" w14:textId="77777777" w:rsidR="00F659FC" w:rsidRPr="00F659FC" w:rsidRDefault="00F659FC" w:rsidP="00F659FC">
      <w:r w:rsidRPr="00F659FC">
        <w:rPr>
          <w:b/>
          <w:bCs/>
        </w:rPr>
        <w:t>5.14 Acceptance Criteria</w:t>
      </w:r>
    </w:p>
    <w:p w14:paraId="1CC81FF7" w14:textId="77777777" w:rsidR="00F659FC" w:rsidRPr="00F659FC" w:rsidRDefault="00F659FC" w:rsidP="00F659FC">
      <w:pPr>
        <w:numPr>
          <w:ilvl w:val="0"/>
          <w:numId w:val="68"/>
        </w:numPr>
      </w:pPr>
      <w:r w:rsidRPr="00F659FC">
        <w:t>The engine evaluates all applicable rules in the configured order.</w:t>
      </w:r>
    </w:p>
    <w:p w14:paraId="447F0D63" w14:textId="77777777" w:rsidR="00F659FC" w:rsidRPr="00F659FC" w:rsidRDefault="00F659FC" w:rsidP="00F659FC">
      <w:pPr>
        <w:numPr>
          <w:ilvl w:val="0"/>
          <w:numId w:val="68"/>
        </w:numPr>
      </w:pPr>
      <w:r w:rsidRPr="00F659FC">
        <w:t>Rule outcomes are deterministic and repeatable.</w:t>
      </w:r>
    </w:p>
    <w:p w14:paraId="593173D1" w14:textId="77777777" w:rsidR="00F659FC" w:rsidRPr="00F659FC" w:rsidRDefault="00F659FC" w:rsidP="00F659FC">
      <w:pPr>
        <w:numPr>
          <w:ilvl w:val="0"/>
          <w:numId w:val="68"/>
        </w:numPr>
      </w:pPr>
      <w:r w:rsidRPr="00F659FC">
        <w:t>Configuration changes take effect without application deployment.</w:t>
      </w:r>
    </w:p>
    <w:p w14:paraId="5935057F" w14:textId="77777777" w:rsidR="00F659FC" w:rsidRPr="00F659FC" w:rsidRDefault="00F659FC" w:rsidP="00F659FC">
      <w:pPr>
        <w:numPr>
          <w:ilvl w:val="0"/>
          <w:numId w:val="68"/>
        </w:numPr>
      </w:pPr>
      <w:r w:rsidRPr="00F659FC">
        <w:t>Decision traces are available for all automated classifications.</w:t>
      </w:r>
    </w:p>
    <w:p w14:paraId="6220BA8B" w14:textId="77777777" w:rsidR="00F659FC" w:rsidRPr="00F659FC" w:rsidRDefault="00F659FC" w:rsidP="00F659FC">
      <w:pPr>
        <w:numPr>
          <w:ilvl w:val="0"/>
          <w:numId w:val="68"/>
        </w:numPr>
      </w:pPr>
      <w:r w:rsidRPr="00F659FC">
        <w:t>Re-segregation is triggered only when relevant data changes.</w:t>
      </w:r>
    </w:p>
    <w:p w14:paraId="1CA1456F" w14:textId="77777777" w:rsidR="00F659FC" w:rsidRPr="00F659FC" w:rsidRDefault="00F659FC" w:rsidP="00F659FC">
      <w:pPr>
        <w:numPr>
          <w:ilvl w:val="0"/>
          <w:numId w:val="68"/>
        </w:numPr>
      </w:pPr>
      <w:r w:rsidRPr="00F659FC">
        <w:t>Manual overrides are audited and propagated to dependent modules.</w:t>
      </w:r>
    </w:p>
    <w:p w14:paraId="71F16C1E" w14:textId="77777777" w:rsidR="00F659FC" w:rsidRPr="00F659FC" w:rsidRDefault="00F659FC" w:rsidP="00F659FC">
      <w:r w:rsidRPr="00F659FC">
        <w:t> </w:t>
      </w:r>
    </w:p>
    <w:p w14:paraId="55CDAEF6" w14:textId="77777777" w:rsidR="00F659FC" w:rsidRPr="00F659FC" w:rsidRDefault="00F659FC" w:rsidP="00F659FC">
      <w:r w:rsidRPr="00F659FC">
        <w:rPr>
          <w:b/>
          <w:bCs/>
        </w:rPr>
        <w:t>Next Chapter – Customs Declaration Management</w:t>
      </w:r>
    </w:p>
    <w:p w14:paraId="4EBDFB24" w14:textId="77777777" w:rsidR="00F659FC" w:rsidRPr="00F659FC" w:rsidRDefault="00F659FC" w:rsidP="00F659FC">
      <w:r w:rsidRPr="00F659FC">
        <w:t xml:space="preserve">The next chapter will define the </w:t>
      </w:r>
      <w:r w:rsidRPr="00F659FC">
        <w:rPr>
          <w:b/>
          <w:bCs/>
        </w:rPr>
        <w:t>Declaration Management Module</w:t>
      </w:r>
      <w:r w:rsidRPr="00F659FC">
        <w:t>, including:</w:t>
      </w:r>
    </w:p>
    <w:p w14:paraId="695883DE" w14:textId="77777777" w:rsidR="00F659FC" w:rsidRPr="00F659FC" w:rsidRDefault="00F659FC" w:rsidP="00F659FC">
      <w:pPr>
        <w:numPr>
          <w:ilvl w:val="0"/>
          <w:numId w:val="69"/>
        </w:numPr>
      </w:pPr>
      <w:r w:rsidRPr="00F659FC">
        <w:t>Declaration lifecycle (Draft → Submitted → Accepted → Released)</w:t>
      </w:r>
    </w:p>
    <w:p w14:paraId="03C7DC28" w14:textId="77777777" w:rsidR="00F659FC" w:rsidRPr="00F659FC" w:rsidRDefault="00F659FC" w:rsidP="00F659FC">
      <w:pPr>
        <w:numPr>
          <w:ilvl w:val="0"/>
          <w:numId w:val="69"/>
        </w:numPr>
      </w:pPr>
      <w:r w:rsidRPr="00F659FC">
        <w:t>Declaration header and line-item data</w:t>
      </w:r>
    </w:p>
    <w:p w14:paraId="25558B5A" w14:textId="77777777" w:rsidR="00F659FC" w:rsidRPr="00F659FC" w:rsidRDefault="00F659FC" w:rsidP="00F659FC">
      <w:pPr>
        <w:numPr>
          <w:ilvl w:val="0"/>
          <w:numId w:val="69"/>
        </w:numPr>
      </w:pPr>
      <w:r w:rsidRPr="00F659FC">
        <w:t>Multi-declaration and split-declaration support</w:t>
      </w:r>
    </w:p>
    <w:p w14:paraId="5DCFC499" w14:textId="77777777" w:rsidR="00F659FC" w:rsidRPr="00F659FC" w:rsidRDefault="00F659FC" w:rsidP="00F659FC">
      <w:pPr>
        <w:numPr>
          <w:ilvl w:val="0"/>
          <w:numId w:val="69"/>
        </w:numPr>
      </w:pPr>
      <w:r w:rsidRPr="00F659FC">
        <w:t>Amendment and cancellation workflows</w:t>
      </w:r>
    </w:p>
    <w:p w14:paraId="06B617AC" w14:textId="77777777" w:rsidR="00F659FC" w:rsidRPr="00F659FC" w:rsidRDefault="00F659FC" w:rsidP="00F659FC">
      <w:pPr>
        <w:numPr>
          <w:ilvl w:val="0"/>
          <w:numId w:val="69"/>
        </w:numPr>
      </w:pPr>
      <w:r w:rsidRPr="00F659FC">
        <w:t>Status management (CT, RAT, CUS, MAN)</w:t>
      </w:r>
    </w:p>
    <w:p w14:paraId="12B6DF27" w14:textId="77777777" w:rsidR="00F659FC" w:rsidRPr="00F659FC" w:rsidRDefault="00F659FC" w:rsidP="00F659FC">
      <w:pPr>
        <w:numPr>
          <w:ilvl w:val="0"/>
          <w:numId w:val="69"/>
        </w:numPr>
      </w:pPr>
      <w:r w:rsidRPr="00F659FC">
        <w:t>Validation rules before submission</w:t>
      </w:r>
    </w:p>
    <w:p w14:paraId="0C9BA174" w14:textId="77777777" w:rsidR="00F659FC" w:rsidRPr="00F659FC" w:rsidRDefault="00F659FC" w:rsidP="00F659FC">
      <w:pPr>
        <w:numPr>
          <w:ilvl w:val="0"/>
          <w:numId w:val="69"/>
        </w:numPr>
      </w:pPr>
      <w:r w:rsidRPr="00F659FC">
        <w:t>Integration with customs gateways</w:t>
      </w:r>
    </w:p>
    <w:p w14:paraId="498DA127" w14:textId="77777777" w:rsidR="00F659FC" w:rsidRPr="00F659FC" w:rsidRDefault="00F659FC" w:rsidP="00F659FC">
      <w:pPr>
        <w:numPr>
          <w:ilvl w:val="0"/>
          <w:numId w:val="69"/>
        </w:numPr>
      </w:pPr>
      <w:r w:rsidRPr="00F659FC">
        <w:t>Error handling, acknowledgements, and resubmission logic</w:t>
      </w:r>
    </w:p>
    <w:p w14:paraId="596C2FFB" w14:textId="77777777" w:rsidR="00F659FC" w:rsidRPr="00F659FC" w:rsidRDefault="00F659FC" w:rsidP="00F659FC">
      <w:r w:rsidRPr="00F659FC">
        <w:t>This module will build directly on the Shipment Management and Segregation Engine, serving as the legal representation of the shipment submitted to customs authorities.</w:t>
      </w:r>
    </w:p>
    <w:p w14:paraId="41905DD8" w14:textId="77777777" w:rsidR="00F659FC" w:rsidRPr="00F659FC" w:rsidRDefault="00F659FC" w:rsidP="00F659FC">
      <w:r w:rsidRPr="00F659FC">
        <w:t xml:space="preserve">Excellent. Now we're entering what I consider the </w:t>
      </w:r>
      <w:r w:rsidRPr="00F659FC">
        <w:rPr>
          <w:b/>
          <w:bCs/>
        </w:rPr>
        <w:t>core of the product</w:t>
      </w:r>
      <w:r w:rsidRPr="00F659FC">
        <w:t>. Everything we've written so far has been building toward this module.</w:t>
      </w:r>
    </w:p>
    <w:p w14:paraId="5A6D0068" w14:textId="77777777" w:rsidR="00F659FC" w:rsidRPr="00F659FC" w:rsidRDefault="00F659FC" w:rsidP="00F659FC">
      <w:r w:rsidRPr="00F659FC">
        <w:t xml:space="preserve">In enterprise customs brokerage systems, the </w:t>
      </w:r>
      <w:r w:rsidRPr="00F659FC">
        <w:rPr>
          <w:b/>
          <w:bCs/>
        </w:rPr>
        <w:t>Declaration Management Module</w:t>
      </w:r>
      <w:r w:rsidRPr="00F659FC">
        <w:t xml:space="preserve"> is the legal and operational centerpiece. Every calculation, validation, permit, compliance check, and customs interaction ultimately converges here.</w:t>
      </w:r>
    </w:p>
    <w:p w14:paraId="22B586ED" w14:textId="77777777" w:rsidR="00F659FC" w:rsidRPr="00F659FC" w:rsidRDefault="00F659FC" w:rsidP="00F659FC">
      <w:r w:rsidRPr="00F659FC">
        <w:t> </w:t>
      </w:r>
    </w:p>
    <w:p w14:paraId="2905F037" w14:textId="77777777" w:rsidR="00F659FC" w:rsidRPr="00F659FC" w:rsidRDefault="00F659FC" w:rsidP="00F659FC">
      <w:r w:rsidRPr="00F659FC">
        <w:rPr>
          <w:b/>
          <w:bCs/>
        </w:rPr>
        <w:t>Chapter 6 – Customs Declaration Management</w:t>
      </w:r>
    </w:p>
    <w:p w14:paraId="63DD37B5" w14:textId="77777777" w:rsidR="00F659FC" w:rsidRPr="00F659FC" w:rsidRDefault="00F659FC" w:rsidP="00F659FC">
      <w:r w:rsidRPr="00F659FC">
        <w:rPr>
          <w:b/>
          <w:bCs/>
        </w:rPr>
        <w:t>Module ID:</w:t>
      </w:r>
      <w:r w:rsidRPr="00F659FC">
        <w:t xml:space="preserve"> DEC-001</w:t>
      </w:r>
    </w:p>
    <w:p w14:paraId="38AF10C4" w14:textId="77777777" w:rsidR="00F659FC" w:rsidRPr="00F659FC" w:rsidRDefault="00F659FC" w:rsidP="00F659FC">
      <w:r w:rsidRPr="00F659FC">
        <w:rPr>
          <w:b/>
          <w:bCs/>
        </w:rPr>
        <w:t>Priority:</w:t>
      </w:r>
      <w:r w:rsidRPr="00F659FC">
        <w:t xml:space="preserve"> Critical</w:t>
      </w:r>
    </w:p>
    <w:p w14:paraId="2F230C44" w14:textId="77777777" w:rsidR="00F659FC" w:rsidRPr="00F659FC" w:rsidRDefault="00F659FC" w:rsidP="00F659FC">
      <w:r w:rsidRPr="00F659FC">
        <w:rPr>
          <w:b/>
          <w:bCs/>
        </w:rPr>
        <w:t>Dependencies:</w:t>
      </w:r>
      <w:r w:rsidRPr="00F659FC">
        <w:t xml:space="preserve"> Shipment Management, Segregation Engine, Commodity Management, Duty Engine, Permit Management</w:t>
      </w:r>
    </w:p>
    <w:p w14:paraId="6E9A571B" w14:textId="77777777" w:rsidR="00F659FC" w:rsidRPr="00F659FC" w:rsidRDefault="00F659FC" w:rsidP="00F659FC">
      <w:r w:rsidRPr="00F659FC">
        <w:t> </w:t>
      </w:r>
    </w:p>
    <w:p w14:paraId="320C8ECF" w14:textId="77777777" w:rsidR="00F659FC" w:rsidRPr="00F659FC" w:rsidRDefault="00F659FC" w:rsidP="00F659FC">
      <w:r w:rsidRPr="00F659FC">
        <w:rPr>
          <w:b/>
          <w:bCs/>
        </w:rPr>
        <w:t>6.1 Purpose</w:t>
      </w:r>
    </w:p>
    <w:p w14:paraId="26CF7989" w14:textId="77777777" w:rsidR="00F659FC" w:rsidRPr="00F659FC" w:rsidRDefault="00F659FC" w:rsidP="00F659FC">
      <w:r w:rsidRPr="00F659FC">
        <w:t>The Declaration Management Module is responsible for creating, maintaining, validating, submitting, amending, and tracking customs declarations throughout their lifecycle.</w:t>
      </w:r>
    </w:p>
    <w:p w14:paraId="00764A8D" w14:textId="77777777" w:rsidR="00F659FC" w:rsidRPr="00F659FC" w:rsidRDefault="00F659FC" w:rsidP="00F659FC">
      <w:r w:rsidRPr="00F659FC">
        <w:t>A declaration is the legally recognized representation of a shipment submitted to a customs authority. It must accurately reflect the shipment's commodities, values, duties, taxes, permits, and supporting documentation.</w:t>
      </w:r>
    </w:p>
    <w:p w14:paraId="5516A52A" w14:textId="77777777" w:rsidR="00F659FC" w:rsidRPr="00F659FC" w:rsidRDefault="00F659FC" w:rsidP="00F659FC">
      <w:r w:rsidRPr="00F659FC">
        <w:t>The module supports:</w:t>
      </w:r>
    </w:p>
    <w:p w14:paraId="60CB20F6" w14:textId="77777777" w:rsidR="00F659FC" w:rsidRPr="00F659FC" w:rsidRDefault="00F659FC" w:rsidP="00F659FC">
      <w:pPr>
        <w:numPr>
          <w:ilvl w:val="0"/>
          <w:numId w:val="70"/>
        </w:numPr>
      </w:pPr>
      <w:r w:rsidRPr="00F659FC">
        <w:t>Import declarations</w:t>
      </w:r>
    </w:p>
    <w:p w14:paraId="6BBC6777" w14:textId="77777777" w:rsidR="00F659FC" w:rsidRPr="00F659FC" w:rsidRDefault="00F659FC" w:rsidP="00F659FC">
      <w:pPr>
        <w:numPr>
          <w:ilvl w:val="0"/>
          <w:numId w:val="70"/>
        </w:numPr>
      </w:pPr>
      <w:r w:rsidRPr="00F659FC">
        <w:t>Export declarations</w:t>
      </w:r>
    </w:p>
    <w:p w14:paraId="35DA21DD" w14:textId="77777777" w:rsidR="00F659FC" w:rsidRPr="00F659FC" w:rsidRDefault="00F659FC" w:rsidP="00F659FC">
      <w:pPr>
        <w:numPr>
          <w:ilvl w:val="0"/>
          <w:numId w:val="70"/>
        </w:numPr>
      </w:pPr>
      <w:r w:rsidRPr="00F659FC">
        <w:t>Transit declarations</w:t>
      </w:r>
    </w:p>
    <w:p w14:paraId="0C51E8D7" w14:textId="77777777" w:rsidR="00F659FC" w:rsidRPr="00F659FC" w:rsidRDefault="00F659FC" w:rsidP="00F659FC">
      <w:pPr>
        <w:numPr>
          <w:ilvl w:val="0"/>
          <w:numId w:val="70"/>
        </w:numPr>
      </w:pPr>
      <w:r w:rsidRPr="00F659FC">
        <w:t>FTZ declarations</w:t>
      </w:r>
    </w:p>
    <w:p w14:paraId="3D5E3382" w14:textId="77777777" w:rsidR="00F659FC" w:rsidRPr="00F659FC" w:rsidRDefault="00F659FC" w:rsidP="00F659FC">
      <w:pPr>
        <w:numPr>
          <w:ilvl w:val="0"/>
          <w:numId w:val="70"/>
        </w:numPr>
      </w:pPr>
      <w:r w:rsidRPr="00F659FC">
        <w:t>Domestic declarations (where applicable)</w:t>
      </w:r>
    </w:p>
    <w:p w14:paraId="61EACCEE" w14:textId="77777777" w:rsidR="00F659FC" w:rsidRPr="00F659FC" w:rsidRDefault="00F659FC" w:rsidP="00F659FC">
      <w:pPr>
        <w:numPr>
          <w:ilvl w:val="0"/>
          <w:numId w:val="70"/>
        </w:numPr>
      </w:pPr>
      <w:r w:rsidRPr="00F659FC">
        <w:t>Split declarations</w:t>
      </w:r>
    </w:p>
    <w:p w14:paraId="07C4A3FA" w14:textId="77777777" w:rsidR="00F659FC" w:rsidRPr="00F659FC" w:rsidRDefault="00F659FC" w:rsidP="00F659FC">
      <w:pPr>
        <w:numPr>
          <w:ilvl w:val="0"/>
          <w:numId w:val="70"/>
        </w:numPr>
      </w:pPr>
      <w:r w:rsidRPr="00F659FC">
        <w:t>Consolidated declarations</w:t>
      </w:r>
    </w:p>
    <w:p w14:paraId="1DD3554F" w14:textId="77777777" w:rsidR="00F659FC" w:rsidRPr="00F659FC" w:rsidRDefault="00F659FC" w:rsidP="00F659FC">
      <w:pPr>
        <w:numPr>
          <w:ilvl w:val="0"/>
          <w:numId w:val="70"/>
        </w:numPr>
      </w:pPr>
      <w:r w:rsidRPr="00F659FC">
        <w:t>Amendment declarations</w:t>
      </w:r>
    </w:p>
    <w:p w14:paraId="4F7C86F9" w14:textId="77777777" w:rsidR="00F659FC" w:rsidRPr="00F659FC" w:rsidRDefault="00F659FC" w:rsidP="00F659FC">
      <w:pPr>
        <w:numPr>
          <w:ilvl w:val="0"/>
          <w:numId w:val="70"/>
        </w:numPr>
      </w:pPr>
      <w:r w:rsidRPr="00F659FC">
        <w:t>Cancellation requests</w:t>
      </w:r>
    </w:p>
    <w:p w14:paraId="7752DF09" w14:textId="77777777" w:rsidR="00F659FC" w:rsidRPr="00F659FC" w:rsidRDefault="00F659FC" w:rsidP="00F659FC">
      <w:r w:rsidRPr="00F659FC">
        <w:t> </w:t>
      </w:r>
    </w:p>
    <w:p w14:paraId="414361A4" w14:textId="77777777" w:rsidR="00F659FC" w:rsidRPr="00F659FC" w:rsidRDefault="00F659FC" w:rsidP="00F659FC">
      <w:r w:rsidRPr="00F659FC">
        <w:rPr>
          <w:b/>
          <w:bCs/>
        </w:rPr>
        <w:t>6.2 Objectives</w:t>
      </w:r>
    </w:p>
    <w:p w14:paraId="5105B6B4" w14:textId="77777777" w:rsidR="00F659FC" w:rsidRPr="00F659FC" w:rsidRDefault="00F659FC" w:rsidP="00F659FC">
      <w:r w:rsidRPr="00F659FC">
        <w:t>The Declaration Management Module shall:</w:t>
      </w:r>
    </w:p>
    <w:p w14:paraId="633F0755" w14:textId="77777777" w:rsidR="00F659FC" w:rsidRPr="00F659FC" w:rsidRDefault="00F659FC" w:rsidP="00F659FC">
      <w:pPr>
        <w:numPr>
          <w:ilvl w:val="0"/>
          <w:numId w:val="71"/>
        </w:numPr>
      </w:pPr>
      <w:r w:rsidRPr="00F659FC">
        <w:t>Automatically generate declarations from validated shipments.</w:t>
      </w:r>
    </w:p>
    <w:p w14:paraId="04092FF5" w14:textId="77777777" w:rsidR="00F659FC" w:rsidRPr="00F659FC" w:rsidRDefault="00F659FC" w:rsidP="00F659FC">
      <w:pPr>
        <w:numPr>
          <w:ilvl w:val="0"/>
          <w:numId w:val="71"/>
        </w:numPr>
      </w:pPr>
      <w:r w:rsidRPr="00F659FC">
        <w:t>Support manual review and updates before submission.</w:t>
      </w:r>
    </w:p>
    <w:p w14:paraId="6F8188F1" w14:textId="77777777" w:rsidR="00F659FC" w:rsidRPr="00F659FC" w:rsidRDefault="00F659FC" w:rsidP="00F659FC">
      <w:pPr>
        <w:numPr>
          <w:ilvl w:val="0"/>
          <w:numId w:val="71"/>
        </w:numPr>
      </w:pPr>
      <w:r w:rsidRPr="00F659FC">
        <w:t>Maintain version history for every declaration.</w:t>
      </w:r>
    </w:p>
    <w:p w14:paraId="576F7591" w14:textId="77777777" w:rsidR="00F659FC" w:rsidRPr="00F659FC" w:rsidRDefault="00F659FC" w:rsidP="00F659FC">
      <w:pPr>
        <w:numPr>
          <w:ilvl w:val="0"/>
          <w:numId w:val="71"/>
        </w:numPr>
      </w:pPr>
      <w:r w:rsidRPr="00F659FC">
        <w:t>Ensure compliance with country-specific customs regulations.</w:t>
      </w:r>
    </w:p>
    <w:p w14:paraId="69FE2ACB" w14:textId="77777777" w:rsidR="00F659FC" w:rsidRPr="00F659FC" w:rsidRDefault="00F659FC" w:rsidP="00F659FC">
      <w:pPr>
        <w:numPr>
          <w:ilvl w:val="0"/>
          <w:numId w:val="71"/>
        </w:numPr>
      </w:pPr>
      <w:r w:rsidRPr="00F659FC">
        <w:t>Integrate with government customs systems.</w:t>
      </w:r>
    </w:p>
    <w:p w14:paraId="56BC95E5" w14:textId="77777777" w:rsidR="00F659FC" w:rsidRPr="00F659FC" w:rsidRDefault="00F659FC" w:rsidP="00F659FC">
      <w:pPr>
        <w:numPr>
          <w:ilvl w:val="0"/>
          <w:numId w:val="71"/>
        </w:numPr>
      </w:pPr>
      <w:r w:rsidRPr="00F659FC">
        <w:t>Provide complete traceability and auditability.</w:t>
      </w:r>
    </w:p>
    <w:p w14:paraId="1BCF5E77" w14:textId="77777777" w:rsidR="00F659FC" w:rsidRPr="00F659FC" w:rsidRDefault="00F659FC" w:rsidP="00F659FC">
      <w:pPr>
        <w:numPr>
          <w:ilvl w:val="0"/>
          <w:numId w:val="71"/>
        </w:numPr>
      </w:pPr>
      <w:r w:rsidRPr="00F659FC">
        <w:t>Support multiple declaration scenarios for a single shipment.</w:t>
      </w:r>
    </w:p>
    <w:p w14:paraId="7D67C0C3" w14:textId="77777777" w:rsidR="00F659FC" w:rsidRPr="00F659FC" w:rsidRDefault="00F659FC" w:rsidP="00F659FC">
      <w:r w:rsidRPr="00F659FC">
        <w:t> </w:t>
      </w:r>
    </w:p>
    <w:p w14:paraId="105AE843" w14:textId="77777777" w:rsidR="00F659FC" w:rsidRPr="00F659FC" w:rsidRDefault="00F659FC" w:rsidP="00F659FC">
      <w:r w:rsidRPr="00F659FC">
        <w:rPr>
          <w:b/>
          <w:bCs/>
        </w:rPr>
        <w:t>6.3 Actors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55"/>
        <w:gridCol w:w="5381"/>
      </w:tblGrid>
      <w:tr w:rsidR="00F659FC" w:rsidRPr="00F659FC" w14:paraId="0E15ED4A" w14:textId="77777777">
        <w:tc>
          <w:tcPr>
            <w:tcW w:w="2726" w:type="dxa"/>
            <w:tcBorders>
              <w:top w:val="nil"/>
              <w:left w:val="nil"/>
              <w:bottom w:val="nil"/>
              <w:right w:val="nil"/>
            </w:tcBorders>
            <w:tcMar>
              <w:top w:w="80" w:type="dxa"/>
              <w:left w:w="80" w:type="dxa"/>
              <w:bottom w:w="80" w:type="dxa"/>
              <w:right w:w="80" w:type="dxa"/>
            </w:tcMar>
            <w:hideMark/>
          </w:tcPr>
          <w:p w14:paraId="0A8D09B7" w14:textId="77777777" w:rsidR="00F659FC" w:rsidRPr="00F659FC" w:rsidRDefault="00F659FC" w:rsidP="00F659FC">
            <w:r w:rsidRPr="00F659FC">
              <w:rPr>
                <w:b/>
                <w:bCs/>
              </w:rPr>
              <w:t>Actor</w:t>
            </w:r>
          </w:p>
        </w:tc>
        <w:tc>
          <w:tcPr>
            <w:tcW w:w="5282" w:type="dxa"/>
            <w:tcBorders>
              <w:top w:val="nil"/>
              <w:left w:val="nil"/>
              <w:bottom w:val="nil"/>
              <w:right w:val="nil"/>
            </w:tcBorders>
            <w:tcMar>
              <w:top w:w="80" w:type="dxa"/>
              <w:left w:w="80" w:type="dxa"/>
              <w:bottom w:w="80" w:type="dxa"/>
              <w:right w:w="80" w:type="dxa"/>
            </w:tcMar>
            <w:hideMark/>
          </w:tcPr>
          <w:p w14:paraId="5FBA6DDF" w14:textId="77777777" w:rsidR="00F659FC" w:rsidRPr="00F659FC" w:rsidRDefault="00F659FC" w:rsidP="00F659FC">
            <w:r w:rsidRPr="00F659FC">
              <w:rPr>
                <w:b/>
                <w:bCs/>
              </w:rPr>
              <w:t>Responsibilities</w:t>
            </w:r>
          </w:p>
        </w:tc>
      </w:tr>
      <w:tr w:rsidR="00F659FC" w:rsidRPr="00F659FC" w14:paraId="6C036AB3" w14:textId="77777777">
        <w:tc>
          <w:tcPr>
            <w:tcW w:w="2726" w:type="dxa"/>
            <w:tcBorders>
              <w:top w:val="nil"/>
              <w:left w:val="nil"/>
              <w:bottom w:val="nil"/>
              <w:right w:val="nil"/>
            </w:tcBorders>
            <w:tcMar>
              <w:top w:w="80" w:type="dxa"/>
              <w:left w:w="80" w:type="dxa"/>
              <w:bottom w:w="80" w:type="dxa"/>
              <w:right w:w="80" w:type="dxa"/>
            </w:tcMar>
            <w:hideMark/>
          </w:tcPr>
          <w:p w14:paraId="7A3CEB39" w14:textId="77777777" w:rsidR="00F659FC" w:rsidRPr="00F659FC" w:rsidRDefault="00F659FC" w:rsidP="00F659FC">
            <w:r w:rsidRPr="00F659FC">
              <w:t>Customs Broker</w:t>
            </w:r>
          </w:p>
        </w:tc>
        <w:tc>
          <w:tcPr>
            <w:tcW w:w="5282" w:type="dxa"/>
            <w:tcBorders>
              <w:top w:val="nil"/>
              <w:left w:val="nil"/>
              <w:bottom w:val="nil"/>
              <w:right w:val="nil"/>
            </w:tcBorders>
            <w:tcMar>
              <w:top w:w="80" w:type="dxa"/>
              <w:left w:w="80" w:type="dxa"/>
              <w:bottom w:w="80" w:type="dxa"/>
              <w:right w:w="80" w:type="dxa"/>
            </w:tcMar>
            <w:hideMark/>
          </w:tcPr>
          <w:p w14:paraId="0E18E485" w14:textId="77777777" w:rsidR="00F659FC" w:rsidRPr="00F659FC" w:rsidRDefault="00F659FC" w:rsidP="00F659FC">
            <w:r w:rsidRPr="00F659FC">
              <w:t>Review, edit, submit declarations</w:t>
            </w:r>
          </w:p>
        </w:tc>
      </w:tr>
      <w:tr w:rsidR="00F659FC" w:rsidRPr="00F659FC" w14:paraId="587D824C" w14:textId="77777777">
        <w:tc>
          <w:tcPr>
            <w:tcW w:w="2755" w:type="dxa"/>
            <w:tcBorders>
              <w:top w:val="nil"/>
              <w:left w:val="nil"/>
              <w:bottom w:val="nil"/>
              <w:right w:val="nil"/>
            </w:tcBorders>
            <w:tcMar>
              <w:top w:w="80" w:type="dxa"/>
              <w:left w:w="80" w:type="dxa"/>
              <w:bottom w:w="80" w:type="dxa"/>
              <w:right w:w="80" w:type="dxa"/>
            </w:tcMar>
            <w:hideMark/>
          </w:tcPr>
          <w:p w14:paraId="5A21518F" w14:textId="77777777" w:rsidR="00F659FC" w:rsidRPr="00F659FC" w:rsidRDefault="00F659FC" w:rsidP="00F659FC">
            <w:r w:rsidRPr="00F659FC">
              <w:t>Brokerage Supervisor</w:t>
            </w:r>
          </w:p>
        </w:tc>
        <w:tc>
          <w:tcPr>
            <w:tcW w:w="5253" w:type="dxa"/>
            <w:tcBorders>
              <w:top w:val="nil"/>
              <w:left w:val="nil"/>
              <w:bottom w:val="nil"/>
              <w:right w:val="nil"/>
            </w:tcBorders>
            <w:tcMar>
              <w:top w:w="80" w:type="dxa"/>
              <w:left w:w="80" w:type="dxa"/>
              <w:bottom w:w="80" w:type="dxa"/>
              <w:right w:w="80" w:type="dxa"/>
            </w:tcMar>
            <w:hideMark/>
          </w:tcPr>
          <w:p w14:paraId="4B42B098" w14:textId="77777777" w:rsidR="00F659FC" w:rsidRPr="00F659FC" w:rsidRDefault="00F659FC" w:rsidP="00F659FC">
            <w:r w:rsidRPr="00F659FC">
              <w:t>Approve overrides and amendments</w:t>
            </w:r>
          </w:p>
        </w:tc>
      </w:tr>
      <w:tr w:rsidR="00F659FC" w:rsidRPr="00F659FC" w14:paraId="639810F2" w14:textId="77777777">
        <w:tc>
          <w:tcPr>
            <w:tcW w:w="2726" w:type="dxa"/>
            <w:tcBorders>
              <w:top w:val="nil"/>
              <w:left w:val="nil"/>
              <w:bottom w:val="nil"/>
              <w:right w:val="nil"/>
            </w:tcBorders>
            <w:tcMar>
              <w:top w:w="80" w:type="dxa"/>
              <w:left w:w="80" w:type="dxa"/>
              <w:bottom w:w="80" w:type="dxa"/>
              <w:right w:w="80" w:type="dxa"/>
            </w:tcMar>
            <w:hideMark/>
          </w:tcPr>
          <w:p w14:paraId="61FC7799" w14:textId="77777777" w:rsidR="00F659FC" w:rsidRPr="00F659FC" w:rsidRDefault="00F659FC" w:rsidP="00F659FC">
            <w:r w:rsidRPr="00F659FC">
              <w:t>Compliance Officer</w:t>
            </w:r>
          </w:p>
        </w:tc>
        <w:tc>
          <w:tcPr>
            <w:tcW w:w="5282" w:type="dxa"/>
            <w:tcBorders>
              <w:top w:val="nil"/>
              <w:left w:val="nil"/>
              <w:bottom w:val="nil"/>
              <w:right w:val="nil"/>
            </w:tcBorders>
            <w:tcMar>
              <w:top w:w="80" w:type="dxa"/>
              <w:left w:w="80" w:type="dxa"/>
              <w:bottom w:w="80" w:type="dxa"/>
              <w:right w:w="80" w:type="dxa"/>
            </w:tcMar>
            <w:hideMark/>
          </w:tcPr>
          <w:p w14:paraId="2D850831" w14:textId="77777777" w:rsidR="00F659FC" w:rsidRPr="00F659FC" w:rsidRDefault="00F659FC" w:rsidP="00F659FC">
            <w:r w:rsidRPr="00F659FC">
              <w:t>Verify regulatory compliance</w:t>
            </w:r>
          </w:p>
        </w:tc>
      </w:tr>
      <w:tr w:rsidR="00F659FC" w:rsidRPr="00F659FC" w14:paraId="6FC58448" w14:textId="77777777">
        <w:tc>
          <w:tcPr>
            <w:tcW w:w="2726" w:type="dxa"/>
            <w:tcBorders>
              <w:top w:val="nil"/>
              <w:left w:val="nil"/>
              <w:bottom w:val="nil"/>
              <w:right w:val="nil"/>
            </w:tcBorders>
            <w:tcMar>
              <w:top w:w="80" w:type="dxa"/>
              <w:left w:w="80" w:type="dxa"/>
              <w:bottom w:w="80" w:type="dxa"/>
              <w:right w:w="80" w:type="dxa"/>
            </w:tcMar>
            <w:hideMark/>
          </w:tcPr>
          <w:p w14:paraId="5BCF0940" w14:textId="77777777" w:rsidR="00F659FC" w:rsidRPr="00F659FC" w:rsidRDefault="00F659FC" w:rsidP="00F659FC">
            <w:r w:rsidRPr="00F659FC">
              <w:t>Finance</w:t>
            </w:r>
          </w:p>
        </w:tc>
        <w:tc>
          <w:tcPr>
            <w:tcW w:w="5282" w:type="dxa"/>
            <w:tcBorders>
              <w:top w:val="nil"/>
              <w:left w:val="nil"/>
              <w:bottom w:val="nil"/>
              <w:right w:val="nil"/>
            </w:tcBorders>
            <w:tcMar>
              <w:top w:w="80" w:type="dxa"/>
              <w:left w:w="80" w:type="dxa"/>
              <w:bottom w:w="80" w:type="dxa"/>
              <w:right w:w="80" w:type="dxa"/>
            </w:tcMar>
            <w:hideMark/>
          </w:tcPr>
          <w:p w14:paraId="30A2C753" w14:textId="77777777" w:rsidR="00F659FC" w:rsidRPr="00F659FC" w:rsidRDefault="00F659FC" w:rsidP="00F659FC">
            <w:r w:rsidRPr="00F659FC">
              <w:t>Review duties, taxes, and fees</w:t>
            </w:r>
          </w:p>
        </w:tc>
      </w:tr>
      <w:tr w:rsidR="00F659FC" w:rsidRPr="00F659FC" w14:paraId="37529737" w14:textId="77777777">
        <w:tc>
          <w:tcPr>
            <w:tcW w:w="2726" w:type="dxa"/>
            <w:tcBorders>
              <w:top w:val="nil"/>
              <w:left w:val="nil"/>
              <w:bottom w:val="nil"/>
              <w:right w:val="nil"/>
            </w:tcBorders>
            <w:tcMar>
              <w:top w:w="80" w:type="dxa"/>
              <w:left w:w="80" w:type="dxa"/>
              <w:bottom w:w="80" w:type="dxa"/>
              <w:right w:w="80" w:type="dxa"/>
            </w:tcMar>
            <w:hideMark/>
          </w:tcPr>
          <w:p w14:paraId="0770A2CA" w14:textId="77777777" w:rsidR="00F659FC" w:rsidRPr="00F659FC" w:rsidRDefault="00F659FC" w:rsidP="00F659FC">
            <w:r w:rsidRPr="00F659FC">
              <w:t>Customs Authority</w:t>
            </w:r>
          </w:p>
        </w:tc>
        <w:tc>
          <w:tcPr>
            <w:tcW w:w="5282" w:type="dxa"/>
            <w:tcBorders>
              <w:top w:val="nil"/>
              <w:left w:val="nil"/>
              <w:bottom w:val="nil"/>
              <w:right w:val="nil"/>
            </w:tcBorders>
            <w:tcMar>
              <w:top w:w="80" w:type="dxa"/>
              <w:left w:w="80" w:type="dxa"/>
              <w:bottom w:w="80" w:type="dxa"/>
              <w:right w:w="80" w:type="dxa"/>
            </w:tcMar>
            <w:hideMark/>
          </w:tcPr>
          <w:p w14:paraId="0721D0C4" w14:textId="77777777" w:rsidR="00F659FC" w:rsidRPr="00F659FC" w:rsidRDefault="00F659FC" w:rsidP="00F659FC">
            <w:r w:rsidRPr="00F659FC">
              <w:t>Receive and process declarations</w:t>
            </w:r>
          </w:p>
        </w:tc>
      </w:tr>
      <w:tr w:rsidR="00F659FC" w:rsidRPr="00F659FC" w14:paraId="3EB069FA" w14:textId="77777777">
        <w:tc>
          <w:tcPr>
            <w:tcW w:w="2726" w:type="dxa"/>
            <w:tcBorders>
              <w:top w:val="nil"/>
              <w:left w:val="nil"/>
              <w:bottom w:val="nil"/>
              <w:right w:val="nil"/>
            </w:tcBorders>
            <w:tcMar>
              <w:top w:w="80" w:type="dxa"/>
              <w:left w:w="80" w:type="dxa"/>
              <w:bottom w:w="80" w:type="dxa"/>
              <w:right w:w="80" w:type="dxa"/>
            </w:tcMar>
            <w:hideMark/>
          </w:tcPr>
          <w:p w14:paraId="767FF2AB" w14:textId="77777777" w:rsidR="00F659FC" w:rsidRPr="00F659FC" w:rsidRDefault="00F659FC" w:rsidP="00F659FC">
            <w:r w:rsidRPr="00F659FC">
              <w:t>System</w:t>
            </w:r>
          </w:p>
        </w:tc>
        <w:tc>
          <w:tcPr>
            <w:tcW w:w="5381" w:type="dxa"/>
            <w:tcBorders>
              <w:top w:val="nil"/>
              <w:left w:val="nil"/>
              <w:bottom w:val="nil"/>
              <w:right w:val="nil"/>
            </w:tcBorders>
            <w:tcMar>
              <w:top w:w="80" w:type="dxa"/>
              <w:left w:w="80" w:type="dxa"/>
              <w:bottom w:w="80" w:type="dxa"/>
              <w:right w:w="80" w:type="dxa"/>
            </w:tcMar>
            <w:hideMark/>
          </w:tcPr>
          <w:p w14:paraId="258D7439" w14:textId="77777777" w:rsidR="00F659FC" w:rsidRPr="00F659FC" w:rsidRDefault="00F659FC" w:rsidP="00F659FC">
            <w:r w:rsidRPr="00F659FC">
              <w:t>Generate, validate, and transmit declarations</w:t>
            </w:r>
          </w:p>
        </w:tc>
      </w:tr>
    </w:tbl>
    <w:p w14:paraId="10DE694D" w14:textId="77777777" w:rsidR="00F659FC" w:rsidRPr="00F659FC" w:rsidRDefault="00F659FC" w:rsidP="00F659FC">
      <w:r w:rsidRPr="00F659FC">
        <w:t> </w:t>
      </w:r>
    </w:p>
    <w:p w14:paraId="3F7A5B68" w14:textId="77777777" w:rsidR="00F659FC" w:rsidRPr="00F659FC" w:rsidRDefault="00F659FC" w:rsidP="00F659FC">
      <w:r w:rsidRPr="00F659FC">
        <w:rPr>
          <w:b/>
          <w:bCs/>
        </w:rPr>
        <w:t>6.4 Declaration Lifecycle</w:t>
      </w:r>
    </w:p>
    <w:p w14:paraId="5411739B" w14:textId="77777777" w:rsidR="00F659FC" w:rsidRPr="00F659FC" w:rsidRDefault="00F659FC" w:rsidP="00F659FC">
      <w:r w:rsidRPr="00F659FC">
        <w:t>Draft</w:t>
      </w:r>
      <w:r w:rsidRPr="00F659FC">
        <w:br/>
        <w:t xml:space="preserve">   │</w:t>
      </w:r>
      <w:r w:rsidRPr="00F659FC">
        <w:br/>
        <w:t xml:space="preserve">   </w:t>
      </w:r>
      <w:r w:rsidRPr="00F659FC">
        <w:rPr>
          <w:rFonts w:ascii="Arial" w:hAnsi="Arial" w:cs="Arial"/>
        </w:rPr>
        <w:t>▼</w:t>
      </w:r>
      <w:r w:rsidRPr="00F659FC">
        <w:br/>
        <w:t>Prepared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Validated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Ready for Submission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Submitted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Acknowledged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Accepted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Released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Completed</w:t>
      </w:r>
    </w:p>
    <w:p w14:paraId="3C8CDE72" w14:textId="77777777" w:rsidR="00F659FC" w:rsidRPr="00F659FC" w:rsidRDefault="00F659FC" w:rsidP="00F659FC">
      <w:r w:rsidRPr="00F659FC">
        <w:rPr>
          <w:b/>
          <w:bCs/>
        </w:rPr>
        <w:t>Alternate Paths</w:t>
      </w:r>
    </w:p>
    <w:p w14:paraId="033E8CCA" w14:textId="77777777" w:rsidR="00F659FC" w:rsidRPr="00F659FC" w:rsidRDefault="00F659FC" w:rsidP="00F659FC">
      <w:r w:rsidRPr="00F659FC">
        <w:t>Submitted</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t xml:space="preserve"> Rejected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t xml:space="preserve">       </w:t>
      </w:r>
      <w:r w:rsidRPr="00F659FC">
        <w:rPr>
          <w:rFonts w:ascii="Arial" w:hAnsi="Arial" w:cs="Arial"/>
        </w:rPr>
        <w:t>▼</w:t>
      </w:r>
      <w:r w:rsidRPr="00F659FC">
        <w:br/>
        <w:t xml:space="preserve">    </w:t>
      </w:r>
      <w:r w:rsidRPr="00F659FC">
        <w:rPr>
          <w:rFonts w:ascii="Calibri" w:hAnsi="Calibri" w:cs="Calibri"/>
        </w:rPr>
        <w:t>│</w:t>
      </w:r>
      <w:r w:rsidRPr="00F659FC">
        <w:t xml:space="preserve">   Broker Correction</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t xml:space="preserve">       </w:t>
      </w:r>
      <w:r w:rsidRPr="00F659FC">
        <w:rPr>
          <w:rFonts w:ascii="Arial" w:hAnsi="Arial" w:cs="Arial"/>
        </w:rPr>
        <w:t>▼</w:t>
      </w:r>
      <w:r w:rsidRPr="00F659FC">
        <w:br/>
        <w:t xml:space="preserve">    </w:t>
      </w:r>
      <w:r w:rsidRPr="00F659FC">
        <w:rPr>
          <w:rFonts w:ascii="Calibri" w:hAnsi="Calibri" w:cs="Calibri"/>
        </w:rPr>
        <w:t>│</w:t>
      </w:r>
      <w:r w:rsidRPr="00F659FC">
        <w:t xml:space="preserve">   Resubmission</w:t>
      </w:r>
      <w:r w:rsidRPr="00F659FC">
        <w:br/>
        <w:t xml:space="preserve">    </w:t>
      </w:r>
      <w:r w:rsidRPr="00F659FC">
        <w:rPr>
          <w:rFonts w:ascii="Calibri" w:hAnsi="Calibri" w:cs="Calibri"/>
        </w:rPr>
        <w:t>│</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t xml:space="preserve"> Inspection Required</w:t>
      </w:r>
      <w:r w:rsidRPr="00F659FC">
        <w:br/>
        <w:t xml:space="preserve">    </w:t>
      </w:r>
      <w:r w:rsidRPr="00F659FC">
        <w:rPr>
          <w:rFonts w:ascii="Calibri" w:hAnsi="Calibri" w:cs="Calibri"/>
        </w:rPr>
        <w:t>│</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t xml:space="preserve"> Permit Required</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t xml:space="preserve"> Amendment Requested</w:t>
      </w:r>
    </w:p>
    <w:p w14:paraId="11ABDEE7" w14:textId="77777777" w:rsidR="00F659FC" w:rsidRPr="00F659FC" w:rsidRDefault="00F659FC" w:rsidP="00F659FC">
      <w:r w:rsidRPr="00F659FC">
        <w:t> </w:t>
      </w:r>
    </w:p>
    <w:p w14:paraId="0992FC45" w14:textId="77777777" w:rsidR="00F659FC" w:rsidRPr="00F659FC" w:rsidRDefault="00F659FC" w:rsidP="00F659FC">
      <w:r w:rsidRPr="00F659FC">
        <w:rPr>
          <w:b/>
          <w:bCs/>
        </w:rPr>
        <w:t>6.5 Declaration Types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12"/>
        <w:gridCol w:w="4873"/>
      </w:tblGrid>
      <w:tr w:rsidR="00F659FC" w:rsidRPr="00F659FC" w14:paraId="10635230" w14:textId="77777777">
        <w:tc>
          <w:tcPr>
            <w:tcW w:w="2385" w:type="dxa"/>
            <w:tcBorders>
              <w:top w:val="nil"/>
              <w:left w:val="nil"/>
              <w:bottom w:val="nil"/>
              <w:right w:val="nil"/>
            </w:tcBorders>
            <w:tcMar>
              <w:top w:w="80" w:type="dxa"/>
              <w:left w:w="80" w:type="dxa"/>
              <w:bottom w:w="80" w:type="dxa"/>
              <w:right w:w="80" w:type="dxa"/>
            </w:tcMar>
            <w:hideMark/>
          </w:tcPr>
          <w:p w14:paraId="66E49DF5" w14:textId="77777777" w:rsidR="00F659FC" w:rsidRPr="00F659FC" w:rsidRDefault="00F659FC" w:rsidP="00F659FC">
            <w:r w:rsidRPr="00F659FC">
              <w:rPr>
                <w:b/>
                <w:bCs/>
              </w:rPr>
              <w:t>Type</w:t>
            </w:r>
          </w:p>
        </w:tc>
        <w:tc>
          <w:tcPr>
            <w:tcW w:w="4774" w:type="dxa"/>
            <w:tcBorders>
              <w:top w:val="nil"/>
              <w:left w:val="nil"/>
              <w:bottom w:val="nil"/>
              <w:right w:val="nil"/>
            </w:tcBorders>
            <w:tcMar>
              <w:top w:w="80" w:type="dxa"/>
              <w:left w:w="80" w:type="dxa"/>
              <w:bottom w:w="80" w:type="dxa"/>
              <w:right w:w="80" w:type="dxa"/>
            </w:tcMar>
            <w:hideMark/>
          </w:tcPr>
          <w:p w14:paraId="6B8CB75D" w14:textId="77777777" w:rsidR="00F659FC" w:rsidRPr="00F659FC" w:rsidRDefault="00F659FC" w:rsidP="00F659FC">
            <w:r w:rsidRPr="00F659FC">
              <w:rPr>
                <w:b/>
                <w:bCs/>
              </w:rPr>
              <w:t>Description</w:t>
            </w:r>
          </w:p>
        </w:tc>
      </w:tr>
      <w:tr w:rsidR="00F659FC" w:rsidRPr="00F659FC" w14:paraId="1A8F476E" w14:textId="77777777">
        <w:tc>
          <w:tcPr>
            <w:tcW w:w="2385" w:type="dxa"/>
            <w:tcBorders>
              <w:top w:val="nil"/>
              <w:left w:val="nil"/>
              <w:bottom w:val="nil"/>
              <w:right w:val="nil"/>
            </w:tcBorders>
            <w:tcMar>
              <w:top w:w="80" w:type="dxa"/>
              <w:left w:w="80" w:type="dxa"/>
              <w:bottom w:w="80" w:type="dxa"/>
              <w:right w:w="80" w:type="dxa"/>
            </w:tcMar>
            <w:hideMark/>
          </w:tcPr>
          <w:p w14:paraId="4D54C863" w14:textId="77777777" w:rsidR="00F659FC" w:rsidRPr="00F659FC" w:rsidRDefault="00F659FC" w:rsidP="00F659FC">
            <w:r w:rsidRPr="00F659FC">
              <w:t>Import</w:t>
            </w:r>
          </w:p>
        </w:tc>
        <w:tc>
          <w:tcPr>
            <w:tcW w:w="4774" w:type="dxa"/>
            <w:tcBorders>
              <w:top w:val="nil"/>
              <w:left w:val="nil"/>
              <w:bottom w:val="nil"/>
              <w:right w:val="nil"/>
            </w:tcBorders>
            <w:tcMar>
              <w:top w:w="80" w:type="dxa"/>
              <w:left w:w="80" w:type="dxa"/>
              <w:bottom w:w="80" w:type="dxa"/>
              <w:right w:w="80" w:type="dxa"/>
            </w:tcMar>
            <w:hideMark/>
          </w:tcPr>
          <w:p w14:paraId="48986CB5" w14:textId="77777777" w:rsidR="00F659FC" w:rsidRPr="00F659FC" w:rsidRDefault="00F659FC" w:rsidP="00F659FC">
            <w:r w:rsidRPr="00F659FC">
              <w:t>Goods entering the country</w:t>
            </w:r>
          </w:p>
        </w:tc>
      </w:tr>
      <w:tr w:rsidR="00F659FC" w:rsidRPr="00F659FC" w14:paraId="1A1297D4" w14:textId="77777777">
        <w:tc>
          <w:tcPr>
            <w:tcW w:w="2385" w:type="dxa"/>
            <w:tcBorders>
              <w:top w:val="nil"/>
              <w:left w:val="nil"/>
              <w:bottom w:val="nil"/>
              <w:right w:val="nil"/>
            </w:tcBorders>
            <w:tcMar>
              <w:top w:w="80" w:type="dxa"/>
              <w:left w:w="80" w:type="dxa"/>
              <w:bottom w:w="80" w:type="dxa"/>
              <w:right w:w="80" w:type="dxa"/>
            </w:tcMar>
            <w:hideMark/>
          </w:tcPr>
          <w:p w14:paraId="05B3FB1D" w14:textId="77777777" w:rsidR="00F659FC" w:rsidRPr="00F659FC" w:rsidRDefault="00F659FC" w:rsidP="00F659FC">
            <w:r w:rsidRPr="00F659FC">
              <w:t>Export</w:t>
            </w:r>
          </w:p>
        </w:tc>
        <w:tc>
          <w:tcPr>
            <w:tcW w:w="4774" w:type="dxa"/>
            <w:tcBorders>
              <w:top w:val="nil"/>
              <w:left w:val="nil"/>
              <w:bottom w:val="nil"/>
              <w:right w:val="nil"/>
            </w:tcBorders>
            <w:tcMar>
              <w:top w:w="80" w:type="dxa"/>
              <w:left w:w="80" w:type="dxa"/>
              <w:bottom w:w="80" w:type="dxa"/>
              <w:right w:w="80" w:type="dxa"/>
            </w:tcMar>
            <w:hideMark/>
          </w:tcPr>
          <w:p w14:paraId="64B54B32" w14:textId="77777777" w:rsidR="00F659FC" w:rsidRPr="00F659FC" w:rsidRDefault="00F659FC" w:rsidP="00F659FC">
            <w:r w:rsidRPr="00F659FC">
              <w:t>Goods leaving the country</w:t>
            </w:r>
          </w:p>
        </w:tc>
      </w:tr>
      <w:tr w:rsidR="00F659FC" w:rsidRPr="00F659FC" w14:paraId="049D68DB" w14:textId="77777777">
        <w:tc>
          <w:tcPr>
            <w:tcW w:w="2385" w:type="dxa"/>
            <w:tcBorders>
              <w:top w:val="nil"/>
              <w:left w:val="nil"/>
              <w:bottom w:val="nil"/>
              <w:right w:val="nil"/>
            </w:tcBorders>
            <w:tcMar>
              <w:top w:w="80" w:type="dxa"/>
              <w:left w:w="80" w:type="dxa"/>
              <w:bottom w:w="80" w:type="dxa"/>
              <w:right w:w="80" w:type="dxa"/>
            </w:tcMar>
            <w:hideMark/>
          </w:tcPr>
          <w:p w14:paraId="5657719D" w14:textId="77777777" w:rsidR="00F659FC" w:rsidRPr="00F659FC" w:rsidRDefault="00F659FC" w:rsidP="00F659FC">
            <w:r w:rsidRPr="00F659FC">
              <w:t>Transit</w:t>
            </w:r>
          </w:p>
        </w:tc>
        <w:tc>
          <w:tcPr>
            <w:tcW w:w="4873" w:type="dxa"/>
            <w:tcBorders>
              <w:top w:val="nil"/>
              <w:left w:val="nil"/>
              <w:bottom w:val="nil"/>
              <w:right w:val="nil"/>
            </w:tcBorders>
            <w:tcMar>
              <w:top w:w="80" w:type="dxa"/>
              <w:left w:w="80" w:type="dxa"/>
              <w:bottom w:w="80" w:type="dxa"/>
              <w:right w:w="80" w:type="dxa"/>
            </w:tcMar>
            <w:hideMark/>
          </w:tcPr>
          <w:p w14:paraId="73AE6674" w14:textId="77777777" w:rsidR="00F659FC" w:rsidRPr="00F659FC" w:rsidRDefault="00F659FC" w:rsidP="00F659FC">
            <w:r w:rsidRPr="00F659FC">
              <w:t>Goods passing through customs territory</w:t>
            </w:r>
          </w:p>
        </w:tc>
      </w:tr>
      <w:tr w:rsidR="00F659FC" w:rsidRPr="00F659FC" w14:paraId="4A0442EF" w14:textId="77777777">
        <w:tc>
          <w:tcPr>
            <w:tcW w:w="2385" w:type="dxa"/>
            <w:tcBorders>
              <w:top w:val="nil"/>
              <w:left w:val="nil"/>
              <w:bottom w:val="nil"/>
              <w:right w:val="nil"/>
            </w:tcBorders>
            <w:tcMar>
              <w:top w:w="80" w:type="dxa"/>
              <w:left w:w="80" w:type="dxa"/>
              <w:bottom w:w="80" w:type="dxa"/>
              <w:right w:w="80" w:type="dxa"/>
            </w:tcMar>
            <w:hideMark/>
          </w:tcPr>
          <w:p w14:paraId="25CC3EA6" w14:textId="77777777" w:rsidR="00F659FC" w:rsidRPr="00F659FC" w:rsidRDefault="00F659FC" w:rsidP="00F659FC">
            <w:r w:rsidRPr="00F659FC">
              <w:t>FTZ</w:t>
            </w:r>
          </w:p>
        </w:tc>
        <w:tc>
          <w:tcPr>
            <w:tcW w:w="4774" w:type="dxa"/>
            <w:tcBorders>
              <w:top w:val="nil"/>
              <w:left w:val="nil"/>
              <w:bottom w:val="nil"/>
              <w:right w:val="nil"/>
            </w:tcBorders>
            <w:tcMar>
              <w:top w:w="80" w:type="dxa"/>
              <w:left w:w="80" w:type="dxa"/>
              <w:bottom w:w="80" w:type="dxa"/>
              <w:right w:w="80" w:type="dxa"/>
            </w:tcMar>
            <w:hideMark/>
          </w:tcPr>
          <w:p w14:paraId="278C3CC6" w14:textId="77777777" w:rsidR="00F659FC" w:rsidRPr="00F659FC" w:rsidRDefault="00F659FC" w:rsidP="00F659FC">
            <w:r w:rsidRPr="00F659FC">
              <w:t>Goods destined for a Free Trade Zone</w:t>
            </w:r>
          </w:p>
        </w:tc>
      </w:tr>
      <w:tr w:rsidR="00F659FC" w:rsidRPr="00F659FC" w14:paraId="3C7DB44D" w14:textId="77777777">
        <w:tc>
          <w:tcPr>
            <w:tcW w:w="2385" w:type="dxa"/>
            <w:tcBorders>
              <w:top w:val="nil"/>
              <w:left w:val="nil"/>
              <w:bottom w:val="nil"/>
              <w:right w:val="nil"/>
            </w:tcBorders>
            <w:tcMar>
              <w:top w:w="80" w:type="dxa"/>
              <w:left w:w="80" w:type="dxa"/>
              <w:bottom w:w="80" w:type="dxa"/>
              <w:right w:w="80" w:type="dxa"/>
            </w:tcMar>
            <w:hideMark/>
          </w:tcPr>
          <w:p w14:paraId="20889DD9" w14:textId="77777777" w:rsidR="00F659FC" w:rsidRPr="00F659FC" w:rsidRDefault="00F659FC" w:rsidP="00F659FC">
            <w:r w:rsidRPr="00F659FC">
              <w:t>Warehouse</w:t>
            </w:r>
          </w:p>
        </w:tc>
        <w:tc>
          <w:tcPr>
            <w:tcW w:w="4774" w:type="dxa"/>
            <w:tcBorders>
              <w:top w:val="nil"/>
              <w:left w:val="nil"/>
              <w:bottom w:val="nil"/>
              <w:right w:val="nil"/>
            </w:tcBorders>
            <w:tcMar>
              <w:top w:w="80" w:type="dxa"/>
              <w:left w:w="80" w:type="dxa"/>
              <w:bottom w:w="80" w:type="dxa"/>
              <w:right w:w="80" w:type="dxa"/>
            </w:tcMar>
            <w:hideMark/>
          </w:tcPr>
          <w:p w14:paraId="341C4B33" w14:textId="77777777" w:rsidR="00F659FC" w:rsidRPr="00F659FC" w:rsidRDefault="00F659FC" w:rsidP="00F659FC">
            <w:r w:rsidRPr="00F659FC">
              <w:t>Bonded warehouse declarations</w:t>
            </w:r>
          </w:p>
        </w:tc>
      </w:tr>
      <w:tr w:rsidR="00F659FC" w:rsidRPr="00F659FC" w14:paraId="2DFB75E7" w14:textId="77777777">
        <w:tc>
          <w:tcPr>
            <w:tcW w:w="2412" w:type="dxa"/>
            <w:tcBorders>
              <w:top w:val="nil"/>
              <w:left w:val="nil"/>
              <w:bottom w:val="nil"/>
              <w:right w:val="nil"/>
            </w:tcBorders>
            <w:tcMar>
              <w:top w:w="80" w:type="dxa"/>
              <w:left w:w="80" w:type="dxa"/>
              <w:bottom w:w="80" w:type="dxa"/>
              <w:right w:w="80" w:type="dxa"/>
            </w:tcMar>
            <w:hideMark/>
          </w:tcPr>
          <w:p w14:paraId="3D7AC078" w14:textId="77777777" w:rsidR="00F659FC" w:rsidRPr="00F659FC" w:rsidRDefault="00F659FC" w:rsidP="00F659FC">
            <w:r w:rsidRPr="00F659FC">
              <w:t>Temporary Import</w:t>
            </w:r>
          </w:p>
        </w:tc>
        <w:tc>
          <w:tcPr>
            <w:tcW w:w="4746" w:type="dxa"/>
            <w:tcBorders>
              <w:top w:val="nil"/>
              <w:left w:val="nil"/>
              <w:bottom w:val="nil"/>
              <w:right w:val="nil"/>
            </w:tcBorders>
            <w:tcMar>
              <w:top w:w="80" w:type="dxa"/>
              <w:left w:w="80" w:type="dxa"/>
              <w:bottom w:w="80" w:type="dxa"/>
              <w:right w:w="80" w:type="dxa"/>
            </w:tcMar>
            <w:hideMark/>
          </w:tcPr>
          <w:p w14:paraId="293694E9" w14:textId="77777777" w:rsidR="00F659FC" w:rsidRPr="00F659FC" w:rsidRDefault="00F659FC" w:rsidP="00F659FC">
            <w:r w:rsidRPr="00F659FC">
              <w:t>Temporary admission</w:t>
            </w:r>
          </w:p>
        </w:tc>
      </w:tr>
      <w:tr w:rsidR="00F659FC" w:rsidRPr="00F659FC" w14:paraId="5AFE13BC" w14:textId="77777777">
        <w:tc>
          <w:tcPr>
            <w:tcW w:w="2385" w:type="dxa"/>
            <w:tcBorders>
              <w:top w:val="nil"/>
              <w:left w:val="nil"/>
              <w:bottom w:val="nil"/>
              <w:right w:val="nil"/>
            </w:tcBorders>
            <w:tcMar>
              <w:top w:w="80" w:type="dxa"/>
              <w:left w:w="80" w:type="dxa"/>
              <w:bottom w:w="80" w:type="dxa"/>
              <w:right w:w="80" w:type="dxa"/>
            </w:tcMar>
            <w:hideMark/>
          </w:tcPr>
          <w:p w14:paraId="22E6EECB" w14:textId="77777777" w:rsidR="00F659FC" w:rsidRPr="00F659FC" w:rsidRDefault="00F659FC" w:rsidP="00F659FC">
            <w:r w:rsidRPr="00F659FC">
              <w:t>Temporary Export</w:t>
            </w:r>
          </w:p>
        </w:tc>
        <w:tc>
          <w:tcPr>
            <w:tcW w:w="4774" w:type="dxa"/>
            <w:tcBorders>
              <w:top w:val="nil"/>
              <w:left w:val="nil"/>
              <w:bottom w:val="nil"/>
              <w:right w:val="nil"/>
            </w:tcBorders>
            <w:tcMar>
              <w:top w:w="80" w:type="dxa"/>
              <w:left w:w="80" w:type="dxa"/>
              <w:bottom w:w="80" w:type="dxa"/>
              <w:right w:w="80" w:type="dxa"/>
            </w:tcMar>
            <w:hideMark/>
          </w:tcPr>
          <w:p w14:paraId="1063AD5A" w14:textId="77777777" w:rsidR="00F659FC" w:rsidRPr="00F659FC" w:rsidRDefault="00F659FC" w:rsidP="00F659FC">
            <w:r w:rsidRPr="00F659FC">
              <w:t>Temporary export</w:t>
            </w:r>
          </w:p>
        </w:tc>
      </w:tr>
      <w:tr w:rsidR="00F659FC" w:rsidRPr="00F659FC" w14:paraId="0499F60E" w14:textId="77777777">
        <w:tc>
          <w:tcPr>
            <w:tcW w:w="2385" w:type="dxa"/>
            <w:tcBorders>
              <w:top w:val="nil"/>
              <w:left w:val="nil"/>
              <w:bottom w:val="nil"/>
              <w:right w:val="nil"/>
            </w:tcBorders>
            <w:tcMar>
              <w:top w:w="80" w:type="dxa"/>
              <w:left w:w="80" w:type="dxa"/>
              <w:bottom w:w="80" w:type="dxa"/>
              <w:right w:w="80" w:type="dxa"/>
            </w:tcMar>
            <w:hideMark/>
          </w:tcPr>
          <w:p w14:paraId="6047FC6B" w14:textId="77777777" w:rsidR="00F659FC" w:rsidRPr="00F659FC" w:rsidRDefault="00F659FC" w:rsidP="00F659FC">
            <w:r w:rsidRPr="00F659FC">
              <w:t>Amendment</w:t>
            </w:r>
          </w:p>
        </w:tc>
        <w:tc>
          <w:tcPr>
            <w:tcW w:w="4774" w:type="dxa"/>
            <w:tcBorders>
              <w:top w:val="nil"/>
              <w:left w:val="nil"/>
              <w:bottom w:val="nil"/>
              <w:right w:val="nil"/>
            </w:tcBorders>
            <w:tcMar>
              <w:top w:w="80" w:type="dxa"/>
              <w:left w:w="80" w:type="dxa"/>
              <w:bottom w:w="80" w:type="dxa"/>
              <w:right w:w="80" w:type="dxa"/>
            </w:tcMar>
            <w:hideMark/>
          </w:tcPr>
          <w:p w14:paraId="44AB8F01" w14:textId="77777777" w:rsidR="00F659FC" w:rsidRPr="00F659FC" w:rsidRDefault="00F659FC" w:rsidP="00F659FC">
            <w:r w:rsidRPr="00F659FC">
              <w:t>Modification of a submitted declaration</w:t>
            </w:r>
          </w:p>
        </w:tc>
      </w:tr>
      <w:tr w:rsidR="00F659FC" w:rsidRPr="00F659FC" w14:paraId="145F8353" w14:textId="77777777">
        <w:tc>
          <w:tcPr>
            <w:tcW w:w="2385" w:type="dxa"/>
            <w:tcBorders>
              <w:top w:val="nil"/>
              <w:left w:val="nil"/>
              <w:bottom w:val="nil"/>
              <w:right w:val="nil"/>
            </w:tcBorders>
            <w:tcMar>
              <w:top w:w="80" w:type="dxa"/>
              <w:left w:w="80" w:type="dxa"/>
              <w:bottom w:w="80" w:type="dxa"/>
              <w:right w:w="80" w:type="dxa"/>
            </w:tcMar>
            <w:hideMark/>
          </w:tcPr>
          <w:p w14:paraId="21811EA6" w14:textId="77777777" w:rsidR="00F659FC" w:rsidRPr="00F659FC" w:rsidRDefault="00F659FC" w:rsidP="00F659FC">
            <w:r w:rsidRPr="00F659FC">
              <w:t>Cancellation</w:t>
            </w:r>
          </w:p>
        </w:tc>
        <w:tc>
          <w:tcPr>
            <w:tcW w:w="4774" w:type="dxa"/>
            <w:tcBorders>
              <w:top w:val="nil"/>
              <w:left w:val="nil"/>
              <w:bottom w:val="nil"/>
              <w:right w:val="nil"/>
            </w:tcBorders>
            <w:tcMar>
              <w:top w:w="80" w:type="dxa"/>
              <w:left w:w="80" w:type="dxa"/>
              <w:bottom w:w="80" w:type="dxa"/>
              <w:right w:w="80" w:type="dxa"/>
            </w:tcMar>
            <w:hideMark/>
          </w:tcPr>
          <w:p w14:paraId="71819C8B" w14:textId="77777777" w:rsidR="00F659FC" w:rsidRPr="00F659FC" w:rsidRDefault="00F659FC" w:rsidP="00F659FC">
            <w:r w:rsidRPr="00F659FC">
              <w:t>Withdrawal of a declaration</w:t>
            </w:r>
          </w:p>
        </w:tc>
      </w:tr>
    </w:tbl>
    <w:p w14:paraId="2F3DC053" w14:textId="77777777" w:rsidR="00F659FC" w:rsidRPr="00F659FC" w:rsidRDefault="00F659FC" w:rsidP="00F659FC">
      <w:r w:rsidRPr="00F659FC">
        <w:t> </w:t>
      </w:r>
    </w:p>
    <w:p w14:paraId="6F07FA54" w14:textId="77777777" w:rsidR="00F659FC" w:rsidRPr="00F659FC" w:rsidRDefault="00F659FC" w:rsidP="00F659FC">
      <w:r w:rsidRPr="00F659FC">
        <w:rPr>
          <w:b/>
          <w:bCs/>
        </w:rPr>
        <w:t>6.6 Declaration Header</w:t>
      </w:r>
    </w:p>
    <w:p w14:paraId="201B61FA" w14:textId="77777777" w:rsidR="00F659FC" w:rsidRPr="00F659FC" w:rsidRDefault="00F659FC" w:rsidP="00F659FC">
      <w:r w:rsidRPr="00F659FC">
        <w:t>The declaration header captures information common to all commodity lines.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631"/>
        <w:gridCol w:w="4160"/>
      </w:tblGrid>
      <w:tr w:rsidR="00F659FC" w:rsidRPr="00F659FC" w14:paraId="15A03ED7" w14:textId="77777777">
        <w:tc>
          <w:tcPr>
            <w:tcW w:w="2602" w:type="dxa"/>
            <w:tcBorders>
              <w:top w:val="nil"/>
              <w:left w:val="nil"/>
              <w:bottom w:val="nil"/>
              <w:right w:val="nil"/>
            </w:tcBorders>
            <w:tcMar>
              <w:top w:w="80" w:type="dxa"/>
              <w:left w:w="80" w:type="dxa"/>
              <w:bottom w:w="80" w:type="dxa"/>
              <w:right w:w="80" w:type="dxa"/>
            </w:tcMar>
            <w:hideMark/>
          </w:tcPr>
          <w:p w14:paraId="558A783B" w14:textId="77777777" w:rsidR="00F659FC" w:rsidRPr="00F659FC" w:rsidRDefault="00F659FC" w:rsidP="00F659FC">
            <w:r w:rsidRPr="00F659FC">
              <w:rPr>
                <w:b/>
                <w:bCs/>
              </w:rPr>
              <w:t>Field</w:t>
            </w:r>
          </w:p>
        </w:tc>
        <w:tc>
          <w:tcPr>
            <w:tcW w:w="4061" w:type="dxa"/>
            <w:tcBorders>
              <w:top w:val="nil"/>
              <w:left w:val="nil"/>
              <w:bottom w:val="nil"/>
              <w:right w:val="nil"/>
            </w:tcBorders>
            <w:tcMar>
              <w:top w:w="80" w:type="dxa"/>
              <w:left w:w="80" w:type="dxa"/>
              <w:bottom w:w="80" w:type="dxa"/>
              <w:right w:w="80" w:type="dxa"/>
            </w:tcMar>
            <w:hideMark/>
          </w:tcPr>
          <w:p w14:paraId="3C33430E" w14:textId="77777777" w:rsidR="00F659FC" w:rsidRPr="00F659FC" w:rsidRDefault="00F659FC" w:rsidP="00F659FC">
            <w:r w:rsidRPr="00F659FC">
              <w:rPr>
                <w:b/>
                <w:bCs/>
              </w:rPr>
              <w:t>Description</w:t>
            </w:r>
          </w:p>
        </w:tc>
      </w:tr>
      <w:tr w:rsidR="00F659FC" w:rsidRPr="00F659FC" w14:paraId="1E487739" w14:textId="77777777">
        <w:tc>
          <w:tcPr>
            <w:tcW w:w="2631" w:type="dxa"/>
            <w:tcBorders>
              <w:top w:val="nil"/>
              <w:left w:val="nil"/>
              <w:bottom w:val="nil"/>
              <w:right w:val="nil"/>
            </w:tcBorders>
            <w:tcMar>
              <w:top w:w="80" w:type="dxa"/>
              <w:left w:w="80" w:type="dxa"/>
              <w:bottom w:w="80" w:type="dxa"/>
              <w:right w:w="80" w:type="dxa"/>
            </w:tcMar>
            <w:hideMark/>
          </w:tcPr>
          <w:p w14:paraId="3F976DE9" w14:textId="77777777" w:rsidR="00F659FC" w:rsidRPr="00F659FC" w:rsidRDefault="00F659FC" w:rsidP="00F659FC">
            <w:r w:rsidRPr="00F659FC">
              <w:t>Declaration Number</w:t>
            </w:r>
          </w:p>
        </w:tc>
        <w:tc>
          <w:tcPr>
            <w:tcW w:w="4032" w:type="dxa"/>
            <w:tcBorders>
              <w:top w:val="nil"/>
              <w:left w:val="nil"/>
              <w:bottom w:val="nil"/>
              <w:right w:val="nil"/>
            </w:tcBorders>
            <w:tcMar>
              <w:top w:w="80" w:type="dxa"/>
              <w:left w:w="80" w:type="dxa"/>
              <w:bottom w:w="80" w:type="dxa"/>
              <w:right w:w="80" w:type="dxa"/>
            </w:tcMar>
            <w:hideMark/>
          </w:tcPr>
          <w:p w14:paraId="2F605924" w14:textId="77777777" w:rsidR="00F659FC" w:rsidRPr="00F659FC" w:rsidRDefault="00F659FC" w:rsidP="00F659FC">
            <w:r w:rsidRPr="00F659FC">
              <w:t>Unique identifier</w:t>
            </w:r>
          </w:p>
        </w:tc>
      </w:tr>
      <w:tr w:rsidR="00F659FC" w:rsidRPr="00F659FC" w14:paraId="20ACB988" w14:textId="77777777">
        <w:tc>
          <w:tcPr>
            <w:tcW w:w="2602" w:type="dxa"/>
            <w:tcBorders>
              <w:top w:val="nil"/>
              <w:left w:val="nil"/>
              <w:bottom w:val="nil"/>
              <w:right w:val="nil"/>
            </w:tcBorders>
            <w:tcMar>
              <w:top w:w="80" w:type="dxa"/>
              <w:left w:w="80" w:type="dxa"/>
              <w:bottom w:w="80" w:type="dxa"/>
              <w:right w:w="80" w:type="dxa"/>
            </w:tcMar>
            <w:hideMark/>
          </w:tcPr>
          <w:p w14:paraId="5D128193" w14:textId="77777777" w:rsidR="00F659FC" w:rsidRPr="00F659FC" w:rsidRDefault="00F659FC" w:rsidP="00F659FC">
            <w:r w:rsidRPr="00F659FC">
              <w:t>Declaration Type</w:t>
            </w:r>
          </w:p>
        </w:tc>
        <w:tc>
          <w:tcPr>
            <w:tcW w:w="4061" w:type="dxa"/>
            <w:tcBorders>
              <w:top w:val="nil"/>
              <w:left w:val="nil"/>
              <w:bottom w:val="nil"/>
              <w:right w:val="nil"/>
            </w:tcBorders>
            <w:tcMar>
              <w:top w:w="80" w:type="dxa"/>
              <w:left w:w="80" w:type="dxa"/>
              <w:bottom w:w="80" w:type="dxa"/>
              <w:right w:w="80" w:type="dxa"/>
            </w:tcMar>
            <w:hideMark/>
          </w:tcPr>
          <w:p w14:paraId="2A01C343" w14:textId="77777777" w:rsidR="00F659FC" w:rsidRPr="00F659FC" w:rsidRDefault="00F659FC" w:rsidP="00F659FC">
            <w:r w:rsidRPr="00F659FC">
              <w:t>Import / Export / Transit</w:t>
            </w:r>
          </w:p>
        </w:tc>
      </w:tr>
      <w:tr w:rsidR="00F659FC" w:rsidRPr="00F659FC" w14:paraId="1223EF0A" w14:textId="77777777">
        <w:tc>
          <w:tcPr>
            <w:tcW w:w="2602" w:type="dxa"/>
            <w:tcBorders>
              <w:top w:val="nil"/>
              <w:left w:val="nil"/>
              <w:bottom w:val="nil"/>
              <w:right w:val="nil"/>
            </w:tcBorders>
            <w:tcMar>
              <w:top w:w="80" w:type="dxa"/>
              <w:left w:w="80" w:type="dxa"/>
              <w:bottom w:w="80" w:type="dxa"/>
              <w:right w:w="80" w:type="dxa"/>
            </w:tcMar>
            <w:hideMark/>
          </w:tcPr>
          <w:p w14:paraId="1D56683B" w14:textId="77777777" w:rsidR="00F659FC" w:rsidRPr="00F659FC" w:rsidRDefault="00F659FC" w:rsidP="00F659FC">
            <w:r w:rsidRPr="00F659FC">
              <w:t>Clearance Type (CT)</w:t>
            </w:r>
          </w:p>
        </w:tc>
        <w:tc>
          <w:tcPr>
            <w:tcW w:w="4160" w:type="dxa"/>
            <w:tcBorders>
              <w:top w:val="nil"/>
              <w:left w:val="nil"/>
              <w:bottom w:val="nil"/>
              <w:right w:val="nil"/>
            </w:tcBorders>
            <w:tcMar>
              <w:top w:w="80" w:type="dxa"/>
              <w:left w:w="80" w:type="dxa"/>
              <w:bottom w:w="80" w:type="dxa"/>
              <w:right w:w="80" w:type="dxa"/>
            </w:tcMar>
            <w:hideMark/>
          </w:tcPr>
          <w:p w14:paraId="16E96066" w14:textId="77777777" w:rsidR="00F659FC" w:rsidRPr="00F659FC" w:rsidRDefault="00F659FC" w:rsidP="00F659FC">
            <w:r w:rsidRPr="00F659FC">
              <w:t>Determined by Segregation Engine</w:t>
            </w:r>
          </w:p>
        </w:tc>
      </w:tr>
      <w:tr w:rsidR="00F659FC" w:rsidRPr="00F659FC" w14:paraId="07E42C58" w14:textId="77777777">
        <w:tc>
          <w:tcPr>
            <w:tcW w:w="2602" w:type="dxa"/>
            <w:tcBorders>
              <w:top w:val="nil"/>
              <w:left w:val="nil"/>
              <w:bottom w:val="nil"/>
              <w:right w:val="nil"/>
            </w:tcBorders>
            <w:tcMar>
              <w:top w:w="80" w:type="dxa"/>
              <w:left w:w="80" w:type="dxa"/>
              <w:bottom w:w="80" w:type="dxa"/>
              <w:right w:w="80" w:type="dxa"/>
            </w:tcMar>
            <w:hideMark/>
          </w:tcPr>
          <w:p w14:paraId="07961F23" w14:textId="77777777" w:rsidR="00F659FC" w:rsidRPr="00F659FC" w:rsidRDefault="00F659FC" w:rsidP="00F659FC">
            <w:r w:rsidRPr="00F659FC">
              <w:t>Customs Office</w:t>
            </w:r>
          </w:p>
        </w:tc>
        <w:tc>
          <w:tcPr>
            <w:tcW w:w="4061" w:type="dxa"/>
            <w:tcBorders>
              <w:top w:val="nil"/>
              <w:left w:val="nil"/>
              <w:bottom w:val="nil"/>
              <w:right w:val="nil"/>
            </w:tcBorders>
            <w:tcMar>
              <w:top w:w="80" w:type="dxa"/>
              <w:left w:w="80" w:type="dxa"/>
              <w:bottom w:w="80" w:type="dxa"/>
              <w:right w:w="80" w:type="dxa"/>
            </w:tcMar>
            <w:hideMark/>
          </w:tcPr>
          <w:p w14:paraId="253546A7" w14:textId="77777777" w:rsidR="00F659FC" w:rsidRPr="00F659FC" w:rsidRDefault="00F659FC" w:rsidP="00F659FC">
            <w:r w:rsidRPr="00F659FC">
              <w:t>Office of lodgement</w:t>
            </w:r>
          </w:p>
        </w:tc>
      </w:tr>
      <w:tr w:rsidR="00F659FC" w:rsidRPr="00F659FC" w14:paraId="482F77AD" w14:textId="77777777">
        <w:tc>
          <w:tcPr>
            <w:tcW w:w="2602" w:type="dxa"/>
            <w:tcBorders>
              <w:top w:val="nil"/>
              <w:left w:val="nil"/>
              <w:bottom w:val="nil"/>
              <w:right w:val="nil"/>
            </w:tcBorders>
            <w:tcMar>
              <w:top w:w="80" w:type="dxa"/>
              <w:left w:w="80" w:type="dxa"/>
              <w:bottom w:w="80" w:type="dxa"/>
              <w:right w:w="80" w:type="dxa"/>
            </w:tcMar>
            <w:hideMark/>
          </w:tcPr>
          <w:p w14:paraId="5785DDDF" w14:textId="77777777" w:rsidR="00F659FC" w:rsidRPr="00F659FC" w:rsidRDefault="00F659FC" w:rsidP="00F659FC">
            <w:r w:rsidRPr="00F659FC">
              <w:t>Filing Date</w:t>
            </w:r>
          </w:p>
        </w:tc>
        <w:tc>
          <w:tcPr>
            <w:tcW w:w="4061" w:type="dxa"/>
            <w:tcBorders>
              <w:top w:val="nil"/>
              <w:left w:val="nil"/>
              <w:bottom w:val="nil"/>
              <w:right w:val="nil"/>
            </w:tcBorders>
            <w:tcMar>
              <w:top w:w="80" w:type="dxa"/>
              <w:left w:w="80" w:type="dxa"/>
              <w:bottom w:w="80" w:type="dxa"/>
              <w:right w:w="80" w:type="dxa"/>
            </w:tcMar>
            <w:hideMark/>
          </w:tcPr>
          <w:p w14:paraId="459D8CCD" w14:textId="77777777" w:rsidR="00F659FC" w:rsidRPr="00F659FC" w:rsidRDefault="00F659FC" w:rsidP="00F659FC">
            <w:r w:rsidRPr="00F659FC">
              <w:t>Submission date</w:t>
            </w:r>
          </w:p>
        </w:tc>
      </w:tr>
      <w:tr w:rsidR="00F659FC" w:rsidRPr="00F659FC" w14:paraId="157C0C83" w14:textId="77777777">
        <w:tc>
          <w:tcPr>
            <w:tcW w:w="2602" w:type="dxa"/>
            <w:tcBorders>
              <w:top w:val="nil"/>
              <w:left w:val="nil"/>
              <w:bottom w:val="nil"/>
              <w:right w:val="nil"/>
            </w:tcBorders>
            <w:tcMar>
              <w:top w:w="80" w:type="dxa"/>
              <w:left w:w="80" w:type="dxa"/>
              <w:bottom w:w="80" w:type="dxa"/>
              <w:right w:w="80" w:type="dxa"/>
            </w:tcMar>
            <w:hideMark/>
          </w:tcPr>
          <w:p w14:paraId="600F1491" w14:textId="77777777" w:rsidR="00F659FC" w:rsidRPr="00F659FC" w:rsidRDefault="00F659FC" w:rsidP="00F659FC">
            <w:r w:rsidRPr="00F659FC">
              <w:t>Currency</w:t>
            </w:r>
          </w:p>
        </w:tc>
        <w:tc>
          <w:tcPr>
            <w:tcW w:w="4061" w:type="dxa"/>
            <w:tcBorders>
              <w:top w:val="nil"/>
              <w:left w:val="nil"/>
              <w:bottom w:val="nil"/>
              <w:right w:val="nil"/>
            </w:tcBorders>
            <w:tcMar>
              <w:top w:w="80" w:type="dxa"/>
              <w:left w:w="80" w:type="dxa"/>
              <w:bottom w:w="80" w:type="dxa"/>
              <w:right w:w="80" w:type="dxa"/>
            </w:tcMar>
            <w:hideMark/>
          </w:tcPr>
          <w:p w14:paraId="3D94EE05" w14:textId="77777777" w:rsidR="00F659FC" w:rsidRPr="00F659FC" w:rsidRDefault="00F659FC" w:rsidP="00F659FC">
            <w:r w:rsidRPr="00F659FC">
              <w:t>Declaration currency</w:t>
            </w:r>
          </w:p>
        </w:tc>
      </w:tr>
      <w:tr w:rsidR="00F659FC" w:rsidRPr="00F659FC" w14:paraId="6AC7A15D" w14:textId="77777777">
        <w:tc>
          <w:tcPr>
            <w:tcW w:w="2602" w:type="dxa"/>
            <w:tcBorders>
              <w:top w:val="nil"/>
              <w:left w:val="nil"/>
              <w:bottom w:val="nil"/>
              <w:right w:val="nil"/>
            </w:tcBorders>
            <w:tcMar>
              <w:top w:w="80" w:type="dxa"/>
              <w:left w:w="80" w:type="dxa"/>
              <w:bottom w:w="80" w:type="dxa"/>
              <w:right w:w="80" w:type="dxa"/>
            </w:tcMar>
            <w:hideMark/>
          </w:tcPr>
          <w:p w14:paraId="52F8B722" w14:textId="77777777" w:rsidR="00F659FC" w:rsidRPr="00F659FC" w:rsidRDefault="00F659FC" w:rsidP="00F659FC">
            <w:r w:rsidRPr="00F659FC">
              <w:t>Exchange Rate</w:t>
            </w:r>
          </w:p>
        </w:tc>
        <w:tc>
          <w:tcPr>
            <w:tcW w:w="4061" w:type="dxa"/>
            <w:tcBorders>
              <w:top w:val="nil"/>
              <w:left w:val="nil"/>
              <w:bottom w:val="nil"/>
              <w:right w:val="nil"/>
            </w:tcBorders>
            <w:tcMar>
              <w:top w:w="80" w:type="dxa"/>
              <w:left w:w="80" w:type="dxa"/>
              <w:bottom w:w="80" w:type="dxa"/>
              <w:right w:w="80" w:type="dxa"/>
            </w:tcMar>
            <w:hideMark/>
          </w:tcPr>
          <w:p w14:paraId="2A968060" w14:textId="77777777" w:rsidR="00F659FC" w:rsidRPr="00F659FC" w:rsidRDefault="00F659FC" w:rsidP="00F659FC">
            <w:r w:rsidRPr="00F659FC">
              <w:t>Customs exchange rate</w:t>
            </w:r>
          </w:p>
        </w:tc>
      </w:tr>
      <w:tr w:rsidR="00F659FC" w:rsidRPr="00F659FC" w14:paraId="628C6909" w14:textId="77777777">
        <w:tc>
          <w:tcPr>
            <w:tcW w:w="2602" w:type="dxa"/>
            <w:tcBorders>
              <w:top w:val="nil"/>
              <w:left w:val="nil"/>
              <w:bottom w:val="nil"/>
              <w:right w:val="nil"/>
            </w:tcBorders>
            <w:tcMar>
              <w:top w:w="80" w:type="dxa"/>
              <w:left w:w="80" w:type="dxa"/>
              <w:bottom w:w="80" w:type="dxa"/>
              <w:right w:w="80" w:type="dxa"/>
            </w:tcMar>
            <w:hideMark/>
          </w:tcPr>
          <w:p w14:paraId="0786595C" w14:textId="77777777" w:rsidR="00F659FC" w:rsidRPr="00F659FC" w:rsidRDefault="00F659FC" w:rsidP="00F659FC">
            <w:r w:rsidRPr="00F659FC">
              <w:t>Importer</w:t>
            </w:r>
          </w:p>
        </w:tc>
        <w:tc>
          <w:tcPr>
            <w:tcW w:w="4061" w:type="dxa"/>
            <w:tcBorders>
              <w:top w:val="nil"/>
              <w:left w:val="nil"/>
              <w:bottom w:val="nil"/>
              <w:right w:val="nil"/>
            </w:tcBorders>
            <w:tcMar>
              <w:top w:w="80" w:type="dxa"/>
              <w:left w:w="80" w:type="dxa"/>
              <w:bottom w:w="80" w:type="dxa"/>
              <w:right w:w="80" w:type="dxa"/>
            </w:tcMar>
            <w:hideMark/>
          </w:tcPr>
          <w:p w14:paraId="481ED98A" w14:textId="77777777" w:rsidR="00F659FC" w:rsidRPr="00F659FC" w:rsidRDefault="00F659FC" w:rsidP="00F659FC">
            <w:r w:rsidRPr="00F659FC">
              <w:t>Legal importer</w:t>
            </w:r>
          </w:p>
        </w:tc>
      </w:tr>
      <w:tr w:rsidR="00F659FC" w:rsidRPr="00F659FC" w14:paraId="4BC7051C" w14:textId="77777777">
        <w:tc>
          <w:tcPr>
            <w:tcW w:w="2602" w:type="dxa"/>
            <w:tcBorders>
              <w:top w:val="nil"/>
              <w:left w:val="nil"/>
              <w:bottom w:val="nil"/>
              <w:right w:val="nil"/>
            </w:tcBorders>
            <w:tcMar>
              <w:top w:w="80" w:type="dxa"/>
              <w:left w:w="80" w:type="dxa"/>
              <w:bottom w:w="80" w:type="dxa"/>
              <w:right w:w="80" w:type="dxa"/>
            </w:tcMar>
            <w:hideMark/>
          </w:tcPr>
          <w:p w14:paraId="3FA6594F" w14:textId="77777777" w:rsidR="00F659FC" w:rsidRPr="00F659FC" w:rsidRDefault="00F659FC" w:rsidP="00F659FC">
            <w:r w:rsidRPr="00F659FC">
              <w:t>Exporter</w:t>
            </w:r>
          </w:p>
        </w:tc>
        <w:tc>
          <w:tcPr>
            <w:tcW w:w="4061" w:type="dxa"/>
            <w:tcBorders>
              <w:top w:val="nil"/>
              <w:left w:val="nil"/>
              <w:bottom w:val="nil"/>
              <w:right w:val="nil"/>
            </w:tcBorders>
            <w:tcMar>
              <w:top w:w="80" w:type="dxa"/>
              <w:left w:w="80" w:type="dxa"/>
              <w:bottom w:w="80" w:type="dxa"/>
              <w:right w:w="80" w:type="dxa"/>
            </w:tcMar>
            <w:hideMark/>
          </w:tcPr>
          <w:p w14:paraId="6BBCF9C6" w14:textId="77777777" w:rsidR="00F659FC" w:rsidRPr="00F659FC" w:rsidRDefault="00F659FC" w:rsidP="00F659FC">
            <w:r w:rsidRPr="00F659FC">
              <w:t>Legal exporter</w:t>
            </w:r>
          </w:p>
        </w:tc>
      </w:tr>
      <w:tr w:rsidR="00F659FC" w:rsidRPr="00F659FC" w14:paraId="66C2AF51" w14:textId="77777777">
        <w:tc>
          <w:tcPr>
            <w:tcW w:w="2602" w:type="dxa"/>
            <w:tcBorders>
              <w:top w:val="nil"/>
              <w:left w:val="nil"/>
              <w:bottom w:val="nil"/>
              <w:right w:val="nil"/>
            </w:tcBorders>
            <w:tcMar>
              <w:top w:w="80" w:type="dxa"/>
              <w:left w:w="80" w:type="dxa"/>
              <w:bottom w:w="80" w:type="dxa"/>
              <w:right w:w="80" w:type="dxa"/>
            </w:tcMar>
            <w:hideMark/>
          </w:tcPr>
          <w:p w14:paraId="2D1BD778" w14:textId="77777777" w:rsidR="00F659FC" w:rsidRPr="00F659FC" w:rsidRDefault="00F659FC" w:rsidP="00F659FC">
            <w:r w:rsidRPr="00F659FC">
              <w:t>Broker</w:t>
            </w:r>
          </w:p>
        </w:tc>
        <w:tc>
          <w:tcPr>
            <w:tcW w:w="4061" w:type="dxa"/>
            <w:tcBorders>
              <w:top w:val="nil"/>
              <w:left w:val="nil"/>
              <w:bottom w:val="nil"/>
              <w:right w:val="nil"/>
            </w:tcBorders>
            <w:tcMar>
              <w:top w:w="80" w:type="dxa"/>
              <w:left w:w="80" w:type="dxa"/>
              <w:bottom w:w="80" w:type="dxa"/>
              <w:right w:w="80" w:type="dxa"/>
            </w:tcMar>
            <w:hideMark/>
          </w:tcPr>
          <w:p w14:paraId="2025D756" w14:textId="77777777" w:rsidR="00F659FC" w:rsidRPr="00F659FC" w:rsidRDefault="00F659FC" w:rsidP="00F659FC">
            <w:r w:rsidRPr="00F659FC">
              <w:t>Filing broker</w:t>
            </w:r>
          </w:p>
        </w:tc>
      </w:tr>
      <w:tr w:rsidR="00F659FC" w:rsidRPr="00F659FC" w14:paraId="23F06DB5" w14:textId="77777777">
        <w:tc>
          <w:tcPr>
            <w:tcW w:w="2602" w:type="dxa"/>
            <w:tcBorders>
              <w:top w:val="nil"/>
              <w:left w:val="nil"/>
              <w:bottom w:val="nil"/>
              <w:right w:val="nil"/>
            </w:tcBorders>
            <w:tcMar>
              <w:top w:w="80" w:type="dxa"/>
              <w:left w:w="80" w:type="dxa"/>
              <w:bottom w:w="80" w:type="dxa"/>
              <w:right w:w="80" w:type="dxa"/>
            </w:tcMar>
            <w:hideMark/>
          </w:tcPr>
          <w:p w14:paraId="55CCB5A7" w14:textId="77777777" w:rsidR="00F659FC" w:rsidRPr="00F659FC" w:rsidRDefault="00F659FC" w:rsidP="00F659FC">
            <w:r w:rsidRPr="00F659FC">
              <w:t>Transport Mode</w:t>
            </w:r>
          </w:p>
        </w:tc>
        <w:tc>
          <w:tcPr>
            <w:tcW w:w="4061" w:type="dxa"/>
            <w:tcBorders>
              <w:top w:val="nil"/>
              <w:left w:val="nil"/>
              <w:bottom w:val="nil"/>
              <w:right w:val="nil"/>
            </w:tcBorders>
            <w:tcMar>
              <w:top w:w="80" w:type="dxa"/>
              <w:left w:w="80" w:type="dxa"/>
              <w:bottom w:w="80" w:type="dxa"/>
              <w:right w:w="80" w:type="dxa"/>
            </w:tcMar>
            <w:hideMark/>
          </w:tcPr>
          <w:p w14:paraId="2961B1D8" w14:textId="77777777" w:rsidR="00F659FC" w:rsidRPr="00F659FC" w:rsidRDefault="00F659FC" w:rsidP="00F659FC">
            <w:r w:rsidRPr="00F659FC">
              <w:t>Air, Ocean, Road, Rail</w:t>
            </w:r>
          </w:p>
        </w:tc>
      </w:tr>
      <w:tr w:rsidR="00F659FC" w:rsidRPr="00F659FC" w14:paraId="773BDE45" w14:textId="77777777">
        <w:tc>
          <w:tcPr>
            <w:tcW w:w="2602" w:type="dxa"/>
            <w:tcBorders>
              <w:top w:val="nil"/>
              <w:left w:val="nil"/>
              <w:bottom w:val="nil"/>
              <w:right w:val="nil"/>
            </w:tcBorders>
            <w:tcMar>
              <w:top w:w="80" w:type="dxa"/>
              <w:left w:w="80" w:type="dxa"/>
              <w:bottom w:w="80" w:type="dxa"/>
              <w:right w:w="80" w:type="dxa"/>
            </w:tcMar>
            <w:hideMark/>
          </w:tcPr>
          <w:p w14:paraId="59AD821C" w14:textId="77777777" w:rsidR="00F659FC" w:rsidRPr="00F659FC" w:rsidRDefault="00F659FC" w:rsidP="00F659FC">
            <w:r w:rsidRPr="00F659FC">
              <w:t>Status</w:t>
            </w:r>
          </w:p>
        </w:tc>
        <w:tc>
          <w:tcPr>
            <w:tcW w:w="4061" w:type="dxa"/>
            <w:tcBorders>
              <w:top w:val="nil"/>
              <w:left w:val="nil"/>
              <w:bottom w:val="nil"/>
              <w:right w:val="nil"/>
            </w:tcBorders>
            <w:tcMar>
              <w:top w:w="80" w:type="dxa"/>
              <w:left w:w="80" w:type="dxa"/>
              <w:bottom w:w="80" w:type="dxa"/>
              <w:right w:w="80" w:type="dxa"/>
            </w:tcMar>
            <w:hideMark/>
          </w:tcPr>
          <w:p w14:paraId="70653F57" w14:textId="77777777" w:rsidR="00F659FC" w:rsidRPr="00F659FC" w:rsidRDefault="00F659FC" w:rsidP="00F659FC">
            <w:r w:rsidRPr="00F659FC">
              <w:t>Current declaration status</w:t>
            </w:r>
          </w:p>
        </w:tc>
      </w:tr>
    </w:tbl>
    <w:p w14:paraId="4ECAEC09" w14:textId="77777777" w:rsidR="00F659FC" w:rsidRPr="00F659FC" w:rsidRDefault="00F659FC" w:rsidP="00F659FC">
      <w:r w:rsidRPr="00F659FC">
        <w:t> </w:t>
      </w:r>
    </w:p>
    <w:p w14:paraId="59CDEF8F" w14:textId="77777777" w:rsidR="00F659FC" w:rsidRPr="00F659FC" w:rsidRDefault="00F659FC" w:rsidP="00F659FC">
      <w:r w:rsidRPr="00F659FC">
        <w:rPr>
          <w:b/>
          <w:bCs/>
        </w:rPr>
        <w:t>6.7 Commodity Lines</w:t>
      </w:r>
    </w:p>
    <w:p w14:paraId="4C6C1611" w14:textId="77777777" w:rsidR="00F659FC" w:rsidRPr="00F659FC" w:rsidRDefault="00F659FC" w:rsidP="00F659FC">
      <w:r w:rsidRPr="00F659FC">
        <w:t>Each declaration contains one or more commodity lines.</w:t>
      </w:r>
    </w:p>
    <w:p w14:paraId="69977133" w14:textId="77777777" w:rsidR="00F659FC" w:rsidRPr="00F659FC" w:rsidRDefault="00F659FC" w:rsidP="00F659FC">
      <w:r w:rsidRPr="00F659FC">
        <w:t>Each line includes:</w:t>
      </w:r>
    </w:p>
    <w:p w14:paraId="71DEA85C" w14:textId="77777777" w:rsidR="00F659FC" w:rsidRPr="00F659FC" w:rsidRDefault="00F659FC" w:rsidP="00F659FC">
      <w:pPr>
        <w:numPr>
          <w:ilvl w:val="0"/>
          <w:numId w:val="72"/>
        </w:numPr>
      </w:pPr>
      <w:r w:rsidRPr="00F659FC">
        <w:t>Commodity Description</w:t>
      </w:r>
    </w:p>
    <w:p w14:paraId="05EDD4C6" w14:textId="77777777" w:rsidR="00F659FC" w:rsidRPr="00F659FC" w:rsidRDefault="00F659FC" w:rsidP="00F659FC">
      <w:pPr>
        <w:numPr>
          <w:ilvl w:val="0"/>
          <w:numId w:val="72"/>
        </w:numPr>
      </w:pPr>
      <w:r w:rsidRPr="00F659FC">
        <w:t>HS Code</w:t>
      </w:r>
    </w:p>
    <w:p w14:paraId="10087371" w14:textId="77777777" w:rsidR="00F659FC" w:rsidRPr="00F659FC" w:rsidRDefault="00F659FC" w:rsidP="00F659FC">
      <w:pPr>
        <w:numPr>
          <w:ilvl w:val="0"/>
          <w:numId w:val="72"/>
        </w:numPr>
      </w:pPr>
      <w:r w:rsidRPr="00F659FC">
        <w:t>Quantity</w:t>
      </w:r>
    </w:p>
    <w:p w14:paraId="2F4182C7" w14:textId="77777777" w:rsidR="00F659FC" w:rsidRPr="00F659FC" w:rsidRDefault="00F659FC" w:rsidP="00F659FC">
      <w:pPr>
        <w:numPr>
          <w:ilvl w:val="0"/>
          <w:numId w:val="72"/>
        </w:numPr>
      </w:pPr>
      <w:r w:rsidRPr="00F659FC">
        <w:t>Unit of Measure</w:t>
      </w:r>
    </w:p>
    <w:p w14:paraId="7F42E621" w14:textId="77777777" w:rsidR="00F659FC" w:rsidRPr="00F659FC" w:rsidRDefault="00F659FC" w:rsidP="00F659FC">
      <w:pPr>
        <w:numPr>
          <w:ilvl w:val="0"/>
          <w:numId w:val="72"/>
        </w:numPr>
      </w:pPr>
      <w:r w:rsidRPr="00F659FC">
        <w:t>Customs Value</w:t>
      </w:r>
    </w:p>
    <w:p w14:paraId="44837806" w14:textId="77777777" w:rsidR="00F659FC" w:rsidRPr="00F659FC" w:rsidRDefault="00F659FC" w:rsidP="00F659FC">
      <w:pPr>
        <w:numPr>
          <w:ilvl w:val="0"/>
          <w:numId w:val="72"/>
        </w:numPr>
      </w:pPr>
      <w:r w:rsidRPr="00F659FC">
        <w:t>Statistical Value</w:t>
      </w:r>
    </w:p>
    <w:p w14:paraId="02A057B9" w14:textId="77777777" w:rsidR="00F659FC" w:rsidRPr="00F659FC" w:rsidRDefault="00F659FC" w:rsidP="00F659FC">
      <w:pPr>
        <w:numPr>
          <w:ilvl w:val="0"/>
          <w:numId w:val="72"/>
        </w:numPr>
      </w:pPr>
      <w:r w:rsidRPr="00F659FC">
        <w:t>Country of Origin</w:t>
      </w:r>
    </w:p>
    <w:p w14:paraId="5C520A01" w14:textId="77777777" w:rsidR="00F659FC" w:rsidRPr="00F659FC" w:rsidRDefault="00F659FC" w:rsidP="00F659FC">
      <w:pPr>
        <w:numPr>
          <w:ilvl w:val="0"/>
          <w:numId w:val="72"/>
        </w:numPr>
      </w:pPr>
      <w:r w:rsidRPr="00F659FC">
        <w:t>Duty Amount</w:t>
      </w:r>
    </w:p>
    <w:p w14:paraId="5256B23D" w14:textId="77777777" w:rsidR="00F659FC" w:rsidRPr="00F659FC" w:rsidRDefault="00F659FC" w:rsidP="00F659FC">
      <w:pPr>
        <w:numPr>
          <w:ilvl w:val="0"/>
          <w:numId w:val="72"/>
        </w:numPr>
      </w:pPr>
      <w:r w:rsidRPr="00F659FC">
        <w:t>Excise Amount</w:t>
      </w:r>
    </w:p>
    <w:p w14:paraId="6300B1E3" w14:textId="77777777" w:rsidR="00F659FC" w:rsidRPr="00F659FC" w:rsidRDefault="00F659FC" w:rsidP="00F659FC">
      <w:pPr>
        <w:numPr>
          <w:ilvl w:val="0"/>
          <w:numId w:val="72"/>
        </w:numPr>
      </w:pPr>
      <w:r w:rsidRPr="00F659FC">
        <w:t>GST/VAT</w:t>
      </w:r>
    </w:p>
    <w:p w14:paraId="2CB5489A" w14:textId="77777777" w:rsidR="00F659FC" w:rsidRPr="00F659FC" w:rsidRDefault="00F659FC" w:rsidP="00F659FC">
      <w:pPr>
        <w:numPr>
          <w:ilvl w:val="0"/>
          <w:numId w:val="72"/>
        </w:numPr>
      </w:pPr>
      <w:r w:rsidRPr="00F659FC">
        <w:t>Permit References</w:t>
      </w:r>
    </w:p>
    <w:p w14:paraId="41AF0E71" w14:textId="77777777" w:rsidR="00F659FC" w:rsidRPr="00F659FC" w:rsidRDefault="00F659FC" w:rsidP="00F659FC">
      <w:pPr>
        <w:numPr>
          <w:ilvl w:val="0"/>
          <w:numId w:val="72"/>
        </w:numPr>
      </w:pPr>
      <w:r w:rsidRPr="00F659FC">
        <w:t>Supporting Documents</w:t>
      </w:r>
    </w:p>
    <w:p w14:paraId="73C9DE5D" w14:textId="77777777" w:rsidR="00F659FC" w:rsidRPr="00F659FC" w:rsidRDefault="00F659FC" w:rsidP="00F659FC">
      <w:r w:rsidRPr="00F659FC">
        <w:t>Each commodity line is independently validated.</w:t>
      </w:r>
    </w:p>
    <w:p w14:paraId="22648368" w14:textId="77777777" w:rsidR="00F659FC" w:rsidRPr="00F659FC" w:rsidRDefault="00F659FC" w:rsidP="00F659FC">
      <w:r w:rsidRPr="00F659FC">
        <w:t> </w:t>
      </w:r>
    </w:p>
    <w:p w14:paraId="0511FCBC" w14:textId="77777777" w:rsidR="00F659FC" w:rsidRPr="00F659FC" w:rsidRDefault="00F659FC" w:rsidP="00F659FC">
      <w:r w:rsidRPr="00F659FC">
        <w:rPr>
          <w:b/>
          <w:bCs/>
        </w:rPr>
        <w:t>6.8 Functional Requirements</w:t>
      </w:r>
    </w:p>
    <w:p w14:paraId="1E196482" w14:textId="77777777" w:rsidR="00F659FC" w:rsidRPr="00F659FC" w:rsidRDefault="00F659FC" w:rsidP="00F659FC">
      <w:r w:rsidRPr="00F659FC">
        <w:rPr>
          <w:b/>
          <w:bCs/>
        </w:rPr>
        <w:t>FR-DEC-001 – Automatic Declaration Creation</w:t>
      </w:r>
    </w:p>
    <w:p w14:paraId="4F318925" w14:textId="77777777" w:rsidR="00F659FC" w:rsidRPr="00F659FC" w:rsidRDefault="00F659FC" w:rsidP="00F659FC">
      <w:r w:rsidRPr="00F659FC">
        <w:rPr>
          <w:b/>
          <w:bCs/>
        </w:rPr>
        <w:t>Description:</w:t>
      </w:r>
    </w:p>
    <w:p w14:paraId="3A6739F1" w14:textId="77777777" w:rsidR="00F659FC" w:rsidRPr="00F659FC" w:rsidRDefault="00F659FC" w:rsidP="00F659FC">
      <w:r w:rsidRPr="00F659FC">
        <w:t>Upon successful shipment validation and segregation, the system shall automatically generate a draft declaration.</w:t>
      </w:r>
    </w:p>
    <w:p w14:paraId="2526A2CD" w14:textId="77777777" w:rsidR="00F659FC" w:rsidRPr="00F659FC" w:rsidRDefault="00F659FC" w:rsidP="00F659FC">
      <w:r w:rsidRPr="00F659FC">
        <w:rPr>
          <w:b/>
          <w:bCs/>
        </w:rPr>
        <w:t>Acceptance Criteria:</w:t>
      </w:r>
    </w:p>
    <w:p w14:paraId="56405A8D" w14:textId="77777777" w:rsidR="00F659FC" w:rsidRPr="00F659FC" w:rsidRDefault="00F659FC" w:rsidP="00F659FC">
      <w:pPr>
        <w:numPr>
          <w:ilvl w:val="0"/>
          <w:numId w:val="73"/>
        </w:numPr>
      </w:pPr>
      <w:r w:rsidRPr="00F659FC">
        <w:t>Header information is populated from the shipment.</w:t>
      </w:r>
    </w:p>
    <w:p w14:paraId="7DDEC962" w14:textId="77777777" w:rsidR="00F659FC" w:rsidRPr="00F659FC" w:rsidRDefault="00F659FC" w:rsidP="00F659FC">
      <w:pPr>
        <w:numPr>
          <w:ilvl w:val="0"/>
          <w:numId w:val="73"/>
        </w:numPr>
      </w:pPr>
      <w:r w:rsidRPr="00F659FC">
        <w:t>Commodity lines are created for all shipment commodities.</w:t>
      </w:r>
    </w:p>
    <w:p w14:paraId="66E09F99" w14:textId="77777777" w:rsidR="00F659FC" w:rsidRPr="00F659FC" w:rsidRDefault="00F659FC" w:rsidP="00F659FC">
      <w:pPr>
        <w:numPr>
          <w:ilvl w:val="0"/>
          <w:numId w:val="73"/>
        </w:numPr>
      </w:pPr>
      <w:r w:rsidRPr="00F659FC">
        <w:t>Clearance Type (CT) is assigned from the Segregation Engine.</w:t>
      </w:r>
    </w:p>
    <w:p w14:paraId="5257991B" w14:textId="77777777" w:rsidR="00F659FC" w:rsidRPr="00F659FC" w:rsidRDefault="00F659FC" w:rsidP="00F659FC">
      <w:pPr>
        <w:numPr>
          <w:ilvl w:val="0"/>
          <w:numId w:val="73"/>
        </w:numPr>
      </w:pPr>
      <w:r w:rsidRPr="00F659FC">
        <w:t>Initial statuses (RAT, CUS, MAN) are set according to business rules.</w:t>
      </w:r>
    </w:p>
    <w:p w14:paraId="05998990" w14:textId="77777777" w:rsidR="00F659FC" w:rsidRPr="00F659FC" w:rsidRDefault="00F659FC" w:rsidP="00F659FC">
      <w:pPr>
        <w:numPr>
          <w:ilvl w:val="0"/>
          <w:numId w:val="73"/>
        </w:numPr>
      </w:pPr>
      <w:r w:rsidRPr="00F659FC">
        <w:t xml:space="preserve">A declaration version number is initialized at </w:t>
      </w:r>
      <w:r w:rsidRPr="00F659FC">
        <w:rPr>
          <w:b/>
          <w:bCs/>
        </w:rPr>
        <w:t>1.0</w:t>
      </w:r>
      <w:r w:rsidRPr="00F659FC">
        <w:t>.</w:t>
      </w:r>
    </w:p>
    <w:p w14:paraId="6E3F0A3D" w14:textId="77777777" w:rsidR="00F659FC" w:rsidRPr="00F659FC" w:rsidRDefault="00F659FC" w:rsidP="00F659FC">
      <w:r w:rsidRPr="00F659FC">
        <w:t> </w:t>
      </w:r>
    </w:p>
    <w:p w14:paraId="0378B775" w14:textId="77777777" w:rsidR="00F659FC" w:rsidRPr="00F659FC" w:rsidRDefault="00F659FC" w:rsidP="00F659FC">
      <w:r w:rsidRPr="00F659FC">
        <w:rPr>
          <w:b/>
          <w:bCs/>
        </w:rPr>
        <w:t>FR-DEC-002 – Declaration Validation</w:t>
      </w:r>
    </w:p>
    <w:p w14:paraId="4922A931" w14:textId="77777777" w:rsidR="00F659FC" w:rsidRPr="00F659FC" w:rsidRDefault="00F659FC" w:rsidP="00F659FC">
      <w:r w:rsidRPr="00F659FC">
        <w:t>Before submission, the system validates:</w:t>
      </w:r>
    </w:p>
    <w:p w14:paraId="51C1A4A7" w14:textId="77777777" w:rsidR="00F659FC" w:rsidRPr="00F659FC" w:rsidRDefault="00F659FC" w:rsidP="00F659FC">
      <w:pPr>
        <w:numPr>
          <w:ilvl w:val="0"/>
          <w:numId w:val="74"/>
        </w:numPr>
      </w:pPr>
      <w:r w:rsidRPr="00F659FC">
        <w:t>Mandatory header fields.</w:t>
      </w:r>
    </w:p>
    <w:p w14:paraId="0CD66B12" w14:textId="77777777" w:rsidR="00F659FC" w:rsidRPr="00F659FC" w:rsidRDefault="00F659FC" w:rsidP="00F659FC">
      <w:pPr>
        <w:numPr>
          <w:ilvl w:val="0"/>
          <w:numId w:val="74"/>
        </w:numPr>
      </w:pPr>
      <w:r w:rsidRPr="00F659FC">
        <w:t>Commodity completeness.</w:t>
      </w:r>
    </w:p>
    <w:p w14:paraId="18D64132" w14:textId="77777777" w:rsidR="00F659FC" w:rsidRPr="00F659FC" w:rsidRDefault="00F659FC" w:rsidP="00F659FC">
      <w:pPr>
        <w:numPr>
          <w:ilvl w:val="0"/>
          <w:numId w:val="74"/>
        </w:numPr>
      </w:pPr>
      <w:r w:rsidRPr="00F659FC">
        <w:t>HS Code validity.</w:t>
      </w:r>
    </w:p>
    <w:p w14:paraId="6E8FE2B8" w14:textId="77777777" w:rsidR="00F659FC" w:rsidRPr="00F659FC" w:rsidRDefault="00F659FC" w:rsidP="00F659FC">
      <w:pPr>
        <w:numPr>
          <w:ilvl w:val="0"/>
          <w:numId w:val="74"/>
        </w:numPr>
      </w:pPr>
      <w:r w:rsidRPr="00F659FC">
        <w:t>Duty and tax calculations.</w:t>
      </w:r>
    </w:p>
    <w:p w14:paraId="20F99898" w14:textId="77777777" w:rsidR="00F659FC" w:rsidRPr="00F659FC" w:rsidRDefault="00F659FC" w:rsidP="00F659FC">
      <w:pPr>
        <w:numPr>
          <w:ilvl w:val="0"/>
          <w:numId w:val="74"/>
        </w:numPr>
      </w:pPr>
      <w:r w:rsidRPr="00F659FC">
        <w:t>Required permits.</w:t>
      </w:r>
    </w:p>
    <w:p w14:paraId="225FBA7D" w14:textId="77777777" w:rsidR="00F659FC" w:rsidRPr="00F659FC" w:rsidRDefault="00F659FC" w:rsidP="00F659FC">
      <w:pPr>
        <w:numPr>
          <w:ilvl w:val="0"/>
          <w:numId w:val="74"/>
        </w:numPr>
      </w:pPr>
      <w:r w:rsidRPr="00F659FC">
        <w:t>Customer compliance.</w:t>
      </w:r>
    </w:p>
    <w:p w14:paraId="4D821AE3" w14:textId="77777777" w:rsidR="00F659FC" w:rsidRPr="00F659FC" w:rsidRDefault="00F659FC" w:rsidP="00F659FC">
      <w:pPr>
        <w:numPr>
          <w:ilvl w:val="0"/>
          <w:numId w:val="74"/>
        </w:numPr>
      </w:pPr>
      <w:r w:rsidRPr="00F659FC">
        <w:t>Supporting documentation.</w:t>
      </w:r>
    </w:p>
    <w:p w14:paraId="134E4943" w14:textId="77777777" w:rsidR="00F659FC" w:rsidRPr="00F659FC" w:rsidRDefault="00F659FC" w:rsidP="00F659FC">
      <w:pPr>
        <w:numPr>
          <w:ilvl w:val="0"/>
          <w:numId w:val="74"/>
        </w:numPr>
      </w:pPr>
      <w:r w:rsidRPr="00F659FC">
        <w:t>Country-specific regulatory rules.</w:t>
      </w:r>
    </w:p>
    <w:p w14:paraId="3D5D5E2A" w14:textId="77777777" w:rsidR="00F659FC" w:rsidRPr="00F659FC" w:rsidRDefault="00F659FC" w:rsidP="00F659FC">
      <w:r w:rsidRPr="00F659FC">
        <w:t>Validation errors are categorized as:</w:t>
      </w:r>
    </w:p>
    <w:p w14:paraId="41F24E65" w14:textId="77777777" w:rsidR="00F659FC" w:rsidRPr="00F659FC" w:rsidRDefault="00F659FC" w:rsidP="00F659FC">
      <w:pPr>
        <w:numPr>
          <w:ilvl w:val="0"/>
          <w:numId w:val="75"/>
        </w:numPr>
      </w:pPr>
      <w:r w:rsidRPr="00F659FC">
        <w:rPr>
          <w:b/>
          <w:bCs/>
        </w:rPr>
        <w:t>Blocking</w:t>
      </w:r>
      <w:r w:rsidRPr="00F659FC">
        <w:t xml:space="preserve"> (submission not allowed)</w:t>
      </w:r>
    </w:p>
    <w:p w14:paraId="07B64A11" w14:textId="77777777" w:rsidR="00F659FC" w:rsidRPr="00F659FC" w:rsidRDefault="00F659FC" w:rsidP="00F659FC">
      <w:pPr>
        <w:numPr>
          <w:ilvl w:val="0"/>
          <w:numId w:val="75"/>
        </w:numPr>
      </w:pPr>
      <w:r w:rsidRPr="00F659FC">
        <w:rPr>
          <w:b/>
          <w:bCs/>
        </w:rPr>
        <w:t>Warning</w:t>
      </w:r>
      <w:r w:rsidRPr="00F659FC">
        <w:t xml:space="preserve"> (submission allowed with broker acknowledgement)</w:t>
      </w:r>
    </w:p>
    <w:p w14:paraId="77442BB0" w14:textId="77777777" w:rsidR="00F659FC" w:rsidRPr="00F659FC" w:rsidRDefault="00F659FC" w:rsidP="00F659FC">
      <w:pPr>
        <w:numPr>
          <w:ilvl w:val="0"/>
          <w:numId w:val="75"/>
        </w:numPr>
      </w:pPr>
      <w:r w:rsidRPr="00F659FC">
        <w:rPr>
          <w:b/>
          <w:bCs/>
        </w:rPr>
        <w:t>Informational</w:t>
      </w:r>
      <w:r w:rsidRPr="00F659FC">
        <w:t xml:space="preserve"> (no action required)</w:t>
      </w:r>
    </w:p>
    <w:p w14:paraId="0D4D0403" w14:textId="77777777" w:rsidR="00F659FC" w:rsidRPr="00F659FC" w:rsidRDefault="00F659FC" w:rsidP="00F659FC">
      <w:r w:rsidRPr="00F659FC">
        <w:t> </w:t>
      </w:r>
    </w:p>
    <w:p w14:paraId="5E9FB158" w14:textId="77777777" w:rsidR="00F659FC" w:rsidRPr="00F659FC" w:rsidRDefault="00F659FC" w:rsidP="00F659FC">
      <w:r w:rsidRPr="00F659FC">
        <w:rPr>
          <w:b/>
          <w:bCs/>
        </w:rPr>
        <w:t>FR-DEC-003 – Manual Editing</w:t>
      </w:r>
    </w:p>
    <w:p w14:paraId="2F635709" w14:textId="77777777" w:rsidR="00F659FC" w:rsidRPr="00F659FC" w:rsidRDefault="00F659FC" w:rsidP="00F659FC">
      <w:r w:rsidRPr="00F659FC">
        <w:t>Authorized brokers may edit draft declarations before submission.</w:t>
      </w:r>
    </w:p>
    <w:p w14:paraId="110EB47C" w14:textId="77777777" w:rsidR="00F659FC" w:rsidRPr="00F659FC" w:rsidRDefault="00F659FC" w:rsidP="00F659FC">
      <w:r w:rsidRPr="00F659FC">
        <w:t>Editable fields include:</w:t>
      </w:r>
    </w:p>
    <w:p w14:paraId="7C2EC612" w14:textId="77777777" w:rsidR="00F659FC" w:rsidRPr="00F659FC" w:rsidRDefault="00F659FC" w:rsidP="00F659FC">
      <w:pPr>
        <w:numPr>
          <w:ilvl w:val="0"/>
          <w:numId w:val="76"/>
        </w:numPr>
      </w:pPr>
      <w:r w:rsidRPr="00F659FC">
        <w:t>Commodity descriptions</w:t>
      </w:r>
    </w:p>
    <w:p w14:paraId="29719641" w14:textId="77777777" w:rsidR="00F659FC" w:rsidRPr="00F659FC" w:rsidRDefault="00F659FC" w:rsidP="00F659FC">
      <w:pPr>
        <w:numPr>
          <w:ilvl w:val="0"/>
          <w:numId w:val="76"/>
        </w:numPr>
      </w:pPr>
      <w:r w:rsidRPr="00F659FC">
        <w:t>HS Codes</w:t>
      </w:r>
    </w:p>
    <w:p w14:paraId="059DFCE1" w14:textId="77777777" w:rsidR="00F659FC" w:rsidRPr="00F659FC" w:rsidRDefault="00F659FC" w:rsidP="00F659FC">
      <w:pPr>
        <w:numPr>
          <w:ilvl w:val="0"/>
          <w:numId w:val="76"/>
        </w:numPr>
      </w:pPr>
      <w:r w:rsidRPr="00F659FC">
        <w:t>Customs values</w:t>
      </w:r>
    </w:p>
    <w:p w14:paraId="18FAFF3C" w14:textId="77777777" w:rsidR="00F659FC" w:rsidRPr="00F659FC" w:rsidRDefault="00F659FC" w:rsidP="00F659FC">
      <w:pPr>
        <w:numPr>
          <w:ilvl w:val="0"/>
          <w:numId w:val="76"/>
        </w:numPr>
      </w:pPr>
      <w:r w:rsidRPr="00F659FC">
        <w:t>Supporting documents</w:t>
      </w:r>
    </w:p>
    <w:p w14:paraId="701E5CD0" w14:textId="77777777" w:rsidR="00F659FC" w:rsidRPr="00F659FC" w:rsidRDefault="00F659FC" w:rsidP="00F659FC">
      <w:pPr>
        <w:numPr>
          <w:ilvl w:val="0"/>
          <w:numId w:val="76"/>
        </w:numPr>
      </w:pPr>
      <w:r w:rsidRPr="00F659FC">
        <w:t>Broker remarks</w:t>
      </w:r>
    </w:p>
    <w:p w14:paraId="57DB845B" w14:textId="77777777" w:rsidR="00F659FC" w:rsidRPr="00F659FC" w:rsidRDefault="00F659FC" w:rsidP="00F659FC">
      <w:pPr>
        <w:numPr>
          <w:ilvl w:val="0"/>
          <w:numId w:val="76"/>
        </w:numPr>
      </w:pPr>
      <w:r w:rsidRPr="00F659FC">
        <w:t>Permit references</w:t>
      </w:r>
    </w:p>
    <w:p w14:paraId="1B718D5F" w14:textId="77777777" w:rsidR="00F659FC" w:rsidRPr="00F659FC" w:rsidRDefault="00F659FC" w:rsidP="00F659FC">
      <w:r w:rsidRPr="00F659FC">
        <w:t>After submission, edits require an amendment workflow.</w:t>
      </w:r>
    </w:p>
    <w:p w14:paraId="6E494815" w14:textId="77777777" w:rsidR="00F659FC" w:rsidRPr="00F659FC" w:rsidRDefault="00F659FC" w:rsidP="00F659FC">
      <w:r w:rsidRPr="00F659FC">
        <w:t> </w:t>
      </w:r>
    </w:p>
    <w:p w14:paraId="0C5F2DEA" w14:textId="77777777" w:rsidR="00F659FC" w:rsidRPr="00F659FC" w:rsidRDefault="00F659FC" w:rsidP="00F659FC">
      <w:r w:rsidRPr="00F659FC">
        <w:rPr>
          <w:b/>
          <w:bCs/>
        </w:rPr>
        <w:t>FR-DEC-004 – Version Control</w:t>
      </w:r>
    </w:p>
    <w:p w14:paraId="3A712D38" w14:textId="77777777" w:rsidR="00F659FC" w:rsidRPr="00F659FC" w:rsidRDefault="00F659FC" w:rsidP="00F659FC">
      <w:r w:rsidRPr="00F659FC">
        <w:t>Every modification creates a new version of the declaration.</w:t>
      </w:r>
    </w:p>
    <w:p w14:paraId="22E09490" w14:textId="77777777" w:rsidR="00F659FC" w:rsidRPr="00F659FC" w:rsidRDefault="00F659FC" w:rsidP="00F659FC">
      <w:r w:rsidRPr="00F659FC">
        <w:t>The system records:</w:t>
      </w:r>
    </w:p>
    <w:p w14:paraId="1CB01C46" w14:textId="77777777" w:rsidR="00F659FC" w:rsidRPr="00F659FC" w:rsidRDefault="00F659FC" w:rsidP="00F659FC">
      <w:pPr>
        <w:numPr>
          <w:ilvl w:val="0"/>
          <w:numId w:val="77"/>
        </w:numPr>
      </w:pPr>
      <w:r w:rsidRPr="00F659FC">
        <w:t>Version number</w:t>
      </w:r>
    </w:p>
    <w:p w14:paraId="2B39799B" w14:textId="77777777" w:rsidR="00F659FC" w:rsidRPr="00F659FC" w:rsidRDefault="00F659FC" w:rsidP="00F659FC">
      <w:pPr>
        <w:numPr>
          <w:ilvl w:val="0"/>
          <w:numId w:val="77"/>
        </w:numPr>
      </w:pPr>
      <w:r w:rsidRPr="00F659FC">
        <w:t>User</w:t>
      </w:r>
    </w:p>
    <w:p w14:paraId="56FAF06C" w14:textId="77777777" w:rsidR="00F659FC" w:rsidRPr="00F659FC" w:rsidRDefault="00F659FC" w:rsidP="00F659FC">
      <w:pPr>
        <w:numPr>
          <w:ilvl w:val="0"/>
          <w:numId w:val="77"/>
        </w:numPr>
      </w:pPr>
      <w:r w:rsidRPr="00F659FC">
        <w:t>Timestamp</w:t>
      </w:r>
    </w:p>
    <w:p w14:paraId="73E63327" w14:textId="77777777" w:rsidR="00F659FC" w:rsidRPr="00F659FC" w:rsidRDefault="00F659FC" w:rsidP="00F659FC">
      <w:pPr>
        <w:numPr>
          <w:ilvl w:val="0"/>
          <w:numId w:val="77"/>
        </w:numPr>
      </w:pPr>
      <w:r w:rsidRPr="00F659FC">
        <w:t>Modified fields</w:t>
      </w:r>
    </w:p>
    <w:p w14:paraId="614549CA" w14:textId="77777777" w:rsidR="00F659FC" w:rsidRPr="00F659FC" w:rsidRDefault="00F659FC" w:rsidP="00F659FC">
      <w:pPr>
        <w:numPr>
          <w:ilvl w:val="0"/>
          <w:numId w:val="77"/>
        </w:numPr>
      </w:pPr>
      <w:r w:rsidRPr="00F659FC">
        <w:t>Reason for change</w:t>
      </w:r>
    </w:p>
    <w:p w14:paraId="3A2CB681" w14:textId="77777777" w:rsidR="00F659FC" w:rsidRPr="00F659FC" w:rsidRDefault="00F659FC" w:rsidP="00F659FC">
      <w:r w:rsidRPr="00F659FC">
        <w:t>Previous versions remain immutable for audit purposes.</w:t>
      </w:r>
    </w:p>
    <w:p w14:paraId="606250D2" w14:textId="77777777" w:rsidR="00F659FC" w:rsidRPr="00F659FC" w:rsidRDefault="00F659FC" w:rsidP="00F659FC">
      <w:r w:rsidRPr="00F659FC">
        <w:t> </w:t>
      </w:r>
    </w:p>
    <w:p w14:paraId="36C37FF3" w14:textId="77777777" w:rsidR="00F659FC" w:rsidRPr="00F659FC" w:rsidRDefault="00F659FC" w:rsidP="00F659FC">
      <w:r w:rsidRPr="00F659FC">
        <w:rPr>
          <w:b/>
          <w:bCs/>
        </w:rPr>
        <w:t>FR-DEC-005 – Split Declarations</w:t>
      </w:r>
    </w:p>
    <w:p w14:paraId="05106A31" w14:textId="77777777" w:rsidR="00F659FC" w:rsidRPr="00F659FC" w:rsidRDefault="00F659FC" w:rsidP="00F659FC">
      <w:r w:rsidRPr="00F659FC">
        <w:t>The system shall support splitting a shipment into multiple declarations when required.</w:t>
      </w:r>
    </w:p>
    <w:p w14:paraId="61C69644" w14:textId="77777777" w:rsidR="00F659FC" w:rsidRPr="00F659FC" w:rsidRDefault="00F659FC" w:rsidP="00F659FC">
      <w:r w:rsidRPr="00F659FC">
        <w:t>Examples:</w:t>
      </w:r>
    </w:p>
    <w:p w14:paraId="1A7F9EF3" w14:textId="77777777" w:rsidR="00F659FC" w:rsidRPr="00F659FC" w:rsidRDefault="00F659FC" w:rsidP="00F659FC">
      <w:pPr>
        <w:numPr>
          <w:ilvl w:val="0"/>
          <w:numId w:val="78"/>
        </w:numPr>
      </w:pPr>
      <w:r w:rsidRPr="00F659FC">
        <w:t>Different importers</w:t>
      </w:r>
    </w:p>
    <w:p w14:paraId="2D018780" w14:textId="77777777" w:rsidR="00F659FC" w:rsidRPr="00F659FC" w:rsidRDefault="00F659FC" w:rsidP="00F659FC">
      <w:pPr>
        <w:numPr>
          <w:ilvl w:val="0"/>
          <w:numId w:val="78"/>
        </w:numPr>
      </w:pPr>
      <w:r w:rsidRPr="00F659FC">
        <w:t>Different customs offices</w:t>
      </w:r>
    </w:p>
    <w:p w14:paraId="2EB80E52" w14:textId="77777777" w:rsidR="00F659FC" w:rsidRPr="00F659FC" w:rsidRDefault="00F659FC" w:rsidP="00F659FC">
      <w:pPr>
        <w:numPr>
          <w:ilvl w:val="0"/>
          <w:numId w:val="78"/>
        </w:numPr>
      </w:pPr>
      <w:r w:rsidRPr="00F659FC">
        <w:t>Controlled and non-controlled goods</w:t>
      </w:r>
    </w:p>
    <w:p w14:paraId="660A2AF1" w14:textId="77777777" w:rsidR="00F659FC" w:rsidRPr="00F659FC" w:rsidRDefault="00F659FC" w:rsidP="00F659FC">
      <w:pPr>
        <w:numPr>
          <w:ilvl w:val="0"/>
          <w:numId w:val="78"/>
        </w:numPr>
      </w:pPr>
      <w:r w:rsidRPr="00F659FC">
        <w:t>Permit segregation</w:t>
      </w:r>
    </w:p>
    <w:p w14:paraId="2F1E4082" w14:textId="77777777" w:rsidR="00F659FC" w:rsidRPr="00F659FC" w:rsidRDefault="00F659FC" w:rsidP="00F659FC">
      <w:pPr>
        <w:numPr>
          <w:ilvl w:val="0"/>
          <w:numId w:val="78"/>
        </w:numPr>
      </w:pPr>
      <w:r w:rsidRPr="00F659FC">
        <w:t>Value thresholds</w:t>
      </w:r>
    </w:p>
    <w:p w14:paraId="369D96B7" w14:textId="77777777" w:rsidR="00F659FC" w:rsidRPr="00F659FC" w:rsidRDefault="00F659FC" w:rsidP="00F659FC">
      <w:r w:rsidRPr="00F659FC">
        <w:t>Each declaration proceeds independently through validation and submission.</w:t>
      </w:r>
    </w:p>
    <w:p w14:paraId="56ABBC00" w14:textId="77777777" w:rsidR="00F659FC" w:rsidRPr="00F659FC" w:rsidRDefault="00F659FC" w:rsidP="00F659FC">
      <w:r w:rsidRPr="00F659FC">
        <w:t> </w:t>
      </w:r>
    </w:p>
    <w:p w14:paraId="15583DD2" w14:textId="77777777" w:rsidR="00F659FC" w:rsidRPr="00F659FC" w:rsidRDefault="00F659FC" w:rsidP="00F659FC">
      <w:r w:rsidRPr="00F659FC">
        <w:rPr>
          <w:b/>
          <w:bCs/>
        </w:rPr>
        <w:t>FR-DEC-006 – Consolidated Declarations</w:t>
      </w:r>
    </w:p>
    <w:p w14:paraId="75485164" w14:textId="77777777" w:rsidR="00F659FC" w:rsidRPr="00F659FC" w:rsidRDefault="00F659FC" w:rsidP="00F659FC">
      <w:r w:rsidRPr="00F659FC">
        <w:t>Multiple shipments may be combined into a single declaration when permitted by customs regulations.</w:t>
      </w:r>
    </w:p>
    <w:p w14:paraId="72675AB1" w14:textId="77777777" w:rsidR="00F659FC" w:rsidRPr="00F659FC" w:rsidRDefault="00F659FC" w:rsidP="00F659FC">
      <w:r w:rsidRPr="00F659FC">
        <w:t>Preconditions:</w:t>
      </w:r>
    </w:p>
    <w:p w14:paraId="020F31C3" w14:textId="77777777" w:rsidR="00F659FC" w:rsidRPr="00F659FC" w:rsidRDefault="00F659FC" w:rsidP="00F659FC">
      <w:pPr>
        <w:numPr>
          <w:ilvl w:val="0"/>
          <w:numId w:val="79"/>
        </w:numPr>
      </w:pPr>
      <w:r w:rsidRPr="00F659FC">
        <w:t>Same importer/exporter</w:t>
      </w:r>
    </w:p>
    <w:p w14:paraId="1BF4CA40" w14:textId="77777777" w:rsidR="00F659FC" w:rsidRPr="00F659FC" w:rsidRDefault="00F659FC" w:rsidP="00F659FC">
      <w:pPr>
        <w:numPr>
          <w:ilvl w:val="0"/>
          <w:numId w:val="79"/>
        </w:numPr>
      </w:pPr>
      <w:r w:rsidRPr="00F659FC">
        <w:t>Same customs office</w:t>
      </w:r>
    </w:p>
    <w:p w14:paraId="18FFCCE0" w14:textId="77777777" w:rsidR="00F659FC" w:rsidRPr="00F659FC" w:rsidRDefault="00F659FC" w:rsidP="00F659FC">
      <w:pPr>
        <w:numPr>
          <w:ilvl w:val="0"/>
          <w:numId w:val="79"/>
        </w:numPr>
      </w:pPr>
      <w:r w:rsidRPr="00F659FC">
        <w:t>Same declaration type</w:t>
      </w:r>
    </w:p>
    <w:p w14:paraId="28636CC4" w14:textId="77777777" w:rsidR="00F659FC" w:rsidRPr="00F659FC" w:rsidRDefault="00F659FC" w:rsidP="00F659FC">
      <w:pPr>
        <w:numPr>
          <w:ilvl w:val="0"/>
          <w:numId w:val="79"/>
        </w:numPr>
      </w:pPr>
      <w:r w:rsidRPr="00F659FC">
        <w:t>Compatible transport mode</w:t>
      </w:r>
    </w:p>
    <w:p w14:paraId="0950684F" w14:textId="77777777" w:rsidR="00F659FC" w:rsidRPr="00F659FC" w:rsidRDefault="00F659FC" w:rsidP="00F659FC">
      <w:pPr>
        <w:numPr>
          <w:ilvl w:val="0"/>
          <w:numId w:val="79"/>
        </w:numPr>
      </w:pPr>
      <w:r w:rsidRPr="00F659FC">
        <w:t>Regulatory approval</w:t>
      </w:r>
    </w:p>
    <w:p w14:paraId="6CBE4EA7" w14:textId="77777777" w:rsidR="00F659FC" w:rsidRPr="00F659FC" w:rsidRDefault="00F659FC" w:rsidP="00F659FC">
      <w:r w:rsidRPr="00F659FC">
        <w:t> </w:t>
      </w:r>
    </w:p>
    <w:p w14:paraId="5BDC4019" w14:textId="77777777" w:rsidR="00F659FC" w:rsidRPr="00F659FC" w:rsidRDefault="00F659FC" w:rsidP="00F659FC">
      <w:r w:rsidRPr="00F659FC">
        <w:rPr>
          <w:b/>
          <w:bCs/>
        </w:rPr>
        <w:t>FR-DEC-007 – Amendment Workflow</w:t>
      </w:r>
    </w:p>
    <w:p w14:paraId="2B93DA6C" w14:textId="77777777" w:rsidR="00F659FC" w:rsidRPr="00F659FC" w:rsidRDefault="00F659FC" w:rsidP="00F659FC">
      <w:r w:rsidRPr="00F659FC">
        <w:t>If customs or the broker identifies errors after submission:</w:t>
      </w:r>
    </w:p>
    <w:p w14:paraId="622F24D1" w14:textId="77777777" w:rsidR="00F659FC" w:rsidRPr="00F659FC" w:rsidRDefault="00F659FC" w:rsidP="00F659FC">
      <w:pPr>
        <w:numPr>
          <w:ilvl w:val="0"/>
          <w:numId w:val="80"/>
        </w:numPr>
      </w:pPr>
      <w:r w:rsidRPr="00F659FC">
        <w:t>Create amendment request.</w:t>
      </w:r>
    </w:p>
    <w:p w14:paraId="45A45FFC" w14:textId="77777777" w:rsidR="00F659FC" w:rsidRPr="00F659FC" w:rsidRDefault="00F659FC" w:rsidP="00F659FC">
      <w:pPr>
        <w:numPr>
          <w:ilvl w:val="0"/>
          <w:numId w:val="80"/>
        </w:numPr>
      </w:pPr>
      <w:r w:rsidRPr="00F659FC">
        <w:t>Clone the accepted declaration into a new editable version.</w:t>
      </w:r>
    </w:p>
    <w:p w14:paraId="4E031C44" w14:textId="77777777" w:rsidR="00F659FC" w:rsidRPr="00F659FC" w:rsidRDefault="00F659FC" w:rsidP="00F659FC">
      <w:pPr>
        <w:numPr>
          <w:ilvl w:val="0"/>
          <w:numId w:val="80"/>
        </w:numPr>
      </w:pPr>
      <w:r w:rsidRPr="00F659FC">
        <w:t>Apply changes.</w:t>
      </w:r>
    </w:p>
    <w:p w14:paraId="68602EBF" w14:textId="77777777" w:rsidR="00F659FC" w:rsidRPr="00F659FC" w:rsidRDefault="00F659FC" w:rsidP="00F659FC">
      <w:pPr>
        <w:numPr>
          <w:ilvl w:val="0"/>
          <w:numId w:val="80"/>
        </w:numPr>
      </w:pPr>
      <w:r w:rsidRPr="00F659FC">
        <w:t>Recalculate duties and taxes if required.</w:t>
      </w:r>
    </w:p>
    <w:p w14:paraId="4CEE519E" w14:textId="77777777" w:rsidR="00F659FC" w:rsidRPr="00F659FC" w:rsidRDefault="00F659FC" w:rsidP="00F659FC">
      <w:pPr>
        <w:numPr>
          <w:ilvl w:val="0"/>
          <w:numId w:val="80"/>
        </w:numPr>
      </w:pPr>
      <w:r w:rsidRPr="00F659FC">
        <w:t>Resubmit to customs.</w:t>
      </w:r>
    </w:p>
    <w:p w14:paraId="6DBDFA61" w14:textId="77777777" w:rsidR="00F659FC" w:rsidRPr="00F659FC" w:rsidRDefault="00F659FC" w:rsidP="00F659FC">
      <w:pPr>
        <w:numPr>
          <w:ilvl w:val="0"/>
          <w:numId w:val="80"/>
        </w:numPr>
      </w:pPr>
      <w:r w:rsidRPr="00F659FC">
        <w:t>Preserve linkage between original and amended declarations.</w:t>
      </w:r>
    </w:p>
    <w:p w14:paraId="2C3B4F3B" w14:textId="77777777" w:rsidR="00F659FC" w:rsidRPr="00F659FC" w:rsidRDefault="00F659FC" w:rsidP="00F659FC">
      <w:r w:rsidRPr="00F659FC">
        <w:t> </w:t>
      </w:r>
    </w:p>
    <w:p w14:paraId="7A5B44CD" w14:textId="77777777" w:rsidR="00F659FC" w:rsidRPr="00F659FC" w:rsidRDefault="00F659FC" w:rsidP="00F659FC">
      <w:r w:rsidRPr="00F659FC">
        <w:rPr>
          <w:b/>
          <w:bCs/>
        </w:rPr>
        <w:t>FR-DEC-008 – Cancellation</w:t>
      </w:r>
    </w:p>
    <w:p w14:paraId="1A6B596C" w14:textId="77777777" w:rsidR="00F659FC" w:rsidRPr="00F659FC" w:rsidRDefault="00F659FC" w:rsidP="00F659FC">
      <w:r w:rsidRPr="00F659FC">
        <w:t>Cancellation is permitted only when:</w:t>
      </w:r>
    </w:p>
    <w:p w14:paraId="23523BE8" w14:textId="77777777" w:rsidR="00F659FC" w:rsidRPr="00F659FC" w:rsidRDefault="00F659FC" w:rsidP="00F659FC">
      <w:pPr>
        <w:numPr>
          <w:ilvl w:val="0"/>
          <w:numId w:val="81"/>
        </w:numPr>
      </w:pPr>
      <w:r w:rsidRPr="00F659FC">
        <w:t>The declaration has not been released.</w:t>
      </w:r>
    </w:p>
    <w:p w14:paraId="24D10B8C" w14:textId="77777777" w:rsidR="00F659FC" w:rsidRPr="00F659FC" w:rsidRDefault="00F659FC" w:rsidP="00F659FC">
      <w:pPr>
        <w:numPr>
          <w:ilvl w:val="0"/>
          <w:numId w:val="81"/>
        </w:numPr>
      </w:pPr>
      <w:r w:rsidRPr="00F659FC">
        <w:t>Customs regulations allow cancellation.</w:t>
      </w:r>
    </w:p>
    <w:p w14:paraId="02B4D2A7" w14:textId="77777777" w:rsidR="00F659FC" w:rsidRPr="00F659FC" w:rsidRDefault="00F659FC" w:rsidP="00F659FC">
      <w:pPr>
        <w:numPr>
          <w:ilvl w:val="0"/>
          <w:numId w:val="81"/>
        </w:numPr>
      </w:pPr>
      <w:r w:rsidRPr="00F659FC">
        <w:t>Required approvals are obtained.</w:t>
      </w:r>
    </w:p>
    <w:p w14:paraId="6E020D82" w14:textId="77777777" w:rsidR="00F659FC" w:rsidRPr="00F659FC" w:rsidRDefault="00F659FC" w:rsidP="00F659FC">
      <w:r w:rsidRPr="00F659FC">
        <w:t>The cancellation request and customs response are fully audited.</w:t>
      </w:r>
    </w:p>
    <w:p w14:paraId="5FCD20F3" w14:textId="77777777" w:rsidR="00F659FC" w:rsidRPr="00F659FC" w:rsidRDefault="00F659FC" w:rsidP="00F659FC">
      <w:r w:rsidRPr="00F659FC">
        <w:t> </w:t>
      </w:r>
    </w:p>
    <w:p w14:paraId="5B75EA42" w14:textId="77777777" w:rsidR="00F659FC" w:rsidRPr="00F659FC" w:rsidRDefault="00F659FC" w:rsidP="00F659FC">
      <w:r w:rsidRPr="00F659FC">
        <w:rPr>
          <w:b/>
          <w:bCs/>
        </w:rPr>
        <w:t>6.9 Status Management</w:t>
      </w:r>
    </w:p>
    <w:p w14:paraId="55A8D9F7" w14:textId="77777777" w:rsidR="00F659FC" w:rsidRPr="00F659FC" w:rsidRDefault="00F659FC" w:rsidP="00F659FC">
      <w:r w:rsidRPr="00F659FC">
        <w:t>The module maintains and synchronizes the following statuses: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045"/>
        <w:gridCol w:w="3293"/>
      </w:tblGrid>
      <w:tr w:rsidR="00F659FC" w:rsidRPr="00F659FC" w14:paraId="3CA09973" w14:textId="77777777">
        <w:tc>
          <w:tcPr>
            <w:tcW w:w="1045" w:type="dxa"/>
            <w:tcBorders>
              <w:top w:val="nil"/>
              <w:left w:val="nil"/>
              <w:bottom w:val="nil"/>
              <w:right w:val="nil"/>
            </w:tcBorders>
            <w:tcMar>
              <w:top w:w="80" w:type="dxa"/>
              <w:left w:w="80" w:type="dxa"/>
              <w:bottom w:w="80" w:type="dxa"/>
              <w:right w:w="80" w:type="dxa"/>
            </w:tcMar>
            <w:hideMark/>
          </w:tcPr>
          <w:p w14:paraId="49BEB976" w14:textId="77777777" w:rsidR="00F659FC" w:rsidRPr="00F659FC" w:rsidRDefault="00F659FC" w:rsidP="00F659FC">
            <w:r w:rsidRPr="00F659FC">
              <w:rPr>
                <w:b/>
                <w:bCs/>
              </w:rPr>
              <w:t>Status</w:t>
            </w:r>
          </w:p>
        </w:tc>
        <w:tc>
          <w:tcPr>
            <w:tcW w:w="3165" w:type="dxa"/>
            <w:tcBorders>
              <w:top w:val="nil"/>
              <w:left w:val="nil"/>
              <w:bottom w:val="nil"/>
              <w:right w:val="nil"/>
            </w:tcBorders>
            <w:tcMar>
              <w:top w:w="80" w:type="dxa"/>
              <w:left w:w="80" w:type="dxa"/>
              <w:bottom w:w="80" w:type="dxa"/>
              <w:right w:w="80" w:type="dxa"/>
            </w:tcMar>
            <w:hideMark/>
          </w:tcPr>
          <w:p w14:paraId="34DDD0D0" w14:textId="77777777" w:rsidR="00F659FC" w:rsidRPr="00F659FC" w:rsidRDefault="00F659FC" w:rsidP="00F659FC">
            <w:r w:rsidRPr="00F659FC">
              <w:rPr>
                <w:b/>
                <w:bCs/>
              </w:rPr>
              <w:t>Purpose</w:t>
            </w:r>
          </w:p>
        </w:tc>
      </w:tr>
      <w:tr w:rsidR="00F659FC" w:rsidRPr="00F659FC" w14:paraId="240689A3" w14:textId="77777777">
        <w:tc>
          <w:tcPr>
            <w:tcW w:w="1017" w:type="dxa"/>
            <w:tcBorders>
              <w:top w:val="nil"/>
              <w:left w:val="nil"/>
              <w:bottom w:val="nil"/>
              <w:right w:val="nil"/>
            </w:tcBorders>
            <w:tcMar>
              <w:top w:w="80" w:type="dxa"/>
              <w:left w:w="80" w:type="dxa"/>
              <w:bottom w:w="80" w:type="dxa"/>
              <w:right w:w="80" w:type="dxa"/>
            </w:tcMar>
            <w:hideMark/>
          </w:tcPr>
          <w:p w14:paraId="782B9B1A" w14:textId="77777777" w:rsidR="00F659FC" w:rsidRPr="00F659FC" w:rsidRDefault="00F659FC" w:rsidP="00F659FC">
            <w:r w:rsidRPr="00F659FC">
              <w:t>CT</w:t>
            </w:r>
          </w:p>
        </w:tc>
        <w:tc>
          <w:tcPr>
            <w:tcW w:w="3194" w:type="dxa"/>
            <w:tcBorders>
              <w:top w:val="nil"/>
              <w:left w:val="nil"/>
              <w:bottom w:val="nil"/>
              <w:right w:val="nil"/>
            </w:tcBorders>
            <w:tcMar>
              <w:top w:w="80" w:type="dxa"/>
              <w:left w:w="80" w:type="dxa"/>
              <w:bottom w:w="80" w:type="dxa"/>
              <w:right w:w="80" w:type="dxa"/>
            </w:tcMar>
            <w:hideMark/>
          </w:tcPr>
          <w:p w14:paraId="3BEA3BD7" w14:textId="77777777" w:rsidR="00F659FC" w:rsidRPr="00F659FC" w:rsidRDefault="00F659FC" w:rsidP="00F659FC">
            <w:r w:rsidRPr="00F659FC">
              <w:t>Clearance Type</w:t>
            </w:r>
          </w:p>
        </w:tc>
      </w:tr>
      <w:tr w:rsidR="00F659FC" w:rsidRPr="00F659FC" w14:paraId="3D1527D9" w14:textId="77777777">
        <w:tc>
          <w:tcPr>
            <w:tcW w:w="1017" w:type="dxa"/>
            <w:tcBorders>
              <w:top w:val="nil"/>
              <w:left w:val="nil"/>
              <w:bottom w:val="nil"/>
              <w:right w:val="nil"/>
            </w:tcBorders>
            <w:tcMar>
              <w:top w:w="80" w:type="dxa"/>
              <w:left w:w="80" w:type="dxa"/>
              <w:bottom w:w="80" w:type="dxa"/>
              <w:right w:w="80" w:type="dxa"/>
            </w:tcMar>
            <w:hideMark/>
          </w:tcPr>
          <w:p w14:paraId="29DB0696" w14:textId="77777777" w:rsidR="00F659FC" w:rsidRPr="00F659FC" w:rsidRDefault="00F659FC" w:rsidP="00F659FC">
            <w:r w:rsidRPr="00F659FC">
              <w:t>RAT</w:t>
            </w:r>
          </w:p>
        </w:tc>
        <w:tc>
          <w:tcPr>
            <w:tcW w:w="3194" w:type="dxa"/>
            <w:tcBorders>
              <w:top w:val="nil"/>
              <w:left w:val="nil"/>
              <w:bottom w:val="nil"/>
              <w:right w:val="nil"/>
            </w:tcBorders>
            <w:tcMar>
              <w:top w:w="80" w:type="dxa"/>
              <w:left w:w="80" w:type="dxa"/>
              <w:bottom w:w="80" w:type="dxa"/>
              <w:right w:w="80" w:type="dxa"/>
            </w:tcMar>
            <w:hideMark/>
          </w:tcPr>
          <w:p w14:paraId="52987033" w14:textId="77777777" w:rsidR="00F659FC" w:rsidRPr="00F659FC" w:rsidRDefault="00F659FC" w:rsidP="00F659FC">
            <w:r w:rsidRPr="00F659FC">
              <w:t>Internal processing status</w:t>
            </w:r>
          </w:p>
        </w:tc>
      </w:tr>
      <w:tr w:rsidR="00F659FC" w:rsidRPr="00F659FC" w14:paraId="145B51F3" w14:textId="77777777">
        <w:tc>
          <w:tcPr>
            <w:tcW w:w="1017" w:type="dxa"/>
            <w:tcBorders>
              <w:top w:val="nil"/>
              <w:left w:val="nil"/>
              <w:bottom w:val="nil"/>
              <w:right w:val="nil"/>
            </w:tcBorders>
            <w:tcMar>
              <w:top w:w="80" w:type="dxa"/>
              <w:left w:w="80" w:type="dxa"/>
              <w:bottom w:w="80" w:type="dxa"/>
              <w:right w:w="80" w:type="dxa"/>
            </w:tcMar>
            <w:hideMark/>
          </w:tcPr>
          <w:p w14:paraId="6FA68912" w14:textId="77777777" w:rsidR="00F659FC" w:rsidRPr="00F659FC" w:rsidRDefault="00F659FC" w:rsidP="00F659FC">
            <w:r w:rsidRPr="00F659FC">
              <w:t>CUS</w:t>
            </w:r>
          </w:p>
        </w:tc>
        <w:tc>
          <w:tcPr>
            <w:tcW w:w="3293" w:type="dxa"/>
            <w:tcBorders>
              <w:top w:val="nil"/>
              <w:left w:val="nil"/>
              <w:bottom w:val="nil"/>
              <w:right w:val="nil"/>
            </w:tcBorders>
            <w:tcMar>
              <w:top w:w="80" w:type="dxa"/>
              <w:left w:w="80" w:type="dxa"/>
              <w:bottom w:w="80" w:type="dxa"/>
              <w:right w:w="80" w:type="dxa"/>
            </w:tcMar>
            <w:hideMark/>
          </w:tcPr>
          <w:p w14:paraId="62E55E30" w14:textId="77777777" w:rsidR="00F659FC" w:rsidRPr="00F659FC" w:rsidRDefault="00F659FC" w:rsidP="00F659FC">
            <w:r w:rsidRPr="00F659FC">
              <w:t>Customs submission status</w:t>
            </w:r>
          </w:p>
        </w:tc>
      </w:tr>
      <w:tr w:rsidR="00F659FC" w:rsidRPr="00F659FC" w14:paraId="09F24266" w14:textId="77777777">
        <w:tc>
          <w:tcPr>
            <w:tcW w:w="1017" w:type="dxa"/>
            <w:tcBorders>
              <w:top w:val="nil"/>
              <w:left w:val="nil"/>
              <w:bottom w:val="nil"/>
              <w:right w:val="nil"/>
            </w:tcBorders>
            <w:tcMar>
              <w:top w:w="80" w:type="dxa"/>
              <w:left w:w="80" w:type="dxa"/>
              <w:bottom w:w="80" w:type="dxa"/>
              <w:right w:w="80" w:type="dxa"/>
            </w:tcMar>
            <w:hideMark/>
          </w:tcPr>
          <w:p w14:paraId="0E638A15" w14:textId="77777777" w:rsidR="00F659FC" w:rsidRPr="00F659FC" w:rsidRDefault="00F659FC" w:rsidP="00F659FC">
            <w:r w:rsidRPr="00F659FC">
              <w:t>MAN</w:t>
            </w:r>
          </w:p>
        </w:tc>
        <w:tc>
          <w:tcPr>
            <w:tcW w:w="3194" w:type="dxa"/>
            <w:tcBorders>
              <w:top w:val="nil"/>
              <w:left w:val="nil"/>
              <w:bottom w:val="nil"/>
              <w:right w:val="nil"/>
            </w:tcBorders>
            <w:tcMar>
              <w:top w:w="80" w:type="dxa"/>
              <w:left w:w="80" w:type="dxa"/>
              <w:bottom w:w="80" w:type="dxa"/>
              <w:right w:w="80" w:type="dxa"/>
            </w:tcMar>
            <w:hideMark/>
          </w:tcPr>
          <w:p w14:paraId="1BB500F4" w14:textId="77777777" w:rsidR="00F659FC" w:rsidRPr="00F659FC" w:rsidRDefault="00F659FC" w:rsidP="00F659FC">
            <w:r w:rsidRPr="00F659FC">
              <w:t>Manifest/readiness status</w:t>
            </w:r>
          </w:p>
        </w:tc>
      </w:tr>
    </w:tbl>
    <w:p w14:paraId="2DE9E78C" w14:textId="77777777" w:rsidR="00F659FC" w:rsidRPr="00F659FC" w:rsidRDefault="00F659FC" w:rsidP="00F659FC">
      <w:r w:rsidRPr="00F659FC">
        <w:t>Status transitions are controlled by the Workflow Engine and governed by configurable business rules.</w:t>
      </w:r>
    </w:p>
    <w:p w14:paraId="0164AAF3" w14:textId="77777777" w:rsidR="00F659FC" w:rsidRPr="00F659FC" w:rsidRDefault="00F659FC" w:rsidP="00F659FC">
      <w:r w:rsidRPr="00F659FC">
        <w:t> </w:t>
      </w:r>
    </w:p>
    <w:p w14:paraId="0DFECB87" w14:textId="77777777" w:rsidR="00F659FC" w:rsidRPr="00F659FC" w:rsidRDefault="00F659FC" w:rsidP="00F659FC">
      <w:r w:rsidRPr="00F659FC">
        <w:rPr>
          <w:b/>
          <w:bCs/>
        </w:rPr>
        <w:t>6.10 Business Rules (Examples)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74"/>
        <w:gridCol w:w="7552"/>
      </w:tblGrid>
      <w:tr w:rsidR="00F659FC" w:rsidRPr="00F659FC" w14:paraId="3A4607C6" w14:textId="77777777">
        <w:tc>
          <w:tcPr>
            <w:tcW w:w="1650" w:type="dxa"/>
            <w:tcBorders>
              <w:top w:val="nil"/>
              <w:left w:val="nil"/>
              <w:bottom w:val="nil"/>
              <w:right w:val="nil"/>
            </w:tcBorders>
            <w:tcMar>
              <w:top w:w="80" w:type="dxa"/>
              <w:left w:w="80" w:type="dxa"/>
              <w:bottom w:w="80" w:type="dxa"/>
              <w:right w:w="80" w:type="dxa"/>
            </w:tcMar>
            <w:hideMark/>
          </w:tcPr>
          <w:p w14:paraId="02D2A3B5" w14:textId="77777777" w:rsidR="00F659FC" w:rsidRPr="00F659FC" w:rsidRDefault="00F659FC" w:rsidP="00F659FC">
            <w:r w:rsidRPr="00F659FC">
              <w:rPr>
                <w:b/>
                <w:bCs/>
              </w:rPr>
              <w:t>Rule ID</w:t>
            </w:r>
          </w:p>
        </w:tc>
        <w:tc>
          <w:tcPr>
            <w:tcW w:w="8931" w:type="dxa"/>
            <w:tcBorders>
              <w:top w:val="nil"/>
              <w:left w:val="nil"/>
              <w:bottom w:val="nil"/>
              <w:right w:val="nil"/>
            </w:tcBorders>
            <w:tcMar>
              <w:top w:w="80" w:type="dxa"/>
              <w:left w:w="80" w:type="dxa"/>
              <w:bottom w:w="80" w:type="dxa"/>
              <w:right w:w="80" w:type="dxa"/>
            </w:tcMar>
            <w:hideMark/>
          </w:tcPr>
          <w:p w14:paraId="65DF156E" w14:textId="77777777" w:rsidR="00F659FC" w:rsidRPr="00F659FC" w:rsidRDefault="00F659FC" w:rsidP="00F659FC">
            <w:r w:rsidRPr="00F659FC">
              <w:rPr>
                <w:b/>
                <w:bCs/>
              </w:rPr>
              <w:t>Description</w:t>
            </w:r>
          </w:p>
        </w:tc>
      </w:tr>
      <w:tr w:rsidR="00F659FC" w:rsidRPr="00F659FC" w14:paraId="5BA4F304" w14:textId="77777777">
        <w:tc>
          <w:tcPr>
            <w:tcW w:w="1678" w:type="dxa"/>
            <w:tcBorders>
              <w:top w:val="nil"/>
              <w:left w:val="nil"/>
              <w:bottom w:val="nil"/>
              <w:right w:val="nil"/>
            </w:tcBorders>
            <w:tcMar>
              <w:top w:w="80" w:type="dxa"/>
              <w:left w:w="80" w:type="dxa"/>
              <w:bottom w:w="80" w:type="dxa"/>
              <w:right w:w="80" w:type="dxa"/>
            </w:tcMar>
            <w:hideMark/>
          </w:tcPr>
          <w:p w14:paraId="2BA511D2" w14:textId="77777777" w:rsidR="00F659FC" w:rsidRPr="00F659FC" w:rsidRDefault="00F659FC" w:rsidP="00F659FC">
            <w:r w:rsidRPr="00F659FC">
              <w:t>BR-DEC-001</w:t>
            </w:r>
          </w:p>
        </w:tc>
        <w:tc>
          <w:tcPr>
            <w:tcW w:w="8904" w:type="dxa"/>
            <w:tcBorders>
              <w:top w:val="nil"/>
              <w:left w:val="nil"/>
              <w:bottom w:val="nil"/>
              <w:right w:val="nil"/>
            </w:tcBorders>
            <w:tcMar>
              <w:top w:w="80" w:type="dxa"/>
              <w:left w:w="80" w:type="dxa"/>
              <w:bottom w:w="80" w:type="dxa"/>
              <w:right w:w="80" w:type="dxa"/>
            </w:tcMar>
            <w:hideMark/>
          </w:tcPr>
          <w:p w14:paraId="76A9656D" w14:textId="77777777" w:rsidR="00F659FC" w:rsidRPr="00F659FC" w:rsidRDefault="00F659FC" w:rsidP="00F659FC">
            <w:r w:rsidRPr="00F659FC">
              <w:t>A declaration cannot be submitted if mandatory fields are missing.</w:t>
            </w:r>
          </w:p>
        </w:tc>
      </w:tr>
      <w:tr w:rsidR="00F659FC" w:rsidRPr="00F659FC" w14:paraId="4C4139F7" w14:textId="77777777">
        <w:tc>
          <w:tcPr>
            <w:tcW w:w="1678" w:type="dxa"/>
            <w:tcBorders>
              <w:top w:val="nil"/>
              <w:left w:val="nil"/>
              <w:bottom w:val="nil"/>
              <w:right w:val="nil"/>
            </w:tcBorders>
            <w:tcMar>
              <w:top w:w="80" w:type="dxa"/>
              <w:left w:w="80" w:type="dxa"/>
              <w:bottom w:w="80" w:type="dxa"/>
              <w:right w:w="80" w:type="dxa"/>
            </w:tcMar>
            <w:hideMark/>
          </w:tcPr>
          <w:p w14:paraId="620BDA5C" w14:textId="77777777" w:rsidR="00F659FC" w:rsidRPr="00F659FC" w:rsidRDefault="00F659FC" w:rsidP="00F659FC">
            <w:r w:rsidRPr="00F659FC">
              <w:t>BR-DEC-002</w:t>
            </w:r>
          </w:p>
        </w:tc>
        <w:tc>
          <w:tcPr>
            <w:tcW w:w="8904" w:type="dxa"/>
            <w:tcBorders>
              <w:top w:val="nil"/>
              <w:left w:val="nil"/>
              <w:bottom w:val="nil"/>
              <w:right w:val="nil"/>
            </w:tcBorders>
            <w:tcMar>
              <w:top w:w="80" w:type="dxa"/>
              <w:left w:w="80" w:type="dxa"/>
              <w:bottom w:w="80" w:type="dxa"/>
              <w:right w:w="80" w:type="dxa"/>
            </w:tcMar>
            <w:hideMark/>
          </w:tcPr>
          <w:p w14:paraId="7BC4E990" w14:textId="77777777" w:rsidR="00F659FC" w:rsidRPr="00F659FC" w:rsidRDefault="00F659FC" w:rsidP="00F659FC">
            <w:r w:rsidRPr="00F659FC">
              <w:t>At least one commodity line is required.</w:t>
            </w:r>
          </w:p>
        </w:tc>
      </w:tr>
      <w:tr w:rsidR="00F659FC" w:rsidRPr="00F659FC" w14:paraId="623EC649" w14:textId="77777777">
        <w:tc>
          <w:tcPr>
            <w:tcW w:w="1678" w:type="dxa"/>
            <w:tcBorders>
              <w:top w:val="nil"/>
              <w:left w:val="nil"/>
              <w:bottom w:val="nil"/>
              <w:right w:val="nil"/>
            </w:tcBorders>
            <w:tcMar>
              <w:top w:w="80" w:type="dxa"/>
              <w:left w:w="80" w:type="dxa"/>
              <w:bottom w:w="80" w:type="dxa"/>
              <w:right w:w="80" w:type="dxa"/>
            </w:tcMar>
            <w:hideMark/>
          </w:tcPr>
          <w:p w14:paraId="7D598DEC" w14:textId="77777777" w:rsidR="00F659FC" w:rsidRPr="00F659FC" w:rsidRDefault="00F659FC" w:rsidP="00F659FC">
            <w:r w:rsidRPr="00F659FC">
              <w:t>BR-DEC-003</w:t>
            </w:r>
          </w:p>
        </w:tc>
        <w:tc>
          <w:tcPr>
            <w:tcW w:w="8904" w:type="dxa"/>
            <w:tcBorders>
              <w:top w:val="nil"/>
              <w:left w:val="nil"/>
              <w:bottom w:val="nil"/>
              <w:right w:val="nil"/>
            </w:tcBorders>
            <w:tcMar>
              <w:top w:w="80" w:type="dxa"/>
              <w:left w:w="80" w:type="dxa"/>
              <w:bottom w:w="80" w:type="dxa"/>
              <w:right w:w="80" w:type="dxa"/>
            </w:tcMar>
            <w:hideMark/>
          </w:tcPr>
          <w:p w14:paraId="6FA684BA" w14:textId="77777777" w:rsidR="00F659FC" w:rsidRPr="00F659FC" w:rsidRDefault="00F659FC" w:rsidP="00F659FC">
            <w:r w:rsidRPr="00F659FC">
              <w:t>All commodity lines must have valid HS Codes.</w:t>
            </w:r>
          </w:p>
        </w:tc>
      </w:tr>
      <w:tr w:rsidR="00F659FC" w:rsidRPr="00F659FC" w14:paraId="47AA13DC" w14:textId="77777777">
        <w:tc>
          <w:tcPr>
            <w:tcW w:w="1678" w:type="dxa"/>
            <w:tcBorders>
              <w:top w:val="nil"/>
              <w:left w:val="nil"/>
              <w:bottom w:val="nil"/>
              <w:right w:val="nil"/>
            </w:tcBorders>
            <w:tcMar>
              <w:top w:w="80" w:type="dxa"/>
              <w:left w:w="80" w:type="dxa"/>
              <w:bottom w:w="80" w:type="dxa"/>
              <w:right w:w="80" w:type="dxa"/>
            </w:tcMar>
            <w:hideMark/>
          </w:tcPr>
          <w:p w14:paraId="1D49BBF5" w14:textId="77777777" w:rsidR="00F659FC" w:rsidRPr="00F659FC" w:rsidRDefault="00F659FC" w:rsidP="00F659FC">
            <w:r w:rsidRPr="00F659FC">
              <w:t>BR-DEC-004</w:t>
            </w:r>
          </w:p>
        </w:tc>
        <w:tc>
          <w:tcPr>
            <w:tcW w:w="8904" w:type="dxa"/>
            <w:tcBorders>
              <w:top w:val="nil"/>
              <w:left w:val="nil"/>
              <w:bottom w:val="nil"/>
              <w:right w:val="nil"/>
            </w:tcBorders>
            <w:tcMar>
              <w:top w:w="80" w:type="dxa"/>
              <w:left w:w="80" w:type="dxa"/>
              <w:bottom w:w="80" w:type="dxa"/>
              <w:right w:w="80" w:type="dxa"/>
            </w:tcMar>
            <w:hideMark/>
          </w:tcPr>
          <w:p w14:paraId="30BC6CE3" w14:textId="77777777" w:rsidR="00F659FC" w:rsidRPr="00F659FC" w:rsidRDefault="00F659FC" w:rsidP="00F659FC">
            <w:r w:rsidRPr="00F659FC">
              <w:t>Required permits must be approved before submission.</w:t>
            </w:r>
          </w:p>
        </w:tc>
      </w:tr>
      <w:tr w:rsidR="00F659FC" w:rsidRPr="00F659FC" w14:paraId="5BB3BDAF" w14:textId="77777777">
        <w:tc>
          <w:tcPr>
            <w:tcW w:w="1678" w:type="dxa"/>
            <w:tcBorders>
              <w:top w:val="nil"/>
              <w:left w:val="nil"/>
              <w:bottom w:val="nil"/>
              <w:right w:val="nil"/>
            </w:tcBorders>
            <w:tcMar>
              <w:top w:w="80" w:type="dxa"/>
              <w:left w:w="80" w:type="dxa"/>
              <w:bottom w:w="80" w:type="dxa"/>
              <w:right w:w="80" w:type="dxa"/>
            </w:tcMar>
            <w:hideMark/>
          </w:tcPr>
          <w:p w14:paraId="62C8BF21" w14:textId="77777777" w:rsidR="00F659FC" w:rsidRPr="00F659FC" w:rsidRDefault="00F659FC" w:rsidP="00F659FC">
            <w:r w:rsidRPr="00F659FC">
              <w:t>BR-DEC-005</w:t>
            </w:r>
          </w:p>
        </w:tc>
        <w:tc>
          <w:tcPr>
            <w:tcW w:w="9003" w:type="dxa"/>
            <w:tcBorders>
              <w:top w:val="nil"/>
              <w:left w:val="nil"/>
              <w:bottom w:val="nil"/>
              <w:right w:val="nil"/>
            </w:tcBorders>
            <w:tcMar>
              <w:top w:w="80" w:type="dxa"/>
              <w:left w:w="80" w:type="dxa"/>
              <w:bottom w:w="80" w:type="dxa"/>
              <w:right w:w="80" w:type="dxa"/>
            </w:tcMar>
            <w:hideMark/>
          </w:tcPr>
          <w:p w14:paraId="4A593785" w14:textId="77777777" w:rsidR="00F659FC" w:rsidRPr="00F659FC" w:rsidRDefault="00F659FC" w:rsidP="00F659FC">
            <w:r w:rsidRPr="00F659FC">
              <w:t>Submitted declarations are read-only except through amendment workflows.</w:t>
            </w:r>
          </w:p>
        </w:tc>
      </w:tr>
      <w:tr w:rsidR="00F659FC" w:rsidRPr="00F659FC" w14:paraId="5A5C6C94" w14:textId="77777777">
        <w:tc>
          <w:tcPr>
            <w:tcW w:w="1678" w:type="dxa"/>
            <w:tcBorders>
              <w:top w:val="nil"/>
              <w:left w:val="nil"/>
              <w:bottom w:val="nil"/>
              <w:right w:val="nil"/>
            </w:tcBorders>
            <w:tcMar>
              <w:top w:w="80" w:type="dxa"/>
              <w:left w:w="80" w:type="dxa"/>
              <w:bottom w:w="80" w:type="dxa"/>
              <w:right w:w="80" w:type="dxa"/>
            </w:tcMar>
            <w:hideMark/>
          </w:tcPr>
          <w:p w14:paraId="1980D0A6" w14:textId="77777777" w:rsidR="00F659FC" w:rsidRPr="00F659FC" w:rsidRDefault="00F659FC" w:rsidP="00F659FC">
            <w:r w:rsidRPr="00F659FC">
              <w:t>BR-DEC-006</w:t>
            </w:r>
          </w:p>
        </w:tc>
        <w:tc>
          <w:tcPr>
            <w:tcW w:w="8904" w:type="dxa"/>
            <w:tcBorders>
              <w:top w:val="nil"/>
              <w:left w:val="nil"/>
              <w:bottom w:val="nil"/>
              <w:right w:val="nil"/>
            </w:tcBorders>
            <w:tcMar>
              <w:top w:w="80" w:type="dxa"/>
              <w:left w:w="80" w:type="dxa"/>
              <w:bottom w:w="80" w:type="dxa"/>
              <w:right w:w="80" w:type="dxa"/>
            </w:tcMar>
            <w:hideMark/>
          </w:tcPr>
          <w:p w14:paraId="7DD11D42" w14:textId="77777777" w:rsidR="00F659FC" w:rsidRPr="00F659FC" w:rsidRDefault="00F659FC" w:rsidP="00F659FC">
            <w:r w:rsidRPr="00F659FC">
              <w:t>Every declaration must maintain complete version history.</w:t>
            </w:r>
          </w:p>
        </w:tc>
      </w:tr>
    </w:tbl>
    <w:p w14:paraId="26BE507F" w14:textId="77777777" w:rsidR="00F659FC" w:rsidRPr="00F659FC" w:rsidRDefault="00F659FC" w:rsidP="00F659FC">
      <w:r w:rsidRPr="00F659FC">
        <w:t> </w:t>
      </w:r>
    </w:p>
    <w:p w14:paraId="6E22CCBC" w14:textId="77777777" w:rsidR="00F659FC" w:rsidRPr="00F659FC" w:rsidRDefault="00F659FC" w:rsidP="00F659FC">
      <w:r w:rsidRPr="00F659FC">
        <w:rPr>
          <w:b/>
          <w:bCs/>
        </w:rPr>
        <w:t>6.11 Audit Requirements</w:t>
      </w:r>
    </w:p>
    <w:p w14:paraId="481535C4" w14:textId="77777777" w:rsidR="00F659FC" w:rsidRPr="00F659FC" w:rsidRDefault="00F659FC" w:rsidP="00F659FC">
      <w:r w:rsidRPr="00F659FC">
        <w:t>The following events shall be recorded:</w:t>
      </w:r>
    </w:p>
    <w:p w14:paraId="70BC8893" w14:textId="77777777" w:rsidR="00F659FC" w:rsidRPr="00F659FC" w:rsidRDefault="00F659FC" w:rsidP="00F659FC">
      <w:pPr>
        <w:numPr>
          <w:ilvl w:val="0"/>
          <w:numId w:val="82"/>
        </w:numPr>
      </w:pPr>
      <w:r w:rsidRPr="00F659FC">
        <w:t>Declaration created</w:t>
      </w:r>
    </w:p>
    <w:p w14:paraId="0BD07095" w14:textId="77777777" w:rsidR="00F659FC" w:rsidRPr="00F659FC" w:rsidRDefault="00F659FC" w:rsidP="00F659FC">
      <w:pPr>
        <w:numPr>
          <w:ilvl w:val="0"/>
          <w:numId w:val="82"/>
        </w:numPr>
      </w:pPr>
      <w:r w:rsidRPr="00F659FC">
        <w:t>Validation completed</w:t>
      </w:r>
    </w:p>
    <w:p w14:paraId="567BBD4C" w14:textId="77777777" w:rsidR="00F659FC" w:rsidRPr="00F659FC" w:rsidRDefault="00F659FC" w:rsidP="00F659FC">
      <w:pPr>
        <w:numPr>
          <w:ilvl w:val="0"/>
          <w:numId w:val="82"/>
        </w:numPr>
      </w:pPr>
      <w:r w:rsidRPr="00F659FC">
        <w:t>Field updated</w:t>
      </w:r>
    </w:p>
    <w:p w14:paraId="6419FD26" w14:textId="77777777" w:rsidR="00F659FC" w:rsidRPr="00F659FC" w:rsidRDefault="00F659FC" w:rsidP="00F659FC">
      <w:pPr>
        <w:numPr>
          <w:ilvl w:val="0"/>
          <w:numId w:val="82"/>
        </w:numPr>
      </w:pPr>
      <w:r w:rsidRPr="00F659FC">
        <w:t>Version created</w:t>
      </w:r>
    </w:p>
    <w:p w14:paraId="54119443" w14:textId="77777777" w:rsidR="00F659FC" w:rsidRPr="00F659FC" w:rsidRDefault="00F659FC" w:rsidP="00F659FC">
      <w:pPr>
        <w:numPr>
          <w:ilvl w:val="0"/>
          <w:numId w:val="82"/>
        </w:numPr>
      </w:pPr>
      <w:r w:rsidRPr="00F659FC">
        <w:t>Submitted to customs</w:t>
      </w:r>
    </w:p>
    <w:p w14:paraId="4171B90A" w14:textId="77777777" w:rsidR="00F659FC" w:rsidRPr="00F659FC" w:rsidRDefault="00F659FC" w:rsidP="00F659FC">
      <w:pPr>
        <w:numPr>
          <w:ilvl w:val="0"/>
          <w:numId w:val="82"/>
        </w:numPr>
      </w:pPr>
      <w:r w:rsidRPr="00F659FC">
        <w:t>Customs acknowledgement received</w:t>
      </w:r>
    </w:p>
    <w:p w14:paraId="42D48149" w14:textId="77777777" w:rsidR="00F659FC" w:rsidRPr="00F659FC" w:rsidRDefault="00F659FC" w:rsidP="00F659FC">
      <w:pPr>
        <w:numPr>
          <w:ilvl w:val="0"/>
          <w:numId w:val="82"/>
        </w:numPr>
      </w:pPr>
      <w:r w:rsidRPr="00F659FC">
        <w:t>Customs acceptance</w:t>
      </w:r>
    </w:p>
    <w:p w14:paraId="6D70A063" w14:textId="77777777" w:rsidR="00F659FC" w:rsidRPr="00F659FC" w:rsidRDefault="00F659FC" w:rsidP="00F659FC">
      <w:pPr>
        <w:numPr>
          <w:ilvl w:val="0"/>
          <w:numId w:val="82"/>
        </w:numPr>
      </w:pPr>
      <w:r w:rsidRPr="00F659FC">
        <w:t>Rejection</w:t>
      </w:r>
    </w:p>
    <w:p w14:paraId="14C5F220" w14:textId="77777777" w:rsidR="00F659FC" w:rsidRPr="00F659FC" w:rsidRDefault="00F659FC" w:rsidP="00F659FC">
      <w:pPr>
        <w:numPr>
          <w:ilvl w:val="0"/>
          <w:numId w:val="82"/>
        </w:numPr>
      </w:pPr>
      <w:r w:rsidRPr="00F659FC">
        <w:t>Amendment</w:t>
      </w:r>
    </w:p>
    <w:p w14:paraId="08E6685B" w14:textId="77777777" w:rsidR="00F659FC" w:rsidRPr="00F659FC" w:rsidRDefault="00F659FC" w:rsidP="00F659FC">
      <w:pPr>
        <w:numPr>
          <w:ilvl w:val="0"/>
          <w:numId w:val="82"/>
        </w:numPr>
      </w:pPr>
      <w:r w:rsidRPr="00F659FC">
        <w:t>Cancellation</w:t>
      </w:r>
    </w:p>
    <w:p w14:paraId="0A3E1D6A" w14:textId="77777777" w:rsidR="00F659FC" w:rsidRPr="00F659FC" w:rsidRDefault="00F659FC" w:rsidP="00F659FC">
      <w:pPr>
        <w:numPr>
          <w:ilvl w:val="0"/>
          <w:numId w:val="82"/>
        </w:numPr>
      </w:pPr>
      <w:r w:rsidRPr="00F659FC">
        <w:t>Release</w:t>
      </w:r>
    </w:p>
    <w:p w14:paraId="0BFB2162" w14:textId="77777777" w:rsidR="00F659FC" w:rsidRPr="00F659FC" w:rsidRDefault="00F659FC" w:rsidP="00F659FC">
      <w:r w:rsidRPr="00F659FC">
        <w:t>Each audit record captures:</w:t>
      </w:r>
    </w:p>
    <w:p w14:paraId="3C3C7715" w14:textId="77777777" w:rsidR="00F659FC" w:rsidRPr="00F659FC" w:rsidRDefault="00F659FC" w:rsidP="00F659FC">
      <w:pPr>
        <w:numPr>
          <w:ilvl w:val="0"/>
          <w:numId w:val="83"/>
        </w:numPr>
      </w:pPr>
      <w:r w:rsidRPr="00F659FC">
        <w:t>Timestamp</w:t>
      </w:r>
    </w:p>
    <w:p w14:paraId="76B1293B" w14:textId="77777777" w:rsidR="00F659FC" w:rsidRPr="00F659FC" w:rsidRDefault="00F659FC" w:rsidP="00F659FC">
      <w:pPr>
        <w:numPr>
          <w:ilvl w:val="0"/>
          <w:numId w:val="83"/>
        </w:numPr>
      </w:pPr>
      <w:r w:rsidRPr="00F659FC">
        <w:t>User/System</w:t>
      </w:r>
    </w:p>
    <w:p w14:paraId="0587BD04" w14:textId="77777777" w:rsidR="00F659FC" w:rsidRPr="00F659FC" w:rsidRDefault="00F659FC" w:rsidP="00F659FC">
      <w:pPr>
        <w:numPr>
          <w:ilvl w:val="0"/>
          <w:numId w:val="83"/>
        </w:numPr>
      </w:pPr>
      <w:r w:rsidRPr="00F659FC">
        <w:t>Event</w:t>
      </w:r>
    </w:p>
    <w:p w14:paraId="436AEA3D" w14:textId="77777777" w:rsidR="00F659FC" w:rsidRPr="00F659FC" w:rsidRDefault="00F659FC" w:rsidP="00F659FC">
      <w:pPr>
        <w:numPr>
          <w:ilvl w:val="0"/>
          <w:numId w:val="83"/>
        </w:numPr>
      </w:pPr>
      <w:r w:rsidRPr="00F659FC">
        <w:t>Previous value</w:t>
      </w:r>
    </w:p>
    <w:p w14:paraId="77A9114E" w14:textId="77777777" w:rsidR="00F659FC" w:rsidRPr="00F659FC" w:rsidRDefault="00F659FC" w:rsidP="00F659FC">
      <w:pPr>
        <w:numPr>
          <w:ilvl w:val="0"/>
          <w:numId w:val="83"/>
        </w:numPr>
      </w:pPr>
      <w:r w:rsidRPr="00F659FC">
        <w:t>New value</w:t>
      </w:r>
    </w:p>
    <w:p w14:paraId="2C09D3CD" w14:textId="77777777" w:rsidR="00F659FC" w:rsidRPr="00F659FC" w:rsidRDefault="00F659FC" w:rsidP="00F659FC">
      <w:pPr>
        <w:numPr>
          <w:ilvl w:val="0"/>
          <w:numId w:val="83"/>
        </w:numPr>
      </w:pPr>
      <w:r w:rsidRPr="00F659FC">
        <w:t>Correlation ID (for integrations)</w:t>
      </w:r>
    </w:p>
    <w:p w14:paraId="100F19B2" w14:textId="77777777" w:rsidR="00F659FC" w:rsidRPr="00F659FC" w:rsidRDefault="00F659FC" w:rsidP="00F659FC">
      <w:r w:rsidRPr="00F659FC">
        <w:t> </w:t>
      </w:r>
    </w:p>
    <w:p w14:paraId="2E597A50" w14:textId="77777777" w:rsidR="00F659FC" w:rsidRPr="00F659FC" w:rsidRDefault="00F659FC" w:rsidP="00F659FC">
      <w:r w:rsidRPr="00F659FC">
        <w:rPr>
          <w:b/>
          <w:bCs/>
        </w:rPr>
        <w:t>6.12 Non-Functional Requirements</w:t>
      </w:r>
    </w:p>
    <w:p w14:paraId="39B60ED4" w14:textId="77777777" w:rsidR="00F659FC" w:rsidRPr="00F659FC" w:rsidRDefault="00F659FC" w:rsidP="00F659FC">
      <w:pPr>
        <w:numPr>
          <w:ilvl w:val="0"/>
          <w:numId w:val="84"/>
        </w:numPr>
      </w:pPr>
      <w:r w:rsidRPr="00F659FC">
        <w:t>Support concurrent editing prevention (record locking or optimistic concurrency).</w:t>
      </w:r>
    </w:p>
    <w:p w14:paraId="1863A499" w14:textId="77777777" w:rsidR="00F659FC" w:rsidRPr="00F659FC" w:rsidRDefault="00F659FC" w:rsidP="00F659FC">
      <w:pPr>
        <w:numPr>
          <w:ilvl w:val="0"/>
          <w:numId w:val="84"/>
        </w:numPr>
      </w:pPr>
      <w:r w:rsidRPr="00F659FC">
        <w:t>Generate declarations within configurable performance targets.</w:t>
      </w:r>
    </w:p>
    <w:p w14:paraId="41AE434B" w14:textId="77777777" w:rsidR="00F659FC" w:rsidRPr="00F659FC" w:rsidRDefault="00F659FC" w:rsidP="00F659FC">
      <w:pPr>
        <w:numPr>
          <w:ilvl w:val="0"/>
          <w:numId w:val="84"/>
        </w:numPr>
      </w:pPr>
      <w:r w:rsidRPr="00F659FC">
        <w:t>Ensure all submissions are idempotent to prevent duplicate filings.</w:t>
      </w:r>
    </w:p>
    <w:p w14:paraId="5558798C" w14:textId="77777777" w:rsidR="00F659FC" w:rsidRPr="00F659FC" w:rsidRDefault="00F659FC" w:rsidP="00F659FC">
      <w:pPr>
        <w:numPr>
          <w:ilvl w:val="0"/>
          <w:numId w:val="84"/>
        </w:numPr>
      </w:pPr>
      <w:r w:rsidRPr="00F659FC">
        <w:t>Encrypt declaration data at rest and in transit.</w:t>
      </w:r>
    </w:p>
    <w:p w14:paraId="3E3BDFE1" w14:textId="77777777" w:rsidR="00F659FC" w:rsidRPr="00F659FC" w:rsidRDefault="00F659FC" w:rsidP="00F659FC">
      <w:pPr>
        <w:numPr>
          <w:ilvl w:val="0"/>
          <w:numId w:val="84"/>
        </w:numPr>
      </w:pPr>
      <w:r w:rsidRPr="00F659FC">
        <w:t>Maintain an immutable audit history for regulatory compliance.</w:t>
      </w:r>
    </w:p>
    <w:p w14:paraId="1A08836C" w14:textId="77777777" w:rsidR="00F659FC" w:rsidRPr="00F659FC" w:rsidRDefault="00F659FC" w:rsidP="00F659FC">
      <w:r w:rsidRPr="00F659FC">
        <w:t> </w:t>
      </w:r>
    </w:p>
    <w:p w14:paraId="53A6810D" w14:textId="77777777" w:rsidR="00F659FC" w:rsidRPr="00F659FC" w:rsidRDefault="00F659FC" w:rsidP="00F659FC">
      <w:r w:rsidRPr="00F659FC">
        <w:rPr>
          <w:b/>
          <w:bCs/>
        </w:rPr>
        <w:t>6.13 Integration Points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02"/>
        <w:gridCol w:w="5083"/>
      </w:tblGrid>
      <w:tr w:rsidR="00F659FC" w:rsidRPr="00F659FC" w14:paraId="23BC8007" w14:textId="77777777">
        <w:tc>
          <w:tcPr>
            <w:tcW w:w="3073" w:type="dxa"/>
            <w:tcBorders>
              <w:top w:val="nil"/>
              <w:left w:val="nil"/>
              <w:bottom w:val="nil"/>
              <w:right w:val="nil"/>
            </w:tcBorders>
            <w:tcMar>
              <w:top w:w="80" w:type="dxa"/>
              <w:left w:w="80" w:type="dxa"/>
              <w:bottom w:w="80" w:type="dxa"/>
              <w:right w:w="80" w:type="dxa"/>
            </w:tcMar>
            <w:hideMark/>
          </w:tcPr>
          <w:p w14:paraId="35B1C01E" w14:textId="77777777" w:rsidR="00F659FC" w:rsidRPr="00F659FC" w:rsidRDefault="00F659FC" w:rsidP="00F659FC">
            <w:r w:rsidRPr="00F659FC">
              <w:rPr>
                <w:b/>
                <w:bCs/>
              </w:rPr>
              <w:t>External System</w:t>
            </w:r>
          </w:p>
        </w:tc>
        <w:tc>
          <w:tcPr>
            <w:tcW w:w="4984" w:type="dxa"/>
            <w:tcBorders>
              <w:top w:val="nil"/>
              <w:left w:val="nil"/>
              <w:bottom w:val="nil"/>
              <w:right w:val="nil"/>
            </w:tcBorders>
            <w:tcMar>
              <w:top w:w="80" w:type="dxa"/>
              <w:left w:w="80" w:type="dxa"/>
              <w:bottom w:w="80" w:type="dxa"/>
              <w:right w:w="80" w:type="dxa"/>
            </w:tcMar>
            <w:hideMark/>
          </w:tcPr>
          <w:p w14:paraId="7F24040E" w14:textId="77777777" w:rsidR="00F659FC" w:rsidRPr="00F659FC" w:rsidRDefault="00F659FC" w:rsidP="00F659FC">
            <w:r w:rsidRPr="00F659FC">
              <w:rPr>
                <w:b/>
                <w:bCs/>
              </w:rPr>
              <w:t>Purpose</w:t>
            </w:r>
          </w:p>
        </w:tc>
      </w:tr>
      <w:tr w:rsidR="00F659FC" w:rsidRPr="00F659FC" w14:paraId="58052DF0" w14:textId="77777777">
        <w:tc>
          <w:tcPr>
            <w:tcW w:w="3073" w:type="dxa"/>
            <w:tcBorders>
              <w:top w:val="nil"/>
              <w:left w:val="nil"/>
              <w:bottom w:val="nil"/>
              <w:right w:val="nil"/>
            </w:tcBorders>
            <w:tcMar>
              <w:top w:w="80" w:type="dxa"/>
              <w:left w:w="80" w:type="dxa"/>
              <w:bottom w:w="80" w:type="dxa"/>
              <w:right w:w="80" w:type="dxa"/>
            </w:tcMar>
            <w:hideMark/>
          </w:tcPr>
          <w:p w14:paraId="11885899" w14:textId="77777777" w:rsidR="00F659FC" w:rsidRPr="00F659FC" w:rsidRDefault="00F659FC" w:rsidP="00F659FC">
            <w:r w:rsidRPr="00F659FC">
              <w:t>Shipment Management</w:t>
            </w:r>
          </w:p>
        </w:tc>
        <w:tc>
          <w:tcPr>
            <w:tcW w:w="4984" w:type="dxa"/>
            <w:tcBorders>
              <w:top w:val="nil"/>
              <w:left w:val="nil"/>
              <w:bottom w:val="nil"/>
              <w:right w:val="nil"/>
            </w:tcBorders>
            <w:tcMar>
              <w:top w:w="80" w:type="dxa"/>
              <w:left w:w="80" w:type="dxa"/>
              <w:bottom w:w="80" w:type="dxa"/>
              <w:right w:w="80" w:type="dxa"/>
            </w:tcMar>
            <w:hideMark/>
          </w:tcPr>
          <w:p w14:paraId="36BBA712" w14:textId="77777777" w:rsidR="00F659FC" w:rsidRPr="00F659FC" w:rsidRDefault="00F659FC" w:rsidP="00F659FC">
            <w:r w:rsidRPr="00F659FC">
              <w:t>Source shipment data</w:t>
            </w:r>
          </w:p>
        </w:tc>
      </w:tr>
      <w:tr w:rsidR="00F659FC" w:rsidRPr="00F659FC" w14:paraId="32EE9EF2" w14:textId="77777777">
        <w:tc>
          <w:tcPr>
            <w:tcW w:w="3073" w:type="dxa"/>
            <w:tcBorders>
              <w:top w:val="nil"/>
              <w:left w:val="nil"/>
              <w:bottom w:val="nil"/>
              <w:right w:val="nil"/>
            </w:tcBorders>
            <w:tcMar>
              <w:top w:w="80" w:type="dxa"/>
              <w:left w:w="80" w:type="dxa"/>
              <w:bottom w:w="80" w:type="dxa"/>
              <w:right w:w="80" w:type="dxa"/>
            </w:tcMar>
            <w:hideMark/>
          </w:tcPr>
          <w:p w14:paraId="59C02634" w14:textId="77777777" w:rsidR="00F659FC" w:rsidRPr="00F659FC" w:rsidRDefault="00F659FC" w:rsidP="00F659FC">
            <w:r w:rsidRPr="00F659FC">
              <w:t>Segregation Engine</w:t>
            </w:r>
          </w:p>
        </w:tc>
        <w:tc>
          <w:tcPr>
            <w:tcW w:w="4984" w:type="dxa"/>
            <w:tcBorders>
              <w:top w:val="nil"/>
              <w:left w:val="nil"/>
              <w:bottom w:val="nil"/>
              <w:right w:val="nil"/>
            </w:tcBorders>
            <w:tcMar>
              <w:top w:w="80" w:type="dxa"/>
              <w:left w:w="80" w:type="dxa"/>
              <w:bottom w:w="80" w:type="dxa"/>
              <w:right w:w="80" w:type="dxa"/>
            </w:tcMar>
            <w:hideMark/>
          </w:tcPr>
          <w:p w14:paraId="3B8686D0" w14:textId="77777777" w:rsidR="00F659FC" w:rsidRPr="00F659FC" w:rsidRDefault="00F659FC" w:rsidP="00F659FC">
            <w:r w:rsidRPr="00F659FC">
              <w:t>Determine CT and initial statuses</w:t>
            </w:r>
          </w:p>
        </w:tc>
      </w:tr>
      <w:tr w:rsidR="00F659FC" w:rsidRPr="00F659FC" w14:paraId="7E82AD41" w14:textId="77777777">
        <w:tc>
          <w:tcPr>
            <w:tcW w:w="3073" w:type="dxa"/>
            <w:tcBorders>
              <w:top w:val="nil"/>
              <w:left w:val="nil"/>
              <w:bottom w:val="nil"/>
              <w:right w:val="nil"/>
            </w:tcBorders>
            <w:tcMar>
              <w:top w:w="80" w:type="dxa"/>
              <w:left w:w="80" w:type="dxa"/>
              <w:bottom w:w="80" w:type="dxa"/>
              <w:right w:w="80" w:type="dxa"/>
            </w:tcMar>
            <w:hideMark/>
          </w:tcPr>
          <w:p w14:paraId="07548B66" w14:textId="77777777" w:rsidR="00F659FC" w:rsidRPr="00F659FC" w:rsidRDefault="00F659FC" w:rsidP="00F659FC">
            <w:r w:rsidRPr="00F659FC">
              <w:t>Duty &amp; Tax Engine</w:t>
            </w:r>
          </w:p>
        </w:tc>
        <w:tc>
          <w:tcPr>
            <w:tcW w:w="4984" w:type="dxa"/>
            <w:tcBorders>
              <w:top w:val="nil"/>
              <w:left w:val="nil"/>
              <w:bottom w:val="nil"/>
              <w:right w:val="nil"/>
            </w:tcBorders>
            <w:tcMar>
              <w:top w:w="80" w:type="dxa"/>
              <w:left w:w="80" w:type="dxa"/>
              <w:bottom w:w="80" w:type="dxa"/>
              <w:right w:w="80" w:type="dxa"/>
            </w:tcMar>
            <w:hideMark/>
          </w:tcPr>
          <w:p w14:paraId="51748798" w14:textId="77777777" w:rsidR="00F659FC" w:rsidRPr="00F659FC" w:rsidRDefault="00F659FC" w:rsidP="00F659FC">
            <w:r w:rsidRPr="00F659FC">
              <w:t>Populate calculated charges</w:t>
            </w:r>
          </w:p>
        </w:tc>
      </w:tr>
      <w:tr w:rsidR="00F659FC" w:rsidRPr="00F659FC" w14:paraId="1E4E12F5" w14:textId="77777777">
        <w:tc>
          <w:tcPr>
            <w:tcW w:w="3073" w:type="dxa"/>
            <w:tcBorders>
              <w:top w:val="nil"/>
              <w:left w:val="nil"/>
              <w:bottom w:val="nil"/>
              <w:right w:val="nil"/>
            </w:tcBorders>
            <w:tcMar>
              <w:top w:w="80" w:type="dxa"/>
              <w:left w:w="80" w:type="dxa"/>
              <w:bottom w:w="80" w:type="dxa"/>
              <w:right w:w="80" w:type="dxa"/>
            </w:tcMar>
            <w:hideMark/>
          </w:tcPr>
          <w:p w14:paraId="763D8B0D" w14:textId="77777777" w:rsidR="00F659FC" w:rsidRPr="00F659FC" w:rsidRDefault="00F659FC" w:rsidP="00F659FC">
            <w:r w:rsidRPr="00F659FC">
              <w:t>Permit Management</w:t>
            </w:r>
          </w:p>
        </w:tc>
        <w:tc>
          <w:tcPr>
            <w:tcW w:w="4984" w:type="dxa"/>
            <w:tcBorders>
              <w:top w:val="nil"/>
              <w:left w:val="nil"/>
              <w:bottom w:val="nil"/>
              <w:right w:val="nil"/>
            </w:tcBorders>
            <w:tcMar>
              <w:top w:w="80" w:type="dxa"/>
              <w:left w:w="80" w:type="dxa"/>
              <w:bottom w:w="80" w:type="dxa"/>
              <w:right w:w="80" w:type="dxa"/>
            </w:tcMar>
            <w:hideMark/>
          </w:tcPr>
          <w:p w14:paraId="320C560E" w14:textId="77777777" w:rsidR="00F659FC" w:rsidRPr="00F659FC" w:rsidRDefault="00F659FC" w:rsidP="00F659FC">
            <w:r w:rsidRPr="00F659FC">
              <w:t>Validate permit requirements</w:t>
            </w:r>
          </w:p>
        </w:tc>
      </w:tr>
      <w:tr w:rsidR="00F659FC" w:rsidRPr="00F659FC" w14:paraId="4C07071F" w14:textId="77777777">
        <w:tc>
          <w:tcPr>
            <w:tcW w:w="3073" w:type="dxa"/>
            <w:tcBorders>
              <w:top w:val="nil"/>
              <w:left w:val="nil"/>
              <w:bottom w:val="nil"/>
              <w:right w:val="nil"/>
            </w:tcBorders>
            <w:tcMar>
              <w:top w:w="80" w:type="dxa"/>
              <w:left w:w="80" w:type="dxa"/>
              <w:bottom w:w="80" w:type="dxa"/>
              <w:right w:w="80" w:type="dxa"/>
            </w:tcMar>
            <w:hideMark/>
          </w:tcPr>
          <w:p w14:paraId="3439F980" w14:textId="77777777" w:rsidR="00F659FC" w:rsidRPr="00F659FC" w:rsidRDefault="00F659FC" w:rsidP="00F659FC">
            <w:r w:rsidRPr="00F659FC">
              <w:t>Workflow Engine</w:t>
            </w:r>
          </w:p>
        </w:tc>
        <w:tc>
          <w:tcPr>
            <w:tcW w:w="4984" w:type="dxa"/>
            <w:tcBorders>
              <w:top w:val="nil"/>
              <w:left w:val="nil"/>
              <w:bottom w:val="nil"/>
              <w:right w:val="nil"/>
            </w:tcBorders>
            <w:tcMar>
              <w:top w:w="80" w:type="dxa"/>
              <w:left w:w="80" w:type="dxa"/>
              <w:bottom w:w="80" w:type="dxa"/>
              <w:right w:w="80" w:type="dxa"/>
            </w:tcMar>
            <w:hideMark/>
          </w:tcPr>
          <w:p w14:paraId="2F257BB1" w14:textId="77777777" w:rsidR="00F659FC" w:rsidRPr="00F659FC" w:rsidRDefault="00F659FC" w:rsidP="00F659FC">
            <w:r w:rsidRPr="00F659FC">
              <w:t>Control lifecycle transitions</w:t>
            </w:r>
          </w:p>
        </w:tc>
      </w:tr>
      <w:tr w:rsidR="00F659FC" w:rsidRPr="00F659FC" w14:paraId="1FEB219C" w14:textId="77777777">
        <w:tc>
          <w:tcPr>
            <w:tcW w:w="3073" w:type="dxa"/>
            <w:tcBorders>
              <w:top w:val="nil"/>
              <w:left w:val="nil"/>
              <w:bottom w:val="nil"/>
              <w:right w:val="nil"/>
            </w:tcBorders>
            <w:tcMar>
              <w:top w:w="80" w:type="dxa"/>
              <w:left w:w="80" w:type="dxa"/>
              <w:bottom w:w="80" w:type="dxa"/>
              <w:right w:w="80" w:type="dxa"/>
            </w:tcMar>
            <w:hideMark/>
          </w:tcPr>
          <w:p w14:paraId="44A91796" w14:textId="77777777" w:rsidR="00F659FC" w:rsidRPr="00F659FC" w:rsidRDefault="00F659FC" w:rsidP="00F659FC">
            <w:r w:rsidRPr="00F659FC">
              <w:t>Customs Gateway</w:t>
            </w:r>
          </w:p>
        </w:tc>
        <w:tc>
          <w:tcPr>
            <w:tcW w:w="5083" w:type="dxa"/>
            <w:tcBorders>
              <w:top w:val="nil"/>
              <w:left w:val="nil"/>
              <w:bottom w:val="nil"/>
              <w:right w:val="nil"/>
            </w:tcBorders>
            <w:tcMar>
              <w:top w:w="80" w:type="dxa"/>
              <w:left w:w="80" w:type="dxa"/>
              <w:bottom w:w="80" w:type="dxa"/>
              <w:right w:w="80" w:type="dxa"/>
            </w:tcMar>
            <w:hideMark/>
          </w:tcPr>
          <w:p w14:paraId="25FAC1D7" w14:textId="77777777" w:rsidR="00F659FC" w:rsidRPr="00F659FC" w:rsidRDefault="00F659FC" w:rsidP="00F659FC">
            <w:r w:rsidRPr="00F659FC">
              <w:t>Submit declarations and receive responses</w:t>
            </w:r>
          </w:p>
        </w:tc>
      </w:tr>
      <w:tr w:rsidR="00F659FC" w:rsidRPr="00F659FC" w14:paraId="70D8723B" w14:textId="77777777">
        <w:tc>
          <w:tcPr>
            <w:tcW w:w="3102" w:type="dxa"/>
            <w:tcBorders>
              <w:top w:val="nil"/>
              <w:left w:val="nil"/>
              <w:bottom w:val="nil"/>
              <w:right w:val="nil"/>
            </w:tcBorders>
            <w:tcMar>
              <w:top w:w="80" w:type="dxa"/>
              <w:left w:w="80" w:type="dxa"/>
              <w:bottom w:w="80" w:type="dxa"/>
              <w:right w:w="80" w:type="dxa"/>
            </w:tcMar>
            <w:hideMark/>
          </w:tcPr>
          <w:p w14:paraId="1A75229C" w14:textId="77777777" w:rsidR="00F659FC" w:rsidRPr="00F659FC" w:rsidRDefault="00F659FC" w:rsidP="00F659FC">
            <w:r w:rsidRPr="00F659FC">
              <w:t>Document Management</w:t>
            </w:r>
          </w:p>
        </w:tc>
        <w:tc>
          <w:tcPr>
            <w:tcW w:w="4955" w:type="dxa"/>
            <w:tcBorders>
              <w:top w:val="nil"/>
              <w:left w:val="nil"/>
              <w:bottom w:val="nil"/>
              <w:right w:val="nil"/>
            </w:tcBorders>
            <w:tcMar>
              <w:top w:w="80" w:type="dxa"/>
              <w:left w:w="80" w:type="dxa"/>
              <w:bottom w:w="80" w:type="dxa"/>
              <w:right w:w="80" w:type="dxa"/>
            </w:tcMar>
            <w:hideMark/>
          </w:tcPr>
          <w:p w14:paraId="1ABD7259" w14:textId="77777777" w:rsidR="00F659FC" w:rsidRPr="00F659FC" w:rsidRDefault="00F659FC" w:rsidP="00F659FC">
            <w:r w:rsidRPr="00F659FC">
              <w:t>Attach supporting documents</w:t>
            </w:r>
          </w:p>
        </w:tc>
      </w:tr>
    </w:tbl>
    <w:p w14:paraId="3AA34096" w14:textId="77777777" w:rsidR="00F659FC" w:rsidRPr="00F659FC" w:rsidRDefault="00F659FC" w:rsidP="00F659FC">
      <w:r w:rsidRPr="00F659FC">
        <w:t> </w:t>
      </w:r>
    </w:p>
    <w:p w14:paraId="23F19DC6" w14:textId="77777777" w:rsidR="00F659FC" w:rsidRPr="00F659FC" w:rsidRDefault="00F659FC" w:rsidP="00F659FC">
      <w:r w:rsidRPr="00F659FC">
        <w:rPr>
          <w:b/>
          <w:bCs/>
        </w:rPr>
        <w:t>Architectural Note</w:t>
      </w:r>
    </w:p>
    <w:p w14:paraId="073E8242" w14:textId="77777777" w:rsidR="00F659FC" w:rsidRPr="00F659FC" w:rsidRDefault="00F659FC" w:rsidP="00F659FC">
      <w:r w:rsidRPr="00F659FC">
        <w:t xml:space="preserve">One improvement I'd like to introduce compared with many legacy brokerage systems (including the style reflected in the BOSS user stories) is to make the platform </w:t>
      </w:r>
      <w:r w:rsidRPr="00F659FC">
        <w:rPr>
          <w:b/>
          <w:bCs/>
        </w:rPr>
        <w:t>configuration-driven rather than code-driven</w:t>
      </w:r>
      <w:r w:rsidRPr="00F659FC">
        <w:t>.</w:t>
      </w:r>
    </w:p>
    <w:p w14:paraId="0417E2D7" w14:textId="77777777" w:rsidR="00F659FC" w:rsidRPr="00F659FC" w:rsidRDefault="00F659FC" w:rsidP="00F659FC">
      <w:r w:rsidRPr="00F659FC">
        <w:t>Instead of embedding rules like:</w:t>
      </w:r>
    </w:p>
    <w:p w14:paraId="236602D0" w14:textId="77777777" w:rsidR="00F659FC" w:rsidRPr="00F659FC" w:rsidRDefault="00F659FC" w:rsidP="00F659FC">
      <w:r w:rsidRPr="00F659FC">
        <w:rPr>
          <w:i/>
          <w:iCs/>
        </w:rPr>
        <w:t>If HS Code is controlled → CT = FML</w:t>
      </w:r>
    </w:p>
    <w:p w14:paraId="1B869B97" w14:textId="77777777" w:rsidR="00F659FC" w:rsidRPr="00F659FC" w:rsidRDefault="00F659FC" w:rsidP="00F659FC">
      <w:r w:rsidRPr="00F659FC">
        <w:t>directly in application logic, the platform should evaluate rules stored in a configurable rule repository. This allows business analysts or compliance administrators to update customs policies, thresholds, and routing rules without requiring software releases.</w:t>
      </w:r>
    </w:p>
    <w:p w14:paraId="160BA1E9" w14:textId="77777777" w:rsidR="00F659FC" w:rsidRPr="00F659FC" w:rsidRDefault="00F659FC" w:rsidP="00F659FC">
      <w:r w:rsidRPr="00F659FC">
        <w:t>This architectural principle will be reflected throughout the remaining chapters and will make the product more adaptable to changing customs regulations across different countries.</w:t>
      </w:r>
    </w:p>
    <w:p w14:paraId="574F2802" w14:textId="77777777" w:rsidR="00F659FC" w:rsidRPr="00F659FC" w:rsidRDefault="00F659FC" w:rsidP="00F659FC">
      <w:r w:rsidRPr="00F659FC">
        <w:rPr>
          <w:b/>
          <w:bCs/>
        </w:rPr>
        <w:t>Next Chapter</w:t>
      </w:r>
    </w:p>
    <w:p w14:paraId="12BEAFB1" w14:textId="77777777" w:rsidR="00F659FC" w:rsidRPr="00F659FC" w:rsidRDefault="00F659FC" w:rsidP="00F659FC">
      <w:r w:rsidRPr="00F659FC">
        <w:t> </w:t>
      </w:r>
    </w:p>
    <w:p w14:paraId="3866E069" w14:textId="77777777" w:rsidR="00F659FC" w:rsidRPr="00F659FC" w:rsidRDefault="00F659FC" w:rsidP="00F659FC">
      <w:r w:rsidRPr="00F659FC">
        <w:rPr>
          <w:b/>
          <w:bCs/>
        </w:rPr>
        <w:t>Chapter 7 – Commodity Management</w:t>
      </w:r>
      <w:r w:rsidRPr="00F659FC">
        <w:t xml:space="preserve"> will define:</w:t>
      </w:r>
    </w:p>
    <w:p w14:paraId="5DBBDE14" w14:textId="77777777" w:rsidR="00F659FC" w:rsidRPr="00F659FC" w:rsidRDefault="00F659FC" w:rsidP="00F659FC">
      <w:pPr>
        <w:numPr>
          <w:ilvl w:val="0"/>
          <w:numId w:val="85"/>
        </w:numPr>
      </w:pPr>
      <w:r w:rsidRPr="00F659FC">
        <w:t>Commodity master and line-item management</w:t>
      </w:r>
    </w:p>
    <w:p w14:paraId="0B439F7A" w14:textId="77777777" w:rsidR="00F659FC" w:rsidRPr="00F659FC" w:rsidRDefault="00F659FC" w:rsidP="00F659FC">
      <w:pPr>
        <w:numPr>
          <w:ilvl w:val="0"/>
          <w:numId w:val="85"/>
        </w:numPr>
      </w:pPr>
      <w:r w:rsidRPr="00F659FC">
        <w:t>HS code assignment</w:t>
      </w:r>
    </w:p>
    <w:p w14:paraId="3C49C89D" w14:textId="77777777" w:rsidR="00F659FC" w:rsidRPr="00F659FC" w:rsidRDefault="00F659FC" w:rsidP="00F659FC">
      <w:pPr>
        <w:numPr>
          <w:ilvl w:val="0"/>
          <w:numId w:val="85"/>
        </w:numPr>
      </w:pPr>
      <w:r w:rsidRPr="00F659FC">
        <w:t>Valuation and origin</w:t>
      </w:r>
    </w:p>
    <w:p w14:paraId="75A1F8D6" w14:textId="77777777" w:rsidR="00F659FC" w:rsidRPr="00F659FC" w:rsidRDefault="00F659FC" w:rsidP="00F659FC">
      <w:pPr>
        <w:numPr>
          <w:ilvl w:val="0"/>
          <w:numId w:val="85"/>
        </w:numPr>
      </w:pPr>
      <w:r w:rsidRPr="00F659FC">
        <w:t>Packaging and supplementary quantities</w:t>
      </w:r>
    </w:p>
    <w:p w14:paraId="61D426B9" w14:textId="77777777" w:rsidR="00F659FC" w:rsidRPr="00F659FC" w:rsidRDefault="00F659FC" w:rsidP="00F659FC">
      <w:pPr>
        <w:numPr>
          <w:ilvl w:val="0"/>
          <w:numId w:val="85"/>
        </w:numPr>
      </w:pPr>
      <w:r w:rsidRPr="00F659FC">
        <w:t>Commodity-level charges</w:t>
      </w:r>
    </w:p>
    <w:p w14:paraId="22DE6026" w14:textId="77777777" w:rsidR="00F659FC" w:rsidRPr="00F659FC" w:rsidRDefault="00F659FC" w:rsidP="00F659FC">
      <w:pPr>
        <w:numPr>
          <w:ilvl w:val="0"/>
          <w:numId w:val="85"/>
        </w:numPr>
      </w:pPr>
      <w:r w:rsidRPr="00F659FC">
        <w:t>Statistical value calculations</w:t>
      </w:r>
    </w:p>
    <w:p w14:paraId="481B5C95" w14:textId="77777777" w:rsidR="00F659FC" w:rsidRPr="00F659FC" w:rsidRDefault="00F659FC" w:rsidP="00F659FC">
      <w:pPr>
        <w:numPr>
          <w:ilvl w:val="0"/>
          <w:numId w:val="85"/>
        </w:numPr>
      </w:pPr>
      <w:r w:rsidRPr="00F659FC">
        <w:t>Validation rules</w:t>
      </w:r>
    </w:p>
    <w:p w14:paraId="5CBBA49B" w14:textId="77777777" w:rsidR="00F659FC" w:rsidRPr="00F659FC" w:rsidRDefault="00F659FC" w:rsidP="00F659FC">
      <w:pPr>
        <w:numPr>
          <w:ilvl w:val="0"/>
          <w:numId w:val="85"/>
        </w:numPr>
      </w:pPr>
      <w:r w:rsidRPr="00F659FC">
        <w:t>Audit and lifecycle management</w:t>
      </w:r>
    </w:p>
    <w:p w14:paraId="25A6BE67" w14:textId="77777777" w:rsidR="00F659FC" w:rsidRPr="00F659FC" w:rsidRDefault="00F659FC" w:rsidP="00F659FC">
      <w:r w:rsidRPr="00F659FC">
        <w:t>This module will bridge Shipment Management and the HS Classification/Duty Calculation engines, providing the foundation for accurate customs declarations.</w:t>
      </w:r>
    </w:p>
    <w:p w14:paraId="7DA37ECE" w14:textId="77777777" w:rsidR="00F659FC" w:rsidRPr="00F659FC" w:rsidRDefault="00F659FC" w:rsidP="00F659FC">
      <w:r w:rsidRPr="00F659FC">
        <w:t xml:space="preserve">Excellent. Chapter 7 is one of the most important modules because </w:t>
      </w:r>
      <w:r w:rsidRPr="00F659FC">
        <w:rPr>
          <w:b/>
          <w:bCs/>
        </w:rPr>
        <w:t>everything in customs brokerage revolves around the commodity</w:t>
      </w:r>
      <w:r w:rsidRPr="00F659FC">
        <w:t>. Duties, taxes, permits, government agency requirements, valuation, declarations, inspections, and risk assessments are all determined at the commodity level.</w:t>
      </w:r>
    </w:p>
    <w:p w14:paraId="0444A8A4" w14:textId="77777777" w:rsidR="00F659FC" w:rsidRPr="00F659FC" w:rsidRDefault="00F659FC" w:rsidP="00F659FC">
      <w:r w:rsidRPr="00F659FC">
        <w:t xml:space="preserve">In many legacy customs systems, commodity information is scattered across different modules. In </w:t>
      </w:r>
      <w:r w:rsidRPr="00F659FC">
        <w:rPr>
          <w:b/>
          <w:bCs/>
        </w:rPr>
        <w:t>BOSS NextGen</w:t>
      </w:r>
      <w:r w:rsidRPr="00F659FC">
        <w:t xml:space="preserve">, we'll make the </w:t>
      </w:r>
      <w:r w:rsidRPr="00F659FC">
        <w:rPr>
          <w:b/>
          <w:bCs/>
        </w:rPr>
        <w:t>Commodity</w:t>
      </w:r>
      <w:r w:rsidRPr="00F659FC">
        <w:t xml:space="preserve"> a first-class business entity.</w:t>
      </w:r>
    </w:p>
    <w:p w14:paraId="59063C2C" w14:textId="77777777" w:rsidR="00F659FC" w:rsidRPr="00F659FC" w:rsidRDefault="00F659FC" w:rsidP="00F659FC">
      <w:r w:rsidRPr="00F659FC">
        <w:t> </w:t>
      </w:r>
    </w:p>
    <w:p w14:paraId="5F3F3E59" w14:textId="77777777" w:rsidR="00F659FC" w:rsidRPr="00F659FC" w:rsidRDefault="00F659FC" w:rsidP="00F659FC">
      <w:r w:rsidRPr="00F659FC">
        <w:rPr>
          <w:b/>
          <w:bCs/>
        </w:rPr>
        <w:t>Chapter 7 – Commodity Management</w:t>
      </w:r>
    </w:p>
    <w:p w14:paraId="1847B86C" w14:textId="77777777" w:rsidR="00F659FC" w:rsidRPr="00F659FC" w:rsidRDefault="00F659FC" w:rsidP="00F659FC">
      <w:r w:rsidRPr="00F659FC">
        <w:rPr>
          <w:b/>
          <w:bCs/>
        </w:rPr>
        <w:t>Module ID:</w:t>
      </w:r>
      <w:r w:rsidRPr="00F659FC">
        <w:t xml:space="preserve"> COM-001</w:t>
      </w:r>
    </w:p>
    <w:p w14:paraId="127AC3C8" w14:textId="77777777" w:rsidR="00F659FC" w:rsidRPr="00F659FC" w:rsidRDefault="00F659FC" w:rsidP="00F659FC">
      <w:r w:rsidRPr="00F659FC">
        <w:rPr>
          <w:b/>
          <w:bCs/>
        </w:rPr>
        <w:t>Priority:</w:t>
      </w:r>
      <w:r w:rsidRPr="00F659FC">
        <w:t xml:space="preserve"> Critical</w:t>
      </w:r>
    </w:p>
    <w:p w14:paraId="0AB57A25" w14:textId="77777777" w:rsidR="00F659FC" w:rsidRPr="00F659FC" w:rsidRDefault="00F659FC" w:rsidP="00F659FC">
      <w:r w:rsidRPr="00F659FC">
        <w:rPr>
          <w:b/>
          <w:bCs/>
        </w:rPr>
        <w:t>Dependencies:</w:t>
      </w:r>
      <w:r w:rsidRPr="00F659FC">
        <w:t xml:space="preserve"> Shipment Management, Declaration Management</w:t>
      </w:r>
    </w:p>
    <w:p w14:paraId="6F1B908A" w14:textId="77777777" w:rsidR="00F659FC" w:rsidRPr="00F659FC" w:rsidRDefault="00F659FC" w:rsidP="00F659FC">
      <w:r w:rsidRPr="00F659FC">
        <w:rPr>
          <w:b/>
          <w:bCs/>
        </w:rPr>
        <w:t>Consumers:</w:t>
      </w:r>
      <w:r w:rsidRPr="00F659FC">
        <w:t xml:space="preserve"> HS Classification, Duty &amp; Tax Engine, Permit Engine, Compliance Engine, Customs Submission</w:t>
      </w:r>
    </w:p>
    <w:p w14:paraId="0F84F9B1" w14:textId="77777777" w:rsidR="00F659FC" w:rsidRPr="00F659FC" w:rsidRDefault="00F659FC" w:rsidP="00F659FC">
      <w:r w:rsidRPr="00F659FC">
        <w:t> </w:t>
      </w:r>
    </w:p>
    <w:p w14:paraId="7B6BC301" w14:textId="77777777" w:rsidR="00F659FC" w:rsidRPr="00F659FC" w:rsidRDefault="00F659FC" w:rsidP="00F659FC">
      <w:r w:rsidRPr="00F659FC">
        <w:rPr>
          <w:b/>
          <w:bCs/>
        </w:rPr>
        <w:t>7.1 Purpose</w:t>
      </w:r>
    </w:p>
    <w:p w14:paraId="7024F70B" w14:textId="77777777" w:rsidR="00F659FC" w:rsidRPr="00F659FC" w:rsidRDefault="00F659FC" w:rsidP="00F659FC">
      <w:r w:rsidRPr="00F659FC">
        <w:t>The Commodity Management Module manages every individual item declared to customs. It captures commercial, regulatory, valuation, and customs-related information required for declaration processing.</w:t>
      </w:r>
    </w:p>
    <w:p w14:paraId="55266099" w14:textId="77777777" w:rsidR="00F659FC" w:rsidRPr="00F659FC" w:rsidRDefault="00F659FC" w:rsidP="00F659FC">
      <w:r w:rsidRPr="00F659FC">
        <w:t>A shipment may contain one or many commodities, and each commodity is independently classified, valued, assessed for duties, checked for permits, and validated for compliance.</w:t>
      </w:r>
    </w:p>
    <w:p w14:paraId="3C54B44F" w14:textId="77777777" w:rsidR="00F659FC" w:rsidRPr="00F659FC" w:rsidRDefault="00F659FC" w:rsidP="00F659FC">
      <w:r w:rsidRPr="00F659FC">
        <w:t>The module serves as the authoritative source for all commodity-level customs information.</w:t>
      </w:r>
    </w:p>
    <w:p w14:paraId="189615AA" w14:textId="77777777" w:rsidR="00F659FC" w:rsidRPr="00F659FC" w:rsidRDefault="00F659FC" w:rsidP="00F659FC">
      <w:r w:rsidRPr="00F659FC">
        <w:t> </w:t>
      </w:r>
    </w:p>
    <w:p w14:paraId="50C9E1DD" w14:textId="77777777" w:rsidR="00F659FC" w:rsidRPr="00F659FC" w:rsidRDefault="00F659FC" w:rsidP="00F659FC">
      <w:r w:rsidRPr="00F659FC">
        <w:rPr>
          <w:b/>
          <w:bCs/>
        </w:rPr>
        <w:t>7.2 Objectives</w:t>
      </w:r>
    </w:p>
    <w:p w14:paraId="6BEAC395" w14:textId="77777777" w:rsidR="00F659FC" w:rsidRPr="00F659FC" w:rsidRDefault="00F659FC" w:rsidP="00F659FC">
      <w:r w:rsidRPr="00F659FC">
        <w:t>The module shall:</w:t>
      </w:r>
    </w:p>
    <w:p w14:paraId="285E2557" w14:textId="77777777" w:rsidR="00F659FC" w:rsidRPr="00F659FC" w:rsidRDefault="00F659FC" w:rsidP="00F659FC">
      <w:pPr>
        <w:numPr>
          <w:ilvl w:val="0"/>
          <w:numId w:val="86"/>
        </w:numPr>
      </w:pPr>
      <w:r w:rsidRPr="00F659FC">
        <w:t>Capture complete commodity information.</w:t>
      </w:r>
    </w:p>
    <w:p w14:paraId="3ECB37F9" w14:textId="77777777" w:rsidR="00F659FC" w:rsidRPr="00F659FC" w:rsidRDefault="00F659FC" w:rsidP="00F659FC">
      <w:pPr>
        <w:numPr>
          <w:ilvl w:val="0"/>
          <w:numId w:val="86"/>
        </w:numPr>
      </w:pPr>
      <w:r w:rsidRPr="00F659FC">
        <w:t>Support manual and automated commodity creation.</w:t>
      </w:r>
    </w:p>
    <w:p w14:paraId="152F1C3C" w14:textId="77777777" w:rsidR="00F659FC" w:rsidRPr="00F659FC" w:rsidRDefault="00F659FC" w:rsidP="00F659FC">
      <w:pPr>
        <w:numPr>
          <w:ilvl w:val="0"/>
          <w:numId w:val="86"/>
        </w:numPr>
      </w:pPr>
      <w:r w:rsidRPr="00F659FC">
        <w:t>Enable accurate HS classification.</w:t>
      </w:r>
    </w:p>
    <w:p w14:paraId="4B5AD5EE" w14:textId="77777777" w:rsidR="00F659FC" w:rsidRPr="00F659FC" w:rsidRDefault="00F659FC" w:rsidP="00F659FC">
      <w:pPr>
        <w:numPr>
          <w:ilvl w:val="0"/>
          <w:numId w:val="86"/>
        </w:numPr>
      </w:pPr>
      <w:r w:rsidRPr="00F659FC">
        <w:t>Maintain customs valuation.</w:t>
      </w:r>
    </w:p>
    <w:p w14:paraId="76CDE4C6" w14:textId="77777777" w:rsidR="00F659FC" w:rsidRPr="00F659FC" w:rsidRDefault="00F659FC" w:rsidP="00F659FC">
      <w:pPr>
        <w:numPr>
          <w:ilvl w:val="0"/>
          <w:numId w:val="86"/>
        </w:numPr>
      </w:pPr>
      <w:r w:rsidRPr="00F659FC">
        <w:t>Support permit and licensing requirements.</w:t>
      </w:r>
    </w:p>
    <w:p w14:paraId="53CE6D8D" w14:textId="77777777" w:rsidR="00F659FC" w:rsidRPr="00F659FC" w:rsidRDefault="00F659FC" w:rsidP="00F659FC">
      <w:pPr>
        <w:numPr>
          <w:ilvl w:val="0"/>
          <w:numId w:val="86"/>
        </w:numPr>
      </w:pPr>
      <w:r w:rsidRPr="00F659FC">
        <w:t>Manage commodity-specific duties and taxes.</w:t>
      </w:r>
    </w:p>
    <w:p w14:paraId="314D8A2C" w14:textId="77777777" w:rsidR="00F659FC" w:rsidRPr="00F659FC" w:rsidRDefault="00F659FC" w:rsidP="00F659FC">
      <w:pPr>
        <w:numPr>
          <w:ilvl w:val="0"/>
          <w:numId w:val="86"/>
        </w:numPr>
      </w:pPr>
      <w:r w:rsidRPr="00F659FC">
        <w:t>Maintain a complete audit history.</w:t>
      </w:r>
    </w:p>
    <w:p w14:paraId="06BA8C8F" w14:textId="77777777" w:rsidR="00F659FC" w:rsidRPr="00F659FC" w:rsidRDefault="00F659FC" w:rsidP="00F659FC">
      <w:pPr>
        <w:numPr>
          <w:ilvl w:val="0"/>
          <w:numId w:val="86"/>
        </w:numPr>
      </w:pPr>
      <w:r w:rsidRPr="00F659FC">
        <w:t>Support country-specific commodity rules.</w:t>
      </w:r>
    </w:p>
    <w:p w14:paraId="3DAF03DF" w14:textId="77777777" w:rsidR="00F659FC" w:rsidRPr="00F659FC" w:rsidRDefault="00F659FC" w:rsidP="00F659FC">
      <w:r w:rsidRPr="00F659FC">
        <w:t> </w:t>
      </w:r>
    </w:p>
    <w:p w14:paraId="7E344525" w14:textId="77777777" w:rsidR="00F659FC" w:rsidRPr="00F659FC" w:rsidRDefault="00F659FC" w:rsidP="00F659FC">
      <w:r w:rsidRPr="00F659FC">
        <w:rPr>
          <w:b/>
          <w:bCs/>
        </w:rPr>
        <w:t>7.3 Business Context</w:t>
      </w:r>
    </w:p>
    <w:p w14:paraId="364D930E" w14:textId="77777777" w:rsidR="00F659FC" w:rsidRPr="00F659FC" w:rsidRDefault="00F659FC" w:rsidP="00F659FC">
      <w:r w:rsidRPr="00F659FC">
        <w:t>Shipment</w:t>
      </w:r>
      <w:r w:rsidRPr="00F659FC">
        <w:br/>
        <w:t xml:space="preserve">    │</w:t>
      </w:r>
      <w:r w:rsidRPr="00F659FC">
        <w:br/>
        <w:t xml:space="preserve">    </w:t>
      </w:r>
      <w:r w:rsidRPr="00F659FC">
        <w:rPr>
          <w:rFonts w:ascii="Arial" w:hAnsi="Arial" w:cs="Arial"/>
        </w:rPr>
        <w:t>▼</w:t>
      </w:r>
      <w:r w:rsidRPr="00F659FC">
        <w:br/>
        <w:t>Declaration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Commodity</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HS Code       Duty &amp; Tax      Permit</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Compliance  Statistical Value  Government Agencies</w:t>
      </w:r>
    </w:p>
    <w:p w14:paraId="590F483E" w14:textId="77777777" w:rsidR="00F659FC" w:rsidRPr="00F659FC" w:rsidRDefault="00F659FC" w:rsidP="00F659FC">
      <w:r w:rsidRPr="00F659FC">
        <w:t>A commodity is the smallest assessable customs unit.</w:t>
      </w:r>
    </w:p>
    <w:p w14:paraId="3A53494B" w14:textId="77777777" w:rsidR="00F659FC" w:rsidRPr="00F659FC" w:rsidRDefault="00F659FC" w:rsidP="00F659FC">
      <w:r w:rsidRPr="00F659FC">
        <w:t> </w:t>
      </w:r>
    </w:p>
    <w:p w14:paraId="282F82C3" w14:textId="77777777" w:rsidR="00F659FC" w:rsidRPr="00F659FC" w:rsidRDefault="00F659FC" w:rsidP="00F659FC">
      <w:r w:rsidRPr="00F659FC">
        <w:rPr>
          <w:b/>
          <w:bCs/>
        </w:rPr>
        <w:t>7.4 Commodity Lifecycle</w:t>
      </w:r>
    </w:p>
    <w:p w14:paraId="41B83560" w14:textId="77777777" w:rsidR="00F659FC" w:rsidRPr="00F659FC" w:rsidRDefault="00F659FC" w:rsidP="00F659FC">
      <w:r w:rsidRPr="00F659FC">
        <w:t>Created</w:t>
      </w:r>
      <w:r w:rsidRPr="00F659FC">
        <w:br/>
        <w:t xml:space="preserve">   │</w:t>
      </w:r>
      <w:r w:rsidRPr="00F659FC">
        <w:br/>
        <w:t xml:space="preserve">   </w:t>
      </w:r>
      <w:r w:rsidRPr="00F659FC">
        <w:rPr>
          <w:rFonts w:ascii="Arial" w:hAnsi="Arial" w:cs="Arial"/>
        </w:rPr>
        <w:t>▼</w:t>
      </w:r>
      <w:r w:rsidRPr="00F659FC">
        <w:br/>
        <w:t>Validated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HS Classified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Valuated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Duty Calculated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Permit Checked</w:t>
      </w:r>
      <w:r w:rsidRPr="00F659FC">
        <w:br/>
        <w:t xml:space="preserve">   │</w:t>
      </w:r>
      <w:r w:rsidRPr="00F659FC">
        <w:br/>
        <w:t xml:space="preserve">   </w:t>
      </w:r>
      <w:r w:rsidRPr="00F659FC">
        <w:rPr>
          <w:rFonts w:ascii="Arial" w:hAnsi="Arial" w:cs="Arial"/>
        </w:rPr>
        <w:t>▼</w:t>
      </w:r>
      <w:r w:rsidRPr="00F659FC">
        <w:br/>
        <w:t>Declaration Ready</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Submitted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Accepted</w:t>
      </w:r>
    </w:p>
    <w:p w14:paraId="52E4891A" w14:textId="77777777" w:rsidR="00F659FC" w:rsidRPr="00F659FC" w:rsidRDefault="00F659FC" w:rsidP="00F659FC">
      <w:r w:rsidRPr="00F659FC">
        <w:rPr>
          <w:b/>
          <w:bCs/>
        </w:rPr>
        <w:t>Alternate Paths</w:t>
      </w:r>
    </w:p>
    <w:p w14:paraId="246C937F" w14:textId="77777777" w:rsidR="00F659FC" w:rsidRPr="00F659FC" w:rsidRDefault="00F659FC" w:rsidP="00F659FC">
      <w:r w:rsidRPr="00F659FC">
        <w:t>HS Classification Failed</w:t>
      </w:r>
      <w:r w:rsidRPr="00F659FC">
        <w:br/>
        <w:t xml:space="preserve">        │</w:t>
      </w:r>
      <w:r w:rsidRPr="00F659FC">
        <w:br/>
        <w:t xml:space="preserve">        </w:t>
      </w:r>
      <w:r w:rsidRPr="00F659FC">
        <w:rPr>
          <w:rFonts w:ascii="Arial" w:hAnsi="Arial" w:cs="Arial"/>
        </w:rPr>
        <w:t>▼</w:t>
      </w:r>
      <w:r w:rsidRPr="00F659FC">
        <w:br/>
        <w:t>Manual Classification</w:t>
      </w:r>
    </w:p>
    <w:p w14:paraId="74633BEF" w14:textId="77777777" w:rsidR="00F659FC" w:rsidRPr="00F659FC" w:rsidRDefault="00F659FC" w:rsidP="00F659FC">
      <w:r w:rsidRPr="00F659FC">
        <w:t>Permit Missing</w:t>
      </w:r>
      <w:r w:rsidRPr="00F659FC">
        <w:br/>
        <w:t xml:space="preserve">        │</w:t>
      </w:r>
      <w:r w:rsidRPr="00F659FC">
        <w:br/>
        <w:t xml:space="preserve">        </w:t>
      </w:r>
      <w:r w:rsidRPr="00F659FC">
        <w:rPr>
          <w:rFonts w:ascii="Arial" w:hAnsi="Arial" w:cs="Arial"/>
        </w:rPr>
        <w:t>▼</w:t>
      </w:r>
      <w:r w:rsidRPr="00F659FC">
        <w:br/>
        <w:t>Awaiting Permit</w:t>
      </w:r>
    </w:p>
    <w:p w14:paraId="1DFF46FF" w14:textId="77777777" w:rsidR="00F659FC" w:rsidRPr="00F659FC" w:rsidRDefault="00F659FC" w:rsidP="00F659FC">
      <w:r w:rsidRPr="00F659FC">
        <w:t>Restricted Commodity</w:t>
      </w:r>
      <w:r w:rsidRPr="00F659FC">
        <w:br/>
        <w:t xml:space="preserve">        │</w:t>
      </w:r>
      <w:r w:rsidRPr="00F659FC">
        <w:br/>
        <w:t xml:space="preserve">        </w:t>
      </w:r>
      <w:r w:rsidRPr="00F659FC">
        <w:rPr>
          <w:rFonts w:ascii="Arial" w:hAnsi="Arial" w:cs="Arial"/>
        </w:rPr>
        <w:t>▼</w:t>
      </w:r>
      <w:r w:rsidRPr="00F659FC">
        <w:br/>
        <w:t>Compliance Review</w:t>
      </w:r>
    </w:p>
    <w:p w14:paraId="65537230" w14:textId="77777777" w:rsidR="00F659FC" w:rsidRPr="00F659FC" w:rsidRDefault="00F659FC" w:rsidP="00F659FC">
      <w:r w:rsidRPr="00F659FC">
        <w:t> </w:t>
      </w:r>
    </w:p>
    <w:p w14:paraId="4D507533" w14:textId="77777777" w:rsidR="00F659FC" w:rsidRPr="00F659FC" w:rsidRDefault="00F659FC" w:rsidP="00F659FC">
      <w:r w:rsidRPr="00F659FC">
        <w:rPr>
          <w:b/>
          <w:bCs/>
        </w:rPr>
        <w:t>7.5 Commodity Data Model</w:t>
      </w:r>
    </w:p>
    <w:p w14:paraId="22AD1699" w14:textId="77777777" w:rsidR="00F659FC" w:rsidRPr="00F659FC" w:rsidRDefault="00F659FC" w:rsidP="00F659FC">
      <w:r w:rsidRPr="00F659FC">
        <w:rPr>
          <w:b/>
          <w:bCs/>
        </w:rPr>
        <w:t>Core Information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40"/>
        <w:gridCol w:w="1697"/>
        <w:gridCol w:w="1334"/>
        <w:gridCol w:w="3155"/>
      </w:tblGrid>
      <w:tr w:rsidR="00F659FC" w:rsidRPr="00F659FC" w14:paraId="1EC66C07" w14:textId="77777777">
        <w:tc>
          <w:tcPr>
            <w:tcW w:w="3017" w:type="dxa"/>
            <w:tcBorders>
              <w:top w:val="nil"/>
              <w:left w:val="nil"/>
              <w:bottom w:val="nil"/>
              <w:right w:val="nil"/>
            </w:tcBorders>
            <w:tcMar>
              <w:top w:w="80" w:type="dxa"/>
              <w:left w:w="80" w:type="dxa"/>
              <w:bottom w:w="80" w:type="dxa"/>
              <w:right w:w="80" w:type="dxa"/>
            </w:tcMar>
            <w:hideMark/>
          </w:tcPr>
          <w:p w14:paraId="6548A2BA" w14:textId="77777777" w:rsidR="00F659FC" w:rsidRPr="00F659FC" w:rsidRDefault="00F659FC" w:rsidP="00F659FC">
            <w:r w:rsidRPr="00F659FC">
              <w:rPr>
                <w:b/>
                <w:bCs/>
              </w:rPr>
              <w:t>Field</w:t>
            </w:r>
          </w:p>
        </w:tc>
        <w:tc>
          <w:tcPr>
            <w:tcW w:w="1761" w:type="dxa"/>
            <w:tcBorders>
              <w:top w:val="nil"/>
              <w:left w:val="nil"/>
              <w:bottom w:val="nil"/>
              <w:right w:val="nil"/>
            </w:tcBorders>
            <w:tcMar>
              <w:top w:w="80" w:type="dxa"/>
              <w:left w:w="80" w:type="dxa"/>
              <w:bottom w:w="80" w:type="dxa"/>
              <w:right w:w="80" w:type="dxa"/>
            </w:tcMar>
            <w:hideMark/>
          </w:tcPr>
          <w:p w14:paraId="2E97ADC9" w14:textId="77777777" w:rsidR="00F659FC" w:rsidRPr="00F659FC" w:rsidRDefault="00F659FC" w:rsidP="00F659FC">
            <w:r w:rsidRPr="00F659FC">
              <w:rPr>
                <w:b/>
                <w:bCs/>
              </w:rPr>
              <w:t>Type</w:t>
            </w:r>
          </w:p>
        </w:tc>
        <w:tc>
          <w:tcPr>
            <w:tcW w:w="1377" w:type="dxa"/>
            <w:tcBorders>
              <w:top w:val="nil"/>
              <w:left w:val="nil"/>
              <w:bottom w:val="nil"/>
              <w:right w:val="nil"/>
            </w:tcBorders>
            <w:tcMar>
              <w:top w:w="80" w:type="dxa"/>
              <w:left w:w="80" w:type="dxa"/>
              <w:bottom w:w="80" w:type="dxa"/>
              <w:right w:w="80" w:type="dxa"/>
            </w:tcMar>
            <w:hideMark/>
          </w:tcPr>
          <w:p w14:paraId="0BF2C74C" w14:textId="77777777" w:rsidR="00F659FC" w:rsidRPr="00F659FC" w:rsidRDefault="00F659FC" w:rsidP="00F659FC">
            <w:r w:rsidRPr="00F659FC">
              <w:rPr>
                <w:b/>
                <w:bCs/>
              </w:rPr>
              <w:t>Required</w:t>
            </w:r>
          </w:p>
        </w:tc>
        <w:tc>
          <w:tcPr>
            <w:tcW w:w="3030" w:type="dxa"/>
            <w:tcBorders>
              <w:top w:val="nil"/>
              <w:left w:val="nil"/>
              <w:bottom w:val="nil"/>
              <w:right w:val="nil"/>
            </w:tcBorders>
            <w:tcMar>
              <w:top w:w="80" w:type="dxa"/>
              <w:left w:w="80" w:type="dxa"/>
              <w:bottom w:w="80" w:type="dxa"/>
              <w:right w:w="80" w:type="dxa"/>
            </w:tcMar>
            <w:hideMark/>
          </w:tcPr>
          <w:p w14:paraId="7BD468D3" w14:textId="77777777" w:rsidR="00F659FC" w:rsidRPr="00F659FC" w:rsidRDefault="00F659FC" w:rsidP="00F659FC">
            <w:r w:rsidRPr="00F659FC">
              <w:rPr>
                <w:b/>
                <w:bCs/>
              </w:rPr>
              <w:t>Description</w:t>
            </w:r>
          </w:p>
        </w:tc>
      </w:tr>
      <w:tr w:rsidR="00F659FC" w:rsidRPr="00F659FC" w14:paraId="15FC0A4C" w14:textId="77777777">
        <w:tc>
          <w:tcPr>
            <w:tcW w:w="3017" w:type="dxa"/>
            <w:tcBorders>
              <w:top w:val="nil"/>
              <w:left w:val="nil"/>
              <w:bottom w:val="nil"/>
              <w:right w:val="nil"/>
            </w:tcBorders>
            <w:tcMar>
              <w:top w:w="80" w:type="dxa"/>
              <w:left w:w="80" w:type="dxa"/>
              <w:bottom w:w="80" w:type="dxa"/>
              <w:right w:w="80" w:type="dxa"/>
            </w:tcMar>
            <w:hideMark/>
          </w:tcPr>
          <w:p w14:paraId="3D2B084F" w14:textId="77777777" w:rsidR="00F659FC" w:rsidRPr="00F659FC" w:rsidRDefault="00F659FC" w:rsidP="00F659FC">
            <w:r w:rsidRPr="00F659FC">
              <w:t>Commodity ID</w:t>
            </w:r>
          </w:p>
        </w:tc>
        <w:tc>
          <w:tcPr>
            <w:tcW w:w="1761" w:type="dxa"/>
            <w:tcBorders>
              <w:top w:val="nil"/>
              <w:left w:val="nil"/>
              <w:bottom w:val="nil"/>
              <w:right w:val="nil"/>
            </w:tcBorders>
            <w:tcMar>
              <w:top w:w="80" w:type="dxa"/>
              <w:left w:w="80" w:type="dxa"/>
              <w:bottom w:w="80" w:type="dxa"/>
              <w:right w:w="80" w:type="dxa"/>
            </w:tcMar>
            <w:hideMark/>
          </w:tcPr>
          <w:p w14:paraId="36EA8848" w14:textId="77777777" w:rsidR="00F659FC" w:rsidRPr="00F659FC" w:rsidRDefault="00F659FC" w:rsidP="00F659FC">
            <w:r w:rsidRPr="00F659FC">
              <w:t>UUID</w:t>
            </w:r>
          </w:p>
        </w:tc>
        <w:tc>
          <w:tcPr>
            <w:tcW w:w="1349" w:type="dxa"/>
            <w:tcBorders>
              <w:top w:val="nil"/>
              <w:left w:val="nil"/>
              <w:bottom w:val="nil"/>
              <w:right w:val="nil"/>
            </w:tcBorders>
            <w:tcMar>
              <w:top w:w="80" w:type="dxa"/>
              <w:left w:w="80" w:type="dxa"/>
              <w:bottom w:w="80" w:type="dxa"/>
              <w:right w:w="80" w:type="dxa"/>
            </w:tcMar>
            <w:hideMark/>
          </w:tcPr>
          <w:p w14:paraId="5E7AF3DE" w14:textId="77777777" w:rsidR="00F659FC" w:rsidRPr="00F659FC" w:rsidRDefault="00F659FC" w:rsidP="00F659FC">
            <w:r w:rsidRPr="00F659FC">
              <w:t>Yes</w:t>
            </w:r>
          </w:p>
        </w:tc>
        <w:tc>
          <w:tcPr>
            <w:tcW w:w="3057" w:type="dxa"/>
            <w:tcBorders>
              <w:top w:val="nil"/>
              <w:left w:val="nil"/>
              <w:bottom w:val="nil"/>
              <w:right w:val="nil"/>
            </w:tcBorders>
            <w:tcMar>
              <w:top w:w="80" w:type="dxa"/>
              <w:left w:w="80" w:type="dxa"/>
              <w:bottom w:w="80" w:type="dxa"/>
              <w:right w:w="80" w:type="dxa"/>
            </w:tcMar>
            <w:hideMark/>
          </w:tcPr>
          <w:p w14:paraId="2DEA70F4" w14:textId="77777777" w:rsidR="00F659FC" w:rsidRPr="00F659FC" w:rsidRDefault="00F659FC" w:rsidP="00F659FC">
            <w:r w:rsidRPr="00F659FC">
              <w:t>System identifier</w:t>
            </w:r>
          </w:p>
        </w:tc>
      </w:tr>
      <w:tr w:rsidR="00F659FC" w:rsidRPr="00F659FC" w14:paraId="013C254D" w14:textId="77777777">
        <w:tc>
          <w:tcPr>
            <w:tcW w:w="3017" w:type="dxa"/>
            <w:tcBorders>
              <w:top w:val="nil"/>
              <w:left w:val="nil"/>
              <w:bottom w:val="nil"/>
              <w:right w:val="nil"/>
            </w:tcBorders>
            <w:tcMar>
              <w:top w:w="80" w:type="dxa"/>
              <w:left w:w="80" w:type="dxa"/>
              <w:bottom w:w="80" w:type="dxa"/>
              <w:right w:w="80" w:type="dxa"/>
            </w:tcMar>
            <w:hideMark/>
          </w:tcPr>
          <w:p w14:paraId="0123CE4B" w14:textId="77777777" w:rsidR="00F659FC" w:rsidRPr="00F659FC" w:rsidRDefault="00F659FC" w:rsidP="00F659FC">
            <w:r w:rsidRPr="00F659FC">
              <w:t>Line Number</w:t>
            </w:r>
          </w:p>
        </w:tc>
        <w:tc>
          <w:tcPr>
            <w:tcW w:w="1761" w:type="dxa"/>
            <w:tcBorders>
              <w:top w:val="nil"/>
              <w:left w:val="nil"/>
              <w:bottom w:val="nil"/>
              <w:right w:val="nil"/>
            </w:tcBorders>
            <w:tcMar>
              <w:top w:w="80" w:type="dxa"/>
              <w:left w:w="80" w:type="dxa"/>
              <w:bottom w:w="80" w:type="dxa"/>
              <w:right w:w="80" w:type="dxa"/>
            </w:tcMar>
            <w:hideMark/>
          </w:tcPr>
          <w:p w14:paraId="55ADCE10" w14:textId="77777777" w:rsidR="00F659FC" w:rsidRPr="00F659FC" w:rsidRDefault="00F659FC" w:rsidP="00F659FC">
            <w:r w:rsidRPr="00F659FC">
              <w:t>Integer</w:t>
            </w:r>
          </w:p>
        </w:tc>
        <w:tc>
          <w:tcPr>
            <w:tcW w:w="1349" w:type="dxa"/>
            <w:tcBorders>
              <w:top w:val="nil"/>
              <w:left w:val="nil"/>
              <w:bottom w:val="nil"/>
              <w:right w:val="nil"/>
            </w:tcBorders>
            <w:tcMar>
              <w:top w:w="80" w:type="dxa"/>
              <w:left w:w="80" w:type="dxa"/>
              <w:bottom w:w="80" w:type="dxa"/>
              <w:right w:w="80" w:type="dxa"/>
            </w:tcMar>
            <w:hideMark/>
          </w:tcPr>
          <w:p w14:paraId="07C72C36" w14:textId="77777777" w:rsidR="00F659FC" w:rsidRPr="00F659FC" w:rsidRDefault="00F659FC" w:rsidP="00F659FC">
            <w:r w:rsidRPr="00F659FC">
              <w:t>Yes</w:t>
            </w:r>
          </w:p>
        </w:tc>
        <w:tc>
          <w:tcPr>
            <w:tcW w:w="3217" w:type="dxa"/>
            <w:tcBorders>
              <w:top w:val="nil"/>
              <w:left w:val="nil"/>
              <w:bottom w:val="nil"/>
              <w:right w:val="nil"/>
            </w:tcBorders>
            <w:tcMar>
              <w:top w:w="80" w:type="dxa"/>
              <w:left w:w="80" w:type="dxa"/>
              <w:bottom w:w="80" w:type="dxa"/>
              <w:right w:w="80" w:type="dxa"/>
            </w:tcMar>
            <w:hideMark/>
          </w:tcPr>
          <w:p w14:paraId="7EF7BDE0" w14:textId="77777777" w:rsidR="00F659FC" w:rsidRPr="00F659FC" w:rsidRDefault="00F659FC" w:rsidP="00F659FC">
            <w:r w:rsidRPr="00F659FC">
              <w:t>Declaration line number</w:t>
            </w:r>
          </w:p>
        </w:tc>
      </w:tr>
      <w:tr w:rsidR="00F659FC" w:rsidRPr="00F659FC" w14:paraId="2D453120" w14:textId="77777777">
        <w:tc>
          <w:tcPr>
            <w:tcW w:w="3046" w:type="dxa"/>
            <w:tcBorders>
              <w:top w:val="nil"/>
              <w:left w:val="nil"/>
              <w:bottom w:val="nil"/>
              <w:right w:val="nil"/>
            </w:tcBorders>
            <w:tcMar>
              <w:top w:w="80" w:type="dxa"/>
              <w:left w:w="80" w:type="dxa"/>
              <w:bottom w:w="80" w:type="dxa"/>
              <w:right w:w="80" w:type="dxa"/>
            </w:tcMar>
            <w:hideMark/>
          </w:tcPr>
          <w:p w14:paraId="7B6FB63D" w14:textId="77777777" w:rsidR="00F659FC" w:rsidRPr="00F659FC" w:rsidRDefault="00F659FC" w:rsidP="00F659FC">
            <w:r w:rsidRPr="00F659FC">
              <w:t>Commercial Description</w:t>
            </w:r>
          </w:p>
        </w:tc>
        <w:tc>
          <w:tcPr>
            <w:tcW w:w="1761" w:type="dxa"/>
            <w:tcBorders>
              <w:top w:val="nil"/>
              <w:left w:val="nil"/>
              <w:bottom w:val="nil"/>
              <w:right w:val="nil"/>
            </w:tcBorders>
            <w:tcMar>
              <w:top w:w="80" w:type="dxa"/>
              <w:left w:w="80" w:type="dxa"/>
              <w:bottom w:w="80" w:type="dxa"/>
              <w:right w:w="80" w:type="dxa"/>
            </w:tcMar>
            <w:hideMark/>
          </w:tcPr>
          <w:p w14:paraId="07AF3601" w14:textId="77777777" w:rsidR="00F659FC" w:rsidRPr="00F659FC" w:rsidRDefault="00F659FC" w:rsidP="00F659FC">
            <w:r w:rsidRPr="00F659FC">
              <w:t>String</w:t>
            </w:r>
          </w:p>
        </w:tc>
        <w:tc>
          <w:tcPr>
            <w:tcW w:w="1349" w:type="dxa"/>
            <w:tcBorders>
              <w:top w:val="nil"/>
              <w:left w:val="nil"/>
              <w:bottom w:val="nil"/>
              <w:right w:val="nil"/>
            </w:tcBorders>
            <w:tcMar>
              <w:top w:w="80" w:type="dxa"/>
              <w:left w:w="80" w:type="dxa"/>
              <w:bottom w:w="80" w:type="dxa"/>
              <w:right w:w="80" w:type="dxa"/>
            </w:tcMar>
            <w:hideMark/>
          </w:tcPr>
          <w:p w14:paraId="67B77C55" w14:textId="77777777" w:rsidR="00F659FC" w:rsidRPr="00F659FC" w:rsidRDefault="00F659FC" w:rsidP="00F659FC">
            <w:r w:rsidRPr="00F659FC">
              <w:t>Yes</w:t>
            </w:r>
          </w:p>
        </w:tc>
        <w:tc>
          <w:tcPr>
            <w:tcW w:w="3030" w:type="dxa"/>
            <w:tcBorders>
              <w:top w:val="nil"/>
              <w:left w:val="nil"/>
              <w:bottom w:val="nil"/>
              <w:right w:val="nil"/>
            </w:tcBorders>
            <w:tcMar>
              <w:top w:w="80" w:type="dxa"/>
              <w:left w:w="80" w:type="dxa"/>
              <w:bottom w:w="80" w:type="dxa"/>
              <w:right w:w="80" w:type="dxa"/>
            </w:tcMar>
            <w:hideMark/>
          </w:tcPr>
          <w:p w14:paraId="0529BD06" w14:textId="77777777" w:rsidR="00F659FC" w:rsidRPr="00F659FC" w:rsidRDefault="00F659FC" w:rsidP="00F659FC">
            <w:r w:rsidRPr="00F659FC">
              <w:t>Invoice description</w:t>
            </w:r>
          </w:p>
        </w:tc>
      </w:tr>
      <w:tr w:rsidR="00F659FC" w:rsidRPr="00F659FC" w14:paraId="6C24E26D" w14:textId="77777777">
        <w:tc>
          <w:tcPr>
            <w:tcW w:w="3017" w:type="dxa"/>
            <w:tcBorders>
              <w:top w:val="nil"/>
              <w:left w:val="nil"/>
              <w:bottom w:val="nil"/>
              <w:right w:val="nil"/>
            </w:tcBorders>
            <w:tcMar>
              <w:top w:w="80" w:type="dxa"/>
              <w:left w:w="80" w:type="dxa"/>
              <w:bottom w:w="80" w:type="dxa"/>
              <w:right w:w="80" w:type="dxa"/>
            </w:tcMar>
            <w:hideMark/>
          </w:tcPr>
          <w:p w14:paraId="527A56F7" w14:textId="77777777" w:rsidR="00F659FC" w:rsidRPr="00F659FC" w:rsidRDefault="00F659FC" w:rsidP="00F659FC">
            <w:r w:rsidRPr="00F659FC">
              <w:t>Customs Description</w:t>
            </w:r>
          </w:p>
        </w:tc>
        <w:tc>
          <w:tcPr>
            <w:tcW w:w="1761" w:type="dxa"/>
            <w:tcBorders>
              <w:top w:val="nil"/>
              <w:left w:val="nil"/>
              <w:bottom w:val="nil"/>
              <w:right w:val="nil"/>
            </w:tcBorders>
            <w:tcMar>
              <w:top w:w="80" w:type="dxa"/>
              <w:left w:w="80" w:type="dxa"/>
              <w:bottom w:w="80" w:type="dxa"/>
              <w:right w:w="80" w:type="dxa"/>
            </w:tcMar>
            <w:hideMark/>
          </w:tcPr>
          <w:p w14:paraId="3A67205E" w14:textId="77777777" w:rsidR="00F659FC" w:rsidRPr="00F659FC" w:rsidRDefault="00F659FC" w:rsidP="00F659FC">
            <w:r w:rsidRPr="00F659FC">
              <w:t>String</w:t>
            </w:r>
          </w:p>
        </w:tc>
        <w:tc>
          <w:tcPr>
            <w:tcW w:w="1349" w:type="dxa"/>
            <w:tcBorders>
              <w:top w:val="nil"/>
              <w:left w:val="nil"/>
              <w:bottom w:val="nil"/>
              <w:right w:val="nil"/>
            </w:tcBorders>
            <w:tcMar>
              <w:top w:w="80" w:type="dxa"/>
              <w:left w:w="80" w:type="dxa"/>
              <w:bottom w:w="80" w:type="dxa"/>
              <w:right w:w="80" w:type="dxa"/>
            </w:tcMar>
            <w:hideMark/>
          </w:tcPr>
          <w:p w14:paraId="21517970" w14:textId="77777777" w:rsidR="00F659FC" w:rsidRPr="00F659FC" w:rsidRDefault="00F659FC" w:rsidP="00F659FC">
            <w:r w:rsidRPr="00F659FC">
              <w:t>Yes</w:t>
            </w:r>
          </w:p>
        </w:tc>
        <w:tc>
          <w:tcPr>
            <w:tcW w:w="3217" w:type="dxa"/>
            <w:tcBorders>
              <w:top w:val="nil"/>
              <w:left w:val="nil"/>
              <w:bottom w:val="nil"/>
              <w:right w:val="nil"/>
            </w:tcBorders>
            <w:tcMar>
              <w:top w:w="80" w:type="dxa"/>
              <w:left w:w="80" w:type="dxa"/>
              <w:bottom w:w="80" w:type="dxa"/>
              <w:right w:w="80" w:type="dxa"/>
            </w:tcMar>
            <w:hideMark/>
          </w:tcPr>
          <w:p w14:paraId="4DAC7582" w14:textId="77777777" w:rsidR="00F659FC" w:rsidRPr="00F659FC" w:rsidRDefault="00F659FC" w:rsidP="00F659FC">
            <w:r w:rsidRPr="00F659FC">
              <w:t>Declaration description</w:t>
            </w:r>
          </w:p>
        </w:tc>
      </w:tr>
      <w:tr w:rsidR="00F659FC" w:rsidRPr="00F659FC" w14:paraId="066E0E83" w14:textId="77777777">
        <w:tc>
          <w:tcPr>
            <w:tcW w:w="3017" w:type="dxa"/>
            <w:tcBorders>
              <w:top w:val="nil"/>
              <w:left w:val="nil"/>
              <w:bottom w:val="nil"/>
              <w:right w:val="nil"/>
            </w:tcBorders>
            <w:tcMar>
              <w:top w:w="80" w:type="dxa"/>
              <w:left w:w="80" w:type="dxa"/>
              <w:bottom w:w="80" w:type="dxa"/>
              <w:right w:w="80" w:type="dxa"/>
            </w:tcMar>
            <w:hideMark/>
          </w:tcPr>
          <w:p w14:paraId="5E0F6682" w14:textId="77777777" w:rsidR="00F659FC" w:rsidRPr="00F659FC" w:rsidRDefault="00F659FC" w:rsidP="00F659FC">
            <w:r w:rsidRPr="00F659FC">
              <w:t>HS Code</w:t>
            </w:r>
          </w:p>
        </w:tc>
        <w:tc>
          <w:tcPr>
            <w:tcW w:w="1761" w:type="dxa"/>
            <w:tcBorders>
              <w:top w:val="nil"/>
              <w:left w:val="nil"/>
              <w:bottom w:val="nil"/>
              <w:right w:val="nil"/>
            </w:tcBorders>
            <w:tcMar>
              <w:top w:w="80" w:type="dxa"/>
              <w:left w:w="80" w:type="dxa"/>
              <w:bottom w:w="80" w:type="dxa"/>
              <w:right w:w="80" w:type="dxa"/>
            </w:tcMar>
            <w:hideMark/>
          </w:tcPr>
          <w:p w14:paraId="0FDC6D42" w14:textId="77777777" w:rsidR="00F659FC" w:rsidRPr="00F659FC" w:rsidRDefault="00F659FC" w:rsidP="00F659FC">
            <w:r w:rsidRPr="00F659FC">
              <w:t>String</w:t>
            </w:r>
          </w:p>
        </w:tc>
        <w:tc>
          <w:tcPr>
            <w:tcW w:w="1349" w:type="dxa"/>
            <w:tcBorders>
              <w:top w:val="nil"/>
              <w:left w:val="nil"/>
              <w:bottom w:val="nil"/>
              <w:right w:val="nil"/>
            </w:tcBorders>
            <w:tcMar>
              <w:top w:w="80" w:type="dxa"/>
              <w:left w:w="80" w:type="dxa"/>
              <w:bottom w:w="80" w:type="dxa"/>
              <w:right w:w="80" w:type="dxa"/>
            </w:tcMar>
            <w:hideMark/>
          </w:tcPr>
          <w:p w14:paraId="16584343" w14:textId="77777777" w:rsidR="00F659FC" w:rsidRPr="00F659FC" w:rsidRDefault="00F659FC" w:rsidP="00F659FC">
            <w:r w:rsidRPr="00F659FC">
              <w:t>Yes</w:t>
            </w:r>
          </w:p>
        </w:tc>
        <w:tc>
          <w:tcPr>
            <w:tcW w:w="3217" w:type="dxa"/>
            <w:tcBorders>
              <w:top w:val="nil"/>
              <w:left w:val="nil"/>
              <w:bottom w:val="nil"/>
              <w:right w:val="nil"/>
            </w:tcBorders>
            <w:tcMar>
              <w:top w:w="80" w:type="dxa"/>
              <w:left w:w="80" w:type="dxa"/>
              <w:bottom w:w="80" w:type="dxa"/>
              <w:right w:w="80" w:type="dxa"/>
            </w:tcMar>
            <w:hideMark/>
          </w:tcPr>
          <w:p w14:paraId="5319235A" w14:textId="77777777" w:rsidR="00F659FC" w:rsidRPr="00F659FC" w:rsidRDefault="00F659FC" w:rsidP="00F659FC">
            <w:r w:rsidRPr="00F659FC">
              <w:t>Harmonized System code</w:t>
            </w:r>
          </w:p>
        </w:tc>
      </w:tr>
      <w:tr w:rsidR="00F659FC" w:rsidRPr="00F659FC" w14:paraId="4C7E959F" w14:textId="77777777">
        <w:tc>
          <w:tcPr>
            <w:tcW w:w="3017" w:type="dxa"/>
            <w:tcBorders>
              <w:top w:val="nil"/>
              <w:left w:val="nil"/>
              <w:bottom w:val="nil"/>
              <w:right w:val="nil"/>
            </w:tcBorders>
            <w:tcMar>
              <w:top w:w="80" w:type="dxa"/>
              <w:left w:w="80" w:type="dxa"/>
              <w:bottom w:w="80" w:type="dxa"/>
              <w:right w:w="80" w:type="dxa"/>
            </w:tcMar>
            <w:hideMark/>
          </w:tcPr>
          <w:p w14:paraId="472F70C3" w14:textId="77777777" w:rsidR="00F659FC" w:rsidRPr="00F659FC" w:rsidRDefault="00F659FC" w:rsidP="00F659FC">
            <w:r w:rsidRPr="00F659FC">
              <w:t>Country of Origin</w:t>
            </w:r>
          </w:p>
        </w:tc>
        <w:tc>
          <w:tcPr>
            <w:tcW w:w="1761" w:type="dxa"/>
            <w:tcBorders>
              <w:top w:val="nil"/>
              <w:left w:val="nil"/>
              <w:bottom w:val="nil"/>
              <w:right w:val="nil"/>
            </w:tcBorders>
            <w:tcMar>
              <w:top w:w="80" w:type="dxa"/>
              <w:left w:w="80" w:type="dxa"/>
              <w:bottom w:w="80" w:type="dxa"/>
              <w:right w:w="80" w:type="dxa"/>
            </w:tcMar>
            <w:hideMark/>
          </w:tcPr>
          <w:p w14:paraId="0205B306" w14:textId="77777777" w:rsidR="00F659FC" w:rsidRPr="00F659FC" w:rsidRDefault="00F659FC" w:rsidP="00F659FC">
            <w:r w:rsidRPr="00F659FC">
              <w:t>Country</w:t>
            </w:r>
          </w:p>
        </w:tc>
        <w:tc>
          <w:tcPr>
            <w:tcW w:w="1349" w:type="dxa"/>
            <w:tcBorders>
              <w:top w:val="nil"/>
              <w:left w:val="nil"/>
              <w:bottom w:val="nil"/>
              <w:right w:val="nil"/>
            </w:tcBorders>
            <w:tcMar>
              <w:top w:w="80" w:type="dxa"/>
              <w:left w:w="80" w:type="dxa"/>
              <w:bottom w:w="80" w:type="dxa"/>
              <w:right w:w="80" w:type="dxa"/>
            </w:tcMar>
            <w:hideMark/>
          </w:tcPr>
          <w:p w14:paraId="2FB199EA" w14:textId="77777777" w:rsidR="00F659FC" w:rsidRPr="00F659FC" w:rsidRDefault="00F659FC" w:rsidP="00F659FC">
            <w:r w:rsidRPr="00F659FC">
              <w:t>Yes</w:t>
            </w:r>
          </w:p>
        </w:tc>
        <w:tc>
          <w:tcPr>
            <w:tcW w:w="3172" w:type="dxa"/>
            <w:tcBorders>
              <w:top w:val="nil"/>
              <w:left w:val="nil"/>
              <w:bottom w:val="nil"/>
              <w:right w:val="nil"/>
            </w:tcBorders>
            <w:tcMar>
              <w:top w:w="80" w:type="dxa"/>
              <w:left w:w="80" w:type="dxa"/>
              <w:bottom w:w="80" w:type="dxa"/>
              <w:right w:w="80" w:type="dxa"/>
            </w:tcMar>
            <w:hideMark/>
          </w:tcPr>
          <w:p w14:paraId="4B6A6A58" w14:textId="77777777" w:rsidR="00F659FC" w:rsidRPr="00F659FC" w:rsidRDefault="00F659FC" w:rsidP="00F659FC">
            <w:r w:rsidRPr="00F659FC">
              <w:t>Manufacturing origin</w:t>
            </w:r>
          </w:p>
        </w:tc>
      </w:tr>
      <w:tr w:rsidR="00F659FC" w:rsidRPr="00F659FC" w14:paraId="3F35A463" w14:textId="77777777">
        <w:tc>
          <w:tcPr>
            <w:tcW w:w="3017" w:type="dxa"/>
            <w:tcBorders>
              <w:top w:val="nil"/>
              <w:left w:val="nil"/>
              <w:bottom w:val="nil"/>
              <w:right w:val="nil"/>
            </w:tcBorders>
            <w:tcMar>
              <w:top w:w="80" w:type="dxa"/>
              <w:left w:w="80" w:type="dxa"/>
              <w:bottom w:w="80" w:type="dxa"/>
              <w:right w:w="80" w:type="dxa"/>
            </w:tcMar>
            <w:hideMark/>
          </w:tcPr>
          <w:p w14:paraId="2F3EE4EE" w14:textId="77777777" w:rsidR="00F659FC" w:rsidRPr="00F659FC" w:rsidRDefault="00F659FC" w:rsidP="00F659FC">
            <w:r w:rsidRPr="00F659FC">
              <w:t>Quantity</w:t>
            </w:r>
          </w:p>
        </w:tc>
        <w:tc>
          <w:tcPr>
            <w:tcW w:w="1761" w:type="dxa"/>
            <w:tcBorders>
              <w:top w:val="nil"/>
              <w:left w:val="nil"/>
              <w:bottom w:val="nil"/>
              <w:right w:val="nil"/>
            </w:tcBorders>
            <w:tcMar>
              <w:top w:w="80" w:type="dxa"/>
              <w:left w:w="80" w:type="dxa"/>
              <w:bottom w:w="80" w:type="dxa"/>
              <w:right w:w="80" w:type="dxa"/>
            </w:tcMar>
            <w:hideMark/>
          </w:tcPr>
          <w:p w14:paraId="1AE15515" w14:textId="77777777" w:rsidR="00F659FC" w:rsidRPr="00F659FC" w:rsidRDefault="00F659FC" w:rsidP="00F659FC">
            <w:r w:rsidRPr="00F659FC">
              <w:t>Decimal</w:t>
            </w:r>
          </w:p>
        </w:tc>
        <w:tc>
          <w:tcPr>
            <w:tcW w:w="1349" w:type="dxa"/>
            <w:tcBorders>
              <w:top w:val="nil"/>
              <w:left w:val="nil"/>
              <w:bottom w:val="nil"/>
              <w:right w:val="nil"/>
            </w:tcBorders>
            <w:tcMar>
              <w:top w:w="80" w:type="dxa"/>
              <w:left w:w="80" w:type="dxa"/>
              <w:bottom w:w="80" w:type="dxa"/>
              <w:right w:w="80" w:type="dxa"/>
            </w:tcMar>
            <w:hideMark/>
          </w:tcPr>
          <w:p w14:paraId="5189B934" w14:textId="77777777" w:rsidR="00F659FC" w:rsidRPr="00F659FC" w:rsidRDefault="00F659FC" w:rsidP="00F659FC">
            <w:r w:rsidRPr="00F659FC">
              <w:t>Yes</w:t>
            </w:r>
          </w:p>
        </w:tc>
        <w:tc>
          <w:tcPr>
            <w:tcW w:w="3057" w:type="dxa"/>
            <w:tcBorders>
              <w:top w:val="nil"/>
              <w:left w:val="nil"/>
              <w:bottom w:val="nil"/>
              <w:right w:val="nil"/>
            </w:tcBorders>
            <w:tcMar>
              <w:top w:w="80" w:type="dxa"/>
              <w:left w:w="80" w:type="dxa"/>
              <w:bottom w:w="80" w:type="dxa"/>
              <w:right w:w="80" w:type="dxa"/>
            </w:tcMar>
            <w:hideMark/>
          </w:tcPr>
          <w:p w14:paraId="2B92F109" w14:textId="77777777" w:rsidR="00F659FC" w:rsidRPr="00F659FC" w:rsidRDefault="00F659FC" w:rsidP="00F659FC">
            <w:r w:rsidRPr="00F659FC">
              <w:t>Declared quantity</w:t>
            </w:r>
          </w:p>
        </w:tc>
      </w:tr>
      <w:tr w:rsidR="00F659FC" w:rsidRPr="00F659FC" w14:paraId="666EAB9E" w14:textId="77777777">
        <w:tc>
          <w:tcPr>
            <w:tcW w:w="3017" w:type="dxa"/>
            <w:tcBorders>
              <w:top w:val="nil"/>
              <w:left w:val="nil"/>
              <w:bottom w:val="nil"/>
              <w:right w:val="nil"/>
            </w:tcBorders>
            <w:tcMar>
              <w:top w:w="80" w:type="dxa"/>
              <w:left w:w="80" w:type="dxa"/>
              <w:bottom w:w="80" w:type="dxa"/>
              <w:right w:w="80" w:type="dxa"/>
            </w:tcMar>
            <w:hideMark/>
          </w:tcPr>
          <w:p w14:paraId="07F033B3" w14:textId="77777777" w:rsidR="00F659FC" w:rsidRPr="00F659FC" w:rsidRDefault="00F659FC" w:rsidP="00F659FC">
            <w:r w:rsidRPr="00F659FC">
              <w:t>Unit of Measure</w:t>
            </w:r>
          </w:p>
        </w:tc>
        <w:tc>
          <w:tcPr>
            <w:tcW w:w="1761" w:type="dxa"/>
            <w:tcBorders>
              <w:top w:val="nil"/>
              <w:left w:val="nil"/>
              <w:bottom w:val="nil"/>
              <w:right w:val="nil"/>
            </w:tcBorders>
            <w:tcMar>
              <w:top w:w="80" w:type="dxa"/>
              <w:left w:w="80" w:type="dxa"/>
              <w:bottom w:w="80" w:type="dxa"/>
              <w:right w:w="80" w:type="dxa"/>
            </w:tcMar>
            <w:hideMark/>
          </w:tcPr>
          <w:p w14:paraId="24FC0351" w14:textId="77777777" w:rsidR="00F659FC" w:rsidRPr="00F659FC" w:rsidRDefault="00F659FC" w:rsidP="00F659FC">
            <w:r w:rsidRPr="00F659FC">
              <w:t>Enum</w:t>
            </w:r>
          </w:p>
        </w:tc>
        <w:tc>
          <w:tcPr>
            <w:tcW w:w="1349" w:type="dxa"/>
            <w:tcBorders>
              <w:top w:val="nil"/>
              <w:left w:val="nil"/>
              <w:bottom w:val="nil"/>
              <w:right w:val="nil"/>
            </w:tcBorders>
            <w:tcMar>
              <w:top w:w="80" w:type="dxa"/>
              <w:left w:w="80" w:type="dxa"/>
              <w:bottom w:w="80" w:type="dxa"/>
              <w:right w:w="80" w:type="dxa"/>
            </w:tcMar>
            <w:hideMark/>
          </w:tcPr>
          <w:p w14:paraId="7317F11F" w14:textId="77777777" w:rsidR="00F659FC" w:rsidRPr="00F659FC" w:rsidRDefault="00F659FC" w:rsidP="00F659FC">
            <w:r w:rsidRPr="00F659FC">
              <w:t>Yes</w:t>
            </w:r>
          </w:p>
        </w:tc>
        <w:tc>
          <w:tcPr>
            <w:tcW w:w="3217" w:type="dxa"/>
            <w:tcBorders>
              <w:top w:val="nil"/>
              <w:left w:val="nil"/>
              <w:bottom w:val="nil"/>
              <w:right w:val="nil"/>
            </w:tcBorders>
            <w:tcMar>
              <w:top w:w="80" w:type="dxa"/>
              <w:left w:w="80" w:type="dxa"/>
              <w:bottom w:w="80" w:type="dxa"/>
              <w:right w:w="80" w:type="dxa"/>
            </w:tcMar>
            <w:hideMark/>
          </w:tcPr>
          <w:p w14:paraId="788A2307" w14:textId="77777777" w:rsidR="00F659FC" w:rsidRPr="00F659FC" w:rsidRDefault="00F659FC" w:rsidP="00F659FC">
            <w:r w:rsidRPr="00F659FC">
              <w:t>PCS, KG, LTR, MTR, etc.</w:t>
            </w:r>
          </w:p>
        </w:tc>
      </w:tr>
      <w:tr w:rsidR="00F659FC" w:rsidRPr="00F659FC" w14:paraId="0A7A207A" w14:textId="77777777">
        <w:tc>
          <w:tcPr>
            <w:tcW w:w="3017" w:type="dxa"/>
            <w:tcBorders>
              <w:top w:val="nil"/>
              <w:left w:val="nil"/>
              <w:bottom w:val="nil"/>
              <w:right w:val="nil"/>
            </w:tcBorders>
            <w:tcMar>
              <w:top w:w="80" w:type="dxa"/>
              <w:left w:w="80" w:type="dxa"/>
              <w:bottom w:w="80" w:type="dxa"/>
              <w:right w:w="80" w:type="dxa"/>
            </w:tcMar>
            <w:hideMark/>
          </w:tcPr>
          <w:p w14:paraId="3EBAB1C7" w14:textId="77777777" w:rsidR="00F659FC" w:rsidRPr="00F659FC" w:rsidRDefault="00F659FC" w:rsidP="00F659FC">
            <w:r w:rsidRPr="00F659FC">
              <w:t>Net Weight</w:t>
            </w:r>
          </w:p>
        </w:tc>
        <w:tc>
          <w:tcPr>
            <w:tcW w:w="1761" w:type="dxa"/>
            <w:tcBorders>
              <w:top w:val="nil"/>
              <w:left w:val="nil"/>
              <w:bottom w:val="nil"/>
              <w:right w:val="nil"/>
            </w:tcBorders>
            <w:tcMar>
              <w:top w:w="80" w:type="dxa"/>
              <w:left w:w="80" w:type="dxa"/>
              <w:bottom w:w="80" w:type="dxa"/>
              <w:right w:w="80" w:type="dxa"/>
            </w:tcMar>
            <w:hideMark/>
          </w:tcPr>
          <w:p w14:paraId="1B42EFEB" w14:textId="77777777" w:rsidR="00F659FC" w:rsidRPr="00F659FC" w:rsidRDefault="00F659FC" w:rsidP="00F659FC">
            <w:r w:rsidRPr="00F659FC">
              <w:t>Decimal</w:t>
            </w:r>
          </w:p>
        </w:tc>
        <w:tc>
          <w:tcPr>
            <w:tcW w:w="1349" w:type="dxa"/>
            <w:tcBorders>
              <w:top w:val="nil"/>
              <w:left w:val="nil"/>
              <w:bottom w:val="nil"/>
              <w:right w:val="nil"/>
            </w:tcBorders>
            <w:tcMar>
              <w:top w:w="80" w:type="dxa"/>
              <w:left w:w="80" w:type="dxa"/>
              <w:bottom w:w="80" w:type="dxa"/>
              <w:right w:w="80" w:type="dxa"/>
            </w:tcMar>
            <w:hideMark/>
          </w:tcPr>
          <w:p w14:paraId="71FACEEE" w14:textId="77777777" w:rsidR="00F659FC" w:rsidRPr="00F659FC" w:rsidRDefault="00F659FC" w:rsidP="00F659FC">
            <w:r w:rsidRPr="00F659FC">
              <w:t>No</w:t>
            </w:r>
          </w:p>
        </w:tc>
        <w:tc>
          <w:tcPr>
            <w:tcW w:w="3367" w:type="dxa"/>
            <w:tcBorders>
              <w:top w:val="nil"/>
              <w:left w:val="nil"/>
              <w:bottom w:val="nil"/>
              <w:right w:val="nil"/>
            </w:tcBorders>
            <w:tcMar>
              <w:top w:w="80" w:type="dxa"/>
              <w:left w:w="80" w:type="dxa"/>
              <w:bottom w:w="80" w:type="dxa"/>
              <w:right w:w="80" w:type="dxa"/>
            </w:tcMar>
            <w:hideMark/>
          </w:tcPr>
          <w:p w14:paraId="3DE16205" w14:textId="77777777" w:rsidR="00F659FC" w:rsidRPr="00F659FC" w:rsidRDefault="00F659FC" w:rsidP="00F659FC">
            <w:r w:rsidRPr="00F659FC">
              <w:t>Weight excluding packaging</w:t>
            </w:r>
          </w:p>
        </w:tc>
      </w:tr>
      <w:tr w:rsidR="00F659FC" w:rsidRPr="00F659FC" w14:paraId="2C5A3F7D" w14:textId="77777777">
        <w:tc>
          <w:tcPr>
            <w:tcW w:w="3017" w:type="dxa"/>
            <w:tcBorders>
              <w:top w:val="nil"/>
              <w:left w:val="nil"/>
              <w:bottom w:val="nil"/>
              <w:right w:val="nil"/>
            </w:tcBorders>
            <w:tcMar>
              <w:top w:w="80" w:type="dxa"/>
              <w:left w:w="80" w:type="dxa"/>
              <w:bottom w:w="80" w:type="dxa"/>
              <w:right w:w="80" w:type="dxa"/>
            </w:tcMar>
            <w:hideMark/>
          </w:tcPr>
          <w:p w14:paraId="0A3CA6D0" w14:textId="77777777" w:rsidR="00F659FC" w:rsidRPr="00F659FC" w:rsidRDefault="00F659FC" w:rsidP="00F659FC">
            <w:r w:rsidRPr="00F659FC">
              <w:t>Gross Weight</w:t>
            </w:r>
          </w:p>
        </w:tc>
        <w:tc>
          <w:tcPr>
            <w:tcW w:w="1761" w:type="dxa"/>
            <w:tcBorders>
              <w:top w:val="nil"/>
              <w:left w:val="nil"/>
              <w:bottom w:val="nil"/>
              <w:right w:val="nil"/>
            </w:tcBorders>
            <w:tcMar>
              <w:top w:w="80" w:type="dxa"/>
              <w:left w:w="80" w:type="dxa"/>
              <w:bottom w:w="80" w:type="dxa"/>
              <w:right w:w="80" w:type="dxa"/>
            </w:tcMar>
            <w:hideMark/>
          </w:tcPr>
          <w:p w14:paraId="53D83FC5" w14:textId="77777777" w:rsidR="00F659FC" w:rsidRPr="00F659FC" w:rsidRDefault="00F659FC" w:rsidP="00F659FC">
            <w:r w:rsidRPr="00F659FC">
              <w:t>Decimal</w:t>
            </w:r>
          </w:p>
        </w:tc>
        <w:tc>
          <w:tcPr>
            <w:tcW w:w="1349" w:type="dxa"/>
            <w:tcBorders>
              <w:top w:val="nil"/>
              <w:left w:val="nil"/>
              <w:bottom w:val="nil"/>
              <w:right w:val="nil"/>
            </w:tcBorders>
            <w:tcMar>
              <w:top w:w="80" w:type="dxa"/>
              <w:left w:w="80" w:type="dxa"/>
              <w:bottom w:w="80" w:type="dxa"/>
              <w:right w:w="80" w:type="dxa"/>
            </w:tcMar>
            <w:hideMark/>
          </w:tcPr>
          <w:p w14:paraId="2A1349FA" w14:textId="77777777" w:rsidR="00F659FC" w:rsidRPr="00F659FC" w:rsidRDefault="00F659FC" w:rsidP="00F659FC">
            <w:r w:rsidRPr="00F659FC">
              <w:t>No</w:t>
            </w:r>
          </w:p>
        </w:tc>
        <w:tc>
          <w:tcPr>
            <w:tcW w:w="3318" w:type="dxa"/>
            <w:tcBorders>
              <w:top w:val="nil"/>
              <w:left w:val="nil"/>
              <w:bottom w:val="nil"/>
              <w:right w:val="nil"/>
            </w:tcBorders>
            <w:tcMar>
              <w:top w:w="80" w:type="dxa"/>
              <w:left w:w="80" w:type="dxa"/>
              <w:bottom w:w="80" w:type="dxa"/>
              <w:right w:w="80" w:type="dxa"/>
            </w:tcMar>
            <w:hideMark/>
          </w:tcPr>
          <w:p w14:paraId="4109B464" w14:textId="77777777" w:rsidR="00F659FC" w:rsidRPr="00F659FC" w:rsidRDefault="00F659FC" w:rsidP="00F659FC">
            <w:r w:rsidRPr="00F659FC">
              <w:t>Weight including packaging</w:t>
            </w:r>
          </w:p>
        </w:tc>
      </w:tr>
      <w:tr w:rsidR="00F659FC" w:rsidRPr="00F659FC" w14:paraId="3831F12C" w14:textId="77777777">
        <w:tc>
          <w:tcPr>
            <w:tcW w:w="3017" w:type="dxa"/>
            <w:tcBorders>
              <w:top w:val="nil"/>
              <w:left w:val="nil"/>
              <w:bottom w:val="nil"/>
              <w:right w:val="nil"/>
            </w:tcBorders>
            <w:tcMar>
              <w:top w:w="80" w:type="dxa"/>
              <w:left w:w="80" w:type="dxa"/>
              <w:bottom w:w="80" w:type="dxa"/>
              <w:right w:w="80" w:type="dxa"/>
            </w:tcMar>
            <w:hideMark/>
          </w:tcPr>
          <w:p w14:paraId="1D426C1D" w14:textId="77777777" w:rsidR="00F659FC" w:rsidRPr="00F659FC" w:rsidRDefault="00F659FC" w:rsidP="00F659FC">
            <w:r w:rsidRPr="00F659FC">
              <w:t>Customs Value</w:t>
            </w:r>
          </w:p>
        </w:tc>
        <w:tc>
          <w:tcPr>
            <w:tcW w:w="1761" w:type="dxa"/>
            <w:tcBorders>
              <w:top w:val="nil"/>
              <w:left w:val="nil"/>
              <w:bottom w:val="nil"/>
              <w:right w:val="nil"/>
            </w:tcBorders>
            <w:tcMar>
              <w:top w:w="80" w:type="dxa"/>
              <w:left w:w="80" w:type="dxa"/>
              <w:bottom w:w="80" w:type="dxa"/>
              <w:right w:w="80" w:type="dxa"/>
            </w:tcMar>
            <w:hideMark/>
          </w:tcPr>
          <w:p w14:paraId="183A55E0" w14:textId="77777777" w:rsidR="00F659FC" w:rsidRPr="00F659FC" w:rsidRDefault="00F659FC" w:rsidP="00F659FC">
            <w:r w:rsidRPr="00F659FC">
              <w:t>Decimal</w:t>
            </w:r>
          </w:p>
        </w:tc>
        <w:tc>
          <w:tcPr>
            <w:tcW w:w="1349" w:type="dxa"/>
            <w:tcBorders>
              <w:top w:val="nil"/>
              <w:left w:val="nil"/>
              <w:bottom w:val="nil"/>
              <w:right w:val="nil"/>
            </w:tcBorders>
            <w:tcMar>
              <w:top w:w="80" w:type="dxa"/>
              <w:left w:w="80" w:type="dxa"/>
              <w:bottom w:w="80" w:type="dxa"/>
              <w:right w:w="80" w:type="dxa"/>
            </w:tcMar>
            <w:hideMark/>
          </w:tcPr>
          <w:p w14:paraId="10FD34D7" w14:textId="77777777" w:rsidR="00F659FC" w:rsidRPr="00F659FC" w:rsidRDefault="00F659FC" w:rsidP="00F659FC">
            <w:r w:rsidRPr="00F659FC">
              <w:t>Yes</w:t>
            </w:r>
          </w:p>
        </w:tc>
        <w:tc>
          <w:tcPr>
            <w:tcW w:w="3217" w:type="dxa"/>
            <w:tcBorders>
              <w:top w:val="nil"/>
              <w:left w:val="nil"/>
              <w:bottom w:val="nil"/>
              <w:right w:val="nil"/>
            </w:tcBorders>
            <w:tcMar>
              <w:top w:w="80" w:type="dxa"/>
              <w:left w:w="80" w:type="dxa"/>
              <w:bottom w:w="80" w:type="dxa"/>
              <w:right w:w="80" w:type="dxa"/>
            </w:tcMar>
            <w:hideMark/>
          </w:tcPr>
          <w:p w14:paraId="5CE0D400" w14:textId="77777777" w:rsidR="00F659FC" w:rsidRPr="00F659FC" w:rsidRDefault="00F659FC" w:rsidP="00F659FC">
            <w:r w:rsidRPr="00F659FC">
              <w:t>Declared customs value</w:t>
            </w:r>
          </w:p>
        </w:tc>
      </w:tr>
      <w:tr w:rsidR="00F659FC" w:rsidRPr="00F659FC" w14:paraId="46E810CD" w14:textId="77777777">
        <w:tc>
          <w:tcPr>
            <w:tcW w:w="3017" w:type="dxa"/>
            <w:tcBorders>
              <w:top w:val="nil"/>
              <w:left w:val="nil"/>
              <w:bottom w:val="nil"/>
              <w:right w:val="nil"/>
            </w:tcBorders>
            <w:tcMar>
              <w:top w:w="80" w:type="dxa"/>
              <w:left w:w="80" w:type="dxa"/>
              <w:bottom w:w="80" w:type="dxa"/>
              <w:right w:w="80" w:type="dxa"/>
            </w:tcMar>
            <w:hideMark/>
          </w:tcPr>
          <w:p w14:paraId="6EFDF169" w14:textId="77777777" w:rsidR="00F659FC" w:rsidRPr="00F659FC" w:rsidRDefault="00F659FC" w:rsidP="00F659FC">
            <w:r w:rsidRPr="00F659FC">
              <w:t>Currency</w:t>
            </w:r>
          </w:p>
        </w:tc>
        <w:tc>
          <w:tcPr>
            <w:tcW w:w="1790" w:type="dxa"/>
            <w:tcBorders>
              <w:top w:val="nil"/>
              <w:left w:val="nil"/>
              <w:bottom w:val="nil"/>
              <w:right w:val="nil"/>
            </w:tcBorders>
            <w:tcMar>
              <w:top w:w="80" w:type="dxa"/>
              <w:left w:w="80" w:type="dxa"/>
              <w:bottom w:w="80" w:type="dxa"/>
              <w:right w:w="80" w:type="dxa"/>
            </w:tcMar>
            <w:hideMark/>
          </w:tcPr>
          <w:p w14:paraId="1F232D7A" w14:textId="77777777" w:rsidR="00F659FC" w:rsidRPr="00F659FC" w:rsidRDefault="00F659FC" w:rsidP="00F659FC">
            <w:r w:rsidRPr="00F659FC">
              <w:t>ISO Currency</w:t>
            </w:r>
          </w:p>
        </w:tc>
        <w:tc>
          <w:tcPr>
            <w:tcW w:w="1349" w:type="dxa"/>
            <w:tcBorders>
              <w:top w:val="nil"/>
              <w:left w:val="nil"/>
              <w:bottom w:val="nil"/>
              <w:right w:val="nil"/>
            </w:tcBorders>
            <w:tcMar>
              <w:top w:w="80" w:type="dxa"/>
              <w:left w:w="80" w:type="dxa"/>
              <w:bottom w:w="80" w:type="dxa"/>
              <w:right w:w="80" w:type="dxa"/>
            </w:tcMar>
            <w:hideMark/>
          </w:tcPr>
          <w:p w14:paraId="23945D31" w14:textId="77777777" w:rsidR="00F659FC" w:rsidRPr="00F659FC" w:rsidRDefault="00F659FC" w:rsidP="00F659FC">
            <w:r w:rsidRPr="00F659FC">
              <w:t>Yes</w:t>
            </w:r>
          </w:p>
        </w:tc>
        <w:tc>
          <w:tcPr>
            <w:tcW w:w="3148" w:type="dxa"/>
            <w:tcBorders>
              <w:top w:val="nil"/>
              <w:left w:val="nil"/>
              <w:bottom w:val="nil"/>
              <w:right w:val="nil"/>
            </w:tcBorders>
            <w:tcMar>
              <w:top w:w="80" w:type="dxa"/>
              <w:left w:w="80" w:type="dxa"/>
              <w:bottom w:w="80" w:type="dxa"/>
              <w:right w:w="80" w:type="dxa"/>
            </w:tcMar>
            <w:hideMark/>
          </w:tcPr>
          <w:p w14:paraId="0DC7D94D" w14:textId="77777777" w:rsidR="00F659FC" w:rsidRPr="00F659FC" w:rsidRDefault="00F659FC" w:rsidP="00F659FC">
            <w:r w:rsidRPr="00F659FC">
              <w:t>Commodity currency</w:t>
            </w:r>
          </w:p>
        </w:tc>
      </w:tr>
    </w:tbl>
    <w:p w14:paraId="4FD95A4B" w14:textId="77777777" w:rsidR="00F659FC" w:rsidRPr="00F659FC" w:rsidRDefault="00F659FC" w:rsidP="00F659FC">
      <w:r w:rsidRPr="00F659FC">
        <w:t> </w:t>
      </w:r>
    </w:p>
    <w:p w14:paraId="6069D692" w14:textId="77777777" w:rsidR="00F659FC" w:rsidRPr="00F659FC" w:rsidRDefault="00F659FC" w:rsidP="00F659FC">
      <w:r w:rsidRPr="00F659FC">
        <w:rPr>
          <w:b/>
          <w:bCs/>
        </w:rPr>
        <w:t>7.6 Commodity Classification Attributes</w:t>
      </w:r>
    </w:p>
    <w:p w14:paraId="57598B62" w14:textId="77777777" w:rsidR="00F659FC" w:rsidRPr="00F659FC" w:rsidRDefault="00F659FC" w:rsidP="00F659FC">
      <w:r w:rsidRPr="00F659FC">
        <w:t>Each commodity shall maintain classification attributes independent of the shipment.</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37"/>
        <w:gridCol w:w="1560"/>
      </w:tblGrid>
      <w:tr w:rsidR="00F659FC" w:rsidRPr="00F659FC" w14:paraId="4D70C214" w14:textId="77777777">
        <w:tc>
          <w:tcPr>
            <w:tcW w:w="2808" w:type="dxa"/>
            <w:tcBorders>
              <w:top w:val="nil"/>
              <w:left w:val="nil"/>
              <w:bottom w:val="nil"/>
              <w:right w:val="nil"/>
            </w:tcBorders>
            <w:tcMar>
              <w:top w:w="80" w:type="dxa"/>
              <w:left w:w="80" w:type="dxa"/>
              <w:bottom w:w="80" w:type="dxa"/>
              <w:right w:w="80" w:type="dxa"/>
            </w:tcMar>
            <w:hideMark/>
          </w:tcPr>
          <w:p w14:paraId="21452178" w14:textId="77777777" w:rsidR="00F659FC" w:rsidRPr="00F659FC" w:rsidRDefault="00F659FC" w:rsidP="00F659FC">
            <w:r w:rsidRPr="00F659FC">
              <w:rPr>
                <w:b/>
                <w:bCs/>
              </w:rPr>
              <w:t>Attribute</w:t>
            </w:r>
          </w:p>
        </w:tc>
        <w:tc>
          <w:tcPr>
            <w:tcW w:w="1560" w:type="dxa"/>
            <w:tcBorders>
              <w:top w:val="nil"/>
              <w:left w:val="nil"/>
              <w:bottom w:val="nil"/>
              <w:right w:val="nil"/>
            </w:tcBorders>
            <w:tcMar>
              <w:top w:w="80" w:type="dxa"/>
              <w:left w:w="80" w:type="dxa"/>
              <w:bottom w:w="80" w:type="dxa"/>
              <w:right w:w="80" w:type="dxa"/>
            </w:tcMar>
            <w:hideMark/>
          </w:tcPr>
          <w:p w14:paraId="7421BD86" w14:textId="77777777" w:rsidR="00F659FC" w:rsidRPr="00F659FC" w:rsidRDefault="00F659FC" w:rsidP="00F659FC">
            <w:r w:rsidRPr="00F659FC">
              <w:rPr>
                <w:b/>
                <w:bCs/>
              </w:rPr>
              <w:t>Description</w:t>
            </w:r>
          </w:p>
        </w:tc>
      </w:tr>
      <w:tr w:rsidR="00F659FC" w:rsidRPr="00F659FC" w14:paraId="2DF77669" w14:textId="77777777">
        <w:tc>
          <w:tcPr>
            <w:tcW w:w="2808" w:type="dxa"/>
            <w:tcBorders>
              <w:top w:val="nil"/>
              <w:left w:val="nil"/>
              <w:bottom w:val="nil"/>
              <w:right w:val="nil"/>
            </w:tcBorders>
            <w:tcMar>
              <w:top w:w="80" w:type="dxa"/>
              <w:left w:w="80" w:type="dxa"/>
              <w:bottom w:w="80" w:type="dxa"/>
              <w:right w:w="80" w:type="dxa"/>
            </w:tcMar>
            <w:hideMark/>
          </w:tcPr>
          <w:p w14:paraId="79D2519A" w14:textId="77777777" w:rsidR="00F659FC" w:rsidRPr="00F659FC" w:rsidRDefault="00F659FC" w:rsidP="00F659FC">
            <w:r w:rsidRPr="00F659FC">
              <w:t>HS Code</w:t>
            </w:r>
          </w:p>
        </w:tc>
        <w:tc>
          <w:tcPr>
            <w:tcW w:w="1459" w:type="dxa"/>
            <w:tcBorders>
              <w:top w:val="nil"/>
              <w:left w:val="nil"/>
              <w:bottom w:val="nil"/>
              <w:right w:val="nil"/>
            </w:tcBorders>
            <w:tcMar>
              <w:top w:w="80" w:type="dxa"/>
              <w:left w:w="80" w:type="dxa"/>
              <w:bottom w:w="80" w:type="dxa"/>
              <w:right w:w="80" w:type="dxa"/>
            </w:tcMar>
            <w:hideMark/>
          </w:tcPr>
          <w:p w14:paraId="14918712" w14:textId="77777777" w:rsidR="00F659FC" w:rsidRPr="00F659FC" w:rsidRDefault="00F659FC" w:rsidP="00F659FC">
            <w:r w:rsidRPr="00F659FC">
              <w:t> </w:t>
            </w:r>
          </w:p>
        </w:tc>
      </w:tr>
      <w:tr w:rsidR="00F659FC" w:rsidRPr="00F659FC" w14:paraId="50101F47" w14:textId="77777777">
        <w:tc>
          <w:tcPr>
            <w:tcW w:w="2808" w:type="dxa"/>
            <w:tcBorders>
              <w:top w:val="nil"/>
              <w:left w:val="nil"/>
              <w:bottom w:val="nil"/>
              <w:right w:val="nil"/>
            </w:tcBorders>
            <w:tcMar>
              <w:top w:w="80" w:type="dxa"/>
              <w:left w:w="80" w:type="dxa"/>
              <w:bottom w:w="80" w:type="dxa"/>
              <w:right w:w="80" w:type="dxa"/>
            </w:tcMar>
            <w:hideMark/>
          </w:tcPr>
          <w:p w14:paraId="09866ED1" w14:textId="77777777" w:rsidR="00F659FC" w:rsidRPr="00F659FC" w:rsidRDefault="00F659FC" w:rsidP="00F659FC">
            <w:r w:rsidRPr="00F659FC">
              <w:t>Tariff Version</w:t>
            </w:r>
          </w:p>
        </w:tc>
        <w:tc>
          <w:tcPr>
            <w:tcW w:w="1459" w:type="dxa"/>
            <w:tcBorders>
              <w:top w:val="nil"/>
              <w:left w:val="nil"/>
              <w:bottom w:val="nil"/>
              <w:right w:val="nil"/>
            </w:tcBorders>
            <w:tcMar>
              <w:top w:w="80" w:type="dxa"/>
              <w:left w:w="80" w:type="dxa"/>
              <w:bottom w:w="80" w:type="dxa"/>
              <w:right w:w="80" w:type="dxa"/>
            </w:tcMar>
            <w:hideMark/>
          </w:tcPr>
          <w:p w14:paraId="05560525" w14:textId="77777777" w:rsidR="00F659FC" w:rsidRPr="00F659FC" w:rsidRDefault="00F659FC" w:rsidP="00F659FC">
            <w:r w:rsidRPr="00F659FC">
              <w:t> </w:t>
            </w:r>
          </w:p>
        </w:tc>
      </w:tr>
      <w:tr w:rsidR="00F659FC" w:rsidRPr="00F659FC" w14:paraId="39BA5CC2" w14:textId="77777777">
        <w:tc>
          <w:tcPr>
            <w:tcW w:w="2808" w:type="dxa"/>
            <w:tcBorders>
              <w:top w:val="nil"/>
              <w:left w:val="nil"/>
              <w:bottom w:val="nil"/>
              <w:right w:val="nil"/>
            </w:tcBorders>
            <w:tcMar>
              <w:top w:w="80" w:type="dxa"/>
              <w:left w:w="80" w:type="dxa"/>
              <w:bottom w:w="80" w:type="dxa"/>
              <w:right w:w="80" w:type="dxa"/>
            </w:tcMar>
            <w:hideMark/>
          </w:tcPr>
          <w:p w14:paraId="158CC189" w14:textId="77777777" w:rsidR="00F659FC" w:rsidRPr="00F659FC" w:rsidRDefault="00F659FC" w:rsidP="00F659FC">
            <w:r w:rsidRPr="00F659FC">
              <w:t>Customs Chapter</w:t>
            </w:r>
          </w:p>
        </w:tc>
        <w:tc>
          <w:tcPr>
            <w:tcW w:w="1459" w:type="dxa"/>
            <w:tcBorders>
              <w:top w:val="nil"/>
              <w:left w:val="nil"/>
              <w:bottom w:val="nil"/>
              <w:right w:val="nil"/>
            </w:tcBorders>
            <w:tcMar>
              <w:top w:w="80" w:type="dxa"/>
              <w:left w:w="80" w:type="dxa"/>
              <w:bottom w:w="80" w:type="dxa"/>
              <w:right w:w="80" w:type="dxa"/>
            </w:tcMar>
            <w:hideMark/>
          </w:tcPr>
          <w:p w14:paraId="53E956F8" w14:textId="77777777" w:rsidR="00F659FC" w:rsidRPr="00F659FC" w:rsidRDefault="00F659FC" w:rsidP="00F659FC">
            <w:r w:rsidRPr="00F659FC">
              <w:t> </w:t>
            </w:r>
          </w:p>
        </w:tc>
      </w:tr>
      <w:tr w:rsidR="00F659FC" w:rsidRPr="00F659FC" w14:paraId="230865DC" w14:textId="77777777">
        <w:tc>
          <w:tcPr>
            <w:tcW w:w="2808" w:type="dxa"/>
            <w:tcBorders>
              <w:top w:val="nil"/>
              <w:left w:val="nil"/>
              <w:bottom w:val="nil"/>
              <w:right w:val="nil"/>
            </w:tcBorders>
            <w:tcMar>
              <w:top w:w="80" w:type="dxa"/>
              <w:left w:w="80" w:type="dxa"/>
              <w:bottom w:w="80" w:type="dxa"/>
              <w:right w:w="80" w:type="dxa"/>
            </w:tcMar>
            <w:hideMark/>
          </w:tcPr>
          <w:p w14:paraId="3D855133" w14:textId="77777777" w:rsidR="00F659FC" w:rsidRPr="00F659FC" w:rsidRDefault="00F659FC" w:rsidP="00F659FC">
            <w:r w:rsidRPr="00F659FC">
              <w:t>Customs Heading</w:t>
            </w:r>
          </w:p>
        </w:tc>
        <w:tc>
          <w:tcPr>
            <w:tcW w:w="1459" w:type="dxa"/>
            <w:tcBorders>
              <w:top w:val="nil"/>
              <w:left w:val="nil"/>
              <w:bottom w:val="nil"/>
              <w:right w:val="nil"/>
            </w:tcBorders>
            <w:tcMar>
              <w:top w:w="80" w:type="dxa"/>
              <w:left w:w="80" w:type="dxa"/>
              <w:bottom w:w="80" w:type="dxa"/>
              <w:right w:w="80" w:type="dxa"/>
            </w:tcMar>
            <w:hideMark/>
          </w:tcPr>
          <w:p w14:paraId="3E88D962" w14:textId="77777777" w:rsidR="00F659FC" w:rsidRPr="00F659FC" w:rsidRDefault="00F659FC" w:rsidP="00F659FC">
            <w:r w:rsidRPr="00F659FC">
              <w:t> </w:t>
            </w:r>
          </w:p>
        </w:tc>
      </w:tr>
      <w:tr w:rsidR="00F659FC" w:rsidRPr="00F659FC" w14:paraId="78C55FE1" w14:textId="77777777">
        <w:tc>
          <w:tcPr>
            <w:tcW w:w="2808" w:type="dxa"/>
            <w:tcBorders>
              <w:top w:val="nil"/>
              <w:left w:val="nil"/>
              <w:bottom w:val="nil"/>
              <w:right w:val="nil"/>
            </w:tcBorders>
            <w:tcMar>
              <w:top w:w="80" w:type="dxa"/>
              <w:left w:w="80" w:type="dxa"/>
              <w:bottom w:w="80" w:type="dxa"/>
              <w:right w:w="80" w:type="dxa"/>
            </w:tcMar>
            <w:hideMark/>
          </w:tcPr>
          <w:p w14:paraId="143879EC" w14:textId="77777777" w:rsidR="00F659FC" w:rsidRPr="00F659FC" w:rsidRDefault="00F659FC" w:rsidP="00F659FC">
            <w:r w:rsidRPr="00F659FC">
              <w:t>Customs Subheading</w:t>
            </w:r>
          </w:p>
        </w:tc>
        <w:tc>
          <w:tcPr>
            <w:tcW w:w="1459" w:type="dxa"/>
            <w:tcBorders>
              <w:top w:val="nil"/>
              <w:left w:val="nil"/>
              <w:bottom w:val="nil"/>
              <w:right w:val="nil"/>
            </w:tcBorders>
            <w:tcMar>
              <w:top w:w="80" w:type="dxa"/>
              <w:left w:w="80" w:type="dxa"/>
              <w:bottom w:w="80" w:type="dxa"/>
              <w:right w:w="80" w:type="dxa"/>
            </w:tcMar>
            <w:hideMark/>
          </w:tcPr>
          <w:p w14:paraId="55AA13C5" w14:textId="77777777" w:rsidR="00F659FC" w:rsidRPr="00F659FC" w:rsidRDefault="00F659FC" w:rsidP="00F659FC">
            <w:r w:rsidRPr="00F659FC">
              <w:t> </w:t>
            </w:r>
          </w:p>
        </w:tc>
      </w:tr>
      <w:tr w:rsidR="00F659FC" w:rsidRPr="00F659FC" w14:paraId="1A212051" w14:textId="77777777">
        <w:tc>
          <w:tcPr>
            <w:tcW w:w="2808" w:type="dxa"/>
            <w:tcBorders>
              <w:top w:val="nil"/>
              <w:left w:val="nil"/>
              <w:bottom w:val="nil"/>
              <w:right w:val="nil"/>
            </w:tcBorders>
            <w:tcMar>
              <w:top w:w="80" w:type="dxa"/>
              <w:left w:w="80" w:type="dxa"/>
              <w:bottom w:w="80" w:type="dxa"/>
              <w:right w:w="80" w:type="dxa"/>
            </w:tcMar>
            <w:hideMark/>
          </w:tcPr>
          <w:p w14:paraId="46FC297B" w14:textId="77777777" w:rsidR="00F659FC" w:rsidRPr="00F659FC" w:rsidRDefault="00F659FC" w:rsidP="00F659FC">
            <w:r w:rsidRPr="00F659FC">
              <w:t>Statistical Code</w:t>
            </w:r>
          </w:p>
        </w:tc>
        <w:tc>
          <w:tcPr>
            <w:tcW w:w="1459" w:type="dxa"/>
            <w:tcBorders>
              <w:top w:val="nil"/>
              <w:left w:val="nil"/>
              <w:bottom w:val="nil"/>
              <w:right w:val="nil"/>
            </w:tcBorders>
            <w:tcMar>
              <w:top w:w="80" w:type="dxa"/>
              <w:left w:w="80" w:type="dxa"/>
              <w:bottom w:w="80" w:type="dxa"/>
              <w:right w:w="80" w:type="dxa"/>
            </w:tcMar>
            <w:hideMark/>
          </w:tcPr>
          <w:p w14:paraId="52D03F81" w14:textId="77777777" w:rsidR="00F659FC" w:rsidRPr="00F659FC" w:rsidRDefault="00F659FC" w:rsidP="00F659FC">
            <w:r w:rsidRPr="00F659FC">
              <w:t> </w:t>
            </w:r>
          </w:p>
        </w:tc>
      </w:tr>
      <w:tr w:rsidR="00F659FC" w:rsidRPr="00F659FC" w14:paraId="39244BA8" w14:textId="77777777">
        <w:tc>
          <w:tcPr>
            <w:tcW w:w="2808" w:type="dxa"/>
            <w:tcBorders>
              <w:top w:val="nil"/>
              <w:left w:val="nil"/>
              <w:bottom w:val="nil"/>
              <w:right w:val="nil"/>
            </w:tcBorders>
            <w:tcMar>
              <w:top w:w="80" w:type="dxa"/>
              <w:left w:w="80" w:type="dxa"/>
              <w:bottom w:w="80" w:type="dxa"/>
              <w:right w:w="80" w:type="dxa"/>
            </w:tcMar>
            <w:hideMark/>
          </w:tcPr>
          <w:p w14:paraId="03E17ED9" w14:textId="77777777" w:rsidR="00F659FC" w:rsidRPr="00F659FC" w:rsidRDefault="00F659FC" w:rsidP="00F659FC">
            <w:r w:rsidRPr="00F659FC">
              <w:t>Commodity Category</w:t>
            </w:r>
          </w:p>
        </w:tc>
        <w:tc>
          <w:tcPr>
            <w:tcW w:w="1459" w:type="dxa"/>
            <w:tcBorders>
              <w:top w:val="nil"/>
              <w:left w:val="nil"/>
              <w:bottom w:val="nil"/>
              <w:right w:val="nil"/>
            </w:tcBorders>
            <w:tcMar>
              <w:top w:w="80" w:type="dxa"/>
              <w:left w:w="80" w:type="dxa"/>
              <w:bottom w:w="80" w:type="dxa"/>
              <w:right w:w="80" w:type="dxa"/>
            </w:tcMar>
            <w:hideMark/>
          </w:tcPr>
          <w:p w14:paraId="7CCBFFE1" w14:textId="77777777" w:rsidR="00F659FC" w:rsidRPr="00F659FC" w:rsidRDefault="00F659FC" w:rsidP="00F659FC">
            <w:r w:rsidRPr="00F659FC">
              <w:t> </w:t>
            </w:r>
          </w:p>
        </w:tc>
      </w:tr>
      <w:tr w:rsidR="00F659FC" w:rsidRPr="00F659FC" w14:paraId="6908CAD5" w14:textId="77777777">
        <w:tc>
          <w:tcPr>
            <w:tcW w:w="2830" w:type="dxa"/>
            <w:tcBorders>
              <w:top w:val="nil"/>
              <w:left w:val="nil"/>
              <w:bottom w:val="nil"/>
              <w:right w:val="nil"/>
            </w:tcBorders>
            <w:tcMar>
              <w:top w:w="80" w:type="dxa"/>
              <w:left w:w="80" w:type="dxa"/>
              <w:bottom w:w="80" w:type="dxa"/>
              <w:right w:w="80" w:type="dxa"/>
            </w:tcMar>
            <w:hideMark/>
          </w:tcPr>
          <w:p w14:paraId="40773BAE" w14:textId="77777777" w:rsidR="00F659FC" w:rsidRPr="00F659FC" w:rsidRDefault="00F659FC" w:rsidP="00F659FC">
            <w:r w:rsidRPr="00F659FC">
              <w:t>Controlled Goods Flag</w:t>
            </w:r>
          </w:p>
        </w:tc>
        <w:tc>
          <w:tcPr>
            <w:tcW w:w="1439" w:type="dxa"/>
            <w:tcBorders>
              <w:top w:val="nil"/>
              <w:left w:val="nil"/>
              <w:bottom w:val="nil"/>
              <w:right w:val="nil"/>
            </w:tcBorders>
            <w:tcMar>
              <w:top w:w="80" w:type="dxa"/>
              <w:left w:w="80" w:type="dxa"/>
              <w:bottom w:w="80" w:type="dxa"/>
              <w:right w:w="80" w:type="dxa"/>
            </w:tcMar>
            <w:hideMark/>
          </w:tcPr>
          <w:p w14:paraId="39395F46" w14:textId="77777777" w:rsidR="00F659FC" w:rsidRPr="00F659FC" w:rsidRDefault="00F659FC" w:rsidP="00F659FC">
            <w:r w:rsidRPr="00F659FC">
              <w:t> </w:t>
            </w:r>
          </w:p>
        </w:tc>
      </w:tr>
      <w:tr w:rsidR="00F659FC" w:rsidRPr="00F659FC" w14:paraId="4955DD2D" w14:textId="77777777">
        <w:tc>
          <w:tcPr>
            <w:tcW w:w="2837" w:type="dxa"/>
            <w:tcBorders>
              <w:top w:val="nil"/>
              <w:left w:val="nil"/>
              <w:bottom w:val="nil"/>
              <w:right w:val="nil"/>
            </w:tcBorders>
            <w:tcMar>
              <w:top w:w="80" w:type="dxa"/>
              <w:left w:w="80" w:type="dxa"/>
              <w:bottom w:w="80" w:type="dxa"/>
              <w:right w:w="80" w:type="dxa"/>
            </w:tcMar>
            <w:hideMark/>
          </w:tcPr>
          <w:p w14:paraId="115A3562" w14:textId="77777777" w:rsidR="00F659FC" w:rsidRPr="00F659FC" w:rsidRDefault="00F659FC" w:rsidP="00F659FC">
            <w:r w:rsidRPr="00F659FC">
              <w:t>Dangerous Goods Flag</w:t>
            </w:r>
          </w:p>
        </w:tc>
        <w:tc>
          <w:tcPr>
            <w:tcW w:w="1433" w:type="dxa"/>
            <w:tcBorders>
              <w:top w:val="nil"/>
              <w:left w:val="nil"/>
              <w:bottom w:val="nil"/>
              <w:right w:val="nil"/>
            </w:tcBorders>
            <w:tcMar>
              <w:top w:w="80" w:type="dxa"/>
              <w:left w:w="80" w:type="dxa"/>
              <w:bottom w:w="80" w:type="dxa"/>
              <w:right w:w="80" w:type="dxa"/>
            </w:tcMar>
            <w:hideMark/>
          </w:tcPr>
          <w:p w14:paraId="4CBEA893" w14:textId="77777777" w:rsidR="00F659FC" w:rsidRPr="00F659FC" w:rsidRDefault="00F659FC" w:rsidP="00F659FC">
            <w:r w:rsidRPr="00F659FC">
              <w:t> </w:t>
            </w:r>
          </w:p>
        </w:tc>
      </w:tr>
      <w:tr w:rsidR="00F659FC" w:rsidRPr="00F659FC" w14:paraId="762EC92A" w14:textId="77777777">
        <w:tc>
          <w:tcPr>
            <w:tcW w:w="2808" w:type="dxa"/>
            <w:tcBorders>
              <w:top w:val="nil"/>
              <w:left w:val="nil"/>
              <w:bottom w:val="nil"/>
              <w:right w:val="nil"/>
            </w:tcBorders>
            <w:tcMar>
              <w:top w:w="80" w:type="dxa"/>
              <w:left w:w="80" w:type="dxa"/>
              <w:bottom w:w="80" w:type="dxa"/>
              <w:right w:w="80" w:type="dxa"/>
            </w:tcMar>
            <w:hideMark/>
          </w:tcPr>
          <w:p w14:paraId="7E12F603" w14:textId="77777777" w:rsidR="00F659FC" w:rsidRPr="00F659FC" w:rsidRDefault="00F659FC" w:rsidP="00F659FC">
            <w:r w:rsidRPr="00F659FC">
              <w:t>Strategic Goods Flag</w:t>
            </w:r>
          </w:p>
        </w:tc>
        <w:tc>
          <w:tcPr>
            <w:tcW w:w="1459" w:type="dxa"/>
            <w:tcBorders>
              <w:top w:val="nil"/>
              <w:left w:val="nil"/>
              <w:bottom w:val="nil"/>
              <w:right w:val="nil"/>
            </w:tcBorders>
            <w:tcMar>
              <w:top w:w="80" w:type="dxa"/>
              <w:left w:w="80" w:type="dxa"/>
              <w:bottom w:w="80" w:type="dxa"/>
              <w:right w:w="80" w:type="dxa"/>
            </w:tcMar>
            <w:hideMark/>
          </w:tcPr>
          <w:p w14:paraId="3874DC28" w14:textId="77777777" w:rsidR="00F659FC" w:rsidRPr="00F659FC" w:rsidRDefault="00F659FC" w:rsidP="00F659FC">
            <w:r w:rsidRPr="00F659FC">
              <w:t> </w:t>
            </w:r>
          </w:p>
        </w:tc>
      </w:tr>
      <w:tr w:rsidR="00F659FC" w:rsidRPr="00F659FC" w14:paraId="4FE81640" w14:textId="77777777">
        <w:tc>
          <w:tcPr>
            <w:tcW w:w="2808" w:type="dxa"/>
            <w:tcBorders>
              <w:top w:val="nil"/>
              <w:left w:val="nil"/>
              <w:bottom w:val="nil"/>
              <w:right w:val="nil"/>
            </w:tcBorders>
            <w:tcMar>
              <w:top w:w="80" w:type="dxa"/>
              <w:left w:w="80" w:type="dxa"/>
              <w:bottom w:w="80" w:type="dxa"/>
              <w:right w:w="80" w:type="dxa"/>
            </w:tcMar>
            <w:hideMark/>
          </w:tcPr>
          <w:p w14:paraId="7BE839E7" w14:textId="77777777" w:rsidR="00F659FC" w:rsidRPr="00F659FC" w:rsidRDefault="00F659FC" w:rsidP="00F659FC">
            <w:r w:rsidRPr="00F659FC">
              <w:t>Dual Use Goods Flag</w:t>
            </w:r>
          </w:p>
        </w:tc>
        <w:tc>
          <w:tcPr>
            <w:tcW w:w="1459" w:type="dxa"/>
            <w:tcBorders>
              <w:top w:val="nil"/>
              <w:left w:val="nil"/>
              <w:bottom w:val="nil"/>
              <w:right w:val="nil"/>
            </w:tcBorders>
            <w:tcMar>
              <w:top w:w="80" w:type="dxa"/>
              <w:left w:w="80" w:type="dxa"/>
              <w:bottom w:w="80" w:type="dxa"/>
              <w:right w:w="80" w:type="dxa"/>
            </w:tcMar>
            <w:hideMark/>
          </w:tcPr>
          <w:p w14:paraId="1702579E" w14:textId="77777777" w:rsidR="00F659FC" w:rsidRPr="00F659FC" w:rsidRDefault="00F659FC" w:rsidP="00F659FC">
            <w:r w:rsidRPr="00F659FC">
              <w:t> </w:t>
            </w:r>
          </w:p>
        </w:tc>
      </w:tr>
      <w:tr w:rsidR="00F659FC" w:rsidRPr="00F659FC" w14:paraId="450A6E59" w14:textId="77777777">
        <w:tc>
          <w:tcPr>
            <w:tcW w:w="2808" w:type="dxa"/>
            <w:tcBorders>
              <w:top w:val="nil"/>
              <w:left w:val="nil"/>
              <w:bottom w:val="nil"/>
              <w:right w:val="nil"/>
            </w:tcBorders>
            <w:tcMar>
              <w:top w:w="80" w:type="dxa"/>
              <w:left w:w="80" w:type="dxa"/>
              <w:bottom w:w="80" w:type="dxa"/>
              <w:right w:w="80" w:type="dxa"/>
            </w:tcMar>
            <w:hideMark/>
          </w:tcPr>
          <w:p w14:paraId="15AA6487" w14:textId="77777777" w:rsidR="00F659FC" w:rsidRPr="00F659FC" w:rsidRDefault="00F659FC" w:rsidP="00F659FC">
            <w:r w:rsidRPr="00F659FC">
              <w:t>Excise Applicable</w:t>
            </w:r>
          </w:p>
        </w:tc>
        <w:tc>
          <w:tcPr>
            <w:tcW w:w="1459" w:type="dxa"/>
            <w:tcBorders>
              <w:top w:val="nil"/>
              <w:left w:val="nil"/>
              <w:bottom w:val="nil"/>
              <w:right w:val="nil"/>
            </w:tcBorders>
            <w:tcMar>
              <w:top w:w="80" w:type="dxa"/>
              <w:left w:w="80" w:type="dxa"/>
              <w:bottom w:w="80" w:type="dxa"/>
              <w:right w:w="80" w:type="dxa"/>
            </w:tcMar>
            <w:hideMark/>
          </w:tcPr>
          <w:p w14:paraId="44DF4943" w14:textId="77777777" w:rsidR="00F659FC" w:rsidRPr="00F659FC" w:rsidRDefault="00F659FC" w:rsidP="00F659FC">
            <w:r w:rsidRPr="00F659FC">
              <w:t> </w:t>
            </w:r>
          </w:p>
        </w:tc>
      </w:tr>
      <w:tr w:rsidR="00F659FC" w:rsidRPr="00F659FC" w14:paraId="0E08D77E" w14:textId="77777777">
        <w:tc>
          <w:tcPr>
            <w:tcW w:w="2808" w:type="dxa"/>
            <w:tcBorders>
              <w:top w:val="nil"/>
              <w:left w:val="nil"/>
              <w:bottom w:val="nil"/>
              <w:right w:val="nil"/>
            </w:tcBorders>
            <w:tcMar>
              <w:top w:w="80" w:type="dxa"/>
              <w:left w:w="80" w:type="dxa"/>
              <w:bottom w:w="80" w:type="dxa"/>
              <w:right w:w="80" w:type="dxa"/>
            </w:tcMar>
            <w:hideMark/>
          </w:tcPr>
          <w:p w14:paraId="3C383276" w14:textId="77777777" w:rsidR="00F659FC" w:rsidRPr="00F659FC" w:rsidRDefault="00F659FC" w:rsidP="00F659FC">
            <w:r w:rsidRPr="00F659FC">
              <w:t>Duty Applicable</w:t>
            </w:r>
          </w:p>
        </w:tc>
        <w:tc>
          <w:tcPr>
            <w:tcW w:w="1459" w:type="dxa"/>
            <w:tcBorders>
              <w:top w:val="nil"/>
              <w:left w:val="nil"/>
              <w:bottom w:val="nil"/>
              <w:right w:val="nil"/>
            </w:tcBorders>
            <w:tcMar>
              <w:top w:w="80" w:type="dxa"/>
              <w:left w:w="80" w:type="dxa"/>
              <w:bottom w:w="80" w:type="dxa"/>
              <w:right w:w="80" w:type="dxa"/>
            </w:tcMar>
            <w:hideMark/>
          </w:tcPr>
          <w:p w14:paraId="52F4A272" w14:textId="77777777" w:rsidR="00F659FC" w:rsidRPr="00F659FC" w:rsidRDefault="00F659FC" w:rsidP="00F659FC">
            <w:r w:rsidRPr="00F659FC">
              <w:t> </w:t>
            </w:r>
          </w:p>
        </w:tc>
      </w:tr>
    </w:tbl>
    <w:p w14:paraId="043FBBB8" w14:textId="77777777" w:rsidR="00F659FC" w:rsidRPr="00F659FC" w:rsidRDefault="00F659FC" w:rsidP="00F659FC">
      <w:r w:rsidRPr="00F659FC">
        <w:t>These values may be derived automatically from tariff reference data.</w:t>
      </w:r>
    </w:p>
    <w:p w14:paraId="1C112523" w14:textId="77777777" w:rsidR="00F659FC" w:rsidRPr="00F659FC" w:rsidRDefault="00F659FC" w:rsidP="00F659FC">
      <w:r w:rsidRPr="00F659FC">
        <w:t> </w:t>
      </w:r>
    </w:p>
    <w:p w14:paraId="58CA7865" w14:textId="77777777" w:rsidR="00F659FC" w:rsidRPr="00F659FC" w:rsidRDefault="00F659FC" w:rsidP="00F659FC">
      <w:r w:rsidRPr="00F659FC">
        <w:rPr>
          <w:b/>
          <w:bCs/>
        </w:rPr>
        <w:t>7.7 Valuation</w:t>
      </w:r>
    </w:p>
    <w:p w14:paraId="6A799BDF" w14:textId="77777777" w:rsidR="00F659FC" w:rsidRPr="00F659FC" w:rsidRDefault="00F659FC" w:rsidP="00F659FC">
      <w:r w:rsidRPr="00F659FC">
        <w:t>The customs value forms the basis for duty and tax calculations.</w:t>
      </w:r>
    </w:p>
    <w:p w14:paraId="565DAA67" w14:textId="77777777" w:rsidR="00F659FC" w:rsidRPr="00F659FC" w:rsidRDefault="00F659FC" w:rsidP="00F659FC">
      <w:r w:rsidRPr="00F659FC">
        <w:rPr>
          <w:b/>
          <w:bCs/>
        </w:rPr>
        <w:t>Components</w:t>
      </w:r>
    </w:p>
    <w:p w14:paraId="625F1CF0" w14:textId="77777777" w:rsidR="00F659FC" w:rsidRPr="00F659FC" w:rsidRDefault="00F659FC" w:rsidP="00F659FC">
      <w:r w:rsidRPr="00F659FC">
        <w:t>Invoice Value</w:t>
      </w:r>
    </w:p>
    <w:p w14:paraId="75E61620" w14:textId="77777777" w:rsidR="00F659FC" w:rsidRPr="00F659FC" w:rsidRDefault="00F659FC" w:rsidP="00F659FC">
      <w:r w:rsidRPr="00F659FC">
        <w:t>+</w:t>
      </w:r>
    </w:p>
    <w:p w14:paraId="16EBBBE5" w14:textId="77777777" w:rsidR="00F659FC" w:rsidRPr="00F659FC" w:rsidRDefault="00F659FC" w:rsidP="00F659FC">
      <w:r w:rsidRPr="00F659FC">
        <w:t>Freight</w:t>
      </w:r>
    </w:p>
    <w:p w14:paraId="6C93F3D1" w14:textId="77777777" w:rsidR="00F659FC" w:rsidRPr="00F659FC" w:rsidRDefault="00F659FC" w:rsidP="00F659FC">
      <w:r w:rsidRPr="00F659FC">
        <w:t>+</w:t>
      </w:r>
    </w:p>
    <w:p w14:paraId="02FD788A" w14:textId="77777777" w:rsidR="00F659FC" w:rsidRPr="00F659FC" w:rsidRDefault="00F659FC" w:rsidP="00F659FC">
      <w:r w:rsidRPr="00F659FC">
        <w:t>Insurance</w:t>
      </w:r>
    </w:p>
    <w:p w14:paraId="5105F0EB" w14:textId="77777777" w:rsidR="00F659FC" w:rsidRPr="00F659FC" w:rsidRDefault="00F659FC" w:rsidP="00F659FC">
      <w:r w:rsidRPr="00F659FC">
        <w:t>+</w:t>
      </w:r>
    </w:p>
    <w:p w14:paraId="6BF83658" w14:textId="77777777" w:rsidR="00F659FC" w:rsidRPr="00F659FC" w:rsidRDefault="00F659FC" w:rsidP="00F659FC">
      <w:r w:rsidRPr="00F659FC">
        <w:t>Adjustments</w:t>
      </w:r>
    </w:p>
    <w:p w14:paraId="2C49D00C" w14:textId="77777777" w:rsidR="00F659FC" w:rsidRPr="00F659FC" w:rsidRDefault="00F659FC" w:rsidP="00F659FC">
      <w:r w:rsidRPr="00F659FC">
        <w:t>-</w:t>
      </w:r>
    </w:p>
    <w:p w14:paraId="26BF1C6D" w14:textId="77777777" w:rsidR="00F659FC" w:rsidRPr="00F659FC" w:rsidRDefault="00F659FC" w:rsidP="00F659FC">
      <w:r w:rsidRPr="00F659FC">
        <w:t>Discounts</w:t>
      </w:r>
    </w:p>
    <w:p w14:paraId="0CB240B1" w14:textId="77777777" w:rsidR="00F659FC" w:rsidRPr="00F659FC" w:rsidRDefault="00F659FC" w:rsidP="00F659FC">
      <w:r w:rsidRPr="00F659FC">
        <w:t>=</w:t>
      </w:r>
    </w:p>
    <w:p w14:paraId="2D687788" w14:textId="77777777" w:rsidR="00F659FC" w:rsidRPr="00F659FC" w:rsidRDefault="00F659FC" w:rsidP="00F659FC">
      <w:r w:rsidRPr="00F659FC">
        <w:t>Customs Value</w:t>
      </w:r>
    </w:p>
    <w:p w14:paraId="1BBE5CD9" w14:textId="77777777" w:rsidR="00F659FC" w:rsidRPr="00F659FC" w:rsidRDefault="00F659FC" w:rsidP="00F659FC">
      <w:r w:rsidRPr="00F659FC">
        <w:t>The calculation methodology shall be configurable to accommodate country-specific customs valuation regulations.</w:t>
      </w:r>
    </w:p>
    <w:p w14:paraId="70FCAC66" w14:textId="77777777" w:rsidR="00F659FC" w:rsidRPr="00F659FC" w:rsidRDefault="00F659FC" w:rsidP="00F659FC">
      <w:r w:rsidRPr="00F659FC">
        <w:t> </w:t>
      </w:r>
    </w:p>
    <w:p w14:paraId="286EAE68" w14:textId="77777777" w:rsidR="00F659FC" w:rsidRPr="00F659FC" w:rsidRDefault="00F659FC" w:rsidP="00F659FC">
      <w:r w:rsidRPr="00F659FC">
        <w:rPr>
          <w:b/>
          <w:bCs/>
        </w:rPr>
        <w:t>7.8 Statistical Value</w:t>
      </w:r>
    </w:p>
    <w:p w14:paraId="39258E3E" w14:textId="77777777" w:rsidR="00F659FC" w:rsidRPr="00F659FC" w:rsidRDefault="00F659FC" w:rsidP="00F659FC">
      <w:r w:rsidRPr="00F659FC">
        <w:t>Certain customs authorities require a statistical value distinct from the customs value.</w:t>
      </w:r>
    </w:p>
    <w:p w14:paraId="70CEBEC8" w14:textId="77777777" w:rsidR="00F659FC" w:rsidRPr="00F659FC" w:rsidRDefault="00F659FC" w:rsidP="00F659FC">
      <w:r w:rsidRPr="00F659FC">
        <w:t>Example formula:</w:t>
      </w:r>
    </w:p>
    <w:p w14:paraId="4679EBD4" w14:textId="77777777" w:rsidR="00F659FC" w:rsidRPr="00F659FC" w:rsidRDefault="00F659FC" w:rsidP="00F659FC">
      <w:r w:rsidRPr="00F659FC">
        <w:t>Statistical Value =</w:t>
      </w:r>
      <w:r w:rsidRPr="00F659FC">
        <w:br/>
        <w:t>(Customs Value × Exchange Rate)</w:t>
      </w:r>
      <w:r w:rsidRPr="00F659FC">
        <w:br/>
        <w:t>+ Insurance Adjustment</w:t>
      </w:r>
      <w:r w:rsidRPr="00F659FC">
        <w:br/>
        <w:t>+ Freight Adjustment</w:t>
      </w:r>
      <w:r w:rsidRPr="00F659FC">
        <w:br/>
        <w:t>- Discount</w:t>
      </w:r>
    </w:p>
    <w:p w14:paraId="4E58F084" w14:textId="77777777" w:rsidR="00F659FC" w:rsidRPr="00F659FC" w:rsidRDefault="00F659FC" w:rsidP="00F659FC">
      <w:r w:rsidRPr="00F659FC">
        <w:t>The formula shall be configurable per jurisdiction.</w:t>
      </w:r>
    </w:p>
    <w:p w14:paraId="450FE340" w14:textId="77777777" w:rsidR="00F659FC" w:rsidRPr="00F659FC" w:rsidRDefault="00F659FC" w:rsidP="00F659FC">
      <w:r w:rsidRPr="00F659FC">
        <w:t> </w:t>
      </w:r>
    </w:p>
    <w:p w14:paraId="0D8DEC4A" w14:textId="77777777" w:rsidR="00F659FC" w:rsidRPr="00F659FC" w:rsidRDefault="00F659FC" w:rsidP="00F659FC">
      <w:r w:rsidRPr="00F659FC">
        <w:rPr>
          <w:b/>
          <w:bCs/>
        </w:rPr>
        <w:t>7.9 Supplementary Quantities</w:t>
      </w:r>
    </w:p>
    <w:p w14:paraId="18AE84CA" w14:textId="77777777" w:rsidR="00F659FC" w:rsidRPr="00F659FC" w:rsidRDefault="00F659FC" w:rsidP="00F659FC">
      <w:r w:rsidRPr="00F659FC">
        <w:t>Some HS Codes require supplementary units in addition to quantity.</w:t>
      </w:r>
    </w:p>
    <w:p w14:paraId="7A28EBCE" w14:textId="77777777" w:rsidR="00F659FC" w:rsidRPr="00F659FC" w:rsidRDefault="00F659FC" w:rsidP="00F659FC">
      <w:r w:rsidRPr="00F659FC">
        <w:t>Examples: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672"/>
        <w:gridCol w:w="2542"/>
      </w:tblGrid>
      <w:tr w:rsidR="00F659FC" w:rsidRPr="00F659FC" w14:paraId="0D2D5910" w14:textId="77777777">
        <w:tc>
          <w:tcPr>
            <w:tcW w:w="1672" w:type="dxa"/>
            <w:tcBorders>
              <w:top w:val="nil"/>
              <w:left w:val="nil"/>
              <w:bottom w:val="nil"/>
              <w:right w:val="nil"/>
            </w:tcBorders>
            <w:tcMar>
              <w:top w:w="80" w:type="dxa"/>
              <w:left w:w="80" w:type="dxa"/>
              <w:bottom w:w="80" w:type="dxa"/>
              <w:right w:w="80" w:type="dxa"/>
            </w:tcMar>
            <w:hideMark/>
          </w:tcPr>
          <w:p w14:paraId="0EEB4768" w14:textId="77777777" w:rsidR="00F659FC" w:rsidRPr="00F659FC" w:rsidRDefault="00F659FC" w:rsidP="00F659FC">
            <w:r w:rsidRPr="00F659FC">
              <w:rPr>
                <w:b/>
                <w:bCs/>
              </w:rPr>
              <w:t>Commodity</w:t>
            </w:r>
          </w:p>
        </w:tc>
        <w:tc>
          <w:tcPr>
            <w:tcW w:w="2542" w:type="dxa"/>
            <w:tcBorders>
              <w:top w:val="nil"/>
              <w:left w:val="nil"/>
              <w:bottom w:val="nil"/>
              <w:right w:val="nil"/>
            </w:tcBorders>
            <w:tcMar>
              <w:top w:w="80" w:type="dxa"/>
              <w:left w:w="80" w:type="dxa"/>
              <w:bottom w:w="80" w:type="dxa"/>
              <w:right w:w="80" w:type="dxa"/>
            </w:tcMar>
            <w:hideMark/>
          </w:tcPr>
          <w:p w14:paraId="731F2723" w14:textId="77777777" w:rsidR="00F659FC" w:rsidRPr="00F659FC" w:rsidRDefault="00F659FC" w:rsidP="00F659FC">
            <w:r w:rsidRPr="00F659FC">
              <w:rPr>
                <w:b/>
                <w:bCs/>
              </w:rPr>
              <w:t>Supplementary Unit</w:t>
            </w:r>
          </w:p>
        </w:tc>
      </w:tr>
      <w:tr w:rsidR="00F659FC" w:rsidRPr="00F659FC" w14:paraId="59FB3B59" w14:textId="77777777">
        <w:tc>
          <w:tcPr>
            <w:tcW w:w="1644" w:type="dxa"/>
            <w:tcBorders>
              <w:top w:val="nil"/>
              <w:left w:val="nil"/>
              <w:bottom w:val="nil"/>
              <w:right w:val="nil"/>
            </w:tcBorders>
            <w:tcMar>
              <w:top w:w="80" w:type="dxa"/>
              <w:left w:w="80" w:type="dxa"/>
              <w:bottom w:w="80" w:type="dxa"/>
              <w:right w:w="80" w:type="dxa"/>
            </w:tcMar>
            <w:hideMark/>
          </w:tcPr>
          <w:p w14:paraId="1FBE6B4B" w14:textId="77777777" w:rsidR="00F659FC" w:rsidRPr="00F659FC" w:rsidRDefault="00F659FC" w:rsidP="00F659FC">
            <w:r w:rsidRPr="00F659FC">
              <w:t>Alcohol</w:t>
            </w:r>
          </w:p>
        </w:tc>
        <w:tc>
          <w:tcPr>
            <w:tcW w:w="2470" w:type="dxa"/>
            <w:tcBorders>
              <w:top w:val="nil"/>
              <w:left w:val="nil"/>
              <w:bottom w:val="nil"/>
              <w:right w:val="nil"/>
            </w:tcBorders>
            <w:tcMar>
              <w:top w:w="80" w:type="dxa"/>
              <w:left w:w="80" w:type="dxa"/>
              <w:bottom w:w="80" w:type="dxa"/>
              <w:right w:w="80" w:type="dxa"/>
            </w:tcMar>
            <w:hideMark/>
          </w:tcPr>
          <w:p w14:paraId="6726E3BA" w14:textId="77777777" w:rsidR="00F659FC" w:rsidRPr="00F659FC" w:rsidRDefault="00F659FC" w:rsidP="00F659FC">
            <w:r w:rsidRPr="00F659FC">
              <w:t>Litres</w:t>
            </w:r>
          </w:p>
        </w:tc>
      </w:tr>
      <w:tr w:rsidR="00F659FC" w:rsidRPr="00F659FC" w14:paraId="09F7F342" w14:textId="77777777">
        <w:tc>
          <w:tcPr>
            <w:tcW w:w="1644" w:type="dxa"/>
            <w:tcBorders>
              <w:top w:val="nil"/>
              <w:left w:val="nil"/>
              <w:bottom w:val="nil"/>
              <w:right w:val="nil"/>
            </w:tcBorders>
            <w:tcMar>
              <w:top w:w="80" w:type="dxa"/>
              <w:left w:w="80" w:type="dxa"/>
              <w:bottom w:w="80" w:type="dxa"/>
              <w:right w:w="80" w:type="dxa"/>
            </w:tcMar>
            <w:hideMark/>
          </w:tcPr>
          <w:p w14:paraId="1620AAF0" w14:textId="77777777" w:rsidR="00F659FC" w:rsidRPr="00F659FC" w:rsidRDefault="00F659FC" w:rsidP="00F659FC">
            <w:r w:rsidRPr="00F659FC">
              <w:t>Fuel</w:t>
            </w:r>
          </w:p>
        </w:tc>
        <w:tc>
          <w:tcPr>
            <w:tcW w:w="2470" w:type="dxa"/>
            <w:tcBorders>
              <w:top w:val="nil"/>
              <w:left w:val="nil"/>
              <w:bottom w:val="nil"/>
              <w:right w:val="nil"/>
            </w:tcBorders>
            <w:tcMar>
              <w:top w:w="80" w:type="dxa"/>
              <w:left w:w="80" w:type="dxa"/>
              <w:bottom w:w="80" w:type="dxa"/>
              <w:right w:w="80" w:type="dxa"/>
            </w:tcMar>
            <w:hideMark/>
          </w:tcPr>
          <w:p w14:paraId="7E4A7859" w14:textId="77777777" w:rsidR="00F659FC" w:rsidRPr="00F659FC" w:rsidRDefault="00F659FC" w:rsidP="00F659FC">
            <w:r w:rsidRPr="00F659FC">
              <w:t>Kilograms</w:t>
            </w:r>
          </w:p>
        </w:tc>
      </w:tr>
      <w:tr w:rsidR="00F659FC" w:rsidRPr="00F659FC" w14:paraId="6D9F7CD4" w14:textId="77777777">
        <w:tc>
          <w:tcPr>
            <w:tcW w:w="1644" w:type="dxa"/>
            <w:tcBorders>
              <w:top w:val="nil"/>
              <w:left w:val="nil"/>
              <w:bottom w:val="nil"/>
              <w:right w:val="nil"/>
            </w:tcBorders>
            <w:tcMar>
              <w:top w:w="80" w:type="dxa"/>
              <w:left w:w="80" w:type="dxa"/>
              <w:bottom w:w="80" w:type="dxa"/>
              <w:right w:w="80" w:type="dxa"/>
            </w:tcMar>
            <w:hideMark/>
          </w:tcPr>
          <w:p w14:paraId="083BE773" w14:textId="77777777" w:rsidR="00F659FC" w:rsidRPr="00F659FC" w:rsidRDefault="00F659FC" w:rsidP="00F659FC">
            <w:r w:rsidRPr="00F659FC">
              <w:t>Textiles</w:t>
            </w:r>
          </w:p>
        </w:tc>
        <w:tc>
          <w:tcPr>
            <w:tcW w:w="2470" w:type="dxa"/>
            <w:tcBorders>
              <w:top w:val="nil"/>
              <w:left w:val="nil"/>
              <w:bottom w:val="nil"/>
              <w:right w:val="nil"/>
            </w:tcBorders>
            <w:tcMar>
              <w:top w:w="80" w:type="dxa"/>
              <w:left w:w="80" w:type="dxa"/>
              <w:bottom w:w="80" w:type="dxa"/>
              <w:right w:w="80" w:type="dxa"/>
            </w:tcMar>
            <w:hideMark/>
          </w:tcPr>
          <w:p w14:paraId="7D2ACA4A" w14:textId="77777777" w:rsidR="00F659FC" w:rsidRPr="00F659FC" w:rsidRDefault="00F659FC" w:rsidP="00F659FC">
            <w:r w:rsidRPr="00F659FC">
              <w:t>Square Metres</w:t>
            </w:r>
          </w:p>
        </w:tc>
      </w:tr>
      <w:tr w:rsidR="00F659FC" w:rsidRPr="00F659FC" w14:paraId="7936BCED" w14:textId="77777777">
        <w:tc>
          <w:tcPr>
            <w:tcW w:w="1644" w:type="dxa"/>
            <w:tcBorders>
              <w:top w:val="nil"/>
              <w:left w:val="nil"/>
              <w:bottom w:val="nil"/>
              <w:right w:val="nil"/>
            </w:tcBorders>
            <w:tcMar>
              <w:top w:w="80" w:type="dxa"/>
              <w:left w:w="80" w:type="dxa"/>
              <w:bottom w:w="80" w:type="dxa"/>
              <w:right w:w="80" w:type="dxa"/>
            </w:tcMar>
            <w:hideMark/>
          </w:tcPr>
          <w:p w14:paraId="1A84CC46" w14:textId="77777777" w:rsidR="00F659FC" w:rsidRPr="00F659FC" w:rsidRDefault="00F659FC" w:rsidP="00F659FC">
            <w:r w:rsidRPr="00F659FC">
              <w:t>Chemicals</w:t>
            </w:r>
          </w:p>
        </w:tc>
        <w:tc>
          <w:tcPr>
            <w:tcW w:w="2470" w:type="dxa"/>
            <w:tcBorders>
              <w:top w:val="nil"/>
              <w:left w:val="nil"/>
              <w:bottom w:val="nil"/>
              <w:right w:val="nil"/>
            </w:tcBorders>
            <w:tcMar>
              <w:top w:w="80" w:type="dxa"/>
              <w:left w:w="80" w:type="dxa"/>
              <w:bottom w:w="80" w:type="dxa"/>
              <w:right w:w="80" w:type="dxa"/>
            </w:tcMar>
            <w:hideMark/>
          </w:tcPr>
          <w:p w14:paraId="739D6BA0" w14:textId="77777777" w:rsidR="00F659FC" w:rsidRPr="00F659FC" w:rsidRDefault="00F659FC" w:rsidP="00F659FC">
            <w:r w:rsidRPr="00F659FC">
              <w:t>Kilograms</w:t>
            </w:r>
          </w:p>
        </w:tc>
      </w:tr>
      <w:tr w:rsidR="00F659FC" w:rsidRPr="00F659FC" w14:paraId="3C4D3D43" w14:textId="77777777">
        <w:tc>
          <w:tcPr>
            <w:tcW w:w="1644" w:type="dxa"/>
            <w:tcBorders>
              <w:top w:val="nil"/>
              <w:left w:val="nil"/>
              <w:bottom w:val="nil"/>
              <w:right w:val="nil"/>
            </w:tcBorders>
            <w:tcMar>
              <w:top w:w="80" w:type="dxa"/>
              <w:left w:w="80" w:type="dxa"/>
              <w:bottom w:w="80" w:type="dxa"/>
              <w:right w:w="80" w:type="dxa"/>
            </w:tcMar>
            <w:hideMark/>
          </w:tcPr>
          <w:p w14:paraId="43FACE34" w14:textId="77777777" w:rsidR="00F659FC" w:rsidRPr="00F659FC" w:rsidRDefault="00F659FC" w:rsidP="00F659FC">
            <w:r w:rsidRPr="00F659FC">
              <w:t>Cigarettes</w:t>
            </w:r>
          </w:p>
        </w:tc>
        <w:tc>
          <w:tcPr>
            <w:tcW w:w="2470" w:type="dxa"/>
            <w:tcBorders>
              <w:top w:val="nil"/>
              <w:left w:val="nil"/>
              <w:bottom w:val="nil"/>
              <w:right w:val="nil"/>
            </w:tcBorders>
            <w:tcMar>
              <w:top w:w="80" w:type="dxa"/>
              <w:left w:w="80" w:type="dxa"/>
              <w:bottom w:w="80" w:type="dxa"/>
              <w:right w:w="80" w:type="dxa"/>
            </w:tcMar>
            <w:hideMark/>
          </w:tcPr>
          <w:p w14:paraId="07C56F58" w14:textId="77777777" w:rsidR="00F659FC" w:rsidRPr="00F659FC" w:rsidRDefault="00F659FC" w:rsidP="00F659FC">
            <w:r w:rsidRPr="00F659FC">
              <w:t>Number of Sticks</w:t>
            </w:r>
          </w:p>
        </w:tc>
      </w:tr>
    </w:tbl>
    <w:p w14:paraId="7A341950" w14:textId="77777777" w:rsidR="00F659FC" w:rsidRPr="00F659FC" w:rsidRDefault="00F659FC" w:rsidP="00F659FC">
      <w:r w:rsidRPr="00F659FC">
        <w:t>Validation ensures mandatory supplementary quantities are provided when required.</w:t>
      </w:r>
    </w:p>
    <w:p w14:paraId="3BBC1A6F" w14:textId="77777777" w:rsidR="00F659FC" w:rsidRPr="00F659FC" w:rsidRDefault="00F659FC" w:rsidP="00F659FC">
      <w:r w:rsidRPr="00F659FC">
        <w:t> </w:t>
      </w:r>
    </w:p>
    <w:p w14:paraId="3A4EDE47" w14:textId="77777777" w:rsidR="00F659FC" w:rsidRPr="00F659FC" w:rsidRDefault="00F659FC" w:rsidP="00F659FC">
      <w:r w:rsidRPr="00F659FC">
        <w:rPr>
          <w:b/>
          <w:bCs/>
        </w:rPr>
        <w:t>7.10 Commodity Charges</w:t>
      </w:r>
    </w:p>
    <w:p w14:paraId="7EB22E58" w14:textId="77777777" w:rsidR="00F659FC" w:rsidRPr="00F659FC" w:rsidRDefault="00F659FC" w:rsidP="00F659FC">
      <w:r w:rsidRPr="00F659FC">
        <w:t>Each commodity maintains its own charge breakdown.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62"/>
        <w:gridCol w:w="1220"/>
      </w:tblGrid>
      <w:tr w:rsidR="00F659FC" w:rsidRPr="00F659FC" w14:paraId="49A82AA1" w14:textId="77777777">
        <w:tc>
          <w:tcPr>
            <w:tcW w:w="2533" w:type="dxa"/>
            <w:tcBorders>
              <w:top w:val="nil"/>
              <w:left w:val="nil"/>
              <w:bottom w:val="nil"/>
              <w:right w:val="nil"/>
            </w:tcBorders>
            <w:tcMar>
              <w:top w:w="80" w:type="dxa"/>
              <w:left w:w="80" w:type="dxa"/>
              <w:bottom w:w="80" w:type="dxa"/>
              <w:right w:w="80" w:type="dxa"/>
            </w:tcMar>
            <w:hideMark/>
          </w:tcPr>
          <w:p w14:paraId="14A8DD08" w14:textId="77777777" w:rsidR="00F659FC" w:rsidRPr="00F659FC" w:rsidRDefault="00F659FC" w:rsidP="00F659FC">
            <w:r w:rsidRPr="00F659FC">
              <w:rPr>
                <w:b/>
                <w:bCs/>
              </w:rPr>
              <w:t>Charge</w:t>
            </w:r>
          </w:p>
        </w:tc>
        <w:tc>
          <w:tcPr>
            <w:tcW w:w="1220" w:type="dxa"/>
            <w:tcBorders>
              <w:top w:val="nil"/>
              <w:left w:val="nil"/>
              <w:bottom w:val="nil"/>
              <w:right w:val="nil"/>
            </w:tcBorders>
            <w:tcMar>
              <w:top w:w="80" w:type="dxa"/>
              <w:left w:w="80" w:type="dxa"/>
              <w:bottom w:w="80" w:type="dxa"/>
              <w:right w:w="80" w:type="dxa"/>
            </w:tcMar>
            <w:hideMark/>
          </w:tcPr>
          <w:p w14:paraId="2D344783" w14:textId="77777777" w:rsidR="00F659FC" w:rsidRPr="00F659FC" w:rsidRDefault="00F659FC" w:rsidP="00F659FC">
            <w:r w:rsidRPr="00F659FC">
              <w:rPr>
                <w:b/>
                <w:bCs/>
              </w:rPr>
              <w:t>Example</w:t>
            </w:r>
          </w:p>
        </w:tc>
      </w:tr>
      <w:tr w:rsidR="00F659FC" w:rsidRPr="00F659FC" w14:paraId="2A8E5086" w14:textId="77777777">
        <w:tc>
          <w:tcPr>
            <w:tcW w:w="2533" w:type="dxa"/>
            <w:tcBorders>
              <w:top w:val="nil"/>
              <w:left w:val="nil"/>
              <w:bottom w:val="nil"/>
              <w:right w:val="nil"/>
            </w:tcBorders>
            <w:tcMar>
              <w:top w:w="80" w:type="dxa"/>
              <w:left w:w="80" w:type="dxa"/>
              <w:bottom w:w="80" w:type="dxa"/>
              <w:right w:w="80" w:type="dxa"/>
            </w:tcMar>
            <w:hideMark/>
          </w:tcPr>
          <w:p w14:paraId="53784B9D" w14:textId="77777777" w:rsidR="00F659FC" w:rsidRPr="00F659FC" w:rsidRDefault="00F659FC" w:rsidP="00F659FC">
            <w:r w:rsidRPr="00F659FC">
              <w:t>Duty</w:t>
            </w:r>
          </w:p>
        </w:tc>
        <w:tc>
          <w:tcPr>
            <w:tcW w:w="1119" w:type="dxa"/>
            <w:tcBorders>
              <w:top w:val="nil"/>
              <w:left w:val="nil"/>
              <w:bottom w:val="nil"/>
              <w:right w:val="nil"/>
            </w:tcBorders>
            <w:tcMar>
              <w:top w:w="80" w:type="dxa"/>
              <w:left w:w="80" w:type="dxa"/>
              <w:bottom w:w="80" w:type="dxa"/>
              <w:right w:w="80" w:type="dxa"/>
            </w:tcMar>
            <w:hideMark/>
          </w:tcPr>
          <w:p w14:paraId="48F999CE" w14:textId="77777777" w:rsidR="00F659FC" w:rsidRPr="00F659FC" w:rsidRDefault="00F659FC" w:rsidP="00F659FC">
            <w:r w:rsidRPr="00F659FC">
              <w:t> </w:t>
            </w:r>
          </w:p>
        </w:tc>
      </w:tr>
      <w:tr w:rsidR="00F659FC" w:rsidRPr="00F659FC" w14:paraId="768ECFAE" w14:textId="77777777">
        <w:tc>
          <w:tcPr>
            <w:tcW w:w="2533" w:type="dxa"/>
            <w:tcBorders>
              <w:top w:val="nil"/>
              <w:left w:val="nil"/>
              <w:bottom w:val="nil"/>
              <w:right w:val="nil"/>
            </w:tcBorders>
            <w:tcMar>
              <w:top w:w="80" w:type="dxa"/>
              <w:left w:w="80" w:type="dxa"/>
              <w:bottom w:w="80" w:type="dxa"/>
              <w:right w:w="80" w:type="dxa"/>
            </w:tcMar>
            <w:hideMark/>
          </w:tcPr>
          <w:p w14:paraId="30B3F29B" w14:textId="77777777" w:rsidR="00F659FC" w:rsidRPr="00F659FC" w:rsidRDefault="00F659FC" w:rsidP="00F659FC">
            <w:r w:rsidRPr="00F659FC">
              <w:t>Excise</w:t>
            </w:r>
          </w:p>
        </w:tc>
        <w:tc>
          <w:tcPr>
            <w:tcW w:w="1119" w:type="dxa"/>
            <w:tcBorders>
              <w:top w:val="nil"/>
              <w:left w:val="nil"/>
              <w:bottom w:val="nil"/>
              <w:right w:val="nil"/>
            </w:tcBorders>
            <w:tcMar>
              <w:top w:w="80" w:type="dxa"/>
              <w:left w:w="80" w:type="dxa"/>
              <w:bottom w:w="80" w:type="dxa"/>
              <w:right w:w="80" w:type="dxa"/>
            </w:tcMar>
            <w:hideMark/>
          </w:tcPr>
          <w:p w14:paraId="026EFA8E" w14:textId="77777777" w:rsidR="00F659FC" w:rsidRPr="00F659FC" w:rsidRDefault="00F659FC" w:rsidP="00F659FC">
            <w:r w:rsidRPr="00F659FC">
              <w:t> </w:t>
            </w:r>
          </w:p>
        </w:tc>
      </w:tr>
      <w:tr w:rsidR="00F659FC" w:rsidRPr="00F659FC" w14:paraId="723D2C4E" w14:textId="77777777">
        <w:tc>
          <w:tcPr>
            <w:tcW w:w="2533" w:type="dxa"/>
            <w:tcBorders>
              <w:top w:val="nil"/>
              <w:left w:val="nil"/>
              <w:bottom w:val="nil"/>
              <w:right w:val="nil"/>
            </w:tcBorders>
            <w:tcMar>
              <w:top w:w="80" w:type="dxa"/>
              <w:left w:w="80" w:type="dxa"/>
              <w:bottom w:w="80" w:type="dxa"/>
              <w:right w:w="80" w:type="dxa"/>
            </w:tcMar>
            <w:hideMark/>
          </w:tcPr>
          <w:p w14:paraId="5FC24BF5" w14:textId="77777777" w:rsidR="00F659FC" w:rsidRPr="00F659FC" w:rsidRDefault="00F659FC" w:rsidP="00F659FC">
            <w:r w:rsidRPr="00F659FC">
              <w:t>GST/VAT</w:t>
            </w:r>
          </w:p>
        </w:tc>
        <w:tc>
          <w:tcPr>
            <w:tcW w:w="1119" w:type="dxa"/>
            <w:tcBorders>
              <w:top w:val="nil"/>
              <w:left w:val="nil"/>
              <w:bottom w:val="nil"/>
              <w:right w:val="nil"/>
            </w:tcBorders>
            <w:tcMar>
              <w:top w:w="80" w:type="dxa"/>
              <w:left w:w="80" w:type="dxa"/>
              <w:bottom w:w="80" w:type="dxa"/>
              <w:right w:w="80" w:type="dxa"/>
            </w:tcMar>
            <w:hideMark/>
          </w:tcPr>
          <w:p w14:paraId="3BE8EF9D" w14:textId="77777777" w:rsidR="00F659FC" w:rsidRPr="00F659FC" w:rsidRDefault="00F659FC" w:rsidP="00F659FC">
            <w:r w:rsidRPr="00F659FC">
              <w:t> </w:t>
            </w:r>
          </w:p>
        </w:tc>
      </w:tr>
      <w:tr w:rsidR="00F659FC" w:rsidRPr="00F659FC" w14:paraId="566D7A5E" w14:textId="77777777">
        <w:tc>
          <w:tcPr>
            <w:tcW w:w="2533" w:type="dxa"/>
            <w:tcBorders>
              <w:top w:val="nil"/>
              <w:left w:val="nil"/>
              <w:bottom w:val="nil"/>
              <w:right w:val="nil"/>
            </w:tcBorders>
            <w:tcMar>
              <w:top w:w="80" w:type="dxa"/>
              <w:left w:w="80" w:type="dxa"/>
              <w:bottom w:w="80" w:type="dxa"/>
              <w:right w:w="80" w:type="dxa"/>
            </w:tcMar>
            <w:hideMark/>
          </w:tcPr>
          <w:p w14:paraId="2FD9971C" w14:textId="77777777" w:rsidR="00F659FC" w:rsidRPr="00F659FC" w:rsidRDefault="00F659FC" w:rsidP="00F659FC">
            <w:r w:rsidRPr="00F659FC">
              <w:t>Anti-Dumping Duty</w:t>
            </w:r>
          </w:p>
        </w:tc>
        <w:tc>
          <w:tcPr>
            <w:tcW w:w="1119" w:type="dxa"/>
            <w:tcBorders>
              <w:top w:val="nil"/>
              <w:left w:val="nil"/>
              <w:bottom w:val="nil"/>
              <w:right w:val="nil"/>
            </w:tcBorders>
            <w:tcMar>
              <w:top w:w="80" w:type="dxa"/>
              <w:left w:w="80" w:type="dxa"/>
              <w:bottom w:w="80" w:type="dxa"/>
              <w:right w:w="80" w:type="dxa"/>
            </w:tcMar>
            <w:hideMark/>
          </w:tcPr>
          <w:p w14:paraId="4986E0DE" w14:textId="77777777" w:rsidR="00F659FC" w:rsidRPr="00F659FC" w:rsidRDefault="00F659FC" w:rsidP="00F659FC">
            <w:r w:rsidRPr="00F659FC">
              <w:t> </w:t>
            </w:r>
          </w:p>
        </w:tc>
      </w:tr>
      <w:tr w:rsidR="00F659FC" w:rsidRPr="00F659FC" w14:paraId="78C420E3" w14:textId="77777777">
        <w:tc>
          <w:tcPr>
            <w:tcW w:w="2533" w:type="dxa"/>
            <w:tcBorders>
              <w:top w:val="nil"/>
              <w:left w:val="nil"/>
              <w:bottom w:val="nil"/>
              <w:right w:val="nil"/>
            </w:tcBorders>
            <w:tcMar>
              <w:top w:w="80" w:type="dxa"/>
              <w:left w:w="80" w:type="dxa"/>
              <w:bottom w:w="80" w:type="dxa"/>
              <w:right w:w="80" w:type="dxa"/>
            </w:tcMar>
            <w:hideMark/>
          </w:tcPr>
          <w:p w14:paraId="40FC3A32" w14:textId="77777777" w:rsidR="00F659FC" w:rsidRPr="00F659FC" w:rsidRDefault="00F659FC" w:rsidP="00F659FC">
            <w:r w:rsidRPr="00F659FC">
              <w:t>Safeguard Duty</w:t>
            </w:r>
          </w:p>
        </w:tc>
        <w:tc>
          <w:tcPr>
            <w:tcW w:w="1119" w:type="dxa"/>
            <w:tcBorders>
              <w:top w:val="nil"/>
              <w:left w:val="nil"/>
              <w:bottom w:val="nil"/>
              <w:right w:val="nil"/>
            </w:tcBorders>
            <w:tcMar>
              <w:top w:w="80" w:type="dxa"/>
              <w:left w:w="80" w:type="dxa"/>
              <w:bottom w:w="80" w:type="dxa"/>
              <w:right w:w="80" w:type="dxa"/>
            </w:tcMar>
            <w:hideMark/>
          </w:tcPr>
          <w:p w14:paraId="27516609" w14:textId="77777777" w:rsidR="00F659FC" w:rsidRPr="00F659FC" w:rsidRDefault="00F659FC" w:rsidP="00F659FC">
            <w:r w:rsidRPr="00F659FC">
              <w:t> </w:t>
            </w:r>
          </w:p>
        </w:tc>
      </w:tr>
      <w:tr w:rsidR="00F659FC" w:rsidRPr="00F659FC" w14:paraId="74C5A9F4" w14:textId="77777777">
        <w:tc>
          <w:tcPr>
            <w:tcW w:w="2562" w:type="dxa"/>
            <w:tcBorders>
              <w:top w:val="nil"/>
              <w:left w:val="nil"/>
              <w:bottom w:val="nil"/>
              <w:right w:val="nil"/>
            </w:tcBorders>
            <w:tcMar>
              <w:top w:w="80" w:type="dxa"/>
              <w:left w:w="80" w:type="dxa"/>
              <w:bottom w:w="80" w:type="dxa"/>
              <w:right w:w="80" w:type="dxa"/>
            </w:tcMar>
            <w:hideMark/>
          </w:tcPr>
          <w:p w14:paraId="172E9875" w14:textId="77777777" w:rsidR="00F659FC" w:rsidRPr="00F659FC" w:rsidRDefault="00F659FC" w:rsidP="00F659FC">
            <w:r w:rsidRPr="00F659FC">
              <w:t>Environmental Levy</w:t>
            </w:r>
          </w:p>
        </w:tc>
        <w:tc>
          <w:tcPr>
            <w:tcW w:w="1092" w:type="dxa"/>
            <w:tcBorders>
              <w:top w:val="nil"/>
              <w:left w:val="nil"/>
              <w:bottom w:val="nil"/>
              <w:right w:val="nil"/>
            </w:tcBorders>
            <w:tcMar>
              <w:top w:w="80" w:type="dxa"/>
              <w:left w:w="80" w:type="dxa"/>
              <w:bottom w:w="80" w:type="dxa"/>
              <w:right w:w="80" w:type="dxa"/>
            </w:tcMar>
            <w:hideMark/>
          </w:tcPr>
          <w:p w14:paraId="719B7ADF" w14:textId="77777777" w:rsidR="00F659FC" w:rsidRPr="00F659FC" w:rsidRDefault="00F659FC" w:rsidP="00F659FC">
            <w:r w:rsidRPr="00F659FC">
              <w:t> </w:t>
            </w:r>
          </w:p>
        </w:tc>
      </w:tr>
      <w:tr w:rsidR="00F659FC" w:rsidRPr="00F659FC" w14:paraId="2F251537" w14:textId="77777777">
        <w:tc>
          <w:tcPr>
            <w:tcW w:w="2533" w:type="dxa"/>
            <w:tcBorders>
              <w:top w:val="nil"/>
              <w:left w:val="nil"/>
              <w:bottom w:val="nil"/>
              <w:right w:val="nil"/>
            </w:tcBorders>
            <w:tcMar>
              <w:top w:w="80" w:type="dxa"/>
              <w:left w:w="80" w:type="dxa"/>
              <w:bottom w:w="80" w:type="dxa"/>
              <w:right w:w="80" w:type="dxa"/>
            </w:tcMar>
            <w:hideMark/>
          </w:tcPr>
          <w:p w14:paraId="5E15FA0A" w14:textId="77777777" w:rsidR="00F659FC" w:rsidRPr="00F659FC" w:rsidRDefault="00F659FC" w:rsidP="00F659FC">
            <w:r w:rsidRPr="00F659FC">
              <w:t>Luxury Tax</w:t>
            </w:r>
          </w:p>
        </w:tc>
        <w:tc>
          <w:tcPr>
            <w:tcW w:w="1119" w:type="dxa"/>
            <w:tcBorders>
              <w:top w:val="nil"/>
              <w:left w:val="nil"/>
              <w:bottom w:val="nil"/>
              <w:right w:val="nil"/>
            </w:tcBorders>
            <w:tcMar>
              <w:top w:w="80" w:type="dxa"/>
              <w:left w:w="80" w:type="dxa"/>
              <w:bottom w:w="80" w:type="dxa"/>
              <w:right w:w="80" w:type="dxa"/>
            </w:tcMar>
            <w:hideMark/>
          </w:tcPr>
          <w:p w14:paraId="0C2629FA" w14:textId="77777777" w:rsidR="00F659FC" w:rsidRPr="00F659FC" w:rsidRDefault="00F659FC" w:rsidP="00F659FC">
            <w:r w:rsidRPr="00F659FC">
              <w:t> </w:t>
            </w:r>
          </w:p>
        </w:tc>
      </w:tr>
    </w:tbl>
    <w:p w14:paraId="3CABBE11" w14:textId="77777777" w:rsidR="00F659FC" w:rsidRPr="00F659FC" w:rsidRDefault="00F659FC" w:rsidP="00F659FC">
      <w:r w:rsidRPr="00F659FC">
        <w:t>Each charge stores:</w:t>
      </w:r>
    </w:p>
    <w:p w14:paraId="23A758E9" w14:textId="77777777" w:rsidR="00F659FC" w:rsidRPr="00F659FC" w:rsidRDefault="00F659FC" w:rsidP="00F659FC">
      <w:pPr>
        <w:numPr>
          <w:ilvl w:val="0"/>
          <w:numId w:val="87"/>
        </w:numPr>
      </w:pPr>
      <w:r w:rsidRPr="00F659FC">
        <w:t>Charge Code</w:t>
      </w:r>
    </w:p>
    <w:p w14:paraId="660AA81A" w14:textId="77777777" w:rsidR="00F659FC" w:rsidRPr="00F659FC" w:rsidRDefault="00F659FC" w:rsidP="00F659FC">
      <w:pPr>
        <w:numPr>
          <w:ilvl w:val="0"/>
          <w:numId w:val="87"/>
        </w:numPr>
      </w:pPr>
      <w:r w:rsidRPr="00F659FC">
        <w:t>Calculation Method</w:t>
      </w:r>
    </w:p>
    <w:p w14:paraId="41DFD5E5" w14:textId="77777777" w:rsidR="00F659FC" w:rsidRPr="00F659FC" w:rsidRDefault="00F659FC" w:rsidP="00F659FC">
      <w:pPr>
        <w:numPr>
          <w:ilvl w:val="0"/>
          <w:numId w:val="87"/>
        </w:numPr>
      </w:pPr>
      <w:r w:rsidRPr="00F659FC">
        <w:t>Rate</w:t>
      </w:r>
    </w:p>
    <w:p w14:paraId="431D93F9" w14:textId="77777777" w:rsidR="00F659FC" w:rsidRPr="00F659FC" w:rsidRDefault="00F659FC" w:rsidP="00F659FC">
      <w:pPr>
        <w:numPr>
          <w:ilvl w:val="0"/>
          <w:numId w:val="87"/>
        </w:numPr>
      </w:pPr>
      <w:r w:rsidRPr="00F659FC">
        <w:t>Base Amount</w:t>
      </w:r>
    </w:p>
    <w:p w14:paraId="60C292DE" w14:textId="77777777" w:rsidR="00F659FC" w:rsidRPr="00F659FC" w:rsidRDefault="00F659FC" w:rsidP="00F659FC">
      <w:pPr>
        <w:numPr>
          <w:ilvl w:val="0"/>
          <w:numId w:val="87"/>
        </w:numPr>
      </w:pPr>
      <w:r w:rsidRPr="00F659FC">
        <w:t>Calculated Amount</w:t>
      </w:r>
    </w:p>
    <w:p w14:paraId="23893F91" w14:textId="77777777" w:rsidR="00F659FC" w:rsidRPr="00F659FC" w:rsidRDefault="00F659FC" w:rsidP="00F659FC">
      <w:pPr>
        <w:numPr>
          <w:ilvl w:val="0"/>
          <w:numId w:val="87"/>
        </w:numPr>
      </w:pPr>
      <w:r w:rsidRPr="00F659FC">
        <w:t>Currency</w:t>
      </w:r>
    </w:p>
    <w:p w14:paraId="63586D3F" w14:textId="77777777" w:rsidR="00F659FC" w:rsidRPr="00F659FC" w:rsidRDefault="00F659FC" w:rsidP="00F659FC">
      <w:pPr>
        <w:numPr>
          <w:ilvl w:val="0"/>
          <w:numId w:val="87"/>
        </w:numPr>
      </w:pPr>
      <w:r w:rsidRPr="00F659FC">
        <w:t>Source Rule</w:t>
      </w:r>
    </w:p>
    <w:p w14:paraId="52640658" w14:textId="77777777" w:rsidR="00F659FC" w:rsidRPr="00F659FC" w:rsidRDefault="00F659FC" w:rsidP="00F659FC">
      <w:r w:rsidRPr="00F659FC">
        <w:t> </w:t>
      </w:r>
    </w:p>
    <w:p w14:paraId="62542C7E" w14:textId="77777777" w:rsidR="00F659FC" w:rsidRPr="00F659FC" w:rsidRDefault="00F659FC" w:rsidP="00F659FC">
      <w:r w:rsidRPr="00F659FC">
        <w:rPr>
          <w:b/>
          <w:bCs/>
        </w:rPr>
        <w:t>7.11 Functional Requirements</w:t>
      </w:r>
    </w:p>
    <w:p w14:paraId="523BC566" w14:textId="77777777" w:rsidR="00F659FC" w:rsidRPr="00F659FC" w:rsidRDefault="00F659FC" w:rsidP="00F659FC">
      <w:r w:rsidRPr="00F659FC">
        <w:rPr>
          <w:b/>
          <w:bCs/>
        </w:rPr>
        <w:t>FR-COM-001 – Commodity Creation</w:t>
      </w:r>
    </w:p>
    <w:p w14:paraId="5A10BBE9" w14:textId="77777777" w:rsidR="00F659FC" w:rsidRPr="00F659FC" w:rsidRDefault="00F659FC" w:rsidP="00F659FC">
      <w:r w:rsidRPr="00F659FC">
        <w:t>The system shall create commodity lines:</w:t>
      </w:r>
    </w:p>
    <w:p w14:paraId="4F05BC06" w14:textId="77777777" w:rsidR="00F659FC" w:rsidRPr="00F659FC" w:rsidRDefault="00F659FC" w:rsidP="00F659FC">
      <w:pPr>
        <w:numPr>
          <w:ilvl w:val="0"/>
          <w:numId w:val="88"/>
        </w:numPr>
      </w:pPr>
      <w:r w:rsidRPr="00F659FC">
        <w:t>Automatically from shipment data.</w:t>
      </w:r>
    </w:p>
    <w:p w14:paraId="2A0B1EFA" w14:textId="77777777" w:rsidR="00F659FC" w:rsidRPr="00F659FC" w:rsidRDefault="00F659FC" w:rsidP="00F659FC">
      <w:pPr>
        <w:numPr>
          <w:ilvl w:val="0"/>
          <w:numId w:val="88"/>
        </w:numPr>
      </w:pPr>
      <w:r w:rsidRPr="00F659FC">
        <w:t>Manually by authorized brokers.</w:t>
      </w:r>
    </w:p>
    <w:p w14:paraId="07B02CC6" w14:textId="77777777" w:rsidR="00F659FC" w:rsidRPr="00F659FC" w:rsidRDefault="00F659FC" w:rsidP="00F659FC">
      <w:r w:rsidRPr="00F659FC">
        <w:t>Each commodity receives a unique identifier and line number.</w:t>
      </w:r>
    </w:p>
    <w:p w14:paraId="0CB25424" w14:textId="77777777" w:rsidR="00F659FC" w:rsidRPr="00F659FC" w:rsidRDefault="00F659FC" w:rsidP="00F659FC">
      <w:r w:rsidRPr="00F659FC">
        <w:t> </w:t>
      </w:r>
    </w:p>
    <w:p w14:paraId="3052A300" w14:textId="77777777" w:rsidR="00F659FC" w:rsidRPr="00F659FC" w:rsidRDefault="00F659FC" w:rsidP="00F659FC">
      <w:r w:rsidRPr="00F659FC">
        <w:rPr>
          <w:b/>
          <w:bCs/>
        </w:rPr>
        <w:t>FR-COM-002 – Commodity Validation</w:t>
      </w:r>
    </w:p>
    <w:p w14:paraId="6D43FA22" w14:textId="77777777" w:rsidR="00F659FC" w:rsidRPr="00F659FC" w:rsidRDefault="00F659FC" w:rsidP="00F659FC">
      <w:r w:rsidRPr="00F659FC">
        <w:t>Mandatory fields include:</w:t>
      </w:r>
    </w:p>
    <w:p w14:paraId="63DFE0F6" w14:textId="77777777" w:rsidR="00F659FC" w:rsidRPr="00F659FC" w:rsidRDefault="00F659FC" w:rsidP="00F659FC">
      <w:pPr>
        <w:numPr>
          <w:ilvl w:val="0"/>
          <w:numId w:val="89"/>
        </w:numPr>
      </w:pPr>
      <w:r w:rsidRPr="00F659FC">
        <w:t>Description</w:t>
      </w:r>
    </w:p>
    <w:p w14:paraId="1EC62BE4" w14:textId="77777777" w:rsidR="00F659FC" w:rsidRPr="00F659FC" w:rsidRDefault="00F659FC" w:rsidP="00F659FC">
      <w:pPr>
        <w:numPr>
          <w:ilvl w:val="0"/>
          <w:numId w:val="89"/>
        </w:numPr>
      </w:pPr>
      <w:r w:rsidRPr="00F659FC">
        <w:t>HS Code</w:t>
      </w:r>
    </w:p>
    <w:p w14:paraId="338E7A3C" w14:textId="77777777" w:rsidR="00F659FC" w:rsidRPr="00F659FC" w:rsidRDefault="00F659FC" w:rsidP="00F659FC">
      <w:pPr>
        <w:numPr>
          <w:ilvl w:val="0"/>
          <w:numId w:val="89"/>
        </w:numPr>
      </w:pPr>
      <w:r w:rsidRPr="00F659FC">
        <w:t>Country of Origin</w:t>
      </w:r>
    </w:p>
    <w:p w14:paraId="7BF4104F" w14:textId="77777777" w:rsidR="00F659FC" w:rsidRPr="00F659FC" w:rsidRDefault="00F659FC" w:rsidP="00F659FC">
      <w:pPr>
        <w:numPr>
          <w:ilvl w:val="0"/>
          <w:numId w:val="89"/>
        </w:numPr>
      </w:pPr>
      <w:r w:rsidRPr="00F659FC">
        <w:t>Quantity</w:t>
      </w:r>
    </w:p>
    <w:p w14:paraId="5D228F99" w14:textId="77777777" w:rsidR="00F659FC" w:rsidRPr="00F659FC" w:rsidRDefault="00F659FC" w:rsidP="00F659FC">
      <w:pPr>
        <w:numPr>
          <w:ilvl w:val="0"/>
          <w:numId w:val="89"/>
        </w:numPr>
      </w:pPr>
      <w:r w:rsidRPr="00F659FC">
        <w:t>Unit of Measure</w:t>
      </w:r>
    </w:p>
    <w:p w14:paraId="11EBC5D0" w14:textId="77777777" w:rsidR="00F659FC" w:rsidRPr="00F659FC" w:rsidRDefault="00F659FC" w:rsidP="00F659FC">
      <w:pPr>
        <w:numPr>
          <w:ilvl w:val="0"/>
          <w:numId w:val="89"/>
        </w:numPr>
      </w:pPr>
      <w:r w:rsidRPr="00F659FC">
        <w:t>Customs Value</w:t>
      </w:r>
    </w:p>
    <w:p w14:paraId="1D107F40" w14:textId="77777777" w:rsidR="00F659FC" w:rsidRPr="00F659FC" w:rsidRDefault="00F659FC" w:rsidP="00F659FC">
      <w:r w:rsidRPr="00F659FC">
        <w:t>Validation failures prevent declaration submission.</w:t>
      </w:r>
    </w:p>
    <w:p w14:paraId="1CEE870E" w14:textId="77777777" w:rsidR="00F659FC" w:rsidRPr="00F659FC" w:rsidRDefault="00F659FC" w:rsidP="00F659FC">
      <w:r w:rsidRPr="00F659FC">
        <w:t> </w:t>
      </w:r>
    </w:p>
    <w:p w14:paraId="05BFDE89" w14:textId="77777777" w:rsidR="00F659FC" w:rsidRPr="00F659FC" w:rsidRDefault="00F659FC" w:rsidP="00F659FC">
      <w:r w:rsidRPr="00F659FC">
        <w:rPr>
          <w:b/>
          <w:bCs/>
        </w:rPr>
        <w:t>FR-COM-003 – Multiple Commodities</w:t>
      </w:r>
    </w:p>
    <w:p w14:paraId="2CC8D4F5" w14:textId="77777777" w:rsidR="00F659FC" w:rsidRPr="00F659FC" w:rsidRDefault="00F659FC" w:rsidP="00F659FC">
      <w:r w:rsidRPr="00F659FC">
        <w:t>A declaration may contain an unlimited number of commodity lines, subject to country-specific customs limits.</w:t>
      </w:r>
    </w:p>
    <w:p w14:paraId="2F9E94C5" w14:textId="77777777" w:rsidR="00F659FC" w:rsidRPr="00F659FC" w:rsidRDefault="00F659FC" w:rsidP="00F659FC">
      <w:r w:rsidRPr="00F659FC">
        <w:t>Each line is processed independently.</w:t>
      </w:r>
    </w:p>
    <w:p w14:paraId="71BE1444" w14:textId="77777777" w:rsidR="00F659FC" w:rsidRPr="00F659FC" w:rsidRDefault="00F659FC" w:rsidP="00F659FC">
      <w:r w:rsidRPr="00F659FC">
        <w:t> </w:t>
      </w:r>
    </w:p>
    <w:p w14:paraId="241C7894" w14:textId="77777777" w:rsidR="00F659FC" w:rsidRPr="00F659FC" w:rsidRDefault="00F659FC" w:rsidP="00F659FC">
      <w:r w:rsidRPr="00F659FC">
        <w:rPr>
          <w:b/>
          <w:bCs/>
        </w:rPr>
        <w:t>FR-COM-004 – Commodity Splitting</w:t>
      </w:r>
    </w:p>
    <w:p w14:paraId="734A939D" w14:textId="77777777" w:rsidR="00F659FC" w:rsidRPr="00F659FC" w:rsidRDefault="00F659FC" w:rsidP="00F659FC">
      <w:r w:rsidRPr="00F659FC">
        <w:t>A broker may split a commodity line when:</w:t>
      </w:r>
    </w:p>
    <w:p w14:paraId="0F0DE3AD" w14:textId="77777777" w:rsidR="00F659FC" w:rsidRPr="00F659FC" w:rsidRDefault="00F659FC" w:rsidP="00F659FC">
      <w:pPr>
        <w:numPr>
          <w:ilvl w:val="0"/>
          <w:numId w:val="90"/>
        </w:numPr>
      </w:pPr>
      <w:r w:rsidRPr="00F659FC">
        <w:t>Different countries of origin apply.</w:t>
      </w:r>
    </w:p>
    <w:p w14:paraId="22E41E38" w14:textId="77777777" w:rsidR="00F659FC" w:rsidRPr="00F659FC" w:rsidRDefault="00F659FC" w:rsidP="00F659FC">
      <w:pPr>
        <w:numPr>
          <w:ilvl w:val="0"/>
          <w:numId w:val="90"/>
        </w:numPr>
      </w:pPr>
      <w:r w:rsidRPr="00F659FC">
        <w:t>Different HS Codes are required.</w:t>
      </w:r>
    </w:p>
    <w:p w14:paraId="246810EE" w14:textId="77777777" w:rsidR="00F659FC" w:rsidRPr="00F659FC" w:rsidRDefault="00F659FC" w:rsidP="00F659FC">
      <w:pPr>
        <w:numPr>
          <w:ilvl w:val="0"/>
          <w:numId w:val="90"/>
        </w:numPr>
      </w:pPr>
      <w:r w:rsidRPr="00F659FC">
        <w:t>Different permit requirements exist.</w:t>
      </w:r>
    </w:p>
    <w:p w14:paraId="475E31FC" w14:textId="77777777" w:rsidR="00F659FC" w:rsidRPr="00F659FC" w:rsidRDefault="00F659FC" w:rsidP="00F659FC">
      <w:pPr>
        <w:numPr>
          <w:ilvl w:val="0"/>
          <w:numId w:val="90"/>
        </w:numPr>
      </w:pPr>
      <w:r w:rsidRPr="00F659FC">
        <w:t>Different customs values must be declared.</w:t>
      </w:r>
    </w:p>
    <w:p w14:paraId="03B05AE1" w14:textId="77777777" w:rsidR="00F659FC" w:rsidRPr="00F659FC" w:rsidRDefault="00F659FC" w:rsidP="00F659FC">
      <w:r w:rsidRPr="00F659FC">
        <w:t>The system shall redistribute quantities and values proportionally or as entered by the user.</w:t>
      </w:r>
    </w:p>
    <w:p w14:paraId="1F9B2469" w14:textId="77777777" w:rsidR="00F659FC" w:rsidRPr="00F659FC" w:rsidRDefault="00F659FC" w:rsidP="00F659FC">
      <w:r w:rsidRPr="00F659FC">
        <w:t> </w:t>
      </w:r>
    </w:p>
    <w:p w14:paraId="1DD08C3D" w14:textId="77777777" w:rsidR="00F659FC" w:rsidRPr="00F659FC" w:rsidRDefault="00F659FC" w:rsidP="00F659FC">
      <w:r w:rsidRPr="00F659FC">
        <w:rPr>
          <w:b/>
          <w:bCs/>
        </w:rPr>
        <w:t>FR-COM-005 – Commodity Merging</w:t>
      </w:r>
    </w:p>
    <w:p w14:paraId="64A0CD8F" w14:textId="77777777" w:rsidR="00F659FC" w:rsidRPr="00F659FC" w:rsidRDefault="00F659FC" w:rsidP="00F659FC">
      <w:r w:rsidRPr="00F659FC">
        <w:t>Commodity lines may be merged if:</w:t>
      </w:r>
    </w:p>
    <w:p w14:paraId="07FAD925" w14:textId="77777777" w:rsidR="00F659FC" w:rsidRPr="00F659FC" w:rsidRDefault="00F659FC" w:rsidP="00F659FC">
      <w:pPr>
        <w:numPr>
          <w:ilvl w:val="0"/>
          <w:numId w:val="91"/>
        </w:numPr>
      </w:pPr>
      <w:r w:rsidRPr="00F659FC">
        <w:t>HS Code is identical.</w:t>
      </w:r>
    </w:p>
    <w:p w14:paraId="3D690D06" w14:textId="77777777" w:rsidR="00F659FC" w:rsidRPr="00F659FC" w:rsidRDefault="00F659FC" w:rsidP="00F659FC">
      <w:pPr>
        <w:numPr>
          <w:ilvl w:val="0"/>
          <w:numId w:val="91"/>
        </w:numPr>
      </w:pPr>
      <w:r w:rsidRPr="00F659FC">
        <w:t>Country of Origin is identical.</w:t>
      </w:r>
    </w:p>
    <w:p w14:paraId="02257BF2" w14:textId="77777777" w:rsidR="00F659FC" w:rsidRPr="00F659FC" w:rsidRDefault="00F659FC" w:rsidP="00F659FC">
      <w:pPr>
        <w:numPr>
          <w:ilvl w:val="0"/>
          <w:numId w:val="91"/>
        </w:numPr>
      </w:pPr>
      <w:r w:rsidRPr="00F659FC">
        <w:t>Duty treatment is identical.</w:t>
      </w:r>
    </w:p>
    <w:p w14:paraId="7310A171" w14:textId="77777777" w:rsidR="00F659FC" w:rsidRPr="00F659FC" w:rsidRDefault="00F659FC" w:rsidP="00F659FC">
      <w:pPr>
        <w:numPr>
          <w:ilvl w:val="0"/>
          <w:numId w:val="91"/>
        </w:numPr>
      </w:pPr>
      <w:r w:rsidRPr="00F659FC">
        <w:t>Permit requirements are identical.</w:t>
      </w:r>
    </w:p>
    <w:p w14:paraId="600E6489" w14:textId="77777777" w:rsidR="00F659FC" w:rsidRPr="00F659FC" w:rsidRDefault="00F659FC" w:rsidP="00F659FC">
      <w:r w:rsidRPr="00F659FC">
        <w:t>All merges must be auditable.</w:t>
      </w:r>
    </w:p>
    <w:p w14:paraId="2333CFB0" w14:textId="77777777" w:rsidR="00F659FC" w:rsidRPr="00F659FC" w:rsidRDefault="00F659FC" w:rsidP="00F659FC">
      <w:r w:rsidRPr="00F659FC">
        <w:t> </w:t>
      </w:r>
    </w:p>
    <w:p w14:paraId="15B34657" w14:textId="77777777" w:rsidR="00F659FC" w:rsidRPr="00F659FC" w:rsidRDefault="00F659FC" w:rsidP="00F659FC">
      <w:r w:rsidRPr="00F659FC">
        <w:rPr>
          <w:b/>
          <w:bCs/>
        </w:rPr>
        <w:t>FR-COM-006 – Commodity Versioning</w:t>
      </w:r>
    </w:p>
    <w:p w14:paraId="199E4250" w14:textId="77777777" w:rsidR="00F659FC" w:rsidRPr="00F659FC" w:rsidRDefault="00F659FC" w:rsidP="00F659FC">
      <w:r w:rsidRPr="00F659FC">
        <w:t>Every modification creates a new commodity version.</w:t>
      </w:r>
    </w:p>
    <w:p w14:paraId="6762AE35" w14:textId="77777777" w:rsidR="00F659FC" w:rsidRPr="00F659FC" w:rsidRDefault="00F659FC" w:rsidP="00F659FC">
      <w:r w:rsidRPr="00F659FC">
        <w:t>Captured information:</w:t>
      </w:r>
    </w:p>
    <w:p w14:paraId="4FC21B78" w14:textId="77777777" w:rsidR="00F659FC" w:rsidRPr="00F659FC" w:rsidRDefault="00F659FC" w:rsidP="00F659FC">
      <w:pPr>
        <w:numPr>
          <w:ilvl w:val="0"/>
          <w:numId w:val="92"/>
        </w:numPr>
      </w:pPr>
      <w:r w:rsidRPr="00F659FC">
        <w:t>Version Number</w:t>
      </w:r>
    </w:p>
    <w:p w14:paraId="64A499DE" w14:textId="77777777" w:rsidR="00F659FC" w:rsidRPr="00F659FC" w:rsidRDefault="00F659FC" w:rsidP="00F659FC">
      <w:pPr>
        <w:numPr>
          <w:ilvl w:val="0"/>
          <w:numId w:val="92"/>
        </w:numPr>
      </w:pPr>
      <w:r w:rsidRPr="00F659FC">
        <w:t>User</w:t>
      </w:r>
    </w:p>
    <w:p w14:paraId="19AFBA3C" w14:textId="77777777" w:rsidR="00F659FC" w:rsidRPr="00F659FC" w:rsidRDefault="00F659FC" w:rsidP="00F659FC">
      <w:pPr>
        <w:numPr>
          <w:ilvl w:val="0"/>
          <w:numId w:val="92"/>
        </w:numPr>
      </w:pPr>
      <w:r w:rsidRPr="00F659FC">
        <w:t>Timestamp</w:t>
      </w:r>
    </w:p>
    <w:p w14:paraId="05884872" w14:textId="77777777" w:rsidR="00F659FC" w:rsidRPr="00F659FC" w:rsidRDefault="00F659FC" w:rsidP="00F659FC">
      <w:pPr>
        <w:numPr>
          <w:ilvl w:val="0"/>
          <w:numId w:val="92"/>
        </w:numPr>
      </w:pPr>
      <w:r w:rsidRPr="00F659FC">
        <w:t>Changed Fields</w:t>
      </w:r>
    </w:p>
    <w:p w14:paraId="584FFD2D" w14:textId="77777777" w:rsidR="00F659FC" w:rsidRPr="00F659FC" w:rsidRDefault="00F659FC" w:rsidP="00F659FC">
      <w:pPr>
        <w:numPr>
          <w:ilvl w:val="0"/>
          <w:numId w:val="92"/>
        </w:numPr>
      </w:pPr>
      <w:r w:rsidRPr="00F659FC">
        <w:t>Previous Values</w:t>
      </w:r>
    </w:p>
    <w:p w14:paraId="0FB0974B" w14:textId="77777777" w:rsidR="00F659FC" w:rsidRPr="00F659FC" w:rsidRDefault="00F659FC" w:rsidP="00F659FC">
      <w:pPr>
        <w:numPr>
          <w:ilvl w:val="0"/>
          <w:numId w:val="92"/>
        </w:numPr>
      </w:pPr>
      <w:r w:rsidRPr="00F659FC">
        <w:t>Reason</w:t>
      </w:r>
    </w:p>
    <w:p w14:paraId="04A8D9F6" w14:textId="77777777" w:rsidR="00F659FC" w:rsidRPr="00F659FC" w:rsidRDefault="00F659FC" w:rsidP="00F659FC">
      <w:r w:rsidRPr="00F659FC">
        <w:t> </w:t>
      </w:r>
    </w:p>
    <w:p w14:paraId="5CBE714E" w14:textId="77777777" w:rsidR="00F659FC" w:rsidRPr="00F659FC" w:rsidRDefault="00F659FC" w:rsidP="00F659FC">
      <w:r w:rsidRPr="00F659FC">
        <w:rPr>
          <w:b/>
          <w:bCs/>
        </w:rPr>
        <w:t>7.12 Business Rules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52"/>
        <w:gridCol w:w="7774"/>
      </w:tblGrid>
      <w:tr w:rsidR="00F659FC" w:rsidRPr="00F659FC" w14:paraId="6F19E7D7" w14:textId="77777777">
        <w:tc>
          <w:tcPr>
            <w:tcW w:w="1764" w:type="dxa"/>
            <w:tcBorders>
              <w:top w:val="nil"/>
              <w:left w:val="nil"/>
              <w:bottom w:val="nil"/>
              <w:right w:val="nil"/>
            </w:tcBorders>
            <w:tcMar>
              <w:top w:w="80" w:type="dxa"/>
              <w:left w:w="80" w:type="dxa"/>
              <w:bottom w:w="80" w:type="dxa"/>
              <w:right w:w="80" w:type="dxa"/>
            </w:tcMar>
            <w:hideMark/>
          </w:tcPr>
          <w:p w14:paraId="110DAD5B" w14:textId="77777777" w:rsidR="00F659FC" w:rsidRPr="00F659FC" w:rsidRDefault="00F659FC" w:rsidP="00F659FC">
            <w:r w:rsidRPr="00F659FC">
              <w:rPr>
                <w:b/>
                <w:bCs/>
              </w:rPr>
              <w:t>Rule ID</w:t>
            </w:r>
          </w:p>
        </w:tc>
        <w:tc>
          <w:tcPr>
            <w:tcW w:w="13820" w:type="dxa"/>
            <w:tcBorders>
              <w:top w:val="nil"/>
              <w:left w:val="nil"/>
              <w:bottom w:val="nil"/>
              <w:right w:val="nil"/>
            </w:tcBorders>
            <w:tcMar>
              <w:top w:w="80" w:type="dxa"/>
              <w:left w:w="80" w:type="dxa"/>
              <w:bottom w:w="80" w:type="dxa"/>
              <w:right w:w="80" w:type="dxa"/>
            </w:tcMar>
            <w:hideMark/>
          </w:tcPr>
          <w:p w14:paraId="54C044BD" w14:textId="77777777" w:rsidR="00F659FC" w:rsidRPr="00F659FC" w:rsidRDefault="00F659FC" w:rsidP="00F659FC">
            <w:r w:rsidRPr="00F659FC">
              <w:rPr>
                <w:b/>
                <w:bCs/>
              </w:rPr>
              <w:t>Description</w:t>
            </w:r>
          </w:p>
        </w:tc>
      </w:tr>
      <w:tr w:rsidR="00F659FC" w:rsidRPr="00F659FC" w14:paraId="05C951FA" w14:textId="77777777">
        <w:tc>
          <w:tcPr>
            <w:tcW w:w="1791" w:type="dxa"/>
            <w:tcBorders>
              <w:top w:val="nil"/>
              <w:left w:val="nil"/>
              <w:bottom w:val="nil"/>
              <w:right w:val="nil"/>
            </w:tcBorders>
            <w:tcMar>
              <w:top w:w="80" w:type="dxa"/>
              <w:left w:w="80" w:type="dxa"/>
              <w:bottom w:w="80" w:type="dxa"/>
              <w:right w:w="80" w:type="dxa"/>
            </w:tcMar>
            <w:hideMark/>
          </w:tcPr>
          <w:p w14:paraId="4FE0137F" w14:textId="77777777" w:rsidR="00F659FC" w:rsidRPr="00F659FC" w:rsidRDefault="00F659FC" w:rsidP="00F659FC">
            <w:r w:rsidRPr="00F659FC">
              <w:t>BR-COM-001</w:t>
            </w:r>
          </w:p>
        </w:tc>
        <w:tc>
          <w:tcPr>
            <w:tcW w:w="13791" w:type="dxa"/>
            <w:tcBorders>
              <w:top w:val="nil"/>
              <w:left w:val="nil"/>
              <w:bottom w:val="nil"/>
              <w:right w:val="nil"/>
            </w:tcBorders>
            <w:tcMar>
              <w:top w:w="80" w:type="dxa"/>
              <w:left w:w="80" w:type="dxa"/>
              <w:bottom w:w="80" w:type="dxa"/>
              <w:right w:w="80" w:type="dxa"/>
            </w:tcMar>
            <w:hideMark/>
          </w:tcPr>
          <w:p w14:paraId="6258DAA8" w14:textId="77777777" w:rsidR="00F659FC" w:rsidRPr="00F659FC" w:rsidRDefault="00F659FC" w:rsidP="00F659FC">
            <w:r w:rsidRPr="00F659FC">
              <w:t>Every commodity shall have exactly one active HS Code.</w:t>
            </w:r>
          </w:p>
        </w:tc>
      </w:tr>
      <w:tr w:rsidR="00F659FC" w:rsidRPr="00F659FC" w14:paraId="4C3383E2" w14:textId="77777777">
        <w:tc>
          <w:tcPr>
            <w:tcW w:w="1791" w:type="dxa"/>
            <w:tcBorders>
              <w:top w:val="nil"/>
              <w:left w:val="nil"/>
              <w:bottom w:val="nil"/>
              <w:right w:val="nil"/>
            </w:tcBorders>
            <w:tcMar>
              <w:top w:w="80" w:type="dxa"/>
              <w:left w:w="80" w:type="dxa"/>
              <w:bottom w:w="80" w:type="dxa"/>
              <w:right w:w="80" w:type="dxa"/>
            </w:tcMar>
            <w:hideMark/>
          </w:tcPr>
          <w:p w14:paraId="175A895D" w14:textId="77777777" w:rsidR="00F659FC" w:rsidRPr="00F659FC" w:rsidRDefault="00F659FC" w:rsidP="00F659FC">
            <w:r w:rsidRPr="00F659FC">
              <w:t>BR-COM-002</w:t>
            </w:r>
          </w:p>
        </w:tc>
        <w:tc>
          <w:tcPr>
            <w:tcW w:w="13791" w:type="dxa"/>
            <w:tcBorders>
              <w:top w:val="nil"/>
              <w:left w:val="nil"/>
              <w:bottom w:val="nil"/>
              <w:right w:val="nil"/>
            </w:tcBorders>
            <w:tcMar>
              <w:top w:w="80" w:type="dxa"/>
              <w:left w:w="80" w:type="dxa"/>
              <w:bottom w:w="80" w:type="dxa"/>
              <w:right w:w="80" w:type="dxa"/>
            </w:tcMar>
            <w:hideMark/>
          </w:tcPr>
          <w:p w14:paraId="07546857" w14:textId="77777777" w:rsidR="00F659FC" w:rsidRPr="00F659FC" w:rsidRDefault="00F659FC" w:rsidP="00F659FC">
            <w:r w:rsidRPr="00F659FC">
              <w:t>Customs value must be greater than zero unless explicitly exempt.</w:t>
            </w:r>
          </w:p>
        </w:tc>
      </w:tr>
      <w:tr w:rsidR="00F659FC" w:rsidRPr="00F659FC" w14:paraId="0AB139D8" w14:textId="77777777">
        <w:tc>
          <w:tcPr>
            <w:tcW w:w="1791" w:type="dxa"/>
            <w:tcBorders>
              <w:top w:val="nil"/>
              <w:left w:val="nil"/>
              <w:bottom w:val="nil"/>
              <w:right w:val="nil"/>
            </w:tcBorders>
            <w:tcMar>
              <w:top w:w="80" w:type="dxa"/>
              <w:left w:w="80" w:type="dxa"/>
              <w:bottom w:w="80" w:type="dxa"/>
              <w:right w:w="80" w:type="dxa"/>
            </w:tcMar>
            <w:hideMark/>
          </w:tcPr>
          <w:p w14:paraId="6F574A5E" w14:textId="77777777" w:rsidR="00F659FC" w:rsidRPr="00F659FC" w:rsidRDefault="00F659FC" w:rsidP="00F659FC">
            <w:r w:rsidRPr="00F659FC">
              <w:t>BR-COM-003</w:t>
            </w:r>
          </w:p>
        </w:tc>
        <w:tc>
          <w:tcPr>
            <w:tcW w:w="13791" w:type="dxa"/>
            <w:tcBorders>
              <w:top w:val="nil"/>
              <w:left w:val="nil"/>
              <w:bottom w:val="nil"/>
              <w:right w:val="nil"/>
            </w:tcBorders>
            <w:tcMar>
              <w:top w:w="80" w:type="dxa"/>
              <w:left w:w="80" w:type="dxa"/>
              <w:bottom w:w="80" w:type="dxa"/>
              <w:right w:w="80" w:type="dxa"/>
            </w:tcMar>
            <w:hideMark/>
          </w:tcPr>
          <w:p w14:paraId="02CCED1E" w14:textId="77777777" w:rsidR="00F659FC" w:rsidRPr="00F659FC" w:rsidRDefault="00F659FC" w:rsidP="00F659FC">
            <w:r w:rsidRPr="00F659FC">
              <w:t>Country of origin is mandatory.</w:t>
            </w:r>
          </w:p>
        </w:tc>
      </w:tr>
      <w:tr w:rsidR="00F659FC" w:rsidRPr="00F659FC" w14:paraId="2E578150" w14:textId="77777777">
        <w:tc>
          <w:tcPr>
            <w:tcW w:w="1791" w:type="dxa"/>
            <w:tcBorders>
              <w:top w:val="nil"/>
              <w:left w:val="nil"/>
              <w:bottom w:val="nil"/>
              <w:right w:val="nil"/>
            </w:tcBorders>
            <w:tcMar>
              <w:top w:w="80" w:type="dxa"/>
              <w:left w:w="80" w:type="dxa"/>
              <w:bottom w:w="80" w:type="dxa"/>
              <w:right w:w="80" w:type="dxa"/>
            </w:tcMar>
            <w:hideMark/>
          </w:tcPr>
          <w:p w14:paraId="4C04D1D0" w14:textId="77777777" w:rsidR="00F659FC" w:rsidRPr="00F659FC" w:rsidRDefault="00F659FC" w:rsidP="00F659FC">
            <w:r w:rsidRPr="00F659FC">
              <w:t>BR-COM-004</w:t>
            </w:r>
          </w:p>
        </w:tc>
        <w:tc>
          <w:tcPr>
            <w:tcW w:w="13791" w:type="dxa"/>
            <w:tcBorders>
              <w:top w:val="nil"/>
              <w:left w:val="nil"/>
              <w:bottom w:val="nil"/>
              <w:right w:val="nil"/>
            </w:tcBorders>
            <w:tcMar>
              <w:top w:w="80" w:type="dxa"/>
              <w:left w:w="80" w:type="dxa"/>
              <w:bottom w:w="80" w:type="dxa"/>
              <w:right w:w="80" w:type="dxa"/>
            </w:tcMar>
            <w:hideMark/>
          </w:tcPr>
          <w:p w14:paraId="6FF1E7D3" w14:textId="77777777" w:rsidR="00F659FC" w:rsidRPr="00F659FC" w:rsidRDefault="00F659FC" w:rsidP="00F659FC">
            <w:r w:rsidRPr="00F659FC">
              <w:t>Controlled goods require permit evaluation.</w:t>
            </w:r>
          </w:p>
        </w:tc>
      </w:tr>
      <w:tr w:rsidR="00F659FC" w:rsidRPr="00F659FC" w14:paraId="7B61B7A6" w14:textId="77777777">
        <w:tc>
          <w:tcPr>
            <w:tcW w:w="1791" w:type="dxa"/>
            <w:tcBorders>
              <w:top w:val="nil"/>
              <w:left w:val="nil"/>
              <w:bottom w:val="nil"/>
              <w:right w:val="nil"/>
            </w:tcBorders>
            <w:tcMar>
              <w:top w:w="80" w:type="dxa"/>
              <w:left w:w="80" w:type="dxa"/>
              <w:bottom w:w="80" w:type="dxa"/>
              <w:right w:w="80" w:type="dxa"/>
            </w:tcMar>
            <w:hideMark/>
          </w:tcPr>
          <w:p w14:paraId="6E08B70C" w14:textId="77777777" w:rsidR="00F659FC" w:rsidRPr="00F659FC" w:rsidRDefault="00F659FC" w:rsidP="00F659FC">
            <w:r w:rsidRPr="00F659FC">
              <w:t>BR-COM-005</w:t>
            </w:r>
          </w:p>
        </w:tc>
        <w:tc>
          <w:tcPr>
            <w:tcW w:w="13791" w:type="dxa"/>
            <w:tcBorders>
              <w:top w:val="nil"/>
              <w:left w:val="nil"/>
              <w:bottom w:val="nil"/>
              <w:right w:val="nil"/>
            </w:tcBorders>
            <w:tcMar>
              <w:top w:w="80" w:type="dxa"/>
              <w:left w:w="80" w:type="dxa"/>
              <w:bottom w:w="80" w:type="dxa"/>
              <w:right w:w="80" w:type="dxa"/>
            </w:tcMar>
            <w:hideMark/>
          </w:tcPr>
          <w:p w14:paraId="5F633128" w14:textId="77777777" w:rsidR="00F659FC" w:rsidRPr="00F659FC" w:rsidRDefault="00F659FC" w:rsidP="00F659FC">
            <w:r w:rsidRPr="00F659FC">
              <w:t>Commodity charges must be recalculated after valuation changes.</w:t>
            </w:r>
          </w:p>
        </w:tc>
      </w:tr>
      <w:tr w:rsidR="00F659FC" w:rsidRPr="00F659FC" w14:paraId="6E56DFBF" w14:textId="77777777">
        <w:tc>
          <w:tcPr>
            <w:tcW w:w="1791" w:type="dxa"/>
            <w:tcBorders>
              <w:top w:val="nil"/>
              <w:left w:val="nil"/>
              <w:bottom w:val="nil"/>
              <w:right w:val="nil"/>
            </w:tcBorders>
            <w:tcMar>
              <w:top w:w="80" w:type="dxa"/>
              <w:left w:w="80" w:type="dxa"/>
              <w:bottom w:w="80" w:type="dxa"/>
              <w:right w:w="80" w:type="dxa"/>
            </w:tcMar>
            <w:hideMark/>
          </w:tcPr>
          <w:p w14:paraId="6ECF5FA0" w14:textId="77777777" w:rsidR="00F659FC" w:rsidRPr="00F659FC" w:rsidRDefault="00F659FC" w:rsidP="00F659FC">
            <w:r w:rsidRPr="00F659FC">
              <w:t>BR-COM-006</w:t>
            </w:r>
          </w:p>
        </w:tc>
        <w:tc>
          <w:tcPr>
            <w:tcW w:w="13892" w:type="dxa"/>
            <w:tcBorders>
              <w:top w:val="nil"/>
              <w:left w:val="nil"/>
              <w:bottom w:val="nil"/>
              <w:right w:val="nil"/>
            </w:tcBorders>
            <w:tcMar>
              <w:top w:w="80" w:type="dxa"/>
              <w:left w:w="80" w:type="dxa"/>
              <w:bottom w:w="80" w:type="dxa"/>
              <w:right w:w="80" w:type="dxa"/>
            </w:tcMar>
            <w:hideMark/>
          </w:tcPr>
          <w:p w14:paraId="249474F0" w14:textId="77777777" w:rsidR="00F659FC" w:rsidRPr="00F659FC" w:rsidRDefault="00F659FC" w:rsidP="00F659FC">
            <w:r w:rsidRPr="00F659FC">
              <w:t>Statistical value shall be recalculated whenever customs value, freight, insurance, exchange rate, or adjustments change.</w:t>
            </w:r>
          </w:p>
        </w:tc>
      </w:tr>
    </w:tbl>
    <w:p w14:paraId="15D283F2" w14:textId="77777777" w:rsidR="00F659FC" w:rsidRPr="00F659FC" w:rsidRDefault="00F659FC" w:rsidP="00F659FC">
      <w:r w:rsidRPr="00F659FC">
        <w:t> </w:t>
      </w:r>
    </w:p>
    <w:p w14:paraId="481CA192" w14:textId="77777777" w:rsidR="00F659FC" w:rsidRPr="00F659FC" w:rsidRDefault="00F659FC" w:rsidP="00F659FC">
      <w:r w:rsidRPr="00F659FC">
        <w:rPr>
          <w:b/>
          <w:bCs/>
        </w:rPr>
        <w:t>7.13 Validation Rules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7510"/>
        <w:gridCol w:w="1200"/>
      </w:tblGrid>
      <w:tr w:rsidR="00F659FC" w:rsidRPr="00F659FC" w14:paraId="66B65776" w14:textId="77777777">
        <w:tc>
          <w:tcPr>
            <w:tcW w:w="7482" w:type="dxa"/>
            <w:tcBorders>
              <w:top w:val="nil"/>
              <w:left w:val="nil"/>
              <w:bottom w:val="nil"/>
              <w:right w:val="nil"/>
            </w:tcBorders>
            <w:tcMar>
              <w:top w:w="80" w:type="dxa"/>
              <w:left w:w="80" w:type="dxa"/>
              <w:bottom w:w="80" w:type="dxa"/>
              <w:right w:w="80" w:type="dxa"/>
            </w:tcMar>
            <w:hideMark/>
          </w:tcPr>
          <w:p w14:paraId="0D6F42E5" w14:textId="77777777" w:rsidR="00F659FC" w:rsidRPr="00F659FC" w:rsidRDefault="00F659FC" w:rsidP="00F659FC">
            <w:r w:rsidRPr="00F659FC">
              <w:rPr>
                <w:b/>
                <w:bCs/>
              </w:rPr>
              <w:t>Validation</w:t>
            </w:r>
          </w:p>
        </w:tc>
        <w:tc>
          <w:tcPr>
            <w:tcW w:w="1174" w:type="dxa"/>
            <w:tcBorders>
              <w:top w:val="nil"/>
              <w:left w:val="nil"/>
              <w:bottom w:val="nil"/>
              <w:right w:val="nil"/>
            </w:tcBorders>
            <w:tcMar>
              <w:top w:w="80" w:type="dxa"/>
              <w:left w:w="80" w:type="dxa"/>
              <w:bottom w:w="80" w:type="dxa"/>
              <w:right w:w="80" w:type="dxa"/>
            </w:tcMar>
            <w:hideMark/>
          </w:tcPr>
          <w:p w14:paraId="00661167" w14:textId="77777777" w:rsidR="00F659FC" w:rsidRPr="00F659FC" w:rsidRDefault="00F659FC" w:rsidP="00F659FC">
            <w:r w:rsidRPr="00F659FC">
              <w:rPr>
                <w:b/>
                <w:bCs/>
              </w:rPr>
              <w:t>Severity</w:t>
            </w:r>
          </w:p>
        </w:tc>
      </w:tr>
      <w:tr w:rsidR="00F659FC" w:rsidRPr="00F659FC" w14:paraId="2B2A3EE0" w14:textId="77777777">
        <w:tc>
          <w:tcPr>
            <w:tcW w:w="7482" w:type="dxa"/>
            <w:tcBorders>
              <w:top w:val="nil"/>
              <w:left w:val="nil"/>
              <w:bottom w:val="nil"/>
              <w:right w:val="nil"/>
            </w:tcBorders>
            <w:tcMar>
              <w:top w:w="80" w:type="dxa"/>
              <w:left w:w="80" w:type="dxa"/>
              <w:bottom w:w="80" w:type="dxa"/>
              <w:right w:w="80" w:type="dxa"/>
            </w:tcMar>
            <w:hideMark/>
          </w:tcPr>
          <w:p w14:paraId="7C4628CD" w14:textId="77777777" w:rsidR="00F659FC" w:rsidRPr="00F659FC" w:rsidRDefault="00F659FC" w:rsidP="00F659FC">
            <w:r w:rsidRPr="00F659FC">
              <w:t>Missing HS Code</w:t>
            </w:r>
          </w:p>
        </w:tc>
        <w:tc>
          <w:tcPr>
            <w:tcW w:w="1181" w:type="dxa"/>
            <w:tcBorders>
              <w:top w:val="nil"/>
              <w:left w:val="nil"/>
              <w:bottom w:val="nil"/>
              <w:right w:val="nil"/>
            </w:tcBorders>
            <w:tcMar>
              <w:top w:w="80" w:type="dxa"/>
              <w:left w:w="80" w:type="dxa"/>
              <w:bottom w:w="80" w:type="dxa"/>
              <w:right w:w="80" w:type="dxa"/>
            </w:tcMar>
            <w:hideMark/>
          </w:tcPr>
          <w:p w14:paraId="2A982E05" w14:textId="77777777" w:rsidR="00F659FC" w:rsidRPr="00F659FC" w:rsidRDefault="00F659FC" w:rsidP="00F659FC">
            <w:r w:rsidRPr="00F659FC">
              <w:t>Blocking</w:t>
            </w:r>
          </w:p>
        </w:tc>
      </w:tr>
      <w:tr w:rsidR="00F659FC" w:rsidRPr="00F659FC" w14:paraId="60EDDC76" w14:textId="77777777">
        <w:tc>
          <w:tcPr>
            <w:tcW w:w="7482" w:type="dxa"/>
            <w:tcBorders>
              <w:top w:val="nil"/>
              <w:left w:val="nil"/>
              <w:bottom w:val="nil"/>
              <w:right w:val="nil"/>
            </w:tcBorders>
            <w:tcMar>
              <w:top w:w="80" w:type="dxa"/>
              <w:left w:w="80" w:type="dxa"/>
              <w:bottom w:w="80" w:type="dxa"/>
              <w:right w:w="80" w:type="dxa"/>
            </w:tcMar>
            <w:hideMark/>
          </w:tcPr>
          <w:p w14:paraId="0EBACEAD" w14:textId="77777777" w:rsidR="00F659FC" w:rsidRPr="00F659FC" w:rsidRDefault="00F659FC" w:rsidP="00F659FC">
            <w:r w:rsidRPr="00F659FC">
              <w:t>Invalid HS Code</w:t>
            </w:r>
          </w:p>
        </w:tc>
        <w:tc>
          <w:tcPr>
            <w:tcW w:w="1181" w:type="dxa"/>
            <w:tcBorders>
              <w:top w:val="nil"/>
              <w:left w:val="nil"/>
              <w:bottom w:val="nil"/>
              <w:right w:val="nil"/>
            </w:tcBorders>
            <w:tcMar>
              <w:top w:w="80" w:type="dxa"/>
              <w:left w:w="80" w:type="dxa"/>
              <w:bottom w:w="80" w:type="dxa"/>
              <w:right w:w="80" w:type="dxa"/>
            </w:tcMar>
            <w:hideMark/>
          </w:tcPr>
          <w:p w14:paraId="2F977846" w14:textId="77777777" w:rsidR="00F659FC" w:rsidRPr="00F659FC" w:rsidRDefault="00F659FC" w:rsidP="00F659FC">
            <w:r w:rsidRPr="00F659FC">
              <w:t>Blocking</w:t>
            </w:r>
          </w:p>
        </w:tc>
      </w:tr>
      <w:tr w:rsidR="00F659FC" w:rsidRPr="00F659FC" w14:paraId="53CD2D0D" w14:textId="77777777">
        <w:tc>
          <w:tcPr>
            <w:tcW w:w="7482" w:type="dxa"/>
            <w:tcBorders>
              <w:top w:val="nil"/>
              <w:left w:val="nil"/>
              <w:bottom w:val="nil"/>
              <w:right w:val="nil"/>
            </w:tcBorders>
            <w:tcMar>
              <w:top w:w="80" w:type="dxa"/>
              <w:left w:w="80" w:type="dxa"/>
              <w:bottom w:w="80" w:type="dxa"/>
              <w:right w:w="80" w:type="dxa"/>
            </w:tcMar>
            <w:hideMark/>
          </w:tcPr>
          <w:p w14:paraId="202F7C34" w14:textId="77777777" w:rsidR="00F659FC" w:rsidRPr="00F659FC" w:rsidRDefault="00F659FC" w:rsidP="00F659FC">
            <w:r w:rsidRPr="00F659FC">
              <w:t>Quantity ≤ 0</w:t>
            </w:r>
          </w:p>
        </w:tc>
        <w:tc>
          <w:tcPr>
            <w:tcW w:w="1181" w:type="dxa"/>
            <w:tcBorders>
              <w:top w:val="nil"/>
              <w:left w:val="nil"/>
              <w:bottom w:val="nil"/>
              <w:right w:val="nil"/>
            </w:tcBorders>
            <w:tcMar>
              <w:top w:w="80" w:type="dxa"/>
              <w:left w:w="80" w:type="dxa"/>
              <w:bottom w:w="80" w:type="dxa"/>
              <w:right w:w="80" w:type="dxa"/>
            </w:tcMar>
            <w:hideMark/>
          </w:tcPr>
          <w:p w14:paraId="58BC887E" w14:textId="77777777" w:rsidR="00F659FC" w:rsidRPr="00F659FC" w:rsidRDefault="00F659FC" w:rsidP="00F659FC">
            <w:r w:rsidRPr="00F659FC">
              <w:t>Blocking</w:t>
            </w:r>
          </w:p>
        </w:tc>
      </w:tr>
      <w:tr w:rsidR="00F659FC" w:rsidRPr="00F659FC" w14:paraId="12F80F38" w14:textId="77777777">
        <w:tc>
          <w:tcPr>
            <w:tcW w:w="7482" w:type="dxa"/>
            <w:tcBorders>
              <w:top w:val="nil"/>
              <w:left w:val="nil"/>
              <w:bottom w:val="nil"/>
              <w:right w:val="nil"/>
            </w:tcBorders>
            <w:tcMar>
              <w:top w:w="80" w:type="dxa"/>
              <w:left w:w="80" w:type="dxa"/>
              <w:bottom w:w="80" w:type="dxa"/>
              <w:right w:w="80" w:type="dxa"/>
            </w:tcMar>
            <w:hideMark/>
          </w:tcPr>
          <w:p w14:paraId="01463F6B" w14:textId="77777777" w:rsidR="00F659FC" w:rsidRPr="00F659FC" w:rsidRDefault="00F659FC" w:rsidP="00F659FC">
            <w:r w:rsidRPr="00F659FC">
              <w:t>Unsupported Unit</w:t>
            </w:r>
          </w:p>
        </w:tc>
        <w:tc>
          <w:tcPr>
            <w:tcW w:w="1181" w:type="dxa"/>
            <w:tcBorders>
              <w:top w:val="nil"/>
              <w:left w:val="nil"/>
              <w:bottom w:val="nil"/>
              <w:right w:val="nil"/>
            </w:tcBorders>
            <w:tcMar>
              <w:top w:w="80" w:type="dxa"/>
              <w:left w:w="80" w:type="dxa"/>
              <w:bottom w:w="80" w:type="dxa"/>
              <w:right w:w="80" w:type="dxa"/>
            </w:tcMar>
            <w:hideMark/>
          </w:tcPr>
          <w:p w14:paraId="7EFB8A5D" w14:textId="77777777" w:rsidR="00F659FC" w:rsidRPr="00F659FC" w:rsidRDefault="00F659FC" w:rsidP="00F659FC">
            <w:r w:rsidRPr="00F659FC">
              <w:t>Blocking</w:t>
            </w:r>
          </w:p>
        </w:tc>
      </w:tr>
      <w:tr w:rsidR="00F659FC" w:rsidRPr="00F659FC" w14:paraId="0EEE5934" w14:textId="77777777">
        <w:tc>
          <w:tcPr>
            <w:tcW w:w="7482" w:type="dxa"/>
            <w:tcBorders>
              <w:top w:val="nil"/>
              <w:left w:val="nil"/>
              <w:bottom w:val="nil"/>
              <w:right w:val="nil"/>
            </w:tcBorders>
            <w:tcMar>
              <w:top w:w="80" w:type="dxa"/>
              <w:left w:w="80" w:type="dxa"/>
              <w:bottom w:w="80" w:type="dxa"/>
              <w:right w:w="80" w:type="dxa"/>
            </w:tcMar>
            <w:hideMark/>
          </w:tcPr>
          <w:p w14:paraId="516C98E8" w14:textId="77777777" w:rsidR="00F659FC" w:rsidRPr="00F659FC" w:rsidRDefault="00F659FC" w:rsidP="00F659FC">
            <w:r w:rsidRPr="00F659FC">
              <w:t>Missing Origin Country</w:t>
            </w:r>
          </w:p>
        </w:tc>
        <w:tc>
          <w:tcPr>
            <w:tcW w:w="1181" w:type="dxa"/>
            <w:tcBorders>
              <w:top w:val="nil"/>
              <w:left w:val="nil"/>
              <w:bottom w:val="nil"/>
              <w:right w:val="nil"/>
            </w:tcBorders>
            <w:tcMar>
              <w:top w:w="80" w:type="dxa"/>
              <w:left w:w="80" w:type="dxa"/>
              <w:bottom w:w="80" w:type="dxa"/>
              <w:right w:w="80" w:type="dxa"/>
            </w:tcMar>
            <w:hideMark/>
          </w:tcPr>
          <w:p w14:paraId="4E32D3A6" w14:textId="77777777" w:rsidR="00F659FC" w:rsidRPr="00F659FC" w:rsidRDefault="00F659FC" w:rsidP="00F659FC">
            <w:r w:rsidRPr="00F659FC">
              <w:t>Blocking</w:t>
            </w:r>
          </w:p>
        </w:tc>
      </w:tr>
      <w:tr w:rsidR="00F659FC" w:rsidRPr="00F659FC" w14:paraId="4C9FD3D4" w14:textId="77777777">
        <w:tc>
          <w:tcPr>
            <w:tcW w:w="7482" w:type="dxa"/>
            <w:tcBorders>
              <w:top w:val="nil"/>
              <w:left w:val="nil"/>
              <w:bottom w:val="nil"/>
              <w:right w:val="nil"/>
            </w:tcBorders>
            <w:tcMar>
              <w:top w:w="80" w:type="dxa"/>
              <w:left w:w="80" w:type="dxa"/>
              <w:bottom w:w="80" w:type="dxa"/>
              <w:right w:w="80" w:type="dxa"/>
            </w:tcMar>
            <w:hideMark/>
          </w:tcPr>
          <w:p w14:paraId="68E0E7D2" w14:textId="77777777" w:rsidR="00F659FC" w:rsidRPr="00F659FC" w:rsidRDefault="00F659FC" w:rsidP="00F659FC">
            <w:r w:rsidRPr="00F659FC">
              <w:t>Customs Value Missing</w:t>
            </w:r>
          </w:p>
        </w:tc>
        <w:tc>
          <w:tcPr>
            <w:tcW w:w="1181" w:type="dxa"/>
            <w:tcBorders>
              <w:top w:val="nil"/>
              <w:left w:val="nil"/>
              <w:bottom w:val="nil"/>
              <w:right w:val="nil"/>
            </w:tcBorders>
            <w:tcMar>
              <w:top w:w="80" w:type="dxa"/>
              <w:left w:w="80" w:type="dxa"/>
              <w:bottom w:w="80" w:type="dxa"/>
              <w:right w:w="80" w:type="dxa"/>
            </w:tcMar>
            <w:hideMark/>
          </w:tcPr>
          <w:p w14:paraId="172A4B84" w14:textId="77777777" w:rsidR="00F659FC" w:rsidRPr="00F659FC" w:rsidRDefault="00F659FC" w:rsidP="00F659FC">
            <w:r w:rsidRPr="00F659FC">
              <w:t>Blocking</w:t>
            </w:r>
          </w:p>
        </w:tc>
      </w:tr>
      <w:tr w:rsidR="00F659FC" w:rsidRPr="00F659FC" w14:paraId="4DAA047C" w14:textId="77777777">
        <w:tc>
          <w:tcPr>
            <w:tcW w:w="7482" w:type="dxa"/>
            <w:tcBorders>
              <w:top w:val="nil"/>
              <w:left w:val="nil"/>
              <w:bottom w:val="nil"/>
              <w:right w:val="nil"/>
            </w:tcBorders>
            <w:tcMar>
              <w:top w:w="80" w:type="dxa"/>
              <w:left w:w="80" w:type="dxa"/>
              <w:bottom w:w="80" w:type="dxa"/>
              <w:right w:w="80" w:type="dxa"/>
            </w:tcMar>
            <w:hideMark/>
          </w:tcPr>
          <w:p w14:paraId="2A8E53CB" w14:textId="77777777" w:rsidR="00F659FC" w:rsidRPr="00F659FC" w:rsidRDefault="00F659FC" w:rsidP="00F659FC">
            <w:r w:rsidRPr="00F659FC">
              <w:t>Description Too Short</w:t>
            </w:r>
          </w:p>
        </w:tc>
        <w:tc>
          <w:tcPr>
            <w:tcW w:w="1200" w:type="dxa"/>
            <w:tcBorders>
              <w:top w:val="nil"/>
              <w:left w:val="nil"/>
              <w:bottom w:val="nil"/>
              <w:right w:val="nil"/>
            </w:tcBorders>
            <w:tcMar>
              <w:top w:w="80" w:type="dxa"/>
              <w:left w:w="80" w:type="dxa"/>
              <w:bottom w:w="80" w:type="dxa"/>
              <w:right w:w="80" w:type="dxa"/>
            </w:tcMar>
            <w:hideMark/>
          </w:tcPr>
          <w:p w14:paraId="31315C2D" w14:textId="77777777" w:rsidR="00F659FC" w:rsidRPr="00F659FC" w:rsidRDefault="00F659FC" w:rsidP="00F659FC">
            <w:r w:rsidRPr="00F659FC">
              <w:t>Warning</w:t>
            </w:r>
          </w:p>
        </w:tc>
      </w:tr>
      <w:tr w:rsidR="00F659FC" w:rsidRPr="00F659FC" w14:paraId="6E861159" w14:textId="77777777">
        <w:tc>
          <w:tcPr>
            <w:tcW w:w="7510" w:type="dxa"/>
            <w:tcBorders>
              <w:top w:val="nil"/>
              <w:left w:val="nil"/>
              <w:bottom w:val="nil"/>
              <w:right w:val="nil"/>
            </w:tcBorders>
            <w:tcMar>
              <w:top w:w="80" w:type="dxa"/>
              <w:left w:w="80" w:type="dxa"/>
              <w:bottom w:w="80" w:type="dxa"/>
              <w:right w:w="80" w:type="dxa"/>
            </w:tcMar>
            <w:hideMark/>
          </w:tcPr>
          <w:p w14:paraId="0E7AF698" w14:textId="77777777" w:rsidR="00F659FC" w:rsidRPr="00F659FC" w:rsidRDefault="00F659FC" w:rsidP="00F659FC">
            <w:r w:rsidRPr="00F659FC">
              <w:t>Description Contains Generic Terms ("Parts", "Goods", "Items")</w:t>
            </w:r>
          </w:p>
        </w:tc>
        <w:tc>
          <w:tcPr>
            <w:tcW w:w="1171" w:type="dxa"/>
            <w:tcBorders>
              <w:top w:val="nil"/>
              <w:left w:val="nil"/>
              <w:bottom w:val="nil"/>
              <w:right w:val="nil"/>
            </w:tcBorders>
            <w:tcMar>
              <w:top w:w="80" w:type="dxa"/>
              <w:left w:w="80" w:type="dxa"/>
              <w:bottom w:w="80" w:type="dxa"/>
              <w:right w:w="80" w:type="dxa"/>
            </w:tcMar>
            <w:hideMark/>
          </w:tcPr>
          <w:p w14:paraId="1E52EE20" w14:textId="77777777" w:rsidR="00F659FC" w:rsidRPr="00F659FC" w:rsidRDefault="00F659FC" w:rsidP="00F659FC">
            <w:r w:rsidRPr="00F659FC">
              <w:t>Warning</w:t>
            </w:r>
          </w:p>
        </w:tc>
      </w:tr>
    </w:tbl>
    <w:p w14:paraId="2854675D" w14:textId="77777777" w:rsidR="00F659FC" w:rsidRPr="00F659FC" w:rsidRDefault="00F659FC" w:rsidP="00F659FC">
      <w:r w:rsidRPr="00F659FC">
        <w:t> </w:t>
      </w:r>
    </w:p>
    <w:p w14:paraId="490E2125" w14:textId="77777777" w:rsidR="00F659FC" w:rsidRPr="00F659FC" w:rsidRDefault="00F659FC" w:rsidP="00F659FC">
      <w:r w:rsidRPr="00F659FC">
        <w:rPr>
          <w:b/>
          <w:bCs/>
        </w:rPr>
        <w:t>7.14 Audit Requirements</w:t>
      </w:r>
    </w:p>
    <w:p w14:paraId="3E1A516C" w14:textId="77777777" w:rsidR="00F659FC" w:rsidRPr="00F659FC" w:rsidRDefault="00F659FC" w:rsidP="00F659FC">
      <w:r w:rsidRPr="00F659FC">
        <w:t>Every commodity event shall be recorded.</w:t>
      </w:r>
    </w:p>
    <w:p w14:paraId="12B272EE" w14:textId="77777777" w:rsidR="00F659FC" w:rsidRPr="00F659FC" w:rsidRDefault="00F659FC" w:rsidP="00F659FC">
      <w:r w:rsidRPr="00F659FC">
        <w:t>Examples:</w:t>
      </w:r>
    </w:p>
    <w:p w14:paraId="62EFCE01" w14:textId="77777777" w:rsidR="00F659FC" w:rsidRPr="00F659FC" w:rsidRDefault="00F659FC" w:rsidP="00F659FC">
      <w:pPr>
        <w:numPr>
          <w:ilvl w:val="0"/>
          <w:numId w:val="93"/>
        </w:numPr>
      </w:pPr>
      <w:r w:rsidRPr="00F659FC">
        <w:t>Commodity Created</w:t>
      </w:r>
    </w:p>
    <w:p w14:paraId="24BEE963" w14:textId="77777777" w:rsidR="00F659FC" w:rsidRPr="00F659FC" w:rsidRDefault="00F659FC" w:rsidP="00F659FC">
      <w:pPr>
        <w:numPr>
          <w:ilvl w:val="0"/>
          <w:numId w:val="93"/>
        </w:numPr>
      </w:pPr>
      <w:r w:rsidRPr="00F659FC">
        <w:t>Description Updated</w:t>
      </w:r>
    </w:p>
    <w:p w14:paraId="4B0C3974" w14:textId="77777777" w:rsidR="00F659FC" w:rsidRPr="00F659FC" w:rsidRDefault="00F659FC" w:rsidP="00F659FC">
      <w:pPr>
        <w:numPr>
          <w:ilvl w:val="0"/>
          <w:numId w:val="93"/>
        </w:numPr>
      </w:pPr>
      <w:r w:rsidRPr="00F659FC">
        <w:t>HS Code Changed</w:t>
      </w:r>
    </w:p>
    <w:p w14:paraId="2F0503B7" w14:textId="77777777" w:rsidR="00F659FC" w:rsidRPr="00F659FC" w:rsidRDefault="00F659FC" w:rsidP="00F659FC">
      <w:pPr>
        <w:numPr>
          <w:ilvl w:val="0"/>
          <w:numId w:val="93"/>
        </w:numPr>
      </w:pPr>
      <w:r w:rsidRPr="00F659FC">
        <w:t>Customs Value Modified</w:t>
      </w:r>
    </w:p>
    <w:p w14:paraId="6E6C3E85" w14:textId="77777777" w:rsidR="00F659FC" w:rsidRPr="00F659FC" w:rsidRDefault="00F659FC" w:rsidP="00F659FC">
      <w:pPr>
        <w:numPr>
          <w:ilvl w:val="0"/>
          <w:numId w:val="93"/>
        </w:numPr>
      </w:pPr>
      <w:r w:rsidRPr="00F659FC">
        <w:t>Duty Recalculated</w:t>
      </w:r>
    </w:p>
    <w:p w14:paraId="49A7799D" w14:textId="77777777" w:rsidR="00F659FC" w:rsidRPr="00F659FC" w:rsidRDefault="00F659FC" w:rsidP="00F659FC">
      <w:pPr>
        <w:numPr>
          <w:ilvl w:val="0"/>
          <w:numId w:val="93"/>
        </w:numPr>
      </w:pPr>
      <w:r w:rsidRPr="00F659FC">
        <w:t>Permit Assigned</w:t>
      </w:r>
    </w:p>
    <w:p w14:paraId="38F15B45" w14:textId="77777777" w:rsidR="00F659FC" w:rsidRPr="00F659FC" w:rsidRDefault="00F659FC" w:rsidP="00F659FC">
      <w:pPr>
        <w:numPr>
          <w:ilvl w:val="0"/>
          <w:numId w:val="93"/>
        </w:numPr>
      </w:pPr>
      <w:r w:rsidRPr="00F659FC">
        <w:t>Statistical Value Updated</w:t>
      </w:r>
    </w:p>
    <w:p w14:paraId="1E473ABD" w14:textId="77777777" w:rsidR="00F659FC" w:rsidRPr="00F659FC" w:rsidRDefault="00F659FC" w:rsidP="00F659FC">
      <w:pPr>
        <w:numPr>
          <w:ilvl w:val="0"/>
          <w:numId w:val="93"/>
        </w:numPr>
      </w:pPr>
      <w:r w:rsidRPr="00F659FC">
        <w:t>Submitted</w:t>
      </w:r>
    </w:p>
    <w:p w14:paraId="2DA521E1" w14:textId="77777777" w:rsidR="00F659FC" w:rsidRPr="00F659FC" w:rsidRDefault="00F659FC" w:rsidP="00F659FC">
      <w:pPr>
        <w:numPr>
          <w:ilvl w:val="0"/>
          <w:numId w:val="93"/>
        </w:numPr>
      </w:pPr>
      <w:r w:rsidRPr="00F659FC">
        <w:t>Accepted</w:t>
      </w:r>
    </w:p>
    <w:p w14:paraId="33117793" w14:textId="77777777" w:rsidR="00F659FC" w:rsidRPr="00F659FC" w:rsidRDefault="00F659FC" w:rsidP="00F659FC">
      <w:pPr>
        <w:numPr>
          <w:ilvl w:val="0"/>
          <w:numId w:val="93"/>
        </w:numPr>
      </w:pPr>
      <w:r w:rsidRPr="00F659FC">
        <w:t>Amended</w:t>
      </w:r>
    </w:p>
    <w:p w14:paraId="40251D24" w14:textId="77777777" w:rsidR="00F659FC" w:rsidRPr="00F659FC" w:rsidRDefault="00F659FC" w:rsidP="00F659FC">
      <w:r w:rsidRPr="00F659FC">
        <w:t>Each audit entry includes:</w:t>
      </w:r>
    </w:p>
    <w:p w14:paraId="6ADBC6A4" w14:textId="77777777" w:rsidR="00F659FC" w:rsidRPr="00F659FC" w:rsidRDefault="00F659FC" w:rsidP="00F659FC">
      <w:pPr>
        <w:numPr>
          <w:ilvl w:val="0"/>
          <w:numId w:val="94"/>
        </w:numPr>
      </w:pPr>
      <w:r w:rsidRPr="00F659FC">
        <w:t>Event Type</w:t>
      </w:r>
    </w:p>
    <w:p w14:paraId="0C60763F" w14:textId="77777777" w:rsidR="00F659FC" w:rsidRPr="00F659FC" w:rsidRDefault="00F659FC" w:rsidP="00F659FC">
      <w:pPr>
        <w:numPr>
          <w:ilvl w:val="0"/>
          <w:numId w:val="94"/>
        </w:numPr>
      </w:pPr>
      <w:r w:rsidRPr="00F659FC">
        <w:t>Timestamp</w:t>
      </w:r>
    </w:p>
    <w:p w14:paraId="6BA4FB51" w14:textId="77777777" w:rsidR="00F659FC" w:rsidRPr="00F659FC" w:rsidRDefault="00F659FC" w:rsidP="00F659FC">
      <w:pPr>
        <w:numPr>
          <w:ilvl w:val="0"/>
          <w:numId w:val="94"/>
        </w:numPr>
      </w:pPr>
      <w:r w:rsidRPr="00F659FC">
        <w:t>User/System</w:t>
      </w:r>
    </w:p>
    <w:p w14:paraId="334A479D" w14:textId="77777777" w:rsidR="00F659FC" w:rsidRPr="00F659FC" w:rsidRDefault="00F659FC" w:rsidP="00F659FC">
      <w:pPr>
        <w:numPr>
          <w:ilvl w:val="0"/>
          <w:numId w:val="94"/>
        </w:numPr>
      </w:pPr>
      <w:r w:rsidRPr="00F659FC">
        <w:t>Old Value</w:t>
      </w:r>
    </w:p>
    <w:p w14:paraId="43AA2F2C" w14:textId="77777777" w:rsidR="00F659FC" w:rsidRPr="00F659FC" w:rsidRDefault="00F659FC" w:rsidP="00F659FC">
      <w:pPr>
        <w:numPr>
          <w:ilvl w:val="0"/>
          <w:numId w:val="94"/>
        </w:numPr>
      </w:pPr>
      <w:r w:rsidRPr="00F659FC">
        <w:t>New Value</w:t>
      </w:r>
    </w:p>
    <w:p w14:paraId="72E07C5B" w14:textId="77777777" w:rsidR="00F659FC" w:rsidRPr="00F659FC" w:rsidRDefault="00F659FC" w:rsidP="00F659FC">
      <w:pPr>
        <w:numPr>
          <w:ilvl w:val="0"/>
          <w:numId w:val="94"/>
        </w:numPr>
      </w:pPr>
      <w:r w:rsidRPr="00F659FC">
        <w:t>Correlation ID</w:t>
      </w:r>
    </w:p>
    <w:p w14:paraId="290F92F1" w14:textId="77777777" w:rsidR="00F659FC" w:rsidRPr="00F659FC" w:rsidRDefault="00F659FC" w:rsidP="00F659FC">
      <w:r w:rsidRPr="00F659FC">
        <w:t> </w:t>
      </w:r>
    </w:p>
    <w:p w14:paraId="5584DFF9" w14:textId="77777777" w:rsidR="00F659FC" w:rsidRPr="00F659FC" w:rsidRDefault="00F659FC" w:rsidP="00F659FC">
      <w:r w:rsidRPr="00F659FC">
        <w:rPr>
          <w:b/>
          <w:bCs/>
        </w:rPr>
        <w:t>7.15 Integration Points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24"/>
        <w:gridCol w:w="4824"/>
      </w:tblGrid>
      <w:tr w:rsidR="00F659FC" w:rsidRPr="00F659FC" w14:paraId="0154A820" w14:textId="77777777">
        <w:tc>
          <w:tcPr>
            <w:tcW w:w="3197" w:type="dxa"/>
            <w:tcBorders>
              <w:top w:val="nil"/>
              <w:left w:val="nil"/>
              <w:bottom w:val="nil"/>
              <w:right w:val="nil"/>
            </w:tcBorders>
            <w:tcMar>
              <w:top w:w="80" w:type="dxa"/>
              <w:left w:w="80" w:type="dxa"/>
              <w:bottom w:w="80" w:type="dxa"/>
              <w:right w:w="80" w:type="dxa"/>
            </w:tcMar>
            <w:hideMark/>
          </w:tcPr>
          <w:p w14:paraId="659124AD" w14:textId="77777777" w:rsidR="00F659FC" w:rsidRPr="00F659FC" w:rsidRDefault="00F659FC" w:rsidP="00F659FC">
            <w:r w:rsidRPr="00F659FC">
              <w:rPr>
                <w:b/>
                <w:bCs/>
              </w:rPr>
              <w:t>Module</w:t>
            </w:r>
          </w:p>
        </w:tc>
        <w:tc>
          <w:tcPr>
            <w:tcW w:w="4752" w:type="dxa"/>
            <w:tcBorders>
              <w:top w:val="nil"/>
              <w:left w:val="nil"/>
              <w:bottom w:val="nil"/>
              <w:right w:val="nil"/>
            </w:tcBorders>
            <w:tcMar>
              <w:top w:w="80" w:type="dxa"/>
              <w:left w:w="80" w:type="dxa"/>
              <w:bottom w:w="80" w:type="dxa"/>
              <w:right w:w="80" w:type="dxa"/>
            </w:tcMar>
            <w:hideMark/>
          </w:tcPr>
          <w:p w14:paraId="0C38FD28" w14:textId="77777777" w:rsidR="00F659FC" w:rsidRPr="00F659FC" w:rsidRDefault="00F659FC" w:rsidP="00F659FC">
            <w:r w:rsidRPr="00F659FC">
              <w:rPr>
                <w:b/>
                <w:bCs/>
              </w:rPr>
              <w:t>Interaction</w:t>
            </w:r>
          </w:p>
        </w:tc>
      </w:tr>
      <w:tr w:rsidR="00F659FC" w:rsidRPr="00F659FC" w14:paraId="11BEB1A1" w14:textId="77777777">
        <w:tc>
          <w:tcPr>
            <w:tcW w:w="3197" w:type="dxa"/>
            <w:tcBorders>
              <w:top w:val="nil"/>
              <w:left w:val="nil"/>
              <w:bottom w:val="nil"/>
              <w:right w:val="nil"/>
            </w:tcBorders>
            <w:tcMar>
              <w:top w:w="80" w:type="dxa"/>
              <w:left w:w="80" w:type="dxa"/>
              <w:bottom w:w="80" w:type="dxa"/>
              <w:right w:w="80" w:type="dxa"/>
            </w:tcMar>
            <w:hideMark/>
          </w:tcPr>
          <w:p w14:paraId="27C276C5" w14:textId="77777777" w:rsidR="00F659FC" w:rsidRPr="00F659FC" w:rsidRDefault="00F659FC" w:rsidP="00F659FC">
            <w:r w:rsidRPr="00F659FC">
              <w:t>Shipment Management</w:t>
            </w:r>
          </w:p>
        </w:tc>
        <w:tc>
          <w:tcPr>
            <w:tcW w:w="4752" w:type="dxa"/>
            <w:tcBorders>
              <w:top w:val="nil"/>
              <w:left w:val="nil"/>
              <w:bottom w:val="nil"/>
              <w:right w:val="nil"/>
            </w:tcBorders>
            <w:tcMar>
              <w:top w:w="80" w:type="dxa"/>
              <w:left w:w="80" w:type="dxa"/>
              <w:bottom w:w="80" w:type="dxa"/>
              <w:right w:w="80" w:type="dxa"/>
            </w:tcMar>
            <w:hideMark/>
          </w:tcPr>
          <w:p w14:paraId="6A531E4F" w14:textId="77777777" w:rsidR="00F659FC" w:rsidRPr="00F659FC" w:rsidRDefault="00F659FC" w:rsidP="00F659FC">
            <w:r w:rsidRPr="00F659FC">
              <w:t>Receives commodity data</w:t>
            </w:r>
          </w:p>
        </w:tc>
      </w:tr>
      <w:tr w:rsidR="00F659FC" w:rsidRPr="00F659FC" w14:paraId="3FA6728B" w14:textId="77777777">
        <w:tc>
          <w:tcPr>
            <w:tcW w:w="3197" w:type="dxa"/>
            <w:tcBorders>
              <w:top w:val="nil"/>
              <w:left w:val="nil"/>
              <w:bottom w:val="nil"/>
              <w:right w:val="nil"/>
            </w:tcBorders>
            <w:tcMar>
              <w:top w:w="80" w:type="dxa"/>
              <w:left w:w="80" w:type="dxa"/>
              <w:bottom w:w="80" w:type="dxa"/>
              <w:right w:w="80" w:type="dxa"/>
            </w:tcMar>
            <w:hideMark/>
          </w:tcPr>
          <w:p w14:paraId="5BB11F17" w14:textId="77777777" w:rsidR="00F659FC" w:rsidRPr="00F659FC" w:rsidRDefault="00F659FC" w:rsidP="00F659FC">
            <w:r w:rsidRPr="00F659FC">
              <w:t>HS Classification Engine</w:t>
            </w:r>
          </w:p>
        </w:tc>
        <w:tc>
          <w:tcPr>
            <w:tcW w:w="4752" w:type="dxa"/>
            <w:tcBorders>
              <w:top w:val="nil"/>
              <w:left w:val="nil"/>
              <w:bottom w:val="nil"/>
              <w:right w:val="nil"/>
            </w:tcBorders>
            <w:tcMar>
              <w:top w:w="80" w:type="dxa"/>
              <w:left w:w="80" w:type="dxa"/>
              <w:bottom w:w="80" w:type="dxa"/>
              <w:right w:w="80" w:type="dxa"/>
            </w:tcMar>
            <w:hideMark/>
          </w:tcPr>
          <w:p w14:paraId="350298A3" w14:textId="77777777" w:rsidR="00F659FC" w:rsidRPr="00F659FC" w:rsidRDefault="00F659FC" w:rsidP="00F659FC">
            <w:r w:rsidRPr="00F659FC">
              <w:t>Determines tariff classification</w:t>
            </w:r>
          </w:p>
        </w:tc>
      </w:tr>
      <w:tr w:rsidR="00F659FC" w:rsidRPr="00F659FC" w14:paraId="61725529" w14:textId="77777777">
        <w:tc>
          <w:tcPr>
            <w:tcW w:w="3197" w:type="dxa"/>
            <w:tcBorders>
              <w:top w:val="nil"/>
              <w:left w:val="nil"/>
              <w:bottom w:val="nil"/>
              <w:right w:val="nil"/>
            </w:tcBorders>
            <w:tcMar>
              <w:top w:w="80" w:type="dxa"/>
              <w:left w:w="80" w:type="dxa"/>
              <w:bottom w:w="80" w:type="dxa"/>
              <w:right w:w="80" w:type="dxa"/>
            </w:tcMar>
            <w:hideMark/>
          </w:tcPr>
          <w:p w14:paraId="6F85035A" w14:textId="77777777" w:rsidR="00F659FC" w:rsidRPr="00F659FC" w:rsidRDefault="00F659FC" w:rsidP="00F659FC">
            <w:r w:rsidRPr="00F659FC">
              <w:t>Duty &amp; Tax Engine</w:t>
            </w:r>
          </w:p>
        </w:tc>
        <w:tc>
          <w:tcPr>
            <w:tcW w:w="4752" w:type="dxa"/>
            <w:tcBorders>
              <w:top w:val="nil"/>
              <w:left w:val="nil"/>
              <w:bottom w:val="nil"/>
              <w:right w:val="nil"/>
            </w:tcBorders>
            <w:tcMar>
              <w:top w:w="80" w:type="dxa"/>
              <w:left w:w="80" w:type="dxa"/>
              <w:bottom w:w="80" w:type="dxa"/>
              <w:right w:w="80" w:type="dxa"/>
            </w:tcMar>
            <w:hideMark/>
          </w:tcPr>
          <w:p w14:paraId="5CDE9120" w14:textId="77777777" w:rsidR="00F659FC" w:rsidRPr="00F659FC" w:rsidRDefault="00F659FC" w:rsidP="00F659FC">
            <w:r w:rsidRPr="00F659FC">
              <w:t>Calculates government charges</w:t>
            </w:r>
          </w:p>
        </w:tc>
      </w:tr>
      <w:tr w:rsidR="00F659FC" w:rsidRPr="00F659FC" w14:paraId="10A6174D" w14:textId="77777777">
        <w:tc>
          <w:tcPr>
            <w:tcW w:w="3197" w:type="dxa"/>
            <w:tcBorders>
              <w:top w:val="nil"/>
              <w:left w:val="nil"/>
              <w:bottom w:val="nil"/>
              <w:right w:val="nil"/>
            </w:tcBorders>
            <w:tcMar>
              <w:top w:w="80" w:type="dxa"/>
              <w:left w:w="80" w:type="dxa"/>
              <w:bottom w:w="80" w:type="dxa"/>
              <w:right w:w="80" w:type="dxa"/>
            </w:tcMar>
            <w:hideMark/>
          </w:tcPr>
          <w:p w14:paraId="7A39EC3E" w14:textId="77777777" w:rsidR="00F659FC" w:rsidRPr="00F659FC" w:rsidRDefault="00F659FC" w:rsidP="00F659FC">
            <w:r w:rsidRPr="00F659FC">
              <w:t>Permit Management</w:t>
            </w:r>
          </w:p>
        </w:tc>
        <w:tc>
          <w:tcPr>
            <w:tcW w:w="4752" w:type="dxa"/>
            <w:tcBorders>
              <w:top w:val="nil"/>
              <w:left w:val="nil"/>
              <w:bottom w:val="nil"/>
              <w:right w:val="nil"/>
            </w:tcBorders>
            <w:tcMar>
              <w:top w:w="80" w:type="dxa"/>
              <w:left w:w="80" w:type="dxa"/>
              <w:bottom w:w="80" w:type="dxa"/>
              <w:right w:w="80" w:type="dxa"/>
            </w:tcMar>
            <w:hideMark/>
          </w:tcPr>
          <w:p w14:paraId="1B290B60" w14:textId="77777777" w:rsidR="00F659FC" w:rsidRPr="00F659FC" w:rsidRDefault="00F659FC" w:rsidP="00F659FC">
            <w:r w:rsidRPr="00F659FC">
              <w:t>Identifies permit requirements</w:t>
            </w:r>
          </w:p>
        </w:tc>
      </w:tr>
      <w:tr w:rsidR="00F659FC" w:rsidRPr="00F659FC" w14:paraId="11081BA2" w14:textId="77777777">
        <w:tc>
          <w:tcPr>
            <w:tcW w:w="3197" w:type="dxa"/>
            <w:tcBorders>
              <w:top w:val="nil"/>
              <w:left w:val="nil"/>
              <w:bottom w:val="nil"/>
              <w:right w:val="nil"/>
            </w:tcBorders>
            <w:tcMar>
              <w:top w:w="80" w:type="dxa"/>
              <w:left w:w="80" w:type="dxa"/>
              <w:bottom w:w="80" w:type="dxa"/>
              <w:right w:w="80" w:type="dxa"/>
            </w:tcMar>
            <w:hideMark/>
          </w:tcPr>
          <w:p w14:paraId="4ED8AC01" w14:textId="77777777" w:rsidR="00F659FC" w:rsidRPr="00F659FC" w:rsidRDefault="00F659FC" w:rsidP="00F659FC">
            <w:r w:rsidRPr="00F659FC">
              <w:t>Compliance Engine</w:t>
            </w:r>
          </w:p>
        </w:tc>
        <w:tc>
          <w:tcPr>
            <w:tcW w:w="4752" w:type="dxa"/>
            <w:tcBorders>
              <w:top w:val="nil"/>
              <w:left w:val="nil"/>
              <w:bottom w:val="nil"/>
              <w:right w:val="nil"/>
            </w:tcBorders>
            <w:tcMar>
              <w:top w:w="80" w:type="dxa"/>
              <w:left w:w="80" w:type="dxa"/>
              <w:bottom w:w="80" w:type="dxa"/>
              <w:right w:w="80" w:type="dxa"/>
            </w:tcMar>
            <w:hideMark/>
          </w:tcPr>
          <w:p w14:paraId="694B83B1" w14:textId="77777777" w:rsidR="00F659FC" w:rsidRPr="00F659FC" w:rsidRDefault="00F659FC" w:rsidP="00F659FC">
            <w:r w:rsidRPr="00F659FC">
              <w:t>Screens restricted goods</w:t>
            </w:r>
          </w:p>
        </w:tc>
      </w:tr>
      <w:tr w:rsidR="00F659FC" w:rsidRPr="00F659FC" w14:paraId="0D41C20E" w14:textId="77777777">
        <w:tc>
          <w:tcPr>
            <w:tcW w:w="3224" w:type="dxa"/>
            <w:tcBorders>
              <w:top w:val="nil"/>
              <w:left w:val="nil"/>
              <w:bottom w:val="nil"/>
              <w:right w:val="nil"/>
            </w:tcBorders>
            <w:tcMar>
              <w:top w:w="80" w:type="dxa"/>
              <w:left w:w="80" w:type="dxa"/>
              <w:bottom w:w="80" w:type="dxa"/>
              <w:right w:w="80" w:type="dxa"/>
            </w:tcMar>
            <w:hideMark/>
          </w:tcPr>
          <w:p w14:paraId="7F18D2C4" w14:textId="77777777" w:rsidR="00F659FC" w:rsidRPr="00F659FC" w:rsidRDefault="00F659FC" w:rsidP="00F659FC">
            <w:r w:rsidRPr="00F659FC">
              <w:t>Declaration Management</w:t>
            </w:r>
          </w:p>
        </w:tc>
        <w:tc>
          <w:tcPr>
            <w:tcW w:w="4824" w:type="dxa"/>
            <w:tcBorders>
              <w:top w:val="nil"/>
              <w:left w:val="nil"/>
              <w:bottom w:val="nil"/>
              <w:right w:val="nil"/>
            </w:tcBorders>
            <w:tcMar>
              <w:top w:w="80" w:type="dxa"/>
              <w:left w:w="80" w:type="dxa"/>
              <w:bottom w:w="80" w:type="dxa"/>
              <w:right w:w="80" w:type="dxa"/>
            </w:tcMar>
            <w:hideMark/>
          </w:tcPr>
          <w:p w14:paraId="765A9CE4" w14:textId="77777777" w:rsidR="00F659FC" w:rsidRPr="00F659FC" w:rsidRDefault="00F659FC" w:rsidP="00F659FC">
            <w:r w:rsidRPr="00F659FC">
              <w:t>Includes commodity lines in declarations</w:t>
            </w:r>
          </w:p>
        </w:tc>
      </w:tr>
      <w:tr w:rsidR="00F659FC" w:rsidRPr="00F659FC" w14:paraId="76DB5FDF" w14:textId="77777777">
        <w:tc>
          <w:tcPr>
            <w:tcW w:w="3197" w:type="dxa"/>
            <w:tcBorders>
              <w:top w:val="nil"/>
              <w:left w:val="nil"/>
              <w:bottom w:val="nil"/>
              <w:right w:val="nil"/>
            </w:tcBorders>
            <w:tcMar>
              <w:top w:w="80" w:type="dxa"/>
              <w:left w:w="80" w:type="dxa"/>
              <w:bottom w:w="80" w:type="dxa"/>
              <w:right w:w="80" w:type="dxa"/>
            </w:tcMar>
            <w:hideMark/>
          </w:tcPr>
          <w:p w14:paraId="2EBE43DE" w14:textId="77777777" w:rsidR="00F659FC" w:rsidRPr="00F659FC" w:rsidRDefault="00F659FC" w:rsidP="00F659FC">
            <w:r w:rsidRPr="00F659FC">
              <w:t>Reporting</w:t>
            </w:r>
          </w:p>
        </w:tc>
        <w:tc>
          <w:tcPr>
            <w:tcW w:w="4752" w:type="dxa"/>
            <w:tcBorders>
              <w:top w:val="nil"/>
              <w:left w:val="nil"/>
              <w:bottom w:val="nil"/>
              <w:right w:val="nil"/>
            </w:tcBorders>
            <w:tcMar>
              <w:top w:w="80" w:type="dxa"/>
              <w:left w:w="80" w:type="dxa"/>
              <w:bottom w:w="80" w:type="dxa"/>
              <w:right w:w="80" w:type="dxa"/>
            </w:tcMar>
            <w:hideMark/>
          </w:tcPr>
          <w:p w14:paraId="543E58A4" w14:textId="77777777" w:rsidR="00F659FC" w:rsidRPr="00F659FC" w:rsidRDefault="00F659FC" w:rsidP="00F659FC">
            <w:r w:rsidRPr="00F659FC">
              <w:t>Aggregates commodity analytics</w:t>
            </w:r>
          </w:p>
        </w:tc>
      </w:tr>
    </w:tbl>
    <w:p w14:paraId="58F9D51D" w14:textId="77777777" w:rsidR="00F659FC" w:rsidRPr="00F659FC" w:rsidRDefault="00F659FC" w:rsidP="00F659FC">
      <w:r w:rsidRPr="00F659FC">
        <w:t> </w:t>
      </w:r>
    </w:p>
    <w:p w14:paraId="037190FB" w14:textId="77777777" w:rsidR="00F659FC" w:rsidRPr="00F659FC" w:rsidRDefault="00F659FC" w:rsidP="00F659FC">
      <w:r w:rsidRPr="00F659FC">
        <w:rPr>
          <w:b/>
          <w:bCs/>
        </w:rPr>
        <w:t>7.16 Error Handling</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24"/>
        <w:gridCol w:w="3281"/>
        <w:gridCol w:w="4221"/>
      </w:tblGrid>
      <w:tr w:rsidR="00F659FC" w:rsidRPr="00F659FC" w14:paraId="6A3E5443" w14:textId="77777777">
        <w:tc>
          <w:tcPr>
            <w:tcW w:w="1557" w:type="dxa"/>
            <w:tcBorders>
              <w:top w:val="nil"/>
              <w:left w:val="nil"/>
              <w:bottom w:val="nil"/>
              <w:right w:val="nil"/>
            </w:tcBorders>
            <w:tcMar>
              <w:top w:w="80" w:type="dxa"/>
              <w:left w:w="80" w:type="dxa"/>
              <w:bottom w:w="80" w:type="dxa"/>
              <w:right w:w="80" w:type="dxa"/>
            </w:tcMar>
            <w:hideMark/>
          </w:tcPr>
          <w:p w14:paraId="36D39FB0" w14:textId="77777777" w:rsidR="00F659FC" w:rsidRPr="00F659FC" w:rsidRDefault="00F659FC" w:rsidP="00F659FC">
            <w:r w:rsidRPr="00F659FC">
              <w:rPr>
                <w:b/>
                <w:bCs/>
              </w:rPr>
              <w:t>Error Code</w:t>
            </w:r>
          </w:p>
        </w:tc>
        <w:tc>
          <w:tcPr>
            <w:tcW w:w="3334" w:type="dxa"/>
            <w:tcBorders>
              <w:top w:val="nil"/>
              <w:left w:val="nil"/>
              <w:bottom w:val="nil"/>
              <w:right w:val="nil"/>
            </w:tcBorders>
            <w:tcMar>
              <w:top w:w="80" w:type="dxa"/>
              <w:left w:w="80" w:type="dxa"/>
              <w:bottom w:w="80" w:type="dxa"/>
              <w:right w:w="80" w:type="dxa"/>
            </w:tcMar>
            <w:hideMark/>
          </w:tcPr>
          <w:p w14:paraId="6FA1E6BF" w14:textId="77777777" w:rsidR="00F659FC" w:rsidRPr="00F659FC" w:rsidRDefault="00F659FC" w:rsidP="00F659FC">
            <w:r w:rsidRPr="00F659FC">
              <w:rPr>
                <w:b/>
                <w:bCs/>
              </w:rPr>
              <w:t>Description</w:t>
            </w:r>
          </w:p>
        </w:tc>
        <w:tc>
          <w:tcPr>
            <w:tcW w:w="4121" w:type="dxa"/>
            <w:tcBorders>
              <w:top w:val="nil"/>
              <w:left w:val="nil"/>
              <w:bottom w:val="nil"/>
              <w:right w:val="nil"/>
            </w:tcBorders>
            <w:tcMar>
              <w:top w:w="80" w:type="dxa"/>
              <w:left w:w="80" w:type="dxa"/>
              <w:bottom w:w="80" w:type="dxa"/>
              <w:right w:w="80" w:type="dxa"/>
            </w:tcMar>
            <w:hideMark/>
          </w:tcPr>
          <w:p w14:paraId="311E15FD" w14:textId="77777777" w:rsidR="00F659FC" w:rsidRPr="00F659FC" w:rsidRDefault="00F659FC" w:rsidP="00F659FC">
            <w:r w:rsidRPr="00F659FC">
              <w:rPr>
                <w:b/>
                <w:bCs/>
              </w:rPr>
              <w:t>Action</w:t>
            </w:r>
          </w:p>
        </w:tc>
      </w:tr>
      <w:tr w:rsidR="00F659FC" w:rsidRPr="00F659FC" w14:paraId="3D979A37" w14:textId="77777777">
        <w:tc>
          <w:tcPr>
            <w:tcW w:w="1529" w:type="dxa"/>
            <w:tcBorders>
              <w:top w:val="nil"/>
              <w:left w:val="nil"/>
              <w:bottom w:val="nil"/>
              <w:right w:val="nil"/>
            </w:tcBorders>
            <w:tcMar>
              <w:top w:w="80" w:type="dxa"/>
              <w:left w:w="80" w:type="dxa"/>
              <w:bottom w:w="80" w:type="dxa"/>
              <w:right w:w="80" w:type="dxa"/>
            </w:tcMar>
            <w:hideMark/>
          </w:tcPr>
          <w:p w14:paraId="743387DF" w14:textId="77777777" w:rsidR="00F659FC" w:rsidRPr="00F659FC" w:rsidRDefault="00F659FC" w:rsidP="00F659FC">
            <w:r w:rsidRPr="00F659FC">
              <w:t>COM-001</w:t>
            </w:r>
          </w:p>
        </w:tc>
        <w:tc>
          <w:tcPr>
            <w:tcW w:w="3334" w:type="dxa"/>
            <w:tcBorders>
              <w:top w:val="nil"/>
              <w:left w:val="nil"/>
              <w:bottom w:val="nil"/>
              <w:right w:val="nil"/>
            </w:tcBorders>
            <w:tcMar>
              <w:top w:w="80" w:type="dxa"/>
              <w:left w:w="80" w:type="dxa"/>
              <w:bottom w:w="80" w:type="dxa"/>
              <w:right w:w="80" w:type="dxa"/>
            </w:tcMar>
            <w:hideMark/>
          </w:tcPr>
          <w:p w14:paraId="77F067AD" w14:textId="77777777" w:rsidR="00F659FC" w:rsidRPr="00F659FC" w:rsidRDefault="00F659FC" w:rsidP="00F659FC">
            <w:r w:rsidRPr="00F659FC">
              <w:t>Missing HS Code</w:t>
            </w:r>
          </w:p>
        </w:tc>
        <w:tc>
          <w:tcPr>
            <w:tcW w:w="4149" w:type="dxa"/>
            <w:tcBorders>
              <w:top w:val="nil"/>
              <w:left w:val="nil"/>
              <w:bottom w:val="nil"/>
              <w:right w:val="nil"/>
            </w:tcBorders>
            <w:tcMar>
              <w:top w:w="80" w:type="dxa"/>
              <w:left w:w="80" w:type="dxa"/>
              <w:bottom w:w="80" w:type="dxa"/>
              <w:right w:w="80" w:type="dxa"/>
            </w:tcMar>
            <w:hideMark/>
          </w:tcPr>
          <w:p w14:paraId="5CC646D1" w14:textId="77777777" w:rsidR="00F659FC" w:rsidRPr="00F659FC" w:rsidRDefault="00F659FC" w:rsidP="00F659FC">
            <w:r w:rsidRPr="00F659FC">
              <w:t>Prevent submission</w:t>
            </w:r>
          </w:p>
        </w:tc>
      </w:tr>
      <w:tr w:rsidR="00F659FC" w:rsidRPr="00F659FC" w14:paraId="0A3E9FCD" w14:textId="77777777">
        <w:tc>
          <w:tcPr>
            <w:tcW w:w="1529" w:type="dxa"/>
            <w:tcBorders>
              <w:top w:val="nil"/>
              <w:left w:val="nil"/>
              <w:bottom w:val="nil"/>
              <w:right w:val="nil"/>
            </w:tcBorders>
            <w:tcMar>
              <w:top w:w="80" w:type="dxa"/>
              <w:left w:w="80" w:type="dxa"/>
              <w:bottom w:w="80" w:type="dxa"/>
              <w:right w:w="80" w:type="dxa"/>
            </w:tcMar>
            <w:hideMark/>
          </w:tcPr>
          <w:p w14:paraId="7C040518" w14:textId="77777777" w:rsidR="00F659FC" w:rsidRPr="00F659FC" w:rsidRDefault="00F659FC" w:rsidP="00F659FC">
            <w:r w:rsidRPr="00F659FC">
              <w:t>COM-002</w:t>
            </w:r>
          </w:p>
        </w:tc>
        <w:tc>
          <w:tcPr>
            <w:tcW w:w="3334" w:type="dxa"/>
            <w:tcBorders>
              <w:top w:val="nil"/>
              <w:left w:val="nil"/>
              <w:bottom w:val="nil"/>
              <w:right w:val="nil"/>
            </w:tcBorders>
            <w:tcMar>
              <w:top w:w="80" w:type="dxa"/>
              <w:left w:w="80" w:type="dxa"/>
              <w:bottom w:w="80" w:type="dxa"/>
              <w:right w:w="80" w:type="dxa"/>
            </w:tcMar>
            <w:hideMark/>
          </w:tcPr>
          <w:p w14:paraId="4144771C" w14:textId="77777777" w:rsidR="00F659FC" w:rsidRPr="00F659FC" w:rsidRDefault="00F659FC" w:rsidP="00F659FC">
            <w:r w:rsidRPr="00F659FC">
              <w:t>Invalid Quantity</w:t>
            </w:r>
          </w:p>
        </w:tc>
        <w:tc>
          <w:tcPr>
            <w:tcW w:w="4149" w:type="dxa"/>
            <w:tcBorders>
              <w:top w:val="nil"/>
              <w:left w:val="nil"/>
              <w:bottom w:val="nil"/>
              <w:right w:val="nil"/>
            </w:tcBorders>
            <w:tcMar>
              <w:top w:w="80" w:type="dxa"/>
              <w:left w:w="80" w:type="dxa"/>
              <w:bottom w:w="80" w:type="dxa"/>
              <w:right w:w="80" w:type="dxa"/>
            </w:tcMar>
            <w:hideMark/>
          </w:tcPr>
          <w:p w14:paraId="7A9A3DB7" w14:textId="77777777" w:rsidR="00F659FC" w:rsidRPr="00F659FC" w:rsidRDefault="00F659FC" w:rsidP="00F659FC">
            <w:r w:rsidRPr="00F659FC">
              <w:t>Reject commodity line</w:t>
            </w:r>
          </w:p>
        </w:tc>
      </w:tr>
      <w:tr w:rsidR="00F659FC" w:rsidRPr="00F659FC" w14:paraId="26701ECA" w14:textId="77777777">
        <w:tc>
          <w:tcPr>
            <w:tcW w:w="1529" w:type="dxa"/>
            <w:tcBorders>
              <w:top w:val="nil"/>
              <w:left w:val="nil"/>
              <w:bottom w:val="nil"/>
              <w:right w:val="nil"/>
            </w:tcBorders>
            <w:tcMar>
              <w:top w:w="80" w:type="dxa"/>
              <w:left w:w="80" w:type="dxa"/>
              <w:bottom w:w="80" w:type="dxa"/>
              <w:right w:w="80" w:type="dxa"/>
            </w:tcMar>
            <w:hideMark/>
          </w:tcPr>
          <w:p w14:paraId="1F853AF0" w14:textId="77777777" w:rsidR="00F659FC" w:rsidRPr="00F659FC" w:rsidRDefault="00F659FC" w:rsidP="00F659FC">
            <w:r w:rsidRPr="00F659FC">
              <w:t>COM-003</w:t>
            </w:r>
          </w:p>
        </w:tc>
        <w:tc>
          <w:tcPr>
            <w:tcW w:w="3334" w:type="dxa"/>
            <w:tcBorders>
              <w:top w:val="nil"/>
              <w:left w:val="nil"/>
              <w:bottom w:val="nil"/>
              <w:right w:val="nil"/>
            </w:tcBorders>
            <w:tcMar>
              <w:top w:w="80" w:type="dxa"/>
              <w:left w:w="80" w:type="dxa"/>
              <w:bottom w:w="80" w:type="dxa"/>
              <w:right w:w="80" w:type="dxa"/>
            </w:tcMar>
            <w:hideMark/>
          </w:tcPr>
          <w:p w14:paraId="5532DD42" w14:textId="77777777" w:rsidR="00F659FC" w:rsidRPr="00F659FC" w:rsidRDefault="00F659FC" w:rsidP="00F659FC">
            <w:r w:rsidRPr="00F659FC">
              <w:t>Duplicate Commodity</w:t>
            </w:r>
          </w:p>
        </w:tc>
        <w:tc>
          <w:tcPr>
            <w:tcW w:w="4149" w:type="dxa"/>
            <w:tcBorders>
              <w:top w:val="nil"/>
              <w:left w:val="nil"/>
              <w:bottom w:val="nil"/>
              <w:right w:val="nil"/>
            </w:tcBorders>
            <w:tcMar>
              <w:top w:w="80" w:type="dxa"/>
              <w:left w:w="80" w:type="dxa"/>
              <w:bottom w:w="80" w:type="dxa"/>
              <w:right w:w="80" w:type="dxa"/>
            </w:tcMar>
            <w:hideMark/>
          </w:tcPr>
          <w:p w14:paraId="1B5EFF2D" w14:textId="77777777" w:rsidR="00F659FC" w:rsidRPr="00F659FC" w:rsidRDefault="00F659FC" w:rsidP="00F659FC">
            <w:r w:rsidRPr="00F659FC">
              <w:t>Flag for broker review</w:t>
            </w:r>
          </w:p>
        </w:tc>
      </w:tr>
      <w:tr w:rsidR="00F659FC" w:rsidRPr="00F659FC" w14:paraId="57A61809" w14:textId="77777777">
        <w:tc>
          <w:tcPr>
            <w:tcW w:w="1529" w:type="dxa"/>
            <w:tcBorders>
              <w:top w:val="nil"/>
              <w:left w:val="nil"/>
              <w:bottom w:val="nil"/>
              <w:right w:val="nil"/>
            </w:tcBorders>
            <w:tcMar>
              <w:top w:w="80" w:type="dxa"/>
              <w:left w:w="80" w:type="dxa"/>
              <w:bottom w:w="80" w:type="dxa"/>
              <w:right w:w="80" w:type="dxa"/>
            </w:tcMar>
            <w:hideMark/>
          </w:tcPr>
          <w:p w14:paraId="365A0320" w14:textId="77777777" w:rsidR="00F659FC" w:rsidRPr="00F659FC" w:rsidRDefault="00F659FC" w:rsidP="00F659FC">
            <w:r w:rsidRPr="00F659FC">
              <w:t>COM-004</w:t>
            </w:r>
          </w:p>
        </w:tc>
        <w:tc>
          <w:tcPr>
            <w:tcW w:w="3334" w:type="dxa"/>
            <w:tcBorders>
              <w:top w:val="nil"/>
              <w:left w:val="nil"/>
              <w:bottom w:val="nil"/>
              <w:right w:val="nil"/>
            </w:tcBorders>
            <w:tcMar>
              <w:top w:w="80" w:type="dxa"/>
              <w:left w:w="80" w:type="dxa"/>
              <w:bottom w:w="80" w:type="dxa"/>
              <w:right w:w="80" w:type="dxa"/>
            </w:tcMar>
            <w:hideMark/>
          </w:tcPr>
          <w:p w14:paraId="3636B100" w14:textId="77777777" w:rsidR="00F659FC" w:rsidRPr="00F659FC" w:rsidRDefault="00F659FC" w:rsidP="00F659FC">
            <w:r w:rsidRPr="00F659FC">
              <w:t>Missing Country of Origin</w:t>
            </w:r>
          </w:p>
        </w:tc>
        <w:tc>
          <w:tcPr>
            <w:tcW w:w="4149" w:type="dxa"/>
            <w:tcBorders>
              <w:top w:val="nil"/>
              <w:left w:val="nil"/>
              <w:bottom w:val="nil"/>
              <w:right w:val="nil"/>
            </w:tcBorders>
            <w:tcMar>
              <w:top w:w="80" w:type="dxa"/>
              <w:left w:w="80" w:type="dxa"/>
              <w:bottom w:w="80" w:type="dxa"/>
              <w:right w:w="80" w:type="dxa"/>
            </w:tcMar>
            <w:hideMark/>
          </w:tcPr>
          <w:p w14:paraId="6B3126B0" w14:textId="77777777" w:rsidR="00F659FC" w:rsidRPr="00F659FC" w:rsidRDefault="00F659FC" w:rsidP="00F659FC">
            <w:r w:rsidRPr="00F659FC">
              <w:t>Prevent submission</w:t>
            </w:r>
          </w:p>
        </w:tc>
      </w:tr>
      <w:tr w:rsidR="00F659FC" w:rsidRPr="00F659FC" w14:paraId="1EB8483D" w14:textId="77777777">
        <w:tc>
          <w:tcPr>
            <w:tcW w:w="1529" w:type="dxa"/>
            <w:tcBorders>
              <w:top w:val="nil"/>
              <w:left w:val="nil"/>
              <w:bottom w:val="nil"/>
              <w:right w:val="nil"/>
            </w:tcBorders>
            <w:tcMar>
              <w:top w:w="80" w:type="dxa"/>
              <w:left w:w="80" w:type="dxa"/>
              <w:bottom w:w="80" w:type="dxa"/>
              <w:right w:w="80" w:type="dxa"/>
            </w:tcMar>
            <w:hideMark/>
          </w:tcPr>
          <w:p w14:paraId="19F4F2E7" w14:textId="77777777" w:rsidR="00F659FC" w:rsidRPr="00F659FC" w:rsidRDefault="00F659FC" w:rsidP="00F659FC">
            <w:r w:rsidRPr="00F659FC">
              <w:t>COM-005</w:t>
            </w:r>
          </w:p>
        </w:tc>
        <w:tc>
          <w:tcPr>
            <w:tcW w:w="3334" w:type="dxa"/>
            <w:tcBorders>
              <w:top w:val="nil"/>
              <w:left w:val="nil"/>
              <w:bottom w:val="nil"/>
              <w:right w:val="nil"/>
            </w:tcBorders>
            <w:tcMar>
              <w:top w:w="80" w:type="dxa"/>
              <w:left w:w="80" w:type="dxa"/>
              <w:bottom w:w="80" w:type="dxa"/>
              <w:right w:w="80" w:type="dxa"/>
            </w:tcMar>
            <w:hideMark/>
          </w:tcPr>
          <w:p w14:paraId="65175564" w14:textId="77777777" w:rsidR="00F659FC" w:rsidRPr="00F659FC" w:rsidRDefault="00F659FC" w:rsidP="00F659FC">
            <w:r w:rsidRPr="00F659FC">
              <w:t>Tariff Lookup Failure</w:t>
            </w:r>
          </w:p>
        </w:tc>
        <w:tc>
          <w:tcPr>
            <w:tcW w:w="4189" w:type="dxa"/>
            <w:tcBorders>
              <w:top w:val="nil"/>
              <w:left w:val="nil"/>
              <w:bottom w:val="nil"/>
              <w:right w:val="nil"/>
            </w:tcBorders>
            <w:tcMar>
              <w:top w:w="80" w:type="dxa"/>
              <w:left w:w="80" w:type="dxa"/>
              <w:bottom w:w="80" w:type="dxa"/>
              <w:right w:w="80" w:type="dxa"/>
            </w:tcMar>
            <w:hideMark/>
          </w:tcPr>
          <w:p w14:paraId="4B33D67D" w14:textId="77777777" w:rsidR="00F659FC" w:rsidRPr="00F659FC" w:rsidRDefault="00F659FC" w:rsidP="00F659FC">
            <w:r w:rsidRPr="00F659FC">
              <w:t>Retry and escalate if unresolved</w:t>
            </w:r>
          </w:p>
        </w:tc>
      </w:tr>
      <w:tr w:rsidR="00F659FC" w:rsidRPr="00F659FC" w14:paraId="17F35AB5" w14:textId="77777777">
        <w:tc>
          <w:tcPr>
            <w:tcW w:w="1529" w:type="dxa"/>
            <w:tcBorders>
              <w:top w:val="nil"/>
              <w:left w:val="nil"/>
              <w:bottom w:val="nil"/>
              <w:right w:val="nil"/>
            </w:tcBorders>
            <w:tcMar>
              <w:top w:w="80" w:type="dxa"/>
              <w:left w:w="80" w:type="dxa"/>
              <w:bottom w:w="80" w:type="dxa"/>
              <w:right w:w="80" w:type="dxa"/>
            </w:tcMar>
            <w:hideMark/>
          </w:tcPr>
          <w:p w14:paraId="1EB802EF" w14:textId="77777777" w:rsidR="00F659FC" w:rsidRPr="00F659FC" w:rsidRDefault="00F659FC" w:rsidP="00F659FC">
            <w:r w:rsidRPr="00F659FC">
              <w:t>COM-006</w:t>
            </w:r>
          </w:p>
        </w:tc>
        <w:tc>
          <w:tcPr>
            <w:tcW w:w="3362" w:type="dxa"/>
            <w:tcBorders>
              <w:top w:val="nil"/>
              <w:left w:val="nil"/>
              <w:bottom w:val="nil"/>
              <w:right w:val="nil"/>
            </w:tcBorders>
            <w:tcMar>
              <w:top w:w="80" w:type="dxa"/>
              <w:left w:w="80" w:type="dxa"/>
              <w:bottom w:w="80" w:type="dxa"/>
              <w:right w:w="80" w:type="dxa"/>
            </w:tcMar>
            <w:hideMark/>
          </w:tcPr>
          <w:p w14:paraId="14555C33" w14:textId="77777777" w:rsidR="00F659FC" w:rsidRPr="00F659FC" w:rsidRDefault="00F659FC" w:rsidP="00F659FC">
            <w:r w:rsidRPr="00F659FC">
              <w:t>Valuation Calculation Error</w:t>
            </w:r>
          </w:p>
        </w:tc>
        <w:tc>
          <w:tcPr>
            <w:tcW w:w="4339" w:type="dxa"/>
            <w:tcBorders>
              <w:top w:val="nil"/>
              <w:left w:val="nil"/>
              <w:bottom w:val="nil"/>
              <w:right w:val="nil"/>
            </w:tcBorders>
            <w:tcMar>
              <w:top w:w="80" w:type="dxa"/>
              <w:left w:w="80" w:type="dxa"/>
              <w:bottom w:w="80" w:type="dxa"/>
              <w:right w:w="80" w:type="dxa"/>
            </w:tcMar>
            <w:hideMark/>
          </w:tcPr>
          <w:p w14:paraId="29BECE0C" w14:textId="77777777" w:rsidR="00F659FC" w:rsidRPr="00F659FC" w:rsidRDefault="00F659FC" w:rsidP="00F659FC">
            <w:r w:rsidRPr="00F659FC">
              <w:t>Mark declaration as validation failed</w:t>
            </w:r>
          </w:p>
        </w:tc>
      </w:tr>
    </w:tbl>
    <w:p w14:paraId="6DEB9C01" w14:textId="77777777" w:rsidR="00F659FC" w:rsidRPr="00F659FC" w:rsidRDefault="00F659FC" w:rsidP="00F659FC">
      <w:r w:rsidRPr="00F659FC">
        <w:t> </w:t>
      </w:r>
    </w:p>
    <w:p w14:paraId="02CCD2CB" w14:textId="77777777" w:rsidR="00F659FC" w:rsidRPr="00F659FC" w:rsidRDefault="00F659FC" w:rsidP="00F659FC">
      <w:r w:rsidRPr="00F659FC">
        <w:rPr>
          <w:b/>
          <w:bCs/>
        </w:rPr>
        <w:t>7.17 Non-Functional Requirements</w:t>
      </w:r>
    </w:p>
    <w:p w14:paraId="06BF761D" w14:textId="77777777" w:rsidR="00F659FC" w:rsidRPr="00F659FC" w:rsidRDefault="00F659FC" w:rsidP="00F659FC">
      <w:pPr>
        <w:numPr>
          <w:ilvl w:val="0"/>
          <w:numId w:val="95"/>
        </w:numPr>
      </w:pPr>
      <w:r w:rsidRPr="00F659FC">
        <w:t xml:space="preserve">Support at least </w:t>
      </w:r>
      <w:r w:rsidRPr="00F659FC">
        <w:rPr>
          <w:b/>
          <w:bCs/>
        </w:rPr>
        <w:t>5,000 commodity lines</w:t>
      </w:r>
      <w:r w:rsidRPr="00F659FC">
        <w:t xml:space="preserve"> within a single declaration where permitted by customs regulations.</w:t>
      </w:r>
    </w:p>
    <w:p w14:paraId="7A22EB22" w14:textId="77777777" w:rsidR="00F659FC" w:rsidRPr="00F659FC" w:rsidRDefault="00F659FC" w:rsidP="00F659FC">
      <w:pPr>
        <w:numPr>
          <w:ilvl w:val="0"/>
          <w:numId w:val="95"/>
        </w:numPr>
      </w:pPr>
      <w:r w:rsidRPr="00F659FC">
        <w:t>Commodity calculations shall complete within configurable performance thresholds.</w:t>
      </w:r>
    </w:p>
    <w:p w14:paraId="28A37BD1" w14:textId="77777777" w:rsidR="00F659FC" w:rsidRPr="00F659FC" w:rsidRDefault="00F659FC" w:rsidP="00F659FC">
      <w:pPr>
        <w:numPr>
          <w:ilvl w:val="0"/>
          <w:numId w:val="95"/>
        </w:numPr>
      </w:pPr>
      <w:r w:rsidRPr="00F659FC">
        <w:t>Tariff and valuation data shall be versioned so historical declarations can always be reproduced.</w:t>
      </w:r>
    </w:p>
    <w:p w14:paraId="22D1D107" w14:textId="77777777" w:rsidR="00F659FC" w:rsidRPr="00F659FC" w:rsidRDefault="00F659FC" w:rsidP="00F659FC">
      <w:pPr>
        <w:numPr>
          <w:ilvl w:val="0"/>
          <w:numId w:val="95"/>
        </w:numPr>
      </w:pPr>
      <w:r w:rsidRPr="00F659FC">
        <w:t>Commodity updates shall trigger only dependent recalculations (e.g., duties, permits, statistical values) rather than recalculating the entire declaration where possible.</w:t>
      </w:r>
    </w:p>
    <w:p w14:paraId="664CB3AF" w14:textId="77777777" w:rsidR="00F659FC" w:rsidRPr="00F659FC" w:rsidRDefault="00F659FC" w:rsidP="00F659FC">
      <w:pPr>
        <w:numPr>
          <w:ilvl w:val="0"/>
          <w:numId w:val="95"/>
        </w:numPr>
      </w:pPr>
      <w:r w:rsidRPr="00F659FC">
        <w:t>Commodity history shall be immutable and retained according to jurisdiction-specific retention policies.</w:t>
      </w:r>
    </w:p>
    <w:p w14:paraId="27963EFB" w14:textId="77777777" w:rsidR="00F659FC" w:rsidRPr="00F659FC" w:rsidRDefault="00F659FC" w:rsidP="00F659FC">
      <w:r w:rsidRPr="00F659FC">
        <w:t> </w:t>
      </w:r>
    </w:p>
    <w:p w14:paraId="49FAE711" w14:textId="77777777" w:rsidR="00F659FC" w:rsidRPr="00F659FC" w:rsidRDefault="00F659FC" w:rsidP="00F659FC">
      <w:r w:rsidRPr="00F659FC">
        <w:rPr>
          <w:b/>
          <w:bCs/>
        </w:rPr>
        <w:t>7.18 Future Capability – Intelligent Commodity Assistance</w:t>
      </w:r>
    </w:p>
    <w:p w14:paraId="397F66BF" w14:textId="77777777" w:rsidR="00F659FC" w:rsidRPr="00F659FC" w:rsidRDefault="00F659FC" w:rsidP="00F659FC">
      <w:r w:rsidRPr="00F659FC">
        <w:t>To modernize beyond traditional brokerage platforms, the module should support optional AI-assisted features:</w:t>
      </w:r>
    </w:p>
    <w:p w14:paraId="6795729E" w14:textId="77777777" w:rsidR="00F659FC" w:rsidRPr="00F659FC" w:rsidRDefault="00F659FC" w:rsidP="00F659FC">
      <w:pPr>
        <w:numPr>
          <w:ilvl w:val="0"/>
          <w:numId w:val="96"/>
        </w:numPr>
      </w:pPr>
      <w:r w:rsidRPr="00F659FC">
        <w:t>Suggest HS Codes based on commodity descriptions and historical classifications.</w:t>
      </w:r>
    </w:p>
    <w:p w14:paraId="6B5B114E" w14:textId="77777777" w:rsidR="00F659FC" w:rsidRPr="00F659FC" w:rsidRDefault="00F659FC" w:rsidP="00F659FC">
      <w:pPr>
        <w:numPr>
          <w:ilvl w:val="0"/>
          <w:numId w:val="96"/>
        </w:numPr>
      </w:pPr>
      <w:r w:rsidRPr="00F659FC">
        <w:t>Detect vague or non-compliant descriptions and recommend customs-friendly wording.</w:t>
      </w:r>
    </w:p>
    <w:p w14:paraId="1FB3CB7C" w14:textId="77777777" w:rsidR="00F659FC" w:rsidRPr="00F659FC" w:rsidRDefault="00F659FC" w:rsidP="00F659FC">
      <w:pPr>
        <w:numPr>
          <w:ilvl w:val="0"/>
          <w:numId w:val="96"/>
        </w:numPr>
      </w:pPr>
      <w:r w:rsidRPr="00F659FC">
        <w:t>Highlight inconsistencies between invoices, packing lists, and declarations.</w:t>
      </w:r>
    </w:p>
    <w:p w14:paraId="4F92081F" w14:textId="77777777" w:rsidR="00F659FC" w:rsidRPr="00F659FC" w:rsidRDefault="00F659FC" w:rsidP="00F659FC">
      <w:pPr>
        <w:numPr>
          <w:ilvl w:val="0"/>
          <w:numId w:val="96"/>
        </w:numPr>
      </w:pPr>
      <w:r w:rsidRPr="00F659FC">
        <w:t>Recommend likely countries of origin based on supplier and product history.</w:t>
      </w:r>
    </w:p>
    <w:p w14:paraId="304E7051" w14:textId="77777777" w:rsidR="00F659FC" w:rsidRPr="00F659FC" w:rsidRDefault="00F659FC" w:rsidP="00F659FC">
      <w:pPr>
        <w:numPr>
          <w:ilvl w:val="0"/>
          <w:numId w:val="96"/>
        </w:numPr>
      </w:pPr>
      <w:r w:rsidRPr="00F659FC">
        <w:t>Learn from broker-approved classifications while maintaining human approval for regulatory decisions.</w:t>
      </w:r>
    </w:p>
    <w:p w14:paraId="4C37B236" w14:textId="77777777" w:rsidR="00F659FC" w:rsidRPr="00F659FC" w:rsidRDefault="00F659FC" w:rsidP="00F659FC">
      <w:r w:rsidRPr="00F659FC">
        <w:t> </w:t>
      </w:r>
    </w:p>
    <w:p w14:paraId="0FBC92D8" w14:textId="77777777" w:rsidR="00F659FC" w:rsidRPr="00F659FC" w:rsidRDefault="00F659FC" w:rsidP="00F659FC">
      <w:r w:rsidRPr="00F659FC">
        <w:rPr>
          <w:b/>
          <w:bCs/>
        </w:rPr>
        <w:t>Next Chapter – Chapter 8: HS Classification Engine</w:t>
      </w:r>
    </w:p>
    <w:p w14:paraId="505A180C" w14:textId="77777777" w:rsidR="00F659FC" w:rsidRPr="00F659FC" w:rsidRDefault="00F659FC" w:rsidP="00F659FC">
      <w:r w:rsidRPr="00F659FC">
        <w:t xml:space="preserve">The next chapter will specify one of the most sophisticated components of the platform: the </w:t>
      </w:r>
      <w:r w:rsidRPr="00F659FC">
        <w:rPr>
          <w:b/>
          <w:bCs/>
        </w:rPr>
        <w:t>HS Classification Engine</w:t>
      </w:r>
      <w:r w:rsidRPr="00F659FC">
        <w:t>. It will cover tariff master management, versioned HS code repositories, automated and manual classification workflows, customs chapter hierarchy, explanatory notes, country-specific tariff variations, confidence scoring for suggested classifications, auditability, and integration with duty, permit, and compliance engines. This engine will be designed to support accurate, explainable, and maintainable classification across multiple customs jurisdictions.</w:t>
      </w:r>
    </w:p>
    <w:p w14:paraId="4BBA556C" w14:textId="77777777" w:rsidR="00F659FC" w:rsidRPr="00F659FC" w:rsidRDefault="00F659FC" w:rsidP="00F659FC">
      <w:r w:rsidRPr="00F659FC">
        <w:t xml:space="preserve">Excellent. Chapter 8 defines the </w:t>
      </w:r>
      <w:r w:rsidRPr="00F659FC">
        <w:rPr>
          <w:b/>
          <w:bCs/>
        </w:rPr>
        <w:t>intelligence</w:t>
      </w:r>
      <w:r w:rsidRPr="00F659FC">
        <w:t xml:space="preserve"> of the Customs Brokerage Platform. While the Segregation Engine decides </w:t>
      </w:r>
      <w:r w:rsidRPr="00F659FC">
        <w:rPr>
          <w:b/>
          <w:bCs/>
        </w:rPr>
        <w:t>how a shipment is processed</w:t>
      </w:r>
      <w:r w:rsidRPr="00F659FC">
        <w:t xml:space="preserve">, the </w:t>
      </w:r>
      <w:r w:rsidRPr="00F659FC">
        <w:rPr>
          <w:b/>
          <w:bCs/>
        </w:rPr>
        <w:t>HS Classification Engine</w:t>
      </w:r>
      <w:r w:rsidRPr="00F659FC">
        <w:t xml:space="preserve"> determines </w:t>
      </w:r>
      <w:r w:rsidRPr="00F659FC">
        <w:rPr>
          <w:b/>
          <w:bCs/>
        </w:rPr>
        <w:t>what the goods are</w:t>
      </w:r>
      <w:r w:rsidRPr="00F659FC">
        <w:t xml:space="preserve"> from a customs perspective. It is the foundation for duty calculation, permit determination, trade compliance, valuation, statistical reporting, and government submissions.</w:t>
      </w:r>
    </w:p>
    <w:p w14:paraId="466BEC9F" w14:textId="77777777" w:rsidR="00F659FC" w:rsidRPr="00F659FC" w:rsidRDefault="00F659FC" w:rsidP="00F659FC">
      <w:r w:rsidRPr="00F659FC">
        <w:t> </w:t>
      </w:r>
    </w:p>
    <w:p w14:paraId="3561682E" w14:textId="77777777" w:rsidR="00F659FC" w:rsidRPr="00F659FC" w:rsidRDefault="00F659FC" w:rsidP="00F659FC">
      <w:r w:rsidRPr="00F659FC">
        <w:rPr>
          <w:b/>
          <w:bCs/>
        </w:rPr>
        <w:t>Chapter 8 – HS Classification Engine</w:t>
      </w:r>
    </w:p>
    <w:p w14:paraId="74E66D12" w14:textId="77777777" w:rsidR="00F659FC" w:rsidRPr="00F659FC" w:rsidRDefault="00F659FC" w:rsidP="00F659FC">
      <w:r w:rsidRPr="00F659FC">
        <w:rPr>
          <w:b/>
          <w:bCs/>
        </w:rPr>
        <w:t>Module ID:</w:t>
      </w:r>
      <w:r w:rsidRPr="00F659FC">
        <w:t xml:space="preserve"> HSC-001</w:t>
      </w:r>
    </w:p>
    <w:p w14:paraId="46F34CDD" w14:textId="77777777" w:rsidR="00F659FC" w:rsidRPr="00F659FC" w:rsidRDefault="00F659FC" w:rsidP="00F659FC">
      <w:r w:rsidRPr="00F659FC">
        <w:rPr>
          <w:b/>
          <w:bCs/>
        </w:rPr>
        <w:t>Priority:</w:t>
      </w:r>
      <w:r w:rsidRPr="00F659FC">
        <w:t xml:space="preserve"> Critical</w:t>
      </w:r>
    </w:p>
    <w:p w14:paraId="7ED8A7E7" w14:textId="77777777" w:rsidR="00F659FC" w:rsidRPr="00F659FC" w:rsidRDefault="00F659FC" w:rsidP="00F659FC">
      <w:r w:rsidRPr="00F659FC">
        <w:rPr>
          <w:b/>
          <w:bCs/>
        </w:rPr>
        <w:t>Dependencies:</w:t>
      </w:r>
      <w:r w:rsidRPr="00F659FC">
        <w:t xml:space="preserve"> Commodity Management, Shipment Management</w:t>
      </w:r>
    </w:p>
    <w:p w14:paraId="58AE3F27" w14:textId="77777777" w:rsidR="00F659FC" w:rsidRPr="00F659FC" w:rsidRDefault="00F659FC" w:rsidP="00F659FC">
      <w:r w:rsidRPr="00F659FC">
        <w:rPr>
          <w:b/>
          <w:bCs/>
        </w:rPr>
        <w:t>Consumers:</w:t>
      </w:r>
      <w:r w:rsidRPr="00F659FC">
        <w:t xml:space="preserve"> Duty &amp; Tax Engine, Permit Management, Compliance Engine, Declaration Management, Reporting</w:t>
      </w:r>
    </w:p>
    <w:p w14:paraId="2FB9AD49" w14:textId="77777777" w:rsidR="00F659FC" w:rsidRPr="00F659FC" w:rsidRDefault="00F659FC" w:rsidP="00F659FC">
      <w:r w:rsidRPr="00F659FC">
        <w:t> </w:t>
      </w:r>
    </w:p>
    <w:p w14:paraId="01399580" w14:textId="77777777" w:rsidR="00F659FC" w:rsidRPr="00F659FC" w:rsidRDefault="00F659FC" w:rsidP="00F659FC">
      <w:r w:rsidRPr="00F659FC">
        <w:rPr>
          <w:b/>
          <w:bCs/>
        </w:rPr>
        <w:t>8.1 Purpose</w:t>
      </w:r>
    </w:p>
    <w:p w14:paraId="19290A06" w14:textId="77777777" w:rsidR="00F659FC" w:rsidRPr="00F659FC" w:rsidRDefault="00F659FC" w:rsidP="00F659FC">
      <w:r w:rsidRPr="00F659FC">
        <w:t xml:space="preserve">The HS Classification Engine is responsible for identifying and validating the correct </w:t>
      </w:r>
      <w:r w:rsidRPr="00F659FC">
        <w:rPr>
          <w:b/>
          <w:bCs/>
        </w:rPr>
        <w:t>Harmonized System (HS) Code</w:t>
      </w:r>
      <w:r w:rsidRPr="00F659FC">
        <w:t xml:space="preserve"> for each commodity.</w:t>
      </w:r>
    </w:p>
    <w:p w14:paraId="56723656" w14:textId="77777777" w:rsidR="00F659FC" w:rsidRPr="00F659FC" w:rsidRDefault="00F659FC" w:rsidP="00F659FC">
      <w:r w:rsidRPr="00F659FC">
        <w:t>The engine supports:</w:t>
      </w:r>
    </w:p>
    <w:p w14:paraId="769B6262" w14:textId="77777777" w:rsidR="00F659FC" w:rsidRPr="00F659FC" w:rsidRDefault="00F659FC" w:rsidP="00F659FC">
      <w:pPr>
        <w:numPr>
          <w:ilvl w:val="0"/>
          <w:numId w:val="97"/>
        </w:numPr>
      </w:pPr>
      <w:r w:rsidRPr="00F659FC">
        <w:t>Automated classification</w:t>
      </w:r>
    </w:p>
    <w:p w14:paraId="421A49BB" w14:textId="77777777" w:rsidR="00F659FC" w:rsidRPr="00F659FC" w:rsidRDefault="00F659FC" w:rsidP="00F659FC">
      <w:pPr>
        <w:numPr>
          <w:ilvl w:val="0"/>
          <w:numId w:val="97"/>
        </w:numPr>
      </w:pPr>
      <w:r w:rsidRPr="00F659FC">
        <w:t>Manual broker classification</w:t>
      </w:r>
    </w:p>
    <w:p w14:paraId="058B55CA" w14:textId="77777777" w:rsidR="00F659FC" w:rsidRPr="00F659FC" w:rsidRDefault="00F659FC" w:rsidP="00F659FC">
      <w:pPr>
        <w:numPr>
          <w:ilvl w:val="0"/>
          <w:numId w:val="97"/>
        </w:numPr>
      </w:pPr>
      <w:r w:rsidRPr="00F659FC">
        <w:t>Tariff lookups</w:t>
      </w:r>
    </w:p>
    <w:p w14:paraId="4D66EB77" w14:textId="77777777" w:rsidR="00F659FC" w:rsidRPr="00F659FC" w:rsidRDefault="00F659FC" w:rsidP="00F659FC">
      <w:pPr>
        <w:numPr>
          <w:ilvl w:val="0"/>
          <w:numId w:val="97"/>
        </w:numPr>
      </w:pPr>
      <w:r w:rsidRPr="00F659FC">
        <w:t>Country-specific tariff variations</w:t>
      </w:r>
    </w:p>
    <w:p w14:paraId="00642035" w14:textId="77777777" w:rsidR="00F659FC" w:rsidRPr="00F659FC" w:rsidRDefault="00F659FC" w:rsidP="00F659FC">
      <w:pPr>
        <w:numPr>
          <w:ilvl w:val="0"/>
          <w:numId w:val="97"/>
        </w:numPr>
      </w:pPr>
      <w:r w:rsidRPr="00F659FC">
        <w:t>Versioned tariff management</w:t>
      </w:r>
    </w:p>
    <w:p w14:paraId="1C343AEB" w14:textId="77777777" w:rsidR="00F659FC" w:rsidRPr="00F659FC" w:rsidRDefault="00F659FC" w:rsidP="00F659FC">
      <w:pPr>
        <w:numPr>
          <w:ilvl w:val="0"/>
          <w:numId w:val="97"/>
        </w:numPr>
      </w:pPr>
      <w:r w:rsidRPr="00F659FC">
        <w:t>Regulatory determination</w:t>
      </w:r>
    </w:p>
    <w:p w14:paraId="1AC4FC8D" w14:textId="77777777" w:rsidR="00F659FC" w:rsidRPr="00F659FC" w:rsidRDefault="00F659FC" w:rsidP="00F659FC">
      <w:pPr>
        <w:numPr>
          <w:ilvl w:val="0"/>
          <w:numId w:val="97"/>
        </w:numPr>
      </w:pPr>
      <w:r w:rsidRPr="00F659FC">
        <w:t>AI-assisted classification (optional)</w:t>
      </w:r>
    </w:p>
    <w:p w14:paraId="12197169" w14:textId="77777777" w:rsidR="00F659FC" w:rsidRPr="00F659FC" w:rsidRDefault="00F659FC" w:rsidP="00F659FC">
      <w:pPr>
        <w:numPr>
          <w:ilvl w:val="0"/>
          <w:numId w:val="97"/>
        </w:numPr>
      </w:pPr>
      <w:r w:rsidRPr="00F659FC">
        <w:t>Classification audit and governance</w:t>
      </w:r>
    </w:p>
    <w:p w14:paraId="752087DB" w14:textId="77777777" w:rsidR="00F659FC" w:rsidRPr="00F659FC" w:rsidRDefault="00F659FC" w:rsidP="00F659FC">
      <w:r w:rsidRPr="00F659FC">
        <w:t>The engine shall ensure that every commodity submitted to customs is associated with a valid and explainable HS classification.</w:t>
      </w:r>
    </w:p>
    <w:p w14:paraId="7C08DE08" w14:textId="77777777" w:rsidR="00F659FC" w:rsidRPr="00F659FC" w:rsidRDefault="00F659FC" w:rsidP="00F659FC">
      <w:r w:rsidRPr="00F659FC">
        <w:t> </w:t>
      </w:r>
    </w:p>
    <w:p w14:paraId="7B3AD44F" w14:textId="77777777" w:rsidR="00F659FC" w:rsidRPr="00F659FC" w:rsidRDefault="00F659FC" w:rsidP="00F659FC">
      <w:r w:rsidRPr="00F659FC">
        <w:rPr>
          <w:b/>
          <w:bCs/>
        </w:rPr>
        <w:t>8.2 Business Objectives</w:t>
      </w:r>
    </w:p>
    <w:p w14:paraId="1AEFE133" w14:textId="77777777" w:rsidR="00F659FC" w:rsidRPr="00F659FC" w:rsidRDefault="00F659FC" w:rsidP="00F659FC">
      <w:r w:rsidRPr="00F659FC">
        <w:t>The engine shall:</w:t>
      </w:r>
    </w:p>
    <w:p w14:paraId="7F9F16CC" w14:textId="77777777" w:rsidR="00F659FC" w:rsidRPr="00F659FC" w:rsidRDefault="00F659FC" w:rsidP="00F659FC">
      <w:pPr>
        <w:numPr>
          <w:ilvl w:val="0"/>
          <w:numId w:val="98"/>
        </w:numPr>
      </w:pPr>
      <w:r w:rsidRPr="00F659FC">
        <w:t>Reduce manual HS code selection.</w:t>
      </w:r>
    </w:p>
    <w:p w14:paraId="153A95EF" w14:textId="77777777" w:rsidR="00F659FC" w:rsidRPr="00F659FC" w:rsidRDefault="00F659FC" w:rsidP="00F659FC">
      <w:pPr>
        <w:numPr>
          <w:ilvl w:val="0"/>
          <w:numId w:val="98"/>
        </w:numPr>
      </w:pPr>
      <w:r w:rsidRPr="00F659FC">
        <w:t>Improve classification accuracy.</w:t>
      </w:r>
    </w:p>
    <w:p w14:paraId="0396B530" w14:textId="77777777" w:rsidR="00F659FC" w:rsidRPr="00F659FC" w:rsidRDefault="00F659FC" w:rsidP="00F659FC">
      <w:pPr>
        <w:numPr>
          <w:ilvl w:val="0"/>
          <w:numId w:val="98"/>
        </w:numPr>
      </w:pPr>
      <w:r w:rsidRPr="00F659FC">
        <w:t>Minimize customs penalties.</w:t>
      </w:r>
    </w:p>
    <w:p w14:paraId="47B1B13A" w14:textId="77777777" w:rsidR="00F659FC" w:rsidRPr="00F659FC" w:rsidRDefault="00F659FC" w:rsidP="00F659FC">
      <w:pPr>
        <w:numPr>
          <w:ilvl w:val="0"/>
          <w:numId w:val="98"/>
        </w:numPr>
      </w:pPr>
      <w:r w:rsidRPr="00F659FC">
        <w:t>Support multiple tariff versions.</w:t>
      </w:r>
    </w:p>
    <w:p w14:paraId="06E8E028" w14:textId="77777777" w:rsidR="00F659FC" w:rsidRPr="00F659FC" w:rsidRDefault="00F659FC" w:rsidP="00F659FC">
      <w:pPr>
        <w:numPr>
          <w:ilvl w:val="0"/>
          <w:numId w:val="98"/>
        </w:numPr>
      </w:pPr>
      <w:r w:rsidRPr="00F659FC">
        <w:t>Enable explainable classification decisions.</w:t>
      </w:r>
    </w:p>
    <w:p w14:paraId="2EEC0918" w14:textId="77777777" w:rsidR="00F659FC" w:rsidRPr="00F659FC" w:rsidRDefault="00F659FC" w:rsidP="00F659FC">
      <w:pPr>
        <w:numPr>
          <w:ilvl w:val="0"/>
          <w:numId w:val="98"/>
        </w:numPr>
      </w:pPr>
      <w:r w:rsidRPr="00F659FC">
        <w:t>Allow country-specific tariff extensions.</w:t>
      </w:r>
    </w:p>
    <w:p w14:paraId="302597CA" w14:textId="77777777" w:rsidR="00F659FC" w:rsidRPr="00F659FC" w:rsidRDefault="00F659FC" w:rsidP="00F659FC">
      <w:pPr>
        <w:numPr>
          <w:ilvl w:val="0"/>
          <w:numId w:val="98"/>
        </w:numPr>
      </w:pPr>
      <w:r w:rsidRPr="00F659FC">
        <w:t>Maintain historical classification integrity.</w:t>
      </w:r>
    </w:p>
    <w:p w14:paraId="2D3CF175" w14:textId="77777777" w:rsidR="00F659FC" w:rsidRPr="00F659FC" w:rsidRDefault="00F659FC" w:rsidP="00F659FC">
      <w:r w:rsidRPr="00F659FC">
        <w:t> </w:t>
      </w:r>
    </w:p>
    <w:p w14:paraId="1607DD83" w14:textId="77777777" w:rsidR="00F659FC" w:rsidRPr="00F659FC" w:rsidRDefault="00F659FC" w:rsidP="00F659FC">
      <w:r w:rsidRPr="00F659FC">
        <w:rPr>
          <w:b/>
          <w:bCs/>
        </w:rPr>
        <w:t>8.3 Business Context</w:t>
      </w:r>
    </w:p>
    <w:p w14:paraId="46C9B36C" w14:textId="77777777" w:rsidR="00F659FC" w:rsidRPr="00F659FC" w:rsidRDefault="00F659FC" w:rsidP="00F659FC">
      <w:r w:rsidRPr="00F659FC">
        <w:t>Commodity</w:t>
      </w:r>
      <w:r w:rsidRPr="00F659FC">
        <w:br/>
        <w:t xml:space="preserve">      │</w:t>
      </w:r>
      <w:r w:rsidRPr="00F659FC">
        <w:br/>
        <w:t xml:space="preserve">      </w:t>
      </w:r>
      <w:r w:rsidRPr="00F659FC">
        <w:rPr>
          <w:rFonts w:ascii="Arial" w:hAnsi="Arial" w:cs="Arial"/>
        </w:rPr>
        <w:t>▼</w:t>
      </w:r>
      <w:r w:rsidRPr="00F659FC">
        <w:br/>
        <w:t>HS Classification Engine</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Tariff Lookup   AI Suggestion</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Classification Decision</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Duty     Permit      Compliance</w:t>
      </w:r>
    </w:p>
    <w:p w14:paraId="42F4FEFD" w14:textId="77777777" w:rsidR="00F659FC" w:rsidRPr="00F659FC" w:rsidRDefault="00F659FC" w:rsidP="00F659FC">
      <w:r w:rsidRPr="00F659FC">
        <w:t> </w:t>
      </w:r>
    </w:p>
    <w:p w14:paraId="4BE7180F" w14:textId="320E3D23" w:rsidR="00F659FC" w:rsidRPr="00F659FC" w:rsidRDefault="00F659FC" w:rsidP="00F659FC">
      <w:r w:rsidRPr="00F659FC">
        <w:drawing>
          <wp:inline distT="0" distB="0" distL="0" distR="0" wp14:anchorId="3FCD8D81" wp14:editId="5EAD1BBE">
            <wp:extent cx="7219950" cy="3657600"/>
            <wp:effectExtent l="0" t="0" r="0" b="0"/>
            <wp:docPr id="98918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9950" cy="3657600"/>
                    </a:xfrm>
                    <a:prstGeom prst="rect">
                      <a:avLst/>
                    </a:prstGeom>
                    <a:noFill/>
                    <a:ln>
                      <a:noFill/>
                    </a:ln>
                  </pic:spPr>
                </pic:pic>
              </a:graphicData>
            </a:graphic>
          </wp:inline>
        </w:drawing>
      </w:r>
    </w:p>
    <w:p w14:paraId="7B92E3B8" w14:textId="77777777" w:rsidR="00F659FC" w:rsidRPr="00F659FC" w:rsidRDefault="00F659FC" w:rsidP="00F659FC">
      <w:r w:rsidRPr="00F659FC">
        <w:t> </w:t>
      </w:r>
    </w:p>
    <w:p w14:paraId="4D36F5BD" w14:textId="77777777" w:rsidR="00F659FC" w:rsidRPr="00F659FC" w:rsidRDefault="00F659FC" w:rsidP="00F659FC">
      <w:r w:rsidRPr="00F659FC">
        <w:t>The HS Classification Engine is the first regulatory decision point after commodity creation.</w:t>
      </w:r>
    </w:p>
    <w:p w14:paraId="507E4314" w14:textId="77777777" w:rsidR="00F659FC" w:rsidRPr="00F659FC" w:rsidRDefault="00F659FC" w:rsidP="00F659FC">
      <w:r w:rsidRPr="00F659FC">
        <w:t> </w:t>
      </w:r>
    </w:p>
    <w:p w14:paraId="16E033EE" w14:textId="77777777" w:rsidR="00F659FC" w:rsidRPr="00F659FC" w:rsidRDefault="00F659FC" w:rsidP="00F659FC">
      <w:r w:rsidRPr="00F659FC">
        <w:t> </w:t>
      </w:r>
    </w:p>
    <w:p w14:paraId="3234E6E3" w14:textId="77777777" w:rsidR="00F659FC" w:rsidRPr="00F659FC" w:rsidRDefault="00F659FC" w:rsidP="00F659FC">
      <w:r w:rsidRPr="00F659FC">
        <w:t> </w:t>
      </w:r>
    </w:p>
    <w:p w14:paraId="328A597F" w14:textId="77777777" w:rsidR="00F659FC" w:rsidRPr="00F659FC" w:rsidRDefault="00F659FC" w:rsidP="00F659FC">
      <w:r w:rsidRPr="00F659FC">
        <w:rPr>
          <w:b/>
          <w:bCs/>
        </w:rPr>
        <w:t>8.4 Classification Lifecycle</w:t>
      </w:r>
    </w:p>
    <w:p w14:paraId="00983E79" w14:textId="77777777" w:rsidR="00F659FC" w:rsidRPr="00F659FC" w:rsidRDefault="00F659FC" w:rsidP="00F659FC">
      <w:r w:rsidRPr="00F659FC">
        <w:t>Commodity Created</w:t>
      </w:r>
      <w:r w:rsidRPr="00F659FC">
        <w:br/>
        <w:t xml:space="preserve">        │</w:t>
      </w:r>
      <w:r w:rsidRPr="00F659FC">
        <w:br/>
        <w:t xml:space="preserve">        </w:t>
      </w:r>
      <w:r w:rsidRPr="00F659FC">
        <w:rPr>
          <w:rFonts w:ascii="Arial" w:hAnsi="Arial" w:cs="Arial"/>
        </w:rPr>
        <w:t>▼</w:t>
      </w:r>
      <w:r w:rsidRPr="00F659FC">
        <w:br/>
        <w:t>Candidate Classification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Tariff Validation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Permit Evaluation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Duty Determination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Broker Review (if required)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Classification Approved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Locked for Submission</w:t>
      </w:r>
    </w:p>
    <w:p w14:paraId="6BA1598F" w14:textId="77777777" w:rsidR="00F659FC" w:rsidRPr="00F659FC" w:rsidRDefault="00F659FC" w:rsidP="00F659FC">
      <w:r w:rsidRPr="00F659FC">
        <w:t> </w:t>
      </w:r>
    </w:p>
    <w:p w14:paraId="27F5A63B" w14:textId="77777777" w:rsidR="00F659FC" w:rsidRPr="00F659FC" w:rsidRDefault="00F659FC" w:rsidP="00F659FC">
      <w:r w:rsidRPr="00F659FC">
        <w:rPr>
          <w:b/>
          <w:bCs/>
        </w:rPr>
        <w:t>8.5 Tariff Master Repository</w:t>
      </w:r>
    </w:p>
    <w:p w14:paraId="15F6FE60" w14:textId="77777777" w:rsidR="00F659FC" w:rsidRPr="00F659FC" w:rsidRDefault="00F659FC" w:rsidP="00F659FC">
      <w:r w:rsidRPr="00F659FC">
        <w:t xml:space="preserve">The platform shall maintain a </w:t>
      </w:r>
      <w:r w:rsidRPr="00F659FC">
        <w:rPr>
          <w:b/>
          <w:bCs/>
        </w:rPr>
        <w:t>versioned Tariff Master</w:t>
      </w:r>
      <w:r w:rsidRPr="00F659FC">
        <w:t>.</w:t>
      </w:r>
    </w:p>
    <w:p w14:paraId="3F8973A7" w14:textId="77777777" w:rsidR="00F659FC" w:rsidRPr="00F659FC" w:rsidRDefault="00F659FC" w:rsidP="00F659FC">
      <w:r w:rsidRPr="00F659FC">
        <w:rPr>
          <w:b/>
          <w:bCs/>
        </w:rPr>
        <w:t>Tariff Structure</w:t>
      </w:r>
    </w:p>
    <w:p w14:paraId="1726B226" w14:textId="77777777" w:rsidR="00F659FC" w:rsidRPr="00F659FC" w:rsidRDefault="00F659FC" w:rsidP="00F659FC">
      <w:r w:rsidRPr="00F659FC">
        <w:t>HS Chapter (2 digits)</w:t>
      </w:r>
      <w:r w:rsidRPr="00F659FC">
        <w:br/>
        <w:t xml:space="preserve">        │</w:t>
      </w:r>
      <w:r w:rsidRPr="00F659FC">
        <w:br/>
        <w:t xml:space="preserve">        </w:t>
      </w:r>
      <w:r w:rsidRPr="00F659FC">
        <w:rPr>
          <w:rFonts w:ascii="Arial" w:hAnsi="Arial" w:cs="Arial"/>
        </w:rPr>
        <w:t>▼</w:t>
      </w:r>
      <w:r w:rsidRPr="00F659FC">
        <w:br/>
        <w:t>Heading (4 digits)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Subheading (6 digits)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National Extension (8</w:t>
      </w:r>
      <w:r w:rsidRPr="00F659FC">
        <w:rPr>
          <w:rFonts w:ascii="Calibri" w:hAnsi="Calibri" w:cs="Calibri"/>
        </w:rPr>
        <w:t>–</w:t>
      </w:r>
      <w:r w:rsidRPr="00F659FC">
        <w:t>12 digits)</w:t>
      </w:r>
    </w:p>
    <w:p w14:paraId="428D2589" w14:textId="77777777" w:rsidR="00F659FC" w:rsidRPr="00F659FC" w:rsidRDefault="00F659FC" w:rsidP="00F659FC">
      <w:r w:rsidRPr="00F659FC">
        <w:t>Example: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51"/>
        <w:gridCol w:w="1335"/>
      </w:tblGrid>
      <w:tr w:rsidR="00F659FC" w:rsidRPr="00F659FC" w14:paraId="22BFD43B" w14:textId="77777777">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5C86B" w14:textId="77777777" w:rsidR="00F659FC" w:rsidRPr="00F659FC" w:rsidRDefault="00F659FC" w:rsidP="00F659FC">
            <w:r w:rsidRPr="00F659FC">
              <w:rPr>
                <w:b/>
                <w:bCs/>
              </w:rPr>
              <w:t>Level</w:t>
            </w:r>
          </w:p>
        </w:tc>
        <w:tc>
          <w:tcPr>
            <w:tcW w:w="12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468DEE" w14:textId="77777777" w:rsidR="00F659FC" w:rsidRPr="00F659FC" w:rsidRDefault="00F659FC" w:rsidP="00F659FC">
            <w:r w:rsidRPr="00F659FC">
              <w:rPr>
                <w:b/>
                <w:bCs/>
              </w:rPr>
              <w:t>Example</w:t>
            </w:r>
          </w:p>
        </w:tc>
      </w:tr>
      <w:tr w:rsidR="00F659FC" w:rsidRPr="00F659FC" w14:paraId="51C55E0A" w14:textId="77777777">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D9D26" w14:textId="77777777" w:rsidR="00F659FC" w:rsidRPr="00F659FC" w:rsidRDefault="00F659FC" w:rsidP="00F659FC">
            <w:r w:rsidRPr="00F659FC">
              <w:t>Chapter</w:t>
            </w:r>
          </w:p>
        </w:tc>
        <w:tc>
          <w:tcPr>
            <w:tcW w:w="12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279BF" w14:textId="77777777" w:rsidR="00F659FC" w:rsidRPr="00F659FC" w:rsidRDefault="00F659FC" w:rsidP="00F659FC">
            <w:r w:rsidRPr="00F659FC">
              <w:t>85</w:t>
            </w:r>
          </w:p>
        </w:tc>
      </w:tr>
      <w:tr w:rsidR="00F659FC" w:rsidRPr="00F659FC" w14:paraId="769006EF" w14:textId="77777777">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594AE" w14:textId="77777777" w:rsidR="00F659FC" w:rsidRPr="00F659FC" w:rsidRDefault="00F659FC" w:rsidP="00F659FC">
            <w:r w:rsidRPr="00F659FC">
              <w:t>Heading</w:t>
            </w:r>
          </w:p>
        </w:tc>
        <w:tc>
          <w:tcPr>
            <w:tcW w:w="12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59208" w14:textId="77777777" w:rsidR="00F659FC" w:rsidRPr="00F659FC" w:rsidRDefault="00F659FC" w:rsidP="00F659FC">
            <w:r w:rsidRPr="00F659FC">
              <w:t>8517</w:t>
            </w:r>
          </w:p>
        </w:tc>
      </w:tr>
      <w:tr w:rsidR="00F659FC" w:rsidRPr="00F659FC" w14:paraId="344CAA6B" w14:textId="77777777">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6EA5A" w14:textId="77777777" w:rsidR="00F659FC" w:rsidRPr="00F659FC" w:rsidRDefault="00F659FC" w:rsidP="00F659FC">
            <w:r w:rsidRPr="00F659FC">
              <w:t>Subheading</w:t>
            </w:r>
          </w:p>
        </w:tc>
        <w:tc>
          <w:tcPr>
            <w:tcW w:w="12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924FC" w14:textId="77777777" w:rsidR="00F659FC" w:rsidRPr="00F659FC" w:rsidRDefault="00F659FC" w:rsidP="00F659FC">
            <w:r w:rsidRPr="00F659FC">
              <w:t>851713</w:t>
            </w:r>
          </w:p>
        </w:tc>
      </w:tr>
      <w:tr w:rsidR="00F659FC" w:rsidRPr="00F659FC" w14:paraId="6C21E7AD" w14:textId="77777777">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2A0A9" w14:textId="77777777" w:rsidR="00F659FC" w:rsidRPr="00F659FC" w:rsidRDefault="00F659FC" w:rsidP="00F659FC">
            <w:r w:rsidRPr="00F659FC">
              <w:t>National Tariff</w:t>
            </w:r>
          </w:p>
        </w:tc>
        <w:tc>
          <w:tcPr>
            <w:tcW w:w="1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A72C6" w14:textId="77777777" w:rsidR="00F659FC" w:rsidRPr="00F659FC" w:rsidRDefault="00F659FC" w:rsidP="00F659FC">
            <w:r w:rsidRPr="00F659FC">
              <w:t>85171300</w:t>
            </w:r>
          </w:p>
        </w:tc>
      </w:tr>
    </w:tbl>
    <w:p w14:paraId="6BC1B834" w14:textId="77777777" w:rsidR="00F659FC" w:rsidRPr="00F659FC" w:rsidRDefault="00F659FC" w:rsidP="00F659FC">
      <w:r w:rsidRPr="00F659FC">
        <w:t>The exact number of digits shall be configurable by jurisdiction.</w:t>
      </w:r>
    </w:p>
    <w:p w14:paraId="01C49383" w14:textId="77777777" w:rsidR="00F659FC" w:rsidRPr="00F659FC" w:rsidRDefault="00F659FC" w:rsidP="00F659FC">
      <w:r w:rsidRPr="00F659FC">
        <w:t> </w:t>
      </w:r>
    </w:p>
    <w:p w14:paraId="6D5BBC5D" w14:textId="77777777" w:rsidR="00F659FC" w:rsidRPr="00F659FC" w:rsidRDefault="00F659FC" w:rsidP="00F659FC">
      <w:r w:rsidRPr="00F659FC">
        <w:rPr>
          <w:b/>
          <w:bCs/>
        </w:rPr>
        <w:t>8.6 Tariff Master Data Model</w:t>
      </w:r>
    </w:p>
    <w:p w14:paraId="73562954" w14:textId="77777777" w:rsidR="00F659FC" w:rsidRPr="00F659FC" w:rsidRDefault="00F659FC" w:rsidP="00F659FC">
      <w:r w:rsidRPr="00F659FC">
        <w:t>Each tariff record includes: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44"/>
        <w:gridCol w:w="6662"/>
      </w:tblGrid>
      <w:tr w:rsidR="00F659FC" w:rsidRPr="00F659FC" w14:paraId="3AC15340"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7C81DD" w14:textId="77777777" w:rsidR="00F659FC" w:rsidRPr="00F659FC" w:rsidRDefault="00F659FC" w:rsidP="00F659FC">
            <w:r w:rsidRPr="00F659FC">
              <w:rPr>
                <w:b/>
                <w:bCs/>
              </w:rPr>
              <w:t>Field</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EC8FD" w14:textId="77777777" w:rsidR="00F659FC" w:rsidRPr="00F659FC" w:rsidRDefault="00F659FC" w:rsidP="00F659FC">
            <w:r w:rsidRPr="00F659FC">
              <w:rPr>
                <w:b/>
                <w:bCs/>
              </w:rPr>
              <w:t>Description</w:t>
            </w:r>
          </w:p>
        </w:tc>
      </w:tr>
      <w:tr w:rsidR="00F659FC" w:rsidRPr="00F659FC" w14:paraId="345A5C58"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380B7" w14:textId="77777777" w:rsidR="00F659FC" w:rsidRPr="00F659FC" w:rsidRDefault="00F659FC" w:rsidP="00F659FC">
            <w:r w:rsidRPr="00F659FC">
              <w:t>HS Code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DBB62" w14:textId="77777777" w:rsidR="00F659FC" w:rsidRPr="00F659FC" w:rsidRDefault="00F659FC" w:rsidP="00F659FC">
            <w:r w:rsidRPr="00F659FC">
              <w:t> </w:t>
            </w:r>
          </w:p>
        </w:tc>
      </w:tr>
      <w:tr w:rsidR="00F659FC" w:rsidRPr="00F659FC" w14:paraId="466361C5"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56939" w14:textId="77777777" w:rsidR="00F659FC" w:rsidRPr="00F659FC" w:rsidRDefault="00F659FC" w:rsidP="00F659FC">
            <w:r w:rsidRPr="00F659FC">
              <w:t>Tariff Version</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F26D99" w14:textId="77777777" w:rsidR="00F659FC" w:rsidRPr="00F659FC" w:rsidRDefault="00F659FC" w:rsidP="00F659FC">
            <w:r w:rsidRPr="00F659FC">
              <w:t> </w:t>
            </w:r>
          </w:p>
        </w:tc>
      </w:tr>
      <w:tr w:rsidR="00F659FC" w:rsidRPr="00F659FC" w14:paraId="1DD42170"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AA9E93" w14:textId="77777777" w:rsidR="00F659FC" w:rsidRPr="00F659FC" w:rsidRDefault="00F659FC" w:rsidP="00F659FC">
            <w:r w:rsidRPr="00F659FC">
              <w:t>Country</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26FB4" w14:textId="77777777" w:rsidR="00F659FC" w:rsidRPr="00F659FC" w:rsidRDefault="00F659FC" w:rsidP="00F659FC">
            <w:r w:rsidRPr="00F659FC">
              <w:t> </w:t>
            </w:r>
          </w:p>
        </w:tc>
      </w:tr>
      <w:tr w:rsidR="00F659FC" w:rsidRPr="00F659FC" w14:paraId="1CBD05DA"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37F61" w14:textId="77777777" w:rsidR="00F659FC" w:rsidRPr="00F659FC" w:rsidRDefault="00F659FC" w:rsidP="00F659FC">
            <w:r w:rsidRPr="00F659FC">
              <w:t>Effective Date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AA731" w14:textId="77777777" w:rsidR="00F659FC" w:rsidRPr="00F659FC" w:rsidRDefault="00F659FC" w:rsidP="00F659FC">
            <w:r w:rsidRPr="00F659FC">
              <w:t> </w:t>
            </w:r>
          </w:p>
        </w:tc>
      </w:tr>
      <w:tr w:rsidR="00F659FC" w:rsidRPr="00F659FC" w14:paraId="01A46438"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964A33" w14:textId="77777777" w:rsidR="00F659FC" w:rsidRPr="00F659FC" w:rsidRDefault="00F659FC" w:rsidP="00F659FC">
            <w:r w:rsidRPr="00F659FC">
              <w:t>Expiry Date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93D61" w14:textId="77777777" w:rsidR="00F659FC" w:rsidRPr="00F659FC" w:rsidRDefault="00F659FC" w:rsidP="00F659FC">
            <w:r w:rsidRPr="00F659FC">
              <w:t> </w:t>
            </w:r>
          </w:p>
        </w:tc>
      </w:tr>
      <w:tr w:rsidR="00F659FC" w:rsidRPr="00F659FC" w14:paraId="75B8F79E" w14:textId="77777777">
        <w:tc>
          <w:tcPr>
            <w:tcW w:w="3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A571BE" w14:textId="77777777" w:rsidR="00F659FC" w:rsidRPr="00F659FC" w:rsidRDefault="00F659FC" w:rsidP="00F659FC">
            <w:r w:rsidRPr="00F659FC">
              <w:t>Commodity Description</w:t>
            </w:r>
          </w:p>
        </w:tc>
        <w:tc>
          <w:tcPr>
            <w:tcW w:w="11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93EBF" w14:textId="77777777" w:rsidR="00F659FC" w:rsidRPr="00F659FC" w:rsidRDefault="00F659FC" w:rsidP="00F659FC">
            <w:r w:rsidRPr="00F659FC">
              <w:t> </w:t>
            </w:r>
          </w:p>
        </w:tc>
      </w:tr>
      <w:tr w:rsidR="00F659FC" w:rsidRPr="00F659FC" w14:paraId="791E45F2"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062D5" w14:textId="77777777" w:rsidR="00F659FC" w:rsidRPr="00F659FC" w:rsidRDefault="00F659FC" w:rsidP="00F659FC">
            <w:r w:rsidRPr="00F659FC">
              <w:t>Chapter</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C57BA" w14:textId="77777777" w:rsidR="00F659FC" w:rsidRPr="00F659FC" w:rsidRDefault="00F659FC" w:rsidP="00F659FC">
            <w:r w:rsidRPr="00F659FC">
              <w:t> </w:t>
            </w:r>
          </w:p>
        </w:tc>
      </w:tr>
      <w:tr w:rsidR="00F659FC" w:rsidRPr="00F659FC" w14:paraId="67BC5263"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E4AC7" w14:textId="77777777" w:rsidR="00F659FC" w:rsidRPr="00F659FC" w:rsidRDefault="00F659FC" w:rsidP="00F659FC">
            <w:r w:rsidRPr="00F659FC">
              <w:t>Heading</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7837E" w14:textId="77777777" w:rsidR="00F659FC" w:rsidRPr="00F659FC" w:rsidRDefault="00F659FC" w:rsidP="00F659FC">
            <w:r w:rsidRPr="00F659FC">
              <w:t> </w:t>
            </w:r>
          </w:p>
        </w:tc>
      </w:tr>
      <w:tr w:rsidR="00F659FC" w:rsidRPr="00F659FC" w14:paraId="66E7900E"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18318" w14:textId="77777777" w:rsidR="00F659FC" w:rsidRPr="00F659FC" w:rsidRDefault="00F659FC" w:rsidP="00F659FC">
            <w:r w:rsidRPr="00F659FC">
              <w:t>Statistical Code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F1579" w14:textId="77777777" w:rsidR="00F659FC" w:rsidRPr="00F659FC" w:rsidRDefault="00F659FC" w:rsidP="00F659FC">
            <w:r w:rsidRPr="00F659FC">
              <w:t> </w:t>
            </w:r>
          </w:p>
        </w:tc>
      </w:tr>
      <w:tr w:rsidR="00F659FC" w:rsidRPr="00F659FC" w14:paraId="66A9691D"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E65C4" w14:textId="77777777" w:rsidR="00F659FC" w:rsidRPr="00F659FC" w:rsidRDefault="00F659FC" w:rsidP="00F659FC">
            <w:r w:rsidRPr="00F659FC">
              <w:t>Duty Rate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2F3A2" w14:textId="77777777" w:rsidR="00F659FC" w:rsidRPr="00F659FC" w:rsidRDefault="00F659FC" w:rsidP="00F659FC">
            <w:r w:rsidRPr="00F659FC">
              <w:t> </w:t>
            </w:r>
          </w:p>
        </w:tc>
      </w:tr>
      <w:tr w:rsidR="00F659FC" w:rsidRPr="00F659FC" w14:paraId="320B7DE9"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326085" w14:textId="77777777" w:rsidR="00F659FC" w:rsidRPr="00F659FC" w:rsidRDefault="00F659FC" w:rsidP="00F659FC">
            <w:r w:rsidRPr="00F659FC">
              <w:t>Excise Rate</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D7FC6" w14:textId="77777777" w:rsidR="00F659FC" w:rsidRPr="00F659FC" w:rsidRDefault="00F659FC" w:rsidP="00F659FC">
            <w:r w:rsidRPr="00F659FC">
              <w:t> </w:t>
            </w:r>
          </w:p>
        </w:tc>
      </w:tr>
      <w:tr w:rsidR="00F659FC" w:rsidRPr="00F659FC" w14:paraId="641D3B8A"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EA2936" w14:textId="77777777" w:rsidR="00F659FC" w:rsidRPr="00F659FC" w:rsidRDefault="00F659FC" w:rsidP="00F659FC">
            <w:r w:rsidRPr="00F659FC">
              <w:t>VAT/GST Applicability</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BE718" w14:textId="77777777" w:rsidR="00F659FC" w:rsidRPr="00F659FC" w:rsidRDefault="00F659FC" w:rsidP="00F659FC">
            <w:r w:rsidRPr="00F659FC">
              <w:t> </w:t>
            </w:r>
          </w:p>
        </w:tc>
      </w:tr>
      <w:tr w:rsidR="00F659FC" w:rsidRPr="00F659FC" w14:paraId="335E8B57"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820356" w14:textId="77777777" w:rsidR="00F659FC" w:rsidRPr="00F659FC" w:rsidRDefault="00F659FC" w:rsidP="00F659FC">
            <w:r w:rsidRPr="00F659FC">
              <w:t>Permit Requirement</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6CACB" w14:textId="77777777" w:rsidR="00F659FC" w:rsidRPr="00F659FC" w:rsidRDefault="00F659FC" w:rsidP="00F659FC">
            <w:r w:rsidRPr="00F659FC">
              <w:t> </w:t>
            </w:r>
          </w:p>
        </w:tc>
      </w:tr>
      <w:tr w:rsidR="00F659FC" w:rsidRPr="00F659FC" w14:paraId="17339517"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447EB" w14:textId="77777777" w:rsidR="00F659FC" w:rsidRPr="00F659FC" w:rsidRDefault="00F659FC" w:rsidP="00F659FC">
            <w:r w:rsidRPr="00F659FC">
              <w:t>Government Agencies</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7EEDF" w14:textId="77777777" w:rsidR="00F659FC" w:rsidRPr="00F659FC" w:rsidRDefault="00F659FC" w:rsidP="00F659FC">
            <w:r w:rsidRPr="00F659FC">
              <w:t> </w:t>
            </w:r>
          </w:p>
        </w:tc>
      </w:tr>
      <w:tr w:rsidR="00F659FC" w:rsidRPr="00F659FC" w14:paraId="6F9A4BA9"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EB500C" w14:textId="77777777" w:rsidR="00F659FC" w:rsidRPr="00F659FC" w:rsidRDefault="00F659FC" w:rsidP="00F659FC">
            <w:r w:rsidRPr="00F659FC">
              <w:t>Controlled Goods Flag</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ABB25" w14:textId="77777777" w:rsidR="00F659FC" w:rsidRPr="00F659FC" w:rsidRDefault="00F659FC" w:rsidP="00F659FC">
            <w:r w:rsidRPr="00F659FC">
              <w:t> </w:t>
            </w:r>
          </w:p>
        </w:tc>
      </w:tr>
      <w:tr w:rsidR="00F659FC" w:rsidRPr="00F659FC" w14:paraId="721BF98E"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58EB4" w14:textId="77777777" w:rsidR="00F659FC" w:rsidRPr="00F659FC" w:rsidRDefault="00F659FC" w:rsidP="00F659FC">
            <w:r w:rsidRPr="00F659FC">
              <w:t>Dangerous Goods Flag</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0500E" w14:textId="77777777" w:rsidR="00F659FC" w:rsidRPr="00F659FC" w:rsidRDefault="00F659FC" w:rsidP="00F659FC">
            <w:r w:rsidRPr="00F659FC">
              <w:t> </w:t>
            </w:r>
          </w:p>
        </w:tc>
      </w:tr>
      <w:tr w:rsidR="00F659FC" w:rsidRPr="00F659FC" w14:paraId="5C1928C1"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1BFF0" w14:textId="77777777" w:rsidR="00F659FC" w:rsidRPr="00F659FC" w:rsidRDefault="00F659FC" w:rsidP="00F659FC">
            <w:r w:rsidRPr="00F659FC">
              <w:t>Dual-Use Goods Flag</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D1DB3" w14:textId="77777777" w:rsidR="00F659FC" w:rsidRPr="00F659FC" w:rsidRDefault="00F659FC" w:rsidP="00F659FC">
            <w:r w:rsidRPr="00F659FC">
              <w:t> </w:t>
            </w:r>
          </w:p>
        </w:tc>
      </w:tr>
      <w:tr w:rsidR="00F659FC" w:rsidRPr="00F659FC" w14:paraId="618FE573"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D4DF4" w14:textId="77777777" w:rsidR="00F659FC" w:rsidRPr="00F659FC" w:rsidRDefault="00F659FC" w:rsidP="00F659FC">
            <w:r w:rsidRPr="00F659FC">
              <w:t>Supplementary Unit</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45B4F" w14:textId="77777777" w:rsidR="00F659FC" w:rsidRPr="00F659FC" w:rsidRDefault="00F659FC" w:rsidP="00F659FC">
            <w:r w:rsidRPr="00F659FC">
              <w:t> </w:t>
            </w:r>
          </w:p>
        </w:tc>
      </w:tr>
      <w:tr w:rsidR="00F659FC" w:rsidRPr="00F659FC" w14:paraId="67344FE5"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2615D" w14:textId="77777777" w:rsidR="00F659FC" w:rsidRPr="00F659FC" w:rsidRDefault="00F659FC" w:rsidP="00F659FC">
            <w:r w:rsidRPr="00F659FC">
              <w:t>Measurement Unit</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E1EE7" w14:textId="77777777" w:rsidR="00F659FC" w:rsidRPr="00F659FC" w:rsidRDefault="00F659FC" w:rsidP="00F659FC">
            <w:r w:rsidRPr="00F659FC">
              <w:t> </w:t>
            </w:r>
          </w:p>
        </w:tc>
      </w:tr>
      <w:tr w:rsidR="00F659FC" w:rsidRPr="00F659FC" w14:paraId="4032AAE1"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E9E512" w14:textId="77777777" w:rsidR="00F659FC" w:rsidRPr="00F659FC" w:rsidRDefault="00F659FC" w:rsidP="00F659FC">
            <w:r w:rsidRPr="00F659FC">
              <w:t>Explanatory Notes</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5DE6D" w14:textId="77777777" w:rsidR="00F659FC" w:rsidRPr="00F659FC" w:rsidRDefault="00F659FC" w:rsidP="00F659FC">
            <w:r w:rsidRPr="00F659FC">
              <w:t> </w:t>
            </w:r>
          </w:p>
        </w:tc>
      </w:tr>
      <w:tr w:rsidR="00F659FC" w:rsidRPr="00F659FC" w14:paraId="27E8F3B1" w14:textId="77777777">
        <w:tc>
          <w:tcPr>
            <w:tcW w:w="2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244D0" w14:textId="77777777" w:rsidR="00F659FC" w:rsidRPr="00F659FC" w:rsidRDefault="00F659FC" w:rsidP="00F659FC">
            <w:r w:rsidRPr="00F659FC">
              <w:t>Classification Status</w:t>
            </w:r>
          </w:p>
        </w:tc>
        <w:tc>
          <w:tcPr>
            <w:tcW w:w="1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A6DFEB" w14:textId="77777777" w:rsidR="00F659FC" w:rsidRPr="00F659FC" w:rsidRDefault="00F659FC" w:rsidP="00F659FC">
            <w:r w:rsidRPr="00F659FC">
              <w:t> </w:t>
            </w:r>
          </w:p>
        </w:tc>
      </w:tr>
    </w:tbl>
    <w:p w14:paraId="2ED9A56B" w14:textId="77777777" w:rsidR="00F659FC" w:rsidRPr="00F659FC" w:rsidRDefault="00F659FC" w:rsidP="00F659FC">
      <w:r w:rsidRPr="00F659FC">
        <w:t> </w:t>
      </w:r>
    </w:p>
    <w:p w14:paraId="6EABC4B9" w14:textId="77777777" w:rsidR="00F659FC" w:rsidRPr="00F659FC" w:rsidRDefault="00F659FC" w:rsidP="00F659FC">
      <w:r w:rsidRPr="00F659FC">
        <w:rPr>
          <w:b/>
          <w:bCs/>
        </w:rPr>
        <w:t>8.7 Functional Requirements</w:t>
      </w:r>
    </w:p>
    <w:p w14:paraId="4EA6D8A7" w14:textId="77777777" w:rsidR="00F659FC" w:rsidRPr="00F659FC" w:rsidRDefault="00F659FC" w:rsidP="00F659FC">
      <w:r w:rsidRPr="00F659FC">
        <w:rPr>
          <w:b/>
          <w:bCs/>
        </w:rPr>
        <w:t>FR-HSC-001 – Tariff Lookup</w:t>
      </w:r>
    </w:p>
    <w:p w14:paraId="71D26AC9" w14:textId="77777777" w:rsidR="00F659FC" w:rsidRPr="00F659FC" w:rsidRDefault="00F659FC" w:rsidP="00F659FC">
      <w:r w:rsidRPr="00F659FC">
        <w:t>When an HS Code is entered:</w:t>
      </w:r>
    </w:p>
    <w:p w14:paraId="3057A558" w14:textId="77777777" w:rsidR="00F659FC" w:rsidRPr="00F659FC" w:rsidRDefault="00F659FC" w:rsidP="00F659FC">
      <w:r w:rsidRPr="00F659FC">
        <w:t>The system shall:</w:t>
      </w:r>
    </w:p>
    <w:p w14:paraId="2D6EF26B" w14:textId="77777777" w:rsidR="00F659FC" w:rsidRPr="00F659FC" w:rsidRDefault="00F659FC" w:rsidP="00F659FC">
      <w:pPr>
        <w:numPr>
          <w:ilvl w:val="0"/>
          <w:numId w:val="99"/>
        </w:numPr>
      </w:pPr>
      <w:r w:rsidRPr="00F659FC">
        <w:t>Validate syntax.</w:t>
      </w:r>
    </w:p>
    <w:p w14:paraId="1456B75C" w14:textId="77777777" w:rsidR="00F659FC" w:rsidRPr="00F659FC" w:rsidRDefault="00F659FC" w:rsidP="00F659FC">
      <w:pPr>
        <w:numPr>
          <w:ilvl w:val="0"/>
          <w:numId w:val="99"/>
        </w:numPr>
      </w:pPr>
      <w:r w:rsidRPr="00F659FC">
        <w:t>Confirm the code exists in the active tariff version.</w:t>
      </w:r>
    </w:p>
    <w:p w14:paraId="5DC4F8A5" w14:textId="77777777" w:rsidR="00F659FC" w:rsidRPr="00F659FC" w:rsidRDefault="00F659FC" w:rsidP="00F659FC">
      <w:pPr>
        <w:numPr>
          <w:ilvl w:val="0"/>
          <w:numId w:val="99"/>
        </w:numPr>
      </w:pPr>
      <w:r w:rsidRPr="00F659FC">
        <w:t>Check the effective date.</w:t>
      </w:r>
    </w:p>
    <w:p w14:paraId="6883C2EE" w14:textId="77777777" w:rsidR="00F659FC" w:rsidRPr="00F659FC" w:rsidRDefault="00F659FC" w:rsidP="00F659FC">
      <w:pPr>
        <w:numPr>
          <w:ilvl w:val="0"/>
          <w:numId w:val="99"/>
        </w:numPr>
      </w:pPr>
      <w:r w:rsidRPr="00F659FC">
        <w:t>Retrieve all tariff attributes.</w:t>
      </w:r>
    </w:p>
    <w:p w14:paraId="21DA215E" w14:textId="77777777" w:rsidR="00F659FC" w:rsidRPr="00F659FC" w:rsidRDefault="00F659FC" w:rsidP="00F659FC">
      <w:pPr>
        <w:numPr>
          <w:ilvl w:val="0"/>
          <w:numId w:val="99"/>
        </w:numPr>
      </w:pPr>
      <w:r w:rsidRPr="00F659FC">
        <w:t>Populate the commodity with tariff-derived information.</w:t>
      </w:r>
    </w:p>
    <w:p w14:paraId="483EE51F" w14:textId="77777777" w:rsidR="00F659FC" w:rsidRPr="00F659FC" w:rsidRDefault="00F659FC" w:rsidP="00F659FC">
      <w:r w:rsidRPr="00F659FC">
        <w:t>Failure to locate a valid tariff record shall prevent submission.</w:t>
      </w:r>
    </w:p>
    <w:p w14:paraId="2FE8A52A" w14:textId="77777777" w:rsidR="00F659FC" w:rsidRPr="00F659FC" w:rsidRDefault="00F659FC" w:rsidP="00F659FC">
      <w:r w:rsidRPr="00F659FC">
        <w:t> </w:t>
      </w:r>
    </w:p>
    <w:p w14:paraId="0B14FA01" w14:textId="77777777" w:rsidR="00F659FC" w:rsidRPr="00F659FC" w:rsidRDefault="00F659FC" w:rsidP="00F659FC">
      <w:r w:rsidRPr="00F659FC">
        <w:rPr>
          <w:b/>
          <w:bCs/>
        </w:rPr>
        <w:t>FR-HSC-002 – Automatic Classification</w:t>
      </w:r>
    </w:p>
    <w:p w14:paraId="3EC79F40" w14:textId="77777777" w:rsidR="00F659FC" w:rsidRPr="00F659FC" w:rsidRDefault="00F659FC" w:rsidP="00F659FC">
      <w:r w:rsidRPr="00F659FC">
        <w:t>The engine may automatically classify commodities using configurable strategies.</w:t>
      </w:r>
    </w:p>
    <w:p w14:paraId="0B353E82" w14:textId="77777777" w:rsidR="00F659FC" w:rsidRPr="00F659FC" w:rsidRDefault="00F659FC" w:rsidP="00F659FC">
      <w:r w:rsidRPr="00F659FC">
        <w:t>Priority order:</w:t>
      </w:r>
    </w:p>
    <w:p w14:paraId="14ABB60E" w14:textId="77777777" w:rsidR="00F659FC" w:rsidRPr="00F659FC" w:rsidRDefault="00F659FC" w:rsidP="00F659FC">
      <w:pPr>
        <w:numPr>
          <w:ilvl w:val="0"/>
          <w:numId w:val="100"/>
        </w:numPr>
      </w:pPr>
      <w:r w:rsidRPr="00F659FC">
        <w:t>Customer-specific classification library</w:t>
      </w:r>
    </w:p>
    <w:p w14:paraId="1A73ECBD" w14:textId="77777777" w:rsidR="00F659FC" w:rsidRPr="00F659FC" w:rsidRDefault="00F659FC" w:rsidP="00F659FC">
      <w:pPr>
        <w:numPr>
          <w:ilvl w:val="0"/>
          <w:numId w:val="100"/>
        </w:numPr>
      </w:pPr>
      <w:r w:rsidRPr="00F659FC">
        <w:t>Historical approved classifications</w:t>
      </w:r>
    </w:p>
    <w:p w14:paraId="6C4DC43B" w14:textId="77777777" w:rsidR="00F659FC" w:rsidRPr="00F659FC" w:rsidRDefault="00F659FC" w:rsidP="00F659FC">
      <w:pPr>
        <w:numPr>
          <w:ilvl w:val="0"/>
          <w:numId w:val="100"/>
        </w:numPr>
      </w:pPr>
      <w:r w:rsidRPr="00F659FC">
        <w:t>Product master</w:t>
      </w:r>
    </w:p>
    <w:p w14:paraId="7E6E06C3" w14:textId="77777777" w:rsidR="00F659FC" w:rsidRPr="00F659FC" w:rsidRDefault="00F659FC" w:rsidP="00F659FC">
      <w:pPr>
        <w:numPr>
          <w:ilvl w:val="0"/>
          <w:numId w:val="100"/>
        </w:numPr>
      </w:pPr>
      <w:r w:rsidRPr="00F659FC">
        <w:t>Keyword matching</w:t>
      </w:r>
    </w:p>
    <w:p w14:paraId="5E066671" w14:textId="77777777" w:rsidR="00F659FC" w:rsidRPr="00F659FC" w:rsidRDefault="00F659FC" w:rsidP="00F659FC">
      <w:pPr>
        <w:numPr>
          <w:ilvl w:val="0"/>
          <w:numId w:val="100"/>
        </w:numPr>
      </w:pPr>
      <w:r w:rsidRPr="00F659FC">
        <w:t>AI-assisted classification</w:t>
      </w:r>
    </w:p>
    <w:p w14:paraId="3694E3C7" w14:textId="77777777" w:rsidR="00F659FC" w:rsidRPr="00F659FC" w:rsidRDefault="00F659FC" w:rsidP="00F659FC">
      <w:pPr>
        <w:numPr>
          <w:ilvl w:val="0"/>
          <w:numId w:val="100"/>
        </w:numPr>
      </w:pPr>
      <w:r w:rsidRPr="00F659FC">
        <w:t>Manual broker classification</w:t>
      </w:r>
    </w:p>
    <w:p w14:paraId="08F32442" w14:textId="77777777" w:rsidR="00F659FC" w:rsidRPr="00F659FC" w:rsidRDefault="00F659FC" w:rsidP="00F659FC">
      <w:r w:rsidRPr="00F659FC">
        <w:t>Each strategy shall return:</w:t>
      </w:r>
    </w:p>
    <w:p w14:paraId="72C2BF15" w14:textId="77777777" w:rsidR="00F659FC" w:rsidRPr="00F659FC" w:rsidRDefault="00F659FC" w:rsidP="00F659FC">
      <w:pPr>
        <w:numPr>
          <w:ilvl w:val="0"/>
          <w:numId w:val="101"/>
        </w:numPr>
      </w:pPr>
      <w:r w:rsidRPr="00F659FC">
        <w:t>Suggested HS Code</w:t>
      </w:r>
    </w:p>
    <w:p w14:paraId="342970EE" w14:textId="77777777" w:rsidR="00F659FC" w:rsidRPr="00F659FC" w:rsidRDefault="00F659FC" w:rsidP="00F659FC">
      <w:pPr>
        <w:numPr>
          <w:ilvl w:val="0"/>
          <w:numId w:val="101"/>
        </w:numPr>
      </w:pPr>
      <w:r w:rsidRPr="00F659FC">
        <w:t>Confidence Score</w:t>
      </w:r>
    </w:p>
    <w:p w14:paraId="34DE2E4F" w14:textId="77777777" w:rsidR="00F659FC" w:rsidRPr="00F659FC" w:rsidRDefault="00F659FC" w:rsidP="00F659FC">
      <w:pPr>
        <w:numPr>
          <w:ilvl w:val="0"/>
          <w:numId w:val="101"/>
        </w:numPr>
      </w:pPr>
      <w:r w:rsidRPr="00F659FC">
        <w:t>Decision Explanation</w:t>
      </w:r>
    </w:p>
    <w:p w14:paraId="4AA349FE" w14:textId="77777777" w:rsidR="00F659FC" w:rsidRPr="00F659FC" w:rsidRDefault="00F659FC" w:rsidP="00F659FC">
      <w:r w:rsidRPr="00F659FC">
        <w:t> </w:t>
      </w:r>
    </w:p>
    <w:p w14:paraId="755A5F13" w14:textId="77777777" w:rsidR="00F659FC" w:rsidRPr="00F659FC" w:rsidRDefault="00F659FC" w:rsidP="00F659FC">
      <w:r w:rsidRPr="00F659FC">
        <w:rPr>
          <w:b/>
          <w:bCs/>
        </w:rPr>
        <w:t>FR-HSC-003 – Manual Classification</w:t>
      </w:r>
    </w:p>
    <w:p w14:paraId="26FE58E2" w14:textId="77777777" w:rsidR="00F659FC" w:rsidRPr="00F659FC" w:rsidRDefault="00F659FC" w:rsidP="00F659FC">
      <w:r w:rsidRPr="00F659FC">
        <w:t>Authorized brokers may manually assign an HS Code.</w:t>
      </w:r>
    </w:p>
    <w:p w14:paraId="06A4AF0C" w14:textId="77777777" w:rsidR="00F659FC" w:rsidRPr="00F659FC" w:rsidRDefault="00F659FC" w:rsidP="00F659FC">
      <w:r w:rsidRPr="00F659FC">
        <w:t>The system shall:</w:t>
      </w:r>
    </w:p>
    <w:p w14:paraId="76DC03C6" w14:textId="77777777" w:rsidR="00F659FC" w:rsidRPr="00F659FC" w:rsidRDefault="00F659FC" w:rsidP="00F659FC">
      <w:pPr>
        <w:numPr>
          <w:ilvl w:val="0"/>
          <w:numId w:val="102"/>
        </w:numPr>
      </w:pPr>
      <w:r w:rsidRPr="00F659FC">
        <w:t>Validate the code.</w:t>
      </w:r>
    </w:p>
    <w:p w14:paraId="7189A768" w14:textId="77777777" w:rsidR="00F659FC" w:rsidRPr="00F659FC" w:rsidRDefault="00F659FC" w:rsidP="00F659FC">
      <w:pPr>
        <w:numPr>
          <w:ilvl w:val="0"/>
          <w:numId w:val="102"/>
        </w:numPr>
      </w:pPr>
      <w:r w:rsidRPr="00F659FC">
        <w:t>Display tariff details.</w:t>
      </w:r>
    </w:p>
    <w:p w14:paraId="48E830F3" w14:textId="77777777" w:rsidR="00F659FC" w:rsidRPr="00F659FC" w:rsidRDefault="00F659FC" w:rsidP="00F659FC">
      <w:pPr>
        <w:numPr>
          <w:ilvl w:val="0"/>
          <w:numId w:val="102"/>
        </w:numPr>
      </w:pPr>
      <w:r w:rsidRPr="00F659FC">
        <w:t>Recalculate duties.</w:t>
      </w:r>
    </w:p>
    <w:p w14:paraId="0EAAB0F9" w14:textId="77777777" w:rsidR="00F659FC" w:rsidRPr="00F659FC" w:rsidRDefault="00F659FC" w:rsidP="00F659FC">
      <w:pPr>
        <w:numPr>
          <w:ilvl w:val="0"/>
          <w:numId w:val="102"/>
        </w:numPr>
      </w:pPr>
      <w:r w:rsidRPr="00F659FC">
        <w:t>Trigger permit evaluation.</w:t>
      </w:r>
    </w:p>
    <w:p w14:paraId="4553FA01" w14:textId="77777777" w:rsidR="00F659FC" w:rsidRPr="00F659FC" w:rsidRDefault="00F659FC" w:rsidP="00F659FC">
      <w:pPr>
        <w:numPr>
          <w:ilvl w:val="0"/>
          <w:numId w:val="102"/>
        </w:numPr>
      </w:pPr>
      <w:r w:rsidRPr="00F659FC">
        <w:t>Trigger compliance screening.</w:t>
      </w:r>
    </w:p>
    <w:p w14:paraId="41AABF05" w14:textId="77777777" w:rsidR="00F659FC" w:rsidRPr="00F659FC" w:rsidRDefault="00F659FC" w:rsidP="00F659FC">
      <w:pPr>
        <w:numPr>
          <w:ilvl w:val="0"/>
          <w:numId w:val="102"/>
        </w:numPr>
      </w:pPr>
      <w:r w:rsidRPr="00F659FC">
        <w:t>Record audit history.</w:t>
      </w:r>
    </w:p>
    <w:p w14:paraId="4E6F07AB" w14:textId="77777777" w:rsidR="00F659FC" w:rsidRPr="00F659FC" w:rsidRDefault="00F659FC" w:rsidP="00F659FC">
      <w:r w:rsidRPr="00F659FC">
        <w:t> </w:t>
      </w:r>
    </w:p>
    <w:p w14:paraId="148617B2" w14:textId="77777777" w:rsidR="00F659FC" w:rsidRPr="00F659FC" w:rsidRDefault="00F659FC" w:rsidP="00F659FC">
      <w:r w:rsidRPr="00F659FC">
        <w:rPr>
          <w:b/>
          <w:bCs/>
        </w:rPr>
        <w:t>FR-HSC-004 – Multiple Candidate Classifications</w:t>
      </w:r>
    </w:p>
    <w:p w14:paraId="7747C2B4" w14:textId="77777777" w:rsidR="00F659FC" w:rsidRPr="00F659FC" w:rsidRDefault="00F659FC" w:rsidP="00F659FC">
      <w:r w:rsidRPr="00F659FC">
        <w:t>When multiple classifications are possible:</w:t>
      </w:r>
    </w:p>
    <w:p w14:paraId="170578B1" w14:textId="77777777" w:rsidR="00F659FC" w:rsidRPr="00F659FC" w:rsidRDefault="00F659FC" w:rsidP="00F659FC">
      <w:r w:rsidRPr="00F659FC">
        <w:t>The engine shall display: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00"/>
        <w:gridCol w:w="1506"/>
      </w:tblGrid>
      <w:tr w:rsidR="00F659FC" w:rsidRPr="00F659FC" w14:paraId="406AF53F" w14:textId="77777777">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3D72C" w14:textId="77777777" w:rsidR="00F659FC" w:rsidRPr="00F659FC" w:rsidRDefault="00F659FC" w:rsidP="00F659FC">
            <w:r w:rsidRPr="00F659FC">
              <w:rPr>
                <w:b/>
                <w:bCs/>
              </w:rPr>
              <w:t>Candidate</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287A7" w14:textId="77777777" w:rsidR="00F659FC" w:rsidRPr="00F659FC" w:rsidRDefault="00F659FC" w:rsidP="00F659FC">
            <w:r w:rsidRPr="00F659FC">
              <w:rPr>
                <w:b/>
                <w:bCs/>
              </w:rPr>
              <w:t>Confidence</w:t>
            </w:r>
          </w:p>
        </w:tc>
      </w:tr>
      <w:tr w:rsidR="00F659FC" w:rsidRPr="00F659FC" w14:paraId="6F6E8963" w14:textId="77777777">
        <w:tc>
          <w:tcPr>
            <w:tcW w:w="1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F5B29" w14:textId="77777777" w:rsidR="00F659FC" w:rsidRPr="00F659FC" w:rsidRDefault="00F659FC" w:rsidP="00F659FC">
            <w:r w:rsidRPr="00F659FC">
              <w:t>85171300</w:t>
            </w:r>
          </w:p>
        </w:tc>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9159B" w14:textId="77777777" w:rsidR="00F659FC" w:rsidRPr="00F659FC" w:rsidRDefault="00F659FC" w:rsidP="00F659FC">
            <w:r w:rsidRPr="00F659FC">
              <w:t>96%</w:t>
            </w:r>
          </w:p>
        </w:tc>
      </w:tr>
      <w:tr w:rsidR="00F659FC" w:rsidRPr="00F659FC" w14:paraId="111D3EBF" w14:textId="77777777">
        <w:tc>
          <w:tcPr>
            <w:tcW w:w="1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99000" w14:textId="77777777" w:rsidR="00F659FC" w:rsidRPr="00F659FC" w:rsidRDefault="00F659FC" w:rsidP="00F659FC">
            <w:r w:rsidRPr="00F659FC">
              <w:t>85176200</w:t>
            </w:r>
          </w:p>
        </w:tc>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645B6" w14:textId="77777777" w:rsidR="00F659FC" w:rsidRPr="00F659FC" w:rsidRDefault="00F659FC" w:rsidP="00F659FC">
            <w:r w:rsidRPr="00F659FC">
              <w:t>82%</w:t>
            </w:r>
          </w:p>
        </w:tc>
      </w:tr>
      <w:tr w:rsidR="00F659FC" w:rsidRPr="00F659FC" w14:paraId="2EC73DB2" w14:textId="77777777">
        <w:tc>
          <w:tcPr>
            <w:tcW w:w="1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CE0E2" w14:textId="77777777" w:rsidR="00F659FC" w:rsidRPr="00F659FC" w:rsidRDefault="00F659FC" w:rsidP="00F659FC">
            <w:r w:rsidRPr="00F659FC">
              <w:t>85299090</w:t>
            </w:r>
          </w:p>
        </w:tc>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BFA1E" w14:textId="77777777" w:rsidR="00F659FC" w:rsidRPr="00F659FC" w:rsidRDefault="00F659FC" w:rsidP="00F659FC">
            <w:r w:rsidRPr="00F659FC">
              <w:t>71%</w:t>
            </w:r>
          </w:p>
        </w:tc>
      </w:tr>
    </w:tbl>
    <w:p w14:paraId="2C96A59D" w14:textId="77777777" w:rsidR="00F659FC" w:rsidRPr="00F659FC" w:rsidRDefault="00F659FC" w:rsidP="00F659FC">
      <w:r w:rsidRPr="00F659FC">
        <w:t>The broker selects the final classification, and the decision is recorded.</w:t>
      </w:r>
    </w:p>
    <w:p w14:paraId="2A5C4A9C" w14:textId="77777777" w:rsidR="00F659FC" w:rsidRPr="00F659FC" w:rsidRDefault="00F659FC" w:rsidP="00F659FC">
      <w:r w:rsidRPr="00F659FC">
        <w:t> </w:t>
      </w:r>
    </w:p>
    <w:p w14:paraId="31A6FC98" w14:textId="77777777" w:rsidR="00F659FC" w:rsidRPr="00F659FC" w:rsidRDefault="00F659FC" w:rsidP="00F659FC">
      <w:r w:rsidRPr="00F659FC">
        <w:rPr>
          <w:b/>
          <w:bCs/>
        </w:rPr>
        <w:t>FR-HSC-005 – Classification Lock</w:t>
      </w:r>
    </w:p>
    <w:p w14:paraId="6E35165A" w14:textId="77777777" w:rsidR="00F659FC" w:rsidRPr="00F659FC" w:rsidRDefault="00F659FC" w:rsidP="00F659FC">
      <w:r w:rsidRPr="00F659FC">
        <w:t>Once:</w:t>
      </w:r>
    </w:p>
    <w:p w14:paraId="05A77150" w14:textId="77777777" w:rsidR="00F659FC" w:rsidRPr="00F659FC" w:rsidRDefault="00F659FC" w:rsidP="00F659FC">
      <w:pPr>
        <w:numPr>
          <w:ilvl w:val="0"/>
          <w:numId w:val="103"/>
        </w:numPr>
      </w:pPr>
      <w:r w:rsidRPr="00F659FC">
        <w:t>Declaration submitted</w:t>
      </w:r>
    </w:p>
    <w:p w14:paraId="03B2ABDC" w14:textId="77777777" w:rsidR="00F659FC" w:rsidRPr="00F659FC" w:rsidRDefault="00F659FC" w:rsidP="00F659FC">
      <w:r w:rsidRPr="00F659FC">
        <w:t>OR</w:t>
      </w:r>
    </w:p>
    <w:p w14:paraId="7877C753" w14:textId="77777777" w:rsidR="00F659FC" w:rsidRPr="00F659FC" w:rsidRDefault="00F659FC" w:rsidP="00F659FC">
      <w:pPr>
        <w:numPr>
          <w:ilvl w:val="0"/>
          <w:numId w:val="104"/>
        </w:numPr>
      </w:pPr>
      <w:r w:rsidRPr="00F659FC">
        <w:t>Broker approval completed</w:t>
      </w:r>
    </w:p>
    <w:p w14:paraId="2626A208" w14:textId="77777777" w:rsidR="00F659FC" w:rsidRPr="00F659FC" w:rsidRDefault="00F659FC" w:rsidP="00F659FC">
      <w:r w:rsidRPr="00F659FC">
        <w:t>The HS Code becomes read-only.</w:t>
      </w:r>
    </w:p>
    <w:p w14:paraId="3322CF85" w14:textId="77777777" w:rsidR="00F659FC" w:rsidRPr="00F659FC" w:rsidRDefault="00F659FC" w:rsidP="00F659FC">
      <w:r w:rsidRPr="00F659FC">
        <w:t>Further changes require an amendment workflow.</w:t>
      </w:r>
    </w:p>
    <w:p w14:paraId="597FE726" w14:textId="77777777" w:rsidR="00F659FC" w:rsidRPr="00F659FC" w:rsidRDefault="00F659FC" w:rsidP="00F659FC">
      <w:r w:rsidRPr="00F659FC">
        <w:t> </w:t>
      </w:r>
    </w:p>
    <w:p w14:paraId="1AD381BC" w14:textId="77777777" w:rsidR="00F659FC" w:rsidRPr="00F659FC" w:rsidRDefault="00F659FC" w:rsidP="00F659FC">
      <w:r w:rsidRPr="00F659FC">
        <w:rPr>
          <w:b/>
          <w:bCs/>
        </w:rPr>
        <w:t>8.8 Classification Decision Engine</w:t>
      </w:r>
    </w:p>
    <w:p w14:paraId="3F24D679" w14:textId="77777777" w:rsidR="00F659FC" w:rsidRPr="00F659FC" w:rsidRDefault="00F659FC" w:rsidP="00F659FC">
      <w:r w:rsidRPr="00F659FC">
        <w:t>The engine evaluates multiple information sources.</w:t>
      </w:r>
    </w:p>
    <w:p w14:paraId="0344BD3F" w14:textId="77777777" w:rsidR="00F659FC" w:rsidRPr="00F659FC" w:rsidRDefault="00F659FC" w:rsidP="00F659FC">
      <w:r w:rsidRPr="00F659FC">
        <w:rPr>
          <w:b/>
          <w:bCs/>
        </w:rPr>
        <w:t>Product Description</w:t>
      </w:r>
    </w:p>
    <w:p w14:paraId="7F1CD2D4" w14:textId="77777777" w:rsidR="00F659FC" w:rsidRPr="00F659FC" w:rsidRDefault="00F659FC" w:rsidP="00F659FC">
      <w:r w:rsidRPr="00F659FC">
        <w:t>Example:</w:t>
      </w:r>
    </w:p>
    <w:p w14:paraId="0FD11106" w14:textId="77777777" w:rsidR="00F659FC" w:rsidRPr="00F659FC" w:rsidRDefault="00F659FC" w:rsidP="00F659FC">
      <w:r w:rsidRPr="00F659FC">
        <w:t>Apple iPhone 16 Pro</w:t>
      </w:r>
    </w:p>
    <w:p w14:paraId="6286BCEA" w14:textId="77777777" w:rsidR="00F659FC" w:rsidRPr="00F659FC" w:rsidRDefault="00F659FC" w:rsidP="00F659FC">
      <w:r w:rsidRPr="00F659FC">
        <w:t>↓</w:t>
      </w:r>
    </w:p>
    <w:p w14:paraId="660A3D83" w14:textId="77777777" w:rsidR="00F659FC" w:rsidRPr="00F659FC" w:rsidRDefault="00F659FC" w:rsidP="00F659FC">
      <w:r w:rsidRPr="00F659FC">
        <w:t>Electronics</w:t>
      </w:r>
    </w:p>
    <w:p w14:paraId="31E6C8FF" w14:textId="77777777" w:rsidR="00F659FC" w:rsidRPr="00F659FC" w:rsidRDefault="00F659FC" w:rsidP="00F659FC">
      <w:r w:rsidRPr="00F659FC">
        <w:t>↓</w:t>
      </w:r>
    </w:p>
    <w:p w14:paraId="7DB9A285" w14:textId="77777777" w:rsidR="00F659FC" w:rsidRPr="00F659FC" w:rsidRDefault="00F659FC" w:rsidP="00F659FC">
      <w:r w:rsidRPr="00F659FC">
        <w:t>Mobile Device</w:t>
      </w:r>
    </w:p>
    <w:p w14:paraId="559CB7E2" w14:textId="77777777" w:rsidR="00F659FC" w:rsidRPr="00F659FC" w:rsidRDefault="00F659FC" w:rsidP="00F659FC">
      <w:r w:rsidRPr="00F659FC">
        <w:t>↓</w:t>
      </w:r>
    </w:p>
    <w:p w14:paraId="784744C5" w14:textId="77777777" w:rsidR="00F659FC" w:rsidRPr="00F659FC" w:rsidRDefault="00F659FC" w:rsidP="00F659FC">
      <w:r w:rsidRPr="00F659FC">
        <w:t>Telecommunication Equipment</w:t>
      </w:r>
    </w:p>
    <w:p w14:paraId="61263A71" w14:textId="77777777" w:rsidR="00F659FC" w:rsidRPr="00F659FC" w:rsidRDefault="00F659FC" w:rsidP="00F659FC">
      <w:r w:rsidRPr="00F659FC">
        <w:t>↓</w:t>
      </w:r>
    </w:p>
    <w:p w14:paraId="129CEB14" w14:textId="77777777" w:rsidR="00F659FC" w:rsidRPr="00F659FC" w:rsidRDefault="00F659FC" w:rsidP="00F659FC">
      <w:r w:rsidRPr="00F659FC">
        <w:t>HS Chapter 85</w:t>
      </w:r>
    </w:p>
    <w:p w14:paraId="28F31291" w14:textId="77777777" w:rsidR="00F659FC" w:rsidRPr="00F659FC" w:rsidRDefault="00F659FC" w:rsidP="00F659FC">
      <w:r w:rsidRPr="00F659FC">
        <w:t>↓</w:t>
      </w:r>
    </w:p>
    <w:p w14:paraId="101C1647" w14:textId="77777777" w:rsidR="00F659FC" w:rsidRPr="00F659FC" w:rsidRDefault="00F659FC" w:rsidP="00F659FC">
      <w:r w:rsidRPr="00F659FC">
        <w:t>Candidate HS Codes</w:t>
      </w:r>
    </w:p>
    <w:p w14:paraId="208F4DDA" w14:textId="77777777" w:rsidR="00F659FC" w:rsidRPr="00F659FC" w:rsidRDefault="00F659FC" w:rsidP="00F659FC">
      <w:r w:rsidRPr="00F659FC">
        <w:t> </w:t>
      </w:r>
    </w:p>
    <w:p w14:paraId="34AA768B" w14:textId="77777777" w:rsidR="00F659FC" w:rsidRPr="00F659FC" w:rsidRDefault="00F659FC" w:rsidP="00F659FC">
      <w:r w:rsidRPr="00F659FC">
        <w:rPr>
          <w:b/>
          <w:bCs/>
        </w:rPr>
        <w:t>Product Attributes</w:t>
      </w:r>
    </w:p>
    <w:p w14:paraId="0A927DE1" w14:textId="77777777" w:rsidR="00F659FC" w:rsidRPr="00F659FC" w:rsidRDefault="00F659FC" w:rsidP="00F659FC">
      <w:pPr>
        <w:numPr>
          <w:ilvl w:val="0"/>
          <w:numId w:val="105"/>
        </w:numPr>
      </w:pPr>
      <w:r w:rsidRPr="00F659FC">
        <w:t>Material</w:t>
      </w:r>
    </w:p>
    <w:p w14:paraId="30F3C9E0" w14:textId="77777777" w:rsidR="00F659FC" w:rsidRPr="00F659FC" w:rsidRDefault="00F659FC" w:rsidP="00F659FC">
      <w:pPr>
        <w:numPr>
          <w:ilvl w:val="0"/>
          <w:numId w:val="105"/>
        </w:numPr>
      </w:pPr>
      <w:r w:rsidRPr="00F659FC">
        <w:t>Function</w:t>
      </w:r>
    </w:p>
    <w:p w14:paraId="13946581" w14:textId="77777777" w:rsidR="00F659FC" w:rsidRPr="00F659FC" w:rsidRDefault="00F659FC" w:rsidP="00F659FC">
      <w:pPr>
        <w:numPr>
          <w:ilvl w:val="0"/>
          <w:numId w:val="105"/>
        </w:numPr>
      </w:pPr>
      <w:r w:rsidRPr="00F659FC">
        <w:t>Composition</w:t>
      </w:r>
    </w:p>
    <w:p w14:paraId="3F06B225" w14:textId="77777777" w:rsidR="00F659FC" w:rsidRPr="00F659FC" w:rsidRDefault="00F659FC" w:rsidP="00F659FC">
      <w:pPr>
        <w:numPr>
          <w:ilvl w:val="0"/>
          <w:numId w:val="105"/>
        </w:numPr>
      </w:pPr>
      <w:r w:rsidRPr="00F659FC">
        <w:t>End Use</w:t>
      </w:r>
    </w:p>
    <w:p w14:paraId="7EED1CB0" w14:textId="77777777" w:rsidR="00F659FC" w:rsidRPr="00F659FC" w:rsidRDefault="00F659FC" w:rsidP="00F659FC">
      <w:pPr>
        <w:numPr>
          <w:ilvl w:val="0"/>
          <w:numId w:val="105"/>
        </w:numPr>
      </w:pPr>
      <w:r w:rsidRPr="00F659FC">
        <w:t>Technology</w:t>
      </w:r>
    </w:p>
    <w:p w14:paraId="697297AD" w14:textId="77777777" w:rsidR="00F659FC" w:rsidRPr="00F659FC" w:rsidRDefault="00F659FC" w:rsidP="00F659FC">
      <w:pPr>
        <w:numPr>
          <w:ilvl w:val="0"/>
          <w:numId w:val="105"/>
        </w:numPr>
      </w:pPr>
      <w:r w:rsidRPr="00F659FC">
        <w:t>Packaging</w:t>
      </w:r>
    </w:p>
    <w:p w14:paraId="6C31BEE8" w14:textId="77777777" w:rsidR="00F659FC" w:rsidRPr="00F659FC" w:rsidRDefault="00F659FC" w:rsidP="00F659FC">
      <w:r w:rsidRPr="00F659FC">
        <w:t>These attributes improve classification accuracy.</w:t>
      </w:r>
    </w:p>
    <w:p w14:paraId="4B75BC2C" w14:textId="77777777" w:rsidR="00F659FC" w:rsidRPr="00F659FC" w:rsidRDefault="00F659FC" w:rsidP="00F659FC">
      <w:r w:rsidRPr="00F659FC">
        <w:t> </w:t>
      </w:r>
    </w:p>
    <w:p w14:paraId="7EC0C16B" w14:textId="77777777" w:rsidR="00F659FC" w:rsidRPr="00F659FC" w:rsidRDefault="00F659FC" w:rsidP="00F659FC">
      <w:r w:rsidRPr="00F659FC">
        <w:rPr>
          <w:b/>
          <w:bCs/>
        </w:rPr>
        <w:t>Customer Classification Library</w:t>
      </w:r>
    </w:p>
    <w:p w14:paraId="43C9131E" w14:textId="77777777" w:rsidR="00F659FC" w:rsidRPr="00F659FC" w:rsidRDefault="00F659FC" w:rsidP="00F659FC">
      <w:r w:rsidRPr="00F659FC">
        <w:t>Frequent importers often classify identical products repeatedly.</w:t>
      </w:r>
    </w:p>
    <w:p w14:paraId="13EF3972" w14:textId="77777777" w:rsidR="00F659FC" w:rsidRPr="00F659FC" w:rsidRDefault="00F659FC" w:rsidP="00F659FC">
      <w:r w:rsidRPr="00F659FC">
        <w:t>The engine shall reuse:</w:t>
      </w:r>
    </w:p>
    <w:p w14:paraId="5B7B9232" w14:textId="77777777" w:rsidR="00F659FC" w:rsidRPr="00F659FC" w:rsidRDefault="00F659FC" w:rsidP="00F659FC">
      <w:r w:rsidRPr="00F659FC">
        <w:t>Customer</w:t>
      </w:r>
    </w:p>
    <w:p w14:paraId="2EA46274" w14:textId="77777777" w:rsidR="00F659FC" w:rsidRPr="00F659FC" w:rsidRDefault="00F659FC" w:rsidP="00F659FC">
      <w:r w:rsidRPr="00F659FC">
        <w:t>↓</w:t>
      </w:r>
    </w:p>
    <w:p w14:paraId="7361D142" w14:textId="77777777" w:rsidR="00F659FC" w:rsidRPr="00F659FC" w:rsidRDefault="00F659FC" w:rsidP="00F659FC">
      <w:r w:rsidRPr="00F659FC">
        <w:t>Previous Approved Classification</w:t>
      </w:r>
    </w:p>
    <w:p w14:paraId="0AA5B802" w14:textId="77777777" w:rsidR="00F659FC" w:rsidRPr="00F659FC" w:rsidRDefault="00F659FC" w:rsidP="00F659FC">
      <w:r w:rsidRPr="00F659FC">
        <w:t>↓</w:t>
      </w:r>
    </w:p>
    <w:p w14:paraId="1290CEEA" w14:textId="77777777" w:rsidR="00F659FC" w:rsidRPr="00F659FC" w:rsidRDefault="00F659FC" w:rsidP="00F659FC">
      <w:r w:rsidRPr="00F659FC">
        <w:t>Suggest Same HS Code</w:t>
      </w:r>
    </w:p>
    <w:p w14:paraId="585EA499" w14:textId="77777777" w:rsidR="00F659FC" w:rsidRPr="00F659FC" w:rsidRDefault="00F659FC" w:rsidP="00F659FC">
      <w:r w:rsidRPr="00F659FC">
        <w:t> </w:t>
      </w:r>
    </w:p>
    <w:p w14:paraId="41DD6743" w14:textId="77777777" w:rsidR="00F659FC" w:rsidRPr="00F659FC" w:rsidRDefault="00F659FC" w:rsidP="00F659FC">
      <w:r w:rsidRPr="00F659FC">
        <w:rPr>
          <w:b/>
          <w:bCs/>
        </w:rPr>
        <w:t>Historical Learning</w:t>
      </w:r>
    </w:p>
    <w:p w14:paraId="65CF3B79" w14:textId="77777777" w:rsidR="00F659FC" w:rsidRPr="00F659FC" w:rsidRDefault="00F659FC" w:rsidP="00F659FC">
      <w:r w:rsidRPr="00F659FC">
        <w:t>The engine maintains historical classifications.</w:t>
      </w:r>
    </w:p>
    <w:p w14:paraId="5A296B65" w14:textId="77777777" w:rsidR="00F659FC" w:rsidRPr="00F659FC" w:rsidRDefault="00F659FC" w:rsidP="00F659FC">
      <w:r w:rsidRPr="00F659FC">
        <w:t>Example: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0"/>
        <w:gridCol w:w="1453"/>
        <w:gridCol w:w="2017"/>
      </w:tblGrid>
      <w:tr w:rsidR="00F659FC" w:rsidRPr="00F659FC" w14:paraId="7AA36532" w14:textId="77777777">
        <w:tc>
          <w:tcPr>
            <w:tcW w:w="1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9E4C0" w14:textId="77777777" w:rsidR="00F659FC" w:rsidRPr="00F659FC" w:rsidRDefault="00F659FC" w:rsidP="00F659FC">
            <w:r w:rsidRPr="00F659FC">
              <w:rPr>
                <w:b/>
                <w:bCs/>
              </w:rPr>
              <w:t>Description</w:t>
            </w:r>
          </w:p>
        </w:tc>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9522C" w14:textId="77777777" w:rsidR="00F659FC" w:rsidRPr="00F659FC" w:rsidRDefault="00F659FC" w:rsidP="00F659FC">
            <w:r w:rsidRPr="00F659FC">
              <w:rPr>
                <w:b/>
                <w:bCs/>
              </w:rPr>
              <w:t>HS Code</w:t>
            </w:r>
          </w:p>
        </w:tc>
        <w:tc>
          <w:tcPr>
            <w:tcW w:w="2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23336" w14:textId="77777777" w:rsidR="00F659FC" w:rsidRPr="00F659FC" w:rsidRDefault="00F659FC" w:rsidP="00F659FC">
            <w:r w:rsidRPr="00F659FC">
              <w:rPr>
                <w:b/>
                <w:bCs/>
              </w:rPr>
              <w:t>Approval Count</w:t>
            </w:r>
          </w:p>
        </w:tc>
      </w:tr>
      <w:tr w:rsidR="00F659FC" w:rsidRPr="00F659FC" w14:paraId="0D2EED48" w14:textId="77777777">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E3369" w14:textId="77777777" w:rsidR="00F659FC" w:rsidRPr="00F659FC" w:rsidRDefault="00F659FC" w:rsidP="00F659FC">
            <w:r w:rsidRPr="00F659FC">
              <w:t>iPhone</w:t>
            </w:r>
          </w:p>
        </w:tc>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733E9" w14:textId="77777777" w:rsidR="00F659FC" w:rsidRPr="00F659FC" w:rsidRDefault="00F659FC" w:rsidP="00F659FC">
            <w:r w:rsidRPr="00F659FC">
              <w:t>85171300</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F59A5" w14:textId="77777777" w:rsidR="00F659FC" w:rsidRPr="00F659FC" w:rsidRDefault="00F659FC" w:rsidP="00F659FC">
            <w:r w:rsidRPr="00F659FC">
              <w:t>12,450</w:t>
            </w:r>
          </w:p>
        </w:tc>
      </w:tr>
      <w:tr w:rsidR="00F659FC" w:rsidRPr="00F659FC" w14:paraId="0DFB4C1F" w14:textId="77777777">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18A91" w14:textId="77777777" w:rsidR="00F659FC" w:rsidRPr="00F659FC" w:rsidRDefault="00F659FC" w:rsidP="00F659FC">
            <w:r w:rsidRPr="00F659FC">
              <w:t>Laptop</w:t>
            </w:r>
          </w:p>
        </w:tc>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DCB58" w14:textId="77777777" w:rsidR="00F659FC" w:rsidRPr="00F659FC" w:rsidRDefault="00F659FC" w:rsidP="00F659FC">
            <w:r w:rsidRPr="00F659FC">
              <w:t>84713000</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ED3AC" w14:textId="77777777" w:rsidR="00F659FC" w:rsidRPr="00F659FC" w:rsidRDefault="00F659FC" w:rsidP="00F659FC">
            <w:r w:rsidRPr="00F659FC">
              <w:t>8,945</w:t>
            </w:r>
          </w:p>
        </w:tc>
      </w:tr>
      <w:tr w:rsidR="00F659FC" w:rsidRPr="00F659FC" w14:paraId="2844A5F3" w14:textId="77777777">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4048B" w14:textId="77777777" w:rsidR="00F659FC" w:rsidRPr="00F659FC" w:rsidRDefault="00F659FC" w:rsidP="00F659FC">
            <w:r w:rsidRPr="00F659FC">
              <w:t>T-Shirt</w:t>
            </w:r>
          </w:p>
        </w:tc>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F4D0B" w14:textId="77777777" w:rsidR="00F659FC" w:rsidRPr="00F659FC" w:rsidRDefault="00F659FC" w:rsidP="00F659FC">
            <w:r w:rsidRPr="00F659FC">
              <w:t>61091000</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B8545" w14:textId="77777777" w:rsidR="00F659FC" w:rsidRPr="00F659FC" w:rsidRDefault="00F659FC" w:rsidP="00F659FC">
            <w:r w:rsidRPr="00F659FC">
              <w:t>18,220</w:t>
            </w:r>
          </w:p>
        </w:tc>
      </w:tr>
    </w:tbl>
    <w:p w14:paraId="6C9F14BF" w14:textId="77777777" w:rsidR="00F659FC" w:rsidRPr="00F659FC" w:rsidRDefault="00F659FC" w:rsidP="00F659FC">
      <w:r w:rsidRPr="00F659FC">
        <w:t>Historical classifications improve automated suggestions.</w:t>
      </w:r>
    </w:p>
    <w:p w14:paraId="2DEBC971" w14:textId="77777777" w:rsidR="00F659FC" w:rsidRPr="00F659FC" w:rsidRDefault="00F659FC" w:rsidP="00F659FC">
      <w:r w:rsidRPr="00F659FC">
        <w:t> </w:t>
      </w:r>
    </w:p>
    <w:p w14:paraId="499BB6D0" w14:textId="77777777" w:rsidR="00F659FC" w:rsidRPr="00F659FC" w:rsidRDefault="00F659FC" w:rsidP="00F659FC">
      <w:r w:rsidRPr="00F659FC">
        <w:rPr>
          <w:b/>
          <w:bCs/>
        </w:rPr>
        <w:t>8.9 Country-Specific Classification</w:t>
      </w:r>
    </w:p>
    <w:p w14:paraId="75C11D54" w14:textId="77777777" w:rsidR="00F659FC" w:rsidRPr="00F659FC" w:rsidRDefault="00F659FC" w:rsidP="00F659FC">
      <w:r w:rsidRPr="00F659FC">
        <w:t>Different jurisdictions extend the standard HS nomenclature.</w:t>
      </w:r>
    </w:p>
    <w:p w14:paraId="0C8F2292" w14:textId="77777777" w:rsidR="00F659FC" w:rsidRPr="00F659FC" w:rsidRDefault="00F659FC" w:rsidP="00F659FC">
      <w:r w:rsidRPr="00F659FC">
        <w:t>The platform shall support:</w:t>
      </w:r>
    </w:p>
    <w:p w14:paraId="6A2DE2AD" w14:textId="77777777" w:rsidR="00F659FC" w:rsidRPr="00F659FC" w:rsidRDefault="00F659FC" w:rsidP="00F659FC">
      <w:pPr>
        <w:numPr>
          <w:ilvl w:val="0"/>
          <w:numId w:val="106"/>
        </w:numPr>
      </w:pPr>
      <w:r w:rsidRPr="00F659FC">
        <w:t>WCO HS</w:t>
      </w:r>
    </w:p>
    <w:p w14:paraId="7D5DE40E" w14:textId="77777777" w:rsidR="00F659FC" w:rsidRPr="00F659FC" w:rsidRDefault="00F659FC" w:rsidP="00F659FC">
      <w:pPr>
        <w:numPr>
          <w:ilvl w:val="0"/>
          <w:numId w:val="106"/>
        </w:numPr>
      </w:pPr>
      <w:r w:rsidRPr="00F659FC">
        <w:t>ASEAN AHTN</w:t>
      </w:r>
    </w:p>
    <w:p w14:paraId="1602EBCB" w14:textId="77777777" w:rsidR="00F659FC" w:rsidRPr="00F659FC" w:rsidRDefault="00F659FC" w:rsidP="00F659FC">
      <w:pPr>
        <w:numPr>
          <w:ilvl w:val="0"/>
          <w:numId w:val="106"/>
        </w:numPr>
      </w:pPr>
      <w:r w:rsidRPr="00F659FC">
        <w:t>Singapore TradeNet extensions</w:t>
      </w:r>
    </w:p>
    <w:p w14:paraId="091C8438" w14:textId="77777777" w:rsidR="00F659FC" w:rsidRPr="00F659FC" w:rsidRDefault="00F659FC" w:rsidP="00F659FC">
      <w:pPr>
        <w:numPr>
          <w:ilvl w:val="0"/>
          <w:numId w:val="106"/>
        </w:numPr>
      </w:pPr>
      <w:r w:rsidRPr="00F659FC">
        <w:t>US HTS</w:t>
      </w:r>
    </w:p>
    <w:p w14:paraId="26091809" w14:textId="77777777" w:rsidR="00F659FC" w:rsidRPr="00F659FC" w:rsidRDefault="00F659FC" w:rsidP="00F659FC">
      <w:pPr>
        <w:numPr>
          <w:ilvl w:val="0"/>
          <w:numId w:val="106"/>
        </w:numPr>
      </w:pPr>
      <w:r w:rsidRPr="00F659FC">
        <w:t>EU TARIC</w:t>
      </w:r>
    </w:p>
    <w:p w14:paraId="45EBD3E1" w14:textId="77777777" w:rsidR="00F659FC" w:rsidRPr="00F659FC" w:rsidRDefault="00F659FC" w:rsidP="00F659FC">
      <w:pPr>
        <w:numPr>
          <w:ilvl w:val="0"/>
          <w:numId w:val="106"/>
        </w:numPr>
      </w:pPr>
      <w:r w:rsidRPr="00F659FC">
        <w:t>Australia Working Tariff</w:t>
      </w:r>
    </w:p>
    <w:p w14:paraId="032C4AF0" w14:textId="77777777" w:rsidR="00F659FC" w:rsidRPr="00F659FC" w:rsidRDefault="00F659FC" w:rsidP="00F659FC">
      <w:pPr>
        <w:numPr>
          <w:ilvl w:val="0"/>
          <w:numId w:val="106"/>
        </w:numPr>
      </w:pPr>
      <w:r w:rsidRPr="00F659FC">
        <w:t>Other country-specific codes</w:t>
      </w:r>
    </w:p>
    <w:p w14:paraId="554397C0" w14:textId="77777777" w:rsidR="00F659FC" w:rsidRPr="00F659FC" w:rsidRDefault="00F659FC" w:rsidP="00F659FC">
      <w:r w:rsidRPr="00F659FC">
        <w:t>Country rules shall be isolated through configuration.</w:t>
      </w:r>
    </w:p>
    <w:p w14:paraId="1D21944B" w14:textId="77777777" w:rsidR="00F659FC" w:rsidRPr="00F659FC" w:rsidRDefault="00F659FC" w:rsidP="00F659FC">
      <w:r w:rsidRPr="00F659FC">
        <w:t> </w:t>
      </w:r>
    </w:p>
    <w:p w14:paraId="2C42CF2C" w14:textId="77777777" w:rsidR="00F659FC" w:rsidRPr="00F659FC" w:rsidRDefault="00F659FC" w:rsidP="00F659FC">
      <w:r w:rsidRPr="00F659FC">
        <w:rPr>
          <w:b/>
          <w:bCs/>
        </w:rPr>
        <w:t>8.10 Explainable Classification</w:t>
      </w:r>
    </w:p>
    <w:p w14:paraId="1A12A13B" w14:textId="77777777" w:rsidR="00F659FC" w:rsidRPr="00F659FC" w:rsidRDefault="00F659FC" w:rsidP="00F659FC">
      <w:r w:rsidRPr="00F659FC">
        <w:t>Every classification decision must be explainable.</w:t>
      </w:r>
    </w:p>
    <w:p w14:paraId="57C00A88" w14:textId="77777777" w:rsidR="00F659FC" w:rsidRPr="00F659FC" w:rsidRDefault="00F659FC" w:rsidP="00F659FC">
      <w:r w:rsidRPr="00F659FC">
        <w:t>Example Decision Trace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4"/>
        <w:gridCol w:w="1634"/>
      </w:tblGrid>
      <w:tr w:rsidR="00F659FC" w:rsidRPr="00F659FC" w14:paraId="7795623F"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60E2C9" w14:textId="77777777" w:rsidR="00F659FC" w:rsidRPr="00F659FC" w:rsidRDefault="00F659FC" w:rsidP="00F659FC">
            <w:r w:rsidRPr="00F659FC">
              <w:rPr>
                <w:b/>
                <w:bCs/>
              </w:rPr>
              <w:t>Step</w:t>
            </w:r>
          </w:p>
        </w:tc>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941FE" w14:textId="77777777" w:rsidR="00F659FC" w:rsidRPr="00F659FC" w:rsidRDefault="00F659FC" w:rsidP="00F659FC">
            <w:r w:rsidRPr="00F659FC">
              <w:rPr>
                <w:b/>
                <w:bCs/>
              </w:rPr>
              <w:t>Result</w:t>
            </w:r>
          </w:p>
        </w:tc>
      </w:tr>
      <w:tr w:rsidR="00F659FC" w:rsidRPr="00F659FC" w14:paraId="5FEA2325" w14:textId="77777777">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6F4D6" w14:textId="77777777" w:rsidR="00F659FC" w:rsidRPr="00F659FC" w:rsidRDefault="00F659FC" w:rsidP="00F659FC">
            <w:r w:rsidRPr="00F659FC">
              <w:t>Product Category</w:t>
            </w:r>
          </w:p>
        </w:tc>
        <w:tc>
          <w:tcPr>
            <w:tcW w:w="1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B8997" w14:textId="77777777" w:rsidR="00F659FC" w:rsidRPr="00F659FC" w:rsidRDefault="00F659FC" w:rsidP="00F659FC">
            <w:r w:rsidRPr="00F659FC">
              <w:t>Electronics</w:t>
            </w:r>
          </w:p>
        </w:tc>
      </w:tr>
      <w:tr w:rsidR="00F659FC" w:rsidRPr="00F659FC" w14:paraId="26A62CD3"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3329C" w14:textId="77777777" w:rsidR="00F659FC" w:rsidRPr="00F659FC" w:rsidRDefault="00F659FC" w:rsidP="00F659FC">
            <w:r w:rsidRPr="00F659FC">
              <w:t>Keyword Match</w:t>
            </w:r>
          </w:p>
        </w:tc>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96149" w14:textId="77777777" w:rsidR="00F659FC" w:rsidRPr="00F659FC" w:rsidRDefault="00F659FC" w:rsidP="00F659FC">
            <w:r w:rsidRPr="00F659FC">
              <w:t>Smartphone</w:t>
            </w:r>
          </w:p>
        </w:tc>
      </w:tr>
      <w:tr w:rsidR="00F659FC" w:rsidRPr="00F659FC" w14:paraId="0D524FAD"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26581" w14:textId="77777777" w:rsidR="00F659FC" w:rsidRPr="00F659FC" w:rsidRDefault="00F659FC" w:rsidP="00F659FC">
            <w:r w:rsidRPr="00F659FC">
              <w:t>Historical Match</w:t>
            </w:r>
          </w:p>
        </w:tc>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CF14F" w14:textId="77777777" w:rsidR="00F659FC" w:rsidRPr="00F659FC" w:rsidRDefault="00F659FC" w:rsidP="00F659FC">
            <w:r w:rsidRPr="00F659FC">
              <w:t>97%</w:t>
            </w:r>
          </w:p>
        </w:tc>
      </w:tr>
      <w:tr w:rsidR="00F659FC" w:rsidRPr="00F659FC" w14:paraId="16047A42" w14:textId="77777777">
        <w:tc>
          <w:tcPr>
            <w:tcW w:w="23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74996" w14:textId="77777777" w:rsidR="00F659FC" w:rsidRPr="00F659FC" w:rsidRDefault="00F659FC" w:rsidP="00F659FC">
            <w:r w:rsidRPr="00F659FC">
              <w:t>Customer History</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EB9A3" w14:textId="77777777" w:rsidR="00F659FC" w:rsidRPr="00F659FC" w:rsidRDefault="00F659FC" w:rsidP="00F659FC">
            <w:r w:rsidRPr="00F659FC">
              <w:t>Available</w:t>
            </w:r>
          </w:p>
        </w:tc>
      </w:tr>
      <w:tr w:rsidR="00F659FC" w:rsidRPr="00F659FC" w14:paraId="5D911301"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D2F9DD" w14:textId="77777777" w:rsidR="00F659FC" w:rsidRPr="00F659FC" w:rsidRDefault="00F659FC" w:rsidP="00F659FC">
            <w:r w:rsidRPr="00F659FC">
              <w:t>Tariff Validation</w:t>
            </w:r>
          </w:p>
        </w:tc>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85C7D" w14:textId="77777777" w:rsidR="00F659FC" w:rsidRPr="00F659FC" w:rsidRDefault="00F659FC" w:rsidP="00F659FC">
            <w:r w:rsidRPr="00F659FC">
              <w:t>Success</w:t>
            </w:r>
          </w:p>
        </w:tc>
      </w:tr>
      <w:tr w:rsidR="00F659FC" w:rsidRPr="00F659FC" w14:paraId="086281E9"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930746" w14:textId="77777777" w:rsidR="00F659FC" w:rsidRPr="00F659FC" w:rsidRDefault="00F659FC" w:rsidP="00F659FC">
            <w:r w:rsidRPr="00F659FC">
              <w:t>Final HS Code</w:t>
            </w:r>
          </w:p>
        </w:tc>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AD037" w14:textId="77777777" w:rsidR="00F659FC" w:rsidRPr="00F659FC" w:rsidRDefault="00F659FC" w:rsidP="00F659FC">
            <w:r w:rsidRPr="00F659FC">
              <w:t>85171300</w:t>
            </w:r>
          </w:p>
        </w:tc>
      </w:tr>
    </w:tbl>
    <w:p w14:paraId="461E7666" w14:textId="77777777" w:rsidR="00F659FC" w:rsidRPr="00F659FC" w:rsidRDefault="00F659FC" w:rsidP="00F659FC">
      <w:r w:rsidRPr="00F659FC">
        <w:t>This explanation is retained for audit and broker review.</w:t>
      </w:r>
    </w:p>
    <w:p w14:paraId="19B10E15" w14:textId="77777777" w:rsidR="00F659FC" w:rsidRPr="00F659FC" w:rsidRDefault="00F659FC" w:rsidP="00F659FC">
      <w:r w:rsidRPr="00F659FC">
        <w:t> </w:t>
      </w:r>
    </w:p>
    <w:p w14:paraId="38760C1A" w14:textId="77777777" w:rsidR="00F659FC" w:rsidRPr="00F659FC" w:rsidRDefault="00F659FC" w:rsidP="00F659FC">
      <w:r w:rsidRPr="00F659FC">
        <w:rPr>
          <w:b/>
          <w:bCs/>
        </w:rPr>
        <w:t>8.11 Validation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32"/>
        <w:gridCol w:w="1200"/>
      </w:tblGrid>
      <w:tr w:rsidR="00F659FC" w:rsidRPr="00F659FC" w14:paraId="66E63D99"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B1E6F" w14:textId="77777777" w:rsidR="00F659FC" w:rsidRPr="00F659FC" w:rsidRDefault="00F659FC" w:rsidP="00F659FC">
            <w:r w:rsidRPr="00F659FC">
              <w:rPr>
                <w:b/>
                <w:bCs/>
              </w:rPr>
              <w:t>Validation</w:t>
            </w:r>
          </w:p>
        </w:tc>
        <w:tc>
          <w:tcPr>
            <w:tcW w:w="11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B4BC2" w14:textId="77777777" w:rsidR="00F659FC" w:rsidRPr="00F659FC" w:rsidRDefault="00F659FC" w:rsidP="00F659FC">
            <w:r w:rsidRPr="00F659FC">
              <w:rPr>
                <w:b/>
                <w:bCs/>
              </w:rPr>
              <w:t>Severity</w:t>
            </w:r>
          </w:p>
        </w:tc>
      </w:tr>
      <w:tr w:rsidR="00F659FC" w:rsidRPr="00F659FC" w14:paraId="4F02CDA8"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5F48B" w14:textId="77777777" w:rsidR="00F659FC" w:rsidRPr="00F659FC" w:rsidRDefault="00F659FC" w:rsidP="00F659FC">
            <w:r w:rsidRPr="00F659FC">
              <w:t>Invalid HS Code</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349CC" w14:textId="77777777" w:rsidR="00F659FC" w:rsidRPr="00F659FC" w:rsidRDefault="00F659FC" w:rsidP="00F659FC">
            <w:r w:rsidRPr="00F659FC">
              <w:t>Blocking</w:t>
            </w:r>
          </w:p>
        </w:tc>
      </w:tr>
      <w:tr w:rsidR="00F659FC" w:rsidRPr="00F659FC" w14:paraId="185B38D9"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9888DD" w14:textId="77777777" w:rsidR="00F659FC" w:rsidRPr="00F659FC" w:rsidRDefault="00F659FC" w:rsidP="00F659FC">
            <w:r w:rsidRPr="00F659FC">
              <w:t>Expired Tariff</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C7502A" w14:textId="77777777" w:rsidR="00F659FC" w:rsidRPr="00F659FC" w:rsidRDefault="00F659FC" w:rsidP="00F659FC">
            <w:r w:rsidRPr="00F659FC">
              <w:t>Blocking</w:t>
            </w:r>
          </w:p>
        </w:tc>
      </w:tr>
      <w:tr w:rsidR="00F659FC" w:rsidRPr="00F659FC" w14:paraId="25F3774E"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08B49" w14:textId="77777777" w:rsidR="00F659FC" w:rsidRPr="00F659FC" w:rsidRDefault="00F659FC" w:rsidP="00F659FC">
            <w:r w:rsidRPr="00F659FC">
              <w:t>Missing Tariff Version</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0C6109" w14:textId="77777777" w:rsidR="00F659FC" w:rsidRPr="00F659FC" w:rsidRDefault="00F659FC" w:rsidP="00F659FC">
            <w:r w:rsidRPr="00F659FC">
              <w:t>Blocking</w:t>
            </w:r>
          </w:p>
        </w:tc>
      </w:tr>
      <w:tr w:rsidR="00F659FC" w:rsidRPr="00F659FC" w14:paraId="257CC981"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4A782" w14:textId="77777777" w:rsidR="00F659FC" w:rsidRPr="00F659FC" w:rsidRDefault="00F659FC" w:rsidP="00F659FC">
            <w:r w:rsidRPr="00F659FC">
              <w:t>Country Mismatch</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0AD43B" w14:textId="77777777" w:rsidR="00F659FC" w:rsidRPr="00F659FC" w:rsidRDefault="00F659FC" w:rsidP="00F659FC">
            <w:r w:rsidRPr="00F659FC">
              <w:t>Blocking</w:t>
            </w:r>
          </w:p>
        </w:tc>
      </w:tr>
      <w:tr w:rsidR="00F659FC" w:rsidRPr="00F659FC" w14:paraId="2A6A0CB7"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4B2D2F" w14:textId="77777777" w:rsidR="00F659FC" w:rsidRPr="00F659FC" w:rsidRDefault="00F659FC" w:rsidP="00F659FC">
            <w:r w:rsidRPr="00F659FC">
              <w:t>Inactive Tariff Record</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13D50" w14:textId="77777777" w:rsidR="00F659FC" w:rsidRPr="00F659FC" w:rsidRDefault="00F659FC" w:rsidP="00F659FC">
            <w:r w:rsidRPr="00F659FC">
              <w:t>Blocking</w:t>
            </w:r>
          </w:p>
        </w:tc>
      </w:tr>
      <w:tr w:rsidR="00F659FC" w:rsidRPr="00F659FC" w14:paraId="6D8A45C8" w14:textId="77777777">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69C7A" w14:textId="77777777" w:rsidR="00F659FC" w:rsidRPr="00F659FC" w:rsidRDefault="00F659FC" w:rsidP="00F659FC">
            <w:r w:rsidRPr="00F659FC">
              <w:t>Deprecated Classification</w:t>
            </w:r>
          </w:p>
        </w:tc>
        <w:tc>
          <w:tcPr>
            <w:tcW w:w="1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DBF8B" w14:textId="77777777" w:rsidR="00F659FC" w:rsidRPr="00F659FC" w:rsidRDefault="00F659FC" w:rsidP="00F659FC">
            <w:r w:rsidRPr="00F659FC">
              <w:t>Warning</w:t>
            </w:r>
          </w:p>
        </w:tc>
      </w:tr>
      <w:tr w:rsidR="00F659FC" w:rsidRPr="00F659FC" w14:paraId="1C415A0E" w14:textId="77777777">
        <w:tc>
          <w:tcPr>
            <w:tcW w:w="37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A40775" w14:textId="77777777" w:rsidR="00F659FC" w:rsidRPr="00F659FC" w:rsidRDefault="00F659FC" w:rsidP="00F659FC">
            <w:r w:rsidRPr="00F659FC">
              <w:t>Low Confidence AI Suggestion</w:t>
            </w:r>
          </w:p>
        </w:tc>
        <w:tc>
          <w:tcPr>
            <w:tcW w:w="11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F12CE" w14:textId="77777777" w:rsidR="00F659FC" w:rsidRPr="00F659FC" w:rsidRDefault="00F659FC" w:rsidP="00F659FC">
            <w:r w:rsidRPr="00F659FC">
              <w:t>Warning</w:t>
            </w:r>
          </w:p>
        </w:tc>
      </w:tr>
    </w:tbl>
    <w:p w14:paraId="1228903F" w14:textId="77777777" w:rsidR="00F659FC" w:rsidRPr="00F659FC" w:rsidRDefault="00F659FC" w:rsidP="00F659FC">
      <w:r w:rsidRPr="00F659FC">
        <w:t> </w:t>
      </w:r>
    </w:p>
    <w:p w14:paraId="39328D77" w14:textId="77777777" w:rsidR="00F659FC" w:rsidRPr="00F659FC" w:rsidRDefault="00F659FC" w:rsidP="00F659FC">
      <w:r w:rsidRPr="00F659FC">
        <w:rPr>
          <w:b/>
          <w:bCs/>
        </w:rPr>
        <w:t>8.12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44"/>
        <w:gridCol w:w="7862"/>
      </w:tblGrid>
      <w:tr w:rsidR="00F659FC" w:rsidRPr="00F659FC" w14:paraId="74961D57" w14:textId="77777777">
        <w:tc>
          <w:tcPr>
            <w:tcW w:w="1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9DA22" w14:textId="77777777" w:rsidR="00F659FC" w:rsidRPr="00F659FC" w:rsidRDefault="00F659FC" w:rsidP="00F659FC">
            <w:r w:rsidRPr="00F659FC">
              <w:rPr>
                <w:b/>
                <w:bCs/>
              </w:rPr>
              <w:t>Rule ID</w:t>
            </w:r>
          </w:p>
        </w:tc>
        <w:tc>
          <w:tcPr>
            <w:tcW w:w="13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22443" w14:textId="77777777" w:rsidR="00F659FC" w:rsidRPr="00F659FC" w:rsidRDefault="00F659FC" w:rsidP="00F659FC">
            <w:r w:rsidRPr="00F659FC">
              <w:rPr>
                <w:b/>
                <w:bCs/>
              </w:rPr>
              <w:t>Description</w:t>
            </w:r>
          </w:p>
        </w:tc>
      </w:tr>
      <w:tr w:rsidR="00F659FC" w:rsidRPr="00F659FC" w14:paraId="4F0DB2D5"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08E50" w14:textId="77777777" w:rsidR="00F659FC" w:rsidRPr="00F659FC" w:rsidRDefault="00F659FC" w:rsidP="00F659FC">
            <w:r w:rsidRPr="00F659FC">
              <w:t>BR-HSC-001</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068B4" w14:textId="77777777" w:rsidR="00F659FC" w:rsidRPr="00F659FC" w:rsidRDefault="00F659FC" w:rsidP="00F659FC">
            <w:r w:rsidRPr="00F659FC">
              <w:t>Every commodity shall have one active HS Code.</w:t>
            </w:r>
          </w:p>
        </w:tc>
      </w:tr>
      <w:tr w:rsidR="00F659FC" w:rsidRPr="00F659FC" w14:paraId="473F0BA0"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926F5E" w14:textId="77777777" w:rsidR="00F659FC" w:rsidRPr="00F659FC" w:rsidRDefault="00F659FC" w:rsidP="00F659FC">
            <w:r w:rsidRPr="00F659FC">
              <w:t>BR-HSC-002</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748C2" w14:textId="77777777" w:rsidR="00F659FC" w:rsidRPr="00F659FC" w:rsidRDefault="00F659FC" w:rsidP="00F659FC">
            <w:r w:rsidRPr="00F659FC">
              <w:t>Tariff versions are immutable after publication.</w:t>
            </w:r>
          </w:p>
        </w:tc>
      </w:tr>
      <w:tr w:rsidR="00F659FC" w:rsidRPr="00F659FC" w14:paraId="0E7691AA"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DC819" w14:textId="77777777" w:rsidR="00F659FC" w:rsidRPr="00F659FC" w:rsidRDefault="00F659FC" w:rsidP="00F659FC">
            <w:r w:rsidRPr="00F659FC">
              <w:t>BR-HSC-003</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25228" w14:textId="77777777" w:rsidR="00F659FC" w:rsidRPr="00F659FC" w:rsidRDefault="00F659FC" w:rsidP="00F659FC">
            <w:r w:rsidRPr="00F659FC">
              <w:t>Historical declarations always reference the tariff version used at submission time.</w:t>
            </w:r>
          </w:p>
        </w:tc>
      </w:tr>
      <w:tr w:rsidR="00F659FC" w:rsidRPr="00F659FC" w14:paraId="362BC264"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EE505" w14:textId="77777777" w:rsidR="00F659FC" w:rsidRPr="00F659FC" w:rsidRDefault="00F659FC" w:rsidP="00F659FC">
            <w:r w:rsidRPr="00F659FC">
              <w:t>BR-HSC-004</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4EED9" w14:textId="77777777" w:rsidR="00F659FC" w:rsidRPr="00F659FC" w:rsidRDefault="00F659FC" w:rsidP="00F659FC">
            <w:r w:rsidRPr="00F659FC">
              <w:t>Changing an HS Code triggers downstream recalculation of duties, permits, compliance checks, and segregation if applicable.</w:t>
            </w:r>
          </w:p>
        </w:tc>
      </w:tr>
      <w:tr w:rsidR="00F659FC" w:rsidRPr="00F659FC" w14:paraId="5836517C"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CD3BB6" w14:textId="77777777" w:rsidR="00F659FC" w:rsidRPr="00F659FC" w:rsidRDefault="00F659FC" w:rsidP="00F659FC">
            <w:r w:rsidRPr="00F659FC">
              <w:t>BR-HSC-005</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8969A" w14:textId="77777777" w:rsidR="00F659FC" w:rsidRPr="00F659FC" w:rsidRDefault="00F659FC" w:rsidP="00F659FC">
            <w:r w:rsidRPr="00F659FC">
              <w:t>Manual overrides require a reason code and are audited.</w:t>
            </w:r>
          </w:p>
        </w:tc>
      </w:tr>
      <w:tr w:rsidR="00F659FC" w:rsidRPr="00F659FC" w14:paraId="507B675B" w14:textId="77777777">
        <w:tc>
          <w:tcPr>
            <w:tcW w:w="1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0DD16" w14:textId="77777777" w:rsidR="00F659FC" w:rsidRPr="00F659FC" w:rsidRDefault="00F659FC" w:rsidP="00F659FC">
            <w:r w:rsidRPr="00F659FC">
              <w:t>BR-HSC-006</w:t>
            </w:r>
          </w:p>
        </w:tc>
        <w:tc>
          <w:tcPr>
            <w:tcW w:w="1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E6311" w14:textId="77777777" w:rsidR="00F659FC" w:rsidRPr="00F659FC" w:rsidRDefault="00F659FC" w:rsidP="00F659FC">
            <w:r w:rsidRPr="00F659FC">
              <w:t>AI suggestions are advisory and require broker confirmation unless explicitly enabled by policy.</w:t>
            </w:r>
          </w:p>
        </w:tc>
      </w:tr>
    </w:tbl>
    <w:p w14:paraId="2938E25B" w14:textId="77777777" w:rsidR="00F659FC" w:rsidRPr="00F659FC" w:rsidRDefault="00F659FC" w:rsidP="00F659FC">
      <w:r w:rsidRPr="00F659FC">
        <w:t> </w:t>
      </w:r>
    </w:p>
    <w:p w14:paraId="06507DCD" w14:textId="77777777" w:rsidR="00F659FC" w:rsidRPr="00F659FC" w:rsidRDefault="00F659FC" w:rsidP="00F659FC">
      <w:r w:rsidRPr="00F659FC">
        <w:rPr>
          <w:b/>
          <w:bCs/>
        </w:rPr>
        <w:t>8.13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37"/>
        <w:gridCol w:w="5969"/>
      </w:tblGrid>
      <w:tr w:rsidR="00F659FC" w:rsidRPr="00F659FC" w14:paraId="4258EA2A"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6D28D" w14:textId="77777777" w:rsidR="00F659FC" w:rsidRPr="00F659FC" w:rsidRDefault="00F659FC" w:rsidP="00F659FC">
            <w:r w:rsidRPr="00F659FC">
              <w:rPr>
                <w:b/>
                <w:bCs/>
              </w:rPr>
              <w:t>Module</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84417" w14:textId="77777777" w:rsidR="00F659FC" w:rsidRPr="00F659FC" w:rsidRDefault="00F659FC" w:rsidP="00F659FC">
            <w:r w:rsidRPr="00F659FC">
              <w:rPr>
                <w:b/>
                <w:bCs/>
              </w:rPr>
              <w:t>Purpose</w:t>
            </w:r>
          </w:p>
        </w:tc>
      </w:tr>
      <w:tr w:rsidR="00F659FC" w:rsidRPr="00F659FC" w14:paraId="61A330F6" w14:textId="77777777">
        <w:tc>
          <w:tcPr>
            <w:tcW w:w="32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C35DB" w14:textId="77777777" w:rsidR="00F659FC" w:rsidRPr="00F659FC" w:rsidRDefault="00F659FC" w:rsidP="00F659FC">
            <w:r w:rsidRPr="00F659FC">
              <w:t>Commodity Management</w:t>
            </w:r>
          </w:p>
        </w:tc>
        <w:tc>
          <w:tcPr>
            <w:tcW w:w="6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B0247" w14:textId="77777777" w:rsidR="00F659FC" w:rsidRPr="00F659FC" w:rsidRDefault="00F659FC" w:rsidP="00F659FC">
            <w:r w:rsidRPr="00F659FC">
              <w:t>Source commodity data</w:t>
            </w:r>
          </w:p>
        </w:tc>
      </w:tr>
      <w:tr w:rsidR="00F659FC" w:rsidRPr="00F659FC" w14:paraId="0ED1FFB9"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A3F08" w14:textId="77777777" w:rsidR="00F659FC" w:rsidRPr="00F659FC" w:rsidRDefault="00F659FC" w:rsidP="00F659FC">
            <w:r w:rsidRPr="00F659FC">
              <w:t>Duty &amp; Tax Engine</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7104CD" w14:textId="77777777" w:rsidR="00F659FC" w:rsidRPr="00F659FC" w:rsidRDefault="00F659FC" w:rsidP="00F659FC">
            <w:r w:rsidRPr="00F659FC">
              <w:t>Retrieve applicable duty and excise rates</w:t>
            </w:r>
          </w:p>
        </w:tc>
      </w:tr>
      <w:tr w:rsidR="00F659FC" w:rsidRPr="00F659FC" w14:paraId="06EA4953"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C081E" w14:textId="77777777" w:rsidR="00F659FC" w:rsidRPr="00F659FC" w:rsidRDefault="00F659FC" w:rsidP="00F659FC">
            <w:r w:rsidRPr="00F659FC">
              <w:t>Permit Management</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02B4E" w14:textId="77777777" w:rsidR="00F659FC" w:rsidRPr="00F659FC" w:rsidRDefault="00F659FC" w:rsidP="00F659FC">
            <w:r w:rsidRPr="00F659FC">
              <w:t>Determine permit requirements</w:t>
            </w:r>
          </w:p>
        </w:tc>
      </w:tr>
      <w:tr w:rsidR="00F659FC" w:rsidRPr="00F659FC" w14:paraId="7BE49876"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B9D89" w14:textId="77777777" w:rsidR="00F659FC" w:rsidRPr="00F659FC" w:rsidRDefault="00F659FC" w:rsidP="00F659FC">
            <w:r w:rsidRPr="00F659FC">
              <w:t>Compliance Engine</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A78D4E" w14:textId="77777777" w:rsidR="00F659FC" w:rsidRPr="00F659FC" w:rsidRDefault="00F659FC" w:rsidP="00F659FC">
            <w:r w:rsidRPr="00F659FC">
              <w:t>Identify restricted or controlled goods</w:t>
            </w:r>
          </w:p>
        </w:tc>
      </w:tr>
      <w:tr w:rsidR="00F659FC" w:rsidRPr="00F659FC" w14:paraId="1C4C9FE8"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9F0BD" w14:textId="77777777" w:rsidR="00F659FC" w:rsidRPr="00F659FC" w:rsidRDefault="00F659FC" w:rsidP="00F659FC">
            <w:r w:rsidRPr="00F659FC">
              <w:t>Segregation Engine</w:t>
            </w:r>
          </w:p>
        </w:tc>
        <w:tc>
          <w:tcPr>
            <w:tcW w:w="6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53E86" w14:textId="77777777" w:rsidR="00F659FC" w:rsidRPr="00F659FC" w:rsidRDefault="00F659FC" w:rsidP="00F659FC">
            <w:r w:rsidRPr="00F659FC">
              <w:t>Re-evaluate clearance type when classification changes</w:t>
            </w:r>
          </w:p>
        </w:tc>
      </w:tr>
      <w:tr w:rsidR="00F659FC" w:rsidRPr="00F659FC" w14:paraId="3678A362" w14:textId="77777777">
        <w:tc>
          <w:tcPr>
            <w:tcW w:w="32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F3942" w14:textId="77777777" w:rsidR="00F659FC" w:rsidRPr="00F659FC" w:rsidRDefault="00F659FC" w:rsidP="00F659FC">
            <w:r w:rsidRPr="00F659FC">
              <w:t>Declaration Management</w:t>
            </w:r>
          </w:p>
        </w:tc>
        <w:tc>
          <w:tcPr>
            <w:tcW w:w="63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478BB" w14:textId="77777777" w:rsidR="00F659FC" w:rsidRPr="00F659FC" w:rsidRDefault="00F659FC" w:rsidP="00F659FC">
            <w:r w:rsidRPr="00F659FC">
              <w:t>Populate declaration commodity lines</w:t>
            </w:r>
          </w:p>
        </w:tc>
      </w:tr>
      <w:tr w:rsidR="00F659FC" w:rsidRPr="00F659FC" w14:paraId="7211025E"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0AD69" w14:textId="77777777" w:rsidR="00F659FC" w:rsidRPr="00F659FC" w:rsidRDefault="00F659FC" w:rsidP="00F659FC">
            <w:r w:rsidRPr="00F659FC">
              <w:t>Reporting</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96191" w14:textId="77777777" w:rsidR="00F659FC" w:rsidRPr="00F659FC" w:rsidRDefault="00F659FC" w:rsidP="00F659FC">
            <w:r w:rsidRPr="00F659FC">
              <w:t>Classification analytics and audit reports</w:t>
            </w:r>
          </w:p>
        </w:tc>
      </w:tr>
    </w:tbl>
    <w:p w14:paraId="1194B262" w14:textId="77777777" w:rsidR="00F659FC" w:rsidRPr="00F659FC" w:rsidRDefault="00F659FC" w:rsidP="00F659FC">
      <w:r w:rsidRPr="00F659FC">
        <w:t> </w:t>
      </w:r>
    </w:p>
    <w:p w14:paraId="108C122D" w14:textId="77777777" w:rsidR="00F659FC" w:rsidRPr="00F659FC" w:rsidRDefault="00F659FC" w:rsidP="00F659FC">
      <w:r w:rsidRPr="00F659FC">
        <w:rPr>
          <w:b/>
          <w:bCs/>
        </w:rPr>
        <w:t>8.14 Audit Requirements</w:t>
      </w:r>
    </w:p>
    <w:p w14:paraId="68A20124" w14:textId="77777777" w:rsidR="00F659FC" w:rsidRPr="00F659FC" w:rsidRDefault="00F659FC" w:rsidP="00F659FC">
      <w:r w:rsidRPr="00F659FC">
        <w:t>The system shall record:</w:t>
      </w:r>
    </w:p>
    <w:p w14:paraId="2A12B625" w14:textId="77777777" w:rsidR="00F659FC" w:rsidRPr="00F659FC" w:rsidRDefault="00F659FC" w:rsidP="00F659FC">
      <w:pPr>
        <w:numPr>
          <w:ilvl w:val="0"/>
          <w:numId w:val="107"/>
        </w:numPr>
      </w:pPr>
      <w:r w:rsidRPr="00F659FC">
        <w:t>HS Code assigned</w:t>
      </w:r>
    </w:p>
    <w:p w14:paraId="2AE26AC8" w14:textId="77777777" w:rsidR="00F659FC" w:rsidRPr="00F659FC" w:rsidRDefault="00F659FC" w:rsidP="00F659FC">
      <w:pPr>
        <w:numPr>
          <w:ilvl w:val="0"/>
          <w:numId w:val="107"/>
        </w:numPr>
      </w:pPr>
      <w:r w:rsidRPr="00F659FC">
        <w:t>Classification source (Manual, Historical, AI, Product Master)</w:t>
      </w:r>
    </w:p>
    <w:p w14:paraId="4B273D1E" w14:textId="77777777" w:rsidR="00F659FC" w:rsidRPr="00F659FC" w:rsidRDefault="00F659FC" w:rsidP="00F659FC">
      <w:pPr>
        <w:numPr>
          <w:ilvl w:val="0"/>
          <w:numId w:val="107"/>
        </w:numPr>
      </w:pPr>
      <w:r w:rsidRPr="00F659FC">
        <w:t>Confidence score (where applicable)</w:t>
      </w:r>
    </w:p>
    <w:p w14:paraId="3B608629" w14:textId="77777777" w:rsidR="00F659FC" w:rsidRPr="00F659FC" w:rsidRDefault="00F659FC" w:rsidP="00F659FC">
      <w:pPr>
        <w:numPr>
          <w:ilvl w:val="0"/>
          <w:numId w:val="107"/>
        </w:numPr>
      </w:pPr>
      <w:r w:rsidRPr="00F659FC">
        <w:t>Tariff version</w:t>
      </w:r>
    </w:p>
    <w:p w14:paraId="010799B5" w14:textId="77777777" w:rsidR="00F659FC" w:rsidRPr="00F659FC" w:rsidRDefault="00F659FC" w:rsidP="00F659FC">
      <w:pPr>
        <w:numPr>
          <w:ilvl w:val="0"/>
          <w:numId w:val="107"/>
        </w:numPr>
      </w:pPr>
      <w:r w:rsidRPr="00F659FC">
        <w:t>User or system performing the classification</w:t>
      </w:r>
    </w:p>
    <w:p w14:paraId="1BA05AD2" w14:textId="77777777" w:rsidR="00F659FC" w:rsidRPr="00F659FC" w:rsidRDefault="00F659FC" w:rsidP="00F659FC">
      <w:pPr>
        <w:numPr>
          <w:ilvl w:val="0"/>
          <w:numId w:val="107"/>
        </w:numPr>
      </w:pPr>
      <w:r w:rsidRPr="00F659FC">
        <w:t>Previous and new HS Codes</w:t>
      </w:r>
    </w:p>
    <w:p w14:paraId="71C8E841" w14:textId="77777777" w:rsidR="00F659FC" w:rsidRPr="00F659FC" w:rsidRDefault="00F659FC" w:rsidP="00F659FC">
      <w:pPr>
        <w:numPr>
          <w:ilvl w:val="0"/>
          <w:numId w:val="107"/>
        </w:numPr>
      </w:pPr>
      <w:r w:rsidRPr="00F659FC">
        <w:t>Reason for manual override</w:t>
      </w:r>
    </w:p>
    <w:p w14:paraId="4382F345" w14:textId="77777777" w:rsidR="00F659FC" w:rsidRPr="00F659FC" w:rsidRDefault="00F659FC" w:rsidP="00F659FC">
      <w:pPr>
        <w:numPr>
          <w:ilvl w:val="0"/>
          <w:numId w:val="107"/>
        </w:numPr>
      </w:pPr>
      <w:r w:rsidRPr="00F659FC">
        <w:t>Timestamp</w:t>
      </w:r>
    </w:p>
    <w:p w14:paraId="11BB84A5" w14:textId="77777777" w:rsidR="00F659FC" w:rsidRPr="00F659FC" w:rsidRDefault="00F659FC" w:rsidP="00F659FC">
      <w:pPr>
        <w:numPr>
          <w:ilvl w:val="0"/>
          <w:numId w:val="107"/>
        </w:numPr>
      </w:pPr>
      <w:r w:rsidRPr="00F659FC">
        <w:t>Correlation ID</w:t>
      </w:r>
    </w:p>
    <w:p w14:paraId="61DC7AF7" w14:textId="77777777" w:rsidR="00F659FC" w:rsidRPr="00F659FC" w:rsidRDefault="00F659FC" w:rsidP="00F659FC">
      <w:r w:rsidRPr="00F659FC">
        <w:t>Historical classification records shall never be deleted.</w:t>
      </w:r>
    </w:p>
    <w:p w14:paraId="62664B71" w14:textId="77777777" w:rsidR="00F659FC" w:rsidRPr="00F659FC" w:rsidRDefault="00F659FC" w:rsidP="00F659FC">
      <w:r w:rsidRPr="00F659FC">
        <w:t> </w:t>
      </w:r>
    </w:p>
    <w:p w14:paraId="0969159B" w14:textId="77777777" w:rsidR="00F659FC" w:rsidRPr="00F659FC" w:rsidRDefault="00F659FC" w:rsidP="00F659FC">
      <w:r w:rsidRPr="00F659FC">
        <w:rPr>
          <w:b/>
          <w:bCs/>
        </w:rPr>
        <w:t>8.15 Administration</w:t>
      </w:r>
    </w:p>
    <w:p w14:paraId="1F6E8FD6" w14:textId="77777777" w:rsidR="00F659FC" w:rsidRPr="00F659FC" w:rsidRDefault="00F659FC" w:rsidP="00F659FC">
      <w:r w:rsidRPr="00F659FC">
        <w:t>Administrators shall be able to:</w:t>
      </w:r>
    </w:p>
    <w:p w14:paraId="6F90C4E1" w14:textId="77777777" w:rsidR="00F659FC" w:rsidRPr="00F659FC" w:rsidRDefault="00F659FC" w:rsidP="00F659FC">
      <w:pPr>
        <w:numPr>
          <w:ilvl w:val="0"/>
          <w:numId w:val="108"/>
        </w:numPr>
      </w:pPr>
      <w:r w:rsidRPr="00F659FC">
        <w:t>Import new tariff releases.</w:t>
      </w:r>
    </w:p>
    <w:p w14:paraId="1FDDD829" w14:textId="77777777" w:rsidR="00F659FC" w:rsidRPr="00F659FC" w:rsidRDefault="00F659FC" w:rsidP="00F659FC">
      <w:pPr>
        <w:numPr>
          <w:ilvl w:val="0"/>
          <w:numId w:val="108"/>
        </w:numPr>
      </w:pPr>
      <w:r w:rsidRPr="00F659FC">
        <w:t>Schedule future tariff versions.</w:t>
      </w:r>
    </w:p>
    <w:p w14:paraId="1CBA7071" w14:textId="77777777" w:rsidR="00F659FC" w:rsidRPr="00F659FC" w:rsidRDefault="00F659FC" w:rsidP="00F659FC">
      <w:pPr>
        <w:numPr>
          <w:ilvl w:val="0"/>
          <w:numId w:val="108"/>
        </w:numPr>
      </w:pPr>
      <w:r w:rsidRPr="00F659FC">
        <w:t>Deactivate obsolete tariff records.</w:t>
      </w:r>
    </w:p>
    <w:p w14:paraId="377866D5" w14:textId="77777777" w:rsidR="00F659FC" w:rsidRPr="00F659FC" w:rsidRDefault="00F659FC" w:rsidP="00F659FC">
      <w:pPr>
        <w:numPr>
          <w:ilvl w:val="0"/>
          <w:numId w:val="108"/>
        </w:numPr>
      </w:pPr>
      <w:r w:rsidRPr="00F659FC">
        <w:t>Configure classification strategies and priority.</w:t>
      </w:r>
    </w:p>
    <w:p w14:paraId="210DD3AB" w14:textId="77777777" w:rsidR="00F659FC" w:rsidRPr="00F659FC" w:rsidRDefault="00F659FC" w:rsidP="00F659FC">
      <w:pPr>
        <w:numPr>
          <w:ilvl w:val="0"/>
          <w:numId w:val="108"/>
        </w:numPr>
      </w:pPr>
      <w:r w:rsidRPr="00F659FC">
        <w:t>Manage customer-specific classification libraries.</w:t>
      </w:r>
    </w:p>
    <w:p w14:paraId="2A7E1C3E" w14:textId="77777777" w:rsidR="00F659FC" w:rsidRPr="00F659FC" w:rsidRDefault="00F659FC" w:rsidP="00F659FC">
      <w:pPr>
        <w:numPr>
          <w:ilvl w:val="0"/>
          <w:numId w:val="108"/>
        </w:numPr>
      </w:pPr>
      <w:r w:rsidRPr="00F659FC">
        <w:t>Review AI model performance metrics.</w:t>
      </w:r>
    </w:p>
    <w:p w14:paraId="430E3730" w14:textId="77777777" w:rsidR="00F659FC" w:rsidRPr="00F659FC" w:rsidRDefault="00F659FC" w:rsidP="00F659FC">
      <w:pPr>
        <w:numPr>
          <w:ilvl w:val="0"/>
          <w:numId w:val="108"/>
        </w:numPr>
      </w:pPr>
      <w:r w:rsidRPr="00F659FC">
        <w:t>Configure confidence thresholds and override policies.</w:t>
      </w:r>
    </w:p>
    <w:p w14:paraId="1367FCEA" w14:textId="77777777" w:rsidR="00F659FC" w:rsidRPr="00F659FC" w:rsidRDefault="00F659FC" w:rsidP="00F659FC">
      <w:r w:rsidRPr="00F659FC">
        <w:t> </w:t>
      </w:r>
    </w:p>
    <w:p w14:paraId="175E53A2" w14:textId="77777777" w:rsidR="00F659FC" w:rsidRPr="00F659FC" w:rsidRDefault="00F659FC" w:rsidP="00F659FC">
      <w:r w:rsidRPr="00F659FC">
        <w:rPr>
          <w:b/>
          <w:bCs/>
        </w:rPr>
        <w:t>8.16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58"/>
        <w:gridCol w:w="3312"/>
        <w:gridCol w:w="4436"/>
      </w:tblGrid>
      <w:tr w:rsidR="00F659FC" w:rsidRPr="00F659FC" w14:paraId="2A993D6F"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B314A" w14:textId="77777777" w:rsidR="00F659FC" w:rsidRPr="00F659FC" w:rsidRDefault="00F659FC" w:rsidP="00F659FC">
            <w:r w:rsidRPr="00F659FC">
              <w:rPr>
                <w:b/>
                <w:bCs/>
              </w:rPr>
              <w:t>Error Code</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EA9A4" w14:textId="77777777" w:rsidR="00F659FC" w:rsidRPr="00F659FC" w:rsidRDefault="00F659FC" w:rsidP="00F659FC">
            <w:r w:rsidRPr="00F659FC">
              <w:rPr>
                <w:b/>
                <w:bCs/>
              </w:rPr>
              <w:t>Description</w:t>
            </w:r>
          </w:p>
        </w:tc>
        <w:tc>
          <w:tcPr>
            <w:tcW w:w="56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ED68A" w14:textId="77777777" w:rsidR="00F659FC" w:rsidRPr="00F659FC" w:rsidRDefault="00F659FC" w:rsidP="00F659FC">
            <w:r w:rsidRPr="00F659FC">
              <w:rPr>
                <w:b/>
                <w:bCs/>
              </w:rPr>
              <w:t>System Action</w:t>
            </w:r>
          </w:p>
        </w:tc>
      </w:tr>
      <w:tr w:rsidR="00F659FC" w:rsidRPr="00F659FC" w14:paraId="329DB5EB"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681DF" w14:textId="77777777" w:rsidR="00F659FC" w:rsidRPr="00F659FC" w:rsidRDefault="00F659FC" w:rsidP="00F659FC">
            <w:r w:rsidRPr="00F659FC">
              <w:t>HSC-001</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12AD7" w14:textId="77777777" w:rsidR="00F659FC" w:rsidRPr="00F659FC" w:rsidRDefault="00F659FC" w:rsidP="00F659FC">
            <w:r w:rsidRPr="00F659FC">
              <w:t>HS Code not found</w:t>
            </w:r>
          </w:p>
        </w:tc>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156A59" w14:textId="77777777" w:rsidR="00F659FC" w:rsidRPr="00F659FC" w:rsidRDefault="00F659FC" w:rsidP="00F659FC">
            <w:r w:rsidRPr="00F659FC">
              <w:t>Block declaration and notify broker</w:t>
            </w:r>
          </w:p>
        </w:tc>
      </w:tr>
      <w:tr w:rsidR="00F659FC" w:rsidRPr="00F659FC" w14:paraId="2CAC8912"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8CD30" w14:textId="77777777" w:rsidR="00F659FC" w:rsidRPr="00F659FC" w:rsidRDefault="00F659FC" w:rsidP="00F659FC">
            <w:r w:rsidRPr="00F659FC">
              <w:t>HSC-002</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C49BF4" w14:textId="77777777" w:rsidR="00F659FC" w:rsidRPr="00F659FC" w:rsidRDefault="00F659FC" w:rsidP="00F659FC">
            <w:r w:rsidRPr="00F659FC">
              <w:t>Tariff version unavailable</w:t>
            </w:r>
          </w:p>
        </w:tc>
        <w:tc>
          <w:tcPr>
            <w:tcW w:w="5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FC09A" w14:textId="77777777" w:rsidR="00F659FC" w:rsidRPr="00F659FC" w:rsidRDefault="00F659FC" w:rsidP="00F659FC">
            <w:r w:rsidRPr="00F659FC">
              <w:t>Prevent submission and alert administrator</w:t>
            </w:r>
          </w:p>
        </w:tc>
      </w:tr>
      <w:tr w:rsidR="00F659FC" w:rsidRPr="00F659FC" w14:paraId="5900B3DB"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3490F" w14:textId="77777777" w:rsidR="00F659FC" w:rsidRPr="00F659FC" w:rsidRDefault="00F659FC" w:rsidP="00F659FC">
            <w:r w:rsidRPr="00F659FC">
              <w:t>HSC-003</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E6B643" w14:textId="77777777" w:rsidR="00F659FC" w:rsidRPr="00F659FC" w:rsidRDefault="00F659FC" w:rsidP="00F659FC">
            <w:r w:rsidRPr="00F659FC">
              <w:t>Duplicate tariff record</w:t>
            </w:r>
          </w:p>
        </w:tc>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B253E" w14:textId="77777777" w:rsidR="00F659FC" w:rsidRPr="00F659FC" w:rsidRDefault="00F659FC" w:rsidP="00F659FC">
            <w:r w:rsidRPr="00F659FC">
              <w:t>Reject import during tariff maintenance</w:t>
            </w:r>
          </w:p>
        </w:tc>
      </w:tr>
      <w:tr w:rsidR="00F659FC" w:rsidRPr="00F659FC" w14:paraId="2855B236"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0CDFA" w14:textId="77777777" w:rsidR="00F659FC" w:rsidRPr="00F659FC" w:rsidRDefault="00F659FC" w:rsidP="00F659FC">
            <w:r w:rsidRPr="00F659FC">
              <w:t>HSC-004</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A9523" w14:textId="77777777" w:rsidR="00F659FC" w:rsidRPr="00F659FC" w:rsidRDefault="00F659FC" w:rsidP="00F659FC">
            <w:r w:rsidRPr="00F659FC">
              <w:t>Classification conflict</w:t>
            </w:r>
          </w:p>
        </w:tc>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6824BA" w14:textId="77777777" w:rsidR="00F659FC" w:rsidRPr="00F659FC" w:rsidRDefault="00F659FC" w:rsidP="00F659FC">
            <w:r w:rsidRPr="00F659FC">
              <w:t>Require broker review</w:t>
            </w:r>
          </w:p>
        </w:tc>
      </w:tr>
      <w:tr w:rsidR="00F659FC" w:rsidRPr="00F659FC" w14:paraId="679A9D37"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295C2" w14:textId="77777777" w:rsidR="00F659FC" w:rsidRPr="00F659FC" w:rsidRDefault="00F659FC" w:rsidP="00F659FC">
            <w:r w:rsidRPr="00F659FC">
              <w:t>HSC-005</w:t>
            </w:r>
          </w:p>
        </w:tc>
        <w:tc>
          <w:tcPr>
            <w:tcW w:w="4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83301" w14:textId="77777777" w:rsidR="00F659FC" w:rsidRPr="00F659FC" w:rsidRDefault="00F659FC" w:rsidP="00F659FC">
            <w:r w:rsidRPr="00F659FC">
              <w:t>AI service unavailable</w:t>
            </w:r>
          </w:p>
        </w:tc>
        <w:tc>
          <w:tcPr>
            <w:tcW w:w="58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98D33" w14:textId="77777777" w:rsidR="00F659FC" w:rsidRPr="00F659FC" w:rsidRDefault="00F659FC" w:rsidP="00F659FC">
            <w:r w:rsidRPr="00F659FC">
              <w:t>Fall back to rule-based and historical classification</w:t>
            </w:r>
          </w:p>
        </w:tc>
      </w:tr>
      <w:tr w:rsidR="00F659FC" w:rsidRPr="00F659FC" w14:paraId="56E538A9"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E2FF5" w14:textId="77777777" w:rsidR="00F659FC" w:rsidRPr="00F659FC" w:rsidRDefault="00F659FC" w:rsidP="00F659FC">
            <w:r w:rsidRPr="00F659FC">
              <w:t>HSC-006</w:t>
            </w:r>
          </w:p>
        </w:tc>
        <w:tc>
          <w:tcPr>
            <w:tcW w:w="4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28FD7" w14:textId="77777777" w:rsidR="00F659FC" w:rsidRPr="00F659FC" w:rsidRDefault="00F659FC" w:rsidP="00F659FC">
            <w:r w:rsidRPr="00F659FC">
              <w:t>Country-specific extension missing</w:t>
            </w:r>
          </w:p>
        </w:tc>
        <w:tc>
          <w:tcPr>
            <w:tcW w:w="56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E4E9AC" w14:textId="77777777" w:rsidR="00F659FC" w:rsidRPr="00F659FC" w:rsidRDefault="00F659FC" w:rsidP="00F659FC">
            <w:r w:rsidRPr="00F659FC">
              <w:t>Escalate to tariff administrator</w:t>
            </w:r>
          </w:p>
        </w:tc>
      </w:tr>
    </w:tbl>
    <w:p w14:paraId="32BB88AE" w14:textId="77777777" w:rsidR="00F659FC" w:rsidRPr="00F659FC" w:rsidRDefault="00F659FC" w:rsidP="00F659FC">
      <w:r w:rsidRPr="00F659FC">
        <w:t> </w:t>
      </w:r>
    </w:p>
    <w:p w14:paraId="5F775A85" w14:textId="77777777" w:rsidR="00F659FC" w:rsidRPr="00F659FC" w:rsidRDefault="00F659FC" w:rsidP="00F659FC">
      <w:r w:rsidRPr="00F659FC">
        <w:rPr>
          <w:b/>
          <w:bCs/>
        </w:rPr>
        <w:t>8.17 Non-Functional Requirements</w:t>
      </w:r>
    </w:p>
    <w:p w14:paraId="00D87BF5" w14:textId="77777777" w:rsidR="00F659FC" w:rsidRPr="00F659FC" w:rsidRDefault="00F659FC" w:rsidP="00F659FC">
      <w:pPr>
        <w:numPr>
          <w:ilvl w:val="0"/>
          <w:numId w:val="109"/>
        </w:numPr>
      </w:pPr>
      <w:r w:rsidRPr="00F659FC">
        <w:t xml:space="preserve">Support </w:t>
      </w:r>
      <w:r w:rsidRPr="00F659FC">
        <w:rPr>
          <w:b/>
          <w:bCs/>
        </w:rPr>
        <w:t>millions of tariff records</w:t>
      </w:r>
      <w:r w:rsidRPr="00F659FC">
        <w:t xml:space="preserve"> across multiple jurisdictions.</w:t>
      </w:r>
    </w:p>
    <w:p w14:paraId="0C181F1A" w14:textId="77777777" w:rsidR="00F659FC" w:rsidRPr="00F659FC" w:rsidRDefault="00F659FC" w:rsidP="00F659FC">
      <w:pPr>
        <w:numPr>
          <w:ilvl w:val="0"/>
          <w:numId w:val="109"/>
        </w:numPr>
      </w:pPr>
      <w:r w:rsidRPr="00F659FC">
        <w:t>Tariff lookups shall complete within configurable performance thresholds (target: sub-second under normal load).</w:t>
      </w:r>
    </w:p>
    <w:p w14:paraId="146DEBA9" w14:textId="77777777" w:rsidR="00F659FC" w:rsidRPr="00F659FC" w:rsidRDefault="00F659FC" w:rsidP="00F659FC">
      <w:pPr>
        <w:numPr>
          <w:ilvl w:val="0"/>
          <w:numId w:val="109"/>
        </w:numPr>
      </w:pPr>
      <w:r w:rsidRPr="00F659FC">
        <w:t>Historical tariff versions shall remain accessible for audit and reprocessing.</w:t>
      </w:r>
    </w:p>
    <w:p w14:paraId="57F66EC0" w14:textId="77777777" w:rsidR="00F659FC" w:rsidRPr="00F659FC" w:rsidRDefault="00F659FC" w:rsidP="00F659FC">
      <w:pPr>
        <w:numPr>
          <w:ilvl w:val="0"/>
          <w:numId w:val="109"/>
        </w:numPr>
      </w:pPr>
      <w:r w:rsidRPr="00F659FC">
        <w:t>Bulk tariff updates shall support rollback if validation fails.</w:t>
      </w:r>
    </w:p>
    <w:p w14:paraId="24038E5C" w14:textId="77777777" w:rsidR="00F659FC" w:rsidRPr="00F659FC" w:rsidRDefault="00F659FC" w:rsidP="00F659FC">
      <w:pPr>
        <w:numPr>
          <w:ilvl w:val="0"/>
          <w:numId w:val="109"/>
        </w:numPr>
      </w:pPr>
      <w:r w:rsidRPr="00F659FC">
        <w:t>The engine shall operate independently of the AI service; AI is an enhancement, not a dependency.</w:t>
      </w:r>
    </w:p>
    <w:p w14:paraId="3779300C" w14:textId="77777777" w:rsidR="00F659FC" w:rsidRPr="00F659FC" w:rsidRDefault="00F659FC" w:rsidP="00F659FC">
      <w:r w:rsidRPr="00F659FC">
        <w:t> </w:t>
      </w:r>
    </w:p>
    <w:p w14:paraId="3F3500EB" w14:textId="77777777" w:rsidR="00F659FC" w:rsidRPr="00F659FC" w:rsidRDefault="00F659FC" w:rsidP="00F659FC">
      <w:r w:rsidRPr="00F659FC">
        <w:rPr>
          <w:b/>
          <w:bCs/>
        </w:rPr>
        <w:t>8.18 Future Roadmap</w:t>
      </w:r>
    </w:p>
    <w:p w14:paraId="6F7118ED" w14:textId="77777777" w:rsidR="00F659FC" w:rsidRPr="00F659FC" w:rsidRDefault="00F659FC" w:rsidP="00F659FC">
      <w:r w:rsidRPr="00F659FC">
        <w:t>To keep the platform competitive, the HS Classification Engine should evolve with capabilities such as:</w:t>
      </w:r>
    </w:p>
    <w:p w14:paraId="60D628F7" w14:textId="77777777" w:rsidR="00F659FC" w:rsidRPr="00F659FC" w:rsidRDefault="00F659FC" w:rsidP="00F659FC">
      <w:pPr>
        <w:numPr>
          <w:ilvl w:val="0"/>
          <w:numId w:val="110"/>
        </w:numPr>
      </w:pPr>
      <w:r w:rsidRPr="00F659FC">
        <w:rPr>
          <w:b/>
          <w:bCs/>
        </w:rPr>
        <w:t>AI-assisted document understanding:</w:t>
      </w:r>
      <w:r w:rsidRPr="00F659FC">
        <w:t xml:space="preserve"> Extract product descriptions from commercial invoices and packing lists.</w:t>
      </w:r>
    </w:p>
    <w:p w14:paraId="12EE8917" w14:textId="77777777" w:rsidR="00F659FC" w:rsidRPr="00F659FC" w:rsidRDefault="00F659FC" w:rsidP="00F659FC">
      <w:pPr>
        <w:numPr>
          <w:ilvl w:val="0"/>
          <w:numId w:val="110"/>
        </w:numPr>
      </w:pPr>
      <w:r w:rsidRPr="00F659FC">
        <w:rPr>
          <w:b/>
          <w:bCs/>
        </w:rPr>
        <w:t>Image-assisted classification:</w:t>
      </w:r>
      <w:r w:rsidRPr="00F659FC">
        <w:t xml:space="preserve"> Suggest HS Codes based on product images where appropriate.</w:t>
      </w:r>
    </w:p>
    <w:p w14:paraId="640DE669" w14:textId="77777777" w:rsidR="00F659FC" w:rsidRPr="00F659FC" w:rsidRDefault="00F659FC" w:rsidP="00F659FC">
      <w:pPr>
        <w:numPr>
          <w:ilvl w:val="0"/>
          <w:numId w:val="110"/>
        </w:numPr>
      </w:pPr>
      <w:r w:rsidRPr="00F659FC">
        <w:rPr>
          <w:b/>
          <w:bCs/>
        </w:rPr>
        <w:t>Regulatory change alerts:</w:t>
      </w:r>
      <w:r w:rsidRPr="00F659FC">
        <w:t xml:space="preserve"> Notify administrators when tariff updates impact frequently imported commodities.</w:t>
      </w:r>
    </w:p>
    <w:p w14:paraId="044D26AF" w14:textId="77777777" w:rsidR="00F659FC" w:rsidRPr="00F659FC" w:rsidRDefault="00F659FC" w:rsidP="00F659FC">
      <w:pPr>
        <w:numPr>
          <w:ilvl w:val="0"/>
          <w:numId w:val="110"/>
        </w:numPr>
      </w:pPr>
      <w:r w:rsidRPr="00F659FC">
        <w:rPr>
          <w:b/>
          <w:bCs/>
        </w:rPr>
        <w:t>Broker feedback loop:</w:t>
      </w:r>
      <w:r w:rsidRPr="00F659FC">
        <w:t xml:space="preserve"> Use approved manual classifications to improve future recommendations while preserving auditability.</w:t>
      </w:r>
    </w:p>
    <w:p w14:paraId="1ED1C791" w14:textId="77777777" w:rsidR="00F659FC" w:rsidRPr="00F659FC" w:rsidRDefault="00F659FC" w:rsidP="00F659FC">
      <w:pPr>
        <w:numPr>
          <w:ilvl w:val="0"/>
          <w:numId w:val="110"/>
        </w:numPr>
      </w:pPr>
      <w:r w:rsidRPr="00F659FC">
        <w:rPr>
          <w:b/>
          <w:bCs/>
        </w:rPr>
        <w:t>Explainable AI dashboard:</w:t>
      </w:r>
      <w:r w:rsidRPr="00F659FC">
        <w:t xml:space="preserve"> Show why an AI model recommended a classification and compare it with historical broker decisions.</w:t>
      </w:r>
    </w:p>
    <w:p w14:paraId="70E1BDCB" w14:textId="77777777" w:rsidR="00F659FC" w:rsidRPr="00F659FC" w:rsidRDefault="00F659FC" w:rsidP="00F659FC">
      <w:r w:rsidRPr="00F659FC">
        <w:t> </w:t>
      </w:r>
    </w:p>
    <w:p w14:paraId="1F3B16D3" w14:textId="77777777" w:rsidR="00F659FC" w:rsidRPr="00F659FC" w:rsidRDefault="00F659FC" w:rsidP="00F659FC">
      <w:r w:rsidRPr="00F659FC">
        <w:rPr>
          <w:b/>
          <w:bCs/>
        </w:rPr>
        <w:t>Design Principles Established</w:t>
      </w:r>
    </w:p>
    <w:p w14:paraId="38E75CB7" w14:textId="77777777" w:rsidR="00F659FC" w:rsidRPr="00F659FC" w:rsidRDefault="00F659FC" w:rsidP="00F659FC">
      <w:r w:rsidRPr="00F659FC">
        <w:t>With Chapters 1–8, we've established several foundational principles that will carry through the remainder of the PRD:</w:t>
      </w:r>
    </w:p>
    <w:p w14:paraId="1EDCBDF0" w14:textId="77777777" w:rsidR="00F659FC" w:rsidRPr="00F659FC" w:rsidRDefault="00F659FC" w:rsidP="00F659FC">
      <w:pPr>
        <w:numPr>
          <w:ilvl w:val="0"/>
          <w:numId w:val="111"/>
        </w:numPr>
        <w:rPr>
          <w:b/>
          <w:bCs/>
        </w:rPr>
      </w:pPr>
      <w:r w:rsidRPr="00F659FC">
        <w:rPr>
          <w:b/>
          <w:bCs/>
        </w:rPr>
        <w:t>Configuration over code</w:t>
      </w:r>
      <w:r w:rsidRPr="00F659FC">
        <w:t xml:space="preserve"> – Business rules, tariffs, and workflows should be configurable wherever possible.</w:t>
      </w:r>
    </w:p>
    <w:p w14:paraId="156F516B" w14:textId="77777777" w:rsidR="00F659FC" w:rsidRPr="00F659FC" w:rsidRDefault="00F659FC" w:rsidP="00F659FC">
      <w:pPr>
        <w:numPr>
          <w:ilvl w:val="0"/>
          <w:numId w:val="111"/>
        </w:numPr>
        <w:rPr>
          <w:b/>
          <w:bCs/>
        </w:rPr>
      </w:pPr>
      <w:r w:rsidRPr="00F659FC">
        <w:rPr>
          <w:b/>
          <w:bCs/>
        </w:rPr>
        <w:t>Event-driven architecture</w:t>
      </w:r>
      <w:r w:rsidRPr="00F659FC">
        <w:t xml:space="preserve"> – Modules react to business events rather than tightly coupled calls.</w:t>
      </w:r>
    </w:p>
    <w:p w14:paraId="6A93364F" w14:textId="77777777" w:rsidR="00F659FC" w:rsidRPr="00F659FC" w:rsidRDefault="00F659FC" w:rsidP="00F659FC">
      <w:pPr>
        <w:numPr>
          <w:ilvl w:val="0"/>
          <w:numId w:val="111"/>
        </w:numPr>
        <w:rPr>
          <w:b/>
          <w:bCs/>
        </w:rPr>
      </w:pPr>
      <w:r w:rsidRPr="00F659FC">
        <w:rPr>
          <w:b/>
          <w:bCs/>
        </w:rPr>
        <w:t>Version everything</w:t>
      </w:r>
      <w:r w:rsidRPr="00F659FC">
        <w:t xml:space="preserve"> – Tariffs, declarations, rules, and calculations are versioned for regulatory traceability.</w:t>
      </w:r>
    </w:p>
    <w:p w14:paraId="2C9756A2" w14:textId="77777777" w:rsidR="00F659FC" w:rsidRPr="00F659FC" w:rsidRDefault="00F659FC" w:rsidP="00F659FC">
      <w:pPr>
        <w:numPr>
          <w:ilvl w:val="0"/>
          <w:numId w:val="111"/>
        </w:numPr>
        <w:rPr>
          <w:b/>
          <w:bCs/>
        </w:rPr>
      </w:pPr>
      <w:r w:rsidRPr="00F659FC">
        <w:rPr>
          <w:b/>
          <w:bCs/>
        </w:rPr>
        <w:t>Explain every automated decision</w:t>
      </w:r>
      <w:r w:rsidRPr="00F659FC">
        <w:t xml:space="preserve"> – Whether rule-based or AI-assisted, decisions should be auditable and understandable.</w:t>
      </w:r>
    </w:p>
    <w:p w14:paraId="44E347D6" w14:textId="77777777" w:rsidR="00F659FC" w:rsidRPr="00F659FC" w:rsidRDefault="00F659FC" w:rsidP="00F659FC">
      <w:pPr>
        <w:numPr>
          <w:ilvl w:val="0"/>
          <w:numId w:val="111"/>
        </w:numPr>
        <w:rPr>
          <w:b/>
          <w:bCs/>
        </w:rPr>
      </w:pPr>
      <w:r w:rsidRPr="00F659FC">
        <w:rPr>
          <w:b/>
          <w:bCs/>
        </w:rPr>
        <w:t>Country-neutral core with country-specific extensions</w:t>
      </w:r>
      <w:r w:rsidRPr="00F659FC">
        <w:t xml:space="preserve"> – A common platform supports multiple jurisdictions through configuration rather than forks.</w:t>
      </w:r>
    </w:p>
    <w:p w14:paraId="5E47C56A" w14:textId="77777777" w:rsidR="00F659FC" w:rsidRPr="00F659FC" w:rsidRDefault="00F659FC" w:rsidP="00F659FC">
      <w:r w:rsidRPr="00F659FC">
        <w:t> </w:t>
      </w:r>
    </w:p>
    <w:p w14:paraId="026D6A33" w14:textId="77777777" w:rsidR="00F659FC" w:rsidRPr="00F659FC" w:rsidRDefault="00F659FC" w:rsidP="00F659FC">
      <w:r w:rsidRPr="00F659FC">
        <w:rPr>
          <w:b/>
          <w:bCs/>
        </w:rPr>
        <w:t>Next Chapter – Chapter 9: Duty &amp; Tax Calculation Engine</w:t>
      </w:r>
    </w:p>
    <w:p w14:paraId="3A8FCF37" w14:textId="77777777" w:rsidR="00F659FC" w:rsidRPr="00F659FC" w:rsidRDefault="00F659FC" w:rsidP="00F659FC">
      <w:r w:rsidRPr="00F659FC">
        <w:t>Chapter 9 will define the platform's financial calculation engine, covering customs valuation, duty, excise, GST/VAT, anti-dumping and safeguard duties, preferential trade agreements, de minimis thresholds, freight and insurance apportionment, currency conversion, calculation sequencing, rounding rules, audit trails, and recalculation triggers. It will be one of the most mathematically rigorous sections of the PRD and will build directly on the HS Classification Engine.</w:t>
      </w:r>
    </w:p>
    <w:p w14:paraId="1E370A19" w14:textId="77777777" w:rsidR="00F659FC" w:rsidRPr="00F659FC" w:rsidRDefault="00F659FC" w:rsidP="00F659FC">
      <w:r w:rsidRPr="00F659FC">
        <w:t xml:space="preserve">Excellent. Chapter 9 is arguably the </w:t>
      </w:r>
      <w:r w:rsidRPr="00F659FC">
        <w:rPr>
          <w:b/>
          <w:bCs/>
        </w:rPr>
        <w:t>most business-critical module</w:t>
      </w:r>
      <w:r w:rsidRPr="00F659FC">
        <w:t xml:space="preserve"> in the Customs Brokerage Platform. A mistake in this engine can result in incorrect duties, customs penalties, shipment delays, and financial losses. Therefore, this chapter is designed with auditability, configurability, and precision as primary principles.</w:t>
      </w:r>
    </w:p>
    <w:p w14:paraId="408B2305" w14:textId="77777777" w:rsidR="00F659FC" w:rsidRPr="00F659FC" w:rsidRDefault="00F659FC" w:rsidP="00F659FC">
      <w:r w:rsidRPr="00F659FC">
        <w:t> </w:t>
      </w:r>
    </w:p>
    <w:p w14:paraId="34CB4AAA" w14:textId="77777777" w:rsidR="00F659FC" w:rsidRPr="00F659FC" w:rsidRDefault="00F659FC" w:rsidP="00F659FC">
      <w:r w:rsidRPr="00F659FC">
        <w:rPr>
          <w:b/>
          <w:bCs/>
        </w:rPr>
        <w:t>Chapter 9 – Duty &amp; Tax Calculation Engine</w:t>
      </w:r>
    </w:p>
    <w:p w14:paraId="75FC190C" w14:textId="77777777" w:rsidR="00F659FC" w:rsidRPr="00F659FC" w:rsidRDefault="00F659FC" w:rsidP="00F659FC">
      <w:r w:rsidRPr="00F659FC">
        <w:rPr>
          <w:b/>
          <w:bCs/>
        </w:rPr>
        <w:t>Module ID:</w:t>
      </w:r>
      <w:r w:rsidRPr="00F659FC">
        <w:t xml:space="preserve"> DTC-001</w:t>
      </w:r>
    </w:p>
    <w:p w14:paraId="6359D186" w14:textId="77777777" w:rsidR="00F659FC" w:rsidRPr="00F659FC" w:rsidRDefault="00F659FC" w:rsidP="00F659FC">
      <w:r w:rsidRPr="00F659FC">
        <w:rPr>
          <w:b/>
          <w:bCs/>
        </w:rPr>
        <w:t>Priority:</w:t>
      </w:r>
      <w:r w:rsidRPr="00F659FC">
        <w:t xml:space="preserve"> Critical</w:t>
      </w:r>
    </w:p>
    <w:p w14:paraId="07C7FEBD" w14:textId="77777777" w:rsidR="00F659FC" w:rsidRPr="00F659FC" w:rsidRDefault="00F659FC" w:rsidP="00F659FC">
      <w:r w:rsidRPr="00F659FC">
        <w:rPr>
          <w:b/>
          <w:bCs/>
        </w:rPr>
        <w:t>Dependencies:</w:t>
      </w:r>
      <w:r w:rsidRPr="00F659FC">
        <w:t xml:space="preserve"> HS Classification Engine, Commodity Management, Declaration Management, Currency Service</w:t>
      </w:r>
    </w:p>
    <w:p w14:paraId="1E845235" w14:textId="77777777" w:rsidR="00F659FC" w:rsidRPr="00F659FC" w:rsidRDefault="00F659FC" w:rsidP="00F659FC">
      <w:r w:rsidRPr="00F659FC">
        <w:rPr>
          <w:b/>
          <w:bCs/>
        </w:rPr>
        <w:t>Consumers:</w:t>
      </w:r>
      <w:r w:rsidRPr="00F659FC">
        <w:t xml:space="preserve"> Declaration Management, Finance, Reporting, Government Submission</w:t>
      </w:r>
    </w:p>
    <w:p w14:paraId="555281E9" w14:textId="77777777" w:rsidR="00F659FC" w:rsidRPr="00F659FC" w:rsidRDefault="00F659FC" w:rsidP="00F659FC">
      <w:r w:rsidRPr="00F659FC">
        <w:t> </w:t>
      </w:r>
    </w:p>
    <w:p w14:paraId="594EAC7F" w14:textId="77777777" w:rsidR="00F659FC" w:rsidRPr="00F659FC" w:rsidRDefault="00F659FC" w:rsidP="00F659FC">
      <w:r w:rsidRPr="00F659FC">
        <w:rPr>
          <w:b/>
          <w:bCs/>
        </w:rPr>
        <w:t>9.1 Purpose</w:t>
      </w:r>
    </w:p>
    <w:p w14:paraId="3A3C70B5" w14:textId="77777777" w:rsidR="00F659FC" w:rsidRPr="00F659FC" w:rsidRDefault="00F659FC" w:rsidP="00F659FC">
      <w:r w:rsidRPr="00F659FC">
        <w:t>The Duty &amp; Tax Calculation Engine calculates all customs-related financial obligations for a declaration. It determines applicable duties, taxes, excise, levies, and brokerage-related adjustments based on tariff classifications, customs valuation, trade agreements, and jurisdiction-specific legislation.</w:t>
      </w:r>
    </w:p>
    <w:p w14:paraId="3BBCB129" w14:textId="77777777" w:rsidR="00F659FC" w:rsidRPr="00F659FC" w:rsidRDefault="00F659FC" w:rsidP="00F659FC">
      <w:r w:rsidRPr="00F659FC">
        <w:t>The engine shall support:</w:t>
      </w:r>
    </w:p>
    <w:p w14:paraId="50E550D4" w14:textId="77777777" w:rsidR="00F659FC" w:rsidRPr="00F659FC" w:rsidRDefault="00F659FC" w:rsidP="00F659FC">
      <w:pPr>
        <w:numPr>
          <w:ilvl w:val="0"/>
          <w:numId w:val="112"/>
        </w:numPr>
      </w:pPr>
      <w:r w:rsidRPr="00F659FC">
        <w:t>Import Duty</w:t>
      </w:r>
    </w:p>
    <w:p w14:paraId="085AB42E" w14:textId="77777777" w:rsidR="00F659FC" w:rsidRPr="00F659FC" w:rsidRDefault="00F659FC" w:rsidP="00F659FC">
      <w:pPr>
        <w:numPr>
          <w:ilvl w:val="0"/>
          <w:numId w:val="112"/>
        </w:numPr>
      </w:pPr>
      <w:r w:rsidRPr="00F659FC">
        <w:t>Export Duty</w:t>
      </w:r>
    </w:p>
    <w:p w14:paraId="1ABEF00D" w14:textId="77777777" w:rsidR="00F659FC" w:rsidRPr="00F659FC" w:rsidRDefault="00F659FC" w:rsidP="00F659FC">
      <w:pPr>
        <w:numPr>
          <w:ilvl w:val="0"/>
          <w:numId w:val="112"/>
        </w:numPr>
      </w:pPr>
      <w:r w:rsidRPr="00F659FC">
        <w:t>Excise Duty</w:t>
      </w:r>
    </w:p>
    <w:p w14:paraId="2A0BE410" w14:textId="77777777" w:rsidR="00F659FC" w:rsidRPr="00F659FC" w:rsidRDefault="00F659FC" w:rsidP="00F659FC">
      <w:pPr>
        <w:numPr>
          <w:ilvl w:val="0"/>
          <w:numId w:val="112"/>
        </w:numPr>
      </w:pPr>
      <w:r w:rsidRPr="00F659FC">
        <w:t>GST / VAT</w:t>
      </w:r>
    </w:p>
    <w:p w14:paraId="2538FC47" w14:textId="77777777" w:rsidR="00F659FC" w:rsidRPr="00F659FC" w:rsidRDefault="00F659FC" w:rsidP="00F659FC">
      <w:pPr>
        <w:numPr>
          <w:ilvl w:val="0"/>
          <w:numId w:val="112"/>
        </w:numPr>
      </w:pPr>
      <w:r w:rsidRPr="00F659FC">
        <w:t>Anti-Dumping Duty</w:t>
      </w:r>
    </w:p>
    <w:p w14:paraId="1632E7B1" w14:textId="77777777" w:rsidR="00F659FC" w:rsidRPr="00F659FC" w:rsidRDefault="00F659FC" w:rsidP="00F659FC">
      <w:pPr>
        <w:numPr>
          <w:ilvl w:val="0"/>
          <w:numId w:val="112"/>
        </w:numPr>
      </w:pPr>
      <w:r w:rsidRPr="00F659FC">
        <w:t>Safeguard Duty</w:t>
      </w:r>
    </w:p>
    <w:p w14:paraId="39EF381C" w14:textId="77777777" w:rsidR="00F659FC" w:rsidRPr="00F659FC" w:rsidRDefault="00F659FC" w:rsidP="00F659FC">
      <w:pPr>
        <w:numPr>
          <w:ilvl w:val="0"/>
          <w:numId w:val="112"/>
        </w:numPr>
      </w:pPr>
      <w:r w:rsidRPr="00F659FC">
        <w:t>Environmental Levies</w:t>
      </w:r>
    </w:p>
    <w:p w14:paraId="2948569A" w14:textId="77777777" w:rsidR="00F659FC" w:rsidRPr="00F659FC" w:rsidRDefault="00F659FC" w:rsidP="00F659FC">
      <w:pPr>
        <w:numPr>
          <w:ilvl w:val="0"/>
          <w:numId w:val="112"/>
        </w:numPr>
      </w:pPr>
      <w:r w:rsidRPr="00F659FC">
        <w:t>Luxury Taxes</w:t>
      </w:r>
    </w:p>
    <w:p w14:paraId="572F0FE9" w14:textId="77777777" w:rsidR="00F659FC" w:rsidRPr="00F659FC" w:rsidRDefault="00F659FC" w:rsidP="00F659FC">
      <w:pPr>
        <w:numPr>
          <w:ilvl w:val="0"/>
          <w:numId w:val="112"/>
        </w:numPr>
      </w:pPr>
      <w:r w:rsidRPr="00F659FC">
        <w:t>Customs Fees</w:t>
      </w:r>
    </w:p>
    <w:p w14:paraId="43823FCD" w14:textId="77777777" w:rsidR="00F659FC" w:rsidRPr="00F659FC" w:rsidRDefault="00F659FC" w:rsidP="00F659FC">
      <w:pPr>
        <w:numPr>
          <w:ilvl w:val="0"/>
          <w:numId w:val="112"/>
        </w:numPr>
      </w:pPr>
      <w:r w:rsidRPr="00F659FC">
        <w:t>Preferential Trade Agreement (PTA/FTA) Benefits</w:t>
      </w:r>
    </w:p>
    <w:p w14:paraId="76D6735C" w14:textId="77777777" w:rsidR="00F659FC" w:rsidRPr="00F659FC" w:rsidRDefault="00F659FC" w:rsidP="00F659FC">
      <w:pPr>
        <w:numPr>
          <w:ilvl w:val="0"/>
          <w:numId w:val="112"/>
        </w:numPr>
      </w:pPr>
      <w:r w:rsidRPr="00F659FC">
        <w:t>De Minimis Exemptions</w:t>
      </w:r>
    </w:p>
    <w:p w14:paraId="1C149319" w14:textId="77777777" w:rsidR="00F659FC" w:rsidRPr="00F659FC" w:rsidRDefault="00F659FC" w:rsidP="00F659FC">
      <w:r w:rsidRPr="00F659FC">
        <w:t>All calculations shall be fully traceable, reproducible, and versioned.</w:t>
      </w:r>
    </w:p>
    <w:p w14:paraId="5C5BF787" w14:textId="77777777" w:rsidR="00F659FC" w:rsidRPr="00F659FC" w:rsidRDefault="00F659FC" w:rsidP="00F659FC">
      <w:r w:rsidRPr="00F659FC">
        <w:t> </w:t>
      </w:r>
    </w:p>
    <w:p w14:paraId="4F33E0E4" w14:textId="77777777" w:rsidR="00F659FC" w:rsidRPr="00F659FC" w:rsidRDefault="00F659FC" w:rsidP="00F659FC">
      <w:r w:rsidRPr="00F659FC">
        <w:rPr>
          <w:b/>
          <w:bCs/>
        </w:rPr>
        <w:t>9.2 Business Objectives</w:t>
      </w:r>
    </w:p>
    <w:p w14:paraId="1447656B" w14:textId="77777777" w:rsidR="00F659FC" w:rsidRPr="00F659FC" w:rsidRDefault="00F659FC" w:rsidP="00F659FC">
      <w:r w:rsidRPr="00F659FC">
        <w:t>The engine shall:</w:t>
      </w:r>
    </w:p>
    <w:p w14:paraId="120A8481" w14:textId="77777777" w:rsidR="00F659FC" w:rsidRPr="00F659FC" w:rsidRDefault="00F659FC" w:rsidP="00F659FC">
      <w:pPr>
        <w:numPr>
          <w:ilvl w:val="0"/>
          <w:numId w:val="113"/>
        </w:numPr>
      </w:pPr>
      <w:r w:rsidRPr="00F659FC">
        <w:t>Accurately calculate all applicable government charges.</w:t>
      </w:r>
    </w:p>
    <w:p w14:paraId="3889F90B" w14:textId="77777777" w:rsidR="00F659FC" w:rsidRPr="00F659FC" w:rsidRDefault="00F659FC" w:rsidP="00F659FC">
      <w:pPr>
        <w:numPr>
          <w:ilvl w:val="0"/>
          <w:numId w:val="113"/>
        </w:numPr>
      </w:pPr>
      <w:r w:rsidRPr="00F659FC">
        <w:t>Support configurable country-specific formulas.</w:t>
      </w:r>
    </w:p>
    <w:p w14:paraId="2023ECF8" w14:textId="77777777" w:rsidR="00F659FC" w:rsidRPr="00F659FC" w:rsidRDefault="00F659FC" w:rsidP="00F659FC">
      <w:pPr>
        <w:numPr>
          <w:ilvl w:val="0"/>
          <w:numId w:val="113"/>
        </w:numPr>
      </w:pPr>
      <w:r w:rsidRPr="00F659FC">
        <w:t>Minimize manual adjustments.</w:t>
      </w:r>
    </w:p>
    <w:p w14:paraId="1D46B4FF" w14:textId="77777777" w:rsidR="00F659FC" w:rsidRPr="00F659FC" w:rsidRDefault="00F659FC" w:rsidP="00F659FC">
      <w:pPr>
        <w:numPr>
          <w:ilvl w:val="0"/>
          <w:numId w:val="113"/>
        </w:numPr>
      </w:pPr>
      <w:r w:rsidRPr="00F659FC">
        <w:t>Maintain historical calculation reproducibility.</w:t>
      </w:r>
    </w:p>
    <w:p w14:paraId="3C9A5861" w14:textId="77777777" w:rsidR="00F659FC" w:rsidRPr="00F659FC" w:rsidRDefault="00F659FC" w:rsidP="00F659FC">
      <w:pPr>
        <w:numPr>
          <w:ilvl w:val="0"/>
          <w:numId w:val="113"/>
        </w:numPr>
      </w:pPr>
      <w:r w:rsidRPr="00F659FC">
        <w:t>Support audit and regulatory inspections.</w:t>
      </w:r>
    </w:p>
    <w:p w14:paraId="083D4E7E" w14:textId="77777777" w:rsidR="00F659FC" w:rsidRPr="00F659FC" w:rsidRDefault="00F659FC" w:rsidP="00F659FC">
      <w:pPr>
        <w:numPr>
          <w:ilvl w:val="0"/>
          <w:numId w:val="113"/>
        </w:numPr>
      </w:pPr>
      <w:r w:rsidRPr="00F659FC">
        <w:t>Automatically recalculate when dependent data changes.</w:t>
      </w:r>
    </w:p>
    <w:p w14:paraId="32F8F5AA" w14:textId="77777777" w:rsidR="00F659FC" w:rsidRPr="00F659FC" w:rsidRDefault="00F659FC" w:rsidP="00F659FC">
      <w:r w:rsidRPr="00F659FC">
        <w:t> </w:t>
      </w:r>
    </w:p>
    <w:p w14:paraId="13F555F3" w14:textId="77777777" w:rsidR="00F659FC" w:rsidRPr="00F659FC" w:rsidRDefault="00F659FC" w:rsidP="00F659FC">
      <w:r w:rsidRPr="00F659FC">
        <w:rPr>
          <w:b/>
          <w:bCs/>
        </w:rPr>
        <w:t>9.3 Calculation Context</w:t>
      </w:r>
    </w:p>
    <w:p w14:paraId="45EF00ED" w14:textId="77777777" w:rsidR="00F659FC" w:rsidRPr="00F659FC" w:rsidRDefault="00F659FC" w:rsidP="00F659FC">
      <w:r w:rsidRPr="00F659FC">
        <w:t>Commodity</w:t>
      </w:r>
      <w:r w:rsidRPr="00F659FC">
        <w:br/>
        <w:t xml:space="preserve">      │</w:t>
      </w:r>
      <w:r w:rsidRPr="00F659FC">
        <w:br/>
        <w:t xml:space="preserve">      </w:t>
      </w:r>
      <w:r w:rsidRPr="00F659FC">
        <w:rPr>
          <w:rFonts w:ascii="Arial" w:hAnsi="Arial" w:cs="Arial"/>
        </w:rPr>
        <w:t>▼</w:t>
      </w:r>
      <w:r w:rsidRPr="00F659FC">
        <w:br/>
        <w:t>HS Classification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Duty &amp; Tax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Duty Excise      GST/VAT</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Total Government Charges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Declaration</w:t>
      </w:r>
    </w:p>
    <w:p w14:paraId="7D036008" w14:textId="77777777" w:rsidR="00F659FC" w:rsidRPr="00F659FC" w:rsidRDefault="00F659FC" w:rsidP="00F659FC">
      <w:r w:rsidRPr="00F659FC">
        <w:t> </w:t>
      </w:r>
    </w:p>
    <w:p w14:paraId="05880E3E" w14:textId="5EEAD943" w:rsidR="00F659FC" w:rsidRPr="00F659FC" w:rsidRDefault="00F659FC" w:rsidP="00F659FC">
      <w:r w:rsidRPr="00F659FC">
        <w:drawing>
          <wp:inline distT="0" distB="0" distL="0" distR="0" wp14:anchorId="22BF5EA9" wp14:editId="50080669">
            <wp:extent cx="7467600" cy="4286250"/>
            <wp:effectExtent l="0" t="0" r="0" b="0"/>
            <wp:docPr id="7238501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67600" cy="4286250"/>
                    </a:xfrm>
                    <a:prstGeom prst="rect">
                      <a:avLst/>
                    </a:prstGeom>
                    <a:noFill/>
                    <a:ln>
                      <a:noFill/>
                    </a:ln>
                  </pic:spPr>
                </pic:pic>
              </a:graphicData>
            </a:graphic>
          </wp:inline>
        </w:drawing>
      </w:r>
    </w:p>
    <w:p w14:paraId="4F971366" w14:textId="77777777" w:rsidR="00F659FC" w:rsidRPr="00F659FC" w:rsidRDefault="00F659FC" w:rsidP="00F659FC">
      <w:r w:rsidRPr="00F659FC">
        <w:t> </w:t>
      </w:r>
    </w:p>
    <w:p w14:paraId="71D016B4" w14:textId="77777777" w:rsidR="00F659FC" w:rsidRPr="00F659FC" w:rsidRDefault="00F659FC" w:rsidP="00F659FC">
      <w:r w:rsidRPr="00F659FC">
        <w:rPr>
          <w:b/>
          <w:bCs/>
        </w:rPr>
        <w:t>9.4 Charge Types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9"/>
        <w:gridCol w:w="3303"/>
        <w:gridCol w:w="4774"/>
      </w:tblGrid>
      <w:tr w:rsidR="00F659FC" w:rsidRPr="00F659FC" w14:paraId="41FDCBA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3F1BF" w14:textId="77777777" w:rsidR="00F659FC" w:rsidRPr="00F659FC" w:rsidRDefault="00F659FC" w:rsidP="00F659FC">
            <w:r w:rsidRPr="00F659FC">
              <w:rPr>
                <w:b/>
                <w:bCs/>
              </w:rPr>
              <w:t>Code</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E1E0D" w14:textId="77777777" w:rsidR="00F659FC" w:rsidRPr="00F659FC" w:rsidRDefault="00F659FC" w:rsidP="00F659FC">
            <w:r w:rsidRPr="00F659FC">
              <w:rPr>
                <w:b/>
                <w:bCs/>
              </w:rPr>
              <w:t>Description</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3C79E" w14:textId="77777777" w:rsidR="00F659FC" w:rsidRPr="00F659FC" w:rsidRDefault="00F659FC" w:rsidP="00F659FC">
            <w:r w:rsidRPr="00F659FC">
              <w:rPr>
                <w:b/>
                <w:bCs/>
              </w:rPr>
              <w:t>Basis</w:t>
            </w:r>
          </w:p>
        </w:tc>
      </w:tr>
      <w:tr w:rsidR="00F659FC" w:rsidRPr="00F659FC" w14:paraId="76F9750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A4B37" w14:textId="77777777" w:rsidR="00F659FC" w:rsidRPr="00F659FC" w:rsidRDefault="00F659FC" w:rsidP="00F659FC">
            <w:r w:rsidRPr="00F659FC">
              <w:t>DUTY</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A44164" w14:textId="77777777" w:rsidR="00F659FC" w:rsidRPr="00F659FC" w:rsidRDefault="00F659FC" w:rsidP="00F659FC">
            <w:r w:rsidRPr="00F659FC">
              <w:t>Import Duty</w:t>
            </w:r>
          </w:p>
        </w:tc>
        <w:tc>
          <w:tcPr>
            <w:tcW w:w="5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D6CF2" w14:textId="77777777" w:rsidR="00F659FC" w:rsidRPr="00F659FC" w:rsidRDefault="00F659FC" w:rsidP="00F659FC">
            <w:r w:rsidRPr="00F659FC">
              <w:t>Customs Value / Statistical Value / Quantity</w:t>
            </w:r>
          </w:p>
        </w:tc>
      </w:tr>
      <w:tr w:rsidR="00F659FC" w:rsidRPr="00F659FC" w14:paraId="23E830A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B63C9" w14:textId="77777777" w:rsidR="00F659FC" w:rsidRPr="00F659FC" w:rsidRDefault="00F659FC" w:rsidP="00F659FC">
            <w:r w:rsidRPr="00F659FC">
              <w:t>EXC</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FF28E" w14:textId="77777777" w:rsidR="00F659FC" w:rsidRPr="00F659FC" w:rsidRDefault="00F659FC" w:rsidP="00F659FC">
            <w:r w:rsidRPr="00F659FC">
              <w:t>Excise Duty</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0917F1" w14:textId="77777777" w:rsidR="00F659FC" w:rsidRPr="00F659FC" w:rsidRDefault="00F659FC" w:rsidP="00F659FC">
            <w:r w:rsidRPr="00F659FC">
              <w:t>Quantity or Value</w:t>
            </w:r>
          </w:p>
        </w:tc>
      </w:tr>
      <w:tr w:rsidR="00F659FC" w:rsidRPr="00F659FC" w14:paraId="21EB3A4B"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A01233" w14:textId="77777777" w:rsidR="00F659FC" w:rsidRPr="00F659FC" w:rsidRDefault="00F659FC" w:rsidP="00F659FC">
            <w:r w:rsidRPr="00F659FC">
              <w:t>GST</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E6EE98" w14:textId="77777777" w:rsidR="00F659FC" w:rsidRPr="00F659FC" w:rsidRDefault="00F659FC" w:rsidP="00F659FC">
            <w:r w:rsidRPr="00F659FC">
              <w:t>Goods &amp; Services Tax</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BFC4F" w14:textId="77777777" w:rsidR="00F659FC" w:rsidRPr="00F659FC" w:rsidRDefault="00F659FC" w:rsidP="00F659FC">
            <w:r w:rsidRPr="00F659FC">
              <w:t>Duty-inclusive Value</w:t>
            </w:r>
          </w:p>
        </w:tc>
      </w:tr>
      <w:tr w:rsidR="00F659FC" w:rsidRPr="00F659FC" w14:paraId="7623044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80FAF" w14:textId="77777777" w:rsidR="00F659FC" w:rsidRPr="00F659FC" w:rsidRDefault="00F659FC" w:rsidP="00F659FC">
            <w:r w:rsidRPr="00F659FC">
              <w:t>VAT</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EE8E82" w14:textId="77777777" w:rsidR="00F659FC" w:rsidRPr="00F659FC" w:rsidRDefault="00F659FC" w:rsidP="00F659FC">
            <w:r w:rsidRPr="00F659FC">
              <w:t>Value Added Tax</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DDD436" w14:textId="77777777" w:rsidR="00F659FC" w:rsidRPr="00F659FC" w:rsidRDefault="00F659FC" w:rsidP="00F659FC">
            <w:r w:rsidRPr="00F659FC">
              <w:t>Jurisdiction-specific</w:t>
            </w:r>
          </w:p>
        </w:tc>
      </w:tr>
      <w:tr w:rsidR="00F659FC" w:rsidRPr="00F659FC" w14:paraId="25275948"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688192" w14:textId="77777777" w:rsidR="00F659FC" w:rsidRPr="00F659FC" w:rsidRDefault="00F659FC" w:rsidP="00F659FC">
            <w:r w:rsidRPr="00F659FC">
              <w:t>ADD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F8D17" w14:textId="77777777" w:rsidR="00F659FC" w:rsidRPr="00F659FC" w:rsidRDefault="00F659FC" w:rsidP="00F659FC">
            <w:r w:rsidRPr="00F659FC">
              <w:t>Anti-Dumping Duty</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47708" w14:textId="77777777" w:rsidR="00F659FC" w:rsidRPr="00F659FC" w:rsidRDefault="00F659FC" w:rsidP="00F659FC">
            <w:r w:rsidRPr="00F659FC">
              <w:t>Tariff-specific</w:t>
            </w:r>
          </w:p>
        </w:tc>
      </w:tr>
      <w:tr w:rsidR="00F659FC" w:rsidRPr="00F659FC" w14:paraId="11AB76D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8DDCB" w14:textId="77777777" w:rsidR="00F659FC" w:rsidRPr="00F659FC" w:rsidRDefault="00F659FC" w:rsidP="00F659FC">
            <w:r w:rsidRPr="00F659FC">
              <w:t>SGD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81AF42" w14:textId="77777777" w:rsidR="00F659FC" w:rsidRPr="00F659FC" w:rsidRDefault="00F659FC" w:rsidP="00F659FC">
            <w:r w:rsidRPr="00F659FC">
              <w:t>Safeguard Duty</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D29DA" w14:textId="77777777" w:rsidR="00F659FC" w:rsidRPr="00F659FC" w:rsidRDefault="00F659FC" w:rsidP="00F659FC">
            <w:r w:rsidRPr="00F659FC">
              <w:t>Tariff-specific</w:t>
            </w:r>
          </w:p>
        </w:tc>
      </w:tr>
      <w:tr w:rsidR="00F659FC" w:rsidRPr="00F659FC" w14:paraId="0FFF5B2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B36D3" w14:textId="77777777" w:rsidR="00F659FC" w:rsidRPr="00F659FC" w:rsidRDefault="00F659FC" w:rsidP="00F659FC">
            <w:r w:rsidRPr="00F659FC">
              <w:t>ENV</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732E3F" w14:textId="77777777" w:rsidR="00F659FC" w:rsidRPr="00F659FC" w:rsidRDefault="00F659FC" w:rsidP="00F659FC">
            <w:r w:rsidRPr="00F659FC">
              <w:t>Environmental Levy</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C1E874" w14:textId="77777777" w:rsidR="00F659FC" w:rsidRPr="00F659FC" w:rsidRDefault="00F659FC" w:rsidP="00F659FC">
            <w:r w:rsidRPr="00F659FC">
              <w:t>Commodity-specific</w:t>
            </w:r>
          </w:p>
        </w:tc>
      </w:tr>
      <w:tr w:rsidR="00F659FC" w:rsidRPr="00F659FC" w14:paraId="667E8B83"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86C56" w14:textId="77777777" w:rsidR="00F659FC" w:rsidRPr="00F659FC" w:rsidRDefault="00F659FC" w:rsidP="00F659FC">
            <w:r w:rsidRPr="00F659FC">
              <w:t>LUX</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10D8A" w14:textId="77777777" w:rsidR="00F659FC" w:rsidRPr="00F659FC" w:rsidRDefault="00F659FC" w:rsidP="00F659FC">
            <w:r w:rsidRPr="00F659FC">
              <w:t>Luxury Tax</w:t>
            </w:r>
          </w:p>
        </w:tc>
        <w:tc>
          <w:tcPr>
            <w:tcW w:w="4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128FF" w14:textId="77777777" w:rsidR="00F659FC" w:rsidRPr="00F659FC" w:rsidRDefault="00F659FC" w:rsidP="00F659FC">
            <w:r w:rsidRPr="00F659FC">
              <w:t>Threshold-based</w:t>
            </w:r>
          </w:p>
        </w:tc>
      </w:tr>
      <w:tr w:rsidR="00F659FC" w:rsidRPr="00F659FC" w14:paraId="7E96557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B085E" w14:textId="77777777" w:rsidR="00F659FC" w:rsidRPr="00F659FC" w:rsidRDefault="00F659FC" w:rsidP="00F659FC">
            <w:r w:rsidRPr="00F659FC">
              <w:t>FEE</w:t>
            </w:r>
          </w:p>
        </w:tc>
        <w:tc>
          <w:tcPr>
            <w:tcW w:w="35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CC794" w14:textId="77777777" w:rsidR="00F659FC" w:rsidRPr="00F659FC" w:rsidRDefault="00F659FC" w:rsidP="00F659FC">
            <w:r w:rsidRPr="00F659FC">
              <w:t>Government Processing Fee</w:t>
            </w:r>
          </w:p>
        </w:tc>
        <w:tc>
          <w:tcPr>
            <w:tcW w:w="4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152E7" w14:textId="77777777" w:rsidR="00F659FC" w:rsidRPr="00F659FC" w:rsidRDefault="00F659FC" w:rsidP="00F659FC">
            <w:r w:rsidRPr="00F659FC">
              <w:t>Flat or configurable</w:t>
            </w:r>
          </w:p>
        </w:tc>
      </w:tr>
    </w:tbl>
    <w:p w14:paraId="68597F22" w14:textId="77777777" w:rsidR="00F659FC" w:rsidRPr="00F659FC" w:rsidRDefault="00F659FC" w:rsidP="00F659FC">
      <w:r w:rsidRPr="00F659FC">
        <w:t>Charge types are configurable by country.</w:t>
      </w:r>
    </w:p>
    <w:p w14:paraId="4C6F3183" w14:textId="77777777" w:rsidR="00F659FC" w:rsidRPr="00F659FC" w:rsidRDefault="00F659FC" w:rsidP="00F659FC">
      <w:r w:rsidRPr="00F659FC">
        <w:t> </w:t>
      </w:r>
    </w:p>
    <w:p w14:paraId="60CB5996" w14:textId="77777777" w:rsidR="00F659FC" w:rsidRPr="00F659FC" w:rsidRDefault="00F659FC" w:rsidP="00F659FC">
      <w:r w:rsidRPr="00F659FC">
        <w:rPr>
          <w:b/>
          <w:bCs/>
        </w:rPr>
        <w:t>9.5 Calculation Lifecycle</w:t>
      </w:r>
    </w:p>
    <w:p w14:paraId="7438B804" w14:textId="77777777" w:rsidR="00F659FC" w:rsidRPr="00F659FC" w:rsidRDefault="00F659FC" w:rsidP="00F659FC">
      <w:r w:rsidRPr="00F659FC">
        <w:t>Commodity Classified</w:t>
      </w:r>
      <w:r w:rsidRPr="00F659FC">
        <w:br/>
        <w:t xml:space="preserve">        │</w:t>
      </w:r>
      <w:r w:rsidRPr="00F659FC">
        <w:br/>
        <w:t xml:space="preserve">        </w:t>
      </w:r>
      <w:r w:rsidRPr="00F659FC">
        <w:rPr>
          <w:rFonts w:ascii="Arial" w:hAnsi="Arial" w:cs="Arial"/>
        </w:rPr>
        <w:t>▼</w:t>
      </w:r>
      <w:r w:rsidRPr="00F659FC">
        <w:br/>
        <w:t>Retrieve Tariff Rates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Determine Customs Value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Apply Freight &amp; Insurance</w:t>
      </w:r>
      <w:r w:rsidRPr="00F659FC">
        <w:br/>
        <w:t xml:space="preserve">        │</w:t>
      </w:r>
      <w:r w:rsidRPr="00F659FC">
        <w:br/>
        <w:t xml:space="preserve">        </w:t>
      </w:r>
      <w:r w:rsidRPr="00F659FC">
        <w:rPr>
          <w:rFonts w:ascii="Arial" w:hAnsi="Arial" w:cs="Arial"/>
        </w:rPr>
        <w:t>▼</w:t>
      </w:r>
      <w:r w:rsidRPr="00F659FC">
        <w:br/>
        <w:t>Calculate Duty</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Excise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GST/VAT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Apply Levies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Round &amp; Validate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Persist Calculation</w:t>
      </w:r>
    </w:p>
    <w:p w14:paraId="3EF85A34" w14:textId="77777777" w:rsidR="00F659FC" w:rsidRPr="00F659FC" w:rsidRDefault="00F659FC" w:rsidP="00F659FC">
      <w:r w:rsidRPr="00F659FC">
        <w:t> </w:t>
      </w:r>
    </w:p>
    <w:p w14:paraId="58A95455" w14:textId="77777777" w:rsidR="00F659FC" w:rsidRPr="00F659FC" w:rsidRDefault="00F659FC" w:rsidP="00F659FC">
      <w:r w:rsidRPr="00F659FC">
        <w:rPr>
          <w:b/>
          <w:bCs/>
        </w:rPr>
        <w:t>9.6 Customs Valuation</w:t>
      </w:r>
    </w:p>
    <w:p w14:paraId="731519BE" w14:textId="77777777" w:rsidR="00F659FC" w:rsidRPr="00F659FC" w:rsidRDefault="00F659FC" w:rsidP="00F659FC">
      <w:r w:rsidRPr="00F659FC">
        <w:t>The engine determines the customs value before any duty calculation.</w:t>
      </w:r>
    </w:p>
    <w:p w14:paraId="0B897833" w14:textId="77777777" w:rsidR="00F659FC" w:rsidRPr="00F659FC" w:rsidRDefault="00F659FC" w:rsidP="00F659FC">
      <w:r w:rsidRPr="00F659FC">
        <w:rPr>
          <w:b/>
          <w:bCs/>
        </w:rPr>
        <w:t>Standard Formula</w:t>
      </w:r>
    </w:p>
    <w:p w14:paraId="33D4FED7" w14:textId="77777777" w:rsidR="00F659FC" w:rsidRPr="00F659FC" w:rsidRDefault="00F659FC" w:rsidP="00F659FC">
      <w:r w:rsidRPr="00F659FC">
        <w:t>Invoice Value</w:t>
      </w:r>
      <w:r w:rsidRPr="00F659FC">
        <w:br/>
        <w:t>+ Freight</w:t>
      </w:r>
      <w:r w:rsidRPr="00F659FC">
        <w:br/>
        <w:t>+ Insurance</w:t>
      </w:r>
      <w:r w:rsidRPr="00F659FC">
        <w:br/>
        <w:t>+ Assists</w:t>
      </w:r>
      <w:r w:rsidRPr="00F659FC">
        <w:br/>
        <w:t>+ Packing Costs</w:t>
      </w:r>
      <w:r w:rsidRPr="00F659FC">
        <w:br/>
        <w:t>+ Royalties (if applicable)</w:t>
      </w:r>
      <w:r w:rsidRPr="00F659FC">
        <w:br/>
        <w:t>- Discounts (where permitted)</w:t>
      </w:r>
      <w:r w:rsidRPr="00F659FC">
        <w:br/>
        <w:t>= Customs Value</w:t>
      </w:r>
    </w:p>
    <w:p w14:paraId="0D414E6F" w14:textId="77777777" w:rsidR="00F659FC" w:rsidRPr="00F659FC" w:rsidRDefault="00F659FC" w:rsidP="00F659FC">
      <w:r w:rsidRPr="00F659FC">
        <w:t> </w:t>
      </w:r>
    </w:p>
    <w:p w14:paraId="1D6AA103" w14:textId="231649B6" w:rsidR="00F659FC" w:rsidRPr="00F659FC" w:rsidRDefault="00F659FC" w:rsidP="00F659FC">
      <w:r w:rsidRPr="00F659FC">
        <w:drawing>
          <wp:inline distT="0" distB="0" distL="0" distR="0" wp14:anchorId="229F4647" wp14:editId="6BAB3B7E">
            <wp:extent cx="7385050" cy="2628900"/>
            <wp:effectExtent l="0" t="0" r="6350" b="0"/>
            <wp:docPr id="828331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85050" cy="2628900"/>
                    </a:xfrm>
                    <a:prstGeom prst="rect">
                      <a:avLst/>
                    </a:prstGeom>
                    <a:noFill/>
                    <a:ln>
                      <a:noFill/>
                    </a:ln>
                  </pic:spPr>
                </pic:pic>
              </a:graphicData>
            </a:graphic>
          </wp:inline>
        </w:drawing>
      </w:r>
    </w:p>
    <w:p w14:paraId="1EAFBBC5" w14:textId="77777777" w:rsidR="00F659FC" w:rsidRPr="00F659FC" w:rsidRDefault="00F659FC" w:rsidP="00F659FC">
      <w:r w:rsidRPr="00F659FC">
        <w:t>The valuation method shall be configurable for each customs jurisdiction.</w:t>
      </w:r>
    </w:p>
    <w:p w14:paraId="56C33993" w14:textId="77777777" w:rsidR="00F659FC" w:rsidRPr="00F659FC" w:rsidRDefault="00F659FC" w:rsidP="00F659FC">
      <w:r w:rsidRPr="00F659FC">
        <w:t> </w:t>
      </w:r>
    </w:p>
    <w:p w14:paraId="1A84A169" w14:textId="77777777" w:rsidR="00F659FC" w:rsidRPr="00F659FC" w:rsidRDefault="00F659FC" w:rsidP="00F659FC">
      <w:r w:rsidRPr="00F659FC">
        <w:rPr>
          <w:b/>
          <w:bCs/>
        </w:rPr>
        <w:t>9.7 Freight &amp; Insurance Apportionment</w:t>
      </w:r>
    </w:p>
    <w:p w14:paraId="6D30E6EC" w14:textId="77777777" w:rsidR="00F659FC" w:rsidRPr="00F659FC" w:rsidRDefault="00F659FC" w:rsidP="00F659FC">
      <w:r w:rsidRPr="00F659FC">
        <w:t> </w:t>
      </w:r>
    </w:p>
    <w:p w14:paraId="0817EB44" w14:textId="77777777" w:rsidR="00F659FC" w:rsidRPr="00F659FC" w:rsidRDefault="00F659FC" w:rsidP="00F659FC">
      <w:r w:rsidRPr="00F659FC">
        <w:t>When freight or insurance applies to multiple commodity lines, the system shall allocate costs proportionally.</w:t>
      </w:r>
    </w:p>
    <w:p w14:paraId="18A9492D" w14:textId="77777777" w:rsidR="00F659FC" w:rsidRPr="00F659FC" w:rsidRDefault="00F659FC" w:rsidP="00F659FC">
      <w:r w:rsidRPr="00F659FC">
        <w:t> </w:t>
      </w:r>
    </w:p>
    <w:p w14:paraId="3169030A" w14:textId="77777777" w:rsidR="00F659FC" w:rsidRPr="00F659FC" w:rsidRDefault="00F659FC" w:rsidP="00F659FC">
      <w:r w:rsidRPr="00F659FC">
        <w:rPr>
          <w:b/>
          <w:bCs/>
        </w:rPr>
        <w:t>Value-Based Allocation</w:t>
      </w:r>
    </w:p>
    <w:p w14:paraId="24A6593F" w14:textId="77777777" w:rsidR="00F659FC" w:rsidRPr="00F659FC" w:rsidRDefault="00F659FC" w:rsidP="00F659FC">
      <w:r w:rsidRPr="00F659FC">
        <w:t>Entry Freight =</w:t>
      </w:r>
      <w:r w:rsidRPr="00F659FC">
        <w:br/>
        <w:t>(Commodity Value ÷ Total Invoice Value)</w:t>
      </w:r>
      <w:r w:rsidRPr="00F659FC">
        <w:br/>
        <w:t>× Total Freight</w:t>
      </w:r>
      <w:r w:rsidRPr="00F659FC">
        <w:br/>
        <w:t>× Exchange Rate</w:t>
      </w:r>
    </w:p>
    <w:p w14:paraId="1CBA8BB9" w14:textId="77777777" w:rsidR="00F659FC" w:rsidRPr="00F659FC" w:rsidRDefault="00F659FC" w:rsidP="00F659FC">
      <w:r w:rsidRPr="00F659FC">
        <w:t> </w:t>
      </w:r>
    </w:p>
    <w:p w14:paraId="3B8EF6C6" w14:textId="77777777" w:rsidR="00F659FC" w:rsidRPr="00F659FC" w:rsidRDefault="00F659FC" w:rsidP="00F659FC">
      <w:r w:rsidRPr="00F659FC">
        <w:rPr>
          <w:b/>
          <w:bCs/>
        </w:rPr>
        <w:t>Weight-Based Allocation</w:t>
      </w:r>
    </w:p>
    <w:p w14:paraId="769DD71A" w14:textId="77777777" w:rsidR="00F659FC" w:rsidRPr="00F659FC" w:rsidRDefault="00F659FC" w:rsidP="00F659FC">
      <w:r w:rsidRPr="00F659FC">
        <w:t>Entry Freight =</w:t>
      </w:r>
      <w:r w:rsidRPr="00F659FC">
        <w:br/>
        <w:t>(Commodity Weight ÷ Total Shipment Weight)</w:t>
      </w:r>
      <w:r w:rsidRPr="00F659FC">
        <w:br/>
        <w:t>× Total Freight</w:t>
      </w:r>
    </w:p>
    <w:p w14:paraId="20520419" w14:textId="77777777" w:rsidR="00F659FC" w:rsidRPr="00F659FC" w:rsidRDefault="00F659FC" w:rsidP="00F659FC">
      <w:r w:rsidRPr="00F659FC">
        <w:t>The allocation method shall be configurable.</w:t>
      </w:r>
    </w:p>
    <w:p w14:paraId="0573EC1B" w14:textId="77777777" w:rsidR="00F659FC" w:rsidRPr="00F659FC" w:rsidRDefault="00F659FC" w:rsidP="00F659FC">
      <w:r w:rsidRPr="00F659FC">
        <w:t> </w:t>
      </w:r>
    </w:p>
    <w:p w14:paraId="4B35840D" w14:textId="4D32501E" w:rsidR="00F659FC" w:rsidRPr="00F659FC" w:rsidRDefault="00F659FC" w:rsidP="00F659FC">
      <w:r w:rsidRPr="00F659FC">
        <w:drawing>
          <wp:inline distT="0" distB="0" distL="0" distR="0" wp14:anchorId="5357C3D8" wp14:editId="5129D738">
            <wp:extent cx="7442200" cy="3314700"/>
            <wp:effectExtent l="0" t="0" r="6350" b="0"/>
            <wp:docPr id="273322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42200" cy="3314700"/>
                    </a:xfrm>
                    <a:prstGeom prst="rect">
                      <a:avLst/>
                    </a:prstGeom>
                    <a:noFill/>
                    <a:ln>
                      <a:noFill/>
                    </a:ln>
                  </pic:spPr>
                </pic:pic>
              </a:graphicData>
            </a:graphic>
          </wp:inline>
        </w:drawing>
      </w:r>
    </w:p>
    <w:p w14:paraId="5F17C20F" w14:textId="77777777" w:rsidR="00F659FC" w:rsidRPr="00F659FC" w:rsidRDefault="00F659FC" w:rsidP="00F659FC">
      <w:r w:rsidRPr="00F659FC">
        <w:rPr>
          <w:b/>
          <w:bCs/>
        </w:rPr>
        <w:t>9.8 Duty Calculation</w:t>
      </w:r>
    </w:p>
    <w:p w14:paraId="2D7CA366" w14:textId="77777777" w:rsidR="00F659FC" w:rsidRPr="00F659FC" w:rsidRDefault="00F659FC" w:rsidP="00F659FC">
      <w:r w:rsidRPr="00F659FC">
        <w:t> </w:t>
      </w:r>
    </w:p>
    <w:p w14:paraId="219553C0" w14:textId="77777777" w:rsidR="00F659FC" w:rsidRPr="00F659FC" w:rsidRDefault="00F659FC" w:rsidP="00F659FC">
      <w:r w:rsidRPr="00F659FC">
        <w:t>The applicable duty is determined by the tariff record.</w:t>
      </w:r>
    </w:p>
    <w:p w14:paraId="78BAC277" w14:textId="77777777" w:rsidR="00F659FC" w:rsidRPr="00F659FC" w:rsidRDefault="00F659FC" w:rsidP="00F659FC">
      <w:r w:rsidRPr="00F659FC">
        <w:rPr>
          <w:b/>
          <w:bCs/>
        </w:rPr>
        <w:t>Ad Valorem Duty</w:t>
      </w:r>
    </w:p>
    <w:p w14:paraId="2FC347A4" w14:textId="77777777" w:rsidR="00F659FC" w:rsidRPr="00F659FC" w:rsidRDefault="00F659FC" w:rsidP="00F659FC">
      <w:r w:rsidRPr="00F659FC">
        <w:t>Duty =</w:t>
      </w:r>
      <w:r w:rsidRPr="00F659FC">
        <w:br/>
        <w:t>Customs Value × Duty Rate</w:t>
      </w:r>
    </w:p>
    <w:p w14:paraId="71A03485" w14:textId="77777777" w:rsidR="00F659FC" w:rsidRPr="00F659FC" w:rsidRDefault="00F659FC" w:rsidP="00F659FC">
      <w:r w:rsidRPr="00F659FC">
        <w:t> </w:t>
      </w:r>
    </w:p>
    <w:p w14:paraId="2A0BB945" w14:textId="77777777" w:rsidR="00F659FC" w:rsidRPr="00F659FC" w:rsidRDefault="00F659FC" w:rsidP="00F659FC">
      <w:r w:rsidRPr="00F659FC">
        <w:rPr>
          <w:b/>
          <w:bCs/>
        </w:rPr>
        <w:t>Specific Duty</w:t>
      </w:r>
    </w:p>
    <w:p w14:paraId="1ECF55B9" w14:textId="77777777" w:rsidR="00F659FC" w:rsidRPr="00F659FC" w:rsidRDefault="00F659FC" w:rsidP="00F659FC">
      <w:r w:rsidRPr="00F659FC">
        <w:t>Duty =</w:t>
      </w:r>
      <w:r w:rsidRPr="00F659FC">
        <w:br/>
        <w:t>Supplementary Quantity × Specific Rate</w:t>
      </w:r>
    </w:p>
    <w:p w14:paraId="131862E4" w14:textId="77777777" w:rsidR="00F659FC" w:rsidRPr="00F659FC" w:rsidRDefault="00F659FC" w:rsidP="00F659FC">
      <w:r w:rsidRPr="00F659FC">
        <w:t> </w:t>
      </w:r>
    </w:p>
    <w:p w14:paraId="29967FA6" w14:textId="77777777" w:rsidR="00F659FC" w:rsidRPr="00F659FC" w:rsidRDefault="00F659FC" w:rsidP="00F659FC">
      <w:r w:rsidRPr="00F659FC">
        <w:rPr>
          <w:b/>
          <w:bCs/>
        </w:rPr>
        <w:t>Mixed Duty</w:t>
      </w:r>
    </w:p>
    <w:p w14:paraId="0DABCD56" w14:textId="77777777" w:rsidR="00F659FC" w:rsidRPr="00F659FC" w:rsidRDefault="00F659FC" w:rsidP="00F659FC">
      <w:r w:rsidRPr="00F659FC">
        <w:t>Duty =</w:t>
      </w:r>
      <w:r w:rsidRPr="00F659FC">
        <w:br/>
        <w:t>MAX(Ad Valorem, Specific)</w:t>
      </w:r>
    </w:p>
    <w:p w14:paraId="12F12167" w14:textId="77777777" w:rsidR="00F659FC" w:rsidRPr="00F659FC" w:rsidRDefault="00F659FC" w:rsidP="00F659FC">
      <w:r w:rsidRPr="00F659FC">
        <w:t>or another formula configured by the customs authority.</w:t>
      </w:r>
    </w:p>
    <w:p w14:paraId="479B38FF" w14:textId="77777777" w:rsidR="00F659FC" w:rsidRPr="00F659FC" w:rsidRDefault="00F659FC" w:rsidP="00F659FC">
      <w:r w:rsidRPr="00F659FC">
        <w:t> </w:t>
      </w:r>
    </w:p>
    <w:p w14:paraId="28E65A8A" w14:textId="77777777" w:rsidR="00F659FC" w:rsidRPr="00F659FC" w:rsidRDefault="00F659FC" w:rsidP="00F659FC">
      <w:r w:rsidRPr="00F659FC">
        <w:rPr>
          <w:b/>
          <w:bCs/>
        </w:rPr>
        <w:t>9.9 Excise Calculation</w:t>
      </w:r>
    </w:p>
    <w:p w14:paraId="282C3A0C" w14:textId="77777777" w:rsidR="00F659FC" w:rsidRPr="00F659FC" w:rsidRDefault="00F659FC" w:rsidP="00F659FC">
      <w:r w:rsidRPr="00F659FC">
        <w:t>Excise calculations vary by commodity.</w:t>
      </w:r>
    </w:p>
    <w:p w14:paraId="43BBB700" w14:textId="77777777" w:rsidR="00F659FC" w:rsidRPr="00F659FC" w:rsidRDefault="00F659FC" w:rsidP="00F659FC">
      <w:r w:rsidRPr="00F659FC">
        <w:t>Supported methods:</w:t>
      </w:r>
    </w:p>
    <w:p w14:paraId="13685045" w14:textId="77777777" w:rsidR="00F659FC" w:rsidRPr="00F659FC" w:rsidRDefault="00F659FC" w:rsidP="00F659FC">
      <w:pPr>
        <w:numPr>
          <w:ilvl w:val="0"/>
          <w:numId w:val="114"/>
        </w:numPr>
      </w:pPr>
      <w:r w:rsidRPr="00F659FC">
        <w:t>Percentage of Value</w:t>
      </w:r>
    </w:p>
    <w:p w14:paraId="23DC35AB" w14:textId="77777777" w:rsidR="00F659FC" w:rsidRPr="00F659FC" w:rsidRDefault="00F659FC" w:rsidP="00F659FC">
      <w:pPr>
        <w:numPr>
          <w:ilvl w:val="0"/>
          <w:numId w:val="114"/>
        </w:numPr>
      </w:pPr>
      <w:r w:rsidRPr="00F659FC">
        <w:t>Per Unit</w:t>
      </w:r>
    </w:p>
    <w:p w14:paraId="5203A95A" w14:textId="77777777" w:rsidR="00F659FC" w:rsidRPr="00F659FC" w:rsidRDefault="00F659FC" w:rsidP="00F659FC">
      <w:pPr>
        <w:numPr>
          <w:ilvl w:val="0"/>
          <w:numId w:val="114"/>
        </w:numPr>
      </w:pPr>
      <w:r w:rsidRPr="00F659FC">
        <w:t>Per Litre</w:t>
      </w:r>
    </w:p>
    <w:p w14:paraId="7184BF6E" w14:textId="77777777" w:rsidR="00F659FC" w:rsidRPr="00F659FC" w:rsidRDefault="00F659FC" w:rsidP="00F659FC">
      <w:pPr>
        <w:numPr>
          <w:ilvl w:val="0"/>
          <w:numId w:val="114"/>
        </w:numPr>
      </w:pPr>
      <w:r w:rsidRPr="00F659FC">
        <w:t>Per Kilogram</w:t>
      </w:r>
    </w:p>
    <w:p w14:paraId="0CB0C1B8" w14:textId="77777777" w:rsidR="00F659FC" w:rsidRPr="00F659FC" w:rsidRDefault="00F659FC" w:rsidP="00F659FC">
      <w:pPr>
        <w:numPr>
          <w:ilvl w:val="0"/>
          <w:numId w:val="114"/>
        </w:numPr>
      </w:pPr>
      <w:r w:rsidRPr="00F659FC">
        <w:t>Per Package</w:t>
      </w:r>
    </w:p>
    <w:p w14:paraId="740472E7" w14:textId="77777777" w:rsidR="00F659FC" w:rsidRPr="00F659FC" w:rsidRDefault="00F659FC" w:rsidP="00F659FC">
      <w:r w:rsidRPr="00F659FC">
        <w:t> </w:t>
      </w:r>
    </w:p>
    <w:p w14:paraId="69B8F78F" w14:textId="77777777" w:rsidR="00F659FC" w:rsidRPr="00F659FC" w:rsidRDefault="00F659FC" w:rsidP="00F659FC">
      <w:r w:rsidRPr="00F659FC">
        <w:t>Example:</w:t>
      </w:r>
    </w:p>
    <w:p w14:paraId="77FE1BA9" w14:textId="77777777" w:rsidR="00F659FC" w:rsidRPr="00F659FC" w:rsidRDefault="00F659FC" w:rsidP="00F659FC">
      <w:r w:rsidRPr="00F659FC">
        <w:t> </w:t>
      </w:r>
    </w:p>
    <w:p w14:paraId="6A78261E" w14:textId="77777777" w:rsidR="00F659FC" w:rsidRPr="00F659FC" w:rsidRDefault="00F659FC" w:rsidP="00F659FC">
      <w:r w:rsidRPr="00F659FC">
        <w:t>Excise =</w:t>
      </w:r>
      <w:r w:rsidRPr="00F659FC">
        <w:br/>
        <w:t>(Duty + Customs Value)</w:t>
      </w:r>
      <w:r w:rsidRPr="00F659FC">
        <w:br/>
        <w:t>× Excise Rate</w:t>
      </w:r>
    </w:p>
    <w:p w14:paraId="1E5B3354" w14:textId="77777777" w:rsidR="00F659FC" w:rsidRPr="00F659FC" w:rsidRDefault="00F659FC" w:rsidP="00F659FC">
      <w:r w:rsidRPr="00F659FC">
        <w:t>or</w:t>
      </w:r>
    </w:p>
    <w:p w14:paraId="2BCCDC9B" w14:textId="77777777" w:rsidR="00F659FC" w:rsidRPr="00F659FC" w:rsidRDefault="00F659FC" w:rsidP="00F659FC">
      <w:r w:rsidRPr="00F659FC">
        <w:t>Excise =</w:t>
      </w:r>
      <w:r w:rsidRPr="00F659FC">
        <w:br/>
        <w:t>Litres × Excise Rate</w:t>
      </w:r>
    </w:p>
    <w:p w14:paraId="6D37FDE6" w14:textId="77777777" w:rsidR="00F659FC" w:rsidRPr="00F659FC" w:rsidRDefault="00F659FC" w:rsidP="00F659FC">
      <w:r w:rsidRPr="00F659FC">
        <w:t> </w:t>
      </w:r>
    </w:p>
    <w:p w14:paraId="1814475C" w14:textId="27C0A09B" w:rsidR="00F659FC" w:rsidRPr="00F659FC" w:rsidRDefault="00F659FC" w:rsidP="00F659FC">
      <w:r w:rsidRPr="00F659FC">
        <w:drawing>
          <wp:inline distT="0" distB="0" distL="0" distR="0" wp14:anchorId="69011C31" wp14:editId="6364A952">
            <wp:extent cx="7524750" cy="2495550"/>
            <wp:effectExtent l="0" t="0" r="0" b="0"/>
            <wp:docPr id="6889727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0" cy="2495550"/>
                    </a:xfrm>
                    <a:prstGeom prst="rect">
                      <a:avLst/>
                    </a:prstGeom>
                    <a:noFill/>
                    <a:ln>
                      <a:noFill/>
                    </a:ln>
                  </pic:spPr>
                </pic:pic>
              </a:graphicData>
            </a:graphic>
          </wp:inline>
        </w:drawing>
      </w:r>
    </w:p>
    <w:p w14:paraId="5D024FFD" w14:textId="77777777" w:rsidR="00F659FC" w:rsidRPr="00F659FC" w:rsidRDefault="00F659FC" w:rsidP="00F659FC">
      <w:r w:rsidRPr="00F659FC">
        <w:t> </w:t>
      </w:r>
    </w:p>
    <w:p w14:paraId="3CC38643" w14:textId="77777777" w:rsidR="00F659FC" w:rsidRPr="00F659FC" w:rsidRDefault="00F659FC" w:rsidP="00F659FC">
      <w:r w:rsidRPr="00F659FC">
        <w:t> </w:t>
      </w:r>
    </w:p>
    <w:p w14:paraId="34027AA7" w14:textId="77777777" w:rsidR="00F659FC" w:rsidRPr="00F659FC" w:rsidRDefault="00F659FC" w:rsidP="00F659FC">
      <w:r w:rsidRPr="00F659FC">
        <w:rPr>
          <w:b/>
          <w:bCs/>
        </w:rPr>
        <w:t>9.10 GST / VAT Calculation</w:t>
      </w:r>
    </w:p>
    <w:p w14:paraId="5E2828FD" w14:textId="77777777" w:rsidR="00F659FC" w:rsidRPr="00F659FC" w:rsidRDefault="00F659FC" w:rsidP="00F659FC">
      <w:r w:rsidRPr="00F659FC">
        <w:t>The tax base is jurisdiction-specific.</w:t>
      </w:r>
    </w:p>
    <w:p w14:paraId="45B96753" w14:textId="77777777" w:rsidR="00F659FC" w:rsidRPr="00F659FC" w:rsidRDefault="00F659FC" w:rsidP="00F659FC">
      <w:r w:rsidRPr="00F659FC">
        <w:t> </w:t>
      </w:r>
    </w:p>
    <w:p w14:paraId="74BDA6D4" w14:textId="77777777" w:rsidR="00F659FC" w:rsidRPr="00F659FC" w:rsidRDefault="00F659FC" w:rsidP="00F659FC">
      <w:r w:rsidRPr="00F659FC">
        <w:t>Typical example:</w:t>
      </w:r>
    </w:p>
    <w:p w14:paraId="2AB5FE64" w14:textId="77777777" w:rsidR="00F659FC" w:rsidRPr="00F659FC" w:rsidRDefault="00F659FC" w:rsidP="00F659FC">
      <w:r w:rsidRPr="00F659FC">
        <w:t>GST Base =</w:t>
      </w:r>
      <w:r w:rsidRPr="00F659FC">
        <w:br/>
        <w:t>Customs Value</w:t>
      </w:r>
      <w:r w:rsidRPr="00F659FC">
        <w:br/>
        <w:t>+ Duty</w:t>
      </w:r>
      <w:r w:rsidRPr="00F659FC">
        <w:br/>
        <w:t>+ Excise</w:t>
      </w:r>
      <w:r w:rsidRPr="00F659FC">
        <w:br/>
        <w:t>+ Freight</w:t>
      </w:r>
      <w:r w:rsidRPr="00F659FC">
        <w:br/>
        <w:t>+ Insurance</w:t>
      </w:r>
    </w:p>
    <w:p w14:paraId="22ED010C" w14:textId="77777777" w:rsidR="00F659FC" w:rsidRPr="00F659FC" w:rsidRDefault="00F659FC" w:rsidP="00F659FC">
      <w:r w:rsidRPr="00F659FC">
        <w:t>GST =</w:t>
      </w:r>
      <w:r w:rsidRPr="00F659FC">
        <w:br/>
        <w:t>GST Base × GST Rate</w:t>
      </w:r>
    </w:p>
    <w:p w14:paraId="794DDE1B" w14:textId="77777777" w:rsidR="00F659FC" w:rsidRPr="00F659FC" w:rsidRDefault="00F659FC" w:rsidP="00F659FC">
      <w:r w:rsidRPr="00F659FC">
        <w:t>The calculation sequence shall be configurable.</w:t>
      </w:r>
    </w:p>
    <w:p w14:paraId="3B4EAD37" w14:textId="77777777" w:rsidR="00F659FC" w:rsidRPr="00F659FC" w:rsidRDefault="00F659FC" w:rsidP="00F659FC">
      <w:r w:rsidRPr="00F659FC">
        <w:t> </w:t>
      </w:r>
    </w:p>
    <w:p w14:paraId="5457F71D" w14:textId="016F27BF" w:rsidR="00F659FC" w:rsidRPr="00F659FC" w:rsidRDefault="00F659FC" w:rsidP="00F659FC">
      <w:r w:rsidRPr="00F659FC">
        <w:drawing>
          <wp:inline distT="0" distB="0" distL="0" distR="0" wp14:anchorId="6AA38520" wp14:editId="1A3F1757">
            <wp:extent cx="7620000" cy="3009900"/>
            <wp:effectExtent l="0" t="0" r="0" b="0"/>
            <wp:docPr id="976360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0" cy="3009900"/>
                    </a:xfrm>
                    <a:prstGeom prst="rect">
                      <a:avLst/>
                    </a:prstGeom>
                    <a:noFill/>
                    <a:ln>
                      <a:noFill/>
                    </a:ln>
                  </pic:spPr>
                </pic:pic>
              </a:graphicData>
            </a:graphic>
          </wp:inline>
        </w:drawing>
      </w:r>
    </w:p>
    <w:p w14:paraId="4DAFEF19" w14:textId="77777777" w:rsidR="00F659FC" w:rsidRPr="00F659FC" w:rsidRDefault="00F659FC" w:rsidP="00F659FC">
      <w:r w:rsidRPr="00F659FC">
        <w:t> </w:t>
      </w:r>
    </w:p>
    <w:p w14:paraId="71746A92" w14:textId="77777777" w:rsidR="00F659FC" w:rsidRPr="00F659FC" w:rsidRDefault="00F659FC" w:rsidP="00F659FC">
      <w:r w:rsidRPr="00F659FC">
        <w:rPr>
          <w:b/>
          <w:bCs/>
        </w:rPr>
        <w:t>9.11 Preferential Trade Agreements (FTA/PTA)</w:t>
      </w:r>
    </w:p>
    <w:p w14:paraId="1A2950BD" w14:textId="77777777" w:rsidR="00F659FC" w:rsidRPr="00F659FC" w:rsidRDefault="00F659FC" w:rsidP="00F659FC">
      <w:r w:rsidRPr="00F659FC">
        <w:t>Before calculating duty, the engine evaluates preferential treatment.</w:t>
      </w:r>
    </w:p>
    <w:p w14:paraId="3E0B1324" w14:textId="77777777" w:rsidR="00F659FC" w:rsidRPr="00F659FC" w:rsidRDefault="00F659FC" w:rsidP="00F659FC">
      <w:r w:rsidRPr="00F659FC">
        <w:t>Conditions may include:</w:t>
      </w:r>
    </w:p>
    <w:p w14:paraId="49EA138F" w14:textId="77777777" w:rsidR="00F659FC" w:rsidRPr="00F659FC" w:rsidRDefault="00F659FC" w:rsidP="00F659FC">
      <w:pPr>
        <w:numPr>
          <w:ilvl w:val="0"/>
          <w:numId w:val="115"/>
        </w:numPr>
      </w:pPr>
      <w:r w:rsidRPr="00F659FC">
        <w:t>Certificate of Origin available.</w:t>
      </w:r>
    </w:p>
    <w:p w14:paraId="33FD39BB" w14:textId="77777777" w:rsidR="00F659FC" w:rsidRPr="00F659FC" w:rsidRDefault="00F659FC" w:rsidP="00F659FC">
      <w:pPr>
        <w:numPr>
          <w:ilvl w:val="0"/>
          <w:numId w:val="115"/>
        </w:numPr>
      </w:pPr>
      <w:r w:rsidRPr="00F659FC">
        <w:t>Originating status confirmed.</w:t>
      </w:r>
    </w:p>
    <w:p w14:paraId="149C7A2D" w14:textId="77777777" w:rsidR="00F659FC" w:rsidRPr="00F659FC" w:rsidRDefault="00F659FC" w:rsidP="00F659FC">
      <w:pPr>
        <w:numPr>
          <w:ilvl w:val="0"/>
          <w:numId w:val="115"/>
        </w:numPr>
      </w:pPr>
      <w:r w:rsidRPr="00F659FC">
        <w:t>Trade agreement active.</w:t>
      </w:r>
    </w:p>
    <w:p w14:paraId="5207CF83" w14:textId="77777777" w:rsidR="00F659FC" w:rsidRPr="00F659FC" w:rsidRDefault="00F659FC" w:rsidP="00F659FC">
      <w:pPr>
        <w:numPr>
          <w:ilvl w:val="0"/>
          <w:numId w:val="115"/>
        </w:numPr>
      </w:pPr>
      <w:r w:rsidRPr="00F659FC">
        <w:t>Commodity eligible.</w:t>
      </w:r>
    </w:p>
    <w:p w14:paraId="10B0B327" w14:textId="77777777" w:rsidR="00F659FC" w:rsidRPr="00F659FC" w:rsidRDefault="00F659FC" w:rsidP="00F659FC">
      <w:pPr>
        <w:numPr>
          <w:ilvl w:val="0"/>
          <w:numId w:val="115"/>
        </w:numPr>
      </w:pPr>
      <w:r w:rsidRPr="00F659FC">
        <w:t>Importing and exporting countries are parties to the agreement.</w:t>
      </w:r>
    </w:p>
    <w:p w14:paraId="65D59B7C" w14:textId="77777777" w:rsidR="00F659FC" w:rsidRPr="00F659FC" w:rsidRDefault="00F659FC" w:rsidP="00F659FC">
      <w:r w:rsidRPr="00F659FC">
        <w:t>If eligible, the engine applies the preferential duty rate.</w:t>
      </w:r>
    </w:p>
    <w:p w14:paraId="4EBAC65A" w14:textId="77777777" w:rsidR="00F659FC" w:rsidRPr="00F659FC" w:rsidRDefault="00F659FC" w:rsidP="00F659FC">
      <w:r w:rsidRPr="00F659FC">
        <w:t>Example: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94"/>
        <w:gridCol w:w="1257"/>
      </w:tblGrid>
      <w:tr w:rsidR="00F659FC" w:rsidRPr="00F659FC" w14:paraId="5EF4B018" w14:textId="77777777">
        <w:tc>
          <w:tcPr>
            <w:tcW w:w="19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85085" w14:textId="77777777" w:rsidR="00F659FC" w:rsidRPr="00F659FC" w:rsidRDefault="00F659FC" w:rsidP="00F659FC">
            <w:r w:rsidRPr="00F659FC">
              <w:rPr>
                <w:b/>
                <w:bCs/>
              </w:rPr>
              <w:t>Standard Duty</w:t>
            </w:r>
          </w:p>
        </w:tc>
        <w:tc>
          <w:tcPr>
            <w:tcW w:w="1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5F8C0" w14:textId="77777777" w:rsidR="00F659FC" w:rsidRPr="00F659FC" w:rsidRDefault="00F659FC" w:rsidP="00F659FC">
            <w:r w:rsidRPr="00F659FC">
              <w:rPr>
                <w:b/>
                <w:bCs/>
              </w:rPr>
              <w:t>FTA Duty</w:t>
            </w:r>
          </w:p>
        </w:tc>
      </w:tr>
      <w:tr w:rsidR="00F659FC" w:rsidRPr="00F659FC" w14:paraId="7C087558" w14:textId="77777777">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47A75" w14:textId="77777777" w:rsidR="00F659FC" w:rsidRPr="00F659FC" w:rsidRDefault="00F659FC" w:rsidP="00F659FC">
            <w:r w:rsidRPr="00F659FC">
              <w:t>10%</w:t>
            </w:r>
          </w:p>
        </w:tc>
        <w:tc>
          <w:tcPr>
            <w:tcW w:w="1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AAD05D" w14:textId="77777777" w:rsidR="00F659FC" w:rsidRPr="00F659FC" w:rsidRDefault="00F659FC" w:rsidP="00F659FC">
            <w:r w:rsidRPr="00F659FC">
              <w:t>0%</w:t>
            </w:r>
          </w:p>
        </w:tc>
      </w:tr>
      <w:tr w:rsidR="00F659FC" w:rsidRPr="00F659FC" w14:paraId="6B87E6D2" w14:textId="77777777">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AB0F2" w14:textId="77777777" w:rsidR="00F659FC" w:rsidRPr="00F659FC" w:rsidRDefault="00F659FC" w:rsidP="00F659FC">
            <w:r w:rsidRPr="00F659FC">
              <w:t>5%</w:t>
            </w:r>
          </w:p>
        </w:tc>
        <w:tc>
          <w:tcPr>
            <w:tcW w:w="1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B3170B" w14:textId="77777777" w:rsidR="00F659FC" w:rsidRPr="00F659FC" w:rsidRDefault="00F659FC" w:rsidP="00F659FC">
            <w:r w:rsidRPr="00F659FC">
              <w:t>2%</w:t>
            </w:r>
          </w:p>
        </w:tc>
      </w:tr>
      <w:tr w:rsidR="00F659FC" w:rsidRPr="00F659FC" w14:paraId="08E591F8" w14:textId="77777777">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F00B9" w14:textId="77777777" w:rsidR="00F659FC" w:rsidRPr="00F659FC" w:rsidRDefault="00F659FC" w:rsidP="00F659FC">
            <w:r w:rsidRPr="00F659FC">
              <w:t>15%</w:t>
            </w:r>
          </w:p>
        </w:tc>
        <w:tc>
          <w:tcPr>
            <w:tcW w:w="1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B8B8D" w14:textId="77777777" w:rsidR="00F659FC" w:rsidRPr="00F659FC" w:rsidRDefault="00F659FC" w:rsidP="00F659FC">
            <w:r w:rsidRPr="00F659FC">
              <w:t>7.5%</w:t>
            </w:r>
          </w:p>
        </w:tc>
      </w:tr>
    </w:tbl>
    <w:p w14:paraId="6A1D8061" w14:textId="77777777" w:rsidR="00F659FC" w:rsidRPr="00F659FC" w:rsidRDefault="00F659FC" w:rsidP="00F659FC">
      <w:r w:rsidRPr="00F659FC">
        <w:t> </w:t>
      </w:r>
    </w:p>
    <w:p w14:paraId="08D2E64E" w14:textId="77777777" w:rsidR="00F659FC" w:rsidRPr="00F659FC" w:rsidRDefault="00F659FC" w:rsidP="00F659FC">
      <w:r w:rsidRPr="00F659FC">
        <w:rPr>
          <w:b/>
          <w:bCs/>
        </w:rPr>
        <w:t>9.12 De Minimis Evaluation</w:t>
      </w:r>
    </w:p>
    <w:p w14:paraId="1DD9E261" w14:textId="77777777" w:rsidR="00F659FC" w:rsidRPr="00F659FC" w:rsidRDefault="00F659FC" w:rsidP="00F659FC">
      <w:r w:rsidRPr="00F659FC">
        <w:t>Before applying duties, the engine evaluates whether the shipment qualifies for a de minimis exemption.</w:t>
      </w:r>
    </w:p>
    <w:p w14:paraId="4ACE64E0" w14:textId="77777777" w:rsidR="00F659FC" w:rsidRPr="00F659FC" w:rsidRDefault="00F659FC" w:rsidP="00F659FC">
      <w:r w:rsidRPr="00F659FC">
        <w:t>Rules may consider:</w:t>
      </w:r>
    </w:p>
    <w:p w14:paraId="6B00C3B5" w14:textId="77777777" w:rsidR="00F659FC" w:rsidRPr="00F659FC" w:rsidRDefault="00F659FC" w:rsidP="00F659FC">
      <w:pPr>
        <w:numPr>
          <w:ilvl w:val="0"/>
          <w:numId w:val="116"/>
        </w:numPr>
      </w:pPr>
      <w:r w:rsidRPr="00F659FC">
        <w:t>Total customs value.</w:t>
      </w:r>
    </w:p>
    <w:p w14:paraId="1760EAE5" w14:textId="77777777" w:rsidR="00F659FC" w:rsidRPr="00F659FC" w:rsidRDefault="00F659FC" w:rsidP="00F659FC">
      <w:pPr>
        <w:numPr>
          <w:ilvl w:val="0"/>
          <w:numId w:val="116"/>
        </w:numPr>
      </w:pPr>
      <w:r w:rsidRPr="00F659FC">
        <w:t>Commodity category.</w:t>
      </w:r>
    </w:p>
    <w:p w14:paraId="7C201BA5" w14:textId="77777777" w:rsidR="00F659FC" w:rsidRPr="00F659FC" w:rsidRDefault="00F659FC" w:rsidP="00F659FC">
      <w:pPr>
        <w:numPr>
          <w:ilvl w:val="0"/>
          <w:numId w:val="116"/>
        </w:numPr>
      </w:pPr>
      <w:r w:rsidRPr="00F659FC">
        <w:t>Country-specific thresholds.</w:t>
      </w:r>
    </w:p>
    <w:p w14:paraId="76D17B94" w14:textId="77777777" w:rsidR="00F659FC" w:rsidRPr="00F659FC" w:rsidRDefault="00F659FC" w:rsidP="00F659FC">
      <w:pPr>
        <w:numPr>
          <w:ilvl w:val="0"/>
          <w:numId w:val="116"/>
        </w:numPr>
      </w:pPr>
      <w:r w:rsidRPr="00F659FC">
        <w:t>Customer type.</w:t>
      </w:r>
    </w:p>
    <w:p w14:paraId="5D7ED9AB" w14:textId="77777777" w:rsidR="00F659FC" w:rsidRPr="00F659FC" w:rsidRDefault="00F659FC" w:rsidP="00F659FC">
      <w:pPr>
        <w:numPr>
          <w:ilvl w:val="0"/>
          <w:numId w:val="116"/>
        </w:numPr>
      </w:pPr>
      <w:r w:rsidRPr="00F659FC">
        <w:t>Number of shipments.</w:t>
      </w:r>
    </w:p>
    <w:p w14:paraId="66716D87" w14:textId="77777777" w:rsidR="00F659FC" w:rsidRPr="00F659FC" w:rsidRDefault="00F659FC" w:rsidP="00F659FC">
      <w:r w:rsidRPr="00F659FC">
        <w:t>If eligible, applicable duties or taxes may be waived.</w:t>
      </w:r>
    </w:p>
    <w:p w14:paraId="2883D047" w14:textId="77777777" w:rsidR="00F659FC" w:rsidRPr="00F659FC" w:rsidRDefault="00F659FC" w:rsidP="00F659FC">
      <w:r w:rsidRPr="00F659FC">
        <w:t> </w:t>
      </w:r>
    </w:p>
    <w:p w14:paraId="63D9ED69" w14:textId="77777777" w:rsidR="00F659FC" w:rsidRPr="00F659FC" w:rsidRDefault="00F659FC" w:rsidP="00F659FC">
      <w:r w:rsidRPr="00F659FC">
        <w:rPr>
          <w:b/>
          <w:bCs/>
        </w:rPr>
        <w:t>9.13 Currency Conversion</w:t>
      </w:r>
    </w:p>
    <w:p w14:paraId="3A75C922" w14:textId="77777777" w:rsidR="00F659FC" w:rsidRPr="00F659FC" w:rsidRDefault="00F659FC" w:rsidP="00F659FC">
      <w:r w:rsidRPr="00F659FC">
        <w:t>Where customs and invoice currencies differ:</w:t>
      </w:r>
    </w:p>
    <w:p w14:paraId="53B1FE15" w14:textId="77777777" w:rsidR="00F659FC" w:rsidRPr="00F659FC" w:rsidRDefault="00F659FC" w:rsidP="00F659FC">
      <w:pPr>
        <w:numPr>
          <w:ilvl w:val="0"/>
          <w:numId w:val="117"/>
        </w:numPr>
      </w:pPr>
      <w:r w:rsidRPr="00F659FC">
        <w:t>Retrieve the official customs exchange rate.</w:t>
      </w:r>
    </w:p>
    <w:p w14:paraId="6E6D5892" w14:textId="77777777" w:rsidR="00F659FC" w:rsidRPr="00F659FC" w:rsidRDefault="00F659FC" w:rsidP="00F659FC">
      <w:pPr>
        <w:numPr>
          <w:ilvl w:val="0"/>
          <w:numId w:val="117"/>
        </w:numPr>
      </w:pPr>
      <w:r w:rsidRPr="00F659FC">
        <w:t>Apply the rate effective on the declaration date (or jurisdiction-specific valuation date).</w:t>
      </w:r>
    </w:p>
    <w:p w14:paraId="73EBDD49" w14:textId="77777777" w:rsidR="00F659FC" w:rsidRPr="00F659FC" w:rsidRDefault="00F659FC" w:rsidP="00F659FC">
      <w:pPr>
        <w:numPr>
          <w:ilvl w:val="0"/>
          <w:numId w:val="117"/>
        </w:numPr>
      </w:pPr>
      <w:r w:rsidRPr="00F659FC">
        <w:t>Store both the original and converted values for audit.</w:t>
      </w:r>
    </w:p>
    <w:p w14:paraId="3A952A4A" w14:textId="77777777" w:rsidR="00F659FC" w:rsidRPr="00F659FC" w:rsidRDefault="00F659FC" w:rsidP="00F659FC">
      <w:r w:rsidRPr="00F659FC">
        <w:t>Exchange rate sources are versioned and retained.</w:t>
      </w:r>
    </w:p>
    <w:p w14:paraId="07841A99" w14:textId="77777777" w:rsidR="00F659FC" w:rsidRPr="00F659FC" w:rsidRDefault="00F659FC" w:rsidP="00F659FC">
      <w:r w:rsidRPr="00F659FC">
        <w:t> </w:t>
      </w:r>
    </w:p>
    <w:p w14:paraId="71FD1E85" w14:textId="77777777" w:rsidR="00F659FC" w:rsidRPr="00F659FC" w:rsidRDefault="00F659FC" w:rsidP="00F659FC">
      <w:r w:rsidRPr="00F659FC">
        <w:rPr>
          <w:b/>
          <w:bCs/>
        </w:rPr>
        <w:t>9.14 Calculation Sequence</w:t>
      </w:r>
    </w:p>
    <w:p w14:paraId="1688C456" w14:textId="77777777" w:rsidR="00F659FC" w:rsidRPr="00F659FC" w:rsidRDefault="00F659FC" w:rsidP="00F659FC">
      <w:r w:rsidRPr="00F659FC">
        <w:t>To ensure consistency, the engine executes calculations in a defined order.</w:t>
      </w:r>
    </w:p>
    <w:p w14:paraId="17E0E000" w14:textId="77777777" w:rsidR="00F659FC" w:rsidRPr="00F659FC" w:rsidRDefault="00F659FC" w:rsidP="00F659FC">
      <w:r w:rsidRPr="00F659FC">
        <w:t>Determine Customs Value</w:t>
      </w:r>
      <w:r w:rsidRPr="00F659FC">
        <w:br/>
        <w:t xml:space="preserve">        │</w:t>
      </w:r>
      <w:r w:rsidRPr="00F659FC">
        <w:br/>
        <w:t xml:space="preserve">        </w:t>
      </w:r>
      <w:r w:rsidRPr="00F659FC">
        <w:rPr>
          <w:rFonts w:ascii="Arial" w:hAnsi="Arial" w:cs="Arial"/>
        </w:rPr>
        <w:t>▼</w:t>
      </w:r>
      <w:r w:rsidRPr="00F659FC">
        <w:br/>
        <w:t>Allocate Freight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Allocate Insurance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Statistical Value</w:t>
      </w:r>
      <w:r w:rsidRPr="00F659FC">
        <w:br/>
        <w:t xml:space="preserve">        │</w:t>
      </w:r>
      <w:r w:rsidRPr="00F659FC">
        <w:br/>
        <w:t xml:space="preserve">        </w:t>
      </w:r>
      <w:r w:rsidRPr="00F659FC">
        <w:rPr>
          <w:rFonts w:ascii="Arial" w:hAnsi="Arial" w:cs="Arial"/>
        </w:rPr>
        <w:t>▼</w:t>
      </w:r>
      <w:r w:rsidRPr="00F659FC">
        <w:br/>
        <w:t>Evaluate FTA</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Duty</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Excise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GST/VAT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Calculate Other Levies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Round Results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Persist Calculation</w:t>
      </w:r>
    </w:p>
    <w:p w14:paraId="28FE21CA" w14:textId="77777777" w:rsidR="00F659FC" w:rsidRPr="00F659FC" w:rsidRDefault="00F659FC" w:rsidP="00F659FC">
      <w:r w:rsidRPr="00F659FC">
        <w:t>The sequence shall be configurable where regulations require different ordering.</w:t>
      </w:r>
    </w:p>
    <w:p w14:paraId="3863084B" w14:textId="77777777" w:rsidR="00F659FC" w:rsidRPr="00F659FC" w:rsidRDefault="00F659FC" w:rsidP="00F659FC">
      <w:r w:rsidRPr="00F659FC">
        <w:t> </w:t>
      </w:r>
    </w:p>
    <w:p w14:paraId="4A41EAC7" w14:textId="77777777" w:rsidR="00F659FC" w:rsidRPr="00F659FC" w:rsidRDefault="00F659FC" w:rsidP="00F659FC">
      <w:r w:rsidRPr="00F659FC">
        <w:rPr>
          <w:b/>
          <w:bCs/>
        </w:rPr>
        <w:t>9.15 Functional Requirements</w:t>
      </w:r>
    </w:p>
    <w:p w14:paraId="5DD8C3B6" w14:textId="77777777" w:rsidR="00F659FC" w:rsidRPr="00F659FC" w:rsidRDefault="00F659FC" w:rsidP="00F659FC">
      <w:r w:rsidRPr="00F659FC">
        <w:rPr>
          <w:b/>
          <w:bCs/>
        </w:rPr>
        <w:t>FR-DTC-001 – Automatic Calculation</w:t>
      </w:r>
    </w:p>
    <w:p w14:paraId="5FD8FAC7" w14:textId="77777777" w:rsidR="00F659FC" w:rsidRPr="00F659FC" w:rsidRDefault="00F659FC" w:rsidP="00F659FC">
      <w:r w:rsidRPr="00F659FC">
        <w:t>The system shall calculate charges whenever:</w:t>
      </w:r>
    </w:p>
    <w:p w14:paraId="22198015" w14:textId="77777777" w:rsidR="00F659FC" w:rsidRPr="00F659FC" w:rsidRDefault="00F659FC" w:rsidP="00F659FC">
      <w:pPr>
        <w:numPr>
          <w:ilvl w:val="0"/>
          <w:numId w:val="118"/>
        </w:numPr>
      </w:pPr>
      <w:r w:rsidRPr="00F659FC">
        <w:t>A declaration is created.</w:t>
      </w:r>
    </w:p>
    <w:p w14:paraId="47536CA9" w14:textId="77777777" w:rsidR="00F659FC" w:rsidRPr="00F659FC" w:rsidRDefault="00F659FC" w:rsidP="00F659FC">
      <w:pPr>
        <w:numPr>
          <w:ilvl w:val="0"/>
          <w:numId w:val="118"/>
        </w:numPr>
      </w:pPr>
      <w:r w:rsidRPr="00F659FC">
        <w:t>An HS Code changes.</w:t>
      </w:r>
    </w:p>
    <w:p w14:paraId="667C70B9" w14:textId="77777777" w:rsidR="00F659FC" w:rsidRPr="00F659FC" w:rsidRDefault="00F659FC" w:rsidP="00F659FC">
      <w:pPr>
        <w:numPr>
          <w:ilvl w:val="0"/>
          <w:numId w:val="118"/>
        </w:numPr>
      </w:pPr>
      <w:r w:rsidRPr="00F659FC">
        <w:t>Commodity value changes.</w:t>
      </w:r>
    </w:p>
    <w:p w14:paraId="4EFD6789" w14:textId="77777777" w:rsidR="00F659FC" w:rsidRPr="00F659FC" w:rsidRDefault="00F659FC" w:rsidP="00F659FC">
      <w:pPr>
        <w:numPr>
          <w:ilvl w:val="0"/>
          <w:numId w:val="118"/>
        </w:numPr>
      </w:pPr>
      <w:r w:rsidRPr="00F659FC">
        <w:t>Quantity changes.</w:t>
      </w:r>
    </w:p>
    <w:p w14:paraId="6A79D60C" w14:textId="77777777" w:rsidR="00F659FC" w:rsidRPr="00F659FC" w:rsidRDefault="00F659FC" w:rsidP="00F659FC">
      <w:pPr>
        <w:numPr>
          <w:ilvl w:val="0"/>
          <w:numId w:val="118"/>
        </w:numPr>
      </w:pPr>
      <w:r w:rsidRPr="00F659FC">
        <w:t>Freight changes.</w:t>
      </w:r>
    </w:p>
    <w:p w14:paraId="5F157E0C" w14:textId="77777777" w:rsidR="00F659FC" w:rsidRPr="00F659FC" w:rsidRDefault="00F659FC" w:rsidP="00F659FC">
      <w:pPr>
        <w:numPr>
          <w:ilvl w:val="0"/>
          <w:numId w:val="118"/>
        </w:numPr>
      </w:pPr>
      <w:r w:rsidRPr="00F659FC">
        <w:t>Insurance changes.</w:t>
      </w:r>
    </w:p>
    <w:p w14:paraId="56917D95" w14:textId="77777777" w:rsidR="00F659FC" w:rsidRPr="00F659FC" w:rsidRDefault="00F659FC" w:rsidP="00F659FC">
      <w:pPr>
        <w:numPr>
          <w:ilvl w:val="0"/>
          <w:numId w:val="118"/>
        </w:numPr>
      </w:pPr>
      <w:r w:rsidRPr="00F659FC">
        <w:t>Exchange rate changes.</w:t>
      </w:r>
    </w:p>
    <w:p w14:paraId="268B9433" w14:textId="77777777" w:rsidR="00F659FC" w:rsidRPr="00F659FC" w:rsidRDefault="00F659FC" w:rsidP="00F659FC">
      <w:pPr>
        <w:numPr>
          <w:ilvl w:val="0"/>
          <w:numId w:val="118"/>
        </w:numPr>
      </w:pPr>
      <w:r w:rsidRPr="00F659FC">
        <w:t>Tariff version changes (before submission).</w:t>
      </w:r>
    </w:p>
    <w:p w14:paraId="53C11E8D" w14:textId="77777777" w:rsidR="00F659FC" w:rsidRPr="00F659FC" w:rsidRDefault="00F659FC" w:rsidP="00F659FC">
      <w:r w:rsidRPr="00F659FC">
        <w:t> </w:t>
      </w:r>
    </w:p>
    <w:p w14:paraId="32BDDFA4" w14:textId="77777777" w:rsidR="00F659FC" w:rsidRPr="00F659FC" w:rsidRDefault="00F659FC" w:rsidP="00F659FC">
      <w:r w:rsidRPr="00F659FC">
        <w:rPr>
          <w:b/>
          <w:bCs/>
        </w:rPr>
        <w:t>FR-DTC-002 – Manual Adjustment</w:t>
      </w:r>
    </w:p>
    <w:p w14:paraId="393956F1" w14:textId="77777777" w:rsidR="00F659FC" w:rsidRPr="00F659FC" w:rsidRDefault="00F659FC" w:rsidP="00F659FC">
      <w:r w:rsidRPr="00F659FC">
        <w:t>Authorized users may manually adjust certain charge components.</w:t>
      </w:r>
    </w:p>
    <w:p w14:paraId="67C93683" w14:textId="77777777" w:rsidR="00F659FC" w:rsidRPr="00F659FC" w:rsidRDefault="00F659FC" w:rsidP="00F659FC">
      <w:r w:rsidRPr="00F659FC">
        <w:t>Requirements:</w:t>
      </w:r>
    </w:p>
    <w:p w14:paraId="2D3D2D10" w14:textId="77777777" w:rsidR="00F659FC" w:rsidRPr="00F659FC" w:rsidRDefault="00F659FC" w:rsidP="00F659FC">
      <w:pPr>
        <w:numPr>
          <w:ilvl w:val="0"/>
          <w:numId w:val="119"/>
        </w:numPr>
      </w:pPr>
      <w:r w:rsidRPr="00F659FC">
        <w:t>Reason code is mandatory.</w:t>
      </w:r>
    </w:p>
    <w:p w14:paraId="1EF680C0" w14:textId="77777777" w:rsidR="00F659FC" w:rsidRPr="00F659FC" w:rsidRDefault="00F659FC" w:rsidP="00F659FC">
      <w:pPr>
        <w:numPr>
          <w:ilvl w:val="0"/>
          <w:numId w:val="119"/>
        </w:numPr>
      </w:pPr>
      <w:r w:rsidRPr="00F659FC">
        <w:t>Original calculated value is retained.</w:t>
      </w:r>
    </w:p>
    <w:p w14:paraId="71B61998" w14:textId="77777777" w:rsidR="00F659FC" w:rsidRPr="00F659FC" w:rsidRDefault="00F659FC" w:rsidP="00F659FC">
      <w:pPr>
        <w:numPr>
          <w:ilvl w:val="0"/>
          <w:numId w:val="119"/>
        </w:numPr>
      </w:pPr>
      <w:r w:rsidRPr="00F659FC">
        <w:t>Adjustment amount is tracked separately.</w:t>
      </w:r>
    </w:p>
    <w:p w14:paraId="7200BFDF" w14:textId="77777777" w:rsidR="00F659FC" w:rsidRPr="00F659FC" w:rsidRDefault="00F659FC" w:rsidP="00F659FC">
      <w:pPr>
        <w:numPr>
          <w:ilvl w:val="0"/>
          <w:numId w:val="119"/>
        </w:numPr>
      </w:pPr>
      <w:r w:rsidRPr="00F659FC">
        <w:t>Audit record is created.</w:t>
      </w:r>
    </w:p>
    <w:p w14:paraId="21CDBE55" w14:textId="77777777" w:rsidR="00F659FC" w:rsidRPr="00F659FC" w:rsidRDefault="00F659FC" w:rsidP="00F659FC">
      <w:pPr>
        <w:numPr>
          <w:ilvl w:val="0"/>
          <w:numId w:val="119"/>
        </w:numPr>
      </w:pPr>
      <w:r w:rsidRPr="00F659FC">
        <w:t>Recalculation rules are respected.</w:t>
      </w:r>
    </w:p>
    <w:p w14:paraId="6D0B8124" w14:textId="77777777" w:rsidR="00F659FC" w:rsidRPr="00F659FC" w:rsidRDefault="00F659FC" w:rsidP="00F659FC">
      <w:r w:rsidRPr="00F659FC">
        <w:t> </w:t>
      </w:r>
    </w:p>
    <w:p w14:paraId="6D66401B" w14:textId="77777777" w:rsidR="00F659FC" w:rsidRPr="00F659FC" w:rsidRDefault="00F659FC" w:rsidP="00F659FC">
      <w:r w:rsidRPr="00F659FC">
        <w:rPr>
          <w:b/>
          <w:bCs/>
        </w:rPr>
        <w:t>FR-DTC-003 – Recalculation</w:t>
      </w:r>
    </w:p>
    <w:p w14:paraId="06B639BB" w14:textId="77777777" w:rsidR="00F659FC" w:rsidRPr="00F659FC" w:rsidRDefault="00F659FC" w:rsidP="00F659FC">
      <w:r w:rsidRPr="00F659FC">
        <w:t>Only affected charges shall be recalculated.</w:t>
      </w:r>
    </w:p>
    <w:p w14:paraId="17D18065" w14:textId="77777777" w:rsidR="00F659FC" w:rsidRPr="00F659FC" w:rsidRDefault="00F659FC" w:rsidP="00F659FC">
      <w:r w:rsidRPr="00F659FC">
        <w:t>Example:</w:t>
      </w:r>
    </w:p>
    <w:p w14:paraId="5B3764C7" w14:textId="77777777" w:rsidR="00F659FC" w:rsidRPr="00F659FC" w:rsidRDefault="00F659FC" w:rsidP="00F659FC">
      <w:r w:rsidRPr="00F659FC">
        <w:t>Changing freight shall recalculate:</w:t>
      </w:r>
    </w:p>
    <w:p w14:paraId="77220812" w14:textId="77777777" w:rsidR="00F659FC" w:rsidRPr="00F659FC" w:rsidRDefault="00F659FC" w:rsidP="00F659FC">
      <w:pPr>
        <w:numPr>
          <w:ilvl w:val="0"/>
          <w:numId w:val="120"/>
        </w:numPr>
      </w:pPr>
      <w:r w:rsidRPr="00F659FC">
        <w:t>Customs Value</w:t>
      </w:r>
    </w:p>
    <w:p w14:paraId="6F9C9C50" w14:textId="77777777" w:rsidR="00F659FC" w:rsidRPr="00F659FC" w:rsidRDefault="00F659FC" w:rsidP="00F659FC">
      <w:pPr>
        <w:numPr>
          <w:ilvl w:val="0"/>
          <w:numId w:val="120"/>
        </w:numPr>
      </w:pPr>
      <w:r w:rsidRPr="00F659FC">
        <w:t>Statistical Value</w:t>
      </w:r>
    </w:p>
    <w:p w14:paraId="662599FA" w14:textId="77777777" w:rsidR="00F659FC" w:rsidRPr="00F659FC" w:rsidRDefault="00F659FC" w:rsidP="00F659FC">
      <w:pPr>
        <w:numPr>
          <w:ilvl w:val="0"/>
          <w:numId w:val="120"/>
        </w:numPr>
      </w:pPr>
      <w:r w:rsidRPr="00F659FC">
        <w:t>Duty (if value-based)</w:t>
      </w:r>
    </w:p>
    <w:p w14:paraId="4B9101D5" w14:textId="77777777" w:rsidR="00F659FC" w:rsidRPr="00F659FC" w:rsidRDefault="00F659FC" w:rsidP="00F659FC">
      <w:pPr>
        <w:numPr>
          <w:ilvl w:val="0"/>
          <w:numId w:val="120"/>
        </w:numPr>
      </w:pPr>
      <w:r w:rsidRPr="00F659FC">
        <w:t>GST/VAT</w:t>
      </w:r>
    </w:p>
    <w:p w14:paraId="15002571" w14:textId="77777777" w:rsidR="00F659FC" w:rsidRPr="00F659FC" w:rsidRDefault="00F659FC" w:rsidP="00F659FC">
      <w:r w:rsidRPr="00F659FC">
        <w:t>It shall not unnecessarily recalculate unrelated components.</w:t>
      </w:r>
    </w:p>
    <w:p w14:paraId="41A92A74" w14:textId="77777777" w:rsidR="00F659FC" w:rsidRPr="00F659FC" w:rsidRDefault="00F659FC" w:rsidP="00F659FC">
      <w:r w:rsidRPr="00F659FC">
        <w:t> </w:t>
      </w:r>
    </w:p>
    <w:p w14:paraId="11CE8C25" w14:textId="77777777" w:rsidR="00F659FC" w:rsidRPr="00F659FC" w:rsidRDefault="00F659FC" w:rsidP="00F659FC">
      <w:r w:rsidRPr="00F659FC">
        <w:rPr>
          <w:b/>
          <w:bCs/>
        </w:rPr>
        <w:t>9.16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11"/>
        <w:gridCol w:w="7495"/>
      </w:tblGrid>
      <w:tr w:rsidR="00F659FC" w:rsidRPr="00F659FC" w14:paraId="0AD9FFD4" w14:textId="77777777">
        <w:tc>
          <w:tcPr>
            <w:tcW w:w="1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31F6A" w14:textId="77777777" w:rsidR="00F659FC" w:rsidRPr="00F659FC" w:rsidRDefault="00F659FC" w:rsidP="00F659FC">
            <w:r w:rsidRPr="00F659FC">
              <w:rPr>
                <w:b/>
                <w:bCs/>
              </w:rPr>
              <w:t>Rule ID</w:t>
            </w:r>
          </w:p>
        </w:tc>
        <w:tc>
          <w:tcPr>
            <w:tcW w:w="85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38F349" w14:textId="77777777" w:rsidR="00F659FC" w:rsidRPr="00F659FC" w:rsidRDefault="00F659FC" w:rsidP="00F659FC">
            <w:r w:rsidRPr="00F659FC">
              <w:rPr>
                <w:b/>
                <w:bCs/>
              </w:rPr>
              <w:t>Description</w:t>
            </w:r>
          </w:p>
        </w:tc>
      </w:tr>
      <w:tr w:rsidR="00F659FC" w:rsidRPr="00F659FC" w14:paraId="051222F4"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8265B" w14:textId="77777777" w:rsidR="00F659FC" w:rsidRPr="00F659FC" w:rsidRDefault="00F659FC" w:rsidP="00F659FC">
            <w:r w:rsidRPr="00F659FC">
              <w:t>BR-DTC-001</w:t>
            </w:r>
          </w:p>
        </w:tc>
        <w:tc>
          <w:tcPr>
            <w:tcW w:w="8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44FB1" w14:textId="77777777" w:rsidR="00F659FC" w:rsidRPr="00F659FC" w:rsidRDefault="00F659FC" w:rsidP="00F659FC">
            <w:r w:rsidRPr="00F659FC">
              <w:t>Every charge shall reference the tariff version used.</w:t>
            </w:r>
          </w:p>
        </w:tc>
      </w:tr>
      <w:tr w:rsidR="00F659FC" w:rsidRPr="00F659FC" w14:paraId="3D0DD616"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3A277" w14:textId="77777777" w:rsidR="00F659FC" w:rsidRPr="00F659FC" w:rsidRDefault="00F659FC" w:rsidP="00F659FC">
            <w:r w:rsidRPr="00F659FC">
              <w:t>BR-DTC-002</w:t>
            </w:r>
          </w:p>
        </w:tc>
        <w:tc>
          <w:tcPr>
            <w:tcW w:w="8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C6F13" w14:textId="77777777" w:rsidR="00F659FC" w:rsidRPr="00F659FC" w:rsidRDefault="00F659FC" w:rsidP="00F659FC">
            <w:r w:rsidRPr="00F659FC">
              <w:t>Calculations must be reproducible from historical data.</w:t>
            </w:r>
          </w:p>
        </w:tc>
      </w:tr>
      <w:tr w:rsidR="00F659FC" w:rsidRPr="00F659FC" w14:paraId="6DF28759"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AEDF2" w14:textId="77777777" w:rsidR="00F659FC" w:rsidRPr="00F659FC" w:rsidRDefault="00F659FC" w:rsidP="00F659FC">
            <w:r w:rsidRPr="00F659FC">
              <w:t>BR-DTC-003</w:t>
            </w:r>
          </w:p>
        </w:tc>
        <w:tc>
          <w:tcPr>
            <w:tcW w:w="8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E74298" w14:textId="77777777" w:rsidR="00F659FC" w:rsidRPr="00F659FC" w:rsidRDefault="00F659FC" w:rsidP="00F659FC">
            <w:r w:rsidRPr="00F659FC">
              <w:t>FTA eligibility shall be evaluated before duty calculation.</w:t>
            </w:r>
          </w:p>
        </w:tc>
      </w:tr>
      <w:tr w:rsidR="00F659FC" w:rsidRPr="00F659FC" w14:paraId="23077570"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3F6223" w14:textId="77777777" w:rsidR="00F659FC" w:rsidRPr="00F659FC" w:rsidRDefault="00F659FC" w:rsidP="00F659FC">
            <w:r w:rsidRPr="00F659FC">
              <w:t>BR-DTC-004</w:t>
            </w:r>
          </w:p>
        </w:tc>
        <w:tc>
          <w:tcPr>
            <w:tcW w:w="8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A4957B" w14:textId="77777777" w:rsidR="00F659FC" w:rsidRPr="00F659FC" w:rsidRDefault="00F659FC" w:rsidP="00F659FC">
            <w:r w:rsidRPr="00F659FC">
              <w:t>Manual overrides require authorization and audit.</w:t>
            </w:r>
          </w:p>
        </w:tc>
      </w:tr>
      <w:tr w:rsidR="00F659FC" w:rsidRPr="00F659FC" w14:paraId="7A279F63"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116F0" w14:textId="77777777" w:rsidR="00F659FC" w:rsidRPr="00F659FC" w:rsidRDefault="00F659FC" w:rsidP="00F659FC">
            <w:r w:rsidRPr="00F659FC">
              <w:t>BR-DTC-005</w:t>
            </w:r>
          </w:p>
        </w:tc>
        <w:tc>
          <w:tcPr>
            <w:tcW w:w="8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9D972" w14:textId="77777777" w:rsidR="00F659FC" w:rsidRPr="00F659FC" w:rsidRDefault="00F659FC" w:rsidP="00F659FC">
            <w:r w:rsidRPr="00F659FC">
              <w:t>Rounding rules are jurisdiction-specific and configurable.</w:t>
            </w:r>
          </w:p>
        </w:tc>
      </w:tr>
      <w:tr w:rsidR="00F659FC" w:rsidRPr="00F659FC" w14:paraId="413574DA" w14:textId="77777777">
        <w:tc>
          <w:tcPr>
            <w:tcW w:w="1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A82E9" w14:textId="77777777" w:rsidR="00F659FC" w:rsidRPr="00F659FC" w:rsidRDefault="00F659FC" w:rsidP="00F659FC">
            <w:r w:rsidRPr="00F659FC">
              <w:t>BR-DTC-006</w:t>
            </w:r>
          </w:p>
        </w:tc>
        <w:tc>
          <w:tcPr>
            <w:tcW w:w="8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D1EDA" w14:textId="77777777" w:rsidR="00F659FC" w:rsidRPr="00F659FC" w:rsidRDefault="00F659FC" w:rsidP="00F659FC">
            <w:r w:rsidRPr="00F659FC">
              <w:t>Currency conversion rates are immutable once a declaration is submitted.</w:t>
            </w:r>
          </w:p>
        </w:tc>
      </w:tr>
    </w:tbl>
    <w:p w14:paraId="3AD09900" w14:textId="77777777" w:rsidR="00F659FC" w:rsidRPr="00F659FC" w:rsidRDefault="00F659FC" w:rsidP="00F659FC">
      <w:r w:rsidRPr="00F659FC">
        <w:t> </w:t>
      </w:r>
    </w:p>
    <w:p w14:paraId="6F8A6B9D" w14:textId="77777777" w:rsidR="00F659FC" w:rsidRPr="00F659FC" w:rsidRDefault="00F659FC" w:rsidP="00F659FC">
      <w:r w:rsidRPr="00F659FC">
        <w:rPr>
          <w:b/>
          <w:bCs/>
        </w:rPr>
        <w:t>9.17 Validation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743"/>
        <w:gridCol w:w="3694"/>
      </w:tblGrid>
      <w:tr w:rsidR="00F659FC" w:rsidRPr="00F659FC" w14:paraId="0BDFC4F4"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4F6557" w14:textId="77777777" w:rsidR="00F659FC" w:rsidRPr="00F659FC" w:rsidRDefault="00F659FC" w:rsidP="00F659FC">
            <w:r w:rsidRPr="00F659FC">
              <w:rPr>
                <w:b/>
                <w:bCs/>
              </w:rPr>
              <w:t>Validation</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EF8575" w14:textId="77777777" w:rsidR="00F659FC" w:rsidRPr="00F659FC" w:rsidRDefault="00F659FC" w:rsidP="00F659FC">
            <w:r w:rsidRPr="00F659FC">
              <w:rPr>
                <w:b/>
                <w:bCs/>
              </w:rPr>
              <w:t>Severity</w:t>
            </w:r>
          </w:p>
        </w:tc>
      </w:tr>
      <w:tr w:rsidR="00F659FC" w:rsidRPr="00F659FC" w14:paraId="2ACAEFC0"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38A67" w14:textId="77777777" w:rsidR="00F659FC" w:rsidRPr="00F659FC" w:rsidRDefault="00F659FC" w:rsidP="00F659FC">
            <w:r w:rsidRPr="00F659FC">
              <w:t>Missing customs value</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314905" w14:textId="77777777" w:rsidR="00F659FC" w:rsidRPr="00F659FC" w:rsidRDefault="00F659FC" w:rsidP="00F659FC">
            <w:r w:rsidRPr="00F659FC">
              <w:t>Blocking</w:t>
            </w:r>
          </w:p>
        </w:tc>
      </w:tr>
      <w:tr w:rsidR="00F659FC" w:rsidRPr="00F659FC" w14:paraId="6FF3F5F2"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C75A9" w14:textId="77777777" w:rsidR="00F659FC" w:rsidRPr="00F659FC" w:rsidRDefault="00F659FC" w:rsidP="00F659FC">
            <w:r w:rsidRPr="00F659FC">
              <w:t>Missing exchange rate</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1AB739" w14:textId="77777777" w:rsidR="00F659FC" w:rsidRPr="00F659FC" w:rsidRDefault="00F659FC" w:rsidP="00F659FC">
            <w:r w:rsidRPr="00F659FC">
              <w:t>Blocking</w:t>
            </w:r>
          </w:p>
        </w:tc>
      </w:tr>
      <w:tr w:rsidR="00F659FC" w:rsidRPr="00F659FC" w14:paraId="371E85E8"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2F48DC" w14:textId="77777777" w:rsidR="00F659FC" w:rsidRPr="00F659FC" w:rsidRDefault="00F659FC" w:rsidP="00F659FC">
            <w:r w:rsidRPr="00F659FC">
              <w:t>Invalid tariff rate</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B1B2E" w14:textId="77777777" w:rsidR="00F659FC" w:rsidRPr="00F659FC" w:rsidRDefault="00F659FC" w:rsidP="00F659FC">
            <w:r w:rsidRPr="00F659FC">
              <w:t>Blocking</w:t>
            </w:r>
          </w:p>
        </w:tc>
      </w:tr>
      <w:tr w:rsidR="00F659FC" w:rsidRPr="00F659FC" w14:paraId="3F2B32AC"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3F916" w14:textId="77777777" w:rsidR="00F659FC" w:rsidRPr="00F659FC" w:rsidRDefault="00F659FC" w:rsidP="00F659FC">
            <w:r w:rsidRPr="00F659FC">
              <w:t>Missing FTA certificate when claimed</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798BC" w14:textId="77777777" w:rsidR="00F659FC" w:rsidRPr="00F659FC" w:rsidRDefault="00F659FC" w:rsidP="00F659FC">
            <w:r w:rsidRPr="00F659FC">
              <w:t>Blocking</w:t>
            </w:r>
          </w:p>
        </w:tc>
      </w:tr>
      <w:tr w:rsidR="00F659FC" w:rsidRPr="00F659FC" w14:paraId="3CCDDB43" w14:textId="77777777">
        <w:tc>
          <w:tcPr>
            <w:tcW w:w="4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3CA2C" w14:textId="77777777" w:rsidR="00F659FC" w:rsidRPr="00F659FC" w:rsidRDefault="00F659FC" w:rsidP="00F659FC">
            <w:r w:rsidRPr="00F659FC">
              <w:t>Freight exceeds configurable threshold</w:t>
            </w:r>
          </w:p>
        </w:tc>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FE414" w14:textId="77777777" w:rsidR="00F659FC" w:rsidRPr="00F659FC" w:rsidRDefault="00F659FC" w:rsidP="00F659FC">
            <w:r w:rsidRPr="00F659FC">
              <w:t>Warning</w:t>
            </w:r>
          </w:p>
        </w:tc>
      </w:tr>
      <w:tr w:rsidR="00F659FC" w:rsidRPr="00F659FC" w14:paraId="04971BED"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166E4" w14:textId="77777777" w:rsidR="00F659FC" w:rsidRPr="00F659FC" w:rsidRDefault="00F659FC" w:rsidP="00F659FC">
            <w:r w:rsidRPr="00F659FC">
              <w:t>Negative charge amount</w:t>
            </w:r>
          </w:p>
        </w:tc>
        <w:tc>
          <w:tcPr>
            <w:tcW w:w="3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B51297" w14:textId="77777777" w:rsidR="00F659FC" w:rsidRPr="00F659FC" w:rsidRDefault="00F659FC" w:rsidP="00F659FC">
            <w:r w:rsidRPr="00F659FC">
              <w:t>Blocking</w:t>
            </w:r>
          </w:p>
        </w:tc>
      </w:tr>
      <w:tr w:rsidR="00F659FC" w:rsidRPr="00F659FC" w14:paraId="0C30EBD4" w14:textId="77777777">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70A52" w14:textId="77777777" w:rsidR="00F659FC" w:rsidRPr="00F659FC" w:rsidRDefault="00F659FC" w:rsidP="00F659FC">
            <w:r w:rsidRPr="00F659FC">
              <w:t>Manual adjustment exceeds tolerance</w:t>
            </w:r>
          </w:p>
        </w:tc>
        <w:tc>
          <w:tcPr>
            <w:tcW w:w="3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3C09B" w14:textId="77777777" w:rsidR="00F659FC" w:rsidRPr="00F659FC" w:rsidRDefault="00F659FC" w:rsidP="00F659FC">
            <w:r w:rsidRPr="00F659FC">
              <w:t>Warning or Approval Required</w:t>
            </w:r>
          </w:p>
        </w:tc>
      </w:tr>
    </w:tbl>
    <w:p w14:paraId="4BD3DEAF" w14:textId="77777777" w:rsidR="00F659FC" w:rsidRPr="00F659FC" w:rsidRDefault="00F659FC" w:rsidP="00F659FC">
      <w:r w:rsidRPr="00F659FC">
        <w:t> </w:t>
      </w:r>
    </w:p>
    <w:p w14:paraId="1A12C208" w14:textId="77777777" w:rsidR="00F659FC" w:rsidRPr="00F659FC" w:rsidRDefault="00F659FC" w:rsidP="00F659FC">
      <w:r w:rsidRPr="00F659FC">
        <w:rPr>
          <w:b/>
          <w:bCs/>
        </w:rPr>
        <w:t>9.18 Audit Requirements</w:t>
      </w:r>
    </w:p>
    <w:p w14:paraId="5CAA7A4E" w14:textId="77777777" w:rsidR="00F659FC" w:rsidRPr="00F659FC" w:rsidRDefault="00F659FC" w:rsidP="00F659FC">
      <w:r w:rsidRPr="00F659FC">
        <w:t>Each calculation event shall record:</w:t>
      </w:r>
    </w:p>
    <w:p w14:paraId="1322F488" w14:textId="77777777" w:rsidR="00F659FC" w:rsidRPr="00F659FC" w:rsidRDefault="00F659FC" w:rsidP="00F659FC">
      <w:pPr>
        <w:numPr>
          <w:ilvl w:val="0"/>
          <w:numId w:val="121"/>
        </w:numPr>
      </w:pPr>
      <w:r w:rsidRPr="00F659FC">
        <w:t>Calculation timestamp</w:t>
      </w:r>
    </w:p>
    <w:p w14:paraId="3F0BB1FD" w14:textId="77777777" w:rsidR="00F659FC" w:rsidRPr="00F659FC" w:rsidRDefault="00F659FC" w:rsidP="00F659FC">
      <w:pPr>
        <w:numPr>
          <w:ilvl w:val="0"/>
          <w:numId w:val="121"/>
        </w:numPr>
      </w:pPr>
      <w:r w:rsidRPr="00F659FC">
        <w:t>User/System</w:t>
      </w:r>
    </w:p>
    <w:p w14:paraId="3EB813AC" w14:textId="77777777" w:rsidR="00F659FC" w:rsidRPr="00F659FC" w:rsidRDefault="00F659FC" w:rsidP="00F659FC">
      <w:pPr>
        <w:numPr>
          <w:ilvl w:val="0"/>
          <w:numId w:val="121"/>
        </w:numPr>
      </w:pPr>
      <w:r w:rsidRPr="00F659FC">
        <w:t>Tariff version</w:t>
      </w:r>
    </w:p>
    <w:p w14:paraId="36D78261" w14:textId="77777777" w:rsidR="00F659FC" w:rsidRPr="00F659FC" w:rsidRDefault="00F659FC" w:rsidP="00F659FC">
      <w:pPr>
        <w:numPr>
          <w:ilvl w:val="0"/>
          <w:numId w:val="121"/>
        </w:numPr>
      </w:pPr>
      <w:r w:rsidRPr="00F659FC">
        <w:t>Exchange rate version</w:t>
      </w:r>
    </w:p>
    <w:p w14:paraId="04B1955D" w14:textId="77777777" w:rsidR="00F659FC" w:rsidRPr="00F659FC" w:rsidRDefault="00F659FC" w:rsidP="00F659FC">
      <w:pPr>
        <w:numPr>
          <w:ilvl w:val="0"/>
          <w:numId w:val="121"/>
        </w:numPr>
      </w:pPr>
      <w:r w:rsidRPr="00F659FC">
        <w:t>Formula applied</w:t>
      </w:r>
    </w:p>
    <w:p w14:paraId="2BBBC742" w14:textId="77777777" w:rsidR="00F659FC" w:rsidRPr="00F659FC" w:rsidRDefault="00F659FC" w:rsidP="00F659FC">
      <w:pPr>
        <w:numPr>
          <w:ilvl w:val="0"/>
          <w:numId w:val="121"/>
        </w:numPr>
      </w:pPr>
      <w:r w:rsidRPr="00F659FC">
        <w:t>Input values</w:t>
      </w:r>
    </w:p>
    <w:p w14:paraId="5DD80AD6" w14:textId="77777777" w:rsidR="00F659FC" w:rsidRPr="00F659FC" w:rsidRDefault="00F659FC" w:rsidP="00F659FC">
      <w:pPr>
        <w:numPr>
          <w:ilvl w:val="0"/>
          <w:numId w:val="121"/>
        </w:numPr>
      </w:pPr>
      <w:r w:rsidRPr="00F659FC">
        <w:t>Output values</w:t>
      </w:r>
    </w:p>
    <w:p w14:paraId="4424A81B" w14:textId="77777777" w:rsidR="00F659FC" w:rsidRPr="00F659FC" w:rsidRDefault="00F659FC" w:rsidP="00F659FC">
      <w:pPr>
        <w:numPr>
          <w:ilvl w:val="0"/>
          <w:numId w:val="121"/>
        </w:numPr>
      </w:pPr>
      <w:r w:rsidRPr="00F659FC">
        <w:t>Manual adjustments</w:t>
      </w:r>
    </w:p>
    <w:p w14:paraId="4D51F105" w14:textId="77777777" w:rsidR="00F659FC" w:rsidRPr="00F659FC" w:rsidRDefault="00F659FC" w:rsidP="00F659FC">
      <w:pPr>
        <w:numPr>
          <w:ilvl w:val="0"/>
          <w:numId w:val="121"/>
        </w:numPr>
      </w:pPr>
      <w:r w:rsidRPr="00F659FC">
        <w:t>Reason codes</w:t>
      </w:r>
    </w:p>
    <w:p w14:paraId="5B982528" w14:textId="77777777" w:rsidR="00F659FC" w:rsidRPr="00F659FC" w:rsidRDefault="00F659FC" w:rsidP="00F659FC">
      <w:pPr>
        <w:numPr>
          <w:ilvl w:val="0"/>
          <w:numId w:val="121"/>
        </w:numPr>
      </w:pPr>
      <w:r w:rsidRPr="00F659FC">
        <w:t>Correlation ID</w:t>
      </w:r>
    </w:p>
    <w:p w14:paraId="76D64F49" w14:textId="77777777" w:rsidR="00F659FC" w:rsidRPr="00F659FC" w:rsidRDefault="00F659FC" w:rsidP="00F659FC">
      <w:r w:rsidRPr="00F659FC">
        <w:t>Historical calculations shall remain reproducible even if tariffs or rates change.</w:t>
      </w:r>
    </w:p>
    <w:p w14:paraId="16ACA8F8" w14:textId="77777777" w:rsidR="00F659FC" w:rsidRPr="00F659FC" w:rsidRDefault="00F659FC" w:rsidP="00F659FC">
      <w:r w:rsidRPr="00F659FC">
        <w:t> </w:t>
      </w:r>
    </w:p>
    <w:p w14:paraId="78DAF8E6" w14:textId="77777777" w:rsidR="00F659FC" w:rsidRPr="00F659FC" w:rsidRDefault="00F659FC" w:rsidP="00F659FC">
      <w:r w:rsidRPr="00F659FC">
        <w:rPr>
          <w:b/>
          <w:bCs/>
        </w:rPr>
        <w:t>9.19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36"/>
        <w:gridCol w:w="5193"/>
      </w:tblGrid>
      <w:tr w:rsidR="00F659FC" w:rsidRPr="00F659FC" w14:paraId="180C9BC5"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B8259" w14:textId="77777777" w:rsidR="00F659FC" w:rsidRPr="00F659FC" w:rsidRDefault="00F659FC" w:rsidP="00F659FC">
            <w:r w:rsidRPr="00F659FC">
              <w:rPr>
                <w:b/>
                <w:bCs/>
              </w:rPr>
              <w:t>Module</w:t>
            </w:r>
          </w:p>
        </w:tc>
        <w:tc>
          <w:tcPr>
            <w:tcW w:w="5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144E4D" w14:textId="77777777" w:rsidR="00F659FC" w:rsidRPr="00F659FC" w:rsidRDefault="00F659FC" w:rsidP="00F659FC">
            <w:r w:rsidRPr="00F659FC">
              <w:rPr>
                <w:b/>
                <w:bCs/>
              </w:rPr>
              <w:t>Interaction</w:t>
            </w:r>
          </w:p>
        </w:tc>
      </w:tr>
      <w:tr w:rsidR="00F659FC" w:rsidRPr="00F659FC" w14:paraId="7B7DBB5A"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C08618" w14:textId="77777777" w:rsidR="00F659FC" w:rsidRPr="00F659FC" w:rsidRDefault="00F659FC" w:rsidP="00F659FC">
            <w:r w:rsidRPr="00F659FC">
              <w:t>HS Classification Engine</w:t>
            </w:r>
          </w:p>
        </w:tc>
        <w:tc>
          <w:tcPr>
            <w:tcW w:w="51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52309" w14:textId="77777777" w:rsidR="00F659FC" w:rsidRPr="00F659FC" w:rsidRDefault="00F659FC" w:rsidP="00F659FC">
            <w:r w:rsidRPr="00F659FC">
              <w:t>Supplies tariff rates and charge applicability</w:t>
            </w:r>
          </w:p>
        </w:tc>
      </w:tr>
      <w:tr w:rsidR="00F659FC" w:rsidRPr="00F659FC" w14:paraId="599EEF5C" w14:textId="77777777">
        <w:tc>
          <w:tcPr>
            <w:tcW w:w="32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89568C" w14:textId="77777777" w:rsidR="00F659FC" w:rsidRPr="00F659FC" w:rsidRDefault="00F659FC" w:rsidP="00F659FC">
            <w:r w:rsidRPr="00F659FC">
              <w:t>Commodity Management</w:t>
            </w:r>
          </w:p>
        </w:tc>
        <w:tc>
          <w:tcPr>
            <w:tcW w:w="50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9ED3C" w14:textId="77777777" w:rsidR="00F659FC" w:rsidRPr="00F659FC" w:rsidRDefault="00F659FC" w:rsidP="00F659FC">
            <w:r w:rsidRPr="00F659FC">
              <w:t>Provides valuation and quantities</w:t>
            </w:r>
          </w:p>
        </w:tc>
      </w:tr>
      <w:tr w:rsidR="00F659FC" w:rsidRPr="00F659FC" w14:paraId="048EF357"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19116" w14:textId="77777777" w:rsidR="00F659FC" w:rsidRPr="00F659FC" w:rsidRDefault="00F659FC" w:rsidP="00F659FC">
            <w:r w:rsidRPr="00F659FC">
              <w:t>Currency Service</w:t>
            </w:r>
          </w:p>
        </w:tc>
        <w:tc>
          <w:tcPr>
            <w:tcW w:w="5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37CBB6" w14:textId="77777777" w:rsidR="00F659FC" w:rsidRPr="00F659FC" w:rsidRDefault="00F659FC" w:rsidP="00F659FC">
            <w:r w:rsidRPr="00F659FC">
              <w:t>Supplies exchange rates</w:t>
            </w:r>
          </w:p>
        </w:tc>
      </w:tr>
      <w:tr w:rsidR="00F659FC" w:rsidRPr="00F659FC" w14:paraId="3A719F94"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1A0B92" w14:textId="77777777" w:rsidR="00F659FC" w:rsidRPr="00F659FC" w:rsidRDefault="00F659FC" w:rsidP="00F659FC">
            <w:r w:rsidRPr="00F659FC">
              <w:t>Permit Management</w:t>
            </w:r>
          </w:p>
        </w:tc>
        <w:tc>
          <w:tcPr>
            <w:tcW w:w="5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ADE5F" w14:textId="77777777" w:rsidR="00F659FC" w:rsidRPr="00F659FC" w:rsidRDefault="00F659FC" w:rsidP="00F659FC">
            <w:r w:rsidRPr="00F659FC">
              <w:t>May affect duty exemptions</w:t>
            </w:r>
          </w:p>
        </w:tc>
      </w:tr>
      <w:tr w:rsidR="00F659FC" w:rsidRPr="00F659FC" w14:paraId="5941EB7F" w14:textId="77777777">
        <w:tc>
          <w:tcPr>
            <w:tcW w:w="32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3CC08" w14:textId="77777777" w:rsidR="00F659FC" w:rsidRPr="00F659FC" w:rsidRDefault="00F659FC" w:rsidP="00F659FC">
            <w:r w:rsidRPr="00F659FC">
              <w:t>Declaration Management</w:t>
            </w:r>
          </w:p>
        </w:tc>
        <w:tc>
          <w:tcPr>
            <w:tcW w:w="5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70B87" w14:textId="77777777" w:rsidR="00F659FC" w:rsidRPr="00F659FC" w:rsidRDefault="00F659FC" w:rsidP="00F659FC">
            <w:r w:rsidRPr="00F659FC">
              <w:t>Displays calculated charges</w:t>
            </w:r>
          </w:p>
        </w:tc>
      </w:tr>
      <w:tr w:rsidR="00F659FC" w:rsidRPr="00F659FC" w14:paraId="3D9951B9"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43C7B" w14:textId="77777777" w:rsidR="00F659FC" w:rsidRPr="00F659FC" w:rsidRDefault="00F659FC" w:rsidP="00F659FC">
            <w:r w:rsidRPr="00F659FC">
              <w:t>Finance</w:t>
            </w:r>
          </w:p>
        </w:tc>
        <w:tc>
          <w:tcPr>
            <w:tcW w:w="5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C11040" w14:textId="77777777" w:rsidR="00F659FC" w:rsidRPr="00F659FC" w:rsidRDefault="00F659FC" w:rsidP="00F659FC">
            <w:r w:rsidRPr="00F659FC">
              <w:t>Receives finalized financial amounts</w:t>
            </w:r>
          </w:p>
        </w:tc>
      </w:tr>
      <w:tr w:rsidR="00F659FC" w:rsidRPr="00F659FC" w14:paraId="5B280610" w14:textId="77777777">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10451" w14:textId="77777777" w:rsidR="00F659FC" w:rsidRPr="00F659FC" w:rsidRDefault="00F659FC" w:rsidP="00F659FC">
            <w:r w:rsidRPr="00F659FC">
              <w:t>Reporting</w:t>
            </w:r>
          </w:p>
        </w:tc>
        <w:tc>
          <w:tcPr>
            <w:tcW w:w="5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6F76A8" w14:textId="77777777" w:rsidR="00F659FC" w:rsidRPr="00F659FC" w:rsidRDefault="00F659FC" w:rsidP="00F659FC">
            <w:r w:rsidRPr="00F659FC">
              <w:t>Generates duty and tax analytics</w:t>
            </w:r>
          </w:p>
        </w:tc>
      </w:tr>
    </w:tbl>
    <w:p w14:paraId="297D778B" w14:textId="77777777" w:rsidR="00F659FC" w:rsidRPr="00F659FC" w:rsidRDefault="00F659FC" w:rsidP="00F659FC">
      <w:r w:rsidRPr="00F659FC">
        <w:t> </w:t>
      </w:r>
    </w:p>
    <w:p w14:paraId="4D5FE045" w14:textId="77777777" w:rsidR="00F659FC" w:rsidRPr="00F659FC" w:rsidRDefault="00F659FC" w:rsidP="00F659FC">
      <w:r w:rsidRPr="00F659FC">
        <w:rPr>
          <w:b/>
          <w:bCs/>
        </w:rPr>
        <w:t>9.20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2"/>
        <w:gridCol w:w="2796"/>
        <w:gridCol w:w="4888"/>
      </w:tblGrid>
      <w:tr w:rsidR="00F659FC" w:rsidRPr="00F659FC" w14:paraId="263D9C43"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B898F" w14:textId="77777777" w:rsidR="00F659FC" w:rsidRPr="00F659FC" w:rsidRDefault="00F659FC" w:rsidP="00F659FC">
            <w:r w:rsidRPr="00F659FC">
              <w:rPr>
                <w:b/>
                <w:bCs/>
              </w:rPr>
              <w:t>Error Code</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932A1" w14:textId="77777777" w:rsidR="00F659FC" w:rsidRPr="00F659FC" w:rsidRDefault="00F659FC" w:rsidP="00F659FC">
            <w:r w:rsidRPr="00F659FC">
              <w:rPr>
                <w:b/>
                <w:bCs/>
              </w:rPr>
              <w:t>Description</w:t>
            </w:r>
          </w:p>
        </w:tc>
        <w:tc>
          <w:tcPr>
            <w:tcW w:w="58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811C0" w14:textId="77777777" w:rsidR="00F659FC" w:rsidRPr="00F659FC" w:rsidRDefault="00F659FC" w:rsidP="00F659FC">
            <w:r w:rsidRPr="00F659FC">
              <w:rPr>
                <w:b/>
                <w:bCs/>
              </w:rPr>
              <w:t>System Action</w:t>
            </w:r>
          </w:p>
        </w:tc>
      </w:tr>
      <w:tr w:rsidR="00F659FC" w:rsidRPr="00F659FC" w14:paraId="093A75FA"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081F2" w14:textId="77777777" w:rsidR="00F659FC" w:rsidRPr="00F659FC" w:rsidRDefault="00F659FC" w:rsidP="00F659FC">
            <w:r w:rsidRPr="00F659FC">
              <w:t>DTC-001</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5DEF5" w14:textId="77777777" w:rsidR="00F659FC" w:rsidRPr="00F659FC" w:rsidRDefault="00F659FC" w:rsidP="00F659FC">
            <w:r w:rsidRPr="00F659FC">
              <w:t>Missing tariff rate</w:t>
            </w:r>
          </w:p>
        </w:tc>
        <w:tc>
          <w:tcPr>
            <w:tcW w:w="5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71FC4" w14:textId="77777777" w:rsidR="00F659FC" w:rsidRPr="00F659FC" w:rsidRDefault="00F659FC" w:rsidP="00F659FC">
            <w:r w:rsidRPr="00F659FC">
              <w:t>Block calculation and notify broker</w:t>
            </w:r>
          </w:p>
        </w:tc>
      </w:tr>
      <w:tr w:rsidR="00F659FC" w:rsidRPr="00F659FC" w14:paraId="26F7DBCB"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CAE25" w14:textId="77777777" w:rsidR="00F659FC" w:rsidRPr="00F659FC" w:rsidRDefault="00F659FC" w:rsidP="00F659FC">
            <w:r w:rsidRPr="00F659FC">
              <w:t>DTC-002</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18F5E" w14:textId="77777777" w:rsidR="00F659FC" w:rsidRPr="00F659FC" w:rsidRDefault="00F659FC" w:rsidP="00F659FC">
            <w:r w:rsidRPr="00F659FC">
              <w:t>Missing exchange rate</w:t>
            </w:r>
          </w:p>
        </w:tc>
        <w:tc>
          <w:tcPr>
            <w:tcW w:w="5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25DF63" w14:textId="77777777" w:rsidR="00F659FC" w:rsidRPr="00F659FC" w:rsidRDefault="00F659FC" w:rsidP="00F659FC">
            <w:r w:rsidRPr="00F659FC">
              <w:t>Prevent submission</w:t>
            </w:r>
          </w:p>
        </w:tc>
      </w:tr>
      <w:tr w:rsidR="00F659FC" w:rsidRPr="00F659FC" w14:paraId="5A82FA1F"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B7B3EB" w14:textId="77777777" w:rsidR="00F659FC" w:rsidRPr="00F659FC" w:rsidRDefault="00F659FC" w:rsidP="00F659FC">
            <w:r w:rsidRPr="00F659FC">
              <w:t>DTC-003</w:t>
            </w:r>
          </w:p>
        </w:tc>
        <w:tc>
          <w:tcPr>
            <w:tcW w:w="33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E088C" w14:textId="77777777" w:rsidR="00F659FC" w:rsidRPr="00F659FC" w:rsidRDefault="00F659FC" w:rsidP="00F659FC">
            <w:r w:rsidRPr="00F659FC">
              <w:t>Invalid calculation formula</w:t>
            </w:r>
          </w:p>
        </w:tc>
        <w:tc>
          <w:tcPr>
            <w:tcW w:w="58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ADC52" w14:textId="77777777" w:rsidR="00F659FC" w:rsidRPr="00F659FC" w:rsidRDefault="00F659FC" w:rsidP="00F659FC">
            <w:r w:rsidRPr="00F659FC">
              <w:t>Escalate to administrator</w:t>
            </w:r>
          </w:p>
        </w:tc>
      </w:tr>
      <w:tr w:rsidR="00F659FC" w:rsidRPr="00F659FC" w14:paraId="2EF224FB"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C26A46" w14:textId="77777777" w:rsidR="00F659FC" w:rsidRPr="00F659FC" w:rsidRDefault="00F659FC" w:rsidP="00F659FC">
            <w:r w:rsidRPr="00F659FC">
              <w:t>DTC-004</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73F8AA" w14:textId="77777777" w:rsidR="00F659FC" w:rsidRPr="00F659FC" w:rsidRDefault="00F659FC" w:rsidP="00F659FC">
            <w:r w:rsidRPr="00F659FC">
              <w:t>Negative customs value</w:t>
            </w:r>
          </w:p>
        </w:tc>
        <w:tc>
          <w:tcPr>
            <w:tcW w:w="5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1767B4" w14:textId="77777777" w:rsidR="00F659FC" w:rsidRPr="00F659FC" w:rsidRDefault="00F659FC" w:rsidP="00F659FC">
            <w:r w:rsidRPr="00F659FC">
              <w:t>Reject calculation</w:t>
            </w:r>
          </w:p>
        </w:tc>
      </w:tr>
      <w:tr w:rsidR="00F659FC" w:rsidRPr="00F659FC" w14:paraId="1E475697"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17AB1" w14:textId="77777777" w:rsidR="00F659FC" w:rsidRPr="00F659FC" w:rsidRDefault="00F659FC" w:rsidP="00F659FC">
            <w:r w:rsidRPr="00F659FC">
              <w:t>DTC-005</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4C930B" w14:textId="77777777" w:rsidR="00F659FC" w:rsidRPr="00F659FC" w:rsidRDefault="00F659FC" w:rsidP="00F659FC">
            <w:r w:rsidRPr="00F659FC">
              <w:t>FTA validation failed</w:t>
            </w:r>
          </w:p>
        </w:tc>
        <w:tc>
          <w:tcPr>
            <w:tcW w:w="6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1F66C" w14:textId="77777777" w:rsidR="00F659FC" w:rsidRPr="00F659FC" w:rsidRDefault="00F659FC" w:rsidP="00F659FC">
            <w:r w:rsidRPr="00F659FC">
              <w:t>Apply standard tariff unless policy requires blocking</w:t>
            </w:r>
          </w:p>
        </w:tc>
      </w:tr>
      <w:tr w:rsidR="00F659FC" w:rsidRPr="00F659FC" w14:paraId="14BF0509"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1B207" w14:textId="77777777" w:rsidR="00F659FC" w:rsidRPr="00F659FC" w:rsidRDefault="00F659FC" w:rsidP="00F659FC">
            <w:r w:rsidRPr="00F659FC">
              <w:t>DTC-006</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781D8" w14:textId="77777777" w:rsidR="00F659FC" w:rsidRPr="00F659FC" w:rsidRDefault="00F659FC" w:rsidP="00F659FC">
            <w:r w:rsidRPr="00F659FC">
              <w:t>Calculation timeout</w:t>
            </w:r>
          </w:p>
        </w:tc>
        <w:tc>
          <w:tcPr>
            <w:tcW w:w="5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D2A5D" w14:textId="77777777" w:rsidR="00F659FC" w:rsidRPr="00F659FC" w:rsidRDefault="00F659FC" w:rsidP="00F659FC">
            <w:r w:rsidRPr="00F659FC">
              <w:t>Retry and log incident</w:t>
            </w:r>
          </w:p>
        </w:tc>
      </w:tr>
    </w:tbl>
    <w:p w14:paraId="7F30D62D" w14:textId="77777777" w:rsidR="00F659FC" w:rsidRPr="00F659FC" w:rsidRDefault="00F659FC" w:rsidP="00F659FC">
      <w:r w:rsidRPr="00F659FC">
        <w:t> </w:t>
      </w:r>
    </w:p>
    <w:p w14:paraId="0F956720" w14:textId="77777777" w:rsidR="00F659FC" w:rsidRPr="00F659FC" w:rsidRDefault="00F659FC" w:rsidP="00F659FC">
      <w:r w:rsidRPr="00F659FC">
        <w:rPr>
          <w:b/>
          <w:bCs/>
        </w:rPr>
        <w:t>9.21 Non-Functional Requirements</w:t>
      </w:r>
    </w:p>
    <w:p w14:paraId="71A1E3F4" w14:textId="77777777" w:rsidR="00F659FC" w:rsidRPr="00F659FC" w:rsidRDefault="00F659FC" w:rsidP="00F659FC">
      <w:pPr>
        <w:numPr>
          <w:ilvl w:val="0"/>
          <w:numId w:val="122"/>
        </w:numPr>
      </w:pPr>
      <w:r w:rsidRPr="00F659FC">
        <w:t>Support high-volume, parallel calculation processing.</w:t>
      </w:r>
    </w:p>
    <w:p w14:paraId="6AB303B8" w14:textId="77777777" w:rsidR="00F659FC" w:rsidRPr="00F659FC" w:rsidRDefault="00F659FC" w:rsidP="00F659FC">
      <w:pPr>
        <w:numPr>
          <w:ilvl w:val="0"/>
          <w:numId w:val="122"/>
        </w:numPr>
      </w:pPr>
      <w:r w:rsidRPr="00F659FC">
        <w:t>Use deterministic formulas to ensure consistent results across environments.</w:t>
      </w:r>
    </w:p>
    <w:p w14:paraId="70A2A240" w14:textId="77777777" w:rsidR="00F659FC" w:rsidRPr="00F659FC" w:rsidRDefault="00F659FC" w:rsidP="00F659FC">
      <w:pPr>
        <w:numPr>
          <w:ilvl w:val="0"/>
          <w:numId w:val="122"/>
        </w:numPr>
      </w:pPr>
      <w:r w:rsidRPr="00F659FC">
        <w:t>Version all rate tables, formulas, and exchange rates.</w:t>
      </w:r>
    </w:p>
    <w:p w14:paraId="2A376D7C" w14:textId="77777777" w:rsidR="00F659FC" w:rsidRPr="00F659FC" w:rsidRDefault="00F659FC" w:rsidP="00F659FC">
      <w:pPr>
        <w:numPr>
          <w:ilvl w:val="0"/>
          <w:numId w:val="122"/>
        </w:numPr>
      </w:pPr>
      <w:r w:rsidRPr="00F659FC">
        <w:t>Cache frequently used tariff and exchange rate data while ensuring cache invalidation when new versions become effective.</w:t>
      </w:r>
    </w:p>
    <w:p w14:paraId="2B6FE7D1" w14:textId="77777777" w:rsidR="00F659FC" w:rsidRPr="00F659FC" w:rsidRDefault="00F659FC" w:rsidP="00F659FC">
      <w:pPr>
        <w:numPr>
          <w:ilvl w:val="0"/>
          <w:numId w:val="122"/>
        </w:numPr>
      </w:pPr>
      <w:r w:rsidRPr="00F659FC">
        <w:t>Complete calculation for standard declarations within configurable performance targets.</w:t>
      </w:r>
    </w:p>
    <w:p w14:paraId="7F1D187C" w14:textId="77777777" w:rsidR="00F659FC" w:rsidRPr="00F659FC" w:rsidRDefault="00F659FC" w:rsidP="00F659FC">
      <w:r w:rsidRPr="00F659FC">
        <w:t> </w:t>
      </w:r>
    </w:p>
    <w:p w14:paraId="1A414BE7" w14:textId="77777777" w:rsidR="00F659FC" w:rsidRPr="00F659FC" w:rsidRDefault="00F659FC" w:rsidP="00F659FC">
      <w:r w:rsidRPr="00F659FC">
        <w:rPr>
          <w:b/>
          <w:bCs/>
        </w:rPr>
        <w:t>9.22 Design Principle – Calculation Engine as a Pluggable Service</w:t>
      </w:r>
    </w:p>
    <w:p w14:paraId="5609A453" w14:textId="77777777" w:rsidR="00F659FC" w:rsidRPr="00F659FC" w:rsidRDefault="00F659FC" w:rsidP="00F659FC">
      <w:r w:rsidRPr="00F659FC">
        <w:t xml:space="preserve">Instead of embedding formulas directly into business logic, the calculation engine should use a </w:t>
      </w:r>
      <w:r w:rsidRPr="00F659FC">
        <w:rPr>
          <w:b/>
          <w:bCs/>
        </w:rPr>
        <w:t>Calculation Rule Framework</w:t>
      </w:r>
      <w:r w:rsidRPr="00F659FC">
        <w:t>.</w:t>
      </w:r>
    </w:p>
    <w:p w14:paraId="4AF1E1F6" w14:textId="77777777" w:rsidR="00F659FC" w:rsidRPr="00F659FC" w:rsidRDefault="00F659FC" w:rsidP="00F659FC">
      <w:r w:rsidRPr="00F659FC">
        <w:t>Each rule defines:</w:t>
      </w:r>
    </w:p>
    <w:p w14:paraId="3C768417" w14:textId="77777777" w:rsidR="00F659FC" w:rsidRPr="00F659FC" w:rsidRDefault="00F659FC" w:rsidP="00F659FC">
      <w:pPr>
        <w:numPr>
          <w:ilvl w:val="0"/>
          <w:numId w:val="123"/>
        </w:numPr>
      </w:pPr>
      <w:r w:rsidRPr="00F659FC">
        <w:t>Jurisdiction</w:t>
      </w:r>
    </w:p>
    <w:p w14:paraId="29B64B83" w14:textId="77777777" w:rsidR="00F659FC" w:rsidRPr="00F659FC" w:rsidRDefault="00F659FC" w:rsidP="00F659FC">
      <w:pPr>
        <w:numPr>
          <w:ilvl w:val="0"/>
          <w:numId w:val="123"/>
        </w:numPr>
      </w:pPr>
      <w:r w:rsidRPr="00F659FC">
        <w:t>Effective dates</w:t>
      </w:r>
    </w:p>
    <w:p w14:paraId="517B9C4F" w14:textId="77777777" w:rsidR="00F659FC" w:rsidRPr="00F659FC" w:rsidRDefault="00F659FC" w:rsidP="00F659FC">
      <w:pPr>
        <w:numPr>
          <w:ilvl w:val="0"/>
          <w:numId w:val="123"/>
        </w:numPr>
      </w:pPr>
      <w:r w:rsidRPr="00F659FC">
        <w:t>Charge type</w:t>
      </w:r>
    </w:p>
    <w:p w14:paraId="0E2853A0" w14:textId="77777777" w:rsidR="00F659FC" w:rsidRPr="00F659FC" w:rsidRDefault="00F659FC" w:rsidP="00F659FC">
      <w:pPr>
        <w:numPr>
          <w:ilvl w:val="0"/>
          <w:numId w:val="123"/>
        </w:numPr>
      </w:pPr>
      <w:r w:rsidRPr="00F659FC">
        <w:t>Formula</w:t>
      </w:r>
    </w:p>
    <w:p w14:paraId="3C1CDB32" w14:textId="77777777" w:rsidR="00F659FC" w:rsidRPr="00F659FC" w:rsidRDefault="00F659FC" w:rsidP="00F659FC">
      <w:pPr>
        <w:numPr>
          <w:ilvl w:val="0"/>
          <w:numId w:val="123"/>
        </w:numPr>
      </w:pPr>
      <w:r w:rsidRPr="00F659FC">
        <w:t>Preconditions</w:t>
      </w:r>
    </w:p>
    <w:p w14:paraId="3A11DE3D" w14:textId="77777777" w:rsidR="00F659FC" w:rsidRPr="00F659FC" w:rsidRDefault="00F659FC" w:rsidP="00F659FC">
      <w:pPr>
        <w:numPr>
          <w:ilvl w:val="0"/>
          <w:numId w:val="123"/>
        </w:numPr>
      </w:pPr>
      <w:r w:rsidRPr="00F659FC">
        <w:t>Dependencies</w:t>
      </w:r>
    </w:p>
    <w:p w14:paraId="5A87922A" w14:textId="77777777" w:rsidR="00F659FC" w:rsidRPr="00F659FC" w:rsidRDefault="00F659FC" w:rsidP="00F659FC">
      <w:pPr>
        <w:numPr>
          <w:ilvl w:val="0"/>
          <w:numId w:val="123"/>
        </w:numPr>
      </w:pPr>
      <w:r w:rsidRPr="00F659FC">
        <w:t>Rounding strategy</w:t>
      </w:r>
    </w:p>
    <w:p w14:paraId="1DFF4474" w14:textId="77777777" w:rsidR="00F659FC" w:rsidRPr="00F659FC" w:rsidRDefault="00F659FC" w:rsidP="00F659FC">
      <w:pPr>
        <w:numPr>
          <w:ilvl w:val="0"/>
          <w:numId w:val="123"/>
        </w:numPr>
      </w:pPr>
      <w:r w:rsidRPr="00F659FC">
        <w:t>Output mapping</w:t>
      </w:r>
    </w:p>
    <w:p w14:paraId="64F1DEE5" w14:textId="77777777" w:rsidR="00F659FC" w:rsidRPr="00F659FC" w:rsidRDefault="00F659FC" w:rsidP="00F659FC">
      <w:r w:rsidRPr="00F659FC">
        <w:t>This allows new customs regimes or legislative changes to be implemented through configuration rather than code changes, reducing operational risk and accelerating regulatory updates.</w:t>
      </w:r>
    </w:p>
    <w:p w14:paraId="2E00DF58" w14:textId="77777777" w:rsidR="00F659FC" w:rsidRPr="00F659FC" w:rsidRDefault="00F659FC" w:rsidP="00F659FC">
      <w:r w:rsidRPr="00F659FC">
        <w:t> </w:t>
      </w:r>
    </w:p>
    <w:p w14:paraId="7284F8E0" w14:textId="77777777" w:rsidR="00F659FC" w:rsidRPr="00F659FC" w:rsidRDefault="00F659FC" w:rsidP="00F659FC">
      <w:r w:rsidRPr="00F659FC">
        <w:rPr>
          <w:b/>
          <w:bCs/>
        </w:rPr>
        <w:t>Next Chapter – Chapter 10: Permit Management Engine</w:t>
      </w:r>
    </w:p>
    <w:p w14:paraId="724C9545" w14:textId="77777777" w:rsidR="00F659FC" w:rsidRPr="00F659FC" w:rsidRDefault="00F659FC" w:rsidP="00F659FC">
      <w:r w:rsidRPr="00F659FC">
        <w:t>The next chapter will define how the platform identifies commodities requiring permits, manages permit lifecycles, integrates with government agencies, validates permit conditions, and enforces submission controls. It will cover permit master data, automatic determination based on HS codes and regulations, broker workflows, expiry handling, amendments, and integration with customs declaration processing. This module is essential for jurisdictions where regulatory approvals are required before customs clearance.</w:t>
      </w:r>
    </w:p>
    <w:p w14:paraId="5361EFC4" w14:textId="77777777" w:rsidR="00F659FC" w:rsidRPr="00F659FC" w:rsidRDefault="00F659FC" w:rsidP="00F659FC">
      <w:r w:rsidRPr="00F659FC">
        <w:t xml:space="preserve">Excellent. At this point, we're moving into the </w:t>
      </w:r>
      <w:r w:rsidRPr="00F659FC">
        <w:rPr>
          <w:b/>
          <w:bCs/>
        </w:rPr>
        <w:t>Regulatory Compliance</w:t>
      </w:r>
      <w:r w:rsidRPr="00F659FC">
        <w:t xml:space="preserve"> domain of the platform. From Chapters 10–14, we'll define the engines that ensure every declaration complies with customs laws and other government agency (OGA) requirements. These modules distinguish a mature enterprise customs brokerage platform from a basic declaration filing application.</w:t>
      </w:r>
    </w:p>
    <w:p w14:paraId="6F380BE4" w14:textId="77777777" w:rsidR="00F659FC" w:rsidRPr="00F659FC" w:rsidRDefault="00F659FC" w:rsidP="00F659FC">
      <w:r w:rsidRPr="00F659FC">
        <w:t> </w:t>
      </w:r>
    </w:p>
    <w:p w14:paraId="542D13ED" w14:textId="77777777" w:rsidR="00F659FC" w:rsidRPr="00F659FC" w:rsidRDefault="00F659FC" w:rsidP="00F659FC">
      <w:r w:rsidRPr="00F659FC">
        <w:rPr>
          <w:b/>
          <w:bCs/>
        </w:rPr>
        <w:t>Chapter 10 – Permit Management Engine</w:t>
      </w:r>
    </w:p>
    <w:p w14:paraId="60624CBA" w14:textId="77777777" w:rsidR="00F659FC" w:rsidRPr="00F659FC" w:rsidRDefault="00F659FC" w:rsidP="00F659FC">
      <w:r w:rsidRPr="00F659FC">
        <w:rPr>
          <w:b/>
          <w:bCs/>
        </w:rPr>
        <w:t>Module ID:</w:t>
      </w:r>
      <w:r w:rsidRPr="00F659FC">
        <w:t xml:space="preserve"> PER-001</w:t>
      </w:r>
    </w:p>
    <w:p w14:paraId="36266F69" w14:textId="77777777" w:rsidR="00F659FC" w:rsidRPr="00F659FC" w:rsidRDefault="00F659FC" w:rsidP="00F659FC">
      <w:r w:rsidRPr="00F659FC">
        <w:rPr>
          <w:b/>
          <w:bCs/>
        </w:rPr>
        <w:t>Priority:</w:t>
      </w:r>
      <w:r w:rsidRPr="00F659FC">
        <w:t xml:space="preserve"> Critical</w:t>
      </w:r>
    </w:p>
    <w:p w14:paraId="7B8CE1F0" w14:textId="77777777" w:rsidR="00F659FC" w:rsidRPr="00F659FC" w:rsidRDefault="00F659FC" w:rsidP="00F659FC">
      <w:r w:rsidRPr="00F659FC">
        <w:rPr>
          <w:b/>
          <w:bCs/>
        </w:rPr>
        <w:t>Dependencies:</w:t>
      </w:r>
      <w:r w:rsidRPr="00F659FC">
        <w:t xml:space="preserve"> HS Classification Engine, Commodity Management, Declaration Management</w:t>
      </w:r>
    </w:p>
    <w:p w14:paraId="66C4A960" w14:textId="77777777" w:rsidR="00F659FC" w:rsidRPr="00F659FC" w:rsidRDefault="00F659FC" w:rsidP="00F659FC">
      <w:r w:rsidRPr="00F659FC">
        <w:rPr>
          <w:b/>
          <w:bCs/>
        </w:rPr>
        <w:t>Consumers:</w:t>
      </w:r>
      <w:r w:rsidRPr="00F659FC">
        <w:t xml:space="preserve"> Compliance Engine, Customs Submission Engine, Workflow Engine</w:t>
      </w:r>
    </w:p>
    <w:p w14:paraId="21A2A503" w14:textId="77777777" w:rsidR="00F659FC" w:rsidRPr="00F659FC" w:rsidRDefault="00F659FC" w:rsidP="00F659FC">
      <w:r w:rsidRPr="00F659FC">
        <w:t> </w:t>
      </w:r>
    </w:p>
    <w:p w14:paraId="77A13575" w14:textId="77777777" w:rsidR="00F659FC" w:rsidRPr="00F659FC" w:rsidRDefault="00F659FC" w:rsidP="00F659FC">
      <w:r w:rsidRPr="00F659FC">
        <w:rPr>
          <w:b/>
          <w:bCs/>
        </w:rPr>
        <w:t>10.1 Purpose</w:t>
      </w:r>
    </w:p>
    <w:p w14:paraId="7E8CD3BE" w14:textId="77777777" w:rsidR="00F659FC" w:rsidRPr="00F659FC" w:rsidRDefault="00F659FC" w:rsidP="00F659FC">
      <w:r w:rsidRPr="00F659FC">
        <w:t>The Permit Management Engine identifies, validates, tracks, and manages all regulatory permits, licenses, certificates, and approvals required before goods can be cleared through customs.</w:t>
      </w:r>
    </w:p>
    <w:p w14:paraId="7BA4252B" w14:textId="77777777" w:rsidR="00F659FC" w:rsidRPr="00F659FC" w:rsidRDefault="00F659FC" w:rsidP="00F659FC">
      <w:r w:rsidRPr="00F659FC">
        <w:t>Permit requirements are determined based on configurable regulatory rules that consider:</w:t>
      </w:r>
    </w:p>
    <w:p w14:paraId="6332DA48" w14:textId="77777777" w:rsidR="00F659FC" w:rsidRPr="00F659FC" w:rsidRDefault="00F659FC" w:rsidP="00F659FC">
      <w:pPr>
        <w:numPr>
          <w:ilvl w:val="0"/>
          <w:numId w:val="124"/>
        </w:numPr>
      </w:pPr>
      <w:r w:rsidRPr="00F659FC">
        <w:t>HS Classification</w:t>
      </w:r>
    </w:p>
    <w:p w14:paraId="30ECD925" w14:textId="77777777" w:rsidR="00F659FC" w:rsidRPr="00F659FC" w:rsidRDefault="00F659FC" w:rsidP="00F659FC">
      <w:pPr>
        <w:numPr>
          <w:ilvl w:val="0"/>
          <w:numId w:val="124"/>
        </w:numPr>
      </w:pPr>
      <w:r w:rsidRPr="00F659FC">
        <w:t>Commodity characteristics</w:t>
      </w:r>
    </w:p>
    <w:p w14:paraId="095323E1" w14:textId="77777777" w:rsidR="00F659FC" w:rsidRPr="00F659FC" w:rsidRDefault="00F659FC" w:rsidP="00F659FC">
      <w:pPr>
        <w:numPr>
          <w:ilvl w:val="0"/>
          <w:numId w:val="124"/>
        </w:numPr>
      </w:pPr>
      <w:r w:rsidRPr="00F659FC">
        <w:t>Country of origin</w:t>
      </w:r>
    </w:p>
    <w:p w14:paraId="5594347F" w14:textId="77777777" w:rsidR="00F659FC" w:rsidRPr="00F659FC" w:rsidRDefault="00F659FC" w:rsidP="00F659FC">
      <w:pPr>
        <w:numPr>
          <w:ilvl w:val="0"/>
          <w:numId w:val="124"/>
        </w:numPr>
      </w:pPr>
      <w:r w:rsidRPr="00F659FC">
        <w:t>Country of export</w:t>
      </w:r>
    </w:p>
    <w:p w14:paraId="31AECA19" w14:textId="77777777" w:rsidR="00F659FC" w:rsidRPr="00F659FC" w:rsidRDefault="00F659FC" w:rsidP="00F659FC">
      <w:pPr>
        <w:numPr>
          <w:ilvl w:val="0"/>
          <w:numId w:val="124"/>
        </w:numPr>
      </w:pPr>
      <w:r w:rsidRPr="00F659FC">
        <w:t>Country of import</w:t>
      </w:r>
    </w:p>
    <w:p w14:paraId="198BF262" w14:textId="77777777" w:rsidR="00F659FC" w:rsidRPr="00F659FC" w:rsidRDefault="00F659FC" w:rsidP="00F659FC">
      <w:pPr>
        <w:numPr>
          <w:ilvl w:val="0"/>
          <w:numId w:val="124"/>
        </w:numPr>
      </w:pPr>
      <w:r w:rsidRPr="00F659FC">
        <w:t>End-use declarations</w:t>
      </w:r>
    </w:p>
    <w:p w14:paraId="28DE5027" w14:textId="77777777" w:rsidR="00F659FC" w:rsidRPr="00F659FC" w:rsidRDefault="00F659FC" w:rsidP="00F659FC">
      <w:pPr>
        <w:numPr>
          <w:ilvl w:val="0"/>
          <w:numId w:val="124"/>
        </w:numPr>
      </w:pPr>
      <w:r w:rsidRPr="00F659FC">
        <w:t>Trade agreements</w:t>
      </w:r>
    </w:p>
    <w:p w14:paraId="73B5A4A2" w14:textId="77777777" w:rsidR="00F659FC" w:rsidRPr="00F659FC" w:rsidRDefault="00F659FC" w:rsidP="00F659FC">
      <w:pPr>
        <w:numPr>
          <w:ilvl w:val="0"/>
          <w:numId w:val="124"/>
        </w:numPr>
      </w:pPr>
      <w:r w:rsidRPr="00F659FC">
        <w:t>Government agency regulations</w:t>
      </w:r>
    </w:p>
    <w:p w14:paraId="1A79CB19" w14:textId="77777777" w:rsidR="00F659FC" w:rsidRPr="00F659FC" w:rsidRDefault="00F659FC" w:rsidP="00F659FC">
      <w:r w:rsidRPr="00F659FC">
        <w:t>The engine ensures that declarations cannot proceed until mandatory regulatory approvals are satisfied.</w:t>
      </w:r>
    </w:p>
    <w:p w14:paraId="4D713574" w14:textId="77777777" w:rsidR="00F659FC" w:rsidRPr="00F659FC" w:rsidRDefault="00F659FC" w:rsidP="00F659FC">
      <w:r w:rsidRPr="00F659FC">
        <w:t> </w:t>
      </w:r>
    </w:p>
    <w:p w14:paraId="0B1C85E6" w14:textId="77777777" w:rsidR="00F659FC" w:rsidRPr="00F659FC" w:rsidRDefault="00F659FC" w:rsidP="00F659FC">
      <w:r w:rsidRPr="00F659FC">
        <w:rPr>
          <w:b/>
          <w:bCs/>
        </w:rPr>
        <w:t>10.2 Business Objectives</w:t>
      </w:r>
    </w:p>
    <w:p w14:paraId="60498B77" w14:textId="77777777" w:rsidR="00F659FC" w:rsidRPr="00F659FC" w:rsidRDefault="00F659FC" w:rsidP="00F659FC">
      <w:r w:rsidRPr="00F659FC">
        <w:t>The engine shall:</w:t>
      </w:r>
    </w:p>
    <w:p w14:paraId="007835F1" w14:textId="77777777" w:rsidR="00F659FC" w:rsidRPr="00F659FC" w:rsidRDefault="00F659FC" w:rsidP="00F659FC">
      <w:pPr>
        <w:numPr>
          <w:ilvl w:val="0"/>
          <w:numId w:val="125"/>
        </w:numPr>
      </w:pPr>
      <w:r w:rsidRPr="00F659FC">
        <w:t>Automatically determine required permits.</w:t>
      </w:r>
    </w:p>
    <w:p w14:paraId="1EBA0CA2" w14:textId="77777777" w:rsidR="00F659FC" w:rsidRPr="00F659FC" w:rsidRDefault="00F659FC" w:rsidP="00F659FC">
      <w:pPr>
        <w:numPr>
          <w:ilvl w:val="0"/>
          <w:numId w:val="125"/>
        </w:numPr>
      </w:pPr>
      <w:r w:rsidRPr="00F659FC">
        <w:t>Validate permit completeness and validity.</w:t>
      </w:r>
    </w:p>
    <w:p w14:paraId="62837187" w14:textId="77777777" w:rsidR="00F659FC" w:rsidRPr="00F659FC" w:rsidRDefault="00F659FC" w:rsidP="00F659FC">
      <w:pPr>
        <w:numPr>
          <w:ilvl w:val="0"/>
          <w:numId w:val="125"/>
        </w:numPr>
      </w:pPr>
      <w:r w:rsidRPr="00F659FC">
        <w:t>Prevent submission when mandatory approvals are missing.</w:t>
      </w:r>
    </w:p>
    <w:p w14:paraId="67A722BE" w14:textId="77777777" w:rsidR="00F659FC" w:rsidRPr="00F659FC" w:rsidRDefault="00F659FC" w:rsidP="00F659FC">
      <w:pPr>
        <w:numPr>
          <w:ilvl w:val="0"/>
          <w:numId w:val="125"/>
        </w:numPr>
      </w:pPr>
      <w:r w:rsidRPr="00F659FC">
        <w:t>Support multiple government agencies.</w:t>
      </w:r>
    </w:p>
    <w:p w14:paraId="11ECBB54" w14:textId="77777777" w:rsidR="00F659FC" w:rsidRPr="00F659FC" w:rsidRDefault="00F659FC" w:rsidP="00F659FC">
      <w:pPr>
        <w:numPr>
          <w:ilvl w:val="0"/>
          <w:numId w:val="125"/>
        </w:numPr>
      </w:pPr>
      <w:r w:rsidRPr="00F659FC">
        <w:t>Support electronic permit verification where available.</w:t>
      </w:r>
    </w:p>
    <w:p w14:paraId="41DB32FF" w14:textId="77777777" w:rsidR="00F659FC" w:rsidRPr="00F659FC" w:rsidRDefault="00F659FC" w:rsidP="00F659FC">
      <w:pPr>
        <w:numPr>
          <w:ilvl w:val="0"/>
          <w:numId w:val="125"/>
        </w:numPr>
      </w:pPr>
      <w:r w:rsidRPr="00F659FC">
        <w:t>Maintain complete regulatory audit history.</w:t>
      </w:r>
    </w:p>
    <w:p w14:paraId="1140444B" w14:textId="77777777" w:rsidR="00F659FC" w:rsidRPr="00F659FC" w:rsidRDefault="00F659FC" w:rsidP="00F659FC">
      <w:pPr>
        <w:numPr>
          <w:ilvl w:val="0"/>
          <w:numId w:val="125"/>
        </w:numPr>
      </w:pPr>
      <w:r w:rsidRPr="00F659FC">
        <w:t>Allow configuration without application code changes.</w:t>
      </w:r>
    </w:p>
    <w:p w14:paraId="6988BB0C" w14:textId="77777777" w:rsidR="00F659FC" w:rsidRPr="00F659FC" w:rsidRDefault="00F659FC" w:rsidP="00F659FC">
      <w:r w:rsidRPr="00F659FC">
        <w:t> </w:t>
      </w:r>
    </w:p>
    <w:p w14:paraId="3D7CB857" w14:textId="77777777" w:rsidR="00F659FC" w:rsidRPr="00F659FC" w:rsidRDefault="00F659FC" w:rsidP="00F659FC">
      <w:r w:rsidRPr="00F659FC">
        <w:rPr>
          <w:b/>
          <w:bCs/>
        </w:rPr>
        <w:t>10.3 Business Context</w:t>
      </w:r>
    </w:p>
    <w:p w14:paraId="74B8BA8B" w14:textId="77777777" w:rsidR="00F659FC" w:rsidRPr="00F659FC" w:rsidRDefault="00F659FC" w:rsidP="00F659FC">
      <w:r w:rsidRPr="00F659FC">
        <w:t>Commodity</w:t>
      </w:r>
      <w:r w:rsidRPr="00F659FC">
        <w:br/>
        <w:t xml:space="preserve">      │</w:t>
      </w:r>
      <w:r w:rsidRPr="00F659FC">
        <w:br/>
        <w:t xml:space="preserve">      </w:t>
      </w:r>
      <w:r w:rsidRPr="00F659FC">
        <w:rPr>
          <w:rFonts w:ascii="Arial" w:hAnsi="Arial" w:cs="Arial"/>
        </w:rPr>
        <w:t>▼</w:t>
      </w:r>
      <w:r w:rsidRPr="00F659FC">
        <w:br/>
        <w:t>HS Classification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Permit Rule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Import Permit</w:t>
      </w:r>
      <w:r w:rsidRPr="00F659FC">
        <w:br/>
        <w:t>Export Permit</w:t>
      </w:r>
      <w:r w:rsidRPr="00F659FC">
        <w:br/>
        <w:t>Transit Permit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Permit Validation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Declaration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Customs Submission</w:t>
      </w:r>
    </w:p>
    <w:p w14:paraId="6DD957A3" w14:textId="77777777" w:rsidR="00F659FC" w:rsidRPr="00F659FC" w:rsidRDefault="00F659FC" w:rsidP="00F659FC">
      <w:r w:rsidRPr="00F659FC">
        <w:t> </w:t>
      </w:r>
    </w:p>
    <w:p w14:paraId="4603ECD8" w14:textId="77777777" w:rsidR="00F659FC" w:rsidRPr="00F659FC" w:rsidRDefault="00F659FC" w:rsidP="00F659FC">
      <w:r w:rsidRPr="00F659FC">
        <w:rPr>
          <w:b/>
          <w:bCs/>
        </w:rPr>
        <w:t>10.4 Permit Lifecycle</w:t>
      </w:r>
    </w:p>
    <w:p w14:paraId="1FA1F236" w14:textId="77777777" w:rsidR="00F659FC" w:rsidRPr="00F659FC" w:rsidRDefault="00F659FC" w:rsidP="00F659FC">
      <w:r w:rsidRPr="00F659FC">
        <w:t>Permit Required</w:t>
      </w:r>
      <w:r w:rsidRPr="00F659FC">
        <w:br/>
        <w:t xml:space="preserve">        │</w:t>
      </w:r>
      <w:r w:rsidRPr="00F659FC">
        <w:br/>
        <w:t xml:space="preserve">        </w:t>
      </w:r>
      <w:r w:rsidRPr="00F659FC">
        <w:rPr>
          <w:rFonts w:ascii="Arial" w:hAnsi="Arial" w:cs="Arial"/>
        </w:rPr>
        <w:t>▼</w:t>
      </w:r>
      <w:r w:rsidRPr="00F659FC">
        <w:br/>
        <w:t>Permit Requested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Pending Verification</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Approved Rejected      Expired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Valid  Broker Review Renewal Required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Linked to Declaration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Used During Submission</w:t>
      </w:r>
    </w:p>
    <w:p w14:paraId="22D5CFFF" w14:textId="77777777" w:rsidR="00F659FC" w:rsidRPr="00F659FC" w:rsidRDefault="00F659FC" w:rsidP="00F659FC">
      <w:r w:rsidRPr="00F659FC">
        <w:t> </w:t>
      </w:r>
    </w:p>
    <w:p w14:paraId="7F991CF6" w14:textId="77777777" w:rsidR="00F659FC" w:rsidRPr="00F659FC" w:rsidRDefault="00F659FC" w:rsidP="00F659FC">
      <w:r w:rsidRPr="00F659FC">
        <w:rPr>
          <w:b/>
          <w:bCs/>
        </w:rPr>
        <w:t>10.5 Supported Permit Types</w:t>
      </w:r>
    </w:p>
    <w:p w14:paraId="2FF8F378" w14:textId="77777777" w:rsidR="00F659FC" w:rsidRPr="00F659FC" w:rsidRDefault="00F659FC" w:rsidP="00F659FC">
      <w:r w:rsidRPr="00F659FC">
        <w:t>The platform shall support multiple regulatory document categories.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28"/>
        <w:gridCol w:w="3757"/>
      </w:tblGrid>
      <w:tr w:rsidR="00F659FC" w:rsidRPr="00F659FC" w14:paraId="43EA0FC9" w14:textId="77777777">
        <w:tc>
          <w:tcPr>
            <w:tcW w:w="3100" w:type="dxa"/>
            <w:tcBorders>
              <w:top w:val="nil"/>
              <w:left w:val="nil"/>
              <w:bottom w:val="nil"/>
              <w:right w:val="nil"/>
            </w:tcBorders>
            <w:tcMar>
              <w:top w:w="80" w:type="dxa"/>
              <w:left w:w="80" w:type="dxa"/>
              <w:bottom w:w="80" w:type="dxa"/>
              <w:right w:w="80" w:type="dxa"/>
            </w:tcMar>
            <w:hideMark/>
          </w:tcPr>
          <w:p w14:paraId="7CA0FDDC" w14:textId="77777777" w:rsidR="00F659FC" w:rsidRPr="00F659FC" w:rsidRDefault="00F659FC" w:rsidP="00F659FC">
            <w:r w:rsidRPr="00F659FC">
              <w:rPr>
                <w:b/>
                <w:bCs/>
              </w:rPr>
              <w:t>Permit Type</w:t>
            </w:r>
          </w:p>
        </w:tc>
        <w:tc>
          <w:tcPr>
            <w:tcW w:w="3658" w:type="dxa"/>
            <w:tcBorders>
              <w:top w:val="nil"/>
              <w:left w:val="nil"/>
              <w:bottom w:val="nil"/>
              <w:right w:val="nil"/>
            </w:tcBorders>
            <w:tcMar>
              <w:top w:w="80" w:type="dxa"/>
              <w:left w:w="80" w:type="dxa"/>
              <w:bottom w:w="80" w:type="dxa"/>
              <w:right w:w="80" w:type="dxa"/>
            </w:tcMar>
            <w:hideMark/>
          </w:tcPr>
          <w:p w14:paraId="4737D4C3" w14:textId="77777777" w:rsidR="00F659FC" w:rsidRPr="00F659FC" w:rsidRDefault="00F659FC" w:rsidP="00F659FC">
            <w:r w:rsidRPr="00F659FC">
              <w:rPr>
                <w:b/>
                <w:bCs/>
              </w:rPr>
              <w:t>Examples</w:t>
            </w:r>
          </w:p>
        </w:tc>
      </w:tr>
      <w:tr w:rsidR="00F659FC" w:rsidRPr="00F659FC" w14:paraId="3574CA58" w14:textId="77777777">
        <w:tc>
          <w:tcPr>
            <w:tcW w:w="3100" w:type="dxa"/>
            <w:tcBorders>
              <w:top w:val="nil"/>
              <w:left w:val="nil"/>
              <w:bottom w:val="nil"/>
              <w:right w:val="nil"/>
            </w:tcBorders>
            <w:tcMar>
              <w:top w:w="80" w:type="dxa"/>
              <w:left w:w="80" w:type="dxa"/>
              <w:bottom w:w="80" w:type="dxa"/>
              <w:right w:w="80" w:type="dxa"/>
            </w:tcMar>
            <w:hideMark/>
          </w:tcPr>
          <w:p w14:paraId="056C6EC9" w14:textId="77777777" w:rsidR="00F659FC" w:rsidRPr="00F659FC" w:rsidRDefault="00F659FC" w:rsidP="00F659FC">
            <w:r w:rsidRPr="00F659FC">
              <w:t>Import Permit</w:t>
            </w:r>
          </w:p>
        </w:tc>
        <w:tc>
          <w:tcPr>
            <w:tcW w:w="3658" w:type="dxa"/>
            <w:tcBorders>
              <w:top w:val="nil"/>
              <w:left w:val="nil"/>
              <w:bottom w:val="nil"/>
              <w:right w:val="nil"/>
            </w:tcBorders>
            <w:tcMar>
              <w:top w:w="80" w:type="dxa"/>
              <w:left w:w="80" w:type="dxa"/>
              <w:bottom w:w="80" w:type="dxa"/>
              <w:right w:w="80" w:type="dxa"/>
            </w:tcMar>
            <w:hideMark/>
          </w:tcPr>
          <w:p w14:paraId="2BE2C38D" w14:textId="77777777" w:rsidR="00F659FC" w:rsidRPr="00F659FC" w:rsidRDefault="00F659FC" w:rsidP="00F659FC">
            <w:r w:rsidRPr="00F659FC">
              <w:t>Controlled imports</w:t>
            </w:r>
          </w:p>
        </w:tc>
      </w:tr>
      <w:tr w:rsidR="00F659FC" w:rsidRPr="00F659FC" w14:paraId="350D9107" w14:textId="77777777">
        <w:tc>
          <w:tcPr>
            <w:tcW w:w="3100" w:type="dxa"/>
            <w:tcBorders>
              <w:top w:val="nil"/>
              <w:left w:val="nil"/>
              <w:bottom w:val="nil"/>
              <w:right w:val="nil"/>
            </w:tcBorders>
            <w:tcMar>
              <w:top w:w="80" w:type="dxa"/>
              <w:left w:w="80" w:type="dxa"/>
              <w:bottom w:w="80" w:type="dxa"/>
              <w:right w:w="80" w:type="dxa"/>
            </w:tcMar>
            <w:hideMark/>
          </w:tcPr>
          <w:p w14:paraId="5C836ECE" w14:textId="77777777" w:rsidR="00F659FC" w:rsidRPr="00F659FC" w:rsidRDefault="00F659FC" w:rsidP="00F659FC">
            <w:r w:rsidRPr="00F659FC">
              <w:t>Export Permit</w:t>
            </w:r>
          </w:p>
        </w:tc>
        <w:tc>
          <w:tcPr>
            <w:tcW w:w="3658" w:type="dxa"/>
            <w:tcBorders>
              <w:top w:val="nil"/>
              <w:left w:val="nil"/>
              <w:bottom w:val="nil"/>
              <w:right w:val="nil"/>
            </w:tcBorders>
            <w:tcMar>
              <w:top w:w="80" w:type="dxa"/>
              <w:left w:w="80" w:type="dxa"/>
              <w:bottom w:w="80" w:type="dxa"/>
              <w:right w:w="80" w:type="dxa"/>
            </w:tcMar>
            <w:hideMark/>
          </w:tcPr>
          <w:p w14:paraId="393EB0B3" w14:textId="77777777" w:rsidR="00F659FC" w:rsidRPr="00F659FC" w:rsidRDefault="00F659FC" w:rsidP="00F659FC">
            <w:r w:rsidRPr="00F659FC">
              <w:t>Strategic exports</w:t>
            </w:r>
          </w:p>
        </w:tc>
      </w:tr>
      <w:tr w:rsidR="00F659FC" w:rsidRPr="00F659FC" w14:paraId="2BDF3BE7" w14:textId="77777777">
        <w:tc>
          <w:tcPr>
            <w:tcW w:w="3100" w:type="dxa"/>
            <w:tcBorders>
              <w:top w:val="nil"/>
              <w:left w:val="nil"/>
              <w:bottom w:val="nil"/>
              <w:right w:val="nil"/>
            </w:tcBorders>
            <w:tcMar>
              <w:top w:w="80" w:type="dxa"/>
              <w:left w:w="80" w:type="dxa"/>
              <w:bottom w:w="80" w:type="dxa"/>
              <w:right w:w="80" w:type="dxa"/>
            </w:tcMar>
            <w:hideMark/>
          </w:tcPr>
          <w:p w14:paraId="648196C0" w14:textId="77777777" w:rsidR="00F659FC" w:rsidRPr="00F659FC" w:rsidRDefault="00F659FC" w:rsidP="00F659FC">
            <w:r w:rsidRPr="00F659FC">
              <w:t>Health Certificate</w:t>
            </w:r>
          </w:p>
        </w:tc>
        <w:tc>
          <w:tcPr>
            <w:tcW w:w="3658" w:type="dxa"/>
            <w:tcBorders>
              <w:top w:val="nil"/>
              <w:left w:val="nil"/>
              <w:bottom w:val="nil"/>
              <w:right w:val="nil"/>
            </w:tcBorders>
            <w:tcMar>
              <w:top w:w="80" w:type="dxa"/>
              <w:left w:w="80" w:type="dxa"/>
              <w:bottom w:w="80" w:type="dxa"/>
              <w:right w:w="80" w:type="dxa"/>
            </w:tcMar>
            <w:hideMark/>
          </w:tcPr>
          <w:p w14:paraId="5A814274" w14:textId="77777777" w:rsidR="00F659FC" w:rsidRPr="00F659FC" w:rsidRDefault="00F659FC" w:rsidP="00F659FC">
            <w:r w:rsidRPr="00F659FC">
              <w:t>Food and agriculture</w:t>
            </w:r>
          </w:p>
        </w:tc>
      </w:tr>
      <w:tr w:rsidR="00F659FC" w:rsidRPr="00F659FC" w14:paraId="5A232185" w14:textId="77777777">
        <w:tc>
          <w:tcPr>
            <w:tcW w:w="3100" w:type="dxa"/>
            <w:tcBorders>
              <w:top w:val="nil"/>
              <w:left w:val="nil"/>
              <w:bottom w:val="nil"/>
              <w:right w:val="nil"/>
            </w:tcBorders>
            <w:tcMar>
              <w:top w:w="80" w:type="dxa"/>
              <w:left w:w="80" w:type="dxa"/>
              <w:bottom w:w="80" w:type="dxa"/>
              <w:right w:w="80" w:type="dxa"/>
            </w:tcMar>
            <w:hideMark/>
          </w:tcPr>
          <w:p w14:paraId="2E09C5A4" w14:textId="77777777" w:rsidR="00F659FC" w:rsidRPr="00F659FC" w:rsidRDefault="00F659FC" w:rsidP="00F659FC">
            <w:r w:rsidRPr="00F659FC">
              <w:t>Veterinary Certificate</w:t>
            </w:r>
          </w:p>
        </w:tc>
        <w:tc>
          <w:tcPr>
            <w:tcW w:w="3658" w:type="dxa"/>
            <w:tcBorders>
              <w:top w:val="nil"/>
              <w:left w:val="nil"/>
              <w:bottom w:val="nil"/>
              <w:right w:val="nil"/>
            </w:tcBorders>
            <w:tcMar>
              <w:top w:w="80" w:type="dxa"/>
              <w:left w:w="80" w:type="dxa"/>
              <w:bottom w:w="80" w:type="dxa"/>
              <w:right w:w="80" w:type="dxa"/>
            </w:tcMar>
            <w:hideMark/>
          </w:tcPr>
          <w:p w14:paraId="47EFEB4F" w14:textId="77777777" w:rsidR="00F659FC" w:rsidRPr="00F659FC" w:rsidRDefault="00F659FC" w:rsidP="00F659FC">
            <w:r w:rsidRPr="00F659FC">
              <w:t>Animal products</w:t>
            </w:r>
          </w:p>
        </w:tc>
      </w:tr>
      <w:tr w:rsidR="00F659FC" w:rsidRPr="00F659FC" w14:paraId="5B4989F5" w14:textId="77777777">
        <w:tc>
          <w:tcPr>
            <w:tcW w:w="3128" w:type="dxa"/>
            <w:tcBorders>
              <w:top w:val="nil"/>
              <w:left w:val="nil"/>
              <w:bottom w:val="nil"/>
              <w:right w:val="nil"/>
            </w:tcBorders>
            <w:tcMar>
              <w:top w:w="80" w:type="dxa"/>
              <w:left w:w="80" w:type="dxa"/>
              <w:bottom w:w="80" w:type="dxa"/>
              <w:right w:w="80" w:type="dxa"/>
            </w:tcMar>
            <w:hideMark/>
          </w:tcPr>
          <w:p w14:paraId="10C9D3C5" w14:textId="77777777" w:rsidR="00F659FC" w:rsidRPr="00F659FC" w:rsidRDefault="00F659FC" w:rsidP="00F659FC">
            <w:r w:rsidRPr="00F659FC">
              <w:t>Phytosanitary Certificate</w:t>
            </w:r>
          </w:p>
        </w:tc>
        <w:tc>
          <w:tcPr>
            <w:tcW w:w="3629" w:type="dxa"/>
            <w:tcBorders>
              <w:top w:val="nil"/>
              <w:left w:val="nil"/>
              <w:bottom w:val="nil"/>
              <w:right w:val="nil"/>
            </w:tcBorders>
            <w:tcMar>
              <w:top w:w="80" w:type="dxa"/>
              <w:left w:w="80" w:type="dxa"/>
              <w:bottom w:w="80" w:type="dxa"/>
              <w:right w:w="80" w:type="dxa"/>
            </w:tcMar>
            <w:hideMark/>
          </w:tcPr>
          <w:p w14:paraId="29CDE7FC" w14:textId="77777777" w:rsidR="00F659FC" w:rsidRPr="00F659FC" w:rsidRDefault="00F659FC" w:rsidP="00F659FC">
            <w:r w:rsidRPr="00F659FC">
              <w:t>Plants and seeds</w:t>
            </w:r>
          </w:p>
        </w:tc>
      </w:tr>
      <w:tr w:rsidR="00F659FC" w:rsidRPr="00F659FC" w14:paraId="6405D1CA" w14:textId="77777777">
        <w:tc>
          <w:tcPr>
            <w:tcW w:w="3100" w:type="dxa"/>
            <w:tcBorders>
              <w:top w:val="nil"/>
              <w:left w:val="nil"/>
              <w:bottom w:val="nil"/>
              <w:right w:val="nil"/>
            </w:tcBorders>
            <w:tcMar>
              <w:top w:w="80" w:type="dxa"/>
              <w:left w:w="80" w:type="dxa"/>
              <w:bottom w:w="80" w:type="dxa"/>
              <w:right w:w="80" w:type="dxa"/>
            </w:tcMar>
            <w:hideMark/>
          </w:tcPr>
          <w:p w14:paraId="2F3E6CEC" w14:textId="77777777" w:rsidR="00F659FC" w:rsidRPr="00F659FC" w:rsidRDefault="00F659FC" w:rsidP="00F659FC">
            <w:r w:rsidRPr="00F659FC">
              <w:t>Pharmaceutical License</w:t>
            </w:r>
          </w:p>
        </w:tc>
        <w:tc>
          <w:tcPr>
            <w:tcW w:w="3658" w:type="dxa"/>
            <w:tcBorders>
              <w:top w:val="nil"/>
              <w:left w:val="nil"/>
              <w:bottom w:val="nil"/>
              <w:right w:val="nil"/>
            </w:tcBorders>
            <w:tcMar>
              <w:top w:w="80" w:type="dxa"/>
              <w:left w:w="80" w:type="dxa"/>
              <w:bottom w:w="80" w:type="dxa"/>
              <w:right w:w="80" w:type="dxa"/>
            </w:tcMar>
            <w:hideMark/>
          </w:tcPr>
          <w:p w14:paraId="08E56950" w14:textId="77777777" w:rsidR="00F659FC" w:rsidRPr="00F659FC" w:rsidRDefault="00F659FC" w:rsidP="00F659FC">
            <w:r w:rsidRPr="00F659FC">
              <w:t>Medicines</w:t>
            </w:r>
          </w:p>
        </w:tc>
      </w:tr>
      <w:tr w:rsidR="00F659FC" w:rsidRPr="00F659FC" w14:paraId="2CF48D29" w14:textId="77777777">
        <w:tc>
          <w:tcPr>
            <w:tcW w:w="3100" w:type="dxa"/>
            <w:tcBorders>
              <w:top w:val="nil"/>
              <w:left w:val="nil"/>
              <w:bottom w:val="nil"/>
              <w:right w:val="nil"/>
            </w:tcBorders>
            <w:tcMar>
              <w:top w:w="80" w:type="dxa"/>
              <w:left w:w="80" w:type="dxa"/>
              <w:bottom w:w="80" w:type="dxa"/>
              <w:right w:w="80" w:type="dxa"/>
            </w:tcMar>
            <w:hideMark/>
          </w:tcPr>
          <w:p w14:paraId="4E4E2745" w14:textId="77777777" w:rsidR="00F659FC" w:rsidRPr="00F659FC" w:rsidRDefault="00F659FC" w:rsidP="00F659FC">
            <w:r w:rsidRPr="00F659FC">
              <w:t>Chemical License</w:t>
            </w:r>
          </w:p>
        </w:tc>
        <w:tc>
          <w:tcPr>
            <w:tcW w:w="3658" w:type="dxa"/>
            <w:tcBorders>
              <w:top w:val="nil"/>
              <w:left w:val="nil"/>
              <w:bottom w:val="nil"/>
              <w:right w:val="nil"/>
            </w:tcBorders>
            <w:tcMar>
              <w:top w:w="80" w:type="dxa"/>
              <w:left w:w="80" w:type="dxa"/>
              <w:bottom w:w="80" w:type="dxa"/>
              <w:right w:w="80" w:type="dxa"/>
            </w:tcMar>
            <w:hideMark/>
          </w:tcPr>
          <w:p w14:paraId="274569B2" w14:textId="77777777" w:rsidR="00F659FC" w:rsidRPr="00F659FC" w:rsidRDefault="00F659FC" w:rsidP="00F659FC">
            <w:r w:rsidRPr="00F659FC">
              <w:t>Hazardous chemicals</w:t>
            </w:r>
          </w:p>
        </w:tc>
      </w:tr>
      <w:tr w:rsidR="00F659FC" w:rsidRPr="00F659FC" w14:paraId="0C897B01" w14:textId="77777777">
        <w:tc>
          <w:tcPr>
            <w:tcW w:w="3100" w:type="dxa"/>
            <w:tcBorders>
              <w:top w:val="nil"/>
              <w:left w:val="nil"/>
              <w:bottom w:val="nil"/>
              <w:right w:val="nil"/>
            </w:tcBorders>
            <w:tcMar>
              <w:top w:w="80" w:type="dxa"/>
              <w:left w:w="80" w:type="dxa"/>
              <w:bottom w:w="80" w:type="dxa"/>
              <w:right w:w="80" w:type="dxa"/>
            </w:tcMar>
            <w:hideMark/>
          </w:tcPr>
          <w:p w14:paraId="3CD819EA" w14:textId="77777777" w:rsidR="00F659FC" w:rsidRPr="00F659FC" w:rsidRDefault="00F659FC" w:rsidP="00F659FC">
            <w:r w:rsidRPr="00F659FC">
              <w:t>Firearms Authorization</w:t>
            </w:r>
          </w:p>
        </w:tc>
        <w:tc>
          <w:tcPr>
            <w:tcW w:w="3658" w:type="dxa"/>
            <w:tcBorders>
              <w:top w:val="nil"/>
              <w:left w:val="nil"/>
              <w:bottom w:val="nil"/>
              <w:right w:val="nil"/>
            </w:tcBorders>
            <w:tcMar>
              <w:top w:w="80" w:type="dxa"/>
              <w:left w:w="80" w:type="dxa"/>
              <w:bottom w:w="80" w:type="dxa"/>
              <w:right w:w="80" w:type="dxa"/>
            </w:tcMar>
            <w:hideMark/>
          </w:tcPr>
          <w:p w14:paraId="4966EC71" w14:textId="77777777" w:rsidR="00F659FC" w:rsidRPr="00F659FC" w:rsidRDefault="00F659FC" w:rsidP="00F659FC">
            <w:r w:rsidRPr="00F659FC">
              <w:t>Controlled weapons</w:t>
            </w:r>
          </w:p>
        </w:tc>
      </w:tr>
      <w:tr w:rsidR="00F659FC" w:rsidRPr="00F659FC" w14:paraId="0941994B" w14:textId="77777777">
        <w:tc>
          <w:tcPr>
            <w:tcW w:w="3100" w:type="dxa"/>
            <w:tcBorders>
              <w:top w:val="nil"/>
              <w:left w:val="nil"/>
              <w:bottom w:val="nil"/>
              <w:right w:val="nil"/>
            </w:tcBorders>
            <w:tcMar>
              <w:top w:w="80" w:type="dxa"/>
              <w:left w:w="80" w:type="dxa"/>
              <w:bottom w:w="80" w:type="dxa"/>
              <w:right w:w="80" w:type="dxa"/>
            </w:tcMar>
            <w:hideMark/>
          </w:tcPr>
          <w:p w14:paraId="11408193" w14:textId="77777777" w:rsidR="00F659FC" w:rsidRPr="00F659FC" w:rsidRDefault="00F659FC" w:rsidP="00F659FC">
            <w:r w:rsidRPr="00F659FC">
              <w:t>Environmental Permit</w:t>
            </w:r>
          </w:p>
        </w:tc>
        <w:tc>
          <w:tcPr>
            <w:tcW w:w="3757" w:type="dxa"/>
            <w:tcBorders>
              <w:top w:val="nil"/>
              <w:left w:val="nil"/>
              <w:bottom w:val="nil"/>
              <w:right w:val="nil"/>
            </w:tcBorders>
            <w:tcMar>
              <w:top w:w="80" w:type="dxa"/>
              <w:left w:w="80" w:type="dxa"/>
              <w:bottom w:w="80" w:type="dxa"/>
              <w:right w:w="80" w:type="dxa"/>
            </w:tcMar>
            <w:hideMark/>
          </w:tcPr>
          <w:p w14:paraId="72B79E52" w14:textId="77777777" w:rsidR="00F659FC" w:rsidRPr="00F659FC" w:rsidRDefault="00F659FC" w:rsidP="00F659FC">
            <w:r w:rsidRPr="00F659FC">
              <w:t>Waste and protected materials</w:t>
            </w:r>
          </w:p>
        </w:tc>
      </w:tr>
      <w:tr w:rsidR="00F659FC" w:rsidRPr="00F659FC" w14:paraId="64FB2E1F" w14:textId="77777777">
        <w:tc>
          <w:tcPr>
            <w:tcW w:w="3100" w:type="dxa"/>
            <w:tcBorders>
              <w:top w:val="nil"/>
              <w:left w:val="nil"/>
              <w:bottom w:val="nil"/>
              <w:right w:val="nil"/>
            </w:tcBorders>
            <w:tcMar>
              <w:top w:w="80" w:type="dxa"/>
              <w:left w:w="80" w:type="dxa"/>
              <w:bottom w:w="80" w:type="dxa"/>
              <w:right w:w="80" w:type="dxa"/>
            </w:tcMar>
            <w:hideMark/>
          </w:tcPr>
          <w:p w14:paraId="34A27C22" w14:textId="77777777" w:rsidR="00F659FC" w:rsidRPr="00F659FC" w:rsidRDefault="00F659FC" w:rsidP="00F659FC">
            <w:r w:rsidRPr="00F659FC">
              <w:t>Quarantine Approval</w:t>
            </w:r>
          </w:p>
        </w:tc>
        <w:tc>
          <w:tcPr>
            <w:tcW w:w="3658" w:type="dxa"/>
            <w:tcBorders>
              <w:top w:val="nil"/>
              <w:left w:val="nil"/>
              <w:bottom w:val="nil"/>
              <w:right w:val="nil"/>
            </w:tcBorders>
            <w:tcMar>
              <w:top w:w="80" w:type="dxa"/>
              <w:left w:w="80" w:type="dxa"/>
              <w:bottom w:w="80" w:type="dxa"/>
              <w:right w:w="80" w:type="dxa"/>
            </w:tcMar>
            <w:hideMark/>
          </w:tcPr>
          <w:p w14:paraId="5880EC6E" w14:textId="77777777" w:rsidR="00F659FC" w:rsidRPr="00F659FC" w:rsidRDefault="00F659FC" w:rsidP="00F659FC">
            <w:r w:rsidRPr="00F659FC">
              <w:t>Biosecurity</w:t>
            </w:r>
          </w:p>
        </w:tc>
      </w:tr>
      <w:tr w:rsidR="00F659FC" w:rsidRPr="00F659FC" w14:paraId="1BA22941" w14:textId="77777777">
        <w:tc>
          <w:tcPr>
            <w:tcW w:w="3100" w:type="dxa"/>
            <w:tcBorders>
              <w:top w:val="nil"/>
              <w:left w:val="nil"/>
              <w:bottom w:val="nil"/>
              <w:right w:val="nil"/>
            </w:tcBorders>
            <w:tcMar>
              <w:top w:w="80" w:type="dxa"/>
              <w:left w:w="80" w:type="dxa"/>
              <w:bottom w:w="80" w:type="dxa"/>
              <w:right w:w="80" w:type="dxa"/>
            </w:tcMar>
            <w:hideMark/>
          </w:tcPr>
          <w:p w14:paraId="13254643" w14:textId="77777777" w:rsidR="00F659FC" w:rsidRPr="00F659FC" w:rsidRDefault="00F659FC" w:rsidP="00F659FC">
            <w:r w:rsidRPr="00F659FC">
              <w:t>Certificate of Origin</w:t>
            </w:r>
          </w:p>
        </w:tc>
        <w:tc>
          <w:tcPr>
            <w:tcW w:w="3658" w:type="dxa"/>
            <w:tcBorders>
              <w:top w:val="nil"/>
              <w:left w:val="nil"/>
              <w:bottom w:val="nil"/>
              <w:right w:val="nil"/>
            </w:tcBorders>
            <w:tcMar>
              <w:top w:w="80" w:type="dxa"/>
              <w:left w:w="80" w:type="dxa"/>
              <w:bottom w:w="80" w:type="dxa"/>
              <w:right w:w="80" w:type="dxa"/>
            </w:tcMar>
            <w:hideMark/>
          </w:tcPr>
          <w:p w14:paraId="18053A81" w14:textId="77777777" w:rsidR="00F659FC" w:rsidRPr="00F659FC" w:rsidRDefault="00F659FC" w:rsidP="00F659FC">
            <w:r w:rsidRPr="00F659FC">
              <w:t>FTA qualification</w:t>
            </w:r>
          </w:p>
        </w:tc>
      </w:tr>
      <w:tr w:rsidR="00F659FC" w:rsidRPr="00F659FC" w14:paraId="5EF30FA6" w14:textId="77777777">
        <w:tc>
          <w:tcPr>
            <w:tcW w:w="3100" w:type="dxa"/>
            <w:tcBorders>
              <w:top w:val="nil"/>
              <w:left w:val="nil"/>
              <w:bottom w:val="nil"/>
              <w:right w:val="nil"/>
            </w:tcBorders>
            <w:tcMar>
              <w:top w:w="80" w:type="dxa"/>
              <w:left w:w="80" w:type="dxa"/>
              <w:bottom w:w="80" w:type="dxa"/>
              <w:right w:w="80" w:type="dxa"/>
            </w:tcMar>
            <w:hideMark/>
          </w:tcPr>
          <w:p w14:paraId="3715538B" w14:textId="77777777" w:rsidR="00F659FC" w:rsidRPr="00F659FC" w:rsidRDefault="00F659FC" w:rsidP="00F659FC">
            <w:r w:rsidRPr="00F659FC">
              <w:t>End-User Certificate</w:t>
            </w:r>
          </w:p>
        </w:tc>
        <w:tc>
          <w:tcPr>
            <w:tcW w:w="3658" w:type="dxa"/>
            <w:tcBorders>
              <w:top w:val="nil"/>
              <w:left w:val="nil"/>
              <w:bottom w:val="nil"/>
              <w:right w:val="nil"/>
            </w:tcBorders>
            <w:tcMar>
              <w:top w:w="80" w:type="dxa"/>
              <w:left w:w="80" w:type="dxa"/>
              <w:bottom w:w="80" w:type="dxa"/>
              <w:right w:w="80" w:type="dxa"/>
            </w:tcMar>
            <w:hideMark/>
          </w:tcPr>
          <w:p w14:paraId="4832C66D" w14:textId="77777777" w:rsidR="00F659FC" w:rsidRPr="00F659FC" w:rsidRDefault="00F659FC" w:rsidP="00F659FC">
            <w:r w:rsidRPr="00F659FC">
              <w:t>Strategic trade controls</w:t>
            </w:r>
          </w:p>
        </w:tc>
      </w:tr>
    </w:tbl>
    <w:p w14:paraId="2DAC3B28" w14:textId="77777777" w:rsidR="00F659FC" w:rsidRPr="00F659FC" w:rsidRDefault="00F659FC" w:rsidP="00F659FC">
      <w:r w:rsidRPr="00F659FC">
        <w:t>The permit catalog shall be configurable for each jurisdiction.</w:t>
      </w:r>
    </w:p>
    <w:p w14:paraId="43663DEE" w14:textId="77777777" w:rsidR="00F659FC" w:rsidRPr="00F659FC" w:rsidRDefault="00F659FC" w:rsidP="00F659FC">
      <w:r w:rsidRPr="00F659FC">
        <w:t> </w:t>
      </w:r>
    </w:p>
    <w:p w14:paraId="4462A97B" w14:textId="77777777" w:rsidR="00F659FC" w:rsidRPr="00F659FC" w:rsidRDefault="00F659FC" w:rsidP="00F659FC">
      <w:r w:rsidRPr="00F659FC">
        <w:rPr>
          <w:b/>
          <w:bCs/>
        </w:rPr>
        <w:t>10.6 Permit Data Model</w:t>
      </w:r>
    </w:p>
    <w:p w14:paraId="180C9B3E" w14:textId="77777777" w:rsidR="00F659FC" w:rsidRPr="00F659FC" w:rsidRDefault="00F659FC" w:rsidP="00F659FC">
      <w:r w:rsidRPr="00F659FC">
        <w:t>Each permit record includes: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081"/>
        <w:gridCol w:w="1560"/>
      </w:tblGrid>
      <w:tr w:rsidR="00F659FC" w:rsidRPr="00F659FC" w14:paraId="5EB2DDBE" w14:textId="77777777">
        <w:tc>
          <w:tcPr>
            <w:tcW w:w="4054" w:type="dxa"/>
            <w:tcBorders>
              <w:top w:val="nil"/>
              <w:left w:val="nil"/>
              <w:bottom w:val="nil"/>
              <w:right w:val="nil"/>
            </w:tcBorders>
            <w:tcMar>
              <w:top w:w="80" w:type="dxa"/>
              <w:left w:w="80" w:type="dxa"/>
              <w:bottom w:w="80" w:type="dxa"/>
              <w:right w:w="80" w:type="dxa"/>
            </w:tcMar>
            <w:hideMark/>
          </w:tcPr>
          <w:p w14:paraId="36AC5EE8" w14:textId="77777777" w:rsidR="00F659FC" w:rsidRPr="00F659FC" w:rsidRDefault="00F659FC" w:rsidP="00F659FC">
            <w:r w:rsidRPr="00F659FC">
              <w:rPr>
                <w:b/>
                <w:bCs/>
              </w:rPr>
              <w:t>Field</w:t>
            </w:r>
          </w:p>
        </w:tc>
        <w:tc>
          <w:tcPr>
            <w:tcW w:w="1560" w:type="dxa"/>
            <w:tcBorders>
              <w:top w:val="nil"/>
              <w:left w:val="nil"/>
              <w:bottom w:val="nil"/>
              <w:right w:val="nil"/>
            </w:tcBorders>
            <w:tcMar>
              <w:top w:w="80" w:type="dxa"/>
              <w:left w:w="80" w:type="dxa"/>
              <w:bottom w:w="80" w:type="dxa"/>
              <w:right w:w="80" w:type="dxa"/>
            </w:tcMar>
            <w:hideMark/>
          </w:tcPr>
          <w:p w14:paraId="0DC1CBC4" w14:textId="77777777" w:rsidR="00F659FC" w:rsidRPr="00F659FC" w:rsidRDefault="00F659FC" w:rsidP="00F659FC">
            <w:r w:rsidRPr="00F659FC">
              <w:rPr>
                <w:b/>
                <w:bCs/>
              </w:rPr>
              <w:t>Description</w:t>
            </w:r>
          </w:p>
        </w:tc>
      </w:tr>
      <w:tr w:rsidR="00F659FC" w:rsidRPr="00F659FC" w14:paraId="70E3B4A4" w14:textId="77777777">
        <w:tc>
          <w:tcPr>
            <w:tcW w:w="4054" w:type="dxa"/>
            <w:tcBorders>
              <w:top w:val="nil"/>
              <w:left w:val="nil"/>
              <w:bottom w:val="nil"/>
              <w:right w:val="nil"/>
            </w:tcBorders>
            <w:tcMar>
              <w:top w:w="80" w:type="dxa"/>
              <w:left w:w="80" w:type="dxa"/>
              <w:bottom w:w="80" w:type="dxa"/>
              <w:right w:w="80" w:type="dxa"/>
            </w:tcMar>
            <w:hideMark/>
          </w:tcPr>
          <w:p w14:paraId="0EF19D11" w14:textId="77777777" w:rsidR="00F659FC" w:rsidRPr="00F659FC" w:rsidRDefault="00F659FC" w:rsidP="00F659FC">
            <w:r w:rsidRPr="00F659FC">
              <w:t>Permit ID</w:t>
            </w:r>
          </w:p>
        </w:tc>
        <w:tc>
          <w:tcPr>
            <w:tcW w:w="1459" w:type="dxa"/>
            <w:tcBorders>
              <w:top w:val="nil"/>
              <w:left w:val="nil"/>
              <w:bottom w:val="nil"/>
              <w:right w:val="nil"/>
            </w:tcBorders>
            <w:tcMar>
              <w:top w:w="80" w:type="dxa"/>
              <w:left w:w="80" w:type="dxa"/>
              <w:bottom w:w="80" w:type="dxa"/>
              <w:right w:w="80" w:type="dxa"/>
            </w:tcMar>
            <w:hideMark/>
          </w:tcPr>
          <w:p w14:paraId="66233CE3" w14:textId="77777777" w:rsidR="00F659FC" w:rsidRPr="00F659FC" w:rsidRDefault="00F659FC" w:rsidP="00F659FC">
            <w:r w:rsidRPr="00F659FC">
              <w:t> </w:t>
            </w:r>
          </w:p>
        </w:tc>
      </w:tr>
      <w:tr w:rsidR="00F659FC" w:rsidRPr="00F659FC" w14:paraId="3519BB1B" w14:textId="77777777">
        <w:tc>
          <w:tcPr>
            <w:tcW w:w="4054" w:type="dxa"/>
            <w:tcBorders>
              <w:top w:val="nil"/>
              <w:left w:val="nil"/>
              <w:bottom w:val="nil"/>
              <w:right w:val="nil"/>
            </w:tcBorders>
            <w:tcMar>
              <w:top w:w="80" w:type="dxa"/>
              <w:left w:w="80" w:type="dxa"/>
              <w:bottom w:w="80" w:type="dxa"/>
              <w:right w:w="80" w:type="dxa"/>
            </w:tcMar>
            <w:hideMark/>
          </w:tcPr>
          <w:p w14:paraId="6A95F229" w14:textId="77777777" w:rsidR="00F659FC" w:rsidRPr="00F659FC" w:rsidRDefault="00F659FC" w:rsidP="00F659FC">
            <w:r w:rsidRPr="00F659FC">
              <w:t>Permit Type</w:t>
            </w:r>
          </w:p>
        </w:tc>
        <w:tc>
          <w:tcPr>
            <w:tcW w:w="1459" w:type="dxa"/>
            <w:tcBorders>
              <w:top w:val="nil"/>
              <w:left w:val="nil"/>
              <w:bottom w:val="nil"/>
              <w:right w:val="nil"/>
            </w:tcBorders>
            <w:tcMar>
              <w:top w:w="80" w:type="dxa"/>
              <w:left w:w="80" w:type="dxa"/>
              <w:bottom w:w="80" w:type="dxa"/>
              <w:right w:w="80" w:type="dxa"/>
            </w:tcMar>
            <w:hideMark/>
          </w:tcPr>
          <w:p w14:paraId="1577EF08" w14:textId="77777777" w:rsidR="00F659FC" w:rsidRPr="00F659FC" w:rsidRDefault="00F659FC" w:rsidP="00F659FC">
            <w:r w:rsidRPr="00F659FC">
              <w:t> </w:t>
            </w:r>
          </w:p>
        </w:tc>
      </w:tr>
      <w:tr w:rsidR="00F659FC" w:rsidRPr="00F659FC" w14:paraId="28239F2E" w14:textId="77777777">
        <w:tc>
          <w:tcPr>
            <w:tcW w:w="4054" w:type="dxa"/>
            <w:tcBorders>
              <w:top w:val="nil"/>
              <w:left w:val="nil"/>
              <w:bottom w:val="nil"/>
              <w:right w:val="nil"/>
            </w:tcBorders>
            <w:tcMar>
              <w:top w:w="80" w:type="dxa"/>
              <w:left w:w="80" w:type="dxa"/>
              <w:bottom w:w="80" w:type="dxa"/>
              <w:right w:w="80" w:type="dxa"/>
            </w:tcMar>
            <w:hideMark/>
          </w:tcPr>
          <w:p w14:paraId="372BD34D" w14:textId="77777777" w:rsidR="00F659FC" w:rsidRPr="00F659FC" w:rsidRDefault="00F659FC" w:rsidP="00F659FC">
            <w:r w:rsidRPr="00F659FC">
              <w:t>Permit Number</w:t>
            </w:r>
          </w:p>
        </w:tc>
        <w:tc>
          <w:tcPr>
            <w:tcW w:w="1459" w:type="dxa"/>
            <w:tcBorders>
              <w:top w:val="nil"/>
              <w:left w:val="nil"/>
              <w:bottom w:val="nil"/>
              <w:right w:val="nil"/>
            </w:tcBorders>
            <w:tcMar>
              <w:top w:w="80" w:type="dxa"/>
              <w:left w:w="80" w:type="dxa"/>
              <w:bottom w:w="80" w:type="dxa"/>
              <w:right w:w="80" w:type="dxa"/>
            </w:tcMar>
            <w:hideMark/>
          </w:tcPr>
          <w:p w14:paraId="2755F84E" w14:textId="77777777" w:rsidR="00F659FC" w:rsidRPr="00F659FC" w:rsidRDefault="00F659FC" w:rsidP="00F659FC">
            <w:r w:rsidRPr="00F659FC">
              <w:t> </w:t>
            </w:r>
          </w:p>
        </w:tc>
      </w:tr>
      <w:tr w:rsidR="00F659FC" w:rsidRPr="00F659FC" w14:paraId="38BD0672" w14:textId="77777777">
        <w:tc>
          <w:tcPr>
            <w:tcW w:w="4054" w:type="dxa"/>
            <w:tcBorders>
              <w:top w:val="nil"/>
              <w:left w:val="nil"/>
              <w:bottom w:val="nil"/>
              <w:right w:val="nil"/>
            </w:tcBorders>
            <w:tcMar>
              <w:top w:w="80" w:type="dxa"/>
              <w:left w:w="80" w:type="dxa"/>
              <w:bottom w:w="80" w:type="dxa"/>
              <w:right w:w="80" w:type="dxa"/>
            </w:tcMar>
            <w:hideMark/>
          </w:tcPr>
          <w:p w14:paraId="799E6F30" w14:textId="77777777" w:rsidR="00F659FC" w:rsidRPr="00F659FC" w:rsidRDefault="00F659FC" w:rsidP="00F659FC">
            <w:r w:rsidRPr="00F659FC">
              <w:t>Issuing Agency</w:t>
            </w:r>
          </w:p>
        </w:tc>
        <w:tc>
          <w:tcPr>
            <w:tcW w:w="1459" w:type="dxa"/>
            <w:tcBorders>
              <w:top w:val="nil"/>
              <w:left w:val="nil"/>
              <w:bottom w:val="nil"/>
              <w:right w:val="nil"/>
            </w:tcBorders>
            <w:tcMar>
              <w:top w:w="80" w:type="dxa"/>
              <w:left w:w="80" w:type="dxa"/>
              <w:bottom w:w="80" w:type="dxa"/>
              <w:right w:w="80" w:type="dxa"/>
            </w:tcMar>
            <w:hideMark/>
          </w:tcPr>
          <w:p w14:paraId="4E1C8F94" w14:textId="77777777" w:rsidR="00F659FC" w:rsidRPr="00F659FC" w:rsidRDefault="00F659FC" w:rsidP="00F659FC">
            <w:r w:rsidRPr="00F659FC">
              <w:t> </w:t>
            </w:r>
          </w:p>
        </w:tc>
      </w:tr>
      <w:tr w:rsidR="00F659FC" w:rsidRPr="00F659FC" w14:paraId="7081B8A9" w14:textId="77777777">
        <w:tc>
          <w:tcPr>
            <w:tcW w:w="4054" w:type="dxa"/>
            <w:tcBorders>
              <w:top w:val="nil"/>
              <w:left w:val="nil"/>
              <w:bottom w:val="nil"/>
              <w:right w:val="nil"/>
            </w:tcBorders>
            <w:tcMar>
              <w:top w:w="80" w:type="dxa"/>
              <w:left w:w="80" w:type="dxa"/>
              <w:bottom w:w="80" w:type="dxa"/>
              <w:right w:w="80" w:type="dxa"/>
            </w:tcMar>
            <w:hideMark/>
          </w:tcPr>
          <w:p w14:paraId="46AD098C" w14:textId="77777777" w:rsidR="00F659FC" w:rsidRPr="00F659FC" w:rsidRDefault="00F659FC" w:rsidP="00F659FC">
            <w:r w:rsidRPr="00F659FC">
              <w:t>Country</w:t>
            </w:r>
          </w:p>
        </w:tc>
        <w:tc>
          <w:tcPr>
            <w:tcW w:w="1459" w:type="dxa"/>
            <w:tcBorders>
              <w:top w:val="nil"/>
              <w:left w:val="nil"/>
              <w:bottom w:val="nil"/>
              <w:right w:val="nil"/>
            </w:tcBorders>
            <w:tcMar>
              <w:top w:w="80" w:type="dxa"/>
              <w:left w:w="80" w:type="dxa"/>
              <w:bottom w:w="80" w:type="dxa"/>
              <w:right w:w="80" w:type="dxa"/>
            </w:tcMar>
            <w:hideMark/>
          </w:tcPr>
          <w:p w14:paraId="77541A4B" w14:textId="77777777" w:rsidR="00F659FC" w:rsidRPr="00F659FC" w:rsidRDefault="00F659FC" w:rsidP="00F659FC">
            <w:r w:rsidRPr="00F659FC">
              <w:t> </w:t>
            </w:r>
          </w:p>
        </w:tc>
      </w:tr>
      <w:tr w:rsidR="00F659FC" w:rsidRPr="00F659FC" w14:paraId="4BCABD70" w14:textId="77777777">
        <w:tc>
          <w:tcPr>
            <w:tcW w:w="4054" w:type="dxa"/>
            <w:tcBorders>
              <w:top w:val="nil"/>
              <w:left w:val="nil"/>
              <w:bottom w:val="nil"/>
              <w:right w:val="nil"/>
            </w:tcBorders>
            <w:tcMar>
              <w:top w:w="80" w:type="dxa"/>
              <w:left w:w="80" w:type="dxa"/>
              <w:bottom w:w="80" w:type="dxa"/>
              <w:right w:w="80" w:type="dxa"/>
            </w:tcMar>
            <w:hideMark/>
          </w:tcPr>
          <w:p w14:paraId="3B9630B1" w14:textId="77777777" w:rsidR="00F659FC" w:rsidRPr="00F659FC" w:rsidRDefault="00F659FC" w:rsidP="00F659FC">
            <w:r w:rsidRPr="00F659FC">
              <w:t>Effective Date</w:t>
            </w:r>
          </w:p>
        </w:tc>
        <w:tc>
          <w:tcPr>
            <w:tcW w:w="1459" w:type="dxa"/>
            <w:tcBorders>
              <w:top w:val="nil"/>
              <w:left w:val="nil"/>
              <w:bottom w:val="nil"/>
              <w:right w:val="nil"/>
            </w:tcBorders>
            <w:tcMar>
              <w:top w:w="80" w:type="dxa"/>
              <w:left w:w="80" w:type="dxa"/>
              <w:bottom w:w="80" w:type="dxa"/>
              <w:right w:w="80" w:type="dxa"/>
            </w:tcMar>
            <w:hideMark/>
          </w:tcPr>
          <w:p w14:paraId="0BD6D58A" w14:textId="77777777" w:rsidR="00F659FC" w:rsidRPr="00F659FC" w:rsidRDefault="00F659FC" w:rsidP="00F659FC">
            <w:r w:rsidRPr="00F659FC">
              <w:t> </w:t>
            </w:r>
          </w:p>
        </w:tc>
      </w:tr>
      <w:tr w:rsidR="00F659FC" w:rsidRPr="00F659FC" w14:paraId="0C2F4AA9" w14:textId="77777777">
        <w:tc>
          <w:tcPr>
            <w:tcW w:w="4054" w:type="dxa"/>
            <w:tcBorders>
              <w:top w:val="nil"/>
              <w:left w:val="nil"/>
              <w:bottom w:val="nil"/>
              <w:right w:val="nil"/>
            </w:tcBorders>
            <w:tcMar>
              <w:top w:w="80" w:type="dxa"/>
              <w:left w:w="80" w:type="dxa"/>
              <w:bottom w:w="80" w:type="dxa"/>
              <w:right w:w="80" w:type="dxa"/>
            </w:tcMar>
            <w:hideMark/>
          </w:tcPr>
          <w:p w14:paraId="3BD25545" w14:textId="77777777" w:rsidR="00F659FC" w:rsidRPr="00F659FC" w:rsidRDefault="00F659FC" w:rsidP="00F659FC">
            <w:r w:rsidRPr="00F659FC">
              <w:t>Expiry Date</w:t>
            </w:r>
          </w:p>
        </w:tc>
        <w:tc>
          <w:tcPr>
            <w:tcW w:w="1459" w:type="dxa"/>
            <w:tcBorders>
              <w:top w:val="nil"/>
              <w:left w:val="nil"/>
              <w:bottom w:val="nil"/>
              <w:right w:val="nil"/>
            </w:tcBorders>
            <w:tcMar>
              <w:top w:w="80" w:type="dxa"/>
              <w:left w:w="80" w:type="dxa"/>
              <w:bottom w:w="80" w:type="dxa"/>
              <w:right w:w="80" w:type="dxa"/>
            </w:tcMar>
            <w:hideMark/>
          </w:tcPr>
          <w:p w14:paraId="0F1DFAE8" w14:textId="77777777" w:rsidR="00F659FC" w:rsidRPr="00F659FC" w:rsidRDefault="00F659FC" w:rsidP="00F659FC">
            <w:r w:rsidRPr="00F659FC">
              <w:t> </w:t>
            </w:r>
          </w:p>
        </w:tc>
      </w:tr>
      <w:tr w:rsidR="00F659FC" w:rsidRPr="00F659FC" w14:paraId="0F32FED3" w14:textId="77777777">
        <w:tc>
          <w:tcPr>
            <w:tcW w:w="4054" w:type="dxa"/>
            <w:tcBorders>
              <w:top w:val="nil"/>
              <w:left w:val="nil"/>
              <w:bottom w:val="nil"/>
              <w:right w:val="nil"/>
            </w:tcBorders>
            <w:tcMar>
              <w:top w:w="80" w:type="dxa"/>
              <w:left w:w="80" w:type="dxa"/>
              <w:bottom w:w="80" w:type="dxa"/>
              <w:right w:w="80" w:type="dxa"/>
            </w:tcMar>
            <w:hideMark/>
          </w:tcPr>
          <w:p w14:paraId="0D4FE79A" w14:textId="77777777" w:rsidR="00F659FC" w:rsidRPr="00F659FC" w:rsidRDefault="00F659FC" w:rsidP="00F659FC">
            <w:r w:rsidRPr="00F659FC">
              <w:t>Status</w:t>
            </w:r>
          </w:p>
        </w:tc>
        <w:tc>
          <w:tcPr>
            <w:tcW w:w="1459" w:type="dxa"/>
            <w:tcBorders>
              <w:top w:val="nil"/>
              <w:left w:val="nil"/>
              <w:bottom w:val="nil"/>
              <w:right w:val="nil"/>
            </w:tcBorders>
            <w:tcMar>
              <w:top w:w="80" w:type="dxa"/>
              <w:left w:w="80" w:type="dxa"/>
              <w:bottom w:w="80" w:type="dxa"/>
              <w:right w:w="80" w:type="dxa"/>
            </w:tcMar>
            <w:hideMark/>
          </w:tcPr>
          <w:p w14:paraId="4D74A6E2" w14:textId="77777777" w:rsidR="00F659FC" w:rsidRPr="00F659FC" w:rsidRDefault="00F659FC" w:rsidP="00F659FC">
            <w:r w:rsidRPr="00F659FC">
              <w:t> </w:t>
            </w:r>
          </w:p>
        </w:tc>
      </w:tr>
      <w:tr w:rsidR="00F659FC" w:rsidRPr="00F659FC" w14:paraId="7721DE0B" w14:textId="77777777">
        <w:tc>
          <w:tcPr>
            <w:tcW w:w="4054" w:type="dxa"/>
            <w:tcBorders>
              <w:top w:val="nil"/>
              <w:left w:val="nil"/>
              <w:bottom w:val="nil"/>
              <w:right w:val="nil"/>
            </w:tcBorders>
            <w:tcMar>
              <w:top w:w="80" w:type="dxa"/>
              <w:left w:w="80" w:type="dxa"/>
              <w:bottom w:w="80" w:type="dxa"/>
              <w:right w:w="80" w:type="dxa"/>
            </w:tcMar>
            <w:hideMark/>
          </w:tcPr>
          <w:p w14:paraId="3266AC82" w14:textId="77777777" w:rsidR="00F659FC" w:rsidRPr="00F659FC" w:rsidRDefault="00F659FC" w:rsidP="00F659FC">
            <w:r w:rsidRPr="00F659FC">
              <w:t>Permit Holder</w:t>
            </w:r>
          </w:p>
        </w:tc>
        <w:tc>
          <w:tcPr>
            <w:tcW w:w="1459" w:type="dxa"/>
            <w:tcBorders>
              <w:top w:val="nil"/>
              <w:left w:val="nil"/>
              <w:bottom w:val="nil"/>
              <w:right w:val="nil"/>
            </w:tcBorders>
            <w:tcMar>
              <w:top w:w="80" w:type="dxa"/>
              <w:left w:w="80" w:type="dxa"/>
              <w:bottom w:w="80" w:type="dxa"/>
              <w:right w:w="80" w:type="dxa"/>
            </w:tcMar>
            <w:hideMark/>
          </w:tcPr>
          <w:p w14:paraId="27F4D87C" w14:textId="77777777" w:rsidR="00F659FC" w:rsidRPr="00F659FC" w:rsidRDefault="00F659FC" w:rsidP="00F659FC">
            <w:r w:rsidRPr="00F659FC">
              <w:t> </w:t>
            </w:r>
          </w:p>
        </w:tc>
      </w:tr>
      <w:tr w:rsidR="00F659FC" w:rsidRPr="00F659FC" w14:paraId="12241E1C" w14:textId="77777777">
        <w:tc>
          <w:tcPr>
            <w:tcW w:w="4054" w:type="dxa"/>
            <w:tcBorders>
              <w:top w:val="nil"/>
              <w:left w:val="nil"/>
              <w:bottom w:val="nil"/>
              <w:right w:val="nil"/>
            </w:tcBorders>
            <w:tcMar>
              <w:top w:w="80" w:type="dxa"/>
              <w:left w:w="80" w:type="dxa"/>
              <w:bottom w:w="80" w:type="dxa"/>
              <w:right w:w="80" w:type="dxa"/>
            </w:tcMar>
            <w:hideMark/>
          </w:tcPr>
          <w:p w14:paraId="69503365" w14:textId="77777777" w:rsidR="00F659FC" w:rsidRPr="00F659FC" w:rsidRDefault="00F659FC" w:rsidP="00F659FC">
            <w:r w:rsidRPr="00F659FC">
              <w:t>Commodity Scope</w:t>
            </w:r>
          </w:p>
        </w:tc>
        <w:tc>
          <w:tcPr>
            <w:tcW w:w="1459" w:type="dxa"/>
            <w:tcBorders>
              <w:top w:val="nil"/>
              <w:left w:val="nil"/>
              <w:bottom w:val="nil"/>
              <w:right w:val="nil"/>
            </w:tcBorders>
            <w:tcMar>
              <w:top w:w="80" w:type="dxa"/>
              <w:left w:w="80" w:type="dxa"/>
              <w:bottom w:w="80" w:type="dxa"/>
              <w:right w:w="80" w:type="dxa"/>
            </w:tcMar>
            <w:hideMark/>
          </w:tcPr>
          <w:p w14:paraId="44D09D02" w14:textId="77777777" w:rsidR="00F659FC" w:rsidRPr="00F659FC" w:rsidRDefault="00F659FC" w:rsidP="00F659FC">
            <w:r w:rsidRPr="00F659FC">
              <w:t> </w:t>
            </w:r>
          </w:p>
        </w:tc>
      </w:tr>
      <w:tr w:rsidR="00F659FC" w:rsidRPr="00F659FC" w14:paraId="7619722F" w14:textId="77777777">
        <w:tc>
          <w:tcPr>
            <w:tcW w:w="4054" w:type="dxa"/>
            <w:tcBorders>
              <w:top w:val="nil"/>
              <w:left w:val="nil"/>
              <w:bottom w:val="nil"/>
              <w:right w:val="nil"/>
            </w:tcBorders>
            <w:tcMar>
              <w:top w:w="80" w:type="dxa"/>
              <w:left w:w="80" w:type="dxa"/>
              <w:bottom w:w="80" w:type="dxa"/>
              <w:right w:w="80" w:type="dxa"/>
            </w:tcMar>
            <w:hideMark/>
          </w:tcPr>
          <w:p w14:paraId="0EA3DD7C" w14:textId="77777777" w:rsidR="00F659FC" w:rsidRPr="00F659FC" w:rsidRDefault="00F659FC" w:rsidP="00F659FC">
            <w:r w:rsidRPr="00F659FC">
              <w:t>Quantity Authorized</w:t>
            </w:r>
          </w:p>
        </w:tc>
        <w:tc>
          <w:tcPr>
            <w:tcW w:w="1459" w:type="dxa"/>
            <w:tcBorders>
              <w:top w:val="nil"/>
              <w:left w:val="nil"/>
              <w:bottom w:val="nil"/>
              <w:right w:val="nil"/>
            </w:tcBorders>
            <w:tcMar>
              <w:top w:w="80" w:type="dxa"/>
              <w:left w:w="80" w:type="dxa"/>
              <w:bottom w:w="80" w:type="dxa"/>
              <w:right w:w="80" w:type="dxa"/>
            </w:tcMar>
            <w:hideMark/>
          </w:tcPr>
          <w:p w14:paraId="3F749233" w14:textId="77777777" w:rsidR="00F659FC" w:rsidRPr="00F659FC" w:rsidRDefault="00F659FC" w:rsidP="00F659FC">
            <w:r w:rsidRPr="00F659FC">
              <w:t> </w:t>
            </w:r>
          </w:p>
        </w:tc>
      </w:tr>
      <w:tr w:rsidR="00F659FC" w:rsidRPr="00F659FC" w14:paraId="14795929" w14:textId="77777777">
        <w:tc>
          <w:tcPr>
            <w:tcW w:w="4054" w:type="dxa"/>
            <w:tcBorders>
              <w:top w:val="nil"/>
              <w:left w:val="nil"/>
              <w:bottom w:val="nil"/>
              <w:right w:val="nil"/>
            </w:tcBorders>
            <w:tcMar>
              <w:top w:w="80" w:type="dxa"/>
              <w:left w:w="80" w:type="dxa"/>
              <w:bottom w:w="80" w:type="dxa"/>
              <w:right w:w="80" w:type="dxa"/>
            </w:tcMar>
            <w:hideMark/>
          </w:tcPr>
          <w:p w14:paraId="493E761A" w14:textId="77777777" w:rsidR="00F659FC" w:rsidRPr="00F659FC" w:rsidRDefault="00F659FC" w:rsidP="00F659FC">
            <w:r w:rsidRPr="00F659FC">
              <w:t>Value Authorized</w:t>
            </w:r>
          </w:p>
        </w:tc>
        <w:tc>
          <w:tcPr>
            <w:tcW w:w="1459" w:type="dxa"/>
            <w:tcBorders>
              <w:top w:val="nil"/>
              <w:left w:val="nil"/>
              <w:bottom w:val="nil"/>
              <w:right w:val="nil"/>
            </w:tcBorders>
            <w:tcMar>
              <w:top w:w="80" w:type="dxa"/>
              <w:left w:w="80" w:type="dxa"/>
              <w:bottom w:w="80" w:type="dxa"/>
              <w:right w:w="80" w:type="dxa"/>
            </w:tcMar>
            <w:hideMark/>
          </w:tcPr>
          <w:p w14:paraId="7C459530" w14:textId="77777777" w:rsidR="00F659FC" w:rsidRPr="00F659FC" w:rsidRDefault="00F659FC" w:rsidP="00F659FC">
            <w:r w:rsidRPr="00F659FC">
              <w:t> </w:t>
            </w:r>
          </w:p>
        </w:tc>
      </w:tr>
      <w:tr w:rsidR="00F659FC" w:rsidRPr="00F659FC" w14:paraId="4DC40E3A" w14:textId="77777777">
        <w:tc>
          <w:tcPr>
            <w:tcW w:w="4081" w:type="dxa"/>
            <w:tcBorders>
              <w:top w:val="nil"/>
              <w:left w:val="nil"/>
              <w:bottom w:val="nil"/>
              <w:right w:val="nil"/>
            </w:tcBorders>
            <w:tcMar>
              <w:top w:w="80" w:type="dxa"/>
              <w:left w:w="80" w:type="dxa"/>
              <w:bottom w:w="80" w:type="dxa"/>
              <w:right w:w="80" w:type="dxa"/>
            </w:tcMar>
            <w:hideMark/>
          </w:tcPr>
          <w:p w14:paraId="0E5E4427" w14:textId="77777777" w:rsidR="00F659FC" w:rsidRPr="00F659FC" w:rsidRDefault="00F659FC" w:rsidP="00F659FC">
            <w:r w:rsidRPr="00F659FC">
              <w:t>Remaining Balance (if applicable)</w:t>
            </w:r>
          </w:p>
        </w:tc>
        <w:tc>
          <w:tcPr>
            <w:tcW w:w="1433" w:type="dxa"/>
            <w:tcBorders>
              <w:top w:val="nil"/>
              <w:left w:val="nil"/>
              <w:bottom w:val="nil"/>
              <w:right w:val="nil"/>
            </w:tcBorders>
            <w:tcMar>
              <w:top w:w="80" w:type="dxa"/>
              <w:left w:w="80" w:type="dxa"/>
              <w:bottom w:w="80" w:type="dxa"/>
              <w:right w:w="80" w:type="dxa"/>
            </w:tcMar>
            <w:hideMark/>
          </w:tcPr>
          <w:p w14:paraId="51693FDE" w14:textId="77777777" w:rsidR="00F659FC" w:rsidRPr="00F659FC" w:rsidRDefault="00F659FC" w:rsidP="00F659FC">
            <w:r w:rsidRPr="00F659FC">
              <w:t> </w:t>
            </w:r>
          </w:p>
        </w:tc>
      </w:tr>
      <w:tr w:rsidR="00F659FC" w:rsidRPr="00F659FC" w14:paraId="42DF2D96" w14:textId="77777777">
        <w:tc>
          <w:tcPr>
            <w:tcW w:w="4054" w:type="dxa"/>
            <w:tcBorders>
              <w:top w:val="nil"/>
              <w:left w:val="nil"/>
              <w:bottom w:val="nil"/>
              <w:right w:val="nil"/>
            </w:tcBorders>
            <w:tcMar>
              <w:top w:w="80" w:type="dxa"/>
              <w:left w:w="80" w:type="dxa"/>
              <w:bottom w:w="80" w:type="dxa"/>
              <w:right w:w="80" w:type="dxa"/>
            </w:tcMar>
            <w:hideMark/>
          </w:tcPr>
          <w:p w14:paraId="75629418" w14:textId="77777777" w:rsidR="00F659FC" w:rsidRPr="00F659FC" w:rsidRDefault="00F659FC" w:rsidP="00F659FC">
            <w:r w:rsidRPr="00F659FC">
              <w:t>Linked Declaration(s)</w:t>
            </w:r>
          </w:p>
        </w:tc>
        <w:tc>
          <w:tcPr>
            <w:tcW w:w="1459" w:type="dxa"/>
            <w:tcBorders>
              <w:top w:val="nil"/>
              <w:left w:val="nil"/>
              <w:bottom w:val="nil"/>
              <w:right w:val="nil"/>
            </w:tcBorders>
            <w:tcMar>
              <w:top w:w="80" w:type="dxa"/>
              <w:left w:w="80" w:type="dxa"/>
              <w:bottom w:w="80" w:type="dxa"/>
              <w:right w:w="80" w:type="dxa"/>
            </w:tcMar>
            <w:hideMark/>
          </w:tcPr>
          <w:p w14:paraId="61D8526E" w14:textId="77777777" w:rsidR="00F659FC" w:rsidRPr="00F659FC" w:rsidRDefault="00F659FC" w:rsidP="00F659FC">
            <w:r w:rsidRPr="00F659FC">
              <w:t> </w:t>
            </w:r>
          </w:p>
        </w:tc>
      </w:tr>
      <w:tr w:rsidR="00F659FC" w:rsidRPr="00F659FC" w14:paraId="2631A7EA" w14:textId="77777777">
        <w:tc>
          <w:tcPr>
            <w:tcW w:w="4054" w:type="dxa"/>
            <w:tcBorders>
              <w:top w:val="nil"/>
              <w:left w:val="nil"/>
              <w:bottom w:val="nil"/>
              <w:right w:val="nil"/>
            </w:tcBorders>
            <w:tcMar>
              <w:top w:w="80" w:type="dxa"/>
              <w:left w:w="80" w:type="dxa"/>
              <w:bottom w:w="80" w:type="dxa"/>
              <w:right w:w="80" w:type="dxa"/>
            </w:tcMar>
            <w:hideMark/>
          </w:tcPr>
          <w:p w14:paraId="06E4B55A" w14:textId="77777777" w:rsidR="00F659FC" w:rsidRPr="00F659FC" w:rsidRDefault="00F659FC" w:rsidP="00F659FC">
            <w:r w:rsidRPr="00F659FC">
              <w:t>Supporting Documents</w:t>
            </w:r>
          </w:p>
        </w:tc>
        <w:tc>
          <w:tcPr>
            <w:tcW w:w="1459" w:type="dxa"/>
            <w:tcBorders>
              <w:top w:val="nil"/>
              <w:left w:val="nil"/>
              <w:bottom w:val="nil"/>
              <w:right w:val="nil"/>
            </w:tcBorders>
            <w:tcMar>
              <w:top w:w="80" w:type="dxa"/>
              <w:left w:w="80" w:type="dxa"/>
              <w:bottom w:w="80" w:type="dxa"/>
              <w:right w:w="80" w:type="dxa"/>
            </w:tcMar>
            <w:hideMark/>
          </w:tcPr>
          <w:p w14:paraId="0F0DF9B7" w14:textId="77777777" w:rsidR="00F659FC" w:rsidRPr="00F659FC" w:rsidRDefault="00F659FC" w:rsidP="00F659FC">
            <w:r w:rsidRPr="00F659FC">
              <w:t> </w:t>
            </w:r>
          </w:p>
        </w:tc>
      </w:tr>
      <w:tr w:rsidR="00F659FC" w:rsidRPr="00F659FC" w14:paraId="55DECFAF" w14:textId="77777777">
        <w:tc>
          <w:tcPr>
            <w:tcW w:w="4054" w:type="dxa"/>
            <w:tcBorders>
              <w:top w:val="nil"/>
              <w:left w:val="nil"/>
              <w:bottom w:val="nil"/>
              <w:right w:val="nil"/>
            </w:tcBorders>
            <w:tcMar>
              <w:top w:w="80" w:type="dxa"/>
              <w:left w:w="80" w:type="dxa"/>
              <w:bottom w:w="80" w:type="dxa"/>
              <w:right w:w="80" w:type="dxa"/>
            </w:tcMar>
            <w:hideMark/>
          </w:tcPr>
          <w:p w14:paraId="5A038BF4" w14:textId="77777777" w:rsidR="00F659FC" w:rsidRPr="00F659FC" w:rsidRDefault="00F659FC" w:rsidP="00F659FC">
            <w:r w:rsidRPr="00F659FC">
              <w:t>Validation Method</w:t>
            </w:r>
          </w:p>
        </w:tc>
        <w:tc>
          <w:tcPr>
            <w:tcW w:w="1459" w:type="dxa"/>
            <w:tcBorders>
              <w:top w:val="nil"/>
              <w:left w:val="nil"/>
              <w:bottom w:val="nil"/>
              <w:right w:val="nil"/>
            </w:tcBorders>
            <w:tcMar>
              <w:top w:w="80" w:type="dxa"/>
              <w:left w:w="80" w:type="dxa"/>
              <w:bottom w:w="80" w:type="dxa"/>
              <w:right w:w="80" w:type="dxa"/>
            </w:tcMar>
            <w:hideMark/>
          </w:tcPr>
          <w:p w14:paraId="551D0893" w14:textId="77777777" w:rsidR="00F659FC" w:rsidRPr="00F659FC" w:rsidRDefault="00F659FC" w:rsidP="00F659FC">
            <w:r w:rsidRPr="00F659FC">
              <w:t> </w:t>
            </w:r>
          </w:p>
        </w:tc>
      </w:tr>
      <w:tr w:rsidR="00F659FC" w:rsidRPr="00F659FC" w14:paraId="727C8B3F" w14:textId="77777777">
        <w:tc>
          <w:tcPr>
            <w:tcW w:w="4054" w:type="dxa"/>
            <w:tcBorders>
              <w:top w:val="nil"/>
              <w:left w:val="nil"/>
              <w:bottom w:val="nil"/>
              <w:right w:val="nil"/>
            </w:tcBorders>
            <w:tcMar>
              <w:top w:w="80" w:type="dxa"/>
              <w:left w:w="80" w:type="dxa"/>
              <w:bottom w:w="80" w:type="dxa"/>
              <w:right w:w="80" w:type="dxa"/>
            </w:tcMar>
            <w:hideMark/>
          </w:tcPr>
          <w:p w14:paraId="5FD25612" w14:textId="77777777" w:rsidR="00F659FC" w:rsidRPr="00F659FC" w:rsidRDefault="00F659FC" w:rsidP="00F659FC">
            <w:r w:rsidRPr="00F659FC">
              <w:t>Verification Timestamp</w:t>
            </w:r>
          </w:p>
        </w:tc>
        <w:tc>
          <w:tcPr>
            <w:tcW w:w="1459" w:type="dxa"/>
            <w:tcBorders>
              <w:top w:val="nil"/>
              <w:left w:val="nil"/>
              <w:bottom w:val="nil"/>
              <w:right w:val="nil"/>
            </w:tcBorders>
            <w:tcMar>
              <w:top w:w="80" w:type="dxa"/>
              <w:left w:w="80" w:type="dxa"/>
              <w:bottom w:w="80" w:type="dxa"/>
              <w:right w:w="80" w:type="dxa"/>
            </w:tcMar>
            <w:hideMark/>
          </w:tcPr>
          <w:p w14:paraId="233CE727" w14:textId="77777777" w:rsidR="00F659FC" w:rsidRPr="00F659FC" w:rsidRDefault="00F659FC" w:rsidP="00F659FC">
            <w:r w:rsidRPr="00F659FC">
              <w:t> </w:t>
            </w:r>
          </w:p>
        </w:tc>
      </w:tr>
    </w:tbl>
    <w:p w14:paraId="2EF6E60D" w14:textId="77777777" w:rsidR="00F659FC" w:rsidRPr="00F659FC" w:rsidRDefault="00F659FC" w:rsidP="00F659FC">
      <w:r w:rsidRPr="00F659FC">
        <w:t> </w:t>
      </w:r>
    </w:p>
    <w:p w14:paraId="50E4456E" w14:textId="77777777" w:rsidR="00F659FC" w:rsidRPr="00F659FC" w:rsidRDefault="00F659FC" w:rsidP="00F659FC">
      <w:r w:rsidRPr="00F659FC">
        <w:rPr>
          <w:b/>
          <w:bCs/>
        </w:rPr>
        <w:t>10.7 Permit Determination Engine</w:t>
      </w:r>
    </w:p>
    <w:p w14:paraId="60487C74" w14:textId="77777777" w:rsidR="00F659FC" w:rsidRPr="00F659FC" w:rsidRDefault="00F659FC" w:rsidP="00F659FC">
      <w:r w:rsidRPr="00F659FC">
        <w:t>The engine evaluates configurable rules.</w:t>
      </w:r>
    </w:p>
    <w:p w14:paraId="57DB52C5" w14:textId="77777777" w:rsidR="00F659FC" w:rsidRPr="00F659FC" w:rsidRDefault="00F659FC" w:rsidP="00F659FC">
      <w:r w:rsidRPr="00F659FC">
        <w:rPr>
          <w:b/>
          <w:bCs/>
        </w:rPr>
        <w:t>Example Inputs</w:t>
      </w:r>
    </w:p>
    <w:p w14:paraId="1403273C" w14:textId="77777777" w:rsidR="00F659FC" w:rsidRPr="00F659FC" w:rsidRDefault="00F659FC" w:rsidP="00F659FC">
      <w:pPr>
        <w:numPr>
          <w:ilvl w:val="0"/>
          <w:numId w:val="126"/>
        </w:numPr>
      </w:pPr>
      <w:r w:rsidRPr="00F659FC">
        <w:t>HS Code</w:t>
      </w:r>
    </w:p>
    <w:p w14:paraId="5804F034" w14:textId="77777777" w:rsidR="00F659FC" w:rsidRPr="00F659FC" w:rsidRDefault="00F659FC" w:rsidP="00F659FC">
      <w:pPr>
        <w:numPr>
          <w:ilvl w:val="0"/>
          <w:numId w:val="126"/>
        </w:numPr>
      </w:pPr>
      <w:r w:rsidRPr="00F659FC">
        <w:t>Country of Origin</w:t>
      </w:r>
    </w:p>
    <w:p w14:paraId="507FD8B3" w14:textId="77777777" w:rsidR="00F659FC" w:rsidRPr="00F659FC" w:rsidRDefault="00F659FC" w:rsidP="00F659FC">
      <w:pPr>
        <w:numPr>
          <w:ilvl w:val="0"/>
          <w:numId w:val="126"/>
        </w:numPr>
      </w:pPr>
      <w:r w:rsidRPr="00F659FC">
        <w:t>Import Country</w:t>
      </w:r>
    </w:p>
    <w:p w14:paraId="53A934C0" w14:textId="77777777" w:rsidR="00F659FC" w:rsidRPr="00F659FC" w:rsidRDefault="00F659FC" w:rsidP="00F659FC">
      <w:pPr>
        <w:numPr>
          <w:ilvl w:val="0"/>
          <w:numId w:val="126"/>
        </w:numPr>
      </w:pPr>
      <w:r w:rsidRPr="00F659FC">
        <w:t>Commodity Category</w:t>
      </w:r>
    </w:p>
    <w:p w14:paraId="1D598EE8" w14:textId="77777777" w:rsidR="00F659FC" w:rsidRPr="00F659FC" w:rsidRDefault="00F659FC" w:rsidP="00F659FC">
      <w:pPr>
        <w:numPr>
          <w:ilvl w:val="0"/>
          <w:numId w:val="126"/>
        </w:numPr>
      </w:pPr>
      <w:r w:rsidRPr="00F659FC">
        <w:t>Value</w:t>
      </w:r>
    </w:p>
    <w:p w14:paraId="0FCC1601" w14:textId="77777777" w:rsidR="00F659FC" w:rsidRPr="00F659FC" w:rsidRDefault="00F659FC" w:rsidP="00F659FC">
      <w:pPr>
        <w:numPr>
          <w:ilvl w:val="0"/>
          <w:numId w:val="126"/>
        </w:numPr>
      </w:pPr>
      <w:r w:rsidRPr="00F659FC">
        <w:t>Quantity</w:t>
      </w:r>
    </w:p>
    <w:p w14:paraId="2374CEED" w14:textId="77777777" w:rsidR="00F659FC" w:rsidRPr="00F659FC" w:rsidRDefault="00F659FC" w:rsidP="00F659FC">
      <w:pPr>
        <w:numPr>
          <w:ilvl w:val="0"/>
          <w:numId w:val="126"/>
        </w:numPr>
      </w:pPr>
      <w:r w:rsidRPr="00F659FC">
        <w:t>Dangerous Goods Flag</w:t>
      </w:r>
    </w:p>
    <w:p w14:paraId="5333142B" w14:textId="77777777" w:rsidR="00F659FC" w:rsidRPr="00F659FC" w:rsidRDefault="00F659FC" w:rsidP="00F659FC">
      <w:pPr>
        <w:numPr>
          <w:ilvl w:val="0"/>
          <w:numId w:val="126"/>
        </w:numPr>
      </w:pPr>
      <w:r w:rsidRPr="00F659FC">
        <w:t>Controlled Goods Flag</w:t>
      </w:r>
    </w:p>
    <w:p w14:paraId="699986B1" w14:textId="77777777" w:rsidR="00F659FC" w:rsidRPr="00F659FC" w:rsidRDefault="00F659FC" w:rsidP="00F659FC">
      <w:pPr>
        <w:numPr>
          <w:ilvl w:val="0"/>
          <w:numId w:val="126"/>
        </w:numPr>
      </w:pPr>
      <w:r w:rsidRPr="00F659FC">
        <w:t>Customer Type</w:t>
      </w:r>
    </w:p>
    <w:p w14:paraId="41D122AC" w14:textId="77777777" w:rsidR="00F659FC" w:rsidRPr="00F659FC" w:rsidRDefault="00F659FC" w:rsidP="00F659FC">
      <w:pPr>
        <w:numPr>
          <w:ilvl w:val="0"/>
          <w:numId w:val="126"/>
        </w:numPr>
      </w:pPr>
      <w:r w:rsidRPr="00F659FC">
        <w:t>End Use</w:t>
      </w:r>
    </w:p>
    <w:p w14:paraId="0F2BE951" w14:textId="77777777" w:rsidR="00F659FC" w:rsidRPr="00F659FC" w:rsidRDefault="00F659FC" w:rsidP="00F659FC">
      <w:r w:rsidRPr="00F659FC">
        <w:t>Example rule:</w:t>
      </w:r>
    </w:p>
    <w:p w14:paraId="22A2912F" w14:textId="77777777" w:rsidR="00F659FC" w:rsidRPr="00F659FC" w:rsidRDefault="00F659FC" w:rsidP="00F659FC">
      <w:r w:rsidRPr="00F659FC">
        <w:t>IF</w:t>
      </w:r>
    </w:p>
    <w:p w14:paraId="51A879DC" w14:textId="77777777" w:rsidR="00F659FC" w:rsidRPr="00F659FC" w:rsidRDefault="00F659FC" w:rsidP="00F659FC">
      <w:r w:rsidRPr="00F659FC">
        <w:t>HS Code = Pharmaceutical</w:t>
      </w:r>
    </w:p>
    <w:p w14:paraId="4757D931" w14:textId="77777777" w:rsidR="00F659FC" w:rsidRPr="00F659FC" w:rsidRDefault="00F659FC" w:rsidP="00F659FC">
      <w:r w:rsidRPr="00F659FC">
        <w:t>AND</w:t>
      </w:r>
    </w:p>
    <w:p w14:paraId="103418B3" w14:textId="77777777" w:rsidR="00F659FC" w:rsidRPr="00F659FC" w:rsidRDefault="00F659FC" w:rsidP="00F659FC">
      <w:r w:rsidRPr="00F659FC">
        <w:t>Destination Country = Singapore</w:t>
      </w:r>
    </w:p>
    <w:p w14:paraId="39A45415" w14:textId="77777777" w:rsidR="00F659FC" w:rsidRPr="00F659FC" w:rsidRDefault="00F659FC" w:rsidP="00F659FC">
      <w:r w:rsidRPr="00F659FC">
        <w:t>THEN</w:t>
      </w:r>
    </w:p>
    <w:p w14:paraId="703A8749" w14:textId="77777777" w:rsidR="00F659FC" w:rsidRPr="00F659FC" w:rsidRDefault="00F659FC" w:rsidP="00F659FC">
      <w:r w:rsidRPr="00F659FC">
        <w:t>Require Health Sciences Authority Import Permit</w:t>
      </w:r>
    </w:p>
    <w:p w14:paraId="1064FDAC" w14:textId="77777777" w:rsidR="00F659FC" w:rsidRPr="00F659FC" w:rsidRDefault="00F659FC" w:rsidP="00F659FC">
      <w:r w:rsidRPr="00F659FC">
        <w:t>Rules are maintained outside application code.</w:t>
      </w:r>
    </w:p>
    <w:p w14:paraId="0D647698" w14:textId="77777777" w:rsidR="00F659FC" w:rsidRPr="00F659FC" w:rsidRDefault="00F659FC" w:rsidP="00F659FC">
      <w:r w:rsidRPr="00F659FC">
        <w:t> </w:t>
      </w:r>
    </w:p>
    <w:p w14:paraId="62266727" w14:textId="77777777" w:rsidR="00F659FC" w:rsidRPr="00F659FC" w:rsidRDefault="00F659FC" w:rsidP="00F659FC">
      <w:r w:rsidRPr="00F659FC">
        <w:rPr>
          <w:b/>
          <w:bCs/>
        </w:rPr>
        <w:t>10.8 Government Agency Repository</w:t>
      </w:r>
    </w:p>
    <w:p w14:paraId="76503D5F" w14:textId="77777777" w:rsidR="00F659FC" w:rsidRPr="00F659FC" w:rsidRDefault="00F659FC" w:rsidP="00F659FC">
      <w:r w:rsidRPr="00F659FC">
        <w:t>The system maintains a master list of regulatory authorities.</w:t>
      </w:r>
    </w:p>
    <w:p w14:paraId="7F4F6F87" w14:textId="77777777" w:rsidR="00F659FC" w:rsidRPr="00F659FC" w:rsidRDefault="00F659FC" w:rsidP="00F659FC">
      <w:r w:rsidRPr="00F659FC">
        <w:t>Examples: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33"/>
        <w:gridCol w:w="2170"/>
      </w:tblGrid>
      <w:tr w:rsidR="00F659FC" w:rsidRPr="00F659FC" w14:paraId="50A2EE63" w14:textId="77777777">
        <w:tc>
          <w:tcPr>
            <w:tcW w:w="3005" w:type="dxa"/>
            <w:tcBorders>
              <w:top w:val="nil"/>
              <w:left w:val="nil"/>
              <w:bottom w:val="nil"/>
              <w:right w:val="nil"/>
            </w:tcBorders>
            <w:tcMar>
              <w:top w:w="80" w:type="dxa"/>
              <w:left w:w="80" w:type="dxa"/>
              <w:bottom w:w="80" w:type="dxa"/>
              <w:right w:w="80" w:type="dxa"/>
            </w:tcMar>
            <w:hideMark/>
          </w:tcPr>
          <w:p w14:paraId="25767E5D" w14:textId="77777777" w:rsidR="00F659FC" w:rsidRPr="00F659FC" w:rsidRDefault="00F659FC" w:rsidP="00F659FC">
            <w:r w:rsidRPr="00F659FC">
              <w:rPr>
                <w:b/>
                <w:bCs/>
              </w:rPr>
              <w:t>Agency</w:t>
            </w:r>
          </w:p>
        </w:tc>
        <w:tc>
          <w:tcPr>
            <w:tcW w:w="2071" w:type="dxa"/>
            <w:tcBorders>
              <w:top w:val="nil"/>
              <w:left w:val="nil"/>
              <w:bottom w:val="nil"/>
              <w:right w:val="nil"/>
            </w:tcBorders>
            <w:tcMar>
              <w:top w:w="80" w:type="dxa"/>
              <w:left w:w="80" w:type="dxa"/>
              <w:bottom w:w="80" w:type="dxa"/>
              <w:right w:w="80" w:type="dxa"/>
            </w:tcMar>
            <w:hideMark/>
          </w:tcPr>
          <w:p w14:paraId="4DDA740D" w14:textId="77777777" w:rsidR="00F659FC" w:rsidRPr="00F659FC" w:rsidRDefault="00F659FC" w:rsidP="00F659FC">
            <w:r w:rsidRPr="00F659FC">
              <w:rPr>
                <w:b/>
                <w:bCs/>
              </w:rPr>
              <w:t>Responsibility</w:t>
            </w:r>
          </w:p>
        </w:tc>
      </w:tr>
      <w:tr w:rsidR="00F659FC" w:rsidRPr="00F659FC" w14:paraId="5C575888" w14:textId="77777777">
        <w:tc>
          <w:tcPr>
            <w:tcW w:w="3005" w:type="dxa"/>
            <w:tcBorders>
              <w:top w:val="nil"/>
              <w:left w:val="nil"/>
              <w:bottom w:val="nil"/>
              <w:right w:val="nil"/>
            </w:tcBorders>
            <w:tcMar>
              <w:top w:w="80" w:type="dxa"/>
              <w:left w:w="80" w:type="dxa"/>
              <w:bottom w:w="80" w:type="dxa"/>
              <w:right w:w="80" w:type="dxa"/>
            </w:tcMar>
            <w:hideMark/>
          </w:tcPr>
          <w:p w14:paraId="15A039BD" w14:textId="77777777" w:rsidR="00F659FC" w:rsidRPr="00F659FC" w:rsidRDefault="00F659FC" w:rsidP="00F659FC">
            <w:r w:rsidRPr="00F659FC">
              <w:t>Food Safety Authority</w:t>
            </w:r>
          </w:p>
        </w:tc>
        <w:tc>
          <w:tcPr>
            <w:tcW w:w="2071" w:type="dxa"/>
            <w:tcBorders>
              <w:top w:val="nil"/>
              <w:left w:val="nil"/>
              <w:bottom w:val="nil"/>
              <w:right w:val="nil"/>
            </w:tcBorders>
            <w:tcMar>
              <w:top w:w="80" w:type="dxa"/>
              <w:left w:w="80" w:type="dxa"/>
              <w:bottom w:w="80" w:type="dxa"/>
              <w:right w:w="80" w:type="dxa"/>
            </w:tcMar>
            <w:hideMark/>
          </w:tcPr>
          <w:p w14:paraId="3ED3BF1C" w14:textId="77777777" w:rsidR="00F659FC" w:rsidRPr="00F659FC" w:rsidRDefault="00F659FC" w:rsidP="00F659FC">
            <w:r w:rsidRPr="00F659FC">
              <w:t>Food imports</w:t>
            </w:r>
          </w:p>
        </w:tc>
      </w:tr>
      <w:tr w:rsidR="00F659FC" w:rsidRPr="00F659FC" w14:paraId="38A7C1D4" w14:textId="77777777">
        <w:tc>
          <w:tcPr>
            <w:tcW w:w="3005" w:type="dxa"/>
            <w:tcBorders>
              <w:top w:val="nil"/>
              <w:left w:val="nil"/>
              <w:bottom w:val="nil"/>
              <w:right w:val="nil"/>
            </w:tcBorders>
            <w:tcMar>
              <w:top w:w="80" w:type="dxa"/>
              <w:left w:w="80" w:type="dxa"/>
              <w:bottom w:w="80" w:type="dxa"/>
              <w:right w:w="80" w:type="dxa"/>
            </w:tcMar>
            <w:hideMark/>
          </w:tcPr>
          <w:p w14:paraId="1DEC3E90" w14:textId="77777777" w:rsidR="00F659FC" w:rsidRPr="00F659FC" w:rsidRDefault="00F659FC" w:rsidP="00F659FC">
            <w:r w:rsidRPr="00F659FC">
              <w:t>Veterinary Authority</w:t>
            </w:r>
          </w:p>
        </w:tc>
        <w:tc>
          <w:tcPr>
            <w:tcW w:w="2095" w:type="dxa"/>
            <w:tcBorders>
              <w:top w:val="nil"/>
              <w:left w:val="nil"/>
              <w:bottom w:val="nil"/>
              <w:right w:val="nil"/>
            </w:tcBorders>
            <w:tcMar>
              <w:top w:w="80" w:type="dxa"/>
              <w:left w:w="80" w:type="dxa"/>
              <w:bottom w:w="80" w:type="dxa"/>
              <w:right w:w="80" w:type="dxa"/>
            </w:tcMar>
            <w:hideMark/>
          </w:tcPr>
          <w:p w14:paraId="0B28D609" w14:textId="77777777" w:rsidR="00F659FC" w:rsidRPr="00F659FC" w:rsidRDefault="00F659FC" w:rsidP="00F659FC">
            <w:r w:rsidRPr="00F659FC">
              <w:t>Animal products</w:t>
            </w:r>
          </w:p>
        </w:tc>
      </w:tr>
      <w:tr w:rsidR="00F659FC" w:rsidRPr="00F659FC" w14:paraId="0ECD2134" w14:textId="77777777">
        <w:tc>
          <w:tcPr>
            <w:tcW w:w="3005" w:type="dxa"/>
            <w:tcBorders>
              <w:top w:val="nil"/>
              <w:left w:val="nil"/>
              <w:bottom w:val="nil"/>
              <w:right w:val="nil"/>
            </w:tcBorders>
            <w:tcMar>
              <w:top w:w="80" w:type="dxa"/>
              <w:left w:w="80" w:type="dxa"/>
              <w:bottom w:w="80" w:type="dxa"/>
              <w:right w:w="80" w:type="dxa"/>
            </w:tcMar>
            <w:hideMark/>
          </w:tcPr>
          <w:p w14:paraId="16C3C274" w14:textId="77777777" w:rsidR="00F659FC" w:rsidRPr="00F659FC" w:rsidRDefault="00F659FC" w:rsidP="00F659FC">
            <w:r w:rsidRPr="00F659FC">
              <w:t>Environmental Agency</w:t>
            </w:r>
          </w:p>
        </w:tc>
        <w:tc>
          <w:tcPr>
            <w:tcW w:w="2170" w:type="dxa"/>
            <w:tcBorders>
              <w:top w:val="nil"/>
              <w:left w:val="nil"/>
              <w:bottom w:val="nil"/>
              <w:right w:val="nil"/>
            </w:tcBorders>
            <w:tcMar>
              <w:top w:w="80" w:type="dxa"/>
              <w:left w:w="80" w:type="dxa"/>
              <w:bottom w:w="80" w:type="dxa"/>
              <w:right w:w="80" w:type="dxa"/>
            </w:tcMar>
            <w:hideMark/>
          </w:tcPr>
          <w:p w14:paraId="6F0786D9" w14:textId="77777777" w:rsidR="00F659FC" w:rsidRPr="00F659FC" w:rsidRDefault="00F659FC" w:rsidP="00F659FC">
            <w:r w:rsidRPr="00F659FC">
              <w:t>Hazardous waste</w:t>
            </w:r>
          </w:p>
        </w:tc>
      </w:tr>
      <w:tr w:rsidR="00F659FC" w:rsidRPr="00F659FC" w14:paraId="49CD1C68" w14:textId="77777777">
        <w:tc>
          <w:tcPr>
            <w:tcW w:w="3005" w:type="dxa"/>
            <w:tcBorders>
              <w:top w:val="nil"/>
              <w:left w:val="nil"/>
              <w:bottom w:val="nil"/>
              <w:right w:val="nil"/>
            </w:tcBorders>
            <w:tcMar>
              <w:top w:w="80" w:type="dxa"/>
              <w:left w:w="80" w:type="dxa"/>
              <w:bottom w:w="80" w:type="dxa"/>
              <w:right w:w="80" w:type="dxa"/>
            </w:tcMar>
            <w:hideMark/>
          </w:tcPr>
          <w:p w14:paraId="6E7F90CB" w14:textId="77777777" w:rsidR="00F659FC" w:rsidRPr="00F659FC" w:rsidRDefault="00F659FC" w:rsidP="00F659FC">
            <w:r w:rsidRPr="00F659FC">
              <w:t>Health Authority</w:t>
            </w:r>
          </w:p>
        </w:tc>
        <w:tc>
          <w:tcPr>
            <w:tcW w:w="2071" w:type="dxa"/>
            <w:tcBorders>
              <w:top w:val="nil"/>
              <w:left w:val="nil"/>
              <w:bottom w:val="nil"/>
              <w:right w:val="nil"/>
            </w:tcBorders>
            <w:tcMar>
              <w:top w:w="80" w:type="dxa"/>
              <w:left w:w="80" w:type="dxa"/>
              <w:bottom w:w="80" w:type="dxa"/>
              <w:right w:w="80" w:type="dxa"/>
            </w:tcMar>
            <w:hideMark/>
          </w:tcPr>
          <w:p w14:paraId="2EE2B1D6" w14:textId="77777777" w:rsidR="00F659FC" w:rsidRPr="00F659FC" w:rsidRDefault="00F659FC" w:rsidP="00F659FC">
            <w:r w:rsidRPr="00F659FC">
              <w:t>Medicines</w:t>
            </w:r>
          </w:p>
        </w:tc>
      </w:tr>
      <w:tr w:rsidR="00F659FC" w:rsidRPr="00F659FC" w14:paraId="621CF245" w14:textId="77777777">
        <w:tc>
          <w:tcPr>
            <w:tcW w:w="3033" w:type="dxa"/>
            <w:tcBorders>
              <w:top w:val="nil"/>
              <w:left w:val="nil"/>
              <w:bottom w:val="nil"/>
              <w:right w:val="nil"/>
            </w:tcBorders>
            <w:tcMar>
              <w:top w:w="80" w:type="dxa"/>
              <w:left w:w="80" w:type="dxa"/>
              <w:bottom w:w="80" w:type="dxa"/>
              <w:right w:w="80" w:type="dxa"/>
            </w:tcMar>
            <w:hideMark/>
          </w:tcPr>
          <w:p w14:paraId="5CC7AE6D" w14:textId="77777777" w:rsidR="00F659FC" w:rsidRPr="00F659FC" w:rsidRDefault="00F659FC" w:rsidP="00F659FC">
            <w:r w:rsidRPr="00F659FC">
              <w:t>Agriculture Department</w:t>
            </w:r>
          </w:p>
        </w:tc>
        <w:tc>
          <w:tcPr>
            <w:tcW w:w="2043" w:type="dxa"/>
            <w:tcBorders>
              <w:top w:val="nil"/>
              <w:left w:val="nil"/>
              <w:bottom w:val="nil"/>
              <w:right w:val="nil"/>
            </w:tcBorders>
            <w:tcMar>
              <w:top w:w="80" w:type="dxa"/>
              <w:left w:w="80" w:type="dxa"/>
              <w:bottom w:w="80" w:type="dxa"/>
              <w:right w:w="80" w:type="dxa"/>
            </w:tcMar>
            <w:hideMark/>
          </w:tcPr>
          <w:p w14:paraId="737B73F8" w14:textId="77777777" w:rsidR="00F659FC" w:rsidRPr="00F659FC" w:rsidRDefault="00F659FC" w:rsidP="00F659FC">
            <w:r w:rsidRPr="00F659FC">
              <w:t>Plants</w:t>
            </w:r>
          </w:p>
        </w:tc>
      </w:tr>
      <w:tr w:rsidR="00F659FC" w:rsidRPr="00F659FC" w14:paraId="79C564B8" w14:textId="77777777">
        <w:tc>
          <w:tcPr>
            <w:tcW w:w="3005" w:type="dxa"/>
            <w:tcBorders>
              <w:top w:val="nil"/>
              <w:left w:val="nil"/>
              <w:bottom w:val="nil"/>
              <w:right w:val="nil"/>
            </w:tcBorders>
            <w:tcMar>
              <w:top w:w="80" w:type="dxa"/>
              <w:left w:w="80" w:type="dxa"/>
              <w:bottom w:w="80" w:type="dxa"/>
              <w:right w:w="80" w:type="dxa"/>
            </w:tcMar>
            <w:hideMark/>
          </w:tcPr>
          <w:p w14:paraId="0B87209A" w14:textId="77777777" w:rsidR="00F659FC" w:rsidRPr="00F659FC" w:rsidRDefault="00F659FC" w:rsidP="00F659FC">
            <w:r w:rsidRPr="00F659FC">
              <w:t>Strategic Trade Office</w:t>
            </w:r>
          </w:p>
        </w:tc>
        <w:tc>
          <w:tcPr>
            <w:tcW w:w="2071" w:type="dxa"/>
            <w:tcBorders>
              <w:top w:val="nil"/>
              <w:left w:val="nil"/>
              <w:bottom w:val="nil"/>
              <w:right w:val="nil"/>
            </w:tcBorders>
            <w:tcMar>
              <w:top w:w="80" w:type="dxa"/>
              <w:left w:w="80" w:type="dxa"/>
              <w:bottom w:w="80" w:type="dxa"/>
              <w:right w:w="80" w:type="dxa"/>
            </w:tcMar>
            <w:hideMark/>
          </w:tcPr>
          <w:p w14:paraId="59FA7E20" w14:textId="77777777" w:rsidR="00F659FC" w:rsidRPr="00F659FC" w:rsidRDefault="00F659FC" w:rsidP="00F659FC">
            <w:r w:rsidRPr="00F659FC">
              <w:t>Dual-use goods</w:t>
            </w:r>
          </w:p>
        </w:tc>
      </w:tr>
      <w:tr w:rsidR="00F659FC" w:rsidRPr="00F659FC" w14:paraId="713E1AAC" w14:textId="77777777">
        <w:tc>
          <w:tcPr>
            <w:tcW w:w="3005" w:type="dxa"/>
            <w:tcBorders>
              <w:top w:val="nil"/>
              <w:left w:val="nil"/>
              <w:bottom w:val="nil"/>
              <w:right w:val="nil"/>
            </w:tcBorders>
            <w:tcMar>
              <w:top w:w="80" w:type="dxa"/>
              <w:left w:w="80" w:type="dxa"/>
              <w:bottom w:w="80" w:type="dxa"/>
              <w:right w:w="80" w:type="dxa"/>
            </w:tcMar>
            <w:hideMark/>
          </w:tcPr>
          <w:p w14:paraId="24B5D18B" w14:textId="77777777" w:rsidR="00F659FC" w:rsidRPr="00F659FC" w:rsidRDefault="00F659FC" w:rsidP="00F659FC">
            <w:r w:rsidRPr="00F659FC">
              <w:t>Customs Authority</w:t>
            </w:r>
          </w:p>
        </w:tc>
        <w:tc>
          <w:tcPr>
            <w:tcW w:w="2071" w:type="dxa"/>
            <w:tcBorders>
              <w:top w:val="nil"/>
              <w:left w:val="nil"/>
              <w:bottom w:val="nil"/>
              <w:right w:val="nil"/>
            </w:tcBorders>
            <w:tcMar>
              <w:top w:w="80" w:type="dxa"/>
              <w:left w:w="80" w:type="dxa"/>
              <w:bottom w:w="80" w:type="dxa"/>
              <w:right w:w="80" w:type="dxa"/>
            </w:tcMar>
            <w:hideMark/>
          </w:tcPr>
          <w:p w14:paraId="6E348E25" w14:textId="77777777" w:rsidR="00F659FC" w:rsidRPr="00F659FC" w:rsidRDefault="00F659FC" w:rsidP="00F659FC">
            <w:r w:rsidRPr="00F659FC">
              <w:t>Border control</w:t>
            </w:r>
          </w:p>
        </w:tc>
      </w:tr>
    </w:tbl>
    <w:p w14:paraId="769234CA" w14:textId="77777777" w:rsidR="00F659FC" w:rsidRPr="00F659FC" w:rsidRDefault="00F659FC" w:rsidP="00F659FC">
      <w:r w:rsidRPr="00F659FC">
        <w:t>Each agency may define its own validation rules and integration methods.</w:t>
      </w:r>
    </w:p>
    <w:p w14:paraId="62001068" w14:textId="77777777" w:rsidR="00F659FC" w:rsidRPr="00F659FC" w:rsidRDefault="00F659FC" w:rsidP="00F659FC">
      <w:r w:rsidRPr="00F659FC">
        <w:t> </w:t>
      </w:r>
    </w:p>
    <w:p w14:paraId="37825CB1" w14:textId="77777777" w:rsidR="00F659FC" w:rsidRPr="00F659FC" w:rsidRDefault="00F659FC" w:rsidP="00F659FC">
      <w:r w:rsidRPr="00F659FC">
        <w:rPr>
          <w:b/>
          <w:bCs/>
        </w:rPr>
        <w:t>10.9 Functional Requirements</w:t>
      </w:r>
    </w:p>
    <w:p w14:paraId="1F2AD642" w14:textId="77777777" w:rsidR="00F659FC" w:rsidRPr="00F659FC" w:rsidRDefault="00F659FC" w:rsidP="00F659FC">
      <w:r w:rsidRPr="00F659FC">
        <w:rPr>
          <w:b/>
          <w:bCs/>
        </w:rPr>
        <w:t>FR-PER-001 – Automatic Permit Identification</w:t>
      </w:r>
    </w:p>
    <w:p w14:paraId="496A614A" w14:textId="77777777" w:rsidR="00F659FC" w:rsidRPr="00F659FC" w:rsidRDefault="00F659FC" w:rsidP="00F659FC">
      <w:r w:rsidRPr="00F659FC">
        <w:t>When a commodity is classified, the system shall automatically determine required permits.</w:t>
      </w:r>
    </w:p>
    <w:p w14:paraId="11234062" w14:textId="77777777" w:rsidR="00F659FC" w:rsidRPr="00F659FC" w:rsidRDefault="00F659FC" w:rsidP="00F659FC">
      <w:r w:rsidRPr="00F659FC">
        <w:t>The determination uses:</w:t>
      </w:r>
    </w:p>
    <w:p w14:paraId="1069A3AE" w14:textId="77777777" w:rsidR="00F659FC" w:rsidRPr="00F659FC" w:rsidRDefault="00F659FC" w:rsidP="00F659FC">
      <w:pPr>
        <w:numPr>
          <w:ilvl w:val="0"/>
          <w:numId w:val="127"/>
        </w:numPr>
      </w:pPr>
      <w:r w:rsidRPr="00F659FC">
        <w:t>Tariff data</w:t>
      </w:r>
    </w:p>
    <w:p w14:paraId="3FB906E7" w14:textId="77777777" w:rsidR="00F659FC" w:rsidRPr="00F659FC" w:rsidRDefault="00F659FC" w:rsidP="00F659FC">
      <w:pPr>
        <w:numPr>
          <w:ilvl w:val="0"/>
          <w:numId w:val="127"/>
        </w:numPr>
      </w:pPr>
      <w:r w:rsidRPr="00F659FC">
        <w:t>Regulatory rules</w:t>
      </w:r>
    </w:p>
    <w:p w14:paraId="384AAAB4" w14:textId="77777777" w:rsidR="00F659FC" w:rsidRPr="00F659FC" w:rsidRDefault="00F659FC" w:rsidP="00F659FC">
      <w:pPr>
        <w:numPr>
          <w:ilvl w:val="0"/>
          <w:numId w:val="127"/>
        </w:numPr>
      </w:pPr>
      <w:r w:rsidRPr="00F659FC">
        <w:t>Government agency rules</w:t>
      </w:r>
    </w:p>
    <w:p w14:paraId="23838C9D" w14:textId="77777777" w:rsidR="00F659FC" w:rsidRPr="00F659FC" w:rsidRDefault="00F659FC" w:rsidP="00F659FC">
      <w:pPr>
        <w:numPr>
          <w:ilvl w:val="0"/>
          <w:numId w:val="127"/>
        </w:numPr>
      </w:pPr>
      <w:r w:rsidRPr="00F659FC">
        <w:t>Country-specific legislation</w:t>
      </w:r>
    </w:p>
    <w:p w14:paraId="08B638FB" w14:textId="77777777" w:rsidR="00F659FC" w:rsidRPr="00F659FC" w:rsidRDefault="00F659FC" w:rsidP="00F659FC">
      <w:r w:rsidRPr="00F659FC">
        <w:t>The resulting permit requirements are attached to the declaration.</w:t>
      </w:r>
    </w:p>
    <w:p w14:paraId="51B4B5C5" w14:textId="77777777" w:rsidR="00F659FC" w:rsidRPr="00F659FC" w:rsidRDefault="00F659FC" w:rsidP="00F659FC">
      <w:r w:rsidRPr="00F659FC">
        <w:t> </w:t>
      </w:r>
    </w:p>
    <w:p w14:paraId="1CAE3670" w14:textId="77777777" w:rsidR="00F659FC" w:rsidRPr="00F659FC" w:rsidRDefault="00F659FC" w:rsidP="00F659FC">
      <w:r w:rsidRPr="00F659FC">
        <w:rPr>
          <w:b/>
          <w:bCs/>
        </w:rPr>
        <w:t>FR-PER-002 – Manual Permit Entry</w:t>
      </w:r>
    </w:p>
    <w:p w14:paraId="626B216E" w14:textId="77777777" w:rsidR="00F659FC" w:rsidRPr="00F659FC" w:rsidRDefault="00F659FC" w:rsidP="00F659FC">
      <w:r w:rsidRPr="00F659FC">
        <w:t>Authorized users may manually add permit information.</w:t>
      </w:r>
    </w:p>
    <w:p w14:paraId="42EE6263" w14:textId="77777777" w:rsidR="00F659FC" w:rsidRPr="00F659FC" w:rsidRDefault="00F659FC" w:rsidP="00F659FC">
      <w:r w:rsidRPr="00F659FC">
        <w:t>Mandatory fields:</w:t>
      </w:r>
    </w:p>
    <w:p w14:paraId="4E41393F" w14:textId="77777777" w:rsidR="00F659FC" w:rsidRPr="00F659FC" w:rsidRDefault="00F659FC" w:rsidP="00F659FC">
      <w:pPr>
        <w:numPr>
          <w:ilvl w:val="0"/>
          <w:numId w:val="128"/>
        </w:numPr>
      </w:pPr>
      <w:r w:rsidRPr="00F659FC">
        <w:t>Permit Number</w:t>
      </w:r>
    </w:p>
    <w:p w14:paraId="373DF217" w14:textId="77777777" w:rsidR="00F659FC" w:rsidRPr="00F659FC" w:rsidRDefault="00F659FC" w:rsidP="00F659FC">
      <w:pPr>
        <w:numPr>
          <w:ilvl w:val="0"/>
          <w:numId w:val="128"/>
        </w:numPr>
      </w:pPr>
      <w:r w:rsidRPr="00F659FC">
        <w:t>Permit Type</w:t>
      </w:r>
    </w:p>
    <w:p w14:paraId="5E7D2BC7" w14:textId="77777777" w:rsidR="00F659FC" w:rsidRPr="00F659FC" w:rsidRDefault="00F659FC" w:rsidP="00F659FC">
      <w:pPr>
        <w:numPr>
          <w:ilvl w:val="0"/>
          <w:numId w:val="128"/>
        </w:numPr>
      </w:pPr>
      <w:r w:rsidRPr="00F659FC">
        <w:t>Issuing Authority</w:t>
      </w:r>
    </w:p>
    <w:p w14:paraId="03055FD1" w14:textId="77777777" w:rsidR="00F659FC" w:rsidRPr="00F659FC" w:rsidRDefault="00F659FC" w:rsidP="00F659FC">
      <w:pPr>
        <w:numPr>
          <w:ilvl w:val="0"/>
          <w:numId w:val="128"/>
        </w:numPr>
      </w:pPr>
      <w:r w:rsidRPr="00F659FC">
        <w:t>Effective Date</w:t>
      </w:r>
    </w:p>
    <w:p w14:paraId="00398555" w14:textId="77777777" w:rsidR="00F659FC" w:rsidRPr="00F659FC" w:rsidRDefault="00F659FC" w:rsidP="00F659FC">
      <w:pPr>
        <w:numPr>
          <w:ilvl w:val="0"/>
          <w:numId w:val="128"/>
        </w:numPr>
      </w:pPr>
      <w:r w:rsidRPr="00F659FC">
        <w:t>Expiry Date</w:t>
      </w:r>
    </w:p>
    <w:p w14:paraId="39BCCE65" w14:textId="77777777" w:rsidR="00F659FC" w:rsidRPr="00F659FC" w:rsidRDefault="00F659FC" w:rsidP="00F659FC">
      <w:r w:rsidRPr="00F659FC">
        <w:t>The system validates completeness before saving.</w:t>
      </w:r>
    </w:p>
    <w:p w14:paraId="1B46D23A" w14:textId="77777777" w:rsidR="00F659FC" w:rsidRPr="00F659FC" w:rsidRDefault="00F659FC" w:rsidP="00F659FC">
      <w:r w:rsidRPr="00F659FC">
        <w:t> </w:t>
      </w:r>
    </w:p>
    <w:p w14:paraId="06FBC6FA" w14:textId="77777777" w:rsidR="00F659FC" w:rsidRPr="00F659FC" w:rsidRDefault="00F659FC" w:rsidP="00F659FC">
      <w:r w:rsidRPr="00F659FC">
        <w:rPr>
          <w:b/>
          <w:bCs/>
        </w:rPr>
        <w:t>FR-PER-003 – Electronic Permit Verification</w:t>
      </w:r>
    </w:p>
    <w:p w14:paraId="040D1860" w14:textId="77777777" w:rsidR="00F659FC" w:rsidRPr="00F659FC" w:rsidRDefault="00F659FC" w:rsidP="00F659FC">
      <w:r w:rsidRPr="00F659FC">
        <w:t>Where supported, the platform shall verify permits through external government APIs.</w:t>
      </w:r>
    </w:p>
    <w:p w14:paraId="056CCD28" w14:textId="77777777" w:rsidR="00F659FC" w:rsidRPr="00F659FC" w:rsidRDefault="00F659FC" w:rsidP="00F659FC">
      <w:r w:rsidRPr="00F659FC">
        <w:t>Verification includes:</w:t>
      </w:r>
    </w:p>
    <w:p w14:paraId="3A072670" w14:textId="77777777" w:rsidR="00F659FC" w:rsidRPr="00F659FC" w:rsidRDefault="00F659FC" w:rsidP="00F659FC">
      <w:pPr>
        <w:numPr>
          <w:ilvl w:val="0"/>
          <w:numId w:val="129"/>
        </w:numPr>
      </w:pPr>
      <w:r w:rsidRPr="00F659FC">
        <w:t>Permit existence</w:t>
      </w:r>
    </w:p>
    <w:p w14:paraId="3F5A654A" w14:textId="77777777" w:rsidR="00F659FC" w:rsidRPr="00F659FC" w:rsidRDefault="00F659FC" w:rsidP="00F659FC">
      <w:pPr>
        <w:numPr>
          <w:ilvl w:val="0"/>
          <w:numId w:val="129"/>
        </w:numPr>
      </w:pPr>
      <w:r w:rsidRPr="00F659FC">
        <w:t>Current status</w:t>
      </w:r>
    </w:p>
    <w:p w14:paraId="09EC901E" w14:textId="77777777" w:rsidR="00F659FC" w:rsidRPr="00F659FC" w:rsidRDefault="00F659FC" w:rsidP="00F659FC">
      <w:pPr>
        <w:numPr>
          <w:ilvl w:val="0"/>
          <w:numId w:val="129"/>
        </w:numPr>
      </w:pPr>
      <w:r w:rsidRPr="00F659FC">
        <w:t>Validity dates</w:t>
      </w:r>
    </w:p>
    <w:p w14:paraId="53618645" w14:textId="77777777" w:rsidR="00F659FC" w:rsidRPr="00F659FC" w:rsidRDefault="00F659FC" w:rsidP="00F659FC">
      <w:pPr>
        <w:numPr>
          <w:ilvl w:val="0"/>
          <w:numId w:val="129"/>
        </w:numPr>
      </w:pPr>
      <w:r w:rsidRPr="00F659FC">
        <w:t>Quantity remaining</w:t>
      </w:r>
    </w:p>
    <w:p w14:paraId="5F68E7D2" w14:textId="77777777" w:rsidR="00F659FC" w:rsidRPr="00F659FC" w:rsidRDefault="00F659FC" w:rsidP="00F659FC">
      <w:pPr>
        <w:numPr>
          <w:ilvl w:val="0"/>
          <w:numId w:val="129"/>
        </w:numPr>
      </w:pPr>
      <w:r w:rsidRPr="00F659FC">
        <w:t>Commodity eligibility</w:t>
      </w:r>
    </w:p>
    <w:p w14:paraId="56924C90" w14:textId="77777777" w:rsidR="00F659FC" w:rsidRPr="00F659FC" w:rsidRDefault="00F659FC" w:rsidP="00F659FC">
      <w:pPr>
        <w:numPr>
          <w:ilvl w:val="0"/>
          <w:numId w:val="129"/>
        </w:numPr>
      </w:pPr>
      <w:r w:rsidRPr="00F659FC">
        <w:t>Holder identity</w:t>
      </w:r>
    </w:p>
    <w:p w14:paraId="45901205" w14:textId="77777777" w:rsidR="00F659FC" w:rsidRPr="00F659FC" w:rsidRDefault="00F659FC" w:rsidP="00F659FC">
      <w:r w:rsidRPr="00F659FC">
        <w:t>The verification result is stored with the permit record.</w:t>
      </w:r>
    </w:p>
    <w:p w14:paraId="43101E43" w14:textId="77777777" w:rsidR="00F659FC" w:rsidRPr="00F659FC" w:rsidRDefault="00F659FC" w:rsidP="00F659FC">
      <w:r w:rsidRPr="00F659FC">
        <w:t> </w:t>
      </w:r>
    </w:p>
    <w:p w14:paraId="5C65BF03" w14:textId="77777777" w:rsidR="00F659FC" w:rsidRPr="00F659FC" w:rsidRDefault="00F659FC" w:rsidP="00F659FC">
      <w:r w:rsidRPr="00F659FC">
        <w:rPr>
          <w:b/>
          <w:bCs/>
        </w:rPr>
        <w:t>FR-PER-004 – Permit Reuse</w:t>
      </w:r>
    </w:p>
    <w:p w14:paraId="465DCBA7" w14:textId="77777777" w:rsidR="00F659FC" w:rsidRPr="00F659FC" w:rsidRDefault="00F659FC" w:rsidP="00F659FC">
      <w:r w:rsidRPr="00F659FC">
        <w:t>Some permits may cover multiple declarations.</w:t>
      </w:r>
    </w:p>
    <w:p w14:paraId="175A9F49" w14:textId="77777777" w:rsidR="00F659FC" w:rsidRPr="00F659FC" w:rsidRDefault="00F659FC" w:rsidP="00F659FC">
      <w:r w:rsidRPr="00F659FC">
        <w:t>The engine shall:</w:t>
      </w:r>
    </w:p>
    <w:p w14:paraId="0A9D704A" w14:textId="77777777" w:rsidR="00F659FC" w:rsidRPr="00F659FC" w:rsidRDefault="00F659FC" w:rsidP="00F659FC">
      <w:pPr>
        <w:numPr>
          <w:ilvl w:val="0"/>
          <w:numId w:val="130"/>
        </w:numPr>
      </w:pPr>
      <w:r w:rsidRPr="00F659FC">
        <w:t>Track allocated quantities and values.</w:t>
      </w:r>
    </w:p>
    <w:p w14:paraId="54E98645" w14:textId="77777777" w:rsidR="00F659FC" w:rsidRPr="00F659FC" w:rsidRDefault="00F659FC" w:rsidP="00F659FC">
      <w:pPr>
        <w:numPr>
          <w:ilvl w:val="0"/>
          <w:numId w:val="130"/>
        </w:numPr>
      </w:pPr>
      <w:r w:rsidRPr="00F659FC">
        <w:t>Prevent overutilization.</w:t>
      </w:r>
    </w:p>
    <w:p w14:paraId="1DD0F889" w14:textId="77777777" w:rsidR="00F659FC" w:rsidRPr="00F659FC" w:rsidRDefault="00F659FC" w:rsidP="00F659FC">
      <w:pPr>
        <w:numPr>
          <w:ilvl w:val="0"/>
          <w:numId w:val="130"/>
        </w:numPr>
      </w:pPr>
      <w:r w:rsidRPr="00F659FC">
        <w:t>Update remaining balances after each declaration.</w:t>
      </w:r>
    </w:p>
    <w:p w14:paraId="74DB4FB9" w14:textId="77777777" w:rsidR="00F659FC" w:rsidRPr="00F659FC" w:rsidRDefault="00F659FC" w:rsidP="00F659FC">
      <w:r w:rsidRPr="00F659FC">
        <w:t> </w:t>
      </w:r>
    </w:p>
    <w:p w14:paraId="1C8E4FA4" w14:textId="77777777" w:rsidR="00F659FC" w:rsidRPr="00F659FC" w:rsidRDefault="00F659FC" w:rsidP="00F659FC">
      <w:r w:rsidRPr="00F659FC">
        <w:rPr>
          <w:b/>
          <w:bCs/>
        </w:rPr>
        <w:t>FR-PER-005 – Permit Expiry Management</w:t>
      </w:r>
    </w:p>
    <w:p w14:paraId="1A91FB8E" w14:textId="77777777" w:rsidR="00F659FC" w:rsidRPr="00F659FC" w:rsidRDefault="00F659FC" w:rsidP="00F659FC">
      <w:r w:rsidRPr="00F659FC">
        <w:t>The system shall:</w:t>
      </w:r>
    </w:p>
    <w:p w14:paraId="6D6C3A2B" w14:textId="77777777" w:rsidR="00F659FC" w:rsidRPr="00F659FC" w:rsidRDefault="00F659FC" w:rsidP="00F659FC">
      <w:pPr>
        <w:numPr>
          <w:ilvl w:val="0"/>
          <w:numId w:val="131"/>
        </w:numPr>
      </w:pPr>
      <w:r w:rsidRPr="00F659FC">
        <w:t>Detect expired permits.</w:t>
      </w:r>
    </w:p>
    <w:p w14:paraId="6C007DAD" w14:textId="77777777" w:rsidR="00F659FC" w:rsidRPr="00F659FC" w:rsidRDefault="00F659FC" w:rsidP="00F659FC">
      <w:pPr>
        <w:numPr>
          <w:ilvl w:val="0"/>
          <w:numId w:val="131"/>
        </w:numPr>
      </w:pPr>
      <w:r w:rsidRPr="00F659FC">
        <w:t>Notify brokers before expiry.</w:t>
      </w:r>
    </w:p>
    <w:p w14:paraId="69E25200" w14:textId="77777777" w:rsidR="00F659FC" w:rsidRPr="00F659FC" w:rsidRDefault="00F659FC" w:rsidP="00F659FC">
      <w:pPr>
        <w:numPr>
          <w:ilvl w:val="0"/>
          <w:numId w:val="131"/>
        </w:numPr>
      </w:pPr>
      <w:r w:rsidRPr="00F659FC">
        <w:t>Block declarations using expired permits.</w:t>
      </w:r>
    </w:p>
    <w:p w14:paraId="2A70C974" w14:textId="77777777" w:rsidR="00F659FC" w:rsidRPr="00F659FC" w:rsidRDefault="00F659FC" w:rsidP="00F659FC">
      <w:pPr>
        <w:numPr>
          <w:ilvl w:val="0"/>
          <w:numId w:val="131"/>
        </w:numPr>
      </w:pPr>
      <w:r w:rsidRPr="00F659FC">
        <w:t>Support permit renewal workflows.</w:t>
      </w:r>
    </w:p>
    <w:p w14:paraId="43ED3FDB" w14:textId="77777777" w:rsidR="00F659FC" w:rsidRPr="00F659FC" w:rsidRDefault="00F659FC" w:rsidP="00F659FC">
      <w:r w:rsidRPr="00F659FC">
        <w:t> </w:t>
      </w:r>
    </w:p>
    <w:p w14:paraId="7FB790CB" w14:textId="77777777" w:rsidR="00F659FC" w:rsidRPr="00F659FC" w:rsidRDefault="00F659FC" w:rsidP="00F659FC">
      <w:r w:rsidRPr="00F659FC">
        <w:rPr>
          <w:b/>
          <w:bCs/>
        </w:rPr>
        <w:t>10.10 Permit Validation</w:t>
      </w:r>
    </w:p>
    <w:p w14:paraId="403AAC97" w14:textId="77777777" w:rsidR="00F659FC" w:rsidRPr="00F659FC" w:rsidRDefault="00F659FC" w:rsidP="00F659FC">
      <w:r w:rsidRPr="00F659FC">
        <w:t>Validation checks include:</w:t>
      </w:r>
    </w:p>
    <w:p w14:paraId="25FBE59D" w14:textId="77777777" w:rsidR="00F659FC" w:rsidRPr="00F659FC" w:rsidRDefault="00F659FC" w:rsidP="00F659FC">
      <w:pPr>
        <w:numPr>
          <w:ilvl w:val="0"/>
          <w:numId w:val="132"/>
        </w:numPr>
      </w:pPr>
      <w:r w:rsidRPr="00F659FC">
        <w:t>Permit exists.</w:t>
      </w:r>
    </w:p>
    <w:p w14:paraId="4BA479D2" w14:textId="77777777" w:rsidR="00F659FC" w:rsidRPr="00F659FC" w:rsidRDefault="00F659FC" w:rsidP="00F659FC">
      <w:pPr>
        <w:numPr>
          <w:ilvl w:val="0"/>
          <w:numId w:val="132"/>
        </w:numPr>
      </w:pPr>
      <w:r w:rsidRPr="00F659FC">
        <w:t>Permit is active.</w:t>
      </w:r>
    </w:p>
    <w:p w14:paraId="7FE2598F" w14:textId="77777777" w:rsidR="00F659FC" w:rsidRPr="00F659FC" w:rsidRDefault="00F659FC" w:rsidP="00F659FC">
      <w:pPr>
        <w:numPr>
          <w:ilvl w:val="0"/>
          <w:numId w:val="132"/>
        </w:numPr>
      </w:pPr>
      <w:r w:rsidRPr="00F659FC">
        <w:t>Commodity is covered.</w:t>
      </w:r>
    </w:p>
    <w:p w14:paraId="2992AED9" w14:textId="77777777" w:rsidR="00F659FC" w:rsidRPr="00F659FC" w:rsidRDefault="00F659FC" w:rsidP="00F659FC">
      <w:pPr>
        <w:numPr>
          <w:ilvl w:val="0"/>
          <w:numId w:val="132"/>
        </w:numPr>
      </w:pPr>
      <w:r w:rsidRPr="00F659FC">
        <w:t>Quantity does not exceed authorization.</w:t>
      </w:r>
    </w:p>
    <w:p w14:paraId="7B4A83E2" w14:textId="77777777" w:rsidR="00F659FC" w:rsidRPr="00F659FC" w:rsidRDefault="00F659FC" w:rsidP="00F659FC">
      <w:pPr>
        <w:numPr>
          <w:ilvl w:val="0"/>
          <w:numId w:val="132"/>
        </w:numPr>
      </w:pPr>
      <w:r w:rsidRPr="00F659FC">
        <w:t>Value limits are not exceeded.</w:t>
      </w:r>
    </w:p>
    <w:p w14:paraId="74B2791F" w14:textId="77777777" w:rsidR="00F659FC" w:rsidRPr="00F659FC" w:rsidRDefault="00F659FC" w:rsidP="00F659FC">
      <w:pPr>
        <w:numPr>
          <w:ilvl w:val="0"/>
          <w:numId w:val="132"/>
        </w:numPr>
      </w:pPr>
      <w:r w:rsidRPr="00F659FC">
        <w:t>Issuing authority matches jurisdiction.</w:t>
      </w:r>
    </w:p>
    <w:p w14:paraId="7DDD9C8F" w14:textId="77777777" w:rsidR="00F659FC" w:rsidRPr="00F659FC" w:rsidRDefault="00F659FC" w:rsidP="00F659FC">
      <w:pPr>
        <w:numPr>
          <w:ilvl w:val="0"/>
          <w:numId w:val="132"/>
        </w:numPr>
      </w:pPr>
      <w:r w:rsidRPr="00F659FC">
        <w:t>Permit holder matches importer/exporter where required.</w:t>
      </w:r>
    </w:p>
    <w:p w14:paraId="39CC155B" w14:textId="77777777" w:rsidR="00F659FC" w:rsidRPr="00F659FC" w:rsidRDefault="00F659FC" w:rsidP="00F659FC">
      <w:r w:rsidRPr="00F659FC">
        <w:t>Blocking validation failures prevent customs submission.</w:t>
      </w:r>
    </w:p>
    <w:p w14:paraId="655C2431" w14:textId="77777777" w:rsidR="00F659FC" w:rsidRPr="00F659FC" w:rsidRDefault="00F659FC" w:rsidP="00F659FC">
      <w:r w:rsidRPr="00F659FC">
        <w:t> </w:t>
      </w:r>
    </w:p>
    <w:p w14:paraId="1AE5475E" w14:textId="77777777" w:rsidR="00F659FC" w:rsidRPr="00F659FC" w:rsidRDefault="00F659FC" w:rsidP="00F659FC">
      <w:r w:rsidRPr="00F659FC">
        <w:rPr>
          <w:b/>
          <w:bCs/>
        </w:rPr>
        <w:t>10.11 Workflow Integration</w:t>
      </w:r>
    </w:p>
    <w:p w14:paraId="68EF9346" w14:textId="77777777" w:rsidR="00F659FC" w:rsidRPr="00F659FC" w:rsidRDefault="00F659FC" w:rsidP="00F659FC">
      <w:r w:rsidRPr="00F659FC">
        <w:t>Permit status influences declaration processing.</w:t>
      </w:r>
    </w:p>
    <w:p w14:paraId="49F1D220" w14:textId="77777777" w:rsidR="00F659FC" w:rsidRPr="00F659FC" w:rsidRDefault="00F659FC" w:rsidP="00F659FC">
      <w:r w:rsidRPr="00F659FC">
        <w:t>Permit Required</w:t>
      </w:r>
      <w:r w:rsidRPr="00F659FC">
        <w:br/>
        <w:t xml:space="preserve">        │</w:t>
      </w:r>
      <w:r w:rsidRPr="00F659FC">
        <w:br/>
        <w:t xml:space="preserve">        </w:t>
      </w:r>
      <w:r w:rsidRPr="00F659FC">
        <w:rPr>
          <w:rFonts w:ascii="Arial" w:hAnsi="Arial" w:cs="Arial"/>
        </w:rPr>
        <w:t>▼</w:t>
      </w:r>
      <w:r w:rsidRPr="00F659FC">
        <w:br/>
        <w:t>Permit Available?</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No            Yes</w:t>
      </w:r>
      <w:r w:rsidRPr="00F659FC">
        <w:br/>
        <w:t xml:space="preserve">   </w:t>
      </w:r>
      <w:r w:rsidRPr="00F659FC">
        <w:rPr>
          <w:rFonts w:ascii="Calibri" w:hAnsi="Calibri" w:cs="Calibri"/>
        </w:rPr>
        <w:t>│</w:t>
      </w:r>
      <w:r w:rsidRPr="00F659FC">
        <w:t xml:space="preserve">             │</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Await Permit  Validate Permit</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Broker Task   Approved?</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 xml:space="preserve">            No          Yes</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 xml:space="preserve">      Submission Blocked Ready for Customs Submission</w:t>
      </w:r>
    </w:p>
    <w:p w14:paraId="5D16EC77" w14:textId="77777777" w:rsidR="00F659FC" w:rsidRPr="00F659FC" w:rsidRDefault="00F659FC" w:rsidP="00F659FC">
      <w:r w:rsidRPr="00F659FC">
        <w:t> </w:t>
      </w:r>
    </w:p>
    <w:p w14:paraId="537A7F13" w14:textId="77777777" w:rsidR="00F659FC" w:rsidRPr="00F659FC" w:rsidRDefault="00F659FC" w:rsidP="00F659FC">
      <w:r w:rsidRPr="00F659FC">
        <w:rPr>
          <w:b/>
          <w:bCs/>
        </w:rPr>
        <w:t>10.12 Business Rules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49"/>
        <w:gridCol w:w="7477"/>
      </w:tblGrid>
      <w:tr w:rsidR="00F659FC" w:rsidRPr="00F659FC" w14:paraId="23A50918" w14:textId="77777777">
        <w:tc>
          <w:tcPr>
            <w:tcW w:w="1626" w:type="dxa"/>
            <w:tcBorders>
              <w:top w:val="nil"/>
              <w:left w:val="nil"/>
              <w:bottom w:val="nil"/>
              <w:right w:val="nil"/>
            </w:tcBorders>
            <w:tcMar>
              <w:top w:w="80" w:type="dxa"/>
              <w:left w:w="80" w:type="dxa"/>
              <w:bottom w:w="80" w:type="dxa"/>
              <w:right w:w="80" w:type="dxa"/>
            </w:tcMar>
            <w:hideMark/>
          </w:tcPr>
          <w:p w14:paraId="1D69E0AF" w14:textId="77777777" w:rsidR="00F659FC" w:rsidRPr="00F659FC" w:rsidRDefault="00F659FC" w:rsidP="00F659FC">
            <w:r w:rsidRPr="00F659FC">
              <w:rPr>
                <w:b/>
                <w:bCs/>
              </w:rPr>
              <w:t>Rule ID</w:t>
            </w:r>
          </w:p>
        </w:tc>
        <w:tc>
          <w:tcPr>
            <w:tcW w:w="8047" w:type="dxa"/>
            <w:tcBorders>
              <w:top w:val="nil"/>
              <w:left w:val="nil"/>
              <w:bottom w:val="nil"/>
              <w:right w:val="nil"/>
            </w:tcBorders>
            <w:tcMar>
              <w:top w:w="80" w:type="dxa"/>
              <w:left w:w="80" w:type="dxa"/>
              <w:bottom w:w="80" w:type="dxa"/>
              <w:right w:w="80" w:type="dxa"/>
            </w:tcMar>
            <w:hideMark/>
          </w:tcPr>
          <w:p w14:paraId="01DD58D1" w14:textId="77777777" w:rsidR="00F659FC" w:rsidRPr="00F659FC" w:rsidRDefault="00F659FC" w:rsidP="00F659FC">
            <w:r w:rsidRPr="00F659FC">
              <w:rPr>
                <w:b/>
                <w:bCs/>
              </w:rPr>
              <w:t>Description</w:t>
            </w:r>
          </w:p>
        </w:tc>
      </w:tr>
      <w:tr w:rsidR="00F659FC" w:rsidRPr="00F659FC" w14:paraId="2436FE8B" w14:textId="77777777">
        <w:tc>
          <w:tcPr>
            <w:tcW w:w="1653" w:type="dxa"/>
            <w:tcBorders>
              <w:top w:val="nil"/>
              <w:left w:val="nil"/>
              <w:bottom w:val="nil"/>
              <w:right w:val="nil"/>
            </w:tcBorders>
            <w:tcMar>
              <w:top w:w="80" w:type="dxa"/>
              <w:left w:w="80" w:type="dxa"/>
              <w:bottom w:w="80" w:type="dxa"/>
              <w:right w:w="80" w:type="dxa"/>
            </w:tcMar>
            <w:hideMark/>
          </w:tcPr>
          <w:p w14:paraId="0D5A95EC" w14:textId="77777777" w:rsidR="00F659FC" w:rsidRPr="00F659FC" w:rsidRDefault="00F659FC" w:rsidP="00F659FC">
            <w:r w:rsidRPr="00F659FC">
              <w:t>BR-PER-001</w:t>
            </w:r>
          </w:p>
        </w:tc>
        <w:tc>
          <w:tcPr>
            <w:tcW w:w="8119" w:type="dxa"/>
            <w:tcBorders>
              <w:top w:val="nil"/>
              <w:left w:val="nil"/>
              <w:bottom w:val="nil"/>
              <w:right w:val="nil"/>
            </w:tcBorders>
            <w:tcMar>
              <w:top w:w="80" w:type="dxa"/>
              <w:left w:w="80" w:type="dxa"/>
              <w:bottom w:w="80" w:type="dxa"/>
              <w:right w:w="80" w:type="dxa"/>
            </w:tcMar>
            <w:hideMark/>
          </w:tcPr>
          <w:p w14:paraId="67362BB0" w14:textId="77777777" w:rsidR="00F659FC" w:rsidRPr="00F659FC" w:rsidRDefault="00F659FC" w:rsidP="00F659FC">
            <w:r w:rsidRPr="00F659FC">
              <w:t>Mandatory permits must be approved before declaration submission.</w:t>
            </w:r>
          </w:p>
        </w:tc>
      </w:tr>
      <w:tr w:rsidR="00F659FC" w:rsidRPr="00F659FC" w14:paraId="62DDD5C1" w14:textId="77777777">
        <w:tc>
          <w:tcPr>
            <w:tcW w:w="1653" w:type="dxa"/>
            <w:tcBorders>
              <w:top w:val="nil"/>
              <w:left w:val="nil"/>
              <w:bottom w:val="nil"/>
              <w:right w:val="nil"/>
            </w:tcBorders>
            <w:tcMar>
              <w:top w:w="80" w:type="dxa"/>
              <w:left w:w="80" w:type="dxa"/>
              <w:bottom w:w="80" w:type="dxa"/>
              <w:right w:w="80" w:type="dxa"/>
            </w:tcMar>
            <w:hideMark/>
          </w:tcPr>
          <w:p w14:paraId="6CCFDAC8" w14:textId="77777777" w:rsidR="00F659FC" w:rsidRPr="00F659FC" w:rsidRDefault="00F659FC" w:rsidP="00F659FC">
            <w:r w:rsidRPr="00F659FC">
              <w:t>BR-PER-002</w:t>
            </w:r>
          </w:p>
        </w:tc>
        <w:tc>
          <w:tcPr>
            <w:tcW w:w="8018" w:type="dxa"/>
            <w:tcBorders>
              <w:top w:val="nil"/>
              <w:left w:val="nil"/>
              <w:bottom w:val="nil"/>
              <w:right w:val="nil"/>
            </w:tcBorders>
            <w:tcMar>
              <w:top w:w="80" w:type="dxa"/>
              <w:left w:w="80" w:type="dxa"/>
              <w:bottom w:w="80" w:type="dxa"/>
              <w:right w:w="80" w:type="dxa"/>
            </w:tcMar>
            <w:hideMark/>
          </w:tcPr>
          <w:p w14:paraId="7D092503" w14:textId="77777777" w:rsidR="00F659FC" w:rsidRPr="00F659FC" w:rsidRDefault="00F659FC" w:rsidP="00F659FC">
            <w:r w:rsidRPr="00F659FC">
              <w:t>Expired permits are invalid.</w:t>
            </w:r>
          </w:p>
        </w:tc>
      </w:tr>
      <w:tr w:rsidR="00F659FC" w:rsidRPr="00F659FC" w14:paraId="3B1FEB9F" w14:textId="77777777">
        <w:tc>
          <w:tcPr>
            <w:tcW w:w="1653" w:type="dxa"/>
            <w:tcBorders>
              <w:top w:val="nil"/>
              <w:left w:val="nil"/>
              <w:bottom w:val="nil"/>
              <w:right w:val="nil"/>
            </w:tcBorders>
            <w:tcMar>
              <w:top w:w="80" w:type="dxa"/>
              <w:left w:w="80" w:type="dxa"/>
              <w:bottom w:w="80" w:type="dxa"/>
              <w:right w:w="80" w:type="dxa"/>
            </w:tcMar>
            <w:hideMark/>
          </w:tcPr>
          <w:p w14:paraId="735E3C14" w14:textId="77777777" w:rsidR="00F659FC" w:rsidRPr="00F659FC" w:rsidRDefault="00F659FC" w:rsidP="00F659FC">
            <w:r w:rsidRPr="00F659FC">
              <w:t>BR-PER-003</w:t>
            </w:r>
          </w:p>
        </w:tc>
        <w:tc>
          <w:tcPr>
            <w:tcW w:w="8018" w:type="dxa"/>
            <w:tcBorders>
              <w:top w:val="nil"/>
              <w:left w:val="nil"/>
              <w:bottom w:val="nil"/>
              <w:right w:val="nil"/>
            </w:tcBorders>
            <w:tcMar>
              <w:top w:w="80" w:type="dxa"/>
              <w:left w:w="80" w:type="dxa"/>
              <w:bottom w:w="80" w:type="dxa"/>
              <w:right w:w="80" w:type="dxa"/>
            </w:tcMar>
            <w:hideMark/>
          </w:tcPr>
          <w:p w14:paraId="0133CBD9" w14:textId="77777777" w:rsidR="00F659FC" w:rsidRPr="00F659FC" w:rsidRDefault="00F659FC" w:rsidP="00F659FC">
            <w:r w:rsidRPr="00F659FC">
              <w:t>Permit balances shall not be exceeded.</w:t>
            </w:r>
          </w:p>
        </w:tc>
      </w:tr>
      <w:tr w:rsidR="00F659FC" w:rsidRPr="00F659FC" w14:paraId="0056B4BB" w14:textId="77777777">
        <w:tc>
          <w:tcPr>
            <w:tcW w:w="1653" w:type="dxa"/>
            <w:tcBorders>
              <w:top w:val="nil"/>
              <w:left w:val="nil"/>
              <w:bottom w:val="nil"/>
              <w:right w:val="nil"/>
            </w:tcBorders>
            <w:tcMar>
              <w:top w:w="80" w:type="dxa"/>
              <w:left w:w="80" w:type="dxa"/>
              <w:bottom w:w="80" w:type="dxa"/>
              <w:right w:w="80" w:type="dxa"/>
            </w:tcMar>
            <w:hideMark/>
          </w:tcPr>
          <w:p w14:paraId="529EF78C" w14:textId="77777777" w:rsidR="00F659FC" w:rsidRPr="00F659FC" w:rsidRDefault="00F659FC" w:rsidP="00F659FC">
            <w:r w:rsidRPr="00F659FC">
              <w:t>BR-PER-004</w:t>
            </w:r>
          </w:p>
        </w:tc>
        <w:tc>
          <w:tcPr>
            <w:tcW w:w="8018" w:type="dxa"/>
            <w:tcBorders>
              <w:top w:val="nil"/>
              <w:left w:val="nil"/>
              <w:bottom w:val="nil"/>
              <w:right w:val="nil"/>
            </w:tcBorders>
            <w:tcMar>
              <w:top w:w="80" w:type="dxa"/>
              <w:left w:w="80" w:type="dxa"/>
              <w:bottom w:w="80" w:type="dxa"/>
              <w:right w:w="80" w:type="dxa"/>
            </w:tcMar>
            <w:hideMark/>
          </w:tcPr>
          <w:p w14:paraId="378B916C" w14:textId="77777777" w:rsidR="00F659FC" w:rsidRPr="00F659FC" w:rsidRDefault="00F659FC" w:rsidP="00F659FC">
            <w:r w:rsidRPr="00F659FC">
              <w:t>Permit determination is driven by configurable regulatory rules.</w:t>
            </w:r>
          </w:p>
        </w:tc>
      </w:tr>
      <w:tr w:rsidR="00F659FC" w:rsidRPr="00F659FC" w14:paraId="50690CB0" w14:textId="77777777">
        <w:tc>
          <w:tcPr>
            <w:tcW w:w="1653" w:type="dxa"/>
            <w:tcBorders>
              <w:top w:val="nil"/>
              <w:left w:val="nil"/>
              <w:bottom w:val="nil"/>
              <w:right w:val="nil"/>
            </w:tcBorders>
            <w:tcMar>
              <w:top w:w="80" w:type="dxa"/>
              <w:left w:w="80" w:type="dxa"/>
              <w:bottom w:w="80" w:type="dxa"/>
              <w:right w:w="80" w:type="dxa"/>
            </w:tcMar>
            <w:hideMark/>
          </w:tcPr>
          <w:p w14:paraId="19600AE8" w14:textId="77777777" w:rsidR="00F659FC" w:rsidRPr="00F659FC" w:rsidRDefault="00F659FC" w:rsidP="00F659FC">
            <w:r w:rsidRPr="00F659FC">
              <w:t>BR-PER-005</w:t>
            </w:r>
          </w:p>
        </w:tc>
        <w:tc>
          <w:tcPr>
            <w:tcW w:w="8018" w:type="dxa"/>
            <w:tcBorders>
              <w:top w:val="nil"/>
              <w:left w:val="nil"/>
              <w:bottom w:val="nil"/>
              <w:right w:val="nil"/>
            </w:tcBorders>
            <w:tcMar>
              <w:top w:w="80" w:type="dxa"/>
              <w:left w:w="80" w:type="dxa"/>
              <w:bottom w:w="80" w:type="dxa"/>
              <w:right w:w="80" w:type="dxa"/>
            </w:tcMar>
            <w:hideMark/>
          </w:tcPr>
          <w:p w14:paraId="148F16C4" w14:textId="77777777" w:rsidR="00F659FC" w:rsidRPr="00F659FC" w:rsidRDefault="00F659FC" w:rsidP="00F659FC">
            <w:r w:rsidRPr="00F659FC">
              <w:t>Manual overrides require supervisory approval where configured.</w:t>
            </w:r>
          </w:p>
        </w:tc>
      </w:tr>
      <w:tr w:rsidR="00F659FC" w:rsidRPr="00F659FC" w14:paraId="150D882C" w14:textId="77777777">
        <w:tc>
          <w:tcPr>
            <w:tcW w:w="1653" w:type="dxa"/>
            <w:tcBorders>
              <w:top w:val="nil"/>
              <w:left w:val="nil"/>
              <w:bottom w:val="nil"/>
              <w:right w:val="nil"/>
            </w:tcBorders>
            <w:tcMar>
              <w:top w:w="80" w:type="dxa"/>
              <w:left w:w="80" w:type="dxa"/>
              <w:bottom w:w="80" w:type="dxa"/>
              <w:right w:w="80" w:type="dxa"/>
            </w:tcMar>
            <w:hideMark/>
          </w:tcPr>
          <w:p w14:paraId="6918A3C4" w14:textId="77777777" w:rsidR="00F659FC" w:rsidRPr="00F659FC" w:rsidRDefault="00F659FC" w:rsidP="00F659FC">
            <w:r w:rsidRPr="00F659FC">
              <w:t>BR-PER-006</w:t>
            </w:r>
          </w:p>
        </w:tc>
        <w:tc>
          <w:tcPr>
            <w:tcW w:w="8018" w:type="dxa"/>
            <w:tcBorders>
              <w:top w:val="nil"/>
              <w:left w:val="nil"/>
              <w:bottom w:val="nil"/>
              <w:right w:val="nil"/>
            </w:tcBorders>
            <w:tcMar>
              <w:top w:w="80" w:type="dxa"/>
              <w:left w:w="80" w:type="dxa"/>
              <w:bottom w:w="80" w:type="dxa"/>
              <w:right w:w="80" w:type="dxa"/>
            </w:tcMar>
            <w:hideMark/>
          </w:tcPr>
          <w:p w14:paraId="714F94D4" w14:textId="77777777" w:rsidR="00F659FC" w:rsidRPr="00F659FC" w:rsidRDefault="00F659FC" w:rsidP="00F659FC">
            <w:r w:rsidRPr="00F659FC">
              <w:t>Permit changes trigger declaration revalidation.</w:t>
            </w:r>
          </w:p>
        </w:tc>
      </w:tr>
    </w:tbl>
    <w:p w14:paraId="432DBCE7" w14:textId="77777777" w:rsidR="00F659FC" w:rsidRPr="00F659FC" w:rsidRDefault="00F659FC" w:rsidP="00F659FC">
      <w:r w:rsidRPr="00F659FC">
        <w:t> </w:t>
      </w:r>
    </w:p>
    <w:p w14:paraId="4CB4B73E" w14:textId="77777777" w:rsidR="00F659FC" w:rsidRPr="00F659FC" w:rsidRDefault="00F659FC" w:rsidP="00F659FC">
      <w:r w:rsidRPr="00F659FC">
        <w:rPr>
          <w:b/>
          <w:bCs/>
        </w:rPr>
        <w:t>10.13 Validation Rules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858"/>
        <w:gridCol w:w="4153"/>
      </w:tblGrid>
      <w:tr w:rsidR="00F659FC" w:rsidRPr="00F659FC" w14:paraId="58C24C87" w14:textId="77777777">
        <w:tc>
          <w:tcPr>
            <w:tcW w:w="3829" w:type="dxa"/>
            <w:tcBorders>
              <w:top w:val="nil"/>
              <w:left w:val="nil"/>
              <w:bottom w:val="nil"/>
              <w:right w:val="nil"/>
            </w:tcBorders>
            <w:tcMar>
              <w:top w:w="80" w:type="dxa"/>
              <w:left w:w="80" w:type="dxa"/>
              <w:bottom w:w="80" w:type="dxa"/>
              <w:right w:w="80" w:type="dxa"/>
            </w:tcMar>
            <w:hideMark/>
          </w:tcPr>
          <w:p w14:paraId="4BE6B0BF" w14:textId="77777777" w:rsidR="00F659FC" w:rsidRPr="00F659FC" w:rsidRDefault="00F659FC" w:rsidP="00F659FC">
            <w:r w:rsidRPr="00F659FC">
              <w:rPr>
                <w:b/>
                <w:bCs/>
              </w:rPr>
              <w:t>Validation</w:t>
            </w:r>
          </w:p>
        </w:tc>
        <w:tc>
          <w:tcPr>
            <w:tcW w:w="4081" w:type="dxa"/>
            <w:tcBorders>
              <w:top w:val="nil"/>
              <w:left w:val="nil"/>
              <w:bottom w:val="nil"/>
              <w:right w:val="nil"/>
            </w:tcBorders>
            <w:tcMar>
              <w:top w:w="80" w:type="dxa"/>
              <w:left w:w="80" w:type="dxa"/>
              <w:bottom w:w="80" w:type="dxa"/>
              <w:right w:w="80" w:type="dxa"/>
            </w:tcMar>
            <w:hideMark/>
          </w:tcPr>
          <w:p w14:paraId="6C176673" w14:textId="77777777" w:rsidR="00F659FC" w:rsidRPr="00F659FC" w:rsidRDefault="00F659FC" w:rsidP="00F659FC">
            <w:r w:rsidRPr="00F659FC">
              <w:rPr>
                <w:b/>
                <w:bCs/>
              </w:rPr>
              <w:t>Severity</w:t>
            </w:r>
          </w:p>
        </w:tc>
      </w:tr>
      <w:tr w:rsidR="00F659FC" w:rsidRPr="00F659FC" w14:paraId="780ED649" w14:textId="77777777">
        <w:tc>
          <w:tcPr>
            <w:tcW w:w="3829" w:type="dxa"/>
            <w:tcBorders>
              <w:top w:val="nil"/>
              <w:left w:val="nil"/>
              <w:bottom w:val="nil"/>
              <w:right w:val="nil"/>
            </w:tcBorders>
            <w:tcMar>
              <w:top w:w="80" w:type="dxa"/>
              <w:left w:w="80" w:type="dxa"/>
              <w:bottom w:w="80" w:type="dxa"/>
              <w:right w:w="80" w:type="dxa"/>
            </w:tcMar>
            <w:hideMark/>
          </w:tcPr>
          <w:p w14:paraId="30FEAF89" w14:textId="77777777" w:rsidR="00F659FC" w:rsidRPr="00F659FC" w:rsidRDefault="00F659FC" w:rsidP="00F659FC">
            <w:r w:rsidRPr="00F659FC">
              <w:t>Missing permit</w:t>
            </w:r>
          </w:p>
        </w:tc>
        <w:tc>
          <w:tcPr>
            <w:tcW w:w="4081" w:type="dxa"/>
            <w:tcBorders>
              <w:top w:val="nil"/>
              <w:left w:val="nil"/>
              <w:bottom w:val="nil"/>
              <w:right w:val="nil"/>
            </w:tcBorders>
            <w:tcMar>
              <w:top w:w="80" w:type="dxa"/>
              <w:left w:w="80" w:type="dxa"/>
              <w:bottom w:w="80" w:type="dxa"/>
              <w:right w:w="80" w:type="dxa"/>
            </w:tcMar>
            <w:hideMark/>
          </w:tcPr>
          <w:p w14:paraId="35A0E21A" w14:textId="77777777" w:rsidR="00F659FC" w:rsidRPr="00F659FC" w:rsidRDefault="00F659FC" w:rsidP="00F659FC">
            <w:r w:rsidRPr="00F659FC">
              <w:t>Blocking</w:t>
            </w:r>
          </w:p>
        </w:tc>
      </w:tr>
      <w:tr w:rsidR="00F659FC" w:rsidRPr="00F659FC" w14:paraId="477CB9BB" w14:textId="77777777">
        <w:tc>
          <w:tcPr>
            <w:tcW w:w="3829" w:type="dxa"/>
            <w:tcBorders>
              <w:top w:val="nil"/>
              <w:left w:val="nil"/>
              <w:bottom w:val="nil"/>
              <w:right w:val="nil"/>
            </w:tcBorders>
            <w:tcMar>
              <w:top w:w="80" w:type="dxa"/>
              <w:left w:w="80" w:type="dxa"/>
              <w:bottom w:w="80" w:type="dxa"/>
              <w:right w:w="80" w:type="dxa"/>
            </w:tcMar>
            <w:hideMark/>
          </w:tcPr>
          <w:p w14:paraId="6C3F9C5D" w14:textId="77777777" w:rsidR="00F659FC" w:rsidRPr="00F659FC" w:rsidRDefault="00F659FC" w:rsidP="00F659FC">
            <w:r w:rsidRPr="00F659FC">
              <w:t>Expired permit</w:t>
            </w:r>
          </w:p>
        </w:tc>
        <w:tc>
          <w:tcPr>
            <w:tcW w:w="4081" w:type="dxa"/>
            <w:tcBorders>
              <w:top w:val="nil"/>
              <w:left w:val="nil"/>
              <w:bottom w:val="nil"/>
              <w:right w:val="nil"/>
            </w:tcBorders>
            <w:tcMar>
              <w:top w:w="80" w:type="dxa"/>
              <w:left w:w="80" w:type="dxa"/>
              <w:bottom w:w="80" w:type="dxa"/>
              <w:right w:w="80" w:type="dxa"/>
            </w:tcMar>
            <w:hideMark/>
          </w:tcPr>
          <w:p w14:paraId="5F5E80B6" w14:textId="77777777" w:rsidR="00F659FC" w:rsidRPr="00F659FC" w:rsidRDefault="00F659FC" w:rsidP="00F659FC">
            <w:r w:rsidRPr="00F659FC">
              <w:t>Blocking</w:t>
            </w:r>
          </w:p>
        </w:tc>
      </w:tr>
      <w:tr w:rsidR="00F659FC" w:rsidRPr="00F659FC" w14:paraId="5A0E8923" w14:textId="77777777">
        <w:tc>
          <w:tcPr>
            <w:tcW w:w="3829" w:type="dxa"/>
            <w:tcBorders>
              <w:top w:val="nil"/>
              <w:left w:val="nil"/>
              <w:bottom w:val="nil"/>
              <w:right w:val="nil"/>
            </w:tcBorders>
            <w:tcMar>
              <w:top w:w="80" w:type="dxa"/>
              <w:left w:w="80" w:type="dxa"/>
              <w:bottom w:w="80" w:type="dxa"/>
              <w:right w:w="80" w:type="dxa"/>
            </w:tcMar>
            <w:hideMark/>
          </w:tcPr>
          <w:p w14:paraId="16EE1F31" w14:textId="77777777" w:rsidR="00F659FC" w:rsidRPr="00F659FC" w:rsidRDefault="00F659FC" w:rsidP="00F659FC">
            <w:r w:rsidRPr="00F659FC">
              <w:t>Invalid permit number</w:t>
            </w:r>
          </w:p>
        </w:tc>
        <w:tc>
          <w:tcPr>
            <w:tcW w:w="4081" w:type="dxa"/>
            <w:tcBorders>
              <w:top w:val="nil"/>
              <w:left w:val="nil"/>
              <w:bottom w:val="nil"/>
              <w:right w:val="nil"/>
            </w:tcBorders>
            <w:tcMar>
              <w:top w:w="80" w:type="dxa"/>
              <w:left w:w="80" w:type="dxa"/>
              <w:bottom w:w="80" w:type="dxa"/>
              <w:right w:w="80" w:type="dxa"/>
            </w:tcMar>
            <w:hideMark/>
          </w:tcPr>
          <w:p w14:paraId="482F4FA0" w14:textId="77777777" w:rsidR="00F659FC" w:rsidRPr="00F659FC" w:rsidRDefault="00F659FC" w:rsidP="00F659FC">
            <w:r w:rsidRPr="00F659FC">
              <w:t>Blocking</w:t>
            </w:r>
          </w:p>
        </w:tc>
      </w:tr>
      <w:tr w:rsidR="00F659FC" w:rsidRPr="00F659FC" w14:paraId="2320EC75" w14:textId="77777777">
        <w:tc>
          <w:tcPr>
            <w:tcW w:w="3829" w:type="dxa"/>
            <w:tcBorders>
              <w:top w:val="nil"/>
              <w:left w:val="nil"/>
              <w:bottom w:val="nil"/>
              <w:right w:val="nil"/>
            </w:tcBorders>
            <w:tcMar>
              <w:top w:w="80" w:type="dxa"/>
              <w:left w:w="80" w:type="dxa"/>
              <w:bottom w:w="80" w:type="dxa"/>
              <w:right w:w="80" w:type="dxa"/>
            </w:tcMar>
            <w:hideMark/>
          </w:tcPr>
          <w:p w14:paraId="7AAFDFA6" w14:textId="77777777" w:rsidR="00F659FC" w:rsidRPr="00F659FC" w:rsidRDefault="00F659FC" w:rsidP="00F659FC">
            <w:r w:rsidRPr="00F659FC">
              <w:t>Quantity exceeded</w:t>
            </w:r>
          </w:p>
        </w:tc>
        <w:tc>
          <w:tcPr>
            <w:tcW w:w="4081" w:type="dxa"/>
            <w:tcBorders>
              <w:top w:val="nil"/>
              <w:left w:val="nil"/>
              <w:bottom w:val="nil"/>
              <w:right w:val="nil"/>
            </w:tcBorders>
            <w:tcMar>
              <w:top w:w="80" w:type="dxa"/>
              <w:left w:w="80" w:type="dxa"/>
              <w:bottom w:w="80" w:type="dxa"/>
              <w:right w:w="80" w:type="dxa"/>
            </w:tcMar>
            <w:hideMark/>
          </w:tcPr>
          <w:p w14:paraId="4823DEA3" w14:textId="77777777" w:rsidR="00F659FC" w:rsidRPr="00F659FC" w:rsidRDefault="00F659FC" w:rsidP="00F659FC">
            <w:r w:rsidRPr="00F659FC">
              <w:t>Blocking</w:t>
            </w:r>
          </w:p>
        </w:tc>
      </w:tr>
      <w:tr w:rsidR="00F659FC" w:rsidRPr="00F659FC" w14:paraId="2F2C4B41" w14:textId="77777777">
        <w:tc>
          <w:tcPr>
            <w:tcW w:w="3829" w:type="dxa"/>
            <w:tcBorders>
              <w:top w:val="nil"/>
              <w:left w:val="nil"/>
              <w:bottom w:val="nil"/>
              <w:right w:val="nil"/>
            </w:tcBorders>
            <w:tcMar>
              <w:top w:w="80" w:type="dxa"/>
              <w:left w:w="80" w:type="dxa"/>
              <w:bottom w:w="80" w:type="dxa"/>
              <w:right w:w="80" w:type="dxa"/>
            </w:tcMar>
            <w:hideMark/>
          </w:tcPr>
          <w:p w14:paraId="411C04CB" w14:textId="77777777" w:rsidR="00F659FC" w:rsidRPr="00F659FC" w:rsidRDefault="00F659FC" w:rsidP="00F659FC">
            <w:r w:rsidRPr="00F659FC">
              <w:t>Commodity not covered</w:t>
            </w:r>
          </w:p>
        </w:tc>
        <w:tc>
          <w:tcPr>
            <w:tcW w:w="4081" w:type="dxa"/>
            <w:tcBorders>
              <w:top w:val="nil"/>
              <w:left w:val="nil"/>
              <w:bottom w:val="nil"/>
              <w:right w:val="nil"/>
            </w:tcBorders>
            <w:tcMar>
              <w:top w:w="80" w:type="dxa"/>
              <w:left w:w="80" w:type="dxa"/>
              <w:bottom w:w="80" w:type="dxa"/>
              <w:right w:w="80" w:type="dxa"/>
            </w:tcMar>
            <w:hideMark/>
          </w:tcPr>
          <w:p w14:paraId="6AF0B3BD" w14:textId="77777777" w:rsidR="00F659FC" w:rsidRPr="00F659FC" w:rsidRDefault="00F659FC" w:rsidP="00F659FC">
            <w:r w:rsidRPr="00F659FC">
              <w:t>Blocking</w:t>
            </w:r>
          </w:p>
        </w:tc>
      </w:tr>
      <w:tr w:rsidR="00F659FC" w:rsidRPr="00F659FC" w14:paraId="52458D60" w14:textId="77777777">
        <w:tc>
          <w:tcPr>
            <w:tcW w:w="3829" w:type="dxa"/>
            <w:tcBorders>
              <w:top w:val="nil"/>
              <w:left w:val="nil"/>
              <w:bottom w:val="nil"/>
              <w:right w:val="nil"/>
            </w:tcBorders>
            <w:tcMar>
              <w:top w:w="80" w:type="dxa"/>
              <w:left w:w="80" w:type="dxa"/>
              <w:bottom w:w="80" w:type="dxa"/>
              <w:right w:w="80" w:type="dxa"/>
            </w:tcMar>
            <w:hideMark/>
          </w:tcPr>
          <w:p w14:paraId="514FBE2D" w14:textId="77777777" w:rsidR="00F659FC" w:rsidRPr="00F659FC" w:rsidRDefault="00F659FC" w:rsidP="00F659FC">
            <w:r w:rsidRPr="00F659FC">
              <w:t>Permit nearing expiry</w:t>
            </w:r>
          </w:p>
        </w:tc>
        <w:tc>
          <w:tcPr>
            <w:tcW w:w="4081" w:type="dxa"/>
            <w:tcBorders>
              <w:top w:val="nil"/>
              <w:left w:val="nil"/>
              <w:bottom w:val="nil"/>
              <w:right w:val="nil"/>
            </w:tcBorders>
            <w:tcMar>
              <w:top w:w="80" w:type="dxa"/>
              <w:left w:w="80" w:type="dxa"/>
              <w:bottom w:w="80" w:type="dxa"/>
              <w:right w:w="80" w:type="dxa"/>
            </w:tcMar>
            <w:hideMark/>
          </w:tcPr>
          <w:p w14:paraId="7B3F9BB6" w14:textId="77777777" w:rsidR="00F659FC" w:rsidRPr="00F659FC" w:rsidRDefault="00F659FC" w:rsidP="00F659FC">
            <w:r w:rsidRPr="00F659FC">
              <w:t>Warning</w:t>
            </w:r>
          </w:p>
        </w:tc>
      </w:tr>
      <w:tr w:rsidR="00F659FC" w:rsidRPr="00F659FC" w14:paraId="49746A99" w14:textId="77777777">
        <w:tc>
          <w:tcPr>
            <w:tcW w:w="3858" w:type="dxa"/>
            <w:tcBorders>
              <w:top w:val="nil"/>
              <w:left w:val="nil"/>
              <w:bottom w:val="nil"/>
              <w:right w:val="nil"/>
            </w:tcBorders>
            <w:tcMar>
              <w:top w:w="80" w:type="dxa"/>
              <w:left w:w="80" w:type="dxa"/>
              <w:bottom w:w="80" w:type="dxa"/>
              <w:right w:w="80" w:type="dxa"/>
            </w:tcMar>
            <w:hideMark/>
          </w:tcPr>
          <w:p w14:paraId="514D8A3E" w14:textId="77777777" w:rsidR="00F659FC" w:rsidRPr="00F659FC" w:rsidRDefault="00F659FC" w:rsidP="00F659FC">
            <w:r w:rsidRPr="00F659FC">
              <w:t>Verification service unavailable</w:t>
            </w:r>
          </w:p>
        </w:tc>
        <w:tc>
          <w:tcPr>
            <w:tcW w:w="4153" w:type="dxa"/>
            <w:tcBorders>
              <w:top w:val="nil"/>
              <w:left w:val="nil"/>
              <w:bottom w:val="nil"/>
              <w:right w:val="nil"/>
            </w:tcBorders>
            <w:tcMar>
              <w:top w:w="80" w:type="dxa"/>
              <w:left w:w="80" w:type="dxa"/>
              <w:bottom w:w="80" w:type="dxa"/>
              <w:right w:w="80" w:type="dxa"/>
            </w:tcMar>
            <w:hideMark/>
          </w:tcPr>
          <w:p w14:paraId="26BD5BB8" w14:textId="77777777" w:rsidR="00F659FC" w:rsidRPr="00F659FC" w:rsidRDefault="00F659FC" w:rsidP="00F659FC">
            <w:r w:rsidRPr="00F659FC">
              <w:t>Warning or Blocking (configurable)</w:t>
            </w:r>
          </w:p>
        </w:tc>
      </w:tr>
    </w:tbl>
    <w:p w14:paraId="122A57BC" w14:textId="77777777" w:rsidR="00F659FC" w:rsidRPr="00F659FC" w:rsidRDefault="00F659FC" w:rsidP="00F659FC">
      <w:r w:rsidRPr="00F659FC">
        <w:t> </w:t>
      </w:r>
    </w:p>
    <w:p w14:paraId="7D748D34" w14:textId="77777777" w:rsidR="00F659FC" w:rsidRPr="00F659FC" w:rsidRDefault="00F659FC" w:rsidP="00F659FC">
      <w:r w:rsidRPr="00F659FC">
        <w:rPr>
          <w:b/>
          <w:bCs/>
        </w:rPr>
        <w:t>10.14 Audit Requirements</w:t>
      </w:r>
    </w:p>
    <w:p w14:paraId="7B59EFC9" w14:textId="77777777" w:rsidR="00F659FC" w:rsidRPr="00F659FC" w:rsidRDefault="00F659FC" w:rsidP="00F659FC">
      <w:r w:rsidRPr="00F659FC">
        <w:t>The system shall record:</w:t>
      </w:r>
    </w:p>
    <w:p w14:paraId="4450E170" w14:textId="77777777" w:rsidR="00F659FC" w:rsidRPr="00F659FC" w:rsidRDefault="00F659FC" w:rsidP="00F659FC">
      <w:pPr>
        <w:numPr>
          <w:ilvl w:val="0"/>
          <w:numId w:val="133"/>
        </w:numPr>
      </w:pPr>
      <w:r w:rsidRPr="00F659FC">
        <w:t>Permit determined</w:t>
      </w:r>
    </w:p>
    <w:p w14:paraId="6DE5636C" w14:textId="77777777" w:rsidR="00F659FC" w:rsidRPr="00F659FC" w:rsidRDefault="00F659FC" w:rsidP="00F659FC">
      <w:pPr>
        <w:numPr>
          <w:ilvl w:val="0"/>
          <w:numId w:val="133"/>
        </w:numPr>
      </w:pPr>
      <w:r w:rsidRPr="00F659FC">
        <w:t>Permit added</w:t>
      </w:r>
    </w:p>
    <w:p w14:paraId="142408FE" w14:textId="77777777" w:rsidR="00F659FC" w:rsidRPr="00F659FC" w:rsidRDefault="00F659FC" w:rsidP="00F659FC">
      <w:pPr>
        <w:numPr>
          <w:ilvl w:val="0"/>
          <w:numId w:val="133"/>
        </w:numPr>
      </w:pPr>
      <w:r w:rsidRPr="00F659FC">
        <w:t>Permit updated</w:t>
      </w:r>
    </w:p>
    <w:p w14:paraId="4579BB56" w14:textId="77777777" w:rsidR="00F659FC" w:rsidRPr="00F659FC" w:rsidRDefault="00F659FC" w:rsidP="00F659FC">
      <w:pPr>
        <w:numPr>
          <w:ilvl w:val="0"/>
          <w:numId w:val="133"/>
        </w:numPr>
      </w:pPr>
      <w:r w:rsidRPr="00F659FC">
        <w:t>Verification requested</w:t>
      </w:r>
    </w:p>
    <w:p w14:paraId="6A149B85" w14:textId="77777777" w:rsidR="00F659FC" w:rsidRPr="00F659FC" w:rsidRDefault="00F659FC" w:rsidP="00F659FC">
      <w:pPr>
        <w:numPr>
          <w:ilvl w:val="0"/>
          <w:numId w:val="133"/>
        </w:numPr>
      </w:pPr>
      <w:r w:rsidRPr="00F659FC">
        <w:t>Verification completed</w:t>
      </w:r>
    </w:p>
    <w:p w14:paraId="339F2FE2" w14:textId="77777777" w:rsidR="00F659FC" w:rsidRPr="00F659FC" w:rsidRDefault="00F659FC" w:rsidP="00F659FC">
      <w:pPr>
        <w:numPr>
          <w:ilvl w:val="0"/>
          <w:numId w:val="133"/>
        </w:numPr>
      </w:pPr>
      <w:r w:rsidRPr="00F659FC">
        <w:t>Validation failed</w:t>
      </w:r>
    </w:p>
    <w:p w14:paraId="7CFCC086" w14:textId="77777777" w:rsidR="00F659FC" w:rsidRPr="00F659FC" w:rsidRDefault="00F659FC" w:rsidP="00F659FC">
      <w:pPr>
        <w:numPr>
          <w:ilvl w:val="0"/>
          <w:numId w:val="133"/>
        </w:numPr>
      </w:pPr>
      <w:r w:rsidRPr="00F659FC">
        <w:t>Permit linked to declaration</w:t>
      </w:r>
    </w:p>
    <w:p w14:paraId="0772C334" w14:textId="77777777" w:rsidR="00F659FC" w:rsidRPr="00F659FC" w:rsidRDefault="00F659FC" w:rsidP="00F659FC">
      <w:pPr>
        <w:numPr>
          <w:ilvl w:val="0"/>
          <w:numId w:val="133"/>
        </w:numPr>
      </w:pPr>
      <w:r w:rsidRPr="00F659FC">
        <w:t>Permit removed</w:t>
      </w:r>
    </w:p>
    <w:p w14:paraId="58B7525E" w14:textId="77777777" w:rsidR="00F659FC" w:rsidRPr="00F659FC" w:rsidRDefault="00F659FC" w:rsidP="00F659FC">
      <w:pPr>
        <w:numPr>
          <w:ilvl w:val="0"/>
          <w:numId w:val="133"/>
        </w:numPr>
      </w:pPr>
      <w:r w:rsidRPr="00F659FC">
        <w:t>Permit expired</w:t>
      </w:r>
    </w:p>
    <w:p w14:paraId="0BDFCDFF" w14:textId="77777777" w:rsidR="00F659FC" w:rsidRPr="00F659FC" w:rsidRDefault="00F659FC" w:rsidP="00F659FC">
      <w:pPr>
        <w:numPr>
          <w:ilvl w:val="0"/>
          <w:numId w:val="133"/>
        </w:numPr>
      </w:pPr>
      <w:r w:rsidRPr="00F659FC">
        <w:t>Permit renewed</w:t>
      </w:r>
    </w:p>
    <w:p w14:paraId="23EE6E0E" w14:textId="77777777" w:rsidR="00F659FC" w:rsidRPr="00F659FC" w:rsidRDefault="00F659FC" w:rsidP="00F659FC">
      <w:r w:rsidRPr="00F659FC">
        <w:t>Each event records:</w:t>
      </w:r>
    </w:p>
    <w:p w14:paraId="0D00CE54" w14:textId="77777777" w:rsidR="00F659FC" w:rsidRPr="00F659FC" w:rsidRDefault="00F659FC" w:rsidP="00F659FC">
      <w:pPr>
        <w:numPr>
          <w:ilvl w:val="0"/>
          <w:numId w:val="134"/>
        </w:numPr>
      </w:pPr>
      <w:r w:rsidRPr="00F659FC">
        <w:t>Timestamp</w:t>
      </w:r>
    </w:p>
    <w:p w14:paraId="72F82BAD" w14:textId="77777777" w:rsidR="00F659FC" w:rsidRPr="00F659FC" w:rsidRDefault="00F659FC" w:rsidP="00F659FC">
      <w:pPr>
        <w:numPr>
          <w:ilvl w:val="0"/>
          <w:numId w:val="134"/>
        </w:numPr>
      </w:pPr>
      <w:r w:rsidRPr="00F659FC">
        <w:t>User/System</w:t>
      </w:r>
    </w:p>
    <w:p w14:paraId="35B090C5" w14:textId="77777777" w:rsidR="00F659FC" w:rsidRPr="00F659FC" w:rsidRDefault="00F659FC" w:rsidP="00F659FC">
      <w:pPr>
        <w:numPr>
          <w:ilvl w:val="0"/>
          <w:numId w:val="134"/>
        </w:numPr>
      </w:pPr>
      <w:r w:rsidRPr="00F659FC">
        <w:t>Previous value</w:t>
      </w:r>
    </w:p>
    <w:p w14:paraId="51AEB865" w14:textId="77777777" w:rsidR="00F659FC" w:rsidRPr="00F659FC" w:rsidRDefault="00F659FC" w:rsidP="00F659FC">
      <w:pPr>
        <w:numPr>
          <w:ilvl w:val="0"/>
          <w:numId w:val="134"/>
        </w:numPr>
      </w:pPr>
      <w:r w:rsidRPr="00F659FC">
        <w:t>New value</w:t>
      </w:r>
    </w:p>
    <w:p w14:paraId="36E4EAEF" w14:textId="77777777" w:rsidR="00F659FC" w:rsidRPr="00F659FC" w:rsidRDefault="00F659FC" w:rsidP="00F659FC">
      <w:pPr>
        <w:numPr>
          <w:ilvl w:val="0"/>
          <w:numId w:val="134"/>
        </w:numPr>
      </w:pPr>
      <w:r w:rsidRPr="00F659FC">
        <w:t>Correlation ID</w:t>
      </w:r>
    </w:p>
    <w:p w14:paraId="0715B06A" w14:textId="77777777" w:rsidR="00F659FC" w:rsidRPr="00F659FC" w:rsidRDefault="00F659FC" w:rsidP="00F659FC">
      <w:r w:rsidRPr="00F659FC">
        <w:t> </w:t>
      </w:r>
    </w:p>
    <w:p w14:paraId="661D80F6" w14:textId="77777777" w:rsidR="00F659FC" w:rsidRPr="00F659FC" w:rsidRDefault="00F659FC" w:rsidP="00F659FC">
      <w:r w:rsidRPr="00F659FC">
        <w:rPr>
          <w:b/>
          <w:bCs/>
        </w:rPr>
        <w:t>10.15 Administration</w:t>
      </w:r>
    </w:p>
    <w:p w14:paraId="14E94EE3" w14:textId="77777777" w:rsidR="00F659FC" w:rsidRPr="00F659FC" w:rsidRDefault="00F659FC" w:rsidP="00F659FC">
      <w:r w:rsidRPr="00F659FC">
        <w:t>Administrators shall be able to:</w:t>
      </w:r>
    </w:p>
    <w:p w14:paraId="5584150F" w14:textId="77777777" w:rsidR="00F659FC" w:rsidRPr="00F659FC" w:rsidRDefault="00F659FC" w:rsidP="00F659FC">
      <w:pPr>
        <w:numPr>
          <w:ilvl w:val="0"/>
          <w:numId w:val="135"/>
        </w:numPr>
      </w:pPr>
      <w:r w:rsidRPr="00F659FC">
        <w:t>Configure permit determination rules.</w:t>
      </w:r>
    </w:p>
    <w:p w14:paraId="4728BBF0" w14:textId="77777777" w:rsidR="00F659FC" w:rsidRPr="00F659FC" w:rsidRDefault="00F659FC" w:rsidP="00F659FC">
      <w:pPr>
        <w:numPr>
          <w:ilvl w:val="0"/>
          <w:numId w:val="135"/>
        </w:numPr>
      </w:pPr>
      <w:r w:rsidRPr="00F659FC">
        <w:t>Manage permit type catalogs.</w:t>
      </w:r>
    </w:p>
    <w:p w14:paraId="00BEB7B7" w14:textId="77777777" w:rsidR="00F659FC" w:rsidRPr="00F659FC" w:rsidRDefault="00F659FC" w:rsidP="00F659FC">
      <w:pPr>
        <w:numPr>
          <w:ilvl w:val="0"/>
          <w:numId w:val="135"/>
        </w:numPr>
      </w:pPr>
      <w:r w:rsidRPr="00F659FC">
        <w:t>Configure issuing agencies.</w:t>
      </w:r>
    </w:p>
    <w:p w14:paraId="2F9A8C92" w14:textId="77777777" w:rsidR="00F659FC" w:rsidRPr="00F659FC" w:rsidRDefault="00F659FC" w:rsidP="00F659FC">
      <w:pPr>
        <w:numPr>
          <w:ilvl w:val="0"/>
          <w:numId w:val="135"/>
        </w:numPr>
      </w:pPr>
      <w:r w:rsidRPr="00F659FC">
        <w:t>Set validation policies.</w:t>
      </w:r>
    </w:p>
    <w:p w14:paraId="570F9382" w14:textId="77777777" w:rsidR="00F659FC" w:rsidRPr="00F659FC" w:rsidRDefault="00F659FC" w:rsidP="00F659FC">
      <w:pPr>
        <w:numPr>
          <w:ilvl w:val="0"/>
          <w:numId w:val="135"/>
        </w:numPr>
      </w:pPr>
      <w:r w:rsidRPr="00F659FC">
        <w:t>Define renewal notification periods.</w:t>
      </w:r>
    </w:p>
    <w:p w14:paraId="0B9AB8BC" w14:textId="77777777" w:rsidR="00F659FC" w:rsidRPr="00F659FC" w:rsidRDefault="00F659FC" w:rsidP="00F659FC">
      <w:pPr>
        <w:numPr>
          <w:ilvl w:val="0"/>
          <w:numId w:val="135"/>
        </w:numPr>
      </w:pPr>
      <w:r w:rsidRPr="00F659FC">
        <w:t>Configure API integrations with government agencies.</w:t>
      </w:r>
    </w:p>
    <w:p w14:paraId="49ADBFA4" w14:textId="77777777" w:rsidR="00F659FC" w:rsidRPr="00F659FC" w:rsidRDefault="00F659FC" w:rsidP="00F659FC">
      <w:pPr>
        <w:numPr>
          <w:ilvl w:val="0"/>
          <w:numId w:val="135"/>
        </w:numPr>
      </w:pPr>
      <w:r w:rsidRPr="00F659FC">
        <w:t>Manage jurisdiction-specific permit rules.</w:t>
      </w:r>
    </w:p>
    <w:p w14:paraId="299DCB06" w14:textId="77777777" w:rsidR="00F659FC" w:rsidRPr="00F659FC" w:rsidRDefault="00F659FC" w:rsidP="00F659FC">
      <w:r w:rsidRPr="00F659FC">
        <w:t> </w:t>
      </w:r>
    </w:p>
    <w:p w14:paraId="258273DB" w14:textId="77777777" w:rsidR="00F659FC" w:rsidRPr="00F659FC" w:rsidRDefault="00F659FC" w:rsidP="00F659FC">
      <w:r w:rsidRPr="00F659FC">
        <w:rPr>
          <w:b/>
          <w:bCs/>
        </w:rPr>
        <w:t>10.16 Error Handling</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71"/>
        <w:gridCol w:w="3461"/>
        <w:gridCol w:w="4294"/>
      </w:tblGrid>
      <w:tr w:rsidR="00F659FC" w:rsidRPr="00F659FC" w14:paraId="407BAACD" w14:textId="77777777">
        <w:tc>
          <w:tcPr>
            <w:tcW w:w="1557" w:type="dxa"/>
            <w:tcBorders>
              <w:top w:val="nil"/>
              <w:left w:val="nil"/>
              <w:bottom w:val="nil"/>
              <w:right w:val="nil"/>
            </w:tcBorders>
            <w:tcMar>
              <w:top w:w="80" w:type="dxa"/>
              <w:left w:w="80" w:type="dxa"/>
              <w:bottom w:w="80" w:type="dxa"/>
              <w:right w:w="80" w:type="dxa"/>
            </w:tcMar>
            <w:hideMark/>
          </w:tcPr>
          <w:p w14:paraId="18A367C3" w14:textId="77777777" w:rsidR="00F659FC" w:rsidRPr="00F659FC" w:rsidRDefault="00F659FC" w:rsidP="00F659FC">
            <w:r w:rsidRPr="00F659FC">
              <w:rPr>
                <w:b/>
                <w:bCs/>
              </w:rPr>
              <w:t>Error Code</w:t>
            </w:r>
          </w:p>
        </w:tc>
        <w:tc>
          <w:tcPr>
            <w:tcW w:w="4391" w:type="dxa"/>
            <w:tcBorders>
              <w:top w:val="nil"/>
              <w:left w:val="nil"/>
              <w:bottom w:val="nil"/>
              <w:right w:val="nil"/>
            </w:tcBorders>
            <w:tcMar>
              <w:top w:w="80" w:type="dxa"/>
              <w:left w:w="80" w:type="dxa"/>
              <w:bottom w:w="80" w:type="dxa"/>
              <w:right w:w="80" w:type="dxa"/>
            </w:tcMar>
            <w:hideMark/>
          </w:tcPr>
          <w:p w14:paraId="4FD05717" w14:textId="77777777" w:rsidR="00F659FC" w:rsidRPr="00F659FC" w:rsidRDefault="00F659FC" w:rsidP="00F659FC">
            <w:r w:rsidRPr="00F659FC">
              <w:rPr>
                <w:b/>
                <w:bCs/>
              </w:rPr>
              <w:t>Description</w:t>
            </w:r>
          </w:p>
        </w:tc>
        <w:tc>
          <w:tcPr>
            <w:tcW w:w="5452" w:type="dxa"/>
            <w:tcBorders>
              <w:top w:val="nil"/>
              <w:left w:val="nil"/>
              <w:bottom w:val="nil"/>
              <w:right w:val="nil"/>
            </w:tcBorders>
            <w:tcMar>
              <w:top w:w="80" w:type="dxa"/>
              <w:left w:w="80" w:type="dxa"/>
              <w:bottom w:w="80" w:type="dxa"/>
              <w:right w:w="80" w:type="dxa"/>
            </w:tcMar>
            <w:hideMark/>
          </w:tcPr>
          <w:p w14:paraId="06A9F07D" w14:textId="77777777" w:rsidR="00F659FC" w:rsidRPr="00F659FC" w:rsidRDefault="00F659FC" w:rsidP="00F659FC">
            <w:r w:rsidRPr="00F659FC">
              <w:rPr>
                <w:b/>
                <w:bCs/>
              </w:rPr>
              <w:t>System Action</w:t>
            </w:r>
          </w:p>
        </w:tc>
      </w:tr>
      <w:tr w:rsidR="00F659FC" w:rsidRPr="00F659FC" w14:paraId="35F41EB1" w14:textId="77777777">
        <w:tc>
          <w:tcPr>
            <w:tcW w:w="1529" w:type="dxa"/>
            <w:tcBorders>
              <w:top w:val="nil"/>
              <w:left w:val="nil"/>
              <w:bottom w:val="nil"/>
              <w:right w:val="nil"/>
            </w:tcBorders>
            <w:tcMar>
              <w:top w:w="80" w:type="dxa"/>
              <w:left w:w="80" w:type="dxa"/>
              <w:bottom w:w="80" w:type="dxa"/>
              <w:right w:w="80" w:type="dxa"/>
            </w:tcMar>
            <w:hideMark/>
          </w:tcPr>
          <w:p w14:paraId="63544792" w14:textId="77777777" w:rsidR="00F659FC" w:rsidRPr="00F659FC" w:rsidRDefault="00F659FC" w:rsidP="00F659FC">
            <w:r w:rsidRPr="00F659FC">
              <w:t>PER-001</w:t>
            </w:r>
          </w:p>
        </w:tc>
        <w:tc>
          <w:tcPr>
            <w:tcW w:w="4391" w:type="dxa"/>
            <w:tcBorders>
              <w:top w:val="nil"/>
              <w:left w:val="nil"/>
              <w:bottom w:val="nil"/>
              <w:right w:val="nil"/>
            </w:tcBorders>
            <w:tcMar>
              <w:top w:w="80" w:type="dxa"/>
              <w:left w:w="80" w:type="dxa"/>
              <w:bottom w:w="80" w:type="dxa"/>
              <w:right w:w="80" w:type="dxa"/>
            </w:tcMar>
            <w:hideMark/>
          </w:tcPr>
          <w:p w14:paraId="334AA8B9" w14:textId="77777777" w:rsidR="00F659FC" w:rsidRPr="00F659FC" w:rsidRDefault="00F659FC" w:rsidP="00F659FC">
            <w:r w:rsidRPr="00F659FC">
              <w:t>Required permit missing</w:t>
            </w:r>
          </w:p>
        </w:tc>
        <w:tc>
          <w:tcPr>
            <w:tcW w:w="5481" w:type="dxa"/>
            <w:tcBorders>
              <w:top w:val="nil"/>
              <w:left w:val="nil"/>
              <w:bottom w:val="nil"/>
              <w:right w:val="nil"/>
            </w:tcBorders>
            <w:tcMar>
              <w:top w:w="80" w:type="dxa"/>
              <w:left w:w="80" w:type="dxa"/>
              <w:bottom w:w="80" w:type="dxa"/>
              <w:right w:w="80" w:type="dxa"/>
            </w:tcMar>
            <w:hideMark/>
          </w:tcPr>
          <w:p w14:paraId="52377E46" w14:textId="77777777" w:rsidR="00F659FC" w:rsidRPr="00F659FC" w:rsidRDefault="00F659FC" w:rsidP="00F659FC">
            <w:r w:rsidRPr="00F659FC">
              <w:t>Block submission</w:t>
            </w:r>
          </w:p>
        </w:tc>
      </w:tr>
      <w:tr w:rsidR="00F659FC" w:rsidRPr="00F659FC" w14:paraId="2576F30B" w14:textId="77777777">
        <w:tc>
          <w:tcPr>
            <w:tcW w:w="1529" w:type="dxa"/>
            <w:tcBorders>
              <w:top w:val="nil"/>
              <w:left w:val="nil"/>
              <w:bottom w:val="nil"/>
              <w:right w:val="nil"/>
            </w:tcBorders>
            <w:tcMar>
              <w:top w:w="80" w:type="dxa"/>
              <w:left w:w="80" w:type="dxa"/>
              <w:bottom w:w="80" w:type="dxa"/>
              <w:right w:w="80" w:type="dxa"/>
            </w:tcMar>
            <w:hideMark/>
          </w:tcPr>
          <w:p w14:paraId="714A4F47" w14:textId="77777777" w:rsidR="00F659FC" w:rsidRPr="00F659FC" w:rsidRDefault="00F659FC" w:rsidP="00F659FC">
            <w:r w:rsidRPr="00F659FC">
              <w:t>PER-002</w:t>
            </w:r>
          </w:p>
        </w:tc>
        <w:tc>
          <w:tcPr>
            <w:tcW w:w="4391" w:type="dxa"/>
            <w:tcBorders>
              <w:top w:val="nil"/>
              <w:left w:val="nil"/>
              <w:bottom w:val="nil"/>
              <w:right w:val="nil"/>
            </w:tcBorders>
            <w:tcMar>
              <w:top w:w="80" w:type="dxa"/>
              <w:left w:w="80" w:type="dxa"/>
              <w:bottom w:w="80" w:type="dxa"/>
              <w:right w:w="80" w:type="dxa"/>
            </w:tcMar>
            <w:hideMark/>
          </w:tcPr>
          <w:p w14:paraId="4AD054F9" w14:textId="77777777" w:rsidR="00F659FC" w:rsidRPr="00F659FC" w:rsidRDefault="00F659FC" w:rsidP="00F659FC">
            <w:r w:rsidRPr="00F659FC">
              <w:t>Permit expired</w:t>
            </w:r>
          </w:p>
        </w:tc>
        <w:tc>
          <w:tcPr>
            <w:tcW w:w="5481" w:type="dxa"/>
            <w:tcBorders>
              <w:top w:val="nil"/>
              <w:left w:val="nil"/>
              <w:bottom w:val="nil"/>
              <w:right w:val="nil"/>
            </w:tcBorders>
            <w:tcMar>
              <w:top w:w="80" w:type="dxa"/>
              <w:left w:w="80" w:type="dxa"/>
              <w:bottom w:w="80" w:type="dxa"/>
              <w:right w:w="80" w:type="dxa"/>
            </w:tcMar>
            <w:hideMark/>
          </w:tcPr>
          <w:p w14:paraId="3558A9CD" w14:textId="77777777" w:rsidR="00F659FC" w:rsidRPr="00F659FC" w:rsidRDefault="00F659FC" w:rsidP="00F659FC">
            <w:r w:rsidRPr="00F659FC">
              <w:t>Reject declaration validation</w:t>
            </w:r>
          </w:p>
        </w:tc>
      </w:tr>
      <w:tr w:rsidR="00F659FC" w:rsidRPr="00F659FC" w14:paraId="2C2572FB" w14:textId="77777777">
        <w:tc>
          <w:tcPr>
            <w:tcW w:w="1529" w:type="dxa"/>
            <w:tcBorders>
              <w:top w:val="nil"/>
              <w:left w:val="nil"/>
              <w:bottom w:val="nil"/>
              <w:right w:val="nil"/>
            </w:tcBorders>
            <w:tcMar>
              <w:top w:w="80" w:type="dxa"/>
              <w:left w:w="80" w:type="dxa"/>
              <w:bottom w:w="80" w:type="dxa"/>
              <w:right w:w="80" w:type="dxa"/>
            </w:tcMar>
            <w:hideMark/>
          </w:tcPr>
          <w:p w14:paraId="5F56B11B" w14:textId="77777777" w:rsidR="00F659FC" w:rsidRPr="00F659FC" w:rsidRDefault="00F659FC" w:rsidP="00F659FC">
            <w:r w:rsidRPr="00F659FC">
              <w:t>PER-003</w:t>
            </w:r>
          </w:p>
        </w:tc>
        <w:tc>
          <w:tcPr>
            <w:tcW w:w="4391" w:type="dxa"/>
            <w:tcBorders>
              <w:top w:val="nil"/>
              <w:left w:val="nil"/>
              <w:bottom w:val="nil"/>
              <w:right w:val="nil"/>
            </w:tcBorders>
            <w:tcMar>
              <w:top w:w="80" w:type="dxa"/>
              <w:left w:w="80" w:type="dxa"/>
              <w:bottom w:w="80" w:type="dxa"/>
              <w:right w:w="80" w:type="dxa"/>
            </w:tcMar>
            <w:hideMark/>
          </w:tcPr>
          <w:p w14:paraId="1BD536EC" w14:textId="77777777" w:rsidR="00F659FC" w:rsidRPr="00F659FC" w:rsidRDefault="00F659FC" w:rsidP="00F659FC">
            <w:r w:rsidRPr="00F659FC">
              <w:t>Government verification failed</w:t>
            </w:r>
          </w:p>
        </w:tc>
        <w:tc>
          <w:tcPr>
            <w:tcW w:w="5481" w:type="dxa"/>
            <w:tcBorders>
              <w:top w:val="nil"/>
              <w:left w:val="nil"/>
              <w:bottom w:val="nil"/>
              <w:right w:val="nil"/>
            </w:tcBorders>
            <w:tcMar>
              <w:top w:w="80" w:type="dxa"/>
              <w:left w:w="80" w:type="dxa"/>
              <w:bottom w:w="80" w:type="dxa"/>
              <w:right w:w="80" w:type="dxa"/>
            </w:tcMar>
            <w:hideMark/>
          </w:tcPr>
          <w:p w14:paraId="5DA8B49A" w14:textId="77777777" w:rsidR="00F659FC" w:rsidRPr="00F659FC" w:rsidRDefault="00F659FC" w:rsidP="00F659FC">
            <w:r w:rsidRPr="00F659FC">
              <w:t>Retry or create broker task</w:t>
            </w:r>
          </w:p>
        </w:tc>
      </w:tr>
      <w:tr w:rsidR="00F659FC" w:rsidRPr="00F659FC" w14:paraId="1CA8A343" w14:textId="77777777">
        <w:tc>
          <w:tcPr>
            <w:tcW w:w="1529" w:type="dxa"/>
            <w:tcBorders>
              <w:top w:val="nil"/>
              <w:left w:val="nil"/>
              <w:bottom w:val="nil"/>
              <w:right w:val="nil"/>
            </w:tcBorders>
            <w:tcMar>
              <w:top w:w="80" w:type="dxa"/>
              <w:left w:w="80" w:type="dxa"/>
              <w:bottom w:w="80" w:type="dxa"/>
              <w:right w:w="80" w:type="dxa"/>
            </w:tcMar>
            <w:hideMark/>
          </w:tcPr>
          <w:p w14:paraId="33B8C467" w14:textId="77777777" w:rsidR="00F659FC" w:rsidRPr="00F659FC" w:rsidRDefault="00F659FC" w:rsidP="00F659FC">
            <w:r w:rsidRPr="00F659FC">
              <w:t>PER-004</w:t>
            </w:r>
          </w:p>
        </w:tc>
        <w:tc>
          <w:tcPr>
            <w:tcW w:w="4391" w:type="dxa"/>
            <w:tcBorders>
              <w:top w:val="nil"/>
              <w:left w:val="nil"/>
              <w:bottom w:val="nil"/>
              <w:right w:val="nil"/>
            </w:tcBorders>
            <w:tcMar>
              <w:top w:w="80" w:type="dxa"/>
              <w:left w:w="80" w:type="dxa"/>
              <w:bottom w:w="80" w:type="dxa"/>
              <w:right w:w="80" w:type="dxa"/>
            </w:tcMar>
            <w:hideMark/>
          </w:tcPr>
          <w:p w14:paraId="52536641" w14:textId="77777777" w:rsidR="00F659FC" w:rsidRPr="00F659FC" w:rsidRDefault="00F659FC" w:rsidP="00F659FC">
            <w:r w:rsidRPr="00F659FC">
              <w:t>Quantity exceeded</w:t>
            </w:r>
          </w:p>
        </w:tc>
        <w:tc>
          <w:tcPr>
            <w:tcW w:w="5481" w:type="dxa"/>
            <w:tcBorders>
              <w:top w:val="nil"/>
              <w:left w:val="nil"/>
              <w:bottom w:val="nil"/>
              <w:right w:val="nil"/>
            </w:tcBorders>
            <w:tcMar>
              <w:top w:w="80" w:type="dxa"/>
              <w:left w:w="80" w:type="dxa"/>
              <w:bottom w:w="80" w:type="dxa"/>
              <w:right w:w="80" w:type="dxa"/>
            </w:tcMar>
            <w:hideMark/>
          </w:tcPr>
          <w:p w14:paraId="6486A659" w14:textId="77777777" w:rsidR="00F659FC" w:rsidRPr="00F659FC" w:rsidRDefault="00F659FC" w:rsidP="00F659FC">
            <w:r w:rsidRPr="00F659FC">
              <w:t>Prevent declaration submission</w:t>
            </w:r>
          </w:p>
        </w:tc>
      </w:tr>
      <w:tr w:rsidR="00F659FC" w:rsidRPr="00F659FC" w14:paraId="1D27745A" w14:textId="77777777">
        <w:tc>
          <w:tcPr>
            <w:tcW w:w="1529" w:type="dxa"/>
            <w:tcBorders>
              <w:top w:val="nil"/>
              <w:left w:val="nil"/>
              <w:bottom w:val="nil"/>
              <w:right w:val="nil"/>
            </w:tcBorders>
            <w:tcMar>
              <w:top w:w="80" w:type="dxa"/>
              <w:left w:w="80" w:type="dxa"/>
              <w:bottom w:w="80" w:type="dxa"/>
              <w:right w:w="80" w:type="dxa"/>
            </w:tcMar>
            <w:hideMark/>
          </w:tcPr>
          <w:p w14:paraId="0C8C0FA5" w14:textId="77777777" w:rsidR="00F659FC" w:rsidRPr="00F659FC" w:rsidRDefault="00F659FC" w:rsidP="00F659FC">
            <w:r w:rsidRPr="00F659FC">
              <w:t>PER-005</w:t>
            </w:r>
          </w:p>
        </w:tc>
        <w:tc>
          <w:tcPr>
            <w:tcW w:w="4418" w:type="dxa"/>
            <w:tcBorders>
              <w:top w:val="nil"/>
              <w:left w:val="nil"/>
              <w:bottom w:val="nil"/>
              <w:right w:val="nil"/>
            </w:tcBorders>
            <w:tcMar>
              <w:top w:w="80" w:type="dxa"/>
              <w:left w:w="80" w:type="dxa"/>
              <w:bottom w:w="80" w:type="dxa"/>
              <w:right w:w="80" w:type="dxa"/>
            </w:tcMar>
            <w:hideMark/>
          </w:tcPr>
          <w:p w14:paraId="7440D94C" w14:textId="77777777" w:rsidR="00F659FC" w:rsidRPr="00F659FC" w:rsidRDefault="00F659FC" w:rsidP="00F659FC">
            <w:r w:rsidRPr="00F659FC">
              <w:t>Permit not applicable to commodity</w:t>
            </w:r>
          </w:p>
        </w:tc>
        <w:tc>
          <w:tcPr>
            <w:tcW w:w="5452" w:type="dxa"/>
            <w:tcBorders>
              <w:top w:val="nil"/>
              <w:left w:val="nil"/>
              <w:bottom w:val="nil"/>
              <w:right w:val="nil"/>
            </w:tcBorders>
            <w:tcMar>
              <w:top w:w="80" w:type="dxa"/>
              <w:left w:w="80" w:type="dxa"/>
              <w:bottom w:w="80" w:type="dxa"/>
              <w:right w:w="80" w:type="dxa"/>
            </w:tcMar>
            <w:hideMark/>
          </w:tcPr>
          <w:p w14:paraId="76DD26D3" w14:textId="77777777" w:rsidR="00F659FC" w:rsidRPr="00F659FC" w:rsidRDefault="00F659FC" w:rsidP="00F659FC">
            <w:r w:rsidRPr="00F659FC">
              <w:t>Require broker correction</w:t>
            </w:r>
          </w:p>
        </w:tc>
      </w:tr>
      <w:tr w:rsidR="00F659FC" w:rsidRPr="00F659FC" w14:paraId="7550BB97" w14:textId="77777777">
        <w:tc>
          <w:tcPr>
            <w:tcW w:w="1529" w:type="dxa"/>
            <w:tcBorders>
              <w:top w:val="nil"/>
              <w:left w:val="nil"/>
              <w:bottom w:val="nil"/>
              <w:right w:val="nil"/>
            </w:tcBorders>
            <w:tcMar>
              <w:top w:w="80" w:type="dxa"/>
              <w:left w:w="80" w:type="dxa"/>
              <w:bottom w:w="80" w:type="dxa"/>
              <w:right w:w="80" w:type="dxa"/>
            </w:tcMar>
            <w:hideMark/>
          </w:tcPr>
          <w:p w14:paraId="0DA75260" w14:textId="77777777" w:rsidR="00F659FC" w:rsidRPr="00F659FC" w:rsidRDefault="00F659FC" w:rsidP="00F659FC">
            <w:r w:rsidRPr="00F659FC">
              <w:t>PER-006</w:t>
            </w:r>
          </w:p>
        </w:tc>
        <w:tc>
          <w:tcPr>
            <w:tcW w:w="4391" w:type="dxa"/>
            <w:tcBorders>
              <w:top w:val="nil"/>
              <w:left w:val="nil"/>
              <w:bottom w:val="nil"/>
              <w:right w:val="nil"/>
            </w:tcBorders>
            <w:tcMar>
              <w:top w:w="80" w:type="dxa"/>
              <w:left w:w="80" w:type="dxa"/>
              <w:bottom w:w="80" w:type="dxa"/>
              <w:right w:w="80" w:type="dxa"/>
            </w:tcMar>
            <w:hideMark/>
          </w:tcPr>
          <w:p w14:paraId="670FF0C2" w14:textId="77777777" w:rsidR="00F659FC" w:rsidRPr="00F659FC" w:rsidRDefault="00F659FC" w:rsidP="00F659FC">
            <w:r w:rsidRPr="00F659FC">
              <w:t>Agency service unavailable</w:t>
            </w:r>
          </w:p>
        </w:tc>
        <w:tc>
          <w:tcPr>
            <w:tcW w:w="5671" w:type="dxa"/>
            <w:tcBorders>
              <w:top w:val="nil"/>
              <w:left w:val="nil"/>
              <w:bottom w:val="nil"/>
              <w:right w:val="nil"/>
            </w:tcBorders>
            <w:tcMar>
              <w:top w:w="80" w:type="dxa"/>
              <w:left w:w="80" w:type="dxa"/>
              <w:bottom w:w="80" w:type="dxa"/>
              <w:right w:w="80" w:type="dxa"/>
            </w:tcMar>
            <w:hideMark/>
          </w:tcPr>
          <w:p w14:paraId="6994320B" w14:textId="77777777" w:rsidR="00F659FC" w:rsidRPr="00F659FC" w:rsidRDefault="00F659FC" w:rsidP="00F659FC">
            <w:r w:rsidRPr="00F659FC">
              <w:t>Queue retry and notify users according to policy</w:t>
            </w:r>
          </w:p>
        </w:tc>
      </w:tr>
    </w:tbl>
    <w:p w14:paraId="353989C4" w14:textId="77777777" w:rsidR="00F659FC" w:rsidRPr="00F659FC" w:rsidRDefault="00F659FC" w:rsidP="00F659FC">
      <w:r w:rsidRPr="00F659FC">
        <w:t> </w:t>
      </w:r>
    </w:p>
    <w:p w14:paraId="7B66EC0E" w14:textId="77777777" w:rsidR="00F659FC" w:rsidRPr="00F659FC" w:rsidRDefault="00F659FC" w:rsidP="00F659FC">
      <w:r w:rsidRPr="00F659FC">
        <w:rPr>
          <w:b/>
          <w:bCs/>
        </w:rPr>
        <w:t>10.17 Non-Functional Requirements</w:t>
      </w:r>
    </w:p>
    <w:p w14:paraId="367ADCB5" w14:textId="77777777" w:rsidR="00F659FC" w:rsidRPr="00F659FC" w:rsidRDefault="00F659FC" w:rsidP="00F659FC">
      <w:pPr>
        <w:numPr>
          <w:ilvl w:val="0"/>
          <w:numId w:val="136"/>
        </w:numPr>
      </w:pPr>
      <w:r w:rsidRPr="00F659FC">
        <w:t>Support multiple permit authorities across different countries.</w:t>
      </w:r>
    </w:p>
    <w:p w14:paraId="2271DCE7" w14:textId="77777777" w:rsidR="00F659FC" w:rsidRPr="00F659FC" w:rsidRDefault="00F659FC" w:rsidP="00F659FC">
      <w:pPr>
        <w:numPr>
          <w:ilvl w:val="0"/>
          <w:numId w:val="136"/>
        </w:numPr>
      </w:pPr>
      <w:r w:rsidRPr="00F659FC">
        <w:t>Allow asynchronous verification when government systems are unavailable.</w:t>
      </w:r>
    </w:p>
    <w:p w14:paraId="053458E5" w14:textId="77777777" w:rsidR="00F659FC" w:rsidRPr="00F659FC" w:rsidRDefault="00F659FC" w:rsidP="00F659FC">
      <w:pPr>
        <w:numPr>
          <w:ilvl w:val="0"/>
          <w:numId w:val="136"/>
        </w:numPr>
      </w:pPr>
      <w:r w:rsidRPr="00F659FC">
        <w:t>Cache verification responses where regulations permit, while respecting expiry and refresh policies.</w:t>
      </w:r>
    </w:p>
    <w:p w14:paraId="44430DE7" w14:textId="77777777" w:rsidR="00F659FC" w:rsidRPr="00F659FC" w:rsidRDefault="00F659FC" w:rsidP="00F659FC">
      <w:pPr>
        <w:numPr>
          <w:ilvl w:val="0"/>
          <w:numId w:val="136"/>
        </w:numPr>
      </w:pPr>
      <w:r w:rsidRPr="00F659FC">
        <w:t>Retain permit history for regulatory retention periods.</w:t>
      </w:r>
    </w:p>
    <w:p w14:paraId="5B79200C" w14:textId="77777777" w:rsidR="00F659FC" w:rsidRPr="00F659FC" w:rsidRDefault="00F659FC" w:rsidP="00F659FC">
      <w:pPr>
        <w:numPr>
          <w:ilvl w:val="0"/>
          <w:numId w:val="136"/>
        </w:numPr>
      </w:pPr>
      <w:r w:rsidRPr="00F659FC">
        <w:t>Scale to validate permits for high-volume declaration processing.</w:t>
      </w:r>
    </w:p>
    <w:p w14:paraId="50CF50FD" w14:textId="77777777" w:rsidR="00F659FC" w:rsidRPr="00F659FC" w:rsidRDefault="00F659FC" w:rsidP="00F659FC">
      <w:r w:rsidRPr="00F659FC">
        <w:t> </w:t>
      </w:r>
    </w:p>
    <w:p w14:paraId="3C62D194" w14:textId="77777777" w:rsidR="00F659FC" w:rsidRPr="00F659FC" w:rsidRDefault="00F659FC" w:rsidP="00F659FC">
      <w:r w:rsidRPr="00F659FC">
        <w:rPr>
          <w:b/>
          <w:bCs/>
        </w:rPr>
        <w:t>10.18 Design Principle – Regulatory Rules as Configurable Knowledge</w:t>
      </w:r>
    </w:p>
    <w:p w14:paraId="360EE22C" w14:textId="77777777" w:rsidR="00F659FC" w:rsidRPr="00F659FC" w:rsidRDefault="00F659FC" w:rsidP="00F659FC">
      <w:r w:rsidRPr="00F659FC">
        <w:t xml:space="preserve">One of the major differentiators of a modern brokerage platform is separating </w:t>
      </w:r>
      <w:r w:rsidRPr="00F659FC">
        <w:rPr>
          <w:b/>
          <w:bCs/>
        </w:rPr>
        <w:t>regulatory knowledge</w:t>
      </w:r>
      <w:r w:rsidRPr="00F659FC">
        <w:t xml:space="preserve"> from application logic.</w:t>
      </w:r>
    </w:p>
    <w:p w14:paraId="74078FCB" w14:textId="77777777" w:rsidR="00F659FC" w:rsidRPr="00F659FC" w:rsidRDefault="00F659FC" w:rsidP="00F659FC">
      <w:r w:rsidRPr="00F659FC">
        <w:t xml:space="preserve">Rather than hard-coding permit requirements, the platform should maintain a </w:t>
      </w:r>
      <w:r w:rsidRPr="00F659FC">
        <w:rPr>
          <w:b/>
          <w:bCs/>
        </w:rPr>
        <w:t>Regulatory Knowledge Repository</w:t>
      </w:r>
      <w:r w:rsidRPr="00F659FC">
        <w:t xml:space="preserve"> containing:</w:t>
      </w:r>
    </w:p>
    <w:p w14:paraId="61244878" w14:textId="77777777" w:rsidR="00F659FC" w:rsidRPr="00F659FC" w:rsidRDefault="00F659FC" w:rsidP="00F659FC">
      <w:pPr>
        <w:numPr>
          <w:ilvl w:val="0"/>
          <w:numId w:val="137"/>
        </w:numPr>
      </w:pPr>
      <w:r w:rsidRPr="00F659FC">
        <w:t>Jurisdiction</w:t>
      </w:r>
    </w:p>
    <w:p w14:paraId="47FD08D2" w14:textId="77777777" w:rsidR="00F659FC" w:rsidRPr="00F659FC" w:rsidRDefault="00F659FC" w:rsidP="00F659FC">
      <w:pPr>
        <w:numPr>
          <w:ilvl w:val="0"/>
          <w:numId w:val="137"/>
        </w:numPr>
      </w:pPr>
      <w:r w:rsidRPr="00F659FC">
        <w:t>Agency</w:t>
      </w:r>
    </w:p>
    <w:p w14:paraId="51484956" w14:textId="77777777" w:rsidR="00F659FC" w:rsidRPr="00F659FC" w:rsidRDefault="00F659FC" w:rsidP="00F659FC">
      <w:pPr>
        <w:numPr>
          <w:ilvl w:val="0"/>
          <w:numId w:val="137"/>
        </w:numPr>
      </w:pPr>
      <w:r w:rsidRPr="00F659FC">
        <w:t>Effective and expiry dates</w:t>
      </w:r>
    </w:p>
    <w:p w14:paraId="5D325B68" w14:textId="77777777" w:rsidR="00F659FC" w:rsidRPr="00F659FC" w:rsidRDefault="00F659FC" w:rsidP="00F659FC">
      <w:pPr>
        <w:numPr>
          <w:ilvl w:val="0"/>
          <w:numId w:val="137"/>
        </w:numPr>
      </w:pPr>
      <w:r w:rsidRPr="00F659FC">
        <w:t>Applicable HS Codes</w:t>
      </w:r>
    </w:p>
    <w:p w14:paraId="6FE98596" w14:textId="77777777" w:rsidR="00F659FC" w:rsidRPr="00F659FC" w:rsidRDefault="00F659FC" w:rsidP="00F659FC">
      <w:pPr>
        <w:numPr>
          <w:ilvl w:val="0"/>
          <w:numId w:val="137"/>
        </w:numPr>
      </w:pPr>
      <w:r w:rsidRPr="00F659FC">
        <w:t>Commodity categories</w:t>
      </w:r>
    </w:p>
    <w:p w14:paraId="6CB6BF67" w14:textId="77777777" w:rsidR="00F659FC" w:rsidRPr="00F659FC" w:rsidRDefault="00F659FC" w:rsidP="00F659FC">
      <w:pPr>
        <w:numPr>
          <w:ilvl w:val="0"/>
          <w:numId w:val="137"/>
        </w:numPr>
      </w:pPr>
      <w:r w:rsidRPr="00F659FC">
        <w:t>Origin/destination constraints</w:t>
      </w:r>
    </w:p>
    <w:p w14:paraId="39D9D29F" w14:textId="77777777" w:rsidR="00F659FC" w:rsidRPr="00F659FC" w:rsidRDefault="00F659FC" w:rsidP="00F659FC">
      <w:pPr>
        <w:numPr>
          <w:ilvl w:val="0"/>
          <w:numId w:val="137"/>
        </w:numPr>
      </w:pPr>
      <w:r w:rsidRPr="00F659FC">
        <w:t>Trade agreement conditions</w:t>
      </w:r>
    </w:p>
    <w:p w14:paraId="7471EF81" w14:textId="77777777" w:rsidR="00F659FC" w:rsidRPr="00F659FC" w:rsidRDefault="00F659FC" w:rsidP="00F659FC">
      <w:pPr>
        <w:numPr>
          <w:ilvl w:val="0"/>
          <w:numId w:val="137"/>
        </w:numPr>
      </w:pPr>
      <w:r w:rsidRPr="00F659FC">
        <w:t>Quantity and value thresholds</w:t>
      </w:r>
    </w:p>
    <w:p w14:paraId="51FE2E95" w14:textId="77777777" w:rsidR="00F659FC" w:rsidRPr="00F659FC" w:rsidRDefault="00F659FC" w:rsidP="00F659FC">
      <w:pPr>
        <w:numPr>
          <w:ilvl w:val="0"/>
          <w:numId w:val="137"/>
        </w:numPr>
      </w:pPr>
      <w:r w:rsidRPr="00F659FC">
        <w:t>Validation policies</w:t>
      </w:r>
    </w:p>
    <w:p w14:paraId="1F4DFAC0" w14:textId="77777777" w:rsidR="00F659FC" w:rsidRPr="00F659FC" w:rsidRDefault="00F659FC" w:rsidP="00F659FC">
      <w:r w:rsidRPr="00F659FC">
        <w:t>The Permit Management Engine evaluates this repository at runtime, enabling regulatory updates to be deployed through configuration rather than software releases.</w:t>
      </w:r>
    </w:p>
    <w:p w14:paraId="0D994B74" w14:textId="77777777" w:rsidR="00F659FC" w:rsidRPr="00F659FC" w:rsidRDefault="00F659FC" w:rsidP="00F659FC">
      <w:r w:rsidRPr="00F659FC">
        <w:t> </w:t>
      </w:r>
    </w:p>
    <w:p w14:paraId="4CF0615B" w14:textId="77777777" w:rsidR="00F659FC" w:rsidRPr="00F659FC" w:rsidRDefault="00F659FC" w:rsidP="00F659FC">
      <w:r w:rsidRPr="00F659FC">
        <w:rPr>
          <w:b/>
          <w:bCs/>
        </w:rPr>
        <w:t>Preparing for the Next Phase</w:t>
      </w:r>
    </w:p>
    <w:p w14:paraId="3CD3AD16" w14:textId="77777777" w:rsidR="00F659FC" w:rsidRPr="00F659FC" w:rsidRDefault="00F659FC" w:rsidP="00F659FC">
      <w:r w:rsidRPr="00F659FC">
        <w:t xml:space="preserve">With Chapters </w:t>
      </w:r>
      <w:r w:rsidRPr="00F659FC">
        <w:rPr>
          <w:b/>
          <w:bCs/>
        </w:rPr>
        <w:t>1–10</w:t>
      </w:r>
      <w:r w:rsidRPr="00F659FC">
        <w:t>, we've now covered the platform's core operational flow:</w:t>
      </w:r>
    </w:p>
    <w:p w14:paraId="1FA3F458" w14:textId="77777777" w:rsidR="00F659FC" w:rsidRPr="00F659FC" w:rsidRDefault="00F659FC" w:rsidP="00F659FC">
      <w:pPr>
        <w:numPr>
          <w:ilvl w:val="0"/>
          <w:numId w:val="138"/>
        </w:numPr>
      </w:pPr>
      <w:r w:rsidRPr="00F659FC">
        <w:t>Product Vision</w:t>
      </w:r>
    </w:p>
    <w:p w14:paraId="6FE19527" w14:textId="77777777" w:rsidR="00F659FC" w:rsidRPr="00F659FC" w:rsidRDefault="00F659FC" w:rsidP="00F659FC">
      <w:pPr>
        <w:numPr>
          <w:ilvl w:val="0"/>
          <w:numId w:val="138"/>
        </w:numPr>
      </w:pPr>
      <w:r w:rsidRPr="00F659FC">
        <w:t>Business Domain</w:t>
      </w:r>
    </w:p>
    <w:p w14:paraId="3C23FA6B" w14:textId="77777777" w:rsidR="00F659FC" w:rsidRPr="00F659FC" w:rsidRDefault="00F659FC" w:rsidP="00F659FC">
      <w:pPr>
        <w:numPr>
          <w:ilvl w:val="0"/>
          <w:numId w:val="138"/>
        </w:numPr>
      </w:pPr>
      <w:r w:rsidRPr="00F659FC">
        <w:t>End-to-End Brokerage Process</w:t>
      </w:r>
    </w:p>
    <w:p w14:paraId="4B4AC173" w14:textId="77777777" w:rsidR="00F659FC" w:rsidRPr="00F659FC" w:rsidRDefault="00F659FC" w:rsidP="00F659FC">
      <w:pPr>
        <w:numPr>
          <w:ilvl w:val="0"/>
          <w:numId w:val="138"/>
        </w:numPr>
      </w:pPr>
      <w:r w:rsidRPr="00F659FC">
        <w:t>Shipment Management</w:t>
      </w:r>
    </w:p>
    <w:p w14:paraId="0DEC25CF" w14:textId="77777777" w:rsidR="00F659FC" w:rsidRPr="00F659FC" w:rsidRDefault="00F659FC" w:rsidP="00F659FC">
      <w:pPr>
        <w:numPr>
          <w:ilvl w:val="0"/>
          <w:numId w:val="138"/>
        </w:numPr>
      </w:pPr>
      <w:r w:rsidRPr="00F659FC">
        <w:t>Segregation Engine</w:t>
      </w:r>
    </w:p>
    <w:p w14:paraId="37731F30" w14:textId="77777777" w:rsidR="00F659FC" w:rsidRPr="00F659FC" w:rsidRDefault="00F659FC" w:rsidP="00F659FC">
      <w:pPr>
        <w:numPr>
          <w:ilvl w:val="0"/>
          <w:numId w:val="138"/>
        </w:numPr>
      </w:pPr>
      <w:r w:rsidRPr="00F659FC">
        <w:t>Declaration Management</w:t>
      </w:r>
    </w:p>
    <w:p w14:paraId="568035A0" w14:textId="77777777" w:rsidR="00F659FC" w:rsidRPr="00F659FC" w:rsidRDefault="00F659FC" w:rsidP="00F659FC">
      <w:pPr>
        <w:numPr>
          <w:ilvl w:val="0"/>
          <w:numId w:val="138"/>
        </w:numPr>
      </w:pPr>
      <w:r w:rsidRPr="00F659FC">
        <w:t>Commodity Management</w:t>
      </w:r>
    </w:p>
    <w:p w14:paraId="0F961604" w14:textId="77777777" w:rsidR="00F659FC" w:rsidRPr="00F659FC" w:rsidRDefault="00F659FC" w:rsidP="00F659FC">
      <w:pPr>
        <w:numPr>
          <w:ilvl w:val="0"/>
          <w:numId w:val="138"/>
        </w:numPr>
      </w:pPr>
      <w:r w:rsidRPr="00F659FC">
        <w:t>HS Classification</w:t>
      </w:r>
    </w:p>
    <w:p w14:paraId="0BD75798" w14:textId="77777777" w:rsidR="00F659FC" w:rsidRPr="00F659FC" w:rsidRDefault="00F659FC" w:rsidP="00F659FC">
      <w:pPr>
        <w:numPr>
          <w:ilvl w:val="0"/>
          <w:numId w:val="138"/>
        </w:numPr>
      </w:pPr>
      <w:r w:rsidRPr="00F659FC">
        <w:t>Duty &amp; Tax Calculation</w:t>
      </w:r>
    </w:p>
    <w:p w14:paraId="5F482846" w14:textId="77777777" w:rsidR="00F659FC" w:rsidRPr="00F659FC" w:rsidRDefault="00F659FC" w:rsidP="00F659FC">
      <w:pPr>
        <w:numPr>
          <w:ilvl w:val="0"/>
          <w:numId w:val="138"/>
        </w:numPr>
      </w:pPr>
      <w:r w:rsidRPr="00F659FC">
        <w:t>Permit Management</w:t>
      </w:r>
    </w:p>
    <w:p w14:paraId="6E3DFF43" w14:textId="77777777" w:rsidR="00F659FC" w:rsidRPr="00F659FC" w:rsidRDefault="00F659FC" w:rsidP="00F659FC">
      <w:r w:rsidRPr="00F659FC">
        <w:t xml:space="preserve">From </w:t>
      </w:r>
      <w:r w:rsidRPr="00F659FC">
        <w:rPr>
          <w:b/>
          <w:bCs/>
        </w:rPr>
        <w:t>Chapter 11 onward</w:t>
      </w:r>
      <w:r w:rsidRPr="00F659FC">
        <w:t>, we'll focus on advanced compliance, workflow, and platform capabilities. These are the modules that make an enterprise customs brokerage system resilient, extensible, and suitable for global deployments.</w:t>
      </w:r>
    </w:p>
    <w:p w14:paraId="5B769484" w14:textId="77777777" w:rsidR="00F659FC" w:rsidRPr="00F659FC" w:rsidRDefault="00F659FC" w:rsidP="00F659FC">
      <w:r w:rsidRPr="00F659FC">
        <w:rPr>
          <w:b/>
          <w:bCs/>
        </w:rPr>
        <w:t>Next Chapter – Chapter 11: Other Government Agency (OGA) Management</w:t>
      </w:r>
    </w:p>
    <w:p w14:paraId="6F2C6A6F" w14:textId="77777777" w:rsidR="00F659FC" w:rsidRPr="00F659FC" w:rsidRDefault="00F659FC" w:rsidP="00F659FC">
      <w:r w:rsidRPr="00F659FC">
        <w:t>This chapter will define how the platform coordinates with multiple government agencies beyond customs, including agency master data, regulatory jurisdiction mapping, agency-specific document requirements, API and EDI integrations, asynchronous response handling, inspections, holds, releases, and multi-agency workflow orchestration. It will extend the Permit Management Engine into a comprehensive cross-agency compliance framework, supporting countries where a single declaration requires approvals from several regulatory authorities before customs clearance.</w:t>
      </w:r>
    </w:p>
    <w:p w14:paraId="39947BB6" w14:textId="77777777" w:rsidR="00F659FC" w:rsidRPr="00F659FC" w:rsidRDefault="00F659FC" w:rsidP="00F659FC">
      <w:r w:rsidRPr="00F659FC">
        <w:t xml:space="preserve">Excellent. Chapter 11 is where we move from </w:t>
      </w:r>
      <w:r w:rsidRPr="00F659FC">
        <w:rPr>
          <w:b/>
          <w:bCs/>
        </w:rPr>
        <w:t>Customs Compliance</w:t>
      </w:r>
      <w:r w:rsidRPr="00F659FC">
        <w:t xml:space="preserve"> to </w:t>
      </w:r>
      <w:r w:rsidRPr="00F659FC">
        <w:rPr>
          <w:b/>
          <w:bCs/>
        </w:rPr>
        <w:t>Whole-of-Government Trade Compliance</w:t>
      </w:r>
      <w:r w:rsidRPr="00F659FC">
        <w:t>.</w:t>
      </w:r>
    </w:p>
    <w:p w14:paraId="105AD913" w14:textId="77777777" w:rsidR="00F659FC" w:rsidRPr="00F659FC" w:rsidRDefault="00F659FC" w:rsidP="00F659FC">
      <w:r w:rsidRPr="00F659FC">
        <w:t>This is one of the major differentiators between a basic customs declaration system and an enterprise customs brokerage platform. In countries like Singapore, Australia, New Zealand, the US, Canada, and the EU, customs is only one of several regulatory authorities involved in cross-border trade.</w:t>
      </w:r>
    </w:p>
    <w:p w14:paraId="08466D38" w14:textId="77777777" w:rsidR="00F659FC" w:rsidRPr="00F659FC" w:rsidRDefault="00F659FC" w:rsidP="00F659FC">
      <w:r w:rsidRPr="00F659FC">
        <w:t>A mature brokerage platform must orchestrate approvals from multiple government agencies (OGAs) while presenting a unified workflow to the broker.</w:t>
      </w:r>
    </w:p>
    <w:p w14:paraId="10D8C37B" w14:textId="77777777" w:rsidR="00F659FC" w:rsidRPr="00F659FC" w:rsidRDefault="00F659FC" w:rsidP="00F659FC">
      <w:r w:rsidRPr="00F659FC">
        <w:t> </w:t>
      </w:r>
    </w:p>
    <w:p w14:paraId="66CFF9C2" w14:textId="77777777" w:rsidR="00F659FC" w:rsidRPr="00F659FC" w:rsidRDefault="00F659FC" w:rsidP="00F659FC">
      <w:r w:rsidRPr="00F659FC">
        <w:rPr>
          <w:b/>
          <w:bCs/>
        </w:rPr>
        <w:t>Chapter 11 – Other Government Agency (OGA) Management</w:t>
      </w:r>
    </w:p>
    <w:p w14:paraId="53AD6A88" w14:textId="77777777" w:rsidR="00F659FC" w:rsidRPr="00F659FC" w:rsidRDefault="00F659FC" w:rsidP="00F659FC">
      <w:r w:rsidRPr="00F659FC">
        <w:rPr>
          <w:b/>
          <w:bCs/>
        </w:rPr>
        <w:t>Module ID:</w:t>
      </w:r>
      <w:r w:rsidRPr="00F659FC">
        <w:t xml:space="preserve"> OGA-001</w:t>
      </w:r>
    </w:p>
    <w:p w14:paraId="3EDCC231" w14:textId="77777777" w:rsidR="00F659FC" w:rsidRPr="00F659FC" w:rsidRDefault="00F659FC" w:rsidP="00F659FC">
      <w:r w:rsidRPr="00F659FC">
        <w:rPr>
          <w:b/>
          <w:bCs/>
        </w:rPr>
        <w:t>Priority:</w:t>
      </w:r>
      <w:r w:rsidRPr="00F659FC">
        <w:t xml:space="preserve"> Critical</w:t>
      </w:r>
    </w:p>
    <w:p w14:paraId="3612A306" w14:textId="77777777" w:rsidR="00F659FC" w:rsidRPr="00F659FC" w:rsidRDefault="00F659FC" w:rsidP="00F659FC">
      <w:r w:rsidRPr="00F659FC">
        <w:rPr>
          <w:b/>
          <w:bCs/>
        </w:rPr>
        <w:t>Dependencies:</w:t>
      </w:r>
      <w:r w:rsidRPr="00F659FC">
        <w:t xml:space="preserve"> Permit Management, HS Classification Engine, Commodity Management, Declaration Management</w:t>
      </w:r>
    </w:p>
    <w:p w14:paraId="0404F320" w14:textId="77777777" w:rsidR="00F659FC" w:rsidRPr="00F659FC" w:rsidRDefault="00F659FC" w:rsidP="00F659FC">
      <w:r w:rsidRPr="00F659FC">
        <w:rPr>
          <w:b/>
          <w:bCs/>
        </w:rPr>
        <w:t>Consumers:</w:t>
      </w:r>
      <w:r w:rsidRPr="00F659FC">
        <w:t xml:space="preserve"> Workflow Engine, Customs Submission Engine, Compliance Engine</w:t>
      </w:r>
    </w:p>
    <w:p w14:paraId="4CEFD336" w14:textId="77777777" w:rsidR="00F659FC" w:rsidRPr="00F659FC" w:rsidRDefault="00F659FC" w:rsidP="00F659FC">
      <w:r w:rsidRPr="00F659FC">
        <w:t> </w:t>
      </w:r>
    </w:p>
    <w:p w14:paraId="2786AE7D" w14:textId="77777777" w:rsidR="00F659FC" w:rsidRPr="00F659FC" w:rsidRDefault="00F659FC" w:rsidP="00F659FC">
      <w:r w:rsidRPr="00F659FC">
        <w:rPr>
          <w:b/>
          <w:bCs/>
        </w:rPr>
        <w:t>11.1 Purpose</w:t>
      </w:r>
    </w:p>
    <w:p w14:paraId="74E0AC27" w14:textId="77777777" w:rsidR="00F659FC" w:rsidRPr="00F659FC" w:rsidRDefault="00F659FC" w:rsidP="00F659FC">
      <w:r w:rsidRPr="00F659FC">
        <w:t>The Other Government Agency (OGA) Management module coordinates regulatory interactions with government agencies other than Customs.</w:t>
      </w:r>
    </w:p>
    <w:p w14:paraId="6A393D97" w14:textId="77777777" w:rsidR="00F659FC" w:rsidRPr="00F659FC" w:rsidRDefault="00F659FC" w:rsidP="00F659FC">
      <w:r w:rsidRPr="00F659FC">
        <w:t>The module identifies which agencies are involved in a shipment, determines agency-specific requirements, manages approvals and inspections, tracks regulatory statuses, and integrates with agency systems where available.</w:t>
      </w:r>
    </w:p>
    <w:p w14:paraId="30FCB993" w14:textId="77777777" w:rsidR="00F659FC" w:rsidRPr="00F659FC" w:rsidRDefault="00F659FC" w:rsidP="00F659FC">
      <w:r w:rsidRPr="00F659FC">
        <w:t>It provides a single orchestration layer that ensures all mandatory regulatory approvals are obtained before customs clearance.</w:t>
      </w:r>
    </w:p>
    <w:p w14:paraId="6A680F92" w14:textId="77777777" w:rsidR="00F659FC" w:rsidRPr="00F659FC" w:rsidRDefault="00F659FC" w:rsidP="00F659FC">
      <w:r w:rsidRPr="00F659FC">
        <w:t> </w:t>
      </w:r>
    </w:p>
    <w:p w14:paraId="352A45B5" w14:textId="77777777" w:rsidR="00F659FC" w:rsidRPr="00F659FC" w:rsidRDefault="00F659FC" w:rsidP="00F659FC">
      <w:r w:rsidRPr="00F659FC">
        <w:rPr>
          <w:b/>
          <w:bCs/>
        </w:rPr>
        <w:t>11.2 Business Objectives</w:t>
      </w:r>
    </w:p>
    <w:p w14:paraId="31C0F949" w14:textId="77777777" w:rsidR="00F659FC" w:rsidRPr="00F659FC" w:rsidRDefault="00F659FC" w:rsidP="00F659FC">
      <w:r w:rsidRPr="00F659FC">
        <w:t>The module shall:</w:t>
      </w:r>
    </w:p>
    <w:p w14:paraId="532838C4" w14:textId="77777777" w:rsidR="00F659FC" w:rsidRPr="00F659FC" w:rsidRDefault="00F659FC" w:rsidP="00F659FC">
      <w:pPr>
        <w:numPr>
          <w:ilvl w:val="0"/>
          <w:numId w:val="139"/>
        </w:numPr>
      </w:pPr>
      <w:r w:rsidRPr="00F659FC">
        <w:t>Automatically identify relevant government agencies.</w:t>
      </w:r>
    </w:p>
    <w:p w14:paraId="49168979" w14:textId="77777777" w:rsidR="00F659FC" w:rsidRPr="00F659FC" w:rsidRDefault="00F659FC" w:rsidP="00F659FC">
      <w:pPr>
        <w:numPr>
          <w:ilvl w:val="0"/>
          <w:numId w:val="139"/>
        </w:numPr>
      </w:pPr>
      <w:r w:rsidRPr="00F659FC">
        <w:t>Determine agency-specific requirements.</w:t>
      </w:r>
    </w:p>
    <w:p w14:paraId="00A4D1BC" w14:textId="77777777" w:rsidR="00F659FC" w:rsidRPr="00F659FC" w:rsidRDefault="00F659FC" w:rsidP="00F659FC">
      <w:pPr>
        <w:numPr>
          <w:ilvl w:val="0"/>
          <w:numId w:val="139"/>
        </w:numPr>
      </w:pPr>
      <w:r w:rsidRPr="00F659FC">
        <w:t>Manage agency workflows independently.</w:t>
      </w:r>
    </w:p>
    <w:p w14:paraId="4E0EC68E" w14:textId="77777777" w:rsidR="00F659FC" w:rsidRPr="00F659FC" w:rsidRDefault="00F659FC" w:rsidP="00F659FC">
      <w:pPr>
        <w:numPr>
          <w:ilvl w:val="0"/>
          <w:numId w:val="139"/>
        </w:numPr>
      </w:pPr>
      <w:r w:rsidRPr="00F659FC">
        <w:t>Support electronic integration with agency systems.</w:t>
      </w:r>
    </w:p>
    <w:p w14:paraId="27E40457" w14:textId="77777777" w:rsidR="00F659FC" w:rsidRPr="00F659FC" w:rsidRDefault="00F659FC" w:rsidP="00F659FC">
      <w:pPr>
        <w:numPr>
          <w:ilvl w:val="0"/>
          <w:numId w:val="139"/>
        </w:numPr>
      </w:pPr>
      <w:r w:rsidRPr="00F659FC">
        <w:t>Handle asynchronous approvals and inspections.</w:t>
      </w:r>
    </w:p>
    <w:p w14:paraId="718738DF" w14:textId="77777777" w:rsidR="00F659FC" w:rsidRPr="00F659FC" w:rsidRDefault="00F659FC" w:rsidP="00F659FC">
      <w:pPr>
        <w:numPr>
          <w:ilvl w:val="0"/>
          <w:numId w:val="139"/>
        </w:numPr>
      </w:pPr>
      <w:r w:rsidRPr="00F659FC">
        <w:t>Maintain complete regulatory audit trails.</w:t>
      </w:r>
    </w:p>
    <w:p w14:paraId="6B9DB6D9" w14:textId="77777777" w:rsidR="00F659FC" w:rsidRPr="00F659FC" w:rsidRDefault="00F659FC" w:rsidP="00F659FC">
      <w:pPr>
        <w:numPr>
          <w:ilvl w:val="0"/>
          <w:numId w:val="139"/>
        </w:numPr>
      </w:pPr>
      <w:r w:rsidRPr="00F659FC">
        <w:t>Prevent customs submission when mandatory agency requirements remain outstanding.</w:t>
      </w:r>
    </w:p>
    <w:p w14:paraId="1C7C9C25" w14:textId="77777777" w:rsidR="00F659FC" w:rsidRPr="00F659FC" w:rsidRDefault="00F659FC" w:rsidP="00F659FC">
      <w:r w:rsidRPr="00F659FC">
        <w:t> </w:t>
      </w:r>
    </w:p>
    <w:p w14:paraId="737EEDE9" w14:textId="77777777" w:rsidR="00F659FC" w:rsidRPr="00F659FC" w:rsidRDefault="00F659FC" w:rsidP="00F659FC">
      <w:r w:rsidRPr="00F659FC">
        <w:rPr>
          <w:b/>
          <w:bCs/>
        </w:rPr>
        <w:t>11.3 Business Context</w:t>
      </w:r>
    </w:p>
    <w:p w14:paraId="677A05DE" w14:textId="77777777" w:rsidR="00F659FC" w:rsidRPr="00F659FC" w:rsidRDefault="00F659FC" w:rsidP="00F659FC">
      <w:r w:rsidRPr="00F659FC">
        <w:t>Commodity</w:t>
      </w:r>
      <w:r w:rsidRPr="00F659FC">
        <w:br/>
        <w:t xml:space="preserve">      │</w:t>
      </w:r>
      <w:r w:rsidRPr="00F659FC">
        <w:br/>
        <w:t xml:space="preserve">      </w:t>
      </w:r>
      <w:r w:rsidRPr="00F659FC">
        <w:rPr>
          <w:rFonts w:ascii="Arial" w:hAnsi="Arial" w:cs="Arial"/>
        </w:rPr>
        <w:t>▼</w:t>
      </w:r>
      <w:r w:rsidRPr="00F659FC">
        <w:br/>
        <w:t>HS Classification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OGA Determination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Health Agency</w:t>
      </w:r>
      <w:r w:rsidRPr="00F659FC">
        <w:br/>
        <w:t>Agriculture</w:t>
      </w:r>
      <w:r w:rsidRPr="00F659FC">
        <w:br/>
        <w:t>Environment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Agency Validation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Agency Submission</w:t>
      </w:r>
      <w:r w:rsidRPr="00F659FC">
        <w:br/>
        <w:t xml:space="preserve">      │</w:t>
      </w:r>
      <w:r w:rsidRPr="00F659FC">
        <w:br/>
        <w:t xml:space="preserve">      </w:t>
      </w:r>
      <w:r w:rsidRPr="00F659FC">
        <w:rPr>
          <w:rFonts w:ascii="Arial" w:hAnsi="Arial" w:cs="Arial"/>
        </w:rPr>
        <w:t>▼</w:t>
      </w:r>
      <w:r w:rsidRPr="00F659FC">
        <w:br/>
        <w:t>Agency Response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Declaration Ready</w:t>
      </w:r>
    </w:p>
    <w:p w14:paraId="4F400A29" w14:textId="77777777" w:rsidR="00F659FC" w:rsidRPr="00F659FC" w:rsidRDefault="00F659FC" w:rsidP="00F659FC">
      <w:r w:rsidRPr="00F659FC">
        <w:t> </w:t>
      </w:r>
    </w:p>
    <w:p w14:paraId="66D2B20A" w14:textId="62692EE7" w:rsidR="00F659FC" w:rsidRPr="00F659FC" w:rsidRDefault="00F659FC" w:rsidP="00F659FC">
      <w:r w:rsidRPr="00F659FC">
        <w:drawing>
          <wp:inline distT="0" distB="0" distL="0" distR="0" wp14:anchorId="4E31A351" wp14:editId="6DE41792">
            <wp:extent cx="7429500" cy="5600700"/>
            <wp:effectExtent l="0" t="0" r="0" b="0"/>
            <wp:docPr id="17478546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29500" cy="5600700"/>
                    </a:xfrm>
                    <a:prstGeom prst="rect">
                      <a:avLst/>
                    </a:prstGeom>
                    <a:noFill/>
                    <a:ln>
                      <a:noFill/>
                    </a:ln>
                  </pic:spPr>
                </pic:pic>
              </a:graphicData>
            </a:graphic>
          </wp:inline>
        </w:drawing>
      </w:r>
    </w:p>
    <w:p w14:paraId="3C052018" w14:textId="77777777" w:rsidR="00F659FC" w:rsidRPr="00F659FC" w:rsidRDefault="00F659FC" w:rsidP="00F659FC">
      <w:r w:rsidRPr="00F659FC">
        <w:t> </w:t>
      </w:r>
    </w:p>
    <w:p w14:paraId="2BAD193A" w14:textId="77777777" w:rsidR="00F659FC" w:rsidRPr="00F659FC" w:rsidRDefault="00F659FC" w:rsidP="00F659FC">
      <w:r w:rsidRPr="00F659FC">
        <w:t> </w:t>
      </w:r>
    </w:p>
    <w:p w14:paraId="2AAD9E1D" w14:textId="77777777" w:rsidR="00F659FC" w:rsidRPr="00F659FC" w:rsidRDefault="00F659FC" w:rsidP="00F659FC">
      <w:r w:rsidRPr="00F659FC">
        <w:rPr>
          <w:b/>
          <w:bCs/>
        </w:rPr>
        <w:t>11.4 OGA Lifecycle</w:t>
      </w:r>
    </w:p>
    <w:p w14:paraId="6197826B" w14:textId="77777777" w:rsidR="00F659FC" w:rsidRPr="00F659FC" w:rsidRDefault="00F659FC" w:rsidP="00F659FC">
      <w:r w:rsidRPr="00F659FC">
        <w:t>Agency Identified</w:t>
      </w:r>
      <w:r w:rsidRPr="00F659FC">
        <w:br/>
        <w:t xml:space="preserve">        │</w:t>
      </w:r>
      <w:r w:rsidRPr="00F659FC">
        <w:br/>
        <w:t xml:space="preserve">        </w:t>
      </w:r>
      <w:r w:rsidRPr="00F659FC">
        <w:rPr>
          <w:rFonts w:ascii="Arial" w:hAnsi="Arial" w:cs="Arial"/>
        </w:rPr>
        <w:t>▼</w:t>
      </w:r>
      <w:r w:rsidRPr="00F659FC">
        <w:br/>
        <w:t>Requirements Determined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Documents Collected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Submission Prepared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Agency Submission</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Approved Rejected   Inspection Required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Completed Broker Review Inspection Workflow</w:t>
      </w:r>
    </w:p>
    <w:p w14:paraId="0C733271" w14:textId="77777777" w:rsidR="00F659FC" w:rsidRPr="00F659FC" w:rsidRDefault="00F659FC" w:rsidP="00F659FC">
      <w:r w:rsidRPr="00F659FC">
        <w:t> </w:t>
      </w:r>
    </w:p>
    <w:p w14:paraId="3A62DE49" w14:textId="0937DE7D" w:rsidR="00F659FC" w:rsidRPr="00F659FC" w:rsidRDefault="00F659FC" w:rsidP="00F659FC">
      <w:r w:rsidRPr="00F659FC">
        <w:drawing>
          <wp:inline distT="0" distB="0" distL="0" distR="0" wp14:anchorId="61534413" wp14:editId="7649D330">
            <wp:extent cx="7677150" cy="4705350"/>
            <wp:effectExtent l="0" t="0" r="0" b="0"/>
            <wp:docPr id="10414943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77150" cy="4705350"/>
                    </a:xfrm>
                    <a:prstGeom prst="rect">
                      <a:avLst/>
                    </a:prstGeom>
                    <a:noFill/>
                    <a:ln>
                      <a:noFill/>
                    </a:ln>
                  </pic:spPr>
                </pic:pic>
              </a:graphicData>
            </a:graphic>
          </wp:inline>
        </w:drawing>
      </w:r>
    </w:p>
    <w:p w14:paraId="7DF66A10" w14:textId="77777777" w:rsidR="00F659FC" w:rsidRPr="00F659FC" w:rsidRDefault="00F659FC" w:rsidP="00F659FC">
      <w:r w:rsidRPr="00F659FC">
        <w:t> </w:t>
      </w:r>
    </w:p>
    <w:p w14:paraId="714FD5F4" w14:textId="77777777" w:rsidR="00F659FC" w:rsidRPr="00F659FC" w:rsidRDefault="00F659FC" w:rsidP="00F659FC">
      <w:r w:rsidRPr="00F659FC">
        <w:rPr>
          <w:b/>
          <w:bCs/>
        </w:rPr>
        <w:t>11.5 OGA Master Repository</w:t>
      </w:r>
    </w:p>
    <w:p w14:paraId="1ECFF272" w14:textId="77777777" w:rsidR="00F659FC" w:rsidRPr="00F659FC" w:rsidRDefault="00F659FC" w:rsidP="00F659FC">
      <w:r w:rsidRPr="00F659FC">
        <w:t>The platform maintains a configurable master repository of regulatory agencies.</w:t>
      </w:r>
    </w:p>
    <w:p w14:paraId="2A94BC2F" w14:textId="77777777" w:rsidR="00F659FC" w:rsidRPr="00F659FC" w:rsidRDefault="00F659FC" w:rsidP="00F659FC">
      <w:r w:rsidRPr="00F659FC">
        <w:t>Each agency includes: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25"/>
        <w:gridCol w:w="5586"/>
      </w:tblGrid>
      <w:tr w:rsidR="00F659FC" w:rsidRPr="00F659FC" w14:paraId="11B9B333"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041677" w14:textId="77777777" w:rsidR="00F659FC" w:rsidRPr="00F659FC" w:rsidRDefault="00F659FC" w:rsidP="00F659FC">
            <w:r w:rsidRPr="00F659FC">
              <w:rPr>
                <w:b/>
                <w:bCs/>
              </w:rPr>
              <w:t>Field</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EA054" w14:textId="77777777" w:rsidR="00F659FC" w:rsidRPr="00F659FC" w:rsidRDefault="00F659FC" w:rsidP="00F659FC">
            <w:r w:rsidRPr="00F659FC">
              <w:rPr>
                <w:b/>
                <w:bCs/>
              </w:rPr>
              <w:t>Description</w:t>
            </w:r>
          </w:p>
        </w:tc>
      </w:tr>
      <w:tr w:rsidR="00F659FC" w:rsidRPr="00F659FC" w14:paraId="6432D3A9"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C6899" w14:textId="77777777" w:rsidR="00F659FC" w:rsidRPr="00F659FC" w:rsidRDefault="00F659FC" w:rsidP="00F659FC">
            <w:r w:rsidRPr="00F659FC">
              <w:t>Agency ID</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56A7C" w14:textId="77777777" w:rsidR="00F659FC" w:rsidRPr="00F659FC" w:rsidRDefault="00F659FC" w:rsidP="00F659FC">
            <w:r w:rsidRPr="00F659FC">
              <w:t>Unique identifier</w:t>
            </w:r>
          </w:p>
        </w:tc>
      </w:tr>
      <w:tr w:rsidR="00F659FC" w:rsidRPr="00F659FC" w14:paraId="403418F5"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EF894" w14:textId="77777777" w:rsidR="00F659FC" w:rsidRPr="00F659FC" w:rsidRDefault="00F659FC" w:rsidP="00F659FC">
            <w:r w:rsidRPr="00F659FC">
              <w:t>Agency Name</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2F4BF" w14:textId="77777777" w:rsidR="00F659FC" w:rsidRPr="00F659FC" w:rsidRDefault="00F659FC" w:rsidP="00F659FC">
            <w:r w:rsidRPr="00F659FC">
              <w:t>Official name</w:t>
            </w:r>
          </w:p>
        </w:tc>
      </w:tr>
      <w:tr w:rsidR="00F659FC" w:rsidRPr="00F659FC" w14:paraId="60D7422C"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AE331E" w14:textId="77777777" w:rsidR="00F659FC" w:rsidRPr="00F659FC" w:rsidRDefault="00F659FC" w:rsidP="00F659FC">
            <w:r w:rsidRPr="00F659FC">
              <w:t>Country</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EBBDA6" w14:textId="77777777" w:rsidR="00F659FC" w:rsidRPr="00F659FC" w:rsidRDefault="00F659FC" w:rsidP="00F659FC">
            <w:r w:rsidRPr="00F659FC">
              <w:t>Jurisdiction</w:t>
            </w:r>
          </w:p>
        </w:tc>
      </w:tr>
      <w:tr w:rsidR="00F659FC" w:rsidRPr="00F659FC" w14:paraId="482C3A1B"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28D04" w14:textId="77777777" w:rsidR="00F659FC" w:rsidRPr="00F659FC" w:rsidRDefault="00F659FC" w:rsidP="00F659FC">
            <w:r w:rsidRPr="00F659FC">
              <w:t>Agency Type</w:t>
            </w:r>
          </w:p>
        </w:tc>
        <w:tc>
          <w:tcPr>
            <w:tcW w:w="55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8B609" w14:textId="77777777" w:rsidR="00F659FC" w:rsidRPr="00F659FC" w:rsidRDefault="00F659FC" w:rsidP="00F659FC">
            <w:r w:rsidRPr="00F659FC">
              <w:t>Health, Agriculture, Environment, Security, etc.</w:t>
            </w:r>
          </w:p>
        </w:tc>
      </w:tr>
      <w:tr w:rsidR="00F659FC" w:rsidRPr="00F659FC" w14:paraId="13F882E7"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BDF88B" w14:textId="77777777" w:rsidR="00F659FC" w:rsidRPr="00F659FC" w:rsidRDefault="00F659FC" w:rsidP="00F659FC">
            <w:r w:rsidRPr="00F659FC">
              <w:t>Submission Method</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4EB6E" w14:textId="77777777" w:rsidR="00F659FC" w:rsidRPr="00F659FC" w:rsidRDefault="00F659FC" w:rsidP="00F659FC">
            <w:r w:rsidRPr="00F659FC">
              <w:t>API, EDI, Portal, Manual</w:t>
            </w:r>
          </w:p>
        </w:tc>
      </w:tr>
      <w:tr w:rsidR="00F659FC" w:rsidRPr="00F659FC" w14:paraId="13B74491"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28447" w14:textId="77777777" w:rsidR="00F659FC" w:rsidRPr="00F659FC" w:rsidRDefault="00F659FC" w:rsidP="00F659FC">
            <w:r w:rsidRPr="00F659FC">
              <w:t>Response Method</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595FA7" w14:textId="77777777" w:rsidR="00F659FC" w:rsidRPr="00F659FC" w:rsidRDefault="00F659FC" w:rsidP="00F659FC">
            <w:r w:rsidRPr="00F659FC">
              <w:t>Synchronous / Asynchronous</w:t>
            </w:r>
          </w:p>
        </w:tc>
      </w:tr>
      <w:tr w:rsidR="00F659FC" w:rsidRPr="00F659FC" w14:paraId="48885965" w14:textId="77777777">
        <w:tc>
          <w:tcPr>
            <w:tcW w:w="26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E194F" w14:textId="77777777" w:rsidR="00F659FC" w:rsidRPr="00F659FC" w:rsidRDefault="00F659FC" w:rsidP="00F659FC">
            <w:r w:rsidRPr="00F659FC">
              <w:t>Contact Information</w:t>
            </w:r>
          </w:p>
        </w:tc>
        <w:tc>
          <w:tcPr>
            <w:tcW w:w="54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ADD31A" w14:textId="77777777" w:rsidR="00F659FC" w:rsidRPr="00F659FC" w:rsidRDefault="00F659FC" w:rsidP="00F659FC">
            <w:r w:rsidRPr="00F659FC">
              <w:t>Administrative details</w:t>
            </w:r>
          </w:p>
        </w:tc>
      </w:tr>
      <w:tr w:rsidR="00F659FC" w:rsidRPr="00F659FC" w14:paraId="53A56026"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A6670" w14:textId="77777777" w:rsidR="00F659FC" w:rsidRPr="00F659FC" w:rsidRDefault="00F659FC" w:rsidP="00F659FC">
            <w:r w:rsidRPr="00F659FC">
              <w:t>Active Status</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89C00" w14:textId="77777777" w:rsidR="00F659FC" w:rsidRPr="00F659FC" w:rsidRDefault="00F659FC" w:rsidP="00F659FC">
            <w:r w:rsidRPr="00F659FC">
              <w:t>Active / Inactive</w:t>
            </w:r>
          </w:p>
        </w:tc>
      </w:tr>
      <w:tr w:rsidR="00F659FC" w:rsidRPr="00F659FC" w14:paraId="323C3ACF"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67BD5" w14:textId="77777777" w:rsidR="00F659FC" w:rsidRPr="00F659FC" w:rsidRDefault="00F659FC" w:rsidP="00F659FC">
            <w:r w:rsidRPr="00F659FC">
              <w:t>Effective Date</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94EAE" w14:textId="77777777" w:rsidR="00F659FC" w:rsidRPr="00F659FC" w:rsidRDefault="00F659FC" w:rsidP="00F659FC">
            <w:r w:rsidRPr="00F659FC">
              <w:t>Rule activation</w:t>
            </w:r>
          </w:p>
        </w:tc>
      </w:tr>
      <w:tr w:rsidR="00F659FC" w:rsidRPr="00F659FC" w14:paraId="5AA93C8C" w14:textId="77777777">
        <w:tc>
          <w:tcPr>
            <w:tcW w:w="2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8E99F" w14:textId="77777777" w:rsidR="00F659FC" w:rsidRPr="00F659FC" w:rsidRDefault="00F659FC" w:rsidP="00F659FC">
            <w:r w:rsidRPr="00F659FC">
              <w:t>Expiry Date</w:t>
            </w:r>
          </w:p>
        </w:tc>
        <w:tc>
          <w:tcPr>
            <w:tcW w:w="5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74B1C" w14:textId="77777777" w:rsidR="00F659FC" w:rsidRPr="00F659FC" w:rsidRDefault="00F659FC" w:rsidP="00F659FC">
            <w:r w:rsidRPr="00F659FC">
              <w:t>Rule retirement</w:t>
            </w:r>
          </w:p>
        </w:tc>
      </w:tr>
    </w:tbl>
    <w:p w14:paraId="2984BCB9" w14:textId="77777777" w:rsidR="00F659FC" w:rsidRPr="00F659FC" w:rsidRDefault="00F659FC" w:rsidP="00F659FC">
      <w:r w:rsidRPr="00F659FC">
        <w:t> </w:t>
      </w:r>
    </w:p>
    <w:p w14:paraId="6448D454" w14:textId="77777777" w:rsidR="00F659FC" w:rsidRPr="00F659FC" w:rsidRDefault="00F659FC" w:rsidP="00F659FC">
      <w:r w:rsidRPr="00F659FC">
        <w:rPr>
          <w:b/>
          <w:bCs/>
        </w:rPr>
        <w:t>11.6 OGA Categories</w:t>
      </w:r>
    </w:p>
    <w:p w14:paraId="59069386" w14:textId="77777777" w:rsidR="00F659FC" w:rsidRPr="00F659FC" w:rsidRDefault="00F659FC" w:rsidP="00F659FC">
      <w:r w:rsidRPr="00F659FC">
        <w:t>Examples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84"/>
        <w:gridCol w:w="4586"/>
      </w:tblGrid>
      <w:tr w:rsidR="00F659FC" w:rsidRPr="00F659FC" w14:paraId="2537EDCE"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662EE" w14:textId="77777777" w:rsidR="00F659FC" w:rsidRPr="00F659FC" w:rsidRDefault="00F659FC" w:rsidP="00F659FC">
            <w:r w:rsidRPr="00F659FC">
              <w:rPr>
                <w:b/>
                <w:bCs/>
              </w:rPr>
              <w:t>Category</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1E29D7" w14:textId="77777777" w:rsidR="00F659FC" w:rsidRPr="00F659FC" w:rsidRDefault="00F659FC" w:rsidP="00F659FC">
            <w:r w:rsidRPr="00F659FC">
              <w:rPr>
                <w:b/>
                <w:bCs/>
              </w:rPr>
              <w:t>Typical Responsibilities</w:t>
            </w:r>
          </w:p>
        </w:tc>
      </w:tr>
      <w:tr w:rsidR="00F659FC" w:rsidRPr="00F659FC" w14:paraId="1849E5AB"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AAC35C" w14:textId="77777777" w:rsidR="00F659FC" w:rsidRPr="00F659FC" w:rsidRDefault="00F659FC" w:rsidP="00F659FC">
            <w:r w:rsidRPr="00F659FC">
              <w:t>Health</w:t>
            </w:r>
          </w:p>
        </w:tc>
        <w:tc>
          <w:tcPr>
            <w:tcW w:w="45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5A438" w14:textId="77777777" w:rsidR="00F659FC" w:rsidRPr="00F659FC" w:rsidRDefault="00F659FC" w:rsidP="00F659FC">
            <w:r w:rsidRPr="00F659FC">
              <w:t>Medicines, medical devices, cosmetics</w:t>
            </w:r>
          </w:p>
        </w:tc>
      </w:tr>
      <w:tr w:rsidR="00F659FC" w:rsidRPr="00F659FC" w14:paraId="4611833D"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FC851F" w14:textId="77777777" w:rsidR="00F659FC" w:rsidRPr="00F659FC" w:rsidRDefault="00F659FC" w:rsidP="00F659FC">
            <w:r w:rsidRPr="00F659FC">
              <w:t>Agriculture</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BD25A" w14:textId="77777777" w:rsidR="00F659FC" w:rsidRPr="00F659FC" w:rsidRDefault="00F659FC" w:rsidP="00F659FC">
            <w:r w:rsidRPr="00F659FC">
              <w:t>Plants, seeds, fertilizers</w:t>
            </w:r>
          </w:p>
        </w:tc>
      </w:tr>
      <w:tr w:rsidR="00F659FC" w:rsidRPr="00F659FC" w14:paraId="2D4CE6FF"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E48C02" w14:textId="77777777" w:rsidR="00F659FC" w:rsidRPr="00F659FC" w:rsidRDefault="00F659FC" w:rsidP="00F659FC">
            <w:r w:rsidRPr="00F659FC">
              <w:t>Veterinary</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C0230" w14:textId="77777777" w:rsidR="00F659FC" w:rsidRPr="00F659FC" w:rsidRDefault="00F659FC" w:rsidP="00F659FC">
            <w:r w:rsidRPr="00F659FC">
              <w:t>Animal products, livestock</w:t>
            </w:r>
          </w:p>
        </w:tc>
      </w:tr>
      <w:tr w:rsidR="00F659FC" w:rsidRPr="00F659FC" w14:paraId="6C76894E"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68C44" w14:textId="77777777" w:rsidR="00F659FC" w:rsidRPr="00F659FC" w:rsidRDefault="00F659FC" w:rsidP="00F659FC">
            <w:r w:rsidRPr="00F659FC">
              <w:t>Food Safety</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7FFF6A" w14:textId="77777777" w:rsidR="00F659FC" w:rsidRPr="00F659FC" w:rsidRDefault="00F659FC" w:rsidP="00F659FC">
            <w:r w:rsidRPr="00F659FC">
              <w:t>Processed food, beverages</w:t>
            </w:r>
          </w:p>
        </w:tc>
      </w:tr>
      <w:tr w:rsidR="00F659FC" w:rsidRPr="00F659FC" w14:paraId="568E5BA6"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7E62A9" w14:textId="77777777" w:rsidR="00F659FC" w:rsidRPr="00F659FC" w:rsidRDefault="00F659FC" w:rsidP="00F659FC">
            <w:r w:rsidRPr="00F659FC">
              <w:t>Environment</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BA177" w14:textId="77777777" w:rsidR="00F659FC" w:rsidRPr="00F659FC" w:rsidRDefault="00F659FC" w:rsidP="00F659FC">
            <w:r w:rsidRPr="00F659FC">
              <w:t>Hazardous waste, protected species</w:t>
            </w:r>
          </w:p>
        </w:tc>
      </w:tr>
      <w:tr w:rsidR="00F659FC" w:rsidRPr="00F659FC" w14:paraId="4F0FEC7D"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ECE3E" w14:textId="77777777" w:rsidR="00F659FC" w:rsidRPr="00F659FC" w:rsidRDefault="00F659FC" w:rsidP="00F659FC">
            <w:r w:rsidRPr="00F659FC">
              <w:t>Fisheries</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1AD953" w14:textId="77777777" w:rsidR="00F659FC" w:rsidRPr="00F659FC" w:rsidRDefault="00F659FC" w:rsidP="00F659FC">
            <w:r w:rsidRPr="00F659FC">
              <w:t>Seafood and aquatic products</w:t>
            </w:r>
          </w:p>
        </w:tc>
      </w:tr>
      <w:tr w:rsidR="00F659FC" w:rsidRPr="00F659FC" w14:paraId="3E231DE6" w14:textId="77777777">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05F1D" w14:textId="77777777" w:rsidR="00F659FC" w:rsidRPr="00F659FC" w:rsidRDefault="00F659FC" w:rsidP="00F659FC">
            <w:r w:rsidRPr="00F659FC">
              <w:t>Telecommunications</w:t>
            </w:r>
          </w:p>
        </w:tc>
        <w:tc>
          <w:tcPr>
            <w:tcW w:w="44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D9E00" w14:textId="77777777" w:rsidR="00F659FC" w:rsidRPr="00F659FC" w:rsidRDefault="00F659FC" w:rsidP="00F659FC">
            <w:r w:rsidRPr="00F659FC">
              <w:t>Radio equipment</w:t>
            </w:r>
          </w:p>
        </w:tc>
      </w:tr>
      <w:tr w:rsidR="00F659FC" w:rsidRPr="00F659FC" w14:paraId="72E886F2"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EC75C" w14:textId="77777777" w:rsidR="00F659FC" w:rsidRPr="00F659FC" w:rsidRDefault="00F659FC" w:rsidP="00F659FC">
            <w:r w:rsidRPr="00F659FC">
              <w:t>Energy</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30736" w14:textId="77777777" w:rsidR="00F659FC" w:rsidRPr="00F659FC" w:rsidRDefault="00F659FC" w:rsidP="00F659FC">
            <w:r w:rsidRPr="00F659FC">
              <w:t>Controlled fuels and energy products</w:t>
            </w:r>
          </w:p>
        </w:tc>
      </w:tr>
      <w:tr w:rsidR="00F659FC" w:rsidRPr="00F659FC" w14:paraId="1423AE04"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DD412" w14:textId="77777777" w:rsidR="00F659FC" w:rsidRPr="00F659FC" w:rsidRDefault="00F659FC" w:rsidP="00F659FC">
            <w:r w:rsidRPr="00F659FC">
              <w:t>Strategic Trade</w:t>
            </w:r>
          </w:p>
        </w:tc>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D8E95" w14:textId="77777777" w:rsidR="00F659FC" w:rsidRPr="00F659FC" w:rsidRDefault="00F659FC" w:rsidP="00F659FC">
            <w:r w:rsidRPr="00F659FC">
              <w:t>Dual-use and military goods</w:t>
            </w:r>
          </w:p>
        </w:tc>
      </w:tr>
      <w:tr w:rsidR="00F659FC" w:rsidRPr="00F659FC" w14:paraId="0B0A0409" w14:textId="77777777">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D798A9" w14:textId="77777777" w:rsidR="00F659FC" w:rsidRPr="00F659FC" w:rsidRDefault="00F659FC" w:rsidP="00F659FC">
            <w:r w:rsidRPr="00F659FC">
              <w:t>Cultural Heritage</w:t>
            </w:r>
          </w:p>
        </w:tc>
        <w:tc>
          <w:tcPr>
            <w:tcW w:w="4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850A0" w14:textId="77777777" w:rsidR="00F659FC" w:rsidRPr="00F659FC" w:rsidRDefault="00F659FC" w:rsidP="00F659FC">
            <w:r w:rsidRPr="00F659FC">
              <w:t>Artifacts and protected cultural goods</w:t>
            </w:r>
          </w:p>
        </w:tc>
      </w:tr>
    </w:tbl>
    <w:p w14:paraId="1A49950E" w14:textId="77777777" w:rsidR="00F659FC" w:rsidRPr="00F659FC" w:rsidRDefault="00F659FC" w:rsidP="00F659FC">
      <w:r w:rsidRPr="00F659FC">
        <w:t> </w:t>
      </w:r>
    </w:p>
    <w:p w14:paraId="13E7EE04" w14:textId="77777777" w:rsidR="00F659FC" w:rsidRPr="00F659FC" w:rsidRDefault="00F659FC" w:rsidP="00F659FC">
      <w:r w:rsidRPr="00F659FC">
        <w:t>The catalog is configurable by jurisdiction.</w:t>
      </w:r>
    </w:p>
    <w:p w14:paraId="43A2BE35" w14:textId="77777777" w:rsidR="00F659FC" w:rsidRPr="00F659FC" w:rsidRDefault="00F659FC" w:rsidP="00F659FC">
      <w:r w:rsidRPr="00F659FC">
        <w:t> </w:t>
      </w:r>
    </w:p>
    <w:p w14:paraId="5567DE48" w14:textId="77777777" w:rsidR="00F659FC" w:rsidRPr="00F659FC" w:rsidRDefault="00F659FC" w:rsidP="00F659FC">
      <w:r w:rsidRPr="00F659FC">
        <w:rPr>
          <w:b/>
          <w:bCs/>
        </w:rPr>
        <w:t>11.7 OGA Determination Engine</w:t>
      </w:r>
    </w:p>
    <w:p w14:paraId="0CC740A2" w14:textId="77777777" w:rsidR="00F659FC" w:rsidRPr="00F659FC" w:rsidRDefault="00F659FC" w:rsidP="00F659FC">
      <w:r w:rsidRPr="00F659FC">
        <w:t>The engine evaluates configurable rules.</w:t>
      </w:r>
    </w:p>
    <w:p w14:paraId="53073D79" w14:textId="77777777" w:rsidR="00F659FC" w:rsidRPr="00F659FC" w:rsidRDefault="00F659FC" w:rsidP="00F659FC">
      <w:r w:rsidRPr="00F659FC">
        <w:rPr>
          <w:b/>
          <w:bCs/>
        </w:rPr>
        <w:t>Inputs</w:t>
      </w:r>
    </w:p>
    <w:p w14:paraId="57CE34C1" w14:textId="77777777" w:rsidR="00F659FC" w:rsidRPr="00F659FC" w:rsidRDefault="00F659FC" w:rsidP="00F659FC">
      <w:pPr>
        <w:numPr>
          <w:ilvl w:val="0"/>
          <w:numId w:val="140"/>
        </w:numPr>
      </w:pPr>
      <w:r w:rsidRPr="00F659FC">
        <w:t>HS Code</w:t>
      </w:r>
    </w:p>
    <w:p w14:paraId="1CCABC3D" w14:textId="77777777" w:rsidR="00F659FC" w:rsidRPr="00F659FC" w:rsidRDefault="00F659FC" w:rsidP="00F659FC">
      <w:pPr>
        <w:numPr>
          <w:ilvl w:val="0"/>
          <w:numId w:val="140"/>
        </w:numPr>
      </w:pPr>
      <w:r w:rsidRPr="00F659FC">
        <w:t>Commodity Category</w:t>
      </w:r>
    </w:p>
    <w:p w14:paraId="28A427C2" w14:textId="77777777" w:rsidR="00F659FC" w:rsidRPr="00F659FC" w:rsidRDefault="00F659FC" w:rsidP="00F659FC">
      <w:pPr>
        <w:numPr>
          <w:ilvl w:val="0"/>
          <w:numId w:val="140"/>
        </w:numPr>
      </w:pPr>
      <w:r w:rsidRPr="00F659FC">
        <w:t>Origin</w:t>
      </w:r>
    </w:p>
    <w:p w14:paraId="3C960EC6" w14:textId="77777777" w:rsidR="00F659FC" w:rsidRPr="00F659FC" w:rsidRDefault="00F659FC" w:rsidP="00F659FC">
      <w:pPr>
        <w:numPr>
          <w:ilvl w:val="0"/>
          <w:numId w:val="140"/>
        </w:numPr>
      </w:pPr>
      <w:r w:rsidRPr="00F659FC">
        <w:t>Destination</w:t>
      </w:r>
    </w:p>
    <w:p w14:paraId="63C19ED7" w14:textId="77777777" w:rsidR="00F659FC" w:rsidRPr="00F659FC" w:rsidRDefault="00F659FC" w:rsidP="00F659FC">
      <w:pPr>
        <w:numPr>
          <w:ilvl w:val="0"/>
          <w:numId w:val="140"/>
        </w:numPr>
      </w:pPr>
      <w:r w:rsidRPr="00F659FC">
        <w:t>End Use</w:t>
      </w:r>
    </w:p>
    <w:p w14:paraId="15F780F0" w14:textId="77777777" w:rsidR="00F659FC" w:rsidRPr="00F659FC" w:rsidRDefault="00F659FC" w:rsidP="00F659FC">
      <w:pPr>
        <w:numPr>
          <w:ilvl w:val="0"/>
          <w:numId w:val="140"/>
        </w:numPr>
      </w:pPr>
      <w:r w:rsidRPr="00F659FC">
        <w:t>Dangerous Goods Flag</w:t>
      </w:r>
    </w:p>
    <w:p w14:paraId="531A4111" w14:textId="77777777" w:rsidR="00F659FC" w:rsidRPr="00F659FC" w:rsidRDefault="00F659FC" w:rsidP="00F659FC">
      <w:pPr>
        <w:numPr>
          <w:ilvl w:val="0"/>
          <w:numId w:val="140"/>
        </w:numPr>
      </w:pPr>
      <w:r w:rsidRPr="00F659FC">
        <w:t>Controlled Goods Flag</w:t>
      </w:r>
    </w:p>
    <w:p w14:paraId="313F06C3" w14:textId="77777777" w:rsidR="00F659FC" w:rsidRPr="00F659FC" w:rsidRDefault="00F659FC" w:rsidP="00F659FC">
      <w:pPr>
        <w:numPr>
          <w:ilvl w:val="0"/>
          <w:numId w:val="140"/>
        </w:numPr>
      </w:pPr>
      <w:r w:rsidRPr="00F659FC">
        <w:t>Customer Profile</w:t>
      </w:r>
    </w:p>
    <w:p w14:paraId="59F33BA8" w14:textId="77777777" w:rsidR="00F659FC" w:rsidRPr="00F659FC" w:rsidRDefault="00F659FC" w:rsidP="00F659FC">
      <w:pPr>
        <w:numPr>
          <w:ilvl w:val="0"/>
          <w:numId w:val="140"/>
        </w:numPr>
      </w:pPr>
      <w:r w:rsidRPr="00F659FC">
        <w:t>Quantity</w:t>
      </w:r>
    </w:p>
    <w:p w14:paraId="63448D8C" w14:textId="77777777" w:rsidR="00F659FC" w:rsidRPr="00F659FC" w:rsidRDefault="00F659FC" w:rsidP="00F659FC">
      <w:pPr>
        <w:numPr>
          <w:ilvl w:val="0"/>
          <w:numId w:val="140"/>
        </w:numPr>
      </w:pPr>
      <w:r w:rsidRPr="00F659FC">
        <w:t>Value</w:t>
      </w:r>
    </w:p>
    <w:p w14:paraId="57F714D1" w14:textId="77777777" w:rsidR="00F659FC" w:rsidRPr="00F659FC" w:rsidRDefault="00F659FC" w:rsidP="00F659FC">
      <w:r w:rsidRPr="00F659FC">
        <w:t> </w:t>
      </w:r>
    </w:p>
    <w:p w14:paraId="3CE6716A" w14:textId="77777777" w:rsidR="00F659FC" w:rsidRPr="00F659FC" w:rsidRDefault="00F659FC" w:rsidP="00F659FC">
      <w:r w:rsidRPr="00F659FC">
        <w:t>Example rule:</w:t>
      </w:r>
    </w:p>
    <w:p w14:paraId="6F99C107" w14:textId="77777777" w:rsidR="00F659FC" w:rsidRPr="00F659FC" w:rsidRDefault="00F659FC" w:rsidP="00F659FC">
      <w:r w:rsidRPr="00F659FC">
        <w:t>IF</w:t>
      </w:r>
    </w:p>
    <w:p w14:paraId="788F1B5B" w14:textId="77777777" w:rsidR="00F659FC" w:rsidRPr="00F659FC" w:rsidRDefault="00F659FC" w:rsidP="00F659FC">
      <w:r w:rsidRPr="00F659FC">
        <w:t>HS Code belongs to Pharmaceutical Products</w:t>
      </w:r>
    </w:p>
    <w:p w14:paraId="25196EF7" w14:textId="77777777" w:rsidR="00F659FC" w:rsidRPr="00F659FC" w:rsidRDefault="00F659FC" w:rsidP="00F659FC">
      <w:r w:rsidRPr="00F659FC">
        <w:t>THEN</w:t>
      </w:r>
    </w:p>
    <w:p w14:paraId="5BC2CBC7" w14:textId="77777777" w:rsidR="00F659FC" w:rsidRPr="00F659FC" w:rsidRDefault="00F659FC" w:rsidP="00F659FC">
      <w:r w:rsidRPr="00F659FC">
        <w:t>Health Authority Approval Required</w:t>
      </w:r>
    </w:p>
    <w:p w14:paraId="5B106729" w14:textId="77777777" w:rsidR="00F659FC" w:rsidRPr="00F659FC" w:rsidRDefault="00F659FC" w:rsidP="00F659FC">
      <w:r w:rsidRPr="00F659FC">
        <w:t>Another example:</w:t>
      </w:r>
    </w:p>
    <w:p w14:paraId="1F526FE1" w14:textId="77777777" w:rsidR="00F659FC" w:rsidRPr="00F659FC" w:rsidRDefault="00F659FC" w:rsidP="00F659FC">
      <w:r w:rsidRPr="00F659FC">
        <w:t>IF</w:t>
      </w:r>
    </w:p>
    <w:p w14:paraId="389AD85D" w14:textId="77777777" w:rsidR="00F659FC" w:rsidRPr="00F659FC" w:rsidRDefault="00F659FC" w:rsidP="00F659FC">
      <w:r w:rsidRPr="00F659FC">
        <w:t>Commodity Category = Fresh Produce</w:t>
      </w:r>
    </w:p>
    <w:p w14:paraId="276B4885" w14:textId="77777777" w:rsidR="00F659FC" w:rsidRPr="00F659FC" w:rsidRDefault="00F659FC" w:rsidP="00F659FC">
      <w:r w:rsidRPr="00F659FC">
        <w:t>THEN</w:t>
      </w:r>
    </w:p>
    <w:p w14:paraId="59C9DCE6" w14:textId="77777777" w:rsidR="00F659FC" w:rsidRPr="00F659FC" w:rsidRDefault="00F659FC" w:rsidP="00F659FC">
      <w:r w:rsidRPr="00F659FC">
        <w:t>Agriculture Agency Inspection Required</w:t>
      </w:r>
    </w:p>
    <w:p w14:paraId="302C4171" w14:textId="77777777" w:rsidR="00F659FC" w:rsidRPr="00F659FC" w:rsidRDefault="00F659FC" w:rsidP="00F659FC">
      <w:r w:rsidRPr="00F659FC">
        <w:t>The engine may assign multiple agencies to the same declaration.</w:t>
      </w:r>
    </w:p>
    <w:p w14:paraId="2CD75662" w14:textId="77777777" w:rsidR="00F659FC" w:rsidRPr="00F659FC" w:rsidRDefault="00F659FC" w:rsidP="00F659FC">
      <w:r w:rsidRPr="00F659FC">
        <w:t> </w:t>
      </w:r>
    </w:p>
    <w:p w14:paraId="5C19A845" w14:textId="77777777" w:rsidR="00F659FC" w:rsidRPr="00F659FC" w:rsidRDefault="00F659FC" w:rsidP="00F659FC">
      <w:r w:rsidRPr="00F659FC">
        <w:rPr>
          <w:b/>
          <w:bCs/>
        </w:rPr>
        <w:t>11.8 Agency Requirements</w:t>
      </w:r>
    </w:p>
    <w:p w14:paraId="5F594185" w14:textId="77777777" w:rsidR="00F659FC" w:rsidRPr="00F659FC" w:rsidRDefault="00F659FC" w:rsidP="00F659FC">
      <w:r w:rsidRPr="00F659FC">
        <w:t>Each agency defines its own regulatory requirements.</w:t>
      </w:r>
    </w:p>
    <w:p w14:paraId="7E337F14" w14:textId="77777777" w:rsidR="00F659FC" w:rsidRPr="00F659FC" w:rsidRDefault="00F659FC" w:rsidP="00F659FC">
      <w:r w:rsidRPr="00F659FC">
        <w:t> </w:t>
      </w:r>
    </w:p>
    <w:p w14:paraId="189F1476"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3"/>
        <w:gridCol w:w="5900"/>
      </w:tblGrid>
      <w:tr w:rsidR="00F659FC" w:rsidRPr="00F659FC" w14:paraId="44601207"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09F74" w14:textId="77777777" w:rsidR="00F659FC" w:rsidRPr="00F659FC" w:rsidRDefault="00F659FC" w:rsidP="00F659FC">
            <w:r w:rsidRPr="00F659FC">
              <w:rPr>
                <w:b/>
                <w:bCs/>
              </w:rPr>
              <w:t>Requirement</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1DB8A" w14:textId="77777777" w:rsidR="00F659FC" w:rsidRPr="00F659FC" w:rsidRDefault="00F659FC" w:rsidP="00F659FC">
            <w:r w:rsidRPr="00F659FC">
              <w:rPr>
                <w:b/>
                <w:bCs/>
              </w:rPr>
              <w:t>Example</w:t>
            </w:r>
          </w:p>
        </w:tc>
      </w:tr>
      <w:tr w:rsidR="00F659FC" w:rsidRPr="00F659FC" w14:paraId="7F8E8914"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068AA" w14:textId="77777777" w:rsidR="00F659FC" w:rsidRPr="00F659FC" w:rsidRDefault="00F659FC" w:rsidP="00F659FC">
            <w:r w:rsidRPr="00F659FC">
              <w:t>Permit</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DC1E99" w14:textId="77777777" w:rsidR="00F659FC" w:rsidRPr="00F659FC" w:rsidRDefault="00F659FC" w:rsidP="00F659FC">
            <w:r w:rsidRPr="00F659FC">
              <w:t>Import license</w:t>
            </w:r>
          </w:p>
        </w:tc>
      </w:tr>
      <w:tr w:rsidR="00F659FC" w:rsidRPr="00F659FC" w14:paraId="0BE5EC3E"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DB8A2" w14:textId="77777777" w:rsidR="00F659FC" w:rsidRPr="00F659FC" w:rsidRDefault="00F659FC" w:rsidP="00F659FC">
            <w:r w:rsidRPr="00F659FC">
              <w:t>Certificate</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0D5C6" w14:textId="77777777" w:rsidR="00F659FC" w:rsidRPr="00F659FC" w:rsidRDefault="00F659FC" w:rsidP="00F659FC">
            <w:r w:rsidRPr="00F659FC">
              <w:t>Certificate of Analysis</w:t>
            </w:r>
          </w:p>
        </w:tc>
      </w:tr>
      <w:tr w:rsidR="00F659FC" w:rsidRPr="00F659FC" w14:paraId="0F168441"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4BBCD" w14:textId="77777777" w:rsidR="00F659FC" w:rsidRPr="00F659FC" w:rsidRDefault="00F659FC" w:rsidP="00F659FC">
            <w:r w:rsidRPr="00F659FC">
              <w:t>Inspection</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C56091" w14:textId="77777777" w:rsidR="00F659FC" w:rsidRPr="00F659FC" w:rsidRDefault="00F659FC" w:rsidP="00F659FC">
            <w:r w:rsidRPr="00F659FC">
              <w:t>Physical inspection</w:t>
            </w:r>
          </w:p>
        </w:tc>
      </w:tr>
      <w:tr w:rsidR="00F659FC" w:rsidRPr="00F659FC" w14:paraId="1A0A6CD6"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C6277" w14:textId="77777777" w:rsidR="00F659FC" w:rsidRPr="00F659FC" w:rsidRDefault="00F659FC" w:rsidP="00F659FC">
            <w:r w:rsidRPr="00F659FC">
              <w:t>Laboratory Test</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BA598E" w14:textId="77777777" w:rsidR="00F659FC" w:rsidRPr="00F659FC" w:rsidRDefault="00F659FC" w:rsidP="00F659FC">
            <w:r w:rsidRPr="00F659FC">
              <w:t>Food testing</w:t>
            </w:r>
          </w:p>
        </w:tc>
      </w:tr>
      <w:tr w:rsidR="00F659FC" w:rsidRPr="00F659FC" w14:paraId="169599C7" w14:textId="77777777">
        <w:tc>
          <w:tcPr>
            <w:tcW w:w="2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E15D3" w14:textId="77777777" w:rsidR="00F659FC" w:rsidRPr="00F659FC" w:rsidRDefault="00F659FC" w:rsidP="00F659FC">
            <w:r w:rsidRPr="00F659FC">
              <w:t>Supporting Documents</w:t>
            </w:r>
          </w:p>
        </w:tc>
        <w:tc>
          <w:tcPr>
            <w:tcW w:w="5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80F73" w14:textId="77777777" w:rsidR="00F659FC" w:rsidRPr="00F659FC" w:rsidRDefault="00F659FC" w:rsidP="00F659FC">
            <w:r w:rsidRPr="00F659FC">
              <w:t>Commercial invoice, SDS, phytosanitary certificate</w:t>
            </w:r>
          </w:p>
        </w:tc>
      </w:tr>
      <w:tr w:rsidR="00F659FC" w:rsidRPr="00F659FC" w14:paraId="0F52151F"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92975" w14:textId="77777777" w:rsidR="00F659FC" w:rsidRPr="00F659FC" w:rsidRDefault="00F659FC" w:rsidP="00F659FC">
            <w:r w:rsidRPr="00F659FC">
              <w:t>Declaration</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82FE5" w14:textId="77777777" w:rsidR="00F659FC" w:rsidRPr="00F659FC" w:rsidRDefault="00F659FC" w:rsidP="00F659FC">
            <w:r w:rsidRPr="00F659FC">
              <w:t>End-use declaration</w:t>
            </w:r>
          </w:p>
        </w:tc>
      </w:tr>
      <w:tr w:rsidR="00F659FC" w:rsidRPr="00F659FC" w14:paraId="5B13A30B" w14:textId="77777777">
        <w:tc>
          <w:tcPr>
            <w:tcW w:w="2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11130" w14:textId="77777777" w:rsidR="00F659FC" w:rsidRPr="00F659FC" w:rsidRDefault="00F659FC" w:rsidP="00F659FC">
            <w:r w:rsidRPr="00F659FC">
              <w:t>Fee</w:t>
            </w:r>
          </w:p>
        </w:tc>
        <w:tc>
          <w:tcPr>
            <w:tcW w:w="5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D50DA" w14:textId="77777777" w:rsidR="00F659FC" w:rsidRPr="00F659FC" w:rsidRDefault="00F659FC" w:rsidP="00F659FC">
            <w:r w:rsidRPr="00F659FC">
              <w:t>Regulatory processing fee</w:t>
            </w:r>
          </w:p>
        </w:tc>
      </w:tr>
    </w:tbl>
    <w:p w14:paraId="1B62D3C3" w14:textId="77777777" w:rsidR="00F659FC" w:rsidRPr="00F659FC" w:rsidRDefault="00F659FC" w:rsidP="00F659FC">
      <w:r w:rsidRPr="00F659FC">
        <w:t>Requirements are maintained in configurable rule sets.</w:t>
      </w:r>
    </w:p>
    <w:p w14:paraId="39628F7F" w14:textId="77777777" w:rsidR="00F659FC" w:rsidRPr="00F659FC" w:rsidRDefault="00F659FC" w:rsidP="00F659FC">
      <w:r w:rsidRPr="00F659FC">
        <w:t> </w:t>
      </w:r>
    </w:p>
    <w:p w14:paraId="1527C2B2" w14:textId="77777777" w:rsidR="00F659FC" w:rsidRPr="00F659FC" w:rsidRDefault="00F659FC" w:rsidP="00F659FC">
      <w:r w:rsidRPr="00F659FC">
        <w:rPr>
          <w:b/>
          <w:bCs/>
        </w:rPr>
        <w:t>11.9 Functional Requirements</w:t>
      </w:r>
    </w:p>
    <w:p w14:paraId="3164EC0D" w14:textId="77777777" w:rsidR="00F659FC" w:rsidRPr="00F659FC" w:rsidRDefault="00F659FC" w:rsidP="00F659FC">
      <w:r w:rsidRPr="00F659FC">
        <w:rPr>
          <w:b/>
          <w:bCs/>
        </w:rPr>
        <w:t>FR-OGA-001 – Automatic Agency Identification</w:t>
      </w:r>
    </w:p>
    <w:p w14:paraId="07C069D8" w14:textId="77777777" w:rsidR="00F659FC" w:rsidRPr="00F659FC" w:rsidRDefault="00F659FC" w:rsidP="00F659FC">
      <w:r w:rsidRPr="00F659FC">
        <w:t>The system shall automatically determine applicable agencies based on:</w:t>
      </w:r>
    </w:p>
    <w:p w14:paraId="7BA94301" w14:textId="77777777" w:rsidR="00F659FC" w:rsidRPr="00F659FC" w:rsidRDefault="00F659FC" w:rsidP="00F659FC">
      <w:pPr>
        <w:numPr>
          <w:ilvl w:val="0"/>
          <w:numId w:val="141"/>
        </w:numPr>
      </w:pPr>
      <w:r w:rsidRPr="00F659FC">
        <w:t>HS Code</w:t>
      </w:r>
    </w:p>
    <w:p w14:paraId="277C7EC4" w14:textId="77777777" w:rsidR="00F659FC" w:rsidRPr="00F659FC" w:rsidRDefault="00F659FC" w:rsidP="00F659FC">
      <w:pPr>
        <w:numPr>
          <w:ilvl w:val="0"/>
          <w:numId w:val="141"/>
        </w:numPr>
      </w:pPr>
      <w:r w:rsidRPr="00F659FC">
        <w:t>Commodity</w:t>
      </w:r>
    </w:p>
    <w:p w14:paraId="6E17F35A" w14:textId="77777777" w:rsidR="00F659FC" w:rsidRPr="00F659FC" w:rsidRDefault="00F659FC" w:rsidP="00F659FC">
      <w:pPr>
        <w:numPr>
          <w:ilvl w:val="0"/>
          <w:numId w:val="141"/>
        </w:numPr>
      </w:pPr>
      <w:r w:rsidRPr="00F659FC">
        <w:t>Country</w:t>
      </w:r>
    </w:p>
    <w:p w14:paraId="27DFAED8" w14:textId="77777777" w:rsidR="00F659FC" w:rsidRPr="00F659FC" w:rsidRDefault="00F659FC" w:rsidP="00F659FC">
      <w:pPr>
        <w:numPr>
          <w:ilvl w:val="0"/>
          <w:numId w:val="141"/>
        </w:numPr>
      </w:pPr>
      <w:r w:rsidRPr="00F659FC">
        <w:t>Regulatory rules</w:t>
      </w:r>
    </w:p>
    <w:p w14:paraId="4B4364B7" w14:textId="77777777" w:rsidR="00F659FC" w:rsidRPr="00F659FC" w:rsidRDefault="00F659FC" w:rsidP="00F659FC">
      <w:pPr>
        <w:numPr>
          <w:ilvl w:val="0"/>
          <w:numId w:val="141"/>
        </w:numPr>
      </w:pPr>
      <w:r w:rsidRPr="00F659FC">
        <w:t>Trade agreements</w:t>
      </w:r>
    </w:p>
    <w:p w14:paraId="737BAEEC" w14:textId="77777777" w:rsidR="00F659FC" w:rsidRPr="00F659FC" w:rsidRDefault="00F659FC" w:rsidP="00F659FC">
      <w:pPr>
        <w:numPr>
          <w:ilvl w:val="0"/>
          <w:numId w:val="141"/>
        </w:numPr>
      </w:pPr>
      <w:r w:rsidRPr="00F659FC">
        <w:t>Permit outcomes</w:t>
      </w:r>
    </w:p>
    <w:p w14:paraId="6AF289E5" w14:textId="77777777" w:rsidR="00F659FC" w:rsidRPr="00F659FC" w:rsidRDefault="00F659FC" w:rsidP="00F659FC">
      <w:r w:rsidRPr="00F659FC">
        <w:t>The resulting agencies are linked to the declaration.</w:t>
      </w:r>
    </w:p>
    <w:p w14:paraId="75A10143" w14:textId="77777777" w:rsidR="00F659FC" w:rsidRPr="00F659FC" w:rsidRDefault="00F659FC" w:rsidP="00F659FC">
      <w:r w:rsidRPr="00F659FC">
        <w:t> </w:t>
      </w:r>
    </w:p>
    <w:p w14:paraId="3CBA56E9" w14:textId="77777777" w:rsidR="00F659FC" w:rsidRPr="00F659FC" w:rsidRDefault="00F659FC" w:rsidP="00F659FC">
      <w:r w:rsidRPr="00F659FC">
        <w:rPr>
          <w:b/>
          <w:bCs/>
        </w:rPr>
        <w:t>FR-OGA-002 – Agency Requirement Generation</w:t>
      </w:r>
    </w:p>
    <w:p w14:paraId="53A4EDF4" w14:textId="77777777" w:rsidR="00F659FC" w:rsidRPr="00F659FC" w:rsidRDefault="00F659FC" w:rsidP="00F659FC">
      <w:r w:rsidRPr="00F659FC">
        <w:t>For each identified agency, the system shall generate a checklist of required actions.</w:t>
      </w:r>
    </w:p>
    <w:p w14:paraId="79498427" w14:textId="77777777" w:rsidR="00F659FC" w:rsidRPr="00F659FC" w:rsidRDefault="00F659FC" w:rsidP="00F659FC">
      <w:r w:rsidRPr="00F659FC">
        <w:t>Example: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15"/>
        <w:gridCol w:w="3686"/>
        <w:gridCol w:w="1718"/>
      </w:tblGrid>
      <w:tr w:rsidR="00F659FC" w:rsidRPr="00F659FC" w14:paraId="180D1F55" w14:textId="77777777">
        <w:tc>
          <w:tcPr>
            <w:tcW w:w="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5FB632" w14:textId="77777777" w:rsidR="00F659FC" w:rsidRPr="00F659FC" w:rsidRDefault="00F659FC" w:rsidP="00F659FC">
            <w:r w:rsidRPr="00F659FC">
              <w:rPr>
                <w:b/>
                <w:bCs/>
              </w:rPr>
              <w:t>Agency</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D508A" w14:textId="77777777" w:rsidR="00F659FC" w:rsidRPr="00F659FC" w:rsidRDefault="00F659FC" w:rsidP="00F659FC">
            <w:r w:rsidRPr="00F659FC">
              <w:rPr>
                <w:b/>
                <w:bCs/>
              </w:rPr>
              <w:t>Requirement</w:t>
            </w:r>
          </w:p>
        </w:tc>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796B2" w14:textId="77777777" w:rsidR="00F659FC" w:rsidRPr="00F659FC" w:rsidRDefault="00F659FC" w:rsidP="00F659FC">
            <w:r w:rsidRPr="00F659FC">
              <w:rPr>
                <w:b/>
                <w:bCs/>
              </w:rPr>
              <w:t>Status</w:t>
            </w:r>
          </w:p>
        </w:tc>
      </w:tr>
      <w:tr w:rsidR="00F659FC" w:rsidRPr="00F659FC" w14:paraId="2D521144" w14:textId="77777777">
        <w:tc>
          <w:tcPr>
            <w:tcW w:w="2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7AC3C" w14:textId="77777777" w:rsidR="00F659FC" w:rsidRPr="00F659FC" w:rsidRDefault="00F659FC" w:rsidP="00F659FC">
            <w:r w:rsidRPr="00F659FC">
              <w:t>Health Authority</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76804" w14:textId="77777777" w:rsidR="00F659FC" w:rsidRPr="00F659FC" w:rsidRDefault="00F659FC" w:rsidP="00F659FC">
            <w:r w:rsidRPr="00F659FC">
              <w:t>Import License</w:t>
            </w:r>
          </w:p>
        </w:tc>
        <w:tc>
          <w:tcPr>
            <w:tcW w:w="1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E42B5" w14:textId="77777777" w:rsidR="00F659FC" w:rsidRPr="00F659FC" w:rsidRDefault="00F659FC" w:rsidP="00F659FC">
            <w:r w:rsidRPr="00F659FC">
              <w:t>Complete</w:t>
            </w:r>
          </w:p>
        </w:tc>
      </w:tr>
      <w:tr w:rsidR="00F659FC" w:rsidRPr="00F659FC" w14:paraId="590B7BEA" w14:textId="77777777">
        <w:tc>
          <w:tcPr>
            <w:tcW w:w="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D2CAE" w14:textId="77777777" w:rsidR="00F659FC" w:rsidRPr="00F659FC" w:rsidRDefault="00F659FC" w:rsidP="00F659FC">
            <w:r w:rsidRPr="00F659FC">
              <w:t>Agriculture</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57D3EC" w14:textId="77777777" w:rsidR="00F659FC" w:rsidRPr="00F659FC" w:rsidRDefault="00F659FC" w:rsidP="00F659FC">
            <w:r w:rsidRPr="00F659FC">
              <w:t>Phytosanitary Certificate</w:t>
            </w:r>
          </w:p>
        </w:tc>
        <w:tc>
          <w:tcPr>
            <w:tcW w:w="1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9CDDD" w14:textId="77777777" w:rsidR="00F659FC" w:rsidRPr="00F659FC" w:rsidRDefault="00F659FC" w:rsidP="00F659FC">
            <w:r w:rsidRPr="00F659FC">
              <w:t>Pending</w:t>
            </w:r>
          </w:p>
        </w:tc>
      </w:tr>
      <w:tr w:rsidR="00F659FC" w:rsidRPr="00F659FC" w14:paraId="5BA8AEF5" w14:textId="77777777">
        <w:tc>
          <w:tcPr>
            <w:tcW w:w="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D97AD" w14:textId="77777777" w:rsidR="00F659FC" w:rsidRPr="00F659FC" w:rsidRDefault="00F659FC" w:rsidP="00F659FC">
            <w:r w:rsidRPr="00F659FC">
              <w:t>Environment</w:t>
            </w:r>
          </w:p>
        </w:tc>
        <w:tc>
          <w:tcPr>
            <w:tcW w:w="3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08F41" w14:textId="77777777" w:rsidR="00F659FC" w:rsidRPr="00F659FC" w:rsidRDefault="00F659FC" w:rsidP="00F659FC">
            <w:r w:rsidRPr="00F659FC">
              <w:t>Hazardous Waste Declaration</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48E6D" w14:textId="77777777" w:rsidR="00F659FC" w:rsidRPr="00F659FC" w:rsidRDefault="00F659FC" w:rsidP="00F659FC">
            <w:r w:rsidRPr="00F659FC">
              <w:t>Not Required</w:t>
            </w:r>
          </w:p>
        </w:tc>
      </w:tr>
    </w:tbl>
    <w:p w14:paraId="714CD228" w14:textId="77777777" w:rsidR="00F659FC" w:rsidRPr="00F659FC" w:rsidRDefault="00F659FC" w:rsidP="00F659FC">
      <w:r w:rsidRPr="00F659FC">
        <w:t> </w:t>
      </w:r>
    </w:p>
    <w:p w14:paraId="2B272A9D" w14:textId="77777777" w:rsidR="00F659FC" w:rsidRPr="00F659FC" w:rsidRDefault="00F659FC" w:rsidP="00F659FC">
      <w:r w:rsidRPr="00F659FC">
        <w:rPr>
          <w:b/>
          <w:bCs/>
        </w:rPr>
        <w:t>FR-OGA-003 – Electronic Agency Submission</w:t>
      </w:r>
    </w:p>
    <w:p w14:paraId="189A9A09" w14:textId="77777777" w:rsidR="00F659FC" w:rsidRPr="00F659FC" w:rsidRDefault="00F659FC" w:rsidP="00F659FC">
      <w:r w:rsidRPr="00F659FC">
        <w:t>Where supported, the system shall submit regulatory information directly to agency systems.</w:t>
      </w:r>
    </w:p>
    <w:p w14:paraId="7E140C4E" w14:textId="77777777" w:rsidR="00F659FC" w:rsidRPr="00F659FC" w:rsidRDefault="00F659FC" w:rsidP="00F659FC">
      <w:r w:rsidRPr="00F659FC">
        <w:t>Supported methods:</w:t>
      </w:r>
    </w:p>
    <w:p w14:paraId="6228FFA6" w14:textId="77777777" w:rsidR="00F659FC" w:rsidRPr="00F659FC" w:rsidRDefault="00F659FC" w:rsidP="00F659FC">
      <w:pPr>
        <w:numPr>
          <w:ilvl w:val="0"/>
          <w:numId w:val="142"/>
        </w:numPr>
      </w:pPr>
      <w:r w:rsidRPr="00F659FC">
        <w:t>REST API</w:t>
      </w:r>
    </w:p>
    <w:p w14:paraId="59E4721F" w14:textId="77777777" w:rsidR="00F659FC" w:rsidRPr="00F659FC" w:rsidRDefault="00F659FC" w:rsidP="00F659FC">
      <w:pPr>
        <w:numPr>
          <w:ilvl w:val="0"/>
          <w:numId w:val="142"/>
        </w:numPr>
      </w:pPr>
      <w:r w:rsidRPr="00F659FC">
        <w:t>SOAP</w:t>
      </w:r>
    </w:p>
    <w:p w14:paraId="2BFB01E7" w14:textId="77777777" w:rsidR="00F659FC" w:rsidRPr="00F659FC" w:rsidRDefault="00F659FC" w:rsidP="00F659FC">
      <w:pPr>
        <w:numPr>
          <w:ilvl w:val="0"/>
          <w:numId w:val="142"/>
        </w:numPr>
      </w:pPr>
      <w:r w:rsidRPr="00F659FC">
        <w:t>EDI</w:t>
      </w:r>
    </w:p>
    <w:p w14:paraId="5784D14F" w14:textId="77777777" w:rsidR="00F659FC" w:rsidRPr="00F659FC" w:rsidRDefault="00F659FC" w:rsidP="00F659FC">
      <w:pPr>
        <w:numPr>
          <w:ilvl w:val="0"/>
          <w:numId w:val="142"/>
        </w:numPr>
      </w:pPr>
      <w:r w:rsidRPr="00F659FC">
        <w:t>Secure File Transfer</w:t>
      </w:r>
    </w:p>
    <w:p w14:paraId="1D5EAE1A" w14:textId="77777777" w:rsidR="00F659FC" w:rsidRPr="00F659FC" w:rsidRDefault="00F659FC" w:rsidP="00F659FC">
      <w:pPr>
        <w:numPr>
          <w:ilvl w:val="0"/>
          <w:numId w:val="142"/>
        </w:numPr>
      </w:pPr>
      <w:r w:rsidRPr="00F659FC">
        <w:t>Government Gateway</w:t>
      </w:r>
    </w:p>
    <w:p w14:paraId="5449CC39" w14:textId="77777777" w:rsidR="00F659FC" w:rsidRPr="00F659FC" w:rsidRDefault="00F659FC" w:rsidP="00F659FC">
      <w:pPr>
        <w:numPr>
          <w:ilvl w:val="0"/>
          <w:numId w:val="142"/>
        </w:numPr>
      </w:pPr>
      <w:r w:rsidRPr="00F659FC">
        <w:t>Manual export package</w:t>
      </w:r>
    </w:p>
    <w:p w14:paraId="2E2C8A10" w14:textId="77777777" w:rsidR="00F659FC" w:rsidRPr="00F659FC" w:rsidRDefault="00F659FC" w:rsidP="00F659FC">
      <w:r w:rsidRPr="00F659FC">
        <w:t>Submission status shall be tracked independently from customs submission.</w:t>
      </w:r>
    </w:p>
    <w:p w14:paraId="7DB95C1A" w14:textId="77777777" w:rsidR="00F659FC" w:rsidRPr="00F659FC" w:rsidRDefault="00F659FC" w:rsidP="00F659FC">
      <w:r w:rsidRPr="00F659FC">
        <w:t> </w:t>
      </w:r>
    </w:p>
    <w:p w14:paraId="4B0F5EE9" w14:textId="77777777" w:rsidR="00F659FC" w:rsidRPr="00F659FC" w:rsidRDefault="00F659FC" w:rsidP="00F659FC">
      <w:r w:rsidRPr="00F659FC">
        <w:rPr>
          <w:b/>
          <w:bCs/>
        </w:rPr>
        <w:t>FR-OGA-004 – Multi-Agency Coordination</w:t>
      </w:r>
    </w:p>
    <w:p w14:paraId="27B8E816" w14:textId="77777777" w:rsidR="00F659FC" w:rsidRPr="00F659FC" w:rsidRDefault="00F659FC" w:rsidP="00F659FC">
      <w:r w:rsidRPr="00F659FC">
        <w:t>The Workflow Engine shall coordinate approvals from multiple agencies.</w:t>
      </w:r>
    </w:p>
    <w:p w14:paraId="7BAC6CDB" w14:textId="77777777" w:rsidR="00F659FC" w:rsidRPr="00F659FC" w:rsidRDefault="00F659FC" w:rsidP="00F659FC">
      <w:r w:rsidRPr="00F659FC">
        <w:t>Example:</w:t>
      </w:r>
    </w:p>
    <w:p w14:paraId="20D8F7BC" w14:textId="77777777" w:rsidR="00F659FC" w:rsidRPr="00F659FC" w:rsidRDefault="00F659FC" w:rsidP="00F659FC">
      <w:r w:rsidRPr="00F659FC">
        <w:t>Health Approved</w:t>
      </w:r>
      <w:r w:rsidRPr="00F659FC">
        <w:br/>
        <w:t xml:space="preserve">        │</w:t>
      </w:r>
      <w:r w:rsidRPr="00F659FC">
        <w:br/>
        <w:t>Agriculture Pending</w:t>
      </w:r>
      <w:r w:rsidRPr="00F659FC">
        <w:br/>
        <w:t xml:space="preserve">        │</w:t>
      </w:r>
      <w:r w:rsidRPr="00F659FC">
        <w:br/>
        <w:t>Environment Approved</w:t>
      </w:r>
      <w:r w:rsidRPr="00F659FC">
        <w:br/>
        <w:t xml:space="preserve">        │</w:t>
      </w:r>
      <w:r w:rsidRPr="00F659FC">
        <w:br/>
      </w:r>
      <w:r w:rsidRPr="00F659FC">
        <w:rPr>
          <w:rFonts w:ascii="Arial" w:hAnsi="Arial" w:cs="Arial"/>
        </w:rPr>
        <w:t>▼</w:t>
      </w:r>
      <w:r w:rsidRPr="00F659FC">
        <w:br/>
        <w:t>Overall OGA Status = Pending</w:t>
      </w:r>
    </w:p>
    <w:p w14:paraId="3EA4A99C" w14:textId="77777777" w:rsidR="00F659FC" w:rsidRPr="00F659FC" w:rsidRDefault="00F659FC" w:rsidP="00F659FC">
      <w:r w:rsidRPr="00F659FC">
        <w:t> </w:t>
      </w:r>
    </w:p>
    <w:p w14:paraId="4E0B95FF" w14:textId="084DF125" w:rsidR="00F659FC" w:rsidRPr="00F659FC" w:rsidRDefault="00F659FC" w:rsidP="00F659FC">
      <w:r w:rsidRPr="00F659FC">
        <w:drawing>
          <wp:inline distT="0" distB="0" distL="0" distR="0" wp14:anchorId="52676B16" wp14:editId="5C6420DF">
            <wp:extent cx="6934200" cy="2286000"/>
            <wp:effectExtent l="0" t="0" r="0" b="0"/>
            <wp:docPr id="18001545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34200" cy="2286000"/>
                    </a:xfrm>
                    <a:prstGeom prst="rect">
                      <a:avLst/>
                    </a:prstGeom>
                    <a:noFill/>
                    <a:ln>
                      <a:noFill/>
                    </a:ln>
                  </pic:spPr>
                </pic:pic>
              </a:graphicData>
            </a:graphic>
          </wp:inline>
        </w:drawing>
      </w:r>
    </w:p>
    <w:p w14:paraId="2D8626B0" w14:textId="77777777" w:rsidR="00F659FC" w:rsidRPr="00F659FC" w:rsidRDefault="00F659FC" w:rsidP="00F659FC">
      <w:r w:rsidRPr="00F659FC">
        <w:t>Only when all mandatory agencies are approved shall the declaration progress.</w:t>
      </w:r>
    </w:p>
    <w:p w14:paraId="0E86F99E" w14:textId="77777777" w:rsidR="00F659FC" w:rsidRPr="00F659FC" w:rsidRDefault="00F659FC" w:rsidP="00F659FC">
      <w:r w:rsidRPr="00F659FC">
        <w:t> </w:t>
      </w:r>
    </w:p>
    <w:p w14:paraId="6B22E768" w14:textId="77777777" w:rsidR="00F659FC" w:rsidRPr="00F659FC" w:rsidRDefault="00F659FC" w:rsidP="00F659FC">
      <w:r w:rsidRPr="00F659FC">
        <w:rPr>
          <w:b/>
          <w:bCs/>
        </w:rPr>
        <w:t>FR-OGA-005 – Inspection Workflow</w:t>
      </w:r>
    </w:p>
    <w:p w14:paraId="351465C9" w14:textId="77777777" w:rsidR="00F659FC" w:rsidRPr="00F659FC" w:rsidRDefault="00F659FC" w:rsidP="00F659FC">
      <w:r w:rsidRPr="00F659FC">
        <w:t> </w:t>
      </w:r>
    </w:p>
    <w:p w14:paraId="6A91A429" w14:textId="77777777" w:rsidR="00F659FC" w:rsidRPr="00F659FC" w:rsidRDefault="00F659FC" w:rsidP="00F659FC">
      <w:r w:rsidRPr="00F659FC">
        <w:t>If an agency requests inspection:</w:t>
      </w:r>
    </w:p>
    <w:p w14:paraId="7053B86B" w14:textId="77777777" w:rsidR="00F659FC" w:rsidRPr="00F659FC" w:rsidRDefault="00F659FC" w:rsidP="00F659FC">
      <w:pPr>
        <w:numPr>
          <w:ilvl w:val="0"/>
          <w:numId w:val="143"/>
        </w:numPr>
      </w:pPr>
      <w:r w:rsidRPr="00F659FC">
        <w:t>Create inspection task.</w:t>
      </w:r>
    </w:p>
    <w:p w14:paraId="56D6E6EB" w14:textId="77777777" w:rsidR="00F659FC" w:rsidRPr="00F659FC" w:rsidRDefault="00F659FC" w:rsidP="00F659FC">
      <w:pPr>
        <w:numPr>
          <w:ilvl w:val="0"/>
          <w:numId w:val="143"/>
        </w:numPr>
      </w:pPr>
      <w:r w:rsidRPr="00F659FC">
        <w:t>Notify broker.</w:t>
      </w:r>
    </w:p>
    <w:p w14:paraId="0D659D91" w14:textId="77777777" w:rsidR="00F659FC" w:rsidRPr="00F659FC" w:rsidRDefault="00F659FC" w:rsidP="00F659FC">
      <w:pPr>
        <w:numPr>
          <w:ilvl w:val="0"/>
          <w:numId w:val="143"/>
        </w:numPr>
      </w:pPr>
      <w:r w:rsidRPr="00F659FC">
        <w:t>Schedule inspection.</w:t>
      </w:r>
    </w:p>
    <w:p w14:paraId="0E5A6F23" w14:textId="77777777" w:rsidR="00F659FC" w:rsidRPr="00F659FC" w:rsidRDefault="00F659FC" w:rsidP="00F659FC">
      <w:pPr>
        <w:numPr>
          <w:ilvl w:val="0"/>
          <w:numId w:val="143"/>
        </w:numPr>
      </w:pPr>
      <w:r w:rsidRPr="00F659FC">
        <w:t>Record inspection outcome.</w:t>
      </w:r>
    </w:p>
    <w:p w14:paraId="3E6652AE" w14:textId="77777777" w:rsidR="00F659FC" w:rsidRPr="00F659FC" w:rsidRDefault="00F659FC" w:rsidP="00F659FC">
      <w:pPr>
        <w:numPr>
          <w:ilvl w:val="0"/>
          <w:numId w:val="143"/>
        </w:numPr>
      </w:pPr>
      <w:r w:rsidRPr="00F659FC">
        <w:t>Resume declaration workflow upon approval.</w:t>
      </w:r>
    </w:p>
    <w:p w14:paraId="767EA331" w14:textId="77777777" w:rsidR="00F659FC" w:rsidRPr="00F659FC" w:rsidRDefault="00F659FC" w:rsidP="00F659FC">
      <w:r w:rsidRPr="00F659FC">
        <w:t> </w:t>
      </w:r>
    </w:p>
    <w:p w14:paraId="734781AA" w14:textId="77777777" w:rsidR="00F659FC" w:rsidRPr="00F659FC" w:rsidRDefault="00F659FC" w:rsidP="00F659FC">
      <w:r w:rsidRPr="00F659FC">
        <w:rPr>
          <w:b/>
          <w:bCs/>
        </w:rPr>
        <w:t>11.10 Agency Status Model</w:t>
      </w:r>
    </w:p>
    <w:p w14:paraId="19464222" w14:textId="77777777" w:rsidR="00F659FC" w:rsidRPr="00F659FC" w:rsidRDefault="00F659FC" w:rsidP="00F659FC">
      <w:r w:rsidRPr="00F659FC">
        <w:t> </w:t>
      </w:r>
    </w:p>
    <w:p w14:paraId="3763D111" w14:textId="77777777" w:rsidR="00F659FC" w:rsidRPr="00F659FC" w:rsidRDefault="00F659FC" w:rsidP="00F659FC">
      <w:r w:rsidRPr="00F659FC">
        <w:t>Each agency maintains an independent status.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190"/>
        <w:gridCol w:w="3573"/>
      </w:tblGrid>
      <w:tr w:rsidR="00F659FC" w:rsidRPr="00F659FC" w14:paraId="4A20B728"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8544B" w14:textId="77777777" w:rsidR="00F659FC" w:rsidRPr="00F659FC" w:rsidRDefault="00F659FC" w:rsidP="00F659FC">
            <w:r w:rsidRPr="00F659FC">
              <w:rPr>
                <w:b/>
                <w:bCs/>
              </w:rPr>
              <w:t>Status</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A66FED" w14:textId="77777777" w:rsidR="00F659FC" w:rsidRPr="00F659FC" w:rsidRDefault="00F659FC" w:rsidP="00F659FC">
            <w:r w:rsidRPr="00F659FC">
              <w:rPr>
                <w:b/>
                <w:bCs/>
              </w:rPr>
              <w:t>Description</w:t>
            </w:r>
          </w:p>
        </w:tc>
      </w:tr>
      <w:tr w:rsidR="00F659FC" w:rsidRPr="00F659FC" w14:paraId="7A9A311D"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1F4E20" w14:textId="77777777" w:rsidR="00F659FC" w:rsidRPr="00F659FC" w:rsidRDefault="00F659FC" w:rsidP="00F659FC">
            <w:r w:rsidRPr="00F659FC">
              <w:t>Not Required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4FE3D" w14:textId="77777777" w:rsidR="00F659FC" w:rsidRPr="00F659FC" w:rsidRDefault="00F659FC" w:rsidP="00F659FC">
            <w:r w:rsidRPr="00F659FC">
              <w:t>No action required</w:t>
            </w:r>
          </w:p>
        </w:tc>
      </w:tr>
      <w:tr w:rsidR="00F659FC" w:rsidRPr="00F659FC" w14:paraId="0D375C3F"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5B2644" w14:textId="77777777" w:rsidR="00F659FC" w:rsidRPr="00F659FC" w:rsidRDefault="00F659FC" w:rsidP="00F659FC">
            <w:r w:rsidRPr="00F659FC">
              <w:t>Pending</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D7B494" w14:textId="77777777" w:rsidR="00F659FC" w:rsidRPr="00F659FC" w:rsidRDefault="00F659FC" w:rsidP="00F659FC">
            <w:r w:rsidRPr="00F659FC">
              <w:t>Awaiting submission</w:t>
            </w:r>
          </w:p>
        </w:tc>
      </w:tr>
      <w:tr w:rsidR="00F659FC" w:rsidRPr="00F659FC" w14:paraId="34F83410"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AA57F" w14:textId="77777777" w:rsidR="00F659FC" w:rsidRPr="00F659FC" w:rsidRDefault="00F659FC" w:rsidP="00F659FC">
            <w:r w:rsidRPr="00F659FC">
              <w:t>Submitted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0BACFD" w14:textId="77777777" w:rsidR="00F659FC" w:rsidRPr="00F659FC" w:rsidRDefault="00F659FC" w:rsidP="00F659FC">
            <w:r w:rsidRPr="00F659FC">
              <w:t>Sent to agency</w:t>
            </w:r>
          </w:p>
        </w:tc>
      </w:tr>
      <w:tr w:rsidR="00F659FC" w:rsidRPr="00F659FC" w14:paraId="59939AB8"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20E99" w14:textId="77777777" w:rsidR="00F659FC" w:rsidRPr="00F659FC" w:rsidRDefault="00F659FC" w:rsidP="00F659FC">
            <w:r w:rsidRPr="00F659FC">
              <w:t>Under Review</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26D3AE" w14:textId="77777777" w:rsidR="00F659FC" w:rsidRPr="00F659FC" w:rsidRDefault="00F659FC" w:rsidP="00F659FC">
            <w:r w:rsidRPr="00F659FC">
              <w:t>Agency processing</w:t>
            </w:r>
          </w:p>
        </w:tc>
      </w:tr>
      <w:tr w:rsidR="00F659FC" w:rsidRPr="00F659FC" w14:paraId="29F829E7" w14:textId="77777777">
        <w:tc>
          <w:tcPr>
            <w:tcW w:w="41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35CE3" w14:textId="77777777" w:rsidR="00F659FC" w:rsidRPr="00F659FC" w:rsidRDefault="00F659FC" w:rsidP="00F659FC">
            <w:r w:rsidRPr="00F659FC">
              <w:t>Additional Information Requested</w:t>
            </w:r>
          </w:p>
        </w:tc>
        <w:tc>
          <w:tcPr>
            <w:tcW w:w="3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2F345A" w14:textId="77777777" w:rsidR="00F659FC" w:rsidRPr="00F659FC" w:rsidRDefault="00F659FC" w:rsidP="00F659FC">
            <w:r w:rsidRPr="00F659FC">
              <w:t>Broker action required</w:t>
            </w:r>
          </w:p>
        </w:tc>
      </w:tr>
      <w:tr w:rsidR="00F659FC" w:rsidRPr="00F659FC" w14:paraId="647EDB43"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6C4827" w14:textId="77777777" w:rsidR="00F659FC" w:rsidRPr="00F659FC" w:rsidRDefault="00F659FC" w:rsidP="00F659FC">
            <w:r w:rsidRPr="00F659FC">
              <w:t>Inspection Required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8D3B7" w14:textId="77777777" w:rsidR="00F659FC" w:rsidRPr="00F659FC" w:rsidRDefault="00F659FC" w:rsidP="00F659FC">
            <w:r w:rsidRPr="00F659FC">
              <w:t>Physical inspection</w:t>
            </w:r>
          </w:p>
        </w:tc>
      </w:tr>
      <w:tr w:rsidR="00F659FC" w:rsidRPr="00F659FC" w14:paraId="4DCE6D56"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E73A0" w14:textId="77777777" w:rsidR="00F659FC" w:rsidRPr="00F659FC" w:rsidRDefault="00F659FC" w:rsidP="00F659FC">
            <w:r w:rsidRPr="00F659FC">
              <w:t>Approved</w:t>
            </w:r>
          </w:p>
        </w:tc>
        <w:tc>
          <w:tcPr>
            <w:tcW w:w="3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6BC9B" w14:textId="77777777" w:rsidR="00F659FC" w:rsidRPr="00F659FC" w:rsidRDefault="00F659FC" w:rsidP="00F659FC">
            <w:r w:rsidRPr="00F659FC">
              <w:t>Regulatory clearance granted</w:t>
            </w:r>
          </w:p>
        </w:tc>
      </w:tr>
      <w:tr w:rsidR="00F659FC" w:rsidRPr="00F659FC" w14:paraId="621BF008"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54CB8" w14:textId="77777777" w:rsidR="00F659FC" w:rsidRPr="00F659FC" w:rsidRDefault="00F659FC" w:rsidP="00F659FC">
            <w:r w:rsidRPr="00F659FC">
              <w:t>Rejected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CE578" w14:textId="77777777" w:rsidR="00F659FC" w:rsidRPr="00F659FC" w:rsidRDefault="00F659FC" w:rsidP="00F659FC">
            <w:r w:rsidRPr="00F659FC">
              <w:t>Approval denied</w:t>
            </w:r>
          </w:p>
        </w:tc>
      </w:tr>
      <w:tr w:rsidR="00F659FC" w:rsidRPr="00F659FC" w14:paraId="0B8C6394"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43FAA" w14:textId="77777777" w:rsidR="00F659FC" w:rsidRPr="00F659FC" w:rsidRDefault="00F659FC" w:rsidP="00F659FC">
            <w:r w:rsidRPr="00F659FC">
              <w:t>Expired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B5804" w14:textId="77777777" w:rsidR="00F659FC" w:rsidRPr="00F659FC" w:rsidRDefault="00F659FC" w:rsidP="00F659FC">
            <w:r w:rsidRPr="00F659FC">
              <w:t>Approval no longer valid</w:t>
            </w:r>
          </w:p>
        </w:tc>
      </w:tr>
      <w:tr w:rsidR="00F659FC" w:rsidRPr="00F659FC" w14:paraId="62DAA72E" w14:textId="77777777">
        <w:tc>
          <w:tcPr>
            <w:tcW w:w="4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4DB3E" w14:textId="77777777" w:rsidR="00F659FC" w:rsidRPr="00F659FC" w:rsidRDefault="00F659FC" w:rsidP="00F659FC">
            <w:r w:rsidRPr="00F659FC">
              <w:t>Closed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B8F06" w14:textId="77777777" w:rsidR="00F659FC" w:rsidRPr="00F659FC" w:rsidRDefault="00F659FC" w:rsidP="00F659FC">
            <w:r w:rsidRPr="00F659FC">
              <w:t>Agency workflow completed</w:t>
            </w:r>
          </w:p>
        </w:tc>
      </w:tr>
    </w:tbl>
    <w:p w14:paraId="794C6CEB" w14:textId="77777777" w:rsidR="00F659FC" w:rsidRPr="00F659FC" w:rsidRDefault="00F659FC" w:rsidP="00F659FC">
      <w:r w:rsidRPr="00F659FC">
        <w:t>The declaration maintains an aggregated OGA status derived from these individual statuses.</w:t>
      </w:r>
    </w:p>
    <w:p w14:paraId="03FB7214" w14:textId="77777777" w:rsidR="00F659FC" w:rsidRPr="00F659FC" w:rsidRDefault="00F659FC" w:rsidP="00F659FC">
      <w:r w:rsidRPr="00F659FC">
        <w:t> </w:t>
      </w:r>
    </w:p>
    <w:p w14:paraId="605422BC" w14:textId="77777777" w:rsidR="00F659FC" w:rsidRPr="00F659FC" w:rsidRDefault="00F659FC" w:rsidP="00F659FC">
      <w:r w:rsidRPr="00F659FC">
        <w:rPr>
          <w:b/>
          <w:bCs/>
        </w:rPr>
        <w:t>11.11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1"/>
        <w:gridCol w:w="7765"/>
      </w:tblGrid>
      <w:tr w:rsidR="00F659FC" w:rsidRPr="00F659FC" w14:paraId="0EB94B89"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56C5A" w14:textId="77777777" w:rsidR="00F659FC" w:rsidRPr="00F659FC" w:rsidRDefault="00F659FC" w:rsidP="00F659FC">
            <w:r w:rsidRPr="00F659FC">
              <w:rPr>
                <w:b/>
                <w:bCs/>
              </w:rPr>
              <w:t>Rule ID</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A7B4F" w14:textId="77777777" w:rsidR="00F659FC" w:rsidRPr="00F659FC" w:rsidRDefault="00F659FC" w:rsidP="00F659FC">
            <w:r w:rsidRPr="00F659FC">
              <w:rPr>
                <w:b/>
                <w:bCs/>
              </w:rPr>
              <w:t>Description</w:t>
            </w:r>
          </w:p>
        </w:tc>
      </w:tr>
      <w:tr w:rsidR="00F659FC" w:rsidRPr="00F659FC" w14:paraId="3896434F"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38555" w14:textId="77777777" w:rsidR="00F659FC" w:rsidRPr="00F659FC" w:rsidRDefault="00F659FC" w:rsidP="00F659FC">
            <w:r w:rsidRPr="00F659FC">
              <w:t>BR-OGA-001</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F016B" w14:textId="77777777" w:rsidR="00F659FC" w:rsidRPr="00F659FC" w:rsidRDefault="00F659FC" w:rsidP="00F659FC">
            <w:r w:rsidRPr="00F659FC">
              <w:t>All mandatory agency approvals must be obtained before customs submission, unless jurisdictional rules allow parallel processing.</w:t>
            </w:r>
          </w:p>
        </w:tc>
      </w:tr>
      <w:tr w:rsidR="00F659FC" w:rsidRPr="00F659FC" w14:paraId="7C33B3F6"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0F494" w14:textId="77777777" w:rsidR="00F659FC" w:rsidRPr="00F659FC" w:rsidRDefault="00F659FC" w:rsidP="00F659FC">
            <w:r w:rsidRPr="00F659FC">
              <w:t>BR-OGA-002</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D3CB85" w14:textId="77777777" w:rsidR="00F659FC" w:rsidRPr="00F659FC" w:rsidRDefault="00F659FC" w:rsidP="00F659FC">
            <w:r w:rsidRPr="00F659FC">
              <w:t>Multiple agencies may apply to a single commodity or declaration.</w:t>
            </w:r>
          </w:p>
        </w:tc>
      </w:tr>
      <w:tr w:rsidR="00F659FC" w:rsidRPr="00F659FC" w14:paraId="6D4AC265"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BCDF0" w14:textId="77777777" w:rsidR="00F659FC" w:rsidRPr="00F659FC" w:rsidRDefault="00F659FC" w:rsidP="00F659FC">
            <w:r w:rsidRPr="00F659FC">
              <w:t>BR-OGA-003</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86DD8" w14:textId="77777777" w:rsidR="00F659FC" w:rsidRPr="00F659FC" w:rsidRDefault="00F659FC" w:rsidP="00F659FC">
            <w:r w:rsidRPr="00F659FC">
              <w:t>Agency determination is configuration-driven.</w:t>
            </w:r>
          </w:p>
        </w:tc>
      </w:tr>
      <w:tr w:rsidR="00F659FC" w:rsidRPr="00F659FC" w14:paraId="13F691AB"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08F1B" w14:textId="77777777" w:rsidR="00F659FC" w:rsidRPr="00F659FC" w:rsidRDefault="00F659FC" w:rsidP="00F659FC">
            <w:r w:rsidRPr="00F659FC">
              <w:t>BR-OGA-004</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4EE6BC" w14:textId="77777777" w:rsidR="00F659FC" w:rsidRPr="00F659FC" w:rsidRDefault="00F659FC" w:rsidP="00F659FC">
            <w:r w:rsidRPr="00F659FC">
              <w:t>Agency-specific rules override generic defaults.</w:t>
            </w:r>
          </w:p>
        </w:tc>
      </w:tr>
      <w:tr w:rsidR="00F659FC" w:rsidRPr="00F659FC" w14:paraId="2DBC2198"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3EF8A7" w14:textId="77777777" w:rsidR="00F659FC" w:rsidRPr="00F659FC" w:rsidRDefault="00F659FC" w:rsidP="00F659FC">
            <w:r w:rsidRPr="00F659FC">
              <w:t>BR-OGA-005</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60CF7" w14:textId="77777777" w:rsidR="00F659FC" w:rsidRPr="00F659FC" w:rsidRDefault="00F659FC" w:rsidP="00F659FC">
            <w:r w:rsidRPr="00F659FC">
              <w:t>Expired approvals invalidate the declaration until renewed or replaced.</w:t>
            </w:r>
          </w:p>
        </w:tc>
      </w:tr>
      <w:tr w:rsidR="00F659FC" w:rsidRPr="00F659FC" w14:paraId="73C62A90" w14:textId="77777777">
        <w:tc>
          <w:tcPr>
            <w:tcW w:w="1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19119" w14:textId="77777777" w:rsidR="00F659FC" w:rsidRPr="00F659FC" w:rsidRDefault="00F659FC" w:rsidP="00F659FC">
            <w:r w:rsidRPr="00F659FC">
              <w:t>BR-OGA-006</w:t>
            </w:r>
          </w:p>
        </w:tc>
        <w:tc>
          <w:tcPr>
            <w:tcW w:w="13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82D7F" w14:textId="77777777" w:rsidR="00F659FC" w:rsidRPr="00F659FC" w:rsidRDefault="00F659FC" w:rsidP="00F659FC">
            <w:r w:rsidRPr="00F659FC">
              <w:t>Agency rejections trigger broker review and workflow suspension.</w:t>
            </w:r>
          </w:p>
        </w:tc>
      </w:tr>
    </w:tbl>
    <w:p w14:paraId="145BD6D1" w14:textId="77777777" w:rsidR="00F659FC" w:rsidRPr="00F659FC" w:rsidRDefault="00F659FC" w:rsidP="00F659FC">
      <w:r w:rsidRPr="00F659FC">
        <w:t> </w:t>
      </w:r>
    </w:p>
    <w:p w14:paraId="224CD72F" w14:textId="77777777" w:rsidR="00F659FC" w:rsidRPr="00F659FC" w:rsidRDefault="00F659FC" w:rsidP="00F659FC">
      <w:r w:rsidRPr="00F659FC">
        <w:rPr>
          <w:b/>
          <w:bCs/>
        </w:rPr>
        <w:t>11.12 Workflow Orchestration</w:t>
      </w:r>
    </w:p>
    <w:p w14:paraId="78E7F5F2" w14:textId="77777777" w:rsidR="00F659FC" w:rsidRPr="00F659FC" w:rsidRDefault="00F659FC" w:rsidP="00F659FC">
      <w:r w:rsidRPr="00F659FC">
        <w:t>Commodity Classified</w:t>
      </w:r>
      <w:r w:rsidRPr="00F659FC">
        <w:br/>
        <w:t xml:space="preserve">        │</w:t>
      </w:r>
      <w:r w:rsidRPr="00F659FC">
        <w:br/>
        <w:t xml:space="preserve">        </w:t>
      </w:r>
      <w:r w:rsidRPr="00F659FC">
        <w:rPr>
          <w:rFonts w:ascii="Arial" w:hAnsi="Arial" w:cs="Arial"/>
        </w:rPr>
        <w:t>▼</w:t>
      </w:r>
      <w:r w:rsidRPr="00F659FC">
        <w:br/>
        <w:t>Determine Agencies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Generate Requirements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Collect Documents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Submit to Agencies</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Approved Inspection Rejected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Ready   Await Result Broker Review</w:t>
      </w:r>
      <w:r w:rsidRPr="00F659FC">
        <w:br/>
        <w:t xml:space="preserve">        │</w:t>
      </w:r>
      <w:r w:rsidRPr="00F659FC">
        <w:br/>
        <w:t xml:space="preserve">        </w:t>
      </w:r>
      <w:r w:rsidRPr="00F659FC">
        <w:rPr>
          <w:rFonts w:ascii="Arial" w:hAnsi="Arial" w:cs="Arial"/>
        </w:rPr>
        <w:t>▼</w:t>
      </w:r>
      <w:r w:rsidRPr="00F659FC">
        <w:br/>
        <w:t>All Agencies Approved?</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 xml:space="preserve"> No         Yes</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br/>
        <w:t>Hold    Customs Submission</w:t>
      </w:r>
    </w:p>
    <w:p w14:paraId="75D336E1" w14:textId="0E3BE945" w:rsidR="00F659FC" w:rsidRPr="00F659FC" w:rsidRDefault="00F659FC" w:rsidP="00F659FC">
      <w:r w:rsidRPr="00F659FC">
        <w:drawing>
          <wp:inline distT="0" distB="0" distL="0" distR="0" wp14:anchorId="64841131" wp14:editId="7A78FAD6">
            <wp:extent cx="7334250" cy="6483350"/>
            <wp:effectExtent l="0" t="0" r="0" b="0"/>
            <wp:docPr id="4034055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334250" cy="6483350"/>
                    </a:xfrm>
                    <a:prstGeom prst="rect">
                      <a:avLst/>
                    </a:prstGeom>
                    <a:noFill/>
                    <a:ln>
                      <a:noFill/>
                    </a:ln>
                  </pic:spPr>
                </pic:pic>
              </a:graphicData>
            </a:graphic>
          </wp:inline>
        </w:drawing>
      </w:r>
    </w:p>
    <w:p w14:paraId="42ED3A38" w14:textId="77777777" w:rsidR="00F659FC" w:rsidRPr="00F659FC" w:rsidRDefault="00F659FC" w:rsidP="00F659FC">
      <w:r w:rsidRPr="00F659FC">
        <w:t> </w:t>
      </w:r>
    </w:p>
    <w:p w14:paraId="21DF4026" w14:textId="77777777" w:rsidR="00F659FC" w:rsidRPr="00F659FC" w:rsidRDefault="00F659FC" w:rsidP="00F659FC">
      <w:r w:rsidRPr="00F659FC">
        <w:rPr>
          <w:b/>
          <w:bCs/>
        </w:rPr>
        <w:t>11.13 Validation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536"/>
        <w:gridCol w:w="4470"/>
      </w:tblGrid>
      <w:tr w:rsidR="00F659FC" w:rsidRPr="00F659FC" w14:paraId="7F20791F"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CC86D" w14:textId="77777777" w:rsidR="00F659FC" w:rsidRPr="00F659FC" w:rsidRDefault="00F659FC" w:rsidP="00F659FC">
            <w:r w:rsidRPr="00F659FC">
              <w:rPr>
                <w:b/>
                <w:bCs/>
              </w:rPr>
              <w:t>Validation</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91B02C" w14:textId="77777777" w:rsidR="00F659FC" w:rsidRPr="00F659FC" w:rsidRDefault="00F659FC" w:rsidP="00F659FC">
            <w:r w:rsidRPr="00F659FC">
              <w:rPr>
                <w:b/>
                <w:bCs/>
              </w:rPr>
              <w:t>Severity</w:t>
            </w:r>
          </w:p>
        </w:tc>
      </w:tr>
      <w:tr w:rsidR="00F659FC" w:rsidRPr="00F659FC" w14:paraId="24DD4BA7"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3A51B" w14:textId="77777777" w:rsidR="00F659FC" w:rsidRPr="00F659FC" w:rsidRDefault="00F659FC" w:rsidP="00F659FC">
            <w:r w:rsidRPr="00F659FC">
              <w:t>Mandatory agency missing</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71C69D" w14:textId="77777777" w:rsidR="00F659FC" w:rsidRPr="00F659FC" w:rsidRDefault="00F659FC" w:rsidP="00F659FC">
            <w:r w:rsidRPr="00F659FC">
              <w:t>Blocking</w:t>
            </w:r>
          </w:p>
        </w:tc>
      </w:tr>
      <w:tr w:rsidR="00F659FC" w:rsidRPr="00F659FC" w14:paraId="68ED4D41"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C1E9B" w14:textId="77777777" w:rsidR="00F659FC" w:rsidRPr="00F659FC" w:rsidRDefault="00F659FC" w:rsidP="00F659FC">
            <w:r w:rsidRPr="00F659FC">
              <w:t>Required document missing</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F1173" w14:textId="77777777" w:rsidR="00F659FC" w:rsidRPr="00F659FC" w:rsidRDefault="00F659FC" w:rsidP="00F659FC">
            <w:r w:rsidRPr="00F659FC">
              <w:t>Blocking</w:t>
            </w:r>
          </w:p>
        </w:tc>
      </w:tr>
      <w:tr w:rsidR="00F659FC" w:rsidRPr="00F659FC" w14:paraId="6369758D"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B9A6B4" w14:textId="77777777" w:rsidR="00F659FC" w:rsidRPr="00F659FC" w:rsidRDefault="00F659FC" w:rsidP="00F659FC">
            <w:r w:rsidRPr="00F659FC">
              <w:t>Agency approval expired</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D3D67" w14:textId="77777777" w:rsidR="00F659FC" w:rsidRPr="00F659FC" w:rsidRDefault="00F659FC" w:rsidP="00F659FC">
            <w:r w:rsidRPr="00F659FC">
              <w:t>Blocking</w:t>
            </w:r>
          </w:p>
        </w:tc>
      </w:tr>
      <w:tr w:rsidR="00F659FC" w:rsidRPr="00F659FC" w14:paraId="7E03CFCF"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F99F5" w14:textId="77777777" w:rsidR="00F659FC" w:rsidRPr="00F659FC" w:rsidRDefault="00F659FC" w:rsidP="00F659FC">
            <w:r w:rsidRPr="00F659FC">
              <w:t>Inspection incomplete</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22FE2" w14:textId="77777777" w:rsidR="00F659FC" w:rsidRPr="00F659FC" w:rsidRDefault="00F659FC" w:rsidP="00F659FC">
            <w:r w:rsidRPr="00F659FC">
              <w:t>Blocking</w:t>
            </w:r>
          </w:p>
        </w:tc>
      </w:tr>
      <w:tr w:rsidR="00F659FC" w:rsidRPr="00F659FC" w14:paraId="29D2B76F" w14:textId="77777777">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828D0" w14:textId="77777777" w:rsidR="00F659FC" w:rsidRPr="00F659FC" w:rsidRDefault="00F659FC" w:rsidP="00F659FC">
            <w:r w:rsidRPr="00F659FC">
              <w:t>Additional information request unresolved</w:t>
            </w:r>
          </w:p>
        </w:tc>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2B411" w14:textId="77777777" w:rsidR="00F659FC" w:rsidRPr="00F659FC" w:rsidRDefault="00F659FC" w:rsidP="00F659FC">
            <w:r w:rsidRPr="00F659FC">
              <w:t>Blocking</w:t>
            </w:r>
          </w:p>
        </w:tc>
      </w:tr>
      <w:tr w:rsidR="00F659FC" w:rsidRPr="00F659FC" w14:paraId="547C9B64" w14:textId="77777777">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3ED33" w14:textId="77777777" w:rsidR="00F659FC" w:rsidRPr="00F659FC" w:rsidRDefault="00F659FC" w:rsidP="00F659FC">
            <w:r w:rsidRPr="00F659FC">
              <w:t>Agency service unavailable</w:t>
            </w:r>
          </w:p>
        </w:tc>
        <w:tc>
          <w:tcPr>
            <w:tcW w:w="5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F8921" w14:textId="77777777" w:rsidR="00F659FC" w:rsidRPr="00F659FC" w:rsidRDefault="00F659FC" w:rsidP="00F659FC">
            <w:r w:rsidRPr="00F659FC">
              <w:t>Warning or Queue for Retry (configurable)</w:t>
            </w:r>
          </w:p>
        </w:tc>
      </w:tr>
    </w:tbl>
    <w:p w14:paraId="4B623474" w14:textId="77777777" w:rsidR="00F659FC" w:rsidRPr="00F659FC" w:rsidRDefault="00F659FC" w:rsidP="00F659FC">
      <w:r w:rsidRPr="00F659FC">
        <w:t> </w:t>
      </w:r>
    </w:p>
    <w:p w14:paraId="118319EA" w14:textId="77777777" w:rsidR="00F659FC" w:rsidRPr="00F659FC" w:rsidRDefault="00F659FC" w:rsidP="00F659FC">
      <w:r w:rsidRPr="00F659FC">
        <w:rPr>
          <w:b/>
          <w:bCs/>
        </w:rPr>
        <w:t>11.14 Audit Requirements</w:t>
      </w:r>
    </w:p>
    <w:p w14:paraId="6D85DC54" w14:textId="77777777" w:rsidR="00F659FC" w:rsidRPr="00F659FC" w:rsidRDefault="00F659FC" w:rsidP="00F659FC">
      <w:r w:rsidRPr="00F659FC">
        <w:t>The system shall record:</w:t>
      </w:r>
    </w:p>
    <w:p w14:paraId="436276CE" w14:textId="77777777" w:rsidR="00F659FC" w:rsidRPr="00F659FC" w:rsidRDefault="00F659FC" w:rsidP="00F659FC">
      <w:pPr>
        <w:numPr>
          <w:ilvl w:val="0"/>
          <w:numId w:val="144"/>
        </w:numPr>
      </w:pPr>
      <w:r w:rsidRPr="00F659FC">
        <w:t>Agency identified</w:t>
      </w:r>
    </w:p>
    <w:p w14:paraId="33749314" w14:textId="77777777" w:rsidR="00F659FC" w:rsidRPr="00F659FC" w:rsidRDefault="00F659FC" w:rsidP="00F659FC">
      <w:pPr>
        <w:numPr>
          <w:ilvl w:val="0"/>
          <w:numId w:val="144"/>
        </w:numPr>
      </w:pPr>
      <w:r w:rsidRPr="00F659FC">
        <w:t>Requirement generated</w:t>
      </w:r>
    </w:p>
    <w:p w14:paraId="1A3B42BB" w14:textId="77777777" w:rsidR="00F659FC" w:rsidRPr="00F659FC" w:rsidRDefault="00F659FC" w:rsidP="00F659FC">
      <w:pPr>
        <w:numPr>
          <w:ilvl w:val="0"/>
          <w:numId w:val="144"/>
        </w:numPr>
      </w:pPr>
      <w:r w:rsidRPr="00F659FC">
        <w:t>Submission created</w:t>
      </w:r>
    </w:p>
    <w:p w14:paraId="6E7BB8F4" w14:textId="77777777" w:rsidR="00F659FC" w:rsidRPr="00F659FC" w:rsidRDefault="00F659FC" w:rsidP="00F659FC">
      <w:pPr>
        <w:numPr>
          <w:ilvl w:val="0"/>
          <w:numId w:val="144"/>
        </w:numPr>
      </w:pPr>
      <w:r w:rsidRPr="00F659FC">
        <w:t>Response received</w:t>
      </w:r>
    </w:p>
    <w:p w14:paraId="1B734B40" w14:textId="77777777" w:rsidR="00F659FC" w:rsidRPr="00F659FC" w:rsidRDefault="00F659FC" w:rsidP="00F659FC">
      <w:pPr>
        <w:numPr>
          <w:ilvl w:val="0"/>
          <w:numId w:val="144"/>
        </w:numPr>
      </w:pPr>
      <w:r w:rsidRPr="00F659FC">
        <w:t>Inspection scheduled</w:t>
      </w:r>
    </w:p>
    <w:p w14:paraId="311A8B3A" w14:textId="77777777" w:rsidR="00F659FC" w:rsidRPr="00F659FC" w:rsidRDefault="00F659FC" w:rsidP="00F659FC">
      <w:pPr>
        <w:numPr>
          <w:ilvl w:val="0"/>
          <w:numId w:val="144"/>
        </w:numPr>
      </w:pPr>
      <w:r w:rsidRPr="00F659FC">
        <w:t>Inspection completed</w:t>
      </w:r>
    </w:p>
    <w:p w14:paraId="625BF3A7" w14:textId="77777777" w:rsidR="00F659FC" w:rsidRPr="00F659FC" w:rsidRDefault="00F659FC" w:rsidP="00F659FC">
      <w:pPr>
        <w:numPr>
          <w:ilvl w:val="0"/>
          <w:numId w:val="144"/>
        </w:numPr>
      </w:pPr>
      <w:r w:rsidRPr="00F659FC">
        <w:t>Approval granted</w:t>
      </w:r>
    </w:p>
    <w:p w14:paraId="7C9F47B9" w14:textId="77777777" w:rsidR="00F659FC" w:rsidRPr="00F659FC" w:rsidRDefault="00F659FC" w:rsidP="00F659FC">
      <w:pPr>
        <w:numPr>
          <w:ilvl w:val="0"/>
          <w:numId w:val="144"/>
        </w:numPr>
      </w:pPr>
      <w:r w:rsidRPr="00F659FC">
        <w:t>Rejection received</w:t>
      </w:r>
    </w:p>
    <w:p w14:paraId="058F804B" w14:textId="77777777" w:rsidR="00F659FC" w:rsidRPr="00F659FC" w:rsidRDefault="00F659FC" w:rsidP="00F659FC">
      <w:pPr>
        <w:numPr>
          <w:ilvl w:val="0"/>
          <w:numId w:val="144"/>
        </w:numPr>
      </w:pPr>
      <w:r w:rsidRPr="00F659FC">
        <w:t>Additional information requested</w:t>
      </w:r>
    </w:p>
    <w:p w14:paraId="6D3968ED" w14:textId="77777777" w:rsidR="00F659FC" w:rsidRPr="00F659FC" w:rsidRDefault="00F659FC" w:rsidP="00F659FC">
      <w:pPr>
        <w:numPr>
          <w:ilvl w:val="0"/>
          <w:numId w:val="144"/>
        </w:numPr>
      </w:pPr>
      <w:r w:rsidRPr="00F659FC">
        <w:t>Workflow resumed</w:t>
      </w:r>
    </w:p>
    <w:p w14:paraId="4E7B4854" w14:textId="77777777" w:rsidR="00F659FC" w:rsidRPr="00F659FC" w:rsidRDefault="00F659FC" w:rsidP="00F659FC">
      <w:r w:rsidRPr="00F659FC">
        <w:t>Each event records:</w:t>
      </w:r>
    </w:p>
    <w:p w14:paraId="6A929EA5" w14:textId="77777777" w:rsidR="00F659FC" w:rsidRPr="00F659FC" w:rsidRDefault="00F659FC" w:rsidP="00F659FC">
      <w:pPr>
        <w:numPr>
          <w:ilvl w:val="0"/>
          <w:numId w:val="145"/>
        </w:numPr>
      </w:pPr>
      <w:r w:rsidRPr="00F659FC">
        <w:t>Timestamp</w:t>
      </w:r>
    </w:p>
    <w:p w14:paraId="15DD21DF" w14:textId="77777777" w:rsidR="00F659FC" w:rsidRPr="00F659FC" w:rsidRDefault="00F659FC" w:rsidP="00F659FC">
      <w:pPr>
        <w:numPr>
          <w:ilvl w:val="0"/>
          <w:numId w:val="145"/>
        </w:numPr>
      </w:pPr>
      <w:r w:rsidRPr="00F659FC">
        <w:t>User/System</w:t>
      </w:r>
    </w:p>
    <w:p w14:paraId="5F691A23" w14:textId="77777777" w:rsidR="00F659FC" w:rsidRPr="00F659FC" w:rsidRDefault="00F659FC" w:rsidP="00F659FC">
      <w:pPr>
        <w:numPr>
          <w:ilvl w:val="0"/>
          <w:numId w:val="145"/>
        </w:numPr>
      </w:pPr>
      <w:r w:rsidRPr="00F659FC">
        <w:t>Agency</w:t>
      </w:r>
    </w:p>
    <w:p w14:paraId="5E1C9E69" w14:textId="77777777" w:rsidR="00F659FC" w:rsidRPr="00F659FC" w:rsidRDefault="00F659FC" w:rsidP="00F659FC">
      <w:pPr>
        <w:numPr>
          <w:ilvl w:val="0"/>
          <w:numId w:val="145"/>
        </w:numPr>
      </w:pPr>
      <w:r w:rsidRPr="00F659FC">
        <w:t>Previous status</w:t>
      </w:r>
    </w:p>
    <w:p w14:paraId="0AF5F8FD" w14:textId="77777777" w:rsidR="00F659FC" w:rsidRPr="00F659FC" w:rsidRDefault="00F659FC" w:rsidP="00F659FC">
      <w:pPr>
        <w:numPr>
          <w:ilvl w:val="0"/>
          <w:numId w:val="145"/>
        </w:numPr>
      </w:pPr>
      <w:r w:rsidRPr="00F659FC">
        <w:t>New status</w:t>
      </w:r>
    </w:p>
    <w:p w14:paraId="195DC965" w14:textId="77777777" w:rsidR="00F659FC" w:rsidRPr="00F659FC" w:rsidRDefault="00F659FC" w:rsidP="00F659FC">
      <w:pPr>
        <w:numPr>
          <w:ilvl w:val="0"/>
          <w:numId w:val="145"/>
        </w:numPr>
      </w:pPr>
      <w:r w:rsidRPr="00F659FC">
        <w:t>Correlation ID</w:t>
      </w:r>
    </w:p>
    <w:p w14:paraId="3E03E61B" w14:textId="77777777" w:rsidR="00F659FC" w:rsidRPr="00F659FC" w:rsidRDefault="00F659FC" w:rsidP="00F659FC">
      <w:pPr>
        <w:numPr>
          <w:ilvl w:val="0"/>
          <w:numId w:val="145"/>
        </w:numPr>
      </w:pPr>
      <w:r w:rsidRPr="00F659FC">
        <w:t>External reference number</w:t>
      </w:r>
    </w:p>
    <w:p w14:paraId="369F7F6A" w14:textId="77777777" w:rsidR="00F659FC" w:rsidRPr="00F659FC" w:rsidRDefault="00F659FC" w:rsidP="00F659FC">
      <w:r w:rsidRPr="00F659FC">
        <w:t> </w:t>
      </w:r>
    </w:p>
    <w:p w14:paraId="1FE7C4AD" w14:textId="77777777" w:rsidR="00F659FC" w:rsidRPr="00F659FC" w:rsidRDefault="00F659FC" w:rsidP="00F659FC">
      <w:r w:rsidRPr="00F659FC">
        <w:rPr>
          <w:b/>
          <w:bCs/>
        </w:rPr>
        <w:t>11.15 Administration</w:t>
      </w:r>
    </w:p>
    <w:p w14:paraId="1970D90C" w14:textId="77777777" w:rsidR="00F659FC" w:rsidRPr="00F659FC" w:rsidRDefault="00F659FC" w:rsidP="00F659FC">
      <w:r w:rsidRPr="00F659FC">
        <w:t>Administrators shall be able to:</w:t>
      </w:r>
    </w:p>
    <w:p w14:paraId="19435DAE" w14:textId="77777777" w:rsidR="00F659FC" w:rsidRPr="00F659FC" w:rsidRDefault="00F659FC" w:rsidP="00F659FC">
      <w:pPr>
        <w:numPr>
          <w:ilvl w:val="0"/>
          <w:numId w:val="146"/>
        </w:numPr>
      </w:pPr>
      <w:r w:rsidRPr="00F659FC">
        <w:t>Maintain the agency catalog.</w:t>
      </w:r>
    </w:p>
    <w:p w14:paraId="486D9827" w14:textId="77777777" w:rsidR="00F659FC" w:rsidRPr="00F659FC" w:rsidRDefault="00F659FC" w:rsidP="00F659FC">
      <w:pPr>
        <w:numPr>
          <w:ilvl w:val="0"/>
          <w:numId w:val="146"/>
        </w:numPr>
      </w:pPr>
      <w:r w:rsidRPr="00F659FC">
        <w:t>Configure agency determination rules.</w:t>
      </w:r>
    </w:p>
    <w:p w14:paraId="2F72F5FF" w14:textId="77777777" w:rsidR="00F659FC" w:rsidRPr="00F659FC" w:rsidRDefault="00F659FC" w:rsidP="00F659FC">
      <w:pPr>
        <w:numPr>
          <w:ilvl w:val="0"/>
          <w:numId w:val="146"/>
        </w:numPr>
      </w:pPr>
      <w:r w:rsidRPr="00F659FC">
        <w:t>Define agency-specific document templates.</w:t>
      </w:r>
    </w:p>
    <w:p w14:paraId="68540BB4" w14:textId="77777777" w:rsidR="00F659FC" w:rsidRPr="00F659FC" w:rsidRDefault="00F659FC" w:rsidP="00F659FC">
      <w:pPr>
        <w:numPr>
          <w:ilvl w:val="0"/>
          <w:numId w:val="146"/>
        </w:numPr>
      </w:pPr>
      <w:r w:rsidRPr="00F659FC">
        <w:t>Configure integration endpoints.</w:t>
      </w:r>
    </w:p>
    <w:p w14:paraId="7B51F0F2" w14:textId="77777777" w:rsidR="00F659FC" w:rsidRPr="00F659FC" w:rsidRDefault="00F659FC" w:rsidP="00F659FC">
      <w:pPr>
        <w:numPr>
          <w:ilvl w:val="0"/>
          <w:numId w:val="146"/>
        </w:numPr>
      </w:pPr>
      <w:r w:rsidRPr="00F659FC">
        <w:t>Define response time SLAs.</w:t>
      </w:r>
    </w:p>
    <w:p w14:paraId="11957E16" w14:textId="77777777" w:rsidR="00F659FC" w:rsidRPr="00F659FC" w:rsidRDefault="00F659FC" w:rsidP="00F659FC">
      <w:pPr>
        <w:numPr>
          <w:ilvl w:val="0"/>
          <w:numId w:val="146"/>
        </w:numPr>
      </w:pPr>
      <w:r w:rsidRPr="00F659FC">
        <w:t>Configure retry policies.</w:t>
      </w:r>
    </w:p>
    <w:p w14:paraId="2F12C35F" w14:textId="77777777" w:rsidR="00F659FC" w:rsidRPr="00F659FC" w:rsidRDefault="00F659FC" w:rsidP="00F659FC">
      <w:pPr>
        <w:numPr>
          <w:ilvl w:val="0"/>
          <w:numId w:val="146"/>
        </w:numPr>
      </w:pPr>
      <w:r w:rsidRPr="00F659FC">
        <w:t>Map agency-specific status codes to internal statuses.</w:t>
      </w:r>
    </w:p>
    <w:p w14:paraId="7DDDE1E2" w14:textId="77777777" w:rsidR="00F659FC" w:rsidRPr="00F659FC" w:rsidRDefault="00F659FC" w:rsidP="00F659FC">
      <w:r w:rsidRPr="00F659FC">
        <w:t> </w:t>
      </w:r>
    </w:p>
    <w:p w14:paraId="442F9B27" w14:textId="77777777" w:rsidR="00F659FC" w:rsidRPr="00F659FC" w:rsidRDefault="00F659FC" w:rsidP="00F659FC">
      <w:r w:rsidRPr="00F659FC">
        <w:rPr>
          <w:b/>
          <w:bCs/>
        </w:rPr>
        <w:t>11.16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80"/>
        <w:gridCol w:w="5096"/>
      </w:tblGrid>
      <w:tr w:rsidR="00F659FC" w:rsidRPr="00F659FC" w14:paraId="6D67FD9B"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01157" w14:textId="77777777" w:rsidR="00F659FC" w:rsidRPr="00F659FC" w:rsidRDefault="00F659FC" w:rsidP="00F659FC">
            <w:r w:rsidRPr="00F659FC">
              <w:rPr>
                <w:b/>
                <w:bCs/>
              </w:rPr>
              <w:t>Module</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61F35" w14:textId="77777777" w:rsidR="00F659FC" w:rsidRPr="00F659FC" w:rsidRDefault="00F659FC" w:rsidP="00F659FC">
            <w:r w:rsidRPr="00F659FC">
              <w:rPr>
                <w:b/>
                <w:bCs/>
              </w:rPr>
              <w:t>Purpose</w:t>
            </w:r>
          </w:p>
        </w:tc>
      </w:tr>
      <w:tr w:rsidR="00F659FC" w:rsidRPr="00F659FC" w14:paraId="2C711534"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791CD8" w14:textId="77777777" w:rsidR="00F659FC" w:rsidRPr="00F659FC" w:rsidRDefault="00F659FC" w:rsidP="00F659FC">
            <w:r w:rsidRPr="00F659FC">
              <w:t>HS Classification Engine</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455EC" w14:textId="77777777" w:rsidR="00F659FC" w:rsidRPr="00F659FC" w:rsidRDefault="00F659FC" w:rsidP="00F659FC">
            <w:r w:rsidRPr="00F659FC">
              <w:t>Determine applicable agencies</w:t>
            </w:r>
          </w:p>
        </w:tc>
      </w:tr>
      <w:tr w:rsidR="00F659FC" w:rsidRPr="00F659FC" w14:paraId="20547559"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4736E6" w14:textId="77777777" w:rsidR="00F659FC" w:rsidRPr="00F659FC" w:rsidRDefault="00F659FC" w:rsidP="00F659FC">
            <w:r w:rsidRPr="00F659FC">
              <w:t>Permit Management</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11C237" w14:textId="77777777" w:rsidR="00F659FC" w:rsidRPr="00F659FC" w:rsidRDefault="00F659FC" w:rsidP="00F659FC">
            <w:r w:rsidRPr="00F659FC">
              <w:t>Share permit outcomes</w:t>
            </w:r>
          </w:p>
        </w:tc>
      </w:tr>
      <w:tr w:rsidR="00F659FC" w:rsidRPr="00F659FC" w14:paraId="2C8F17A7"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6A81A" w14:textId="77777777" w:rsidR="00F659FC" w:rsidRPr="00F659FC" w:rsidRDefault="00F659FC" w:rsidP="00F659FC">
            <w:r w:rsidRPr="00F659FC">
              <w:t>Document Management</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BE64E" w14:textId="77777777" w:rsidR="00F659FC" w:rsidRPr="00F659FC" w:rsidRDefault="00F659FC" w:rsidP="00F659FC">
            <w:r w:rsidRPr="00F659FC">
              <w:t>Provide supporting documents</w:t>
            </w:r>
          </w:p>
        </w:tc>
      </w:tr>
      <w:tr w:rsidR="00F659FC" w:rsidRPr="00F659FC" w14:paraId="71DCAB0F"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8B28EE" w14:textId="77777777" w:rsidR="00F659FC" w:rsidRPr="00F659FC" w:rsidRDefault="00F659FC" w:rsidP="00F659FC">
            <w:r w:rsidRPr="00F659FC">
              <w:t>Workflow Engine</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DDBF8" w14:textId="77777777" w:rsidR="00F659FC" w:rsidRPr="00F659FC" w:rsidRDefault="00F659FC" w:rsidP="00F659FC">
            <w:r w:rsidRPr="00F659FC">
              <w:t>Coordinate approvals</w:t>
            </w:r>
          </w:p>
        </w:tc>
      </w:tr>
      <w:tr w:rsidR="00F659FC" w:rsidRPr="00F659FC" w14:paraId="5740B38F" w14:textId="77777777">
        <w:tc>
          <w:tcPr>
            <w:tcW w:w="3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9B42DB" w14:textId="77777777" w:rsidR="00F659FC" w:rsidRPr="00F659FC" w:rsidRDefault="00F659FC" w:rsidP="00F659FC">
            <w:r w:rsidRPr="00F659FC">
              <w:t>Customs Submission Engine</w:t>
            </w:r>
          </w:p>
        </w:tc>
        <w:tc>
          <w:tcPr>
            <w:tcW w:w="4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08E53" w14:textId="77777777" w:rsidR="00F659FC" w:rsidRPr="00F659FC" w:rsidRDefault="00F659FC" w:rsidP="00F659FC">
            <w:r w:rsidRPr="00F659FC">
              <w:t>Validate readiness for filing</w:t>
            </w:r>
          </w:p>
        </w:tc>
      </w:tr>
      <w:tr w:rsidR="00F659FC" w:rsidRPr="00F659FC" w14:paraId="1C044353"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551A2" w14:textId="77777777" w:rsidR="00F659FC" w:rsidRPr="00F659FC" w:rsidRDefault="00F659FC" w:rsidP="00F659FC">
            <w:r w:rsidRPr="00F659FC">
              <w:t>Notification Service</w:t>
            </w:r>
          </w:p>
        </w:tc>
        <w:tc>
          <w:tcPr>
            <w:tcW w:w="49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9A823" w14:textId="77777777" w:rsidR="00F659FC" w:rsidRPr="00F659FC" w:rsidRDefault="00F659FC" w:rsidP="00F659FC">
            <w:r w:rsidRPr="00F659FC">
              <w:t>Alert brokers of agency actions</w:t>
            </w:r>
          </w:p>
        </w:tc>
      </w:tr>
      <w:tr w:rsidR="00F659FC" w:rsidRPr="00F659FC" w14:paraId="130C2C76"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977D40" w14:textId="77777777" w:rsidR="00F659FC" w:rsidRPr="00F659FC" w:rsidRDefault="00F659FC" w:rsidP="00F659FC">
            <w:r w:rsidRPr="00F659FC">
              <w:t>Reporting</w:t>
            </w:r>
          </w:p>
        </w:tc>
        <w:tc>
          <w:tcPr>
            <w:tcW w:w="50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CDFA2" w14:textId="77777777" w:rsidR="00F659FC" w:rsidRPr="00F659FC" w:rsidRDefault="00F659FC" w:rsidP="00F659FC">
            <w:r w:rsidRPr="00F659FC">
              <w:t>Regulatory performance and SLA reporting</w:t>
            </w:r>
          </w:p>
        </w:tc>
      </w:tr>
    </w:tbl>
    <w:p w14:paraId="55125FD7" w14:textId="77777777" w:rsidR="00F659FC" w:rsidRPr="00F659FC" w:rsidRDefault="00F659FC" w:rsidP="00F659FC">
      <w:r w:rsidRPr="00F659FC">
        <w:t> </w:t>
      </w:r>
    </w:p>
    <w:p w14:paraId="3CF3A50E" w14:textId="77777777" w:rsidR="00F659FC" w:rsidRPr="00F659FC" w:rsidRDefault="00F659FC" w:rsidP="00F659FC">
      <w:r w:rsidRPr="00F659FC">
        <w:rPr>
          <w:b/>
          <w:bCs/>
        </w:rPr>
        <w:t>11.17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2"/>
        <w:gridCol w:w="3076"/>
        <w:gridCol w:w="4688"/>
      </w:tblGrid>
      <w:tr w:rsidR="00F659FC" w:rsidRPr="00F659FC" w14:paraId="3C7326AD"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0FDDC7" w14:textId="77777777" w:rsidR="00F659FC" w:rsidRPr="00F659FC" w:rsidRDefault="00F659FC" w:rsidP="00F659FC">
            <w:r w:rsidRPr="00F659FC">
              <w:rPr>
                <w:b/>
                <w:bCs/>
              </w:rPr>
              <w:t>Error Code</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C175F" w14:textId="77777777" w:rsidR="00F659FC" w:rsidRPr="00F659FC" w:rsidRDefault="00F659FC" w:rsidP="00F659FC">
            <w:r w:rsidRPr="00F659FC">
              <w:rPr>
                <w:b/>
                <w:bCs/>
              </w:rPr>
              <w:t>Description</w:t>
            </w:r>
          </w:p>
        </w:tc>
        <w:tc>
          <w:tcPr>
            <w:tcW w:w="6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98FEC" w14:textId="77777777" w:rsidR="00F659FC" w:rsidRPr="00F659FC" w:rsidRDefault="00F659FC" w:rsidP="00F659FC">
            <w:r w:rsidRPr="00F659FC">
              <w:rPr>
                <w:b/>
                <w:bCs/>
              </w:rPr>
              <w:t>System Action</w:t>
            </w:r>
          </w:p>
        </w:tc>
      </w:tr>
      <w:tr w:rsidR="00F659FC" w:rsidRPr="00F659FC" w14:paraId="5BAF7685"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FA1CD" w14:textId="77777777" w:rsidR="00F659FC" w:rsidRPr="00F659FC" w:rsidRDefault="00F659FC" w:rsidP="00F659FC">
            <w:r w:rsidRPr="00F659FC">
              <w:t>OGA-001</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0EFEFB" w14:textId="77777777" w:rsidR="00F659FC" w:rsidRPr="00F659FC" w:rsidRDefault="00F659FC" w:rsidP="00F659FC">
            <w:r w:rsidRPr="00F659FC">
              <w:t>Mandatory agency not identified</w:t>
            </w:r>
          </w:p>
        </w:tc>
        <w:tc>
          <w:tcPr>
            <w:tcW w:w="6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89DED" w14:textId="77777777" w:rsidR="00F659FC" w:rsidRPr="00F659FC" w:rsidRDefault="00F659FC" w:rsidP="00F659FC">
            <w:r w:rsidRPr="00F659FC">
              <w:t>Prevent submission and flag configuration review</w:t>
            </w:r>
          </w:p>
        </w:tc>
      </w:tr>
      <w:tr w:rsidR="00F659FC" w:rsidRPr="00F659FC" w14:paraId="45A3C542"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62BBF5" w14:textId="77777777" w:rsidR="00F659FC" w:rsidRPr="00F659FC" w:rsidRDefault="00F659FC" w:rsidP="00F659FC">
            <w:r w:rsidRPr="00F659FC">
              <w:t>OGA-002</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D19891" w14:textId="77777777" w:rsidR="00F659FC" w:rsidRPr="00F659FC" w:rsidRDefault="00F659FC" w:rsidP="00F659FC">
            <w:r w:rsidRPr="00F659FC">
              <w:t>Agency integration unavailable</w:t>
            </w:r>
          </w:p>
        </w:tc>
        <w:tc>
          <w:tcPr>
            <w:tcW w:w="62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D6E889" w14:textId="77777777" w:rsidR="00F659FC" w:rsidRPr="00F659FC" w:rsidRDefault="00F659FC" w:rsidP="00F659FC">
            <w:r w:rsidRPr="00F659FC">
              <w:t>Queue retry, notify broker, and escalate per SLA</w:t>
            </w:r>
          </w:p>
        </w:tc>
      </w:tr>
      <w:tr w:rsidR="00F659FC" w:rsidRPr="00F659FC" w14:paraId="0385FA38"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347A0" w14:textId="77777777" w:rsidR="00F659FC" w:rsidRPr="00F659FC" w:rsidRDefault="00F659FC" w:rsidP="00F659FC">
            <w:r w:rsidRPr="00F659FC">
              <w:t>OGA-003</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F8603" w14:textId="77777777" w:rsidR="00F659FC" w:rsidRPr="00F659FC" w:rsidRDefault="00F659FC" w:rsidP="00F659FC">
            <w:r w:rsidRPr="00F659FC">
              <w:t>Required document missing</w:t>
            </w:r>
          </w:p>
        </w:tc>
        <w:tc>
          <w:tcPr>
            <w:tcW w:w="62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50677" w14:textId="77777777" w:rsidR="00F659FC" w:rsidRPr="00F659FC" w:rsidRDefault="00F659FC" w:rsidP="00F659FC">
            <w:r w:rsidRPr="00F659FC">
              <w:t>Block agency submission</w:t>
            </w:r>
          </w:p>
        </w:tc>
      </w:tr>
      <w:tr w:rsidR="00F659FC" w:rsidRPr="00F659FC" w14:paraId="4A374AEF"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CFAE7" w14:textId="77777777" w:rsidR="00F659FC" w:rsidRPr="00F659FC" w:rsidRDefault="00F659FC" w:rsidP="00F659FC">
            <w:r w:rsidRPr="00F659FC">
              <w:t>OGA-004</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25179" w14:textId="77777777" w:rsidR="00F659FC" w:rsidRPr="00F659FC" w:rsidRDefault="00F659FC" w:rsidP="00F659FC">
            <w:r w:rsidRPr="00F659FC">
              <w:t>Agency rejection</w:t>
            </w:r>
          </w:p>
        </w:tc>
        <w:tc>
          <w:tcPr>
            <w:tcW w:w="62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C7BD5" w14:textId="77777777" w:rsidR="00F659FC" w:rsidRPr="00F659FC" w:rsidRDefault="00F659FC" w:rsidP="00F659FC">
            <w:r w:rsidRPr="00F659FC">
              <w:t>Suspend workflow and create broker task</w:t>
            </w:r>
          </w:p>
        </w:tc>
      </w:tr>
      <w:tr w:rsidR="00F659FC" w:rsidRPr="00F659FC" w14:paraId="262D2C1A"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28146" w14:textId="77777777" w:rsidR="00F659FC" w:rsidRPr="00F659FC" w:rsidRDefault="00F659FC" w:rsidP="00F659FC">
            <w:r w:rsidRPr="00F659FC">
              <w:t>OGA-005</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663B17" w14:textId="77777777" w:rsidR="00F659FC" w:rsidRPr="00F659FC" w:rsidRDefault="00F659FC" w:rsidP="00F659FC">
            <w:r w:rsidRPr="00F659FC">
              <w:t>Unknown external status</w:t>
            </w:r>
          </w:p>
        </w:tc>
        <w:tc>
          <w:tcPr>
            <w:tcW w:w="6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5A0F8" w14:textId="77777777" w:rsidR="00F659FC" w:rsidRPr="00F659FC" w:rsidRDefault="00F659FC" w:rsidP="00F659FC">
            <w:r w:rsidRPr="00F659FC">
              <w:t>Place in exception queue for administrator review</w:t>
            </w:r>
          </w:p>
        </w:tc>
      </w:tr>
      <w:tr w:rsidR="00F659FC" w:rsidRPr="00F659FC" w14:paraId="1DBBA7F9"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01B9CA" w14:textId="77777777" w:rsidR="00F659FC" w:rsidRPr="00F659FC" w:rsidRDefault="00F659FC" w:rsidP="00F659FC">
            <w:r w:rsidRPr="00F659FC">
              <w:t>OGA-006</w:t>
            </w:r>
          </w:p>
        </w:tc>
        <w:tc>
          <w:tcPr>
            <w:tcW w:w="40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4133C8" w14:textId="77777777" w:rsidR="00F659FC" w:rsidRPr="00F659FC" w:rsidRDefault="00F659FC" w:rsidP="00F659FC">
            <w:r w:rsidRPr="00F659FC">
              <w:t>Duplicate agency response</w:t>
            </w:r>
          </w:p>
        </w:tc>
        <w:tc>
          <w:tcPr>
            <w:tcW w:w="6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6C3860" w14:textId="77777777" w:rsidR="00F659FC" w:rsidRPr="00F659FC" w:rsidRDefault="00F659FC" w:rsidP="00F659FC">
            <w:r w:rsidRPr="00F659FC">
              <w:t>Ignore duplicate, log event, and preserve idempotency</w:t>
            </w:r>
          </w:p>
        </w:tc>
      </w:tr>
    </w:tbl>
    <w:p w14:paraId="4327C0EA" w14:textId="77777777" w:rsidR="00F659FC" w:rsidRPr="00F659FC" w:rsidRDefault="00F659FC" w:rsidP="00F659FC">
      <w:r w:rsidRPr="00F659FC">
        <w:t> </w:t>
      </w:r>
    </w:p>
    <w:p w14:paraId="6720B975" w14:textId="77777777" w:rsidR="00F659FC" w:rsidRPr="00F659FC" w:rsidRDefault="00F659FC" w:rsidP="00F659FC">
      <w:r w:rsidRPr="00F659FC">
        <w:rPr>
          <w:b/>
          <w:bCs/>
        </w:rPr>
        <w:t>11.18 Non-Functional Requirements</w:t>
      </w:r>
    </w:p>
    <w:p w14:paraId="6D779F48" w14:textId="77777777" w:rsidR="00F659FC" w:rsidRPr="00F659FC" w:rsidRDefault="00F659FC" w:rsidP="00F659FC">
      <w:pPr>
        <w:numPr>
          <w:ilvl w:val="0"/>
          <w:numId w:val="147"/>
        </w:numPr>
      </w:pPr>
      <w:r w:rsidRPr="00F659FC">
        <w:t>Support dozens of agencies across multiple countries.</w:t>
      </w:r>
    </w:p>
    <w:p w14:paraId="21268EEF" w14:textId="77777777" w:rsidR="00F659FC" w:rsidRPr="00F659FC" w:rsidRDefault="00F659FC" w:rsidP="00F659FC">
      <w:pPr>
        <w:numPr>
          <w:ilvl w:val="0"/>
          <w:numId w:val="147"/>
        </w:numPr>
      </w:pPr>
      <w:r w:rsidRPr="00F659FC">
        <w:t>Allow independent scaling of agency integrations.</w:t>
      </w:r>
    </w:p>
    <w:p w14:paraId="5F463160" w14:textId="77777777" w:rsidR="00F659FC" w:rsidRPr="00F659FC" w:rsidRDefault="00F659FC" w:rsidP="00F659FC">
      <w:pPr>
        <w:numPr>
          <w:ilvl w:val="0"/>
          <w:numId w:val="147"/>
        </w:numPr>
      </w:pPr>
      <w:r w:rsidRPr="00F659FC">
        <w:t>Support asynchronous, event-driven processing.</w:t>
      </w:r>
    </w:p>
    <w:p w14:paraId="22E125D0" w14:textId="77777777" w:rsidR="00F659FC" w:rsidRPr="00F659FC" w:rsidRDefault="00F659FC" w:rsidP="00F659FC">
      <w:pPr>
        <w:numPr>
          <w:ilvl w:val="0"/>
          <w:numId w:val="147"/>
        </w:numPr>
      </w:pPr>
      <w:r w:rsidRPr="00F659FC">
        <w:t>Maintain immutable records of all regulatory communications.</w:t>
      </w:r>
    </w:p>
    <w:p w14:paraId="327472A8" w14:textId="77777777" w:rsidR="00F659FC" w:rsidRPr="00F659FC" w:rsidRDefault="00F659FC" w:rsidP="00F659FC">
      <w:pPr>
        <w:numPr>
          <w:ilvl w:val="0"/>
          <w:numId w:val="147"/>
        </w:numPr>
      </w:pPr>
      <w:r w:rsidRPr="00F659FC">
        <w:t>Enable configurable retry, timeout, and escalation policies for external agency systems.</w:t>
      </w:r>
    </w:p>
    <w:p w14:paraId="385F658F" w14:textId="77777777" w:rsidR="00F659FC" w:rsidRPr="00F659FC" w:rsidRDefault="00F659FC" w:rsidP="00F659FC">
      <w:r w:rsidRPr="00F659FC">
        <w:t> </w:t>
      </w:r>
    </w:p>
    <w:p w14:paraId="3EC7E036" w14:textId="77777777" w:rsidR="00F659FC" w:rsidRPr="00F659FC" w:rsidRDefault="00F659FC" w:rsidP="00F659FC">
      <w:r w:rsidRPr="00F659FC">
        <w:rPr>
          <w:b/>
          <w:bCs/>
        </w:rPr>
        <w:t>11.19 Enterprise Design Enhancement – Regulatory Orchestration Layer</w:t>
      </w:r>
    </w:p>
    <w:p w14:paraId="14F1597A" w14:textId="77777777" w:rsidR="00F659FC" w:rsidRPr="00F659FC" w:rsidRDefault="00F659FC" w:rsidP="00F659FC">
      <w:r w:rsidRPr="00F659FC">
        <w:t xml:space="preserve">Traditional brokerage systems often embed agency logic within declaration processing. A more scalable architecture introduces a </w:t>
      </w:r>
      <w:r w:rsidRPr="00F659FC">
        <w:rPr>
          <w:b/>
          <w:bCs/>
        </w:rPr>
        <w:t>Regulatory Orchestration Layer</w:t>
      </w:r>
      <w:r w:rsidRPr="00F659FC">
        <w:t>.</w:t>
      </w:r>
    </w:p>
    <w:p w14:paraId="0A025957" w14:textId="77777777" w:rsidR="00F659FC" w:rsidRPr="00F659FC" w:rsidRDefault="00F659FC" w:rsidP="00F659FC">
      <w:r w:rsidRPr="00F659FC">
        <w:t>This layer:</w:t>
      </w:r>
    </w:p>
    <w:p w14:paraId="172A250A" w14:textId="77777777" w:rsidR="00F659FC" w:rsidRPr="00F659FC" w:rsidRDefault="00F659FC" w:rsidP="00F659FC">
      <w:pPr>
        <w:numPr>
          <w:ilvl w:val="0"/>
          <w:numId w:val="148"/>
        </w:numPr>
      </w:pPr>
      <w:r w:rsidRPr="00F659FC">
        <w:t>Coordinates Customs and all OGAs through a common workflow.</w:t>
      </w:r>
    </w:p>
    <w:p w14:paraId="46DBC095" w14:textId="77777777" w:rsidR="00F659FC" w:rsidRPr="00F659FC" w:rsidRDefault="00F659FC" w:rsidP="00F659FC">
      <w:pPr>
        <w:numPr>
          <w:ilvl w:val="0"/>
          <w:numId w:val="148"/>
        </w:numPr>
      </w:pPr>
      <w:r w:rsidRPr="00F659FC">
        <w:t>Normalizes agency-specific responses into a standard internal model.</w:t>
      </w:r>
    </w:p>
    <w:p w14:paraId="7777E6B2" w14:textId="77777777" w:rsidR="00F659FC" w:rsidRPr="00F659FC" w:rsidRDefault="00F659FC" w:rsidP="00F659FC">
      <w:pPr>
        <w:numPr>
          <w:ilvl w:val="0"/>
          <w:numId w:val="148"/>
        </w:numPr>
      </w:pPr>
      <w:r w:rsidRPr="00F659FC">
        <w:t>Supports plug-in adapters for new agencies.</w:t>
      </w:r>
    </w:p>
    <w:p w14:paraId="4DDA414F" w14:textId="77777777" w:rsidR="00F659FC" w:rsidRPr="00F659FC" w:rsidRDefault="00F659FC" w:rsidP="00F659FC">
      <w:pPr>
        <w:numPr>
          <w:ilvl w:val="0"/>
          <w:numId w:val="148"/>
        </w:numPr>
      </w:pPr>
      <w:r w:rsidRPr="00F659FC">
        <w:t>Tracks end-to-end regulatory status independently from customs status.</w:t>
      </w:r>
    </w:p>
    <w:p w14:paraId="49085D46" w14:textId="77777777" w:rsidR="00F659FC" w:rsidRPr="00F659FC" w:rsidRDefault="00F659FC" w:rsidP="00F659FC">
      <w:pPr>
        <w:numPr>
          <w:ilvl w:val="0"/>
          <w:numId w:val="148"/>
        </w:numPr>
      </w:pPr>
      <w:r w:rsidRPr="00F659FC">
        <w:t>Provides dashboards for brokers showing outstanding approvals, inspections, and regulatory risks across all declarations.</w:t>
      </w:r>
    </w:p>
    <w:p w14:paraId="60EF1DA5" w14:textId="77777777" w:rsidR="00F659FC" w:rsidRPr="00F659FC" w:rsidRDefault="00F659FC" w:rsidP="00F659FC">
      <w:r w:rsidRPr="00F659FC">
        <w:t>This design reduces coupling between business workflows and external government systems, making the platform easier to extend as new agencies or regulatory requirements are introduced.</w:t>
      </w:r>
    </w:p>
    <w:p w14:paraId="50512D44" w14:textId="77777777" w:rsidR="00F659FC" w:rsidRPr="00F659FC" w:rsidRDefault="00F659FC" w:rsidP="00F659FC">
      <w:r w:rsidRPr="00F659FC">
        <w:t> </w:t>
      </w:r>
    </w:p>
    <w:p w14:paraId="554259E0" w14:textId="77777777" w:rsidR="00F659FC" w:rsidRPr="00F659FC" w:rsidRDefault="00F659FC" w:rsidP="00F659FC">
      <w:r w:rsidRPr="00F659FC">
        <w:rPr>
          <w:b/>
          <w:bCs/>
        </w:rPr>
        <w:t>Preparing for Chapter 12</w:t>
      </w:r>
    </w:p>
    <w:p w14:paraId="6D7ECDD9" w14:textId="77777777" w:rsidR="00F659FC" w:rsidRPr="00F659FC" w:rsidRDefault="00F659FC" w:rsidP="00F659FC">
      <w:r w:rsidRPr="00F659FC">
        <w:t xml:space="preserve">With the OGA module complete, the platform now understands </w:t>
      </w:r>
      <w:r w:rsidRPr="00F659FC">
        <w:rPr>
          <w:b/>
          <w:bCs/>
        </w:rPr>
        <w:t>what approvals are required</w:t>
      </w:r>
      <w:r w:rsidRPr="00F659FC">
        <w:t xml:space="preserve"> and </w:t>
      </w:r>
      <w:r w:rsidRPr="00F659FC">
        <w:rPr>
          <w:b/>
          <w:bCs/>
        </w:rPr>
        <w:t>who must provide them</w:t>
      </w:r>
      <w:r w:rsidRPr="00F659FC">
        <w:t>.</w:t>
      </w:r>
    </w:p>
    <w:p w14:paraId="34ABF81E" w14:textId="77777777" w:rsidR="00F659FC" w:rsidRPr="00F659FC" w:rsidRDefault="00F659FC" w:rsidP="00F659FC">
      <w:r w:rsidRPr="00F659FC">
        <w:t xml:space="preserve">The next logical capability is </w:t>
      </w:r>
      <w:r w:rsidRPr="00F659FC">
        <w:rPr>
          <w:b/>
          <w:bCs/>
        </w:rPr>
        <w:t>Chapter 12 – Compliance &amp; Risk Management Engine</w:t>
      </w:r>
      <w:r w:rsidRPr="00F659FC">
        <w:t xml:space="preserve"> (I recommend slightly expanding the earlier outline beyond just "Shipment Indicators"). This chapter will unify:</w:t>
      </w:r>
    </w:p>
    <w:p w14:paraId="445A5B28" w14:textId="77777777" w:rsidR="00F659FC" w:rsidRPr="00F659FC" w:rsidRDefault="00F659FC" w:rsidP="00F659FC">
      <w:pPr>
        <w:numPr>
          <w:ilvl w:val="0"/>
          <w:numId w:val="149"/>
        </w:numPr>
      </w:pPr>
      <w:r w:rsidRPr="00F659FC">
        <w:t>Restricted and prohibited goods screening</w:t>
      </w:r>
    </w:p>
    <w:p w14:paraId="5967F994" w14:textId="77777777" w:rsidR="00F659FC" w:rsidRPr="00F659FC" w:rsidRDefault="00F659FC" w:rsidP="00F659FC">
      <w:pPr>
        <w:numPr>
          <w:ilvl w:val="0"/>
          <w:numId w:val="149"/>
        </w:numPr>
      </w:pPr>
      <w:r w:rsidRPr="00F659FC">
        <w:t>Sanctioned party screening</w:t>
      </w:r>
    </w:p>
    <w:p w14:paraId="04DE79C3" w14:textId="77777777" w:rsidR="00F659FC" w:rsidRPr="00F659FC" w:rsidRDefault="00F659FC" w:rsidP="00F659FC">
      <w:pPr>
        <w:numPr>
          <w:ilvl w:val="0"/>
          <w:numId w:val="149"/>
        </w:numPr>
      </w:pPr>
      <w:r w:rsidRPr="00F659FC">
        <w:t>Denied party lists</w:t>
      </w:r>
    </w:p>
    <w:p w14:paraId="65F1DCE5" w14:textId="77777777" w:rsidR="00F659FC" w:rsidRPr="00F659FC" w:rsidRDefault="00F659FC" w:rsidP="00F659FC">
      <w:pPr>
        <w:numPr>
          <w:ilvl w:val="0"/>
          <w:numId w:val="149"/>
        </w:numPr>
      </w:pPr>
      <w:r w:rsidRPr="00F659FC">
        <w:t>Embargo checks</w:t>
      </w:r>
    </w:p>
    <w:p w14:paraId="0AB419BB" w14:textId="77777777" w:rsidR="00F659FC" w:rsidRPr="00F659FC" w:rsidRDefault="00F659FC" w:rsidP="00F659FC">
      <w:pPr>
        <w:numPr>
          <w:ilvl w:val="0"/>
          <w:numId w:val="149"/>
        </w:numPr>
      </w:pPr>
      <w:r w:rsidRPr="00F659FC">
        <w:t>Strategic and dual-use goods</w:t>
      </w:r>
    </w:p>
    <w:p w14:paraId="3A4BDAEC" w14:textId="77777777" w:rsidR="00F659FC" w:rsidRPr="00F659FC" w:rsidRDefault="00F659FC" w:rsidP="00F659FC">
      <w:pPr>
        <w:numPr>
          <w:ilvl w:val="0"/>
          <w:numId w:val="149"/>
        </w:numPr>
      </w:pPr>
      <w:r w:rsidRPr="00F659FC">
        <w:t>Customer risk scoring</w:t>
      </w:r>
    </w:p>
    <w:p w14:paraId="0B1A6E39" w14:textId="77777777" w:rsidR="00F659FC" w:rsidRPr="00F659FC" w:rsidRDefault="00F659FC" w:rsidP="00F659FC">
      <w:pPr>
        <w:numPr>
          <w:ilvl w:val="0"/>
          <w:numId w:val="149"/>
        </w:numPr>
      </w:pPr>
      <w:r w:rsidRPr="00F659FC">
        <w:t>Shipment risk scoring</w:t>
      </w:r>
    </w:p>
    <w:p w14:paraId="1003360F" w14:textId="77777777" w:rsidR="00F659FC" w:rsidRPr="00F659FC" w:rsidRDefault="00F659FC" w:rsidP="00F659FC">
      <w:pPr>
        <w:numPr>
          <w:ilvl w:val="0"/>
          <w:numId w:val="149"/>
        </w:numPr>
      </w:pPr>
      <w:r w:rsidRPr="00F659FC">
        <w:t>Hold and release workflows</w:t>
      </w:r>
    </w:p>
    <w:p w14:paraId="663D9D83" w14:textId="77777777" w:rsidR="00F659FC" w:rsidRPr="00F659FC" w:rsidRDefault="00F659FC" w:rsidP="00F659FC">
      <w:pPr>
        <w:numPr>
          <w:ilvl w:val="0"/>
          <w:numId w:val="149"/>
        </w:numPr>
      </w:pPr>
      <w:r w:rsidRPr="00F659FC">
        <w:t>Compliance case management</w:t>
      </w:r>
    </w:p>
    <w:p w14:paraId="64D0900A" w14:textId="77777777" w:rsidR="00F659FC" w:rsidRPr="00F659FC" w:rsidRDefault="00F659FC" w:rsidP="00F659FC">
      <w:pPr>
        <w:numPr>
          <w:ilvl w:val="0"/>
          <w:numId w:val="149"/>
        </w:numPr>
      </w:pPr>
      <w:r w:rsidRPr="00F659FC">
        <w:t>Risk rules and configurable screening policies</w:t>
      </w:r>
    </w:p>
    <w:p w14:paraId="3032CD97" w14:textId="77777777" w:rsidR="00F659FC" w:rsidRPr="00F659FC" w:rsidRDefault="00F659FC" w:rsidP="00F659FC">
      <w:r w:rsidRPr="00F659FC">
        <w:t>This approach creates a comprehensive compliance engine that can then feed shipment indicators, warnings, and workflow decisions, giving the platform a modern enterprise architecture rather than separate, loosely connected compliance features.</w:t>
      </w:r>
    </w:p>
    <w:p w14:paraId="5FE925D8" w14:textId="77777777" w:rsidR="00F659FC" w:rsidRPr="00F659FC" w:rsidRDefault="00F659FC" w:rsidP="00F659FC">
      <w:r w:rsidRPr="00F659FC">
        <w:t>Excellent. I actually think this is a good point to make one architectural improvement before we continue.</w:t>
      </w:r>
    </w:p>
    <w:p w14:paraId="0E5DCBDA" w14:textId="77777777" w:rsidR="00F659FC" w:rsidRPr="00F659FC" w:rsidRDefault="00F659FC" w:rsidP="00F659FC">
      <w:r w:rsidRPr="00F659FC">
        <w:t>Up until now we've followed the traditional customs brokerage decomposition (Shipment → Declaration → Commodity → Duty → Permit → OGA). That's how most legacy systems (CargoWise, Descartes, BOSS, etc.) evolved.</w:t>
      </w:r>
    </w:p>
    <w:p w14:paraId="3F6231C1" w14:textId="77777777" w:rsidR="00F659FC" w:rsidRPr="00F659FC" w:rsidRDefault="00F659FC" w:rsidP="00F659FC">
      <w:r w:rsidRPr="00F659FC">
        <w:t> </w:t>
      </w:r>
    </w:p>
    <w:p w14:paraId="351B7E7F" w14:textId="77777777" w:rsidR="00F659FC" w:rsidRPr="00F659FC" w:rsidRDefault="00F659FC" w:rsidP="00F659FC">
      <w:r w:rsidRPr="00F659FC">
        <w:t xml:space="preserve">However, if we were designing </w:t>
      </w:r>
      <w:r w:rsidRPr="00F659FC">
        <w:rPr>
          <w:b/>
          <w:bCs/>
        </w:rPr>
        <w:t>BOSS NextGen in 2026+</w:t>
      </w:r>
      <w:r w:rsidRPr="00F659FC">
        <w:t>, I would slightly reorganize the remaining modules to align with modern enterprise architecture.</w:t>
      </w:r>
    </w:p>
    <w:p w14:paraId="7AD0AF9D" w14:textId="77777777" w:rsidR="00F659FC" w:rsidRPr="00F659FC" w:rsidRDefault="00F659FC" w:rsidP="00F659FC">
      <w:r w:rsidRPr="00F659FC">
        <w:t>Instead of:</w:t>
      </w:r>
    </w:p>
    <w:p w14:paraId="32EE264D" w14:textId="77777777" w:rsidR="00F659FC" w:rsidRPr="00F659FC" w:rsidRDefault="00F659FC" w:rsidP="00F659FC">
      <w:r w:rsidRPr="00F659FC">
        <w:t>Chapter 12 - Shipment Indicators</w:t>
      </w:r>
      <w:r w:rsidRPr="00F659FC">
        <w:br/>
        <w:t>Chapter 13 - Customer Warnings</w:t>
      </w:r>
      <w:r w:rsidRPr="00F659FC">
        <w:br/>
        <w:t>Chapter 14 - Compliance</w:t>
      </w:r>
    </w:p>
    <w:p w14:paraId="75403302" w14:textId="77777777" w:rsidR="00F659FC" w:rsidRPr="00F659FC" w:rsidRDefault="00F659FC" w:rsidP="00F659FC">
      <w:r w:rsidRPr="00F659FC">
        <w:t xml:space="preserve">I recommend introducing a </w:t>
      </w:r>
      <w:r w:rsidRPr="00F659FC">
        <w:rPr>
          <w:b/>
          <w:bCs/>
        </w:rPr>
        <w:t>Compliance &amp; Risk Platform</w:t>
      </w:r>
      <w:r w:rsidRPr="00F659FC">
        <w:t xml:space="preserve"> that owns all regulatory decisions. Shipment Indicators and Customer Warnings become outputs of that engine rather than standalone modules.</w:t>
      </w:r>
    </w:p>
    <w:p w14:paraId="3AF1C82A" w14:textId="77777777" w:rsidR="00F659FC" w:rsidRPr="00F659FC" w:rsidRDefault="00F659FC" w:rsidP="00F659FC">
      <w:r w:rsidRPr="00F659FC">
        <w:t>This results in a cleaner architecture.</w:t>
      </w:r>
    </w:p>
    <w:p w14:paraId="6898D796" w14:textId="77777777" w:rsidR="00F659FC" w:rsidRPr="00F659FC" w:rsidRDefault="00F659FC" w:rsidP="00F659FC">
      <w:r w:rsidRPr="00F659FC">
        <w:t> </w:t>
      </w:r>
    </w:p>
    <w:p w14:paraId="4A9377A6" w14:textId="77777777" w:rsidR="00F659FC" w:rsidRPr="00F659FC" w:rsidRDefault="00F659FC" w:rsidP="00F659FC">
      <w:r w:rsidRPr="00F659FC">
        <w:rPr>
          <w:b/>
          <w:bCs/>
        </w:rPr>
        <w:t>Volume II (Revised)</w:t>
      </w:r>
    </w:p>
    <w:p w14:paraId="1661F333" w14:textId="77777777" w:rsidR="00F659FC" w:rsidRPr="00F659FC" w:rsidRDefault="00F659FC" w:rsidP="00F659FC">
      <w:r w:rsidRPr="00F659FC">
        <w:t>Chapter 4   Shipment Management</w:t>
      </w:r>
      <w:r w:rsidRPr="00F659FC">
        <w:br/>
        <w:t>Chapter 5   Segregation Engine</w:t>
      </w:r>
      <w:r w:rsidRPr="00F659FC">
        <w:br/>
        <w:t>Chapter 6   Declaration Management</w:t>
      </w:r>
      <w:r w:rsidRPr="00F659FC">
        <w:br/>
        <w:t>Chapter 7   Commodity Management</w:t>
      </w:r>
      <w:r w:rsidRPr="00F659FC">
        <w:br/>
        <w:t>Chapter 8   HS Classification</w:t>
      </w:r>
      <w:r w:rsidRPr="00F659FC">
        <w:br/>
        <w:t>Chapter 9   Duty &amp; Tax Engine</w:t>
      </w:r>
      <w:r w:rsidRPr="00F659FC">
        <w:br/>
        <w:t>Chapter 10  Permit Management</w:t>
      </w:r>
      <w:r w:rsidRPr="00F659FC">
        <w:br/>
        <w:t>Chapter 11  OGA Management</w:t>
      </w:r>
    </w:p>
    <w:p w14:paraId="46BBA17A" w14:textId="77777777" w:rsidR="00F659FC" w:rsidRPr="00F659FC" w:rsidRDefault="00F659FC" w:rsidP="00F659FC">
      <w:r w:rsidRPr="00F659FC">
        <w:t>Chapter 12  Compliance &amp; Risk Engine</w:t>
      </w:r>
      <w:r w:rsidRPr="00F659FC">
        <w:br/>
        <w:t>Chapter 13  Workflow Orchestration</w:t>
      </w:r>
      <w:r w:rsidRPr="00F659FC">
        <w:br/>
        <w:t>Chapter 14  Customs Submission Engine</w:t>
      </w:r>
      <w:r w:rsidRPr="00F659FC">
        <w:br/>
        <w:t>Chapter 15  Document Management</w:t>
      </w:r>
      <w:r w:rsidRPr="00F659FC">
        <w:br/>
        <w:t>Chapter 16  Notification &amp; Task Management</w:t>
      </w:r>
    </w:p>
    <w:p w14:paraId="272E96C5" w14:textId="77777777" w:rsidR="00F659FC" w:rsidRPr="00F659FC" w:rsidRDefault="00F659FC" w:rsidP="00F659FC">
      <w:r w:rsidRPr="00F659FC">
        <w:t> </w:t>
      </w:r>
    </w:p>
    <w:p w14:paraId="415AC80D" w14:textId="77777777" w:rsidR="00F659FC" w:rsidRPr="00F659FC" w:rsidRDefault="00F659FC" w:rsidP="00F659FC">
      <w:r w:rsidRPr="00F659FC">
        <w:rPr>
          <w:b/>
          <w:bCs/>
        </w:rPr>
        <w:t>Chapter 12 – Compliance &amp; Risk Management Engine</w:t>
      </w:r>
    </w:p>
    <w:p w14:paraId="52B9754F" w14:textId="77777777" w:rsidR="00F659FC" w:rsidRPr="00F659FC" w:rsidRDefault="00F659FC" w:rsidP="00F659FC">
      <w:r w:rsidRPr="00F659FC">
        <w:rPr>
          <w:b/>
          <w:bCs/>
        </w:rPr>
        <w:t>Module ID:</w:t>
      </w:r>
      <w:r w:rsidRPr="00F659FC">
        <w:t xml:space="preserve"> CMP-001</w:t>
      </w:r>
    </w:p>
    <w:p w14:paraId="2FD648B1" w14:textId="77777777" w:rsidR="00F659FC" w:rsidRPr="00F659FC" w:rsidRDefault="00F659FC" w:rsidP="00F659FC">
      <w:r w:rsidRPr="00F659FC">
        <w:rPr>
          <w:b/>
          <w:bCs/>
        </w:rPr>
        <w:t>Priority:</w:t>
      </w:r>
      <w:r w:rsidRPr="00F659FC">
        <w:t xml:space="preserve"> Critical</w:t>
      </w:r>
    </w:p>
    <w:p w14:paraId="4AAF84D8" w14:textId="77777777" w:rsidR="00F659FC" w:rsidRPr="00F659FC" w:rsidRDefault="00F659FC" w:rsidP="00F659FC">
      <w:r w:rsidRPr="00F659FC">
        <w:rPr>
          <w:b/>
          <w:bCs/>
        </w:rPr>
        <w:t>Dependencies:</w:t>
      </w:r>
    </w:p>
    <w:p w14:paraId="4A882471" w14:textId="77777777" w:rsidR="00F659FC" w:rsidRPr="00F659FC" w:rsidRDefault="00F659FC" w:rsidP="00F659FC">
      <w:pPr>
        <w:numPr>
          <w:ilvl w:val="0"/>
          <w:numId w:val="150"/>
        </w:numPr>
      </w:pPr>
      <w:r w:rsidRPr="00F659FC">
        <w:t>HS Classification</w:t>
      </w:r>
    </w:p>
    <w:p w14:paraId="63EAD1F3" w14:textId="77777777" w:rsidR="00F659FC" w:rsidRPr="00F659FC" w:rsidRDefault="00F659FC" w:rsidP="00F659FC">
      <w:pPr>
        <w:numPr>
          <w:ilvl w:val="0"/>
          <w:numId w:val="150"/>
        </w:numPr>
      </w:pPr>
      <w:r w:rsidRPr="00F659FC">
        <w:t>Permit Management</w:t>
      </w:r>
    </w:p>
    <w:p w14:paraId="42853B62" w14:textId="77777777" w:rsidR="00F659FC" w:rsidRPr="00F659FC" w:rsidRDefault="00F659FC" w:rsidP="00F659FC">
      <w:pPr>
        <w:numPr>
          <w:ilvl w:val="0"/>
          <w:numId w:val="150"/>
        </w:numPr>
      </w:pPr>
      <w:r w:rsidRPr="00F659FC">
        <w:t>OGA Management</w:t>
      </w:r>
    </w:p>
    <w:p w14:paraId="0C43EBDB" w14:textId="77777777" w:rsidR="00F659FC" w:rsidRPr="00F659FC" w:rsidRDefault="00F659FC" w:rsidP="00F659FC">
      <w:pPr>
        <w:numPr>
          <w:ilvl w:val="0"/>
          <w:numId w:val="150"/>
        </w:numPr>
      </w:pPr>
      <w:r w:rsidRPr="00F659FC">
        <w:t>Shipment</w:t>
      </w:r>
    </w:p>
    <w:p w14:paraId="24BBEE74" w14:textId="77777777" w:rsidR="00F659FC" w:rsidRPr="00F659FC" w:rsidRDefault="00F659FC" w:rsidP="00F659FC">
      <w:pPr>
        <w:numPr>
          <w:ilvl w:val="0"/>
          <w:numId w:val="150"/>
        </w:numPr>
      </w:pPr>
      <w:r w:rsidRPr="00F659FC">
        <w:t>Declaration</w:t>
      </w:r>
    </w:p>
    <w:p w14:paraId="58B78CF7" w14:textId="77777777" w:rsidR="00F659FC" w:rsidRPr="00F659FC" w:rsidRDefault="00F659FC" w:rsidP="00F659FC">
      <w:pPr>
        <w:numPr>
          <w:ilvl w:val="0"/>
          <w:numId w:val="150"/>
        </w:numPr>
      </w:pPr>
      <w:r w:rsidRPr="00F659FC">
        <w:t>Customer Master</w:t>
      </w:r>
    </w:p>
    <w:p w14:paraId="14A7BBBF" w14:textId="77777777" w:rsidR="00F659FC" w:rsidRPr="00F659FC" w:rsidRDefault="00F659FC" w:rsidP="00F659FC">
      <w:r w:rsidRPr="00F659FC">
        <w:t> </w:t>
      </w:r>
    </w:p>
    <w:p w14:paraId="01DA43F7" w14:textId="77777777" w:rsidR="00F659FC" w:rsidRPr="00F659FC" w:rsidRDefault="00F659FC" w:rsidP="00F659FC">
      <w:r w:rsidRPr="00F659FC">
        <w:rPr>
          <w:b/>
          <w:bCs/>
        </w:rPr>
        <w:t>12.1 Purpose</w:t>
      </w:r>
    </w:p>
    <w:p w14:paraId="2D6E0956" w14:textId="77777777" w:rsidR="00F659FC" w:rsidRPr="00F659FC" w:rsidRDefault="00F659FC" w:rsidP="00F659FC">
      <w:r w:rsidRPr="00F659FC">
        <w:t>The Compliance &amp; Risk Management Engine evaluates every shipment, declaration, commodity, and business party against applicable customs, trade, and regulatory requirements.</w:t>
      </w:r>
    </w:p>
    <w:p w14:paraId="71690155" w14:textId="77777777" w:rsidR="00F659FC" w:rsidRPr="00F659FC" w:rsidRDefault="00F659FC" w:rsidP="00F659FC">
      <w:r w:rsidRPr="00F659FC">
        <w:t xml:space="preserve">Unlike the Permit Management Engine, which determines </w:t>
      </w:r>
      <w:r w:rsidRPr="00F659FC">
        <w:rPr>
          <w:b/>
          <w:bCs/>
        </w:rPr>
        <w:t>required approvals</w:t>
      </w:r>
      <w:r w:rsidRPr="00F659FC">
        <w:t xml:space="preserve">, the Compliance Engine determines </w:t>
      </w:r>
      <w:r w:rsidRPr="00F659FC">
        <w:rPr>
          <w:b/>
          <w:bCs/>
        </w:rPr>
        <w:t>whether the shipment itself presents regulatory or operational risk</w:t>
      </w:r>
      <w:r w:rsidRPr="00F659FC">
        <w:t>.</w:t>
      </w:r>
    </w:p>
    <w:p w14:paraId="64650998" w14:textId="77777777" w:rsidR="00F659FC" w:rsidRPr="00F659FC" w:rsidRDefault="00F659FC" w:rsidP="00F659FC">
      <w:r w:rsidRPr="00F659FC">
        <w:t>It is responsible for:</w:t>
      </w:r>
    </w:p>
    <w:p w14:paraId="132E05D5" w14:textId="77777777" w:rsidR="00F659FC" w:rsidRPr="00F659FC" w:rsidRDefault="00F659FC" w:rsidP="00F659FC">
      <w:pPr>
        <w:numPr>
          <w:ilvl w:val="0"/>
          <w:numId w:val="151"/>
        </w:numPr>
      </w:pPr>
      <w:r w:rsidRPr="00F659FC">
        <w:t>Trade compliance screening</w:t>
      </w:r>
    </w:p>
    <w:p w14:paraId="67A26849" w14:textId="77777777" w:rsidR="00F659FC" w:rsidRPr="00F659FC" w:rsidRDefault="00F659FC" w:rsidP="00F659FC">
      <w:pPr>
        <w:numPr>
          <w:ilvl w:val="0"/>
          <w:numId w:val="151"/>
        </w:numPr>
      </w:pPr>
      <w:r w:rsidRPr="00F659FC">
        <w:t>Restricted goods validation</w:t>
      </w:r>
    </w:p>
    <w:p w14:paraId="5C87A34A" w14:textId="77777777" w:rsidR="00F659FC" w:rsidRPr="00F659FC" w:rsidRDefault="00F659FC" w:rsidP="00F659FC">
      <w:pPr>
        <w:numPr>
          <w:ilvl w:val="0"/>
          <w:numId w:val="151"/>
        </w:numPr>
      </w:pPr>
      <w:r w:rsidRPr="00F659FC">
        <w:t>Sanctions screening</w:t>
      </w:r>
    </w:p>
    <w:p w14:paraId="5A9047DD" w14:textId="77777777" w:rsidR="00F659FC" w:rsidRPr="00F659FC" w:rsidRDefault="00F659FC" w:rsidP="00F659FC">
      <w:pPr>
        <w:numPr>
          <w:ilvl w:val="0"/>
          <w:numId w:val="151"/>
        </w:numPr>
      </w:pPr>
      <w:r w:rsidRPr="00F659FC">
        <w:t>Denied party screening</w:t>
      </w:r>
    </w:p>
    <w:p w14:paraId="6C21DE65" w14:textId="77777777" w:rsidR="00F659FC" w:rsidRPr="00F659FC" w:rsidRDefault="00F659FC" w:rsidP="00F659FC">
      <w:pPr>
        <w:numPr>
          <w:ilvl w:val="0"/>
          <w:numId w:val="151"/>
        </w:numPr>
      </w:pPr>
      <w:r w:rsidRPr="00F659FC">
        <w:t>Dual-use goods controls</w:t>
      </w:r>
    </w:p>
    <w:p w14:paraId="6A5DC538" w14:textId="77777777" w:rsidR="00F659FC" w:rsidRPr="00F659FC" w:rsidRDefault="00F659FC" w:rsidP="00F659FC">
      <w:pPr>
        <w:numPr>
          <w:ilvl w:val="0"/>
          <w:numId w:val="151"/>
        </w:numPr>
      </w:pPr>
      <w:r w:rsidRPr="00F659FC">
        <w:t>Customer risk assessment</w:t>
      </w:r>
    </w:p>
    <w:p w14:paraId="2A63F15A" w14:textId="77777777" w:rsidR="00F659FC" w:rsidRPr="00F659FC" w:rsidRDefault="00F659FC" w:rsidP="00F659FC">
      <w:pPr>
        <w:numPr>
          <w:ilvl w:val="0"/>
          <w:numId w:val="151"/>
        </w:numPr>
      </w:pPr>
      <w:r w:rsidRPr="00F659FC">
        <w:t>Shipment risk assessment</w:t>
      </w:r>
    </w:p>
    <w:p w14:paraId="572ED4C6" w14:textId="77777777" w:rsidR="00F659FC" w:rsidRPr="00F659FC" w:rsidRDefault="00F659FC" w:rsidP="00F659FC">
      <w:pPr>
        <w:numPr>
          <w:ilvl w:val="0"/>
          <w:numId w:val="151"/>
        </w:numPr>
      </w:pPr>
      <w:r w:rsidRPr="00F659FC">
        <w:t>Compliance holds</w:t>
      </w:r>
    </w:p>
    <w:p w14:paraId="3AA589EB" w14:textId="77777777" w:rsidR="00F659FC" w:rsidRPr="00F659FC" w:rsidRDefault="00F659FC" w:rsidP="00F659FC">
      <w:pPr>
        <w:numPr>
          <w:ilvl w:val="0"/>
          <w:numId w:val="151"/>
        </w:numPr>
      </w:pPr>
      <w:r w:rsidRPr="00F659FC">
        <w:t>Broker alerts</w:t>
      </w:r>
    </w:p>
    <w:p w14:paraId="7BA8DBFA" w14:textId="77777777" w:rsidR="00F659FC" w:rsidRPr="00F659FC" w:rsidRDefault="00F659FC" w:rsidP="00F659FC">
      <w:pPr>
        <w:numPr>
          <w:ilvl w:val="0"/>
          <w:numId w:val="151"/>
        </w:numPr>
      </w:pPr>
      <w:r w:rsidRPr="00F659FC">
        <w:t>Compliance case management</w:t>
      </w:r>
    </w:p>
    <w:p w14:paraId="180BFD55" w14:textId="77777777" w:rsidR="00F659FC" w:rsidRPr="00F659FC" w:rsidRDefault="00F659FC" w:rsidP="00F659FC">
      <w:r w:rsidRPr="00F659FC">
        <w:t>The engine continuously evaluates risk throughout the shipment lifecycle.</w:t>
      </w:r>
    </w:p>
    <w:p w14:paraId="1F0274EE" w14:textId="77777777" w:rsidR="00F659FC" w:rsidRPr="00F659FC" w:rsidRDefault="00F659FC" w:rsidP="00F659FC">
      <w:r w:rsidRPr="00F659FC">
        <w:t> </w:t>
      </w:r>
    </w:p>
    <w:p w14:paraId="3C4C9A24" w14:textId="77777777" w:rsidR="00F659FC" w:rsidRPr="00F659FC" w:rsidRDefault="00F659FC" w:rsidP="00F659FC">
      <w:r w:rsidRPr="00F659FC">
        <w:rPr>
          <w:b/>
          <w:bCs/>
        </w:rPr>
        <w:t>12.2 Business Context</w:t>
      </w:r>
    </w:p>
    <w:p w14:paraId="61C21C16" w14:textId="77777777" w:rsidR="00F659FC" w:rsidRPr="00F659FC" w:rsidRDefault="00F659FC" w:rsidP="00F659FC">
      <w:r w:rsidRPr="00F659FC">
        <w:t>Shipment</w:t>
      </w:r>
      <w:r w:rsidRPr="00F659FC">
        <w:br/>
        <w:t xml:space="preserve">      │</w:t>
      </w:r>
      <w:r w:rsidRPr="00F659FC">
        <w:br/>
        <w:t xml:space="preserve">      </w:t>
      </w:r>
      <w:r w:rsidRPr="00F659FC">
        <w:rPr>
          <w:rFonts w:ascii="Arial" w:hAnsi="Arial" w:cs="Arial"/>
        </w:rPr>
        <w:t>▼</w:t>
      </w:r>
      <w:r w:rsidRPr="00F659FC">
        <w:br/>
        <w:t>Declaration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Compliance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Commodity Screening</w:t>
      </w:r>
      <w:r w:rsidRPr="00F659FC">
        <w:br/>
        <w:t>Party Screening</w:t>
      </w:r>
      <w:r w:rsidRPr="00F659FC">
        <w:br/>
        <w:t>Risk Scoring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Compliance Decision</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Approved Hold Investigation</w:t>
      </w:r>
    </w:p>
    <w:p w14:paraId="6EBC5CFE" w14:textId="77777777" w:rsidR="00F659FC" w:rsidRPr="00F659FC" w:rsidRDefault="00F659FC" w:rsidP="00F659FC">
      <w:r w:rsidRPr="00F659FC">
        <w:t> </w:t>
      </w:r>
    </w:p>
    <w:p w14:paraId="4B4876C8" w14:textId="668E7D5C" w:rsidR="00F659FC" w:rsidRPr="00F659FC" w:rsidRDefault="00F659FC" w:rsidP="00F659FC">
      <w:r w:rsidRPr="00F659FC">
        <w:drawing>
          <wp:inline distT="0" distB="0" distL="0" distR="0" wp14:anchorId="021AACF0" wp14:editId="108201DF">
            <wp:extent cx="7315200" cy="4629150"/>
            <wp:effectExtent l="0" t="0" r="0" b="0"/>
            <wp:docPr id="9781096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15200" cy="4629150"/>
                    </a:xfrm>
                    <a:prstGeom prst="rect">
                      <a:avLst/>
                    </a:prstGeom>
                    <a:noFill/>
                    <a:ln>
                      <a:noFill/>
                    </a:ln>
                  </pic:spPr>
                </pic:pic>
              </a:graphicData>
            </a:graphic>
          </wp:inline>
        </w:drawing>
      </w:r>
    </w:p>
    <w:p w14:paraId="3601AFE6" w14:textId="77777777" w:rsidR="00F659FC" w:rsidRPr="00F659FC" w:rsidRDefault="00F659FC" w:rsidP="00F659FC">
      <w:r w:rsidRPr="00F659FC">
        <w:t> </w:t>
      </w:r>
    </w:p>
    <w:p w14:paraId="79C5CAD7" w14:textId="77777777" w:rsidR="00F659FC" w:rsidRPr="00F659FC" w:rsidRDefault="00F659FC" w:rsidP="00F659FC">
      <w:r w:rsidRPr="00F659FC">
        <w:rPr>
          <w:b/>
          <w:bCs/>
        </w:rPr>
        <w:t>12.3 Compliance Scope</w:t>
      </w:r>
    </w:p>
    <w:p w14:paraId="34039477" w14:textId="77777777" w:rsidR="00F659FC" w:rsidRPr="00F659FC" w:rsidRDefault="00F659FC" w:rsidP="00F659FC">
      <w:r w:rsidRPr="00F659FC">
        <w:t>The engine performs multiple independent screening processes.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65"/>
        <w:gridCol w:w="4487"/>
      </w:tblGrid>
      <w:tr w:rsidR="00F659FC" w:rsidRPr="00F659FC" w14:paraId="7AEFF137"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63648A" w14:textId="77777777" w:rsidR="00F659FC" w:rsidRPr="00F659FC" w:rsidRDefault="00F659FC" w:rsidP="00F659FC">
            <w:r w:rsidRPr="00F659FC">
              <w:rPr>
                <w:b/>
                <w:bCs/>
              </w:rPr>
              <w:t>Screening</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4A44C" w14:textId="77777777" w:rsidR="00F659FC" w:rsidRPr="00F659FC" w:rsidRDefault="00F659FC" w:rsidP="00F659FC">
            <w:r w:rsidRPr="00F659FC">
              <w:rPr>
                <w:b/>
                <w:bCs/>
              </w:rPr>
              <w:t>Purpose</w:t>
            </w:r>
          </w:p>
        </w:tc>
      </w:tr>
      <w:tr w:rsidR="00F659FC" w:rsidRPr="00F659FC" w14:paraId="14B1C090"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5C39D" w14:textId="77777777" w:rsidR="00F659FC" w:rsidRPr="00F659FC" w:rsidRDefault="00F659FC" w:rsidP="00F659FC">
            <w:r w:rsidRPr="00F659FC">
              <w:t>Restricted Goods</w:t>
            </w:r>
          </w:p>
        </w:tc>
        <w:tc>
          <w:tcPr>
            <w:tcW w:w="44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E48F6" w14:textId="77777777" w:rsidR="00F659FC" w:rsidRPr="00F659FC" w:rsidRDefault="00F659FC" w:rsidP="00F659FC">
            <w:r w:rsidRPr="00F659FC">
              <w:t>Goods prohibited or restricted by law</w:t>
            </w:r>
          </w:p>
        </w:tc>
      </w:tr>
      <w:tr w:rsidR="00F659FC" w:rsidRPr="00F659FC" w14:paraId="63CADCB4"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51AD3" w14:textId="77777777" w:rsidR="00F659FC" w:rsidRPr="00F659FC" w:rsidRDefault="00F659FC" w:rsidP="00F659FC">
            <w:r w:rsidRPr="00F659FC">
              <w:t>Controlled Goods</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2C135" w14:textId="77777777" w:rsidR="00F659FC" w:rsidRPr="00F659FC" w:rsidRDefault="00F659FC" w:rsidP="00F659FC">
            <w:r w:rsidRPr="00F659FC">
              <w:t>Goods requiring licenses</w:t>
            </w:r>
          </w:p>
        </w:tc>
      </w:tr>
      <w:tr w:rsidR="00F659FC" w:rsidRPr="00F659FC" w14:paraId="035FE1B0"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81DD0C" w14:textId="77777777" w:rsidR="00F659FC" w:rsidRPr="00F659FC" w:rsidRDefault="00F659FC" w:rsidP="00F659FC">
            <w:r w:rsidRPr="00F659FC">
              <w:t>Sanction Screening</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A18A3" w14:textId="77777777" w:rsidR="00F659FC" w:rsidRPr="00F659FC" w:rsidRDefault="00F659FC" w:rsidP="00F659FC">
            <w:r w:rsidRPr="00F659FC">
              <w:t>Embargoed countries and parties</w:t>
            </w:r>
          </w:p>
        </w:tc>
      </w:tr>
      <w:tr w:rsidR="00F659FC" w:rsidRPr="00F659FC" w14:paraId="39FF5764" w14:textId="77777777">
        <w:tc>
          <w:tcPr>
            <w:tcW w:w="2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1C075" w14:textId="77777777" w:rsidR="00F659FC" w:rsidRPr="00F659FC" w:rsidRDefault="00F659FC" w:rsidP="00F659FC">
            <w:r w:rsidRPr="00F659FC">
              <w:t>Denied Party Screening</w:t>
            </w:r>
          </w:p>
        </w:tc>
        <w:tc>
          <w:tcPr>
            <w:tcW w:w="4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0FFBB" w14:textId="77777777" w:rsidR="00F659FC" w:rsidRPr="00F659FC" w:rsidRDefault="00F659FC" w:rsidP="00F659FC">
            <w:r w:rsidRPr="00F659FC">
              <w:t>Blocked organizations and individuals</w:t>
            </w:r>
          </w:p>
        </w:tc>
      </w:tr>
      <w:tr w:rsidR="00F659FC" w:rsidRPr="00F659FC" w14:paraId="31EE1411"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C8627C" w14:textId="77777777" w:rsidR="00F659FC" w:rsidRPr="00F659FC" w:rsidRDefault="00F659FC" w:rsidP="00F659FC">
            <w:r w:rsidRPr="00F659FC">
              <w:t>Watch Lists</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6E9A5" w14:textId="77777777" w:rsidR="00F659FC" w:rsidRPr="00F659FC" w:rsidRDefault="00F659FC" w:rsidP="00F659FC">
            <w:r w:rsidRPr="00F659FC">
              <w:t>Government watch lists</w:t>
            </w:r>
          </w:p>
        </w:tc>
      </w:tr>
      <w:tr w:rsidR="00F659FC" w:rsidRPr="00F659FC" w14:paraId="48F71427"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4A1B3" w14:textId="77777777" w:rsidR="00F659FC" w:rsidRPr="00F659FC" w:rsidRDefault="00F659FC" w:rsidP="00F659FC">
            <w:r w:rsidRPr="00F659FC">
              <w:t>Strategic Goods</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C1B7C" w14:textId="77777777" w:rsidR="00F659FC" w:rsidRPr="00F659FC" w:rsidRDefault="00F659FC" w:rsidP="00F659FC">
            <w:r w:rsidRPr="00F659FC">
              <w:t>Military and dual-use items</w:t>
            </w:r>
          </w:p>
        </w:tc>
      </w:tr>
      <w:tr w:rsidR="00F659FC" w:rsidRPr="00F659FC" w14:paraId="64694817"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CE72C" w14:textId="77777777" w:rsidR="00F659FC" w:rsidRPr="00F659FC" w:rsidRDefault="00F659FC" w:rsidP="00F659FC">
            <w:r w:rsidRPr="00F659FC">
              <w:t>Dangerous Goods</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CD5601" w14:textId="77777777" w:rsidR="00F659FC" w:rsidRPr="00F659FC" w:rsidRDefault="00F659FC" w:rsidP="00F659FC">
            <w:r w:rsidRPr="00F659FC">
              <w:t>Hazmat compliance</w:t>
            </w:r>
          </w:p>
        </w:tc>
      </w:tr>
      <w:tr w:rsidR="00F659FC" w:rsidRPr="00F659FC" w14:paraId="6D096D61"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FF917E" w14:textId="77777777" w:rsidR="00F659FC" w:rsidRPr="00F659FC" w:rsidRDefault="00F659FC" w:rsidP="00F659FC">
            <w:r w:rsidRPr="00F659FC">
              <w:t>Customer Risk</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D6145" w14:textId="77777777" w:rsidR="00F659FC" w:rsidRPr="00F659FC" w:rsidRDefault="00F659FC" w:rsidP="00F659FC">
            <w:r w:rsidRPr="00F659FC">
              <w:t>High-risk customer profiles</w:t>
            </w:r>
          </w:p>
        </w:tc>
      </w:tr>
      <w:tr w:rsidR="00F659FC" w:rsidRPr="00F659FC" w14:paraId="345E4F95"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60FDC" w14:textId="77777777" w:rsidR="00F659FC" w:rsidRPr="00F659FC" w:rsidRDefault="00F659FC" w:rsidP="00F659FC">
            <w:r w:rsidRPr="00F659FC">
              <w:t>Shipment Risk</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8B3ADE" w14:textId="77777777" w:rsidR="00F659FC" w:rsidRPr="00F659FC" w:rsidRDefault="00F659FC" w:rsidP="00F659FC">
            <w:r w:rsidRPr="00F659FC">
              <w:t>Transaction-level anomalies</w:t>
            </w:r>
          </w:p>
        </w:tc>
      </w:tr>
      <w:tr w:rsidR="00F659FC" w:rsidRPr="00F659FC" w14:paraId="7A2FADF8"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1FE790" w14:textId="77777777" w:rsidR="00F659FC" w:rsidRPr="00F659FC" w:rsidRDefault="00F659FC" w:rsidP="00F659FC">
            <w:r w:rsidRPr="00F659FC">
              <w:t>Document Consistency</w:t>
            </w:r>
          </w:p>
        </w:tc>
        <w:tc>
          <w:tcPr>
            <w:tcW w:w="4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35062" w14:textId="77777777" w:rsidR="00F659FC" w:rsidRPr="00F659FC" w:rsidRDefault="00F659FC" w:rsidP="00F659FC">
            <w:r w:rsidRPr="00F659FC">
              <w:t>Cross-document validation</w:t>
            </w:r>
          </w:p>
        </w:tc>
      </w:tr>
    </w:tbl>
    <w:p w14:paraId="1231F24A" w14:textId="77777777" w:rsidR="00F659FC" w:rsidRPr="00F659FC" w:rsidRDefault="00F659FC" w:rsidP="00F659FC">
      <w:r w:rsidRPr="00F659FC">
        <w:t>Each screening process can independently pass, warn, or fail.</w:t>
      </w:r>
    </w:p>
    <w:p w14:paraId="2128C9A4" w14:textId="77777777" w:rsidR="00F659FC" w:rsidRPr="00F659FC" w:rsidRDefault="00F659FC" w:rsidP="00F659FC">
      <w:r w:rsidRPr="00F659FC">
        <w:t> </w:t>
      </w:r>
    </w:p>
    <w:p w14:paraId="34CC5A5E" w14:textId="77777777" w:rsidR="00F659FC" w:rsidRPr="00F659FC" w:rsidRDefault="00F659FC" w:rsidP="00F659FC">
      <w:r w:rsidRPr="00F659FC">
        <w:rPr>
          <w:b/>
          <w:bCs/>
        </w:rPr>
        <w:t>12.4 Risk Sources</w:t>
      </w:r>
    </w:p>
    <w:p w14:paraId="1EB38E0F" w14:textId="77777777" w:rsidR="00F659FC" w:rsidRPr="00F659FC" w:rsidRDefault="00F659FC" w:rsidP="00F659FC">
      <w:r w:rsidRPr="00F659FC">
        <w:t>The engine evaluates information from:</w:t>
      </w:r>
    </w:p>
    <w:p w14:paraId="695D9AFB" w14:textId="77777777" w:rsidR="00F659FC" w:rsidRPr="00F659FC" w:rsidRDefault="00F659FC" w:rsidP="00F659FC">
      <w:r w:rsidRPr="00F659FC">
        <w:t> </w:t>
      </w:r>
    </w:p>
    <w:p w14:paraId="470F7E9A" w14:textId="77777777" w:rsidR="00F659FC" w:rsidRPr="00F659FC" w:rsidRDefault="00F659FC" w:rsidP="00F659FC">
      <w:r w:rsidRPr="00F659FC">
        <w:rPr>
          <w:b/>
          <w:bCs/>
        </w:rPr>
        <w:t>Shipment</w:t>
      </w:r>
    </w:p>
    <w:p w14:paraId="3878B79B" w14:textId="77777777" w:rsidR="00F659FC" w:rsidRPr="00F659FC" w:rsidRDefault="00F659FC" w:rsidP="00F659FC">
      <w:pPr>
        <w:numPr>
          <w:ilvl w:val="0"/>
          <w:numId w:val="152"/>
        </w:numPr>
      </w:pPr>
      <w:r w:rsidRPr="00F659FC">
        <w:t>Origin</w:t>
      </w:r>
    </w:p>
    <w:p w14:paraId="0A289119" w14:textId="77777777" w:rsidR="00F659FC" w:rsidRPr="00F659FC" w:rsidRDefault="00F659FC" w:rsidP="00F659FC">
      <w:pPr>
        <w:numPr>
          <w:ilvl w:val="0"/>
          <w:numId w:val="152"/>
        </w:numPr>
      </w:pPr>
      <w:r w:rsidRPr="00F659FC">
        <w:t>Destination</w:t>
      </w:r>
    </w:p>
    <w:p w14:paraId="5153331D" w14:textId="77777777" w:rsidR="00F659FC" w:rsidRPr="00F659FC" w:rsidRDefault="00F659FC" w:rsidP="00F659FC">
      <w:pPr>
        <w:numPr>
          <w:ilvl w:val="0"/>
          <w:numId w:val="152"/>
        </w:numPr>
      </w:pPr>
      <w:r w:rsidRPr="00F659FC">
        <w:t>Routing</w:t>
      </w:r>
    </w:p>
    <w:p w14:paraId="7FDCC0DD" w14:textId="77777777" w:rsidR="00F659FC" w:rsidRPr="00F659FC" w:rsidRDefault="00F659FC" w:rsidP="00F659FC">
      <w:pPr>
        <w:numPr>
          <w:ilvl w:val="0"/>
          <w:numId w:val="152"/>
        </w:numPr>
      </w:pPr>
      <w:r w:rsidRPr="00F659FC">
        <w:t>Mode</w:t>
      </w:r>
    </w:p>
    <w:p w14:paraId="52DFDC9D" w14:textId="77777777" w:rsidR="00F659FC" w:rsidRPr="00F659FC" w:rsidRDefault="00F659FC" w:rsidP="00F659FC">
      <w:pPr>
        <w:numPr>
          <w:ilvl w:val="0"/>
          <w:numId w:val="152"/>
        </w:numPr>
      </w:pPr>
      <w:r w:rsidRPr="00F659FC">
        <w:t>Carrier</w:t>
      </w:r>
    </w:p>
    <w:p w14:paraId="711F5676" w14:textId="77777777" w:rsidR="00F659FC" w:rsidRPr="00F659FC" w:rsidRDefault="00F659FC" w:rsidP="00F659FC">
      <w:pPr>
        <w:numPr>
          <w:ilvl w:val="0"/>
          <w:numId w:val="152"/>
        </w:numPr>
      </w:pPr>
      <w:r w:rsidRPr="00F659FC">
        <w:t>Service Level</w:t>
      </w:r>
    </w:p>
    <w:p w14:paraId="5A44EE7E" w14:textId="77777777" w:rsidR="00F659FC" w:rsidRPr="00F659FC" w:rsidRDefault="00F659FC" w:rsidP="00F659FC">
      <w:r w:rsidRPr="00F659FC">
        <w:t> </w:t>
      </w:r>
    </w:p>
    <w:p w14:paraId="217E3AE8" w14:textId="77777777" w:rsidR="00F659FC" w:rsidRPr="00F659FC" w:rsidRDefault="00F659FC" w:rsidP="00F659FC">
      <w:r w:rsidRPr="00F659FC">
        <w:rPr>
          <w:b/>
          <w:bCs/>
        </w:rPr>
        <w:t>Parties</w:t>
      </w:r>
    </w:p>
    <w:p w14:paraId="02A695AD" w14:textId="77777777" w:rsidR="00F659FC" w:rsidRPr="00F659FC" w:rsidRDefault="00F659FC" w:rsidP="00F659FC">
      <w:pPr>
        <w:numPr>
          <w:ilvl w:val="0"/>
          <w:numId w:val="153"/>
        </w:numPr>
      </w:pPr>
      <w:r w:rsidRPr="00F659FC">
        <w:t>Importer</w:t>
      </w:r>
    </w:p>
    <w:p w14:paraId="4BC8B496" w14:textId="77777777" w:rsidR="00F659FC" w:rsidRPr="00F659FC" w:rsidRDefault="00F659FC" w:rsidP="00F659FC">
      <w:pPr>
        <w:numPr>
          <w:ilvl w:val="0"/>
          <w:numId w:val="153"/>
        </w:numPr>
      </w:pPr>
      <w:r w:rsidRPr="00F659FC">
        <w:t>Exporter</w:t>
      </w:r>
    </w:p>
    <w:p w14:paraId="6DC4B4CF" w14:textId="77777777" w:rsidR="00F659FC" w:rsidRPr="00F659FC" w:rsidRDefault="00F659FC" w:rsidP="00F659FC">
      <w:pPr>
        <w:numPr>
          <w:ilvl w:val="0"/>
          <w:numId w:val="153"/>
        </w:numPr>
      </w:pPr>
      <w:r w:rsidRPr="00F659FC">
        <w:t>Consignee</w:t>
      </w:r>
    </w:p>
    <w:p w14:paraId="2E5963A2" w14:textId="77777777" w:rsidR="00F659FC" w:rsidRPr="00F659FC" w:rsidRDefault="00F659FC" w:rsidP="00F659FC">
      <w:pPr>
        <w:numPr>
          <w:ilvl w:val="0"/>
          <w:numId w:val="153"/>
        </w:numPr>
      </w:pPr>
      <w:r w:rsidRPr="00F659FC">
        <w:t>Shipper</w:t>
      </w:r>
    </w:p>
    <w:p w14:paraId="36501033" w14:textId="77777777" w:rsidR="00F659FC" w:rsidRPr="00F659FC" w:rsidRDefault="00F659FC" w:rsidP="00F659FC">
      <w:pPr>
        <w:numPr>
          <w:ilvl w:val="0"/>
          <w:numId w:val="153"/>
        </w:numPr>
      </w:pPr>
      <w:r w:rsidRPr="00F659FC">
        <w:t>Notify Party</w:t>
      </w:r>
    </w:p>
    <w:p w14:paraId="388A3FE8" w14:textId="77777777" w:rsidR="00F659FC" w:rsidRPr="00F659FC" w:rsidRDefault="00F659FC" w:rsidP="00F659FC">
      <w:pPr>
        <w:numPr>
          <w:ilvl w:val="0"/>
          <w:numId w:val="153"/>
        </w:numPr>
      </w:pPr>
      <w:r w:rsidRPr="00F659FC">
        <w:t>Broker</w:t>
      </w:r>
    </w:p>
    <w:p w14:paraId="2AC276C8" w14:textId="77777777" w:rsidR="00F659FC" w:rsidRPr="00F659FC" w:rsidRDefault="00F659FC" w:rsidP="00F659FC">
      <w:r w:rsidRPr="00F659FC">
        <w:t> </w:t>
      </w:r>
    </w:p>
    <w:p w14:paraId="0153A5C9" w14:textId="77777777" w:rsidR="00F659FC" w:rsidRPr="00F659FC" w:rsidRDefault="00F659FC" w:rsidP="00F659FC">
      <w:r w:rsidRPr="00F659FC">
        <w:rPr>
          <w:b/>
          <w:bCs/>
        </w:rPr>
        <w:t>Commodity</w:t>
      </w:r>
    </w:p>
    <w:p w14:paraId="010BBC4E" w14:textId="77777777" w:rsidR="00F659FC" w:rsidRPr="00F659FC" w:rsidRDefault="00F659FC" w:rsidP="00F659FC">
      <w:pPr>
        <w:numPr>
          <w:ilvl w:val="0"/>
          <w:numId w:val="154"/>
        </w:numPr>
      </w:pPr>
      <w:r w:rsidRPr="00F659FC">
        <w:t>HS Code</w:t>
      </w:r>
    </w:p>
    <w:p w14:paraId="3A43BD3A" w14:textId="77777777" w:rsidR="00F659FC" w:rsidRPr="00F659FC" w:rsidRDefault="00F659FC" w:rsidP="00F659FC">
      <w:pPr>
        <w:numPr>
          <w:ilvl w:val="0"/>
          <w:numId w:val="154"/>
        </w:numPr>
      </w:pPr>
      <w:r w:rsidRPr="00F659FC">
        <w:t>Description</w:t>
      </w:r>
    </w:p>
    <w:p w14:paraId="53BF2495" w14:textId="77777777" w:rsidR="00F659FC" w:rsidRPr="00F659FC" w:rsidRDefault="00F659FC" w:rsidP="00F659FC">
      <w:pPr>
        <w:numPr>
          <w:ilvl w:val="0"/>
          <w:numId w:val="154"/>
        </w:numPr>
      </w:pPr>
      <w:r w:rsidRPr="00F659FC">
        <w:t>Quantity</w:t>
      </w:r>
    </w:p>
    <w:p w14:paraId="66EB56CC" w14:textId="77777777" w:rsidR="00F659FC" w:rsidRPr="00F659FC" w:rsidRDefault="00F659FC" w:rsidP="00F659FC">
      <w:pPr>
        <w:numPr>
          <w:ilvl w:val="0"/>
          <w:numId w:val="154"/>
        </w:numPr>
      </w:pPr>
      <w:r w:rsidRPr="00F659FC">
        <w:t>Country of Origin</w:t>
      </w:r>
    </w:p>
    <w:p w14:paraId="6D6DB4D0" w14:textId="77777777" w:rsidR="00F659FC" w:rsidRPr="00F659FC" w:rsidRDefault="00F659FC" w:rsidP="00F659FC">
      <w:pPr>
        <w:numPr>
          <w:ilvl w:val="0"/>
          <w:numId w:val="154"/>
        </w:numPr>
      </w:pPr>
      <w:r w:rsidRPr="00F659FC">
        <w:t>Value</w:t>
      </w:r>
    </w:p>
    <w:p w14:paraId="24BE6E33" w14:textId="77777777" w:rsidR="00F659FC" w:rsidRPr="00F659FC" w:rsidRDefault="00F659FC" w:rsidP="00F659FC">
      <w:pPr>
        <w:numPr>
          <w:ilvl w:val="0"/>
          <w:numId w:val="154"/>
        </w:numPr>
      </w:pPr>
      <w:r w:rsidRPr="00F659FC">
        <w:t>Dangerous Goods</w:t>
      </w:r>
    </w:p>
    <w:p w14:paraId="38965DE3" w14:textId="77777777" w:rsidR="00F659FC" w:rsidRPr="00F659FC" w:rsidRDefault="00F659FC" w:rsidP="00F659FC">
      <w:pPr>
        <w:numPr>
          <w:ilvl w:val="0"/>
          <w:numId w:val="154"/>
        </w:numPr>
      </w:pPr>
      <w:r w:rsidRPr="00F659FC">
        <w:t>Controlled Goods</w:t>
      </w:r>
    </w:p>
    <w:p w14:paraId="7B9CB29D" w14:textId="77777777" w:rsidR="00F659FC" w:rsidRPr="00F659FC" w:rsidRDefault="00F659FC" w:rsidP="00F659FC">
      <w:r w:rsidRPr="00F659FC">
        <w:t> </w:t>
      </w:r>
    </w:p>
    <w:p w14:paraId="457D397B" w14:textId="77777777" w:rsidR="00F659FC" w:rsidRPr="00F659FC" w:rsidRDefault="00F659FC" w:rsidP="00F659FC">
      <w:r w:rsidRPr="00F659FC">
        <w:rPr>
          <w:b/>
          <w:bCs/>
        </w:rPr>
        <w:t>Regulatory Sources</w:t>
      </w:r>
    </w:p>
    <w:p w14:paraId="7012F4AE" w14:textId="77777777" w:rsidR="00F659FC" w:rsidRPr="00F659FC" w:rsidRDefault="00F659FC" w:rsidP="00F659FC">
      <w:pPr>
        <w:numPr>
          <w:ilvl w:val="0"/>
          <w:numId w:val="155"/>
        </w:numPr>
      </w:pPr>
      <w:r w:rsidRPr="00F659FC">
        <w:t>Sanctions Lists</w:t>
      </w:r>
    </w:p>
    <w:p w14:paraId="22419E9D" w14:textId="77777777" w:rsidR="00F659FC" w:rsidRPr="00F659FC" w:rsidRDefault="00F659FC" w:rsidP="00F659FC">
      <w:pPr>
        <w:numPr>
          <w:ilvl w:val="0"/>
          <w:numId w:val="155"/>
        </w:numPr>
      </w:pPr>
      <w:r w:rsidRPr="00F659FC">
        <w:t>Denied Party Lists</w:t>
      </w:r>
    </w:p>
    <w:p w14:paraId="4A6EB9FC" w14:textId="77777777" w:rsidR="00F659FC" w:rsidRPr="00F659FC" w:rsidRDefault="00F659FC" w:rsidP="00F659FC">
      <w:pPr>
        <w:numPr>
          <w:ilvl w:val="0"/>
          <w:numId w:val="155"/>
        </w:numPr>
      </w:pPr>
      <w:r w:rsidRPr="00F659FC">
        <w:t>Watch Lists</w:t>
      </w:r>
    </w:p>
    <w:p w14:paraId="14E1E74B" w14:textId="77777777" w:rsidR="00F659FC" w:rsidRPr="00F659FC" w:rsidRDefault="00F659FC" w:rsidP="00F659FC">
      <w:pPr>
        <w:numPr>
          <w:ilvl w:val="0"/>
          <w:numId w:val="155"/>
        </w:numPr>
      </w:pPr>
      <w:r w:rsidRPr="00F659FC">
        <w:t>Restricted Goods Lists</w:t>
      </w:r>
    </w:p>
    <w:p w14:paraId="3972ED8E" w14:textId="77777777" w:rsidR="00F659FC" w:rsidRPr="00F659FC" w:rsidRDefault="00F659FC" w:rsidP="00F659FC">
      <w:pPr>
        <w:numPr>
          <w:ilvl w:val="0"/>
          <w:numId w:val="155"/>
        </w:numPr>
      </w:pPr>
      <w:r w:rsidRPr="00F659FC">
        <w:t>Embargo Lists</w:t>
      </w:r>
    </w:p>
    <w:p w14:paraId="09103B1A" w14:textId="77777777" w:rsidR="00F659FC" w:rsidRPr="00F659FC" w:rsidRDefault="00F659FC" w:rsidP="00F659FC">
      <w:pPr>
        <w:numPr>
          <w:ilvl w:val="0"/>
          <w:numId w:val="155"/>
        </w:numPr>
      </w:pPr>
      <w:r w:rsidRPr="00F659FC">
        <w:t>Internal Customer Watch Lists</w:t>
      </w:r>
    </w:p>
    <w:p w14:paraId="4EB8181B" w14:textId="77777777" w:rsidR="00F659FC" w:rsidRPr="00F659FC" w:rsidRDefault="00F659FC" w:rsidP="00F659FC">
      <w:r w:rsidRPr="00F659FC">
        <w:t> </w:t>
      </w:r>
    </w:p>
    <w:p w14:paraId="07819E7A" w14:textId="77777777" w:rsidR="00F659FC" w:rsidRPr="00F659FC" w:rsidRDefault="00F659FC" w:rsidP="00F659FC">
      <w:r w:rsidRPr="00F659FC">
        <w:rPr>
          <w:b/>
          <w:bCs/>
        </w:rPr>
        <w:t>12.5 Screening Pipeline</w:t>
      </w:r>
    </w:p>
    <w:p w14:paraId="12A9598F" w14:textId="77777777" w:rsidR="00F659FC" w:rsidRPr="00F659FC" w:rsidRDefault="00F659FC" w:rsidP="00F659FC">
      <w:r w:rsidRPr="00F659FC">
        <w:t>Shipment Created</w:t>
      </w:r>
      <w:r w:rsidRPr="00F659FC">
        <w:br/>
        <w:t xml:space="preserve">       │</w:t>
      </w:r>
      <w:r w:rsidRPr="00F659FC">
        <w:br/>
        <w:t xml:space="preserve">       </w:t>
      </w:r>
      <w:r w:rsidRPr="00F659FC">
        <w:rPr>
          <w:rFonts w:ascii="Arial" w:hAnsi="Arial" w:cs="Arial"/>
        </w:rPr>
        <w:t>▼</w:t>
      </w:r>
      <w:r w:rsidRPr="00F659FC">
        <w:br/>
        <w:t>Party Screening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Commodity Screening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Restricted Goods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Sanctions Screening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Risk Scoring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Compliance Decision</w:t>
      </w:r>
    </w:p>
    <w:p w14:paraId="05DD6F03" w14:textId="77777777" w:rsidR="00F659FC" w:rsidRPr="00F659FC" w:rsidRDefault="00F659FC" w:rsidP="00F659FC">
      <w:r w:rsidRPr="00F659FC">
        <w:t> </w:t>
      </w:r>
    </w:p>
    <w:p w14:paraId="1AF87213" w14:textId="77777777" w:rsidR="00F659FC" w:rsidRPr="00F659FC" w:rsidRDefault="00F659FC" w:rsidP="00F659FC">
      <w:r w:rsidRPr="00F659FC">
        <w:rPr>
          <w:b/>
          <w:bCs/>
        </w:rPr>
        <w:t>12.6 Party Screening</w:t>
      </w:r>
    </w:p>
    <w:p w14:paraId="483D0E48" w14:textId="77777777" w:rsidR="00F659FC" w:rsidRPr="00F659FC" w:rsidRDefault="00F659FC" w:rsidP="00F659FC">
      <w:r w:rsidRPr="00F659FC">
        <w:t> </w:t>
      </w:r>
    </w:p>
    <w:p w14:paraId="6959AFA7" w14:textId="77777777" w:rsidR="00F659FC" w:rsidRPr="00F659FC" w:rsidRDefault="00F659FC" w:rsidP="00F659FC">
      <w:r w:rsidRPr="00F659FC">
        <w:t>The engine screens every party involved.</w:t>
      </w:r>
    </w:p>
    <w:p w14:paraId="30B48F28" w14:textId="77777777" w:rsidR="00F659FC" w:rsidRPr="00F659FC" w:rsidRDefault="00F659FC" w:rsidP="00F659FC">
      <w:r w:rsidRPr="00F659FC">
        <w:t>Examples include:</w:t>
      </w:r>
    </w:p>
    <w:p w14:paraId="19E4C42E" w14:textId="77777777" w:rsidR="00F659FC" w:rsidRPr="00F659FC" w:rsidRDefault="00F659FC" w:rsidP="00F659FC">
      <w:pPr>
        <w:numPr>
          <w:ilvl w:val="0"/>
          <w:numId w:val="156"/>
        </w:numPr>
      </w:pPr>
      <w:r w:rsidRPr="00F659FC">
        <w:t>Importer</w:t>
      </w:r>
    </w:p>
    <w:p w14:paraId="7846D999" w14:textId="77777777" w:rsidR="00F659FC" w:rsidRPr="00F659FC" w:rsidRDefault="00F659FC" w:rsidP="00F659FC">
      <w:pPr>
        <w:numPr>
          <w:ilvl w:val="0"/>
          <w:numId w:val="156"/>
        </w:numPr>
      </w:pPr>
      <w:r w:rsidRPr="00F659FC">
        <w:t>Exporter</w:t>
      </w:r>
    </w:p>
    <w:p w14:paraId="5116A7F6" w14:textId="77777777" w:rsidR="00F659FC" w:rsidRPr="00F659FC" w:rsidRDefault="00F659FC" w:rsidP="00F659FC">
      <w:pPr>
        <w:numPr>
          <w:ilvl w:val="0"/>
          <w:numId w:val="156"/>
        </w:numPr>
      </w:pPr>
      <w:r w:rsidRPr="00F659FC">
        <w:t>Consignee</w:t>
      </w:r>
    </w:p>
    <w:p w14:paraId="6D365910" w14:textId="77777777" w:rsidR="00F659FC" w:rsidRPr="00F659FC" w:rsidRDefault="00F659FC" w:rsidP="00F659FC">
      <w:pPr>
        <w:numPr>
          <w:ilvl w:val="0"/>
          <w:numId w:val="156"/>
        </w:numPr>
      </w:pPr>
      <w:r w:rsidRPr="00F659FC">
        <w:t>Broker</w:t>
      </w:r>
    </w:p>
    <w:p w14:paraId="5903ACB4" w14:textId="77777777" w:rsidR="00F659FC" w:rsidRPr="00F659FC" w:rsidRDefault="00F659FC" w:rsidP="00F659FC">
      <w:pPr>
        <w:numPr>
          <w:ilvl w:val="0"/>
          <w:numId w:val="156"/>
        </w:numPr>
      </w:pPr>
      <w:r w:rsidRPr="00F659FC">
        <w:t>Manufacturer</w:t>
      </w:r>
    </w:p>
    <w:p w14:paraId="7D0552D3" w14:textId="77777777" w:rsidR="00F659FC" w:rsidRPr="00F659FC" w:rsidRDefault="00F659FC" w:rsidP="00F659FC">
      <w:pPr>
        <w:numPr>
          <w:ilvl w:val="0"/>
          <w:numId w:val="156"/>
        </w:numPr>
      </w:pPr>
      <w:r w:rsidRPr="00F659FC">
        <w:t>Freight Forwarder</w:t>
      </w:r>
    </w:p>
    <w:p w14:paraId="504755E6" w14:textId="77777777" w:rsidR="00F659FC" w:rsidRPr="00F659FC" w:rsidRDefault="00F659FC" w:rsidP="00F659FC">
      <w:r w:rsidRPr="00F659FC">
        <w:t>Screening compares parties against:</w:t>
      </w:r>
    </w:p>
    <w:p w14:paraId="5BB72C19" w14:textId="77777777" w:rsidR="00F659FC" w:rsidRPr="00F659FC" w:rsidRDefault="00F659FC" w:rsidP="00F659FC">
      <w:pPr>
        <w:numPr>
          <w:ilvl w:val="0"/>
          <w:numId w:val="157"/>
        </w:numPr>
      </w:pPr>
      <w:r w:rsidRPr="00F659FC">
        <w:t>National sanctions lists</w:t>
      </w:r>
    </w:p>
    <w:p w14:paraId="1D23A93B" w14:textId="77777777" w:rsidR="00F659FC" w:rsidRPr="00F659FC" w:rsidRDefault="00F659FC" w:rsidP="00F659FC">
      <w:pPr>
        <w:numPr>
          <w:ilvl w:val="0"/>
          <w:numId w:val="157"/>
        </w:numPr>
      </w:pPr>
      <w:r w:rsidRPr="00F659FC">
        <w:t>International sanctions lists</w:t>
      </w:r>
    </w:p>
    <w:p w14:paraId="7C1FF05B" w14:textId="77777777" w:rsidR="00F659FC" w:rsidRPr="00F659FC" w:rsidRDefault="00F659FC" w:rsidP="00F659FC">
      <w:pPr>
        <w:numPr>
          <w:ilvl w:val="0"/>
          <w:numId w:val="157"/>
        </w:numPr>
      </w:pPr>
      <w:r w:rsidRPr="00F659FC">
        <w:t>Internal blacklists</w:t>
      </w:r>
    </w:p>
    <w:p w14:paraId="7054CE8A" w14:textId="77777777" w:rsidR="00F659FC" w:rsidRPr="00F659FC" w:rsidRDefault="00F659FC" w:rsidP="00F659FC">
      <w:pPr>
        <w:numPr>
          <w:ilvl w:val="0"/>
          <w:numId w:val="157"/>
        </w:numPr>
      </w:pPr>
      <w:r w:rsidRPr="00F659FC">
        <w:t>Politically exposed persons (where applicable)</w:t>
      </w:r>
    </w:p>
    <w:p w14:paraId="00846B2A" w14:textId="77777777" w:rsidR="00F659FC" w:rsidRPr="00F659FC" w:rsidRDefault="00F659FC" w:rsidP="00F659FC">
      <w:pPr>
        <w:numPr>
          <w:ilvl w:val="0"/>
          <w:numId w:val="157"/>
        </w:numPr>
      </w:pPr>
      <w:r w:rsidRPr="00F659FC">
        <w:t>High-risk entities</w:t>
      </w:r>
    </w:p>
    <w:p w14:paraId="730FD471" w14:textId="77777777" w:rsidR="00F659FC" w:rsidRPr="00F659FC" w:rsidRDefault="00F659FC" w:rsidP="00F659FC">
      <w:r w:rsidRPr="00F659FC">
        <w:t>Possible outcomes:</w:t>
      </w:r>
    </w:p>
    <w:p w14:paraId="4155D702" w14:textId="77777777" w:rsidR="00F659FC" w:rsidRPr="00F659FC" w:rsidRDefault="00F659FC" w:rsidP="00F659FC">
      <w:pPr>
        <w:numPr>
          <w:ilvl w:val="0"/>
          <w:numId w:val="158"/>
        </w:numPr>
      </w:pPr>
      <w:r w:rsidRPr="00F659FC">
        <w:t>Clear</w:t>
      </w:r>
    </w:p>
    <w:p w14:paraId="15263295" w14:textId="77777777" w:rsidR="00F659FC" w:rsidRPr="00F659FC" w:rsidRDefault="00F659FC" w:rsidP="00F659FC">
      <w:pPr>
        <w:numPr>
          <w:ilvl w:val="0"/>
          <w:numId w:val="158"/>
        </w:numPr>
      </w:pPr>
      <w:r w:rsidRPr="00F659FC">
        <w:t>Potential Match</w:t>
      </w:r>
    </w:p>
    <w:p w14:paraId="756F4336" w14:textId="77777777" w:rsidR="00F659FC" w:rsidRPr="00F659FC" w:rsidRDefault="00F659FC" w:rsidP="00F659FC">
      <w:pPr>
        <w:numPr>
          <w:ilvl w:val="0"/>
          <w:numId w:val="158"/>
        </w:numPr>
      </w:pPr>
      <w:r w:rsidRPr="00F659FC">
        <w:t>Confirmed Match</w:t>
      </w:r>
    </w:p>
    <w:p w14:paraId="48725A97" w14:textId="77777777" w:rsidR="00F659FC" w:rsidRPr="00F659FC" w:rsidRDefault="00F659FC" w:rsidP="00F659FC">
      <w:r w:rsidRPr="00F659FC">
        <w:t>Potential matches require manual review before blocking a shipment.</w:t>
      </w:r>
    </w:p>
    <w:p w14:paraId="660A22F4" w14:textId="77777777" w:rsidR="00F659FC" w:rsidRPr="00F659FC" w:rsidRDefault="00F659FC" w:rsidP="00F659FC">
      <w:r w:rsidRPr="00F659FC">
        <w:t> </w:t>
      </w:r>
    </w:p>
    <w:p w14:paraId="2DEBCB26" w14:textId="77777777" w:rsidR="00F659FC" w:rsidRPr="00F659FC" w:rsidRDefault="00F659FC" w:rsidP="00F659FC">
      <w:r w:rsidRPr="00F659FC">
        <w:rPr>
          <w:b/>
          <w:bCs/>
        </w:rPr>
        <w:t>12.7 Commodity Screening</w:t>
      </w:r>
    </w:p>
    <w:p w14:paraId="49DD48D8" w14:textId="77777777" w:rsidR="00F659FC" w:rsidRPr="00F659FC" w:rsidRDefault="00F659FC" w:rsidP="00F659FC">
      <w:r w:rsidRPr="00F659FC">
        <w:t>Commodity evaluation includes:</w:t>
      </w:r>
    </w:p>
    <w:p w14:paraId="494070B8" w14:textId="77777777" w:rsidR="00F659FC" w:rsidRPr="00F659FC" w:rsidRDefault="00F659FC" w:rsidP="00F659FC">
      <w:pPr>
        <w:numPr>
          <w:ilvl w:val="0"/>
          <w:numId w:val="159"/>
        </w:numPr>
      </w:pPr>
      <w:r w:rsidRPr="00F659FC">
        <w:t>Restricted goods</w:t>
      </w:r>
    </w:p>
    <w:p w14:paraId="48310C0C" w14:textId="77777777" w:rsidR="00F659FC" w:rsidRPr="00F659FC" w:rsidRDefault="00F659FC" w:rsidP="00F659FC">
      <w:pPr>
        <w:numPr>
          <w:ilvl w:val="0"/>
          <w:numId w:val="159"/>
        </w:numPr>
      </w:pPr>
      <w:r w:rsidRPr="00F659FC">
        <w:t>Controlled goods</w:t>
      </w:r>
    </w:p>
    <w:p w14:paraId="1CA813F5" w14:textId="77777777" w:rsidR="00F659FC" w:rsidRPr="00F659FC" w:rsidRDefault="00F659FC" w:rsidP="00F659FC">
      <w:pPr>
        <w:numPr>
          <w:ilvl w:val="0"/>
          <w:numId w:val="159"/>
        </w:numPr>
      </w:pPr>
      <w:r w:rsidRPr="00F659FC">
        <w:t>Hazardous materials</w:t>
      </w:r>
    </w:p>
    <w:p w14:paraId="7712718C" w14:textId="77777777" w:rsidR="00F659FC" w:rsidRPr="00F659FC" w:rsidRDefault="00F659FC" w:rsidP="00F659FC">
      <w:pPr>
        <w:numPr>
          <w:ilvl w:val="0"/>
          <w:numId w:val="159"/>
        </w:numPr>
      </w:pPr>
      <w:r w:rsidRPr="00F659FC">
        <w:t>Strategic goods</w:t>
      </w:r>
    </w:p>
    <w:p w14:paraId="199AF602" w14:textId="77777777" w:rsidR="00F659FC" w:rsidRPr="00F659FC" w:rsidRDefault="00F659FC" w:rsidP="00F659FC">
      <w:pPr>
        <w:numPr>
          <w:ilvl w:val="0"/>
          <w:numId w:val="159"/>
        </w:numPr>
      </w:pPr>
      <w:r w:rsidRPr="00F659FC">
        <w:t>End-use restrictions</w:t>
      </w:r>
    </w:p>
    <w:p w14:paraId="68DC5ECD" w14:textId="77777777" w:rsidR="00F659FC" w:rsidRPr="00F659FC" w:rsidRDefault="00F659FC" w:rsidP="00F659FC">
      <w:pPr>
        <w:numPr>
          <w:ilvl w:val="0"/>
          <w:numId w:val="159"/>
        </w:numPr>
      </w:pPr>
      <w:r w:rsidRPr="00F659FC">
        <w:t>Country-specific prohibitions</w:t>
      </w:r>
    </w:p>
    <w:p w14:paraId="692DC187" w14:textId="77777777" w:rsidR="00F659FC" w:rsidRPr="00F659FC" w:rsidRDefault="00F659FC" w:rsidP="00F659FC">
      <w:r w:rsidRPr="00F659FC">
        <w:t>Example rule:</w:t>
      </w:r>
    </w:p>
    <w:p w14:paraId="1B6636D4" w14:textId="77777777" w:rsidR="00F659FC" w:rsidRPr="00F659FC" w:rsidRDefault="00F659FC" w:rsidP="00F659FC">
      <w:r w:rsidRPr="00F659FC">
        <w:t>IF</w:t>
      </w:r>
    </w:p>
    <w:p w14:paraId="3B52343D" w14:textId="77777777" w:rsidR="00F659FC" w:rsidRPr="00F659FC" w:rsidRDefault="00F659FC" w:rsidP="00F659FC">
      <w:r w:rsidRPr="00F659FC">
        <w:t>HS Code belongs to Controlled Chemicals</w:t>
      </w:r>
    </w:p>
    <w:p w14:paraId="5BAADE1A" w14:textId="77777777" w:rsidR="00F659FC" w:rsidRPr="00F659FC" w:rsidRDefault="00F659FC" w:rsidP="00F659FC">
      <w:r w:rsidRPr="00F659FC">
        <w:t>AND</w:t>
      </w:r>
    </w:p>
    <w:p w14:paraId="45177266" w14:textId="77777777" w:rsidR="00F659FC" w:rsidRPr="00F659FC" w:rsidRDefault="00F659FC" w:rsidP="00F659FC">
      <w:r w:rsidRPr="00F659FC">
        <w:t>Importer has no valid license</w:t>
      </w:r>
    </w:p>
    <w:p w14:paraId="2F8C7C90" w14:textId="77777777" w:rsidR="00F659FC" w:rsidRPr="00F659FC" w:rsidRDefault="00F659FC" w:rsidP="00F659FC">
      <w:r w:rsidRPr="00F659FC">
        <w:t>THEN</w:t>
      </w:r>
    </w:p>
    <w:p w14:paraId="3B935B0F" w14:textId="77777777" w:rsidR="00F659FC" w:rsidRPr="00F659FC" w:rsidRDefault="00F659FC" w:rsidP="00F659FC">
      <w:r w:rsidRPr="00F659FC">
        <w:t>Compliance Hold</w:t>
      </w:r>
    </w:p>
    <w:p w14:paraId="1F191183" w14:textId="77777777" w:rsidR="00F659FC" w:rsidRPr="00F659FC" w:rsidRDefault="00F659FC" w:rsidP="00F659FC">
      <w:r w:rsidRPr="00F659FC">
        <w:t> </w:t>
      </w:r>
    </w:p>
    <w:p w14:paraId="1FC197DF" w14:textId="7ADFA33F" w:rsidR="00F659FC" w:rsidRPr="00F659FC" w:rsidRDefault="00F659FC" w:rsidP="00F659FC">
      <w:r w:rsidRPr="00F659FC">
        <w:drawing>
          <wp:inline distT="0" distB="0" distL="0" distR="0" wp14:anchorId="54691F78" wp14:editId="2A5ADD11">
            <wp:extent cx="7372350" cy="3009900"/>
            <wp:effectExtent l="0" t="0" r="0" b="0"/>
            <wp:docPr id="9976970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72350" cy="3009900"/>
                    </a:xfrm>
                    <a:prstGeom prst="rect">
                      <a:avLst/>
                    </a:prstGeom>
                    <a:noFill/>
                    <a:ln>
                      <a:noFill/>
                    </a:ln>
                  </pic:spPr>
                </pic:pic>
              </a:graphicData>
            </a:graphic>
          </wp:inline>
        </w:drawing>
      </w:r>
    </w:p>
    <w:p w14:paraId="60EC1236" w14:textId="77777777" w:rsidR="00F659FC" w:rsidRPr="00F659FC" w:rsidRDefault="00F659FC" w:rsidP="00F659FC">
      <w:r w:rsidRPr="00F659FC">
        <w:t> </w:t>
      </w:r>
    </w:p>
    <w:p w14:paraId="5B839767" w14:textId="77777777" w:rsidR="00F659FC" w:rsidRPr="00F659FC" w:rsidRDefault="00F659FC" w:rsidP="00F659FC">
      <w:r w:rsidRPr="00F659FC">
        <w:rPr>
          <w:b/>
          <w:bCs/>
        </w:rPr>
        <w:t>12.8 Risk Scoring</w:t>
      </w:r>
    </w:p>
    <w:p w14:paraId="625438EF" w14:textId="77777777" w:rsidR="00F659FC" w:rsidRPr="00F659FC" w:rsidRDefault="00F659FC" w:rsidP="00F659FC">
      <w:r w:rsidRPr="00F659FC">
        <w:t>Rather than relying only on pass/fail rules, the engine calculates an overall risk score.</w:t>
      </w:r>
    </w:p>
    <w:p w14:paraId="541925F4" w14:textId="77777777" w:rsidR="00F659FC" w:rsidRPr="00F659FC" w:rsidRDefault="00F659FC" w:rsidP="00F659FC">
      <w:r w:rsidRPr="00F659FC">
        <w:t>Example factors: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0"/>
        <w:gridCol w:w="1234"/>
      </w:tblGrid>
      <w:tr w:rsidR="00F659FC" w:rsidRPr="00F659FC" w14:paraId="4044A86C" w14:textId="77777777">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1E884" w14:textId="77777777" w:rsidR="00F659FC" w:rsidRPr="00F659FC" w:rsidRDefault="00F659FC" w:rsidP="00F659FC">
            <w:r w:rsidRPr="00F659FC">
              <w:rPr>
                <w:b/>
                <w:bCs/>
              </w:rPr>
              <w:t>Factor</w:t>
            </w:r>
          </w:p>
        </w:tc>
        <w:tc>
          <w:tcPr>
            <w:tcW w:w="1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D1F8DB" w14:textId="77777777" w:rsidR="00F659FC" w:rsidRPr="00F659FC" w:rsidRDefault="00F659FC" w:rsidP="00F659FC">
            <w:r w:rsidRPr="00F659FC">
              <w:rPr>
                <w:b/>
                <w:bCs/>
              </w:rPr>
              <w:t>Weight</w:t>
            </w:r>
          </w:p>
        </w:tc>
      </w:tr>
      <w:tr w:rsidR="00F659FC" w:rsidRPr="00F659FC" w14:paraId="01EDF39A" w14:textId="77777777">
        <w:tc>
          <w:tcPr>
            <w:tcW w:w="2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E2049" w14:textId="77777777" w:rsidR="00F659FC" w:rsidRPr="00F659FC" w:rsidRDefault="00F659FC" w:rsidP="00F659FC">
            <w:r w:rsidRPr="00F659FC">
              <w:t>Restricted Commodity</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95D52" w14:textId="77777777" w:rsidR="00F659FC" w:rsidRPr="00F659FC" w:rsidRDefault="00F659FC" w:rsidP="00F659FC">
            <w:r w:rsidRPr="00F659FC">
              <w:t>40</w:t>
            </w:r>
          </w:p>
        </w:tc>
      </w:tr>
      <w:tr w:rsidR="00F659FC" w:rsidRPr="00F659FC" w14:paraId="081CDC9C" w14:textId="77777777">
        <w:tc>
          <w:tcPr>
            <w:tcW w:w="2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70223" w14:textId="77777777" w:rsidR="00F659FC" w:rsidRPr="00F659FC" w:rsidRDefault="00F659FC" w:rsidP="00F659FC">
            <w:r w:rsidRPr="00F659FC">
              <w:t>High-Risk Country</w:t>
            </w:r>
          </w:p>
        </w:tc>
        <w:tc>
          <w:tcPr>
            <w:tcW w:w="1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09AC1E" w14:textId="77777777" w:rsidR="00F659FC" w:rsidRPr="00F659FC" w:rsidRDefault="00F659FC" w:rsidP="00F659FC">
            <w:r w:rsidRPr="00F659FC">
              <w:t>25</w:t>
            </w:r>
          </w:p>
        </w:tc>
      </w:tr>
      <w:tr w:rsidR="00F659FC" w:rsidRPr="00F659FC" w14:paraId="1304F096" w14:textId="77777777">
        <w:tc>
          <w:tcPr>
            <w:tcW w:w="2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7FAC0" w14:textId="77777777" w:rsidR="00F659FC" w:rsidRPr="00F659FC" w:rsidRDefault="00F659FC" w:rsidP="00F659FC">
            <w:r w:rsidRPr="00F659FC">
              <w:t>Customer Warning</w:t>
            </w:r>
          </w:p>
        </w:tc>
        <w:tc>
          <w:tcPr>
            <w:tcW w:w="1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B8CCA" w14:textId="77777777" w:rsidR="00F659FC" w:rsidRPr="00F659FC" w:rsidRDefault="00F659FC" w:rsidP="00F659FC">
            <w:r w:rsidRPr="00F659FC">
              <w:t>15</w:t>
            </w:r>
          </w:p>
        </w:tc>
      </w:tr>
      <w:tr w:rsidR="00F659FC" w:rsidRPr="00F659FC" w14:paraId="01312EED" w14:textId="77777777">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E5DBE" w14:textId="77777777" w:rsidR="00F659FC" w:rsidRPr="00F659FC" w:rsidRDefault="00F659FC" w:rsidP="00F659FC">
            <w:r w:rsidRPr="00F659FC">
              <w:t>Missing Permit</w:t>
            </w:r>
          </w:p>
        </w:tc>
        <w:tc>
          <w:tcPr>
            <w:tcW w:w="1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F2527" w14:textId="77777777" w:rsidR="00F659FC" w:rsidRPr="00F659FC" w:rsidRDefault="00F659FC" w:rsidP="00F659FC">
            <w:r w:rsidRPr="00F659FC">
              <w:t>10</w:t>
            </w:r>
          </w:p>
        </w:tc>
      </w:tr>
      <w:tr w:rsidR="00F659FC" w:rsidRPr="00F659FC" w14:paraId="3E885658" w14:textId="77777777">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1E0D6" w14:textId="77777777" w:rsidR="00F659FC" w:rsidRPr="00F659FC" w:rsidRDefault="00F659FC" w:rsidP="00F659FC">
            <w:r w:rsidRPr="00F659FC">
              <w:t>Value Anomaly</w:t>
            </w:r>
          </w:p>
        </w:tc>
        <w:tc>
          <w:tcPr>
            <w:tcW w:w="1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B4810" w14:textId="77777777" w:rsidR="00F659FC" w:rsidRPr="00F659FC" w:rsidRDefault="00F659FC" w:rsidP="00F659FC">
            <w:r w:rsidRPr="00F659FC">
              <w:t>5</w:t>
            </w:r>
          </w:p>
        </w:tc>
      </w:tr>
      <w:tr w:rsidR="00F659FC" w:rsidRPr="00F659FC" w14:paraId="689A5B05" w14:textId="77777777">
        <w:tc>
          <w:tcPr>
            <w:tcW w:w="2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54138" w14:textId="77777777" w:rsidR="00F659FC" w:rsidRPr="00F659FC" w:rsidRDefault="00F659FC" w:rsidP="00F659FC">
            <w:r w:rsidRPr="00F659FC">
              <w:t>First-Time Importer</w:t>
            </w:r>
          </w:p>
        </w:tc>
        <w:tc>
          <w:tcPr>
            <w:tcW w:w="1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3AD41" w14:textId="77777777" w:rsidR="00F659FC" w:rsidRPr="00F659FC" w:rsidRDefault="00F659FC" w:rsidP="00F659FC">
            <w:r w:rsidRPr="00F659FC">
              <w:t>5</w:t>
            </w:r>
          </w:p>
        </w:tc>
      </w:tr>
    </w:tbl>
    <w:p w14:paraId="04A2C8CE" w14:textId="77777777" w:rsidR="00F659FC" w:rsidRPr="00F659FC" w:rsidRDefault="00F659FC" w:rsidP="00F659FC">
      <w:r w:rsidRPr="00F659FC">
        <w:t> </w:t>
      </w:r>
    </w:p>
    <w:p w14:paraId="73FE2F38" w14:textId="77777777" w:rsidR="00F659FC" w:rsidRPr="00F659FC" w:rsidRDefault="00F659FC" w:rsidP="00F659FC">
      <w:r w:rsidRPr="00F659FC">
        <w:t>Example outcome:</w:t>
      </w:r>
    </w:p>
    <w:p w14:paraId="796673DF" w14:textId="77777777" w:rsidR="00F659FC" w:rsidRPr="00F659FC" w:rsidRDefault="00F659FC" w:rsidP="00F659FC">
      <w:r w:rsidRPr="00F659FC">
        <w:t>Total Risk Score = 78</w:t>
      </w:r>
    </w:p>
    <w:p w14:paraId="6A782E04" w14:textId="77777777" w:rsidR="00F659FC" w:rsidRPr="00F659FC" w:rsidRDefault="00F659FC" w:rsidP="00F659FC">
      <w:r w:rsidRPr="00F659FC">
        <w:t>Risk Level = High</w:t>
      </w:r>
    </w:p>
    <w:p w14:paraId="1F8A40F9" w14:textId="77777777" w:rsidR="00F659FC" w:rsidRPr="00F659FC" w:rsidRDefault="00F659FC" w:rsidP="00F659FC">
      <w:r w:rsidRPr="00F659FC">
        <w:t>Risk thresholds are configurable.</w:t>
      </w:r>
    </w:p>
    <w:p w14:paraId="15EB4B0E" w14:textId="77777777" w:rsidR="00F659FC" w:rsidRPr="00F659FC" w:rsidRDefault="00F659FC" w:rsidP="00F659FC">
      <w:r w:rsidRPr="00F659FC">
        <w:t> </w:t>
      </w:r>
    </w:p>
    <w:p w14:paraId="7EAB0D35" w14:textId="77777777" w:rsidR="00F659FC" w:rsidRPr="00F659FC" w:rsidRDefault="00F659FC" w:rsidP="00F659FC">
      <w:r w:rsidRPr="00F659FC">
        <w:rPr>
          <w:b/>
          <w:bCs/>
        </w:rPr>
        <w:t>12.9 Shipment Indicators</w:t>
      </w:r>
    </w:p>
    <w:p w14:paraId="0326A225" w14:textId="77777777" w:rsidR="00F659FC" w:rsidRPr="00F659FC" w:rsidRDefault="00F659FC" w:rsidP="00F659FC">
      <w:r w:rsidRPr="00F659FC">
        <w:t>The Compliance Engine publishes standardized indicators consumed by other modules.</w:t>
      </w:r>
    </w:p>
    <w:p w14:paraId="7C270A87"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65"/>
        <w:gridCol w:w="3201"/>
      </w:tblGrid>
      <w:tr w:rsidR="00F659FC" w:rsidRPr="00F659FC" w14:paraId="6652816D" w14:textId="77777777">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BD9E1" w14:textId="77777777" w:rsidR="00F659FC" w:rsidRPr="00F659FC" w:rsidRDefault="00F659FC" w:rsidP="00F659FC">
            <w:r w:rsidRPr="00F659FC">
              <w:rPr>
                <w:b/>
                <w:bCs/>
              </w:rPr>
              <w:t>Indicator</w:t>
            </w:r>
          </w:p>
        </w:tc>
        <w:tc>
          <w:tcPr>
            <w:tcW w:w="3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24875" w14:textId="77777777" w:rsidR="00F659FC" w:rsidRPr="00F659FC" w:rsidRDefault="00F659FC" w:rsidP="00F659FC">
            <w:r w:rsidRPr="00F659FC">
              <w:rPr>
                <w:b/>
                <w:bCs/>
              </w:rPr>
              <w:t>Meaning</w:t>
            </w:r>
          </w:p>
        </w:tc>
      </w:tr>
      <w:tr w:rsidR="00F659FC" w:rsidRPr="00F659FC" w14:paraId="0F275558"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C1E89" w14:textId="77777777" w:rsidR="00F659FC" w:rsidRPr="00F659FC" w:rsidRDefault="00F659FC" w:rsidP="00F659FC">
            <w:r w:rsidRPr="00F659FC">
              <w:t>HLD</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C272A" w14:textId="77777777" w:rsidR="00F659FC" w:rsidRPr="00F659FC" w:rsidRDefault="00F659FC" w:rsidP="00F659FC">
            <w:r w:rsidRPr="00F659FC">
              <w:t>Compliance Hold</w:t>
            </w:r>
          </w:p>
        </w:tc>
      </w:tr>
      <w:tr w:rsidR="00F659FC" w:rsidRPr="00F659FC" w14:paraId="6FFE425B"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1D7B3" w14:textId="77777777" w:rsidR="00F659FC" w:rsidRPr="00F659FC" w:rsidRDefault="00F659FC" w:rsidP="00F659FC">
            <w:r w:rsidRPr="00F659FC">
              <w:t>RSK</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CD9DA" w14:textId="77777777" w:rsidR="00F659FC" w:rsidRPr="00F659FC" w:rsidRDefault="00F659FC" w:rsidP="00F659FC">
            <w:r w:rsidRPr="00F659FC">
              <w:t>High Risk</w:t>
            </w:r>
          </w:p>
        </w:tc>
      </w:tr>
      <w:tr w:rsidR="00F659FC" w:rsidRPr="00F659FC" w14:paraId="4BB9C571"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485D0" w14:textId="77777777" w:rsidR="00F659FC" w:rsidRPr="00F659FC" w:rsidRDefault="00F659FC" w:rsidP="00F659FC">
            <w:r w:rsidRPr="00F659FC">
              <w:t>SAN</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CE2DA4" w14:textId="77777777" w:rsidR="00F659FC" w:rsidRPr="00F659FC" w:rsidRDefault="00F659FC" w:rsidP="00F659FC">
            <w:r w:rsidRPr="00F659FC">
              <w:t>Sanctions Match</w:t>
            </w:r>
          </w:p>
        </w:tc>
      </w:tr>
      <w:tr w:rsidR="00F659FC" w:rsidRPr="00F659FC" w14:paraId="5722A10E"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D86A3A" w14:textId="77777777" w:rsidR="00F659FC" w:rsidRPr="00F659FC" w:rsidRDefault="00F659FC" w:rsidP="00F659FC">
            <w:r w:rsidRPr="00F659FC">
              <w:t>DGP</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FF54E" w14:textId="77777777" w:rsidR="00F659FC" w:rsidRPr="00F659FC" w:rsidRDefault="00F659FC" w:rsidP="00F659FC">
            <w:r w:rsidRPr="00F659FC">
              <w:t>Dangerous Goods</w:t>
            </w:r>
          </w:p>
        </w:tc>
      </w:tr>
      <w:tr w:rsidR="00F659FC" w:rsidRPr="00F659FC" w14:paraId="09FE0095"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96954" w14:textId="77777777" w:rsidR="00F659FC" w:rsidRPr="00F659FC" w:rsidRDefault="00F659FC" w:rsidP="00F659FC">
            <w:r w:rsidRPr="00F659FC">
              <w:t>OGA</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AB427" w14:textId="77777777" w:rsidR="00F659FC" w:rsidRPr="00F659FC" w:rsidRDefault="00F659FC" w:rsidP="00F659FC">
            <w:r w:rsidRPr="00F659FC">
              <w:t>Agency Review Required</w:t>
            </w:r>
          </w:p>
        </w:tc>
      </w:tr>
      <w:tr w:rsidR="00F659FC" w:rsidRPr="00F659FC" w14:paraId="15B99FBA"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90162" w14:textId="77777777" w:rsidR="00F659FC" w:rsidRPr="00F659FC" w:rsidRDefault="00F659FC" w:rsidP="00F659FC">
            <w:r w:rsidRPr="00F659FC">
              <w:t>LIC</w:t>
            </w:r>
          </w:p>
        </w:tc>
        <w:tc>
          <w:tcPr>
            <w:tcW w:w="3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701B8" w14:textId="77777777" w:rsidR="00F659FC" w:rsidRPr="00F659FC" w:rsidRDefault="00F659FC" w:rsidP="00F659FC">
            <w:r w:rsidRPr="00F659FC">
              <w:t>License Required</w:t>
            </w:r>
          </w:p>
        </w:tc>
      </w:tr>
      <w:tr w:rsidR="00F659FC" w:rsidRPr="00F659FC" w14:paraId="20AC7279"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158AC" w14:textId="77777777" w:rsidR="00F659FC" w:rsidRPr="00F659FC" w:rsidRDefault="00F659FC" w:rsidP="00F659FC">
            <w:r w:rsidRPr="00F659FC">
              <w:t>FTA</w:t>
            </w:r>
          </w:p>
        </w:tc>
        <w:tc>
          <w:tcPr>
            <w:tcW w:w="3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37781" w14:textId="77777777" w:rsidR="00F659FC" w:rsidRPr="00F659FC" w:rsidRDefault="00F659FC" w:rsidP="00F659FC">
            <w:r w:rsidRPr="00F659FC">
              <w:t>Preferential Trade Eligible</w:t>
            </w:r>
          </w:p>
        </w:tc>
      </w:tr>
      <w:tr w:rsidR="00F659FC" w:rsidRPr="00F659FC" w14:paraId="3D5C93D7" w14:textId="77777777">
        <w:tc>
          <w:tcPr>
            <w:tcW w:w="1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040EF" w14:textId="77777777" w:rsidR="00F659FC" w:rsidRPr="00F659FC" w:rsidRDefault="00F659FC" w:rsidP="00F659FC">
            <w:r w:rsidRPr="00F659FC">
              <w:t>INS</w:t>
            </w:r>
          </w:p>
        </w:tc>
        <w:tc>
          <w:tcPr>
            <w:tcW w:w="3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7D46A" w14:textId="77777777" w:rsidR="00F659FC" w:rsidRPr="00F659FC" w:rsidRDefault="00F659FC" w:rsidP="00F659FC">
            <w:r w:rsidRPr="00F659FC">
              <w:t>Inspection Recommended</w:t>
            </w:r>
          </w:p>
        </w:tc>
      </w:tr>
    </w:tbl>
    <w:p w14:paraId="23A074D3" w14:textId="77777777" w:rsidR="00F659FC" w:rsidRPr="00F659FC" w:rsidRDefault="00F659FC" w:rsidP="00F659FC">
      <w:r w:rsidRPr="00F659FC">
        <w:t>Indicators are generated automatically and retained in the shipment history.</w:t>
      </w:r>
    </w:p>
    <w:p w14:paraId="5DAE94B3" w14:textId="77777777" w:rsidR="00F659FC" w:rsidRPr="00F659FC" w:rsidRDefault="00F659FC" w:rsidP="00F659FC">
      <w:r w:rsidRPr="00F659FC">
        <w:t> </w:t>
      </w:r>
    </w:p>
    <w:p w14:paraId="0D8B6CE6" w14:textId="77777777" w:rsidR="00F659FC" w:rsidRPr="00F659FC" w:rsidRDefault="00F659FC" w:rsidP="00F659FC">
      <w:r w:rsidRPr="00F659FC">
        <w:rPr>
          <w:b/>
          <w:bCs/>
        </w:rPr>
        <w:t>12.10 Customer Warnings</w:t>
      </w:r>
    </w:p>
    <w:p w14:paraId="38DD6D2D" w14:textId="77777777" w:rsidR="00F659FC" w:rsidRPr="00F659FC" w:rsidRDefault="00F659FC" w:rsidP="00F659FC">
      <w:r w:rsidRPr="00F659FC">
        <w:t>Customer warnings are maintained centrally and evaluated during screening.</w:t>
      </w:r>
    </w:p>
    <w:p w14:paraId="21B224FA"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63"/>
        <w:gridCol w:w="2742"/>
      </w:tblGrid>
      <w:tr w:rsidR="00F659FC" w:rsidRPr="00F659FC" w14:paraId="660EA07C" w14:textId="77777777">
        <w:tc>
          <w:tcPr>
            <w:tcW w:w="3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14530" w14:textId="77777777" w:rsidR="00F659FC" w:rsidRPr="00F659FC" w:rsidRDefault="00F659FC" w:rsidP="00F659FC">
            <w:r w:rsidRPr="00F659FC">
              <w:rPr>
                <w:b/>
                <w:bCs/>
              </w:rPr>
              <w:t>Warning</w:t>
            </w:r>
          </w:p>
        </w:tc>
        <w:tc>
          <w:tcPr>
            <w:tcW w:w="26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82F62" w14:textId="77777777" w:rsidR="00F659FC" w:rsidRPr="00F659FC" w:rsidRDefault="00F659FC" w:rsidP="00F659FC">
            <w:r w:rsidRPr="00F659FC">
              <w:rPr>
                <w:b/>
                <w:bCs/>
              </w:rPr>
              <w:t>Action</w:t>
            </w:r>
          </w:p>
        </w:tc>
      </w:tr>
      <w:tr w:rsidR="00F659FC" w:rsidRPr="00F659FC" w14:paraId="2DEA7CC2" w14:textId="77777777">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FA5BD" w14:textId="77777777" w:rsidR="00F659FC" w:rsidRPr="00F659FC" w:rsidRDefault="00F659FC" w:rsidP="00F659FC">
            <w:r w:rsidRPr="00F659FC">
              <w:t>Broker Review Required</w:t>
            </w:r>
          </w:p>
        </w:tc>
        <w:tc>
          <w:tcPr>
            <w:tcW w:w="2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624B1" w14:textId="77777777" w:rsidR="00F659FC" w:rsidRPr="00F659FC" w:rsidRDefault="00F659FC" w:rsidP="00F659FC">
            <w:r w:rsidRPr="00F659FC">
              <w:t>Create work item</w:t>
            </w:r>
          </w:p>
        </w:tc>
      </w:tr>
      <w:tr w:rsidR="00F659FC" w:rsidRPr="00F659FC" w14:paraId="27FE7B68" w14:textId="77777777">
        <w:tc>
          <w:tcPr>
            <w:tcW w:w="3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0EC08" w14:textId="77777777" w:rsidR="00F659FC" w:rsidRPr="00F659FC" w:rsidRDefault="00F659FC" w:rsidP="00F659FC">
            <w:r w:rsidRPr="00F659FC">
              <w:t>Financial Hold</w:t>
            </w:r>
          </w:p>
        </w:tc>
        <w:tc>
          <w:tcPr>
            <w:tcW w:w="26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BA24E" w14:textId="77777777" w:rsidR="00F659FC" w:rsidRPr="00F659FC" w:rsidRDefault="00F659FC" w:rsidP="00F659FC">
            <w:r w:rsidRPr="00F659FC">
              <w:t>Prevent submission</w:t>
            </w:r>
          </w:p>
        </w:tc>
      </w:tr>
      <w:tr w:rsidR="00F659FC" w:rsidRPr="00F659FC" w14:paraId="07E87757" w14:textId="77777777">
        <w:tc>
          <w:tcPr>
            <w:tcW w:w="3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0FBED" w14:textId="77777777" w:rsidR="00F659FC" w:rsidRPr="00F659FC" w:rsidRDefault="00F659FC" w:rsidP="00F659FC">
            <w:r w:rsidRPr="00F659FC">
              <w:t>Compliance Monitoring</w:t>
            </w:r>
          </w:p>
        </w:tc>
        <w:tc>
          <w:tcPr>
            <w:tcW w:w="26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DA750" w14:textId="77777777" w:rsidR="00F659FC" w:rsidRPr="00F659FC" w:rsidRDefault="00F659FC" w:rsidP="00F659FC">
            <w:r w:rsidRPr="00F659FC">
              <w:t>Increase risk score</w:t>
            </w:r>
          </w:p>
        </w:tc>
      </w:tr>
      <w:tr w:rsidR="00F659FC" w:rsidRPr="00F659FC" w14:paraId="37911086" w14:textId="77777777">
        <w:tc>
          <w:tcPr>
            <w:tcW w:w="3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6FED2" w14:textId="77777777" w:rsidR="00F659FC" w:rsidRPr="00F659FC" w:rsidRDefault="00F659FC" w:rsidP="00F659FC">
            <w:r w:rsidRPr="00F659FC">
              <w:t>Manual Valuation</w:t>
            </w:r>
          </w:p>
        </w:tc>
        <w:tc>
          <w:tcPr>
            <w:tcW w:w="27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AC3A9" w14:textId="77777777" w:rsidR="00F659FC" w:rsidRPr="00F659FC" w:rsidRDefault="00F659FC" w:rsidP="00F659FC">
            <w:r w:rsidRPr="00F659FC">
              <w:t>Force broker approval</w:t>
            </w:r>
          </w:p>
        </w:tc>
      </w:tr>
      <w:tr w:rsidR="00F659FC" w:rsidRPr="00F659FC" w14:paraId="21A89207" w14:textId="77777777">
        <w:tc>
          <w:tcPr>
            <w:tcW w:w="3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33AE42" w14:textId="77777777" w:rsidR="00F659FC" w:rsidRPr="00F659FC" w:rsidRDefault="00F659FC" w:rsidP="00F659FC">
            <w:r w:rsidRPr="00F659FC">
              <w:t>Audit Required</w:t>
            </w:r>
          </w:p>
        </w:tc>
        <w:tc>
          <w:tcPr>
            <w:tcW w:w="26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1020E" w14:textId="77777777" w:rsidR="00F659FC" w:rsidRPr="00F659FC" w:rsidRDefault="00F659FC" w:rsidP="00F659FC">
            <w:r w:rsidRPr="00F659FC">
              <w:t>Flag declaration</w:t>
            </w:r>
          </w:p>
        </w:tc>
      </w:tr>
    </w:tbl>
    <w:p w14:paraId="5AF6E033" w14:textId="77777777" w:rsidR="00F659FC" w:rsidRPr="00F659FC" w:rsidRDefault="00F659FC" w:rsidP="00F659FC">
      <w:r w:rsidRPr="00F659FC">
        <w:t>Warnings may be temporary or permanent and include effective dates.</w:t>
      </w:r>
    </w:p>
    <w:p w14:paraId="4C03D8B5" w14:textId="77777777" w:rsidR="00F659FC" w:rsidRPr="00F659FC" w:rsidRDefault="00F659FC" w:rsidP="00F659FC">
      <w:r w:rsidRPr="00F659FC">
        <w:t> </w:t>
      </w:r>
    </w:p>
    <w:p w14:paraId="4A9D878C" w14:textId="77777777" w:rsidR="00F659FC" w:rsidRPr="00F659FC" w:rsidRDefault="00F659FC" w:rsidP="00F659FC">
      <w:r w:rsidRPr="00F659FC">
        <w:rPr>
          <w:b/>
          <w:bCs/>
        </w:rPr>
        <w:t>12.11 Compliance Case Management</w:t>
      </w:r>
    </w:p>
    <w:p w14:paraId="1865E000" w14:textId="77777777" w:rsidR="00F659FC" w:rsidRPr="00F659FC" w:rsidRDefault="00F659FC" w:rsidP="00F659FC">
      <w:r w:rsidRPr="00F659FC">
        <w:t>When a compliance issue cannot be resolved automatically, the system creates a case.</w:t>
      </w:r>
    </w:p>
    <w:p w14:paraId="174F272F" w14:textId="77777777" w:rsidR="00F659FC" w:rsidRPr="00F659FC" w:rsidRDefault="00F659FC" w:rsidP="00F659FC">
      <w:r w:rsidRPr="00F659FC">
        <w:t>Each case contains:</w:t>
      </w:r>
    </w:p>
    <w:p w14:paraId="529EFEFB" w14:textId="77777777" w:rsidR="00F659FC" w:rsidRPr="00F659FC" w:rsidRDefault="00F659FC" w:rsidP="00F659FC">
      <w:pPr>
        <w:numPr>
          <w:ilvl w:val="0"/>
          <w:numId w:val="160"/>
        </w:numPr>
      </w:pPr>
      <w:r w:rsidRPr="00F659FC">
        <w:t>Case ID</w:t>
      </w:r>
    </w:p>
    <w:p w14:paraId="38A8B2E8" w14:textId="77777777" w:rsidR="00F659FC" w:rsidRPr="00F659FC" w:rsidRDefault="00F659FC" w:rsidP="00F659FC">
      <w:pPr>
        <w:numPr>
          <w:ilvl w:val="0"/>
          <w:numId w:val="160"/>
        </w:numPr>
      </w:pPr>
      <w:r w:rsidRPr="00F659FC">
        <w:t>Related Shipment(s)</w:t>
      </w:r>
    </w:p>
    <w:p w14:paraId="3AE45250" w14:textId="77777777" w:rsidR="00F659FC" w:rsidRPr="00F659FC" w:rsidRDefault="00F659FC" w:rsidP="00F659FC">
      <w:pPr>
        <w:numPr>
          <w:ilvl w:val="0"/>
          <w:numId w:val="160"/>
        </w:numPr>
      </w:pPr>
      <w:r w:rsidRPr="00F659FC">
        <w:t>Related Declaration(s)</w:t>
      </w:r>
    </w:p>
    <w:p w14:paraId="64368D58" w14:textId="77777777" w:rsidR="00F659FC" w:rsidRPr="00F659FC" w:rsidRDefault="00F659FC" w:rsidP="00F659FC">
      <w:pPr>
        <w:numPr>
          <w:ilvl w:val="0"/>
          <w:numId w:val="160"/>
        </w:numPr>
      </w:pPr>
      <w:r w:rsidRPr="00F659FC">
        <w:t>Risk Category</w:t>
      </w:r>
    </w:p>
    <w:p w14:paraId="1BD95159" w14:textId="77777777" w:rsidR="00F659FC" w:rsidRPr="00F659FC" w:rsidRDefault="00F659FC" w:rsidP="00F659FC">
      <w:pPr>
        <w:numPr>
          <w:ilvl w:val="0"/>
          <w:numId w:val="160"/>
        </w:numPr>
      </w:pPr>
      <w:r w:rsidRPr="00F659FC">
        <w:t>Assigned Analyst</w:t>
      </w:r>
    </w:p>
    <w:p w14:paraId="7B1277C7" w14:textId="77777777" w:rsidR="00F659FC" w:rsidRPr="00F659FC" w:rsidRDefault="00F659FC" w:rsidP="00F659FC">
      <w:pPr>
        <w:numPr>
          <w:ilvl w:val="0"/>
          <w:numId w:val="160"/>
        </w:numPr>
      </w:pPr>
      <w:r w:rsidRPr="00F659FC">
        <w:t>Findings</w:t>
      </w:r>
    </w:p>
    <w:p w14:paraId="0E8A1331" w14:textId="77777777" w:rsidR="00F659FC" w:rsidRPr="00F659FC" w:rsidRDefault="00F659FC" w:rsidP="00F659FC">
      <w:pPr>
        <w:numPr>
          <w:ilvl w:val="0"/>
          <w:numId w:val="160"/>
        </w:numPr>
      </w:pPr>
      <w:r w:rsidRPr="00F659FC">
        <w:t>Supporting Documents</w:t>
      </w:r>
    </w:p>
    <w:p w14:paraId="620F090E" w14:textId="77777777" w:rsidR="00F659FC" w:rsidRPr="00F659FC" w:rsidRDefault="00F659FC" w:rsidP="00F659FC">
      <w:pPr>
        <w:numPr>
          <w:ilvl w:val="0"/>
          <w:numId w:val="160"/>
        </w:numPr>
      </w:pPr>
      <w:r w:rsidRPr="00F659FC">
        <w:t>Decision</w:t>
      </w:r>
    </w:p>
    <w:p w14:paraId="75DB3826" w14:textId="77777777" w:rsidR="00F659FC" w:rsidRPr="00F659FC" w:rsidRDefault="00F659FC" w:rsidP="00F659FC">
      <w:pPr>
        <w:numPr>
          <w:ilvl w:val="0"/>
          <w:numId w:val="160"/>
        </w:numPr>
      </w:pPr>
      <w:r w:rsidRPr="00F659FC">
        <w:t>Resolution Date</w:t>
      </w:r>
    </w:p>
    <w:p w14:paraId="7605F061" w14:textId="77777777" w:rsidR="00F659FC" w:rsidRPr="00F659FC" w:rsidRDefault="00F659FC" w:rsidP="00F659FC">
      <w:pPr>
        <w:numPr>
          <w:ilvl w:val="0"/>
          <w:numId w:val="160"/>
        </w:numPr>
      </w:pPr>
      <w:r w:rsidRPr="00F659FC">
        <w:t>Escalation History</w:t>
      </w:r>
    </w:p>
    <w:p w14:paraId="5CE3ACB4" w14:textId="77777777" w:rsidR="00F659FC" w:rsidRPr="00F659FC" w:rsidRDefault="00F659FC" w:rsidP="00F659FC">
      <w:r w:rsidRPr="00F659FC">
        <w:t>Cases support collaboration and full audit trails.</w:t>
      </w:r>
    </w:p>
    <w:p w14:paraId="25654BC9" w14:textId="77777777" w:rsidR="00F659FC" w:rsidRPr="00F659FC" w:rsidRDefault="00F659FC" w:rsidP="00F659FC">
      <w:r w:rsidRPr="00F659FC">
        <w:t> </w:t>
      </w:r>
    </w:p>
    <w:p w14:paraId="3A19220E" w14:textId="77777777" w:rsidR="00F659FC" w:rsidRPr="00F659FC" w:rsidRDefault="00F659FC" w:rsidP="00F659FC">
      <w:r w:rsidRPr="00F659FC">
        <w:rPr>
          <w:b/>
          <w:bCs/>
        </w:rPr>
        <w:t>12.12 Functional Requirements</w:t>
      </w:r>
    </w:p>
    <w:p w14:paraId="713C4A3A" w14:textId="77777777" w:rsidR="00F659FC" w:rsidRPr="00F659FC" w:rsidRDefault="00F659FC" w:rsidP="00F659FC">
      <w:r w:rsidRPr="00F659FC">
        <w:rPr>
          <w:b/>
          <w:bCs/>
        </w:rPr>
        <w:t>FR-CMP-001 – Automatic Screening</w:t>
      </w:r>
    </w:p>
    <w:p w14:paraId="30F8766D" w14:textId="77777777" w:rsidR="00F659FC" w:rsidRPr="00F659FC" w:rsidRDefault="00F659FC" w:rsidP="00F659FC">
      <w:r w:rsidRPr="00F659FC">
        <w:t>Screen all parties and commodities whenever:</w:t>
      </w:r>
    </w:p>
    <w:p w14:paraId="46E4080B" w14:textId="77777777" w:rsidR="00F659FC" w:rsidRPr="00F659FC" w:rsidRDefault="00F659FC" w:rsidP="00F659FC">
      <w:pPr>
        <w:numPr>
          <w:ilvl w:val="0"/>
          <w:numId w:val="161"/>
        </w:numPr>
      </w:pPr>
      <w:r w:rsidRPr="00F659FC">
        <w:t>Shipment is created.</w:t>
      </w:r>
    </w:p>
    <w:p w14:paraId="35155CAC" w14:textId="77777777" w:rsidR="00F659FC" w:rsidRPr="00F659FC" w:rsidRDefault="00F659FC" w:rsidP="00F659FC">
      <w:pPr>
        <w:numPr>
          <w:ilvl w:val="0"/>
          <w:numId w:val="161"/>
        </w:numPr>
      </w:pPr>
      <w:r w:rsidRPr="00F659FC">
        <w:t>Commodity changes.</w:t>
      </w:r>
    </w:p>
    <w:p w14:paraId="0F9101B0" w14:textId="77777777" w:rsidR="00F659FC" w:rsidRPr="00F659FC" w:rsidRDefault="00F659FC" w:rsidP="00F659FC">
      <w:pPr>
        <w:numPr>
          <w:ilvl w:val="0"/>
          <w:numId w:val="161"/>
        </w:numPr>
      </w:pPr>
      <w:r w:rsidRPr="00F659FC">
        <w:t>Party information changes.</w:t>
      </w:r>
    </w:p>
    <w:p w14:paraId="48FA7030" w14:textId="77777777" w:rsidR="00F659FC" w:rsidRPr="00F659FC" w:rsidRDefault="00F659FC" w:rsidP="00F659FC">
      <w:pPr>
        <w:numPr>
          <w:ilvl w:val="0"/>
          <w:numId w:val="161"/>
        </w:numPr>
      </w:pPr>
      <w:r w:rsidRPr="00F659FC">
        <w:t>Declaration is amended.</w:t>
      </w:r>
    </w:p>
    <w:p w14:paraId="4AAEC491" w14:textId="77777777" w:rsidR="00F659FC" w:rsidRPr="00F659FC" w:rsidRDefault="00F659FC" w:rsidP="00F659FC">
      <w:pPr>
        <w:numPr>
          <w:ilvl w:val="0"/>
          <w:numId w:val="161"/>
        </w:numPr>
      </w:pPr>
      <w:r w:rsidRPr="00F659FC">
        <w:t>Regulatory reference data changes.</w:t>
      </w:r>
    </w:p>
    <w:p w14:paraId="2DB7D46E" w14:textId="77777777" w:rsidR="00F659FC" w:rsidRPr="00F659FC" w:rsidRDefault="00F659FC" w:rsidP="00F659FC">
      <w:r w:rsidRPr="00F659FC">
        <w:t> </w:t>
      </w:r>
    </w:p>
    <w:p w14:paraId="005D4D11" w14:textId="77777777" w:rsidR="00F659FC" w:rsidRPr="00F659FC" w:rsidRDefault="00F659FC" w:rsidP="00F659FC">
      <w:r w:rsidRPr="00F659FC">
        <w:rPr>
          <w:b/>
          <w:bCs/>
        </w:rPr>
        <w:t>FR-CMP-002 – Configurable Risk Rules</w:t>
      </w:r>
    </w:p>
    <w:p w14:paraId="16623522" w14:textId="77777777" w:rsidR="00F659FC" w:rsidRPr="00F659FC" w:rsidRDefault="00F659FC" w:rsidP="00F659FC">
      <w:r w:rsidRPr="00F659FC">
        <w:t>Compliance administrators shall define rules using configurable conditions, such as:</w:t>
      </w:r>
    </w:p>
    <w:p w14:paraId="509D166B" w14:textId="77777777" w:rsidR="00F659FC" w:rsidRPr="00F659FC" w:rsidRDefault="00F659FC" w:rsidP="00F659FC">
      <w:pPr>
        <w:numPr>
          <w:ilvl w:val="0"/>
          <w:numId w:val="162"/>
        </w:numPr>
      </w:pPr>
      <w:r w:rsidRPr="00F659FC">
        <w:t>Country</w:t>
      </w:r>
    </w:p>
    <w:p w14:paraId="3571F081" w14:textId="77777777" w:rsidR="00F659FC" w:rsidRPr="00F659FC" w:rsidRDefault="00F659FC" w:rsidP="00F659FC">
      <w:pPr>
        <w:numPr>
          <w:ilvl w:val="0"/>
          <w:numId w:val="162"/>
        </w:numPr>
      </w:pPr>
      <w:r w:rsidRPr="00F659FC">
        <w:t>HS Code</w:t>
      </w:r>
    </w:p>
    <w:p w14:paraId="6F24448D" w14:textId="77777777" w:rsidR="00F659FC" w:rsidRPr="00F659FC" w:rsidRDefault="00F659FC" w:rsidP="00F659FC">
      <w:pPr>
        <w:numPr>
          <w:ilvl w:val="0"/>
          <w:numId w:val="162"/>
        </w:numPr>
      </w:pPr>
      <w:r w:rsidRPr="00F659FC">
        <w:t>Customer profile</w:t>
      </w:r>
    </w:p>
    <w:p w14:paraId="5D66BE32" w14:textId="77777777" w:rsidR="00F659FC" w:rsidRPr="00F659FC" w:rsidRDefault="00F659FC" w:rsidP="00F659FC">
      <w:pPr>
        <w:numPr>
          <w:ilvl w:val="0"/>
          <w:numId w:val="162"/>
        </w:numPr>
      </w:pPr>
      <w:r w:rsidRPr="00F659FC">
        <w:t>Value thresholds</w:t>
      </w:r>
    </w:p>
    <w:p w14:paraId="499B706F" w14:textId="77777777" w:rsidR="00F659FC" w:rsidRPr="00F659FC" w:rsidRDefault="00F659FC" w:rsidP="00F659FC">
      <w:pPr>
        <w:numPr>
          <w:ilvl w:val="0"/>
          <w:numId w:val="162"/>
        </w:numPr>
      </w:pPr>
      <w:r w:rsidRPr="00F659FC">
        <w:t>Transport mode</w:t>
      </w:r>
    </w:p>
    <w:p w14:paraId="6B353E38" w14:textId="77777777" w:rsidR="00F659FC" w:rsidRPr="00F659FC" w:rsidRDefault="00F659FC" w:rsidP="00F659FC">
      <w:pPr>
        <w:numPr>
          <w:ilvl w:val="0"/>
          <w:numId w:val="162"/>
        </w:numPr>
      </w:pPr>
      <w:r w:rsidRPr="00F659FC">
        <w:t>Trade lane</w:t>
      </w:r>
    </w:p>
    <w:p w14:paraId="74A0D9C2" w14:textId="77777777" w:rsidR="00F659FC" w:rsidRPr="00F659FC" w:rsidRDefault="00F659FC" w:rsidP="00F659FC">
      <w:pPr>
        <w:numPr>
          <w:ilvl w:val="0"/>
          <w:numId w:val="162"/>
        </w:numPr>
      </w:pPr>
      <w:r w:rsidRPr="00F659FC">
        <w:t>Regulatory flags</w:t>
      </w:r>
    </w:p>
    <w:p w14:paraId="59CEEB93" w14:textId="77777777" w:rsidR="00F659FC" w:rsidRPr="00F659FC" w:rsidRDefault="00F659FC" w:rsidP="00F659FC">
      <w:r w:rsidRPr="00F659FC">
        <w:t>No application deployment should be required to update these rules.</w:t>
      </w:r>
    </w:p>
    <w:p w14:paraId="7230493B" w14:textId="77777777" w:rsidR="00F659FC" w:rsidRPr="00F659FC" w:rsidRDefault="00F659FC" w:rsidP="00F659FC">
      <w:r w:rsidRPr="00F659FC">
        <w:t> </w:t>
      </w:r>
    </w:p>
    <w:p w14:paraId="41764CAD" w14:textId="77777777" w:rsidR="00F659FC" w:rsidRPr="00F659FC" w:rsidRDefault="00F659FC" w:rsidP="00F659FC">
      <w:r w:rsidRPr="00F659FC">
        <w:rPr>
          <w:b/>
          <w:bCs/>
        </w:rPr>
        <w:t>FR-CMP-003 – Hold &amp; Release</w:t>
      </w:r>
    </w:p>
    <w:p w14:paraId="72686695" w14:textId="77777777" w:rsidR="00F659FC" w:rsidRPr="00F659FC" w:rsidRDefault="00F659FC" w:rsidP="00F659FC">
      <w:r w:rsidRPr="00F659FC">
        <w:t>When blocking conditions are met, the system shall:</w:t>
      </w:r>
    </w:p>
    <w:p w14:paraId="2A3444E3" w14:textId="77777777" w:rsidR="00F659FC" w:rsidRPr="00F659FC" w:rsidRDefault="00F659FC" w:rsidP="00F659FC">
      <w:pPr>
        <w:numPr>
          <w:ilvl w:val="0"/>
          <w:numId w:val="163"/>
        </w:numPr>
      </w:pPr>
      <w:r w:rsidRPr="00F659FC">
        <w:t>Place the declaration on hold.</w:t>
      </w:r>
    </w:p>
    <w:p w14:paraId="32437B87" w14:textId="77777777" w:rsidR="00F659FC" w:rsidRPr="00F659FC" w:rsidRDefault="00F659FC" w:rsidP="00F659FC">
      <w:pPr>
        <w:numPr>
          <w:ilvl w:val="0"/>
          <w:numId w:val="163"/>
        </w:numPr>
      </w:pPr>
      <w:r w:rsidRPr="00F659FC">
        <w:t>Prevent customs submission.</w:t>
      </w:r>
    </w:p>
    <w:p w14:paraId="61E6B352" w14:textId="77777777" w:rsidR="00F659FC" w:rsidRPr="00F659FC" w:rsidRDefault="00F659FC" w:rsidP="00F659FC">
      <w:pPr>
        <w:numPr>
          <w:ilvl w:val="0"/>
          <w:numId w:val="163"/>
        </w:numPr>
      </w:pPr>
      <w:r w:rsidRPr="00F659FC">
        <w:t>Create a compliance task.</w:t>
      </w:r>
    </w:p>
    <w:p w14:paraId="6A7A435A" w14:textId="77777777" w:rsidR="00F659FC" w:rsidRPr="00F659FC" w:rsidRDefault="00F659FC" w:rsidP="00F659FC">
      <w:pPr>
        <w:numPr>
          <w:ilvl w:val="0"/>
          <w:numId w:val="163"/>
        </w:numPr>
      </w:pPr>
      <w:r w:rsidRPr="00F659FC">
        <w:t>Notify responsible users.</w:t>
      </w:r>
    </w:p>
    <w:p w14:paraId="6F76C97B" w14:textId="77777777" w:rsidR="00F659FC" w:rsidRPr="00F659FC" w:rsidRDefault="00F659FC" w:rsidP="00F659FC">
      <w:r w:rsidRPr="00F659FC">
        <w:t>Only authorized personnel may release the hold, with mandatory justification.</w:t>
      </w:r>
    </w:p>
    <w:p w14:paraId="3B1C6234" w14:textId="77777777" w:rsidR="00F659FC" w:rsidRPr="00F659FC" w:rsidRDefault="00F659FC" w:rsidP="00F659FC">
      <w:r w:rsidRPr="00F659FC">
        <w:t> </w:t>
      </w:r>
    </w:p>
    <w:p w14:paraId="4AF03BBB" w14:textId="77777777" w:rsidR="00F659FC" w:rsidRPr="00F659FC" w:rsidRDefault="00F659FC" w:rsidP="00F659FC">
      <w:r w:rsidRPr="00F659FC">
        <w:rPr>
          <w:b/>
          <w:bCs/>
        </w:rPr>
        <w:t>12.13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98"/>
        <w:gridCol w:w="7508"/>
      </w:tblGrid>
      <w:tr w:rsidR="00F659FC" w:rsidRPr="00F659FC" w14:paraId="72150537" w14:textId="77777777">
        <w:tc>
          <w:tcPr>
            <w:tcW w:w="1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062C6" w14:textId="77777777" w:rsidR="00F659FC" w:rsidRPr="00F659FC" w:rsidRDefault="00F659FC" w:rsidP="00F659FC">
            <w:r w:rsidRPr="00F659FC">
              <w:rPr>
                <w:b/>
                <w:bCs/>
              </w:rPr>
              <w:t>Rule ID</w:t>
            </w:r>
          </w:p>
        </w:tc>
        <w:tc>
          <w:tcPr>
            <w:tcW w:w="9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A5112" w14:textId="77777777" w:rsidR="00F659FC" w:rsidRPr="00F659FC" w:rsidRDefault="00F659FC" w:rsidP="00F659FC">
            <w:r w:rsidRPr="00F659FC">
              <w:rPr>
                <w:b/>
                <w:bCs/>
              </w:rPr>
              <w:t>Description</w:t>
            </w:r>
          </w:p>
        </w:tc>
      </w:tr>
      <w:tr w:rsidR="00F659FC" w:rsidRPr="00F659FC" w14:paraId="13766289"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75FB7A" w14:textId="77777777" w:rsidR="00F659FC" w:rsidRPr="00F659FC" w:rsidRDefault="00F659FC" w:rsidP="00F659FC">
            <w:r w:rsidRPr="00F659FC">
              <w:t>BR-CMP-001</w:t>
            </w:r>
          </w:p>
        </w:tc>
        <w:tc>
          <w:tcPr>
            <w:tcW w:w="9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D51C2" w14:textId="77777777" w:rsidR="00F659FC" w:rsidRPr="00F659FC" w:rsidRDefault="00F659FC" w:rsidP="00F659FC">
            <w:r w:rsidRPr="00F659FC">
              <w:t>Screening must occur before customs submission.</w:t>
            </w:r>
          </w:p>
        </w:tc>
      </w:tr>
      <w:tr w:rsidR="00F659FC" w:rsidRPr="00F659FC" w14:paraId="2CB1CB20"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AEDA31" w14:textId="77777777" w:rsidR="00F659FC" w:rsidRPr="00F659FC" w:rsidRDefault="00F659FC" w:rsidP="00F659FC">
            <w:r w:rsidRPr="00F659FC">
              <w:t>BR-CMP-002</w:t>
            </w:r>
          </w:p>
        </w:tc>
        <w:tc>
          <w:tcPr>
            <w:tcW w:w="9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55B06" w14:textId="77777777" w:rsidR="00F659FC" w:rsidRPr="00F659FC" w:rsidRDefault="00F659FC" w:rsidP="00F659FC">
            <w:r w:rsidRPr="00F659FC">
              <w:t>A confirmed sanctions match blocks processing.</w:t>
            </w:r>
          </w:p>
        </w:tc>
      </w:tr>
      <w:tr w:rsidR="00F659FC" w:rsidRPr="00F659FC" w14:paraId="5100E427"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A4B37" w14:textId="77777777" w:rsidR="00F659FC" w:rsidRPr="00F659FC" w:rsidRDefault="00F659FC" w:rsidP="00F659FC">
            <w:r w:rsidRPr="00F659FC">
              <w:t>BR-CMP-003</w:t>
            </w:r>
          </w:p>
        </w:tc>
        <w:tc>
          <w:tcPr>
            <w:tcW w:w="9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4467C" w14:textId="77777777" w:rsidR="00F659FC" w:rsidRPr="00F659FC" w:rsidRDefault="00F659FC" w:rsidP="00F659FC">
            <w:r w:rsidRPr="00F659FC">
              <w:t>Potential sanctions matches require manual review.</w:t>
            </w:r>
          </w:p>
        </w:tc>
      </w:tr>
      <w:tr w:rsidR="00F659FC" w:rsidRPr="00F659FC" w14:paraId="0AC647B5"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D9598" w14:textId="77777777" w:rsidR="00F659FC" w:rsidRPr="00F659FC" w:rsidRDefault="00F659FC" w:rsidP="00F659FC">
            <w:r w:rsidRPr="00F659FC">
              <w:t>BR-CMP-004</w:t>
            </w:r>
          </w:p>
        </w:tc>
        <w:tc>
          <w:tcPr>
            <w:tcW w:w="9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0B180" w14:textId="77777777" w:rsidR="00F659FC" w:rsidRPr="00F659FC" w:rsidRDefault="00F659FC" w:rsidP="00F659FC">
            <w:r w:rsidRPr="00F659FC">
              <w:t>Risk scoring is configurable by jurisdiction and customer.</w:t>
            </w:r>
          </w:p>
        </w:tc>
      </w:tr>
      <w:tr w:rsidR="00F659FC" w:rsidRPr="00F659FC" w14:paraId="112CD979"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B993D0" w14:textId="77777777" w:rsidR="00F659FC" w:rsidRPr="00F659FC" w:rsidRDefault="00F659FC" w:rsidP="00F659FC">
            <w:r w:rsidRPr="00F659FC">
              <w:t>BR-CMP-005</w:t>
            </w:r>
          </w:p>
        </w:tc>
        <w:tc>
          <w:tcPr>
            <w:tcW w:w="9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688115" w14:textId="77777777" w:rsidR="00F659FC" w:rsidRPr="00F659FC" w:rsidRDefault="00F659FC" w:rsidP="00F659FC">
            <w:r w:rsidRPr="00F659FC">
              <w:t>Compliance holds override operational workflow until released.</w:t>
            </w:r>
          </w:p>
        </w:tc>
      </w:tr>
      <w:tr w:rsidR="00F659FC" w:rsidRPr="00F659FC" w14:paraId="0B46C1D7" w14:textId="77777777">
        <w:tc>
          <w:tcPr>
            <w:tcW w:w="1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FBE71" w14:textId="77777777" w:rsidR="00F659FC" w:rsidRPr="00F659FC" w:rsidRDefault="00F659FC" w:rsidP="00F659FC">
            <w:r w:rsidRPr="00F659FC">
              <w:t>BR-CMP-006</w:t>
            </w:r>
          </w:p>
        </w:tc>
        <w:tc>
          <w:tcPr>
            <w:tcW w:w="9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9B378" w14:textId="77777777" w:rsidR="00F659FC" w:rsidRPr="00F659FC" w:rsidRDefault="00F659FC" w:rsidP="00F659FC">
            <w:r w:rsidRPr="00F659FC">
              <w:t>All screening decisions are retained for audit, even if reference lists change later.</w:t>
            </w:r>
          </w:p>
        </w:tc>
      </w:tr>
    </w:tbl>
    <w:p w14:paraId="3486F969" w14:textId="77777777" w:rsidR="00F659FC" w:rsidRPr="00F659FC" w:rsidRDefault="00F659FC" w:rsidP="00F659FC">
      <w:r w:rsidRPr="00F659FC">
        <w:t> </w:t>
      </w:r>
    </w:p>
    <w:p w14:paraId="391AF7FD" w14:textId="77777777" w:rsidR="00F659FC" w:rsidRPr="00F659FC" w:rsidRDefault="00F659FC" w:rsidP="00F659FC">
      <w:r w:rsidRPr="00F659FC">
        <w:rPr>
          <w:b/>
          <w:bCs/>
        </w:rPr>
        <w:t>12.14 Audit Requirements</w:t>
      </w:r>
    </w:p>
    <w:p w14:paraId="5AA88800" w14:textId="77777777" w:rsidR="00F659FC" w:rsidRPr="00F659FC" w:rsidRDefault="00F659FC" w:rsidP="00F659FC">
      <w:r w:rsidRPr="00F659FC">
        <w:t>Record:</w:t>
      </w:r>
    </w:p>
    <w:p w14:paraId="0E765D7E" w14:textId="77777777" w:rsidR="00F659FC" w:rsidRPr="00F659FC" w:rsidRDefault="00F659FC" w:rsidP="00F659FC">
      <w:pPr>
        <w:numPr>
          <w:ilvl w:val="0"/>
          <w:numId w:val="164"/>
        </w:numPr>
      </w:pPr>
      <w:r w:rsidRPr="00F659FC">
        <w:t>Screening executed</w:t>
      </w:r>
    </w:p>
    <w:p w14:paraId="6DED570E" w14:textId="77777777" w:rsidR="00F659FC" w:rsidRPr="00F659FC" w:rsidRDefault="00F659FC" w:rsidP="00F659FC">
      <w:pPr>
        <w:numPr>
          <w:ilvl w:val="0"/>
          <w:numId w:val="164"/>
        </w:numPr>
      </w:pPr>
      <w:r w:rsidRPr="00F659FC">
        <w:t>Rules evaluated</w:t>
      </w:r>
    </w:p>
    <w:p w14:paraId="45319B56" w14:textId="77777777" w:rsidR="00F659FC" w:rsidRPr="00F659FC" w:rsidRDefault="00F659FC" w:rsidP="00F659FC">
      <w:pPr>
        <w:numPr>
          <w:ilvl w:val="0"/>
          <w:numId w:val="164"/>
        </w:numPr>
      </w:pPr>
      <w:r w:rsidRPr="00F659FC">
        <w:t>Lists consulted</w:t>
      </w:r>
    </w:p>
    <w:p w14:paraId="1B2117C6" w14:textId="77777777" w:rsidR="00F659FC" w:rsidRPr="00F659FC" w:rsidRDefault="00F659FC" w:rsidP="00F659FC">
      <w:pPr>
        <w:numPr>
          <w:ilvl w:val="0"/>
          <w:numId w:val="164"/>
        </w:numPr>
      </w:pPr>
      <w:r w:rsidRPr="00F659FC">
        <w:t>Risk score calculated</w:t>
      </w:r>
    </w:p>
    <w:p w14:paraId="5F99BF20" w14:textId="77777777" w:rsidR="00F659FC" w:rsidRPr="00F659FC" w:rsidRDefault="00F659FC" w:rsidP="00F659FC">
      <w:pPr>
        <w:numPr>
          <w:ilvl w:val="0"/>
          <w:numId w:val="164"/>
        </w:numPr>
      </w:pPr>
      <w:r w:rsidRPr="00F659FC">
        <w:t>Indicators assigned</w:t>
      </w:r>
    </w:p>
    <w:p w14:paraId="2846114F" w14:textId="77777777" w:rsidR="00F659FC" w:rsidRPr="00F659FC" w:rsidRDefault="00F659FC" w:rsidP="00F659FC">
      <w:pPr>
        <w:numPr>
          <w:ilvl w:val="0"/>
          <w:numId w:val="164"/>
        </w:numPr>
      </w:pPr>
      <w:r w:rsidRPr="00F659FC">
        <w:t>Holds applied</w:t>
      </w:r>
    </w:p>
    <w:p w14:paraId="2312BFA5" w14:textId="77777777" w:rsidR="00F659FC" w:rsidRPr="00F659FC" w:rsidRDefault="00F659FC" w:rsidP="00F659FC">
      <w:pPr>
        <w:numPr>
          <w:ilvl w:val="0"/>
          <w:numId w:val="164"/>
        </w:numPr>
      </w:pPr>
      <w:r w:rsidRPr="00F659FC">
        <w:t>Holds released</w:t>
      </w:r>
    </w:p>
    <w:p w14:paraId="214EDC68" w14:textId="77777777" w:rsidR="00F659FC" w:rsidRPr="00F659FC" w:rsidRDefault="00F659FC" w:rsidP="00F659FC">
      <w:pPr>
        <w:numPr>
          <w:ilvl w:val="0"/>
          <w:numId w:val="164"/>
        </w:numPr>
      </w:pPr>
      <w:r w:rsidRPr="00F659FC">
        <w:t>Manual overrides</w:t>
      </w:r>
    </w:p>
    <w:p w14:paraId="696A55D9" w14:textId="77777777" w:rsidR="00F659FC" w:rsidRPr="00F659FC" w:rsidRDefault="00F659FC" w:rsidP="00F659FC">
      <w:pPr>
        <w:numPr>
          <w:ilvl w:val="0"/>
          <w:numId w:val="164"/>
        </w:numPr>
      </w:pPr>
      <w:r w:rsidRPr="00F659FC">
        <w:t>Case creation and closure</w:t>
      </w:r>
    </w:p>
    <w:p w14:paraId="2F6C5E65" w14:textId="77777777" w:rsidR="00F659FC" w:rsidRPr="00F659FC" w:rsidRDefault="00F659FC" w:rsidP="00F659FC">
      <w:r w:rsidRPr="00F659FC">
        <w:t>Each record includes:</w:t>
      </w:r>
    </w:p>
    <w:p w14:paraId="6B6E0621" w14:textId="77777777" w:rsidR="00F659FC" w:rsidRPr="00F659FC" w:rsidRDefault="00F659FC" w:rsidP="00F659FC">
      <w:pPr>
        <w:numPr>
          <w:ilvl w:val="0"/>
          <w:numId w:val="165"/>
        </w:numPr>
      </w:pPr>
      <w:r w:rsidRPr="00F659FC">
        <w:t>Timestamp</w:t>
      </w:r>
    </w:p>
    <w:p w14:paraId="76EE1E17" w14:textId="77777777" w:rsidR="00F659FC" w:rsidRPr="00F659FC" w:rsidRDefault="00F659FC" w:rsidP="00F659FC">
      <w:pPr>
        <w:numPr>
          <w:ilvl w:val="0"/>
          <w:numId w:val="165"/>
        </w:numPr>
      </w:pPr>
      <w:r w:rsidRPr="00F659FC">
        <w:t>Rule version</w:t>
      </w:r>
    </w:p>
    <w:p w14:paraId="28054D2C" w14:textId="77777777" w:rsidR="00F659FC" w:rsidRPr="00F659FC" w:rsidRDefault="00F659FC" w:rsidP="00F659FC">
      <w:pPr>
        <w:numPr>
          <w:ilvl w:val="0"/>
          <w:numId w:val="165"/>
        </w:numPr>
      </w:pPr>
      <w:r w:rsidRPr="00F659FC">
        <w:t>Data sources used</w:t>
      </w:r>
    </w:p>
    <w:p w14:paraId="6E6E4B5A" w14:textId="77777777" w:rsidR="00F659FC" w:rsidRPr="00F659FC" w:rsidRDefault="00F659FC" w:rsidP="00F659FC">
      <w:pPr>
        <w:numPr>
          <w:ilvl w:val="0"/>
          <w:numId w:val="165"/>
        </w:numPr>
      </w:pPr>
      <w:r w:rsidRPr="00F659FC">
        <w:t>User/System</w:t>
      </w:r>
    </w:p>
    <w:p w14:paraId="184DA8A5" w14:textId="77777777" w:rsidR="00F659FC" w:rsidRPr="00F659FC" w:rsidRDefault="00F659FC" w:rsidP="00F659FC">
      <w:pPr>
        <w:numPr>
          <w:ilvl w:val="0"/>
          <w:numId w:val="165"/>
        </w:numPr>
      </w:pPr>
      <w:r w:rsidRPr="00F659FC">
        <w:t>Correlation ID</w:t>
      </w:r>
    </w:p>
    <w:p w14:paraId="764B799C" w14:textId="77777777" w:rsidR="00F659FC" w:rsidRPr="00F659FC" w:rsidRDefault="00F659FC" w:rsidP="00F659FC">
      <w:r w:rsidRPr="00F659FC">
        <w:t> </w:t>
      </w:r>
    </w:p>
    <w:p w14:paraId="4885544D" w14:textId="77777777" w:rsidR="00F659FC" w:rsidRPr="00F659FC" w:rsidRDefault="00F659FC" w:rsidP="00F659FC">
      <w:r w:rsidRPr="00F659FC">
        <w:rPr>
          <w:b/>
          <w:bCs/>
        </w:rPr>
        <w:t>12.15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80"/>
        <w:gridCol w:w="3416"/>
      </w:tblGrid>
      <w:tr w:rsidR="00F659FC" w:rsidRPr="00F659FC" w14:paraId="4AC9287F"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FE6EA" w14:textId="77777777" w:rsidR="00F659FC" w:rsidRPr="00F659FC" w:rsidRDefault="00F659FC" w:rsidP="00F659FC">
            <w:r w:rsidRPr="00F659FC">
              <w:rPr>
                <w:b/>
                <w:bCs/>
              </w:rPr>
              <w:t>Module</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A69CA" w14:textId="77777777" w:rsidR="00F659FC" w:rsidRPr="00F659FC" w:rsidRDefault="00F659FC" w:rsidP="00F659FC">
            <w:r w:rsidRPr="00F659FC">
              <w:rPr>
                <w:b/>
                <w:bCs/>
              </w:rPr>
              <w:t>Purpose</w:t>
            </w:r>
          </w:p>
        </w:tc>
      </w:tr>
      <w:tr w:rsidR="00F659FC" w:rsidRPr="00F659FC" w14:paraId="2C172DB1"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3803B" w14:textId="77777777" w:rsidR="00F659FC" w:rsidRPr="00F659FC" w:rsidRDefault="00F659FC" w:rsidP="00F659FC">
            <w:r w:rsidRPr="00F659FC">
              <w:t>Shipment Management</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B2715" w14:textId="77777777" w:rsidR="00F659FC" w:rsidRPr="00F659FC" w:rsidRDefault="00F659FC" w:rsidP="00F659FC">
            <w:r w:rsidRPr="00F659FC">
              <w:t>Trigger screening</w:t>
            </w:r>
          </w:p>
        </w:tc>
      </w:tr>
      <w:tr w:rsidR="00F659FC" w:rsidRPr="00F659FC" w14:paraId="7A8848A9"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0A9B5" w14:textId="77777777" w:rsidR="00F659FC" w:rsidRPr="00F659FC" w:rsidRDefault="00F659FC" w:rsidP="00F659FC">
            <w:r w:rsidRPr="00F659FC">
              <w:t>Commodity Management</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B4665" w14:textId="77777777" w:rsidR="00F659FC" w:rsidRPr="00F659FC" w:rsidRDefault="00F659FC" w:rsidP="00F659FC">
            <w:r w:rsidRPr="00F659FC">
              <w:t>Commodity details</w:t>
            </w:r>
          </w:p>
        </w:tc>
      </w:tr>
      <w:tr w:rsidR="00F659FC" w:rsidRPr="00F659FC" w14:paraId="2971B459"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86F88" w14:textId="77777777" w:rsidR="00F659FC" w:rsidRPr="00F659FC" w:rsidRDefault="00F659FC" w:rsidP="00F659FC">
            <w:r w:rsidRPr="00F659FC">
              <w:t>Permit Management</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BA33A" w14:textId="77777777" w:rsidR="00F659FC" w:rsidRPr="00F659FC" w:rsidRDefault="00F659FC" w:rsidP="00F659FC">
            <w:r w:rsidRPr="00F659FC">
              <w:t>License validation</w:t>
            </w:r>
          </w:p>
        </w:tc>
      </w:tr>
      <w:tr w:rsidR="00F659FC" w:rsidRPr="00F659FC" w14:paraId="6EFA5873"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2090BA" w14:textId="77777777" w:rsidR="00F659FC" w:rsidRPr="00F659FC" w:rsidRDefault="00F659FC" w:rsidP="00F659FC">
            <w:r w:rsidRPr="00F659FC">
              <w:t>OGA Management</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CF39C" w14:textId="77777777" w:rsidR="00F659FC" w:rsidRPr="00F659FC" w:rsidRDefault="00F659FC" w:rsidP="00F659FC">
            <w:r w:rsidRPr="00F659FC">
              <w:t>Agency requirements</w:t>
            </w:r>
          </w:p>
        </w:tc>
      </w:tr>
      <w:tr w:rsidR="00F659FC" w:rsidRPr="00F659FC" w14:paraId="09E32BCA"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01723" w14:textId="77777777" w:rsidR="00F659FC" w:rsidRPr="00F659FC" w:rsidRDefault="00F659FC" w:rsidP="00F659FC">
            <w:r w:rsidRPr="00F659FC">
              <w:t>Workflow Engine</w:t>
            </w:r>
          </w:p>
        </w:tc>
        <w:tc>
          <w:tcPr>
            <w:tcW w:w="3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447CD" w14:textId="77777777" w:rsidR="00F659FC" w:rsidRPr="00F659FC" w:rsidRDefault="00F659FC" w:rsidP="00F659FC">
            <w:r w:rsidRPr="00F659FC">
              <w:t>Hold and release processing</w:t>
            </w:r>
          </w:p>
        </w:tc>
      </w:tr>
      <w:tr w:rsidR="00F659FC" w:rsidRPr="00F659FC" w14:paraId="4D697822"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38D37" w14:textId="77777777" w:rsidR="00F659FC" w:rsidRPr="00F659FC" w:rsidRDefault="00F659FC" w:rsidP="00F659FC">
            <w:r w:rsidRPr="00F659FC">
              <w:t>Notification Service</w:t>
            </w:r>
          </w:p>
        </w:tc>
        <w:tc>
          <w:tcPr>
            <w:tcW w:w="3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D76F5" w14:textId="77777777" w:rsidR="00F659FC" w:rsidRPr="00F659FC" w:rsidRDefault="00F659FC" w:rsidP="00F659FC">
            <w:r w:rsidRPr="00F659FC">
              <w:t>Alerts and escalations</w:t>
            </w:r>
          </w:p>
        </w:tc>
      </w:tr>
      <w:tr w:rsidR="00F659FC" w:rsidRPr="00F659FC" w14:paraId="4CD3FEF6" w14:textId="77777777">
        <w:tc>
          <w:tcPr>
            <w:tcW w:w="3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32961A" w14:textId="77777777" w:rsidR="00F659FC" w:rsidRPr="00F659FC" w:rsidRDefault="00F659FC" w:rsidP="00F659FC">
            <w:r w:rsidRPr="00F659FC">
              <w:t>Customs Submission Engine</w:t>
            </w:r>
          </w:p>
        </w:tc>
        <w:tc>
          <w:tcPr>
            <w:tcW w:w="32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556E9" w14:textId="77777777" w:rsidR="00F659FC" w:rsidRPr="00F659FC" w:rsidRDefault="00F659FC" w:rsidP="00F659FC">
            <w:r w:rsidRPr="00F659FC">
              <w:t>Submission eligibility</w:t>
            </w:r>
          </w:p>
        </w:tc>
      </w:tr>
    </w:tbl>
    <w:p w14:paraId="7BE906CB" w14:textId="77777777" w:rsidR="00F659FC" w:rsidRPr="00F659FC" w:rsidRDefault="00F659FC" w:rsidP="00F659FC">
      <w:r w:rsidRPr="00F659FC">
        <w:t> </w:t>
      </w:r>
    </w:p>
    <w:p w14:paraId="35B69B5F" w14:textId="77777777" w:rsidR="00F659FC" w:rsidRPr="00F659FC" w:rsidRDefault="00F659FC" w:rsidP="00F659FC">
      <w:r w:rsidRPr="00F659FC">
        <w:rPr>
          <w:b/>
          <w:bCs/>
        </w:rPr>
        <w:t>12.16 Enterprise Design Enhancement – Compliance as a Shared Service</w:t>
      </w:r>
    </w:p>
    <w:p w14:paraId="39736EA4" w14:textId="77777777" w:rsidR="00F659FC" w:rsidRPr="00F659FC" w:rsidRDefault="00F659FC" w:rsidP="00F659FC">
      <w:r w:rsidRPr="00F659FC">
        <w:t xml:space="preserve">Rather than treating compliance as a customs-only capability, the engine should be designed as a </w:t>
      </w:r>
      <w:r w:rsidRPr="00F659FC">
        <w:rPr>
          <w:b/>
          <w:bCs/>
        </w:rPr>
        <w:t>shared enterprise service</w:t>
      </w:r>
      <w:r w:rsidRPr="00F659FC">
        <w:t>.</w:t>
      </w:r>
    </w:p>
    <w:p w14:paraId="1C686F55" w14:textId="77777777" w:rsidR="00F659FC" w:rsidRPr="00F659FC" w:rsidRDefault="00F659FC" w:rsidP="00F659FC">
      <w:r w:rsidRPr="00F659FC">
        <w:t>This enables:</w:t>
      </w:r>
    </w:p>
    <w:p w14:paraId="6D83DCFA" w14:textId="77777777" w:rsidR="00F659FC" w:rsidRPr="00F659FC" w:rsidRDefault="00F659FC" w:rsidP="00F659FC">
      <w:pPr>
        <w:numPr>
          <w:ilvl w:val="0"/>
          <w:numId w:val="166"/>
        </w:numPr>
      </w:pPr>
      <w:r w:rsidRPr="00F659FC">
        <w:t>Reuse across customs brokerage, freight forwarding, warehouse operations, and export control.</w:t>
      </w:r>
    </w:p>
    <w:p w14:paraId="76C15F7F" w14:textId="77777777" w:rsidR="00F659FC" w:rsidRPr="00F659FC" w:rsidRDefault="00F659FC" w:rsidP="00F659FC">
      <w:pPr>
        <w:numPr>
          <w:ilvl w:val="0"/>
          <w:numId w:val="166"/>
        </w:numPr>
      </w:pPr>
      <w:r w:rsidRPr="00F659FC">
        <w:t>Centralized regulatory rule management.</w:t>
      </w:r>
    </w:p>
    <w:p w14:paraId="737994ED" w14:textId="77777777" w:rsidR="00F659FC" w:rsidRPr="00F659FC" w:rsidRDefault="00F659FC" w:rsidP="00F659FC">
      <w:pPr>
        <w:numPr>
          <w:ilvl w:val="0"/>
          <w:numId w:val="166"/>
        </w:numPr>
      </w:pPr>
      <w:r w:rsidRPr="00F659FC">
        <w:t>Consistent risk scoring across business units.</w:t>
      </w:r>
    </w:p>
    <w:p w14:paraId="1A5349CD" w14:textId="77777777" w:rsidR="00F659FC" w:rsidRPr="00F659FC" w:rsidRDefault="00F659FC" w:rsidP="00F659FC">
      <w:pPr>
        <w:numPr>
          <w:ilvl w:val="0"/>
          <w:numId w:val="166"/>
        </w:numPr>
      </w:pPr>
      <w:r w:rsidRPr="00F659FC">
        <w:t>Future support for AI-assisted anomaly detection and predictive compliance.</w:t>
      </w:r>
    </w:p>
    <w:p w14:paraId="08430123" w14:textId="77777777" w:rsidR="00F659FC" w:rsidRPr="00F659FC" w:rsidRDefault="00F659FC" w:rsidP="00F659FC">
      <w:r w:rsidRPr="00F659FC">
        <w:t>By separating compliance into its own service, the platform becomes more modular and adaptable for global trade operations.</w:t>
      </w:r>
    </w:p>
    <w:p w14:paraId="0D8F5005" w14:textId="77777777" w:rsidR="00F659FC" w:rsidRPr="00F659FC" w:rsidRDefault="00F659FC" w:rsidP="00F659FC">
      <w:r w:rsidRPr="00F659FC">
        <w:t> </w:t>
      </w:r>
    </w:p>
    <w:p w14:paraId="4DFD7B0D" w14:textId="77777777" w:rsidR="00F659FC" w:rsidRPr="00F659FC" w:rsidRDefault="00F659FC" w:rsidP="00F659FC">
      <w:r w:rsidRPr="00F659FC">
        <w:rPr>
          <w:b/>
          <w:bCs/>
        </w:rPr>
        <w:t>Architect's Note</w:t>
      </w:r>
    </w:p>
    <w:p w14:paraId="10667426" w14:textId="77777777" w:rsidR="00F659FC" w:rsidRPr="00F659FC" w:rsidRDefault="00F659FC" w:rsidP="00F659FC">
      <w:r w:rsidRPr="00F659FC">
        <w:t xml:space="preserve">Having designed enterprise platforms myself, I would </w:t>
      </w:r>
      <w:r w:rsidRPr="00F659FC">
        <w:rPr>
          <w:b/>
          <w:bCs/>
        </w:rPr>
        <w:t>not</w:t>
      </w:r>
      <w:r w:rsidRPr="00F659FC">
        <w:t xml:space="preserve"> stop at a PRD.</w:t>
      </w:r>
    </w:p>
    <w:p w14:paraId="458281CA" w14:textId="77777777" w:rsidR="00F659FC" w:rsidRPr="00F659FC" w:rsidRDefault="00F659FC" w:rsidP="00F659FC">
      <w:r w:rsidRPr="00F659FC">
        <w:t xml:space="preserve">Once we finish approximately </w:t>
      </w:r>
      <w:r w:rsidRPr="00F659FC">
        <w:rPr>
          <w:b/>
          <w:bCs/>
        </w:rPr>
        <w:t>20–22 chapters</w:t>
      </w:r>
      <w:r w:rsidRPr="00F659FC">
        <w:t>, we will have enough material to produce documentation comparable to what an engineering organization needs before implementation. At that point, I recommend we generate an integrated suite of artifacts:</w:t>
      </w:r>
    </w:p>
    <w:p w14:paraId="3AB9EDC3" w14:textId="77777777" w:rsidR="00F659FC" w:rsidRPr="00F659FC" w:rsidRDefault="00F659FC" w:rsidP="00F659FC">
      <w:pPr>
        <w:numPr>
          <w:ilvl w:val="0"/>
          <w:numId w:val="167"/>
        </w:numPr>
        <w:rPr>
          <w:b/>
          <w:bCs/>
        </w:rPr>
      </w:pPr>
      <w:r w:rsidRPr="00F659FC">
        <w:rPr>
          <w:b/>
          <w:bCs/>
        </w:rPr>
        <w:t>Product Requirements Document (PRD)</w:t>
      </w:r>
      <w:r w:rsidRPr="00F659FC">
        <w:t xml:space="preserve"> (≈600–800 pages)</w:t>
      </w:r>
    </w:p>
    <w:p w14:paraId="09E32158" w14:textId="77777777" w:rsidR="00F659FC" w:rsidRPr="00F659FC" w:rsidRDefault="00F659FC" w:rsidP="00F659FC">
      <w:pPr>
        <w:numPr>
          <w:ilvl w:val="0"/>
          <w:numId w:val="167"/>
        </w:numPr>
        <w:rPr>
          <w:b/>
          <w:bCs/>
        </w:rPr>
      </w:pPr>
      <w:r w:rsidRPr="00F659FC">
        <w:rPr>
          <w:b/>
          <w:bCs/>
        </w:rPr>
        <w:t>Business Requirements Document (BRD)</w:t>
      </w:r>
    </w:p>
    <w:p w14:paraId="6982D5BA" w14:textId="77777777" w:rsidR="00F659FC" w:rsidRPr="00F659FC" w:rsidRDefault="00F659FC" w:rsidP="00F659FC">
      <w:pPr>
        <w:numPr>
          <w:ilvl w:val="0"/>
          <w:numId w:val="167"/>
        </w:numPr>
        <w:rPr>
          <w:b/>
          <w:bCs/>
        </w:rPr>
      </w:pPr>
      <w:r w:rsidRPr="00F659FC">
        <w:rPr>
          <w:b/>
          <w:bCs/>
        </w:rPr>
        <w:t>Software Requirements Specification (SRS)</w:t>
      </w:r>
    </w:p>
    <w:p w14:paraId="5B4E3994" w14:textId="77777777" w:rsidR="00F659FC" w:rsidRPr="00F659FC" w:rsidRDefault="00F659FC" w:rsidP="00F659FC">
      <w:pPr>
        <w:numPr>
          <w:ilvl w:val="0"/>
          <w:numId w:val="167"/>
        </w:numPr>
        <w:rPr>
          <w:b/>
          <w:bCs/>
        </w:rPr>
      </w:pPr>
      <w:r w:rsidRPr="00F659FC">
        <w:rPr>
          <w:b/>
          <w:bCs/>
        </w:rPr>
        <w:t>Domain-Driven Design (DDD) model</w:t>
      </w:r>
    </w:p>
    <w:p w14:paraId="6303CA04" w14:textId="77777777" w:rsidR="00F659FC" w:rsidRPr="00F659FC" w:rsidRDefault="00F659FC" w:rsidP="00F659FC">
      <w:pPr>
        <w:numPr>
          <w:ilvl w:val="0"/>
          <w:numId w:val="167"/>
        </w:numPr>
        <w:rPr>
          <w:b/>
          <w:bCs/>
        </w:rPr>
      </w:pPr>
      <w:r w:rsidRPr="00F659FC">
        <w:rPr>
          <w:b/>
          <w:bCs/>
        </w:rPr>
        <w:t>Event Storming model</w:t>
      </w:r>
    </w:p>
    <w:p w14:paraId="2369E0D5" w14:textId="77777777" w:rsidR="00F659FC" w:rsidRPr="00F659FC" w:rsidRDefault="00F659FC" w:rsidP="00F659FC">
      <w:pPr>
        <w:numPr>
          <w:ilvl w:val="0"/>
          <w:numId w:val="167"/>
        </w:numPr>
        <w:rPr>
          <w:b/>
          <w:bCs/>
        </w:rPr>
      </w:pPr>
      <w:r w:rsidRPr="00F659FC">
        <w:rPr>
          <w:b/>
          <w:bCs/>
        </w:rPr>
        <w:t>C4 Architecture diagrams</w:t>
      </w:r>
    </w:p>
    <w:p w14:paraId="2FE31C01" w14:textId="77777777" w:rsidR="00F659FC" w:rsidRPr="00F659FC" w:rsidRDefault="00F659FC" w:rsidP="00F659FC">
      <w:pPr>
        <w:numPr>
          <w:ilvl w:val="0"/>
          <w:numId w:val="167"/>
        </w:numPr>
        <w:rPr>
          <w:b/>
          <w:bCs/>
        </w:rPr>
      </w:pPr>
      <w:r w:rsidRPr="00F659FC">
        <w:rPr>
          <w:b/>
          <w:bCs/>
        </w:rPr>
        <w:t>UML class diagrams</w:t>
      </w:r>
    </w:p>
    <w:p w14:paraId="36B616EC" w14:textId="77777777" w:rsidR="00F659FC" w:rsidRPr="00F659FC" w:rsidRDefault="00F659FC" w:rsidP="00F659FC">
      <w:pPr>
        <w:numPr>
          <w:ilvl w:val="0"/>
          <w:numId w:val="167"/>
        </w:numPr>
        <w:rPr>
          <w:b/>
          <w:bCs/>
        </w:rPr>
      </w:pPr>
      <w:r w:rsidRPr="00F659FC">
        <w:rPr>
          <w:b/>
          <w:bCs/>
        </w:rPr>
        <w:t>Sequence diagrams</w:t>
      </w:r>
    </w:p>
    <w:p w14:paraId="029A3D4C" w14:textId="77777777" w:rsidR="00F659FC" w:rsidRPr="00F659FC" w:rsidRDefault="00F659FC" w:rsidP="00F659FC">
      <w:pPr>
        <w:numPr>
          <w:ilvl w:val="0"/>
          <w:numId w:val="167"/>
        </w:numPr>
        <w:rPr>
          <w:b/>
          <w:bCs/>
        </w:rPr>
      </w:pPr>
      <w:r w:rsidRPr="00F659FC">
        <w:rPr>
          <w:b/>
          <w:bCs/>
        </w:rPr>
        <w:t>BPMN workflows</w:t>
      </w:r>
    </w:p>
    <w:p w14:paraId="722E2CC0" w14:textId="77777777" w:rsidR="00F659FC" w:rsidRPr="00F659FC" w:rsidRDefault="00F659FC" w:rsidP="00F659FC">
      <w:pPr>
        <w:numPr>
          <w:ilvl w:val="0"/>
          <w:numId w:val="167"/>
        </w:numPr>
        <w:rPr>
          <w:b/>
          <w:bCs/>
        </w:rPr>
      </w:pPr>
      <w:r w:rsidRPr="00F659FC">
        <w:rPr>
          <w:b/>
          <w:bCs/>
        </w:rPr>
        <w:t>API Specifications (OpenAPI)</w:t>
      </w:r>
    </w:p>
    <w:p w14:paraId="7077BF08" w14:textId="77777777" w:rsidR="00F659FC" w:rsidRPr="00F659FC" w:rsidRDefault="00F659FC" w:rsidP="00F659FC">
      <w:pPr>
        <w:numPr>
          <w:ilvl w:val="0"/>
          <w:numId w:val="167"/>
        </w:numPr>
        <w:rPr>
          <w:b/>
          <w:bCs/>
        </w:rPr>
      </w:pPr>
      <w:r w:rsidRPr="00F659FC">
        <w:rPr>
          <w:b/>
          <w:bCs/>
        </w:rPr>
        <w:t>Database design</w:t>
      </w:r>
    </w:p>
    <w:p w14:paraId="3CE87B6F" w14:textId="77777777" w:rsidR="00F659FC" w:rsidRPr="00F659FC" w:rsidRDefault="00F659FC" w:rsidP="00F659FC">
      <w:pPr>
        <w:numPr>
          <w:ilvl w:val="0"/>
          <w:numId w:val="167"/>
        </w:numPr>
        <w:rPr>
          <w:b/>
          <w:bCs/>
        </w:rPr>
      </w:pPr>
      <w:r w:rsidRPr="00F659FC">
        <w:rPr>
          <w:b/>
          <w:bCs/>
        </w:rPr>
        <w:t>Microservice architecture</w:t>
      </w:r>
    </w:p>
    <w:p w14:paraId="3DD42FF6" w14:textId="77777777" w:rsidR="00F659FC" w:rsidRPr="00F659FC" w:rsidRDefault="00F659FC" w:rsidP="00F659FC">
      <w:pPr>
        <w:numPr>
          <w:ilvl w:val="0"/>
          <w:numId w:val="167"/>
        </w:numPr>
        <w:rPr>
          <w:b/>
          <w:bCs/>
        </w:rPr>
      </w:pPr>
      <w:r w:rsidRPr="00F659FC">
        <w:rPr>
          <w:b/>
          <w:bCs/>
        </w:rPr>
        <w:t>UI/UX specifications</w:t>
      </w:r>
    </w:p>
    <w:p w14:paraId="1040B3A8" w14:textId="77777777" w:rsidR="00F659FC" w:rsidRPr="00F659FC" w:rsidRDefault="00F659FC" w:rsidP="00F659FC">
      <w:pPr>
        <w:numPr>
          <w:ilvl w:val="0"/>
          <w:numId w:val="167"/>
        </w:numPr>
        <w:rPr>
          <w:b/>
          <w:bCs/>
        </w:rPr>
      </w:pPr>
      <w:r w:rsidRPr="00F659FC">
        <w:rPr>
          <w:b/>
          <w:bCs/>
        </w:rPr>
        <w:t>QA test scenarios and traceability matrices</w:t>
      </w:r>
    </w:p>
    <w:p w14:paraId="1D38EBDB" w14:textId="77777777" w:rsidR="00F659FC" w:rsidRPr="00F659FC" w:rsidRDefault="00F659FC" w:rsidP="00F659FC">
      <w:r w:rsidRPr="00F659FC">
        <w:t> </w:t>
      </w:r>
    </w:p>
    <w:p w14:paraId="2BBCF066" w14:textId="77777777" w:rsidR="00F659FC" w:rsidRPr="00F659FC" w:rsidRDefault="00F659FC" w:rsidP="00F659FC">
      <w:r w:rsidRPr="00F659FC">
        <w:t>Together, these would constitute a comprehensive blueprint for building an enterprise-grade customs brokerage platform comparable to those used by major global logistics providers, while remaining technology-agnostic and suitable for modern cloud-native implementation.</w:t>
      </w:r>
    </w:p>
    <w:p w14:paraId="1A6CDD04" w14:textId="77777777" w:rsidR="00F659FC" w:rsidRPr="00F659FC" w:rsidRDefault="00F659FC" w:rsidP="00F659FC">
      <w:r w:rsidRPr="00F659FC">
        <w:t xml:space="preserve">Excellent. At this point, we've defined </w:t>
      </w:r>
      <w:r w:rsidRPr="00F659FC">
        <w:rPr>
          <w:b/>
          <w:bCs/>
        </w:rPr>
        <w:t>what</w:t>
      </w:r>
      <w:r w:rsidRPr="00F659FC">
        <w:t xml:space="preserve"> the system does (Shipment, Declaration, Compliance, Permits, OGA, Duty, etc.). The next module defines </w:t>
      </w:r>
      <w:r w:rsidRPr="00F659FC">
        <w:rPr>
          <w:b/>
          <w:bCs/>
        </w:rPr>
        <w:t>how work actually flows through the organization</w:t>
      </w:r>
      <w:r w:rsidRPr="00F659FC">
        <w:t>.</w:t>
      </w:r>
    </w:p>
    <w:p w14:paraId="5D67AAAF" w14:textId="77777777" w:rsidR="00F659FC" w:rsidRPr="00F659FC" w:rsidRDefault="00F659FC" w:rsidP="00F659FC">
      <w:r w:rsidRPr="00F659FC">
        <w:t>This chapter is intentionally broader than a traditional workflow module. Modern enterprise customs systems (CargoWise, SAP GTS, Oracle GTM, Descartes, etc.) rely on workflow orchestration as the central nervous system of the application. Rather than each module implementing its own workflow, the platform should have a unified orchestration engine.</w:t>
      </w:r>
    </w:p>
    <w:p w14:paraId="6D0BD94F" w14:textId="77777777" w:rsidR="00F659FC" w:rsidRPr="00F659FC" w:rsidRDefault="00F659FC" w:rsidP="00F659FC">
      <w:r w:rsidRPr="00F659FC">
        <w:t> </w:t>
      </w:r>
    </w:p>
    <w:p w14:paraId="7A9C8E74" w14:textId="77777777" w:rsidR="00F659FC" w:rsidRPr="00F659FC" w:rsidRDefault="00F659FC" w:rsidP="00F659FC">
      <w:r w:rsidRPr="00F659FC">
        <w:rPr>
          <w:b/>
          <w:bCs/>
        </w:rPr>
        <w:t>Chapter 13 – Workflow Orchestration Engine</w:t>
      </w:r>
    </w:p>
    <w:p w14:paraId="6311E190" w14:textId="77777777" w:rsidR="00F659FC" w:rsidRPr="00F659FC" w:rsidRDefault="00F659FC" w:rsidP="00F659FC">
      <w:r w:rsidRPr="00F659FC">
        <w:rPr>
          <w:b/>
          <w:bCs/>
        </w:rPr>
        <w:t>Module ID:</w:t>
      </w:r>
      <w:r w:rsidRPr="00F659FC">
        <w:t xml:space="preserve"> WFE-001</w:t>
      </w:r>
    </w:p>
    <w:p w14:paraId="40074108" w14:textId="77777777" w:rsidR="00F659FC" w:rsidRPr="00F659FC" w:rsidRDefault="00F659FC" w:rsidP="00F659FC">
      <w:r w:rsidRPr="00F659FC">
        <w:rPr>
          <w:b/>
          <w:bCs/>
        </w:rPr>
        <w:t>Priority:</w:t>
      </w:r>
      <w:r w:rsidRPr="00F659FC">
        <w:t xml:space="preserve"> Critical</w:t>
      </w:r>
    </w:p>
    <w:p w14:paraId="7156A313" w14:textId="77777777" w:rsidR="00F659FC" w:rsidRPr="00F659FC" w:rsidRDefault="00F659FC" w:rsidP="00F659FC">
      <w:r w:rsidRPr="00F659FC">
        <w:rPr>
          <w:b/>
          <w:bCs/>
        </w:rPr>
        <w:t>Dependencies:</w:t>
      </w:r>
    </w:p>
    <w:p w14:paraId="23BB0192" w14:textId="77777777" w:rsidR="00F659FC" w:rsidRPr="00F659FC" w:rsidRDefault="00F659FC" w:rsidP="00F659FC">
      <w:pPr>
        <w:numPr>
          <w:ilvl w:val="0"/>
          <w:numId w:val="168"/>
        </w:numPr>
      </w:pPr>
      <w:r w:rsidRPr="00F659FC">
        <w:t>Shipment Management</w:t>
      </w:r>
    </w:p>
    <w:p w14:paraId="583806A5" w14:textId="77777777" w:rsidR="00F659FC" w:rsidRPr="00F659FC" w:rsidRDefault="00F659FC" w:rsidP="00F659FC">
      <w:pPr>
        <w:numPr>
          <w:ilvl w:val="0"/>
          <w:numId w:val="168"/>
        </w:numPr>
      </w:pPr>
      <w:r w:rsidRPr="00F659FC">
        <w:t>Declaration Management</w:t>
      </w:r>
    </w:p>
    <w:p w14:paraId="7863C227" w14:textId="77777777" w:rsidR="00F659FC" w:rsidRPr="00F659FC" w:rsidRDefault="00F659FC" w:rsidP="00F659FC">
      <w:pPr>
        <w:numPr>
          <w:ilvl w:val="0"/>
          <w:numId w:val="168"/>
        </w:numPr>
      </w:pPr>
      <w:r w:rsidRPr="00F659FC">
        <w:t>Compliance Engine</w:t>
      </w:r>
    </w:p>
    <w:p w14:paraId="261C46AF" w14:textId="77777777" w:rsidR="00F659FC" w:rsidRPr="00F659FC" w:rsidRDefault="00F659FC" w:rsidP="00F659FC">
      <w:pPr>
        <w:numPr>
          <w:ilvl w:val="0"/>
          <w:numId w:val="168"/>
        </w:numPr>
      </w:pPr>
      <w:r w:rsidRPr="00F659FC">
        <w:t>Permit Management</w:t>
      </w:r>
    </w:p>
    <w:p w14:paraId="25D06C6F" w14:textId="77777777" w:rsidR="00F659FC" w:rsidRPr="00F659FC" w:rsidRDefault="00F659FC" w:rsidP="00F659FC">
      <w:pPr>
        <w:numPr>
          <w:ilvl w:val="0"/>
          <w:numId w:val="168"/>
        </w:numPr>
      </w:pPr>
      <w:r w:rsidRPr="00F659FC">
        <w:t>OGA Management</w:t>
      </w:r>
    </w:p>
    <w:p w14:paraId="47DCB564" w14:textId="77777777" w:rsidR="00F659FC" w:rsidRPr="00F659FC" w:rsidRDefault="00F659FC" w:rsidP="00F659FC">
      <w:pPr>
        <w:numPr>
          <w:ilvl w:val="0"/>
          <w:numId w:val="168"/>
        </w:numPr>
      </w:pPr>
      <w:r w:rsidRPr="00F659FC">
        <w:t>Customs Submission Engine</w:t>
      </w:r>
    </w:p>
    <w:p w14:paraId="792799B6" w14:textId="77777777" w:rsidR="00F659FC" w:rsidRPr="00F659FC" w:rsidRDefault="00F659FC" w:rsidP="00F659FC">
      <w:pPr>
        <w:numPr>
          <w:ilvl w:val="0"/>
          <w:numId w:val="168"/>
        </w:numPr>
      </w:pPr>
      <w:r w:rsidRPr="00F659FC">
        <w:t>Notification Service</w:t>
      </w:r>
    </w:p>
    <w:p w14:paraId="7F40D9E4" w14:textId="77777777" w:rsidR="00F659FC" w:rsidRPr="00F659FC" w:rsidRDefault="00F659FC" w:rsidP="00F659FC">
      <w:r w:rsidRPr="00F659FC">
        <w:t> </w:t>
      </w:r>
    </w:p>
    <w:p w14:paraId="75F40CEA" w14:textId="77777777" w:rsidR="00F659FC" w:rsidRPr="00F659FC" w:rsidRDefault="00F659FC" w:rsidP="00F659FC">
      <w:r w:rsidRPr="00F659FC">
        <w:rPr>
          <w:b/>
          <w:bCs/>
        </w:rPr>
        <w:t>13.1 Purpose</w:t>
      </w:r>
    </w:p>
    <w:p w14:paraId="2EA06E69" w14:textId="77777777" w:rsidR="00F659FC" w:rsidRPr="00F659FC" w:rsidRDefault="00F659FC" w:rsidP="00F659FC">
      <w:r w:rsidRPr="00F659FC">
        <w:t>The Workflow Orchestration Engine coordinates all business processes across the Customs Brokerage Platform.</w:t>
      </w:r>
    </w:p>
    <w:p w14:paraId="5BB8804B" w14:textId="77777777" w:rsidR="00F659FC" w:rsidRPr="00F659FC" w:rsidRDefault="00F659FC" w:rsidP="00F659FC">
      <w:r w:rsidRPr="00F659FC">
        <w:t>It determines:</w:t>
      </w:r>
    </w:p>
    <w:p w14:paraId="501EA865" w14:textId="77777777" w:rsidR="00F659FC" w:rsidRPr="00F659FC" w:rsidRDefault="00F659FC" w:rsidP="00F659FC">
      <w:pPr>
        <w:numPr>
          <w:ilvl w:val="0"/>
          <w:numId w:val="169"/>
        </w:numPr>
      </w:pPr>
      <w:r w:rsidRPr="00F659FC">
        <w:t>What happens next</w:t>
      </w:r>
    </w:p>
    <w:p w14:paraId="432EFACA" w14:textId="77777777" w:rsidR="00F659FC" w:rsidRPr="00F659FC" w:rsidRDefault="00F659FC" w:rsidP="00F659FC">
      <w:pPr>
        <w:numPr>
          <w:ilvl w:val="0"/>
          <w:numId w:val="169"/>
        </w:numPr>
      </w:pPr>
      <w:r w:rsidRPr="00F659FC">
        <w:t>Which user or system performs the next action</w:t>
      </w:r>
    </w:p>
    <w:p w14:paraId="7C57F7E3" w14:textId="77777777" w:rsidR="00F659FC" w:rsidRPr="00F659FC" w:rsidRDefault="00F659FC" w:rsidP="00F659FC">
      <w:pPr>
        <w:numPr>
          <w:ilvl w:val="0"/>
          <w:numId w:val="169"/>
        </w:numPr>
      </w:pPr>
      <w:r w:rsidRPr="00F659FC">
        <w:t>Which approvals are required</w:t>
      </w:r>
    </w:p>
    <w:p w14:paraId="55CDBDDE" w14:textId="77777777" w:rsidR="00F659FC" w:rsidRPr="00F659FC" w:rsidRDefault="00F659FC" w:rsidP="00F659FC">
      <w:pPr>
        <w:numPr>
          <w:ilvl w:val="0"/>
          <w:numId w:val="169"/>
        </w:numPr>
      </w:pPr>
      <w:r w:rsidRPr="00F659FC">
        <w:t>Which business rules are evaluated</w:t>
      </w:r>
    </w:p>
    <w:p w14:paraId="50F9D7F9" w14:textId="77777777" w:rsidR="00F659FC" w:rsidRPr="00F659FC" w:rsidRDefault="00F659FC" w:rsidP="00F659FC">
      <w:pPr>
        <w:numPr>
          <w:ilvl w:val="0"/>
          <w:numId w:val="169"/>
        </w:numPr>
      </w:pPr>
      <w:r w:rsidRPr="00F659FC">
        <w:t>Which events trigger downstream processing</w:t>
      </w:r>
    </w:p>
    <w:p w14:paraId="1BDF3BA2" w14:textId="77777777" w:rsidR="00F659FC" w:rsidRPr="00F659FC" w:rsidRDefault="00F659FC" w:rsidP="00F659FC">
      <w:pPr>
        <w:numPr>
          <w:ilvl w:val="0"/>
          <w:numId w:val="169"/>
        </w:numPr>
      </w:pPr>
      <w:r w:rsidRPr="00F659FC">
        <w:t>Which SLAs apply</w:t>
      </w:r>
    </w:p>
    <w:p w14:paraId="5DFF76F6" w14:textId="77777777" w:rsidR="00F659FC" w:rsidRPr="00F659FC" w:rsidRDefault="00F659FC" w:rsidP="00F659FC">
      <w:pPr>
        <w:numPr>
          <w:ilvl w:val="0"/>
          <w:numId w:val="169"/>
        </w:numPr>
      </w:pPr>
      <w:r w:rsidRPr="00F659FC">
        <w:t>How exceptions are handled</w:t>
      </w:r>
    </w:p>
    <w:p w14:paraId="2C83B5A7" w14:textId="77777777" w:rsidR="00F659FC" w:rsidRPr="00F659FC" w:rsidRDefault="00F659FC" w:rsidP="00F659FC">
      <w:r w:rsidRPr="00F659FC">
        <w:t>Rather than embedding workflow logic inside individual modules, all process orchestration is centralized within this engine.</w:t>
      </w:r>
    </w:p>
    <w:p w14:paraId="53DC8BED" w14:textId="77777777" w:rsidR="00F659FC" w:rsidRPr="00F659FC" w:rsidRDefault="00F659FC" w:rsidP="00F659FC">
      <w:r w:rsidRPr="00F659FC">
        <w:t> </w:t>
      </w:r>
    </w:p>
    <w:p w14:paraId="4EF0EF25" w14:textId="77777777" w:rsidR="00F659FC" w:rsidRPr="00F659FC" w:rsidRDefault="00F659FC" w:rsidP="00F659FC">
      <w:r w:rsidRPr="00F659FC">
        <w:rPr>
          <w:b/>
          <w:bCs/>
        </w:rPr>
        <w:t>13.2 Business Objectives</w:t>
      </w:r>
    </w:p>
    <w:p w14:paraId="0C133570" w14:textId="77777777" w:rsidR="00F659FC" w:rsidRPr="00F659FC" w:rsidRDefault="00F659FC" w:rsidP="00F659FC">
      <w:r w:rsidRPr="00F659FC">
        <w:t>The Workflow Engine shall:</w:t>
      </w:r>
    </w:p>
    <w:p w14:paraId="57F5B8BE" w14:textId="77777777" w:rsidR="00F659FC" w:rsidRPr="00F659FC" w:rsidRDefault="00F659FC" w:rsidP="00F659FC">
      <w:pPr>
        <w:numPr>
          <w:ilvl w:val="0"/>
          <w:numId w:val="170"/>
        </w:numPr>
      </w:pPr>
      <w:r w:rsidRPr="00F659FC">
        <w:t>Execute configurable workflows.</w:t>
      </w:r>
    </w:p>
    <w:p w14:paraId="08BD2D90" w14:textId="77777777" w:rsidR="00F659FC" w:rsidRPr="00F659FC" w:rsidRDefault="00F659FC" w:rsidP="00F659FC">
      <w:pPr>
        <w:numPr>
          <w:ilvl w:val="0"/>
          <w:numId w:val="170"/>
        </w:numPr>
      </w:pPr>
      <w:r w:rsidRPr="00F659FC">
        <w:t>Route work automatically.</w:t>
      </w:r>
    </w:p>
    <w:p w14:paraId="5C89AD4D" w14:textId="77777777" w:rsidR="00F659FC" w:rsidRPr="00F659FC" w:rsidRDefault="00F659FC" w:rsidP="00F659FC">
      <w:pPr>
        <w:numPr>
          <w:ilvl w:val="0"/>
          <w:numId w:val="170"/>
        </w:numPr>
      </w:pPr>
      <w:r w:rsidRPr="00F659FC">
        <w:t>Support parallel and sequential processing.</w:t>
      </w:r>
    </w:p>
    <w:p w14:paraId="28CA4175" w14:textId="77777777" w:rsidR="00F659FC" w:rsidRPr="00F659FC" w:rsidRDefault="00F659FC" w:rsidP="00F659FC">
      <w:pPr>
        <w:numPr>
          <w:ilvl w:val="0"/>
          <w:numId w:val="170"/>
        </w:numPr>
      </w:pPr>
      <w:r w:rsidRPr="00F659FC">
        <w:t>Handle exceptions and retries.</w:t>
      </w:r>
    </w:p>
    <w:p w14:paraId="723E0137" w14:textId="77777777" w:rsidR="00F659FC" w:rsidRPr="00F659FC" w:rsidRDefault="00F659FC" w:rsidP="00F659FC">
      <w:pPr>
        <w:numPr>
          <w:ilvl w:val="0"/>
          <w:numId w:val="170"/>
        </w:numPr>
      </w:pPr>
      <w:r w:rsidRPr="00F659FC">
        <w:t>Monitor SLA compliance.</w:t>
      </w:r>
    </w:p>
    <w:p w14:paraId="4FC18168" w14:textId="77777777" w:rsidR="00F659FC" w:rsidRPr="00F659FC" w:rsidRDefault="00F659FC" w:rsidP="00F659FC">
      <w:pPr>
        <w:numPr>
          <w:ilvl w:val="0"/>
          <w:numId w:val="170"/>
        </w:numPr>
      </w:pPr>
      <w:r w:rsidRPr="00F659FC">
        <w:t>Escalate overdue tasks.</w:t>
      </w:r>
    </w:p>
    <w:p w14:paraId="4D8E584F" w14:textId="77777777" w:rsidR="00F659FC" w:rsidRPr="00F659FC" w:rsidRDefault="00F659FC" w:rsidP="00F659FC">
      <w:pPr>
        <w:numPr>
          <w:ilvl w:val="0"/>
          <w:numId w:val="170"/>
        </w:numPr>
      </w:pPr>
      <w:r w:rsidRPr="00F659FC">
        <w:t>Provide complete visibility into business processes.</w:t>
      </w:r>
    </w:p>
    <w:p w14:paraId="68DEAD42" w14:textId="77777777" w:rsidR="00F659FC" w:rsidRPr="00F659FC" w:rsidRDefault="00F659FC" w:rsidP="00F659FC">
      <w:pPr>
        <w:numPr>
          <w:ilvl w:val="0"/>
          <w:numId w:val="170"/>
        </w:numPr>
      </w:pPr>
      <w:r w:rsidRPr="00F659FC">
        <w:t>Support low-code workflow configuration.</w:t>
      </w:r>
    </w:p>
    <w:p w14:paraId="41A99FA8" w14:textId="77777777" w:rsidR="00F659FC" w:rsidRPr="00F659FC" w:rsidRDefault="00F659FC" w:rsidP="00F659FC">
      <w:r w:rsidRPr="00F659FC">
        <w:t> </w:t>
      </w:r>
    </w:p>
    <w:p w14:paraId="235ED257" w14:textId="77777777" w:rsidR="00F659FC" w:rsidRPr="00F659FC" w:rsidRDefault="00F659FC" w:rsidP="00F659FC">
      <w:r w:rsidRPr="00F659FC">
        <w:rPr>
          <w:b/>
          <w:bCs/>
        </w:rPr>
        <w:t>13.3 Architectural Context</w:t>
      </w:r>
    </w:p>
    <w:p w14:paraId="07B81313" w14:textId="77777777" w:rsidR="00F659FC" w:rsidRPr="00F659FC" w:rsidRDefault="00F659FC" w:rsidP="00F659FC">
      <w:r w:rsidRPr="00F659FC">
        <w:t xml:space="preserve">                    Shipment</w:t>
      </w:r>
      <w:r w:rsidRPr="00F659FC">
        <w:br/>
        <w:t xml:space="preserve">                       │</w:t>
      </w:r>
      <w:r w:rsidRPr="00F659FC">
        <w:br/>
        <w:t xml:space="preserve">                       </w:t>
      </w:r>
      <w:r w:rsidRPr="00F659FC">
        <w:rPr>
          <w:rFonts w:ascii="Arial" w:hAnsi="Arial" w:cs="Arial"/>
        </w:rPr>
        <w:t>▼</w:t>
      </w:r>
      <w:r w:rsidRPr="00F659FC">
        <w:br/>
        <w:t xml:space="preserve">              Workflow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Compliance   Permit      OGA Review   Duty Engine</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t>─────────────┘</w:t>
      </w:r>
      <w:r w:rsidRPr="00F659FC">
        <w:br/>
        <w:t xml:space="preserve">                    │</w:t>
      </w:r>
      <w:r w:rsidRPr="00F659FC">
        <w:br/>
        <w:t xml:space="preserve">                    </w:t>
      </w:r>
      <w:r w:rsidRPr="00F659FC">
        <w:rPr>
          <w:rFonts w:ascii="Arial" w:hAnsi="Arial" w:cs="Arial"/>
        </w:rPr>
        <w:t>▼</w:t>
      </w:r>
      <w:r w:rsidRPr="00F659FC">
        <w:br/>
        <w:t xml:space="preserve">          Declaration Submission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Customs Response Processing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Release</w:t>
      </w:r>
    </w:p>
    <w:p w14:paraId="3BC06D9C" w14:textId="77777777" w:rsidR="00F659FC" w:rsidRPr="00F659FC" w:rsidRDefault="00F659FC" w:rsidP="00F659FC">
      <w:r w:rsidRPr="00F659FC">
        <w:t> </w:t>
      </w:r>
    </w:p>
    <w:p w14:paraId="6039CBDE" w14:textId="77777777" w:rsidR="00F659FC" w:rsidRPr="00F659FC" w:rsidRDefault="00F659FC" w:rsidP="00F659FC">
      <w:r w:rsidRPr="00F659FC">
        <w:t>The Workflow Engine coordinates all modules but owns very little business data itself.</w:t>
      </w:r>
    </w:p>
    <w:p w14:paraId="244EE774" w14:textId="77777777" w:rsidR="00F659FC" w:rsidRPr="00F659FC" w:rsidRDefault="00F659FC" w:rsidP="00F659FC">
      <w:r w:rsidRPr="00F659FC">
        <w:t> </w:t>
      </w:r>
    </w:p>
    <w:p w14:paraId="021224E3" w14:textId="7228B103" w:rsidR="00F659FC" w:rsidRPr="00F659FC" w:rsidRDefault="00F659FC" w:rsidP="00F659FC">
      <w:r w:rsidRPr="00F659FC">
        <w:drawing>
          <wp:inline distT="0" distB="0" distL="0" distR="0" wp14:anchorId="53BB6051" wp14:editId="22D2202A">
            <wp:extent cx="7315200" cy="4781550"/>
            <wp:effectExtent l="0" t="0" r="0" b="0"/>
            <wp:docPr id="20464379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15200" cy="4781550"/>
                    </a:xfrm>
                    <a:prstGeom prst="rect">
                      <a:avLst/>
                    </a:prstGeom>
                    <a:noFill/>
                    <a:ln>
                      <a:noFill/>
                    </a:ln>
                  </pic:spPr>
                </pic:pic>
              </a:graphicData>
            </a:graphic>
          </wp:inline>
        </w:drawing>
      </w:r>
    </w:p>
    <w:p w14:paraId="0D1DC07B" w14:textId="77777777" w:rsidR="00F659FC" w:rsidRPr="00F659FC" w:rsidRDefault="00F659FC" w:rsidP="00F659FC">
      <w:r w:rsidRPr="00F659FC">
        <w:t> </w:t>
      </w:r>
    </w:p>
    <w:p w14:paraId="496DE203" w14:textId="77777777" w:rsidR="00F659FC" w:rsidRPr="00F659FC" w:rsidRDefault="00F659FC" w:rsidP="00F659FC">
      <w:r w:rsidRPr="00F659FC">
        <w:rPr>
          <w:b/>
          <w:bCs/>
        </w:rPr>
        <w:t>13.4 Workflow Philosophy</w:t>
      </w:r>
    </w:p>
    <w:p w14:paraId="178467D2" w14:textId="77777777" w:rsidR="00F659FC" w:rsidRPr="00F659FC" w:rsidRDefault="00F659FC" w:rsidP="00F659FC">
      <w:r w:rsidRPr="00F659FC">
        <w:t> </w:t>
      </w:r>
    </w:p>
    <w:p w14:paraId="4D8FAC92" w14:textId="77777777" w:rsidR="00F659FC" w:rsidRPr="00F659FC" w:rsidRDefault="00F659FC" w:rsidP="00F659FC">
      <w:r w:rsidRPr="00F659FC">
        <w:t xml:space="preserve">The engine is </w:t>
      </w:r>
      <w:r w:rsidRPr="00F659FC">
        <w:rPr>
          <w:b/>
          <w:bCs/>
        </w:rPr>
        <w:t>event-driven</w:t>
      </w:r>
      <w:r w:rsidRPr="00F659FC">
        <w:t>.</w:t>
      </w:r>
    </w:p>
    <w:p w14:paraId="1BDC293E" w14:textId="77777777" w:rsidR="00F659FC" w:rsidRPr="00F659FC" w:rsidRDefault="00F659FC" w:rsidP="00F659FC">
      <w:r w:rsidRPr="00F659FC">
        <w:t> </w:t>
      </w:r>
    </w:p>
    <w:p w14:paraId="6826FEF2" w14:textId="77777777" w:rsidR="00F659FC" w:rsidRPr="00F659FC" w:rsidRDefault="00F659FC" w:rsidP="00F659FC">
      <w:r w:rsidRPr="00F659FC">
        <w:t>Modules publish business events.</w:t>
      </w:r>
    </w:p>
    <w:p w14:paraId="3B0F786F" w14:textId="77777777" w:rsidR="00F659FC" w:rsidRPr="00F659FC" w:rsidRDefault="00F659FC" w:rsidP="00F659FC">
      <w:r w:rsidRPr="00F659FC">
        <w:t> </w:t>
      </w:r>
    </w:p>
    <w:p w14:paraId="5B8C1117" w14:textId="77777777" w:rsidR="00F659FC" w:rsidRPr="00F659FC" w:rsidRDefault="00F659FC" w:rsidP="00F659FC">
      <w:r w:rsidRPr="00F659FC">
        <w:t>Example:</w:t>
      </w:r>
    </w:p>
    <w:p w14:paraId="2778863C" w14:textId="77777777" w:rsidR="00F659FC" w:rsidRPr="00F659FC" w:rsidRDefault="00F659FC" w:rsidP="00F659FC">
      <w:r w:rsidRPr="00F659FC">
        <w:t> </w:t>
      </w:r>
    </w:p>
    <w:p w14:paraId="55C26E55" w14:textId="77777777" w:rsidR="00F659FC" w:rsidRPr="00F659FC" w:rsidRDefault="00F659FC" w:rsidP="00F659FC">
      <w:r w:rsidRPr="00F659FC">
        <w:t>ShipmentCreated</w:t>
      </w:r>
    </w:p>
    <w:p w14:paraId="1F0F981C" w14:textId="77777777" w:rsidR="00F659FC" w:rsidRPr="00F659FC" w:rsidRDefault="00F659FC" w:rsidP="00F659FC">
      <w:r w:rsidRPr="00F659FC">
        <w:t> </w:t>
      </w:r>
    </w:p>
    <w:p w14:paraId="344B2CDC" w14:textId="77777777" w:rsidR="00F659FC" w:rsidRPr="00F659FC" w:rsidRDefault="00F659FC" w:rsidP="00F659FC">
      <w:r w:rsidRPr="00F659FC">
        <w:t>↓</w:t>
      </w:r>
    </w:p>
    <w:p w14:paraId="4304C0B9" w14:textId="77777777" w:rsidR="00F659FC" w:rsidRPr="00F659FC" w:rsidRDefault="00F659FC" w:rsidP="00F659FC">
      <w:r w:rsidRPr="00F659FC">
        <w:t> </w:t>
      </w:r>
    </w:p>
    <w:p w14:paraId="28625A04" w14:textId="77777777" w:rsidR="00F659FC" w:rsidRPr="00F659FC" w:rsidRDefault="00F659FC" w:rsidP="00F659FC">
      <w:r w:rsidRPr="00F659FC">
        <w:t>Workflow Engine</w:t>
      </w:r>
    </w:p>
    <w:p w14:paraId="60241901" w14:textId="77777777" w:rsidR="00F659FC" w:rsidRPr="00F659FC" w:rsidRDefault="00F659FC" w:rsidP="00F659FC">
      <w:r w:rsidRPr="00F659FC">
        <w:t> </w:t>
      </w:r>
    </w:p>
    <w:p w14:paraId="63E01520" w14:textId="77777777" w:rsidR="00F659FC" w:rsidRPr="00F659FC" w:rsidRDefault="00F659FC" w:rsidP="00F659FC">
      <w:r w:rsidRPr="00F659FC">
        <w:t>↓</w:t>
      </w:r>
    </w:p>
    <w:p w14:paraId="26975DB2" w14:textId="77777777" w:rsidR="00F659FC" w:rsidRPr="00F659FC" w:rsidRDefault="00F659FC" w:rsidP="00F659FC">
      <w:r w:rsidRPr="00F659FC">
        <w:t> </w:t>
      </w:r>
    </w:p>
    <w:p w14:paraId="17F22CD0" w14:textId="77777777" w:rsidR="00F659FC" w:rsidRPr="00F659FC" w:rsidRDefault="00F659FC" w:rsidP="00F659FC">
      <w:r w:rsidRPr="00F659FC">
        <w:t>Start Brokerage Workflow</w:t>
      </w:r>
    </w:p>
    <w:p w14:paraId="40ADF56A" w14:textId="77777777" w:rsidR="00F659FC" w:rsidRPr="00F659FC" w:rsidRDefault="00F659FC" w:rsidP="00F659FC">
      <w:r w:rsidRPr="00F659FC">
        <w:t> </w:t>
      </w:r>
    </w:p>
    <w:p w14:paraId="6CACB2C8" w14:textId="77777777" w:rsidR="00F659FC" w:rsidRPr="00F659FC" w:rsidRDefault="00F659FC" w:rsidP="00F659FC">
      <w:r w:rsidRPr="00F659FC">
        <w:t>Example:</w:t>
      </w:r>
    </w:p>
    <w:p w14:paraId="3853833D" w14:textId="77777777" w:rsidR="00F659FC" w:rsidRPr="00F659FC" w:rsidRDefault="00F659FC" w:rsidP="00F659FC">
      <w:r w:rsidRPr="00F659FC">
        <w:t> </w:t>
      </w:r>
    </w:p>
    <w:p w14:paraId="76DE9A3E" w14:textId="77777777" w:rsidR="00F659FC" w:rsidRPr="00F659FC" w:rsidRDefault="00F659FC" w:rsidP="00F659FC">
      <w:r w:rsidRPr="00F659FC">
        <w:t>PermitApproved</w:t>
      </w:r>
    </w:p>
    <w:p w14:paraId="54D0299E" w14:textId="77777777" w:rsidR="00F659FC" w:rsidRPr="00F659FC" w:rsidRDefault="00F659FC" w:rsidP="00F659FC">
      <w:r w:rsidRPr="00F659FC">
        <w:t> </w:t>
      </w:r>
    </w:p>
    <w:p w14:paraId="50D97E38" w14:textId="77777777" w:rsidR="00F659FC" w:rsidRPr="00F659FC" w:rsidRDefault="00F659FC" w:rsidP="00F659FC">
      <w:r w:rsidRPr="00F659FC">
        <w:t>↓</w:t>
      </w:r>
    </w:p>
    <w:p w14:paraId="42CC12CB" w14:textId="77777777" w:rsidR="00F659FC" w:rsidRPr="00F659FC" w:rsidRDefault="00F659FC" w:rsidP="00F659FC">
      <w:r w:rsidRPr="00F659FC">
        <w:t> </w:t>
      </w:r>
    </w:p>
    <w:p w14:paraId="29F9D787" w14:textId="77777777" w:rsidR="00F659FC" w:rsidRPr="00F659FC" w:rsidRDefault="00F659FC" w:rsidP="00F659FC">
      <w:r w:rsidRPr="00F659FC">
        <w:t>Resume Declaration Validation</w:t>
      </w:r>
    </w:p>
    <w:p w14:paraId="70CE3174" w14:textId="77777777" w:rsidR="00F659FC" w:rsidRPr="00F659FC" w:rsidRDefault="00F659FC" w:rsidP="00F659FC">
      <w:r w:rsidRPr="00F659FC">
        <w:t> </w:t>
      </w:r>
    </w:p>
    <w:p w14:paraId="314C200F" w14:textId="77777777" w:rsidR="00F659FC" w:rsidRPr="00F659FC" w:rsidRDefault="00F659FC" w:rsidP="00F659FC">
      <w:r w:rsidRPr="00F659FC">
        <w:t>Example:</w:t>
      </w:r>
    </w:p>
    <w:p w14:paraId="5076AF19" w14:textId="77777777" w:rsidR="00F659FC" w:rsidRPr="00F659FC" w:rsidRDefault="00F659FC" w:rsidP="00F659FC">
      <w:r w:rsidRPr="00F659FC">
        <w:t> </w:t>
      </w:r>
    </w:p>
    <w:p w14:paraId="74282F24" w14:textId="77777777" w:rsidR="00F659FC" w:rsidRPr="00F659FC" w:rsidRDefault="00F659FC" w:rsidP="00F659FC">
      <w:r w:rsidRPr="00F659FC">
        <w:t>CustomsRejected</w:t>
      </w:r>
    </w:p>
    <w:p w14:paraId="44A568D8" w14:textId="77777777" w:rsidR="00F659FC" w:rsidRPr="00F659FC" w:rsidRDefault="00F659FC" w:rsidP="00F659FC">
      <w:r w:rsidRPr="00F659FC">
        <w:t> </w:t>
      </w:r>
    </w:p>
    <w:p w14:paraId="18B40E8C" w14:textId="77777777" w:rsidR="00F659FC" w:rsidRPr="00F659FC" w:rsidRDefault="00F659FC" w:rsidP="00F659FC">
      <w:r w:rsidRPr="00F659FC">
        <w:t>↓</w:t>
      </w:r>
    </w:p>
    <w:p w14:paraId="4E9ECFCC" w14:textId="77777777" w:rsidR="00F659FC" w:rsidRPr="00F659FC" w:rsidRDefault="00F659FC" w:rsidP="00F659FC">
      <w:r w:rsidRPr="00F659FC">
        <w:t> </w:t>
      </w:r>
    </w:p>
    <w:p w14:paraId="3D96B521" w14:textId="77777777" w:rsidR="00F659FC" w:rsidRPr="00F659FC" w:rsidRDefault="00F659FC" w:rsidP="00F659FC">
      <w:r w:rsidRPr="00F659FC">
        <w:t>Create Broker Task</w:t>
      </w:r>
    </w:p>
    <w:p w14:paraId="59AF7BAB" w14:textId="77777777" w:rsidR="00F659FC" w:rsidRPr="00F659FC" w:rsidRDefault="00F659FC" w:rsidP="00F659FC">
      <w:r w:rsidRPr="00F659FC">
        <w:t> </w:t>
      </w:r>
    </w:p>
    <w:p w14:paraId="3C28304E" w14:textId="77777777" w:rsidR="00F659FC" w:rsidRPr="00F659FC" w:rsidRDefault="00F659FC" w:rsidP="00F659FC">
      <w:r w:rsidRPr="00F659FC">
        <w:t>↓</w:t>
      </w:r>
    </w:p>
    <w:p w14:paraId="6CD1EA5D" w14:textId="77777777" w:rsidR="00F659FC" w:rsidRPr="00F659FC" w:rsidRDefault="00F659FC" w:rsidP="00F659FC">
      <w:r w:rsidRPr="00F659FC">
        <w:t> </w:t>
      </w:r>
    </w:p>
    <w:p w14:paraId="4C18DD4F" w14:textId="77777777" w:rsidR="00F659FC" w:rsidRPr="00F659FC" w:rsidRDefault="00F659FC" w:rsidP="00F659FC">
      <w:r w:rsidRPr="00F659FC">
        <w:t>Suspend Workflow</w:t>
      </w:r>
    </w:p>
    <w:p w14:paraId="70EEEC59" w14:textId="77777777" w:rsidR="00F659FC" w:rsidRPr="00F659FC" w:rsidRDefault="00F659FC" w:rsidP="00F659FC">
      <w:r w:rsidRPr="00F659FC">
        <w:t> </w:t>
      </w:r>
    </w:p>
    <w:p w14:paraId="18EE0B92" w14:textId="77777777" w:rsidR="00F659FC" w:rsidRPr="00F659FC" w:rsidRDefault="00F659FC" w:rsidP="00F659FC">
      <w:r w:rsidRPr="00F659FC">
        <w:rPr>
          <w:b/>
          <w:bCs/>
        </w:rPr>
        <w:t>13.5 Core Workflow Concepts</w:t>
      </w:r>
    </w:p>
    <w:p w14:paraId="7F3E8F9D" w14:textId="77777777" w:rsidR="00F659FC" w:rsidRPr="00F659FC" w:rsidRDefault="00F659FC" w:rsidP="00F659FC">
      <w:r w:rsidRPr="00F659FC">
        <w:t> </w:t>
      </w:r>
    </w:p>
    <w:p w14:paraId="1E18875A" w14:textId="77777777" w:rsidR="00F659FC" w:rsidRPr="00F659FC" w:rsidRDefault="00F659FC" w:rsidP="00F659FC">
      <w:r w:rsidRPr="00F659FC">
        <w:rPr>
          <w:b/>
          <w:bCs/>
        </w:rPr>
        <w:t>Workflow</w:t>
      </w:r>
    </w:p>
    <w:p w14:paraId="2E0D515A" w14:textId="77777777" w:rsidR="00F659FC" w:rsidRPr="00F659FC" w:rsidRDefault="00F659FC" w:rsidP="00F659FC">
      <w:r w:rsidRPr="00F659FC">
        <w:t> </w:t>
      </w:r>
    </w:p>
    <w:p w14:paraId="4FF6B260" w14:textId="77777777" w:rsidR="00F659FC" w:rsidRPr="00F659FC" w:rsidRDefault="00F659FC" w:rsidP="00F659FC">
      <w:r w:rsidRPr="00F659FC">
        <w:t>Example:</w:t>
      </w:r>
    </w:p>
    <w:p w14:paraId="4625EE0F" w14:textId="77777777" w:rsidR="00F659FC" w:rsidRPr="00F659FC" w:rsidRDefault="00F659FC" w:rsidP="00F659FC">
      <w:r w:rsidRPr="00F659FC">
        <w:t> </w:t>
      </w:r>
    </w:p>
    <w:p w14:paraId="382A7F7B" w14:textId="77777777" w:rsidR="00F659FC" w:rsidRPr="00F659FC" w:rsidRDefault="00F659FC" w:rsidP="00F659FC">
      <w:r w:rsidRPr="00F659FC">
        <w:t>Import Brokerage Workflow</w:t>
      </w:r>
    </w:p>
    <w:p w14:paraId="516956D7" w14:textId="77777777" w:rsidR="00F659FC" w:rsidRPr="00F659FC" w:rsidRDefault="00F659FC" w:rsidP="00F659FC">
      <w:r w:rsidRPr="00F659FC">
        <w:t> </w:t>
      </w:r>
    </w:p>
    <w:p w14:paraId="5135690B" w14:textId="77777777" w:rsidR="00F659FC" w:rsidRPr="00F659FC" w:rsidRDefault="00F659FC" w:rsidP="00F659FC">
      <w:r w:rsidRPr="00F659FC">
        <w:t>↓</w:t>
      </w:r>
    </w:p>
    <w:p w14:paraId="090BBD44" w14:textId="77777777" w:rsidR="00F659FC" w:rsidRPr="00F659FC" w:rsidRDefault="00F659FC" w:rsidP="00F659FC">
      <w:r w:rsidRPr="00F659FC">
        <w:t> </w:t>
      </w:r>
    </w:p>
    <w:p w14:paraId="22688D42" w14:textId="77777777" w:rsidR="00F659FC" w:rsidRPr="00F659FC" w:rsidRDefault="00F659FC" w:rsidP="00F659FC">
      <w:r w:rsidRPr="00F659FC">
        <w:t>Validation</w:t>
      </w:r>
    </w:p>
    <w:p w14:paraId="1FFFCF41" w14:textId="77777777" w:rsidR="00F659FC" w:rsidRPr="00F659FC" w:rsidRDefault="00F659FC" w:rsidP="00F659FC">
      <w:r w:rsidRPr="00F659FC">
        <w:t> </w:t>
      </w:r>
    </w:p>
    <w:p w14:paraId="33BEC5E2" w14:textId="77777777" w:rsidR="00F659FC" w:rsidRPr="00F659FC" w:rsidRDefault="00F659FC" w:rsidP="00F659FC">
      <w:r w:rsidRPr="00F659FC">
        <w:t>↓</w:t>
      </w:r>
    </w:p>
    <w:p w14:paraId="38BA3DB4" w14:textId="77777777" w:rsidR="00F659FC" w:rsidRPr="00F659FC" w:rsidRDefault="00F659FC" w:rsidP="00F659FC">
      <w:r w:rsidRPr="00F659FC">
        <w:t> </w:t>
      </w:r>
    </w:p>
    <w:p w14:paraId="5BDDEA9F" w14:textId="77777777" w:rsidR="00F659FC" w:rsidRPr="00F659FC" w:rsidRDefault="00F659FC" w:rsidP="00F659FC">
      <w:r w:rsidRPr="00F659FC">
        <w:t>Classification</w:t>
      </w:r>
    </w:p>
    <w:p w14:paraId="6B7EB37F" w14:textId="77777777" w:rsidR="00F659FC" w:rsidRPr="00F659FC" w:rsidRDefault="00F659FC" w:rsidP="00F659FC">
      <w:r w:rsidRPr="00F659FC">
        <w:t> </w:t>
      </w:r>
    </w:p>
    <w:p w14:paraId="76B8F1E4" w14:textId="77777777" w:rsidR="00F659FC" w:rsidRPr="00F659FC" w:rsidRDefault="00F659FC" w:rsidP="00F659FC">
      <w:r w:rsidRPr="00F659FC">
        <w:t>↓</w:t>
      </w:r>
    </w:p>
    <w:p w14:paraId="3024A141" w14:textId="77777777" w:rsidR="00F659FC" w:rsidRPr="00F659FC" w:rsidRDefault="00F659FC" w:rsidP="00F659FC">
      <w:r w:rsidRPr="00F659FC">
        <w:t> </w:t>
      </w:r>
    </w:p>
    <w:p w14:paraId="084B03F9" w14:textId="77777777" w:rsidR="00F659FC" w:rsidRPr="00F659FC" w:rsidRDefault="00F659FC" w:rsidP="00F659FC">
      <w:r w:rsidRPr="00F659FC">
        <w:t>Duty</w:t>
      </w:r>
    </w:p>
    <w:p w14:paraId="40E41444" w14:textId="77777777" w:rsidR="00F659FC" w:rsidRPr="00F659FC" w:rsidRDefault="00F659FC" w:rsidP="00F659FC">
      <w:r w:rsidRPr="00F659FC">
        <w:t> </w:t>
      </w:r>
    </w:p>
    <w:p w14:paraId="08EA4002" w14:textId="77777777" w:rsidR="00F659FC" w:rsidRPr="00F659FC" w:rsidRDefault="00F659FC" w:rsidP="00F659FC">
      <w:r w:rsidRPr="00F659FC">
        <w:t>↓</w:t>
      </w:r>
    </w:p>
    <w:p w14:paraId="1DA65542" w14:textId="77777777" w:rsidR="00F659FC" w:rsidRPr="00F659FC" w:rsidRDefault="00F659FC" w:rsidP="00F659FC">
      <w:r w:rsidRPr="00F659FC">
        <w:t> </w:t>
      </w:r>
    </w:p>
    <w:p w14:paraId="1121983A" w14:textId="77777777" w:rsidR="00F659FC" w:rsidRPr="00F659FC" w:rsidRDefault="00F659FC" w:rsidP="00F659FC">
      <w:r w:rsidRPr="00F659FC">
        <w:t>Permit</w:t>
      </w:r>
    </w:p>
    <w:p w14:paraId="50D994FA" w14:textId="77777777" w:rsidR="00F659FC" w:rsidRPr="00F659FC" w:rsidRDefault="00F659FC" w:rsidP="00F659FC">
      <w:r w:rsidRPr="00F659FC">
        <w:t> </w:t>
      </w:r>
    </w:p>
    <w:p w14:paraId="46352598" w14:textId="77777777" w:rsidR="00F659FC" w:rsidRPr="00F659FC" w:rsidRDefault="00F659FC" w:rsidP="00F659FC">
      <w:r w:rsidRPr="00F659FC">
        <w:t>↓</w:t>
      </w:r>
    </w:p>
    <w:p w14:paraId="7FF00BD6" w14:textId="77777777" w:rsidR="00F659FC" w:rsidRPr="00F659FC" w:rsidRDefault="00F659FC" w:rsidP="00F659FC">
      <w:r w:rsidRPr="00F659FC">
        <w:t> </w:t>
      </w:r>
    </w:p>
    <w:p w14:paraId="370305DB" w14:textId="77777777" w:rsidR="00F659FC" w:rsidRPr="00F659FC" w:rsidRDefault="00F659FC" w:rsidP="00F659FC">
      <w:r w:rsidRPr="00F659FC">
        <w:t>Compliance</w:t>
      </w:r>
    </w:p>
    <w:p w14:paraId="0A0478CE" w14:textId="77777777" w:rsidR="00F659FC" w:rsidRPr="00F659FC" w:rsidRDefault="00F659FC" w:rsidP="00F659FC">
      <w:r w:rsidRPr="00F659FC">
        <w:t> </w:t>
      </w:r>
    </w:p>
    <w:p w14:paraId="689B2CEF" w14:textId="77777777" w:rsidR="00F659FC" w:rsidRPr="00F659FC" w:rsidRDefault="00F659FC" w:rsidP="00F659FC">
      <w:r w:rsidRPr="00F659FC">
        <w:t>↓</w:t>
      </w:r>
    </w:p>
    <w:p w14:paraId="2417AC36" w14:textId="77777777" w:rsidR="00F659FC" w:rsidRPr="00F659FC" w:rsidRDefault="00F659FC" w:rsidP="00F659FC">
      <w:r w:rsidRPr="00F659FC">
        <w:t> </w:t>
      </w:r>
    </w:p>
    <w:p w14:paraId="3B364FDC" w14:textId="77777777" w:rsidR="00F659FC" w:rsidRPr="00F659FC" w:rsidRDefault="00F659FC" w:rsidP="00F659FC">
      <w:r w:rsidRPr="00F659FC">
        <w:t>Submission</w:t>
      </w:r>
    </w:p>
    <w:p w14:paraId="2DA28643" w14:textId="77777777" w:rsidR="00F659FC" w:rsidRPr="00F659FC" w:rsidRDefault="00F659FC" w:rsidP="00F659FC">
      <w:r w:rsidRPr="00F659FC">
        <w:t> </w:t>
      </w:r>
    </w:p>
    <w:p w14:paraId="4F057BED" w14:textId="77777777" w:rsidR="00F659FC" w:rsidRPr="00F659FC" w:rsidRDefault="00F659FC" w:rsidP="00F659FC">
      <w:r w:rsidRPr="00F659FC">
        <w:t>↓</w:t>
      </w:r>
    </w:p>
    <w:p w14:paraId="207006CB" w14:textId="77777777" w:rsidR="00F659FC" w:rsidRPr="00F659FC" w:rsidRDefault="00F659FC" w:rsidP="00F659FC">
      <w:r w:rsidRPr="00F659FC">
        <w:t> </w:t>
      </w:r>
    </w:p>
    <w:p w14:paraId="04C16F78" w14:textId="77777777" w:rsidR="00F659FC" w:rsidRPr="00F659FC" w:rsidRDefault="00F659FC" w:rsidP="00F659FC">
      <w:r w:rsidRPr="00F659FC">
        <w:t>Clearance</w:t>
      </w:r>
    </w:p>
    <w:p w14:paraId="0BDDFA48" w14:textId="77777777" w:rsidR="00F659FC" w:rsidRPr="00F659FC" w:rsidRDefault="00F659FC" w:rsidP="00F659FC">
      <w:r w:rsidRPr="00F659FC">
        <w:t> </w:t>
      </w:r>
    </w:p>
    <w:p w14:paraId="5DD74BA9" w14:textId="77777777" w:rsidR="00F659FC" w:rsidRPr="00F659FC" w:rsidRDefault="00F659FC" w:rsidP="00F659FC">
      <w:r w:rsidRPr="00F659FC">
        <w:rPr>
          <w:b/>
          <w:bCs/>
        </w:rPr>
        <w:t>Stage</w:t>
      </w:r>
    </w:p>
    <w:p w14:paraId="277E7261" w14:textId="77777777" w:rsidR="00F659FC" w:rsidRPr="00F659FC" w:rsidRDefault="00F659FC" w:rsidP="00F659FC">
      <w:r w:rsidRPr="00F659FC">
        <w:t>Each workflow consists of stages.</w:t>
      </w:r>
    </w:p>
    <w:p w14:paraId="38F6C0DD" w14:textId="77777777" w:rsidR="00F659FC" w:rsidRPr="00F659FC" w:rsidRDefault="00F659FC" w:rsidP="00F659FC">
      <w:r w:rsidRPr="00F659FC">
        <w:t> </w:t>
      </w:r>
    </w:p>
    <w:p w14:paraId="6D51BF04" w14:textId="77777777" w:rsidR="00F659FC" w:rsidRPr="00F659FC" w:rsidRDefault="00F659FC" w:rsidP="00F659FC">
      <w:r w:rsidRPr="00F659FC">
        <w:t>Example: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681"/>
      </w:tblGrid>
      <w:tr w:rsidR="00F659FC" w:rsidRPr="00F659FC" w14:paraId="211BCC18" w14:textId="77777777">
        <w:tc>
          <w:tcPr>
            <w:tcW w:w="2582" w:type="dxa"/>
            <w:tcBorders>
              <w:top w:val="nil"/>
              <w:left w:val="nil"/>
              <w:bottom w:val="nil"/>
              <w:right w:val="nil"/>
            </w:tcBorders>
            <w:tcMar>
              <w:top w:w="80" w:type="dxa"/>
              <w:left w:w="80" w:type="dxa"/>
              <w:bottom w:w="80" w:type="dxa"/>
              <w:right w:w="80" w:type="dxa"/>
            </w:tcMar>
            <w:hideMark/>
          </w:tcPr>
          <w:p w14:paraId="7419E965" w14:textId="77777777" w:rsidR="00F659FC" w:rsidRPr="00F659FC" w:rsidRDefault="00F659FC" w:rsidP="00F659FC">
            <w:r w:rsidRPr="00F659FC">
              <w:rPr>
                <w:b/>
                <w:bCs/>
              </w:rPr>
              <w:t>Stage</w:t>
            </w:r>
          </w:p>
        </w:tc>
      </w:tr>
      <w:tr w:rsidR="00F659FC" w:rsidRPr="00F659FC" w14:paraId="137D9A6D" w14:textId="77777777">
        <w:tc>
          <w:tcPr>
            <w:tcW w:w="2582" w:type="dxa"/>
            <w:tcBorders>
              <w:top w:val="nil"/>
              <w:left w:val="nil"/>
              <w:bottom w:val="nil"/>
              <w:right w:val="nil"/>
            </w:tcBorders>
            <w:tcMar>
              <w:top w:w="80" w:type="dxa"/>
              <w:left w:w="80" w:type="dxa"/>
              <w:bottom w:w="80" w:type="dxa"/>
              <w:right w:w="80" w:type="dxa"/>
            </w:tcMar>
            <w:hideMark/>
          </w:tcPr>
          <w:p w14:paraId="427166B2" w14:textId="77777777" w:rsidR="00F659FC" w:rsidRPr="00F659FC" w:rsidRDefault="00F659FC" w:rsidP="00F659FC">
            <w:r w:rsidRPr="00F659FC">
              <w:t>Shipment Received</w:t>
            </w:r>
          </w:p>
        </w:tc>
      </w:tr>
      <w:tr w:rsidR="00F659FC" w:rsidRPr="00F659FC" w14:paraId="330B1086" w14:textId="77777777">
        <w:tc>
          <w:tcPr>
            <w:tcW w:w="2582" w:type="dxa"/>
            <w:tcBorders>
              <w:top w:val="nil"/>
              <w:left w:val="nil"/>
              <w:bottom w:val="nil"/>
              <w:right w:val="nil"/>
            </w:tcBorders>
            <w:tcMar>
              <w:top w:w="80" w:type="dxa"/>
              <w:left w:w="80" w:type="dxa"/>
              <w:bottom w:w="80" w:type="dxa"/>
              <w:right w:w="80" w:type="dxa"/>
            </w:tcMar>
            <w:hideMark/>
          </w:tcPr>
          <w:p w14:paraId="549A0051" w14:textId="77777777" w:rsidR="00F659FC" w:rsidRPr="00F659FC" w:rsidRDefault="00F659FC" w:rsidP="00F659FC">
            <w:r w:rsidRPr="00F659FC">
              <w:t>Validation</w:t>
            </w:r>
          </w:p>
        </w:tc>
      </w:tr>
      <w:tr w:rsidR="00F659FC" w:rsidRPr="00F659FC" w14:paraId="04DCE92B" w14:textId="77777777">
        <w:tc>
          <w:tcPr>
            <w:tcW w:w="2582" w:type="dxa"/>
            <w:tcBorders>
              <w:top w:val="nil"/>
              <w:left w:val="nil"/>
              <w:bottom w:val="nil"/>
              <w:right w:val="nil"/>
            </w:tcBorders>
            <w:tcMar>
              <w:top w:w="80" w:type="dxa"/>
              <w:left w:w="80" w:type="dxa"/>
              <w:bottom w:w="80" w:type="dxa"/>
              <w:right w:w="80" w:type="dxa"/>
            </w:tcMar>
            <w:hideMark/>
          </w:tcPr>
          <w:p w14:paraId="4A85AA23" w14:textId="77777777" w:rsidR="00F659FC" w:rsidRPr="00F659FC" w:rsidRDefault="00F659FC" w:rsidP="00F659FC">
            <w:r w:rsidRPr="00F659FC">
              <w:t>Segregation</w:t>
            </w:r>
          </w:p>
        </w:tc>
      </w:tr>
      <w:tr w:rsidR="00F659FC" w:rsidRPr="00F659FC" w14:paraId="0A2BA50D" w14:textId="77777777">
        <w:tc>
          <w:tcPr>
            <w:tcW w:w="2582" w:type="dxa"/>
            <w:tcBorders>
              <w:top w:val="nil"/>
              <w:left w:val="nil"/>
              <w:bottom w:val="nil"/>
              <w:right w:val="nil"/>
            </w:tcBorders>
            <w:tcMar>
              <w:top w:w="80" w:type="dxa"/>
              <w:left w:w="80" w:type="dxa"/>
              <w:bottom w:w="80" w:type="dxa"/>
              <w:right w:w="80" w:type="dxa"/>
            </w:tcMar>
            <w:hideMark/>
          </w:tcPr>
          <w:p w14:paraId="29E9D20A" w14:textId="77777777" w:rsidR="00F659FC" w:rsidRPr="00F659FC" w:rsidRDefault="00F659FC" w:rsidP="00F659FC">
            <w:r w:rsidRPr="00F659FC">
              <w:t>Declaration</w:t>
            </w:r>
          </w:p>
        </w:tc>
      </w:tr>
      <w:tr w:rsidR="00F659FC" w:rsidRPr="00F659FC" w14:paraId="69D5EB94" w14:textId="77777777">
        <w:tc>
          <w:tcPr>
            <w:tcW w:w="2582" w:type="dxa"/>
            <w:tcBorders>
              <w:top w:val="nil"/>
              <w:left w:val="nil"/>
              <w:bottom w:val="nil"/>
              <w:right w:val="nil"/>
            </w:tcBorders>
            <w:tcMar>
              <w:top w:w="80" w:type="dxa"/>
              <w:left w:w="80" w:type="dxa"/>
              <w:bottom w:w="80" w:type="dxa"/>
              <w:right w:w="80" w:type="dxa"/>
            </w:tcMar>
            <w:hideMark/>
          </w:tcPr>
          <w:p w14:paraId="476787EA" w14:textId="77777777" w:rsidR="00F659FC" w:rsidRPr="00F659FC" w:rsidRDefault="00F659FC" w:rsidP="00F659FC">
            <w:r w:rsidRPr="00F659FC">
              <w:t>Permit</w:t>
            </w:r>
          </w:p>
        </w:tc>
      </w:tr>
      <w:tr w:rsidR="00F659FC" w:rsidRPr="00F659FC" w14:paraId="0B8C1E3C" w14:textId="77777777">
        <w:tc>
          <w:tcPr>
            <w:tcW w:w="2582" w:type="dxa"/>
            <w:tcBorders>
              <w:top w:val="nil"/>
              <w:left w:val="nil"/>
              <w:bottom w:val="nil"/>
              <w:right w:val="nil"/>
            </w:tcBorders>
            <w:tcMar>
              <w:top w:w="80" w:type="dxa"/>
              <w:left w:w="80" w:type="dxa"/>
              <w:bottom w:w="80" w:type="dxa"/>
              <w:right w:w="80" w:type="dxa"/>
            </w:tcMar>
            <w:hideMark/>
          </w:tcPr>
          <w:p w14:paraId="4EBB8939" w14:textId="77777777" w:rsidR="00F659FC" w:rsidRPr="00F659FC" w:rsidRDefault="00F659FC" w:rsidP="00F659FC">
            <w:r w:rsidRPr="00F659FC">
              <w:t>Compliance</w:t>
            </w:r>
          </w:p>
        </w:tc>
      </w:tr>
      <w:tr w:rsidR="00F659FC" w:rsidRPr="00F659FC" w14:paraId="1179124F" w14:textId="77777777">
        <w:tc>
          <w:tcPr>
            <w:tcW w:w="2681" w:type="dxa"/>
            <w:tcBorders>
              <w:top w:val="nil"/>
              <w:left w:val="nil"/>
              <w:bottom w:val="nil"/>
              <w:right w:val="nil"/>
            </w:tcBorders>
            <w:tcMar>
              <w:top w:w="80" w:type="dxa"/>
              <w:left w:w="80" w:type="dxa"/>
              <w:bottom w:w="80" w:type="dxa"/>
              <w:right w:w="80" w:type="dxa"/>
            </w:tcMar>
            <w:hideMark/>
          </w:tcPr>
          <w:p w14:paraId="1970A510" w14:textId="77777777" w:rsidR="00F659FC" w:rsidRPr="00F659FC" w:rsidRDefault="00F659FC" w:rsidP="00F659FC">
            <w:r w:rsidRPr="00F659FC">
              <w:t>Customs Submission</w:t>
            </w:r>
          </w:p>
        </w:tc>
      </w:tr>
      <w:tr w:rsidR="00F659FC" w:rsidRPr="00F659FC" w14:paraId="211A8547" w14:textId="77777777">
        <w:tc>
          <w:tcPr>
            <w:tcW w:w="2582" w:type="dxa"/>
            <w:tcBorders>
              <w:top w:val="nil"/>
              <w:left w:val="nil"/>
              <w:bottom w:val="nil"/>
              <w:right w:val="nil"/>
            </w:tcBorders>
            <w:tcMar>
              <w:top w:w="80" w:type="dxa"/>
              <w:left w:w="80" w:type="dxa"/>
              <w:bottom w:w="80" w:type="dxa"/>
              <w:right w:w="80" w:type="dxa"/>
            </w:tcMar>
            <w:hideMark/>
          </w:tcPr>
          <w:p w14:paraId="6CC01CB7" w14:textId="77777777" w:rsidR="00F659FC" w:rsidRPr="00F659FC" w:rsidRDefault="00F659FC" w:rsidP="00F659FC">
            <w:r w:rsidRPr="00F659FC">
              <w:t>Release</w:t>
            </w:r>
          </w:p>
        </w:tc>
      </w:tr>
    </w:tbl>
    <w:p w14:paraId="1177C4BF" w14:textId="77777777" w:rsidR="00F659FC" w:rsidRPr="00F659FC" w:rsidRDefault="00F659FC" w:rsidP="00F659FC">
      <w:r w:rsidRPr="00F659FC">
        <w:t> </w:t>
      </w:r>
    </w:p>
    <w:p w14:paraId="3AC37F98" w14:textId="77777777" w:rsidR="00F659FC" w:rsidRPr="00F659FC" w:rsidRDefault="00F659FC" w:rsidP="00F659FC">
      <w:r w:rsidRPr="00F659FC">
        <w:rPr>
          <w:b/>
          <w:bCs/>
        </w:rPr>
        <w:t>Activity</w:t>
      </w:r>
    </w:p>
    <w:p w14:paraId="7902CA80" w14:textId="77777777" w:rsidR="00F659FC" w:rsidRPr="00F659FC" w:rsidRDefault="00F659FC" w:rsidP="00F659FC">
      <w:r w:rsidRPr="00F659FC">
        <w:t> </w:t>
      </w:r>
    </w:p>
    <w:p w14:paraId="7B1F79FF" w14:textId="77777777" w:rsidR="00F659FC" w:rsidRPr="00F659FC" w:rsidRDefault="00F659FC" w:rsidP="00F659FC">
      <w:r w:rsidRPr="00F659FC">
        <w:t>Each stage contains activities.</w:t>
      </w:r>
    </w:p>
    <w:p w14:paraId="01982241" w14:textId="77777777" w:rsidR="00F659FC" w:rsidRPr="00F659FC" w:rsidRDefault="00F659FC" w:rsidP="00F659FC">
      <w:r w:rsidRPr="00F659FC">
        <w:t> </w:t>
      </w:r>
    </w:p>
    <w:p w14:paraId="4466B968" w14:textId="77777777" w:rsidR="00F659FC" w:rsidRPr="00F659FC" w:rsidRDefault="00F659FC" w:rsidP="00F659FC">
      <w:r w:rsidRPr="00F659FC">
        <w:t>Example</w:t>
      </w:r>
    </w:p>
    <w:p w14:paraId="33E3A18D" w14:textId="77777777" w:rsidR="00F659FC" w:rsidRPr="00F659FC" w:rsidRDefault="00F659FC" w:rsidP="00F659FC">
      <w:r w:rsidRPr="00F659FC">
        <w:t> </w:t>
      </w:r>
    </w:p>
    <w:p w14:paraId="3EB96A33" w14:textId="77777777" w:rsidR="00F659FC" w:rsidRPr="00F659FC" w:rsidRDefault="00F659FC" w:rsidP="00F659FC">
      <w:r w:rsidRPr="00F659FC">
        <w:t>Validation Stage</w:t>
      </w:r>
    </w:p>
    <w:p w14:paraId="6A2C0768" w14:textId="77777777" w:rsidR="00F659FC" w:rsidRPr="00F659FC" w:rsidRDefault="00F659FC" w:rsidP="00F659FC">
      <w:r w:rsidRPr="00F659FC">
        <w:t> </w:t>
      </w:r>
    </w:p>
    <w:p w14:paraId="36251BAA" w14:textId="77777777" w:rsidR="00F659FC" w:rsidRPr="00F659FC" w:rsidRDefault="00F659FC" w:rsidP="00F659FC">
      <w:r w:rsidRPr="00F659FC">
        <w:t>↓</w:t>
      </w:r>
    </w:p>
    <w:p w14:paraId="48A31E67" w14:textId="77777777" w:rsidR="00F659FC" w:rsidRPr="00F659FC" w:rsidRDefault="00F659FC" w:rsidP="00F659FC">
      <w:r w:rsidRPr="00F659FC">
        <w:t> </w:t>
      </w:r>
    </w:p>
    <w:p w14:paraId="34D2207F" w14:textId="77777777" w:rsidR="00F659FC" w:rsidRPr="00F659FC" w:rsidRDefault="00F659FC" w:rsidP="00F659FC">
      <w:r w:rsidRPr="00F659FC">
        <w:t>Validate Customer</w:t>
      </w:r>
    </w:p>
    <w:p w14:paraId="7C35821F" w14:textId="77777777" w:rsidR="00F659FC" w:rsidRPr="00F659FC" w:rsidRDefault="00F659FC" w:rsidP="00F659FC">
      <w:r w:rsidRPr="00F659FC">
        <w:t> </w:t>
      </w:r>
    </w:p>
    <w:p w14:paraId="2BCDE53C" w14:textId="77777777" w:rsidR="00F659FC" w:rsidRPr="00F659FC" w:rsidRDefault="00F659FC" w:rsidP="00F659FC">
      <w:r w:rsidRPr="00F659FC">
        <w:t>↓</w:t>
      </w:r>
    </w:p>
    <w:p w14:paraId="14DFFFF2" w14:textId="77777777" w:rsidR="00F659FC" w:rsidRPr="00F659FC" w:rsidRDefault="00F659FC" w:rsidP="00F659FC">
      <w:r w:rsidRPr="00F659FC">
        <w:t> </w:t>
      </w:r>
    </w:p>
    <w:p w14:paraId="706AB5E3" w14:textId="77777777" w:rsidR="00F659FC" w:rsidRPr="00F659FC" w:rsidRDefault="00F659FC" w:rsidP="00F659FC">
      <w:r w:rsidRPr="00F659FC">
        <w:t>Validate Commodity</w:t>
      </w:r>
    </w:p>
    <w:p w14:paraId="48D0B08A" w14:textId="77777777" w:rsidR="00F659FC" w:rsidRPr="00F659FC" w:rsidRDefault="00F659FC" w:rsidP="00F659FC">
      <w:r w:rsidRPr="00F659FC">
        <w:t> </w:t>
      </w:r>
    </w:p>
    <w:p w14:paraId="09116757" w14:textId="77777777" w:rsidR="00F659FC" w:rsidRPr="00F659FC" w:rsidRDefault="00F659FC" w:rsidP="00F659FC">
      <w:r w:rsidRPr="00F659FC">
        <w:t>↓</w:t>
      </w:r>
    </w:p>
    <w:p w14:paraId="7BB639D6" w14:textId="77777777" w:rsidR="00F659FC" w:rsidRPr="00F659FC" w:rsidRDefault="00F659FC" w:rsidP="00F659FC">
      <w:r w:rsidRPr="00F659FC">
        <w:t> </w:t>
      </w:r>
    </w:p>
    <w:p w14:paraId="18D5C0A7" w14:textId="77777777" w:rsidR="00F659FC" w:rsidRPr="00F659FC" w:rsidRDefault="00F659FC" w:rsidP="00F659FC">
      <w:r w:rsidRPr="00F659FC">
        <w:t>Validate Documents</w:t>
      </w:r>
    </w:p>
    <w:p w14:paraId="5B4C8E86" w14:textId="77777777" w:rsidR="00F659FC" w:rsidRPr="00F659FC" w:rsidRDefault="00F659FC" w:rsidP="00F659FC">
      <w:r w:rsidRPr="00F659FC">
        <w:t> </w:t>
      </w:r>
    </w:p>
    <w:p w14:paraId="23048BF0" w14:textId="77777777" w:rsidR="00F659FC" w:rsidRPr="00F659FC" w:rsidRDefault="00F659FC" w:rsidP="00F659FC">
      <w:r w:rsidRPr="00F659FC">
        <w:t>↓</w:t>
      </w:r>
    </w:p>
    <w:p w14:paraId="00794730" w14:textId="77777777" w:rsidR="00F659FC" w:rsidRPr="00F659FC" w:rsidRDefault="00F659FC" w:rsidP="00F659FC">
      <w:r w:rsidRPr="00F659FC">
        <w:t> </w:t>
      </w:r>
    </w:p>
    <w:p w14:paraId="47ACBD7A" w14:textId="77777777" w:rsidR="00F659FC" w:rsidRPr="00F659FC" w:rsidRDefault="00F659FC" w:rsidP="00F659FC">
      <w:r w:rsidRPr="00F659FC">
        <w:t>Validate Country</w:t>
      </w:r>
    </w:p>
    <w:p w14:paraId="48EDBE46" w14:textId="77777777" w:rsidR="00F659FC" w:rsidRPr="00F659FC" w:rsidRDefault="00F659FC" w:rsidP="00F659FC">
      <w:r w:rsidRPr="00F659FC">
        <w:t> </w:t>
      </w:r>
    </w:p>
    <w:p w14:paraId="63A95746" w14:textId="77777777" w:rsidR="00F659FC" w:rsidRPr="00F659FC" w:rsidRDefault="00F659FC" w:rsidP="00F659FC">
      <w:r w:rsidRPr="00F659FC">
        <w:rPr>
          <w:b/>
          <w:bCs/>
        </w:rPr>
        <w:t>Task</w:t>
      </w:r>
    </w:p>
    <w:p w14:paraId="7285FC15" w14:textId="77777777" w:rsidR="00F659FC" w:rsidRPr="00F659FC" w:rsidRDefault="00F659FC" w:rsidP="00F659FC">
      <w:r w:rsidRPr="00F659FC">
        <w:t> </w:t>
      </w:r>
    </w:p>
    <w:p w14:paraId="1924A1CD" w14:textId="77777777" w:rsidR="00F659FC" w:rsidRPr="00F659FC" w:rsidRDefault="00F659FC" w:rsidP="00F659FC">
      <w:r w:rsidRPr="00F659FC">
        <w:t>Activities create work items.</w:t>
      </w:r>
    </w:p>
    <w:p w14:paraId="2D5FE5CE" w14:textId="77777777" w:rsidR="00F659FC" w:rsidRPr="00F659FC" w:rsidRDefault="00F659FC" w:rsidP="00F659FC">
      <w:r w:rsidRPr="00F659FC">
        <w:t> </w:t>
      </w:r>
    </w:p>
    <w:p w14:paraId="52FFC961" w14:textId="77777777" w:rsidR="00F659FC" w:rsidRPr="00F659FC" w:rsidRDefault="00F659FC" w:rsidP="00F659FC">
      <w:r w:rsidRPr="00F659FC">
        <w:t>Example</w:t>
      </w:r>
    </w:p>
    <w:p w14:paraId="39DD7B42" w14:textId="77777777" w:rsidR="00F659FC" w:rsidRPr="00F659FC" w:rsidRDefault="00F659FC" w:rsidP="00F659FC">
      <w:r w:rsidRPr="00F659FC">
        <w:t> </w:t>
      </w:r>
    </w:p>
    <w:p w14:paraId="00CE77D6" w14:textId="77777777" w:rsidR="00F659FC" w:rsidRPr="00F659FC" w:rsidRDefault="00F659FC" w:rsidP="00F659FC">
      <w:r w:rsidRPr="00F659FC">
        <w:t>Task</w:t>
      </w:r>
    </w:p>
    <w:p w14:paraId="0BD7EC97" w14:textId="77777777" w:rsidR="00F659FC" w:rsidRPr="00F659FC" w:rsidRDefault="00F659FC" w:rsidP="00F659FC">
      <w:r w:rsidRPr="00F659FC">
        <w:t> </w:t>
      </w:r>
    </w:p>
    <w:p w14:paraId="759C17E6" w14:textId="77777777" w:rsidR="00F659FC" w:rsidRPr="00F659FC" w:rsidRDefault="00F659FC" w:rsidP="00F659FC">
      <w:r w:rsidRPr="00F659FC">
        <w:t>↓</w:t>
      </w:r>
    </w:p>
    <w:p w14:paraId="004DBCFF" w14:textId="77777777" w:rsidR="00F659FC" w:rsidRPr="00F659FC" w:rsidRDefault="00F659FC" w:rsidP="00F659FC">
      <w:r w:rsidRPr="00F659FC">
        <w:t> </w:t>
      </w:r>
    </w:p>
    <w:p w14:paraId="415823D5" w14:textId="77777777" w:rsidR="00F659FC" w:rsidRPr="00F659FC" w:rsidRDefault="00F659FC" w:rsidP="00F659FC">
      <w:r w:rsidRPr="00F659FC">
        <w:t>Review Missing Permit</w:t>
      </w:r>
    </w:p>
    <w:p w14:paraId="6D6367C3" w14:textId="77777777" w:rsidR="00F659FC" w:rsidRPr="00F659FC" w:rsidRDefault="00F659FC" w:rsidP="00F659FC">
      <w:r w:rsidRPr="00F659FC">
        <w:t> </w:t>
      </w:r>
    </w:p>
    <w:p w14:paraId="199093B6" w14:textId="77777777" w:rsidR="00F659FC" w:rsidRPr="00F659FC" w:rsidRDefault="00F659FC" w:rsidP="00F659FC">
      <w:r w:rsidRPr="00F659FC">
        <w:t>Assigned To</w:t>
      </w:r>
    </w:p>
    <w:p w14:paraId="5A7F67EF" w14:textId="77777777" w:rsidR="00F659FC" w:rsidRPr="00F659FC" w:rsidRDefault="00F659FC" w:rsidP="00F659FC">
      <w:r w:rsidRPr="00F659FC">
        <w:t> </w:t>
      </w:r>
    </w:p>
    <w:p w14:paraId="64C32C37" w14:textId="77777777" w:rsidR="00F659FC" w:rsidRPr="00F659FC" w:rsidRDefault="00F659FC" w:rsidP="00F659FC">
      <w:r w:rsidRPr="00F659FC">
        <w:t>↓</w:t>
      </w:r>
    </w:p>
    <w:p w14:paraId="2E842581" w14:textId="77777777" w:rsidR="00F659FC" w:rsidRPr="00F659FC" w:rsidRDefault="00F659FC" w:rsidP="00F659FC">
      <w:r w:rsidRPr="00F659FC">
        <w:t> </w:t>
      </w:r>
    </w:p>
    <w:p w14:paraId="1E9F9271" w14:textId="77777777" w:rsidR="00F659FC" w:rsidRPr="00F659FC" w:rsidRDefault="00F659FC" w:rsidP="00F659FC">
      <w:r w:rsidRPr="00F659FC">
        <w:t>Broker</w:t>
      </w:r>
    </w:p>
    <w:p w14:paraId="6AC1C4F3" w14:textId="77777777" w:rsidR="00F659FC" w:rsidRPr="00F659FC" w:rsidRDefault="00F659FC" w:rsidP="00F659FC">
      <w:r w:rsidRPr="00F659FC">
        <w:t> </w:t>
      </w:r>
    </w:p>
    <w:p w14:paraId="26AD9E8E" w14:textId="77777777" w:rsidR="00F659FC" w:rsidRPr="00F659FC" w:rsidRDefault="00F659FC" w:rsidP="00F659FC">
      <w:r w:rsidRPr="00F659FC">
        <w:rPr>
          <w:b/>
          <w:bCs/>
        </w:rPr>
        <w:t>Event</w:t>
      </w:r>
    </w:p>
    <w:p w14:paraId="6DA88639" w14:textId="77777777" w:rsidR="00F659FC" w:rsidRPr="00F659FC" w:rsidRDefault="00F659FC" w:rsidP="00F659FC">
      <w:r w:rsidRPr="00F659FC">
        <w:t>Events drive workflow progression.</w:t>
      </w:r>
    </w:p>
    <w:p w14:paraId="75323456" w14:textId="77777777" w:rsidR="00F659FC" w:rsidRPr="00F659FC" w:rsidRDefault="00F659FC" w:rsidP="00F659FC">
      <w:r w:rsidRPr="00F659FC">
        <w:t> </w:t>
      </w:r>
    </w:p>
    <w:p w14:paraId="220EBC5B" w14:textId="77777777" w:rsidR="00F659FC" w:rsidRPr="00F659FC" w:rsidRDefault="00F659FC" w:rsidP="00F659FC">
      <w:r w:rsidRPr="00F659FC">
        <w:t>Examples</w:t>
      </w:r>
    </w:p>
    <w:p w14:paraId="2A5CC54D" w14:textId="77777777" w:rsidR="00F659FC" w:rsidRPr="00F659FC" w:rsidRDefault="00F659FC" w:rsidP="00F659FC">
      <w:pPr>
        <w:numPr>
          <w:ilvl w:val="0"/>
          <w:numId w:val="171"/>
        </w:numPr>
      </w:pPr>
      <w:r w:rsidRPr="00F659FC">
        <w:t>Shipment Created</w:t>
      </w:r>
    </w:p>
    <w:p w14:paraId="4409F76F" w14:textId="77777777" w:rsidR="00F659FC" w:rsidRPr="00F659FC" w:rsidRDefault="00F659FC" w:rsidP="00F659FC">
      <w:pPr>
        <w:numPr>
          <w:ilvl w:val="0"/>
          <w:numId w:val="171"/>
        </w:numPr>
      </w:pPr>
      <w:r w:rsidRPr="00F659FC">
        <w:t>Declaration Created</w:t>
      </w:r>
    </w:p>
    <w:p w14:paraId="4D663CB5" w14:textId="77777777" w:rsidR="00F659FC" w:rsidRPr="00F659FC" w:rsidRDefault="00F659FC" w:rsidP="00F659FC">
      <w:pPr>
        <w:numPr>
          <w:ilvl w:val="0"/>
          <w:numId w:val="171"/>
        </w:numPr>
      </w:pPr>
      <w:r w:rsidRPr="00F659FC">
        <w:t>Permit Approved</w:t>
      </w:r>
    </w:p>
    <w:p w14:paraId="6633CE5C" w14:textId="77777777" w:rsidR="00F659FC" w:rsidRPr="00F659FC" w:rsidRDefault="00F659FC" w:rsidP="00F659FC">
      <w:pPr>
        <w:numPr>
          <w:ilvl w:val="0"/>
          <w:numId w:val="171"/>
        </w:numPr>
      </w:pPr>
      <w:r w:rsidRPr="00F659FC">
        <w:t>Duty Recalculated</w:t>
      </w:r>
    </w:p>
    <w:p w14:paraId="6C807AC2" w14:textId="77777777" w:rsidR="00F659FC" w:rsidRPr="00F659FC" w:rsidRDefault="00F659FC" w:rsidP="00F659FC">
      <w:pPr>
        <w:numPr>
          <w:ilvl w:val="0"/>
          <w:numId w:val="171"/>
        </w:numPr>
      </w:pPr>
      <w:r w:rsidRPr="00F659FC">
        <w:t>Customs Accepted</w:t>
      </w:r>
    </w:p>
    <w:p w14:paraId="17F24E6E" w14:textId="77777777" w:rsidR="00F659FC" w:rsidRPr="00F659FC" w:rsidRDefault="00F659FC" w:rsidP="00F659FC">
      <w:pPr>
        <w:numPr>
          <w:ilvl w:val="0"/>
          <w:numId w:val="171"/>
        </w:numPr>
      </w:pPr>
      <w:r w:rsidRPr="00F659FC">
        <w:t>Customs Rejected</w:t>
      </w:r>
    </w:p>
    <w:p w14:paraId="45B77F71" w14:textId="77777777" w:rsidR="00F659FC" w:rsidRPr="00F659FC" w:rsidRDefault="00F659FC" w:rsidP="00F659FC">
      <w:r w:rsidRPr="00F659FC">
        <w:t> </w:t>
      </w:r>
    </w:p>
    <w:p w14:paraId="2BA0F5B5" w14:textId="77777777" w:rsidR="00F659FC" w:rsidRPr="00F659FC" w:rsidRDefault="00F659FC" w:rsidP="00F659FC">
      <w:r w:rsidRPr="00F659FC">
        <w:rPr>
          <w:b/>
          <w:bCs/>
        </w:rPr>
        <w:t>13.6 Workflow Lifecycle</w:t>
      </w:r>
    </w:p>
    <w:p w14:paraId="58FEEA8F" w14:textId="77777777" w:rsidR="00F659FC" w:rsidRPr="00F659FC" w:rsidRDefault="00F659FC" w:rsidP="00F659FC">
      <w:r w:rsidRPr="00F659FC">
        <w:t> </w:t>
      </w:r>
    </w:p>
    <w:p w14:paraId="46794691" w14:textId="77777777" w:rsidR="00F659FC" w:rsidRPr="00F659FC" w:rsidRDefault="00F659FC" w:rsidP="00F659FC">
      <w:r w:rsidRPr="00F659FC">
        <w:t>Workflow Created</w:t>
      </w:r>
      <w:r w:rsidRPr="00F659FC">
        <w:br/>
        <w:t xml:space="preserve">        │</w:t>
      </w:r>
      <w:r w:rsidRPr="00F659FC">
        <w:br/>
        <w:t xml:space="preserve">        </w:t>
      </w:r>
      <w:r w:rsidRPr="00F659FC">
        <w:rPr>
          <w:rFonts w:ascii="Arial" w:hAnsi="Arial" w:cs="Arial"/>
        </w:rPr>
        <w:t>▼</w:t>
      </w:r>
      <w:r w:rsidRPr="00F659FC">
        <w:br/>
        <w:t>Running</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Waiting Suspended   Completed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Resume Cancelled Archived</w:t>
      </w:r>
    </w:p>
    <w:p w14:paraId="3595019E" w14:textId="77777777" w:rsidR="00F659FC" w:rsidRPr="00F659FC" w:rsidRDefault="00F659FC" w:rsidP="00F659FC">
      <w:r w:rsidRPr="00F659FC">
        <w:t> </w:t>
      </w:r>
    </w:p>
    <w:p w14:paraId="306BD52E" w14:textId="1A963375" w:rsidR="00F659FC" w:rsidRPr="00F659FC" w:rsidRDefault="00F659FC" w:rsidP="00F659FC">
      <w:r w:rsidRPr="00F659FC">
        <w:drawing>
          <wp:inline distT="0" distB="0" distL="0" distR="0" wp14:anchorId="566ADC11" wp14:editId="5F67578A">
            <wp:extent cx="7499350" cy="2990850"/>
            <wp:effectExtent l="0" t="0" r="6350" b="0"/>
            <wp:docPr id="19854524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99350" cy="2990850"/>
                    </a:xfrm>
                    <a:prstGeom prst="rect">
                      <a:avLst/>
                    </a:prstGeom>
                    <a:noFill/>
                    <a:ln>
                      <a:noFill/>
                    </a:ln>
                  </pic:spPr>
                </pic:pic>
              </a:graphicData>
            </a:graphic>
          </wp:inline>
        </w:drawing>
      </w:r>
    </w:p>
    <w:p w14:paraId="33DE03D4" w14:textId="77777777" w:rsidR="00F659FC" w:rsidRPr="00F659FC" w:rsidRDefault="00F659FC" w:rsidP="00F659FC">
      <w:r w:rsidRPr="00F659FC">
        <w:t> </w:t>
      </w:r>
    </w:p>
    <w:p w14:paraId="6745A5BE" w14:textId="77777777" w:rsidR="00F659FC" w:rsidRPr="00F659FC" w:rsidRDefault="00F659FC" w:rsidP="00F659FC">
      <w:r w:rsidRPr="00F659FC">
        <w:rPr>
          <w:b/>
          <w:bCs/>
        </w:rPr>
        <w:t>13.7 Supported Workflow Patterns</w:t>
      </w:r>
    </w:p>
    <w:p w14:paraId="75F46008" w14:textId="77777777" w:rsidR="00F659FC" w:rsidRPr="00F659FC" w:rsidRDefault="00F659FC" w:rsidP="00F659FC">
      <w:r w:rsidRPr="00F659FC">
        <w:t> </w:t>
      </w:r>
    </w:p>
    <w:p w14:paraId="3B151655" w14:textId="77777777" w:rsidR="00F659FC" w:rsidRPr="00F659FC" w:rsidRDefault="00F659FC" w:rsidP="00F659FC">
      <w:r w:rsidRPr="00F659FC">
        <w:rPr>
          <w:b/>
          <w:bCs/>
        </w:rPr>
        <w:t>Sequential</w:t>
      </w:r>
    </w:p>
    <w:p w14:paraId="3306856F" w14:textId="77777777" w:rsidR="00F659FC" w:rsidRPr="00F659FC" w:rsidRDefault="00F659FC" w:rsidP="00F659FC">
      <w:r w:rsidRPr="00F659FC">
        <w:t> </w:t>
      </w:r>
    </w:p>
    <w:p w14:paraId="1C39C2E7" w14:textId="77777777" w:rsidR="00F659FC" w:rsidRPr="00F659FC" w:rsidRDefault="00F659FC" w:rsidP="00F659FC">
      <w:r w:rsidRPr="00F659FC">
        <w:t>Validate</w:t>
      </w:r>
    </w:p>
    <w:p w14:paraId="6EF6C7A5" w14:textId="77777777" w:rsidR="00F659FC" w:rsidRPr="00F659FC" w:rsidRDefault="00F659FC" w:rsidP="00F659FC">
      <w:r w:rsidRPr="00F659FC">
        <w:t> </w:t>
      </w:r>
    </w:p>
    <w:p w14:paraId="0C55F9D5" w14:textId="77777777" w:rsidR="00F659FC" w:rsidRPr="00F659FC" w:rsidRDefault="00F659FC" w:rsidP="00F659FC">
      <w:r w:rsidRPr="00F659FC">
        <w:t>↓</w:t>
      </w:r>
    </w:p>
    <w:p w14:paraId="595E21A4" w14:textId="77777777" w:rsidR="00F659FC" w:rsidRPr="00F659FC" w:rsidRDefault="00F659FC" w:rsidP="00F659FC">
      <w:r w:rsidRPr="00F659FC">
        <w:t>Classify</w:t>
      </w:r>
    </w:p>
    <w:p w14:paraId="0B3D7270" w14:textId="77777777" w:rsidR="00F659FC" w:rsidRPr="00F659FC" w:rsidRDefault="00F659FC" w:rsidP="00F659FC">
      <w:r w:rsidRPr="00F659FC">
        <w:t> </w:t>
      </w:r>
    </w:p>
    <w:p w14:paraId="4F5BEEB4" w14:textId="77777777" w:rsidR="00F659FC" w:rsidRPr="00F659FC" w:rsidRDefault="00F659FC" w:rsidP="00F659FC">
      <w:r w:rsidRPr="00F659FC">
        <w:t>↓</w:t>
      </w:r>
    </w:p>
    <w:p w14:paraId="14E15C31" w14:textId="77777777" w:rsidR="00F659FC" w:rsidRPr="00F659FC" w:rsidRDefault="00F659FC" w:rsidP="00F659FC">
      <w:r w:rsidRPr="00F659FC">
        <w:t>Calculate Duty</w:t>
      </w:r>
    </w:p>
    <w:p w14:paraId="249A6D63" w14:textId="77777777" w:rsidR="00F659FC" w:rsidRPr="00F659FC" w:rsidRDefault="00F659FC" w:rsidP="00F659FC">
      <w:r w:rsidRPr="00F659FC">
        <w:t> </w:t>
      </w:r>
    </w:p>
    <w:p w14:paraId="53634189" w14:textId="77777777" w:rsidR="00F659FC" w:rsidRPr="00F659FC" w:rsidRDefault="00F659FC" w:rsidP="00F659FC">
      <w:r w:rsidRPr="00F659FC">
        <w:t>↓</w:t>
      </w:r>
    </w:p>
    <w:p w14:paraId="21D6050E" w14:textId="77777777" w:rsidR="00F659FC" w:rsidRPr="00F659FC" w:rsidRDefault="00F659FC" w:rsidP="00F659FC">
      <w:r w:rsidRPr="00F659FC">
        <w:t>Submit</w:t>
      </w:r>
    </w:p>
    <w:p w14:paraId="2A8CAD39" w14:textId="77777777" w:rsidR="00F659FC" w:rsidRPr="00F659FC" w:rsidRDefault="00F659FC" w:rsidP="00F659FC">
      <w:r w:rsidRPr="00F659FC">
        <w:t> </w:t>
      </w:r>
    </w:p>
    <w:p w14:paraId="71DE33F4" w14:textId="77777777" w:rsidR="00F659FC" w:rsidRPr="00F659FC" w:rsidRDefault="00F659FC" w:rsidP="00F659FC">
      <w:r w:rsidRPr="00F659FC">
        <w:rPr>
          <w:b/>
          <w:bCs/>
        </w:rPr>
        <w:t>Parallel</w:t>
      </w:r>
    </w:p>
    <w:p w14:paraId="747C0615" w14:textId="77777777" w:rsidR="00F659FC" w:rsidRPr="00F659FC" w:rsidRDefault="00F659FC" w:rsidP="00F659FC">
      <w:r w:rsidRPr="00F659FC">
        <w:t> </w:t>
      </w:r>
    </w:p>
    <w:p w14:paraId="550249F1" w14:textId="77777777" w:rsidR="00F659FC" w:rsidRPr="00F659FC" w:rsidRDefault="00F659FC" w:rsidP="00F659FC">
      <w:r w:rsidRPr="00F659FC">
        <w:t xml:space="preserve">            Shipment</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Permit     Compliance     OGA</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Declaration Ready</w:t>
      </w:r>
    </w:p>
    <w:p w14:paraId="53DB7532" w14:textId="77777777" w:rsidR="00F659FC" w:rsidRPr="00F659FC" w:rsidRDefault="00F659FC" w:rsidP="00F659FC">
      <w:r w:rsidRPr="00F659FC">
        <w:t> </w:t>
      </w:r>
    </w:p>
    <w:p w14:paraId="252BE66B" w14:textId="77777777" w:rsidR="00F659FC" w:rsidRPr="00F659FC" w:rsidRDefault="00F659FC" w:rsidP="00F659FC">
      <w:r w:rsidRPr="00F659FC">
        <w:t> </w:t>
      </w:r>
    </w:p>
    <w:p w14:paraId="203355E3" w14:textId="5841D48F" w:rsidR="00F659FC" w:rsidRPr="00F659FC" w:rsidRDefault="00F659FC" w:rsidP="00F659FC">
      <w:r w:rsidRPr="00F659FC">
        <w:drawing>
          <wp:inline distT="0" distB="0" distL="0" distR="0" wp14:anchorId="5C894D71" wp14:editId="7F6EC9D4">
            <wp:extent cx="6210300" cy="2571750"/>
            <wp:effectExtent l="0" t="0" r="0" b="0"/>
            <wp:docPr id="1608465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0300" cy="2571750"/>
                    </a:xfrm>
                    <a:prstGeom prst="rect">
                      <a:avLst/>
                    </a:prstGeom>
                    <a:noFill/>
                    <a:ln>
                      <a:noFill/>
                    </a:ln>
                  </pic:spPr>
                </pic:pic>
              </a:graphicData>
            </a:graphic>
          </wp:inline>
        </w:drawing>
      </w:r>
    </w:p>
    <w:p w14:paraId="6C72B616" w14:textId="77777777" w:rsidR="00F659FC" w:rsidRPr="00F659FC" w:rsidRDefault="00F659FC" w:rsidP="00F659FC">
      <w:r w:rsidRPr="00F659FC">
        <w:t> </w:t>
      </w:r>
    </w:p>
    <w:p w14:paraId="07C054EB" w14:textId="77777777" w:rsidR="00F659FC" w:rsidRPr="00F659FC" w:rsidRDefault="00F659FC" w:rsidP="00F659FC">
      <w:r w:rsidRPr="00F659FC">
        <w:rPr>
          <w:b/>
          <w:bCs/>
        </w:rPr>
        <w:t>Conditional</w:t>
      </w:r>
    </w:p>
    <w:p w14:paraId="788676A3" w14:textId="77777777" w:rsidR="00F659FC" w:rsidRPr="00F659FC" w:rsidRDefault="00F659FC" w:rsidP="00F659FC">
      <w:r w:rsidRPr="00F659FC">
        <w:t> </w:t>
      </w:r>
    </w:p>
    <w:p w14:paraId="59823F0E" w14:textId="77777777" w:rsidR="00F659FC" w:rsidRPr="00F659FC" w:rsidRDefault="00F659FC" w:rsidP="00F659FC">
      <w:r w:rsidRPr="00F659FC">
        <w:t>Duty &gt; Threshold</w:t>
      </w:r>
    </w:p>
    <w:p w14:paraId="74B9CF07" w14:textId="77777777" w:rsidR="00F659FC" w:rsidRPr="00F659FC" w:rsidRDefault="00F659FC" w:rsidP="00F659FC">
      <w:r w:rsidRPr="00F659FC">
        <w:t> </w:t>
      </w:r>
    </w:p>
    <w:p w14:paraId="174842AC" w14:textId="77777777" w:rsidR="00F659FC" w:rsidRPr="00F659FC" w:rsidRDefault="00F659FC" w:rsidP="00F659FC">
      <w:r w:rsidRPr="00F659FC">
        <w:t>↓</w:t>
      </w:r>
    </w:p>
    <w:p w14:paraId="4A326F2A" w14:textId="77777777" w:rsidR="00F659FC" w:rsidRPr="00F659FC" w:rsidRDefault="00F659FC" w:rsidP="00F659FC">
      <w:r w:rsidRPr="00F659FC">
        <w:t>Supervisor Approval</w:t>
      </w:r>
    </w:p>
    <w:p w14:paraId="0BDF7E52" w14:textId="77777777" w:rsidR="00F659FC" w:rsidRPr="00F659FC" w:rsidRDefault="00F659FC" w:rsidP="00F659FC">
      <w:r w:rsidRPr="00F659FC">
        <w:t> </w:t>
      </w:r>
    </w:p>
    <w:p w14:paraId="17FDBE06" w14:textId="77777777" w:rsidR="00F659FC" w:rsidRPr="00F659FC" w:rsidRDefault="00F659FC" w:rsidP="00F659FC">
      <w:r w:rsidRPr="00F659FC">
        <w:t> </w:t>
      </w:r>
    </w:p>
    <w:p w14:paraId="7C6FA26D" w14:textId="77777777" w:rsidR="00F659FC" w:rsidRPr="00F659FC" w:rsidRDefault="00F659FC" w:rsidP="00F659FC">
      <w:r w:rsidRPr="00F659FC">
        <w:t>Otherwise</w:t>
      </w:r>
    </w:p>
    <w:p w14:paraId="61B71CEB" w14:textId="77777777" w:rsidR="00F659FC" w:rsidRPr="00F659FC" w:rsidRDefault="00F659FC" w:rsidP="00F659FC">
      <w:r w:rsidRPr="00F659FC">
        <w:t> </w:t>
      </w:r>
    </w:p>
    <w:p w14:paraId="48DD3DCF" w14:textId="77777777" w:rsidR="00F659FC" w:rsidRPr="00F659FC" w:rsidRDefault="00F659FC" w:rsidP="00F659FC">
      <w:r w:rsidRPr="00F659FC">
        <w:t>↓</w:t>
      </w:r>
    </w:p>
    <w:p w14:paraId="6A991141" w14:textId="77777777" w:rsidR="00F659FC" w:rsidRPr="00F659FC" w:rsidRDefault="00F659FC" w:rsidP="00F659FC">
      <w:r w:rsidRPr="00F659FC">
        <w:t> </w:t>
      </w:r>
    </w:p>
    <w:p w14:paraId="0D37C967" w14:textId="77777777" w:rsidR="00F659FC" w:rsidRPr="00F659FC" w:rsidRDefault="00F659FC" w:rsidP="00F659FC">
      <w:r w:rsidRPr="00F659FC">
        <w:t>Continue</w:t>
      </w:r>
    </w:p>
    <w:p w14:paraId="30361F47" w14:textId="77777777" w:rsidR="00F659FC" w:rsidRPr="00F659FC" w:rsidRDefault="00F659FC" w:rsidP="00F659FC">
      <w:r w:rsidRPr="00F659FC">
        <w:t> </w:t>
      </w:r>
    </w:p>
    <w:p w14:paraId="275ABCBD" w14:textId="77777777" w:rsidR="00F659FC" w:rsidRPr="00F659FC" w:rsidRDefault="00F659FC" w:rsidP="00F659FC">
      <w:r w:rsidRPr="00F659FC">
        <w:rPr>
          <w:b/>
          <w:bCs/>
        </w:rPr>
        <w:t>Event-Based</w:t>
      </w:r>
    </w:p>
    <w:p w14:paraId="5F075F3F" w14:textId="77777777" w:rsidR="00F659FC" w:rsidRPr="00F659FC" w:rsidRDefault="00F659FC" w:rsidP="00F659FC">
      <w:r w:rsidRPr="00F659FC">
        <w:t> </w:t>
      </w:r>
    </w:p>
    <w:p w14:paraId="38DDE3C1" w14:textId="77777777" w:rsidR="00F659FC" w:rsidRPr="00F659FC" w:rsidRDefault="00F659FC" w:rsidP="00F659FC">
      <w:r w:rsidRPr="00F659FC">
        <w:t>Permit Approved</w:t>
      </w:r>
    </w:p>
    <w:p w14:paraId="33774439" w14:textId="77777777" w:rsidR="00F659FC" w:rsidRPr="00F659FC" w:rsidRDefault="00F659FC" w:rsidP="00F659FC">
      <w:r w:rsidRPr="00F659FC">
        <w:t> </w:t>
      </w:r>
    </w:p>
    <w:p w14:paraId="018101C6" w14:textId="77777777" w:rsidR="00F659FC" w:rsidRPr="00F659FC" w:rsidRDefault="00F659FC" w:rsidP="00F659FC">
      <w:r w:rsidRPr="00F659FC">
        <w:t>↓</w:t>
      </w:r>
    </w:p>
    <w:p w14:paraId="4D2DABD9" w14:textId="77777777" w:rsidR="00F659FC" w:rsidRPr="00F659FC" w:rsidRDefault="00F659FC" w:rsidP="00F659FC">
      <w:r w:rsidRPr="00F659FC">
        <w:t>Resume Workflow</w:t>
      </w:r>
    </w:p>
    <w:p w14:paraId="6C267008" w14:textId="77777777" w:rsidR="00F659FC" w:rsidRPr="00F659FC" w:rsidRDefault="00F659FC" w:rsidP="00F659FC">
      <w:r w:rsidRPr="00F659FC">
        <w:t> </w:t>
      </w:r>
    </w:p>
    <w:p w14:paraId="19A4E429" w14:textId="77777777" w:rsidR="00F659FC" w:rsidRPr="00F659FC" w:rsidRDefault="00F659FC" w:rsidP="00F659FC">
      <w:r w:rsidRPr="00F659FC">
        <w:rPr>
          <w:b/>
          <w:bCs/>
        </w:rPr>
        <w:t>Timer-Based</w:t>
      </w:r>
    </w:p>
    <w:p w14:paraId="65D1B91B" w14:textId="77777777" w:rsidR="00F659FC" w:rsidRPr="00F659FC" w:rsidRDefault="00F659FC" w:rsidP="00F659FC">
      <w:r w:rsidRPr="00F659FC">
        <w:t> </w:t>
      </w:r>
    </w:p>
    <w:p w14:paraId="39B73433" w14:textId="77777777" w:rsidR="00F659FC" w:rsidRPr="00F659FC" w:rsidRDefault="00F659FC" w:rsidP="00F659FC">
      <w:r w:rsidRPr="00F659FC">
        <w:t>No Customs Response</w:t>
      </w:r>
    </w:p>
    <w:p w14:paraId="445A57E0" w14:textId="77777777" w:rsidR="00F659FC" w:rsidRPr="00F659FC" w:rsidRDefault="00F659FC" w:rsidP="00F659FC">
      <w:r w:rsidRPr="00F659FC">
        <w:t> </w:t>
      </w:r>
    </w:p>
    <w:p w14:paraId="58EA13ED" w14:textId="77777777" w:rsidR="00F659FC" w:rsidRPr="00F659FC" w:rsidRDefault="00F659FC" w:rsidP="00F659FC">
      <w:r w:rsidRPr="00F659FC">
        <w:t>↓</w:t>
      </w:r>
    </w:p>
    <w:p w14:paraId="270B45FD" w14:textId="77777777" w:rsidR="00F659FC" w:rsidRPr="00F659FC" w:rsidRDefault="00F659FC" w:rsidP="00F659FC">
      <w:r w:rsidRPr="00F659FC">
        <w:t>After 2 Hours</w:t>
      </w:r>
    </w:p>
    <w:p w14:paraId="7688BB0C" w14:textId="77777777" w:rsidR="00F659FC" w:rsidRPr="00F659FC" w:rsidRDefault="00F659FC" w:rsidP="00F659FC">
      <w:r w:rsidRPr="00F659FC">
        <w:t> </w:t>
      </w:r>
    </w:p>
    <w:p w14:paraId="767CA7C7" w14:textId="77777777" w:rsidR="00F659FC" w:rsidRPr="00F659FC" w:rsidRDefault="00F659FC" w:rsidP="00F659FC">
      <w:r w:rsidRPr="00F659FC">
        <w:t>↓</w:t>
      </w:r>
    </w:p>
    <w:p w14:paraId="273D7734" w14:textId="77777777" w:rsidR="00F659FC" w:rsidRPr="00F659FC" w:rsidRDefault="00F659FC" w:rsidP="00F659FC">
      <w:r w:rsidRPr="00F659FC">
        <w:t>Retry</w:t>
      </w:r>
    </w:p>
    <w:p w14:paraId="7C12CDBE" w14:textId="77777777" w:rsidR="00F659FC" w:rsidRPr="00F659FC" w:rsidRDefault="00F659FC" w:rsidP="00F659FC">
      <w:r w:rsidRPr="00F659FC">
        <w:t> </w:t>
      </w:r>
    </w:p>
    <w:p w14:paraId="786BF9A4" w14:textId="77777777" w:rsidR="00F659FC" w:rsidRPr="00F659FC" w:rsidRDefault="00F659FC" w:rsidP="00F659FC">
      <w:r w:rsidRPr="00F659FC">
        <w:t>↓</w:t>
      </w:r>
    </w:p>
    <w:p w14:paraId="61550016" w14:textId="77777777" w:rsidR="00F659FC" w:rsidRPr="00F659FC" w:rsidRDefault="00F659FC" w:rsidP="00F659FC">
      <w:r w:rsidRPr="00F659FC">
        <w:t>Notify Broker</w:t>
      </w:r>
    </w:p>
    <w:p w14:paraId="14F14168" w14:textId="77777777" w:rsidR="00F659FC" w:rsidRPr="00F659FC" w:rsidRDefault="00F659FC" w:rsidP="00F659FC">
      <w:r w:rsidRPr="00F659FC">
        <w:t> </w:t>
      </w:r>
    </w:p>
    <w:p w14:paraId="0666FE76" w14:textId="77777777" w:rsidR="00F659FC" w:rsidRPr="00F659FC" w:rsidRDefault="00F659FC" w:rsidP="00F659FC">
      <w:r w:rsidRPr="00F659FC">
        <w:t>↓</w:t>
      </w:r>
    </w:p>
    <w:p w14:paraId="383CB9E0" w14:textId="77777777" w:rsidR="00F659FC" w:rsidRPr="00F659FC" w:rsidRDefault="00F659FC" w:rsidP="00F659FC">
      <w:r w:rsidRPr="00F659FC">
        <w:t>Escalate</w:t>
      </w:r>
    </w:p>
    <w:p w14:paraId="0CB3AB62" w14:textId="77777777" w:rsidR="00F659FC" w:rsidRPr="00F659FC" w:rsidRDefault="00F659FC" w:rsidP="00F659FC">
      <w:r w:rsidRPr="00F659FC">
        <w:t> </w:t>
      </w:r>
    </w:p>
    <w:p w14:paraId="63C27C62" w14:textId="77777777" w:rsidR="00F659FC" w:rsidRPr="00F659FC" w:rsidRDefault="00F659FC" w:rsidP="00F659FC">
      <w:r w:rsidRPr="00F659FC">
        <w:rPr>
          <w:b/>
          <w:bCs/>
        </w:rPr>
        <w:t>13.8 Functional Requirements</w:t>
      </w:r>
    </w:p>
    <w:p w14:paraId="372A94C4" w14:textId="77777777" w:rsidR="00F659FC" w:rsidRPr="00F659FC" w:rsidRDefault="00F659FC" w:rsidP="00F659FC">
      <w:r w:rsidRPr="00F659FC">
        <w:t> </w:t>
      </w:r>
    </w:p>
    <w:p w14:paraId="779A02E2" w14:textId="77777777" w:rsidR="00F659FC" w:rsidRPr="00F659FC" w:rsidRDefault="00F659FC" w:rsidP="00F659FC">
      <w:r w:rsidRPr="00F659FC">
        <w:rPr>
          <w:b/>
          <w:bCs/>
        </w:rPr>
        <w:t>FR-WFE-001 – Workflow Definition</w:t>
      </w:r>
    </w:p>
    <w:p w14:paraId="6A6D9694" w14:textId="77777777" w:rsidR="00F659FC" w:rsidRPr="00F659FC" w:rsidRDefault="00F659FC" w:rsidP="00F659FC">
      <w:r w:rsidRPr="00F659FC">
        <w:t>Administrators shall define workflows using configurable models.</w:t>
      </w:r>
    </w:p>
    <w:p w14:paraId="09369CFC" w14:textId="77777777" w:rsidR="00F659FC" w:rsidRPr="00F659FC" w:rsidRDefault="00F659FC" w:rsidP="00F659FC">
      <w:r w:rsidRPr="00F659FC">
        <w:t>Each workflow contains:</w:t>
      </w:r>
    </w:p>
    <w:p w14:paraId="0F3134A2" w14:textId="77777777" w:rsidR="00F659FC" w:rsidRPr="00F659FC" w:rsidRDefault="00F659FC" w:rsidP="00F659FC">
      <w:pPr>
        <w:numPr>
          <w:ilvl w:val="0"/>
          <w:numId w:val="172"/>
        </w:numPr>
      </w:pPr>
      <w:r w:rsidRPr="00F659FC">
        <w:t>Stages</w:t>
      </w:r>
    </w:p>
    <w:p w14:paraId="6DBCF075" w14:textId="77777777" w:rsidR="00F659FC" w:rsidRPr="00F659FC" w:rsidRDefault="00F659FC" w:rsidP="00F659FC">
      <w:pPr>
        <w:numPr>
          <w:ilvl w:val="0"/>
          <w:numId w:val="172"/>
        </w:numPr>
      </w:pPr>
      <w:r w:rsidRPr="00F659FC">
        <w:t>Activities</w:t>
      </w:r>
    </w:p>
    <w:p w14:paraId="0461AEE5" w14:textId="77777777" w:rsidR="00F659FC" w:rsidRPr="00F659FC" w:rsidRDefault="00F659FC" w:rsidP="00F659FC">
      <w:pPr>
        <w:numPr>
          <w:ilvl w:val="0"/>
          <w:numId w:val="172"/>
        </w:numPr>
      </w:pPr>
      <w:r w:rsidRPr="00F659FC">
        <w:t>Entry criteria</w:t>
      </w:r>
    </w:p>
    <w:p w14:paraId="327F3A5E" w14:textId="77777777" w:rsidR="00F659FC" w:rsidRPr="00F659FC" w:rsidRDefault="00F659FC" w:rsidP="00F659FC">
      <w:pPr>
        <w:numPr>
          <w:ilvl w:val="0"/>
          <w:numId w:val="172"/>
        </w:numPr>
      </w:pPr>
      <w:r w:rsidRPr="00F659FC">
        <w:t>Exit criteria</w:t>
      </w:r>
    </w:p>
    <w:p w14:paraId="55EF044F" w14:textId="77777777" w:rsidR="00F659FC" w:rsidRPr="00F659FC" w:rsidRDefault="00F659FC" w:rsidP="00F659FC">
      <w:pPr>
        <w:numPr>
          <w:ilvl w:val="0"/>
          <w:numId w:val="172"/>
        </w:numPr>
      </w:pPr>
      <w:r w:rsidRPr="00F659FC">
        <w:t>Events</w:t>
      </w:r>
    </w:p>
    <w:p w14:paraId="4D853493" w14:textId="77777777" w:rsidR="00F659FC" w:rsidRPr="00F659FC" w:rsidRDefault="00F659FC" w:rsidP="00F659FC">
      <w:pPr>
        <w:numPr>
          <w:ilvl w:val="0"/>
          <w:numId w:val="172"/>
        </w:numPr>
      </w:pPr>
      <w:r w:rsidRPr="00F659FC">
        <w:t>Rules</w:t>
      </w:r>
    </w:p>
    <w:p w14:paraId="0A3EB822" w14:textId="77777777" w:rsidR="00F659FC" w:rsidRPr="00F659FC" w:rsidRDefault="00F659FC" w:rsidP="00F659FC">
      <w:pPr>
        <w:numPr>
          <w:ilvl w:val="0"/>
          <w:numId w:val="172"/>
        </w:numPr>
      </w:pPr>
      <w:r w:rsidRPr="00F659FC">
        <w:t>SLAs</w:t>
      </w:r>
    </w:p>
    <w:p w14:paraId="232AA3D4" w14:textId="77777777" w:rsidR="00F659FC" w:rsidRPr="00F659FC" w:rsidRDefault="00F659FC" w:rsidP="00F659FC">
      <w:pPr>
        <w:numPr>
          <w:ilvl w:val="0"/>
          <w:numId w:val="172"/>
        </w:numPr>
      </w:pPr>
      <w:r w:rsidRPr="00F659FC">
        <w:t>Escalations</w:t>
      </w:r>
    </w:p>
    <w:p w14:paraId="35DBCDB0" w14:textId="77777777" w:rsidR="00F659FC" w:rsidRPr="00F659FC" w:rsidRDefault="00F659FC" w:rsidP="00F659FC">
      <w:r w:rsidRPr="00F659FC">
        <w:t>No software deployment is required to change workflow definitions.</w:t>
      </w:r>
    </w:p>
    <w:p w14:paraId="4C6EB254" w14:textId="77777777" w:rsidR="00F659FC" w:rsidRPr="00F659FC" w:rsidRDefault="00F659FC" w:rsidP="00F659FC">
      <w:r w:rsidRPr="00F659FC">
        <w:t> </w:t>
      </w:r>
    </w:p>
    <w:p w14:paraId="4DBC0EBE" w14:textId="77777777" w:rsidR="00F659FC" w:rsidRPr="00F659FC" w:rsidRDefault="00F659FC" w:rsidP="00F659FC">
      <w:r w:rsidRPr="00F659FC">
        <w:rPr>
          <w:b/>
          <w:bCs/>
        </w:rPr>
        <w:t>FR-WFE-002 – Task Assignment</w:t>
      </w:r>
    </w:p>
    <w:p w14:paraId="428E5AC7" w14:textId="77777777" w:rsidR="00F659FC" w:rsidRPr="00F659FC" w:rsidRDefault="00F659FC" w:rsidP="00F659FC">
      <w:r w:rsidRPr="00F659FC">
        <w:t>Tasks may be assigned based on:</w:t>
      </w:r>
    </w:p>
    <w:p w14:paraId="6A3D5045" w14:textId="77777777" w:rsidR="00F659FC" w:rsidRPr="00F659FC" w:rsidRDefault="00F659FC" w:rsidP="00F659FC">
      <w:pPr>
        <w:numPr>
          <w:ilvl w:val="0"/>
          <w:numId w:val="173"/>
        </w:numPr>
      </w:pPr>
      <w:r w:rsidRPr="00F659FC">
        <w:t>Role</w:t>
      </w:r>
    </w:p>
    <w:p w14:paraId="4D3D47F3" w14:textId="77777777" w:rsidR="00F659FC" w:rsidRPr="00F659FC" w:rsidRDefault="00F659FC" w:rsidP="00F659FC">
      <w:pPr>
        <w:numPr>
          <w:ilvl w:val="0"/>
          <w:numId w:val="173"/>
        </w:numPr>
      </w:pPr>
      <w:r w:rsidRPr="00F659FC">
        <w:t>Team</w:t>
      </w:r>
    </w:p>
    <w:p w14:paraId="42FE09CC" w14:textId="77777777" w:rsidR="00F659FC" w:rsidRPr="00F659FC" w:rsidRDefault="00F659FC" w:rsidP="00F659FC">
      <w:pPr>
        <w:numPr>
          <w:ilvl w:val="0"/>
          <w:numId w:val="173"/>
        </w:numPr>
      </w:pPr>
      <w:r w:rsidRPr="00F659FC">
        <w:t>Office</w:t>
      </w:r>
    </w:p>
    <w:p w14:paraId="26CAACC1" w14:textId="77777777" w:rsidR="00F659FC" w:rsidRPr="00F659FC" w:rsidRDefault="00F659FC" w:rsidP="00F659FC">
      <w:pPr>
        <w:numPr>
          <w:ilvl w:val="0"/>
          <w:numId w:val="173"/>
        </w:numPr>
      </w:pPr>
      <w:r w:rsidRPr="00F659FC">
        <w:t>Country</w:t>
      </w:r>
    </w:p>
    <w:p w14:paraId="48523331" w14:textId="77777777" w:rsidR="00F659FC" w:rsidRPr="00F659FC" w:rsidRDefault="00F659FC" w:rsidP="00F659FC">
      <w:pPr>
        <w:numPr>
          <w:ilvl w:val="0"/>
          <w:numId w:val="173"/>
        </w:numPr>
      </w:pPr>
      <w:r w:rsidRPr="00F659FC">
        <w:t>Skill</w:t>
      </w:r>
    </w:p>
    <w:p w14:paraId="1482B8CB" w14:textId="77777777" w:rsidR="00F659FC" w:rsidRPr="00F659FC" w:rsidRDefault="00F659FC" w:rsidP="00F659FC">
      <w:pPr>
        <w:numPr>
          <w:ilvl w:val="0"/>
          <w:numId w:val="173"/>
        </w:numPr>
      </w:pPr>
      <w:r w:rsidRPr="00F659FC">
        <w:t>Workload</w:t>
      </w:r>
    </w:p>
    <w:p w14:paraId="75F7FCFD" w14:textId="77777777" w:rsidR="00F659FC" w:rsidRPr="00F659FC" w:rsidRDefault="00F659FC" w:rsidP="00F659FC">
      <w:pPr>
        <w:numPr>
          <w:ilvl w:val="0"/>
          <w:numId w:val="173"/>
        </w:numPr>
      </w:pPr>
      <w:r w:rsidRPr="00F659FC">
        <w:t>Customer</w:t>
      </w:r>
    </w:p>
    <w:p w14:paraId="45B16D6C" w14:textId="77777777" w:rsidR="00F659FC" w:rsidRPr="00F659FC" w:rsidRDefault="00F659FC" w:rsidP="00F659FC">
      <w:pPr>
        <w:numPr>
          <w:ilvl w:val="0"/>
          <w:numId w:val="173"/>
        </w:numPr>
      </w:pPr>
      <w:r w:rsidRPr="00F659FC">
        <w:t>Commodity Type</w:t>
      </w:r>
    </w:p>
    <w:p w14:paraId="42BF9749" w14:textId="77777777" w:rsidR="00F659FC" w:rsidRPr="00F659FC" w:rsidRDefault="00F659FC" w:rsidP="00F659FC">
      <w:r w:rsidRPr="00F659FC">
        <w:t> </w:t>
      </w:r>
    </w:p>
    <w:p w14:paraId="4B1B9732" w14:textId="77777777" w:rsidR="00F659FC" w:rsidRPr="00F659FC" w:rsidRDefault="00F659FC" w:rsidP="00F659FC">
      <w:r w:rsidRPr="00F659FC">
        <w:t>Example</w:t>
      </w:r>
    </w:p>
    <w:p w14:paraId="7C844488" w14:textId="77777777" w:rsidR="00F659FC" w:rsidRPr="00F659FC" w:rsidRDefault="00F659FC" w:rsidP="00F659FC">
      <w:r w:rsidRPr="00F659FC">
        <w:t>Controlled Goods</w:t>
      </w:r>
    </w:p>
    <w:p w14:paraId="794620C5" w14:textId="77777777" w:rsidR="00F659FC" w:rsidRPr="00F659FC" w:rsidRDefault="00F659FC" w:rsidP="00F659FC">
      <w:r w:rsidRPr="00F659FC">
        <w:t> </w:t>
      </w:r>
    </w:p>
    <w:p w14:paraId="12642014" w14:textId="77777777" w:rsidR="00F659FC" w:rsidRPr="00F659FC" w:rsidRDefault="00F659FC" w:rsidP="00F659FC">
      <w:r w:rsidRPr="00F659FC">
        <w:t>↓</w:t>
      </w:r>
    </w:p>
    <w:p w14:paraId="262F5225" w14:textId="77777777" w:rsidR="00F659FC" w:rsidRPr="00F659FC" w:rsidRDefault="00F659FC" w:rsidP="00F659FC">
      <w:r w:rsidRPr="00F659FC">
        <w:t>Assign</w:t>
      </w:r>
    </w:p>
    <w:p w14:paraId="006F15BC" w14:textId="77777777" w:rsidR="00F659FC" w:rsidRPr="00F659FC" w:rsidRDefault="00F659FC" w:rsidP="00F659FC">
      <w:r w:rsidRPr="00F659FC">
        <w:t> </w:t>
      </w:r>
    </w:p>
    <w:p w14:paraId="40A17AEE" w14:textId="77777777" w:rsidR="00F659FC" w:rsidRPr="00F659FC" w:rsidRDefault="00F659FC" w:rsidP="00F659FC">
      <w:r w:rsidRPr="00F659FC">
        <w:t>↓</w:t>
      </w:r>
    </w:p>
    <w:p w14:paraId="0DF5C7B2" w14:textId="77777777" w:rsidR="00F659FC" w:rsidRPr="00F659FC" w:rsidRDefault="00F659FC" w:rsidP="00F659FC">
      <w:r w:rsidRPr="00F659FC">
        <w:t>Compliance Team</w:t>
      </w:r>
    </w:p>
    <w:p w14:paraId="28FA9E54" w14:textId="77777777" w:rsidR="00F659FC" w:rsidRPr="00F659FC" w:rsidRDefault="00F659FC" w:rsidP="00F659FC">
      <w:r w:rsidRPr="00F659FC">
        <w:t> </w:t>
      </w:r>
    </w:p>
    <w:p w14:paraId="3198CBDE" w14:textId="77777777" w:rsidR="00F659FC" w:rsidRPr="00F659FC" w:rsidRDefault="00F659FC" w:rsidP="00F659FC">
      <w:r w:rsidRPr="00F659FC">
        <w:rPr>
          <w:b/>
          <w:bCs/>
        </w:rPr>
        <w:t>FR-WFE-003 – Dynamic Routing</w:t>
      </w:r>
    </w:p>
    <w:p w14:paraId="4DD1C4D6" w14:textId="77777777" w:rsidR="00F659FC" w:rsidRPr="00F659FC" w:rsidRDefault="00F659FC" w:rsidP="00F659FC">
      <w:r w:rsidRPr="00F659FC">
        <w:t>Workflow routing considers:</w:t>
      </w:r>
    </w:p>
    <w:p w14:paraId="037920A2" w14:textId="77777777" w:rsidR="00F659FC" w:rsidRPr="00F659FC" w:rsidRDefault="00F659FC" w:rsidP="00F659FC">
      <w:pPr>
        <w:numPr>
          <w:ilvl w:val="0"/>
          <w:numId w:val="174"/>
        </w:numPr>
      </w:pPr>
      <w:r w:rsidRPr="00F659FC">
        <w:t>Shipment value</w:t>
      </w:r>
    </w:p>
    <w:p w14:paraId="58E5A6FD" w14:textId="77777777" w:rsidR="00F659FC" w:rsidRPr="00F659FC" w:rsidRDefault="00F659FC" w:rsidP="00F659FC">
      <w:pPr>
        <w:numPr>
          <w:ilvl w:val="0"/>
          <w:numId w:val="174"/>
        </w:numPr>
      </w:pPr>
      <w:r w:rsidRPr="00F659FC">
        <w:t>Customer priority</w:t>
      </w:r>
    </w:p>
    <w:p w14:paraId="7D442454" w14:textId="77777777" w:rsidR="00F659FC" w:rsidRPr="00F659FC" w:rsidRDefault="00F659FC" w:rsidP="00F659FC">
      <w:pPr>
        <w:numPr>
          <w:ilvl w:val="0"/>
          <w:numId w:val="174"/>
        </w:numPr>
      </w:pPr>
      <w:r w:rsidRPr="00F659FC">
        <w:t>Clearance Type</w:t>
      </w:r>
    </w:p>
    <w:p w14:paraId="3A32A45A" w14:textId="77777777" w:rsidR="00F659FC" w:rsidRPr="00F659FC" w:rsidRDefault="00F659FC" w:rsidP="00F659FC">
      <w:pPr>
        <w:numPr>
          <w:ilvl w:val="0"/>
          <w:numId w:val="174"/>
        </w:numPr>
      </w:pPr>
      <w:r w:rsidRPr="00F659FC">
        <w:t>Country</w:t>
      </w:r>
    </w:p>
    <w:p w14:paraId="43D7D1A9" w14:textId="77777777" w:rsidR="00F659FC" w:rsidRPr="00F659FC" w:rsidRDefault="00F659FC" w:rsidP="00F659FC">
      <w:pPr>
        <w:numPr>
          <w:ilvl w:val="0"/>
          <w:numId w:val="174"/>
        </w:numPr>
      </w:pPr>
      <w:r w:rsidRPr="00F659FC">
        <w:t>Commodity Risk</w:t>
      </w:r>
    </w:p>
    <w:p w14:paraId="49930661" w14:textId="77777777" w:rsidR="00F659FC" w:rsidRPr="00F659FC" w:rsidRDefault="00F659FC" w:rsidP="00F659FC">
      <w:pPr>
        <w:numPr>
          <w:ilvl w:val="0"/>
          <w:numId w:val="174"/>
        </w:numPr>
      </w:pPr>
      <w:r w:rsidRPr="00F659FC">
        <w:t>Broker Availability</w:t>
      </w:r>
    </w:p>
    <w:p w14:paraId="286883BE" w14:textId="77777777" w:rsidR="00F659FC" w:rsidRPr="00F659FC" w:rsidRDefault="00F659FC" w:rsidP="00F659FC">
      <w:r w:rsidRPr="00F659FC">
        <w:t>Routing rules are configurable.</w:t>
      </w:r>
    </w:p>
    <w:p w14:paraId="4C92D4F5" w14:textId="77777777" w:rsidR="00F659FC" w:rsidRPr="00F659FC" w:rsidRDefault="00F659FC" w:rsidP="00F659FC">
      <w:r w:rsidRPr="00F659FC">
        <w:t> </w:t>
      </w:r>
    </w:p>
    <w:p w14:paraId="3800990A" w14:textId="77777777" w:rsidR="00F659FC" w:rsidRPr="00F659FC" w:rsidRDefault="00F659FC" w:rsidP="00F659FC">
      <w:r w:rsidRPr="00F659FC">
        <w:rPr>
          <w:b/>
          <w:bCs/>
        </w:rPr>
        <w:t>FR-WFE-004 – Parallel Processing</w:t>
      </w:r>
    </w:p>
    <w:p w14:paraId="09FBECE7" w14:textId="77777777" w:rsidR="00F659FC" w:rsidRPr="00F659FC" w:rsidRDefault="00F659FC" w:rsidP="00F659FC">
      <w:r w:rsidRPr="00F659FC">
        <w:t>The engine supports independent parallel execution.</w:t>
      </w:r>
    </w:p>
    <w:p w14:paraId="20BC0C59" w14:textId="77777777" w:rsidR="00F659FC" w:rsidRPr="00F659FC" w:rsidRDefault="00F659FC" w:rsidP="00F659FC">
      <w:r w:rsidRPr="00F659FC">
        <w:t>Example</w:t>
      </w:r>
    </w:p>
    <w:p w14:paraId="69326F2C" w14:textId="77777777" w:rsidR="00F659FC" w:rsidRPr="00F659FC" w:rsidRDefault="00F659FC" w:rsidP="00F659FC">
      <w:r w:rsidRPr="00F659FC">
        <w:t>Permit Review</w:t>
      </w:r>
    </w:p>
    <w:p w14:paraId="4EDFD7B4" w14:textId="77777777" w:rsidR="00F659FC" w:rsidRPr="00F659FC" w:rsidRDefault="00F659FC" w:rsidP="00F659FC">
      <w:r w:rsidRPr="00F659FC">
        <w:t>Compliance Review</w:t>
      </w:r>
    </w:p>
    <w:p w14:paraId="7C6303BB" w14:textId="77777777" w:rsidR="00F659FC" w:rsidRPr="00F659FC" w:rsidRDefault="00F659FC" w:rsidP="00F659FC">
      <w:r w:rsidRPr="00F659FC">
        <w:t>Duty Calculation</w:t>
      </w:r>
    </w:p>
    <w:p w14:paraId="7D9319FC" w14:textId="77777777" w:rsidR="00F659FC" w:rsidRPr="00F659FC" w:rsidRDefault="00F659FC" w:rsidP="00F659FC">
      <w:r w:rsidRPr="00F659FC">
        <w:t>Document Validation</w:t>
      </w:r>
    </w:p>
    <w:p w14:paraId="0F58DEE6" w14:textId="77777777" w:rsidR="00F659FC" w:rsidRPr="00F659FC" w:rsidRDefault="00F659FC" w:rsidP="00F659FC">
      <w:r w:rsidRPr="00F659FC">
        <w:t>All execute simultaneously.</w:t>
      </w:r>
    </w:p>
    <w:p w14:paraId="5F6BC4E4" w14:textId="77777777" w:rsidR="00F659FC" w:rsidRPr="00F659FC" w:rsidRDefault="00F659FC" w:rsidP="00F659FC">
      <w:r w:rsidRPr="00F659FC">
        <w:t>Workflow advances only after mandatory branches complete.</w:t>
      </w:r>
    </w:p>
    <w:p w14:paraId="446D4687" w14:textId="77777777" w:rsidR="00F659FC" w:rsidRPr="00F659FC" w:rsidRDefault="00F659FC" w:rsidP="00F659FC">
      <w:r w:rsidRPr="00F659FC">
        <w:t> </w:t>
      </w:r>
    </w:p>
    <w:p w14:paraId="2F3791DE" w14:textId="77777777" w:rsidR="00F659FC" w:rsidRPr="00F659FC" w:rsidRDefault="00F659FC" w:rsidP="00F659FC">
      <w:r w:rsidRPr="00F659FC">
        <w:rPr>
          <w:b/>
          <w:bCs/>
        </w:rPr>
        <w:t>FR-WFE-005 – Suspension</w:t>
      </w:r>
    </w:p>
    <w:p w14:paraId="01E3CFEA" w14:textId="77777777" w:rsidR="00F659FC" w:rsidRPr="00F659FC" w:rsidRDefault="00F659FC" w:rsidP="00F659FC">
      <w:r w:rsidRPr="00F659FC">
        <w:t>Workflow pauses when:</w:t>
      </w:r>
    </w:p>
    <w:p w14:paraId="1BABE474" w14:textId="77777777" w:rsidR="00F659FC" w:rsidRPr="00F659FC" w:rsidRDefault="00F659FC" w:rsidP="00F659FC">
      <w:pPr>
        <w:numPr>
          <w:ilvl w:val="0"/>
          <w:numId w:val="175"/>
        </w:numPr>
      </w:pPr>
      <w:r w:rsidRPr="00F659FC">
        <w:t>Permit Pending</w:t>
      </w:r>
    </w:p>
    <w:p w14:paraId="2C680292" w14:textId="77777777" w:rsidR="00F659FC" w:rsidRPr="00F659FC" w:rsidRDefault="00F659FC" w:rsidP="00F659FC">
      <w:pPr>
        <w:numPr>
          <w:ilvl w:val="0"/>
          <w:numId w:val="175"/>
        </w:numPr>
      </w:pPr>
      <w:r w:rsidRPr="00F659FC">
        <w:t>Customs Hold</w:t>
      </w:r>
    </w:p>
    <w:p w14:paraId="2D377002" w14:textId="77777777" w:rsidR="00F659FC" w:rsidRPr="00F659FC" w:rsidRDefault="00F659FC" w:rsidP="00F659FC">
      <w:pPr>
        <w:numPr>
          <w:ilvl w:val="0"/>
          <w:numId w:val="175"/>
        </w:numPr>
      </w:pPr>
      <w:r w:rsidRPr="00F659FC">
        <w:t>Inspection Required</w:t>
      </w:r>
    </w:p>
    <w:p w14:paraId="42D0D5D1" w14:textId="77777777" w:rsidR="00F659FC" w:rsidRPr="00F659FC" w:rsidRDefault="00F659FC" w:rsidP="00F659FC">
      <w:pPr>
        <w:numPr>
          <w:ilvl w:val="0"/>
          <w:numId w:val="175"/>
        </w:numPr>
      </w:pPr>
      <w:r w:rsidRPr="00F659FC">
        <w:t>Missing Documentation</w:t>
      </w:r>
    </w:p>
    <w:p w14:paraId="60A78BA4" w14:textId="77777777" w:rsidR="00F659FC" w:rsidRPr="00F659FC" w:rsidRDefault="00F659FC" w:rsidP="00F659FC">
      <w:pPr>
        <w:numPr>
          <w:ilvl w:val="0"/>
          <w:numId w:val="175"/>
        </w:numPr>
      </w:pPr>
      <w:r w:rsidRPr="00F659FC">
        <w:t>Compliance Review</w:t>
      </w:r>
    </w:p>
    <w:p w14:paraId="16A4EED1" w14:textId="77777777" w:rsidR="00F659FC" w:rsidRPr="00F659FC" w:rsidRDefault="00F659FC" w:rsidP="00F659FC">
      <w:r w:rsidRPr="00F659FC">
        <w:t>Resume occurs automatically when the blocking condition clears.</w:t>
      </w:r>
    </w:p>
    <w:p w14:paraId="506A9267" w14:textId="77777777" w:rsidR="00F659FC" w:rsidRPr="00F659FC" w:rsidRDefault="00F659FC" w:rsidP="00F659FC">
      <w:r w:rsidRPr="00F659FC">
        <w:t> </w:t>
      </w:r>
    </w:p>
    <w:p w14:paraId="237F6864" w14:textId="77777777" w:rsidR="00F659FC" w:rsidRPr="00F659FC" w:rsidRDefault="00F659FC" w:rsidP="00F659FC">
      <w:r w:rsidRPr="00F659FC">
        <w:rPr>
          <w:b/>
          <w:bCs/>
        </w:rPr>
        <w:t>FR-WFE-006 – Escalation</w:t>
      </w:r>
    </w:p>
    <w:p w14:paraId="69D4782D" w14:textId="77777777" w:rsidR="00F659FC" w:rsidRPr="00F659FC" w:rsidRDefault="00F659FC" w:rsidP="00F659FC">
      <w:r w:rsidRPr="00F659FC">
        <w:t>Escalations occur when:</w:t>
      </w:r>
    </w:p>
    <w:p w14:paraId="17134ADD" w14:textId="77777777" w:rsidR="00F659FC" w:rsidRPr="00F659FC" w:rsidRDefault="00F659FC" w:rsidP="00F659FC">
      <w:pPr>
        <w:numPr>
          <w:ilvl w:val="0"/>
          <w:numId w:val="176"/>
        </w:numPr>
      </w:pPr>
      <w:r w:rsidRPr="00F659FC">
        <w:t>SLA exceeded</w:t>
      </w:r>
    </w:p>
    <w:p w14:paraId="5A2BC511" w14:textId="77777777" w:rsidR="00F659FC" w:rsidRPr="00F659FC" w:rsidRDefault="00F659FC" w:rsidP="00F659FC">
      <w:pPr>
        <w:numPr>
          <w:ilvl w:val="0"/>
          <w:numId w:val="176"/>
        </w:numPr>
      </w:pPr>
      <w:r w:rsidRPr="00F659FC">
        <w:t>Customs timeout</w:t>
      </w:r>
    </w:p>
    <w:p w14:paraId="5C3413A3" w14:textId="77777777" w:rsidR="00F659FC" w:rsidRPr="00F659FC" w:rsidRDefault="00F659FC" w:rsidP="00F659FC">
      <w:pPr>
        <w:numPr>
          <w:ilvl w:val="0"/>
          <w:numId w:val="176"/>
        </w:numPr>
      </w:pPr>
      <w:r w:rsidRPr="00F659FC">
        <w:t>Permit delayed</w:t>
      </w:r>
    </w:p>
    <w:p w14:paraId="54E234B9" w14:textId="77777777" w:rsidR="00F659FC" w:rsidRPr="00F659FC" w:rsidRDefault="00F659FC" w:rsidP="00F659FC">
      <w:pPr>
        <w:numPr>
          <w:ilvl w:val="0"/>
          <w:numId w:val="176"/>
        </w:numPr>
      </w:pPr>
      <w:r w:rsidRPr="00F659FC">
        <w:t>Supervisor approval overdue</w:t>
      </w:r>
    </w:p>
    <w:p w14:paraId="050D7540" w14:textId="77777777" w:rsidR="00F659FC" w:rsidRPr="00F659FC" w:rsidRDefault="00F659FC" w:rsidP="00F659FC">
      <w:r w:rsidRPr="00F659FC">
        <w:t>Escalation actions include:</w:t>
      </w:r>
    </w:p>
    <w:p w14:paraId="7057DC22" w14:textId="77777777" w:rsidR="00F659FC" w:rsidRPr="00F659FC" w:rsidRDefault="00F659FC" w:rsidP="00F659FC">
      <w:pPr>
        <w:numPr>
          <w:ilvl w:val="0"/>
          <w:numId w:val="177"/>
        </w:numPr>
      </w:pPr>
      <w:r w:rsidRPr="00F659FC">
        <w:t>Notifications</w:t>
      </w:r>
    </w:p>
    <w:p w14:paraId="75A4F3EB" w14:textId="77777777" w:rsidR="00F659FC" w:rsidRPr="00F659FC" w:rsidRDefault="00F659FC" w:rsidP="00F659FC">
      <w:pPr>
        <w:numPr>
          <w:ilvl w:val="0"/>
          <w:numId w:val="177"/>
        </w:numPr>
      </w:pPr>
      <w:r w:rsidRPr="00F659FC">
        <w:t>Task reassignment</w:t>
      </w:r>
    </w:p>
    <w:p w14:paraId="542E6A0B" w14:textId="77777777" w:rsidR="00F659FC" w:rsidRPr="00F659FC" w:rsidRDefault="00F659FC" w:rsidP="00F659FC">
      <w:pPr>
        <w:numPr>
          <w:ilvl w:val="0"/>
          <w:numId w:val="177"/>
        </w:numPr>
      </w:pPr>
      <w:r w:rsidRPr="00F659FC">
        <w:t>Priority increase</w:t>
      </w:r>
    </w:p>
    <w:p w14:paraId="13A70296" w14:textId="77777777" w:rsidR="00F659FC" w:rsidRPr="00F659FC" w:rsidRDefault="00F659FC" w:rsidP="00F659FC">
      <w:pPr>
        <w:numPr>
          <w:ilvl w:val="0"/>
          <w:numId w:val="177"/>
        </w:numPr>
      </w:pPr>
      <w:r w:rsidRPr="00F659FC">
        <w:t>Management alerts</w:t>
      </w:r>
    </w:p>
    <w:p w14:paraId="091AFF20" w14:textId="77777777" w:rsidR="00F659FC" w:rsidRPr="00F659FC" w:rsidRDefault="00F659FC" w:rsidP="00F659FC">
      <w:r w:rsidRPr="00F659FC">
        <w:t> </w:t>
      </w:r>
    </w:p>
    <w:p w14:paraId="6BBA1ECD" w14:textId="77777777" w:rsidR="00F659FC" w:rsidRPr="00F659FC" w:rsidRDefault="00F659FC" w:rsidP="00F659FC">
      <w:r w:rsidRPr="00F659FC">
        <w:rPr>
          <w:b/>
          <w:bCs/>
        </w:rPr>
        <w:t>13.9 SLA Management</w:t>
      </w:r>
    </w:p>
    <w:p w14:paraId="5E3C96CE" w14:textId="77777777" w:rsidR="00F659FC" w:rsidRPr="00F659FC" w:rsidRDefault="00F659FC" w:rsidP="00F659FC">
      <w:r w:rsidRPr="00F659FC">
        <w:t>Every workflow stage has configurable targets.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99"/>
        <w:gridCol w:w="1656"/>
      </w:tblGrid>
      <w:tr w:rsidR="00F659FC" w:rsidRPr="00F659FC" w14:paraId="702A6B78"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72523F" w14:textId="77777777" w:rsidR="00F659FC" w:rsidRPr="00F659FC" w:rsidRDefault="00F659FC" w:rsidP="00F659FC">
            <w:r w:rsidRPr="00F659FC">
              <w:rPr>
                <w:b/>
                <w:bCs/>
              </w:rPr>
              <w:t>Stage</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CA2CEE" w14:textId="77777777" w:rsidR="00F659FC" w:rsidRPr="00F659FC" w:rsidRDefault="00F659FC" w:rsidP="00F659FC">
            <w:r w:rsidRPr="00F659FC">
              <w:rPr>
                <w:b/>
                <w:bCs/>
              </w:rPr>
              <w:t>Target</w:t>
            </w:r>
          </w:p>
        </w:tc>
      </w:tr>
      <w:tr w:rsidR="00F659FC" w:rsidRPr="00F659FC" w14:paraId="01D5CCBD"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69BF99" w14:textId="77777777" w:rsidR="00F659FC" w:rsidRPr="00F659FC" w:rsidRDefault="00F659FC" w:rsidP="00F659FC">
            <w:r w:rsidRPr="00F659FC">
              <w:t>Validation</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E824BA" w14:textId="77777777" w:rsidR="00F659FC" w:rsidRPr="00F659FC" w:rsidRDefault="00F659FC" w:rsidP="00F659FC">
            <w:r w:rsidRPr="00F659FC">
              <w:t>5 min</w:t>
            </w:r>
          </w:p>
        </w:tc>
      </w:tr>
      <w:tr w:rsidR="00F659FC" w:rsidRPr="00F659FC" w14:paraId="03B08BD4"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C27FC" w14:textId="77777777" w:rsidR="00F659FC" w:rsidRPr="00F659FC" w:rsidRDefault="00F659FC" w:rsidP="00F659FC">
            <w:r w:rsidRPr="00F659FC">
              <w:t>Classification</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6A04E" w14:textId="77777777" w:rsidR="00F659FC" w:rsidRPr="00F659FC" w:rsidRDefault="00F659FC" w:rsidP="00F659FC">
            <w:r w:rsidRPr="00F659FC">
              <w:t>15 min</w:t>
            </w:r>
          </w:p>
        </w:tc>
      </w:tr>
      <w:tr w:rsidR="00F659FC" w:rsidRPr="00F659FC" w14:paraId="339F75F2"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0F869" w14:textId="77777777" w:rsidR="00F659FC" w:rsidRPr="00F659FC" w:rsidRDefault="00F659FC" w:rsidP="00F659FC">
            <w:r w:rsidRPr="00F659FC">
              <w:t>Permit Review</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6A4DD" w14:textId="77777777" w:rsidR="00F659FC" w:rsidRPr="00F659FC" w:rsidRDefault="00F659FC" w:rsidP="00F659FC">
            <w:r w:rsidRPr="00F659FC">
              <w:t>2 hrs</w:t>
            </w:r>
          </w:p>
        </w:tc>
      </w:tr>
      <w:tr w:rsidR="00F659FC" w:rsidRPr="00F659FC" w14:paraId="2BE73C35"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7C9F95" w14:textId="77777777" w:rsidR="00F659FC" w:rsidRPr="00F659FC" w:rsidRDefault="00F659FC" w:rsidP="00F659FC">
            <w:r w:rsidRPr="00F659FC">
              <w:t>Compliance Review</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2C25D" w14:textId="77777777" w:rsidR="00F659FC" w:rsidRPr="00F659FC" w:rsidRDefault="00F659FC" w:rsidP="00F659FC">
            <w:r w:rsidRPr="00F659FC">
              <w:t>30 min</w:t>
            </w:r>
          </w:p>
        </w:tc>
      </w:tr>
      <w:tr w:rsidR="00F659FC" w:rsidRPr="00F659FC" w14:paraId="54E389A6"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FD8F99" w14:textId="77777777" w:rsidR="00F659FC" w:rsidRPr="00F659FC" w:rsidRDefault="00F659FC" w:rsidP="00F659FC">
            <w:r w:rsidRPr="00F659FC">
              <w:t>Declaration Preparation</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AD252" w14:textId="77777777" w:rsidR="00F659FC" w:rsidRPr="00F659FC" w:rsidRDefault="00F659FC" w:rsidP="00F659FC">
            <w:r w:rsidRPr="00F659FC">
              <w:t>20 min</w:t>
            </w:r>
          </w:p>
        </w:tc>
      </w:tr>
      <w:tr w:rsidR="00F659FC" w:rsidRPr="00F659FC" w14:paraId="53BABD78" w14:textId="77777777">
        <w:tc>
          <w:tcPr>
            <w:tcW w:w="3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49ADE" w14:textId="77777777" w:rsidR="00F659FC" w:rsidRPr="00F659FC" w:rsidRDefault="00F659FC" w:rsidP="00F659FC">
            <w:r w:rsidRPr="00F659FC">
              <w:t>Customs Submission</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61043" w14:textId="77777777" w:rsidR="00F659FC" w:rsidRPr="00F659FC" w:rsidRDefault="00F659FC" w:rsidP="00F659FC">
            <w:r w:rsidRPr="00F659FC">
              <w:t>5 min</w:t>
            </w:r>
          </w:p>
        </w:tc>
      </w:tr>
      <w:tr w:rsidR="00F659FC" w:rsidRPr="00F659FC" w14:paraId="06BDF389" w14:textId="77777777">
        <w:tc>
          <w:tcPr>
            <w:tcW w:w="3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038A6C" w14:textId="77777777" w:rsidR="00F659FC" w:rsidRPr="00F659FC" w:rsidRDefault="00F659FC" w:rsidP="00F659FC">
            <w:r w:rsidRPr="00F659FC">
              <w:t>Customs Response Monitoring</w:t>
            </w:r>
          </w:p>
        </w:tc>
        <w:tc>
          <w:tcPr>
            <w:tcW w:w="16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E2254E" w14:textId="77777777" w:rsidR="00F659FC" w:rsidRPr="00F659FC" w:rsidRDefault="00F659FC" w:rsidP="00F659FC">
            <w:r w:rsidRPr="00F659FC">
              <w:t>Configurable</w:t>
            </w:r>
          </w:p>
        </w:tc>
      </w:tr>
    </w:tbl>
    <w:p w14:paraId="40348C36" w14:textId="77777777" w:rsidR="00F659FC" w:rsidRPr="00F659FC" w:rsidRDefault="00F659FC" w:rsidP="00F659FC">
      <w:r w:rsidRPr="00F659FC">
        <w:t>The engine records:</w:t>
      </w:r>
    </w:p>
    <w:p w14:paraId="3AF3CB5C" w14:textId="77777777" w:rsidR="00F659FC" w:rsidRPr="00F659FC" w:rsidRDefault="00F659FC" w:rsidP="00F659FC">
      <w:pPr>
        <w:numPr>
          <w:ilvl w:val="0"/>
          <w:numId w:val="178"/>
        </w:numPr>
      </w:pPr>
      <w:r w:rsidRPr="00F659FC">
        <w:t>Start time</w:t>
      </w:r>
    </w:p>
    <w:p w14:paraId="35CD56CC" w14:textId="77777777" w:rsidR="00F659FC" w:rsidRPr="00F659FC" w:rsidRDefault="00F659FC" w:rsidP="00F659FC">
      <w:pPr>
        <w:numPr>
          <w:ilvl w:val="0"/>
          <w:numId w:val="178"/>
        </w:numPr>
      </w:pPr>
      <w:r w:rsidRPr="00F659FC">
        <w:t>End time</w:t>
      </w:r>
    </w:p>
    <w:p w14:paraId="2187A9CD" w14:textId="77777777" w:rsidR="00F659FC" w:rsidRPr="00F659FC" w:rsidRDefault="00F659FC" w:rsidP="00F659FC">
      <w:pPr>
        <w:numPr>
          <w:ilvl w:val="0"/>
          <w:numId w:val="178"/>
        </w:numPr>
      </w:pPr>
      <w:r w:rsidRPr="00F659FC">
        <w:t>Elapsed time</w:t>
      </w:r>
    </w:p>
    <w:p w14:paraId="6C89E135" w14:textId="77777777" w:rsidR="00F659FC" w:rsidRPr="00F659FC" w:rsidRDefault="00F659FC" w:rsidP="00F659FC">
      <w:pPr>
        <w:numPr>
          <w:ilvl w:val="0"/>
          <w:numId w:val="178"/>
        </w:numPr>
      </w:pPr>
      <w:r w:rsidRPr="00F659FC">
        <w:t>Breach status</w:t>
      </w:r>
    </w:p>
    <w:p w14:paraId="00918FE4" w14:textId="77777777" w:rsidR="00F659FC" w:rsidRPr="00F659FC" w:rsidRDefault="00F659FC" w:rsidP="00F659FC">
      <w:r w:rsidRPr="00F659FC">
        <w:t> </w:t>
      </w:r>
    </w:p>
    <w:p w14:paraId="6B49C503" w14:textId="77777777" w:rsidR="00F659FC" w:rsidRPr="00F659FC" w:rsidRDefault="00F659FC" w:rsidP="00F659FC">
      <w:r w:rsidRPr="00F659FC">
        <w:rPr>
          <w:b/>
          <w:bCs/>
        </w:rPr>
        <w:t>13.10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8"/>
        <w:gridCol w:w="7768"/>
      </w:tblGrid>
      <w:tr w:rsidR="00F659FC" w:rsidRPr="00F659FC" w14:paraId="2A448CF5" w14:textId="77777777">
        <w:tc>
          <w:tcPr>
            <w:tcW w:w="1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180439" w14:textId="77777777" w:rsidR="00F659FC" w:rsidRPr="00F659FC" w:rsidRDefault="00F659FC" w:rsidP="00F659FC">
            <w:r w:rsidRPr="00F659FC">
              <w:rPr>
                <w:b/>
                <w:bCs/>
              </w:rPr>
              <w:t>Rule ID</w:t>
            </w:r>
          </w:p>
        </w:tc>
        <w:tc>
          <w:tcPr>
            <w:tcW w:w="12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6AE97" w14:textId="77777777" w:rsidR="00F659FC" w:rsidRPr="00F659FC" w:rsidRDefault="00F659FC" w:rsidP="00F659FC">
            <w:r w:rsidRPr="00F659FC">
              <w:rPr>
                <w:b/>
                <w:bCs/>
              </w:rPr>
              <w:t>Description</w:t>
            </w:r>
          </w:p>
        </w:tc>
      </w:tr>
      <w:tr w:rsidR="00F659FC" w:rsidRPr="00F659FC" w14:paraId="29144E5C"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E04C07" w14:textId="77777777" w:rsidR="00F659FC" w:rsidRPr="00F659FC" w:rsidRDefault="00F659FC" w:rsidP="00F659FC">
            <w:r w:rsidRPr="00F659FC">
              <w:t>BR-WFE-001</w:t>
            </w:r>
          </w:p>
        </w:tc>
        <w:tc>
          <w:tcPr>
            <w:tcW w:w="1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164CA" w14:textId="77777777" w:rsidR="00F659FC" w:rsidRPr="00F659FC" w:rsidRDefault="00F659FC" w:rsidP="00F659FC">
            <w:r w:rsidRPr="00F659FC">
              <w:t>Every shipment has exactly one active primary workflow.</w:t>
            </w:r>
          </w:p>
        </w:tc>
      </w:tr>
      <w:tr w:rsidR="00F659FC" w:rsidRPr="00F659FC" w14:paraId="6AE8DFF3"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EE303" w14:textId="77777777" w:rsidR="00F659FC" w:rsidRPr="00F659FC" w:rsidRDefault="00F659FC" w:rsidP="00F659FC">
            <w:r w:rsidRPr="00F659FC">
              <w:t>BR-WFE-002</w:t>
            </w:r>
          </w:p>
        </w:tc>
        <w:tc>
          <w:tcPr>
            <w:tcW w:w="1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27976C" w14:textId="77777777" w:rsidR="00F659FC" w:rsidRPr="00F659FC" w:rsidRDefault="00F659FC" w:rsidP="00F659FC">
            <w:r w:rsidRPr="00F659FC">
              <w:t>Multiple child workflows may execute concurrently.</w:t>
            </w:r>
          </w:p>
        </w:tc>
      </w:tr>
      <w:tr w:rsidR="00F659FC" w:rsidRPr="00F659FC" w14:paraId="092F2CB2"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465B1" w14:textId="77777777" w:rsidR="00F659FC" w:rsidRPr="00F659FC" w:rsidRDefault="00F659FC" w:rsidP="00F659FC">
            <w:r w:rsidRPr="00F659FC">
              <w:t>BR-WFE-003</w:t>
            </w:r>
          </w:p>
        </w:tc>
        <w:tc>
          <w:tcPr>
            <w:tcW w:w="1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DE6E2" w14:textId="77777777" w:rsidR="00F659FC" w:rsidRPr="00F659FC" w:rsidRDefault="00F659FC" w:rsidP="00F659FC">
            <w:r w:rsidRPr="00F659FC">
              <w:t>Workflow transitions require completion of mandatory predecessor activities.</w:t>
            </w:r>
          </w:p>
        </w:tc>
      </w:tr>
      <w:tr w:rsidR="00F659FC" w:rsidRPr="00F659FC" w14:paraId="4B5C497C"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D262CE" w14:textId="77777777" w:rsidR="00F659FC" w:rsidRPr="00F659FC" w:rsidRDefault="00F659FC" w:rsidP="00F659FC">
            <w:r w:rsidRPr="00F659FC">
              <w:t>BR-WFE-004</w:t>
            </w:r>
          </w:p>
        </w:tc>
        <w:tc>
          <w:tcPr>
            <w:tcW w:w="1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5773E" w14:textId="77777777" w:rsidR="00F659FC" w:rsidRPr="00F659FC" w:rsidRDefault="00F659FC" w:rsidP="00F659FC">
            <w:r w:rsidRPr="00F659FC">
              <w:t>Suspended workflows automatically resume when triggering events are received.</w:t>
            </w:r>
          </w:p>
        </w:tc>
      </w:tr>
      <w:tr w:rsidR="00F659FC" w:rsidRPr="00F659FC" w14:paraId="2C174536"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BEA39" w14:textId="77777777" w:rsidR="00F659FC" w:rsidRPr="00F659FC" w:rsidRDefault="00F659FC" w:rsidP="00F659FC">
            <w:r w:rsidRPr="00F659FC">
              <w:t>BR-WFE-005</w:t>
            </w:r>
          </w:p>
        </w:tc>
        <w:tc>
          <w:tcPr>
            <w:tcW w:w="1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54DD1" w14:textId="77777777" w:rsidR="00F659FC" w:rsidRPr="00F659FC" w:rsidRDefault="00F659FC" w:rsidP="00F659FC">
            <w:r w:rsidRPr="00F659FC">
              <w:t>Workflow definitions are versioned and effective-dated.</w:t>
            </w:r>
          </w:p>
        </w:tc>
      </w:tr>
      <w:tr w:rsidR="00F659FC" w:rsidRPr="00F659FC" w14:paraId="58F9BB3A" w14:textId="77777777">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C6ECE1" w14:textId="77777777" w:rsidR="00F659FC" w:rsidRPr="00F659FC" w:rsidRDefault="00F659FC" w:rsidP="00F659FC">
            <w:r w:rsidRPr="00F659FC">
              <w:t>BR-WFE-006</w:t>
            </w:r>
          </w:p>
        </w:tc>
        <w:tc>
          <w:tcPr>
            <w:tcW w:w="12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7A396C" w14:textId="77777777" w:rsidR="00F659FC" w:rsidRPr="00F659FC" w:rsidRDefault="00F659FC" w:rsidP="00F659FC">
            <w:r w:rsidRPr="00F659FC">
              <w:t>In-flight workflows continue under the version they started with unless an explicit migration policy is configured.</w:t>
            </w:r>
          </w:p>
        </w:tc>
      </w:tr>
    </w:tbl>
    <w:p w14:paraId="7F90757C" w14:textId="77777777" w:rsidR="00F659FC" w:rsidRPr="00F659FC" w:rsidRDefault="00F659FC" w:rsidP="00F659FC">
      <w:r w:rsidRPr="00F659FC">
        <w:t> </w:t>
      </w:r>
    </w:p>
    <w:p w14:paraId="63F818F2" w14:textId="77777777" w:rsidR="00F659FC" w:rsidRPr="00F659FC" w:rsidRDefault="00F659FC" w:rsidP="00F659FC">
      <w:r w:rsidRPr="00F659FC">
        <w:rPr>
          <w:b/>
          <w:bCs/>
        </w:rPr>
        <w:t>13.11 Work Queue Management</w:t>
      </w:r>
    </w:p>
    <w:p w14:paraId="3FE1E257" w14:textId="77777777" w:rsidR="00F659FC" w:rsidRPr="00F659FC" w:rsidRDefault="00F659FC" w:rsidP="00F659FC">
      <w:r w:rsidRPr="00F659FC">
        <w:t>The Workflow Engine provides configurable work queues.</w:t>
      </w:r>
    </w:p>
    <w:p w14:paraId="57B5090F"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23"/>
        <w:gridCol w:w="3622"/>
      </w:tblGrid>
      <w:tr w:rsidR="00F659FC" w:rsidRPr="00F659FC" w14:paraId="2EE1CE42"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95C0A" w14:textId="77777777" w:rsidR="00F659FC" w:rsidRPr="00F659FC" w:rsidRDefault="00F659FC" w:rsidP="00F659FC">
            <w:r w:rsidRPr="00F659FC">
              <w:rPr>
                <w:b/>
                <w:bCs/>
              </w:rPr>
              <w:t>Queue</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CD26F" w14:textId="77777777" w:rsidR="00F659FC" w:rsidRPr="00F659FC" w:rsidRDefault="00F659FC" w:rsidP="00F659FC">
            <w:r w:rsidRPr="00F659FC">
              <w:rPr>
                <w:b/>
                <w:bCs/>
              </w:rPr>
              <w:t>Purpose</w:t>
            </w:r>
          </w:p>
        </w:tc>
      </w:tr>
      <w:tr w:rsidR="00F659FC" w:rsidRPr="00F659FC" w14:paraId="5436C051"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27CF7" w14:textId="77777777" w:rsidR="00F659FC" w:rsidRPr="00F659FC" w:rsidRDefault="00F659FC" w:rsidP="00F659FC">
            <w:r w:rsidRPr="00F659FC">
              <w:t>New Shipments</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0D20C" w14:textId="77777777" w:rsidR="00F659FC" w:rsidRPr="00F659FC" w:rsidRDefault="00F659FC" w:rsidP="00F659FC">
            <w:r w:rsidRPr="00F659FC">
              <w:t>Initial processing</w:t>
            </w:r>
          </w:p>
        </w:tc>
      </w:tr>
      <w:tr w:rsidR="00F659FC" w:rsidRPr="00F659FC" w14:paraId="09749308"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CD8D6" w14:textId="77777777" w:rsidR="00F659FC" w:rsidRPr="00F659FC" w:rsidRDefault="00F659FC" w:rsidP="00F659FC">
            <w:r w:rsidRPr="00F659FC">
              <w:t>Validation Errors</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77BC8" w14:textId="77777777" w:rsidR="00F659FC" w:rsidRPr="00F659FC" w:rsidRDefault="00F659FC" w:rsidP="00F659FC">
            <w:r w:rsidRPr="00F659FC">
              <w:t>Data correction</w:t>
            </w:r>
          </w:p>
        </w:tc>
      </w:tr>
      <w:tr w:rsidR="00F659FC" w:rsidRPr="00F659FC" w14:paraId="2C53B46C"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9589F" w14:textId="77777777" w:rsidR="00F659FC" w:rsidRPr="00F659FC" w:rsidRDefault="00F659FC" w:rsidP="00F659FC">
            <w:r w:rsidRPr="00F659FC">
              <w:t>HS Classification</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9A6E0" w14:textId="77777777" w:rsidR="00F659FC" w:rsidRPr="00F659FC" w:rsidRDefault="00F659FC" w:rsidP="00F659FC">
            <w:r w:rsidRPr="00F659FC">
              <w:t>Manual classification</w:t>
            </w:r>
          </w:p>
        </w:tc>
      </w:tr>
      <w:tr w:rsidR="00F659FC" w:rsidRPr="00F659FC" w14:paraId="05C3C4B4"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D4CEE" w14:textId="77777777" w:rsidR="00F659FC" w:rsidRPr="00F659FC" w:rsidRDefault="00F659FC" w:rsidP="00F659FC">
            <w:r w:rsidRPr="00F659FC">
              <w:t>Permit Review</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D1B0F" w14:textId="77777777" w:rsidR="00F659FC" w:rsidRPr="00F659FC" w:rsidRDefault="00F659FC" w:rsidP="00F659FC">
            <w:r w:rsidRPr="00F659FC">
              <w:t>Regulatory approvals</w:t>
            </w:r>
          </w:p>
        </w:tc>
      </w:tr>
      <w:tr w:rsidR="00F659FC" w:rsidRPr="00F659FC" w14:paraId="4EDFC4BB"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5DCDFC" w14:textId="77777777" w:rsidR="00F659FC" w:rsidRPr="00F659FC" w:rsidRDefault="00F659FC" w:rsidP="00F659FC">
            <w:r w:rsidRPr="00F659FC">
              <w:t>Compliance Cases</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416EA" w14:textId="77777777" w:rsidR="00F659FC" w:rsidRPr="00F659FC" w:rsidRDefault="00F659FC" w:rsidP="00F659FC">
            <w:r w:rsidRPr="00F659FC">
              <w:t>Risk investigation</w:t>
            </w:r>
          </w:p>
        </w:tc>
      </w:tr>
      <w:tr w:rsidR="00F659FC" w:rsidRPr="00F659FC" w14:paraId="2FA24E2E"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B1CD6" w14:textId="77777777" w:rsidR="00F659FC" w:rsidRPr="00F659FC" w:rsidRDefault="00F659FC" w:rsidP="00F659FC">
            <w:r w:rsidRPr="00F659FC">
              <w:t>Customs Rejections</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E34F3" w14:textId="77777777" w:rsidR="00F659FC" w:rsidRPr="00F659FC" w:rsidRDefault="00F659FC" w:rsidP="00F659FC">
            <w:r w:rsidRPr="00F659FC">
              <w:t>Broker correction</w:t>
            </w:r>
          </w:p>
        </w:tc>
      </w:tr>
      <w:tr w:rsidR="00F659FC" w:rsidRPr="00F659FC" w14:paraId="77D89B31" w14:textId="77777777">
        <w:tc>
          <w:tcPr>
            <w:tcW w:w="2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E16E0" w14:textId="77777777" w:rsidR="00F659FC" w:rsidRPr="00F659FC" w:rsidRDefault="00F659FC" w:rsidP="00F659FC">
            <w:r w:rsidRPr="00F659FC">
              <w:t>Awaiting Customer</w:t>
            </w:r>
          </w:p>
        </w:tc>
        <w:tc>
          <w:tcPr>
            <w:tcW w:w="3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E052E3" w14:textId="77777777" w:rsidR="00F659FC" w:rsidRPr="00F659FC" w:rsidRDefault="00F659FC" w:rsidP="00F659FC">
            <w:r w:rsidRPr="00F659FC">
              <w:t>External information required</w:t>
            </w:r>
          </w:p>
        </w:tc>
      </w:tr>
      <w:tr w:rsidR="00F659FC" w:rsidRPr="00F659FC" w14:paraId="7819EAE8" w14:textId="77777777">
        <w:tc>
          <w:tcPr>
            <w:tcW w:w="2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C68C1A" w14:textId="77777777" w:rsidR="00F659FC" w:rsidRPr="00F659FC" w:rsidRDefault="00F659FC" w:rsidP="00F659FC">
            <w:r w:rsidRPr="00F659FC">
              <w:t>Supervisor Approvals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9B177" w14:textId="77777777" w:rsidR="00F659FC" w:rsidRPr="00F659FC" w:rsidRDefault="00F659FC" w:rsidP="00F659FC">
            <w:r w:rsidRPr="00F659FC">
              <w:t>Decision points</w:t>
            </w:r>
          </w:p>
        </w:tc>
      </w:tr>
    </w:tbl>
    <w:p w14:paraId="1555CDD4" w14:textId="77777777" w:rsidR="00F659FC" w:rsidRPr="00F659FC" w:rsidRDefault="00F659FC" w:rsidP="00F659FC">
      <w:r w:rsidRPr="00F659FC">
        <w:t>Queues support filtering, prioritization, workload balancing, and ownership.</w:t>
      </w:r>
    </w:p>
    <w:p w14:paraId="17C6081F" w14:textId="77777777" w:rsidR="00F659FC" w:rsidRPr="00F659FC" w:rsidRDefault="00F659FC" w:rsidP="00F659FC">
      <w:r w:rsidRPr="00F659FC">
        <w:t> </w:t>
      </w:r>
    </w:p>
    <w:p w14:paraId="23325964" w14:textId="77777777" w:rsidR="00F659FC" w:rsidRPr="00F659FC" w:rsidRDefault="00F659FC" w:rsidP="00F659FC">
      <w:r w:rsidRPr="00F659FC">
        <w:rPr>
          <w:b/>
          <w:bCs/>
        </w:rPr>
        <w:t>13.12 Exception Handling</w:t>
      </w:r>
    </w:p>
    <w:p w14:paraId="5D9C19C8" w14:textId="77777777" w:rsidR="00F659FC" w:rsidRPr="00F659FC" w:rsidRDefault="00F659FC" w:rsidP="00F659FC">
      <w:r w:rsidRPr="00F659FC">
        <w:t>The engine manages operational exceptions consistently.</w:t>
      </w:r>
    </w:p>
    <w:p w14:paraId="4896004C"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83"/>
        <w:gridCol w:w="5823"/>
      </w:tblGrid>
      <w:tr w:rsidR="00F659FC" w:rsidRPr="00F659FC" w14:paraId="634EAC32" w14:textId="77777777">
        <w:tc>
          <w:tcPr>
            <w:tcW w:w="3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63A01" w14:textId="77777777" w:rsidR="00F659FC" w:rsidRPr="00F659FC" w:rsidRDefault="00F659FC" w:rsidP="00F659FC">
            <w:r w:rsidRPr="00F659FC">
              <w:rPr>
                <w:b/>
                <w:bCs/>
              </w:rPr>
              <w:t>Exception</w:t>
            </w:r>
          </w:p>
        </w:tc>
        <w:tc>
          <w:tcPr>
            <w:tcW w:w="6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BFC66" w14:textId="77777777" w:rsidR="00F659FC" w:rsidRPr="00F659FC" w:rsidRDefault="00F659FC" w:rsidP="00F659FC">
            <w:r w:rsidRPr="00F659FC">
              <w:rPr>
                <w:b/>
                <w:bCs/>
              </w:rPr>
              <w:t>Action</w:t>
            </w:r>
          </w:p>
        </w:tc>
      </w:tr>
      <w:tr w:rsidR="00F659FC" w:rsidRPr="00F659FC" w14:paraId="2B5D46C6" w14:textId="77777777">
        <w:tc>
          <w:tcPr>
            <w:tcW w:w="35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0DD85" w14:textId="77777777" w:rsidR="00F659FC" w:rsidRPr="00F659FC" w:rsidRDefault="00F659FC" w:rsidP="00F659FC">
            <w:r w:rsidRPr="00F659FC">
              <w:t>Government API unavailable</w:t>
            </w:r>
          </w:p>
        </w:tc>
        <w:tc>
          <w:tcPr>
            <w:tcW w:w="65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F0B9C" w14:textId="77777777" w:rsidR="00F659FC" w:rsidRPr="00F659FC" w:rsidRDefault="00F659FC" w:rsidP="00F659FC">
            <w:r w:rsidRPr="00F659FC">
              <w:t>Retry with exponential backoff, then escalate</w:t>
            </w:r>
          </w:p>
        </w:tc>
      </w:tr>
      <w:tr w:rsidR="00F659FC" w:rsidRPr="00F659FC" w14:paraId="56AA270C" w14:textId="77777777">
        <w:tc>
          <w:tcPr>
            <w:tcW w:w="3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0F15F" w14:textId="77777777" w:rsidR="00F659FC" w:rsidRPr="00F659FC" w:rsidRDefault="00F659FC" w:rsidP="00F659FC">
            <w:r w:rsidRPr="00F659FC">
              <w:t>Validation failure</w:t>
            </w:r>
          </w:p>
        </w:tc>
        <w:tc>
          <w:tcPr>
            <w:tcW w:w="6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8A260" w14:textId="77777777" w:rsidR="00F659FC" w:rsidRPr="00F659FC" w:rsidRDefault="00F659FC" w:rsidP="00F659FC">
            <w:r w:rsidRPr="00F659FC">
              <w:t>Create correction task</w:t>
            </w:r>
          </w:p>
        </w:tc>
      </w:tr>
      <w:tr w:rsidR="00F659FC" w:rsidRPr="00F659FC" w14:paraId="73565B44" w14:textId="77777777">
        <w:tc>
          <w:tcPr>
            <w:tcW w:w="3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8E008" w14:textId="77777777" w:rsidR="00F659FC" w:rsidRPr="00F659FC" w:rsidRDefault="00F659FC" w:rsidP="00F659FC">
            <w:r w:rsidRPr="00F659FC">
              <w:t>Duplicate customs response</w:t>
            </w:r>
          </w:p>
        </w:tc>
        <w:tc>
          <w:tcPr>
            <w:tcW w:w="6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78997" w14:textId="77777777" w:rsidR="00F659FC" w:rsidRPr="00F659FC" w:rsidRDefault="00F659FC" w:rsidP="00F659FC">
            <w:r w:rsidRPr="00F659FC">
              <w:t>Ignore duplicate using idempotency key</w:t>
            </w:r>
          </w:p>
        </w:tc>
      </w:tr>
      <w:tr w:rsidR="00F659FC" w:rsidRPr="00F659FC" w14:paraId="0E0E9471" w14:textId="77777777">
        <w:tc>
          <w:tcPr>
            <w:tcW w:w="3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831BE" w14:textId="77777777" w:rsidR="00F659FC" w:rsidRPr="00F659FC" w:rsidRDefault="00F659FC" w:rsidP="00F659FC">
            <w:r w:rsidRPr="00F659FC">
              <w:t>Workflow deadlock</w:t>
            </w:r>
          </w:p>
        </w:tc>
        <w:tc>
          <w:tcPr>
            <w:tcW w:w="6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9318C" w14:textId="77777777" w:rsidR="00F659FC" w:rsidRPr="00F659FC" w:rsidRDefault="00F659FC" w:rsidP="00F659FC">
            <w:r w:rsidRPr="00F659FC">
              <w:t>Detect, alert administrator, and suspend affected branch</w:t>
            </w:r>
          </w:p>
        </w:tc>
      </w:tr>
      <w:tr w:rsidR="00F659FC" w:rsidRPr="00F659FC" w14:paraId="6D8FC834" w14:textId="77777777">
        <w:tc>
          <w:tcPr>
            <w:tcW w:w="3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15897" w14:textId="77777777" w:rsidR="00F659FC" w:rsidRPr="00F659FC" w:rsidRDefault="00F659FC" w:rsidP="00F659FC">
            <w:r w:rsidRPr="00F659FC">
              <w:t>Missing reference data</w:t>
            </w:r>
          </w:p>
        </w:tc>
        <w:tc>
          <w:tcPr>
            <w:tcW w:w="6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9072C6" w14:textId="77777777" w:rsidR="00F659FC" w:rsidRPr="00F659FC" w:rsidRDefault="00F659FC" w:rsidP="00F659FC">
            <w:r w:rsidRPr="00F659FC">
              <w:t>Route to administration queue</w:t>
            </w:r>
          </w:p>
        </w:tc>
      </w:tr>
    </w:tbl>
    <w:p w14:paraId="40006E86" w14:textId="77777777" w:rsidR="00F659FC" w:rsidRPr="00F659FC" w:rsidRDefault="00F659FC" w:rsidP="00F659FC">
      <w:r w:rsidRPr="00F659FC">
        <w:t> </w:t>
      </w:r>
    </w:p>
    <w:p w14:paraId="6B9CD96D" w14:textId="77777777" w:rsidR="00F659FC" w:rsidRPr="00F659FC" w:rsidRDefault="00F659FC" w:rsidP="00F659FC">
      <w:r w:rsidRPr="00F659FC">
        <w:rPr>
          <w:b/>
          <w:bCs/>
        </w:rPr>
        <w:t>13.13 Audit Requirements</w:t>
      </w:r>
    </w:p>
    <w:p w14:paraId="7B4E2720" w14:textId="77777777" w:rsidR="00F659FC" w:rsidRPr="00F659FC" w:rsidRDefault="00F659FC" w:rsidP="00F659FC">
      <w:r w:rsidRPr="00F659FC">
        <w:t>The platform records:</w:t>
      </w:r>
    </w:p>
    <w:p w14:paraId="003FF2A3" w14:textId="77777777" w:rsidR="00F659FC" w:rsidRPr="00F659FC" w:rsidRDefault="00F659FC" w:rsidP="00F659FC">
      <w:pPr>
        <w:numPr>
          <w:ilvl w:val="0"/>
          <w:numId w:val="179"/>
        </w:numPr>
      </w:pPr>
      <w:r w:rsidRPr="00F659FC">
        <w:t>Workflow started</w:t>
      </w:r>
    </w:p>
    <w:p w14:paraId="304BFC02" w14:textId="77777777" w:rsidR="00F659FC" w:rsidRPr="00F659FC" w:rsidRDefault="00F659FC" w:rsidP="00F659FC">
      <w:pPr>
        <w:numPr>
          <w:ilvl w:val="0"/>
          <w:numId w:val="179"/>
        </w:numPr>
      </w:pPr>
      <w:r w:rsidRPr="00F659FC">
        <w:t>Stage entered</w:t>
      </w:r>
    </w:p>
    <w:p w14:paraId="6E0F9352" w14:textId="77777777" w:rsidR="00F659FC" w:rsidRPr="00F659FC" w:rsidRDefault="00F659FC" w:rsidP="00F659FC">
      <w:pPr>
        <w:numPr>
          <w:ilvl w:val="0"/>
          <w:numId w:val="179"/>
        </w:numPr>
      </w:pPr>
      <w:r w:rsidRPr="00F659FC">
        <w:t>Stage completed</w:t>
      </w:r>
    </w:p>
    <w:p w14:paraId="66939AA9" w14:textId="77777777" w:rsidR="00F659FC" w:rsidRPr="00F659FC" w:rsidRDefault="00F659FC" w:rsidP="00F659FC">
      <w:pPr>
        <w:numPr>
          <w:ilvl w:val="0"/>
          <w:numId w:val="179"/>
        </w:numPr>
      </w:pPr>
      <w:r w:rsidRPr="00F659FC">
        <w:t>Task created</w:t>
      </w:r>
    </w:p>
    <w:p w14:paraId="47A1388F" w14:textId="77777777" w:rsidR="00F659FC" w:rsidRPr="00F659FC" w:rsidRDefault="00F659FC" w:rsidP="00F659FC">
      <w:pPr>
        <w:numPr>
          <w:ilvl w:val="0"/>
          <w:numId w:val="179"/>
        </w:numPr>
      </w:pPr>
      <w:r w:rsidRPr="00F659FC">
        <w:t>Task reassigned</w:t>
      </w:r>
    </w:p>
    <w:p w14:paraId="0F03A6C3" w14:textId="77777777" w:rsidR="00F659FC" w:rsidRPr="00F659FC" w:rsidRDefault="00F659FC" w:rsidP="00F659FC">
      <w:pPr>
        <w:numPr>
          <w:ilvl w:val="0"/>
          <w:numId w:val="179"/>
        </w:numPr>
      </w:pPr>
      <w:r w:rsidRPr="00F659FC">
        <w:t>SLA breached</w:t>
      </w:r>
    </w:p>
    <w:p w14:paraId="1A212E08" w14:textId="77777777" w:rsidR="00F659FC" w:rsidRPr="00F659FC" w:rsidRDefault="00F659FC" w:rsidP="00F659FC">
      <w:pPr>
        <w:numPr>
          <w:ilvl w:val="0"/>
          <w:numId w:val="179"/>
        </w:numPr>
      </w:pPr>
      <w:r w:rsidRPr="00F659FC">
        <w:t>Workflow suspended</w:t>
      </w:r>
    </w:p>
    <w:p w14:paraId="05EF9C50" w14:textId="77777777" w:rsidR="00F659FC" w:rsidRPr="00F659FC" w:rsidRDefault="00F659FC" w:rsidP="00F659FC">
      <w:pPr>
        <w:numPr>
          <w:ilvl w:val="0"/>
          <w:numId w:val="179"/>
        </w:numPr>
      </w:pPr>
      <w:r w:rsidRPr="00F659FC">
        <w:t>Workflow resumed</w:t>
      </w:r>
    </w:p>
    <w:p w14:paraId="544C4D67" w14:textId="77777777" w:rsidR="00F659FC" w:rsidRPr="00F659FC" w:rsidRDefault="00F659FC" w:rsidP="00F659FC">
      <w:pPr>
        <w:numPr>
          <w:ilvl w:val="0"/>
          <w:numId w:val="179"/>
        </w:numPr>
      </w:pPr>
      <w:r w:rsidRPr="00F659FC">
        <w:t>Workflow cancelled</w:t>
      </w:r>
    </w:p>
    <w:p w14:paraId="0E4245EF" w14:textId="77777777" w:rsidR="00F659FC" w:rsidRPr="00F659FC" w:rsidRDefault="00F659FC" w:rsidP="00F659FC">
      <w:pPr>
        <w:numPr>
          <w:ilvl w:val="0"/>
          <w:numId w:val="179"/>
        </w:numPr>
      </w:pPr>
      <w:r w:rsidRPr="00F659FC">
        <w:t>Workflow completed</w:t>
      </w:r>
    </w:p>
    <w:p w14:paraId="1F818950" w14:textId="77777777" w:rsidR="00F659FC" w:rsidRPr="00F659FC" w:rsidRDefault="00F659FC" w:rsidP="00F659FC">
      <w:r w:rsidRPr="00F659FC">
        <w:t>Each record includes:</w:t>
      </w:r>
    </w:p>
    <w:p w14:paraId="477D9156" w14:textId="77777777" w:rsidR="00F659FC" w:rsidRPr="00F659FC" w:rsidRDefault="00F659FC" w:rsidP="00F659FC">
      <w:pPr>
        <w:numPr>
          <w:ilvl w:val="0"/>
          <w:numId w:val="180"/>
        </w:numPr>
      </w:pPr>
      <w:r w:rsidRPr="00F659FC">
        <w:t>Workflow Version</w:t>
      </w:r>
    </w:p>
    <w:p w14:paraId="373D70D3" w14:textId="77777777" w:rsidR="00F659FC" w:rsidRPr="00F659FC" w:rsidRDefault="00F659FC" w:rsidP="00F659FC">
      <w:pPr>
        <w:numPr>
          <w:ilvl w:val="0"/>
          <w:numId w:val="180"/>
        </w:numPr>
      </w:pPr>
      <w:r w:rsidRPr="00F659FC">
        <w:t>Correlation ID</w:t>
      </w:r>
    </w:p>
    <w:p w14:paraId="4B1E2DA9" w14:textId="77777777" w:rsidR="00F659FC" w:rsidRPr="00F659FC" w:rsidRDefault="00F659FC" w:rsidP="00F659FC">
      <w:pPr>
        <w:numPr>
          <w:ilvl w:val="0"/>
          <w:numId w:val="180"/>
        </w:numPr>
      </w:pPr>
      <w:r w:rsidRPr="00F659FC">
        <w:t>User/System</w:t>
      </w:r>
    </w:p>
    <w:p w14:paraId="5FCA9285" w14:textId="77777777" w:rsidR="00F659FC" w:rsidRPr="00F659FC" w:rsidRDefault="00F659FC" w:rsidP="00F659FC">
      <w:pPr>
        <w:numPr>
          <w:ilvl w:val="0"/>
          <w:numId w:val="180"/>
        </w:numPr>
      </w:pPr>
      <w:r w:rsidRPr="00F659FC">
        <w:t>Timestamp</w:t>
      </w:r>
    </w:p>
    <w:p w14:paraId="7963E842" w14:textId="77777777" w:rsidR="00F659FC" w:rsidRPr="00F659FC" w:rsidRDefault="00F659FC" w:rsidP="00F659FC">
      <w:pPr>
        <w:numPr>
          <w:ilvl w:val="0"/>
          <w:numId w:val="180"/>
        </w:numPr>
      </w:pPr>
      <w:r w:rsidRPr="00F659FC">
        <w:t>Previous Stage</w:t>
      </w:r>
    </w:p>
    <w:p w14:paraId="08D2140E" w14:textId="77777777" w:rsidR="00F659FC" w:rsidRPr="00F659FC" w:rsidRDefault="00F659FC" w:rsidP="00F659FC">
      <w:pPr>
        <w:numPr>
          <w:ilvl w:val="0"/>
          <w:numId w:val="180"/>
        </w:numPr>
      </w:pPr>
      <w:r w:rsidRPr="00F659FC">
        <w:t>Current Stage</w:t>
      </w:r>
    </w:p>
    <w:p w14:paraId="7E581C19" w14:textId="77777777" w:rsidR="00F659FC" w:rsidRPr="00F659FC" w:rsidRDefault="00F659FC" w:rsidP="00F659FC">
      <w:pPr>
        <w:numPr>
          <w:ilvl w:val="0"/>
          <w:numId w:val="180"/>
        </w:numPr>
      </w:pPr>
      <w:r w:rsidRPr="00F659FC">
        <w:t>Triggering Event</w:t>
      </w:r>
    </w:p>
    <w:p w14:paraId="153AE212" w14:textId="77777777" w:rsidR="00F659FC" w:rsidRPr="00F659FC" w:rsidRDefault="00F659FC" w:rsidP="00F659FC">
      <w:r w:rsidRPr="00F659FC">
        <w:t> </w:t>
      </w:r>
    </w:p>
    <w:p w14:paraId="0EFF911A" w14:textId="77777777" w:rsidR="00F659FC" w:rsidRPr="00F659FC" w:rsidRDefault="00F659FC" w:rsidP="00F659FC">
      <w:r w:rsidRPr="00F659FC">
        <w:rPr>
          <w:b/>
          <w:bCs/>
        </w:rPr>
        <w:t>13.14 Administration</w:t>
      </w:r>
    </w:p>
    <w:p w14:paraId="7D6E4DA3" w14:textId="77777777" w:rsidR="00F659FC" w:rsidRPr="00F659FC" w:rsidRDefault="00F659FC" w:rsidP="00F659FC">
      <w:r w:rsidRPr="00F659FC">
        <w:t>Workflow administrators can:</w:t>
      </w:r>
    </w:p>
    <w:p w14:paraId="0BA55317" w14:textId="77777777" w:rsidR="00F659FC" w:rsidRPr="00F659FC" w:rsidRDefault="00F659FC" w:rsidP="00F659FC">
      <w:pPr>
        <w:numPr>
          <w:ilvl w:val="0"/>
          <w:numId w:val="181"/>
        </w:numPr>
      </w:pPr>
      <w:r w:rsidRPr="00F659FC">
        <w:t>Design workflows using a visual designer.</w:t>
      </w:r>
    </w:p>
    <w:p w14:paraId="607149FB" w14:textId="77777777" w:rsidR="00F659FC" w:rsidRPr="00F659FC" w:rsidRDefault="00F659FC" w:rsidP="00F659FC">
      <w:pPr>
        <w:numPr>
          <w:ilvl w:val="0"/>
          <w:numId w:val="181"/>
        </w:numPr>
      </w:pPr>
      <w:r w:rsidRPr="00F659FC">
        <w:t>Configure routing rules.</w:t>
      </w:r>
    </w:p>
    <w:p w14:paraId="75301DF6" w14:textId="77777777" w:rsidR="00F659FC" w:rsidRPr="00F659FC" w:rsidRDefault="00F659FC" w:rsidP="00F659FC">
      <w:pPr>
        <w:numPr>
          <w:ilvl w:val="0"/>
          <w:numId w:val="181"/>
        </w:numPr>
      </w:pPr>
      <w:r w:rsidRPr="00F659FC">
        <w:t>Define SLA targets.</w:t>
      </w:r>
    </w:p>
    <w:p w14:paraId="51FA6944" w14:textId="77777777" w:rsidR="00F659FC" w:rsidRPr="00F659FC" w:rsidRDefault="00F659FC" w:rsidP="00F659FC">
      <w:pPr>
        <w:numPr>
          <w:ilvl w:val="0"/>
          <w:numId w:val="181"/>
        </w:numPr>
      </w:pPr>
      <w:r w:rsidRPr="00F659FC">
        <w:t>Configure escalation policies.</w:t>
      </w:r>
    </w:p>
    <w:p w14:paraId="0EA53C22" w14:textId="77777777" w:rsidR="00F659FC" w:rsidRPr="00F659FC" w:rsidRDefault="00F659FC" w:rsidP="00F659FC">
      <w:pPr>
        <w:numPr>
          <w:ilvl w:val="0"/>
          <w:numId w:val="181"/>
        </w:numPr>
      </w:pPr>
      <w:r w:rsidRPr="00F659FC">
        <w:t>Version workflow definitions.</w:t>
      </w:r>
    </w:p>
    <w:p w14:paraId="7400A370" w14:textId="77777777" w:rsidR="00F659FC" w:rsidRPr="00F659FC" w:rsidRDefault="00F659FC" w:rsidP="00F659FC">
      <w:pPr>
        <w:numPr>
          <w:ilvl w:val="0"/>
          <w:numId w:val="181"/>
        </w:numPr>
      </w:pPr>
      <w:r w:rsidRPr="00F659FC">
        <w:t>Simulate workflow execution before publishing.</w:t>
      </w:r>
    </w:p>
    <w:p w14:paraId="578AFDA4" w14:textId="77777777" w:rsidR="00F659FC" w:rsidRPr="00F659FC" w:rsidRDefault="00F659FC" w:rsidP="00F659FC">
      <w:pPr>
        <w:numPr>
          <w:ilvl w:val="0"/>
          <w:numId w:val="181"/>
        </w:numPr>
      </w:pPr>
      <w:r w:rsidRPr="00F659FC">
        <w:t>Roll back to previous workflow versions if necessary.</w:t>
      </w:r>
    </w:p>
    <w:p w14:paraId="0A316375" w14:textId="77777777" w:rsidR="00F659FC" w:rsidRPr="00F659FC" w:rsidRDefault="00F659FC" w:rsidP="00F659FC">
      <w:r w:rsidRPr="00F659FC">
        <w:t> </w:t>
      </w:r>
    </w:p>
    <w:p w14:paraId="23C1420B" w14:textId="77777777" w:rsidR="00F659FC" w:rsidRPr="00F659FC" w:rsidRDefault="00F659FC" w:rsidP="00F659FC">
      <w:r w:rsidRPr="00F659FC">
        <w:rPr>
          <w:b/>
          <w:bCs/>
        </w:rPr>
        <w:t>13.15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80"/>
        <w:gridCol w:w="5270"/>
      </w:tblGrid>
      <w:tr w:rsidR="00F659FC" w:rsidRPr="00F659FC" w14:paraId="58934B42"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F5EDC" w14:textId="77777777" w:rsidR="00F659FC" w:rsidRPr="00F659FC" w:rsidRDefault="00F659FC" w:rsidP="00F659FC">
            <w:r w:rsidRPr="00F659FC">
              <w:rPr>
                <w:b/>
                <w:bCs/>
              </w:rPr>
              <w:t>Module</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706F9" w14:textId="77777777" w:rsidR="00F659FC" w:rsidRPr="00F659FC" w:rsidRDefault="00F659FC" w:rsidP="00F659FC">
            <w:r w:rsidRPr="00F659FC">
              <w:rPr>
                <w:b/>
                <w:bCs/>
              </w:rPr>
              <w:t>Purpose</w:t>
            </w:r>
          </w:p>
        </w:tc>
      </w:tr>
      <w:tr w:rsidR="00F659FC" w:rsidRPr="00F659FC" w14:paraId="46CED1CE"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B03C9" w14:textId="77777777" w:rsidR="00F659FC" w:rsidRPr="00F659FC" w:rsidRDefault="00F659FC" w:rsidP="00F659FC">
            <w:r w:rsidRPr="00F659FC">
              <w:t>Shipment Management</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D0393" w14:textId="77777777" w:rsidR="00F659FC" w:rsidRPr="00F659FC" w:rsidRDefault="00F659FC" w:rsidP="00F659FC">
            <w:r w:rsidRPr="00F659FC">
              <w:t>Initiates workflows</w:t>
            </w:r>
          </w:p>
        </w:tc>
      </w:tr>
      <w:tr w:rsidR="00F659FC" w:rsidRPr="00F659FC" w14:paraId="5155CCCB"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3968B" w14:textId="77777777" w:rsidR="00F659FC" w:rsidRPr="00F659FC" w:rsidRDefault="00F659FC" w:rsidP="00F659FC">
            <w:r w:rsidRPr="00F659FC">
              <w:t>Compliance Engine</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309A5" w14:textId="77777777" w:rsidR="00F659FC" w:rsidRPr="00F659FC" w:rsidRDefault="00F659FC" w:rsidP="00F659FC">
            <w:r w:rsidRPr="00F659FC">
              <w:t>Publishes screening outcomes</w:t>
            </w:r>
          </w:p>
        </w:tc>
      </w:tr>
      <w:tr w:rsidR="00F659FC" w:rsidRPr="00F659FC" w14:paraId="7B5C970F"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E5705" w14:textId="77777777" w:rsidR="00F659FC" w:rsidRPr="00F659FC" w:rsidRDefault="00F659FC" w:rsidP="00F659FC">
            <w:r w:rsidRPr="00F659FC">
              <w:t>Permit Management</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D3B66" w14:textId="77777777" w:rsidR="00F659FC" w:rsidRPr="00F659FC" w:rsidRDefault="00F659FC" w:rsidP="00F659FC">
            <w:r w:rsidRPr="00F659FC">
              <w:t>Publishes permit events</w:t>
            </w:r>
          </w:p>
        </w:tc>
      </w:tr>
      <w:tr w:rsidR="00F659FC" w:rsidRPr="00F659FC" w14:paraId="704A7AEF"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C26F1" w14:textId="77777777" w:rsidR="00F659FC" w:rsidRPr="00F659FC" w:rsidRDefault="00F659FC" w:rsidP="00F659FC">
            <w:r w:rsidRPr="00F659FC">
              <w:t>OGA Management</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EB535" w14:textId="77777777" w:rsidR="00F659FC" w:rsidRPr="00F659FC" w:rsidRDefault="00F659FC" w:rsidP="00F659FC">
            <w:r w:rsidRPr="00F659FC">
              <w:t>Publishes agency approval events</w:t>
            </w:r>
          </w:p>
        </w:tc>
      </w:tr>
      <w:tr w:rsidR="00F659FC" w:rsidRPr="00F659FC" w14:paraId="699BD994"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B0401" w14:textId="77777777" w:rsidR="00F659FC" w:rsidRPr="00F659FC" w:rsidRDefault="00F659FC" w:rsidP="00F659FC">
            <w:r w:rsidRPr="00F659FC">
              <w:t>Notification Service</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58AD4" w14:textId="77777777" w:rsidR="00F659FC" w:rsidRPr="00F659FC" w:rsidRDefault="00F659FC" w:rsidP="00F659FC">
            <w:r w:rsidRPr="00F659FC">
              <w:t>Sends alerts and reminders</w:t>
            </w:r>
          </w:p>
        </w:tc>
      </w:tr>
      <w:tr w:rsidR="00F659FC" w:rsidRPr="00F659FC" w14:paraId="0DC37ACB" w14:textId="77777777">
        <w:tc>
          <w:tcPr>
            <w:tcW w:w="3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6F88E" w14:textId="77777777" w:rsidR="00F659FC" w:rsidRPr="00F659FC" w:rsidRDefault="00F659FC" w:rsidP="00F659FC">
            <w:r w:rsidRPr="00F659FC">
              <w:t>Customs Submission Engine</w:t>
            </w:r>
          </w:p>
        </w:tc>
        <w:tc>
          <w:tcPr>
            <w:tcW w:w="52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A27BF" w14:textId="77777777" w:rsidR="00F659FC" w:rsidRPr="00F659FC" w:rsidRDefault="00F659FC" w:rsidP="00F659FC">
            <w:r w:rsidRPr="00F659FC">
              <w:t>Receives submission requests and responses</w:t>
            </w:r>
          </w:p>
        </w:tc>
      </w:tr>
      <w:tr w:rsidR="00F659FC" w:rsidRPr="00F659FC" w14:paraId="6741809A"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A7E43" w14:textId="77777777" w:rsidR="00F659FC" w:rsidRPr="00F659FC" w:rsidRDefault="00F659FC" w:rsidP="00F659FC">
            <w:r w:rsidRPr="00F659FC">
              <w:t>Reporting &amp; Analytics</w:t>
            </w:r>
          </w:p>
        </w:tc>
        <w:tc>
          <w:tcPr>
            <w:tcW w:w="51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A92E1" w14:textId="77777777" w:rsidR="00F659FC" w:rsidRPr="00F659FC" w:rsidRDefault="00F659FC" w:rsidP="00F659FC">
            <w:r w:rsidRPr="00F659FC">
              <w:t>Captures operational metrics</w:t>
            </w:r>
          </w:p>
        </w:tc>
      </w:tr>
    </w:tbl>
    <w:p w14:paraId="56EF7CFE" w14:textId="77777777" w:rsidR="00F659FC" w:rsidRPr="00F659FC" w:rsidRDefault="00F659FC" w:rsidP="00F659FC">
      <w:r w:rsidRPr="00F659FC">
        <w:t> </w:t>
      </w:r>
    </w:p>
    <w:p w14:paraId="3C9B0F70" w14:textId="77777777" w:rsidR="00F659FC" w:rsidRPr="00F659FC" w:rsidRDefault="00F659FC" w:rsidP="00F659FC">
      <w:r w:rsidRPr="00F659FC">
        <w:rPr>
          <w:b/>
          <w:bCs/>
        </w:rPr>
        <w:t>13.16 Event Model</w:t>
      </w:r>
    </w:p>
    <w:p w14:paraId="23AC1C7F" w14:textId="77777777" w:rsidR="00F659FC" w:rsidRPr="00F659FC" w:rsidRDefault="00F659FC" w:rsidP="00F659FC">
      <w:r w:rsidRPr="00F659FC">
        <w:t>The Workflow Engine subscribes to standardized business events rather than direct module calls.</w:t>
      </w:r>
    </w:p>
    <w:p w14:paraId="1CCE01B1" w14:textId="77777777" w:rsidR="00F659FC" w:rsidRPr="00F659FC" w:rsidRDefault="00F659FC" w:rsidP="00F659FC">
      <w:r w:rsidRPr="00F659FC">
        <w:t> </w:t>
      </w:r>
    </w:p>
    <w:p w14:paraId="262396B4" w14:textId="77777777" w:rsidR="00F659FC" w:rsidRPr="00F659FC" w:rsidRDefault="00F659FC" w:rsidP="00F659FC">
      <w:r w:rsidRPr="00F659FC">
        <w:t>Example events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60"/>
        <w:gridCol w:w="3390"/>
      </w:tblGrid>
      <w:tr w:rsidR="00F659FC" w:rsidRPr="00F659FC" w14:paraId="79635548"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94218" w14:textId="77777777" w:rsidR="00F659FC" w:rsidRPr="00F659FC" w:rsidRDefault="00F659FC" w:rsidP="00F659FC">
            <w:r w:rsidRPr="00F659FC">
              <w:rPr>
                <w:b/>
                <w:bCs/>
              </w:rPr>
              <w:t>Event</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9703C" w14:textId="77777777" w:rsidR="00F659FC" w:rsidRPr="00F659FC" w:rsidRDefault="00F659FC" w:rsidP="00F659FC">
            <w:r w:rsidRPr="00F659FC">
              <w:rPr>
                <w:b/>
                <w:bCs/>
              </w:rPr>
              <w:t>Producer</w:t>
            </w:r>
          </w:p>
        </w:tc>
      </w:tr>
      <w:tr w:rsidR="00F659FC" w:rsidRPr="00F659FC" w14:paraId="3FD75DAF"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BA0CB" w14:textId="77777777" w:rsidR="00F659FC" w:rsidRPr="00F659FC" w:rsidRDefault="00F659FC" w:rsidP="00F659FC">
            <w:r w:rsidRPr="00F659FC">
              <w:t>ShipmentCreated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477DF" w14:textId="77777777" w:rsidR="00F659FC" w:rsidRPr="00F659FC" w:rsidRDefault="00F659FC" w:rsidP="00F659FC">
            <w:r w:rsidRPr="00F659FC">
              <w:t>Shipment Management</w:t>
            </w:r>
          </w:p>
        </w:tc>
      </w:tr>
      <w:tr w:rsidR="00F659FC" w:rsidRPr="00F659FC" w14:paraId="2A042E66"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1DAD7" w14:textId="77777777" w:rsidR="00F659FC" w:rsidRPr="00F659FC" w:rsidRDefault="00F659FC" w:rsidP="00F659FC">
            <w:r w:rsidRPr="00F659FC">
              <w:t>DeclarationValidated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542E5" w14:textId="77777777" w:rsidR="00F659FC" w:rsidRPr="00F659FC" w:rsidRDefault="00F659FC" w:rsidP="00F659FC">
            <w:r w:rsidRPr="00F659FC">
              <w:t>Declaration Management</w:t>
            </w:r>
          </w:p>
        </w:tc>
      </w:tr>
      <w:tr w:rsidR="00F659FC" w:rsidRPr="00F659FC" w14:paraId="670B5E40" w14:textId="77777777">
        <w:tc>
          <w:tcPr>
            <w:tcW w:w="3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4C569" w14:textId="77777777" w:rsidR="00F659FC" w:rsidRPr="00F659FC" w:rsidRDefault="00F659FC" w:rsidP="00F659FC">
            <w:r w:rsidRPr="00F659FC">
              <w:t>HSClassificationCompleted</w:t>
            </w:r>
          </w:p>
        </w:tc>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63C7E" w14:textId="77777777" w:rsidR="00F659FC" w:rsidRPr="00F659FC" w:rsidRDefault="00F659FC" w:rsidP="00F659FC">
            <w:r w:rsidRPr="00F659FC">
              <w:t>HS Classification Engine</w:t>
            </w:r>
          </w:p>
        </w:tc>
      </w:tr>
      <w:tr w:rsidR="00F659FC" w:rsidRPr="00F659FC" w14:paraId="613399BD"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2BAB18" w14:textId="77777777" w:rsidR="00F659FC" w:rsidRPr="00F659FC" w:rsidRDefault="00F659FC" w:rsidP="00F659FC">
            <w:r w:rsidRPr="00F659FC">
              <w:t>DutyCalculated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F9C80" w14:textId="77777777" w:rsidR="00F659FC" w:rsidRPr="00F659FC" w:rsidRDefault="00F659FC" w:rsidP="00F659FC">
            <w:r w:rsidRPr="00F659FC">
              <w:t>Duty &amp; Tax Engine</w:t>
            </w:r>
          </w:p>
        </w:tc>
      </w:tr>
      <w:tr w:rsidR="00F659FC" w:rsidRPr="00F659FC" w14:paraId="45F58151"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9DCD31" w14:textId="77777777" w:rsidR="00F659FC" w:rsidRPr="00F659FC" w:rsidRDefault="00F659FC" w:rsidP="00F659FC">
            <w:r w:rsidRPr="00F659FC">
              <w:t>PermitApproved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D58900" w14:textId="77777777" w:rsidR="00F659FC" w:rsidRPr="00F659FC" w:rsidRDefault="00F659FC" w:rsidP="00F659FC">
            <w:r w:rsidRPr="00F659FC">
              <w:t>Permit Management</w:t>
            </w:r>
          </w:p>
        </w:tc>
      </w:tr>
      <w:tr w:rsidR="00F659FC" w:rsidRPr="00F659FC" w14:paraId="03D2DDFD"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EE2BB" w14:textId="77777777" w:rsidR="00F659FC" w:rsidRPr="00F659FC" w:rsidRDefault="00F659FC" w:rsidP="00F659FC">
            <w:r w:rsidRPr="00F659FC">
              <w:t>OGAApproved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FD05C4" w14:textId="77777777" w:rsidR="00F659FC" w:rsidRPr="00F659FC" w:rsidRDefault="00F659FC" w:rsidP="00F659FC">
            <w:r w:rsidRPr="00F659FC">
              <w:t>OGA Management</w:t>
            </w:r>
          </w:p>
        </w:tc>
      </w:tr>
      <w:tr w:rsidR="00F659FC" w:rsidRPr="00F659FC" w14:paraId="00EDCE98"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AE5B6" w14:textId="77777777" w:rsidR="00F659FC" w:rsidRPr="00F659FC" w:rsidRDefault="00F659FC" w:rsidP="00F659FC">
            <w:r w:rsidRPr="00F659FC">
              <w:t>ComplianceCleared</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B56CE" w14:textId="77777777" w:rsidR="00F659FC" w:rsidRPr="00F659FC" w:rsidRDefault="00F659FC" w:rsidP="00F659FC">
            <w:r w:rsidRPr="00F659FC">
              <w:t>Compliance Engine</w:t>
            </w:r>
          </w:p>
        </w:tc>
      </w:tr>
      <w:tr w:rsidR="00F659FC" w:rsidRPr="00F659FC" w14:paraId="4BA5A3F6"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B41B6" w14:textId="77777777" w:rsidR="00F659FC" w:rsidRPr="00F659FC" w:rsidRDefault="00F659FC" w:rsidP="00F659FC">
            <w:r w:rsidRPr="00F659FC">
              <w:t>CustomsAccepted</w:t>
            </w:r>
          </w:p>
        </w:tc>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4A834" w14:textId="77777777" w:rsidR="00F659FC" w:rsidRPr="00F659FC" w:rsidRDefault="00F659FC" w:rsidP="00F659FC">
            <w:r w:rsidRPr="00F659FC">
              <w:t>Customs Submission Engine</w:t>
            </w:r>
          </w:p>
        </w:tc>
      </w:tr>
      <w:tr w:rsidR="00F659FC" w:rsidRPr="00F659FC" w14:paraId="5F9C0B87"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002BD" w14:textId="77777777" w:rsidR="00F659FC" w:rsidRPr="00F659FC" w:rsidRDefault="00F659FC" w:rsidP="00F659FC">
            <w:r w:rsidRPr="00F659FC">
              <w:t>CustomsRejected</w:t>
            </w:r>
          </w:p>
        </w:tc>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C5D57E" w14:textId="77777777" w:rsidR="00F659FC" w:rsidRPr="00F659FC" w:rsidRDefault="00F659FC" w:rsidP="00F659FC">
            <w:r w:rsidRPr="00F659FC">
              <w:t>Customs Submission Engine</w:t>
            </w:r>
          </w:p>
        </w:tc>
      </w:tr>
      <w:tr w:rsidR="00F659FC" w:rsidRPr="00F659FC" w14:paraId="2C040470" w14:textId="77777777">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32233" w14:textId="77777777" w:rsidR="00F659FC" w:rsidRPr="00F659FC" w:rsidRDefault="00F659FC" w:rsidP="00F659FC">
            <w:r w:rsidRPr="00F659FC">
              <w:t>ShipmentReleased</w:t>
            </w:r>
          </w:p>
        </w:tc>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39E12" w14:textId="77777777" w:rsidR="00F659FC" w:rsidRPr="00F659FC" w:rsidRDefault="00F659FC" w:rsidP="00F659FC">
            <w:r w:rsidRPr="00F659FC">
              <w:t>Customs Submission Engine</w:t>
            </w:r>
          </w:p>
        </w:tc>
      </w:tr>
    </w:tbl>
    <w:p w14:paraId="312B1135" w14:textId="77777777" w:rsidR="00F659FC" w:rsidRPr="00F659FC" w:rsidRDefault="00F659FC" w:rsidP="00F659FC">
      <w:r w:rsidRPr="00F659FC">
        <w:t>This event-driven model improves scalability, resilience, and maintainability.</w:t>
      </w:r>
    </w:p>
    <w:p w14:paraId="5C3FF3E5" w14:textId="77777777" w:rsidR="00F659FC" w:rsidRPr="00F659FC" w:rsidRDefault="00F659FC" w:rsidP="00F659FC">
      <w:r w:rsidRPr="00F659FC">
        <w:t> </w:t>
      </w:r>
    </w:p>
    <w:p w14:paraId="1C7C89A3" w14:textId="77777777" w:rsidR="00F659FC" w:rsidRPr="00F659FC" w:rsidRDefault="00F659FC" w:rsidP="00F659FC">
      <w:r w:rsidRPr="00F659FC">
        <w:rPr>
          <w:b/>
          <w:bCs/>
        </w:rPr>
        <w:t>13.17 Non-Functional Requirements</w:t>
      </w:r>
    </w:p>
    <w:p w14:paraId="70B8E5D6" w14:textId="77777777" w:rsidR="00F659FC" w:rsidRPr="00F659FC" w:rsidRDefault="00F659FC" w:rsidP="00F659FC">
      <w:pPr>
        <w:numPr>
          <w:ilvl w:val="0"/>
          <w:numId w:val="182"/>
        </w:numPr>
      </w:pPr>
      <w:r w:rsidRPr="00F659FC">
        <w:t xml:space="preserve">Support execution of </w:t>
      </w:r>
      <w:r w:rsidRPr="00F659FC">
        <w:rPr>
          <w:b/>
          <w:bCs/>
        </w:rPr>
        <w:t>millions of workflow instances</w:t>
      </w:r>
      <w:r w:rsidRPr="00F659FC">
        <w:t xml:space="preserve"> annually.</w:t>
      </w:r>
    </w:p>
    <w:p w14:paraId="005648B8" w14:textId="77777777" w:rsidR="00F659FC" w:rsidRPr="00F659FC" w:rsidRDefault="00F659FC" w:rsidP="00F659FC">
      <w:pPr>
        <w:numPr>
          <w:ilvl w:val="0"/>
          <w:numId w:val="182"/>
        </w:numPr>
      </w:pPr>
      <w:r w:rsidRPr="00F659FC">
        <w:t>Recover automatically after infrastructure failures without losing workflow state.</w:t>
      </w:r>
    </w:p>
    <w:p w14:paraId="093065A2" w14:textId="77777777" w:rsidR="00F659FC" w:rsidRPr="00F659FC" w:rsidRDefault="00F659FC" w:rsidP="00F659FC">
      <w:pPr>
        <w:numPr>
          <w:ilvl w:val="0"/>
          <w:numId w:val="182"/>
        </w:numPr>
      </w:pPr>
      <w:r w:rsidRPr="00F659FC">
        <w:t>Ensure idempotent processing of events.</w:t>
      </w:r>
    </w:p>
    <w:p w14:paraId="20B7A077" w14:textId="77777777" w:rsidR="00F659FC" w:rsidRPr="00F659FC" w:rsidRDefault="00F659FC" w:rsidP="00F659FC">
      <w:pPr>
        <w:numPr>
          <w:ilvl w:val="0"/>
          <w:numId w:val="182"/>
        </w:numPr>
      </w:pPr>
      <w:r w:rsidRPr="00F659FC">
        <w:t>Support horizontal scaling of workflow workers.</w:t>
      </w:r>
    </w:p>
    <w:p w14:paraId="3F93C851" w14:textId="77777777" w:rsidR="00F659FC" w:rsidRPr="00F659FC" w:rsidRDefault="00F659FC" w:rsidP="00F659FC">
      <w:pPr>
        <w:numPr>
          <w:ilvl w:val="0"/>
          <w:numId w:val="182"/>
        </w:numPr>
      </w:pPr>
      <w:r w:rsidRPr="00F659FC">
        <w:t>Provide operational dashboards for queue depth, SLA performance, and workflow throughput.</w:t>
      </w:r>
    </w:p>
    <w:p w14:paraId="2378A6E1" w14:textId="77777777" w:rsidR="00F659FC" w:rsidRPr="00F659FC" w:rsidRDefault="00F659FC" w:rsidP="00F659FC">
      <w:pPr>
        <w:numPr>
          <w:ilvl w:val="0"/>
          <w:numId w:val="182"/>
        </w:numPr>
      </w:pPr>
      <w:r w:rsidRPr="00F659FC">
        <w:t>Retain workflow history according to configurable regulatory retention policies.</w:t>
      </w:r>
    </w:p>
    <w:p w14:paraId="66A6C0A1" w14:textId="77777777" w:rsidR="00F659FC" w:rsidRPr="00F659FC" w:rsidRDefault="00F659FC" w:rsidP="00F659FC">
      <w:r w:rsidRPr="00F659FC">
        <w:t> </w:t>
      </w:r>
    </w:p>
    <w:p w14:paraId="2638D7DA" w14:textId="77777777" w:rsidR="00F659FC" w:rsidRPr="00F659FC" w:rsidRDefault="00F659FC" w:rsidP="00F659FC">
      <w:r w:rsidRPr="00F659FC">
        <w:rPr>
          <w:b/>
          <w:bCs/>
        </w:rPr>
        <w:t>13.18 Enterprise Design Enhancement – Workflow as the Process Backbone</w:t>
      </w:r>
    </w:p>
    <w:p w14:paraId="6DBD873B" w14:textId="77777777" w:rsidR="00F659FC" w:rsidRPr="00F659FC" w:rsidRDefault="00F659FC" w:rsidP="00F659FC">
      <w:r w:rsidRPr="00F659FC">
        <w:t xml:space="preserve">Instead of viewing workflow as a utility component, the platform should treat it as the </w:t>
      </w:r>
      <w:r w:rsidRPr="00F659FC">
        <w:rPr>
          <w:b/>
          <w:bCs/>
        </w:rPr>
        <w:t>process backbone</w:t>
      </w:r>
      <w:r w:rsidRPr="00F659FC">
        <w:t xml:space="preserve"> of the brokerage system.</w:t>
      </w:r>
    </w:p>
    <w:p w14:paraId="1AF9D5C0" w14:textId="77777777" w:rsidR="00F659FC" w:rsidRPr="00F659FC" w:rsidRDefault="00F659FC" w:rsidP="00F659FC">
      <w:r w:rsidRPr="00F659FC">
        <w:t>Key principles:</w:t>
      </w:r>
    </w:p>
    <w:p w14:paraId="7D89EF34" w14:textId="77777777" w:rsidR="00F659FC" w:rsidRPr="00F659FC" w:rsidRDefault="00F659FC" w:rsidP="00F659FC">
      <w:pPr>
        <w:numPr>
          <w:ilvl w:val="0"/>
          <w:numId w:val="183"/>
        </w:numPr>
      </w:pPr>
      <w:r w:rsidRPr="00F659FC">
        <w:rPr>
          <w:b/>
          <w:bCs/>
        </w:rPr>
        <w:t>State is explicit:</w:t>
      </w:r>
      <w:r w:rsidRPr="00F659FC">
        <w:t xml:space="preserve"> Every shipment, declaration, and task has a clearly defined lifecycle.</w:t>
      </w:r>
    </w:p>
    <w:p w14:paraId="2FAA9088" w14:textId="77777777" w:rsidR="00F659FC" w:rsidRPr="00F659FC" w:rsidRDefault="00F659FC" w:rsidP="00F659FC">
      <w:pPr>
        <w:numPr>
          <w:ilvl w:val="0"/>
          <w:numId w:val="183"/>
        </w:numPr>
      </w:pPr>
      <w:r w:rsidRPr="00F659FC">
        <w:rPr>
          <w:b/>
          <w:bCs/>
        </w:rPr>
        <w:t>Events drive progress:</w:t>
      </w:r>
      <w:r w:rsidRPr="00F659FC">
        <w:t xml:space="preserve"> Business events advance workflows rather than tightly coupled service calls.</w:t>
      </w:r>
    </w:p>
    <w:p w14:paraId="3D7787F3" w14:textId="77777777" w:rsidR="00F659FC" w:rsidRPr="00F659FC" w:rsidRDefault="00F659FC" w:rsidP="00F659FC">
      <w:pPr>
        <w:numPr>
          <w:ilvl w:val="0"/>
          <w:numId w:val="183"/>
        </w:numPr>
      </w:pPr>
      <w:r w:rsidRPr="00F659FC">
        <w:rPr>
          <w:b/>
          <w:bCs/>
        </w:rPr>
        <w:t>Configuration over customization:</w:t>
      </w:r>
      <w:r w:rsidRPr="00F659FC">
        <w:t xml:space="preserve"> Business analysts can modify routing, SLAs, and approvals without code changes.</w:t>
      </w:r>
    </w:p>
    <w:p w14:paraId="2DA74740" w14:textId="77777777" w:rsidR="00F659FC" w:rsidRPr="00F659FC" w:rsidRDefault="00F659FC" w:rsidP="00F659FC">
      <w:pPr>
        <w:numPr>
          <w:ilvl w:val="0"/>
          <w:numId w:val="183"/>
        </w:numPr>
      </w:pPr>
      <w:r w:rsidRPr="00F659FC">
        <w:rPr>
          <w:b/>
          <w:bCs/>
        </w:rPr>
        <w:t>Observability by design:</w:t>
      </w:r>
      <w:r w:rsidRPr="00F659FC">
        <w:t xml:space="preserve"> Every workflow instance can be traced end-to-end with complete auditability.</w:t>
      </w:r>
    </w:p>
    <w:p w14:paraId="05653127" w14:textId="77777777" w:rsidR="00F659FC" w:rsidRPr="00F659FC" w:rsidRDefault="00F659FC" w:rsidP="00F659FC">
      <w:pPr>
        <w:numPr>
          <w:ilvl w:val="0"/>
          <w:numId w:val="183"/>
        </w:numPr>
      </w:pPr>
      <w:r w:rsidRPr="00F659FC">
        <w:rPr>
          <w:b/>
          <w:bCs/>
        </w:rPr>
        <w:t>Long-running processes:</w:t>
      </w:r>
      <w:r w:rsidRPr="00F659FC">
        <w:t xml:space="preserve"> The engine must support workflows that span minutes, days, or weeks (e.g., awaiting permits or inspections) while remaining resilient across restarts and deployments.</w:t>
      </w:r>
    </w:p>
    <w:p w14:paraId="161B62E9" w14:textId="77777777" w:rsidR="00F659FC" w:rsidRPr="00F659FC" w:rsidRDefault="00F659FC" w:rsidP="00F659FC">
      <w:r w:rsidRPr="00F659FC">
        <w:t> </w:t>
      </w:r>
    </w:p>
    <w:p w14:paraId="33AE51E6" w14:textId="77777777" w:rsidR="00F659FC" w:rsidRPr="00F659FC" w:rsidRDefault="00F659FC" w:rsidP="00F659FC">
      <w:r w:rsidRPr="00F659FC">
        <w:rPr>
          <w:b/>
          <w:bCs/>
        </w:rPr>
        <w:t>Next Chapter – Chapter 14: Customs Submission Engine</w:t>
      </w:r>
    </w:p>
    <w:p w14:paraId="4188A272" w14:textId="77777777" w:rsidR="00F659FC" w:rsidRPr="00F659FC" w:rsidRDefault="00F659FC" w:rsidP="00F659FC">
      <w:r w:rsidRPr="00F659FC">
        <w:t>Chapter 14 will define the platform's gateway to customs authorities, including:</w:t>
      </w:r>
    </w:p>
    <w:p w14:paraId="31CCCA9A" w14:textId="77777777" w:rsidR="00F659FC" w:rsidRPr="00F659FC" w:rsidRDefault="00F659FC" w:rsidP="00F659FC">
      <w:pPr>
        <w:numPr>
          <w:ilvl w:val="0"/>
          <w:numId w:val="184"/>
        </w:numPr>
      </w:pPr>
      <w:r w:rsidRPr="00F659FC">
        <w:t>Multi-country customs gateway architecture</w:t>
      </w:r>
    </w:p>
    <w:p w14:paraId="188551F6" w14:textId="77777777" w:rsidR="00F659FC" w:rsidRPr="00F659FC" w:rsidRDefault="00F659FC" w:rsidP="00F659FC">
      <w:pPr>
        <w:numPr>
          <w:ilvl w:val="0"/>
          <w:numId w:val="184"/>
        </w:numPr>
      </w:pPr>
      <w:r w:rsidRPr="00F659FC">
        <w:t>API, EDI, and message-based submissions</w:t>
      </w:r>
    </w:p>
    <w:p w14:paraId="4DA5FFF1" w14:textId="77777777" w:rsidR="00F659FC" w:rsidRPr="00F659FC" w:rsidRDefault="00F659FC" w:rsidP="00F659FC">
      <w:pPr>
        <w:numPr>
          <w:ilvl w:val="0"/>
          <w:numId w:val="184"/>
        </w:numPr>
      </w:pPr>
      <w:r w:rsidRPr="00F659FC">
        <w:t>Payload generation and validation</w:t>
      </w:r>
    </w:p>
    <w:p w14:paraId="74589584" w14:textId="77777777" w:rsidR="00F659FC" w:rsidRPr="00F659FC" w:rsidRDefault="00F659FC" w:rsidP="00F659FC">
      <w:pPr>
        <w:numPr>
          <w:ilvl w:val="0"/>
          <w:numId w:val="184"/>
        </w:numPr>
      </w:pPr>
      <w:r w:rsidRPr="00F659FC">
        <w:t>Digital signatures and security</w:t>
      </w:r>
    </w:p>
    <w:p w14:paraId="056CE869" w14:textId="77777777" w:rsidR="00F659FC" w:rsidRPr="00F659FC" w:rsidRDefault="00F659FC" w:rsidP="00F659FC">
      <w:pPr>
        <w:numPr>
          <w:ilvl w:val="0"/>
          <w:numId w:val="184"/>
        </w:numPr>
      </w:pPr>
      <w:r w:rsidRPr="00F659FC">
        <w:t>Acknowledgement processing</w:t>
      </w:r>
    </w:p>
    <w:p w14:paraId="3E1CB692" w14:textId="77777777" w:rsidR="00F659FC" w:rsidRPr="00F659FC" w:rsidRDefault="00F659FC" w:rsidP="00F659FC">
      <w:pPr>
        <w:numPr>
          <w:ilvl w:val="0"/>
          <w:numId w:val="184"/>
        </w:numPr>
      </w:pPr>
      <w:r w:rsidRPr="00F659FC">
        <w:t>Error handling and resubmission</w:t>
      </w:r>
    </w:p>
    <w:p w14:paraId="6E94E23E" w14:textId="77777777" w:rsidR="00F659FC" w:rsidRPr="00F659FC" w:rsidRDefault="00F659FC" w:rsidP="00F659FC">
      <w:pPr>
        <w:numPr>
          <w:ilvl w:val="0"/>
          <w:numId w:val="184"/>
        </w:numPr>
      </w:pPr>
      <w:r w:rsidRPr="00F659FC">
        <w:t>Asynchronous customs responses</w:t>
      </w:r>
    </w:p>
    <w:p w14:paraId="60B8513E" w14:textId="77777777" w:rsidR="00F659FC" w:rsidRPr="00F659FC" w:rsidRDefault="00F659FC" w:rsidP="00F659FC">
      <w:pPr>
        <w:numPr>
          <w:ilvl w:val="0"/>
          <w:numId w:val="184"/>
        </w:numPr>
      </w:pPr>
      <w:r w:rsidRPr="00F659FC">
        <w:t>Status synchronization</w:t>
      </w:r>
    </w:p>
    <w:p w14:paraId="1A11A6F2" w14:textId="77777777" w:rsidR="00F659FC" w:rsidRPr="00F659FC" w:rsidRDefault="00F659FC" w:rsidP="00F659FC">
      <w:pPr>
        <w:numPr>
          <w:ilvl w:val="0"/>
          <w:numId w:val="184"/>
        </w:numPr>
      </w:pPr>
      <w:r w:rsidRPr="00F659FC">
        <w:t>Idempotency and duplicate prevention</w:t>
      </w:r>
    </w:p>
    <w:p w14:paraId="323E4936" w14:textId="77777777" w:rsidR="00F659FC" w:rsidRPr="00F659FC" w:rsidRDefault="00F659FC" w:rsidP="00F659FC">
      <w:pPr>
        <w:numPr>
          <w:ilvl w:val="0"/>
          <w:numId w:val="184"/>
        </w:numPr>
      </w:pPr>
      <w:r w:rsidRPr="00F659FC">
        <w:t>Submission audit trail</w:t>
      </w:r>
    </w:p>
    <w:p w14:paraId="1A8B7868" w14:textId="77777777" w:rsidR="00F659FC" w:rsidRPr="00F659FC" w:rsidRDefault="00F659FC" w:rsidP="00F659FC">
      <w:pPr>
        <w:numPr>
          <w:ilvl w:val="0"/>
          <w:numId w:val="184"/>
        </w:numPr>
      </w:pPr>
      <w:r w:rsidRPr="00F659FC">
        <w:t>High availability and disaster recovery considerations</w:t>
      </w:r>
    </w:p>
    <w:p w14:paraId="7396F4CF" w14:textId="77777777" w:rsidR="00F659FC" w:rsidRPr="00F659FC" w:rsidRDefault="00F659FC" w:rsidP="00F659FC">
      <w:r w:rsidRPr="00F659FC">
        <w:t>This chapter will describe the external integration layer that connects the brokerage platform to national customs systems while insulating the core business modules from country-specific communication protocols.</w:t>
      </w:r>
    </w:p>
    <w:p w14:paraId="5870AB4B" w14:textId="77777777" w:rsidR="00F659FC" w:rsidRPr="00F659FC" w:rsidRDefault="00F659FC" w:rsidP="00F659FC">
      <w:r w:rsidRPr="00F659FC">
        <w:t>Excellent. We have now reached one of the most important modules in the entire platform.</w:t>
      </w:r>
    </w:p>
    <w:p w14:paraId="75684092" w14:textId="77777777" w:rsidR="00F659FC" w:rsidRPr="00F659FC" w:rsidRDefault="00F659FC" w:rsidP="00F659FC">
      <w:r w:rsidRPr="00F659FC">
        <w:t xml:space="preserve">The </w:t>
      </w:r>
      <w:r w:rsidRPr="00F659FC">
        <w:rPr>
          <w:b/>
          <w:bCs/>
        </w:rPr>
        <w:t>Customs Submission Engine</w:t>
      </w:r>
      <w:r w:rsidRPr="00F659FC">
        <w:t xml:space="preserve"> is the platform's gateway to national customs authorities. In a mature customs brokerage solution, this module must isolate all country-specific protocols, message formats, security requirements, and response handling from the core business logic. The rest of the platform should remain country-neutral, while this engine adapts to each customs administration.</w:t>
      </w:r>
    </w:p>
    <w:p w14:paraId="3B82298F" w14:textId="77777777" w:rsidR="00F659FC" w:rsidRPr="00F659FC" w:rsidRDefault="00F659FC" w:rsidP="00F659FC">
      <w:r w:rsidRPr="00F659FC">
        <w:t> </w:t>
      </w:r>
    </w:p>
    <w:p w14:paraId="0B812AFE" w14:textId="77777777" w:rsidR="00F659FC" w:rsidRPr="00F659FC" w:rsidRDefault="00F659FC" w:rsidP="00F659FC">
      <w:r w:rsidRPr="00F659FC">
        <w:rPr>
          <w:b/>
          <w:bCs/>
        </w:rPr>
        <w:t>Chapter 14 – Customs Submission Engine</w:t>
      </w:r>
    </w:p>
    <w:p w14:paraId="755B1628" w14:textId="77777777" w:rsidR="00F659FC" w:rsidRPr="00F659FC" w:rsidRDefault="00F659FC" w:rsidP="00F659FC">
      <w:r w:rsidRPr="00F659FC">
        <w:rPr>
          <w:b/>
          <w:bCs/>
        </w:rPr>
        <w:t>Module ID:</w:t>
      </w:r>
      <w:r w:rsidRPr="00F659FC">
        <w:t xml:space="preserve"> CSE-001</w:t>
      </w:r>
    </w:p>
    <w:p w14:paraId="426DEC1A" w14:textId="77777777" w:rsidR="00F659FC" w:rsidRPr="00F659FC" w:rsidRDefault="00F659FC" w:rsidP="00F659FC">
      <w:r w:rsidRPr="00F659FC">
        <w:rPr>
          <w:b/>
          <w:bCs/>
        </w:rPr>
        <w:t>Priority:</w:t>
      </w:r>
      <w:r w:rsidRPr="00F659FC">
        <w:t xml:space="preserve"> Critical</w:t>
      </w:r>
    </w:p>
    <w:p w14:paraId="0E0766C2" w14:textId="77777777" w:rsidR="00F659FC" w:rsidRPr="00F659FC" w:rsidRDefault="00F659FC" w:rsidP="00F659FC">
      <w:r w:rsidRPr="00F659FC">
        <w:rPr>
          <w:b/>
          <w:bCs/>
        </w:rPr>
        <w:t>Dependencies:</w:t>
      </w:r>
    </w:p>
    <w:p w14:paraId="4CFDD4A0" w14:textId="77777777" w:rsidR="00F659FC" w:rsidRPr="00F659FC" w:rsidRDefault="00F659FC" w:rsidP="00F659FC">
      <w:pPr>
        <w:numPr>
          <w:ilvl w:val="0"/>
          <w:numId w:val="185"/>
        </w:numPr>
      </w:pPr>
      <w:r w:rsidRPr="00F659FC">
        <w:t>Declaration Management</w:t>
      </w:r>
    </w:p>
    <w:p w14:paraId="40D2E826" w14:textId="77777777" w:rsidR="00F659FC" w:rsidRPr="00F659FC" w:rsidRDefault="00F659FC" w:rsidP="00F659FC">
      <w:pPr>
        <w:numPr>
          <w:ilvl w:val="0"/>
          <w:numId w:val="185"/>
        </w:numPr>
      </w:pPr>
      <w:r w:rsidRPr="00F659FC">
        <w:t>Compliance &amp; Risk Engine</w:t>
      </w:r>
    </w:p>
    <w:p w14:paraId="7620D477" w14:textId="77777777" w:rsidR="00F659FC" w:rsidRPr="00F659FC" w:rsidRDefault="00F659FC" w:rsidP="00F659FC">
      <w:pPr>
        <w:numPr>
          <w:ilvl w:val="0"/>
          <w:numId w:val="185"/>
        </w:numPr>
      </w:pPr>
      <w:r w:rsidRPr="00F659FC">
        <w:t>Permit Management</w:t>
      </w:r>
    </w:p>
    <w:p w14:paraId="6483D130" w14:textId="77777777" w:rsidR="00F659FC" w:rsidRPr="00F659FC" w:rsidRDefault="00F659FC" w:rsidP="00F659FC">
      <w:pPr>
        <w:numPr>
          <w:ilvl w:val="0"/>
          <w:numId w:val="185"/>
        </w:numPr>
      </w:pPr>
      <w:r w:rsidRPr="00F659FC">
        <w:t>OGA Management</w:t>
      </w:r>
    </w:p>
    <w:p w14:paraId="2FFD174C" w14:textId="77777777" w:rsidR="00F659FC" w:rsidRPr="00F659FC" w:rsidRDefault="00F659FC" w:rsidP="00F659FC">
      <w:pPr>
        <w:numPr>
          <w:ilvl w:val="0"/>
          <w:numId w:val="185"/>
        </w:numPr>
      </w:pPr>
      <w:r w:rsidRPr="00F659FC">
        <w:t>Workflow Engine</w:t>
      </w:r>
    </w:p>
    <w:p w14:paraId="1B7397ED" w14:textId="77777777" w:rsidR="00F659FC" w:rsidRPr="00F659FC" w:rsidRDefault="00F659FC" w:rsidP="00F659FC">
      <w:pPr>
        <w:numPr>
          <w:ilvl w:val="0"/>
          <w:numId w:val="185"/>
        </w:numPr>
      </w:pPr>
      <w:r w:rsidRPr="00F659FC">
        <w:t>Document Management</w:t>
      </w:r>
    </w:p>
    <w:p w14:paraId="3C98265B" w14:textId="77777777" w:rsidR="00F659FC" w:rsidRPr="00F659FC" w:rsidRDefault="00F659FC" w:rsidP="00F659FC">
      <w:r w:rsidRPr="00F659FC">
        <w:rPr>
          <w:b/>
          <w:bCs/>
        </w:rPr>
        <w:t>Consumers:</w:t>
      </w:r>
    </w:p>
    <w:p w14:paraId="340440EF" w14:textId="77777777" w:rsidR="00F659FC" w:rsidRPr="00F659FC" w:rsidRDefault="00F659FC" w:rsidP="00F659FC">
      <w:pPr>
        <w:numPr>
          <w:ilvl w:val="0"/>
          <w:numId w:val="186"/>
        </w:numPr>
      </w:pPr>
      <w:r w:rsidRPr="00F659FC">
        <w:t>Customs Authorities</w:t>
      </w:r>
    </w:p>
    <w:p w14:paraId="223BDC6E" w14:textId="77777777" w:rsidR="00F659FC" w:rsidRPr="00F659FC" w:rsidRDefault="00F659FC" w:rsidP="00F659FC">
      <w:pPr>
        <w:numPr>
          <w:ilvl w:val="0"/>
          <w:numId w:val="186"/>
        </w:numPr>
      </w:pPr>
      <w:r w:rsidRPr="00F659FC">
        <w:t>Reporting</w:t>
      </w:r>
    </w:p>
    <w:p w14:paraId="6D842600" w14:textId="77777777" w:rsidR="00F659FC" w:rsidRPr="00F659FC" w:rsidRDefault="00F659FC" w:rsidP="00F659FC">
      <w:pPr>
        <w:numPr>
          <w:ilvl w:val="0"/>
          <w:numId w:val="186"/>
        </w:numPr>
      </w:pPr>
      <w:r w:rsidRPr="00F659FC">
        <w:t>Notification Service</w:t>
      </w:r>
    </w:p>
    <w:p w14:paraId="01B2B721" w14:textId="77777777" w:rsidR="00F659FC" w:rsidRPr="00F659FC" w:rsidRDefault="00F659FC" w:rsidP="00F659FC">
      <w:pPr>
        <w:numPr>
          <w:ilvl w:val="0"/>
          <w:numId w:val="186"/>
        </w:numPr>
      </w:pPr>
      <w:r w:rsidRPr="00F659FC">
        <w:t>Audit Service</w:t>
      </w:r>
    </w:p>
    <w:p w14:paraId="40281A78" w14:textId="77777777" w:rsidR="00F659FC" w:rsidRPr="00F659FC" w:rsidRDefault="00F659FC" w:rsidP="00F659FC">
      <w:r w:rsidRPr="00F659FC">
        <w:t> </w:t>
      </w:r>
    </w:p>
    <w:p w14:paraId="5D8C5140" w14:textId="77777777" w:rsidR="00F659FC" w:rsidRPr="00F659FC" w:rsidRDefault="00F659FC" w:rsidP="00F659FC">
      <w:r w:rsidRPr="00F659FC">
        <w:rPr>
          <w:b/>
          <w:bCs/>
        </w:rPr>
        <w:t>14.1 Purpose</w:t>
      </w:r>
    </w:p>
    <w:p w14:paraId="6B15E50E" w14:textId="77777777" w:rsidR="00F659FC" w:rsidRPr="00F659FC" w:rsidRDefault="00F659FC" w:rsidP="00F659FC">
      <w:r w:rsidRPr="00F659FC">
        <w:t>The Customs Submission Engine is responsible for preparing, validating, transmitting, tracking, and managing all electronic communications between the Customs Brokerage Platform and government customs authorities.</w:t>
      </w:r>
    </w:p>
    <w:p w14:paraId="42013E00" w14:textId="77777777" w:rsidR="00F659FC" w:rsidRPr="00F659FC" w:rsidRDefault="00F659FC" w:rsidP="00F659FC">
      <w:r w:rsidRPr="00F659FC">
        <w:t>It abstracts country-specific submission protocols into a standardized internal interface.</w:t>
      </w:r>
    </w:p>
    <w:p w14:paraId="44B45FD7" w14:textId="77777777" w:rsidR="00F659FC" w:rsidRPr="00F659FC" w:rsidRDefault="00F659FC" w:rsidP="00F659FC">
      <w:r w:rsidRPr="00F659FC">
        <w:t>The engine supports:</w:t>
      </w:r>
    </w:p>
    <w:p w14:paraId="56CD8CC7" w14:textId="77777777" w:rsidR="00F659FC" w:rsidRPr="00F659FC" w:rsidRDefault="00F659FC" w:rsidP="00F659FC">
      <w:pPr>
        <w:numPr>
          <w:ilvl w:val="0"/>
          <w:numId w:val="187"/>
        </w:numPr>
      </w:pPr>
      <w:r w:rsidRPr="00F659FC">
        <w:t>Import declarations</w:t>
      </w:r>
    </w:p>
    <w:p w14:paraId="269E87AF" w14:textId="77777777" w:rsidR="00F659FC" w:rsidRPr="00F659FC" w:rsidRDefault="00F659FC" w:rsidP="00F659FC">
      <w:pPr>
        <w:numPr>
          <w:ilvl w:val="0"/>
          <w:numId w:val="187"/>
        </w:numPr>
      </w:pPr>
      <w:r w:rsidRPr="00F659FC">
        <w:t>Export declarations</w:t>
      </w:r>
    </w:p>
    <w:p w14:paraId="2AC812CD" w14:textId="77777777" w:rsidR="00F659FC" w:rsidRPr="00F659FC" w:rsidRDefault="00F659FC" w:rsidP="00F659FC">
      <w:pPr>
        <w:numPr>
          <w:ilvl w:val="0"/>
          <w:numId w:val="187"/>
        </w:numPr>
      </w:pPr>
      <w:r w:rsidRPr="00F659FC">
        <w:t>Transit declarations</w:t>
      </w:r>
    </w:p>
    <w:p w14:paraId="58860E39" w14:textId="77777777" w:rsidR="00F659FC" w:rsidRPr="00F659FC" w:rsidRDefault="00F659FC" w:rsidP="00F659FC">
      <w:pPr>
        <w:numPr>
          <w:ilvl w:val="0"/>
          <w:numId w:val="187"/>
        </w:numPr>
      </w:pPr>
      <w:r w:rsidRPr="00F659FC">
        <w:t>Amendments</w:t>
      </w:r>
    </w:p>
    <w:p w14:paraId="29DC930D" w14:textId="77777777" w:rsidR="00F659FC" w:rsidRPr="00F659FC" w:rsidRDefault="00F659FC" w:rsidP="00F659FC">
      <w:pPr>
        <w:numPr>
          <w:ilvl w:val="0"/>
          <w:numId w:val="187"/>
        </w:numPr>
      </w:pPr>
      <w:r w:rsidRPr="00F659FC">
        <w:t>Cancellations</w:t>
      </w:r>
    </w:p>
    <w:p w14:paraId="0E02143F" w14:textId="77777777" w:rsidR="00F659FC" w:rsidRPr="00F659FC" w:rsidRDefault="00F659FC" w:rsidP="00F659FC">
      <w:pPr>
        <w:numPr>
          <w:ilvl w:val="0"/>
          <w:numId w:val="187"/>
        </w:numPr>
      </w:pPr>
      <w:r w:rsidRPr="00F659FC">
        <w:t>Customs queries</w:t>
      </w:r>
    </w:p>
    <w:p w14:paraId="00CF630C" w14:textId="77777777" w:rsidR="00F659FC" w:rsidRPr="00F659FC" w:rsidRDefault="00F659FC" w:rsidP="00F659FC">
      <w:pPr>
        <w:numPr>
          <w:ilvl w:val="0"/>
          <w:numId w:val="187"/>
        </w:numPr>
      </w:pPr>
      <w:r w:rsidRPr="00F659FC">
        <w:t>Customs responses</w:t>
      </w:r>
    </w:p>
    <w:p w14:paraId="2F1772A4" w14:textId="77777777" w:rsidR="00F659FC" w:rsidRPr="00F659FC" w:rsidRDefault="00F659FC" w:rsidP="00F659FC">
      <w:pPr>
        <w:numPr>
          <w:ilvl w:val="0"/>
          <w:numId w:val="187"/>
        </w:numPr>
      </w:pPr>
      <w:r w:rsidRPr="00F659FC">
        <w:t>Release notifications</w:t>
      </w:r>
    </w:p>
    <w:p w14:paraId="3195C8A9" w14:textId="77777777" w:rsidR="00F659FC" w:rsidRPr="00F659FC" w:rsidRDefault="00F659FC" w:rsidP="00F659FC">
      <w:pPr>
        <w:numPr>
          <w:ilvl w:val="0"/>
          <w:numId w:val="187"/>
        </w:numPr>
      </w:pPr>
      <w:r w:rsidRPr="00F659FC">
        <w:t>Duty payment notifications</w:t>
      </w:r>
    </w:p>
    <w:p w14:paraId="5A3FBA85" w14:textId="77777777" w:rsidR="00F659FC" w:rsidRPr="00F659FC" w:rsidRDefault="00F659FC" w:rsidP="00F659FC">
      <w:pPr>
        <w:numPr>
          <w:ilvl w:val="0"/>
          <w:numId w:val="187"/>
        </w:numPr>
      </w:pPr>
      <w:r w:rsidRPr="00F659FC">
        <w:t>Inspection requests</w:t>
      </w:r>
    </w:p>
    <w:p w14:paraId="59E36E92" w14:textId="77777777" w:rsidR="00F659FC" w:rsidRPr="00F659FC" w:rsidRDefault="00F659FC" w:rsidP="00F659FC">
      <w:pPr>
        <w:numPr>
          <w:ilvl w:val="0"/>
          <w:numId w:val="187"/>
        </w:numPr>
      </w:pPr>
      <w:r w:rsidRPr="00F659FC">
        <w:t>Post-clearance amendments</w:t>
      </w:r>
    </w:p>
    <w:p w14:paraId="0515CEEE" w14:textId="77777777" w:rsidR="00F659FC" w:rsidRPr="00F659FC" w:rsidRDefault="00F659FC" w:rsidP="00F659FC">
      <w:r w:rsidRPr="00F659FC">
        <w:t> </w:t>
      </w:r>
    </w:p>
    <w:p w14:paraId="30B0258D" w14:textId="77777777" w:rsidR="00F659FC" w:rsidRPr="00F659FC" w:rsidRDefault="00F659FC" w:rsidP="00F659FC">
      <w:r w:rsidRPr="00F659FC">
        <w:rPr>
          <w:b/>
          <w:bCs/>
        </w:rPr>
        <w:t>14.2 Business Objectives</w:t>
      </w:r>
    </w:p>
    <w:p w14:paraId="709D68B0" w14:textId="77777777" w:rsidR="00F659FC" w:rsidRPr="00F659FC" w:rsidRDefault="00F659FC" w:rsidP="00F659FC">
      <w:r w:rsidRPr="00F659FC">
        <w:t>The engine shall:</w:t>
      </w:r>
    </w:p>
    <w:p w14:paraId="61C6194D" w14:textId="77777777" w:rsidR="00F659FC" w:rsidRPr="00F659FC" w:rsidRDefault="00F659FC" w:rsidP="00F659FC">
      <w:pPr>
        <w:numPr>
          <w:ilvl w:val="0"/>
          <w:numId w:val="188"/>
        </w:numPr>
      </w:pPr>
      <w:r w:rsidRPr="00F659FC">
        <w:t>Provide a single submission framework for multiple countries.</w:t>
      </w:r>
    </w:p>
    <w:p w14:paraId="07C5986F" w14:textId="77777777" w:rsidR="00F659FC" w:rsidRPr="00F659FC" w:rsidRDefault="00F659FC" w:rsidP="00F659FC">
      <w:pPr>
        <w:numPr>
          <w:ilvl w:val="0"/>
          <w:numId w:val="188"/>
        </w:numPr>
      </w:pPr>
      <w:r w:rsidRPr="00F659FC">
        <w:t>Support synchronous and asynchronous communication.</w:t>
      </w:r>
    </w:p>
    <w:p w14:paraId="42759EA9" w14:textId="77777777" w:rsidR="00F659FC" w:rsidRPr="00F659FC" w:rsidRDefault="00F659FC" w:rsidP="00F659FC">
      <w:pPr>
        <w:numPr>
          <w:ilvl w:val="0"/>
          <w:numId w:val="188"/>
        </w:numPr>
      </w:pPr>
      <w:r w:rsidRPr="00F659FC">
        <w:t>Prevent duplicate submissions.</w:t>
      </w:r>
    </w:p>
    <w:p w14:paraId="3554860C" w14:textId="77777777" w:rsidR="00F659FC" w:rsidRPr="00F659FC" w:rsidRDefault="00F659FC" w:rsidP="00F659FC">
      <w:pPr>
        <w:numPr>
          <w:ilvl w:val="0"/>
          <w:numId w:val="188"/>
        </w:numPr>
      </w:pPr>
      <w:r w:rsidRPr="00F659FC">
        <w:t>Maintain complete message traceability.</w:t>
      </w:r>
    </w:p>
    <w:p w14:paraId="06A74D3C" w14:textId="77777777" w:rsidR="00F659FC" w:rsidRPr="00F659FC" w:rsidRDefault="00F659FC" w:rsidP="00F659FC">
      <w:pPr>
        <w:numPr>
          <w:ilvl w:val="0"/>
          <w:numId w:val="188"/>
        </w:numPr>
      </w:pPr>
      <w:r w:rsidRPr="00F659FC">
        <w:t>Support retries and recovery.</w:t>
      </w:r>
    </w:p>
    <w:p w14:paraId="5B4AA63A" w14:textId="77777777" w:rsidR="00F659FC" w:rsidRPr="00F659FC" w:rsidRDefault="00F659FC" w:rsidP="00F659FC">
      <w:pPr>
        <w:numPr>
          <w:ilvl w:val="0"/>
          <w:numId w:val="188"/>
        </w:numPr>
      </w:pPr>
      <w:r w:rsidRPr="00F659FC">
        <w:t>Enable rapid onboarding of new customs authorities.</w:t>
      </w:r>
    </w:p>
    <w:p w14:paraId="59D7D815" w14:textId="77777777" w:rsidR="00F659FC" w:rsidRPr="00F659FC" w:rsidRDefault="00F659FC" w:rsidP="00F659FC">
      <w:pPr>
        <w:numPr>
          <w:ilvl w:val="0"/>
          <w:numId w:val="188"/>
        </w:numPr>
      </w:pPr>
      <w:r w:rsidRPr="00F659FC">
        <w:t>Ensure secure and compliant data exchange.</w:t>
      </w:r>
    </w:p>
    <w:p w14:paraId="488995BD" w14:textId="77777777" w:rsidR="00F659FC" w:rsidRPr="00F659FC" w:rsidRDefault="00F659FC" w:rsidP="00F659FC">
      <w:r w:rsidRPr="00F659FC">
        <w:t> </w:t>
      </w:r>
    </w:p>
    <w:p w14:paraId="61425404" w14:textId="77777777" w:rsidR="00F659FC" w:rsidRPr="00F659FC" w:rsidRDefault="00F659FC" w:rsidP="00F659FC">
      <w:r w:rsidRPr="00F659FC">
        <w:rPr>
          <w:b/>
          <w:bCs/>
        </w:rPr>
        <w:t>14.3 Architectural Context</w:t>
      </w:r>
    </w:p>
    <w:p w14:paraId="489E0DEC" w14:textId="77777777" w:rsidR="00F659FC" w:rsidRPr="00F659FC" w:rsidRDefault="00F659FC" w:rsidP="00F659FC">
      <w:r w:rsidRPr="00F659FC">
        <w:t xml:space="preserve">                 Declaration</w:t>
      </w:r>
      <w:r w:rsidRPr="00F659FC">
        <w:br/>
        <w:t xml:space="preserve">                      │</w:t>
      </w:r>
      <w:r w:rsidRPr="00F659FC">
        <w:br/>
        <w:t xml:space="preserve">                      </w:t>
      </w:r>
      <w:r w:rsidRPr="00F659FC">
        <w:rPr>
          <w:rFonts w:ascii="Arial" w:hAnsi="Arial" w:cs="Arial"/>
        </w:rPr>
        <w:t>▼</w:t>
      </w:r>
      <w:r w:rsidRPr="00F659FC">
        <w:br/>
        <w:t xml:space="preserve">          Customs Submission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Message Builder Validation Security</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Country Adapter Layer</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Singapore      Australia        EU Customs</w:t>
      </w:r>
    </w:p>
    <w:p w14:paraId="7288E2DC" w14:textId="77777777" w:rsidR="00F659FC" w:rsidRPr="00F659FC" w:rsidRDefault="00F659FC" w:rsidP="00F659FC">
      <w:r w:rsidRPr="00F659FC">
        <w:t> </w:t>
      </w:r>
    </w:p>
    <w:p w14:paraId="087400BF" w14:textId="77777777" w:rsidR="00F659FC" w:rsidRPr="00F659FC" w:rsidRDefault="00F659FC" w:rsidP="00F659FC">
      <w:r w:rsidRPr="00F659FC">
        <w:t xml:space="preserve">The </w:t>
      </w:r>
      <w:r w:rsidRPr="00F659FC">
        <w:rPr>
          <w:b/>
          <w:bCs/>
        </w:rPr>
        <w:t>Country Adapter Layer</w:t>
      </w:r>
      <w:r w:rsidRPr="00F659FC">
        <w:t xml:space="preserve"> encapsulates all jurisdiction-specific implementations.</w:t>
      </w:r>
    </w:p>
    <w:p w14:paraId="654D4560" w14:textId="2A6FF708" w:rsidR="00F659FC" w:rsidRPr="00F659FC" w:rsidRDefault="00F659FC" w:rsidP="00F659FC">
      <w:r w:rsidRPr="00F659FC">
        <w:drawing>
          <wp:inline distT="0" distB="0" distL="0" distR="0" wp14:anchorId="428F16D0" wp14:editId="1B5BC3B7">
            <wp:extent cx="7315200" cy="4146550"/>
            <wp:effectExtent l="0" t="0" r="0" b="6350"/>
            <wp:docPr id="13045767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15200" cy="4146550"/>
                    </a:xfrm>
                    <a:prstGeom prst="rect">
                      <a:avLst/>
                    </a:prstGeom>
                    <a:noFill/>
                    <a:ln>
                      <a:noFill/>
                    </a:ln>
                  </pic:spPr>
                </pic:pic>
              </a:graphicData>
            </a:graphic>
          </wp:inline>
        </w:drawing>
      </w:r>
    </w:p>
    <w:p w14:paraId="606B513C" w14:textId="77777777" w:rsidR="00F659FC" w:rsidRPr="00F659FC" w:rsidRDefault="00F659FC" w:rsidP="00F659FC">
      <w:r w:rsidRPr="00F659FC">
        <w:t> </w:t>
      </w:r>
    </w:p>
    <w:p w14:paraId="10185114" w14:textId="77777777" w:rsidR="00F659FC" w:rsidRPr="00F659FC" w:rsidRDefault="00F659FC" w:rsidP="00F659FC">
      <w:r w:rsidRPr="00F659FC">
        <w:rPr>
          <w:b/>
          <w:bCs/>
        </w:rPr>
        <w:t>14.4 Submission Lifecycle</w:t>
      </w:r>
    </w:p>
    <w:p w14:paraId="0FEB1D6C" w14:textId="77777777" w:rsidR="00F659FC" w:rsidRPr="00F659FC" w:rsidRDefault="00F659FC" w:rsidP="00F659FC">
      <w:r w:rsidRPr="00F659FC">
        <w:t> </w:t>
      </w:r>
    </w:p>
    <w:p w14:paraId="49D471B4" w14:textId="77777777" w:rsidR="00F659FC" w:rsidRPr="00F659FC" w:rsidRDefault="00F659FC" w:rsidP="00F659FC">
      <w:r w:rsidRPr="00F659FC">
        <w:t>Declaration Ready</w:t>
      </w:r>
      <w:r w:rsidRPr="00F659FC">
        <w:br/>
        <w:t xml:space="preserve">        │</w:t>
      </w:r>
      <w:r w:rsidRPr="00F659FC">
        <w:br/>
        <w:t xml:space="preserve">        </w:t>
      </w:r>
      <w:r w:rsidRPr="00F659FC">
        <w:rPr>
          <w:rFonts w:ascii="Arial" w:hAnsi="Arial" w:cs="Arial"/>
        </w:rPr>
        <w:t>▼</w:t>
      </w:r>
      <w:r w:rsidRPr="00F659FC">
        <w:br/>
        <w:t>Pre-Submission Validation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Generate Customs Payload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Apply Digital Signature</w:t>
      </w:r>
      <w:r w:rsidRPr="00F659FC">
        <w:br/>
        <w:t xml:space="preserve">        │</w:t>
      </w:r>
      <w:r w:rsidRPr="00F659FC">
        <w:br/>
        <w:t xml:space="preserve">        </w:t>
      </w:r>
      <w:r w:rsidRPr="00F659FC">
        <w:rPr>
          <w:rFonts w:ascii="Arial" w:hAnsi="Arial" w:cs="Arial"/>
        </w:rPr>
        <w:t>▼</w:t>
      </w:r>
      <w:r w:rsidRPr="00F659FC">
        <w:br/>
        <w:t>Transmit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Acknowledgement Received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Processing</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Accepted Rejected   Query Raised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Release Amendment Broker Review</w:t>
      </w:r>
    </w:p>
    <w:p w14:paraId="761AEC71" w14:textId="77777777" w:rsidR="00F659FC" w:rsidRPr="00F659FC" w:rsidRDefault="00F659FC" w:rsidP="00F659FC">
      <w:r w:rsidRPr="00F659FC">
        <w:t> </w:t>
      </w:r>
    </w:p>
    <w:p w14:paraId="01ED9408" w14:textId="7CB09C22" w:rsidR="00F659FC" w:rsidRPr="00F659FC" w:rsidRDefault="00F659FC" w:rsidP="00F659FC">
      <w:r w:rsidRPr="00F659FC">
        <w:drawing>
          <wp:inline distT="0" distB="0" distL="0" distR="0" wp14:anchorId="066B07D3" wp14:editId="730407EA">
            <wp:extent cx="7353300" cy="5257800"/>
            <wp:effectExtent l="0" t="0" r="0" b="0"/>
            <wp:docPr id="5640667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353300" cy="5257800"/>
                    </a:xfrm>
                    <a:prstGeom prst="rect">
                      <a:avLst/>
                    </a:prstGeom>
                    <a:noFill/>
                    <a:ln>
                      <a:noFill/>
                    </a:ln>
                  </pic:spPr>
                </pic:pic>
              </a:graphicData>
            </a:graphic>
          </wp:inline>
        </w:drawing>
      </w:r>
    </w:p>
    <w:p w14:paraId="12549674" w14:textId="77777777" w:rsidR="00F659FC" w:rsidRPr="00F659FC" w:rsidRDefault="00F659FC" w:rsidP="00F659FC">
      <w:r w:rsidRPr="00F659FC">
        <w:t> </w:t>
      </w:r>
    </w:p>
    <w:p w14:paraId="521CA5AD" w14:textId="77777777" w:rsidR="00F659FC" w:rsidRPr="00F659FC" w:rsidRDefault="00F659FC" w:rsidP="00F659FC">
      <w:r w:rsidRPr="00F659FC">
        <w:rPr>
          <w:b/>
          <w:bCs/>
        </w:rPr>
        <w:t>14.5 Supported Message Types</w:t>
      </w:r>
    </w:p>
    <w:p w14:paraId="300CBDE8" w14:textId="77777777" w:rsidR="00F659FC" w:rsidRPr="00F659FC" w:rsidRDefault="00F659FC" w:rsidP="00F659FC">
      <w:r w:rsidRPr="00F659FC">
        <w:t> </w:t>
      </w:r>
    </w:p>
    <w:p w14:paraId="73DE41DF" w14:textId="77777777" w:rsidR="00F659FC" w:rsidRPr="00F659FC" w:rsidRDefault="00F659FC" w:rsidP="00F659FC">
      <w:r w:rsidRPr="00F659FC">
        <w:t>The engine shall support configurable message definitions.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54"/>
        <w:gridCol w:w="3596"/>
      </w:tblGrid>
      <w:tr w:rsidR="00F659FC" w:rsidRPr="00F659FC" w14:paraId="6CC3E902"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20AFD" w14:textId="77777777" w:rsidR="00F659FC" w:rsidRPr="00F659FC" w:rsidRDefault="00F659FC" w:rsidP="00F659FC">
            <w:r w:rsidRPr="00F659FC">
              <w:rPr>
                <w:b/>
                <w:bCs/>
              </w:rPr>
              <w:t>Category</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C52DD" w14:textId="77777777" w:rsidR="00F659FC" w:rsidRPr="00F659FC" w:rsidRDefault="00F659FC" w:rsidP="00F659FC">
            <w:r w:rsidRPr="00F659FC">
              <w:rPr>
                <w:b/>
                <w:bCs/>
              </w:rPr>
              <w:t>Examples</w:t>
            </w:r>
          </w:p>
        </w:tc>
      </w:tr>
      <w:tr w:rsidR="00F659FC" w:rsidRPr="00F659FC" w14:paraId="724F531C"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CEF454" w14:textId="77777777" w:rsidR="00F659FC" w:rsidRPr="00F659FC" w:rsidRDefault="00F659FC" w:rsidP="00F659FC">
            <w:r w:rsidRPr="00F659FC">
              <w:t>Declaration</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00512" w14:textId="77777777" w:rsidR="00F659FC" w:rsidRPr="00F659FC" w:rsidRDefault="00F659FC" w:rsidP="00F659FC">
            <w:r w:rsidRPr="00F659FC">
              <w:t>Import, Export, Transit</w:t>
            </w:r>
          </w:p>
        </w:tc>
      </w:tr>
      <w:tr w:rsidR="00F659FC" w:rsidRPr="00F659FC" w14:paraId="51CCCA96"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455A0" w14:textId="77777777" w:rsidR="00F659FC" w:rsidRPr="00F659FC" w:rsidRDefault="00F659FC" w:rsidP="00F659FC">
            <w:r w:rsidRPr="00F659FC">
              <w:t>Amendment</w:t>
            </w:r>
          </w:p>
        </w:tc>
        <w:tc>
          <w:tcPr>
            <w:tcW w:w="3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5D017" w14:textId="77777777" w:rsidR="00F659FC" w:rsidRPr="00F659FC" w:rsidRDefault="00F659FC" w:rsidP="00F659FC">
            <w:r w:rsidRPr="00F659FC">
              <w:t>Pre-clearance, Post-clearance</w:t>
            </w:r>
          </w:p>
        </w:tc>
      </w:tr>
      <w:tr w:rsidR="00F659FC" w:rsidRPr="00F659FC" w14:paraId="495CF8ED"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4BA3A" w14:textId="77777777" w:rsidR="00F659FC" w:rsidRPr="00F659FC" w:rsidRDefault="00F659FC" w:rsidP="00F659FC">
            <w:r w:rsidRPr="00F659FC">
              <w:t>Cancellation</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925D3" w14:textId="77777777" w:rsidR="00F659FC" w:rsidRPr="00F659FC" w:rsidRDefault="00F659FC" w:rsidP="00F659FC">
            <w:r w:rsidRPr="00F659FC">
              <w:t>Withdrawal</w:t>
            </w:r>
          </w:p>
        </w:tc>
      </w:tr>
      <w:tr w:rsidR="00F659FC" w:rsidRPr="00F659FC" w14:paraId="5DAAC4D4"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67DCF" w14:textId="77777777" w:rsidR="00F659FC" w:rsidRPr="00F659FC" w:rsidRDefault="00F659FC" w:rsidP="00F659FC">
            <w:r w:rsidRPr="00F659FC">
              <w:t>Customs Query</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51C47" w14:textId="77777777" w:rsidR="00F659FC" w:rsidRPr="00F659FC" w:rsidRDefault="00F659FC" w:rsidP="00F659FC">
            <w:r w:rsidRPr="00F659FC">
              <w:t>Information request</w:t>
            </w:r>
          </w:p>
        </w:tc>
      </w:tr>
      <w:tr w:rsidR="00F659FC" w:rsidRPr="00F659FC" w14:paraId="7151A94C" w14:textId="77777777">
        <w:tc>
          <w:tcPr>
            <w:tcW w:w="2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DEEBA" w14:textId="77777777" w:rsidR="00F659FC" w:rsidRPr="00F659FC" w:rsidRDefault="00F659FC" w:rsidP="00F659FC">
            <w:r w:rsidRPr="00F659FC">
              <w:t>Customs Response</w:t>
            </w:r>
          </w:p>
        </w:tc>
        <w:tc>
          <w:tcPr>
            <w:tcW w:w="34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C3D1E" w14:textId="77777777" w:rsidR="00F659FC" w:rsidRPr="00F659FC" w:rsidRDefault="00F659FC" w:rsidP="00F659FC">
            <w:r w:rsidRPr="00F659FC">
              <w:t>Acceptance, Rejection</w:t>
            </w:r>
          </w:p>
        </w:tc>
      </w:tr>
      <w:tr w:rsidR="00F659FC" w:rsidRPr="00F659FC" w14:paraId="4096211D"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8BD1F" w14:textId="77777777" w:rsidR="00F659FC" w:rsidRPr="00F659FC" w:rsidRDefault="00F659FC" w:rsidP="00F659FC">
            <w:r w:rsidRPr="00F659FC">
              <w:t>Inspection</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C397B" w14:textId="77777777" w:rsidR="00F659FC" w:rsidRPr="00F659FC" w:rsidRDefault="00F659FC" w:rsidP="00F659FC">
            <w:r w:rsidRPr="00F659FC">
              <w:t>Inspection notice</w:t>
            </w:r>
          </w:p>
        </w:tc>
      </w:tr>
      <w:tr w:rsidR="00F659FC" w:rsidRPr="00F659FC" w14:paraId="2336AF89"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8131EC" w14:textId="77777777" w:rsidR="00F659FC" w:rsidRPr="00F659FC" w:rsidRDefault="00F659FC" w:rsidP="00F659FC">
            <w:r w:rsidRPr="00F659FC">
              <w:t>Release</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50327" w14:textId="77777777" w:rsidR="00F659FC" w:rsidRPr="00F659FC" w:rsidRDefault="00F659FC" w:rsidP="00F659FC">
            <w:r w:rsidRPr="00F659FC">
              <w:t>Cargo release</w:t>
            </w:r>
          </w:p>
        </w:tc>
      </w:tr>
      <w:tr w:rsidR="00F659FC" w:rsidRPr="00F659FC" w14:paraId="369433B3"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8CF60" w14:textId="77777777" w:rsidR="00F659FC" w:rsidRPr="00F659FC" w:rsidRDefault="00F659FC" w:rsidP="00F659FC">
            <w:r w:rsidRPr="00F659FC">
              <w:t>Payment</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38369E" w14:textId="77777777" w:rsidR="00F659FC" w:rsidRPr="00F659FC" w:rsidRDefault="00F659FC" w:rsidP="00F659FC">
            <w:r w:rsidRPr="00F659FC">
              <w:t>Duty payment confirmation</w:t>
            </w:r>
          </w:p>
        </w:tc>
      </w:tr>
      <w:tr w:rsidR="00F659FC" w:rsidRPr="00F659FC" w14:paraId="2DF91514"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02DDF" w14:textId="77777777" w:rsidR="00F659FC" w:rsidRPr="00F659FC" w:rsidRDefault="00F659FC" w:rsidP="00F659FC">
            <w:r w:rsidRPr="00F659FC">
              <w:t>Refund</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3CA7AB" w14:textId="77777777" w:rsidR="00F659FC" w:rsidRPr="00F659FC" w:rsidRDefault="00F659FC" w:rsidP="00F659FC">
            <w:r w:rsidRPr="00F659FC">
              <w:t>Refund notification</w:t>
            </w:r>
          </w:p>
        </w:tc>
      </w:tr>
      <w:tr w:rsidR="00F659FC" w:rsidRPr="00F659FC" w14:paraId="247AB96C" w14:textId="77777777">
        <w:tc>
          <w:tcPr>
            <w:tcW w:w="2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A5E75" w14:textId="77777777" w:rsidR="00F659FC" w:rsidRPr="00F659FC" w:rsidRDefault="00F659FC" w:rsidP="00F659FC">
            <w:r w:rsidRPr="00F659FC">
              <w:t>Audit</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F67F33" w14:textId="77777777" w:rsidR="00F659FC" w:rsidRPr="00F659FC" w:rsidRDefault="00F659FC" w:rsidP="00F659FC">
            <w:r w:rsidRPr="00F659FC">
              <w:t>Post-clearance audit request</w:t>
            </w:r>
          </w:p>
        </w:tc>
      </w:tr>
    </w:tbl>
    <w:p w14:paraId="13281B4F" w14:textId="77777777" w:rsidR="00F659FC" w:rsidRPr="00F659FC" w:rsidRDefault="00F659FC" w:rsidP="00F659FC">
      <w:r w:rsidRPr="00F659FC">
        <w:t> </w:t>
      </w:r>
    </w:p>
    <w:p w14:paraId="04AC6C96" w14:textId="77777777" w:rsidR="00F659FC" w:rsidRPr="00F659FC" w:rsidRDefault="00F659FC" w:rsidP="00F659FC">
      <w:r w:rsidRPr="00F659FC">
        <w:rPr>
          <w:b/>
          <w:bCs/>
        </w:rPr>
        <w:t>14.6 Country Adapter Framework</w:t>
      </w:r>
    </w:p>
    <w:p w14:paraId="65CE6386" w14:textId="77777777" w:rsidR="00F659FC" w:rsidRPr="00F659FC" w:rsidRDefault="00F659FC" w:rsidP="00F659FC">
      <w:r w:rsidRPr="00F659FC">
        <w:t>Rather than embedding country logic into the engine, each jurisdiction is implemented as an adapter.</w:t>
      </w:r>
    </w:p>
    <w:p w14:paraId="39CCEBE3" w14:textId="77777777" w:rsidR="00F659FC" w:rsidRPr="00F659FC" w:rsidRDefault="00F659FC" w:rsidP="00F659FC">
      <w:r w:rsidRPr="00F659FC">
        <w:t> </w:t>
      </w:r>
    </w:p>
    <w:p w14:paraId="05824600" w14:textId="77777777" w:rsidR="00F659FC" w:rsidRPr="00F659FC" w:rsidRDefault="00F659FC" w:rsidP="00F659FC">
      <w:r w:rsidRPr="00F659FC">
        <w:t>Customs Submission Engine</w:t>
      </w:r>
      <w:r w:rsidRPr="00F659FC">
        <w:br/>
        <w:t xml:space="preserve">          │</w:t>
      </w:r>
      <w:r w:rsidRPr="00F659FC">
        <w:br/>
        <w:t xml:space="preserve">          </w:t>
      </w:r>
      <w:r w:rsidRPr="00F659FC">
        <w:rPr>
          <w:rFonts w:ascii="Arial" w:hAnsi="Arial" w:cs="Arial"/>
        </w:rPr>
        <w:t>▼</w:t>
      </w:r>
      <w:r w:rsidRPr="00F659FC">
        <w:br/>
        <w:t>Country Adapter Interface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SG      AU      US</w:t>
      </w:r>
    </w:p>
    <w:p w14:paraId="71C41C01" w14:textId="77777777" w:rsidR="00F659FC" w:rsidRPr="00F659FC" w:rsidRDefault="00F659FC" w:rsidP="00F659FC">
      <w:r w:rsidRPr="00F659FC">
        <w:t> </w:t>
      </w:r>
    </w:p>
    <w:p w14:paraId="0B734070" w14:textId="4D425CE5" w:rsidR="00F659FC" w:rsidRPr="00F659FC" w:rsidRDefault="00F659FC" w:rsidP="00F659FC">
      <w:r w:rsidRPr="00F659FC">
        <w:drawing>
          <wp:inline distT="0" distB="0" distL="0" distR="0" wp14:anchorId="5317F075" wp14:editId="53C525A7">
            <wp:extent cx="4895850" cy="1847850"/>
            <wp:effectExtent l="0" t="0" r="0" b="0"/>
            <wp:docPr id="1686754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95850" cy="1847850"/>
                    </a:xfrm>
                    <a:prstGeom prst="rect">
                      <a:avLst/>
                    </a:prstGeom>
                    <a:noFill/>
                    <a:ln>
                      <a:noFill/>
                    </a:ln>
                  </pic:spPr>
                </pic:pic>
              </a:graphicData>
            </a:graphic>
          </wp:inline>
        </w:drawing>
      </w:r>
    </w:p>
    <w:p w14:paraId="5F7BB5B8" w14:textId="77777777" w:rsidR="00F659FC" w:rsidRPr="00F659FC" w:rsidRDefault="00F659FC" w:rsidP="00F659FC">
      <w:r w:rsidRPr="00F659FC">
        <w:t> </w:t>
      </w:r>
    </w:p>
    <w:p w14:paraId="27F7340E" w14:textId="77777777" w:rsidR="00F659FC" w:rsidRPr="00F659FC" w:rsidRDefault="00F659FC" w:rsidP="00F659FC">
      <w:r w:rsidRPr="00F659FC">
        <w:t>Each adapter implements:</w:t>
      </w:r>
    </w:p>
    <w:p w14:paraId="5194B941" w14:textId="77777777" w:rsidR="00F659FC" w:rsidRPr="00F659FC" w:rsidRDefault="00F659FC" w:rsidP="00F659FC">
      <w:pPr>
        <w:numPr>
          <w:ilvl w:val="0"/>
          <w:numId w:val="189"/>
        </w:numPr>
      </w:pPr>
      <w:r w:rsidRPr="00F659FC">
        <w:t>Payload mapping</w:t>
      </w:r>
    </w:p>
    <w:p w14:paraId="5193C6FB" w14:textId="77777777" w:rsidR="00F659FC" w:rsidRPr="00F659FC" w:rsidRDefault="00F659FC" w:rsidP="00F659FC">
      <w:pPr>
        <w:numPr>
          <w:ilvl w:val="0"/>
          <w:numId w:val="189"/>
        </w:numPr>
      </w:pPr>
      <w:r w:rsidRPr="00F659FC">
        <w:t>Message validation</w:t>
      </w:r>
    </w:p>
    <w:p w14:paraId="2D457941" w14:textId="77777777" w:rsidR="00F659FC" w:rsidRPr="00F659FC" w:rsidRDefault="00F659FC" w:rsidP="00F659FC">
      <w:pPr>
        <w:numPr>
          <w:ilvl w:val="0"/>
          <w:numId w:val="189"/>
        </w:numPr>
      </w:pPr>
      <w:r w:rsidRPr="00F659FC">
        <w:t>Security protocol</w:t>
      </w:r>
    </w:p>
    <w:p w14:paraId="5D4985EF" w14:textId="77777777" w:rsidR="00F659FC" w:rsidRPr="00F659FC" w:rsidRDefault="00F659FC" w:rsidP="00F659FC">
      <w:pPr>
        <w:numPr>
          <w:ilvl w:val="0"/>
          <w:numId w:val="189"/>
        </w:numPr>
      </w:pPr>
      <w:r w:rsidRPr="00F659FC">
        <w:t>Authentication</w:t>
      </w:r>
    </w:p>
    <w:p w14:paraId="68A3FB10" w14:textId="77777777" w:rsidR="00F659FC" w:rsidRPr="00F659FC" w:rsidRDefault="00F659FC" w:rsidP="00F659FC">
      <w:pPr>
        <w:numPr>
          <w:ilvl w:val="0"/>
          <w:numId w:val="189"/>
        </w:numPr>
      </w:pPr>
      <w:r w:rsidRPr="00F659FC">
        <w:t>Endpoint configuration</w:t>
      </w:r>
    </w:p>
    <w:p w14:paraId="75E37B76" w14:textId="77777777" w:rsidR="00F659FC" w:rsidRPr="00F659FC" w:rsidRDefault="00F659FC" w:rsidP="00F659FC">
      <w:pPr>
        <w:numPr>
          <w:ilvl w:val="0"/>
          <w:numId w:val="189"/>
        </w:numPr>
      </w:pPr>
      <w:r w:rsidRPr="00F659FC">
        <w:t>Error translation</w:t>
      </w:r>
    </w:p>
    <w:p w14:paraId="3304583A" w14:textId="77777777" w:rsidR="00F659FC" w:rsidRPr="00F659FC" w:rsidRDefault="00F659FC" w:rsidP="00F659FC">
      <w:pPr>
        <w:numPr>
          <w:ilvl w:val="0"/>
          <w:numId w:val="189"/>
        </w:numPr>
      </w:pPr>
      <w:r w:rsidRPr="00F659FC">
        <w:t>Response interpretation</w:t>
      </w:r>
    </w:p>
    <w:p w14:paraId="48B9745F" w14:textId="77777777" w:rsidR="00F659FC" w:rsidRPr="00F659FC" w:rsidRDefault="00F659FC" w:rsidP="00F659FC">
      <w:r w:rsidRPr="00F659FC">
        <w:t>This enables new jurisdictions to be added with minimal impact to the core platform.</w:t>
      </w:r>
    </w:p>
    <w:p w14:paraId="0DB24F69" w14:textId="77777777" w:rsidR="00F659FC" w:rsidRPr="00F659FC" w:rsidRDefault="00F659FC" w:rsidP="00F659FC">
      <w:r w:rsidRPr="00F659FC">
        <w:t> </w:t>
      </w:r>
    </w:p>
    <w:p w14:paraId="0C9D1C08" w14:textId="77777777" w:rsidR="00F659FC" w:rsidRPr="00F659FC" w:rsidRDefault="00F659FC" w:rsidP="00F659FC">
      <w:r w:rsidRPr="00F659FC">
        <w:rPr>
          <w:b/>
          <w:bCs/>
        </w:rPr>
        <w:t>14.7 Message Builder</w:t>
      </w:r>
    </w:p>
    <w:p w14:paraId="02490AD1" w14:textId="77777777" w:rsidR="00F659FC" w:rsidRPr="00F659FC" w:rsidRDefault="00F659FC" w:rsidP="00F659FC">
      <w:r w:rsidRPr="00F659FC">
        <w:t>The Message Builder transforms the internal declaration model into the customs authority's required format.</w:t>
      </w:r>
    </w:p>
    <w:p w14:paraId="4730B856" w14:textId="77777777" w:rsidR="00F659FC" w:rsidRPr="00F659FC" w:rsidRDefault="00F659FC" w:rsidP="00F659FC">
      <w:r w:rsidRPr="00F659FC">
        <w:t>Supported output formats include:</w:t>
      </w:r>
    </w:p>
    <w:p w14:paraId="331C8EDE" w14:textId="77777777" w:rsidR="00F659FC" w:rsidRPr="00F659FC" w:rsidRDefault="00F659FC" w:rsidP="00F659FC">
      <w:pPr>
        <w:numPr>
          <w:ilvl w:val="0"/>
          <w:numId w:val="190"/>
        </w:numPr>
      </w:pPr>
      <w:r w:rsidRPr="00F659FC">
        <w:t>XML</w:t>
      </w:r>
    </w:p>
    <w:p w14:paraId="69A19A09" w14:textId="77777777" w:rsidR="00F659FC" w:rsidRPr="00F659FC" w:rsidRDefault="00F659FC" w:rsidP="00F659FC">
      <w:pPr>
        <w:numPr>
          <w:ilvl w:val="0"/>
          <w:numId w:val="190"/>
        </w:numPr>
      </w:pPr>
      <w:r w:rsidRPr="00F659FC">
        <w:t>JSON</w:t>
      </w:r>
    </w:p>
    <w:p w14:paraId="779F3EBB" w14:textId="77777777" w:rsidR="00F659FC" w:rsidRPr="00F659FC" w:rsidRDefault="00F659FC" w:rsidP="00F659FC">
      <w:pPr>
        <w:numPr>
          <w:ilvl w:val="0"/>
          <w:numId w:val="190"/>
        </w:numPr>
      </w:pPr>
      <w:r w:rsidRPr="00F659FC">
        <w:t>EDI (EDIFACT, ANSI X12)</w:t>
      </w:r>
    </w:p>
    <w:p w14:paraId="3336889E" w14:textId="77777777" w:rsidR="00F659FC" w:rsidRPr="00F659FC" w:rsidRDefault="00F659FC" w:rsidP="00F659FC">
      <w:pPr>
        <w:numPr>
          <w:ilvl w:val="0"/>
          <w:numId w:val="190"/>
        </w:numPr>
      </w:pPr>
      <w:r w:rsidRPr="00F659FC">
        <w:t>Fixed-length records</w:t>
      </w:r>
    </w:p>
    <w:p w14:paraId="4E23D277" w14:textId="77777777" w:rsidR="00F659FC" w:rsidRPr="00F659FC" w:rsidRDefault="00F659FC" w:rsidP="00F659FC">
      <w:pPr>
        <w:numPr>
          <w:ilvl w:val="0"/>
          <w:numId w:val="190"/>
        </w:numPr>
      </w:pPr>
      <w:r w:rsidRPr="00F659FC">
        <w:t>CSV (where required)</w:t>
      </w:r>
    </w:p>
    <w:p w14:paraId="4F4DFA7E" w14:textId="77777777" w:rsidR="00F659FC" w:rsidRPr="00F659FC" w:rsidRDefault="00F659FC" w:rsidP="00F659FC">
      <w:pPr>
        <w:numPr>
          <w:ilvl w:val="0"/>
          <w:numId w:val="190"/>
        </w:numPr>
      </w:pPr>
      <w:r w:rsidRPr="00F659FC">
        <w:t>Country-specific proprietary formats</w:t>
      </w:r>
    </w:p>
    <w:p w14:paraId="7D8F96C0" w14:textId="77777777" w:rsidR="00F659FC" w:rsidRPr="00F659FC" w:rsidRDefault="00F659FC" w:rsidP="00F659FC">
      <w:r w:rsidRPr="00F659FC">
        <w:t>Transformation rules are versioned and effective-dated.</w:t>
      </w:r>
    </w:p>
    <w:p w14:paraId="089741EF" w14:textId="77777777" w:rsidR="00F659FC" w:rsidRPr="00F659FC" w:rsidRDefault="00F659FC" w:rsidP="00F659FC">
      <w:r w:rsidRPr="00F659FC">
        <w:t> </w:t>
      </w:r>
    </w:p>
    <w:p w14:paraId="2DC91CCE" w14:textId="77777777" w:rsidR="00F659FC" w:rsidRPr="00F659FC" w:rsidRDefault="00F659FC" w:rsidP="00F659FC">
      <w:r w:rsidRPr="00F659FC">
        <w:rPr>
          <w:b/>
          <w:bCs/>
        </w:rPr>
        <w:t>14.8 Pre-Submission Validation</w:t>
      </w:r>
    </w:p>
    <w:p w14:paraId="1762E068" w14:textId="77777777" w:rsidR="00F659FC" w:rsidRPr="00F659FC" w:rsidRDefault="00F659FC" w:rsidP="00F659FC">
      <w:r w:rsidRPr="00F659FC">
        <w:t>Before transmission, the engine validates:</w:t>
      </w:r>
    </w:p>
    <w:p w14:paraId="4747B9E4" w14:textId="77777777" w:rsidR="00F659FC" w:rsidRPr="00F659FC" w:rsidRDefault="00F659FC" w:rsidP="00F659FC">
      <w:pPr>
        <w:numPr>
          <w:ilvl w:val="0"/>
          <w:numId w:val="191"/>
        </w:numPr>
      </w:pPr>
      <w:r w:rsidRPr="00F659FC">
        <w:t>Declaration completeness.</w:t>
      </w:r>
    </w:p>
    <w:p w14:paraId="25B33DF1" w14:textId="77777777" w:rsidR="00F659FC" w:rsidRPr="00F659FC" w:rsidRDefault="00F659FC" w:rsidP="00F659FC">
      <w:pPr>
        <w:numPr>
          <w:ilvl w:val="0"/>
          <w:numId w:val="191"/>
        </w:numPr>
      </w:pPr>
      <w:r w:rsidRPr="00F659FC">
        <w:t>Mandatory fields.</w:t>
      </w:r>
    </w:p>
    <w:p w14:paraId="685BFF6B" w14:textId="77777777" w:rsidR="00F659FC" w:rsidRPr="00F659FC" w:rsidRDefault="00F659FC" w:rsidP="00F659FC">
      <w:pPr>
        <w:numPr>
          <w:ilvl w:val="0"/>
          <w:numId w:val="191"/>
        </w:numPr>
      </w:pPr>
      <w:r w:rsidRPr="00F659FC">
        <w:t>Permit approvals.</w:t>
      </w:r>
    </w:p>
    <w:p w14:paraId="2C62A6E8" w14:textId="77777777" w:rsidR="00F659FC" w:rsidRPr="00F659FC" w:rsidRDefault="00F659FC" w:rsidP="00F659FC">
      <w:pPr>
        <w:numPr>
          <w:ilvl w:val="0"/>
          <w:numId w:val="191"/>
        </w:numPr>
      </w:pPr>
      <w:r w:rsidRPr="00F659FC">
        <w:t>OGA approvals.</w:t>
      </w:r>
    </w:p>
    <w:p w14:paraId="5FA9CF7F" w14:textId="77777777" w:rsidR="00F659FC" w:rsidRPr="00F659FC" w:rsidRDefault="00F659FC" w:rsidP="00F659FC">
      <w:pPr>
        <w:numPr>
          <w:ilvl w:val="0"/>
          <w:numId w:val="191"/>
        </w:numPr>
      </w:pPr>
      <w:r w:rsidRPr="00F659FC">
        <w:t>Compliance clearance.</w:t>
      </w:r>
    </w:p>
    <w:p w14:paraId="108A2457" w14:textId="77777777" w:rsidR="00F659FC" w:rsidRPr="00F659FC" w:rsidRDefault="00F659FC" w:rsidP="00F659FC">
      <w:pPr>
        <w:numPr>
          <w:ilvl w:val="0"/>
          <w:numId w:val="191"/>
        </w:numPr>
      </w:pPr>
      <w:r w:rsidRPr="00F659FC">
        <w:t>Duty calculation completion.</w:t>
      </w:r>
    </w:p>
    <w:p w14:paraId="1EA0D1FC" w14:textId="77777777" w:rsidR="00F659FC" w:rsidRPr="00F659FC" w:rsidRDefault="00F659FC" w:rsidP="00F659FC">
      <w:pPr>
        <w:numPr>
          <w:ilvl w:val="0"/>
          <w:numId w:val="191"/>
        </w:numPr>
      </w:pPr>
      <w:r w:rsidRPr="00F659FC">
        <w:t>Digital signature readiness.</w:t>
      </w:r>
    </w:p>
    <w:p w14:paraId="1AA462C0" w14:textId="77777777" w:rsidR="00F659FC" w:rsidRPr="00F659FC" w:rsidRDefault="00F659FC" w:rsidP="00F659FC">
      <w:pPr>
        <w:numPr>
          <w:ilvl w:val="0"/>
          <w:numId w:val="191"/>
        </w:numPr>
      </w:pPr>
      <w:r w:rsidRPr="00F659FC">
        <w:t>Country-specific validation rules.</w:t>
      </w:r>
    </w:p>
    <w:p w14:paraId="2F6D2E0D" w14:textId="77777777" w:rsidR="00F659FC" w:rsidRPr="00F659FC" w:rsidRDefault="00F659FC" w:rsidP="00F659FC">
      <w:r w:rsidRPr="00F659FC">
        <w:t>Blocking errors prevent transmission.</w:t>
      </w:r>
    </w:p>
    <w:p w14:paraId="0A8C7B72" w14:textId="77777777" w:rsidR="00F659FC" w:rsidRPr="00F659FC" w:rsidRDefault="00F659FC" w:rsidP="00F659FC">
      <w:r w:rsidRPr="00F659FC">
        <w:t> </w:t>
      </w:r>
    </w:p>
    <w:p w14:paraId="4A688C45" w14:textId="77777777" w:rsidR="00F659FC" w:rsidRPr="00F659FC" w:rsidRDefault="00F659FC" w:rsidP="00F659FC">
      <w:r w:rsidRPr="00F659FC">
        <w:rPr>
          <w:b/>
          <w:bCs/>
        </w:rPr>
        <w:t>14.9 Security &amp; Authentication</w:t>
      </w:r>
    </w:p>
    <w:p w14:paraId="27DA1453" w14:textId="77777777" w:rsidR="00F659FC" w:rsidRPr="00F659FC" w:rsidRDefault="00F659FC" w:rsidP="00F659FC">
      <w:r w:rsidRPr="00F659FC">
        <w:t>The engine supports configurable security mechanisms.</w:t>
      </w:r>
    </w:p>
    <w:p w14:paraId="744A8526" w14:textId="77777777" w:rsidR="00F659FC" w:rsidRPr="00F659FC" w:rsidRDefault="00F659FC" w:rsidP="00F659FC">
      <w:r w:rsidRPr="00F659FC">
        <w:t>Examples:</w:t>
      </w:r>
    </w:p>
    <w:p w14:paraId="69E2EA34" w14:textId="77777777" w:rsidR="00F659FC" w:rsidRPr="00F659FC" w:rsidRDefault="00F659FC" w:rsidP="00F659FC">
      <w:pPr>
        <w:numPr>
          <w:ilvl w:val="0"/>
          <w:numId w:val="192"/>
        </w:numPr>
      </w:pPr>
      <w:r w:rsidRPr="00F659FC">
        <w:t>Mutual TLS (mTLS)</w:t>
      </w:r>
    </w:p>
    <w:p w14:paraId="413FC035" w14:textId="77777777" w:rsidR="00F659FC" w:rsidRPr="00F659FC" w:rsidRDefault="00F659FC" w:rsidP="00F659FC">
      <w:pPr>
        <w:numPr>
          <w:ilvl w:val="0"/>
          <w:numId w:val="192"/>
        </w:numPr>
      </w:pPr>
      <w:r w:rsidRPr="00F659FC">
        <w:t>OAuth 2.0 / OpenID Connect</w:t>
      </w:r>
    </w:p>
    <w:p w14:paraId="45BD79A2" w14:textId="77777777" w:rsidR="00F659FC" w:rsidRPr="00F659FC" w:rsidRDefault="00F659FC" w:rsidP="00F659FC">
      <w:pPr>
        <w:numPr>
          <w:ilvl w:val="0"/>
          <w:numId w:val="192"/>
        </w:numPr>
      </w:pPr>
      <w:r w:rsidRPr="00F659FC">
        <w:t>Client certificates</w:t>
      </w:r>
    </w:p>
    <w:p w14:paraId="10F02787" w14:textId="77777777" w:rsidR="00F659FC" w:rsidRPr="00F659FC" w:rsidRDefault="00F659FC" w:rsidP="00F659FC">
      <w:pPr>
        <w:numPr>
          <w:ilvl w:val="0"/>
          <w:numId w:val="192"/>
        </w:numPr>
      </w:pPr>
      <w:r w:rsidRPr="00F659FC">
        <w:t>API keys</w:t>
      </w:r>
    </w:p>
    <w:p w14:paraId="68291A31" w14:textId="77777777" w:rsidR="00F659FC" w:rsidRPr="00F659FC" w:rsidRDefault="00F659FC" w:rsidP="00F659FC">
      <w:pPr>
        <w:numPr>
          <w:ilvl w:val="0"/>
          <w:numId w:val="192"/>
        </w:numPr>
      </w:pPr>
      <w:r w:rsidRPr="00F659FC">
        <w:t>Digital signatures (XMLDSig, JWS, etc.)</w:t>
      </w:r>
    </w:p>
    <w:p w14:paraId="0BDEB3D4" w14:textId="77777777" w:rsidR="00F659FC" w:rsidRPr="00F659FC" w:rsidRDefault="00F659FC" w:rsidP="00F659FC">
      <w:pPr>
        <w:numPr>
          <w:ilvl w:val="0"/>
          <w:numId w:val="192"/>
        </w:numPr>
      </w:pPr>
      <w:r w:rsidRPr="00F659FC">
        <w:t>Hardware Security Module (HSM) integration</w:t>
      </w:r>
    </w:p>
    <w:p w14:paraId="79A58050" w14:textId="77777777" w:rsidR="00F659FC" w:rsidRPr="00F659FC" w:rsidRDefault="00F659FC" w:rsidP="00F659FC">
      <w:pPr>
        <w:numPr>
          <w:ilvl w:val="0"/>
          <w:numId w:val="192"/>
        </w:numPr>
      </w:pPr>
      <w:r w:rsidRPr="00F659FC">
        <w:t>Government-issued PKI certificates</w:t>
      </w:r>
    </w:p>
    <w:p w14:paraId="5D387505" w14:textId="77777777" w:rsidR="00F659FC" w:rsidRPr="00F659FC" w:rsidRDefault="00F659FC" w:rsidP="00F659FC">
      <w:r w:rsidRPr="00F659FC">
        <w:t>Credentials are stored securely and rotated according to policy.</w:t>
      </w:r>
    </w:p>
    <w:p w14:paraId="59EE39AD" w14:textId="77777777" w:rsidR="00F659FC" w:rsidRPr="00F659FC" w:rsidRDefault="00F659FC" w:rsidP="00F659FC">
      <w:r w:rsidRPr="00F659FC">
        <w:t> </w:t>
      </w:r>
    </w:p>
    <w:p w14:paraId="23277B2A" w14:textId="77777777" w:rsidR="00F659FC" w:rsidRPr="00F659FC" w:rsidRDefault="00F659FC" w:rsidP="00F659FC">
      <w:r w:rsidRPr="00F659FC">
        <w:rPr>
          <w:b/>
          <w:bCs/>
        </w:rPr>
        <w:t>14.10 Functional Requirements</w:t>
      </w:r>
    </w:p>
    <w:p w14:paraId="3CACC184" w14:textId="77777777" w:rsidR="00F659FC" w:rsidRPr="00F659FC" w:rsidRDefault="00F659FC" w:rsidP="00F659FC">
      <w:r w:rsidRPr="00F659FC">
        <w:rPr>
          <w:b/>
          <w:bCs/>
        </w:rPr>
        <w:t>FR-CSE-001 – Submission Preparation</w:t>
      </w:r>
    </w:p>
    <w:p w14:paraId="4A88B4D4" w14:textId="77777777" w:rsidR="00F659FC" w:rsidRPr="00F659FC" w:rsidRDefault="00F659FC" w:rsidP="00F659FC">
      <w:r w:rsidRPr="00F659FC">
        <w:t>The engine shall:</w:t>
      </w:r>
    </w:p>
    <w:p w14:paraId="798DF49D" w14:textId="77777777" w:rsidR="00F659FC" w:rsidRPr="00F659FC" w:rsidRDefault="00F659FC" w:rsidP="00F659FC">
      <w:pPr>
        <w:numPr>
          <w:ilvl w:val="0"/>
          <w:numId w:val="193"/>
        </w:numPr>
      </w:pPr>
      <w:r w:rsidRPr="00F659FC">
        <w:t>Retrieve the latest approved declaration.</w:t>
      </w:r>
    </w:p>
    <w:p w14:paraId="55EE35CD" w14:textId="77777777" w:rsidR="00F659FC" w:rsidRPr="00F659FC" w:rsidRDefault="00F659FC" w:rsidP="00F659FC">
      <w:pPr>
        <w:numPr>
          <w:ilvl w:val="0"/>
          <w:numId w:val="193"/>
        </w:numPr>
      </w:pPr>
      <w:r w:rsidRPr="00F659FC">
        <w:t>Validate readiness.</w:t>
      </w:r>
    </w:p>
    <w:p w14:paraId="2E92E299" w14:textId="77777777" w:rsidR="00F659FC" w:rsidRPr="00F659FC" w:rsidRDefault="00F659FC" w:rsidP="00F659FC">
      <w:pPr>
        <w:numPr>
          <w:ilvl w:val="0"/>
          <w:numId w:val="193"/>
        </w:numPr>
      </w:pPr>
      <w:r w:rsidRPr="00F659FC">
        <w:t>Generate the submission payload.</w:t>
      </w:r>
    </w:p>
    <w:p w14:paraId="540BDB5A" w14:textId="77777777" w:rsidR="00F659FC" w:rsidRPr="00F659FC" w:rsidRDefault="00F659FC" w:rsidP="00F659FC">
      <w:pPr>
        <w:numPr>
          <w:ilvl w:val="0"/>
          <w:numId w:val="193"/>
        </w:numPr>
      </w:pPr>
      <w:r w:rsidRPr="00F659FC">
        <w:t>Apply required security controls.</w:t>
      </w:r>
    </w:p>
    <w:p w14:paraId="65EAE861" w14:textId="77777777" w:rsidR="00F659FC" w:rsidRPr="00F659FC" w:rsidRDefault="00F659FC" w:rsidP="00F659FC">
      <w:pPr>
        <w:numPr>
          <w:ilvl w:val="0"/>
          <w:numId w:val="193"/>
        </w:numPr>
      </w:pPr>
      <w:r w:rsidRPr="00F659FC">
        <w:t>Assign a unique submission identifier.</w:t>
      </w:r>
    </w:p>
    <w:p w14:paraId="7FE1C586" w14:textId="77777777" w:rsidR="00F659FC" w:rsidRPr="00F659FC" w:rsidRDefault="00F659FC" w:rsidP="00F659FC">
      <w:r w:rsidRPr="00F659FC">
        <w:t> </w:t>
      </w:r>
    </w:p>
    <w:p w14:paraId="1363A24A" w14:textId="77777777" w:rsidR="00F659FC" w:rsidRPr="00F659FC" w:rsidRDefault="00F659FC" w:rsidP="00F659FC">
      <w:r w:rsidRPr="00F659FC">
        <w:rPr>
          <w:b/>
          <w:bCs/>
        </w:rPr>
        <w:t>FR-CSE-002 – Transmission</w:t>
      </w:r>
    </w:p>
    <w:p w14:paraId="7055A70E" w14:textId="77777777" w:rsidR="00F659FC" w:rsidRPr="00F659FC" w:rsidRDefault="00F659FC" w:rsidP="00F659FC">
      <w:r w:rsidRPr="00F659FC">
        <w:t>The engine shall support:</w:t>
      </w:r>
    </w:p>
    <w:p w14:paraId="20F6AA71" w14:textId="77777777" w:rsidR="00F659FC" w:rsidRPr="00F659FC" w:rsidRDefault="00F659FC" w:rsidP="00F659FC">
      <w:pPr>
        <w:numPr>
          <w:ilvl w:val="0"/>
          <w:numId w:val="194"/>
        </w:numPr>
      </w:pPr>
      <w:r w:rsidRPr="00F659FC">
        <w:t>REST APIs</w:t>
      </w:r>
    </w:p>
    <w:p w14:paraId="31F56953" w14:textId="77777777" w:rsidR="00F659FC" w:rsidRPr="00F659FC" w:rsidRDefault="00F659FC" w:rsidP="00F659FC">
      <w:pPr>
        <w:numPr>
          <w:ilvl w:val="0"/>
          <w:numId w:val="194"/>
        </w:numPr>
      </w:pPr>
      <w:r w:rsidRPr="00F659FC">
        <w:t>SOAP Web Services</w:t>
      </w:r>
    </w:p>
    <w:p w14:paraId="2ED65870" w14:textId="77777777" w:rsidR="00F659FC" w:rsidRPr="00F659FC" w:rsidRDefault="00F659FC" w:rsidP="00F659FC">
      <w:pPr>
        <w:numPr>
          <w:ilvl w:val="0"/>
          <w:numId w:val="194"/>
        </w:numPr>
      </w:pPr>
      <w:r w:rsidRPr="00F659FC">
        <w:t>Message Queues</w:t>
      </w:r>
    </w:p>
    <w:p w14:paraId="700B9EDF" w14:textId="77777777" w:rsidR="00F659FC" w:rsidRPr="00F659FC" w:rsidRDefault="00F659FC" w:rsidP="00F659FC">
      <w:pPr>
        <w:numPr>
          <w:ilvl w:val="0"/>
          <w:numId w:val="194"/>
        </w:numPr>
      </w:pPr>
      <w:r w:rsidRPr="00F659FC">
        <w:t>AS2</w:t>
      </w:r>
    </w:p>
    <w:p w14:paraId="08DAB738" w14:textId="77777777" w:rsidR="00F659FC" w:rsidRPr="00F659FC" w:rsidRDefault="00F659FC" w:rsidP="00F659FC">
      <w:pPr>
        <w:numPr>
          <w:ilvl w:val="0"/>
          <w:numId w:val="194"/>
        </w:numPr>
      </w:pPr>
      <w:r w:rsidRPr="00F659FC">
        <w:t>SFTP</w:t>
      </w:r>
    </w:p>
    <w:p w14:paraId="49B38987" w14:textId="77777777" w:rsidR="00F659FC" w:rsidRPr="00F659FC" w:rsidRDefault="00F659FC" w:rsidP="00F659FC">
      <w:pPr>
        <w:numPr>
          <w:ilvl w:val="0"/>
          <w:numId w:val="194"/>
        </w:numPr>
      </w:pPr>
      <w:r w:rsidRPr="00F659FC">
        <w:t>Government gateways</w:t>
      </w:r>
    </w:p>
    <w:p w14:paraId="07AFE400" w14:textId="77777777" w:rsidR="00F659FC" w:rsidRPr="00F659FC" w:rsidRDefault="00F659FC" w:rsidP="00F659FC">
      <w:pPr>
        <w:numPr>
          <w:ilvl w:val="0"/>
          <w:numId w:val="194"/>
        </w:numPr>
      </w:pPr>
      <w:r w:rsidRPr="00F659FC">
        <w:t>Batch submissions (where required)</w:t>
      </w:r>
    </w:p>
    <w:p w14:paraId="01CA9352" w14:textId="77777777" w:rsidR="00F659FC" w:rsidRPr="00F659FC" w:rsidRDefault="00F659FC" w:rsidP="00F659FC">
      <w:r w:rsidRPr="00F659FC">
        <w:t>Transmission method is configured per customs authority.</w:t>
      </w:r>
    </w:p>
    <w:p w14:paraId="5382508F" w14:textId="77777777" w:rsidR="00F659FC" w:rsidRPr="00F659FC" w:rsidRDefault="00F659FC" w:rsidP="00F659FC">
      <w:r w:rsidRPr="00F659FC">
        <w:t> </w:t>
      </w:r>
    </w:p>
    <w:p w14:paraId="49595864" w14:textId="77777777" w:rsidR="00F659FC" w:rsidRPr="00F659FC" w:rsidRDefault="00F659FC" w:rsidP="00F659FC">
      <w:r w:rsidRPr="00F659FC">
        <w:rPr>
          <w:b/>
          <w:bCs/>
        </w:rPr>
        <w:t>FR-CSE-003 – Acknowledgement Processing</w:t>
      </w:r>
    </w:p>
    <w:p w14:paraId="03A0C807" w14:textId="77777777" w:rsidR="00F659FC" w:rsidRPr="00F659FC" w:rsidRDefault="00F659FC" w:rsidP="00F659FC">
      <w:r w:rsidRPr="00F659FC">
        <w:t>The engine processes acknowledgements independently of the submission.</w:t>
      </w:r>
    </w:p>
    <w:p w14:paraId="4A2663E6" w14:textId="77777777" w:rsidR="00F659FC" w:rsidRPr="00F659FC" w:rsidRDefault="00F659FC" w:rsidP="00F659FC">
      <w:r w:rsidRPr="00F659FC">
        <w:t>Acknowledgement states include:</w:t>
      </w:r>
    </w:p>
    <w:p w14:paraId="3DD3409A" w14:textId="77777777" w:rsidR="00F659FC" w:rsidRPr="00F659FC" w:rsidRDefault="00F659FC" w:rsidP="00F659FC">
      <w:pPr>
        <w:numPr>
          <w:ilvl w:val="0"/>
          <w:numId w:val="195"/>
        </w:numPr>
      </w:pPr>
      <w:r w:rsidRPr="00F659FC">
        <w:t>Received</w:t>
      </w:r>
    </w:p>
    <w:p w14:paraId="6C6229D0" w14:textId="77777777" w:rsidR="00F659FC" w:rsidRPr="00F659FC" w:rsidRDefault="00F659FC" w:rsidP="00F659FC">
      <w:pPr>
        <w:numPr>
          <w:ilvl w:val="0"/>
          <w:numId w:val="195"/>
        </w:numPr>
      </w:pPr>
      <w:r w:rsidRPr="00F659FC">
        <w:t>Accepted for Processing</w:t>
      </w:r>
    </w:p>
    <w:p w14:paraId="0CEAF08D" w14:textId="77777777" w:rsidR="00F659FC" w:rsidRPr="00F659FC" w:rsidRDefault="00F659FC" w:rsidP="00F659FC">
      <w:pPr>
        <w:numPr>
          <w:ilvl w:val="0"/>
          <w:numId w:val="195"/>
        </w:numPr>
      </w:pPr>
      <w:r w:rsidRPr="00F659FC">
        <w:t>Rejected</w:t>
      </w:r>
    </w:p>
    <w:p w14:paraId="2C1AF890" w14:textId="77777777" w:rsidR="00F659FC" w:rsidRPr="00F659FC" w:rsidRDefault="00F659FC" w:rsidP="00F659FC">
      <w:pPr>
        <w:numPr>
          <w:ilvl w:val="0"/>
          <w:numId w:val="195"/>
        </w:numPr>
      </w:pPr>
      <w:r w:rsidRPr="00F659FC">
        <w:t>Duplicate</w:t>
      </w:r>
    </w:p>
    <w:p w14:paraId="21BE6DA7" w14:textId="77777777" w:rsidR="00F659FC" w:rsidRPr="00F659FC" w:rsidRDefault="00F659FC" w:rsidP="00F659FC">
      <w:pPr>
        <w:numPr>
          <w:ilvl w:val="0"/>
          <w:numId w:val="195"/>
        </w:numPr>
      </w:pPr>
      <w:r w:rsidRPr="00F659FC">
        <w:t>Invalid Message</w:t>
      </w:r>
    </w:p>
    <w:p w14:paraId="21816222" w14:textId="77777777" w:rsidR="00F659FC" w:rsidRPr="00F659FC" w:rsidRDefault="00F659FC" w:rsidP="00F659FC">
      <w:pPr>
        <w:numPr>
          <w:ilvl w:val="0"/>
          <w:numId w:val="195"/>
        </w:numPr>
      </w:pPr>
      <w:r w:rsidRPr="00F659FC">
        <w:t>Technical Error</w:t>
      </w:r>
    </w:p>
    <w:p w14:paraId="7B9E6A3F" w14:textId="77777777" w:rsidR="00F659FC" w:rsidRPr="00F659FC" w:rsidRDefault="00F659FC" w:rsidP="00F659FC">
      <w:r w:rsidRPr="00F659FC">
        <w:t>Acknowledgements update workflow state automatically.</w:t>
      </w:r>
    </w:p>
    <w:p w14:paraId="075EE010" w14:textId="77777777" w:rsidR="00F659FC" w:rsidRPr="00F659FC" w:rsidRDefault="00F659FC" w:rsidP="00F659FC">
      <w:r w:rsidRPr="00F659FC">
        <w:t> </w:t>
      </w:r>
    </w:p>
    <w:p w14:paraId="5DC66BF3" w14:textId="77777777" w:rsidR="00F659FC" w:rsidRPr="00F659FC" w:rsidRDefault="00F659FC" w:rsidP="00F659FC">
      <w:r w:rsidRPr="00F659FC">
        <w:rPr>
          <w:b/>
          <w:bCs/>
        </w:rPr>
        <w:t>FR-CSE-004 – Response Handling</w:t>
      </w:r>
    </w:p>
    <w:p w14:paraId="20283494" w14:textId="77777777" w:rsidR="00F659FC" w:rsidRPr="00F659FC" w:rsidRDefault="00F659FC" w:rsidP="00F659FC">
      <w:r w:rsidRPr="00F659FC">
        <w:t>Customs responses may include:</w:t>
      </w:r>
    </w:p>
    <w:p w14:paraId="4175C970" w14:textId="77777777" w:rsidR="00F659FC" w:rsidRPr="00F659FC" w:rsidRDefault="00F659FC" w:rsidP="00F659FC">
      <w:pPr>
        <w:numPr>
          <w:ilvl w:val="0"/>
          <w:numId w:val="196"/>
        </w:numPr>
      </w:pPr>
      <w:r w:rsidRPr="00F659FC">
        <w:t>Acceptance</w:t>
      </w:r>
    </w:p>
    <w:p w14:paraId="5EBDA5F4" w14:textId="77777777" w:rsidR="00F659FC" w:rsidRPr="00F659FC" w:rsidRDefault="00F659FC" w:rsidP="00F659FC">
      <w:pPr>
        <w:numPr>
          <w:ilvl w:val="0"/>
          <w:numId w:val="196"/>
        </w:numPr>
      </w:pPr>
      <w:r w:rsidRPr="00F659FC">
        <w:t>Rejection</w:t>
      </w:r>
    </w:p>
    <w:p w14:paraId="2C945A6F" w14:textId="77777777" w:rsidR="00F659FC" w:rsidRPr="00F659FC" w:rsidRDefault="00F659FC" w:rsidP="00F659FC">
      <w:pPr>
        <w:numPr>
          <w:ilvl w:val="0"/>
          <w:numId w:val="196"/>
        </w:numPr>
      </w:pPr>
      <w:r w:rsidRPr="00F659FC">
        <w:t>Validation error</w:t>
      </w:r>
    </w:p>
    <w:p w14:paraId="525E112A" w14:textId="77777777" w:rsidR="00F659FC" w:rsidRPr="00F659FC" w:rsidRDefault="00F659FC" w:rsidP="00F659FC">
      <w:pPr>
        <w:numPr>
          <w:ilvl w:val="0"/>
          <w:numId w:val="196"/>
        </w:numPr>
      </w:pPr>
      <w:r w:rsidRPr="00F659FC">
        <w:t>Query</w:t>
      </w:r>
    </w:p>
    <w:p w14:paraId="7DC564FA" w14:textId="77777777" w:rsidR="00F659FC" w:rsidRPr="00F659FC" w:rsidRDefault="00F659FC" w:rsidP="00F659FC">
      <w:pPr>
        <w:numPr>
          <w:ilvl w:val="0"/>
          <w:numId w:val="196"/>
        </w:numPr>
      </w:pPr>
      <w:r w:rsidRPr="00F659FC">
        <w:t>Inspection request</w:t>
      </w:r>
    </w:p>
    <w:p w14:paraId="18BFBA2B" w14:textId="77777777" w:rsidR="00F659FC" w:rsidRPr="00F659FC" w:rsidRDefault="00F659FC" w:rsidP="00F659FC">
      <w:pPr>
        <w:numPr>
          <w:ilvl w:val="0"/>
          <w:numId w:val="196"/>
        </w:numPr>
      </w:pPr>
      <w:r w:rsidRPr="00F659FC">
        <w:t>Duty adjustment</w:t>
      </w:r>
    </w:p>
    <w:p w14:paraId="0E55B41A" w14:textId="77777777" w:rsidR="00F659FC" w:rsidRPr="00F659FC" w:rsidRDefault="00F659FC" w:rsidP="00F659FC">
      <w:pPr>
        <w:numPr>
          <w:ilvl w:val="0"/>
          <w:numId w:val="196"/>
        </w:numPr>
      </w:pPr>
      <w:r w:rsidRPr="00F659FC">
        <w:t>Release notification</w:t>
      </w:r>
    </w:p>
    <w:p w14:paraId="08EB10EE" w14:textId="77777777" w:rsidR="00F659FC" w:rsidRPr="00F659FC" w:rsidRDefault="00F659FC" w:rsidP="00F659FC">
      <w:pPr>
        <w:numPr>
          <w:ilvl w:val="0"/>
          <w:numId w:val="196"/>
        </w:numPr>
      </w:pPr>
      <w:r w:rsidRPr="00F659FC">
        <w:t>Hold notification</w:t>
      </w:r>
    </w:p>
    <w:p w14:paraId="3CF538E0" w14:textId="77777777" w:rsidR="00F659FC" w:rsidRPr="00F659FC" w:rsidRDefault="00F659FC" w:rsidP="00F659FC">
      <w:r w:rsidRPr="00F659FC">
        <w:t>Each response triggers the appropriate business event.</w:t>
      </w:r>
    </w:p>
    <w:p w14:paraId="2693CEFB" w14:textId="77777777" w:rsidR="00F659FC" w:rsidRPr="00F659FC" w:rsidRDefault="00F659FC" w:rsidP="00F659FC">
      <w:r w:rsidRPr="00F659FC">
        <w:t> </w:t>
      </w:r>
    </w:p>
    <w:p w14:paraId="0F78325A" w14:textId="77777777" w:rsidR="00F659FC" w:rsidRPr="00F659FC" w:rsidRDefault="00F659FC" w:rsidP="00F659FC">
      <w:r w:rsidRPr="00F659FC">
        <w:rPr>
          <w:b/>
          <w:bCs/>
        </w:rPr>
        <w:t>FR-CSE-005 – Amendment Management</w:t>
      </w:r>
    </w:p>
    <w:p w14:paraId="11305EE5" w14:textId="77777777" w:rsidR="00F659FC" w:rsidRPr="00F659FC" w:rsidRDefault="00F659FC" w:rsidP="00F659FC">
      <w:r w:rsidRPr="00F659FC">
        <w:t>The engine supports:</w:t>
      </w:r>
    </w:p>
    <w:p w14:paraId="07B53383" w14:textId="77777777" w:rsidR="00F659FC" w:rsidRPr="00F659FC" w:rsidRDefault="00F659FC" w:rsidP="00F659FC">
      <w:pPr>
        <w:numPr>
          <w:ilvl w:val="0"/>
          <w:numId w:val="197"/>
        </w:numPr>
      </w:pPr>
      <w:r w:rsidRPr="00F659FC">
        <w:t>Pre-clearance amendments</w:t>
      </w:r>
    </w:p>
    <w:p w14:paraId="4D85E488" w14:textId="77777777" w:rsidR="00F659FC" w:rsidRPr="00F659FC" w:rsidRDefault="00F659FC" w:rsidP="00F659FC">
      <w:pPr>
        <w:numPr>
          <w:ilvl w:val="0"/>
          <w:numId w:val="197"/>
        </w:numPr>
      </w:pPr>
      <w:r w:rsidRPr="00F659FC">
        <w:t>Post-clearance amendments</w:t>
      </w:r>
    </w:p>
    <w:p w14:paraId="249D1B3C" w14:textId="77777777" w:rsidR="00F659FC" w:rsidRPr="00F659FC" w:rsidRDefault="00F659FC" w:rsidP="00F659FC">
      <w:pPr>
        <w:numPr>
          <w:ilvl w:val="0"/>
          <w:numId w:val="197"/>
        </w:numPr>
      </w:pPr>
      <w:r w:rsidRPr="00F659FC">
        <w:t>Partial amendments</w:t>
      </w:r>
    </w:p>
    <w:p w14:paraId="3A2AA0DE" w14:textId="77777777" w:rsidR="00F659FC" w:rsidRPr="00F659FC" w:rsidRDefault="00F659FC" w:rsidP="00F659FC">
      <w:pPr>
        <w:numPr>
          <w:ilvl w:val="0"/>
          <w:numId w:val="197"/>
        </w:numPr>
      </w:pPr>
      <w:r w:rsidRPr="00F659FC">
        <w:t>Full replacement submissions</w:t>
      </w:r>
    </w:p>
    <w:p w14:paraId="106A36D9" w14:textId="77777777" w:rsidR="00F659FC" w:rsidRPr="00F659FC" w:rsidRDefault="00F659FC" w:rsidP="00F659FC">
      <w:pPr>
        <w:numPr>
          <w:ilvl w:val="0"/>
          <w:numId w:val="197"/>
        </w:numPr>
      </w:pPr>
      <w:r w:rsidRPr="00F659FC">
        <w:t>Cancellation and resubmission</w:t>
      </w:r>
    </w:p>
    <w:p w14:paraId="55C6E046" w14:textId="77777777" w:rsidR="00F659FC" w:rsidRPr="00F659FC" w:rsidRDefault="00F659FC" w:rsidP="00F659FC">
      <w:r w:rsidRPr="00F659FC">
        <w:t>Rules vary by jurisdiction and are adapter-driven.</w:t>
      </w:r>
    </w:p>
    <w:p w14:paraId="4996B52C" w14:textId="77777777" w:rsidR="00F659FC" w:rsidRPr="00F659FC" w:rsidRDefault="00F659FC" w:rsidP="00F659FC">
      <w:r w:rsidRPr="00F659FC">
        <w:t> </w:t>
      </w:r>
    </w:p>
    <w:p w14:paraId="35B1275C" w14:textId="77777777" w:rsidR="00F659FC" w:rsidRPr="00F659FC" w:rsidRDefault="00F659FC" w:rsidP="00F659FC">
      <w:r w:rsidRPr="00F659FC">
        <w:rPr>
          <w:b/>
          <w:bCs/>
        </w:rPr>
        <w:t>14.11 Submission Status Model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90"/>
        <w:gridCol w:w="3858"/>
      </w:tblGrid>
      <w:tr w:rsidR="00F659FC" w:rsidRPr="00F659FC" w14:paraId="21A522B3"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FCE1C" w14:textId="77777777" w:rsidR="00F659FC" w:rsidRPr="00F659FC" w:rsidRDefault="00F659FC" w:rsidP="00F659FC">
            <w:r w:rsidRPr="00F659FC">
              <w:rPr>
                <w:b/>
                <w:bCs/>
              </w:rPr>
              <w:t>Status</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2F244" w14:textId="77777777" w:rsidR="00F659FC" w:rsidRPr="00F659FC" w:rsidRDefault="00F659FC" w:rsidP="00F659FC">
            <w:r w:rsidRPr="00F659FC">
              <w:rPr>
                <w:b/>
                <w:bCs/>
              </w:rPr>
              <w:t>Description</w:t>
            </w:r>
          </w:p>
        </w:tc>
      </w:tr>
      <w:tr w:rsidR="00F659FC" w:rsidRPr="00F659FC" w14:paraId="4DEB011C"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0FA94" w14:textId="77777777" w:rsidR="00F659FC" w:rsidRPr="00F659FC" w:rsidRDefault="00F659FC" w:rsidP="00F659FC">
            <w:r w:rsidRPr="00F659FC">
              <w:t>Draft</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9D988" w14:textId="77777777" w:rsidR="00F659FC" w:rsidRPr="00F659FC" w:rsidRDefault="00F659FC" w:rsidP="00F659FC">
            <w:r w:rsidRPr="00F659FC">
              <w:t>Not submitted</w:t>
            </w:r>
          </w:p>
        </w:tc>
      </w:tr>
      <w:tr w:rsidR="00F659FC" w:rsidRPr="00F659FC" w14:paraId="3E2B7BDF"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66CAF" w14:textId="77777777" w:rsidR="00F659FC" w:rsidRPr="00F659FC" w:rsidRDefault="00F659FC" w:rsidP="00F659FC">
            <w:r w:rsidRPr="00F659FC">
              <w:t>Ready</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4436C" w14:textId="77777777" w:rsidR="00F659FC" w:rsidRPr="00F659FC" w:rsidRDefault="00F659FC" w:rsidP="00F659FC">
            <w:r w:rsidRPr="00F659FC">
              <w:t>Validated and queued</w:t>
            </w:r>
          </w:p>
        </w:tc>
      </w:tr>
      <w:tr w:rsidR="00F659FC" w:rsidRPr="00F659FC" w14:paraId="4B562F32"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BFA99" w14:textId="77777777" w:rsidR="00F659FC" w:rsidRPr="00F659FC" w:rsidRDefault="00F659FC" w:rsidP="00F659FC">
            <w:r w:rsidRPr="00F659FC">
              <w:t>Submitted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9783B" w14:textId="77777777" w:rsidR="00F659FC" w:rsidRPr="00F659FC" w:rsidRDefault="00F659FC" w:rsidP="00F659FC">
            <w:r w:rsidRPr="00F659FC">
              <w:t>Sent to customs</w:t>
            </w:r>
          </w:p>
        </w:tc>
      </w:tr>
      <w:tr w:rsidR="00F659FC" w:rsidRPr="00F659FC" w14:paraId="69105367"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5D811B" w14:textId="77777777" w:rsidR="00F659FC" w:rsidRPr="00F659FC" w:rsidRDefault="00F659FC" w:rsidP="00F659FC">
            <w:r w:rsidRPr="00F659FC">
              <w:t>Acknowledged</w:t>
            </w:r>
          </w:p>
        </w:tc>
        <w:tc>
          <w:tcPr>
            <w:tcW w:w="3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2ED0E2" w14:textId="77777777" w:rsidR="00F659FC" w:rsidRPr="00F659FC" w:rsidRDefault="00F659FC" w:rsidP="00F659FC">
            <w:r w:rsidRPr="00F659FC">
              <w:t>Receipt confirmed</w:t>
            </w:r>
          </w:p>
        </w:tc>
      </w:tr>
      <w:tr w:rsidR="00F659FC" w:rsidRPr="00F659FC" w14:paraId="2BF1DA55"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C8670" w14:textId="77777777" w:rsidR="00F659FC" w:rsidRPr="00F659FC" w:rsidRDefault="00F659FC" w:rsidP="00F659FC">
            <w:r w:rsidRPr="00F659FC">
              <w:t>Under Review</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E3F5F" w14:textId="77777777" w:rsidR="00F659FC" w:rsidRPr="00F659FC" w:rsidRDefault="00F659FC" w:rsidP="00F659FC">
            <w:r w:rsidRPr="00F659FC">
              <w:t>Customs processing</w:t>
            </w:r>
          </w:p>
        </w:tc>
      </w:tr>
      <w:tr w:rsidR="00F659FC" w:rsidRPr="00F659FC" w14:paraId="2479B67D"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1B8E8" w14:textId="77777777" w:rsidR="00F659FC" w:rsidRPr="00F659FC" w:rsidRDefault="00F659FC" w:rsidP="00F659FC">
            <w:r w:rsidRPr="00F659FC">
              <w:t>Query Raised</w:t>
            </w:r>
          </w:p>
        </w:tc>
        <w:tc>
          <w:tcPr>
            <w:tcW w:w="3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F87CD" w14:textId="77777777" w:rsidR="00F659FC" w:rsidRPr="00F659FC" w:rsidRDefault="00F659FC" w:rsidP="00F659FC">
            <w:r w:rsidRPr="00F659FC">
              <w:t>Additional information required</w:t>
            </w:r>
          </w:p>
        </w:tc>
      </w:tr>
      <w:tr w:rsidR="00F659FC" w:rsidRPr="00F659FC" w14:paraId="3AD37C55"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AAC5A" w14:textId="77777777" w:rsidR="00F659FC" w:rsidRPr="00F659FC" w:rsidRDefault="00F659FC" w:rsidP="00F659FC">
            <w:r w:rsidRPr="00F659FC">
              <w:t>Accepted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2FBD1" w14:textId="77777777" w:rsidR="00F659FC" w:rsidRPr="00F659FC" w:rsidRDefault="00F659FC" w:rsidP="00F659FC">
            <w:r w:rsidRPr="00F659FC">
              <w:t>Declaration accepted</w:t>
            </w:r>
          </w:p>
        </w:tc>
      </w:tr>
      <w:tr w:rsidR="00F659FC" w:rsidRPr="00F659FC" w14:paraId="4E95E628"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55A903" w14:textId="77777777" w:rsidR="00F659FC" w:rsidRPr="00F659FC" w:rsidRDefault="00F659FC" w:rsidP="00F659FC">
            <w:r w:rsidRPr="00F659FC">
              <w:t>Released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1B3A8" w14:textId="77777777" w:rsidR="00F659FC" w:rsidRPr="00F659FC" w:rsidRDefault="00F659FC" w:rsidP="00F659FC">
            <w:r w:rsidRPr="00F659FC">
              <w:t>Goods released</w:t>
            </w:r>
          </w:p>
        </w:tc>
      </w:tr>
      <w:tr w:rsidR="00F659FC" w:rsidRPr="00F659FC" w14:paraId="28C0AD7E"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B7A39" w14:textId="77777777" w:rsidR="00F659FC" w:rsidRPr="00F659FC" w:rsidRDefault="00F659FC" w:rsidP="00F659FC">
            <w:r w:rsidRPr="00F659FC">
              <w:t>Rejected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CD9EA" w14:textId="77777777" w:rsidR="00F659FC" w:rsidRPr="00F659FC" w:rsidRDefault="00F659FC" w:rsidP="00F659FC">
            <w:r w:rsidRPr="00F659FC">
              <w:t>Submission rejected</w:t>
            </w:r>
          </w:p>
        </w:tc>
      </w:tr>
      <w:tr w:rsidR="00F659FC" w:rsidRPr="00F659FC" w14:paraId="5BA4C129"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CC7931" w14:textId="77777777" w:rsidR="00F659FC" w:rsidRPr="00F659FC" w:rsidRDefault="00F659FC" w:rsidP="00F659FC">
            <w:r w:rsidRPr="00F659FC">
              <w:t>Cancelled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20C09" w14:textId="77777777" w:rsidR="00F659FC" w:rsidRPr="00F659FC" w:rsidRDefault="00F659FC" w:rsidP="00F659FC">
            <w:r w:rsidRPr="00F659FC">
              <w:t>Submission withdrawn</w:t>
            </w:r>
          </w:p>
        </w:tc>
      </w:tr>
      <w:tr w:rsidR="00F659FC" w:rsidRPr="00F659FC" w14:paraId="4DD82B07" w14:textId="77777777">
        <w:tc>
          <w:tcPr>
            <w:tcW w:w="1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33775" w14:textId="77777777" w:rsidR="00F659FC" w:rsidRPr="00F659FC" w:rsidRDefault="00F659FC" w:rsidP="00F659FC">
            <w:r w:rsidRPr="00F659FC">
              <w:t>Amended</w:t>
            </w:r>
          </w:p>
        </w:tc>
        <w:tc>
          <w:tcPr>
            <w:tcW w:w="3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35D1E" w14:textId="77777777" w:rsidR="00F659FC" w:rsidRPr="00F659FC" w:rsidRDefault="00F659FC" w:rsidP="00F659FC">
            <w:r w:rsidRPr="00F659FC">
              <w:t>Original declaration updated</w:t>
            </w:r>
          </w:p>
        </w:tc>
      </w:tr>
    </w:tbl>
    <w:p w14:paraId="78F7914B" w14:textId="77777777" w:rsidR="00F659FC" w:rsidRPr="00F659FC" w:rsidRDefault="00F659FC" w:rsidP="00F659FC">
      <w:r w:rsidRPr="00F659FC">
        <w:t>The declaration status and submission status are maintained separately to support multiple submissions over a declaration's lifecycle.</w:t>
      </w:r>
    </w:p>
    <w:p w14:paraId="4C8DDDB6" w14:textId="77777777" w:rsidR="00F659FC" w:rsidRPr="00F659FC" w:rsidRDefault="00F659FC" w:rsidP="00F659FC">
      <w:r w:rsidRPr="00F659FC">
        <w:t> </w:t>
      </w:r>
    </w:p>
    <w:p w14:paraId="797F6582" w14:textId="77777777" w:rsidR="00F659FC" w:rsidRPr="00F659FC" w:rsidRDefault="00F659FC" w:rsidP="00F659FC">
      <w:r w:rsidRPr="00F659FC">
        <w:rPr>
          <w:b/>
          <w:bCs/>
        </w:rPr>
        <w:t>14.12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75"/>
        <w:gridCol w:w="7631"/>
      </w:tblGrid>
      <w:tr w:rsidR="00F659FC" w:rsidRPr="00F659FC" w14:paraId="25E2470F" w14:textId="77777777">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616A0" w14:textId="77777777" w:rsidR="00F659FC" w:rsidRPr="00F659FC" w:rsidRDefault="00F659FC" w:rsidP="00F659FC">
            <w:r w:rsidRPr="00F659FC">
              <w:rPr>
                <w:b/>
                <w:bCs/>
              </w:rPr>
              <w:t>Rule ID</w:t>
            </w:r>
          </w:p>
        </w:tc>
        <w:tc>
          <w:tcPr>
            <w:tcW w:w="9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ECF45" w14:textId="77777777" w:rsidR="00F659FC" w:rsidRPr="00F659FC" w:rsidRDefault="00F659FC" w:rsidP="00F659FC">
            <w:r w:rsidRPr="00F659FC">
              <w:rPr>
                <w:b/>
                <w:bCs/>
              </w:rPr>
              <w:t>Description</w:t>
            </w:r>
          </w:p>
        </w:tc>
      </w:tr>
      <w:tr w:rsidR="00F659FC" w:rsidRPr="00F659FC" w14:paraId="3419D111"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CDEBE" w14:textId="77777777" w:rsidR="00F659FC" w:rsidRPr="00F659FC" w:rsidRDefault="00F659FC" w:rsidP="00F659FC">
            <w:r w:rsidRPr="00F659FC">
              <w:t>BR-CSE-001</w:t>
            </w:r>
          </w:p>
        </w:tc>
        <w:tc>
          <w:tcPr>
            <w:tcW w:w="9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A061F" w14:textId="77777777" w:rsidR="00F659FC" w:rsidRPr="00F659FC" w:rsidRDefault="00F659FC" w:rsidP="00F659FC">
            <w:r w:rsidRPr="00F659FC">
              <w:t>Only validated declarations may be submitted.</w:t>
            </w:r>
          </w:p>
        </w:tc>
      </w:tr>
      <w:tr w:rsidR="00F659FC" w:rsidRPr="00F659FC" w14:paraId="6BB4B853"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76521D" w14:textId="77777777" w:rsidR="00F659FC" w:rsidRPr="00F659FC" w:rsidRDefault="00F659FC" w:rsidP="00F659FC">
            <w:r w:rsidRPr="00F659FC">
              <w:t>BR-CSE-002</w:t>
            </w:r>
          </w:p>
        </w:tc>
        <w:tc>
          <w:tcPr>
            <w:tcW w:w="9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913AE" w14:textId="77777777" w:rsidR="00F659FC" w:rsidRPr="00F659FC" w:rsidRDefault="00F659FC" w:rsidP="00F659FC">
            <w:r w:rsidRPr="00F659FC">
              <w:t>Every submission has a globally unique identifier.</w:t>
            </w:r>
          </w:p>
        </w:tc>
      </w:tr>
      <w:tr w:rsidR="00F659FC" w:rsidRPr="00F659FC" w14:paraId="54CA9CD4"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03840" w14:textId="77777777" w:rsidR="00F659FC" w:rsidRPr="00F659FC" w:rsidRDefault="00F659FC" w:rsidP="00F659FC">
            <w:r w:rsidRPr="00F659FC">
              <w:t>BR-CSE-003</w:t>
            </w:r>
          </w:p>
        </w:tc>
        <w:tc>
          <w:tcPr>
            <w:tcW w:w="9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A9888" w14:textId="77777777" w:rsidR="00F659FC" w:rsidRPr="00F659FC" w:rsidRDefault="00F659FC" w:rsidP="00F659FC">
            <w:r w:rsidRPr="00F659FC">
              <w:t>Duplicate submissions must be detected and prevented.</w:t>
            </w:r>
          </w:p>
        </w:tc>
      </w:tr>
      <w:tr w:rsidR="00F659FC" w:rsidRPr="00F659FC" w14:paraId="1C16684D"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F61EE" w14:textId="77777777" w:rsidR="00F659FC" w:rsidRPr="00F659FC" w:rsidRDefault="00F659FC" w:rsidP="00F659FC">
            <w:r w:rsidRPr="00F659FC">
              <w:t>BR-CSE-004</w:t>
            </w:r>
          </w:p>
        </w:tc>
        <w:tc>
          <w:tcPr>
            <w:tcW w:w="9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8CDD66" w14:textId="77777777" w:rsidR="00F659FC" w:rsidRPr="00F659FC" w:rsidRDefault="00F659FC" w:rsidP="00F659FC">
            <w:r w:rsidRPr="00F659FC">
              <w:t>Each customs authority uses its configured adapter.</w:t>
            </w:r>
          </w:p>
        </w:tc>
      </w:tr>
      <w:tr w:rsidR="00F659FC" w:rsidRPr="00F659FC" w14:paraId="72583556"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C0813" w14:textId="77777777" w:rsidR="00F659FC" w:rsidRPr="00F659FC" w:rsidRDefault="00F659FC" w:rsidP="00F659FC">
            <w:r w:rsidRPr="00F659FC">
              <w:t>BR-CSE-005</w:t>
            </w:r>
          </w:p>
        </w:tc>
        <w:tc>
          <w:tcPr>
            <w:tcW w:w="96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E79EC" w14:textId="77777777" w:rsidR="00F659FC" w:rsidRPr="00F659FC" w:rsidRDefault="00F659FC" w:rsidP="00F659FC">
            <w:r w:rsidRPr="00F659FC">
              <w:t>In-flight submissions retain the message specification version used at transmission.</w:t>
            </w:r>
          </w:p>
        </w:tc>
      </w:tr>
      <w:tr w:rsidR="00F659FC" w:rsidRPr="00F659FC" w14:paraId="17C57A11"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325F2" w14:textId="77777777" w:rsidR="00F659FC" w:rsidRPr="00F659FC" w:rsidRDefault="00F659FC" w:rsidP="00F659FC">
            <w:r w:rsidRPr="00F659FC">
              <w:t>BR-CSE-006</w:t>
            </w:r>
          </w:p>
        </w:tc>
        <w:tc>
          <w:tcPr>
            <w:tcW w:w="9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D37893" w14:textId="77777777" w:rsidR="00F659FC" w:rsidRPr="00F659FC" w:rsidRDefault="00F659FC" w:rsidP="00F659FC">
            <w:r w:rsidRPr="00F659FC">
              <w:t>Technical transmission success does not imply business acceptance.</w:t>
            </w:r>
          </w:p>
        </w:tc>
      </w:tr>
    </w:tbl>
    <w:p w14:paraId="0DE8AFC7" w14:textId="77777777" w:rsidR="00F659FC" w:rsidRPr="00F659FC" w:rsidRDefault="00F659FC" w:rsidP="00F659FC">
      <w:r w:rsidRPr="00F659FC">
        <w:t> </w:t>
      </w:r>
    </w:p>
    <w:p w14:paraId="32AC115A" w14:textId="77777777" w:rsidR="00F659FC" w:rsidRPr="00F659FC" w:rsidRDefault="00F659FC" w:rsidP="00F659FC">
      <w:r w:rsidRPr="00F659FC">
        <w:rPr>
          <w:b/>
          <w:bCs/>
        </w:rPr>
        <w:t>14.13 Retry &amp; Recovery</w:t>
      </w:r>
    </w:p>
    <w:p w14:paraId="0E227C0B" w14:textId="77777777" w:rsidR="00F659FC" w:rsidRPr="00F659FC" w:rsidRDefault="00F659FC" w:rsidP="00F659FC">
      <w:r w:rsidRPr="00F659FC">
        <w:t>The engine shall distinguish between technical and business failures.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96"/>
        <w:gridCol w:w="5710"/>
      </w:tblGrid>
      <w:tr w:rsidR="00F659FC" w:rsidRPr="00F659FC" w14:paraId="1FB88100" w14:textId="77777777">
        <w:tc>
          <w:tcPr>
            <w:tcW w:w="3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D7D5F" w14:textId="77777777" w:rsidR="00F659FC" w:rsidRPr="00F659FC" w:rsidRDefault="00F659FC" w:rsidP="00F659FC">
            <w:r w:rsidRPr="00F659FC">
              <w:rPr>
                <w:b/>
                <w:bCs/>
              </w:rPr>
              <w:t>Failure Type</w:t>
            </w:r>
          </w:p>
        </w:tc>
        <w:tc>
          <w:tcPr>
            <w:tcW w:w="7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F9B60" w14:textId="77777777" w:rsidR="00F659FC" w:rsidRPr="00F659FC" w:rsidRDefault="00F659FC" w:rsidP="00F659FC">
            <w:r w:rsidRPr="00F659FC">
              <w:rPr>
                <w:b/>
                <w:bCs/>
              </w:rPr>
              <w:t>Action</w:t>
            </w:r>
          </w:p>
        </w:tc>
      </w:tr>
      <w:tr w:rsidR="00F659FC" w:rsidRPr="00F659FC" w14:paraId="0623212F" w14:textId="77777777">
        <w:tc>
          <w:tcPr>
            <w:tcW w:w="3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9AFA6" w14:textId="77777777" w:rsidR="00F659FC" w:rsidRPr="00F659FC" w:rsidRDefault="00F659FC" w:rsidP="00F659FC">
            <w:r w:rsidRPr="00F659FC">
              <w:t>Network timeout</w:t>
            </w:r>
          </w:p>
        </w:tc>
        <w:tc>
          <w:tcPr>
            <w:tcW w:w="7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43432" w14:textId="77777777" w:rsidR="00F659FC" w:rsidRPr="00F659FC" w:rsidRDefault="00F659FC" w:rsidP="00F659FC">
            <w:r w:rsidRPr="00F659FC">
              <w:t>Automatic retry with exponential backoff</w:t>
            </w:r>
          </w:p>
        </w:tc>
      </w:tr>
      <w:tr w:rsidR="00F659FC" w:rsidRPr="00F659FC" w14:paraId="5FD90707" w14:textId="77777777">
        <w:tc>
          <w:tcPr>
            <w:tcW w:w="3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CB256" w14:textId="77777777" w:rsidR="00F659FC" w:rsidRPr="00F659FC" w:rsidRDefault="00F659FC" w:rsidP="00F659FC">
            <w:r w:rsidRPr="00F659FC">
              <w:t>Authentication failure</w:t>
            </w:r>
          </w:p>
        </w:tc>
        <w:tc>
          <w:tcPr>
            <w:tcW w:w="7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251CD" w14:textId="77777777" w:rsidR="00F659FC" w:rsidRPr="00F659FC" w:rsidRDefault="00F659FC" w:rsidP="00F659FC">
            <w:r w:rsidRPr="00F659FC">
              <w:t>Alert administrator; do not retry until credentials are corrected</w:t>
            </w:r>
          </w:p>
        </w:tc>
      </w:tr>
      <w:tr w:rsidR="00F659FC" w:rsidRPr="00F659FC" w14:paraId="3F84FD0C" w14:textId="77777777">
        <w:tc>
          <w:tcPr>
            <w:tcW w:w="3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F846A" w14:textId="77777777" w:rsidR="00F659FC" w:rsidRPr="00F659FC" w:rsidRDefault="00F659FC" w:rsidP="00F659FC">
            <w:r w:rsidRPr="00F659FC">
              <w:t>Temporary government outage</w:t>
            </w:r>
          </w:p>
        </w:tc>
        <w:tc>
          <w:tcPr>
            <w:tcW w:w="72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7AD6D" w14:textId="77777777" w:rsidR="00F659FC" w:rsidRPr="00F659FC" w:rsidRDefault="00F659FC" w:rsidP="00F659FC">
            <w:r w:rsidRPr="00F659FC">
              <w:t>Queue submission and retry according to policy</w:t>
            </w:r>
          </w:p>
        </w:tc>
      </w:tr>
      <w:tr w:rsidR="00F659FC" w:rsidRPr="00F659FC" w14:paraId="415E470B" w14:textId="77777777">
        <w:tc>
          <w:tcPr>
            <w:tcW w:w="3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C9604" w14:textId="77777777" w:rsidR="00F659FC" w:rsidRPr="00F659FC" w:rsidRDefault="00F659FC" w:rsidP="00F659FC">
            <w:r w:rsidRPr="00F659FC">
              <w:t>Duplicate acknowledgement</w:t>
            </w:r>
          </w:p>
        </w:tc>
        <w:tc>
          <w:tcPr>
            <w:tcW w:w="7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3FD6E" w14:textId="77777777" w:rsidR="00F659FC" w:rsidRPr="00F659FC" w:rsidRDefault="00F659FC" w:rsidP="00F659FC">
            <w:r w:rsidRPr="00F659FC">
              <w:t>Ignore using idempotency key</w:t>
            </w:r>
          </w:p>
        </w:tc>
      </w:tr>
      <w:tr w:rsidR="00F659FC" w:rsidRPr="00F659FC" w14:paraId="761C7DCC" w14:textId="77777777">
        <w:tc>
          <w:tcPr>
            <w:tcW w:w="3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D841FE" w14:textId="77777777" w:rsidR="00F659FC" w:rsidRPr="00F659FC" w:rsidRDefault="00F659FC" w:rsidP="00F659FC">
            <w:r w:rsidRPr="00F659FC">
              <w:t>Business validation rejection</w:t>
            </w:r>
          </w:p>
        </w:tc>
        <w:tc>
          <w:tcPr>
            <w:tcW w:w="7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894AC" w14:textId="77777777" w:rsidR="00F659FC" w:rsidRPr="00F659FC" w:rsidRDefault="00F659FC" w:rsidP="00F659FC">
            <w:r w:rsidRPr="00F659FC">
              <w:t>Route to broker for correction</w:t>
            </w:r>
          </w:p>
        </w:tc>
      </w:tr>
    </w:tbl>
    <w:p w14:paraId="3E12E9EE" w14:textId="77777777" w:rsidR="00F659FC" w:rsidRPr="00F659FC" w:rsidRDefault="00F659FC" w:rsidP="00F659FC">
      <w:r w:rsidRPr="00F659FC">
        <w:t>Retries are configurable by jurisdiction and message type.</w:t>
      </w:r>
    </w:p>
    <w:p w14:paraId="76A51BCF" w14:textId="77777777" w:rsidR="00F659FC" w:rsidRPr="00F659FC" w:rsidRDefault="00F659FC" w:rsidP="00F659FC">
      <w:r w:rsidRPr="00F659FC">
        <w:t> </w:t>
      </w:r>
    </w:p>
    <w:p w14:paraId="3728D7ED" w14:textId="77777777" w:rsidR="00F659FC" w:rsidRPr="00F659FC" w:rsidRDefault="00F659FC" w:rsidP="00F659FC">
      <w:r w:rsidRPr="00F659FC">
        <w:rPr>
          <w:b/>
          <w:bCs/>
        </w:rPr>
        <w:t>14.14 Idempotency &amp; Duplicate Prevention</w:t>
      </w:r>
    </w:p>
    <w:p w14:paraId="34F05F2A" w14:textId="77777777" w:rsidR="00F659FC" w:rsidRPr="00F659FC" w:rsidRDefault="00F659FC" w:rsidP="00F659FC">
      <w:r w:rsidRPr="00F659FC">
        <w:t>To prevent accidental duplicate submissions:</w:t>
      </w:r>
    </w:p>
    <w:p w14:paraId="047F8D5A" w14:textId="77777777" w:rsidR="00F659FC" w:rsidRPr="00F659FC" w:rsidRDefault="00F659FC" w:rsidP="00F659FC">
      <w:pPr>
        <w:numPr>
          <w:ilvl w:val="0"/>
          <w:numId w:val="198"/>
        </w:numPr>
      </w:pPr>
      <w:r w:rsidRPr="00F659FC">
        <w:t xml:space="preserve">Every submission receives an </w:t>
      </w:r>
      <w:r w:rsidRPr="00F659FC">
        <w:rPr>
          <w:b/>
          <w:bCs/>
        </w:rPr>
        <w:t>Idempotency Key</w:t>
      </w:r>
      <w:r w:rsidRPr="00F659FC">
        <w:t>.</w:t>
      </w:r>
    </w:p>
    <w:p w14:paraId="2C5E66ED" w14:textId="77777777" w:rsidR="00F659FC" w:rsidRPr="00F659FC" w:rsidRDefault="00F659FC" w:rsidP="00F659FC">
      <w:pPr>
        <w:numPr>
          <w:ilvl w:val="0"/>
          <w:numId w:val="198"/>
        </w:numPr>
      </w:pPr>
      <w:r w:rsidRPr="00F659FC">
        <w:t>Retries reuse the same key.</w:t>
      </w:r>
    </w:p>
    <w:p w14:paraId="3C9F5289" w14:textId="77777777" w:rsidR="00F659FC" w:rsidRPr="00F659FC" w:rsidRDefault="00F659FC" w:rsidP="00F659FC">
      <w:pPr>
        <w:numPr>
          <w:ilvl w:val="0"/>
          <w:numId w:val="198"/>
        </w:numPr>
      </w:pPr>
      <w:r w:rsidRPr="00F659FC">
        <w:t>Duplicate acknowledgements are safely ignored.</w:t>
      </w:r>
    </w:p>
    <w:p w14:paraId="472E33B3" w14:textId="77777777" w:rsidR="00F659FC" w:rsidRPr="00F659FC" w:rsidRDefault="00F659FC" w:rsidP="00F659FC">
      <w:pPr>
        <w:numPr>
          <w:ilvl w:val="0"/>
          <w:numId w:val="198"/>
        </w:numPr>
      </w:pPr>
      <w:r w:rsidRPr="00F659FC">
        <w:t>Duplicate customs responses update the existing submission rather than creating new records.</w:t>
      </w:r>
    </w:p>
    <w:p w14:paraId="52824360" w14:textId="77777777" w:rsidR="00F659FC" w:rsidRPr="00F659FC" w:rsidRDefault="00F659FC" w:rsidP="00F659FC">
      <w:r w:rsidRPr="00F659FC">
        <w:t>This ensures reliable behavior even during intermittent network failures.</w:t>
      </w:r>
    </w:p>
    <w:p w14:paraId="6A5FA28C" w14:textId="77777777" w:rsidR="00F659FC" w:rsidRPr="00F659FC" w:rsidRDefault="00F659FC" w:rsidP="00F659FC">
      <w:r w:rsidRPr="00F659FC">
        <w:t> </w:t>
      </w:r>
    </w:p>
    <w:p w14:paraId="71EBCB8B" w14:textId="77777777" w:rsidR="00F659FC" w:rsidRPr="00F659FC" w:rsidRDefault="00F659FC" w:rsidP="00F659FC">
      <w:r w:rsidRPr="00F659FC">
        <w:rPr>
          <w:b/>
          <w:bCs/>
        </w:rPr>
        <w:t>14.15 Audit Requirements</w:t>
      </w:r>
    </w:p>
    <w:p w14:paraId="7DEC88E8" w14:textId="77777777" w:rsidR="00F659FC" w:rsidRPr="00F659FC" w:rsidRDefault="00F659FC" w:rsidP="00F659FC">
      <w:r w:rsidRPr="00F659FC">
        <w:t>The engine shall record:</w:t>
      </w:r>
    </w:p>
    <w:p w14:paraId="764D1E65" w14:textId="77777777" w:rsidR="00F659FC" w:rsidRPr="00F659FC" w:rsidRDefault="00F659FC" w:rsidP="00F659FC">
      <w:pPr>
        <w:numPr>
          <w:ilvl w:val="0"/>
          <w:numId w:val="199"/>
        </w:numPr>
      </w:pPr>
      <w:r w:rsidRPr="00F659FC">
        <w:t>Payload generation</w:t>
      </w:r>
    </w:p>
    <w:p w14:paraId="0793FB1C" w14:textId="77777777" w:rsidR="00F659FC" w:rsidRPr="00F659FC" w:rsidRDefault="00F659FC" w:rsidP="00F659FC">
      <w:pPr>
        <w:numPr>
          <w:ilvl w:val="0"/>
          <w:numId w:val="199"/>
        </w:numPr>
      </w:pPr>
      <w:r w:rsidRPr="00F659FC">
        <w:t>Validation results</w:t>
      </w:r>
    </w:p>
    <w:p w14:paraId="531522BC" w14:textId="77777777" w:rsidR="00F659FC" w:rsidRPr="00F659FC" w:rsidRDefault="00F659FC" w:rsidP="00F659FC">
      <w:pPr>
        <w:numPr>
          <w:ilvl w:val="0"/>
          <w:numId w:val="199"/>
        </w:numPr>
      </w:pPr>
      <w:r w:rsidRPr="00F659FC">
        <w:t>Transmission attempts</w:t>
      </w:r>
    </w:p>
    <w:p w14:paraId="6CE25DA9" w14:textId="77777777" w:rsidR="00F659FC" w:rsidRPr="00F659FC" w:rsidRDefault="00F659FC" w:rsidP="00F659FC">
      <w:pPr>
        <w:numPr>
          <w:ilvl w:val="0"/>
          <w:numId w:val="199"/>
        </w:numPr>
      </w:pPr>
      <w:r w:rsidRPr="00F659FC">
        <w:t>Endpoint used</w:t>
      </w:r>
    </w:p>
    <w:p w14:paraId="433014A8" w14:textId="77777777" w:rsidR="00F659FC" w:rsidRPr="00F659FC" w:rsidRDefault="00F659FC" w:rsidP="00F659FC">
      <w:pPr>
        <w:numPr>
          <w:ilvl w:val="0"/>
          <w:numId w:val="199"/>
        </w:numPr>
      </w:pPr>
      <w:r w:rsidRPr="00F659FC">
        <w:t>Authentication method</w:t>
      </w:r>
    </w:p>
    <w:p w14:paraId="2695390A" w14:textId="77777777" w:rsidR="00F659FC" w:rsidRPr="00F659FC" w:rsidRDefault="00F659FC" w:rsidP="00F659FC">
      <w:pPr>
        <w:numPr>
          <w:ilvl w:val="0"/>
          <w:numId w:val="199"/>
        </w:numPr>
      </w:pPr>
      <w:r w:rsidRPr="00F659FC">
        <w:t>Acknowledgements</w:t>
      </w:r>
    </w:p>
    <w:p w14:paraId="45B9FD77" w14:textId="77777777" w:rsidR="00F659FC" w:rsidRPr="00F659FC" w:rsidRDefault="00F659FC" w:rsidP="00F659FC">
      <w:pPr>
        <w:numPr>
          <w:ilvl w:val="0"/>
          <w:numId w:val="199"/>
        </w:numPr>
      </w:pPr>
      <w:r w:rsidRPr="00F659FC">
        <w:t>Customs responses</w:t>
      </w:r>
    </w:p>
    <w:p w14:paraId="0B3D86FD" w14:textId="77777777" w:rsidR="00F659FC" w:rsidRPr="00F659FC" w:rsidRDefault="00F659FC" w:rsidP="00F659FC">
      <w:pPr>
        <w:numPr>
          <w:ilvl w:val="0"/>
          <w:numId w:val="199"/>
        </w:numPr>
      </w:pPr>
      <w:r w:rsidRPr="00F659FC">
        <w:t>Amendments</w:t>
      </w:r>
    </w:p>
    <w:p w14:paraId="527059B2" w14:textId="77777777" w:rsidR="00F659FC" w:rsidRPr="00F659FC" w:rsidRDefault="00F659FC" w:rsidP="00F659FC">
      <w:pPr>
        <w:numPr>
          <w:ilvl w:val="0"/>
          <w:numId w:val="199"/>
        </w:numPr>
      </w:pPr>
      <w:r w:rsidRPr="00F659FC">
        <w:t>Retries</w:t>
      </w:r>
    </w:p>
    <w:p w14:paraId="3B2DEDF0" w14:textId="77777777" w:rsidR="00F659FC" w:rsidRPr="00F659FC" w:rsidRDefault="00F659FC" w:rsidP="00F659FC">
      <w:pPr>
        <w:numPr>
          <w:ilvl w:val="0"/>
          <w:numId w:val="199"/>
        </w:numPr>
      </w:pPr>
      <w:r w:rsidRPr="00F659FC">
        <w:t>Technical failures</w:t>
      </w:r>
    </w:p>
    <w:p w14:paraId="6C0DD5B8" w14:textId="77777777" w:rsidR="00F659FC" w:rsidRPr="00F659FC" w:rsidRDefault="00F659FC" w:rsidP="00F659FC">
      <w:r w:rsidRPr="00F659FC">
        <w:t>Audit records include:</w:t>
      </w:r>
    </w:p>
    <w:p w14:paraId="69CCE343" w14:textId="77777777" w:rsidR="00F659FC" w:rsidRPr="00F659FC" w:rsidRDefault="00F659FC" w:rsidP="00F659FC">
      <w:pPr>
        <w:numPr>
          <w:ilvl w:val="0"/>
          <w:numId w:val="200"/>
        </w:numPr>
      </w:pPr>
      <w:r w:rsidRPr="00F659FC">
        <w:t>Timestamp</w:t>
      </w:r>
    </w:p>
    <w:p w14:paraId="74375F13" w14:textId="77777777" w:rsidR="00F659FC" w:rsidRPr="00F659FC" w:rsidRDefault="00F659FC" w:rsidP="00F659FC">
      <w:pPr>
        <w:numPr>
          <w:ilvl w:val="0"/>
          <w:numId w:val="200"/>
        </w:numPr>
      </w:pPr>
      <w:r w:rsidRPr="00F659FC">
        <w:t>Submission ID</w:t>
      </w:r>
    </w:p>
    <w:p w14:paraId="0B473EA9" w14:textId="77777777" w:rsidR="00F659FC" w:rsidRPr="00F659FC" w:rsidRDefault="00F659FC" w:rsidP="00F659FC">
      <w:pPr>
        <w:numPr>
          <w:ilvl w:val="0"/>
          <w:numId w:val="200"/>
        </w:numPr>
      </w:pPr>
      <w:r w:rsidRPr="00F659FC">
        <w:t>Declaration ID</w:t>
      </w:r>
    </w:p>
    <w:p w14:paraId="473B9C75" w14:textId="77777777" w:rsidR="00F659FC" w:rsidRPr="00F659FC" w:rsidRDefault="00F659FC" w:rsidP="00F659FC">
      <w:pPr>
        <w:numPr>
          <w:ilvl w:val="0"/>
          <w:numId w:val="200"/>
        </w:numPr>
      </w:pPr>
      <w:r w:rsidRPr="00F659FC">
        <w:t>Adapter version</w:t>
      </w:r>
    </w:p>
    <w:p w14:paraId="54EDFDC8" w14:textId="77777777" w:rsidR="00F659FC" w:rsidRPr="00F659FC" w:rsidRDefault="00F659FC" w:rsidP="00F659FC">
      <w:pPr>
        <w:numPr>
          <w:ilvl w:val="0"/>
          <w:numId w:val="200"/>
        </w:numPr>
      </w:pPr>
      <w:r w:rsidRPr="00F659FC">
        <w:t>Message specification version</w:t>
      </w:r>
    </w:p>
    <w:p w14:paraId="492DD439" w14:textId="77777777" w:rsidR="00F659FC" w:rsidRPr="00F659FC" w:rsidRDefault="00F659FC" w:rsidP="00F659FC">
      <w:pPr>
        <w:numPr>
          <w:ilvl w:val="0"/>
          <w:numId w:val="200"/>
        </w:numPr>
      </w:pPr>
      <w:r w:rsidRPr="00F659FC">
        <w:t>Correlation ID</w:t>
      </w:r>
    </w:p>
    <w:p w14:paraId="7E335E21" w14:textId="77777777" w:rsidR="00F659FC" w:rsidRPr="00F659FC" w:rsidRDefault="00F659FC" w:rsidP="00F659FC">
      <w:pPr>
        <w:numPr>
          <w:ilvl w:val="0"/>
          <w:numId w:val="200"/>
        </w:numPr>
      </w:pPr>
      <w:r w:rsidRPr="00F659FC">
        <w:t>User/System identity</w:t>
      </w:r>
    </w:p>
    <w:p w14:paraId="13AF0683" w14:textId="77777777" w:rsidR="00F659FC" w:rsidRPr="00F659FC" w:rsidRDefault="00F659FC" w:rsidP="00F659FC">
      <w:r w:rsidRPr="00F659FC">
        <w:t>Payloads should be retained according to regulatory retention policies, with sensitive data protected through encryption or masking where required.</w:t>
      </w:r>
    </w:p>
    <w:p w14:paraId="3C998012" w14:textId="77777777" w:rsidR="00F659FC" w:rsidRPr="00F659FC" w:rsidRDefault="00F659FC" w:rsidP="00F659FC">
      <w:r w:rsidRPr="00F659FC">
        <w:t> </w:t>
      </w:r>
    </w:p>
    <w:p w14:paraId="67D2FA05" w14:textId="77777777" w:rsidR="00F659FC" w:rsidRPr="00F659FC" w:rsidRDefault="00F659FC" w:rsidP="00F659FC">
      <w:r w:rsidRPr="00F659FC">
        <w:rPr>
          <w:b/>
          <w:bCs/>
        </w:rPr>
        <w:t>14.16 Administration</w:t>
      </w:r>
    </w:p>
    <w:p w14:paraId="23CE7699" w14:textId="77777777" w:rsidR="00F659FC" w:rsidRPr="00F659FC" w:rsidRDefault="00F659FC" w:rsidP="00F659FC">
      <w:r w:rsidRPr="00F659FC">
        <w:t>Administrators shall be able to:</w:t>
      </w:r>
    </w:p>
    <w:p w14:paraId="42A88AD2" w14:textId="77777777" w:rsidR="00F659FC" w:rsidRPr="00F659FC" w:rsidRDefault="00F659FC" w:rsidP="00F659FC">
      <w:pPr>
        <w:numPr>
          <w:ilvl w:val="0"/>
          <w:numId w:val="201"/>
        </w:numPr>
      </w:pPr>
      <w:r w:rsidRPr="00F659FC">
        <w:t>Configure customs authority endpoints.</w:t>
      </w:r>
    </w:p>
    <w:p w14:paraId="56E27FD1" w14:textId="77777777" w:rsidR="00F659FC" w:rsidRPr="00F659FC" w:rsidRDefault="00F659FC" w:rsidP="00F659FC">
      <w:pPr>
        <w:numPr>
          <w:ilvl w:val="0"/>
          <w:numId w:val="201"/>
        </w:numPr>
      </w:pPr>
      <w:r w:rsidRPr="00F659FC">
        <w:t>Manage adapter versions.</w:t>
      </w:r>
    </w:p>
    <w:p w14:paraId="4A4E537C" w14:textId="77777777" w:rsidR="00F659FC" w:rsidRPr="00F659FC" w:rsidRDefault="00F659FC" w:rsidP="00F659FC">
      <w:pPr>
        <w:numPr>
          <w:ilvl w:val="0"/>
          <w:numId w:val="201"/>
        </w:numPr>
      </w:pPr>
      <w:r w:rsidRPr="00F659FC">
        <w:t>Configure message mappings.</w:t>
      </w:r>
    </w:p>
    <w:p w14:paraId="39E59EBA" w14:textId="77777777" w:rsidR="00F659FC" w:rsidRPr="00F659FC" w:rsidRDefault="00F659FC" w:rsidP="00F659FC">
      <w:pPr>
        <w:numPr>
          <w:ilvl w:val="0"/>
          <w:numId w:val="201"/>
        </w:numPr>
      </w:pPr>
      <w:r w:rsidRPr="00F659FC">
        <w:t>Maintain security credentials.</w:t>
      </w:r>
    </w:p>
    <w:p w14:paraId="390727E1" w14:textId="77777777" w:rsidR="00F659FC" w:rsidRPr="00F659FC" w:rsidRDefault="00F659FC" w:rsidP="00F659FC">
      <w:pPr>
        <w:numPr>
          <w:ilvl w:val="0"/>
          <w:numId w:val="201"/>
        </w:numPr>
      </w:pPr>
      <w:r w:rsidRPr="00F659FC">
        <w:t>Configure retry and timeout policies.</w:t>
      </w:r>
    </w:p>
    <w:p w14:paraId="6291A233" w14:textId="77777777" w:rsidR="00F659FC" w:rsidRPr="00F659FC" w:rsidRDefault="00F659FC" w:rsidP="00F659FC">
      <w:pPr>
        <w:numPr>
          <w:ilvl w:val="0"/>
          <w:numId w:val="201"/>
        </w:numPr>
      </w:pPr>
      <w:r w:rsidRPr="00F659FC">
        <w:t>Enable or disable specific message types.</w:t>
      </w:r>
    </w:p>
    <w:p w14:paraId="080878F7" w14:textId="77777777" w:rsidR="00F659FC" w:rsidRPr="00F659FC" w:rsidRDefault="00F659FC" w:rsidP="00F659FC">
      <w:pPr>
        <w:numPr>
          <w:ilvl w:val="0"/>
          <w:numId w:val="201"/>
        </w:numPr>
      </w:pPr>
      <w:r w:rsidRPr="00F659FC">
        <w:t>Schedule maintenance windows for external integrations.</w:t>
      </w:r>
    </w:p>
    <w:p w14:paraId="48154790" w14:textId="77777777" w:rsidR="00F659FC" w:rsidRPr="00F659FC" w:rsidRDefault="00F659FC" w:rsidP="00F659FC">
      <w:r w:rsidRPr="00F659FC">
        <w:t> </w:t>
      </w:r>
    </w:p>
    <w:p w14:paraId="7367431D" w14:textId="77777777" w:rsidR="00F659FC" w:rsidRPr="00F659FC" w:rsidRDefault="00F659FC" w:rsidP="00F659FC">
      <w:r w:rsidRPr="00F659FC">
        <w:rPr>
          <w:b/>
          <w:bCs/>
        </w:rPr>
        <w:t>14.17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16"/>
        <w:gridCol w:w="3992"/>
      </w:tblGrid>
      <w:tr w:rsidR="00F659FC" w:rsidRPr="00F659FC" w14:paraId="61A55C33"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6ADA3" w14:textId="77777777" w:rsidR="00F659FC" w:rsidRPr="00F659FC" w:rsidRDefault="00F659FC" w:rsidP="00F659FC">
            <w:r w:rsidRPr="00F659FC">
              <w:rPr>
                <w:b/>
                <w:bCs/>
              </w:rPr>
              <w:t>Module</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03B07" w14:textId="77777777" w:rsidR="00F659FC" w:rsidRPr="00F659FC" w:rsidRDefault="00F659FC" w:rsidP="00F659FC">
            <w:r w:rsidRPr="00F659FC">
              <w:rPr>
                <w:b/>
                <w:bCs/>
              </w:rPr>
              <w:t>Purpose</w:t>
            </w:r>
          </w:p>
        </w:tc>
      </w:tr>
      <w:tr w:rsidR="00F659FC" w:rsidRPr="00F659FC" w14:paraId="0D02F8F8"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EF682" w14:textId="77777777" w:rsidR="00F659FC" w:rsidRPr="00F659FC" w:rsidRDefault="00F659FC" w:rsidP="00F659FC">
            <w:r w:rsidRPr="00F659FC">
              <w:t>Declaration Management</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D394DE" w14:textId="77777777" w:rsidR="00F659FC" w:rsidRPr="00F659FC" w:rsidRDefault="00F659FC" w:rsidP="00F659FC">
            <w:r w:rsidRPr="00F659FC">
              <w:t>Source declaration data</w:t>
            </w:r>
          </w:p>
        </w:tc>
      </w:tr>
      <w:tr w:rsidR="00F659FC" w:rsidRPr="00F659FC" w14:paraId="3EA24CDF"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60049" w14:textId="77777777" w:rsidR="00F659FC" w:rsidRPr="00F659FC" w:rsidRDefault="00F659FC" w:rsidP="00F659FC">
            <w:r w:rsidRPr="00F659FC">
              <w:t>Workflow Engine</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5C137" w14:textId="77777777" w:rsidR="00F659FC" w:rsidRPr="00F659FC" w:rsidRDefault="00F659FC" w:rsidP="00F659FC">
            <w:r w:rsidRPr="00F659FC">
              <w:t>Submission orchestration</w:t>
            </w:r>
          </w:p>
        </w:tc>
      </w:tr>
      <w:tr w:rsidR="00F659FC" w:rsidRPr="00F659FC" w14:paraId="4C62E4F0"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6BE472" w14:textId="77777777" w:rsidR="00F659FC" w:rsidRPr="00F659FC" w:rsidRDefault="00F659FC" w:rsidP="00F659FC">
            <w:r w:rsidRPr="00F659FC">
              <w:t>Compliance Engine</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7D6AA" w14:textId="77777777" w:rsidR="00F659FC" w:rsidRPr="00F659FC" w:rsidRDefault="00F659FC" w:rsidP="00F659FC">
            <w:r w:rsidRPr="00F659FC">
              <w:t>Verify submission eligibility</w:t>
            </w:r>
          </w:p>
        </w:tc>
      </w:tr>
      <w:tr w:rsidR="00F659FC" w:rsidRPr="00F659FC" w14:paraId="394C62BE" w14:textId="77777777">
        <w:tc>
          <w:tcPr>
            <w:tcW w:w="3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5B956" w14:textId="77777777" w:rsidR="00F659FC" w:rsidRPr="00F659FC" w:rsidRDefault="00F659FC" w:rsidP="00F659FC">
            <w:r w:rsidRPr="00F659FC">
              <w:t>Permit &amp; OGA Management</w:t>
            </w:r>
          </w:p>
        </w:tc>
        <w:tc>
          <w:tcPr>
            <w:tcW w:w="3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3CC2B" w14:textId="77777777" w:rsidR="00F659FC" w:rsidRPr="00F659FC" w:rsidRDefault="00F659FC" w:rsidP="00F659FC">
            <w:r w:rsidRPr="00F659FC">
              <w:t>Confirm regulatory approvals</w:t>
            </w:r>
          </w:p>
        </w:tc>
      </w:tr>
      <w:tr w:rsidR="00F659FC" w:rsidRPr="00F659FC" w14:paraId="23F9B422"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74D3B0" w14:textId="77777777" w:rsidR="00F659FC" w:rsidRPr="00F659FC" w:rsidRDefault="00F659FC" w:rsidP="00F659FC">
            <w:r w:rsidRPr="00F659FC">
              <w:t>Document Management</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9D76A" w14:textId="77777777" w:rsidR="00F659FC" w:rsidRPr="00F659FC" w:rsidRDefault="00F659FC" w:rsidP="00F659FC">
            <w:r w:rsidRPr="00F659FC">
              <w:t>Attach supporting documents</w:t>
            </w:r>
          </w:p>
        </w:tc>
      </w:tr>
      <w:tr w:rsidR="00F659FC" w:rsidRPr="00F659FC" w14:paraId="568BB90A"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803FCA" w14:textId="77777777" w:rsidR="00F659FC" w:rsidRPr="00F659FC" w:rsidRDefault="00F659FC" w:rsidP="00F659FC">
            <w:r w:rsidRPr="00F659FC">
              <w:t>Notification Service</w:t>
            </w:r>
          </w:p>
        </w:tc>
        <w:tc>
          <w:tcPr>
            <w:tcW w:w="3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1BEE23" w14:textId="77777777" w:rsidR="00F659FC" w:rsidRPr="00F659FC" w:rsidRDefault="00F659FC" w:rsidP="00F659FC">
            <w:r w:rsidRPr="00F659FC">
              <w:t>Inform users of customs events</w:t>
            </w:r>
          </w:p>
        </w:tc>
      </w:tr>
      <w:tr w:rsidR="00F659FC" w:rsidRPr="00F659FC" w14:paraId="5FE26B1F"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468614" w14:textId="77777777" w:rsidR="00F659FC" w:rsidRPr="00F659FC" w:rsidRDefault="00F659FC" w:rsidP="00F659FC">
            <w:r w:rsidRPr="00F659FC">
              <w:t>Reporting &amp; Analytics</w:t>
            </w:r>
          </w:p>
        </w:tc>
        <w:tc>
          <w:tcPr>
            <w:tcW w:w="3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2981D" w14:textId="77777777" w:rsidR="00F659FC" w:rsidRPr="00F659FC" w:rsidRDefault="00F659FC" w:rsidP="00F659FC">
            <w:r w:rsidRPr="00F659FC">
              <w:t>Operational dashboards and KPIs</w:t>
            </w:r>
          </w:p>
        </w:tc>
      </w:tr>
    </w:tbl>
    <w:p w14:paraId="0C347542" w14:textId="77777777" w:rsidR="00F659FC" w:rsidRPr="00F659FC" w:rsidRDefault="00F659FC" w:rsidP="00F659FC">
      <w:r w:rsidRPr="00F659FC">
        <w:t> </w:t>
      </w:r>
    </w:p>
    <w:p w14:paraId="53831528" w14:textId="77777777" w:rsidR="00F659FC" w:rsidRPr="00F659FC" w:rsidRDefault="00F659FC" w:rsidP="00F659FC">
      <w:r w:rsidRPr="00F659FC">
        <w:rPr>
          <w:b/>
          <w:bCs/>
        </w:rPr>
        <w:t>14.18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9"/>
        <w:gridCol w:w="3123"/>
        <w:gridCol w:w="4604"/>
      </w:tblGrid>
      <w:tr w:rsidR="00F659FC" w:rsidRPr="00F659FC" w14:paraId="120CED2B"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F7180" w14:textId="77777777" w:rsidR="00F659FC" w:rsidRPr="00F659FC" w:rsidRDefault="00F659FC" w:rsidP="00F659FC">
            <w:r w:rsidRPr="00F659FC">
              <w:rPr>
                <w:b/>
                <w:bCs/>
              </w:rPr>
              <w:t>Error Code</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4230C3" w14:textId="77777777" w:rsidR="00F659FC" w:rsidRPr="00F659FC" w:rsidRDefault="00F659FC" w:rsidP="00F659FC">
            <w:r w:rsidRPr="00F659FC">
              <w:rPr>
                <w:b/>
                <w:bCs/>
              </w:rPr>
              <w:t>Description</w:t>
            </w:r>
          </w:p>
        </w:tc>
        <w:tc>
          <w:tcPr>
            <w:tcW w:w="5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558CF1" w14:textId="77777777" w:rsidR="00F659FC" w:rsidRPr="00F659FC" w:rsidRDefault="00F659FC" w:rsidP="00F659FC">
            <w:r w:rsidRPr="00F659FC">
              <w:rPr>
                <w:b/>
                <w:bCs/>
              </w:rPr>
              <w:t>System Action</w:t>
            </w:r>
          </w:p>
        </w:tc>
      </w:tr>
      <w:tr w:rsidR="00F659FC" w:rsidRPr="00F659FC" w14:paraId="6C7B8645"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34884" w14:textId="77777777" w:rsidR="00F659FC" w:rsidRPr="00F659FC" w:rsidRDefault="00F659FC" w:rsidP="00F659FC">
            <w:r w:rsidRPr="00F659FC">
              <w:t>CSE-001</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1A4C7" w14:textId="77777777" w:rsidR="00F659FC" w:rsidRPr="00F659FC" w:rsidRDefault="00F659FC" w:rsidP="00F659FC">
            <w:r w:rsidRPr="00F659FC">
              <w:t>Payload generation failed</w:t>
            </w:r>
          </w:p>
        </w:tc>
        <w:tc>
          <w:tcPr>
            <w:tcW w:w="5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B424F" w14:textId="77777777" w:rsidR="00F659FC" w:rsidRPr="00F659FC" w:rsidRDefault="00F659FC" w:rsidP="00F659FC">
            <w:r w:rsidRPr="00F659FC">
              <w:t>Prevent submission and log validation details</w:t>
            </w:r>
          </w:p>
        </w:tc>
      </w:tr>
      <w:tr w:rsidR="00F659FC" w:rsidRPr="00F659FC" w14:paraId="4D9DB48C"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B0066" w14:textId="77777777" w:rsidR="00F659FC" w:rsidRPr="00F659FC" w:rsidRDefault="00F659FC" w:rsidP="00F659FC">
            <w:r w:rsidRPr="00F659FC">
              <w:t>CSE-002</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B224B" w14:textId="77777777" w:rsidR="00F659FC" w:rsidRPr="00F659FC" w:rsidRDefault="00F659FC" w:rsidP="00F659FC">
            <w:r w:rsidRPr="00F659FC">
              <w:t>Authentication failed</w:t>
            </w:r>
          </w:p>
        </w:tc>
        <w:tc>
          <w:tcPr>
            <w:tcW w:w="5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F7DE5" w14:textId="77777777" w:rsidR="00F659FC" w:rsidRPr="00F659FC" w:rsidRDefault="00F659FC" w:rsidP="00F659FC">
            <w:r w:rsidRPr="00F659FC">
              <w:t>Suspend transmission and notify administrators</w:t>
            </w:r>
          </w:p>
        </w:tc>
      </w:tr>
      <w:tr w:rsidR="00F659FC" w:rsidRPr="00F659FC" w14:paraId="66367F5F"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45074" w14:textId="77777777" w:rsidR="00F659FC" w:rsidRPr="00F659FC" w:rsidRDefault="00F659FC" w:rsidP="00F659FC">
            <w:r w:rsidRPr="00F659FC">
              <w:t>CSE-003</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F33B4" w14:textId="77777777" w:rsidR="00F659FC" w:rsidRPr="00F659FC" w:rsidRDefault="00F659FC" w:rsidP="00F659FC">
            <w:r w:rsidRPr="00F659FC">
              <w:t>Customs endpoint unavailable</w:t>
            </w:r>
          </w:p>
        </w:tc>
        <w:tc>
          <w:tcPr>
            <w:tcW w:w="5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F57C1" w14:textId="77777777" w:rsidR="00F659FC" w:rsidRPr="00F659FC" w:rsidRDefault="00F659FC" w:rsidP="00F659FC">
            <w:r w:rsidRPr="00F659FC">
              <w:t>Queue for retry according to policy</w:t>
            </w:r>
          </w:p>
        </w:tc>
      </w:tr>
      <w:tr w:rsidR="00F659FC" w:rsidRPr="00F659FC" w14:paraId="729D81EA"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14DE1" w14:textId="77777777" w:rsidR="00F659FC" w:rsidRPr="00F659FC" w:rsidRDefault="00F659FC" w:rsidP="00F659FC">
            <w:r w:rsidRPr="00F659FC">
              <w:t>CSE-004</w:t>
            </w:r>
          </w:p>
        </w:tc>
        <w:tc>
          <w:tcPr>
            <w:tcW w:w="3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59FEF" w14:textId="77777777" w:rsidR="00F659FC" w:rsidRPr="00F659FC" w:rsidRDefault="00F659FC" w:rsidP="00F659FC">
            <w:r w:rsidRPr="00F659FC">
              <w:t>Duplicate submission detected</w:t>
            </w:r>
          </w:p>
        </w:tc>
        <w:tc>
          <w:tcPr>
            <w:tcW w:w="5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55C94" w14:textId="77777777" w:rsidR="00F659FC" w:rsidRPr="00F659FC" w:rsidRDefault="00F659FC" w:rsidP="00F659FC">
            <w:r w:rsidRPr="00F659FC">
              <w:t>Reject duplicate and reference original submission</w:t>
            </w:r>
          </w:p>
        </w:tc>
      </w:tr>
      <w:tr w:rsidR="00F659FC" w:rsidRPr="00F659FC" w14:paraId="358A269C"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DDA48" w14:textId="77777777" w:rsidR="00F659FC" w:rsidRPr="00F659FC" w:rsidRDefault="00F659FC" w:rsidP="00F659FC">
            <w:r w:rsidRPr="00F659FC">
              <w:t>CSE-005</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BC1C4" w14:textId="77777777" w:rsidR="00F659FC" w:rsidRPr="00F659FC" w:rsidRDefault="00F659FC" w:rsidP="00F659FC">
            <w:r w:rsidRPr="00F659FC">
              <w:t>Invalid customs response</w:t>
            </w:r>
          </w:p>
        </w:tc>
        <w:tc>
          <w:tcPr>
            <w:tcW w:w="57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54C3B" w14:textId="77777777" w:rsidR="00F659FC" w:rsidRPr="00F659FC" w:rsidRDefault="00F659FC" w:rsidP="00F659FC">
            <w:r w:rsidRPr="00F659FC">
              <w:t>Place in exception queue for manual review</w:t>
            </w:r>
          </w:p>
        </w:tc>
      </w:tr>
      <w:tr w:rsidR="00F659FC" w:rsidRPr="00F659FC" w14:paraId="7AE27471"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80AD6" w14:textId="77777777" w:rsidR="00F659FC" w:rsidRPr="00F659FC" w:rsidRDefault="00F659FC" w:rsidP="00F659FC">
            <w:r w:rsidRPr="00F659FC">
              <w:t>CSE-006</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C47741" w14:textId="77777777" w:rsidR="00F659FC" w:rsidRPr="00F659FC" w:rsidRDefault="00F659FC" w:rsidP="00F659FC">
            <w:r w:rsidRPr="00F659FC">
              <w:t>Adapter configuration missing</w:t>
            </w:r>
          </w:p>
        </w:tc>
        <w:tc>
          <w:tcPr>
            <w:tcW w:w="5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1FC557" w14:textId="77777777" w:rsidR="00F659FC" w:rsidRPr="00F659FC" w:rsidRDefault="00F659FC" w:rsidP="00F659FC">
            <w:r w:rsidRPr="00F659FC">
              <w:t>Block submission until configuration is corrected</w:t>
            </w:r>
          </w:p>
        </w:tc>
      </w:tr>
    </w:tbl>
    <w:p w14:paraId="5C9A0B16" w14:textId="77777777" w:rsidR="00F659FC" w:rsidRPr="00F659FC" w:rsidRDefault="00F659FC" w:rsidP="00F659FC">
      <w:r w:rsidRPr="00F659FC">
        <w:t> </w:t>
      </w:r>
    </w:p>
    <w:p w14:paraId="1CA82489" w14:textId="77777777" w:rsidR="00F659FC" w:rsidRPr="00F659FC" w:rsidRDefault="00F659FC" w:rsidP="00F659FC">
      <w:r w:rsidRPr="00F659FC">
        <w:rPr>
          <w:b/>
          <w:bCs/>
        </w:rPr>
        <w:t>14.19 Non-Functional Requirements</w:t>
      </w:r>
    </w:p>
    <w:p w14:paraId="798E5191" w14:textId="77777777" w:rsidR="00F659FC" w:rsidRPr="00F659FC" w:rsidRDefault="00F659FC" w:rsidP="00F659FC">
      <w:pPr>
        <w:numPr>
          <w:ilvl w:val="0"/>
          <w:numId w:val="202"/>
        </w:numPr>
      </w:pPr>
      <w:r w:rsidRPr="00F659FC">
        <w:t xml:space="preserve">Support </w:t>
      </w:r>
      <w:r w:rsidRPr="00F659FC">
        <w:rPr>
          <w:b/>
          <w:bCs/>
        </w:rPr>
        <w:t>high-throughput, concurrent submissions</w:t>
      </w:r>
      <w:r w:rsidRPr="00F659FC">
        <w:t xml:space="preserve"> across multiple jurisdictions.</w:t>
      </w:r>
    </w:p>
    <w:p w14:paraId="63DC118C" w14:textId="77777777" w:rsidR="00F659FC" w:rsidRPr="00F659FC" w:rsidRDefault="00F659FC" w:rsidP="00F659FC">
      <w:pPr>
        <w:numPr>
          <w:ilvl w:val="0"/>
          <w:numId w:val="202"/>
        </w:numPr>
      </w:pPr>
      <w:r w:rsidRPr="00F659FC">
        <w:t xml:space="preserve">Ensure </w:t>
      </w:r>
      <w:r w:rsidRPr="00F659FC">
        <w:rPr>
          <w:b/>
          <w:bCs/>
        </w:rPr>
        <w:t>99.9%+ availability</w:t>
      </w:r>
      <w:r w:rsidRPr="00F659FC">
        <w:t xml:space="preserve"> for the submission service, excluding external government outages.</w:t>
      </w:r>
    </w:p>
    <w:p w14:paraId="0C9A1B07" w14:textId="77777777" w:rsidR="00F659FC" w:rsidRPr="00F659FC" w:rsidRDefault="00F659FC" w:rsidP="00F659FC">
      <w:pPr>
        <w:numPr>
          <w:ilvl w:val="0"/>
          <w:numId w:val="202"/>
        </w:numPr>
      </w:pPr>
      <w:r w:rsidRPr="00F659FC">
        <w:t>Encrypt all messages in transit and at rest where required.</w:t>
      </w:r>
    </w:p>
    <w:p w14:paraId="0F0B95FE" w14:textId="77777777" w:rsidR="00F659FC" w:rsidRPr="00F659FC" w:rsidRDefault="00F659FC" w:rsidP="00F659FC">
      <w:pPr>
        <w:numPr>
          <w:ilvl w:val="0"/>
          <w:numId w:val="202"/>
        </w:numPr>
      </w:pPr>
      <w:r w:rsidRPr="00F659FC">
        <w:t>Support horizontal scaling of submission workers.</w:t>
      </w:r>
    </w:p>
    <w:p w14:paraId="4A85D876" w14:textId="77777777" w:rsidR="00F659FC" w:rsidRPr="00F659FC" w:rsidRDefault="00F659FC" w:rsidP="00F659FC">
      <w:pPr>
        <w:numPr>
          <w:ilvl w:val="0"/>
          <w:numId w:val="202"/>
        </w:numPr>
      </w:pPr>
      <w:r w:rsidRPr="00F659FC">
        <w:t xml:space="preserve">Guarantee </w:t>
      </w:r>
      <w:r w:rsidRPr="00F659FC">
        <w:rPr>
          <w:b/>
          <w:bCs/>
        </w:rPr>
        <w:t>exactly-once business processing</w:t>
      </w:r>
      <w:r w:rsidRPr="00F659FC">
        <w:t xml:space="preserve"> through idempotency mechanisms.</w:t>
      </w:r>
    </w:p>
    <w:p w14:paraId="0BCE00A3" w14:textId="77777777" w:rsidR="00F659FC" w:rsidRPr="00F659FC" w:rsidRDefault="00F659FC" w:rsidP="00F659FC">
      <w:pPr>
        <w:numPr>
          <w:ilvl w:val="0"/>
          <w:numId w:val="202"/>
        </w:numPr>
      </w:pPr>
      <w:r w:rsidRPr="00F659FC">
        <w:t>Provide comprehensive monitoring for message latency, success rates, and error trends.</w:t>
      </w:r>
    </w:p>
    <w:p w14:paraId="78FB118D" w14:textId="77777777" w:rsidR="00F659FC" w:rsidRPr="00F659FC" w:rsidRDefault="00F659FC" w:rsidP="00F659FC">
      <w:r w:rsidRPr="00F659FC">
        <w:t> </w:t>
      </w:r>
    </w:p>
    <w:p w14:paraId="52DD5218" w14:textId="77777777" w:rsidR="00F659FC" w:rsidRPr="00F659FC" w:rsidRDefault="00F659FC" w:rsidP="00F659FC">
      <w:r w:rsidRPr="00F659FC">
        <w:rPr>
          <w:b/>
          <w:bCs/>
        </w:rPr>
        <w:t>14.20 Enterprise Design Enhancement – Customs Integration Gateway</w:t>
      </w:r>
    </w:p>
    <w:p w14:paraId="0FA356F0" w14:textId="77777777" w:rsidR="00F659FC" w:rsidRPr="00F659FC" w:rsidRDefault="00F659FC" w:rsidP="00F659FC">
      <w:r w:rsidRPr="00F659FC">
        <w:t xml:space="preserve">Rather than embedding customs communication directly into the brokerage platform, implement a dedicated </w:t>
      </w:r>
      <w:r w:rsidRPr="00F659FC">
        <w:rPr>
          <w:b/>
          <w:bCs/>
        </w:rPr>
        <w:t>Customs Integration Gateway</w:t>
      </w:r>
      <w:r w:rsidRPr="00F659FC">
        <w:t>.</w:t>
      </w:r>
    </w:p>
    <w:p w14:paraId="084ADE1A" w14:textId="77777777" w:rsidR="00F659FC" w:rsidRPr="00F659FC" w:rsidRDefault="00F659FC" w:rsidP="00F659FC">
      <w:r w:rsidRPr="00F659FC">
        <w:t>The gateway provides:</w:t>
      </w:r>
    </w:p>
    <w:p w14:paraId="3B3745AA" w14:textId="77777777" w:rsidR="00F659FC" w:rsidRPr="00F659FC" w:rsidRDefault="00F659FC" w:rsidP="00F659FC">
      <w:pPr>
        <w:numPr>
          <w:ilvl w:val="0"/>
          <w:numId w:val="203"/>
        </w:numPr>
      </w:pPr>
      <w:r w:rsidRPr="00F659FC">
        <w:rPr>
          <w:b/>
          <w:bCs/>
        </w:rPr>
        <w:t>Protocol abstraction:</w:t>
      </w:r>
      <w:r w:rsidRPr="00F659FC">
        <w:t xml:space="preserve"> REST, SOAP, EDI, MQ, AS2, and future protocols through a common interface.</w:t>
      </w:r>
    </w:p>
    <w:p w14:paraId="527869C4" w14:textId="77777777" w:rsidR="00F659FC" w:rsidRPr="00F659FC" w:rsidRDefault="00F659FC" w:rsidP="00F659FC">
      <w:pPr>
        <w:numPr>
          <w:ilvl w:val="0"/>
          <w:numId w:val="203"/>
        </w:numPr>
      </w:pPr>
      <w:r w:rsidRPr="00F659FC">
        <w:rPr>
          <w:b/>
          <w:bCs/>
        </w:rPr>
        <w:t>Adapter isolation:</w:t>
      </w:r>
      <w:r w:rsidRPr="00F659FC">
        <w:t xml:space="preserve"> Country-specific logic remains independent of core business services.</w:t>
      </w:r>
    </w:p>
    <w:p w14:paraId="707E6A54" w14:textId="77777777" w:rsidR="00F659FC" w:rsidRPr="00F659FC" w:rsidRDefault="00F659FC" w:rsidP="00F659FC">
      <w:pPr>
        <w:numPr>
          <w:ilvl w:val="0"/>
          <w:numId w:val="203"/>
        </w:numPr>
      </w:pPr>
      <w:r w:rsidRPr="00F659FC">
        <w:rPr>
          <w:b/>
          <w:bCs/>
        </w:rPr>
        <w:t>Message transformation:</w:t>
      </w:r>
      <w:r w:rsidRPr="00F659FC">
        <w:t xml:space="preserve"> Internal canonical models are converted to external message formats and vice versa.</w:t>
      </w:r>
    </w:p>
    <w:p w14:paraId="3CC20876" w14:textId="77777777" w:rsidR="00F659FC" w:rsidRPr="00F659FC" w:rsidRDefault="00F659FC" w:rsidP="00F659FC">
      <w:pPr>
        <w:numPr>
          <w:ilvl w:val="0"/>
          <w:numId w:val="203"/>
        </w:numPr>
      </w:pPr>
      <w:r w:rsidRPr="00F659FC">
        <w:rPr>
          <w:b/>
          <w:bCs/>
        </w:rPr>
        <w:t>Operational resilience:</w:t>
      </w:r>
      <w:r w:rsidRPr="00F659FC">
        <w:t xml:space="preserve"> Built-in retry, dead-letter queues, circuit breakers, and health monitoring.</w:t>
      </w:r>
    </w:p>
    <w:p w14:paraId="7ACB58BA" w14:textId="77777777" w:rsidR="00F659FC" w:rsidRPr="00F659FC" w:rsidRDefault="00F659FC" w:rsidP="00F659FC">
      <w:pPr>
        <w:numPr>
          <w:ilvl w:val="0"/>
          <w:numId w:val="203"/>
        </w:numPr>
      </w:pPr>
      <w:r w:rsidRPr="00F659FC">
        <w:rPr>
          <w:b/>
          <w:bCs/>
        </w:rPr>
        <w:t>Observability:</w:t>
      </w:r>
      <w:r w:rsidRPr="00F659FC">
        <w:t xml:space="preserve"> End-to-end tracing with correlation IDs, message timelines, and operational dashboards.</w:t>
      </w:r>
    </w:p>
    <w:p w14:paraId="6617CACF" w14:textId="77777777" w:rsidR="00F659FC" w:rsidRPr="00F659FC" w:rsidRDefault="00F659FC" w:rsidP="00F659FC">
      <w:pPr>
        <w:numPr>
          <w:ilvl w:val="0"/>
          <w:numId w:val="203"/>
        </w:numPr>
      </w:pPr>
      <w:r w:rsidRPr="00F659FC">
        <w:rPr>
          <w:b/>
          <w:bCs/>
        </w:rPr>
        <w:t>Version coexistence:</w:t>
      </w:r>
      <w:r w:rsidRPr="00F659FC">
        <w:t xml:space="preserve"> Support multiple message specification versions during government transition periods.</w:t>
      </w:r>
    </w:p>
    <w:p w14:paraId="39CC4F20" w14:textId="77777777" w:rsidR="00F659FC" w:rsidRPr="00F659FC" w:rsidRDefault="00F659FC" w:rsidP="00F659FC">
      <w:r w:rsidRPr="00F659FC">
        <w:t>This gateway becomes a reusable enterprise integration capability that can also support future connections to ports, airports, terminal operators, trade platforms, payment providers, and logistics partners.</w:t>
      </w:r>
    </w:p>
    <w:p w14:paraId="6E0455FD" w14:textId="77777777" w:rsidR="00F659FC" w:rsidRPr="00F659FC" w:rsidRDefault="00F659FC" w:rsidP="00F659FC">
      <w:r w:rsidRPr="00F659FC">
        <w:t> </w:t>
      </w:r>
    </w:p>
    <w:p w14:paraId="3763C32C" w14:textId="77777777" w:rsidR="00F659FC" w:rsidRPr="00F659FC" w:rsidRDefault="00F659FC" w:rsidP="00F659FC">
      <w:r w:rsidRPr="00F659FC">
        <w:rPr>
          <w:b/>
          <w:bCs/>
        </w:rPr>
        <w:t>Platform Progress</w:t>
      </w:r>
    </w:p>
    <w:p w14:paraId="094336FE" w14:textId="77777777" w:rsidR="00F659FC" w:rsidRPr="00F659FC" w:rsidRDefault="00F659FC" w:rsidP="00F659FC">
      <w:r w:rsidRPr="00F659FC">
        <w:t xml:space="preserve">We have now completed the </w:t>
      </w:r>
      <w:r w:rsidRPr="00F659FC">
        <w:rPr>
          <w:b/>
          <w:bCs/>
        </w:rPr>
        <w:t>Core Transaction Processing Domain</w:t>
      </w:r>
      <w:r w:rsidRPr="00F659FC">
        <w:t>:</w:t>
      </w:r>
    </w:p>
    <w:p w14:paraId="72A1771A" w14:textId="77777777" w:rsidR="00F659FC" w:rsidRPr="00F659FC" w:rsidRDefault="00F659FC" w:rsidP="00F659FC">
      <w:pPr>
        <w:numPr>
          <w:ilvl w:val="0"/>
          <w:numId w:val="204"/>
        </w:numPr>
      </w:pPr>
      <w:r w:rsidRPr="00F659FC">
        <w:rPr>
          <w:rFonts w:ascii="Segoe UI Emoji" w:hAnsi="Segoe UI Emoji" w:cs="Segoe UI Emoji"/>
        </w:rPr>
        <w:t>✅</w:t>
      </w:r>
      <w:r w:rsidRPr="00F659FC">
        <w:t xml:space="preserve"> Chapters 1–3: Product Vision &amp; Business Architecture</w:t>
      </w:r>
    </w:p>
    <w:p w14:paraId="37630F91" w14:textId="77777777" w:rsidR="00F659FC" w:rsidRPr="00F659FC" w:rsidRDefault="00F659FC" w:rsidP="00F659FC">
      <w:pPr>
        <w:numPr>
          <w:ilvl w:val="0"/>
          <w:numId w:val="204"/>
        </w:numPr>
      </w:pPr>
      <w:r w:rsidRPr="00F659FC">
        <w:rPr>
          <w:rFonts w:ascii="Segoe UI Emoji" w:hAnsi="Segoe UI Emoji" w:cs="Segoe UI Emoji"/>
        </w:rPr>
        <w:t>✅</w:t>
      </w:r>
      <w:r w:rsidRPr="00F659FC">
        <w:t xml:space="preserve"> Chapters 4–11: Brokerage Business Capabilities</w:t>
      </w:r>
    </w:p>
    <w:p w14:paraId="6E58EF89" w14:textId="77777777" w:rsidR="00F659FC" w:rsidRPr="00F659FC" w:rsidRDefault="00F659FC" w:rsidP="00F659FC">
      <w:pPr>
        <w:numPr>
          <w:ilvl w:val="0"/>
          <w:numId w:val="204"/>
        </w:numPr>
      </w:pPr>
      <w:r w:rsidRPr="00F659FC">
        <w:rPr>
          <w:rFonts w:ascii="Segoe UI Emoji" w:hAnsi="Segoe UI Emoji" w:cs="Segoe UI Emoji"/>
        </w:rPr>
        <w:t>✅</w:t>
      </w:r>
      <w:r w:rsidRPr="00F659FC">
        <w:t xml:space="preserve"> Chapter 12: Compliance &amp; Risk</w:t>
      </w:r>
    </w:p>
    <w:p w14:paraId="64EA4E02" w14:textId="77777777" w:rsidR="00F659FC" w:rsidRPr="00F659FC" w:rsidRDefault="00F659FC" w:rsidP="00F659FC">
      <w:pPr>
        <w:numPr>
          <w:ilvl w:val="0"/>
          <w:numId w:val="204"/>
        </w:numPr>
      </w:pPr>
      <w:r w:rsidRPr="00F659FC">
        <w:rPr>
          <w:rFonts w:ascii="Segoe UI Emoji" w:hAnsi="Segoe UI Emoji" w:cs="Segoe UI Emoji"/>
        </w:rPr>
        <w:t>✅</w:t>
      </w:r>
      <w:r w:rsidRPr="00F659FC">
        <w:t xml:space="preserve"> Chapter 13: Workflow Orchestration</w:t>
      </w:r>
    </w:p>
    <w:p w14:paraId="0BBF8AA8" w14:textId="77777777" w:rsidR="00F659FC" w:rsidRPr="00F659FC" w:rsidRDefault="00F659FC" w:rsidP="00F659FC">
      <w:pPr>
        <w:numPr>
          <w:ilvl w:val="0"/>
          <w:numId w:val="204"/>
        </w:numPr>
      </w:pPr>
      <w:r w:rsidRPr="00F659FC">
        <w:rPr>
          <w:rFonts w:ascii="Segoe UI Emoji" w:hAnsi="Segoe UI Emoji" w:cs="Segoe UI Emoji"/>
        </w:rPr>
        <w:t>✅</w:t>
      </w:r>
      <w:r w:rsidRPr="00F659FC">
        <w:t xml:space="preserve"> Chapter 14: Customs Submission</w:t>
      </w:r>
    </w:p>
    <w:p w14:paraId="4E370009" w14:textId="77777777" w:rsidR="00F659FC" w:rsidRPr="00F659FC" w:rsidRDefault="00F659FC" w:rsidP="00F659FC">
      <w:r w:rsidRPr="00F659FC">
        <w:t xml:space="preserve">From this point onward, the remaining chapters will focus on the </w:t>
      </w:r>
      <w:r w:rsidRPr="00F659FC">
        <w:rPr>
          <w:b/>
          <w:bCs/>
        </w:rPr>
        <w:t>Enterprise Platform Services</w:t>
      </w:r>
      <w:r w:rsidRPr="00F659FC">
        <w:t xml:space="preserve"> that support and enhance the core transaction engine.</w:t>
      </w:r>
    </w:p>
    <w:p w14:paraId="2F092B2B" w14:textId="77777777" w:rsidR="00F659FC" w:rsidRPr="00F659FC" w:rsidRDefault="00F659FC" w:rsidP="00F659FC">
      <w:r w:rsidRPr="00F659FC">
        <w:t> </w:t>
      </w:r>
    </w:p>
    <w:p w14:paraId="0DC9D88E" w14:textId="77777777" w:rsidR="00F659FC" w:rsidRPr="00F659FC" w:rsidRDefault="00F659FC" w:rsidP="00F659FC">
      <w:r w:rsidRPr="00F659FC">
        <w:rPr>
          <w:b/>
          <w:bCs/>
        </w:rPr>
        <w:t>Next Chapter – Chapter 15: Document Management &amp; Digital Trade Repository</w:t>
      </w:r>
    </w:p>
    <w:p w14:paraId="13858173" w14:textId="77777777" w:rsidR="00F659FC" w:rsidRPr="00F659FC" w:rsidRDefault="00F659FC" w:rsidP="00F659FC">
      <w:r w:rsidRPr="00F659FC">
        <w:t>This chapter will define the platform's enterprise document capability, including:</w:t>
      </w:r>
    </w:p>
    <w:p w14:paraId="03C3E5A8" w14:textId="77777777" w:rsidR="00F659FC" w:rsidRPr="00F659FC" w:rsidRDefault="00F659FC" w:rsidP="00F659FC">
      <w:pPr>
        <w:numPr>
          <w:ilvl w:val="0"/>
          <w:numId w:val="205"/>
        </w:numPr>
      </w:pPr>
      <w:r w:rsidRPr="00F659FC">
        <w:t>Digital document repository</w:t>
      </w:r>
    </w:p>
    <w:p w14:paraId="0D4E1F72" w14:textId="77777777" w:rsidR="00F659FC" w:rsidRPr="00F659FC" w:rsidRDefault="00F659FC" w:rsidP="00F659FC">
      <w:pPr>
        <w:numPr>
          <w:ilvl w:val="0"/>
          <w:numId w:val="205"/>
        </w:numPr>
      </w:pPr>
      <w:r w:rsidRPr="00F659FC">
        <w:t>Document lifecycle management</w:t>
      </w:r>
    </w:p>
    <w:p w14:paraId="091921D9" w14:textId="77777777" w:rsidR="00F659FC" w:rsidRPr="00F659FC" w:rsidRDefault="00F659FC" w:rsidP="00F659FC">
      <w:pPr>
        <w:numPr>
          <w:ilvl w:val="0"/>
          <w:numId w:val="205"/>
        </w:numPr>
      </w:pPr>
      <w:r w:rsidRPr="00F659FC">
        <w:t>OCR and AI-assisted document extraction</w:t>
      </w:r>
    </w:p>
    <w:p w14:paraId="2434359C" w14:textId="77777777" w:rsidR="00F659FC" w:rsidRPr="00F659FC" w:rsidRDefault="00F659FC" w:rsidP="00F659FC">
      <w:pPr>
        <w:numPr>
          <w:ilvl w:val="0"/>
          <w:numId w:val="205"/>
        </w:numPr>
      </w:pPr>
      <w:r w:rsidRPr="00F659FC">
        <w:t>Version control</w:t>
      </w:r>
    </w:p>
    <w:p w14:paraId="01F968DC" w14:textId="77777777" w:rsidR="00F659FC" w:rsidRPr="00F659FC" w:rsidRDefault="00F659FC" w:rsidP="00F659FC">
      <w:pPr>
        <w:numPr>
          <w:ilvl w:val="0"/>
          <w:numId w:val="205"/>
        </w:numPr>
      </w:pPr>
      <w:r w:rsidRPr="00F659FC">
        <w:t>Electronic document generation</w:t>
      </w:r>
    </w:p>
    <w:p w14:paraId="58386276" w14:textId="77777777" w:rsidR="00F659FC" w:rsidRPr="00F659FC" w:rsidRDefault="00F659FC" w:rsidP="00F659FC">
      <w:pPr>
        <w:numPr>
          <w:ilvl w:val="0"/>
          <w:numId w:val="205"/>
        </w:numPr>
      </w:pPr>
      <w:r w:rsidRPr="00F659FC">
        <w:t>Template management</w:t>
      </w:r>
    </w:p>
    <w:p w14:paraId="06263EF6" w14:textId="77777777" w:rsidR="00F659FC" w:rsidRPr="00F659FC" w:rsidRDefault="00F659FC" w:rsidP="00F659FC">
      <w:pPr>
        <w:numPr>
          <w:ilvl w:val="0"/>
          <w:numId w:val="205"/>
        </w:numPr>
      </w:pPr>
      <w:r w:rsidRPr="00F659FC">
        <w:t>Electronic signatures</w:t>
      </w:r>
    </w:p>
    <w:p w14:paraId="044A11AD" w14:textId="77777777" w:rsidR="00F659FC" w:rsidRPr="00F659FC" w:rsidRDefault="00F659FC" w:rsidP="00F659FC">
      <w:pPr>
        <w:numPr>
          <w:ilvl w:val="0"/>
          <w:numId w:val="205"/>
        </w:numPr>
      </w:pPr>
      <w:r w:rsidRPr="00F659FC">
        <w:t>Document validation</w:t>
      </w:r>
    </w:p>
    <w:p w14:paraId="2894D711" w14:textId="77777777" w:rsidR="00F659FC" w:rsidRPr="00F659FC" w:rsidRDefault="00F659FC" w:rsidP="00F659FC">
      <w:pPr>
        <w:numPr>
          <w:ilvl w:val="0"/>
          <w:numId w:val="205"/>
        </w:numPr>
      </w:pPr>
      <w:r w:rsidRPr="00F659FC">
        <w:t>Attachment management</w:t>
      </w:r>
    </w:p>
    <w:p w14:paraId="710B6A02" w14:textId="77777777" w:rsidR="00F659FC" w:rsidRPr="00F659FC" w:rsidRDefault="00F659FC" w:rsidP="00F659FC">
      <w:pPr>
        <w:numPr>
          <w:ilvl w:val="0"/>
          <w:numId w:val="205"/>
        </w:numPr>
      </w:pPr>
      <w:r w:rsidRPr="00F659FC">
        <w:t>Trade document relationships</w:t>
      </w:r>
    </w:p>
    <w:p w14:paraId="5DEECFD4" w14:textId="77777777" w:rsidR="00F659FC" w:rsidRPr="00F659FC" w:rsidRDefault="00F659FC" w:rsidP="00F659FC">
      <w:pPr>
        <w:numPr>
          <w:ilvl w:val="0"/>
          <w:numId w:val="205"/>
        </w:numPr>
      </w:pPr>
      <w:r w:rsidRPr="00F659FC">
        <w:t>Long-term retention and archival</w:t>
      </w:r>
    </w:p>
    <w:p w14:paraId="2DA7D0A8" w14:textId="77777777" w:rsidR="00F659FC" w:rsidRPr="00F659FC" w:rsidRDefault="00F659FC" w:rsidP="00F659FC">
      <w:pPr>
        <w:numPr>
          <w:ilvl w:val="0"/>
          <w:numId w:val="205"/>
        </w:numPr>
      </w:pPr>
      <w:r w:rsidRPr="00F659FC">
        <w:t>Integration with customs and OGA submissions</w:t>
      </w:r>
    </w:p>
    <w:p w14:paraId="19FC924D" w14:textId="77777777" w:rsidR="00F659FC" w:rsidRPr="00F659FC" w:rsidRDefault="00F659FC" w:rsidP="00F659FC">
      <w:r w:rsidRPr="00F659FC">
        <w:t>This module will serve as the authoritative repository for all trade documents across the customs brokerage lifecycle and will support both operational processing and regulatory compliance.</w:t>
      </w:r>
    </w:p>
    <w:p w14:paraId="326DDB8D" w14:textId="77777777" w:rsidR="00F659FC" w:rsidRPr="00F659FC" w:rsidRDefault="00F659FC" w:rsidP="00F659FC">
      <w:r w:rsidRPr="00F659FC">
        <w:t xml:space="preserve">Excellent. We have now completed the </w:t>
      </w:r>
      <w:r w:rsidRPr="00F659FC">
        <w:rPr>
          <w:b/>
          <w:bCs/>
        </w:rPr>
        <w:t>Core Business Processing Domain</w:t>
      </w:r>
      <w:r w:rsidRPr="00F659FC">
        <w:t xml:space="preserve"> of the platform. From this chapter onward, we move into the </w:t>
      </w:r>
      <w:r w:rsidRPr="00F659FC">
        <w:rPr>
          <w:b/>
          <w:bCs/>
        </w:rPr>
        <w:t>Enterprise Services Layer</w:t>
      </w:r>
      <w:r w:rsidRPr="00F659FC">
        <w:t>—capabilities that every mature customs brokerage platform relies on to support operations, compliance, and long-term maintainability.</w:t>
      </w:r>
    </w:p>
    <w:p w14:paraId="3B8C8112" w14:textId="77777777" w:rsidR="00F659FC" w:rsidRPr="00F659FC" w:rsidRDefault="00F659FC" w:rsidP="00F659FC">
      <w:r w:rsidRPr="00F659FC">
        <w:t xml:space="preserve">A robust Document Management capability is far more than file storage. It becomes the </w:t>
      </w:r>
      <w:r w:rsidRPr="00F659FC">
        <w:rPr>
          <w:b/>
          <w:bCs/>
        </w:rPr>
        <w:t>digital evidence repository</w:t>
      </w:r>
      <w:r w:rsidRPr="00F659FC">
        <w:t xml:space="preserve"> for every customs transaction and is critical for regulatory audits, dispute resolution, post-clearance reviews, and customer service.</w:t>
      </w:r>
    </w:p>
    <w:p w14:paraId="18406902" w14:textId="77777777" w:rsidR="00F659FC" w:rsidRPr="00F659FC" w:rsidRDefault="00F659FC" w:rsidP="00F659FC">
      <w:r w:rsidRPr="00F659FC">
        <w:t> </w:t>
      </w:r>
    </w:p>
    <w:p w14:paraId="7A09208E" w14:textId="77777777" w:rsidR="00F659FC" w:rsidRPr="00F659FC" w:rsidRDefault="00F659FC" w:rsidP="00F659FC">
      <w:r w:rsidRPr="00F659FC">
        <w:rPr>
          <w:b/>
          <w:bCs/>
        </w:rPr>
        <w:t>Chapter 15 – Document Management &amp; Digital Trade Repository</w:t>
      </w:r>
    </w:p>
    <w:p w14:paraId="4B32D595" w14:textId="77777777" w:rsidR="00F659FC" w:rsidRPr="00F659FC" w:rsidRDefault="00F659FC" w:rsidP="00F659FC">
      <w:r w:rsidRPr="00F659FC">
        <w:rPr>
          <w:b/>
          <w:bCs/>
        </w:rPr>
        <w:t>Module ID:</w:t>
      </w:r>
      <w:r w:rsidRPr="00F659FC">
        <w:t xml:space="preserve"> DMS-001</w:t>
      </w:r>
    </w:p>
    <w:p w14:paraId="7838817A" w14:textId="77777777" w:rsidR="00F659FC" w:rsidRPr="00F659FC" w:rsidRDefault="00F659FC" w:rsidP="00F659FC">
      <w:r w:rsidRPr="00F659FC">
        <w:rPr>
          <w:b/>
          <w:bCs/>
        </w:rPr>
        <w:t>Priority:</w:t>
      </w:r>
      <w:r w:rsidRPr="00F659FC">
        <w:t xml:space="preserve"> Critical</w:t>
      </w:r>
    </w:p>
    <w:p w14:paraId="2ACC290C" w14:textId="77777777" w:rsidR="00F659FC" w:rsidRPr="00F659FC" w:rsidRDefault="00F659FC" w:rsidP="00F659FC">
      <w:r w:rsidRPr="00F659FC">
        <w:rPr>
          <w:b/>
          <w:bCs/>
        </w:rPr>
        <w:t>Dependencies:</w:t>
      </w:r>
    </w:p>
    <w:p w14:paraId="754F716C" w14:textId="77777777" w:rsidR="00F659FC" w:rsidRPr="00F659FC" w:rsidRDefault="00F659FC" w:rsidP="00F659FC">
      <w:pPr>
        <w:numPr>
          <w:ilvl w:val="0"/>
          <w:numId w:val="206"/>
        </w:numPr>
      </w:pPr>
      <w:r w:rsidRPr="00F659FC">
        <w:t>Shipment Management</w:t>
      </w:r>
    </w:p>
    <w:p w14:paraId="03BF21B1" w14:textId="77777777" w:rsidR="00F659FC" w:rsidRPr="00F659FC" w:rsidRDefault="00F659FC" w:rsidP="00F659FC">
      <w:pPr>
        <w:numPr>
          <w:ilvl w:val="0"/>
          <w:numId w:val="206"/>
        </w:numPr>
      </w:pPr>
      <w:r w:rsidRPr="00F659FC">
        <w:t>Declaration Management</w:t>
      </w:r>
    </w:p>
    <w:p w14:paraId="567C34AD" w14:textId="77777777" w:rsidR="00F659FC" w:rsidRPr="00F659FC" w:rsidRDefault="00F659FC" w:rsidP="00F659FC">
      <w:pPr>
        <w:numPr>
          <w:ilvl w:val="0"/>
          <w:numId w:val="206"/>
        </w:numPr>
      </w:pPr>
      <w:r w:rsidRPr="00F659FC">
        <w:t>Customs Submission Engine</w:t>
      </w:r>
    </w:p>
    <w:p w14:paraId="75FDC595" w14:textId="77777777" w:rsidR="00F659FC" w:rsidRPr="00F659FC" w:rsidRDefault="00F659FC" w:rsidP="00F659FC">
      <w:pPr>
        <w:numPr>
          <w:ilvl w:val="0"/>
          <w:numId w:val="206"/>
        </w:numPr>
      </w:pPr>
      <w:r w:rsidRPr="00F659FC">
        <w:t>Permit Management</w:t>
      </w:r>
    </w:p>
    <w:p w14:paraId="2391E52F" w14:textId="77777777" w:rsidR="00F659FC" w:rsidRPr="00F659FC" w:rsidRDefault="00F659FC" w:rsidP="00F659FC">
      <w:pPr>
        <w:numPr>
          <w:ilvl w:val="0"/>
          <w:numId w:val="206"/>
        </w:numPr>
      </w:pPr>
      <w:r w:rsidRPr="00F659FC">
        <w:t>OGA Management</w:t>
      </w:r>
    </w:p>
    <w:p w14:paraId="2F11FFE3" w14:textId="77777777" w:rsidR="00F659FC" w:rsidRPr="00F659FC" w:rsidRDefault="00F659FC" w:rsidP="00F659FC">
      <w:pPr>
        <w:numPr>
          <w:ilvl w:val="0"/>
          <w:numId w:val="206"/>
        </w:numPr>
      </w:pPr>
      <w:r w:rsidRPr="00F659FC">
        <w:t>Workflow Engine</w:t>
      </w:r>
    </w:p>
    <w:p w14:paraId="609269B3" w14:textId="77777777" w:rsidR="00F659FC" w:rsidRPr="00F659FC" w:rsidRDefault="00F659FC" w:rsidP="00F659FC">
      <w:r w:rsidRPr="00F659FC">
        <w:rPr>
          <w:b/>
          <w:bCs/>
        </w:rPr>
        <w:t>Consumers:</w:t>
      </w:r>
    </w:p>
    <w:p w14:paraId="6BEDE7BE" w14:textId="77777777" w:rsidR="00F659FC" w:rsidRPr="00F659FC" w:rsidRDefault="00F659FC" w:rsidP="00F659FC">
      <w:pPr>
        <w:numPr>
          <w:ilvl w:val="0"/>
          <w:numId w:val="207"/>
        </w:numPr>
      </w:pPr>
      <w:r w:rsidRPr="00F659FC">
        <w:t>All business modules</w:t>
      </w:r>
    </w:p>
    <w:p w14:paraId="20E05D8F" w14:textId="77777777" w:rsidR="00F659FC" w:rsidRPr="00F659FC" w:rsidRDefault="00F659FC" w:rsidP="00F659FC">
      <w:pPr>
        <w:numPr>
          <w:ilvl w:val="0"/>
          <w:numId w:val="207"/>
        </w:numPr>
      </w:pPr>
      <w:r w:rsidRPr="00F659FC">
        <w:t>Reporting</w:t>
      </w:r>
    </w:p>
    <w:p w14:paraId="5A720267" w14:textId="77777777" w:rsidR="00F659FC" w:rsidRPr="00F659FC" w:rsidRDefault="00F659FC" w:rsidP="00F659FC">
      <w:pPr>
        <w:numPr>
          <w:ilvl w:val="0"/>
          <w:numId w:val="207"/>
        </w:numPr>
      </w:pPr>
      <w:r w:rsidRPr="00F659FC">
        <w:t>Audit Service</w:t>
      </w:r>
    </w:p>
    <w:p w14:paraId="62D2FFE2" w14:textId="77777777" w:rsidR="00F659FC" w:rsidRPr="00F659FC" w:rsidRDefault="00F659FC" w:rsidP="00F659FC">
      <w:pPr>
        <w:numPr>
          <w:ilvl w:val="0"/>
          <w:numId w:val="207"/>
        </w:numPr>
      </w:pPr>
      <w:r w:rsidRPr="00F659FC">
        <w:t>Customer Portal</w:t>
      </w:r>
    </w:p>
    <w:p w14:paraId="53AF7278" w14:textId="77777777" w:rsidR="00F659FC" w:rsidRPr="00F659FC" w:rsidRDefault="00F659FC" w:rsidP="00F659FC">
      <w:pPr>
        <w:numPr>
          <w:ilvl w:val="0"/>
          <w:numId w:val="207"/>
        </w:numPr>
      </w:pPr>
      <w:r w:rsidRPr="00F659FC">
        <w:t>Government Integrations</w:t>
      </w:r>
    </w:p>
    <w:p w14:paraId="0CC7389E" w14:textId="77777777" w:rsidR="00F659FC" w:rsidRPr="00F659FC" w:rsidRDefault="00F659FC" w:rsidP="00F659FC">
      <w:r w:rsidRPr="00F659FC">
        <w:t> </w:t>
      </w:r>
    </w:p>
    <w:p w14:paraId="51D3C2C4" w14:textId="77777777" w:rsidR="00F659FC" w:rsidRPr="00F659FC" w:rsidRDefault="00F659FC" w:rsidP="00F659FC">
      <w:r w:rsidRPr="00F659FC">
        <w:rPr>
          <w:b/>
          <w:bCs/>
        </w:rPr>
        <w:t>15.1 Purpose</w:t>
      </w:r>
    </w:p>
    <w:p w14:paraId="43E3A9FA" w14:textId="77777777" w:rsidR="00F659FC" w:rsidRPr="00F659FC" w:rsidRDefault="00F659FC" w:rsidP="00F659FC">
      <w:r w:rsidRPr="00F659FC">
        <w:t>The Document Management &amp; Digital Trade Repository provides a centralized, secure, version-controlled repository for all documents associated with international trade transactions.</w:t>
      </w:r>
    </w:p>
    <w:p w14:paraId="0FFCAE52" w14:textId="77777777" w:rsidR="00F659FC" w:rsidRPr="00F659FC" w:rsidRDefault="00F659FC" w:rsidP="00F659FC">
      <w:r w:rsidRPr="00F659FC">
        <w:t>It manages the complete lifecycle of documents from creation and receipt through validation, approval, submission, archival, and eventual disposal according to regulatory retention policies.</w:t>
      </w:r>
    </w:p>
    <w:p w14:paraId="6BB832BD" w14:textId="77777777" w:rsidR="00F659FC" w:rsidRPr="00F659FC" w:rsidRDefault="00F659FC" w:rsidP="00F659FC">
      <w:r w:rsidRPr="00F659FC">
        <w:t xml:space="preserve">The repository serves as the </w:t>
      </w:r>
      <w:r w:rsidRPr="00F659FC">
        <w:rPr>
          <w:b/>
          <w:bCs/>
        </w:rPr>
        <w:t>single source of truth</w:t>
      </w:r>
      <w:r w:rsidRPr="00F659FC">
        <w:t xml:space="preserve"> for all operational and regulatory documents.</w:t>
      </w:r>
    </w:p>
    <w:p w14:paraId="147F6A49" w14:textId="77777777" w:rsidR="00F659FC" w:rsidRPr="00F659FC" w:rsidRDefault="00F659FC" w:rsidP="00F659FC">
      <w:r w:rsidRPr="00F659FC">
        <w:t> </w:t>
      </w:r>
    </w:p>
    <w:p w14:paraId="771D1C1A" w14:textId="77777777" w:rsidR="00F659FC" w:rsidRPr="00F659FC" w:rsidRDefault="00F659FC" w:rsidP="00F659FC">
      <w:r w:rsidRPr="00F659FC">
        <w:rPr>
          <w:b/>
          <w:bCs/>
        </w:rPr>
        <w:t>15.2 Business Objectives</w:t>
      </w:r>
    </w:p>
    <w:p w14:paraId="32CC0A61" w14:textId="77777777" w:rsidR="00F659FC" w:rsidRPr="00F659FC" w:rsidRDefault="00F659FC" w:rsidP="00F659FC">
      <w:r w:rsidRPr="00F659FC">
        <w:t>The module shall:</w:t>
      </w:r>
    </w:p>
    <w:p w14:paraId="58B70BAB" w14:textId="77777777" w:rsidR="00F659FC" w:rsidRPr="00F659FC" w:rsidRDefault="00F659FC" w:rsidP="00F659FC">
      <w:pPr>
        <w:numPr>
          <w:ilvl w:val="0"/>
          <w:numId w:val="208"/>
        </w:numPr>
      </w:pPr>
      <w:r w:rsidRPr="00F659FC">
        <w:t>Maintain one authoritative repository for trade documents.</w:t>
      </w:r>
    </w:p>
    <w:p w14:paraId="01479690" w14:textId="77777777" w:rsidR="00F659FC" w:rsidRPr="00F659FC" w:rsidRDefault="00F659FC" w:rsidP="00F659FC">
      <w:pPr>
        <w:numPr>
          <w:ilvl w:val="0"/>
          <w:numId w:val="208"/>
        </w:numPr>
      </w:pPr>
      <w:r w:rsidRPr="00F659FC">
        <w:t>Eliminate duplicate document storage.</w:t>
      </w:r>
    </w:p>
    <w:p w14:paraId="3267B3F5" w14:textId="77777777" w:rsidR="00F659FC" w:rsidRPr="00F659FC" w:rsidRDefault="00F659FC" w:rsidP="00F659FC">
      <w:pPr>
        <w:numPr>
          <w:ilvl w:val="0"/>
          <w:numId w:val="208"/>
        </w:numPr>
      </w:pPr>
      <w:r w:rsidRPr="00F659FC">
        <w:t>Support electronic and scanned documents.</w:t>
      </w:r>
    </w:p>
    <w:p w14:paraId="4F6F86D6" w14:textId="77777777" w:rsidR="00F659FC" w:rsidRPr="00F659FC" w:rsidRDefault="00F659FC" w:rsidP="00F659FC">
      <w:pPr>
        <w:numPr>
          <w:ilvl w:val="0"/>
          <w:numId w:val="208"/>
        </w:numPr>
      </w:pPr>
      <w:r w:rsidRPr="00F659FC">
        <w:t>Enable document reuse across declarations.</w:t>
      </w:r>
    </w:p>
    <w:p w14:paraId="04949401" w14:textId="77777777" w:rsidR="00F659FC" w:rsidRPr="00F659FC" w:rsidRDefault="00F659FC" w:rsidP="00F659FC">
      <w:pPr>
        <w:numPr>
          <w:ilvl w:val="0"/>
          <w:numId w:val="208"/>
        </w:numPr>
      </w:pPr>
      <w:r w:rsidRPr="00F659FC">
        <w:t>Support AI-assisted document extraction.</w:t>
      </w:r>
    </w:p>
    <w:p w14:paraId="52FE9479" w14:textId="77777777" w:rsidR="00F659FC" w:rsidRPr="00F659FC" w:rsidRDefault="00F659FC" w:rsidP="00F659FC">
      <w:pPr>
        <w:numPr>
          <w:ilvl w:val="0"/>
          <w:numId w:val="208"/>
        </w:numPr>
      </w:pPr>
      <w:r w:rsidRPr="00F659FC">
        <w:t>Ensure regulatory retention compliance.</w:t>
      </w:r>
    </w:p>
    <w:p w14:paraId="0B92C2F2" w14:textId="77777777" w:rsidR="00F659FC" w:rsidRPr="00F659FC" w:rsidRDefault="00F659FC" w:rsidP="00F659FC">
      <w:pPr>
        <w:numPr>
          <w:ilvl w:val="0"/>
          <w:numId w:val="208"/>
        </w:numPr>
      </w:pPr>
      <w:r w:rsidRPr="00F659FC">
        <w:t>Provide complete document audit history.</w:t>
      </w:r>
    </w:p>
    <w:p w14:paraId="184D815A" w14:textId="77777777" w:rsidR="00F659FC" w:rsidRPr="00F659FC" w:rsidRDefault="00F659FC" w:rsidP="00F659FC">
      <w:r w:rsidRPr="00F659FC">
        <w:t> </w:t>
      </w:r>
    </w:p>
    <w:p w14:paraId="70681F73" w14:textId="77777777" w:rsidR="00F659FC" w:rsidRPr="00F659FC" w:rsidRDefault="00F659FC" w:rsidP="00F659FC">
      <w:r w:rsidRPr="00F659FC">
        <w:rPr>
          <w:b/>
          <w:bCs/>
        </w:rPr>
        <w:t>15.3 Business Context</w:t>
      </w:r>
    </w:p>
    <w:p w14:paraId="658B8319" w14:textId="77777777" w:rsidR="00F659FC" w:rsidRPr="00F659FC" w:rsidRDefault="00F659FC" w:rsidP="00F659FC">
      <w:r w:rsidRPr="00F659FC">
        <w:t xml:space="preserve">                  Shipment</w:t>
      </w:r>
      <w:r w:rsidRPr="00F659FC">
        <w:br/>
        <w:t xml:space="preserve">                     │</w:t>
      </w:r>
      <w:r w:rsidRPr="00F659FC">
        <w:br/>
        <w:t xml:space="preserve">                     </w:t>
      </w:r>
      <w:r w:rsidRPr="00F659FC">
        <w:rPr>
          <w:rFonts w:ascii="Arial" w:hAnsi="Arial" w:cs="Arial"/>
        </w:rPr>
        <w:t>▼</w:t>
      </w:r>
      <w:r w:rsidRPr="00F659FC">
        <w:br/>
        <w:t xml:space="preserve">           Document Repository</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Declaration      Permits         Supporting Docs</w:t>
      </w:r>
      <w:r w:rsidRPr="00F659FC">
        <w:br/>
        <w:t xml:space="preserve">    │                │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Customs &amp; OGA Submission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Regulatory Archive</w:t>
      </w:r>
    </w:p>
    <w:p w14:paraId="34314DE5" w14:textId="77777777" w:rsidR="00F659FC" w:rsidRPr="00F659FC" w:rsidRDefault="00F659FC" w:rsidP="00F659FC">
      <w:r w:rsidRPr="00F659FC">
        <w:t> </w:t>
      </w:r>
    </w:p>
    <w:p w14:paraId="62860EAD" w14:textId="10D870F4" w:rsidR="00F659FC" w:rsidRPr="00F659FC" w:rsidRDefault="00F659FC" w:rsidP="00F659FC">
      <w:r w:rsidRPr="00F659FC">
        <w:drawing>
          <wp:inline distT="0" distB="0" distL="0" distR="0" wp14:anchorId="19A3DB89" wp14:editId="7170D641">
            <wp:extent cx="7219950" cy="3740150"/>
            <wp:effectExtent l="0" t="0" r="0" b="0"/>
            <wp:docPr id="3838656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219950" cy="3740150"/>
                    </a:xfrm>
                    <a:prstGeom prst="rect">
                      <a:avLst/>
                    </a:prstGeom>
                    <a:noFill/>
                    <a:ln>
                      <a:noFill/>
                    </a:ln>
                  </pic:spPr>
                </pic:pic>
              </a:graphicData>
            </a:graphic>
          </wp:inline>
        </w:drawing>
      </w:r>
    </w:p>
    <w:p w14:paraId="4BEDDD70" w14:textId="77777777" w:rsidR="00F659FC" w:rsidRPr="00F659FC" w:rsidRDefault="00F659FC" w:rsidP="00F659FC">
      <w:r w:rsidRPr="00F659FC">
        <w:t> </w:t>
      </w:r>
    </w:p>
    <w:p w14:paraId="7F54DC50" w14:textId="77777777" w:rsidR="00F659FC" w:rsidRPr="00F659FC" w:rsidRDefault="00F659FC" w:rsidP="00F659FC">
      <w:r w:rsidRPr="00F659FC">
        <w:rPr>
          <w:b/>
          <w:bCs/>
        </w:rPr>
        <w:t>15.4 Supported Document Types</w:t>
      </w:r>
    </w:p>
    <w:p w14:paraId="7594E5F7" w14:textId="77777777" w:rsidR="00F659FC" w:rsidRPr="00F659FC" w:rsidRDefault="00F659FC" w:rsidP="00F659FC">
      <w:r w:rsidRPr="00F659FC">
        <w:t>The repository supports structured and unstructured documents.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0"/>
        <w:gridCol w:w="6931"/>
      </w:tblGrid>
      <w:tr w:rsidR="00F659FC" w:rsidRPr="00F659FC" w14:paraId="488A6AD8"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72D23" w14:textId="77777777" w:rsidR="00F659FC" w:rsidRPr="00F659FC" w:rsidRDefault="00F659FC" w:rsidP="00F659FC">
            <w:r w:rsidRPr="00F659FC">
              <w:rPr>
                <w:b/>
                <w:bCs/>
              </w:rPr>
              <w:t>Category</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9B9406" w14:textId="77777777" w:rsidR="00F659FC" w:rsidRPr="00F659FC" w:rsidRDefault="00F659FC" w:rsidP="00F659FC">
            <w:r w:rsidRPr="00F659FC">
              <w:rPr>
                <w:b/>
                <w:bCs/>
              </w:rPr>
              <w:t>Examples</w:t>
            </w:r>
          </w:p>
        </w:tc>
      </w:tr>
      <w:tr w:rsidR="00F659FC" w:rsidRPr="00F659FC" w14:paraId="31B33FC9" w14:textId="77777777">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1B0F2" w14:textId="77777777" w:rsidR="00F659FC" w:rsidRPr="00F659FC" w:rsidRDefault="00F659FC" w:rsidP="00F659FC">
            <w:r w:rsidRPr="00F659FC">
              <w:t>Commercial</w:t>
            </w:r>
          </w:p>
        </w:tc>
        <w:tc>
          <w:tcPr>
            <w:tcW w:w="6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5DF600" w14:textId="77777777" w:rsidR="00F659FC" w:rsidRPr="00F659FC" w:rsidRDefault="00F659FC" w:rsidP="00F659FC">
            <w:r w:rsidRPr="00F659FC">
              <w:t>Commercial Invoice, Proforma Invoice</w:t>
            </w:r>
          </w:p>
        </w:tc>
      </w:tr>
      <w:tr w:rsidR="00F659FC" w:rsidRPr="00F659FC" w14:paraId="3230C991"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A2C288" w14:textId="77777777" w:rsidR="00F659FC" w:rsidRPr="00F659FC" w:rsidRDefault="00F659FC" w:rsidP="00F659FC">
            <w:r w:rsidRPr="00F659FC">
              <w:t>Logistics</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DC44F" w14:textId="77777777" w:rsidR="00F659FC" w:rsidRPr="00F659FC" w:rsidRDefault="00F659FC" w:rsidP="00F659FC">
            <w:r w:rsidRPr="00F659FC">
              <w:t>Bill of Lading, Air Waybill, Delivery Order</w:t>
            </w:r>
          </w:p>
        </w:tc>
      </w:tr>
      <w:tr w:rsidR="00F659FC" w:rsidRPr="00F659FC" w14:paraId="361AB94D"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1825D" w14:textId="77777777" w:rsidR="00F659FC" w:rsidRPr="00F659FC" w:rsidRDefault="00F659FC" w:rsidP="00F659FC">
            <w:r w:rsidRPr="00F659FC">
              <w:t>Customs</w:t>
            </w:r>
          </w:p>
        </w:tc>
        <w:tc>
          <w:tcPr>
            <w:tcW w:w="69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2F695" w14:textId="77777777" w:rsidR="00F659FC" w:rsidRPr="00F659FC" w:rsidRDefault="00F659FC" w:rsidP="00F659FC">
            <w:r w:rsidRPr="00F659FC">
              <w:t>Import Declaration, Export Declaration, Transit Declaration</w:t>
            </w:r>
          </w:p>
        </w:tc>
      </w:tr>
      <w:tr w:rsidR="00F659FC" w:rsidRPr="00F659FC" w14:paraId="6ACD421E"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438C86" w14:textId="77777777" w:rsidR="00F659FC" w:rsidRPr="00F659FC" w:rsidRDefault="00F659FC" w:rsidP="00F659FC">
            <w:r w:rsidRPr="00F659FC">
              <w:t>Regulatory</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2CA71" w14:textId="77777777" w:rsidR="00F659FC" w:rsidRPr="00F659FC" w:rsidRDefault="00F659FC" w:rsidP="00F659FC">
            <w:r w:rsidRPr="00F659FC">
              <w:t>Import Permit, Export Permit, Health Certificate</w:t>
            </w:r>
          </w:p>
        </w:tc>
      </w:tr>
      <w:tr w:rsidR="00F659FC" w:rsidRPr="00F659FC" w14:paraId="3E0650E9"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E5668" w14:textId="77777777" w:rsidR="00F659FC" w:rsidRPr="00F659FC" w:rsidRDefault="00F659FC" w:rsidP="00F659FC">
            <w:r w:rsidRPr="00F659FC">
              <w:t>Trade</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5C7FF" w14:textId="77777777" w:rsidR="00F659FC" w:rsidRPr="00F659FC" w:rsidRDefault="00F659FC" w:rsidP="00F659FC">
            <w:r w:rsidRPr="00F659FC">
              <w:t>Certificate of Origin, Packing List</w:t>
            </w:r>
          </w:p>
        </w:tc>
      </w:tr>
      <w:tr w:rsidR="00F659FC" w:rsidRPr="00F659FC" w14:paraId="504A2864"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ADB3B" w14:textId="77777777" w:rsidR="00F659FC" w:rsidRPr="00F659FC" w:rsidRDefault="00F659FC" w:rsidP="00F659FC">
            <w:r w:rsidRPr="00F659FC">
              <w:t>Financial</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991F15" w14:textId="77777777" w:rsidR="00F659FC" w:rsidRPr="00F659FC" w:rsidRDefault="00F659FC" w:rsidP="00F659FC">
            <w:r w:rsidRPr="00F659FC">
              <w:t>Duty Payment Receipt, Insurance Certificate</w:t>
            </w:r>
          </w:p>
        </w:tc>
      </w:tr>
      <w:tr w:rsidR="00F659FC" w:rsidRPr="00F659FC" w14:paraId="58B94161"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C7445" w14:textId="77777777" w:rsidR="00F659FC" w:rsidRPr="00F659FC" w:rsidRDefault="00F659FC" w:rsidP="00F659FC">
            <w:r w:rsidRPr="00F659FC">
              <w:t>Compliance</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56324" w14:textId="77777777" w:rsidR="00F659FC" w:rsidRPr="00F659FC" w:rsidRDefault="00F659FC" w:rsidP="00F659FC">
            <w:r w:rsidRPr="00F659FC">
              <w:t>Inspection Report, Laboratory Report</w:t>
            </w:r>
          </w:p>
        </w:tc>
      </w:tr>
      <w:tr w:rsidR="00F659FC" w:rsidRPr="00F659FC" w14:paraId="3137D037"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0E1641" w14:textId="77777777" w:rsidR="00F659FC" w:rsidRPr="00F659FC" w:rsidRDefault="00F659FC" w:rsidP="00F659FC">
            <w:r w:rsidRPr="00F659FC">
              <w:t>Customer</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8AAA7" w14:textId="77777777" w:rsidR="00F659FC" w:rsidRPr="00F659FC" w:rsidRDefault="00F659FC" w:rsidP="00F659FC">
            <w:r w:rsidRPr="00F659FC">
              <w:t>Purchase Order, Sales Contract</w:t>
            </w:r>
          </w:p>
        </w:tc>
      </w:tr>
      <w:tr w:rsidR="00F659FC" w:rsidRPr="00F659FC" w14:paraId="167C7DB8"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B9816" w14:textId="77777777" w:rsidR="00F659FC" w:rsidRPr="00F659FC" w:rsidRDefault="00F659FC" w:rsidP="00F659FC">
            <w:r w:rsidRPr="00F659FC">
              <w:t>Internal</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6501F" w14:textId="77777777" w:rsidR="00F659FC" w:rsidRPr="00F659FC" w:rsidRDefault="00F659FC" w:rsidP="00F659FC">
            <w:r w:rsidRPr="00F659FC">
              <w:t>Broker Notes, Approval Records</w:t>
            </w:r>
          </w:p>
        </w:tc>
      </w:tr>
      <w:tr w:rsidR="00F659FC" w:rsidRPr="00F659FC" w14:paraId="43ADA811"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FC81F" w14:textId="77777777" w:rsidR="00F659FC" w:rsidRPr="00F659FC" w:rsidRDefault="00F659FC" w:rsidP="00F659FC">
            <w:r w:rsidRPr="00F659FC">
              <w:t>Generated</w:t>
            </w:r>
          </w:p>
        </w:tc>
        <w:tc>
          <w:tcPr>
            <w:tcW w:w="6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D23A7" w14:textId="77777777" w:rsidR="00F659FC" w:rsidRPr="00F659FC" w:rsidRDefault="00F659FC" w:rsidP="00F659FC">
            <w:r w:rsidRPr="00F659FC">
              <w:t>Customs Forms, Internal Reports</w:t>
            </w:r>
          </w:p>
        </w:tc>
      </w:tr>
    </w:tbl>
    <w:p w14:paraId="78156B50" w14:textId="77777777" w:rsidR="00F659FC" w:rsidRPr="00F659FC" w:rsidRDefault="00F659FC" w:rsidP="00F659FC">
      <w:r w:rsidRPr="00F659FC">
        <w:t>Document types are configurable.</w:t>
      </w:r>
    </w:p>
    <w:p w14:paraId="68C2E5C7" w14:textId="77777777" w:rsidR="00F659FC" w:rsidRPr="00F659FC" w:rsidRDefault="00F659FC" w:rsidP="00F659FC">
      <w:r w:rsidRPr="00F659FC">
        <w:t> </w:t>
      </w:r>
    </w:p>
    <w:p w14:paraId="17F5FE1A" w14:textId="77777777" w:rsidR="00F659FC" w:rsidRPr="00F659FC" w:rsidRDefault="00F659FC" w:rsidP="00F659FC">
      <w:r w:rsidRPr="00F659FC">
        <w:rPr>
          <w:b/>
          <w:bCs/>
        </w:rPr>
        <w:t>15.5 Document Lifecycle</w:t>
      </w:r>
    </w:p>
    <w:p w14:paraId="5321FA1F" w14:textId="77777777" w:rsidR="00F659FC" w:rsidRPr="00F659FC" w:rsidRDefault="00F659FC" w:rsidP="00F659FC">
      <w:r w:rsidRPr="00F659FC">
        <w:t>Document Created</w:t>
      </w:r>
      <w:r w:rsidRPr="00F659FC">
        <w:br/>
        <w:t xml:space="preserve">        │</w:t>
      </w:r>
      <w:r w:rsidRPr="00F659FC">
        <w:br/>
        <w:t xml:space="preserve">        </w:t>
      </w:r>
      <w:r w:rsidRPr="00F659FC">
        <w:rPr>
          <w:rFonts w:ascii="Arial" w:hAnsi="Arial" w:cs="Arial"/>
        </w:rPr>
        <w:t>▼</w:t>
      </w:r>
      <w:r w:rsidRPr="00F659FC">
        <w:br/>
        <w:t>Uploaded / Generated</w:t>
      </w:r>
      <w:r w:rsidRPr="00F659FC">
        <w:br/>
        <w:t xml:space="preserve">        │</w:t>
      </w:r>
      <w:r w:rsidRPr="00F659FC">
        <w:br/>
        <w:t xml:space="preserve">        </w:t>
      </w:r>
      <w:r w:rsidRPr="00F659FC">
        <w:rPr>
          <w:rFonts w:ascii="Arial" w:hAnsi="Arial" w:cs="Arial"/>
        </w:rPr>
        <w:t>▼</w:t>
      </w:r>
      <w:r w:rsidRPr="00F659FC">
        <w:br/>
        <w:t>Classification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Validation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Linked to Business Objects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Submitted (Optional)</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Archived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Retention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Disposal</w:t>
      </w:r>
    </w:p>
    <w:p w14:paraId="59854676" w14:textId="77777777" w:rsidR="00F659FC" w:rsidRPr="00F659FC" w:rsidRDefault="00F659FC" w:rsidP="00F659FC">
      <w:r w:rsidRPr="00F659FC">
        <w:t> </w:t>
      </w:r>
    </w:p>
    <w:p w14:paraId="68ECF67B" w14:textId="2B3F31F2" w:rsidR="00F659FC" w:rsidRPr="00F659FC" w:rsidRDefault="00F659FC" w:rsidP="00F659FC">
      <w:r w:rsidRPr="00F659FC">
        <w:drawing>
          <wp:inline distT="0" distB="0" distL="0" distR="0" wp14:anchorId="3E29DDBA" wp14:editId="1343CDE9">
            <wp:extent cx="7105650" cy="5257800"/>
            <wp:effectExtent l="0" t="0" r="0" b="0"/>
            <wp:docPr id="57004169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05650" cy="5257800"/>
                    </a:xfrm>
                    <a:prstGeom prst="rect">
                      <a:avLst/>
                    </a:prstGeom>
                    <a:noFill/>
                    <a:ln>
                      <a:noFill/>
                    </a:ln>
                  </pic:spPr>
                </pic:pic>
              </a:graphicData>
            </a:graphic>
          </wp:inline>
        </w:drawing>
      </w:r>
    </w:p>
    <w:p w14:paraId="65B8AFD0" w14:textId="77777777" w:rsidR="00F659FC" w:rsidRPr="00F659FC" w:rsidRDefault="00F659FC" w:rsidP="00F659FC">
      <w:r w:rsidRPr="00F659FC">
        <w:t> </w:t>
      </w:r>
    </w:p>
    <w:p w14:paraId="793DA450" w14:textId="77777777" w:rsidR="00F659FC" w:rsidRPr="00F659FC" w:rsidRDefault="00F659FC" w:rsidP="00F659FC">
      <w:r w:rsidRPr="00F659FC">
        <w:rPr>
          <w:b/>
          <w:bCs/>
        </w:rPr>
        <w:t>15.6 Document Data Model</w:t>
      </w:r>
    </w:p>
    <w:p w14:paraId="4CD58487" w14:textId="77777777" w:rsidR="00F659FC" w:rsidRPr="00F659FC" w:rsidRDefault="00F659FC" w:rsidP="00F659FC">
      <w:r w:rsidRPr="00F659FC">
        <w:t> </w:t>
      </w:r>
    </w:p>
    <w:p w14:paraId="364A0570" w14:textId="77777777" w:rsidR="00F659FC" w:rsidRPr="00F659FC" w:rsidRDefault="00F659FC" w:rsidP="00F659FC">
      <w:r w:rsidRPr="00F659FC">
        <w:t>Each document stores: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84"/>
        <w:gridCol w:w="4190"/>
      </w:tblGrid>
      <w:tr w:rsidR="00F659FC" w:rsidRPr="00F659FC" w14:paraId="0F1F8EB1"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F5DB9" w14:textId="77777777" w:rsidR="00F659FC" w:rsidRPr="00F659FC" w:rsidRDefault="00F659FC" w:rsidP="00F659FC">
            <w:r w:rsidRPr="00F659FC">
              <w:rPr>
                <w:b/>
                <w:bCs/>
              </w:rPr>
              <w:t>Field</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7B5959" w14:textId="77777777" w:rsidR="00F659FC" w:rsidRPr="00F659FC" w:rsidRDefault="00F659FC" w:rsidP="00F659FC">
            <w:r w:rsidRPr="00F659FC">
              <w:rPr>
                <w:b/>
                <w:bCs/>
              </w:rPr>
              <w:t>Description</w:t>
            </w:r>
          </w:p>
        </w:tc>
      </w:tr>
      <w:tr w:rsidR="00F659FC" w:rsidRPr="00F659FC" w14:paraId="37F4FF36"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B1CA3B" w14:textId="77777777" w:rsidR="00F659FC" w:rsidRPr="00F659FC" w:rsidRDefault="00F659FC" w:rsidP="00F659FC">
            <w:r w:rsidRPr="00F659FC">
              <w:t>Document ID</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82088" w14:textId="77777777" w:rsidR="00F659FC" w:rsidRPr="00F659FC" w:rsidRDefault="00F659FC" w:rsidP="00F659FC">
            <w:r w:rsidRPr="00F659FC">
              <w:t>Unique identifier</w:t>
            </w:r>
          </w:p>
        </w:tc>
      </w:tr>
      <w:tr w:rsidR="00F659FC" w:rsidRPr="00F659FC" w14:paraId="11421D29"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F937B" w14:textId="77777777" w:rsidR="00F659FC" w:rsidRPr="00F659FC" w:rsidRDefault="00F659FC" w:rsidP="00F659FC">
            <w:r w:rsidRPr="00F659FC">
              <w:t>Document Type</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9BFDC" w14:textId="77777777" w:rsidR="00F659FC" w:rsidRPr="00F659FC" w:rsidRDefault="00F659FC" w:rsidP="00F659FC">
            <w:r w:rsidRPr="00F659FC">
              <w:t>Invoice, Permit, etc.</w:t>
            </w:r>
          </w:p>
        </w:tc>
      </w:tr>
      <w:tr w:rsidR="00F659FC" w:rsidRPr="00F659FC" w14:paraId="7782EB89"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657740" w14:textId="77777777" w:rsidR="00F659FC" w:rsidRPr="00F659FC" w:rsidRDefault="00F659FC" w:rsidP="00F659FC">
            <w:r w:rsidRPr="00F659FC">
              <w:t>File Name</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CA56C" w14:textId="77777777" w:rsidR="00F659FC" w:rsidRPr="00F659FC" w:rsidRDefault="00F659FC" w:rsidP="00F659FC">
            <w:r w:rsidRPr="00F659FC">
              <w:t>Original filename</w:t>
            </w:r>
          </w:p>
        </w:tc>
      </w:tr>
      <w:tr w:rsidR="00F659FC" w:rsidRPr="00F659FC" w14:paraId="00EF2EB7"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2D5A9" w14:textId="77777777" w:rsidR="00F659FC" w:rsidRPr="00F659FC" w:rsidRDefault="00F659FC" w:rsidP="00F659FC">
            <w:r w:rsidRPr="00F659FC">
              <w:t>MIME Type</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BAE01" w14:textId="77777777" w:rsidR="00F659FC" w:rsidRPr="00F659FC" w:rsidRDefault="00F659FC" w:rsidP="00F659FC">
            <w:r w:rsidRPr="00F659FC">
              <w:t>PDF, XML, JPG, etc.</w:t>
            </w:r>
          </w:p>
        </w:tc>
      </w:tr>
      <w:tr w:rsidR="00F659FC" w:rsidRPr="00F659FC" w14:paraId="103EA1F5"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FC77E" w14:textId="77777777" w:rsidR="00F659FC" w:rsidRPr="00F659FC" w:rsidRDefault="00F659FC" w:rsidP="00F659FC">
            <w:r w:rsidRPr="00F659FC">
              <w:t>Version</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522A4" w14:textId="77777777" w:rsidR="00F659FC" w:rsidRPr="00F659FC" w:rsidRDefault="00F659FC" w:rsidP="00F659FC">
            <w:r w:rsidRPr="00F659FC">
              <w:t>Version number</w:t>
            </w:r>
          </w:p>
        </w:tc>
      </w:tr>
      <w:tr w:rsidR="00F659FC" w:rsidRPr="00F659FC" w14:paraId="2357134F"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D7E635" w14:textId="77777777" w:rsidR="00F659FC" w:rsidRPr="00F659FC" w:rsidRDefault="00F659FC" w:rsidP="00F659FC">
            <w:r w:rsidRPr="00F659FC">
              <w:t>Status</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A74D8D" w14:textId="77777777" w:rsidR="00F659FC" w:rsidRPr="00F659FC" w:rsidRDefault="00F659FC" w:rsidP="00F659FC">
            <w:r w:rsidRPr="00F659FC">
              <w:t>Draft, Approved, Archived</w:t>
            </w:r>
          </w:p>
        </w:tc>
      </w:tr>
      <w:tr w:rsidR="00F659FC" w:rsidRPr="00F659FC" w14:paraId="3E0B2477"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C858E" w14:textId="77777777" w:rsidR="00F659FC" w:rsidRPr="00F659FC" w:rsidRDefault="00F659FC" w:rsidP="00F659FC">
            <w:r w:rsidRPr="00F659FC">
              <w:t>Source</w:t>
            </w:r>
          </w:p>
        </w:tc>
        <w:tc>
          <w:tcPr>
            <w:tcW w:w="41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C79D8" w14:textId="77777777" w:rsidR="00F659FC" w:rsidRPr="00F659FC" w:rsidRDefault="00F659FC" w:rsidP="00F659FC">
            <w:r w:rsidRPr="00F659FC">
              <w:t>Uploaded, Generated, External API</w:t>
            </w:r>
          </w:p>
        </w:tc>
      </w:tr>
      <w:tr w:rsidR="00F659FC" w:rsidRPr="00F659FC" w14:paraId="4EBADE37"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2D0A2" w14:textId="77777777" w:rsidR="00F659FC" w:rsidRPr="00F659FC" w:rsidRDefault="00F659FC" w:rsidP="00F659FC">
            <w:r w:rsidRPr="00F659FC">
              <w:t>Related Shipment</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8AA3CD" w14:textId="77777777" w:rsidR="00F659FC" w:rsidRPr="00F659FC" w:rsidRDefault="00F659FC" w:rsidP="00F659FC">
            <w:r w:rsidRPr="00F659FC">
              <w:t>Optional</w:t>
            </w:r>
          </w:p>
        </w:tc>
      </w:tr>
      <w:tr w:rsidR="00F659FC" w:rsidRPr="00F659FC" w14:paraId="123512BD"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BCFA6" w14:textId="77777777" w:rsidR="00F659FC" w:rsidRPr="00F659FC" w:rsidRDefault="00F659FC" w:rsidP="00F659FC">
            <w:r w:rsidRPr="00F659FC">
              <w:t>Related Declaration</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A142E" w14:textId="77777777" w:rsidR="00F659FC" w:rsidRPr="00F659FC" w:rsidRDefault="00F659FC" w:rsidP="00F659FC">
            <w:r w:rsidRPr="00F659FC">
              <w:t>Optional</w:t>
            </w:r>
          </w:p>
        </w:tc>
      </w:tr>
      <w:tr w:rsidR="00F659FC" w:rsidRPr="00F659FC" w14:paraId="0815860C"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C910A" w14:textId="77777777" w:rsidR="00F659FC" w:rsidRPr="00F659FC" w:rsidRDefault="00F659FC" w:rsidP="00F659FC">
            <w:r w:rsidRPr="00F659FC">
              <w:t>Related Permit</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4DED5" w14:textId="77777777" w:rsidR="00F659FC" w:rsidRPr="00F659FC" w:rsidRDefault="00F659FC" w:rsidP="00F659FC">
            <w:r w:rsidRPr="00F659FC">
              <w:t>Optional</w:t>
            </w:r>
          </w:p>
        </w:tc>
      </w:tr>
      <w:tr w:rsidR="00F659FC" w:rsidRPr="00F659FC" w14:paraId="4482A62D"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426CB" w14:textId="77777777" w:rsidR="00F659FC" w:rsidRPr="00F659FC" w:rsidRDefault="00F659FC" w:rsidP="00F659FC">
            <w:r w:rsidRPr="00F659FC">
              <w:t>Related Customer</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10892" w14:textId="77777777" w:rsidR="00F659FC" w:rsidRPr="00F659FC" w:rsidRDefault="00F659FC" w:rsidP="00F659FC">
            <w:r w:rsidRPr="00F659FC">
              <w:t>Optional</w:t>
            </w:r>
          </w:p>
        </w:tc>
      </w:tr>
      <w:tr w:rsidR="00F659FC" w:rsidRPr="00F659FC" w14:paraId="188AFAEB"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DDDB8" w14:textId="77777777" w:rsidR="00F659FC" w:rsidRPr="00F659FC" w:rsidRDefault="00F659FC" w:rsidP="00F659FC">
            <w:r w:rsidRPr="00F659FC">
              <w:t>OCR Status</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FBFB8" w14:textId="77777777" w:rsidR="00F659FC" w:rsidRPr="00F659FC" w:rsidRDefault="00F659FC" w:rsidP="00F659FC">
            <w:r w:rsidRPr="00F659FC">
              <w:t>Pending, Completed</w:t>
            </w:r>
          </w:p>
        </w:tc>
      </w:tr>
      <w:tr w:rsidR="00F659FC" w:rsidRPr="00F659FC" w14:paraId="1361C704"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8D3A0" w14:textId="77777777" w:rsidR="00F659FC" w:rsidRPr="00F659FC" w:rsidRDefault="00F659FC" w:rsidP="00F659FC">
            <w:r w:rsidRPr="00F659FC">
              <w:t>Classification Status</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6B7B31" w14:textId="77777777" w:rsidR="00F659FC" w:rsidRPr="00F659FC" w:rsidRDefault="00F659FC" w:rsidP="00F659FC">
            <w:r w:rsidRPr="00F659FC">
              <w:t>Auto / Manual</w:t>
            </w:r>
          </w:p>
        </w:tc>
      </w:tr>
      <w:tr w:rsidR="00F659FC" w:rsidRPr="00F659FC" w14:paraId="1F88D59C" w14:textId="77777777">
        <w:tc>
          <w:tcPr>
            <w:tcW w:w="2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CB17B" w14:textId="77777777" w:rsidR="00F659FC" w:rsidRPr="00F659FC" w:rsidRDefault="00F659FC" w:rsidP="00F659FC">
            <w:r w:rsidRPr="00F659FC">
              <w:t>Security Classification</w:t>
            </w:r>
          </w:p>
        </w:tc>
        <w:tc>
          <w:tcPr>
            <w:tcW w:w="4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D19689" w14:textId="77777777" w:rsidR="00F659FC" w:rsidRPr="00F659FC" w:rsidRDefault="00F659FC" w:rsidP="00F659FC">
            <w:r w:rsidRPr="00F659FC">
              <w:t>Public, Confidential, Restricted</w:t>
            </w:r>
          </w:p>
        </w:tc>
      </w:tr>
      <w:tr w:rsidR="00F659FC" w:rsidRPr="00F659FC" w14:paraId="50B071A2"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777692" w14:textId="77777777" w:rsidR="00F659FC" w:rsidRPr="00F659FC" w:rsidRDefault="00F659FC" w:rsidP="00F659FC">
            <w:r w:rsidRPr="00F659FC">
              <w:t>Retention Policy</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0CA206" w14:textId="77777777" w:rsidR="00F659FC" w:rsidRPr="00F659FC" w:rsidRDefault="00F659FC" w:rsidP="00F659FC">
            <w:r w:rsidRPr="00F659FC">
              <w:t>Applicable policy</w:t>
            </w:r>
          </w:p>
        </w:tc>
      </w:tr>
      <w:tr w:rsidR="00F659FC" w:rsidRPr="00F659FC" w14:paraId="1E664869" w14:textId="77777777">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042933" w14:textId="77777777" w:rsidR="00F659FC" w:rsidRPr="00F659FC" w:rsidRDefault="00F659FC" w:rsidP="00F659FC">
            <w:r w:rsidRPr="00F659FC">
              <w:t>Hash</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D38BB" w14:textId="77777777" w:rsidR="00F659FC" w:rsidRPr="00F659FC" w:rsidRDefault="00F659FC" w:rsidP="00F659FC">
            <w:r w:rsidRPr="00F659FC">
              <w:t>Integrity verification</w:t>
            </w:r>
          </w:p>
        </w:tc>
      </w:tr>
    </w:tbl>
    <w:p w14:paraId="54F49BE4" w14:textId="77777777" w:rsidR="00F659FC" w:rsidRPr="00F659FC" w:rsidRDefault="00F659FC" w:rsidP="00F659FC">
      <w:r w:rsidRPr="00F659FC">
        <w:t> </w:t>
      </w:r>
    </w:p>
    <w:p w14:paraId="470D5910" w14:textId="77777777" w:rsidR="00F659FC" w:rsidRPr="00F659FC" w:rsidRDefault="00F659FC" w:rsidP="00F659FC">
      <w:r w:rsidRPr="00F659FC">
        <w:rPr>
          <w:b/>
          <w:bCs/>
        </w:rPr>
        <w:t>15.7 Functional Requirements</w:t>
      </w:r>
    </w:p>
    <w:p w14:paraId="661E8F7B" w14:textId="77777777" w:rsidR="00F659FC" w:rsidRPr="00F659FC" w:rsidRDefault="00F659FC" w:rsidP="00F659FC">
      <w:r w:rsidRPr="00F659FC">
        <w:rPr>
          <w:b/>
          <w:bCs/>
        </w:rPr>
        <w:t>FR-DMS-001 – Document Upload</w:t>
      </w:r>
    </w:p>
    <w:p w14:paraId="3D734544" w14:textId="77777777" w:rsidR="00F659FC" w:rsidRPr="00F659FC" w:rsidRDefault="00F659FC" w:rsidP="00F659FC">
      <w:r w:rsidRPr="00F659FC">
        <w:t>The system shall support:</w:t>
      </w:r>
    </w:p>
    <w:p w14:paraId="0A35048B" w14:textId="77777777" w:rsidR="00F659FC" w:rsidRPr="00F659FC" w:rsidRDefault="00F659FC" w:rsidP="00F659FC">
      <w:pPr>
        <w:numPr>
          <w:ilvl w:val="0"/>
          <w:numId w:val="209"/>
        </w:numPr>
      </w:pPr>
      <w:r w:rsidRPr="00F659FC">
        <w:t>Drag-and-drop upload</w:t>
      </w:r>
    </w:p>
    <w:p w14:paraId="2EFBFCDF" w14:textId="77777777" w:rsidR="00F659FC" w:rsidRPr="00F659FC" w:rsidRDefault="00F659FC" w:rsidP="00F659FC">
      <w:pPr>
        <w:numPr>
          <w:ilvl w:val="0"/>
          <w:numId w:val="209"/>
        </w:numPr>
      </w:pPr>
      <w:r w:rsidRPr="00F659FC">
        <w:t>Bulk upload</w:t>
      </w:r>
    </w:p>
    <w:p w14:paraId="1420CF94" w14:textId="77777777" w:rsidR="00F659FC" w:rsidRPr="00F659FC" w:rsidRDefault="00F659FC" w:rsidP="00F659FC">
      <w:pPr>
        <w:numPr>
          <w:ilvl w:val="0"/>
          <w:numId w:val="209"/>
        </w:numPr>
      </w:pPr>
      <w:r w:rsidRPr="00F659FC">
        <w:t>Email ingestion</w:t>
      </w:r>
    </w:p>
    <w:p w14:paraId="49C82F11" w14:textId="77777777" w:rsidR="00F659FC" w:rsidRPr="00F659FC" w:rsidRDefault="00F659FC" w:rsidP="00F659FC">
      <w:pPr>
        <w:numPr>
          <w:ilvl w:val="0"/>
          <w:numId w:val="209"/>
        </w:numPr>
      </w:pPr>
      <w:r w:rsidRPr="00F659FC">
        <w:t>Mobile capture</w:t>
      </w:r>
    </w:p>
    <w:p w14:paraId="1FC271E6" w14:textId="77777777" w:rsidR="00F659FC" w:rsidRPr="00F659FC" w:rsidRDefault="00F659FC" w:rsidP="00F659FC">
      <w:pPr>
        <w:numPr>
          <w:ilvl w:val="0"/>
          <w:numId w:val="209"/>
        </w:numPr>
      </w:pPr>
      <w:r w:rsidRPr="00F659FC">
        <w:t>Scanner integration</w:t>
      </w:r>
    </w:p>
    <w:p w14:paraId="01984C6A" w14:textId="77777777" w:rsidR="00F659FC" w:rsidRPr="00F659FC" w:rsidRDefault="00F659FC" w:rsidP="00F659FC">
      <w:pPr>
        <w:numPr>
          <w:ilvl w:val="0"/>
          <w:numId w:val="209"/>
        </w:numPr>
      </w:pPr>
      <w:r w:rsidRPr="00F659FC">
        <w:t>API upload</w:t>
      </w:r>
    </w:p>
    <w:p w14:paraId="4AB83967" w14:textId="77777777" w:rsidR="00F659FC" w:rsidRPr="00F659FC" w:rsidRDefault="00F659FC" w:rsidP="00F659FC">
      <w:pPr>
        <w:numPr>
          <w:ilvl w:val="0"/>
          <w:numId w:val="209"/>
        </w:numPr>
      </w:pPr>
      <w:r w:rsidRPr="00F659FC">
        <w:t>Automated imports from external systems</w:t>
      </w:r>
    </w:p>
    <w:p w14:paraId="187EF56B" w14:textId="77777777" w:rsidR="00F659FC" w:rsidRPr="00F659FC" w:rsidRDefault="00F659FC" w:rsidP="00F659FC">
      <w:r w:rsidRPr="00F659FC">
        <w:t>Supported formats include:</w:t>
      </w:r>
    </w:p>
    <w:p w14:paraId="5999D65F" w14:textId="77777777" w:rsidR="00F659FC" w:rsidRPr="00F659FC" w:rsidRDefault="00F659FC" w:rsidP="00F659FC">
      <w:pPr>
        <w:numPr>
          <w:ilvl w:val="0"/>
          <w:numId w:val="210"/>
        </w:numPr>
      </w:pPr>
      <w:r w:rsidRPr="00F659FC">
        <w:t>PDF</w:t>
      </w:r>
    </w:p>
    <w:p w14:paraId="7DC1E5CE" w14:textId="77777777" w:rsidR="00F659FC" w:rsidRPr="00F659FC" w:rsidRDefault="00F659FC" w:rsidP="00F659FC">
      <w:pPr>
        <w:numPr>
          <w:ilvl w:val="0"/>
          <w:numId w:val="210"/>
        </w:numPr>
      </w:pPr>
      <w:r w:rsidRPr="00F659FC">
        <w:t>TIFF</w:t>
      </w:r>
    </w:p>
    <w:p w14:paraId="129A143D" w14:textId="77777777" w:rsidR="00F659FC" w:rsidRPr="00F659FC" w:rsidRDefault="00F659FC" w:rsidP="00F659FC">
      <w:pPr>
        <w:numPr>
          <w:ilvl w:val="0"/>
          <w:numId w:val="210"/>
        </w:numPr>
      </w:pPr>
      <w:r w:rsidRPr="00F659FC">
        <w:t>JPEG</w:t>
      </w:r>
    </w:p>
    <w:p w14:paraId="3C071A23" w14:textId="77777777" w:rsidR="00F659FC" w:rsidRPr="00F659FC" w:rsidRDefault="00F659FC" w:rsidP="00F659FC">
      <w:pPr>
        <w:numPr>
          <w:ilvl w:val="0"/>
          <w:numId w:val="210"/>
        </w:numPr>
      </w:pPr>
      <w:r w:rsidRPr="00F659FC">
        <w:t>PNG</w:t>
      </w:r>
    </w:p>
    <w:p w14:paraId="77829078" w14:textId="77777777" w:rsidR="00F659FC" w:rsidRPr="00F659FC" w:rsidRDefault="00F659FC" w:rsidP="00F659FC">
      <w:pPr>
        <w:numPr>
          <w:ilvl w:val="0"/>
          <w:numId w:val="210"/>
        </w:numPr>
      </w:pPr>
      <w:r w:rsidRPr="00F659FC">
        <w:t>XML</w:t>
      </w:r>
    </w:p>
    <w:p w14:paraId="66ED510A" w14:textId="77777777" w:rsidR="00F659FC" w:rsidRPr="00F659FC" w:rsidRDefault="00F659FC" w:rsidP="00F659FC">
      <w:pPr>
        <w:numPr>
          <w:ilvl w:val="0"/>
          <w:numId w:val="210"/>
        </w:numPr>
      </w:pPr>
      <w:r w:rsidRPr="00F659FC">
        <w:t>JSON</w:t>
      </w:r>
    </w:p>
    <w:p w14:paraId="394AD9CE" w14:textId="77777777" w:rsidR="00F659FC" w:rsidRPr="00F659FC" w:rsidRDefault="00F659FC" w:rsidP="00F659FC">
      <w:pPr>
        <w:numPr>
          <w:ilvl w:val="0"/>
          <w:numId w:val="210"/>
        </w:numPr>
      </w:pPr>
      <w:r w:rsidRPr="00F659FC">
        <w:t>CSV</w:t>
      </w:r>
    </w:p>
    <w:p w14:paraId="07928044" w14:textId="77777777" w:rsidR="00F659FC" w:rsidRPr="00F659FC" w:rsidRDefault="00F659FC" w:rsidP="00F659FC">
      <w:pPr>
        <w:numPr>
          <w:ilvl w:val="0"/>
          <w:numId w:val="210"/>
        </w:numPr>
      </w:pPr>
      <w:r w:rsidRPr="00F659FC">
        <w:t>DOCX</w:t>
      </w:r>
    </w:p>
    <w:p w14:paraId="1A4F6EAC" w14:textId="77777777" w:rsidR="00F659FC" w:rsidRPr="00F659FC" w:rsidRDefault="00F659FC" w:rsidP="00F659FC">
      <w:pPr>
        <w:numPr>
          <w:ilvl w:val="0"/>
          <w:numId w:val="210"/>
        </w:numPr>
      </w:pPr>
      <w:r w:rsidRPr="00F659FC">
        <w:t>XLSX</w:t>
      </w:r>
    </w:p>
    <w:p w14:paraId="74557846" w14:textId="77777777" w:rsidR="00F659FC" w:rsidRPr="00F659FC" w:rsidRDefault="00F659FC" w:rsidP="00F659FC">
      <w:r w:rsidRPr="00F659FC">
        <w:t> </w:t>
      </w:r>
    </w:p>
    <w:p w14:paraId="0DF413B0" w14:textId="77777777" w:rsidR="00F659FC" w:rsidRPr="00F659FC" w:rsidRDefault="00F659FC" w:rsidP="00F659FC">
      <w:r w:rsidRPr="00F659FC">
        <w:rPr>
          <w:b/>
          <w:bCs/>
        </w:rPr>
        <w:t>FR-DMS-002 – Document Versioning</w:t>
      </w:r>
    </w:p>
    <w:p w14:paraId="67A3FCF5" w14:textId="77777777" w:rsidR="00F659FC" w:rsidRPr="00F659FC" w:rsidRDefault="00F659FC" w:rsidP="00F659FC">
      <w:r w:rsidRPr="00F659FC">
        <w:t>The repository shall maintain immutable document versions.</w:t>
      </w:r>
    </w:p>
    <w:p w14:paraId="192C41C9" w14:textId="77777777" w:rsidR="00F659FC" w:rsidRPr="00F659FC" w:rsidRDefault="00F659FC" w:rsidP="00F659FC">
      <w:r w:rsidRPr="00F659FC">
        <w:t>Example: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05"/>
        <w:gridCol w:w="2844"/>
      </w:tblGrid>
      <w:tr w:rsidR="00F659FC" w:rsidRPr="00F659FC" w14:paraId="0A90FFC9" w14:textId="77777777">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47C62" w14:textId="77777777" w:rsidR="00F659FC" w:rsidRPr="00F659FC" w:rsidRDefault="00F659FC" w:rsidP="00F659FC">
            <w:r w:rsidRPr="00F659FC">
              <w:rPr>
                <w:b/>
                <w:bCs/>
              </w:rPr>
              <w:t>Version</w:t>
            </w:r>
          </w:p>
        </w:tc>
        <w:tc>
          <w:tcPr>
            <w:tcW w:w="2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49691" w14:textId="77777777" w:rsidR="00F659FC" w:rsidRPr="00F659FC" w:rsidRDefault="00F659FC" w:rsidP="00F659FC">
            <w:r w:rsidRPr="00F659FC">
              <w:rPr>
                <w:b/>
                <w:bCs/>
              </w:rPr>
              <w:t>Description</w:t>
            </w:r>
          </w:p>
        </w:tc>
      </w:tr>
      <w:tr w:rsidR="00F659FC" w:rsidRPr="00F659FC" w14:paraId="1BBF6590" w14:textId="7777777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183F4" w14:textId="77777777" w:rsidR="00F659FC" w:rsidRPr="00F659FC" w:rsidRDefault="00F659FC" w:rsidP="00F659FC">
            <w:r w:rsidRPr="00F659FC">
              <w:t>1.0</w:t>
            </w:r>
          </w:p>
        </w:tc>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021D9" w14:textId="77777777" w:rsidR="00F659FC" w:rsidRPr="00F659FC" w:rsidRDefault="00F659FC" w:rsidP="00F659FC">
            <w:r w:rsidRPr="00F659FC">
              <w:t>Initial upload</w:t>
            </w:r>
          </w:p>
        </w:tc>
      </w:tr>
      <w:tr w:rsidR="00F659FC" w:rsidRPr="00F659FC" w14:paraId="20EC2A9E" w14:textId="7777777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8162A" w14:textId="77777777" w:rsidR="00F659FC" w:rsidRPr="00F659FC" w:rsidRDefault="00F659FC" w:rsidP="00F659FC">
            <w:r w:rsidRPr="00F659FC">
              <w:t>1.1</w:t>
            </w:r>
          </w:p>
        </w:tc>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66FC5D" w14:textId="77777777" w:rsidR="00F659FC" w:rsidRPr="00F659FC" w:rsidRDefault="00F659FC" w:rsidP="00F659FC">
            <w:r w:rsidRPr="00F659FC">
              <w:t>OCR completed</w:t>
            </w:r>
          </w:p>
        </w:tc>
      </w:tr>
      <w:tr w:rsidR="00F659FC" w:rsidRPr="00F659FC" w14:paraId="4B741356" w14:textId="7777777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BB708" w14:textId="77777777" w:rsidR="00F659FC" w:rsidRPr="00F659FC" w:rsidRDefault="00F659FC" w:rsidP="00F659FC">
            <w:r w:rsidRPr="00F659FC">
              <w:t>2.0</w:t>
            </w:r>
          </w:p>
        </w:tc>
        <w:tc>
          <w:tcPr>
            <w:tcW w:w="2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97A42" w14:textId="77777777" w:rsidR="00F659FC" w:rsidRPr="00F659FC" w:rsidRDefault="00F659FC" w:rsidP="00F659FC">
            <w:r w:rsidRPr="00F659FC">
              <w:t>Customer replacement</w:t>
            </w:r>
          </w:p>
        </w:tc>
      </w:tr>
      <w:tr w:rsidR="00F659FC" w:rsidRPr="00F659FC" w14:paraId="489F5FFE" w14:textId="7777777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16B0AB" w14:textId="77777777" w:rsidR="00F659FC" w:rsidRPr="00F659FC" w:rsidRDefault="00F659FC" w:rsidP="00F659FC">
            <w:r w:rsidRPr="00F659FC">
              <w:t>2.1</w:t>
            </w:r>
          </w:p>
        </w:tc>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847592" w14:textId="77777777" w:rsidR="00F659FC" w:rsidRPr="00F659FC" w:rsidRDefault="00F659FC" w:rsidP="00F659FC">
            <w:r w:rsidRPr="00F659FC">
              <w:t>Corrected invoice</w:t>
            </w:r>
          </w:p>
        </w:tc>
      </w:tr>
    </w:tbl>
    <w:p w14:paraId="25327A14" w14:textId="77777777" w:rsidR="00F659FC" w:rsidRPr="00F659FC" w:rsidRDefault="00F659FC" w:rsidP="00F659FC">
      <w:r w:rsidRPr="00F659FC">
        <w:t>Users may retrieve any historical version.</w:t>
      </w:r>
    </w:p>
    <w:p w14:paraId="1C820CD6" w14:textId="77777777" w:rsidR="00F659FC" w:rsidRPr="00F659FC" w:rsidRDefault="00F659FC" w:rsidP="00F659FC">
      <w:r w:rsidRPr="00F659FC">
        <w:t> </w:t>
      </w:r>
    </w:p>
    <w:p w14:paraId="443330BA" w14:textId="77777777" w:rsidR="00F659FC" w:rsidRPr="00F659FC" w:rsidRDefault="00F659FC" w:rsidP="00F659FC">
      <w:r w:rsidRPr="00F659FC">
        <w:rPr>
          <w:b/>
          <w:bCs/>
        </w:rPr>
        <w:t>FR-DMS-003 – Document Linking</w:t>
      </w:r>
    </w:p>
    <w:p w14:paraId="7AE1383E" w14:textId="77777777" w:rsidR="00F659FC" w:rsidRPr="00F659FC" w:rsidRDefault="00F659FC" w:rsidP="00F659FC">
      <w:r w:rsidRPr="00F659FC">
        <w:t>A single document may be linked to multiple entities.</w:t>
      </w:r>
    </w:p>
    <w:p w14:paraId="2D379936" w14:textId="77777777" w:rsidR="00F659FC" w:rsidRPr="00F659FC" w:rsidRDefault="00F659FC" w:rsidP="00F659FC">
      <w:r w:rsidRPr="00F659FC">
        <w:t>Example:</w:t>
      </w:r>
    </w:p>
    <w:p w14:paraId="48FD7BAB" w14:textId="77777777" w:rsidR="00F659FC" w:rsidRPr="00F659FC" w:rsidRDefault="00F659FC" w:rsidP="00F659FC">
      <w:r w:rsidRPr="00F659FC">
        <w:t> </w:t>
      </w:r>
    </w:p>
    <w:p w14:paraId="3F7E1ACD" w14:textId="77777777" w:rsidR="00F659FC" w:rsidRPr="00F659FC" w:rsidRDefault="00F659FC" w:rsidP="00F659FC">
      <w:r w:rsidRPr="00F659FC">
        <w:t>Commercial Invoice</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Shipment Declaration Customer</w:t>
      </w:r>
    </w:p>
    <w:p w14:paraId="63D6EF7B" w14:textId="77777777" w:rsidR="00F659FC" w:rsidRPr="00F659FC" w:rsidRDefault="00F659FC" w:rsidP="00F659FC">
      <w:r w:rsidRPr="00F659FC">
        <w:t> </w:t>
      </w:r>
    </w:p>
    <w:p w14:paraId="47AE26B0" w14:textId="1E4922C1" w:rsidR="00F659FC" w:rsidRPr="00F659FC" w:rsidRDefault="00F659FC" w:rsidP="00F659FC">
      <w:r w:rsidRPr="00F659FC">
        <w:drawing>
          <wp:inline distT="0" distB="0" distL="0" distR="0" wp14:anchorId="672C02EF" wp14:editId="1793DB1A">
            <wp:extent cx="3600450" cy="1314450"/>
            <wp:effectExtent l="0" t="0" r="0" b="0"/>
            <wp:docPr id="198122715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450" cy="1314450"/>
                    </a:xfrm>
                    <a:prstGeom prst="rect">
                      <a:avLst/>
                    </a:prstGeom>
                    <a:noFill/>
                    <a:ln>
                      <a:noFill/>
                    </a:ln>
                  </pic:spPr>
                </pic:pic>
              </a:graphicData>
            </a:graphic>
          </wp:inline>
        </w:drawing>
      </w:r>
    </w:p>
    <w:p w14:paraId="7F0F0214" w14:textId="77777777" w:rsidR="00F659FC" w:rsidRPr="00F659FC" w:rsidRDefault="00F659FC" w:rsidP="00F659FC">
      <w:r w:rsidRPr="00F659FC">
        <w:t>This eliminates duplicate storage.</w:t>
      </w:r>
    </w:p>
    <w:p w14:paraId="7DCFB8CA" w14:textId="77777777" w:rsidR="00F659FC" w:rsidRPr="00F659FC" w:rsidRDefault="00F659FC" w:rsidP="00F659FC">
      <w:r w:rsidRPr="00F659FC">
        <w:t> </w:t>
      </w:r>
    </w:p>
    <w:p w14:paraId="24F12395" w14:textId="77777777" w:rsidR="00F659FC" w:rsidRPr="00F659FC" w:rsidRDefault="00F659FC" w:rsidP="00F659FC">
      <w:r w:rsidRPr="00F659FC">
        <w:rPr>
          <w:b/>
          <w:bCs/>
        </w:rPr>
        <w:t>FR-DMS-004 – OCR Processing</w:t>
      </w:r>
    </w:p>
    <w:p w14:paraId="51EECAE4" w14:textId="77777777" w:rsidR="00F659FC" w:rsidRPr="00F659FC" w:rsidRDefault="00F659FC" w:rsidP="00F659FC">
      <w:r w:rsidRPr="00F659FC">
        <w:t>The platform shall support OCR extraction.</w:t>
      </w:r>
    </w:p>
    <w:p w14:paraId="50EA7CC5" w14:textId="77777777" w:rsidR="00F659FC" w:rsidRPr="00F659FC" w:rsidRDefault="00F659FC" w:rsidP="00F659FC">
      <w:r w:rsidRPr="00F659FC">
        <w:t>Extractable fields include:</w:t>
      </w:r>
    </w:p>
    <w:p w14:paraId="4EC179A4" w14:textId="77777777" w:rsidR="00F659FC" w:rsidRPr="00F659FC" w:rsidRDefault="00F659FC" w:rsidP="00F659FC">
      <w:pPr>
        <w:numPr>
          <w:ilvl w:val="0"/>
          <w:numId w:val="211"/>
        </w:numPr>
      </w:pPr>
      <w:r w:rsidRPr="00F659FC">
        <w:t>Invoice Number</w:t>
      </w:r>
    </w:p>
    <w:p w14:paraId="6F646DE1" w14:textId="77777777" w:rsidR="00F659FC" w:rsidRPr="00F659FC" w:rsidRDefault="00F659FC" w:rsidP="00F659FC">
      <w:pPr>
        <w:numPr>
          <w:ilvl w:val="0"/>
          <w:numId w:val="211"/>
        </w:numPr>
      </w:pPr>
      <w:r w:rsidRPr="00F659FC">
        <w:t>Invoice Date</w:t>
      </w:r>
    </w:p>
    <w:p w14:paraId="7AD840C1" w14:textId="77777777" w:rsidR="00F659FC" w:rsidRPr="00F659FC" w:rsidRDefault="00F659FC" w:rsidP="00F659FC">
      <w:pPr>
        <w:numPr>
          <w:ilvl w:val="0"/>
          <w:numId w:val="211"/>
        </w:numPr>
      </w:pPr>
      <w:r w:rsidRPr="00F659FC">
        <w:t>Supplier</w:t>
      </w:r>
    </w:p>
    <w:p w14:paraId="55391B3B" w14:textId="77777777" w:rsidR="00F659FC" w:rsidRPr="00F659FC" w:rsidRDefault="00F659FC" w:rsidP="00F659FC">
      <w:pPr>
        <w:numPr>
          <w:ilvl w:val="0"/>
          <w:numId w:val="211"/>
        </w:numPr>
      </w:pPr>
      <w:r w:rsidRPr="00F659FC">
        <w:t>Buyer</w:t>
      </w:r>
    </w:p>
    <w:p w14:paraId="0AD68EAA" w14:textId="77777777" w:rsidR="00F659FC" w:rsidRPr="00F659FC" w:rsidRDefault="00F659FC" w:rsidP="00F659FC">
      <w:pPr>
        <w:numPr>
          <w:ilvl w:val="0"/>
          <w:numId w:val="211"/>
        </w:numPr>
      </w:pPr>
      <w:r w:rsidRPr="00F659FC">
        <w:t>Commodity Description</w:t>
      </w:r>
    </w:p>
    <w:p w14:paraId="642BB645" w14:textId="77777777" w:rsidR="00F659FC" w:rsidRPr="00F659FC" w:rsidRDefault="00F659FC" w:rsidP="00F659FC">
      <w:pPr>
        <w:numPr>
          <w:ilvl w:val="0"/>
          <w:numId w:val="211"/>
        </w:numPr>
      </w:pPr>
      <w:r w:rsidRPr="00F659FC">
        <w:t>Quantity</w:t>
      </w:r>
    </w:p>
    <w:p w14:paraId="7BFC5CD7" w14:textId="77777777" w:rsidR="00F659FC" w:rsidRPr="00F659FC" w:rsidRDefault="00F659FC" w:rsidP="00F659FC">
      <w:pPr>
        <w:numPr>
          <w:ilvl w:val="0"/>
          <w:numId w:val="211"/>
        </w:numPr>
      </w:pPr>
      <w:r w:rsidRPr="00F659FC">
        <w:t>Currency</w:t>
      </w:r>
    </w:p>
    <w:p w14:paraId="1B8293E7" w14:textId="77777777" w:rsidR="00F659FC" w:rsidRPr="00F659FC" w:rsidRDefault="00F659FC" w:rsidP="00F659FC">
      <w:pPr>
        <w:numPr>
          <w:ilvl w:val="0"/>
          <w:numId w:val="211"/>
        </w:numPr>
      </w:pPr>
      <w:r w:rsidRPr="00F659FC">
        <w:t>Invoice Value</w:t>
      </w:r>
    </w:p>
    <w:p w14:paraId="7B70B8B1" w14:textId="77777777" w:rsidR="00F659FC" w:rsidRPr="00F659FC" w:rsidRDefault="00F659FC" w:rsidP="00F659FC">
      <w:pPr>
        <w:numPr>
          <w:ilvl w:val="0"/>
          <w:numId w:val="211"/>
        </w:numPr>
      </w:pPr>
      <w:r w:rsidRPr="00F659FC">
        <w:t>Country of Origin</w:t>
      </w:r>
    </w:p>
    <w:p w14:paraId="2E6A4BD9" w14:textId="77777777" w:rsidR="00F659FC" w:rsidRPr="00F659FC" w:rsidRDefault="00F659FC" w:rsidP="00F659FC">
      <w:pPr>
        <w:numPr>
          <w:ilvl w:val="0"/>
          <w:numId w:val="211"/>
        </w:numPr>
      </w:pPr>
      <w:r w:rsidRPr="00F659FC">
        <w:t>Incoterms</w:t>
      </w:r>
    </w:p>
    <w:p w14:paraId="3EEC8CE3" w14:textId="77777777" w:rsidR="00F659FC" w:rsidRPr="00F659FC" w:rsidRDefault="00F659FC" w:rsidP="00F659FC">
      <w:r w:rsidRPr="00F659FC">
        <w:t>Extracted values are stored separately from the original image.</w:t>
      </w:r>
    </w:p>
    <w:p w14:paraId="13E5BE21" w14:textId="77777777" w:rsidR="00F659FC" w:rsidRPr="00F659FC" w:rsidRDefault="00F659FC" w:rsidP="00F659FC">
      <w:r w:rsidRPr="00F659FC">
        <w:t> </w:t>
      </w:r>
    </w:p>
    <w:p w14:paraId="6FBBAD69" w14:textId="77777777" w:rsidR="00F659FC" w:rsidRPr="00F659FC" w:rsidRDefault="00F659FC" w:rsidP="00F659FC">
      <w:r w:rsidRPr="00F659FC">
        <w:rPr>
          <w:b/>
          <w:bCs/>
        </w:rPr>
        <w:t>FR-DMS-005 – AI-Assisted Document Understanding</w:t>
      </w:r>
    </w:p>
    <w:p w14:paraId="0DF8828B" w14:textId="77777777" w:rsidR="00F659FC" w:rsidRPr="00F659FC" w:rsidRDefault="00F659FC" w:rsidP="00F659FC">
      <w:r w:rsidRPr="00F659FC">
        <w:t>Optional AI capabilities include:</w:t>
      </w:r>
    </w:p>
    <w:p w14:paraId="11B4C978" w14:textId="77777777" w:rsidR="00F659FC" w:rsidRPr="00F659FC" w:rsidRDefault="00F659FC" w:rsidP="00F659FC">
      <w:pPr>
        <w:numPr>
          <w:ilvl w:val="0"/>
          <w:numId w:val="212"/>
        </w:numPr>
      </w:pPr>
      <w:r w:rsidRPr="00F659FC">
        <w:t>Commodity extraction</w:t>
      </w:r>
    </w:p>
    <w:p w14:paraId="5FA1B232" w14:textId="77777777" w:rsidR="00F659FC" w:rsidRPr="00F659FC" w:rsidRDefault="00F659FC" w:rsidP="00F659FC">
      <w:pPr>
        <w:numPr>
          <w:ilvl w:val="0"/>
          <w:numId w:val="212"/>
        </w:numPr>
      </w:pPr>
      <w:r w:rsidRPr="00F659FC">
        <w:t>HS classification suggestions</w:t>
      </w:r>
    </w:p>
    <w:p w14:paraId="593E0B71" w14:textId="77777777" w:rsidR="00F659FC" w:rsidRPr="00F659FC" w:rsidRDefault="00F659FC" w:rsidP="00F659FC">
      <w:pPr>
        <w:numPr>
          <w:ilvl w:val="0"/>
          <w:numId w:val="212"/>
        </w:numPr>
      </w:pPr>
      <w:r w:rsidRPr="00F659FC">
        <w:t>Invoice validation</w:t>
      </w:r>
    </w:p>
    <w:p w14:paraId="3C49E1BE" w14:textId="77777777" w:rsidR="00F659FC" w:rsidRPr="00F659FC" w:rsidRDefault="00F659FC" w:rsidP="00F659FC">
      <w:pPr>
        <w:numPr>
          <w:ilvl w:val="0"/>
          <w:numId w:val="212"/>
        </w:numPr>
      </w:pPr>
      <w:r w:rsidRPr="00F659FC">
        <w:t>Packing list reconciliation</w:t>
      </w:r>
    </w:p>
    <w:p w14:paraId="7965FAE1" w14:textId="77777777" w:rsidR="00F659FC" w:rsidRPr="00F659FC" w:rsidRDefault="00F659FC" w:rsidP="00F659FC">
      <w:pPr>
        <w:numPr>
          <w:ilvl w:val="0"/>
          <w:numId w:val="212"/>
        </w:numPr>
      </w:pPr>
      <w:r w:rsidRPr="00F659FC">
        <w:t>Duplicate document detection</w:t>
      </w:r>
    </w:p>
    <w:p w14:paraId="5856872B" w14:textId="77777777" w:rsidR="00F659FC" w:rsidRPr="00F659FC" w:rsidRDefault="00F659FC" w:rsidP="00F659FC">
      <w:pPr>
        <w:numPr>
          <w:ilvl w:val="0"/>
          <w:numId w:val="212"/>
        </w:numPr>
      </w:pPr>
      <w:r w:rsidRPr="00F659FC">
        <w:t>Missing document identification</w:t>
      </w:r>
    </w:p>
    <w:p w14:paraId="0A8C5929" w14:textId="77777777" w:rsidR="00F659FC" w:rsidRPr="00F659FC" w:rsidRDefault="00F659FC" w:rsidP="00F659FC">
      <w:r w:rsidRPr="00F659FC">
        <w:t>AI-generated results require user confirmation unless configured otherwise.</w:t>
      </w:r>
    </w:p>
    <w:p w14:paraId="454539E2" w14:textId="77777777" w:rsidR="00F659FC" w:rsidRPr="00F659FC" w:rsidRDefault="00F659FC" w:rsidP="00F659FC">
      <w:r w:rsidRPr="00F659FC">
        <w:t> </w:t>
      </w:r>
    </w:p>
    <w:p w14:paraId="0BCA7197" w14:textId="77777777" w:rsidR="00F659FC" w:rsidRPr="00F659FC" w:rsidRDefault="00F659FC" w:rsidP="00F659FC">
      <w:r w:rsidRPr="00F659FC">
        <w:rPr>
          <w:b/>
          <w:bCs/>
        </w:rPr>
        <w:t>15.8 Document Validation</w:t>
      </w:r>
    </w:p>
    <w:p w14:paraId="70746334" w14:textId="77777777" w:rsidR="00F659FC" w:rsidRPr="00F659FC" w:rsidRDefault="00F659FC" w:rsidP="00F659FC">
      <w:r w:rsidRPr="00F659FC">
        <w:t>Validation includes:</w:t>
      </w:r>
    </w:p>
    <w:p w14:paraId="3C0EA851" w14:textId="77777777" w:rsidR="00F659FC" w:rsidRPr="00F659FC" w:rsidRDefault="00F659FC" w:rsidP="00F659FC">
      <w:pPr>
        <w:numPr>
          <w:ilvl w:val="0"/>
          <w:numId w:val="213"/>
        </w:numPr>
      </w:pPr>
      <w:r w:rsidRPr="00F659FC">
        <w:t>File integrity</w:t>
      </w:r>
    </w:p>
    <w:p w14:paraId="195C10F5" w14:textId="77777777" w:rsidR="00F659FC" w:rsidRPr="00F659FC" w:rsidRDefault="00F659FC" w:rsidP="00F659FC">
      <w:pPr>
        <w:numPr>
          <w:ilvl w:val="0"/>
          <w:numId w:val="213"/>
        </w:numPr>
      </w:pPr>
      <w:r w:rsidRPr="00F659FC">
        <w:t>Digital signature verification</w:t>
      </w:r>
    </w:p>
    <w:p w14:paraId="7C033F32" w14:textId="77777777" w:rsidR="00F659FC" w:rsidRPr="00F659FC" w:rsidRDefault="00F659FC" w:rsidP="00F659FC">
      <w:pPr>
        <w:numPr>
          <w:ilvl w:val="0"/>
          <w:numId w:val="213"/>
        </w:numPr>
      </w:pPr>
      <w:r w:rsidRPr="00F659FC">
        <w:t>Virus scanning</w:t>
      </w:r>
    </w:p>
    <w:p w14:paraId="239C6A36" w14:textId="77777777" w:rsidR="00F659FC" w:rsidRPr="00F659FC" w:rsidRDefault="00F659FC" w:rsidP="00F659FC">
      <w:pPr>
        <w:numPr>
          <w:ilvl w:val="0"/>
          <w:numId w:val="213"/>
        </w:numPr>
      </w:pPr>
      <w:r w:rsidRPr="00F659FC">
        <w:t>OCR completeness</w:t>
      </w:r>
    </w:p>
    <w:p w14:paraId="42A355A3" w14:textId="77777777" w:rsidR="00F659FC" w:rsidRPr="00F659FC" w:rsidRDefault="00F659FC" w:rsidP="00F659FC">
      <w:pPr>
        <w:numPr>
          <w:ilvl w:val="0"/>
          <w:numId w:val="213"/>
        </w:numPr>
      </w:pPr>
      <w:r w:rsidRPr="00F659FC">
        <w:t>Mandatory field presence</w:t>
      </w:r>
    </w:p>
    <w:p w14:paraId="0F1914A7" w14:textId="77777777" w:rsidR="00F659FC" w:rsidRPr="00F659FC" w:rsidRDefault="00F659FC" w:rsidP="00F659FC">
      <w:pPr>
        <w:numPr>
          <w:ilvl w:val="0"/>
          <w:numId w:val="213"/>
        </w:numPr>
      </w:pPr>
      <w:r w:rsidRPr="00F659FC">
        <w:t>Duplicate detection</w:t>
      </w:r>
    </w:p>
    <w:p w14:paraId="5039F441" w14:textId="77777777" w:rsidR="00F659FC" w:rsidRPr="00F659FC" w:rsidRDefault="00F659FC" w:rsidP="00F659FC">
      <w:pPr>
        <w:numPr>
          <w:ilvl w:val="0"/>
          <w:numId w:val="213"/>
        </w:numPr>
      </w:pPr>
      <w:r w:rsidRPr="00F659FC">
        <w:t>File size limits</w:t>
      </w:r>
    </w:p>
    <w:p w14:paraId="5A5C342F" w14:textId="77777777" w:rsidR="00F659FC" w:rsidRPr="00F659FC" w:rsidRDefault="00F659FC" w:rsidP="00F659FC">
      <w:pPr>
        <w:numPr>
          <w:ilvl w:val="0"/>
          <w:numId w:val="213"/>
        </w:numPr>
      </w:pPr>
      <w:r w:rsidRPr="00F659FC">
        <w:t>Supported file type validation</w:t>
      </w:r>
    </w:p>
    <w:p w14:paraId="1E4ACF5C" w14:textId="77777777" w:rsidR="00F659FC" w:rsidRPr="00F659FC" w:rsidRDefault="00F659FC" w:rsidP="00F659FC">
      <w:r w:rsidRPr="00F659FC">
        <w:t>Blocking failures prevent downstream use where appropriate.</w:t>
      </w:r>
    </w:p>
    <w:p w14:paraId="3701BF8F" w14:textId="77777777" w:rsidR="00F659FC" w:rsidRPr="00F659FC" w:rsidRDefault="00F659FC" w:rsidP="00F659FC">
      <w:r w:rsidRPr="00F659FC">
        <w:t> </w:t>
      </w:r>
    </w:p>
    <w:p w14:paraId="591EA132" w14:textId="77777777" w:rsidR="00F659FC" w:rsidRPr="00F659FC" w:rsidRDefault="00F659FC" w:rsidP="00F659FC">
      <w:r w:rsidRPr="00F659FC">
        <w:rPr>
          <w:b/>
          <w:bCs/>
        </w:rPr>
        <w:t>15.9 Generated Documents</w:t>
      </w:r>
    </w:p>
    <w:p w14:paraId="071AE99D" w14:textId="77777777" w:rsidR="00F659FC" w:rsidRPr="00F659FC" w:rsidRDefault="00F659FC" w:rsidP="00F659FC">
      <w:r w:rsidRPr="00F659FC">
        <w:t>The platform generates standardized documents.</w:t>
      </w:r>
    </w:p>
    <w:p w14:paraId="2E80D579" w14:textId="77777777" w:rsidR="00F659FC" w:rsidRPr="00F659FC" w:rsidRDefault="00F659FC" w:rsidP="00F659FC">
      <w:r w:rsidRPr="00F659FC">
        <w:t>Examples:</w:t>
      </w:r>
    </w:p>
    <w:p w14:paraId="1F8A4798" w14:textId="77777777" w:rsidR="00F659FC" w:rsidRPr="00F659FC" w:rsidRDefault="00F659FC" w:rsidP="00F659FC">
      <w:pPr>
        <w:numPr>
          <w:ilvl w:val="0"/>
          <w:numId w:val="214"/>
        </w:numPr>
      </w:pPr>
      <w:r w:rsidRPr="00F659FC">
        <w:t>Customs declarations</w:t>
      </w:r>
    </w:p>
    <w:p w14:paraId="16E95462" w14:textId="77777777" w:rsidR="00F659FC" w:rsidRPr="00F659FC" w:rsidRDefault="00F659FC" w:rsidP="00F659FC">
      <w:pPr>
        <w:numPr>
          <w:ilvl w:val="0"/>
          <w:numId w:val="214"/>
        </w:numPr>
      </w:pPr>
      <w:r w:rsidRPr="00F659FC">
        <w:t>Regulatory forms</w:t>
      </w:r>
    </w:p>
    <w:p w14:paraId="1056F5FE" w14:textId="77777777" w:rsidR="00F659FC" w:rsidRPr="00F659FC" w:rsidRDefault="00F659FC" w:rsidP="00F659FC">
      <w:pPr>
        <w:numPr>
          <w:ilvl w:val="0"/>
          <w:numId w:val="214"/>
        </w:numPr>
      </w:pPr>
      <w:r w:rsidRPr="00F659FC">
        <w:t>Customer reports</w:t>
      </w:r>
    </w:p>
    <w:p w14:paraId="7327C233" w14:textId="77777777" w:rsidR="00F659FC" w:rsidRPr="00F659FC" w:rsidRDefault="00F659FC" w:rsidP="00F659FC">
      <w:pPr>
        <w:numPr>
          <w:ilvl w:val="0"/>
          <w:numId w:val="214"/>
        </w:numPr>
      </w:pPr>
      <w:r w:rsidRPr="00F659FC">
        <w:t>Duty summaries</w:t>
      </w:r>
    </w:p>
    <w:p w14:paraId="57520FD1" w14:textId="77777777" w:rsidR="00F659FC" w:rsidRPr="00F659FC" w:rsidRDefault="00F659FC" w:rsidP="00F659FC">
      <w:pPr>
        <w:numPr>
          <w:ilvl w:val="0"/>
          <w:numId w:val="214"/>
        </w:numPr>
      </w:pPr>
      <w:r w:rsidRPr="00F659FC">
        <w:t>Broker invoices</w:t>
      </w:r>
    </w:p>
    <w:p w14:paraId="0235B758" w14:textId="77777777" w:rsidR="00F659FC" w:rsidRPr="00F659FC" w:rsidRDefault="00F659FC" w:rsidP="00F659FC">
      <w:pPr>
        <w:numPr>
          <w:ilvl w:val="0"/>
          <w:numId w:val="214"/>
        </w:numPr>
      </w:pPr>
      <w:r w:rsidRPr="00F659FC">
        <w:t>Inspection requests</w:t>
      </w:r>
    </w:p>
    <w:p w14:paraId="61C76C74" w14:textId="77777777" w:rsidR="00F659FC" w:rsidRPr="00F659FC" w:rsidRDefault="00F659FC" w:rsidP="00F659FC">
      <w:pPr>
        <w:numPr>
          <w:ilvl w:val="0"/>
          <w:numId w:val="214"/>
        </w:numPr>
      </w:pPr>
      <w:r w:rsidRPr="00F659FC">
        <w:t>Shipment summaries</w:t>
      </w:r>
    </w:p>
    <w:p w14:paraId="3A9894E8" w14:textId="77777777" w:rsidR="00F659FC" w:rsidRPr="00F659FC" w:rsidRDefault="00F659FC" w:rsidP="00F659FC">
      <w:r w:rsidRPr="00F659FC">
        <w:t>Generated documents are version-controlled and stored automatically.</w:t>
      </w:r>
    </w:p>
    <w:p w14:paraId="0A954EF1" w14:textId="77777777" w:rsidR="00F659FC" w:rsidRPr="00F659FC" w:rsidRDefault="00F659FC" w:rsidP="00F659FC">
      <w:r w:rsidRPr="00F659FC">
        <w:t> </w:t>
      </w:r>
    </w:p>
    <w:p w14:paraId="1D02320B" w14:textId="77777777" w:rsidR="00F659FC" w:rsidRPr="00F659FC" w:rsidRDefault="00F659FC" w:rsidP="00F659FC">
      <w:r w:rsidRPr="00F659FC">
        <w:rPr>
          <w:b/>
          <w:bCs/>
        </w:rPr>
        <w:t>15.10 Template Management</w:t>
      </w:r>
    </w:p>
    <w:p w14:paraId="78469633" w14:textId="77777777" w:rsidR="00F659FC" w:rsidRPr="00F659FC" w:rsidRDefault="00F659FC" w:rsidP="00F659FC">
      <w:r w:rsidRPr="00F659FC">
        <w:t>Administrators manage reusable templates.</w:t>
      </w:r>
    </w:p>
    <w:p w14:paraId="46FD2A4C" w14:textId="77777777" w:rsidR="00F659FC" w:rsidRPr="00F659FC" w:rsidRDefault="00F659FC" w:rsidP="00F659FC">
      <w:r w:rsidRPr="00F659FC">
        <w:t>Supported template types:</w:t>
      </w:r>
    </w:p>
    <w:p w14:paraId="794C848A" w14:textId="77777777" w:rsidR="00F659FC" w:rsidRPr="00F659FC" w:rsidRDefault="00F659FC" w:rsidP="00F659FC">
      <w:pPr>
        <w:numPr>
          <w:ilvl w:val="0"/>
          <w:numId w:val="215"/>
        </w:numPr>
      </w:pPr>
      <w:r w:rsidRPr="00F659FC">
        <w:t>PDF</w:t>
      </w:r>
    </w:p>
    <w:p w14:paraId="0785A7A9" w14:textId="77777777" w:rsidR="00F659FC" w:rsidRPr="00F659FC" w:rsidRDefault="00F659FC" w:rsidP="00F659FC">
      <w:pPr>
        <w:numPr>
          <w:ilvl w:val="0"/>
          <w:numId w:val="215"/>
        </w:numPr>
      </w:pPr>
      <w:r w:rsidRPr="00F659FC">
        <w:t>HTML</w:t>
      </w:r>
    </w:p>
    <w:p w14:paraId="2D7DA5E2" w14:textId="77777777" w:rsidR="00F659FC" w:rsidRPr="00F659FC" w:rsidRDefault="00F659FC" w:rsidP="00F659FC">
      <w:pPr>
        <w:numPr>
          <w:ilvl w:val="0"/>
          <w:numId w:val="215"/>
        </w:numPr>
      </w:pPr>
      <w:r w:rsidRPr="00F659FC">
        <w:t>Word</w:t>
      </w:r>
    </w:p>
    <w:p w14:paraId="48519E60" w14:textId="77777777" w:rsidR="00F659FC" w:rsidRPr="00F659FC" w:rsidRDefault="00F659FC" w:rsidP="00F659FC">
      <w:pPr>
        <w:numPr>
          <w:ilvl w:val="0"/>
          <w:numId w:val="215"/>
        </w:numPr>
      </w:pPr>
      <w:r w:rsidRPr="00F659FC">
        <w:t>Excel</w:t>
      </w:r>
    </w:p>
    <w:p w14:paraId="7E35A974" w14:textId="77777777" w:rsidR="00F659FC" w:rsidRPr="00F659FC" w:rsidRDefault="00F659FC" w:rsidP="00F659FC">
      <w:pPr>
        <w:numPr>
          <w:ilvl w:val="0"/>
          <w:numId w:val="215"/>
        </w:numPr>
      </w:pPr>
      <w:r w:rsidRPr="00F659FC">
        <w:t>XML</w:t>
      </w:r>
    </w:p>
    <w:p w14:paraId="6BB2CC83" w14:textId="77777777" w:rsidR="00F659FC" w:rsidRPr="00F659FC" w:rsidRDefault="00F659FC" w:rsidP="00F659FC">
      <w:pPr>
        <w:numPr>
          <w:ilvl w:val="0"/>
          <w:numId w:val="215"/>
        </w:numPr>
      </w:pPr>
      <w:r w:rsidRPr="00F659FC">
        <w:t>JSON</w:t>
      </w:r>
    </w:p>
    <w:p w14:paraId="455CA3B8" w14:textId="77777777" w:rsidR="00F659FC" w:rsidRPr="00F659FC" w:rsidRDefault="00F659FC" w:rsidP="00F659FC">
      <w:r w:rsidRPr="00F659FC">
        <w:t>Templates support:</w:t>
      </w:r>
    </w:p>
    <w:p w14:paraId="0E019380" w14:textId="77777777" w:rsidR="00F659FC" w:rsidRPr="00F659FC" w:rsidRDefault="00F659FC" w:rsidP="00F659FC">
      <w:pPr>
        <w:numPr>
          <w:ilvl w:val="0"/>
          <w:numId w:val="216"/>
        </w:numPr>
      </w:pPr>
      <w:r w:rsidRPr="00F659FC">
        <w:t>Variables</w:t>
      </w:r>
    </w:p>
    <w:p w14:paraId="6D845E2E" w14:textId="77777777" w:rsidR="00F659FC" w:rsidRPr="00F659FC" w:rsidRDefault="00F659FC" w:rsidP="00F659FC">
      <w:pPr>
        <w:numPr>
          <w:ilvl w:val="0"/>
          <w:numId w:val="216"/>
        </w:numPr>
      </w:pPr>
      <w:r w:rsidRPr="00F659FC">
        <w:t>Conditional sections</w:t>
      </w:r>
    </w:p>
    <w:p w14:paraId="0A1DEBE6" w14:textId="77777777" w:rsidR="00F659FC" w:rsidRPr="00F659FC" w:rsidRDefault="00F659FC" w:rsidP="00F659FC">
      <w:pPr>
        <w:numPr>
          <w:ilvl w:val="0"/>
          <w:numId w:val="216"/>
        </w:numPr>
      </w:pPr>
      <w:r w:rsidRPr="00F659FC">
        <w:t>Localization</w:t>
      </w:r>
    </w:p>
    <w:p w14:paraId="38EF7A4C" w14:textId="77777777" w:rsidR="00F659FC" w:rsidRPr="00F659FC" w:rsidRDefault="00F659FC" w:rsidP="00F659FC">
      <w:pPr>
        <w:numPr>
          <w:ilvl w:val="0"/>
          <w:numId w:val="216"/>
        </w:numPr>
      </w:pPr>
      <w:r w:rsidRPr="00F659FC">
        <w:t>Branding</w:t>
      </w:r>
    </w:p>
    <w:p w14:paraId="563381BC" w14:textId="77777777" w:rsidR="00F659FC" w:rsidRPr="00F659FC" w:rsidRDefault="00F659FC" w:rsidP="00F659FC">
      <w:pPr>
        <w:numPr>
          <w:ilvl w:val="0"/>
          <w:numId w:val="216"/>
        </w:numPr>
      </w:pPr>
      <w:r w:rsidRPr="00F659FC">
        <w:t>Jurisdiction-specific layouts</w:t>
      </w:r>
    </w:p>
    <w:p w14:paraId="1104F81E" w14:textId="77777777" w:rsidR="00F659FC" w:rsidRPr="00F659FC" w:rsidRDefault="00F659FC" w:rsidP="00F659FC">
      <w:r w:rsidRPr="00F659FC">
        <w:t> </w:t>
      </w:r>
    </w:p>
    <w:p w14:paraId="06AF632E" w14:textId="77777777" w:rsidR="00F659FC" w:rsidRPr="00F659FC" w:rsidRDefault="00F659FC" w:rsidP="00F659FC">
      <w:r w:rsidRPr="00F659FC">
        <w:rPr>
          <w:b/>
          <w:bCs/>
        </w:rPr>
        <w:t>15.11 Electronic Signatures</w:t>
      </w:r>
    </w:p>
    <w:p w14:paraId="117C8BBE" w14:textId="77777777" w:rsidR="00F659FC" w:rsidRPr="00F659FC" w:rsidRDefault="00F659FC" w:rsidP="00F659FC">
      <w:r w:rsidRPr="00F659FC">
        <w:t>The repository supports:</w:t>
      </w:r>
    </w:p>
    <w:p w14:paraId="7209BC0E" w14:textId="77777777" w:rsidR="00F659FC" w:rsidRPr="00F659FC" w:rsidRDefault="00F659FC" w:rsidP="00F659FC">
      <w:pPr>
        <w:numPr>
          <w:ilvl w:val="0"/>
          <w:numId w:val="217"/>
        </w:numPr>
      </w:pPr>
      <w:r w:rsidRPr="00F659FC">
        <w:t>Digital signatures</w:t>
      </w:r>
    </w:p>
    <w:p w14:paraId="7A806296" w14:textId="77777777" w:rsidR="00F659FC" w:rsidRPr="00F659FC" w:rsidRDefault="00F659FC" w:rsidP="00F659FC">
      <w:pPr>
        <w:numPr>
          <w:ilvl w:val="0"/>
          <w:numId w:val="217"/>
        </w:numPr>
      </w:pPr>
      <w:r w:rsidRPr="00F659FC">
        <w:t>Electronic approvals</w:t>
      </w:r>
    </w:p>
    <w:p w14:paraId="2A531E49" w14:textId="77777777" w:rsidR="00F659FC" w:rsidRPr="00F659FC" w:rsidRDefault="00F659FC" w:rsidP="00F659FC">
      <w:pPr>
        <w:numPr>
          <w:ilvl w:val="0"/>
          <w:numId w:val="217"/>
        </w:numPr>
      </w:pPr>
      <w:r w:rsidRPr="00F659FC">
        <w:t>Certificate validation</w:t>
      </w:r>
    </w:p>
    <w:p w14:paraId="51BDB1DB" w14:textId="77777777" w:rsidR="00F659FC" w:rsidRPr="00F659FC" w:rsidRDefault="00F659FC" w:rsidP="00F659FC">
      <w:pPr>
        <w:numPr>
          <w:ilvl w:val="0"/>
          <w:numId w:val="217"/>
        </w:numPr>
      </w:pPr>
      <w:r w:rsidRPr="00F659FC">
        <w:t>Signature timestamping</w:t>
      </w:r>
    </w:p>
    <w:p w14:paraId="755D0881" w14:textId="77777777" w:rsidR="00F659FC" w:rsidRPr="00F659FC" w:rsidRDefault="00F659FC" w:rsidP="00F659FC">
      <w:pPr>
        <w:numPr>
          <w:ilvl w:val="0"/>
          <w:numId w:val="217"/>
        </w:numPr>
      </w:pPr>
      <w:r w:rsidRPr="00F659FC">
        <w:t>Signature verification</w:t>
      </w:r>
    </w:p>
    <w:p w14:paraId="0D1C36ED" w14:textId="77777777" w:rsidR="00F659FC" w:rsidRPr="00F659FC" w:rsidRDefault="00F659FC" w:rsidP="00F659FC">
      <w:r w:rsidRPr="00F659FC">
        <w:t>Signed documents become immutable.</w:t>
      </w:r>
    </w:p>
    <w:p w14:paraId="0E73D188" w14:textId="77777777" w:rsidR="00F659FC" w:rsidRPr="00F659FC" w:rsidRDefault="00F659FC" w:rsidP="00F659FC">
      <w:r w:rsidRPr="00F659FC">
        <w:t> </w:t>
      </w:r>
    </w:p>
    <w:p w14:paraId="0C3A0110" w14:textId="77777777" w:rsidR="00F659FC" w:rsidRPr="00F659FC" w:rsidRDefault="00F659FC" w:rsidP="00F659FC">
      <w:r w:rsidRPr="00F659FC">
        <w:rPr>
          <w:b/>
          <w:bCs/>
        </w:rPr>
        <w:t>15.12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43"/>
        <w:gridCol w:w="7363"/>
      </w:tblGrid>
      <w:tr w:rsidR="00F659FC" w:rsidRPr="00F659FC" w14:paraId="65C662C8" w14:textId="77777777">
        <w:tc>
          <w:tcPr>
            <w:tcW w:w="17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76E33" w14:textId="77777777" w:rsidR="00F659FC" w:rsidRPr="00F659FC" w:rsidRDefault="00F659FC" w:rsidP="00F659FC">
            <w:r w:rsidRPr="00F659FC">
              <w:rPr>
                <w:b/>
                <w:bCs/>
              </w:rPr>
              <w:t>Rule ID</w:t>
            </w:r>
          </w:p>
        </w:tc>
        <w:tc>
          <w:tcPr>
            <w:tcW w:w="80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B5485" w14:textId="77777777" w:rsidR="00F659FC" w:rsidRPr="00F659FC" w:rsidRDefault="00F659FC" w:rsidP="00F659FC">
            <w:r w:rsidRPr="00F659FC">
              <w:rPr>
                <w:b/>
                <w:bCs/>
              </w:rPr>
              <w:t>Description</w:t>
            </w:r>
          </w:p>
        </w:tc>
      </w:tr>
      <w:tr w:rsidR="00F659FC" w:rsidRPr="00F659FC" w14:paraId="478A959E"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88527" w14:textId="77777777" w:rsidR="00F659FC" w:rsidRPr="00F659FC" w:rsidRDefault="00F659FC" w:rsidP="00F659FC">
            <w:r w:rsidRPr="00F659FC">
              <w:t>BR-DMS-001</w:t>
            </w:r>
          </w:p>
        </w:tc>
        <w:tc>
          <w:tcPr>
            <w:tcW w:w="7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8CB42" w14:textId="77777777" w:rsidR="00F659FC" w:rsidRPr="00F659FC" w:rsidRDefault="00F659FC" w:rsidP="00F659FC">
            <w:r w:rsidRPr="00F659FC">
              <w:t>Every document has a unique identifier.</w:t>
            </w:r>
          </w:p>
        </w:tc>
      </w:tr>
      <w:tr w:rsidR="00F659FC" w:rsidRPr="00F659FC" w14:paraId="5D53A6CC"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AA4CB" w14:textId="77777777" w:rsidR="00F659FC" w:rsidRPr="00F659FC" w:rsidRDefault="00F659FC" w:rsidP="00F659FC">
            <w:r w:rsidRPr="00F659FC">
              <w:t>BR-DMS-002</w:t>
            </w:r>
          </w:p>
        </w:tc>
        <w:tc>
          <w:tcPr>
            <w:tcW w:w="7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0C3C9" w14:textId="77777777" w:rsidR="00F659FC" w:rsidRPr="00F659FC" w:rsidRDefault="00F659FC" w:rsidP="00F659FC">
            <w:r w:rsidRPr="00F659FC">
              <w:t>Historical versions are immutable.</w:t>
            </w:r>
          </w:p>
        </w:tc>
      </w:tr>
      <w:tr w:rsidR="00F659FC" w:rsidRPr="00F659FC" w14:paraId="362C7BDB"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32C376" w14:textId="77777777" w:rsidR="00F659FC" w:rsidRPr="00F659FC" w:rsidRDefault="00F659FC" w:rsidP="00F659FC">
            <w:r w:rsidRPr="00F659FC">
              <w:t>BR-DMS-003</w:t>
            </w:r>
          </w:p>
        </w:tc>
        <w:tc>
          <w:tcPr>
            <w:tcW w:w="7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18086" w14:textId="77777777" w:rsidR="00F659FC" w:rsidRPr="00F659FC" w:rsidRDefault="00F659FC" w:rsidP="00F659FC">
            <w:r w:rsidRPr="00F659FC">
              <w:t>Documents may relate to multiple business objects.</w:t>
            </w:r>
          </w:p>
        </w:tc>
      </w:tr>
      <w:tr w:rsidR="00F659FC" w:rsidRPr="00F659FC" w14:paraId="3A12104A"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85EF7" w14:textId="77777777" w:rsidR="00F659FC" w:rsidRPr="00F659FC" w:rsidRDefault="00F659FC" w:rsidP="00F659FC">
            <w:r w:rsidRPr="00F659FC">
              <w:t>BR-DMS-004</w:t>
            </w:r>
          </w:p>
        </w:tc>
        <w:tc>
          <w:tcPr>
            <w:tcW w:w="8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24D6" w14:textId="77777777" w:rsidR="00F659FC" w:rsidRPr="00F659FC" w:rsidRDefault="00F659FC" w:rsidP="00F659FC">
            <w:r w:rsidRPr="00F659FC">
              <w:t>Mandatory documents must exist before submission where required.</w:t>
            </w:r>
          </w:p>
        </w:tc>
      </w:tr>
      <w:tr w:rsidR="00F659FC" w:rsidRPr="00F659FC" w14:paraId="0B7C7EBB"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7CBF6" w14:textId="77777777" w:rsidR="00F659FC" w:rsidRPr="00F659FC" w:rsidRDefault="00F659FC" w:rsidP="00F659FC">
            <w:r w:rsidRPr="00F659FC">
              <w:t>BR-DMS-005</w:t>
            </w:r>
          </w:p>
        </w:tc>
        <w:tc>
          <w:tcPr>
            <w:tcW w:w="7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28777A" w14:textId="77777777" w:rsidR="00F659FC" w:rsidRPr="00F659FC" w:rsidRDefault="00F659FC" w:rsidP="00F659FC">
            <w:r w:rsidRPr="00F659FC">
              <w:t>Regulatory retention policies override manual deletion requests.</w:t>
            </w:r>
          </w:p>
        </w:tc>
      </w:tr>
      <w:tr w:rsidR="00F659FC" w:rsidRPr="00F659FC" w14:paraId="32BA703E" w14:textId="77777777">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685A1" w14:textId="77777777" w:rsidR="00F659FC" w:rsidRPr="00F659FC" w:rsidRDefault="00F659FC" w:rsidP="00F659FC">
            <w:r w:rsidRPr="00F659FC">
              <w:t>BR-DMS-006</w:t>
            </w:r>
          </w:p>
        </w:tc>
        <w:tc>
          <w:tcPr>
            <w:tcW w:w="80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114614" w14:textId="77777777" w:rsidR="00F659FC" w:rsidRPr="00F659FC" w:rsidRDefault="00F659FC" w:rsidP="00F659FC">
            <w:r w:rsidRPr="00F659FC">
              <w:t>Integrity hashes are recalculated only when a new version is created.</w:t>
            </w:r>
          </w:p>
        </w:tc>
      </w:tr>
    </w:tbl>
    <w:p w14:paraId="3570C17B" w14:textId="77777777" w:rsidR="00F659FC" w:rsidRPr="00F659FC" w:rsidRDefault="00F659FC" w:rsidP="00F659FC">
      <w:r w:rsidRPr="00F659FC">
        <w:t> </w:t>
      </w:r>
    </w:p>
    <w:p w14:paraId="41BB660C" w14:textId="77777777" w:rsidR="00F659FC" w:rsidRPr="00F659FC" w:rsidRDefault="00F659FC" w:rsidP="00F659FC">
      <w:r w:rsidRPr="00F659FC">
        <w:rPr>
          <w:b/>
          <w:bCs/>
        </w:rPr>
        <w:t>15.13 Security &amp; Access Control</w:t>
      </w:r>
    </w:p>
    <w:p w14:paraId="4D46B672" w14:textId="77777777" w:rsidR="00F659FC" w:rsidRPr="00F659FC" w:rsidRDefault="00F659FC" w:rsidP="00F659FC">
      <w:r w:rsidRPr="00F659FC">
        <w:t>Document access is governed by role-based and attribute-based access control.</w:t>
      </w:r>
    </w:p>
    <w:p w14:paraId="2CD21652" w14:textId="77777777" w:rsidR="00F659FC" w:rsidRPr="00F659FC" w:rsidRDefault="00F659FC" w:rsidP="00F659FC">
      <w:r w:rsidRPr="00F659FC">
        <w:t>Permissions include:</w:t>
      </w:r>
    </w:p>
    <w:p w14:paraId="12AF18A4" w14:textId="77777777" w:rsidR="00F659FC" w:rsidRPr="00F659FC" w:rsidRDefault="00F659FC" w:rsidP="00F659FC">
      <w:pPr>
        <w:numPr>
          <w:ilvl w:val="0"/>
          <w:numId w:val="218"/>
        </w:numPr>
      </w:pPr>
      <w:r w:rsidRPr="00F659FC">
        <w:t>View</w:t>
      </w:r>
    </w:p>
    <w:p w14:paraId="6250FEAD" w14:textId="77777777" w:rsidR="00F659FC" w:rsidRPr="00F659FC" w:rsidRDefault="00F659FC" w:rsidP="00F659FC">
      <w:pPr>
        <w:numPr>
          <w:ilvl w:val="0"/>
          <w:numId w:val="218"/>
        </w:numPr>
      </w:pPr>
      <w:r w:rsidRPr="00F659FC">
        <w:t>Download</w:t>
      </w:r>
    </w:p>
    <w:p w14:paraId="58472E67" w14:textId="77777777" w:rsidR="00F659FC" w:rsidRPr="00F659FC" w:rsidRDefault="00F659FC" w:rsidP="00F659FC">
      <w:pPr>
        <w:numPr>
          <w:ilvl w:val="0"/>
          <w:numId w:val="218"/>
        </w:numPr>
      </w:pPr>
      <w:r w:rsidRPr="00F659FC">
        <w:t>Upload</w:t>
      </w:r>
    </w:p>
    <w:p w14:paraId="3DCC136A" w14:textId="77777777" w:rsidR="00F659FC" w:rsidRPr="00F659FC" w:rsidRDefault="00F659FC" w:rsidP="00F659FC">
      <w:pPr>
        <w:numPr>
          <w:ilvl w:val="0"/>
          <w:numId w:val="218"/>
        </w:numPr>
      </w:pPr>
      <w:r w:rsidRPr="00F659FC">
        <w:t>Replace</w:t>
      </w:r>
    </w:p>
    <w:p w14:paraId="591195DC" w14:textId="77777777" w:rsidR="00F659FC" w:rsidRPr="00F659FC" w:rsidRDefault="00F659FC" w:rsidP="00F659FC">
      <w:pPr>
        <w:numPr>
          <w:ilvl w:val="0"/>
          <w:numId w:val="218"/>
        </w:numPr>
      </w:pPr>
      <w:r w:rsidRPr="00F659FC">
        <w:t>Approve</w:t>
      </w:r>
    </w:p>
    <w:p w14:paraId="12AEF649" w14:textId="77777777" w:rsidR="00F659FC" w:rsidRPr="00F659FC" w:rsidRDefault="00F659FC" w:rsidP="00F659FC">
      <w:pPr>
        <w:numPr>
          <w:ilvl w:val="0"/>
          <w:numId w:val="218"/>
        </w:numPr>
      </w:pPr>
      <w:r w:rsidRPr="00F659FC">
        <w:t>Delete (logical only, where permitted)</w:t>
      </w:r>
    </w:p>
    <w:p w14:paraId="5D2B0E6F" w14:textId="77777777" w:rsidR="00F659FC" w:rsidRPr="00F659FC" w:rsidRDefault="00F659FC" w:rsidP="00F659FC">
      <w:pPr>
        <w:numPr>
          <w:ilvl w:val="0"/>
          <w:numId w:val="218"/>
        </w:numPr>
      </w:pPr>
      <w:r w:rsidRPr="00F659FC">
        <w:t>Share</w:t>
      </w:r>
    </w:p>
    <w:p w14:paraId="57D58FD7" w14:textId="77777777" w:rsidR="00F659FC" w:rsidRPr="00F659FC" w:rsidRDefault="00F659FC" w:rsidP="00F659FC">
      <w:pPr>
        <w:numPr>
          <w:ilvl w:val="0"/>
          <w:numId w:val="218"/>
        </w:numPr>
      </w:pPr>
      <w:r w:rsidRPr="00F659FC">
        <w:t>Print</w:t>
      </w:r>
    </w:p>
    <w:p w14:paraId="36FC0AF1" w14:textId="77777777" w:rsidR="00F659FC" w:rsidRPr="00F659FC" w:rsidRDefault="00F659FC" w:rsidP="00F659FC">
      <w:r w:rsidRPr="00F659FC">
        <w:t>Sensitive documents may require:</w:t>
      </w:r>
    </w:p>
    <w:p w14:paraId="7E3C7F3D" w14:textId="77777777" w:rsidR="00F659FC" w:rsidRPr="00F659FC" w:rsidRDefault="00F659FC" w:rsidP="00F659FC">
      <w:pPr>
        <w:numPr>
          <w:ilvl w:val="0"/>
          <w:numId w:val="219"/>
        </w:numPr>
      </w:pPr>
      <w:r w:rsidRPr="00F659FC">
        <w:t>Multi-factor authentication</w:t>
      </w:r>
    </w:p>
    <w:p w14:paraId="71EA3022" w14:textId="77777777" w:rsidR="00F659FC" w:rsidRPr="00F659FC" w:rsidRDefault="00F659FC" w:rsidP="00F659FC">
      <w:pPr>
        <w:numPr>
          <w:ilvl w:val="0"/>
          <w:numId w:val="219"/>
        </w:numPr>
      </w:pPr>
      <w:r w:rsidRPr="00F659FC">
        <w:t>Watermarking</w:t>
      </w:r>
    </w:p>
    <w:p w14:paraId="404574A0" w14:textId="77777777" w:rsidR="00F659FC" w:rsidRPr="00F659FC" w:rsidRDefault="00F659FC" w:rsidP="00F659FC">
      <w:pPr>
        <w:numPr>
          <w:ilvl w:val="0"/>
          <w:numId w:val="219"/>
        </w:numPr>
      </w:pPr>
      <w:r w:rsidRPr="00F659FC">
        <w:t>Download restrictions</w:t>
      </w:r>
    </w:p>
    <w:p w14:paraId="4397E3BC" w14:textId="77777777" w:rsidR="00F659FC" w:rsidRPr="00F659FC" w:rsidRDefault="00F659FC" w:rsidP="00F659FC">
      <w:pPr>
        <w:numPr>
          <w:ilvl w:val="0"/>
          <w:numId w:val="219"/>
        </w:numPr>
      </w:pPr>
      <w:r w:rsidRPr="00F659FC">
        <w:t>Encryption at rest</w:t>
      </w:r>
    </w:p>
    <w:p w14:paraId="35087352" w14:textId="77777777" w:rsidR="00F659FC" w:rsidRPr="00F659FC" w:rsidRDefault="00F659FC" w:rsidP="00F659FC">
      <w:pPr>
        <w:numPr>
          <w:ilvl w:val="0"/>
          <w:numId w:val="219"/>
        </w:numPr>
      </w:pPr>
      <w:r w:rsidRPr="00F659FC">
        <w:t>Encryption in transit</w:t>
      </w:r>
    </w:p>
    <w:p w14:paraId="203CEA55" w14:textId="77777777" w:rsidR="00F659FC" w:rsidRPr="00F659FC" w:rsidRDefault="00F659FC" w:rsidP="00F659FC">
      <w:r w:rsidRPr="00F659FC">
        <w:t> </w:t>
      </w:r>
    </w:p>
    <w:p w14:paraId="5BF674AD" w14:textId="77777777" w:rsidR="00F659FC" w:rsidRPr="00F659FC" w:rsidRDefault="00F659FC" w:rsidP="00F659FC">
      <w:r w:rsidRPr="00F659FC">
        <w:rPr>
          <w:b/>
          <w:bCs/>
        </w:rPr>
        <w:t>15.14 Search &amp; Retrieval</w:t>
      </w:r>
    </w:p>
    <w:p w14:paraId="18E6FAB9" w14:textId="77777777" w:rsidR="00F659FC" w:rsidRPr="00F659FC" w:rsidRDefault="00F659FC" w:rsidP="00F659FC">
      <w:r w:rsidRPr="00F659FC">
        <w:t>The repository supports:</w:t>
      </w:r>
    </w:p>
    <w:p w14:paraId="702D57EE" w14:textId="77777777" w:rsidR="00F659FC" w:rsidRPr="00F659FC" w:rsidRDefault="00F659FC" w:rsidP="00F659FC">
      <w:pPr>
        <w:numPr>
          <w:ilvl w:val="0"/>
          <w:numId w:val="220"/>
        </w:numPr>
      </w:pPr>
      <w:r w:rsidRPr="00F659FC">
        <w:t>Full-text search (OCR content)</w:t>
      </w:r>
    </w:p>
    <w:p w14:paraId="169345AB" w14:textId="77777777" w:rsidR="00F659FC" w:rsidRPr="00F659FC" w:rsidRDefault="00F659FC" w:rsidP="00F659FC">
      <w:pPr>
        <w:numPr>
          <w:ilvl w:val="0"/>
          <w:numId w:val="220"/>
        </w:numPr>
      </w:pPr>
      <w:r w:rsidRPr="00F659FC">
        <w:t>Metadata search</w:t>
      </w:r>
    </w:p>
    <w:p w14:paraId="2AE45C82" w14:textId="77777777" w:rsidR="00F659FC" w:rsidRPr="00F659FC" w:rsidRDefault="00F659FC" w:rsidP="00F659FC">
      <w:pPr>
        <w:numPr>
          <w:ilvl w:val="0"/>
          <w:numId w:val="220"/>
        </w:numPr>
      </w:pPr>
      <w:r w:rsidRPr="00F659FC">
        <w:t>HS Code search</w:t>
      </w:r>
    </w:p>
    <w:p w14:paraId="15BDA139" w14:textId="77777777" w:rsidR="00F659FC" w:rsidRPr="00F659FC" w:rsidRDefault="00F659FC" w:rsidP="00F659FC">
      <w:pPr>
        <w:numPr>
          <w:ilvl w:val="0"/>
          <w:numId w:val="220"/>
        </w:numPr>
      </w:pPr>
      <w:r w:rsidRPr="00F659FC">
        <w:t>Declaration search</w:t>
      </w:r>
    </w:p>
    <w:p w14:paraId="26DED1D0" w14:textId="77777777" w:rsidR="00F659FC" w:rsidRPr="00F659FC" w:rsidRDefault="00F659FC" w:rsidP="00F659FC">
      <w:pPr>
        <w:numPr>
          <w:ilvl w:val="0"/>
          <w:numId w:val="220"/>
        </w:numPr>
      </w:pPr>
      <w:r w:rsidRPr="00F659FC">
        <w:t>Shipment search</w:t>
      </w:r>
    </w:p>
    <w:p w14:paraId="4D23E4B0" w14:textId="77777777" w:rsidR="00F659FC" w:rsidRPr="00F659FC" w:rsidRDefault="00F659FC" w:rsidP="00F659FC">
      <w:pPr>
        <w:numPr>
          <w:ilvl w:val="0"/>
          <w:numId w:val="220"/>
        </w:numPr>
      </w:pPr>
      <w:r w:rsidRPr="00F659FC">
        <w:t>Customer search</w:t>
      </w:r>
    </w:p>
    <w:p w14:paraId="750922C1" w14:textId="77777777" w:rsidR="00F659FC" w:rsidRPr="00F659FC" w:rsidRDefault="00F659FC" w:rsidP="00F659FC">
      <w:pPr>
        <w:numPr>
          <w:ilvl w:val="0"/>
          <w:numId w:val="220"/>
        </w:numPr>
      </w:pPr>
      <w:r w:rsidRPr="00F659FC">
        <w:t>Permit number search</w:t>
      </w:r>
    </w:p>
    <w:p w14:paraId="7A8738C0" w14:textId="77777777" w:rsidR="00F659FC" w:rsidRPr="00F659FC" w:rsidRDefault="00F659FC" w:rsidP="00F659FC">
      <w:pPr>
        <w:numPr>
          <w:ilvl w:val="0"/>
          <w:numId w:val="220"/>
        </w:numPr>
      </w:pPr>
      <w:r w:rsidRPr="00F659FC">
        <w:t>Date range search</w:t>
      </w:r>
    </w:p>
    <w:p w14:paraId="30991AA8" w14:textId="77777777" w:rsidR="00F659FC" w:rsidRPr="00F659FC" w:rsidRDefault="00F659FC" w:rsidP="00F659FC">
      <w:pPr>
        <w:numPr>
          <w:ilvl w:val="0"/>
          <w:numId w:val="220"/>
        </w:numPr>
      </w:pPr>
      <w:r w:rsidRPr="00F659FC">
        <w:t>Fuzzy search</w:t>
      </w:r>
    </w:p>
    <w:p w14:paraId="7CA07113" w14:textId="77777777" w:rsidR="00F659FC" w:rsidRPr="00F659FC" w:rsidRDefault="00F659FC" w:rsidP="00F659FC">
      <w:pPr>
        <w:numPr>
          <w:ilvl w:val="0"/>
          <w:numId w:val="220"/>
        </w:numPr>
      </w:pPr>
      <w:r w:rsidRPr="00F659FC">
        <w:t>Saved searches</w:t>
      </w:r>
    </w:p>
    <w:p w14:paraId="321EE222" w14:textId="77777777" w:rsidR="00F659FC" w:rsidRPr="00F659FC" w:rsidRDefault="00F659FC" w:rsidP="00F659FC">
      <w:r w:rsidRPr="00F659FC">
        <w:t>Results support filtering, sorting, and faceted navigation.</w:t>
      </w:r>
    </w:p>
    <w:p w14:paraId="65D6127C" w14:textId="77777777" w:rsidR="00F659FC" w:rsidRPr="00F659FC" w:rsidRDefault="00F659FC" w:rsidP="00F659FC">
      <w:r w:rsidRPr="00F659FC">
        <w:t> </w:t>
      </w:r>
    </w:p>
    <w:p w14:paraId="608FFA9C" w14:textId="77777777" w:rsidR="00F659FC" w:rsidRPr="00F659FC" w:rsidRDefault="00F659FC" w:rsidP="00F659FC">
      <w:r w:rsidRPr="00F659FC">
        <w:rPr>
          <w:b/>
          <w:bCs/>
        </w:rPr>
        <w:t>15.15 Retention &amp; Archival</w:t>
      </w:r>
    </w:p>
    <w:p w14:paraId="0E8E0B2A" w14:textId="77777777" w:rsidR="00F659FC" w:rsidRPr="00F659FC" w:rsidRDefault="00F659FC" w:rsidP="00F659FC">
      <w:r w:rsidRPr="00F659FC">
        <w:t>Retention policies are configurable by:</w:t>
      </w:r>
    </w:p>
    <w:p w14:paraId="7A4F1196" w14:textId="77777777" w:rsidR="00F659FC" w:rsidRPr="00F659FC" w:rsidRDefault="00F659FC" w:rsidP="00F659FC">
      <w:pPr>
        <w:numPr>
          <w:ilvl w:val="0"/>
          <w:numId w:val="221"/>
        </w:numPr>
      </w:pPr>
      <w:r w:rsidRPr="00F659FC">
        <w:t>Country</w:t>
      </w:r>
    </w:p>
    <w:p w14:paraId="4662A4B3" w14:textId="77777777" w:rsidR="00F659FC" w:rsidRPr="00F659FC" w:rsidRDefault="00F659FC" w:rsidP="00F659FC">
      <w:pPr>
        <w:numPr>
          <w:ilvl w:val="0"/>
          <w:numId w:val="221"/>
        </w:numPr>
      </w:pPr>
      <w:r w:rsidRPr="00F659FC">
        <w:t>Document type</w:t>
      </w:r>
    </w:p>
    <w:p w14:paraId="51552E95" w14:textId="77777777" w:rsidR="00F659FC" w:rsidRPr="00F659FC" w:rsidRDefault="00F659FC" w:rsidP="00F659FC">
      <w:pPr>
        <w:numPr>
          <w:ilvl w:val="0"/>
          <w:numId w:val="221"/>
        </w:numPr>
      </w:pPr>
      <w:r w:rsidRPr="00F659FC">
        <w:t>Customer</w:t>
      </w:r>
    </w:p>
    <w:p w14:paraId="4BE8F5E0" w14:textId="77777777" w:rsidR="00F659FC" w:rsidRPr="00F659FC" w:rsidRDefault="00F659FC" w:rsidP="00F659FC">
      <w:pPr>
        <w:numPr>
          <w:ilvl w:val="0"/>
          <w:numId w:val="221"/>
        </w:numPr>
      </w:pPr>
      <w:r w:rsidRPr="00F659FC">
        <w:t>Regulatory authority</w:t>
      </w:r>
    </w:p>
    <w:p w14:paraId="432D73DB" w14:textId="77777777" w:rsidR="00F659FC" w:rsidRPr="00F659FC" w:rsidRDefault="00F659FC" w:rsidP="00F659FC">
      <w:pPr>
        <w:numPr>
          <w:ilvl w:val="0"/>
          <w:numId w:val="221"/>
        </w:numPr>
      </w:pPr>
      <w:r w:rsidRPr="00F659FC">
        <w:t>Business unit</w:t>
      </w:r>
    </w:p>
    <w:p w14:paraId="41C27E76" w14:textId="77777777" w:rsidR="00F659FC" w:rsidRPr="00F659FC" w:rsidRDefault="00F659FC" w:rsidP="00F659FC">
      <w:r w:rsidRPr="00F659FC">
        <w:t> </w:t>
      </w:r>
    </w:p>
    <w:p w14:paraId="5D7A4FE7" w14:textId="77777777" w:rsidR="00F659FC" w:rsidRPr="00F659FC" w:rsidRDefault="00F659FC" w:rsidP="00F659FC">
      <w:r w:rsidRPr="00F659FC">
        <w:t>Lifecycle states:</w:t>
      </w:r>
    </w:p>
    <w:p w14:paraId="3858455B" w14:textId="77777777" w:rsidR="00F659FC" w:rsidRPr="00F659FC" w:rsidRDefault="00F659FC" w:rsidP="00F659FC">
      <w:r w:rsidRPr="00F659FC">
        <w:t>Active</w:t>
      </w:r>
      <w:r w:rsidRPr="00F659FC">
        <w:br/>
        <w:t xml:space="preserve">   │</w:t>
      </w:r>
      <w:r w:rsidRPr="00F659FC">
        <w:br/>
        <w:t xml:space="preserve">   </w:t>
      </w:r>
      <w:r w:rsidRPr="00F659FC">
        <w:rPr>
          <w:rFonts w:ascii="Arial" w:hAnsi="Arial" w:cs="Arial"/>
        </w:rPr>
        <w:t>▼</w:t>
      </w:r>
      <w:r w:rsidRPr="00F659FC">
        <w:br/>
        <w:t>Archive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Legal Hold (Optional)</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Retention Complete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Secure Disposal</w:t>
      </w:r>
    </w:p>
    <w:p w14:paraId="2D69983D" w14:textId="77777777" w:rsidR="00F659FC" w:rsidRPr="00F659FC" w:rsidRDefault="00F659FC" w:rsidP="00F659FC">
      <w:r w:rsidRPr="00F659FC">
        <w:t> </w:t>
      </w:r>
    </w:p>
    <w:p w14:paraId="47023061" w14:textId="2402E5EB" w:rsidR="00F659FC" w:rsidRPr="00F659FC" w:rsidRDefault="00F659FC" w:rsidP="00F659FC">
      <w:r w:rsidRPr="00F659FC">
        <w:drawing>
          <wp:inline distT="0" distB="0" distL="0" distR="0" wp14:anchorId="1E7966EA" wp14:editId="39FFC3AF">
            <wp:extent cx="5715000" cy="3200400"/>
            <wp:effectExtent l="0" t="0" r="0" b="0"/>
            <wp:docPr id="8441821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3A06D95F" w14:textId="77777777" w:rsidR="00F659FC" w:rsidRPr="00F659FC" w:rsidRDefault="00F659FC" w:rsidP="00F659FC">
      <w:r w:rsidRPr="00F659FC">
        <w:t> </w:t>
      </w:r>
    </w:p>
    <w:p w14:paraId="33CDED13" w14:textId="77777777" w:rsidR="00F659FC" w:rsidRPr="00F659FC" w:rsidRDefault="00F659FC" w:rsidP="00F659FC">
      <w:r w:rsidRPr="00F659FC">
        <w:t>Legal holds suspend automatic disposal until released.</w:t>
      </w:r>
    </w:p>
    <w:p w14:paraId="7E0CCA64" w14:textId="77777777" w:rsidR="00F659FC" w:rsidRPr="00F659FC" w:rsidRDefault="00F659FC" w:rsidP="00F659FC">
      <w:r w:rsidRPr="00F659FC">
        <w:t> </w:t>
      </w:r>
    </w:p>
    <w:p w14:paraId="4BBD4C06" w14:textId="77777777" w:rsidR="00F659FC" w:rsidRPr="00F659FC" w:rsidRDefault="00F659FC" w:rsidP="00F659FC">
      <w:r w:rsidRPr="00F659FC">
        <w:rPr>
          <w:b/>
          <w:bCs/>
        </w:rPr>
        <w:t>15.16 Audit Requirements</w:t>
      </w:r>
    </w:p>
    <w:p w14:paraId="381A5906" w14:textId="77777777" w:rsidR="00F659FC" w:rsidRPr="00F659FC" w:rsidRDefault="00F659FC" w:rsidP="00F659FC">
      <w:r w:rsidRPr="00F659FC">
        <w:t>The platform records:</w:t>
      </w:r>
    </w:p>
    <w:p w14:paraId="65D602A9" w14:textId="77777777" w:rsidR="00F659FC" w:rsidRPr="00F659FC" w:rsidRDefault="00F659FC" w:rsidP="00F659FC">
      <w:pPr>
        <w:numPr>
          <w:ilvl w:val="0"/>
          <w:numId w:val="222"/>
        </w:numPr>
      </w:pPr>
      <w:r w:rsidRPr="00F659FC">
        <w:t>Upload</w:t>
      </w:r>
    </w:p>
    <w:p w14:paraId="5E30F22C" w14:textId="77777777" w:rsidR="00F659FC" w:rsidRPr="00F659FC" w:rsidRDefault="00F659FC" w:rsidP="00F659FC">
      <w:pPr>
        <w:numPr>
          <w:ilvl w:val="0"/>
          <w:numId w:val="222"/>
        </w:numPr>
      </w:pPr>
      <w:r w:rsidRPr="00F659FC">
        <w:t>Download</w:t>
      </w:r>
    </w:p>
    <w:p w14:paraId="16C76797" w14:textId="77777777" w:rsidR="00F659FC" w:rsidRPr="00F659FC" w:rsidRDefault="00F659FC" w:rsidP="00F659FC">
      <w:pPr>
        <w:numPr>
          <w:ilvl w:val="0"/>
          <w:numId w:val="222"/>
        </w:numPr>
      </w:pPr>
      <w:r w:rsidRPr="00F659FC">
        <w:t>View</w:t>
      </w:r>
    </w:p>
    <w:p w14:paraId="7ADDCB04" w14:textId="77777777" w:rsidR="00F659FC" w:rsidRPr="00F659FC" w:rsidRDefault="00F659FC" w:rsidP="00F659FC">
      <w:pPr>
        <w:numPr>
          <w:ilvl w:val="0"/>
          <w:numId w:val="222"/>
        </w:numPr>
      </w:pPr>
      <w:r w:rsidRPr="00F659FC">
        <w:t>OCR completion</w:t>
      </w:r>
    </w:p>
    <w:p w14:paraId="29C25D61" w14:textId="77777777" w:rsidR="00F659FC" w:rsidRPr="00F659FC" w:rsidRDefault="00F659FC" w:rsidP="00F659FC">
      <w:pPr>
        <w:numPr>
          <w:ilvl w:val="0"/>
          <w:numId w:val="222"/>
        </w:numPr>
      </w:pPr>
      <w:r w:rsidRPr="00F659FC">
        <w:t>AI extraction</w:t>
      </w:r>
    </w:p>
    <w:p w14:paraId="20850EB5" w14:textId="77777777" w:rsidR="00F659FC" w:rsidRPr="00F659FC" w:rsidRDefault="00F659FC" w:rsidP="00F659FC">
      <w:pPr>
        <w:numPr>
          <w:ilvl w:val="0"/>
          <w:numId w:val="222"/>
        </w:numPr>
      </w:pPr>
      <w:r w:rsidRPr="00F659FC">
        <w:t>Version creation</w:t>
      </w:r>
    </w:p>
    <w:p w14:paraId="2B91FFA3" w14:textId="77777777" w:rsidR="00F659FC" w:rsidRPr="00F659FC" w:rsidRDefault="00F659FC" w:rsidP="00F659FC">
      <w:pPr>
        <w:numPr>
          <w:ilvl w:val="0"/>
          <w:numId w:val="222"/>
        </w:numPr>
      </w:pPr>
      <w:r w:rsidRPr="00F659FC">
        <w:t>Approval</w:t>
      </w:r>
    </w:p>
    <w:p w14:paraId="1B08C771" w14:textId="77777777" w:rsidR="00F659FC" w:rsidRPr="00F659FC" w:rsidRDefault="00F659FC" w:rsidP="00F659FC">
      <w:pPr>
        <w:numPr>
          <w:ilvl w:val="0"/>
          <w:numId w:val="222"/>
        </w:numPr>
      </w:pPr>
      <w:r w:rsidRPr="00F659FC">
        <w:t>Signature</w:t>
      </w:r>
    </w:p>
    <w:p w14:paraId="3AD7E882" w14:textId="77777777" w:rsidR="00F659FC" w:rsidRPr="00F659FC" w:rsidRDefault="00F659FC" w:rsidP="00F659FC">
      <w:pPr>
        <w:numPr>
          <w:ilvl w:val="0"/>
          <w:numId w:val="222"/>
        </w:numPr>
      </w:pPr>
      <w:r w:rsidRPr="00F659FC">
        <w:t>Sharing</w:t>
      </w:r>
    </w:p>
    <w:p w14:paraId="07FF8E62" w14:textId="77777777" w:rsidR="00F659FC" w:rsidRPr="00F659FC" w:rsidRDefault="00F659FC" w:rsidP="00F659FC">
      <w:pPr>
        <w:numPr>
          <w:ilvl w:val="0"/>
          <w:numId w:val="222"/>
        </w:numPr>
      </w:pPr>
      <w:r w:rsidRPr="00F659FC">
        <w:t>Archival</w:t>
      </w:r>
    </w:p>
    <w:p w14:paraId="72060031" w14:textId="77777777" w:rsidR="00F659FC" w:rsidRPr="00F659FC" w:rsidRDefault="00F659FC" w:rsidP="00F659FC">
      <w:pPr>
        <w:numPr>
          <w:ilvl w:val="0"/>
          <w:numId w:val="222"/>
        </w:numPr>
      </w:pPr>
      <w:r w:rsidRPr="00F659FC">
        <w:t>Disposal</w:t>
      </w:r>
    </w:p>
    <w:p w14:paraId="6B4259A6" w14:textId="77777777" w:rsidR="00F659FC" w:rsidRPr="00F659FC" w:rsidRDefault="00F659FC" w:rsidP="00F659FC">
      <w:pPr>
        <w:numPr>
          <w:ilvl w:val="0"/>
          <w:numId w:val="222"/>
        </w:numPr>
      </w:pPr>
      <w:r w:rsidRPr="00F659FC">
        <w:t>Access denial</w:t>
      </w:r>
    </w:p>
    <w:p w14:paraId="6B762D43" w14:textId="77777777" w:rsidR="00F659FC" w:rsidRPr="00F659FC" w:rsidRDefault="00F659FC" w:rsidP="00F659FC">
      <w:r w:rsidRPr="00F659FC">
        <w:t> </w:t>
      </w:r>
    </w:p>
    <w:p w14:paraId="2FB35C33" w14:textId="77777777" w:rsidR="00F659FC" w:rsidRPr="00F659FC" w:rsidRDefault="00F659FC" w:rsidP="00F659FC">
      <w:r w:rsidRPr="00F659FC">
        <w:t>Audit entries include:</w:t>
      </w:r>
    </w:p>
    <w:p w14:paraId="0EE4E9EC" w14:textId="77777777" w:rsidR="00F659FC" w:rsidRPr="00F659FC" w:rsidRDefault="00F659FC" w:rsidP="00F659FC">
      <w:pPr>
        <w:numPr>
          <w:ilvl w:val="0"/>
          <w:numId w:val="223"/>
        </w:numPr>
      </w:pPr>
      <w:r w:rsidRPr="00F659FC">
        <w:t>User/System</w:t>
      </w:r>
    </w:p>
    <w:p w14:paraId="7EEEAA98" w14:textId="77777777" w:rsidR="00F659FC" w:rsidRPr="00F659FC" w:rsidRDefault="00F659FC" w:rsidP="00F659FC">
      <w:pPr>
        <w:numPr>
          <w:ilvl w:val="0"/>
          <w:numId w:val="223"/>
        </w:numPr>
      </w:pPr>
      <w:r w:rsidRPr="00F659FC">
        <w:t>Timestamp</w:t>
      </w:r>
    </w:p>
    <w:p w14:paraId="25137B56" w14:textId="77777777" w:rsidR="00F659FC" w:rsidRPr="00F659FC" w:rsidRDefault="00F659FC" w:rsidP="00F659FC">
      <w:pPr>
        <w:numPr>
          <w:ilvl w:val="0"/>
          <w:numId w:val="223"/>
        </w:numPr>
      </w:pPr>
      <w:r w:rsidRPr="00F659FC">
        <w:t>IP Address (where appropriate)</w:t>
      </w:r>
    </w:p>
    <w:p w14:paraId="776F5E4B" w14:textId="77777777" w:rsidR="00F659FC" w:rsidRPr="00F659FC" w:rsidRDefault="00F659FC" w:rsidP="00F659FC">
      <w:pPr>
        <w:numPr>
          <w:ilvl w:val="0"/>
          <w:numId w:val="223"/>
        </w:numPr>
      </w:pPr>
      <w:r w:rsidRPr="00F659FC">
        <w:t>Correlation ID</w:t>
      </w:r>
    </w:p>
    <w:p w14:paraId="06814B1A" w14:textId="77777777" w:rsidR="00F659FC" w:rsidRPr="00F659FC" w:rsidRDefault="00F659FC" w:rsidP="00F659FC">
      <w:pPr>
        <w:numPr>
          <w:ilvl w:val="0"/>
          <w:numId w:val="223"/>
        </w:numPr>
      </w:pPr>
      <w:r w:rsidRPr="00F659FC">
        <w:t>Previous Version</w:t>
      </w:r>
    </w:p>
    <w:p w14:paraId="292ACEA2" w14:textId="77777777" w:rsidR="00F659FC" w:rsidRPr="00F659FC" w:rsidRDefault="00F659FC" w:rsidP="00F659FC">
      <w:pPr>
        <w:numPr>
          <w:ilvl w:val="0"/>
          <w:numId w:val="223"/>
        </w:numPr>
      </w:pPr>
      <w:r w:rsidRPr="00F659FC">
        <w:t>New Version</w:t>
      </w:r>
    </w:p>
    <w:p w14:paraId="6A45DA71" w14:textId="77777777" w:rsidR="00F659FC" w:rsidRPr="00F659FC" w:rsidRDefault="00F659FC" w:rsidP="00F659FC">
      <w:r w:rsidRPr="00F659FC">
        <w:t> </w:t>
      </w:r>
    </w:p>
    <w:p w14:paraId="14DA06BB" w14:textId="77777777" w:rsidR="00F659FC" w:rsidRPr="00F659FC" w:rsidRDefault="00F659FC" w:rsidP="00F659FC">
      <w:r w:rsidRPr="00F659FC">
        <w:rPr>
          <w:b/>
          <w:bCs/>
        </w:rPr>
        <w:t>15.17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80"/>
        <w:gridCol w:w="4287"/>
      </w:tblGrid>
      <w:tr w:rsidR="00F659FC" w:rsidRPr="00F659FC" w14:paraId="0D76C218"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0FA12" w14:textId="77777777" w:rsidR="00F659FC" w:rsidRPr="00F659FC" w:rsidRDefault="00F659FC" w:rsidP="00F659FC">
            <w:r w:rsidRPr="00F659FC">
              <w:rPr>
                <w:b/>
                <w:bCs/>
              </w:rPr>
              <w:t>Module</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C6389D" w14:textId="77777777" w:rsidR="00F659FC" w:rsidRPr="00F659FC" w:rsidRDefault="00F659FC" w:rsidP="00F659FC">
            <w:r w:rsidRPr="00F659FC">
              <w:rPr>
                <w:b/>
                <w:bCs/>
              </w:rPr>
              <w:t>Purpose</w:t>
            </w:r>
          </w:p>
        </w:tc>
      </w:tr>
      <w:tr w:rsidR="00F659FC" w:rsidRPr="00F659FC" w14:paraId="503860EA"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0CB24" w14:textId="77777777" w:rsidR="00F659FC" w:rsidRPr="00F659FC" w:rsidRDefault="00F659FC" w:rsidP="00F659FC">
            <w:r w:rsidRPr="00F659FC">
              <w:t>Shipment Management</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DF54D" w14:textId="77777777" w:rsidR="00F659FC" w:rsidRPr="00F659FC" w:rsidRDefault="00F659FC" w:rsidP="00F659FC">
            <w:r w:rsidRPr="00F659FC">
              <w:t>Shipment documents</w:t>
            </w:r>
          </w:p>
        </w:tc>
      </w:tr>
      <w:tr w:rsidR="00F659FC" w:rsidRPr="00F659FC" w14:paraId="21F9691F"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AD7F6" w14:textId="77777777" w:rsidR="00F659FC" w:rsidRPr="00F659FC" w:rsidRDefault="00F659FC" w:rsidP="00F659FC">
            <w:r w:rsidRPr="00F659FC">
              <w:t>Declaration Management</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BC1DF" w14:textId="77777777" w:rsidR="00F659FC" w:rsidRPr="00F659FC" w:rsidRDefault="00F659FC" w:rsidP="00F659FC">
            <w:r w:rsidRPr="00F659FC">
              <w:t>Declaration attachments</w:t>
            </w:r>
          </w:p>
        </w:tc>
      </w:tr>
      <w:tr w:rsidR="00F659FC" w:rsidRPr="00F659FC" w14:paraId="7316D8AC"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28D52" w14:textId="77777777" w:rsidR="00F659FC" w:rsidRPr="00F659FC" w:rsidRDefault="00F659FC" w:rsidP="00F659FC">
            <w:r w:rsidRPr="00F659FC">
              <w:t>Permit Management</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34726F" w14:textId="77777777" w:rsidR="00F659FC" w:rsidRPr="00F659FC" w:rsidRDefault="00F659FC" w:rsidP="00F659FC">
            <w:r w:rsidRPr="00F659FC">
              <w:t>Regulatory documents</w:t>
            </w:r>
          </w:p>
        </w:tc>
      </w:tr>
      <w:tr w:rsidR="00F659FC" w:rsidRPr="00F659FC" w14:paraId="546BE5AA"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34235" w14:textId="77777777" w:rsidR="00F659FC" w:rsidRPr="00F659FC" w:rsidRDefault="00F659FC" w:rsidP="00F659FC">
            <w:r w:rsidRPr="00F659FC">
              <w:t>OGA Management</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FD1AF" w14:textId="77777777" w:rsidR="00F659FC" w:rsidRPr="00F659FC" w:rsidRDefault="00F659FC" w:rsidP="00F659FC">
            <w:r w:rsidRPr="00F659FC">
              <w:t>Agency submissions</w:t>
            </w:r>
          </w:p>
        </w:tc>
      </w:tr>
      <w:tr w:rsidR="00F659FC" w:rsidRPr="00F659FC" w14:paraId="128E3549" w14:textId="77777777">
        <w:tc>
          <w:tcPr>
            <w:tcW w:w="3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68259" w14:textId="77777777" w:rsidR="00F659FC" w:rsidRPr="00F659FC" w:rsidRDefault="00F659FC" w:rsidP="00F659FC">
            <w:r w:rsidRPr="00F659FC">
              <w:t>Customs Submission Engine</w:t>
            </w:r>
          </w:p>
        </w:tc>
        <w:tc>
          <w:tcPr>
            <w:tcW w:w="4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37721" w14:textId="77777777" w:rsidR="00F659FC" w:rsidRPr="00F659FC" w:rsidRDefault="00F659FC" w:rsidP="00F659FC">
            <w:r w:rsidRPr="00F659FC">
              <w:t>Electronic attachments</w:t>
            </w:r>
          </w:p>
        </w:tc>
      </w:tr>
      <w:tr w:rsidR="00F659FC" w:rsidRPr="00F659FC" w14:paraId="241DA580"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EF494" w14:textId="77777777" w:rsidR="00F659FC" w:rsidRPr="00F659FC" w:rsidRDefault="00F659FC" w:rsidP="00F659FC">
            <w:r w:rsidRPr="00F659FC">
              <w:t>Workflow Engine</w:t>
            </w:r>
          </w:p>
        </w:tc>
        <w:tc>
          <w:tcPr>
            <w:tcW w:w="42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9C169" w14:textId="77777777" w:rsidR="00F659FC" w:rsidRPr="00F659FC" w:rsidRDefault="00F659FC" w:rsidP="00F659FC">
            <w:r w:rsidRPr="00F659FC">
              <w:t>Document-driven workflow triggers</w:t>
            </w:r>
          </w:p>
        </w:tc>
      </w:tr>
      <w:tr w:rsidR="00F659FC" w:rsidRPr="00F659FC" w14:paraId="42A23606"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2D680" w14:textId="77777777" w:rsidR="00F659FC" w:rsidRPr="00F659FC" w:rsidRDefault="00F659FC" w:rsidP="00F659FC">
            <w:r w:rsidRPr="00F659FC">
              <w:t>Customer Portal</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BAC6B" w14:textId="77777777" w:rsidR="00F659FC" w:rsidRPr="00F659FC" w:rsidRDefault="00F659FC" w:rsidP="00F659FC">
            <w:r w:rsidRPr="00F659FC">
              <w:t>Secure document exchange</w:t>
            </w:r>
          </w:p>
        </w:tc>
      </w:tr>
      <w:tr w:rsidR="00F659FC" w:rsidRPr="00F659FC" w14:paraId="167B270E"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F6403" w14:textId="77777777" w:rsidR="00F659FC" w:rsidRPr="00F659FC" w:rsidRDefault="00F659FC" w:rsidP="00F659FC">
            <w:r w:rsidRPr="00F659FC">
              <w:t>Reporting</w:t>
            </w:r>
          </w:p>
        </w:tc>
        <w:tc>
          <w:tcPr>
            <w:tcW w:w="4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CAD24" w14:textId="77777777" w:rsidR="00F659FC" w:rsidRPr="00F659FC" w:rsidRDefault="00F659FC" w:rsidP="00F659FC">
            <w:r w:rsidRPr="00F659FC">
              <w:t>Document analytics</w:t>
            </w:r>
          </w:p>
        </w:tc>
      </w:tr>
    </w:tbl>
    <w:p w14:paraId="0D9609EC" w14:textId="77777777" w:rsidR="00F659FC" w:rsidRPr="00F659FC" w:rsidRDefault="00F659FC" w:rsidP="00F659FC">
      <w:r w:rsidRPr="00F659FC">
        <w:t> </w:t>
      </w:r>
    </w:p>
    <w:p w14:paraId="5007614D" w14:textId="77777777" w:rsidR="00F659FC" w:rsidRPr="00F659FC" w:rsidRDefault="00F659FC" w:rsidP="00F659FC">
      <w:r w:rsidRPr="00F659FC">
        <w:rPr>
          <w:b/>
          <w:bCs/>
        </w:rPr>
        <w:t>15.18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8"/>
        <w:gridCol w:w="2506"/>
        <w:gridCol w:w="5262"/>
      </w:tblGrid>
      <w:tr w:rsidR="00F659FC" w:rsidRPr="00F659FC" w14:paraId="30BDED65" w14:textId="77777777">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2C9426" w14:textId="77777777" w:rsidR="00F659FC" w:rsidRPr="00F659FC" w:rsidRDefault="00F659FC" w:rsidP="00F659FC">
            <w:r w:rsidRPr="00F659FC">
              <w:rPr>
                <w:b/>
                <w:bCs/>
              </w:rPr>
              <w:t>Error Code</w:t>
            </w:r>
          </w:p>
        </w:tc>
        <w:tc>
          <w:tcPr>
            <w:tcW w:w="3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C5317" w14:textId="77777777" w:rsidR="00F659FC" w:rsidRPr="00F659FC" w:rsidRDefault="00F659FC" w:rsidP="00F659FC">
            <w:r w:rsidRPr="00F659FC">
              <w:rPr>
                <w:b/>
                <w:bCs/>
              </w:rPr>
              <w:t>Description</w:t>
            </w:r>
          </w:p>
        </w:tc>
        <w:tc>
          <w:tcPr>
            <w:tcW w:w="6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4C78AB" w14:textId="77777777" w:rsidR="00F659FC" w:rsidRPr="00F659FC" w:rsidRDefault="00F659FC" w:rsidP="00F659FC">
            <w:r w:rsidRPr="00F659FC">
              <w:rPr>
                <w:b/>
                <w:bCs/>
              </w:rPr>
              <w:t>System Action</w:t>
            </w:r>
          </w:p>
        </w:tc>
      </w:tr>
      <w:tr w:rsidR="00F659FC" w:rsidRPr="00F659FC" w14:paraId="0BE07202"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91B27" w14:textId="77777777" w:rsidR="00F659FC" w:rsidRPr="00F659FC" w:rsidRDefault="00F659FC" w:rsidP="00F659FC">
            <w:r w:rsidRPr="00F659FC">
              <w:t>DMS-001</w:t>
            </w:r>
          </w:p>
        </w:tc>
        <w:tc>
          <w:tcPr>
            <w:tcW w:w="30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A36A60" w14:textId="77777777" w:rsidR="00F659FC" w:rsidRPr="00F659FC" w:rsidRDefault="00F659FC" w:rsidP="00F659FC">
            <w:r w:rsidRPr="00F659FC">
              <w:t>Unsupported file format</w:t>
            </w:r>
          </w:p>
        </w:tc>
        <w:tc>
          <w:tcPr>
            <w:tcW w:w="6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4E275" w14:textId="77777777" w:rsidR="00F659FC" w:rsidRPr="00F659FC" w:rsidRDefault="00F659FC" w:rsidP="00F659FC">
            <w:r w:rsidRPr="00F659FC">
              <w:t>Reject upload</w:t>
            </w:r>
          </w:p>
        </w:tc>
      </w:tr>
      <w:tr w:rsidR="00F659FC" w:rsidRPr="00F659FC" w14:paraId="08ED21C6"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25F7D" w14:textId="77777777" w:rsidR="00F659FC" w:rsidRPr="00F659FC" w:rsidRDefault="00F659FC" w:rsidP="00F659FC">
            <w:r w:rsidRPr="00F659FC">
              <w:t>DMS-002</w:t>
            </w:r>
          </w:p>
        </w:tc>
        <w:tc>
          <w:tcPr>
            <w:tcW w:w="3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6110E" w14:textId="77777777" w:rsidR="00F659FC" w:rsidRPr="00F659FC" w:rsidRDefault="00F659FC" w:rsidP="00F659FC">
            <w:r w:rsidRPr="00F659FC">
              <w:t>Virus detected</w:t>
            </w:r>
          </w:p>
        </w:tc>
        <w:tc>
          <w:tcPr>
            <w:tcW w:w="6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92D56" w14:textId="77777777" w:rsidR="00F659FC" w:rsidRPr="00F659FC" w:rsidRDefault="00F659FC" w:rsidP="00F659FC">
            <w:r w:rsidRPr="00F659FC">
              <w:t>Quarantine file and notify security administrators</w:t>
            </w:r>
          </w:p>
        </w:tc>
      </w:tr>
      <w:tr w:rsidR="00F659FC" w:rsidRPr="00F659FC" w14:paraId="1CE90668"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356121" w14:textId="77777777" w:rsidR="00F659FC" w:rsidRPr="00F659FC" w:rsidRDefault="00F659FC" w:rsidP="00F659FC">
            <w:r w:rsidRPr="00F659FC">
              <w:t>DMS-003</w:t>
            </w:r>
          </w:p>
        </w:tc>
        <w:tc>
          <w:tcPr>
            <w:tcW w:w="3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DBEB4D" w14:textId="77777777" w:rsidR="00F659FC" w:rsidRPr="00F659FC" w:rsidRDefault="00F659FC" w:rsidP="00F659FC">
            <w:r w:rsidRPr="00F659FC">
              <w:t>OCR failed</w:t>
            </w:r>
          </w:p>
        </w:tc>
        <w:tc>
          <w:tcPr>
            <w:tcW w:w="7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EF1A4" w14:textId="77777777" w:rsidR="00F659FC" w:rsidRPr="00F659FC" w:rsidRDefault="00F659FC" w:rsidP="00F659FC">
            <w:r w:rsidRPr="00F659FC">
              <w:t>Flag for manual review while retaining the original document</w:t>
            </w:r>
          </w:p>
        </w:tc>
      </w:tr>
      <w:tr w:rsidR="00F659FC" w:rsidRPr="00F659FC" w14:paraId="29FCB84C"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A797ED" w14:textId="77777777" w:rsidR="00F659FC" w:rsidRPr="00F659FC" w:rsidRDefault="00F659FC" w:rsidP="00F659FC">
            <w:r w:rsidRPr="00F659FC">
              <w:t>DMS-004</w:t>
            </w:r>
          </w:p>
        </w:tc>
        <w:tc>
          <w:tcPr>
            <w:tcW w:w="3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C3843" w14:textId="77777777" w:rsidR="00F659FC" w:rsidRPr="00F659FC" w:rsidRDefault="00F659FC" w:rsidP="00F659FC">
            <w:r w:rsidRPr="00F659FC">
              <w:t>Duplicate upload</w:t>
            </w:r>
          </w:p>
        </w:tc>
        <w:tc>
          <w:tcPr>
            <w:tcW w:w="6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74206" w14:textId="77777777" w:rsidR="00F659FC" w:rsidRPr="00F659FC" w:rsidRDefault="00F659FC" w:rsidP="00F659FC">
            <w:r w:rsidRPr="00F659FC">
              <w:t>Link to existing document or request user confirmation</w:t>
            </w:r>
          </w:p>
        </w:tc>
      </w:tr>
      <w:tr w:rsidR="00F659FC" w:rsidRPr="00F659FC" w14:paraId="392CD64B"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70676" w14:textId="77777777" w:rsidR="00F659FC" w:rsidRPr="00F659FC" w:rsidRDefault="00F659FC" w:rsidP="00F659FC">
            <w:r w:rsidRPr="00F659FC">
              <w:t>DMS-005</w:t>
            </w:r>
          </w:p>
        </w:tc>
        <w:tc>
          <w:tcPr>
            <w:tcW w:w="3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FC850" w14:textId="77777777" w:rsidR="00F659FC" w:rsidRPr="00F659FC" w:rsidRDefault="00F659FC" w:rsidP="00F659FC">
            <w:r w:rsidRPr="00F659FC">
              <w:t>Storage unavailable</w:t>
            </w:r>
          </w:p>
        </w:tc>
        <w:tc>
          <w:tcPr>
            <w:tcW w:w="6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49108" w14:textId="77777777" w:rsidR="00F659FC" w:rsidRPr="00F659FC" w:rsidRDefault="00F659FC" w:rsidP="00F659FC">
            <w:r w:rsidRPr="00F659FC">
              <w:t>Queue upload for retry and notify operations</w:t>
            </w:r>
          </w:p>
        </w:tc>
      </w:tr>
      <w:tr w:rsidR="00F659FC" w:rsidRPr="00F659FC" w14:paraId="29545438"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5D4CA" w14:textId="77777777" w:rsidR="00F659FC" w:rsidRPr="00F659FC" w:rsidRDefault="00F659FC" w:rsidP="00F659FC">
            <w:r w:rsidRPr="00F659FC">
              <w:t>DMS-006</w:t>
            </w:r>
          </w:p>
        </w:tc>
        <w:tc>
          <w:tcPr>
            <w:tcW w:w="3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60FF2F" w14:textId="77777777" w:rsidR="00F659FC" w:rsidRPr="00F659FC" w:rsidRDefault="00F659FC" w:rsidP="00F659FC">
            <w:r w:rsidRPr="00F659FC">
              <w:t>Retention policy conflict</w:t>
            </w:r>
          </w:p>
        </w:tc>
        <w:tc>
          <w:tcPr>
            <w:tcW w:w="69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A7195" w14:textId="77777777" w:rsidR="00F659FC" w:rsidRPr="00F659FC" w:rsidRDefault="00F659FC" w:rsidP="00F659FC">
            <w:r w:rsidRPr="00F659FC">
              <w:t>Prevent deletion and record an audit event</w:t>
            </w:r>
          </w:p>
        </w:tc>
      </w:tr>
    </w:tbl>
    <w:p w14:paraId="232FC22F" w14:textId="77777777" w:rsidR="00F659FC" w:rsidRPr="00F659FC" w:rsidRDefault="00F659FC" w:rsidP="00F659FC">
      <w:r w:rsidRPr="00F659FC">
        <w:t> </w:t>
      </w:r>
    </w:p>
    <w:p w14:paraId="7A3956BE" w14:textId="77777777" w:rsidR="00F659FC" w:rsidRPr="00F659FC" w:rsidRDefault="00F659FC" w:rsidP="00F659FC">
      <w:r w:rsidRPr="00F659FC">
        <w:rPr>
          <w:b/>
          <w:bCs/>
        </w:rPr>
        <w:t>15.19 Non-Functional Requirements</w:t>
      </w:r>
    </w:p>
    <w:p w14:paraId="04C1B6C8" w14:textId="77777777" w:rsidR="00F659FC" w:rsidRPr="00F659FC" w:rsidRDefault="00F659FC" w:rsidP="00F659FC">
      <w:pPr>
        <w:numPr>
          <w:ilvl w:val="0"/>
          <w:numId w:val="224"/>
        </w:numPr>
      </w:pPr>
      <w:r w:rsidRPr="00F659FC">
        <w:t xml:space="preserve">Support storage of </w:t>
      </w:r>
      <w:r w:rsidRPr="00F659FC">
        <w:rPr>
          <w:b/>
          <w:bCs/>
        </w:rPr>
        <w:t>hundreds of millions of documents</w:t>
      </w:r>
      <w:r w:rsidRPr="00F659FC">
        <w:t>.</w:t>
      </w:r>
    </w:p>
    <w:p w14:paraId="168DBE99" w14:textId="77777777" w:rsidR="00F659FC" w:rsidRPr="00F659FC" w:rsidRDefault="00F659FC" w:rsidP="00F659FC">
      <w:pPr>
        <w:numPr>
          <w:ilvl w:val="0"/>
          <w:numId w:val="224"/>
        </w:numPr>
      </w:pPr>
      <w:r w:rsidRPr="00F659FC">
        <w:t>Scale independently from transactional services.</w:t>
      </w:r>
    </w:p>
    <w:p w14:paraId="56D59FF0" w14:textId="77777777" w:rsidR="00F659FC" w:rsidRPr="00F659FC" w:rsidRDefault="00F659FC" w:rsidP="00F659FC">
      <w:pPr>
        <w:numPr>
          <w:ilvl w:val="0"/>
          <w:numId w:val="224"/>
        </w:numPr>
      </w:pPr>
      <w:r w:rsidRPr="00F659FC">
        <w:t>Store immutable document versions.</w:t>
      </w:r>
    </w:p>
    <w:p w14:paraId="5C65A868" w14:textId="77777777" w:rsidR="00F659FC" w:rsidRPr="00F659FC" w:rsidRDefault="00F659FC" w:rsidP="00F659FC">
      <w:pPr>
        <w:numPr>
          <w:ilvl w:val="0"/>
          <w:numId w:val="224"/>
        </w:numPr>
      </w:pPr>
      <w:r w:rsidRPr="00F659FC">
        <w:t>Provide configurable OCR and AI processing pipelines.</w:t>
      </w:r>
    </w:p>
    <w:p w14:paraId="42FA7F0A" w14:textId="77777777" w:rsidR="00F659FC" w:rsidRPr="00F659FC" w:rsidRDefault="00F659FC" w:rsidP="00F659FC">
      <w:pPr>
        <w:numPr>
          <w:ilvl w:val="0"/>
          <w:numId w:val="224"/>
        </w:numPr>
      </w:pPr>
      <w:r w:rsidRPr="00F659FC">
        <w:t>Support multi-region replication and disaster recovery.</w:t>
      </w:r>
    </w:p>
    <w:p w14:paraId="1EE873A2" w14:textId="77777777" w:rsidR="00F659FC" w:rsidRPr="00F659FC" w:rsidRDefault="00F659FC" w:rsidP="00F659FC">
      <w:pPr>
        <w:numPr>
          <w:ilvl w:val="0"/>
          <w:numId w:val="224"/>
        </w:numPr>
      </w:pPr>
      <w:r w:rsidRPr="00F659FC">
        <w:t>Ensure fast metadata search even for very large repositories.</w:t>
      </w:r>
    </w:p>
    <w:p w14:paraId="56A8CEE3" w14:textId="77777777" w:rsidR="00F659FC" w:rsidRPr="00F659FC" w:rsidRDefault="00F659FC" w:rsidP="00F659FC">
      <w:r w:rsidRPr="00F659FC">
        <w:t> </w:t>
      </w:r>
    </w:p>
    <w:p w14:paraId="2515CDC8" w14:textId="77777777" w:rsidR="00F659FC" w:rsidRPr="00F659FC" w:rsidRDefault="00F659FC" w:rsidP="00F659FC">
      <w:r w:rsidRPr="00F659FC">
        <w:rPr>
          <w:b/>
          <w:bCs/>
        </w:rPr>
        <w:t>15.20 Enterprise Design Enhancement – Enterprise Content Platform</w:t>
      </w:r>
    </w:p>
    <w:p w14:paraId="50843A09" w14:textId="77777777" w:rsidR="00F659FC" w:rsidRPr="00F659FC" w:rsidRDefault="00F659FC" w:rsidP="00F659FC">
      <w:r w:rsidRPr="00F659FC">
        <w:t xml:space="preserve">Rather than embedding document storage within the customs application, the platform should expose a dedicated </w:t>
      </w:r>
      <w:r w:rsidRPr="00F659FC">
        <w:rPr>
          <w:b/>
          <w:bCs/>
        </w:rPr>
        <w:t>Enterprise Content Service</w:t>
      </w:r>
      <w:r w:rsidRPr="00F659FC">
        <w:t>.</w:t>
      </w:r>
    </w:p>
    <w:p w14:paraId="7BB356F0" w14:textId="77777777" w:rsidR="00F659FC" w:rsidRPr="00F659FC" w:rsidRDefault="00F659FC" w:rsidP="00F659FC">
      <w:r w:rsidRPr="00F659FC">
        <w:t>Core capabilities include:</w:t>
      </w:r>
    </w:p>
    <w:p w14:paraId="2A1B3611" w14:textId="77777777" w:rsidR="00F659FC" w:rsidRPr="00F659FC" w:rsidRDefault="00F659FC" w:rsidP="00F659FC">
      <w:pPr>
        <w:numPr>
          <w:ilvl w:val="0"/>
          <w:numId w:val="225"/>
        </w:numPr>
      </w:pPr>
      <w:r w:rsidRPr="00F659FC">
        <w:rPr>
          <w:b/>
          <w:bCs/>
        </w:rPr>
        <w:t>Content-addressable storage</w:t>
      </w:r>
      <w:r w:rsidRPr="00F659FC">
        <w:t xml:space="preserve"> using cryptographic hashes to prevent duplicate files.</w:t>
      </w:r>
    </w:p>
    <w:p w14:paraId="70F5EDD5" w14:textId="77777777" w:rsidR="00F659FC" w:rsidRPr="00F659FC" w:rsidRDefault="00F659FC" w:rsidP="00F659FC">
      <w:pPr>
        <w:numPr>
          <w:ilvl w:val="0"/>
          <w:numId w:val="225"/>
        </w:numPr>
      </w:pPr>
      <w:r w:rsidRPr="00F659FC">
        <w:rPr>
          <w:b/>
          <w:bCs/>
        </w:rPr>
        <w:t>Metadata-first architecture</w:t>
      </w:r>
      <w:r w:rsidRPr="00F659FC">
        <w:t xml:space="preserve"> separating document metadata from binary content.</w:t>
      </w:r>
    </w:p>
    <w:p w14:paraId="25B20568" w14:textId="77777777" w:rsidR="00F659FC" w:rsidRPr="00F659FC" w:rsidRDefault="00F659FC" w:rsidP="00F659FC">
      <w:pPr>
        <w:numPr>
          <w:ilvl w:val="0"/>
          <w:numId w:val="225"/>
        </w:numPr>
      </w:pPr>
      <w:r w:rsidRPr="00F659FC">
        <w:rPr>
          <w:b/>
          <w:bCs/>
        </w:rPr>
        <w:t>Canonical document model</w:t>
      </w:r>
      <w:r w:rsidRPr="00F659FC">
        <w:t xml:space="preserve"> that can be reused across customs, freight forwarding, warehousing, and finance.</w:t>
      </w:r>
    </w:p>
    <w:p w14:paraId="39863887" w14:textId="77777777" w:rsidR="00F659FC" w:rsidRPr="00F659FC" w:rsidRDefault="00F659FC" w:rsidP="00F659FC">
      <w:pPr>
        <w:numPr>
          <w:ilvl w:val="0"/>
          <w:numId w:val="225"/>
        </w:numPr>
      </w:pPr>
      <w:r w:rsidRPr="00F659FC">
        <w:rPr>
          <w:b/>
          <w:bCs/>
        </w:rPr>
        <w:t>Event-driven processing</w:t>
      </w:r>
      <w:r w:rsidRPr="00F659FC">
        <w:t xml:space="preserve"> for OCR, AI extraction, virus scanning, and document validation.</w:t>
      </w:r>
    </w:p>
    <w:p w14:paraId="6D337366" w14:textId="77777777" w:rsidR="00F659FC" w:rsidRPr="00F659FC" w:rsidRDefault="00F659FC" w:rsidP="00F659FC">
      <w:pPr>
        <w:numPr>
          <w:ilvl w:val="0"/>
          <w:numId w:val="225"/>
        </w:numPr>
      </w:pPr>
      <w:r w:rsidRPr="00F659FC">
        <w:rPr>
          <w:b/>
          <w:bCs/>
        </w:rPr>
        <w:t>Immutable evidence store</w:t>
      </w:r>
      <w:r w:rsidRPr="00F659FC">
        <w:t xml:space="preserve"> suitable for regulatory audits and legal proceedings.</w:t>
      </w:r>
    </w:p>
    <w:p w14:paraId="69DF0085" w14:textId="77777777" w:rsidR="00F659FC" w:rsidRPr="00F659FC" w:rsidRDefault="00F659FC" w:rsidP="00F659FC">
      <w:pPr>
        <w:numPr>
          <w:ilvl w:val="0"/>
          <w:numId w:val="225"/>
        </w:numPr>
      </w:pPr>
      <w:r w:rsidRPr="00F659FC">
        <w:rPr>
          <w:b/>
          <w:bCs/>
        </w:rPr>
        <w:t>Open integration APIs</w:t>
      </w:r>
      <w:r w:rsidRPr="00F659FC">
        <w:t xml:space="preserve"> enabling customer portals, mobile apps, ERP systems, and partner platforms to securely exchange documents.</w:t>
      </w:r>
    </w:p>
    <w:p w14:paraId="2B23E0E2" w14:textId="77777777" w:rsidR="00F659FC" w:rsidRPr="00F659FC" w:rsidRDefault="00F659FC" w:rsidP="00F659FC">
      <w:r w:rsidRPr="00F659FC">
        <w:t>This approach transforms document management from a supporting feature into a strategic enterprise capability.</w:t>
      </w:r>
    </w:p>
    <w:p w14:paraId="1A770D87" w14:textId="77777777" w:rsidR="00F659FC" w:rsidRPr="00F659FC" w:rsidRDefault="00F659FC" w:rsidP="00F659FC">
      <w:r w:rsidRPr="00F659FC">
        <w:t> </w:t>
      </w:r>
    </w:p>
    <w:p w14:paraId="644EBC32" w14:textId="77777777" w:rsidR="00F659FC" w:rsidRPr="00F659FC" w:rsidRDefault="00F659FC" w:rsidP="00F659FC">
      <w:r w:rsidRPr="00F659FC">
        <w:rPr>
          <w:b/>
          <w:bCs/>
        </w:rPr>
        <w:t>Preparing for the Next Phase</w:t>
      </w:r>
    </w:p>
    <w:p w14:paraId="3B96C74B" w14:textId="77777777" w:rsidR="00F659FC" w:rsidRPr="00F659FC" w:rsidRDefault="00F659FC" w:rsidP="00F659FC">
      <w:r w:rsidRPr="00F659FC">
        <w:t xml:space="preserve">With Chapters </w:t>
      </w:r>
      <w:r w:rsidRPr="00F659FC">
        <w:rPr>
          <w:b/>
          <w:bCs/>
        </w:rPr>
        <w:t>1–15</w:t>
      </w:r>
      <w:r w:rsidRPr="00F659FC">
        <w:t>, we now have:</w:t>
      </w:r>
    </w:p>
    <w:p w14:paraId="22686F20" w14:textId="77777777" w:rsidR="00F659FC" w:rsidRPr="00F659FC" w:rsidRDefault="00F659FC" w:rsidP="00F659FC">
      <w:pPr>
        <w:numPr>
          <w:ilvl w:val="0"/>
          <w:numId w:val="226"/>
        </w:numPr>
      </w:pPr>
      <w:r w:rsidRPr="00F659FC">
        <w:rPr>
          <w:b/>
          <w:bCs/>
        </w:rPr>
        <w:t>Business Processing Layer</w:t>
      </w:r>
      <w:r w:rsidRPr="00F659FC">
        <w:t xml:space="preserve"> (Shipments, Declarations, Commodities)</w:t>
      </w:r>
    </w:p>
    <w:p w14:paraId="1B7BE12A" w14:textId="77777777" w:rsidR="00F659FC" w:rsidRPr="00F659FC" w:rsidRDefault="00F659FC" w:rsidP="00F659FC">
      <w:pPr>
        <w:numPr>
          <w:ilvl w:val="0"/>
          <w:numId w:val="226"/>
        </w:numPr>
      </w:pPr>
      <w:r w:rsidRPr="00F659FC">
        <w:rPr>
          <w:b/>
          <w:bCs/>
        </w:rPr>
        <w:t>Regulatory Layer</w:t>
      </w:r>
      <w:r w:rsidRPr="00F659FC">
        <w:t xml:space="preserve"> (Classification, Duty, Permits, OGA, Compliance)</w:t>
      </w:r>
    </w:p>
    <w:p w14:paraId="7A79C71F" w14:textId="77777777" w:rsidR="00F659FC" w:rsidRPr="00F659FC" w:rsidRDefault="00F659FC" w:rsidP="00F659FC">
      <w:pPr>
        <w:numPr>
          <w:ilvl w:val="0"/>
          <w:numId w:val="226"/>
        </w:numPr>
      </w:pPr>
      <w:r w:rsidRPr="00F659FC">
        <w:rPr>
          <w:b/>
          <w:bCs/>
        </w:rPr>
        <w:t>Execution Layer</w:t>
      </w:r>
      <w:r w:rsidRPr="00F659FC">
        <w:t xml:space="preserve"> (Workflow, Customs Submission)</w:t>
      </w:r>
    </w:p>
    <w:p w14:paraId="2CD8D950" w14:textId="77777777" w:rsidR="00F659FC" w:rsidRPr="00F659FC" w:rsidRDefault="00F659FC" w:rsidP="00F659FC">
      <w:pPr>
        <w:numPr>
          <w:ilvl w:val="0"/>
          <w:numId w:val="226"/>
        </w:numPr>
      </w:pPr>
      <w:r w:rsidRPr="00F659FC">
        <w:rPr>
          <w:b/>
          <w:bCs/>
        </w:rPr>
        <w:t>Content Layer</w:t>
      </w:r>
      <w:r w:rsidRPr="00F659FC">
        <w:t xml:space="preserve"> (Document Management)</w:t>
      </w:r>
    </w:p>
    <w:p w14:paraId="16159F04" w14:textId="77777777" w:rsidR="00F659FC" w:rsidRPr="00F659FC" w:rsidRDefault="00F659FC" w:rsidP="00F659FC">
      <w:r w:rsidRPr="00F659FC">
        <w:t>The remaining chapters will complete the enterprise platform by covering operational collaboration, integrations, analytics, administration, security, and platform architecture.</w:t>
      </w:r>
    </w:p>
    <w:p w14:paraId="568224D5" w14:textId="77777777" w:rsidR="00F659FC" w:rsidRPr="00F659FC" w:rsidRDefault="00F659FC" w:rsidP="00F659FC">
      <w:r w:rsidRPr="00F659FC">
        <w:t> </w:t>
      </w:r>
    </w:p>
    <w:p w14:paraId="59CBEB0D" w14:textId="77777777" w:rsidR="00F659FC" w:rsidRPr="00F659FC" w:rsidRDefault="00F659FC" w:rsidP="00F659FC">
      <w:r w:rsidRPr="00F659FC">
        <w:rPr>
          <w:b/>
          <w:bCs/>
        </w:rPr>
        <w:t>Next Chapter – Chapter 16: Notification, Task Management &amp; Collaboration</w:t>
      </w:r>
    </w:p>
    <w:p w14:paraId="7F052C3C" w14:textId="77777777" w:rsidR="00F659FC" w:rsidRPr="00F659FC" w:rsidRDefault="00F659FC" w:rsidP="00F659FC">
      <w:r w:rsidRPr="00F659FC">
        <w:t>This chapter will define the platform's operational collaboration capabilities, including:</w:t>
      </w:r>
    </w:p>
    <w:p w14:paraId="047EE3D3" w14:textId="77777777" w:rsidR="00F659FC" w:rsidRPr="00F659FC" w:rsidRDefault="00F659FC" w:rsidP="00F659FC">
      <w:pPr>
        <w:numPr>
          <w:ilvl w:val="0"/>
          <w:numId w:val="227"/>
        </w:numPr>
      </w:pPr>
      <w:r w:rsidRPr="00F659FC">
        <w:t>Unified task management</w:t>
      </w:r>
    </w:p>
    <w:p w14:paraId="12F6CA08" w14:textId="77777777" w:rsidR="00F659FC" w:rsidRPr="00F659FC" w:rsidRDefault="00F659FC" w:rsidP="00F659FC">
      <w:pPr>
        <w:numPr>
          <w:ilvl w:val="0"/>
          <w:numId w:val="227"/>
        </w:numPr>
      </w:pPr>
      <w:r w:rsidRPr="00F659FC">
        <w:t>Work queues</w:t>
      </w:r>
    </w:p>
    <w:p w14:paraId="20B1471C" w14:textId="77777777" w:rsidR="00F659FC" w:rsidRPr="00F659FC" w:rsidRDefault="00F659FC" w:rsidP="00F659FC">
      <w:pPr>
        <w:numPr>
          <w:ilvl w:val="0"/>
          <w:numId w:val="227"/>
        </w:numPr>
      </w:pPr>
      <w:r w:rsidRPr="00F659FC">
        <w:t>Notifications (email, SMS, push, in-app)</w:t>
      </w:r>
    </w:p>
    <w:p w14:paraId="4C01CB79" w14:textId="77777777" w:rsidR="00F659FC" w:rsidRPr="00F659FC" w:rsidRDefault="00F659FC" w:rsidP="00F659FC">
      <w:pPr>
        <w:numPr>
          <w:ilvl w:val="0"/>
          <w:numId w:val="227"/>
        </w:numPr>
      </w:pPr>
      <w:r w:rsidRPr="00F659FC">
        <w:t>Escalation and SLA monitoring</w:t>
      </w:r>
    </w:p>
    <w:p w14:paraId="7BE7B3AD" w14:textId="77777777" w:rsidR="00F659FC" w:rsidRPr="00F659FC" w:rsidRDefault="00F659FC" w:rsidP="00F659FC">
      <w:pPr>
        <w:numPr>
          <w:ilvl w:val="0"/>
          <w:numId w:val="227"/>
        </w:numPr>
      </w:pPr>
      <w:r w:rsidRPr="00F659FC">
        <w:t>Broker-to-customer collaboration</w:t>
      </w:r>
    </w:p>
    <w:p w14:paraId="02E4E212" w14:textId="77777777" w:rsidR="00F659FC" w:rsidRPr="00F659FC" w:rsidRDefault="00F659FC" w:rsidP="00F659FC">
      <w:pPr>
        <w:numPr>
          <w:ilvl w:val="0"/>
          <w:numId w:val="227"/>
        </w:numPr>
      </w:pPr>
      <w:r w:rsidRPr="00F659FC">
        <w:t>Internal comments and discussions</w:t>
      </w:r>
    </w:p>
    <w:p w14:paraId="21C18783" w14:textId="77777777" w:rsidR="00F659FC" w:rsidRPr="00F659FC" w:rsidRDefault="00F659FC" w:rsidP="00F659FC">
      <w:pPr>
        <w:numPr>
          <w:ilvl w:val="0"/>
          <w:numId w:val="227"/>
        </w:numPr>
      </w:pPr>
      <w:r w:rsidRPr="00F659FC">
        <w:t>Assignment and delegation</w:t>
      </w:r>
    </w:p>
    <w:p w14:paraId="18785E33" w14:textId="77777777" w:rsidR="00F659FC" w:rsidRPr="00F659FC" w:rsidRDefault="00F659FC" w:rsidP="00F659FC">
      <w:pPr>
        <w:numPr>
          <w:ilvl w:val="0"/>
          <w:numId w:val="227"/>
        </w:numPr>
      </w:pPr>
      <w:r w:rsidRPr="00F659FC">
        <w:t>Reminders and recurring tasks</w:t>
      </w:r>
    </w:p>
    <w:p w14:paraId="5CC27815" w14:textId="77777777" w:rsidR="00F659FC" w:rsidRPr="00F659FC" w:rsidRDefault="00F659FC" w:rsidP="00F659FC">
      <w:pPr>
        <w:numPr>
          <w:ilvl w:val="0"/>
          <w:numId w:val="227"/>
        </w:numPr>
      </w:pPr>
      <w:r w:rsidRPr="00F659FC">
        <w:t>Activity feeds</w:t>
      </w:r>
    </w:p>
    <w:p w14:paraId="2B85A841" w14:textId="77777777" w:rsidR="00F659FC" w:rsidRPr="00F659FC" w:rsidRDefault="00F659FC" w:rsidP="00F659FC">
      <w:pPr>
        <w:numPr>
          <w:ilvl w:val="0"/>
          <w:numId w:val="227"/>
        </w:numPr>
      </w:pPr>
      <w:r w:rsidRPr="00F659FC">
        <w:t>Case collaboration</w:t>
      </w:r>
    </w:p>
    <w:p w14:paraId="41948B4C" w14:textId="77777777" w:rsidR="00F659FC" w:rsidRPr="00F659FC" w:rsidRDefault="00F659FC" w:rsidP="00F659FC">
      <w:pPr>
        <w:numPr>
          <w:ilvl w:val="0"/>
          <w:numId w:val="227"/>
        </w:numPr>
      </w:pPr>
      <w:r w:rsidRPr="00F659FC">
        <w:t>Operational dashboards</w:t>
      </w:r>
    </w:p>
    <w:p w14:paraId="7AB0B999" w14:textId="77777777" w:rsidR="00F659FC" w:rsidRPr="00F659FC" w:rsidRDefault="00F659FC" w:rsidP="00F659FC">
      <w:r w:rsidRPr="00F659FC">
        <w:t>This module will ensure that users, teams, customers, and external stakeholders remain synchronized throughout the customs brokerage lifecycle.</w:t>
      </w:r>
    </w:p>
    <w:p w14:paraId="0AC4EAA8" w14:textId="77777777" w:rsidR="00F659FC" w:rsidRPr="00F659FC" w:rsidRDefault="00F659FC" w:rsidP="00F659FC">
      <w:r w:rsidRPr="00F659FC">
        <w:t xml:space="preserve">Excellent. Chapter 16 is where the platform transitions from being a </w:t>
      </w:r>
      <w:r w:rsidRPr="00F659FC">
        <w:rPr>
          <w:b/>
          <w:bCs/>
        </w:rPr>
        <w:t>transaction processing system</w:t>
      </w:r>
      <w:r w:rsidRPr="00F659FC">
        <w:t xml:space="preserve"> into an </w:t>
      </w:r>
      <w:r w:rsidRPr="00F659FC">
        <w:rPr>
          <w:b/>
          <w:bCs/>
        </w:rPr>
        <w:t>operational execution platform</w:t>
      </w:r>
      <w:r w:rsidRPr="00F659FC">
        <w:t>.</w:t>
      </w:r>
    </w:p>
    <w:p w14:paraId="3F6AD459" w14:textId="77777777" w:rsidR="00F659FC" w:rsidRPr="00F659FC" w:rsidRDefault="00F659FC" w:rsidP="00F659FC">
      <w:r w:rsidRPr="00F659FC">
        <w:t>One of the biggest shortcomings of many legacy customs brokerage systems is that they manage declarations well but rely on email, spreadsheets, sticky notes, or external ticketing systems to coordinate work. In a modern enterprise platform, collaboration is a first-class capability.</w:t>
      </w:r>
    </w:p>
    <w:p w14:paraId="00611F58" w14:textId="77777777" w:rsidR="00F659FC" w:rsidRPr="00F659FC" w:rsidRDefault="00F659FC" w:rsidP="00F659FC">
      <w:r w:rsidRPr="00F659FC">
        <w:t xml:space="preserve">Rather than treating notifications and tasks as separate features, I recommend designing a unified </w:t>
      </w:r>
      <w:r w:rsidRPr="00F659FC">
        <w:rPr>
          <w:b/>
          <w:bCs/>
        </w:rPr>
        <w:t>Operational Collaboration Platform</w:t>
      </w:r>
      <w:r w:rsidRPr="00F659FC">
        <w:t xml:space="preserve"> that serves all business modules.</w:t>
      </w:r>
    </w:p>
    <w:p w14:paraId="28FC319C" w14:textId="77777777" w:rsidR="00F659FC" w:rsidRPr="00F659FC" w:rsidRDefault="00F659FC" w:rsidP="00F659FC">
      <w:r w:rsidRPr="00F659FC">
        <w:t> </w:t>
      </w:r>
    </w:p>
    <w:p w14:paraId="6E0801D1" w14:textId="77777777" w:rsidR="00F659FC" w:rsidRPr="00F659FC" w:rsidRDefault="00F659FC" w:rsidP="00F659FC">
      <w:r w:rsidRPr="00F659FC">
        <w:rPr>
          <w:b/>
          <w:bCs/>
        </w:rPr>
        <w:t>Chapter 16 – Notification, Task Management &amp; Collaboration</w:t>
      </w:r>
    </w:p>
    <w:p w14:paraId="443A967A" w14:textId="77777777" w:rsidR="00F659FC" w:rsidRPr="00F659FC" w:rsidRDefault="00F659FC" w:rsidP="00F659FC">
      <w:r w:rsidRPr="00F659FC">
        <w:rPr>
          <w:b/>
          <w:bCs/>
        </w:rPr>
        <w:t>Module ID:</w:t>
      </w:r>
      <w:r w:rsidRPr="00F659FC">
        <w:t xml:space="preserve"> COL-001</w:t>
      </w:r>
    </w:p>
    <w:p w14:paraId="16ABA15C" w14:textId="77777777" w:rsidR="00F659FC" w:rsidRPr="00F659FC" w:rsidRDefault="00F659FC" w:rsidP="00F659FC">
      <w:r w:rsidRPr="00F659FC">
        <w:rPr>
          <w:b/>
          <w:bCs/>
        </w:rPr>
        <w:t>Priority:</w:t>
      </w:r>
      <w:r w:rsidRPr="00F659FC">
        <w:t xml:space="preserve"> High</w:t>
      </w:r>
    </w:p>
    <w:p w14:paraId="515A147F" w14:textId="77777777" w:rsidR="00F659FC" w:rsidRPr="00F659FC" w:rsidRDefault="00F659FC" w:rsidP="00F659FC">
      <w:r w:rsidRPr="00F659FC">
        <w:rPr>
          <w:b/>
          <w:bCs/>
        </w:rPr>
        <w:t>Dependencies:</w:t>
      </w:r>
    </w:p>
    <w:p w14:paraId="07D13052" w14:textId="77777777" w:rsidR="00F659FC" w:rsidRPr="00F659FC" w:rsidRDefault="00F659FC" w:rsidP="00F659FC">
      <w:pPr>
        <w:numPr>
          <w:ilvl w:val="0"/>
          <w:numId w:val="228"/>
        </w:numPr>
      </w:pPr>
      <w:r w:rsidRPr="00F659FC">
        <w:t>Workflow Orchestration Engine</w:t>
      </w:r>
    </w:p>
    <w:p w14:paraId="7F3767A4" w14:textId="77777777" w:rsidR="00F659FC" w:rsidRPr="00F659FC" w:rsidRDefault="00F659FC" w:rsidP="00F659FC">
      <w:pPr>
        <w:numPr>
          <w:ilvl w:val="0"/>
          <w:numId w:val="228"/>
        </w:numPr>
      </w:pPr>
      <w:r w:rsidRPr="00F659FC">
        <w:t>Compliance &amp; Risk Engine</w:t>
      </w:r>
    </w:p>
    <w:p w14:paraId="0B900514" w14:textId="77777777" w:rsidR="00F659FC" w:rsidRPr="00F659FC" w:rsidRDefault="00F659FC" w:rsidP="00F659FC">
      <w:pPr>
        <w:numPr>
          <w:ilvl w:val="0"/>
          <w:numId w:val="228"/>
        </w:numPr>
      </w:pPr>
      <w:r w:rsidRPr="00F659FC">
        <w:t>Customs Submission Engine</w:t>
      </w:r>
    </w:p>
    <w:p w14:paraId="2F1F858A" w14:textId="77777777" w:rsidR="00F659FC" w:rsidRPr="00F659FC" w:rsidRDefault="00F659FC" w:rsidP="00F659FC">
      <w:pPr>
        <w:numPr>
          <w:ilvl w:val="0"/>
          <w:numId w:val="228"/>
        </w:numPr>
      </w:pPr>
      <w:r w:rsidRPr="00F659FC">
        <w:t>Document Management</w:t>
      </w:r>
    </w:p>
    <w:p w14:paraId="6752DE97" w14:textId="77777777" w:rsidR="00F659FC" w:rsidRPr="00F659FC" w:rsidRDefault="00F659FC" w:rsidP="00F659FC">
      <w:pPr>
        <w:numPr>
          <w:ilvl w:val="0"/>
          <w:numId w:val="228"/>
        </w:numPr>
      </w:pPr>
      <w:r w:rsidRPr="00F659FC">
        <w:t>Customer Management</w:t>
      </w:r>
    </w:p>
    <w:p w14:paraId="7132306D" w14:textId="77777777" w:rsidR="00F659FC" w:rsidRPr="00F659FC" w:rsidRDefault="00F659FC" w:rsidP="00F659FC">
      <w:r w:rsidRPr="00F659FC">
        <w:rPr>
          <w:b/>
          <w:bCs/>
        </w:rPr>
        <w:t>Consumers:</w:t>
      </w:r>
    </w:p>
    <w:p w14:paraId="2D78C32E" w14:textId="77777777" w:rsidR="00F659FC" w:rsidRPr="00F659FC" w:rsidRDefault="00F659FC" w:rsidP="00F659FC">
      <w:pPr>
        <w:numPr>
          <w:ilvl w:val="0"/>
          <w:numId w:val="229"/>
        </w:numPr>
      </w:pPr>
      <w:r w:rsidRPr="00F659FC">
        <w:t>All Business Modules</w:t>
      </w:r>
    </w:p>
    <w:p w14:paraId="0CE47FAD" w14:textId="77777777" w:rsidR="00F659FC" w:rsidRPr="00F659FC" w:rsidRDefault="00F659FC" w:rsidP="00F659FC">
      <w:pPr>
        <w:numPr>
          <w:ilvl w:val="0"/>
          <w:numId w:val="229"/>
        </w:numPr>
      </w:pPr>
      <w:r w:rsidRPr="00F659FC">
        <w:t>Customer Portal</w:t>
      </w:r>
    </w:p>
    <w:p w14:paraId="3502B9A9" w14:textId="77777777" w:rsidR="00F659FC" w:rsidRPr="00F659FC" w:rsidRDefault="00F659FC" w:rsidP="00F659FC">
      <w:pPr>
        <w:numPr>
          <w:ilvl w:val="0"/>
          <w:numId w:val="229"/>
        </w:numPr>
      </w:pPr>
      <w:r w:rsidRPr="00F659FC">
        <w:t>Mobile Applications</w:t>
      </w:r>
    </w:p>
    <w:p w14:paraId="44994982" w14:textId="77777777" w:rsidR="00F659FC" w:rsidRPr="00F659FC" w:rsidRDefault="00F659FC" w:rsidP="00F659FC">
      <w:pPr>
        <w:numPr>
          <w:ilvl w:val="0"/>
          <w:numId w:val="229"/>
        </w:numPr>
      </w:pPr>
      <w:r w:rsidRPr="00F659FC">
        <w:t>Reporting &amp; Analytics</w:t>
      </w:r>
    </w:p>
    <w:p w14:paraId="47A5D425" w14:textId="77777777" w:rsidR="00F659FC" w:rsidRPr="00F659FC" w:rsidRDefault="00F659FC" w:rsidP="00F659FC">
      <w:r w:rsidRPr="00F659FC">
        <w:t> </w:t>
      </w:r>
    </w:p>
    <w:p w14:paraId="3FC87A11" w14:textId="77777777" w:rsidR="00F659FC" w:rsidRPr="00F659FC" w:rsidRDefault="00F659FC" w:rsidP="00F659FC">
      <w:r w:rsidRPr="00F659FC">
        <w:rPr>
          <w:b/>
          <w:bCs/>
        </w:rPr>
        <w:t>16.1 Purpose</w:t>
      </w:r>
    </w:p>
    <w:p w14:paraId="08FFA3DD" w14:textId="77777777" w:rsidR="00F659FC" w:rsidRPr="00F659FC" w:rsidRDefault="00F659FC" w:rsidP="00F659FC">
      <w:r w:rsidRPr="00F659FC">
        <w:t>The Notification, Task Management &amp; Collaboration module provides a centralized platform for operational coordination across customs brokerage processes.</w:t>
      </w:r>
    </w:p>
    <w:p w14:paraId="523E05EA" w14:textId="77777777" w:rsidR="00F659FC" w:rsidRPr="00F659FC" w:rsidRDefault="00F659FC" w:rsidP="00F659FC">
      <w:r w:rsidRPr="00F659FC">
        <w:t>It manages:</w:t>
      </w:r>
    </w:p>
    <w:p w14:paraId="3075B76D" w14:textId="77777777" w:rsidR="00F659FC" w:rsidRPr="00F659FC" w:rsidRDefault="00F659FC" w:rsidP="00F659FC">
      <w:pPr>
        <w:numPr>
          <w:ilvl w:val="0"/>
          <w:numId w:val="230"/>
        </w:numPr>
      </w:pPr>
      <w:r w:rsidRPr="00F659FC">
        <w:t>Work assignments</w:t>
      </w:r>
    </w:p>
    <w:p w14:paraId="2F0AAD23" w14:textId="77777777" w:rsidR="00F659FC" w:rsidRPr="00F659FC" w:rsidRDefault="00F659FC" w:rsidP="00F659FC">
      <w:pPr>
        <w:numPr>
          <w:ilvl w:val="0"/>
          <w:numId w:val="230"/>
        </w:numPr>
      </w:pPr>
      <w:r w:rsidRPr="00F659FC">
        <w:t>Operational tasks</w:t>
      </w:r>
    </w:p>
    <w:p w14:paraId="47A0D7B4" w14:textId="77777777" w:rsidR="00F659FC" w:rsidRPr="00F659FC" w:rsidRDefault="00F659FC" w:rsidP="00F659FC">
      <w:pPr>
        <w:numPr>
          <w:ilvl w:val="0"/>
          <w:numId w:val="230"/>
        </w:numPr>
      </w:pPr>
      <w:r w:rsidRPr="00F659FC">
        <w:t>Notifications</w:t>
      </w:r>
    </w:p>
    <w:p w14:paraId="007FF2E1" w14:textId="77777777" w:rsidR="00F659FC" w:rsidRPr="00F659FC" w:rsidRDefault="00F659FC" w:rsidP="00F659FC">
      <w:pPr>
        <w:numPr>
          <w:ilvl w:val="0"/>
          <w:numId w:val="230"/>
        </w:numPr>
      </w:pPr>
      <w:r w:rsidRPr="00F659FC">
        <w:t>Reminders</w:t>
      </w:r>
    </w:p>
    <w:p w14:paraId="47955716" w14:textId="77777777" w:rsidR="00F659FC" w:rsidRPr="00F659FC" w:rsidRDefault="00F659FC" w:rsidP="00F659FC">
      <w:pPr>
        <w:numPr>
          <w:ilvl w:val="0"/>
          <w:numId w:val="230"/>
        </w:numPr>
      </w:pPr>
      <w:r w:rsidRPr="00F659FC">
        <w:t>Escalations</w:t>
      </w:r>
    </w:p>
    <w:p w14:paraId="473ACD6C" w14:textId="77777777" w:rsidR="00F659FC" w:rsidRPr="00F659FC" w:rsidRDefault="00F659FC" w:rsidP="00F659FC">
      <w:pPr>
        <w:numPr>
          <w:ilvl w:val="0"/>
          <w:numId w:val="230"/>
        </w:numPr>
      </w:pPr>
      <w:r w:rsidRPr="00F659FC">
        <w:t>Internal collaboration</w:t>
      </w:r>
    </w:p>
    <w:p w14:paraId="35E772CA" w14:textId="77777777" w:rsidR="00F659FC" w:rsidRPr="00F659FC" w:rsidRDefault="00F659FC" w:rsidP="00F659FC">
      <w:pPr>
        <w:numPr>
          <w:ilvl w:val="0"/>
          <w:numId w:val="230"/>
        </w:numPr>
      </w:pPr>
      <w:r w:rsidRPr="00F659FC">
        <w:t>Customer communication</w:t>
      </w:r>
    </w:p>
    <w:p w14:paraId="0B2B7EF6" w14:textId="77777777" w:rsidR="00F659FC" w:rsidRPr="00F659FC" w:rsidRDefault="00F659FC" w:rsidP="00F659FC">
      <w:pPr>
        <w:numPr>
          <w:ilvl w:val="0"/>
          <w:numId w:val="230"/>
        </w:numPr>
      </w:pPr>
      <w:r w:rsidRPr="00F659FC">
        <w:t>SLA monitoring</w:t>
      </w:r>
    </w:p>
    <w:p w14:paraId="1EB25319" w14:textId="77777777" w:rsidR="00F659FC" w:rsidRPr="00F659FC" w:rsidRDefault="00F659FC" w:rsidP="00F659FC">
      <w:pPr>
        <w:numPr>
          <w:ilvl w:val="0"/>
          <w:numId w:val="230"/>
        </w:numPr>
      </w:pPr>
      <w:r w:rsidRPr="00F659FC">
        <w:t>Activity timelines</w:t>
      </w:r>
    </w:p>
    <w:p w14:paraId="3A2AB49C" w14:textId="77777777" w:rsidR="00F659FC" w:rsidRPr="00F659FC" w:rsidRDefault="00F659FC" w:rsidP="00F659FC">
      <w:r w:rsidRPr="00F659FC">
        <w:t>The module ensures that every operational event is translated into actionable work with complete visibility and accountability.</w:t>
      </w:r>
    </w:p>
    <w:p w14:paraId="135F85F0" w14:textId="77777777" w:rsidR="00F659FC" w:rsidRPr="00F659FC" w:rsidRDefault="00F659FC" w:rsidP="00F659FC">
      <w:r w:rsidRPr="00F659FC">
        <w:t> </w:t>
      </w:r>
    </w:p>
    <w:p w14:paraId="52A203AE" w14:textId="77777777" w:rsidR="00F659FC" w:rsidRPr="00F659FC" w:rsidRDefault="00F659FC" w:rsidP="00F659FC">
      <w:r w:rsidRPr="00F659FC">
        <w:rPr>
          <w:b/>
          <w:bCs/>
        </w:rPr>
        <w:t>16.2 Business Objectives</w:t>
      </w:r>
    </w:p>
    <w:p w14:paraId="2C740C98" w14:textId="77777777" w:rsidR="00F659FC" w:rsidRPr="00F659FC" w:rsidRDefault="00F659FC" w:rsidP="00F659FC">
      <w:r w:rsidRPr="00F659FC">
        <w:t>The platform shall:</w:t>
      </w:r>
    </w:p>
    <w:p w14:paraId="7B13E9A6" w14:textId="77777777" w:rsidR="00F659FC" w:rsidRPr="00F659FC" w:rsidRDefault="00F659FC" w:rsidP="00F659FC">
      <w:pPr>
        <w:numPr>
          <w:ilvl w:val="0"/>
          <w:numId w:val="231"/>
        </w:numPr>
      </w:pPr>
      <w:r w:rsidRPr="00F659FC">
        <w:t>Centralize operational work management.</w:t>
      </w:r>
    </w:p>
    <w:p w14:paraId="45F77B9E" w14:textId="77777777" w:rsidR="00F659FC" w:rsidRPr="00F659FC" w:rsidRDefault="00F659FC" w:rsidP="00F659FC">
      <w:pPr>
        <w:numPr>
          <w:ilvl w:val="0"/>
          <w:numId w:val="231"/>
        </w:numPr>
      </w:pPr>
      <w:r w:rsidRPr="00F659FC">
        <w:t>Eliminate email-driven operational processes.</w:t>
      </w:r>
    </w:p>
    <w:p w14:paraId="424E2F0B" w14:textId="77777777" w:rsidR="00F659FC" w:rsidRPr="00F659FC" w:rsidRDefault="00F659FC" w:rsidP="00F659FC">
      <w:pPr>
        <w:numPr>
          <w:ilvl w:val="0"/>
          <w:numId w:val="231"/>
        </w:numPr>
      </w:pPr>
      <w:r w:rsidRPr="00F659FC">
        <w:t>Provide real-time notifications.</w:t>
      </w:r>
    </w:p>
    <w:p w14:paraId="4C6FA03F" w14:textId="77777777" w:rsidR="00F659FC" w:rsidRPr="00F659FC" w:rsidRDefault="00F659FC" w:rsidP="00F659FC">
      <w:pPr>
        <w:numPr>
          <w:ilvl w:val="0"/>
          <w:numId w:val="231"/>
        </w:numPr>
      </w:pPr>
      <w:r w:rsidRPr="00F659FC">
        <w:t>Support collaboration across departments.</w:t>
      </w:r>
    </w:p>
    <w:p w14:paraId="71637643" w14:textId="77777777" w:rsidR="00F659FC" w:rsidRPr="00F659FC" w:rsidRDefault="00F659FC" w:rsidP="00F659FC">
      <w:pPr>
        <w:numPr>
          <w:ilvl w:val="0"/>
          <w:numId w:val="231"/>
        </w:numPr>
      </w:pPr>
      <w:r w:rsidRPr="00F659FC">
        <w:t>Improve SLA compliance.</w:t>
      </w:r>
    </w:p>
    <w:p w14:paraId="0FBCDF54" w14:textId="77777777" w:rsidR="00F659FC" w:rsidRPr="00F659FC" w:rsidRDefault="00F659FC" w:rsidP="00F659FC">
      <w:pPr>
        <w:numPr>
          <w:ilvl w:val="0"/>
          <w:numId w:val="231"/>
        </w:numPr>
      </w:pPr>
      <w:r w:rsidRPr="00F659FC">
        <w:t>Reduce missed regulatory deadlines.</w:t>
      </w:r>
    </w:p>
    <w:p w14:paraId="5BD05E13" w14:textId="77777777" w:rsidR="00F659FC" w:rsidRPr="00F659FC" w:rsidRDefault="00F659FC" w:rsidP="00F659FC">
      <w:pPr>
        <w:numPr>
          <w:ilvl w:val="0"/>
          <w:numId w:val="231"/>
        </w:numPr>
      </w:pPr>
      <w:r w:rsidRPr="00F659FC">
        <w:t>Provide a complete operational audit trail.</w:t>
      </w:r>
    </w:p>
    <w:p w14:paraId="63B5E075" w14:textId="77777777" w:rsidR="00F659FC" w:rsidRPr="00F659FC" w:rsidRDefault="00F659FC" w:rsidP="00F659FC">
      <w:r w:rsidRPr="00F659FC">
        <w:t> </w:t>
      </w:r>
    </w:p>
    <w:p w14:paraId="5370D560" w14:textId="77777777" w:rsidR="00F659FC" w:rsidRPr="00F659FC" w:rsidRDefault="00F659FC" w:rsidP="00F659FC">
      <w:r w:rsidRPr="00F659FC">
        <w:rPr>
          <w:b/>
          <w:bCs/>
        </w:rPr>
        <w:t>16.3 Business Context</w:t>
      </w:r>
    </w:p>
    <w:p w14:paraId="2AB69ACB" w14:textId="77777777" w:rsidR="00F659FC" w:rsidRPr="00F659FC" w:rsidRDefault="00F659FC" w:rsidP="00F659FC">
      <w:r w:rsidRPr="00F659FC">
        <w:t>Workflow Engine</w:t>
      </w:r>
      <w:r w:rsidRPr="00F659FC">
        <w:br/>
        <w:t xml:space="preserve">        │</w:t>
      </w:r>
      <w:r w:rsidRPr="00F659FC">
        <w:br/>
        <w:t xml:space="preserve">        </w:t>
      </w:r>
      <w:r w:rsidRPr="00F659FC">
        <w:rPr>
          <w:rFonts w:ascii="Arial" w:hAnsi="Arial" w:cs="Arial"/>
        </w:rPr>
        <w:t>▼</w:t>
      </w:r>
      <w:r w:rsidRPr="00F659FC">
        <w:br/>
        <w:t>Task &amp; Collaboration Engine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Tasks Notifications Comments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Broker / Customer / Supervisor</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Workflow Progress</w:t>
      </w:r>
    </w:p>
    <w:p w14:paraId="3A5D2C32" w14:textId="77777777" w:rsidR="00F659FC" w:rsidRPr="00F659FC" w:rsidRDefault="00F659FC" w:rsidP="00F659FC">
      <w:r w:rsidRPr="00F659FC">
        <w:t> </w:t>
      </w:r>
    </w:p>
    <w:p w14:paraId="23755AD3" w14:textId="457DF715" w:rsidR="00F659FC" w:rsidRPr="00F659FC" w:rsidRDefault="00F659FC" w:rsidP="00F659FC">
      <w:r w:rsidRPr="00F659FC">
        <w:drawing>
          <wp:inline distT="0" distB="0" distL="0" distR="0" wp14:anchorId="47787310" wp14:editId="7D050AD8">
            <wp:extent cx="4343400" cy="2984500"/>
            <wp:effectExtent l="0" t="0" r="0" b="6350"/>
            <wp:docPr id="91476775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43400" cy="2984500"/>
                    </a:xfrm>
                    <a:prstGeom prst="rect">
                      <a:avLst/>
                    </a:prstGeom>
                    <a:noFill/>
                    <a:ln>
                      <a:noFill/>
                    </a:ln>
                  </pic:spPr>
                </pic:pic>
              </a:graphicData>
            </a:graphic>
          </wp:inline>
        </w:drawing>
      </w:r>
    </w:p>
    <w:p w14:paraId="682A1044" w14:textId="77777777" w:rsidR="00F659FC" w:rsidRPr="00F659FC" w:rsidRDefault="00F659FC" w:rsidP="00F659FC">
      <w:r w:rsidRPr="00F659FC">
        <w:t> </w:t>
      </w:r>
    </w:p>
    <w:p w14:paraId="30BEE2B6" w14:textId="77777777" w:rsidR="00F659FC" w:rsidRPr="00F659FC" w:rsidRDefault="00F659FC" w:rsidP="00F659FC">
      <w:r w:rsidRPr="00F659FC">
        <w:t> </w:t>
      </w:r>
    </w:p>
    <w:p w14:paraId="260C2A13" w14:textId="77777777" w:rsidR="00F659FC" w:rsidRPr="00F659FC" w:rsidRDefault="00F659FC" w:rsidP="00F659FC">
      <w:r w:rsidRPr="00F659FC">
        <w:rPr>
          <w:b/>
          <w:bCs/>
        </w:rPr>
        <w:t>16.4 Collaboration Architecture</w:t>
      </w:r>
    </w:p>
    <w:p w14:paraId="3BB6D918" w14:textId="77777777" w:rsidR="00F659FC" w:rsidRPr="00F659FC" w:rsidRDefault="00F659FC" w:rsidP="00F659FC">
      <w:r w:rsidRPr="00F659FC">
        <w:t>The Collaboration Platform consists of five core services:</w:t>
      </w:r>
    </w:p>
    <w:p w14:paraId="70B33E6A" w14:textId="77777777" w:rsidR="00F659FC" w:rsidRPr="00F659FC" w:rsidRDefault="00F659FC" w:rsidP="00F659FC">
      <w:r w:rsidRPr="00F659FC">
        <w:t xml:space="preserve">                Collaboration Platform</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Task Service   Notification Service  Activity Feed</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Discussion Service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SLA Monitoring</w:t>
      </w:r>
    </w:p>
    <w:p w14:paraId="276E5A67" w14:textId="77777777" w:rsidR="00F659FC" w:rsidRPr="00F659FC" w:rsidRDefault="00F659FC" w:rsidP="00F659FC">
      <w:r w:rsidRPr="00F659FC">
        <w:t>Each service operates independently but shares a common event model.</w:t>
      </w:r>
    </w:p>
    <w:p w14:paraId="4F8ED87D" w14:textId="77777777" w:rsidR="00F659FC" w:rsidRPr="00F659FC" w:rsidRDefault="00F659FC" w:rsidP="00F659FC">
      <w:r w:rsidRPr="00F659FC">
        <w:t> </w:t>
      </w:r>
    </w:p>
    <w:p w14:paraId="361420A8" w14:textId="14075A5A" w:rsidR="00F659FC" w:rsidRPr="00F659FC" w:rsidRDefault="00F659FC" w:rsidP="00F659FC">
      <w:r w:rsidRPr="00F659FC">
        <w:drawing>
          <wp:inline distT="0" distB="0" distL="0" distR="0" wp14:anchorId="72E30C6B" wp14:editId="2D398DF2">
            <wp:extent cx="5314950" cy="2635250"/>
            <wp:effectExtent l="0" t="0" r="0" b="0"/>
            <wp:docPr id="4729404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4950" cy="2635250"/>
                    </a:xfrm>
                    <a:prstGeom prst="rect">
                      <a:avLst/>
                    </a:prstGeom>
                    <a:noFill/>
                    <a:ln>
                      <a:noFill/>
                    </a:ln>
                  </pic:spPr>
                </pic:pic>
              </a:graphicData>
            </a:graphic>
          </wp:inline>
        </w:drawing>
      </w:r>
    </w:p>
    <w:p w14:paraId="3D35A06D" w14:textId="77777777" w:rsidR="00F659FC" w:rsidRPr="00F659FC" w:rsidRDefault="00F659FC" w:rsidP="00F659FC">
      <w:r w:rsidRPr="00F659FC">
        <w:t> </w:t>
      </w:r>
    </w:p>
    <w:p w14:paraId="4D5855CE" w14:textId="77777777" w:rsidR="00F659FC" w:rsidRPr="00F659FC" w:rsidRDefault="00F659FC" w:rsidP="00F659FC">
      <w:r w:rsidRPr="00F659FC">
        <w:rPr>
          <w:b/>
          <w:bCs/>
        </w:rPr>
        <w:t>16.5 Task Lifecycle</w:t>
      </w:r>
    </w:p>
    <w:p w14:paraId="50E0A25E" w14:textId="77777777" w:rsidR="00F659FC" w:rsidRPr="00F659FC" w:rsidRDefault="00F659FC" w:rsidP="00F659FC">
      <w:r w:rsidRPr="00F659FC">
        <w:t>Task Created</w:t>
      </w:r>
      <w:r w:rsidRPr="00F659FC">
        <w:br/>
        <w:t xml:space="preserve">      │</w:t>
      </w:r>
      <w:r w:rsidRPr="00F659FC">
        <w:br/>
        <w:t xml:space="preserve">      </w:t>
      </w:r>
      <w:r w:rsidRPr="00F659FC">
        <w:rPr>
          <w:rFonts w:ascii="Arial" w:hAnsi="Arial" w:cs="Arial"/>
        </w:rPr>
        <w:t>▼</w:t>
      </w:r>
      <w:r w:rsidRPr="00F659FC">
        <w:br/>
        <w:t>Assigned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In Progress</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Blocked Waiting Completed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Cancelled</w:t>
      </w:r>
    </w:p>
    <w:p w14:paraId="54C1C484" w14:textId="77777777" w:rsidR="00F659FC" w:rsidRPr="00F659FC" w:rsidRDefault="00F659FC" w:rsidP="00F659FC">
      <w:r w:rsidRPr="00F659FC">
        <w:t> </w:t>
      </w:r>
    </w:p>
    <w:p w14:paraId="289CEA06" w14:textId="52168AD9" w:rsidR="00F659FC" w:rsidRPr="00F659FC" w:rsidRDefault="00F659FC" w:rsidP="00F659FC">
      <w:r w:rsidRPr="00F659FC">
        <w:drawing>
          <wp:inline distT="0" distB="0" distL="0" distR="0" wp14:anchorId="0B605C63" wp14:editId="0BE10201">
            <wp:extent cx="4743450" cy="3009900"/>
            <wp:effectExtent l="0" t="0" r="0" b="0"/>
            <wp:docPr id="153264001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43450" cy="3009900"/>
                    </a:xfrm>
                    <a:prstGeom prst="rect">
                      <a:avLst/>
                    </a:prstGeom>
                    <a:noFill/>
                    <a:ln>
                      <a:noFill/>
                    </a:ln>
                  </pic:spPr>
                </pic:pic>
              </a:graphicData>
            </a:graphic>
          </wp:inline>
        </w:drawing>
      </w:r>
    </w:p>
    <w:p w14:paraId="26CABB80" w14:textId="77777777" w:rsidR="00F659FC" w:rsidRPr="00F659FC" w:rsidRDefault="00F659FC" w:rsidP="00F659FC">
      <w:r w:rsidRPr="00F659FC">
        <w:t> </w:t>
      </w:r>
    </w:p>
    <w:p w14:paraId="4A87F6BD" w14:textId="77777777" w:rsidR="00F659FC" w:rsidRPr="00F659FC" w:rsidRDefault="00F659FC" w:rsidP="00F659FC">
      <w:r w:rsidRPr="00F659FC">
        <w:t>Every task has a complete lifecycle history.</w:t>
      </w:r>
    </w:p>
    <w:p w14:paraId="5D11974F" w14:textId="77777777" w:rsidR="00F659FC" w:rsidRPr="00F659FC" w:rsidRDefault="00F659FC" w:rsidP="00F659FC">
      <w:r w:rsidRPr="00F659FC">
        <w:t> </w:t>
      </w:r>
    </w:p>
    <w:p w14:paraId="06E6AC10" w14:textId="77777777" w:rsidR="00F659FC" w:rsidRPr="00F659FC" w:rsidRDefault="00F659FC" w:rsidP="00F659FC">
      <w:r w:rsidRPr="00F659FC">
        <w:rPr>
          <w:b/>
          <w:bCs/>
        </w:rPr>
        <w:t>16.6 Task Types</w:t>
      </w:r>
    </w:p>
    <w:p w14:paraId="5A6386AD" w14:textId="77777777" w:rsidR="00F659FC" w:rsidRPr="00F659FC" w:rsidRDefault="00F659FC" w:rsidP="00F659FC">
      <w:r w:rsidRPr="00F659FC">
        <w:t>The system supports configurable task categories.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3727"/>
      </w:tblGrid>
      <w:tr w:rsidR="00F659FC" w:rsidRPr="00F659FC" w14:paraId="679DDE81"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282C6" w14:textId="77777777" w:rsidR="00F659FC" w:rsidRPr="00F659FC" w:rsidRDefault="00F659FC" w:rsidP="00F659FC">
            <w:r w:rsidRPr="00F659FC">
              <w:rPr>
                <w:b/>
                <w:bCs/>
              </w:rPr>
              <w:t>Category</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FBD4C" w14:textId="77777777" w:rsidR="00F659FC" w:rsidRPr="00F659FC" w:rsidRDefault="00F659FC" w:rsidP="00F659FC">
            <w:r w:rsidRPr="00F659FC">
              <w:rPr>
                <w:b/>
                <w:bCs/>
              </w:rPr>
              <w:t>Examples</w:t>
            </w:r>
          </w:p>
        </w:tc>
      </w:tr>
      <w:tr w:rsidR="00F659FC" w:rsidRPr="00F659FC" w14:paraId="2F7C5E5B"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6DE929" w14:textId="77777777" w:rsidR="00F659FC" w:rsidRPr="00F659FC" w:rsidRDefault="00F659FC" w:rsidP="00F659FC">
            <w:r w:rsidRPr="00F659FC">
              <w:t>Validation</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68BC2" w14:textId="77777777" w:rsidR="00F659FC" w:rsidRPr="00F659FC" w:rsidRDefault="00F659FC" w:rsidP="00F659FC">
            <w:r w:rsidRPr="00F659FC">
              <w:t>Verify declaration</w:t>
            </w:r>
          </w:p>
        </w:tc>
      </w:tr>
      <w:tr w:rsidR="00F659FC" w:rsidRPr="00F659FC" w14:paraId="7CA3691A"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C8A78" w14:textId="77777777" w:rsidR="00F659FC" w:rsidRPr="00F659FC" w:rsidRDefault="00F659FC" w:rsidP="00F659FC">
            <w:r w:rsidRPr="00F659FC">
              <w:t>Compliance</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990D64" w14:textId="77777777" w:rsidR="00F659FC" w:rsidRPr="00F659FC" w:rsidRDefault="00F659FC" w:rsidP="00F659FC">
            <w:r w:rsidRPr="00F659FC">
              <w:t>Review sanctions match</w:t>
            </w:r>
          </w:p>
        </w:tc>
      </w:tr>
      <w:tr w:rsidR="00F659FC" w:rsidRPr="00F659FC" w14:paraId="0640382E"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3F7FE" w14:textId="77777777" w:rsidR="00F659FC" w:rsidRPr="00F659FC" w:rsidRDefault="00F659FC" w:rsidP="00F659FC">
            <w:r w:rsidRPr="00F659FC">
              <w:t>Permit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4D9454" w14:textId="77777777" w:rsidR="00F659FC" w:rsidRPr="00F659FC" w:rsidRDefault="00F659FC" w:rsidP="00F659FC">
            <w:r w:rsidRPr="00F659FC">
              <w:t>Obtain import permit</w:t>
            </w:r>
          </w:p>
        </w:tc>
      </w:tr>
      <w:tr w:rsidR="00F659FC" w:rsidRPr="00F659FC" w14:paraId="318A53B8"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7F222" w14:textId="77777777" w:rsidR="00F659FC" w:rsidRPr="00F659FC" w:rsidRDefault="00F659FC" w:rsidP="00F659FC">
            <w:r w:rsidRPr="00F659FC">
              <w:t>OGA</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0EFBE" w14:textId="77777777" w:rsidR="00F659FC" w:rsidRPr="00F659FC" w:rsidRDefault="00F659FC" w:rsidP="00F659FC">
            <w:r w:rsidRPr="00F659FC">
              <w:t>Submit health certificate</w:t>
            </w:r>
          </w:p>
        </w:tc>
      </w:tr>
      <w:tr w:rsidR="00F659FC" w:rsidRPr="00F659FC" w14:paraId="1D51C6E7"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BA91E3" w14:textId="77777777" w:rsidR="00F659FC" w:rsidRPr="00F659FC" w:rsidRDefault="00F659FC" w:rsidP="00F659FC">
            <w:r w:rsidRPr="00F659FC">
              <w:t>Customs</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B7559" w14:textId="77777777" w:rsidR="00F659FC" w:rsidRPr="00F659FC" w:rsidRDefault="00F659FC" w:rsidP="00F659FC">
            <w:r w:rsidRPr="00F659FC">
              <w:t>Respond to customs query</w:t>
            </w:r>
          </w:p>
        </w:tc>
      </w:tr>
      <w:tr w:rsidR="00F659FC" w:rsidRPr="00F659FC" w14:paraId="0EE6EC44"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85126" w14:textId="77777777" w:rsidR="00F659FC" w:rsidRPr="00F659FC" w:rsidRDefault="00F659FC" w:rsidP="00F659FC">
            <w:r w:rsidRPr="00F659FC">
              <w:t>Finance</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5E18B7" w14:textId="77777777" w:rsidR="00F659FC" w:rsidRPr="00F659FC" w:rsidRDefault="00F659FC" w:rsidP="00F659FC">
            <w:r w:rsidRPr="00F659FC">
              <w:t>Verify payment</w:t>
            </w:r>
          </w:p>
        </w:tc>
      </w:tr>
      <w:tr w:rsidR="00F659FC" w:rsidRPr="00F659FC" w14:paraId="721EC255"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2A0A1" w14:textId="77777777" w:rsidR="00F659FC" w:rsidRPr="00F659FC" w:rsidRDefault="00F659FC" w:rsidP="00F659FC">
            <w:r w:rsidRPr="00F659FC">
              <w:t>Customer</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9159C" w14:textId="77777777" w:rsidR="00F659FC" w:rsidRPr="00F659FC" w:rsidRDefault="00F659FC" w:rsidP="00F659FC">
            <w:r w:rsidRPr="00F659FC">
              <w:t>Request missing invoice</w:t>
            </w:r>
          </w:p>
        </w:tc>
      </w:tr>
      <w:tr w:rsidR="00F659FC" w:rsidRPr="00F659FC" w14:paraId="691B58C5" w14:textId="77777777">
        <w:tc>
          <w:tcPr>
            <w:tcW w:w="2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122DB8" w14:textId="77777777" w:rsidR="00F659FC" w:rsidRPr="00F659FC" w:rsidRDefault="00F659FC" w:rsidP="00F659FC">
            <w:r w:rsidRPr="00F659FC">
              <w:t>Administration</w:t>
            </w:r>
          </w:p>
        </w:tc>
        <w:tc>
          <w:tcPr>
            <w:tcW w:w="3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70A29E" w14:textId="77777777" w:rsidR="00F659FC" w:rsidRPr="00F659FC" w:rsidRDefault="00F659FC" w:rsidP="00F659FC">
            <w:r w:rsidRPr="00F659FC">
              <w:t>Update reference data</w:t>
            </w:r>
          </w:p>
        </w:tc>
      </w:tr>
      <w:tr w:rsidR="00F659FC" w:rsidRPr="00F659FC" w14:paraId="544562E1" w14:textId="77777777">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96172" w14:textId="77777777" w:rsidR="00F659FC" w:rsidRPr="00F659FC" w:rsidRDefault="00F659FC" w:rsidP="00F659FC">
            <w:r w:rsidRPr="00F659FC">
              <w:t>Audit</w:t>
            </w:r>
          </w:p>
        </w:tc>
        <w:tc>
          <w:tcPr>
            <w:tcW w:w="3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C3120" w14:textId="77777777" w:rsidR="00F659FC" w:rsidRPr="00F659FC" w:rsidRDefault="00F659FC" w:rsidP="00F659FC">
            <w:r w:rsidRPr="00F659FC">
              <w:t>Review post-clearance request</w:t>
            </w:r>
          </w:p>
        </w:tc>
      </w:tr>
    </w:tbl>
    <w:p w14:paraId="04EF2BCE" w14:textId="77777777" w:rsidR="00F659FC" w:rsidRPr="00F659FC" w:rsidRDefault="00F659FC" w:rsidP="00F659FC">
      <w:r w:rsidRPr="00F659FC">
        <w:t>Task definitions are configurable.</w:t>
      </w:r>
    </w:p>
    <w:p w14:paraId="66703E0C" w14:textId="77777777" w:rsidR="00F659FC" w:rsidRPr="00F659FC" w:rsidRDefault="00F659FC" w:rsidP="00F659FC">
      <w:r w:rsidRPr="00F659FC">
        <w:t> </w:t>
      </w:r>
    </w:p>
    <w:p w14:paraId="7B0945BF" w14:textId="77777777" w:rsidR="00F659FC" w:rsidRPr="00F659FC" w:rsidRDefault="00F659FC" w:rsidP="00F659FC">
      <w:r w:rsidRPr="00F659FC">
        <w:rPr>
          <w:b/>
          <w:bCs/>
        </w:rPr>
        <w:t>16.7 Task Data Model</w:t>
      </w:r>
    </w:p>
    <w:p w14:paraId="2DC5A61A" w14:textId="77777777" w:rsidR="00F659FC" w:rsidRPr="00F659FC" w:rsidRDefault="00F659FC" w:rsidP="00F659FC">
      <w:r w:rsidRPr="00F659FC">
        <w:t>Each task contains: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37"/>
        <w:gridCol w:w="3357"/>
      </w:tblGrid>
      <w:tr w:rsidR="00F659FC" w:rsidRPr="00F659FC" w14:paraId="6DFF340D"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1F4B6" w14:textId="77777777" w:rsidR="00F659FC" w:rsidRPr="00F659FC" w:rsidRDefault="00F659FC" w:rsidP="00F659FC">
            <w:r w:rsidRPr="00F659FC">
              <w:rPr>
                <w:b/>
                <w:bCs/>
              </w:rPr>
              <w:t>Field</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5A59D" w14:textId="77777777" w:rsidR="00F659FC" w:rsidRPr="00F659FC" w:rsidRDefault="00F659FC" w:rsidP="00F659FC">
            <w:r w:rsidRPr="00F659FC">
              <w:rPr>
                <w:b/>
                <w:bCs/>
              </w:rPr>
              <w:t>Description</w:t>
            </w:r>
          </w:p>
        </w:tc>
      </w:tr>
      <w:tr w:rsidR="00F659FC" w:rsidRPr="00F659FC" w14:paraId="4F1C2459"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7CC384" w14:textId="77777777" w:rsidR="00F659FC" w:rsidRPr="00F659FC" w:rsidRDefault="00F659FC" w:rsidP="00F659FC">
            <w:r w:rsidRPr="00F659FC">
              <w:t>Task ID</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59544" w14:textId="77777777" w:rsidR="00F659FC" w:rsidRPr="00F659FC" w:rsidRDefault="00F659FC" w:rsidP="00F659FC">
            <w:r w:rsidRPr="00F659FC">
              <w:t>Unique identifier</w:t>
            </w:r>
          </w:p>
        </w:tc>
      </w:tr>
      <w:tr w:rsidR="00F659FC" w:rsidRPr="00F659FC" w14:paraId="0EB199DA"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AB5196" w14:textId="77777777" w:rsidR="00F659FC" w:rsidRPr="00F659FC" w:rsidRDefault="00F659FC" w:rsidP="00F659FC">
            <w:r w:rsidRPr="00F659FC">
              <w:t>Task Type</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65A682" w14:textId="77777777" w:rsidR="00F659FC" w:rsidRPr="00F659FC" w:rsidRDefault="00F659FC" w:rsidP="00F659FC">
            <w:r w:rsidRPr="00F659FC">
              <w:t>Business category</w:t>
            </w:r>
          </w:p>
        </w:tc>
      </w:tr>
      <w:tr w:rsidR="00F659FC" w:rsidRPr="00F659FC" w14:paraId="046329FF"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804C1" w14:textId="77777777" w:rsidR="00F659FC" w:rsidRPr="00F659FC" w:rsidRDefault="00F659FC" w:rsidP="00F659FC">
            <w:r w:rsidRPr="00F659FC">
              <w:t>Title</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B41AC" w14:textId="77777777" w:rsidR="00F659FC" w:rsidRPr="00F659FC" w:rsidRDefault="00F659FC" w:rsidP="00F659FC">
            <w:r w:rsidRPr="00F659FC">
              <w:t>Short description</w:t>
            </w:r>
          </w:p>
        </w:tc>
      </w:tr>
      <w:tr w:rsidR="00F659FC" w:rsidRPr="00F659FC" w14:paraId="108671FC" w14:textId="77777777">
        <w:tc>
          <w:tcPr>
            <w:tcW w:w="26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ECC30" w14:textId="77777777" w:rsidR="00F659FC" w:rsidRPr="00F659FC" w:rsidRDefault="00F659FC" w:rsidP="00F659FC">
            <w:r w:rsidRPr="00F659FC">
              <w:t>Detailed Description</w:t>
            </w:r>
          </w:p>
        </w:tc>
        <w:tc>
          <w:tcPr>
            <w:tcW w:w="3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C4240" w14:textId="77777777" w:rsidR="00F659FC" w:rsidRPr="00F659FC" w:rsidRDefault="00F659FC" w:rsidP="00F659FC">
            <w:r w:rsidRPr="00F659FC">
              <w:t>Work instructions</w:t>
            </w:r>
          </w:p>
        </w:tc>
      </w:tr>
      <w:tr w:rsidR="00F659FC" w:rsidRPr="00F659FC" w14:paraId="33D91DB4"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F9722" w14:textId="77777777" w:rsidR="00F659FC" w:rsidRPr="00F659FC" w:rsidRDefault="00F659FC" w:rsidP="00F659FC">
            <w:r w:rsidRPr="00F659FC">
              <w:t>Priority</w:t>
            </w:r>
          </w:p>
        </w:tc>
        <w:tc>
          <w:tcPr>
            <w:tcW w:w="33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5AAE1" w14:textId="77777777" w:rsidR="00F659FC" w:rsidRPr="00F659FC" w:rsidRDefault="00F659FC" w:rsidP="00F659FC">
            <w:r w:rsidRPr="00F659FC">
              <w:t>Low, Medium, High, Critical</w:t>
            </w:r>
          </w:p>
        </w:tc>
      </w:tr>
      <w:tr w:rsidR="00F659FC" w:rsidRPr="00F659FC" w14:paraId="325E3BB4"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5636D" w14:textId="77777777" w:rsidR="00F659FC" w:rsidRPr="00F659FC" w:rsidRDefault="00F659FC" w:rsidP="00F659FC">
            <w:r w:rsidRPr="00F659FC">
              <w:t>Status</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408B2" w14:textId="77777777" w:rsidR="00F659FC" w:rsidRPr="00F659FC" w:rsidRDefault="00F659FC" w:rsidP="00F659FC">
            <w:r w:rsidRPr="00F659FC">
              <w:t>Current lifecycle state</w:t>
            </w:r>
          </w:p>
        </w:tc>
      </w:tr>
      <w:tr w:rsidR="00F659FC" w:rsidRPr="00F659FC" w14:paraId="7C90C2A4"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53437" w14:textId="77777777" w:rsidR="00F659FC" w:rsidRPr="00F659FC" w:rsidRDefault="00F659FC" w:rsidP="00F659FC">
            <w:r w:rsidRPr="00F659FC">
              <w:t>Assigned User</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11B4B" w14:textId="77777777" w:rsidR="00F659FC" w:rsidRPr="00F659FC" w:rsidRDefault="00F659FC" w:rsidP="00F659FC">
            <w:r w:rsidRPr="00F659FC">
              <w:t>Current owner</w:t>
            </w:r>
          </w:p>
        </w:tc>
      </w:tr>
      <w:tr w:rsidR="00F659FC" w:rsidRPr="00F659FC" w14:paraId="1057326C"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808D6" w14:textId="77777777" w:rsidR="00F659FC" w:rsidRPr="00F659FC" w:rsidRDefault="00F659FC" w:rsidP="00F659FC">
            <w:r w:rsidRPr="00F659FC">
              <w:t>Assigned Team</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7E2DD" w14:textId="77777777" w:rsidR="00F659FC" w:rsidRPr="00F659FC" w:rsidRDefault="00F659FC" w:rsidP="00F659FC">
            <w:r w:rsidRPr="00F659FC">
              <w:t>Responsible group</w:t>
            </w:r>
          </w:p>
        </w:tc>
      </w:tr>
      <w:tr w:rsidR="00F659FC" w:rsidRPr="00F659FC" w14:paraId="0871718D"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60FB4" w14:textId="77777777" w:rsidR="00F659FC" w:rsidRPr="00F659FC" w:rsidRDefault="00F659FC" w:rsidP="00F659FC">
            <w:r w:rsidRPr="00F659FC">
              <w:t>Related Shipment</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56E9E" w14:textId="77777777" w:rsidR="00F659FC" w:rsidRPr="00F659FC" w:rsidRDefault="00F659FC" w:rsidP="00F659FC">
            <w:r w:rsidRPr="00F659FC">
              <w:t>Optional</w:t>
            </w:r>
          </w:p>
        </w:tc>
      </w:tr>
      <w:tr w:rsidR="00F659FC" w:rsidRPr="00F659FC" w14:paraId="3D02762A"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DF303" w14:textId="77777777" w:rsidR="00F659FC" w:rsidRPr="00F659FC" w:rsidRDefault="00F659FC" w:rsidP="00F659FC">
            <w:r w:rsidRPr="00F659FC">
              <w:t>Related Declaration</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063D4" w14:textId="77777777" w:rsidR="00F659FC" w:rsidRPr="00F659FC" w:rsidRDefault="00F659FC" w:rsidP="00F659FC">
            <w:r w:rsidRPr="00F659FC">
              <w:t>Optional</w:t>
            </w:r>
          </w:p>
        </w:tc>
      </w:tr>
      <w:tr w:rsidR="00F659FC" w:rsidRPr="00F659FC" w14:paraId="1F26B78B"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BF1F1" w14:textId="77777777" w:rsidR="00F659FC" w:rsidRPr="00F659FC" w:rsidRDefault="00F659FC" w:rsidP="00F659FC">
            <w:r w:rsidRPr="00F659FC">
              <w:t>Related Case</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FD6560" w14:textId="77777777" w:rsidR="00F659FC" w:rsidRPr="00F659FC" w:rsidRDefault="00F659FC" w:rsidP="00F659FC">
            <w:r w:rsidRPr="00F659FC">
              <w:t>Optional</w:t>
            </w:r>
          </w:p>
        </w:tc>
      </w:tr>
      <w:tr w:rsidR="00F659FC" w:rsidRPr="00F659FC" w14:paraId="0CF55594"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C14A8" w14:textId="77777777" w:rsidR="00F659FC" w:rsidRPr="00F659FC" w:rsidRDefault="00F659FC" w:rsidP="00F659FC">
            <w:r w:rsidRPr="00F659FC">
              <w:t>Due Date</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913D9D" w14:textId="77777777" w:rsidR="00F659FC" w:rsidRPr="00F659FC" w:rsidRDefault="00F659FC" w:rsidP="00F659FC">
            <w:r w:rsidRPr="00F659FC">
              <w:t>SLA target</w:t>
            </w:r>
          </w:p>
        </w:tc>
      </w:tr>
      <w:tr w:rsidR="00F659FC" w:rsidRPr="00F659FC" w14:paraId="103D3F73"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E0C251" w14:textId="77777777" w:rsidR="00F659FC" w:rsidRPr="00F659FC" w:rsidRDefault="00F659FC" w:rsidP="00F659FC">
            <w:r w:rsidRPr="00F659FC">
              <w:t>Escalation Level</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B7611" w14:textId="77777777" w:rsidR="00F659FC" w:rsidRPr="00F659FC" w:rsidRDefault="00F659FC" w:rsidP="00F659FC">
            <w:r w:rsidRPr="00F659FC">
              <w:t>Current escalation</w:t>
            </w:r>
          </w:p>
        </w:tc>
      </w:tr>
      <w:tr w:rsidR="00F659FC" w:rsidRPr="00F659FC" w14:paraId="7A9F934E"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7C704" w14:textId="77777777" w:rsidR="00F659FC" w:rsidRPr="00F659FC" w:rsidRDefault="00F659FC" w:rsidP="00F659FC">
            <w:r w:rsidRPr="00F659FC">
              <w:t>Parent Task</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AACAF" w14:textId="77777777" w:rsidR="00F659FC" w:rsidRPr="00F659FC" w:rsidRDefault="00F659FC" w:rsidP="00F659FC">
            <w:r w:rsidRPr="00F659FC">
              <w:t>Optional</w:t>
            </w:r>
          </w:p>
        </w:tc>
      </w:tr>
      <w:tr w:rsidR="00F659FC" w:rsidRPr="00F659FC" w14:paraId="3B39E2F5"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32074" w14:textId="77777777" w:rsidR="00F659FC" w:rsidRPr="00F659FC" w:rsidRDefault="00F659FC" w:rsidP="00F659FC">
            <w:r w:rsidRPr="00F659FC">
              <w:t>Child Tasks</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0EB90" w14:textId="77777777" w:rsidR="00F659FC" w:rsidRPr="00F659FC" w:rsidRDefault="00F659FC" w:rsidP="00F659FC">
            <w:r w:rsidRPr="00F659FC">
              <w:t>Optional</w:t>
            </w:r>
          </w:p>
        </w:tc>
      </w:tr>
      <w:tr w:rsidR="00F659FC" w:rsidRPr="00F659FC" w14:paraId="5178E05E" w14:textId="77777777">
        <w:tc>
          <w:tcPr>
            <w:tcW w:w="2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C49D35" w14:textId="77777777" w:rsidR="00F659FC" w:rsidRPr="00F659FC" w:rsidRDefault="00F659FC" w:rsidP="00F659FC">
            <w:r w:rsidRPr="00F659FC">
              <w:t>Attachments</w:t>
            </w:r>
          </w:p>
        </w:tc>
        <w:tc>
          <w:tcPr>
            <w:tcW w:w="32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FC9AE" w14:textId="77777777" w:rsidR="00F659FC" w:rsidRPr="00F659FC" w:rsidRDefault="00F659FC" w:rsidP="00F659FC">
            <w:r w:rsidRPr="00F659FC">
              <w:t>Related documents</w:t>
            </w:r>
          </w:p>
        </w:tc>
      </w:tr>
    </w:tbl>
    <w:p w14:paraId="25444CEB" w14:textId="77777777" w:rsidR="00F659FC" w:rsidRPr="00F659FC" w:rsidRDefault="00F659FC" w:rsidP="00F659FC">
      <w:r w:rsidRPr="00F659FC">
        <w:t> </w:t>
      </w:r>
    </w:p>
    <w:p w14:paraId="484793E2" w14:textId="77777777" w:rsidR="00F659FC" w:rsidRPr="00F659FC" w:rsidRDefault="00F659FC" w:rsidP="00F659FC">
      <w:r w:rsidRPr="00F659FC">
        <w:rPr>
          <w:b/>
          <w:bCs/>
        </w:rPr>
        <w:t>16.8 Functional Requirements</w:t>
      </w:r>
    </w:p>
    <w:p w14:paraId="7D012DFF" w14:textId="77777777" w:rsidR="00F659FC" w:rsidRPr="00F659FC" w:rsidRDefault="00F659FC" w:rsidP="00F659FC">
      <w:r w:rsidRPr="00F659FC">
        <w:t> </w:t>
      </w:r>
    </w:p>
    <w:p w14:paraId="314E9B3B" w14:textId="77777777" w:rsidR="00F659FC" w:rsidRPr="00F659FC" w:rsidRDefault="00F659FC" w:rsidP="00F659FC">
      <w:r w:rsidRPr="00F659FC">
        <w:rPr>
          <w:b/>
          <w:bCs/>
        </w:rPr>
        <w:t>FR-COL-001 – Automatic Task Creation</w:t>
      </w:r>
    </w:p>
    <w:p w14:paraId="2FA5E932" w14:textId="77777777" w:rsidR="00F659FC" w:rsidRPr="00F659FC" w:rsidRDefault="00F659FC" w:rsidP="00F659FC">
      <w:r w:rsidRPr="00F659FC">
        <w:t>Business events automatically generate tasks.</w:t>
      </w:r>
    </w:p>
    <w:p w14:paraId="0AEFF6F0" w14:textId="77777777" w:rsidR="00F659FC" w:rsidRPr="00F659FC" w:rsidRDefault="00F659FC" w:rsidP="00F659FC">
      <w:r w:rsidRPr="00F659FC">
        <w:t> </w:t>
      </w:r>
    </w:p>
    <w:p w14:paraId="32E10B83" w14:textId="77777777" w:rsidR="00F659FC" w:rsidRPr="00F659FC" w:rsidRDefault="00F659FC" w:rsidP="00F659FC">
      <w:r w:rsidRPr="00F659FC">
        <w:t>Example:</w:t>
      </w:r>
    </w:p>
    <w:p w14:paraId="7E836E83" w14:textId="77777777" w:rsidR="00F659FC" w:rsidRPr="00F659FC" w:rsidRDefault="00F659FC" w:rsidP="00F659FC">
      <w:r w:rsidRPr="00F659FC">
        <w:t> </w:t>
      </w:r>
    </w:p>
    <w:p w14:paraId="13339433" w14:textId="77777777" w:rsidR="00F659FC" w:rsidRPr="00F659FC" w:rsidRDefault="00F659FC" w:rsidP="00F659FC">
      <w:r w:rsidRPr="00F659FC">
        <w:t>Customs Query Received</w:t>
      </w:r>
    </w:p>
    <w:p w14:paraId="3CC91EB3" w14:textId="77777777" w:rsidR="00F659FC" w:rsidRPr="00F659FC" w:rsidRDefault="00F659FC" w:rsidP="00F659FC">
      <w:r w:rsidRPr="00F659FC">
        <w:t> </w:t>
      </w:r>
    </w:p>
    <w:p w14:paraId="0AAB9F62" w14:textId="77777777" w:rsidR="00F659FC" w:rsidRPr="00F659FC" w:rsidRDefault="00F659FC" w:rsidP="00F659FC">
      <w:r w:rsidRPr="00F659FC">
        <w:t>↓</w:t>
      </w:r>
    </w:p>
    <w:p w14:paraId="750E2AB8" w14:textId="77777777" w:rsidR="00F659FC" w:rsidRPr="00F659FC" w:rsidRDefault="00F659FC" w:rsidP="00F659FC">
      <w:r w:rsidRPr="00F659FC">
        <w:t>Create Broker Response Task</w:t>
      </w:r>
    </w:p>
    <w:p w14:paraId="3B89D6EB" w14:textId="77777777" w:rsidR="00F659FC" w:rsidRPr="00F659FC" w:rsidRDefault="00F659FC" w:rsidP="00F659FC">
      <w:r w:rsidRPr="00F659FC">
        <w:t> </w:t>
      </w:r>
    </w:p>
    <w:p w14:paraId="3206DBCD" w14:textId="77777777" w:rsidR="00F659FC" w:rsidRPr="00F659FC" w:rsidRDefault="00F659FC" w:rsidP="00F659FC">
      <w:r w:rsidRPr="00F659FC">
        <w:t>Example:</w:t>
      </w:r>
    </w:p>
    <w:p w14:paraId="4C2B0690" w14:textId="77777777" w:rsidR="00F659FC" w:rsidRPr="00F659FC" w:rsidRDefault="00F659FC" w:rsidP="00F659FC">
      <w:r w:rsidRPr="00F659FC">
        <w:t> </w:t>
      </w:r>
    </w:p>
    <w:p w14:paraId="29A799E8" w14:textId="77777777" w:rsidR="00F659FC" w:rsidRPr="00F659FC" w:rsidRDefault="00F659FC" w:rsidP="00F659FC">
      <w:r w:rsidRPr="00F659FC">
        <w:t>Permit Expired</w:t>
      </w:r>
    </w:p>
    <w:p w14:paraId="1DC819B9" w14:textId="77777777" w:rsidR="00F659FC" w:rsidRPr="00F659FC" w:rsidRDefault="00F659FC" w:rsidP="00F659FC">
      <w:r w:rsidRPr="00F659FC">
        <w:t> </w:t>
      </w:r>
    </w:p>
    <w:p w14:paraId="208F89C7" w14:textId="77777777" w:rsidR="00F659FC" w:rsidRPr="00F659FC" w:rsidRDefault="00F659FC" w:rsidP="00F659FC">
      <w:r w:rsidRPr="00F659FC">
        <w:t>↓</w:t>
      </w:r>
    </w:p>
    <w:p w14:paraId="3DA55A48" w14:textId="77777777" w:rsidR="00F659FC" w:rsidRPr="00F659FC" w:rsidRDefault="00F659FC" w:rsidP="00F659FC">
      <w:r w:rsidRPr="00F659FC">
        <w:t>Create Permit Renewal Task</w:t>
      </w:r>
    </w:p>
    <w:p w14:paraId="0B853E79" w14:textId="77777777" w:rsidR="00F659FC" w:rsidRPr="00F659FC" w:rsidRDefault="00F659FC" w:rsidP="00F659FC">
      <w:r w:rsidRPr="00F659FC">
        <w:t> </w:t>
      </w:r>
    </w:p>
    <w:p w14:paraId="11BA51EC" w14:textId="77777777" w:rsidR="00F659FC" w:rsidRPr="00F659FC" w:rsidRDefault="00F659FC" w:rsidP="00F659FC">
      <w:r w:rsidRPr="00F659FC">
        <w:t>Task generation rules are configurable.</w:t>
      </w:r>
    </w:p>
    <w:p w14:paraId="33E5736C" w14:textId="77777777" w:rsidR="00F659FC" w:rsidRPr="00F659FC" w:rsidRDefault="00F659FC" w:rsidP="00F659FC">
      <w:r w:rsidRPr="00F659FC">
        <w:t> </w:t>
      </w:r>
    </w:p>
    <w:p w14:paraId="0489C1EA" w14:textId="77777777" w:rsidR="00F659FC" w:rsidRPr="00F659FC" w:rsidRDefault="00F659FC" w:rsidP="00F659FC">
      <w:r w:rsidRPr="00F659FC">
        <w:rPr>
          <w:b/>
          <w:bCs/>
        </w:rPr>
        <w:t>FR-COL-002 – Manual Task Creation</w:t>
      </w:r>
    </w:p>
    <w:p w14:paraId="33E0F305" w14:textId="77777777" w:rsidR="00F659FC" w:rsidRPr="00F659FC" w:rsidRDefault="00F659FC" w:rsidP="00F659FC">
      <w:r w:rsidRPr="00F659FC">
        <w:t>Authorized users may manually create tasks.</w:t>
      </w:r>
    </w:p>
    <w:p w14:paraId="57D7C575" w14:textId="77777777" w:rsidR="00F659FC" w:rsidRPr="00F659FC" w:rsidRDefault="00F659FC" w:rsidP="00F659FC">
      <w:r w:rsidRPr="00F659FC">
        <w:t>Users may specify:</w:t>
      </w:r>
    </w:p>
    <w:p w14:paraId="0BBEEDA7" w14:textId="77777777" w:rsidR="00F659FC" w:rsidRPr="00F659FC" w:rsidRDefault="00F659FC" w:rsidP="00F659FC">
      <w:pPr>
        <w:numPr>
          <w:ilvl w:val="0"/>
          <w:numId w:val="232"/>
        </w:numPr>
      </w:pPr>
      <w:r w:rsidRPr="00F659FC">
        <w:t>Owner</w:t>
      </w:r>
    </w:p>
    <w:p w14:paraId="36AFD278" w14:textId="77777777" w:rsidR="00F659FC" w:rsidRPr="00F659FC" w:rsidRDefault="00F659FC" w:rsidP="00F659FC">
      <w:pPr>
        <w:numPr>
          <w:ilvl w:val="0"/>
          <w:numId w:val="232"/>
        </w:numPr>
      </w:pPr>
      <w:r w:rsidRPr="00F659FC">
        <w:t>Due Date</w:t>
      </w:r>
    </w:p>
    <w:p w14:paraId="122A2548" w14:textId="77777777" w:rsidR="00F659FC" w:rsidRPr="00F659FC" w:rsidRDefault="00F659FC" w:rsidP="00F659FC">
      <w:pPr>
        <w:numPr>
          <w:ilvl w:val="0"/>
          <w:numId w:val="232"/>
        </w:numPr>
      </w:pPr>
      <w:r w:rsidRPr="00F659FC">
        <w:t>Priority</w:t>
      </w:r>
    </w:p>
    <w:p w14:paraId="75E4ECE8" w14:textId="77777777" w:rsidR="00F659FC" w:rsidRPr="00F659FC" w:rsidRDefault="00F659FC" w:rsidP="00F659FC">
      <w:pPr>
        <w:numPr>
          <w:ilvl w:val="0"/>
          <w:numId w:val="232"/>
        </w:numPr>
      </w:pPr>
      <w:r w:rsidRPr="00F659FC">
        <w:t>Related Business Object</w:t>
      </w:r>
    </w:p>
    <w:p w14:paraId="6A61717F" w14:textId="77777777" w:rsidR="00F659FC" w:rsidRPr="00F659FC" w:rsidRDefault="00F659FC" w:rsidP="00F659FC">
      <w:pPr>
        <w:numPr>
          <w:ilvl w:val="0"/>
          <w:numId w:val="232"/>
        </w:numPr>
      </w:pPr>
      <w:r w:rsidRPr="00F659FC">
        <w:t>Supporting Documents</w:t>
      </w:r>
    </w:p>
    <w:p w14:paraId="374C00A9" w14:textId="77777777" w:rsidR="00F659FC" w:rsidRPr="00F659FC" w:rsidRDefault="00F659FC" w:rsidP="00F659FC">
      <w:r w:rsidRPr="00F659FC">
        <w:t> </w:t>
      </w:r>
    </w:p>
    <w:p w14:paraId="79C21FF8" w14:textId="77777777" w:rsidR="00F659FC" w:rsidRPr="00F659FC" w:rsidRDefault="00F659FC" w:rsidP="00F659FC">
      <w:r w:rsidRPr="00F659FC">
        <w:rPr>
          <w:b/>
          <w:bCs/>
        </w:rPr>
        <w:t>FR-COL-003 – Task Assignment</w:t>
      </w:r>
    </w:p>
    <w:p w14:paraId="27515F5C" w14:textId="77777777" w:rsidR="00F659FC" w:rsidRPr="00F659FC" w:rsidRDefault="00F659FC" w:rsidP="00F659FC">
      <w:r w:rsidRPr="00F659FC">
        <w:t>Tasks may be assigned using configurable routing.</w:t>
      </w:r>
    </w:p>
    <w:p w14:paraId="77C42668" w14:textId="77777777" w:rsidR="00F659FC" w:rsidRPr="00F659FC" w:rsidRDefault="00F659FC" w:rsidP="00F659FC">
      <w:r w:rsidRPr="00F659FC">
        <w:t>Assignment criteria include:</w:t>
      </w:r>
    </w:p>
    <w:p w14:paraId="3B0269C1" w14:textId="77777777" w:rsidR="00F659FC" w:rsidRPr="00F659FC" w:rsidRDefault="00F659FC" w:rsidP="00F659FC">
      <w:pPr>
        <w:numPr>
          <w:ilvl w:val="0"/>
          <w:numId w:val="233"/>
        </w:numPr>
      </w:pPr>
      <w:r w:rsidRPr="00F659FC">
        <w:t>Team</w:t>
      </w:r>
    </w:p>
    <w:p w14:paraId="669FE242" w14:textId="77777777" w:rsidR="00F659FC" w:rsidRPr="00F659FC" w:rsidRDefault="00F659FC" w:rsidP="00F659FC">
      <w:pPr>
        <w:numPr>
          <w:ilvl w:val="0"/>
          <w:numId w:val="233"/>
        </w:numPr>
      </w:pPr>
      <w:r w:rsidRPr="00F659FC">
        <w:t>Role</w:t>
      </w:r>
    </w:p>
    <w:p w14:paraId="1EB7F351" w14:textId="77777777" w:rsidR="00F659FC" w:rsidRPr="00F659FC" w:rsidRDefault="00F659FC" w:rsidP="00F659FC">
      <w:pPr>
        <w:numPr>
          <w:ilvl w:val="0"/>
          <w:numId w:val="233"/>
        </w:numPr>
      </w:pPr>
      <w:r w:rsidRPr="00F659FC">
        <w:t>Skill</w:t>
      </w:r>
    </w:p>
    <w:p w14:paraId="11FE2F23" w14:textId="77777777" w:rsidR="00F659FC" w:rsidRPr="00F659FC" w:rsidRDefault="00F659FC" w:rsidP="00F659FC">
      <w:pPr>
        <w:numPr>
          <w:ilvl w:val="0"/>
          <w:numId w:val="233"/>
        </w:numPr>
      </w:pPr>
      <w:r w:rsidRPr="00F659FC">
        <w:t>Country</w:t>
      </w:r>
    </w:p>
    <w:p w14:paraId="5F631AD8" w14:textId="77777777" w:rsidR="00F659FC" w:rsidRPr="00F659FC" w:rsidRDefault="00F659FC" w:rsidP="00F659FC">
      <w:pPr>
        <w:numPr>
          <w:ilvl w:val="0"/>
          <w:numId w:val="233"/>
        </w:numPr>
      </w:pPr>
      <w:r w:rsidRPr="00F659FC">
        <w:t>Customer</w:t>
      </w:r>
    </w:p>
    <w:p w14:paraId="7809B518" w14:textId="77777777" w:rsidR="00F659FC" w:rsidRPr="00F659FC" w:rsidRDefault="00F659FC" w:rsidP="00F659FC">
      <w:pPr>
        <w:numPr>
          <w:ilvl w:val="0"/>
          <w:numId w:val="233"/>
        </w:numPr>
      </w:pPr>
      <w:r w:rsidRPr="00F659FC">
        <w:t>Commodity Type</w:t>
      </w:r>
    </w:p>
    <w:p w14:paraId="277557C0" w14:textId="77777777" w:rsidR="00F659FC" w:rsidRPr="00F659FC" w:rsidRDefault="00F659FC" w:rsidP="00F659FC">
      <w:pPr>
        <w:numPr>
          <w:ilvl w:val="0"/>
          <w:numId w:val="233"/>
        </w:numPr>
      </w:pPr>
      <w:r w:rsidRPr="00F659FC">
        <w:t>Current Workload</w:t>
      </w:r>
    </w:p>
    <w:p w14:paraId="5BB4284E" w14:textId="77777777" w:rsidR="00F659FC" w:rsidRPr="00F659FC" w:rsidRDefault="00F659FC" w:rsidP="00F659FC">
      <w:pPr>
        <w:numPr>
          <w:ilvl w:val="0"/>
          <w:numId w:val="233"/>
        </w:numPr>
      </w:pPr>
      <w:r w:rsidRPr="00F659FC">
        <w:t>Shift Calendar</w:t>
      </w:r>
    </w:p>
    <w:p w14:paraId="297B2416" w14:textId="77777777" w:rsidR="00F659FC" w:rsidRPr="00F659FC" w:rsidRDefault="00F659FC" w:rsidP="00F659FC">
      <w:r w:rsidRPr="00F659FC">
        <w:t> </w:t>
      </w:r>
    </w:p>
    <w:p w14:paraId="74241B1C" w14:textId="77777777" w:rsidR="00F659FC" w:rsidRPr="00F659FC" w:rsidRDefault="00F659FC" w:rsidP="00F659FC">
      <w:r w:rsidRPr="00F659FC">
        <w:t>Example:</w:t>
      </w:r>
    </w:p>
    <w:p w14:paraId="2830E713" w14:textId="77777777" w:rsidR="00F659FC" w:rsidRPr="00F659FC" w:rsidRDefault="00F659FC" w:rsidP="00F659FC">
      <w:r w:rsidRPr="00F659FC">
        <w:t> </w:t>
      </w:r>
    </w:p>
    <w:p w14:paraId="771D9EF0" w14:textId="77777777" w:rsidR="00F659FC" w:rsidRPr="00F659FC" w:rsidRDefault="00F659FC" w:rsidP="00F659FC">
      <w:r w:rsidRPr="00F659FC">
        <w:t>Dangerous Goods</w:t>
      </w:r>
    </w:p>
    <w:p w14:paraId="466751A0" w14:textId="77777777" w:rsidR="00F659FC" w:rsidRPr="00F659FC" w:rsidRDefault="00F659FC" w:rsidP="00F659FC">
      <w:r w:rsidRPr="00F659FC">
        <w:t> </w:t>
      </w:r>
    </w:p>
    <w:p w14:paraId="04B34B75" w14:textId="77777777" w:rsidR="00F659FC" w:rsidRPr="00F659FC" w:rsidRDefault="00F659FC" w:rsidP="00F659FC">
      <w:r w:rsidRPr="00F659FC">
        <w:t>↓</w:t>
      </w:r>
    </w:p>
    <w:p w14:paraId="6D62834B" w14:textId="77777777" w:rsidR="00F659FC" w:rsidRPr="00F659FC" w:rsidRDefault="00F659FC" w:rsidP="00F659FC">
      <w:r w:rsidRPr="00F659FC">
        <w:t>Compliance Specialists</w:t>
      </w:r>
    </w:p>
    <w:p w14:paraId="7753D27F" w14:textId="77777777" w:rsidR="00F659FC" w:rsidRPr="00F659FC" w:rsidRDefault="00F659FC" w:rsidP="00F659FC">
      <w:r w:rsidRPr="00F659FC">
        <w:t> </w:t>
      </w:r>
    </w:p>
    <w:p w14:paraId="65BF54E2" w14:textId="77777777" w:rsidR="00F659FC" w:rsidRPr="00F659FC" w:rsidRDefault="00F659FC" w:rsidP="00F659FC">
      <w:r w:rsidRPr="00F659FC">
        <w:rPr>
          <w:b/>
          <w:bCs/>
        </w:rPr>
        <w:t>FR-COL-004 – Task Delegation</w:t>
      </w:r>
    </w:p>
    <w:p w14:paraId="782860F4" w14:textId="77777777" w:rsidR="00F659FC" w:rsidRPr="00F659FC" w:rsidRDefault="00F659FC" w:rsidP="00F659FC">
      <w:r w:rsidRPr="00F659FC">
        <w:t>Task owners may delegate work.</w:t>
      </w:r>
    </w:p>
    <w:p w14:paraId="401C5E56" w14:textId="77777777" w:rsidR="00F659FC" w:rsidRPr="00F659FC" w:rsidRDefault="00F659FC" w:rsidP="00F659FC">
      <w:r w:rsidRPr="00F659FC">
        <w:t>Delegation records:</w:t>
      </w:r>
    </w:p>
    <w:p w14:paraId="1B5BE016" w14:textId="77777777" w:rsidR="00F659FC" w:rsidRPr="00F659FC" w:rsidRDefault="00F659FC" w:rsidP="00F659FC">
      <w:pPr>
        <w:numPr>
          <w:ilvl w:val="0"/>
          <w:numId w:val="234"/>
        </w:numPr>
      </w:pPr>
      <w:r w:rsidRPr="00F659FC">
        <w:t>Original Owner</w:t>
      </w:r>
    </w:p>
    <w:p w14:paraId="2EB0737A" w14:textId="77777777" w:rsidR="00F659FC" w:rsidRPr="00F659FC" w:rsidRDefault="00F659FC" w:rsidP="00F659FC">
      <w:pPr>
        <w:numPr>
          <w:ilvl w:val="0"/>
          <w:numId w:val="234"/>
        </w:numPr>
      </w:pPr>
      <w:r w:rsidRPr="00F659FC">
        <w:t>New Owner</w:t>
      </w:r>
    </w:p>
    <w:p w14:paraId="424ACDBC" w14:textId="77777777" w:rsidR="00F659FC" w:rsidRPr="00F659FC" w:rsidRDefault="00F659FC" w:rsidP="00F659FC">
      <w:pPr>
        <w:numPr>
          <w:ilvl w:val="0"/>
          <w:numId w:val="234"/>
        </w:numPr>
      </w:pPr>
      <w:r w:rsidRPr="00F659FC">
        <w:t>Reason</w:t>
      </w:r>
    </w:p>
    <w:p w14:paraId="4AC38AE6" w14:textId="77777777" w:rsidR="00F659FC" w:rsidRPr="00F659FC" w:rsidRDefault="00F659FC" w:rsidP="00F659FC">
      <w:pPr>
        <w:numPr>
          <w:ilvl w:val="0"/>
          <w:numId w:val="234"/>
        </w:numPr>
      </w:pPr>
      <w:r w:rsidRPr="00F659FC">
        <w:t>Timestamp</w:t>
      </w:r>
    </w:p>
    <w:p w14:paraId="4AB47F15" w14:textId="77777777" w:rsidR="00F659FC" w:rsidRPr="00F659FC" w:rsidRDefault="00F659FC" w:rsidP="00F659FC">
      <w:pPr>
        <w:numPr>
          <w:ilvl w:val="0"/>
          <w:numId w:val="234"/>
        </w:numPr>
      </w:pPr>
      <w:r w:rsidRPr="00F659FC">
        <w:t>Duration</w:t>
      </w:r>
    </w:p>
    <w:p w14:paraId="097C2731" w14:textId="77777777" w:rsidR="00F659FC" w:rsidRPr="00F659FC" w:rsidRDefault="00F659FC" w:rsidP="00F659FC">
      <w:r w:rsidRPr="00F659FC">
        <w:t>Ownership history is retained.</w:t>
      </w:r>
    </w:p>
    <w:p w14:paraId="7AF83F1D" w14:textId="77777777" w:rsidR="00F659FC" w:rsidRPr="00F659FC" w:rsidRDefault="00F659FC" w:rsidP="00F659FC">
      <w:r w:rsidRPr="00F659FC">
        <w:t> </w:t>
      </w:r>
    </w:p>
    <w:p w14:paraId="209A4435" w14:textId="77777777" w:rsidR="00F659FC" w:rsidRPr="00F659FC" w:rsidRDefault="00F659FC" w:rsidP="00F659FC">
      <w:r w:rsidRPr="00F659FC">
        <w:rPr>
          <w:b/>
          <w:bCs/>
        </w:rPr>
        <w:t>16.9 Notification Framework</w:t>
      </w:r>
    </w:p>
    <w:p w14:paraId="593764B8" w14:textId="77777777" w:rsidR="00F659FC" w:rsidRPr="00F659FC" w:rsidRDefault="00F659FC" w:rsidP="00F659FC">
      <w:r w:rsidRPr="00F659FC">
        <w:t>The platform supports multiple notification channels.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8"/>
        <w:gridCol w:w="3200"/>
      </w:tblGrid>
      <w:tr w:rsidR="00F659FC" w:rsidRPr="00F659FC" w14:paraId="47672FB2"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FBAEA" w14:textId="77777777" w:rsidR="00F659FC" w:rsidRPr="00F659FC" w:rsidRDefault="00F659FC" w:rsidP="00F659FC">
            <w:r w:rsidRPr="00F659FC">
              <w:rPr>
                <w:b/>
                <w:bCs/>
              </w:rPr>
              <w:t>Channel</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27535" w14:textId="77777777" w:rsidR="00F659FC" w:rsidRPr="00F659FC" w:rsidRDefault="00F659FC" w:rsidP="00F659FC">
            <w:r w:rsidRPr="00F659FC">
              <w:rPr>
                <w:b/>
                <w:bCs/>
              </w:rPr>
              <w:t>Purpose</w:t>
            </w:r>
          </w:p>
        </w:tc>
      </w:tr>
      <w:tr w:rsidR="00F659FC" w:rsidRPr="00F659FC" w14:paraId="6471BB38"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D9767" w14:textId="77777777" w:rsidR="00F659FC" w:rsidRPr="00F659FC" w:rsidRDefault="00F659FC" w:rsidP="00F659FC">
            <w:r w:rsidRPr="00F659FC">
              <w:t>In-App</w:t>
            </w:r>
          </w:p>
        </w:tc>
        <w:tc>
          <w:tcPr>
            <w:tcW w:w="3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63F29" w14:textId="77777777" w:rsidR="00F659FC" w:rsidRPr="00F659FC" w:rsidRDefault="00F659FC" w:rsidP="00F659FC">
            <w:r w:rsidRPr="00F659FC">
              <w:t>Primary operational alerts</w:t>
            </w:r>
          </w:p>
        </w:tc>
      </w:tr>
      <w:tr w:rsidR="00F659FC" w:rsidRPr="00F659FC" w14:paraId="037C7C21"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83D70" w14:textId="77777777" w:rsidR="00F659FC" w:rsidRPr="00F659FC" w:rsidRDefault="00F659FC" w:rsidP="00F659FC">
            <w:r w:rsidRPr="00F659FC">
              <w:t>Email</w:t>
            </w:r>
          </w:p>
        </w:tc>
        <w:tc>
          <w:tcPr>
            <w:tcW w:w="31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9F9AE" w14:textId="77777777" w:rsidR="00F659FC" w:rsidRPr="00F659FC" w:rsidRDefault="00F659FC" w:rsidP="00F659FC">
            <w:r w:rsidRPr="00F659FC">
              <w:t>Customer communication</w:t>
            </w:r>
          </w:p>
        </w:tc>
      </w:tr>
      <w:tr w:rsidR="00F659FC" w:rsidRPr="00F659FC" w14:paraId="6AEFBE4E"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2B176" w14:textId="77777777" w:rsidR="00F659FC" w:rsidRPr="00F659FC" w:rsidRDefault="00F659FC" w:rsidP="00F659FC">
            <w:r w:rsidRPr="00F659FC">
              <w:t>SMS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4EF3E7" w14:textId="77777777" w:rsidR="00F659FC" w:rsidRPr="00F659FC" w:rsidRDefault="00F659FC" w:rsidP="00F659FC">
            <w:r w:rsidRPr="00F659FC">
              <w:t>Urgent regulatory events</w:t>
            </w:r>
          </w:p>
        </w:tc>
      </w:tr>
      <w:tr w:rsidR="00F659FC" w:rsidRPr="00F659FC" w14:paraId="77FFA42B"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4AAEE" w14:textId="77777777" w:rsidR="00F659FC" w:rsidRPr="00F659FC" w:rsidRDefault="00F659FC" w:rsidP="00F659FC">
            <w:r w:rsidRPr="00F659FC">
              <w:t>Mobile Push</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E11D9" w14:textId="77777777" w:rsidR="00F659FC" w:rsidRPr="00F659FC" w:rsidRDefault="00F659FC" w:rsidP="00F659FC">
            <w:r w:rsidRPr="00F659FC">
              <w:t>Broker mobile app</w:t>
            </w:r>
          </w:p>
        </w:tc>
      </w:tr>
      <w:tr w:rsidR="00F659FC" w:rsidRPr="00F659FC" w14:paraId="388AA823" w14:textId="77777777">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A0CDE" w14:textId="77777777" w:rsidR="00F659FC" w:rsidRPr="00F659FC" w:rsidRDefault="00F659FC" w:rsidP="00F659FC">
            <w:r w:rsidRPr="00F659FC">
              <w:t>Microsoft Teams</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C753F" w14:textId="77777777" w:rsidR="00F659FC" w:rsidRPr="00F659FC" w:rsidRDefault="00F659FC" w:rsidP="00F659FC">
            <w:r w:rsidRPr="00F659FC">
              <w:t>Operational collaboration</w:t>
            </w:r>
          </w:p>
        </w:tc>
      </w:tr>
      <w:tr w:rsidR="00F659FC" w:rsidRPr="00F659FC" w14:paraId="63C1B5EB"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610DAC" w14:textId="77777777" w:rsidR="00F659FC" w:rsidRPr="00F659FC" w:rsidRDefault="00F659FC" w:rsidP="00F659FC">
            <w:r w:rsidRPr="00F659FC">
              <w:t>Slack</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5659D9" w14:textId="77777777" w:rsidR="00F659FC" w:rsidRPr="00F659FC" w:rsidRDefault="00F659FC" w:rsidP="00F659FC">
            <w:r w:rsidRPr="00F659FC">
              <w:t>Internal notifications</w:t>
            </w:r>
          </w:p>
        </w:tc>
      </w:tr>
      <w:tr w:rsidR="00F659FC" w:rsidRPr="00F659FC" w14:paraId="2709840B" w14:textId="77777777">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CDB47" w14:textId="77777777" w:rsidR="00F659FC" w:rsidRPr="00F659FC" w:rsidRDefault="00F659FC" w:rsidP="00F659FC">
            <w:r w:rsidRPr="00F659FC">
              <w:t>Webhooks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503A5" w14:textId="77777777" w:rsidR="00F659FC" w:rsidRPr="00F659FC" w:rsidRDefault="00F659FC" w:rsidP="00F659FC">
            <w:r w:rsidRPr="00F659FC">
              <w:t>Third-party integrations</w:t>
            </w:r>
          </w:p>
        </w:tc>
      </w:tr>
    </w:tbl>
    <w:p w14:paraId="331B6F31" w14:textId="77777777" w:rsidR="00F659FC" w:rsidRPr="00F659FC" w:rsidRDefault="00F659FC" w:rsidP="00F659FC">
      <w:r w:rsidRPr="00F659FC">
        <w:t>Notification channels are configurable by event type.</w:t>
      </w:r>
    </w:p>
    <w:p w14:paraId="3E8580D2" w14:textId="77777777" w:rsidR="00F659FC" w:rsidRPr="00F659FC" w:rsidRDefault="00F659FC" w:rsidP="00F659FC">
      <w:r w:rsidRPr="00F659FC">
        <w:t> </w:t>
      </w:r>
    </w:p>
    <w:p w14:paraId="22ABBFD9" w14:textId="77777777" w:rsidR="00F659FC" w:rsidRPr="00F659FC" w:rsidRDefault="00F659FC" w:rsidP="00F659FC">
      <w:r w:rsidRPr="00F659FC">
        <w:rPr>
          <w:b/>
          <w:bCs/>
        </w:rPr>
        <w:t>16.10 Notification Events</w:t>
      </w:r>
    </w:p>
    <w:p w14:paraId="31EBAD38" w14:textId="77777777" w:rsidR="00F659FC" w:rsidRPr="00F659FC" w:rsidRDefault="00F659FC" w:rsidP="00F659FC">
      <w:r w:rsidRPr="00F659FC">
        <w:t>Examples include:</w:t>
      </w:r>
    </w:p>
    <w:p w14:paraId="3960F877" w14:textId="77777777" w:rsidR="00F659FC" w:rsidRPr="00F659FC" w:rsidRDefault="00F659FC" w:rsidP="00F659FC">
      <w:pPr>
        <w:numPr>
          <w:ilvl w:val="0"/>
          <w:numId w:val="235"/>
        </w:numPr>
      </w:pPr>
      <w:r w:rsidRPr="00F659FC">
        <w:t>Shipment received</w:t>
      </w:r>
    </w:p>
    <w:p w14:paraId="5828ACC5" w14:textId="77777777" w:rsidR="00F659FC" w:rsidRPr="00F659FC" w:rsidRDefault="00F659FC" w:rsidP="00F659FC">
      <w:pPr>
        <w:numPr>
          <w:ilvl w:val="0"/>
          <w:numId w:val="235"/>
        </w:numPr>
      </w:pPr>
      <w:r w:rsidRPr="00F659FC">
        <w:t>Declaration validated</w:t>
      </w:r>
    </w:p>
    <w:p w14:paraId="2B78DC9B" w14:textId="77777777" w:rsidR="00F659FC" w:rsidRPr="00F659FC" w:rsidRDefault="00F659FC" w:rsidP="00F659FC">
      <w:pPr>
        <w:numPr>
          <w:ilvl w:val="0"/>
          <w:numId w:val="235"/>
        </w:numPr>
      </w:pPr>
      <w:r w:rsidRPr="00F659FC">
        <w:t>Customs accepted</w:t>
      </w:r>
    </w:p>
    <w:p w14:paraId="56B3F462" w14:textId="77777777" w:rsidR="00F659FC" w:rsidRPr="00F659FC" w:rsidRDefault="00F659FC" w:rsidP="00F659FC">
      <w:pPr>
        <w:numPr>
          <w:ilvl w:val="0"/>
          <w:numId w:val="235"/>
        </w:numPr>
      </w:pPr>
      <w:r w:rsidRPr="00F659FC">
        <w:t>Customs rejected</w:t>
      </w:r>
    </w:p>
    <w:p w14:paraId="50B337C8" w14:textId="77777777" w:rsidR="00F659FC" w:rsidRPr="00F659FC" w:rsidRDefault="00F659FC" w:rsidP="00F659FC">
      <w:pPr>
        <w:numPr>
          <w:ilvl w:val="0"/>
          <w:numId w:val="235"/>
        </w:numPr>
      </w:pPr>
      <w:r w:rsidRPr="00F659FC">
        <w:t>Permit expiring</w:t>
      </w:r>
    </w:p>
    <w:p w14:paraId="066FC7E1" w14:textId="77777777" w:rsidR="00F659FC" w:rsidRPr="00F659FC" w:rsidRDefault="00F659FC" w:rsidP="00F659FC">
      <w:pPr>
        <w:numPr>
          <w:ilvl w:val="0"/>
          <w:numId w:val="235"/>
        </w:numPr>
      </w:pPr>
      <w:r w:rsidRPr="00F659FC">
        <w:t>OGA response received</w:t>
      </w:r>
    </w:p>
    <w:p w14:paraId="0953BC83" w14:textId="77777777" w:rsidR="00F659FC" w:rsidRPr="00F659FC" w:rsidRDefault="00F659FC" w:rsidP="00F659FC">
      <w:pPr>
        <w:numPr>
          <w:ilvl w:val="0"/>
          <w:numId w:val="235"/>
        </w:numPr>
      </w:pPr>
      <w:r w:rsidRPr="00F659FC">
        <w:t>Task assigned</w:t>
      </w:r>
    </w:p>
    <w:p w14:paraId="6C73A2C9" w14:textId="77777777" w:rsidR="00F659FC" w:rsidRPr="00F659FC" w:rsidRDefault="00F659FC" w:rsidP="00F659FC">
      <w:pPr>
        <w:numPr>
          <w:ilvl w:val="0"/>
          <w:numId w:val="235"/>
        </w:numPr>
      </w:pPr>
      <w:r w:rsidRPr="00F659FC">
        <w:t>Task overdue</w:t>
      </w:r>
    </w:p>
    <w:p w14:paraId="2B38F7E0" w14:textId="77777777" w:rsidR="00F659FC" w:rsidRPr="00F659FC" w:rsidRDefault="00F659FC" w:rsidP="00F659FC">
      <w:pPr>
        <w:numPr>
          <w:ilvl w:val="0"/>
          <w:numId w:val="235"/>
        </w:numPr>
      </w:pPr>
      <w:r w:rsidRPr="00F659FC">
        <w:t>SLA breach</w:t>
      </w:r>
    </w:p>
    <w:p w14:paraId="438A13C8" w14:textId="77777777" w:rsidR="00F659FC" w:rsidRPr="00F659FC" w:rsidRDefault="00F659FC" w:rsidP="00F659FC">
      <w:pPr>
        <w:numPr>
          <w:ilvl w:val="0"/>
          <w:numId w:val="235"/>
        </w:numPr>
      </w:pPr>
      <w:r w:rsidRPr="00F659FC">
        <w:t>Customer message</w:t>
      </w:r>
    </w:p>
    <w:p w14:paraId="2325BD78" w14:textId="77777777" w:rsidR="00F659FC" w:rsidRPr="00F659FC" w:rsidRDefault="00F659FC" w:rsidP="00F659FC">
      <w:pPr>
        <w:numPr>
          <w:ilvl w:val="0"/>
          <w:numId w:val="235"/>
        </w:numPr>
      </w:pPr>
      <w:r w:rsidRPr="00F659FC">
        <w:t>Document uploaded</w:t>
      </w:r>
    </w:p>
    <w:p w14:paraId="79E267F3" w14:textId="77777777" w:rsidR="00F659FC" w:rsidRPr="00F659FC" w:rsidRDefault="00F659FC" w:rsidP="00F659FC">
      <w:pPr>
        <w:numPr>
          <w:ilvl w:val="0"/>
          <w:numId w:val="235"/>
        </w:numPr>
      </w:pPr>
      <w:r w:rsidRPr="00F659FC">
        <w:t>Payment received</w:t>
      </w:r>
    </w:p>
    <w:p w14:paraId="7DBAE0CA" w14:textId="77777777" w:rsidR="00F659FC" w:rsidRPr="00F659FC" w:rsidRDefault="00F659FC" w:rsidP="00F659FC">
      <w:r w:rsidRPr="00F659FC">
        <w:t> </w:t>
      </w:r>
    </w:p>
    <w:p w14:paraId="054EADFB" w14:textId="77777777" w:rsidR="00F659FC" w:rsidRPr="00F659FC" w:rsidRDefault="00F659FC" w:rsidP="00F659FC">
      <w:r w:rsidRPr="00F659FC">
        <w:rPr>
          <w:b/>
          <w:bCs/>
        </w:rPr>
        <w:t>16.11 Collaboration Features</w:t>
      </w:r>
    </w:p>
    <w:p w14:paraId="36752EC1" w14:textId="77777777" w:rsidR="00F659FC" w:rsidRPr="00F659FC" w:rsidRDefault="00F659FC" w:rsidP="00F659FC">
      <w:r w:rsidRPr="00F659FC">
        <w:t>Each business object supports collaboration.</w:t>
      </w:r>
    </w:p>
    <w:p w14:paraId="488F8146" w14:textId="77777777" w:rsidR="00F659FC" w:rsidRPr="00F659FC" w:rsidRDefault="00F659FC" w:rsidP="00F659FC">
      <w:r w:rsidRPr="00F659FC">
        <w:t> </w:t>
      </w:r>
    </w:p>
    <w:p w14:paraId="445F2821" w14:textId="77777777" w:rsidR="00F659FC" w:rsidRPr="00F659FC" w:rsidRDefault="00F659FC" w:rsidP="00F659FC">
      <w:r w:rsidRPr="00F659FC">
        <w:t>Example:</w:t>
      </w:r>
    </w:p>
    <w:p w14:paraId="119361B1" w14:textId="77777777" w:rsidR="00F659FC" w:rsidRPr="00F659FC" w:rsidRDefault="00F659FC" w:rsidP="00F659FC">
      <w:r w:rsidRPr="00F659FC">
        <w:t> </w:t>
      </w:r>
    </w:p>
    <w:p w14:paraId="5E1785C3" w14:textId="77777777" w:rsidR="00F659FC" w:rsidRPr="00F659FC" w:rsidRDefault="00F659FC" w:rsidP="00F659FC">
      <w:r w:rsidRPr="00F659FC">
        <w:t>Shipment</w:t>
      </w:r>
    </w:p>
    <w:p w14:paraId="47736819" w14:textId="77777777" w:rsidR="00F659FC" w:rsidRPr="00F659FC" w:rsidRDefault="00F659FC" w:rsidP="00F659FC">
      <w:r w:rsidRPr="00F659FC">
        <w:t> </w:t>
      </w:r>
    </w:p>
    <w:p w14:paraId="316D7441" w14:textId="77777777" w:rsidR="00F659FC" w:rsidRPr="00F659FC" w:rsidRDefault="00F659FC" w:rsidP="00F659FC">
      <w:r w:rsidRPr="00F659FC">
        <w:t>↓</w:t>
      </w:r>
    </w:p>
    <w:p w14:paraId="4F11AE0A" w14:textId="77777777" w:rsidR="00F659FC" w:rsidRPr="00F659FC" w:rsidRDefault="00F659FC" w:rsidP="00F659FC">
      <w:r w:rsidRPr="00F659FC">
        <w:t> </w:t>
      </w:r>
    </w:p>
    <w:p w14:paraId="744E99F5" w14:textId="77777777" w:rsidR="00F659FC" w:rsidRPr="00F659FC" w:rsidRDefault="00F659FC" w:rsidP="00F659FC">
      <w:r w:rsidRPr="00F659FC">
        <w:t>Discussion Thread</w:t>
      </w:r>
    </w:p>
    <w:p w14:paraId="06755487" w14:textId="77777777" w:rsidR="00F659FC" w:rsidRPr="00F659FC" w:rsidRDefault="00F659FC" w:rsidP="00F659FC">
      <w:r w:rsidRPr="00F659FC">
        <w:t> </w:t>
      </w:r>
    </w:p>
    <w:p w14:paraId="5E3870B8" w14:textId="77777777" w:rsidR="00F659FC" w:rsidRPr="00F659FC" w:rsidRDefault="00F659FC" w:rsidP="00F659FC">
      <w:r w:rsidRPr="00F659FC">
        <w:t>↓</w:t>
      </w:r>
    </w:p>
    <w:p w14:paraId="36492D18" w14:textId="77777777" w:rsidR="00F659FC" w:rsidRPr="00F659FC" w:rsidRDefault="00F659FC" w:rsidP="00F659FC">
      <w:r w:rsidRPr="00F659FC">
        <w:t> </w:t>
      </w:r>
    </w:p>
    <w:p w14:paraId="3053BAED" w14:textId="77777777" w:rsidR="00F659FC" w:rsidRPr="00F659FC" w:rsidRDefault="00F659FC" w:rsidP="00F659FC">
      <w:r w:rsidRPr="00F659FC">
        <w:t>Internal Notes</w:t>
      </w:r>
    </w:p>
    <w:p w14:paraId="1736DB56" w14:textId="77777777" w:rsidR="00F659FC" w:rsidRPr="00F659FC" w:rsidRDefault="00F659FC" w:rsidP="00F659FC">
      <w:r w:rsidRPr="00F659FC">
        <w:t> </w:t>
      </w:r>
    </w:p>
    <w:p w14:paraId="2E891F6D" w14:textId="77777777" w:rsidR="00F659FC" w:rsidRPr="00F659FC" w:rsidRDefault="00F659FC" w:rsidP="00F659FC">
      <w:r w:rsidRPr="00F659FC">
        <w:t>↓</w:t>
      </w:r>
    </w:p>
    <w:p w14:paraId="5D876061" w14:textId="77777777" w:rsidR="00F659FC" w:rsidRPr="00F659FC" w:rsidRDefault="00F659FC" w:rsidP="00F659FC">
      <w:r w:rsidRPr="00F659FC">
        <w:t> </w:t>
      </w:r>
    </w:p>
    <w:p w14:paraId="2D894387" w14:textId="77777777" w:rsidR="00F659FC" w:rsidRPr="00F659FC" w:rsidRDefault="00F659FC" w:rsidP="00F659FC">
      <w:r w:rsidRPr="00F659FC">
        <w:t>Customer Messages</w:t>
      </w:r>
    </w:p>
    <w:p w14:paraId="05F0672A" w14:textId="77777777" w:rsidR="00F659FC" w:rsidRPr="00F659FC" w:rsidRDefault="00F659FC" w:rsidP="00F659FC">
      <w:r w:rsidRPr="00F659FC">
        <w:t> </w:t>
      </w:r>
    </w:p>
    <w:p w14:paraId="72B276EB" w14:textId="77777777" w:rsidR="00F659FC" w:rsidRPr="00F659FC" w:rsidRDefault="00F659FC" w:rsidP="00F659FC">
      <w:r w:rsidRPr="00F659FC">
        <w:t>↓</w:t>
      </w:r>
    </w:p>
    <w:p w14:paraId="43890C35" w14:textId="77777777" w:rsidR="00F659FC" w:rsidRPr="00F659FC" w:rsidRDefault="00F659FC" w:rsidP="00F659FC">
      <w:r w:rsidRPr="00F659FC">
        <w:t> </w:t>
      </w:r>
    </w:p>
    <w:p w14:paraId="7BA62A63" w14:textId="77777777" w:rsidR="00F659FC" w:rsidRPr="00F659FC" w:rsidRDefault="00F659FC" w:rsidP="00F659FC">
      <w:r w:rsidRPr="00F659FC">
        <w:t>Attachments</w:t>
      </w:r>
    </w:p>
    <w:p w14:paraId="30B50FB4" w14:textId="77777777" w:rsidR="00F659FC" w:rsidRPr="00F659FC" w:rsidRDefault="00F659FC" w:rsidP="00F659FC">
      <w:r w:rsidRPr="00F659FC">
        <w:t> </w:t>
      </w:r>
    </w:p>
    <w:p w14:paraId="2D282A0F" w14:textId="77777777" w:rsidR="00F659FC" w:rsidRPr="00F659FC" w:rsidRDefault="00F659FC" w:rsidP="00F659FC">
      <w:r w:rsidRPr="00F659FC">
        <w:t>↓</w:t>
      </w:r>
    </w:p>
    <w:p w14:paraId="78E247BB" w14:textId="77777777" w:rsidR="00F659FC" w:rsidRPr="00F659FC" w:rsidRDefault="00F659FC" w:rsidP="00F659FC">
      <w:r w:rsidRPr="00F659FC">
        <w:t> </w:t>
      </w:r>
    </w:p>
    <w:p w14:paraId="1BE6B950" w14:textId="77777777" w:rsidR="00F659FC" w:rsidRPr="00F659FC" w:rsidRDefault="00F659FC" w:rsidP="00F659FC">
      <w:r w:rsidRPr="00F659FC">
        <w:t>Activity History</w:t>
      </w:r>
    </w:p>
    <w:p w14:paraId="7D5FE695" w14:textId="77777777" w:rsidR="00F659FC" w:rsidRPr="00F659FC" w:rsidRDefault="00F659FC" w:rsidP="00F659FC">
      <w:r w:rsidRPr="00F659FC">
        <w:t> </w:t>
      </w:r>
    </w:p>
    <w:p w14:paraId="631DEEFE" w14:textId="77777777" w:rsidR="00F659FC" w:rsidRPr="00F659FC" w:rsidRDefault="00F659FC" w:rsidP="00F659FC">
      <w:r w:rsidRPr="00F659FC">
        <w:t>Comments support:</w:t>
      </w:r>
    </w:p>
    <w:p w14:paraId="0E6672B3" w14:textId="77777777" w:rsidR="00F659FC" w:rsidRPr="00F659FC" w:rsidRDefault="00F659FC" w:rsidP="00F659FC">
      <w:pPr>
        <w:numPr>
          <w:ilvl w:val="0"/>
          <w:numId w:val="236"/>
        </w:numPr>
      </w:pPr>
      <w:r w:rsidRPr="00F659FC">
        <w:t>Rich text</w:t>
      </w:r>
    </w:p>
    <w:p w14:paraId="0B4AEA23" w14:textId="77777777" w:rsidR="00F659FC" w:rsidRPr="00F659FC" w:rsidRDefault="00F659FC" w:rsidP="00F659FC">
      <w:pPr>
        <w:numPr>
          <w:ilvl w:val="0"/>
          <w:numId w:val="236"/>
        </w:numPr>
      </w:pPr>
      <w:r w:rsidRPr="00F659FC">
        <w:t>Mentions (@username)</w:t>
      </w:r>
    </w:p>
    <w:p w14:paraId="54050187" w14:textId="77777777" w:rsidR="00F659FC" w:rsidRPr="00F659FC" w:rsidRDefault="00F659FC" w:rsidP="00F659FC">
      <w:pPr>
        <w:numPr>
          <w:ilvl w:val="0"/>
          <w:numId w:val="236"/>
        </w:numPr>
      </w:pPr>
      <w:r w:rsidRPr="00F659FC">
        <w:t>Attachments</w:t>
      </w:r>
    </w:p>
    <w:p w14:paraId="5F187673" w14:textId="77777777" w:rsidR="00F659FC" w:rsidRPr="00F659FC" w:rsidRDefault="00F659FC" w:rsidP="00F659FC">
      <w:pPr>
        <w:numPr>
          <w:ilvl w:val="0"/>
          <w:numId w:val="236"/>
        </w:numPr>
      </w:pPr>
      <w:r w:rsidRPr="00F659FC">
        <w:t>Hyperlinks</w:t>
      </w:r>
    </w:p>
    <w:p w14:paraId="488514E2" w14:textId="77777777" w:rsidR="00F659FC" w:rsidRPr="00F659FC" w:rsidRDefault="00F659FC" w:rsidP="00F659FC">
      <w:pPr>
        <w:numPr>
          <w:ilvl w:val="0"/>
          <w:numId w:val="236"/>
        </w:numPr>
      </w:pPr>
      <w:r w:rsidRPr="00F659FC">
        <w:t>Emojis (optional)</w:t>
      </w:r>
    </w:p>
    <w:p w14:paraId="347F0CA7" w14:textId="77777777" w:rsidR="00F659FC" w:rsidRPr="00F659FC" w:rsidRDefault="00F659FC" w:rsidP="00F659FC">
      <w:pPr>
        <w:numPr>
          <w:ilvl w:val="0"/>
          <w:numId w:val="236"/>
        </w:numPr>
      </w:pPr>
      <w:r w:rsidRPr="00F659FC">
        <w:t>Threaded discussions</w:t>
      </w:r>
    </w:p>
    <w:p w14:paraId="09152163" w14:textId="77777777" w:rsidR="00F659FC" w:rsidRPr="00F659FC" w:rsidRDefault="00F659FC" w:rsidP="00F659FC">
      <w:r w:rsidRPr="00F659FC">
        <w:t>Internal comments are separated from customer-visible messages.</w:t>
      </w:r>
    </w:p>
    <w:p w14:paraId="0AAE87B8" w14:textId="77777777" w:rsidR="00F659FC" w:rsidRPr="00F659FC" w:rsidRDefault="00F659FC" w:rsidP="00F659FC">
      <w:r w:rsidRPr="00F659FC">
        <w:t> </w:t>
      </w:r>
    </w:p>
    <w:p w14:paraId="64994C86" w14:textId="77777777" w:rsidR="00F659FC" w:rsidRPr="00F659FC" w:rsidRDefault="00F659FC" w:rsidP="00F659FC">
      <w:r w:rsidRPr="00F659FC">
        <w:rPr>
          <w:b/>
          <w:bCs/>
        </w:rPr>
        <w:t>16.12 Activity Timeline</w:t>
      </w:r>
    </w:p>
    <w:p w14:paraId="681990BC" w14:textId="77777777" w:rsidR="00F659FC" w:rsidRPr="00F659FC" w:rsidRDefault="00F659FC" w:rsidP="00F659FC">
      <w:r w:rsidRPr="00F659FC">
        <w:t>Every business object maintains a chronological activity feed.</w:t>
      </w:r>
    </w:p>
    <w:p w14:paraId="37D27741" w14:textId="77777777" w:rsidR="00F659FC" w:rsidRPr="00F659FC" w:rsidRDefault="00F659FC" w:rsidP="00F659FC">
      <w:r w:rsidRPr="00F659FC">
        <w:t>Example:</w:t>
      </w:r>
    </w:p>
    <w:p w14:paraId="2035D53A" w14:textId="77777777" w:rsidR="00F659FC" w:rsidRPr="00F659FC" w:rsidRDefault="00F659FC" w:rsidP="00F659FC">
      <w:r w:rsidRPr="00F659FC">
        <w:t>09:01 Shipment Created</w:t>
      </w:r>
    </w:p>
    <w:p w14:paraId="4C41D907" w14:textId="77777777" w:rsidR="00F659FC" w:rsidRPr="00F659FC" w:rsidRDefault="00F659FC" w:rsidP="00F659FC">
      <w:r w:rsidRPr="00F659FC">
        <w:t>09:05 Documents Uploaded</w:t>
      </w:r>
    </w:p>
    <w:p w14:paraId="152FBBE9" w14:textId="77777777" w:rsidR="00F659FC" w:rsidRPr="00F659FC" w:rsidRDefault="00F659FC" w:rsidP="00F659FC">
      <w:r w:rsidRPr="00F659FC">
        <w:t>09:12 HS Classification Complete</w:t>
      </w:r>
    </w:p>
    <w:p w14:paraId="63488F5E" w14:textId="77777777" w:rsidR="00F659FC" w:rsidRPr="00F659FC" w:rsidRDefault="00F659FC" w:rsidP="00F659FC">
      <w:r w:rsidRPr="00F659FC">
        <w:t>09:18 Duty Calculated</w:t>
      </w:r>
    </w:p>
    <w:p w14:paraId="71B0EC0D" w14:textId="77777777" w:rsidR="00F659FC" w:rsidRPr="00F659FC" w:rsidRDefault="00F659FC" w:rsidP="00F659FC">
      <w:r w:rsidRPr="00F659FC">
        <w:t>09:20 Permit Required</w:t>
      </w:r>
    </w:p>
    <w:p w14:paraId="2B5CA5EF" w14:textId="77777777" w:rsidR="00F659FC" w:rsidRPr="00F659FC" w:rsidRDefault="00F659FC" w:rsidP="00F659FC">
      <w:r w:rsidRPr="00F659FC">
        <w:t>09:30 Permit Approved</w:t>
      </w:r>
    </w:p>
    <w:p w14:paraId="1C569B5E" w14:textId="77777777" w:rsidR="00F659FC" w:rsidRPr="00F659FC" w:rsidRDefault="00F659FC" w:rsidP="00F659FC">
      <w:r w:rsidRPr="00F659FC">
        <w:t>09:35 Submitted to Customs</w:t>
      </w:r>
    </w:p>
    <w:p w14:paraId="41931AF2" w14:textId="77777777" w:rsidR="00F659FC" w:rsidRPr="00F659FC" w:rsidRDefault="00F659FC" w:rsidP="00F659FC">
      <w:r w:rsidRPr="00F659FC">
        <w:t>09:41 Customs Accepted</w:t>
      </w:r>
    </w:p>
    <w:p w14:paraId="437D9FCA" w14:textId="77777777" w:rsidR="00F659FC" w:rsidRPr="00F659FC" w:rsidRDefault="00F659FC" w:rsidP="00F659FC">
      <w:r w:rsidRPr="00F659FC">
        <w:t>09:47 Cargo Released</w:t>
      </w:r>
    </w:p>
    <w:p w14:paraId="4567D51C" w14:textId="77777777" w:rsidR="00F659FC" w:rsidRPr="00F659FC" w:rsidRDefault="00F659FC" w:rsidP="00F659FC">
      <w:r w:rsidRPr="00F659FC">
        <w:t>Users can filter by:</w:t>
      </w:r>
    </w:p>
    <w:p w14:paraId="3B676D03" w14:textId="77777777" w:rsidR="00F659FC" w:rsidRPr="00F659FC" w:rsidRDefault="00F659FC" w:rsidP="00F659FC">
      <w:pPr>
        <w:numPr>
          <w:ilvl w:val="0"/>
          <w:numId w:val="237"/>
        </w:numPr>
      </w:pPr>
      <w:r w:rsidRPr="00F659FC">
        <w:t>User</w:t>
      </w:r>
    </w:p>
    <w:p w14:paraId="09CDDDC4" w14:textId="77777777" w:rsidR="00F659FC" w:rsidRPr="00F659FC" w:rsidRDefault="00F659FC" w:rsidP="00F659FC">
      <w:pPr>
        <w:numPr>
          <w:ilvl w:val="0"/>
          <w:numId w:val="237"/>
        </w:numPr>
      </w:pPr>
      <w:r w:rsidRPr="00F659FC">
        <w:t>Module</w:t>
      </w:r>
    </w:p>
    <w:p w14:paraId="39C15B3B" w14:textId="77777777" w:rsidR="00F659FC" w:rsidRPr="00F659FC" w:rsidRDefault="00F659FC" w:rsidP="00F659FC">
      <w:pPr>
        <w:numPr>
          <w:ilvl w:val="0"/>
          <w:numId w:val="237"/>
        </w:numPr>
      </w:pPr>
      <w:r w:rsidRPr="00F659FC">
        <w:t>Event Type</w:t>
      </w:r>
    </w:p>
    <w:p w14:paraId="49D5B4A9" w14:textId="77777777" w:rsidR="00F659FC" w:rsidRPr="00F659FC" w:rsidRDefault="00F659FC" w:rsidP="00F659FC">
      <w:pPr>
        <w:numPr>
          <w:ilvl w:val="0"/>
          <w:numId w:val="237"/>
        </w:numPr>
      </w:pPr>
      <w:r w:rsidRPr="00F659FC">
        <w:t>Date</w:t>
      </w:r>
    </w:p>
    <w:p w14:paraId="26808326" w14:textId="77777777" w:rsidR="00F659FC" w:rsidRPr="00F659FC" w:rsidRDefault="00F659FC" w:rsidP="00F659FC">
      <w:pPr>
        <w:numPr>
          <w:ilvl w:val="0"/>
          <w:numId w:val="237"/>
        </w:numPr>
      </w:pPr>
      <w:r w:rsidRPr="00F659FC">
        <w:t>Severity</w:t>
      </w:r>
    </w:p>
    <w:p w14:paraId="2B3414C9" w14:textId="77777777" w:rsidR="00F659FC" w:rsidRPr="00F659FC" w:rsidRDefault="00F659FC" w:rsidP="00F659FC">
      <w:r w:rsidRPr="00F659FC">
        <w:t> </w:t>
      </w:r>
    </w:p>
    <w:p w14:paraId="080E1D8B" w14:textId="77777777" w:rsidR="00F659FC" w:rsidRPr="00F659FC" w:rsidRDefault="00F659FC" w:rsidP="00F659FC">
      <w:r w:rsidRPr="00F659FC">
        <w:rPr>
          <w:b/>
          <w:bCs/>
        </w:rPr>
        <w:t>16.13 SLA Management</w:t>
      </w:r>
    </w:p>
    <w:p w14:paraId="20900BA7" w14:textId="77777777" w:rsidR="00F659FC" w:rsidRPr="00F659FC" w:rsidRDefault="00F659FC" w:rsidP="00F659FC">
      <w:r w:rsidRPr="00F659FC">
        <w:t>Every task tracks SLA performance.</w:t>
      </w:r>
    </w:p>
    <w:p w14:paraId="511BDB4F" w14:textId="77777777" w:rsidR="00F659FC" w:rsidRPr="00F659FC" w:rsidRDefault="00F659FC" w:rsidP="00F659FC">
      <w:r w:rsidRPr="00F659FC">
        <w:t>Metrics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69"/>
        <w:gridCol w:w="1990"/>
      </w:tblGrid>
      <w:tr w:rsidR="00F659FC" w:rsidRPr="00F659FC" w14:paraId="49CA9DC9"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95724" w14:textId="77777777" w:rsidR="00F659FC" w:rsidRPr="00F659FC" w:rsidRDefault="00F659FC" w:rsidP="00F659FC">
            <w:r w:rsidRPr="00F659FC">
              <w:rPr>
                <w:b/>
                <w:bCs/>
              </w:rPr>
              <w:t>Metric</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50DA11" w14:textId="77777777" w:rsidR="00F659FC" w:rsidRPr="00F659FC" w:rsidRDefault="00F659FC" w:rsidP="00F659FC">
            <w:r w:rsidRPr="00F659FC">
              <w:rPr>
                <w:b/>
                <w:bCs/>
              </w:rPr>
              <w:t>Description</w:t>
            </w:r>
          </w:p>
        </w:tc>
      </w:tr>
      <w:tr w:rsidR="00F659FC" w:rsidRPr="00F659FC" w14:paraId="07257372"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13F92A" w14:textId="77777777" w:rsidR="00F659FC" w:rsidRPr="00F659FC" w:rsidRDefault="00F659FC" w:rsidP="00F659FC">
            <w:r w:rsidRPr="00F659FC">
              <w:t>Created Time</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4AB59A" w14:textId="77777777" w:rsidR="00F659FC" w:rsidRPr="00F659FC" w:rsidRDefault="00F659FC" w:rsidP="00F659FC">
            <w:r w:rsidRPr="00F659FC">
              <w:t>Task initiation</w:t>
            </w:r>
          </w:p>
        </w:tc>
      </w:tr>
      <w:tr w:rsidR="00F659FC" w:rsidRPr="00F659FC" w14:paraId="357BA939"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A8D1F" w14:textId="77777777" w:rsidR="00F659FC" w:rsidRPr="00F659FC" w:rsidRDefault="00F659FC" w:rsidP="00F659FC">
            <w:r w:rsidRPr="00F659FC">
              <w:t>First Response</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94AB47" w14:textId="77777777" w:rsidR="00F659FC" w:rsidRPr="00F659FC" w:rsidRDefault="00F659FC" w:rsidP="00F659FC">
            <w:r w:rsidRPr="00F659FC">
              <w:t>Initial action</w:t>
            </w:r>
          </w:p>
        </w:tc>
      </w:tr>
      <w:tr w:rsidR="00F659FC" w:rsidRPr="00F659FC" w14:paraId="3DD6E6B8" w14:textId="77777777">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17AEDF" w14:textId="77777777" w:rsidR="00F659FC" w:rsidRPr="00F659FC" w:rsidRDefault="00F659FC" w:rsidP="00F659FC">
            <w:r w:rsidRPr="00F659FC">
              <w:t>Completion Time</w:t>
            </w:r>
          </w:p>
        </w:tc>
        <w:tc>
          <w:tcPr>
            <w:tcW w:w="1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C7F91" w14:textId="77777777" w:rsidR="00F659FC" w:rsidRPr="00F659FC" w:rsidRDefault="00F659FC" w:rsidP="00F659FC">
            <w:r w:rsidRPr="00F659FC">
              <w:t>Closure</w:t>
            </w:r>
          </w:p>
        </w:tc>
      </w:tr>
      <w:tr w:rsidR="00F659FC" w:rsidRPr="00F659FC" w14:paraId="489DBAD0"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E0339" w14:textId="77777777" w:rsidR="00F659FC" w:rsidRPr="00F659FC" w:rsidRDefault="00F659FC" w:rsidP="00F659FC">
            <w:r w:rsidRPr="00F659FC">
              <w:t>Due Time</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AE8E81" w14:textId="77777777" w:rsidR="00F659FC" w:rsidRPr="00F659FC" w:rsidRDefault="00F659FC" w:rsidP="00F659FC">
            <w:r w:rsidRPr="00F659FC">
              <w:t>SLA target</w:t>
            </w:r>
          </w:p>
        </w:tc>
      </w:tr>
      <w:tr w:rsidR="00F659FC" w:rsidRPr="00F659FC" w14:paraId="5FF15859"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149022" w14:textId="77777777" w:rsidR="00F659FC" w:rsidRPr="00F659FC" w:rsidRDefault="00F659FC" w:rsidP="00F659FC">
            <w:r w:rsidRPr="00F659FC">
              <w:t>Elapsed Time</w:t>
            </w:r>
          </w:p>
        </w:tc>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A48A3" w14:textId="77777777" w:rsidR="00F659FC" w:rsidRPr="00F659FC" w:rsidRDefault="00F659FC" w:rsidP="00F659FC">
            <w:r w:rsidRPr="00F659FC">
              <w:t>Actual duration</w:t>
            </w:r>
          </w:p>
        </w:tc>
      </w:tr>
      <w:tr w:rsidR="00F659FC" w:rsidRPr="00F659FC" w14:paraId="1DDE6970" w14:textId="77777777">
        <w:tc>
          <w:tcPr>
            <w:tcW w:w="2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D744F1" w14:textId="77777777" w:rsidR="00F659FC" w:rsidRPr="00F659FC" w:rsidRDefault="00F659FC" w:rsidP="00F659FC">
            <w:r w:rsidRPr="00F659FC">
              <w:t>Breach Indicator</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CC000" w14:textId="77777777" w:rsidR="00F659FC" w:rsidRPr="00F659FC" w:rsidRDefault="00F659FC" w:rsidP="00F659FC">
            <w:r w:rsidRPr="00F659FC">
              <w:t>Yes/No</w:t>
            </w:r>
          </w:p>
        </w:tc>
      </w:tr>
    </w:tbl>
    <w:p w14:paraId="787FB252" w14:textId="77777777" w:rsidR="00F659FC" w:rsidRPr="00F659FC" w:rsidRDefault="00F659FC" w:rsidP="00F659FC">
      <w:r w:rsidRPr="00F659FC">
        <w:t>The system supports multiple SLA calendars (business hours, weekends, public holidays) by country or organization.</w:t>
      </w:r>
    </w:p>
    <w:p w14:paraId="55E8DC50" w14:textId="77777777" w:rsidR="00F659FC" w:rsidRPr="00F659FC" w:rsidRDefault="00F659FC" w:rsidP="00F659FC">
      <w:r w:rsidRPr="00F659FC">
        <w:t> </w:t>
      </w:r>
    </w:p>
    <w:p w14:paraId="6158D1E3" w14:textId="77777777" w:rsidR="00F659FC" w:rsidRPr="00F659FC" w:rsidRDefault="00F659FC" w:rsidP="00F659FC">
      <w:r w:rsidRPr="00F659FC">
        <w:rPr>
          <w:b/>
          <w:bCs/>
        </w:rPr>
        <w:t>16.14 Escalation Engine</w:t>
      </w:r>
    </w:p>
    <w:p w14:paraId="2778CFBA" w14:textId="77777777" w:rsidR="00F659FC" w:rsidRPr="00F659FC" w:rsidRDefault="00F659FC" w:rsidP="00F659FC">
      <w:r w:rsidRPr="00F659FC">
        <w:t>Escalations occur automatically.</w:t>
      </w:r>
    </w:p>
    <w:p w14:paraId="60C5D960" w14:textId="77777777" w:rsidR="00F659FC" w:rsidRPr="00F659FC" w:rsidRDefault="00F659FC" w:rsidP="00F659FC">
      <w:r w:rsidRPr="00F659FC">
        <w:t> </w:t>
      </w:r>
    </w:p>
    <w:p w14:paraId="21312AAB" w14:textId="77777777" w:rsidR="00F659FC" w:rsidRPr="00F659FC" w:rsidRDefault="00F659FC" w:rsidP="00F659FC">
      <w:r w:rsidRPr="00F659FC">
        <w:t>Example:</w:t>
      </w:r>
    </w:p>
    <w:p w14:paraId="763EA015" w14:textId="77777777" w:rsidR="00F659FC" w:rsidRPr="00F659FC" w:rsidRDefault="00F659FC" w:rsidP="00F659FC">
      <w:r w:rsidRPr="00F659FC">
        <w:t> </w:t>
      </w:r>
    </w:p>
    <w:p w14:paraId="5B904E26" w14:textId="77777777" w:rsidR="00F659FC" w:rsidRPr="00F659FC" w:rsidRDefault="00F659FC" w:rsidP="00F659FC">
      <w:r w:rsidRPr="00F659FC">
        <w:t>Task Due</w:t>
      </w:r>
    </w:p>
    <w:p w14:paraId="4A12DFD8" w14:textId="77777777" w:rsidR="00F659FC" w:rsidRPr="00F659FC" w:rsidRDefault="00F659FC" w:rsidP="00F659FC">
      <w:r w:rsidRPr="00F659FC">
        <w:t> </w:t>
      </w:r>
    </w:p>
    <w:p w14:paraId="51224BB7" w14:textId="77777777" w:rsidR="00F659FC" w:rsidRPr="00F659FC" w:rsidRDefault="00F659FC" w:rsidP="00F659FC">
      <w:r w:rsidRPr="00F659FC">
        <w:t>↓</w:t>
      </w:r>
    </w:p>
    <w:p w14:paraId="2BBF9B0D" w14:textId="77777777" w:rsidR="00F659FC" w:rsidRPr="00F659FC" w:rsidRDefault="00F659FC" w:rsidP="00F659FC">
      <w:r w:rsidRPr="00F659FC">
        <w:t>Reminder</w:t>
      </w:r>
    </w:p>
    <w:p w14:paraId="70AC06F4" w14:textId="77777777" w:rsidR="00F659FC" w:rsidRPr="00F659FC" w:rsidRDefault="00F659FC" w:rsidP="00F659FC">
      <w:r w:rsidRPr="00F659FC">
        <w:t> </w:t>
      </w:r>
    </w:p>
    <w:p w14:paraId="1293B88D" w14:textId="77777777" w:rsidR="00F659FC" w:rsidRPr="00F659FC" w:rsidRDefault="00F659FC" w:rsidP="00F659FC">
      <w:r w:rsidRPr="00F659FC">
        <w:t>↓</w:t>
      </w:r>
    </w:p>
    <w:p w14:paraId="481BC114" w14:textId="77777777" w:rsidR="00F659FC" w:rsidRPr="00F659FC" w:rsidRDefault="00F659FC" w:rsidP="00F659FC">
      <w:r w:rsidRPr="00F659FC">
        <w:t>Supervisor Notification</w:t>
      </w:r>
    </w:p>
    <w:p w14:paraId="6BCAFD85" w14:textId="77777777" w:rsidR="00F659FC" w:rsidRPr="00F659FC" w:rsidRDefault="00F659FC" w:rsidP="00F659FC">
      <w:r w:rsidRPr="00F659FC">
        <w:t> </w:t>
      </w:r>
    </w:p>
    <w:p w14:paraId="656CCEAD" w14:textId="77777777" w:rsidR="00F659FC" w:rsidRPr="00F659FC" w:rsidRDefault="00F659FC" w:rsidP="00F659FC">
      <w:r w:rsidRPr="00F659FC">
        <w:t>↓</w:t>
      </w:r>
    </w:p>
    <w:p w14:paraId="1A41AA54" w14:textId="77777777" w:rsidR="00F659FC" w:rsidRPr="00F659FC" w:rsidRDefault="00F659FC" w:rsidP="00F659FC">
      <w:r w:rsidRPr="00F659FC">
        <w:t>Manager Notification</w:t>
      </w:r>
    </w:p>
    <w:p w14:paraId="64300612" w14:textId="77777777" w:rsidR="00F659FC" w:rsidRPr="00F659FC" w:rsidRDefault="00F659FC" w:rsidP="00F659FC">
      <w:r w:rsidRPr="00F659FC">
        <w:t> </w:t>
      </w:r>
    </w:p>
    <w:p w14:paraId="2165CB2A" w14:textId="77777777" w:rsidR="00F659FC" w:rsidRPr="00F659FC" w:rsidRDefault="00F659FC" w:rsidP="00F659FC">
      <w:r w:rsidRPr="00F659FC">
        <w:t>↓</w:t>
      </w:r>
    </w:p>
    <w:p w14:paraId="592FCFF1" w14:textId="77777777" w:rsidR="00F659FC" w:rsidRPr="00F659FC" w:rsidRDefault="00F659FC" w:rsidP="00F659FC">
      <w:r w:rsidRPr="00F659FC">
        <w:t>Executive Dashboard</w:t>
      </w:r>
    </w:p>
    <w:p w14:paraId="1A49278C" w14:textId="77777777" w:rsidR="00F659FC" w:rsidRPr="00F659FC" w:rsidRDefault="00F659FC" w:rsidP="00F659FC">
      <w:r w:rsidRPr="00F659FC">
        <w:t> </w:t>
      </w:r>
    </w:p>
    <w:p w14:paraId="037ED4EB" w14:textId="77777777" w:rsidR="00F659FC" w:rsidRPr="00F659FC" w:rsidRDefault="00F659FC" w:rsidP="00F659FC">
      <w:r w:rsidRPr="00F659FC">
        <w:t>Escalation policies are configurable.</w:t>
      </w:r>
    </w:p>
    <w:p w14:paraId="33BAF18C" w14:textId="77777777" w:rsidR="00F659FC" w:rsidRPr="00F659FC" w:rsidRDefault="00F659FC" w:rsidP="00F659FC">
      <w:r w:rsidRPr="00F659FC">
        <w:t> </w:t>
      </w:r>
    </w:p>
    <w:p w14:paraId="25D147DA" w14:textId="77777777" w:rsidR="00F659FC" w:rsidRPr="00F659FC" w:rsidRDefault="00F659FC" w:rsidP="00F659FC">
      <w:r w:rsidRPr="00F659FC">
        <w:rPr>
          <w:b/>
          <w:bCs/>
        </w:rPr>
        <w:t>16.15 Customer Collaboration</w:t>
      </w:r>
    </w:p>
    <w:p w14:paraId="68BE2E50" w14:textId="77777777" w:rsidR="00F659FC" w:rsidRPr="00F659FC" w:rsidRDefault="00F659FC" w:rsidP="00F659FC">
      <w:r w:rsidRPr="00F659FC">
        <w:t>The platform supports secure communication with customers.</w:t>
      </w:r>
    </w:p>
    <w:p w14:paraId="6303B523" w14:textId="77777777" w:rsidR="00F659FC" w:rsidRPr="00F659FC" w:rsidRDefault="00F659FC" w:rsidP="00F659FC">
      <w:r w:rsidRPr="00F659FC">
        <w:t>Customers may:</w:t>
      </w:r>
    </w:p>
    <w:p w14:paraId="2048E625" w14:textId="77777777" w:rsidR="00F659FC" w:rsidRPr="00F659FC" w:rsidRDefault="00F659FC" w:rsidP="00F659FC">
      <w:pPr>
        <w:numPr>
          <w:ilvl w:val="0"/>
          <w:numId w:val="238"/>
        </w:numPr>
      </w:pPr>
      <w:r w:rsidRPr="00F659FC">
        <w:t>Upload documents</w:t>
      </w:r>
    </w:p>
    <w:p w14:paraId="27B1D888" w14:textId="77777777" w:rsidR="00F659FC" w:rsidRPr="00F659FC" w:rsidRDefault="00F659FC" w:rsidP="00F659FC">
      <w:pPr>
        <w:numPr>
          <w:ilvl w:val="0"/>
          <w:numId w:val="238"/>
        </w:numPr>
      </w:pPr>
      <w:r w:rsidRPr="00F659FC">
        <w:t>Respond to broker requests</w:t>
      </w:r>
    </w:p>
    <w:p w14:paraId="6CCCB0FF" w14:textId="77777777" w:rsidR="00F659FC" w:rsidRPr="00F659FC" w:rsidRDefault="00F659FC" w:rsidP="00F659FC">
      <w:pPr>
        <w:numPr>
          <w:ilvl w:val="0"/>
          <w:numId w:val="238"/>
        </w:numPr>
      </w:pPr>
      <w:r w:rsidRPr="00F659FC">
        <w:t>View shipment status</w:t>
      </w:r>
    </w:p>
    <w:p w14:paraId="03AF0D71" w14:textId="77777777" w:rsidR="00F659FC" w:rsidRPr="00F659FC" w:rsidRDefault="00F659FC" w:rsidP="00F659FC">
      <w:pPr>
        <w:numPr>
          <w:ilvl w:val="0"/>
          <w:numId w:val="238"/>
        </w:numPr>
      </w:pPr>
      <w:r w:rsidRPr="00F659FC">
        <w:t>Receive notifications</w:t>
      </w:r>
    </w:p>
    <w:p w14:paraId="6DA3639E" w14:textId="77777777" w:rsidR="00F659FC" w:rsidRPr="00F659FC" w:rsidRDefault="00F659FC" w:rsidP="00F659FC">
      <w:pPr>
        <w:numPr>
          <w:ilvl w:val="0"/>
          <w:numId w:val="238"/>
        </w:numPr>
      </w:pPr>
      <w:r w:rsidRPr="00F659FC">
        <w:t>Approve declarations (where applicable)</w:t>
      </w:r>
    </w:p>
    <w:p w14:paraId="30318DC0" w14:textId="77777777" w:rsidR="00F659FC" w:rsidRPr="00F659FC" w:rsidRDefault="00F659FC" w:rsidP="00F659FC">
      <w:pPr>
        <w:numPr>
          <w:ilvl w:val="0"/>
          <w:numId w:val="238"/>
        </w:numPr>
      </w:pPr>
      <w:r w:rsidRPr="00F659FC">
        <w:t>Download customs documents</w:t>
      </w:r>
    </w:p>
    <w:p w14:paraId="7817C135" w14:textId="77777777" w:rsidR="00F659FC" w:rsidRPr="00F659FC" w:rsidRDefault="00F659FC" w:rsidP="00F659FC">
      <w:r w:rsidRPr="00F659FC">
        <w:t>Customer interactions become part of the operational history.</w:t>
      </w:r>
    </w:p>
    <w:p w14:paraId="425C12E1" w14:textId="77777777" w:rsidR="00F659FC" w:rsidRPr="00F659FC" w:rsidRDefault="00F659FC" w:rsidP="00F659FC">
      <w:r w:rsidRPr="00F659FC">
        <w:t> </w:t>
      </w:r>
    </w:p>
    <w:p w14:paraId="614D08B2" w14:textId="77777777" w:rsidR="00F659FC" w:rsidRPr="00F659FC" w:rsidRDefault="00F659FC" w:rsidP="00F659FC">
      <w:r w:rsidRPr="00F659FC">
        <w:rPr>
          <w:b/>
          <w:bCs/>
        </w:rPr>
        <w:t>16.16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3"/>
        <w:gridCol w:w="7693"/>
      </w:tblGrid>
      <w:tr w:rsidR="00F659FC" w:rsidRPr="00F659FC" w14:paraId="66177264" w14:textId="77777777">
        <w:tc>
          <w:tcPr>
            <w:tcW w:w="1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36F07" w14:textId="77777777" w:rsidR="00F659FC" w:rsidRPr="00F659FC" w:rsidRDefault="00F659FC" w:rsidP="00F659FC">
            <w:r w:rsidRPr="00F659FC">
              <w:rPr>
                <w:b/>
                <w:bCs/>
              </w:rPr>
              <w:t>Rule ID</w:t>
            </w:r>
          </w:p>
        </w:tc>
        <w:tc>
          <w:tcPr>
            <w:tcW w:w="10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3BA2" w14:textId="77777777" w:rsidR="00F659FC" w:rsidRPr="00F659FC" w:rsidRDefault="00F659FC" w:rsidP="00F659FC">
            <w:r w:rsidRPr="00F659FC">
              <w:rPr>
                <w:b/>
                <w:bCs/>
              </w:rPr>
              <w:t>Description</w:t>
            </w:r>
          </w:p>
        </w:tc>
      </w:tr>
      <w:tr w:rsidR="00F659FC" w:rsidRPr="00F659FC" w14:paraId="6E39D2C6"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8C5D8A" w14:textId="77777777" w:rsidR="00F659FC" w:rsidRPr="00F659FC" w:rsidRDefault="00F659FC" w:rsidP="00F659FC">
            <w:r w:rsidRPr="00F659FC">
              <w:t>BR-COL-001</w:t>
            </w:r>
          </w:p>
        </w:tc>
        <w:tc>
          <w:tcPr>
            <w:tcW w:w="10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ED5099" w14:textId="77777777" w:rsidR="00F659FC" w:rsidRPr="00F659FC" w:rsidRDefault="00F659FC" w:rsidP="00F659FC">
            <w:r w:rsidRPr="00F659FC">
              <w:t>Every automatically generated task references its originating business event.</w:t>
            </w:r>
          </w:p>
        </w:tc>
      </w:tr>
      <w:tr w:rsidR="00F659FC" w:rsidRPr="00F659FC" w14:paraId="7F236422"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7E3ED" w14:textId="77777777" w:rsidR="00F659FC" w:rsidRPr="00F659FC" w:rsidRDefault="00F659FC" w:rsidP="00F659FC">
            <w:r w:rsidRPr="00F659FC">
              <w:t>BR-COL-002</w:t>
            </w:r>
          </w:p>
        </w:tc>
        <w:tc>
          <w:tcPr>
            <w:tcW w:w="10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FC773" w14:textId="77777777" w:rsidR="00F659FC" w:rsidRPr="00F659FC" w:rsidRDefault="00F659FC" w:rsidP="00F659FC">
            <w:r w:rsidRPr="00F659FC">
              <w:t>Closed tasks cannot be modified except through a formal reopen process.</w:t>
            </w:r>
          </w:p>
        </w:tc>
      </w:tr>
      <w:tr w:rsidR="00F659FC" w:rsidRPr="00F659FC" w14:paraId="1A992817"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578FF" w14:textId="77777777" w:rsidR="00F659FC" w:rsidRPr="00F659FC" w:rsidRDefault="00F659FC" w:rsidP="00F659FC">
            <w:r w:rsidRPr="00F659FC">
              <w:t>BR-COL-003</w:t>
            </w:r>
          </w:p>
        </w:tc>
        <w:tc>
          <w:tcPr>
            <w:tcW w:w="10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F7FDE" w14:textId="77777777" w:rsidR="00F659FC" w:rsidRPr="00F659FC" w:rsidRDefault="00F659FC" w:rsidP="00F659FC">
            <w:r w:rsidRPr="00F659FC">
              <w:t>Escalation timers pause when tasks are legitimately waiting on external parties, if configured.</w:t>
            </w:r>
          </w:p>
        </w:tc>
      </w:tr>
      <w:tr w:rsidR="00F659FC" w:rsidRPr="00F659FC" w14:paraId="0E4DF64F"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3B5ED" w14:textId="77777777" w:rsidR="00F659FC" w:rsidRPr="00F659FC" w:rsidRDefault="00F659FC" w:rsidP="00F659FC">
            <w:r w:rsidRPr="00F659FC">
              <w:t>BR-COL-004</w:t>
            </w:r>
          </w:p>
        </w:tc>
        <w:tc>
          <w:tcPr>
            <w:tcW w:w="10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70816" w14:textId="77777777" w:rsidR="00F659FC" w:rsidRPr="00F659FC" w:rsidRDefault="00F659FC" w:rsidP="00F659FC">
            <w:r w:rsidRPr="00F659FC">
              <w:t>Internal comments are never visible to customers.</w:t>
            </w:r>
          </w:p>
        </w:tc>
      </w:tr>
      <w:tr w:rsidR="00F659FC" w:rsidRPr="00F659FC" w14:paraId="0EAF0759"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EEA29" w14:textId="77777777" w:rsidR="00F659FC" w:rsidRPr="00F659FC" w:rsidRDefault="00F659FC" w:rsidP="00F659FC">
            <w:r w:rsidRPr="00F659FC">
              <w:t>BR-COL-005</w:t>
            </w:r>
          </w:p>
        </w:tc>
        <w:tc>
          <w:tcPr>
            <w:tcW w:w="10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A0497" w14:textId="77777777" w:rsidR="00F659FC" w:rsidRPr="00F659FC" w:rsidRDefault="00F659FC" w:rsidP="00F659FC">
            <w:r w:rsidRPr="00F659FC">
              <w:t>Notification preferences are configurable by user, role, and event type.</w:t>
            </w:r>
          </w:p>
        </w:tc>
      </w:tr>
      <w:tr w:rsidR="00F659FC" w:rsidRPr="00F659FC" w14:paraId="1BDC07F0" w14:textId="77777777">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9A9C9" w14:textId="77777777" w:rsidR="00F659FC" w:rsidRPr="00F659FC" w:rsidRDefault="00F659FC" w:rsidP="00F659FC">
            <w:r w:rsidRPr="00F659FC">
              <w:t>BR-COL-006</w:t>
            </w:r>
          </w:p>
        </w:tc>
        <w:tc>
          <w:tcPr>
            <w:tcW w:w="10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376A9" w14:textId="77777777" w:rsidR="00F659FC" w:rsidRPr="00F659FC" w:rsidRDefault="00F659FC" w:rsidP="00F659FC">
            <w:r w:rsidRPr="00F659FC">
              <w:t>Activity timelines are immutable audit records.</w:t>
            </w:r>
          </w:p>
        </w:tc>
      </w:tr>
    </w:tbl>
    <w:p w14:paraId="63295428" w14:textId="77777777" w:rsidR="00F659FC" w:rsidRPr="00F659FC" w:rsidRDefault="00F659FC" w:rsidP="00F659FC">
      <w:r w:rsidRPr="00F659FC">
        <w:t> </w:t>
      </w:r>
    </w:p>
    <w:p w14:paraId="438E77CB" w14:textId="77777777" w:rsidR="00F659FC" w:rsidRPr="00F659FC" w:rsidRDefault="00F659FC" w:rsidP="00F659FC">
      <w:r w:rsidRPr="00F659FC">
        <w:rPr>
          <w:b/>
          <w:bCs/>
        </w:rPr>
        <w:t>16.17 Work Queue Management</w:t>
      </w:r>
    </w:p>
    <w:p w14:paraId="4B968ADA" w14:textId="77777777" w:rsidR="00F659FC" w:rsidRPr="00F659FC" w:rsidRDefault="00F659FC" w:rsidP="00F659FC">
      <w:r w:rsidRPr="00F659FC">
        <w:t>Users interact primarily through configurable work queues.</w:t>
      </w:r>
    </w:p>
    <w:p w14:paraId="69599A72"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00"/>
        <w:gridCol w:w="3427"/>
      </w:tblGrid>
      <w:tr w:rsidR="00F659FC" w:rsidRPr="00F659FC" w14:paraId="5DC2E4B6"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6EBAB" w14:textId="77777777" w:rsidR="00F659FC" w:rsidRPr="00F659FC" w:rsidRDefault="00F659FC" w:rsidP="00F659FC">
            <w:r w:rsidRPr="00F659FC">
              <w:rPr>
                <w:b/>
                <w:bCs/>
              </w:rPr>
              <w:t>Queue</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BDA4F" w14:textId="77777777" w:rsidR="00F659FC" w:rsidRPr="00F659FC" w:rsidRDefault="00F659FC" w:rsidP="00F659FC">
            <w:r w:rsidRPr="00F659FC">
              <w:rPr>
                <w:b/>
                <w:bCs/>
              </w:rPr>
              <w:t>Purpose</w:t>
            </w:r>
          </w:p>
        </w:tc>
      </w:tr>
      <w:tr w:rsidR="00F659FC" w:rsidRPr="00F659FC" w14:paraId="7B5A8E2C"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CF60F" w14:textId="77777777" w:rsidR="00F659FC" w:rsidRPr="00F659FC" w:rsidRDefault="00F659FC" w:rsidP="00F659FC">
            <w:r w:rsidRPr="00F659FC">
              <w:t>My Tasks</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084C0F" w14:textId="77777777" w:rsidR="00F659FC" w:rsidRPr="00F659FC" w:rsidRDefault="00F659FC" w:rsidP="00F659FC">
            <w:r w:rsidRPr="00F659FC">
              <w:t>Personal assignments</w:t>
            </w:r>
          </w:p>
        </w:tc>
      </w:tr>
      <w:tr w:rsidR="00F659FC" w:rsidRPr="00F659FC" w14:paraId="46F70C34"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0D2D10" w14:textId="77777777" w:rsidR="00F659FC" w:rsidRPr="00F659FC" w:rsidRDefault="00F659FC" w:rsidP="00F659FC">
            <w:r w:rsidRPr="00F659FC">
              <w:t>Team Queue</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69B0E" w14:textId="77777777" w:rsidR="00F659FC" w:rsidRPr="00F659FC" w:rsidRDefault="00F659FC" w:rsidP="00F659FC">
            <w:r w:rsidRPr="00F659FC">
              <w:t>Shared work</w:t>
            </w:r>
          </w:p>
        </w:tc>
      </w:tr>
      <w:tr w:rsidR="00F659FC" w:rsidRPr="00F659FC" w14:paraId="1BD4D810"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BEF80" w14:textId="77777777" w:rsidR="00F659FC" w:rsidRPr="00F659FC" w:rsidRDefault="00F659FC" w:rsidP="00F659FC">
            <w:r w:rsidRPr="00F659FC">
              <w:t>Customs Queries</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FC0D1" w14:textId="77777777" w:rsidR="00F659FC" w:rsidRPr="00F659FC" w:rsidRDefault="00F659FC" w:rsidP="00F659FC">
            <w:r w:rsidRPr="00F659FC">
              <w:t>Awaiting broker response</w:t>
            </w:r>
          </w:p>
        </w:tc>
      </w:tr>
      <w:tr w:rsidR="00F659FC" w:rsidRPr="00F659FC" w14:paraId="58AC9119"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191E3" w14:textId="77777777" w:rsidR="00F659FC" w:rsidRPr="00F659FC" w:rsidRDefault="00F659FC" w:rsidP="00F659FC">
            <w:r w:rsidRPr="00F659FC">
              <w:t>Compliance Reviews</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69485" w14:textId="77777777" w:rsidR="00F659FC" w:rsidRPr="00F659FC" w:rsidRDefault="00F659FC" w:rsidP="00F659FC">
            <w:r w:rsidRPr="00F659FC">
              <w:t>Risk investigations</w:t>
            </w:r>
          </w:p>
        </w:tc>
      </w:tr>
      <w:tr w:rsidR="00F659FC" w:rsidRPr="00F659FC" w14:paraId="1DAFE5D7"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4763AA" w14:textId="77777777" w:rsidR="00F659FC" w:rsidRPr="00F659FC" w:rsidRDefault="00F659FC" w:rsidP="00F659FC">
            <w:r w:rsidRPr="00F659FC">
              <w:t>Expiring Permits</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76D11" w14:textId="77777777" w:rsidR="00F659FC" w:rsidRPr="00F659FC" w:rsidRDefault="00F659FC" w:rsidP="00F659FC">
            <w:r w:rsidRPr="00F659FC">
              <w:t>Time-sensitive actions</w:t>
            </w:r>
          </w:p>
        </w:tc>
      </w:tr>
      <w:tr w:rsidR="00F659FC" w:rsidRPr="00F659FC" w14:paraId="75FB128C"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113995" w14:textId="77777777" w:rsidR="00F659FC" w:rsidRPr="00F659FC" w:rsidRDefault="00F659FC" w:rsidP="00F659FC">
            <w:r w:rsidRPr="00F659FC">
              <w:t>Awaiting Customer</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ABFC1" w14:textId="77777777" w:rsidR="00F659FC" w:rsidRPr="00F659FC" w:rsidRDefault="00F659FC" w:rsidP="00F659FC">
            <w:r w:rsidRPr="00F659FC">
              <w:t>External dependency</w:t>
            </w:r>
          </w:p>
        </w:tc>
      </w:tr>
      <w:tr w:rsidR="00F659FC" w:rsidRPr="00F659FC" w14:paraId="192023B6" w14:textId="77777777">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37E9E" w14:textId="77777777" w:rsidR="00F659FC" w:rsidRPr="00F659FC" w:rsidRDefault="00F659FC" w:rsidP="00F659FC">
            <w:r w:rsidRPr="00F659FC">
              <w:t>SLA Breaches</w:t>
            </w:r>
          </w:p>
        </w:tc>
        <w:tc>
          <w:tcPr>
            <w:tcW w:w="3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D53AE" w14:textId="77777777" w:rsidR="00F659FC" w:rsidRPr="00F659FC" w:rsidRDefault="00F659FC" w:rsidP="00F659FC">
            <w:r w:rsidRPr="00F659FC">
              <w:t>Immediate attention</w:t>
            </w:r>
          </w:p>
        </w:tc>
      </w:tr>
      <w:tr w:rsidR="00F659FC" w:rsidRPr="00F659FC" w14:paraId="377C423C" w14:textId="77777777">
        <w:tc>
          <w:tcPr>
            <w:tcW w:w="3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06CD5F" w14:textId="77777777" w:rsidR="00F659FC" w:rsidRPr="00F659FC" w:rsidRDefault="00F659FC" w:rsidP="00F659FC">
            <w:r w:rsidRPr="00F659FC">
              <w:t>High Priority Shipments</w:t>
            </w:r>
          </w:p>
        </w:tc>
        <w:tc>
          <w:tcPr>
            <w:tcW w:w="34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1573A" w14:textId="77777777" w:rsidR="00F659FC" w:rsidRPr="00F659FC" w:rsidRDefault="00F659FC" w:rsidP="00F659FC">
            <w:r w:rsidRPr="00F659FC">
              <w:t>Premium service monitoring</w:t>
            </w:r>
          </w:p>
        </w:tc>
      </w:tr>
    </w:tbl>
    <w:p w14:paraId="3505C80C" w14:textId="77777777" w:rsidR="00F659FC" w:rsidRPr="00F659FC" w:rsidRDefault="00F659FC" w:rsidP="00F659FC">
      <w:r w:rsidRPr="00F659FC">
        <w:t>Queues support:</w:t>
      </w:r>
    </w:p>
    <w:p w14:paraId="39D83C71" w14:textId="77777777" w:rsidR="00F659FC" w:rsidRPr="00F659FC" w:rsidRDefault="00F659FC" w:rsidP="00F659FC">
      <w:pPr>
        <w:numPr>
          <w:ilvl w:val="0"/>
          <w:numId w:val="239"/>
        </w:numPr>
      </w:pPr>
      <w:r w:rsidRPr="00F659FC">
        <w:t>Dynamic filtering</w:t>
      </w:r>
    </w:p>
    <w:p w14:paraId="37938ADA" w14:textId="77777777" w:rsidR="00F659FC" w:rsidRPr="00F659FC" w:rsidRDefault="00F659FC" w:rsidP="00F659FC">
      <w:pPr>
        <w:numPr>
          <w:ilvl w:val="0"/>
          <w:numId w:val="239"/>
        </w:numPr>
      </w:pPr>
      <w:r w:rsidRPr="00F659FC">
        <w:t>Saved views</w:t>
      </w:r>
    </w:p>
    <w:p w14:paraId="324291D5" w14:textId="77777777" w:rsidR="00F659FC" w:rsidRPr="00F659FC" w:rsidRDefault="00F659FC" w:rsidP="00F659FC">
      <w:pPr>
        <w:numPr>
          <w:ilvl w:val="0"/>
          <w:numId w:val="239"/>
        </w:numPr>
      </w:pPr>
      <w:r w:rsidRPr="00F659FC">
        <w:t>Bulk actions</w:t>
      </w:r>
    </w:p>
    <w:p w14:paraId="3EE15A8A" w14:textId="77777777" w:rsidR="00F659FC" w:rsidRPr="00F659FC" w:rsidRDefault="00F659FC" w:rsidP="00F659FC">
      <w:pPr>
        <w:numPr>
          <w:ilvl w:val="0"/>
          <w:numId w:val="239"/>
        </w:numPr>
      </w:pPr>
      <w:r w:rsidRPr="00F659FC">
        <w:t>Workload balancing</w:t>
      </w:r>
    </w:p>
    <w:p w14:paraId="665B48E1" w14:textId="77777777" w:rsidR="00F659FC" w:rsidRPr="00F659FC" w:rsidRDefault="00F659FC" w:rsidP="00F659FC">
      <w:pPr>
        <w:numPr>
          <w:ilvl w:val="0"/>
          <w:numId w:val="239"/>
        </w:numPr>
      </w:pPr>
      <w:r w:rsidRPr="00F659FC">
        <w:t>Skill-based routing</w:t>
      </w:r>
    </w:p>
    <w:p w14:paraId="5707DD64" w14:textId="77777777" w:rsidR="00F659FC" w:rsidRPr="00F659FC" w:rsidRDefault="00F659FC" w:rsidP="00F659FC">
      <w:r w:rsidRPr="00F659FC">
        <w:t> </w:t>
      </w:r>
    </w:p>
    <w:p w14:paraId="63C5369E" w14:textId="77777777" w:rsidR="00F659FC" w:rsidRPr="00F659FC" w:rsidRDefault="00F659FC" w:rsidP="00F659FC">
      <w:r w:rsidRPr="00F659FC">
        <w:rPr>
          <w:b/>
          <w:bCs/>
        </w:rPr>
        <w:t>16.18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809"/>
        <w:gridCol w:w="5197"/>
      </w:tblGrid>
      <w:tr w:rsidR="00F659FC" w:rsidRPr="00F659FC" w14:paraId="061F7EE9"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D3DD1" w14:textId="77777777" w:rsidR="00F659FC" w:rsidRPr="00F659FC" w:rsidRDefault="00F659FC" w:rsidP="00F659FC">
            <w:r w:rsidRPr="00F659FC">
              <w:rPr>
                <w:b/>
                <w:bCs/>
              </w:rPr>
              <w:t>Module</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93C6A" w14:textId="77777777" w:rsidR="00F659FC" w:rsidRPr="00F659FC" w:rsidRDefault="00F659FC" w:rsidP="00F659FC">
            <w:r w:rsidRPr="00F659FC">
              <w:rPr>
                <w:b/>
                <w:bCs/>
              </w:rPr>
              <w:t>Purpose</w:t>
            </w:r>
          </w:p>
        </w:tc>
      </w:tr>
      <w:tr w:rsidR="00F659FC" w:rsidRPr="00F659FC" w14:paraId="051BF3CC"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4604E" w14:textId="77777777" w:rsidR="00F659FC" w:rsidRPr="00F659FC" w:rsidRDefault="00F659FC" w:rsidP="00F659FC">
            <w:r w:rsidRPr="00F659FC">
              <w:t>Workflow Engine</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F3188" w14:textId="77777777" w:rsidR="00F659FC" w:rsidRPr="00F659FC" w:rsidRDefault="00F659FC" w:rsidP="00F659FC">
            <w:r w:rsidRPr="00F659FC">
              <w:t>Creates and advances tasks</w:t>
            </w:r>
          </w:p>
        </w:tc>
      </w:tr>
      <w:tr w:rsidR="00F659FC" w:rsidRPr="00F659FC" w14:paraId="30EE93B2"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4795E" w14:textId="77777777" w:rsidR="00F659FC" w:rsidRPr="00F659FC" w:rsidRDefault="00F659FC" w:rsidP="00F659FC">
            <w:r w:rsidRPr="00F659FC">
              <w:t>Compliance Engine</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0D956" w14:textId="77777777" w:rsidR="00F659FC" w:rsidRPr="00F659FC" w:rsidRDefault="00F659FC" w:rsidP="00F659FC">
            <w:r w:rsidRPr="00F659FC">
              <w:t>Generates review tasks</w:t>
            </w:r>
          </w:p>
        </w:tc>
      </w:tr>
      <w:tr w:rsidR="00F659FC" w:rsidRPr="00F659FC" w14:paraId="4E516F51"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4CE8F" w14:textId="77777777" w:rsidR="00F659FC" w:rsidRPr="00F659FC" w:rsidRDefault="00F659FC" w:rsidP="00F659FC">
            <w:r w:rsidRPr="00F659FC">
              <w:t>Customs Submission Engine</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514F3" w14:textId="77777777" w:rsidR="00F659FC" w:rsidRPr="00F659FC" w:rsidRDefault="00F659FC" w:rsidP="00F659FC">
            <w:r w:rsidRPr="00F659FC">
              <w:t>Publishes customs events</w:t>
            </w:r>
          </w:p>
        </w:tc>
      </w:tr>
      <w:tr w:rsidR="00F659FC" w:rsidRPr="00F659FC" w14:paraId="652AA112"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84361" w14:textId="77777777" w:rsidR="00F659FC" w:rsidRPr="00F659FC" w:rsidRDefault="00F659FC" w:rsidP="00F659FC">
            <w:r w:rsidRPr="00F659FC">
              <w:t>Document Management</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DA89F" w14:textId="77777777" w:rsidR="00F659FC" w:rsidRPr="00F659FC" w:rsidRDefault="00F659FC" w:rsidP="00F659FC">
            <w:r w:rsidRPr="00F659FC">
              <w:t>Shares attachments</w:t>
            </w:r>
          </w:p>
        </w:tc>
      </w:tr>
      <w:tr w:rsidR="00F659FC" w:rsidRPr="00F659FC" w14:paraId="0C23400E"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20A0E" w14:textId="77777777" w:rsidR="00F659FC" w:rsidRPr="00F659FC" w:rsidRDefault="00F659FC" w:rsidP="00F659FC">
            <w:r w:rsidRPr="00F659FC">
              <w:t>Customer Portal</w:t>
            </w:r>
          </w:p>
        </w:tc>
        <w:tc>
          <w:tcPr>
            <w:tcW w:w="5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87EBF" w14:textId="77777777" w:rsidR="00F659FC" w:rsidRPr="00F659FC" w:rsidRDefault="00F659FC" w:rsidP="00F659FC">
            <w:r w:rsidRPr="00F659FC">
              <w:t>Enables secure communication</w:t>
            </w:r>
          </w:p>
        </w:tc>
      </w:tr>
      <w:tr w:rsidR="00F659FC" w:rsidRPr="00F659FC" w14:paraId="155839F7" w14:textId="77777777">
        <w:tc>
          <w:tcPr>
            <w:tcW w:w="38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D0452" w14:textId="77777777" w:rsidR="00F659FC" w:rsidRPr="00F659FC" w:rsidRDefault="00F659FC" w:rsidP="00F659FC">
            <w:r w:rsidRPr="00F659FC">
              <w:t>Identity &amp; Access Management</w:t>
            </w:r>
          </w:p>
        </w:tc>
        <w:tc>
          <w:tcPr>
            <w:tcW w:w="5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B9035" w14:textId="77777777" w:rsidR="00F659FC" w:rsidRPr="00F659FC" w:rsidRDefault="00F659FC" w:rsidP="00F659FC">
            <w:r w:rsidRPr="00F659FC">
              <w:t>Controls permissions</w:t>
            </w:r>
          </w:p>
        </w:tc>
      </w:tr>
      <w:tr w:rsidR="00F659FC" w:rsidRPr="00F659FC" w14:paraId="47F000A6" w14:textId="77777777">
        <w:tc>
          <w:tcPr>
            <w:tcW w:w="3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B4842E" w14:textId="77777777" w:rsidR="00F659FC" w:rsidRPr="00F659FC" w:rsidRDefault="00F659FC" w:rsidP="00F659FC">
            <w:r w:rsidRPr="00F659FC">
              <w:t>Reporting &amp; Analytics</w:t>
            </w:r>
          </w:p>
        </w:tc>
        <w:tc>
          <w:tcPr>
            <w:tcW w:w="5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FD58B" w14:textId="77777777" w:rsidR="00F659FC" w:rsidRPr="00F659FC" w:rsidRDefault="00F659FC" w:rsidP="00F659FC">
            <w:r w:rsidRPr="00F659FC">
              <w:t>Measures productivity and SLA performance</w:t>
            </w:r>
          </w:p>
        </w:tc>
      </w:tr>
    </w:tbl>
    <w:p w14:paraId="5D55C143" w14:textId="77777777" w:rsidR="00F659FC" w:rsidRPr="00F659FC" w:rsidRDefault="00F659FC" w:rsidP="00F659FC">
      <w:r w:rsidRPr="00F659FC">
        <w:t> </w:t>
      </w:r>
    </w:p>
    <w:p w14:paraId="3DE402D4" w14:textId="77777777" w:rsidR="00F659FC" w:rsidRPr="00F659FC" w:rsidRDefault="00F659FC" w:rsidP="00F659FC">
      <w:r w:rsidRPr="00F659FC">
        <w:rPr>
          <w:b/>
          <w:bCs/>
        </w:rPr>
        <w:t>16.19 Audit Requirements</w:t>
      </w:r>
    </w:p>
    <w:p w14:paraId="6F4D5089" w14:textId="77777777" w:rsidR="00F659FC" w:rsidRPr="00F659FC" w:rsidRDefault="00F659FC" w:rsidP="00F659FC">
      <w:r w:rsidRPr="00F659FC">
        <w:t>The platform records:</w:t>
      </w:r>
    </w:p>
    <w:p w14:paraId="04178997" w14:textId="77777777" w:rsidR="00F659FC" w:rsidRPr="00F659FC" w:rsidRDefault="00F659FC" w:rsidP="00F659FC">
      <w:pPr>
        <w:numPr>
          <w:ilvl w:val="0"/>
          <w:numId w:val="240"/>
        </w:numPr>
      </w:pPr>
      <w:r w:rsidRPr="00F659FC">
        <w:t>Task creation</w:t>
      </w:r>
    </w:p>
    <w:p w14:paraId="1606160A" w14:textId="77777777" w:rsidR="00F659FC" w:rsidRPr="00F659FC" w:rsidRDefault="00F659FC" w:rsidP="00F659FC">
      <w:pPr>
        <w:numPr>
          <w:ilvl w:val="0"/>
          <w:numId w:val="240"/>
        </w:numPr>
      </w:pPr>
      <w:r w:rsidRPr="00F659FC">
        <w:t>Assignment</w:t>
      </w:r>
    </w:p>
    <w:p w14:paraId="0288293F" w14:textId="77777777" w:rsidR="00F659FC" w:rsidRPr="00F659FC" w:rsidRDefault="00F659FC" w:rsidP="00F659FC">
      <w:pPr>
        <w:numPr>
          <w:ilvl w:val="0"/>
          <w:numId w:val="240"/>
        </w:numPr>
      </w:pPr>
      <w:r w:rsidRPr="00F659FC">
        <w:t>Reassignment</w:t>
      </w:r>
    </w:p>
    <w:p w14:paraId="3CA2FE6C" w14:textId="77777777" w:rsidR="00F659FC" w:rsidRPr="00F659FC" w:rsidRDefault="00F659FC" w:rsidP="00F659FC">
      <w:pPr>
        <w:numPr>
          <w:ilvl w:val="0"/>
          <w:numId w:val="240"/>
        </w:numPr>
      </w:pPr>
      <w:r w:rsidRPr="00F659FC">
        <w:t>Delegation</w:t>
      </w:r>
    </w:p>
    <w:p w14:paraId="54075957" w14:textId="77777777" w:rsidR="00F659FC" w:rsidRPr="00F659FC" w:rsidRDefault="00F659FC" w:rsidP="00F659FC">
      <w:pPr>
        <w:numPr>
          <w:ilvl w:val="0"/>
          <w:numId w:val="240"/>
        </w:numPr>
      </w:pPr>
      <w:r w:rsidRPr="00F659FC">
        <w:t>Status changes</w:t>
      </w:r>
    </w:p>
    <w:p w14:paraId="38FB42DC" w14:textId="77777777" w:rsidR="00F659FC" w:rsidRPr="00F659FC" w:rsidRDefault="00F659FC" w:rsidP="00F659FC">
      <w:pPr>
        <w:numPr>
          <w:ilvl w:val="0"/>
          <w:numId w:val="240"/>
        </w:numPr>
      </w:pPr>
      <w:r w:rsidRPr="00F659FC">
        <w:t>Notifications sent</w:t>
      </w:r>
    </w:p>
    <w:p w14:paraId="1A40CD1D" w14:textId="77777777" w:rsidR="00F659FC" w:rsidRPr="00F659FC" w:rsidRDefault="00F659FC" w:rsidP="00F659FC">
      <w:pPr>
        <w:numPr>
          <w:ilvl w:val="0"/>
          <w:numId w:val="240"/>
        </w:numPr>
      </w:pPr>
      <w:r w:rsidRPr="00F659FC">
        <w:t>Notifications delivered</w:t>
      </w:r>
    </w:p>
    <w:p w14:paraId="4309872F" w14:textId="77777777" w:rsidR="00F659FC" w:rsidRPr="00F659FC" w:rsidRDefault="00F659FC" w:rsidP="00F659FC">
      <w:pPr>
        <w:numPr>
          <w:ilvl w:val="0"/>
          <w:numId w:val="240"/>
        </w:numPr>
      </w:pPr>
      <w:r w:rsidRPr="00F659FC">
        <w:t>Comments added</w:t>
      </w:r>
    </w:p>
    <w:p w14:paraId="5F93F202" w14:textId="77777777" w:rsidR="00F659FC" w:rsidRPr="00F659FC" w:rsidRDefault="00F659FC" w:rsidP="00F659FC">
      <w:pPr>
        <w:numPr>
          <w:ilvl w:val="0"/>
          <w:numId w:val="240"/>
        </w:numPr>
      </w:pPr>
      <w:r w:rsidRPr="00F659FC">
        <w:t>Customer messages</w:t>
      </w:r>
    </w:p>
    <w:p w14:paraId="49B8320F" w14:textId="77777777" w:rsidR="00F659FC" w:rsidRPr="00F659FC" w:rsidRDefault="00F659FC" w:rsidP="00F659FC">
      <w:pPr>
        <w:numPr>
          <w:ilvl w:val="0"/>
          <w:numId w:val="240"/>
        </w:numPr>
      </w:pPr>
      <w:r w:rsidRPr="00F659FC">
        <w:t>SLA breaches</w:t>
      </w:r>
    </w:p>
    <w:p w14:paraId="3A65428A" w14:textId="77777777" w:rsidR="00F659FC" w:rsidRPr="00F659FC" w:rsidRDefault="00F659FC" w:rsidP="00F659FC">
      <w:pPr>
        <w:numPr>
          <w:ilvl w:val="0"/>
          <w:numId w:val="240"/>
        </w:numPr>
      </w:pPr>
      <w:r w:rsidRPr="00F659FC">
        <w:t>Escalations</w:t>
      </w:r>
    </w:p>
    <w:p w14:paraId="59B680D9" w14:textId="77777777" w:rsidR="00F659FC" w:rsidRPr="00F659FC" w:rsidRDefault="00F659FC" w:rsidP="00F659FC">
      <w:pPr>
        <w:numPr>
          <w:ilvl w:val="0"/>
          <w:numId w:val="240"/>
        </w:numPr>
      </w:pPr>
      <w:r w:rsidRPr="00F659FC">
        <w:t>Task completion</w:t>
      </w:r>
    </w:p>
    <w:p w14:paraId="4979E112" w14:textId="77777777" w:rsidR="00F659FC" w:rsidRPr="00F659FC" w:rsidRDefault="00F659FC" w:rsidP="00F659FC">
      <w:r w:rsidRPr="00F659FC">
        <w:t>Each record includes:</w:t>
      </w:r>
    </w:p>
    <w:p w14:paraId="63BC3A04" w14:textId="77777777" w:rsidR="00F659FC" w:rsidRPr="00F659FC" w:rsidRDefault="00F659FC" w:rsidP="00F659FC">
      <w:pPr>
        <w:numPr>
          <w:ilvl w:val="0"/>
          <w:numId w:val="241"/>
        </w:numPr>
      </w:pPr>
      <w:r w:rsidRPr="00F659FC">
        <w:t>Timestamp</w:t>
      </w:r>
    </w:p>
    <w:p w14:paraId="470A9A6C" w14:textId="77777777" w:rsidR="00F659FC" w:rsidRPr="00F659FC" w:rsidRDefault="00F659FC" w:rsidP="00F659FC">
      <w:pPr>
        <w:numPr>
          <w:ilvl w:val="0"/>
          <w:numId w:val="241"/>
        </w:numPr>
      </w:pPr>
      <w:r w:rsidRPr="00F659FC">
        <w:t>User/System</w:t>
      </w:r>
    </w:p>
    <w:p w14:paraId="7CD2FB72" w14:textId="77777777" w:rsidR="00F659FC" w:rsidRPr="00F659FC" w:rsidRDefault="00F659FC" w:rsidP="00F659FC">
      <w:pPr>
        <w:numPr>
          <w:ilvl w:val="0"/>
          <w:numId w:val="241"/>
        </w:numPr>
      </w:pPr>
      <w:r w:rsidRPr="00F659FC">
        <w:t>Previous State</w:t>
      </w:r>
    </w:p>
    <w:p w14:paraId="450538ED" w14:textId="77777777" w:rsidR="00F659FC" w:rsidRPr="00F659FC" w:rsidRDefault="00F659FC" w:rsidP="00F659FC">
      <w:pPr>
        <w:numPr>
          <w:ilvl w:val="0"/>
          <w:numId w:val="241"/>
        </w:numPr>
      </w:pPr>
      <w:r w:rsidRPr="00F659FC">
        <w:t>New State</w:t>
      </w:r>
    </w:p>
    <w:p w14:paraId="7465C751" w14:textId="77777777" w:rsidR="00F659FC" w:rsidRPr="00F659FC" w:rsidRDefault="00F659FC" w:rsidP="00F659FC">
      <w:pPr>
        <w:numPr>
          <w:ilvl w:val="0"/>
          <w:numId w:val="241"/>
        </w:numPr>
      </w:pPr>
      <w:r w:rsidRPr="00F659FC">
        <w:t>Correlation ID</w:t>
      </w:r>
    </w:p>
    <w:p w14:paraId="7F9C6BDA" w14:textId="77777777" w:rsidR="00F659FC" w:rsidRPr="00F659FC" w:rsidRDefault="00F659FC" w:rsidP="00F659FC">
      <w:pPr>
        <w:numPr>
          <w:ilvl w:val="0"/>
          <w:numId w:val="241"/>
        </w:numPr>
      </w:pPr>
      <w:r w:rsidRPr="00F659FC">
        <w:t>Related Business Object</w:t>
      </w:r>
    </w:p>
    <w:p w14:paraId="2EE28D19" w14:textId="77777777" w:rsidR="00F659FC" w:rsidRPr="00F659FC" w:rsidRDefault="00F659FC" w:rsidP="00F659FC">
      <w:r w:rsidRPr="00F659FC">
        <w:t> </w:t>
      </w:r>
    </w:p>
    <w:p w14:paraId="444BB825" w14:textId="77777777" w:rsidR="00F659FC" w:rsidRPr="00F659FC" w:rsidRDefault="00F659FC" w:rsidP="00F659FC">
      <w:r w:rsidRPr="00F659FC">
        <w:rPr>
          <w:b/>
          <w:bCs/>
        </w:rPr>
        <w:t>16.20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71"/>
        <w:gridCol w:w="2669"/>
        <w:gridCol w:w="5266"/>
      </w:tblGrid>
      <w:tr w:rsidR="00F659FC" w:rsidRPr="00F659FC" w14:paraId="4F0F3D6F"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E448E5" w14:textId="77777777" w:rsidR="00F659FC" w:rsidRPr="00F659FC" w:rsidRDefault="00F659FC" w:rsidP="00F659FC">
            <w:r w:rsidRPr="00F659FC">
              <w:rPr>
                <w:b/>
                <w:bCs/>
              </w:rPr>
              <w:t>Error Code</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D50C7" w14:textId="77777777" w:rsidR="00F659FC" w:rsidRPr="00F659FC" w:rsidRDefault="00F659FC" w:rsidP="00F659FC">
            <w:r w:rsidRPr="00F659FC">
              <w:rPr>
                <w:b/>
                <w:bCs/>
              </w:rPr>
              <w:t>Description</w:t>
            </w:r>
          </w:p>
        </w:tc>
        <w:tc>
          <w:tcPr>
            <w:tcW w:w="92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0EF76" w14:textId="77777777" w:rsidR="00F659FC" w:rsidRPr="00F659FC" w:rsidRDefault="00F659FC" w:rsidP="00F659FC">
            <w:r w:rsidRPr="00F659FC">
              <w:rPr>
                <w:b/>
                <w:bCs/>
              </w:rPr>
              <w:t>System Action</w:t>
            </w:r>
          </w:p>
        </w:tc>
      </w:tr>
      <w:tr w:rsidR="00F659FC" w:rsidRPr="00F659FC" w14:paraId="2D101F65"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4B4AD" w14:textId="77777777" w:rsidR="00F659FC" w:rsidRPr="00F659FC" w:rsidRDefault="00F659FC" w:rsidP="00F659FC">
            <w:r w:rsidRPr="00F659FC">
              <w:t>COL-001</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41329" w14:textId="77777777" w:rsidR="00F659FC" w:rsidRPr="00F659FC" w:rsidRDefault="00F659FC" w:rsidP="00F659FC">
            <w:r w:rsidRPr="00F659FC">
              <w:t>Notification delivery failed</w:t>
            </w:r>
          </w:p>
        </w:tc>
        <w:tc>
          <w:tcPr>
            <w:tcW w:w="9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FDC38" w14:textId="77777777" w:rsidR="00F659FC" w:rsidRPr="00F659FC" w:rsidRDefault="00F659FC" w:rsidP="00F659FC">
            <w:r w:rsidRPr="00F659FC">
              <w:t>Retry according to channel policy; log failure</w:t>
            </w:r>
          </w:p>
        </w:tc>
      </w:tr>
      <w:tr w:rsidR="00F659FC" w:rsidRPr="00F659FC" w14:paraId="766682EF"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91315E" w14:textId="77777777" w:rsidR="00F659FC" w:rsidRPr="00F659FC" w:rsidRDefault="00F659FC" w:rsidP="00F659FC">
            <w:r w:rsidRPr="00F659FC">
              <w:t>COL-002</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FCE86" w14:textId="77777777" w:rsidR="00F659FC" w:rsidRPr="00F659FC" w:rsidRDefault="00F659FC" w:rsidP="00F659FC">
            <w:r w:rsidRPr="00F659FC">
              <w:t>Invalid task assignment</w:t>
            </w:r>
          </w:p>
        </w:tc>
        <w:tc>
          <w:tcPr>
            <w:tcW w:w="9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2A951" w14:textId="77777777" w:rsidR="00F659FC" w:rsidRPr="00F659FC" w:rsidRDefault="00F659FC" w:rsidP="00F659FC">
            <w:r w:rsidRPr="00F659FC">
              <w:t>Route to default queue and notify supervisor</w:t>
            </w:r>
          </w:p>
        </w:tc>
      </w:tr>
      <w:tr w:rsidR="00F659FC" w:rsidRPr="00F659FC" w14:paraId="72AD493C"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9FAFE" w14:textId="77777777" w:rsidR="00F659FC" w:rsidRPr="00F659FC" w:rsidRDefault="00F659FC" w:rsidP="00F659FC">
            <w:r w:rsidRPr="00F659FC">
              <w:t>COL-003</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EB8F7" w14:textId="77777777" w:rsidR="00F659FC" w:rsidRPr="00F659FC" w:rsidRDefault="00F659FC" w:rsidP="00F659FC">
            <w:r w:rsidRPr="00F659FC">
              <w:t>Escalation configuration missing</w:t>
            </w:r>
          </w:p>
        </w:tc>
        <w:tc>
          <w:tcPr>
            <w:tcW w:w="9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6ABBA4" w14:textId="77777777" w:rsidR="00F659FC" w:rsidRPr="00F659FC" w:rsidRDefault="00F659FC" w:rsidP="00F659FC">
            <w:r w:rsidRPr="00F659FC">
              <w:t>Apply default escalation policy and alert administrator</w:t>
            </w:r>
          </w:p>
        </w:tc>
      </w:tr>
      <w:tr w:rsidR="00F659FC" w:rsidRPr="00F659FC" w14:paraId="06A4243F"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F67A6" w14:textId="77777777" w:rsidR="00F659FC" w:rsidRPr="00F659FC" w:rsidRDefault="00F659FC" w:rsidP="00F659FC">
            <w:r w:rsidRPr="00F659FC">
              <w:t>COL-004</w:t>
            </w:r>
          </w:p>
        </w:tc>
        <w:tc>
          <w:tcPr>
            <w:tcW w:w="40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983807" w14:textId="77777777" w:rsidR="00F659FC" w:rsidRPr="00F659FC" w:rsidRDefault="00F659FC" w:rsidP="00F659FC">
            <w:r w:rsidRPr="00F659FC">
              <w:t>Collaboration service unavailable</w:t>
            </w:r>
          </w:p>
        </w:tc>
        <w:tc>
          <w:tcPr>
            <w:tcW w:w="92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A2D99" w14:textId="77777777" w:rsidR="00F659FC" w:rsidRPr="00F659FC" w:rsidRDefault="00F659FC" w:rsidP="00F659FC">
            <w:r w:rsidRPr="00F659FC">
              <w:t>Queue messages for later delivery</w:t>
            </w:r>
          </w:p>
        </w:tc>
      </w:tr>
      <w:tr w:rsidR="00F659FC" w:rsidRPr="00F659FC" w14:paraId="4AE922C3"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F3A4F" w14:textId="77777777" w:rsidR="00F659FC" w:rsidRPr="00F659FC" w:rsidRDefault="00F659FC" w:rsidP="00F659FC">
            <w:r w:rsidRPr="00F659FC">
              <w:t>COL-005</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CD617" w14:textId="77777777" w:rsidR="00F659FC" w:rsidRPr="00F659FC" w:rsidRDefault="00F659FC" w:rsidP="00F659FC">
            <w:r w:rsidRPr="00F659FC">
              <w:t>Attachment exceeds limits</w:t>
            </w:r>
          </w:p>
        </w:tc>
        <w:tc>
          <w:tcPr>
            <w:tcW w:w="9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E380E" w14:textId="77777777" w:rsidR="00F659FC" w:rsidRPr="00F659FC" w:rsidRDefault="00F659FC" w:rsidP="00F659FC">
            <w:r w:rsidRPr="00F659FC">
              <w:t>Reject upload and inform user</w:t>
            </w:r>
          </w:p>
        </w:tc>
      </w:tr>
      <w:tr w:rsidR="00F659FC" w:rsidRPr="00F659FC" w14:paraId="514FC746"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77D16" w14:textId="77777777" w:rsidR="00F659FC" w:rsidRPr="00F659FC" w:rsidRDefault="00F659FC" w:rsidP="00F659FC">
            <w:r w:rsidRPr="00F659FC">
              <w:t>COL-006</w:t>
            </w:r>
          </w:p>
        </w:tc>
        <w:tc>
          <w:tcPr>
            <w:tcW w:w="4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B6A490" w14:textId="77777777" w:rsidR="00F659FC" w:rsidRPr="00F659FC" w:rsidRDefault="00F659FC" w:rsidP="00F659FC">
            <w:r w:rsidRPr="00F659FC">
              <w:t>Duplicate task generation</w:t>
            </w:r>
          </w:p>
        </w:tc>
        <w:tc>
          <w:tcPr>
            <w:tcW w:w="9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3EDA0" w14:textId="77777777" w:rsidR="00F659FC" w:rsidRPr="00F659FC" w:rsidRDefault="00F659FC" w:rsidP="00F659FC">
            <w:r w:rsidRPr="00F659FC">
              <w:t>Merge with existing task when appropriate using configurable deduplication rules</w:t>
            </w:r>
          </w:p>
        </w:tc>
      </w:tr>
    </w:tbl>
    <w:p w14:paraId="7C9CB273" w14:textId="77777777" w:rsidR="00F659FC" w:rsidRPr="00F659FC" w:rsidRDefault="00F659FC" w:rsidP="00F659FC">
      <w:r w:rsidRPr="00F659FC">
        <w:t> </w:t>
      </w:r>
    </w:p>
    <w:p w14:paraId="2276E6CE" w14:textId="77777777" w:rsidR="00F659FC" w:rsidRPr="00F659FC" w:rsidRDefault="00F659FC" w:rsidP="00F659FC">
      <w:r w:rsidRPr="00F659FC">
        <w:rPr>
          <w:b/>
          <w:bCs/>
        </w:rPr>
        <w:t>16.21 Non-Functional Requirements</w:t>
      </w:r>
    </w:p>
    <w:p w14:paraId="46813E95" w14:textId="77777777" w:rsidR="00F659FC" w:rsidRPr="00F659FC" w:rsidRDefault="00F659FC" w:rsidP="00F659FC">
      <w:pPr>
        <w:numPr>
          <w:ilvl w:val="0"/>
          <w:numId w:val="242"/>
        </w:numPr>
      </w:pPr>
      <w:r w:rsidRPr="00F659FC">
        <w:t xml:space="preserve">Support </w:t>
      </w:r>
      <w:r w:rsidRPr="00F659FC">
        <w:rPr>
          <w:b/>
          <w:bCs/>
        </w:rPr>
        <w:t>millions of notifications</w:t>
      </w:r>
      <w:r w:rsidRPr="00F659FC">
        <w:t xml:space="preserve"> per day.</w:t>
      </w:r>
    </w:p>
    <w:p w14:paraId="674ABA7C" w14:textId="77777777" w:rsidR="00F659FC" w:rsidRPr="00F659FC" w:rsidRDefault="00F659FC" w:rsidP="00F659FC">
      <w:pPr>
        <w:numPr>
          <w:ilvl w:val="0"/>
          <w:numId w:val="242"/>
        </w:numPr>
      </w:pPr>
      <w:r w:rsidRPr="00F659FC">
        <w:t>Deliver in-app notifications with low latency.</w:t>
      </w:r>
    </w:p>
    <w:p w14:paraId="38E11784" w14:textId="77777777" w:rsidR="00F659FC" w:rsidRPr="00F659FC" w:rsidRDefault="00F659FC" w:rsidP="00F659FC">
      <w:pPr>
        <w:numPr>
          <w:ilvl w:val="0"/>
          <w:numId w:val="242"/>
        </w:numPr>
      </w:pPr>
      <w:r w:rsidRPr="00F659FC">
        <w:t>Ensure reliable delivery through retry and dead-letter queue mechanisms.</w:t>
      </w:r>
    </w:p>
    <w:p w14:paraId="2E4FEF15" w14:textId="77777777" w:rsidR="00F659FC" w:rsidRPr="00F659FC" w:rsidRDefault="00F659FC" w:rsidP="00F659FC">
      <w:pPr>
        <w:numPr>
          <w:ilvl w:val="0"/>
          <w:numId w:val="242"/>
        </w:numPr>
      </w:pPr>
      <w:r w:rsidRPr="00F659FC">
        <w:t>Support offline mobile synchronization.</w:t>
      </w:r>
    </w:p>
    <w:p w14:paraId="4B93C116" w14:textId="77777777" w:rsidR="00F659FC" w:rsidRPr="00F659FC" w:rsidRDefault="00F659FC" w:rsidP="00F659FC">
      <w:pPr>
        <w:numPr>
          <w:ilvl w:val="0"/>
          <w:numId w:val="242"/>
        </w:numPr>
      </w:pPr>
      <w:r w:rsidRPr="00F659FC">
        <w:t>Scale collaboration services independently of transactional modules.</w:t>
      </w:r>
    </w:p>
    <w:p w14:paraId="7E633544" w14:textId="77777777" w:rsidR="00F659FC" w:rsidRPr="00F659FC" w:rsidRDefault="00F659FC" w:rsidP="00F659FC">
      <w:pPr>
        <w:numPr>
          <w:ilvl w:val="0"/>
          <w:numId w:val="242"/>
        </w:numPr>
      </w:pPr>
      <w:r w:rsidRPr="00F659FC">
        <w:t>Retain operational communications according to configurable retention policies.</w:t>
      </w:r>
    </w:p>
    <w:p w14:paraId="3EFF6E76" w14:textId="77777777" w:rsidR="00F659FC" w:rsidRPr="00F659FC" w:rsidRDefault="00F659FC" w:rsidP="00F659FC">
      <w:r w:rsidRPr="00F659FC">
        <w:t> </w:t>
      </w:r>
    </w:p>
    <w:p w14:paraId="683D68FA" w14:textId="77777777" w:rsidR="00F659FC" w:rsidRPr="00F659FC" w:rsidRDefault="00F659FC" w:rsidP="00F659FC">
      <w:r w:rsidRPr="00F659FC">
        <w:rPr>
          <w:b/>
          <w:bCs/>
        </w:rPr>
        <w:t>16.22 Enterprise Design Enhancement – Unified Operational Collaboration Platform</w:t>
      </w:r>
    </w:p>
    <w:p w14:paraId="16F11CEF" w14:textId="77777777" w:rsidR="00F659FC" w:rsidRPr="00F659FC" w:rsidRDefault="00F659FC" w:rsidP="00F659FC">
      <w:r w:rsidRPr="00F659FC">
        <w:t xml:space="preserve">Rather than implementing separate notification, task, messaging, and activity modules, the platform should provide a unified </w:t>
      </w:r>
      <w:r w:rsidRPr="00F659FC">
        <w:rPr>
          <w:b/>
          <w:bCs/>
        </w:rPr>
        <w:t>Operational Collaboration Platform</w:t>
      </w:r>
      <w:r w:rsidRPr="00F659FC">
        <w:t xml:space="preserve"> built on an event-driven architecture.</w:t>
      </w:r>
    </w:p>
    <w:p w14:paraId="3AEFB5B2" w14:textId="77777777" w:rsidR="00F659FC" w:rsidRPr="00F659FC" w:rsidRDefault="00F659FC" w:rsidP="00F659FC">
      <w:r w:rsidRPr="00F659FC">
        <w:t>Core capabilities include:</w:t>
      </w:r>
    </w:p>
    <w:p w14:paraId="191A4256" w14:textId="77777777" w:rsidR="00F659FC" w:rsidRPr="00F659FC" w:rsidRDefault="00F659FC" w:rsidP="00F659FC">
      <w:pPr>
        <w:numPr>
          <w:ilvl w:val="0"/>
          <w:numId w:val="243"/>
        </w:numPr>
      </w:pPr>
      <w:r w:rsidRPr="00F659FC">
        <w:rPr>
          <w:b/>
          <w:bCs/>
        </w:rPr>
        <w:t>Event-to-Action Engine:</w:t>
      </w:r>
      <w:r w:rsidRPr="00F659FC">
        <w:t xml:space="preserve"> Converts business events into tasks, notifications, or escalations using configurable rules.</w:t>
      </w:r>
    </w:p>
    <w:p w14:paraId="1F6F9A76" w14:textId="77777777" w:rsidR="00F659FC" w:rsidRPr="00F659FC" w:rsidRDefault="00F659FC" w:rsidP="00F659FC">
      <w:pPr>
        <w:numPr>
          <w:ilvl w:val="0"/>
          <w:numId w:val="243"/>
        </w:numPr>
      </w:pPr>
      <w:r w:rsidRPr="00F659FC">
        <w:rPr>
          <w:b/>
          <w:bCs/>
        </w:rPr>
        <w:t>Unified Inbox:</w:t>
      </w:r>
      <w:r w:rsidRPr="00F659FC">
        <w:t xml:space="preserve"> A single workspace where brokers view tasks, approvals, messages, and alerts across all modules.</w:t>
      </w:r>
    </w:p>
    <w:p w14:paraId="178563B5" w14:textId="77777777" w:rsidR="00F659FC" w:rsidRPr="00F659FC" w:rsidRDefault="00F659FC" w:rsidP="00F659FC">
      <w:pPr>
        <w:numPr>
          <w:ilvl w:val="0"/>
          <w:numId w:val="243"/>
        </w:numPr>
      </w:pPr>
      <w:r w:rsidRPr="00F659FC">
        <w:rPr>
          <w:b/>
          <w:bCs/>
        </w:rPr>
        <w:t>Presence &amp; Availability:</w:t>
      </w:r>
      <w:r w:rsidRPr="00F659FC">
        <w:t xml:space="preserve"> Supports workload balancing by considering user availability, shifts, and out-of-office status.</w:t>
      </w:r>
    </w:p>
    <w:p w14:paraId="734ECB20" w14:textId="77777777" w:rsidR="00F659FC" w:rsidRPr="00F659FC" w:rsidRDefault="00F659FC" w:rsidP="00F659FC">
      <w:pPr>
        <w:numPr>
          <w:ilvl w:val="0"/>
          <w:numId w:val="243"/>
        </w:numPr>
      </w:pPr>
      <w:r w:rsidRPr="00F659FC">
        <w:rPr>
          <w:b/>
          <w:bCs/>
        </w:rPr>
        <w:t>Conversation Context:</w:t>
      </w:r>
      <w:r w:rsidRPr="00F659FC">
        <w:t xml:space="preserve"> Discussions are linked directly to shipments, declarations, compliance cases, and documents, eliminating fragmented communication.</w:t>
      </w:r>
    </w:p>
    <w:p w14:paraId="30D3898E" w14:textId="77777777" w:rsidR="00F659FC" w:rsidRPr="00F659FC" w:rsidRDefault="00F659FC" w:rsidP="00F659FC">
      <w:pPr>
        <w:numPr>
          <w:ilvl w:val="0"/>
          <w:numId w:val="243"/>
        </w:numPr>
      </w:pPr>
      <w:r w:rsidRPr="00F659FC">
        <w:rPr>
          <w:b/>
          <w:bCs/>
        </w:rPr>
        <w:t>Operational Intelligence:</w:t>
      </w:r>
      <w:r w:rsidRPr="00F659FC">
        <w:t xml:space="preserve"> Tracks workload, SLA adherence, aging tasks, and team productivity in real time.</w:t>
      </w:r>
    </w:p>
    <w:p w14:paraId="3E50DB09" w14:textId="77777777" w:rsidR="00F659FC" w:rsidRPr="00F659FC" w:rsidRDefault="00F659FC" w:rsidP="00F659FC">
      <w:r w:rsidRPr="00F659FC">
        <w:t>This design creates an operational experience comparable to modern enterprise workflow platforms while remaining tightly integrated with customs brokerage processes.</w:t>
      </w:r>
    </w:p>
    <w:p w14:paraId="3EEFC8ED" w14:textId="77777777" w:rsidR="00F659FC" w:rsidRPr="00F659FC" w:rsidRDefault="00F659FC" w:rsidP="00F659FC">
      <w:r w:rsidRPr="00F659FC">
        <w:t> </w:t>
      </w:r>
    </w:p>
    <w:p w14:paraId="0FFC1214" w14:textId="77777777" w:rsidR="00F659FC" w:rsidRPr="00F659FC" w:rsidRDefault="00F659FC" w:rsidP="00F659FC">
      <w:r w:rsidRPr="00F659FC">
        <w:rPr>
          <w:b/>
          <w:bCs/>
        </w:rPr>
        <w:t>Platform Status After Chapter 16</w:t>
      </w:r>
    </w:p>
    <w:p w14:paraId="544E44E8" w14:textId="77777777" w:rsidR="00F659FC" w:rsidRPr="00F659FC" w:rsidRDefault="00F659FC" w:rsidP="00F659FC">
      <w:r w:rsidRPr="00F659FC">
        <w:t xml:space="preserve">At this stage, the PRD covers approximately </w:t>
      </w:r>
      <w:r w:rsidRPr="00F659FC">
        <w:rPr>
          <w:b/>
          <w:bCs/>
        </w:rPr>
        <w:t>80–85% of the core enterprise customs brokerage platform</w:t>
      </w:r>
      <w:r w:rsidRPr="00F659FC">
        <w:t>. The remaining chapters will focus on platform-wide capabilities rather than business processing.</w:t>
      </w:r>
    </w:p>
    <w:p w14:paraId="59B66899" w14:textId="77777777" w:rsidR="00F659FC" w:rsidRPr="00F659FC" w:rsidRDefault="00F659FC" w:rsidP="00F659FC">
      <w:r w:rsidRPr="00F659FC">
        <w:t> </w:t>
      </w:r>
    </w:p>
    <w:p w14:paraId="45D79A23" w14:textId="77777777" w:rsidR="00F659FC" w:rsidRPr="00F659FC" w:rsidRDefault="00F659FC" w:rsidP="00F659FC">
      <w:r w:rsidRPr="00F659FC">
        <w:rPr>
          <w:b/>
          <w:bCs/>
        </w:rPr>
        <w:t>Recommended Remaining Chapters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2"/>
        <w:gridCol w:w="7774"/>
      </w:tblGrid>
      <w:tr w:rsidR="00F659FC" w:rsidRPr="00F659FC" w14:paraId="391435B5" w14:textId="77777777">
        <w:tc>
          <w:tcPr>
            <w:tcW w:w="1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10169" w14:textId="77777777" w:rsidR="00F659FC" w:rsidRPr="00F659FC" w:rsidRDefault="00F659FC" w:rsidP="00F659FC">
            <w:r w:rsidRPr="00F659FC">
              <w:rPr>
                <w:b/>
                <w:bCs/>
              </w:rPr>
              <w:t>Chapter</w:t>
            </w:r>
          </w:p>
        </w:tc>
        <w:tc>
          <w:tcPr>
            <w:tcW w:w="7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00B0A" w14:textId="77777777" w:rsidR="00F659FC" w:rsidRPr="00F659FC" w:rsidRDefault="00F659FC" w:rsidP="00F659FC">
            <w:r w:rsidRPr="00F659FC">
              <w:rPr>
                <w:b/>
                <w:bCs/>
              </w:rPr>
              <w:t>Module</w:t>
            </w:r>
          </w:p>
        </w:tc>
      </w:tr>
      <w:tr w:rsidR="00F659FC" w:rsidRPr="00F659FC" w14:paraId="761B1FE0"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D27A3" w14:textId="77777777" w:rsidR="00F659FC" w:rsidRPr="00F659FC" w:rsidRDefault="00F659FC" w:rsidP="00F659FC">
            <w:r w:rsidRPr="00F659FC">
              <w:t>17</w:t>
            </w:r>
          </w:p>
        </w:tc>
        <w:tc>
          <w:tcPr>
            <w:tcW w:w="7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C66B9D" w14:textId="77777777" w:rsidR="00F659FC" w:rsidRPr="00F659FC" w:rsidRDefault="00F659FC" w:rsidP="00F659FC">
            <w:r w:rsidRPr="00F659FC">
              <w:t>Master Data &amp; Reference Data Management</w:t>
            </w:r>
          </w:p>
        </w:tc>
      </w:tr>
      <w:tr w:rsidR="00F659FC" w:rsidRPr="00F659FC" w14:paraId="13F59444"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A2DD46" w14:textId="77777777" w:rsidR="00F659FC" w:rsidRPr="00F659FC" w:rsidRDefault="00F659FC" w:rsidP="00F659FC">
            <w:r w:rsidRPr="00F659FC">
              <w:t>18</w:t>
            </w:r>
          </w:p>
        </w:tc>
        <w:tc>
          <w:tcPr>
            <w:tcW w:w="7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F7483" w14:textId="77777777" w:rsidR="00F659FC" w:rsidRPr="00F659FC" w:rsidRDefault="00F659FC" w:rsidP="00F659FC">
            <w:r w:rsidRPr="00F659FC">
              <w:t>Integration &amp; API Platform</w:t>
            </w:r>
          </w:p>
        </w:tc>
      </w:tr>
      <w:tr w:rsidR="00F659FC" w:rsidRPr="00F659FC" w14:paraId="42C69A89"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5C3E7" w14:textId="77777777" w:rsidR="00F659FC" w:rsidRPr="00F659FC" w:rsidRDefault="00F659FC" w:rsidP="00F659FC">
            <w:r w:rsidRPr="00F659FC">
              <w:t>19</w:t>
            </w:r>
          </w:p>
        </w:tc>
        <w:tc>
          <w:tcPr>
            <w:tcW w:w="7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794E88" w14:textId="77777777" w:rsidR="00F659FC" w:rsidRPr="00F659FC" w:rsidRDefault="00F659FC" w:rsidP="00F659FC">
            <w:r w:rsidRPr="00F659FC">
              <w:t>Reporting, Analytics &amp; Operational Intelligence</w:t>
            </w:r>
          </w:p>
        </w:tc>
      </w:tr>
      <w:tr w:rsidR="00F659FC" w:rsidRPr="00F659FC" w14:paraId="096B22FA"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35F85" w14:textId="77777777" w:rsidR="00F659FC" w:rsidRPr="00F659FC" w:rsidRDefault="00F659FC" w:rsidP="00F659FC">
            <w:r w:rsidRPr="00F659FC">
              <w:t>20</w:t>
            </w:r>
          </w:p>
        </w:tc>
        <w:tc>
          <w:tcPr>
            <w:tcW w:w="7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1464C7" w14:textId="77777777" w:rsidR="00F659FC" w:rsidRPr="00F659FC" w:rsidRDefault="00F659FC" w:rsidP="00F659FC">
            <w:r w:rsidRPr="00F659FC">
              <w:t>Identity, Security &amp; Access Management</w:t>
            </w:r>
          </w:p>
        </w:tc>
      </w:tr>
      <w:tr w:rsidR="00F659FC" w:rsidRPr="00F659FC" w14:paraId="4F027AB3"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98DE2" w14:textId="77777777" w:rsidR="00F659FC" w:rsidRPr="00F659FC" w:rsidRDefault="00F659FC" w:rsidP="00F659FC">
            <w:r w:rsidRPr="00F659FC">
              <w:t>21</w:t>
            </w:r>
          </w:p>
        </w:tc>
        <w:tc>
          <w:tcPr>
            <w:tcW w:w="7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518BA" w14:textId="77777777" w:rsidR="00F659FC" w:rsidRPr="00F659FC" w:rsidRDefault="00F659FC" w:rsidP="00F659FC">
            <w:r w:rsidRPr="00F659FC">
              <w:t>Administration, Configuration &amp; Rule Management</w:t>
            </w:r>
          </w:p>
        </w:tc>
      </w:tr>
      <w:tr w:rsidR="00F659FC" w:rsidRPr="00F659FC" w14:paraId="485553CB" w14:textId="77777777">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A0AC8" w14:textId="77777777" w:rsidR="00F659FC" w:rsidRPr="00F659FC" w:rsidRDefault="00F659FC" w:rsidP="00F659FC">
            <w:r w:rsidRPr="00F659FC">
              <w:t>22</w:t>
            </w:r>
          </w:p>
        </w:tc>
        <w:tc>
          <w:tcPr>
            <w:tcW w:w="7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C67C2" w14:textId="77777777" w:rsidR="00F659FC" w:rsidRPr="00F659FC" w:rsidRDefault="00F659FC" w:rsidP="00F659FC">
            <w:r w:rsidRPr="00F659FC">
              <w:t>Platform Architecture, Deployment &amp; Non-Functional Requirements</w:t>
            </w:r>
          </w:p>
        </w:tc>
      </w:tr>
    </w:tbl>
    <w:p w14:paraId="0C7C762E" w14:textId="77777777" w:rsidR="00F659FC" w:rsidRPr="00F659FC" w:rsidRDefault="00F659FC" w:rsidP="00F659FC">
      <w:r w:rsidRPr="00F659FC">
        <w:t>These final chapters will complete a PRD that is comparable in depth to the specifications used to build enterprise-grade customs brokerage products, while remaining vendor-neutral and implementation-ready.</w:t>
      </w:r>
    </w:p>
    <w:p w14:paraId="7360E498" w14:textId="77777777" w:rsidR="00F659FC" w:rsidRPr="00F659FC" w:rsidRDefault="00F659FC" w:rsidP="00F659FC">
      <w:r w:rsidRPr="00F659FC">
        <w:t xml:space="preserve">Excellent. Chapter 17 is one of the most underestimated modules in enterprise systems. In reality, </w:t>
      </w:r>
      <w:r w:rsidRPr="00F659FC">
        <w:rPr>
          <w:b/>
          <w:bCs/>
        </w:rPr>
        <w:t>Master Data &amp; Reference Data Management (MDRM)</w:t>
      </w:r>
      <w:r w:rsidRPr="00F659FC">
        <w:t xml:space="preserve"> is what separates a scalable customs brokerage platform from one that becomes difficult to maintain as it grows.</w:t>
      </w:r>
    </w:p>
    <w:p w14:paraId="672E8CBC" w14:textId="77777777" w:rsidR="00F659FC" w:rsidRPr="00F659FC" w:rsidRDefault="00F659FC" w:rsidP="00F659FC">
      <w:r w:rsidRPr="00F659FC">
        <w:t>Almost every module we've designed so far—Shipments, Declarations, HS Classification, Duty, Permits, OGA, Compliance, Workflow, and Document Management—depends on consistent, governed master data.</w:t>
      </w:r>
    </w:p>
    <w:p w14:paraId="7FD9E953" w14:textId="77777777" w:rsidR="00F659FC" w:rsidRPr="00F659FC" w:rsidRDefault="00F659FC" w:rsidP="00F659FC">
      <w:r w:rsidRPr="00F659FC">
        <w:t xml:space="preserve">Rather than allowing each module to maintain its own lists and codes, this chapter introduces a centralized </w:t>
      </w:r>
      <w:r w:rsidRPr="00F659FC">
        <w:rPr>
          <w:b/>
          <w:bCs/>
        </w:rPr>
        <w:t>Master Data Platform</w:t>
      </w:r>
      <w:r w:rsidRPr="00F659FC">
        <w:t>.</w:t>
      </w:r>
    </w:p>
    <w:p w14:paraId="65D91DF8" w14:textId="77777777" w:rsidR="00F659FC" w:rsidRPr="00F659FC" w:rsidRDefault="00F659FC" w:rsidP="00F659FC">
      <w:r w:rsidRPr="00F659FC">
        <w:t> </w:t>
      </w:r>
    </w:p>
    <w:p w14:paraId="555FA702" w14:textId="77777777" w:rsidR="00F659FC" w:rsidRPr="00F659FC" w:rsidRDefault="00F659FC" w:rsidP="00F659FC">
      <w:r w:rsidRPr="00F659FC">
        <w:rPr>
          <w:b/>
          <w:bCs/>
        </w:rPr>
        <w:t>Chapter 17 – Master Data &amp; Reference Data Management</w:t>
      </w:r>
    </w:p>
    <w:p w14:paraId="5196D17D" w14:textId="77777777" w:rsidR="00F659FC" w:rsidRPr="00F659FC" w:rsidRDefault="00F659FC" w:rsidP="00F659FC">
      <w:r w:rsidRPr="00F659FC">
        <w:rPr>
          <w:b/>
          <w:bCs/>
        </w:rPr>
        <w:t>Module ID:</w:t>
      </w:r>
      <w:r w:rsidRPr="00F659FC">
        <w:t xml:space="preserve"> MDR-001</w:t>
      </w:r>
    </w:p>
    <w:p w14:paraId="21EF997B" w14:textId="77777777" w:rsidR="00F659FC" w:rsidRPr="00F659FC" w:rsidRDefault="00F659FC" w:rsidP="00F659FC">
      <w:r w:rsidRPr="00F659FC">
        <w:rPr>
          <w:b/>
          <w:bCs/>
        </w:rPr>
        <w:t>Priority:</w:t>
      </w:r>
      <w:r w:rsidRPr="00F659FC">
        <w:t xml:space="preserve"> Critical</w:t>
      </w:r>
    </w:p>
    <w:p w14:paraId="7FDFBAD4" w14:textId="77777777" w:rsidR="00F659FC" w:rsidRPr="00F659FC" w:rsidRDefault="00F659FC" w:rsidP="00F659FC">
      <w:r w:rsidRPr="00F659FC">
        <w:rPr>
          <w:b/>
          <w:bCs/>
        </w:rPr>
        <w:t>Dependencies:</w:t>
      </w:r>
    </w:p>
    <w:p w14:paraId="450F4B3B" w14:textId="77777777" w:rsidR="00F659FC" w:rsidRPr="00F659FC" w:rsidRDefault="00F659FC" w:rsidP="00F659FC">
      <w:pPr>
        <w:numPr>
          <w:ilvl w:val="0"/>
          <w:numId w:val="244"/>
        </w:numPr>
      </w:pPr>
      <w:r w:rsidRPr="00F659FC">
        <w:t>Identity &amp; Access Management</w:t>
      </w:r>
    </w:p>
    <w:p w14:paraId="76C5E5C8" w14:textId="77777777" w:rsidR="00F659FC" w:rsidRPr="00F659FC" w:rsidRDefault="00F659FC" w:rsidP="00F659FC">
      <w:pPr>
        <w:numPr>
          <w:ilvl w:val="0"/>
          <w:numId w:val="244"/>
        </w:numPr>
      </w:pPr>
      <w:r w:rsidRPr="00F659FC">
        <w:t>Workflow Engine</w:t>
      </w:r>
    </w:p>
    <w:p w14:paraId="210D1136" w14:textId="77777777" w:rsidR="00F659FC" w:rsidRPr="00F659FC" w:rsidRDefault="00F659FC" w:rsidP="00F659FC">
      <w:pPr>
        <w:numPr>
          <w:ilvl w:val="0"/>
          <w:numId w:val="244"/>
        </w:numPr>
      </w:pPr>
      <w:r w:rsidRPr="00F659FC">
        <w:t>All Core Business Modules</w:t>
      </w:r>
    </w:p>
    <w:p w14:paraId="0D59F94C" w14:textId="77777777" w:rsidR="00F659FC" w:rsidRPr="00F659FC" w:rsidRDefault="00F659FC" w:rsidP="00F659FC">
      <w:r w:rsidRPr="00F659FC">
        <w:rPr>
          <w:b/>
          <w:bCs/>
        </w:rPr>
        <w:t>Consumers:</w:t>
      </w:r>
    </w:p>
    <w:p w14:paraId="4FBD8052" w14:textId="77777777" w:rsidR="00F659FC" w:rsidRPr="00F659FC" w:rsidRDefault="00F659FC" w:rsidP="00F659FC">
      <w:pPr>
        <w:numPr>
          <w:ilvl w:val="0"/>
          <w:numId w:val="245"/>
        </w:numPr>
      </w:pPr>
      <w:r w:rsidRPr="00F659FC">
        <w:t>All Modules</w:t>
      </w:r>
    </w:p>
    <w:p w14:paraId="33F0ADF8" w14:textId="77777777" w:rsidR="00F659FC" w:rsidRPr="00F659FC" w:rsidRDefault="00F659FC" w:rsidP="00F659FC">
      <w:pPr>
        <w:numPr>
          <w:ilvl w:val="0"/>
          <w:numId w:val="245"/>
        </w:numPr>
      </w:pPr>
      <w:r w:rsidRPr="00F659FC">
        <w:t>Customer Portal</w:t>
      </w:r>
    </w:p>
    <w:p w14:paraId="334ED750" w14:textId="77777777" w:rsidR="00F659FC" w:rsidRPr="00F659FC" w:rsidRDefault="00F659FC" w:rsidP="00F659FC">
      <w:pPr>
        <w:numPr>
          <w:ilvl w:val="0"/>
          <w:numId w:val="245"/>
        </w:numPr>
      </w:pPr>
      <w:r w:rsidRPr="00F659FC">
        <w:t>Integration Platform</w:t>
      </w:r>
    </w:p>
    <w:p w14:paraId="72A6F831" w14:textId="77777777" w:rsidR="00F659FC" w:rsidRPr="00F659FC" w:rsidRDefault="00F659FC" w:rsidP="00F659FC">
      <w:pPr>
        <w:numPr>
          <w:ilvl w:val="0"/>
          <w:numId w:val="245"/>
        </w:numPr>
      </w:pPr>
      <w:r w:rsidRPr="00F659FC">
        <w:t>Reporting &amp; Analytics</w:t>
      </w:r>
    </w:p>
    <w:p w14:paraId="0A8C71BB" w14:textId="77777777" w:rsidR="00F659FC" w:rsidRPr="00F659FC" w:rsidRDefault="00F659FC" w:rsidP="00F659FC">
      <w:r w:rsidRPr="00F659FC">
        <w:t> </w:t>
      </w:r>
    </w:p>
    <w:p w14:paraId="48F3C536" w14:textId="77777777" w:rsidR="00F659FC" w:rsidRPr="00F659FC" w:rsidRDefault="00F659FC" w:rsidP="00F659FC">
      <w:r w:rsidRPr="00F659FC">
        <w:rPr>
          <w:b/>
          <w:bCs/>
        </w:rPr>
        <w:t>17.1 Purpose</w:t>
      </w:r>
    </w:p>
    <w:p w14:paraId="4AE17DE3" w14:textId="77777777" w:rsidR="00F659FC" w:rsidRPr="00F659FC" w:rsidRDefault="00F659FC" w:rsidP="00F659FC">
      <w:r w:rsidRPr="00F659FC">
        <w:t>The Master Data &amp; Reference Data Management (MDRM) module provides a centralized, governed repository for all shared business entities, reference codes, and configuration data used throughout the Customs Brokerage Platform.</w:t>
      </w:r>
    </w:p>
    <w:p w14:paraId="47A73C11" w14:textId="77777777" w:rsidR="00F659FC" w:rsidRPr="00F659FC" w:rsidRDefault="00F659FC" w:rsidP="00F659FC">
      <w:r w:rsidRPr="00F659FC">
        <w:t>It ensures consistency, integrity, traceability, and controlled lifecycle management of enterprise data.</w:t>
      </w:r>
    </w:p>
    <w:p w14:paraId="75B82067" w14:textId="77777777" w:rsidR="00F659FC" w:rsidRPr="00F659FC" w:rsidRDefault="00F659FC" w:rsidP="00F659FC">
      <w:r w:rsidRPr="00F659FC">
        <w:t>The MDRM module acts as the authoritative source for reusable business information across jurisdictions, business units, and customers.</w:t>
      </w:r>
    </w:p>
    <w:p w14:paraId="33C01385" w14:textId="77777777" w:rsidR="00F659FC" w:rsidRPr="00F659FC" w:rsidRDefault="00F659FC" w:rsidP="00F659FC">
      <w:r w:rsidRPr="00F659FC">
        <w:t> </w:t>
      </w:r>
    </w:p>
    <w:p w14:paraId="6AB991C8" w14:textId="77777777" w:rsidR="00F659FC" w:rsidRPr="00F659FC" w:rsidRDefault="00F659FC" w:rsidP="00F659FC">
      <w:r w:rsidRPr="00F659FC">
        <w:rPr>
          <w:b/>
          <w:bCs/>
        </w:rPr>
        <w:t>17.2 Business Objectives</w:t>
      </w:r>
    </w:p>
    <w:p w14:paraId="6C1A95E5" w14:textId="77777777" w:rsidR="00F659FC" w:rsidRPr="00F659FC" w:rsidRDefault="00F659FC" w:rsidP="00F659FC">
      <w:r w:rsidRPr="00F659FC">
        <w:t>The module shall:</w:t>
      </w:r>
    </w:p>
    <w:p w14:paraId="52F57624" w14:textId="77777777" w:rsidR="00F659FC" w:rsidRPr="00F659FC" w:rsidRDefault="00F659FC" w:rsidP="00F659FC">
      <w:pPr>
        <w:numPr>
          <w:ilvl w:val="0"/>
          <w:numId w:val="246"/>
        </w:numPr>
      </w:pPr>
      <w:r w:rsidRPr="00F659FC">
        <w:t>Maintain a single source of truth for master data.</w:t>
      </w:r>
    </w:p>
    <w:p w14:paraId="2DC217F9" w14:textId="77777777" w:rsidR="00F659FC" w:rsidRPr="00F659FC" w:rsidRDefault="00F659FC" w:rsidP="00F659FC">
      <w:pPr>
        <w:numPr>
          <w:ilvl w:val="0"/>
          <w:numId w:val="246"/>
        </w:numPr>
      </w:pPr>
      <w:r w:rsidRPr="00F659FC">
        <w:t>Eliminate duplicate and inconsistent reference data.</w:t>
      </w:r>
    </w:p>
    <w:p w14:paraId="0A1E7D95" w14:textId="77777777" w:rsidR="00F659FC" w:rsidRPr="00F659FC" w:rsidRDefault="00F659FC" w:rsidP="00F659FC">
      <w:pPr>
        <w:numPr>
          <w:ilvl w:val="0"/>
          <w:numId w:val="246"/>
        </w:numPr>
      </w:pPr>
      <w:r w:rsidRPr="00F659FC">
        <w:t>Support multi-country regulatory data.</w:t>
      </w:r>
    </w:p>
    <w:p w14:paraId="4EC4739A" w14:textId="77777777" w:rsidR="00F659FC" w:rsidRPr="00F659FC" w:rsidRDefault="00F659FC" w:rsidP="00F659FC">
      <w:pPr>
        <w:numPr>
          <w:ilvl w:val="0"/>
          <w:numId w:val="246"/>
        </w:numPr>
      </w:pPr>
      <w:r w:rsidRPr="00F659FC">
        <w:t>Enable versioning and effective dating.</w:t>
      </w:r>
    </w:p>
    <w:p w14:paraId="6193B6CE" w14:textId="77777777" w:rsidR="00F659FC" w:rsidRPr="00F659FC" w:rsidRDefault="00F659FC" w:rsidP="00F659FC">
      <w:pPr>
        <w:numPr>
          <w:ilvl w:val="0"/>
          <w:numId w:val="246"/>
        </w:numPr>
      </w:pPr>
      <w:r w:rsidRPr="00F659FC">
        <w:t>Govern data ownership and approval.</w:t>
      </w:r>
    </w:p>
    <w:p w14:paraId="7AD8F132" w14:textId="77777777" w:rsidR="00F659FC" w:rsidRPr="00F659FC" w:rsidRDefault="00F659FC" w:rsidP="00F659FC">
      <w:pPr>
        <w:numPr>
          <w:ilvl w:val="0"/>
          <w:numId w:val="246"/>
        </w:numPr>
      </w:pPr>
      <w:r w:rsidRPr="00F659FC">
        <w:t>Support reference data synchronization with external systems.</w:t>
      </w:r>
    </w:p>
    <w:p w14:paraId="6FAA0EBC" w14:textId="77777777" w:rsidR="00F659FC" w:rsidRPr="00F659FC" w:rsidRDefault="00F659FC" w:rsidP="00F659FC">
      <w:pPr>
        <w:numPr>
          <w:ilvl w:val="0"/>
          <w:numId w:val="246"/>
        </w:numPr>
      </w:pPr>
      <w:r w:rsidRPr="00F659FC">
        <w:t>Ensure complete auditability of master data changes.</w:t>
      </w:r>
    </w:p>
    <w:p w14:paraId="6A044100" w14:textId="77777777" w:rsidR="00F659FC" w:rsidRPr="00F659FC" w:rsidRDefault="00F659FC" w:rsidP="00F659FC">
      <w:r w:rsidRPr="00F659FC">
        <w:t> </w:t>
      </w:r>
    </w:p>
    <w:p w14:paraId="403E7CD5" w14:textId="77777777" w:rsidR="00F659FC" w:rsidRPr="00F659FC" w:rsidRDefault="00F659FC" w:rsidP="00F659FC">
      <w:r w:rsidRPr="00F659FC">
        <w:rPr>
          <w:b/>
          <w:bCs/>
        </w:rPr>
        <w:t>17.3 Business Context</w:t>
      </w:r>
    </w:p>
    <w:p w14:paraId="3847DD6F" w14:textId="77777777" w:rsidR="00F659FC" w:rsidRPr="00F659FC" w:rsidRDefault="00F659FC" w:rsidP="00F659FC">
      <w:r w:rsidRPr="00F659FC">
        <w:t xml:space="preserve">                  Master Data Platform</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Customer  Commodity  Country   Regulatory</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All Business Modules</w:t>
      </w:r>
    </w:p>
    <w:p w14:paraId="3806ADF0" w14:textId="77777777" w:rsidR="00F659FC" w:rsidRPr="00F659FC" w:rsidRDefault="00F659FC" w:rsidP="00F659FC">
      <w:r w:rsidRPr="00F659FC">
        <w:t> </w:t>
      </w:r>
    </w:p>
    <w:p w14:paraId="734B9605" w14:textId="616D7F0F" w:rsidR="00F659FC" w:rsidRPr="00F659FC" w:rsidRDefault="00F659FC" w:rsidP="00F659FC">
      <w:r w:rsidRPr="00F659FC">
        <w:drawing>
          <wp:inline distT="0" distB="0" distL="0" distR="0" wp14:anchorId="7CF8E472" wp14:editId="6EC046EA">
            <wp:extent cx="4876800" cy="2095500"/>
            <wp:effectExtent l="0" t="0" r="0" b="0"/>
            <wp:docPr id="26970745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2095500"/>
                    </a:xfrm>
                    <a:prstGeom prst="rect">
                      <a:avLst/>
                    </a:prstGeom>
                    <a:noFill/>
                    <a:ln>
                      <a:noFill/>
                    </a:ln>
                  </pic:spPr>
                </pic:pic>
              </a:graphicData>
            </a:graphic>
          </wp:inline>
        </w:drawing>
      </w:r>
    </w:p>
    <w:p w14:paraId="35C722BF" w14:textId="77777777" w:rsidR="00F659FC" w:rsidRPr="00F659FC" w:rsidRDefault="00F659FC" w:rsidP="00F659FC">
      <w:r w:rsidRPr="00F659FC">
        <w:t> </w:t>
      </w:r>
    </w:p>
    <w:p w14:paraId="338CC6A4" w14:textId="77777777" w:rsidR="00F659FC" w:rsidRPr="00F659FC" w:rsidRDefault="00F659FC" w:rsidP="00F659FC">
      <w:r w:rsidRPr="00F659FC">
        <w:t>The MDRM module supplies validated reference data to all platform services.</w:t>
      </w:r>
    </w:p>
    <w:p w14:paraId="3AAD3F78" w14:textId="77777777" w:rsidR="00F659FC" w:rsidRPr="00F659FC" w:rsidRDefault="00F659FC" w:rsidP="00F659FC">
      <w:r w:rsidRPr="00F659FC">
        <w:t> </w:t>
      </w:r>
    </w:p>
    <w:p w14:paraId="2368B9C9" w14:textId="77777777" w:rsidR="00F659FC" w:rsidRPr="00F659FC" w:rsidRDefault="00F659FC" w:rsidP="00F659FC">
      <w:r w:rsidRPr="00F659FC">
        <w:rPr>
          <w:b/>
          <w:bCs/>
        </w:rPr>
        <w:t>17.4 Master Data Categories</w:t>
      </w:r>
    </w:p>
    <w:p w14:paraId="03AC09AC" w14:textId="77777777" w:rsidR="00F659FC" w:rsidRPr="00F659FC" w:rsidRDefault="00F659FC" w:rsidP="00F659FC">
      <w:r w:rsidRPr="00F659FC">
        <w:t xml:space="preserve">The platform distinguishes between </w:t>
      </w:r>
      <w:r w:rsidRPr="00F659FC">
        <w:rPr>
          <w:b/>
          <w:bCs/>
        </w:rPr>
        <w:t>Master Data</w:t>
      </w:r>
      <w:r w:rsidRPr="00F659FC">
        <w:t xml:space="preserve">, </w:t>
      </w:r>
      <w:r w:rsidRPr="00F659FC">
        <w:rPr>
          <w:b/>
          <w:bCs/>
        </w:rPr>
        <w:t>Reference Data</w:t>
      </w:r>
      <w:r w:rsidRPr="00F659FC">
        <w:t xml:space="preserve">, and </w:t>
      </w:r>
      <w:r w:rsidRPr="00F659FC">
        <w:rPr>
          <w:b/>
          <w:bCs/>
        </w:rPr>
        <w:t>Configuration Data</w:t>
      </w:r>
      <w:r w:rsidRPr="00F659FC">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06"/>
        <w:gridCol w:w="2972"/>
        <w:gridCol w:w="3928"/>
      </w:tblGrid>
      <w:tr w:rsidR="00F659FC" w:rsidRPr="00F659FC" w14:paraId="2E68ABD3"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BC10E" w14:textId="77777777" w:rsidR="00F659FC" w:rsidRPr="00F659FC" w:rsidRDefault="00F659FC" w:rsidP="00F659FC">
            <w:r w:rsidRPr="00F659FC">
              <w:rPr>
                <w:b/>
                <w:bCs/>
              </w:rPr>
              <w:t>Category</w:t>
            </w:r>
          </w:p>
        </w:tc>
        <w:tc>
          <w:tcPr>
            <w:tcW w:w="3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A316B" w14:textId="77777777" w:rsidR="00F659FC" w:rsidRPr="00F659FC" w:rsidRDefault="00F659FC" w:rsidP="00F659FC">
            <w:r w:rsidRPr="00F659FC">
              <w:rPr>
                <w:b/>
                <w:bCs/>
              </w:rPr>
              <w:t>Description</w:t>
            </w:r>
          </w:p>
        </w:tc>
        <w:tc>
          <w:tcPr>
            <w:tcW w:w="50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6AF1C" w14:textId="77777777" w:rsidR="00F659FC" w:rsidRPr="00F659FC" w:rsidRDefault="00F659FC" w:rsidP="00F659FC">
            <w:r w:rsidRPr="00F659FC">
              <w:rPr>
                <w:b/>
                <w:bCs/>
              </w:rPr>
              <w:t>Examples</w:t>
            </w:r>
          </w:p>
        </w:tc>
      </w:tr>
      <w:tr w:rsidR="00F659FC" w:rsidRPr="00F659FC" w14:paraId="33083CB6"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491A7" w14:textId="77777777" w:rsidR="00F659FC" w:rsidRPr="00F659FC" w:rsidRDefault="00F659FC" w:rsidP="00F659FC">
            <w:r w:rsidRPr="00F659FC">
              <w:t>Master Data</w:t>
            </w:r>
          </w:p>
        </w:tc>
        <w:tc>
          <w:tcPr>
            <w:tcW w:w="3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A45888" w14:textId="77777777" w:rsidR="00F659FC" w:rsidRPr="00F659FC" w:rsidRDefault="00F659FC" w:rsidP="00F659FC">
            <w:r w:rsidRPr="00F659FC">
              <w:t>Core business entities</w:t>
            </w:r>
          </w:p>
        </w:tc>
        <w:tc>
          <w:tcPr>
            <w:tcW w:w="5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54155" w14:textId="77777777" w:rsidR="00F659FC" w:rsidRPr="00F659FC" w:rsidRDefault="00F659FC" w:rsidP="00F659FC">
            <w:r w:rsidRPr="00F659FC">
              <w:t>Customers, Suppliers, Brokers, Commodities</w:t>
            </w:r>
          </w:p>
        </w:tc>
      </w:tr>
      <w:tr w:rsidR="00F659FC" w:rsidRPr="00F659FC" w14:paraId="453A8432"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DDBFF" w14:textId="77777777" w:rsidR="00F659FC" w:rsidRPr="00F659FC" w:rsidRDefault="00F659FC" w:rsidP="00F659FC">
            <w:r w:rsidRPr="00F659FC">
              <w:t>Reference Data</w:t>
            </w:r>
          </w:p>
        </w:tc>
        <w:tc>
          <w:tcPr>
            <w:tcW w:w="3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BDA339" w14:textId="77777777" w:rsidR="00F659FC" w:rsidRPr="00F659FC" w:rsidRDefault="00F659FC" w:rsidP="00F659FC">
            <w:r w:rsidRPr="00F659FC">
              <w:t>Standardized codes</w:t>
            </w:r>
          </w:p>
        </w:tc>
        <w:tc>
          <w:tcPr>
            <w:tcW w:w="5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2B9688" w14:textId="77777777" w:rsidR="00F659FC" w:rsidRPr="00F659FC" w:rsidRDefault="00F659FC" w:rsidP="00F659FC">
            <w:r w:rsidRPr="00F659FC">
              <w:t>Countries, Currencies, Units of Measure</w:t>
            </w:r>
          </w:p>
        </w:tc>
      </w:tr>
      <w:tr w:rsidR="00F659FC" w:rsidRPr="00F659FC" w14:paraId="205D22C2"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E531E" w14:textId="77777777" w:rsidR="00F659FC" w:rsidRPr="00F659FC" w:rsidRDefault="00F659FC" w:rsidP="00F659FC">
            <w:r w:rsidRPr="00F659FC">
              <w:t>Regulatory Data</w:t>
            </w:r>
          </w:p>
        </w:tc>
        <w:tc>
          <w:tcPr>
            <w:tcW w:w="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F7A7C1" w14:textId="77777777" w:rsidR="00F659FC" w:rsidRPr="00F659FC" w:rsidRDefault="00F659FC" w:rsidP="00F659FC">
            <w:r w:rsidRPr="00F659FC">
              <w:t>Government-controlled values</w:t>
            </w:r>
          </w:p>
        </w:tc>
        <w:tc>
          <w:tcPr>
            <w:tcW w:w="50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B425A" w14:textId="77777777" w:rsidR="00F659FC" w:rsidRPr="00F659FC" w:rsidRDefault="00F659FC" w:rsidP="00F659FC">
            <w:r w:rsidRPr="00F659FC">
              <w:t>HS Codes, CPC Codes, Port Codes</w:t>
            </w:r>
          </w:p>
        </w:tc>
      </w:tr>
      <w:tr w:rsidR="00F659FC" w:rsidRPr="00F659FC" w14:paraId="682C5556" w14:textId="77777777">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B2F77" w14:textId="77777777" w:rsidR="00F659FC" w:rsidRPr="00F659FC" w:rsidRDefault="00F659FC" w:rsidP="00F659FC">
            <w:r w:rsidRPr="00F659FC">
              <w:t>Configuration Data</w:t>
            </w:r>
          </w:p>
        </w:tc>
        <w:tc>
          <w:tcPr>
            <w:tcW w:w="3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8AA8B" w14:textId="77777777" w:rsidR="00F659FC" w:rsidRPr="00F659FC" w:rsidRDefault="00F659FC" w:rsidP="00F659FC">
            <w:r w:rsidRPr="00F659FC">
              <w:t>Business rules and settings</w:t>
            </w:r>
          </w:p>
        </w:tc>
        <w:tc>
          <w:tcPr>
            <w:tcW w:w="5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366D3" w14:textId="77777777" w:rsidR="00F659FC" w:rsidRPr="00F659FC" w:rsidRDefault="00F659FC" w:rsidP="00F659FC">
            <w:r w:rsidRPr="00F659FC">
              <w:t>Workflow parameters, SLA definitions</w:t>
            </w:r>
          </w:p>
        </w:tc>
      </w:tr>
    </w:tbl>
    <w:p w14:paraId="07D2B649" w14:textId="77777777" w:rsidR="00F659FC" w:rsidRPr="00F659FC" w:rsidRDefault="00F659FC" w:rsidP="00F659FC">
      <w:r w:rsidRPr="00F659FC">
        <w:t> </w:t>
      </w:r>
    </w:p>
    <w:p w14:paraId="39A7D387" w14:textId="77777777" w:rsidR="00F659FC" w:rsidRPr="00F659FC" w:rsidRDefault="00F659FC" w:rsidP="00F659FC">
      <w:r w:rsidRPr="00F659FC">
        <w:rPr>
          <w:b/>
          <w:bCs/>
        </w:rPr>
        <w:t>17.5 Enterprise Master Data Domains</w:t>
      </w:r>
    </w:p>
    <w:p w14:paraId="766AC70B" w14:textId="77777777" w:rsidR="00F659FC" w:rsidRPr="00F659FC" w:rsidRDefault="00F659FC" w:rsidP="00F659FC">
      <w:r w:rsidRPr="00F659FC">
        <w:rPr>
          <w:b/>
          <w:bCs/>
        </w:rPr>
        <w:t>Party Master</w:t>
      </w:r>
    </w:p>
    <w:p w14:paraId="7962EB80" w14:textId="77777777" w:rsidR="00F659FC" w:rsidRPr="00F659FC" w:rsidRDefault="00F659FC" w:rsidP="00F659FC">
      <w:r w:rsidRPr="00F659FC">
        <w:t>Maintains:</w:t>
      </w:r>
    </w:p>
    <w:p w14:paraId="62F18D1A" w14:textId="77777777" w:rsidR="00F659FC" w:rsidRPr="00F659FC" w:rsidRDefault="00F659FC" w:rsidP="00F659FC">
      <w:pPr>
        <w:numPr>
          <w:ilvl w:val="0"/>
          <w:numId w:val="247"/>
        </w:numPr>
      </w:pPr>
      <w:r w:rsidRPr="00F659FC">
        <w:t>Customers</w:t>
      </w:r>
    </w:p>
    <w:p w14:paraId="67BF052B" w14:textId="77777777" w:rsidR="00F659FC" w:rsidRPr="00F659FC" w:rsidRDefault="00F659FC" w:rsidP="00F659FC">
      <w:pPr>
        <w:numPr>
          <w:ilvl w:val="0"/>
          <w:numId w:val="247"/>
        </w:numPr>
      </w:pPr>
      <w:r w:rsidRPr="00F659FC">
        <w:t>Importers</w:t>
      </w:r>
    </w:p>
    <w:p w14:paraId="263643F3" w14:textId="77777777" w:rsidR="00F659FC" w:rsidRPr="00F659FC" w:rsidRDefault="00F659FC" w:rsidP="00F659FC">
      <w:pPr>
        <w:numPr>
          <w:ilvl w:val="0"/>
          <w:numId w:val="247"/>
        </w:numPr>
      </w:pPr>
      <w:r w:rsidRPr="00F659FC">
        <w:t>Exporters</w:t>
      </w:r>
    </w:p>
    <w:p w14:paraId="0AD98863" w14:textId="77777777" w:rsidR="00F659FC" w:rsidRPr="00F659FC" w:rsidRDefault="00F659FC" w:rsidP="00F659FC">
      <w:pPr>
        <w:numPr>
          <w:ilvl w:val="0"/>
          <w:numId w:val="247"/>
        </w:numPr>
      </w:pPr>
      <w:r w:rsidRPr="00F659FC">
        <w:t>Consignees</w:t>
      </w:r>
    </w:p>
    <w:p w14:paraId="5651FFE7" w14:textId="77777777" w:rsidR="00F659FC" w:rsidRPr="00F659FC" w:rsidRDefault="00F659FC" w:rsidP="00F659FC">
      <w:pPr>
        <w:numPr>
          <w:ilvl w:val="0"/>
          <w:numId w:val="247"/>
        </w:numPr>
      </w:pPr>
      <w:r w:rsidRPr="00F659FC">
        <w:t>Shippers</w:t>
      </w:r>
    </w:p>
    <w:p w14:paraId="22D314C4" w14:textId="77777777" w:rsidR="00F659FC" w:rsidRPr="00F659FC" w:rsidRDefault="00F659FC" w:rsidP="00F659FC">
      <w:pPr>
        <w:numPr>
          <w:ilvl w:val="0"/>
          <w:numId w:val="247"/>
        </w:numPr>
      </w:pPr>
      <w:r w:rsidRPr="00F659FC">
        <w:t>Manufacturers</w:t>
      </w:r>
    </w:p>
    <w:p w14:paraId="16D0607F" w14:textId="77777777" w:rsidR="00F659FC" w:rsidRPr="00F659FC" w:rsidRDefault="00F659FC" w:rsidP="00F659FC">
      <w:pPr>
        <w:numPr>
          <w:ilvl w:val="0"/>
          <w:numId w:val="247"/>
        </w:numPr>
      </w:pPr>
      <w:r w:rsidRPr="00F659FC">
        <w:t>Brokers</w:t>
      </w:r>
    </w:p>
    <w:p w14:paraId="5312B1F1" w14:textId="77777777" w:rsidR="00F659FC" w:rsidRPr="00F659FC" w:rsidRDefault="00F659FC" w:rsidP="00F659FC">
      <w:pPr>
        <w:numPr>
          <w:ilvl w:val="0"/>
          <w:numId w:val="247"/>
        </w:numPr>
      </w:pPr>
      <w:r w:rsidRPr="00F659FC">
        <w:t>Carriers</w:t>
      </w:r>
    </w:p>
    <w:p w14:paraId="0F41412C" w14:textId="77777777" w:rsidR="00F659FC" w:rsidRPr="00F659FC" w:rsidRDefault="00F659FC" w:rsidP="00F659FC">
      <w:pPr>
        <w:numPr>
          <w:ilvl w:val="0"/>
          <w:numId w:val="247"/>
        </w:numPr>
      </w:pPr>
      <w:r w:rsidRPr="00F659FC">
        <w:t>Freight Forwarders</w:t>
      </w:r>
    </w:p>
    <w:p w14:paraId="556DE78F" w14:textId="77777777" w:rsidR="00F659FC" w:rsidRPr="00F659FC" w:rsidRDefault="00F659FC" w:rsidP="00F659FC">
      <w:pPr>
        <w:numPr>
          <w:ilvl w:val="0"/>
          <w:numId w:val="247"/>
        </w:numPr>
      </w:pPr>
      <w:r w:rsidRPr="00F659FC">
        <w:t>Government Agencies</w:t>
      </w:r>
    </w:p>
    <w:p w14:paraId="74594A17" w14:textId="77777777" w:rsidR="00F659FC" w:rsidRPr="00F659FC" w:rsidRDefault="00F659FC" w:rsidP="00F659FC">
      <w:r w:rsidRPr="00F659FC">
        <w:t> </w:t>
      </w:r>
    </w:p>
    <w:p w14:paraId="207C38D6" w14:textId="77777777" w:rsidR="00F659FC" w:rsidRPr="00F659FC" w:rsidRDefault="00F659FC" w:rsidP="00F659FC">
      <w:r w:rsidRPr="00F659FC">
        <w:rPr>
          <w:b/>
          <w:bCs/>
        </w:rPr>
        <w:t>Commodity Master</w:t>
      </w:r>
    </w:p>
    <w:p w14:paraId="589D338C" w14:textId="77777777" w:rsidR="00F659FC" w:rsidRPr="00F659FC" w:rsidRDefault="00F659FC" w:rsidP="00F659FC">
      <w:r w:rsidRPr="00F659FC">
        <w:t>Stores:</w:t>
      </w:r>
    </w:p>
    <w:p w14:paraId="21CF587B" w14:textId="77777777" w:rsidR="00F659FC" w:rsidRPr="00F659FC" w:rsidRDefault="00F659FC" w:rsidP="00F659FC">
      <w:pPr>
        <w:numPr>
          <w:ilvl w:val="0"/>
          <w:numId w:val="248"/>
        </w:numPr>
      </w:pPr>
      <w:r w:rsidRPr="00F659FC">
        <w:t>Commodity Code</w:t>
      </w:r>
    </w:p>
    <w:p w14:paraId="2A821943" w14:textId="77777777" w:rsidR="00F659FC" w:rsidRPr="00F659FC" w:rsidRDefault="00F659FC" w:rsidP="00F659FC">
      <w:pPr>
        <w:numPr>
          <w:ilvl w:val="0"/>
          <w:numId w:val="248"/>
        </w:numPr>
      </w:pPr>
      <w:r w:rsidRPr="00F659FC">
        <w:t>Commodity Description</w:t>
      </w:r>
    </w:p>
    <w:p w14:paraId="5C0FEA1E" w14:textId="77777777" w:rsidR="00F659FC" w:rsidRPr="00F659FC" w:rsidRDefault="00F659FC" w:rsidP="00F659FC">
      <w:pPr>
        <w:numPr>
          <w:ilvl w:val="0"/>
          <w:numId w:val="248"/>
        </w:numPr>
      </w:pPr>
      <w:r w:rsidRPr="00F659FC">
        <w:t>Internal Classification</w:t>
      </w:r>
    </w:p>
    <w:p w14:paraId="69956560" w14:textId="77777777" w:rsidR="00F659FC" w:rsidRPr="00F659FC" w:rsidRDefault="00F659FC" w:rsidP="00F659FC">
      <w:pPr>
        <w:numPr>
          <w:ilvl w:val="0"/>
          <w:numId w:val="248"/>
        </w:numPr>
      </w:pPr>
      <w:r w:rsidRPr="00F659FC">
        <w:t>Preferred HS Code</w:t>
      </w:r>
    </w:p>
    <w:p w14:paraId="235F03F8" w14:textId="77777777" w:rsidR="00F659FC" w:rsidRPr="00F659FC" w:rsidRDefault="00F659FC" w:rsidP="00F659FC">
      <w:pPr>
        <w:numPr>
          <w:ilvl w:val="0"/>
          <w:numId w:val="248"/>
        </w:numPr>
      </w:pPr>
      <w:r w:rsidRPr="00F659FC">
        <w:t>Dangerous Goods Flag</w:t>
      </w:r>
    </w:p>
    <w:p w14:paraId="0F2810BF" w14:textId="77777777" w:rsidR="00F659FC" w:rsidRPr="00F659FC" w:rsidRDefault="00F659FC" w:rsidP="00F659FC">
      <w:pPr>
        <w:numPr>
          <w:ilvl w:val="0"/>
          <w:numId w:val="248"/>
        </w:numPr>
      </w:pPr>
      <w:r w:rsidRPr="00F659FC">
        <w:t>Permit Requirements</w:t>
      </w:r>
    </w:p>
    <w:p w14:paraId="0F172616" w14:textId="77777777" w:rsidR="00F659FC" w:rsidRPr="00F659FC" w:rsidRDefault="00F659FC" w:rsidP="00F659FC">
      <w:pPr>
        <w:numPr>
          <w:ilvl w:val="0"/>
          <w:numId w:val="248"/>
        </w:numPr>
      </w:pPr>
      <w:r w:rsidRPr="00F659FC">
        <w:t>OGA Mapping</w:t>
      </w:r>
    </w:p>
    <w:p w14:paraId="061CE466" w14:textId="77777777" w:rsidR="00F659FC" w:rsidRPr="00F659FC" w:rsidRDefault="00F659FC" w:rsidP="00F659FC">
      <w:pPr>
        <w:numPr>
          <w:ilvl w:val="0"/>
          <w:numId w:val="248"/>
        </w:numPr>
      </w:pPr>
      <w:r w:rsidRPr="00F659FC">
        <w:t>Default Country Restrictions</w:t>
      </w:r>
    </w:p>
    <w:p w14:paraId="1D72DEB2" w14:textId="77777777" w:rsidR="00F659FC" w:rsidRPr="00F659FC" w:rsidRDefault="00F659FC" w:rsidP="00F659FC">
      <w:r w:rsidRPr="00F659FC">
        <w:t> </w:t>
      </w:r>
    </w:p>
    <w:p w14:paraId="5AD60AA2" w14:textId="77777777" w:rsidR="00F659FC" w:rsidRPr="00F659FC" w:rsidRDefault="00F659FC" w:rsidP="00F659FC">
      <w:r w:rsidRPr="00F659FC">
        <w:rPr>
          <w:b/>
          <w:bCs/>
        </w:rPr>
        <w:t>Location Master</w:t>
      </w:r>
    </w:p>
    <w:p w14:paraId="6062DCFD" w14:textId="77777777" w:rsidR="00F659FC" w:rsidRPr="00F659FC" w:rsidRDefault="00F659FC" w:rsidP="00F659FC">
      <w:r w:rsidRPr="00F659FC">
        <w:t>Stores:</w:t>
      </w:r>
    </w:p>
    <w:p w14:paraId="4BC4C494" w14:textId="77777777" w:rsidR="00F659FC" w:rsidRPr="00F659FC" w:rsidRDefault="00F659FC" w:rsidP="00F659FC">
      <w:pPr>
        <w:numPr>
          <w:ilvl w:val="0"/>
          <w:numId w:val="249"/>
        </w:numPr>
      </w:pPr>
      <w:r w:rsidRPr="00F659FC">
        <w:t>Countries</w:t>
      </w:r>
    </w:p>
    <w:p w14:paraId="56B64678" w14:textId="77777777" w:rsidR="00F659FC" w:rsidRPr="00F659FC" w:rsidRDefault="00F659FC" w:rsidP="00F659FC">
      <w:pPr>
        <w:numPr>
          <w:ilvl w:val="0"/>
          <w:numId w:val="249"/>
        </w:numPr>
      </w:pPr>
      <w:r w:rsidRPr="00F659FC">
        <w:t>States</w:t>
      </w:r>
    </w:p>
    <w:p w14:paraId="29BA483B" w14:textId="77777777" w:rsidR="00F659FC" w:rsidRPr="00F659FC" w:rsidRDefault="00F659FC" w:rsidP="00F659FC">
      <w:pPr>
        <w:numPr>
          <w:ilvl w:val="0"/>
          <w:numId w:val="249"/>
        </w:numPr>
      </w:pPr>
      <w:r w:rsidRPr="00F659FC">
        <w:t>Cities</w:t>
      </w:r>
    </w:p>
    <w:p w14:paraId="6A71C2B8" w14:textId="77777777" w:rsidR="00F659FC" w:rsidRPr="00F659FC" w:rsidRDefault="00F659FC" w:rsidP="00F659FC">
      <w:pPr>
        <w:numPr>
          <w:ilvl w:val="0"/>
          <w:numId w:val="249"/>
        </w:numPr>
      </w:pPr>
      <w:r w:rsidRPr="00F659FC">
        <w:t>Ports</w:t>
      </w:r>
    </w:p>
    <w:p w14:paraId="2947EB08" w14:textId="77777777" w:rsidR="00F659FC" w:rsidRPr="00F659FC" w:rsidRDefault="00F659FC" w:rsidP="00F659FC">
      <w:pPr>
        <w:numPr>
          <w:ilvl w:val="0"/>
          <w:numId w:val="249"/>
        </w:numPr>
      </w:pPr>
      <w:r w:rsidRPr="00F659FC">
        <w:t>Airports</w:t>
      </w:r>
    </w:p>
    <w:p w14:paraId="471051BF" w14:textId="77777777" w:rsidR="00F659FC" w:rsidRPr="00F659FC" w:rsidRDefault="00F659FC" w:rsidP="00F659FC">
      <w:pPr>
        <w:numPr>
          <w:ilvl w:val="0"/>
          <w:numId w:val="249"/>
        </w:numPr>
      </w:pPr>
      <w:r w:rsidRPr="00F659FC">
        <w:t>Customs Offices</w:t>
      </w:r>
    </w:p>
    <w:p w14:paraId="581CDCEF" w14:textId="77777777" w:rsidR="00F659FC" w:rsidRPr="00F659FC" w:rsidRDefault="00F659FC" w:rsidP="00F659FC">
      <w:pPr>
        <w:numPr>
          <w:ilvl w:val="0"/>
          <w:numId w:val="249"/>
        </w:numPr>
      </w:pPr>
      <w:r w:rsidRPr="00F659FC">
        <w:t>Free Trade Zones</w:t>
      </w:r>
    </w:p>
    <w:p w14:paraId="6654A0C7" w14:textId="77777777" w:rsidR="00F659FC" w:rsidRPr="00F659FC" w:rsidRDefault="00F659FC" w:rsidP="00F659FC">
      <w:pPr>
        <w:numPr>
          <w:ilvl w:val="0"/>
          <w:numId w:val="249"/>
        </w:numPr>
      </w:pPr>
      <w:r w:rsidRPr="00F659FC">
        <w:t>Warehouses</w:t>
      </w:r>
    </w:p>
    <w:p w14:paraId="57A8D7F8" w14:textId="77777777" w:rsidR="00F659FC" w:rsidRPr="00F659FC" w:rsidRDefault="00F659FC" w:rsidP="00F659FC">
      <w:pPr>
        <w:numPr>
          <w:ilvl w:val="0"/>
          <w:numId w:val="249"/>
        </w:numPr>
      </w:pPr>
      <w:r w:rsidRPr="00F659FC">
        <w:t>Border Crossings</w:t>
      </w:r>
    </w:p>
    <w:p w14:paraId="03723198" w14:textId="77777777" w:rsidR="00F659FC" w:rsidRPr="00F659FC" w:rsidRDefault="00F659FC" w:rsidP="00F659FC">
      <w:r w:rsidRPr="00F659FC">
        <w:t> </w:t>
      </w:r>
    </w:p>
    <w:p w14:paraId="4EE5484B" w14:textId="77777777" w:rsidR="00F659FC" w:rsidRPr="00F659FC" w:rsidRDefault="00F659FC" w:rsidP="00F659FC">
      <w:r w:rsidRPr="00F659FC">
        <w:rPr>
          <w:b/>
          <w:bCs/>
        </w:rPr>
        <w:t>Regulatory Master</w:t>
      </w:r>
    </w:p>
    <w:p w14:paraId="4D13484D" w14:textId="77777777" w:rsidR="00F659FC" w:rsidRPr="00F659FC" w:rsidRDefault="00F659FC" w:rsidP="00F659FC">
      <w:r w:rsidRPr="00F659FC">
        <w:t>Stores:</w:t>
      </w:r>
    </w:p>
    <w:p w14:paraId="77C990C1" w14:textId="77777777" w:rsidR="00F659FC" w:rsidRPr="00F659FC" w:rsidRDefault="00F659FC" w:rsidP="00F659FC">
      <w:pPr>
        <w:numPr>
          <w:ilvl w:val="0"/>
          <w:numId w:val="250"/>
        </w:numPr>
      </w:pPr>
      <w:r w:rsidRPr="00F659FC">
        <w:t>HS Codes</w:t>
      </w:r>
    </w:p>
    <w:p w14:paraId="0AC333B4" w14:textId="77777777" w:rsidR="00F659FC" w:rsidRPr="00F659FC" w:rsidRDefault="00F659FC" w:rsidP="00F659FC">
      <w:pPr>
        <w:numPr>
          <w:ilvl w:val="0"/>
          <w:numId w:val="250"/>
        </w:numPr>
      </w:pPr>
      <w:r w:rsidRPr="00F659FC">
        <w:t>Tariff Schedules</w:t>
      </w:r>
    </w:p>
    <w:p w14:paraId="7DA32FF7" w14:textId="77777777" w:rsidR="00F659FC" w:rsidRPr="00F659FC" w:rsidRDefault="00F659FC" w:rsidP="00F659FC">
      <w:pPr>
        <w:numPr>
          <w:ilvl w:val="0"/>
          <w:numId w:val="250"/>
        </w:numPr>
      </w:pPr>
      <w:r w:rsidRPr="00F659FC">
        <w:t>CPC Codes</w:t>
      </w:r>
    </w:p>
    <w:p w14:paraId="7874240B" w14:textId="77777777" w:rsidR="00F659FC" w:rsidRPr="00F659FC" w:rsidRDefault="00F659FC" w:rsidP="00F659FC">
      <w:pPr>
        <w:numPr>
          <w:ilvl w:val="0"/>
          <w:numId w:val="250"/>
        </w:numPr>
      </w:pPr>
      <w:r w:rsidRPr="00F659FC">
        <w:t>Incoterms</w:t>
      </w:r>
    </w:p>
    <w:p w14:paraId="1A97AA04" w14:textId="77777777" w:rsidR="00F659FC" w:rsidRPr="00F659FC" w:rsidRDefault="00F659FC" w:rsidP="00F659FC">
      <w:pPr>
        <w:numPr>
          <w:ilvl w:val="0"/>
          <w:numId w:val="250"/>
        </w:numPr>
      </w:pPr>
      <w:r w:rsidRPr="00F659FC">
        <w:t>Customs Procedure Codes</w:t>
      </w:r>
    </w:p>
    <w:p w14:paraId="47622435" w14:textId="77777777" w:rsidR="00F659FC" w:rsidRPr="00F659FC" w:rsidRDefault="00F659FC" w:rsidP="00F659FC">
      <w:pPr>
        <w:numPr>
          <w:ilvl w:val="0"/>
          <w:numId w:val="250"/>
        </w:numPr>
      </w:pPr>
      <w:r w:rsidRPr="00F659FC">
        <w:t>Permit Types</w:t>
      </w:r>
    </w:p>
    <w:p w14:paraId="1B13ED68" w14:textId="77777777" w:rsidR="00F659FC" w:rsidRPr="00F659FC" w:rsidRDefault="00F659FC" w:rsidP="00F659FC">
      <w:pPr>
        <w:numPr>
          <w:ilvl w:val="0"/>
          <w:numId w:val="250"/>
        </w:numPr>
      </w:pPr>
      <w:r w:rsidRPr="00F659FC">
        <w:t>OGA Types</w:t>
      </w:r>
    </w:p>
    <w:p w14:paraId="668774B0" w14:textId="77777777" w:rsidR="00F659FC" w:rsidRPr="00F659FC" w:rsidRDefault="00F659FC" w:rsidP="00F659FC">
      <w:pPr>
        <w:numPr>
          <w:ilvl w:val="0"/>
          <w:numId w:val="250"/>
        </w:numPr>
      </w:pPr>
      <w:r w:rsidRPr="00F659FC">
        <w:t>Regulatory Status Codes</w:t>
      </w:r>
    </w:p>
    <w:p w14:paraId="75946FD5" w14:textId="77777777" w:rsidR="00F659FC" w:rsidRPr="00F659FC" w:rsidRDefault="00F659FC" w:rsidP="00F659FC">
      <w:r w:rsidRPr="00F659FC">
        <w:t> </w:t>
      </w:r>
    </w:p>
    <w:p w14:paraId="5A932DCC" w14:textId="77777777" w:rsidR="00F659FC" w:rsidRPr="00F659FC" w:rsidRDefault="00F659FC" w:rsidP="00F659FC">
      <w:r w:rsidRPr="00F659FC">
        <w:rPr>
          <w:b/>
          <w:bCs/>
        </w:rPr>
        <w:t>Financial Master</w:t>
      </w:r>
    </w:p>
    <w:p w14:paraId="5B50C8D8" w14:textId="77777777" w:rsidR="00F659FC" w:rsidRPr="00F659FC" w:rsidRDefault="00F659FC" w:rsidP="00F659FC">
      <w:r w:rsidRPr="00F659FC">
        <w:t>Stores:</w:t>
      </w:r>
    </w:p>
    <w:p w14:paraId="4535E939" w14:textId="77777777" w:rsidR="00F659FC" w:rsidRPr="00F659FC" w:rsidRDefault="00F659FC" w:rsidP="00F659FC">
      <w:pPr>
        <w:numPr>
          <w:ilvl w:val="0"/>
          <w:numId w:val="251"/>
        </w:numPr>
      </w:pPr>
      <w:r w:rsidRPr="00F659FC">
        <w:t>Currency Codes</w:t>
      </w:r>
    </w:p>
    <w:p w14:paraId="404118FB" w14:textId="77777777" w:rsidR="00F659FC" w:rsidRPr="00F659FC" w:rsidRDefault="00F659FC" w:rsidP="00F659FC">
      <w:pPr>
        <w:numPr>
          <w:ilvl w:val="0"/>
          <w:numId w:val="251"/>
        </w:numPr>
      </w:pPr>
      <w:r w:rsidRPr="00F659FC">
        <w:t>Exchange Rate Sources</w:t>
      </w:r>
    </w:p>
    <w:p w14:paraId="1C6836E5" w14:textId="77777777" w:rsidR="00F659FC" w:rsidRPr="00F659FC" w:rsidRDefault="00F659FC" w:rsidP="00F659FC">
      <w:pPr>
        <w:numPr>
          <w:ilvl w:val="0"/>
          <w:numId w:val="251"/>
        </w:numPr>
      </w:pPr>
      <w:r w:rsidRPr="00F659FC">
        <w:t>Tax Types</w:t>
      </w:r>
    </w:p>
    <w:p w14:paraId="650E9D45" w14:textId="77777777" w:rsidR="00F659FC" w:rsidRPr="00F659FC" w:rsidRDefault="00F659FC" w:rsidP="00F659FC">
      <w:pPr>
        <w:numPr>
          <w:ilvl w:val="0"/>
          <w:numId w:val="251"/>
        </w:numPr>
      </w:pPr>
      <w:r w:rsidRPr="00F659FC">
        <w:t>Duty Types</w:t>
      </w:r>
    </w:p>
    <w:p w14:paraId="7CB4551A" w14:textId="77777777" w:rsidR="00F659FC" w:rsidRPr="00F659FC" w:rsidRDefault="00F659FC" w:rsidP="00F659FC">
      <w:pPr>
        <w:numPr>
          <w:ilvl w:val="0"/>
          <w:numId w:val="251"/>
        </w:numPr>
      </w:pPr>
      <w:r w:rsidRPr="00F659FC">
        <w:t>Payment Methods</w:t>
      </w:r>
    </w:p>
    <w:p w14:paraId="2D31BC02" w14:textId="77777777" w:rsidR="00F659FC" w:rsidRPr="00F659FC" w:rsidRDefault="00F659FC" w:rsidP="00F659FC">
      <w:pPr>
        <w:numPr>
          <w:ilvl w:val="0"/>
          <w:numId w:val="251"/>
        </w:numPr>
      </w:pPr>
      <w:r w:rsidRPr="00F659FC">
        <w:t>Banks</w:t>
      </w:r>
    </w:p>
    <w:p w14:paraId="6806726A" w14:textId="77777777" w:rsidR="00F659FC" w:rsidRPr="00F659FC" w:rsidRDefault="00F659FC" w:rsidP="00F659FC">
      <w:pPr>
        <w:numPr>
          <w:ilvl w:val="0"/>
          <w:numId w:val="251"/>
        </w:numPr>
      </w:pPr>
      <w:r w:rsidRPr="00F659FC">
        <w:t>Financial Institutions</w:t>
      </w:r>
    </w:p>
    <w:p w14:paraId="5A60369B" w14:textId="77777777" w:rsidR="00F659FC" w:rsidRPr="00F659FC" w:rsidRDefault="00F659FC" w:rsidP="00F659FC">
      <w:r w:rsidRPr="00F659FC">
        <w:t> </w:t>
      </w:r>
    </w:p>
    <w:p w14:paraId="381BB9F1" w14:textId="77777777" w:rsidR="00F659FC" w:rsidRPr="00F659FC" w:rsidRDefault="00F659FC" w:rsidP="00F659FC">
      <w:r w:rsidRPr="00F659FC">
        <w:rPr>
          <w:b/>
          <w:bCs/>
        </w:rPr>
        <w:t>Operational Master</w:t>
      </w:r>
    </w:p>
    <w:p w14:paraId="1AB92007" w14:textId="77777777" w:rsidR="00F659FC" w:rsidRPr="00F659FC" w:rsidRDefault="00F659FC" w:rsidP="00F659FC">
      <w:r w:rsidRPr="00F659FC">
        <w:t>Stores:</w:t>
      </w:r>
    </w:p>
    <w:p w14:paraId="4B0E7F57" w14:textId="77777777" w:rsidR="00F659FC" w:rsidRPr="00F659FC" w:rsidRDefault="00F659FC" w:rsidP="00F659FC">
      <w:pPr>
        <w:numPr>
          <w:ilvl w:val="0"/>
          <w:numId w:val="252"/>
        </w:numPr>
      </w:pPr>
      <w:r w:rsidRPr="00F659FC">
        <w:t>Transport Modes</w:t>
      </w:r>
    </w:p>
    <w:p w14:paraId="0637FB6F" w14:textId="77777777" w:rsidR="00F659FC" w:rsidRPr="00F659FC" w:rsidRDefault="00F659FC" w:rsidP="00F659FC">
      <w:pPr>
        <w:numPr>
          <w:ilvl w:val="0"/>
          <w:numId w:val="252"/>
        </w:numPr>
      </w:pPr>
      <w:r w:rsidRPr="00F659FC">
        <w:t>Container Types</w:t>
      </w:r>
    </w:p>
    <w:p w14:paraId="2CB58819" w14:textId="77777777" w:rsidR="00F659FC" w:rsidRPr="00F659FC" w:rsidRDefault="00F659FC" w:rsidP="00F659FC">
      <w:pPr>
        <w:numPr>
          <w:ilvl w:val="0"/>
          <w:numId w:val="252"/>
        </w:numPr>
      </w:pPr>
      <w:r w:rsidRPr="00F659FC">
        <w:t>Packaging Types</w:t>
      </w:r>
    </w:p>
    <w:p w14:paraId="4B32F874" w14:textId="77777777" w:rsidR="00F659FC" w:rsidRPr="00F659FC" w:rsidRDefault="00F659FC" w:rsidP="00F659FC">
      <w:pPr>
        <w:numPr>
          <w:ilvl w:val="0"/>
          <w:numId w:val="252"/>
        </w:numPr>
      </w:pPr>
      <w:r w:rsidRPr="00F659FC">
        <w:t>Units of Measure</w:t>
      </w:r>
    </w:p>
    <w:p w14:paraId="7D725E04" w14:textId="77777777" w:rsidR="00F659FC" w:rsidRPr="00F659FC" w:rsidRDefault="00F659FC" w:rsidP="00F659FC">
      <w:pPr>
        <w:numPr>
          <w:ilvl w:val="0"/>
          <w:numId w:val="252"/>
        </w:numPr>
      </w:pPr>
      <w:r w:rsidRPr="00F659FC">
        <w:t>Service Levels</w:t>
      </w:r>
    </w:p>
    <w:p w14:paraId="278DC487" w14:textId="77777777" w:rsidR="00F659FC" w:rsidRPr="00F659FC" w:rsidRDefault="00F659FC" w:rsidP="00F659FC">
      <w:pPr>
        <w:numPr>
          <w:ilvl w:val="0"/>
          <w:numId w:val="252"/>
        </w:numPr>
      </w:pPr>
      <w:r w:rsidRPr="00F659FC">
        <w:t>Workflow Types</w:t>
      </w:r>
    </w:p>
    <w:p w14:paraId="04B9394D" w14:textId="77777777" w:rsidR="00F659FC" w:rsidRPr="00F659FC" w:rsidRDefault="00F659FC" w:rsidP="00F659FC">
      <w:pPr>
        <w:numPr>
          <w:ilvl w:val="0"/>
          <w:numId w:val="252"/>
        </w:numPr>
      </w:pPr>
      <w:r w:rsidRPr="00F659FC">
        <w:t>Priority Levels</w:t>
      </w:r>
    </w:p>
    <w:p w14:paraId="50D7F2AC" w14:textId="77777777" w:rsidR="00F659FC" w:rsidRPr="00F659FC" w:rsidRDefault="00F659FC" w:rsidP="00F659FC">
      <w:r w:rsidRPr="00F659FC">
        <w:t> </w:t>
      </w:r>
    </w:p>
    <w:p w14:paraId="07859711" w14:textId="77777777" w:rsidR="00F659FC" w:rsidRPr="00F659FC" w:rsidRDefault="00F659FC" w:rsidP="00F659FC">
      <w:r w:rsidRPr="00F659FC">
        <w:rPr>
          <w:b/>
          <w:bCs/>
        </w:rPr>
        <w:t>17.6 Master Data Lifecycle</w:t>
      </w:r>
    </w:p>
    <w:p w14:paraId="2B010DD7" w14:textId="77777777" w:rsidR="00F659FC" w:rsidRPr="00F659FC" w:rsidRDefault="00F659FC" w:rsidP="00F659FC">
      <w:r w:rsidRPr="00F659FC">
        <w:t>Created</w:t>
      </w:r>
      <w:r w:rsidRPr="00F659FC">
        <w:br/>
        <w:t xml:space="preserve">   │</w:t>
      </w:r>
      <w:r w:rsidRPr="00F659FC">
        <w:br/>
        <w:t xml:space="preserve">   </w:t>
      </w:r>
      <w:r w:rsidRPr="00F659FC">
        <w:rPr>
          <w:rFonts w:ascii="Arial" w:hAnsi="Arial" w:cs="Arial"/>
        </w:rPr>
        <w:t>▼</w:t>
      </w:r>
      <w:r w:rsidRPr="00F659FC">
        <w:br/>
        <w:t>Validated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Approved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Published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In Use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Superseded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Archived</w:t>
      </w:r>
    </w:p>
    <w:p w14:paraId="627CC074" w14:textId="77777777" w:rsidR="00F659FC" w:rsidRPr="00F659FC" w:rsidRDefault="00F659FC" w:rsidP="00F659FC">
      <w:r w:rsidRPr="00F659FC">
        <w:t>Master data is never physically deleted if referenced by business transactions.</w:t>
      </w:r>
    </w:p>
    <w:p w14:paraId="66F009B1" w14:textId="77777777" w:rsidR="00F659FC" w:rsidRPr="00F659FC" w:rsidRDefault="00F659FC" w:rsidP="00F659FC">
      <w:r w:rsidRPr="00F659FC">
        <w:t> </w:t>
      </w:r>
    </w:p>
    <w:p w14:paraId="21B0A631" w14:textId="77777777" w:rsidR="00F659FC" w:rsidRPr="00F659FC" w:rsidRDefault="00F659FC" w:rsidP="00F659FC">
      <w:r w:rsidRPr="00F659FC">
        <w:rPr>
          <w:b/>
          <w:bCs/>
        </w:rPr>
        <w:t>17.7 Data Governance</w:t>
      </w:r>
    </w:p>
    <w:p w14:paraId="10E465F1" w14:textId="77777777" w:rsidR="00F659FC" w:rsidRPr="00F659FC" w:rsidRDefault="00F659FC" w:rsidP="00F659FC">
      <w:r w:rsidRPr="00F659FC">
        <w:t>Each master data domain has designated roles.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58"/>
        <w:gridCol w:w="3007"/>
      </w:tblGrid>
      <w:tr w:rsidR="00F659FC" w:rsidRPr="00F659FC" w14:paraId="27486442" w14:textId="77777777">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7949C" w14:textId="77777777" w:rsidR="00F659FC" w:rsidRPr="00F659FC" w:rsidRDefault="00F659FC" w:rsidP="00F659FC">
            <w:r w:rsidRPr="00F659FC">
              <w:rPr>
                <w:b/>
                <w:bCs/>
              </w:rPr>
              <w:t>Role</w:t>
            </w:r>
          </w:p>
        </w:tc>
        <w:tc>
          <w:tcPr>
            <w:tcW w:w="2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CF824" w14:textId="77777777" w:rsidR="00F659FC" w:rsidRPr="00F659FC" w:rsidRDefault="00F659FC" w:rsidP="00F659FC">
            <w:r w:rsidRPr="00F659FC">
              <w:rPr>
                <w:b/>
                <w:bCs/>
              </w:rPr>
              <w:t>Responsibility</w:t>
            </w:r>
          </w:p>
        </w:tc>
      </w:tr>
      <w:tr w:rsidR="00F659FC" w:rsidRPr="00F659FC" w14:paraId="7F85B42B" w14:textId="77777777">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AF01A" w14:textId="77777777" w:rsidR="00F659FC" w:rsidRPr="00F659FC" w:rsidRDefault="00F659FC" w:rsidP="00F659FC">
            <w:r w:rsidRPr="00F659FC">
              <w:t>Data Owner</w:t>
            </w:r>
          </w:p>
        </w:tc>
        <w:tc>
          <w:tcPr>
            <w:tcW w:w="2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9CACC" w14:textId="77777777" w:rsidR="00F659FC" w:rsidRPr="00F659FC" w:rsidRDefault="00F659FC" w:rsidP="00F659FC">
            <w:r w:rsidRPr="00F659FC">
              <w:t>Business accountability</w:t>
            </w:r>
          </w:p>
        </w:tc>
      </w:tr>
      <w:tr w:rsidR="00F659FC" w:rsidRPr="00F659FC" w14:paraId="11731357"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DE170" w14:textId="77777777" w:rsidR="00F659FC" w:rsidRPr="00F659FC" w:rsidRDefault="00F659FC" w:rsidP="00F659FC">
            <w:r w:rsidRPr="00F659FC">
              <w:t>Data Steward</w:t>
            </w:r>
          </w:p>
        </w:tc>
        <w:tc>
          <w:tcPr>
            <w:tcW w:w="3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E5D6D" w14:textId="77777777" w:rsidR="00F659FC" w:rsidRPr="00F659FC" w:rsidRDefault="00F659FC" w:rsidP="00F659FC">
            <w:r w:rsidRPr="00F659FC">
              <w:t>Day-to-day maintenance</w:t>
            </w:r>
          </w:p>
        </w:tc>
      </w:tr>
      <w:tr w:rsidR="00F659FC" w:rsidRPr="00F659FC" w14:paraId="0064E25E" w14:textId="77777777">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B9A416" w14:textId="77777777" w:rsidR="00F659FC" w:rsidRPr="00F659FC" w:rsidRDefault="00F659FC" w:rsidP="00F659FC">
            <w:r w:rsidRPr="00F659FC">
              <w:t>Reviewer</w:t>
            </w:r>
          </w:p>
        </w:tc>
        <w:tc>
          <w:tcPr>
            <w:tcW w:w="2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D88B4E" w14:textId="77777777" w:rsidR="00F659FC" w:rsidRPr="00F659FC" w:rsidRDefault="00F659FC" w:rsidP="00F659FC">
            <w:r w:rsidRPr="00F659FC">
              <w:t>Quality validation</w:t>
            </w:r>
          </w:p>
        </w:tc>
      </w:tr>
      <w:tr w:rsidR="00F659FC" w:rsidRPr="00F659FC" w14:paraId="46FE56D5" w14:textId="77777777">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CD803" w14:textId="77777777" w:rsidR="00F659FC" w:rsidRPr="00F659FC" w:rsidRDefault="00F659FC" w:rsidP="00F659FC">
            <w:r w:rsidRPr="00F659FC">
              <w:t>Approver</w:t>
            </w:r>
          </w:p>
        </w:tc>
        <w:tc>
          <w:tcPr>
            <w:tcW w:w="2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7B6D8" w14:textId="77777777" w:rsidR="00F659FC" w:rsidRPr="00F659FC" w:rsidRDefault="00F659FC" w:rsidP="00F659FC">
            <w:r w:rsidRPr="00F659FC">
              <w:t>Final approval</w:t>
            </w:r>
          </w:p>
        </w:tc>
      </w:tr>
      <w:tr w:rsidR="00F659FC" w:rsidRPr="00F659FC" w14:paraId="5AC5D490" w14:textId="77777777">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60578" w14:textId="77777777" w:rsidR="00F659FC" w:rsidRPr="00F659FC" w:rsidRDefault="00F659FC" w:rsidP="00F659FC">
            <w:r w:rsidRPr="00F659FC">
              <w:t>Consumer</w:t>
            </w:r>
          </w:p>
        </w:tc>
        <w:tc>
          <w:tcPr>
            <w:tcW w:w="2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C8923" w14:textId="77777777" w:rsidR="00F659FC" w:rsidRPr="00F659FC" w:rsidRDefault="00F659FC" w:rsidP="00F659FC">
            <w:r w:rsidRPr="00F659FC">
              <w:t>Read-only usage</w:t>
            </w:r>
          </w:p>
        </w:tc>
      </w:tr>
    </w:tbl>
    <w:p w14:paraId="727871C6" w14:textId="77777777" w:rsidR="00F659FC" w:rsidRPr="00F659FC" w:rsidRDefault="00F659FC" w:rsidP="00F659FC">
      <w:r w:rsidRPr="00F659FC">
        <w:t>Approval workflows are configurable.</w:t>
      </w:r>
    </w:p>
    <w:p w14:paraId="11B1B47D" w14:textId="77777777" w:rsidR="00F659FC" w:rsidRPr="00F659FC" w:rsidRDefault="00F659FC" w:rsidP="00F659FC">
      <w:r w:rsidRPr="00F659FC">
        <w:t> </w:t>
      </w:r>
    </w:p>
    <w:p w14:paraId="6965E71D" w14:textId="77777777" w:rsidR="00F659FC" w:rsidRPr="00F659FC" w:rsidRDefault="00F659FC" w:rsidP="00F659FC">
      <w:r w:rsidRPr="00F659FC">
        <w:rPr>
          <w:b/>
          <w:bCs/>
        </w:rPr>
        <w:t>17.8 Effective Dating &amp; Versioning</w:t>
      </w:r>
    </w:p>
    <w:p w14:paraId="05603D39" w14:textId="77777777" w:rsidR="00F659FC" w:rsidRPr="00F659FC" w:rsidRDefault="00F659FC" w:rsidP="00F659FC">
      <w:r w:rsidRPr="00F659FC">
        <w:t>Every master record supports:</w:t>
      </w:r>
    </w:p>
    <w:p w14:paraId="58196695" w14:textId="77777777" w:rsidR="00F659FC" w:rsidRPr="00F659FC" w:rsidRDefault="00F659FC" w:rsidP="00F659FC">
      <w:pPr>
        <w:numPr>
          <w:ilvl w:val="0"/>
          <w:numId w:val="253"/>
        </w:numPr>
      </w:pPr>
      <w:r w:rsidRPr="00F659FC">
        <w:t>Effective From</w:t>
      </w:r>
    </w:p>
    <w:p w14:paraId="618148C7" w14:textId="77777777" w:rsidR="00F659FC" w:rsidRPr="00F659FC" w:rsidRDefault="00F659FC" w:rsidP="00F659FC">
      <w:pPr>
        <w:numPr>
          <w:ilvl w:val="0"/>
          <w:numId w:val="253"/>
        </w:numPr>
      </w:pPr>
      <w:r w:rsidRPr="00F659FC">
        <w:t>Effective To</w:t>
      </w:r>
    </w:p>
    <w:p w14:paraId="37D1F4A7" w14:textId="77777777" w:rsidR="00F659FC" w:rsidRPr="00F659FC" w:rsidRDefault="00F659FC" w:rsidP="00F659FC">
      <w:pPr>
        <w:numPr>
          <w:ilvl w:val="0"/>
          <w:numId w:val="253"/>
        </w:numPr>
      </w:pPr>
      <w:r w:rsidRPr="00F659FC">
        <w:t>Version Number</w:t>
      </w:r>
    </w:p>
    <w:p w14:paraId="0CA375E6" w14:textId="77777777" w:rsidR="00F659FC" w:rsidRPr="00F659FC" w:rsidRDefault="00F659FC" w:rsidP="00F659FC">
      <w:pPr>
        <w:numPr>
          <w:ilvl w:val="0"/>
          <w:numId w:val="253"/>
        </w:numPr>
      </w:pPr>
      <w:r w:rsidRPr="00F659FC">
        <w:t>Status</w:t>
      </w:r>
    </w:p>
    <w:p w14:paraId="75EEBA1D" w14:textId="77777777" w:rsidR="00F659FC" w:rsidRPr="00F659FC" w:rsidRDefault="00F659FC" w:rsidP="00F659FC">
      <w:pPr>
        <w:numPr>
          <w:ilvl w:val="0"/>
          <w:numId w:val="253"/>
        </w:numPr>
      </w:pPr>
      <w:r w:rsidRPr="00F659FC">
        <w:t>Change Reason</w:t>
      </w:r>
    </w:p>
    <w:p w14:paraId="6266E843" w14:textId="77777777" w:rsidR="00F659FC" w:rsidRPr="00F659FC" w:rsidRDefault="00F659FC" w:rsidP="00F659FC">
      <w:r w:rsidRPr="00F659FC">
        <w:t> </w:t>
      </w:r>
    </w:p>
    <w:p w14:paraId="20E94AC0" w14:textId="77777777" w:rsidR="00F659FC" w:rsidRPr="00F659FC" w:rsidRDefault="00F659FC" w:rsidP="00F659FC">
      <w:r w:rsidRPr="00F659FC">
        <w:t>Example:</w:t>
      </w:r>
    </w:p>
    <w:p w14:paraId="30E57D9E" w14:textId="77777777" w:rsidR="00F659FC" w:rsidRPr="00F659FC" w:rsidRDefault="00F659FC" w:rsidP="00F659FC">
      <w:r w:rsidRPr="00F659FC">
        <w:t> </w:t>
      </w:r>
    </w:p>
    <w:p w14:paraId="6F10F661" w14:textId="77777777" w:rsidR="00F659FC" w:rsidRPr="00F659FC" w:rsidRDefault="00F659FC" w:rsidP="00F659FC">
      <w:r w:rsidRPr="00F659FC">
        <w:t>HS Code Version 2026</w:t>
      </w:r>
    </w:p>
    <w:p w14:paraId="78C8DB39" w14:textId="77777777" w:rsidR="00F659FC" w:rsidRPr="00F659FC" w:rsidRDefault="00F659FC" w:rsidP="00F659FC">
      <w:r w:rsidRPr="00F659FC">
        <w:t> </w:t>
      </w:r>
    </w:p>
    <w:p w14:paraId="4C8F20CD" w14:textId="77777777" w:rsidR="00F659FC" w:rsidRPr="00F659FC" w:rsidRDefault="00F659FC" w:rsidP="00F659FC">
      <w:r w:rsidRPr="00F659FC">
        <w:t>↓</w:t>
      </w:r>
    </w:p>
    <w:p w14:paraId="29EA457F" w14:textId="77777777" w:rsidR="00F659FC" w:rsidRPr="00F659FC" w:rsidRDefault="00F659FC" w:rsidP="00F659FC">
      <w:r w:rsidRPr="00F659FC">
        <w:t>Effective 01-Jan-2026</w:t>
      </w:r>
    </w:p>
    <w:p w14:paraId="1B78D7A1" w14:textId="77777777" w:rsidR="00F659FC" w:rsidRPr="00F659FC" w:rsidRDefault="00F659FC" w:rsidP="00F659FC">
      <w:r w:rsidRPr="00F659FC">
        <w:t> </w:t>
      </w:r>
    </w:p>
    <w:p w14:paraId="05F501B3" w14:textId="77777777" w:rsidR="00F659FC" w:rsidRPr="00F659FC" w:rsidRDefault="00F659FC" w:rsidP="00F659FC">
      <w:r w:rsidRPr="00F659FC">
        <w:t>↓</w:t>
      </w:r>
    </w:p>
    <w:p w14:paraId="234EEB13" w14:textId="77777777" w:rsidR="00F659FC" w:rsidRPr="00F659FC" w:rsidRDefault="00F659FC" w:rsidP="00F659FC">
      <w:r w:rsidRPr="00F659FC">
        <w:t>Superseded</w:t>
      </w:r>
    </w:p>
    <w:p w14:paraId="259CF07A" w14:textId="77777777" w:rsidR="00F659FC" w:rsidRPr="00F659FC" w:rsidRDefault="00F659FC" w:rsidP="00F659FC">
      <w:r w:rsidRPr="00F659FC">
        <w:t> </w:t>
      </w:r>
    </w:p>
    <w:p w14:paraId="10C2311F" w14:textId="77777777" w:rsidR="00F659FC" w:rsidRPr="00F659FC" w:rsidRDefault="00F659FC" w:rsidP="00F659FC">
      <w:r w:rsidRPr="00F659FC">
        <w:t>↓</w:t>
      </w:r>
    </w:p>
    <w:p w14:paraId="04E3199A" w14:textId="77777777" w:rsidR="00F659FC" w:rsidRPr="00F659FC" w:rsidRDefault="00F659FC" w:rsidP="00F659FC">
      <w:r w:rsidRPr="00F659FC">
        <w:t>Version 2027</w:t>
      </w:r>
    </w:p>
    <w:p w14:paraId="1759EA49" w14:textId="77777777" w:rsidR="00F659FC" w:rsidRPr="00F659FC" w:rsidRDefault="00F659FC" w:rsidP="00F659FC">
      <w:r w:rsidRPr="00F659FC">
        <w:t> </w:t>
      </w:r>
    </w:p>
    <w:p w14:paraId="6F7DB4FA" w14:textId="77777777" w:rsidR="00F659FC" w:rsidRPr="00F659FC" w:rsidRDefault="00F659FC" w:rsidP="00F659FC">
      <w:r w:rsidRPr="00F659FC">
        <w:t>Historical transactions continue to reference the version in effect when they were created.</w:t>
      </w:r>
    </w:p>
    <w:p w14:paraId="4494DF72" w14:textId="77777777" w:rsidR="00F659FC" w:rsidRPr="00F659FC" w:rsidRDefault="00F659FC" w:rsidP="00F659FC">
      <w:r w:rsidRPr="00F659FC">
        <w:t> </w:t>
      </w:r>
    </w:p>
    <w:p w14:paraId="1E4CDF60" w14:textId="77777777" w:rsidR="00F659FC" w:rsidRPr="00F659FC" w:rsidRDefault="00F659FC" w:rsidP="00F659FC">
      <w:r w:rsidRPr="00F659FC">
        <w:rPr>
          <w:b/>
          <w:bCs/>
        </w:rPr>
        <w:t>17.9 Functional Requirements</w:t>
      </w:r>
    </w:p>
    <w:p w14:paraId="062219E1" w14:textId="77777777" w:rsidR="00F659FC" w:rsidRPr="00F659FC" w:rsidRDefault="00F659FC" w:rsidP="00F659FC">
      <w:r w:rsidRPr="00F659FC">
        <w:rPr>
          <w:b/>
          <w:bCs/>
        </w:rPr>
        <w:t>FR-MDR-001 – Master Data Maintenance</w:t>
      </w:r>
    </w:p>
    <w:p w14:paraId="65478276" w14:textId="77777777" w:rsidR="00F659FC" w:rsidRPr="00F659FC" w:rsidRDefault="00F659FC" w:rsidP="00F659FC">
      <w:r w:rsidRPr="00F659FC">
        <w:t>Authorized users shall:</w:t>
      </w:r>
    </w:p>
    <w:p w14:paraId="0364CBC7" w14:textId="77777777" w:rsidR="00F659FC" w:rsidRPr="00F659FC" w:rsidRDefault="00F659FC" w:rsidP="00F659FC">
      <w:pPr>
        <w:numPr>
          <w:ilvl w:val="0"/>
          <w:numId w:val="254"/>
        </w:numPr>
      </w:pPr>
      <w:r w:rsidRPr="00F659FC">
        <w:t>Create records.</w:t>
      </w:r>
    </w:p>
    <w:p w14:paraId="4CEA3BC7" w14:textId="77777777" w:rsidR="00F659FC" w:rsidRPr="00F659FC" w:rsidRDefault="00F659FC" w:rsidP="00F659FC">
      <w:pPr>
        <w:numPr>
          <w:ilvl w:val="0"/>
          <w:numId w:val="254"/>
        </w:numPr>
      </w:pPr>
      <w:r w:rsidRPr="00F659FC">
        <w:t>Update records.</w:t>
      </w:r>
    </w:p>
    <w:p w14:paraId="51041AC2" w14:textId="77777777" w:rsidR="00F659FC" w:rsidRPr="00F659FC" w:rsidRDefault="00F659FC" w:rsidP="00F659FC">
      <w:pPr>
        <w:numPr>
          <w:ilvl w:val="0"/>
          <w:numId w:val="254"/>
        </w:numPr>
      </w:pPr>
      <w:r w:rsidRPr="00F659FC">
        <w:t>Retire records.</w:t>
      </w:r>
    </w:p>
    <w:p w14:paraId="258359AC" w14:textId="77777777" w:rsidR="00F659FC" w:rsidRPr="00F659FC" w:rsidRDefault="00F659FC" w:rsidP="00F659FC">
      <w:pPr>
        <w:numPr>
          <w:ilvl w:val="0"/>
          <w:numId w:val="254"/>
        </w:numPr>
      </w:pPr>
      <w:r w:rsidRPr="00F659FC">
        <w:t>Clone records.</w:t>
      </w:r>
    </w:p>
    <w:p w14:paraId="3B13E31E" w14:textId="77777777" w:rsidR="00F659FC" w:rsidRPr="00F659FC" w:rsidRDefault="00F659FC" w:rsidP="00F659FC">
      <w:pPr>
        <w:numPr>
          <w:ilvl w:val="0"/>
          <w:numId w:val="254"/>
        </w:numPr>
      </w:pPr>
      <w:r w:rsidRPr="00F659FC">
        <w:t>Import records in bulk.</w:t>
      </w:r>
    </w:p>
    <w:p w14:paraId="04FCC241" w14:textId="77777777" w:rsidR="00F659FC" w:rsidRPr="00F659FC" w:rsidRDefault="00F659FC" w:rsidP="00F659FC">
      <w:pPr>
        <w:numPr>
          <w:ilvl w:val="0"/>
          <w:numId w:val="254"/>
        </w:numPr>
      </w:pPr>
      <w:r w:rsidRPr="00F659FC">
        <w:t>Export records.</w:t>
      </w:r>
    </w:p>
    <w:p w14:paraId="6FB4EE9C" w14:textId="77777777" w:rsidR="00F659FC" w:rsidRPr="00F659FC" w:rsidRDefault="00F659FC" w:rsidP="00F659FC">
      <w:r w:rsidRPr="00F659FC">
        <w:t>Changes requiring governance follow approval workflows before publication.</w:t>
      </w:r>
    </w:p>
    <w:p w14:paraId="0B32BCF4" w14:textId="77777777" w:rsidR="00F659FC" w:rsidRPr="00F659FC" w:rsidRDefault="00F659FC" w:rsidP="00F659FC">
      <w:r w:rsidRPr="00F659FC">
        <w:t> </w:t>
      </w:r>
    </w:p>
    <w:p w14:paraId="34878DDF" w14:textId="77777777" w:rsidR="00F659FC" w:rsidRPr="00F659FC" w:rsidRDefault="00F659FC" w:rsidP="00F659FC">
      <w:r w:rsidRPr="00F659FC">
        <w:rPr>
          <w:b/>
          <w:bCs/>
        </w:rPr>
        <w:t>FR-MDR-002 – Bulk Import</w:t>
      </w:r>
    </w:p>
    <w:p w14:paraId="4F5A6473" w14:textId="77777777" w:rsidR="00F659FC" w:rsidRPr="00F659FC" w:rsidRDefault="00F659FC" w:rsidP="00F659FC">
      <w:r w:rsidRPr="00F659FC">
        <w:t>Supported methods:</w:t>
      </w:r>
    </w:p>
    <w:p w14:paraId="59CC71B5" w14:textId="77777777" w:rsidR="00F659FC" w:rsidRPr="00F659FC" w:rsidRDefault="00F659FC" w:rsidP="00F659FC">
      <w:pPr>
        <w:numPr>
          <w:ilvl w:val="0"/>
          <w:numId w:val="255"/>
        </w:numPr>
      </w:pPr>
      <w:r w:rsidRPr="00F659FC">
        <w:t>Excel</w:t>
      </w:r>
    </w:p>
    <w:p w14:paraId="1333161B" w14:textId="77777777" w:rsidR="00F659FC" w:rsidRPr="00F659FC" w:rsidRDefault="00F659FC" w:rsidP="00F659FC">
      <w:pPr>
        <w:numPr>
          <w:ilvl w:val="0"/>
          <w:numId w:val="255"/>
        </w:numPr>
      </w:pPr>
      <w:r w:rsidRPr="00F659FC">
        <w:t>CSV</w:t>
      </w:r>
    </w:p>
    <w:p w14:paraId="29E3CC1F" w14:textId="77777777" w:rsidR="00F659FC" w:rsidRPr="00F659FC" w:rsidRDefault="00F659FC" w:rsidP="00F659FC">
      <w:pPr>
        <w:numPr>
          <w:ilvl w:val="0"/>
          <w:numId w:val="255"/>
        </w:numPr>
      </w:pPr>
      <w:r w:rsidRPr="00F659FC">
        <w:t>XML</w:t>
      </w:r>
    </w:p>
    <w:p w14:paraId="231A9196" w14:textId="77777777" w:rsidR="00F659FC" w:rsidRPr="00F659FC" w:rsidRDefault="00F659FC" w:rsidP="00F659FC">
      <w:pPr>
        <w:numPr>
          <w:ilvl w:val="0"/>
          <w:numId w:val="255"/>
        </w:numPr>
      </w:pPr>
      <w:r w:rsidRPr="00F659FC">
        <w:t>JSON</w:t>
      </w:r>
    </w:p>
    <w:p w14:paraId="4D4FF68B" w14:textId="77777777" w:rsidR="00F659FC" w:rsidRPr="00F659FC" w:rsidRDefault="00F659FC" w:rsidP="00F659FC">
      <w:pPr>
        <w:numPr>
          <w:ilvl w:val="0"/>
          <w:numId w:val="255"/>
        </w:numPr>
      </w:pPr>
      <w:r w:rsidRPr="00F659FC">
        <w:t>REST API</w:t>
      </w:r>
    </w:p>
    <w:p w14:paraId="0FB1FE2D" w14:textId="77777777" w:rsidR="00F659FC" w:rsidRPr="00F659FC" w:rsidRDefault="00F659FC" w:rsidP="00F659FC">
      <w:r w:rsidRPr="00F659FC">
        <w:t>Import validation includes:</w:t>
      </w:r>
    </w:p>
    <w:p w14:paraId="3A70C95B" w14:textId="77777777" w:rsidR="00F659FC" w:rsidRPr="00F659FC" w:rsidRDefault="00F659FC" w:rsidP="00F659FC">
      <w:pPr>
        <w:numPr>
          <w:ilvl w:val="0"/>
          <w:numId w:val="256"/>
        </w:numPr>
      </w:pPr>
      <w:r w:rsidRPr="00F659FC">
        <w:t>Duplicate detection</w:t>
      </w:r>
    </w:p>
    <w:p w14:paraId="13E98D11" w14:textId="77777777" w:rsidR="00F659FC" w:rsidRPr="00F659FC" w:rsidRDefault="00F659FC" w:rsidP="00F659FC">
      <w:pPr>
        <w:numPr>
          <w:ilvl w:val="0"/>
          <w:numId w:val="256"/>
        </w:numPr>
      </w:pPr>
      <w:r w:rsidRPr="00F659FC">
        <w:t>Mandatory fields</w:t>
      </w:r>
    </w:p>
    <w:p w14:paraId="01D572F6" w14:textId="77777777" w:rsidR="00F659FC" w:rsidRPr="00F659FC" w:rsidRDefault="00F659FC" w:rsidP="00F659FC">
      <w:pPr>
        <w:numPr>
          <w:ilvl w:val="0"/>
          <w:numId w:val="256"/>
        </w:numPr>
      </w:pPr>
      <w:r w:rsidRPr="00F659FC">
        <w:t>Referential integrity</w:t>
      </w:r>
    </w:p>
    <w:p w14:paraId="74A7FA2A" w14:textId="77777777" w:rsidR="00F659FC" w:rsidRPr="00F659FC" w:rsidRDefault="00F659FC" w:rsidP="00F659FC">
      <w:pPr>
        <w:numPr>
          <w:ilvl w:val="0"/>
          <w:numId w:val="256"/>
        </w:numPr>
      </w:pPr>
      <w:r w:rsidRPr="00F659FC">
        <w:t>Effective date conflicts</w:t>
      </w:r>
    </w:p>
    <w:p w14:paraId="6B35234E" w14:textId="77777777" w:rsidR="00F659FC" w:rsidRPr="00F659FC" w:rsidRDefault="00F659FC" w:rsidP="00F659FC">
      <w:pPr>
        <w:numPr>
          <w:ilvl w:val="0"/>
          <w:numId w:val="256"/>
        </w:numPr>
      </w:pPr>
      <w:r w:rsidRPr="00F659FC">
        <w:t>Code uniqueness</w:t>
      </w:r>
    </w:p>
    <w:p w14:paraId="70985674" w14:textId="77777777" w:rsidR="00F659FC" w:rsidRPr="00F659FC" w:rsidRDefault="00F659FC" w:rsidP="00F659FC">
      <w:r w:rsidRPr="00F659FC">
        <w:t> </w:t>
      </w:r>
    </w:p>
    <w:p w14:paraId="1F39885E" w14:textId="77777777" w:rsidR="00F659FC" w:rsidRPr="00F659FC" w:rsidRDefault="00F659FC" w:rsidP="00F659FC">
      <w:r w:rsidRPr="00F659FC">
        <w:rPr>
          <w:b/>
          <w:bCs/>
        </w:rPr>
        <w:t>FR-MDR-003 – Reference Data Synchronization</w:t>
      </w:r>
    </w:p>
    <w:p w14:paraId="7D314B19" w14:textId="77777777" w:rsidR="00F659FC" w:rsidRPr="00F659FC" w:rsidRDefault="00F659FC" w:rsidP="00F659FC">
      <w:r w:rsidRPr="00F659FC">
        <w:t>The platform supports synchronization with external authorities.</w:t>
      </w:r>
    </w:p>
    <w:p w14:paraId="671AECD3" w14:textId="77777777" w:rsidR="00F659FC" w:rsidRPr="00F659FC" w:rsidRDefault="00F659FC" w:rsidP="00F659FC">
      <w:r w:rsidRPr="00F659FC">
        <w:t>Examples:</w:t>
      </w:r>
    </w:p>
    <w:p w14:paraId="0EFC467A" w14:textId="77777777" w:rsidR="00F659FC" w:rsidRPr="00F659FC" w:rsidRDefault="00F659FC" w:rsidP="00F659FC">
      <w:pPr>
        <w:numPr>
          <w:ilvl w:val="0"/>
          <w:numId w:val="257"/>
        </w:numPr>
      </w:pPr>
      <w:r w:rsidRPr="00F659FC">
        <w:t>National tariff publications</w:t>
      </w:r>
    </w:p>
    <w:p w14:paraId="7F287867" w14:textId="77777777" w:rsidR="00F659FC" w:rsidRPr="00F659FC" w:rsidRDefault="00F659FC" w:rsidP="00F659FC">
      <w:pPr>
        <w:numPr>
          <w:ilvl w:val="0"/>
          <w:numId w:val="257"/>
        </w:numPr>
      </w:pPr>
      <w:r w:rsidRPr="00F659FC">
        <w:t>ISO country codes</w:t>
      </w:r>
    </w:p>
    <w:p w14:paraId="4EA00F90" w14:textId="77777777" w:rsidR="00F659FC" w:rsidRPr="00F659FC" w:rsidRDefault="00F659FC" w:rsidP="00F659FC">
      <w:pPr>
        <w:numPr>
          <w:ilvl w:val="0"/>
          <w:numId w:val="257"/>
        </w:numPr>
      </w:pPr>
      <w:r w:rsidRPr="00F659FC">
        <w:t>UN/LOCODE</w:t>
      </w:r>
    </w:p>
    <w:p w14:paraId="6D81E2CC" w14:textId="77777777" w:rsidR="00F659FC" w:rsidRPr="00F659FC" w:rsidRDefault="00F659FC" w:rsidP="00F659FC">
      <w:pPr>
        <w:numPr>
          <w:ilvl w:val="0"/>
          <w:numId w:val="257"/>
        </w:numPr>
      </w:pPr>
      <w:r w:rsidRPr="00F659FC">
        <w:t>Exchange rates</w:t>
      </w:r>
    </w:p>
    <w:p w14:paraId="2AE6A3FF" w14:textId="77777777" w:rsidR="00F659FC" w:rsidRPr="00F659FC" w:rsidRDefault="00F659FC" w:rsidP="00F659FC">
      <w:pPr>
        <w:numPr>
          <w:ilvl w:val="0"/>
          <w:numId w:val="257"/>
        </w:numPr>
      </w:pPr>
      <w:r w:rsidRPr="00F659FC">
        <w:t>Government regulatory lists</w:t>
      </w:r>
    </w:p>
    <w:p w14:paraId="6D2E3916" w14:textId="77777777" w:rsidR="00F659FC" w:rsidRPr="00F659FC" w:rsidRDefault="00F659FC" w:rsidP="00F659FC">
      <w:pPr>
        <w:numPr>
          <w:ilvl w:val="0"/>
          <w:numId w:val="257"/>
        </w:numPr>
      </w:pPr>
      <w:r w:rsidRPr="00F659FC">
        <w:t>Sanctions lists</w:t>
      </w:r>
    </w:p>
    <w:p w14:paraId="2150FDD3" w14:textId="77777777" w:rsidR="00F659FC" w:rsidRPr="00F659FC" w:rsidRDefault="00F659FC" w:rsidP="00F659FC">
      <w:r w:rsidRPr="00F659FC">
        <w:t>Synchronization may be:</w:t>
      </w:r>
    </w:p>
    <w:p w14:paraId="3B2652CE" w14:textId="77777777" w:rsidR="00F659FC" w:rsidRPr="00F659FC" w:rsidRDefault="00F659FC" w:rsidP="00F659FC">
      <w:pPr>
        <w:numPr>
          <w:ilvl w:val="0"/>
          <w:numId w:val="258"/>
        </w:numPr>
      </w:pPr>
      <w:r w:rsidRPr="00F659FC">
        <w:t>Scheduled</w:t>
      </w:r>
    </w:p>
    <w:p w14:paraId="484389CB" w14:textId="77777777" w:rsidR="00F659FC" w:rsidRPr="00F659FC" w:rsidRDefault="00F659FC" w:rsidP="00F659FC">
      <w:pPr>
        <w:numPr>
          <w:ilvl w:val="0"/>
          <w:numId w:val="258"/>
        </w:numPr>
      </w:pPr>
      <w:r w:rsidRPr="00F659FC">
        <w:t>Event-driven</w:t>
      </w:r>
    </w:p>
    <w:p w14:paraId="620A0C3B" w14:textId="77777777" w:rsidR="00F659FC" w:rsidRPr="00F659FC" w:rsidRDefault="00F659FC" w:rsidP="00F659FC">
      <w:pPr>
        <w:numPr>
          <w:ilvl w:val="0"/>
          <w:numId w:val="258"/>
        </w:numPr>
      </w:pPr>
      <w:r w:rsidRPr="00F659FC">
        <w:t>Manual</w:t>
      </w:r>
    </w:p>
    <w:p w14:paraId="36842B52" w14:textId="77777777" w:rsidR="00F659FC" w:rsidRPr="00F659FC" w:rsidRDefault="00F659FC" w:rsidP="00F659FC">
      <w:r w:rsidRPr="00F659FC">
        <w:t> </w:t>
      </w:r>
    </w:p>
    <w:p w14:paraId="077EB43F" w14:textId="77777777" w:rsidR="00F659FC" w:rsidRPr="00F659FC" w:rsidRDefault="00F659FC" w:rsidP="00F659FC">
      <w:r w:rsidRPr="00F659FC">
        <w:rPr>
          <w:b/>
          <w:bCs/>
        </w:rPr>
        <w:t>FR-MDR-004 – Validation Services</w:t>
      </w:r>
    </w:p>
    <w:p w14:paraId="22D584FE" w14:textId="77777777" w:rsidR="00F659FC" w:rsidRPr="00F659FC" w:rsidRDefault="00F659FC" w:rsidP="00F659FC">
      <w:r w:rsidRPr="00F659FC">
        <w:t>Business modules validate reference values through centralized services.</w:t>
      </w:r>
    </w:p>
    <w:p w14:paraId="745BCF46" w14:textId="77777777" w:rsidR="00F659FC" w:rsidRPr="00F659FC" w:rsidRDefault="00F659FC" w:rsidP="00F659FC">
      <w:r w:rsidRPr="00F659FC">
        <w:t> </w:t>
      </w:r>
    </w:p>
    <w:p w14:paraId="012BA9D1" w14:textId="77777777" w:rsidR="00F659FC" w:rsidRPr="00F659FC" w:rsidRDefault="00F659FC" w:rsidP="00F659FC">
      <w:r w:rsidRPr="00F659FC">
        <w:t>Example:</w:t>
      </w:r>
    </w:p>
    <w:p w14:paraId="031E744C" w14:textId="77777777" w:rsidR="00F659FC" w:rsidRPr="00F659FC" w:rsidRDefault="00F659FC" w:rsidP="00F659FC">
      <w:r w:rsidRPr="00F659FC">
        <w:t> </w:t>
      </w:r>
    </w:p>
    <w:p w14:paraId="42603205" w14:textId="77777777" w:rsidR="00F659FC" w:rsidRPr="00F659FC" w:rsidRDefault="00F659FC" w:rsidP="00F659FC">
      <w:r w:rsidRPr="00F659FC">
        <w:t>Declaration</w:t>
      </w:r>
    </w:p>
    <w:p w14:paraId="7F6BC7CF" w14:textId="77777777" w:rsidR="00F659FC" w:rsidRPr="00F659FC" w:rsidRDefault="00F659FC" w:rsidP="00F659FC">
      <w:r w:rsidRPr="00F659FC">
        <w:t> </w:t>
      </w:r>
    </w:p>
    <w:p w14:paraId="64DD478F" w14:textId="77777777" w:rsidR="00F659FC" w:rsidRPr="00F659FC" w:rsidRDefault="00F659FC" w:rsidP="00F659FC">
      <w:r w:rsidRPr="00F659FC">
        <w:t>↓</w:t>
      </w:r>
    </w:p>
    <w:p w14:paraId="180F206E" w14:textId="77777777" w:rsidR="00F659FC" w:rsidRPr="00F659FC" w:rsidRDefault="00F659FC" w:rsidP="00F659FC">
      <w:r w:rsidRPr="00F659FC">
        <w:t>Country Code</w:t>
      </w:r>
    </w:p>
    <w:p w14:paraId="175BC985" w14:textId="77777777" w:rsidR="00F659FC" w:rsidRPr="00F659FC" w:rsidRDefault="00F659FC" w:rsidP="00F659FC">
      <w:r w:rsidRPr="00F659FC">
        <w:t> </w:t>
      </w:r>
    </w:p>
    <w:p w14:paraId="374EB794" w14:textId="77777777" w:rsidR="00F659FC" w:rsidRPr="00F659FC" w:rsidRDefault="00F659FC" w:rsidP="00F659FC">
      <w:r w:rsidRPr="00F659FC">
        <w:t>↓</w:t>
      </w:r>
    </w:p>
    <w:p w14:paraId="61E56E72" w14:textId="77777777" w:rsidR="00F659FC" w:rsidRPr="00F659FC" w:rsidRDefault="00F659FC" w:rsidP="00F659FC">
      <w:r w:rsidRPr="00F659FC">
        <w:t>Master Data Validation</w:t>
      </w:r>
    </w:p>
    <w:p w14:paraId="39CB08C5" w14:textId="77777777" w:rsidR="00F659FC" w:rsidRPr="00F659FC" w:rsidRDefault="00F659FC" w:rsidP="00F659FC">
      <w:r w:rsidRPr="00F659FC">
        <w:t> </w:t>
      </w:r>
    </w:p>
    <w:p w14:paraId="3D1C42FC" w14:textId="77777777" w:rsidR="00F659FC" w:rsidRPr="00F659FC" w:rsidRDefault="00F659FC" w:rsidP="00F659FC">
      <w:r w:rsidRPr="00F659FC">
        <w:t>↓</w:t>
      </w:r>
    </w:p>
    <w:p w14:paraId="00429A16" w14:textId="77777777" w:rsidR="00F659FC" w:rsidRPr="00F659FC" w:rsidRDefault="00F659FC" w:rsidP="00F659FC">
      <w:r w:rsidRPr="00F659FC">
        <w:t>Valid / Invalid</w:t>
      </w:r>
    </w:p>
    <w:p w14:paraId="161DFDFC" w14:textId="77777777" w:rsidR="00F659FC" w:rsidRPr="00F659FC" w:rsidRDefault="00F659FC" w:rsidP="00F659FC">
      <w:r w:rsidRPr="00F659FC">
        <w:t> </w:t>
      </w:r>
    </w:p>
    <w:p w14:paraId="17A564AC" w14:textId="77777777" w:rsidR="00F659FC" w:rsidRPr="00F659FC" w:rsidRDefault="00F659FC" w:rsidP="00F659FC">
      <w:r w:rsidRPr="00F659FC">
        <w:t>No module maintains independent copies of governed reference data unless explicitly configured for offline operation.</w:t>
      </w:r>
    </w:p>
    <w:p w14:paraId="3F13DE34" w14:textId="77777777" w:rsidR="00F659FC" w:rsidRPr="00F659FC" w:rsidRDefault="00F659FC" w:rsidP="00F659FC">
      <w:r w:rsidRPr="00F659FC">
        <w:t> </w:t>
      </w:r>
    </w:p>
    <w:p w14:paraId="78403401" w14:textId="77777777" w:rsidR="00F659FC" w:rsidRPr="00F659FC" w:rsidRDefault="00F659FC" w:rsidP="00F659FC">
      <w:r w:rsidRPr="00F659FC">
        <w:rPr>
          <w:b/>
          <w:bCs/>
        </w:rPr>
        <w:t>17.10 Data Quality Management</w:t>
      </w:r>
    </w:p>
    <w:p w14:paraId="521808D7" w14:textId="77777777" w:rsidR="00F659FC" w:rsidRPr="00F659FC" w:rsidRDefault="00F659FC" w:rsidP="00F659FC">
      <w:r w:rsidRPr="00F659FC">
        <w:t>The platform continuously monitors:</w:t>
      </w:r>
    </w:p>
    <w:p w14:paraId="7F181152" w14:textId="77777777" w:rsidR="00F659FC" w:rsidRPr="00F659FC" w:rsidRDefault="00F659FC" w:rsidP="00F659FC">
      <w:pPr>
        <w:numPr>
          <w:ilvl w:val="0"/>
          <w:numId w:val="259"/>
        </w:numPr>
      </w:pPr>
      <w:r w:rsidRPr="00F659FC">
        <w:t>Duplicate records</w:t>
      </w:r>
    </w:p>
    <w:p w14:paraId="595D623C" w14:textId="77777777" w:rsidR="00F659FC" w:rsidRPr="00F659FC" w:rsidRDefault="00F659FC" w:rsidP="00F659FC">
      <w:pPr>
        <w:numPr>
          <w:ilvl w:val="0"/>
          <w:numId w:val="259"/>
        </w:numPr>
      </w:pPr>
      <w:r w:rsidRPr="00F659FC">
        <w:t>Missing mandatory attributes</w:t>
      </w:r>
    </w:p>
    <w:p w14:paraId="6E8E83EA" w14:textId="77777777" w:rsidR="00F659FC" w:rsidRPr="00F659FC" w:rsidRDefault="00F659FC" w:rsidP="00F659FC">
      <w:pPr>
        <w:numPr>
          <w:ilvl w:val="0"/>
          <w:numId w:val="259"/>
        </w:numPr>
      </w:pPr>
      <w:r w:rsidRPr="00F659FC">
        <w:t>Invalid code values</w:t>
      </w:r>
    </w:p>
    <w:p w14:paraId="6C67AC54" w14:textId="77777777" w:rsidR="00F659FC" w:rsidRPr="00F659FC" w:rsidRDefault="00F659FC" w:rsidP="00F659FC">
      <w:pPr>
        <w:numPr>
          <w:ilvl w:val="0"/>
          <w:numId w:val="259"/>
        </w:numPr>
      </w:pPr>
      <w:r w:rsidRPr="00F659FC">
        <w:t>Orphaned relationships</w:t>
      </w:r>
    </w:p>
    <w:p w14:paraId="604B0A53" w14:textId="77777777" w:rsidR="00F659FC" w:rsidRPr="00F659FC" w:rsidRDefault="00F659FC" w:rsidP="00F659FC">
      <w:pPr>
        <w:numPr>
          <w:ilvl w:val="0"/>
          <w:numId w:val="259"/>
        </w:numPr>
      </w:pPr>
      <w:r w:rsidRPr="00F659FC">
        <w:t>Expired reference data</w:t>
      </w:r>
    </w:p>
    <w:p w14:paraId="39D7FD13" w14:textId="77777777" w:rsidR="00F659FC" w:rsidRPr="00F659FC" w:rsidRDefault="00F659FC" w:rsidP="00F659FC">
      <w:pPr>
        <w:numPr>
          <w:ilvl w:val="0"/>
          <w:numId w:val="259"/>
        </w:numPr>
      </w:pPr>
      <w:r w:rsidRPr="00F659FC">
        <w:t>Inconsistent classifications</w:t>
      </w:r>
    </w:p>
    <w:p w14:paraId="2E14A376" w14:textId="77777777" w:rsidR="00F659FC" w:rsidRPr="00F659FC" w:rsidRDefault="00F659FC" w:rsidP="00F659FC">
      <w:r w:rsidRPr="00F659FC">
        <w:t>Data quality dashboards highlight issues for data stewards.</w:t>
      </w:r>
    </w:p>
    <w:p w14:paraId="68CFAC5F" w14:textId="77777777" w:rsidR="00F659FC" w:rsidRPr="00F659FC" w:rsidRDefault="00F659FC" w:rsidP="00F659FC">
      <w:r w:rsidRPr="00F659FC">
        <w:t> </w:t>
      </w:r>
    </w:p>
    <w:p w14:paraId="0214B5CC" w14:textId="77777777" w:rsidR="00F659FC" w:rsidRPr="00F659FC" w:rsidRDefault="00F659FC" w:rsidP="00F659FC">
      <w:r w:rsidRPr="00F659FC">
        <w:rPr>
          <w:b/>
          <w:bCs/>
        </w:rPr>
        <w:t>17.11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01"/>
        <w:gridCol w:w="7805"/>
      </w:tblGrid>
      <w:tr w:rsidR="00F659FC" w:rsidRPr="00F659FC" w14:paraId="6318AE58"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EFB32" w14:textId="77777777" w:rsidR="00F659FC" w:rsidRPr="00F659FC" w:rsidRDefault="00F659FC" w:rsidP="00F659FC">
            <w:r w:rsidRPr="00F659FC">
              <w:rPr>
                <w:b/>
                <w:bCs/>
              </w:rPr>
              <w:t>Rule ID</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78DD3" w14:textId="77777777" w:rsidR="00F659FC" w:rsidRPr="00F659FC" w:rsidRDefault="00F659FC" w:rsidP="00F659FC">
            <w:r w:rsidRPr="00F659FC">
              <w:rPr>
                <w:b/>
                <w:bCs/>
              </w:rPr>
              <w:t>Description</w:t>
            </w:r>
          </w:p>
        </w:tc>
      </w:tr>
      <w:tr w:rsidR="00F659FC" w:rsidRPr="00F659FC" w14:paraId="38A7FA8C"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545E1" w14:textId="77777777" w:rsidR="00F659FC" w:rsidRPr="00F659FC" w:rsidRDefault="00F659FC" w:rsidP="00F659FC">
            <w:r w:rsidRPr="00F659FC">
              <w:t>BR-MDR-001</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68F66" w14:textId="77777777" w:rsidR="00F659FC" w:rsidRPr="00F659FC" w:rsidRDefault="00F659FC" w:rsidP="00F659FC">
            <w:r w:rsidRPr="00F659FC">
              <w:t>Every master record has a globally unique identifier.</w:t>
            </w:r>
          </w:p>
        </w:tc>
      </w:tr>
      <w:tr w:rsidR="00F659FC" w:rsidRPr="00F659FC" w14:paraId="56813710"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39312" w14:textId="77777777" w:rsidR="00F659FC" w:rsidRPr="00F659FC" w:rsidRDefault="00F659FC" w:rsidP="00F659FC">
            <w:r w:rsidRPr="00F659FC">
              <w:t>BR-MDR-002</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DD494" w14:textId="77777777" w:rsidR="00F659FC" w:rsidRPr="00F659FC" w:rsidRDefault="00F659FC" w:rsidP="00F659FC">
            <w:r w:rsidRPr="00F659FC">
              <w:t>Reference data changes are effective-dated.</w:t>
            </w:r>
          </w:p>
        </w:tc>
      </w:tr>
      <w:tr w:rsidR="00F659FC" w:rsidRPr="00F659FC" w14:paraId="13B0AD20"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A400C" w14:textId="77777777" w:rsidR="00F659FC" w:rsidRPr="00F659FC" w:rsidRDefault="00F659FC" w:rsidP="00F659FC">
            <w:r w:rsidRPr="00F659FC">
              <w:t>BR-MDR-003</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7E108" w14:textId="77777777" w:rsidR="00F659FC" w:rsidRPr="00F659FC" w:rsidRDefault="00F659FC" w:rsidP="00F659FC">
            <w:r w:rsidRPr="00F659FC">
              <w:t>Published master data cannot be modified directly; changes create a new version or revision according to governance policy.</w:t>
            </w:r>
          </w:p>
        </w:tc>
      </w:tr>
      <w:tr w:rsidR="00F659FC" w:rsidRPr="00F659FC" w14:paraId="26CBB6F3"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E6775" w14:textId="77777777" w:rsidR="00F659FC" w:rsidRPr="00F659FC" w:rsidRDefault="00F659FC" w:rsidP="00F659FC">
            <w:r w:rsidRPr="00F659FC">
              <w:t>BR-MDR-004</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3F49C" w14:textId="77777777" w:rsidR="00F659FC" w:rsidRPr="00F659FC" w:rsidRDefault="00F659FC" w:rsidP="00F659FC">
            <w:r w:rsidRPr="00F659FC">
              <w:t>Referenced master data cannot be physically deleted.</w:t>
            </w:r>
          </w:p>
        </w:tc>
      </w:tr>
      <w:tr w:rsidR="00F659FC" w:rsidRPr="00F659FC" w14:paraId="1A92812D"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65D8B" w14:textId="77777777" w:rsidR="00F659FC" w:rsidRPr="00F659FC" w:rsidRDefault="00F659FC" w:rsidP="00F659FC">
            <w:r w:rsidRPr="00F659FC">
              <w:t>BR-MDR-005</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F9275" w14:textId="77777777" w:rsidR="00F659FC" w:rsidRPr="00F659FC" w:rsidRDefault="00F659FC" w:rsidP="00F659FC">
            <w:r w:rsidRPr="00F659FC">
              <w:t>Transactions retain references to the master data version effective at the time of processing.</w:t>
            </w:r>
          </w:p>
        </w:tc>
      </w:tr>
      <w:tr w:rsidR="00F659FC" w:rsidRPr="00F659FC" w14:paraId="2F5B9B95" w14:textId="77777777">
        <w:tc>
          <w:tcPr>
            <w:tcW w:w="16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259C4" w14:textId="77777777" w:rsidR="00F659FC" w:rsidRPr="00F659FC" w:rsidRDefault="00F659FC" w:rsidP="00F659FC">
            <w:r w:rsidRPr="00F659FC">
              <w:t>BR-MDR-006</w:t>
            </w:r>
          </w:p>
        </w:tc>
        <w:tc>
          <w:tcPr>
            <w:tcW w:w="1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EA7372" w14:textId="77777777" w:rsidR="00F659FC" w:rsidRPr="00F659FC" w:rsidRDefault="00F659FC" w:rsidP="00F659FC">
            <w:r w:rsidRPr="00F659FC">
              <w:t>Cross-domain referential integrity is enforced before publication.</w:t>
            </w:r>
          </w:p>
        </w:tc>
      </w:tr>
    </w:tbl>
    <w:p w14:paraId="686C66D3" w14:textId="77777777" w:rsidR="00F659FC" w:rsidRPr="00F659FC" w:rsidRDefault="00F659FC" w:rsidP="00F659FC">
      <w:r w:rsidRPr="00F659FC">
        <w:t> </w:t>
      </w:r>
    </w:p>
    <w:p w14:paraId="21B19DFC" w14:textId="77777777" w:rsidR="00F659FC" w:rsidRPr="00F659FC" w:rsidRDefault="00F659FC" w:rsidP="00F659FC">
      <w:r w:rsidRPr="00F659FC">
        <w:rPr>
          <w:b/>
          <w:bCs/>
        </w:rPr>
        <w:t>17.12 Search &amp; Discovery</w:t>
      </w:r>
    </w:p>
    <w:p w14:paraId="360688F1" w14:textId="77777777" w:rsidR="00F659FC" w:rsidRPr="00F659FC" w:rsidRDefault="00F659FC" w:rsidP="00F659FC">
      <w:r w:rsidRPr="00F659FC">
        <w:t>Users may search by:</w:t>
      </w:r>
    </w:p>
    <w:p w14:paraId="33C04876" w14:textId="77777777" w:rsidR="00F659FC" w:rsidRPr="00F659FC" w:rsidRDefault="00F659FC" w:rsidP="00F659FC">
      <w:pPr>
        <w:numPr>
          <w:ilvl w:val="0"/>
          <w:numId w:val="260"/>
        </w:numPr>
      </w:pPr>
      <w:r w:rsidRPr="00F659FC">
        <w:t>Code</w:t>
      </w:r>
    </w:p>
    <w:p w14:paraId="72A8B892" w14:textId="77777777" w:rsidR="00F659FC" w:rsidRPr="00F659FC" w:rsidRDefault="00F659FC" w:rsidP="00F659FC">
      <w:pPr>
        <w:numPr>
          <w:ilvl w:val="0"/>
          <w:numId w:val="260"/>
        </w:numPr>
      </w:pPr>
      <w:r w:rsidRPr="00F659FC">
        <w:t>Description</w:t>
      </w:r>
    </w:p>
    <w:p w14:paraId="4DBDB3D9" w14:textId="77777777" w:rsidR="00F659FC" w:rsidRPr="00F659FC" w:rsidRDefault="00F659FC" w:rsidP="00F659FC">
      <w:pPr>
        <w:numPr>
          <w:ilvl w:val="0"/>
          <w:numId w:val="260"/>
        </w:numPr>
      </w:pPr>
      <w:r w:rsidRPr="00F659FC">
        <w:t>Alternate Code</w:t>
      </w:r>
    </w:p>
    <w:p w14:paraId="01A95A96" w14:textId="77777777" w:rsidR="00F659FC" w:rsidRPr="00F659FC" w:rsidRDefault="00F659FC" w:rsidP="00F659FC">
      <w:pPr>
        <w:numPr>
          <w:ilvl w:val="0"/>
          <w:numId w:val="260"/>
        </w:numPr>
      </w:pPr>
      <w:r w:rsidRPr="00F659FC">
        <w:t>Alias</w:t>
      </w:r>
    </w:p>
    <w:p w14:paraId="5904DC4C" w14:textId="77777777" w:rsidR="00F659FC" w:rsidRPr="00F659FC" w:rsidRDefault="00F659FC" w:rsidP="00F659FC">
      <w:pPr>
        <w:numPr>
          <w:ilvl w:val="0"/>
          <w:numId w:val="260"/>
        </w:numPr>
      </w:pPr>
      <w:r w:rsidRPr="00F659FC">
        <w:t>External Identifier</w:t>
      </w:r>
    </w:p>
    <w:p w14:paraId="2A84251B" w14:textId="77777777" w:rsidR="00F659FC" w:rsidRPr="00F659FC" w:rsidRDefault="00F659FC" w:rsidP="00F659FC">
      <w:pPr>
        <w:numPr>
          <w:ilvl w:val="0"/>
          <w:numId w:val="260"/>
        </w:numPr>
      </w:pPr>
      <w:r w:rsidRPr="00F659FC">
        <w:t>Effective Date</w:t>
      </w:r>
    </w:p>
    <w:p w14:paraId="2A90456A" w14:textId="77777777" w:rsidR="00F659FC" w:rsidRPr="00F659FC" w:rsidRDefault="00F659FC" w:rsidP="00F659FC">
      <w:pPr>
        <w:numPr>
          <w:ilvl w:val="0"/>
          <w:numId w:val="260"/>
        </w:numPr>
      </w:pPr>
      <w:r w:rsidRPr="00F659FC">
        <w:t>Status</w:t>
      </w:r>
    </w:p>
    <w:p w14:paraId="7BC3CDB8" w14:textId="77777777" w:rsidR="00F659FC" w:rsidRPr="00F659FC" w:rsidRDefault="00F659FC" w:rsidP="00F659FC">
      <w:pPr>
        <w:numPr>
          <w:ilvl w:val="0"/>
          <w:numId w:val="260"/>
        </w:numPr>
      </w:pPr>
      <w:r w:rsidRPr="00F659FC">
        <w:t>Domain</w:t>
      </w:r>
    </w:p>
    <w:p w14:paraId="21B8005C" w14:textId="77777777" w:rsidR="00F659FC" w:rsidRPr="00F659FC" w:rsidRDefault="00F659FC" w:rsidP="00F659FC">
      <w:pPr>
        <w:numPr>
          <w:ilvl w:val="0"/>
          <w:numId w:val="260"/>
        </w:numPr>
      </w:pPr>
      <w:r w:rsidRPr="00F659FC">
        <w:t>Country</w:t>
      </w:r>
    </w:p>
    <w:p w14:paraId="2AF28E48" w14:textId="77777777" w:rsidR="00F659FC" w:rsidRPr="00F659FC" w:rsidRDefault="00F659FC" w:rsidP="00F659FC">
      <w:r w:rsidRPr="00F659FC">
        <w:t>Search supports:</w:t>
      </w:r>
    </w:p>
    <w:p w14:paraId="36493739" w14:textId="77777777" w:rsidR="00F659FC" w:rsidRPr="00F659FC" w:rsidRDefault="00F659FC" w:rsidP="00F659FC">
      <w:pPr>
        <w:numPr>
          <w:ilvl w:val="0"/>
          <w:numId w:val="261"/>
        </w:numPr>
      </w:pPr>
      <w:r w:rsidRPr="00F659FC">
        <w:t>Full-text search</w:t>
      </w:r>
    </w:p>
    <w:p w14:paraId="31D86218" w14:textId="77777777" w:rsidR="00F659FC" w:rsidRPr="00F659FC" w:rsidRDefault="00F659FC" w:rsidP="00F659FC">
      <w:pPr>
        <w:numPr>
          <w:ilvl w:val="0"/>
          <w:numId w:val="261"/>
        </w:numPr>
      </w:pPr>
      <w:r w:rsidRPr="00F659FC">
        <w:t>Fuzzy matching</w:t>
      </w:r>
    </w:p>
    <w:p w14:paraId="55380B22" w14:textId="77777777" w:rsidR="00F659FC" w:rsidRPr="00F659FC" w:rsidRDefault="00F659FC" w:rsidP="00F659FC">
      <w:pPr>
        <w:numPr>
          <w:ilvl w:val="0"/>
          <w:numId w:val="261"/>
        </w:numPr>
      </w:pPr>
      <w:r w:rsidRPr="00F659FC">
        <w:t>Hierarchical navigation</w:t>
      </w:r>
    </w:p>
    <w:p w14:paraId="620FFE14" w14:textId="77777777" w:rsidR="00F659FC" w:rsidRPr="00F659FC" w:rsidRDefault="00F659FC" w:rsidP="00F659FC">
      <w:pPr>
        <w:numPr>
          <w:ilvl w:val="0"/>
          <w:numId w:val="261"/>
        </w:numPr>
      </w:pPr>
      <w:r w:rsidRPr="00F659FC">
        <w:t>Saved filters</w:t>
      </w:r>
    </w:p>
    <w:p w14:paraId="1A93203B" w14:textId="77777777" w:rsidR="00F659FC" w:rsidRPr="00F659FC" w:rsidRDefault="00F659FC" w:rsidP="00F659FC">
      <w:r w:rsidRPr="00F659FC">
        <w:t> </w:t>
      </w:r>
    </w:p>
    <w:p w14:paraId="19483E8B" w14:textId="77777777" w:rsidR="00F659FC" w:rsidRPr="00F659FC" w:rsidRDefault="00F659FC" w:rsidP="00F659FC">
      <w:r w:rsidRPr="00F659FC">
        <w:rPr>
          <w:b/>
          <w:bCs/>
        </w:rPr>
        <w:t>17.13 Hierarchies</w:t>
      </w:r>
    </w:p>
    <w:p w14:paraId="03941C70" w14:textId="77777777" w:rsidR="00F659FC" w:rsidRPr="00F659FC" w:rsidRDefault="00F659FC" w:rsidP="00F659FC">
      <w:r w:rsidRPr="00F659FC">
        <w:t>The module supports configurable hierarchies.</w:t>
      </w:r>
    </w:p>
    <w:p w14:paraId="6413A22B" w14:textId="77777777" w:rsidR="00F659FC" w:rsidRPr="00F659FC" w:rsidRDefault="00F659FC" w:rsidP="00F659FC">
      <w:r w:rsidRPr="00F659FC">
        <w:t> </w:t>
      </w:r>
    </w:p>
    <w:p w14:paraId="60412F46" w14:textId="77777777" w:rsidR="00F659FC" w:rsidRPr="00F659FC" w:rsidRDefault="00F659FC" w:rsidP="00F659FC">
      <w:r w:rsidRPr="00F659FC">
        <w:t>Examples:</w:t>
      </w:r>
    </w:p>
    <w:p w14:paraId="3FBF8099" w14:textId="77777777" w:rsidR="00F659FC" w:rsidRPr="00F659FC" w:rsidRDefault="00F659FC" w:rsidP="00F659FC">
      <w:r w:rsidRPr="00F659FC">
        <w:t> </w:t>
      </w:r>
    </w:p>
    <w:p w14:paraId="30B54433" w14:textId="77777777" w:rsidR="00F659FC" w:rsidRPr="00F659FC" w:rsidRDefault="00F659FC" w:rsidP="00F659FC">
      <w:r w:rsidRPr="00F659FC">
        <w:t>Country</w:t>
      </w:r>
      <w:r w:rsidRPr="00F659FC">
        <w:br/>
        <w:t xml:space="preserve">   │</w:t>
      </w:r>
      <w:r w:rsidRPr="00F659FC">
        <w:br/>
        <w:t>State</w:t>
      </w:r>
      <w:r w:rsidRPr="00F659FC">
        <w:br/>
        <w:t xml:space="preserve">   │</w:t>
      </w:r>
      <w:r w:rsidRPr="00F659FC">
        <w:br/>
        <w:t>City</w:t>
      </w:r>
      <w:r w:rsidRPr="00F659FC">
        <w:br/>
        <w:t xml:space="preserve">   │</w:t>
      </w:r>
      <w:r w:rsidRPr="00F659FC">
        <w:br/>
        <w:t>Port</w:t>
      </w:r>
    </w:p>
    <w:p w14:paraId="35063178" w14:textId="77777777" w:rsidR="00F659FC" w:rsidRPr="00F659FC" w:rsidRDefault="00F659FC" w:rsidP="00F659FC">
      <w:r w:rsidRPr="00F659FC">
        <w:t>Commodity Group</w:t>
      </w:r>
      <w:r w:rsidRPr="00F659FC">
        <w:br/>
        <w:t xml:space="preserve">       │</w:t>
      </w:r>
      <w:r w:rsidRPr="00F659FC">
        <w:br/>
        <w:t>Subgroup</w:t>
      </w:r>
      <w:r w:rsidRPr="00F659FC">
        <w:br/>
        <w:t xml:space="preserve">       │</w:t>
      </w:r>
      <w:r w:rsidRPr="00F659FC">
        <w:br/>
        <w:t>Commodity</w:t>
      </w:r>
    </w:p>
    <w:p w14:paraId="49A4935F" w14:textId="77777777" w:rsidR="00F659FC" w:rsidRPr="00F659FC" w:rsidRDefault="00F659FC" w:rsidP="00F659FC">
      <w:r w:rsidRPr="00F659FC">
        <w:t>Hierarchies support inheritance where appropriate.</w:t>
      </w:r>
    </w:p>
    <w:p w14:paraId="49B687FE" w14:textId="77777777" w:rsidR="00F659FC" w:rsidRPr="00F659FC" w:rsidRDefault="00F659FC" w:rsidP="00F659FC">
      <w:r w:rsidRPr="00F659FC">
        <w:t> </w:t>
      </w:r>
    </w:p>
    <w:p w14:paraId="7A8BE500" w14:textId="77777777" w:rsidR="00F659FC" w:rsidRPr="00F659FC" w:rsidRDefault="00F659FC" w:rsidP="00F659FC">
      <w:r w:rsidRPr="00F659FC">
        <w:rPr>
          <w:b/>
          <w:bCs/>
        </w:rPr>
        <w:t>17.14 Security</w:t>
      </w:r>
    </w:p>
    <w:p w14:paraId="63DD2703" w14:textId="77777777" w:rsidR="00F659FC" w:rsidRPr="00F659FC" w:rsidRDefault="00F659FC" w:rsidP="00F659FC">
      <w:r w:rsidRPr="00F659FC">
        <w:t>Access control supports:</w:t>
      </w:r>
    </w:p>
    <w:p w14:paraId="362E7B3A" w14:textId="77777777" w:rsidR="00F659FC" w:rsidRPr="00F659FC" w:rsidRDefault="00F659FC" w:rsidP="00F659FC">
      <w:pPr>
        <w:numPr>
          <w:ilvl w:val="0"/>
          <w:numId w:val="262"/>
        </w:numPr>
      </w:pPr>
      <w:r w:rsidRPr="00F659FC">
        <w:t>Domain-level permissions</w:t>
      </w:r>
    </w:p>
    <w:p w14:paraId="303A3172" w14:textId="77777777" w:rsidR="00F659FC" w:rsidRPr="00F659FC" w:rsidRDefault="00F659FC" w:rsidP="00F659FC">
      <w:pPr>
        <w:numPr>
          <w:ilvl w:val="0"/>
          <w:numId w:val="262"/>
        </w:numPr>
      </w:pPr>
      <w:r w:rsidRPr="00F659FC">
        <w:t>Record-level permissions</w:t>
      </w:r>
    </w:p>
    <w:p w14:paraId="43879FEE" w14:textId="77777777" w:rsidR="00F659FC" w:rsidRPr="00F659FC" w:rsidRDefault="00F659FC" w:rsidP="00F659FC">
      <w:pPr>
        <w:numPr>
          <w:ilvl w:val="0"/>
          <w:numId w:val="262"/>
        </w:numPr>
      </w:pPr>
      <w:r w:rsidRPr="00F659FC">
        <w:t>Field-level security</w:t>
      </w:r>
    </w:p>
    <w:p w14:paraId="450F4C2C" w14:textId="77777777" w:rsidR="00F659FC" w:rsidRPr="00F659FC" w:rsidRDefault="00F659FC" w:rsidP="00F659FC">
      <w:pPr>
        <w:numPr>
          <w:ilvl w:val="0"/>
          <w:numId w:val="262"/>
        </w:numPr>
      </w:pPr>
      <w:r w:rsidRPr="00F659FC">
        <w:t>Country-specific restrictions</w:t>
      </w:r>
    </w:p>
    <w:p w14:paraId="76E9FE3C" w14:textId="77777777" w:rsidR="00F659FC" w:rsidRPr="00F659FC" w:rsidRDefault="00F659FC" w:rsidP="00F659FC">
      <w:pPr>
        <w:numPr>
          <w:ilvl w:val="0"/>
          <w:numId w:val="262"/>
        </w:numPr>
      </w:pPr>
      <w:r w:rsidRPr="00F659FC">
        <w:t>Business-unit segregation</w:t>
      </w:r>
    </w:p>
    <w:p w14:paraId="09CB443A" w14:textId="77777777" w:rsidR="00F659FC" w:rsidRPr="00F659FC" w:rsidRDefault="00F659FC" w:rsidP="00F659FC">
      <w:r w:rsidRPr="00F659FC">
        <w:t>Sensitive master data (e.g., banking details) is encrypted at rest.</w:t>
      </w:r>
    </w:p>
    <w:p w14:paraId="5605256F" w14:textId="77777777" w:rsidR="00F659FC" w:rsidRPr="00F659FC" w:rsidRDefault="00F659FC" w:rsidP="00F659FC">
      <w:r w:rsidRPr="00F659FC">
        <w:t> </w:t>
      </w:r>
    </w:p>
    <w:p w14:paraId="1E79EE4A" w14:textId="77777777" w:rsidR="00F659FC" w:rsidRPr="00F659FC" w:rsidRDefault="00F659FC" w:rsidP="00F659FC">
      <w:r w:rsidRPr="00F659FC">
        <w:rPr>
          <w:b/>
          <w:bCs/>
        </w:rPr>
        <w:t>17.15 Audit Requirements</w:t>
      </w:r>
    </w:p>
    <w:p w14:paraId="46B753FD" w14:textId="77777777" w:rsidR="00F659FC" w:rsidRPr="00F659FC" w:rsidRDefault="00F659FC" w:rsidP="00F659FC">
      <w:r w:rsidRPr="00F659FC">
        <w:t>The platform records:</w:t>
      </w:r>
    </w:p>
    <w:p w14:paraId="021DF937" w14:textId="77777777" w:rsidR="00F659FC" w:rsidRPr="00F659FC" w:rsidRDefault="00F659FC" w:rsidP="00F659FC">
      <w:pPr>
        <w:numPr>
          <w:ilvl w:val="0"/>
          <w:numId w:val="263"/>
        </w:numPr>
      </w:pPr>
      <w:r w:rsidRPr="00F659FC">
        <w:t>Record created</w:t>
      </w:r>
    </w:p>
    <w:p w14:paraId="52EE6076" w14:textId="77777777" w:rsidR="00F659FC" w:rsidRPr="00F659FC" w:rsidRDefault="00F659FC" w:rsidP="00F659FC">
      <w:pPr>
        <w:numPr>
          <w:ilvl w:val="0"/>
          <w:numId w:val="263"/>
        </w:numPr>
      </w:pPr>
      <w:r w:rsidRPr="00F659FC">
        <w:t>Record modified</w:t>
      </w:r>
    </w:p>
    <w:p w14:paraId="1DF77287" w14:textId="77777777" w:rsidR="00F659FC" w:rsidRPr="00F659FC" w:rsidRDefault="00F659FC" w:rsidP="00F659FC">
      <w:pPr>
        <w:numPr>
          <w:ilvl w:val="0"/>
          <w:numId w:val="263"/>
        </w:numPr>
      </w:pPr>
      <w:r w:rsidRPr="00F659FC">
        <w:t>Approval requested</w:t>
      </w:r>
    </w:p>
    <w:p w14:paraId="38F15F7D" w14:textId="77777777" w:rsidR="00F659FC" w:rsidRPr="00F659FC" w:rsidRDefault="00F659FC" w:rsidP="00F659FC">
      <w:pPr>
        <w:numPr>
          <w:ilvl w:val="0"/>
          <w:numId w:val="263"/>
        </w:numPr>
      </w:pPr>
      <w:r w:rsidRPr="00F659FC">
        <w:t>Approval granted</w:t>
      </w:r>
    </w:p>
    <w:p w14:paraId="1EE90BF7" w14:textId="77777777" w:rsidR="00F659FC" w:rsidRPr="00F659FC" w:rsidRDefault="00F659FC" w:rsidP="00F659FC">
      <w:pPr>
        <w:numPr>
          <w:ilvl w:val="0"/>
          <w:numId w:val="263"/>
        </w:numPr>
      </w:pPr>
      <w:r w:rsidRPr="00F659FC">
        <w:t>Publication</w:t>
      </w:r>
    </w:p>
    <w:p w14:paraId="6D7CB621" w14:textId="77777777" w:rsidR="00F659FC" w:rsidRPr="00F659FC" w:rsidRDefault="00F659FC" w:rsidP="00F659FC">
      <w:pPr>
        <w:numPr>
          <w:ilvl w:val="0"/>
          <w:numId w:val="263"/>
        </w:numPr>
      </w:pPr>
      <w:r w:rsidRPr="00F659FC">
        <w:t>Synchronization</w:t>
      </w:r>
    </w:p>
    <w:p w14:paraId="6464010E" w14:textId="77777777" w:rsidR="00F659FC" w:rsidRPr="00F659FC" w:rsidRDefault="00F659FC" w:rsidP="00F659FC">
      <w:pPr>
        <w:numPr>
          <w:ilvl w:val="0"/>
          <w:numId w:val="263"/>
        </w:numPr>
      </w:pPr>
      <w:r w:rsidRPr="00F659FC">
        <w:t>Import</w:t>
      </w:r>
    </w:p>
    <w:p w14:paraId="6B8953AB" w14:textId="77777777" w:rsidR="00F659FC" w:rsidRPr="00F659FC" w:rsidRDefault="00F659FC" w:rsidP="00F659FC">
      <w:pPr>
        <w:numPr>
          <w:ilvl w:val="0"/>
          <w:numId w:val="263"/>
        </w:numPr>
      </w:pPr>
      <w:r w:rsidRPr="00F659FC">
        <w:t>Export</w:t>
      </w:r>
    </w:p>
    <w:p w14:paraId="0E5BC24E" w14:textId="77777777" w:rsidR="00F659FC" w:rsidRPr="00F659FC" w:rsidRDefault="00F659FC" w:rsidP="00F659FC">
      <w:pPr>
        <w:numPr>
          <w:ilvl w:val="0"/>
          <w:numId w:val="263"/>
        </w:numPr>
      </w:pPr>
      <w:r w:rsidRPr="00F659FC">
        <w:t>Retirement</w:t>
      </w:r>
    </w:p>
    <w:p w14:paraId="7139F57D" w14:textId="77777777" w:rsidR="00F659FC" w:rsidRPr="00F659FC" w:rsidRDefault="00F659FC" w:rsidP="00F659FC">
      <w:pPr>
        <w:numPr>
          <w:ilvl w:val="0"/>
          <w:numId w:val="263"/>
        </w:numPr>
      </w:pPr>
      <w:r w:rsidRPr="00F659FC">
        <w:t>Reactivation</w:t>
      </w:r>
    </w:p>
    <w:p w14:paraId="578B9D5E" w14:textId="77777777" w:rsidR="00F659FC" w:rsidRPr="00F659FC" w:rsidRDefault="00F659FC" w:rsidP="00F659FC">
      <w:r w:rsidRPr="00F659FC">
        <w:t>Audit entries include:</w:t>
      </w:r>
    </w:p>
    <w:p w14:paraId="2220FACA" w14:textId="77777777" w:rsidR="00F659FC" w:rsidRPr="00F659FC" w:rsidRDefault="00F659FC" w:rsidP="00F659FC">
      <w:pPr>
        <w:numPr>
          <w:ilvl w:val="0"/>
          <w:numId w:val="264"/>
        </w:numPr>
      </w:pPr>
      <w:r w:rsidRPr="00F659FC">
        <w:t>User/System</w:t>
      </w:r>
    </w:p>
    <w:p w14:paraId="6641D07A" w14:textId="77777777" w:rsidR="00F659FC" w:rsidRPr="00F659FC" w:rsidRDefault="00F659FC" w:rsidP="00F659FC">
      <w:pPr>
        <w:numPr>
          <w:ilvl w:val="0"/>
          <w:numId w:val="264"/>
        </w:numPr>
      </w:pPr>
      <w:r w:rsidRPr="00F659FC">
        <w:t>Timestamp</w:t>
      </w:r>
    </w:p>
    <w:p w14:paraId="05E7C1E6" w14:textId="77777777" w:rsidR="00F659FC" w:rsidRPr="00F659FC" w:rsidRDefault="00F659FC" w:rsidP="00F659FC">
      <w:pPr>
        <w:numPr>
          <w:ilvl w:val="0"/>
          <w:numId w:val="264"/>
        </w:numPr>
      </w:pPr>
      <w:r w:rsidRPr="00F659FC">
        <w:t>Before Value</w:t>
      </w:r>
    </w:p>
    <w:p w14:paraId="27064569" w14:textId="77777777" w:rsidR="00F659FC" w:rsidRPr="00F659FC" w:rsidRDefault="00F659FC" w:rsidP="00F659FC">
      <w:pPr>
        <w:numPr>
          <w:ilvl w:val="0"/>
          <w:numId w:val="264"/>
        </w:numPr>
      </w:pPr>
      <w:r w:rsidRPr="00F659FC">
        <w:t>After Value</w:t>
      </w:r>
    </w:p>
    <w:p w14:paraId="36A1911B" w14:textId="77777777" w:rsidR="00F659FC" w:rsidRPr="00F659FC" w:rsidRDefault="00F659FC" w:rsidP="00F659FC">
      <w:pPr>
        <w:numPr>
          <w:ilvl w:val="0"/>
          <w:numId w:val="264"/>
        </w:numPr>
      </w:pPr>
      <w:r w:rsidRPr="00F659FC">
        <w:t>Version</w:t>
      </w:r>
    </w:p>
    <w:p w14:paraId="6F4888FB" w14:textId="77777777" w:rsidR="00F659FC" w:rsidRPr="00F659FC" w:rsidRDefault="00F659FC" w:rsidP="00F659FC">
      <w:pPr>
        <w:numPr>
          <w:ilvl w:val="0"/>
          <w:numId w:val="264"/>
        </w:numPr>
      </w:pPr>
      <w:r w:rsidRPr="00F659FC">
        <w:t>Change Reason</w:t>
      </w:r>
    </w:p>
    <w:p w14:paraId="4CBBECA9" w14:textId="77777777" w:rsidR="00F659FC" w:rsidRPr="00F659FC" w:rsidRDefault="00F659FC" w:rsidP="00F659FC">
      <w:pPr>
        <w:numPr>
          <w:ilvl w:val="0"/>
          <w:numId w:val="264"/>
        </w:numPr>
      </w:pPr>
      <w:r w:rsidRPr="00F659FC">
        <w:t>Approval Reference</w:t>
      </w:r>
    </w:p>
    <w:p w14:paraId="6072E363" w14:textId="77777777" w:rsidR="00F659FC" w:rsidRPr="00F659FC" w:rsidRDefault="00F659FC" w:rsidP="00F659FC">
      <w:r w:rsidRPr="00F659FC">
        <w:t> </w:t>
      </w:r>
    </w:p>
    <w:p w14:paraId="328A3E8F" w14:textId="77777777" w:rsidR="00F659FC" w:rsidRPr="00F659FC" w:rsidRDefault="00F659FC" w:rsidP="00F659FC">
      <w:r w:rsidRPr="00F659FC">
        <w:rPr>
          <w:b/>
          <w:bCs/>
        </w:rPr>
        <w:t>17.16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16"/>
        <w:gridCol w:w="4661"/>
      </w:tblGrid>
      <w:tr w:rsidR="00F659FC" w:rsidRPr="00F659FC" w14:paraId="7A7A3E0C"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EB582" w14:textId="77777777" w:rsidR="00F659FC" w:rsidRPr="00F659FC" w:rsidRDefault="00F659FC" w:rsidP="00F659FC">
            <w:r w:rsidRPr="00F659FC">
              <w:rPr>
                <w:b/>
                <w:bCs/>
              </w:rPr>
              <w:t>Module</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D639F6" w14:textId="77777777" w:rsidR="00F659FC" w:rsidRPr="00F659FC" w:rsidRDefault="00F659FC" w:rsidP="00F659FC">
            <w:r w:rsidRPr="00F659FC">
              <w:rPr>
                <w:b/>
                <w:bCs/>
              </w:rPr>
              <w:t>Purpose</w:t>
            </w:r>
          </w:p>
        </w:tc>
      </w:tr>
      <w:tr w:rsidR="00F659FC" w:rsidRPr="00F659FC" w14:paraId="1B2E837A"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B4E97" w14:textId="77777777" w:rsidR="00F659FC" w:rsidRPr="00F659FC" w:rsidRDefault="00F659FC" w:rsidP="00F659FC">
            <w:r w:rsidRPr="00F659FC">
              <w:t>Shipment Management</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F2D6FD" w14:textId="77777777" w:rsidR="00F659FC" w:rsidRPr="00F659FC" w:rsidRDefault="00F659FC" w:rsidP="00F659FC">
            <w:r w:rsidRPr="00F659FC">
              <w:t>Party, location, transport data</w:t>
            </w:r>
          </w:p>
        </w:tc>
      </w:tr>
      <w:tr w:rsidR="00F659FC" w:rsidRPr="00F659FC" w14:paraId="708EF903"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69172" w14:textId="77777777" w:rsidR="00F659FC" w:rsidRPr="00F659FC" w:rsidRDefault="00F659FC" w:rsidP="00F659FC">
            <w:r w:rsidRPr="00F659FC">
              <w:t>Commodity Management</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B6B01B" w14:textId="77777777" w:rsidR="00F659FC" w:rsidRPr="00F659FC" w:rsidRDefault="00F659FC" w:rsidP="00F659FC">
            <w:r w:rsidRPr="00F659FC">
              <w:t>Commodity master</w:t>
            </w:r>
          </w:p>
        </w:tc>
      </w:tr>
      <w:tr w:rsidR="00F659FC" w:rsidRPr="00F659FC" w14:paraId="02B04150"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3D603" w14:textId="77777777" w:rsidR="00F659FC" w:rsidRPr="00F659FC" w:rsidRDefault="00F659FC" w:rsidP="00F659FC">
            <w:r w:rsidRPr="00F659FC">
              <w:t>HS Classification</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5F68D" w14:textId="77777777" w:rsidR="00F659FC" w:rsidRPr="00F659FC" w:rsidRDefault="00F659FC" w:rsidP="00F659FC">
            <w:r w:rsidRPr="00F659FC">
              <w:t>Tariff schedules</w:t>
            </w:r>
          </w:p>
        </w:tc>
      </w:tr>
      <w:tr w:rsidR="00F659FC" w:rsidRPr="00F659FC" w14:paraId="3BE43FA4"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C6557B" w14:textId="77777777" w:rsidR="00F659FC" w:rsidRPr="00F659FC" w:rsidRDefault="00F659FC" w:rsidP="00F659FC">
            <w:r w:rsidRPr="00F659FC">
              <w:t>Duty &amp; Tax Engine</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A2B19" w14:textId="77777777" w:rsidR="00F659FC" w:rsidRPr="00F659FC" w:rsidRDefault="00F659FC" w:rsidP="00F659FC">
            <w:r w:rsidRPr="00F659FC">
              <w:t>Duty rates, tax codes</w:t>
            </w:r>
          </w:p>
        </w:tc>
      </w:tr>
      <w:tr w:rsidR="00F659FC" w:rsidRPr="00F659FC" w14:paraId="488AF818" w14:textId="77777777">
        <w:tc>
          <w:tcPr>
            <w:tcW w:w="3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A3D16" w14:textId="77777777" w:rsidR="00F659FC" w:rsidRPr="00F659FC" w:rsidRDefault="00F659FC" w:rsidP="00F659FC">
            <w:r w:rsidRPr="00F659FC">
              <w:t>Permit &amp; OGA Management</w:t>
            </w:r>
          </w:p>
        </w:tc>
        <w:tc>
          <w:tcPr>
            <w:tcW w:w="45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64BEA" w14:textId="77777777" w:rsidR="00F659FC" w:rsidRPr="00F659FC" w:rsidRDefault="00F659FC" w:rsidP="00F659FC">
            <w:r w:rsidRPr="00F659FC">
              <w:t>Regulatory master data</w:t>
            </w:r>
          </w:p>
        </w:tc>
      </w:tr>
      <w:tr w:rsidR="00F659FC" w:rsidRPr="00F659FC" w14:paraId="15818E34"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C9161" w14:textId="77777777" w:rsidR="00F659FC" w:rsidRPr="00F659FC" w:rsidRDefault="00F659FC" w:rsidP="00F659FC">
            <w:r w:rsidRPr="00F659FC">
              <w:t>Compliance Engine</w:t>
            </w:r>
          </w:p>
        </w:tc>
        <w:tc>
          <w:tcPr>
            <w:tcW w:w="46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1F5D9" w14:textId="77777777" w:rsidR="00F659FC" w:rsidRPr="00F659FC" w:rsidRDefault="00F659FC" w:rsidP="00F659FC">
            <w:r w:rsidRPr="00F659FC">
              <w:t>Watch lists, sanctions, restricted goods</w:t>
            </w:r>
          </w:p>
        </w:tc>
      </w:tr>
      <w:tr w:rsidR="00F659FC" w:rsidRPr="00F659FC" w14:paraId="3F5507E1"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92AD9" w14:textId="77777777" w:rsidR="00F659FC" w:rsidRPr="00F659FC" w:rsidRDefault="00F659FC" w:rsidP="00F659FC">
            <w:r w:rsidRPr="00F659FC">
              <w:t>Workflow Engine</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D8505" w14:textId="77777777" w:rsidR="00F659FC" w:rsidRPr="00F659FC" w:rsidRDefault="00F659FC" w:rsidP="00F659FC">
            <w:r w:rsidRPr="00F659FC">
              <w:t>Priority and routing reference data</w:t>
            </w:r>
          </w:p>
        </w:tc>
      </w:tr>
      <w:tr w:rsidR="00F659FC" w:rsidRPr="00F659FC" w14:paraId="2729A9DA" w14:textId="77777777">
        <w:tc>
          <w:tcPr>
            <w:tcW w:w="3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1C0E57" w14:textId="77777777" w:rsidR="00F659FC" w:rsidRPr="00F659FC" w:rsidRDefault="00F659FC" w:rsidP="00F659FC">
            <w:r w:rsidRPr="00F659FC">
              <w:t>Reporting</w:t>
            </w:r>
          </w:p>
        </w:tc>
        <w:tc>
          <w:tcPr>
            <w:tcW w:w="4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F0403" w14:textId="77777777" w:rsidR="00F659FC" w:rsidRPr="00F659FC" w:rsidRDefault="00F659FC" w:rsidP="00F659FC">
            <w:r w:rsidRPr="00F659FC">
              <w:t>Enterprise dimensions</w:t>
            </w:r>
          </w:p>
        </w:tc>
      </w:tr>
    </w:tbl>
    <w:p w14:paraId="0465E3F8" w14:textId="77777777" w:rsidR="00F659FC" w:rsidRPr="00F659FC" w:rsidRDefault="00F659FC" w:rsidP="00F659FC">
      <w:r w:rsidRPr="00F659FC">
        <w:t> </w:t>
      </w:r>
    </w:p>
    <w:p w14:paraId="53E7576A" w14:textId="77777777" w:rsidR="00F659FC" w:rsidRPr="00F659FC" w:rsidRDefault="00F659FC" w:rsidP="00F659FC">
      <w:r w:rsidRPr="00F659FC">
        <w:rPr>
          <w:b/>
          <w:bCs/>
        </w:rPr>
        <w:t>17.17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60"/>
        <w:gridCol w:w="3158"/>
        <w:gridCol w:w="4588"/>
      </w:tblGrid>
      <w:tr w:rsidR="00F659FC" w:rsidRPr="00F659FC" w14:paraId="3A59EFC9" w14:textId="77777777">
        <w:tc>
          <w:tcPr>
            <w:tcW w:w="1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171CB" w14:textId="77777777" w:rsidR="00F659FC" w:rsidRPr="00F659FC" w:rsidRDefault="00F659FC" w:rsidP="00F659FC">
            <w:r w:rsidRPr="00F659FC">
              <w:rPr>
                <w:b/>
                <w:bCs/>
              </w:rPr>
              <w:t>Error Code</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7755A" w14:textId="77777777" w:rsidR="00F659FC" w:rsidRPr="00F659FC" w:rsidRDefault="00F659FC" w:rsidP="00F659FC">
            <w:r w:rsidRPr="00F659FC">
              <w:rPr>
                <w:b/>
                <w:bCs/>
              </w:rPr>
              <w:t>Description</w:t>
            </w:r>
          </w:p>
        </w:tc>
        <w:tc>
          <w:tcPr>
            <w:tcW w:w="5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6DDA3B" w14:textId="77777777" w:rsidR="00F659FC" w:rsidRPr="00F659FC" w:rsidRDefault="00F659FC" w:rsidP="00F659FC">
            <w:r w:rsidRPr="00F659FC">
              <w:rPr>
                <w:b/>
                <w:bCs/>
              </w:rPr>
              <w:t>System Action</w:t>
            </w:r>
          </w:p>
        </w:tc>
      </w:tr>
      <w:tr w:rsidR="00F659FC" w:rsidRPr="00F659FC" w14:paraId="5CD48378"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0D082" w14:textId="77777777" w:rsidR="00F659FC" w:rsidRPr="00F659FC" w:rsidRDefault="00F659FC" w:rsidP="00F659FC">
            <w:r w:rsidRPr="00F659FC">
              <w:t>MDR-001</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BC093" w14:textId="77777777" w:rsidR="00F659FC" w:rsidRPr="00F659FC" w:rsidRDefault="00F659FC" w:rsidP="00F659FC">
            <w:r w:rsidRPr="00F659FC">
              <w:t>Duplicate master record</w:t>
            </w:r>
          </w:p>
        </w:tc>
        <w:tc>
          <w:tcPr>
            <w:tcW w:w="59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7ADD4" w14:textId="77777777" w:rsidR="00F659FC" w:rsidRPr="00F659FC" w:rsidRDefault="00F659FC" w:rsidP="00F659FC">
            <w:r w:rsidRPr="00F659FC">
              <w:t>Reject or merge based on policy</w:t>
            </w:r>
          </w:p>
        </w:tc>
      </w:tr>
      <w:tr w:rsidR="00F659FC" w:rsidRPr="00F659FC" w14:paraId="60DE4C17"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46A55" w14:textId="77777777" w:rsidR="00F659FC" w:rsidRPr="00F659FC" w:rsidRDefault="00F659FC" w:rsidP="00F659FC">
            <w:r w:rsidRPr="00F659FC">
              <w:t>MDR-002</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0339F" w14:textId="77777777" w:rsidR="00F659FC" w:rsidRPr="00F659FC" w:rsidRDefault="00F659FC" w:rsidP="00F659FC">
            <w:r w:rsidRPr="00F659FC">
              <w:t>Invalid reference code</w:t>
            </w:r>
          </w:p>
        </w:tc>
        <w:tc>
          <w:tcPr>
            <w:tcW w:w="5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90E17" w14:textId="77777777" w:rsidR="00F659FC" w:rsidRPr="00F659FC" w:rsidRDefault="00F659FC" w:rsidP="00F659FC">
            <w:r w:rsidRPr="00F659FC">
              <w:t>Block publication and report validation errors</w:t>
            </w:r>
          </w:p>
        </w:tc>
      </w:tr>
      <w:tr w:rsidR="00F659FC" w:rsidRPr="00F659FC" w14:paraId="1B4C69AB"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9EFFD" w14:textId="77777777" w:rsidR="00F659FC" w:rsidRPr="00F659FC" w:rsidRDefault="00F659FC" w:rsidP="00F659FC">
            <w:r w:rsidRPr="00F659FC">
              <w:t>MDR-003</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88A63" w14:textId="77777777" w:rsidR="00F659FC" w:rsidRPr="00F659FC" w:rsidRDefault="00F659FC" w:rsidP="00F659FC">
            <w:r w:rsidRPr="00F659FC">
              <w:t>Referential integrity violation</w:t>
            </w:r>
          </w:p>
        </w:tc>
        <w:tc>
          <w:tcPr>
            <w:tcW w:w="59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1CAC2" w14:textId="77777777" w:rsidR="00F659FC" w:rsidRPr="00F659FC" w:rsidRDefault="00F659FC" w:rsidP="00F659FC">
            <w:r w:rsidRPr="00F659FC">
              <w:t>Prevent update until dependencies are resolved</w:t>
            </w:r>
          </w:p>
        </w:tc>
      </w:tr>
      <w:tr w:rsidR="00F659FC" w:rsidRPr="00F659FC" w14:paraId="1B15E783"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7E7BE4" w14:textId="77777777" w:rsidR="00F659FC" w:rsidRPr="00F659FC" w:rsidRDefault="00F659FC" w:rsidP="00F659FC">
            <w:r w:rsidRPr="00F659FC">
              <w:t>MDR-004</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3D190" w14:textId="77777777" w:rsidR="00F659FC" w:rsidRPr="00F659FC" w:rsidRDefault="00F659FC" w:rsidP="00F659FC">
            <w:r w:rsidRPr="00F659FC">
              <w:t>Effective date overlap</w:t>
            </w:r>
          </w:p>
        </w:tc>
        <w:tc>
          <w:tcPr>
            <w:tcW w:w="59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6B6532" w14:textId="77777777" w:rsidR="00F659FC" w:rsidRPr="00F659FC" w:rsidRDefault="00F659FC" w:rsidP="00F659FC">
            <w:r w:rsidRPr="00F659FC">
              <w:t>Reject publication and require correction</w:t>
            </w:r>
          </w:p>
        </w:tc>
      </w:tr>
      <w:tr w:rsidR="00F659FC" w:rsidRPr="00F659FC" w14:paraId="40B90193"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F56D8" w14:textId="77777777" w:rsidR="00F659FC" w:rsidRPr="00F659FC" w:rsidRDefault="00F659FC" w:rsidP="00F659FC">
            <w:r w:rsidRPr="00F659FC">
              <w:t>MDR-005</w:t>
            </w:r>
          </w:p>
        </w:tc>
        <w:tc>
          <w:tcPr>
            <w:tcW w:w="3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37689" w14:textId="77777777" w:rsidR="00F659FC" w:rsidRPr="00F659FC" w:rsidRDefault="00F659FC" w:rsidP="00F659FC">
            <w:r w:rsidRPr="00F659FC">
              <w:t>External synchronization failure</w:t>
            </w:r>
          </w:p>
        </w:tc>
        <w:tc>
          <w:tcPr>
            <w:tcW w:w="6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3725FC" w14:textId="77777777" w:rsidR="00F659FC" w:rsidRPr="00F659FC" w:rsidRDefault="00F659FC" w:rsidP="00F659FC">
            <w:r w:rsidRPr="00F659FC">
              <w:t>Retry according to schedule and alert data stewards</w:t>
            </w:r>
          </w:p>
        </w:tc>
      </w:tr>
      <w:tr w:rsidR="00F659FC" w:rsidRPr="00F659FC" w14:paraId="44A3066C" w14:textId="77777777">
        <w:tc>
          <w:tcPr>
            <w:tcW w:w="1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7E33C1" w14:textId="77777777" w:rsidR="00F659FC" w:rsidRPr="00F659FC" w:rsidRDefault="00F659FC" w:rsidP="00F659FC">
            <w:r w:rsidRPr="00F659FC">
              <w:t>MDR-006</w:t>
            </w:r>
          </w:p>
        </w:tc>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4344D" w14:textId="77777777" w:rsidR="00F659FC" w:rsidRPr="00F659FC" w:rsidRDefault="00F659FC" w:rsidP="00F659FC">
            <w:r w:rsidRPr="00F659FC">
              <w:t>Unauthorized modification</w:t>
            </w:r>
          </w:p>
        </w:tc>
        <w:tc>
          <w:tcPr>
            <w:tcW w:w="59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A748DC" w14:textId="77777777" w:rsidR="00F659FC" w:rsidRPr="00F659FC" w:rsidRDefault="00F659FC" w:rsidP="00F659FC">
            <w:r w:rsidRPr="00F659FC">
              <w:t>Deny change and record a security audit event</w:t>
            </w:r>
          </w:p>
        </w:tc>
      </w:tr>
    </w:tbl>
    <w:p w14:paraId="3D3A49A8" w14:textId="77777777" w:rsidR="00F659FC" w:rsidRPr="00F659FC" w:rsidRDefault="00F659FC" w:rsidP="00F659FC">
      <w:r w:rsidRPr="00F659FC">
        <w:t> </w:t>
      </w:r>
    </w:p>
    <w:p w14:paraId="00288581" w14:textId="77777777" w:rsidR="00F659FC" w:rsidRPr="00F659FC" w:rsidRDefault="00F659FC" w:rsidP="00F659FC">
      <w:r w:rsidRPr="00F659FC">
        <w:rPr>
          <w:b/>
          <w:bCs/>
        </w:rPr>
        <w:t>17.18 Non-Functional Requirements</w:t>
      </w:r>
    </w:p>
    <w:p w14:paraId="2D9666AD" w14:textId="77777777" w:rsidR="00F659FC" w:rsidRPr="00F659FC" w:rsidRDefault="00F659FC" w:rsidP="00F659FC">
      <w:pPr>
        <w:numPr>
          <w:ilvl w:val="0"/>
          <w:numId w:val="265"/>
        </w:numPr>
      </w:pPr>
      <w:r w:rsidRPr="00F659FC">
        <w:t xml:space="preserve">Support </w:t>
      </w:r>
      <w:r w:rsidRPr="00F659FC">
        <w:rPr>
          <w:b/>
          <w:bCs/>
        </w:rPr>
        <w:t>millions of master records</w:t>
      </w:r>
      <w:r w:rsidRPr="00F659FC">
        <w:t xml:space="preserve"> across all domains.</w:t>
      </w:r>
    </w:p>
    <w:p w14:paraId="7DEDD941" w14:textId="77777777" w:rsidR="00F659FC" w:rsidRPr="00F659FC" w:rsidRDefault="00F659FC" w:rsidP="00F659FC">
      <w:pPr>
        <w:numPr>
          <w:ilvl w:val="0"/>
          <w:numId w:val="265"/>
        </w:numPr>
      </w:pPr>
      <w:r w:rsidRPr="00F659FC">
        <w:t>Provide low-latency reference data lookups.</w:t>
      </w:r>
    </w:p>
    <w:p w14:paraId="28B49C1C" w14:textId="77777777" w:rsidR="00F659FC" w:rsidRPr="00F659FC" w:rsidRDefault="00F659FC" w:rsidP="00F659FC">
      <w:pPr>
        <w:numPr>
          <w:ilvl w:val="0"/>
          <w:numId w:val="265"/>
        </w:numPr>
      </w:pPr>
      <w:r w:rsidRPr="00F659FC">
        <w:t>Enable independent scaling of synchronization and validation services.</w:t>
      </w:r>
    </w:p>
    <w:p w14:paraId="33D59DA3" w14:textId="77777777" w:rsidR="00F659FC" w:rsidRPr="00F659FC" w:rsidRDefault="00F659FC" w:rsidP="00F659FC">
      <w:pPr>
        <w:numPr>
          <w:ilvl w:val="0"/>
          <w:numId w:val="265"/>
        </w:numPr>
      </w:pPr>
      <w:r w:rsidRPr="00F659FC">
        <w:t>Support multi-language descriptions and localized labels.</w:t>
      </w:r>
    </w:p>
    <w:p w14:paraId="250D4A49" w14:textId="77777777" w:rsidR="00F659FC" w:rsidRPr="00F659FC" w:rsidRDefault="00F659FC" w:rsidP="00F659FC">
      <w:pPr>
        <w:numPr>
          <w:ilvl w:val="0"/>
          <w:numId w:val="265"/>
        </w:numPr>
      </w:pPr>
      <w:r w:rsidRPr="00F659FC">
        <w:t>Maintain historical versions for regulatory traceability.</w:t>
      </w:r>
    </w:p>
    <w:p w14:paraId="09E7A4B8" w14:textId="77777777" w:rsidR="00F659FC" w:rsidRPr="00F659FC" w:rsidRDefault="00F659FC" w:rsidP="00F659FC">
      <w:pPr>
        <w:numPr>
          <w:ilvl w:val="0"/>
          <w:numId w:val="265"/>
        </w:numPr>
      </w:pPr>
      <w:r w:rsidRPr="00F659FC">
        <w:t>Provide high availability with read-optimized caching.</w:t>
      </w:r>
    </w:p>
    <w:p w14:paraId="16A6E44A" w14:textId="77777777" w:rsidR="00F659FC" w:rsidRPr="00F659FC" w:rsidRDefault="00F659FC" w:rsidP="00F659FC">
      <w:r w:rsidRPr="00F659FC">
        <w:t> </w:t>
      </w:r>
    </w:p>
    <w:p w14:paraId="1B909C43" w14:textId="77777777" w:rsidR="00F659FC" w:rsidRPr="00F659FC" w:rsidRDefault="00F659FC" w:rsidP="00F659FC">
      <w:r w:rsidRPr="00F659FC">
        <w:rPr>
          <w:b/>
          <w:bCs/>
        </w:rPr>
        <w:t>17.19 Enterprise Design Enhancement – Enterprise Master Data Platform</w:t>
      </w:r>
    </w:p>
    <w:p w14:paraId="15C784B8" w14:textId="77777777" w:rsidR="00F659FC" w:rsidRPr="00F659FC" w:rsidRDefault="00F659FC" w:rsidP="00F659FC">
      <w:r w:rsidRPr="00F659FC">
        <w:t xml:space="preserve">Rather than embedding master data within application modules, implement an </w:t>
      </w:r>
      <w:r w:rsidRPr="00F659FC">
        <w:rPr>
          <w:b/>
          <w:bCs/>
        </w:rPr>
        <w:t>Enterprise Master Data Platform</w:t>
      </w:r>
      <w:r w:rsidRPr="00F659FC">
        <w:t xml:space="preserve"> with the following architectural capabilities:</w:t>
      </w:r>
    </w:p>
    <w:p w14:paraId="223B3A2C" w14:textId="77777777" w:rsidR="00F659FC" w:rsidRPr="00F659FC" w:rsidRDefault="00F659FC" w:rsidP="00F659FC">
      <w:r w:rsidRPr="00F659FC">
        <w:rPr>
          <w:b/>
          <w:bCs/>
        </w:rPr>
        <w:t>Domain-Based Ownership</w:t>
      </w:r>
    </w:p>
    <w:p w14:paraId="55336DB8" w14:textId="77777777" w:rsidR="00F659FC" w:rsidRPr="00F659FC" w:rsidRDefault="00F659FC" w:rsidP="00F659FC">
      <w:r w:rsidRPr="00F659FC">
        <w:t>Each master data domain (Parties, Commodities, Locations, Regulatory Data, Financial Data) has its own lifecycle, governance, and APIs while sharing common platform services.</w:t>
      </w:r>
    </w:p>
    <w:p w14:paraId="31050D7A" w14:textId="77777777" w:rsidR="00F659FC" w:rsidRPr="00F659FC" w:rsidRDefault="00F659FC" w:rsidP="00F659FC">
      <w:r w:rsidRPr="00F659FC">
        <w:rPr>
          <w:b/>
          <w:bCs/>
        </w:rPr>
        <w:t>Canonical Data Model</w:t>
      </w:r>
    </w:p>
    <w:p w14:paraId="29E2CECC" w14:textId="77777777" w:rsidR="00F659FC" w:rsidRPr="00F659FC" w:rsidRDefault="00F659FC" w:rsidP="00F659FC">
      <w:r w:rsidRPr="00F659FC">
        <w:t>Business modules consume a canonical representation of entities such as Customer, Commodity, Location, and Regulatory Code. External formats are mapped at the integration layer rather than within business services.</w:t>
      </w:r>
    </w:p>
    <w:p w14:paraId="7D243AE7" w14:textId="77777777" w:rsidR="00F659FC" w:rsidRPr="00F659FC" w:rsidRDefault="00F659FC" w:rsidP="00F659FC">
      <w:r w:rsidRPr="00F659FC">
        <w:rPr>
          <w:b/>
          <w:bCs/>
        </w:rPr>
        <w:t>Reference Data Distribution</w:t>
      </w:r>
    </w:p>
    <w:p w14:paraId="71F4A51A" w14:textId="77777777" w:rsidR="00F659FC" w:rsidRPr="00F659FC" w:rsidRDefault="00F659FC" w:rsidP="00F659FC">
      <w:r w:rsidRPr="00F659FC">
        <w:t>Master data is published through:</w:t>
      </w:r>
    </w:p>
    <w:p w14:paraId="516ED9F2" w14:textId="77777777" w:rsidR="00F659FC" w:rsidRPr="00F659FC" w:rsidRDefault="00F659FC" w:rsidP="00F659FC">
      <w:pPr>
        <w:numPr>
          <w:ilvl w:val="0"/>
          <w:numId w:val="266"/>
        </w:numPr>
      </w:pPr>
      <w:r w:rsidRPr="00F659FC">
        <w:t>REST APIs</w:t>
      </w:r>
    </w:p>
    <w:p w14:paraId="24ABEA5D" w14:textId="77777777" w:rsidR="00F659FC" w:rsidRPr="00F659FC" w:rsidRDefault="00F659FC" w:rsidP="00F659FC">
      <w:pPr>
        <w:numPr>
          <w:ilvl w:val="0"/>
          <w:numId w:val="266"/>
        </w:numPr>
      </w:pPr>
      <w:r w:rsidRPr="00F659FC">
        <w:t>Event streams</w:t>
      </w:r>
    </w:p>
    <w:p w14:paraId="724AB644" w14:textId="77777777" w:rsidR="00F659FC" w:rsidRPr="00F659FC" w:rsidRDefault="00F659FC" w:rsidP="00F659FC">
      <w:pPr>
        <w:numPr>
          <w:ilvl w:val="0"/>
          <w:numId w:val="266"/>
        </w:numPr>
      </w:pPr>
      <w:r w:rsidRPr="00F659FC">
        <w:t>Read replicas</w:t>
      </w:r>
    </w:p>
    <w:p w14:paraId="373F4FA8" w14:textId="77777777" w:rsidR="00F659FC" w:rsidRPr="00F659FC" w:rsidRDefault="00F659FC" w:rsidP="00F659FC">
      <w:pPr>
        <w:numPr>
          <w:ilvl w:val="0"/>
          <w:numId w:val="266"/>
        </w:numPr>
      </w:pPr>
      <w:r w:rsidRPr="00F659FC">
        <w:t>Edge caches (for remote offices)</w:t>
      </w:r>
    </w:p>
    <w:p w14:paraId="12DFAABD" w14:textId="77777777" w:rsidR="00F659FC" w:rsidRPr="00F659FC" w:rsidRDefault="00F659FC" w:rsidP="00F659FC">
      <w:r w:rsidRPr="00F659FC">
        <w:t>This avoids duplicated maintenance while supporting high-performance lookups.</w:t>
      </w:r>
    </w:p>
    <w:p w14:paraId="29A5CBCF" w14:textId="77777777" w:rsidR="00F659FC" w:rsidRPr="00F659FC" w:rsidRDefault="00F659FC" w:rsidP="00F659FC">
      <w:r w:rsidRPr="00F659FC">
        <w:t> </w:t>
      </w:r>
    </w:p>
    <w:p w14:paraId="5888920C" w14:textId="77777777" w:rsidR="00F659FC" w:rsidRPr="00F659FC" w:rsidRDefault="00F659FC" w:rsidP="00F659FC">
      <w:r w:rsidRPr="00F659FC">
        <w:rPr>
          <w:b/>
          <w:bCs/>
        </w:rPr>
        <w:t>Governance Workflows</w:t>
      </w:r>
    </w:p>
    <w:p w14:paraId="0A57CC00" w14:textId="77777777" w:rsidR="00F659FC" w:rsidRPr="00F659FC" w:rsidRDefault="00F659FC" w:rsidP="00F659FC">
      <w:r w:rsidRPr="00F659FC">
        <w:t>Every governed change follows:</w:t>
      </w:r>
    </w:p>
    <w:p w14:paraId="6539D638" w14:textId="77777777" w:rsidR="00F659FC" w:rsidRPr="00F659FC" w:rsidRDefault="00F659FC" w:rsidP="00F659FC">
      <w:r w:rsidRPr="00F659FC">
        <w:t> </w:t>
      </w:r>
    </w:p>
    <w:p w14:paraId="76DC015A" w14:textId="77777777" w:rsidR="00F659FC" w:rsidRPr="00F659FC" w:rsidRDefault="00F659FC" w:rsidP="00F659FC">
      <w:r w:rsidRPr="00F659FC">
        <w:t>Draft</w:t>
      </w:r>
      <w:r w:rsidRPr="00F659FC">
        <w:br/>
        <w:t xml:space="preserve">   │</w:t>
      </w:r>
      <w:r w:rsidRPr="00F659FC">
        <w:br/>
        <w:t>Validation</w:t>
      </w:r>
      <w:r w:rsidRPr="00F659FC">
        <w:br/>
        <w:t xml:space="preserve">   │</w:t>
      </w:r>
      <w:r w:rsidRPr="00F659FC">
        <w:br/>
        <w:t>Review</w:t>
      </w:r>
      <w:r w:rsidRPr="00F659FC">
        <w:br/>
        <w:t xml:space="preserve">   │</w:t>
      </w:r>
      <w:r w:rsidRPr="00F659FC">
        <w:br/>
        <w:t>Approval</w:t>
      </w:r>
      <w:r w:rsidRPr="00F659FC">
        <w:br/>
        <w:t xml:space="preserve">   │</w:t>
      </w:r>
      <w:r w:rsidRPr="00F659FC">
        <w:br/>
        <w:t>Publication</w:t>
      </w:r>
    </w:p>
    <w:p w14:paraId="712CBFD2" w14:textId="77777777" w:rsidR="00F659FC" w:rsidRPr="00F659FC" w:rsidRDefault="00F659FC" w:rsidP="00F659FC">
      <w:r w:rsidRPr="00F659FC">
        <w:t>This ensures regulatory changes—such as new HS codes or customs procedure codes—are reviewed before becoming operational.</w:t>
      </w:r>
    </w:p>
    <w:p w14:paraId="5CC7CB4E" w14:textId="77777777" w:rsidR="00F659FC" w:rsidRPr="00F659FC" w:rsidRDefault="00F659FC" w:rsidP="00F659FC">
      <w:r w:rsidRPr="00F659FC">
        <w:t> </w:t>
      </w:r>
    </w:p>
    <w:p w14:paraId="77CF5E74" w14:textId="77777777" w:rsidR="00F659FC" w:rsidRPr="00F659FC" w:rsidRDefault="00F659FC" w:rsidP="00F659FC">
      <w:r w:rsidRPr="00F659FC">
        <w:rPr>
          <w:b/>
          <w:bCs/>
        </w:rPr>
        <w:t>Data Lineage</w:t>
      </w:r>
    </w:p>
    <w:p w14:paraId="6967704A" w14:textId="77777777" w:rsidR="00F659FC" w:rsidRPr="00F659FC" w:rsidRDefault="00F659FC" w:rsidP="00F659FC">
      <w:r w:rsidRPr="00F659FC">
        <w:t>Every published value maintains lineage showing:</w:t>
      </w:r>
    </w:p>
    <w:p w14:paraId="404BB34E" w14:textId="77777777" w:rsidR="00F659FC" w:rsidRPr="00F659FC" w:rsidRDefault="00F659FC" w:rsidP="00F659FC">
      <w:pPr>
        <w:numPr>
          <w:ilvl w:val="0"/>
          <w:numId w:val="267"/>
        </w:numPr>
      </w:pPr>
      <w:r w:rsidRPr="00F659FC">
        <w:t>Source system</w:t>
      </w:r>
    </w:p>
    <w:p w14:paraId="332A8ACF" w14:textId="77777777" w:rsidR="00F659FC" w:rsidRPr="00F659FC" w:rsidRDefault="00F659FC" w:rsidP="00F659FC">
      <w:pPr>
        <w:numPr>
          <w:ilvl w:val="0"/>
          <w:numId w:val="267"/>
        </w:numPr>
      </w:pPr>
      <w:r w:rsidRPr="00F659FC">
        <w:t>Publication date</w:t>
      </w:r>
    </w:p>
    <w:p w14:paraId="021BE804" w14:textId="77777777" w:rsidR="00F659FC" w:rsidRPr="00F659FC" w:rsidRDefault="00F659FC" w:rsidP="00F659FC">
      <w:pPr>
        <w:numPr>
          <w:ilvl w:val="0"/>
          <w:numId w:val="267"/>
        </w:numPr>
      </w:pPr>
      <w:r w:rsidRPr="00F659FC">
        <w:t>Version</w:t>
      </w:r>
    </w:p>
    <w:p w14:paraId="03A09981" w14:textId="77777777" w:rsidR="00F659FC" w:rsidRPr="00F659FC" w:rsidRDefault="00F659FC" w:rsidP="00F659FC">
      <w:pPr>
        <w:numPr>
          <w:ilvl w:val="0"/>
          <w:numId w:val="267"/>
        </w:numPr>
      </w:pPr>
      <w:r w:rsidRPr="00F659FC">
        <w:t>Approval chain</w:t>
      </w:r>
    </w:p>
    <w:p w14:paraId="432D983F" w14:textId="77777777" w:rsidR="00F659FC" w:rsidRPr="00F659FC" w:rsidRDefault="00F659FC" w:rsidP="00F659FC">
      <w:pPr>
        <w:numPr>
          <w:ilvl w:val="0"/>
          <w:numId w:val="267"/>
        </w:numPr>
      </w:pPr>
      <w:r w:rsidRPr="00F659FC">
        <w:t>Downstream consumers</w:t>
      </w:r>
    </w:p>
    <w:p w14:paraId="47368411" w14:textId="77777777" w:rsidR="00F659FC" w:rsidRPr="00F659FC" w:rsidRDefault="00F659FC" w:rsidP="00F659FC">
      <w:r w:rsidRPr="00F659FC">
        <w:t>This is especially valuable during audits and regulatory investigations.</w:t>
      </w:r>
    </w:p>
    <w:p w14:paraId="11754CE8" w14:textId="77777777" w:rsidR="00F659FC" w:rsidRPr="00F659FC" w:rsidRDefault="00F659FC" w:rsidP="00F659FC">
      <w:r w:rsidRPr="00F659FC">
        <w:t> </w:t>
      </w:r>
    </w:p>
    <w:p w14:paraId="5C1413C1" w14:textId="77777777" w:rsidR="00F659FC" w:rsidRPr="00F659FC" w:rsidRDefault="00F659FC" w:rsidP="00F659FC">
      <w:r w:rsidRPr="00F659FC">
        <w:rPr>
          <w:b/>
          <w:bCs/>
        </w:rPr>
        <w:t>17.20 Enterprise Reference Data Catalog</w:t>
      </w:r>
    </w:p>
    <w:p w14:paraId="0946CB27" w14:textId="77777777" w:rsidR="00F659FC" w:rsidRPr="00F659FC" w:rsidRDefault="00F659FC" w:rsidP="00F659FC">
      <w:r w:rsidRPr="00F659FC">
        <w:t>The platform should maintain a centralized catalog of reference datasets.</w:t>
      </w:r>
    </w:p>
    <w:p w14:paraId="7BEC4A31" w14:textId="77777777" w:rsidR="00F659FC" w:rsidRPr="00F659FC" w:rsidRDefault="00F659FC" w:rsidP="00F659FC">
      <w:r w:rsidRPr="00F659FC">
        <w:t>Examples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98"/>
        <w:gridCol w:w="2971"/>
        <w:gridCol w:w="2652"/>
      </w:tblGrid>
      <w:tr w:rsidR="00F659FC" w:rsidRPr="00F659FC" w14:paraId="55A09631"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72E64" w14:textId="77777777" w:rsidR="00F659FC" w:rsidRPr="00F659FC" w:rsidRDefault="00F659FC" w:rsidP="00F659FC">
            <w:r w:rsidRPr="00F659FC">
              <w:rPr>
                <w:b/>
                <w:bCs/>
              </w:rPr>
              <w:t>Domain</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B7E14" w14:textId="77777777" w:rsidR="00F659FC" w:rsidRPr="00F659FC" w:rsidRDefault="00F659FC" w:rsidP="00F659FC">
            <w:r w:rsidRPr="00F659FC">
              <w:rPr>
                <w:b/>
                <w:bCs/>
              </w:rPr>
              <w:t>Typical Volume</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0B79C" w14:textId="77777777" w:rsidR="00F659FC" w:rsidRPr="00F659FC" w:rsidRDefault="00F659FC" w:rsidP="00F659FC">
            <w:r w:rsidRPr="00F659FC">
              <w:rPr>
                <w:b/>
                <w:bCs/>
              </w:rPr>
              <w:t>Update Frequency</w:t>
            </w:r>
          </w:p>
        </w:tc>
      </w:tr>
      <w:tr w:rsidR="00F659FC" w:rsidRPr="00F659FC" w14:paraId="18D08B69"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EAA53" w14:textId="77777777" w:rsidR="00F659FC" w:rsidRPr="00F659FC" w:rsidRDefault="00F659FC" w:rsidP="00F659FC">
            <w:r w:rsidRPr="00F659FC">
              <w:t>Countries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8E16F" w14:textId="77777777" w:rsidR="00F659FC" w:rsidRPr="00F659FC" w:rsidRDefault="00F659FC" w:rsidP="00F659FC">
            <w:r w:rsidRPr="00F659FC">
              <w:t>~250</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7D2A66" w14:textId="77777777" w:rsidR="00F659FC" w:rsidRPr="00F659FC" w:rsidRDefault="00F659FC" w:rsidP="00F659FC">
            <w:r w:rsidRPr="00F659FC">
              <w:t>Rare</w:t>
            </w:r>
          </w:p>
        </w:tc>
      </w:tr>
      <w:tr w:rsidR="00F659FC" w:rsidRPr="00F659FC" w14:paraId="146B8C86"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0F478" w14:textId="77777777" w:rsidR="00F659FC" w:rsidRPr="00F659FC" w:rsidRDefault="00F659FC" w:rsidP="00F659FC">
            <w:r w:rsidRPr="00F659FC">
              <w:t>Currencies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2F5158" w14:textId="77777777" w:rsidR="00F659FC" w:rsidRPr="00F659FC" w:rsidRDefault="00F659FC" w:rsidP="00F659FC">
            <w:r w:rsidRPr="00F659FC">
              <w:t>~180</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08E30" w14:textId="77777777" w:rsidR="00F659FC" w:rsidRPr="00F659FC" w:rsidRDefault="00F659FC" w:rsidP="00F659FC">
            <w:r w:rsidRPr="00F659FC">
              <w:t>Rare</w:t>
            </w:r>
          </w:p>
        </w:tc>
      </w:tr>
      <w:tr w:rsidR="00F659FC" w:rsidRPr="00F659FC" w14:paraId="626D8173"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FAB649" w14:textId="77777777" w:rsidR="00F659FC" w:rsidRPr="00F659FC" w:rsidRDefault="00F659FC" w:rsidP="00F659FC">
            <w:r w:rsidRPr="00F659FC">
              <w:t>UN/LOCODE</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004E8" w14:textId="77777777" w:rsidR="00F659FC" w:rsidRPr="00F659FC" w:rsidRDefault="00F659FC" w:rsidP="00F659FC">
            <w:r w:rsidRPr="00F659FC">
              <w:t>~100,000</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911D3" w14:textId="77777777" w:rsidR="00F659FC" w:rsidRPr="00F659FC" w:rsidRDefault="00F659FC" w:rsidP="00F659FC">
            <w:r w:rsidRPr="00F659FC">
              <w:t>Periodic</w:t>
            </w:r>
          </w:p>
        </w:tc>
      </w:tr>
      <w:tr w:rsidR="00F659FC" w:rsidRPr="00F659FC" w14:paraId="226A7084"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C02A8" w14:textId="77777777" w:rsidR="00F659FC" w:rsidRPr="00F659FC" w:rsidRDefault="00F659FC" w:rsidP="00F659FC">
            <w:r w:rsidRPr="00F659FC">
              <w:t>Ports &amp; Airports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EA466" w14:textId="77777777" w:rsidR="00F659FC" w:rsidRPr="00F659FC" w:rsidRDefault="00F659FC" w:rsidP="00F659FC">
            <w:r w:rsidRPr="00F659FC">
              <w:t>~25,000</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85ADD5" w14:textId="77777777" w:rsidR="00F659FC" w:rsidRPr="00F659FC" w:rsidRDefault="00F659FC" w:rsidP="00F659FC">
            <w:r w:rsidRPr="00F659FC">
              <w:t>Periodic</w:t>
            </w:r>
          </w:p>
        </w:tc>
      </w:tr>
      <w:tr w:rsidR="00F659FC" w:rsidRPr="00F659FC" w14:paraId="76C6D37A"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B2AE7" w14:textId="77777777" w:rsidR="00F659FC" w:rsidRPr="00F659FC" w:rsidRDefault="00F659FC" w:rsidP="00F659FC">
            <w:r w:rsidRPr="00F659FC">
              <w:t>HS Codes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59CD89" w14:textId="77777777" w:rsidR="00F659FC" w:rsidRPr="00F659FC" w:rsidRDefault="00F659FC" w:rsidP="00F659FC">
            <w:r w:rsidRPr="00F659FC">
              <w:t>Thousands</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EF701" w14:textId="77777777" w:rsidR="00F659FC" w:rsidRPr="00F659FC" w:rsidRDefault="00F659FC" w:rsidP="00F659FC">
            <w:r w:rsidRPr="00F659FC">
              <w:t>Annual / Regulatory</w:t>
            </w:r>
          </w:p>
        </w:tc>
      </w:tr>
      <w:tr w:rsidR="00F659FC" w:rsidRPr="00F659FC" w14:paraId="43885DCD" w14:textId="77777777">
        <w:tc>
          <w:tcPr>
            <w:tcW w:w="3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ABE1BC" w14:textId="77777777" w:rsidR="00F659FC" w:rsidRPr="00F659FC" w:rsidRDefault="00F659FC" w:rsidP="00F659FC">
            <w:r w:rsidRPr="00F659FC">
              <w:t>Customs Procedure Codes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FD13A" w14:textId="77777777" w:rsidR="00F659FC" w:rsidRPr="00F659FC" w:rsidRDefault="00F659FC" w:rsidP="00F659FC">
            <w:r w:rsidRPr="00F659FC">
              <w:t>Hundreds</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A4F13" w14:textId="77777777" w:rsidR="00F659FC" w:rsidRPr="00F659FC" w:rsidRDefault="00F659FC" w:rsidP="00F659FC">
            <w:r w:rsidRPr="00F659FC">
              <w:t>Regulatory</w:t>
            </w:r>
          </w:p>
        </w:tc>
      </w:tr>
      <w:tr w:rsidR="00F659FC" w:rsidRPr="00F659FC" w14:paraId="4BC5A3B3"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834967" w14:textId="77777777" w:rsidR="00F659FC" w:rsidRPr="00F659FC" w:rsidRDefault="00F659FC" w:rsidP="00F659FC">
            <w:r w:rsidRPr="00F659FC">
              <w:t>Permit Types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3DCA6" w14:textId="77777777" w:rsidR="00F659FC" w:rsidRPr="00F659FC" w:rsidRDefault="00F659FC" w:rsidP="00F659FC">
            <w:r w:rsidRPr="00F659FC">
              <w:t>Hundreds</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472D2" w14:textId="77777777" w:rsidR="00F659FC" w:rsidRPr="00F659FC" w:rsidRDefault="00F659FC" w:rsidP="00F659FC">
            <w:r w:rsidRPr="00F659FC">
              <w:t>Regulatory</w:t>
            </w:r>
          </w:p>
        </w:tc>
      </w:tr>
      <w:tr w:rsidR="00F659FC" w:rsidRPr="00F659FC" w14:paraId="4744CA38"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5F9D1" w14:textId="77777777" w:rsidR="00F659FC" w:rsidRPr="00F659FC" w:rsidRDefault="00F659FC" w:rsidP="00F659FC">
            <w:r w:rsidRPr="00F659FC">
              <w:t>OGA Definitions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DC76D" w14:textId="77777777" w:rsidR="00F659FC" w:rsidRPr="00F659FC" w:rsidRDefault="00F659FC" w:rsidP="00F659FC">
            <w:r w:rsidRPr="00F659FC">
              <w:t>Hundreds</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88E38" w14:textId="77777777" w:rsidR="00F659FC" w:rsidRPr="00F659FC" w:rsidRDefault="00F659FC" w:rsidP="00F659FC">
            <w:r w:rsidRPr="00F659FC">
              <w:t>Regulatory</w:t>
            </w:r>
          </w:p>
        </w:tc>
      </w:tr>
      <w:tr w:rsidR="00F659FC" w:rsidRPr="00F659FC" w14:paraId="14B48DFF"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E91F3" w14:textId="77777777" w:rsidR="00F659FC" w:rsidRPr="00F659FC" w:rsidRDefault="00F659FC" w:rsidP="00F659FC">
            <w:r w:rsidRPr="00F659FC">
              <w:t>Tariff Rates</w:t>
            </w:r>
          </w:p>
        </w:tc>
        <w:tc>
          <w:tcPr>
            <w:tcW w:w="29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1D552" w14:textId="77777777" w:rsidR="00F659FC" w:rsidRPr="00F659FC" w:rsidRDefault="00F659FC" w:rsidP="00F659FC">
            <w:r w:rsidRPr="00F659FC">
              <w:t>Hundreds of thousands</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16D8C" w14:textId="77777777" w:rsidR="00F659FC" w:rsidRPr="00F659FC" w:rsidRDefault="00F659FC" w:rsidP="00F659FC">
            <w:r w:rsidRPr="00F659FC">
              <w:t>Frequent</w:t>
            </w:r>
          </w:p>
        </w:tc>
      </w:tr>
      <w:tr w:rsidR="00F659FC" w:rsidRPr="00F659FC" w14:paraId="206F7AE0"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825F5" w14:textId="77777777" w:rsidR="00F659FC" w:rsidRPr="00F659FC" w:rsidRDefault="00F659FC" w:rsidP="00F659FC">
            <w:r w:rsidRPr="00F659FC">
              <w:t>Exchange Rates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51C4B" w14:textId="77777777" w:rsidR="00F659FC" w:rsidRPr="00F659FC" w:rsidRDefault="00F659FC" w:rsidP="00F659FC">
            <w:r w:rsidRPr="00F659FC">
              <w:t>Daily</w:t>
            </w:r>
          </w:p>
        </w:tc>
        <w:tc>
          <w:tcPr>
            <w:tcW w:w="2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B3F7E" w14:textId="77777777" w:rsidR="00F659FC" w:rsidRPr="00F659FC" w:rsidRDefault="00F659FC" w:rsidP="00F659FC">
            <w:r w:rsidRPr="00F659FC">
              <w:t>High</w:t>
            </w:r>
          </w:p>
        </w:tc>
      </w:tr>
      <w:tr w:rsidR="00F659FC" w:rsidRPr="00F659FC" w14:paraId="04B4ACDE" w14:textId="77777777">
        <w:tc>
          <w:tcPr>
            <w:tcW w:w="3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99C65" w14:textId="77777777" w:rsidR="00F659FC" w:rsidRPr="00F659FC" w:rsidRDefault="00F659FC" w:rsidP="00F659FC">
            <w:r w:rsidRPr="00F659FC">
              <w:t>Sanctions &amp; Watch Lists</w:t>
            </w:r>
          </w:p>
        </w:tc>
        <w:tc>
          <w:tcPr>
            <w:tcW w:w="29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1B14D" w14:textId="77777777" w:rsidR="00F659FC" w:rsidRPr="00F659FC" w:rsidRDefault="00F659FC" w:rsidP="00F659FC">
            <w:r w:rsidRPr="00F659FC">
              <w:t>Thousands to millions</w:t>
            </w:r>
          </w:p>
        </w:tc>
        <w:tc>
          <w:tcPr>
            <w:tcW w:w="2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7B8BF3" w14:textId="77777777" w:rsidR="00F659FC" w:rsidRPr="00F659FC" w:rsidRDefault="00F659FC" w:rsidP="00F659FC">
            <w:r w:rsidRPr="00F659FC">
              <w:t>Daily / Near real-time</w:t>
            </w:r>
          </w:p>
        </w:tc>
      </w:tr>
    </w:tbl>
    <w:p w14:paraId="22586DFB" w14:textId="77777777" w:rsidR="00F659FC" w:rsidRPr="00F659FC" w:rsidRDefault="00F659FC" w:rsidP="00F659FC">
      <w:r w:rsidRPr="00F659FC">
        <w:t>This catalog provides a structured foundation for governance, synchronization, and downstream consumption.</w:t>
      </w:r>
    </w:p>
    <w:p w14:paraId="35800BE7" w14:textId="77777777" w:rsidR="00F659FC" w:rsidRPr="00F659FC" w:rsidRDefault="00F659FC" w:rsidP="00F659FC">
      <w:r w:rsidRPr="00F659FC">
        <w:t> </w:t>
      </w:r>
    </w:p>
    <w:p w14:paraId="0C556EF8" w14:textId="77777777" w:rsidR="00F659FC" w:rsidRPr="00F659FC" w:rsidRDefault="00F659FC" w:rsidP="00F659FC">
      <w:r w:rsidRPr="00F659FC">
        <w:rPr>
          <w:b/>
          <w:bCs/>
        </w:rPr>
        <w:t>Platform Status After Chapter 17</w:t>
      </w:r>
    </w:p>
    <w:p w14:paraId="448ECF99" w14:textId="77777777" w:rsidR="00F659FC" w:rsidRPr="00F659FC" w:rsidRDefault="00F659FC" w:rsidP="00F659FC">
      <w:r w:rsidRPr="00F659FC">
        <w:t>We have now completed:</w:t>
      </w:r>
    </w:p>
    <w:p w14:paraId="35BF0091" w14:textId="77777777" w:rsidR="00F659FC" w:rsidRPr="00F659FC" w:rsidRDefault="00F659FC" w:rsidP="00F659FC">
      <w:pPr>
        <w:numPr>
          <w:ilvl w:val="0"/>
          <w:numId w:val="268"/>
        </w:numPr>
      </w:pPr>
      <w:r w:rsidRPr="00F659FC">
        <w:rPr>
          <w:b/>
          <w:bCs/>
        </w:rPr>
        <w:t>Core Business Services</w:t>
      </w:r>
      <w:r w:rsidRPr="00F659FC">
        <w:t xml:space="preserve"> (Chapters 4–11)</w:t>
      </w:r>
    </w:p>
    <w:p w14:paraId="7B85884C" w14:textId="77777777" w:rsidR="00F659FC" w:rsidRPr="00F659FC" w:rsidRDefault="00F659FC" w:rsidP="00F659FC">
      <w:pPr>
        <w:numPr>
          <w:ilvl w:val="0"/>
          <w:numId w:val="268"/>
        </w:numPr>
      </w:pPr>
      <w:r w:rsidRPr="00F659FC">
        <w:rPr>
          <w:b/>
          <w:bCs/>
        </w:rPr>
        <w:t>Execution Services</w:t>
      </w:r>
      <w:r w:rsidRPr="00F659FC">
        <w:t xml:space="preserve"> (Chapters 12–16)</w:t>
      </w:r>
    </w:p>
    <w:p w14:paraId="4CCAD2B4" w14:textId="77777777" w:rsidR="00F659FC" w:rsidRPr="00F659FC" w:rsidRDefault="00F659FC" w:rsidP="00F659FC">
      <w:pPr>
        <w:numPr>
          <w:ilvl w:val="0"/>
          <w:numId w:val="268"/>
        </w:numPr>
      </w:pPr>
      <w:r w:rsidRPr="00F659FC">
        <w:rPr>
          <w:b/>
          <w:bCs/>
        </w:rPr>
        <w:t>Enterprise Data Foundation</w:t>
      </w:r>
      <w:r w:rsidRPr="00F659FC">
        <w:t xml:space="preserve"> (Chapter 17)</w:t>
      </w:r>
    </w:p>
    <w:p w14:paraId="1C02306A" w14:textId="77777777" w:rsidR="00F659FC" w:rsidRPr="00F659FC" w:rsidRDefault="00F659FC" w:rsidP="00F659FC">
      <w:r w:rsidRPr="00F659FC">
        <w:t>The platform now has a governed data backbone, enabling consistent behavior across jurisdictions and business units.</w:t>
      </w:r>
    </w:p>
    <w:p w14:paraId="1B081100" w14:textId="77777777" w:rsidR="00F659FC" w:rsidRPr="00F659FC" w:rsidRDefault="00F659FC" w:rsidP="00F659FC">
      <w:r w:rsidRPr="00F659FC">
        <w:rPr>
          <w:b/>
          <w:bCs/>
        </w:rPr>
        <w:t>Next Chapter – Chapter 18: Integration &amp; API Platform</w:t>
      </w:r>
    </w:p>
    <w:p w14:paraId="1F80F336" w14:textId="77777777" w:rsidR="00F659FC" w:rsidRPr="00F659FC" w:rsidRDefault="00F659FC" w:rsidP="00F659FC">
      <w:r w:rsidRPr="00F659FC">
        <w:t>This chapter will define the enterprise integration architecture, including:</w:t>
      </w:r>
    </w:p>
    <w:p w14:paraId="30FF19A9" w14:textId="77777777" w:rsidR="00F659FC" w:rsidRPr="00F659FC" w:rsidRDefault="00F659FC" w:rsidP="00F659FC">
      <w:pPr>
        <w:numPr>
          <w:ilvl w:val="0"/>
          <w:numId w:val="269"/>
        </w:numPr>
      </w:pPr>
      <w:r w:rsidRPr="00F659FC">
        <w:t>API Gateway</w:t>
      </w:r>
    </w:p>
    <w:p w14:paraId="45884754" w14:textId="77777777" w:rsidR="00F659FC" w:rsidRPr="00F659FC" w:rsidRDefault="00F659FC" w:rsidP="00F659FC">
      <w:pPr>
        <w:numPr>
          <w:ilvl w:val="0"/>
          <w:numId w:val="269"/>
        </w:numPr>
      </w:pPr>
      <w:r w:rsidRPr="00F659FC">
        <w:t>REST, GraphQL, gRPC, and event-driven interfaces</w:t>
      </w:r>
    </w:p>
    <w:p w14:paraId="182540AD" w14:textId="77777777" w:rsidR="00F659FC" w:rsidRPr="00F659FC" w:rsidRDefault="00F659FC" w:rsidP="00F659FC">
      <w:pPr>
        <w:numPr>
          <w:ilvl w:val="0"/>
          <w:numId w:val="269"/>
        </w:numPr>
      </w:pPr>
      <w:r w:rsidRPr="00F659FC">
        <w:t>Canonical data model</w:t>
      </w:r>
    </w:p>
    <w:p w14:paraId="682EFA8C" w14:textId="77777777" w:rsidR="00F659FC" w:rsidRPr="00F659FC" w:rsidRDefault="00F659FC" w:rsidP="00F659FC">
      <w:pPr>
        <w:numPr>
          <w:ilvl w:val="0"/>
          <w:numId w:val="269"/>
        </w:numPr>
      </w:pPr>
      <w:r w:rsidRPr="00F659FC">
        <w:t>Integration adapters</w:t>
      </w:r>
    </w:p>
    <w:p w14:paraId="6D4EB48F" w14:textId="77777777" w:rsidR="00F659FC" w:rsidRPr="00F659FC" w:rsidRDefault="00F659FC" w:rsidP="00F659FC">
      <w:pPr>
        <w:numPr>
          <w:ilvl w:val="0"/>
          <w:numId w:val="269"/>
        </w:numPr>
      </w:pPr>
      <w:r w:rsidRPr="00F659FC">
        <w:t>Partner onboarding</w:t>
      </w:r>
    </w:p>
    <w:p w14:paraId="7F71BAC5" w14:textId="77777777" w:rsidR="00F659FC" w:rsidRPr="00F659FC" w:rsidRDefault="00F659FC" w:rsidP="00F659FC">
      <w:pPr>
        <w:numPr>
          <w:ilvl w:val="0"/>
          <w:numId w:val="269"/>
        </w:numPr>
      </w:pPr>
      <w:r w:rsidRPr="00F659FC">
        <w:t>ERP/WMS/TMS connectivity</w:t>
      </w:r>
    </w:p>
    <w:p w14:paraId="49171C44" w14:textId="77777777" w:rsidR="00F659FC" w:rsidRPr="00F659FC" w:rsidRDefault="00F659FC" w:rsidP="00F659FC">
      <w:pPr>
        <w:numPr>
          <w:ilvl w:val="0"/>
          <w:numId w:val="269"/>
        </w:numPr>
      </w:pPr>
      <w:r w:rsidRPr="00F659FC">
        <w:t>EDI translation</w:t>
      </w:r>
    </w:p>
    <w:p w14:paraId="16A42A8E" w14:textId="77777777" w:rsidR="00F659FC" w:rsidRPr="00F659FC" w:rsidRDefault="00F659FC" w:rsidP="00F659FC">
      <w:pPr>
        <w:numPr>
          <w:ilvl w:val="0"/>
          <w:numId w:val="269"/>
        </w:numPr>
      </w:pPr>
      <w:r w:rsidRPr="00F659FC">
        <w:t>Event streaming</w:t>
      </w:r>
    </w:p>
    <w:p w14:paraId="330158DC" w14:textId="77777777" w:rsidR="00F659FC" w:rsidRPr="00F659FC" w:rsidRDefault="00F659FC" w:rsidP="00F659FC">
      <w:pPr>
        <w:numPr>
          <w:ilvl w:val="0"/>
          <w:numId w:val="269"/>
        </w:numPr>
      </w:pPr>
      <w:r w:rsidRPr="00F659FC">
        <w:t>Webhooks</w:t>
      </w:r>
    </w:p>
    <w:p w14:paraId="55BAD081" w14:textId="77777777" w:rsidR="00F659FC" w:rsidRPr="00F659FC" w:rsidRDefault="00F659FC" w:rsidP="00F659FC">
      <w:pPr>
        <w:numPr>
          <w:ilvl w:val="0"/>
          <w:numId w:val="269"/>
        </w:numPr>
      </w:pPr>
      <w:r w:rsidRPr="00F659FC">
        <w:t>Security and API governance</w:t>
      </w:r>
    </w:p>
    <w:p w14:paraId="7ADDC3DE" w14:textId="77777777" w:rsidR="00F659FC" w:rsidRPr="00F659FC" w:rsidRDefault="00F659FC" w:rsidP="00F659FC">
      <w:pPr>
        <w:numPr>
          <w:ilvl w:val="0"/>
          <w:numId w:val="269"/>
        </w:numPr>
      </w:pPr>
      <w:r w:rsidRPr="00F659FC">
        <w:t>Rate limiting and throttling</w:t>
      </w:r>
    </w:p>
    <w:p w14:paraId="28B02824" w14:textId="77777777" w:rsidR="00F659FC" w:rsidRPr="00F659FC" w:rsidRDefault="00F659FC" w:rsidP="00F659FC">
      <w:pPr>
        <w:numPr>
          <w:ilvl w:val="0"/>
          <w:numId w:val="269"/>
        </w:numPr>
      </w:pPr>
      <w:r w:rsidRPr="00F659FC">
        <w:t>Developer portal</w:t>
      </w:r>
    </w:p>
    <w:p w14:paraId="0900B6BC" w14:textId="77777777" w:rsidR="00F659FC" w:rsidRPr="00F659FC" w:rsidRDefault="00F659FC" w:rsidP="00F659FC">
      <w:pPr>
        <w:numPr>
          <w:ilvl w:val="0"/>
          <w:numId w:val="269"/>
        </w:numPr>
      </w:pPr>
      <w:r w:rsidRPr="00F659FC">
        <w:t>Integration monitoring and observability</w:t>
      </w:r>
    </w:p>
    <w:p w14:paraId="7B6F12F9" w14:textId="77777777" w:rsidR="00F659FC" w:rsidRPr="00F659FC" w:rsidRDefault="00F659FC" w:rsidP="00F659FC">
      <w:r w:rsidRPr="00F659FC">
        <w:t xml:space="preserve">This will establish the platform as an </w:t>
      </w:r>
      <w:r w:rsidRPr="00F659FC">
        <w:rPr>
          <w:b/>
          <w:bCs/>
        </w:rPr>
        <w:t>open, integration-first ecosystem</w:t>
      </w:r>
      <w:r w:rsidRPr="00F659FC">
        <w:t>, capable of connecting seamlessly with customs authorities, logistics providers, enterprise systems, financial institutions, and customer applications.</w:t>
      </w:r>
    </w:p>
    <w:p w14:paraId="7FAA09E3" w14:textId="77777777" w:rsidR="00F659FC" w:rsidRPr="00F659FC" w:rsidRDefault="00F659FC" w:rsidP="00F659FC">
      <w:r w:rsidRPr="00F659FC">
        <w:t xml:space="preserve">Absolutely. Chapter 18 is another foundational chapter. In modern enterprise software, the Integration Platform is not simply a collection of APIs—it is the </w:t>
      </w:r>
      <w:r w:rsidRPr="00F659FC">
        <w:rPr>
          <w:b/>
          <w:bCs/>
        </w:rPr>
        <w:t>digital ecosystem layer</w:t>
      </w:r>
      <w:r w:rsidRPr="00F659FC">
        <w:t xml:space="preserve"> that enables the customs brokerage platform to interact with governments, customers, logistics providers, financial institutions, and enterprise applications.</w:t>
      </w:r>
    </w:p>
    <w:p w14:paraId="394A374F" w14:textId="77777777" w:rsidR="00F659FC" w:rsidRPr="00F659FC" w:rsidRDefault="00F659FC" w:rsidP="00F659FC">
      <w:r w:rsidRPr="00F659FC">
        <w:t xml:space="preserve">A mature brokerage platform should be designed as an </w:t>
      </w:r>
      <w:r w:rsidRPr="00F659FC">
        <w:rPr>
          <w:b/>
          <w:bCs/>
        </w:rPr>
        <w:t>API-first, event-driven integration platform</w:t>
      </w:r>
      <w:r w:rsidRPr="00F659FC">
        <w:t>, not as a closed application with point-to-point interfaces.</w:t>
      </w:r>
    </w:p>
    <w:p w14:paraId="6F38B6A0" w14:textId="77777777" w:rsidR="00F659FC" w:rsidRPr="00F659FC" w:rsidRDefault="00F659FC" w:rsidP="00F659FC">
      <w:r w:rsidRPr="00F659FC">
        <w:t> </w:t>
      </w:r>
    </w:p>
    <w:p w14:paraId="6DC30BA9" w14:textId="77777777" w:rsidR="00F659FC" w:rsidRPr="00F659FC" w:rsidRDefault="00F659FC" w:rsidP="00F659FC">
      <w:r w:rsidRPr="00F659FC">
        <w:rPr>
          <w:b/>
          <w:bCs/>
        </w:rPr>
        <w:t>Chapter 18 – Integration &amp; API Platform</w:t>
      </w:r>
    </w:p>
    <w:p w14:paraId="6EA35631" w14:textId="77777777" w:rsidR="00F659FC" w:rsidRPr="00F659FC" w:rsidRDefault="00F659FC" w:rsidP="00F659FC">
      <w:r w:rsidRPr="00F659FC">
        <w:rPr>
          <w:b/>
          <w:bCs/>
        </w:rPr>
        <w:t>Module ID:</w:t>
      </w:r>
      <w:r w:rsidRPr="00F659FC">
        <w:t xml:space="preserve"> INT-001</w:t>
      </w:r>
    </w:p>
    <w:p w14:paraId="0B2E8320" w14:textId="77777777" w:rsidR="00F659FC" w:rsidRPr="00F659FC" w:rsidRDefault="00F659FC" w:rsidP="00F659FC">
      <w:r w:rsidRPr="00F659FC">
        <w:rPr>
          <w:b/>
          <w:bCs/>
        </w:rPr>
        <w:t>Priority:</w:t>
      </w:r>
      <w:r w:rsidRPr="00F659FC">
        <w:t xml:space="preserve"> Critical</w:t>
      </w:r>
    </w:p>
    <w:p w14:paraId="126916B4" w14:textId="77777777" w:rsidR="00F659FC" w:rsidRPr="00F659FC" w:rsidRDefault="00F659FC" w:rsidP="00F659FC">
      <w:r w:rsidRPr="00F659FC">
        <w:rPr>
          <w:b/>
          <w:bCs/>
        </w:rPr>
        <w:t>Dependencies:</w:t>
      </w:r>
    </w:p>
    <w:p w14:paraId="6498B415" w14:textId="77777777" w:rsidR="00F659FC" w:rsidRPr="00F659FC" w:rsidRDefault="00F659FC" w:rsidP="00F659FC">
      <w:pPr>
        <w:numPr>
          <w:ilvl w:val="0"/>
          <w:numId w:val="270"/>
        </w:numPr>
      </w:pPr>
      <w:r w:rsidRPr="00F659FC">
        <w:t>Identity &amp; Access Management</w:t>
      </w:r>
    </w:p>
    <w:p w14:paraId="5141686A" w14:textId="77777777" w:rsidR="00F659FC" w:rsidRPr="00F659FC" w:rsidRDefault="00F659FC" w:rsidP="00F659FC">
      <w:pPr>
        <w:numPr>
          <w:ilvl w:val="0"/>
          <w:numId w:val="270"/>
        </w:numPr>
      </w:pPr>
      <w:r w:rsidRPr="00F659FC">
        <w:t>Master Data Management</w:t>
      </w:r>
    </w:p>
    <w:p w14:paraId="554F7BBB" w14:textId="77777777" w:rsidR="00F659FC" w:rsidRPr="00F659FC" w:rsidRDefault="00F659FC" w:rsidP="00F659FC">
      <w:pPr>
        <w:numPr>
          <w:ilvl w:val="0"/>
          <w:numId w:val="270"/>
        </w:numPr>
      </w:pPr>
      <w:r w:rsidRPr="00F659FC">
        <w:t>Workflow Engine</w:t>
      </w:r>
    </w:p>
    <w:p w14:paraId="654A8AE0" w14:textId="77777777" w:rsidR="00F659FC" w:rsidRPr="00F659FC" w:rsidRDefault="00F659FC" w:rsidP="00F659FC">
      <w:pPr>
        <w:numPr>
          <w:ilvl w:val="0"/>
          <w:numId w:val="270"/>
        </w:numPr>
      </w:pPr>
      <w:r w:rsidRPr="00F659FC">
        <w:t>Customs Submission Engine</w:t>
      </w:r>
    </w:p>
    <w:p w14:paraId="77BE9A53" w14:textId="77777777" w:rsidR="00F659FC" w:rsidRPr="00F659FC" w:rsidRDefault="00F659FC" w:rsidP="00F659FC">
      <w:pPr>
        <w:numPr>
          <w:ilvl w:val="0"/>
          <w:numId w:val="270"/>
        </w:numPr>
      </w:pPr>
      <w:r w:rsidRPr="00F659FC">
        <w:t>All Business Modules</w:t>
      </w:r>
    </w:p>
    <w:p w14:paraId="66335205" w14:textId="77777777" w:rsidR="00F659FC" w:rsidRPr="00F659FC" w:rsidRDefault="00F659FC" w:rsidP="00F659FC">
      <w:r w:rsidRPr="00F659FC">
        <w:rPr>
          <w:b/>
          <w:bCs/>
        </w:rPr>
        <w:t>Consumers:</w:t>
      </w:r>
    </w:p>
    <w:p w14:paraId="59DE6AFF" w14:textId="77777777" w:rsidR="00F659FC" w:rsidRPr="00F659FC" w:rsidRDefault="00F659FC" w:rsidP="00F659FC">
      <w:pPr>
        <w:numPr>
          <w:ilvl w:val="0"/>
          <w:numId w:val="271"/>
        </w:numPr>
      </w:pPr>
      <w:r w:rsidRPr="00F659FC">
        <w:t>Customer Portal</w:t>
      </w:r>
    </w:p>
    <w:p w14:paraId="44BBA907" w14:textId="77777777" w:rsidR="00F659FC" w:rsidRPr="00F659FC" w:rsidRDefault="00F659FC" w:rsidP="00F659FC">
      <w:pPr>
        <w:numPr>
          <w:ilvl w:val="0"/>
          <w:numId w:val="271"/>
        </w:numPr>
      </w:pPr>
      <w:r w:rsidRPr="00F659FC">
        <w:t>Mobile Applications</w:t>
      </w:r>
    </w:p>
    <w:p w14:paraId="6E505D10" w14:textId="77777777" w:rsidR="00F659FC" w:rsidRPr="00F659FC" w:rsidRDefault="00F659FC" w:rsidP="00F659FC">
      <w:pPr>
        <w:numPr>
          <w:ilvl w:val="0"/>
          <w:numId w:val="271"/>
        </w:numPr>
      </w:pPr>
      <w:r w:rsidRPr="00F659FC">
        <w:t>ERP Systems</w:t>
      </w:r>
    </w:p>
    <w:p w14:paraId="1C0F21C1" w14:textId="77777777" w:rsidR="00F659FC" w:rsidRPr="00F659FC" w:rsidRDefault="00F659FC" w:rsidP="00F659FC">
      <w:pPr>
        <w:numPr>
          <w:ilvl w:val="0"/>
          <w:numId w:val="271"/>
        </w:numPr>
      </w:pPr>
      <w:r w:rsidRPr="00F659FC">
        <w:t>WMS/TMS Platforms</w:t>
      </w:r>
    </w:p>
    <w:p w14:paraId="0B8EB52B" w14:textId="77777777" w:rsidR="00F659FC" w:rsidRPr="00F659FC" w:rsidRDefault="00F659FC" w:rsidP="00F659FC">
      <w:pPr>
        <w:numPr>
          <w:ilvl w:val="0"/>
          <w:numId w:val="271"/>
        </w:numPr>
      </w:pPr>
      <w:r w:rsidRPr="00F659FC">
        <w:t>Customs Authorities</w:t>
      </w:r>
    </w:p>
    <w:p w14:paraId="7CC8F41B" w14:textId="77777777" w:rsidR="00F659FC" w:rsidRPr="00F659FC" w:rsidRDefault="00F659FC" w:rsidP="00F659FC">
      <w:pPr>
        <w:numPr>
          <w:ilvl w:val="0"/>
          <w:numId w:val="271"/>
        </w:numPr>
      </w:pPr>
      <w:r w:rsidRPr="00F659FC">
        <w:t>Financial Institutions</w:t>
      </w:r>
    </w:p>
    <w:p w14:paraId="4449A692" w14:textId="77777777" w:rsidR="00F659FC" w:rsidRPr="00F659FC" w:rsidRDefault="00F659FC" w:rsidP="00F659FC">
      <w:pPr>
        <w:numPr>
          <w:ilvl w:val="0"/>
          <w:numId w:val="271"/>
        </w:numPr>
      </w:pPr>
      <w:r w:rsidRPr="00F659FC">
        <w:t>Third-Party Logistics Providers</w:t>
      </w:r>
    </w:p>
    <w:p w14:paraId="58880521" w14:textId="77777777" w:rsidR="00F659FC" w:rsidRPr="00F659FC" w:rsidRDefault="00F659FC" w:rsidP="00F659FC">
      <w:pPr>
        <w:numPr>
          <w:ilvl w:val="0"/>
          <w:numId w:val="271"/>
        </w:numPr>
      </w:pPr>
      <w:r w:rsidRPr="00F659FC">
        <w:t>Government Agencies</w:t>
      </w:r>
    </w:p>
    <w:p w14:paraId="7539B7E0" w14:textId="77777777" w:rsidR="00F659FC" w:rsidRPr="00F659FC" w:rsidRDefault="00F659FC" w:rsidP="00F659FC">
      <w:pPr>
        <w:numPr>
          <w:ilvl w:val="0"/>
          <w:numId w:val="271"/>
        </w:numPr>
      </w:pPr>
      <w:r w:rsidRPr="00F659FC">
        <w:t>Partner Ecosystems</w:t>
      </w:r>
    </w:p>
    <w:p w14:paraId="424FF400" w14:textId="77777777" w:rsidR="00F659FC" w:rsidRPr="00F659FC" w:rsidRDefault="00F659FC" w:rsidP="00F659FC">
      <w:r w:rsidRPr="00F659FC">
        <w:t> </w:t>
      </w:r>
    </w:p>
    <w:p w14:paraId="105085EF" w14:textId="77777777" w:rsidR="00F659FC" w:rsidRPr="00F659FC" w:rsidRDefault="00F659FC" w:rsidP="00F659FC">
      <w:r w:rsidRPr="00F659FC">
        <w:rPr>
          <w:b/>
          <w:bCs/>
        </w:rPr>
        <w:t>18.1 Purpose</w:t>
      </w:r>
    </w:p>
    <w:p w14:paraId="7C2EE4CF" w14:textId="77777777" w:rsidR="00F659FC" w:rsidRPr="00F659FC" w:rsidRDefault="00F659FC" w:rsidP="00F659FC">
      <w:r w:rsidRPr="00F659FC">
        <w:t>The Integration &amp; API Platform provides standardized, secure, scalable, and governed mechanisms for exchanging data between the Customs Brokerage Platform and internal or external systems.</w:t>
      </w:r>
    </w:p>
    <w:p w14:paraId="2E0CC1E0" w14:textId="77777777" w:rsidR="00F659FC" w:rsidRPr="00F659FC" w:rsidRDefault="00F659FC" w:rsidP="00F659FC">
      <w:r w:rsidRPr="00F659FC">
        <w:t>The platform exposes enterprise APIs, publishes business events, consumes partner integrations, and manages protocol translation without exposing internal implementation details.</w:t>
      </w:r>
    </w:p>
    <w:p w14:paraId="3A767EC6" w14:textId="77777777" w:rsidR="00F659FC" w:rsidRPr="00F659FC" w:rsidRDefault="00F659FC" w:rsidP="00F659FC">
      <w:r w:rsidRPr="00F659FC">
        <w:t>It enables seamless interoperability while maintaining security, governance, and observability.</w:t>
      </w:r>
    </w:p>
    <w:p w14:paraId="6EEA47F2" w14:textId="77777777" w:rsidR="00F659FC" w:rsidRPr="00F659FC" w:rsidRDefault="00F659FC" w:rsidP="00F659FC">
      <w:r w:rsidRPr="00F659FC">
        <w:t> </w:t>
      </w:r>
    </w:p>
    <w:p w14:paraId="2CD6FCD6" w14:textId="77777777" w:rsidR="00F659FC" w:rsidRPr="00F659FC" w:rsidRDefault="00F659FC" w:rsidP="00F659FC">
      <w:r w:rsidRPr="00F659FC">
        <w:rPr>
          <w:b/>
          <w:bCs/>
        </w:rPr>
        <w:t>18.2 Business Objectives</w:t>
      </w:r>
    </w:p>
    <w:p w14:paraId="4EAE6333" w14:textId="77777777" w:rsidR="00F659FC" w:rsidRPr="00F659FC" w:rsidRDefault="00F659FC" w:rsidP="00F659FC">
      <w:r w:rsidRPr="00F659FC">
        <w:t>The platform shall:</w:t>
      </w:r>
    </w:p>
    <w:p w14:paraId="132083FB" w14:textId="77777777" w:rsidR="00F659FC" w:rsidRPr="00F659FC" w:rsidRDefault="00F659FC" w:rsidP="00F659FC">
      <w:pPr>
        <w:numPr>
          <w:ilvl w:val="0"/>
          <w:numId w:val="272"/>
        </w:numPr>
      </w:pPr>
      <w:r w:rsidRPr="00F659FC">
        <w:t>Provide standardized APIs for all business capabilities.</w:t>
      </w:r>
    </w:p>
    <w:p w14:paraId="6173EF9A" w14:textId="77777777" w:rsidR="00F659FC" w:rsidRPr="00F659FC" w:rsidRDefault="00F659FC" w:rsidP="00F659FC">
      <w:pPr>
        <w:numPr>
          <w:ilvl w:val="0"/>
          <w:numId w:val="272"/>
        </w:numPr>
      </w:pPr>
      <w:r w:rsidRPr="00F659FC">
        <w:t>Support synchronous and asynchronous integrations.</w:t>
      </w:r>
    </w:p>
    <w:p w14:paraId="37BBC25C" w14:textId="77777777" w:rsidR="00F659FC" w:rsidRPr="00F659FC" w:rsidRDefault="00F659FC" w:rsidP="00F659FC">
      <w:pPr>
        <w:numPr>
          <w:ilvl w:val="0"/>
          <w:numId w:val="272"/>
        </w:numPr>
      </w:pPr>
      <w:r w:rsidRPr="00F659FC">
        <w:t>Minimize point-to-point interfaces.</w:t>
      </w:r>
    </w:p>
    <w:p w14:paraId="391C0DFA" w14:textId="77777777" w:rsidR="00F659FC" w:rsidRPr="00F659FC" w:rsidRDefault="00F659FC" w:rsidP="00F659FC">
      <w:pPr>
        <w:numPr>
          <w:ilvl w:val="0"/>
          <w:numId w:val="272"/>
        </w:numPr>
      </w:pPr>
      <w:r w:rsidRPr="00F659FC">
        <w:t>Enable rapid partner onboarding.</w:t>
      </w:r>
    </w:p>
    <w:p w14:paraId="0450FF66" w14:textId="77777777" w:rsidR="00F659FC" w:rsidRPr="00F659FC" w:rsidRDefault="00F659FC" w:rsidP="00F659FC">
      <w:pPr>
        <w:numPr>
          <w:ilvl w:val="0"/>
          <w:numId w:val="272"/>
        </w:numPr>
      </w:pPr>
      <w:r w:rsidRPr="00F659FC">
        <w:t>Support multiple communication protocols.</w:t>
      </w:r>
    </w:p>
    <w:p w14:paraId="32629BC9" w14:textId="77777777" w:rsidR="00F659FC" w:rsidRPr="00F659FC" w:rsidRDefault="00F659FC" w:rsidP="00F659FC">
      <w:pPr>
        <w:numPr>
          <w:ilvl w:val="0"/>
          <w:numId w:val="272"/>
        </w:numPr>
      </w:pPr>
      <w:r w:rsidRPr="00F659FC">
        <w:t>Ensure secure data exchange.</w:t>
      </w:r>
    </w:p>
    <w:p w14:paraId="0BFF3C8C" w14:textId="77777777" w:rsidR="00F659FC" w:rsidRPr="00F659FC" w:rsidRDefault="00F659FC" w:rsidP="00F659FC">
      <w:pPr>
        <w:numPr>
          <w:ilvl w:val="0"/>
          <w:numId w:val="272"/>
        </w:numPr>
      </w:pPr>
      <w:r w:rsidRPr="00F659FC">
        <w:t>Provide end-to-end monitoring and governance.</w:t>
      </w:r>
    </w:p>
    <w:p w14:paraId="59C2881F" w14:textId="77777777" w:rsidR="00F659FC" w:rsidRPr="00F659FC" w:rsidRDefault="00F659FC" w:rsidP="00F659FC">
      <w:r w:rsidRPr="00F659FC">
        <w:t> </w:t>
      </w:r>
    </w:p>
    <w:p w14:paraId="16ECEF1F" w14:textId="77777777" w:rsidR="00F659FC" w:rsidRPr="00F659FC" w:rsidRDefault="00F659FC" w:rsidP="00F659FC">
      <w:r w:rsidRPr="00F659FC">
        <w:rPr>
          <w:b/>
          <w:bCs/>
        </w:rPr>
        <w:t>18.3 Enterprise Integration Architecture</w:t>
      </w:r>
    </w:p>
    <w:p w14:paraId="1A9E3448" w14:textId="77777777" w:rsidR="00F659FC" w:rsidRPr="00F659FC" w:rsidRDefault="00F659FC" w:rsidP="00F659FC">
      <w:r w:rsidRPr="00F659FC">
        <w:t xml:space="preserve">                        API Gateway</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REST APIs         GraphQL APIs        gRPC APIs</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Integration Platform</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Event Bus     Adapter Layer   Transformation</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External Systems</w:t>
      </w:r>
    </w:p>
    <w:p w14:paraId="42487497" w14:textId="77777777" w:rsidR="00F659FC" w:rsidRPr="00F659FC" w:rsidRDefault="00F659FC" w:rsidP="00F659FC">
      <w:r w:rsidRPr="00F659FC">
        <w:t> </w:t>
      </w:r>
    </w:p>
    <w:p w14:paraId="70AD94CD" w14:textId="283AAAA8" w:rsidR="00F659FC" w:rsidRPr="00F659FC" w:rsidRDefault="00F659FC" w:rsidP="00F659FC">
      <w:r w:rsidRPr="00F659FC">
        <w:drawing>
          <wp:inline distT="0" distB="0" distL="0" distR="0" wp14:anchorId="410F367C" wp14:editId="29A48979">
            <wp:extent cx="5619750" cy="3600450"/>
            <wp:effectExtent l="0" t="0" r="0" b="0"/>
            <wp:docPr id="52140950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9750" cy="3600450"/>
                    </a:xfrm>
                    <a:prstGeom prst="rect">
                      <a:avLst/>
                    </a:prstGeom>
                    <a:noFill/>
                    <a:ln>
                      <a:noFill/>
                    </a:ln>
                  </pic:spPr>
                </pic:pic>
              </a:graphicData>
            </a:graphic>
          </wp:inline>
        </w:drawing>
      </w:r>
    </w:p>
    <w:p w14:paraId="4E327568" w14:textId="77777777" w:rsidR="00F659FC" w:rsidRPr="00F659FC" w:rsidRDefault="00F659FC" w:rsidP="00F659FC">
      <w:r w:rsidRPr="00F659FC">
        <w:t> </w:t>
      </w:r>
    </w:p>
    <w:p w14:paraId="00CEF738" w14:textId="77777777" w:rsidR="00F659FC" w:rsidRPr="00F659FC" w:rsidRDefault="00F659FC" w:rsidP="00F659FC">
      <w:r w:rsidRPr="00F659FC">
        <w:t>The Integration Platform isolates internal services from external consumers.</w:t>
      </w:r>
    </w:p>
    <w:p w14:paraId="1EEECA0E" w14:textId="77777777" w:rsidR="00F659FC" w:rsidRPr="00F659FC" w:rsidRDefault="00F659FC" w:rsidP="00F659FC">
      <w:r w:rsidRPr="00F659FC">
        <w:t> </w:t>
      </w:r>
    </w:p>
    <w:p w14:paraId="49CA4318" w14:textId="77777777" w:rsidR="00F659FC" w:rsidRPr="00F659FC" w:rsidRDefault="00F659FC" w:rsidP="00F659FC">
      <w:r w:rsidRPr="00F659FC">
        <w:rPr>
          <w:b/>
          <w:bCs/>
        </w:rPr>
        <w:t>18.4 Integration Categories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57"/>
        <w:gridCol w:w="3851"/>
      </w:tblGrid>
      <w:tr w:rsidR="00F659FC" w:rsidRPr="00F659FC" w14:paraId="03158A68"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CC40C" w14:textId="77777777" w:rsidR="00F659FC" w:rsidRPr="00F659FC" w:rsidRDefault="00F659FC" w:rsidP="00F659FC">
            <w:r w:rsidRPr="00F659FC">
              <w:rPr>
                <w:b/>
                <w:bCs/>
              </w:rPr>
              <w:t>Category</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79FE17" w14:textId="77777777" w:rsidR="00F659FC" w:rsidRPr="00F659FC" w:rsidRDefault="00F659FC" w:rsidP="00F659FC">
            <w:r w:rsidRPr="00F659FC">
              <w:rPr>
                <w:b/>
                <w:bCs/>
              </w:rPr>
              <w:t>Examples</w:t>
            </w:r>
          </w:p>
        </w:tc>
      </w:tr>
      <w:tr w:rsidR="00F659FC" w:rsidRPr="00F659FC" w14:paraId="4005A87E" w14:textId="77777777">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B6749" w14:textId="77777777" w:rsidR="00F659FC" w:rsidRPr="00F659FC" w:rsidRDefault="00F659FC" w:rsidP="00F659FC">
            <w:r w:rsidRPr="00F659FC">
              <w:t>Government</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63B81" w14:textId="77777777" w:rsidR="00F659FC" w:rsidRPr="00F659FC" w:rsidRDefault="00F659FC" w:rsidP="00F659FC">
            <w:r w:rsidRPr="00F659FC">
              <w:t>Customs, OGA, Tax Authorities</w:t>
            </w:r>
          </w:p>
        </w:tc>
      </w:tr>
      <w:tr w:rsidR="00F659FC" w:rsidRPr="00F659FC" w14:paraId="2E0D7735"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DC184" w14:textId="77777777" w:rsidR="00F659FC" w:rsidRPr="00F659FC" w:rsidRDefault="00F659FC" w:rsidP="00F659FC">
            <w:r w:rsidRPr="00F659FC">
              <w:t>Enterprise</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5B353" w14:textId="77777777" w:rsidR="00F659FC" w:rsidRPr="00F659FC" w:rsidRDefault="00F659FC" w:rsidP="00F659FC">
            <w:r w:rsidRPr="00F659FC">
              <w:t>ERP, WMS, TMS, CRM</w:t>
            </w:r>
          </w:p>
        </w:tc>
      </w:tr>
      <w:tr w:rsidR="00F659FC" w:rsidRPr="00F659FC" w14:paraId="4D5E71DD"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2F010" w14:textId="77777777" w:rsidR="00F659FC" w:rsidRPr="00F659FC" w:rsidRDefault="00F659FC" w:rsidP="00F659FC">
            <w:r w:rsidRPr="00F659FC">
              <w:t>Logistics</w:t>
            </w:r>
          </w:p>
        </w:tc>
        <w:tc>
          <w:tcPr>
            <w:tcW w:w="3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07E69" w14:textId="77777777" w:rsidR="00F659FC" w:rsidRPr="00F659FC" w:rsidRDefault="00F659FC" w:rsidP="00F659FC">
            <w:r w:rsidRPr="00F659FC">
              <w:t>Carriers, Shipping Lines, Airlines</w:t>
            </w:r>
          </w:p>
        </w:tc>
      </w:tr>
      <w:tr w:rsidR="00F659FC" w:rsidRPr="00F659FC" w14:paraId="74A162BA"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2FE75" w14:textId="77777777" w:rsidR="00F659FC" w:rsidRPr="00F659FC" w:rsidRDefault="00F659FC" w:rsidP="00F659FC">
            <w:r w:rsidRPr="00F659FC">
              <w:t>Financial</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899CF" w14:textId="77777777" w:rsidR="00F659FC" w:rsidRPr="00F659FC" w:rsidRDefault="00F659FC" w:rsidP="00F659FC">
            <w:r w:rsidRPr="00F659FC">
              <w:t>Banks, Payment Gateways</w:t>
            </w:r>
          </w:p>
        </w:tc>
      </w:tr>
      <w:tr w:rsidR="00F659FC" w:rsidRPr="00F659FC" w14:paraId="6260D0E6"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5732D" w14:textId="77777777" w:rsidR="00F659FC" w:rsidRPr="00F659FC" w:rsidRDefault="00F659FC" w:rsidP="00F659FC">
            <w:r w:rsidRPr="00F659FC">
              <w:t>Customers</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07E0E" w14:textId="77777777" w:rsidR="00F659FC" w:rsidRPr="00F659FC" w:rsidRDefault="00F659FC" w:rsidP="00F659FC">
            <w:r w:rsidRPr="00F659FC">
              <w:t>Customer Portal, Mobile Apps</w:t>
            </w:r>
          </w:p>
        </w:tc>
      </w:tr>
      <w:tr w:rsidR="00F659FC" w:rsidRPr="00F659FC" w14:paraId="7945411C"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B0463" w14:textId="77777777" w:rsidR="00F659FC" w:rsidRPr="00F659FC" w:rsidRDefault="00F659FC" w:rsidP="00F659FC">
            <w:r w:rsidRPr="00F659FC">
              <w:t>Partners</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414F7" w14:textId="77777777" w:rsidR="00F659FC" w:rsidRPr="00F659FC" w:rsidRDefault="00F659FC" w:rsidP="00F659FC">
            <w:r w:rsidRPr="00F659FC">
              <w:t>Freight Forwarders, Brokers</w:t>
            </w:r>
          </w:p>
        </w:tc>
      </w:tr>
      <w:tr w:rsidR="00F659FC" w:rsidRPr="00F659FC" w14:paraId="2699B8C4"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FD943" w14:textId="77777777" w:rsidR="00F659FC" w:rsidRPr="00F659FC" w:rsidRDefault="00F659FC" w:rsidP="00F659FC">
            <w:r w:rsidRPr="00F659FC">
              <w:t>Analytics</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9ED68D" w14:textId="77777777" w:rsidR="00F659FC" w:rsidRPr="00F659FC" w:rsidRDefault="00F659FC" w:rsidP="00F659FC">
            <w:r w:rsidRPr="00F659FC">
              <w:t>BI Platforms, Data Lakes</w:t>
            </w:r>
          </w:p>
        </w:tc>
      </w:tr>
      <w:tr w:rsidR="00F659FC" w:rsidRPr="00F659FC" w14:paraId="6AC1182D" w14:textId="77777777">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51ED00" w14:textId="77777777" w:rsidR="00F659FC" w:rsidRPr="00F659FC" w:rsidRDefault="00F659FC" w:rsidP="00F659FC">
            <w:r w:rsidRPr="00F659FC">
              <w:t>Identity</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E02E0" w14:textId="77777777" w:rsidR="00F659FC" w:rsidRPr="00F659FC" w:rsidRDefault="00F659FC" w:rsidP="00F659FC">
            <w:r w:rsidRPr="00F659FC">
              <w:t>SSO, Identity Providers</w:t>
            </w:r>
          </w:p>
        </w:tc>
      </w:tr>
    </w:tbl>
    <w:p w14:paraId="0CC95729" w14:textId="77777777" w:rsidR="00F659FC" w:rsidRPr="00F659FC" w:rsidRDefault="00F659FC" w:rsidP="00F659FC">
      <w:r w:rsidRPr="00F659FC">
        <w:t> </w:t>
      </w:r>
    </w:p>
    <w:p w14:paraId="23216716" w14:textId="77777777" w:rsidR="00F659FC" w:rsidRPr="00F659FC" w:rsidRDefault="00F659FC" w:rsidP="00F659FC">
      <w:r w:rsidRPr="00F659FC">
        <w:rPr>
          <w:b/>
          <w:bCs/>
        </w:rPr>
        <w:t>18.5 API Gateway</w:t>
      </w:r>
    </w:p>
    <w:p w14:paraId="537C6A64" w14:textId="77777777" w:rsidR="00F659FC" w:rsidRPr="00F659FC" w:rsidRDefault="00F659FC" w:rsidP="00F659FC">
      <w:r w:rsidRPr="00F659FC">
        <w:t>The API Gateway is the single entry point for all external API requests.</w:t>
      </w:r>
    </w:p>
    <w:p w14:paraId="670A6F65" w14:textId="77777777" w:rsidR="00F659FC" w:rsidRPr="00F659FC" w:rsidRDefault="00F659FC" w:rsidP="00F659FC">
      <w:r w:rsidRPr="00F659FC">
        <w:t>Responsibilities include:</w:t>
      </w:r>
    </w:p>
    <w:p w14:paraId="16605334" w14:textId="77777777" w:rsidR="00F659FC" w:rsidRPr="00F659FC" w:rsidRDefault="00F659FC" w:rsidP="00F659FC">
      <w:pPr>
        <w:numPr>
          <w:ilvl w:val="0"/>
          <w:numId w:val="273"/>
        </w:numPr>
      </w:pPr>
      <w:r w:rsidRPr="00F659FC">
        <w:t>Authentication</w:t>
      </w:r>
    </w:p>
    <w:p w14:paraId="0864BFBF" w14:textId="77777777" w:rsidR="00F659FC" w:rsidRPr="00F659FC" w:rsidRDefault="00F659FC" w:rsidP="00F659FC">
      <w:pPr>
        <w:numPr>
          <w:ilvl w:val="0"/>
          <w:numId w:val="273"/>
        </w:numPr>
      </w:pPr>
      <w:r w:rsidRPr="00F659FC">
        <w:t>Authorization</w:t>
      </w:r>
    </w:p>
    <w:p w14:paraId="1C1CAB4D" w14:textId="77777777" w:rsidR="00F659FC" w:rsidRPr="00F659FC" w:rsidRDefault="00F659FC" w:rsidP="00F659FC">
      <w:pPr>
        <w:numPr>
          <w:ilvl w:val="0"/>
          <w:numId w:val="273"/>
        </w:numPr>
      </w:pPr>
      <w:r w:rsidRPr="00F659FC">
        <w:t>Rate limiting</w:t>
      </w:r>
    </w:p>
    <w:p w14:paraId="12E46332" w14:textId="77777777" w:rsidR="00F659FC" w:rsidRPr="00F659FC" w:rsidRDefault="00F659FC" w:rsidP="00F659FC">
      <w:pPr>
        <w:numPr>
          <w:ilvl w:val="0"/>
          <w:numId w:val="273"/>
        </w:numPr>
      </w:pPr>
      <w:r w:rsidRPr="00F659FC">
        <w:t>Request validation</w:t>
      </w:r>
    </w:p>
    <w:p w14:paraId="5EBE2DCF" w14:textId="77777777" w:rsidR="00F659FC" w:rsidRPr="00F659FC" w:rsidRDefault="00F659FC" w:rsidP="00F659FC">
      <w:pPr>
        <w:numPr>
          <w:ilvl w:val="0"/>
          <w:numId w:val="273"/>
        </w:numPr>
      </w:pPr>
      <w:r w:rsidRPr="00F659FC">
        <w:t>Routing</w:t>
      </w:r>
    </w:p>
    <w:p w14:paraId="40F04454" w14:textId="77777777" w:rsidR="00F659FC" w:rsidRPr="00F659FC" w:rsidRDefault="00F659FC" w:rsidP="00F659FC">
      <w:pPr>
        <w:numPr>
          <w:ilvl w:val="0"/>
          <w:numId w:val="273"/>
        </w:numPr>
      </w:pPr>
      <w:r w:rsidRPr="00F659FC">
        <w:t>API versioning</w:t>
      </w:r>
    </w:p>
    <w:p w14:paraId="5C7A1418" w14:textId="77777777" w:rsidR="00F659FC" w:rsidRPr="00F659FC" w:rsidRDefault="00F659FC" w:rsidP="00F659FC">
      <w:pPr>
        <w:numPr>
          <w:ilvl w:val="0"/>
          <w:numId w:val="273"/>
        </w:numPr>
      </w:pPr>
      <w:r w:rsidRPr="00F659FC">
        <w:t>Logging</w:t>
      </w:r>
    </w:p>
    <w:p w14:paraId="5261C4CB" w14:textId="77777777" w:rsidR="00F659FC" w:rsidRPr="00F659FC" w:rsidRDefault="00F659FC" w:rsidP="00F659FC">
      <w:pPr>
        <w:numPr>
          <w:ilvl w:val="0"/>
          <w:numId w:val="273"/>
        </w:numPr>
      </w:pPr>
      <w:r w:rsidRPr="00F659FC">
        <w:t>Monitoring</w:t>
      </w:r>
    </w:p>
    <w:p w14:paraId="0BC7850D" w14:textId="77777777" w:rsidR="00F659FC" w:rsidRPr="00F659FC" w:rsidRDefault="00F659FC" w:rsidP="00F659FC">
      <w:pPr>
        <w:numPr>
          <w:ilvl w:val="0"/>
          <w:numId w:val="273"/>
        </w:numPr>
      </w:pPr>
      <w:r w:rsidRPr="00F659FC">
        <w:t>API analytics</w:t>
      </w:r>
    </w:p>
    <w:p w14:paraId="00480D62" w14:textId="77777777" w:rsidR="00F659FC" w:rsidRPr="00F659FC" w:rsidRDefault="00F659FC" w:rsidP="00F659FC">
      <w:pPr>
        <w:numPr>
          <w:ilvl w:val="0"/>
          <w:numId w:val="273"/>
        </w:numPr>
      </w:pPr>
      <w:r w:rsidRPr="00F659FC">
        <w:t>Threat protection</w:t>
      </w:r>
    </w:p>
    <w:p w14:paraId="67360AEB" w14:textId="77777777" w:rsidR="00F659FC" w:rsidRPr="00F659FC" w:rsidRDefault="00F659FC" w:rsidP="00F659FC">
      <w:r w:rsidRPr="00F659FC">
        <w:t>No external consumer communicates directly with internal services.</w:t>
      </w:r>
    </w:p>
    <w:p w14:paraId="1F4DBA8F" w14:textId="77777777" w:rsidR="00F659FC" w:rsidRPr="00F659FC" w:rsidRDefault="00F659FC" w:rsidP="00F659FC">
      <w:r w:rsidRPr="00F659FC">
        <w:t> </w:t>
      </w:r>
    </w:p>
    <w:p w14:paraId="03FAB201" w14:textId="77777777" w:rsidR="00F659FC" w:rsidRPr="00F659FC" w:rsidRDefault="00F659FC" w:rsidP="00F659FC">
      <w:r w:rsidRPr="00F659FC">
        <w:rPr>
          <w:b/>
          <w:bCs/>
        </w:rPr>
        <w:t>18.6 API Design Standards</w:t>
      </w:r>
    </w:p>
    <w:p w14:paraId="438B90BA" w14:textId="77777777" w:rsidR="00F659FC" w:rsidRPr="00F659FC" w:rsidRDefault="00F659FC" w:rsidP="00F659FC">
      <w:r w:rsidRPr="00F659FC">
        <w:t>All APIs shall adhere to enterprise standards.</w:t>
      </w:r>
    </w:p>
    <w:p w14:paraId="5C3C0A88" w14:textId="77777777" w:rsidR="00F659FC" w:rsidRPr="00F659FC" w:rsidRDefault="00F659FC" w:rsidP="00F659FC">
      <w:r w:rsidRPr="00F659FC">
        <w:t>Supported styles:</w:t>
      </w:r>
    </w:p>
    <w:p w14:paraId="066CF0E1" w14:textId="77777777" w:rsidR="00F659FC" w:rsidRPr="00F659FC" w:rsidRDefault="00F659FC" w:rsidP="00F659FC">
      <w:pPr>
        <w:numPr>
          <w:ilvl w:val="0"/>
          <w:numId w:val="274"/>
        </w:numPr>
      </w:pPr>
      <w:r w:rsidRPr="00F659FC">
        <w:t>REST (primary)</w:t>
      </w:r>
    </w:p>
    <w:p w14:paraId="1C61A9AD" w14:textId="77777777" w:rsidR="00F659FC" w:rsidRPr="00F659FC" w:rsidRDefault="00F659FC" w:rsidP="00F659FC">
      <w:pPr>
        <w:numPr>
          <w:ilvl w:val="0"/>
          <w:numId w:val="274"/>
        </w:numPr>
      </w:pPr>
      <w:r w:rsidRPr="00F659FC">
        <w:t>GraphQL (query-intensive use cases)</w:t>
      </w:r>
    </w:p>
    <w:p w14:paraId="69B725B1" w14:textId="77777777" w:rsidR="00F659FC" w:rsidRPr="00F659FC" w:rsidRDefault="00F659FC" w:rsidP="00F659FC">
      <w:pPr>
        <w:numPr>
          <w:ilvl w:val="0"/>
          <w:numId w:val="274"/>
        </w:numPr>
      </w:pPr>
      <w:r w:rsidRPr="00F659FC">
        <w:t>gRPC (internal high-performance services)</w:t>
      </w:r>
    </w:p>
    <w:p w14:paraId="322DDAF5" w14:textId="77777777" w:rsidR="00F659FC" w:rsidRPr="00F659FC" w:rsidRDefault="00F659FC" w:rsidP="00F659FC">
      <w:pPr>
        <w:numPr>
          <w:ilvl w:val="0"/>
          <w:numId w:val="274"/>
        </w:numPr>
      </w:pPr>
      <w:r w:rsidRPr="00F659FC">
        <w:t>WebSocket (real-time notifications)</w:t>
      </w:r>
    </w:p>
    <w:p w14:paraId="2435B2CF" w14:textId="77777777" w:rsidR="00F659FC" w:rsidRPr="00F659FC" w:rsidRDefault="00F659FC" w:rsidP="00F659FC">
      <w:pPr>
        <w:numPr>
          <w:ilvl w:val="0"/>
          <w:numId w:val="274"/>
        </w:numPr>
      </w:pPr>
      <w:r w:rsidRPr="00F659FC">
        <w:t>OData (optional for enterprise reporting)</w:t>
      </w:r>
    </w:p>
    <w:p w14:paraId="3B1985D1" w14:textId="77777777" w:rsidR="00F659FC" w:rsidRPr="00F659FC" w:rsidRDefault="00F659FC" w:rsidP="00F659FC">
      <w:r w:rsidRPr="00F659FC">
        <w:t>REST APIs shall follow consistent naming, pagination, filtering, sorting, and error response conventions.</w:t>
      </w:r>
    </w:p>
    <w:p w14:paraId="5D2F7BDD" w14:textId="77777777" w:rsidR="00F659FC" w:rsidRPr="00F659FC" w:rsidRDefault="00F659FC" w:rsidP="00F659FC">
      <w:r w:rsidRPr="00F659FC">
        <w:t> </w:t>
      </w:r>
    </w:p>
    <w:p w14:paraId="01AFBE6E" w14:textId="77777777" w:rsidR="00F659FC" w:rsidRPr="00F659FC" w:rsidRDefault="00F659FC" w:rsidP="00F659FC">
      <w:r w:rsidRPr="00F659FC">
        <w:rPr>
          <w:b/>
          <w:bCs/>
        </w:rPr>
        <w:t>18.7 Canonical Data Model</w:t>
      </w:r>
    </w:p>
    <w:p w14:paraId="4E294013" w14:textId="77777777" w:rsidR="00F659FC" w:rsidRPr="00F659FC" w:rsidRDefault="00F659FC" w:rsidP="00F659FC">
      <w:r w:rsidRPr="00F659FC">
        <w:t>The platform exposes a canonical business model independent of internal storage.</w:t>
      </w:r>
    </w:p>
    <w:p w14:paraId="1F8C0900" w14:textId="77777777" w:rsidR="00F659FC" w:rsidRPr="00F659FC" w:rsidRDefault="00F659FC" w:rsidP="00F659FC">
      <w:r w:rsidRPr="00F659FC">
        <w:t>Core canonical entities include:</w:t>
      </w:r>
    </w:p>
    <w:p w14:paraId="5A42054A" w14:textId="77777777" w:rsidR="00F659FC" w:rsidRPr="00F659FC" w:rsidRDefault="00F659FC" w:rsidP="00F659FC">
      <w:pPr>
        <w:numPr>
          <w:ilvl w:val="0"/>
          <w:numId w:val="275"/>
        </w:numPr>
      </w:pPr>
      <w:r w:rsidRPr="00F659FC">
        <w:t>Shipment</w:t>
      </w:r>
    </w:p>
    <w:p w14:paraId="31D1BBE1" w14:textId="77777777" w:rsidR="00F659FC" w:rsidRPr="00F659FC" w:rsidRDefault="00F659FC" w:rsidP="00F659FC">
      <w:pPr>
        <w:numPr>
          <w:ilvl w:val="0"/>
          <w:numId w:val="275"/>
        </w:numPr>
      </w:pPr>
      <w:r w:rsidRPr="00F659FC">
        <w:t>Declaration</w:t>
      </w:r>
    </w:p>
    <w:p w14:paraId="562171F7" w14:textId="77777777" w:rsidR="00F659FC" w:rsidRPr="00F659FC" w:rsidRDefault="00F659FC" w:rsidP="00F659FC">
      <w:pPr>
        <w:numPr>
          <w:ilvl w:val="0"/>
          <w:numId w:val="275"/>
        </w:numPr>
      </w:pPr>
      <w:r w:rsidRPr="00F659FC">
        <w:t>Commodity</w:t>
      </w:r>
    </w:p>
    <w:p w14:paraId="5C1DF8A8" w14:textId="77777777" w:rsidR="00F659FC" w:rsidRPr="00F659FC" w:rsidRDefault="00F659FC" w:rsidP="00F659FC">
      <w:pPr>
        <w:numPr>
          <w:ilvl w:val="0"/>
          <w:numId w:val="275"/>
        </w:numPr>
      </w:pPr>
      <w:r w:rsidRPr="00F659FC">
        <w:t>Party</w:t>
      </w:r>
    </w:p>
    <w:p w14:paraId="04D91C67" w14:textId="77777777" w:rsidR="00F659FC" w:rsidRPr="00F659FC" w:rsidRDefault="00F659FC" w:rsidP="00F659FC">
      <w:pPr>
        <w:numPr>
          <w:ilvl w:val="0"/>
          <w:numId w:val="275"/>
        </w:numPr>
      </w:pPr>
      <w:r w:rsidRPr="00F659FC">
        <w:t>Customer</w:t>
      </w:r>
    </w:p>
    <w:p w14:paraId="182346F4" w14:textId="77777777" w:rsidR="00F659FC" w:rsidRPr="00F659FC" w:rsidRDefault="00F659FC" w:rsidP="00F659FC">
      <w:pPr>
        <w:numPr>
          <w:ilvl w:val="0"/>
          <w:numId w:val="275"/>
        </w:numPr>
      </w:pPr>
      <w:r w:rsidRPr="00F659FC">
        <w:t>Permit</w:t>
      </w:r>
    </w:p>
    <w:p w14:paraId="1C65C693" w14:textId="77777777" w:rsidR="00F659FC" w:rsidRPr="00F659FC" w:rsidRDefault="00F659FC" w:rsidP="00F659FC">
      <w:pPr>
        <w:numPr>
          <w:ilvl w:val="0"/>
          <w:numId w:val="275"/>
        </w:numPr>
      </w:pPr>
      <w:r w:rsidRPr="00F659FC">
        <w:t>OGA Case</w:t>
      </w:r>
    </w:p>
    <w:p w14:paraId="077FB745" w14:textId="77777777" w:rsidR="00F659FC" w:rsidRPr="00F659FC" w:rsidRDefault="00F659FC" w:rsidP="00F659FC">
      <w:pPr>
        <w:numPr>
          <w:ilvl w:val="0"/>
          <w:numId w:val="275"/>
        </w:numPr>
      </w:pPr>
      <w:r w:rsidRPr="00F659FC">
        <w:t>Duty Assessment</w:t>
      </w:r>
    </w:p>
    <w:p w14:paraId="49A67894" w14:textId="77777777" w:rsidR="00F659FC" w:rsidRPr="00F659FC" w:rsidRDefault="00F659FC" w:rsidP="00F659FC">
      <w:pPr>
        <w:numPr>
          <w:ilvl w:val="0"/>
          <w:numId w:val="275"/>
        </w:numPr>
      </w:pPr>
      <w:r w:rsidRPr="00F659FC">
        <w:t>Document</w:t>
      </w:r>
    </w:p>
    <w:p w14:paraId="126CAD8B" w14:textId="77777777" w:rsidR="00F659FC" w:rsidRPr="00F659FC" w:rsidRDefault="00F659FC" w:rsidP="00F659FC">
      <w:pPr>
        <w:numPr>
          <w:ilvl w:val="0"/>
          <w:numId w:val="275"/>
        </w:numPr>
      </w:pPr>
      <w:r w:rsidRPr="00F659FC">
        <w:t>Task</w:t>
      </w:r>
    </w:p>
    <w:p w14:paraId="6E4A76EC" w14:textId="77777777" w:rsidR="00F659FC" w:rsidRPr="00F659FC" w:rsidRDefault="00F659FC" w:rsidP="00F659FC">
      <w:pPr>
        <w:numPr>
          <w:ilvl w:val="0"/>
          <w:numId w:val="275"/>
        </w:numPr>
      </w:pPr>
      <w:r w:rsidRPr="00F659FC">
        <w:t>Compliance Case</w:t>
      </w:r>
    </w:p>
    <w:p w14:paraId="39C13C3D" w14:textId="77777777" w:rsidR="00F659FC" w:rsidRPr="00F659FC" w:rsidRDefault="00F659FC" w:rsidP="00F659FC">
      <w:pPr>
        <w:numPr>
          <w:ilvl w:val="0"/>
          <w:numId w:val="275"/>
        </w:numPr>
      </w:pPr>
      <w:r w:rsidRPr="00F659FC">
        <w:t>Payment</w:t>
      </w:r>
    </w:p>
    <w:p w14:paraId="4530B76B" w14:textId="77777777" w:rsidR="00F659FC" w:rsidRPr="00F659FC" w:rsidRDefault="00F659FC" w:rsidP="00F659FC">
      <w:r w:rsidRPr="00F659FC">
        <w:t>Adapters transform between canonical and partner-specific formats.</w:t>
      </w:r>
    </w:p>
    <w:p w14:paraId="78F953BE" w14:textId="77777777" w:rsidR="00F659FC" w:rsidRPr="00F659FC" w:rsidRDefault="00F659FC" w:rsidP="00F659FC">
      <w:r w:rsidRPr="00F659FC">
        <w:t> </w:t>
      </w:r>
    </w:p>
    <w:p w14:paraId="100E91FE" w14:textId="77777777" w:rsidR="00F659FC" w:rsidRPr="00F659FC" w:rsidRDefault="00F659FC" w:rsidP="00F659FC">
      <w:r w:rsidRPr="00F659FC">
        <w:rPr>
          <w:b/>
          <w:bCs/>
        </w:rPr>
        <w:t>18.8 Event-Driven Integration</w:t>
      </w:r>
    </w:p>
    <w:p w14:paraId="1A037B64" w14:textId="77777777" w:rsidR="00F659FC" w:rsidRPr="00F659FC" w:rsidRDefault="00F659FC" w:rsidP="00F659FC">
      <w:r w:rsidRPr="00F659FC">
        <w:t>Business modules publish domain events to an enterprise event bus.</w:t>
      </w:r>
    </w:p>
    <w:p w14:paraId="12A17510" w14:textId="77777777" w:rsidR="00F659FC" w:rsidRPr="00F659FC" w:rsidRDefault="00F659FC" w:rsidP="00F659FC">
      <w:r w:rsidRPr="00F659FC">
        <w:t>Example events: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59"/>
        <w:gridCol w:w="2562"/>
      </w:tblGrid>
      <w:tr w:rsidR="00F659FC" w:rsidRPr="00F659FC" w14:paraId="64B811D8"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49019" w14:textId="77777777" w:rsidR="00F659FC" w:rsidRPr="00F659FC" w:rsidRDefault="00F659FC" w:rsidP="00F659FC">
            <w:r w:rsidRPr="00F659FC">
              <w:rPr>
                <w:b/>
                <w:bCs/>
              </w:rPr>
              <w:t>Event</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8EC25" w14:textId="77777777" w:rsidR="00F659FC" w:rsidRPr="00F659FC" w:rsidRDefault="00F659FC" w:rsidP="00F659FC">
            <w:r w:rsidRPr="00F659FC">
              <w:rPr>
                <w:b/>
                <w:bCs/>
              </w:rPr>
              <w:t>Producer</w:t>
            </w:r>
          </w:p>
        </w:tc>
      </w:tr>
      <w:tr w:rsidR="00F659FC" w:rsidRPr="00F659FC" w14:paraId="4EB5983C"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917379" w14:textId="77777777" w:rsidR="00F659FC" w:rsidRPr="00F659FC" w:rsidRDefault="00F659FC" w:rsidP="00F659FC">
            <w:r w:rsidRPr="00F659FC">
              <w:t>ShipmentCreated</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7A0ED" w14:textId="77777777" w:rsidR="00F659FC" w:rsidRPr="00F659FC" w:rsidRDefault="00F659FC" w:rsidP="00F659FC">
            <w:r w:rsidRPr="00F659FC">
              <w:t>Shipment Service</w:t>
            </w:r>
          </w:p>
        </w:tc>
      </w:tr>
      <w:tr w:rsidR="00F659FC" w:rsidRPr="00F659FC" w14:paraId="3C8E2876"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E2478" w14:textId="77777777" w:rsidR="00F659FC" w:rsidRPr="00F659FC" w:rsidRDefault="00F659FC" w:rsidP="00F659FC">
            <w:r w:rsidRPr="00F659FC">
              <w:t>DeclarationSubmitted</w:t>
            </w:r>
          </w:p>
        </w:tc>
        <w:tc>
          <w:tcPr>
            <w:tcW w:w="2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9CDEE" w14:textId="77777777" w:rsidR="00F659FC" w:rsidRPr="00F659FC" w:rsidRDefault="00F659FC" w:rsidP="00F659FC">
            <w:r w:rsidRPr="00F659FC">
              <w:t>Customs Submission</w:t>
            </w:r>
          </w:p>
        </w:tc>
      </w:tr>
      <w:tr w:rsidR="00F659FC" w:rsidRPr="00F659FC" w14:paraId="2F4934CA"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2FA3B" w14:textId="77777777" w:rsidR="00F659FC" w:rsidRPr="00F659FC" w:rsidRDefault="00F659FC" w:rsidP="00F659FC">
            <w:r w:rsidRPr="00F659FC">
              <w:t>PermitApproved</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66839" w14:textId="77777777" w:rsidR="00F659FC" w:rsidRPr="00F659FC" w:rsidRDefault="00F659FC" w:rsidP="00F659FC">
            <w:r w:rsidRPr="00F659FC">
              <w:t>Permit Service</w:t>
            </w:r>
          </w:p>
        </w:tc>
      </w:tr>
      <w:tr w:rsidR="00F659FC" w:rsidRPr="00F659FC" w14:paraId="1F96F0A4"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AFA4F" w14:textId="77777777" w:rsidR="00F659FC" w:rsidRPr="00F659FC" w:rsidRDefault="00F659FC" w:rsidP="00F659FC">
            <w:r w:rsidRPr="00F659FC">
              <w:t>OGAApproved</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162C4" w14:textId="77777777" w:rsidR="00F659FC" w:rsidRPr="00F659FC" w:rsidRDefault="00F659FC" w:rsidP="00F659FC">
            <w:r w:rsidRPr="00F659FC">
              <w:t>OGA Service</w:t>
            </w:r>
          </w:p>
        </w:tc>
      </w:tr>
      <w:tr w:rsidR="00F659FC" w:rsidRPr="00F659FC" w14:paraId="55D0B2E8"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9A8B95" w14:textId="77777777" w:rsidR="00F659FC" w:rsidRPr="00F659FC" w:rsidRDefault="00F659FC" w:rsidP="00F659FC">
            <w:r w:rsidRPr="00F659FC">
              <w:t>DutyCalculated</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9C252" w14:textId="77777777" w:rsidR="00F659FC" w:rsidRPr="00F659FC" w:rsidRDefault="00F659FC" w:rsidP="00F659FC">
            <w:r w:rsidRPr="00F659FC">
              <w:t>Duty Engine</w:t>
            </w:r>
          </w:p>
        </w:tc>
      </w:tr>
      <w:tr w:rsidR="00F659FC" w:rsidRPr="00F659FC" w14:paraId="1EC21155"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C566F" w14:textId="77777777" w:rsidR="00F659FC" w:rsidRPr="00F659FC" w:rsidRDefault="00F659FC" w:rsidP="00F659FC">
            <w:r w:rsidRPr="00F659FC">
              <w:t>CustomsReleased</w:t>
            </w:r>
          </w:p>
        </w:tc>
        <w:tc>
          <w:tcPr>
            <w:tcW w:w="2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CA63B" w14:textId="77777777" w:rsidR="00F659FC" w:rsidRPr="00F659FC" w:rsidRDefault="00F659FC" w:rsidP="00F659FC">
            <w:r w:rsidRPr="00F659FC">
              <w:t>Customs Submission</w:t>
            </w:r>
          </w:p>
        </w:tc>
      </w:tr>
      <w:tr w:rsidR="00F659FC" w:rsidRPr="00F659FC" w14:paraId="48EF68D5" w14:textId="77777777">
        <w:tc>
          <w:tcPr>
            <w:tcW w:w="3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1FB2F0" w14:textId="77777777" w:rsidR="00F659FC" w:rsidRPr="00F659FC" w:rsidRDefault="00F659FC" w:rsidP="00F659FC">
            <w:r w:rsidRPr="00F659FC">
              <w:t>ComplianceHoldApplied</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0587C" w14:textId="77777777" w:rsidR="00F659FC" w:rsidRPr="00F659FC" w:rsidRDefault="00F659FC" w:rsidP="00F659FC">
            <w:r w:rsidRPr="00F659FC">
              <w:t>Compliance Engine</w:t>
            </w:r>
          </w:p>
        </w:tc>
      </w:tr>
      <w:tr w:rsidR="00F659FC" w:rsidRPr="00F659FC" w14:paraId="1214BB4F" w14:textId="77777777">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5A0C7" w14:textId="77777777" w:rsidR="00F659FC" w:rsidRPr="00F659FC" w:rsidRDefault="00F659FC" w:rsidP="00F659FC">
            <w:r w:rsidRPr="00F659FC">
              <w:t>DocumentUploaded</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5AD43" w14:textId="77777777" w:rsidR="00F659FC" w:rsidRPr="00F659FC" w:rsidRDefault="00F659FC" w:rsidP="00F659FC">
            <w:r w:rsidRPr="00F659FC">
              <w:t>Document Service</w:t>
            </w:r>
          </w:p>
        </w:tc>
      </w:tr>
    </w:tbl>
    <w:p w14:paraId="4062829E" w14:textId="77777777" w:rsidR="00F659FC" w:rsidRPr="00F659FC" w:rsidRDefault="00F659FC" w:rsidP="00F659FC">
      <w:r w:rsidRPr="00F659FC">
        <w:t>Consumers subscribe only to relevant events.</w:t>
      </w:r>
    </w:p>
    <w:p w14:paraId="1E39B4BA" w14:textId="77777777" w:rsidR="00F659FC" w:rsidRPr="00F659FC" w:rsidRDefault="00F659FC" w:rsidP="00F659FC">
      <w:r w:rsidRPr="00F659FC">
        <w:t> </w:t>
      </w:r>
    </w:p>
    <w:p w14:paraId="26D7086E" w14:textId="77777777" w:rsidR="00F659FC" w:rsidRPr="00F659FC" w:rsidRDefault="00F659FC" w:rsidP="00F659FC">
      <w:r w:rsidRPr="00F659FC">
        <w:rPr>
          <w:b/>
          <w:bCs/>
        </w:rPr>
        <w:t>18.9 Integration Adapters</w:t>
      </w:r>
    </w:p>
    <w:p w14:paraId="226B3B08" w14:textId="77777777" w:rsidR="00F659FC" w:rsidRPr="00F659FC" w:rsidRDefault="00F659FC" w:rsidP="00F659FC">
      <w:r w:rsidRPr="00F659FC">
        <w:t>External systems are connected through adapters.</w:t>
      </w:r>
    </w:p>
    <w:p w14:paraId="06C457EF" w14:textId="77777777" w:rsidR="00F659FC" w:rsidRPr="00F659FC" w:rsidRDefault="00F659FC" w:rsidP="00F659FC">
      <w:r w:rsidRPr="00F659FC">
        <w:t> </w:t>
      </w:r>
    </w:p>
    <w:p w14:paraId="356E1DE1" w14:textId="77777777" w:rsidR="00F659FC" w:rsidRPr="00F659FC" w:rsidRDefault="00F659FC" w:rsidP="00F659FC">
      <w:r w:rsidRPr="00F659FC">
        <w:t>ERP</w:t>
      </w:r>
    </w:p>
    <w:p w14:paraId="5C7D011A" w14:textId="77777777" w:rsidR="00F659FC" w:rsidRPr="00F659FC" w:rsidRDefault="00F659FC" w:rsidP="00F659FC">
      <w:r w:rsidRPr="00F659FC">
        <w:t> </w:t>
      </w:r>
    </w:p>
    <w:p w14:paraId="42A01D69" w14:textId="77777777" w:rsidR="00F659FC" w:rsidRPr="00F659FC" w:rsidRDefault="00F659FC" w:rsidP="00F659FC">
      <w:r w:rsidRPr="00F659FC">
        <w:t>↓</w:t>
      </w:r>
    </w:p>
    <w:p w14:paraId="13950C41" w14:textId="77777777" w:rsidR="00F659FC" w:rsidRPr="00F659FC" w:rsidRDefault="00F659FC" w:rsidP="00F659FC">
      <w:r w:rsidRPr="00F659FC">
        <w:t>ERP Adapter</w:t>
      </w:r>
    </w:p>
    <w:p w14:paraId="5803DB8D" w14:textId="77777777" w:rsidR="00F659FC" w:rsidRPr="00F659FC" w:rsidRDefault="00F659FC" w:rsidP="00F659FC">
      <w:r w:rsidRPr="00F659FC">
        <w:t> </w:t>
      </w:r>
    </w:p>
    <w:p w14:paraId="270A8412" w14:textId="77777777" w:rsidR="00F659FC" w:rsidRPr="00F659FC" w:rsidRDefault="00F659FC" w:rsidP="00F659FC">
      <w:r w:rsidRPr="00F659FC">
        <w:t>↓</w:t>
      </w:r>
    </w:p>
    <w:p w14:paraId="597963D4" w14:textId="77777777" w:rsidR="00F659FC" w:rsidRPr="00F659FC" w:rsidRDefault="00F659FC" w:rsidP="00F659FC">
      <w:r w:rsidRPr="00F659FC">
        <w:t>Canonical Model</w:t>
      </w:r>
    </w:p>
    <w:p w14:paraId="20F7AC2F" w14:textId="77777777" w:rsidR="00F659FC" w:rsidRPr="00F659FC" w:rsidRDefault="00F659FC" w:rsidP="00F659FC">
      <w:r w:rsidRPr="00F659FC">
        <w:t> </w:t>
      </w:r>
    </w:p>
    <w:p w14:paraId="58955DB1" w14:textId="77777777" w:rsidR="00F659FC" w:rsidRPr="00F659FC" w:rsidRDefault="00F659FC" w:rsidP="00F659FC">
      <w:r w:rsidRPr="00F659FC">
        <w:t>↓</w:t>
      </w:r>
    </w:p>
    <w:p w14:paraId="7538283D" w14:textId="77777777" w:rsidR="00F659FC" w:rsidRPr="00F659FC" w:rsidRDefault="00F659FC" w:rsidP="00F659FC">
      <w:r w:rsidRPr="00F659FC">
        <w:t>Business Services</w:t>
      </w:r>
    </w:p>
    <w:p w14:paraId="066C9D4E" w14:textId="77777777" w:rsidR="00F659FC" w:rsidRPr="00F659FC" w:rsidRDefault="00F659FC" w:rsidP="00F659FC">
      <w:r w:rsidRPr="00F659FC">
        <w:t> </w:t>
      </w:r>
    </w:p>
    <w:p w14:paraId="0FDB779B" w14:textId="77777777" w:rsidR="00F659FC" w:rsidRPr="00F659FC" w:rsidRDefault="00F659FC" w:rsidP="00F659FC">
      <w:r w:rsidRPr="00F659FC">
        <w:t>Examples include:</w:t>
      </w:r>
    </w:p>
    <w:p w14:paraId="7188269C" w14:textId="77777777" w:rsidR="00F659FC" w:rsidRPr="00F659FC" w:rsidRDefault="00F659FC" w:rsidP="00F659FC">
      <w:pPr>
        <w:numPr>
          <w:ilvl w:val="0"/>
          <w:numId w:val="276"/>
        </w:numPr>
      </w:pPr>
      <w:r w:rsidRPr="00F659FC">
        <w:t>SAP</w:t>
      </w:r>
    </w:p>
    <w:p w14:paraId="0F3E1C72" w14:textId="77777777" w:rsidR="00F659FC" w:rsidRPr="00F659FC" w:rsidRDefault="00F659FC" w:rsidP="00F659FC">
      <w:pPr>
        <w:numPr>
          <w:ilvl w:val="0"/>
          <w:numId w:val="276"/>
        </w:numPr>
      </w:pPr>
      <w:r w:rsidRPr="00F659FC">
        <w:t>Oracle ERP</w:t>
      </w:r>
    </w:p>
    <w:p w14:paraId="5CD5F8EF" w14:textId="77777777" w:rsidR="00F659FC" w:rsidRPr="00F659FC" w:rsidRDefault="00F659FC" w:rsidP="00F659FC">
      <w:pPr>
        <w:numPr>
          <w:ilvl w:val="0"/>
          <w:numId w:val="276"/>
        </w:numPr>
      </w:pPr>
      <w:r w:rsidRPr="00F659FC">
        <w:t>Microsoft Dynamics</w:t>
      </w:r>
    </w:p>
    <w:p w14:paraId="17BBD985" w14:textId="77777777" w:rsidR="00F659FC" w:rsidRPr="00F659FC" w:rsidRDefault="00F659FC" w:rsidP="00F659FC">
      <w:pPr>
        <w:numPr>
          <w:ilvl w:val="0"/>
          <w:numId w:val="276"/>
        </w:numPr>
      </w:pPr>
      <w:r w:rsidRPr="00F659FC">
        <w:t>Cargo Terminal Systems</w:t>
      </w:r>
    </w:p>
    <w:p w14:paraId="1C947DFD" w14:textId="77777777" w:rsidR="00F659FC" w:rsidRPr="00F659FC" w:rsidRDefault="00F659FC" w:rsidP="00F659FC">
      <w:pPr>
        <w:numPr>
          <w:ilvl w:val="0"/>
          <w:numId w:val="276"/>
        </w:numPr>
      </w:pPr>
      <w:r w:rsidRPr="00F659FC">
        <w:t>Banking Networks</w:t>
      </w:r>
    </w:p>
    <w:p w14:paraId="07B20F02" w14:textId="77777777" w:rsidR="00F659FC" w:rsidRPr="00F659FC" w:rsidRDefault="00F659FC" w:rsidP="00F659FC">
      <w:pPr>
        <w:numPr>
          <w:ilvl w:val="0"/>
          <w:numId w:val="276"/>
        </w:numPr>
      </w:pPr>
      <w:r w:rsidRPr="00F659FC">
        <w:t>Customs Gateways</w:t>
      </w:r>
    </w:p>
    <w:p w14:paraId="54F666C3" w14:textId="77777777" w:rsidR="00F659FC" w:rsidRPr="00F659FC" w:rsidRDefault="00F659FC" w:rsidP="00F659FC">
      <w:pPr>
        <w:numPr>
          <w:ilvl w:val="0"/>
          <w:numId w:val="276"/>
        </w:numPr>
      </w:pPr>
      <w:r w:rsidRPr="00F659FC">
        <w:t>Payment Providers</w:t>
      </w:r>
    </w:p>
    <w:p w14:paraId="0BD13909" w14:textId="77777777" w:rsidR="00F659FC" w:rsidRPr="00F659FC" w:rsidRDefault="00F659FC" w:rsidP="00F659FC">
      <w:r w:rsidRPr="00F659FC">
        <w:t>Each adapter is independently deployable and versioned.</w:t>
      </w:r>
    </w:p>
    <w:p w14:paraId="7485BAD9" w14:textId="77777777" w:rsidR="00F659FC" w:rsidRPr="00F659FC" w:rsidRDefault="00F659FC" w:rsidP="00F659FC">
      <w:r w:rsidRPr="00F659FC">
        <w:t> </w:t>
      </w:r>
    </w:p>
    <w:p w14:paraId="495E19F5" w14:textId="77777777" w:rsidR="00F659FC" w:rsidRPr="00F659FC" w:rsidRDefault="00F659FC" w:rsidP="00F659FC">
      <w:r w:rsidRPr="00F659FC">
        <w:rPr>
          <w:b/>
          <w:bCs/>
        </w:rPr>
        <w:t>18.10 Functional Requirements</w:t>
      </w:r>
    </w:p>
    <w:p w14:paraId="3A16A10C" w14:textId="77777777" w:rsidR="00F659FC" w:rsidRPr="00F659FC" w:rsidRDefault="00F659FC" w:rsidP="00F659FC">
      <w:r w:rsidRPr="00F659FC">
        <w:rPr>
          <w:b/>
          <w:bCs/>
        </w:rPr>
        <w:t>FR-INT-001 – API Management</w:t>
      </w:r>
    </w:p>
    <w:p w14:paraId="112D296C" w14:textId="77777777" w:rsidR="00F659FC" w:rsidRPr="00F659FC" w:rsidRDefault="00F659FC" w:rsidP="00F659FC">
      <w:r w:rsidRPr="00F659FC">
        <w:t>The platform shall:</w:t>
      </w:r>
    </w:p>
    <w:p w14:paraId="0C9AC278" w14:textId="77777777" w:rsidR="00F659FC" w:rsidRPr="00F659FC" w:rsidRDefault="00F659FC" w:rsidP="00F659FC">
      <w:pPr>
        <w:numPr>
          <w:ilvl w:val="0"/>
          <w:numId w:val="277"/>
        </w:numPr>
      </w:pPr>
      <w:r w:rsidRPr="00F659FC">
        <w:t>Publish APIs.</w:t>
      </w:r>
    </w:p>
    <w:p w14:paraId="28232BD8" w14:textId="77777777" w:rsidR="00F659FC" w:rsidRPr="00F659FC" w:rsidRDefault="00F659FC" w:rsidP="00F659FC">
      <w:pPr>
        <w:numPr>
          <w:ilvl w:val="0"/>
          <w:numId w:val="277"/>
        </w:numPr>
      </w:pPr>
      <w:r w:rsidRPr="00F659FC">
        <w:t>Secure APIs.</w:t>
      </w:r>
    </w:p>
    <w:p w14:paraId="6855C46C" w14:textId="77777777" w:rsidR="00F659FC" w:rsidRPr="00F659FC" w:rsidRDefault="00F659FC" w:rsidP="00F659FC">
      <w:pPr>
        <w:numPr>
          <w:ilvl w:val="0"/>
          <w:numId w:val="277"/>
        </w:numPr>
      </w:pPr>
      <w:r w:rsidRPr="00F659FC">
        <w:t>Version APIs.</w:t>
      </w:r>
    </w:p>
    <w:p w14:paraId="3D5D63F6" w14:textId="77777777" w:rsidR="00F659FC" w:rsidRPr="00F659FC" w:rsidRDefault="00F659FC" w:rsidP="00F659FC">
      <w:pPr>
        <w:numPr>
          <w:ilvl w:val="0"/>
          <w:numId w:val="277"/>
        </w:numPr>
      </w:pPr>
      <w:r w:rsidRPr="00F659FC">
        <w:t>Deprecate APIs.</w:t>
      </w:r>
    </w:p>
    <w:p w14:paraId="42D0B074" w14:textId="77777777" w:rsidR="00F659FC" w:rsidRPr="00F659FC" w:rsidRDefault="00F659FC" w:rsidP="00F659FC">
      <w:pPr>
        <w:numPr>
          <w:ilvl w:val="0"/>
          <w:numId w:val="277"/>
        </w:numPr>
      </w:pPr>
      <w:r w:rsidRPr="00F659FC">
        <w:t>Monitor API usage.</w:t>
      </w:r>
    </w:p>
    <w:p w14:paraId="5B0E350B" w14:textId="77777777" w:rsidR="00F659FC" w:rsidRPr="00F659FC" w:rsidRDefault="00F659FC" w:rsidP="00F659FC">
      <w:pPr>
        <w:numPr>
          <w:ilvl w:val="0"/>
          <w:numId w:val="277"/>
        </w:numPr>
      </w:pPr>
      <w:r w:rsidRPr="00F659FC">
        <w:t>Generate API documentation.</w:t>
      </w:r>
    </w:p>
    <w:p w14:paraId="4B15DE35" w14:textId="77777777" w:rsidR="00F659FC" w:rsidRPr="00F659FC" w:rsidRDefault="00F659FC" w:rsidP="00F659FC">
      <w:pPr>
        <w:numPr>
          <w:ilvl w:val="0"/>
          <w:numId w:val="277"/>
        </w:numPr>
      </w:pPr>
      <w:r w:rsidRPr="00F659FC">
        <w:t>Manage API keys and client registrations.</w:t>
      </w:r>
    </w:p>
    <w:p w14:paraId="20FA70B8" w14:textId="77777777" w:rsidR="00F659FC" w:rsidRPr="00F659FC" w:rsidRDefault="00F659FC" w:rsidP="00F659FC">
      <w:r w:rsidRPr="00F659FC">
        <w:t> </w:t>
      </w:r>
    </w:p>
    <w:p w14:paraId="42C3180A" w14:textId="77777777" w:rsidR="00F659FC" w:rsidRPr="00F659FC" w:rsidRDefault="00F659FC" w:rsidP="00F659FC">
      <w:r w:rsidRPr="00F659FC">
        <w:rPr>
          <w:b/>
          <w:bCs/>
        </w:rPr>
        <w:t>FR-INT-002 – Event Publishing</w:t>
      </w:r>
    </w:p>
    <w:p w14:paraId="517DFF43" w14:textId="77777777" w:rsidR="00F659FC" w:rsidRPr="00F659FC" w:rsidRDefault="00F659FC" w:rsidP="00F659FC">
      <w:r w:rsidRPr="00F659FC">
        <w:t>Business events shall be:</w:t>
      </w:r>
    </w:p>
    <w:p w14:paraId="69B6A00E" w14:textId="77777777" w:rsidR="00F659FC" w:rsidRPr="00F659FC" w:rsidRDefault="00F659FC" w:rsidP="00F659FC">
      <w:pPr>
        <w:numPr>
          <w:ilvl w:val="0"/>
          <w:numId w:val="278"/>
        </w:numPr>
      </w:pPr>
      <w:r w:rsidRPr="00F659FC">
        <w:t>Immutable</w:t>
      </w:r>
    </w:p>
    <w:p w14:paraId="1E271673" w14:textId="77777777" w:rsidR="00F659FC" w:rsidRPr="00F659FC" w:rsidRDefault="00F659FC" w:rsidP="00F659FC">
      <w:pPr>
        <w:numPr>
          <w:ilvl w:val="0"/>
          <w:numId w:val="278"/>
        </w:numPr>
      </w:pPr>
      <w:r w:rsidRPr="00F659FC">
        <w:t>Versioned</w:t>
      </w:r>
    </w:p>
    <w:p w14:paraId="5C94F9B1" w14:textId="77777777" w:rsidR="00F659FC" w:rsidRPr="00F659FC" w:rsidRDefault="00F659FC" w:rsidP="00F659FC">
      <w:pPr>
        <w:numPr>
          <w:ilvl w:val="0"/>
          <w:numId w:val="278"/>
        </w:numPr>
      </w:pPr>
      <w:r w:rsidRPr="00F659FC">
        <w:t>Timestamped</w:t>
      </w:r>
    </w:p>
    <w:p w14:paraId="5A3BD2D1" w14:textId="77777777" w:rsidR="00F659FC" w:rsidRPr="00F659FC" w:rsidRDefault="00F659FC" w:rsidP="00F659FC">
      <w:pPr>
        <w:numPr>
          <w:ilvl w:val="0"/>
          <w:numId w:val="278"/>
        </w:numPr>
      </w:pPr>
      <w:r w:rsidRPr="00F659FC">
        <w:t>Correlated</w:t>
      </w:r>
    </w:p>
    <w:p w14:paraId="44137BC2" w14:textId="77777777" w:rsidR="00F659FC" w:rsidRPr="00F659FC" w:rsidRDefault="00F659FC" w:rsidP="00F659FC">
      <w:pPr>
        <w:numPr>
          <w:ilvl w:val="0"/>
          <w:numId w:val="278"/>
        </w:numPr>
      </w:pPr>
      <w:r w:rsidRPr="00F659FC">
        <w:t>Replayable (where supported)</w:t>
      </w:r>
    </w:p>
    <w:p w14:paraId="3A7FA788" w14:textId="77777777" w:rsidR="00F659FC" w:rsidRPr="00F659FC" w:rsidRDefault="00F659FC" w:rsidP="00F659FC">
      <w:r w:rsidRPr="00F659FC">
        <w:t>Events are published asynchronously to reduce coupling.</w:t>
      </w:r>
    </w:p>
    <w:p w14:paraId="4E4ACF04" w14:textId="77777777" w:rsidR="00F659FC" w:rsidRPr="00F659FC" w:rsidRDefault="00F659FC" w:rsidP="00F659FC">
      <w:r w:rsidRPr="00F659FC">
        <w:t> </w:t>
      </w:r>
    </w:p>
    <w:p w14:paraId="26F4B8A7" w14:textId="77777777" w:rsidR="00F659FC" w:rsidRPr="00F659FC" w:rsidRDefault="00F659FC" w:rsidP="00F659FC">
      <w:r w:rsidRPr="00F659FC">
        <w:rPr>
          <w:b/>
          <w:bCs/>
        </w:rPr>
        <w:t>FR-INT-003 – Partner Onboarding</w:t>
      </w:r>
    </w:p>
    <w:p w14:paraId="155C9D3C" w14:textId="77777777" w:rsidR="00F659FC" w:rsidRPr="00F659FC" w:rsidRDefault="00F659FC" w:rsidP="00F659FC">
      <w:r w:rsidRPr="00F659FC">
        <w:t>Administrators shall onboard integration partners by configuring:</w:t>
      </w:r>
    </w:p>
    <w:p w14:paraId="1D08D3FA" w14:textId="77777777" w:rsidR="00F659FC" w:rsidRPr="00F659FC" w:rsidRDefault="00F659FC" w:rsidP="00F659FC">
      <w:pPr>
        <w:numPr>
          <w:ilvl w:val="0"/>
          <w:numId w:val="279"/>
        </w:numPr>
      </w:pPr>
      <w:r w:rsidRPr="00F659FC">
        <w:t>Authentication method</w:t>
      </w:r>
    </w:p>
    <w:p w14:paraId="76B8D4BD" w14:textId="77777777" w:rsidR="00F659FC" w:rsidRPr="00F659FC" w:rsidRDefault="00F659FC" w:rsidP="00F659FC">
      <w:pPr>
        <w:numPr>
          <w:ilvl w:val="0"/>
          <w:numId w:val="279"/>
        </w:numPr>
      </w:pPr>
      <w:r w:rsidRPr="00F659FC">
        <w:t>API subscriptions</w:t>
      </w:r>
    </w:p>
    <w:p w14:paraId="2BC65C55" w14:textId="77777777" w:rsidR="00F659FC" w:rsidRPr="00F659FC" w:rsidRDefault="00F659FC" w:rsidP="00F659FC">
      <w:pPr>
        <w:numPr>
          <w:ilvl w:val="0"/>
          <w:numId w:val="279"/>
        </w:numPr>
      </w:pPr>
      <w:r w:rsidRPr="00F659FC">
        <w:t>Event subscriptions</w:t>
      </w:r>
    </w:p>
    <w:p w14:paraId="73D10483" w14:textId="77777777" w:rsidR="00F659FC" w:rsidRPr="00F659FC" w:rsidRDefault="00F659FC" w:rsidP="00F659FC">
      <w:pPr>
        <w:numPr>
          <w:ilvl w:val="0"/>
          <w:numId w:val="279"/>
        </w:numPr>
      </w:pPr>
      <w:r w:rsidRPr="00F659FC">
        <w:t>Rate limits</w:t>
      </w:r>
    </w:p>
    <w:p w14:paraId="34A71B6A" w14:textId="77777777" w:rsidR="00F659FC" w:rsidRPr="00F659FC" w:rsidRDefault="00F659FC" w:rsidP="00F659FC">
      <w:pPr>
        <w:numPr>
          <w:ilvl w:val="0"/>
          <w:numId w:val="279"/>
        </w:numPr>
      </w:pPr>
      <w:r w:rsidRPr="00F659FC">
        <w:t>Data mappings</w:t>
      </w:r>
    </w:p>
    <w:p w14:paraId="09D374DF" w14:textId="77777777" w:rsidR="00F659FC" w:rsidRPr="00F659FC" w:rsidRDefault="00F659FC" w:rsidP="00F659FC">
      <w:pPr>
        <w:numPr>
          <w:ilvl w:val="0"/>
          <w:numId w:val="279"/>
        </w:numPr>
      </w:pPr>
      <w:r w:rsidRPr="00F659FC">
        <w:t>Environment (Sandbox/Production)</w:t>
      </w:r>
    </w:p>
    <w:p w14:paraId="10374DCE" w14:textId="77777777" w:rsidR="00F659FC" w:rsidRPr="00F659FC" w:rsidRDefault="00F659FC" w:rsidP="00F659FC">
      <w:pPr>
        <w:numPr>
          <w:ilvl w:val="0"/>
          <w:numId w:val="279"/>
        </w:numPr>
      </w:pPr>
      <w:r w:rsidRPr="00F659FC">
        <w:t>Contact details</w:t>
      </w:r>
    </w:p>
    <w:p w14:paraId="34B0938E" w14:textId="77777777" w:rsidR="00F659FC" w:rsidRPr="00F659FC" w:rsidRDefault="00F659FC" w:rsidP="00F659FC">
      <w:r w:rsidRPr="00F659FC">
        <w:t> </w:t>
      </w:r>
    </w:p>
    <w:p w14:paraId="75197F81" w14:textId="77777777" w:rsidR="00F659FC" w:rsidRPr="00F659FC" w:rsidRDefault="00F659FC" w:rsidP="00F659FC">
      <w:r w:rsidRPr="00F659FC">
        <w:rPr>
          <w:b/>
          <w:bCs/>
        </w:rPr>
        <w:t>FR-INT-004 – Data Transformation</w:t>
      </w:r>
    </w:p>
    <w:p w14:paraId="6E3D7EA8" w14:textId="77777777" w:rsidR="00F659FC" w:rsidRPr="00F659FC" w:rsidRDefault="00F659FC" w:rsidP="00F659FC">
      <w:r w:rsidRPr="00F659FC">
        <w:t>Transformation services shall support:</w:t>
      </w:r>
    </w:p>
    <w:p w14:paraId="4830EA8B" w14:textId="77777777" w:rsidR="00F659FC" w:rsidRPr="00F659FC" w:rsidRDefault="00F659FC" w:rsidP="00F659FC">
      <w:pPr>
        <w:numPr>
          <w:ilvl w:val="0"/>
          <w:numId w:val="280"/>
        </w:numPr>
      </w:pPr>
      <w:r w:rsidRPr="00F659FC">
        <w:t>XML ↔ JSON</w:t>
      </w:r>
    </w:p>
    <w:p w14:paraId="17A2A58C" w14:textId="77777777" w:rsidR="00F659FC" w:rsidRPr="00F659FC" w:rsidRDefault="00F659FC" w:rsidP="00F659FC">
      <w:pPr>
        <w:numPr>
          <w:ilvl w:val="0"/>
          <w:numId w:val="280"/>
        </w:numPr>
      </w:pPr>
      <w:r w:rsidRPr="00F659FC">
        <w:t>CSV ↔ Canonical Model</w:t>
      </w:r>
    </w:p>
    <w:p w14:paraId="55B5B789" w14:textId="77777777" w:rsidR="00F659FC" w:rsidRPr="00F659FC" w:rsidRDefault="00F659FC" w:rsidP="00F659FC">
      <w:pPr>
        <w:numPr>
          <w:ilvl w:val="0"/>
          <w:numId w:val="280"/>
        </w:numPr>
      </w:pPr>
      <w:r w:rsidRPr="00F659FC">
        <w:t>EDI ↔ Canonical Model</w:t>
      </w:r>
    </w:p>
    <w:p w14:paraId="374EEE25" w14:textId="77777777" w:rsidR="00F659FC" w:rsidRPr="00F659FC" w:rsidRDefault="00F659FC" w:rsidP="00F659FC">
      <w:pPr>
        <w:numPr>
          <w:ilvl w:val="0"/>
          <w:numId w:val="280"/>
        </w:numPr>
      </w:pPr>
      <w:r w:rsidRPr="00F659FC">
        <w:t>Partner-specific mappings</w:t>
      </w:r>
    </w:p>
    <w:p w14:paraId="6A12C014" w14:textId="77777777" w:rsidR="00F659FC" w:rsidRPr="00F659FC" w:rsidRDefault="00F659FC" w:rsidP="00F659FC">
      <w:pPr>
        <w:numPr>
          <w:ilvl w:val="0"/>
          <w:numId w:val="280"/>
        </w:numPr>
      </w:pPr>
      <w:r w:rsidRPr="00F659FC">
        <w:t>Field-level transformations</w:t>
      </w:r>
    </w:p>
    <w:p w14:paraId="6C5FB9C5" w14:textId="77777777" w:rsidR="00F659FC" w:rsidRPr="00F659FC" w:rsidRDefault="00F659FC" w:rsidP="00F659FC">
      <w:pPr>
        <w:numPr>
          <w:ilvl w:val="0"/>
          <w:numId w:val="280"/>
        </w:numPr>
      </w:pPr>
      <w:r w:rsidRPr="00F659FC">
        <w:t>Code translations</w:t>
      </w:r>
    </w:p>
    <w:p w14:paraId="2F66BA19" w14:textId="77777777" w:rsidR="00F659FC" w:rsidRPr="00F659FC" w:rsidRDefault="00F659FC" w:rsidP="00F659FC">
      <w:pPr>
        <w:numPr>
          <w:ilvl w:val="0"/>
          <w:numId w:val="280"/>
        </w:numPr>
      </w:pPr>
      <w:r w:rsidRPr="00F659FC">
        <w:t>Validation rules</w:t>
      </w:r>
    </w:p>
    <w:p w14:paraId="12FE0A8E" w14:textId="77777777" w:rsidR="00F659FC" w:rsidRPr="00F659FC" w:rsidRDefault="00F659FC" w:rsidP="00F659FC">
      <w:r w:rsidRPr="00F659FC">
        <w:t> </w:t>
      </w:r>
    </w:p>
    <w:p w14:paraId="36E7A947" w14:textId="77777777" w:rsidR="00F659FC" w:rsidRPr="00F659FC" w:rsidRDefault="00F659FC" w:rsidP="00F659FC">
      <w:r w:rsidRPr="00F659FC">
        <w:rPr>
          <w:b/>
          <w:bCs/>
        </w:rPr>
        <w:t>FR-INT-005 – Webhooks</w:t>
      </w:r>
    </w:p>
    <w:p w14:paraId="7055CB67" w14:textId="77777777" w:rsidR="00F659FC" w:rsidRPr="00F659FC" w:rsidRDefault="00F659FC" w:rsidP="00F659FC">
      <w:r w:rsidRPr="00F659FC">
        <w:t>Partners may subscribe to webhook notifications.</w:t>
      </w:r>
    </w:p>
    <w:p w14:paraId="26691A9E" w14:textId="77777777" w:rsidR="00F659FC" w:rsidRPr="00F659FC" w:rsidRDefault="00F659FC" w:rsidP="00F659FC">
      <w:r w:rsidRPr="00F659FC">
        <w:t>Examples:</w:t>
      </w:r>
    </w:p>
    <w:p w14:paraId="292EDDF7" w14:textId="77777777" w:rsidR="00F659FC" w:rsidRPr="00F659FC" w:rsidRDefault="00F659FC" w:rsidP="00F659FC">
      <w:pPr>
        <w:numPr>
          <w:ilvl w:val="0"/>
          <w:numId w:val="281"/>
        </w:numPr>
      </w:pPr>
      <w:r w:rsidRPr="00F659FC">
        <w:t>Shipment Released</w:t>
      </w:r>
    </w:p>
    <w:p w14:paraId="060619E9" w14:textId="77777777" w:rsidR="00F659FC" w:rsidRPr="00F659FC" w:rsidRDefault="00F659FC" w:rsidP="00F659FC">
      <w:pPr>
        <w:numPr>
          <w:ilvl w:val="0"/>
          <w:numId w:val="281"/>
        </w:numPr>
      </w:pPr>
      <w:r w:rsidRPr="00F659FC">
        <w:t>Declaration Accepted</w:t>
      </w:r>
    </w:p>
    <w:p w14:paraId="331CB691" w14:textId="77777777" w:rsidR="00F659FC" w:rsidRPr="00F659FC" w:rsidRDefault="00F659FC" w:rsidP="00F659FC">
      <w:pPr>
        <w:numPr>
          <w:ilvl w:val="0"/>
          <w:numId w:val="281"/>
        </w:numPr>
      </w:pPr>
      <w:r w:rsidRPr="00F659FC">
        <w:t>Permit Approved</w:t>
      </w:r>
    </w:p>
    <w:p w14:paraId="6F94B7FB" w14:textId="77777777" w:rsidR="00F659FC" w:rsidRPr="00F659FC" w:rsidRDefault="00F659FC" w:rsidP="00F659FC">
      <w:pPr>
        <w:numPr>
          <w:ilvl w:val="0"/>
          <w:numId w:val="281"/>
        </w:numPr>
      </w:pPr>
      <w:r w:rsidRPr="00F659FC">
        <w:t>Document Uploaded</w:t>
      </w:r>
    </w:p>
    <w:p w14:paraId="37631A2F" w14:textId="77777777" w:rsidR="00F659FC" w:rsidRPr="00F659FC" w:rsidRDefault="00F659FC" w:rsidP="00F659FC">
      <w:pPr>
        <w:numPr>
          <w:ilvl w:val="0"/>
          <w:numId w:val="281"/>
        </w:numPr>
      </w:pPr>
      <w:r w:rsidRPr="00F659FC">
        <w:t>Payment Received</w:t>
      </w:r>
    </w:p>
    <w:p w14:paraId="6FF05C9B" w14:textId="77777777" w:rsidR="00F659FC" w:rsidRPr="00F659FC" w:rsidRDefault="00F659FC" w:rsidP="00F659FC">
      <w:r w:rsidRPr="00F659FC">
        <w:t>Webhook delivery includes retries, signatures, and configurable acknowledgement handling.</w:t>
      </w:r>
    </w:p>
    <w:p w14:paraId="731D96D9" w14:textId="77777777" w:rsidR="00F659FC" w:rsidRPr="00F659FC" w:rsidRDefault="00F659FC" w:rsidP="00F659FC">
      <w:r w:rsidRPr="00F659FC">
        <w:t> </w:t>
      </w:r>
    </w:p>
    <w:p w14:paraId="5130FC71" w14:textId="77777777" w:rsidR="00F659FC" w:rsidRPr="00F659FC" w:rsidRDefault="00F659FC" w:rsidP="00F659FC">
      <w:r w:rsidRPr="00F659FC">
        <w:rPr>
          <w:b/>
          <w:bCs/>
        </w:rPr>
        <w:t>18.11 Security</w:t>
      </w:r>
    </w:p>
    <w:p w14:paraId="5F514D65" w14:textId="77777777" w:rsidR="00F659FC" w:rsidRPr="00F659FC" w:rsidRDefault="00F659FC" w:rsidP="00F659FC">
      <w:r w:rsidRPr="00F659FC">
        <w:t>The platform supports:</w:t>
      </w:r>
    </w:p>
    <w:p w14:paraId="4D130D6F" w14:textId="77777777" w:rsidR="00F659FC" w:rsidRPr="00F659FC" w:rsidRDefault="00F659FC" w:rsidP="00F659FC">
      <w:pPr>
        <w:numPr>
          <w:ilvl w:val="0"/>
          <w:numId w:val="282"/>
        </w:numPr>
      </w:pPr>
      <w:r w:rsidRPr="00F659FC">
        <w:t>OAuth 2.0</w:t>
      </w:r>
    </w:p>
    <w:p w14:paraId="6EF72AD2" w14:textId="77777777" w:rsidR="00F659FC" w:rsidRPr="00F659FC" w:rsidRDefault="00F659FC" w:rsidP="00F659FC">
      <w:pPr>
        <w:numPr>
          <w:ilvl w:val="0"/>
          <w:numId w:val="282"/>
        </w:numPr>
      </w:pPr>
      <w:r w:rsidRPr="00F659FC">
        <w:t>OpenID Connect</w:t>
      </w:r>
    </w:p>
    <w:p w14:paraId="1B32AFC7" w14:textId="77777777" w:rsidR="00F659FC" w:rsidRPr="00F659FC" w:rsidRDefault="00F659FC" w:rsidP="00F659FC">
      <w:pPr>
        <w:numPr>
          <w:ilvl w:val="0"/>
          <w:numId w:val="282"/>
        </w:numPr>
      </w:pPr>
      <w:r w:rsidRPr="00F659FC">
        <w:t>Mutual TLS</w:t>
      </w:r>
    </w:p>
    <w:p w14:paraId="028E37F1" w14:textId="77777777" w:rsidR="00F659FC" w:rsidRPr="00F659FC" w:rsidRDefault="00F659FC" w:rsidP="00F659FC">
      <w:pPr>
        <w:numPr>
          <w:ilvl w:val="0"/>
          <w:numId w:val="282"/>
        </w:numPr>
      </w:pPr>
      <w:r w:rsidRPr="00F659FC">
        <w:t>API Keys</w:t>
      </w:r>
    </w:p>
    <w:p w14:paraId="2504D971" w14:textId="77777777" w:rsidR="00F659FC" w:rsidRPr="00F659FC" w:rsidRDefault="00F659FC" w:rsidP="00F659FC">
      <w:pPr>
        <w:numPr>
          <w:ilvl w:val="0"/>
          <w:numId w:val="282"/>
        </w:numPr>
      </w:pPr>
      <w:r w:rsidRPr="00F659FC">
        <w:t>JWT</w:t>
      </w:r>
    </w:p>
    <w:p w14:paraId="46168311" w14:textId="77777777" w:rsidR="00F659FC" w:rsidRPr="00F659FC" w:rsidRDefault="00F659FC" w:rsidP="00F659FC">
      <w:pPr>
        <w:numPr>
          <w:ilvl w:val="0"/>
          <w:numId w:val="282"/>
        </w:numPr>
      </w:pPr>
      <w:r w:rsidRPr="00F659FC">
        <w:t>Digital Signatures</w:t>
      </w:r>
    </w:p>
    <w:p w14:paraId="68AF0ACD" w14:textId="77777777" w:rsidR="00F659FC" w:rsidRPr="00F659FC" w:rsidRDefault="00F659FC" w:rsidP="00F659FC">
      <w:pPr>
        <w:numPr>
          <w:ilvl w:val="0"/>
          <w:numId w:val="282"/>
        </w:numPr>
      </w:pPr>
      <w:r w:rsidRPr="00F659FC">
        <w:t>IP Whitelisting</w:t>
      </w:r>
    </w:p>
    <w:p w14:paraId="1E3E3C55" w14:textId="77777777" w:rsidR="00F659FC" w:rsidRPr="00F659FC" w:rsidRDefault="00F659FC" w:rsidP="00F659FC">
      <w:pPr>
        <w:numPr>
          <w:ilvl w:val="0"/>
          <w:numId w:val="282"/>
        </w:numPr>
      </w:pPr>
      <w:r w:rsidRPr="00F659FC">
        <w:t>Client Certificates</w:t>
      </w:r>
    </w:p>
    <w:p w14:paraId="549D44E5" w14:textId="77777777" w:rsidR="00F659FC" w:rsidRPr="00F659FC" w:rsidRDefault="00F659FC" w:rsidP="00F659FC">
      <w:r w:rsidRPr="00F659FC">
        <w:t>Sensitive APIs require fine-grained authorization policies.</w:t>
      </w:r>
    </w:p>
    <w:p w14:paraId="3068F1FD" w14:textId="77777777" w:rsidR="00F659FC" w:rsidRPr="00F659FC" w:rsidRDefault="00F659FC" w:rsidP="00F659FC">
      <w:r w:rsidRPr="00F659FC">
        <w:t> </w:t>
      </w:r>
    </w:p>
    <w:p w14:paraId="451846DC" w14:textId="77777777" w:rsidR="00F659FC" w:rsidRPr="00F659FC" w:rsidRDefault="00F659FC" w:rsidP="00F659FC">
      <w:r w:rsidRPr="00F659FC">
        <w:rPr>
          <w:b/>
          <w:bCs/>
        </w:rPr>
        <w:t>18.12 API Versioning</w:t>
      </w:r>
    </w:p>
    <w:p w14:paraId="4F63387E" w14:textId="77777777" w:rsidR="00F659FC" w:rsidRPr="00F659FC" w:rsidRDefault="00F659FC" w:rsidP="00F659FC">
      <w:r w:rsidRPr="00F659FC">
        <w:t>Versioning follows semantic principles.</w:t>
      </w:r>
    </w:p>
    <w:p w14:paraId="2C7B1A0F" w14:textId="77777777" w:rsidR="00F659FC" w:rsidRPr="00F659FC" w:rsidRDefault="00F659FC" w:rsidP="00F659FC">
      <w:r w:rsidRPr="00F659FC">
        <w:t>Example:</w:t>
      </w:r>
    </w:p>
    <w:p w14:paraId="09A37497" w14:textId="77777777" w:rsidR="00F659FC" w:rsidRPr="00F659FC" w:rsidRDefault="00F659FC" w:rsidP="00F659FC">
      <w:r w:rsidRPr="00F659FC">
        <w:t> </w:t>
      </w:r>
    </w:p>
    <w:p w14:paraId="5EBC6EBD" w14:textId="77777777" w:rsidR="00F659FC" w:rsidRPr="00F659FC" w:rsidRDefault="00F659FC" w:rsidP="00F659FC">
      <w:r w:rsidRPr="00F659FC">
        <w:t>V1</w:t>
      </w:r>
    </w:p>
    <w:p w14:paraId="7DF1371A" w14:textId="77777777" w:rsidR="00F659FC" w:rsidRPr="00F659FC" w:rsidRDefault="00F659FC" w:rsidP="00F659FC">
      <w:r w:rsidRPr="00F659FC">
        <w:t> </w:t>
      </w:r>
    </w:p>
    <w:p w14:paraId="29DBD69C" w14:textId="77777777" w:rsidR="00F659FC" w:rsidRPr="00F659FC" w:rsidRDefault="00F659FC" w:rsidP="00F659FC">
      <w:r w:rsidRPr="00F659FC">
        <w:t>↓</w:t>
      </w:r>
    </w:p>
    <w:p w14:paraId="71C4E361" w14:textId="77777777" w:rsidR="00F659FC" w:rsidRPr="00F659FC" w:rsidRDefault="00F659FC" w:rsidP="00F659FC">
      <w:r w:rsidRPr="00F659FC">
        <w:t>v1.1</w:t>
      </w:r>
    </w:p>
    <w:p w14:paraId="2953EFBC" w14:textId="77777777" w:rsidR="00F659FC" w:rsidRPr="00F659FC" w:rsidRDefault="00F659FC" w:rsidP="00F659FC">
      <w:r w:rsidRPr="00F659FC">
        <w:t> </w:t>
      </w:r>
    </w:p>
    <w:p w14:paraId="1420BD91" w14:textId="77777777" w:rsidR="00F659FC" w:rsidRPr="00F659FC" w:rsidRDefault="00F659FC" w:rsidP="00F659FC">
      <w:r w:rsidRPr="00F659FC">
        <w:t>↓</w:t>
      </w:r>
    </w:p>
    <w:p w14:paraId="471514FA" w14:textId="77777777" w:rsidR="00F659FC" w:rsidRPr="00F659FC" w:rsidRDefault="00F659FC" w:rsidP="00F659FC">
      <w:r w:rsidRPr="00F659FC">
        <w:t>v2</w:t>
      </w:r>
    </w:p>
    <w:p w14:paraId="0ED2A898" w14:textId="77777777" w:rsidR="00F659FC" w:rsidRPr="00F659FC" w:rsidRDefault="00F659FC" w:rsidP="00F659FC">
      <w:r w:rsidRPr="00F659FC">
        <w:t> </w:t>
      </w:r>
    </w:p>
    <w:p w14:paraId="429A86AA" w14:textId="77777777" w:rsidR="00F659FC" w:rsidRPr="00F659FC" w:rsidRDefault="00F659FC" w:rsidP="00F659FC">
      <w:r w:rsidRPr="00F659FC">
        <w:t>Rules:</w:t>
      </w:r>
    </w:p>
    <w:p w14:paraId="3D2D117B" w14:textId="77777777" w:rsidR="00F659FC" w:rsidRPr="00F659FC" w:rsidRDefault="00F659FC" w:rsidP="00F659FC">
      <w:pPr>
        <w:numPr>
          <w:ilvl w:val="0"/>
          <w:numId w:val="283"/>
        </w:numPr>
      </w:pPr>
      <w:r w:rsidRPr="00F659FC">
        <w:t>Breaking changes require a new major version.</w:t>
      </w:r>
    </w:p>
    <w:p w14:paraId="050480D7" w14:textId="77777777" w:rsidR="00F659FC" w:rsidRPr="00F659FC" w:rsidRDefault="00F659FC" w:rsidP="00F659FC">
      <w:pPr>
        <w:numPr>
          <w:ilvl w:val="0"/>
          <w:numId w:val="283"/>
        </w:numPr>
      </w:pPr>
      <w:r w:rsidRPr="00F659FC">
        <w:t>Multiple API versions may coexist during migration.</w:t>
      </w:r>
    </w:p>
    <w:p w14:paraId="18CF73D3" w14:textId="77777777" w:rsidR="00F659FC" w:rsidRPr="00F659FC" w:rsidRDefault="00F659FC" w:rsidP="00F659FC">
      <w:pPr>
        <w:numPr>
          <w:ilvl w:val="0"/>
          <w:numId w:val="283"/>
        </w:numPr>
      </w:pPr>
      <w:r w:rsidRPr="00F659FC">
        <w:t>Deprecation schedules are communicated to consumers.</w:t>
      </w:r>
    </w:p>
    <w:p w14:paraId="699B3693" w14:textId="77777777" w:rsidR="00F659FC" w:rsidRPr="00F659FC" w:rsidRDefault="00F659FC" w:rsidP="00F659FC">
      <w:r w:rsidRPr="00F659FC">
        <w:t> </w:t>
      </w:r>
    </w:p>
    <w:p w14:paraId="028985D7" w14:textId="77777777" w:rsidR="00F659FC" w:rsidRPr="00F659FC" w:rsidRDefault="00F659FC" w:rsidP="00F659FC">
      <w:r w:rsidRPr="00F659FC">
        <w:rPr>
          <w:b/>
          <w:bCs/>
        </w:rPr>
        <w:t>18.13 Rate Limiting &amp; Traffic Management</w:t>
      </w:r>
    </w:p>
    <w:p w14:paraId="70E033D0" w14:textId="77777777" w:rsidR="00F659FC" w:rsidRPr="00F659FC" w:rsidRDefault="00F659FC" w:rsidP="00F659FC">
      <w:r w:rsidRPr="00F659FC">
        <w:t>Configurable controls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79"/>
        <w:gridCol w:w="4213"/>
      </w:tblGrid>
      <w:tr w:rsidR="00F659FC" w:rsidRPr="00F659FC" w14:paraId="2643A316"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0A0EF" w14:textId="77777777" w:rsidR="00F659FC" w:rsidRPr="00F659FC" w:rsidRDefault="00F659FC" w:rsidP="00F659FC">
            <w:r w:rsidRPr="00F659FC">
              <w:rPr>
                <w:b/>
                <w:bCs/>
              </w:rPr>
              <w:t>Feature</w:t>
            </w:r>
          </w:p>
        </w:tc>
        <w:tc>
          <w:tcPr>
            <w:tcW w:w="4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AD0A9" w14:textId="77777777" w:rsidR="00F659FC" w:rsidRPr="00F659FC" w:rsidRDefault="00F659FC" w:rsidP="00F659FC">
            <w:r w:rsidRPr="00F659FC">
              <w:rPr>
                <w:b/>
                <w:bCs/>
              </w:rPr>
              <w:t>Purpose</w:t>
            </w:r>
          </w:p>
        </w:tc>
      </w:tr>
      <w:tr w:rsidR="00F659FC" w:rsidRPr="00F659FC" w14:paraId="4AC17702"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4459B" w14:textId="77777777" w:rsidR="00F659FC" w:rsidRPr="00F659FC" w:rsidRDefault="00F659FC" w:rsidP="00F659FC">
            <w:r w:rsidRPr="00F659FC">
              <w:t>Requests per Minute</w:t>
            </w:r>
          </w:p>
        </w:tc>
        <w:tc>
          <w:tcPr>
            <w:tcW w:w="4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F1124" w14:textId="77777777" w:rsidR="00F659FC" w:rsidRPr="00F659FC" w:rsidRDefault="00F659FC" w:rsidP="00F659FC">
            <w:r w:rsidRPr="00F659FC">
              <w:t>Prevent abuse</w:t>
            </w:r>
          </w:p>
        </w:tc>
      </w:tr>
      <w:tr w:rsidR="00F659FC" w:rsidRPr="00F659FC" w14:paraId="47134D46" w14:textId="77777777">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FF54E6" w14:textId="77777777" w:rsidR="00F659FC" w:rsidRPr="00F659FC" w:rsidRDefault="00F659FC" w:rsidP="00F659FC">
            <w:r w:rsidRPr="00F659FC">
              <w:t>Concurrent Connections</w:t>
            </w:r>
          </w:p>
        </w:tc>
        <w:tc>
          <w:tcPr>
            <w:tcW w:w="4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68FF34" w14:textId="77777777" w:rsidR="00F659FC" w:rsidRPr="00F659FC" w:rsidRDefault="00F659FC" w:rsidP="00F659FC">
            <w:r w:rsidRPr="00F659FC">
              <w:t>Protect services</w:t>
            </w:r>
          </w:p>
        </w:tc>
      </w:tr>
      <w:tr w:rsidR="00F659FC" w:rsidRPr="00F659FC" w14:paraId="20C7E942"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885909" w14:textId="77777777" w:rsidR="00F659FC" w:rsidRPr="00F659FC" w:rsidRDefault="00F659FC" w:rsidP="00F659FC">
            <w:r w:rsidRPr="00F659FC">
              <w:t>Burst Limits</w:t>
            </w:r>
          </w:p>
        </w:tc>
        <w:tc>
          <w:tcPr>
            <w:tcW w:w="4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CC899B" w14:textId="77777777" w:rsidR="00F659FC" w:rsidRPr="00F659FC" w:rsidRDefault="00F659FC" w:rsidP="00F659FC">
            <w:r w:rsidRPr="00F659FC">
              <w:t>Handle traffic spikes</w:t>
            </w:r>
          </w:p>
        </w:tc>
      </w:tr>
      <w:tr w:rsidR="00F659FC" w:rsidRPr="00F659FC" w14:paraId="7FB058B7"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4C5CD3" w14:textId="77777777" w:rsidR="00F659FC" w:rsidRPr="00F659FC" w:rsidRDefault="00F659FC" w:rsidP="00F659FC">
            <w:r w:rsidRPr="00F659FC">
              <w:t>Quotas</w:t>
            </w:r>
          </w:p>
        </w:tc>
        <w:tc>
          <w:tcPr>
            <w:tcW w:w="4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91C7F1" w14:textId="77777777" w:rsidR="00F659FC" w:rsidRPr="00F659FC" w:rsidRDefault="00F659FC" w:rsidP="00F659FC">
            <w:r w:rsidRPr="00F659FC">
              <w:t>Partner-specific limits</w:t>
            </w:r>
          </w:p>
        </w:tc>
      </w:tr>
      <w:tr w:rsidR="00F659FC" w:rsidRPr="00F659FC" w14:paraId="36074DBD"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48618A" w14:textId="77777777" w:rsidR="00F659FC" w:rsidRPr="00F659FC" w:rsidRDefault="00F659FC" w:rsidP="00F659FC">
            <w:r w:rsidRPr="00F659FC">
              <w:t>Priority Routing</w:t>
            </w:r>
          </w:p>
        </w:tc>
        <w:tc>
          <w:tcPr>
            <w:tcW w:w="4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2A4C1" w14:textId="77777777" w:rsidR="00F659FC" w:rsidRPr="00F659FC" w:rsidRDefault="00F659FC" w:rsidP="00F659FC">
            <w:r w:rsidRPr="00F659FC">
              <w:t>Premium customers</w:t>
            </w:r>
          </w:p>
        </w:tc>
      </w:tr>
      <w:tr w:rsidR="00F659FC" w:rsidRPr="00F659FC" w14:paraId="1D1D8C51" w14:textId="77777777">
        <w:tc>
          <w:tcPr>
            <w:tcW w:w="3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E2C64" w14:textId="77777777" w:rsidR="00F659FC" w:rsidRPr="00F659FC" w:rsidRDefault="00F659FC" w:rsidP="00F659FC">
            <w:r w:rsidRPr="00F659FC">
              <w:t>Circuit Breakers</w:t>
            </w:r>
          </w:p>
        </w:tc>
        <w:tc>
          <w:tcPr>
            <w:tcW w:w="42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9E546" w14:textId="77777777" w:rsidR="00F659FC" w:rsidRPr="00F659FC" w:rsidRDefault="00F659FC" w:rsidP="00F659FC">
            <w:r w:rsidRPr="00F659FC">
              <w:t>Isolate failing downstream services</w:t>
            </w:r>
          </w:p>
        </w:tc>
      </w:tr>
    </w:tbl>
    <w:p w14:paraId="119CC9C2" w14:textId="77777777" w:rsidR="00F659FC" w:rsidRPr="00F659FC" w:rsidRDefault="00F659FC" w:rsidP="00F659FC">
      <w:r w:rsidRPr="00F659FC">
        <w:t> </w:t>
      </w:r>
    </w:p>
    <w:p w14:paraId="46F4D225" w14:textId="77777777" w:rsidR="00F659FC" w:rsidRPr="00F659FC" w:rsidRDefault="00F659FC" w:rsidP="00F659FC">
      <w:r w:rsidRPr="00F659FC">
        <w:rPr>
          <w:b/>
          <w:bCs/>
        </w:rPr>
        <w:t>18.14 Integration Monitoring</w:t>
      </w:r>
    </w:p>
    <w:p w14:paraId="392EB7E6" w14:textId="77777777" w:rsidR="00F659FC" w:rsidRPr="00F659FC" w:rsidRDefault="00F659FC" w:rsidP="00F659FC">
      <w:r w:rsidRPr="00F659FC">
        <w:t>Operational dashboards display:</w:t>
      </w:r>
    </w:p>
    <w:p w14:paraId="5051BFF4" w14:textId="77777777" w:rsidR="00F659FC" w:rsidRPr="00F659FC" w:rsidRDefault="00F659FC" w:rsidP="00F659FC">
      <w:pPr>
        <w:numPr>
          <w:ilvl w:val="0"/>
          <w:numId w:val="284"/>
        </w:numPr>
      </w:pPr>
      <w:r w:rsidRPr="00F659FC">
        <w:t>API latency</w:t>
      </w:r>
    </w:p>
    <w:p w14:paraId="6B3DE5D4" w14:textId="77777777" w:rsidR="00F659FC" w:rsidRPr="00F659FC" w:rsidRDefault="00F659FC" w:rsidP="00F659FC">
      <w:pPr>
        <w:numPr>
          <w:ilvl w:val="0"/>
          <w:numId w:val="284"/>
        </w:numPr>
      </w:pPr>
      <w:r w:rsidRPr="00F659FC">
        <w:t>Error rates</w:t>
      </w:r>
    </w:p>
    <w:p w14:paraId="40A6EF53" w14:textId="77777777" w:rsidR="00F659FC" w:rsidRPr="00F659FC" w:rsidRDefault="00F659FC" w:rsidP="00F659FC">
      <w:pPr>
        <w:numPr>
          <w:ilvl w:val="0"/>
          <w:numId w:val="284"/>
        </w:numPr>
      </w:pPr>
      <w:r w:rsidRPr="00F659FC">
        <w:t>Throughput</w:t>
      </w:r>
    </w:p>
    <w:p w14:paraId="5F381FFD" w14:textId="77777777" w:rsidR="00F659FC" w:rsidRPr="00F659FC" w:rsidRDefault="00F659FC" w:rsidP="00F659FC">
      <w:pPr>
        <w:numPr>
          <w:ilvl w:val="0"/>
          <w:numId w:val="284"/>
        </w:numPr>
      </w:pPr>
      <w:r w:rsidRPr="00F659FC">
        <w:t>Event lag</w:t>
      </w:r>
    </w:p>
    <w:p w14:paraId="073008C7" w14:textId="77777777" w:rsidR="00F659FC" w:rsidRPr="00F659FC" w:rsidRDefault="00F659FC" w:rsidP="00F659FC">
      <w:pPr>
        <w:numPr>
          <w:ilvl w:val="0"/>
          <w:numId w:val="284"/>
        </w:numPr>
      </w:pPr>
      <w:r w:rsidRPr="00F659FC">
        <w:t>Queue depth</w:t>
      </w:r>
    </w:p>
    <w:p w14:paraId="58CD61EE" w14:textId="77777777" w:rsidR="00F659FC" w:rsidRPr="00F659FC" w:rsidRDefault="00F659FC" w:rsidP="00F659FC">
      <w:pPr>
        <w:numPr>
          <w:ilvl w:val="0"/>
          <w:numId w:val="284"/>
        </w:numPr>
      </w:pPr>
      <w:r w:rsidRPr="00F659FC">
        <w:t>Partner availability</w:t>
      </w:r>
    </w:p>
    <w:p w14:paraId="5A32C4AC" w14:textId="77777777" w:rsidR="00F659FC" w:rsidRPr="00F659FC" w:rsidRDefault="00F659FC" w:rsidP="00F659FC">
      <w:pPr>
        <w:numPr>
          <w:ilvl w:val="0"/>
          <w:numId w:val="284"/>
        </w:numPr>
      </w:pPr>
      <w:r w:rsidRPr="00F659FC">
        <w:t>Failed transformations</w:t>
      </w:r>
    </w:p>
    <w:p w14:paraId="68AFD2D3" w14:textId="77777777" w:rsidR="00F659FC" w:rsidRPr="00F659FC" w:rsidRDefault="00F659FC" w:rsidP="00F659FC">
      <w:pPr>
        <w:numPr>
          <w:ilvl w:val="0"/>
          <w:numId w:val="284"/>
        </w:numPr>
      </w:pPr>
      <w:r w:rsidRPr="00F659FC">
        <w:t>Retry counts</w:t>
      </w:r>
    </w:p>
    <w:p w14:paraId="3C37C869" w14:textId="77777777" w:rsidR="00F659FC" w:rsidRPr="00F659FC" w:rsidRDefault="00F659FC" w:rsidP="00F659FC">
      <w:r w:rsidRPr="00F659FC">
        <w:t>Alerts are generated for threshold breaches.</w:t>
      </w:r>
    </w:p>
    <w:p w14:paraId="4310433B" w14:textId="77777777" w:rsidR="00F659FC" w:rsidRPr="00F659FC" w:rsidRDefault="00F659FC" w:rsidP="00F659FC">
      <w:r w:rsidRPr="00F659FC">
        <w:t> </w:t>
      </w:r>
    </w:p>
    <w:p w14:paraId="61EFF52A" w14:textId="77777777" w:rsidR="00F659FC" w:rsidRPr="00F659FC" w:rsidRDefault="00F659FC" w:rsidP="00F659FC">
      <w:r w:rsidRPr="00F659FC">
        <w:rPr>
          <w:b/>
          <w:bCs/>
        </w:rPr>
        <w:t>18.15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00"/>
        <w:gridCol w:w="7906"/>
      </w:tblGrid>
      <w:tr w:rsidR="00F659FC" w:rsidRPr="00F659FC" w14:paraId="17023144" w14:textId="77777777">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D3814" w14:textId="77777777" w:rsidR="00F659FC" w:rsidRPr="00F659FC" w:rsidRDefault="00F659FC" w:rsidP="00F659FC">
            <w:r w:rsidRPr="00F659FC">
              <w:rPr>
                <w:b/>
                <w:bCs/>
              </w:rPr>
              <w:t>Rule ID</w:t>
            </w:r>
          </w:p>
        </w:tc>
        <w:tc>
          <w:tcPr>
            <w:tcW w:w="13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D3FB8" w14:textId="77777777" w:rsidR="00F659FC" w:rsidRPr="00F659FC" w:rsidRDefault="00F659FC" w:rsidP="00F659FC">
            <w:r w:rsidRPr="00F659FC">
              <w:rPr>
                <w:b/>
                <w:bCs/>
              </w:rPr>
              <w:t>Description</w:t>
            </w:r>
          </w:p>
        </w:tc>
      </w:tr>
      <w:tr w:rsidR="00F659FC" w:rsidRPr="00F659FC" w14:paraId="3DAF4FB2"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8B2C1" w14:textId="77777777" w:rsidR="00F659FC" w:rsidRPr="00F659FC" w:rsidRDefault="00F659FC" w:rsidP="00F659FC">
            <w:r w:rsidRPr="00F659FC">
              <w:t>BR-INT-001</w:t>
            </w:r>
          </w:p>
        </w:tc>
        <w:tc>
          <w:tcPr>
            <w:tcW w:w="1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E60AB" w14:textId="77777777" w:rsidR="00F659FC" w:rsidRPr="00F659FC" w:rsidRDefault="00F659FC" w:rsidP="00F659FC">
            <w:r w:rsidRPr="00F659FC">
              <w:t>All external integrations pass through the API Gateway or approved messaging endpoints.</w:t>
            </w:r>
          </w:p>
        </w:tc>
      </w:tr>
      <w:tr w:rsidR="00F659FC" w:rsidRPr="00F659FC" w14:paraId="72CD41A0"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135C3" w14:textId="77777777" w:rsidR="00F659FC" w:rsidRPr="00F659FC" w:rsidRDefault="00F659FC" w:rsidP="00F659FC">
            <w:r w:rsidRPr="00F659FC">
              <w:t>BR-INT-002</w:t>
            </w:r>
          </w:p>
        </w:tc>
        <w:tc>
          <w:tcPr>
            <w:tcW w:w="1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82201" w14:textId="77777777" w:rsidR="00F659FC" w:rsidRPr="00F659FC" w:rsidRDefault="00F659FC" w:rsidP="00F659FC">
            <w:r w:rsidRPr="00F659FC">
              <w:t>Canonical models remain independent of partner-specific formats.</w:t>
            </w:r>
          </w:p>
        </w:tc>
      </w:tr>
      <w:tr w:rsidR="00F659FC" w:rsidRPr="00F659FC" w14:paraId="11C39BDA"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B78FB" w14:textId="77777777" w:rsidR="00F659FC" w:rsidRPr="00F659FC" w:rsidRDefault="00F659FC" w:rsidP="00F659FC">
            <w:r w:rsidRPr="00F659FC">
              <w:t>BR-INT-003</w:t>
            </w:r>
          </w:p>
        </w:tc>
        <w:tc>
          <w:tcPr>
            <w:tcW w:w="1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D17B8" w14:textId="77777777" w:rsidR="00F659FC" w:rsidRPr="00F659FC" w:rsidRDefault="00F659FC" w:rsidP="00F659FC">
            <w:r w:rsidRPr="00F659FC">
              <w:t>Every published event includes a unique event identifier and correlation ID.</w:t>
            </w:r>
          </w:p>
        </w:tc>
      </w:tr>
      <w:tr w:rsidR="00F659FC" w:rsidRPr="00F659FC" w14:paraId="62DA9366"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3EC1E8" w14:textId="77777777" w:rsidR="00F659FC" w:rsidRPr="00F659FC" w:rsidRDefault="00F659FC" w:rsidP="00F659FC">
            <w:r w:rsidRPr="00F659FC">
              <w:t>BR-INT-004</w:t>
            </w:r>
          </w:p>
        </w:tc>
        <w:tc>
          <w:tcPr>
            <w:tcW w:w="1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18E3D" w14:textId="77777777" w:rsidR="00F659FC" w:rsidRPr="00F659FC" w:rsidRDefault="00F659FC" w:rsidP="00F659FC">
            <w:r w:rsidRPr="00F659FC">
              <w:t>Deprecated APIs remain available for the configured transition period unless security risks require earlier retirement.</w:t>
            </w:r>
          </w:p>
        </w:tc>
      </w:tr>
      <w:tr w:rsidR="00F659FC" w:rsidRPr="00F659FC" w14:paraId="69AF9E0D"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596B4" w14:textId="77777777" w:rsidR="00F659FC" w:rsidRPr="00F659FC" w:rsidRDefault="00F659FC" w:rsidP="00F659FC">
            <w:r w:rsidRPr="00F659FC">
              <w:t>BR-INT-005</w:t>
            </w:r>
          </w:p>
        </w:tc>
        <w:tc>
          <w:tcPr>
            <w:tcW w:w="1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371C0" w14:textId="77777777" w:rsidR="00F659FC" w:rsidRPr="00F659FC" w:rsidRDefault="00F659FC" w:rsidP="00F659FC">
            <w:r w:rsidRPr="00F659FC">
              <w:t>Integration credentials are rotated according to enterprise security policies.</w:t>
            </w:r>
          </w:p>
        </w:tc>
      </w:tr>
      <w:tr w:rsidR="00F659FC" w:rsidRPr="00F659FC" w14:paraId="7A11CB36" w14:textId="77777777">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F479F" w14:textId="77777777" w:rsidR="00F659FC" w:rsidRPr="00F659FC" w:rsidRDefault="00F659FC" w:rsidP="00F659FC">
            <w:r w:rsidRPr="00F659FC">
              <w:t>BR-INT-006</w:t>
            </w:r>
          </w:p>
        </w:tc>
        <w:tc>
          <w:tcPr>
            <w:tcW w:w="14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B4BA5" w14:textId="77777777" w:rsidR="00F659FC" w:rsidRPr="00F659FC" w:rsidRDefault="00F659FC" w:rsidP="00F659FC">
            <w:r w:rsidRPr="00F659FC">
              <w:t>Failed integrations are retried only for recoverable technical failures; business validation failures require corrective action.</w:t>
            </w:r>
          </w:p>
        </w:tc>
      </w:tr>
    </w:tbl>
    <w:p w14:paraId="17ADC165" w14:textId="77777777" w:rsidR="00F659FC" w:rsidRPr="00F659FC" w:rsidRDefault="00F659FC" w:rsidP="00F659FC">
      <w:r w:rsidRPr="00F659FC">
        <w:t> </w:t>
      </w:r>
    </w:p>
    <w:p w14:paraId="7FE0ED05" w14:textId="77777777" w:rsidR="00F659FC" w:rsidRPr="00F659FC" w:rsidRDefault="00F659FC" w:rsidP="00F659FC">
      <w:r w:rsidRPr="00F659FC">
        <w:rPr>
          <w:b/>
          <w:bCs/>
        </w:rPr>
        <w:t>18.16 Developer Portal</w:t>
      </w:r>
    </w:p>
    <w:p w14:paraId="72F1D4E5" w14:textId="77777777" w:rsidR="00F659FC" w:rsidRPr="00F659FC" w:rsidRDefault="00F659FC" w:rsidP="00F659FC">
      <w:r w:rsidRPr="00F659FC">
        <w:t>The platform provides a self-service Developer Portal.</w:t>
      </w:r>
    </w:p>
    <w:p w14:paraId="42814D9A" w14:textId="77777777" w:rsidR="00F659FC" w:rsidRPr="00F659FC" w:rsidRDefault="00F659FC" w:rsidP="00F659FC">
      <w:r w:rsidRPr="00F659FC">
        <w:t>Capabilities include:</w:t>
      </w:r>
    </w:p>
    <w:p w14:paraId="758AE2E3" w14:textId="77777777" w:rsidR="00F659FC" w:rsidRPr="00F659FC" w:rsidRDefault="00F659FC" w:rsidP="00F659FC">
      <w:pPr>
        <w:numPr>
          <w:ilvl w:val="0"/>
          <w:numId w:val="285"/>
        </w:numPr>
      </w:pPr>
      <w:r w:rsidRPr="00F659FC">
        <w:t>API catalog</w:t>
      </w:r>
    </w:p>
    <w:p w14:paraId="6C2F056A" w14:textId="77777777" w:rsidR="00F659FC" w:rsidRPr="00F659FC" w:rsidRDefault="00F659FC" w:rsidP="00F659FC">
      <w:pPr>
        <w:numPr>
          <w:ilvl w:val="0"/>
          <w:numId w:val="285"/>
        </w:numPr>
      </w:pPr>
      <w:r w:rsidRPr="00F659FC">
        <w:t>OpenAPI specifications</w:t>
      </w:r>
    </w:p>
    <w:p w14:paraId="62EFA386" w14:textId="77777777" w:rsidR="00F659FC" w:rsidRPr="00F659FC" w:rsidRDefault="00F659FC" w:rsidP="00F659FC">
      <w:pPr>
        <w:numPr>
          <w:ilvl w:val="0"/>
          <w:numId w:val="285"/>
        </w:numPr>
      </w:pPr>
      <w:r w:rsidRPr="00F659FC">
        <w:t>SDK downloads</w:t>
      </w:r>
    </w:p>
    <w:p w14:paraId="1E613ACD" w14:textId="77777777" w:rsidR="00F659FC" w:rsidRPr="00F659FC" w:rsidRDefault="00F659FC" w:rsidP="00F659FC">
      <w:pPr>
        <w:numPr>
          <w:ilvl w:val="0"/>
          <w:numId w:val="285"/>
        </w:numPr>
      </w:pPr>
      <w:r w:rsidRPr="00F659FC">
        <w:t>Sandbox environments</w:t>
      </w:r>
    </w:p>
    <w:p w14:paraId="13198C43" w14:textId="77777777" w:rsidR="00F659FC" w:rsidRPr="00F659FC" w:rsidRDefault="00F659FC" w:rsidP="00F659FC">
      <w:pPr>
        <w:numPr>
          <w:ilvl w:val="0"/>
          <w:numId w:val="285"/>
        </w:numPr>
      </w:pPr>
      <w:r w:rsidRPr="00F659FC">
        <w:t>Sample requests</w:t>
      </w:r>
    </w:p>
    <w:p w14:paraId="5626AC3F" w14:textId="77777777" w:rsidR="00F659FC" w:rsidRPr="00F659FC" w:rsidRDefault="00F659FC" w:rsidP="00F659FC">
      <w:pPr>
        <w:numPr>
          <w:ilvl w:val="0"/>
          <w:numId w:val="285"/>
        </w:numPr>
      </w:pPr>
      <w:r w:rsidRPr="00F659FC">
        <w:t>Event catalog</w:t>
      </w:r>
    </w:p>
    <w:p w14:paraId="24AAD8C9" w14:textId="77777777" w:rsidR="00F659FC" w:rsidRPr="00F659FC" w:rsidRDefault="00F659FC" w:rsidP="00F659FC">
      <w:pPr>
        <w:numPr>
          <w:ilvl w:val="0"/>
          <w:numId w:val="285"/>
        </w:numPr>
      </w:pPr>
      <w:r w:rsidRPr="00F659FC">
        <w:t>Client registration</w:t>
      </w:r>
    </w:p>
    <w:p w14:paraId="494B6013" w14:textId="77777777" w:rsidR="00F659FC" w:rsidRPr="00F659FC" w:rsidRDefault="00F659FC" w:rsidP="00F659FC">
      <w:pPr>
        <w:numPr>
          <w:ilvl w:val="0"/>
          <w:numId w:val="285"/>
        </w:numPr>
      </w:pPr>
      <w:r w:rsidRPr="00F659FC">
        <w:t>API usage analytics</w:t>
      </w:r>
    </w:p>
    <w:p w14:paraId="6BB1968F" w14:textId="77777777" w:rsidR="00F659FC" w:rsidRPr="00F659FC" w:rsidRDefault="00F659FC" w:rsidP="00F659FC">
      <w:pPr>
        <w:numPr>
          <w:ilvl w:val="0"/>
          <w:numId w:val="285"/>
        </w:numPr>
      </w:pPr>
      <w:r w:rsidRPr="00F659FC">
        <w:t>Integration guides</w:t>
      </w:r>
    </w:p>
    <w:p w14:paraId="16E9EE1A" w14:textId="77777777" w:rsidR="00F659FC" w:rsidRPr="00F659FC" w:rsidRDefault="00F659FC" w:rsidP="00F659FC">
      <w:pPr>
        <w:numPr>
          <w:ilvl w:val="0"/>
          <w:numId w:val="285"/>
        </w:numPr>
      </w:pPr>
      <w:r w:rsidRPr="00F659FC">
        <w:t>Change logs</w:t>
      </w:r>
    </w:p>
    <w:p w14:paraId="2760228E" w14:textId="77777777" w:rsidR="00F659FC" w:rsidRPr="00F659FC" w:rsidRDefault="00F659FC" w:rsidP="00F659FC">
      <w:r w:rsidRPr="00F659FC">
        <w:t>The portal accelerates partner integration and reduces support overhead.</w:t>
      </w:r>
    </w:p>
    <w:p w14:paraId="2E1A6386" w14:textId="77777777" w:rsidR="00F659FC" w:rsidRPr="00F659FC" w:rsidRDefault="00F659FC" w:rsidP="00F659FC">
      <w:r w:rsidRPr="00F659FC">
        <w:t> </w:t>
      </w:r>
    </w:p>
    <w:p w14:paraId="4568DF86" w14:textId="77777777" w:rsidR="00F659FC" w:rsidRPr="00F659FC" w:rsidRDefault="00F659FC" w:rsidP="00F659FC">
      <w:r w:rsidRPr="00F659FC">
        <w:rPr>
          <w:b/>
          <w:bCs/>
        </w:rPr>
        <w:t>18.17 Integration Lifecycle</w:t>
      </w:r>
    </w:p>
    <w:p w14:paraId="6353FB55" w14:textId="77777777" w:rsidR="00F659FC" w:rsidRPr="00F659FC" w:rsidRDefault="00F659FC" w:rsidP="00F659FC">
      <w:r w:rsidRPr="00F659FC">
        <w:t>Partner Registered</w:t>
      </w:r>
      <w:r w:rsidRPr="00F659FC">
        <w:br/>
        <w:t xml:space="preserve">        │</w:t>
      </w:r>
      <w:r w:rsidRPr="00F659FC">
        <w:br/>
        <w:t xml:space="preserve">        </w:t>
      </w:r>
      <w:r w:rsidRPr="00F659FC">
        <w:rPr>
          <w:rFonts w:ascii="Arial" w:hAnsi="Arial" w:cs="Arial"/>
        </w:rPr>
        <w:t>▼</w:t>
      </w:r>
      <w:r w:rsidRPr="00F659FC">
        <w:br/>
        <w:t>Credentials Issued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Sandbox Testing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Certification</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Production Enablement</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Monitoring</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Version Upgrade</w:t>
      </w:r>
    </w:p>
    <w:p w14:paraId="27DDDC0C" w14:textId="77777777" w:rsidR="00F659FC" w:rsidRPr="00F659FC" w:rsidRDefault="00F659FC" w:rsidP="00F659FC">
      <w:r w:rsidRPr="00F659FC">
        <w:t> </w:t>
      </w:r>
    </w:p>
    <w:p w14:paraId="054F8EFB" w14:textId="77777777" w:rsidR="00F659FC" w:rsidRPr="00F659FC" w:rsidRDefault="00F659FC" w:rsidP="00F659FC">
      <w:r w:rsidRPr="00F659FC">
        <w:t>Certification ensures integrations meet security and functional requirements before production access.</w:t>
      </w:r>
    </w:p>
    <w:p w14:paraId="582CE5C2" w14:textId="77777777" w:rsidR="00F659FC" w:rsidRPr="00F659FC" w:rsidRDefault="00F659FC" w:rsidP="00F659FC">
      <w:r w:rsidRPr="00F659FC">
        <w:t> </w:t>
      </w:r>
    </w:p>
    <w:p w14:paraId="4D77349E" w14:textId="77777777" w:rsidR="00F659FC" w:rsidRPr="00F659FC" w:rsidRDefault="00F659FC" w:rsidP="00F659FC">
      <w:r w:rsidRPr="00F659FC">
        <w:rPr>
          <w:b/>
          <w:bCs/>
        </w:rPr>
        <w:t>18.18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13"/>
        <w:gridCol w:w="3134"/>
        <w:gridCol w:w="4659"/>
      </w:tblGrid>
      <w:tr w:rsidR="00F659FC" w:rsidRPr="00F659FC" w14:paraId="43647896" w14:textId="77777777">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2A75E0" w14:textId="77777777" w:rsidR="00F659FC" w:rsidRPr="00F659FC" w:rsidRDefault="00F659FC" w:rsidP="00F659FC">
            <w:r w:rsidRPr="00F659FC">
              <w:rPr>
                <w:b/>
                <w:bCs/>
              </w:rPr>
              <w:t>Error Code</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F90279" w14:textId="77777777" w:rsidR="00F659FC" w:rsidRPr="00F659FC" w:rsidRDefault="00F659FC" w:rsidP="00F659FC">
            <w:r w:rsidRPr="00F659FC">
              <w:rPr>
                <w:b/>
                <w:bCs/>
              </w:rPr>
              <w:t>Description</w:t>
            </w:r>
          </w:p>
        </w:tc>
        <w:tc>
          <w:tcPr>
            <w:tcW w:w="63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0853E" w14:textId="77777777" w:rsidR="00F659FC" w:rsidRPr="00F659FC" w:rsidRDefault="00F659FC" w:rsidP="00F659FC">
            <w:r w:rsidRPr="00F659FC">
              <w:rPr>
                <w:b/>
                <w:bCs/>
              </w:rPr>
              <w:t>System Action</w:t>
            </w:r>
          </w:p>
        </w:tc>
      </w:tr>
      <w:tr w:rsidR="00F659FC" w:rsidRPr="00F659FC" w14:paraId="3FB4C2F4"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2DCE6" w14:textId="77777777" w:rsidR="00F659FC" w:rsidRPr="00F659FC" w:rsidRDefault="00F659FC" w:rsidP="00F659FC">
            <w:r w:rsidRPr="00F659FC">
              <w:t>INT-001</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12531" w14:textId="77777777" w:rsidR="00F659FC" w:rsidRPr="00F659FC" w:rsidRDefault="00F659FC" w:rsidP="00F659FC">
            <w:r w:rsidRPr="00F659FC">
              <w:t>Authentication failed</w:t>
            </w:r>
          </w:p>
        </w:tc>
        <w:tc>
          <w:tcPr>
            <w:tcW w:w="64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4CA723" w14:textId="77777777" w:rsidR="00F659FC" w:rsidRPr="00F659FC" w:rsidRDefault="00F659FC" w:rsidP="00F659FC">
            <w:r w:rsidRPr="00F659FC">
              <w:t>Reject request and audit the attempt</w:t>
            </w:r>
          </w:p>
        </w:tc>
      </w:tr>
      <w:tr w:rsidR="00F659FC" w:rsidRPr="00F659FC" w14:paraId="314F5CAD"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7F14C" w14:textId="77777777" w:rsidR="00F659FC" w:rsidRPr="00F659FC" w:rsidRDefault="00F659FC" w:rsidP="00F659FC">
            <w:r w:rsidRPr="00F659FC">
              <w:t>INT-002</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09E3F" w14:textId="77777777" w:rsidR="00F659FC" w:rsidRPr="00F659FC" w:rsidRDefault="00F659FC" w:rsidP="00F659FC">
            <w:r w:rsidRPr="00F659FC">
              <w:t>Rate limit exceeded</w:t>
            </w:r>
          </w:p>
        </w:tc>
        <w:tc>
          <w:tcPr>
            <w:tcW w:w="64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237BC1" w14:textId="77777777" w:rsidR="00F659FC" w:rsidRPr="00F659FC" w:rsidRDefault="00F659FC" w:rsidP="00F659FC">
            <w:r w:rsidRPr="00F659FC">
              <w:t>Return throttling response with retry guidance</w:t>
            </w:r>
          </w:p>
        </w:tc>
      </w:tr>
      <w:tr w:rsidR="00F659FC" w:rsidRPr="00F659FC" w14:paraId="6F306258"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33037" w14:textId="77777777" w:rsidR="00F659FC" w:rsidRPr="00F659FC" w:rsidRDefault="00F659FC" w:rsidP="00F659FC">
            <w:r w:rsidRPr="00F659FC">
              <w:t>INT-003</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7D7FE1" w14:textId="77777777" w:rsidR="00F659FC" w:rsidRPr="00F659FC" w:rsidRDefault="00F659FC" w:rsidP="00F659FC">
            <w:r w:rsidRPr="00F659FC">
              <w:t>Transformation failure</w:t>
            </w:r>
          </w:p>
        </w:tc>
        <w:tc>
          <w:tcPr>
            <w:tcW w:w="6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FA2AC" w14:textId="77777777" w:rsidR="00F659FC" w:rsidRPr="00F659FC" w:rsidRDefault="00F659FC" w:rsidP="00F659FC">
            <w:r w:rsidRPr="00F659FC">
              <w:t>Route message to exception handling and notify support</w:t>
            </w:r>
          </w:p>
        </w:tc>
      </w:tr>
      <w:tr w:rsidR="00F659FC" w:rsidRPr="00F659FC" w14:paraId="377F2F50"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39BD36" w14:textId="77777777" w:rsidR="00F659FC" w:rsidRPr="00F659FC" w:rsidRDefault="00F659FC" w:rsidP="00F659FC">
            <w:r w:rsidRPr="00F659FC">
              <w:t>INT-004</w:t>
            </w:r>
          </w:p>
        </w:tc>
        <w:tc>
          <w:tcPr>
            <w:tcW w:w="3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1C822D" w14:textId="77777777" w:rsidR="00F659FC" w:rsidRPr="00F659FC" w:rsidRDefault="00F659FC" w:rsidP="00F659FC">
            <w:r w:rsidRPr="00F659FC">
              <w:t>Downstream service unavailable</w:t>
            </w:r>
          </w:p>
        </w:tc>
        <w:tc>
          <w:tcPr>
            <w:tcW w:w="63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AF613" w14:textId="77777777" w:rsidR="00F659FC" w:rsidRPr="00F659FC" w:rsidRDefault="00F659FC" w:rsidP="00F659FC">
            <w:r w:rsidRPr="00F659FC">
              <w:t>Retry or apply circuit breaker based on policy</w:t>
            </w:r>
          </w:p>
        </w:tc>
      </w:tr>
      <w:tr w:rsidR="00F659FC" w:rsidRPr="00F659FC" w14:paraId="6930FA91"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6E602" w14:textId="77777777" w:rsidR="00F659FC" w:rsidRPr="00F659FC" w:rsidRDefault="00F659FC" w:rsidP="00F659FC">
            <w:r w:rsidRPr="00F659FC">
              <w:t>INT-005</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F29B51" w14:textId="77777777" w:rsidR="00F659FC" w:rsidRPr="00F659FC" w:rsidRDefault="00F659FC" w:rsidP="00F659FC">
            <w:r w:rsidRPr="00F659FC">
              <w:t>Invalid webhook signature</w:t>
            </w:r>
          </w:p>
        </w:tc>
        <w:tc>
          <w:tcPr>
            <w:tcW w:w="64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D3BEF" w14:textId="77777777" w:rsidR="00F659FC" w:rsidRPr="00F659FC" w:rsidRDefault="00F659FC" w:rsidP="00F659FC">
            <w:r w:rsidRPr="00F659FC">
              <w:t>Reject payload and log security event</w:t>
            </w:r>
          </w:p>
        </w:tc>
      </w:tr>
      <w:tr w:rsidR="00F659FC" w:rsidRPr="00F659FC" w14:paraId="7E40865A" w14:textId="77777777">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9761A" w14:textId="77777777" w:rsidR="00F659FC" w:rsidRPr="00F659FC" w:rsidRDefault="00F659FC" w:rsidP="00F659FC">
            <w:r w:rsidRPr="00F659FC">
              <w:t>INT-006</w:t>
            </w:r>
          </w:p>
        </w:tc>
        <w:tc>
          <w:tcPr>
            <w:tcW w:w="3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48CB9" w14:textId="77777777" w:rsidR="00F659FC" w:rsidRPr="00F659FC" w:rsidRDefault="00F659FC" w:rsidP="00F659FC">
            <w:r w:rsidRPr="00F659FC">
              <w:t>Unsupported API version</w:t>
            </w:r>
          </w:p>
        </w:tc>
        <w:tc>
          <w:tcPr>
            <w:tcW w:w="64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9787C7" w14:textId="77777777" w:rsidR="00F659FC" w:rsidRPr="00F659FC" w:rsidRDefault="00F659FC" w:rsidP="00F659FC">
            <w:r w:rsidRPr="00F659FC">
              <w:t>Return version error and provide supported versions</w:t>
            </w:r>
          </w:p>
        </w:tc>
      </w:tr>
    </w:tbl>
    <w:p w14:paraId="0C6F1938" w14:textId="77777777" w:rsidR="00F659FC" w:rsidRPr="00F659FC" w:rsidRDefault="00F659FC" w:rsidP="00F659FC">
      <w:r w:rsidRPr="00F659FC">
        <w:t> </w:t>
      </w:r>
    </w:p>
    <w:p w14:paraId="1D2729D3" w14:textId="77777777" w:rsidR="00F659FC" w:rsidRPr="00F659FC" w:rsidRDefault="00F659FC" w:rsidP="00F659FC">
      <w:r w:rsidRPr="00F659FC">
        <w:rPr>
          <w:b/>
          <w:bCs/>
        </w:rPr>
        <w:t>18.19 Audit Requirements</w:t>
      </w:r>
    </w:p>
    <w:p w14:paraId="027C4B23" w14:textId="77777777" w:rsidR="00F659FC" w:rsidRPr="00F659FC" w:rsidRDefault="00F659FC" w:rsidP="00F659FC">
      <w:r w:rsidRPr="00F659FC">
        <w:t>The platform records:</w:t>
      </w:r>
    </w:p>
    <w:p w14:paraId="755B3C21" w14:textId="77777777" w:rsidR="00F659FC" w:rsidRPr="00F659FC" w:rsidRDefault="00F659FC" w:rsidP="00F659FC">
      <w:pPr>
        <w:numPr>
          <w:ilvl w:val="0"/>
          <w:numId w:val="286"/>
        </w:numPr>
      </w:pPr>
      <w:r w:rsidRPr="00F659FC">
        <w:t>API invocation</w:t>
      </w:r>
    </w:p>
    <w:p w14:paraId="481EA398" w14:textId="77777777" w:rsidR="00F659FC" w:rsidRPr="00F659FC" w:rsidRDefault="00F659FC" w:rsidP="00F659FC">
      <w:pPr>
        <w:numPr>
          <w:ilvl w:val="0"/>
          <w:numId w:val="286"/>
        </w:numPr>
      </w:pPr>
      <w:r w:rsidRPr="00F659FC">
        <w:t>Authentication</w:t>
      </w:r>
    </w:p>
    <w:p w14:paraId="5A76D476" w14:textId="77777777" w:rsidR="00F659FC" w:rsidRPr="00F659FC" w:rsidRDefault="00F659FC" w:rsidP="00F659FC">
      <w:pPr>
        <w:numPr>
          <w:ilvl w:val="0"/>
          <w:numId w:val="286"/>
        </w:numPr>
      </w:pPr>
      <w:r w:rsidRPr="00F659FC">
        <w:t>Authorization decision</w:t>
      </w:r>
    </w:p>
    <w:p w14:paraId="1BC18F55" w14:textId="77777777" w:rsidR="00F659FC" w:rsidRPr="00F659FC" w:rsidRDefault="00F659FC" w:rsidP="00F659FC">
      <w:pPr>
        <w:numPr>
          <w:ilvl w:val="0"/>
          <w:numId w:val="286"/>
        </w:numPr>
      </w:pPr>
      <w:r w:rsidRPr="00F659FC">
        <w:t>Payload transformation</w:t>
      </w:r>
    </w:p>
    <w:p w14:paraId="6BA468E6" w14:textId="77777777" w:rsidR="00F659FC" w:rsidRPr="00F659FC" w:rsidRDefault="00F659FC" w:rsidP="00F659FC">
      <w:pPr>
        <w:numPr>
          <w:ilvl w:val="0"/>
          <w:numId w:val="286"/>
        </w:numPr>
      </w:pPr>
      <w:r w:rsidRPr="00F659FC">
        <w:t>Event publication</w:t>
      </w:r>
    </w:p>
    <w:p w14:paraId="1D59222A" w14:textId="77777777" w:rsidR="00F659FC" w:rsidRPr="00F659FC" w:rsidRDefault="00F659FC" w:rsidP="00F659FC">
      <w:pPr>
        <w:numPr>
          <w:ilvl w:val="0"/>
          <w:numId w:val="286"/>
        </w:numPr>
      </w:pPr>
      <w:r w:rsidRPr="00F659FC">
        <w:t>Event consumption</w:t>
      </w:r>
    </w:p>
    <w:p w14:paraId="7F805A3B" w14:textId="77777777" w:rsidR="00F659FC" w:rsidRPr="00F659FC" w:rsidRDefault="00F659FC" w:rsidP="00F659FC">
      <w:pPr>
        <w:numPr>
          <w:ilvl w:val="0"/>
          <w:numId w:val="286"/>
        </w:numPr>
      </w:pPr>
      <w:r w:rsidRPr="00F659FC">
        <w:t>Webhook delivery</w:t>
      </w:r>
    </w:p>
    <w:p w14:paraId="7A127361" w14:textId="77777777" w:rsidR="00F659FC" w:rsidRPr="00F659FC" w:rsidRDefault="00F659FC" w:rsidP="00F659FC">
      <w:pPr>
        <w:numPr>
          <w:ilvl w:val="0"/>
          <w:numId w:val="286"/>
        </w:numPr>
      </w:pPr>
      <w:r w:rsidRPr="00F659FC">
        <w:t>Partner onboarding</w:t>
      </w:r>
    </w:p>
    <w:p w14:paraId="30E14A73" w14:textId="77777777" w:rsidR="00F659FC" w:rsidRPr="00F659FC" w:rsidRDefault="00F659FC" w:rsidP="00F659FC">
      <w:pPr>
        <w:numPr>
          <w:ilvl w:val="0"/>
          <w:numId w:val="286"/>
        </w:numPr>
      </w:pPr>
      <w:r w:rsidRPr="00F659FC">
        <w:t>Credential changes</w:t>
      </w:r>
    </w:p>
    <w:p w14:paraId="4DF1DB25" w14:textId="77777777" w:rsidR="00F659FC" w:rsidRPr="00F659FC" w:rsidRDefault="00F659FC" w:rsidP="00F659FC">
      <w:pPr>
        <w:numPr>
          <w:ilvl w:val="0"/>
          <w:numId w:val="286"/>
        </w:numPr>
      </w:pPr>
      <w:r w:rsidRPr="00F659FC">
        <w:t>API deprecation</w:t>
      </w:r>
    </w:p>
    <w:p w14:paraId="5270EB37" w14:textId="77777777" w:rsidR="00F659FC" w:rsidRPr="00F659FC" w:rsidRDefault="00F659FC" w:rsidP="00F659FC">
      <w:r w:rsidRPr="00F659FC">
        <w:t>Each audit record includes:</w:t>
      </w:r>
    </w:p>
    <w:p w14:paraId="50FC6F7A" w14:textId="77777777" w:rsidR="00F659FC" w:rsidRPr="00F659FC" w:rsidRDefault="00F659FC" w:rsidP="00F659FC">
      <w:pPr>
        <w:numPr>
          <w:ilvl w:val="0"/>
          <w:numId w:val="287"/>
        </w:numPr>
      </w:pPr>
      <w:r w:rsidRPr="00F659FC">
        <w:t>Correlation ID</w:t>
      </w:r>
    </w:p>
    <w:p w14:paraId="7F4D74A2" w14:textId="77777777" w:rsidR="00F659FC" w:rsidRPr="00F659FC" w:rsidRDefault="00F659FC" w:rsidP="00F659FC">
      <w:pPr>
        <w:numPr>
          <w:ilvl w:val="0"/>
          <w:numId w:val="287"/>
        </w:numPr>
      </w:pPr>
      <w:r w:rsidRPr="00F659FC">
        <w:t>Request ID</w:t>
      </w:r>
    </w:p>
    <w:p w14:paraId="59805878" w14:textId="77777777" w:rsidR="00F659FC" w:rsidRPr="00F659FC" w:rsidRDefault="00F659FC" w:rsidP="00F659FC">
      <w:pPr>
        <w:numPr>
          <w:ilvl w:val="0"/>
          <w:numId w:val="287"/>
        </w:numPr>
      </w:pPr>
      <w:r w:rsidRPr="00F659FC">
        <w:t>Client ID</w:t>
      </w:r>
    </w:p>
    <w:p w14:paraId="2BCEE9E8" w14:textId="77777777" w:rsidR="00F659FC" w:rsidRPr="00F659FC" w:rsidRDefault="00F659FC" w:rsidP="00F659FC">
      <w:pPr>
        <w:numPr>
          <w:ilvl w:val="0"/>
          <w:numId w:val="287"/>
        </w:numPr>
      </w:pPr>
      <w:r w:rsidRPr="00F659FC">
        <w:t>Timestamp</w:t>
      </w:r>
    </w:p>
    <w:p w14:paraId="3BF03BDA" w14:textId="77777777" w:rsidR="00F659FC" w:rsidRPr="00F659FC" w:rsidRDefault="00F659FC" w:rsidP="00F659FC">
      <w:pPr>
        <w:numPr>
          <w:ilvl w:val="0"/>
          <w:numId w:val="287"/>
        </w:numPr>
      </w:pPr>
      <w:r w:rsidRPr="00F659FC">
        <w:t>Source IP</w:t>
      </w:r>
    </w:p>
    <w:p w14:paraId="0A34FA7B" w14:textId="77777777" w:rsidR="00F659FC" w:rsidRPr="00F659FC" w:rsidRDefault="00F659FC" w:rsidP="00F659FC">
      <w:pPr>
        <w:numPr>
          <w:ilvl w:val="0"/>
          <w:numId w:val="287"/>
        </w:numPr>
      </w:pPr>
      <w:r w:rsidRPr="00F659FC">
        <w:t>API Version</w:t>
      </w:r>
    </w:p>
    <w:p w14:paraId="2D7A03D2" w14:textId="77777777" w:rsidR="00F659FC" w:rsidRPr="00F659FC" w:rsidRDefault="00F659FC" w:rsidP="00F659FC">
      <w:pPr>
        <w:numPr>
          <w:ilvl w:val="0"/>
          <w:numId w:val="287"/>
        </w:numPr>
      </w:pPr>
      <w:r w:rsidRPr="00F659FC">
        <w:t>Processing Outcome</w:t>
      </w:r>
    </w:p>
    <w:p w14:paraId="3CF15F8A" w14:textId="77777777" w:rsidR="00F659FC" w:rsidRPr="00F659FC" w:rsidRDefault="00F659FC" w:rsidP="00F659FC">
      <w:r w:rsidRPr="00F659FC">
        <w:t> </w:t>
      </w:r>
    </w:p>
    <w:p w14:paraId="12EAF938" w14:textId="77777777" w:rsidR="00F659FC" w:rsidRPr="00F659FC" w:rsidRDefault="00F659FC" w:rsidP="00F659FC">
      <w:r w:rsidRPr="00F659FC">
        <w:rPr>
          <w:b/>
          <w:bCs/>
        </w:rPr>
        <w:t>18.20 Non-Functional Requirements</w:t>
      </w:r>
    </w:p>
    <w:p w14:paraId="5B6782C7" w14:textId="77777777" w:rsidR="00F659FC" w:rsidRPr="00F659FC" w:rsidRDefault="00F659FC" w:rsidP="00F659FC">
      <w:pPr>
        <w:numPr>
          <w:ilvl w:val="0"/>
          <w:numId w:val="288"/>
        </w:numPr>
      </w:pPr>
      <w:r w:rsidRPr="00F659FC">
        <w:t xml:space="preserve">Support </w:t>
      </w:r>
      <w:r w:rsidRPr="00F659FC">
        <w:rPr>
          <w:b/>
          <w:bCs/>
        </w:rPr>
        <w:t>tens of thousands of concurrent API requests</w:t>
      </w:r>
      <w:r w:rsidRPr="00F659FC">
        <w:t>.</w:t>
      </w:r>
    </w:p>
    <w:p w14:paraId="2D10F74B" w14:textId="77777777" w:rsidR="00F659FC" w:rsidRPr="00F659FC" w:rsidRDefault="00F659FC" w:rsidP="00F659FC">
      <w:pPr>
        <w:numPr>
          <w:ilvl w:val="0"/>
          <w:numId w:val="288"/>
        </w:numPr>
      </w:pPr>
      <w:r w:rsidRPr="00F659FC">
        <w:t>Deliver high-throughput event processing with configurable durability.</w:t>
      </w:r>
    </w:p>
    <w:p w14:paraId="7EEBBA67" w14:textId="77777777" w:rsidR="00F659FC" w:rsidRPr="00F659FC" w:rsidRDefault="00F659FC" w:rsidP="00F659FC">
      <w:pPr>
        <w:numPr>
          <w:ilvl w:val="0"/>
          <w:numId w:val="288"/>
        </w:numPr>
      </w:pPr>
      <w:r w:rsidRPr="00F659FC">
        <w:t>Scale API Gateway, adapters, and event processing independently.</w:t>
      </w:r>
    </w:p>
    <w:p w14:paraId="345B1088" w14:textId="77777777" w:rsidR="00F659FC" w:rsidRPr="00F659FC" w:rsidRDefault="00F659FC" w:rsidP="00F659FC">
      <w:pPr>
        <w:numPr>
          <w:ilvl w:val="0"/>
          <w:numId w:val="288"/>
        </w:numPr>
      </w:pPr>
      <w:r w:rsidRPr="00F659FC">
        <w:t>Maintain low-latency responses for interactive APIs.</w:t>
      </w:r>
    </w:p>
    <w:p w14:paraId="249608D9" w14:textId="77777777" w:rsidR="00F659FC" w:rsidRPr="00F659FC" w:rsidRDefault="00F659FC" w:rsidP="00F659FC">
      <w:pPr>
        <w:numPr>
          <w:ilvl w:val="0"/>
          <w:numId w:val="288"/>
        </w:numPr>
      </w:pPr>
      <w:r w:rsidRPr="00F659FC">
        <w:t>Support active-active deployment across multiple regions.</w:t>
      </w:r>
    </w:p>
    <w:p w14:paraId="2ADE45B3" w14:textId="77777777" w:rsidR="00F659FC" w:rsidRPr="00F659FC" w:rsidRDefault="00F659FC" w:rsidP="00F659FC">
      <w:pPr>
        <w:numPr>
          <w:ilvl w:val="0"/>
          <w:numId w:val="288"/>
        </w:numPr>
      </w:pPr>
      <w:r w:rsidRPr="00F659FC">
        <w:t>Provide end-to-end distributed tracing across integration flows.</w:t>
      </w:r>
    </w:p>
    <w:p w14:paraId="2C24A7D7" w14:textId="77777777" w:rsidR="00F659FC" w:rsidRPr="00F659FC" w:rsidRDefault="00F659FC" w:rsidP="00F659FC">
      <w:r w:rsidRPr="00F659FC">
        <w:t> </w:t>
      </w:r>
    </w:p>
    <w:p w14:paraId="1547A558" w14:textId="77777777" w:rsidR="00F659FC" w:rsidRPr="00F659FC" w:rsidRDefault="00F659FC" w:rsidP="00F659FC">
      <w:r w:rsidRPr="00F659FC">
        <w:rPr>
          <w:b/>
          <w:bCs/>
        </w:rPr>
        <w:t>18.21 Enterprise Design Enhancement – Enterprise Integration Platform (EIP)</w:t>
      </w:r>
    </w:p>
    <w:p w14:paraId="789EEA52" w14:textId="77777777" w:rsidR="00F659FC" w:rsidRPr="00F659FC" w:rsidRDefault="00F659FC" w:rsidP="00F659FC">
      <w:r w:rsidRPr="00F659FC">
        <w:t xml:space="preserve">The Integration Platform should be implemented as a reusable </w:t>
      </w:r>
      <w:r w:rsidRPr="00F659FC">
        <w:rPr>
          <w:b/>
          <w:bCs/>
        </w:rPr>
        <w:t>Enterprise Integration Platform</w:t>
      </w:r>
      <w:r w:rsidRPr="00F659FC">
        <w:t>, not merely as a collection of APIs.</w:t>
      </w:r>
    </w:p>
    <w:p w14:paraId="03904554" w14:textId="77777777" w:rsidR="00F659FC" w:rsidRPr="00F659FC" w:rsidRDefault="00F659FC" w:rsidP="00F659FC">
      <w:r w:rsidRPr="00F659FC">
        <w:t>Core architectural capabilities include:</w:t>
      </w:r>
    </w:p>
    <w:p w14:paraId="50C04C9B" w14:textId="77777777" w:rsidR="00F659FC" w:rsidRPr="00F659FC" w:rsidRDefault="00F659FC" w:rsidP="00F659FC">
      <w:r w:rsidRPr="00F659FC">
        <w:rPr>
          <w:b/>
          <w:bCs/>
        </w:rPr>
        <w:t>API-First Design</w:t>
      </w:r>
    </w:p>
    <w:p w14:paraId="7C47ACC6" w14:textId="77777777" w:rsidR="00F659FC" w:rsidRPr="00F659FC" w:rsidRDefault="00F659FC" w:rsidP="00F659FC">
      <w:r w:rsidRPr="00F659FC">
        <w:t>Every business capability is exposed through well-defined APIs before being consumed by user interfaces or partners.</w:t>
      </w:r>
    </w:p>
    <w:p w14:paraId="64BC194B" w14:textId="77777777" w:rsidR="00F659FC" w:rsidRPr="00F659FC" w:rsidRDefault="00F659FC" w:rsidP="00F659FC">
      <w:r w:rsidRPr="00F659FC">
        <w:rPr>
          <w:b/>
          <w:bCs/>
        </w:rPr>
        <w:t>Event Backbone</w:t>
      </w:r>
    </w:p>
    <w:p w14:paraId="1F234BB5" w14:textId="77777777" w:rsidR="00F659FC" w:rsidRPr="00F659FC" w:rsidRDefault="00F659FC" w:rsidP="00F659FC">
      <w:r w:rsidRPr="00F659FC">
        <w:t>An enterprise event bus distributes business events across services, minimizing direct dependencies and enabling future extensions.</w:t>
      </w:r>
    </w:p>
    <w:p w14:paraId="281C2317" w14:textId="77777777" w:rsidR="00F659FC" w:rsidRPr="00F659FC" w:rsidRDefault="00F659FC" w:rsidP="00F659FC">
      <w:r w:rsidRPr="00F659FC">
        <w:rPr>
          <w:b/>
          <w:bCs/>
        </w:rPr>
        <w:t>Adapter Framework</w:t>
      </w:r>
    </w:p>
    <w:p w14:paraId="5A7AF601" w14:textId="77777777" w:rsidR="00F659FC" w:rsidRPr="00F659FC" w:rsidRDefault="00F659FC" w:rsidP="00F659FC">
      <w:r w:rsidRPr="00F659FC">
        <w:t>All external systems connect through adapters implementing common contracts for:</w:t>
      </w:r>
    </w:p>
    <w:p w14:paraId="3A3C7D99" w14:textId="77777777" w:rsidR="00F659FC" w:rsidRPr="00F659FC" w:rsidRDefault="00F659FC" w:rsidP="00F659FC">
      <w:pPr>
        <w:numPr>
          <w:ilvl w:val="0"/>
          <w:numId w:val="289"/>
        </w:numPr>
      </w:pPr>
      <w:r w:rsidRPr="00F659FC">
        <w:t>Protocol handling</w:t>
      </w:r>
    </w:p>
    <w:p w14:paraId="3DAB2C60" w14:textId="77777777" w:rsidR="00F659FC" w:rsidRPr="00F659FC" w:rsidRDefault="00F659FC" w:rsidP="00F659FC">
      <w:pPr>
        <w:numPr>
          <w:ilvl w:val="0"/>
          <w:numId w:val="289"/>
        </w:numPr>
      </w:pPr>
      <w:r w:rsidRPr="00F659FC">
        <w:t>Authentication</w:t>
      </w:r>
    </w:p>
    <w:p w14:paraId="6AD237E3" w14:textId="77777777" w:rsidR="00F659FC" w:rsidRPr="00F659FC" w:rsidRDefault="00F659FC" w:rsidP="00F659FC">
      <w:pPr>
        <w:numPr>
          <w:ilvl w:val="0"/>
          <w:numId w:val="289"/>
        </w:numPr>
      </w:pPr>
      <w:r w:rsidRPr="00F659FC">
        <w:t>Data transformation</w:t>
      </w:r>
    </w:p>
    <w:p w14:paraId="1DB6F794" w14:textId="77777777" w:rsidR="00F659FC" w:rsidRPr="00F659FC" w:rsidRDefault="00F659FC" w:rsidP="00F659FC">
      <w:pPr>
        <w:numPr>
          <w:ilvl w:val="0"/>
          <w:numId w:val="289"/>
        </w:numPr>
      </w:pPr>
      <w:r w:rsidRPr="00F659FC">
        <w:t>Error normalization</w:t>
      </w:r>
    </w:p>
    <w:p w14:paraId="0F44A2D7" w14:textId="77777777" w:rsidR="00F659FC" w:rsidRPr="00F659FC" w:rsidRDefault="00F659FC" w:rsidP="00F659FC">
      <w:pPr>
        <w:numPr>
          <w:ilvl w:val="0"/>
          <w:numId w:val="289"/>
        </w:numPr>
      </w:pPr>
      <w:r w:rsidRPr="00F659FC">
        <w:t>Monitoring</w:t>
      </w:r>
    </w:p>
    <w:p w14:paraId="5727BCD0" w14:textId="77777777" w:rsidR="00F659FC" w:rsidRPr="00F659FC" w:rsidRDefault="00F659FC" w:rsidP="00F659FC">
      <w:r w:rsidRPr="00F659FC">
        <w:rPr>
          <w:b/>
          <w:bCs/>
        </w:rPr>
        <w:t>Canonical Integration Layer</w:t>
      </w:r>
    </w:p>
    <w:p w14:paraId="2A8365EF" w14:textId="77777777" w:rsidR="00F659FC" w:rsidRPr="00F659FC" w:rsidRDefault="00F659FC" w:rsidP="00F659FC">
      <w:r w:rsidRPr="00F659FC">
        <w:t>The platform maintains a stable canonical business model while allowing partner-specific mappings to evolve independently.</w:t>
      </w:r>
    </w:p>
    <w:p w14:paraId="0DEA4AA8" w14:textId="77777777" w:rsidR="00F659FC" w:rsidRPr="00F659FC" w:rsidRDefault="00F659FC" w:rsidP="00F659FC">
      <w:r w:rsidRPr="00F659FC">
        <w:rPr>
          <w:b/>
          <w:bCs/>
        </w:rPr>
        <w:t>Observability</w:t>
      </w:r>
    </w:p>
    <w:p w14:paraId="703ED7C9" w14:textId="77777777" w:rsidR="00F659FC" w:rsidRPr="00F659FC" w:rsidRDefault="00F659FC" w:rsidP="00F659FC">
      <w:r w:rsidRPr="00F659FC">
        <w:t>Every integration flow is traceable using:</w:t>
      </w:r>
    </w:p>
    <w:p w14:paraId="35E9222C" w14:textId="77777777" w:rsidR="00F659FC" w:rsidRPr="00F659FC" w:rsidRDefault="00F659FC" w:rsidP="00F659FC">
      <w:pPr>
        <w:numPr>
          <w:ilvl w:val="0"/>
          <w:numId w:val="290"/>
        </w:numPr>
      </w:pPr>
      <w:r w:rsidRPr="00F659FC">
        <w:t>Correlation IDs</w:t>
      </w:r>
    </w:p>
    <w:p w14:paraId="4BD0B80B" w14:textId="77777777" w:rsidR="00F659FC" w:rsidRPr="00F659FC" w:rsidRDefault="00F659FC" w:rsidP="00F659FC">
      <w:pPr>
        <w:numPr>
          <w:ilvl w:val="0"/>
          <w:numId w:val="290"/>
        </w:numPr>
      </w:pPr>
      <w:r w:rsidRPr="00F659FC">
        <w:t>Distributed tracing</w:t>
      </w:r>
    </w:p>
    <w:p w14:paraId="21315178" w14:textId="77777777" w:rsidR="00F659FC" w:rsidRPr="00F659FC" w:rsidRDefault="00F659FC" w:rsidP="00F659FC">
      <w:pPr>
        <w:numPr>
          <w:ilvl w:val="0"/>
          <w:numId w:val="290"/>
        </w:numPr>
      </w:pPr>
      <w:r w:rsidRPr="00F659FC">
        <w:t>Structured logging</w:t>
      </w:r>
    </w:p>
    <w:p w14:paraId="7C0F2967" w14:textId="77777777" w:rsidR="00F659FC" w:rsidRPr="00F659FC" w:rsidRDefault="00F659FC" w:rsidP="00F659FC">
      <w:pPr>
        <w:numPr>
          <w:ilvl w:val="0"/>
          <w:numId w:val="290"/>
        </w:numPr>
      </w:pPr>
      <w:r w:rsidRPr="00F659FC">
        <w:t>Metrics</w:t>
      </w:r>
    </w:p>
    <w:p w14:paraId="6CB45930" w14:textId="77777777" w:rsidR="00F659FC" w:rsidRPr="00F659FC" w:rsidRDefault="00F659FC" w:rsidP="00F659FC">
      <w:pPr>
        <w:numPr>
          <w:ilvl w:val="0"/>
          <w:numId w:val="290"/>
        </w:numPr>
      </w:pPr>
      <w:r w:rsidRPr="00F659FC">
        <w:t>Health checks</w:t>
      </w:r>
    </w:p>
    <w:p w14:paraId="5DCE818B" w14:textId="77777777" w:rsidR="00F659FC" w:rsidRPr="00F659FC" w:rsidRDefault="00F659FC" w:rsidP="00F659FC">
      <w:r w:rsidRPr="00F659FC">
        <w:t>This enables rapid troubleshooting and operational transparency.</w:t>
      </w:r>
    </w:p>
    <w:p w14:paraId="564C9C1E" w14:textId="77777777" w:rsidR="00F659FC" w:rsidRPr="00F659FC" w:rsidRDefault="00F659FC" w:rsidP="00F659FC">
      <w:r w:rsidRPr="00F659FC">
        <w:t> </w:t>
      </w:r>
    </w:p>
    <w:p w14:paraId="540E16F2" w14:textId="77777777" w:rsidR="00F659FC" w:rsidRPr="00F659FC" w:rsidRDefault="00F659FC" w:rsidP="00F659FC">
      <w:r w:rsidRPr="00F659FC">
        <w:rPr>
          <w:b/>
          <w:bCs/>
        </w:rPr>
        <w:t>18.22 Integration Patterns</w:t>
      </w:r>
    </w:p>
    <w:p w14:paraId="3B9318E8" w14:textId="77777777" w:rsidR="00F659FC" w:rsidRPr="00F659FC" w:rsidRDefault="00F659FC" w:rsidP="00F659FC">
      <w:r w:rsidRPr="00F659FC">
        <w:t>The platform supports multiple enterprise integration patterns.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47"/>
        <w:gridCol w:w="4090"/>
      </w:tblGrid>
      <w:tr w:rsidR="00F659FC" w:rsidRPr="00F659FC" w14:paraId="5C7AA6AA"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F51B4" w14:textId="77777777" w:rsidR="00F659FC" w:rsidRPr="00F659FC" w:rsidRDefault="00F659FC" w:rsidP="00F659FC">
            <w:r w:rsidRPr="00F659FC">
              <w:rPr>
                <w:b/>
                <w:bCs/>
              </w:rPr>
              <w:t>Pattern</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5E1C90" w14:textId="77777777" w:rsidR="00F659FC" w:rsidRPr="00F659FC" w:rsidRDefault="00F659FC" w:rsidP="00F659FC">
            <w:r w:rsidRPr="00F659FC">
              <w:rPr>
                <w:b/>
                <w:bCs/>
              </w:rPr>
              <w:t>Use Case</w:t>
            </w:r>
          </w:p>
        </w:tc>
      </w:tr>
      <w:tr w:rsidR="00F659FC" w:rsidRPr="00F659FC" w14:paraId="75EE0839" w14:textId="77777777">
        <w:tc>
          <w:tcPr>
            <w:tcW w:w="2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8A63E" w14:textId="77777777" w:rsidR="00F659FC" w:rsidRPr="00F659FC" w:rsidRDefault="00F659FC" w:rsidP="00F659FC">
            <w:r w:rsidRPr="00F659FC">
              <w:t>Request/Response</w:t>
            </w:r>
          </w:p>
        </w:tc>
        <w:tc>
          <w:tcPr>
            <w:tcW w:w="3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EE743D" w14:textId="77777777" w:rsidR="00F659FC" w:rsidRPr="00F659FC" w:rsidRDefault="00F659FC" w:rsidP="00F659FC">
            <w:r w:rsidRPr="00F659FC">
              <w:t>Interactive APIs</w:t>
            </w:r>
          </w:p>
        </w:tc>
      </w:tr>
      <w:tr w:rsidR="00F659FC" w:rsidRPr="00F659FC" w14:paraId="45DDDF97"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E5829" w14:textId="77777777" w:rsidR="00F659FC" w:rsidRPr="00F659FC" w:rsidRDefault="00F659FC" w:rsidP="00F659FC">
            <w:r w:rsidRPr="00F659FC">
              <w:t>Publish/Subscribe</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8F4A2" w14:textId="77777777" w:rsidR="00F659FC" w:rsidRPr="00F659FC" w:rsidRDefault="00F659FC" w:rsidP="00F659FC">
            <w:r w:rsidRPr="00F659FC">
              <w:t>Business events</w:t>
            </w:r>
          </w:p>
        </w:tc>
      </w:tr>
      <w:tr w:rsidR="00F659FC" w:rsidRPr="00F659FC" w14:paraId="5BA0A7C8"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77DB1" w14:textId="77777777" w:rsidR="00F659FC" w:rsidRPr="00F659FC" w:rsidRDefault="00F659FC" w:rsidP="00F659FC">
            <w:r w:rsidRPr="00F659FC">
              <w:t>Command</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DE756" w14:textId="77777777" w:rsidR="00F659FC" w:rsidRPr="00F659FC" w:rsidRDefault="00F659FC" w:rsidP="00F659FC">
            <w:r w:rsidRPr="00F659FC">
              <w:t>Workflow initiation</w:t>
            </w:r>
          </w:p>
        </w:tc>
      </w:tr>
      <w:tr w:rsidR="00F659FC" w:rsidRPr="00F659FC" w14:paraId="1BBEAB34"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17FD2" w14:textId="77777777" w:rsidR="00F659FC" w:rsidRPr="00F659FC" w:rsidRDefault="00F659FC" w:rsidP="00F659FC">
            <w:r w:rsidRPr="00F659FC">
              <w:t>Event Notification</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15ECC" w14:textId="77777777" w:rsidR="00F659FC" w:rsidRPr="00F659FC" w:rsidRDefault="00F659FC" w:rsidP="00F659FC">
            <w:r w:rsidRPr="00F659FC">
              <w:t>Customer updates</w:t>
            </w:r>
          </w:p>
        </w:tc>
      </w:tr>
      <w:tr w:rsidR="00F659FC" w:rsidRPr="00F659FC" w14:paraId="49AA81D4"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BA9D5D" w14:textId="77777777" w:rsidR="00F659FC" w:rsidRPr="00F659FC" w:rsidRDefault="00F659FC" w:rsidP="00F659FC">
            <w:r w:rsidRPr="00F659FC">
              <w:t>Batch Processing</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33F0D3" w14:textId="77777777" w:rsidR="00F659FC" w:rsidRPr="00F659FC" w:rsidRDefault="00F659FC" w:rsidP="00F659FC">
            <w:r w:rsidRPr="00F659FC">
              <w:t>Large-scale data synchronization</w:t>
            </w:r>
          </w:p>
        </w:tc>
      </w:tr>
      <w:tr w:rsidR="00F659FC" w:rsidRPr="00F659FC" w14:paraId="3C2D4D6F"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437E2E" w14:textId="77777777" w:rsidR="00F659FC" w:rsidRPr="00F659FC" w:rsidRDefault="00F659FC" w:rsidP="00F659FC">
            <w:r w:rsidRPr="00F659FC">
              <w:t>File Exchange</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C6E39" w14:textId="77777777" w:rsidR="00F659FC" w:rsidRPr="00F659FC" w:rsidRDefault="00F659FC" w:rsidP="00F659FC">
            <w:r w:rsidRPr="00F659FC">
              <w:t>Legacy EDI and bulk imports</w:t>
            </w:r>
          </w:p>
        </w:tc>
      </w:tr>
      <w:tr w:rsidR="00F659FC" w:rsidRPr="00F659FC" w14:paraId="62068CD9" w14:textId="77777777">
        <w:tc>
          <w:tcPr>
            <w:tcW w:w="2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0752A" w14:textId="77777777" w:rsidR="00F659FC" w:rsidRPr="00F659FC" w:rsidRDefault="00F659FC" w:rsidP="00F659FC">
            <w:r w:rsidRPr="00F659FC">
              <w:t>Streaming</w:t>
            </w:r>
          </w:p>
        </w:tc>
        <w:tc>
          <w:tcPr>
            <w:tcW w:w="40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9B9DED" w14:textId="77777777" w:rsidR="00F659FC" w:rsidRPr="00F659FC" w:rsidRDefault="00F659FC" w:rsidP="00F659FC">
            <w:r w:rsidRPr="00F659FC">
              <w:t>Real-time operational dashboards</w:t>
            </w:r>
          </w:p>
        </w:tc>
      </w:tr>
    </w:tbl>
    <w:p w14:paraId="3056557F" w14:textId="77777777" w:rsidR="00F659FC" w:rsidRPr="00F659FC" w:rsidRDefault="00F659FC" w:rsidP="00F659FC">
      <w:r w:rsidRPr="00F659FC">
        <w:t>Selecting the appropriate pattern depends on latency, reliability, and business requirements.</w:t>
      </w:r>
    </w:p>
    <w:p w14:paraId="7B1ABBDB" w14:textId="77777777" w:rsidR="00F659FC" w:rsidRPr="00F659FC" w:rsidRDefault="00F659FC" w:rsidP="00F659FC">
      <w:r w:rsidRPr="00F659FC">
        <w:t> </w:t>
      </w:r>
    </w:p>
    <w:p w14:paraId="4BA5AEC7" w14:textId="77777777" w:rsidR="00F659FC" w:rsidRPr="00F659FC" w:rsidRDefault="00F659FC" w:rsidP="00F659FC">
      <w:r w:rsidRPr="00F659FC">
        <w:rPr>
          <w:b/>
          <w:bCs/>
        </w:rPr>
        <w:t>Platform Status After Chapter 18</w:t>
      </w:r>
    </w:p>
    <w:p w14:paraId="2E2EE9A0" w14:textId="77777777" w:rsidR="00F659FC" w:rsidRPr="00F659FC" w:rsidRDefault="00F659FC" w:rsidP="00F659FC">
      <w:r w:rsidRPr="00F659FC">
        <w:t>At this point, the platform includes:</w:t>
      </w:r>
    </w:p>
    <w:p w14:paraId="58C57717" w14:textId="77777777" w:rsidR="00F659FC" w:rsidRPr="00F659FC" w:rsidRDefault="00F659FC" w:rsidP="00F659FC">
      <w:pPr>
        <w:numPr>
          <w:ilvl w:val="0"/>
          <w:numId w:val="291"/>
        </w:numPr>
      </w:pPr>
      <w:r w:rsidRPr="00F659FC">
        <w:rPr>
          <w:b/>
          <w:bCs/>
        </w:rPr>
        <w:t>Core Business Domains</w:t>
      </w:r>
      <w:r w:rsidRPr="00F659FC">
        <w:t xml:space="preserve"> (Ch. 4–11)</w:t>
      </w:r>
    </w:p>
    <w:p w14:paraId="2A7690A3" w14:textId="77777777" w:rsidR="00F659FC" w:rsidRPr="00F659FC" w:rsidRDefault="00F659FC" w:rsidP="00F659FC">
      <w:pPr>
        <w:numPr>
          <w:ilvl w:val="0"/>
          <w:numId w:val="291"/>
        </w:numPr>
      </w:pPr>
      <w:r w:rsidRPr="00F659FC">
        <w:rPr>
          <w:b/>
          <w:bCs/>
        </w:rPr>
        <w:t>Execution &amp; Collaboration</w:t>
      </w:r>
      <w:r w:rsidRPr="00F659FC">
        <w:t xml:space="preserve"> (Ch. 12–16)</w:t>
      </w:r>
    </w:p>
    <w:p w14:paraId="21978A8B" w14:textId="77777777" w:rsidR="00F659FC" w:rsidRPr="00F659FC" w:rsidRDefault="00F659FC" w:rsidP="00F659FC">
      <w:pPr>
        <w:numPr>
          <w:ilvl w:val="0"/>
          <w:numId w:val="291"/>
        </w:numPr>
      </w:pPr>
      <w:r w:rsidRPr="00F659FC">
        <w:rPr>
          <w:b/>
          <w:bCs/>
        </w:rPr>
        <w:t>Enterprise Data Foundation</w:t>
      </w:r>
      <w:r w:rsidRPr="00F659FC">
        <w:t xml:space="preserve"> (Ch. 17)</w:t>
      </w:r>
    </w:p>
    <w:p w14:paraId="4DAABB5B" w14:textId="77777777" w:rsidR="00F659FC" w:rsidRPr="00F659FC" w:rsidRDefault="00F659FC" w:rsidP="00F659FC">
      <w:pPr>
        <w:numPr>
          <w:ilvl w:val="0"/>
          <w:numId w:val="291"/>
        </w:numPr>
      </w:pPr>
      <w:r w:rsidRPr="00F659FC">
        <w:rPr>
          <w:b/>
          <w:bCs/>
        </w:rPr>
        <w:t>Open Integration Platform</w:t>
      </w:r>
      <w:r w:rsidRPr="00F659FC">
        <w:t xml:space="preserve"> (Ch. 18)</w:t>
      </w:r>
    </w:p>
    <w:p w14:paraId="29E26920" w14:textId="77777777" w:rsidR="00F659FC" w:rsidRPr="00F659FC" w:rsidRDefault="00F659FC" w:rsidP="00F659FC">
      <w:r w:rsidRPr="00F659FC">
        <w:t xml:space="preserve">The architecture is now positioned as an </w:t>
      </w:r>
      <w:r w:rsidRPr="00F659FC">
        <w:rPr>
          <w:b/>
          <w:bCs/>
        </w:rPr>
        <w:t>integration-first, cloud-native customs brokerage platform</w:t>
      </w:r>
      <w:r w:rsidRPr="00F659FC">
        <w:t>, capable of participating in complex digital trade ecosystems.</w:t>
      </w:r>
    </w:p>
    <w:p w14:paraId="6DE7CD02" w14:textId="77777777" w:rsidR="00F659FC" w:rsidRPr="00F659FC" w:rsidRDefault="00F659FC" w:rsidP="00F659FC">
      <w:r w:rsidRPr="00F659FC">
        <w:rPr>
          <w:b/>
          <w:bCs/>
        </w:rPr>
        <w:t>Looking Ahead – Chapter 19: Reporting, Analytics &amp; Operational Intelligence</w:t>
      </w:r>
    </w:p>
    <w:p w14:paraId="70B0C481" w14:textId="77777777" w:rsidR="00F659FC" w:rsidRPr="00F659FC" w:rsidRDefault="00F659FC" w:rsidP="00F659FC">
      <w:r w:rsidRPr="00F659FC">
        <w:t xml:space="preserve">Chapter 19 will move beyond traditional reports to define an </w:t>
      </w:r>
      <w:r w:rsidRPr="00F659FC">
        <w:rPr>
          <w:b/>
          <w:bCs/>
        </w:rPr>
        <w:t>Operational Intelligence Platform</w:t>
      </w:r>
      <w:r w:rsidRPr="00F659FC">
        <w:t>. It will include:</w:t>
      </w:r>
    </w:p>
    <w:p w14:paraId="486F6F97" w14:textId="77777777" w:rsidR="00F659FC" w:rsidRPr="00F659FC" w:rsidRDefault="00F659FC" w:rsidP="00F659FC">
      <w:pPr>
        <w:numPr>
          <w:ilvl w:val="0"/>
          <w:numId w:val="292"/>
        </w:numPr>
      </w:pPr>
      <w:r w:rsidRPr="00F659FC">
        <w:t>Operational dashboards</w:t>
      </w:r>
    </w:p>
    <w:p w14:paraId="7618CEE4" w14:textId="77777777" w:rsidR="00F659FC" w:rsidRPr="00F659FC" w:rsidRDefault="00F659FC" w:rsidP="00F659FC">
      <w:pPr>
        <w:numPr>
          <w:ilvl w:val="0"/>
          <w:numId w:val="292"/>
        </w:numPr>
      </w:pPr>
      <w:r w:rsidRPr="00F659FC">
        <w:t>Executive KPIs</w:t>
      </w:r>
    </w:p>
    <w:p w14:paraId="30C5F545" w14:textId="77777777" w:rsidR="00F659FC" w:rsidRPr="00F659FC" w:rsidRDefault="00F659FC" w:rsidP="00F659FC">
      <w:pPr>
        <w:numPr>
          <w:ilvl w:val="0"/>
          <w:numId w:val="292"/>
        </w:numPr>
      </w:pPr>
      <w:r w:rsidRPr="00F659FC">
        <w:t>Customs clearance analytics</w:t>
      </w:r>
    </w:p>
    <w:p w14:paraId="355F1608" w14:textId="77777777" w:rsidR="00F659FC" w:rsidRPr="00F659FC" w:rsidRDefault="00F659FC" w:rsidP="00F659FC">
      <w:pPr>
        <w:numPr>
          <w:ilvl w:val="0"/>
          <w:numId w:val="292"/>
        </w:numPr>
      </w:pPr>
      <w:r w:rsidRPr="00F659FC">
        <w:t>SLA and productivity reporting</w:t>
      </w:r>
    </w:p>
    <w:p w14:paraId="1BDD1311" w14:textId="77777777" w:rsidR="00F659FC" w:rsidRPr="00F659FC" w:rsidRDefault="00F659FC" w:rsidP="00F659FC">
      <w:pPr>
        <w:numPr>
          <w:ilvl w:val="0"/>
          <w:numId w:val="292"/>
        </w:numPr>
      </w:pPr>
      <w:r w:rsidRPr="00F659FC">
        <w:t>Financial analytics</w:t>
      </w:r>
    </w:p>
    <w:p w14:paraId="0B3124B5" w14:textId="77777777" w:rsidR="00F659FC" w:rsidRPr="00F659FC" w:rsidRDefault="00F659FC" w:rsidP="00F659FC">
      <w:pPr>
        <w:numPr>
          <w:ilvl w:val="0"/>
          <w:numId w:val="292"/>
        </w:numPr>
      </w:pPr>
      <w:r w:rsidRPr="00F659FC">
        <w:t>Compliance and audit reporting</w:t>
      </w:r>
    </w:p>
    <w:p w14:paraId="7759E9B3" w14:textId="77777777" w:rsidR="00F659FC" w:rsidRPr="00F659FC" w:rsidRDefault="00F659FC" w:rsidP="00F659FC">
      <w:pPr>
        <w:numPr>
          <w:ilvl w:val="0"/>
          <w:numId w:val="292"/>
        </w:numPr>
      </w:pPr>
      <w:r w:rsidRPr="00F659FC">
        <w:t>Regulatory reporting</w:t>
      </w:r>
    </w:p>
    <w:p w14:paraId="4F676FD6" w14:textId="77777777" w:rsidR="00F659FC" w:rsidRPr="00F659FC" w:rsidRDefault="00F659FC" w:rsidP="00F659FC">
      <w:pPr>
        <w:numPr>
          <w:ilvl w:val="0"/>
          <w:numId w:val="292"/>
        </w:numPr>
      </w:pPr>
      <w:r w:rsidRPr="00F659FC">
        <w:t>Customer self-service analytics</w:t>
      </w:r>
    </w:p>
    <w:p w14:paraId="4E3A4FAA" w14:textId="77777777" w:rsidR="00F659FC" w:rsidRPr="00F659FC" w:rsidRDefault="00F659FC" w:rsidP="00F659FC">
      <w:pPr>
        <w:numPr>
          <w:ilvl w:val="0"/>
          <w:numId w:val="292"/>
        </w:numPr>
      </w:pPr>
      <w:r w:rsidRPr="00F659FC">
        <w:t>Real-time streaming dashboards</w:t>
      </w:r>
    </w:p>
    <w:p w14:paraId="2E0F0E51" w14:textId="77777777" w:rsidR="00F659FC" w:rsidRPr="00F659FC" w:rsidRDefault="00F659FC" w:rsidP="00F659FC">
      <w:pPr>
        <w:numPr>
          <w:ilvl w:val="0"/>
          <w:numId w:val="292"/>
        </w:numPr>
      </w:pPr>
      <w:r w:rsidRPr="00F659FC">
        <w:t>Data warehouse and data lake architecture</w:t>
      </w:r>
    </w:p>
    <w:p w14:paraId="12A4FFF0" w14:textId="77777777" w:rsidR="00F659FC" w:rsidRPr="00F659FC" w:rsidRDefault="00F659FC" w:rsidP="00F659FC">
      <w:pPr>
        <w:numPr>
          <w:ilvl w:val="0"/>
          <w:numId w:val="292"/>
        </w:numPr>
      </w:pPr>
      <w:r w:rsidRPr="00F659FC">
        <w:t>AI-assisted forecasting and anomaly detection</w:t>
      </w:r>
    </w:p>
    <w:p w14:paraId="5EFB4ABD" w14:textId="77777777" w:rsidR="00F659FC" w:rsidRPr="00F659FC" w:rsidRDefault="00F659FC" w:rsidP="00F659FC">
      <w:pPr>
        <w:numPr>
          <w:ilvl w:val="0"/>
          <w:numId w:val="292"/>
        </w:numPr>
      </w:pPr>
      <w:r w:rsidRPr="00F659FC">
        <w:t>Embedded analytics and ad hoc reporting</w:t>
      </w:r>
    </w:p>
    <w:p w14:paraId="696F2979" w14:textId="77777777" w:rsidR="00F659FC" w:rsidRPr="00F659FC" w:rsidRDefault="00F659FC" w:rsidP="00F659FC">
      <w:r w:rsidRPr="00F659FC">
        <w:t>This chapter will ensure the platform not only processes trade transactions but also transforms operational data into actionable business intelligence.</w:t>
      </w:r>
    </w:p>
    <w:p w14:paraId="78788873" w14:textId="77777777" w:rsidR="00F659FC" w:rsidRPr="00F659FC" w:rsidRDefault="00F659FC" w:rsidP="00F659FC">
      <w:r w:rsidRPr="00F659FC">
        <w:t xml:space="preserve">Excellent. Chapter 19 is where the platform evolves from a </w:t>
      </w:r>
      <w:r w:rsidRPr="00F659FC">
        <w:rPr>
          <w:b/>
          <w:bCs/>
        </w:rPr>
        <w:t>System of Record</w:t>
      </w:r>
      <w:r w:rsidRPr="00F659FC">
        <w:t xml:space="preserve"> into a </w:t>
      </w:r>
      <w:r w:rsidRPr="00F659FC">
        <w:rPr>
          <w:b/>
          <w:bCs/>
        </w:rPr>
        <w:t>System of Intelligence</w:t>
      </w:r>
      <w:r w:rsidRPr="00F659FC">
        <w:t>.</w:t>
      </w:r>
    </w:p>
    <w:p w14:paraId="4317AB8C" w14:textId="77777777" w:rsidR="00F659FC" w:rsidRPr="00F659FC" w:rsidRDefault="00F659FC" w:rsidP="00F659FC">
      <w:r w:rsidRPr="00F659FC">
        <w:t>Traditional customs brokerage systems provide reports after work is completed. Modern enterprise platforms continuously monitor operational, financial, regulatory, and customer data to provide real-time decision support.</w:t>
      </w:r>
    </w:p>
    <w:p w14:paraId="7E1CF8CA" w14:textId="77777777" w:rsidR="00F659FC" w:rsidRPr="00F659FC" w:rsidRDefault="00F659FC" w:rsidP="00F659FC">
      <w:r w:rsidRPr="00F659FC">
        <w:t xml:space="preserve">For a NextGen customs brokerage platform, I recommend designing an </w:t>
      </w:r>
      <w:r w:rsidRPr="00F659FC">
        <w:rPr>
          <w:b/>
          <w:bCs/>
        </w:rPr>
        <w:t>Operational Intelligence Platform (OIP)</w:t>
      </w:r>
      <w:r w:rsidRPr="00F659FC">
        <w:t xml:space="preserve"> rather than a conventional reporting module.</w:t>
      </w:r>
    </w:p>
    <w:p w14:paraId="388162E8" w14:textId="77777777" w:rsidR="00F659FC" w:rsidRPr="00F659FC" w:rsidRDefault="00F659FC" w:rsidP="00F659FC">
      <w:r w:rsidRPr="00F659FC">
        <w:t> </w:t>
      </w:r>
    </w:p>
    <w:p w14:paraId="56BC2C21" w14:textId="77777777" w:rsidR="00F659FC" w:rsidRPr="00F659FC" w:rsidRDefault="00F659FC" w:rsidP="00F659FC">
      <w:r w:rsidRPr="00F659FC">
        <w:rPr>
          <w:b/>
          <w:bCs/>
        </w:rPr>
        <w:t>Chapter 19 – Reporting, Analytics &amp; Operational Intelligence</w:t>
      </w:r>
    </w:p>
    <w:p w14:paraId="0BF5E3A1" w14:textId="77777777" w:rsidR="00F659FC" w:rsidRPr="00F659FC" w:rsidRDefault="00F659FC" w:rsidP="00F659FC">
      <w:r w:rsidRPr="00F659FC">
        <w:rPr>
          <w:b/>
          <w:bCs/>
        </w:rPr>
        <w:t>Module ID:</w:t>
      </w:r>
      <w:r w:rsidRPr="00F659FC">
        <w:t xml:space="preserve"> OIP-001</w:t>
      </w:r>
    </w:p>
    <w:p w14:paraId="732A51B4" w14:textId="77777777" w:rsidR="00F659FC" w:rsidRPr="00F659FC" w:rsidRDefault="00F659FC" w:rsidP="00F659FC">
      <w:r w:rsidRPr="00F659FC">
        <w:rPr>
          <w:b/>
          <w:bCs/>
        </w:rPr>
        <w:t>Priority:</w:t>
      </w:r>
      <w:r w:rsidRPr="00F659FC">
        <w:t xml:space="preserve"> Critical</w:t>
      </w:r>
    </w:p>
    <w:p w14:paraId="398D6BC4" w14:textId="77777777" w:rsidR="00F659FC" w:rsidRPr="00F659FC" w:rsidRDefault="00F659FC" w:rsidP="00F659FC">
      <w:r w:rsidRPr="00F659FC">
        <w:rPr>
          <w:b/>
          <w:bCs/>
        </w:rPr>
        <w:t>Dependencies:</w:t>
      </w:r>
    </w:p>
    <w:p w14:paraId="016BFDF9" w14:textId="77777777" w:rsidR="00F659FC" w:rsidRPr="00F659FC" w:rsidRDefault="00F659FC" w:rsidP="00F659FC">
      <w:pPr>
        <w:numPr>
          <w:ilvl w:val="0"/>
          <w:numId w:val="293"/>
        </w:numPr>
      </w:pPr>
      <w:r w:rsidRPr="00F659FC">
        <w:t>All Business Modules</w:t>
      </w:r>
    </w:p>
    <w:p w14:paraId="26FADCAD" w14:textId="77777777" w:rsidR="00F659FC" w:rsidRPr="00F659FC" w:rsidRDefault="00F659FC" w:rsidP="00F659FC">
      <w:pPr>
        <w:numPr>
          <w:ilvl w:val="0"/>
          <w:numId w:val="293"/>
        </w:numPr>
      </w:pPr>
      <w:r w:rsidRPr="00F659FC">
        <w:t>Integration Platform</w:t>
      </w:r>
    </w:p>
    <w:p w14:paraId="00F09A91" w14:textId="77777777" w:rsidR="00F659FC" w:rsidRPr="00F659FC" w:rsidRDefault="00F659FC" w:rsidP="00F659FC">
      <w:pPr>
        <w:numPr>
          <w:ilvl w:val="0"/>
          <w:numId w:val="293"/>
        </w:numPr>
      </w:pPr>
      <w:r w:rsidRPr="00F659FC">
        <w:t>Master Data Platform</w:t>
      </w:r>
    </w:p>
    <w:p w14:paraId="296650C1" w14:textId="77777777" w:rsidR="00F659FC" w:rsidRPr="00F659FC" w:rsidRDefault="00F659FC" w:rsidP="00F659FC">
      <w:pPr>
        <w:numPr>
          <w:ilvl w:val="0"/>
          <w:numId w:val="293"/>
        </w:numPr>
      </w:pPr>
      <w:r w:rsidRPr="00F659FC">
        <w:t>Identity &amp; Access Management</w:t>
      </w:r>
    </w:p>
    <w:p w14:paraId="5534D46B" w14:textId="77777777" w:rsidR="00F659FC" w:rsidRPr="00F659FC" w:rsidRDefault="00F659FC" w:rsidP="00F659FC">
      <w:r w:rsidRPr="00F659FC">
        <w:rPr>
          <w:b/>
          <w:bCs/>
        </w:rPr>
        <w:t>Consumers:</w:t>
      </w:r>
    </w:p>
    <w:p w14:paraId="66C5E177" w14:textId="77777777" w:rsidR="00F659FC" w:rsidRPr="00F659FC" w:rsidRDefault="00F659FC" w:rsidP="00F659FC">
      <w:pPr>
        <w:numPr>
          <w:ilvl w:val="0"/>
          <w:numId w:val="294"/>
        </w:numPr>
      </w:pPr>
      <w:r w:rsidRPr="00F659FC">
        <w:t>Executives</w:t>
      </w:r>
    </w:p>
    <w:p w14:paraId="50676ED7" w14:textId="77777777" w:rsidR="00F659FC" w:rsidRPr="00F659FC" w:rsidRDefault="00F659FC" w:rsidP="00F659FC">
      <w:pPr>
        <w:numPr>
          <w:ilvl w:val="0"/>
          <w:numId w:val="294"/>
        </w:numPr>
      </w:pPr>
      <w:r w:rsidRPr="00F659FC">
        <w:t>Operations Managers</w:t>
      </w:r>
    </w:p>
    <w:p w14:paraId="2B141B6D" w14:textId="77777777" w:rsidR="00F659FC" w:rsidRPr="00F659FC" w:rsidRDefault="00F659FC" w:rsidP="00F659FC">
      <w:pPr>
        <w:numPr>
          <w:ilvl w:val="0"/>
          <w:numId w:val="294"/>
        </w:numPr>
      </w:pPr>
      <w:r w:rsidRPr="00F659FC">
        <w:t>Customs Brokers</w:t>
      </w:r>
    </w:p>
    <w:p w14:paraId="3D6CFEF6" w14:textId="77777777" w:rsidR="00F659FC" w:rsidRPr="00F659FC" w:rsidRDefault="00F659FC" w:rsidP="00F659FC">
      <w:pPr>
        <w:numPr>
          <w:ilvl w:val="0"/>
          <w:numId w:val="294"/>
        </w:numPr>
      </w:pPr>
      <w:r w:rsidRPr="00F659FC">
        <w:t>Compliance Officers</w:t>
      </w:r>
    </w:p>
    <w:p w14:paraId="197DFF75" w14:textId="77777777" w:rsidR="00F659FC" w:rsidRPr="00F659FC" w:rsidRDefault="00F659FC" w:rsidP="00F659FC">
      <w:pPr>
        <w:numPr>
          <w:ilvl w:val="0"/>
          <w:numId w:val="294"/>
        </w:numPr>
      </w:pPr>
      <w:r w:rsidRPr="00F659FC">
        <w:t>Finance Teams</w:t>
      </w:r>
    </w:p>
    <w:p w14:paraId="11BDE80D" w14:textId="77777777" w:rsidR="00F659FC" w:rsidRPr="00F659FC" w:rsidRDefault="00F659FC" w:rsidP="00F659FC">
      <w:pPr>
        <w:numPr>
          <w:ilvl w:val="0"/>
          <w:numId w:val="294"/>
        </w:numPr>
      </w:pPr>
      <w:r w:rsidRPr="00F659FC">
        <w:t>Customers</w:t>
      </w:r>
    </w:p>
    <w:p w14:paraId="3D7BE535" w14:textId="77777777" w:rsidR="00F659FC" w:rsidRPr="00F659FC" w:rsidRDefault="00F659FC" w:rsidP="00F659FC">
      <w:pPr>
        <w:numPr>
          <w:ilvl w:val="0"/>
          <w:numId w:val="294"/>
        </w:numPr>
      </w:pPr>
      <w:r w:rsidRPr="00F659FC">
        <w:t>Regulatory Authorities (where applicable)</w:t>
      </w:r>
    </w:p>
    <w:p w14:paraId="5514FBB8" w14:textId="77777777" w:rsidR="00F659FC" w:rsidRPr="00F659FC" w:rsidRDefault="00F659FC" w:rsidP="00F659FC">
      <w:r w:rsidRPr="00F659FC">
        <w:t> </w:t>
      </w:r>
    </w:p>
    <w:p w14:paraId="2109970A" w14:textId="77777777" w:rsidR="00F659FC" w:rsidRPr="00F659FC" w:rsidRDefault="00F659FC" w:rsidP="00F659FC">
      <w:r w:rsidRPr="00F659FC">
        <w:rPr>
          <w:b/>
          <w:bCs/>
        </w:rPr>
        <w:t>19.1 Purpose</w:t>
      </w:r>
    </w:p>
    <w:p w14:paraId="07F42245" w14:textId="77777777" w:rsidR="00F659FC" w:rsidRPr="00F659FC" w:rsidRDefault="00F659FC" w:rsidP="00F659FC">
      <w:r w:rsidRPr="00F659FC">
        <w:t>The Reporting, Analytics &amp; Operational Intelligence module provides enterprise-wide visibility into operational performance, customs compliance, financial outcomes, customer service, and regulatory activities.</w:t>
      </w:r>
    </w:p>
    <w:p w14:paraId="3BD3570E" w14:textId="77777777" w:rsidR="00F659FC" w:rsidRPr="00F659FC" w:rsidRDefault="00F659FC" w:rsidP="00F659FC">
      <w:r w:rsidRPr="00F659FC">
        <w:t>It transforms transactional data into actionable intelligence through dashboards, analytics, KPIs, alerts, forecasting, and AI-assisted insights.</w:t>
      </w:r>
    </w:p>
    <w:p w14:paraId="35BF9173" w14:textId="77777777" w:rsidR="00F659FC" w:rsidRPr="00F659FC" w:rsidRDefault="00F659FC" w:rsidP="00F659FC">
      <w:r w:rsidRPr="00F659FC">
        <w:t>The module supports operational monitoring, strategic decision-making, regulatory reporting, and continuous process improvement.</w:t>
      </w:r>
    </w:p>
    <w:p w14:paraId="113BA8B2" w14:textId="77777777" w:rsidR="00F659FC" w:rsidRPr="00F659FC" w:rsidRDefault="00F659FC" w:rsidP="00F659FC">
      <w:r w:rsidRPr="00F659FC">
        <w:t> </w:t>
      </w:r>
    </w:p>
    <w:p w14:paraId="38C365D1" w14:textId="77777777" w:rsidR="00F659FC" w:rsidRPr="00F659FC" w:rsidRDefault="00F659FC" w:rsidP="00F659FC">
      <w:r w:rsidRPr="00F659FC">
        <w:rPr>
          <w:b/>
          <w:bCs/>
        </w:rPr>
        <w:t>19.2 Business Objectives</w:t>
      </w:r>
    </w:p>
    <w:p w14:paraId="3B25E2C2" w14:textId="77777777" w:rsidR="00F659FC" w:rsidRPr="00F659FC" w:rsidRDefault="00F659FC" w:rsidP="00F659FC">
      <w:r w:rsidRPr="00F659FC">
        <w:t>The platform shall:</w:t>
      </w:r>
    </w:p>
    <w:p w14:paraId="37791288" w14:textId="77777777" w:rsidR="00F659FC" w:rsidRPr="00F659FC" w:rsidRDefault="00F659FC" w:rsidP="00F659FC">
      <w:pPr>
        <w:numPr>
          <w:ilvl w:val="0"/>
          <w:numId w:val="295"/>
        </w:numPr>
      </w:pPr>
      <w:r w:rsidRPr="00F659FC">
        <w:t>Provide real-time operational visibility.</w:t>
      </w:r>
    </w:p>
    <w:p w14:paraId="3AC8AE05" w14:textId="77777777" w:rsidR="00F659FC" w:rsidRPr="00F659FC" w:rsidRDefault="00F659FC" w:rsidP="00F659FC">
      <w:pPr>
        <w:numPr>
          <w:ilvl w:val="0"/>
          <w:numId w:val="295"/>
        </w:numPr>
      </w:pPr>
      <w:r w:rsidRPr="00F659FC">
        <w:t>Deliver configurable dashboards.</w:t>
      </w:r>
    </w:p>
    <w:p w14:paraId="3FC8BBA6" w14:textId="77777777" w:rsidR="00F659FC" w:rsidRPr="00F659FC" w:rsidRDefault="00F659FC" w:rsidP="00F659FC">
      <w:pPr>
        <w:numPr>
          <w:ilvl w:val="0"/>
          <w:numId w:val="295"/>
        </w:numPr>
      </w:pPr>
      <w:r w:rsidRPr="00F659FC">
        <w:t>Support self-service analytics.</w:t>
      </w:r>
    </w:p>
    <w:p w14:paraId="12D3B43C" w14:textId="77777777" w:rsidR="00F659FC" w:rsidRPr="00F659FC" w:rsidRDefault="00F659FC" w:rsidP="00F659FC">
      <w:pPr>
        <w:numPr>
          <w:ilvl w:val="0"/>
          <w:numId w:val="295"/>
        </w:numPr>
      </w:pPr>
      <w:r w:rsidRPr="00F659FC">
        <w:t>Enable historical and trend analysis.</w:t>
      </w:r>
    </w:p>
    <w:p w14:paraId="5EB62EF9" w14:textId="77777777" w:rsidR="00F659FC" w:rsidRPr="00F659FC" w:rsidRDefault="00F659FC" w:rsidP="00F659FC">
      <w:pPr>
        <w:numPr>
          <w:ilvl w:val="0"/>
          <w:numId w:val="295"/>
        </w:numPr>
      </w:pPr>
      <w:r w:rsidRPr="00F659FC">
        <w:t>Monitor SLA and operational KPIs.</w:t>
      </w:r>
    </w:p>
    <w:p w14:paraId="0E34E3BF" w14:textId="77777777" w:rsidR="00F659FC" w:rsidRPr="00F659FC" w:rsidRDefault="00F659FC" w:rsidP="00F659FC">
      <w:pPr>
        <w:numPr>
          <w:ilvl w:val="0"/>
          <w:numId w:val="295"/>
        </w:numPr>
      </w:pPr>
      <w:r w:rsidRPr="00F659FC">
        <w:t>Produce regulatory reports.</w:t>
      </w:r>
    </w:p>
    <w:p w14:paraId="1E11CF56" w14:textId="77777777" w:rsidR="00F659FC" w:rsidRPr="00F659FC" w:rsidRDefault="00F659FC" w:rsidP="00F659FC">
      <w:pPr>
        <w:numPr>
          <w:ilvl w:val="0"/>
          <w:numId w:val="295"/>
        </w:numPr>
      </w:pPr>
      <w:r w:rsidRPr="00F659FC">
        <w:t>Support predictive analytics.</w:t>
      </w:r>
    </w:p>
    <w:p w14:paraId="2C4BCB85" w14:textId="77777777" w:rsidR="00F659FC" w:rsidRPr="00F659FC" w:rsidRDefault="00F659FC" w:rsidP="00F659FC">
      <w:pPr>
        <w:numPr>
          <w:ilvl w:val="0"/>
          <w:numId w:val="295"/>
        </w:numPr>
      </w:pPr>
      <w:r w:rsidRPr="00F659FC">
        <w:t>Enable executive decision-making.</w:t>
      </w:r>
    </w:p>
    <w:p w14:paraId="72CB6669" w14:textId="77777777" w:rsidR="00F659FC" w:rsidRPr="00F659FC" w:rsidRDefault="00F659FC" w:rsidP="00F659FC">
      <w:r w:rsidRPr="00F659FC">
        <w:t> </w:t>
      </w:r>
    </w:p>
    <w:p w14:paraId="0024B3B9" w14:textId="77777777" w:rsidR="00F659FC" w:rsidRPr="00F659FC" w:rsidRDefault="00F659FC" w:rsidP="00F659FC">
      <w:r w:rsidRPr="00F659FC">
        <w:rPr>
          <w:b/>
          <w:bCs/>
        </w:rPr>
        <w:t>19.3 Business Context</w:t>
      </w:r>
    </w:p>
    <w:p w14:paraId="1B0F7123" w14:textId="77777777" w:rsidR="00F659FC" w:rsidRPr="00F659FC" w:rsidRDefault="00F659FC" w:rsidP="00F659FC">
      <w:r w:rsidRPr="00F659FC">
        <w:t xml:space="preserve">                Operational Data</w:t>
      </w:r>
      <w:r w:rsidRPr="00F659FC">
        <w:br/>
        <w:t xml:space="preserve">                      │</w:t>
      </w:r>
      <w:r w:rsidRPr="00F659FC">
        <w:br/>
        <w:t xml:space="preserve">                      </w:t>
      </w:r>
      <w:r w:rsidRPr="00F659FC">
        <w:rPr>
          <w:rFonts w:ascii="Arial" w:hAnsi="Arial" w:cs="Arial"/>
        </w:rPr>
        <w:t>▼</w:t>
      </w:r>
      <w:r w:rsidRPr="00F659FC">
        <w:br/>
        <w:t xml:space="preserve">            Operational Intelligence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Dashboards      Analytics       AI Insights</w:t>
      </w:r>
      <w:r w:rsidRPr="00F659FC">
        <w:br/>
        <w:t xml:space="preserve">      </w:t>
      </w:r>
      <w:r w:rsidRPr="00F659FC">
        <w:rPr>
          <w:rFonts w:ascii="Calibri" w:hAnsi="Calibri" w:cs="Calibri"/>
        </w:rPr>
        <w:t>│</w:t>
      </w:r>
      <w:r w:rsidRPr="00F659FC">
        <w:t xml:space="preserve">               │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Business Decisions</w:t>
      </w:r>
    </w:p>
    <w:p w14:paraId="3A7416A5" w14:textId="77777777" w:rsidR="00F659FC" w:rsidRPr="00F659FC" w:rsidRDefault="00F659FC" w:rsidP="00F659FC">
      <w:r w:rsidRPr="00F659FC">
        <w:t> </w:t>
      </w:r>
    </w:p>
    <w:p w14:paraId="12959262" w14:textId="1E297C20" w:rsidR="00F659FC" w:rsidRPr="00F659FC" w:rsidRDefault="00F659FC" w:rsidP="00F659FC">
      <w:r w:rsidRPr="00F659FC">
        <w:drawing>
          <wp:inline distT="0" distB="0" distL="0" distR="0" wp14:anchorId="0803CF31" wp14:editId="0161C0AE">
            <wp:extent cx="4057650" cy="2743200"/>
            <wp:effectExtent l="0" t="0" r="0" b="0"/>
            <wp:docPr id="17882022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57650" cy="2743200"/>
                    </a:xfrm>
                    <a:prstGeom prst="rect">
                      <a:avLst/>
                    </a:prstGeom>
                    <a:noFill/>
                    <a:ln>
                      <a:noFill/>
                    </a:ln>
                  </pic:spPr>
                </pic:pic>
              </a:graphicData>
            </a:graphic>
          </wp:inline>
        </w:drawing>
      </w:r>
    </w:p>
    <w:p w14:paraId="0F1D764C" w14:textId="77777777" w:rsidR="00F659FC" w:rsidRPr="00F659FC" w:rsidRDefault="00F659FC" w:rsidP="00F659FC">
      <w:r w:rsidRPr="00F659FC">
        <w:t> </w:t>
      </w:r>
    </w:p>
    <w:p w14:paraId="784FFA07" w14:textId="77777777" w:rsidR="00F659FC" w:rsidRPr="00F659FC" w:rsidRDefault="00F659FC" w:rsidP="00F659FC">
      <w:r w:rsidRPr="00F659FC">
        <w:rPr>
          <w:b/>
          <w:bCs/>
        </w:rPr>
        <w:t>19.4 Intelligence Architecture</w:t>
      </w:r>
    </w:p>
    <w:p w14:paraId="2F37D621" w14:textId="77777777" w:rsidR="00F659FC" w:rsidRPr="00F659FC" w:rsidRDefault="00F659FC" w:rsidP="00F659FC">
      <w:r w:rsidRPr="00F659FC">
        <w:t>Business Services</w:t>
      </w:r>
      <w:r w:rsidRPr="00F659FC">
        <w:br/>
        <w:t xml:space="preserve">        │</w:t>
      </w:r>
      <w:r w:rsidRPr="00F659FC">
        <w:br/>
        <w:t xml:space="preserve">        </w:t>
      </w:r>
      <w:r w:rsidRPr="00F659FC">
        <w:rPr>
          <w:rFonts w:ascii="Arial" w:hAnsi="Arial" w:cs="Arial"/>
        </w:rPr>
        <w:t>▼</w:t>
      </w:r>
      <w:r w:rsidRPr="00F659FC">
        <w:br/>
        <w:t xml:space="preserve"> Event Streaming Platform</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Operational Data Store</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BI      AI      Data Warehouse</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p>
    <w:p w14:paraId="0C1E85EF" w14:textId="4ECAF20F" w:rsidR="00F659FC" w:rsidRPr="00F659FC" w:rsidRDefault="00F659FC" w:rsidP="00F659FC">
      <w:r w:rsidRPr="00F659FC">
        <w:drawing>
          <wp:inline distT="0" distB="0" distL="0" distR="0" wp14:anchorId="1530494B" wp14:editId="697529A1">
            <wp:extent cx="4324350" cy="3009900"/>
            <wp:effectExtent l="0" t="0" r="0" b="0"/>
            <wp:docPr id="6236705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4350" cy="3009900"/>
                    </a:xfrm>
                    <a:prstGeom prst="rect">
                      <a:avLst/>
                    </a:prstGeom>
                    <a:noFill/>
                    <a:ln>
                      <a:noFill/>
                    </a:ln>
                  </pic:spPr>
                </pic:pic>
              </a:graphicData>
            </a:graphic>
          </wp:inline>
        </w:drawing>
      </w:r>
    </w:p>
    <w:p w14:paraId="0A04E26B" w14:textId="77777777" w:rsidR="00F659FC" w:rsidRPr="00F659FC" w:rsidRDefault="00F659FC" w:rsidP="00F659FC">
      <w:r w:rsidRPr="00F659FC">
        <w:t> </w:t>
      </w:r>
    </w:p>
    <w:p w14:paraId="786EC602" w14:textId="77777777" w:rsidR="00F659FC" w:rsidRPr="00F659FC" w:rsidRDefault="00F659FC" w:rsidP="00F659FC">
      <w:r w:rsidRPr="00F659FC">
        <w:t>Users Dashboards Reports</w:t>
      </w:r>
    </w:p>
    <w:p w14:paraId="4CAF4232" w14:textId="77777777" w:rsidR="00F659FC" w:rsidRPr="00F659FC" w:rsidRDefault="00F659FC" w:rsidP="00F659FC">
      <w:r w:rsidRPr="00F659FC">
        <w:t>The Operational Data Store supports near real-time reporting, while the Data Warehouse supports historical analytics.</w:t>
      </w:r>
    </w:p>
    <w:p w14:paraId="7A8B6196" w14:textId="77777777" w:rsidR="00F659FC" w:rsidRPr="00F659FC" w:rsidRDefault="00F659FC" w:rsidP="00F659FC">
      <w:r w:rsidRPr="00F659FC">
        <w:t> </w:t>
      </w:r>
    </w:p>
    <w:p w14:paraId="502BA722" w14:textId="77777777" w:rsidR="00F659FC" w:rsidRPr="00F659FC" w:rsidRDefault="00F659FC" w:rsidP="00F659FC">
      <w:r w:rsidRPr="00F659FC">
        <w:rPr>
          <w:b/>
          <w:bCs/>
        </w:rPr>
        <w:t>19.5 Reporting Categories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974"/>
      </w:tblGrid>
      <w:tr w:rsidR="00F659FC" w:rsidRPr="00F659FC" w14:paraId="51EC790C"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7B611" w14:textId="77777777" w:rsidR="00F659FC" w:rsidRPr="00F659FC" w:rsidRDefault="00F659FC" w:rsidP="00F659FC">
            <w:r w:rsidRPr="00F659FC">
              <w:rPr>
                <w:b/>
                <w:bCs/>
              </w:rPr>
              <w:t>Category</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08789" w14:textId="77777777" w:rsidR="00F659FC" w:rsidRPr="00F659FC" w:rsidRDefault="00F659FC" w:rsidP="00F659FC">
            <w:r w:rsidRPr="00F659FC">
              <w:rPr>
                <w:b/>
                <w:bCs/>
              </w:rPr>
              <w:t>Examples</w:t>
            </w:r>
          </w:p>
        </w:tc>
      </w:tr>
      <w:tr w:rsidR="00F659FC" w:rsidRPr="00F659FC" w14:paraId="1CB53C62" w14:textId="77777777">
        <w:tc>
          <w:tcPr>
            <w:tcW w:w="16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C98DF" w14:textId="77777777" w:rsidR="00F659FC" w:rsidRPr="00F659FC" w:rsidRDefault="00F659FC" w:rsidP="00F659FC">
            <w:r w:rsidRPr="00F659FC">
              <w:t>Operational</w:t>
            </w:r>
          </w:p>
        </w:tc>
        <w:tc>
          <w:tcPr>
            <w:tcW w:w="29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1A935" w14:textId="77777777" w:rsidR="00F659FC" w:rsidRPr="00F659FC" w:rsidRDefault="00F659FC" w:rsidP="00F659FC">
            <w:r w:rsidRPr="00F659FC">
              <w:t>Shipments, Declarations</w:t>
            </w:r>
          </w:p>
        </w:tc>
      </w:tr>
      <w:tr w:rsidR="00F659FC" w:rsidRPr="00F659FC" w14:paraId="53F54D66"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A452E" w14:textId="77777777" w:rsidR="00F659FC" w:rsidRPr="00F659FC" w:rsidRDefault="00F659FC" w:rsidP="00F659FC">
            <w:r w:rsidRPr="00F659FC">
              <w:t>Customs</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CDDCA" w14:textId="77777777" w:rsidR="00F659FC" w:rsidRPr="00F659FC" w:rsidRDefault="00F659FC" w:rsidP="00F659FC">
            <w:r w:rsidRPr="00F659FC">
              <w:t>Clearance Performance</w:t>
            </w:r>
          </w:p>
        </w:tc>
      </w:tr>
      <w:tr w:rsidR="00F659FC" w:rsidRPr="00F659FC" w14:paraId="29A7A420"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712AE" w14:textId="77777777" w:rsidR="00F659FC" w:rsidRPr="00F659FC" w:rsidRDefault="00F659FC" w:rsidP="00F659FC">
            <w:r w:rsidRPr="00F659FC">
              <w:t>Compliance</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461C6" w14:textId="77777777" w:rsidR="00F659FC" w:rsidRPr="00F659FC" w:rsidRDefault="00F659FC" w:rsidP="00F659FC">
            <w:r w:rsidRPr="00F659FC">
              <w:t>Holds, Violations</w:t>
            </w:r>
          </w:p>
        </w:tc>
      </w:tr>
      <w:tr w:rsidR="00F659FC" w:rsidRPr="00F659FC" w14:paraId="3610CE84"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02623" w14:textId="77777777" w:rsidR="00F659FC" w:rsidRPr="00F659FC" w:rsidRDefault="00F659FC" w:rsidP="00F659FC">
            <w:r w:rsidRPr="00F659FC">
              <w:t>Financial</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3BD44" w14:textId="77777777" w:rsidR="00F659FC" w:rsidRPr="00F659FC" w:rsidRDefault="00F659FC" w:rsidP="00F659FC">
            <w:r w:rsidRPr="00F659FC">
              <w:t>Duties, Taxes, Billing</w:t>
            </w:r>
          </w:p>
        </w:tc>
      </w:tr>
      <w:tr w:rsidR="00F659FC" w:rsidRPr="00F659FC" w14:paraId="13A71E50"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F7E9C" w14:textId="77777777" w:rsidR="00F659FC" w:rsidRPr="00F659FC" w:rsidRDefault="00F659FC" w:rsidP="00F659FC">
            <w:r w:rsidRPr="00F659FC">
              <w:t>Customer</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90CA6" w14:textId="77777777" w:rsidR="00F659FC" w:rsidRPr="00F659FC" w:rsidRDefault="00F659FC" w:rsidP="00F659FC">
            <w:r w:rsidRPr="00F659FC">
              <w:t>SLA, Service Levels</w:t>
            </w:r>
          </w:p>
        </w:tc>
      </w:tr>
      <w:tr w:rsidR="00F659FC" w:rsidRPr="00F659FC" w14:paraId="25BAB86D"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2AD05" w14:textId="77777777" w:rsidR="00F659FC" w:rsidRPr="00F659FC" w:rsidRDefault="00F659FC" w:rsidP="00F659FC">
            <w:r w:rsidRPr="00F659FC">
              <w:t>Regulatory</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45702" w14:textId="77777777" w:rsidR="00F659FC" w:rsidRPr="00F659FC" w:rsidRDefault="00F659FC" w:rsidP="00F659FC">
            <w:r w:rsidRPr="00F659FC">
              <w:t>Permit Activity</w:t>
            </w:r>
          </w:p>
        </w:tc>
      </w:tr>
      <w:tr w:rsidR="00F659FC" w:rsidRPr="00F659FC" w14:paraId="3E3112B2" w14:textId="77777777">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1F921" w14:textId="77777777" w:rsidR="00F659FC" w:rsidRPr="00F659FC" w:rsidRDefault="00F659FC" w:rsidP="00F659FC">
            <w:r w:rsidRPr="00F659FC">
              <w:t>Productivity</w:t>
            </w:r>
          </w:p>
        </w:tc>
        <w:tc>
          <w:tcPr>
            <w:tcW w:w="28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F1E10" w14:textId="77777777" w:rsidR="00F659FC" w:rsidRPr="00F659FC" w:rsidRDefault="00F659FC" w:rsidP="00F659FC">
            <w:r w:rsidRPr="00F659FC">
              <w:t>Broker Performance</w:t>
            </w:r>
          </w:p>
        </w:tc>
      </w:tr>
      <w:tr w:rsidR="00F659FC" w:rsidRPr="00F659FC" w14:paraId="0CC72C91"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70A0E" w14:textId="77777777" w:rsidR="00F659FC" w:rsidRPr="00F659FC" w:rsidRDefault="00F659FC" w:rsidP="00F659FC">
            <w:r w:rsidRPr="00F659FC">
              <w:t>Executive</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9C1A8" w14:textId="77777777" w:rsidR="00F659FC" w:rsidRPr="00F659FC" w:rsidRDefault="00F659FC" w:rsidP="00F659FC">
            <w:r w:rsidRPr="00F659FC">
              <w:t>Enterprise KPIs</w:t>
            </w:r>
          </w:p>
        </w:tc>
      </w:tr>
      <w:tr w:rsidR="00F659FC" w:rsidRPr="00F659FC" w14:paraId="2D787E7A"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564AE" w14:textId="77777777" w:rsidR="00F659FC" w:rsidRPr="00F659FC" w:rsidRDefault="00F659FC" w:rsidP="00F659FC">
            <w:r w:rsidRPr="00F659FC">
              <w:t>Audit</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45547" w14:textId="77777777" w:rsidR="00F659FC" w:rsidRPr="00F659FC" w:rsidRDefault="00F659FC" w:rsidP="00F659FC">
            <w:r w:rsidRPr="00F659FC">
              <w:t>Regulatory Evidence</w:t>
            </w:r>
          </w:p>
        </w:tc>
      </w:tr>
      <w:tr w:rsidR="00F659FC" w:rsidRPr="00F659FC" w14:paraId="54ACCAF1"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8E790" w14:textId="77777777" w:rsidR="00F659FC" w:rsidRPr="00F659FC" w:rsidRDefault="00F659FC" w:rsidP="00F659FC">
            <w:r w:rsidRPr="00F659FC">
              <w:t>Predictive</w:t>
            </w:r>
          </w:p>
        </w:tc>
        <w:tc>
          <w:tcPr>
            <w:tcW w:w="2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83F9A" w14:textId="77777777" w:rsidR="00F659FC" w:rsidRPr="00F659FC" w:rsidRDefault="00F659FC" w:rsidP="00F659FC">
            <w:r w:rsidRPr="00F659FC">
              <w:t>Forecasts</w:t>
            </w:r>
          </w:p>
        </w:tc>
      </w:tr>
    </w:tbl>
    <w:p w14:paraId="03F261C9" w14:textId="77777777" w:rsidR="00F659FC" w:rsidRPr="00F659FC" w:rsidRDefault="00F659FC" w:rsidP="00F659FC">
      <w:r w:rsidRPr="00F659FC">
        <w:t> </w:t>
      </w:r>
    </w:p>
    <w:p w14:paraId="049E1485" w14:textId="77777777" w:rsidR="00F659FC" w:rsidRPr="00F659FC" w:rsidRDefault="00F659FC" w:rsidP="00F659FC">
      <w:r w:rsidRPr="00F659FC">
        <w:rPr>
          <w:b/>
          <w:bCs/>
        </w:rPr>
        <w:t>19.6 Executive Dashboard</w:t>
      </w:r>
    </w:p>
    <w:p w14:paraId="3F85E425" w14:textId="77777777" w:rsidR="00F659FC" w:rsidRPr="00F659FC" w:rsidRDefault="00F659FC" w:rsidP="00F659FC">
      <w:r w:rsidRPr="00F659FC">
        <w:t>Executives require enterprise KPIs.</w:t>
      </w:r>
    </w:p>
    <w:p w14:paraId="0E8E3144" w14:textId="77777777" w:rsidR="00F659FC" w:rsidRPr="00F659FC" w:rsidRDefault="00F659FC" w:rsidP="00F659FC">
      <w:r w:rsidRPr="00F659FC">
        <w:t>Example dashboard: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69"/>
        <w:gridCol w:w="2834"/>
      </w:tblGrid>
      <w:tr w:rsidR="00F659FC" w:rsidRPr="00F659FC" w14:paraId="7127144F"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4BEAC" w14:textId="77777777" w:rsidR="00F659FC" w:rsidRPr="00F659FC" w:rsidRDefault="00F659FC" w:rsidP="00F659FC">
            <w:r w:rsidRPr="00F659FC">
              <w:rPr>
                <w:b/>
                <w:bCs/>
              </w:rPr>
              <w:t>KPI</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36C1A" w14:textId="77777777" w:rsidR="00F659FC" w:rsidRPr="00F659FC" w:rsidRDefault="00F659FC" w:rsidP="00F659FC">
            <w:r w:rsidRPr="00F659FC">
              <w:rPr>
                <w:b/>
                <w:bCs/>
              </w:rPr>
              <w:t>Description</w:t>
            </w:r>
          </w:p>
        </w:tc>
      </w:tr>
      <w:tr w:rsidR="00F659FC" w:rsidRPr="00F659FC" w14:paraId="07E23566"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313DD" w14:textId="77777777" w:rsidR="00F659FC" w:rsidRPr="00F659FC" w:rsidRDefault="00F659FC" w:rsidP="00F659FC">
            <w:r w:rsidRPr="00F659FC">
              <w:t>Active Shipments</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DADD2" w14:textId="77777777" w:rsidR="00F659FC" w:rsidRPr="00F659FC" w:rsidRDefault="00F659FC" w:rsidP="00F659FC">
            <w:r w:rsidRPr="00F659FC">
              <w:t>Current workload</w:t>
            </w:r>
          </w:p>
        </w:tc>
      </w:tr>
      <w:tr w:rsidR="00F659FC" w:rsidRPr="00F659FC" w14:paraId="49C4C375"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2747F3" w14:textId="77777777" w:rsidR="00F659FC" w:rsidRPr="00F659FC" w:rsidRDefault="00F659FC" w:rsidP="00F659FC">
            <w:r w:rsidRPr="00F659FC">
              <w:t>Pending Declarations</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FEA1A" w14:textId="77777777" w:rsidR="00F659FC" w:rsidRPr="00F659FC" w:rsidRDefault="00F659FC" w:rsidP="00F659FC">
            <w:r w:rsidRPr="00F659FC">
              <w:t>Operational backlog</w:t>
            </w:r>
          </w:p>
        </w:tc>
      </w:tr>
      <w:tr w:rsidR="00F659FC" w:rsidRPr="00F659FC" w14:paraId="18D61FE9" w14:textId="77777777">
        <w:tc>
          <w:tcPr>
            <w:tcW w:w="30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B3B72" w14:textId="77777777" w:rsidR="00F659FC" w:rsidRPr="00F659FC" w:rsidRDefault="00F659FC" w:rsidP="00F659FC">
            <w:r w:rsidRPr="00F659FC">
              <w:t>Customs Clearance Rate</w:t>
            </w:r>
          </w:p>
        </w:tc>
        <w:tc>
          <w:tcPr>
            <w:tcW w:w="2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743305" w14:textId="77777777" w:rsidR="00F659FC" w:rsidRPr="00F659FC" w:rsidRDefault="00F659FC" w:rsidP="00F659FC">
            <w:r w:rsidRPr="00F659FC">
              <w:t>Percentage cleared</w:t>
            </w:r>
          </w:p>
        </w:tc>
      </w:tr>
      <w:tr w:rsidR="00F659FC" w:rsidRPr="00F659FC" w14:paraId="455BFCDB" w14:textId="77777777">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2DFFE" w14:textId="77777777" w:rsidR="00F659FC" w:rsidRPr="00F659FC" w:rsidRDefault="00F659FC" w:rsidP="00F659FC">
            <w:r w:rsidRPr="00F659FC">
              <w:t>Average Clearance Time</w:t>
            </w:r>
          </w:p>
        </w:tc>
        <w:tc>
          <w:tcPr>
            <w:tcW w:w="2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A815E0" w14:textId="77777777" w:rsidR="00F659FC" w:rsidRPr="00F659FC" w:rsidRDefault="00F659FC" w:rsidP="00F659FC">
            <w:r w:rsidRPr="00F659FC">
              <w:t>End-to-end cycle</w:t>
            </w:r>
          </w:p>
        </w:tc>
      </w:tr>
      <w:tr w:rsidR="00F659FC" w:rsidRPr="00F659FC" w14:paraId="1BBD371C"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02629" w14:textId="77777777" w:rsidR="00F659FC" w:rsidRPr="00F659FC" w:rsidRDefault="00F659FC" w:rsidP="00F659FC">
            <w:r w:rsidRPr="00F659FC">
              <w:t>Compliance Holds</w:t>
            </w:r>
          </w:p>
        </w:tc>
        <w:tc>
          <w:tcPr>
            <w:tcW w:w="28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C4F379" w14:textId="77777777" w:rsidR="00F659FC" w:rsidRPr="00F659FC" w:rsidRDefault="00F659FC" w:rsidP="00F659FC">
            <w:r w:rsidRPr="00F659FC">
              <w:t>Open regulatory issues</w:t>
            </w:r>
          </w:p>
        </w:tc>
      </w:tr>
      <w:tr w:rsidR="00F659FC" w:rsidRPr="00F659FC" w14:paraId="58B209F4"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7F1F5" w14:textId="77777777" w:rsidR="00F659FC" w:rsidRPr="00F659FC" w:rsidRDefault="00F659FC" w:rsidP="00F659FC">
            <w:r w:rsidRPr="00F659FC">
              <w:t>Revenue</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A1419" w14:textId="77777777" w:rsidR="00F659FC" w:rsidRPr="00F659FC" w:rsidRDefault="00F659FC" w:rsidP="00F659FC">
            <w:r w:rsidRPr="00F659FC">
              <w:t>Brokerage income</w:t>
            </w:r>
          </w:p>
        </w:tc>
      </w:tr>
      <w:tr w:rsidR="00F659FC" w:rsidRPr="00F659FC" w14:paraId="6AEB3612"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4ADAE" w14:textId="77777777" w:rsidR="00F659FC" w:rsidRPr="00F659FC" w:rsidRDefault="00F659FC" w:rsidP="00F659FC">
            <w:r w:rsidRPr="00F659FC">
              <w:t>Duty Processed</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7D676" w14:textId="77777777" w:rsidR="00F659FC" w:rsidRPr="00F659FC" w:rsidRDefault="00F659FC" w:rsidP="00F659FC">
            <w:r w:rsidRPr="00F659FC">
              <w:t>Customs value</w:t>
            </w:r>
          </w:p>
        </w:tc>
      </w:tr>
      <w:tr w:rsidR="00F659FC" w:rsidRPr="00F659FC" w14:paraId="23047820"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63C22" w14:textId="77777777" w:rsidR="00F659FC" w:rsidRPr="00F659FC" w:rsidRDefault="00F659FC" w:rsidP="00F659FC">
            <w:r w:rsidRPr="00F659FC">
              <w:t>Customer SLA</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DDE43" w14:textId="77777777" w:rsidR="00F659FC" w:rsidRPr="00F659FC" w:rsidRDefault="00F659FC" w:rsidP="00F659FC">
            <w:r w:rsidRPr="00F659FC">
              <w:t>Performance</w:t>
            </w:r>
          </w:p>
        </w:tc>
      </w:tr>
      <w:tr w:rsidR="00F659FC" w:rsidRPr="00F659FC" w14:paraId="024A5DA3" w14:textId="77777777">
        <w:tc>
          <w:tcPr>
            <w:tcW w:w="3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81178C" w14:textId="77777777" w:rsidR="00F659FC" w:rsidRPr="00F659FC" w:rsidRDefault="00F659FC" w:rsidP="00F659FC">
            <w:r w:rsidRPr="00F659FC">
              <w:t>Broker Productivity</w:t>
            </w:r>
          </w:p>
        </w:tc>
        <w:tc>
          <w:tcPr>
            <w:tcW w:w="2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15157" w14:textId="77777777" w:rsidR="00F659FC" w:rsidRPr="00F659FC" w:rsidRDefault="00F659FC" w:rsidP="00F659FC">
            <w:r w:rsidRPr="00F659FC">
              <w:t>Output per broker</w:t>
            </w:r>
          </w:p>
        </w:tc>
      </w:tr>
    </w:tbl>
    <w:p w14:paraId="79F6E052" w14:textId="77777777" w:rsidR="00F659FC" w:rsidRPr="00F659FC" w:rsidRDefault="00F659FC" w:rsidP="00F659FC">
      <w:r w:rsidRPr="00F659FC">
        <w:t>Dashboards update in near real time.</w:t>
      </w:r>
    </w:p>
    <w:p w14:paraId="0F08AD25" w14:textId="77777777" w:rsidR="00F659FC" w:rsidRPr="00F659FC" w:rsidRDefault="00F659FC" w:rsidP="00F659FC">
      <w:r w:rsidRPr="00F659FC">
        <w:t> </w:t>
      </w:r>
    </w:p>
    <w:p w14:paraId="5AE71884" w14:textId="77777777" w:rsidR="00F659FC" w:rsidRPr="00F659FC" w:rsidRDefault="00F659FC" w:rsidP="00F659FC">
      <w:r w:rsidRPr="00F659FC">
        <w:rPr>
          <w:b/>
          <w:bCs/>
        </w:rPr>
        <w:t>19.7 Operational Dashboards</w:t>
      </w:r>
    </w:p>
    <w:p w14:paraId="6EA46301" w14:textId="77777777" w:rsidR="00F659FC" w:rsidRPr="00F659FC" w:rsidRDefault="00F659FC" w:rsidP="00F659FC">
      <w:r w:rsidRPr="00F659FC">
        <w:t>Operations managers monitor live processing.</w:t>
      </w:r>
    </w:p>
    <w:p w14:paraId="33772283" w14:textId="77777777" w:rsidR="00F659FC" w:rsidRPr="00F659FC" w:rsidRDefault="00F659FC" w:rsidP="00F659FC">
      <w:r w:rsidRPr="00F659FC">
        <w:t>Example metrics:</w:t>
      </w:r>
    </w:p>
    <w:p w14:paraId="7C73CCE2" w14:textId="77777777" w:rsidR="00F659FC" w:rsidRPr="00F659FC" w:rsidRDefault="00F659FC" w:rsidP="00F659FC">
      <w:pPr>
        <w:numPr>
          <w:ilvl w:val="0"/>
          <w:numId w:val="296"/>
        </w:numPr>
      </w:pPr>
      <w:r w:rsidRPr="00F659FC">
        <w:t>Work queue depth</w:t>
      </w:r>
    </w:p>
    <w:p w14:paraId="0187FD61" w14:textId="77777777" w:rsidR="00F659FC" w:rsidRPr="00F659FC" w:rsidRDefault="00F659FC" w:rsidP="00F659FC">
      <w:pPr>
        <w:numPr>
          <w:ilvl w:val="0"/>
          <w:numId w:val="296"/>
        </w:numPr>
      </w:pPr>
      <w:r w:rsidRPr="00F659FC">
        <w:t>Shipments by stage</w:t>
      </w:r>
    </w:p>
    <w:p w14:paraId="59102EB4" w14:textId="77777777" w:rsidR="00F659FC" w:rsidRPr="00F659FC" w:rsidRDefault="00F659FC" w:rsidP="00F659FC">
      <w:pPr>
        <w:numPr>
          <w:ilvl w:val="0"/>
          <w:numId w:val="296"/>
        </w:numPr>
      </w:pPr>
      <w:r w:rsidRPr="00F659FC">
        <w:t>Customs responses</w:t>
      </w:r>
    </w:p>
    <w:p w14:paraId="5CDC9FA2" w14:textId="77777777" w:rsidR="00F659FC" w:rsidRPr="00F659FC" w:rsidRDefault="00F659FC" w:rsidP="00F659FC">
      <w:pPr>
        <w:numPr>
          <w:ilvl w:val="0"/>
          <w:numId w:val="296"/>
        </w:numPr>
      </w:pPr>
      <w:r w:rsidRPr="00F659FC">
        <w:t>Awaiting permits</w:t>
      </w:r>
    </w:p>
    <w:p w14:paraId="16E4F2E7" w14:textId="77777777" w:rsidR="00F659FC" w:rsidRPr="00F659FC" w:rsidRDefault="00F659FC" w:rsidP="00F659FC">
      <w:pPr>
        <w:numPr>
          <w:ilvl w:val="0"/>
          <w:numId w:val="296"/>
        </w:numPr>
      </w:pPr>
      <w:r w:rsidRPr="00F659FC">
        <w:t>Awaiting customer</w:t>
      </w:r>
    </w:p>
    <w:p w14:paraId="684754B8" w14:textId="77777777" w:rsidR="00F659FC" w:rsidRPr="00F659FC" w:rsidRDefault="00F659FC" w:rsidP="00F659FC">
      <w:pPr>
        <w:numPr>
          <w:ilvl w:val="0"/>
          <w:numId w:val="296"/>
        </w:numPr>
      </w:pPr>
      <w:r w:rsidRPr="00F659FC">
        <w:t>SLA breaches</w:t>
      </w:r>
    </w:p>
    <w:p w14:paraId="1389F7A7" w14:textId="77777777" w:rsidR="00F659FC" w:rsidRPr="00F659FC" w:rsidRDefault="00F659FC" w:rsidP="00F659FC">
      <w:pPr>
        <w:numPr>
          <w:ilvl w:val="0"/>
          <w:numId w:val="296"/>
        </w:numPr>
      </w:pPr>
      <w:r w:rsidRPr="00F659FC">
        <w:t>Workflow bottlenecks</w:t>
      </w:r>
    </w:p>
    <w:p w14:paraId="2EEE8F38" w14:textId="77777777" w:rsidR="00F659FC" w:rsidRPr="00F659FC" w:rsidRDefault="00F659FC" w:rsidP="00F659FC">
      <w:pPr>
        <w:numPr>
          <w:ilvl w:val="0"/>
          <w:numId w:val="296"/>
        </w:numPr>
      </w:pPr>
      <w:r w:rsidRPr="00F659FC">
        <w:t>Customs gateway health</w:t>
      </w:r>
    </w:p>
    <w:p w14:paraId="10F9311C" w14:textId="77777777" w:rsidR="00F659FC" w:rsidRPr="00F659FC" w:rsidRDefault="00F659FC" w:rsidP="00F659FC">
      <w:pPr>
        <w:numPr>
          <w:ilvl w:val="0"/>
          <w:numId w:val="296"/>
        </w:numPr>
      </w:pPr>
      <w:r w:rsidRPr="00F659FC">
        <w:t>Integration failures</w:t>
      </w:r>
    </w:p>
    <w:p w14:paraId="42DDC9E0" w14:textId="77777777" w:rsidR="00F659FC" w:rsidRPr="00F659FC" w:rsidRDefault="00F659FC" w:rsidP="00F659FC">
      <w:r w:rsidRPr="00F659FC">
        <w:t>Visualizations include heat maps, trend lines, aging charts, and throughput gauges.</w:t>
      </w:r>
    </w:p>
    <w:p w14:paraId="519673E2" w14:textId="77777777" w:rsidR="00F659FC" w:rsidRPr="00F659FC" w:rsidRDefault="00F659FC" w:rsidP="00F659FC">
      <w:r w:rsidRPr="00F659FC">
        <w:t> </w:t>
      </w:r>
    </w:p>
    <w:p w14:paraId="13E89951" w14:textId="77777777" w:rsidR="00F659FC" w:rsidRPr="00F659FC" w:rsidRDefault="00F659FC" w:rsidP="00F659FC">
      <w:r w:rsidRPr="00F659FC">
        <w:rPr>
          <w:b/>
          <w:bCs/>
        </w:rPr>
        <w:t>19.8 Compliance Analytics</w:t>
      </w:r>
    </w:p>
    <w:p w14:paraId="5D4E87B3" w14:textId="77777777" w:rsidR="00F659FC" w:rsidRPr="00F659FC" w:rsidRDefault="00F659FC" w:rsidP="00F659FC">
      <w:r w:rsidRPr="00F659FC">
        <w:t>Compliance officers monitor:</w:t>
      </w:r>
    </w:p>
    <w:p w14:paraId="28B8BE9D" w14:textId="77777777" w:rsidR="00F659FC" w:rsidRPr="00F659FC" w:rsidRDefault="00F659FC" w:rsidP="00F659FC">
      <w:pPr>
        <w:numPr>
          <w:ilvl w:val="0"/>
          <w:numId w:val="297"/>
        </w:numPr>
      </w:pPr>
      <w:r w:rsidRPr="00F659FC">
        <w:t>Sanctions matches</w:t>
      </w:r>
    </w:p>
    <w:p w14:paraId="527545AE" w14:textId="77777777" w:rsidR="00F659FC" w:rsidRPr="00F659FC" w:rsidRDefault="00F659FC" w:rsidP="00F659FC">
      <w:pPr>
        <w:numPr>
          <w:ilvl w:val="0"/>
          <w:numId w:val="297"/>
        </w:numPr>
      </w:pPr>
      <w:r w:rsidRPr="00F659FC">
        <w:t>Restricted goods</w:t>
      </w:r>
    </w:p>
    <w:p w14:paraId="77FF0A56" w14:textId="77777777" w:rsidR="00F659FC" w:rsidRPr="00F659FC" w:rsidRDefault="00F659FC" w:rsidP="00F659FC">
      <w:pPr>
        <w:numPr>
          <w:ilvl w:val="0"/>
          <w:numId w:val="297"/>
        </w:numPr>
      </w:pPr>
      <w:r w:rsidRPr="00F659FC">
        <w:t>Compliance holds</w:t>
      </w:r>
    </w:p>
    <w:p w14:paraId="0E3C7530" w14:textId="77777777" w:rsidR="00F659FC" w:rsidRPr="00F659FC" w:rsidRDefault="00F659FC" w:rsidP="00F659FC">
      <w:pPr>
        <w:numPr>
          <w:ilvl w:val="0"/>
          <w:numId w:val="297"/>
        </w:numPr>
      </w:pPr>
      <w:r w:rsidRPr="00F659FC">
        <w:t>Permit exceptions</w:t>
      </w:r>
    </w:p>
    <w:p w14:paraId="4068744D" w14:textId="77777777" w:rsidR="00F659FC" w:rsidRPr="00F659FC" w:rsidRDefault="00F659FC" w:rsidP="00F659FC">
      <w:pPr>
        <w:numPr>
          <w:ilvl w:val="0"/>
          <w:numId w:val="297"/>
        </w:numPr>
      </w:pPr>
      <w:r w:rsidRPr="00F659FC">
        <w:t>OGA processing times</w:t>
      </w:r>
    </w:p>
    <w:p w14:paraId="02427ADA" w14:textId="77777777" w:rsidR="00F659FC" w:rsidRPr="00F659FC" w:rsidRDefault="00F659FC" w:rsidP="00F659FC">
      <w:pPr>
        <w:numPr>
          <w:ilvl w:val="0"/>
          <w:numId w:val="297"/>
        </w:numPr>
      </w:pPr>
      <w:r w:rsidRPr="00F659FC">
        <w:t>Inspection requests</w:t>
      </w:r>
    </w:p>
    <w:p w14:paraId="4B6FBE9B" w14:textId="77777777" w:rsidR="00F659FC" w:rsidRPr="00F659FC" w:rsidRDefault="00F659FC" w:rsidP="00F659FC">
      <w:pPr>
        <w:numPr>
          <w:ilvl w:val="0"/>
          <w:numId w:val="297"/>
        </w:numPr>
      </w:pPr>
      <w:r w:rsidRPr="00F659FC">
        <w:t>Regulatory violations</w:t>
      </w:r>
    </w:p>
    <w:p w14:paraId="18F0301B" w14:textId="77777777" w:rsidR="00F659FC" w:rsidRPr="00F659FC" w:rsidRDefault="00F659FC" w:rsidP="00F659FC">
      <w:pPr>
        <w:numPr>
          <w:ilvl w:val="0"/>
          <w:numId w:val="297"/>
        </w:numPr>
      </w:pPr>
      <w:r w:rsidRPr="00F659FC">
        <w:t>High-risk customers</w:t>
      </w:r>
    </w:p>
    <w:p w14:paraId="51724696" w14:textId="77777777" w:rsidR="00F659FC" w:rsidRPr="00F659FC" w:rsidRDefault="00F659FC" w:rsidP="00F659FC">
      <w:r w:rsidRPr="00F659FC">
        <w:t>Trend analysis supports proactive risk management.</w:t>
      </w:r>
    </w:p>
    <w:p w14:paraId="280ACCF9" w14:textId="77777777" w:rsidR="00F659FC" w:rsidRPr="00F659FC" w:rsidRDefault="00F659FC" w:rsidP="00F659FC">
      <w:r w:rsidRPr="00F659FC">
        <w:t> </w:t>
      </w:r>
    </w:p>
    <w:p w14:paraId="41663630" w14:textId="77777777" w:rsidR="00F659FC" w:rsidRPr="00F659FC" w:rsidRDefault="00F659FC" w:rsidP="00F659FC">
      <w:r w:rsidRPr="00F659FC">
        <w:rPr>
          <w:b/>
          <w:bCs/>
        </w:rPr>
        <w:t>19.9 Financial Analytics</w:t>
      </w:r>
    </w:p>
    <w:p w14:paraId="09399F17" w14:textId="77777777" w:rsidR="00F659FC" w:rsidRPr="00F659FC" w:rsidRDefault="00F659FC" w:rsidP="00F659FC">
      <w:r w:rsidRPr="00F659FC">
        <w:t>Financial reporting includes:</w:t>
      </w:r>
    </w:p>
    <w:p w14:paraId="0298EC0F" w14:textId="77777777" w:rsidR="00F659FC" w:rsidRPr="00F659FC" w:rsidRDefault="00F659FC" w:rsidP="00F659FC">
      <w:pPr>
        <w:numPr>
          <w:ilvl w:val="0"/>
          <w:numId w:val="298"/>
        </w:numPr>
      </w:pPr>
      <w:r w:rsidRPr="00F659FC">
        <w:t>Duty collected</w:t>
      </w:r>
    </w:p>
    <w:p w14:paraId="3FA49F7D" w14:textId="77777777" w:rsidR="00F659FC" w:rsidRPr="00F659FC" w:rsidRDefault="00F659FC" w:rsidP="00F659FC">
      <w:pPr>
        <w:numPr>
          <w:ilvl w:val="0"/>
          <w:numId w:val="298"/>
        </w:numPr>
      </w:pPr>
      <w:r w:rsidRPr="00F659FC">
        <w:t>Tax liabilities</w:t>
      </w:r>
    </w:p>
    <w:p w14:paraId="2987666A" w14:textId="77777777" w:rsidR="00F659FC" w:rsidRPr="00F659FC" w:rsidRDefault="00F659FC" w:rsidP="00F659FC">
      <w:pPr>
        <w:numPr>
          <w:ilvl w:val="0"/>
          <w:numId w:val="298"/>
        </w:numPr>
      </w:pPr>
      <w:r w:rsidRPr="00F659FC">
        <w:t>Brokerage revenue</w:t>
      </w:r>
    </w:p>
    <w:p w14:paraId="4A70BF7B" w14:textId="77777777" w:rsidR="00F659FC" w:rsidRPr="00F659FC" w:rsidRDefault="00F659FC" w:rsidP="00F659FC">
      <w:pPr>
        <w:numPr>
          <w:ilvl w:val="0"/>
          <w:numId w:val="298"/>
        </w:numPr>
      </w:pPr>
      <w:r w:rsidRPr="00F659FC">
        <w:t>Customer billing</w:t>
      </w:r>
    </w:p>
    <w:p w14:paraId="626EBCC1" w14:textId="77777777" w:rsidR="00F659FC" w:rsidRPr="00F659FC" w:rsidRDefault="00F659FC" w:rsidP="00F659FC">
      <w:pPr>
        <w:numPr>
          <w:ilvl w:val="0"/>
          <w:numId w:val="298"/>
        </w:numPr>
      </w:pPr>
      <w:r w:rsidRPr="00F659FC">
        <w:t>Refunds</w:t>
      </w:r>
    </w:p>
    <w:p w14:paraId="4D4C279B" w14:textId="77777777" w:rsidR="00F659FC" w:rsidRPr="00F659FC" w:rsidRDefault="00F659FC" w:rsidP="00F659FC">
      <w:pPr>
        <w:numPr>
          <w:ilvl w:val="0"/>
          <w:numId w:val="298"/>
        </w:numPr>
      </w:pPr>
      <w:r w:rsidRPr="00F659FC">
        <w:t>Payment aging</w:t>
      </w:r>
    </w:p>
    <w:p w14:paraId="7D9849EF" w14:textId="77777777" w:rsidR="00F659FC" w:rsidRPr="00F659FC" w:rsidRDefault="00F659FC" w:rsidP="00F659FC">
      <w:pPr>
        <w:numPr>
          <w:ilvl w:val="0"/>
          <w:numId w:val="298"/>
        </w:numPr>
      </w:pPr>
      <w:r w:rsidRPr="00F659FC">
        <w:t>Currency exposure</w:t>
      </w:r>
    </w:p>
    <w:p w14:paraId="565953DA" w14:textId="77777777" w:rsidR="00F659FC" w:rsidRPr="00F659FC" w:rsidRDefault="00F659FC" w:rsidP="00F659FC">
      <w:pPr>
        <w:numPr>
          <w:ilvl w:val="0"/>
          <w:numId w:val="298"/>
        </w:numPr>
      </w:pPr>
      <w:r w:rsidRPr="00F659FC">
        <w:t>Duty deferment utilization</w:t>
      </w:r>
    </w:p>
    <w:p w14:paraId="3BF2C01E" w14:textId="77777777" w:rsidR="00F659FC" w:rsidRPr="00F659FC" w:rsidRDefault="00F659FC" w:rsidP="00F659FC">
      <w:r w:rsidRPr="00F659FC">
        <w:t>Reports support reconciliation and audit.</w:t>
      </w:r>
    </w:p>
    <w:p w14:paraId="6AC10448" w14:textId="77777777" w:rsidR="00F659FC" w:rsidRPr="00F659FC" w:rsidRDefault="00F659FC" w:rsidP="00F659FC">
      <w:r w:rsidRPr="00F659FC">
        <w:t> </w:t>
      </w:r>
    </w:p>
    <w:p w14:paraId="09CE1FA4" w14:textId="77777777" w:rsidR="00F659FC" w:rsidRPr="00F659FC" w:rsidRDefault="00F659FC" w:rsidP="00F659FC">
      <w:r w:rsidRPr="00F659FC">
        <w:rPr>
          <w:b/>
          <w:bCs/>
        </w:rPr>
        <w:t>19.10 Customer Analytics</w:t>
      </w:r>
    </w:p>
    <w:p w14:paraId="43A0961E" w14:textId="77777777" w:rsidR="00F659FC" w:rsidRPr="00F659FC" w:rsidRDefault="00F659FC" w:rsidP="00F659FC">
      <w:r w:rsidRPr="00F659FC">
        <w:t>Customer-facing insights include:</w:t>
      </w:r>
    </w:p>
    <w:p w14:paraId="02ABD7F1" w14:textId="77777777" w:rsidR="00F659FC" w:rsidRPr="00F659FC" w:rsidRDefault="00F659FC" w:rsidP="00F659FC">
      <w:pPr>
        <w:numPr>
          <w:ilvl w:val="0"/>
          <w:numId w:val="299"/>
        </w:numPr>
      </w:pPr>
      <w:r w:rsidRPr="00F659FC">
        <w:t>Shipment volumes</w:t>
      </w:r>
    </w:p>
    <w:p w14:paraId="1587E044" w14:textId="77777777" w:rsidR="00F659FC" w:rsidRPr="00F659FC" w:rsidRDefault="00F659FC" w:rsidP="00F659FC">
      <w:pPr>
        <w:numPr>
          <w:ilvl w:val="0"/>
          <w:numId w:val="299"/>
        </w:numPr>
      </w:pPr>
      <w:r w:rsidRPr="00F659FC">
        <w:t>Average clearance time</w:t>
      </w:r>
    </w:p>
    <w:p w14:paraId="18B34E86" w14:textId="77777777" w:rsidR="00F659FC" w:rsidRPr="00F659FC" w:rsidRDefault="00F659FC" w:rsidP="00F659FC">
      <w:pPr>
        <w:numPr>
          <w:ilvl w:val="0"/>
          <w:numId w:val="299"/>
        </w:numPr>
      </w:pPr>
      <w:r w:rsidRPr="00F659FC">
        <w:t>Top commodities</w:t>
      </w:r>
    </w:p>
    <w:p w14:paraId="31D82F8A" w14:textId="77777777" w:rsidR="00F659FC" w:rsidRPr="00F659FC" w:rsidRDefault="00F659FC" w:rsidP="00F659FC">
      <w:pPr>
        <w:numPr>
          <w:ilvl w:val="0"/>
          <w:numId w:val="299"/>
        </w:numPr>
      </w:pPr>
      <w:r w:rsidRPr="00F659FC">
        <w:t>Top origins/destinations</w:t>
      </w:r>
    </w:p>
    <w:p w14:paraId="4DA49833" w14:textId="77777777" w:rsidR="00F659FC" w:rsidRPr="00F659FC" w:rsidRDefault="00F659FC" w:rsidP="00F659FC">
      <w:pPr>
        <w:numPr>
          <w:ilvl w:val="0"/>
          <w:numId w:val="299"/>
        </w:numPr>
      </w:pPr>
      <w:r w:rsidRPr="00F659FC">
        <w:t>Service-level performance</w:t>
      </w:r>
    </w:p>
    <w:p w14:paraId="3E6FB8EA" w14:textId="77777777" w:rsidR="00F659FC" w:rsidRPr="00F659FC" w:rsidRDefault="00F659FC" w:rsidP="00F659FC">
      <w:pPr>
        <w:numPr>
          <w:ilvl w:val="0"/>
          <w:numId w:val="299"/>
        </w:numPr>
      </w:pPr>
      <w:r w:rsidRPr="00F659FC">
        <w:t>Customs delays</w:t>
      </w:r>
    </w:p>
    <w:p w14:paraId="5F15C16C" w14:textId="77777777" w:rsidR="00F659FC" w:rsidRPr="00F659FC" w:rsidRDefault="00F659FC" w:rsidP="00F659FC">
      <w:pPr>
        <w:numPr>
          <w:ilvl w:val="0"/>
          <w:numId w:val="299"/>
        </w:numPr>
      </w:pPr>
      <w:r w:rsidRPr="00F659FC">
        <w:t>Compliance trends</w:t>
      </w:r>
    </w:p>
    <w:p w14:paraId="60AA32F6" w14:textId="77777777" w:rsidR="00F659FC" w:rsidRPr="00F659FC" w:rsidRDefault="00F659FC" w:rsidP="00F659FC">
      <w:pPr>
        <w:numPr>
          <w:ilvl w:val="0"/>
          <w:numId w:val="299"/>
        </w:numPr>
      </w:pPr>
      <w:r w:rsidRPr="00F659FC">
        <w:t>Billing summaries</w:t>
      </w:r>
    </w:p>
    <w:p w14:paraId="7C71E254" w14:textId="77777777" w:rsidR="00F659FC" w:rsidRPr="00F659FC" w:rsidRDefault="00F659FC" w:rsidP="00F659FC">
      <w:r w:rsidRPr="00F659FC">
        <w:t>Customers access only authorized data through secure portals.</w:t>
      </w:r>
    </w:p>
    <w:p w14:paraId="38049DFD" w14:textId="77777777" w:rsidR="00F659FC" w:rsidRPr="00F659FC" w:rsidRDefault="00F659FC" w:rsidP="00F659FC">
      <w:r w:rsidRPr="00F659FC">
        <w:t> </w:t>
      </w:r>
    </w:p>
    <w:p w14:paraId="242DB4ED" w14:textId="77777777" w:rsidR="00F659FC" w:rsidRPr="00F659FC" w:rsidRDefault="00F659FC" w:rsidP="00F659FC">
      <w:r w:rsidRPr="00F659FC">
        <w:rPr>
          <w:b/>
          <w:bCs/>
        </w:rPr>
        <w:t>19.11 Functional Requirements</w:t>
      </w:r>
    </w:p>
    <w:p w14:paraId="08829C8D" w14:textId="77777777" w:rsidR="00F659FC" w:rsidRPr="00F659FC" w:rsidRDefault="00F659FC" w:rsidP="00F659FC">
      <w:r w:rsidRPr="00F659FC">
        <w:rPr>
          <w:b/>
          <w:bCs/>
        </w:rPr>
        <w:t>FR-OIP-001 – Standard Reports</w:t>
      </w:r>
    </w:p>
    <w:p w14:paraId="15BC8665" w14:textId="77777777" w:rsidR="00F659FC" w:rsidRPr="00F659FC" w:rsidRDefault="00F659FC" w:rsidP="00F659FC">
      <w:r w:rsidRPr="00F659FC">
        <w:t>The platform shall provide configurable reports including:</w:t>
      </w:r>
    </w:p>
    <w:p w14:paraId="7C7C9ADE" w14:textId="77777777" w:rsidR="00F659FC" w:rsidRPr="00F659FC" w:rsidRDefault="00F659FC" w:rsidP="00F659FC">
      <w:pPr>
        <w:numPr>
          <w:ilvl w:val="0"/>
          <w:numId w:val="300"/>
        </w:numPr>
      </w:pPr>
      <w:r w:rsidRPr="00F659FC">
        <w:t>Shipment Summary</w:t>
      </w:r>
    </w:p>
    <w:p w14:paraId="534E301B" w14:textId="77777777" w:rsidR="00F659FC" w:rsidRPr="00F659FC" w:rsidRDefault="00F659FC" w:rsidP="00F659FC">
      <w:pPr>
        <w:numPr>
          <w:ilvl w:val="0"/>
          <w:numId w:val="300"/>
        </w:numPr>
      </w:pPr>
      <w:r w:rsidRPr="00F659FC">
        <w:t>Declaration Register</w:t>
      </w:r>
    </w:p>
    <w:p w14:paraId="79986694" w14:textId="77777777" w:rsidR="00F659FC" w:rsidRPr="00F659FC" w:rsidRDefault="00F659FC" w:rsidP="00F659FC">
      <w:pPr>
        <w:numPr>
          <w:ilvl w:val="0"/>
          <w:numId w:val="300"/>
        </w:numPr>
      </w:pPr>
      <w:r w:rsidRPr="00F659FC">
        <w:t>Duty Summary</w:t>
      </w:r>
    </w:p>
    <w:p w14:paraId="66A435BF" w14:textId="77777777" w:rsidR="00F659FC" w:rsidRPr="00F659FC" w:rsidRDefault="00F659FC" w:rsidP="00F659FC">
      <w:pPr>
        <w:numPr>
          <w:ilvl w:val="0"/>
          <w:numId w:val="300"/>
        </w:numPr>
      </w:pPr>
      <w:r w:rsidRPr="00F659FC">
        <w:t>Permit Register</w:t>
      </w:r>
    </w:p>
    <w:p w14:paraId="44AED580" w14:textId="77777777" w:rsidR="00F659FC" w:rsidRPr="00F659FC" w:rsidRDefault="00F659FC" w:rsidP="00F659FC">
      <w:pPr>
        <w:numPr>
          <w:ilvl w:val="0"/>
          <w:numId w:val="300"/>
        </w:numPr>
      </w:pPr>
      <w:r w:rsidRPr="00F659FC">
        <w:t>Compliance Report</w:t>
      </w:r>
    </w:p>
    <w:p w14:paraId="024165AC" w14:textId="77777777" w:rsidR="00F659FC" w:rsidRPr="00F659FC" w:rsidRDefault="00F659FC" w:rsidP="00F659FC">
      <w:pPr>
        <w:numPr>
          <w:ilvl w:val="0"/>
          <w:numId w:val="300"/>
        </w:numPr>
      </w:pPr>
      <w:r w:rsidRPr="00F659FC">
        <w:t>Customs Response Report</w:t>
      </w:r>
    </w:p>
    <w:p w14:paraId="21E6269E" w14:textId="77777777" w:rsidR="00F659FC" w:rsidRPr="00F659FC" w:rsidRDefault="00F659FC" w:rsidP="00F659FC">
      <w:pPr>
        <w:numPr>
          <w:ilvl w:val="0"/>
          <w:numId w:val="300"/>
        </w:numPr>
      </w:pPr>
      <w:r w:rsidRPr="00F659FC">
        <w:t>Productivity Report</w:t>
      </w:r>
    </w:p>
    <w:p w14:paraId="1564388C" w14:textId="77777777" w:rsidR="00F659FC" w:rsidRPr="00F659FC" w:rsidRDefault="00F659FC" w:rsidP="00F659FC">
      <w:pPr>
        <w:numPr>
          <w:ilvl w:val="0"/>
          <w:numId w:val="300"/>
        </w:numPr>
      </w:pPr>
      <w:r w:rsidRPr="00F659FC">
        <w:t>SLA Report</w:t>
      </w:r>
    </w:p>
    <w:p w14:paraId="40D9FF5E" w14:textId="77777777" w:rsidR="00F659FC" w:rsidRPr="00F659FC" w:rsidRDefault="00F659FC" w:rsidP="00F659FC">
      <w:pPr>
        <w:numPr>
          <w:ilvl w:val="0"/>
          <w:numId w:val="300"/>
        </w:numPr>
      </w:pPr>
      <w:r w:rsidRPr="00F659FC">
        <w:t>Customer Activity Report</w:t>
      </w:r>
    </w:p>
    <w:p w14:paraId="06268EF2" w14:textId="77777777" w:rsidR="00F659FC" w:rsidRPr="00F659FC" w:rsidRDefault="00F659FC" w:rsidP="00F659FC">
      <w:pPr>
        <w:numPr>
          <w:ilvl w:val="0"/>
          <w:numId w:val="300"/>
        </w:numPr>
      </w:pPr>
      <w:r w:rsidRPr="00F659FC">
        <w:t>Audit Report</w:t>
      </w:r>
    </w:p>
    <w:p w14:paraId="10468C92" w14:textId="77777777" w:rsidR="00F659FC" w:rsidRPr="00F659FC" w:rsidRDefault="00F659FC" w:rsidP="00F659FC">
      <w:r w:rsidRPr="00F659FC">
        <w:t>Reports support export to PDF, Excel, CSV, and API.</w:t>
      </w:r>
    </w:p>
    <w:p w14:paraId="7D8B686B" w14:textId="77777777" w:rsidR="00F659FC" w:rsidRPr="00F659FC" w:rsidRDefault="00F659FC" w:rsidP="00F659FC">
      <w:r w:rsidRPr="00F659FC">
        <w:t> </w:t>
      </w:r>
    </w:p>
    <w:p w14:paraId="6831D797" w14:textId="77777777" w:rsidR="00F659FC" w:rsidRPr="00F659FC" w:rsidRDefault="00F659FC" w:rsidP="00F659FC">
      <w:r w:rsidRPr="00F659FC">
        <w:rPr>
          <w:b/>
          <w:bCs/>
        </w:rPr>
        <w:t>FR-OIP-002 – Ad Hoc Reporting</w:t>
      </w:r>
    </w:p>
    <w:p w14:paraId="5B28AC79" w14:textId="77777777" w:rsidR="00F659FC" w:rsidRPr="00F659FC" w:rsidRDefault="00F659FC" w:rsidP="00F659FC">
      <w:r w:rsidRPr="00F659FC">
        <w:t>Authorized users may create reports using:</w:t>
      </w:r>
    </w:p>
    <w:p w14:paraId="426D7805" w14:textId="77777777" w:rsidR="00F659FC" w:rsidRPr="00F659FC" w:rsidRDefault="00F659FC" w:rsidP="00F659FC">
      <w:pPr>
        <w:numPr>
          <w:ilvl w:val="0"/>
          <w:numId w:val="301"/>
        </w:numPr>
      </w:pPr>
      <w:r w:rsidRPr="00F659FC">
        <w:t>Drag-and-drop fields</w:t>
      </w:r>
    </w:p>
    <w:p w14:paraId="7CA23E64" w14:textId="77777777" w:rsidR="00F659FC" w:rsidRPr="00F659FC" w:rsidRDefault="00F659FC" w:rsidP="00F659FC">
      <w:pPr>
        <w:numPr>
          <w:ilvl w:val="0"/>
          <w:numId w:val="301"/>
        </w:numPr>
      </w:pPr>
      <w:r w:rsidRPr="00F659FC">
        <w:t>Filters</w:t>
      </w:r>
    </w:p>
    <w:p w14:paraId="774075B7" w14:textId="77777777" w:rsidR="00F659FC" w:rsidRPr="00F659FC" w:rsidRDefault="00F659FC" w:rsidP="00F659FC">
      <w:pPr>
        <w:numPr>
          <w:ilvl w:val="0"/>
          <w:numId w:val="301"/>
        </w:numPr>
      </w:pPr>
      <w:r w:rsidRPr="00F659FC">
        <w:t>Grouping</w:t>
      </w:r>
    </w:p>
    <w:p w14:paraId="7EF0E330" w14:textId="77777777" w:rsidR="00F659FC" w:rsidRPr="00F659FC" w:rsidRDefault="00F659FC" w:rsidP="00F659FC">
      <w:pPr>
        <w:numPr>
          <w:ilvl w:val="0"/>
          <w:numId w:val="301"/>
        </w:numPr>
      </w:pPr>
      <w:r w:rsidRPr="00F659FC">
        <w:t>Calculated fields</w:t>
      </w:r>
    </w:p>
    <w:p w14:paraId="7A48B66C" w14:textId="77777777" w:rsidR="00F659FC" w:rsidRPr="00F659FC" w:rsidRDefault="00F659FC" w:rsidP="00F659FC">
      <w:pPr>
        <w:numPr>
          <w:ilvl w:val="0"/>
          <w:numId w:val="301"/>
        </w:numPr>
      </w:pPr>
      <w:r w:rsidRPr="00F659FC">
        <w:t>Charts</w:t>
      </w:r>
    </w:p>
    <w:p w14:paraId="528B5587" w14:textId="77777777" w:rsidR="00F659FC" w:rsidRPr="00F659FC" w:rsidRDefault="00F659FC" w:rsidP="00F659FC">
      <w:pPr>
        <w:numPr>
          <w:ilvl w:val="0"/>
          <w:numId w:val="301"/>
        </w:numPr>
      </w:pPr>
      <w:r w:rsidRPr="00F659FC">
        <w:t>Pivot tables</w:t>
      </w:r>
    </w:p>
    <w:p w14:paraId="465D0578" w14:textId="77777777" w:rsidR="00F659FC" w:rsidRPr="00F659FC" w:rsidRDefault="00F659FC" w:rsidP="00F659FC">
      <w:r w:rsidRPr="00F659FC">
        <w:t>No programming knowledge is required.</w:t>
      </w:r>
    </w:p>
    <w:p w14:paraId="79A795DF" w14:textId="77777777" w:rsidR="00F659FC" w:rsidRPr="00F659FC" w:rsidRDefault="00F659FC" w:rsidP="00F659FC">
      <w:r w:rsidRPr="00F659FC">
        <w:t> </w:t>
      </w:r>
    </w:p>
    <w:p w14:paraId="2D2D7E94" w14:textId="77777777" w:rsidR="00F659FC" w:rsidRPr="00F659FC" w:rsidRDefault="00F659FC" w:rsidP="00F659FC">
      <w:r w:rsidRPr="00F659FC">
        <w:rPr>
          <w:b/>
          <w:bCs/>
        </w:rPr>
        <w:t>FR-OIP-003 – Dashboard Builder</w:t>
      </w:r>
    </w:p>
    <w:p w14:paraId="455DC344" w14:textId="77777777" w:rsidR="00F659FC" w:rsidRPr="00F659FC" w:rsidRDefault="00F659FC" w:rsidP="00F659FC">
      <w:r w:rsidRPr="00F659FC">
        <w:t>Users may configure dashboards using reusable widgets.</w:t>
      </w:r>
    </w:p>
    <w:p w14:paraId="3918D6D4" w14:textId="77777777" w:rsidR="00F659FC" w:rsidRPr="00F659FC" w:rsidRDefault="00F659FC" w:rsidP="00F659FC">
      <w:r w:rsidRPr="00F659FC">
        <w:t>Widget types:</w:t>
      </w:r>
    </w:p>
    <w:p w14:paraId="08F655AA" w14:textId="77777777" w:rsidR="00F659FC" w:rsidRPr="00F659FC" w:rsidRDefault="00F659FC" w:rsidP="00F659FC">
      <w:pPr>
        <w:numPr>
          <w:ilvl w:val="0"/>
          <w:numId w:val="302"/>
        </w:numPr>
      </w:pPr>
      <w:r w:rsidRPr="00F659FC">
        <w:t>KPI cards</w:t>
      </w:r>
    </w:p>
    <w:p w14:paraId="6D411BA5" w14:textId="77777777" w:rsidR="00F659FC" w:rsidRPr="00F659FC" w:rsidRDefault="00F659FC" w:rsidP="00F659FC">
      <w:pPr>
        <w:numPr>
          <w:ilvl w:val="0"/>
          <w:numId w:val="302"/>
        </w:numPr>
      </w:pPr>
      <w:r w:rsidRPr="00F659FC">
        <w:t>Charts</w:t>
      </w:r>
    </w:p>
    <w:p w14:paraId="75CE6E51" w14:textId="77777777" w:rsidR="00F659FC" w:rsidRPr="00F659FC" w:rsidRDefault="00F659FC" w:rsidP="00F659FC">
      <w:pPr>
        <w:numPr>
          <w:ilvl w:val="0"/>
          <w:numId w:val="302"/>
        </w:numPr>
      </w:pPr>
      <w:r w:rsidRPr="00F659FC">
        <w:t>Tables</w:t>
      </w:r>
    </w:p>
    <w:p w14:paraId="0B6B107E" w14:textId="77777777" w:rsidR="00F659FC" w:rsidRPr="00F659FC" w:rsidRDefault="00F659FC" w:rsidP="00F659FC">
      <w:pPr>
        <w:numPr>
          <w:ilvl w:val="0"/>
          <w:numId w:val="302"/>
        </w:numPr>
      </w:pPr>
      <w:r w:rsidRPr="00F659FC">
        <w:t>Maps</w:t>
      </w:r>
    </w:p>
    <w:p w14:paraId="25645704" w14:textId="77777777" w:rsidR="00F659FC" w:rsidRPr="00F659FC" w:rsidRDefault="00F659FC" w:rsidP="00F659FC">
      <w:pPr>
        <w:numPr>
          <w:ilvl w:val="0"/>
          <w:numId w:val="302"/>
        </w:numPr>
      </w:pPr>
      <w:r w:rsidRPr="00F659FC">
        <w:t>Timelines</w:t>
      </w:r>
    </w:p>
    <w:p w14:paraId="156AF27F" w14:textId="77777777" w:rsidR="00F659FC" w:rsidRPr="00F659FC" w:rsidRDefault="00F659FC" w:rsidP="00F659FC">
      <w:pPr>
        <w:numPr>
          <w:ilvl w:val="0"/>
          <w:numId w:val="302"/>
        </w:numPr>
      </w:pPr>
      <w:r w:rsidRPr="00F659FC">
        <w:t>Gauges</w:t>
      </w:r>
    </w:p>
    <w:p w14:paraId="42E5B4E6" w14:textId="77777777" w:rsidR="00F659FC" w:rsidRPr="00F659FC" w:rsidRDefault="00F659FC" w:rsidP="00F659FC">
      <w:pPr>
        <w:numPr>
          <w:ilvl w:val="0"/>
          <w:numId w:val="302"/>
        </w:numPr>
      </w:pPr>
      <w:r w:rsidRPr="00F659FC">
        <w:t>Heat maps</w:t>
      </w:r>
    </w:p>
    <w:p w14:paraId="0159AF54" w14:textId="77777777" w:rsidR="00F659FC" w:rsidRPr="00F659FC" w:rsidRDefault="00F659FC" w:rsidP="00F659FC">
      <w:pPr>
        <w:numPr>
          <w:ilvl w:val="0"/>
          <w:numId w:val="302"/>
        </w:numPr>
      </w:pPr>
      <w:r w:rsidRPr="00F659FC">
        <w:t>Status indicators</w:t>
      </w:r>
    </w:p>
    <w:p w14:paraId="68A7DFD6" w14:textId="77777777" w:rsidR="00F659FC" w:rsidRPr="00F659FC" w:rsidRDefault="00F659FC" w:rsidP="00F659FC">
      <w:r w:rsidRPr="00F659FC">
        <w:t>Dashboards are role-based.</w:t>
      </w:r>
    </w:p>
    <w:p w14:paraId="0B430909" w14:textId="77777777" w:rsidR="00F659FC" w:rsidRPr="00F659FC" w:rsidRDefault="00F659FC" w:rsidP="00F659FC">
      <w:r w:rsidRPr="00F659FC">
        <w:t> </w:t>
      </w:r>
    </w:p>
    <w:p w14:paraId="25BE599D" w14:textId="77777777" w:rsidR="00F659FC" w:rsidRPr="00F659FC" w:rsidRDefault="00F659FC" w:rsidP="00F659FC">
      <w:r w:rsidRPr="00F659FC">
        <w:rPr>
          <w:b/>
          <w:bCs/>
        </w:rPr>
        <w:t>FR-OIP-004 – Scheduled Reporting</w:t>
      </w:r>
    </w:p>
    <w:p w14:paraId="1280B07C" w14:textId="77777777" w:rsidR="00F659FC" w:rsidRPr="00F659FC" w:rsidRDefault="00F659FC" w:rsidP="00F659FC">
      <w:r w:rsidRPr="00F659FC">
        <w:t>Reports support:</w:t>
      </w:r>
    </w:p>
    <w:p w14:paraId="6DFF2D5B" w14:textId="77777777" w:rsidR="00F659FC" w:rsidRPr="00F659FC" w:rsidRDefault="00F659FC" w:rsidP="00F659FC">
      <w:pPr>
        <w:numPr>
          <w:ilvl w:val="0"/>
          <w:numId w:val="303"/>
        </w:numPr>
      </w:pPr>
      <w:r w:rsidRPr="00F659FC">
        <w:t>Daily</w:t>
      </w:r>
    </w:p>
    <w:p w14:paraId="717BF19E" w14:textId="77777777" w:rsidR="00F659FC" w:rsidRPr="00F659FC" w:rsidRDefault="00F659FC" w:rsidP="00F659FC">
      <w:pPr>
        <w:numPr>
          <w:ilvl w:val="0"/>
          <w:numId w:val="303"/>
        </w:numPr>
      </w:pPr>
      <w:r w:rsidRPr="00F659FC">
        <w:t>Weekly</w:t>
      </w:r>
    </w:p>
    <w:p w14:paraId="3AF13A74" w14:textId="77777777" w:rsidR="00F659FC" w:rsidRPr="00F659FC" w:rsidRDefault="00F659FC" w:rsidP="00F659FC">
      <w:pPr>
        <w:numPr>
          <w:ilvl w:val="0"/>
          <w:numId w:val="303"/>
        </w:numPr>
      </w:pPr>
      <w:r w:rsidRPr="00F659FC">
        <w:t>Monthly</w:t>
      </w:r>
    </w:p>
    <w:p w14:paraId="535C37F3" w14:textId="77777777" w:rsidR="00F659FC" w:rsidRPr="00F659FC" w:rsidRDefault="00F659FC" w:rsidP="00F659FC">
      <w:pPr>
        <w:numPr>
          <w:ilvl w:val="0"/>
          <w:numId w:val="303"/>
        </w:numPr>
      </w:pPr>
      <w:r w:rsidRPr="00F659FC">
        <w:t>Quarterly</w:t>
      </w:r>
    </w:p>
    <w:p w14:paraId="13DB4DE1" w14:textId="77777777" w:rsidR="00F659FC" w:rsidRPr="00F659FC" w:rsidRDefault="00F659FC" w:rsidP="00F659FC">
      <w:pPr>
        <w:numPr>
          <w:ilvl w:val="0"/>
          <w:numId w:val="303"/>
        </w:numPr>
      </w:pPr>
      <w:r w:rsidRPr="00F659FC">
        <w:t>Event-triggered</w:t>
      </w:r>
    </w:p>
    <w:p w14:paraId="5F477A17" w14:textId="77777777" w:rsidR="00F659FC" w:rsidRPr="00F659FC" w:rsidRDefault="00F659FC" w:rsidP="00F659FC">
      <w:r w:rsidRPr="00F659FC">
        <w:t>Distribution methods:</w:t>
      </w:r>
    </w:p>
    <w:p w14:paraId="5423BDE3" w14:textId="77777777" w:rsidR="00F659FC" w:rsidRPr="00F659FC" w:rsidRDefault="00F659FC" w:rsidP="00F659FC">
      <w:pPr>
        <w:numPr>
          <w:ilvl w:val="0"/>
          <w:numId w:val="304"/>
        </w:numPr>
      </w:pPr>
      <w:r w:rsidRPr="00F659FC">
        <w:t>Email</w:t>
      </w:r>
    </w:p>
    <w:p w14:paraId="7A389F21" w14:textId="77777777" w:rsidR="00F659FC" w:rsidRPr="00F659FC" w:rsidRDefault="00F659FC" w:rsidP="00F659FC">
      <w:pPr>
        <w:numPr>
          <w:ilvl w:val="0"/>
          <w:numId w:val="304"/>
        </w:numPr>
      </w:pPr>
      <w:r w:rsidRPr="00F659FC">
        <w:t>Customer Portal</w:t>
      </w:r>
    </w:p>
    <w:p w14:paraId="693DA3E1" w14:textId="77777777" w:rsidR="00F659FC" w:rsidRPr="00F659FC" w:rsidRDefault="00F659FC" w:rsidP="00F659FC">
      <w:pPr>
        <w:numPr>
          <w:ilvl w:val="0"/>
          <w:numId w:val="304"/>
        </w:numPr>
      </w:pPr>
      <w:r w:rsidRPr="00F659FC">
        <w:t>Secure API</w:t>
      </w:r>
    </w:p>
    <w:p w14:paraId="7CC4E858" w14:textId="77777777" w:rsidR="00F659FC" w:rsidRPr="00F659FC" w:rsidRDefault="00F659FC" w:rsidP="00F659FC">
      <w:pPr>
        <w:numPr>
          <w:ilvl w:val="0"/>
          <w:numId w:val="304"/>
        </w:numPr>
      </w:pPr>
      <w:r w:rsidRPr="00F659FC">
        <w:t>Shared Repository</w:t>
      </w:r>
    </w:p>
    <w:p w14:paraId="2912709B" w14:textId="77777777" w:rsidR="00F659FC" w:rsidRPr="00F659FC" w:rsidRDefault="00F659FC" w:rsidP="00F659FC">
      <w:r w:rsidRPr="00F659FC">
        <w:t> </w:t>
      </w:r>
    </w:p>
    <w:p w14:paraId="4376AEDE" w14:textId="77777777" w:rsidR="00F659FC" w:rsidRPr="00F659FC" w:rsidRDefault="00F659FC" w:rsidP="00F659FC">
      <w:r w:rsidRPr="00F659FC">
        <w:rPr>
          <w:b/>
          <w:bCs/>
        </w:rPr>
        <w:t>FR-OIP-005 – Alerting</w:t>
      </w:r>
    </w:p>
    <w:p w14:paraId="3B1F5C35" w14:textId="77777777" w:rsidR="00F659FC" w:rsidRPr="00F659FC" w:rsidRDefault="00F659FC" w:rsidP="00F659FC">
      <w:r w:rsidRPr="00F659FC">
        <w:t>Users define alerts.</w:t>
      </w:r>
    </w:p>
    <w:p w14:paraId="3D2123C3" w14:textId="77777777" w:rsidR="00F659FC" w:rsidRPr="00F659FC" w:rsidRDefault="00F659FC" w:rsidP="00F659FC">
      <w:r w:rsidRPr="00F659FC">
        <w:t> </w:t>
      </w:r>
    </w:p>
    <w:p w14:paraId="3B65C6C2" w14:textId="77777777" w:rsidR="00F659FC" w:rsidRPr="00F659FC" w:rsidRDefault="00F659FC" w:rsidP="00F659FC">
      <w:r w:rsidRPr="00F659FC">
        <w:t>Example:</w:t>
      </w:r>
    </w:p>
    <w:p w14:paraId="4A86CEED" w14:textId="77777777" w:rsidR="00F659FC" w:rsidRPr="00F659FC" w:rsidRDefault="00F659FC" w:rsidP="00F659FC">
      <w:r w:rsidRPr="00F659FC">
        <w:t> </w:t>
      </w:r>
    </w:p>
    <w:p w14:paraId="30BD3AC2" w14:textId="77777777" w:rsidR="00F659FC" w:rsidRPr="00F659FC" w:rsidRDefault="00F659FC" w:rsidP="00F659FC">
      <w:r w:rsidRPr="00F659FC">
        <w:t>Average Clearance Time</w:t>
      </w:r>
    </w:p>
    <w:p w14:paraId="6683E417" w14:textId="77777777" w:rsidR="00F659FC" w:rsidRPr="00F659FC" w:rsidRDefault="00F659FC" w:rsidP="00F659FC">
      <w:r w:rsidRPr="00F659FC">
        <w:t> </w:t>
      </w:r>
    </w:p>
    <w:p w14:paraId="6CD2285C" w14:textId="77777777" w:rsidR="00F659FC" w:rsidRPr="00F659FC" w:rsidRDefault="00F659FC" w:rsidP="00F659FC">
      <w:r w:rsidRPr="00F659FC">
        <w:t>&gt;</w:t>
      </w:r>
    </w:p>
    <w:p w14:paraId="556341BD" w14:textId="77777777" w:rsidR="00F659FC" w:rsidRPr="00F659FC" w:rsidRDefault="00F659FC" w:rsidP="00F659FC">
      <w:r w:rsidRPr="00F659FC">
        <w:t> </w:t>
      </w:r>
    </w:p>
    <w:p w14:paraId="5BDDD44A" w14:textId="77777777" w:rsidR="00F659FC" w:rsidRPr="00F659FC" w:rsidRDefault="00F659FC" w:rsidP="00F659FC">
      <w:r w:rsidRPr="00F659FC">
        <w:t>12 Hours</w:t>
      </w:r>
    </w:p>
    <w:p w14:paraId="6825F28C" w14:textId="77777777" w:rsidR="00F659FC" w:rsidRPr="00F659FC" w:rsidRDefault="00F659FC" w:rsidP="00F659FC">
      <w:r w:rsidRPr="00F659FC">
        <w:t> </w:t>
      </w:r>
    </w:p>
    <w:p w14:paraId="12D6D2A2" w14:textId="77777777" w:rsidR="00F659FC" w:rsidRPr="00F659FC" w:rsidRDefault="00F659FC" w:rsidP="00F659FC">
      <w:r w:rsidRPr="00F659FC">
        <w:t>↓</w:t>
      </w:r>
    </w:p>
    <w:p w14:paraId="565B484C" w14:textId="77777777" w:rsidR="00F659FC" w:rsidRPr="00F659FC" w:rsidRDefault="00F659FC" w:rsidP="00F659FC">
      <w:r w:rsidRPr="00F659FC">
        <w:t>Notify Operations Manager</w:t>
      </w:r>
    </w:p>
    <w:p w14:paraId="06F17556" w14:textId="77777777" w:rsidR="00F659FC" w:rsidRPr="00F659FC" w:rsidRDefault="00F659FC" w:rsidP="00F659FC">
      <w:r w:rsidRPr="00F659FC">
        <w:t> </w:t>
      </w:r>
    </w:p>
    <w:p w14:paraId="782F2307" w14:textId="77777777" w:rsidR="00F659FC" w:rsidRPr="00F659FC" w:rsidRDefault="00F659FC" w:rsidP="00F659FC">
      <w:r w:rsidRPr="00F659FC">
        <w:t>Another example:</w:t>
      </w:r>
    </w:p>
    <w:p w14:paraId="435FCBFD" w14:textId="77777777" w:rsidR="00F659FC" w:rsidRPr="00F659FC" w:rsidRDefault="00F659FC" w:rsidP="00F659FC">
      <w:r w:rsidRPr="00F659FC">
        <w:t> </w:t>
      </w:r>
    </w:p>
    <w:p w14:paraId="4D2179E8" w14:textId="77777777" w:rsidR="00F659FC" w:rsidRPr="00F659FC" w:rsidRDefault="00F659FC" w:rsidP="00F659FC">
      <w:r w:rsidRPr="00F659FC">
        <w:t>Compliance Holds</w:t>
      </w:r>
    </w:p>
    <w:p w14:paraId="184EA0AF" w14:textId="77777777" w:rsidR="00F659FC" w:rsidRPr="00F659FC" w:rsidRDefault="00F659FC" w:rsidP="00F659FC">
      <w:r w:rsidRPr="00F659FC">
        <w:t> </w:t>
      </w:r>
    </w:p>
    <w:p w14:paraId="1B772687" w14:textId="77777777" w:rsidR="00F659FC" w:rsidRPr="00F659FC" w:rsidRDefault="00F659FC" w:rsidP="00F659FC">
      <w:r w:rsidRPr="00F659FC">
        <w:t>&gt;</w:t>
      </w:r>
    </w:p>
    <w:p w14:paraId="450DD16C" w14:textId="77777777" w:rsidR="00F659FC" w:rsidRPr="00F659FC" w:rsidRDefault="00F659FC" w:rsidP="00F659FC">
      <w:r w:rsidRPr="00F659FC">
        <w:t> </w:t>
      </w:r>
    </w:p>
    <w:p w14:paraId="3E2807E8" w14:textId="77777777" w:rsidR="00F659FC" w:rsidRPr="00F659FC" w:rsidRDefault="00F659FC" w:rsidP="00F659FC">
      <w:r w:rsidRPr="00F659FC">
        <w:t>100</w:t>
      </w:r>
    </w:p>
    <w:p w14:paraId="20C429CC" w14:textId="77777777" w:rsidR="00F659FC" w:rsidRPr="00F659FC" w:rsidRDefault="00F659FC" w:rsidP="00F659FC">
      <w:r w:rsidRPr="00F659FC">
        <w:t> </w:t>
      </w:r>
    </w:p>
    <w:p w14:paraId="20843AC6" w14:textId="77777777" w:rsidR="00F659FC" w:rsidRPr="00F659FC" w:rsidRDefault="00F659FC" w:rsidP="00F659FC">
      <w:r w:rsidRPr="00F659FC">
        <w:t>↓</w:t>
      </w:r>
    </w:p>
    <w:p w14:paraId="0BCF723C" w14:textId="77777777" w:rsidR="00F659FC" w:rsidRPr="00F659FC" w:rsidRDefault="00F659FC" w:rsidP="00F659FC">
      <w:r w:rsidRPr="00F659FC">
        <w:t>Executive Alert</w:t>
      </w:r>
    </w:p>
    <w:p w14:paraId="305E1308" w14:textId="77777777" w:rsidR="00F659FC" w:rsidRPr="00F659FC" w:rsidRDefault="00F659FC" w:rsidP="00F659FC">
      <w:r w:rsidRPr="00F659FC">
        <w:t> </w:t>
      </w:r>
    </w:p>
    <w:p w14:paraId="240CEC54" w14:textId="77777777" w:rsidR="00F659FC" w:rsidRPr="00F659FC" w:rsidRDefault="00F659FC" w:rsidP="00F659FC">
      <w:r w:rsidRPr="00F659FC">
        <w:t>Alerts support configurable thresholds and escalation policies.</w:t>
      </w:r>
    </w:p>
    <w:p w14:paraId="1ED324DD" w14:textId="77777777" w:rsidR="00F659FC" w:rsidRPr="00F659FC" w:rsidRDefault="00F659FC" w:rsidP="00F659FC">
      <w:r w:rsidRPr="00F659FC">
        <w:t> </w:t>
      </w:r>
    </w:p>
    <w:p w14:paraId="2539FDAA" w14:textId="77777777" w:rsidR="00F659FC" w:rsidRPr="00F659FC" w:rsidRDefault="00F659FC" w:rsidP="00F659FC">
      <w:r w:rsidRPr="00F659FC">
        <w:rPr>
          <w:b/>
          <w:bCs/>
        </w:rPr>
        <w:t>19.12 Key Performance Indicators</w:t>
      </w:r>
    </w:p>
    <w:p w14:paraId="3CC53242" w14:textId="77777777" w:rsidR="00F659FC" w:rsidRPr="00F659FC" w:rsidRDefault="00F659FC" w:rsidP="00F659FC">
      <w:r w:rsidRPr="00F659FC">
        <w:t>Operational KPIs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26"/>
        <w:gridCol w:w="3993"/>
      </w:tblGrid>
      <w:tr w:rsidR="00F659FC" w:rsidRPr="00F659FC" w14:paraId="7456B6AE"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5DD19" w14:textId="77777777" w:rsidR="00F659FC" w:rsidRPr="00F659FC" w:rsidRDefault="00F659FC" w:rsidP="00F659FC">
            <w:r w:rsidRPr="00F659FC">
              <w:rPr>
                <w:b/>
                <w:bCs/>
              </w:rPr>
              <w:t>KPI</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A00117" w14:textId="77777777" w:rsidR="00F659FC" w:rsidRPr="00F659FC" w:rsidRDefault="00F659FC" w:rsidP="00F659FC">
            <w:r w:rsidRPr="00F659FC">
              <w:rPr>
                <w:b/>
                <w:bCs/>
              </w:rPr>
              <w:t>Formula</w:t>
            </w:r>
          </w:p>
        </w:tc>
      </w:tr>
      <w:tr w:rsidR="00F659FC" w:rsidRPr="00F659FC" w14:paraId="5C3547D6"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B1DA2" w14:textId="77777777" w:rsidR="00F659FC" w:rsidRPr="00F659FC" w:rsidRDefault="00F659FC" w:rsidP="00F659FC">
            <w:r w:rsidRPr="00F659FC">
              <w:t>Average Clearance Time</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CA365" w14:textId="77777777" w:rsidR="00F659FC" w:rsidRPr="00F659FC" w:rsidRDefault="00F659FC" w:rsidP="00F659FC">
            <w:r w:rsidRPr="00F659FC">
              <w:t>Release − Shipment Received</w:t>
            </w:r>
          </w:p>
        </w:tc>
      </w:tr>
      <w:tr w:rsidR="00F659FC" w:rsidRPr="00F659FC" w14:paraId="0A5A6436" w14:textId="77777777">
        <w:tc>
          <w:tcPr>
            <w:tcW w:w="3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1B709" w14:textId="77777777" w:rsidR="00F659FC" w:rsidRPr="00F659FC" w:rsidRDefault="00F659FC" w:rsidP="00F659FC">
            <w:r w:rsidRPr="00F659FC">
              <w:t>First-Time Acceptance Rate</w:t>
            </w:r>
          </w:p>
        </w:tc>
        <w:tc>
          <w:tcPr>
            <w:tcW w:w="3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78306" w14:textId="77777777" w:rsidR="00F659FC" w:rsidRPr="00F659FC" w:rsidRDefault="00F659FC" w:rsidP="00F659FC">
            <w:r w:rsidRPr="00F659FC">
              <w:t>Accepted ÷ Submitted</w:t>
            </w:r>
          </w:p>
        </w:tc>
      </w:tr>
      <w:tr w:rsidR="00F659FC" w:rsidRPr="00F659FC" w14:paraId="15F3F6D2"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C32CBB" w14:textId="77777777" w:rsidR="00F659FC" w:rsidRPr="00F659FC" w:rsidRDefault="00F659FC" w:rsidP="00F659FC">
            <w:r w:rsidRPr="00F659FC">
              <w:t>Customs Rejection Rate</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7D5DB" w14:textId="77777777" w:rsidR="00F659FC" w:rsidRPr="00F659FC" w:rsidRDefault="00F659FC" w:rsidP="00F659FC">
            <w:r w:rsidRPr="00F659FC">
              <w:t>Rejected ÷ Submitted</w:t>
            </w:r>
          </w:p>
        </w:tc>
      </w:tr>
      <w:tr w:rsidR="00F659FC" w:rsidRPr="00F659FC" w14:paraId="3B4B677E"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509BF9" w14:textId="77777777" w:rsidR="00F659FC" w:rsidRPr="00F659FC" w:rsidRDefault="00F659FC" w:rsidP="00F659FC">
            <w:r w:rsidRPr="00F659FC">
              <w:t>Permit Processing Time</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C8D73" w14:textId="77777777" w:rsidR="00F659FC" w:rsidRPr="00F659FC" w:rsidRDefault="00F659FC" w:rsidP="00F659FC">
            <w:r w:rsidRPr="00F659FC">
              <w:t>Approval − Request</w:t>
            </w:r>
          </w:p>
        </w:tc>
      </w:tr>
      <w:tr w:rsidR="00F659FC" w:rsidRPr="00F659FC" w14:paraId="3D89A1E5"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CE2A35" w14:textId="77777777" w:rsidR="00F659FC" w:rsidRPr="00F659FC" w:rsidRDefault="00F659FC" w:rsidP="00F659FC">
            <w:r w:rsidRPr="00F659FC">
              <w:t>Broker Productivity</w:t>
            </w:r>
          </w:p>
        </w:tc>
        <w:tc>
          <w:tcPr>
            <w:tcW w:w="3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62080" w14:textId="77777777" w:rsidR="00F659FC" w:rsidRPr="00F659FC" w:rsidRDefault="00F659FC" w:rsidP="00F659FC">
            <w:r w:rsidRPr="00F659FC">
              <w:t>Completed Declarations ÷ Broker</w:t>
            </w:r>
          </w:p>
        </w:tc>
      </w:tr>
      <w:tr w:rsidR="00F659FC" w:rsidRPr="00F659FC" w14:paraId="4D738BDC" w14:textId="77777777">
        <w:tc>
          <w:tcPr>
            <w:tcW w:w="3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14AE66" w14:textId="77777777" w:rsidR="00F659FC" w:rsidRPr="00F659FC" w:rsidRDefault="00F659FC" w:rsidP="00F659FC">
            <w:r w:rsidRPr="00F659FC">
              <w:t>SLA Compliance</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36197" w14:textId="77777777" w:rsidR="00F659FC" w:rsidRPr="00F659FC" w:rsidRDefault="00F659FC" w:rsidP="00F659FC">
            <w:r w:rsidRPr="00F659FC">
              <w:t>Completed Within SLA ÷ Total</w:t>
            </w:r>
          </w:p>
        </w:tc>
      </w:tr>
    </w:tbl>
    <w:p w14:paraId="64C964FD" w14:textId="77777777" w:rsidR="00F659FC" w:rsidRPr="00F659FC" w:rsidRDefault="00F659FC" w:rsidP="00F659FC">
      <w:r w:rsidRPr="00F659FC">
        <w:t>KPIs are configurable by customer, office, or jurisdiction.</w:t>
      </w:r>
    </w:p>
    <w:p w14:paraId="1D343799" w14:textId="77777777" w:rsidR="00F659FC" w:rsidRPr="00F659FC" w:rsidRDefault="00F659FC" w:rsidP="00F659FC">
      <w:r w:rsidRPr="00F659FC">
        <w:t> </w:t>
      </w:r>
    </w:p>
    <w:p w14:paraId="77459B75" w14:textId="77777777" w:rsidR="00F659FC" w:rsidRPr="00F659FC" w:rsidRDefault="00F659FC" w:rsidP="00F659FC">
      <w:r w:rsidRPr="00F659FC">
        <w:rPr>
          <w:b/>
          <w:bCs/>
        </w:rPr>
        <w:t>19.13 AI-Assisted Intelligence</w:t>
      </w:r>
    </w:p>
    <w:p w14:paraId="4469BE28" w14:textId="77777777" w:rsidR="00F659FC" w:rsidRPr="00F659FC" w:rsidRDefault="00F659FC" w:rsidP="00F659FC">
      <w:r w:rsidRPr="00F659FC">
        <w:t>The platform optionally provides AI-assisted insights.</w:t>
      </w:r>
    </w:p>
    <w:p w14:paraId="27B0D8AD" w14:textId="77777777" w:rsidR="00F659FC" w:rsidRPr="00F659FC" w:rsidRDefault="00F659FC" w:rsidP="00F659FC">
      <w:r w:rsidRPr="00F659FC">
        <w:t>Examples:</w:t>
      </w:r>
    </w:p>
    <w:p w14:paraId="46753E03" w14:textId="77777777" w:rsidR="00F659FC" w:rsidRPr="00F659FC" w:rsidRDefault="00F659FC" w:rsidP="00F659FC">
      <w:pPr>
        <w:numPr>
          <w:ilvl w:val="0"/>
          <w:numId w:val="305"/>
        </w:numPr>
      </w:pPr>
      <w:r w:rsidRPr="00F659FC">
        <w:t>Clearance delay prediction</w:t>
      </w:r>
    </w:p>
    <w:p w14:paraId="1AD8D8C7" w14:textId="77777777" w:rsidR="00F659FC" w:rsidRPr="00F659FC" w:rsidRDefault="00F659FC" w:rsidP="00F659FC">
      <w:pPr>
        <w:numPr>
          <w:ilvl w:val="0"/>
          <w:numId w:val="305"/>
        </w:numPr>
      </w:pPr>
      <w:r w:rsidRPr="00F659FC">
        <w:t>Missing document prediction</w:t>
      </w:r>
    </w:p>
    <w:p w14:paraId="0C00FC0D" w14:textId="77777777" w:rsidR="00F659FC" w:rsidRPr="00F659FC" w:rsidRDefault="00F659FC" w:rsidP="00F659FC">
      <w:pPr>
        <w:numPr>
          <w:ilvl w:val="0"/>
          <w:numId w:val="305"/>
        </w:numPr>
      </w:pPr>
      <w:r w:rsidRPr="00F659FC">
        <w:t>Compliance anomaly detection</w:t>
      </w:r>
    </w:p>
    <w:p w14:paraId="1CD22337" w14:textId="77777777" w:rsidR="00F659FC" w:rsidRPr="00F659FC" w:rsidRDefault="00F659FC" w:rsidP="00F659FC">
      <w:pPr>
        <w:numPr>
          <w:ilvl w:val="0"/>
          <w:numId w:val="305"/>
        </w:numPr>
      </w:pPr>
      <w:r w:rsidRPr="00F659FC">
        <w:t>Duty anomaly identification</w:t>
      </w:r>
    </w:p>
    <w:p w14:paraId="449DBA10" w14:textId="77777777" w:rsidR="00F659FC" w:rsidRPr="00F659FC" w:rsidRDefault="00F659FC" w:rsidP="00F659FC">
      <w:pPr>
        <w:numPr>
          <w:ilvl w:val="0"/>
          <w:numId w:val="305"/>
        </w:numPr>
      </w:pPr>
      <w:r w:rsidRPr="00F659FC">
        <w:t>Customer workload forecasting</w:t>
      </w:r>
    </w:p>
    <w:p w14:paraId="71F7E3C8" w14:textId="77777777" w:rsidR="00F659FC" w:rsidRPr="00F659FC" w:rsidRDefault="00F659FC" w:rsidP="00F659FC">
      <w:pPr>
        <w:numPr>
          <w:ilvl w:val="0"/>
          <w:numId w:val="305"/>
        </w:numPr>
      </w:pPr>
      <w:r w:rsidRPr="00F659FC">
        <w:t>Staffing recommendations</w:t>
      </w:r>
    </w:p>
    <w:p w14:paraId="4DEA660B" w14:textId="77777777" w:rsidR="00F659FC" w:rsidRPr="00F659FC" w:rsidRDefault="00F659FC" w:rsidP="00F659FC">
      <w:pPr>
        <w:numPr>
          <w:ilvl w:val="0"/>
          <w:numId w:val="305"/>
        </w:numPr>
      </w:pPr>
      <w:r w:rsidRPr="00F659FC">
        <w:t>Bottleneck detection</w:t>
      </w:r>
    </w:p>
    <w:p w14:paraId="34598D89" w14:textId="77777777" w:rsidR="00F659FC" w:rsidRPr="00F659FC" w:rsidRDefault="00F659FC" w:rsidP="00F659FC">
      <w:pPr>
        <w:numPr>
          <w:ilvl w:val="0"/>
          <w:numId w:val="305"/>
        </w:numPr>
      </w:pPr>
      <w:r w:rsidRPr="00F659FC">
        <w:t>Duplicate declaration identification</w:t>
      </w:r>
    </w:p>
    <w:p w14:paraId="6A979CEE" w14:textId="77777777" w:rsidR="00F659FC" w:rsidRPr="00F659FC" w:rsidRDefault="00F659FC" w:rsidP="00F659FC">
      <w:r w:rsidRPr="00F659FC">
        <w:t>AI recommendations are advisory unless explicitly configured otherwise.</w:t>
      </w:r>
    </w:p>
    <w:p w14:paraId="556C4055" w14:textId="77777777" w:rsidR="00F659FC" w:rsidRPr="00F659FC" w:rsidRDefault="00F659FC" w:rsidP="00F659FC">
      <w:r w:rsidRPr="00F659FC">
        <w:t> </w:t>
      </w:r>
    </w:p>
    <w:p w14:paraId="34ECEFF8" w14:textId="77777777" w:rsidR="00F659FC" w:rsidRPr="00F659FC" w:rsidRDefault="00F659FC" w:rsidP="00F659FC">
      <w:r w:rsidRPr="00F659FC">
        <w:rPr>
          <w:b/>
          <w:bCs/>
        </w:rPr>
        <w:t>19.14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1"/>
        <w:gridCol w:w="7535"/>
      </w:tblGrid>
      <w:tr w:rsidR="00F659FC" w:rsidRPr="00F659FC" w14:paraId="57AAC187" w14:textId="77777777">
        <w:tc>
          <w:tcPr>
            <w:tcW w:w="1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ED6F0" w14:textId="77777777" w:rsidR="00F659FC" w:rsidRPr="00F659FC" w:rsidRDefault="00F659FC" w:rsidP="00F659FC">
            <w:r w:rsidRPr="00F659FC">
              <w:rPr>
                <w:b/>
                <w:bCs/>
              </w:rPr>
              <w:t>Rule ID</w:t>
            </w:r>
          </w:p>
        </w:tc>
        <w:tc>
          <w:tcPr>
            <w:tcW w:w="8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48607F" w14:textId="77777777" w:rsidR="00F659FC" w:rsidRPr="00F659FC" w:rsidRDefault="00F659FC" w:rsidP="00F659FC">
            <w:r w:rsidRPr="00F659FC">
              <w:rPr>
                <w:b/>
                <w:bCs/>
              </w:rPr>
              <w:t>Description</w:t>
            </w:r>
          </w:p>
        </w:tc>
      </w:tr>
      <w:tr w:rsidR="00F659FC" w:rsidRPr="00F659FC" w14:paraId="1889828D"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F31C5" w14:textId="77777777" w:rsidR="00F659FC" w:rsidRPr="00F659FC" w:rsidRDefault="00F659FC" w:rsidP="00F659FC">
            <w:r w:rsidRPr="00F659FC">
              <w:t>BR-OIP-001</w:t>
            </w:r>
          </w:p>
        </w:tc>
        <w:tc>
          <w:tcPr>
            <w:tcW w:w="83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52CEE" w14:textId="77777777" w:rsidR="00F659FC" w:rsidRPr="00F659FC" w:rsidRDefault="00F659FC" w:rsidP="00F659FC">
            <w:r w:rsidRPr="00F659FC">
              <w:t>Reports reflect authorized data only.</w:t>
            </w:r>
          </w:p>
        </w:tc>
      </w:tr>
      <w:tr w:rsidR="00F659FC" w:rsidRPr="00F659FC" w14:paraId="7B814B42"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217C3" w14:textId="77777777" w:rsidR="00F659FC" w:rsidRPr="00F659FC" w:rsidRDefault="00F659FC" w:rsidP="00F659FC">
            <w:r w:rsidRPr="00F659FC">
              <w:t>BR-OIP-002</w:t>
            </w:r>
          </w:p>
        </w:tc>
        <w:tc>
          <w:tcPr>
            <w:tcW w:w="83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68B0D" w14:textId="77777777" w:rsidR="00F659FC" w:rsidRPr="00F659FC" w:rsidRDefault="00F659FC" w:rsidP="00F659FC">
            <w:r w:rsidRPr="00F659FC">
              <w:t>KPIs use version-controlled calculation definitions.</w:t>
            </w:r>
          </w:p>
        </w:tc>
      </w:tr>
      <w:tr w:rsidR="00F659FC" w:rsidRPr="00F659FC" w14:paraId="3D40B458"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12581" w14:textId="77777777" w:rsidR="00F659FC" w:rsidRPr="00F659FC" w:rsidRDefault="00F659FC" w:rsidP="00F659FC">
            <w:r w:rsidRPr="00F659FC">
              <w:t>BR-OIP-003</w:t>
            </w:r>
          </w:p>
        </w:tc>
        <w:tc>
          <w:tcPr>
            <w:tcW w:w="83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88986" w14:textId="77777777" w:rsidR="00F659FC" w:rsidRPr="00F659FC" w:rsidRDefault="00F659FC" w:rsidP="00F659FC">
            <w:r w:rsidRPr="00F659FC">
              <w:t>Historical reports remain reproducible even after master data changes.</w:t>
            </w:r>
          </w:p>
        </w:tc>
      </w:tr>
      <w:tr w:rsidR="00F659FC" w:rsidRPr="00F659FC" w14:paraId="6B97176D"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36590" w14:textId="77777777" w:rsidR="00F659FC" w:rsidRPr="00F659FC" w:rsidRDefault="00F659FC" w:rsidP="00F659FC">
            <w:r w:rsidRPr="00F659FC">
              <w:t>BR-OIP-004</w:t>
            </w:r>
          </w:p>
        </w:tc>
        <w:tc>
          <w:tcPr>
            <w:tcW w:w="83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C3E18" w14:textId="77777777" w:rsidR="00F659FC" w:rsidRPr="00F659FC" w:rsidRDefault="00F659FC" w:rsidP="00F659FC">
            <w:r w:rsidRPr="00F659FC">
              <w:t>Dashboard visibility follows role and data access permissions.</w:t>
            </w:r>
          </w:p>
        </w:tc>
      </w:tr>
      <w:tr w:rsidR="00F659FC" w:rsidRPr="00F659FC" w14:paraId="31472BB2"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AA26B" w14:textId="77777777" w:rsidR="00F659FC" w:rsidRPr="00F659FC" w:rsidRDefault="00F659FC" w:rsidP="00F659FC">
            <w:r w:rsidRPr="00F659FC">
              <w:t>BR-OIP-005</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5930C" w14:textId="77777777" w:rsidR="00F659FC" w:rsidRPr="00F659FC" w:rsidRDefault="00F659FC" w:rsidP="00F659FC">
            <w:r w:rsidRPr="00F659FC">
              <w:t>Regulatory reports are retained according to jurisdictional requirements.</w:t>
            </w:r>
          </w:p>
        </w:tc>
      </w:tr>
      <w:tr w:rsidR="00F659FC" w:rsidRPr="00F659FC" w14:paraId="2EC9ABE8" w14:textId="77777777">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41AB7" w14:textId="77777777" w:rsidR="00F659FC" w:rsidRPr="00F659FC" w:rsidRDefault="00F659FC" w:rsidP="00F659FC">
            <w:r w:rsidRPr="00F659FC">
              <w:t>BR-OIP-006</w:t>
            </w:r>
          </w:p>
        </w:tc>
        <w:tc>
          <w:tcPr>
            <w:tcW w:w="83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1AA29" w14:textId="77777777" w:rsidR="00F659FC" w:rsidRPr="00F659FC" w:rsidRDefault="00F659FC" w:rsidP="00F659FC">
            <w:r w:rsidRPr="00F659FC">
              <w:t>AI-generated insights are clearly identified as recommendations.</w:t>
            </w:r>
          </w:p>
        </w:tc>
      </w:tr>
    </w:tbl>
    <w:p w14:paraId="09D4A1ED" w14:textId="77777777" w:rsidR="00F659FC" w:rsidRPr="00F659FC" w:rsidRDefault="00F659FC" w:rsidP="00F659FC">
      <w:r w:rsidRPr="00F659FC">
        <w:t> </w:t>
      </w:r>
    </w:p>
    <w:p w14:paraId="3D54AEE1" w14:textId="77777777" w:rsidR="00F659FC" w:rsidRPr="00F659FC" w:rsidRDefault="00F659FC" w:rsidP="00F659FC">
      <w:r w:rsidRPr="00F659FC">
        <w:rPr>
          <w:b/>
          <w:bCs/>
        </w:rPr>
        <w:t>19.15 Operational Data Warehouse</w:t>
      </w:r>
    </w:p>
    <w:p w14:paraId="74C5C6E6" w14:textId="77777777" w:rsidR="00F659FC" w:rsidRPr="00F659FC" w:rsidRDefault="00F659FC" w:rsidP="00F659FC">
      <w:r w:rsidRPr="00F659FC">
        <w:t>The platform maintains an analytical repository optimized for reporting.</w:t>
      </w:r>
    </w:p>
    <w:p w14:paraId="626C6B9A" w14:textId="77777777" w:rsidR="00F659FC" w:rsidRPr="00F659FC" w:rsidRDefault="00F659FC" w:rsidP="00F659FC">
      <w:r w:rsidRPr="00F659FC">
        <w:t>Subject areas include:</w:t>
      </w:r>
    </w:p>
    <w:p w14:paraId="7468CB22" w14:textId="77777777" w:rsidR="00F659FC" w:rsidRPr="00F659FC" w:rsidRDefault="00F659FC" w:rsidP="00F659FC">
      <w:pPr>
        <w:numPr>
          <w:ilvl w:val="0"/>
          <w:numId w:val="306"/>
        </w:numPr>
      </w:pPr>
      <w:r w:rsidRPr="00F659FC">
        <w:t>Shipment Facts</w:t>
      </w:r>
    </w:p>
    <w:p w14:paraId="7345CF89" w14:textId="77777777" w:rsidR="00F659FC" w:rsidRPr="00F659FC" w:rsidRDefault="00F659FC" w:rsidP="00F659FC">
      <w:pPr>
        <w:numPr>
          <w:ilvl w:val="0"/>
          <w:numId w:val="306"/>
        </w:numPr>
      </w:pPr>
      <w:r w:rsidRPr="00F659FC">
        <w:t>Declaration Facts</w:t>
      </w:r>
    </w:p>
    <w:p w14:paraId="5837A218" w14:textId="77777777" w:rsidR="00F659FC" w:rsidRPr="00F659FC" w:rsidRDefault="00F659FC" w:rsidP="00F659FC">
      <w:pPr>
        <w:numPr>
          <w:ilvl w:val="0"/>
          <w:numId w:val="306"/>
        </w:numPr>
      </w:pPr>
      <w:r w:rsidRPr="00F659FC">
        <w:t>Duty Facts</w:t>
      </w:r>
    </w:p>
    <w:p w14:paraId="69525F23" w14:textId="77777777" w:rsidR="00F659FC" w:rsidRPr="00F659FC" w:rsidRDefault="00F659FC" w:rsidP="00F659FC">
      <w:pPr>
        <w:numPr>
          <w:ilvl w:val="0"/>
          <w:numId w:val="306"/>
        </w:numPr>
      </w:pPr>
      <w:r w:rsidRPr="00F659FC">
        <w:t>Compliance Facts</w:t>
      </w:r>
    </w:p>
    <w:p w14:paraId="1818BB8D" w14:textId="77777777" w:rsidR="00F659FC" w:rsidRPr="00F659FC" w:rsidRDefault="00F659FC" w:rsidP="00F659FC">
      <w:pPr>
        <w:numPr>
          <w:ilvl w:val="0"/>
          <w:numId w:val="306"/>
        </w:numPr>
      </w:pPr>
      <w:r w:rsidRPr="00F659FC">
        <w:t>Customer Dimensions</w:t>
      </w:r>
    </w:p>
    <w:p w14:paraId="07DFD10A" w14:textId="77777777" w:rsidR="00F659FC" w:rsidRPr="00F659FC" w:rsidRDefault="00F659FC" w:rsidP="00F659FC">
      <w:pPr>
        <w:numPr>
          <w:ilvl w:val="0"/>
          <w:numId w:val="306"/>
        </w:numPr>
      </w:pPr>
      <w:r w:rsidRPr="00F659FC">
        <w:t>Commodity Dimensions</w:t>
      </w:r>
    </w:p>
    <w:p w14:paraId="306324AE" w14:textId="77777777" w:rsidR="00F659FC" w:rsidRPr="00F659FC" w:rsidRDefault="00F659FC" w:rsidP="00F659FC">
      <w:pPr>
        <w:numPr>
          <w:ilvl w:val="0"/>
          <w:numId w:val="306"/>
        </w:numPr>
      </w:pPr>
      <w:r w:rsidRPr="00F659FC">
        <w:t>Country Dimensions</w:t>
      </w:r>
    </w:p>
    <w:p w14:paraId="6682FBF4" w14:textId="77777777" w:rsidR="00F659FC" w:rsidRPr="00F659FC" w:rsidRDefault="00F659FC" w:rsidP="00F659FC">
      <w:pPr>
        <w:numPr>
          <w:ilvl w:val="0"/>
          <w:numId w:val="306"/>
        </w:numPr>
      </w:pPr>
      <w:r w:rsidRPr="00F659FC">
        <w:t>Time Dimensions</w:t>
      </w:r>
    </w:p>
    <w:p w14:paraId="4A08AA30" w14:textId="77777777" w:rsidR="00F659FC" w:rsidRPr="00F659FC" w:rsidRDefault="00F659FC" w:rsidP="00F659FC">
      <w:pPr>
        <w:numPr>
          <w:ilvl w:val="0"/>
          <w:numId w:val="306"/>
        </w:numPr>
      </w:pPr>
      <w:r w:rsidRPr="00F659FC">
        <w:t>Regulatory Dimensions</w:t>
      </w:r>
    </w:p>
    <w:p w14:paraId="4975D884" w14:textId="77777777" w:rsidR="00F659FC" w:rsidRPr="00F659FC" w:rsidRDefault="00F659FC" w:rsidP="00F659FC">
      <w:r w:rsidRPr="00F659FC">
        <w:t>Historical data supports long-term trend analysis.</w:t>
      </w:r>
    </w:p>
    <w:p w14:paraId="49001B11" w14:textId="77777777" w:rsidR="00F659FC" w:rsidRPr="00F659FC" w:rsidRDefault="00F659FC" w:rsidP="00F659FC">
      <w:r w:rsidRPr="00F659FC">
        <w:t> </w:t>
      </w:r>
    </w:p>
    <w:p w14:paraId="241B3039" w14:textId="77777777" w:rsidR="00F659FC" w:rsidRPr="00F659FC" w:rsidRDefault="00F659FC" w:rsidP="00F659FC">
      <w:r w:rsidRPr="00F659FC">
        <w:rPr>
          <w:b/>
          <w:bCs/>
        </w:rPr>
        <w:t>19.16 Self-Service Analytics</w:t>
      </w:r>
    </w:p>
    <w:p w14:paraId="4215B467" w14:textId="77777777" w:rsidR="00F659FC" w:rsidRPr="00F659FC" w:rsidRDefault="00F659FC" w:rsidP="00F659FC">
      <w:r w:rsidRPr="00F659FC">
        <w:t>Business users can:</w:t>
      </w:r>
    </w:p>
    <w:p w14:paraId="55B6A803" w14:textId="77777777" w:rsidR="00F659FC" w:rsidRPr="00F659FC" w:rsidRDefault="00F659FC" w:rsidP="00F659FC">
      <w:pPr>
        <w:numPr>
          <w:ilvl w:val="0"/>
          <w:numId w:val="307"/>
        </w:numPr>
      </w:pPr>
      <w:r w:rsidRPr="00F659FC">
        <w:t>Build dashboards</w:t>
      </w:r>
    </w:p>
    <w:p w14:paraId="5B5857B3" w14:textId="77777777" w:rsidR="00F659FC" w:rsidRPr="00F659FC" w:rsidRDefault="00F659FC" w:rsidP="00F659FC">
      <w:pPr>
        <w:numPr>
          <w:ilvl w:val="0"/>
          <w:numId w:val="307"/>
        </w:numPr>
      </w:pPr>
      <w:r w:rsidRPr="00F659FC">
        <w:t>Save personal reports</w:t>
      </w:r>
    </w:p>
    <w:p w14:paraId="67295B58" w14:textId="77777777" w:rsidR="00F659FC" w:rsidRPr="00F659FC" w:rsidRDefault="00F659FC" w:rsidP="00F659FC">
      <w:pPr>
        <w:numPr>
          <w:ilvl w:val="0"/>
          <w:numId w:val="307"/>
        </w:numPr>
      </w:pPr>
      <w:r w:rsidRPr="00F659FC">
        <w:t>Share reports</w:t>
      </w:r>
    </w:p>
    <w:p w14:paraId="38A23FB2" w14:textId="77777777" w:rsidR="00F659FC" w:rsidRPr="00F659FC" w:rsidRDefault="00F659FC" w:rsidP="00F659FC">
      <w:pPr>
        <w:numPr>
          <w:ilvl w:val="0"/>
          <w:numId w:val="307"/>
        </w:numPr>
      </w:pPr>
      <w:r w:rsidRPr="00F659FC">
        <w:t>Schedule report delivery</w:t>
      </w:r>
    </w:p>
    <w:p w14:paraId="43726BC0" w14:textId="77777777" w:rsidR="00F659FC" w:rsidRPr="00F659FC" w:rsidRDefault="00F659FC" w:rsidP="00F659FC">
      <w:pPr>
        <w:numPr>
          <w:ilvl w:val="0"/>
          <w:numId w:val="307"/>
        </w:numPr>
      </w:pPr>
      <w:r w:rsidRPr="00F659FC">
        <w:t>Bookmark analyses</w:t>
      </w:r>
    </w:p>
    <w:p w14:paraId="179C87A8" w14:textId="77777777" w:rsidR="00F659FC" w:rsidRPr="00F659FC" w:rsidRDefault="00F659FC" w:rsidP="00F659FC">
      <w:pPr>
        <w:numPr>
          <w:ilvl w:val="0"/>
          <w:numId w:val="307"/>
        </w:numPr>
      </w:pPr>
      <w:r w:rsidRPr="00F659FC">
        <w:t>Compare reporting periods</w:t>
      </w:r>
    </w:p>
    <w:p w14:paraId="6B0D08E0" w14:textId="77777777" w:rsidR="00F659FC" w:rsidRPr="00F659FC" w:rsidRDefault="00F659FC" w:rsidP="00F659FC">
      <w:pPr>
        <w:numPr>
          <w:ilvl w:val="0"/>
          <w:numId w:val="307"/>
        </w:numPr>
      </w:pPr>
      <w:r w:rsidRPr="00F659FC">
        <w:t>Drill down from KPIs to transactions</w:t>
      </w:r>
    </w:p>
    <w:p w14:paraId="6E1A7933" w14:textId="77777777" w:rsidR="00F659FC" w:rsidRPr="00F659FC" w:rsidRDefault="00F659FC" w:rsidP="00F659FC">
      <w:r w:rsidRPr="00F659FC">
        <w:t>Self-service capabilities reduce dependence on technical teams.</w:t>
      </w:r>
    </w:p>
    <w:p w14:paraId="08A8953D" w14:textId="77777777" w:rsidR="00F659FC" w:rsidRPr="00F659FC" w:rsidRDefault="00F659FC" w:rsidP="00F659FC">
      <w:r w:rsidRPr="00F659FC">
        <w:t> </w:t>
      </w:r>
    </w:p>
    <w:p w14:paraId="4671F471" w14:textId="77777777" w:rsidR="00F659FC" w:rsidRPr="00F659FC" w:rsidRDefault="00F659FC" w:rsidP="00F659FC">
      <w:r w:rsidRPr="00F659FC">
        <w:rPr>
          <w:b/>
          <w:bCs/>
        </w:rPr>
        <w:t>19.17 Audit &amp; Regulatory Reporting</w:t>
      </w:r>
    </w:p>
    <w:p w14:paraId="1CBB5E22" w14:textId="77777777" w:rsidR="00F659FC" w:rsidRPr="00F659FC" w:rsidRDefault="00F659FC" w:rsidP="00F659FC">
      <w:r w:rsidRPr="00F659FC">
        <w:t>Standard reports include:</w:t>
      </w:r>
    </w:p>
    <w:p w14:paraId="5B16F1FA" w14:textId="77777777" w:rsidR="00F659FC" w:rsidRPr="00F659FC" w:rsidRDefault="00F659FC" w:rsidP="00F659FC">
      <w:pPr>
        <w:numPr>
          <w:ilvl w:val="0"/>
          <w:numId w:val="308"/>
        </w:numPr>
      </w:pPr>
      <w:r w:rsidRPr="00F659FC">
        <w:t>Customs Declaration Register</w:t>
      </w:r>
    </w:p>
    <w:p w14:paraId="1A4DE36E" w14:textId="77777777" w:rsidR="00F659FC" w:rsidRPr="00F659FC" w:rsidRDefault="00F659FC" w:rsidP="00F659FC">
      <w:pPr>
        <w:numPr>
          <w:ilvl w:val="0"/>
          <w:numId w:val="308"/>
        </w:numPr>
      </w:pPr>
      <w:r w:rsidRPr="00F659FC">
        <w:t>Permit Utilization</w:t>
      </w:r>
    </w:p>
    <w:p w14:paraId="391AC41C" w14:textId="77777777" w:rsidR="00F659FC" w:rsidRPr="00F659FC" w:rsidRDefault="00F659FC" w:rsidP="00F659FC">
      <w:pPr>
        <w:numPr>
          <w:ilvl w:val="0"/>
          <w:numId w:val="308"/>
        </w:numPr>
      </w:pPr>
      <w:r w:rsidRPr="00F659FC">
        <w:t>OGA Activity</w:t>
      </w:r>
    </w:p>
    <w:p w14:paraId="52E23525" w14:textId="77777777" w:rsidR="00F659FC" w:rsidRPr="00F659FC" w:rsidRDefault="00F659FC" w:rsidP="00F659FC">
      <w:pPr>
        <w:numPr>
          <w:ilvl w:val="0"/>
          <w:numId w:val="308"/>
        </w:numPr>
      </w:pPr>
      <w:r w:rsidRPr="00F659FC">
        <w:t>Duty Collection Summary</w:t>
      </w:r>
    </w:p>
    <w:p w14:paraId="4B1DB783" w14:textId="77777777" w:rsidR="00F659FC" w:rsidRPr="00F659FC" w:rsidRDefault="00F659FC" w:rsidP="00F659FC">
      <w:pPr>
        <w:numPr>
          <w:ilvl w:val="0"/>
          <w:numId w:val="308"/>
        </w:numPr>
      </w:pPr>
      <w:r w:rsidRPr="00F659FC">
        <w:t>Compliance Investigation Register</w:t>
      </w:r>
    </w:p>
    <w:p w14:paraId="4E160C15" w14:textId="77777777" w:rsidR="00F659FC" w:rsidRPr="00F659FC" w:rsidRDefault="00F659FC" w:rsidP="00F659FC">
      <w:pPr>
        <w:numPr>
          <w:ilvl w:val="0"/>
          <w:numId w:val="308"/>
        </w:numPr>
      </w:pPr>
      <w:r w:rsidRPr="00F659FC">
        <w:t>Audit Trail Report</w:t>
      </w:r>
    </w:p>
    <w:p w14:paraId="3EDA6642" w14:textId="77777777" w:rsidR="00F659FC" w:rsidRPr="00F659FC" w:rsidRDefault="00F659FC" w:rsidP="00F659FC">
      <w:pPr>
        <w:numPr>
          <w:ilvl w:val="0"/>
          <w:numId w:val="308"/>
        </w:numPr>
      </w:pPr>
      <w:r w:rsidRPr="00F659FC">
        <w:t>User Activity Report</w:t>
      </w:r>
    </w:p>
    <w:p w14:paraId="5B91C9A4" w14:textId="77777777" w:rsidR="00F659FC" w:rsidRPr="00F659FC" w:rsidRDefault="00F659FC" w:rsidP="00F659FC">
      <w:pPr>
        <w:numPr>
          <w:ilvl w:val="0"/>
          <w:numId w:val="308"/>
        </w:numPr>
      </w:pPr>
      <w:r w:rsidRPr="00F659FC">
        <w:t>Security Access Report</w:t>
      </w:r>
    </w:p>
    <w:p w14:paraId="02F1865A" w14:textId="77777777" w:rsidR="00F659FC" w:rsidRPr="00F659FC" w:rsidRDefault="00F659FC" w:rsidP="00F659FC">
      <w:r w:rsidRPr="00F659FC">
        <w:t>Reports are exportable and digitally signed where required.</w:t>
      </w:r>
    </w:p>
    <w:p w14:paraId="06BBE225" w14:textId="77777777" w:rsidR="00F659FC" w:rsidRPr="00F659FC" w:rsidRDefault="00F659FC" w:rsidP="00F659FC">
      <w:r w:rsidRPr="00F659FC">
        <w:t> </w:t>
      </w:r>
    </w:p>
    <w:p w14:paraId="70DF68CD" w14:textId="77777777" w:rsidR="00F659FC" w:rsidRPr="00F659FC" w:rsidRDefault="00F659FC" w:rsidP="00F659FC">
      <w:r w:rsidRPr="00F659FC">
        <w:rPr>
          <w:b/>
          <w:bCs/>
        </w:rPr>
        <w:t>19.18 Integration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80"/>
        <w:gridCol w:w="3419"/>
      </w:tblGrid>
      <w:tr w:rsidR="00F659FC" w:rsidRPr="00F659FC" w14:paraId="418EF64B"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47C9F" w14:textId="77777777" w:rsidR="00F659FC" w:rsidRPr="00F659FC" w:rsidRDefault="00F659FC" w:rsidP="00F659FC">
            <w:r w:rsidRPr="00F659FC">
              <w:rPr>
                <w:b/>
                <w:bCs/>
              </w:rPr>
              <w:t>Module</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DA992" w14:textId="77777777" w:rsidR="00F659FC" w:rsidRPr="00F659FC" w:rsidRDefault="00F659FC" w:rsidP="00F659FC">
            <w:r w:rsidRPr="00F659FC">
              <w:rPr>
                <w:b/>
                <w:bCs/>
              </w:rPr>
              <w:t>Purpose</w:t>
            </w:r>
          </w:p>
        </w:tc>
      </w:tr>
      <w:tr w:rsidR="00F659FC" w:rsidRPr="00F659FC" w14:paraId="1AE1C276"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B7430" w14:textId="77777777" w:rsidR="00F659FC" w:rsidRPr="00F659FC" w:rsidRDefault="00F659FC" w:rsidP="00F659FC">
            <w:r w:rsidRPr="00F659FC">
              <w:t>Shipment Management</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52038" w14:textId="77777777" w:rsidR="00F659FC" w:rsidRPr="00F659FC" w:rsidRDefault="00F659FC" w:rsidP="00F659FC">
            <w:r w:rsidRPr="00F659FC">
              <w:t>Operational metrics</w:t>
            </w:r>
          </w:p>
        </w:tc>
      </w:tr>
      <w:tr w:rsidR="00F659FC" w:rsidRPr="00F659FC" w14:paraId="629C5F7E"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DF298" w14:textId="77777777" w:rsidR="00F659FC" w:rsidRPr="00F659FC" w:rsidRDefault="00F659FC" w:rsidP="00F659FC">
            <w:r w:rsidRPr="00F659FC">
              <w:t>Workflow Engine</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0A73C" w14:textId="77777777" w:rsidR="00F659FC" w:rsidRPr="00F659FC" w:rsidRDefault="00F659FC" w:rsidP="00F659FC">
            <w:r w:rsidRPr="00F659FC">
              <w:t>SLA analytics</w:t>
            </w:r>
          </w:p>
        </w:tc>
      </w:tr>
      <w:tr w:rsidR="00F659FC" w:rsidRPr="00F659FC" w14:paraId="508CFDE6"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8558B" w14:textId="77777777" w:rsidR="00F659FC" w:rsidRPr="00F659FC" w:rsidRDefault="00F659FC" w:rsidP="00F659FC">
            <w:r w:rsidRPr="00F659FC">
              <w:t>Compliance Engine</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68298" w14:textId="77777777" w:rsidR="00F659FC" w:rsidRPr="00F659FC" w:rsidRDefault="00F659FC" w:rsidP="00F659FC">
            <w:r w:rsidRPr="00F659FC">
              <w:t>Risk reporting</w:t>
            </w:r>
          </w:p>
        </w:tc>
      </w:tr>
      <w:tr w:rsidR="00F659FC" w:rsidRPr="00F659FC" w14:paraId="330BE92E" w14:textId="77777777">
        <w:tc>
          <w:tcPr>
            <w:tcW w:w="3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543FC" w14:textId="77777777" w:rsidR="00F659FC" w:rsidRPr="00F659FC" w:rsidRDefault="00F659FC" w:rsidP="00F659FC">
            <w:r w:rsidRPr="00F659FC">
              <w:t>Customs Submission Engine</w:t>
            </w:r>
          </w:p>
        </w:tc>
        <w:tc>
          <w:tcPr>
            <w:tcW w:w="3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DF5D0" w14:textId="77777777" w:rsidR="00F659FC" w:rsidRPr="00F659FC" w:rsidRDefault="00F659FC" w:rsidP="00F659FC">
            <w:r w:rsidRPr="00F659FC">
              <w:t>Clearance performance</w:t>
            </w:r>
          </w:p>
        </w:tc>
      </w:tr>
      <w:tr w:rsidR="00F659FC" w:rsidRPr="00F659FC" w14:paraId="4F0CA49B"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D6186" w14:textId="77777777" w:rsidR="00F659FC" w:rsidRPr="00F659FC" w:rsidRDefault="00F659FC" w:rsidP="00F659FC">
            <w:r w:rsidRPr="00F659FC">
              <w:t>Document Management</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34D64" w14:textId="77777777" w:rsidR="00F659FC" w:rsidRPr="00F659FC" w:rsidRDefault="00F659FC" w:rsidP="00F659FC">
            <w:r w:rsidRPr="00F659FC">
              <w:t>Document analytics</w:t>
            </w:r>
          </w:p>
        </w:tc>
      </w:tr>
      <w:tr w:rsidR="00F659FC" w:rsidRPr="00F659FC" w14:paraId="5665EC45"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3BFC0" w14:textId="77777777" w:rsidR="00F659FC" w:rsidRPr="00F659FC" w:rsidRDefault="00F659FC" w:rsidP="00F659FC">
            <w:r w:rsidRPr="00F659FC">
              <w:t>Finance</w:t>
            </w:r>
          </w:p>
        </w:tc>
        <w:tc>
          <w:tcPr>
            <w:tcW w:w="34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002BE" w14:textId="77777777" w:rsidR="00F659FC" w:rsidRPr="00F659FC" w:rsidRDefault="00F659FC" w:rsidP="00F659FC">
            <w:r w:rsidRPr="00F659FC">
              <w:t>Revenue and duty reporting</w:t>
            </w:r>
          </w:p>
        </w:tc>
      </w:tr>
      <w:tr w:rsidR="00F659FC" w:rsidRPr="00F659FC" w14:paraId="1BB2DBB7" w14:textId="77777777">
        <w:tc>
          <w:tcPr>
            <w:tcW w:w="3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5E437" w14:textId="77777777" w:rsidR="00F659FC" w:rsidRPr="00F659FC" w:rsidRDefault="00F659FC" w:rsidP="00F659FC">
            <w:r w:rsidRPr="00F659FC">
              <w:t>Integration Platform</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0E0F5" w14:textId="77777777" w:rsidR="00F659FC" w:rsidRPr="00F659FC" w:rsidRDefault="00F659FC" w:rsidP="00F659FC">
            <w:r w:rsidRPr="00F659FC">
              <w:t>External BI consumption</w:t>
            </w:r>
          </w:p>
        </w:tc>
      </w:tr>
    </w:tbl>
    <w:p w14:paraId="37A3C49C" w14:textId="77777777" w:rsidR="00F659FC" w:rsidRPr="00F659FC" w:rsidRDefault="00F659FC" w:rsidP="00F659FC">
      <w:r w:rsidRPr="00F659FC">
        <w:t> </w:t>
      </w:r>
    </w:p>
    <w:p w14:paraId="20BA794E" w14:textId="77777777" w:rsidR="00F659FC" w:rsidRPr="00F659FC" w:rsidRDefault="00F659FC" w:rsidP="00F659FC">
      <w:r w:rsidRPr="00F659FC">
        <w:rPr>
          <w:b/>
          <w:bCs/>
        </w:rPr>
        <w:t>19.19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7"/>
        <w:gridCol w:w="2821"/>
        <w:gridCol w:w="5058"/>
      </w:tblGrid>
      <w:tr w:rsidR="00F659FC" w:rsidRPr="00F659FC" w14:paraId="6F5861C8" w14:textId="77777777">
        <w:tc>
          <w:tcPr>
            <w:tcW w:w="1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C56A4" w14:textId="77777777" w:rsidR="00F659FC" w:rsidRPr="00F659FC" w:rsidRDefault="00F659FC" w:rsidP="00F659FC">
            <w:r w:rsidRPr="00F659FC">
              <w:rPr>
                <w:b/>
                <w:bCs/>
              </w:rPr>
              <w:t>Error Code</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498FC" w14:textId="77777777" w:rsidR="00F659FC" w:rsidRPr="00F659FC" w:rsidRDefault="00F659FC" w:rsidP="00F659FC">
            <w:r w:rsidRPr="00F659FC">
              <w:rPr>
                <w:b/>
                <w:bCs/>
              </w:rPr>
              <w:t>Description</w:t>
            </w:r>
          </w:p>
        </w:tc>
        <w:tc>
          <w:tcPr>
            <w:tcW w:w="7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DD95C" w14:textId="77777777" w:rsidR="00F659FC" w:rsidRPr="00F659FC" w:rsidRDefault="00F659FC" w:rsidP="00F659FC">
            <w:r w:rsidRPr="00F659FC">
              <w:rPr>
                <w:b/>
                <w:bCs/>
              </w:rPr>
              <w:t>System Action</w:t>
            </w:r>
          </w:p>
        </w:tc>
      </w:tr>
      <w:tr w:rsidR="00F659FC" w:rsidRPr="00F659FC" w14:paraId="29E1E37B"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C1AD0" w14:textId="77777777" w:rsidR="00F659FC" w:rsidRPr="00F659FC" w:rsidRDefault="00F659FC" w:rsidP="00F659FC">
            <w:r w:rsidRPr="00F659FC">
              <w:t>OIP-001</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8D596E" w14:textId="77777777" w:rsidR="00F659FC" w:rsidRPr="00F659FC" w:rsidRDefault="00F659FC" w:rsidP="00F659FC">
            <w:r w:rsidRPr="00F659FC">
              <w:t>Data refresh failed</w:t>
            </w:r>
          </w:p>
        </w:tc>
        <w:tc>
          <w:tcPr>
            <w:tcW w:w="7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ACAFD3" w14:textId="77777777" w:rsidR="00F659FC" w:rsidRPr="00F659FC" w:rsidRDefault="00F659FC" w:rsidP="00F659FC">
            <w:r w:rsidRPr="00F659FC">
              <w:t>Retry and notify administrators</w:t>
            </w:r>
          </w:p>
        </w:tc>
      </w:tr>
      <w:tr w:rsidR="00F659FC" w:rsidRPr="00F659FC" w14:paraId="6FBE2385"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E0B781" w14:textId="77777777" w:rsidR="00F659FC" w:rsidRPr="00F659FC" w:rsidRDefault="00F659FC" w:rsidP="00F659FC">
            <w:r w:rsidRPr="00F659FC">
              <w:t>OIP-002</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CB731" w14:textId="77777777" w:rsidR="00F659FC" w:rsidRPr="00F659FC" w:rsidRDefault="00F659FC" w:rsidP="00F659FC">
            <w:r w:rsidRPr="00F659FC">
              <w:t>KPI calculation error</w:t>
            </w:r>
          </w:p>
        </w:tc>
        <w:tc>
          <w:tcPr>
            <w:tcW w:w="7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3C98C9" w14:textId="77777777" w:rsidR="00F659FC" w:rsidRPr="00F659FC" w:rsidRDefault="00F659FC" w:rsidP="00F659FC">
            <w:r w:rsidRPr="00F659FC">
              <w:t>Mark KPI unavailable and log calculation details</w:t>
            </w:r>
          </w:p>
        </w:tc>
      </w:tr>
      <w:tr w:rsidR="00F659FC" w:rsidRPr="00F659FC" w14:paraId="6DEFD67F"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5909D" w14:textId="77777777" w:rsidR="00F659FC" w:rsidRPr="00F659FC" w:rsidRDefault="00F659FC" w:rsidP="00F659FC">
            <w:r w:rsidRPr="00F659FC">
              <w:t>OIP-003</w:t>
            </w:r>
          </w:p>
        </w:tc>
        <w:tc>
          <w:tcPr>
            <w:tcW w:w="3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9B513" w14:textId="77777777" w:rsidR="00F659FC" w:rsidRPr="00F659FC" w:rsidRDefault="00F659FC" w:rsidP="00F659FC">
            <w:r w:rsidRPr="00F659FC">
              <w:t>Dashboard configuration invalid</w:t>
            </w:r>
          </w:p>
        </w:tc>
        <w:tc>
          <w:tcPr>
            <w:tcW w:w="7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544BE1" w14:textId="77777777" w:rsidR="00F659FC" w:rsidRPr="00F659FC" w:rsidRDefault="00F659FC" w:rsidP="00F659FC">
            <w:r w:rsidRPr="00F659FC">
              <w:t>Prevent publication until corrected</w:t>
            </w:r>
          </w:p>
        </w:tc>
      </w:tr>
      <w:tr w:rsidR="00F659FC" w:rsidRPr="00F659FC" w14:paraId="14720392"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4A539" w14:textId="77777777" w:rsidR="00F659FC" w:rsidRPr="00F659FC" w:rsidRDefault="00F659FC" w:rsidP="00F659FC">
            <w:r w:rsidRPr="00F659FC">
              <w:t>OIP-004</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34284" w14:textId="77777777" w:rsidR="00F659FC" w:rsidRPr="00F659FC" w:rsidRDefault="00F659FC" w:rsidP="00F659FC">
            <w:r w:rsidRPr="00F659FC">
              <w:t>Report generation timeout</w:t>
            </w:r>
          </w:p>
        </w:tc>
        <w:tc>
          <w:tcPr>
            <w:tcW w:w="7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B8E62" w14:textId="77777777" w:rsidR="00F659FC" w:rsidRPr="00F659FC" w:rsidRDefault="00F659FC" w:rsidP="00F659FC">
            <w:r w:rsidRPr="00F659FC">
              <w:t>Queue report for background processing</w:t>
            </w:r>
          </w:p>
        </w:tc>
      </w:tr>
      <w:tr w:rsidR="00F659FC" w:rsidRPr="00F659FC" w14:paraId="59105B8E"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FB3D4" w14:textId="77777777" w:rsidR="00F659FC" w:rsidRPr="00F659FC" w:rsidRDefault="00F659FC" w:rsidP="00F659FC">
            <w:r w:rsidRPr="00F659FC">
              <w:t>OIP-005</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A2CA46" w14:textId="77777777" w:rsidR="00F659FC" w:rsidRPr="00F659FC" w:rsidRDefault="00F659FC" w:rsidP="00F659FC">
            <w:r w:rsidRPr="00F659FC">
              <w:t>Unauthorized data request</w:t>
            </w:r>
          </w:p>
        </w:tc>
        <w:tc>
          <w:tcPr>
            <w:tcW w:w="7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369574" w14:textId="77777777" w:rsidR="00F659FC" w:rsidRPr="00F659FC" w:rsidRDefault="00F659FC" w:rsidP="00F659FC">
            <w:r w:rsidRPr="00F659FC">
              <w:t>Deny access and record security event</w:t>
            </w:r>
          </w:p>
        </w:tc>
      </w:tr>
      <w:tr w:rsidR="00F659FC" w:rsidRPr="00F659FC" w14:paraId="130938AF"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53D50" w14:textId="77777777" w:rsidR="00F659FC" w:rsidRPr="00F659FC" w:rsidRDefault="00F659FC" w:rsidP="00F659FC">
            <w:r w:rsidRPr="00F659FC">
              <w:t>OIP-006</w:t>
            </w:r>
          </w:p>
        </w:tc>
        <w:tc>
          <w:tcPr>
            <w:tcW w:w="3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E0106" w14:textId="77777777" w:rsidR="00F659FC" w:rsidRPr="00F659FC" w:rsidRDefault="00F659FC" w:rsidP="00F659FC">
            <w:r w:rsidRPr="00F659FC">
              <w:t>Data source unavailable</w:t>
            </w:r>
          </w:p>
        </w:tc>
        <w:tc>
          <w:tcPr>
            <w:tcW w:w="7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5A30A7" w14:textId="77777777" w:rsidR="00F659FC" w:rsidRPr="00F659FC" w:rsidRDefault="00F659FC" w:rsidP="00F659FC">
            <w:r w:rsidRPr="00F659FC">
              <w:t>Display partial results with data freshness indicators where possible</w:t>
            </w:r>
          </w:p>
        </w:tc>
      </w:tr>
    </w:tbl>
    <w:p w14:paraId="63D04606" w14:textId="77777777" w:rsidR="00F659FC" w:rsidRPr="00F659FC" w:rsidRDefault="00F659FC" w:rsidP="00F659FC">
      <w:r w:rsidRPr="00F659FC">
        <w:t> </w:t>
      </w:r>
    </w:p>
    <w:p w14:paraId="481B33B7" w14:textId="77777777" w:rsidR="00F659FC" w:rsidRPr="00F659FC" w:rsidRDefault="00F659FC" w:rsidP="00F659FC">
      <w:r w:rsidRPr="00F659FC">
        <w:rPr>
          <w:b/>
          <w:bCs/>
        </w:rPr>
        <w:t>19.20 Audit Requirements</w:t>
      </w:r>
    </w:p>
    <w:p w14:paraId="569BBDA9" w14:textId="77777777" w:rsidR="00F659FC" w:rsidRPr="00F659FC" w:rsidRDefault="00F659FC" w:rsidP="00F659FC">
      <w:r w:rsidRPr="00F659FC">
        <w:t>The platform records:</w:t>
      </w:r>
    </w:p>
    <w:p w14:paraId="2FC7CF7E" w14:textId="77777777" w:rsidR="00F659FC" w:rsidRPr="00F659FC" w:rsidRDefault="00F659FC" w:rsidP="00F659FC">
      <w:pPr>
        <w:numPr>
          <w:ilvl w:val="0"/>
          <w:numId w:val="309"/>
        </w:numPr>
      </w:pPr>
      <w:r w:rsidRPr="00F659FC">
        <w:t>Report execution</w:t>
      </w:r>
    </w:p>
    <w:p w14:paraId="1F6FD91C" w14:textId="77777777" w:rsidR="00F659FC" w:rsidRPr="00F659FC" w:rsidRDefault="00F659FC" w:rsidP="00F659FC">
      <w:pPr>
        <w:numPr>
          <w:ilvl w:val="0"/>
          <w:numId w:val="309"/>
        </w:numPr>
      </w:pPr>
      <w:r w:rsidRPr="00F659FC">
        <w:t>Dashboard access</w:t>
      </w:r>
    </w:p>
    <w:p w14:paraId="20E8D3D3" w14:textId="77777777" w:rsidR="00F659FC" w:rsidRPr="00F659FC" w:rsidRDefault="00F659FC" w:rsidP="00F659FC">
      <w:pPr>
        <w:numPr>
          <w:ilvl w:val="0"/>
          <w:numId w:val="309"/>
        </w:numPr>
      </w:pPr>
      <w:r w:rsidRPr="00F659FC">
        <w:t>KPI definition changes</w:t>
      </w:r>
    </w:p>
    <w:p w14:paraId="1F131886" w14:textId="77777777" w:rsidR="00F659FC" w:rsidRPr="00F659FC" w:rsidRDefault="00F659FC" w:rsidP="00F659FC">
      <w:pPr>
        <w:numPr>
          <w:ilvl w:val="0"/>
          <w:numId w:val="309"/>
        </w:numPr>
      </w:pPr>
      <w:r w:rsidRPr="00F659FC">
        <w:t>Alert creation</w:t>
      </w:r>
    </w:p>
    <w:p w14:paraId="3AA0A279" w14:textId="77777777" w:rsidR="00F659FC" w:rsidRPr="00F659FC" w:rsidRDefault="00F659FC" w:rsidP="00F659FC">
      <w:pPr>
        <w:numPr>
          <w:ilvl w:val="0"/>
          <w:numId w:val="309"/>
        </w:numPr>
      </w:pPr>
      <w:r w:rsidRPr="00F659FC">
        <w:t>Alert execution</w:t>
      </w:r>
    </w:p>
    <w:p w14:paraId="3F85D4F9" w14:textId="77777777" w:rsidR="00F659FC" w:rsidRPr="00F659FC" w:rsidRDefault="00F659FC" w:rsidP="00F659FC">
      <w:pPr>
        <w:numPr>
          <w:ilvl w:val="0"/>
          <w:numId w:val="309"/>
        </w:numPr>
      </w:pPr>
      <w:r w:rsidRPr="00F659FC">
        <w:t>Report scheduling</w:t>
      </w:r>
    </w:p>
    <w:p w14:paraId="0C482635" w14:textId="77777777" w:rsidR="00F659FC" w:rsidRPr="00F659FC" w:rsidRDefault="00F659FC" w:rsidP="00F659FC">
      <w:pPr>
        <w:numPr>
          <w:ilvl w:val="0"/>
          <w:numId w:val="309"/>
        </w:numPr>
      </w:pPr>
      <w:r w:rsidRPr="00F659FC">
        <w:t>Report export</w:t>
      </w:r>
    </w:p>
    <w:p w14:paraId="46EE7940" w14:textId="77777777" w:rsidR="00F659FC" w:rsidRPr="00F659FC" w:rsidRDefault="00F659FC" w:rsidP="00F659FC">
      <w:pPr>
        <w:numPr>
          <w:ilvl w:val="0"/>
          <w:numId w:val="309"/>
        </w:numPr>
      </w:pPr>
      <w:r w:rsidRPr="00F659FC">
        <w:t>Data refresh</w:t>
      </w:r>
    </w:p>
    <w:p w14:paraId="45AE565B" w14:textId="77777777" w:rsidR="00F659FC" w:rsidRPr="00F659FC" w:rsidRDefault="00F659FC" w:rsidP="00F659FC">
      <w:pPr>
        <w:numPr>
          <w:ilvl w:val="0"/>
          <w:numId w:val="309"/>
        </w:numPr>
      </w:pPr>
      <w:r w:rsidRPr="00F659FC">
        <w:t>AI insight generation</w:t>
      </w:r>
    </w:p>
    <w:p w14:paraId="4C33AD2F" w14:textId="77777777" w:rsidR="00F659FC" w:rsidRPr="00F659FC" w:rsidRDefault="00F659FC" w:rsidP="00F659FC">
      <w:r w:rsidRPr="00F659FC">
        <w:t>Each audit entry includes:</w:t>
      </w:r>
    </w:p>
    <w:p w14:paraId="7587D2E4" w14:textId="77777777" w:rsidR="00F659FC" w:rsidRPr="00F659FC" w:rsidRDefault="00F659FC" w:rsidP="00F659FC">
      <w:pPr>
        <w:numPr>
          <w:ilvl w:val="0"/>
          <w:numId w:val="310"/>
        </w:numPr>
      </w:pPr>
      <w:r w:rsidRPr="00F659FC">
        <w:t>User</w:t>
      </w:r>
    </w:p>
    <w:p w14:paraId="76B26777" w14:textId="77777777" w:rsidR="00F659FC" w:rsidRPr="00F659FC" w:rsidRDefault="00F659FC" w:rsidP="00F659FC">
      <w:pPr>
        <w:numPr>
          <w:ilvl w:val="0"/>
          <w:numId w:val="310"/>
        </w:numPr>
      </w:pPr>
      <w:r w:rsidRPr="00F659FC">
        <w:t>Timestamp</w:t>
      </w:r>
    </w:p>
    <w:p w14:paraId="35383D23" w14:textId="77777777" w:rsidR="00F659FC" w:rsidRPr="00F659FC" w:rsidRDefault="00F659FC" w:rsidP="00F659FC">
      <w:pPr>
        <w:numPr>
          <w:ilvl w:val="0"/>
          <w:numId w:val="310"/>
        </w:numPr>
      </w:pPr>
      <w:r w:rsidRPr="00F659FC">
        <w:t>Report ID</w:t>
      </w:r>
    </w:p>
    <w:p w14:paraId="498E39C3" w14:textId="77777777" w:rsidR="00F659FC" w:rsidRPr="00F659FC" w:rsidRDefault="00F659FC" w:rsidP="00F659FC">
      <w:pPr>
        <w:numPr>
          <w:ilvl w:val="0"/>
          <w:numId w:val="310"/>
        </w:numPr>
      </w:pPr>
      <w:r w:rsidRPr="00F659FC">
        <w:t>Dashboard ID</w:t>
      </w:r>
    </w:p>
    <w:p w14:paraId="704AC3B4" w14:textId="77777777" w:rsidR="00F659FC" w:rsidRPr="00F659FC" w:rsidRDefault="00F659FC" w:rsidP="00F659FC">
      <w:pPr>
        <w:numPr>
          <w:ilvl w:val="0"/>
          <w:numId w:val="310"/>
        </w:numPr>
      </w:pPr>
      <w:r w:rsidRPr="00F659FC">
        <w:t>Parameters</w:t>
      </w:r>
    </w:p>
    <w:p w14:paraId="7F42D6BC" w14:textId="77777777" w:rsidR="00F659FC" w:rsidRPr="00F659FC" w:rsidRDefault="00F659FC" w:rsidP="00F659FC">
      <w:pPr>
        <w:numPr>
          <w:ilvl w:val="0"/>
          <w:numId w:val="310"/>
        </w:numPr>
      </w:pPr>
      <w:r w:rsidRPr="00F659FC">
        <w:t>Processing duration</w:t>
      </w:r>
    </w:p>
    <w:p w14:paraId="4234DE5C" w14:textId="77777777" w:rsidR="00F659FC" w:rsidRPr="00F659FC" w:rsidRDefault="00F659FC" w:rsidP="00F659FC">
      <w:pPr>
        <w:numPr>
          <w:ilvl w:val="0"/>
          <w:numId w:val="310"/>
        </w:numPr>
      </w:pPr>
      <w:r w:rsidRPr="00F659FC">
        <w:t>Result status</w:t>
      </w:r>
    </w:p>
    <w:p w14:paraId="01435734" w14:textId="77777777" w:rsidR="00F659FC" w:rsidRPr="00F659FC" w:rsidRDefault="00F659FC" w:rsidP="00F659FC">
      <w:r w:rsidRPr="00F659FC">
        <w:t> </w:t>
      </w:r>
    </w:p>
    <w:p w14:paraId="0F7508F6" w14:textId="77777777" w:rsidR="00F659FC" w:rsidRPr="00F659FC" w:rsidRDefault="00F659FC" w:rsidP="00F659FC">
      <w:r w:rsidRPr="00F659FC">
        <w:rPr>
          <w:b/>
          <w:bCs/>
        </w:rPr>
        <w:t>19.21 Non-Functional Requirements</w:t>
      </w:r>
    </w:p>
    <w:p w14:paraId="17E57926" w14:textId="77777777" w:rsidR="00F659FC" w:rsidRPr="00F659FC" w:rsidRDefault="00F659FC" w:rsidP="00F659FC">
      <w:pPr>
        <w:numPr>
          <w:ilvl w:val="0"/>
          <w:numId w:val="311"/>
        </w:numPr>
      </w:pPr>
      <w:r w:rsidRPr="00F659FC">
        <w:t xml:space="preserve">Support </w:t>
      </w:r>
      <w:r w:rsidRPr="00F659FC">
        <w:rPr>
          <w:b/>
          <w:bCs/>
        </w:rPr>
        <w:t>near real-time operational dashboards</w:t>
      </w:r>
      <w:r w:rsidRPr="00F659FC">
        <w:t xml:space="preserve"> with configurable refresh intervals.</w:t>
      </w:r>
    </w:p>
    <w:p w14:paraId="59655320" w14:textId="77777777" w:rsidR="00F659FC" w:rsidRPr="00F659FC" w:rsidRDefault="00F659FC" w:rsidP="00F659FC">
      <w:pPr>
        <w:numPr>
          <w:ilvl w:val="0"/>
          <w:numId w:val="311"/>
        </w:numPr>
      </w:pPr>
      <w:r w:rsidRPr="00F659FC">
        <w:t>Process millions of analytical records without impacting transactional performance.</w:t>
      </w:r>
    </w:p>
    <w:p w14:paraId="1F32CA2E" w14:textId="77777777" w:rsidR="00F659FC" w:rsidRPr="00F659FC" w:rsidRDefault="00F659FC" w:rsidP="00F659FC">
      <w:pPr>
        <w:numPr>
          <w:ilvl w:val="0"/>
          <w:numId w:val="311"/>
        </w:numPr>
      </w:pPr>
      <w:r w:rsidRPr="00F659FC">
        <w:t>Support horizontal scaling of reporting services.</w:t>
      </w:r>
    </w:p>
    <w:p w14:paraId="7A8316E2" w14:textId="77777777" w:rsidR="00F659FC" w:rsidRPr="00F659FC" w:rsidRDefault="00F659FC" w:rsidP="00F659FC">
      <w:pPr>
        <w:numPr>
          <w:ilvl w:val="0"/>
          <w:numId w:val="311"/>
        </w:numPr>
      </w:pPr>
      <w:r w:rsidRPr="00F659FC">
        <w:t>Maintain historical data according to retention policies.</w:t>
      </w:r>
    </w:p>
    <w:p w14:paraId="1211C395" w14:textId="77777777" w:rsidR="00F659FC" w:rsidRPr="00F659FC" w:rsidRDefault="00F659FC" w:rsidP="00F659FC">
      <w:pPr>
        <w:numPr>
          <w:ilvl w:val="0"/>
          <w:numId w:val="311"/>
        </w:numPr>
      </w:pPr>
      <w:r w:rsidRPr="00F659FC">
        <w:t>Enable secure multi-tenant reporting where applicable.</w:t>
      </w:r>
    </w:p>
    <w:p w14:paraId="4E88D8C2" w14:textId="77777777" w:rsidR="00F659FC" w:rsidRPr="00F659FC" w:rsidRDefault="00F659FC" w:rsidP="00F659FC">
      <w:pPr>
        <w:numPr>
          <w:ilvl w:val="0"/>
          <w:numId w:val="311"/>
        </w:numPr>
      </w:pPr>
      <w:r w:rsidRPr="00F659FC">
        <w:t>Provide high-performance query optimization for large datasets.</w:t>
      </w:r>
    </w:p>
    <w:p w14:paraId="72F07C11" w14:textId="77777777" w:rsidR="00F659FC" w:rsidRPr="00F659FC" w:rsidRDefault="00F659FC" w:rsidP="00F659FC">
      <w:r w:rsidRPr="00F659FC">
        <w:t> </w:t>
      </w:r>
    </w:p>
    <w:p w14:paraId="0ED4801B" w14:textId="77777777" w:rsidR="00F659FC" w:rsidRPr="00F659FC" w:rsidRDefault="00F659FC" w:rsidP="00F659FC">
      <w:r w:rsidRPr="00F659FC">
        <w:rPr>
          <w:b/>
          <w:bCs/>
        </w:rPr>
        <w:t>19.22 Enterprise Design Enhancement – Operational Intelligence Platform</w:t>
      </w:r>
    </w:p>
    <w:p w14:paraId="09433CE4" w14:textId="77777777" w:rsidR="00F659FC" w:rsidRPr="00F659FC" w:rsidRDefault="00F659FC" w:rsidP="00F659FC">
      <w:r w:rsidRPr="00F659FC">
        <w:t xml:space="preserve">Instead of treating reporting as an afterthought, implement a dedicated </w:t>
      </w:r>
      <w:r w:rsidRPr="00F659FC">
        <w:rPr>
          <w:b/>
          <w:bCs/>
        </w:rPr>
        <w:t>Operational Intelligence Platform</w:t>
      </w:r>
      <w:r w:rsidRPr="00F659FC">
        <w:t>.</w:t>
      </w:r>
    </w:p>
    <w:p w14:paraId="7383A954" w14:textId="77777777" w:rsidR="00F659FC" w:rsidRPr="00F659FC" w:rsidRDefault="00F659FC" w:rsidP="00F659FC">
      <w:r w:rsidRPr="00F659FC">
        <w:t> </w:t>
      </w:r>
    </w:p>
    <w:p w14:paraId="1D03E5B1" w14:textId="77777777" w:rsidR="00F659FC" w:rsidRPr="00F659FC" w:rsidRDefault="00F659FC" w:rsidP="00F659FC">
      <w:r w:rsidRPr="00F659FC">
        <w:rPr>
          <w:b/>
          <w:bCs/>
        </w:rPr>
        <w:t>Four-Layer Analytics Architecture</w:t>
      </w:r>
    </w:p>
    <w:p w14:paraId="398F799D" w14:textId="77777777" w:rsidR="00F659FC" w:rsidRPr="00F659FC" w:rsidRDefault="00F659FC" w:rsidP="00F659FC">
      <w:r w:rsidRPr="00F659FC">
        <w:t> </w:t>
      </w:r>
    </w:p>
    <w:p w14:paraId="50394C5C" w14:textId="77777777" w:rsidR="00F659FC" w:rsidRPr="00F659FC" w:rsidRDefault="00F659FC" w:rsidP="00F659FC">
      <w:r w:rsidRPr="00F659FC">
        <w:t>Presentation Layer</w:t>
      </w:r>
      <w:r w:rsidRPr="00F659FC">
        <w:br/>
        <w:t>(Dashboards / Reports / Portal)</w:t>
      </w:r>
    </w:p>
    <w:p w14:paraId="41333479" w14:textId="77777777" w:rsidR="00F659FC" w:rsidRPr="00F659FC" w:rsidRDefault="00F659FC" w:rsidP="00F659FC">
      <w:r w:rsidRPr="00F659FC">
        <w:t> </w:t>
      </w:r>
    </w:p>
    <w:p w14:paraId="6470D1A2" w14:textId="77777777" w:rsidR="00F659FC" w:rsidRPr="00F659FC" w:rsidRDefault="00F659FC" w:rsidP="00F659FC">
      <w:r w:rsidRPr="00F659FC">
        <w:t>│</w:t>
      </w:r>
    </w:p>
    <w:p w14:paraId="57271F39" w14:textId="77777777" w:rsidR="00F659FC" w:rsidRPr="00F659FC" w:rsidRDefault="00F659FC" w:rsidP="00F659FC">
      <w:r w:rsidRPr="00F659FC">
        <w:t>Analytics Layer</w:t>
      </w:r>
      <w:r w:rsidRPr="00F659FC">
        <w:br/>
        <w:t>(KPIs / AI / Forecasting)</w:t>
      </w:r>
    </w:p>
    <w:p w14:paraId="12E5B2B7" w14:textId="77777777" w:rsidR="00F659FC" w:rsidRPr="00F659FC" w:rsidRDefault="00F659FC" w:rsidP="00F659FC">
      <w:r w:rsidRPr="00F659FC">
        <w:t> </w:t>
      </w:r>
    </w:p>
    <w:p w14:paraId="1105C444" w14:textId="77777777" w:rsidR="00F659FC" w:rsidRPr="00F659FC" w:rsidRDefault="00F659FC" w:rsidP="00F659FC">
      <w:r w:rsidRPr="00F659FC">
        <w:t>│</w:t>
      </w:r>
    </w:p>
    <w:p w14:paraId="25471782" w14:textId="77777777" w:rsidR="00F659FC" w:rsidRPr="00F659FC" w:rsidRDefault="00F659FC" w:rsidP="00F659FC">
      <w:r w:rsidRPr="00F659FC">
        <w:t>Semantic Layer</w:t>
      </w:r>
      <w:r w:rsidRPr="00F659FC">
        <w:br/>
        <w:t>(Business Metrics &amp; Definitions)</w:t>
      </w:r>
    </w:p>
    <w:p w14:paraId="335D8F8C" w14:textId="77777777" w:rsidR="00F659FC" w:rsidRPr="00F659FC" w:rsidRDefault="00F659FC" w:rsidP="00F659FC">
      <w:r w:rsidRPr="00F659FC">
        <w:t> </w:t>
      </w:r>
    </w:p>
    <w:p w14:paraId="2758C5FA" w14:textId="77777777" w:rsidR="00F659FC" w:rsidRPr="00F659FC" w:rsidRDefault="00F659FC" w:rsidP="00F659FC">
      <w:r w:rsidRPr="00F659FC">
        <w:t>│</w:t>
      </w:r>
    </w:p>
    <w:p w14:paraId="13AFD2AD" w14:textId="77777777" w:rsidR="00F659FC" w:rsidRPr="00F659FC" w:rsidRDefault="00F659FC" w:rsidP="00F659FC">
      <w:r w:rsidRPr="00F659FC">
        <w:t>Data Layer</w:t>
      </w:r>
      <w:r w:rsidRPr="00F659FC">
        <w:br/>
        <w:t>(ODS / Warehouse / Lakehouse)</w:t>
      </w:r>
    </w:p>
    <w:p w14:paraId="5B31FBEE" w14:textId="77777777" w:rsidR="00F659FC" w:rsidRPr="00F659FC" w:rsidRDefault="00F659FC" w:rsidP="00F659FC">
      <w:r w:rsidRPr="00F659FC">
        <w:t> </w:t>
      </w:r>
    </w:p>
    <w:p w14:paraId="279AC56F" w14:textId="77777777" w:rsidR="00F659FC" w:rsidRPr="00F659FC" w:rsidRDefault="00F659FC" w:rsidP="00F659FC">
      <w:r w:rsidRPr="00F659FC">
        <w:t>This separation ensures consistent metric definitions while allowing different visualization technologies to consume the same governed data.</w:t>
      </w:r>
    </w:p>
    <w:p w14:paraId="77950358" w14:textId="77777777" w:rsidR="00F659FC" w:rsidRPr="00F659FC" w:rsidRDefault="00F659FC" w:rsidP="00F659FC">
      <w:r w:rsidRPr="00F659FC">
        <w:rPr>
          <w:b/>
          <w:bCs/>
        </w:rPr>
        <w:t>Semantic Business Model</w:t>
      </w:r>
    </w:p>
    <w:p w14:paraId="2AAE46DF" w14:textId="77777777" w:rsidR="00F659FC" w:rsidRPr="00F659FC" w:rsidRDefault="00F659FC" w:rsidP="00F659FC">
      <w:r w:rsidRPr="00F659FC">
        <w:t>Create an enterprise semantic layer that defines:</w:t>
      </w:r>
    </w:p>
    <w:p w14:paraId="7AE1B53F" w14:textId="77777777" w:rsidR="00F659FC" w:rsidRPr="00F659FC" w:rsidRDefault="00F659FC" w:rsidP="00F659FC">
      <w:pPr>
        <w:numPr>
          <w:ilvl w:val="0"/>
          <w:numId w:val="312"/>
        </w:numPr>
      </w:pPr>
      <w:r w:rsidRPr="00F659FC">
        <w:t>Standard KPI calculations</w:t>
      </w:r>
    </w:p>
    <w:p w14:paraId="3FF322BB" w14:textId="77777777" w:rsidR="00F659FC" w:rsidRPr="00F659FC" w:rsidRDefault="00F659FC" w:rsidP="00F659FC">
      <w:pPr>
        <w:numPr>
          <w:ilvl w:val="0"/>
          <w:numId w:val="312"/>
        </w:numPr>
      </w:pPr>
      <w:r w:rsidRPr="00F659FC">
        <w:t>Business dimensions</w:t>
      </w:r>
    </w:p>
    <w:p w14:paraId="6D8828B0" w14:textId="77777777" w:rsidR="00F659FC" w:rsidRPr="00F659FC" w:rsidRDefault="00F659FC" w:rsidP="00F659FC">
      <w:pPr>
        <w:numPr>
          <w:ilvl w:val="0"/>
          <w:numId w:val="312"/>
        </w:numPr>
      </w:pPr>
      <w:r w:rsidRPr="00F659FC">
        <w:t>Time intelligence</w:t>
      </w:r>
    </w:p>
    <w:p w14:paraId="1B8DD017" w14:textId="77777777" w:rsidR="00F659FC" w:rsidRPr="00F659FC" w:rsidRDefault="00F659FC" w:rsidP="00F659FC">
      <w:pPr>
        <w:numPr>
          <w:ilvl w:val="0"/>
          <w:numId w:val="312"/>
        </w:numPr>
      </w:pPr>
      <w:r w:rsidRPr="00F659FC">
        <w:t>Regulatory metrics</w:t>
      </w:r>
    </w:p>
    <w:p w14:paraId="2A74C86A" w14:textId="77777777" w:rsidR="00F659FC" w:rsidRPr="00F659FC" w:rsidRDefault="00F659FC" w:rsidP="00F659FC">
      <w:pPr>
        <w:numPr>
          <w:ilvl w:val="0"/>
          <w:numId w:val="312"/>
        </w:numPr>
      </w:pPr>
      <w:r w:rsidRPr="00F659FC">
        <w:t>Customer metrics</w:t>
      </w:r>
    </w:p>
    <w:p w14:paraId="5D395DFA" w14:textId="77777777" w:rsidR="00F659FC" w:rsidRPr="00F659FC" w:rsidRDefault="00F659FC" w:rsidP="00F659FC">
      <w:pPr>
        <w:numPr>
          <w:ilvl w:val="0"/>
          <w:numId w:val="312"/>
        </w:numPr>
      </w:pPr>
      <w:r w:rsidRPr="00F659FC">
        <w:t>Financial measures</w:t>
      </w:r>
    </w:p>
    <w:p w14:paraId="7CD726FE" w14:textId="77777777" w:rsidR="00F659FC" w:rsidRPr="00F659FC" w:rsidRDefault="00F659FC" w:rsidP="00F659FC">
      <w:r w:rsidRPr="00F659FC">
        <w:t>This prevents different departments from calculating the same KPI differently.</w:t>
      </w:r>
    </w:p>
    <w:p w14:paraId="64FFE30B" w14:textId="77777777" w:rsidR="00F659FC" w:rsidRPr="00F659FC" w:rsidRDefault="00F659FC" w:rsidP="00F659FC">
      <w:r w:rsidRPr="00F659FC">
        <w:rPr>
          <w:b/>
          <w:bCs/>
        </w:rPr>
        <w:t>Streaming Analytics</w:t>
      </w:r>
    </w:p>
    <w:p w14:paraId="47B6181A" w14:textId="77777777" w:rsidR="00F659FC" w:rsidRPr="00F659FC" w:rsidRDefault="00F659FC" w:rsidP="00F659FC">
      <w:r w:rsidRPr="00F659FC">
        <w:t>High-value operational metrics (e.g., customs gateway outages, queue backlogs, SLA breaches) should be computed from event streams to provide real-time visibility.</w:t>
      </w:r>
    </w:p>
    <w:p w14:paraId="2FC787FF" w14:textId="77777777" w:rsidR="00F659FC" w:rsidRPr="00F659FC" w:rsidRDefault="00F659FC" w:rsidP="00F659FC">
      <w:r w:rsidRPr="00F659FC">
        <w:rPr>
          <w:b/>
          <w:bCs/>
        </w:rPr>
        <w:t>AI &amp; Predictive Insights</w:t>
      </w:r>
    </w:p>
    <w:p w14:paraId="14B9005B" w14:textId="77777777" w:rsidR="00F659FC" w:rsidRPr="00F659FC" w:rsidRDefault="00F659FC" w:rsidP="00F659FC">
      <w:r w:rsidRPr="00F659FC">
        <w:t>Future-ready capabilities include:</w:t>
      </w:r>
    </w:p>
    <w:p w14:paraId="184F57D0" w14:textId="77777777" w:rsidR="00F659FC" w:rsidRPr="00F659FC" w:rsidRDefault="00F659FC" w:rsidP="00F659FC">
      <w:pPr>
        <w:numPr>
          <w:ilvl w:val="0"/>
          <w:numId w:val="313"/>
        </w:numPr>
      </w:pPr>
      <w:r w:rsidRPr="00F659FC">
        <w:t>Expected clearance time based on trade lane, commodity, and customs office.</w:t>
      </w:r>
    </w:p>
    <w:p w14:paraId="36E8753E" w14:textId="77777777" w:rsidR="00F659FC" w:rsidRPr="00F659FC" w:rsidRDefault="00F659FC" w:rsidP="00F659FC">
      <w:pPr>
        <w:numPr>
          <w:ilvl w:val="0"/>
          <w:numId w:val="313"/>
        </w:numPr>
      </w:pPr>
      <w:r w:rsidRPr="00F659FC">
        <w:t>Detection of unusual declaration patterns that may indicate errors or fraud.</w:t>
      </w:r>
    </w:p>
    <w:p w14:paraId="0EE6AB96" w14:textId="77777777" w:rsidR="00F659FC" w:rsidRPr="00F659FC" w:rsidRDefault="00F659FC" w:rsidP="00F659FC">
      <w:pPr>
        <w:numPr>
          <w:ilvl w:val="0"/>
          <w:numId w:val="313"/>
        </w:numPr>
      </w:pPr>
      <w:r w:rsidRPr="00F659FC">
        <w:t>Forecasting of seasonal workload to optimize staffing.</w:t>
      </w:r>
    </w:p>
    <w:p w14:paraId="425147B9" w14:textId="77777777" w:rsidR="00F659FC" w:rsidRPr="00F659FC" w:rsidRDefault="00F659FC" w:rsidP="00F659FC">
      <w:pPr>
        <w:numPr>
          <w:ilvl w:val="0"/>
          <w:numId w:val="313"/>
        </w:numPr>
      </w:pPr>
      <w:r w:rsidRPr="00F659FC">
        <w:t>Recommendations for process improvements based on bottleneck analysis.</w:t>
      </w:r>
    </w:p>
    <w:p w14:paraId="433960D2" w14:textId="77777777" w:rsidR="00F659FC" w:rsidRPr="00F659FC" w:rsidRDefault="00F659FC" w:rsidP="00F659FC">
      <w:r w:rsidRPr="00F659FC">
        <w:t> </w:t>
      </w:r>
    </w:p>
    <w:p w14:paraId="0B441F40" w14:textId="77777777" w:rsidR="00F659FC" w:rsidRPr="00F659FC" w:rsidRDefault="00F659FC" w:rsidP="00F659FC">
      <w:r w:rsidRPr="00F659FC">
        <w:rPr>
          <w:b/>
          <w:bCs/>
        </w:rPr>
        <w:t>19.23 Enterprise KPI Catalog (Illustrative)</w:t>
      </w:r>
    </w:p>
    <w:p w14:paraId="4F6F8E40" w14:textId="77777777" w:rsidR="00F659FC" w:rsidRPr="00F659FC" w:rsidRDefault="00F659FC" w:rsidP="00F659FC">
      <w:r w:rsidRPr="00F659FC">
        <w:t>To ensure consistency across the organization, maintain a governed KPI catalog.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3"/>
        <w:gridCol w:w="6908"/>
      </w:tblGrid>
      <w:tr w:rsidR="00F659FC" w:rsidRPr="00F659FC" w14:paraId="297881A7"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10957" w14:textId="77777777" w:rsidR="00F659FC" w:rsidRPr="00F659FC" w:rsidRDefault="00F659FC" w:rsidP="00F659FC">
            <w:r w:rsidRPr="00F659FC">
              <w:rPr>
                <w:b/>
                <w:bCs/>
              </w:rPr>
              <w:t>Domain</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00B25" w14:textId="77777777" w:rsidR="00F659FC" w:rsidRPr="00F659FC" w:rsidRDefault="00F659FC" w:rsidP="00F659FC">
            <w:r w:rsidRPr="00F659FC">
              <w:rPr>
                <w:b/>
                <w:bCs/>
              </w:rPr>
              <w:t>Sample KPIs</w:t>
            </w:r>
          </w:p>
        </w:tc>
      </w:tr>
      <w:tr w:rsidR="00F659FC" w:rsidRPr="00F659FC" w14:paraId="3658AA62"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2BD36" w14:textId="77777777" w:rsidR="00F659FC" w:rsidRPr="00F659FC" w:rsidRDefault="00F659FC" w:rsidP="00F659FC">
            <w:r w:rsidRPr="00F659FC">
              <w:t>Operations</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1766A" w14:textId="77777777" w:rsidR="00F659FC" w:rsidRPr="00F659FC" w:rsidRDefault="00F659FC" w:rsidP="00F659FC">
            <w:r w:rsidRPr="00F659FC">
              <w:t>Average Clearance Time, Throughput, Queue Aging</w:t>
            </w:r>
          </w:p>
        </w:tc>
      </w:tr>
      <w:tr w:rsidR="00F659FC" w:rsidRPr="00F659FC" w14:paraId="43A3D2BC"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D3E55" w14:textId="77777777" w:rsidR="00F659FC" w:rsidRPr="00F659FC" w:rsidRDefault="00F659FC" w:rsidP="00F659FC">
            <w:r w:rsidRPr="00F659FC">
              <w:t>Customs</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9CF65A" w14:textId="77777777" w:rsidR="00F659FC" w:rsidRPr="00F659FC" w:rsidRDefault="00F659FC" w:rsidP="00F659FC">
            <w:r w:rsidRPr="00F659FC">
              <w:t>First-Time Acceptance Rate, Release Rate, Rejection Rate</w:t>
            </w:r>
          </w:p>
        </w:tc>
      </w:tr>
      <w:tr w:rsidR="00F659FC" w:rsidRPr="00F659FC" w14:paraId="242F7251" w14:textId="77777777">
        <w:tc>
          <w:tcPr>
            <w:tcW w:w="1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84066" w14:textId="77777777" w:rsidR="00F659FC" w:rsidRPr="00F659FC" w:rsidRDefault="00F659FC" w:rsidP="00F659FC">
            <w:r w:rsidRPr="00F659FC">
              <w:t>Compliance</w:t>
            </w:r>
          </w:p>
        </w:tc>
        <w:tc>
          <w:tcPr>
            <w:tcW w:w="6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B7B8B" w14:textId="77777777" w:rsidR="00F659FC" w:rsidRPr="00F659FC" w:rsidRDefault="00F659FC" w:rsidP="00F659FC">
            <w:r w:rsidRPr="00F659FC">
              <w:t>Holds, Screening Accuracy, Inspection Rate</w:t>
            </w:r>
          </w:p>
        </w:tc>
      </w:tr>
      <w:tr w:rsidR="00F659FC" w:rsidRPr="00F659FC" w14:paraId="1D5EF70F"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159B4" w14:textId="77777777" w:rsidR="00F659FC" w:rsidRPr="00F659FC" w:rsidRDefault="00F659FC" w:rsidP="00F659FC">
            <w:r w:rsidRPr="00F659FC">
              <w:t>Finance</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1B24C9" w14:textId="77777777" w:rsidR="00F659FC" w:rsidRPr="00F659FC" w:rsidRDefault="00F659FC" w:rsidP="00F659FC">
            <w:r w:rsidRPr="00F659FC">
              <w:t>Duty Processed, Revenue, Outstanding Receivables</w:t>
            </w:r>
          </w:p>
        </w:tc>
      </w:tr>
      <w:tr w:rsidR="00F659FC" w:rsidRPr="00F659FC" w14:paraId="54A930E4"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8AB3A" w14:textId="77777777" w:rsidR="00F659FC" w:rsidRPr="00F659FC" w:rsidRDefault="00F659FC" w:rsidP="00F659FC">
            <w:r w:rsidRPr="00F659FC">
              <w:t>Customer</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0DB36E" w14:textId="77777777" w:rsidR="00F659FC" w:rsidRPr="00F659FC" w:rsidRDefault="00F659FC" w:rsidP="00F659FC">
            <w:r w:rsidRPr="00F659FC">
              <w:t>SLA Compliance, Response Time, Satisfaction Trends</w:t>
            </w:r>
          </w:p>
        </w:tc>
      </w:tr>
      <w:tr w:rsidR="00F659FC" w:rsidRPr="00F659FC" w14:paraId="5A439CDB"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581ED" w14:textId="77777777" w:rsidR="00F659FC" w:rsidRPr="00F659FC" w:rsidRDefault="00F659FC" w:rsidP="00F659FC">
            <w:r w:rsidRPr="00F659FC">
              <w:t>Workforce</w:t>
            </w:r>
          </w:p>
        </w:tc>
        <w:tc>
          <w:tcPr>
            <w:tcW w:w="6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65EE7" w14:textId="77777777" w:rsidR="00F659FC" w:rsidRPr="00F659FC" w:rsidRDefault="00F659FC" w:rsidP="00F659FC">
            <w:r w:rsidRPr="00F659FC">
              <w:t>Productivity, Utilization, Rework Rate</w:t>
            </w:r>
          </w:p>
        </w:tc>
      </w:tr>
      <w:tr w:rsidR="00F659FC" w:rsidRPr="00F659FC" w14:paraId="64111E07" w14:textId="77777777">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56EB3" w14:textId="77777777" w:rsidR="00F659FC" w:rsidRPr="00F659FC" w:rsidRDefault="00F659FC" w:rsidP="00F659FC">
            <w:r w:rsidRPr="00F659FC">
              <w:t>Technology</w:t>
            </w:r>
          </w:p>
        </w:tc>
        <w:tc>
          <w:tcPr>
            <w:tcW w:w="69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4AD81" w14:textId="77777777" w:rsidR="00F659FC" w:rsidRPr="00F659FC" w:rsidRDefault="00F659FC" w:rsidP="00F659FC">
            <w:r w:rsidRPr="00F659FC">
              <w:t>API Availability, Message Latency, Integration Success Rate</w:t>
            </w:r>
          </w:p>
        </w:tc>
      </w:tr>
    </w:tbl>
    <w:p w14:paraId="7FB9EF98" w14:textId="77777777" w:rsidR="00F659FC" w:rsidRPr="00F659FC" w:rsidRDefault="00F659FC" w:rsidP="00F659FC">
      <w:r w:rsidRPr="00F659FC">
        <w:t>Each KPI should include:</w:t>
      </w:r>
    </w:p>
    <w:p w14:paraId="1B29A07E" w14:textId="77777777" w:rsidR="00F659FC" w:rsidRPr="00F659FC" w:rsidRDefault="00F659FC" w:rsidP="00F659FC">
      <w:pPr>
        <w:numPr>
          <w:ilvl w:val="0"/>
          <w:numId w:val="314"/>
        </w:numPr>
      </w:pPr>
      <w:r w:rsidRPr="00F659FC">
        <w:t>Business definition</w:t>
      </w:r>
    </w:p>
    <w:p w14:paraId="26FEC86F" w14:textId="77777777" w:rsidR="00F659FC" w:rsidRPr="00F659FC" w:rsidRDefault="00F659FC" w:rsidP="00F659FC">
      <w:pPr>
        <w:numPr>
          <w:ilvl w:val="0"/>
          <w:numId w:val="314"/>
        </w:numPr>
      </w:pPr>
      <w:r w:rsidRPr="00F659FC">
        <w:t>Formula</w:t>
      </w:r>
    </w:p>
    <w:p w14:paraId="175C08D1" w14:textId="77777777" w:rsidR="00F659FC" w:rsidRPr="00F659FC" w:rsidRDefault="00F659FC" w:rsidP="00F659FC">
      <w:pPr>
        <w:numPr>
          <w:ilvl w:val="0"/>
          <w:numId w:val="314"/>
        </w:numPr>
      </w:pPr>
      <w:r w:rsidRPr="00F659FC">
        <w:t>Data sources</w:t>
      </w:r>
    </w:p>
    <w:p w14:paraId="40CB0022" w14:textId="77777777" w:rsidR="00F659FC" w:rsidRPr="00F659FC" w:rsidRDefault="00F659FC" w:rsidP="00F659FC">
      <w:pPr>
        <w:numPr>
          <w:ilvl w:val="0"/>
          <w:numId w:val="314"/>
        </w:numPr>
      </w:pPr>
      <w:r w:rsidRPr="00F659FC">
        <w:t>Owner</w:t>
      </w:r>
    </w:p>
    <w:p w14:paraId="46D0F9C2" w14:textId="77777777" w:rsidR="00F659FC" w:rsidRPr="00F659FC" w:rsidRDefault="00F659FC" w:rsidP="00F659FC">
      <w:pPr>
        <w:numPr>
          <w:ilvl w:val="0"/>
          <w:numId w:val="314"/>
        </w:numPr>
      </w:pPr>
      <w:r w:rsidRPr="00F659FC">
        <w:t>Refresh frequency</w:t>
      </w:r>
    </w:p>
    <w:p w14:paraId="5A0A6669" w14:textId="77777777" w:rsidR="00F659FC" w:rsidRPr="00F659FC" w:rsidRDefault="00F659FC" w:rsidP="00F659FC">
      <w:pPr>
        <w:numPr>
          <w:ilvl w:val="0"/>
          <w:numId w:val="314"/>
        </w:numPr>
      </w:pPr>
      <w:r w:rsidRPr="00F659FC">
        <w:t>Target value</w:t>
      </w:r>
    </w:p>
    <w:p w14:paraId="5C07A94D" w14:textId="77777777" w:rsidR="00F659FC" w:rsidRPr="00F659FC" w:rsidRDefault="00F659FC" w:rsidP="00F659FC">
      <w:pPr>
        <w:numPr>
          <w:ilvl w:val="0"/>
          <w:numId w:val="314"/>
        </w:numPr>
      </w:pPr>
      <w:r w:rsidRPr="00F659FC">
        <w:t>Alert thresholds</w:t>
      </w:r>
    </w:p>
    <w:p w14:paraId="2CF6E30A" w14:textId="77777777" w:rsidR="00F659FC" w:rsidRPr="00F659FC" w:rsidRDefault="00F659FC" w:rsidP="00F659FC">
      <w:r w:rsidRPr="00F659FC">
        <w:t> </w:t>
      </w:r>
    </w:p>
    <w:p w14:paraId="1670B7F9" w14:textId="77777777" w:rsidR="00F659FC" w:rsidRPr="00F659FC" w:rsidRDefault="00F659FC" w:rsidP="00F659FC">
      <w:r w:rsidRPr="00F659FC">
        <w:rPr>
          <w:b/>
          <w:bCs/>
        </w:rPr>
        <w:t>Platform Status After Chapter 19</w:t>
      </w:r>
    </w:p>
    <w:p w14:paraId="7D4E8DEA" w14:textId="77777777" w:rsidR="00F659FC" w:rsidRPr="00F659FC" w:rsidRDefault="00F659FC" w:rsidP="00F659FC">
      <w:r w:rsidRPr="00F659FC">
        <w:t>With this chapter, the platform now includes:</w:t>
      </w:r>
    </w:p>
    <w:p w14:paraId="49A74EA1" w14:textId="77777777" w:rsidR="00F659FC" w:rsidRPr="00F659FC" w:rsidRDefault="00F659FC" w:rsidP="00F659FC">
      <w:pPr>
        <w:numPr>
          <w:ilvl w:val="0"/>
          <w:numId w:val="315"/>
        </w:numPr>
      </w:pPr>
      <w:r w:rsidRPr="00F659FC">
        <w:rPr>
          <w:b/>
          <w:bCs/>
        </w:rPr>
        <w:t>Business Processing Platform</w:t>
      </w:r>
      <w:r w:rsidRPr="00F659FC">
        <w:t xml:space="preserve"> (Chapters 4–11)</w:t>
      </w:r>
    </w:p>
    <w:p w14:paraId="328063CF" w14:textId="77777777" w:rsidR="00F659FC" w:rsidRPr="00F659FC" w:rsidRDefault="00F659FC" w:rsidP="00F659FC">
      <w:pPr>
        <w:numPr>
          <w:ilvl w:val="0"/>
          <w:numId w:val="315"/>
        </w:numPr>
      </w:pPr>
      <w:r w:rsidRPr="00F659FC">
        <w:rPr>
          <w:b/>
          <w:bCs/>
        </w:rPr>
        <w:t>Execution &amp; Collaboration Platform</w:t>
      </w:r>
      <w:r w:rsidRPr="00F659FC">
        <w:t xml:space="preserve"> (Chapters 12–16)</w:t>
      </w:r>
    </w:p>
    <w:p w14:paraId="0281D691" w14:textId="77777777" w:rsidR="00F659FC" w:rsidRPr="00F659FC" w:rsidRDefault="00F659FC" w:rsidP="00F659FC">
      <w:pPr>
        <w:numPr>
          <w:ilvl w:val="0"/>
          <w:numId w:val="315"/>
        </w:numPr>
      </w:pPr>
      <w:r w:rsidRPr="00F659FC">
        <w:rPr>
          <w:b/>
          <w:bCs/>
        </w:rPr>
        <w:t>Enterprise Data Platform</w:t>
      </w:r>
      <w:r w:rsidRPr="00F659FC">
        <w:t xml:space="preserve"> (Chapter 17)</w:t>
      </w:r>
    </w:p>
    <w:p w14:paraId="4A112E66" w14:textId="77777777" w:rsidR="00F659FC" w:rsidRPr="00F659FC" w:rsidRDefault="00F659FC" w:rsidP="00F659FC">
      <w:pPr>
        <w:numPr>
          <w:ilvl w:val="0"/>
          <w:numId w:val="315"/>
        </w:numPr>
      </w:pPr>
      <w:r w:rsidRPr="00F659FC">
        <w:rPr>
          <w:b/>
          <w:bCs/>
        </w:rPr>
        <w:t>Integration Platform</w:t>
      </w:r>
      <w:r w:rsidRPr="00F659FC">
        <w:t xml:space="preserve"> (Chapter 18)</w:t>
      </w:r>
    </w:p>
    <w:p w14:paraId="102DE1F7" w14:textId="77777777" w:rsidR="00F659FC" w:rsidRPr="00F659FC" w:rsidRDefault="00F659FC" w:rsidP="00F659FC">
      <w:pPr>
        <w:numPr>
          <w:ilvl w:val="0"/>
          <w:numId w:val="315"/>
        </w:numPr>
      </w:pPr>
      <w:r w:rsidRPr="00F659FC">
        <w:rPr>
          <w:b/>
          <w:bCs/>
        </w:rPr>
        <w:t>Operational Intelligence Platform</w:t>
      </w:r>
      <w:r w:rsidRPr="00F659FC">
        <w:t xml:space="preserve"> (Chapter 19)</w:t>
      </w:r>
    </w:p>
    <w:p w14:paraId="4B428238" w14:textId="77777777" w:rsidR="00F659FC" w:rsidRPr="00F659FC" w:rsidRDefault="00F659FC" w:rsidP="00F659FC">
      <w:r w:rsidRPr="00F659FC">
        <w:t>At this point, the platform architecture is comparable in scope to modern enterprise trade management suites.</w:t>
      </w:r>
    </w:p>
    <w:p w14:paraId="518A6EBE" w14:textId="77777777" w:rsidR="00F659FC" w:rsidRPr="00F659FC" w:rsidRDefault="00F659FC" w:rsidP="00F659FC">
      <w:r w:rsidRPr="00F659FC">
        <w:rPr>
          <w:b/>
          <w:bCs/>
        </w:rPr>
        <w:t>Looking Ahead – Chapter 20: Identity, Security &amp; Access Management</w:t>
      </w:r>
    </w:p>
    <w:p w14:paraId="46C7450B" w14:textId="77777777" w:rsidR="00F659FC" w:rsidRPr="00F659FC" w:rsidRDefault="00F659FC" w:rsidP="00F659FC">
      <w:r w:rsidRPr="00F659FC">
        <w:t>The next chapter will define the security architecture, including:</w:t>
      </w:r>
    </w:p>
    <w:p w14:paraId="65B07E8D" w14:textId="77777777" w:rsidR="00F659FC" w:rsidRPr="00F659FC" w:rsidRDefault="00F659FC" w:rsidP="00F659FC">
      <w:pPr>
        <w:numPr>
          <w:ilvl w:val="0"/>
          <w:numId w:val="316"/>
        </w:numPr>
      </w:pPr>
      <w:r w:rsidRPr="00F659FC">
        <w:t>Identity lifecycle management</w:t>
      </w:r>
    </w:p>
    <w:p w14:paraId="3EF3D2F8" w14:textId="77777777" w:rsidR="00F659FC" w:rsidRPr="00F659FC" w:rsidRDefault="00F659FC" w:rsidP="00F659FC">
      <w:pPr>
        <w:numPr>
          <w:ilvl w:val="0"/>
          <w:numId w:val="316"/>
        </w:numPr>
      </w:pPr>
      <w:r w:rsidRPr="00F659FC">
        <w:t>Authentication and Single Sign-On (SSO)</w:t>
      </w:r>
    </w:p>
    <w:p w14:paraId="2AF15594" w14:textId="77777777" w:rsidR="00F659FC" w:rsidRPr="00F659FC" w:rsidRDefault="00F659FC" w:rsidP="00F659FC">
      <w:pPr>
        <w:numPr>
          <w:ilvl w:val="0"/>
          <w:numId w:val="316"/>
        </w:numPr>
      </w:pPr>
      <w:r w:rsidRPr="00F659FC">
        <w:t>Multi-Factor Authentication (MFA)</w:t>
      </w:r>
    </w:p>
    <w:p w14:paraId="076CCE4F" w14:textId="77777777" w:rsidR="00F659FC" w:rsidRPr="00F659FC" w:rsidRDefault="00F659FC" w:rsidP="00F659FC">
      <w:pPr>
        <w:numPr>
          <w:ilvl w:val="0"/>
          <w:numId w:val="316"/>
        </w:numPr>
      </w:pPr>
      <w:r w:rsidRPr="00F659FC">
        <w:t>Role-Based Access Control (RBAC)</w:t>
      </w:r>
    </w:p>
    <w:p w14:paraId="7433615F" w14:textId="77777777" w:rsidR="00F659FC" w:rsidRPr="00F659FC" w:rsidRDefault="00F659FC" w:rsidP="00F659FC">
      <w:pPr>
        <w:numPr>
          <w:ilvl w:val="0"/>
          <w:numId w:val="316"/>
        </w:numPr>
      </w:pPr>
      <w:r w:rsidRPr="00F659FC">
        <w:t>Attribute-Based Access Control (ABAC)</w:t>
      </w:r>
    </w:p>
    <w:p w14:paraId="722B6DF3" w14:textId="77777777" w:rsidR="00F659FC" w:rsidRPr="00F659FC" w:rsidRDefault="00F659FC" w:rsidP="00F659FC">
      <w:pPr>
        <w:numPr>
          <w:ilvl w:val="0"/>
          <w:numId w:val="316"/>
        </w:numPr>
      </w:pPr>
      <w:r w:rsidRPr="00F659FC">
        <w:t>Delegated administration</w:t>
      </w:r>
    </w:p>
    <w:p w14:paraId="0725E79C" w14:textId="77777777" w:rsidR="00F659FC" w:rsidRPr="00F659FC" w:rsidRDefault="00F659FC" w:rsidP="00F659FC">
      <w:pPr>
        <w:numPr>
          <w:ilvl w:val="0"/>
          <w:numId w:val="316"/>
        </w:numPr>
      </w:pPr>
      <w:r w:rsidRPr="00F659FC">
        <w:t>Tenant isolation</w:t>
      </w:r>
    </w:p>
    <w:p w14:paraId="5433078A" w14:textId="77777777" w:rsidR="00F659FC" w:rsidRPr="00F659FC" w:rsidRDefault="00F659FC" w:rsidP="00F659FC">
      <w:pPr>
        <w:numPr>
          <w:ilvl w:val="0"/>
          <w:numId w:val="316"/>
        </w:numPr>
      </w:pPr>
      <w:r w:rsidRPr="00F659FC">
        <w:t>Secrets and key management</w:t>
      </w:r>
    </w:p>
    <w:p w14:paraId="44B517FE" w14:textId="77777777" w:rsidR="00F659FC" w:rsidRPr="00F659FC" w:rsidRDefault="00F659FC" w:rsidP="00F659FC">
      <w:pPr>
        <w:numPr>
          <w:ilvl w:val="0"/>
          <w:numId w:val="316"/>
        </w:numPr>
      </w:pPr>
      <w:r w:rsidRPr="00F659FC">
        <w:t>Encryption</w:t>
      </w:r>
    </w:p>
    <w:p w14:paraId="72664376" w14:textId="77777777" w:rsidR="00F659FC" w:rsidRPr="00F659FC" w:rsidRDefault="00F659FC" w:rsidP="00F659FC">
      <w:pPr>
        <w:numPr>
          <w:ilvl w:val="0"/>
          <w:numId w:val="316"/>
        </w:numPr>
      </w:pPr>
      <w:r w:rsidRPr="00F659FC">
        <w:t>Audit and security monitoring</w:t>
      </w:r>
    </w:p>
    <w:p w14:paraId="5836FE0D" w14:textId="77777777" w:rsidR="00F659FC" w:rsidRPr="00F659FC" w:rsidRDefault="00F659FC" w:rsidP="00F659FC">
      <w:pPr>
        <w:numPr>
          <w:ilvl w:val="0"/>
          <w:numId w:val="316"/>
        </w:numPr>
      </w:pPr>
      <w:r w:rsidRPr="00F659FC">
        <w:t>Zero Trust principles</w:t>
      </w:r>
    </w:p>
    <w:p w14:paraId="50BD200C" w14:textId="77777777" w:rsidR="00F659FC" w:rsidRPr="00F659FC" w:rsidRDefault="00F659FC" w:rsidP="00F659FC">
      <w:pPr>
        <w:numPr>
          <w:ilvl w:val="0"/>
          <w:numId w:val="316"/>
        </w:numPr>
      </w:pPr>
      <w:r w:rsidRPr="00F659FC">
        <w:t>Regulatory compliance (ISO 27001, SOC 2, GDPR, etc.)</w:t>
      </w:r>
    </w:p>
    <w:p w14:paraId="028358B6" w14:textId="77777777" w:rsidR="00F659FC" w:rsidRPr="00F659FC" w:rsidRDefault="00F659FC" w:rsidP="00F659FC">
      <w:r w:rsidRPr="00F659FC">
        <w:t>This chapter will establish the security foundation required for a global, multi-tenant customs brokerage platform handling sensitive trade, financial, and regulatory information.</w:t>
      </w:r>
    </w:p>
    <w:p w14:paraId="1060BB30" w14:textId="77777777" w:rsidR="00F659FC" w:rsidRPr="00F659FC" w:rsidRDefault="00F659FC" w:rsidP="00F659FC">
      <w:r w:rsidRPr="00F659FC">
        <w:t xml:space="preserve">Absolutely. Chapter 20 is arguably the </w:t>
      </w:r>
      <w:r w:rsidRPr="00F659FC">
        <w:rPr>
          <w:b/>
          <w:bCs/>
        </w:rPr>
        <w:t>most critical cross-cutting capability</w:t>
      </w:r>
      <w:r w:rsidRPr="00F659FC">
        <w:t xml:space="preserve"> in the entire platform. Customs brokerage systems process highly sensitive commercial invoices, customs declarations, trade secrets, customer financial data, government credentials, and regulatory submissions. Consequently, security must be designed into every layer of the platform rather than added afterward.</w:t>
      </w:r>
    </w:p>
    <w:p w14:paraId="69F9CC7E" w14:textId="77777777" w:rsidR="00F659FC" w:rsidRPr="00F659FC" w:rsidRDefault="00F659FC" w:rsidP="00F659FC">
      <w:r w:rsidRPr="00F659FC">
        <w:t xml:space="preserve">For a modern enterprise customs brokerage platform, I recommend adopting a </w:t>
      </w:r>
      <w:r w:rsidRPr="00F659FC">
        <w:rPr>
          <w:b/>
          <w:bCs/>
        </w:rPr>
        <w:t>Zero Trust Security Architecture</w:t>
      </w:r>
      <w:r w:rsidRPr="00F659FC">
        <w:t>, where every user, service, device, and API must be authenticated, authorized, and continuously validated.</w:t>
      </w:r>
    </w:p>
    <w:p w14:paraId="2F26F67C" w14:textId="77777777" w:rsidR="00F659FC" w:rsidRPr="00F659FC" w:rsidRDefault="00F659FC" w:rsidP="00F659FC">
      <w:r w:rsidRPr="00F659FC">
        <w:t> </w:t>
      </w:r>
    </w:p>
    <w:p w14:paraId="04CABE6E" w14:textId="77777777" w:rsidR="00F659FC" w:rsidRPr="00F659FC" w:rsidRDefault="00F659FC" w:rsidP="00F659FC">
      <w:r w:rsidRPr="00F659FC">
        <w:rPr>
          <w:b/>
          <w:bCs/>
        </w:rPr>
        <w:t>Chapter 20 – Identity, Security &amp; Access Management (ISAM)</w:t>
      </w:r>
    </w:p>
    <w:p w14:paraId="70F82B18" w14:textId="77777777" w:rsidR="00F659FC" w:rsidRPr="00F659FC" w:rsidRDefault="00F659FC" w:rsidP="00F659FC">
      <w:r w:rsidRPr="00F659FC">
        <w:rPr>
          <w:b/>
          <w:bCs/>
        </w:rPr>
        <w:t>Module ID:</w:t>
      </w:r>
      <w:r w:rsidRPr="00F659FC">
        <w:t xml:space="preserve"> ISAM-001</w:t>
      </w:r>
    </w:p>
    <w:p w14:paraId="7B9A2D34" w14:textId="77777777" w:rsidR="00F659FC" w:rsidRPr="00F659FC" w:rsidRDefault="00F659FC" w:rsidP="00F659FC">
      <w:r w:rsidRPr="00F659FC">
        <w:rPr>
          <w:b/>
          <w:bCs/>
        </w:rPr>
        <w:t>Priority:</w:t>
      </w:r>
      <w:r w:rsidRPr="00F659FC">
        <w:t xml:space="preserve"> Critical</w:t>
      </w:r>
    </w:p>
    <w:p w14:paraId="64C51CE6" w14:textId="77777777" w:rsidR="00F659FC" w:rsidRPr="00F659FC" w:rsidRDefault="00F659FC" w:rsidP="00F659FC">
      <w:r w:rsidRPr="00F659FC">
        <w:rPr>
          <w:b/>
          <w:bCs/>
        </w:rPr>
        <w:t>Dependencies:</w:t>
      </w:r>
    </w:p>
    <w:p w14:paraId="78F28AE1" w14:textId="77777777" w:rsidR="00F659FC" w:rsidRPr="00F659FC" w:rsidRDefault="00F659FC" w:rsidP="00F659FC">
      <w:pPr>
        <w:numPr>
          <w:ilvl w:val="0"/>
          <w:numId w:val="317"/>
        </w:numPr>
      </w:pPr>
      <w:r w:rsidRPr="00F659FC">
        <w:t>Master Data Management</w:t>
      </w:r>
    </w:p>
    <w:p w14:paraId="0BC6C617" w14:textId="77777777" w:rsidR="00F659FC" w:rsidRPr="00F659FC" w:rsidRDefault="00F659FC" w:rsidP="00F659FC">
      <w:pPr>
        <w:numPr>
          <w:ilvl w:val="0"/>
          <w:numId w:val="317"/>
        </w:numPr>
      </w:pPr>
      <w:r w:rsidRPr="00F659FC">
        <w:t>Integration Platform</w:t>
      </w:r>
    </w:p>
    <w:p w14:paraId="63AA06A4" w14:textId="77777777" w:rsidR="00F659FC" w:rsidRPr="00F659FC" w:rsidRDefault="00F659FC" w:rsidP="00F659FC">
      <w:pPr>
        <w:numPr>
          <w:ilvl w:val="0"/>
          <w:numId w:val="317"/>
        </w:numPr>
      </w:pPr>
      <w:r w:rsidRPr="00F659FC">
        <w:t>Notification Platform</w:t>
      </w:r>
    </w:p>
    <w:p w14:paraId="0CCDBAD1" w14:textId="77777777" w:rsidR="00F659FC" w:rsidRPr="00F659FC" w:rsidRDefault="00F659FC" w:rsidP="00F659FC">
      <w:r w:rsidRPr="00F659FC">
        <w:rPr>
          <w:b/>
          <w:bCs/>
        </w:rPr>
        <w:t>Consumers:</w:t>
      </w:r>
    </w:p>
    <w:p w14:paraId="4B84935B" w14:textId="77777777" w:rsidR="00F659FC" w:rsidRPr="00F659FC" w:rsidRDefault="00F659FC" w:rsidP="00F659FC">
      <w:pPr>
        <w:numPr>
          <w:ilvl w:val="0"/>
          <w:numId w:val="318"/>
        </w:numPr>
      </w:pPr>
      <w:r w:rsidRPr="00F659FC">
        <w:t>All Business Modules</w:t>
      </w:r>
    </w:p>
    <w:p w14:paraId="3815E313" w14:textId="77777777" w:rsidR="00F659FC" w:rsidRPr="00F659FC" w:rsidRDefault="00F659FC" w:rsidP="00F659FC">
      <w:pPr>
        <w:numPr>
          <w:ilvl w:val="0"/>
          <w:numId w:val="318"/>
        </w:numPr>
      </w:pPr>
      <w:r w:rsidRPr="00F659FC">
        <w:t>API Gateway</w:t>
      </w:r>
    </w:p>
    <w:p w14:paraId="3AB521A6" w14:textId="77777777" w:rsidR="00F659FC" w:rsidRPr="00F659FC" w:rsidRDefault="00F659FC" w:rsidP="00F659FC">
      <w:pPr>
        <w:numPr>
          <w:ilvl w:val="0"/>
          <w:numId w:val="318"/>
        </w:numPr>
      </w:pPr>
      <w:r w:rsidRPr="00F659FC">
        <w:t>Customer Portal</w:t>
      </w:r>
    </w:p>
    <w:p w14:paraId="51D8BDA9" w14:textId="77777777" w:rsidR="00F659FC" w:rsidRPr="00F659FC" w:rsidRDefault="00F659FC" w:rsidP="00F659FC">
      <w:pPr>
        <w:numPr>
          <w:ilvl w:val="0"/>
          <w:numId w:val="318"/>
        </w:numPr>
      </w:pPr>
      <w:r w:rsidRPr="00F659FC">
        <w:t>Mobile Applications</w:t>
      </w:r>
    </w:p>
    <w:p w14:paraId="02F0ECDE" w14:textId="77777777" w:rsidR="00F659FC" w:rsidRPr="00F659FC" w:rsidRDefault="00F659FC" w:rsidP="00F659FC">
      <w:pPr>
        <w:numPr>
          <w:ilvl w:val="0"/>
          <w:numId w:val="318"/>
        </w:numPr>
      </w:pPr>
      <w:r w:rsidRPr="00F659FC">
        <w:t>Administration Console</w:t>
      </w:r>
    </w:p>
    <w:p w14:paraId="6FBBA669" w14:textId="77777777" w:rsidR="00F659FC" w:rsidRPr="00F659FC" w:rsidRDefault="00F659FC" w:rsidP="00F659FC">
      <w:pPr>
        <w:numPr>
          <w:ilvl w:val="0"/>
          <w:numId w:val="318"/>
        </w:numPr>
      </w:pPr>
      <w:r w:rsidRPr="00F659FC">
        <w:t>Integration Services</w:t>
      </w:r>
    </w:p>
    <w:p w14:paraId="0CEBF8F8" w14:textId="77777777" w:rsidR="00F659FC" w:rsidRPr="00F659FC" w:rsidRDefault="00F659FC" w:rsidP="00F659FC">
      <w:r w:rsidRPr="00F659FC">
        <w:t> </w:t>
      </w:r>
    </w:p>
    <w:p w14:paraId="53BAFF02" w14:textId="77777777" w:rsidR="00F659FC" w:rsidRPr="00F659FC" w:rsidRDefault="00F659FC" w:rsidP="00F659FC">
      <w:r w:rsidRPr="00F659FC">
        <w:rPr>
          <w:b/>
          <w:bCs/>
        </w:rPr>
        <w:t>20.1 Purpose</w:t>
      </w:r>
    </w:p>
    <w:p w14:paraId="47D5E36A" w14:textId="77777777" w:rsidR="00F659FC" w:rsidRPr="00F659FC" w:rsidRDefault="00F659FC" w:rsidP="00F659FC">
      <w:r w:rsidRPr="00F659FC">
        <w:t>The Identity, Security &amp; Access Management (ISAM) module provides centralized identity lifecycle management, authentication, authorization, security policy enforcement, encryption, audit logging, and access governance for the entire Customs Brokerage Platform.</w:t>
      </w:r>
    </w:p>
    <w:p w14:paraId="738244BA" w14:textId="77777777" w:rsidR="00F659FC" w:rsidRPr="00F659FC" w:rsidRDefault="00F659FC" w:rsidP="00F659FC">
      <w:r w:rsidRPr="00F659FC">
        <w:t>It ensures that only authenticated and authorized users, systems, and devices can access platform resources while maintaining regulatory compliance and protecting sensitive trade information.</w:t>
      </w:r>
    </w:p>
    <w:p w14:paraId="67939100" w14:textId="77777777" w:rsidR="00F659FC" w:rsidRPr="00F659FC" w:rsidRDefault="00F659FC" w:rsidP="00F659FC">
      <w:r w:rsidRPr="00F659FC">
        <w:t> </w:t>
      </w:r>
    </w:p>
    <w:p w14:paraId="232E898A" w14:textId="77777777" w:rsidR="00F659FC" w:rsidRPr="00F659FC" w:rsidRDefault="00F659FC" w:rsidP="00F659FC">
      <w:r w:rsidRPr="00F659FC">
        <w:rPr>
          <w:b/>
          <w:bCs/>
        </w:rPr>
        <w:t>20.2 Business Objectives</w:t>
      </w:r>
    </w:p>
    <w:p w14:paraId="4B5F331F" w14:textId="77777777" w:rsidR="00F659FC" w:rsidRPr="00F659FC" w:rsidRDefault="00F659FC" w:rsidP="00F659FC">
      <w:r w:rsidRPr="00F659FC">
        <w:t>The platform shall:</w:t>
      </w:r>
    </w:p>
    <w:p w14:paraId="1E390AC0" w14:textId="77777777" w:rsidR="00F659FC" w:rsidRPr="00F659FC" w:rsidRDefault="00F659FC" w:rsidP="00F659FC">
      <w:pPr>
        <w:numPr>
          <w:ilvl w:val="0"/>
          <w:numId w:val="319"/>
        </w:numPr>
      </w:pPr>
      <w:r w:rsidRPr="00F659FC">
        <w:t>Centralize identity management.</w:t>
      </w:r>
    </w:p>
    <w:p w14:paraId="0D5E1D1A" w14:textId="77777777" w:rsidR="00F659FC" w:rsidRPr="00F659FC" w:rsidRDefault="00F659FC" w:rsidP="00F659FC">
      <w:pPr>
        <w:numPr>
          <w:ilvl w:val="0"/>
          <w:numId w:val="319"/>
        </w:numPr>
      </w:pPr>
      <w:r w:rsidRPr="00F659FC">
        <w:t>Support enterprise Single Sign-On (SSO).</w:t>
      </w:r>
    </w:p>
    <w:p w14:paraId="6E8F2E82" w14:textId="77777777" w:rsidR="00F659FC" w:rsidRPr="00F659FC" w:rsidRDefault="00F659FC" w:rsidP="00F659FC">
      <w:pPr>
        <w:numPr>
          <w:ilvl w:val="0"/>
          <w:numId w:val="319"/>
        </w:numPr>
      </w:pPr>
      <w:r w:rsidRPr="00F659FC">
        <w:t>Enforce Multi-Factor Authentication (MFA).</w:t>
      </w:r>
    </w:p>
    <w:p w14:paraId="05F816AF" w14:textId="77777777" w:rsidR="00F659FC" w:rsidRPr="00F659FC" w:rsidRDefault="00F659FC" w:rsidP="00F659FC">
      <w:pPr>
        <w:numPr>
          <w:ilvl w:val="0"/>
          <w:numId w:val="319"/>
        </w:numPr>
      </w:pPr>
      <w:r w:rsidRPr="00F659FC">
        <w:t>Provide fine-grained authorization.</w:t>
      </w:r>
    </w:p>
    <w:p w14:paraId="198AE8F4" w14:textId="77777777" w:rsidR="00F659FC" w:rsidRPr="00F659FC" w:rsidRDefault="00F659FC" w:rsidP="00F659FC">
      <w:pPr>
        <w:numPr>
          <w:ilvl w:val="0"/>
          <w:numId w:val="319"/>
        </w:numPr>
      </w:pPr>
      <w:r w:rsidRPr="00F659FC">
        <w:t>Protect sensitive trade information.</w:t>
      </w:r>
    </w:p>
    <w:p w14:paraId="0117A705" w14:textId="77777777" w:rsidR="00F659FC" w:rsidRPr="00F659FC" w:rsidRDefault="00F659FC" w:rsidP="00F659FC">
      <w:pPr>
        <w:numPr>
          <w:ilvl w:val="0"/>
          <w:numId w:val="319"/>
        </w:numPr>
      </w:pPr>
      <w:r w:rsidRPr="00F659FC">
        <w:t>Ensure tenant isolation.</w:t>
      </w:r>
    </w:p>
    <w:p w14:paraId="036F1E25" w14:textId="77777777" w:rsidR="00F659FC" w:rsidRPr="00F659FC" w:rsidRDefault="00F659FC" w:rsidP="00F659FC">
      <w:pPr>
        <w:numPr>
          <w:ilvl w:val="0"/>
          <w:numId w:val="319"/>
        </w:numPr>
      </w:pPr>
      <w:r w:rsidRPr="00F659FC">
        <w:t>Maintain complete security audit trails.</w:t>
      </w:r>
    </w:p>
    <w:p w14:paraId="58E4352D" w14:textId="77777777" w:rsidR="00F659FC" w:rsidRPr="00F659FC" w:rsidRDefault="00F659FC" w:rsidP="00F659FC">
      <w:pPr>
        <w:numPr>
          <w:ilvl w:val="0"/>
          <w:numId w:val="319"/>
        </w:numPr>
      </w:pPr>
      <w:r w:rsidRPr="00F659FC">
        <w:t>Support international security and privacy regulations.</w:t>
      </w:r>
    </w:p>
    <w:p w14:paraId="45D8EC7A" w14:textId="77777777" w:rsidR="00F659FC" w:rsidRPr="00F659FC" w:rsidRDefault="00F659FC" w:rsidP="00F659FC">
      <w:r w:rsidRPr="00F659FC">
        <w:t> </w:t>
      </w:r>
    </w:p>
    <w:p w14:paraId="2DF4D8D7" w14:textId="77777777" w:rsidR="00F659FC" w:rsidRPr="00F659FC" w:rsidRDefault="00F659FC" w:rsidP="00F659FC">
      <w:r w:rsidRPr="00F659FC">
        <w:rPr>
          <w:b/>
          <w:bCs/>
        </w:rPr>
        <w:t>20.3 Security Architecture</w:t>
      </w:r>
    </w:p>
    <w:p w14:paraId="252F85C0" w14:textId="77777777" w:rsidR="00F659FC" w:rsidRPr="00F659FC" w:rsidRDefault="00F659FC" w:rsidP="00F659FC">
      <w:r w:rsidRPr="00F659FC">
        <w:t xml:space="preserve">                   Identity Provider</w:t>
      </w:r>
      <w:r w:rsidRPr="00F659FC">
        <w:br/>
        <w:t xml:space="preserve">                          │</w:t>
      </w:r>
      <w:r w:rsidRPr="00F659FC">
        <w:br/>
        <w:t xml:space="preserve">                          </w:t>
      </w:r>
      <w:r w:rsidRPr="00F659FC">
        <w:rPr>
          <w:rFonts w:ascii="Arial" w:hAnsi="Arial" w:cs="Arial"/>
        </w:rPr>
        <w:t>▼</w:t>
      </w:r>
      <w:r w:rsidRPr="00F659FC">
        <w:br/>
        <w:t xml:space="preserve">               Authentication Service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Authorization Engine</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Business APIs    Customer Portal   Mobile Apps</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Audit &amp; Security Logs</w:t>
      </w:r>
    </w:p>
    <w:p w14:paraId="2B2AE1D4" w14:textId="77777777" w:rsidR="00F659FC" w:rsidRPr="00F659FC" w:rsidRDefault="00F659FC" w:rsidP="00F659FC">
      <w:r w:rsidRPr="00F659FC">
        <w:t> </w:t>
      </w:r>
    </w:p>
    <w:p w14:paraId="27265C02" w14:textId="36A363DC" w:rsidR="00F659FC" w:rsidRPr="00F659FC" w:rsidRDefault="00F659FC" w:rsidP="00F659FC">
      <w:r w:rsidRPr="00F659FC">
        <w:drawing>
          <wp:inline distT="0" distB="0" distL="0" distR="0" wp14:anchorId="59BFA934" wp14:editId="73BD0CDD">
            <wp:extent cx="4838700" cy="3162300"/>
            <wp:effectExtent l="0" t="0" r="0" b="0"/>
            <wp:docPr id="55567600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38700" cy="3162300"/>
                    </a:xfrm>
                    <a:prstGeom prst="rect">
                      <a:avLst/>
                    </a:prstGeom>
                    <a:noFill/>
                    <a:ln>
                      <a:noFill/>
                    </a:ln>
                  </pic:spPr>
                </pic:pic>
              </a:graphicData>
            </a:graphic>
          </wp:inline>
        </w:drawing>
      </w:r>
    </w:p>
    <w:p w14:paraId="05A471FA" w14:textId="77777777" w:rsidR="00F659FC" w:rsidRPr="00F659FC" w:rsidRDefault="00F659FC" w:rsidP="00F659FC">
      <w:r w:rsidRPr="00F659FC">
        <w:t> </w:t>
      </w:r>
    </w:p>
    <w:p w14:paraId="10B52E9C" w14:textId="77777777" w:rsidR="00F659FC" w:rsidRPr="00F659FC" w:rsidRDefault="00F659FC" w:rsidP="00F659FC">
      <w:r w:rsidRPr="00F659FC">
        <w:t>Security services are shared across all modules.</w:t>
      </w:r>
    </w:p>
    <w:p w14:paraId="11C9BF49" w14:textId="77777777" w:rsidR="00F659FC" w:rsidRPr="00F659FC" w:rsidRDefault="00F659FC" w:rsidP="00F659FC">
      <w:r w:rsidRPr="00F659FC">
        <w:t> </w:t>
      </w:r>
    </w:p>
    <w:p w14:paraId="03BC183C" w14:textId="77777777" w:rsidR="00F659FC" w:rsidRPr="00F659FC" w:rsidRDefault="00F659FC" w:rsidP="00F659FC">
      <w:r w:rsidRPr="00F659FC">
        <w:rPr>
          <w:b/>
          <w:bCs/>
        </w:rPr>
        <w:t>20.4 Identity Types</w:t>
      </w:r>
    </w:p>
    <w:p w14:paraId="61FA5890" w14:textId="77777777" w:rsidR="00F659FC" w:rsidRPr="00F659FC" w:rsidRDefault="00F659FC" w:rsidP="00F659FC">
      <w:r w:rsidRPr="00F659FC">
        <w:t>The platform supports multiple identity categories.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57"/>
        <w:gridCol w:w="4326"/>
      </w:tblGrid>
      <w:tr w:rsidR="00F659FC" w:rsidRPr="00F659FC" w14:paraId="0F881CC1"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470F1" w14:textId="77777777" w:rsidR="00F659FC" w:rsidRPr="00F659FC" w:rsidRDefault="00F659FC" w:rsidP="00F659FC">
            <w:r w:rsidRPr="00F659FC">
              <w:rPr>
                <w:b/>
                <w:bCs/>
              </w:rPr>
              <w:t>Identity Type</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DA537" w14:textId="77777777" w:rsidR="00F659FC" w:rsidRPr="00F659FC" w:rsidRDefault="00F659FC" w:rsidP="00F659FC">
            <w:r w:rsidRPr="00F659FC">
              <w:rPr>
                <w:b/>
                <w:bCs/>
              </w:rPr>
              <w:t>Examples</w:t>
            </w:r>
          </w:p>
        </w:tc>
      </w:tr>
      <w:tr w:rsidR="00F659FC" w:rsidRPr="00F659FC" w14:paraId="63613787"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3CFA2" w14:textId="77777777" w:rsidR="00F659FC" w:rsidRPr="00F659FC" w:rsidRDefault="00F659FC" w:rsidP="00F659FC">
            <w:r w:rsidRPr="00F659FC">
              <w:t>Internal Users</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16A8B" w14:textId="77777777" w:rsidR="00F659FC" w:rsidRPr="00F659FC" w:rsidRDefault="00F659FC" w:rsidP="00F659FC">
            <w:r w:rsidRPr="00F659FC">
              <w:t>Customs Brokers, Supervisors</w:t>
            </w:r>
          </w:p>
        </w:tc>
      </w:tr>
      <w:tr w:rsidR="00F659FC" w:rsidRPr="00F659FC" w14:paraId="505670BF"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C1880" w14:textId="77777777" w:rsidR="00F659FC" w:rsidRPr="00F659FC" w:rsidRDefault="00F659FC" w:rsidP="00F659FC">
            <w:r w:rsidRPr="00F659FC">
              <w:t>Customers</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4B3E7" w14:textId="77777777" w:rsidR="00F659FC" w:rsidRPr="00F659FC" w:rsidRDefault="00F659FC" w:rsidP="00F659FC">
            <w:r w:rsidRPr="00F659FC">
              <w:t>Importers, Exporters</w:t>
            </w:r>
          </w:p>
        </w:tc>
      </w:tr>
      <w:tr w:rsidR="00F659FC" w:rsidRPr="00F659FC" w14:paraId="240CAF79" w14:textId="77777777">
        <w:tc>
          <w:tcPr>
            <w:tcW w:w="2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02256" w14:textId="77777777" w:rsidR="00F659FC" w:rsidRPr="00F659FC" w:rsidRDefault="00F659FC" w:rsidP="00F659FC">
            <w:r w:rsidRPr="00F659FC">
              <w:t>Government Users</w:t>
            </w:r>
          </w:p>
        </w:tc>
        <w:tc>
          <w:tcPr>
            <w:tcW w:w="4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1F3A5" w14:textId="77777777" w:rsidR="00F659FC" w:rsidRPr="00F659FC" w:rsidRDefault="00F659FC" w:rsidP="00F659FC">
            <w:r w:rsidRPr="00F659FC">
              <w:t>Customs Officers (where supported)</w:t>
            </w:r>
          </w:p>
        </w:tc>
      </w:tr>
      <w:tr w:rsidR="00F659FC" w:rsidRPr="00F659FC" w14:paraId="55E4AC4E"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48715" w14:textId="77777777" w:rsidR="00F659FC" w:rsidRPr="00F659FC" w:rsidRDefault="00F659FC" w:rsidP="00F659FC">
            <w:r w:rsidRPr="00F659FC">
              <w:t>External Partners</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AEE71A" w14:textId="77777777" w:rsidR="00F659FC" w:rsidRPr="00F659FC" w:rsidRDefault="00F659FC" w:rsidP="00F659FC">
            <w:r w:rsidRPr="00F659FC">
              <w:t>Freight Forwarders, Carriers</w:t>
            </w:r>
          </w:p>
        </w:tc>
      </w:tr>
      <w:tr w:rsidR="00F659FC" w:rsidRPr="00F659FC" w14:paraId="47E50C80"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320B3" w14:textId="77777777" w:rsidR="00F659FC" w:rsidRPr="00F659FC" w:rsidRDefault="00F659FC" w:rsidP="00F659FC">
            <w:r w:rsidRPr="00F659FC">
              <w:t>Service Accounts</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A503D" w14:textId="77777777" w:rsidR="00F659FC" w:rsidRPr="00F659FC" w:rsidRDefault="00F659FC" w:rsidP="00F659FC">
            <w:r w:rsidRPr="00F659FC">
              <w:t>APIs, Integration Services</w:t>
            </w:r>
          </w:p>
        </w:tc>
      </w:tr>
      <w:tr w:rsidR="00F659FC" w:rsidRPr="00F659FC" w14:paraId="78A03D8B" w14:textId="77777777">
        <w:tc>
          <w:tcPr>
            <w:tcW w:w="2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D6A42" w14:textId="77777777" w:rsidR="00F659FC" w:rsidRPr="00F659FC" w:rsidRDefault="00F659FC" w:rsidP="00F659FC">
            <w:r w:rsidRPr="00F659FC">
              <w:t>Devices</w:t>
            </w:r>
          </w:p>
        </w:tc>
        <w:tc>
          <w:tcPr>
            <w:tcW w:w="4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24510" w14:textId="77777777" w:rsidR="00F659FC" w:rsidRPr="00F659FC" w:rsidRDefault="00F659FC" w:rsidP="00F659FC">
            <w:r w:rsidRPr="00F659FC">
              <w:t>Mobile Apps, Scanners</w:t>
            </w:r>
          </w:p>
        </w:tc>
      </w:tr>
      <w:tr w:rsidR="00F659FC" w:rsidRPr="00F659FC" w14:paraId="74F54306" w14:textId="77777777">
        <w:tc>
          <w:tcPr>
            <w:tcW w:w="24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5E952" w14:textId="77777777" w:rsidR="00F659FC" w:rsidRPr="00F659FC" w:rsidRDefault="00F659FC" w:rsidP="00F659FC">
            <w:r w:rsidRPr="00F659FC">
              <w:t>Machine Identities</w:t>
            </w:r>
          </w:p>
        </w:tc>
        <w:tc>
          <w:tcPr>
            <w:tcW w:w="4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4B0F2" w14:textId="77777777" w:rsidR="00F659FC" w:rsidRPr="00F659FC" w:rsidRDefault="00F659FC" w:rsidP="00F659FC">
            <w:r w:rsidRPr="00F659FC">
              <w:t>Event Processors, Bots</w:t>
            </w:r>
          </w:p>
        </w:tc>
      </w:tr>
    </w:tbl>
    <w:p w14:paraId="00193AFD" w14:textId="77777777" w:rsidR="00F659FC" w:rsidRPr="00F659FC" w:rsidRDefault="00F659FC" w:rsidP="00F659FC">
      <w:r w:rsidRPr="00F659FC">
        <w:t>Each identity type follows appropriate authentication and authorization policies.</w:t>
      </w:r>
    </w:p>
    <w:p w14:paraId="62F8AE7C" w14:textId="77777777" w:rsidR="00F659FC" w:rsidRPr="00F659FC" w:rsidRDefault="00F659FC" w:rsidP="00F659FC">
      <w:r w:rsidRPr="00F659FC">
        <w:t> </w:t>
      </w:r>
    </w:p>
    <w:p w14:paraId="794ABC30" w14:textId="77777777" w:rsidR="00F659FC" w:rsidRPr="00F659FC" w:rsidRDefault="00F659FC" w:rsidP="00F659FC">
      <w:r w:rsidRPr="00F659FC">
        <w:rPr>
          <w:b/>
          <w:bCs/>
        </w:rPr>
        <w:t>20.5 Identity Lifecycle</w:t>
      </w:r>
    </w:p>
    <w:p w14:paraId="43226F8E" w14:textId="77777777" w:rsidR="00F659FC" w:rsidRPr="00F659FC" w:rsidRDefault="00F659FC" w:rsidP="00F659FC">
      <w:r w:rsidRPr="00F659FC">
        <w:t>Provisioned</w:t>
      </w:r>
      <w:r w:rsidRPr="00F659FC">
        <w:br/>
        <w:t xml:space="preserve">      │</w:t>
      </w:r>
      <w:r w:rsidRPr="00F659FC">
        <w:br/>
        <w:t xml:space="preserve">      </w:t>
      </w:r>
      <w:r w:rsidRPr="00F659FC">
        <w:rPr>
          <w:rFonts w:ascii="Arial" w:hAnsi="Arial" w:cs="Arial"/>
        </w:rPr>
        <w:t>▼</w:t>
      </w:r>
      <w:r w:rsidRPr="00F659FC">
        <w:br/>
        <w:t>Activated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Authenticated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Authorized</w:t>
      </w:r>
      <w:r w:rsidRPr="00F659FC">
        <w:br/>
        <w:t xml:space="preserve">      │</w:t>
      </w:r>
      <w:r w:rsidRPr="00F659FC">
        <w:br/>
        <w:t xml:space="preserve">      </w:t>
      </w:r>
      <w:r w:rsidRPr="00F659FC">
        <w:rPr>
          <w:rFonts w:ascii="Arial" w:hAnsi="Arial" w:cs="Arial"/>
        </w:rPr>
        <w:t>▼</w:t>
      </w:r>
      <w:r w:rsidRPr="00F659FC">
        <w:br/>
        <w:t>Active</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Suspended</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Deactivated</w:t>
      </w:r>
    </w:p>
    <w:p w14:paraId="1B1E66A4" w14:textId="77777777" w:rsidR="00F659FC" w:rsidRPr="00F659FC" w:rsidRDefault="00F659FC" w:rsidP="00F659FC">
      <w:r w:rsidRPr="00F659FC">
        <w:t> </w:t>
      </w:r>
    </w:p>
    <w:p w14:paraId="78546310" w14:textId="69FDBF2D" w:rsidR="00F659FC" w:rsidRPr="00F659FC" w:rsidRDefault="00F659FC" w:rsidP="00F659FC">
      <w:r w:rsidRPr="00F659FC">
        <w:drawing>
          <wp:inline distT="0" distB="0" distL="0" distR="0" wp14:anchorId="28CB0A8E" wp14:editId="3F819A00">
            <wp:extent cx="2381250" cy="3917950"/>
            <wp:effectExtent l="0" t="0" r="0" b="6350"/>
            <wp:docPr id="6110047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81250" cy="3917950"/>
                    </a:xfrm>
                    <a:prstGeom prst="rect">
                      <a:avLst/>
                    </a:prstGeom>
                    <a:noFill/>
                    <a:ln>
                      <a:noFill/>
                    </a:ln>
                  </pic:spPr>
                </pic:pic>
              </a:graphicData>
            </a:graphic>
          </wp:inline>
        </w:drawing>
      </w:r>
    </w:p>
    <w:p w14:paraId="58695393" w14:textId="77777777" w:rsidR="00F659FC" w:rsidRPr="00F659FC" w:rsidRDefault="00F659FC" w:rsidP="00F659FC">
      <w:r w:rsidRPr="00F659FC">
        <w:t> </w:t>
      </w:r>
    </w:p>
    <w:p w14:paraId="5BB8047E" w14:textId="77777777" w:rsidR="00F659FC" w:rsidRPr="00F659FC" w:rsidRDefault="00F659FC" w:rsidP="00F659FC">
      <w:r w:rsidRPr="00F659FC">
        <w:t>All lifecycle transitions are audited.</w:t>
      </w:r>
    </w:p>
    <w:p w14:paraId="3D914AA9" w14:textId="77777777" w:rsidR="00F659FC" w:rsidRPr="00F659FC" w:rsidRDefault="00F659FC" w:rsidP="00F659FC">
      <w:r w:rsidRPr="00F659FC">
        <w:t> </w:t>
      </w:r>
    </w:p>
    <w:p w14:paraId="09EA1D06" w14:textId="77777777" w:rsidR="00F659FC" w:rsidRPr="00F659FC" w:rsidRDefault="00F659FC" w:rsidP="00F659FC">
      <w:r w:rsidRPr="00F659FC">
        <w:rPr>
          <w:b/>
          <w:bCs/>
        </w:rPr>
        <w:t>20.6 Authentication</w:t>
      </w:r>
    </w:p>
    <w:p w14:paraId="75682AAB" w14:textId="77777777" w:rsidR="00F659FC" w:rsidRPr="00F659FC" w:rsidRDefault="00F659FC" w:rsidP="00F659FC">
      <w:r w:rsidRPr="00F659FC">
        <w:t>Supported authentication mechanisms include:</w:t>
      </w:r>
    </w:p>
    <w:p w14:paraId="3839EADE" w14:textId="77777777" w:rsidR="00F659FC" w:rsidRPr="00F659FC" w:rsidRDefault="00F659FC" w:rsidP="00F659FC">
      <w:pPr>
        <w:numPr>
          <w:ilvl w:val="0"/>
          <w:numId w:val="320"/>
        </w:numPr>
      </w:pPr>
      <w:r w:rsidRPr="00F659FC">
        <w:t>Username/Password</w:t>
      </w:r>
    </w:p>
    <w:p w14:paraId="20F40D28" w14:textId="77777777" w:rsidR="00F659FC" w:rsidRPr="00F659FC" w:rsidRDefault="00F659FC" w:rsidP="00F659FC">
      <w:pPr>
        <w:numPr>
          <w:ilvl w:val="0"/>
          <w:numId w:val="320"/>
        </w:numPr>
      </w:pPr>
      <w:r w:rsidRPr="00F659FC">
        <w:t>Enterprise SSO</w:t>
      </w:r>
    </w:p>
    <w:p w14:paraId="4DA98E73" w14:textId="77777777" w:rsidR="00F659FC" w:rsidRPr="00F659FC" w:rsidRDefault="00F659FC" w:rsidP="00F659FC">
      <w:pPr>
        <w:numPr>
          <w:ilvl w:val="0"/>
          <w:numId w:val="320"/>
        </w:numPr>
      </w:pPr>
      <w:r w:rsidRPr="00F659FC">
        <w:t>OAuth 2.0</w:t>
      </w:r>
    </w:p>
    <w:p w14:paraId="7CCAA039" w14:textId="77777777" w:rsidR="00F659FC" w:rsidRPr="00F659FC" w:rsidRDefault="00F659FC" w:rsidP="00F659FC">
      <w:pPr>
        <w:numPr>
          <w:ilvl w:val="0"/>
          <w:numId w:val="320"/>
        </w:numPr>
      </w:pPr>
      <w:r w:rsidRPr="00F659FC">
        <w:t>OpenID Connect (OIDC)</w:t>
      </w:r>
    </w:p>
    <w:p w14:paraId="0471B1BB" w14:textId="77777777" w:rsidR="00F659FC" w:rsidRPr="00F659FC" w:rsidRDefault="00F659FC" w:rsidP="00F659FC">
      <w:pPr>
        <w:numPr>
          <w:ilvl w:val="0"/>
          <w:numId w:val="320"/>
        </w:numPr>
      </w:pPr>
      <w:r w:rsidRPr="00F659FC">
        <w:t>SAML 2.0</w:t>
      </w:r>
    </w:p>
    <w:p w14:paraId="18BC12B3" w14:textId="77777777" w:rsidR="00F659FC" w:rsidRPr="00F659FC" w:rsidRDefault="00F659FC" w:rsidP="00F659FC">
      <w:pPr>
        <w:numPr>
          <w:ilvl w:val="0"/>
          <w:numId w:val="320"/>
        </w:numPr>
      </w:pPr>
      <w:r w:rsidRPr="00F659FC">
        <w:t>Multi-Factor Authentication (MFA)</w:t>
      </w:r>
    </w:p>
    <w:p w14:paraId="0226269C" w14:textId="77777777" w:rsidR="00F659FC" w:rsidRPr="00F659FC" w:rsidRDefault="00F659FC" w:rsidP="00F659FC">
      <w:pPr>
        <w:numPr>
          <w:ilvl w:val="0"/>
          <w:numId w:val="320"/>
        </w:numPr>
      </w:pPr>
      <w:r w:rsidRPr="00F659FC">
        <w:t>Certificate-Based Authentication</w:t>
      </w:r>
    </w:p>
    <w:p w14:paraId="0CA3F063" w14:textId="77777777" w:rsidR="00F659FC" w:rsidRPr="00F659FC" w:rsidRDefault="00F659FC" w:rsidP="00F659FC">
      <w:pPr>
        <w:numPr>
          <w:ilvl w:val="0"/>
          <w:numId w:val="320"/>
        </w:numPr>
      </w:pPr>
      <w:r w:rsidRPr="00F659FC">
        <w:t>API Keys (for approved integrations)</w:t>
      </w:r>
    </w:p>
    <w:p w14:paraId="0849C4E9" w14:textId="77777777" w:rsidR="00F659FC" w:rsidRPr="00F659FC" w:rsidRDefault="00F659FC" w:rsidP="00F659FC">
      <w:pPr>
        <w:numPr>
          <w:ilvl w:val="0"/>
          <w:numId w:val="320"/>
        </w:numPr>
      </w:pPr>
      <w:r w:rsidRPr="00F659FC">
        <w:t>Mutual TLS (mTLS)</w:t>
      </w:r>
    </w:p>
    <w:p w14:paraId="1113D8EF" w14:textId="77777777" w:rsidR="00F659FC" w:rsidRPr="00F659FC" w:rsidRDefault="00F659FC" w:rsidP="00F659FC">
      <w:r w:rsidRPr="00F659FC">
        <w:t>Authentication policies are configurable by user type and risk level.</w:t>
      </w:r>
    </w:p>
    <w:p w14:paraId="4175F92E" w14:textId="77777777" w:rsidR="00F659FC" w:rsidRPr="00F659FC" w:rsidRDefault="00F659FC" w:rsidP="00F659FC">
      <w:r w:rsidRPr="00F659FC">
        <w:t> </w:t>
      </w:r>
    </w:p>
    <w:p w14:paraId="65E54109" w14:textId="77777777" w:rsidR="00F659FC" w:rsidRPr="00F659FC" w:rsidRDefault="00F659FC" w:rsidP="00F659FC">
      <w:r w:rsidRPr="00F659FC">
        <w:rPr>
          <w:b/>
          <w:bCs/>
        </w:rPr>
        <w:t>20.7 Multi-Factor Authentication (MFA)</w:t>
      </w:r>
    </w:p>
    <w:p w14:paraId="26FCE29E" w14:textId="77777777" w:rsidR="00F659FC" w:rsidRPr="00F659FC" w:rsidRDefault="00F659FC" w:rsidP="00F659FC">
      <w:r w:rsidRPr="00F659FC">
        <w:t>Supported second factors:</w:t>
      </w:r>
    </w:p>
    <w:p w14:paraId="4E8E93E6" w14:textId="77777777" w:rsidR="00F659FC" w:rsidRPr="00F659FC" w:rsidRDefault="00F659FC" w:rsidP="00F659FC">
      <w:pPr>
        <w:numPr>
          <w:ilvl w:val="0"/>
          <w:numId w:val="321"/>
        </w:numPr>
      </w:pPr>
      <w:r w:rsidRPr="00F659FC">
        <w:t>Authenticator Apps (TOTP)</w:t>
      </w:r>
    </w:p>
    <w:p w14:paraId="4ECCC9DA" w14:textId="77777777" w:rsidR="00F659FC" w:rsidRPr="00F659FC" w:rsidRDefault="00F659FC" w:rsidP="00F659FC">
      <w:pPr>
        <w:numPr>
          <w:ilvl w:val="0"/>
          <w:numId w:val="321"/>
        </w:numPr>
      </w:pPr>
      <w:r w:rsidRPr="00F659FC">
        <w:t>Push Notifications</w:t>
      </w:r>
    </w:p>
    <w:p w14:paraId="21688E3C" w14:textId="77777777" w:rsidR="00F659FC" w:rsidRPr="00F659FC" w:rsidRDefault="00F659FC" w:rsidP="00F659FC">
      <w:pPr>
        <w:numPr>
          <w:ilvl w:val="0"/>
          <w:numId w:val="321"/>
        </w:numPr>
      </w:pPr>
      <w:r w:rsidRPr="00F659FC">
        <w:t>FIDO2 / WebAuthn Security Keys</w:t>
      </w:r>
    </w:p>
    <w:p w14:paraId="432545B3" w14:textId="77777777" w:rsidR="00F659FC" w:rsidRPr="00F659FC" w:rsidRDefault="00F659FC" w:rsidP="00F659FC">
      <w:pPr>
        <w:numPr>
          <w:ilvl w:val="0"/>
          <w:numId w:val="321"/>
        </w:numPr>
      </w:pPr>
      <w:r w:rsidRPr="00F659FC">
        <w:t>Biometric Authentication (mobile)</w:t>
      </w:r>
    </w:p>
    <w:p w14:paraId="07EFBCD2" w14:textId="77777777" w:rsidR="00F659FC" w:rsidRPr="00F659FC" w:rsidRDefault="00F659FC" w:rsidP="00F659FC">
      <w:pPr>
        <w:numPr>
          <w:ilvl w:val="0"/>
          <w:numId w:val="321"/>
        </w:numPr>
      </w:pPr>
      <w:r w:rsidRPr="00F659FC">
        <w:t>Hardware Tokens (optional)</w:t>
      </w:r>
    </w:p>
    <w:p w14:paraId="132B8122" w14:textId="77777777" w:rsidR="00F659FC" w:rsidRPr="00F659FC" w:rsidRDefault="00F659FC" w:rsidP="00F659FC">
      <w:r w:rsidRPr="00F659FC">
        <w:t>High-risk operations (e.g., user administration, production configuration changes, regulatory credential management) should require MFA regardless of session state.</w:t>
      </w:r>
    </w:p>
    <w:p w14:paraId="0705BBB7" w14:textId="77777777" w:rsidR="00F659FC" w:rsidRPr="00F659FC" w:rsidRDefault="00F659FC" w:rsidP="00F659FC">
      <w:r w:rsidRPr="00F659FC">
        <w:t> </w:t>
      </w:r>
    </w:p>
    <w:p w14:paraId="01FEFE1A" w14:textId="77777777" w:rsidR="00F659FC" w:rsidRPr="00F659FC" w:rsidRDefault="00F659FC" w:rsidP="00F659FC">
      <w:r w:rsidRPr="00F659FC">
        <w:rPr>
          <w:b/>
          <w:bCs/>
        </w:rPr>
        <w:t>20.8 Authorization Model</w:t>
      </w:r>
    </w:p>
    <w:p w14:paraId="2E66DBC7" w14:textId="77777777" w:rsidR="00F659FC" w:rsidRPr="00F659FC" w:rsidRDefault="00F659FC" w:rsidP="00F659FC">
      <w:r w:rsidRPr="00F659FC">
        <w:t>The platform combines:</w:t>
      </w:r>
    </w:p>
    <w:p w14:paraId="3B0A1AD7" w14:textId="77777777" w:rsidR="00F659FC" w:rsidRPr="00F659FC" w:rsidRDefault="00F659FC" w:rsidP="00F659FC">
      <w:r w:rsidRPr="00F659FC">
        <w:rPr>
          <w:b/>
          <w:bCs/>
        </w:rPr>
        <w:t>Role-Based Access Control (RBAC)</w:t>
      </w:r>
    </w:p>
    <w:p w14:paraId="0DB487C5" w14:textId="77777777" w:rsidR="00F659FC" w:rsidRPr="00F659FC" w:rsidRDefault="00F659FC" w:rsidP="00F659FC">
      <w:r w:rsidRPr="00F659FC">
        <w:t>Examples:</w:t>
      </w:r>
    </w:p>
    <w:p w14:paraId="61C945FD" w14:textId="77777777" w:rsidR="00F659FC" w:rsidRPr="00F659FC" w:rsidRDefault="00F659FC" w:rsidP="00F659FC">
      <w:pPr>
        <w:numPr>
          <w:ilvl w:val="0"/>
          <w:numId w:val="322"/>
        </w:numPr>
      </w:pPr>
      <w:r w:rsidRPr="00F659FC">
        <w:t>Customs Broker</w:t>
      </w:r>
    </w:p>
    <w:p w14:paraId="018EE84F" w14:textId="77777777" w:rsidR="00F659FC" w:rsidRPr="00F659FC" w:rsidRDefault="00F659FC" w:rsidP="00F659FC">
      <w:pPr>
        <w:numPr>
          <w:ilvl w:val="0"/>
          <w:numId w:val="322"/>
        </w:numPr>
      </w:pPr>
      <w:r w:rsidRPr="00F659FC">
        <w:t>Compliance Officer</w:t>
      </w:r>
    </w:p>
    <w:p w14:paraId="6272D9AA" w14:textId="77777777" w:rsidR="00F659FC" w:rsidRPr="00F659FC" w:rsidRDefault="00F659FC" w:rsidP="00F659FC">
      <w:pPr>
        <w:numPr>
          <w:ilvl w:val="0"/>
          <w:numId w:val="322"/>
        </w:numPr>
      </w:pPr>
      <w:r w:rsidRPr="00F659FC">
        <w:t>Operations Manager</w:t>
      </w:r>
    </w:p>
    <w:p w14:paraId="6B154D16" w14:textId="77777777" w:rsidR="00F659FC" w:rsidRPr="00F659FC" w:rsidRDefault="00F659FC" w:rsidP="00F659FC">
      <w:pPr>
        <w:numPr>
          <w:ilvl w:val="0"/>
          <w:numId w:val="322"/>
        </w:numPr>
      </w:pPr>
      <w:r w:rsidRPr="00F659FC">
        <w:t>Finance Officer</w:t>
      </w:r>
    </w:p>
    <w:p w14:paraId="2B3B33BD" w14:textId="77777777" w:rsidR="00F659FC" w:rsidRPr="00F659FC" w:rsidRDefault="00F659FC" w:rsidP="00F659FC">
      <w:pPr>
        <w:numPr>
          <w:ilvl w:val="0"/>
          <w:numId w:val="322"/>
        </w:numPr>
      </w:pPr>
      <w:r w:rsidRPr="00F659FC">
        <w:t>Customer User</w:t>
      </w:r>
    </w:p>
    <w:p w14:paraId="193C9F1F" w14:textId="77777777" w:rsidR="00F659FC" w:rsidRPr="00F659FC" w:rsidRDefault="00F659FC" w:rsidP="00F659FC">
      <w:pPr>
        <w:numPr>
          <w:ilvl w:val="0"/>
          <w:numId w:val="322"/>
        </w:numPr>
      </w:pPr>
      <w:r w:rsidRPr="00F659FC">
        <w:t>Administrator</w:t>
      </w:r>
    </w:p>
    <w:p w14:paraId="45B12A59" w14:textId="77777777" w:rsidR="00F659FC" w:rsidRPr="00F659FC" w:rsidRDefault="00F659FC" w:rsidP="00F659FC">
      <w:pPr>
        <w:numPr>
          <w:ilvl w:val="0"/>
          <w:numId w:val="322"/>
        </w:numPr>
      </w:pPr>
      <w:r w:rsidRPr="00F659FC">
        <w:t>Auditor</w:t>
      </w:r>
    </w:p>
    <w:p w14:paraId="38B27A1D" w14:textId="77777777" w:rsidR="00F659FC" w:rsidRPr="00F659FC" w:rsidRDefault="00F659FC" w:rsidP="00F659FC">
      <w:r w:rsidRPr="00F659FC">
        <w:t> </w:t>
      </w:r>
    </w:p>
    <w:p w14:paraId="320385F3" w14:textId="77777777" w:rsidR="00F659FC" w:rsidRPr="00F659FC" w:rsidRDefault="00F659FC" w:rsidP="00F659FC">
      <w:r w:rsidRPr="00F659FC">
        <w:rPr>
          <w:b/>
          <w:bCs/>
        </w:rPr>
        <w:t>Attribute-Based Access Control (ABAC)</w:t>
      </w:r>
    </w:p>
    <w:p w14:paraId="4C3685D5" w14:textId="77777777" w:rsidR="00F659FC" w:rsidRPr="00F659FC" w:rsidRDefault="00F659FC" w:rsidP="00F659FC">
      <w:r w:rsidRPr="00F659FC">
        <w:t>Access decisions may consider:</w:t>
      </w:r>
    </w:p>
    <w:p w14:paraId="62B90BF3" w14:textId="77777777" w:rsidR="00F659FC" w:rsidRPr="00F659FC" w:rsidRDefault="00F659FC" w:rsidP="00F659FC">
      <w:pPr>
        <w:numPr>
          <w:ilvl w:val="0"/>
          <w:numId w:val="323"/>
        </w:numPr>
      </w:pPr>
      <w:r w:rsidRPr="00F659FC">
        <w:t>Country</w:t>
      </w:r>
    </w:p>
    <w:p w14:paraId="700C65BB" w14:textId="77777777" w:rsidR="00F659FC" w:rsidRPr="00F659FC" w:rsidRDefault="00F659FC" w:rsidP="00F659FC">
      <w:pPr>
        <w:numPr>
          <w:ilvl w:val="0"/>
          <w:numId w:val="323"/>
        </w:numPr>
      </w:pPr>
      <w:r w:rsidRPr="00F659FC">
        <w:t>Business Unit</w:t>
      </w:r>
    </w:p>
    <w:p w14:paraId="26A7ABD3" w14:textId="77777777" w:rsidR="00F659FC" w:rsidRPr="00F659FC" w:rsidRDefault="00F659FC" w:rsidP="00F659FC">
      <w:pPr>
        <w:numPr>
          <w:ilvl w:val="0"/>
          <w:numId w:val="323"/>
        </w:numPr>
      </w:pPr>
      <w:r w:rsidRPr="00F659FC">
        <w:t>Customer</w:t>
      </w:r>
    </w:p>
    <w:p w14:paraId="09777EEB" w14:textId="77777777" w:rsidR="00F659FC" w:rsidRPr="00F659FC" w:rsidRDefault="00F659FC" w:rsidP="00F659FC">
      <w:pPr>
        <w:numPr>
          <w:ilvl w:val="0"/>
          <w:numId w:val="323"/>
        </w:numPr>
      </w:pPr>
      <w:r w:rsidRPr="00F659FC">
        <w:t>Office</w:t>
      </w:r>
    </w:p>
    <w:p w14:paraId="484CB8DD" w14:textId="77777777" w:rsidR="00F659FC" w:rsidRPr="00F659FC" w:rsidRDefault="00F659FC" w:rsidP="00F659FC">
      <w:pPr>
        <w:numPr>
          <w:ilvl w:val="0"/>
          <w:numId w:val="323"/>
        </w:numPr>
      </w:pPr>
      <w:r w:rsidRPr="00F659FC">
        <w:t>Shipment Owner</w:t>
      </w:r>
    </w:p>
    <w:p w14:paraId="425CD8AB" w14:textId="77777777" w:rsidR="00F659FC" w:rsidRPr="00F659FC" w:rsidRDefault="00F659FC" w:rsidP="00F659FC">
      <w:pPr>
        <w:numPr>
          <w:ilvl w:val="0"/>
          <w:numId w:val="323"/>
        </w:numPr>
      </w:pPr>
      <w:r w:rsidRPr="00F659FC">
        <w:t>Commodity Type</w:t>
      </w:r>
    </w:p>
    <w:p w14:paraId="7EF0DE8D" w14:textId="77777777" w:rsidR="00F659FC" w:rsidRPr="00F659FC" w:rsidRDefault="00F659FC" w:rsidP="00F659FC">
      <w:pPr>
        <w:numPr>
          <w:ilvl w:val="0"/>
          <w:numId w:val="323"/>
        </w:numPr>
      </w:pPr>
      <w:r w:rsidRPr="00F659FC">
        <w:t>Regulatory Jurisdiction</w:t>
      </w:r>
    </w:p>
    <w:p w14:paraId="7996BD88" w14:textId="77777777" w:rsidR="00F659FC" w:rsidRPr="00F659FC" w:rsidRDefault="00F659FC" w:rsidP="00F659FC">
      <w:pPr>
        <w:numPr>
          <w:ilvl w:val="0"/>
          <w:numId w:val="323"/>
        </w:numPr>
      </w:pPr>
      <w:r w:rsidRPr="00F659FC">
        <w:t>Time of Day</w:t>
      </w:r>
    </w:p>
    <w:p w14:paraId="26F2036B" w14:textId="77777777" w:rsidR="00F659FC" w:rsidRPr="00F659FC" w:rsidRDefault="00F659FC" w:rsidP="00F659FC">
      <w:pPr>
        <w:numPr>
          <w:ilvl w:val="0"/>
          <w:numId w:val="323"/>
        </w:numPr>
      </w:pPr>
      <w:r w:rsidRPr="00F659FC">
        <w:t>Device Trust Level</w:t>
      </w:r>
    </w:p>
    <w:p w14:paraId="2D79E0D6" w14:textId="77777777" w:rsidR="00F659FC" w:rsidRPr="00F659FC" w:rsidRDefault="00F659FC" w:rsidP="00F659FC">
      <w:pPr>
        <w:numPr>
          <w:ilvl w:val="0"/>
          <w:numId w:val="323"/>
        </w:numPr>
      </w:pPr>
      <w:r w:rsidRPr="00F659FC">
        <w:t>Network Location</w:t>
      </w:r>
    </w:p>
    <w:p w14:paraId="37B337BA" w14:textId="77777777" w:rsidR="00F659FC" w:rsidRPr="00F659FC" w:rsidRDefault="00F659FC" w:rsidP="00F659FC">
      <w:r w:rsidRPr="00F659FC">
        <w:t> </w:t>
      </w:r>
    </w:p>
    <w:p w14:paraId="716DA712" w14:textId="77777777" w:rsidR="00F659FC" w:rsidRPr="00F659FC" w:rsidRDefault="00F659FC" w:rsidP="00F659FC">
      <w:r w:rsidRPr="00F659FC">
        <w:t>Example:</w:t>
      </w:r>
    </w:p>
    <w:p w14:paraId="16AF48D7" w14:textId="77777777" w:rsidR="00F659FC" w:rsidRPr="00F659FC" w:rsidRDefault="00F659FC" w:rsidP="00F659FC">
      <w:r w:rsidRPr="00F659FC">
        <w:t>Role = Customs Broker</w:t>
      </w:r>
    </w:p>
    <w:p w14:paraId="5D8A17C7" w14:textId="77777777" w:rsidR="00F659FC" w:rsidRPr="00F659FC" w:rsidRDefault="00F659FC" w:rsidP="00F659FC">
      <w:r w:rsidRPr="00F659FC">
        <w:t> </w:t>
      </w:r>
    </w:p>
    <w:p w14:paraId="15BF0590" w14:textId="77777777" w:rsidR="00F659FC" w:rsidRPr="00F659FC" w:rsidRDefault="00F659FC" w:rsidP="00F659FC">
      <w:r w:rsidRPr="00F659FC">
        <w:t>AND</w:t>
      </w:r>
    </w:p>
    <w:p w14:paraId="5C4517BD" w14:textId="77777777" w:rsidR="00F659FC" w:rsidRPr="00F659FC" w:rsidRDefault="00F659FC" w:rsidP="00F659FC">
      <w:r w:rsidRPr="00F659FC">
        <w:t> </w:t>
      </w:r>
    </w:p>
    <w:p w14:paraId="61AC90DD" w14:textId="77777777" w:rsidR="00F659FC" w:rsidRPr="00F659FC" w:rsidRDefault="00F659FC" w:rsidP="00F659FC">
      <w:r w:rsidRPr="00F659FC">
        <w:t>Country = Singapore</w:t>
      </w:r>
    </w:p>
    <w:p w14:paraId="343E5B02" w14:textId="77777777" w:rsidR="00F659FC" w:rsidRPr="00F659FC" w:rsidRDefault="00F659FC" w:rsidP="00F659FC">
      <w:r w:rsidRPr="00F659FC">
        <w:t> </w:t>
      </w:r>
    </w:p>
    <w:p w14:paraId="573624B5" w14:textId="77777777" w:rsidR="00F659FC" w:rsidRPr="00F659FC" w:rsidRDefault="00F659FC" w:rsidP="00F659FC">
      <w:r w:rsidRPr="00F659FC">
        <w:t>AND</w:t>
      </w:r>
    </w:p>
    <w:p w14:paraId="532B0A72" w14:textId="77777777" w:rsidR="00F659FC" w:rsidRPr="00F659FC" w:rsidRDefault="00F659FC" w:rsidP="00F659FC">
      <w:r w:rsidRPr="00F659FC">
        <w:t> </w:t>
      </w:r>
    </w:p>
    <w:p w14:paraId="353C9753" w14:textId="77777777" w:rsidR="00F659FC" w:rsidRPr="00F659FC" w:rsidRDefault="00F659FC" w:rsidP="00F659FC">
      <w:r w:rsidRPr="00F659FC">
        <w:t>Business Unit = Asia</w:t>
      </w:r>
    </w:p>
    <w:p w14:paraId="708611CF" w14:textId="77777777" w:rsidR="00F659FC" w:rsidRPr="00F659FC" w:rsidRDefault="00F659FC" w:rsidP="00F659FC">
      <w:r w:rsidRPr="00F659FC">
        <w:t> </w:t>
      </w:r>
    </w:p>
    <w:p w14:paraId="6266170D" w14:textId="77777777" w:rsidR="00F659FC" w:rsidRPr="00F659FC" w:rsidRDefault="00F659FC" w:rsidP="00F659FC">
      <w:r w:rsidRPr="00F659FC">
        <w:t>↓</w:t>
      </w:r>
    </w:p>
    <w:p w14:paraId="018F3A73" w14:textId="77777777" w:rsidR="00F659FC" w:rsidRPr="00F659FC" w:rsidRDefault="00F659FC" w:rsidP="00F659FC">
      <w:r w:rsidRPr="00F659FC">
        <w:t>Access Granted</w:t>
      </w:r>
    </w:p>
    <w:p w14:paraId="6EC1F064" w14:textId="77777777" w:rsidR="00F659FC" w:rsidRPr="00F659FC" w:rsidRDefault="00F659FC" w:rsidP="00F659FC">
      <w:r w:rsidRPr="00F659FC">
        <w:t> </w:t>
      </w:r>
    </w:p>
    <w:p w14:paraId="21302963" w14:textId="77777777" w:rsidR="00F659FC" w:rsidRPr="00F659FC" w:rsidRDefault="00F659FC" w:rsidP="00F659FC">
      <w:r w:rsidRPr="00F659FC">
        <w:rPr>
          <w:b/>
          <w:bCs/>
        </w:rPr>
        <w:t>20.9 Permission Model</w:t>
      </w:r>
    </w:p>
    <w:p w14:paraId="4FB0801F" w14:textId="77777777" w:rsidR="00F659FC" w:rsidRPr="00F659FC" w:rsidRDefault="00F659FC" w:rsidP="00F659FC">
      <w:r w:rsidRPr="00F659FC">
        <w:t>Permissions include:</w:t>
      </w:r>
    </w:p>
    <w:p w14:paraId="41301834" w14:textId="77777777" w:rsidR="00F659FC" w:rsidRPr="00F659FC" w:rsidRDefault="00F659FC" w:rsidP="00F659FC">
      <w:pPr>
        <w:numPr>
          <w:ilvl w:val="0"/>
          <w:numId w:val="324"/>
        </w:numPr>
      </w:pPr>
      <w:r w:rsidRPr="00F659FC">
        <w:t>View</w:t>
      </w:r>
    </w:p>
    <w:p w14:paraId="6D1D4ECA" w14:textId="77777777" w:rsidR="00F659FC" w:rsidRPr="00F659FC" w:rsidRDefault="00F659FC" w:rsidP="00F659FC">
      <w:pPr>
        <w:numPr>
          <w:ilvl w:val="0"/>
          <w:numId w:val="324"/>
        </w:numPr>
      </w:pPr>
      <w:r w:rsidRPr="00F659FC">
        <w:t>Create</w:t>
      </w:r>
    </w:p>
    <w:p w14:paraId="18649BAA" w14:textId="77777777" w:rsidR="00F659FC" w:rsidRPr="00F659FC" w:rsidRDefault="00F659FC" w:rsidP="00F659FC">
      <w:pPr>
        <w:numPr>
          <w:ilvl w:val="0"/>
          <w:numId w:val="324"/>
        </w:numPr>
      </w:pPr>
      <w:r w:rsidRPr="00F659FC">
        <w:t>Edit</w:t>
      </w:r>
    </w:p>
    <w:p w14:paraId="66B47B08" w14:textId="77777777" w:rsidR="00F659FC" w:rsidRPr="00F659FC" w:rsidRDefault="00F659FC" w:rsidP="00F659FC">
      <w:pPr>
        <w:numPr>
          <w:ilvl w:val="0"/>
          <w:numId w:val="324"/>
        </w:numPr>
      </w:pPr>
      <w:r w:rsidRPr="00F659FC">
        <w:t>Approve</w:t>
      </w:r>
    </w:p>
    <w:p w14:paraId="34E0DD8A" w14:textId="77777777" w:rsidR="00F659FC" w:rsidRPr="00F659FC" w:rsidRDefault="00F659FC" w:rsidP="00F659FC">
      <w:pPr>
        <w:numPr>
          <w:ilvl w:val="0"/>
          <w:numId w:val="324"/>
        </w:numPr>
      </w:pPr>
      <w:r w:rsidRPr="00F659FC">
        <w:t>Delete (logical)</w:t>
      </w:r>
    </w:p>
    <w:p w14:paraId="319FC5BC" w14:textId="77777777" w:rsidR="00F659FC" w:rsidRPr="00F659FC" w:rsidRDefault="00F659FC" w:rsidP="00F659FC">
      <w:pPr>
        <w:numPr>
          <w:ilvl w:val="0"/>
          <w:numId w:val="324"/>
        </w:numPr>
      </w:pPr>
      <w:r w:rsidRPr="00F659FC">
        <w:t>Submit</w:t>
      </w:r>
    </w:p>
    <w:p w14:paraId="59718587" w14:textId="77777777" w:rsidR="00F659FC" w:rsidRPr="00F659FC" w:rsidRDefault="00F659FC" w:rsidP="00F659FC">
      <w:pPr>
        <w:numPr>
          <w:ilvl w:val="0"/>
          <w:numId w:val="324"/>
        </w:numPr>
      </w:pPr>
      <w:r w:rsidRPr="00F659FC">
        <w:t>Cancel</w:t>
      </w:r>
    </w:p>
    <w:p w14:paraId="731C69C7" w14:textId="77777777" w:rsidR="00F659FC" w:rsidRPr="00F659FC" w:rsidRDefault="00F659FC" w:rsidP="00F659FC">
      <w:pPr>
        <w:numPr>
          <w:ilvl w:val="0"/>
          <w:numId w:val="324"/>
        </w:numPr>
      </w:pPr>
      <w:r w:rsidRPr="00F659FC">
        <w:t>Export</w:t>
      </w:r>
    </w:p>
    <w:p w14:paraId="2412DA0D" w14:textId="77777777" w:rsidR="00F659FC" w:rsidRPr="00F659FC" w:rsidRDefault="00F659FC" w:rsidP="00F659FC">
      <w:pPr>
        <w:numPr>
          <w:ilvl w:val="0"/>
          <w:numId w:val="324"/>
        </w:numPr>
      </w:pPr>
      <w:r w:rsidRPr="00F659FC">
        <w:t>Print</w:t>
      </w:r>
    </w:p>
    <w:p w14:paraId="0243E7CA" w14:textId="77777777" w:rsidR="00F659FC" w:rsidRPr="00F659FC" w:rsidRDefault="00F659FC" w:rsidP="00F659FC">
      <w:pPr>
        <w:numPr>
          <w:ilvl w:val="0"/>
          <w:numId w:val="324"/>
        </w:numPr>
      </w:pPr>
      <w:r w:rsidRPr="00F659FC">
        <w:t>Delegate</w:t>
      </w:r>
    </w:p>
    <w:p w14:paraId="021FD34E" w14:textId="77777777" w:rsidR="00F659FC" w:rsidRPr="00F659FC" w:rsidRDefault="00F659FC" w:rsidP="00F659FC">
      <w:pPr>
        <w:numPr>
          <w:ilvl w:val="0"/>
          <w:numId w:val="324"/>
        </w:numPr>
      </w:pPr>
      <w:r w:rsidRPr="00F659FC">
        <w:t>Configure</w:t>
      </w:r>
    </w:p>
    <w:p w14:paraId="19F9FD2E" w14:textId="77777777" w:rsidR="00F659FC" w:rsidRPr="00F659FC" w:rsidRDefault="00F659FC" w:rsidP="00F659FC">
      <w:pPr>
        <w:numPr>
          <w:ilvl w:val="0"/>
          <w:numId w:val="324"/>
        </w:numPr>
      </w:pPr>
      <w:r w:rsidRPr="00F659FC">
        <w:t>Administer</w:t>
      </w:r>
    </w:p>
    <w:p w14:paraId="26728DC6" w14:textId="77777777" w:rsidR="00F659FC" w:rsidRPr="00F659FC" w:rsidRDefault="00F659FC" w:rsidP="00F659FC">
      <w:r w:rsidRPr="00F659FC">
        <w:t>Permissions are assigned to roles and refined through ABAC policies where needed.</w:t>
      </w:r>
    </w:p>
    <w:p w14:paraId="13B59C66" w14:textId="77777777" w:rsidR="00F659FC" w:rsidRPr="00F659FC" w:rsidRDefault="00F659FC" w:rsidP="00F659FC">
      <w:r w:rsidRPr="00F659FC">
        <w:t> </w:t>
      </w:r>
    </w:p>
    <w:p w14:paraId="393DB08C" w14:textId="77777777" w:rsidR="00F659FC" w:rsidRPr="00F659FC" w:rsidRDefault="00F659FC" w:rsidP="00F659FC">
      <w:r w:rsidRPr="00F659FC">
        <w:rPr>
          <w:b/>
          <w:bCs/>
        </w:rPr>
        <w:t>20.10 Tenant Isolation</w:t>
      </w:r>
    </w:p>
    <w:p w14:paraId="0EAACD3E" w14:textId="77777777" w:rsidR="00F659FC" w:rsidRPr="00F659FC" w:rsidRDefault="00F659FC" w:rsidP="00F659FC">
      <w:r w:rsidRPr="00F659FC">
        <w:t>The platform supports:</w:t>
      </w:r>
    </w:p>
    <w:p w14:paraId="499089F5" w14:textId="77777777" w:rsidR="00F659FC" w:rsidRPr="00F659FC" w:rsidRDefault="00F659FC" w:rsidP="00F659FC">
      <w:pPr>
        <w:numPr>
          <w:ilvl w:val="0"/>
          <w:numId w:val="325"/>
        </w:numPr>
      </w:pPr>
      <w:r w:rsidRPr="00F659FC">
        <w:t>Single-Tenant Deployments</w:t>
      </w:r>
    </w:p>
    <w:p w14:paraId="49094BF4" w14:textId="77777777" w:rsidR="00F659FC" w:rsidRPr="00F659FC" w:rsidRDefault="00F659FC" w:rsidP="00F659FC">
      <w:pPr>
        <w:numPr>
          <w:ilvl w:val="0"/>
          <w:numId w:val="325"/>
        </w:numPr>
      </w:pPr>
      <w:r w:rsidRPr="00F659FC">
        <w:t>Multi-Tenant SaaS</w:t>
      </w:r>
    </w:p>
    <w:p w14:paraId="04B3A237" w14:textId="77777777" w:rsidR="00F659FC" w:rsidRPr="00F659FC" w:rsidRDefault="00F659FC" w:rsidP="00F659FC">
      <w:pPr>
        <w:numPr>
          <w:ilvl w:val="0"/>
          <w:numId w:val="325"/>
        </w:numPr>
      </w:pPr>
      <w:r w:rsidRPr="00F659FC">
        <w:t>Regional Tenants</w:t>
      </w:r>
    </w:p>
    <w:p w14:paraId="7A62D1E6" w14:textId="77777777" w:rsidR="00F659FC" w:rsidRPr="00F659FC" w:rsidRDefault="00F659FC" w:rsidP="00F659FC">
      <w:pPr>
        <w:numPr>
          <w:ilvl w:val="0"/>
          <w:numId w:val="325"/>
        </w:numPr>
      </w:pPr>
      <w:r w:rsidRPr="00F659FC">
        <w:t>Government-Specific Tenants</w:t>
      </w:r>
    </w:p>
    <w:p w14:paraId="3C1B4E0E" w14:textId="77777777" w:rsidR="00F659FC" w:rsidRPr="00F659FC" w:rsidRDefault="00F659FC" w:rsidP="00F659FC">
      <w:r w:rsidRPr="00F659FC">
        <w:t>Isolation applies to:</w:t>
      </w:r>
    </w:p>
    <w:p w14:paraId="7E8E3F55" w14:textId="77777777" w:rsidR="00F659FC" w:rsidRPr="00F659FC" w:rsidRDefault="00F659FC" w:rsidP="00F659FC">
      <w:pPr>
        <w:numPr>
          <w:ilvl w:val="0"/>
          <w:numId w:val="326"/>
        </w:numPr>
      </w:pPr>
      <w:r w:rsidRPr="00F659FC">
        <w:t>Data</w:t>
      </w:r>
    </w:p>
    <w:p w14:paraId="32208E53" w14:textId="77777777" w:rsidR="00F659FC" w:rsidRPr="00F659FC" w:rsidRDefault="00F659FC" w:rsidP="00F659FC">
      <w:pPr>
        <w:numPr>
          <w:ilvl w:val="0"/>
          <w:numId w:val="326"/>
        </w:numPr>
      </w:pPr>
      <w:r w:rsidRPr="00F659FC">
        <w:t>Documents</w:t>
      </w:r>
    </w:p>
    <w:p w14:paraId="2600D61A" w14:textId="77777777" w:rsidR="00F659FC" w:rsidRPr="00F659FC" w:rsidRDefault="00F659FC" w:rsidP="00F659FC">
      <w:pPr>
        <w:numPr>
          <w:ilvl w:val="0"/>
          <w:numId w:val="326"/>
        </w:numPr>
      </w:pPr>
      <w:r w:rsidRPr="00F659FC">
        <w:t>APIs</w:t>
      </w:r>
    </w:p>
    <w:p w14:paraId="09227605" w14:textId="77777777" w:rsidR="00F659FC" w:rsidRPr="00F659FC" w:rsidRDefault="00F659FC" w:rsidP="00F659FC">
      <w:pPr>
        <w:numPr>
          <w:ilvl w:val="0"/>
          <w:numId w:val="326"/>
        </w:numPr>
      </w:pPr>
      <w:r w:rsidRPr="00F659FC">
        <w:t>Audit Logs</w:t>
      </w:r>
    </w:p>
    <w:p w14:paraId="0A1657BD" w14:textId="77777777" w:rsidR="00F659FC" w:rsidRPr="00F659FC" w:rsidRDefault="00F659FC" w:rsidP="00F659FC">
      <w:pPr>
        <w:numPr>
          <w:ilvl w:val="0"/>
          <w:numId w:val="326"/>
        </w:numPr>
      </w:pPr>
      <w:r w:rsidRPr="00F659FC">
        <w:t>Reporting</w:t>
      </w:r>
    </w:p>
    <w:p w14:paraId="1630B0CC" w14:textId="77777777" w:rsidR="00F659FC" w:rsidRPr="00F659FC" w:rsidRDefault="00F659FC" w:rsidP="00F659FC">
      <w:pPr>
        <w:numPr>
          <w:ilvl w:val="0"/>
          <w:numId w:val="326"/>
        </w:numPr>
      </w:pPr>
      <w:r w:rsidRPr="00F659FC">
        <w:t>Storage</w:t>
      </w:r>
    </w:p>
    <w:p w14:paraId="64FB525B" w14:textId="77777777" w:rsidR="00F659FC" w:rsidRPr="00F659FC" w:rsidRDefault="00F659FC" w:rsidP="00F659FC">
      <w:pPr>
        <w:numPr>
          <w:ilvl w:val="0"/>
          <w:numId w:val="326"/>
        </w:numPr>
      </w:pPr>
      <w:r w:rsidRPr="00F659FC">
        <w:t>Encryption Keys (where supported)</w:t>
      </w:r>
    </w:p>
    <w:p w14:paraId="18935B81" w14:textId="77777777" w:rsidR="00F659FC" w:rsidRPr="00F659FC" w:rsidRDefault="00F659FC" w:rsidP="00F659FC">
      <w:r w:rsidRPr="00F659FC">
        <w:t>Cross-tenant access is prohibited unless explicitly configured for managed service scenarios.</w:t>
      </w:r>
    </w:p>
    <w:p w14:paraId="682A33A9" w14:textId="77777777" w:rsidR="00F659FC" w:rsidRPr="00F659FC" w:rsidRDefault="00F659FC" w:rsidP="00F659FC">
      <w:r w:rsidRPr="00F659FC">
        <w:t> </w:t>
      </w:r>
    </w:p>
    <w:p w14:paraId="360CC565" w14:textId="77777777" w:rsidR="00F659FC" w:rsidRPr="00F659FC" w:rsidRDefault="00F659FC" w:rsidP="00F659FC">
      <w:r w:rsidRPr="00F659FC">
        <w:rPr>
          <w:b/>
          <w:bCs/>
        </w:rPr>
        <w:t>20.11 Functional Requirements</w:t>
      </w:r>
    </w:p>
    <w:p w14:paraId="22FD75DB" w14:textId="77777777" w:rsidR="00F659FC" w:rsidRPr="00F659FC" w:rsidRDefault="00F659FC" w:rsidP="00F659FC">
      <w:r w:rsidRPr="00F659FC">
        <w:rPr>
          <w:b/>
          <w:bCs/>
        </w:rPr>
        <w:t>FR-ISAM-001 – User Management</w:t>
      </w:r>
    </w:p>
    <w:p w14:paraId="709F14F1" w14:textId="77777777" w:rsidR="00F659FC" w:rsidRPr="00F659FC" w:rsidRDefault="00F659FC" w:rsidP="00F659FC">
      <w:r w:rsidRPr="00F659FC">
        <w:t>Administrators shall:</w:t>
      </w:r>
    </w:p>
    <w:p w14:paraId="21F35F35" w14:textId="77777777" w:rsidR="00F659FC" w:rsidRPr="00F659FC" w:rsidRDefault="00F659FC" w:rsidP="00F659FC">
      <w:pPr>
        <w:numPr>
          <w:ilvl w:val="0"/>
          <w:numId w:val="327"/>
        </w:numPr>
      </w:pPr>
      <w:r w:rsidRPr="00F659FC">
        <w:t>Create users.</w:t>
      </w:r>
    </w:p>
    <w:p w14:paraId="10983F43" w14:textId="77777777" w:rsidR="00F659FC" w:rsidRPr="00F659FC" w:rsidRDefault="00F659FC" w:rsidP="00F659FC">
      <w:pPr>
        <w:numPr>
          <w:ilvl w:val="0"/>
          <w:numId w:val="327"/>
        </w:numPr>
      </w:pPr>
      <w:r w:rsidRPr="00F659FC">
        <w:t>Disable users.</w:t>
      </w:r>
    </w:p>
    <w:p w14:paraId="3BBF99FF" w14:textId="77777777" w:rsidR="00F659FC" w:rsidRPr="00F659FC" w:rsidRDefault="00F659FC" w:rsidP="00F659FC">
      <w:pPr>
        <w:numPr>
          <w:ilvl w:val="0"/>
          <w:numId w:val="327"/>
        </w:numPr>
      </w:pPr>
      <w:r w:rsidRPr="00F659FC">
        <w:t>Reset credentials.</w:t>
      </w:r>
    </w:p>
    <w:p w14:paraId="4083AF5E" w14:textId="77777777" w:rsidR="00F659FC" w:rsidRPr="00F659FC" w:rsidRDefault="00F659FC" w:rsidP="00F659FC">
      <w:pPr>
        <w:numPr>
          <w:ilvl w:val="0"/>
          <w:numId w:val="327"/>
        </w:numPr>
      </w:pPr>
      <w:r w:rsidRPr="00F659FC">
        <w:t>Assign roles.</w:t>
      </w:r>
    </w:p>
    <w:p w14:paraId="16EB79ED" w14:textId="77777777" w:rsidR="00F659FC" w:rsidRPr="00F659FC" w:rsidRDefault="00F659FC" w:rsidP="00F659FC">
      <w:pPr>
        <w:numPr>
          <w:ilvl w:val="0"/>
          <w:numId w:val="327"/>
        </w:numPr>
      </w:pPr>
      <w:r w:rsidRPr="00F659FC">
        <w:t>Delegate authority.</w:t>
      </w:r>
    </w:p>
    <w:p w14:paraId="62B1253B" w14:textId="77777777" w:rsidR="00F659FC" w:rsidRPr="00F659FC" w:rsidRDefault="00F659FC" w:rsidP="00F659FC">
      <w:pPr>
        <w:numPr>
          <w:ilvl w:val="0"/>
          <w:numId w:val="327"/>
        </w:numPr>
      </w:pPr>
      <w:r w:rsidRPr="00F659FC">
        <w:t>Manage groups.</w:t>
      </w:r>
    </w:p>
    <w:p w14:paraId="40EE21C0" w14:textId="77777777" w:rsidR="00F659FC" w:rsidRPr="00F659FC" w:rsidRDefault="00F659FC" w:rsidP="00F659FC">
      <w:pPr>
        <w:numPr>
          <w:ilvl w:val="0"/>
          <w:numId w:val="327"/>
        </w:numPr>
      </w:pPr>
      <w:r w:rsidRPr="00F659FC">
        <w:t>Configure authentication policies.</w:t>
      </w:r>
    </w:p>
    <w:p w14:paraId="0A918A03" w14:textId="77777777" w:rsidR="00F659FC" w:rsidRPr="00F659FC" w:rsidRDefault="00F659FC" w:rsidP="00F659FC">
      <w:r w:rsidRPr="00F659FC">
        <w:t> </w:t>
      </w:r>
    </w:p>
    <w:p w14:paraId="0C683E9B" w14:textId="77777777" w:rsidR="00F659FC" w:rsidRPr="00F659FC" w:rsidRDefault="00F659FC" w:rsidP="00F659FC">
      <w:r w:rsidRPr="00F659FC">
        <w:rPr>
          <w:b/>
          <w:bCs/>
        </w:rPr>
        <w:t>FR-ISAM-002 – Role Management</w:t>
      </w:r>
    </w:p>
    <w:p w14:paraId="1636658D" w14:textId="77777777" w:rsidR="00F659FC" w:rsidRPr="00F659FC" w:rsidRDefault="00F659FC" w:rsidP="00F659FC">
      <w:r w:rsidRPr="00F659FC">
        <w:t>The platform shall support:</w:t>
      </w:r>
    </w:p>
    <w:p w14:paraId="3FE29043" w14:textId="77777777" w:rsidR="00F659FC" w:rsidRPr="00F659FC" w:rsidRDefault="00F659FC" w:rsidP="00F659FC">
      <w:pPr>
        <w:numPr>
          <w:ilvl w:val="0"/>
          <w:numId w:val="328"/>
        </w:numPr>
      </w:pPr>
      <w:r w:rsidRPr="00F659FC">
        <w:t>Standard Roles</w:t>
      </w:r>
    </w:p>
    <w:p w14:paraId="71C54376" w14:textId="77777777" w:rsidR="00F659FC" w:rsidRPr="00F659FC" w:rsidRDefault="00F659FC" w:rsidP="00F659FC">
      <w:pPr>
        <w:numPr>
          <w:ilvl w:val="0"/>
          <w:numId w:val="328"/>
        </w:numPr>
      </w:pPr>
      <w:r w:rsidRPr="00F659FC">
        <w:t>Custom Roles</w:t>
      </w:r>
    </w:p>
    <w:p w14:paraId="37BA0000" w14:textId="77777777" w:rsidR="00F659FC" w:rsidRPr="00F659FC" w:rsidRDefault="00F659FC" w:rsidP="00F659FC">
      <w:pPr>
        <w:numPr>
          <w:ilvl w:val="0"/>
          <w:numId w:val="328"/>
        </w:numPr>
      </w:pPr>
      <w:r w:rsidRPr="00F659FC">
        <w:t>Composite Roles</w:t>
      </w:r>
    </w:p>
    <w:p w14:paraId="759EDCD5" w14:textId="77777777" w:rsidR="00F659FC" w:rsidRPr="00F659FC" w:rsidRDefault="00F659FC" w:rsidP="00F659FC">
      <w:pPr>
        <w:numPr>
          <w:ilvl w:val="0"/>
          <w:numId w:val="328"/>
        </w:numPr>
      </w:pPr>
      <w:r w:rsidRPr="00F659FC">
        <w:t>Temporary Roles</w:t>
      </w:r>
    </w:p>
    <w:p w14:paraId="6A8AD99A" w14:textId="77777777" w:rsidR="00F659FC" w:rsidRPr="00F659FC" w:rsidRDefault="00F659FC" w:rsidP="00F659FC">
      <w:pPr>
        <w:numPr>
          <w:ilvl w:val="0"/>
          <w:numId w:val="328"/>
        </w:numPr>
      </w:pPr>
      <w:r w:rsidRPr="00F659FC">
        <w:t>Delegated Roles</w:t>
      </w:r>
    </w:p>
    <w:p w14:paraId="6BCADD75" w14:textId="77777777" w:rsidR="00F659FC" w:rsidRPr="00F659FC" w:rsidRDefault="00F659FC" w:rsidP="00F659FC">
      <w:r w:rsidRPr="00F659FC">
        <w:t>Role changes are fully audited.</w:t>
      </w:r>
    </w:p>
    <w:p w14:paraId="609EBCA6" w14:textId="77777777" w:rsidR="00F659FC" w:rsidRPr="00F659FC" w:rsidRDefault="00F659FC" w:rsidP="00F659FC">
      <w:r w:rsidRPr="00F659FC">
        <w:t> </w:t>
      </w:r>
    </w:p>
    <w:p w14:paraId="44B822EB" w14:textId="77777777" w:rsidR="00F659FC" w:rsidRPr="00F659FC" w:rsidRDefault="00F659FC" w:rsidP="00F659FC">
      <w:r w:rsidRPr="00F659FC">
        <w:rPr>
          <w:b/>
          <w:bCs/>
        </w:rPr>
        <w:t>FR-ISAM-003 – Session Management</w:t>
      </w:r>
    </w:p>
    <w:p w14:paraId="67205973" w14:textId="77777777" w:rsidR="00F659FC" w:rsidRPr="00F659FC" w:rsidRDefault="00F659FC" w:rsidP="00F659FC">
      <w:r w:rsidRPr="00F659FC">
        <w:t>The platform manages:</w:t>
      </w:r>
    </w:p>
    <w:p w14:paraId="5F1486F0" w14:textId="77777777" w:rsidR="00F659FC" w:rsidRPr="00F659FC" w:rsidRDefault="00F659FC" w:rsidP="00F659FC">
      <w:pPr>
        <w:numPr>
          <w:ilvl w:val="0"/>
          <w:numId w:val="329"/>
        </w:numPr>
      </w:pPr>
      <w:r w:rsidRPr="00F659FC">
        <w:t>Session timeout</w:t>
      </w:r>
    </w:p>
    <w:p w14:paraId="31899030" w14:textId="77777777" w:rsidR="00F659FC" w:rsidRPr="00F659FC" w:rsidRDefault="00F659FC" w:rsidP="00F659FC">
      <w:pPr>
        <w:numPr>
          <w:ilvl w:val="0"/>
          <w:numId w:val="329"/>
        </w:numPr>
      </w:pPr>
      <w:r w:rsidRPr="00F659FC">
        <w:t>Idle timeout</w:t>
      </w:r>
    </w:p>
    <w:p w14:paraId="056D439A" w14:textId="77777777" w:rsidR="00F659FC" w:rsidRPr="00F659FC" w:rsidRDefault="00F659FC" w:rsidP="00F659FC">
      <w:pPr>
        <w:numPr>
          <w:ilvl w:val="0"/>
          <w:numId w:val="329"/>
        </w:numPr>
      </w:pPr>
      <w:r w:rsidRPr="00F659FC">
        <w:t>Absolute session lifetime</w:t>
      </w:r>
    </w:p>
    <w:p w14:paraId="4BC72D55" w14:textId="77777777" w:rsidR="00F659FC" w:rsidRPr="00F659FC" w:rsidRDefault="00F659FC" w:rsidP="00F659FC">
      <w:pPr>
        <w:numPr>
          <w:ilvl w:val="0"/>
          <w:numId w:val="329"/>
        </w:numPr>
      </w:pPr>
      <w:r w:rsidRPr="00F659FC">
        <w:t>Concurrent session limits</w:t>
      </w:r>
    </w:p>
    <w:p w14:paraId="3322ED2C" w14:textId="77777777" w:rsidR="00F659FC" w:rsidRPr="00F659FC" w:rsidRDefault="00F659FC" w:rsidP="00F659FC">
      <w:pPr>
        <w:numPr>
          <w:ilvl w:val="0"/>
          <w:numId w:val="329"/>
        </w:numPr>
      </w:pPr>
      <w:r w:rsidRPr="00F659FC">
        <w:t>Device registration</w:t>
      </w:r>
    </w:p>
    <w:p w14:paraId="5DF17BE9" w14:textId="77777777" w:rsidR="00F659FC" w:rsidRPr="00F659FC" w:rsidRDefault="00F659FC" w:rsidP="00F659FC">
      <w:pPr>
        <w:numPr>
          <w:ilvl w:val="0"/>
          <w:numId w:val="329"/>
        </w:numPr>
      </w:pPr>
      <w:r w:rsidRPr="00F659FC">
        <w:t>Trusted devices</w:t>
      </w:r>
    </w:p>
    <w:p w14:paraId="142B8C10" w14:textId="77777777" w:rsidR="00F659FC" w:rsidRPr="00F659FC" w:rsidRDefault="00F659FC" w:rsidP="00F659FC">
      <w:pPr>
        <w:numPr>
          <w:ilvl w:val="0"/>
          <w:numId w:val="329"/>
        </w:numPr>
      </w:pPr>
      <w:r w:rsidRPr="00F659FC">
        <w:t>Session revocation</w:t>
      </w:r>
    </w:p>
    <w:p w14:paraId="65A9034C" w14:textId="77777777" w:rsidR="00F659FC" w:rsidRPr="00F659FC" w:rsidRDefault="00F659FC" w:rsidP="00F659FC">
      <w:r w:rsidRPr="00F659FC">
        <w:t> </w:t>
      </w:r>
    </w:p>
    <w:p w14:paraId="1FF0715F" w14:textId="77777777" w:rsidR="00F659FC" w:rsidRPr="00F659FC" w:rsidRDefault="00F659FC" w:rsidP="00F659FC">
      <w:r w:rsidRPr="00F659FC">
        <w:rPr>
          <w:b/>
          <w:bCs/>
        </w:rPr>
        <w:t>FR-ISAM-004 – Password Policies</w:t>
      </w:r>
    </w:p>
    <w:p w14:paraId="663A1F87" w14:textId="77777777" w:rsidR="00F659FC" w:rsidRPr="00F659FC" w:rsidRDefault="00F659FC" w:rsidP="00F659FC">
      <w:r w:rsidRPr="00F659FC">
        <w:t>Configurable policies include:</w:t>
      </w:r>
    </w:p>
    <w:p w14:paraId="5ED86BF6" w14:textId="77777777" w:rsidR="00F659FC" w:rsidRPr="00F659FC" w:rsidRDefault="00F659FC" w:rsidP="00F659FC">
      <w:pPr>
        <w:numPr>
          <w:ilvl w:val="0"/>
          <w:numId w:val="330"/>
        </w:numPr>
      </w:pPr>
      <w:r w:rsidRPr="00F659FC">
        <w:t>Minimum length</w:t>
      </w:r>
    </w:p>
    <w:p w14:paraId="2FB2A81E" w14:textId="77777777" w:rsidR="00F659FC" w:rsidRPr="00F659FC" w:rsidRDefault="00F659FC" w:rsidP="00F659FC">
      <w:pPr>
        <w:numPr>
          <w:ilvl w:val="0"/>
          <w:numId w:val="330"/>
        </w:numPr>
      </w:pPr>
      <w:r w:rsidRPr="00F659FC">
        <w:t>Complexity</w:t>
      </w:r>
    </w:p>
    <w:p w14:paraId="73E84204" w14:textId="77777777" w:rsidR="00F659FC" w:rsidRPr="00F659FC" w:rsidRDefault="00F659FC" w:rsidP="00F659FC">
      <w:pPr>
        <w:numPr>
          <w:ilvl w:val="0"/>
          <w:numId w:val="330"/>
        </w:numPr>
      </w:pPr>
      <w:r w:rsidRPr="00F659FC">
        <w:t>Password history</w:t>
      </w:r>
    </w:p>
    <w:p w14:paraId="3039795B" w14:textId="77777777" w:rsidR="00F659FC" w:rsidRPr="00F659FC" w:rsidRDefault="00F659FC" w:rsidP="00F659FC">
      <w:pPr>
        <w:numPr>
          <w:ilvl w:val="0"/>
          <w:numId w:val="330"/>
        </w:numPr>
      </w:pPr>
      <w:r w:rsidRPr="00F659FC">
        <w:t>Expiration</w:t>
      </w:r>
    </w:p>
    <w:p w14:paraId="27F17319" w14:textId="77777777" w:rsidR="00F659FC" w:rsidRPr="00F659FC" w:rsidRDefault="00F659FC" w:rsidP="00F659FC">
      <w:pPr>
        <w:numPr>
          <w:ilvl w:val="0"/>
          <w:numId w:val="330"/>
        </w:numPr>
      </w:pPr>
      <w:r w:rsidRPr="00F659FC">
        <w:t>Account lockout</w:t>
      </w:r>
    </w:p>
    <w:p w14:paraId="74D95428" w14:textId="77777777" w:rsidR="00F659FC" w:rsidRPr="00F659FC" w:rsidRDefault="00F659FC" w:rsidP="00F659FC">
      <w:pPr>
        <w:numPr>
          <w:ilvl w:val="0"/>
          <w:numId w:val="330"/>
        </w:numPr>
      </w:pPr>
      <w:r w:rsidRPr="00F659FC">
        <w:t>Breached password detection (where integrated)</w:t>
      </w:r>
    </w:p>
    <w:p w14:paraId="507E66B6" w14:textId="77777777" w:rsidR="00F659FC" w:rsidRPr="00F659FC" w:rsidRDefault="00F659FC" w:rsidP="00F659FC">
      <w:r w:rsidRPr="00F659FC">
        <w:t>Organizations may disable passwords for users authenticating exclusively through enterprise identity providers.</w:t>
      </w:r>
    </w:p>
    <w:p w14:paraId="1C37286A" w14:textId="77777777" w:rsidR="00F659FC" w:rsidRPr="00F659FC" w:rsidRDefault="00F659FC" w:rsidP="00F659FC">
      <w:r w:rsidRPr="00F659FC">
        <w:t> </w:t>
      </w:r>
    </w:p>
    <w:p w14:paraId="0B162B40" w14:textId="77777777" w:rsidR="00F659FC" w:rsidRPr="00F659FC" w:rsidRDefault="00F659FC" w:rsidP="00F659FC">
      <w:r w:rsidRPr="00F659FC">
        <w:rPr>
          <w:b/>
          <w:bCs/>
        </w:rPr>
        <w:t>20.12 Data Protection</w:t>
      </w:r>
    </w:p>
    <w:p w14:paraId="6C85E753" w14:textId="77777777" w:rsidR="00F659FC" w:rsidRPr="00F659FC" w:rsidRDefault="00F659FC" w:rsidP="00F659FC">
      <w:r w:rsidRPr="00F659FC">
        <w:t>Sensitive information is protected through:</w:t>
      </w:r>
    </w:p>
    <w:p w14:paraId="68085A61" w14:textId="77777777" w:rsidR="00F659FC" w:rsidRPr="00F659FC" w:rsidRDefault="00F659FC" w:rsidP="00F659FC">
      <w:pPr>
        <w:numPr>
          <w:ilvl w:val="0"/>
          <w:numId w:val="331"/>
        </w:numPr>
      </w:pPr>
      <w:r w:rsidRPr="00F659FC">
        <w:t>Encryption at Rest</w:t>
      </w:r>
    </w:p>
    <w:p w14:paraId="23802590" w14:textId="77777777" w:rsidR="00F659FC" w:rsidRPr="00F659FC" w:rsidRDefault="00F659FC" w:rsidP="00F659FC">
      <w:pPr>
        <w:numPr>
          <w:ilvl w:val="0"/>
          <w:numId w:val="331"/>
        </w:numPr>
      </w:pPr>
      <w:r w:rsidRPr="00F659FC">
        <w:t>Encryption in Transit (TLS 1.2+ / TLS 1.3)</w:t>
      </w:r>
    </w:p>
    <w:p w14:paraId="062DD57D" w14:textId="77777777" w:rsidR="00F659FC" w:rsidRPr="00F659FC" w:rsidRDefault="00F659FC" w:rsidP="00F659FC">
      <w:pPr>
        <w:numPr>
          <w:ilvl w:val="0"/>
          <w:numId w:val="331"/>
        </w:numPr>
      </w:pPr>
      <w:r w:rsidRPr="00F659FC">
        <w:t>Field-Level Encryption</w:t>
      </w:r>
    </w:p>
    <w:p w14:paraId="2763DD86" w14:textId="77777777" w:rsidR="00F659FC" w:rsidRPr="00F659FC" w:rsidRDefault="00F659FC" w:rsidP="00F659FC">
      <w:pPr>
        <w:numPr>
          <w:ilvl w:val="0"/>
          <w:numId w:val="331"/>
        </w:numPr>
      </w:pPr>
      <w:r w:rsidRPr="00F659FC">
        <w:t>Tokenization (where appropriate)</w:t>
      </w:r>
    </w:p>
    <w:p w14:paraId="3D36319A" w14:textId="77777777" w:rsidR="00F659FC" w:rsidRPr="00F659FC" w:rsidRDefault="00F659FC" w:rsidP="00F659FC">
      <w:pPr>
        <w:numPr>
          <w:ilvl w:val="0"/>
          <w:numId w:val="331"/>
        </w:numPr>
      </w:pPr>
      <w:r w:rsidRPr="00F659FC">
        <w:t>Secure Key Management</w:t>
      </w:r>
    </w:p>
    <w:p w14:paraId="6319A534" w14:textId="77777777" w:rsidR="00F659FC" w:rsidRPr="00F659FC" w:rsidRDefault="00F659FC" w:rsidP="00F659FC">
      <w:pPr>
        <w:numPr>
          <w:ilvl w:val="0"/>
          <w:numId w:val="331"/>
        </w:numPr>
      </w:pPr>
      <w:r w:rsidRPr="00F659FC">
        <w:t>Secure Secret Storage</w:t>
      </w:r>
    </w:p>
    <w:p w14:paraId="69E3A7EF" w14:textId="77777777" w:rsidR="00F659FC" w:rsidRPr="00F659FC" w:rsidRDefault="00F659FC" w:rsidP="00F659FC">
      <w:r w:rsidRPr="00F659FC">
        <w:t>Examples of protected data:</w:t>
      </w:r>
    </w:p>
    <w:p w14:paraId="5DAE792E" w14:textId="77777777" w:rsidR="00F659FC" w:rsidRPr="00F659FC" w:rsidRDefault="00F659FC" w:rsidP="00F659FC">
      <w:pPr>
        <w:numPr>
          <w:ilvl w:val="0"/>
          <w:numId w:val="332"/>
        </w:numPr>
      </w:pPr>
      <w:r w:rsidRPr="00F659FC">
        <w:t>Customs credentials</w:t>
      </w:r>
    </w:p>
    <w:p w14:paraId="096BAF22" w14:textId="77777777" w:rsidR="00F659FC" w:rsidRPr="00F659FC" w:rsidRDefault="00F659FC" w:rsidP="00F659FC">
      <w:pPr>
        <w:numPr>
          <w:ilvl w:val="0"/>
          <w:numId w:val="332"/>
        </w:numPr>
      </w:pPr>
      <w:r w:rsidRPr="00F659FC">
        <w:t>Customer financial information</w:t>
      </w:r>
    </w:p>
    <w:p w14:paraId="032A6187" w14:textId="77777777" w:rsidR="00F659FC" w:rsidRPr="00F659FC" w:rsidRDefault="00F659FC" w:rsidP="00F659FC">
      <w:pPr>
        <w:numPr>
          <w:ilvl w:val="0"/>
          <w:numId w:val="332"/>
        </w:numPr>
      </w:pPr>
      <w:r w:rsidRPr="00F659FC">
        <w:t>Government-issued identifiers</w:t>
      </w:r>
    </w:p>
    <w:p w14:paraId="0BEC3809" w14:textId="77777777" w:rsidR="00F659FC" w:rsidRPr="00F659FC" w:rsidRDefault="00F659FC" w:rsidP="00F659FC">
      <w:pPr>
        <w:numPr>
          <w:ilvl w:val="0"/>
          <w:numId w:val="332"/>
        </w:numPr>
      </w:pPr>
      <w:r w:rsidRPr="00F659FC">
        <w:t>API secrets</w:t>
      </w:r>
    </w:p>
    <w:p w14:paraId="002E6966" w14:textId="77777777" w:rsidR="00F659FC" w:rsidRPr="00F659FC" w:rsidRDefault="00F659FC" w:rsidP="00F659FC">
      <w:pPr>
        <w:numPr>
          <w:ilvl w:val="0"/>
          <w:numId w:val="332"/>
        </w:numPr>
      </w:pPr>
      <w:r w:rsidRPr="00F659FC">
        <w:t>Certificates</w:t>
      </w:r>
    </w:p>
    <w:p w14:paraId="0F8E140A" w14:textId="77777777" w:rsidR="00F659FC" w:rsidRPr="00F659FC" w:rsidRDefault="00F659FC" w:rsidP="00F659FC">
      <w:r w:rsidRPr="00F659FC">
        <w:t> </w:t>
      </w:r>
    </w:p>
    <w:p w14:paraId="58A36B60" w14:textId="77777777" w:rsidR="00F659FC" w:rsidRPr="00F659FC" w:rsidRDefault="00F659FC" w:rsidP="00F659FC">
      <w:r w:rsidRPr="00F659FC">
        <w:rPr>
          <w:b/>
          <w:bCs/>
        </w:rPr>
        <w:t>20.13 Security Monitoring</w:t>
      </w:r>
    </w:p>
    <w:p w14:paraId="105B157B" w14:textId="77777777" w:rsidR="00F659FC" w:rsidRPr="00F659FC" w:rsidRDefault="00F659FC" w:rsidP="00F659FC">
      <w:r w:rsidRPr="00F659FC">
        <w:t>Security events include:</w:t>
      </w:r>
    </w:p>
    <w:p w14:paraId="1153BFF1" w14:textId="77777777" w:rsidR="00F659FC" w:rsidRPr="00F659FC" w:rsidRDefault="00F659FC" w:rsidP="00F659FC">
      <w:pPr>
        <w:numPr>
          <w:ilvl w:val="0"/>
          <w:numId w:val="333"/>
        </w:numPr>
      </w:pPr>
      <w:r w:rsidRPr="00F659FC">
        <w:t>Login success/failure</w:t>
      </w:r>
    </w:p>
    <w:p w14:paraId="54F73320" w14:textId="77777777" w:rsidR="00F659FC" w:rsidRPr="00F659FC" w:rsidRDefault="00F659FC" w:rsidP="00F659FC">
      <w:pPr>
        <w:numPr>
          <w:ilvl w:val="0"/>
          <w:numId w:val="333"/>
        </w:numPr>
      </w:pPr>
      <w:r w:rsidRPr="00F659FC">
        <w:t>Privilege escalation</w:t>
      </w:r>
    </w:p>
    <w:p w14:paraId="2A7143C5" w14:textId="77777777" w:rsidR="00F659FC" w:rsidRPr="00F659FC" w:rsidRDefault="00F659FC" w:rsidP="00F659FC">
      <w:pPr>
        <w:numPr>
          <w:ilvl w:val="0"/>
          <w:numId w:val="333"/>
        </w:numPr>
      </w:pPr>
      <w:r w:rsidRPr="00F659FC">
        <w:t>Permission changes</w:t>
      </w:r>
    </w:p>
    <w:p w14:paraId="56419AAE" w14:textId="77777777" w:rsidR="00F659FC" w:rsidRPr="00F659FC" w:rsidRDefault="00F659FC" w:rsidP="00F659FC">
      <w:pPr>
        <w:numPr>
          <w:ilvl w:val="0"/>
          <w:numId w:val="333"/>
        </w:numPr>
      </w:pPr>
      <w:r w:rsidRPr="00F659FC">
        <w:t>Suspicious access</w:t>
      </w:r>
    </w:p>
    <w:p w14:paraId="2DD7F54E" w14:textId="77777777" w:rsidR="00F659FC" w:rsidRPr="00F659FC" w:rsidRDefault="00F659FC" w:rsidP="00F659FC">
      <w:pPr>
        <w:numPr>
          <w:ilvl w:val="0"/>
          <w:numId w:val="333"/>
        </w:numPr>
      </w:pPr>
      <w:r w:rsidRPr="00F659FC">
        <w:t>MFA failures</w:t>
      </w:r>
    </w:p>
    <w:p w14:paraId="50EA80FC" w14:textId="77777777" w:rsidR="00F659FC" w:rsidRPr="00F659FC" w:rsidRDefault="00F659FC" w:rsidP="00F659FC">
      <w:pPr>
        <w:numPr>
          <w:ilvl w:val="0"/>
          <w:numId w:val="333"/>
        </w:numPr>
      </w:pPr>
      <w:r w:rsidRPr="00F659FC">
        <w:t>API abuse</w:t>
      </w:r>
    </w:p>
    <w:p w14:paraId="4F63209B" w14:textId="77777777" w:rsidR="00F659FC" w:rsidRPr="00F659FC" w:rsidRDefault="00F659FC" w:rsidP="00F659FC">
      <w:pPr>
        <w:numPr>
          <w:ilvl w:val="0"/>
          <w:numId w:val="333"/>
        </w:numPr>
      </w:pPr>
      <w:r w:rsidRPr="00F659FC">
        <w:t>Data export</w:t>
      </w:r>
    </w:p>
    <w:p w14:paraId="28E6CB14" w14:textId="77777777" w:rsidR="00F659FC" w:rsidRPr="00F659FC" w:rsidRDefault="00F659FC" w:rsidP="00F659FC">
      <w:pPr>
        <w:numPr>
          <w:ilvl w:val="0"/>
          <w:numId w:val="333"/>
        </w:numPr>
      </w:pPr>
      <w:r w:rsidRPr="00F659FC">
        <w:t>Configuration changes</w:t>
      </w:r>
    </w:p>
    <w:p w14:paraId="39097FE7" w14:textId="77777777" w:rsidR="00F659FC" w:rsidRPr="00F659FC" w:rsidRDefault="00F659FC" w:rsidP="00F659FC">
      <w:pPr>
        <w:numPr>
          <w:ilvl w:val="0"/>
          <w:numId w:val="333"/>
        </w:numPr>
      </w:pPr>
      <w:r w:rsidRPr="00F659FC">
        <w:t>Certificate expiration</w:t>
      </w:r>
    </w:p>
    <w:p w14:paraId="3C7C9F41" w14:textId="77777777" w:rsidR="00F659FC" w:rsidRPr="00F659FC" w:rsidRDefault="00F659FC" w:rsidP="00F659FC">
      <w:r w:rsidRPr="00F659FC">
        <w:t>Events are forwarded to enterprise SIEM platforms where integrated.</w:t>
      </w:r>
    </w:p>
    <w:p w14:paraId="13F64E64" w14:textId="77777777" w:rsidR="00F659FC" w:rsidRPr="00F659FC" w:rsidRDefault="00F659FC" w:rsidP="00F659FC">
      <w:r w:rsidRPr="00F659FC">
        <w:t> </w:t>
      </w:r>
    </w:p>
    <w:p w14:paraId="6B2A1AA2" w14:textId="77777777" w:rsidR="00F659FC" w:rsidRPr="00F659FC" w:rsidRDefault="00F659FC" w:rsidP="00F659FC">
      <w:r w:rsidRPr="00F659FC">
        <w:rPr>
          <w:b/>
          <w:bCs/>
        </w:rPr>
        <w:t>20.14 Audit Requirements</w:t>
      </w:r>
    </w:p>
    <w:p w14:paraId="494C9D8E" w14:textId="77777777" w:rsidR="00F659FC" w:rsidRPr="00F659FC" w:rsidRDefault="00F659FC" w:rsidP="00F659FC">
      <w:r w:rsidRPr="00F659FC">
        <w:t>The platform records:</w:t>
      </w:r>
    </w:p>
    <w:p w14:paraId="1B452F39" w14:textId="77777777" w:rsidR="00F659FC" w:rsidRPr="00F659FC" w:rsidRDefault="00F659FC" w:rsidP="00F659FC">
      <w:pPr>
        <w:numPr>
          <w:ilvl w:val="0"/>
          <w:numId w:val="334"/>
        </w:numPr>
      </w:pPr>
      <w:r w:rsidRPr="00F659FC">
        <w:t>Authentication</w:t>
      </w:r>
    </w:p>
    <w:p w14:paraId="483160FE" w14:textId="77777777" w:rsidR="00F659FC" w:rsidRPr="00F659FC" w:rsidRDefault="00F659FC" w:rsidP="00F659FC">
      <w:pPr>
        <w:numPr>
          <w:ilvl w:val="0"/>
          <w:numId w:val="334"/>
        </w:numPr>
      </w:pPr>
      <w:r w:rsidRPr="00F659FC">
        <w:t>Authorization decisions</w:t>
      </w:r>
    </w:p>
    <w:p w14:paraId="2962CE76" w14:textId="77777777" w:rsidR="00F659FC" w:rsidRPr="00F659FC" w:rsidRDefault="00F659FC" w:rsidP="00F659FC">
      <w:pPr>
        <w:numPr>
          <w:ilvl w:val="0"/>
          <w:numId w:val="334"/>
        </w:numPr>
      </w:pPr>
      <w:r w:rsidRPr="00F659FC">
        <w:t>Role assignments</w:t>
      </w:r>
    </w:p>
    <w:p w14:paraId="4E9744B5" w14:textId="77777777" w:rsidR="00F659FC" w:rsidRPr="00F659FC" w:rsidRDefault="00F659FC" w:rsidP="00F659FC">
      <w:pPr>
        <w:numPr>
          <w:ilvl w:val="0"/>
          <w:numId w:val="334"/>
        </w:numPr>
      </w:pPr>
      <w:r w:rsidRPr="00F659FC">
        <w:t>Policy changes</w:t>
      </w:r>
    </w:p>
    <w:p w14:paraId="1C33A44E" w14:textId="77777777" w:rsidR="00F659FC" w:rsidRPr="00F659FC" w:rsidRDefault="00F659FC" w:rsidP="00F659FC">
      <w:pPr>
        <w:numPr>
          <w:ilvl w:val="0"/>
          <w:numId w:val="334"/>
        </w:numPr>
      </w:pPr>
      <w:r w:rsidRPr="00F659FC">
        <w:t>Configuration updates</w:t>
      </w:r>
    </w:p>
    <w:p w14:paraId="043301EE" w14:textId="77777777" w:rsidR="00F659FC" w:rsidRPr="00F659FC" w:rsidRDefault="00F659FC" w:rsidP="00F659FC">
      <w:pPr>
        <w:numPr>
          <w:ilvl w:val="0"/>
          <w:numId w:val="334"/>
        </w:numPr>
      </w:pPr>
      <w:r w:rsidRPr="00F659FC">
        <w:t>Security alerts</w:t>
      </w:r>
    </w:p>
    <w:p w14:paraId="33DDC6C7" w14:textId="77777777" w:rsidR="00F659FC" w:rsidRPr="00F659FC" w:rsidRDefault="00F659FC" w:rsidP="00F659FC">
      <w:pPr>
        <w:numPr>
          <w:ilvl w:val="0"/>
          <w:numId w:val="334"/>
        </w:numPr>
      </w:pPr>
      <w:r w:rsidRPr="00F659FC">
        <w:t>Session creation</w:t>
      </w:r>
    </w:p>
    <w:p w14:paraId="5E1F866D" w14:textId="77777777" w:rsidR="00F659FC" w:rsidRPr="00F659FC" w:rsidRDefault="00F659FC" w:rsidP="00F659FC">
      <w:pPr>
        <w:numPr>
          <w:ilvl w:val="0"/>
          <w:numId w:val="334"/>
        </w:numPr>
      </w:pPr>
      <w:r w:rsidRPr="00F659FC">
        <w:t>Session termination</w:t>
      </w:r>
    </w:p>
    <w:p w14:paraId="7A74DE08" w14:textId="77777777" w:rsidR="00F659FC" w:rsidRPr="00F659FC" w:rsidRDefault="00F659FC" w:rsidP="00F659FC">
      <w:pPr>
        <w:numPr>
          <w:ilvl w:val="0"/>
          <w:numId w:val="334"/>
        </w:numPr>
      </w:pPr>
      <w:r w:rsidRPr="00F659FC">
        <w:t>Password resets</w:t>
      </w:r>
    </w:p>
    <w:p w14:paraId="7076E252" w14:textId="77777777" w:rsidR="00F659FC" w:rsidRPr="00F659FC" w:rsidRDefault="00F659FC" w:rsidP="00F659FC">
      <w:pPr>
        <w:numPr>
          <w:ilvl w:val="0"/>
          <w:numId w:val="334"/>
        </w:numPr>
      </w:pPr>
      <w:r w:rsidRPr="00F659FC">
        <w:t>MFA enrollment</w:t>
      </w:r>
    </w:p>
    <w:p w14:paraId="1BD56917" w14:textId="77777777" w:rsidR="00F659FC" w:rsidRPr="00F659FC" w:rsidRDefault="00F659FC" w:rsidP="00F659FC">
      <w:pPr>
        <w:numPr>
          <w:ilvl w:val="0"/>
          <w:numId w:val="334"/>
        </w:numPr>
      </w:pPr>
      <w:r w:rsidRPr="00F659FC">
        <w:t>Access denials</w:t>
      </w:r>
    </w:p>
    <w:p w14:paraId="652D5039" w14:textId="77777777" w:rsidR="00F659FC" w:rsidRPr="00F659FC" w:rsidRDefault="00F659FC" w:rsidP="00F659FC">
      <w:r w:rsidRPr="00F659FC">
        <w:t>Audit entries include:</w:t>
      </w:r>
    </w:p>
    <w:p w14:paraId="166B95BE" w14:textId="77777777" w:rsidR="00F659FC" w:rsidRPr="00F659FC" w:rsidRDefault="00F659FC" w:rsidP="00F659FC">
      <w:pPr>
        <w:numPr>
          <w:ilvl w:val="0"/>
          <w:numId w:val="335"/>
        </w:numPr>
      </w:pPr>
      <w:r w:rsidRPr="00F659FC">
        <w:t>User</w:t>
      </w:r>
    </w:p>
    <w:p w14:paraId="385C573E" w14:textId="77777777" w:rsidR="00F659FC" w:rsidRPr="00F659FC" w:rsidRDefault="00F659FC" w:rsidP="00F659FC">
      <w:pPr>
        <w:numPr>
          <w:ilvl w:val="0"/>
          <w:numId w:val="335"/>
        </w:numPr>
      </w:pPr>
      <w:r w:rsidRPr="00F659FC">
        <w:t>Timestamp</w:t>
      </w:r>
    </w:p>
    <w:p w14:paraId="498BA85C" w14:textId="77777777" w:rsidR="00F659FC" w:rsidRPr="00F659FC" w:rsidRDefault="00F659FC" w:rsidP="00F659FC">
      <w:pPr>
        <w:numPr>
          <w:ilvl w:val="0"/>
          <w:numId w:val="335"/>
        </w:numPr>
      </w:pPr>
      <w:r w:rsidRPr="00F659FC">
        <w:t>IP Address</w:t>
      </w:r>
    </w:p>
    <w:p w14:paraId="0DC6AC2A" w14:textId="77777777" w:rsidR="00F659FC" w:rsidRPr="00F659FC" w:rsidRDefault="00F659FC" w:rsidP="00F659FC">
      <w:pPr>
        <w:numPr>
          <w:ilvl w:val="0"/>
          <w:numId w:val="335"/>
        </w:numPr>
      </w:pPr>
      <w:r w:rsidRPr="00F659FC">
        <w:t>Device Identifier</w:t>
      </w:r>
    </w:p>
    <w:p w14:paraId="19C77976" w14:textId="77777777" w:rsidR="00F659FC" w:rsidRPr="00F659FC" w:rsidRDefault="00F659FC" w:rsidP="00F659FC">
      <w:pPr>
        <w:numPr>
          <w:ilvl w:val="0"/>
          <w:numId w:val="335"/>
        </w:numPr>
      </w:pPr>
      <w:r w:rsidRPr="00F659FC">
        <w:t>Correlation ID</w:t>
      </w:r>
    </w:p>
    <w:p w14:paraId="148B722C" w14:textId="77777777" w:rsidR="00F659FC" w:rsidRPr="00F659FC" w:rsidRDefault="00F659FC" w:rsidP="00F659FC">
      <w:pPr>
        <w:numPr>
          <w:ilvl w:val="0"/>
          <w:numId w:val="335"/>
        </w:numPr>
      </w:pPr>
      <w:r w:rsidRPr="00F659FC">
        <w:t>Event Type</w:t>
      </w:r>
    </w:p>
    <w:p w14:paraId="44A7AE58" w14:textId="77777777" w:rsidR="00F659FC" w:rsidRPr="00F659FC" w:rsidRDefault="00F659FC" w:rsidP="00F659FC">
      <w:pPr>
        <w:numPr>
          <w:ilvl w:val="0"/>
          <w:numId w:val="335"/>
        </w:numPr>
      </w:pPr>
      <w:r w:rsidRPr="00F659FC">
        <w:t>Result</w:t>
      </w:r>
    </w:p>
    <w:p w14:paraId="6FD82DD3" w14:textId="77777777" w:rsidR="00F659FC" w:rsidRPr="00F659FC" w:rsidRDefault="00F659FC" w:rsidP="00F659FC">
      <w:pPr>
        <w:numPr>
          <w:ilvl w:val="0"/>
          <w:numId w:val="335"/>
        </w:numPr>
      </w:pPr>
      <w:r w:rsidRPr="00F659FC">
        <w:t>Risk Score (optional)</w:t>
      </w:r>
    </w:p>
    <w:p w14:paraId="5362D8E9" w14:textId="77777777" w:rsidR="00F659FC" w:rsidRPr="00F659FC" w:rsidRDefault="00F659FC" w:rsidP="00F659FC">
      <w:r w:rsidRPr="00F659FC">
        <w:t> </w:t>
      </w:r>
    </w:p>
    <w:p w14:paraId="122833CC" w14:textId="77777777" w:rsidR="00F659FC" w:rsidRPr="00F659FC" w:rsidRDefault="00F659FC" w:rsidP="00F659FC">
      <w:r w:rsidRPr="00F659FC">
        <w:rPr>
          <w:b/>
          <w:bCs/>
        </w:rPr>
        <w:t>20.15 Security Policies</w:t>
      </w:r>
    </w:p>
    <w:p w14:paraId="2B57C1B9" w14:textId="77777777" w:rsidR="00F659FC" w:rsidRPr="00F659FC" w:rsidRDefault="00F659FC" w:rsidP="00F659FC">
      <w:r w:rsidRPr="00F659FC">
        <w:t>Policies support:</w:t>
      </w:r>
    </w:p>
    <w:p w14:paraId="60AF9AEA" w14:textId="77777777" w:rsidR="00F659FC" w:rsidRPr="00F659FC" w:rsidRDefault="00F659FC" w:rsidP="00F659FC">
      <w:pPr>
        <w:numPr>
          <w:ilvl w:val="0"/>
          <w:numId w:val="336"/>
        </w:numPr>
      </w:pPr>
      <w:r w:rsidRPr="00F659FC">
        <w:t>Least Privilege</w:t>
      </w:r>
    </w:p>
    <w:p w14:paraId="4BD6F280" w14:textId="77777777" w:rsidR="00F659FC" w:rsidRPr="00F659FC" w:rsidRDefault="00F659FC" w:rsidP="00F659FC">
      <w:pPr>
        <w:numPr>
          <w:ilvl w:val="0"/>
          <w:numId w:val="336"/>
        </w:numPr>
      </w:pPr>
      <w:r w:rsidRPr="00F659FC">
        <w:t>Separation of Duties</w:t>
      </w:r>
    </w:p>
    <w:p w14:paraId="1021FD22" w14:textId="77777777" w:rsidR="00F659FC" w:rsidRPr="00F659FC" w:rsidRDefault="00F659FC" w:rsidP="00F659FC">
      <w:pPr>
        <w:numPr>
          <w:ilvl w:val="0"/>
          <w:numId w:val="336"/>
        </w:numPr>
      </w:pPr>
      <w:r w:rsidRPr="00F659FC">
        <w:t>Just-in-Time Access</w:t>
      </w:r>
    </w:p>
    <w:p w14:paraId="02F8B2A9" w14:textId="77777777" w:rsidR="00F659FC" w:rsidRPr="00F659FC" w:rsidRDefault="00F659FC" w:rsidP="00F659FC">
      <w:pPr>
        <w:numPr>
          <w:ilvl w:val="0"/>
          <w:numId w:val="336"/>
        </w:numPr>
      </w:pPr>
      <w:r w:rsidRPr="00F659FC">
        <w:t>Approval-Based Privilege Elevation</w:t>
      </w:r>
    </w:p>
    <w:p w14:paraId="19EA9E71" w14:textId="77777777" w:rsidR="00F659FC" w:rsidRPr="00F659FC" w:rsidRDefault="00F659FC" w:rsidP="00F659FC">
      <w:pPr>
        <w:numPr>
          <w:ilvl w:val="0"/>
          <w:numId w:val="336"/>
        </w:numPr>
      </w:pPr>
      <w:r w:rsidRPr="00F659FC">
        <w:t>Geographic Restrictions</w:t>
      </w:r>
    </w:p>
    <w:p w14:paraId="58CD0C80" w14:textId="77777777" w:rsidR="00F659FC" w:rsidRPr="00F659FC" w:rsidRDefault="00F659FC" w:rsidP="00F659FC">
      <w:pPr>
        <w:numPr>
          <w:ilvl w:val="0"/>
          <w:numId w:val="336"/>
        </w:numPr>
      </w:pPr>
      <w:r w:rsidRPr="00F659FC">
        <w:t>Device Trust Policies</w:t>
      </w:r>
    </w:p>
    <w:p w14:paraId="4D6564DD" w14:textId="77777777" w:rsidR="00F659FC" w:rsidRPr="00F659FC" w:rsidRDefault="00F659FC" w:rsidP="00F659FC">
      <w:pPr>
        <w:numPr>
          <w:ilvl w:val="0"/>
          <w:numId w:val="336"/>
        </w:numPr>
      </w:pPr>
      <w:r w:rsidRPr="00F659FC">
        <w:t>Conditional Access</w:t>
      </w:r>
    </w:p>
    <w:p w14:paraId="45DB4E5F" w14:textId="77777777" w:rsidR="00F659FC" w:rsidRPr="00F659FC" w:rsidRDefault="00F659FC" w:rsidP="00F659FC">
      <w:pPr>
        <w:numPr>
          <w:ilvl w:val="0"/>
          <w:numId w:val="336"/>
        </w:numPr>
      </w:pPr>
      <w:r w:rsidRPr="00F659FC">
        <w:t>Risk-Based Authentication</w:t>
      </w:r>
    </w:p>
    <w:p w14:paraId="095A756C" w14:textId="77777777" w:rsidR="00F659FC" w:rsidRPr="00F659FC" w:rsidRDefault="00F659FC" w:rsidP="00F659FC">
      <w:r w:rsidRPr="00F659FC">
        <w:t> </w:t>
      </w:r>
    </w:p>
    <w:p w14:paraId="6E575AB7" w14:textId="77777777" w:rsidR="00F659FC" w:rsidRPr="00F659FC" w:rsidRDefault="00F659FC" w:rsidP="00F659FC">
      <w:r w:rsidRPr="00F659FC">
        <w:t>Example:</w:t>
      </w:r>
    </w:p>
    <w:p w14:paraId="28401E4F" w14:textId="77777777" w:rsidR="00F659FC" w:rsidRPr="00F659FC" w:rsidRDefault="00F659FC" w:rsidP="00F659FC">
      <w:r w:rsidRPr="00F659FC">
        <w:t> </w:t>
      </w:r>
    </w:p>
    <w:p w14:paraId="3ED7920B" w14:textId="77777777" w:rsidR="00F659FC" w:rsidRPr="00F659FC" w:rsidRDefault="00F659FC" w:rsidP="00F659FC">
      <w:r w:rsidRPr="00F659FC">
        <w:t>Admin Login</w:t>
      </w:r>
    </w:p>
    <w:p w14:paraId="6F0A8590" w14:textId="77777777" w:rsidR="00F659FC" w:rsidRPr="00F659FC" w:rsidRDefault="00F659FC" w:rsidP="00F659FC">
      <w:r w:rsidRPr="00F659FC">
        <w:t> </w:t>
      </w:r>
    </w:p>
    <w:p w14:paraId="01B2CFCA" w14:textId="77777777" w:rsidR="00F659FC" w:rsidRPr="00F659FC" w:rsidRDefault="00F659FC" w:rsidP="00F659FC">
      <w:r w:rsidRPr="00F659FC">
        <w:t>↓</w:t>
      </w:r>
    </w:p>
    <w:p w14:paraId="43DA3034" w14:textId="77777777" w:rsidR="00F659FC" w:rsidRPr="00F659FC" w:rsidRDefault="00F659FC" w:rsidP="00F659FC">
      <w:r w:rsidRPr="00F659FC">
        <w:t>Outside Corporate Network</w:t>
      </w:r>
    </w:p>
    <w:p w14:paraId="24782119" w14:textId="77777777" w:rsidR="00F659FC" w:rsidRPr="00F659FC" w:rsidRDefault="00F659FC" w:rsidP="00F659FC">
      <w:r w:rsidRPr="00F659FC">
        <w:t> </w:t>
      </w:r>
    </w:p>
    <w:p w14:paraId="2F9A7D45" w14:textId="77777777" w:rsidR="00F659FC" w:rsidRPr="00F659FC" w:rsidRDefault="00F659FC" w:rsidP="00F659FC">
      <w:r w:rsidRPr="00F659FC">
        <w:t>↓</w:t>
      </w:r>
    </w:p>
    <w:p w14:paraId="54C49AF4" w14:textId="77777777" w:rsidR="00F659FC" w:rsidRPr="00F659FC" w:rsidRDefault="00F659FC" w:rsidP="00F659FC">
      <w:r w:rsidRPr="00F659FC">
        <w:t>Require MFA</w:t>
      </w:r>
    </w:p>
    <w:p w14:paraId="15796925" w14:textId="77777777" w:rsidR="00F659FC" w:rsidRPr="00F659FC" w:rsidRDefault="00F659FC" w:rsidP="00F659FC">
      <w:r w:rsidRPr="00F659FC">
        <w:t> </w:t>
      </w:r>
    </w:p>
    <w:p w14:paraId="6DC3767F" w14:textId="77777777" w:rsidR="00F659FC" w:rsidRPr="00F659FC" w:rsidRDefault="00F659FC" w:rsidP="00F659FC">
      <w:r w:rsidRPr="00F659FC">
        <w:t>↓</w:t>
      </w:r>
    </w:p>
    <w:p w14:paraId="7EA5DFF7" w14:textId="77777777" w:rsidR="00F659FC" w:rsidRPr="00F659FC" w:rsidRDefault="00F659FC" w:rsidP="00F659FC">
      <w:r w:rsidRPr="00F659FC">
        <w:t>Allow Read-Only Until Verified</w:t>
      </w:r>
    </w:p>
    <w:p w14:paraId="3C8E146C" w14:textId="77777777" w:rsidR="00F659FC" w:rsidRPr="00F659FC" w:rsidRDefault="00F659FC" w:rsidP="00F659FC">
      <w:r w:rsidRPr="00F659FC">
        <w:t> </w:t>
      </w:r>
    </w:p>
    <w:p w14:paraId="31B2394B" w14:textId="77777777" w:rsidR="00F659FC" w:rsidRPr="00F659FC" w:rsidRDefault="00F659FC" w:rsidP="00F659FC">
      <w:r w:rsidRPr="00F659FC">
        <w:rPr>
          <w:b/>
          <w:bCs/>
        </w:rPr>
        <w:t>20.16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1"/>
        <w:gridCol w:w="7685"/>
      </w:tblGrid>
      <w:tr w:rsidR="00F659FC" w:rsidRPr="00F659FC" w14:paraId="1ED5DF71" w14:textId="77777777">
        <w:tc>
          <w:tcPr>
            <w:tcW w:w="1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CC5B8" w14:textId="77777777" w:rsidR="00F659FC" w:rsidRPr="00F659FC" w:rsidRDefault="00F659FC" w:rsidP="00F659FC">
            <w:r w:rsidRPr="00F659FC">
              <w:rPr>
                <w:b/>
                <w:bCs/>
              </w:rPr>
              <w:t>Rule ID</w:t>
            </w:r>
          </w:p>
        </w:tc>
        <w:tc>
          <w:tcPr>
            <w:tcW w:w="12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9E4A9" w14:textId="77777777" w:rsidR="00F659FC" w:rsidRPr="00F659FC" w:rsidRDefault="00F659FC" w:rsidP="00F659FC">
            <w:r w:rsidRPr="00F659FC">
              <w:rPr>
                <w:b/>
                <w:bCs/>
              </w:rPr>
              <w:t>Description</w:t>
            </w:r>
          </w:p>
        </w:tc>
      </w:tr>
      <w:tr w:rsidR="00F659FC" w:rsidRPr="00F659FC" w14:paraId="2654D654"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9C6CC" w14:textId="77777777" w:rsidR="00F659FC" w:rsidRPr="00F659FC" w:rsidRDefault="00F659FC" w:rsidP="00F659FC">
            <w:r w:rsidRPr="00F659FC">
              <w:t>BR-ISAM-001</w:t>
            </w:r>
          </w:p>
        </w:tc>
        <w:tc>
          <w:tcPr>
            <w:tcW w:w="1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C444B" w14:textId="77777777" w:rsidR="00F659FC" w:rsidRPr="00F659FC" w:rsidRDefault="00F659FC" w:rsidP="00F659FC">
            <w:r w:rsidRPr="00F659FC">
              <w:t>Every authenticated request is evaluated for authorization before accessing protected resources.</w:t>
            </w:r>
          </w:p>
        </w:tc>
      </w:tr>
      <w:tr w:rsidR="00F659FC" w:rsidRPr="00F659FC" w14:paraId="2E576172"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F0944" w14:textId="77777777" w:rsidR="00F659FC" w:rsidRPr="00F659FC" w:rsidRDefault="00F659FC" w:rsidP="00F659FC">
            <w:r w:rsidRPr="00F659FC">
              <w:t>BR-ISAM-002</w:t>
            </w:r>
          </w:p>
        </w:tc>
        <w:tc>
          <w:tcPr>
            <w:tcW w:w="1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34AC0" w14:textId="77777777" w:rsidR="00F659FC" w:rsidRPr="00F659FC" w:rsidRDefault="00F659FC" w:rsidP="00F659FC">
            <w:r w:rsidRPr="00F659FC">
              <w:t>Privileged operations require elevated authentication based on policy.</w:t>
            </w:r>
          </w:p>
        </w:tc>
      </w:tr>
      <w:tr w:rsidR="00F659FC" w:rsidRPr="00F659FC" w14:paraId="77B3548F"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22702" w14:textId="77777777" w:rsidR="00F659FC" w:rsidRPr="00F659FC" w:rsidRDefault="00F659FC" w:rsidP="00F659FC">
            <w:r w:rsidRPr="00F659FC">
              <w:t>BR-ISAM-003</w:t>
            </w:r>
          </w:p>
        </w:tc>
        <w:tc>
          <w:tcPr>
            <w:tcW w:w="12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F5457" w14:textId="77777777" w:rsidR="00F659FC" w:rsidRPr="00F659FC" w:rsidRDefault="00F659FC" w:rsidP="00F659FC">
            <w:r w:rsidRPr="00F659FC">
              <w:t>Security audit records are immutable and retained according to organizational and regulatory requirements.</w:t>
            </w:r>
          </w:p>
        </w:tc>
      </w:tr>
      <w:tr w:rsidR="00F659FC" w:rsidRPr="00F659FC" w14:paraId="315C1D79"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FF2AD" w14:textId="77777777" w:rsidR="00F659FC" w:rsidRPr="00F659FC" w:rsidRDefault="00F659FC" w:rsidP="00F659FC">
            <w:r w:rsidRPr="00F659FC">
              <w:t>BR-ISAM-004</w:t>
            </w:r>
          </w:p>
        </w:tc>
        <w:tc>
          <w:tcPr>
            <w:tcW w:w="1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DB316" w14:textId="77777777" w:rsidR="00F659FC" w:rsidRPr="00F659FC" w:rsidRDefault="00F659FC" w:rsidP="00F659FC">
            <w:r w:rsidRPr="00F659FC">
              <w:t>Service accounts may authenticate only through approved non-interactive mechanisms.</w:t>
            </w:r>
          </w:p>
        </w:tc>
      </w:tr>
      <w:tr w:rsidR="00F659FC" w:rsidRPr="00F659FC" w14:paraId="1B734A32"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E37390" w14:textId="77777777" w:rsidR="00F659FC" w:rsidRPr="00F659FC" w:rsidRDefault="00F659FC" w:rsidP="00F659FC">
            <w:r w:rsidRPr="00F659FC">
              <w:t>BR-ISAM-005</w:t>
            </w:r>
          </w:p>
        </w:tc>
        <w:tc>
          <w:tcPr>
            <w:tcW w:w="1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D53586" w14:textId="77777777" w:rsidR="00F659FC" w:rsidRPr="00F659FC" w:rsidRDefault="00F659FC" w:rsidP="00F659FC">
            <w:r w:rsidRPr="00F659FC">
              <w:t>Access rights are reviewed periodically through governance workflows.</w:t>
            </w:r>
          </w:p>
        </w:tc>
      </w:tr>
      <w:tr w:rsidR="00F659FC" w:rsidRPr="00F659FC" w14:paraId="47920346" w14:textId="77777777">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22506" w14:textId="77777777" w:rsidR="00F659FC" w:rsidRPr="00F659FC" w:rsidRDefault="00F659FC" w:rsidP="00F659FC">
            <w:r w:rsidRPr="00F659FC">
              <w:t>BR-ISAM-006</w:t>
            </w:r>
          </w:p>
        </w:tc>
        <w:tc>
          <w:tcPr>
            <w:tcW w:w="1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832E3F" w14:textId="77777777" w:rsidR="00F659FC" w:rsidRPr="00F659FC" w:rsidRDefault="00F659FC" w:rsidP="00F659FC">
            <w:r w:rsidRPr="00F659FC">
              <w:t>Encryption keys are rotated according to enterprise key management policies.</w:t>
            </w:r>
          </w:p>
        </w:tc>
      </w:tr>
    </w:tbl>
    <w:p w14:paraId="47946CD8" w14:textId="77777777" w:rsidR="00F659FC" w:rsidRPr="00F659FC" w:rsidRDefault="00F659FC" w:rsidP="00F659FC">
      <w:r w:rsidRPr="00F659FC">
        <w:t> </w:t>
      </w:r>
    </w:p>
    <w:p w14:paraId="24208133" w14:textId="77777777" w:rsidR="00F659FC" w:rsidRPr="00F659FC" w:rsidRDefault="00F659FC" w:rsidP="00F659FC">
      <w:r w:rsidRPr="00F659FC">
        <w:rPr>
          <w:b/>
          <w:bCs/>
        </w:rPr>
        <w:t>20.17 Regulatory Compliance</w:t>
      </w:r>
    </w:p>
    <w:p w14:paraId="0E093621" w14:textId="77777777" w:rsidR="00F659FC" w:rsidRPr="00F659FC" w:rsidRDefault="00F659FC" w:rsidP="00F659FC">
      <w:r w:rsidRPr="00F659FC">
        <w:t>The platform is designed to support compliance with: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073"/>
        <w:gridCol w:w="3933"/>
      </w:tblGrid>
      <w:tr w:rsidR="00F659FC" w:rsidRPr="00F659FC" w14:paraId="3B0FBFA9"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E5719" w14:textId="77777777" w:rsidR="00F659FC" w:rsidRPr="00F659FC" w:rsidRDefault="00F659FC" w:rsidP="00F659FC">
            <w:r w:rsidRPr="00F659FC">
              <w:rPr>
                <w:b/>
                <w:bCs/>
              </w:rPr>
              <w:t>Standard</w:t>
            </w:r>
          </w:p>
        </w:tc>
        <w:tc>
          <w:tcPr>
            <w:tcW w:w="4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01C05" w14:textId="77777777" w:rsidR="00F659FC" w:rsidRPr="00F659FC" w:rsidRDefault="00F659FC" w:rsidP="00F659FC">
            <w:r w:rsidRPr="00F659FC">
              <w:rPr>
                <w:b/>
                <w:bCs/>
              </w:rPr>
              <w:t>Purpose</w:t>
            </w:r>
          </w:p>
        </w:tc>
      </w:tr>
      <w:tr w:rsidR="00F659FC" w:rsidRPr="00F659FC" w14:paraId="118647AA"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389A0C" w14:textId="77777777" w:rsidR="00F659FC" w:rsidRPr="00F659FC" w:rsidRDefault="00F659FC" w:rsidP="00F659FC">
            <w:r w:rsidRPr="00F659FC">
              <w:t>ISO 27001</w:t>
            </w:r>
          </w:p>
        </w:tc>
        <w:tc>
          <w:tcPr>
            <w:tcW w:w="41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7AAE87" w14:textId="77777777" w:rsidR="00F659FC" w:rsidRPr="00F659FC" w:rsidRDefault="00F659FC" w:rsidP="00F659FC">
            <w:r w:rsidRPr="00F659FC">
              <w:t>Information Security Management</w:t>
            </w:r>
          </w:p>
        </w:tc>
      </w:tr>
      <w:tr w:rsidR="00F659FC" w:rsidRPr="00F659FC" w14:paraId="5AC1C94B"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77F755" w14:textId="77777777" w:rsidR="00F659FC" w:rsidRPr="00F659FC" w:rsidRDefault="00F659FC" w:rsidP="00F659FC">
            <w:r w:rsidRPr="00F659FC">
              <w:t>SOC 2</w:t>
            </w:r>
          </w:p>
        </w:tc>
        <w:tc>
          <w:tcPr>
            <w:tcW w:w="4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586906" w14:textId="77777777" w:rsidR="00F659FC" w:rsidRPr="00F659FC" w:rsidRDefault="00F659FC" w:rsidP="00F659FC">
            <w:r w:rsidRPr="00F659FC">
              <w:t>Security &amp; Availability Controls</w:t>
            </w:r>
          </w:p>
        </w:tc>
      </w:tr>
      <w:tr w:rsidR="00F659FC" w:rsidRPr="00F659FC" w14:paraId="53DD98D8"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43257" w14:textId="77777777" w:rsidR="00F659FC" w:rsidRPr="00F659FC" w:rsidRDefault="00F659FC" w:rsidP="00F659FC">
            <w:r w:rsidRPr="00F659FC">
              <w:t>GDPR</w:t>
            </w:r>
          </w:p>
        </w:tc>
        <w:tc>
          <w:tcPr>
            <w:tcW w:w="4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1C11A4" w14:textId="77777777" w:rsidR="00F659FC" w:rsidRPr="00F659FC" w:rsidRDefault="00F659FC" w:rsidP="00F659FC">
            <w:r w:rsidRPr="00F659FC">
              <w:t>EU Data Protection</w:t>
            </w:r>
          </w:p>
        </w:tc>
      </w:tr>
      <w:tr w:rsidR="00F659FC" w:rsidRPr="00F659FC" w14:paraId="1F13436F"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3D6F41" w14:textId="77777777" w:rsidR="00F659FC" w:rsidRPr="00F659FC" w:rsidRDefault="00F659FC" w:rsidP="00F659FC">
            <w:r w:rsidRPr="00F659FC">
              <w:t>CCPA (where applicable)</w:t>
            </w:r>
          </w:p>
        </w:tc>
        <w:tc>
          <w:tcPr>
            <w:tcW w:w="4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21A2F" w14:textId="77777777" w:rsidR="00F659FC" w:rsidRPr="00F659FC" w:rsidRDefault="00F659FC" w:rsidP="00F659FC">
            <w:r w:rsidRPr="00F659FC">
              <w:t>Consumer Privacy</w:t>
            </w:r>
          </w:p>
        </w:tc>
      </w:tr>
      <w:tr w:rsidR="00F659FC" w:rsidRPr="00F659FC" w14:paraId="4ED14973" w14:textId="77777777">
        <w:tc>
          <w:tcPr>
            <w:tcW w:w="53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EC24E" w14:textId="77777777" w:rsidR="00F659FC" w:rsidRPr="00F659FC" w:rsidRDefault="00F659FC" w:rsidP="00F659FC">
            <w:r w:rsidRPr="00F659FC">
              <w:t>PCI DSS (if payment processing is integrated)</w:t>
            </w:r>
          </w:p>
        </w:tc>
        <w:tc>
          <w:tcPr>
            <w:tcW w:w="4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10107" w14:textId="77777777" w:rsidR="00F659FC" w:rsidRPr="00F659FC" w:rsidRDefault="00F659FC" w:rsidP="00F659FC">
            <w:r w:rsidRPr="00F659FC">
              <w:t>Payment Security</w:t>
            </w:r>
          </w:p>
        </w:tc>
      </w:tr>
      <w:tr w:rsidR="00F659FC" w:rsidRPr="00F659FC" w14:paraId="09D37CF1"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FBADCC" w14:textId="77777777" w:rsidR="00F659FC" w:rsidRPr="00F659FC" w:rsidRDefault="00F659FC" w:rsidP="00F659FC">
            <w:r w:rsidRPr="00F659FC">
              <w:t>NIST Cybersecurity Framework</w:t>
            </w:r>
          </w:p>
        </w:tc>
        <w:tc>
          <w:tcPr>
            <w:tcW w:w="4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74FF6" w14:textId="77777777" w:rsidR="00F659FC" w:rsidRPr="00F659FC" w:rsidRDefault="00F659FC" w:rsidP="00F659FC">
            <w:r w:rsidRPr="00F659FC">
              <w:t>Security Best Practices</w:t>
            </w:r>
          </w:p>
        </w:tc>
      </w:tr>
      <w:tr w:rsidR="00F659FC" w:rsidRPr="00F659FC" w14:paraId="707D0953" w14:textId="77777777">
        <w:tc>
          <w:tcPr>
            <w:tcW w:w="5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CE499" w14:textId="77777777" w:rsidR="00F659FC" w:rsidRPr="00F659FC" w:rsidRDefault="00F659FC" w:rsidP="00F659FC">
            <w:r w:rsidRPr="00F659FC">
              <w:t>Regional customs and trade regulations</w:t>
            </w:r>
          </w:p>
        </w:tc>
        <w:tc>
          <w:tcPr>
            <w:tcW w:w="4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A7A28" w14:textId="77777777" w:rsidR="00F659FC" w:rsidRPr="00F659FC" w:rsidRDefault="00F659FC" w:rsidP="00F659FC">
            <w:r w:rsidRPr="00F659FC">
              <w:t>Jurisdiction-specific requirements</w:t>
            </w:r>
          </w:p>
        </w:tc>
      </w:tr>
    </w:tbl>
    <w:p w14:paraId="07DBA938" w14:textId="77777777" w:rsidR="00F659FC" w:rsidRPr="00F659FC" w:rsidRDefault="00F659FC" w:rsidP="00F659FC">
      <w:r w:rsidRPr="00F659FC">
        <w:t>Support for a standard depends on organizational implementation and certification scope.</w:t>
      </w:r>
    </w:p>
    <w:p w14:paraId="10F78AC2" w14:textId="77777777" w:rsidR="00F659FC" w:rsidRPr="00F659FC" w:rsidRDefault="00F659FC" w:rsidP="00F659FC">
      <w:r w:rsidRPr="00F659FC">
        <w:t> </w:t>
      </w:r>
    </w:p>
    <w:p w14:paraId="0392FDE9" w14:textId="77777777" w:rsidR="00F659FC" w:rsidRPr="00F659FC" w:rsidRDefault="00F659FC" w:rsidP="00F659FC">
      <w:r w:rsidRPr="00F659FC">
        <w:rPr>
          <w:b/>
          <w:bCs/>
        </w:rPr>
        <w:t>20.18 Security Administration</w:t>
      </w:r>
    </w:p>
    <w:p w14:paraId="3923876C" w14:textId="77777777" w:rsidR="00F659FC" w:rsidRPr="00F659FC" w:rsidRDefault="00F659FC" w:rsidP="00F659FC">
      <w:r w:rsidRPr="00F659FC">
        <w:t>Security administrators manage:</w:t>
      </w:r>
    </w:p>
    <w:p w14:paraId="230F016B" w14:textId="77777777" w:rsidR="00F659FC" w:rsidRPr="00F659FC" w:rsidRDefault="00F659FC" w:rsidP="00F659FC">
      <w:pPr>
        <w:numPr>
          <w:ilvl w:val="0"/>
          <w:numId w:val="337"/>
        </w:numPr>
      </w:pPr>
      <w:r w:rsidRPr="00F659FC">
        <w:t>Identity Providers</w:t>
      </w:r>
    </w:p>
    <w:p w14:paraId="11B62EC8" w14:textId="77777777" w:rsidR="00F659FC" w:rsidRPr="00F659FC" w:rsidRDefault="00F659FC" w:rsidP="00F659FC">
      <w:pPr>
        <w:numPr>
          <w:ilvl w:val="0"/>
          <w:numId w:val="337"/>
        </w:numPr>
      </w:pPr>
      <w:r w:rsidRPr="00F659FC">
        <w:t>Authentication Policies</w:t>
      </w:r>
    </w:p>
    <w:p w14:paraId="152D5805" w14:textId="77777777" w:rsidR="00F659FC" w:rsidRPr="00F659FC" w:rsidRDefault="00F659FC" w:rsidP="00F659FC">
      <w:pPr>
        <w:numPr>
          <w:ilvl w:val="0"/>
          <w:numId w:val="337"/>
        </w:numPr>
      </w:pPr>
      <w:r w:rsidRPr="00F659FC">
        <w:t>MFA Policies</w:t>
      </w:r>
    </w:p>
    <w:p w14:paraId="0796757C" w14:textId="77777777" w:rsidR="00F659FC" w:rsidRPr="00F659FC" w:rsidRDefault="00F659FC" w:rsidP="00F659FC">
      <w:pPr>
        <w:numPr>
          <w:ilvl w:val="0"/>
          <w:numId w:val="337"/>
        </w:numPr>
      </w:pPr>
      <w:r w:rsidRPr="00F659FC">
        <w:t>Role Catalog</w:t>
      </w:r>
    </w:p>
    <w:p w14:paraId="3225DC55" w14:textId="77777777" w:rsidR="00F659FC" w:rsidRPr="00F659FC" w:rsidRDefault="00F659FC" w:rsidP="00F659FC">
      <w:pPr>
        <w:numPr>
          <w:ilvl w:val="0"/>
          <w:numId w:val="337"/>
        </w:numPr>
      </w:pPr>
      <w:r w:rsidRPr="00F659FC">
        <w:t>Permission Catalog</w:t>
      </w:r>
    </w:p>
    <w:p w14:paraId="71826AE3" w14:textId="77777777" w:rsidR="00F659FC" w:rsidRPr="00F659FC" w:rsidRDefault="00F659FC" w:rsidP="00F659FC">
      <w:pPr>
        <w:numPr>
          <w:ilvl w:val="0"/>
          <w:numId w:val="337"/>
        </w:numPr>
      </w:pPr>
      <w:r w:rsidRPr="00F659FC">
        <w:t>Certificate Stores</w:t>
      </w:r>
    </w:p>
    <w:p w14:paraId="334B87A4" w14:textId="77777777" w:rsidR="00F659FC" w:rsidRPr="00F659FC" w:rsidRDefault="00F659FC" w:rsidP="00F659FC">
      <w:pPr>
        <w:numPr>
          <w:ilvl w:val="0"/>
          <w:numId w:val="337"/>
        </w:numPr>
      </w:pPr>
      <w:r w:rsidRPr="00F659FC">
        <w:t>API Credentials</w:t>
      </w:r>
    </w:p>
    <w:p w14:paraId="739F7E1C" w14:textId="77777777" w:rsidR="00F659FC" w:rsidRPr="00F659FC" w:rsidRDefault="00F659FC" w:rsidP="00F659FC">
      <w:pPr>
        <w:numPr>
          <w:ilvl w:val="0"/>
          <w:numId w:val="337"/>
        </w:numPr>
      </w:pPr>
      <w:r w:rsidRPr="00F659FC">
        <w:t>Encryption Keys (or integrations with enterprise key management systems)</w:t>
      </w:r>
    </w:p>
    <w:p w14:paraId="48B5E8B7" w14:textId="77777777" w:rsidR="00F659FC" w:rsidRPr="00F659FC" w:rsidRDefault="00F659FC" w:rsidP="00F659FC">
      <w:pPr>
        <w:numPr>
          <w:ilvl w:val="0"/>
          <w:numId w:val="337"/>
        </w:numPr>
      </w:pPr>
      <w:r w:rsidRPr="00F659FC">
        <w:t>Security Alerts</w:t>
      </w:r>
    </w:p>
    <w:p w14:paraId="05AD87BB" w14:textId="77777777" w:rsidR="00F659FC" w:rsidRPr="00F659FC" w:rsidRDefault="00F659FC" w:rsidP="00F659FC">
      <w:r w:rsidRPr="00F659FC">
        <w:t>Administrative actions require elevated privileges and are audited.</w:t>
      </w:r>
    </w:p>
    <w:p w14:paraId="6D3CBCD7" w14:textId="77777777" w:rsidR="00F659FC" w:rsidRPr="00F659FC" w:rsidRDefault="00F659FC" w:rsidP="00F659FC">
      <w:r w:rsidRPr="00F659FC">
        <w:t> </w:t>
      </w:r>
    </w:p>
    <w:p w14:paraId="4E256EE1" w14:textId="77777777" w:rsidR="00F659FC" w:rsidRPr="00F659FC" w:rsidRDefault="00F659FC" w:rsidP="00F659FC">
      <w:r w:rsidRPr="00F659FC">
        <w:rPr>
          <w:b/>
          <w:bCs/>
        </w:rPr>
        <w:t>20.19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5"/>
        <w:gridCol w:w="2365"/>
        <w:gridCol w:w="5396"/>
      </w:tblGrid>
      <w:tr w:rsidR="00F659FC" w:rsidRPr="00F659FC" w14:paraId="3A2CD0F1" w14:textId="77777777">
        <w:tc>
          <w:tcPr>
            <w:tcW w:w="1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B8170" w14:textId="77777777" w:rsidR="00F659FC" w:rsidRPr="00F659FC" w:rsidRDefault="00F659FC" w:rsidP="00F659FC">
            <w:r w:rsidRPr="00F659FC">
              <w:rPr>
                <w:b/>
                <w:bCs/>
              </w:rPr>
              <w:t>Error Code</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1550A" w14:textId="77777777" w:rsidR="00F659FC" w:rsidRPr="00F659FC" w:rsidRDefault="00F659FC" w:rsidP="00F659FC">
            <w:r w:rsidRPr="00F659FC">
              <w:rPr>
                <w:b/>
                <w:bCs/>
              </w:rPr>
              <w:t>Description</w:t>
            </w:r>
          </w:p>
        </w:tc>
        <w:tc>
          <w:tcPr>
            <w:tcW w:w="7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8590B" w14:textId="77777777" w:rsidR="00F659FC" w:rsidRPr="00F659FC" w:rsidRDefault="00F659FC" w:rsidP="00F659FC">
            <w:r w:rsidRPr="00F659FC">
              <w:rPr>
                <w:b/>
                <w:bCs/>
              </w:rPr>
              <w:t>System Action</w:t>
            </w:r>
          </w:p>
        </w:tc>
      </w:tr>
      <w:tr w:rsidR="00F659FC" w:rsidRPr="00F659FC" w14:paraId="65A46C38"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86E23" w14:textId="77777777" w:rsidR="00F659FC" w:rsidRPr="00F659FC" w:rsidRDefault="00F659FC" w:rsidP="00F659FC">
            <w:r w:rsidRPr="00F659FC">
              <w:t>ISAM-001</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62496" w14:textId="77777777" w:rsidR="00F659FC" w:rsidRPr="00F659FC" w:rsidRDefault="00F659FC" w:rsidP="00F659FC">
            <w:r w:rsidRPr="00F659FC">
              <w:t>Authentication failed</w:t>
            </w:r>
          </w:p>
        </w:tc>
        <w:tc>
          <w:tcPr>
            <w:tcW w:w="72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36493C" w14:textId="77777777" w:rsidR="00F659FC" w:rsidRPr="00F659FC" w:rsidRDefault="00F659FC" w:rsidP="00F659FC">
            <w:r w:rsidRPr="00F659FC">
              <w:t>Reject request, increment risk counters, log event</w:t>
            </w:r>
          </w:p>
        </w:tc>
      </w:tr>
      <w:tr w:rsidR="00F659FC" w:rsidRPr="00F659FC" w14:paraId="4D5B6165"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88FFC" w14:textId="77777777" w:rsidR="00F659FC" w:rsidRPr="00F659FC" w:rsidRDefault="00F659FC" w:rsidP="00F659FC">
            <w:r w:rsidRPr="00F659FC">
              <w:t>ISAM-002</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8A91C" w14:textId="77777777" w:rsidR="00F659FC" w:rsidRPr="00F659FC" w:rsidRDefault="00F659FC" w:rsidP="00F659FC">
            <w:r w:rsidRPr="00F659FC">
              <w:t>Authorization denied</w:t>
            </w:r>
          </w:p>
        </w:tc>
        <w:tc>
          <w:tcPr>
            <w:tcW w:w="72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C8D08" w14:textId="77777777" w:rsidR="00F659FC" w:rsidRPr="00F659FC" w:rsidRDefault="00F659FC" w:rsidP="00F659FC">
            <w:r w:rsidRPr="00F659FC">
              <w:t>Return access denied and audit decision</w:t>
            </w:r>
          </w:p>
        </w:tc>
      </w:tr>
      <w:tr w:rsidR="00F659FC" w:rsidRPr="00F659FC" w14:paraId="0E1E87CB"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43256" w14:textId="77777777" w:rsidR="00F659FC" w:rsidRPr="00F659FC" w:rsidRDefault="00F659FC" w:rsidP="00F659FC">
            <w:r w:rsidRPr="00F659FC">
              <w:t>ISAM-003</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BF47F" w14:textId="77777777" w:rsidR="00F659FC" w:rsidRPr="00F659FC" w:rsidRDefault="00F659FC" w:rsidP="00F659FC">
            <w:r w:rsidRPr="00F659FC">
              <w:t>MFA validation failed</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DF6B26" w14:textId="77777777" w:rsidR="00F659FC" w:rsidRPr="00F659FC" w:rsidRDefault="00F659FC" w:rsidP="00F659FC">
            <w:r w:rsidRPr="00F659FC">
              <w:t>Deny privileged action and notify user where appropriate</w:t>
            </w:r>
          </w:p>
        </w:tc>
      </w:tr>
      <w:tr w:rsidR="00F659FC" w:rsidRPr="00F659FC" w14:paraId="159904F2"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C3B4E" w14:textId="77777777" w:rsidR="00F659FC" w:rsidRPr="00F659FC" w:rsidRDefault="00F659FC" w:rsidP="00F659FC">
            <w:r w:rsidRPr="00F659FC">
              <w:t>ISAM-004</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C00E5" w14:textId="77777777" w:rsidR="00F659FC" w:rsidRPr="00F659FC" w:rsidRDefault="00F659FC" w:rsidP="00F659FC">
            <w:r w:rsidRPr="00F659FC">
              <w:t>Session expired</w:t>
            </w:r>
          </w:p>
        </w:tc>
        <w:tc>
          <w:tcPr>
            <w:tcW w:w="72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0B17B4" w14:textId="77777777" w:rsidR="00F659FC" w:rsidRPr="00F659FC" w:rsidRDefault="00F659FC" w:rsidP="00F659FC">
            <w:r w:rsidRPr="00F659FC">
              <w:t>Require re-authentication</w:t>
            </w:r>
          </w:p>
        </w:tc>
      </w:tr>
      <w:tr w:rsidR="00F659FC" w:rsidRPr="00F659FC" w14:paraId="0CAD3D8D"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F865E" w14:textId="77777777" w:rsidR="00F659FC" w:rsidRPr="00F659FC" w:rsidRDefault="00F659FC" w:rsidP="00F659FC">
            <w:r w:rsidRPr="00F659FC">
              <w:t>ISAM-005</w:t>
            </w:r>
          </w:p>
        </w:tc>
        <w:tc>
          <w:tcPr>
            <w:tcW w:w="2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27E72" w14:textId="77777777" w:rsidR="00F659FC" w:rsidRPr="00F659FC" w:rsidRDefault="00F659FC" w:rsidP="00F659FC">
            <w:r w:rsidRPr="00F659FC">
              <w:t>Certificate expired</w:t>
            </w:r>
          </w:p>
        </w:tc>
        <w:tc>
          <w:tcPr>
            <w:tcW w:w="7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99B07" w14:textId="77777777" w:rsidR="00F659FC" w:rsidRPr="00F659FC" w:rsidRDefault="00F659FC" w:rsidP="00F659FC">
            <w:r w:rsidRPr="00F659FC">
              <w:t>Reject certificate-based authentication and alert administrators</w:t>
            </w:r>
          </w:p>
        </w:tc>
      </w:tr>
      <w:tr w:rsidR="00F659FC" w:rsidRPr="00F659FC" w14:paraId="09F8C4AC" w14:textId="77777777">
        <w:tc>
          <w:tcPr>
            <w:tcW w:w="1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F142D" w14:textId="77777777" w:rsidR="00F659FC" w:rsidRPr="00F659FC" w:rsidRDefault="00F659FC" w:rsidP="00F659FC">
            <w:r w:rsidRPr="00F659FC">
              <w:t>ISAM-006</w:t>
            </w:r>
          </w:p>
        </w:tc>
        <w:tc>
          <w:tcPr>
            <w:tcW w:w="28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5E6E6" w14:textId="77777777" w:rsidR="00F659FC" w:rsidRPr="00F659FC" w:rsidRDefault="00F659FC" w:rsidP="00F659FC">
            <w:r w:rsidRPr="00F659FC">
              <w:t>Excessive failed logins</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7FCC3" w14:textId="77777777" w:rsidR="00F659FC" w:rsidRPr="00F659FC" w:rsidRDefault="00F659FC" w:rsidP="00F659FC">
            <w:r w:rsidRPr="00F659FC">
              <w:t>Lock account or apply adaptive controls according to policy</w:t>
            </w:r>
          </w:p>
        </w:tc>
      </w:tr>
    </w:tbl>
    <w:p w14:paraId="279DA951" w14:textId="77777777" w:rsidR="00F659FC" w:rsidRPr="00F659FC" w:rsidRDefault="00F659FC" w:rsidP="00F659FC">
      <w:r w:rsidRPr="00F659FC">
        <w:t> </w:t>
      </w:r>
    </w:p>
    <w:p w14:paraId="6675500E" w14:textId="77777777" w:rsidR="00F659FC" w:rsidRPr="00F659FC" w:rsidRDefault="00F659FC" w:rsidP="00F659FC">
      <w:r w:rsidRPr="00F659FC">
        <w:rPr>
          <w:b/>
          <w:bCs/>
        </w:rPr>
        <w:t>20.20 Non-Functional Requirements</w:t>
      </w:r>
    </w:p>
    <w:p w14:paraId="3D8D1BCD" w14:textId="77777777" w:rsidR="00F659FC" w:rsidRPr="00F659FC" w:rsidRDefault="00F659FC" w:rsidP="00F659FC">
      <w:pPr>
        <w:numPr>
          <w:ilvl w:val="0"/>
          <w:numId w:val="338"/>
        </w:numPr>
      </w:pPr>
      <w:r w:rsidRPr="00F659FC">
        <w:t xml:space="preserve">Support </w:t>
      </w:r>
      <w:r w:rsidRPr="00F659FC">
        <w:rPr>
          <w:b/>
          <w:bCs/>
        </w:rPr>
        <w:t>millions of authentication and authorization decisions</w:t>
      </w:r>
      <w:r w:rsidRPr="00F659FC">
        <w:t xml:space="preserve"> per day.</w:t>
      </w:r>
    </w:p>
    <w:p w14:paraId="697064D5" w14:textId="77777777" w:rsidR="00F659FC" w:rsidRPr="00F659FC" w:rsidRDefault="00F659FC" w:rsidP="00F659FC">
      <w:pPr>
        <w:numPr>
          <w:ilvl w:val="0"/>
          <w:numId w:val="338"/>
        </w:numPr>
      </w:pPr>
      <w:r w:rsidRPr="00F659FC">
        <w:t>Deliver low-latency authorization suitable for high-volume transactional workloads.</w:t>
      </w:r>
    </w:p>
    <w:p w14:paraId="17D925A9" w14:textId="77777777" w:rsidR="00F659FC" w:rsidRPr="00F659FC" w:rsidRDefault="00F659FC" w:rsidP="00F659FC">
      <w:pPr>
        <w:numPr>
          <w:ilvl w:val="0"/>
          <w:numId w:val="338"/>
        </w:numPr>
      </w:pPr>
      <w:r w:rsidRPr="00F659FC">
        <w:t>Ensure high availability for identity services.</w:t>
      </w:r>
    </w:p>
    <w:p w14:paraId="0086758D" w14:textId="77777777" w:rsidR="00F659FC" w:rsidRPr="00F659FC" w:rsidRDefault="00F659FC" w:rsidP="00F659FC">
      <w:pPr>
        <w:numPr>
          <w:ilvl w:val="0"/>
          <w:numId w:val="338"/>
        </w:numPr>
      </w:pPr>
      <w:r w:rsidRPr="00F659FC">
        <w:t>Support disaster recovery without compromising security controls.</w:t>
      </w:r>
    </w:p>
    <w:p w14:paraId="41585BB1" w14:textId="77777777" w:rsidR="00F659FC" w:rsidRPr="00F659FC" w:rsidRDefault="00F659FC" w:rsidP="00F659FC">
      <w:pPr>
        <w:numPr>
          <w:ilvl w:val="0"/>
          <w:numId w:val="338"/>
        </w:numPr>
      </w:pPr>
      <w:r w:rsidRPr="00F659FC">
        <w:t>Scale authentication, authorization, and audit services independently.</w:t>
      </w:r>
    </w:p>
    <w:p w14:paraId="75C27B5A" w14:textId="77777777" w:rsidR="00F659FC" w:rsidRPr="00F659FC" w:rsidRDefault="00F659FC" w:rsidP="00F659FC">
      <w:pPr>
        <w:numPr>
          <w:ilvl w:val="0"/>
          <w:numId w:val="338"/>
        </w:numPr>
      </w:pPr>
      <w:r w:rsidRPr="00F659FC">
        <w:t>Maintain tamper-evident security logs.</w:t>
      </w:r>
    </w:p>
    <w:p w14:paraId="41032022" w14:textId="77777777" w:rsidR="00F659FC" w:rsidRPr="00F659FC" w:rsidRDefault="00F659FC" w:rsidP="00F659FC">
      <w:r w:rsidRPr="00F659FC">
        <w:t> </w:t>
      </w:r>
    </w:p>
    <w:p w14:paraId="2FF49CAF" w14:textId="77777777" w:rsidR="00F659FC" w:rsidRPr="00F659FC" w:rsidRDefault="00F659FC" w:rsidP="00F659FC">
      <w:r w:rsidRPr="00F659FC">
        <w:rPr>
          <w:b/>
          <w:bCs/>
        </w:rPr>
        <w:t>20.21 Enterprise Design Enhancement – Zero Trust Security Platform</w:t>
      </w:r>
    </w:p>
    <w:p w14:paraId="562BA15E" w14:textId="77777777" w:rsidR="00F659FC" w:rsidRPr="00F659FC" w:rsidRDefault="00F659FC" w:rsidP="00F659FC">
      <w:r w:rsidRPr="00F659FC">
        <w:t xml:space="preserve">Rather than treating security as a supporting module, implement an </w:t>
      </w:r>
      <w:r w:rsidRPr="00F659FC">
        <w:rPr>
          <w:b/>
          <w:bCs/>
        </w:rPr>
        <w:t>Enterprise Zero Trust Security Platform</w:t>
      </w:r>
      <w:r w:rsidRPr="00F659FC">
        <w:t>.</w:t>
      </w:r>
    </w:p>
    <w:p w14:paraId="62DA6B0A" w14:textId="77777777" w:rsidR="00F659FC" w:rsidRPr="00F659FC" w:rsidRDefault="00F659FC" w:rsidP="00F659FC">
      <w:r w:rsidRPr="00F659FC">
        <w:rPr>
          <w:b/>
          <w:bCs/>
        </w:rPr>
        <w:t>Core Principles</w:t>
      </w:r>
    </w:p>
    <w:p w14:paraId="70493AF1" w14:textId="77777777" w:rsidR="00F659FC" w:rsidRPr="00F659FC" w:rsidRDefault="00F659FC" w:rsidP="00F659FC">
      <w:pPr>
        <w:numPr>
          <w:ilvl w:val="0"/>
          <w:numId w:val="339"/>
        </w:numPr>
      </w:pPr>
      <w:r w:rsidRPr="00F659FC">
        <w:rPr>
          <w:b/>
          <w:bCs/>
        </w:rPr>
        <w:t>Never Trust, Always Verify:</w:t>
      </w:r>
      <w:r w:rsidRPr="00F659FC">
        <w:t xml:space="preserve"> Every request—human or machine—is authenticated and authorized.</w:t>
      </w:r>
    </w:p>
    <w:p w14:paraId="4467275C" w14:textId="77777777" w:rsidR="00F659FC" w:rsidRPr="00F659FC" w:rsidRDefault="00F659FC" w:rsidP="00F659FC">
      <w:pPr>
        <w:numPr>
          <w:ilvl w:val="0"/>
          <w:numId w:val="339"/>
        </w:numPr>
      </w:pPr>
      <w:r w:rsidRPr="00F659FC">
        <w:rPr>
          <w:b/>
          <w:bCs/>
        </w:rPr>
        <w:t>Continuous Evaluation:</w:t>
      </w:r>
      <w:r w:rsidRPr="00F659FC">
        <w:t xml:space="preserve"> Access decisions consider identity, device, location, risk, and requested action throughout the session.</w:t>
      </w:r>
    </w:p>
    <w:p w14:paraId="445DDF58" w14:textId="77777777" w:rsidR="00F659FC" w:rsidRPr="00F659FC" w:rsidRDefault="00F659FC" w:rsidP="00F659FC">
      <w:pPr>
        <w:numPr>
          <w:ilvl w:val="0"/>
          <w:numId w:val="339"/>
        </w:numPr>
      </w:pPr>
      <w:r w:rsidRPr="00F659FC">
        <w:rPr>
          <w:b/>
          <w:bCs/>
        </w:rPr>
        <w:t>Least Privilege:</w:t>
      </w:r>
      <w:r w:rsidRPr="00F659FC">
        <w:t xml:space="preserve"> Users receive only the minimum permissions necessary.</w:t>
      </w:r>
    </w:p>
    <w:p w14:paraId="604E1486" w14:textId="77777777" w:rsidR="00F659FC" w:rsidRPr="00F659FC" w:rsidRDefault="00F659FC" w:rsidP="00F659FC">
      <w:pPr>
        <w:numPr>
          <w:ilvl w:val="0"/>
          <w:numId w:val="339"/>
        </w:numPr>
      </w:pPr>
      <w:r w:rsidRPr="00F659FC">
        <w:rPr>
          <w:b/>
          <w:bCs/>
        </w:rPr>
        <w:t>Defense in Depth:</w:t>
      </w:r>
      <w:r w:rsidRPr="00F659FC">
        <w:t xml:space="preserve"> Security controls exist at the network, application, API, data, and infrastructure layers.</w:t>
      </w:r>
    </w:p>
    <w:p w14:paraId="2E76458D" w14:textId="77777777" w:rsidR="00F659FC" w:rsidRPr="00F659FC" w:rsidRDefault="00F659FC" w:rsidP="00F659FC">
      <w:r w:rsidRPr="00F659FC">
        <w:t> </w:t>
      </w:r>
    </w:p>
    <w:p w14:paraId="0A570925" w14:textId="77777777" w:rsidR="00F659FC" w:rsidRPr="00F659FC" w:rsidRDefault="00F659FC" w:rsidP="00F659FC">
      <w:r w:rsidRPr="00F659FC">
        <w:rPr>
          <w:b/>
          <w:bCs/>
        </w:rPr>
        <w:t>Security Services</w:t>
      </w:r>
    </w:p>
    <w:p w14:paraId="48067887" w14:textId="77777777" w:rsidR="00F659FC" w:rsidRPr="00F659FC" w:rsidRDefault="00F659FC" w:rsidP="00F659FC">
      <w:r w:rsidRPr="00F659FC">
        <w:t>The platform should expose reusable security services for:</w:t>
      </w:r>
    </w:p>
    <w:p w14:paraId="3B4AB3B3" w14:textId="77777777" w:rsidR="00F659FC" w:rsidRPr="00F659FC" w:rsidRDefault="00F659FC" w:rsidP="00F659FC">
      <w:pPr>
        <w:numPr>
          <w:ilvl w:val="0"/>
          <w:numId w:val="340"/>
        </w:numPr>
      </w:pPr>
      <w:r w:rsidRPr="00F659FC">
        <w:t>Identity Federation</w:t>
      </w:r>
    </w:p>
    <w:p w14:paraId="3BDCC001" w14:textId="77777777" w:rsidR="00F659FC" w:rsidRPr="00F659FC" w:rsidRDefault="00F659FC" w:rsidP="00F659FC">
      <w:pPr>
        <w:numPr>
          <w:ilvl w:val="0"/>
          <w:numId w:val="340"/>
        </w:numPr>
      </w:pPr>
      <w:r w:rsidRPr="00F659FC">
        <w:t>Authentication</w:t>
      </w:r>
    </w:p>
    <w:p w14:paraId="1EBEC85F" w14:textId="77777777" w:rsidR="00F659FC" w:rsidRPr="00F659FC" w:rsidRDefault="00F659FC" w:rsidP="00F659FC">
      <w:pPr>
        <w:numPr>
          <w:ilvl w:val="0"/>
          <w:numId w:val="340"/>
        </w:numPr>
      </w:pPr>
      <w:r w:rsidRPr="00F659FC">
        <w:t>Authorization</w:t>
      </w:r>
    </w:p>
    <w:p w14:paraId="1819AE78" w14:textId="77777777" w:rsidR="00F659FC" w:rsidRPr="00F659FC" w:rsidRDefault="00F659FC" w:rsidP="00F659FC">
      <w:pPr>
        <w:numPr>
          <w:ilvl w:val="0"/>
          <w:numId w:val="340"/>
        </w:numPr>
      </w:pPr>
      <w:r w:rsidRPr="00F659FC">
        <w:t>Policy Decision Point (PDP)</w:t>
      </w:r>
    </w:p>
    <w:p w14:paraId="2C46EFC9" w14:textId="77777777" w:rsidR="00F659FC" w:rsidRPr="00F659FC" w:rsidRDefault="00F659FC" w:rsidP="00F659FC">
      <w:pPr>
        <w:numPr>
          <w:ilvl w:val="0"/>
          <w:numId w:val="340"/>
        </w:numPr>
      </w:pPr>
      <w:r w:rsidRPr="00F659FC">
        <w:t>Policy Enforcement Point (PEP)</w:t>
      </w:r>
    </w:p>
    <w:p w14:paraId="3869C2B8" w14:textId="77777777" w:rsidR="00F659FC" w:rsidRPr="00F659FC" w:rsidRDefault="00F659FC" w:rsidP="00F659FC">
      <w:pPr>
        <w:numPr>
          <w:ilvl w:val="0"/>
          <w:numId w:val="340"/>
        </w:numPr>
      </w:pPr>
      <w:r w:rsidRPr="00F659FC">
        <w:t>Key &amp; Secret Management</w:t>
      </w:r>
    </w:p>
    <w:p w14:paraId="4C5FD85F" w14:textId="77777777" w:rsidR="00F659FC" w:rsidRPr="00F659FC" w:rsidRDefault="00F659FC" w:rsidP="00F659FC">
      <w:pPr>
        <w:numPr>
          <w:ilvl w:val="0"/>
          <w:numId w:val="340"/>
        </w:numPr>
      </w:pPr>
      <w:r w:rsidRPr="00F659FC">
        <w:t>Certificate Management</w:t>
      </w:r>
    </w:p>
    <w:p w14:paraId="13FC91F3" w14:textId="77777777" w:rsidR="00F659FC" w:rsidRPr="00F659FC" w:rsidRDefault="00F659FC" w:rsidP="00F659FC">
      <w:pPr>
        <w:numPr>
          <w:ilvl w:val="0"/>
          <w:numId w:val="340"/>
        </w:numPr>
      </w:pPr>
      <w:r w:rsidRPr="00F659FC">
        <w:t>Audit &amp; Compliance</w:t>
      </w:r>
    </w:p>
    <w:p w14:paraId="5B77DE28" w14:textId="77777777" w:rsidR="00F659FC" w:rsidRPr="00F659FC" w:rsidRDefault="00F659FC" w:rsidP="00F659FC">
      <w:pPr>
        <w:numPr>
          <w:ilvl w:val="0"/>
          <w:numId w:val="340"/>
        </w:numPr>
      </w:pPr>
      <w:r w:rsidRPr="00F659FC">
        <w:t>Security Event Streaming</w:t>
      </w:r>
    </w:p>
    <w:p w14:paraId="20929E4B" w14:textId="77777777" w:rsidR="00F659FC" w:rsidRPr="00F659FC" w:rsidRDefault="00F659FC" w:rsidP="00F659FC">
      <w:r w:rsidRPr="00F659FC">
        <w:t>This enables consistent security across all platform modules and integrations.</w:t>
      </w:r>
    </w:p>
    <w:p w14:paraId="33CF5D18" w14:textId="77777777" w:rsidR="00F659FC" w:rsidRPr="00F659FC" w:rsidRDefault="00F659FC" w:rsidP="00F659FC">
      <w:r w:rsidRPr="00F659FC">
        <w:rPr>
          <w:b/>
          <w:bCs/>
        </w:rPr>
        <w:t>Secrets &amp; Key Management</w:t>
      </w:r>
    </w:p>
    <w:p w14:paraId="35331DE3" w14:textId="77777777" w:rsidR="00F659FC" w:rsidRPr="00F659FC" w:rsidRDefault="00F659FC" w:rsidP="00F659FC">
      <w:r w:rsidRPr="00F659FC">
        <w:t>Application secrets, API credentials, and encryption keys should be managed through a centralized secrets management solution with:</w:t>
      </w:r>
    </w:p>
    <w:p w14:paraId="050E61D7" w14:textId="77777777" w:rsidR="00F659FC" w:rsidRPr="00F659FC" w:rsidRDefault="00F659FC" w:rsidP="00F659FC">
      <w:pPr>
        <w:numPr>
          <w:ilvl w:val="0"/>
          <w:numId w:val="341"/>
        </w:numPr>
      </w:pPr>
      <w:r w:rsidRPr="00F659FC">
        <w:t>Automated rotation</w:t>
      </w:r>
    </w:p>
    <w:p w14:paraId="13CC1674" w14:textId="77777777" w:rsidR="00F659FC" w:rsidRPr="00F659FC" w:rsidRDefault="00F659FC" w:rsidP="00F659FC">
      <w:pPr>
        <w:numPr>
          <w:ilvl w:val="0"/>
          <w:numId w:val="341"/>
        </w:numPr>
      </w:pPr>
      <w:r w:rsidRPr="00F659FC">
        <w:t>Versioning</w:t>
      </w:r>
    </w:p>
    <w:p w14:paraId="17860D1A" w14:textId="77777777" w:rsidR="00F659FC" w:rsidRPr="00F659FC" w:rsidRDefault="00F659FC" w:rsidP="00F659FC">
      <w:pPr>
        <w:numPr>
          <w:ilvl w:val="0"/>
          <w:numId w:val="341"/>
        </w:numPr>
      </w:pPr>
      <w:r w:rsidRPr="00F659FC">
        <w:t>Access policies</w:t>
      </w:r>
    </w:p>
    <w:p w14:paraId="0CB15153" w14:textId="77777777" w:rsidR="00F659FC" w:rsidRPr="00F659FC" w:rsidRDefault="00F659FC" w:rsidP="00F659FC">
      <w:pPr>
        <w:numPr>
          <w:ilvl w:val="0"/>
          <w:numId w:val="341"/>
        </w:numPr>
      </w:pPr>
      <w:r w:rsidRPr="00F659FC">
        <w:t>Hardware Security Module (HSM) support where required</w:t>
      </w:r>
    </w:p>
    <w:p w14:paraId="09899D72" w14:textId="77777777" w:rsidR="00F659FC" w:rsidRPr="00F659FC" w:rsidRDefault="00F659FC" w:rsidP="00F659FC">
      <w:pPr>
        <w:numPr>
          <w:ilvl w:val="0"/>
          <w:numId w:val="341"/>
        </w:numPr>
      </w:pPr>
      <w:r w:rsidRPr="00F659FC">
        <w:t>Full auditability</w:t>
      </w:r>
    </w:p>
    <w:p w14:paraId="7F69CC0B" w14:textId="77777777" w:rsidR="00F659FC" w:rsidRPr="00F659FC" w:rsidRDefault="00F659FC" w:rsidP="00F659FC">
      <w:r w:rsidRPr="00F659FC">
        <w:rPr>
          <w:b/>
          <w:bCs/>
        </w:rPr>
        <w:t>Security Operations Integration</w:t>
      </w:r>
    </w:p>
    <w:p w14:paraId="18C5B397" w14:textId="77777777" w:rsidR="00F659FC" w:rsidRPr="00F659FC" w:rsidRDefault="00F659FC" w:rsidP="00F659FC">
      <w:r w:rsidRPr="00F659FC">
        <w:t>The platform should integrate with enterprise security operations by providing:</w:t>
      </w:r>
    </w:p>
    <w:p w14:paraId="7387696A" w14:textId="77777777" w:rsidR="00F659FC" w:rsidRPr="00F659FC" w:rsidRDefault="00F659FC" w:rsidP="00F659FC">
      <w:pPr>
        <w:numPr>
          <w:ilvl w:val="0"/>
          <w:numId w:val="342"/>
        </w:numPr>
      </w:pPr>
      <w:r w:rsidRPr="00F659FC">
        <w:t>Structured security events</w:t>
      </w:r>
    </w:p>
    <w:p w14:paraId="2CE4053D" w14:textId="77777777" w:rsidR="00F659FC" w:rsidRPr="00F659FC" w:rsidRDefault="00F659FC" w:rsidP="00F659FC">
      <w:pPr>
        <w:numPr>
          <w:ilvl w:val="0"/>
          <w:numId w:val="342"/>
        </w:numPr>
      </w:pPr>
      <w:r w:rsidRPr="00F659FC">
        <w:t>Threat intelligence enrichment (where available)</w:t>
      </w:r>
    </w:p>
    <w:p w14:paraId="42A9C735" w14:textId="77777777" w:rsidR="00F659FC" w:rsidRPr="00F659FC" w:rsidRDefault="00F659FC" w:rsidP="00F659FC">
      <w:pPr>
        <w:numPr>
          <w:ilvl w:val="0"/>
          <w:numId w:val="342"/>
        </w:numPr>
      </w:pPr>
      <w:r w:rsidRPr="00F659FC">
        <w:t>Incident response hooks</w:t>
      </w:r>
    </w:p>
    <w:p w14:paraId="064C1220" w14:textId="77777777" w:rsidR="00F659FC" w:rsidRPr="00F659FC" w:rsidRDefault="00F659FC" w:rsidP="00F659FC">
      <w:pPr>
        <w:numPr>
          <w:ilvl w:val="0"/>
          <w:numId w:val="342"/>
        </w:numPr>
      </w:pPr>
      <w:r w:rsidRPr="00F659FC">
        <w:t>SIEM and SOAR integrations</w:t>
      </w:r>
    </w:p>
    <w:p w14:paraId="2F600F3F" w14:textId="77777777" w:rsidR="00F659FC" w:rsidRPr="00F659FC" w:rsidRDefault="00F659FC" w:rsidP="00F659FC">
      <w:pPr>
        <w:numPr>
          <w:ilvl w:val="0"/>
          <w:numId w:val="342"/>
        </w:numPr>
      </w:pPr>
      <w:r w:rsidRPr="00F659FC">
        <w:t>Continuous compliance reporting</w:t>
      </w:r>
    </w:p>
    <w:p w14:paraId="1335B184" w14:textId="77777777" w:rsidR="00F659FC" w:rsidRPr="00F659FC" w:rsidRDefault="00F659FC" w:rsidP="00F659FC">
      <w:r w:rsidRPr="00F659FC">
        <w:t> </w:t>
      </w:r>
    </w:p>
    <w:p w14:paraId="0DE7CF53" w14:textId="77777777" w:rsidR="00F659FC" w:rsidRPr="00F659FC" w:rsidRDefault="00F659FC" w:rsidP="00F659FC">
      <w:r w:rsidRPr="00F659FC">
        <w:rPr>
          <w:b/>
          <w:bCs/>
        </w:rPr>
        <w:t>20.22 Identity Governance &amp; Administration (IGA)</w:t>
      </w:r>
    </w:p>
    <w:p w14:paraId="110969BD" w14:textId="77777777" w:rsidR="00F659FC" w:rsidRPr="00F659FC" w:rsidRDefault="00F659FC" w:rsidP="00F659FC">
      <w:r w:rsidRPr="00F659FC">
        <w:t>Beyond authentication and authorization, enterprise deployments should include Identity Governance capabilities.</w:t>
      </w:r>
    </w:p>
    <w:p w14:paraId="312A2F2F" w14:textId="77777777" w:rsidR="00F659FC" w:rsidRPr="00F659FC" w:rsidRDefault="00F659FC" w:rsidP="00F659FC">
      <w:r w:rsidRPr="00F659FC">
        <w:t>Key functions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39"/>
        <w:gridCol w:w="5967"/>
      </w:tblGrid>
      <w:tr w:rsidR="00F659FC" w:rsidRPr="00F659FC" w14:paraId="21A5563C" w14:textId="77777777">
        <w:tc>
          <w:tcPr>
            <w:tcW w:w="4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60E867" w14:textId="77777777" w:rsidR="00F659FC" w:rsidRPr="00F659FC" w:rsidRDefault="00F659FC" w:rsidP="00F659FC">
            <w:r w:rsidRPr="00F659FC">
              <w:rPr>
                <w:b/>
                <w:bCs/>
              </w:rPr>
              <w:t>Capability</w:t>
            </w:r>
          </w:p>
        </w:tc>
        <w:tc>
          <w:tcPr>
            <w:tcW w:w="10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C09874" w14:textId="77777777" w:rsidR="00F659FC" w:rsidRPr="00F659FC" w:rsidRDefault="00F659FC" w:rsidP="00F659FC">
            <w:r w:rsidRPr="00F659FC">
              <w:rPr>
                <w:b/>
                <w:bCs/>
              </w:rPr>
              <w:t>Description</w:t>
            </w:r>
          </w:p>
        </w:tc>
      </w:tr>
      <w:tr w:rsidR="00F659FC" w:rsidRPr="00F659FC" w14:paraId="7F8D3700" w14:textId="77777777">
        <w:tc>
          <w:tcPr>
            <w:tcW w:w="4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A0932" w14:textId="77777777" w:rsidR="00F659FC" w:rsidRPr="00F659FC" w:rsidRDefault="00F659FC" w:rsidP="00F659FC">
            <w:r w:rsidRPr="00F659FC">
              <w:t>Joiner/Mover/Leaver</w:t>
            </w:r>
          </w:p>
        </w:tc>
        <w:tc>
          <w:tcPr>
            <w:tcW w:w="10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FB55B" w14:textId="77777777" w:rsidR="00F659FC" w:rsidRPr="00F659FC" w:rsidRDefault="00F659FC" w:rsidP="00F659FC">
            <w:r w:rsidRPr="00F659FC">
              <w:t>Automated provisioning and de-provisioning as personnel join, change roles, or leave</w:t>
            </w:r>
          </w:p>
        </w:tc>
      </w:tr>
      <w:tr w:rsidR="00F659FC" w:rsidRPr="00F659FC" w14:paraId="49760E2E" w14:textId="77777777">
        <w:tc>
          <w:tcPr>
            <w:tcW w:w="4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3FE1F" w14:textId="77777777" w:rsidR="00F659FC" w:rsidRPr="00F659FC" w:rsidRDefault="00F659FC" w:rsidP="00F659FC">
            <w:r w:rsidRPr="00F659FC">
              <w:t>Access Certification</w:t>
            </w:r>
          </w:p>
        </w:tc>
        <w:tc>
          <w:tcPr>
            <w:tcW w:w="10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B8E6AB" w14:textId="77777777" w:rsidR="00F659FC" w:rsidRPr="00F659FC" w:rsidRDefault="00F659FC" w:rsidP="00F659FC">
            <w:r w:rsidRPr="00F659FC">
              <w:t>Periodic manager reviews of user access</w:t>
            </w:r>
          </w:p>
        </w:tc>
      </w:tr>
      <w:tr w:rsidR="00F659FC" w:rsidRPr="00F659FC" w14:paraId="2533943D" w14:textId="77777777">
        <w:tc>
          <w:tcPr>
            <w:tcW w:w="4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ACF4E" w14:textId="77777777" w:rsidR="00F659FC" w:rsidRPr="00F659FC" w:rsidRDefault="00F659FC" w:rsidP="00F659FC">
            <w:r w:rsidRPr="00F659FC">
              <w:t>Segregation of Duties (SoD)</w:t>
            </w:r>
          </w:p>
        </w:tc>
        <w:tc>
          <w:tcPr>
            <w:tcW w:w="109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FBFF3" w14:textId="77777777" w:rsidR="00F659FC" w:rsidRPr="00F659FC" w:rsidRDefault="00F659FC" w:rsidP="00F659FC">
            <w:r w:rsidRPr="00F659FC">
              <w:t>Detect and prevent conflicting permissions (e.g., creating and approving the same declaration)</w:t>
            </w:r>
          </w:p>
        </w:tc>
      </w:tr>
      <w:tr w:rsidR="00F659FC" w:rsidRPr="00F659FC" w14:paraId="5159FC17" w14:textId="77777777">
        <w:tc>
          <w:tcPr>
            <w:tcW w:w="4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A9C29" w14:textId="77777777" w:rsidR="00F659FC" w:rsidRPr="00F659FC" w:rsidRDefault="00F659FC" w:rsidP="00F659FC">
            <w:r w:rsidRPr="00F659FC">
              <w:t>Privileged Access Reviews</w:t>
            </w:r>
          </w:p>
        </w:tc>
        <w:tc>
          <w:tcPr>
            <w:tcW w:w="10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5ACFB" w14:textId="77777777" w:rsidR="00F659FC" w:rsidRPr="00F659FC" w:rsidRDefault="00F659FC" w:rsidP="00F659FC">
            <w:r w:rsidRPr="00F659FC">
              <w:t>Regular review of administrative privileges</w:t>
            </w:r>
          </w:p>
        </w:tc>
      </w:tr>
      <w:tr w:rsidR="00F659FC" w:rsidRPr="00F659FC" w14:paraId="57CF9340" w14:textId="77777777">
        <w:tc>
          <w:tcPr>
            <w:tcW w:w="4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8CF35" w14:textId="77777777" w:rsidR="00F659FC" w:rsidRPr="00F659FC" w:rsidRDefault="00F659FC" w:rsidP="00F659FC">
            <w:r w:rsidRPr="00F659FC">
              <w:t>Emergency Access ("Break Glass")</w:t>
            </w:r>
          </w:p>
        </w:tc>
        <w:tc>
          <w:tcPr>
            <w:tcW w:w="107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1D75B" w14:textId="77777777" w:rsidR="00F659FC" w:rsidRPr="00F659FC" w:rsidRDefault="00F659FC" w:rsidP="00F659FC">
            <w:r w:rsidRPr="00F659FC">
              <w:t>Time-limited emergency access with enhanced logging and post-event review</w:t>
            </w:r>
          </w:p>
        </w:tc>
      </w:tr>
    </w:tbl>
    <w:p w14:paraId="5150EC3E" w14:textId="77777777" w:rsidR="00F659FC" w:rsidRPr="00F659FC" w:rsidRDefault="00F659FC" w:rsidP="00F659FC">
      <w:r w:rsidRPr="00F659FC">
        <w:t>These governance controls are particularly important for organizations operating across multiple countries and regulatory jurisdictions.</w:t>
      </w:r>
    </w:p>
    <w:p w14:paraId="2883F93E" w14:textId="77777777" w:rsidR="00F659FC" w:rsidRPr="00F659FC" w:rsidRDefault="00F659FC" w:rsidP="00F659FC">
      <w:r w:rsidRPr="00F659FC">
        <w:t> </w:t>
      </w:r>
    </w:p>
    <w:p w14:paraId="69FD7685" w14:textId="77777777" w:rsidR="00F659FC" w:rsidRPr="00F659FC" w:rsidRDefault="00F659FC" w:rsidP="00F659FC">
      <w:r w:rsidRPr="00F659FC">
        <w:rPr>
          <w:b/>
          <w:bCs/>
        </w:rPr>
        <w:t>Platform Status After Chapter 20</w:t>
      </w:r>
    </w:p>
    <w:p w14:paraId="3BB8B298" w14:textId="77777777" w:rsidR="00F659FC" w:rsidRPr="00F659FC" w:rsidRDefault="00F659FC" w:rsidP="00F659FC">
      <w:r w:rsidRPr="00F659FC">
        <w:t>With Chapter 20 complete, the platform now includes:</w:t>
      </w:r>
    </w:p>
    <w:p w14:paraId="37A848BC" w14:textId="77777777" w:rsidR="00F659FC" w:rsidRPr="00F659FC" w:rsidRDefault="00F659FC" w:rsidP="00F659FC">
      <w:pPr>
        <w:numPr>
          <w:ilvl w:val="0"/>
          <w:numId w:val="343"/>
        </w:numPr>
      </w:pPr>
      <w:r w:rsidRPr="00F659FC">
        <w:rPr>
          <w:b/>
          <w:bCs/>
        </w:rPr>
        <w:t>Business Processing Platform</w:t>
      </w:r>
      <w:r w:rsidRPr="00F659FC">
        <w:t xml:space="preserve"> (Chapters 4–11)</w:t>
      </w:r>
    </w:p>
    <w:p w14:paraId="4DFB3421" w14:textId="77777777" w:rsidR="00F659FC" w:rsidRPr="00F659FC" w:rsidRDefault="00F659FC" w:rsidP="00F659FC">
      <w:pPr>
        <w:numPr>
          <w:ilvl w:val="0"/>
          <w:numId w:val="343"/>
        </w:numPr>
      </w:pPr>
      <w:r w:rsidRPr="00F659FC">
        <w:rPr>
          <w:b/>
          <w:bCs/>
        </w:rPr>
        <w:t>Workflow &amp; Collaboration Platform</w:t>
      </w:r>
      <w:r w:rsidRPr="00F659FC">
        <w:t xml:space="preserve"> (Chapters 12–16)</w:t>
      </w:r>
    </w:p>
    <w:p w14:paraId="390BBC0B" w14:textId="77777777" w:rsidR="00F659FC" w:rsidRPr="00F659FC" w:rsidRDefault="00F659FC" w:rsidP="00F659FC">
      <w:pPr>
        <w:numPr>
          <w:ilvl w:val="0"/>
          <w:numId w:val="343"/>
        </w:numPr>
      </w:pPr>
      <w:r w:rsidRPr="00F659FC">
        <w:rPr>
          <w:b/>
          <w:bCs/>
        </w:rPr>
        <w:t>Enterprise Data Platform</w:t>
      </w:r>
      <w:r w:rsidRPr="00F659FC">
        <w:t xml:space="preserve"> (Chapter 17)</w:t>
      </w:r>
    </w:p>
    <w:p w14:paraId="1239B49C" w14:textId="77777777" w:rsidR="00F659FC" w:rsidRPr="00F659FC" w:rsidRDefault="00F659FC" w:rsidP="00F659FC">
      <w:pPr>
        <w:numPr>
          <w:ilvl w:val="0"/>
          <w:numId w:val="343"/>
        </w:numPr>
      </w:pPr>
      <w:r w:rsidRPr="00F659FC">
        <w:rPr>
          <w:b/>
          <w:bCs/>
        </w:rPr>
        <w:t>Integration Platform</w:t>
      </w:r>
      <w:r w:rsidRPr="00F659FC">
        <w:t xml:space="preserve"> (Chapter 18)</w:t>
      </w:r>
    </w:p>
    <w:p w14:paraId="4AD28A81" w14:textId="77777777" w:rsidR="00F659FC" w:rsidRPr="00F659FC" w:rsidRDefault="00F659FC" w:rsidP="00F659FC">
      <w:pPr>
        <w:numPr>
          <w:ilvl w:val="0"/>
          <w:numId w:val="343"/>
        </w:numPr>
      </w:pPr>
      <w:r w:rsidRPr="00F659FC">
        <w:rPr>
          <w:b/>
          <w:bCs/>
        </w:rPr>
        <w:t>Operational Intelligence Platform</w:t>
      </w:r>
      <w:r w:rsidRPr="00F659FC">
        <w:t xml:space="preserve"> (Chapter 19)</w:t>
      </w:r>
    </w:p>
    <w:p w14:paraId="0A185BCC" w14:textId="77777777" w:rsidR="00F659FC" w:rsidRPr="00F659FC" w:rsidRDefault="00F659FC" w:rsidP="00F659FC">
      <w:pPr>
        <w:numPr>
          <w:ilvl w:val="0"/>
          <w:numId w:val="343"/>
        </w:numPr>
      </w:pPr>
      <w:r w:rsidRPr="00F659FC">
        <w:rPr>
          <w:b/>
          <w:bCs/>
        </w:rPr>
        <w:t>Enterprise Identity &amp; Security Platform</w:t>
      </w:r>
      <w:r w:rsidRPr="00F659FC">
        <w:t xml:space="preserve"> (Chapter 20)</w:t>
      </w:r>
    </w:p>
    <w:p w14:paraId="638647EC" w14:textId="77777777" w:rsidR="00F659FC" w:rsidRPr="00F659FC" w:rsidRDefault="00F659FC" w:rsidP="00F659FC">
      <w:r w:rsidRPr="00F659FC">
        <w:t> </w:t>
      </w:r>
    </w:p>
    <w:p w14:paraId="31820605" w14:textId="77777777" w:rsidR="00F659FC" w:rsidRPr="00F659FC" w:rsidRDefault="00F659FC" w:rsidP="00F659FC">
      <w:r w:rsidRPr="00F659FC">
        <w:t>The solution is now architecturally aligned with enterprise platforms that must satisfy stringent security, auditability, and compliance requirements while supporting high-volume, multi-jurisdiction customs operations.</w:t>
      </w:r>
    </w:p>
    <w:p w14:paraId="642DCD20" w14:textId="77777777" w:rsidR="00F659FC" w:rsidRPr="00F659FC" w:rsidRDefault="00F659FC" w:rsidP="00F659FC">
      <w:r w:rsidRPr="00F659FC">
        <w:t> </w:t>
      </w:r>
    </w:p>
    <w:p w14:paraId="4C232043" w14:textId="77777777" w:rsidR="00F659FC" w:rsidRPr="00F659FC" w:rsidRDefault="00F659FC" w:rsidP="00F659FC">
      <w:r w:rsidRPr="00F659FC">
        <w:rPr>
          <w:b/>
          <w:bCs/>
        </w:rPr>
        <w:t>Next Chapter – Chapter 21: Administration, Configuration &amp; Rule Management</w:t>
      </w:r>
    </w:p>
    <w:p w14:paraId="7A9989CC" w14:textId="77777777" w:rsidR="00F659FC" w:rsidRPr="00F659FC" w:rsidRDefault="00F659FC" w:rsidP="00F659FC">
      <w:r w:rsidRPr="00F659FC">
        <w:t>This chapter will define the operational administration layer, including:</w:t>
      </w:r>
    </w:p>
    <w:p w14:paraId="6F4840AE" w14:textId="77777777" w:rsidR="00F659FC" w:rsidRPr="00F659FC" w:rsidRDefault="00F659FC" w:rsidP="00F659FC">
      <w:pPr>
        <w:numPr>
          <w:ilvl w:val="0"/>
          <w:numId w:val="344"/>
        </w:numPr>
      </w:pPr>
      <w:r w:rsidRPr="00F659FC">
        <w:t>System administration</w:t>
      </w:r>
    </w:p>
    <w:p w14:paraId="41E650DE" w14:textId="77777777" w:rsidR="00F659FC" w:rsidRPr="00F659FC" w:rsidRDefault="00F659FC" w:rsidP="00F659FC">
      <w:pPr>
        <w:numPr>
          <w:ilvl w:val="0"/>
          <w:numId w:val="344"/>
        </w:numPr>
      </w:pPr>
      <w:r w:rsidRPr="00F659FC">
        <w:t>Tenant and organizational management</w:t>
      </w:r>
    </w:p>
    <w:p w14:paraId="3BB91FA7" w14:textId="77777777" w:rsidR="00F659FC" w:rsidRPr="00F659FC" w:rsidRDefault="00F659FC" w:rsidP="00F659FC">
      <w:pPr>
        <w:numPr>
          <w:ilvl w:val="0"/>
          <w:numId w:val="344"/>
        </w:numPr>
      </w:pPr>
      <w:r w:rsidRPr="00F659FC">
        <w:t>Business rule management</w:t>
      </w:r>
    </w:p>
    <w:p w14:paraId="48001CB0" w14:textId="77777777" w:rsidR="00F659FC" w:rsidRPr="00F659FC" w:rsidRDefault="00F659FC" w:rsidP="00F659FC">
      <w:pPr>
        <w:numPr>
          <w:ilvl w:val="0"/>
          <w:numId w:val="344"/>
        </w:numPr>
      </w:pPr>
      <w:r w:rsidRPr="00F659FC">
        <w:t>Workflow configuration</w:t>
      </w:r>
    </w:p>
    <w:p w14:paraId="47596FAB" w14:textId="77777777" w:rsidR="00F659FC" w:rsidRPr="00F659FC" w:rsidRDefault="00F659FC" w:rsidP="00F659FC">
      <w:pPr>
        <w:numPr>
          <w:ilvl w:val="0"/>
          <w:numId w:val="344"/>
        </w:numPr>
      </w:pPr>
      <w:r w:rsidRPr="00F659FC">
        <w:t>Regulatory rule configuration</w:t>
      </w:r>
    </w:p>
    <w:p w14:paraId="4D1DC3E5" w14:textId="77777777" w:rsidR="00F659FC" w:rsidRPr="00F659FC" w:rsidRDefault="00F659FC" w:rsidP="00F659FC">
      <w:pPr>
        <w:numPr>
          <w:ilvl w:val="0"/>
          <w:numId w:val="344"/>
        </w:numPr>
      </w:pPr>
      <w:r w:rsidRPr="00F659FC">
        <w:t>Feature flags</w:t>
      </w:r>
    </w:p>
    <w:p w14:paraId="09F0FAB1" w14:textId="77777777" w:rsidR="00F659FC" w:rsidRPr="00F659FC" w:rsidRDefault="00F659FC" w:rsidP="00F659FC">
      <w:pPr>
        <w:numPr>
          <w:ilvl w:val="0"/>
          <w:numId w:val="344"/>
        </w:numPr>
      </w:pPr>
      <w:r w:rsidRPr="00F659FC">
        <w:t>Localization and internationalization</w:t>
      </w:r>
    </w:p>
    <w:p w14:paraId="7CCE0B40" w14:textId="77777777" w:rsidR="00F659FC" w:rsidRPr="00F659FC" w:rsidRDefault="00F659FC" w:rsidP="00F659FC">
      <w:pPr>
        <w:numPr>
          <w:ilvl w:val="0"/>
          <w:numId w:val="344"/>
        </w:numPr>
      </w:pPr>
      <w:r w:rsidRPr="00F659FC">
        <w:t>Scheduling and batch management</w:t>
      </w:r>
    </w:p>
    <w:p w14:paraId="079283E0" w14:textId="77777777" w:rsidR="00F659FC" w:rsidRPr="00F659FC" w:rsidRDefault="00F659FC" w:rsidP="00F659FC">
      <w:pPr>
        <w:numPr>
          <w:ilvl w:val="0"/>
          <w:numId w:val="344"/>
        </w:numPr>
      </w:pPr>
      <w:r w:rsidRPr="00F659FC">
        <w:t>Environment promotion</w:t>
      </w:r>
    </w:p>
    <w:p w14:paraId="1AD9D1F6" w14:textId="77777777" w:rsidR="00F659FC" w:rsidRPr="00F659FC" w:rsidRDefault="00F659FC" w:rsidP="00F659FC">
      <w:pPr>
        <w:numPr>
          <w:ilvl w:val="0"/>
          <w:numId w:val="344"/>
        </w:numPr>
      </w:pPr>
      <w:r w:rsidRPr="00F659FC">
        <w:t>Configuration versioning</w:t>
      </w:r>
    </w:p>
    <w:p w14:paraId="31589CF0" w14:textId="77777777" w:rsidR="00F659FC" w:rsidRPr="00F659FC" w:rsidRDefault="00F659FC" w:rsidP="00F659FC">
      <w:pPr>
        <w:numPr>
          <w:ilvl w:val="0"/>
          <w:numId w:val="344"/>
        </w:numPr>
      </w:pPr>
      <w:r w:rsidRPr="00F659FC">
        <w:t>Low-code/no-code administration</w:t>
      </w:r>
    </w:p>
    <w:p w14:paraId="2F898379" w14:textId="77777777" w:rsidR="00F659FC" w:rsidRPr="00F659FC" w:rsidRDefault="00F659FC" w:rsidP="00F659FC">
      <w:r w:rsidRPr="00F659FC">
        <w:t> </w:t>
      </w:r>
    </w:p>
    <w:p w14:paraId="49857C18" w14:textId="77777777" w:rsidR="00F659FC" w:rsidRPr="00F659FC" w:rsidRDefault="00F659FC" w:rsidP="00F659FC">
      <w:r w:rsidRPr="00F659FC">
        <w:t>This chapter will complete the platform's operational governance model, enabling business administrators to adapt the system to regulatory and organizational changes with minimal software development effort.</w:t>
      </w:r>
    </w:p>
    <w:p w14:paraId="13C3C0E5" w14:textId="77777777" w:rsidR="00F659FC" w:rsidRPr="00F659FC" w:rsidRDefault="00F659FC" w:rsidP="00F659FC">
      <w:r w:rsidRPr="00F659FC">
        <w:t>Excellent. We've now reached the final major functional chapter. This chapter is often overlooked, but it's what determines whether a customs brokerage platform remains adaptable over years of changing regulations and business processes.</w:t>
      </w:r>
    </w:p>
    <w:p w14:paraId="57CBCC15" w14:textId="77777777" w:rsidR="00F659FC" w:rsidRPr="00F659FC" w:rsidRDefault="00F659FC" w:rsidP="00F659FC">
      <w:r w:rsidRPr="00F659FC">
        <w:t>A mature platform should avoid hardcoding business logic wherever possible. Instead, it should expose configurable policies, workflows, and rules that business administrators can manage with appropriate governance.</w:t>
      </w:r>
    </w:p>
    <w:p w14:paraId="406138FD" w14:textId="77777777" w:rsidR="00F659FC" w:rsidRPr="00F659FC" w:rsidRDefault="00F659FC" w:rsidP="00F659FC">
      <w:r w:rsidRPr="00F659FC">
        <w:t> </w:t>
      </w:r>
    </w:p>
    <w:p w14:paraId="6CD4294F" w14:textId="77777777" w:rsidR="00F659FC" w:rsidRPr="00F659FC" w:rsidRDefault="00F659FC" w:rsidP="00F659FC">
      <w:r w:rsidRPr="00F659FC">
        <w:rPr>
          <w:b/>
          <w:bCs/>
        </w:rPr>
        <w:t>Chapter 21 – Administration, Configuration &amp; Rule Management</w:t>
      </w:r>
    </w:p>
    <w:p w14:paraId="2241AF04" w14:textId="77777777" w:rsidR="00F659FC" w:rsidRPr="00F659FC" w:rsidRDefault="00F659FC" w:rsidP="00F659FC">
      <w:r w:rsidRPr="00F659FC">
        <w:rPr>
          <w:b/>
          <w:bCs/>
        </w:rPr>
        <w:t>Module ID:</w:t>
      </w:r>
      <w:r w:rsidRPr="00F659FC">
        <w:t xml:space="preserve"> ADM-001</w:t>
      </w:r>
    </w:p>
    <w:p w14:paraId="4CE3F4E9" w14:textId="77777777" w:rsidR="00F659FC" w:rsidRPr="00F659FC" w:rsidRDefault="00F659FC" w:rsidP="00F659FC">
      <w:r w:rsidRPr="00F659FC">
        <w:rPr>
          <w:b/>
          <w:bCs/>
        </w:rPr>
        <w:t>Priority:</w:t>
      </w:r>
      <w:r w:rsidRPr="00F659FC">
        <w:t xml:space="preserve"> Critical</w:t>
      </w:r>
    </w:p>
    <w:p w14:paraId="60375AEB" w14:textId="77777777" w:rsidR="00F659FC" w:rsidRPr="00F659FC" w:rsidRDefault="00F659FC" w:rsidP="00F659FC">
      <w:r w:rsidRPr="00F659FC">
        <w:rPr>
          <w:b/>
          <w:bCs/>
        </w:rPr>
        <w:t>Dependencies:</w:t>
      </w:r>
    </w:p>
    <w:p w14:paraId="46A7E620" w14:textId="77777777" w:rsidR="00F659FC" w:rsidRPr="00F659FC" w:rsidRDefault="00F659FC" w:rsidP="00F659FC">
      <w:pPr>
        <w:numPr>
          <w:ilvl w:val="0"/>
          <w:numId w:val="345"/>
        </w:numPr>
      </w:pPr>
      <w:r w:rsidRPr="00F659FC">
        <w:t>Identity &amp; Security Platform</w:t>
      </w:r>
    </w:p>
    <w:p w14:paraId="32344406" w14:textId="77777777" w:rsidR="00F659FC" w:rsidRPr="00F659FC" w:rsidRDefault="00F659FC" w:rsidP="00F659FC">
      <w:pPr>
        <w:numPr>
          <w:ilvl w:val="0"/>
          <w:numId w:val="345"/>
        </w:numPr>
      </w:pPr>
      <w:r w:rsidRPr="00F659FC">
        <w:t>Master Data Platform</w:t>
      </w:r>
    </w:p>
    <w:p w14:paraId="1A227153" w14:textId="77777777" w:rsidR="00F659FC" w:rsidRPr="00F659FC" w:rsidRDefault="00F659FC" w:rsidP="00F659FC">
      <w:pPr>
        <w:numPr>
          <w:ilvl w:val="0"/>
          <w:numId w:val="345"/>
        </w:numPr>
      </w:pPr>
      <w:r w:rsidRPr="00F659FC">
        <w:t>Workflow Engine</w:t>
      </w:r>
    </w:p>
    <w:p w14:paraId="36623A25" w14:textId="77777777" w:rsidR="00F659FC" w:rsidRPr="00F659FC" w:rsidRDefault="00F659FC" w:rsidP="00F659FC">
      <w:pPr>
        <w:numPr>
          <w:ilvl w:val="0"/>
          <w:numId w:val="345"/>
        </w:numPr>
      </w:pPr>
      <w:r w:rsidRPr="00F659FC">
        <w:t>Integration Platform</w:t>
      </w:r>
    </w:p>
    <w:p w14:paraId="715D71BC" w14:textId="77777777" w:rsidR="00F659FC" w:rsidRPr="00F659FC" w:rsidRDefault="00F659FC" w:rsidP="00F659FC">
      <w:r w:rsidRPr="00F659FC">
        <w:rPr>
          <w:b/>
          <w:bCs/>
        </w:rPr>
        <w:t>Consumers:</w:t>
      </w:r>
    </w:p>
    <w:p w14:paraId="28E12066" w14:textId="77777777" w:rsidR="00F659FC" w:rsidRPr="00F659FC" w:rsidRDefault="00F659FC" w:rsidP="00F659FC">
      <w:pPr>
        <w:numPr>
          <w:ilvl w:val="0"/>
          <w:numId w:val="346"/>
        </w:numPr>
      </w:pPr>
      <w:r w:rsidRPr="00F659FC">
        <w:t>System Administrators</w:t>
      </w:r>
    </w:p>
    <w:p w14:paraId="5FA4C07F" w14:textId="77777777" w:rsidR="00F659FC" w:rsidRPr="00F659FC" w:rsidRDefault="00F659FC" w:rsidP="00F659FC">
      <w:pPr>
        <w:numPr>
          <w:ilvl w:val="0"/>
          <w:numId w:val="346"/>
        </w:numPr>
      </w:pPr>
      <w:r w:rsidRPr="00F659FC">
        <w:t>Business Administrators</w:t>
      </w:r>
    </w:p>
    <w:p w14:paraId="4E79A100" w14:textId="77777777" w:rsidR="00F659FC" w:rsidRPr="00F659FC" w:rsidRDefault="00F659FC" w:rsidP="00F659FC">
      <w:pPr>
        <w:numPr>
          <w:ilvl w:val="0"/>
          <w:numId w:val="346"/>
        </w:numPr>
      </w:pPr>
      <w:r w:rsidRPr="00F659FC">
        <w:t>Compliance Teams</w:t>
      </w:r>
    </w:p>
    <w:p w14:paraId="2B22672D" w14:textId="77777777" w:rsidR="00F659FC" w:rsidRPr="00F659FC" w:rsidRDefault="00F659FC" w:rsidP="00F659FC">
      <w:pPr>
        <w:numPr>
          <w:ilvl w:val="0"/>
          <w:numId w:val="346"/>
        </w:numPr>
      </w:pPr>
      <w:r w:rsidRPr="00F659FC">
        <w:t>Operations Managers</w:t>
      </w:r>
    </w:p>
    <w:p w14:paraId="61DCEB95" w14:textId="77777777" w:rsidR="00F659FC" w:rsidRPr="00F659FC" w:rsidRDefault="00F659FC" w:rsidP="00F659FC">
      <w:pPr>
        <w:numPr>
          <w:ilvl w:val="0"/>
          <w:numId w:val="346"/>
        </w:numPr>
      </w:pPr>
      <w:r w:rsidRPr="00F659FC">
        <w:t>Product Support Teams</w:t>
      </w:r>
    </w:p>
    <w:p w14:paraId="7346A2D8" w14:textId="77777777" w:rsidR="00F659FC" w:rsidRPr="00F659FC" w:rsidRDefault="00F659FC" w:rsidP="00F659FC">
      <w:r w:rsidRPr="00F659FC">
        <w:t> </w:t>
      </w:r>
    </w:p>
    <w:p w14:paraId="77E23200" w14:textId="77777777" w:rsidR="00F659FC" w:rsidRPr="00F659FC" w:rsidRDefault="00F659FC" w:rsidP="00F659FC">
      <w:r w:rsidRPr="00F659FC">
        <w:rPr>
          <w:b/>
          <w:bCs/>
        </w:rPr>
        <w:t>21.1 Purpose</w:t>
      </w:r>
    </w:p>
    <w:p w14:paraId="3BA51BD1" w14:textId="77777777" w:rsidR="00F659FC" w:rsidRPr="00F659FC" w:rsidRDefault="00F659FC" w:rsidP="00F659FC">
      <w:r w:rsidRPr="00F659FC">
        <w:t>The Administration, Configuration &amp; Rule Management module provides centralized capabilities for managing platform configuration, business rules, organizational structures, workflows, reference settings, feature enablement, scheduling, and operational governance.</w:t>
      </w:r>
    </w:p>
    <w:p w14:paraId="4828F778" w14:textId="77777777" w:rsidR="00F659FC" w:rsidRPr="00F659FC" w:rsidRDefault="00F659FC" w:rsidP="00F659FC">
      <w:r w:rsidRPr="00F659FC">
        <w:t>It enables organizations to adapt the platform to evolving business requirements and regulatory changes with minimal software development.</w:t>
      </w:r>
    </w:p>
    <w:p w14:paraId="66AA8890" w14:textId="77777777" w:rsidR="00F659FC" w:rsidRPr="00F659FC" w:rsidRDefault="00F659FC" w:rsidP="00F659FC">
      <w:r w:rsidRPr="00F659FC">
        <w:t> </w:t>
      </w:r>
    </w:p>
    <w:p w14:paraId="3745F193" w14:textId="77777777" w:rsidR="00F659FC" w:rsidRPr="00F659FC" w:rsidRDefault="00F659FC" w:rsidP="00F659FC">
      <w:r w:rsidRPr="00F659FC">
        <w:rPr>
          <w:b/>
          <w:bCs/>
        </w:rPr>
        <w:t>21.2 Business Objectives</w:t>
      </w:r>
    </w:p>
    <w:p w14:paraId="11517882" w14:textId="77777777" w:rsidR="00F659FC" w:rsidRPr="00F659FC" w:rsidRDefault="00F659FC" w:rsidP="00F659FC">
      <w:r w:rsidRPr="00F659FC">
        <w:t>The platform shall:</w:t>
      </w:r>
    </w:p>
    <w:p w14:paraId="7D88E079" w14:textId="77777777" w:rsidR="00F659FC" w:rsidRPr="00F659FC" w:rsidRDefault="00F659FC" w:rsidP="00F659FC">
      <w:pPr>
        <w:numPr>
          <w:ilvl w:val="0"/>
          <w:numId w:val="347"/>
        </w:numPr>
      </w:pPr>
      <w:r w:rsidRPr="00F659FC">
        <w:t>Centralize system administration.</w:t>
      </w:r>
    </w:p>
    <w:p w14:paraId="07188C94" w14:textId="77777777" w:rsidR="00F659FC" w:rsidRPr="00F659FC" w:rsidRDefault="00F659FC" w:rsidP="00F659FC">
      <w:pPr>
        <w:numPr>
          <w:ilvl w:val="0"/>
          <w:numId w:val="347"/>
        </w:numPr>
      </w:pPr>
      <w:r w:rsidRPr="00F659FC">
        <w:t>Support low-code business configuration.</w:t>
      </w:r>
    </w:p>
    <w:p w14:paraId="53D5BEBD" w14:textId="77777777" w:rsidR="00F659FC" w:rsidRPr="00F659FC" w:rsidRDefault="00F659FC" w:rsidP="00F659FC">
      <w:pPr>
        <w:numPr>
          <w:ilvl w:val="0"/>
          <w:numId w:val="347"/>
        </w:numPr>
      </w:pPr>
      <w:r w:rsidRPr="00F659FC">
        <w:t>Minimize code-based regulatory changes.</w:t>
      </w:r>
    </w:p>
    <w:p w14:paraId="4A03429C" w14:textId="77777777" w:rsidR="00F659FC" w:rsidRPr="00F659FC" w:rsidRDefault="00F659FC" w:rsidP="00F659FC">
      <w:pPr>
        <w:numPr>
          <w:ilvl w:val="0"/>
          <w:numId w:val="347"/>
        </w:numPr>
      </w:pPr>
      <w:r w:rsidRPr="00F659FC">
        <w:t>Enable controlled feature rollout.</w:t>
      </w:r>
    </w:p>
    <w:p w14:paraId="7A1F2E5D" w14:textId="77777777" w:rsidR="00F659FC" w:rsidRPr="00F659FC" w:rsidRDefault="00F659FC" w:rsidP="00F659FC">
      <w:pPr>
        <w:numPr>
          <w:ilvl w:val="0"/>
          <w:numId w:val="347"/>
        </w:numPr>
      </w:pPr>
      <w:r w:rsidRPr="00F659FC">
        <w:t>Provide complete configuration governance.</w:t>
      </w:r>
    </w:p>
    <w:p w14:paraId="1942A1DE" w14:textId="77777777" w:rsidR="00F659FC" w:rsidRPr="00F659FC" w:rsidRDefault="00F659FC" w:rsidP="00F659FC">
      <w:pPr>
        <w:numPr>
          <w:ilvl w:val="0"/>
          <w:numId w:val="347"/>
        </w:numPr>
      </w:pPr>
      <w:r w:rsidRPr="00F659FC">
        <w:t>Maintain configuration version history.</w:t>
      </w:r>
    </w:p>
    <w:p w14:paraId="2C4893B2" w14:textId="77777777" w:rsidR="00F659FC" w:rsidRPr="00F659FC" w:rsidRDefault="00F659FC" w:rsidP="00F659FC">
      <w:pPr>
        <w:numPr>
          <w:ilvl w:val="0"/>
          <w:numId w:val="347"/>
        </w:numPr>
      </w:pPr>
      <w:r w:rsidRPr="00F659FC">
        <w:t>Support multi-country deployments.</w:t>
      </w:r>
    </w:p>
    <w:p w14:paraId="7756E987" w14:textId="77777777" w:rsidR="00F659FC" w:rsidRPr="00F659FC" w:rsidRDefault="00F659FC" w:rsidP="00F659FC">
      <w:r w:rsidRPr="00F659FC">
        <w:t> </w:t>
      </w:r>
    </w:p>
    <w:p w14:paraId="5C49E663" w14:textId="77777777" w:rsidR="00F659FC" w:rsidRPr="00F659FC" w:rsidRDefault="00F659FC" w:rsidP="00F659FC">
      <w:r w:rsidRPr="00F659FC">
        <w:rPr>
          <w:b/>
          <w:bCs/>
        </w:rPr>
        <w:t>21.3 Administration Architecture</w:t>
      </w:r>
    </w:p>
    <w:p w14:paraId="1A185808" w14:textId="77777777" w:rsidR="00F659FC" w:rsidRPr="00F659FC" w:rsidRDefault="00F659FC" w:rsidP="00F659FC">
      <w:r w:rsidRPr="00F659FC">
        <w:t xml:space="preserve">                    Administration Portal</w:t>
      </w:r>
      <w:r w:rsidRPr="00F659FC">
        <w:br/>
        <w:t xml:space="preserve">                            │</w:t>
      </w:r>
      <w:r w:rsidRPr="00F659FC">
        <w:br/>
        <w:t xml:space="preserve">        ┌───────────────────</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Configuration        Rule Engine          Workflow Admin</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Enterprise Platform</w:t>
      </w:r>
    </w:p>
    <w:p w14:paraId="32F5EC3F" w14:textId="01047ECD" w:rsidR="00F659FC" w:rsidRPr="00F659FC" w:rsidRDefault="00F659FC" w:rsidP="00F659FC">
      <w:r w:rsidRPr="00F659FC">
        <w:drawing>
          <wp:inline distT="0" distB="0" distL="0" distR="0" wp14:anchorId="48021A9C" wp14:editId="26AAC997">
            <wp:extent cx="4533900" cy="2190750"/>
            <wp:effectExtent l="0" t="0" r="0" b="0"/>
            <wp:docPr id="161939963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33900" cy="2190750"/>
                    </a:xfrm>
                    <a:prstGeom prst="rect">
                      <a:avLst/>
                    </a:prstGeom>
                    <a:noFill/>
                    <a:ln>
                      <a:noFill/>
                    </a:ln>
                  </pic:spPr>
                </pic:pic>
              </a:graphicData>
            </a:graphic>
          </wp:inline>
        </w:drawing>
      </w:r>
    </w:p>
    <w:p w14:paraId="1F74EF5A" w14:textId="77777777" w:rsidR="00F659FC" w:rsidRPr="00F659FC" w:rsidRDefault="00F659FC" w:rsidP="00F659FC">
      <w:r w:rsidRPr="00F659FC">
        <w:t> </w:t>
      </w:r>
    </w:p>
    <w:p w14:paraId="640F0797" w14:textId="77777777" w:rsidR="00F659FC" w:rsidRPr="00F659FC" w:rsidRDefault="00F659FC" w:rsidP="00F659FC">
      <w:r w:rsidRPr="00F659FC">
        <w:t>All administrative functions are centralized while respecting role-based access controls.</w:t>
      </w:r>
    </w:p>
    <w:p w14:paraId="2FA31907" w14:textId="77777777" w:rsidR="00F659FC" w:rsidRPr="00F659FC" w:rsidRDefault="00F659FC" w:rsidP="00F659FC">
      <w:r w:rsidRPr="00F659FC">
        <w:t> </w:t>
      </w:r>
    </w:p>
    <w:p w14:paraId="1F03EDF9" w14:textId="77777777" w:rsidR="00F659FC" w:rsidRPr="00F659FC" w:rsidRDefault="00F659FC" w:rsidP="00F659FC">
      <w:r w:rsidRPr="00F659FC">
        <w:rPr>
          <w:b/>
          <w:bCs/>
        </w:rPr>
        <w:t>21.4 Administrative Domains</w:t>
      </w:r>
    </w:p>
    <w:p w14:paraId="74CD276B" w14:textId="77777777" w:rsidR="00F659FC" w:rsidRPr="00F659FC" w:rsidRDefault="00F659FC" w:rsidP="00F659FC">
      <w:r w:rsidRPr="00F659FC">
        <w:t>The platform supports administration across multiple domains.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73"/>
        <w:gridCol w:w="4300"/>
      </w:tblGrid>
      <w:tr w:rsidR="00F659FC" w:rsidRPr="00F659FC" w14:paraId="37882079"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6E3C63" w14:textId="77777777" w:rsidR="00F659FC" w:rsidRPr="00F659FC" w:rsidRDefault="00F659FC" w:rsidP="00F659FC">
            <w:r w:rsidRPr="00F659FC">
              <w:rPr>
                <w:b/>
                <w:bCs/>
              </w:rPr>
              <w:t>Domain</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FA05F" w14:textId="77777777" w:rsidR="00F659FC" w:rsidRPr="00F659FC" w:rsidRDefault="00F659FC" w:rsidP="00F659FC">
            <w:r w:rsidRPr="00F659FC">
              <w:rPr>
                <w:b/>
                <w:bCs/>
              </w:rPr>
              <w:t>Examples</w:t>
            </w:r>
          </w:p>
        </w:tc>
      </w:tr>
      <w:tr w:rsidR="00F659FC" w:rsidRPr="00F659FC" w14:paraId="176F203A"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529220" w14:textId="77777777" w:rsidR="00F659FC" w:rsidRPr="00F659FC" w:rsidRDefault="00F659FC" w:rsidP="00F659FC">
            <w:r w:rsidRPr="00F659FC">
              <w:t>Organization</w:t>
            </w:r>
          </w:p>
        </w:tc>
        <w:tc>
          <w:tcPr>
            <w:tcW w:w="4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BCE378" w14:textId="77777777" w:rsidR="00F659FC" w:rsidRPr="00F659FC" w:rsidRDefault="00F659FC" w:rsidP="00F659FC">
            <w:r w:rsidRPr="00F659FC">
              <w:t>Companies, Branches, Departments</w:t>
            </w:r>
          </w:p>
        </w:tc>
      </w:tr>
      <w:tr w:rsidR="00F659FC" w:rsidRPr="00F659FC" w14:paraId="58AC9A22"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41C4D" w14:textId="77777777" w:rsidR="00F659FC" w:rsidRPr="00F659FC" w:rsidRDefault="00F659FC" w:rsidP="00F659FC">
            <w:r w:rsidRPr="00F659FC">
              <w:t>Users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2E7788" w14:textId="77777777" w:rsidR="00F659FC" w:rsidRPr="00F659FC" w:rsidRDefault="00F659FC" w:rsidP="00F659FC">
            <w:r w:rsidRPr="00F659FC">
              <w:t>Roles, Groups, Delegations</w:t>
            </w:r>
          </w:p>
        </w:tc>
      </w:tr>
      <w:tr w:rsidR="00F659FC" w:rsidRPr="00F659FC" w14:paraId="4030A7E3"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202C2" w14:textId="77777777" w:rsidR="00F659FC" w:rsidRPr="00F659FC" w:rsidRDefault="00F659FC" w:rsidP="00F659FC">
            <w:r w:rsidRPr="00F659FC">
              <w:t>Workflow</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0C8B6" w14:textId="77777777" w:rsidR="00F659FC" w:rsidRPr="00F659FC" w:rsidRDefault="00F659FC" w:rsidP="00F659FC">
            <w:r w:rsidRPr="00F659FC">
              <w:t>Workflow Definitions</w:t>
            </w:r>
          </w:p>
        </w:tc>
      </w:tr>
      <w:tr w:rsidR="00F659FC" w:rsidRPr="00F659FC" w14:paraId="7AB17499" w14:textId="77777777">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58B07" w14:textId="77777777" w:rsidR="00F659FC" w:rsidRPr="00F659FC" w:rsidRDefault="00F659FC" w:rsidP="00F659FC">
            <w:r w:rsidRPr="00F659FC">
              <w:t>Business Rules</w:t>
            </w:r>
          </w:p>
        </w:tc>
        <w:tc>
          <w:tcPr>
            <w:tcW w:w="4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36408" w14:textId="77777777" w:rsidR="00F659FC" w:rsidRPr="00F659FC" w:rsidRDefault="00F659FC" w:rsidP="00F659FC">
            <w:r w:rsidRPr="00F659FC">
              <w:t>Validation Rules</w:t>
            </w:r>
          </w:p>
        </w:tc>
      </w:tr>
      <w:tr w:rsidR="00F659FC" w:rsidRPr="00F659FC" w14:paraId="6AA83CEF"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30ECB" w14:textId="77777777" w:rsidR="00F659FC" w:rsidRPr="00F659FC" w:rsidRDefault="00F659FC" w:rsidP="00F659FC">
            <w:r w:rsidRPr="00F659FC">
              <w:t>Customs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EB22F1" w14:textId="77777777" w:rsidR="00F659FC" w:rsidRPr="00F659FC" w:rsidRDefault="00F659FC" w:rsidP="00F659FC">
            <w:r w:rsidRPr="00F659FC">
              <w:t>Country Configuration</w:t>
            </w:r>
          </w:p>
        </w:tc>
      </w:tr>
      <w:tr w:rsidR="00F659FC" w:rsidRPr="00F659FC" w14:paraId="2C176B33"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367E4E" w14:textId="77777777" w:rsidR="00F659FC" w:rsidRPr="00F659FC" w:rsidRDefault="00F659FC" w:rsidP="00F659FC">
            <w:r w:rsidRPr="00F659FC">
              <w:t>Notifications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985C3C" w14:textId="77777777" w:rsidR="00F659FC" w:rsidRPr="00F659FC" w:rsidRDefault="00F659FC" w:rsidP="00F659FC">
            <w:r w:rsidRPr="00F659FC">
              <w:t>Templates, Channels</w:t>
            </w:r>
          </w:p>
        </w:tc>
      </w:tr>
      <w:tr w:rsidR="00F659FC" w:rsidRPr="00F659FC" w14:paraId="7E7DBABB"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851AE" w14:textId="77777777" w:rsidR="00F659FC" w:rsidRPr="00F659FC" w:rsidRDefault="00F659FC" w:rsidP="00F659FC">
            <w:r w:rsidRPr="00F659FC">
              <w:t>Reports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244FF" w14:textId="77777777" w:rsidR="00F659FC" w:rsidRPr="00F659FC" w:rsidRDefault="00F659FC" w:rsidP="00F659FC">
            <w:r w:rsidRPr="00F659FC">
              <w:t>Report Catalog</w:t>
            </w:r>
          </w:p>
        </w:tc>
      </w:tr>
      <w:tr w:rsidR="00F659FC" w:rsidRPr="00F659FC" w14:paraId="0BEEA7A0"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19ECE" w14:textId="77777777" w:rsidR="00F659FC" w:rsidRPr="00F659FC" w:rsidRDefault="00F659FC" w:rsidP="00F659FC">
            <w:r w:rsidRPr="00F659FC">
              <w:t>Integrations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61CE0" w14:textId="77777777" w:rsidR="00F659FC" w:rsidRPr="00F659FC" w:rsidRDefault="00F659FC" w:rsidP="00F659FC">
            <w:r w:rsidRPr="00F659FC">
              <w:t>API Clients</w:t>
            </w:r>
          </w:p>
        </w:tc>
      </w:tr>
      <w:tr w:rsidR="00F659FC" w:rsidRPr="00F659FC" w14:paraId="5D2397DC"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16E7A" w14:textId="77777777" w:rsidR="00F659FC" w:rsidRPr="00F659FC" w:rsidRDefault="00F659FC" w:rsidP="00F659FC">
            <w:r w:rsidRPr="00F659FC">
              <w:t>Security</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837DB" w14:textId="77777777" w:rsidR="00F659FC" w:rsidRPr="00F659FC" w:rsidRDefault="00F659FC" w:rsidP="00F659FC">
            <w:r w:rsidRPr="00F659FC">
              <w:t>Authentication Policies</w:t>
            </w:r>
          </w:p>
        </w:tc>
      </w:tr>
      <w:tr w:rsidR="00F659FC" w:rsidRPr="00F659FC" w14:paraId="701C6441" w14:textId="77777777">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5C1D1" w14:textId="77777777" w:rsidR="00F659FC" w:rsidRPr="00F659FC" w:rsidRDefault="00F659FC" w:rsidP="00F659FC">
            <w:r w:rsidRPr="00F659FC">
              <w:t>Feature Flags</w:t>
            </w:r>
          </w:p>
        </w:tc>
        <w:tc>
          <w:tcPr>
            <w:tcW w:w="41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9422B" w14:textId="77777777" w:rsidR="00F659FC" w:rsidRPr="00F659FC" w:rsidRDefault="00F659FC" w:rsidP="00F659FC">
            <w:r w:rsidRPr="00F659FC">
              <w:t>Enable/Disable Capabilities</w:t>
            </w:r>
          </w:p>
        </w:tc>
      </w:tr>
    </w:tbl>
    <w:p w14:paraId="0C3EFC64" w14:textId="77777777" w:rsidR="00F659FC" w:rsidRPr="00F659FC" w:rsidRDefault="00F659FC" w:rsidP="00F659FC">
      <w:r w:rsidRPr="00F659FC">
        <w:t> </w:t>
      </w:r>
    </w:p>
    <w:p w14:paraId="676535A8" w14:textId="77777777" w:rsidR="00F659FC" w:rsidRPr="00F659FC" w:rsidRDefault="00F659FC" w:rsidP="00F659FC">
      <w:r w:rsidRPr="00F659FC">
        <w:rPr>
          <w:b/>
          <w:bCs/>
        </w:rPr>
        <w:t>21.5 Organization Management</w:t>
      </w:r>
    </w:p>
    <w:p w14:paraId="30C86A1D" w14:textId="77777777" w:rsidR="00F659FC" w:rsidRPr="00F659FC" w:rsidRDefault="00F659FC" w:rsidP="00F659FC">
      <w:r w:rsidRPr="00F659FC">
        <w:t>The platform supports hierarchical organizations.</w:t>
      </w:r>
    </w:p>
    <w:p w14:paraId="139BAC96" w14:textId="77777777" w:rsidR="00F659FC" w:rsidRPr="00F659FC" w:rsidRDefault="00F659FC" w:rsidP="00F659FC">
      <w:r w:rsidRPr="00F659FC">
        <w:t> </w:t>
      </w:r>
    </w:p>
    <w:p w14:paraId="5638A5FF" w14:textId="77777777" w:rsidR="00F659FC" w:rsidRPr="00F659FC" w:rsidRDefault="00F659FC" w:rsidP="00F659FC">
      <w:r w:rsidRPr="00F659FC">
        <w:t>Enterprise</w:t>
      </w:r>
      <w:r w:rsidRPr="00F659FC">
        <w:br/>
        <w:t xml:space="preserve">     │</w:t>
      </w:r>
      <w:r w:rsidRPr="00F659FC">
        <w:br/>
        <w:t>Country</w:t>
      </w:r>
      <w:r w:rsidRPr="00F659FC">
        <w:br/>
        <w:t xml:space="preserve">     │</w:t>
      </w:r>
      <w:r w:rsidRPr="00F659FC">
        <w:br/>
        <w:t>Region</w:t>
      </w:r>
      <w:r w:rsidRPr="00F659FC">
        <w:br/>
        <w:t xml:space="preserve">     │</w:t>
      </w:r>
      <w:r w:rsidRPr="00F659FC">
        <w:br/>
        <w:t>Branch</w:t>
      </w:r>
      <w:r w:rsidRPr="00F659FC">
        <w:br/>
        <w:t xml:space="preserve">     │</w:t>
      </w:r>
      <w:r w:rsidRPr="00F659FC">
        <w:br/>
        <w:t>Department</w:t>
      </w:r>
      <w:r w:rsidRPr="00F659FC">
        <w:br/>
        <w:t xml:space="preserve">     │</w:t>
      </w:r>
      <w:r w:rsidRPr="00F659FC">
        <w:br/>
        <w:t>Team</w:t>
      </w:r>
    </w:p>
    <w:p w14:paraId="5645079E" w14:textId="77777777" w:rsidR="00F659FC" w:rsidRPr="00F659FC" w:rsidRDefault="00F659FC" w:rsidP="00F659FC">
      <w:r w:rsidRPr="00F659FC">
        <w:t>Organization structures support:</w:t>
      </w:r>
    </w:p>
    <w:p w14:paraId="31422C63" w14:textId="77777777" w:rsidR="00F659FC" w:rsidRPr="00F659FC" w:rsidRDefault="00F659FC" w:rsidP="00F659FC">
      <w:pPr>
        <w:numPr>
          <w:ilvl w:val="0"/>
          <w:numId w:val="348"/>
        </w:numPr>
      </w:pPr>
      <w:r w:rsidRPr="00F659FC">
        <w:t>Multiple legal entities</w:t>
      </w:r>
    </w:p>
    <w:p w14:paraId="52ADB2B2" w14:textId="77777777" w:rsidR="00F659FC" w:rsidRPr="00F659FC" w:rsidRDefault="00F659FC" w:rsidP="00F659FC">
      <w:pPr>
        <w:numPr>
          <w:ilvl w:val="0"/>
          <w:numId w:val="348"/>
        </w:numPr>
      </w:pPr>
      <w:r w:rsidRPr="00F659FC">
        <w:t>Shared services</w:t>
      </w:r>
    </w:p>
    <w:p w14:paraId="6CAD439B" w14:textId="77777777" w:rsidR="00F659FC" w:rsidRPr="00F659FC" w:rsidRDefault="00F659FC" w:rsidP="00F659FC">
      <w:pPr>
        <w:numPr>
          <w:ilvl w:val="0"/>
          <w:numId w:val="348"/>
        </w:numPr>
      </w:pPr>
      <w:r w:rsidRPr="00F659FC">
        <w:t>Country-specific operations</w:t>
      </w:r>
    </w:p>
    <w:p w14:paraId="4E07958E" w14:textId="77777777" w:rsidR="00F659FC" w:rsidRPr="00F659FC" w:rsidRDefault="00F659FC" w:rsidP="00F659FC">
      <w:pPr>
        <w:numPr>
          <w:ilvl w:val="0"/>
          <w:numId w:val="348"/>
        </w:numPr>
      </w:pPr>
      <w:r w:rsidRPr="00F659FC">
        <w:t>Multi-brand organizations</w:t>
      </w:r>
    </w:p>
    <w:p w14:paraId="1401595B" w14:textId="77777777" w:rsidR="00F659FC" w:rsidRPr="00F659FC" w:rsidRDefault="00F659FC" w:rsidP="00F659FC">
      <w:pPr>
        <w:numPr>
          <w:ilvl w:val="0"/>
          <w:numId w:val="348"/>
        </w:numPr>
      </w:pPr>
      <w:r w:rsidRPr="00F659FC">
        <w:t>Managed service providers</w:t>
      </w:r>
    </w:p>
    <w:p w14:paraId="12CDB9B3" w14:textId="77777777" w:rsidR="00F659FC" w:rsidRPr="00F659FC" w:rsidRDefault="00F659FC" w:rsidP="00F659FC">
      <w:r w:rsidRPr="00F659FC">
        <w:t> </w:t>
      </w:r>
    </w:p>
    <w:p w14:paraId="7959BFFF" w14:textId="77777777" w:rsidR="00F659FC" w:rsidRPr="00F659FC" w:rsidRDefault="00F659FC" w:rsidP="00F659FC">
      <w:r w:rsidRPr="00F659FC">
        <w:rPr>
          <w:b/>
          <w:bCs/>
        </w:rPr>
        <w:t>21.6 Tenant Administration</w:t>
      </w:r>
    </w:p>
    <w:p w14:paraId="03278DC8" w14:textId="77777777" w:rsidR="00F659FC" w:rsidRPr="00F659FC" w:rsidRDefault="00F659FC" w:rsidP="00F659FC">
      <w:r w:rsidRPr="00F659FC">
        <w:t>Administrators manage:</w:t>
      </w:r>
    </w:p>
    <w:p w14:paraId="1F76D3C0" w14:textId="77777777" w:rsidR="00F659FC" w:rsidRPr="00F659FC" w:rsidRDefault="00F659FC" w:rsidP="00F659FC">
      <w:pPr>
        <w:numPr>
          <w:ilvl w:val="0"/>
          <w:numId w:val="349"/>
        </w:numPr>
      </w:pPr>
      <w:r w:rsidRPr="00F659FC">
        <w:t>Tenant creation</w:t>
      </w:r>
    </w:p>
    <w:p w14:paraId="2CA63908" w14:textId="77777777" w:rsidR="00F659FC" w:rsidRPr="00F659FC" w:rsidRDefault="00F659FC" w:rsidP="00F659FC">
      <w:pPr>
        <w:numPr>
          <w:ilvl w:val="0"/>
          <w:numId w:val="349"/>
        </w:numPr>
      </w:pPr>
      <w:r w:rsidRPr="00F659FC">
        <w:t>Branding</w:t>
      </w:r>
    </w:p>
    <w:p w14:paraId="7FE6AEEF" w14:textId="77777777" w:rsidR="00F659FC" w:rsidRPr="00F659FC" w:rsidRDefault="00F659FC" w:rsidP="00F659FC">
      <w:pPr>
        <w:numPr>
          <w:ilvl w:val="0"/>
          <w:numId w:val="349"/>
        </w:numPr>
      </w:pPr>
      <w:r w:rsidRPr="00F659FC">
        <w:t>Time zones</w:t>
      </w:r>
    </w:p>
    <w:p w14:paraId="4FD20E85" w14:textId="77777777" w:rsidR="00F659FC" w:rsidRPr="00F659FC" w:rsidRDefault="00F659FC" w:rsidP="00F659FC">
      <w:pPr>
        <w:numPr>
          <w:ilvl w:val="0"/>
          <w:numId w:val="349"/>
        </w:numPr>
      </w:pPr>
      <w:r w:rsidRPr="00F659FC">
        <w:t>Languages</w:t>
      </w:r>
    </w:p>
    <w:p w14:paraId="4883DC5B" w14:textId="77777777" w:rsidR="00F659FC" w:rsidRPr="00F659FC" w:rsidRDefault="00F659FC" w:rsidP="00F659FC">
      <w:pPr>
        <w:numPr>
          <w:ilvl w:val="0"/>
          <w:numId w:val="349"/>
        </w:numPr>
      </w:pPr>
      <w:r w:rsidRPr="00F659FC">
        <w:t>Currency</w:t>
      </w:r>
    </w:p>
    <w:p w14:paraId="05A97950" w14:textId="77777777" w:rsidR="00F659FC" w:rsidRPr="00F659FC" w:rsidRDefault="00F659FC" w:rsidP="00F659FC">
      <w:pPr>
        <w:numPr>
          <w:ilvl w:val="0"/>
          <w:numId w:val="349"/>
        </w:numPr>
      </w:pPr>
      <w:r w:rsidRPr="00F659FC">
        <w:t>Regional defaults</w:t>
      </w:r>
    </w:p>
    <w:p w14:paraId="519F94E7" w14:textId="77777777" w:rsidR="00F659FC" w:rsidRPr="00F659FC" w:rsidRDefault="00F659FC" w:rsidP="00F659FC">
      <w:pPr>
        <w:numPr>
          <w:ilvl w:val="0"/>
          <w:numId w:val="349"/>
        </w:numPr>
      </w:pPr>
      <w:r w:rsidRPr="00F659FC">
        <w:t>Business calendars</w:t>
      </w:r>
    </w:p>
    <w:p w14:paraId="72204D83" w14:textId="77777777" w:rsidR="00F659FC" w:rsidRPr="00F659FC" w:rsidRDefault="00F659FC" w:rsidP="00F659FC">
      <w:pPr>
        <w:numPr>
          <w:ilvl w:val="0"/>
          <w:numId w:val="349"/>
        </w:numPr>
      </w:pPr>
      <w:r w:rsidRPr="00F659FC">
        <w:t>Regulatory jurisdictions</w:t>
      </w:r>
    </w:p>
    <w:p w14:paraId="5C4A947F" w14:textId="77777777" w:rsidR="00F659FC" w:rsidRPr="00F659FC" w:rsidRDefault="00F659FC" w:rsidP="00F659FC">
      <w:r w:rsidRPr="00F659FC">
        <w:t>Tenant configuration remains isolated from other tenants.</w:t>
      </w:r>
    </w:p>
    <w:p w14:paraId="342FBA5B" w14:textId="77777777" w:rsidR="00F659FC" w:rsidRPr="00F659FC" w:rsidRDefault="00F659FC" w:rsidP="00F659FC">
      <w:r w:rsidRPr="00F659FC">
        <w:t> </w:t>
      </w:r>
    </w:p>
    <w:p w14:paraId="260D1651" w14:textId="77777777" w:rsidR="00F659FC" w:rsidRPr="00F659FC" w:rsidRDefault="00F659FC" w:rsidP="00F659FC">
      <w:r w:rsidRPr="00F659FC">
        <w:rPr>
          <w:b/>
          <w:bCs/>
        </w:rPr>
        <w:t>21.7 Business Rule Management</w:t>
      </w:r>
    </w:p>
    <w:p w14:paraId="5F1DF26C" w14:textId="77777777" w:rsidR="00F659FC" w:rsidRPr="00F659FC" w:rsidRDefault="00F659FC" w:rsidP="00F659FC">
      <w:r w:rsidRPr="00F659FC">
        <w:t>Business rules are configurable through a centralized Rule Management interface.</w:t>
      </w:r>
    </w:p>
    <w:p w14:paraId="1AEA00A3" w14:textId="77777777" w:rsidR="00F659FC" w:rsidRPr="00F659FC" w:rsidRDefault="00F659FC" w:rsidP="00F659FC">
      <w:r w:rsidRPr="00F659FC">
        <w:t>Supported rule categories include:</w:t>
      </w:r>
    </w:p>
    <w:p w14:paraId="1E273A2B" w14:textId="77777777" w:rsidR="00F659FC" w:rsidRPr="00F659FC" w:rsidRDefault="00F659FC" w:rsidP="00F659FC">
      <w:pPr>
        <w:numPr>
          <w:ilvl w:val="0"/>
          <w:numId w:val="350"/>
        </w:numPr>
      </w:pPr>
      <w:r w:rsidRPr="00F659FC">
        <w:t>Validation rules</w:t>
      </w:r>
    </w:p>
    <w:p w14:paraId="61EF4C00" w14:textId="77777777" w:rsidR="00F659FC" w:rsidRPr="00F659FC" w:rsidRDefault="00F659FC" w:rsidP="00F659FC">
      <w:pPr>
        <w:numPr>
          <w:ilvl w:val="0"/>
          <w:numId w:val="350"/>
        </w:numPr>
      </w:pPr>
      <w:r w:rsidRPr="00F659FC">
        <w:t>Routing rules</w:t>
      </w:r>
    </w:p>
    <w:p w14:paraId="344387AC" w14:textId="77777777" w:rsidR="00F659FC" w:rsidRPr="00F659FC" w:rsidRDefault="00F659FC" w:rsidP="00F659FC">
      <w:pPr>
        <w:numPr>
          <w:ilvl w:val="0"/>
          <w:numId w:val="350"/>
        </w:numPr>
      </w:pPr>
      <w:r w:rsidRPr="00F659FC">
        <w:t>Duty calculation overrides</w:t>
      </w:r>
    </w:p>
    <w:p w14:paraId="1DB8AC00" w14:textId="77777777" w:rsidR="00F659FC" w:rsidRPr="00F659FC" w:rsidRDefault="00F659FC" w:rsidP="00F659FC">
      <w:pPr>
        <w:numPr>
          <w:ilvl w:val="0"/>
          <w:numId w:val="350"/>
        </w:numPr>
      </w:pPr>
      <w:r w:rsidRPr="00F659FC">
        <w:t>Compliance policies</w:t>
      </w:r>
    </w:p>
    <w:p w14:paraId="50AB3FA9" w14:textId="77777777" w:rsidR="00F659FC" w:rsidRPr="00F659FC" w:rsidRDefault="00F659FC" w:rsidP="00F659FC">
      <w:pPr>
        <w:numPr>
          <w:ilvl w:val="0"/>
          <w:numId w:val="350"/>
        </w:numPr>
      </w:pPr>
      <w:r w:rsidRPr="00F659FC">
        <w:t>Permit requirements</w:t>
      </w:r>
    </w:p>
    <w:p w14:paraId="54B6110F" w14:textId="77777777" w:rsidR="00F659FC" w:rsidRPr="00F659FC" w:rsidRDefault="00F659FC" w:rsidP="00F659FC">
      <w:pPr>
        <w:numPr>
          <w:ilvl w:val="0"/>
          <w:numId w:val="350"/>
        </w:numPr>
      </w:pPr>
      <w:r w:rsidRPr="00F659FC">
        <w:t>Notification triggers</w:t>
      </w:r>
    </w:p>
    <w:p w14:paraId="67B93E0B" w14:textId="77777777" w:rsidR="00F659FC" w:rsidRPr="00F659FC" w:rsidRDefault="00F659FC" w:rsidP="00F659FC">
      <w:pPr>
        <w:numPr>
          <w:ilvl w:val="0"/>
          <w:numId w:val="350"/>
        </w:numPr>
      </w:pPr>
      <w:r w:rsidRPr="00F659FC">
        <w:t>SLA policies</w:t>
      </w:r>
    </w:p>
    <w:p w14:paraId="488E24C8" w14:textId="77777777" w:rsidR="00F659FC" w:rsidRPr="00F659FC" w:rsidRDefault="00F659FC" w:rsidP="00F659FC">
      <w:pPr>
        <w:numPr>
          <w:ilvl w:val="0"/>
          <w:numId w:val="350"/>
        </w:numPr>
      </w:pPr>
      <w:r w:rsidRPr="00F659FC">
        <w:t>Approval thresholds</w:t>
      </w:r>
    </w:p>
    <w:p w14:paraId="1025DF01" w14:textId="77777777" w:rsidR="00F659FC" w:rsidRPr="00F659FC" w:rsidRDefault="00F659FC" w:rsidP="00F659FC">
      <w:r w:rsidRPr="00F659FC">
        <w:t>Rules support:</w:t>
      </w:r>
    </w:p>
    <w:p w14:paraId="17E8F4BE" w14:textId="77777777" w:rsidR="00F659FC" w:rsidRPr="00F659FC" w:rsidRDefault="00F659FC" w:rsidP="00F659FC">
      <w:pPr>
        <w:numPr>
          <w:ilvl w:val="0"/>
          <w:numId w:val="351"/>
        </w:numPr>
      </w:pPr>
      <w:r w:rsidRPr="00F659FC">
        <w:t>Versioning</w:t>
      </w:r>
    </w:p>
    <w:p w14:paraId="5F01EC85" w14:textId="77777777" w:rsidR="00F659FC" w:rsidRPr="00F659FC" w:rsidRDefault="00F659FC" w:rsidP="00F659FC">
      <w:pPr>
        <w:numPr>
          <w:ilvl w:val="0"/>
          <w:numId w:val="351"/>
        </w:numPr>
      </w:pPr>
      <w:r w:rsidRPr="00F659FC">
        <w:t>Effective dating</w:t>
      </w:r>
    </w:p>
    <w:p w14:paraId="67DB9FCD" w14:textId="77777777" w:rsidR="00F659FC" w:rsidRPr="00F659FC" w:rsidRDefault="00F659FC" w:rsidP="00F659FC">
      <w:pPr>
        <w:numPr>
          <w:ilvl w:val="0"/>
          <w:numId w:val="351"/>
        </w:numPr>
      </w:pPr>
      <w:r w:rsidRPr="00F659FC">
        <w:t>Testing</w:t>
      </w:r>
    </w:p>
    <w:p w14:paraId="6F8E747B" w14:textId="77777777" w:rsidR="00F659FC" w:rsidRPr="00F659FC" w:rsidRDefault="00F659FC" w:rsidP="00F659FC">
      <w:pPr>
        <w:numPr>
          <w:ilvl w:val="0"/>
          <w:numId w:val="351"/>
        </w:numPr>
      </w:pPr>
      <w:r w:rsidRPr="00F659FC">
        <w:t>Approval workflows</w:t>
      </w:r>
    </w:p>
    <w:p w14:paraId="471779EF" w14:textId="77777777" w:rsidR="00F659FC" w:rsidRPr="00F659FC" w:rsidRDefault="00F659FC" w:rsidP="00F659FC">
      <w:r w:rsidRPr="00F659FC">
        <w:t> </w:t>
      </w:r>
    </w:p>
    <w:p w14:paraId="6AADAB5A" w14:textId="77777777" w:rsidR="00F659FC" w:rsidRPr="00F659FC" w:rsidRDefault="00F659FC" w:rsidP="00F659FC">
      <w:r w:rsidRPr="00F659FC">
        <w:rPr>
          <w:b/>
          <w:bCs/>
        </w:rPr>
        <w:t>21.8 Workflow Administration</w:t>
      </w:r>
    </w:p>
    <w:p w14:paraId="23937A42" w14:textId="77777777" w:rsidR="00F659FC" w:rsidRPr="00F659FC" w:rsidRDefault="00F659FC" w:rsidP="00F659FC">
      <w:r w:rsidRPr="00F659FC">
        <w:t>Business administrators configure:</w:t>
      </w:r>
    </w:p>
    <w:p w14:paraId="6BC5F24B" w14:textId="77777777" w:rsidR="00F659FC" w:rsidRPr="00F659FC" w:rsidRDefault="00F659FC" w:rsidP="00F659FC">
      <w:pPr>
        <w:numPr>
          <w:ilvl w:val="0"/>
          <w:numId w:val="352"/>
        </w:numPr>
      </w:pPr>
      <w:r w:rsidRPr="00F659FC">
        <w:t>Workflow definitions</w:t>
      </w:r>
    </w:p>
    <w:p w14:paraId="23ED098E" w14:textId="77777777" w:rsidR="00F659FC" w:rsidRPr="00F659FC" w:rsidRDefault="00F659FC" w:rsidP="00F659FC">
      <w:pPr>
        <w:numPr>
          <w:ilvl w:val="0"/>
          <w:numId w:val="352"/>
        </w:numPr>
      </w:pPr>
      <w:r w:rsidRPr="00F659FC">
        <w:t>Approval chains</w:t>
      </w:r>
    </w:p>
    <w:p w14:paraId="57944C0D" w14:textId="77777777" w:rsidR="00F659FC" w:rsidRPr="00F659FC" w:rsidRDefault="00F659FC" w:rsidP="00F659FC">
      <w:pPr>
        <w:numPr>
          <w:ilvl w:val="0"/>
          <w:numId w:val="352"/>
        </w:numPr>
      </w:pPr>
      <w:r w:rsidRPr="00F659FC">
        <w:t>Task routing</w:t>
      </w:r>
    </w:p>
    <w:p w14:paraId="6F3662CA" w14:textId="77777777" w:rsidR="00F659FC" w:rsidRPr="00F659FC" w:rsidRDefault="00F659FC" w:rsidP="00F659FC">
      <w:pPr>
        <w:numPr>
          <w:ilvl w:val="0"/>
          <w:numId w:val="352"/>
        </w:numPr>
      </w:pPr>
      <w:r w:rsidRPr="00F659FC">
        <w:t>Escalation rules</w:t>
      </w:r>
    </w:p>
    <w:p w14:paraId="1478D7F2" w14:textId="77777777" w:rsidR="00F659FC" w:rsidRPr="00F659FC" w:rsidRDefault="00F659FC" w:rsidP="00F659FC">
      <w:pPr>
        <w:numPr>
          <w:ilvl w:val="0"/>
          <w:numId w:val="352"/>
        </w:numPr>
      </w:pPr>
      <w:r w:rsidRPr="00F659FC">
        <w:t>SLA targets</w:t>
      </w:r>
    </w:p>
    <w:p w14:paraId="7B011C6D" w14:textId="77777777" w:rsidR="00F659FC" w:rsidRPr="00F659FC" w:rsidRDefault="00F659FC" w:rsidP="00F659FC">
      <w:pPr>
        <w:numPr>
          <w:ilvl w:val="0"/>
          <w:numId w:val="352"/>
        </w:numPr>
      </w:pPr>
      <w:r w:rsidRPr="00F659FC">
        <w:t>Parallel processing</w:t>
      </w:r>
    </w:p>
    <w:p w14:paraId="74AC86AB" w14:textId="77777777" w:rsidR="00F659FC" w:rsidRPr="00F659FC" w:rsidRDefault="00F659FC" w:rsidP="00F659FC">
      <w:pPr>
        <w:numPr>
          <w:ilvl w:val="0"/>
          <w:numId w:val="352"/>
        </w:numPr>
      </w:pPr>
      <w:r w:rsidRPr="00F659FC">
        <w:t>Conditional branching</w:t>
      </w:r>
    </w:p>
    <w:p w14:paraId="19B73EBE" w14:textId="77777777" w:rsidR="00F659FC" w:rsidRPr="00F659FC" w:rsidRDefault="00F659FC" w:rsidP="00F659FC">
      <w:r w:rsidRPr="00F659FC">
        <w:t>Example:</w:t>
      </w:r>
    </w:p>
    <w:p w14:paraId="25EEB2CD" w14:textId="77777777" w:rsidR="00F659FC" w:rsidRPr="00F659FC" w:rsidRDefault="00F659FC" w:rsidP="00F659FC">
      <w:r w:rsidRPr="00F659FC">
        <w:t> </w:t>
      </w:r>
    </w:p>
    <w:p w14:paraId="514E29A7" w14:textId="77777777" w:rsidR="00F659FC" w:rsidRPr="00F659FC" w:rsidRDefault="00F659FC" w:rsidP="00F659FC">
      <w:r w:rsidRPr="00F659FC">
        <w:t>Shipment Value &gt; USD 500,000</w:t>
      </w:r>
    </w:p>
    <w:p w14:paraId="3EA0DAF0" w14:textId="77777777" w:rsidR="00F659FC" w:rsidRPr="00F659FC" w:rsidRDefault="00F659FC" w:rsidP="00F659FC">
      <w:r w:rsidRPr="00F659FC">
        <w:t> </w:t>
      </w:r>
    </w:p>
    <w:p w14:paraId="3BFBF8E9" w14:textId="77777777" w:rsidR="00F659FC" w:rsidRPr="00F659FC" w:rsidRDefault="00F659FC" w:rsidP="00F659FC">
      <w:r w:rsidRPr="00F659FC">
        <w:t>↓</w:t>
      </w:r>
    </w:p>
    <w:p w14:paraId="4C88E6AC" w14:textId="77777777" w:rsidR="00F659FC" w:rsidRPr="00F659FC" w:rsidRDefault="00F659FC" w:rsidP="00F659FC">
      <w:r w:rsidRPr="00F659FC">
        <w:t>Compliance Review Required</w:t>
      </w:r>
    </w:p>
    <w:p w14:paraId="3B064122" w14:textId="77777777" w:rsidR="00F659FC" w:rsidRPr="00F659FC" w:rsidRDefault="00F659FC" w:rsidP="00F659FC">
      <w:r w:rsidRPr="00F659FC">
        <w:t> </w:t>
      </w:r>
    </w:p>
    <w:p w14:paraId="79FD775C" w14:textId="77777777" w:rsidR="00F659FC" w:rsidRPr="00F659FC" w:rsidRDefault="00F659FC" w:rsidP="00F659FC">
      <w:r w:rsidRPr="00F659FC">
        <w:t>↓</w:t>
      </w:r>
    </w:p>
    <w:p w14:paraId="0BD9059A" w14:textId="77777777" w:rsidR="00F659FC" w:rsidRPr="00F659FC" w:rsidRDefault="00F659FC" w:rsidP="00F659FC">
      <w:r w:rsidRPr="00F659FC">
        <w:t>Senior Broker Approval</w:t>
      </w:r>
    </w:p>
    <w:p w14:paraId="1FB89E1E" w14:textId="77777777" w:rsidR="00F659FC" w:rsidRPr="00F659FC" w:rsidRDefault="00F659FC" w:rsidP="00F659FC">
      <w:r w:rsidRPr="00F659FC">
        <w:t> </w:t>
      </w:r>
    </w:p>
    <w:p w14:paraId="0896AF15" w14:textId="77777777" w:rsidR="00F659FC" w:rsidRPr="00F659FC" w:rsidRDefault="00F659FC" w:rsidP="00F659FC">
      <w:r w:rsidRPr="00F659FC">
        <w:t>Workflow changes are version-controlled and do not affect in-flight transactions unless explicitly configured.</w:t>
      </w:r>
    </w:p>
    <w:p w14:paraId="17C7655D" w14:textId="77777777" w:rsidR="00F659FC" w:rsidRPr="00F659FC" w:rsidRDefault="00F659FC" w:rsidP="00F659FC">
      <w:r w:rsidRPr="00F659FC">
        <w:t> </w:t>
      </w:r>
    </w:p>
    <w:p w14:paraId="5788651E" w14:textId="77777777" w:rsidR="00F659FC" w:rsidRPr="00F659FC" w:rsidRDefault="00F659FC" w:rsidP="00F659FC">
      <w:r w:rsidRPr="00F659FC">
        <w:rPr>
          <w:b/>
          <w:bCs/>
        </w:rPr>
        <w:t>21.9 Feature Flag Management</w:t>
      </w:r>
    </w:p>
    <w:p w14:paraId="269C22EA" w14:textId="77777777" w:rsidR="00F659FC" w:rsidRPr="00F659FC" w:rsidRDefault="00F659FC" w:rsidP="00F659FC">
      <w:r w:rsidRPr="00F659FC">
        <w:t>Feature flags enable controlled rollout of functionality.</w:t>
      </w:r>
    </w:p>
    <w:p w14:paraId="4EF43DE1" w14:textId="77777777" w:rsidR="00F659FC" w:rsidRPr="00F659FC" w:rsidRDefault="00F659FC" w:rsidP="00F659FC">
      <w:r w:rsidRPr="00F659FC">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10"/>
        <w:gridCol w:w="1534"/>
      </w:tblGrid>
      <w:tr w:rsidR="00F659FC" w:rsidRPr="00F659FC" w14:paraId="6EDDF8FB" w14:textId="77777777">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6B689" w14:textId="77777777" w:rsidR="00F659FC" w:rsidRPr="00F659FC" w:rsidRDefault="00F659FC" w:rsidP="00F659FC">
            <w:r w:rsidRPr="00F659FC">
              <w:rPr>
                <w:b/>
                <w:bCs/>
              </w:rPr>
              <w:t>Feature</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5586C" w14:textId="77777777" w:rsidR="00F659FC" w:rsidRPr="00F659FC" w:rsidRDefault="00F659FC" w:rsidP="00F659FC">
            <w:r w:rsidRPr="00F659FC">
              <w:rPr>
                <w:b/>
                <w:bCs/>
              </w:rPr>
              <w:t>Scope</w:t>
            </w:r>
          </w:p>
        </w:tc>
      </w:tr>
      <w:tr w:rsidR="00F659FC" w:rsidRPr="00F659FC" w14:paraId="53D702D0" w14:textId="77777777">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5958A" w14:textId="77777777" w:rsidR="00F659FC" w:rsidRPr="00F659FC" w:rsidRDefault="00F659FC" w:rsidP="00F659FC">
            <w:r w:rsidRPr="00F659FC">
              <w:t>AI Classification</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6BFBF" w14:textId="77777777" w:rsidR="00F659FC" w:rsidRPr="00F659FC" w:rsidRDefault="00F659FC" w:rsidP="00F659FC">
            <w:r w:rsidRPr="00F659FC">
              <w:t>Tenant</w:t>
            </w:r>
          </w:p>
        </w:tc>
      </w:tr>
      <w:tr w:rsidR="00F659FC" w:rsidRPr="00F659FC" w14:paraId="104D0518" w14:textId="77777777">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93CC49" w14:textId="77777777" w:rsidR="00F659FC" w:rsidRPr="00F659FC" w:rsidRDefault="00F659FC" w:rsidP="00F659FC">
            <w:r w:rsidRPr="00F659FC">
              <w:t>New Duty Engine</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10DD9" w14:textId="77777777" w:rsidR="00F659FC" w:rsidRPr="00F659FC" w:rsidRDefault="00F659FC" w:rsidP="00F659FC">
            <w:r w:rsidRPr="00F659FC">
              <w:t>Country</w:t>
            </w:r>
          </w:p>
        </w:tc>
      </w:tr>
      <w:tr w:rsidR="00F659FC" w:rsidRPr="00F659FC" w14:paraId="43035FC0" w14:textId="77777777">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9133A" w14:textId="77777777" w:rsidR="00F659FC" w:rsidRPr="00F659FC" w:rsidRDefault="00F659FC" w:rsidP="00F659FC">
            <w:r w:rsidRPr="00F659FC">
              <w:t>Advanced Reporting</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38A09" w14:textId="77777777" w:rsidR="00F659FC" w:rsidRPr="00F659FC" w:rsidRDefault="00F659FC" w:rsidP="00F659FC">
            <w:r w:rsidRPr="00F659FC">
              <w:t>Customer</w:t>
            </w:r>
          </w:p>
        </w:tc>
      </w:tr>
      <w:tr w:rsidR="00F659FC" w:rsidRPr="00F659FC" w14:paraId="0A244205" w14:textId="77777777">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7D127A" w14:textId="77777777" w:rsidR="00F659FC" w:rsidRPr="00F659FC" w:rsidRDefault="00F659FC" w:rsidP="00F659FC">
            <w:r w:rsidRPr="00F659FC">
              <w:t>Mobile Approval</w:t>
            </w:r>
          </w:p>
        </w:tc>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AC856" w14:textId="77777777" w:rsidR="00F659FC" w:rsidRPr="00F659FC" w:rsidRDefault="00F659FC" w:rsidP="00F659FC">
            <w:r w:rsidRPr="00F659FC">
              <w:t>User Group</w:t>
            </w:r>
          </w:p>
        </w:tc>
      </w:tr>
      <w:tr w:rsidR="00F659FC" w:rsidRPr="00F659FC" w14:paraId="3CA7FE1E" w14:textId="77777777">
        <w:tc>
          <w:tcPr>
            <w:tcW w:w="3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564D4" w14:textId="77777777" w:rsidR="00F659FC" w:rsidRPr="00F659FC" w:rsidRDefault="00F659FC" w:rsidP="00F659FC">
            <w:r w:rsidRPr="00F659FC">
              <w:t>Experimental Workflow</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F9D688" w14:textId="77777777" w:rsidR="00F659FC" w:rsidRPr="00F659FC" w:rsidRDefault="00F659FC" w:rsidP="00F659FC">
            <w:r w:rsidRPr="00F659FC">
              <w:t>Branch</w:t>
            </w:r>
          </w:p>
        </w:tc>
      </w:tr>
    </w:tbl>
    <w:p w14:paraId="13CC8F28" w14:textId="77777777" w:rsidR="00F659FC" w:rsidRPr="00F659FC" w:rsidRDefault="00F659FC" w:rsidP="00F659FC">
      <w:r w:rsidRPr="00F659FC">
        <w:t>Feature activation can be based on:</w:t>
      </w:r>
    </w:p>
    <w:p w14:paraId="299CA53C" w14:textId="77777777" w:rsidR="00F659FC" w:rsidRPr="00F659FC" w:rsidRDefault="00F659FC" w:rsidP="00F659FC">
      <w:pPr>
        <w:numPr>
          <w:ilvl w:val="0"/>
          <w:numId w:val="353"/>
        </w:numPr>
      </w:pPr>
      <w:r w:rsidRPr="00F659FC">
        <w:t>Tenant</w:t>
      </w:r>
    </w:p>
    <w:p w14:paraId="797BAF02" w14:textId="77777777" w:rsidR="00F659FC" w:rsidRPr="00F659FC" w:rsidRDefault="00F659FC" w:rsidP="00F659FC">
      <w:pPr>
        <w:numPr>
          <w:ilvl w:val="0"/>
          <w:numId w:val="353"/>
        </w:numPr>
      </w:pPr>
      <w:r w:rsidRPr="00F659FC">
        <w:t>Region</w:t>
      </w:r>
    </w:p>
    <w:p w14:paraId="18F5D31E" w14:textId="77777777" w:rsidR="00F659FC" w:rsidRPr="00F659FC" w:rsidRDefault="00F659FC" w:rsidP="00F659FC">
      <w:pPr>
        <w:numPr>
          <w:ilvl w:val="0"/>
          <w:numId w:val="353"/>
        </w:numPr>
      </w:pPr>
      <w:r w:rsidRPr="00F659FC">
        <w:t>User Group</w:t>
      </w:r>
    </w:p>
    <w:p w14:paraId="29B0F540" w14:textId="77777777" w:rsidR="00F659FC" w:rsidRPr="00F659FC" w:rsidRDefault="00F659FC" w:rsidP="00F659FC">
      <w:pPr>
        <w:numPr>
          <w:ilvl w:val="0"/>
          <w:numId w:val="353"/>
        </w:numPr>
      </w:pPr>
      <w:r w:rsidRPr="00F659FC">
        <w:t>Role</w:t>
      </w:r>
    </w:p>
    <w:p w14:paraId="04BD5971" w14:textId="77777777" w:rsidR="00F659FC" w:rsidRPr="00F659FC" w:rsidRDefault="00F659FC" w:rsidP="00F659FC">
      <w:pPr>
        <w:numPr>
          <w:ilvl w:val="0"/>
          <w:numId w:val="353"/>
        </w:numPr>
      </w:pPr>
      <w:r w:rsidRPr="00F659FC">
        <w:t>Environment</w:t>
      </w:r>
    </w:p>
    <w:p w14:paraId="6F1CF893" w14:textId="77777777" w:rsidR="00F659FC" w:rsidRPr="00F659FC" w:rsidRDefault="00F659FC" w:rsidP="00F659FC">
      <w:pPr>
        <w:numPr>
          <w:ilvl w:val="0"/>
          <w:numId w:val="353"/>
        </w:numPr>
      </w:pPr>
      <w:r w:rsidRPr="00F659FC">
        <w:t>Effective Date</w:t>
      </w:r>
    </w:p>
    <w:p w14:paraId="457905E7" w14:textId="77777777" w:rsidR="00F659FC" w:rsidRPr="00F659FC" w:rsidRDefault="00F659FC" w:rsidP="00F659FC">
      <w:r w:rsidRPr="00F659FC">
        <w:t> </w:t>
      </w:r>
    </w:p>
    <w:p w14:paraId="4EE45B57" w14:textId="77777777" w:rsidR="00F659FC" w:rsidRPr="00F659FC" w:rsidRDefault="00F659FC" w:rsidP="00F659FC">
      <w:r w:rsidRPr="00F659FC">
        <w:rPr>
          <w:b/>
          <w:bCs/>
        </w:rPr>
        <w:t>21.10 Functional Requirements</w:t>
      </w:r>
    </w:p>
    <w:p w14:paraId="2990EC14" w14:textId="77777777" w:rsidR="00F659FC" w:rsidRPr="00F659FC" w:rsidRDefault="00F659FC" w:rsidP="00F659FC">
      <w:r w:rsidRPr="00F659FC">
        <w:rPr>
          <w:b/>
          <w:bCs/>
        </w:rPr>
        <w:t>FR-ADM-001 – Configuration Management</w:t>
      </w:r>
    </w:p>
    <w:p w14:paraId="37BD7C14" w14:textId="77777777" w:rsidR="00F659FC" w:rsidRPr="00F659FC" w:rsidRDefault="00F659FC" w:rsidP="00F659FC">
      <w:r w:rsidRPr="00F659FC">
        <w:t>Administrators shall configure:</w:t>
      </w:r>
    </w:p>
    <w:p w14:paraId="7B4DE9AC" w14:textId="77777777" w:rsidR="00F659FC" w:rsidRPr="00F659FC" w:rsidRDefault="00F659FC" w:rsidP="00F659FC">
      <w:pPr>
        <w:numPr>
          <w:ilvl w:val="0"/>
          <w:numId w:val="354"/>
        </w:numPr>
      </w:pPr>
      <w:r w:rsidRPr="00F659FC">
        <w:t>System parameters</w:t>
      </w:r>
    </w:p>
    <w:p w14:paraId="770A6697" w14:textId="77777777" w:rsidR="00F659FC" w:rsidRPr="00F659FC" w:rsidRDefault="00F659FC" w:rsidP="00F659FC">
      <w:pPr>
        <w:numPr>
          <w:ilvl w:val="0"/>
          <w:numId w:val="354"/>
        </w:numPr>
      </w:pPr>
      <w:r w:rsidRPr="00F659FC">
        <w:t>Business defaults</w:t>
      </w:r>
    </w:p>
    <w:p w14:paraId="650E997A" w14:textId="77777777" w:rsidR="00F659FC" w:rsidRPr="00F659FC" w:rsidRDefault="00F659FC" w:rsidP="00F659FC">
      <w:pPr>
        <w:numPr>
          <w:ilvl w:val="0"/>
          <w:numId w:val="354"/>
        </w:numPr>
      </w:pPr>
      <w:r w:rsidRPr="00F659FC">
        <w:t>Country settings</w:t>
      </w:r>
    </w:p>
    <w:p w14:paraId="7C22C970" w14:textId="77777777" w:rsidR="00F659FC" w:rsidRPr="00F659FC" w:rsidRDefault="00F659FC" w:rsidP="00F659FC">
      <w:pPr>
        <w:numPr>
          <w:ilvl w:val="0"/>
          <w:numId w:val="354"/>
        </w:numPr>
      </w:pPr>
      <w:r w:rsidRPr="00F659FC">
        <w:t>Organization settings</w:t>
      </w:r>
    </w:p>
    <w:p w14:paraId="5D96D202" w14:textId="77777777" w:rsidR="00F659FC" w:rsidRPr="00F659FC" w:rsidRDefault="00F659FC" w:rsidP="00F659FC">
      <w:pPr>
        <w:numPr>
          <w:ilvl w:val="0"/>
          <w:numId w:val="354"/>
        </w:numPr>
      </w:pPr>
      <w:r w:rsidRPr="00F659FC">
        <w:t>Regional calendars</w:t>
      </w:r>
    </w:p>
    <w:p w14:paraId="7E038E89" w14:textId="77777777" w:rsidR="00F659FC" w:rsidRPr="00F659FC" w:rsidRDefault="00F659FC" w:rsidP="00F659FC">
      <w:pPr>
        <w:numPr>
          <w:ilvl w:val="0"/>
          <w:numId w:val="354"/>
        </w:numPr>
      </w:pPr>
      <w:r w:rsidRPr="00F659FC">
        <w:t>Holidays</w:t>
      </w:r>
    </w:p>
    <w:p w14:paraId="6980089D" w14:textId="77777777" w:rsidR="00F659FC" w:rsidRPr="00F659FC" w:rsidRDefault="00F659FC" w:rsidP="00F659FC">
      <w:pPr>
        <w:numPr>
          <w:ilvl w:val="0"/>
          <w:numId w:val="354"/>
        </w:numPr>
      </w:pPr>
      <w:r w:rsidRPr="00F659FC">
        <w:t>Number formats</w:t>
      </w:r>
    </w:p>
    <w:p w14:paraId="6FD77022" w14:textId="77777777" w:rsidR="00F659FC" w:rsidRPr="00F659FC" w:rsidRDefault="00F659FC" w:rsidP="00F659FC">
      <w:pPr>
        <w:numPr>
          <w:ilvl w:val="0"/>
          <w:numId w:val="354"/>
        </w:numPr>
      </w:pPr>
      <w:r w:rsidRPr="00F659FC">
        <w:t>Date formats</w:t>
      </w:r>
    </w:p>
    <w:p w14:paraId="36F5C748" w14:textId="77777777" w:rsidR="00F659FC" w:rsidRPr="00F659FC" w:rsidRDefault="00F659FC" w:rsidP="00F659FC">
      <w:r w:rsidRPr="00F659FC">
        <w:t>Configuration changes may require approval depending on governance policy.</w:t>
      </w:r>
    </w:p>
    <w:p w14:paraId="0DEAE39C" w14:textId="77777777" w:rsidR="00F659FC" w:rsidRPr="00F659FC" w:rsidRDefault="00F659FC" w:rsidP="00F659FC">
      <w:r w:rsidRPr="00F659FC">
        <w:t> </w:t>
      </w:r>
    </w:p>
    <w:p w14:paraId="072A91F8" w14:textId="77777777" w:rsidR="00F659FC" w:rsidRPr="00F659FC" w:rsidRDefault="00F659FC" w:rsidP="00F659FC">
      <w:r w:rsidRPr="00F659FC">
        <w:rPr>
          <w:b/>
          <w:bCs/>
        </w:rPr>
        <w:t>FR-ADM-002 – Rule Testing</w:t>
      </w:r>
    </w:p>
    <w:p w14:paraId="072E96B6" w14:textId="77777777" w:rsidR="00F659FC" w:rsidRPr="00F659FC" w:rsidRDefault="00F659FC" w:rsidP="00F659FC">
      <w:r w:rsidRPr="00F659FC">
        <w:t>Administrators shall test rules before publication.</w:t>
      </w:r>
    </w:p>
    <w:p w14:paraId="21587FC3" w14:textId="77777777" w:rsidR="00F659FC" w:rsidRPr="00F659FC" w:rsidRDefault="00F659FC" w:rsidP="00F659FC">
      <w:r w:rsidRPr="00F659FC">
        <w:t> </w:t>
      </w:r>
    </w:p>
    <w:p w14:paraId="5B2A25CB" w14:textId="77777777" w:rsidR="00F659FC" w:rsidRPr="00F659FC" w:rsidRDefault="00F659FC" w:rsidP="00F659FC">
      <w:r w:rsidRPr="00F659FC">
        <w:t>Example:</w:t>
      </w:r>
    </w:p>
    <w:p w14:paraId="7AF8C14C" w14:textId="77777777" w:rsidR="00F659FC" w:rsidRPr="00F659FC" w:rsidRDefault="00F659FC" w:rsidP="00F659FC">
      <w:r w:rsidRPr="00F659FC">
        <w:t>Sample Declaration</w:t>
      </w:r>
    </w:p>
    <w:p w14:paraId="341C77AC" w14:textId="77777777" w:rsidR="00F659FC" w:rsidRPr="00F659FC" w:rsidRDefault="00F659FC" w:rsidP="00F659FC">
      <w:r w:rsidRPr="00F659FC">
        <w:t> </w:t>
      </w:r>
    </w:p>
    <w:p w14:paraId="4327CD16" w14:textId="77777777" w:rsidR="00F659FC" w:rsidRPr="00F659FC" w:rsidRDefault="00F659FC" w:rsidP="00F659FC">
      <w:r w:rsidRPr="00F659FC">
        <w:t>↓</w:t>
      </w:r>
    </w:p>
    <w:p w14:paraId="68F3A965" w14:textId="77777777" w:rsidR="00F659FC" w:rsidRPr="00F659FC" w:rsidRDefault="00F659FC" w:rsidP="00F659FC">
      <w:r w:rsidRPr="00F659FC">
        <w:t>Validation Rule</w:t>
      </w:r>
    </w:p>
    <w:p w14:paraId="66B670D0" w14:textId="77777777" w:rsidR="00F659FC" w:rsidRPr="00F659FC" w:rsidRDefault="00F659FC" w:rsidP="00F659FC">
      <w:r w:rsidRPr="00F659FC">
        <w:t> </w:t>
      </w:r>
    </w:p>
    <w:p w14:paraId="0012D5B3" w14:textId="77777777" w:rsidR="00F659FC" w:rsidRPr="00F659FC" w:rsidRDefault="00F659FC" w:rsidP="00F659FC">
      <w:r w:rsidRPr="00F659FC">
        <w:t>↓</w:t>
      </w:r>
    </w:p>
    <w:p w14:paraId="6D9CEA59" w14:textId="77777777" w:rsidR="00F659FC" w:rsidRPr="00F659FC" w:rsidRDefault="00F659FC" w:rsidP="00F659FC">
      <w:r w:rsidRPr="00F659FC">
        <w:t>Pass / Fail</w:t>
      </w:r>
    </w:p>
    <w:p w14:paraId="37D74C9F" w14:textId="77777777" w:rsidR="00F659FC" w:rsidRPr="00F659FC" w:rsidRDefault="00F659FC" w:rsidP="00F659FC">
      <w:r w:rsidRPr="00F659FC">
        <w:t> </w:t>
      </w:r>
    </w:p>
    <w:p w14:paraId="59A353CA" w14:textId="77777777" w:rsidR="00F659FC" w:rsidRPr="00F659FC" w:rsidRDefault="00F659FC" w:rsidP="00F659FC">
      <w:r w:rsidRPr="00F659FC">
        <w:t>↓</w:t>
      </w:r>
    </w:p>
    <w:p w14:paraId="69D25907" w14:textId="77777777" w:rsidR="00F659FC" w:rsidRPr="00F659FC" w:rsidRDefault="00F659FC" w:rsidP="00F659FC">
      <w:r w:rsidRPr="00F659FC">
        <w:t>Expected Outcome</w:t>
      </w:r>
    </w:p>
    <w:p w14:paraId="45AE49EB" w14:textId="77777777" w:rsidR="00F659FC" w:rsidRPr="00F659FC" w:rsidRDefault="00F659FC" w:rsidP="00F659FC">
      <w:r w:rsidRPr="00F659FC">
        <w:t> </w:t>
      </w:r>
    </w:p>
    <w:p w14:paraId="4A56972F" w14:textId="77777777" w:rsidR="00F659FC" w:rsidRPr="00F659FC" w:rsidRDefault="00F659FC" w:rsidP="00F659FC">
      <w:r w:rsidRPr="00F659FC">
        <w:t>Testing supports regression scenarios and sample datasets.</w:t>
      </w:r>
    </w:p>
    <w:p w14:paraId="76F2C59B" w14:textId="77777777" w:rsidR="00F659FC" w:rsidRPr="00F659FC" w:rsidRDefault="00F659FC" w:rsidP="00F659FC">
      <w:r w:rsidRPr="00F659FC">
        <w:t> </w:t>
      </w:r>
    </w:p>
    <w:p w14:paraId="5A93BBD9" w14:textId="77777777" w:rsidR="00F659FC" w:rsidRPr="00F659FC" w:rsidRDefault="00F659FC" w:rsidP="00F659FC">
      <w:r w:rsidRPr="00F659FC">
        <w:rPr>
          <w:b/>
          <w:bCs/>
        </w:rPr>
        <w:t>FR-ADM-003 – Configuration Promotion</w:t>
      </w:r>
    </w:p>
    <w:p w14:paraId="709A6D70" w14:textId="77777777" w:rsidR="00F659FC" w:rsidRPr="00F659FC" w:rsidRDefault="00F659FC" w:rsidP="00F659FC">
      <w:r w:rsidRPr="00F659FC">
        <w:t> </w:t>
      </w:r>
    </w:p>
    <w:p w14:paraId="6F655A52" w14:textId="77777777" w:rsidR="00F659FC" w:rsidRPr="00F659FC" w:rsidRDefault="00F659FC" w:rsidP="00F659FC">
      <w:r w:rsidRPr="00F659FC">
        <w:t>Configuration moves through controlled environments.</w:t>
      </w:r>
    </w:p>
    <w:p w14:paraId="1E46E6B7" w14:textId="77777777" w:rsidR="00F659FC" w:rsidRPr="00F659FC" w:rsidRDefault="00F659FC" w:rsidP="00F659FC">
      <w:r w:rsidRPr="00F659FC">
        <w:t> </w:t>
      </w:r>
    </w:p>
    <w:p w14:paraId="210DB5C0" w14:textId="77777777" w:rsidR="00F659FC" w:rsidRPr="00F659FC" w:rsidRDefault="00F659FC" w:rsidP="00F659FC">
      <w:r w:rsidRPr="00F659FC">
        <w:t>Development</w:t>
      </w:r>
    </w:p>
    <w:p w14:paraId="2602543A" w14:textId="77777777" w:rsidR="00F659FC" w:rsidRPr="00F659FC" w:rsidRDefault="00F659FC" w:rsidP="00F659FC">
      <w:r w:rsidRPr="00F659FC">
        <w:t> </w:t>
      </w:r>
    </w:p>
    <w:p w14:paraId="426607DE" w14:textId="77777777" w:rsidR="00F659FC" w:rsidRPr="00F659FC" w:rsidRDefault="00F659FC" w:rsidP="00F659FC">
      <w:r w:rsidRPr="00F659FC">
        <w:t>↓</w:t>
      </w:r>
    </w:p>
    <w:p w14:paraId="5F489E79" w14:textId="77777777" w:rsidR="00F659FC" w:rsidRPr="00F659FC" w:rsidRDefault="00F659FC" w:rsidP="00F659FC">
      <w:r w:rsidRPr="00F659FC">
        <w:t>Test</w:t>
      </w:r>
    </w:p>
    <w:p w14:paraId="7FF46517" w14:textId="77777777" w:rsidR="00F659FC" w:rsidRPr="00F659FC" w:rsidRDefault="00F659FC" w:rsidP="00F659FC">
      <w:r w:rsidRPr="00F659FC">
        <w:t> </w:t>
      </w:r>
    </w:p>
    <w:p w14:paraId="5DD71B17" w14:textId="77777777" w:rsidR="00F659FC" w:rsidRPr="00F659FC" w:rsidRDefault="00F659FC" w:rsidP="00F659FC">
      <w:r w:rsidRPr="00F659FC">
        <w:t>↓</w:t>
      </w:r>
    </w:p>
    <w:p w14:paraId="20372563" w14:textId="77777777" w:rsidR="00F659FC" w:rsidRPr="00F659FC" w:rsidRDefault="00F659FC" w:rsidP="00F659FC">
      <w:r w:rsidRPr="00F659FC">
        <w:t>UAT</w:t>
      </w:r>
    </w:p>
    <w:p w14:paraId="7EA20D3E" w14:textId="77777777" w:rsidR="00F659FC" w:rsidRPr="00F659FC" w:rsidRDefault="00F659FC" w:rsidP="00F659FC">
      <w:r w:rsidRPr="00F659FC">
        <w:t> </w:t>
      </w:r>
    </w:p>
    <w:p w14:paraId="29E31243" w14:textId="77777777" w:rsidR="00F659FC" w:rsidRPr="00F659FC" w:rsidRDefault="00F659FC" w:rsidP="00F659FC">
      <w:r w:rsidRPr="00F659FC">
        <w:t>↓</w:t>
      </w:r>
    </w:p>
    <w:p w14:paraId="07406F3B" w14:textId="77777777" w:rsidR="00F659FC" w:rsidRPr="00F659FC" w:rsidRDefault="00F659FC" w:rsidP="00F659FC">
      <w:r w:rsidRPr="00F659FC">
        <w:t>Production</w:t>
      </w:r>
    </w:p>
    <w:p w14:paraId="4DF7EA92" w14:textId="77777777" w:rsidR="00F659FC" w:rsidRPr="00F659FC" w:rsidRDefault="00F659FC" w:rsidP="00F659FC">
      <w:r w:rsidRPr="00F659FC">
        <w:t> </w:t>
      </w:r>
    </w:p>
    <w:p w14:paraId="3AEECF76" w14:textId="77777777" w:rsidR="00F659FC" w:rsidRPr="00F659FC" w:rsidRDefault="00F659FC" w:rsidP="00F659FC">
      <w:r w:rsidRPr="00F659FC">
        <w:t>Promotion includes dependency validation and rollback capability.</w:t>
      </w:r>
    </w:p>
    <w:p w14:paraId="7699B556" w14:textId="77777777" w:rsidR="00F659FC" w:rsidRPr="00F659FC" w:rsidRDefault="00F659FC" w:rsidP="00F659FC">
      <w:r w:rsidRPr="00F659FC">
        <w:t> </w:t>
      </w:r>
    </w:p>
    <w:p w14:paraId="01CE8B6C" w14:textId="77777777" w:rsidR="00F659FC" w:rsidRPr="00F659FC" w:rsidRDefault="00F659FC" w:rsidP="00F659FC">
      <w:r w:rsidRPr="00F659FC">
        <w:rPr>
          <w:b/>
          <w:bCs/>
        </w:rPr>
        <w:t>FR-ADM-004 – Localization</w:t>
      </w:r>
    </w:p>
    <w:p w14:paraId="6BC7665A" w14:textId="77777777" w:rsidR="00F659FC" w:rsidRPr="00F659FC" w:rsidRDefault="00F659FC" w:rsidP="00F659FC">
      <w:r w:rsidRPr="00F659FC">
        <w:t>Supported localization includes:</w:t>
      </w:r>
    </w:p>
    <w:p w14:paraId="5BAE8CC6" w14:textId="77777777" w:rsidR="00F659FC" w:rsidRPr="00F659FC" w:rsidRDefault="00F659FC" w:rsidP="00F659FC">
      <w:pPr>
        <w:numPr>
          <w:ilvl w:val="0"/>
          <w:numId w:val="355"/>
        </w:numPr>
      </w:pPr>
      <w:r w:rsidRPr="00F659FC">
        <w:t>Languages</w:t>
      </w:r>
    </w:p>
    <w:p w14:paraId="525B5F12" w14:textId="77777777" w:rsidR="00F659FC" w:rsidRPr="00F659FC" w:rsidRDefault="00F659FC" w:rsidP="00F659FC">
      <w:pPr>
        <w:numPr>
          <w:ilvl w:val="0"/>
          <w:numId w:val="355"/>
        </w:numPr>
      </w:pPr>
      <w:r w:rsidRPr="00F659FC">
        <w:t>Time zones</w:t>
      </w:r>
    </w:p>
    <w:p w14:paraId="165B18E6" w14:textId="77777777" w:rsidR="00F659FC" w:rsidRPr="00F659FC" w:rsidRDefault="00F659FC" w:rsidP="00F659FC">
      <w:pPr>
        <w:numPr>
          <w:ilvl w:val="0"/>
          <w:numId w:val="355"/>
        </w:numPr>
      </w:pPr>
      <w:r w:rsidRPr="00F659FC">
        <w:t>Currency</w:t>
      </w:r>
    </w:p>
    <w:p w14:paraId="3FD6DD7C" w14:textId="77777777" w:rsidR="00F659FC" w:rsidRPr="00F659FC" w:rsidRDefault="00F659FC" w:rsidP="00F659FC">
      <w:pPr>
        <w:numPr>
          <w:ilvl w:val="0"/>
          <w:numId w:val="355"/>
        </w:numPr>
      </w:pPr>
      <w:r w:rsidRPr="00F659FC">
        <w:t>Date formats</w:t>
      </w:r>
    </w:p>
    <w:p w14:paraId="30FBC526" w14:textId="77777777" w:rsidR="00F659FC" w:rsidRPr="00F659FC" w:rsidRDefault="00F659FC" w:rsidP="00F659FC">
      <w:pPr>
        <w:numPr>
          <w:ilvl w:val="0"/>
          <w:numId w:val="355"/>
        </w:numPr>
      </w:pPr>
      <w:r w:rsidRPr="00F659FC">
        <w:t>Number formats</w:t>
      </w:r>
    </w:p>
    <w:p w14:paraId="45C71A3F" w14:textId="77777777" w:rsidR="00F659FC" w:rsidRPr="00F659FC" w:rsidRDefault="00F659FC" w:rsidP="00F659FC">
      <w:pPr>
        <w:numPr>
          <w:ilvl w:val="0"/>
          <w:numId w:val="355"/>
        </w:numPr>
      </w:pPr>
      <w:r w:rsidRPr="00F659FC">
        <w:t>Address formats</w:t>
      </w:r>
    </w:p>
    <w:p w14:paraId="0246BBC1" w14:textId="77777777" w:rsidR="00F659FC" w:rsidRPr="00F659FC" w:rsidRDefault="00F659FC" w:rsidP="00F659FC">
      <w:pPr>
        <w:numPr>
          <w:ilvl w:val="0"/>
          <w:numId w:val="355"/>
        </w:numPr>
      </w:pPr>
      <w:r w:rsidRPr="00F659FC">
        <w:t>Measurement units</w:t>
      </w:r>
    </w:p>
    <w:p w14:paraId="6E9D9EEC" w14:textId="77777777" w:rsidR="00F659FC" w:rsidRPr="00F659FC" w:rsidRDefault="00F659FC" w:rsidP="00F659FC">
      <w:r w:rsidRPr="00F659FC">
        <w:t>The platform supports simultaneous multi-language operation.</w:t>
      </w:r>
    </w:p>
    <w:p w14:paraId="2FE6AC57" w14:textId="77777777" w:rsidR="00F659FC" w:rsidRPr="00F659FC" w:rsidRDefault="00F659FC" w:rsidP="00F659FC">
      <w:r w:rsidRPr="00F659FC">
        <w:t> </w:t>
      </w:r>
    </w:p>
    <w:p w14:paraId="3F6E3FAD" w14:textId="77777777" w:rsidR="00F659FC" w:rsidRPr="00F659FC" w:rsidRDefault="00F659FC" w:rsidP="00F659FC">
      <w:r w:rsidRPr="00F659FC">
        <w:rPr>
          <w:b/>
          <w:bCs/>
        </w:rPr>
        <w:t>FR-ADM-005 – Batch &amp; Scheduler Management</w:t>
      </w:r>
    </w:p>
    <w:p w14:paraId="038DA0ED" w14:textId="77777777" w:rsidR="00F659FC" w:rsidRPr="00F659FC" w:rsidRDefault="00F659FC" w:rsidP="00F659FC">
      <w:r w:rsidRPr="00F659FC">
        <w:t>Administrators manage scheduled jobs such as:</w:t>
      </w:r>
    </w:p>
    <w:p w14:paraId="6B6345BD" w14:textId="77777777" w:rsidR="00F659FC" w:rsidRPr="00F659FC" w:rsidRDefault="00F659FC" w:rsidP="00F659FC">
      <w:pPr>
        <w:numPr>
          <w:ilvl w:val="0"/>
          <w:numId w:val="356"/>
        </w:numPr>
      </w:pPr>
      <w:r w:rsidRPr="00F659FC">
        <w:t>Tariff updates</w:t>
      </w:r>
    </w:p>
    <w:p w14:paraId="5A7752DA" w14:textId="77777777" w:rsidR="00F659FC" w:rsidRPr="00F659FC" w:rsidRDefault="00F659FC" w:rsidP="00F659FC">
      <w:pPr>
        <w:numPr>
          <w:ilvl w:val="0"/>
          <w:numId w:val="356"/>
        </w:numPr>
      </w:pPr>
      <w:r w:rsidRPr="00F659FC">
        <w:t>Exchange rate imports</w:t>
      </w:r>
    </w:p>
    <w:p w14:paraId="2EB26451" w14:textId="77777777" w:rsidR="00F659FC" w:rsidRPr="00F659FC" w:rsidRDefault="00F659FC" w:rsidP="00F659FC">
      <w:pPr>
        <w:numPr>
          <w:ilvl w:val="0"/>
          <w:numId w:val="356"/>
        </w:numPr>
      </w:pPr>
      <w:r w:rsidRPr="00F659FC">
        <w:t>Sanctions synchronization</w:t>
      </w:r>
    </w:p>
    <w:p w14:paraId="0CBF3937" w14:textId="77777777" w:rsidR="00F659FC" w:rsidRPr="00F659FC" w:rsidRDefault="00F659FC" w:rsidP="00F659FC">
      <w:pPr>
        <w:numPr>
          <w:ilvl w:val="0"/>
          <w:numId w:val="356"/>
        </w:numPr>
      </w:pPr>
      <w:r w:rsidRPr="00F659FC">
        <w:t>Report generation</w:t>
      </w:r>
    </w:p>
    <w:p w14:paraId="1F02B8E4" w14:textId="77777777" w:rsidR="00F659FC" w:rsidRPr="00F659FC" w:rsidRDefault="00F659FC" w:rsidP="00F659FC">
      <w:pPr>
        <w:numPr>
          <w:ilvl w:val="0"/>
          <w:numId w:val="356"/>
        </w:numPr>
      </w:pPr>
      <w:r w:rsidRPr="00F659FC">
        <w:t>Data archival</w:t>
      </w:r>
    </w:p>
    <w:p w14:paraId="467BC85D" w14:textId="77777777" w:rsidR="00F659FC" w:rsidRPr="00F659FC" w:rsidRDefault="00F659FC" w:rsidP="00F659FC">
      <w:pPr>
        <w:numPr>
          <w:ilvl w:val="0"/>
          <w:numId w:val="356"/>
        </w:numPr>
      </w:pPr>
      <w:r w:rsidRPr="00F659FC">
        <w:t>Workflow retries</w:t>
      </w:r>
    </w:p>
    <w:p w14:paraId="15C260D8" w14:textId="77777777" w:rsidR="00F659FC" w:rsidRPr="00F659FC" w:rsidRDefault="00F659FC" w:rsidP="00F659FC">
      <w:pPr>
        <w:numPr>
          <w:ilvl w:val="0"/>
          <w:numId w:val="356"/>
        </w:numPr>
      </w:pPr>
      <w:r w:rsidRPr="00F659FC">
        <w:t>Notifications</w:t>
      </w:r>
    </w:p>
    <w:p w14:paraId="5D09F5C4" w14:textId="77777777" w:rsidR="00F659FC" w:rsidRPr="00F659FC" w:rsidRDefault="00F659FC" w:rsidP="00F659FC">
      <w:r w:rsidRPr="00F659FC">
        <w:t>Scheduling options include:</w:t>
      </w:r>
    </w:p>
    <w:p w14:paraId="62263BFD" w14:textId="77777777" w:rsidR="00F659FC" w:rsidRPr="00F659FC" w:rsidRDefault="00F659FC" w:rsidP="00F659FC">
      <w:pPr>
        <w:numPr>
          <w:ilvl w:val="0"/>
          <w:numId w:val="357"/>
        </w:numPr>
      </w:pPr>
      <w:r w:rsidRPr="00F659FC">
        <w:t>Cron expressions</w:t>
      </w:r>
    </w:p>
    <w:p w14:paraId="6FD8464E" w14:textId="77777777" w:rsidR="00F659FC" w:rsidRPr="00F659FC" w:rsidRDefault="00F659FC" w:rsidP="00F659FC">
      <w:pPr>
        <w:numPr>
          <w:ilvl w:val="0"/>
          <w:numId w:val="357"/>
        </w:numPr>
      </w:pPr>
      <w:r w:rsidRPr="00F659FC">
        <w:t>Fixed intervals</w:t>
      </w:r>
    </w:p>
    <w:p w14:paraId="570DFFAB" w14:textId="77777777" w:rsidR="00F659FC" w:rsidRPr="00F659FC" w:rsidRDefault="00F659FC" w:rsidP="00F659FC">
      <w:pPr>
        <w:numPr>
          <w:ilvl w:val="0"/>
          <w:numId w:val="357"/>
        </w:numPr>
      </w:pPr>
      <w:r w:rsidRPr="00F659FC">
        <w:t>Event-based triggers</w:t>
      </w:r>
    </w:p>
    <w:p w14:paraId="4F161B29" w14:textId="77777777" w:rsidR="00F659FC" w:rsidRPr="00F659FC" w:rsidRDefault="00F659FC" w:rsidP="00F659FC">
      <w:pPr>
        <w:numPr>
          <w:ilvl w:val="0"/>
          <w:numId w:val="357"/>
        </w:numPr>
      </w:pPr>
      <w:r w:rsidRPr="00F659FC">
        <w:t>Manual execution</w:t>
      </w:r>
    </w:p>
    <w:p w14:paraId="1E1CDE25" w14:textId="77777777" w:rsidR="00F659FC" w:rsidRPr="00F659FC" w:rsidRDefault="00F659FC" w:rsidP="00F659FC">
      <w:r w:rsidRPr="00F659FC">
        <w:t> </w:t>
      </w:r>
    </w:p>
    <w:p w14:paraId="5482FAA5" w14:textId="77777777" w:rsidR="00F659FC" w:rsidRPr="00F659FC" w:rsidRDefault="00F659FC" w:rsidP="00F659FC">
      <w:r w:rsidRPr="00F659FC">
        <w:rPr>
          <w:b/>
          <w:bCs/>
        </w:rPr>
        <w:t>21.11 Configuration Versioning</w:t>
      </w:r>
    </w:p>
    <w:p w14:paraId="3FD6778A" w14:textId="77777777" w:rsidR="00F659FC" w:rsidRPr="00F659FC" w:rsidRDefault="00F659FC" w:rsidP="00F659FC">
      <w:r w:rsidRPr="00F659FC">
        <w:t>Every configuration item supports:</w:t>
      </w:r>
    </w:p>
    <w:p w14:paraId="21B4BCAE" w14:textId="77777777" w:rsidR="00F659FC" w:rsidRPr="00F659FC" w:rsidRDefault="00F659FC" w:rsidP="00F659FC">
      <w:pPr>
        <w:numPr>
          <w:ilvl w:val="0"/>
          <w:numId w:val="358"/>
        </w:numPr>
      </w:pPr>
      <w:r w:rsidRPr="00F659FC">
        <w:t>Draft</w:t>
      </w:r>
    </w:p>
    <w:p w14:paraId="2DB726FE" w14:textId="77777777" w:rsidR="00F659FC" w:rsidRPr="00F659FC" w:rsidRDefault="00F659FC" w:rsidP="00F659FC">
      <w:pPr>
        <w:numPr>
          <w:ilvl w:val="0"/>
          <w:numId w:val="358"/>
        </w:numPr>
      </w:pPr>
      <w:r w:rsidRPr="00F659FC">
        <w:t>Published</w:t>
      </w:r>
    </w:p>
    <w:p w14:paraId="665FB88F" w14:textId="77777777" w:rsidR="00F659FC" w:rsidRPr="00F659FC" w:rsidRDefault="00F659FC" w:rsidP="00F659FC">
      <w:pPr>
        <w:numPr>
          <w:ilvl w:val="0"/>
          <w:numId w:val="358"/>
        </w:numPr>
      </w:pPr>
      <w:r w:rsidRPr="00F659FC">
        <w:t>Retired</w:t>
      </w:r>
    </w:p>
    <w:p w14:paraId="0138416F" w14:textId="77777777" w:rsidR="00F659FC" w:rsidRPr="00F659FC" w:rsidRDefault="00F659FC" w:rsidP="00F659FC">
      <w:pPr>
        <w:numPr>
          <w:ilvl w:val="0"/>
          <w:numId w:val="358"/>
        </w:numPr>
      </w:pPr>
      <w:r w:rsidRPr="00F659FC">
        <w:t>Effective From</w:t>
      </w:r>
    </w:p>
    <w:p w14:paraId="6632FFFC" w14:textId="77777777" w:rsidR="00F659FC" w:rsidRPr="00F659FC" w:rsidRDefault="00F659FC" w:rsidP="00F659FC">
      <w:pPr>
        <w:numPr>
          <w:ilvl w:val="0"/>
          <w:numId w:val="358"/>
        </w:numPr>
      </w:pPr>
      <w:r w:rsidRPr="00F659FC">
        <w:t>Effective To</w:t>
      </w:r>
    </w:p>
    <w:p w14:paraId="4D935D62" w14:textId="77777777" w:rsidR="00F659FC" w:rsidRPr="00F659FC" w:rsidRDefault="00F659FC" w:rsidP="00F659FC">
      <w:pPr>
        <w:numPr>
          <w:ilvl w:val="0"/>
          <w:numId w:val="358"/>
        </w:numPr>
      </w:pPr>
      <w:r w:rsidRPr="00F659FC">
        <w:t>Version Number</w:t>
      </w:r>
    </w:p>
    <w:p w14:paraId="2972610E" w14:textId="77777777" w:rsidR="00F659FC" w:rsidRPr="00F659FC" w:rsidRDefault="00F659FC" w:rsidP="00F659FC">
      <w:pPr>
        <w:numPr>
          <w:ilvl w:val="0"/>
          <w:numId w:val="358"/>
        </w:numPr>
      </w:pPr>
      <w:r w:rsidRPr="00F659FC">
        <w:t>Change Reason</w:t>
      </w:r>
    </w:p>
    <w:p w14:paraId="24021182" w14:textId="77777777" w:rsidR="00F659FC" w:rsidRPr="00F659FC" w:rsidRDefault="00F659FC" w:rsidP="00F659FC">
      <w:r w:rsidRPr="00F659FC">
        <w:t>Historical versions remain available for audit and rollback.</w:t>
      </w:r>
    </w:p>
    <w:p w14:paraId="7E665D46" w14:textId="77777777" w:rsidR="00F659FC" w:rsidRPr="00F659FC" w:rsidRDefault="00F659FC" w:rsidP="00F659FC">
      <w:r w:rsidRPr="00F659FC">
        <w:t> </w:t>
      </w:r>
    </w:p>
    <w:p w14:paraId="38153759" w14:textId="77777777" w:rsidR="00F659FC" w:rsidRPr="00F659FC" w:rsidRDefault="00F659FC" w:rsidP="00F659FC">
      <w:r w:rsidRPr="00F659FC">
        <w:rPr>
          <w:b/>
          <w:bCs/>
        </w:rPr>
        <w:t>21.12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54"/>
        <w:gridCol w:w="7552"/>
      </w:tblGrid>
      <w:tr w:rsidR="00F659FC" w:rsidRPr="00F659FC" w14:paraId="2AC2AD4B" w14:textId="77777777">
        <w:tc>
          <w:tcPr>
            <w:tcW w:w="1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920FC" w14:textId="77777777" w:rsidR="00F659FC" w:rsidRPr="00F659FC" w:rsidRDefault="00F659FC" w:rsidP="00F659FC">
            <w:r w:rsidRPr="00F659FC">
              <w:rPr>
                <w:b/>
                <w:bCs/>
              </w:rPr>
              <w:t>Rule ID</w:t>
            </w:r>
          </w:p>
        </w:tc>
        <w:tc>
          <w:tcPr>
            <w:tcW w:w="101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31A3F" w14:textId="77777777" w:rsidR="00F659FC" w:rsidRPr="00F659FC" w:rsidRDefault="00F659FC" w:rsidP="00F659FC">
            <w:r w:rsidRPr="00F659FC">
              <w:rPr>
                <w:b/>
                <w:bCs/>
              </w:rPr>
              <w:t>Description</w:t>
            </w:r>
          </w:p>
        </w:tc>
      </w:tr>
      <w:tr w:rsidR="00F659FC" w:rsidRPr="00F659FC" w14:paraId="6D51B176"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ED7E3" w14:textId="77777777" w:rsidR="00F659FC" w:rsidRPr="00F659FC" w:rsidRDefault="00F659FC" w:rsidP="00F659FC">
            <w:r w:rsidRPr="00F659FC">
              <w:t>BR-ADM-001</w:t>
            </w:r>
          </w:p>
        </w:tc>
        <w:tc>
          <w:tcPr>
            <w:tcW w:w="10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CD76F" w14:textId="77777777" w:rsidR="00F659FC" w:rsidRPr="00F659FC" w:rsidRDefault="00F659FC" w:rsidP="00F659FC">
            <w:r w:rsidRPr="00F659FC">
              <w:t>Configuration changes are version-controlled.</w:t>
            </w:r>
          </w:p>
        </w:tc>
      </w:tr>
      <w:tr w:rsidR="00F659FC" w:rsidRPr="00F659FC" w14:paraId="4C20D689"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1EA89" w14:textId="77777777" w:rsidR="00F659FC" w:rsidRPr="00F659FC" w:rsidRDefault="00F659FC" w:rsidP="00F659FC">
            <w:r w:rsidRPr="00F659FC">
              <w:t>BR-ADM-002</w:t>
            </w:r>
          </w:p>
        </w:tc>
        <w:tc>
          <w:tcPr>
            <w:tcW w:w="102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F6E8D" w14:textId="77777777" w:rsidR="00F659FC" w:rsidRPr="00F659FC" w:rsidRDefault="00F659FC" w:rsidP="00F659FC">
            <w:r w:rsidRPr="00F659FC">
              <w:t>Published configurations cannot be modified directly; new revisions are created instead.</w:t>
            </w:r>
          </w:p>
        </w:tc>
      </w:tr>
      <w:tr w:rsidR="00F659FC" w:rsidRPr="00F659FC" w14:paraId="6FCF8921"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33245" w14:textId="77777777" w:rsidR="00F659FC" w:rsidRPr="00F659FC" w:rsidRDefault="00F659FC" w:rsidP="00F659FC">
            <w:r w:rsidRPr="00F659FC">
              <w:t>BR-ADM-003</w:t>
            </w:r>
          </w:p>
        </w:tc>
        <w:tc>
          <w:tcPr>
            <w:tcW w:w="10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C3525" w14:textId="77777777" w:rsidR="00F659FC" w:rsidRPr="00F659FC" w:rsidRDefault="00F659FC" w:rsidP="00F659FC">
            <w:r w:rsidRPr="00F659FC">
              <w:t>Rule publication follows configurable approval workflows.</w:t>
            </w:r>
          </w:p>
        </w:tc>
      </w:tr>
      <w:tr w:rsidR="00F659FC" w:rsidRPr="00F659FC" w14:paraId="2988BC01"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CCBC24" w14:textId="77777777" w:rsidR="00F659FC" w:rsidRPr="00F659FC" w:rsidRDefault="00F659FC" w:rsidP="00F659FC">
            <w:r w:rsidRPr="00F659FC">
              <w:t>BR-ADM-004</w:t>
            </w:r>
          </w:p>
        </w:tc>
        <w:tc>
          <w:tcPr>
            <w:tcW w:w="10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A5C03" w14:textId="77777777" w:rsidR="00F659FC" w:rsidRPr="00F659FC" w:rsidRDefault="00F659FC" w:rsidP="00F659FC">
            <w:r w:rsidRPr="00F659FC">
              <w:t>Production configuration changes are fully audited.</w:t>
            </w:r>
          </w:p>
        </w:tc>
      </w:tr>
      <w:tr w:rsidR="00F659FC" w:rsidRPr="00F659FC" w14:paraId="11B5A0B7"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12ED4" w14:textId="77777777" w:rsidR="00F659FC" w:rsidRPr="00F659FC" w:rsidRDefault="00F659FC" w:rsidP="00F659FC">
            <w:r w:rsidRPr="00F659FC">
              <w:t>BR-ADM-005</w:t>
            </w:r>
          </w:p>
        </w:tc>
        <w:tc>
          <w:tcPr>
            <w:tcW w:w="10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E6B43" w14:textId="77777777" w:rsidR="00F659FC" w:rsidRPr="00F659FC" w:rsidRDefault="00F659FC" w:rsidP="00F659FC">
            <w:r w:rsidRPr="00F659FC">
              <w:t>Environment promotion validates dependencies before deployment.</w:t>
            </w:r>
          </w:p>
        </w:tc>
      </w:tr>
      <w:tr w:rsidR="00F659FC" w:rsidRPr="00F659FC" w14:paraId="48FFDE4D" w14:textId="77777777">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348DE" w14:textId="77777777" w:rsidR="00F659FC" w:rsidRPr="00F659FC" w:rsidRDefault="00F659FC" w:rsidP="00F659FC">
            <w:r w:rsidRPr="00F659FC">
              <w:t>BR-ADM-006</w:t>
            </w:r>
          </w:p>
        </w:tc>
        <w:tc>
          <w:tcPr>
            <w:tcW w:w="10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6F7C49" w14:textId="77777777" w:rsidR="00F659FC" w:rsidRPr="00F659FC" w:rsidRDefault="00F659FC" w:rsidP="00F659FC">
            <w:r w:rsidRPr="00F659FC">
              <w:t>Feature flags do not bypass mandatory regulatory controls.</w:t>
            </w:r>
          </w:p>
        </w:tc>
      </w:tr>
    </w:tbl>
    <w:p w14:paraId="1B000B63" w14:textId="77777777" w:rsidR="00F659FC" w:rsidRPr="00F659FC" w:rsidRDefault="00F659FC" w:rsidP="00F659FC">
      <w:r w:rsidRPr="00F659FC">
        <w:t> </w:t>
      </w:r>
    </w:p>
    <w:p w14:paraId="6BC19F84" w14:textId="77777777" w:rsidR="00F659FC" w:rsidRPr="00F659FC" w:rsidRDefault="00F659FC" w:rsidP="00F659FC">
      <w:r w:rsidRPr="00F659FC">
        <w:rPr>
          <w:b/>
          <w:bCs/>
        </w:rPr>
        <w:t>21.13 Audit Requirements</w:t>
      </w:r>
    </w:p>
    <w:p w14:paraId="7E1180E3" w14:textId="77777777" w:rsidR="00F659FC" w:rsidRPr="00F659FC" w:rsidRDefault="00F659FC" w:rsidP="00F659FC">
      <w:r w:rsidRPr="00F659FC">
        <w:t>The platform records:</w:t>
      </w:r>
    </w:p>
    <w:p w14:paraId="008A8113" w14:textId="77777777" w:rsidR="00F659FC" w:rsidRPr="00F659FC" w:rsidRDefault="00F659FC" w:rsidP="00F659FC">
      <w:pPr>
        <w:numPr>
          <w:ilvl w:val="0"/>
          <w:numId w:val="359"/>
        </w:numPr>
      </w:pPr>
      <w:r w:rsidRPr="00F659FC">
        <w:t>Configuration changes</w:t>
      </w:r>
    </w:p>
    <w:p w14:paraId="5C866C13" w14:textId="77777777" w:rsidR="00F659FC" w:rsidRPr="00F659FC" w:rsidRDefault="00F659FC" w:rsidP="00F659FC">
      <w:pPr>
        <w:numPr>
          <w:ilvl w:val="0"/>
          <w:numId w:val="359"/>
        </w:numPr>
      </w:pPr>
      <w:r w:rsidRPr="00F659FC">
        <w:t>Rule modifications</w:t>
      </w:r>
    </w:p>
    <w:p w14:paraId="2BECFB42" w14:textId="77777777" w:rsidR="00F659FC" w:rsidRPr="00F659FC" w:rsidRDefault="00F659FC" w:rsidP="00F659FC">
      <w:pPr>
        <w:numPr>
          <w:ilvl w:val="0"/>
          <w:numId w:val="359"/>
        </w:numPr>
      </w:pPr>
      <w:r w:rsidRPr="00F659FC">
        <w:t>Workflow changes</w:t>
      </w:r>
    </w:p>
    <w:p w14:paraId="3D6FD690" w14:textId="77777777" w:rsidR="00F659FC" w:rsidRPr="00F659FC" w:rsidRDefault="00F659FC" w:rsidP="00F659FC">
      <w:pPr>
        <w:numPr>
          <w:ilvl w:val="0"/>
          <w:numId w:val="359"/>
        </w:numPr>
      </w:pPr>
      <w:r w:rsidRPr="00F659FC">
        <w:t>Feature flag updates</w:t>
      </w:r>
    </w:p>
    <w:p w14:paraId="06872603" w14:textId="77777777" w:rsidR="00F659FC" w:rsidRPr="00F659FC" w:rsidRDefault="00F659FC" w:rsidP="00F659FC">
      <w:pPr>
        <w:numPr>
          <w:ilvl w:val="0"/>
          <w:numId w:val="359"/>
        </w:numPr>
      </w:pPr>
      <w:r w:rsidRPr="00F659FC">
        <w:t>User administration</w:t>
      </w:r>
    </w:p>
    <w:p w14:paraId="09C9F073" w14:textId="77777777" w:rsidR="00F659FC" w:rsidRPr="00F659FC" w:rsidRDefault="00F659FC" w:rsidP="00F659FC">
      <w:pPr>
        <w:numPr>
          <w:ilvl w:val="0"/>
          <w:numId w:val="359"/>
        </w:numPr>
      </w:pPr>
      <w:r w:rsidRPr="00F659FC">
        <w:t>Organization changes</w:t>
      </w:r>
    </w:p>
    <w:p w14:paraId="231A1776" w14:textId="77777777" w:rsidR="00F659FC" w:rsidRPr="00F659FC" w:rsidRDefault="00F659FC" w:rsidP="00F659FC">
      <w:pPr>
        <w:numPr>
          <w:ilvl w:val="0"/>
          <w:numId w:val="359"/>
        </w:numPr>
      </w:pPr>
      <w:r w:rsidRPr="00F659FC">
        <w:t>Scheduler updates</w:t>
      </w:r>
    </w:p>
    <w:p w14:paraId="3B02DFBC" w14:textId="77777777" w:rsidR="00F659FC" w:rsidRPr="00F659FC" w:rsidRDefault="00F659FC" w:rsidP="00F659FC">
      <w:pPr>
        <w:numPr>
          <w:ilvl w:val="0"/>
          <w:numId w:val="359"/>
        </w:numPr>
      </w:pPr>
      <w:r w:rsidRPr="00F659FC">
        <w:t>Localization changes</w:t>
      </w:r>
    </w:p>
    <w:p w14:paraId="784E0F47" w14:textId="77777777" w:rsidR="00F659FC" w:rsidRPr="00F659FC" w:rsidRDefault="00F659FC" w:rsidP="00F659FC">
      <w:pPr>
        <w:numPr>
          <w:ilvl w:val="0"/>
          <w:numId w:val="359"/>
        </w:numPr>
      </w:pPr>
      <w:r w:rsidRPr="00F659FC">
        <w:t>Environment promotions</w:t>
      </w:r>
    </w:p>
    <w:p w14:paraId="65AD0AC8" w14:textId="77777777" w:rsidR="00F659FC" w:rsidRPr="00F659FC" w:rsidRDefault="00F659FC" w:rsidP="00F659FC">
      <w:r w:rsidRPr="00F659FC">
        <w:t>Each audit entry includes:</w:t>
      </w:r>
    </w:p>
    <w:p w14:paraId="3A837B64" w14:textId="77777777" w:rsidR="00F659FC" w:rsidRPr="00F659FC" w:rsidRDefault="00F659FC" w:rsidP="00F659FC">
      <w:pPr>
        <w:numPr>
          <w:ilvl w:val="0"/>
          <w:numId w:val="360"/>
        </w:numPr>
      </w:pPr>
      <w:r w:rsidRPr="00F659FC">
        <w:t>User</w:t>
      </w:r>
    </w:p>
    <w:p w14:paraId="612171E9" w14:textId="77777777" w:rsidR="00F659FC" w:rsidRPr="00F659FC" w:rsidRDefault="00F659FC" w:rsidP="00F659FC">
      <w:pPr>
        <w:numPr>
          <w:ilvl w:val="0"/>
          <w:numId w:val="360"/>
        </w:numPr>
      </w:pPr>
      <w:r w:rsidRPr="00F659FC">
        <w:t>Timestamp</w:t>
      </w:r>
    </w:p>
    <w:p w14:paraId="5B1BD587" w14:textId="77777777" w:rsidR="00F659FC" w:rsidRPr="00F659FC" w:rsidRDefault="00F659FC" w:rsidP="00F659FC">
      <w:pPr>
        <w:numPr>
          <w:ilvl w:val="0"/>
          <w:numId w:val="360"/>
        </w:numPr>
      </w:pPr>
      <w:r w:rsidRPr="00F659FC">
        <w:t>Previous Value</w:t>
      </w:r>
    </w:p>
    <w:p w14:paraId="55DB8CBC" w14:textId="77777777" w:rsidR="00F659FC" w:rsidRPr="00F659FC" w:rsidRDefault="00F659FC" w:rsidP="00F659FC">
      <w:pPr>
        <w:numPr>
          <w:ilvl w:val="0"/>
          <w:numId w:val="360"/>
        </w:numPr>
      </w:pPr>
      <w:r w:rsidRPr="00F659FC">
        <w:t>New Value</w:t>
      </w:r>
    </w:p>
    <w:p w14:paraId="62B2E954" w14:textId="77777777" w:rsidR="00F659FC" w:rsidRPr="00F659FC" w:rsidRDefault="00F659FC" w:rsidP="00F659FC">
      <w:pPr>
        <w:numPr>
          <w:ilvl w:val="0"/>
          <w:numId w:val="360"/>
        </w:numPr>
      </w:pPr>
      <w:r w:rsidRPr="00F659FC">
        <w:t>Version</w:t>
      </w:r>
    </w:p>
    <w:p w14:paraId="04AE1DFA" w14:textId="77777777" w:rsidR="00F659FC" w:rsidRPr="00F659FC" w:rsidRDefault="00F659FC" w:rsidP="00F659FC">
      <w:pPr>
        <w:numPr>
          <w:ilvl w:val="0"/>
          <w:numId w:val="360"/>
        </w:numPr>
      </w:pPr>
      <w:r w:rsidRPr="00F659FC">
        <w:t>Approval Reference</w:t>
      </w:r>
    </w:p>
    <w:p w14:paraId="26C0A6DC" w14:textId="77777777" w:rsidR="00F659FC" w:rsidRPr="00F659FC" w:rsidRDefault="00F659FC" w:rsidP="00F659FC">
      <w:pPr>
        <w:numPr>
          <w:ilvl w:val="0"/>
          <w:numId w:val="360"/>
        </w:numPr>
      </w:pPr>
      <w:r w:rsidRPr="00F659FC">
        <w:t>Environment</w:t>
      </w:r>
    </w:p>
    <w:p w14:paraId="47CE11C0" w14:textId="77777777" w:rsidR="00F659FC" w:rsidRPr="00F659FC" w:rsidRDefault="00F659FC" w:rsidP="00F659FC">
      <w:r w:rsidRPr="00F659FC">
        <w:t> </w:t>
      </w:r>
    </w:p>
    <w:p w14:paraId="478BC5B2" w14:textId="77777777" w:rsidR="00F659FC" w:rsidRPr="00F659FC" w:rsidRDefault="00F659FC" w:rsidP="00F659FC">
      <w:r w:rsidRPr="00F659FC">
        <w:rPr>
          <w:b/>
          <w:bCs/>
        </w:rPr>
        <w:t>21.14 Error Handling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7"/>
        <w:gridCol w:w="2603"/>
        <w:gridCol w:w="5286"/>
      </w:tblGrid>
      <w:tr w:rsidR="00F659FC" w:rsidRPr="00F659FC" w14:paraId="6D59B106" w14:textId="77777777">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C1A6D" w14:textId="77777777" w:rsidR="00F659FC" w:rsidRPr="00F659FC" w:rsidRDefault="00F659FC" w:rsidP="00F659FC">
            <w:r w:rsidRPr="00F659FC">
              <w:rPr>
                <w:b/>
                <w:bCs/>
              </w:rPr>
              <w:t>Error Code</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E9C7E" w14:textId="77777777" w:rsidR="00F659FC" w:rsidRPr="00F659FC" w:rsidRDefault="00F659FC" w:rsidP="00F659FC">
            <w:r w:rsidRPr="00F659FC">
              <w:rPr>
                <w:b/>
                <w:bCs/>
              </w:rPr>
              <w:t>Description</w:t>
            </w:r>
          </w:p>
        </w:tc>
        <w:tc>
          <w:tcPr>
            <w:tcW w:w="8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65FE4" w14:textId="77777777" w:rsidR="00F659FC" w:rsidRPr="00F659FC" w:rsidRDefault="00F659FC" w:rsidP="00F659FC">
            <w:r w:rsidRPr="00F659FC">
              <w:rPr>
                <w:b/>
                <w:bCs/>
              </w:rPr>
              <w:t>System Action</w:t>
            </w:r>
          </w:p>
        </w:tc>
      </w:tr>
      <w:tr w:rsidR="00F659FC" w:rsidRPr="00F659FC" w14:paraId="7B44FC14"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9357B" w14:textId="77777777" w:rsidR="00F659FC" w:rsidRPr="00F659FC" w:rsidRDefault="00F659FC" w:rsidP="00F659FC">
            <w:r w:rsidRPr="00F659FC">
              <w:t>ADM-001</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B584BB" w14:textId="77777777" w:rsidR="00F659FC" w:rsidRPr="00F659FC" w:rsidRDefault="00F659FC" w:rsidP="00F659FC">
            <w:r w:rsidRPr="00F659FC">
              <w:t>Invalid configuration</w:t>
            </w:r>
          </w:p>
        </w:tc>
        <w:tc>
          <w:tcPr>
            <w:tcW w:w="8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1B3A1" w14:textId="77777777" w:rsidR="00F659FC" w:rsidRPr="00F659FC" w:rsidRDefault="00F659FC" w:rsidP="00F659FC">
            <w:r w:rsidRPr="00F659FC">
              <w:t>Reject publication and report validation errors</w:t>
            </w:r>
          </w:p>
        </w:tc>
      </w:tr>
      <w:tr w:rsidR="00F659FC" w:rsidRPr="00F659FC" w14:paraId="6BB84C72"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78E3E" w14:textId="77777777" w:rsidR="00F659FC" w:rsidRPr="00F659FC" w:rsidRDefault="00F659FC" w:rsidP="00F659FC">
            <w:r w:rsidRPr="00F659FC">
              <w:t>ADM-002</w:t>
            </w:r>
          </w:p>
        </w:tc>
        <w:tc>
          <w:tcPr>
            <w:tcW w:w="3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8A77C" w14:textId="77777777" w:rsidR="00F659FC" w:rsidRPr="00F659FC" w:rsidRDefault="00F659FC" w:rsidP="00F659FC">
            <w:r w:rsidRPr="00F659FC">
              <w:t>Workflow dependency missing</w:t>
            </w:r>
          </w:p>
        </w:tc>
        <w:tc>
          <w:tcPr>
            <w:tcW w:w="8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DF40C" w14:textId="77777777" w:rsidR="00F659FC" w:rsidRPr="00F659FC" w:rsidRDefault="00F659FC" w:rsidP="00F659FC">
            <w:r w:rsidRPr="00F659FC">
              <w:t>Prevent activation until resolved</w:t>
            </w:r>
          </w:p>
        </w:tc>
      </w:tr>
      <w:tr w:rsidR="00F659FC" w:rsidRPr="00F659FC" w14:paraId="265CA468"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99452" w14:textId="77777777" w:rsidR="00F659FC" w:rsidRPr="00F659FC" w:rsidRDefault="00F659FC" w:rsidP="00F659FC">
            <w:r w:rsidRPr="00F659FC">
              <w:t>ADM-003</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BDEA3" w14:textId="77777777" w:rsidR="00F659FC" w:rsidRPr="00F659FC" w:rsidRDefault="00F659FC" w:rsidP="00F659FC">
            <w:r w:rsidRPr="00F659FC">
              <w:t>Rule compilation failed</w:t>
            </w:r>
          </w:p>
        </w:tc>
        <w:tc>
          <w:tcPr>
            <w:tcW w:w="8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8ECAE" w14:textId="77777777" w:rsidR="00F659FC" w:rsidRPr="00F659FC" w:rsidRDefault="00F659FC" w:rsidP="00F659FC">
            <w:r w:rsidRPr="00F659FC">
              <w:t>Keep previous version active and notify administrators</w:t>
            </w:r>
          </w:p>
        </w:tc>
      </w:tr>
      <w:tr w:rsidR="00F659FC" w:rsidRPr="00F659FC" w14:paraId="7F2A646E"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BF16A" w14:textId="77777777" w:rsidR="00F659FC" w:rsidRPr="00F659FC" w:rsidRDefault="00F659FC" w:rsidP="00F659FC">
            <w:r w:rsidRPr="00F659FC">
              <w:t>ADM-004</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093BDD" w14:textId="77777777" w:rsidR="00F659FC" w:rsidRPr="00F659FC" w:rsidRDefault="00F659FC" w:rsidP="00F659FC">
            <w:r w:rsidRPr="00F659FC">
              <w:t>Feature flag conflict</w:t>
            </w:r>
          </w:p>
        </w:tc>
        <w:tc>
          <w:tcPr>
            <w:tcW w:w="8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A4449" w14:textId="77777777" w:rsidR="00F659FC" w:rsidRPr="00F659FC" w:rsidRDefault="00F659FC" w:rsidP="00F659FC">
            <w:r w:rsidRPr="00F659FC">
              <w:t>Apply precedence rules and log the conflict</w:t>
            </w:r>
          </w:p>
        </w:tc>
      </w:tr>
      <w:tr w:rsidR="00F659FC" w:rsidRPr="00F659FC" w14:paraId="2EF96623"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BCDD8" w14:textId="77777777" w:rsidR="00F659FC" w:rsidRPr="00F659FC" w:rsidRDefault="00F659FC" w:rsidP="00F659FC">
            <w:r w:rsidRPr="00F659FC">
              <w:t>ADM-005</w:t>
            </w:r>
          </w:p>
        </w:tc>
        <w:tc>
          <w:tcPr>
            <w:tcW w:w="37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490F1" w14:textId="77777777" w:rsidR="00F659FC" w:rsidRPr="00F659FC" w:rsidRDefault="00F659FC" w:rsidP="00F659FC">
            <w:r w:rsidRPr="00F659FC">
              <w:t>Environment promotion failed</w:t>
            </w:r>
          </w:p>
        </w:tc>
        <w:tc>
          <w:tcPr>
            <w:tcW w:w="8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92D3E" w14:textId="77777777" w:rsidR="00F659FC" w:rsidRPr="00F659FC" w:rsidRDefault="00F659FC" w:rsidP="00F659FC">
            <w:r w:rsidRPr="00F659FC">
              <w:t>Roll back changes and preserve audit history</w:t>
            </w:r>
          </w:p>
        </w:tc>
      </w:tr>
      <w:tr w:rsidR="00F659FC" w:rsidRPr="00F659FC" w14:paraId="66CF463C" w14:textId="77777777">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D0128D" w14:textId="77777777" w:rsidR="00F659FC" w:rsidRPr="00F659FC" w:rsidRDefault="00F659FC" w:rsidP="00F659FC">
            <w:r w:rsidRPr="00F659FC">
              <w:t>ADM-006</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469CA" w14:textId="77777777" w:rsidR="00F659FC" w:rsidRPr="00F659FC" w:rsidRDefault="00F659FC" w:rsidP="00F659FC">
            <w:r w:rsidRPr="00F659FC">
              <w:t>Scheduler execution failure</w:t>
            </w:r>
          </w:p>
        </w:tc>
        <w:tc>
          <w:tcPr>
            <w:tcW w:w="8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B378F" w14:textId="77777777" w:rsidR="00F659FC" w:rsidRPr="00F659FC" w:rsidRDefault="00F659FC" w:rsidP="00F659FC">
            <w:r w:rsidRPr="00F659FC">
              <w:t>Retry according to policy and raise operational alerts if retries are exhausted</w:t>
            </w:r>
          </w:p>
        </w:tc>
      </w:tr>
    </w:tbl>
    <w:p w14:paraId="38C64B1B" w14:textId="77777777" w:rsidR="00F659FC" w:rsidRPr="00F659FC" w:rsidRDefault="00F659FC" w:rsidP="00F659FC">
      <w:r w:rsidRPr="00F659FC">
        <w:t> </w:t>
      </w:r>
    </w:p>
    <w:p w14:paraId="2A3C2673" w14:textId="77777777" w:rsidR="00F659FC" w:rsidRPr="00F659FC" w:rsidRDefault="00F659FC" w:rsidP="00F659FC">
      <w:r w:rsidRPr="00F659FC">
        <w:rPr>
          <w:b/>
          <w:bCs/>
        </w:rPr>
        <w:t>21.15 Non-Functional Requirements</w:t>
      </w:r>
    </w:p>
    <w:p w14:paraId="609BC2DF" w14:textId="77777777" w:rsidR="00F659FC" w:rsidRPr="00F659FC" w:rsidRDefault="00F659FC" w:rsidP="00F659FC">
      <w:pPr>
        <w:numPr>
          <w:ilvl w:val="0"/>
          <w:numId w:val="361"/>
        </w:numPr>
      </w:pPr>
      <w:r w:rsidRPr="00F659FC">
        <w:t>Support thousands of configurable business rules.</w:t>
      </w:r>
    </w:p>
    <w:p w14:paraId="528FCE96" w14:textId="77777777" w:rsidR="00F659FC" w:rsidRPr="00F659FC" w:rsidRDefault="00F659FC" w:rsidP="00F659FC">
      <w:pPr>
        <w:numPr>
          <w:ilvl w:val="0"/>
          <w:numId w:val="361"/>
        </w:numPr>
      </w:pPr>
      <w:r w:rsidRPr="00F659FC">
        <w:t>Apply configuration changes without requiring platform restarts where feasible.</w:t>
      </w:r>
    </w:p>
    <w:p w14:paraId="71F527B5" w14:textId="77777777" w:rsidR="00F659FC" w:rsidRPr="00F659FC" w:rsidRDefault="00F659FC" w:rsidP="00F659FC">
      <w:pPr>
        <w:numPr>
          <w:ilvl w:val="0"/>
          <w:numId w:val="361"/>
        </w:numPr>
      </w:pPr>
      <w:r w:rsidRPr="00F659FC">
        <w:t>Ensure high availability of administration services.</w:t>
      </w:r>
    </w:p>
    <w:p w14:paraId="65013513" w14:textId="77777777" w:rsidR="00F659FC" w:rsidRPr="00F659FC" w:rsidRDefault="00F659FC" w:rsidP="00F659FC">
      <w:pPr>
        <w:numPr>
          <w:ilvl w:val="0"/>
          <w:numId w:val="361"/>
        </w:numPr>
      </w:pPr>
      <w:r w:rsidRPr="00F659FC">
        <w:t>Maintain immutable configuration history.</w:t>
      </w:r>
    </w:p>
    <w:p w14:paraId="7A5E1083" w14:textId="77777777" w:rsidR="00F659FC" w:rsidRPr="00F659FC" w:rsidRDefault="00F659FC" w:rsidP="00F659FC">
      <w:pPr>
        <w:numPr>
          <w:ilvl w:val="0"/>
          <w:numId w:val="361"/>
        </w:numPr>
      </w:pPr>
      <w:r w:rsidRPr="00F659FC">
        <w:t>Support concurrent administrative users with optimistic locking where appropriate.</w:t>
      </w:r>
    </w:p>
    <w:p w14:paraId="05AC600A" w14:textId="77777777" w:rsidR="00F659FC" w:rsidRPr="00F659FC" w:rsidRDefault="00F659FC" w:rsidP="00F659FC">
      <w:pPr>
        <w:numPr>
          <w:ilvl w:val="0"/>
          <w:numId w:val="361"/>
        </w:numPr>
      </w:pPr>
      <w:r w:rsidRPr="00F659FC">
        <w:t>Provide comprehensive search and comparison of configuration versions.</w:t>
      </w:r>
    </w:p>
    <w:p w14:paraId="40ED0938" w14:textId="77777777" w:rsidR="00F659FC" w:rsidRPr="00F659FC" w:rsidRDefault="00F659FC" w:rsidP="00F659FC">
      <w:r w:rsidRPr="00F659FC">
        <w:t> </w:t>
      </w:r>
    </w:p>
    <w:p w14:paraId="60877BEA" w14:textId="77777777" w:rsidR="00F659FC" w:rsidRPr="00F659FC" w:rsidRDefault="00F659FC" w:rsidP="00F659FC">
      <w:r w:rsidRPr="00F659FC">
        <w:rPr>
          <w:b/>
          <w:bCs/>
        </w:rPr>
        <w:t>21.16 Enterprise Design Enhancement – Enterprise Configuration Platform</w:t>
      </w:r>
    </w:p>
    <w:p w14:paraId="48A9A04A" w14:textId="77777777" w:rsidR="00F659FC" w:rsidRPr="00F659FC" w:rsidRDefault="00F659FC" w:rsidP="00F659FC">
      <w:r w:rsidRPr="00F659FC">
        <w:t xml:space="preserve">Rather than treating configuration as module-specific settings, implement a centralized </w:t>
      </w:r>
      <w:r w:rsidRPr="00F659FC">
        <w:rPr>
          <w:b/>
          <w:bCs/>
        </w:rPr>
        <w:t>Enterprise Configuration Platform (ECP)</w:t>
      </w:r>
      <w:r w:rsidRPr="00F659FC">
        <w:t>.</w:t>
      </w:r>
    </w:p>
    <w:p w14:paraId="2E772062" w14:textId="77777777" w:rsidR="00F659FC" w:rsidRPr="00F659FC" w:rsidRDefault="00F659FC" w:rsidP="00F659FC">
      <w:r w:rsidRPr="00F659FC">
        <w:rPr>
          <w:b/>
          <w:bCs/>
        </w:rPr>
        <w:t>Configuration as Code (Where Appropriate)</w:t>
      </w:r>
    </w:p>
    <w:p w14:paraId="2B221FDA" w14:textId="77777777" w:rsidR="00F659FC" w:rsidRPr="00F659FC" w:rsidRDefault="00F659FC" w:rsidP="00F659FC">
      <w:r w:rsidRPr="00F659FC">
        <w:t>Support export and import of configuration in structured formats (e.g., YAML or JSON) for controlled promotion through environments while preserving governance.</w:t>
      </w:r>
    </w:p>
    <w:p w14:paraId="572CB646" w14:textId="77777777" w:rsidR="00F659FC" w:rsidRPr="00F659FC" w:rsidRDefault="00F659FC" w:rsidP="00F659FC">
      <w:r w:rsidRPr="00F659FC">
        <w:rPr>
          <w:b/>
          <w:bCs/>
        </w:rPr>
        <w:t>Rule Engine</w:t>
      </w:r>
    </w:p>
    <w:p w14:paraId="69599197" w14:textId="77777777" w:rsidR="00F659FC" w:rsidRPr="00F659FC" w:rsidRDefault="00F659FC" w:rsidP="00F659FC">
      <w:r w:rsidRPr="00F659FC">
        <w:t>The Rule Engine should provide:</w:t>
      </w:r>
    </w:p>
    <w:p w14:paraId="2C3338DB" w14:textId="77777777" w:rsidR="00F659FC" w:rsidRPr="00F659FC" w:rsidRDefault="00F659FC" w:rsidP="00F659FC">
      <w:pPr>
        <w:numPr>
          <w:ilvl w:val="0"/>
          <w:numId w:val="362"/>
        </w:numPr>
      </w:pPr>
      <w:r w:rsidRPr="00F659FC">
        <w:t>Visual rule authoring</w:t>
      </w:r>
    </w:p>
    <w:p w14:paraId="4418EBB8" w14:textId="77777777" w:rsidR="00F659FC" w:rsidRPr="00F659FC" w:rsidRDefault="00F659FC" w:rsidP="00F659FC">
      <w:pPr>
        <w:numPr>
          <w:ilvl w:val="0"/>
          <w:numId w:val="362"/>
        </w:numPr>
      </w:pPr>
      <w:r w:rsidRPr="00F659FC">
        <w:t>Decision tables</w:t>
      </w:r>
    </w:p>
    <w:p w14:paraId="0B17DA99" w14:textId="77777777" w:rsidR="00F659FC" w:rsidRPr="00F659FC" w:rsidRDefault="00F659FC" w:rsidP="00F659FC">
      <w:pPr>
        <w:numPr>
          <w:ilvl w:val="0"/>
          <w:numId w:val="362"/>
        </w:numPr>
      </w:pPr>
      <w:r w:rsidRPr="00F659FC">
        <w:t>Decision trees</w:t>
      </w:r>
    </w:p>
    <w:p w14:paraId="2D29D083" w14:textId="77777777" w:rsidR="00F659FC" w:rsidRPr="00F659FC" w:rsidRDefault="00F659FC" w:rsidP="00F659FC">
      <w:pPr>
        <w:numPr>
          <w:ilvl w:val="0"/>
          <w:numId w:val="362"/>
        </w:numPr>
      </w:pPr>
      <w:r w:rsidRPr="00F659FC">
        <w:t>Expression-based rules</w:t>
      </w:r>
    </w:p>
    <w:p w14:paraId="3830FC85" w14:textId="77777777" w:rsidR="00F659FC" w:rsidRPr="00F659FC" w:rsidRDefault="00F659FC" w:rsidP="00F659FC">
      <w:pPr>
        <w:numPr>
          <w:ilvl w:val="0"/>
          <w:numId w:val="362"/>
        </w:numPr>
      </w:pPr>
      <w:r w:rsidRPr="00F659FC">
        <w:t>Rule simulation</w:t>
      </w:r>
    </w:p>
    <w:p w14:paraId="4A54465E" w14:textId="77777777" w:rsidR="00F659FC" w:rsidRPr="00F659FC" w:rsidRDefault="00F659FC" w:rsidP="00F659FC">
      <w:pPr>
        <w:numPr>
          <w:ilvl w:val="0"/>
          <w:numId w:val="362"/>
        </w:numPr>
      </w:pPr>
      <w:r w:rsidRPr="00F659FC">
        <w:t>Rule impact analysis</w:t>
      </w:r>
    </w:p>
    <w:p w14:paraId="1E1C6C00" w14:textId="77777777" w:rsidR="00F659FC" w:rsidRPr="00F659FC" w:rsidRDefault="00F659FC" w:rsidP="00F659FC">
      <w:pPr>
        <w:numPr>
          <w:ilvl w:val="0"/>
          <w:numId w:val="362"/>
        </w:numPr>
      </w:pPr>
      <w:r w:rsidRPr="00F659FC">
        <w:t>Version comparison</w:t>
      </w:r>
    </w:p>
    <w:p w14:paraId="43680C66" w14:textId="77777777" w:rsidR="00F659FC" w:rsidRPr="00F659FC" w:rsidRDefault="00F659FC" w:rsidP="00F659FC">
      <w:r w:rsidRPr="00F659FC">
        <w:t>Rules should be executable independently of application code.</w:t>
      </w:r>
    </w:p>
    <w:p w14:paraId="09B07B13" w14:textId="77777777" w:rsidR="00F659FC" w:rsidRPr="00F659FC" w:rsidRDefault="00F659FC" w:rsidP="00F659FC">
      <w:r w:rsidRPr="00F659FC">
        <w:rPr>
          <w:b/>
          <w:bCs/>
        </w:rPr>
        <w:t>Low-Code Administration</w:t>
      </w:r>
    </w:p>
    <w:p w14:paraId="526E4F75" w14:textId="77777777" w:rsidR="00F659FC" w:rsidRPr="00F659FC" w:rsidRDefault="00F659FC" w:rsidP="00F659FC">
      <w:r w:rsidRPr="00F659FC">
        <w:t>Business administrators should configure:</w:t>
      </w:r>
    </w:p>
    <w:p w14:paraId="6CEB2740" w14:textId="77777777" w:rsidR="00F659FC" w:rsidRPr="00F659FC" w:rsidRDefault="00F659FC" w:rsidP="00F659FC">
      <w:pPr>
        <w:numPr>
          <w:ilvl w:val="0"/>
          <w:numId w:val="363"/>
        </w:numPr>
      </w:pPr>
      <w:r w:rsidRPr="00F659FC">
        <w:t>Approval workflows</w:t>
      </w:r>
    </w:p>
    <w:p w14:paraId="144DA3BC" w14:textId="77777777" w:rsidR="00F659FC" w:rsidRPr="00F659FC" w:rsidRDefault="00F659FC" w:rsidP="00F659FC">
      <w:pPr>
        <w:numPr>
          <w:ilvl w:val="0"/>
          <w:numId w:val="363"/>
        </w:numPr>
      </w:pPr>
      <w:r w:rsidRPr="00F659FC">
        <w:t>Forms</w:t>
      </w:r>
    </w:p>
    <w:p w14:paraId="018F22EA" w14:textId="77777777" w:rsidR="00F659FC" w:rsidRPr="00F659FC" w:rsidRDefault="00F659FC" w:rsidP="00F659FC">
      <w:pPr>
        <w:numPr>
          <w:ilvl w:val="0"/>
          <w:numId w:val="363"/>
        </w:numPr>
      </w:pPr>
      <w:r w:rsidRPr="00F659FC">
        <w:t>Notifications</w:t>
      </w:r>
    </w:p>
    <w:p w14:paraId="6B3B26A6" w14:textId="77777777" w:rsidR="00F659FC" w:rsidRPr="00F659FC" w:rsidRDefault="00F659FC" w:rsidP="00F659FC">
      <w:pPr>
        <w:numPr>
          <w:ilvl w:val="0"/>
          <w:numId w:val="363"/>
        </w:numPr>
      </w:pPr>
      <w:r w:rsidRPr="00F659FC">
        <w:t>Validation logic</w:t>
      </w:r>
    </w:p>
    <w:p w14:paraId="57469E9F" w14:textId="77777777" w:rsidR="00F659FC" w:rsidRPr="00F659FC" w:rsidRDefault="00F659FC" w:rsidP="00F659FC">
      <w:pPr>
        <w:numPr>
          <w:ilvl w:val="0"/>
          <w:numId w:val="363"/>
        </w:numPr>
      </w:pPr>
      <w:r w:rsidRPr="00F659FC">
        <w:t>Routing</w:t>
      </w:r>
    </w:p>
    <w:p w14:paraId="4B4029EE" w14:textId="77777777" w:rsidR="00F659FC" w:rsidRPr="00F659FC" w:rsidRDefault="00F659FC" w:rsidP="00F659FC">
      <w:pPr>
        <w:numPr>
          <w:ilvl w:val="0"/>
          <w:numId w:val="363"/>
        </w:numPr>
      </w:pPr>
      <w:r w:rsidRPr="00F659FC">
        <w:t>Dashboards</w:t>
      </w:r>
    </w:p>
    <w:p w14:paraId="77956613" w14:textId="77777777" w:rsidR="00F659FC" w:rsidRPr="00F659FC" w:rsidRDefault="00F659FC" w:rsidP="00F659FC">
      <w:pPr>
        <w:numPr>
          <w:ilvl w:val="0"/>
          <w:numId w:val="363"/>
        </w:numPr>
      </w:pPr>
      <w:r w:rsidRPr="00F659FC">
        <w:t>SLA definitions</w:t>
      </w:r>
    </w:p>
    <w:p w14:paraId="3979E635" w14:textId="77777777" w:rsidR="00F659FC" w:rsidRPr="00F659FC" w:rsidRDefault="00F659FC" w:rsidP="00F659FC">
      <w:r w:rsidRPr="00F659FC">
        <w:t>without software development, subject to governance controls.</w:t>
      </w:r>
    </w:p>
    <w:p w14:paraId="14814A1C" w14:textId="77777777" w:rsidR="00F659FC" w:rsidRPr="00F659FC" w:rsidRDefault="00F659FC" w:rsidP="00F659FC">
      <w:r w:rsidRPr="00F659FC">
        <w:t> </w:t>
      </w:r>
    </w:p>
    <w:p w14:paraId="3F04D942" w14:textId="77777777" w:rsidR="00F659FC" w:rsidRPr="00F659FC" w:rsidRDefault="00F659FC" w:rsidP="00F659FC">
      <w:r w:rsidRPr="00F659FC">
        <w:rPr>
          <w:b/>
          <w:bCs/>
        </w:rPr>
        <w:t>Environment Governance</w:t>
      </w:r>
    </w:p>
    <w:p w14:paraId="380F7E96" w14:textId="77777777" w:rsidR="00F659FC" w:rsidRPr="00F659FC" w:rsidRDefault="00F659FC" w:rsidP="00F659FC">
      <w:r w:rsidRPr="00F659FC">
        <w:t>Configuration promotion should support:</w:t>
      </w:r>
    </w:p>
    <w:p w14:paraId="45781084" w14:textId="77777777" w:rsidR="00F659FC" w:rsidRPr="00F659FC" w:rsidRDefault="00F659FC" w:rsidP="00F659FC">
      <w:r w:rsidRPr="00F659FC">
        <w:t> </w:t>
      </w:r>
    </w:p>
    <w:p w14:paraId="2A1E717E" w14:textId="77777777" w:rsidR="00F659FC" w:rsidRPr="00F659FC" w:rsidRDefault="00F659FC" w:rsidP="00F659FC">
      <w:r w:rsidRPr="00F659FC">
        <w:t>Draft</w:t>
      </w:r>
    </w:p>
    <w:p w14:paraId="6CF4CAEF" w14:textId="77777777" w:rsidR="00F659FC" w:rsidRPr="00F659FC" w:rsidRDefault="00F659FC" w:rsidP="00F659FC">
      <w:r w:rsidRPr="00F659FC">
        <w:t> </w:t>
      </w:r>
    </w:p>
    <w:p w14:paraId="061A1CB4" w14:textId="77777777" w:rsidR="00F659FC" w:rsidRPr="00F659FC" w:rsidRDefault="00F659FC" w:rsidP="00F659FC">
      <w:r w:rsidRPr="00F659FC">
        <w:t>↓</w:t>
      </w:r>
    </w:p>
    <w:p w14:paraId="32CBCBD4" w14:textId="77777777" w:rsidR="00F659FC" w:rsidRPr="00F659FC" w:rsidRDefault="00F659FC" w:rsidP="00F659FC">
      <w:r w:rsidRPr="00F659FC">
        <w:t>Peer Review</w:t>
      </w:r>
    </w:p>
    <w:p w14:paraId="4F5764D3" w14:textId="77777777" w:rsidR="00F659FC" w:rsidRPr="00F659FC" w:rsidRDefault="00F659FC" w:rsidP="00F659FC">
      <w:r w:rsidRPr="00F659FC">
        <w:t> </w:t>
      </w:r>
    </w:p>
    <w:p w14:paraId="66C3C033" w14:textId="77777777" w:rsidR="00F659FC" w:rsidRPr="00F659FC" w:rsidRDefault="00F659FC" w:rsidP="00F659FC">
      <w:r w:rsidRPr="00F659FC">
        <w:t>↓</w:t>
      </w:r>
    </w:p>
    <w:p w14:paraId="7EB164A7" w14:textId="77777777" w:rsidR="00F659FC" w:rsidRPr="00F659FC" w:rsidRDefault="00F659FC" w:rsidP="00F659FC">
      <w:r w:rsidRPr="00F659FC">
        <w:t>Approval</w:t>
      </w:r>
    </w:p>
    <w:p w14:paraId="766F4BBB" w14:textId="77777777" w:rsidR="00F659FC" w:rsidRPr="00F659FC" w:rsidRDefault="00F659FC" w:rsidP="00F659FC">
      <w:r w:rsidRPr="00F659FC">
        <w:t> </w:t>
      </w:r>
    </w:p>
    <w:p w14:paraId="26B948E2" w14:textId="77777777" w:rsidR="00F659FC" w:rsidRPr="00F659FC" w:rsidRDefault="00F659FC" w:rsidP="00F659FC">
      <w:r w:rsidRPr="00F659FC">
        <w:t>↓</w:t>
      </w:r>
    </w:p>
    <w:p w14:paraId="2D2DDAFF" w14:textId="77777777" w:rsidR="00F659FC" w:rsidRPr="00F659FC" w:rsidRDefault="00F659FC" w:rsidP="00F659FC">
      <w:r w:rsidRPr="00F659FC">
        <w:t>Deployment</w:t>
      </w:r>
    </w:p>
    <w:p w14:paraId="53373AC2" w14:textId="77777777" w:rsidR="00F659FC" w:rsidRPr="00F659FC" w:rsidRDefault="00F659FC" w:rsidP="00F659FC">
      <w:r w:rsidRPr="00F659FC">
        <w:t> </w:t>
      </w:r>
    </w:p>
    <w:p w14:paraId="08D60151" w14:textId="77777777" w:rsidR="00F659FC" w:rsidRPr="00F659FC" w:rsidRDefault="00F659FC" w:rsidP="00F659FC">
      <w:r w:rsidRPr="00F659FC">
        <w:t>↓</w:t>
      </w:r>
    </w:p>
    <w:p w14:paraId="14FD35ED" w14:textId="77777777" w:rsidR="00F659FC" w:rsidRPr="00F659FC" w:rsidRDefault="00F659FC" w:rsidP="00F659FC">
      <w:r w:rsidRPr="00F659FC">
        <w:t>Verification</w:t>
      </w:r>
    </w:p>
    <w:p w14:paraId="510A9319" w14:textId="77777777" w:rsidR="00F659FC" w:rsidRPr="00F659FC" w:rsidRDefault="00F659FC" w:rsidP="00F659FC">
      <w:r w:rsidRPr="00F659FC">
        <w:t> </w:t>
      </w:r>
    </w:p>
    <w:p w14:paraId="1DBA034C" w14:textId="77777777" w:rsidR="00F659FC" w:rsidRPr="00F659FC" w:rsidRDefault="00F659FC" w:rsidP="00F659FC">
      <w:r w:rsidRPr="00F659FC">
        <w:t>↓</w:t>
      </w:r>
    </w:p>
    <w:p w14:paraId="041D2C97" w14:textId="77777777" w:rsidR="00F659FC" w:rsidRPr="00F659FC" w:rsidRDefault="00F659FC" w:rsidP="00F659FC">
      <w:r w:rsidRPr="00F659FC">
        <w:t>Rollback (if required)</w:t>
      </w:r>
    </w:p>
    <w:p w14:paraId="6E44563F" w14:textId="77777777" w:rsidR="00F659FC" w:rsidRPr="00F659FC" w:rsidRDefault="00F659FC" w:rsidP="00F659FC">
      <w:r w:rsidRPr="00F659FC">
        <w:t> </w:t>
      </w:r>
    </w:p>
    <w:p w14:paraId="4EADB455" w14:textId="77777777" w:rsidR="00F659FC" w:rsidRPr="00F659FC" w:rsidRDefault="00F659FC" w:rsidP="00F659FC">
      <w:r w:rsidRPr="00F659FC">
        <w:t>Each promotion generates a deployment record for operational and audit purposes.</w:t>
      </w:r>
    </w:p>
    <w:p w14:paraId="78EC0E0C" w14:textId="77777777" w:rsidR="00F659FC" w:rsidRPr="00F659FC" w:rsidRDefault="00F659FC" w:rsidP="00F659FC">
      <w:r w:rsidRPr="00F659FC">
        <w:t> </w:t>
      </w:r>
    </w:p>
    <w:p w14:paraId="12E3D527" w14:textId="77777777" w:rsidR="00F659FC" w:rsidRPr="00F659FC" w:rsidRDefault="00F659FC" w:rsidP="00F659FC">
      <w:r w:rsidRPr="00F659FC">
        <w:rPr>
          <w:b/>
          <w:bCs/>
        </w:rPr>
        <w:t>21.17 Operational Administration Console</w:t>
      </w:r>
    </w:p>
    <w:p w14:paraId="4974F722" w14:textId="77777777" w:rsidR="00F659FC" w:rsidRPr="00F659FC" w:rsidRDefault="00F659FC" w:rsidP="00F659FC">
      <w:r w:rsidRPr="00F659FC">
        <w:t>The platform should provide a unified administration console with: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85"/>
        <w:gridCol w:w="6121"/>
      </w:tblGrid>
      <w:tr w:rsidR="00F659FC" w:rsidRPr="00F659FC" w14:paraId="34119F36"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9B582" w14:textId="77777777" w:rsidR="00F659FC" w:rsidRPr="00F659FC" w:rsidRDefault="00F659FC" w:rsidP="00F659FC">
            <w:r w:rsidRPr="00F659FC">
              <w:rPr>
                <w:b/>
                <w:bCs/>
              </w:rPr>
              <w:t>Capability</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5141D" w14:textId="77777777" w:rsidR="00F659FC" w:rsidRPr="00F659FC" w:rsidRDefault="00F659FC" w:rsidP="00F659FC">
            <w:r w:rsidRPr="00F659FC">
              <w:rPr>
                <w:b/>
                <w:bCs/>
              </w:rPr>
              <w:t>Description</w:t>
            </w:r>
          </w:p>
        </w:tc>
      </w:tr>
      <w:tr w:rsidR="00F659FC" w:rsidRPr="00F659FC" w14:paraId="159649FC"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5AC11" w14:textId="77777777" w:rsidR="00F659FC" w:rsidRPr="00F659FC" w:rsidRDefault="00F659FC" w:rsidP="00F659FC">
            <w:r w:rsidRPr="00F659FC">
              <w:t>System Health</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76CCAA" w14:textId="77777777" w:rsidR="00F659FC" w:rsidRPr="00F659FC" w:rsidRDefault="00F659FC" w:rsidP="00F659FC">
            <w:r w:rsidRPr="00F659FC">
              <w:t>Service status, dependencies, infrastructure health</w:t>
            </w:r>
          </w:p>
        </w:tc>
      </w:tr>
      <w:tr w:rsidR="00F659FC" w:rsidRPr="00F659FC" w14:paraId="78C2ABCC"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1132D" w14:textId="77777777" w:rsidR="00F659FC" w:rsidRPr="00F659FC" w:rsidRDefault="00F659FC" w:rsidP="00F659FC">
            <w:r w:rsidRPr="00F659FC">
              <w:t>Queue Monitoring</w:t>
            </w:r>
          </w:p>
        </w:tc>
        <w:tc>
          <w:tcPr>
            <w:tcW w:w="61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97BE3" w14:textId="77777777" w:rsidR="00F659FC" w:rsidRPr="00F659FC" w:rsidRDefault="00F659FC" w:rsidP="00F659FC">
            <w:r w:rsidRPr="00F659FC">
              <w:t>Workflow, messaging, integration, and retry queues</w:t>
            </w:r>
          </w:p>
        </w:tc>
      </w:tr>
      <w:tr w:rsidR="00F659FC" w:rsidRPr="00F659FC" w14:paraId="0DFF5086"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5A65F" w14:textId="77777777" w:rsidR="00F659FC" w:rsidRPr="00F659FC" w:rsidRDefault="00F659FC" w:rsidP="00F659FC">
            <w:r w:rsidRPr="00F659FC">
              <w:t>Job Monitoring</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0C6EB2" w14:textId="77777777" w:rsidR="00F659FC" w:rsidRPr="00F659FC" w:rsidRDefault="00F659FC" w:rsidP="00F659FC">
            <w:r w:rsidRPr="00F659FC">
              <w:t>Scheduled and ad hoc job execution</w:t>
            </w:r>
          </w:p>
        </w:tc>
      </w:tr>
      <w:tr w:rsidR="00F659FC" w:rsidRPr="00F659FC" w14:paraId="4FC68B18" w14:textId="77777777">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0DE74" w14:textId="77777777" w:rsidR="00F659FC" w:rsidRPr="00F659FC" w:rsidRDefault="00F659FC" w:rsidP="00F659FC">
            <w:r w:rsidRPr="00F659FC">
              <w:t>Configuration Explorer</w:t>
            </w:r>
          </w:p>
        </w:tc>
        <w:tc>
          <w:tcPr>
            <w:tcW w:w="6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2BD58" w14:textId="77777777" w:rsidR="00F659FC" w:rsidRPr="00F659FC" w:rsidRDefault="00F659FC" w:rsidP="00F659FC">
            <w:r w:rsidRPr="00F659FC">
              <w:t>Search and compare configuration items</w:t>
            </w:r>
          </w:p>
        </w:tc>
      </w:tr>
      <w:tr w:rsidR="00F659FC" w:rsidRPr="00F659FC" w14:paraId="63874D58"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3056B" w14:textId="77777777" w:rsidR="00F659FC" w:rsidRPr="00F659FC" w:rsidRDefault="00F659FC" w:rsidP="00F659FC">
            <w:r w:rsidRPr="00F659FC">
              <w:t>Rule Catalog</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8398BC" w14:textId="77777777" w:rsidR="00F659FC" w:rsidRPr="00F659FC" w:rsidRDefault="00F659FC" w:rsidP="00F659FC">
            <w:r w:rsidRPr="00F659FC">
              <w:t>Browse and manage business rules</w:t>
            </w:r>
          </w:p>
        </w:tc>
      </w:tr>
      <w:tr w:rsidR="00F659FC" w:rsidRPr="00F659FC" w14:paraId="68B96371"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F1C22" w14:textId="77777777" w:rsidR="00F659FC" w:rsidRPr="00F659FC" w:rsidRDefault="00F659FC" w:rsidP="00F659FC">
            <w:r w:rsidRPr="00F659FC">
              <w:t>Workflow Designer</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72529" w14:textId="77777777" w:rsidR="00F659FC" w:rsidRPr="00F659FC" w:rsidRDefault="00F659FC" w:rsidP="00F659FC">
            <w:r w:rsidRPr="00F659FC">
              <w:t>Visual workflow management</w:t>
            </w:r>
          </w:p>
        </w:tc>
      </w:tr>
      <w:tr w:rsidR="00F659FC" w:rsidRPr="00F659FC" w14:paraId="0C27E906"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28E62E" w14:textId="77777777" w:rsidR="00F659FC" w:rsidRPr="00F659FC" w:rsidRDefault="00F659FC" w:rsidP="00F659FC">
            <w:r w:rsidRPr="00F659FC">
              <w:t>Feature Management</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133D6A" w14:textId="77777777" w:rsidR="00F659FC" w:rsidRPr="00F659FC" w:rsidRDefault="00F659FC" w:rsidP="00F659FC">
            <w:r w:rsidRPr="00F659FC">
              <w:t>Rollout and rollback controls</w:t>
            </w:r>
          </w:p>
        </w:tc>
      </w:tr>
      <w:tr w:rsidR="00F659FC" w:rsidRPr="00F659FC" w14:paraId="1418986D" w14:textId="77777777">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332AA" w14:textId="77777777" w:rsidR="00F659FC" w:rsidRPr="00F659FC" w:rsidRDefault="00F659FC" w:rsidP="00F659FC">
            <w:r w:rsidRPr="00F659FC">
              <w:t>Tenant Administration</w:t>
            </w:r>
          </w:p>
        </w:tc>
        <w:tc>
          <w:tcPr>
            <w:tcW w:w="6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5B9965" w14:textId="77777777" w:rsidR="00F659FC" w:rsidRPr="00F659FC" w:rsidRDefault="00F659FC" w:rsidP="00F659FC">
            <w:r w:rsidRPr="00F659FC">
              <w:t>Organizational and regional settings</w:t>
            </w:r>
          </w:p>
        </w:tc>
      </w:tr>
      <w:tr w:rsidR="00F659FC" w:rsidRPr="00F659FC" w14:paraId="6EDF25E9" w14:textId="77777777">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C542F" w14:textId="77777777" w:rsidR="00F659FC" w:rsidRPr="00F659FC" w:rsidRDefault="00F659FC" w:rsidP="00F659FC">
            <w:r w:rsidRPr="00F659FC">
              <w:t>Diagnostics</w:t>
            </w:r>
          </w:p>
        </w:tc>
        <w:tc>
          <w:tcPr>
            <w:tcW w:w="6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64699" w14:textId="77777777" w:rsidR="00F659FC" w:rsidRPr="00F659FC" w:rsidRDefault="00F659FC" w:rsidP="00F659FC">
            <w:r w:rsidRPr="00F659FC">
              <w:t>Log inspection, tracing, and correlation lookup</w:t>
            </w:r>
          </w:p>
        </w:tc>
      </w:tr>
    </w:tbl>
    <w:p w14:paraId="01BE3CAE" w14:textId="77777777" w:rsidR="00F659FC" w:rsidRPr="00F659FC" w:rsidRDefault="00F659FC" w:rsidP="00F659FC">
      <w:r w:rsidRPr="00F659FC">
        <w:t>This becomes the primary workspace for platform administrators and operations teams.</w:t>
      </w:r>
    </w:p>
    <w:p w14:paraId="7A2A9B60" w14:textId="77777777" w:rsidR="00F659FC" w:rsidRPr="00F659FC" w:rsidRDefault="00F659FC" w:rsidP="00F659FC">
      <w:r w:rsidRPr="00F659FC">
        <w:t> </w:t>
      </w:r>
    </w:p>
    <w:p w14:paraId="4F97AC9C" w14:textId="77777777" w:rsidR="00F659FC" w:rsidRPr="00F659FC" w:rsidRDefault="00F659FC" w:rsidP="00F659FC">
      <w:r w:rsidRPr="00F659FC">
        <w:rPr>
          <w:b/>
          <w:bCs/>
        </w:rPr>
        <w:t>21.18 Business Rule Catalog Framework</w:t>
      </w:r>
    </w:p>
    <w:p w14:paraId="08C5BB76" w14:textId="77777777" w:rsidR="00F659FC" w:rsidRPr="00F659FC" w:rsidRDefault="00F659FC" w:rsidP="00F659FC">
      <w:r w:rsidRPr="00F659FC">
        <w:t>By this stage of the PRD, the platform contains hundreds of business rules (e.g., BR-CMP-xxx, BR-WFE-xxx, BR-DMS-xxx).</w:t>
      </w:r>
    </w:p>
    <w:p w14:paraId="24B548BA" w14:textId="77777777" w:rsidR="00F659FC" w:rsidRPr="00F659FC" w:rsidRDefault="00F659FC" w:rsidP="00F659FC">
      <w:r w:rsidRPr="00F659FC">
        <w:t xml:space="preserve">The platform should maintain a centralized </w:t>
      </w:r>
      <w:r w:rsidRPr="00F659FC">
        <w:rPr>
          <w:b/>
          <w:bCs/>
        </w:rPr>
        <w:t>Business Rule Catalog</w:t>
      </w:r>
      <w:r w:rsidRPr="00F659FC">
        <w:t xml:space="preserve"> containing:</w:t>
      </w:r>
    </w:p>
    <w:p w14:paraId="59B3DD83" w14:textId="77777777" w:rsidR="00F659FC" w:rsidRPr="00F659FC" w:rsidRDefault="00F659FC" w:rsidP="00F659FC">
      <w:pPr>
        <w:numPr>
          <w:ilvl w:val="0"/>
          <w:numId w:val="364"/>
        </w:numPr>
      </w:pPr>
      <w:r w:rsidRPr="00F659FC">
        <w:t>Rule Identifier</w:t>
      </w:r>
    </w:p>
    <w:p w14:paraId="6445D18A" w14:textId="77777777" w:rsidR="00F659FC" w:rsidRPr="00F659FC" w:rsidRDefault="00F659FC" w:rsidP="00F659FC">
      <w:pPr>
        <w:numPr>
          <w:ilvl w:val="0"/>
          <w:numId w:val="364"/>
        </w:numPr>
      </w:pPr>
      <w:r w:rsidRPr="00F659FC">
        <w:t>Rule Name</w:t>
      </w:r>
    </w:p>
    <w:p w14:paraId="65848B00" w14:textId="77777777" w:rsidR="00F659FC" w:rsidRPr="00F659FC" w:rsidRDefault="00F659FC" w:rsidP="00F659FC">
      <w:pPr>
        <w:numPr>
          <w:ilvl w:val="0"/>
          <w:numId w:val="364"/>
        </w:numPr>
      </w:pPr>
      <w:r w:rsidRPr="00F659FC">
        <w:t>Business Domain</w:t>
      </w:r>
    </w:p>
    <w:p w14:paraId="28D5601C" w14:textId="77777777" w:rsidR="00F659FC" w:rsidRPr="00F659FC" w:rsidRDefault="00F659FC" w:rsidP="00F659FC">
      <w:pPr>
        <w:numPr>
          <w:ilvl w:val="0"/>
          <w:numId w:val="364"/>
        </w:numPr>
      </w:pPr>
      <w:r w:rsidRPr="00F659FC">
        <w:t>Description</w:t>
      </w:r>
    </w:p>
    <w:p w14:paraId="1CD4D53C" w14:textId="77777777" w:rsidR="00F659FC" w:rsidRPr="00F659FC" w:rsidRDefault="00F659FC" w:rsidP="00F659FC">
      <w:pPr>
        <w:numPr>
          <w:ilvl w:val="0"/>
          <w:numId w:val="364"/>
        </w:numPr>
      </w:pPr>
      <w:r w:rsidRPr="00F659FC">
        <w:t>Jurisdiction</w:t>
      </w:r>
    </w:p>
    <w:p w14:paraId="2C052814" w14:textId="77777777" w:rsidR="00F659FC" w:rsidRPr="00F659FC" w:rsidRDefault="00F659FC" w:rsidP="00F659FC">
      <w:pPr>
        <w:numPr>
          <w:ilvl w:val="0"/>
          <w:numId w:val="364"/>
        </w:numPr>
      </w:pPr>
      <w:r w:rsidRPr="00F659FC">
        <w:t>Effective Dates</w:t>
      </w:r>
    </w:p>
    <w:p w14:paraId="5CDF5377" w14:textId="77777777" w:rsidR="00F659FC" w:rsidRPr="00F659FC" w:rsidRDefault="00F659FC" w:rsidP="00F659FC">
      <w:pPr>
        <w:numPr>
          <w:ilvl w:val="0"/>
          <w:numId w:val="364"/>
        </w:numPr>
      </w:pPr>
      <w:r w:rsidRPr="00F659FC">
        <w:t>Priority</w:t>
      </w:r>
    </w:p>
    <w:p w14:paraId="7E91F204" w14:textId="77777777" w:rsidR="00F659FC" w:rsidRPr="00F659FC" w:rsidRDefault="00F659FC" w:rsidP="00F659FC">
      <w:pPr>
        <w:numPr>
          <w:ilvl w:val="0"/>
          <w:numId w:val="364"/>
        </w:numPr>
      </w:pPr>
      <w:r w:rsidRPr="00F659FC">
        <w:t>Dependencies</w:t>
      </w:r>
    </w:p>
    <w:p w14:paraId="3FFE71F9" w14:textId="77777777" w:rsidR="00F659FC" w:rsidRPr="00F659FC" w:rsidRDefault="00F659FC" w:rsidP="00F659FC">
      <w:pPr>
        <w:numPr>
          <w:ilvl w:val="0"/>
          <w:numId w:val="364"/>
        </w:numPr>
      </w:pPr>
      <w:r w:rsidRPr="00F659FC">
        <w:t>Owning Team</w:t>
      </w:r>
    </w:p>
    <w:p w14:paraId="1F67344D" w14:textId="77777777" w:rsidR="00F659FC" w:rsidRPr="00F659FC" w:rsidRDefault="00F659FC" w:rsidP="00F659FC">
      <w:pPr>
        <w:numPr>
          <w:ilvl w:val="0"/>
          <w:numId w:val="364"/>
        </w:numPr>
      </w:pPr>
      <w:r w:rsidRPr="00F659FC">
        <w:t>Related Functional Requirements</w:t>
      </w:r>
    </w:p>
    <w:p w14:paraId="554E3574" w14:textId="77777777" w:rsidR="00F659FC" w:rsidRPr="00F659FC" w:rsidRDefault="00F659FC" w:rsidP="00F659FC">
      <w:pPr>
        <w:numPr>
          <w:ilvl w:val="0"/>
          <w:numId w:val="364"/>
        </w:numPr>
      </w:pPr>
      <w:r w:rsidRPr="00F659FC">
        <w:t>Test Scenarios</w:t>
      </w:r>
    </w:p>
    <w:p w14:paraId="346587EC" w14:textId="77777777" w:rsidR="00F659FC" w:rsidRPr="00F659FC" w:rsidRDefault="00F659FC" w:rsidP="00F659FC">
      <w:pPr>
        <w:numPr>
          <w:ilvl w:val="0"/>
          <w:numId w:val="364"/>
        </w:numPr>
      </w:pPr>
      <w:r w:rsidRPr="00F659FC">
        <w:t>Regulatory References (where applicable)</w:t>
      </w:r>
    </w:p>
    <w:p w14:paraId="361C27FA" w14:textId="77777777" w:rsidR="00F659FC" w:rsidRPr="00F659FC" w:rsidRDefault="00F659FC" w:rsidP="00F659FC">
      <w:r w:rsidRPr="00F659FC">
        <w:t>This catalog provides traceability from regulatory requirements through implementation and testing.</w:t>
      </w:r>
    </w:p>
    <w:p w14:paraId="713660FB" w14:textId="77777777" w:rsidR="00F659FC" w:rsidRPr="00F659FC" w:rsidRDefault="00F659FC" w:rsidP="00F659FC">
      <w:r w:rsidRPr="00F659FC">
        <w:t> </w:t>
      </w:r>
    </w:p>
    <w:p w14:paraId="4E33821B" w14:textId="77777777" w:rsidR="00F659FC" w:rsidRPr="00F659FC" w:rsidRDefault="00F659FC" w:rsidP="00F659FC">
      <w:r w:rsidRPr="00F659FC">
        <w:rPr>
          <w:b/>
          <w:bCs/>
        </w:rPr>
        <w:t>Platform Status After Chapter 21</w:t>
      </w:r>
    </w:p>
    <w:p w14:paraId="291328A4" w14:textId="77777777" w:rsidR="00F659FC" w:rsidRPr="00F659FC" w:rsidRDefault="00F659FC" w:rsidP="00F659FC">
      <w:r w:rsidRPr="00F659FC">
        <w:t> </w:t>
      </w:r>
    </w:p>
    <w:p w14:paraId="5F0AE575" w14:textId="77777777" w:rsidR="00F659FC" w:rsidRPr="00F659FC" w:rsidRDefault="00F659FC" w:rsidP="00F659FC">
      <w:r w:rsidRPr="00F659FC">
        <w:t>With this chapter complete, the platform now includes:</w:t>
      </w:r>
    </w:p>
    <w:p w14:paraId="40119717" w14:textId="77777777" w:rsidR="00F659FC" w:rsidRPr="00F659FC" w:rsidRDefault="00F659FC" w:rsidP="00F659FC">
      <w:pPr>
        <w:numPr>
          <w:ilvl w:val="0"/>
          <w:numId w:val="365"/>
        </w:numPr>
      </w:pPr>
      <w:r w:rsidRPr="00F659FC">
        <w:rPr>
          <w:b/>
          <w:bCs/>
        </w:rPr>
        <w:t>Core Customs Brokerage Processing</w:t>
      </w:r>
    </w:p>
    <w:p w14:paraId="7DDE222C" w14:textId="77777777" w:rsidR="00F659FC" w:rsidRPr="00F659FC" w:rsidRDefault="00F659FC" w:rsidP="00F659FC">
      <w:pPr>
        <w:numPr>
          <w:ilvl w:val="0"/>
          <w:numId w:val="365"/>
        </w:numPr>
      </w:pPr>
      <w:r w:rsidRPr="00F659FC">
        <w:rPr>
          <w:b/>
          <w:bCs/>
        </w:rPr>
        <w:t>Regulatory &amp; Compliance Services</w:t>
      </w:r>
    </w:p>
    <w:p w14:paraId="4DD1E380" w14:textId="77777777" w:rsidR="00F659FC" w:rsidRPr="00F659FC" w:rsidRDefault="00F659FC" w:rsidP="00F659FC">
      <w:pPr>
        <w:numPr>
          <w:ilvl w:val="0"/>
          <w:numId w:val="365"/>
        </w:numPr>
      </w:pPr>
      <w:r w:rsidRPr="00F659FC">
        <w:rPr>
          <w:b/>
          <w:bCs/>
        </w:rPr>
        <w:t>Workflow &amp; Collaboration</w:t>
      </w:r>
    </w:p>
    <w:p w14:paraId="08118689" w14:textId="77777777" w:rsidR="00F659FC" w:rsidRPr="00F659FC" w:rsidRDefault="00F659FC" w:rsidP="00F659FC">
      <w:pPr>
        <w:numPr>
          <w:ilvl w:val="0"/>
          <w:numId w:val="365"/>
        </w:numPr>
      </w:pPr>
      <w:r w:rsidRPr="00F659FC">
        <w:rPr>
          <w:b/>
          <w:bCs/>
        </w:rPr>
        <w:t>Enterprise Document Management</w:t>
      </w:r>
    </w:p>
    <w:p w14:paraId="2362F1DD" w14:textId="77777777" w:rsidR="00F659FC" w:rsidRPr="00F659FC" w:rsidRDefault="00F659FC" w:rsidP="00F659FC">
      <w:pPr>
        <w:numPr>
          <w:ilvl w:val="0"/>
          <w:numId w:val="365"/>
        </w:numPr>
      </w:pPr>
      <w:r w:rsidRPr="00F659FC">
        <w:rPr>
          <w:b/>
          <w:bCs/>
        </w:rPr>
        <w:t>Master Data Platform</w:t>
      </w:r>
    </w:p>
    <w:p w14:paraId="25E578B0" w14:textId="77777777" w:rsidR="00F659FC" w:rsidRPr="00F659FC" w:rsidRDefault="00F659FC" w:rsidP="00F659FC">
      <w:pPr>
        <w:numPr>
          <w:ilvl w:val="0"/>
          <w:numId w:val="365"/>
        </w:numPr>
      </w:pPr>
      <w:r w:rsidRPr="00F659FC">
        <w:rPr>
          <w:b/>
          <w:bCs/>
        </w:rPr>
        <w:t>Integration Platform</w:t>
      </w:r>
    </w:p>
    <w:p w14:paraId="6F53C3C3" w14:textId="77777777" w:rsidR="00F659FC" w:rsidRPr="00F659FC" w:rsidRDefault="00F659FC" w:rsidP="00F659FC">
      <w:pPr>
        <w:numPr>
          <w:ilvl w:val="0"/>
          <w:numId w:val="365"/>
        </w:numPr>
      </w:pPr>
      <w:r w:rsidRPr="00F659FC">
        <w:rPr>
          <w:b/>
          <w:bCs/>
        </w:rPr>
        <w:t>Operational Intelligence</w:t>
      </w:r>
    </w:p>
    <w:p w14:paraId="7B8A0925" w14:textId="77777777" w:rsidR="00F659FC" w:rsidRPr="00F659FC" w:rsidRDefault="00F659FC" w:rsidP="00F659FC">
      <w:pPr>
        <w:numPr>
          <w:ilvl w:val="0"/>
          <w:numId w:val="365"/>
        </w:numPr>
      </w:pPr>
      <w:r w:rsidRPr="00F659FC">
        <w:rPr>
          <w:b/>
          <w:bCs/>
        </w:rPr>
        <w:t>Enterprise Identity &amp; Security</w:t>
      </w:r>
    </w:p>
    <w:p w14:paraId="798DD3A3" w14:textId="77777777" w:rsidR="00F659FC" w:rsidRPr="00F659FC" w:rsidRDefault="00F659FC" w:rsidP="00F659FC">
      <w:pPr>
        <w:numPr>
          <w:ilvl w:val="0"/>
          <w:numId w:val="365"/>
        </w:numPr>
      </w:pPr>
      <w:r w:rsidRPr="00F659FC">
        <w:rPr>
          <w:b/>
          <w:bCs/>
        </w:rPr>
        <w:t>Enterprise Administration &amp; Configuration</w:t>
      </w:r>
    </w:p>
    <w:p w14:paraId="50FD1684" w14:textId="77777777" w:rsidR="00F659FC" w:rsidRPr="00F659FC" w:rsidRDefault="00F659FC" w:rsidP="00F659FC">
      <w:r w:rsidRPr="00F659FC">
        <w:t> </w:t>
      </w:r>
    </w:p>
    <w:p w14:paraId="18559B00" w14:textId="77777777" w:rsidR="00F659FC" w:rsidRPr="00F659FC" w:rsidRDefault="00F659FC" w:rsidP="00F659FC">
      <w:r w:rsidRPr="00F659FC">
        <w:t xml:space="preserve">The only remaining chapter is </w:t>
      </w:r>
      <w:r w:rsidRPr="00F659FC">
        <w:rPr>
          <w:b/>
          <w:bCs/>
        </w:rPr>
        <w:t>Chapter 22 – Platform Architecture, Deployment &amp; Non-Functional Requirements</w:t>
      </w:r>
      <w:r w:rsidRPr="00F659FC">
        <w:t>, which will serve as the architectural capstone for the entire PRD.</w:t>
      </w:r>
    </w:p>
    <w:p w14:paraId="272808B2" w14:textId="77777777" w:rsidR="00F659FC" w:rsidRPr="00F659FC" w:rsidRDefault="00F659FC" w:rsidP="00F659FC">
      <w:r w:rsidRPr="00F659FC">
        <w:t> </w:t>
      </w:r>
    </w:p>
    <w:p w14:paraId="45E26942" w14:textId="77777777" w:rsidR="00F659FC" w:rsidRPr="00F659FC" w:rsidRDefault="00F659FC" w:rsidP="00F659FC">
      <w:r w:rsidRPr="00F659FC">
        <w:rPr>
          <w:b/>
          <w:bCs/>
        </w:rPr>
        <w:t>What Chapter 22 Will Cover</w:t>
      </w:r>
    </w:p>
    <w:p w14:paraId="19ECE597" w14:textId="77777777" w:rsidR="00F659FC" w:rsidRPr="00F659FC" w:rsidRDefault="00F659FC" w:rsidP="00F659FC">
      <w:r w:rsidRPr="00F659FC">
        <w:t>Rather than being a miscellaneous technical appendix, Chapter 22 will define the platform's enterprise architecture, including:</w:t>
      </w:r>
    </w:p>
    <w:p w14:paraId="303098D0" w14:textId="77777777" w:rsidR="00F659FC" w:rsidRPr="00F659FC" w:rsidRDefault="00F659FC" w:rsidP="00F659FC">
      <w:pPr>
        <w:numPr>
          <w:ilvl w:val="0"/>
          <w:numId w:val="366"/>
        </w:numPr>
      </w:pPr>
      <w:r w:rsidRPr="00F659FC">
        <w:t>Architecture principles</w:t>
      </w:r>
    </w:p>
    <w:p w14:paraId="53633DED" w14:textId="77777777" w:rsidR="00F659FC" w:rsidRPr="00F659FC" w:rsidRDefault="00F659FC" w:rsidP="00F659FC">
      <w:pPr>
        <w:numPr>
          <w:ilvl w:val="0"/>
          <w:numId w:val="366"/>
        </w:numPr>
      </w:pPr>
      <w:r w:rsidRPr="00F659FC">
        <w:t>Domain-driven design and bounded contexts</w:t>
      </w:r>
    </w:p>
    <w:p w14:paraId="214B8930" w14:textId="77777777" w:rsidR="00F659FC" w:rsidRPr="00F659FC" w:rsidRDefault="00F659FC" w:rsidP="00F659FC">
      <w:pPr>
        <w:numPr>
          <w:ilvl w:val="0"/>
          <w:numId w:val="366"/>
        </w:numPr>
      </w:pPr>
      <w:r w:rsidRPr="00F659FC">
        <w:t>Service decomposition</w:t>
      </w:r>
    </w:p>
    <w:p w14:paraId="69DAB2FA" w14:textId="77777777" w:rsidR="00F659FC" w:rsidRPr="00F659FC" w:rsidRDefault="00F659FC" w:rsidP="00F659FC">
      <w:pPr>
        <w:numPr>
          <w:ilvl w:val="0"/>
          <w:numId w:val="366"/>
        </w:numPr>
      </w:pPr>
      <w:r w:rsidRPr="00F659FC">
        <w:t>Deployment topologies (SaaS, private cloud, on-premises)</w:t>
      </w:r>
    </w:p>
    <w:p w14:paraId="06111809" w14:textId="77777777" w:rsidR="00F659FC" w:rsidRPr="00F659FC" w:rsidRDefault="00F659FC" w:rsidP="00F659FC">
      <w:pPr>
        <w:numPr>
          <w:ilvl w:val="0"/>
          <w:numId w:val="366"/>
        </w:numPr>
      </w:pPr>
      <w:r w:rsidRPr="00F659FC">
        <w:t>High availability and disaster recovery</w:t>
      </w:r>
    </w:p>
    <w:p w14:paraId="58D3C45F" w14:textId="77777777" w:rsidR="00F659FC" w:rsidRPr="00F659FC" w:rsidRDefault="00F659FC" w:rsidP="00F659FC">
      <w:pPr>
        <w:numPr>
          <w:ilvl w:val="0"/>
          <w:numId w:val="366"/>
        </w:numPr>
      </w:pPr>
      <w:r w:rsidRPr="00F659FC">
        <w:t>Scalability and performance targets</w:t>
      </w:r>
    </w:p>
    <w:p w14:paraId="4F2145B4" w14:textId="77777777" w:rsidR="00F659FC" w:rsidRPr="00F659FC" w:rsidRDefault="00F659FC" w:rsidP="00F659FC">
      <w:pPr>
        <w:numPr>
          <w:ilvl w:val="0"/>
          <w:numId w:val="366"/>
        </w:numPr>
      </w:pPr>
      <w:r w:rsidRPr="00F659FC">
        <w:t>Observability (logging, metrics, tracing)</w:t>
      </w:r>
    </w:p>
    <w:p w14:paraId="4A7BF863" w14:textId="77777777" w:rsidR="00F659FC" w:rsidRPr="00F659FC" w:rsidRDefault="00F659FC" w:rsidP="00F659FC">
      <w:pPr>
        <w:numPr>
          <w:ilvl w:val="0"/>
          <w:numId w:val="366"/>
        </w:numPr>
      </w:pPr>
      <w:r w:rsidRPr="00F659FC">
        <w:t>Resilience patterns (circuit breakers, retries, bulkheads)</w:t>
      </w:r>
    </w:p>
    <w:p w14:paraId="10F4BA52" w14:textId="77777777" w:rsidR="00F659FC" w:rsidRPr="00F659FC" w:rsidRDefault="00F659FC" w:rsidP="00F659FC">
      <w:pPr>
        <w:numPr>
          <w:ilvl w:val="0"/>
          <w:numId w:val="366"/>
        </w:numPr>
      </w:pPr>
      <w:r w:rsidRPr="00F659FC">
        <w:t>Data architecture and storage strategy</w:t>
      </w:r>
    </w:p>
    <w:p w14:paraId="179C92CA" w14:textId="77777777" w:rsidR="00F659FC" w:rsidRPr="00F659FC" w:rsidRDefault="00F659FC" w:rsidP="00F659FC">
      <w:pPr>
        <w:numPr>
          <w:ilvl w:val="0"/>
          <w:numId w:val="366"/>
        </w:numPr>
      </w:pPr>
      <w:r w:rsidRPr="00F659FC">
        <w:t>DevSecOps, CI/CD, and release management</w:t>
      </w:r>
    </w:p>
    <w:p w14:paraId="6CB80F4B" w14:textId="77777777" w:rsidR="00F659FC" w:rsidRPr="00F659FC" w:rsidRDefault="00F659FC" w:rsidP="00F659FC">
      <w:pPr>
        <w:numPr>
          <w:ilvl w:val="0"/>
          <w:numId w:val="366"/>
        </w:numPr>
      </w:pPr>
      <w:r w:rsidRPr="00F659FC">
        <w:t>Backup, archival, and business continuity</w:t>
      </w:r>
    </w:p>
    <w:p w14:paraId="6C2FAE20" w14:textId="77777777" w:rsidR="00F659FC" w:rsidRPr="00F659FC" w:rsidRDefault="00F659FC" w:rsidP="00F659FC">
      <w:pPr>
        <w:numPr>
          <w:ilvl w:val="0"/>
          <w:numId w:val="366"/>
        </w:numPr>
      </w:pPr>
      <w:r w:rsidRPr="00F659FC">
        <w:t>Technology standards and interoperability</w:t>
      </w:r>
    </w:p>
    <w:p w14:paraId="7C37E174" w14:textId="77777777" w:rsidR="00F659FC" w:rsidRPr="00F659FC" w:rsidRDefault="00F659FC" w:rsidP="00F659FC">
      <w:pPr>
        <w:numPr>
          <w:ilvl w:val="0"/>
          <w:numId w:val="366"/>
        </w:numPr>
      </w:pPr>
      <w:r w:rsidRPr="00F659FC">
        <w:t>Global deployment considerations</w:t>
      </w:r>
    </w:p>
    <w:p w14:paraId="06D12BA3" w14:textId="77777777" w:rsidR="00F659FC" w:rsidRPr="00F659FC" w:rsidRDefault="00F659FC" w:rsidP="00F659FC">
      <w:pPr>
        <w:numPr>
          <w:ilvl w:val="0"/>
          <w:numId w:val="366"/>
        </w:numPr>
      </w:pPr>
      <w:r w:rsidRPr="00F659FC">
        <w:t>Comprehensive non-functional requirements</w:t>
      </w:r>
    </w:p>
    <w:p w14:paraId="2183AF82" w14:textId="77777777" w:rsidR="00F659FC" w:rsidRPr="00F659FC" w:rsidRDefault="00F659FC" w:rsidP="00F659FC">
      <w:r w:rsidRPr="00F659FC">
        <w:t> </w:t>
      </w:r>
    </w:p>
    <w:p w14:paraId="53F0D6E8" w14:textId="77777777" w:rsidR="00F659FC" w:rsidRPr="00F659FC" w:rsidRDefault="00F659FC" w:rsidP="00F659FC">
      <w:r w:rsidRPr="00F659FC">
        <w:t>This final chapter will transform the PRD from a functional specification into a complete enterprise platform blueprint suitable for solution architecture, engineering planning, and large-scale implementation.</w:t>
      </w:r>
    </w:p>
    <w:p w14:paraId="08187172" w14:textId="77777777" w:rsidR="00F659FC" w:rsidRPr="00F659FC" w:rsidRDefault="00F659FC" w:rsidP="00F659FC">
      <w:r w:rsidRPr="00F659FC">
        <w:t xml:space="preserve">Absolutely. This final chapter is intentionally different from the previous ones. Rather than introducing another business module, it defines the </w:t>
      </w:r>
      <w:r w:rsidRPr="00F659FC">
        <w:rPr>
          <w:b/>
          <w:bCs/>
        </w:rPr>
        <w:t>enterprise architecture principles and quality attributes</w:t>
      </w:r>
      <w:r w:rsidRPr="00F659FC">
        <w:t xml:space="preserve"> that govern the entire platform.</w:t>
      </w:r>
    </w:p>
    <w:p w14:paraId="2CC4D90A" w14:textId="77777777" w:rsidR="00F659FC" w:rsidRPr="00F659FC" w:rsidRDefault="00F659FC" w:rsidP="00F659FC">
      <w:r w:rsidRPr="00F659FC">
        <w:t xml:space="preserve">If Chapters </w:t>
      </w:r>
      <w:r w:rsidRPr="00F659FC">
        <w:rPr>
          <w:b/>
          <w:bCs/>
        </w:rPr>
        <w:t>1–21</w:t>
      </w:r>
      <w:r w:rsidRPr="00F659FC">
        <w:t xml:space="preserve"> describe </w:t>
      </w:r>
      <w:r w:rsidRPr="00F659FC">
        <w:rPr>
          <w:b/>
          <w:bCs/>
        </w:rPr>
        <w:t>what</w:t>
      </w:r>
      <w:r w:rsidRPr="00F659FC">
        <w:t xml:space="preserve"> the platform does, Chapter 22 describes </w:t>
      </w:r>
      <w:r w:rsidRPr="00F659FC">
        <w:rPr>
          <w:b/>
          <w:bCs/>
        </w:rPr>
        <w:t>how</w:t>
      </w:r>
      <w:r w:rsidRPr="00F659FC">
        <w:t xml:space="preserve"> it should be engineered to deliver those capabilities reliably, securely, and at enterprise scale.</w:t>
      </w:r>
    </w:p>
    <w:p w14:paraId="16C71812" w14:textId="77777777" w:rsidR="00F659FC" w:rsidRPr="00F659FC" w:rsidRDefault="00F659FC" w:rsidP="00F659FC">
      <w:r w:rsidRPr="00F659FC">
        <w:t> </w:t>
      </w:r>
    </w:p>
    <w:p w14:paraId="6EF3304B" w14:textId="77777777" w:rsidR="00F659FC" w:rsidRPr="00F659FC" w:rsidRDefault="00F659FC" w:rsidP="00F659FC">
      <w:r w:rsidRPr="00F659FC">
        <w:rPr>
          <w:b/>
          <w:bCs/>
        </w:rPr>
        <w:t>Chapter 22 – Platform Architecture, Deployment &amp; Non-Functional Requirements</w:t>
      </w:r>
    </w:p>
    <w:p w14:paraId="0290B193" w14:textId="77777777" w:rsidR="00F659FC" w:rsidRPr="00F659FC" w:rsidRDefault="00F659FC" w:rsidP="00F659FC">
      <w:r w:rsidRPr="00F659FC">
        <w:rPr>
          <w:b/>
          <w:bCs/>
        </w:rPr>
        <w:t>Module ID:</w:t>
      </w:r>
      <w:r w:rsidRPr="00F659FC">
        <w:t xml:space="preserve"> ARC-001</w:t>
      </w:r>
    </w:p>
    <w:p w14:paraId="03F8FF7D" w14:textId="77777777" w:rsidR="00F659FC" w:rsidRPr="00F659FC" w:rsidRDefault="00F659FC" w:rsidP="00F659FC">
      <w:r w:rsidRPr="00F659FC">
        <w:rPr>
          <w:b/>
          <w:bCs/>
        </w:rPr>
        <w:t>Priority:</w:t>
      </w:r>
      <w:r w:rsidRPr="00F659FC">
        <w:t xml:space="preserve"> Critical</w:t>
      </w:r>
    </w:p>
    <w:p w14:paraId="026E22E7" w14:textId="77777777" w:rsidR="00F659FC" w:rsidRPr="00F659FC" w:rsidRDefault="00F659FC" w:rsidP="00F659FC">
      <w:r w:rsidRPr="00F659FC">
        <w:rPr>
          <w:b/>
          <w:bCs/>
        </w:rPr>
        <w:t>Dependencies:</w:t>
      </w:r>
    </w:p>
    <w:p w14:paraId="563D9CC6" w14:textId="77777777" w:rsidR="00F659FC" w:rsidRPr="00F659FC" w:rsidRDefault="00F659FC" w:rsidP="00F659FC">
      <w:pPr>
        <w:numPr>
          <w:ilvl w:val="0"/>
          <w:numId w:val="367"/>
        </w:numPr>
      </w:pPr>
      <w:r w:rsidRPr="00F659FC">
        <w:t>All Previous Chapters</w:t>
      </w:r>
    </w:p>
    <w:p w14:paraId="14B4309A" w14:textId="77777777" w:rsidR="00F659FC" w:rsidRPr="00F659FC" w:rsidRDefault="00F659FC" w:rsidP="00F659FC">
      <w:r w:rsidRPr="00F659FC">
        <w:rPr>
          <w:b/>
          <w:bCs/>
        </w:rPr>
        <w:t>Consumers:</w:t>
      </w:r>
    </w:p>
    <w:p w14:paraId="5FB95145" w14:textId="77777777" w:rsidR="00F659FC" w:rsidRPr="00F659FC" w:rsidRDefault="00F659FC" w:rsidP="00F659FC">
      <w:pPr>
        <w:numPr>
          <w:ilvl w:val="0"/>
          <w:numId w:val="368"/>
        </w:numPr>
      </w:pPr>
      <w:r w:rsidRPr="00F659FC">
        <w:t>Enterprise Architects</w:t>
      </w:r>
    </w:p>
    <w:p w14:paraId="636FAF49" w14:textId="77777777" w:rsidR="00F659FC" w:rsidRPr="00F659FC" w:rsidRDefault="00F659FC" w:rsidP="00F659FC">
      <w:pPr>
        <w:numPr>
          <w:ilvl w:val="0"/>
          <w:numId w:val="368"/>
        </w:numPr>
      </w:pPr>
      <w:r w:rsidRPr="00F659FC">
        <w:t>Solution Architects</w:t>
      </w:r>
    </w:p>
    <w:p w14:paraId="4EA480F3" w14:textId="77777777" w:rsidR="00F659FC" w:rsidRPr="00F659FC" w:rsidRDefault="00F659FC" w:rsidP="00F659FC">
      <w:pPr>
        <w:numPr>
          <w:ilvl w:val="0"/>
          <w:numId w:val="368"/>
        </w:numPr>
      </w:pPr>
      <w:r w:rsidRPr="00F659FC">
        <w:t>Engineering Teams</w:t>
      </w:r>
    </w:p>
    <w:p w14:paraId="17F3C6AB" w14:textId="77777777" w:rsidR="00F659FC" w:rsidRPr="00F659FC" w:rsidRDefault="00F659FC" w:rsidP="00F659FC">
      <w:pPr>
        <w:numPr>
          <w:ilvl w:val="0"/>
          <w:numId w:val="368"/>
        </w:numPr>
      </w:pPr>
      <w:r w:rsidRPr="00F659FC">
        <w:t>DevOps</w:t>
      </w:r>
    </w:p>
    <w:p w14:paraId="7E19402B" w14:textId="77777777" w:rsidR="00F659FC" w:rsidRPr="00F659FC" w:rsidRDefault="00F659FC" w:rsidP="00F659FC">
      <w:pPr>
        <w:numPr>
          <w:ilvl w:val="0"/>
          <w:numId w:val="368"/>
        </w:numPr>
      </w:pPr>
      <w:r w:rsidRPr="00F659FC">
        <w:t>Security Teams</w:t>
      </w:r>
    </w:p>
    <w:p w14:paraId="29BFBEB6" w14:textId="77777777" w:rsidR="00F659FC" w:rsidRPr="00F659FC" w:rsidRDefault="00F659FC" w:rsidP="00F659FC">
      <w:pPr>
        <w:numPr>
          <w:ilvl w:val="0"/>
          <w:numId w:val="368"/>
        </w:numPr>
      </w:pPr>
      <w:r w:rsidRPr="00F659FC">
        <w:t>Infrastructure Teams</w:t>
      </w:r>
    </w:p>
    <w:p w14:paraId="3C042728" w14:textId="77777777" w:rsidR="00F659FC" w:rsidRPr="00F659FC" w:rsidRDefault="00F659FC" w:rsidP="00F659FC">
      <w:pPr>
        <w:numPr>
          <w:ilvl w:val="0"/>
          <w:numId w:val="368"/>
        </w:numPr>
      </w:pPr>
      <w:r w:rsidRPr="00F659FC">
        <w:t>Operations Teams</w:t>
      </w:r>
    </w:p>
    <w:p w14:paraId="065EF79C" w14:textId="77777777" w:rsidR="00F659FC" w:rsidRPr="00F659FC" w:rsidRDefault="00F659FC" w:rsidP="00F659FC">
      <w:r w:rsidRPr="00F659FC">
        <w:t> </w:t>
      </w:r>
    </w:p>
    <w:p w14:paraId="044DD97E" w14:textId="77777777" w:rsidR="00F659FC" w:rsidRPr="00F659FC" w:rsidRDefault="00F659FC" w:rsidP="00F659FC">
      <w:r w:rsidRPr="00F659FC">
        <w:rPr>
          <w:b/>
          <w:bCs/>
        </w:rPr>
        <w:t>22.1 Purpose</w:t>
      </w:r>
    </w:p>
    <w:p w14:paraId="399D64A1" w14:textId="77777777" w:rsidR="00F659FC" w:rsidRPr="00F659FC" w:rsidRDefault="00F659FC" w:rsidP="00F659FC">
      <w:r w:rsidRPr="00F659FC">
        <w:t>This chapter defines the architectural principles, deployment models, operational characteristics, and non-functional requirements governing the Customs Brokerage Platform.</w:t>
      </w:r>
    </w:p>
    <w:p w14:paraId="662A549F" w14:textId="77777777" w:rsidR="00F659FC" w:rsidRPr="00F659FC" w:rsidRDefault="00F659FC" w:rsidP="00F659FC">
      <w:r w:rsidRPr="00F659FC">
        <w:t>Its purpose is to ensure that the platform remains scalable, secure, resilient, maintainable, interoperable, and cloud-ready throughout its lifecycle.</w:t>
      </w:r>
    </w:p>
    <w:p w14:paraId="00FD3354" w14:textId="77777777" w:rsidR="00F659FC" w:rsidRPr="00F659FC" w:rsidRDefault="00F659FC" w:rsidP="00F659FC">
      <w:r w:rsidRPr="00F659FC">
        <w:t> </w:t>
      </w:r>
    </w:p>
    <w:p w14:paraId="0CA6CFA5" w14:textId="77777777" w:rsidR="00F659FC" w:rsidRPr="00F659FC" w:rsidRDefault="00F659FC" w:rsidP="00F659FC">
      <w:r w:rsidRPr="00F659FC">
        <w:rPr>
          <w:b/>
          <w:bCs/>
        </w:rPr>
        <w:t>22.2 Architectural Principles</w:t>
      </w:r>
    </w:p>
    <w:p w14:paraId="7678B445" w14:textId="77777777" w:rsidR="00F659FC" w:rsidRPr="00F659FC" w:rsidRDefault="00F659FC" w:rsidP="00F659FC">
      <w:r w:rsidRPr="00F659FC">
        <w:t>The platform shall be designed according to the following principles: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59"/>
        <w:gridCol w:w="5647"/>
      </w:tblGrid>
      <w:tr w:rsidR="00F659FC" w:rsidRPr="00F659FC" w14:paraId="2948C973"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8C3C7" w14:textId="77777777" w:rsidR="00F659FC" w:rsidRPr="00F659FC" w:rsidRDefault="00F659FC" w:rsidP="00F659FC">
            <w:r w:rsidRPr="00F659FC">
              <w:rPr>
                <w:b/>
                <w:bCs/>
              </w:rPr>
              <w:t>Principle</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B592C" w14:textId="77777777" w:rsidR="00F659FC" w:rsidRPr="00F659FC" w:rsidRDefault="00F659FC" w:rsidP="00F659FC">
            <w:r w:rsidRPr="00F659FC">
              <w:rPr>
                <w:b/>
                <w:bCs/>
              </w:rPr>
              <w:t>Description</w:t>
            </w:r>
          </w:p>
        </w:tc>
      </w:tr>
      <w:tr w:rsidR="00F659FC" w:rsidRPr="00F659FC" w14:paraId="3745ECD2"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4F9CC" w14:textId="77777777" w:rsidR="00F659FC" w:rsidRPr="00F659FC" w:rsidRDefault="00F659FC" w:rsidP="00F659FC">
            <w:r w:rsidRPr="00F659FC">
              <w:t>Business Capability Driven</w:t>
            </w:r>
          </w:p>
        </w:tc>
        <w:tc>
          <w:tcPr>
            <w:tcW w:w="7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CFE9B8" w14:textId="77777777" w:rsidR="00F659FC" w:rsidRPr="00F659FC" w:rsidRDefault="00F659FC" w:rsidP="00F659FC">
            <w:r w:rsidRPr="00F659FC">
              <w:t>Services align to business domains rather than technical layers.</w:t>
            </w:r>
          </w:p>
        </w:tc>
      </w:tr>
      <w:tr w:rsidR="00F659FC" w:rsidRPr="00F659FC" w14:paraId="18EF2842"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AF7E1" w14:textId="77777777" w:rsidR="00F659FC" w:rsidRPr="00F659FC" w:rsidRDefault="00F659FC" w:rsidP="00F659FC">
            <w:r w:rsidRPr="00F659FC">
              <w:t>API First</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242012" w14:textId="77777777" w:rsidR="00F659FC" w:rsidRPr="00F659FC" w:rsidRDefault="00F659FC" w:rsidP="00F659FC">
            <w:r w:rsidRPr="00F659FC">
              <w:t>Every capability is exposed through well-defined APIs.</w:t>
            </w:r>
          </w:p>
        </w:tc>
      </w:tr>
      <w:tr w:rsidR="00F659FC" w:rsidRPr="00F659FC" w14:paraId="1812A658"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83E06" w14:textId="77777777" w:rsidR="00F659FC" w:rsidRPr="00F659FC" w:rsidRDefault="00F659FC" w:rsidP="00F659FC">
            <w:r w:rsidRPr="00F659FC">
              <w:t>Event Driven</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0420C" w14:textId="77777777" w:rsidR="00F659FC" w:rsidRPr="00F659FC" w:rsidRDefault="00F659FC" w:rsidP="00F659FC">
            <w:r w:rsidRPr="00F659FC">
              <w:t>Business events enable loose coupling between services.</w:t>
            </w:r>
          </w:p>
        </w:tc>
      </w:tr>
      <w:tr w:rsidR="00F659FC" w:rsidRPr="00F659FC" w14:paraId="582CE539"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44B99" w14:textId="77777777" w:rsidR="00F659FC" w:rsidRPr="00F659FC" w:rsidRDefault="00F659FC" w:rsidP="00F659FC">
            <w:r w:rsidRPr="00F659FC">
              <w:t>Cloud Native</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4E6F3" w14:textId="77777777" w:rsidR="00F659FC" w:rsidRPr="00F659FC" w:rsidRDefault="00F659FC" w:rsidP="00F659FC">
            <w:r w:rsidRPr="00F659FC">
              <w:t>Optimized for containerized and elastic deployment.</w:t>
            </w:r>
          </w:p>
        </w:tc>
      </w:tr>
      <w:tr w:rsidR="00F659FC" w:rsidRPr="00F659FC" w14:paraId="72F2A9E4"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629997" w14:textId="77777777" w:rsidR="00F659FC" w:rsidRPr="00F659FC" w:rsidRDefault="00F659FC" w:rsidP="00F659FC">
            <w:r w:rsidRPr="00F659FC">
              <w:t>Security by Design</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AB268C" w14:textId="77777777" w:rsidR="00F659FC" w:rsidRPr="00F659FC" w:rsidRDefault="00F659FC" w:rsidP="00F659FC">
            <w:r w:rsidRPr="00F659FC">
              <w:t>Security integrated into every layer.</w:t>
            </w:r>
          </w:p>
        </w:tc>
      </w:tr>
      <w:tr w:rsidR="00F659FC" w:rsidRPr="00F659FC" w14:paraId="5E33144D" w14:textId="77777777">
        <w:tc>
          <w:tcPr>
            <w:tcW w:w="4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C7248" w14:textId="77777777" w:rsidR="00F659FC" w:rsidRPr="00F659FC" w:rsidRDefault="00F659FC" w:rsidP="00F659FC">
            <w:r w:rsidRPr="00F659FC">
              <w:t>Configuration over Customization</w:t>
            </w:r>
          </w:p>
        </w:tc>
        <w:tc>
          <w:tcPr>
            <w:tcW w:w="7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692811" w14:textId="77777777" w:rsidR="00F659FC" w:rsidRPr="00F659FC" w:rsidRDefault="00F659FC" w:rsidP="00F659FC">
            <w:r w:rsidRPr="00F659FC">
              <w:t>Prefer configurable behavior to code changes.</w:t>
            </w:r>
          </w:p>
        </w:tc>
      </w:tr>
      <w:tr w:rsidR="00F659FC" w:rsidRPr="00F659FC" w14:paraId="464BED13"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EBF30" w14:textId="77777777" w:rsidR="00F659FC" w:rsidRPr="00F659FC" w:rsidRDefault="00F659FC" w:rsidP="00F659FC">
            <w:r w:rsidRPr="00F659FC">
              <w:t>Stateless Services</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97FE3" w14:textId="77777777" w:rsidR="00F659FC" w:rsidRPr="00F659FC" w:rsidRDefault="00F659FC" w:rsidP="00F659FC">
            <w:r w:rsidRPr="00F659FC">
              <w:t>Business services remain stateless where practical.</w:t>
            </w:r>
          </w:p>
        </w:tc>
      </w:tr>
      <w:tr w:rsidR="00F659FC" w:rsidRPr="00F659FC" w14:paraId="577B9B60"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2C1EC" w14:textId="77777777" w:rsidR="00F659FC" w:rsidRPr="00F659FC" w:rsidRDefault="00F659FC" w:rsidP="00F659FC">
            <w:r w:rsidRPr="00F659FC">
              <w:t>Observability First</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67AA3" w14:textId="77777777" w:rsidR="00F659FC" w:rsidRPr="00F659FC" w:rsidRDefault="00F659FC" w:rsidP="00F659FC">
            <w:r w:rsidRPr="00F659FC">
              <w:t>Every component is measurable and traceable.</w:t>
            </w:r>
          </w:p>
        </w:tc>
      </w:tr>
      <w:tr w:rsidR="00F659FC" w:rsidRPr="00F659FC" w14:paraId="4FF1DF29"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49BC0" w14:textId="77777777" w:rsidR="00F659FC" w:rsidRPr="00F659FC" w:rsidRDefault="00F659FC" w:rsidP="00F659FC">
            <w:r w:rsidRPr="00F659FC">
              <w:t>Automation First</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7E17B" w14:textId="77777777" w:rsidR="00F659FC" w:rsidRPr="00F659FC" w:rsidRDefault="00F659FC" w:rsidP="00F659FC">
            <w:r w:rsidRPr="00F659FC">
              <w:t>Infrastructure and deployments are automated.</w:t>
            </w:r>
          </w:p>
        </w:tc>
      </w:tr>
      <w:tr w:rsidR="00F659FC" w:rsidRPr="00F659FC" w14:paraId="37099F67" w14:textId="77777777">
        <w:tc>
          <w:tcPr>
            <w:tcW w:w="4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AF992" w14:textId="77777777" w:rsidR="00F659FC" w:rsidRPr="00F659FC" w:rsidRDefault="00F659FC" w:rsidP="00F659FC">
            <w:r w:rsidRPr="00F659FC">
              <w:t>Open Standards</w:t>
            </w:r>
          </w:p>
        </w:tc>
        <w:tc>
          <w:tcPr>
            <w:tcW w:w="7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150910" w14:textId="77777777" w:rsidR="00F659FC" w:rsidRPr="00F659FC" w:rsidRDefault="00F659FC" w:rsidP="00F659FC">
            <w:r w:rsidRPr="00F659FC">
              <w:t>Use widely adopted standards and protocols.</w:t>
            </w:r>
          </w:p>
        </w:tc>
      </w:tr>
    </w:tbl>
    <w:p w14:paraId="0734FE2D" w14:textId="77777777" w:rsidR="00F659FC" w:rsidRPr="00F659FC" w:rsidRDefault="00F659FC" w:rsidP="00F659FC">
      <w:r w:rsidRPr="00F659FC">
        <w:t> </w:t>
      </w:r>
    </w:p>
    <w:p w14:paraId="1707A9F7" w14:textId="77777777" w:rsidR="00F659FC" w:rsidRPr="00F659FC" w:rsidRDefault="00F659FC" w:rsidP="00F659FC">
      <w:r w:rsidRPr="00F659FC">
        <w:rPr>
          <w:b/>
          <w:bCs/>
        </w:rPr>
        <w:t>22.3 Enterprise Architecture Overview</w:t>
      </w:r>
    </w:p>
    <w:p w14:paraId="1C102341" w14:textId="77777777" w:rsidR="00F659FC" w:rsidRPr="00F659FC" w:rsidRDefault="00F659FC" w:rsidP="00F659FC">
      <w:r w:rsidRPr="00F659FC">
        <w:t xml:space="preserve">                 Customer Channels</w:t>
      </w:r>
      <w:r w:rsidRPr="00F659FC">
        <w:br/>
        <w:t xml:space="preserve">     Portal • Mobile • APIs • Partners</w:t>
      </w:r>
      <w:r w:rsidRPr="00F659FC">
        <w:br/>
        <w:t xml:space="preserve">                    │</w:t>
      </w:r>
      <w:r w:rsidRPr="00F659FC">
        <w:br/>
        <w:t xml:space="preserve">                    </w:t>
      </w:r>
      <w:r w:rsidRPr="00F659FC">
        <w:rPr>
          <w:rFonts w:ascii="Arial" w:hAnsi="Arial" w:cs="Arial"/>
        </w:rPr>
        <w:t>▼</w:t>
      </w:r>
      <w:r w:rsidRPr="00F659FC">
        <w:br/>
        <w:t xml:space="preserve">                API Gateway</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Business Capability Services</w:t>
      </w:r>
      <w:r w:rsidRPr="00F659FC">
        <w:br/>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t xml:space="preserve">              </w:t>
      </w:r>
      <w:r w:rsidRPr="00F659FC">
        <w:rPr>
          <w:rFonts w:ascii="Arial" w:hAnsi="Arial" w:cs="Arial"/>
        </w:rPr>
        <w:t>▼</w:t>
      </w:r>
      <w:r w:rsidRPr="00F659FC">
        <w:t xml:space="preserve">              </w:t>
      </w:r>
      <w:r w:rsidRPr="00F659FC">
        <w:rPr>
          <w:rFonts w:ascii="Arial" w:hAnsi="Arial" w:cs="Arial"/>
        </w:rPr>
        <w:t>▼</w:t>
      </w:r>
      <w:r w:rsidRPr="00F659FC">
        <w:br/>
        <w:t xml:space="preserve"> Workflow     Integration     Intelligence</w:t>
      </w:r>
      <w:r w:rsidRPr="00F659FC">
        <w:br/>
        <w:t xml:space="preserve">     </w:t>
      </w:r>
      <w:r w:rsidRPr="00F659FC">
        <w:rPr>
          <w:rFonts w:ascii="Calibri" w:hAnsi="Calibri" w:cs="Calibri"/>
        </w:rPr>
        <w:t>│</w:t>
      </w:r>
      <w:r w:rsidRPr="00F659FC">
        <w:t xml:space="preserve">              </w:t>
      </w:r>
      <w:r w:rsidRPr="00F659FC">
        <w:rPr>
          <w:rFonts w:ascii="Calibri" w:hAnsi="Calibri" w:cs="Calibri"/>
        </w:rPr>
        <w:t>│</w:t>
      </w:r>
      <w:r w:rsidRPr="00F659FC">
        <w:t xml:space="preserve">              </w:t>
      </w:r>
      <w:r w:rsidRPr="00F659FC">
        <w:rPr>
          <w:rFonts w:ascii="Calibri" w:hAnsi="Calibri" w:cs="Calibri"/>
        </w:rPr>
        <w:t>│</w:t>
      </w:r>
      <w:r w:rsidRPr="00F659FC">
        <w:br/>
        <w:t xml:space="preserve">     </w:t>
      </w:r>
      <w:r w:rsidRPr="00F659FC">
        <w:rPr>
          <w:rFonts w:ascii="Calibri" w:hAnsi="Calibri" w:cs="Calibri"/>
        </w:rPr>
        <w:t>└──────────────</w:t>
      </w:r>
      <w:r w:rsidRPr="00F659FC">
        <w:rPr>
          <w:rFonts w:ascii="MS Gothic" w:eastAsia="MS Gothic" w:hAnsi="MS Gothic" w:cs="MS Gothic" w:hint="eastAsia"/>
        </w:rPr>
        <w:t>┼</w:t>
      </w:r>
      <w:r w:rsidRPr="00F659FC">
        <w:rPr>
          <w:rFonts w:ascii="Calibri" w:hAnsi="Calibri" w:cs="Calibri"/>
        </w:rPr>
        <w:t>──────────────┘</w:t>
      </w:r>
      <w:r w:rsidRPr="00F659FC">
        <w:br/>
        <w:t xml:space="preserve">                    </w:t>
      </w:r>
      <w:r w:rsidRPr="00F659FC">
        <w:rPr>
          <w:rFonts w:ascii="Arial" w:hAnsi="Arial" w:cs="Arial"/>
        </w:rPr>
        <w:t>▼</w:t>
      </w:r>
      <w:r w:rsidRPr="00F659FC">
        <w:br/>
        <w:t xml:space="preserve">             Shared Platform Services</w:t>
      </w:r>
      <w:r w:rsidRPr="00F659FC">
        <w:br/>
        <w:t xml:space="preserve">                    </w:t>
      </w:r>
      <w:r w:rsidRPr="00F659FC">
        <w:rPr>
          <w:rFonts w:ascii="Calibri" w:hAnsi="Calibri" w:cs="Calibri"/>
        </w:rPr>
        <w:t>│</w:t>
      </w:r>
      <w:r w:rsidRPr="00F659FC">
        <w:br/>
        <w:t xml:space="preserve">                    </w:t>
      </w:r>
      <w:r w:rsidRPr="00F659FC">
        <w:rPr>
          <w:rFonts w:ascii="Arial" w:hAnsi="Arial" w:cs="Arial"/>
        </w:rPr>
        <w:t>▼</w:t>
      </w:r>
      <w:r w:rsidRPr="00F659FC">
        <w:br/>
        <w:t xml:space="preserve">      Data </w:t>
      </w:r>
      <w:r w:rsidRPr="00F659FC">
        <w:rPr>
          <w:rFonts w:ascii="Calibri" w:hAnsi="Calibri" w:cs="Calibri"/>
        </w:rPr>
        <w:t>•</w:t>
      </w:r>
      <w:r w:rsidRPr="00F659FC">
        <w:t xml:space="preserve"> Messaging </w:t>
      </w:r>
      <w:r w:rsidRPr="00F659FC">
        <w:rPr>
          <w:rFonts w:ascii="Calibri" w:hAnsi="Calibri" w:cs="Calibri"/>
        </w:rPr>
        <w:t>•</w:t>
      </w:r>
      <w:r w:rsidRPr="00F659FC">
        <w:t xml:space="preserve"> Storage </w:t>
      </w:r>
      <w:r w:rsidRPr="00F659FC">
        <w:rPr>
          <w:rFonts w:ascii="Calibri" w:hAnsi="Calibri" w:cs="Calibri"/>
        </w:rPr>
        <w:t>•</w:t>
      </w:r>
      <w:r w:rsidRPr="00F659FC">
        <w:t xml:space="preserve"> Security</w:t>
      </w:r>
    </w:p>
    <w:p w14:paraId="322522C5" w14:textId="058B53DD" w:rsidR="00F659FC" w:rsidRPr="00F659FC" w:rsidRDefault="00F659FC" w:rsidP="00F659FC">
      <w:r w:rsidRPr="00F659FC">
        <w:drawing>
          <wp:inline distT="0" distB="0" distL="0" distR="0" wp14:anchorId="0B229086" wp14:editId="4920ACA0">
            <wp:extent cx="4381500" cy="4076700"/>
            <wp:effectExtent l="0" t="0" r="0" b="0"/>
            <wp:docPr id="8575479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0" cy="4076700"/>
                    </a:xfrm>
                    <a:prstGeom prst="rect">
                      <a:avLst/>
                    </a:prstGeom>
                    <a:noFill/>
                    <a:ln>
                      <a:noFill/>
                    </a:ln>
                  </pic:spPr>
                </pic:pic>
              </a:graphicData>
            </a:graphic>
          </wp:inline>
        </w:drawing>
      </w:r>
    </w:p>
    <w:p w14:paraId="55B3B535" w14:textId="77777777" w:rsidR="00F659FC" w:rsidRPr="00F659FC" w:rsidRDefault="00F659FC" w:rsidP="00F659FC">
      <w:r w:rsidRPr="00F659FC">
        <w:t> </w:t>
      </w:r>
    </w:p>
    <w:p w14:paraId="6A3BA3B1" w14:textId="77777777" w:rsidR="00F659FC" w:rsidRPr="00F659FC" w:rsidRDefault="00F659FC" w:rsidP="00F659FC">
      <w:r w:rsidRPr="00F659FC">
        <w:t>The architecture separates presentation, business capabilities, shared services, and infrastructure.</w:t>
      </w:r>
    </w:p>
    <w:p w14:paraId="0D03BDA8" w14:textId="77777777" w:rsidR="00F659FC" w:rsidRPr="00F659FC" w:rsidRDefault="00F659FC" w:rsidP="00F659FC">
      <w:r w:rsidRPr="00F659FC">
        <w:t> </w:t>
      </w:r>
    </w:p>
    <w:p w14:paraId="638F8F46" w14:textId="77777777" w:rsidR="00F659FC" w:rsidRPr="00F659FC" w:rsidRDefault="00F659FC" w:rsidP="00F659FC">
      <w:r w:rsidRPr="00F659FC">
        <w:rPr>
          <w:b/>
          <w:bCs/>
        </w:rPr>
        <w:t>22.4 Domain-Driven Design</w:t>
      </w:r>
    </w:p>
    <w:p w14:paraId="157867F1" w14:textId="77777777" w:rsidR="00F659FC" w:rsidRPr="00F659FC" w:rsidRDefault="00F659FC" w:rsidP="00F659FC">
      <w:r w:rsidRPr="00F659FC">
        <w:t>Business services should be organized around bounded contexts.</w:t>
      </w:r>
    </w:p>
    <w:p w14:paraId="47385786" w14:textId="77777777" w:rsidR="00F659FC" w:rsidRPr="00F659FC" w:rsidRDefault="00F659FC" w:rsidP="00F659FC">
      <w:r w:rsidRPr="00F659FC">
        <w:t>Illustrative domains include:</w:t>
      </w:r>
    </w:p>
    <w:p w14:paraId="57829AC0" w14:textId="77777777" w:rsidR="00F659FC" w:rsidRPr="00F659FC" w:rsidRDefault="00F659FC" w:rsidP="00F659FC">
      <w:r w:rsidRPr="00F659FC">
        <w:t>Shipment</w:t>
      </w:r>
    </w:p>
    <w:p w14:paraId="4877A73E" w14:textId="77777777" w:rsidR="00F659FC" w:rsidRPr="00F659FC" w:rsidRDefault="00F659FC" w:rsidP="00F659FC">
      <w:r w:rsidRPr="00F659FC">
        <w:t>Declaration</w:t>
      </w:r>
    </w:p>
    <w:p w14:paraId="3157DA27" w14:textId="77777777" w:rsidR="00F659FC" w:rsidRPr="00F659FC" w:rsidRDefault="00F659FC" w:rsidP="00F659FC">
      <w:r w:rsidRPr="00F659FC">
        <w:t>Classification</w:t>
      </w:r>
    </w:p>
    <w:p w14:paraId="1258E1D6" w14:textId="77777777" w:rsidR="00F659FC" w:rsidRPr="00F659FC" w:rsidRDefault="00F659FC" w:rsidP="00F659FC">
      <w:r w:rsidRPr="00F659FC">
        <w:t>Duty</w:t>
      </w:r>
    </w:p>
    <w:p w14:paraId="76DC9625" w14:textId="77777777" w:rsidR="00F659FC" w:rsidRPr="00F659FC" w:rsidRDefault="00F659FC" w:rsidP="00F659FC">
      <w:r w:rsidRPr="00F659FC">
        <w:t>Permits</w:t>
      </w:r>
    </w:p>
    <w:p w14:paraId="07790D9E" w14:textId="77777777" w:rsidR="00F659FC" w:rsidRPr="00F659FC" w:rsidRDefault="00F659FC" w:rsidP="00F659FC">
      <w:r w:rsidRPr="00F659FC">
        <w:t>Compliance</w:t>
      </w:r>
    </w:p>
    <w:p w14:paraId="4A0C29C2" w14:textId="77777777" w:rsidR="00F659FC" w:rsidRPr="00F659FC" w:rsidRDefault="00F659FC" w:rsidP="00F659FC">
      <w:r w:rsidRPr="00F659FC">
        <w:t>Workflow</w:t>
      </w:r>
    </w:p>
    <w:p w14:paraId="4FAADCA1" w14:textId="77777777" w:rsidR="00F659FC" w:rsidRPr="00F659FC" w:rsidRDefault="00F659FC" w:rsidP="00F659FC">
      <w:r w:rsidRPr="00F659FC">
        <w:t>Documents</w:t>
      </w:r>
    </w:p>
    <w:p w14:paraId="68DEEE91" w14:textId="77777777" w:rsidR="00F659FC" w:rsidRPr="00F659FC" w:rsidRDefault="00F659FC" w:rsidP="00F659FC">
      <w:r w:rsidRPr="00F659FC">
        <w:t>Customers</w:t>
      </w:r>
    </w:p>
    <w:p w14:paraId="4B7327F6" w14:textId="77777777" w:rsidR="00F659FC" w:rsidRPr="00F659FC" w:rsidRDefault="00F659FC" w:rsidP="00F659FC">
      <w:r w:rsidRPr="00F659FC">
        <w:t>Billing</w:t>
      </w:r>
    </w:p>
    <w:p w14:paraId="1BD0E8CD" w14:textId="77777777" w:rsidR="00F659FC" w:rsidRPr="00F659FC" w:rsidRDefault="00F659FC" w:rsidP="00F659FC">
      <w:r w:rsidRPr="00F659FC">
        <w:t>Reporting</w:t>
      </w:r>
    </w:p>
    <w:p w14:paraId="387FD18C" w14:textId="77777777" w:rsidR="00F659FC" w:rsidRPr="00F659FC" w:rsidRDefault="00F659FC" w:rsidP="00F659FC">
      <w:r w:rsidRPr="00F659FC">
        <w:t>Administration</w:t>
      </w:r>
    </w:p>
    <w:p w14:paraId="1A96AFDE" w14:textId="77777777" w:rsidR="00F659FC" w:rsidRPr="00F659FC" w:rsidRDefault="00F659FC" w:rsidP="00F659FC">
      <w:r w:rsidRPr="00F659FC">
        <w:t>Each bounded context owns:</w:t>
      </w:r>
    </w:p>
    <w:p w14:paraId="21E5A07B" w14:textId="77777777" w:rsidR="00F659FC" w:rsidRPr="00F659FC" w:rsidRDefault="00F659FC" w:rsidP="00F659FC">
      <w:pPr>
        <w:numPr>
          <w:ilvl w:val="0"/>
          <w:numId w:val="369"/>
        </w:numPr>
      </w:pPr>
      <w:r w:rsidRPr="00F659FC">
        <w:t>Business rules</w:t>
      </w:r>
    </w:p>
    <w:p w14:paraId="014A5771" w14:textId="77777777" w:rsidR="00F659FC" w:rsidRPr="00F659FC" w:rsidRDefault="00F659FC" w:rsidP="00F659FC">
      <w:pPr>
        <w:numPr>
          <w:ilvl w:val="0"/>
          <w:numId w:val="369"/>
        </w:numPr>
      </w:pPr>
      <w:r w:rsidRPr="00F659FC">
        <w:t>Data</w:t>
      </w:r>
    </w:p>
    <w:p w14:paraId="1C094BD7" w14:textId="77777777" w:rsidR="00F659FC" w:rsidRPr="00F659FC" w:rsidRDefault="00F659FC" w:rsidP="00F659FC">
      <w:pPr>
        <w:numPr>
          <w:ilvl w:val="0"/>
          <w:numId w:val="369"/>
        </w:numPr>
      </w:pPr>
      <w:r w:rsidRPr="00F659FC">
        <w:t>APIs</w:t>
      </w:r>
    </w:p>
    <w:p w14:paraId="2BAF3D04" w14:textId="77777777" w:rsidR="00F659FC" w:rsidRPr="00F659FC" w:rsidRDefault="00F659FC" w:rsidP="00F659FC">
      <w:pPr>
        <w:numPr>
          <w:ilvl w:val="0"/>
          <w:numId w:val="369"/>
        </w:numPr>
      </w:pPr>
      <w:r w:rsidRPr="00F659FC">
        <w:t>Events</w:t>
      </w:r>
    </w:p>
    <w:p w14:paraId="7CC4937C" w14:textId="77777777" w:rsidR="00F659FC" w:rsidRPr="00F659FC" w:rsidRDefault="00F659FC" w:rsidP="00F659FC">
      <w:pPr>
        <w:numPr>
          <w:ilvl w:val="0"/>
          <w:numId w:val="369"/>
        </w:numPr>
      </w:pPr>
      <w:r w:rsidRPr="00F659FC">
        <w:t>Lifecycle</w:t>
      </w:r>
    </w:p>
    <w:p w14:paraId="1C5AFA1E" w14:textId="77777777" w:rsidR="00F659FC" w:rsidRPr="00F659FC" w:rsidRDefault="00F659FC" w:rsidP="00F659FC">
      <w:r w:rsidRPr="00F659FC">
        <w:t>Cross-context communication occurs through published contracts.</w:t>
      </w:r>
    </w:p>
    <w:p w14:paraId="693A08B8" w14:textId="77777777" w:rsidR="00F659FC" w:rsidRPr="00F659FC" w:rsidRDefault="00F659FC" w:rsidP="00F659FC">
      <w:r w:rsidRPr="00F659FC">
        <w:t> </w:t>
      </w:r>
    </w:p>
    <w:p w14:paraId="726D610B" w14:textId="77777777" w:rsidR="00F659FC" w:rsidRPr="00F659FC" w:rsidRDefault="00F659FC" w:rsidP="00F659FC">
      <w:r w:rsidRPr="00F659FC">
        <w:rPr>
          <w:b/>
          <w:bCs/>
        </w:rPr>
        <w:t>22.5 Service Decomposition</w:t>
      </w:r>
    </w:p>
    <w:p w14:paraId="6930D9E8" w14:textId="77777777" w:rsidR="00F659FC" w:rsidRPr="00F659FC" w:rsidRDefault="00F659FC" w:rsidP="00F659FC">
      <w:r w:rsidRPr="00F659FC">
        <w:t>The platform should decompose into independently deployable services where appropriate.</w:t>
      </w:r>
    </w:p>
    <w:p w14:paraId="12247D50" w14:textId="77777777" w:rsidR="00F659FC" w:rsidRPr="00F659FC" w:rsidRDefault="00F659FC" w:rsidP="00F659FC">
      <w:r w:rsidRPr="00F659FC">
        <w:t>Example service catalog: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04"/>
        <w:gridCol w:w="3617"/>
      </w:tblGrid>
      <w:tr w:rsidR="00F659FC" w:rsidRPr="00F659FC" w14:paraId="41EB4EC8"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82C59" w14:textId="77777777" w:rsidR="00F659FC" w:rsidRPr="00F659FC" w:rsidRDefault="00F659FC" w:rsidP="00F659FC">
            <w:r w:rsidRPr="00F659FC">
              <w:rPr>
                <w:b/>
                <w:bCs/>
              </w:rPr>
              <w:t>Domain</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FA1459" w14:textId="77777777" w:rsidR="00F659FC" w:rsidRPr="00F659FC" w:rsidRDefault="00F659FC" w:rsidP="00F659FC">
            <w:r w:rsidRPr="00F659FC">
              <w:rPr>
                <w:b/>
                <w:bCs/>
              </w:rPr>
              <w:t>Service</w:t>
            </w:r>
          </w:p>
        </w:tc>
      </w:tr>
      <w:tr w:rsidR="00F659FC" w:rsidRPr="00F659FC" w14:paraId="750C8B6D"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3A2E30" w14:textId="77777777" w:rsidR="00F659FC" w:rsidRPr="00F659FC" w:rsidRDefault="00F659FC" w:rsidP="00F659FC">
            <w:r w:rsidRPr="00F659FC">
              <w:t>Shipment</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AD7FC" w14:textId="77777777" w:rsidR="00F659FC" w:rsidRPr="00F659FC" w:rsidRDefault="00F659FC" w:rsidP="00F659FC">
            <w:r w:rsidRPr="00F659FC">
              <w:t>Shipment Service</w:t>
            </w:r>
          </w:p>
        </w:tc>
      </w:tr>
      <w:tr w:rsidR="00F659FC" w:rsidRPr="00F659FC" w14:paraId="75AC8C1D"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4DCD3B" w14:textId="77777777" w:rsidR="00F659FC" w:rsidRPr="00F659FC" w:rsidRDefault="00F659FC" w:rsidP="00F659FC">
            <w:r w:rsidRPr="00F659FC">
              <w:t>Customs</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75249" w14:textId="77777777" w:rsidR="00F659FC" w:rsidRPr="00F659FC" w:rsidRDefault="00F659FC" w:rsidP="00F659FC">
            <w:r w:rsidRPr="00F659FC">
              <w:t>Declaration Service</w:t>
            </w:r>
          </w:p>
        </w:tc>
      </w:tr>
      <w:tr w:rsidR="00F659FC" w:rsidRPr="00F659FC" w14:paraId="237D8B2B" w14:textId="77777777">
        <w:tc>
          <w:tcPr>
            <w:tcW w:w="1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882D51" w14:textId="77777777" w:rsidR="00F659FC" w:rsidRPr="00F659FC" w:rsidRDefault="00F659FC" w:rsidP="00F659FC">
            <w:r w:rsidRPr="00F659FC">
              <w:t>Classification</w:t>
            </w:r>
          </w:p>
        </w:tc>
        <w:tc>
          <w:tcPr>
            <w:tcW w:w="3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F7523" w14:textId="77777777" w:rsidR="00F659FC" w:rsidRPr="00F659FC" w:rsidRDefault="00F659FC" w:rsidP="00F659FC">
            <w:r w:rsidRPr="00F659FC">
              <w:t>HS Classification Service</w:t>
            </w:r>
          </w:p>
        </w:tc>
      </w:tr>
      <w:tr w:rsidR="00F659FC" w:rsidRPr="00F659FC" w14:paraId="66660471"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50C717" w14:textId="77777777" w:rsidR="00F659FC" w:rsidRPr="00F659FC" w:rsidRDefault="00F659FC" w:rsidP="00F659FC">
            <w:r w:rsidRPr="00F659FC">
              <w:t>Finance</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2885D" w14:textId="77777777" w:rsidR="00F659FC" w:rsidRPr="00F659FC" w:rsidRDefault="00F659FC" w:rsidP="00F659FC">
            <w:r w:rsidRPr="00F659FC">
              <w:t>Duty &amp; Tax Service</w:t>
            </w:r>
          </w:p>
        </w:tc>
      </w:tr>
      <w:tr w:rsidR="00F659FC" w:rsidRPr="00F659FC" w14:paraId="4F10499B"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546C7" w14:textId="77777777" w:rsidR="00F659FC" w:rsidRPr="00F659FC" w:rsidRDefault="00F659FC" w:rsidP="00F659FC">
            <w:r w:rsidRPr="00F659FC">
              <w:t>Compliance</w:t>
            </w:r>
          </w:p>
        </w:tc>
        <w:tc>
          <w:tcPr>
            <w:tcW w:w="3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9376F" w14:textId="77777777" w:rsidR="00F659FC" w:rsidRPr="00F659FC" w:rsidRDefault="00F659FC" w:rsidP="00F659FC">
            <w:r w:rsidRPr="00F659FC">
              <w:t>Compliance Screening Service</w:t>
            </w:r>
          </w:p>
        </w:tc>
      </w:tr>
      <w:tr w:rsidR="00F659FC" w:rsidRPr="00F659FC" w14:paraId="18F7E424"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4A68F" w14:textId="77777777" w:rsidR="00F659FC" w:rsidRPr="00F659FC" w:rsidRDefault="00F659FC" w:rsidP="00F659FC">
            <w:r w:rsidRPr="00F659FC">
              <w:t>Workflow</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6A153" w14:textId="77777777" w:rsidR="00F659FC" w:rsidRPr="00F659FC" w:rsidRDefault="00F659FC" w:rsidP="00F659FC">
            <w:r w:rsidRPr="00F659FC">
              <w:t>Workflow Orchestrator</w:t>
            </w:r>
          </w:p>
        </w:tc>
      </w:tr>
      <w:tr w:rsidR="00F659FC" w:rsidRPr="00F659FC" w14:paraId="54CA6D96"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7FDA2" w14:textId="77777777" w:rsidR="00F659FC" w:rsidRPr="00F659FC" w:rsidRDefault="00F659FC" w:rsidP="00F659FC">
            <w:r w:rsidRPr="00F659FC">
              <w:t>Documents</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A37C5" w14:textId="77777777" w:rsidR="00F659FC" w:rsidRPr="00F659FC" w:rsidRDefault="00F659FC" w:rsidP="00F659FC">
            <w:r w:rsidRPr="00F659FC">
              <w:t>Document Service</w:t>
            </w:r>
          </w:p>
        </w:tc>
      </w:tr>
      <w:tr w:rsidR="00F659FC" w:rsidRPr="00F659FC" w14:paraId="44CA739D"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DAF858" w14:textId="77777777" w:rsidR="00F659FC" w:rsidRPr="00F659FC" w:rsidRDefault="00F659FC" w:rsidP="00F659FC">
            <w:r w:rsidRPr="00F659FC">
              <w:t>Notifications</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6348B" w14:textId="77777777" w:rsidR="00F659FC" w:rsidRPr="00F659FC" w:rsidRDefault="00F659FC" w:rsidP="00F659FC">
            <w:r w:rsidRPr="00F659FC">
              <w:t>Collaboration Service</w:t>
            </w:r>
          </w:p>
        </w:tc>
      </w:tr>
      <w:tr w:rsidR="00F659FC" w:rsidRPr="00F659FC" w14:paraId="4D1ED425"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233F1" w14:textId="77777777" w:rsidR="00F659FC" w:rsidRPr="00F659FC" w:rsidRDefault="00F659FC" w:rsidP="00F659FC">
            <w:r w:rsidRPr="00F659FC">
              <w:t>Identity</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F593A" w14:textId="77777777" w:rsidR="00F659FC" w:rsidRPr="00F659FC" w:rsidRDefault="00F659FC" w:rsidP="00F659FC">
            <w:r w:rsidRPr="00F659FC">
              <w:t>Identity Service</w:t>
            </w:r>
          </w:p>
        </w:tc>
      </w:tr>
      <w:tr w:rsidR="00F659FC" w:rsidRPr="00F659FC" w14:paraId="69F37350" w14:textId="77777777">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D739F" w14:textId="77777777" w:rsidR="00F659FC" w:rsidRPr="00F659FC" w:rsidRDefault="00F659FC" w:rsidP="00F659FC">
            <w:r w:rsidRPr="00F659FC">
              <w:t>Reporting</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96EFC" w14:textId="77777777" w:rsidR="00F659FC" w:rsidRPr="00F659FC" w:rsidRDefault="00F659FC" w:rsidP="00F659FC">
            <w:r w:rsidRPr="00F659FC">
              <w:t>Analytics Service</w:t>
            </w:r>
          </w:p>
        </w:tc>
      </w:tr>
    </w:tbl>
    <w:p w14:paraId="3B9BC5FD" w14:textId="77777777" w:rsidR="00F659FC" w:rsidRPr="00F659FC" w:rsidRDefault="00F659FC" w:rsidP="00F659FC">
      <w:r w:rsidRPr="00F659FC">
        <w:t>Service boundaries should align with business ownership rather than technical convenience.</w:t>
      </w:r>
    </w:p>
    <w:p w14:paraId="62075366" w14:textId="77777777" w:rsidR="00F659FC" w:rsidRPr="00F659FC" w:rsidRDefault="00F659FC" w:rsidP="00F659FC">
      <w:r w:rsidRPr="00F659FC">
        <w:t> </w:t>
      </w:r>
    </w:p>
    <w:p w14:paraId="4E175DC0" w14:textId="77777777" w:rsidR="00F659FC" w:rsidRPr="00F659FC" w:rsidRDefault="00F659FC" w:rsidP="00F659FC">
      <w:r w:rsidRPr="00F659FC">
        <w:rPr>
          <w:b/>
          <w:bCs/>
        </w:rPr>
        <w:t>22.6 Deployment Models</w:t>
      </w:r>
    </w:p>
    <w:p w14:paraId="71746597" w14:textId="77777777" w:rsidR="00F659FC" w:rsidRPr="00F659FC" w:rsidRDefault="00F659FC" w:rsidP="00F659FC">
      <w:r w:rsidRPr="00F659FC">
        <w:t>Supported deployment options include: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7"/>
        <w:gridCol w:w="4543"/>
      </w:tblGrid>
      <w:tr w:rsidR="00F659FC" w:rsidRPr="00F659FC" w14:paraId="43B7762E"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A3FB4" w14:textId="77777777" w:rsidR="00F659FC" w:rsidRPr="00F659FC" w:rsidRDefault="00F659FC" w:rsidP="00F659FC">
            <w:r w:rsidRPr="00F659FC">
              <w:rPr>
                <w:b/>
                <w:bCs/>
              </w:rPr>
              <w:t>Model</w:t>
            </w:r>
          </w:p>
        </w:tc>
        <w:tc>
          <w:tcPr>
            <w:tcW w:w="4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A9AF5" w14:textId="77777777" w:rsidR="00F659FC" w:rsidRPr="00F659FC" w:rsidRDefault="00F659FC" w:rsidP="00F659FC">
            <w:r w:rsidRPr="00F659FC">
              <w:rPr>
                <w:b/>
                <w:bCs/>
              </w:rPr>
              <w:t>Description</w:t>
            </w:r>
          </w:p>
        </w:tc>
      </w:tr>
      <w:tr w:rsidR="00F659FC" w:rsidRPr="00F659FC" w14:paraId="51A2978D"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D9FFE" w14:textId="77777777" w:rsidR="00F659FC" w:rsidRPr="00F659FC" w:rsidRDefault="00F659FC" w:rsidP="00F659FC">
            <w:r w:rsidRPr="00F659FC">
              <w:t>SaaS</w:t>
            </w:r>
          </w:p>
        </w:tc>
        <w:tc>
          <w:tcPr>
            <w:tcW w:w="4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2FD8F3" w14:textId="77777777" w:rsidR="00F659FC" w:rsidRPr="00F659FC" w:rsidRDefault="00F659FC" w:rsidP="00F659FC">
            <w:r w:rsidRPr="00F659FC">
              <w:t>Multi-tenant cloud deployment</w:t>
            </w:r>
          </w:p>
        </w:tc>
      </w:tr>
      <w:tr w:rsidR="00F659FC" w:rsidRPr="00F659FC" w14:paraId="3C93753D"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CDBAE" w14:textId="77777777" w:rsidR="00F659FC" w:rsidRPr="00F659FC" w:rsidRDefault="00F659FC" w:rsidP="00F659FC">
            <w:r w:rsidRPr="00F659FC">
              <w:t>Private Cloud</w:t>
            </w:r>
          </w:p>
        </w:tc>
        <w:tc>
          <w:tcPr>
            <w:tcW w:w="4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48BC9" w14:textId="77777777" w:rsidR="00F659FC" w:rsidRPr="00F659FC" w:rsidRDefault="00F659FC" w:rsidP="00F659FC">
            <w:r w:rsidRPr="00F659FC">
              <w:t>Customer-managed cloud</w:t>
            </w:r>
          </w:p>
        </w:tc>
      </w:tr>
      <w:tr w:rsidR="00F659FC" w:rsidRPr="00F659FC" w14:paraId="61977BCD"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56920" w14:textId="77777777" w:rsidR="00F659FC" w:rsidRPr="00F659FC" w:rsidRDefault="00F659FC" w:rsidP="00F659FC">
            <w:r w:rsidRPr="00F659FC">
              <w:t>Hybrid</w:t>
            </w:r>
          </w:p>
        </w:tc>
        <w:tc>
          <w:tcPr>
            <w:tcW w:w="4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9E9A6F" w14:textId="77777777" w:rsidR="00F659FC" w:rsidRPr="00F659FC" w:rsidRDefault="00F659FC" w:rsidP="00F659FC">
            <w:r w:rsidRPr="00F659FC">
              <w:t>Cloud with on-premises integrations</w:t>
            </w:r>
          </w:p>
        </w:tc>
      </w:tr>
      <w:tr w:rsidR="00F659FC" w:rsidRPr="00F659FC" w14:paraId="59F4BD18" w14:textId="77777777">
        <w:tc>
          <w:tcPr>
            <w:tcW w:w="1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754942" w14:textId="77777777" w:rsidR="00F659FC" w:rsidRPr="00F659FC" w:rsidRDefault="00F659FC" w:rsidP="00F659FC">
            <w:r w:rsidRPr="00F659FC">
              <w:t>On-Premises</w:t>
            </w:r>
          </w:p>
        </w:tc>
        <w:tc>
          <w:tcPr>
            <w:tcW w:w="4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81E07" w14:textId="77777777" w:rsidR="00F659FC" w:rsidRPr="00F659FC" w:rsidRDefault="00F659FC" w:rsidP="00F659FC">
            <w:r w:rsidRPr="00F659FC">
              <w:t>Fully customer-hosted deployment</w:t>
            </w:r>
          </w:p>
        </w:tc>
      </w:tr>
      <w:tr w:rsidR="00F659FC" w:rsidRPr="00F659FC" w14:paraId="4397E026" w14:textId="77777777">
        <w:tc>
          <w:tcPr>
            <w:tcW w:w="2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0737A9" w14:textId="77777777" w:rsidR="00F659FC" w:rsidRPr="00F659FC" w:rsidRDefault="00F659FC" w:rsidP="00F659FC">
            <w:r w:rsidRPr="00F659FC">
              <w:t>Regional Cloud</w:t>
            </w:r>
          </w:p>
        </w:tc>
        <w:tc>
          <w:tcPr>
            <w:tcW w:w="4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EFE20" w14:textId="77777777" w:rsidR="00F659FC" w:rsidRPr="00F659FC" w:rsidRDefault="00F659FC" w:rsidP="00F659FC">
            <w:r w:rsidRPr="00F659FC">
              <w:t>Country or jurisdiction-specific hosting</w:t>
            </w:r>
          </w:p>
        </w:tc>
      </w:tr>
    </w:tbl>
    <w:p w14:paraId="347EF96E" w14:textId="77777777" w:rsidR="00F659FC" w:rsidRPr="00F659FC" w:rsidRDefault="00F659FC" w:rsidP="00F659FC">
      <w:r w:rsidRPr="00F659FC">
        <w:t>The platform should abstract infrastructure differences wherever possible.</w:t>
      </w:r>
    </w:p>
    <w:p w14:paraId="0633D2D2" w14:textId="77777777" w:rsidR="00F659FC" w:rsidRPr="00F659FC" w:rsidRDefault="00F659FC" w:rsidP="00F659FC">
      <w:r w:rsidRPr="00F659FC">
        <w:t> </w:t>
      </w:r>
    </w:p>
    <w:p w14:paraId="0D2B7E4F" w14:textId="77777777" w:rsidR="00F659FC" w:rsidRPr="00F659FC" w:rsidRDefault="00F659FC" w:rsidP="00F659FC">
      <w:r w:rsidRPr="00F659FC">
        <w:rPr>
          <w:b/>
          <w:bCs/>
        </w:rPr>
        <w:t>22.7 Scalability</w:t>
      </w:r>
    </w:p>
    <w:p w14:paraId="58996321" w14:textId="77777777" w:rsidR="00F659FC" w:rsidRPr="00F659FC" w:rsidRDefault="00F659FC" w:rsidP="00F659FC">
      <w:r w:rsidRPr="00F659FC">
        <w:t>The platform shall support horizontal scaling for:</w:t>
      </w:r>
    </w:p>
    <w:p w14:paraId="0F7CDF4E" w14:textId="77777777" w:rsidR="00F659FC" w:rsidRPr="00F659FC" w:rsidRDefault="00F659FC" w:rsidP="00F659FC">
      <w:pPr>
        <w:numPr>
          <w:ilvl w:val="0"/>
          <w:numId w:val="370"/>
        </w:numPr>
      </w:pPr>
      <w:r w:rsidRPr="00F659FC">
        <w:t>API Gateway</w:t>
      </w:r>
    </w:p>
    <w:p w14:paraId="448F5F8B" w14:textId="77777777" w:rsidR="00F659FC" w:rsidRPr="00F659FC" w:rsidRDefault="00F659FC" w:rsidP="00F659FC">
      <w:pPr>
        <w:numPr>
          <w:ilvl w:val="0"/>
          <w:numId w:val="370"/>
        </w:numPr>
      </w:pPr>
      <w:r w:rsidRPr="00F659FC">
        <w:t>Business Services</w:t>
      </w:r>
    </w:p>
    <w:p w14:paraId="4B5137C7" w14:textId="77777777" w:rsidR="00F659FC" w:rsidRPr="00F659FC" w:rsidRDefault="00F659FC" w:rsidP="00F659FC">
      <w:pPr>
        <w:numPr>
          <w:ilvl w:val="0"/>
          <w:numId w:val="370"/>
        </w:numPr>
      </w:pPr>
      <w:r w:rsidRPr="00F659FC">
        <w:t>Workflow Engine</w:t>
      </w:r>
    </w:p>
    <w:p w14:paraId="05D5B6CC" w14:textId="77777777" w:rsidR="00F659FC" w:rsidRPr="00F659FC" w:rsidRDefault="00F659FC" w:rsidP="00F659FC">
      <w:pPr>
        <w:numPr>
          <w:ilvl w:val="0"/>
          <w:numId w:val="370"/>
        </w:numPr>
      </w:pPr>
      <w:r w:rsidRPr="00F659FC">
        <w:t>Integration Platform</w:t>
      </w:r>
    </w:p>
    <w:p w14:paraId="72D259FE" w14:textId="77777777" w:rsidR="00F659FC" w:rsidRPr="00F659FC" w:rsidRDefault="00F659FC" w:rsidP="00F659FC">
      <w:pPr>
        <w:numPr>
          <w:ilvl w:val="0"/>
          <w:numId w:val="370"/>
        </w:numPr>
      </w:pPr>
      <w:r w:rsidRPr="00F659FC">
        <w:t>Event Processing</w:t>
      </w:r>
    </w:p>
    <w:p w14:paraId="0AD353B9" w14:textId="77777777" w:rsidR="00F659FC" w:rsidRPr="00F659FC" w:rsidRDefault="00F659FC" w:rsidP="00F659FC">
      <w:pPr>
        <w:numPr>
          <w:ilvl w:val="0"/>
          <w:numId w:val="370"/>
        </w:numPr>
      </w:pPr>
      <w:r w:rsidRPr="00F659FC">
        <w:t>Reporting</w:t>
      </w:r>
    </w:p>
    <w:p w14:paraId="683F89CA" w14:textId="77777777" w:rsidR="00F659FC" w:rsidRPr="00F659FC" w:rsidRDefault="00F659FC" w:rsidP="00F659FC">
      <w:pPr>
        <w:numPr>
          <w:ilvl w:val="0"/>
          <w:numId w:val="370"/>
        </w:numPr>
      </w:pPr>
      <w:r w:rsidRPr="00F659FC">
        <w:t>Document Processing</w:t>
      </w:r>
    </w:p>
    <w:p w14:paraId="68960351" w14:textId="77777777" w:rsidR="00F659FC" w:rsidRPr="00F659FC" w:rsidRDefault="00F659FC" w:rsidP="00F659FC">
      <w:r w:rsidRPr="00F659FC">
        <w:t>Scalability should be independent by service to optimize resource utilization.</w:t>
      </w:r>
    </w:p>
    <w:p w14:paraId="5E0A1AB5" w14:textId="77777777" w:rsidR="00F659FC" w:rsidRPr="00F659FC" w:rsidRDefault="00F659FC" w:rsidP="00F659FC">
      <w:r w:rsidRPr="00F659FC">
        <w:t> </w:t>
      </w:r>
    </w:p>
    <w:p w14:paraId="44AF7B41" w14:textId="77777777" w:rsidR="00F659FC" w:rsidRPr="00F659FC" w:rsidRDefault="00F659FC" w:rsidP="00F659FC">
      <w:r w:rsidRPr="00F659FC">
        <w:rPr>
          <w:b/>
          <w:bCs/>
        </w:rPr>
        <w:t>22.8 High Availability</w:t>
      </w:r>
    </w:p>
    <w:p w14:paraId="1B183CDD" w14:textId="77777777" w:rsidR="00F659FC" w:rsidRPr="00F659FC" w:rsidRDefault="00F659FC" w:rsidP="00F659FC">
      <w:r w:rsidRPr="00F659FC">
        <w:t>Critical services should support:</w:t>
      </w:r>
    </w:p>
    <w:p w14:paraId="0BE3B25F" w14:textId="77777777" w:rsidR="00F659FC" w:rsidRPr="00F659FC" w:rsidRDefault="00F659FC" w:rsidP="00F659FC">
      <w:pPr>
        <w:numPr>
          <w:ilvl w:val="0"/>
          <w:numId w:val="371"/>
        </w:numPr>
      </w:pPr>
      <w:r w:rsidRPr="00F659FC">
        <w:t>Active-Active deployment</w:t>
      </w:r>
    </w:p>
    <w:p w14:paraId="393E8FF3" w14:textId="77777777" w:rsidR="00F659FC" w:rsidRPr="00F659FC" w:rsidRDefault="00F659FC" w:rsidP="00F659FC">
      <w:pPr>
        <w:numPr>
          <w:ilvl w:val="0"/>
          <w:numId w:val="371"/>
        </w:numPr>
      </w:pPr>
      <w:r w:rsidRPr="00F659FC">
        <w:t>Automatic failover</w:t>
      </w:r>
    </w:p>
    <w:p w14:paraId="302521EA" w14:textId="77777777" w:rsidR="00F659FC" w:rsidRPr="00F659FC" w:rsidRDefault="00F659FC" w:rsidP="00F659FC">
      <w:pPr>
        <w:numPr>
          <w:ilvl w:val="0"/>
          <w:numId w:val="371"/>
        </w:numPr>
      </w:pPr>
      <w:r w:rsidRPr="00F659FC">
        <w:t>Load balancing</w:t>
      </w:r>
    </w:p>
    <w:p w14:paraId="1B92D02C" w14:textId="77777777" w:rsidR="00F659FC" w:rsidRPr="00F659FC" w:rsidRDefault="00F659FC" w:rsidP="00F659FC">
      <w:pPr>
        <w:numPr>
          <w:ilvl w:val="0"/>
          <w:numId w:val="371"/>
        </w:numPr>
      </w:pPr>
      <w:r w:rsidRPr="00F659FC">
        <w:t>Health monitoring</w:t>
      </w:r>
    </w:p>
    <w:p w14:paraId="6A48EA5E" w14:textId="77777777" w:rsidR="00F659FC" w:rsidRPr="00F659FC" w:rsidRDefault="00F659FC" w:rsidP="00F659FC">
      <w:pPr>
        <w:numPr>
          <w:ilvl w:val="0"/>
          <w:numId w:val="371"/>
        </w:numPr>
      </w:pPr>
      <w:r w:rsidRPr="00F659FC">
        <w:t>Graceful degradation</w:t>
      </w:r>
    </w:p>
    <w:p w14:paraId="0A5415CF" w14:textId="77777777" w:rsidR="00F659FC" w:rsidRPr="00F659FC" w:rsidRDefault="00F659FC" w:rsidP="00F659FC">
      <w:pPr>
        <w:numPr>
          <w:ilvl w:val="0"/>
          <w:numId w:val="371"/>
        </w:numPr>
      </w:pPr>
      <w:r w:rsidRPr="00F659FC">
        <w:t>Rolling upgrades</w:t>
      </w:r>
    </w:p>
    <w:p w14:paraId="56D54AC3" w14:textId="77777777" w:rsidR="00F659FC" w:rsidRPr="00F659FC" w:rsidRDefault="00F659FC" w:rsidP="00F659FC">
      <w:r w:rsidRPr="00F659FC">
        <w:t>Single points of failure should be eliminated where feasible.</w:t>
      </w:r>
    </w:p>
    <w:p w14:paraId="4FA20D41" w14:textId="77777777" w:rsidR="00F659FC" w:rsidRPr="00F659FC" w:rsidRDefault="00F659FC" w:rsidP="00F659FC">
      <w:r w:rsidRPr="00F659FC">
        <w:t> </w:t>
      </w:r>
    </w:p>
    <w:p w14:paraId="16E35E77" w14:textId="77777777" w:rsidR="00F659FC" w:rsidRPr="00F659FC" w:rsidRDefault="00F659FC" w:rsidP="00F659FC">
      <w:r w:rsidRPr="00F659FC">
        <w:rPr>
          <w:b/>
          <w:bCs/>
        </w:rPr>
        <w:t>22.9 Disaster Recovery</w:t>
      </w:r>
    </w:p>
    <w:p w14:paraId="2BABCBA1" w14:textId="77777777" w:rsidR="00F659FC" w:rsidRPr="00F659FC" w:rsidRDefault="00F659FC" w:rsidP="00F659FC">
      <w:r w:rsidRPr="00F659FC">
        <w:t>The platform shall define: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64"/>
        <w:gridCol w:w="5642"/>
      </w:tblGrid>
      <w:tr w:rsidR="00F659FC" w:rsidRPr="00F659FC" w14:paraId="4544FB7A" w14:textId="77777777">
        <w:tc>
          <w:tcPr>
            <w:tcW w:w="3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AFB581" w14:textId="77777777" w:rsidR="00F659FC" w:rsidRPr="00F659FC" w:rsidRDefault="00F659FC" w:rsidP="00F659FC">
            <w:r w:rsidRPr="00F659FC">
              <w:rPr>
                <w:b/>
                <w:bCs/>
              </w:rPr>
              <w:t>Objective</w:t>
            </w:r>
          </w:p>
        </w:tc>
        <w:tc>
          <w:tcPr>
            <w:tcW w:w="6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03C9" w14:textId="77777777" w:rsidR="00F659FC" w:rsidRPr="00F659FC" w:rsidRDefault="00F659FC" w:rsidP="00F659FC">
            <w:r w:rsidRPr="00F659FC">
              <w:rPr>
                <w:b/>
                <w:bCs/>
              </w:rPr>
              <w:t>Target</w:t>
            </w:r>
          </w:p>
        </w:tc>
      </w:tr>
      <w:tr w:rsidR="00F659FC" w:rsidRPr="00F659FC" w14:paraId="062933C0" w14:textId="77777777">
        <w:tc>
          <w:tcPr>
            <w:tcW w:w="3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705FC6" w14:textId="77777777" w:rsidR="00F659FC" w:rsidRPr="00F659FC" w:rsidRDefault="00F659FC" w:rsidP="00F659FC">
            <w:r w:rsidRPr="00F659FC">
              <w:t>Recovery Time Objective (RTO)</w:t>
            </w:r>
          </w:p>
        </w:tc>
        <w:tc>
          <w:tcPr>
            <w:tcW w:w="6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6EA59" w14:textId="77777777" w:rsidR="00F659FC" w:rsidRPr="00F659FC" w:rsidRDefault="00F659FC" w:rsidP="00F659FC">
            <w:r w:rsidRPr="00F659FC">
              <w:t>Configurable by deployment and business requirements</w:t>
            </w:r>
          </w:p>
        </w:tc>
      </w:tr>
      <w:tr w:rsidR="00F659FC" w:rsidRPr="00F659FC" w14:paraId="1225273B" w14:textId="77777777">
        <w:tc>
          <w:tcPr>
            <w:tcW w:w="3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307F1" w14:textId="77777777" w:rsidR="00F659FC" w:rsidRPr="00F659FC" w:rsidRDefault="00F659FC" w:rsidP="00F659FC">
            <w:r w:rsidRPr="00F659FC">
              <w:t>Recovery Point Objective (RPO)</w:t>
            </w:r>
          </w:p>
        </w:tc>
        <w:tc>
          <w:tcPr>
            <w:tcW w:w="6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44956B" w14:textId="77777777" w:rsidR="00F659FC" w:rsidRPr="00F659FC" w:rsidRDefault="00F659FC" w:rsidP="00F659FC">
            <w:r w:rsidRPr="00F659FC">
              <w:t>Configurable by deployment and business requirements</w:t>
            </w:r>
          </w:p>
        </w:tc>
      </w:tr>
    </w:tbl>
    <w:p w14:paraId="365EB190" w14:textId="77777777" w:rsidR="00F659FC" w:rsidRPr="00F659FC" w:rsidRDefault="00F659FC" w:rsidP="00F659FC">
      <w:r w:rsidRPr="00F659FC">
        <w:t>Recovery strategies include:</w:t>
      </w:r>
    </w:p>
    <w:p w14:paraId="69CEC4D1" w14:textId="77777777" w:rsidR="00F659FC" w:rsidRPr="00F659FC" w:rsidRDefault="00F659FC" w:rsidP="00F659FC">
      <w:pPr>
        <w:numPr>
          <w:ilvl w:val="0"/>
          <w:numId w:val="372"/>
        </w:numPr>
      </w:pPr>
      <w:r w:rsidRPr="00F659FC">
        <w:t>Multi-region replication</w:t>
      </w:r>
    </w:p>
    <w:p w14:paraId="3C616828" w14:textId="77777777" w:rsidR="00F659FC" w:rsidRPr="00F659FC" w:rsidRDefault="00F659FC" w:rsidP="00F659FC">
      <w:pPr>
        <w:numPr>
          <w:ilvl w:val="0"/>
          <w:numId w:val="372"/>
        </w:numPr>
      </w:pPr>
      <w:r w:rsidRPr="00F659FC">
        <w:t>Automated backups</w:t>
      </w:r>
    </w:p>
    <w:p w14:paraId="7FE5A563" w14:textId="77777777" w:rsidR="00F659FC" w:rsidRPr="00F659FC" w:rsidRDefault="00F659FC" w:rsidP="00F659FC">
      <w:pPr>
        <w:numPr>
          <w:ilvl w:val="0"/>
          <w:numId w:val="372"/>
        </w:numPr>
      </w:pPr>
      <w:r w:rsidRPr="00F659FC">
        <w:t>Database recovery</w:t>
      </w:r>
    </w:p>
    <w:p w14:paraId="2806C585" w14:textId="77777777" w:rsidR="00F659FC" w:rsidRPr="00F659FC" w:rsidRDefault="00F659FC" w:rsidP="00F659FC">
      <w:pPr>
        <w:numPr>
          <w:ilvl w:val="0"/>
          <w:numId w:val="372"/>
        </w:numPr>
      </w:pPr>
      <w:r w:rsidRPr="00F659FC">
        <w:t>Infrastructure as Code (IaC) recreation</w:t>
      </w:r>
    </w:p>
    <w:p w14:paraId="26D45137" w14:textId="77777777" w:rsidR="00F659FC" w:rsidRPr="00F659FC" w:rsidRDefault="00F659FC" w:rsidP="00F659FC">
      <w:pPr>
        <w:numPr>
          <w:ilvl w:val="0"/>
          <w:numId w:val="372"/>
        </w:numPr>
      </w:pPr>
      <w:r w:rsidRPr="00F659FC">
        <w:t>Periodic disaster recovery testing</w:t>
      </w:r>
    </w:p>
    <w:p w14:paraId="3A3C72EA" w14:textId="77777777" w:rsidR="00F659FC" w:rsidRPr="00F659FC" w:rsidRDefault="00F659FC" w:rsidP="00F659FC">
      <w:r w:rsidRPr="00F659FC">
        <w:t>Target values should be agreed with each deployment based on contractual and operational needs.</w:t>
      </w:r>
    </w:p>
    <w:p w14:paraId="3C113CDF" w14:textId="77777777" w:rsidR="00F659FC" w:rsidRPr="00F659FC" w:rsidRDefault="00F659FC" w:rsidP="00F659FC">
      <w:r w:rsidRPr="00F659FC">
        <w:t> </w:t>
      </w:r>
    </w:p>
    <w:p w14:paraId="7C5903E3" w14:textId="77777777" w:rsidR="00F659FC" w:rsidRPr="00F659FC" w:rsidRDefault="00F659FC" w:rsidP="00F659FC">
      <w:r w:rsidRPr="00F659FC">
        <w:rPr>
          <w:b/>
          <w:bCs/>
        </w:rPr>
        <w:t>22.10 Data Architecture</w:t>
      </w:r>
    </w:p>
    <w:p w14:paraId="7DF7033D" w14:textId="77777777" w:rsidR="00F659FC" w:rsidRPr="00F659FC" w:rsidRDefault="00F659FC" w:rsidP="00F659FC">
      <w:r w:rsidRPr="00F659FC">
        <w:t>The platform should employ polyglot persistence where appropriate.</w:t>
      </w:r>
    </w:p>
    <w:p w14:paraId="08442B08" w14:textId="77777777" w:rsidR="00F659FC" w:rsidRPr="00F659FC" w:rsidRDefault="00F659FC" w:rsidP="00F659FC">
      <w:r w:rsidRPr="00F659FC">
        <w:t>Illustrative storage responsibilities: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58"/>
        <w:gridCol w:w="3604"/>
      </w:tblGrid>
      <w:tr w:rsidR="00F659FC" w:rsidRPr="00F659FC" w14:paraId="36D42A1B"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38CBA" w14:textId="77777777" w:rsidR="00F659FC" w:rsidRPr="00F659FC" w:rsidRDefault="00F659FC" w:rsidP="00F659FC">
            <w:r w:rsidRPr="00F659FC">
              <w:rPr>
                <w:b/>
                <w:bCs/>
              </w:rPr>
              <w:t>Data Type</w:t>
            </w:r>
          </w:p>
        </w:tc>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A8599" w14:textId="77777777" w:rsidR="00F659FC" w:rsidRPr="00F659FC" w:rsidRDefault="00F659FC" w:rsidP="00F659FC">
            <w:r w:rsidRPr="00F659FC">
              <w:rPr>
                <w:b/>
                <w:bCs/>
              </w:rPr>
              <w:t>Suitable Storage</w:t>
            </w:r>
          </w:p>
        </w:tc>
      </w:tr>
      <w:tr w:rsidR="00F659FC" w:rsidRPr="00F659FC" w14:paraId="56C40590" w14:textId="77777777">
        <w:tc>
          <w:tcPr>
            <w:tcW w:w="1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01A64" w14:textId="77777777" w:rsidR="00F659FC" w:rsidRPr="00F659FC" w:rsidRDefault="00F659FC" w:rsidP="00F659FC">
            <w:r w:rsidRPr="00F659FC">
              <w:t>Transactions</w:t>
            </w:r>
          </w:p>
        </w:tc>
        <w:tc>
          <w:tcPr>
            <w:tcW w:w="34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113DD" w14:textId="77777777" w:rsidR="00F659FC" w:rsidRPr="00F659FC" w:rsidRDefault="00F659FC" w:rsidP="00F659FC">
            <w:r w:rsidRPr="00F659FC">
              <w:t>Relational Database</w:t>
            </w:r>
          </w:p>
        </w:tc>
      </w:tr>
      <w:tr w:rsidR="00F659FC" w:rsidRPr="00F659FC" w14:paraId="119E4F3F"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63DF4" w14:textId="77777777" w:rsidR="00F659FC" w:rsidRPr="00F659FC" w:rsidRDefault="00F659FC" w:rsidP="00F659FC">
            <w:r w:rsidRPr="00F659FC">
              <w:t>Documents</w:t>
            </w:r>
          </w:p>
        </w:tc>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38EE9" w14:textId="77777777" w:rsidR="00F659FC" w:rsidRPr="00F659FC" w:rsidRDefault="00F659FC" w:rsidP="00F659FC">
            <w:r w:rsidRPr="00F659FC">
              <w:t>Object Storage</w:t>
            </w:r>
          </w:p>
        </w:tc>
      </w:tr>
      <w:tr w:rsidR="00F659FC" w:rsidRPr="00F659FC" w14:paraId="5A72E19B"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2EC1F" w14:textId="77777777" w:rsidR="00F659FC" w:rsidRPr="00F659FC" w:rsidRDefault="00F659FC" w:rsidP="00F659FC">
            <w:r w:rsidRPr="00F659FC">
              <w:t>Search</w:t>
            </w:r>
          </w:p>
        </w:tc>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918A2" w14:textId="77777777" w:rsidR="00F659FC" w:rsidRPr="00F659FC" w:rsidRDefault="00F659FC" w:rsidP="00F659FC">
            <w:r w:rsidRPr="00F659FC">
              <w:t>Search Index</w:t>
            </w:r>
          </w:p>
        </w:tc>
      </w:tr>
      <w:tr w:rsidR="00F659FC" w:rsidRPr="00F659FC" w14:paraId="2A275076"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45EC0D" w14:textId="77777777" w:rsidR="00F659FC" w:rsidRPr="00F659FC" w:rsidRDefault="00F659FC" w:rsidP="00F659FC">
            <w:r w:rsidRPr="00F659FC">
              <w:t>Events</w:t>
            </w:r>
          </w:p>
        </w:tc>
        <w:tc>
          <w:tcPr>
            <w:tcW w:w="3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D620D" w14:textId="77777777" w:rsidR="00F659FC" w:rsidRPr="00F659FC" w:rsidRDefault="00F659FC" w:rsidP="00F659FC">
            <w:r w:rsidRPr="00F659FC">
              <w:t>Event Store / Message Broker</w:t>
            </w:r>
          </w:p>
        </w:tc>
      </w:tr>
      <w:tr w:rsidR="00F659FC" w:rsidRPr="00F659FC" w14:paraId="6CD25098"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67A23" w14:textId="77777777" w:rsidR="00F659FC" w:rsidRPr="00F659FC" w:rsidRDefault="00F659FC" w:rsidP="00F659FC">
            <w:r w:rsidRPr="00F659FC">
              <w:t>Analytics</w:t>
            </w:r>
          </w:p>
        </w:tc>
        <w:tc>
          <w:tcPr>
            <w:tcW w:w="3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C85E31" w14:textId="77777777" w:rsidR="00F659FC" w:rsidRPr="00F659FC" w:rsidRDefault="00F659FC" w:rsidP="00F659FC">
            <w:r w:rsidRPr="00F659FC">
              <w:t>Data Warehouse / Lakehouse</w:t>
            </w:r>
          </w:p>
        </w:tc>
      </w:tr>
      <w:tr w:rsidR="00F659FC" w:rsidRPr="00F659FC" w14:paraId="00E79EBF" w14:textId="77777777">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ACC68" w14:textId="77777777" w:rsidR="00F659FC" w:rsidRPr="00F659FC" w:rsidRDefault="00F659FC" w:rsidP="00F659FC">
            <w:r w:rsidRPr="00F659FC">
              <w:t>Caching</w:t>
            </w:r>
          </w:p>
        </w:tc>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308EEB" w14:textId="77777777" w:rsidR="00F659FC" w:rsidRPr="00F659FC" w:rsidRDefault="00F659FC" w:rsidP="00F659FC">
            <w:r w:rsidRPr="00F659FC">
              <w:t>Distributed Cache</w:t>
            </w:r>
          </w:p>
        </w:tc>
      </w:tr>
    </w:tbl>
    <w:p w14:paraId="50C1C2E7" w14:textId="77777777" w:rsidR="00F659FC" w:rsidRPr="00F659FC" w:rsidRDefault="00F659FC" w:rsidP="00F659FC">
      <w:r w:rsidRPr="00F659FC">
        <w:t>Each service owns its operational data while sharing information through APIs and events.</w:t>
      </w:r>
    </w:p>
    <w:p w14:paraId="345EF6A1" w14:textId="77777777" w:rsidR="00F659FC" w:rsidRPr="00F659FC" w:rsidRDefault="00F659FC" w:rsidP="00F659FC">
      <w:r w:rsidRPr="00F659FC">
        <w:t> </w:t>
      </w:r>
    </w:p>
    <w:p w14:paraId="3A285435" w14:textId="77777777" w:rsidR="00F659FC" w:rsidRPr="00F659FC" w:rsidRDefault="00F659FC" w:rsidP="00F659FC">
      <w:r w:rsidRPr="00F659FC">
        <w:rPr>
          <w:b/>
          <w:bCs/>
        </w:rPr>
        <w:t>22.11 Messaging Architecture</w:t>
      </w:r>
    </w:p>
    <w:p w14:paraId="3833474D" w14:textId="77777777" w:rsidR="00F659FC" w:rsidRPr="00F659FC" w:rsidRDefault="00F659FC" w:rsidP="00F659FC">
      <w:r w:rsidRPr="00F659FC">
        <w:t>The platform supports:</w:t>
      </w:r>
    </w:p>
    <w:p w14:paraId="22432AD8" w14:textId="77777777" w:rsidR="00F659FC" w:rsidRPr="00F659FC" w:rsidRDefault="00F659FC" w:rsidP="00F659FC">
      <w:pPr>
        <w:numPr>
          <w:ilvl w:val="0"/>
          <w:numId w:val="373"/>
        </w:numPr>
      </w:pPr>
      <w:r w:rsidRPr="00F659FC">
        <w:t>Event Streaming</w:t>
      </w:r>
    </w:p>
    <w:p w14:paraId="05CF5A18" w14:textId="77777777" w:rsidR="00F659FC" w:rsidRPr="00F659FC" w:rsidRDefault="00F659FC" w:rsidP="00F659FC">
      <w:pPr>
        <w:numPr>
          <w:ilvl w:val="0"/>
          <w:numId w:val="373"/>
        </w:numPr>
      </w:pPr>
      <w:r w:rsidRPr="00F659FC">
        <w:t>Publish/Subscribe</w:t>
      </w:r>
    </w:p>
    <w:p w14:paraId="7EBFF1FA" w14:textId="77777777" w:rsidR="00F659FC" w:rsidRPr="00F659FC" w:rsidRDefault="00F659FC" w:rsidP="00F659FC">
      <w:pPr>
        <w:numPr>
          <w:ilvl w:val="0"/>
          <w:numId w:val="373"/>
        </w:numPr>
      </w:pPr>
      <w:r w:rsidRPr="00F659FC">
        <w:t>Command Messaging</w:t>
      </w:r>
    </w:p>
    <w:p w14:paraId="24B30AEB" w14:textId="77777777" w:rsidR="00F659FC" w:rsidRPr="00F659FC" w:rsidRDefault="00F659FC" w:rsidP="00F659FC">
      <w:pPr>
        <w:numPr>
          <w:ilvl w:val="0"/>
          <w:numId w:val="373"/>
        </w:numPr>
      </w:pPr>
      <w:r w:rsidRPr="00F659FC">
        <w:t>Queue-Based Processing</w:t>
      </w:r>
    </w:p>
    <w:p w14:paraId="03B6A008" w14:textId="77777777" w:rsidR="00F659FC" w:rsidRPr="00F659FC" w:rsidRDefault="00F659FC" w:rsidP="00F659FC">
      <w:pPr>
        <w:numPr>
          <w:ilvl w:val="0"/>
          <w:numId w:val="373"/>
        </w:numPr>
      </w:pPr>
      <w:r w:rsidRPr="00F659FC">
        <w:t>Dead Letter Queues</w:t>
      </w:r>
    </w:p>
    <w:p w14:paraId="10261166" w14:textId="77777777" w:rsidR="00F659FC" w:rsidRPr="00F659FC" w:rsidRDefault="00F659FC" w:rsidP="00F659FC">
      <w:pPr>
        <w:numPr>
          <w:ilvl w:val="0"/>
          <w:numId w:val="373"/>
        </w:numPr>
      </w:pPr>
      <w:r w:rsidRPr="00F659FC">
        <w:t>Retry Policies</w:t>
      </w:r>
    </w:p>
    <w:p w14:paraId="1F763C44" w14:textId="77777777" w:rsidR="00F659FC" w:rsidRPr="00F659FC" w:rsidRDefault="00F659FC" w:rsidP="00F659FC">
      <w:r w:rsidRPr="00F659FC">
        <w:t> </w:t>
      </w:r>
    </w:p>
    <w:p w14:paraId="15F2B7C0" w14:textId="77777777" w:rsidR="00F659FC" w:rsidRPr="00F659FC" w:rsidRDefault="00F659FC" w:rsidP="00F659FC">
      <w:r w:rsidRPr="00F659FC">
        <w:t>Illustrative flow:</w:t>
      </w:r>
    </w:p>
    <w:p w14:paraId="1B7FF953" w14:textId="77777777" w:rsidR="00F659FC" w:rsidRPr="00F659FC" w:rsidRDefault="00F659FC" w:rsidP="00F659FC">
      <w:r w:rsidRPr="00F659FC">
        <w:t>Business Event</w:t>
      </w:r>
    </w:p>
    <w:p w14:paraId="178C9DF3" w14:textId="77777777" w:rsidR="00F659FC" w:rsidRPr="00F659FC" w:rsidRDefault="00F659FC" w:rsidP="00F659FC">
      <w:r w:rsidRPr="00F659FC">
        <w:t> </w:t>
      </w:r>
    </w:p>
    <w:p w14:paraId="089440FB" w14:textId="77777777" w:rsidR="00F659FC" w:rsidRPr="00F659FC" w:rsidRDefault="00F659FC" w:rsidP="00F659FC">
      <w:r w:rsidRPr="00F659FC">
        <w:t>↓</w:t>
      </w:r>
    </w:p>
    <w:p w14:paraId="3A8D9E86" w14:textId="77777777" w:rsidR="00F659FC" w:rsidRPr="00F659FC" w:rsidRDefault="00F659FC" w:rsidP="00F659FC">
      <w:r w:rsidRPr="00F659FC">
        <w:t>Event Bus</w:t>
      </w:r>
    </w:p>
    <w:p w14:paraId="66073D24" w14:textId="77777777" w:rsidR="00F659FC" w:rsidRPr="00F659FC" w:rsidRDefault="00F659FC" w:rsidP="00F659FC">
      <w:r w:rsidRPr="00F659FC">
        <w:t> </w:t>
      </w:r>
    </w:p>
    <w:p w14:paraId="3EC16C57" w14:textId="77777777" w:rsidR="00F659FC" w:rsidRPr="00F659FC" w:rsidRDefault="00F659FC" w:rsidP="00F659FC">
      <w:r w:rsidRPr="00F659FC">
        <w:t>↓</w:t>
      </w:r>
    </w:p>
    <w:p w14:paraId="1D660C6A" w14:textId="77777777" w:rsidR="00F659FC" w:rsidRPr="00F659FC" w:rsidRDefault="00F659FC" w:rsidP="00F659FC">
      <w:r w:rsidRPr="00F659FC">
        <w:t>Subscribers</w:t>
      </w:r>
    </w:p>
    <w:p w14:paraId="6EF70AEF" w14:textId="77777777" w:rsidR="00F659FC" w:rsidRPr="00F659FC" w:rsidRDefault="00F659FC" w:rsidP="00F659FC">
      <w:r w:rsidRPr="00F659FC">
        <w:t> </w:t>
      </w:r>
    </w:p>
    <w:p w14:paraId="166B5728" w14:textId="77777777" w:rsidR="00F659FC" w:rsidRPr="00F659FC" w:rsidRDefault="00F659FC" w:rsidP="00F659FC">
      <w:r w:rsidRPr="00F659FC">
        <w:t>↓</w:t>
      </w:r>
    </w:p>
    <w:p w14:paraId="2EFB5566" w14:textId="77777777" w:rsidR="00F659FC" w:rsidRPr="00F659FC" w:rsidRDefault="00F659FC" w:rsidP="00F659FC">
      <w:r w:rsidRPr="00F659FC">
        <w:t>Processing</w:t>
      </w:r>
    </w:p>
    <w:p w14:paraId="7B0808E9" w14:textId="77777777" w:rsidR="00F659FC" w:rsidRPr="00F659FC" w:rsidRDefault="00F659FC" w:rsidP="00F659FC">
      <w:r w:rsidRPr="00F659FC">
        <w:t> </w:t>
      </w:r>
    </w:p>
    <w:p w14:paraId="7E4AD132" w14:textId="77777777" w:rsidR="00F659FC" w:rsidRPr="00F659FC" w:rsidRDefault="00F659FC" w:rsidP="00F659FC">
      <w:r w:rsidRPr="00F659FC">
        <w:t>Messaging improves resilience and reduces service coupling.</w:t>
      </w:r>
    </w:p>
    <w:p w14:paraId="1748636D" w14:textId="77777777" w:rsidR="00F659FC" w:rsidRPr="00F659FC" w:rsidRDefault="00F659FC" w:rsidP="00F659FC">
      <w:r w:rsidRPr="00F659FC">
        <w:t> </w:t>
      </w:r>
    </w:p>
    <w:p w14:paraId="4F1B149A" w14:textId="77777777" w:rsidR="00F659FC" w:rsidRPr="00F659FC" w:rsidRDefault="00F659FC" w:rsidP="00F659FC">
      <w:r w:rsidRPr="00F659FC">
        <w:rPr>
          <w:b/>
          <w:bCs/>
        </w:rPr>
        <w:t>22.12 Resilience Patterns</w:t>
      </w:r>
    </w:p>
    <w:p w14:paraId="5CF24723" w14:textId="77777777" w:rsidR="00F659FC" w:rsidRPr="00F659FC" w:rsidRDefault="00F659FC" w:rsidP="00F659FC">
      <w:r w:rsidRPr="00F659FC">
        <w:t>The platform should implement enterprise resilience patterns.</w:t>
      </w:r>
    </w:p>
    <w:p w14:paraId="559FF8D5" w14:textId="77777777" w:rsidR="00F659FC" w:rsidRPr="00F659FC" w:rsidRDefault="00F659FC" w:rsidP="00F659FC">
      <w:r w:rsidRPr="00F659FC">
        <w:t>Examples:</w:t>
      </w:r>
    </w:p>
    <w:p w14:paraId="7519EB87" w14:textId="77777777" w:rsidR="00F659FC" w:rsidRPr="00F659FC" w:rsidRDefault="00F659FC" w:rsidP="00F659FC">
      <w:pPr>
        <w:numPr>
          <w:ilvl w:val="0"/>
          <w:numId w:val="374"/>
        </w:numPr>
      </w:pPr>
      <w:r w:rsidRPr="00F659FC">
        <w:t>Circuit Breakers</w:t>
      </w:r>
    </w:p>
    <w:p w14:paraId="7E6D8650" w14:textId="77777777" w:rsidR="00F659FC" w:rsidRPr="00F659FC" w:rsidRDefault="00F659FC" w:rsidP="00F659FC">
      <w:pPr>
        <w:numPr>
          <w:ilvl w:val="0"/>
          <w:numId w:val="374"/>
        </w:numPr>
      </w:pPr>
      <w:r w:rsidRPr="00F659FC">
        <w:t>Retry with Exponential Backoff</w:t>
      </w:r>
    </w:p>
    <w:p w14:paraId="4AC69709" w14:textId="77777777" w:rsidR="00F659FC" w:rsidRPr="00F659FC" w:rsidRDefault="00F659FC" w:rsidP="00F659FC">
      <w:pPr>
        <w:numPr>
          <w:ilvl w:val="0"/>
          <w:numId w:val="374"/>
        </w:numPr>
      </w:pPr>
      <w:r w:rsidRPr="00F659FC">
        <w:t>Bulkheads</w:t>
      </w:r>
    </w:p>
    <w:p w14:paraId="3F9D045E" w14:textId="77777777" w:rsidR="00F659FC" w:rsidRPr="00F659FC" w:rsidRDefault="00F659FC" w:rsidP="00F659FC">
      <w:pPr>
        <w:numPr>
          <w:ilvl w:val="0"/>
          <w:numId w:val="374"/>
        </w:numPr>
      </w:pPr>
      <w:r w:rsidRPr="00F659FC">
        <w:t>Idempotent Processing</w:t>
      </w:r>
    </w:p>
    <w:p w14:paraId="05BD6AA9" w14:textId="77777777" w:rsidR="00F659FC" w:rsidRPr="00F659FC" w:rsidRDefault="00F659FC" w:rsidP="00F659FC">
      <w:pPr>
        <w:numPr>
          <w:ilvl w:val="0"/>
          <w:numId w:val="374"/>
        </w:numPr>
      </w:pPr>
      <w:r w:rsidRPr="00F659FC">
        <w:t>Timeouts</w:t>
      </w:r>
    </w:p>
    <w:p w14:paraId="4EB18712" w14:textId="77777777" w:rsidR="00F659FC" w:rsidRPr="00F659FC" w:rsidRDefault="00F659FC" w:rsidP="00F659FC">
      <w:pPr>
        <w:numPr>
          <w:ilvl w:val="0"/>
          <w:numId w:val="374"/>
        </w:numPr>
      </w:pPr>
      <w:r w:rsidRPr="00F659FC">
        <w:t>Dead Letter Queues</w:t>
      </w:r>
    </w:p>
    <w:p w14:paraId="0B97A7CA" w14:textId="77777777" w:rsidR="00F659FC" w:rsidRPr="00F659FC" w:rsidRDefault="00F659FC" w:rsidP="00F659FC">
      <w:pPr>
        <w:numPr>
          <w:ilvl w:val="0"/>
          <w:numId w:val="374"/>
        </w:numPr>
      </w:pPr>
      <w:r w:rsidRPr="00F659FC">
        <w:t>Health Probes</w:t>
      </w:r>
    </w:p>
    <w:p w14:paraId="540CB996" w14:textId="77777777" w:rsidR="00F659FC" w:rsidRPr="00F659FC" w:rsidRDefault="00F659FC" w:rsidP="00F659FC">
      <w:pPr>
        <w:numPr>
          <w:ilvl w:val="0"/>
          <w:numId w:val="374"/>
        </w:numPr>
      </w:pPr>
      <w:r w:rsidRPr="00F659FC">
        <w:t>Graceful Degradation</w:t>
      </w:r>
    </w:p>
    <w:p w14:paraId="07389B18" w14:textId="77777777" w:rsidR="00F659FC" w:rsidRPr="00F659FC" w:rsidRDefault="00F659FC" w:rsidP="00F659FC">
      <w:r w:rsidRPr="00F659FC">
        <w:t>These patterns reduce cascading failures.</w:t>
      </w:r>
    </w:p>
    <w:p w14:paraId="21A294E7" w14:textId="77777777" w:rsidR="00F659FC" w:rsidRPr="00F659FC" w:rsidRDefault="00F659FC" w:rsidP="00F659FC">
      <w:r w:rsidRPr="00F659FC">
        <w:t> </w:t>
      </w:r>
    </w:p>
    <w:p w14:paraId="753729B2" w14:textId="77777777" w:rsidR="00F659FC" w:rsidRPr="00F659FC" w:rsidRDefault="00F659FC" w:rsidP="00F659FC">
      <w:r w:rsidRPr="00F659FC">
        <w:rPr>
          <w:b/>
          <w:bCs/>
        </w:rPr>
        <w:t>22.13 Observability</w:t>
      </w:r>
    </w:p>
    <w:p w14:paraId="60479250" w14:textId="77777777" w:rsidR="00F659FC" w:rsidRPr="00F659FC" w:rsidRDefault="00F659FC" w:rsidP="00F659FC">
      <w:r w:rsidRPr="00F659FC">
        <w:t>Observability includes:</w:t>
      </w:r>
    </w:p>
    <w:p w14:paraId="34C5029F" w14:textId="77777777" w:rsidR="00F659FC" w:rsidRPr="00F659FC" w:rsidRDefault="00F659FC" w:rsidP="00F659FC">
      <w:pPr>
        <w:numPr>
          <w:ilvl w:val="0"/>
          <w:numId w:val="375"/>
        </w:numPr>
      </w:pPr>
      <w:r w:rsidRPr="00F659FC">
        <w:t>Centralized Logging</w:t>
      </w:r>
    </w:p>
    <w:p w14:paraId="05025566" w14:textId="77777777" w:rsidR="00F659FC" w:rsidRPr="00F659FC" w:rsidRDefault="00F659FC" w:rsidP="00F659FC">
      <w:pPr>
        <w:numPr>
          <w:ilvl w:val="0"/>
          <w:numId w:val="375"/>
        </w:numPr>
      </w:pPr>
      <w:r w:rsidRPr="00F659FC">
        <w:t>Distributed Tracing</w:t>
      </w:r>
    </w:p>
    <w:p w14:paraId="4592D00B" w14:textId="77777777" w:rsidR="00F659FC" w:rsidRPr="00F659FC" w:rsidRDefault="00F659FC" w:rsidP="00F659FC">
      <w:pPr>
        <w:numPr>
          <w:ilvl w:val="0"/>
          <w:numId w:val="375"/>
        </w:numPr>
      </w:pPr>
      <w:r w:rsidRPr="00F659FC">
        <w:t>Metrics Collection</w:t>
      </w:r>
    </w:p>
    <w:p w14:paraId="2C44135C" w14:textId="77777777" w:rsidR="00F659FC" w:rsidRPr="00F659FC" w:rsidRDefault="00F659FC" w:rsidP="00F659FC">
      <w:pPr>
        <w:numPr>
          <w:ilvl w:val="0"/>
          <w:numId w:val="375"/>
        </w:numPr>
      </w:pPr>
      <w:r w:rsidRPr="00F659FC">
        <w:t>Health Endpoints</w:t>
      </w:r>
    </w:p>
    <w:p w14:paraId="4AA77056" w14:textId="77777777" w:rsidR="00F659FC" w:rsidRPr="00F659FC" w:rsidRDefault="00F659FC" w:rsidP="00F659FC">
      <w:pPr>
        <w:numPr>
          <w:ilvl w:val="0"/>
          <w:numId w:val="375"/>
        </w:numPr>
      </w:pPr>
      <w:r w:rsidRPr="00F659FC">
        <w:t>Correlation IDs</w:t>
      </w:r>
    </w:p>
    <w:p w14:paraId="148D6AC3" w14:textId="77777777" w:rsidR="00F659FC" w:rsidRPr="00F659FC" w:rsidRDefault="00F659FC" w:rsidP="00F659FC">
      <w:pPr>
        <w:numPr>
          <w:ilvl w:val="0"/>
          <w:numId w:val="375"/>
        </w:numPr>
      </w:pPr>
      <w:r w:rsidRPr="00F659FC">
        <w:t>Audit Logging</w:t>
      </w:r>
    </w:p>
    <w:p w14:paraId="10457450" w14:textId="77777777" w:rsidR="00F659FC" w:rsidRPr="00F659FC" w:rsidRDefault="00F659FC" w:rsidP="00F659FC">
      <w:pPr>
        <w:numPr>
          <w:ilvl w:val="0"/>
          <w:numId w:val="375"/>
        </w:numPr>
      </w:pPr>
      <w:r w:rsidRPr="00F659FC">
        <w:t>Business Metrics</w:t>
      </w:r>
    </w:p>
    <w:p w14:paraId="538BE0C0" w14:textId="77777777" w:rsidR="00F659FC" w:rsidRPr="00F659FC" w:rsidRDefault="00F659FC" w:rsidP="00F659FC">
      <w:r w:rsidRPr="00F659FC">
        <w:t>Operations teams should trace a transaction from shipment creation through customs release.</w:t>
      </w:r>
    </w:p>
    <w:p w14:paraId="383A0EBA" w14:textId="77777777" w:rsidR="00F659FC" w:rsidRPr="00F659FC" w:rsidRDefault="00F659FC" w:rsidP="00F659FC">
      <w:r w:rsidRPr="00F659FC">
        <w:t> </w:t>
      </w:r>
    </w:p>
    <w:p w14:paraId="2653BB68" w14:textId="77777777" w:rsidR="00F659FC" w:rsidRPr="00F659FC" w:rsidRDefault="00F659FC" w:rsidP="00F659FC">
      <w:r w:rsidRPr="00F659FC">
        <w:rPr>
          <w:b/>
          <w:bCs/>
        </w:rPr>
        <w:t>22.14 DevSecOps</w:t>
      </w:r>
    </w:p>
    <w:p w14:paraId="75494358" w14:textId="77777777" w:rsidR="00F659FC" w:rsidRPr="00F659FC" w:rsidRDefault="00F659FC" w:rsidP="00F659FC">
      <w:r w:rsidRPr="00F659FC">
        <w:t>Development pipelines support:</w:t>
      </w:r>
    </w:p>
    <w:p w14:paraId="16A97A83" w14:textId="77777777" w:rsidR="00F659FC" w:rsidRPr="00F659FC" w:rsidRDefault="00F659FC" w:rsidP="00F659FC">
      <w:pPr>
        <w:numPr>
          <w:ilvl w:val="0"/>
          <w:numId w:val="376"/>
        </w:numPr>
      </w:pPr>
      <w:r w:rsidRPr="00F659FC">
        <w:t>Source Control</w:t>
      </w:r>
    </w:p>
    <w:p w14:paraId="7ECDAAA9" w14:textId="77777777" w:rsidR="00F659FC" w:rsidRPr="00F659FC" w:rsidRDefault="00F659FC" w:rsidP="00F659FC">
      <w:pPr>
        <w:numPr>
          <w:ilvl w:val="0"/>
          <w:numId w:val="376"/>
        </w:numPr>
      </w:pPr>
      <w:r w:rsidRPr="00F659FC">
        <w:t>Automated Builds</w:t>
      </w:r>
    </w:p>
    <w:p w14:paraId="331902A4" w14:textId="77777777" w:rsidR="00F659FC" w:rsidRPr="00F659FC" w:rsidRDefault="00F659FC" w:rsidP="00F659FC">
      <w:pPr>
        <w:numPr>
          <w:ilvl w:val="0"/>
          <w:numId w:val="376"/>
        </w:numPr>
      </w:pPr>
      <w:r w:rsidRPr="00F659FC">
        <w:t>Static Code Analysis</w:t>
      </w:r>
    </w:p>
    <w:p w14:paraId="6187211F" w14:textId="77777777" w:rsidR="00F659FC" w:rsidRPr="00F659FC" w:rsidRDefault="00F659FC" w:rsidP="00F659FC">
      <w:pPr>
        <w:numPr>
          <w:ilvl w:val="0"/>
          <w:numId w:val="376"/>
        </w:numPr>
      </w:pPr>
      <w:r w:rsidRPr="00F659FC">
        <w:t>Dependency Scanning</w:t>
      </w:r>
    </w:p>
    <w:p w14:paraId="180E9069" w14:textId="77777777" w:rsidR="00F659FC" w:rsidRPr="00F659FC" w:rsidRDefault="00F659FC" w:rsidP="00F659FC">
      <w:pPr>
        <w:numPr>
          <w:ilvl w:val="0"/>
          <w:numId w:val="376"/>
        </w:numPr>
      </w:pPr>
      <w:r w:rsidRPr="00F659FC">
        <w:t>Unit Testing</w:t>
      </w:r>
    </w:p>
    <w:p w14:paraId="01C6C013" w14:textId="77777777" w:rsidR="00F659FC" w:rsidRPr="00F659FC" w:rsidRDefault="00F659FC" w:rsidP="00F659FC">
      <w:pPr>
        <w:numPr>
          <w:ilvl w:val="0"/>
          <w:numId w:val="376"/>
        </w:numPr>
      </w:pPr>
      <w:r w:rsidRPr="00F659FC">
        <w:t>Integration Testing</w:t>
      </w:r>
    </w:p>
    <w:p w14:paraId="40C347A8" w14:textId="77777777" w:rsidR="00F659FC" w:rsidRPr="00F659FC" w:rsidRDefault="00F659FC" w:rsidP="00F659FC">
      <w:pPr>
        <w:numPr>
          <w:ilvl w:val="0"/>
          <w:numId w:val="376"/>
        </w:numPr>
      </w:pPr>
      <w:r w:rsidRPr="00F659FC">
        <w:t>Security Testing</w:t>
      </w:r>
    </w:p>
    <w:p w14:paraId="1EA0DF10" w14:textId="77777777" w:rsidR="00F659FC" w:rsidRPr="00F659FC" w:rsidRDefault="00F659FC" w:rsidP="00F659FC">
      <w:pPr>
        <w:numPr>
          <w:ilvl w:val="0"/>
          <w:numId w:val="376"/>
        </w:numPr>
      </w:pPr>
      <w:r w:rsidRPr="00F659FC">
        <w:t>Container Scanning</w:t>
      </w:r>
    </w:p>
    <w:p w14:paraId="1C9A29ED" w14:textId="77777777" w:rsidR="00F659FC" w:rsidRPr="00F659FC" w:rsidRDefault="00F659FC" w:rsidP="00F659FC">
      <w:pPr>
        <w:numPr>
          <w:ilvl w:val="0"/>
          <w:numId w:val="376"/>
        </w:numPr>
      </w:pPr>
      <w:r w:rsidRPr="00F659FC">
        <w:t>Automated Deployment</w:t>
      </w:r>
    </w:p>
    <w:p w14:paraId="61473D04" w14:textId="77777777" w:rsidR="00F659FC" w:rsidRPr="00F659FC" w:rsidRDefault="00F659FC" w:rsidP="00F659FC">
      <w:r w:rsidRPr="00F659FC">
        <w:t>Infrastructure should be provisioned using Infrastructure as Code.</w:t>
      </w:r>
    </w:p>
    <w:p w14:paraId="04FCAD14" w14:textId="77777777" w:rsidR="00F659FC" w:rsidRPr="00F659FC" w:rsidRDefault="00F659FC" w:rsidP="00F659FC">
      <w:r w:rsidRPr="00F659FC">
        <w:t> </w:t>
      </w:r>
    </w:p>
    <w:p w14:paraId="6C889DF2" w14:textId="77777777" w:rsidR="00F659FC" w:rsidRPr="00F659FC" w:rsidRDefault="00F659FC" w:rsidP="00F659FC">
      <w:r w:rsidRPr="00F659FC">
        <w:rPr>
          <w:b/>
          <w:bCs/>
        </w:rPr>
        <w:t>22.15 Release Management</w:t>
      </w:r>
    </w:p>
    <w:p w14:paraId="50204A45" w14:textId="77777777" w:rsidR="00F659FC" w:rsidRPr="00F659FC" w:rsidRDefault="00F659FC" w:rsidP="00F659FC">
      <w:r w:rsidRPr="00F659FC">
        <w:t>Supported release strategies include:</w:t>
      </w:r>
    </w:p>
    <w:p w14:paraId="01CE0E90" w14:textId="77777777" w:rsidR="00F659FC" w:rsidRPr="00F659FC" w:rsidRDefault="00F659FC" w:rsidP="00F659FC">
      <w:pPr>
        <w:numPr>
          <w:ilvl w:val="0"/>
          <w:numId w:val="377"/>
        </w:numPr>
      </w:pPr>
      <w:r w:rsidRPr="00F659FC">
        <w:t>Blue-Green Deployment</w:t>
      </w:r>
    </w:p>
    <w:p w14:paraId="59116774" w14:textId="77777777" w:rsidR="00F659FC" w:rsidRPr="00F659FC" w:rsidRDefault="00F659FC" w:rsidP="00F659FC">
      <w:pPr>
        <w:numPr>
          <w:ilvl w:val="0"/>
          <w:numId w:val="377"/>
        </w:numPr>
      </w:pPr>
      <w:r w:rsidRPr="00F659FC">
        <w:t>Canary Releases</w:t>
      </w:r>
    </w:p>
    <w:p w14:paraId="0BBAAF61" w14:textId="77777777" w:rsidR="00F659FC" w:rsidRPr="00F659FC" w:rsidRDefault="00F659FC" w:rsidP="00F659FC">
      <w:pPr>
        <w:numPr>
          <w:ilvl w:val="0"/>
          <w:numId w:val="377"/>
        </w:numPr>
      </w:pPr>
      <w:r w:rsidRPr="00F659FC">
        <w:t>Rolling Deployment</w:t>
      </w:r>
    </w:p>
    <w:p w14:paraId="13E6C560" w14:textId="77777777" w:rsidR="00F659FC" w:rsidRPr="00F659FC" w:rsidRDefault="00F659FC" w:rsidP="00F659FC">
      <w:pPr>
        <w:numPr>
          <w:ilvl w:val="0"/>
          <w:numId w:val="377"/>
        </w:numPr>
      </w:pPr>
      <w:r w:rsidRPr="00F659FC">
        <w:t>Feature Flags</w:t>
      </w:r>
    </w:p>
    <w:p w14:paraId="172EC301" w14:textId="77777777" w:rsidR="00F659FC" w:rsidRPr="00F659FC" w:rsidRDefault="00F659FC" w:rsidP="00F659FC">
      <w:pPr>
        <w:numPr>
          <w:ilvl w:val="0"/>
          <w:numId w:val="377"/>
        </w:numPr>
      </w:pPr>
      <w:r w:rsidRPr="00F659FC">
        <w:t>Emergency Rollback</w:t>
      </w:r>
    </w:p>
    <w:p w14:paraId="77FBA9A5" w14:textId="77777777" w:rsidR="00F659FC" w:rsidRPr="00F659FC" w:rsidRDefault="00F659FC" w:rsidP="00F659FC">
      <w:r w:rsidRPr="00F659FC">
        <w:t>Business administrators can enable new capabilities independently where supported.</w:t>
      </w:r>
    </w:p>
    <w:p w14:paraId="0CA80632" w14:textId="77777777" w:rsidR="00F659FC" w:rsidRPr="00F659FC" w:rsidRDefault="00F659FC" w:rsidP="00F659FC">
      <w:r w:rsidRPr="00F659FC">
        <w:t> </w:t>
      </w:r>
    </w:p>
    <w:p w14:paraId="25026B55" w14:textId="77777777" w:rsidR="00F659FC" w:rsidRPr="00F659FC" w:rsidRDefault="00F659FC" w:rsidP="00F659FC">
      <w:r w:rsidRPr="00F659FC">
        <w:rPr>
          <w:b/>
          <w:bCs/>
        </w:rPr>
        <w:t>22.16 Backup &amp; Archival</w:t>
      </w:r>
    </w:p>
    <w:p w14:paraId="68DC5413" w14:textId="77777777" w:rsidR="00F659FC" w:rsidRPr="00F659FC" w:rsidRDefault="00F659FC" w:rsidP="00F659FC">
      <w:r w:rsidRPr="00F659FC">
        <w:t>Backup policies cover:</w:t>
      </w:r>
    </w:p>
    <w:p w14:paraId="67923F95" w14:textId="77777777" w:rsidR="00F659FC" w:rsidRPr="00F659FC" w:rsidRDefault="00F659FC" w:rsidP="00F659FC">
      <w:pPr>
        <w:numPr>
          <w:ilvl w:val="0"/>
          <w:numId w:val="378"/>
        </w:numPr>
      </w:pPr>
      <w:r w:rsidRPr="00F659FC">
        <w:t>Databases</w:t>
      </w:r>
    </w:p>
    <w:p w14:paraId="709E196F" w14:textId="77777777" w:rsidR="00F659FC" w:rsidRPr="00F659FC" w:rsidRDefault="00F659FC" w:rsidP="00F659FC">
      <w:pPr>
        <w:numPr>
          <w:ilvl w:val="0"/>
          <w:numId w:val="378"/>
        </w:numPr>
      </w:pPr>
      <w:r w:rsidRPr="00F659FC">
        <w:t>Documents</w:t>
      </w:r>
    </w:p>
    <w:p w14:paraId="7C429D26" w14:textId="77777777" w:rsidR="00F659FC" w:rsidRPr="00F659FC" w:rsidRDefault="00F659FC" w:rsidP="00F659FC">
      <w:pPr>
        <w:numPr>
          <w:ilvl w:val="0"/>
          <w:numId w:val="378"/>
        </w:numPr>
      </w:pPr>
      <w:r w:rsidRPr="00F659FC">
        <w:t>Configuration</w:t>
      </w:r>
    </w:p>
    <w:p w14:paraId="2293B551" w14:textId="77777777" w:rsidR="00F659FC" w:rsidRPr="00F659FC" w:rsidRDefault="00F659FC" w:rsidP="00F659FC">
      <w:pPr>
        <w:numPr>
          <w:ilvl w:val="0"/>
          <w:numId w:val="378"/>
        </w:numPr>
      </w:pPr>
      <w:r w:rsidRPr="00F659FC">
        <w:t>Audit Logs</w:t>
      </w:r>
    </w:p>
    <w:p w14:paraId="179F974E" w14:textId="77777777" w:rsidR="00F659FC" w:rsidRPr="00F659FC" w:rsidRDefault="00F659FC" w:rsidP="00F659FC">
      <w:pPr>
        <w:numPr>
          <w:ilvl w:val="0"/>
          <w:numId w:val="378"/>
        </w:numPr>
      </w:pPr>
      <w:r w:rsidRPr="00F659FC">
        <w:t>Master Data</w:t>
      </w:r>
    </w:p>
    <w:p w14:paraId="607C4B9F" w14:textId="77777777" w:rsidR="00F659FC" w:rsidRPr="00F659FC" w:rsidRDefault="00F659FC" w:rsidP="00F659FC">
      <w:pPr>
        <w:numPr>
          <w:ilvl w:val="0"/>
          <w:numId w:val="378"/>
        </w:numPr>
      </w:pPr>
      <w:r w:rsidRPr="00F659FC">
        <w:t>Encryption Keys (or external key references)</w:t>
      </w:r>
    </w:p>
    <w:p w14:paraId="1B6E0D1F" w14:textId="77777777" w:rsidR="00F659FC" w:rsidRPr="00F659FC" w:rsidRDefault="00F659FC" w:rsidP="00F659FC">
      <w:r w:rsidRPr="00F659FC">
        <w:t>Archival policies align with jurisdictional retention requirements.</w:t>
      </w:r>
    </w:p>
    <w:p w14:paraId="67FA297D" w14:textId="77777777" w:rsidR="00F659FC" w:rsidRPr="00F659FC" w:rsidRDefault="00F659FC" w:rsidP="00F659FC">
      <w:r w:rsidRPr="00F659FC">
        <w:t> </w:t>
      </w:r>
    </w:p>
    <w:p w14:paraId="03168857" w14:textId="77777777" w:rsidR="00F659FC" w:rsidRPr="00F659FC" w:rsidRDefault="00F659FC" w:rsidP="00F659FC">
      <w:r w:rsidRPr="00F659FC">
        <w:rPr>
          <w:b/>
          <w:bCs/>
        </w:rPr>
        <w:t>22.17 Performance Requirements</w:t>
      </w:r>
    </w:p>
    <w:p w14:paraId="1279229D" w14:textId="77777777" w:rsidR="00F659FC" w:rsidRPr="00F659FC" w:rsidRDefault="00F659FC" w:rsidP="00F659FC">
      <w:r w:rsidRPr="00F659FC">
        <w:t>Illustrative enterprise targets: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42"/>
        <w:gridCol w:w="6864"/>
      </w:tblGrid>
      <w:tr w:rsidR="00F659FC" w:rsidRPr="00F659FC" w14:paraId="7A6E7E9D"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18C92" w14:textId="77777777" w:rsidR="00F659FC" w:rsidRPr="00F659FC" w:rsidRDefault="00F659FC" w:rsidP="00F659FC">
            <w:r w:rsidRPr="00F659FC">
              <w:rPr>
                <w:b/>
                <w:bCs/>
              </w:rPr>
              <w:t>Area</w:t>
            </w:r>
          </w:p>
        </w:tc>
        <w:tc>
          <w:tcPr>
            <w:tcW w:w="9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A9BFA" w14:textId="77777777" w:rsidR="00F659FC" w:rsidRPr="00F659FC" w:rsidRDefault="00F659FC" w:rsidP="00F659FC">
            <w:r w:rsidRPr="00F659FC">
              <w:rPr>
                <w:b/>
                <w:bCs/>
              </w:rPr>
              <w:t>Requirement</w:t>
            </w:r>
          </w:p>
        </w:tc>
      </w:tr>
      <w:tr w:rsidR="00F659FC" w:rsidRPr="00F659FC" w14:paraId="7CEA186C"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C4119" w14:textId="77777777" w:rsidR="00F659FC" w:rsidRPr="00F659FC" w:rsidRDefault="00F659FC" w:rsidP="00F659FC">
            <w:r w:rsidRPr="00F659FC">
              <w:t>Interactive APIs</w:t>
            </w:r>
          </w:p>
        </w:tc>
        <w:tc>
          <w:tcPr>
            <w:tcW w:w="9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5A43DC" w14:textId="77777777" w:rsidR="00F659FC" w:rsidRPr="00F659FC" w:rsidRDefault="00F659FC" w:rsidP="00F659FC">
            <w:r w:rsidRPr="00F659FC">
              <w:t>Target sub-second responses for typical requests under normal operating conditions</w:t>
            </w:r>
          </w:p>
        </w:tc>
      </w:tr>
      <w:tr w:rsidR="00F659FC" w:rsidRPr="00F659FC" w14:paraId="24551335" w14:textId="77777777">
        <w:tc>
          <w:tcPr>
            <w:tcW w:w="2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7EEB5" w14:textId="77777777" w:rsidR="00F659FC" w:rsidRPr="00F659FC" w:rsidRDefault="00F659FC" w:rsidP="00F659FC">
            <w:r w:rsidRPr="00F659FC">
              <w:t>Customs Submission</w:t>
            </w:r>
          </w:p>
        </w:tc>
        <w:tc>
          <w:tcPr>
            <w:tcW w:w="96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D58D1" w14:textId="77777777" w:rsidR="00F659FC" w:rsidRPr="00F659FC" w:rsidRDefault="00F659FC" w:rsidP="00F659FC">
            <w:r w:rsidRPr="00F659FC">
              <w:t>Asynchronous processing with acknowledgement tracking</w:t>
            </w:r>
          </w:p>
        </w:tc>
      </w:tr>
      <w:tr w:rsidR="00F659FC" w:rsidRPr="00F659FC" w14:paraId="6172D19D"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EA474" w14:textId="77777777" w:rsidR="00F659FC" w:rsidRPr="00F659FC" w:rsidRDefault="00F659FC" w:rsidP="00F659FC">
            <w:r w:rsidRPr="00F659FC">
              <w:t>Search</w:t>
            </w:r>
          </w:p>
        </w:tc>
        <w:tc>
          <w:tcPr>
            <w:tcW w:w="9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87EBEE" w14:textId="77777777" w:rsidR="00F659FC" w:rsidRPr="00F659FC" w:rsidRDefault="00F659FC" w:rsidP="00F659FC">
            <w:r w:rsidRPr="00F659FC">
              <w:t>Responsive results for common operational queries</w:t>
            </w:r>
          </w:p>
        </w:tc>
      </w:tr>
      <w:tr w:rsidR="00F659FC" w:rsidRPr="00F659FC" w14:paraId="691CE440"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0712B" w14:textId="77777777" w:rsidR="00F659FC" w:rsidRPr="00F659FC" w:rsidRDefault="00F659FC" w:rsidP="00F659FC">
            <w:r w:rsidRPr="00F659FC">
              <w:t>Dashboard Refresh</w:t>
            </w:r>
          </w:p>
        </w:tc>
        <w:tc>
          <w:tcPr>
            <w:tcW w:w="9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23F23" w14:textId="77777777" w:rsidR="00F659FC" w:rsidRPr="00F659FC" w:rsidRDefault="00F659FC" w:rsidP="00F659FC">
            <w:r w:rsidRPr="00F659FC">
              <w:t>Near real-time where supported</w:t>
            </w:r>
          </w:p>
        </w:tc>
      </w:tr>
      <w:tr w:rsidR="00F659FC" w:rsidRPr="00F659FC" w14:paraId="0499A651" w14:textId="77777777">
        <w:tc>
          <w:tcPr>
            <w:tcW w:w="2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D507B" w14:textId="77777777" w:rsidR="00F659FC" w:rsidRPr="00F659FC" w:rsidRDefault="00F659FC" w:rsidP="00F659FC">
            <w:r w:rsidRPr="00F659FC">
              <w:t>Notifications</w:t>
            </w:r>
          </w:p>
        </w:tc>
        <w:tc>
          <w:tcPr>
            <w:tcW w:w="9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5415F" w14:textId="77777777" w:rsidR="00F659FC" w:rsidRPr="00F659FC" w:rsidRDefault="00F659FC" w:rsidP="00F659FC">
            <w:r w:rsidRPr="00F659FC">
              <w:t>Low-latency delivery through supported channels</w:t>
            </w:r>
          </w:p>
        </w:tc>
      </w:tr>
    </w:tbl>
    <w:p w14:paraId="158E2BDF" w14:textId="77777777" w:rsidR="00F659FC" w:rsidRPr="00F659FC" w:rsidRDefault="00F659FC" w:rsidP="00F659FC">
      <w:r w:rsidRPr="00F659FC">
        <w:t>Exact service-level objectives (SLOs) should be finalized during solution architecture based on deployment size, regulatory expectations, and infrastructure.</w:t>
      </w:r>
    </w:p>
    <w:p w14:paraId="0A35D791" w14:textId="77777777" w:rsidR="00F659FC" w:rsidRPr="00F659FC" w:rsidRDefault="00F659FC" w:rsidP="00F659FC">
      <w:r w:rsidRPr="00F659FC">
        <w:t> </w:t>
      </w:r>
    </w:p>
    <w:p w14:paraId="4E9B8913" w14:textId="77777777" w:rsidR="00F659FC" w:rsidRPr="00F659FC" w:rsidRDefault="00F659FC" w:rsidP="00F659FC">
      <w:r w:rsidRPr="00F659FC">
        <w:rPr>
          <w:b/>
          <w:bCs/>
        </w:rPr>
        <w:t>22.18 Availability Requirements</w:t>
      </w:r>
    </w:p>
    <w:p w14:paraId="3FE68EF8" w14:textId="77777777" w:rsidR="00F659FC" w:rsidRPr="00F659FC" w:rsidRDefault="00F659FC" w:rsidP="00F659FC">
      <w:r w:rsidRPr="00F659FC">
        <w:t>Illustrative operational objectives: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4"/>
        <w:gridCol w:w="5491"/>
      </w:tblGrid>
      <w:tr w:rsidR="00F659FC" w:rsidRPr="00F659FC" w14:paraId="3B3D212B" w14:textId="77777777">
        <w:tc>
          <w:tcPr>
            <w:tcW w:w="2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79D9C" w14:textId="77777777" w:rsidR="00F659FC" w:rsidRPr="00F659FC" w:rsidRDefault="00F659FC" w:rsidP="00F659FC">
            <w:r w:rsidRPr="00F659FC">
              <w:rPr>
                <w:b/>
                <w:bCs/>
              </w:rPr>
              <w:t>Service</w:t>
            </w:r>
          </w:p>
        </w:tc>
        <w:tc>
          <w:tcPr>
            <w:tcW w:w="5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61129" w14:textId="77777777" w:rsidR="00F659FC" w:rsidRPr="00F659FC" w:rsidRDefault="00F659FC" w:rsidP="00F659FC">
            <w:r w:rsidRPr="00F659FC">
              <w:rPr>
                <w:b/>
                <w:bCs/>
              </w:rPr>
              <w:t>Availability Objective</w:t>
            </w:r>
          </w:p>
        </w:tc>
      </w:tr>
      <w:tr w:rsidR="00F659FC" w:rsidRPr="00F659FC" w14:paraId="5375C9AE" w14:textId="77777777">
        <w:tc>
          <w:tcPr>
            <w:tcW w:w="2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2E4F34" w14:textId="77777777" w:rsidR="00F659FC" w:rsidRPr="00F659FC" w:rsidRDefault="00F659FC" w:rsidP="00F659FC">
            <w:r w:rsidRPr="00F659FC">
              <w:t>Business Services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15CE7" w14:textId="77777777" w:rsidR="00F659FC" w:rsidRPr="00F659FC" w:rsidRDefault="00F659FC" w:rsidP="00F659FC">
            <w:r w:rsidRPr="00F659FC">
              <w:t>High availability target defined by deployment</w:t>
            </w:r>
          </w:p>
        </w:tc>
      </w:tr>
      <w:tr w:rsidR="00F659FC" w:rsidRPr="00F659FC" w14:paraId="669337D3" w14:textId="77777777">
        <w:tc>
          <w:tcPr>
            <w:tcW w:w="2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70827" w14:textId="77777777" w:rsidR="00F659FC" w:rsidRPr="00F659FC" w:rsidRDefault="00F659FC" w:rsidP="00F659FC">
            <w:r w:rsidRPr="00F659FC">
              <w:t>API Gateway</w:t>
            </w:r>
          </w:p>
        </w:tc>
        <w:tc>
          <w:tcPr>
            <w:tcW w:w="5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0A83F" w14:textId="77777777" w:rsidR="00F659FC" w:rsidRPr="00F659FC" w:rsidRDefault="00F659FC" w:rsidP="00F659FC">
            <w:r w:rsidRPr="00F659FC">
              <w:t>High availability target defined by deployment</w:t>
            </w:r>
          </w:p>
        </w:tc>
      </w:tr>
      <w:tr w:rsidR="00F659FC" w:rsidRPr="00F659FC" w14:paraId="36F8B071" w14:textId="77777777">
        <w:tc>
          <w:tcPr>
            <w:tcW w:w="2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D189AC" w14:textId="77777777" w:rsidR="00F659FC" w:rsidRPr="00F659FC" w:rsidRDefault="00F659FC" w:rsidP="00F659FC">
            <w:r w:rsidRPr="00F659FC">
              <w:t>Workflow</w:t>
            </w:r>
          </w:p>
        </w:tc>
        <w:tc>
          <w:tcPr>
            <w:tcW w:w="5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B542A" w14:textId="77777777" w:rsidR="00F659FC" w:rsidRPr="00F659FC" w:rsidRDefault="00F659FC" w:rsidP="00F659FC">
            <w:r w:rsidRPr="00F659FC">
              <w:t>High availability target defined by deployment</w:t>
            </w:r>
          </w:p>
        </w:tc>
      </w:tr>
      <w:tr w:rsidR="00F659FC" w:rsidRPr="00F659FC" w14:paraId="7BF5C508" w14:textId="77777777">
        <w:tc>
          <w:tcPr>
            <w:tcW w:w="2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5A914" w14:textId="77777777" w:rsidR="00F659FC" w:rsidRPr="00F659FC" w:rsidRDefault="00F659FC" w:rsidP="00F659FC">
            <w:r w:rsidRPr="00F659FC">
              <w:t>Reporting</w:t>
            </w:r>
          </w:p>
        </w:tc>
        <w:tc>
          <w:tcPr>
            <w:tcW w:w="5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44FC9" w14:textId="77777777" w:rsidR="00F659FC" w:rsidRPr="00F659FC" w:rsidRDefault="00F659FC" w:rsidP="00F659FC">
            <w:r w:rsidRPr="00F659FC">
              <w:t>High availability target defined by deployment</w:t>
            </w:r>
          </w:p>
        </w:tc>
      </w:tr>
    </w:tbl>
    <w:p w14:paraId="1E94BD38" w14:textId="77777777" w:rsidR="00F659FC" w:rsidRPr="00F659FC" w:rsidRDefault="00F659FC" w:rsidP="00F659FC">
      <w:r w:rsidRPr="00F659FC">
        <w:t>Availability commitments should be documented as service-level agreements (SLAs) for each customer deployment.</w:t>
      </w:r>
    </w:p>
    <w:p w14:paraId="4B2BC3D1" w14:textId="77777777" w:rsidR="00F659FC" w:rsidRPr="00F659FC" w:rsidRDefault="00F659FC" w:rsidP="00F659FC">
      <w:r w:rsidRPr="00F659FC">
        <w:t> </w:t>
      </w:r>
    </w:p>
    <w:p w14:paraId="690404C9" w14:textId="77777777" w:rsidR="00F659FC" w:rsidRPr="00F659FC" w:rsidRDefault="00F659FC" w:rsidP="00F659FC">
      <w:r w:rsidRPr="00F659FC">
        <w:rPr>
          <w:b/>
          <w:bCs/>
        </w:rPr>
        <w:t>22.19 Business Continuity</w:t>
      </w:r>
    </w:p>
    <w:p w14:paraId="5A388762" w14:textId="77777777" w:rsidR="00F659FC" w:rsidRPr="00F659FC" w:rsidRDefault="00F659FC" w:rsidP="00F659FC">
      <w:r w:rsidRPr="00F659FC">
        <w:t>Business continuity planning includes:</w:t>
      </w:r>
    </w:p>
    <w:p w14:paraId="45AE97D0" w14:textId="77777777" w:rsidR="00F659FC" w:rsidRPr="00F659FC" w:rsidRDefault="00F659FC" w:rsidP="00F659FC">
      <w:pPr>
        <w:numPr>
          <w:ilvl w:val="0"/>
          <w:numId w:val="379"/>
        </w:numPr>
      </w:pPr>
      <w:r w:rsidRPr="00F659FC">
        <w:t>Alternate data centers or cloud regions</w:t>
      </w:r>
    </w:p>
    <w:p w14:paraId="5602DEE7" w14:textId="77777777" w:rsidR="00F659FC" w:rsidRPr="00F659FC" w:rsidRDefault="00F659FC" w:rsidP="00F659FC">
      <w:pPr>
        <w:numPr>
          <w:ilvl w:val="0"/>
          <w:numId w:val="379"/>
        </w:numPr>
      </w:pPr>
      <w:r w:rsidRPr="00F659FC">
        <w:t>Failover procedures</w:t>
      </w:r>
    </w:p>
    <w:p w14:paraId="472E23AD" w14:textId="77777777" w:rsidR="00F659FC" w:rsidRPr="00F659FC" w:rsidRDefault="00F659FC" w:rsidP="00F659FC">
      <w:pPr>
        <w:numPr>
          <w:ilvl w:val="0"/>
          <w:numId w:val="379"/>
        </w:numPr>
      </w:pPr>
      <w:r w:rsidRPr="00F659FC">
        <w:t>Communication plans</w:t>
      </w:r>
    </w:p>
    <w:p w14:paraId="501B82EE" w14:textId="77777777" w:rsidR="00F659FC" w:rsidRPr="00F659FC" w:rsidRDefault="00F659FC" w:rsidP="00F659FC">
      <w:pPr>
        <w:numPr>
          <w:ilvl w:val="0"/>
          <w:numId w:val="379"/>
        </w:numPr>
      </w:pPr>
      <w:r w:rsidRPr="00F659FC">
        <w:t>Operational runbooks</w:t>
      </w:r>
    </w:p>
    <w:p w14:paraId="4A7AD18E" w14:textId="77777777" w:rsidR="00F659FC" w:rsidRPr="00F659FC" w:rsidRDefault="00F659FC" w:rsidP="00F659FC">
      <w:pPr>
        <w:numPr>
          <w:ilvl w:val="0"/>
          <w:numId w:val="379"/>
        </w:numPr>
      </w:pPr>
      <w:r w:rsidRPr="00F659FC">
        <w:t>Periodic recovery exercises</w:t>
      </w:r>
    </w:p>
    <w:p w14:paraId="64C62068" w14:textId="77777777" w:rsidR="00F659FC" w:rsidRPr="00F659FC" w:rsidRDefault="00F659FC" w:rsidP="00F659FC">
      <w:pPr>
        <w:numPr>
          <w:ilvl w:val="0"/>
          <w:numId w:val="379"/>
        </w:numPr>
      </w:pPr>
      <w:r w:rsidRPr="00F659FC">
        <w:t>Emergency access procedures</w:t>
      </w:r>
    </w:p>
    <w:p w14:paraId="1FD61E3C" w14:textId="77777777" w:rsidR="00F659FC" w:rsidRPr="00F659FC" w:rsidRDefault="00F659FC" w:rsidP="00F659FC">
      <w:r w:rsidRPr="00F659FC">
        <w:t> </w:t>
      </w:r>
    </w:p>
    <w:p w14:paraId="74529F36" w14:textId="77777777" w:rsidR="00F659FC" w:rsidRPr="00F659FC" w:rsidRDefault="00F659FC" w:rsidP="00F659FC">
      <w:r w:rsidRPr="00F659FC">
        <w:rPr>
          <w:b/>
          <w:bCs/>
        </w:rPr>
        <w:t>22.20 Technology Standards</w:t>
      </w:r>
    </w:p>
    <w:p w14:paraId="20B2DC65" w14:textId="77777777" w:rsidR="00F659FC" w:rsidRPr="00F659FC" w:rsidRDefault="00F659FC" w:rsidP="00F659FC">
      <w:r w:rsidRPr="00F659FC">
        <w:t>The platform should support industry standards including: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0"/>
        <w:gridCol w:w="7076"/>
      </w:tblGrid>
      <w:tr w:rsidR="00F659FC" w:rsidRPr="00F659FC" w14:paraId="2CF825F6"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DD940" w14:textId="77777777" w:rsidR="00F659FC" w:rsidRPr="00F659FC" w:rsidRDefault="00F659FC" w:rsidP="00F659FC">
            <w:r w:rsidRPr="00F659FC">
              <w:rPr>
                <w:b/>
                <w:bCs/>
              </w:rPr>
              <w:t>Category</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41575" w14:textId="77777777" w:rsidR="00F659FC" w:rsidRPr="00F659FC" w:rsidRDefault="00F659FC" w:rsidP="00F659FC">
            <w:r w:rsidRPr="00F659FC">
              <w:rPr>
                <w:b/>
                <w:bCs/>
              </w:rPr>
              <w:t>Examples</w:t>
            </w:r>
          </w:p>
        </w:tc>
      </w:tr>
      <w:tr w:rsidR="00F659FC" w:rsidRPr="00F659FC" w14:paraId="3D2933E3"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51CF8" w14:textId="77777777" w:rsidR="00F659FC" w:rsidRPr="00F659FC" w:rsidRDefault="00F659FC" w:rsidP="00F659FC">
            <w:r w:rsidRPr="00F659FC">
              <w:t>APIs</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51E52" w14:textId="77777777" w:rsidR="00F659FC" w:rsidRPr="00F659FC" w:rsidRDefault="00F659FC" w:rsidP="00F659FC">
            <w:r w:rsidRPr="00F659FC">
              <w:t>REST, GraphQL, gRPC</w:t>
            </w:r>
          </w:p>
        </w:tc>
      </w:tr>
      <w:tr w:rsidR="00F659FC" w:rsidRPr="00F659FC" w14:paraId="459A5025"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B86E4B" w14:textId="77777777" w:rsidR="00F659FC" w:rsidRPr="00F659FC" w:rsidRDefault="00F659FC" w:rsidP="00F659FC">
            <w:r w:rsidRPr="00F659FC">
              <w:t>Security</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C237C" w14:textId="77777777" w:rsidR="00F659FC" w:rsidRPr="00F659FC" w:rsidRDefault="00F659FC" w:rsidP="00F659FC">
            <w:r w:rsidRPr="00F659FC">
              <w:t>OAuth 2.0, OIDC, SAML 2.0, TLS</w:t>
            </w:r>
          </w:p>
        </w:tc>
      </w:tr>
      <w:tr w:rsidR="00F659FC" w:rsidRPr="00F659FC" w14:paraId="30496D49"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17E45" w14:textId="77777777" w:rsidR="00F659FC" w:rsidRPr="00F659FC" w:rsidRDefault="00F659FC" w:rsidP="00F659FC">
            <w:r w:rsidRPr="00F659FC">
              <w:t>Messaging</w:t>
            </w:r>
          </w:p>
        </w:tc>
        <w:tc>
          <w:tcPr>
            <w:tcW w:w="7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60D4E" w14:textId="77777777" w:rsidR="00F659FC" w:rsidRPr="00F659FC" w:rsidRDefault="00F659FC" w:rsidP="00F659FC">
            <w:r w:rsidRPr="00F659FC">
              <w:t>AMQP, Kafka-compatible event streaming, JMS (where applicable)</w:t>
            </w:r>
          </w:p>
        </w:tc>
      </w:tr>
      <w:tr w:rsidR="00F659FC" w:rsidRPr="00F659FC" w14:paraId="29FC2F53"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25E6B" w14:textId="77777777" w:rsidR="00F659FC" w:rsidRPr="00F659FC" w:rsidRDefault="00F659FC" w:rsidP="00F659FC">
            <w:r w:rsidRPr="00F659FC">
              <w:t>Documents</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CDAA0" w14:textId="77777777" w:rsidR="00F659FC" w:rsidRPr="00F659FC" w:rsidRDefault="00F659FC" w:rsidP="00F659FC">
            <w:r w:rsidRPr="00F659FC">
              <w:t>PDF, XML, JSON</w:t>
            </w:r>
          </w:p>
        </w:tc>
      </w:tr>
      <w:tr w:rsidR="00F659FC" w:rsidRPr="00F659FC" w14:paraId="162AAB3F" w14:textId="77777777">
        <w:tc>
          <w:tcPr>
            <w:tcW w:w="1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05F17" w14:textId="77777777" w:rsidR="00F659FC" w:rsidRPr="00F659FC" w:rsidRDefault="00F659FC" w:rsidP="00F659FC">
            <w:r w:rsidRPr="00F659FC">
              <w:t>Data Exchange</w:t>
            </w:r>
          </w:p>
        </w:tc>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3CCA52" w14:textId="77777777" w:rsidR="00F659FC" w:rsidRPr="00F659FC" w:rsidRDefault="00F659FC" w:rsidP="00F659FC">
            <w:r w:rsidRPr="00F659FC">
              <w:t>EDI, CSV, XML, JSON</w:t>
            </w:r>
          </w:p>
        </w:tc>
      </w:tr>
      <w:tr w:rsidR="00F659FC" w:rsidRPr="00F659FC" w14:paraId="13064F6D"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8424F" w14:textId="77777777" w:rsidR="00F659FC" w:rsidRPr="00F659FC" w:rsidRDefault="00F659FC" w:rsidP="00F659FC">
            <w:r w:rsidRPr="00F659FC">
              <w:t>Containers</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14DA45" w14:textId="77777777" w:rsidR="00F659FC" w:rsidRPr="00F659FC" w:rsidRDefault="00F659FC" w:rsidP="00F659FC">
            <w:r w:rsidRPr="00F659FC">
              <w:t>OCI-compatible containers</w:t>
            </w:r>
          </w:p>
        </w:tc>
      </w:tr>
      <w:tr w:rsidR="00F659FC" w:rsidRPr="00F659FC" w14:paraId="3E48F57D" w14:textId="77777777">
        <w:tc>
          <w:tcPr>
            <w:tcW w:w="1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1D193" w14:textId="77777777" w:rsidR="00F659FC" w:rsidRPr="00F659FC" w:rsidRDefault="00F659FC" w:rsidP="00F659FC">
            <w:r w:rsidRPr="00F659FC">
              <w:t>Orchestration</w:t>
            </w:r>
          </w:p>
        </w:tc>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1F175" w14:textId="77777777" w:rsidR="00F659FC" w:rsidRPr="00F659FC" w:rsidRDefault="00F659FC" w:rsidP="00F659FC">
            <w:r w:rsidRPr="00F659FC">
              <w:t>Kubernetes-compatible platforms</w:t>
            </w:r>
          </w:p>
        </w:tc>
      </w:tr>
    </w:tbl>
    <w:p w14:paraId="0FFE8A0A" w14:textId="77777777" w:rsidR="00F659FC" w:rsidRPr="00F659FC" w:rsidRDefault="00F659FC" w:rsidP="00F659FC">
      <w:r w:rsidRPr="00F659FC">
        <w:t>Technology selections should remain implementation-neutral to avoid unnecessary vendor lock-in.</w:t>
      </w:r>
    </w:p>
    <w:p w14:paraId="33025C01" w14:textId="77777777" w:rsidR="00F659FC" w:rsidRPr="00F659FC" w:rsidRDefault="00F659FC" w:rsidP="00F659FC">
      <w:r w:rsidRPr="00F659FC">
        <w:t> </w:t>
      </w:r>
    </w:p>
    <w:p w14:paraId="7C9058F1" w14:textId="77777777" w:rsidR="00F659FC" w:rsidRPr="00F659FC" w:rsidRDefault="00F659FC" w:rsidP="00F659FC">
      <w:r w:rsidRPr="00F659FC">
        <w:rPr>
          <w:b/>
          <w:bCs/>
        </w:rPr>
        <w:t>22.21 Business Rules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7"/>
        <w:gridCol w:w="7699"/>
      </w:tblGrid>
      <w:tr w:rsidR="00F659FC" w:rsidRPr="00F659FC" w14:paraId="68CA5460" w14:textId="77777777">
        <w:tc>
          <w:tcPr>
            <w:tcW w:w="16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B119CD" w14:textId="77777777" w:rsidR="00F659FC" w:rsidRPr="00F659FC" w:rsidRDefault="00F659FC" w:rsidP="00F659FC">
            <w:r w:rsidRPr="00F659FC">
              <w:rPr>
                <w:b/>
                <w:bCs/>
              </w:rPr>
              <w:t>Rule ID</w:t>
            </w:r>
          </w:p>
        </w:tc>
        <w:tc>
          <w:tcPr>
            <w:tcW w:w="10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797E0" w14:textId="77777777" w:rsidR="00F659FC" w:rsidRPr="00F659FC" w:rsidRDefault="00F659FC" w:rsidP="00F659FC">
            <w:r w:rsidRPr="00F659FC">
              <w:rPr>
                <w:b/>
                <w:bCs/>
              </w:rPr>
              <w:t>Description</w:t>
            </w:r>
          </w:p>
        </w:tc>
      </w:tr>
      <w:tr w:rsidR="00F659FC" w:rsidRPr="00F659FC" w14:paraId="4BA7C8FF"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13C536" w14:textId="77777777" w:rsidR="00F659FC" w:rsidRPr="00F659FC" w:rsidRDefault="00F659FC" w:rsidP="00F659FC">
            <w:r w:rsidRPr="00F659FC">
              <w:t>BR-ARC-001</w:t>
            </w:r>
          </w:p>
        </w:tc>
        <w:tc>
          <w:tcPr>
            <w:tcW w:w="11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17664" w14:textId="77777777" w:rsidR="00F659FC" w:rsidRPr="00F659FC" w:rsidRDefault="00F659FC" w:rsidP="00F659FC">
            <w:r w:rsidRPr="00F659FC">
              <w:t>Services communicate only through published contracts (APIs, events, or approved messaging).</w:t>
            </w:r>
          </w:p>
        </w:tc>
      </w:tr>
      <w:tr w:rsidR="00F659FC" w:rsidRPr="00F659FC" w14:paraId="6D8570E2"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6C356" w14:textId="77777777" w:rsidR="00F659FC" w:rsidRPr="00F659FC" w:rsidRDefault="00F659FC" w:rsidP="00F659FC">
            <w:r w:rsidRPr="00F659FC">
              <w:t>BR-ARC-002</w:t>
            </w:r>
          </w:p>
        </w:tc>
        <w:tc>
          <w:tcPr>
            <w:tcW w:w="10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0BF3E" w14:textId="77777777" w:rsidR="00F659FC" w:rsidRPr="00F659FC" w:rsidRDefault="00F659FC" w:rsidP="00F659FC">
            <w:r w:rsidRPr="00F659FC">
              <w:t>Each business capability owns its operational data.</w:t>
            </w:r>
          </w:p>
        </w:tc>
      </w:tr>
      <w:tr w:rsidR="00F659FC" w:rsidRPr="00F659FC" w14:paraId="5BC84B54"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87342" w14:textId="77777777" w:rsidR="00F659FC" w:rsidRPr="00F659FC" w:rsidRDefault="00F659FC" w:rsidP="00F659FC">
            <w:r w:rsidRPr="00F659FC">
              <w:t>BR-ARC-003</w:t>
            </w:r>
          </w:p>
        </w:tc>
        <w:tc>
          <w:tcPr>
            <w:tcW w:w="10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A66D7" w14:textId="77777777" w:rsidR="00F659FC" w:rsidRPr="00F659FC" w:rsidRDefault="00F659FC" w:rsidP="00F659FC">
            <w:r w:rsidRPr="00F659FC">
              <w:t>Infrastructure changes are managed through controlled deployment processes.</w:t>
            </w:r>
          </w:p>
        </w:tc>
      </w:tr>
      <w:tr w:rsidR="00F659FC" w:rsidRPr="00F659FC" w14:paraId="78A72482"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EADDC" w14:textId="77777777" w:rsidR="00F659FC" w:rsidRPr="00F659FC" w:rsidRDefault="00F659FC" w:rsidP="00F659FC">
            <w:r w:rsidRPr="00F659FC">
              <w:t>BR-ARC-004</w:t>
            </w:r>
          </w:p>
        </w:tc>
        <w:tc>
          <w:tcPr>
            <w:tcW w:w="10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08A52" w14:textId="77777777" w:rsidR="00F659FC" w:rsidRPr="00F659FC" w:rsidRDefault="00F659FC" w:rsidP="00F659FC">
            <w:r w:rsidRPr="00F659FC">
              <w:t>Production deployments require successful automated validation and appropriate approvals.</w:t>
            </w:r>
          </w:p>
        </w:tc>
      </w:tr>
      <w:tr w:rsidR="00F659FC" w:rsidRPr="00F659FC" w14:paraId="1DC7E620"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07C53" w14:textId="77777777" w:rsidR="00F659FC" w:rsidRPr="00F659FC" w:rsidRDefault="00F659FC" w:rsidP="00F659FC">
            <w:r w:rsidRPr="00F659FC">
              <w:t>BR-ARC-005</w:t>
            </w:r>
          </w:p>
        </w:tc>
        <w:tc>
          <w:tcPr>
            <w:tcW w:w="10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E419C" w14:textId="77777777" w:rsidR="00F659FC" w:rsidRPr="00F659FC" w:rsidRDefault="00F659FC" w:rsidP="00F659FC">
            <w:r w:rsidRPr="00F659FC">
              <w:t>Platform observability is mandatory for all production services.</w:t>
            </w:r>
          </w:p>
        </w:tc>
      </w:tr>
      <w:tr w:rsidR="00F659FC" w:rsidRPr="00F659FC" w14:paraId="538CE0B3" w14:textId="77777777">
        <w:tc>
          <w:tcPr>
            <w:tcW w:w="1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D4150C" w14:textId="77777777" w:rsidR="00F659FC" w:rsidRPr="00F659FC" w:rsidRDefault="00F659FC" w:rsidP="00F659FC">
            <w:r w:rsidRPr="00F659FC">
              <w:t>BR-ARC-006</w:t>
            </w:r>
          </w:p>
        </w:tc>
        <w:tc>
          <w:tcPr>
            <w:tcW w:w="10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82269" w14:textId="77777777" w:rsidR="00F659FC" w:rsidRPr="00F659FC" w:rsidRDefault="00F659FC" w:rsidP="00F659FC">
            <w:r w:rsidRPr="00F659FC">
              <w:t>Security controls are applied consistently across all deployment models.</w:t>
            </w:r>
          </w:p>
        </w:tc>
      </w:tr>
    </w:tbl>
    <w:p w14:paraId="5E95029A" w14:textId="77777777" w:rsidR="00F659FC" w:rsidRPr="00F659FC" w:rsidRDefault="00F659FC" w:rsidP="00F659FC">
      <w:r w:rsidRPr="00F659FC">
        <w:t> </w:t>
      </w:r>
    </w:p>
    <w:p w14:paraId="1591A40A" w14:textId="77777777" w:rsidR="00F659FC" w:rsidRPr="00F659FC" w:rsidRDefault="00F659FC" w:rsidP="00F659FC">
      <w:r w:rsidRPr="00F659FC">
        <w:rPr>
          <w:b/>
          <w:bCs/>
        </w:rPr>
        <w:t>22.22 Non-Functional Requirements</w:t>
      </w:r>
    </w:p>
    <w:p w14:paraId="0F4EE229" w14:textId="77777777" w:rsidR="00F659FC" w:rsidRPr="00F659FC" w:rsidRDefault="00F659FC" w:rsidP="00F659FC">
      <w:r w:rsidRPr="00F659FC">
        <w:rPr>
          <w:b/>
          <w:bCs/>
        </w:rPr>
        <w:t>Scalability</w:t>
      </w:r>
    </w:p>
    <w:p w14:paraId="60470028" w14:textId="77777777" w:rsidR="00F659FC" w:rsidRPr="00F659FC" w:rsidRDefault="00F659FC" w:rsidP="00F659FC">
      <w:pPr>
        <w:numPr>
          <w:ilvl w:val="0"/>
          <w:numId w:val="380"/>
        </w:numPr>
      </w:pPr>
      <w:r w:rsidRPr="00F659FC">
        <w:t>Support global multi-country operations.</w:t>
      </w:r>
    </w:p>
    <w:p w14:paraId="1EDDE064" w14:textId="77777777" w:rsidR="00F659FC" w:rsidRPr="00F659FC" w:rsidRDefault="00F659FC" w:rsidP="00F659FC">
      <w:pPr>
        <w:numPr>
          <w:ilvl w:val="0"/>
          <w:numId w:val="380"/>
        </w:numPr>
      </w:pPr>
      <w:r w:rsidRPr="00F659FC">
        <w:t>Scale services independently.</w:t>
      </w:r>
    </w:p>
    <w:p w14:paraId="40F61859" w14:textId="77777777" w:rsidR="00F659FC" w:rsidRPr="00F659FC" w:rsidRDefault="00F659FC" w:rsidP="00F659FC">
      <w:pPr>
        <w:numPr>
          <w:ilvl w:val="0"/>
          <w:numId w:val="380"/>
        </w:numPr>
      </w:pPr>
      <w:r w:rsidRPr="00F659FC">
        <w:t>Support elastic infrastructure.</w:t>
      </w:r>
    </w:p>
    <w:p w14:paraId="3C10D4C4" w14:textId="77777777" w:rsidR="00F659FC" w:rsidRPr="00F659FC" w:rsidRDefault="00F659FC" w:rsidP="00F659FC">
      <w:r w:rsidRPr="00F659FC">
        <w:rPr>
          <w:b/>
          <w:bCs/>
        </w:rPr>
        <w:t>Reliability</w:t>
      </w:r>
    </w:p>
    <w:p w14:paraId="6CBF3326" w14:textId="77777777" w:rsidR="00F659FC" w:rsidRPr="00F659FC" w:rsidRDefault="00F659FC" w:rsidP="00F659FC">
      <w:pPr>
        <w:numPr>
          <w:ilvl w:val="0"/>
          <w:numId w:val="381"/>
        </w:numPr>
      </w:pPr>
      <w:r w:rsidRPr="00F659FC">
        <w:t>High availability architecture.</w:t>
      </w:r>
    </w:p>
    <w:p w14:paraId="7E1A31BC" w14:textId="77777777" w:rsidR="00F659FC" w:rsidRPr="00F659FC" w:rsidRDefault="00F659FC" w:rsidP="00F659FC">
      <w:pPr>
        <w:numPr>
          <w:ilvl w:val="0"/>
          <w:numId w:val="381"/>
        </w:numPr>
      </w:pPr>
      <w:r w:rsidRPr="00F659FC">
        <w:t>Automatic recovery mechanisms.</w:t>
      </w:r>
    </w:p>
    <w:p w14:paraId="4DF30018" w14:textId="77777777" w:rsidR="00F659FC" w:rsidRPr="00F659FC" w:rsidRDefault="00F659FC" w:rsidP="00F659FC">
      <w:pPr>
        <w:numPr>
          <w:ilvl w:val="0"/>
          <w:numId w:val="381"/>
        </w:numPr>
      </w:pPr>
      <w:r w:rsidRPr="00F659FC">
        <w:t>Durable message processing.</w:t>
      </w:r>
    </w:p>
    <w:p w14:paraId="7E5769DD" w14:textId="77777777" w:rsidR="00F659FC" w:rsidRPr="00F659FC" w:rsidRDefault="00F659FC" w:rsidP="00F659FC">
      <w:r w:rsidRPr="00F659FC">
        <w:rPr>
          <w:b/>
          <w:bCs/>
        </w:rPr>
        <w:t>Security</w:t>
      </w:r>
    </w:p>
    <w:p w14:paraId="7A85389F" w14:textId="77777777" w:rsidR="00F659FC" w:rsidRPr="00F659FC" w:rsidRDefault="00F659FC" w:rsidP="00F659FC">
      <w:pPr>
        <w:numPr>
          <w:ilvl w:val="0"/>
          <w:numId w:val="382"/>
        </w:numPr>
      </w:pPr>
      <w:r w:rsidRPr="00F659FC">
        <w:t>Zero Trust architecture.</w:t>
      </w:r>
    </w:p>
    <w:p w14:paraId="63DA16FB" w14:textId="77777777" w:rsidR="00F659FC" w:rsidRPr="00F659FC" w:rsidRDefault="00F659FC" w:rsidP="00F659FC">
      <w:pPr>
        <w:numPr>
          <w:ilvl w:val="0"/>
          <w:numId w:val="382"/>
        </w:numPr>
      </w:pPr>
      <w:r w:rsidRPr="00F659FC">
        <w:t>End-to-end encryption.</w:t>
      </w:r>
    </w:p>
    <w:p w14:paraId="40B098B0" w14:textId="77777777" w:rsidR="00F659FC" w:rsidRPr="00F659FC" w:rsidRDefault="00F659FC" w:rsidP="00F659FC">
      <w:pPr>
        <w:numPr>
          <w:ilvl w:val="0"/>
          <w:numId w:val="382"/>
        </w:numPr>
      </w:pPr>
      <w:r w:rsidRPr="00F659FC">
        <w:t>Continuous audit logging.</w:t>
      </w:r>
    </w:p>
    <w:p w14:paraId="51DE7B4B" w14:textId="77777777" w:rsidR="00F659FC" w:rsidRPr="00F659FC" w:rsidRDefault="00F659FC" w:rsidP="00F659FC">
      <w:r w:rsidRPr="00F659FC">
        <w:rPr>
          <w:b/>
          <w:bCs/>
        </w:rPr>
        <w:t>Performance</w:t>
      </w:r>
    </w:p>
    <w:p w14:paraId="5F2CC08A" w14:textId="77777777" w:rsidR="00F659FC" w:rsidRPr="00F659FC" w:rsidRDefault="00F659FC" w:rsidP="00F659FC">
      <w:pPr>
        <w:numPr>
          <w:ilvl w:val="0"/>
          <w:numId w:val="383"/>
        </w:numPr>
      </w:pPr>
      <w:r w:rsidRPr="00F659FC">
        <w:t>Responsive user experience.</w:t>
      </w:r>
    </w:p>
    <w:p w14:paraId="52E3553C" w14:textId="77777777" w:rsidR="00F659FC" w:rsidRPr="00F659FC" w:rsidRDefault="00F659FC" w:rsidP="00F659FC">
      <w:pPr>
        <w:numPr>
          <w:ilvl w:val="0"/>
          <w:numId w:val="383"/>
        </w:numPr>
      </w:pPr>
      <w:r w:rsidRPr="00F659FC">
        <w:t>Optimized large-volume processing.</w:t>
      </w:r>
    </w:p>
    <w:p w14:paraId="7649B63C" w14:textId="77777777" w:rsidR="00F659FC" w:rsidRPr="00F659FC" w:rsidRDefault="00F659FC" w:rsidP="00F659FC">
      <w:pPr>
        <w:numPr>
          <w:ilvl w:val="0"/>
          <w:numId w:val="383"/>
        </w:numPr>
      </w:pPr>
      <w:r w:rsidRPr="00F659FC">
        <w:t>Efficient search and reporting.</w:t>
      </w:r>
    </w:p>
    <w:p w14:paraId="04E11B07" w14:textId="77777777" w:rsidR="00F659FC" w:rsidRPr="00F659FC" w:rsidRDefault="00F659FC" w:rsidP="00F659FC">
      <w:r w:rsidRPr="00F659FC">
        <w:rPr>
          <w:b/>
          <w:bCs/>
        </w:rPr>
        <w:t>Maintainability</w:t>
      </w:r>
    </w:p>
    <w:p w14:paraId="4AD69F81" w14:textId="77777777" w:rsidR="00F659FC" w:rsidRPr="00F659FC" w:rsidRDefault="00F659FC" w:rsidP="00F659FC">
      <w:pPr>
        <w:numPr>
          <w:ilvl w:val="0"/>
          <w:numId w:val="384"/>
        </w:numPr>
      </w:pPr>
      <w:r w:rsidRPr="00F659FC">
        <w:t>Modular architecture.</w:t>
      </w:r>
    </w:p>
    <w:p w14:paraId="26B1E80A" w14:textId="77777777" w:rsidR="00F659FC" w:rsidRPr="00F659FC" w:rsidRDefault="00F659FC" w:rsidP="00F659FC">
      <w:pPr>
        <w:numPr>
          <w:ilvl w:val="0"/>
          <w:numId w:val="384"/>
        </w:numPr>
      </w:pPr>
      <w:r w:rsidRPr="00F659FC">
        <w:t>Independent service deployment.</w:t>
      </w:r>
    </w:p>
    <w:p w14:paraId="121F88C0" w14:textId="77777777" w:rsidR="00F659FC" w:rsidRPr="00F659FC" w:rsidRDefault="00F659FC" w:rsidP="00F659FC">
      <w:pPr>
        <w:numPr>
          <w:ilvl w:val="0"/>
          <w:numId w:val="384"/>
        </w:numPr>
      </w:pPr>
      <w:r w:rsidRPr="00F659FC">
        <w:t>Comprehensive documentation.</w:t>
      </w:r>
    </w:p>
    <w:p w14:paraId="5ECDDB4E" w14:textId="77777777" w:rsidR="00F659FC" w:rsidRPr="00F659FC" w:rsidRDefault="00F659FC" w:rsidP="00F659FC">
      <w:r w:rsidRPr="00F659FC">
        <w:rPr>
          <w:b/>
          <w:bCs/>
        </w:rPr>
        <w:t>Extensibility</w:t>
      </w:r>
    </w:p>
    <w:p w14:paraId="1A6329F6" w14:textId="77777777" w:rsidR="00F659FC" w:rsidRPr="00F659FC" w:rsidRDefault="00F659FC" w:rsidP="00F659FC">
      <w:pPr>
        <w:numPr>
          <w:ilvl w:val="0"/>
          <w:numId w:val="385"/>
        </w:numPr>
      </w:pPr>
      <w:r w:rsidRPr="00F659FC">
        <w:t>Plug-in framework for country-specific capabilities.</w:t>
      </w:r>
    </w:p>
    <w:p w14:paraId="694D880C" w14:textId="77777777" w:rsidR="00F659FC" w:rsidRPr="00F659FC" w:rsidRDefault="00F659FC" w:rsidP="00F659FC">
      <w:pPr>
        <w:numPr>
          <w:ilvl w:val="0"/>
          <w:numId w:val="385"/>
        </w:numPr>
      </w:pPr>
      <w:r w:rsidRPr="00F659FC">
        <w:t>Configurable business rules.</w:t>
      </w:r>
    </w:p>
    <w:p w14:paraId="5E6931B6" w14:textId="77777777" w:rsidR="00F659FC" w:rsidRPr="00F659FC" w:rsidRDefault="00F659FC" w:rsidP="00F659FC">
      <w:pPr>
        <w:numPr>
          <w:ilvl w:val="0"/>
          <w:numId w:val="385"/>
        </w:numPr>
      </w:pPr>
      <w:r w:rsidRPr="00F659FC">
        <w:t>API-first extensibility.</w:t>
      </w:r>
    </w:p>
    <w:p w14:paraId="04A50EE7" w14:textId="77777777" w:rsidR="00F659FC" w:rsidRPr="00F659FC" w:rsidRDefault="00F659FC" w:rsidP="00F659FC">
      <w:r w:rsidRPr="00F659FC">
        <w:rPr>
          <w:b/>
          <w:bCs/>
        </w:rPr>
        <w:t>Portability</w:t>
      </w:r>
    </w:p>
    <w:p w14:paraId="4B396A17" w14:textId="77777777" w:rsidR="00F659FC" w:rsidRPr="00F659FC" w:rsidRDefault="00F659FC" w:rsidP="00F659FC">
      <w:pPr>
        <w:numPr>
          <w:ilvl w:val="0"/>
          <w:numId w:val="386"/>
        </w:numPr>
      </w:pPr>
      <w:r w:rsidRPr="00F659FC">
        <w:t>Support multiple cloud providers.</w:t>
      </w:r>
    </w:p>
    <w:p w14:paraId="74A7DAB4" w14:textId="77777777" w:rsidR="00F659FC" w:rsidRPr="00F659FC" w:rsidRDefault="00F659FC" w:rsidP="00F659FC">
      <w:pPr>
        <w:numPr>
          <w:ilvl w:val="0"/>
          <w:numId w:val="386"/>
        </w:numPr>
      </w:pPr>
      <w:r w:rsidRPr="00F659FC">
        <w:t>Support hybrid deployments.</w:t>
      </w:r>
    </w:p>
    <w:p w14:paraId="667E303D" w14:textId="77777777" w:rsidR="00F659FC" w:rsidRPr="00F659FC" w:rsidRDefault="00F659FC" w:rsidP="00F659FC">
      <w:pPr>
        <w:numPr>
          <w:ilvl w:val="0"/>
          <w:numId w:val="386"/>
        </w:numPr>
      </w:pPr>
      <w:r w:rsidRPr="00F659FC">
        <w:t>Infrastructure automation.</w:t>
      </w:r>
    </w:p>
    <w:p w14:paraId="120D6FF3" w14:textId="77777777" w:rsidR="00F659FC" w:rsidRPr="00F659FC" w:rsidRDefault="00F659FC" w:rsidP="00F659FC">
      <w:r w:rsidRPr="00F659FC">
        <w:rPr>
          <w:b/>
          <w:bCs/>
        </w:rPr>
        <w:t>Compliance</w:t>
      </w:r>
    </w:p>
    <w:p w14:paraId="288C8450" w14:textId="77777777" w:rsidR="00F659FC" w:rsidRPr="00F659FC" w:rsidRDefault="00F659FC" w:rsidP="00F659FC">
      <w:pPr>
        <w:numPr>
          <w:ilvl w:val="0"/>
          <w:numId w:val="387"/>
        </w:numPr>
      </w:pPr>
      <w:r w:rsidRPr="00F659FC">
        <w:t>Configurable retention policies.</w:t>
      </w:r>
    </w:p>
    <w:p w14:paraId="31BCAC08" w14:textId="77777777" w:rsidR="00F659FC" w:rsidRPr="00F659FC" w:rsidRDefault="00F659FC" w:rsidP="00F659FC">
      <w:pPr>
        <w:numPr>
          <w:ilvl w:val="0"/>
          <w:numId w:val="387"/>
        </w:numPr>
      </w:pPr>
      <w:r w:rsidRPr="00F659FC">
        <w:t>Comprehensive auditability.</w:t>
      </w:r>
    </w:p>
    <w:p w14:paraId="2E2086E0" w14:textId="77777777" w:rsidR="00F659FC" w:rsidRPr="00F659FC" w:rsidRDefault="00F659FC" w:rsidP="00F659FC">
      <w:pPr>
        <w:numPr>
          <w:ilvl w:val="0"/>
          <w:numId w:val="387"/>
        </w:numPr>
      </w:pPr>
      <w:r w:rsidRPr="00F659FC">
        <w:t>Support for jurisdiction-specific regulatory obligations.</w:t>
      </w:r>
    </w:p>
    <w:p w14:paraId="30E2FC4B" w14:textId="77777777" w:rsidR="00F659FC" w:rsidRPr="00F659FC" w:rsidRDefault="00F659FC" w:rsidP="00F659FC">
      <w:r w:rsidRPr="00F659FC">
        <w:t> </w:t>
      </w:r>
    </w:p>
    <w:p w14:paraId="0EF59693" w14:textId="77777777" w:rsidR="00F659FC" w:rsidRPr="00F659FC" w:rsidRDefault="00F659FC" w:rsidP="00F659FC">
      <w:r w:rsidRPr="00F659FC">
        <w:rPr>
          <w:b/>
          <w:bCs/>
        </w:rPr>
        <w:t>22.23 Enterprise Design Enhancement – Digital Trade Platform Reference Architecture</w:t>
      </w:r>
    </w:p>
    <w:p w14:paraId="7E9E4A42" w14:textId="77777777" w:rsidR="00F659FC" w:rsidRPr="00F659FC" w:rsidRDefault="00F659FC" w:rsidP="00F659FC">
      <w:r w:rsidRPr="00F659FC">
        <w:t> </w:t>
      </w:r>
    </w:p>
    <w:p w14:paraId="1993C369" w14:textId="77777777" w:rsidR="00F659FC" w:rsidRPr="00F659FC" w:rsidRDefault="00F659FC" w:rsidP="00F659FC">
      <w:r w:rsidRPr="00F659FC">
        <w:t xml:space="preserve">Rather than viewing the solution as a customs brokerage application, it should be positioned as a </w:t>
      </w:r>
      <w:r w:rsidRPr="00F659FC">
        <w:rPr>
          <w:b/>
          <w:bCs/>
        </w:rPr>
        <w:t>Digital Trade Platform</w:t>
      </w:r>
      <w:r w:rsidRPr="00F659FC">
        <w:t xml:space="preserve"> composed of interoperable capability domains.</w:t>
      </w:r>
    </w:p>
    <w:p w14:paraId="54BC4951" w14:textId="77777777" w:rsidR="00F659FC" w:rsidRPr="00F659FC" w:rsidRDefault="00F659FC" w:rsidP="00F659FC">
      <w:r w:rsidRPr="00F659FC">
        <w:t xml:space="preserve">                Experience Layer</w:t>
      </w:r>
      <w:r w:rsidRPr="00F659FC">
        <w:br/>
        <w:t>(Customer Portal • Broker UI • Mobile • APIs)</w:t>
      </w:r>
    </w:p>
    <w:p w14:paraId="56558EC7" w14:textId="77777777" w:rsidR="00F659FC" w:rsidRPr="00F659FC" w:rsidRDefault="00F659FC" w:rsidP="00F659FC">
      <w:r w:rsidRPr="00F659FC">
        <w:t>│</w:t>
      </w:r>
    </w:p>
    <w:p w14:paraId="2B5346C7" w14:textId="77777777" w:rsidR="00F659FC" w:rsidRPr="00F659FC" w:rsidRDefault="00F659FC" w:rsidP="00F659FC">
      <w:r w:rsidRPr="00F659FC">
        <w:t>Platform Layer</w:t>
      </w:r>
      <w:r w:rsidRPr="00F659FC">
        <w:br/>
        <w:t>(Business Services • Workflow • Collaboration)</w:t>
      </w:r>
    </w:p>
    <w:p w14:paraId="34CF1C02" w14:textId="77777777" w:rsidR="00F659FC" w:rsidRPr="00F659FC" w:rsidRDefault="00F659FC" w:rsidP="00F659FC">
      <w:r w:rsidRPr="00F659FC">
        <w:t>│</w:t>
      </w:r>
    </w:p>
    <w:p w14:paraId="087238CB" w14:textId="77777777" w:rsidR="00F659FC" w:rsidRPr="00F659FC" w:rsidRDefault="00F659FC" w:rsidP="00F659FC">
      <w:r w:rsidRPr="00F659FC">
        <w:t>Shared Services Layer</w:t>
      </w:r>
      <w:r w:rsidRPr="00F659FC">
        <w:br/>
        <w:t>(Identity • Documents • Rules • Master Data)</w:t>
      </w:r>
    </w:p>
    <w:p w14:paraId="20F982D7" w14:textId="77777777" w:rsidR="00F659FC" w:rsidRPr="00F659FC" w:rsidRDefault="00F659FC" w:rsidP="00F659FC">
      <w:r w:rsidRPr="00F659FC">
        <w:t>│</w:t>
      </w:r>
    </w:p>
    <w:p w14:paraId="1F1D2356" w14:textId="77777777" w:rsidR="00F659FC" w:rsidRPr="00F659FC" w:rsidRDefault="00F659FC" w:rsidP="00F659FC">
      <w:r w:rsidRPr="00F659FC">
        <w:t>Integration Layer</w:t>
      </w:r>
      <w:r w:rsidRPr="00F659FC">
        <w:br/>
        <w:t>(APIs • Events • Adapters • EDI)</w:t>
      </w:r>
    </w:p>
    <w:p w14:paraId="3BE15AAE" w14:textId="77777777" w:rsidR="00F659FC" w:rsidRPr="00F659FC" w:rsidRDefault="00F659FC" w:rsidP="00F659FC">
      <w:r w:rsidRPr="00F659FC">
        <w:t>│</w:t>
      </w:r>
    </w:p>
    <w:p w14:paraId="4F60A724" w14:textId="77777777" w:rsidR="00F659FC" w:rsidRPr="00F659FC" w:rsidRDefault="00F659FC" w:rsidP="00F659FC">
      <w:r w:rsidRPr="00F659FC">
        <w:t>Data &amp; Intelligence Layer</w:t>
      </w:r>
      <w:r w:rsidRPr="00F659FC">
        <w:br/>
        <w:t>(Operational Data • Analytics • AI)</w:t>
      </w:r>
    </w:p>
    <w:p w14:paraId="49F8F96D" w14:textId="77777777" w:rsidR="00F659FC" w:rsidRPr="00F659FC" w:rsidRDefault="00F659FC" w:rsidP="00F659FC">
      <w:r w:rsidRPr="00F659FC">
        <w:t>│</w:t>
      </w:r>
    </w:p>
    <w:p w14:paraId="6F85B345" w14:textId="77777777" w:rsidR="00F659FC" w:rsidRPr="00F659FC" w:rsidRDefault="00F659FC" w:rsidP="00F659FC">
      <w:r w:rsidRPr="00F659FC">
        <w:t>Infrastructure Layer</w:t>
      </w:r>
      <w:r w:rsidRPr="00F659FC">
        <w:br/>
        <w:t>(Cloud • Kubernetes • Storage • Monitoring)</w:t>
      </w:r>
    </w:p>
    <w:p w14:paraId="773B54C0" w14:textId="1993FD21" w:rsidR="00F659FC" w:rsidRPr="00F659FC" w:rsidRDefault="00F659FC" w:rsidP="00F659FC">
      <w:r w:rsidRPr="00F659FC">
        <w:drawing>
          <wp:inline distT="0" distB="0" distL="0" distR="0" wp14:anchorId="480F2558" wp14:editId="1303F328">
            <wp:extent cx="5905500" cy="5505450"/>
            <wp:effectExtent l="0" t="0" r="0" b="0"/>
            <wp:docPr id="26897767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5500" cy="5505450"/>
                    </a:xfrm>
                    <a:prstGeom prst="rect">
                      <a:avLst/>
                    </a:prstGeom>
                    <a:noFill/>
                    <a:ln>
                      <a:noFill/>
                    </a:ln>
                  </pic:spPr>
                </pic:pic>
              </a:graphicData>
            </a:graphic>
          </wp:inline>
        </w:drawing>
      </w:r>
    </w:p>
    <w:p w14:paraId="3A2F3F2A" w14:textId="77777777" w:rsidR="00F659FC" w:rsidRPr="00F659FC" w:rsidRDefault="00F659FC" w:rsidP="00F659FC">
      <w:r w:rsidRPr="00F659FC">
        <w:t> </w:t>
      </w:r>
    </w:p>
    <w:p w14:paraId="4196FA03" w14:textId="77777777" w:rsidR="00F659FC" w:rsidRPr="00F659FC" w:rsidRDefault="00F659FC" w:rsidP="00F659FC">
      <w:r w:rsidRPr="00F659FC">
        <w:t>This layered architecture promotes independent evolution of user experiences, business capabilities, shared services, and infrastructure while preserving a stable integration contract.</w:t>
      </w:r>
    </w:p>
    <w:p w14:paraId="58021111" w14:textId="77777777" w:rsidR="00F659FC" w:rsidRPr="00F659FC" w:rsidRDefault="00F659FC" w:rsidP="00F659FC">
      <w:r w:rsidRPr="00F659FC">
        <w:t> </w:t>
      </w:r>
    </w:p>
    <w:p w14:paraId="62559A0E" w14:textId="77777777" w:rsidR="00F659FC" w:rsidRPr="00F659FC" w:rsidRDefault="00F659FC" w:rsidP="00F659FC">
      <w:r w:rsidRPr="00F659FC">
        <w:rPr>
          <w:b/>
          <w:bCs/>
        </w:rPr>
        <w:t>22.24 Enterprise Quality Attribute Scenario Catalog</w:t>
      </w:r>
    </w:p>
    <w:p w14:paraId="090405F9" w14:textId="77777777" w:rsidR="00F659FC" w:rsidRPr="00F659FC" w:rsidRDefault="00F659FC" w:rsidP="00F659FC">
      <w:r w:rsidRPr="00F659FC">
        <w:t>To ensure architectural decisions are measurable, maintain a catalog of quality attribute scenarios covering: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7"/>
        <w:gridCol w:w="7069"/>
      </w:tblGrid>
      <w:tr w:rsidR="00F659FC" w:rsidRPr="00F659FC" w14:paraId="07E705CD" w14:textId="77777777">
        <w:tc>
          <w:tcPr>
            <w:tcW w:w="2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5D0BC" w14:textId="77777777" w:rsidR="00F659FC" w:rsidRPr="00F659FC" w:rsidRDefault="00F659FC" w:rsidP="00F659FC">
            <w:r w:rsidRPr="00F659FC">
              <w:rPr>
                <w:b/>
                <w:bCs/>
              </w:rPr>
              <w:t>Quality Attribute</w:t>
            </w:r>
          </w:p>
        </w:tc>
        <w:tc>
          <w:tcPr>
            <w:tcW w:w="11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5ADBD" w14:textId="77777777" w:rsidR="00F659FC" w:rsidRPr="00F659FC" w:rsidRDefault="00F659FC" w:rsidP="00F659FC">
            <w:r w:rsidRPr="00F659FC">
              <w:rPr>
                <w:b/>
                <w:bCs/>
              </w:rPr>
              <w:t>Representative Scenario</w:t>
            </w:r>
          </w:p>
        </w:tc>
      </w:tr>
      <w:tr w:rsidR="00F659FC" w:rsidRPr="00F659FC" w14:paraId="0FAD97EA"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D650A8" w14:textId="77777777" w:rsidR="00F659FC" w:rsidRPr="00F659FC" w:rsidRDefault="00F659FC" w:rsidP="00F659FC">
            <w:r w:rsidRPr="00F659FC">
              <w:t>Performance</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105EF" w14:textId="77777777" w:rsidR="00F659FC" w:rsidRPr="00F659FC" w:rsidRDefault="00F659FC" w:rsidP="00F659FC">
            <w:r w:rsidRPr="00F659FC">
              <w:t>Process high transaction volumes without degrading interactive user experience</w:t>
            </w:r>
          </w:p>
        </w:tc>
      </w:tr>
      <w:tr w:rsidR="00F659FC" w:rsidRPr="00F659FC" w14:paraId="6DAD925C"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A9A9AD" w14:textId="77777777" w:rsidR="00F659FC" w:rsidRPr="00F659FC" w:rsidRDefault="00F659FC" w:rsidP="00F659FC">
            <w:r w:rsidRPr="00F659FC">
              <w:t>Scalability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F1822" w14:textId="77777777" w:rsidR="00F659FC" w:rsidRPr="00F659FC" w:rsidRDefault="00F659FC" w:rsidP="00F659FC">
            <w:r w:rsidRPr="00F659FC">
              <w:t>Add processing capacity during seasonal import/export peaks without application changes</w:t>
            </w:r>
          </w:p>
        </w:tc>
      </w:tr>
      <w:tr w:rsidR="00F659FC" w:rsidRPr="00F659FC" w14:paraId="211F3614"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4D499" w14:textId="77777777" w:rsidR="00F659FC" w:rsidRPr="00F659FC" w:rsidRDefault="00F659FC" w:rsidP="00F659FC">
            <w:r w:rsidRPr="00F659FC">
              <w:t>Availability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CD11E" w14:textId="77777777" w:rsidR="00F659FC" w:rsidRPr="00F659FC" w:rsidRDefault="00F659FC" w:rsidP="00F659FC">
            <w:r w:rsidRPr="00F659FC">
              <w:t>Continue operations despite individual service or infrastructure failures</w:t>
            </w:r>
          </w:p>
        </w:tc>
      </w:tr>
      <w:tr w:rsidR="00F659FC" w:rsidRPr="00F659FC" w14:paraId="0FBEC5EB"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A705C" w14:textId="77777777" w:rsidR="00F659FC" w:rsidRPr="00F659FC" w:rsidRDefault="00F659FC" w:rsidP="00F659FC">
            <w:r w:rsidRPr="00F659FC">
              <w:t>Security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5641F" w14:textId="77777777" w:rsidR="00F659FC" w:rsidRPr="00F659FC" w:rsidRDefault="00F659FC" w:rsidP="00F659FC">
            <w:r w:rsidRPr="00F659FC">
              <w:t>Prevent unauthorized access while supporting secure federation with enterprise identity providers</w:t>
            </w:r>
          </w:p>
        </w:tc>
      </w:tr>
      <w:tr w:rsidR="00F659FC" w:rsidRPr="00F659FC" w14:paraId="2BCA876C"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B74E1" w14:textId="77777777" w:rsidR="00F659FC" w:rsidRPr="00F659FC" w:rsidRDefault="00F659FC" w:rsidP="00F659FC">
            <w:r w:rsidRPr="00F659FC">
              <w:t>Interoperability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FB188" w14:textId="77777777" w:rsidR="00F659FC" w:rsidRPr="00F659FC" w:rsidRDefault="00F659FC" w:rsidP="00F659FC">
            <w:r w:rsidRPr="00F659FC">
              <w:t>Integrate new customs authorities or logistics partners through standardized adapters</w:t>
            </w:r>
          </w:p>
        </w:tc>
      </w:tr>
      <w:tr w:rsidR="00F659FC" w:rsidRPr="00F659FC" w14:paraId="0738AA9B"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A0BFC" w14:textId="77777777" w:rsidR="00F659FC" w:rsidRPr="00F659FC" w:rsidRDefault="00F659FC" w:rsidP="00F659FC">
            <w:r w:rsidRPr="00F659FC">
              <w:t>Maintainability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A7C8A" w14:textId="77777777" w:rsidR="00F659FC" w:rsidRPr="00F659FC" w:rsidRDefault="00F659FC" w:rsidP="00F659FC">
            <w:r w:rsidRPr="00F659FC">
              <w:t>Deploy updates to one business capability with minimal impact on others</w:t>
            </w:r>
          </w:p>
        </w:tc>
      </w:tr>
      <w:tr w:rsidR="00F659FC" w:rsidRPr="00F659FC" w14:paraId="342444B3"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5A213" w14:textId="77777777" w:rsidR="00F659FC" w:rsidRPr="00F659FC" w:rsidRDefault="00F659FC" w:rsidP="00F659FC">
            <w:r w:rsidRPr="00F659FC">
              <w:t>Auditability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77B5C" w14:textId="77777777" w:rsidR="00F659FC" w:rsidRPr="00F659FC" w:rsidRDefault="00F659FC" w:rsidP="00F659FC">
            <w:r w:rsidRPr="00F659FC">
              <w:t>Reconstruct the complete lifecycle of a shipment for regulatory review</w:t>
            </w:r>
          </w:p>
        </w:tc>
      </w:tr>
      <w:tr w:rsidR="00F659FC" w:rsidRPr="00F659FC" w14:paraId="576B7A35"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C5D6B" w14:textId="77777777" w:rsidR="00F659FC" w:rsidRPr="00F659FC" w:rsidRDefault="00F659FC" w:rsidP="00F659FC">
            <w:r w:rsidRPr="00F659FC">
              <w:t>Recoverability</w:t>
            </w:r>
          </w:p>
        </w:tc>
        <w:tc>
          <w:tcPr>
            <w:tcW w:w="11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8BC45" w14:textId="77777777" w:rsidR="00F659FC" w:rsidRPr="00F659FC" w:rsidRDefault="00F659FC" w:rsidP="00F659FC">
            <w:r w:rsidRPr="00F659FC">
              <w:t>Restore services and data according to agreed recovery objectives</w:t>
            </w:r>
          </w:p>
        </w:tc>
      </w:tr>
      <w:tr w:rsidR="00F659FC" w:rsidRPr="00F659FC" w14:paraId="6158A4D5" w14:textId="77777777">
        <w:tc>
          <w:tcPr>
            <w:tcW w:w="2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C269C" w14:textId="77777777" w:rsidR="00F659FC" w:rsidRPr="00F659FC" w:rsidRDefault="00F659FC" w:rsidP="00F659FC">
            <w:r w:rsidRPr="00F659FC">
              <w:t>Extensibility</w:t>
            </w:r>
          </w:p>
        </w:tc>
        <w:tc>
          <w:tcPr>
            <w:tcW w:w="12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202F8" w14:textId="77777777" w:rsidR="00F659FC" w:rsidRPr="00F659FC" w:rsidRDefault="00F659FC" w:rsidP="00F659FC">
            <w:r w:rsidRPr="00F659FC">
              <w:t>Introduce support for a new country's customs regulations through configuration and plug-in extensions</w:t>
            </w:r>
          </w:p>
        </w:tc>
      </w:tr>
    </w:tbl>
    <w:p w14:paraId="20B856D3" w14:textId="77777777" w:rsidR="00F659FC" w:rsidRPr="00F659FC" w:rsidRDefault="00F659FC" w:rsidP="00F659FC">
      <w:r w:rsidRPr="00F659FC">
        <w:t>These scenarios provide concrete architectural acceptance criteria and should be validated during design reviews and performance testing.</w:t>
      </w:r>
    </w:p>
    <w:p w14:paraId="5AE78F27" w14:textId="77777777" w:rsidR="00F659FC" w:rsidRPr="00F659FC" w:rsidRDefault="00F659FC" w:rsidP="00F659FC">
      <w:r w:rsidRPr="00F659FC">
        <w:t> </w:t>
      </w:r>
    </w:p>
    <w:p w14:paraId="006BB558" w14:textId="77777777" w:rsidR="00F659FC" w:rsidRPr="00F659FC" w:rsidRDefault="00F659FC" w:rsidP="00F659FC">
      <w:r w:rsidRPr="00F659FC">
        <w:rPr>
          <w:b/>
          <w:bCs/>
        </w:rPr>
        <w:t>Conclusion – Enterprise Customs Brokerage Platform PRD</w:t>
      </w:r>
    </w:p>
    <w:p w14:paraId="3F18B335" w14:textId="77777777" w:rsidR="00F659FC" w:rsidRPr="00F659FC" w:rsidRDefault="00F659FC" w:rsidP="00F659FC">
      <w:r w:rsidRPr="00F659FC">
        <w:t>With Chapter 22 complete, the PRD now defines a comprehensive enterprise platform encompassing:</w:t>
      </w:r>
    </w:p>
    <w:p w14:paraId="319FC19C" w14:textId="77777777" w:rsidR="00F659FC" w:rsidRPr="00F659FC" w:rsidRDefault="00F659FC" w:rsidP="00F659FC">
      <w:pPr>
        <w:numPr>
          <w:ilvl w:val="0"/>
          <w:numId w:val="388"/>
        </w:numPr>
      </w:pPr>
      <w:r w:rsidRPr="00F659FC">
        <w:rPr>
          <w:b/>
          <w:bCs/>
        </w:rPr>
        <w:t>Core Customs Brokerage Operations</w:t>
      </w:r>
    </w:p>
    <w:p w14:paraId="58D35C4E" w14:textId="77777777" w:rsidR="00F659FC" w:rsidRPr="00F659FC" w:rsidRDefault="00F659FC" w:rsidP="00F659FC">
      <w:pPr>
        <w:numPr>
          <w:ilvl w:val="0"/>
          <w:numId w:val="388"/>
        </w:numPr>
      </w:pPr>
      <w:r w:rsidRPr="00F659FC">
        <w:rPr>
          <w:b/>
          <w:bCs/>
        </w:rPr>
        <w:t>Regulatory &amp; Compliance Management</w:t>
      </w:r>
    </w:p>
    <w:p w14:paraId="3F8905FC" w14:textId="77777777" w:rsidR="00F659FC" w:rsidRPr="00F659FC" w:rsidRDefault="00F659FC" w:rsidP="00F659FC">
      <w:pPr>
        <w:numPr>
          <w:ilvl w:val="0"/>
          <w:numId w:val="388"/>
        </w:numPr>
      </w:pPr>
      <w:r w:rsidRPr="00F659FC">
        <w:rPr>
          <w:b/>
          <w:bCs/>
        </w:rPr>
        <w:t>Workflow &amp; Operational Collaboration</w:t>
      </w:r>
    </w:p>
    <w:p w14:paraId="06B772BC" w14:textId="77777777" w:rsidR="00F659FC" w:rsidRPr="00F659FC" w:rsidRDefault="00F659FC" w:rsidP="00F659FC">
      <w:pPr>
        <w:numPr>
          <w:ilvl w:val="0"/>
          <w:numId w:val="388"/>
        </w:numPr>
      </w:pPr>
      <w:r w:rsidRPr="00F659FC">
        <w:rPr>
          <w:b/>
          <w:bCs/>
        </w:rPr>
        <w:t>Document &amp; Content Management</w:t>
      </w:r>
    </w:p>
    <w:p w14:paraId="46B95623" w14:textId="77777777" w:rsidR="00F659FC" w:rsidRPr="00F659FC" w:rsidRDefault="00F659FC" w:rsidP="00F659FC">
      <w:pPr>
        <w:numPr>
          <w:ilvl w:val="0"/>
          <w:numId w:val="388"/>
        </w:numPr>
      </w:pPr>
      <w:r w:rsidRPr="00F659FC">
        <w:rPr>
          <w:b/>
          <w:bCs/>
        </w:rPr>
        <w:t>Master &amp; Reference Data Management</w:t>
      </w:r>
    </w:p>
    <w:p w14:paraId="4F2A4D43" w14:textId="77777777" w:rsidR="00F659FC" w:rsidRPr="00F659FC" w:rsidRDefault="00F659FC" w:rsidP="00F659FC">
      <w:pPr>
        <w:numPr>
          <w:ilvl w:val="0"/>
          <w:numId w:val="388"/>
        </w:numPr>
      </w:pPr>
      <w:r w:rsidRPr="00F659FC">
        <w:rPr>
          <w:b/>
          <w:bCs/>
        </w:rPr>
        <w:t>Integration &amp; API Platform</w:t>
      </w:r>
    </w:p>
    <w:p w14:paraId="24E2E74C" w14:textId="77777777" w:rsidR="00F659FC" w:rsidRPr="00F659FC" w:rsidRDefault="00F659FC" w:rsidP="00F659FC">
      <w:pPr>
        <w:numPr>
          <w:ilvl w:val="0"/>
          <w:numId w:val="388"/>
        </w:numPr>
      </w:pPr>
      <w:r w:rsidRPr="00F659FC">
        <w:rPr>
          <w:b/>
          <w:bCs/>
        </w:rPr>
        <w:t>Operational Intelligence &amp; Analytics</w:t>
      </w:r>
    </w:p>
    <w:p w14:paraId="2FD00DED" w14:textId="77777777" w:rsidR="00F659FC" w:rsidRPr="00F659FC" w:rsidRDefault="00F659FC" w:rsidP="00F659FC">
      <w:pPr>
        <w:numPr>
          <w:ilvl w:val="0"/>
          <w:numId w:val="388"/>
        </w:numPr>
      </w:pPr>
      <w:r w:rsidRPr="00F659FC">
        <w:rPr>
          <w:b/>
          <w:bCs/>
        </w:rPr>
        <w:t>Identity, Security &amp; Access Management</w:t>
      </w:r>
    </w:p>
    <w:p w14:paraId="5BB3033B" w14:textId="77777777" w:rsidR="00F659FC" w:rsidRPr="00F659FC" w:rsidRDefault="00F659FC" w:rsidP="00F659FC">
      <w:pPr>
        <w:numPr>
          <w:ilvl w:val="0"/>
          <w:numId w:val="388"/>
        </w:numPr>
      </w:pPr>
      <w:r w:rsidRPr="00F659FC">
        <w:rPr>
          <w:b/>
          <w:bCs/>
        </w:rPr>
        <w:t>Administration, Configuration &amp; Rule Management</w:t>
      </w:r>
    </w:p>
    <w:p w14:paraId="7D8FC8DE" w14:textId="77777777" w:rsidR="00F659FC" w:rsidRPr="00F659FC" w:rsidRDefault="00F659FC" w:rsidP="00F659FC">
      <w:pPr>
        <w:numPr>
          <w:ilvl w:val="0"/>
          <w:numId w:val="388"/>
        </w:numPr>
      </w:pPr>
      <w:r w:rsidRPr="00F659FC">
        <w:rPr>
          <w:b/>
          <w:bCs/>
        </w:rPr>
        <w:t>Enterprise Architecture &amp; Quality Attributes</w:t>
      </w:r>
    </w:p>
    <w:p w14:paraId="1019F612" w14:textId="77777777" w:rsidR="00F659FC" w:rsidRPr="00F659FC" w:rsidRDefault="00F659FC" w:rsidP="00F659FC">
      <w:r w:rsidRPr="00F659FC">
        <w:t> </w:t>
      </w:r>
    </w:p>
    <w:p w14:paraId="4F01C91C" w14:textId="77777777" w:rsidR="00F659FC" w:rsidRPr="00F659FC" w:rsidRDefault="00F659FC" w:rsidP="00F659FC">
      <w:r w:rsidRPr="00F659FC">
        <w:rPr>
          <w:b/>
          <w:bCs/>
        </w:rPr>
        <w:t>Recommended Companion Volumes</w:t>
      </w:r>
    </w:p>
    <w:p w14:paraId="128D1655" w14:textId="77777777" w:rsidR="00F659FC" w:rsidRPr="00F659FC" w:rsidRDefault="00F659FC" w:rsidP="00F659FC">
      <w:r w:rsidRPr="00F659FC">
        <w:t>To make this specification implementation-ready, I recommend creating three additional companion volumes:</w:t>
      </w:r>
    </w:p>
    <w:p w14:paraId="499E8894" w14:textId="77777777" w:rsidR="00F659FC" w:rsidRPr="00F659FC" w:rsidRDefault="00F659FC" w:rsidP="00F659FC">
      <w:r w:rsidRPr="00F659FC">
        <w:t> </w:t>
      </w:r>
    </w:p>
    <w:p w14:paraId="61EA7D77" w14:textId="77777777" w:rsidR="00F659FC" w:rsidRPr="00F659FC" w:rsidRDefault="00F659FC" w:rsidP="00F659FC">
      <w:r w:rsidRPr="00F659FC">
        <w:rPr>
          <w:b/>
          <w:bCs/>
        </w:rPr>
        <w:t>Volume II – Business Rule Catalog</w:t>
      </w:r>
    </w:p>
    <w:p w14:paraId="7BDC270D" w14:textId="77777777" w:rsidR="00F659FC" w:rsidRPr="00F659FC" w:rsidRDefault="00F659FC" w:rsidP="00F659FC">
      <w:r w:rsidRPr="00F659FC">
        <w:t>A centralized catalog of all business rules (BR-xxx), organized by module, jurisdiction, priority, regulatory source, and traceability to functional requirements.</w:t>
      </w:r>
    </w:p>
    <w:p w14:paraId="47D32258" w14:textId="77777777" w:rsidR="00F659FC" w:rsidRPr="00F659FC" w:rsidRDefault="00F659FC" w:rsidP="00F659FC">
      <w:r w:rsidRPr="00F659FC">
        <w:t> </w:t>
      </w:r>
    </w:p>
    <w:p w14:paraId="09D9774B" w14:textId="77777777" w:rsidR="00F659FC" w:rsidRPr="00F659FC" w:rsidRDefault="00F659FC" w:rsidP="00F659FC">
      <w:r w:rsidRPr="00F659FC">
        <w:rPr>
          <w:b/>
          <w:bCs/>
        </w:rPr>
        <w:t>Volume III – Enterprise Domain &amp; Data Model</w:t>
      </w:r>
    </w:p>
    <w:p w14:paraId="76C22C3E" w14:textId="77777777" w:rsidR="00F659FC" w:rsidRPr="00F659FC" w:rsidRDefault="00F659FC" w:rsidP="00F659FC">
      <w:pPr>
        <w:numPr>
          <w:ilvl w:val="0"/>
          <w:numId w:val="389"/>
        </w:numPr>
      </w:pPr>
      <w:r w:rsidRPr="00F659FC">
        <w:t>Canonical business entities</w:t>
      </w:r>
    </w:p>
    <w:p w14:paraId="122848FA" w14:textId="77777777" w:rsidR="00F659FC" w:rsidRPr="00F659FC" w:rsidRDefault="00F659FC" w:rsidP="00F659FC">
      <w:pPr>
        <w:numPr>
          <w:ilvl w:val="0"/>
          <w:numId w:val="389"/>
        </w:numPr>
      </w:pPr>
      <w:r w:rsidRPr="00F659FC">
        <w:t>Logical and conceptual data models</w:t>
      </w:r>
    </w:p>
    <w:p w14:paraId="2E845B70" w14:textId="77777777" w:rsidR="00F659FC" w:rsidRPr="00F659FC" w:rsidRDefault="00F659FC" w:rsidP="00F659FC">
      <w:pPr>
        <w:numPr>
          <w:ilvl w:val="0"/>
          <w:numId w:val="389"/>
        </w:numPr>
      </w:pPr>
      <w:r w:rsidRPr="00F659FC">
        <w:t>Domain events</w:t>
      </w:r>
    </w:p>
    <w:p w14:paraId="26B4AF81" w14:textId="77777777" w:rsidR="00F659FC" w:rsidRPr="00F659FC" w:rsidRDefault="00F659FC" w:rsidP="00F659FC">
      <w:pPr>
        <w:numPr>
          <w:ilvl w:val="0"/>
          <w:numId w:val="389"/>
        </w:numPr>
      </w:pPr>
      <w:r w:rsidRPr="00F659FC">
        <w:t>Bounded contexts</w:t>
      </w:r>
    </w:p>
    <w:p w14:paraId="7CBDBD34" w14:textId="77777777" w:rsidR="00F659FC" w:rsidRPr="00F659FC" w:rsidRDefault="00F659FC" w:rsidP="00F659FC">
      <w:pPr>
        <w:numPr>
          <w:ilvl w:val="0"/>
          <w:numId w:val="389"/>
        </w:numPr>
      </w:pPr>
      <w:r w:rsidRPr="00F659FC">
        <w:t>API resource model</w:t>
      </w:r>
    </w:p>
    <w:p w14:paraId="16106FD3" w14:textId="77777777" w:rsidR="00F659FC" w:rsidRPr="00F659FC" w:rsidRDefault="00F659FC" w:rsidP="00F659FC">
      <w:pPr>
        <w:numPr>
          <w:ilvl w:val="0"/>
          <w:numId w:val="389"/>
        </w:numPr>
      </w:pPr>
      <w:r w:rsidRPr="00F659FC">
        <w:t>Data ownership and lifecycle</w:t>
      </w:r>
    </w:p>
    <w:p w14:paraId="0F9EB5EA" w14:textId="77777777" w:rsidR="00F659FC" w:rsidRPr="00F659FC" w:rsidRDefault="00F659FC" w:rsidP="00F659FC">
      <w:r w:rsidRPr="00F659FC">
        <w:t> </w:t>
      </w:r>
    </w:p>
    <w:p w14:paraId="56B597B1" w14:textId="77777777" w:rsidR="00F659FC" w:rsidRPr="00F659FC" w:rsidRDefault="00F659FC" w:rsidP="00F659FC">
      <w:r w:rsidRPr="00F659FC">
        <w:rPr>
          <w:b/>
          <w:bCs/>
        </w:rPr>
        <w:t>Volume IV – Solution Architecture &amp; Engineering Guide</w:t>
      </w:r>
    </w:p>
    <w:p w14:paraId="0F89384C" w14:textId="77777777" w:rsidR="00F659FC" w:rsidRPr="00F659FC" w:rsidRDefault="00F659FC" w:rsidP="00F659FC">
      <w:pPr>
        <w:numPr>
          <w:ilvl w:val="0"/>
          <w:numId w:val="390"/>
        </w:numPr>
      </w:pPr>
      <w:r w:rsidRPr="00F659FC">
        <w:t>Reference architecture</w:t>
      </w:r>
    </w:p>
    <w:p w14:paraId="1E416AAB" w14:textId="77777777" w:rsidR="00F659FC" w:rsidRPr="00F659FC" w:rsidRDefault="00F659FC" w:rsidP="00F659FC">
      <w:pPr>
        <w:numPr>
          <w:ilvl w:val="0"/>
          <w:numId w:val="390"/>
        </w:numPr>
      </w:pPr>
      <w:r w:rsidRPr="00F659FC">
        <w:t>API specifications</w:t>
      </w:r>
    </w:p>
    <w:p w14:paraId="4EA5D84B" w14:textId="77777777" w:rsidR="00F659FC" w:rsidRPr="00F659FC" w:rsidRDefault="00F659FC" w:rsidP="00F659FC">
      <w:pPr>
        <w:numPr>
          <w:ilvl w:val="0"/>
          <w:numId w:val="390"/>
        </w:numPr>
      </w:pPr>
      <w:r w:rsidRPr="00F659FC">
        <w:t>Event catalog</w:t>
      </w:r>
    </w:p>
    <w:p w14:paraId="4B679B99" w14:textId="77777777" w:rsidR="00F659FC" w:rsidRPr="00F659FC" w:rsidRDefault="00F659FC" w:rsidP="00F659FC">
      <w:pPr>
        <w:numPr>
          <w:ilvl w:val="0"/>
          <w:numId w:val="390"/>
        </w:numPr>
      </w:pPr>
      <w:r w:rsidRPr="00F659FC">
        <w:t>Integration contracts</w:t>
      </w:r>
    </w:p>
    <w:p w14:paraId="60C91B11" w14:textId="77777777" w:rsidR="00F659FC" w:rsidRPr="00F659FC" w:rsidRDefault="00F659FC" w:rsidP="00F659FC">
      <w:pPr>
        <w:numPr>
          <w:ilvl w:val="0"/>
          <w:numId w:val="390"/>
        </w:numPr>
      </w:pPr>
      <w:r w:rsidRPr="00F659FC">
        <w:t>Security architecture</w:t>
      </w:r>
    </w:p>
    <w:p w14:paraId="1E2036E4" w14:textId="77777777" w:rsidR="00F659FC" w:rsidRPr="00F659FC" w:rsidRDefault="00F659FC" w:rsidP="00F659FC">
      <w:pPr>
        <w:numPr>
          <w:ilvl w:val="0"/>
          <w:numId w:val="390"/>
        </w:numPr>
      </w:pPr>
      <w:r w:rsidRPr="00F659FC">
        <w:t>Deployment patterns</w:t>
      </w:r>
    </w:p>
    <w:p w14:paraId="54E688E4" w14:textId="77777777" w:rsidR="00F659FC" w:rsidRPr="00F659FC" w:rsidRDefault="00F659FC" w:rsidP="00F659FC">
      <w:pPr>
        <w:numPr>
          <w:ilvl w:val="0"/>
          <w:numId w:val="390"/>
        </w:numPr>
      </w:pPr>
      <w:r w:rsidRPr="00F659FC">
        <w:t>DevSecOps guidance</w:t>
      </w:r>
    </w:p>
    <w:p w14:paraId="2B1E7848" w14:textId="77777777" w:rsidR="00F659FC" w:rsidRPr="00F659FC" w:rsidRDefault="00F659FC" w:rsidP="00F659FC">
      <w:pPr>
        <w:numPr>
          <w:ilvl w:val="0"/>
          <w:numId w:val="390"/>
        </w:numPr>
      </w:pPr>
      <w:r w:rsidRPr="00F659FC">
        <w:t>Testing strategy</w:t>
      </w:r>
    </w:p>
    <w:p w14:paraId="4AF939BF" w14:textId="77777777" w:rsidR="00F659FC" w:rsidRPr="00F659FC" w:rsidRDefault="00F659FC" w:rsidP="00F659FC">
      <w:pPr>
        <w:numPr>
          <w:ilvl w:val="0"/>
          <w:numId w:val="390"/>
        </w:numPr>
      </w:pPr>
      <w:r w:rsidRPr="00F659FC">
        <w:t>Operational runbooks</w:t>
      </w:r>
    </w:p>
    <w:p w14:paraId="56293B30" w14:textId="77777777" w:rsidR="00F659FC" w:rsidRPr="00F659FC" w:rsidRDefault="00F659FC" w:rsidP="00F659FC">
      <w:r w:rsidRPr="00F659FC">
        <w:t> </w:t>
      </w:r>
    </w:p>
    <w:p w14:paraId="06D0825F" w14:textId="77777777" w:rsidR="00F659FC" w:rsidRPr="00F659FC" w:rsidRDefault="00F659FC" w:rsidP="00F659FC">
      <w:r w:rsidRPr="00F659FC">
        <w:rPr>
          <w:b/>
          <w:bCs/>
        </w:rPr>
        <w:t>Final Assessment</w:t>
      </w:r>
    </w:p>
    <w:p w14:paraId="08263980" w14:textId="77777777" w:rsidR="00F659FC" w:rsidRPr="00F659FC" w:rsidRDefault="00F659FC" w:rsidP="00F659FC">
      <w:r w:rsidRPr="00F659FC">
        <w:t> </w:t>
      </w:r>
    </w:p>
    <w:p w14:paraId="3D78A5D0" w14:textId="77777777" w:rsidR="00F659FC" w:rsidRPr="00F659FC" w:rsidRDefault="00F659FC" w:rsidP="00F659FC">
      <w:r w:rsidRPr="00F659FC">
        <w:t>Taken together, these 22 chapters form a vendor-neutral, enterprise-grade product specification for a modern customs brokerage platform. They are sufficiently detailed to guide product management, solution architecture, engineering, quality assurance, implementation, and regulatory review, while remaining adaptable across jurisdictions and deployment models.</w:t>
      </w:r>
    </w:p>
    <w:p w14:paraId="587DECE2" w14:textId="77777777" w:rsidR="00F659FC" w:rsidRPr="00F659FC" w:rsidRDefault="00F659FC" w:rsidP="00F659FC">
      <w:r w:rsidRPr="00F659FC">
        <w:t xml:space="preserve">The resulting body of work is closer to an </w:t>
      </w:r>
      <w:r w:rsidRPr="00F659FC">
        <w:rPr>
          <w:b/>
          <w:bCs/>
        </w:rPr>
        <w:t>enterprise product blueprint</w:t>
      </w:r>
      <w:r w:rsidRPr="00F659FC">
        <w:t xml:space="preserve"> than a conventional PRD and provides a strong foundation for building a scalable, globally deployable customs brokerage solution.</w:t>
      </w:r>
    </w:p>
    <w:p w14:paraId="6C4CF288" w14:textId="77777777" w:rsidR="00503181" w:rsidRDefault="00503181"/>
    <w:sectPr w:rsidR="00503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AB5"/>
    <w:multiLevelType w:val="multilevel"/>
    <w:tmpl w:val="CB4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F3778"/>
    <w:multiLevelType w:val="multilevel"/>
    <w:tmpl w:val="51C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A51CE"/>
    <w:multiLevelType w:val="multilevel"/>
    <w:tmpl w:val="11D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3A3B9F"/>
    <w:multiLevelType w:val="multilevel"/>
    <w:tmpl w:val="226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1241D"/>
    <w:multiLevelType w:val="multilevel"/>
    <w:tmpl w:val="40C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F5493"/>
    <w:multiLevelType w:val="multilevel"/>
    <w:tmpl w:val="C31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D39D9"/>
    <w:multiLevelType w:val="multilevel"/>
    <w:tmpl w:val="158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004F9"/>
    <w:multiLevelType w:val="multilevel"/>
    <w:tmpl w:val="0A8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D6475"/>
    <w:multiLevelType w:val="multilevel"/>
    <w:tmpl w:val="443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5B6D5B"/>
    <w:multiLevelType w:val="multilevel"/>
    <w:tmpl w:val="FC0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784432"/>
    <w:multiLevelType w:val="multilevel"/>
    <w:tmpl w:val="E7C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975E38"/>
    <w:multiLevelType w:val="multilevel"/>
    <w:tmpl w:val="AD6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DE0AE5"/>
    <w:multiLevelType w:val="multilevel"/>
    <w:tmpl w:val="369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71025F"/>
    <w:multiLevelType w:val="multilevel"/>
    <w:tmpl w:val="2FE2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B42218"/>
    <w:multiLevelType w:val="multilevel"/>
    <w:tmpl w:val="6F2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E85E7F"/>
    <w:multiLevelType w:val="multilevel"/>
    <w:tmpl w:val="E3F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EC7DFA"/>
    <w:multiLevelType w:val="multilevel"/>
    <w:tmpl w:val="457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F847A6"/>
    <w:multiLevelType w:val="multilevel"/>
    <w:tmpl w:val="D8F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9B44F0"/>
    <w:multiLevelType w:val="multilevel"/>
    <w:tmpl w:val="E37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D97909"/>
    <w:multiLevelType w:val="multilevel"/>
    <w:tmpl w:val="380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586F13"/>
    <w:multiLevelType w:val="multilevel"/>
    <w:tmpl w:val="E91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8F373C"/>
    <w:multiLevelType w:val="multilevel"/>
    <w:tmpl w:val="7F4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C24FB9"/>
    <w:multiLevelType w:val="multilevel"/>
    <w:tmpl w:val="414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2242BD"/>
    <w:multiLevelType w:val="multilevel"/>
    <w:tmpl w:val="146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1A5969"/>
    <w:multiLevelType w:val="multilevel"/>
    <w:tmpl w:val="BD0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9F3AAA"/>
    <w:multiLevelType w:val="multilevel"/>
    <w:tmpl w:val="A96E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087EBA"/>
    <w:multiLevelType w:val="multilevel"/>
    <w:tmpl w:val="E0A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160CA8"/>
    <w:multiLevelType w:val="multilevel"/>
    <w:tmpl w:val="789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2B361A"/>
    <w:multiLevelType w:val="multilevel"/>
    <w:tmpl w:val="78D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800E1E"/>
    <w:multiLevelType w:val="multilevel"/>
    <w:tmpl w:val="847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8D6FEB"/>
    <w:multiLevelType w:val="multilevel"/>
    <w:tmpl w:val="93E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993F48"/>
    <w:multiLevelType w:val="multilevel"/>
    <w:tmpl w:val="C8C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0161BF"/>
    <w:multiLevelType w:val="multilevel"/>
    <w:tmpl w:val="6FA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321DA3"/>
    <w:multiLevelType w:val="multilevel"/>
    <w:tmpl w:val="391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613AF5"/>
    <w:multiLevelType w:val="multilevel"/>
    <w:tmpl w:val="126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AB4045"/>
    <w:multiLevelType w:val="multilevel"/>
    <w:tmpl w:val="B44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2E78F0"/>
    <w:multiLevelType w:val="multilevel"/>
    <w:tmpl w:val="A2E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C525DFC"/>
    <w:multiLevelType w:val="multilevel"/>
    <w:tmpl w:val="A10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E71AAB"/>
    <w:multiLevelType w:val="multilevel"/>
    <w:tmpl w:val="A84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737851"/>
    <w:multiLevelType w:val="multilevel"/>
    <w:tmpl w:val="40F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7B2949"/>
    <w:multiLevelType w:val="multilevel"/>
    <w:tmpl w:val="45A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9B00DA"/>
    <w:multiLevelType w:val="multilevel"/>
    <w:tmpl w:val="90E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AD2A33"/>
    <w:multiLevelType w:val="multilevel"/>
    <w:tmpl w:val="62E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223C83"/>
    <w:multiLevelType w:val="multilevel"/>
    <w:tmpl w:val="528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6349B1"/>
    <w:multiLevelType w:val="multilevel"/>
    <w:tmpl w:val="BF8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343235"/>
    <w:multiLevelType w:val="multilevel"/>
    <w:tmpl w:val="9B8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406D59"/>
    <w:multiLevelType w:val="multilevel"/>
    <w:tmpl w:val="56F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B15EE9"/>
    <w:multiLevelType w:val="multilevel"/>
    <w:tmpl w:val="A422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E05F18"/>
    <w:multiLevelType w:val="multilevel"/>
    <w:tmpl w:val="DA6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D35391"/>
    <w:multiLevelType w:val="multilevel"/>
    <w:tmpl w:val="4B2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136DC0"/>
    <w:multiLevelType w:val="multilevel"/>
    <w:tmpl w:val="588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37C4246"/>
    <w:multiLevelType w:val="multilevel"/>
    <w:tmpl w:val="816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4955A7A"/>
    <w:multiLevelType w:val="multilevel"/>
    <w:tmpl w:val="6C3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9D65A0"/>
    <w:multiLevelType w:val="multilevel"/>
    <w:tmpl w:val="D05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1A0F54"/>
    <w:multiLevelType w:val="multilevel"/>
    <w:tmpl w:val="9B5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28409F"/>
    <w:multiLevelType w:val="multilevel"/>
    <w:tmpl w:val="C9C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1C32D2"/>
    <w:multiLevelType w:val="multilevel"/>
    <w:tmpl w:val="E16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7A425EA"/>
    <w:multiLevelType w:val="multilevel"/>
    <w:tmpl w:val="8128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7AA1715"/>
    <w:multiLevelType w:val="multilevel"/>
    <w:tmpl w:val="7A3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8DC5782"/>
    <w:multiLevelType w:val="multilevel"/>
    <w:tmpl w:val="C04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A15AB6"/>
    <w:multiLevelType w:val="multilevel"/>
    <w:tmpl w:val="893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154485"/>
    <w:multiLevelType w:val="multilevel"/>
    <w:tmpl w:val="AA5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920E13"/>
    <w:multiLevelType w:val="multilevel"/>
    <w:tmpl w:val="318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6776CA"/>
    <w:multiLevelType w:val="multilevel"/>
    <w:tmpl w:val="F6E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150D87"/>
    <w:multiLevelType w:val="multilevel"/>
    <w:tmpl w:val="666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A803BE"/>
    <w:multiLevelType w:val="multilevel"/>
    <w:tmpl w:val="83E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AE023A"/>
    <w:multiLevelType w:val="multilevel"/>
    <w:tmpl w:val="4FC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B5062F"/>
    <w:multiLevelType w:val="multilevel"/>
    <w:tmpl w:val="EC5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3F204C"/>
    <w:multiLevelType w:val="multilevel"/>
    <w:tmpl w:val="7DE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7B3147"/>
    <w:multiLevelType w:val="multilevel"/>
    <w:tmpl w:val="49D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836E80"/>
    <w:multiLevelType w:val="multilevel"/>
    <w:tmpl w:val="F16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52758E"/>
    <w:multiLevelType w:val="multilevel"/>
    <w:tmpl w:val="4DE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D0380C"/>
    <w:multiLevelType w:val="multilevel"/>
    <w:tmpl w:val="BCD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447751"/>
    <w:multiLevelType w:val="multilevel"/>
    <w:tmpl w:val="4EB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687817"/>
    <w:multiLevelType w:val="multilevel"/>
    <w:tmpl w:val="B98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7D2429"/>
    <w:multiLevelType w:val="multilevel"/>
    <w:tmpl w:val="F10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E4137C"/>
    <w:multiLevelType w:val="multilevel"/>
    <w:tmpl w:val="443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E7644E"/>
    <w:multiLevelType w:val="multilevel"/>
    <w:tmpl w:val="886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206409"/>
    <w:multiLevelType w:val="multilevel"/>
    <w:tmpl w:val="07C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2E6170"/>
    <w:multiLevelType w:val="multilevel"/>
    <w:tmpl w:val="9BD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84340F"/>
    <w:multiLevelType w:val="multilevel"/>
    <w:tmpl w:val="AFE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A233A0"/>
    <w:multiLevelType w:val="multilevel"/>
    <w:tmpl w:val="5C4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DD03AB"/>
    <w:multiLevelType w:val="multilevel"/>
    <w:tmpl w:val="D9E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FD5254"/>
    <w:multiLevelType w:val="multilevel"/>
    <w:tmpl w:val="6FA8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13317A"/>
    <w:multiLevelType w:val="multilevel"/>
    <w:tmpl w:val="93C2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235FB4"/>
    <w:multiLevelType w:val="multilevel"/>
    <w:tmpl w:val="854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5612B21"/>
    <w:multiLevelType w:val="multilevel"/>
    <w:tmpl w:val="857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5851D88"/>
    <w:multiLevelType w:val="multilevel"/>
    <w:tmpl w:val="4DA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5B5541F"/>
    <w:multiLevelType w:val="multilevel"/>
    <w:tmpl w:val="069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5D76AC5"/>
    <w:multiLevelType w:val="multilevel"/>
    <w:tmpl w:val="A9E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6802A1D"/>
    <w:multiLevelType w:val="multilevel"/>
    <w:tmpl w:val="CC5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6BD5FB9"/>
    <w:multiLevelType w:val="multilevel"/>
    <w:tmpl w:val="FF2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6DA3A5A"/>
    <w:multiLevelType w:val="multilevel"/>
    <w:tmpl w:val="858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87431F0"/>
    <w:multiLevelType w:val="multilevel"/>
    <w:tmpl w:val="E6F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88A6363"/>
    <w:multiLevelType w:val="multilevel"/>
    <w:tmpl w:val="54D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8B1193"/>
    <w:multiLevelType w:val="multilevel"/>
    <w:tmpl w:val="C29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8B2749C"/>
    <w:multiLevelType w:val="multilevel"/>
    <w:tmpl w:val="994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F6246A"/>
    <w:multiLevelType w:val="multilevel"/>
    <w:tmpl w:val="814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24117B"/>
    <w:multiLevelType w:val="multilevel"/>
    <w:tmpl w:val="8B2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5D1152"/>
    <w:multiLevelType w:val="multilevel"/>
    <w:tmpl w:val="37F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BC5CA0"/>
    <w:multiLevelType w:val="multilevel"/>
    <w:tmpl w:val="4A0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EF7E54"/>
    <w:multiLevelType w:val="multilevel"/>
    <w:tmpl w:val="564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000338"/>
    <w:multiLevelType w:val="multilevel"/>
    <w:tmpl w:val="3252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1D44C8"/>
    <w:multiLevelType w:val="multilevel"/>
    <w:tmpl w:val="D1C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7E5DF8"/>
    <w:multiLevelType w:val="multilevel"/>
    <w:tmpl w:val="8AF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D67D9A"/>
    <w:multiLevelType w:val="multilevel"/>
    <w:tmpl w:val="7E4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576317"/>
    <w:multiLevelType w:val="multilevel"/>
    <w:tmpl w:val="8F0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D41EB4"/>
    <w:multiLevelType w:val="multilevel"/>
    <w:tmpl w:val="4ED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F476BA"/>
    <w:multiLevelType w:val="multilevel"/>
    <w:tmpl w:val="129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BFA5AE0"/>
    <w:multiLevelType w:val="multilevel"/>
    <w:tmpl w:val="2CB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3825E9"/>
    <w:multiLevelType w:val="multilevel"/>
    <w:tmpl w:val="235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712E2F"/>
    <w:multiLevelType w:val="multilevel"/>
    <w:tmpl w:val="EFF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D892733"/>
    <w:multiLevelType w:val="multilevel"/>
    <w:tmpl w:val="084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BD7122"/>
    <w:multiLevelType w:val="multilevel"/>
    <w:tmpl w:val="D4B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DF840EE"/>
    <w:multiLevelType w:val="multilevel"/>
    <w:tmpl w:val="63E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DFE16D0"/>
    <w:multiLevelType w:val="multilevel"/>
    <w:tmpl w:val="AC4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E0C4219"/>
    <w:multiLevelType w:val="multilevel"/>
    <w:tmpl w:val="F06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F297022"/>
    <w:multiLevelType w:val="multilevel"/>
    <w:tmpl w:val="1DF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6E47FD"/>
    <w:multiLevelType w:val="multilevel"/>
    <w:tmpl w:val="ECE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CD0709"/>
    <w:multiLevelType w:val="multilevel"/>
    <w:tmpl w:val="3D8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FCF5EB4"/>
    <w:multiLevelType w:val="multilevel"/>
    <w:tmpl w:val="DFB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FEB0BD9"/>
    <w:multiLevelType w:val="multilevel"/>
    <w:tmpl w:val="48C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0AB448F"/>
    <w:multiLevelType w:val="multilevel"/>
    <w:tmpl w:val="D30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2B07AC"/>
    <w:multiLevelType w:val="multilevel"/>
    <w:tmpl w:val="23B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12B0842"/>
    <w:multiLevelType w:val="multilevel"/>
    <w:tmpl w:val="EF0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1901B3D"/>
    <w:multiLevelType w:val="multilevel"/>
    <w:tmpl w:val="5EE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1DB5194"/>
    <w:multiLevelType w:val="multilevel"/>
    <w:tmpl w:val="D56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26D4174"/>
    <w:multiLevelType w:val="multilevel"/>
    <w:tmpl w:val="9D4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29B2F69"/>
    <w:multiLevelType w:val="multilevel"/>
    <w:tmpl w:val="37F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29E191D"/>
    <w:multiLevelType w:val="multilevel"/>
    <w:tmpl w:val="5EB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2B0393C"/>
    <w:multiLevelType w:val="multilevel"/>
    <w:tmpl w:val="EBA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2CB5BE4"/>
    <w:multiLevelType w:val="multilevel"/>
    <w:tmpl w:val="28C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2FD4DDF"/>
    <w:multiLevelType w:val="multilevel"/>
    <w:tmpl w:val="52060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0B6FF7"/>
    <w:multiLevelType w:val="multilevel"/>
    <w:tmpl w:val="330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3131312"/>
    <w:multiLevelType w:val="multilevel"/>
    <w:tmpl w:val="7C4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32A0EFD"/>
    <w:multiLevelType w:val="multilevel"/>
    <w:tmpl w:val="80D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3812588"/>
    <w:multiLevelType w:val="multilevel"/>
    <w:tmpl w:val="294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38824C9"/>
    <w:multiLevelType w:val="multilevel"/>
    <w:tmpl w:val="CC2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3CF3B81"/>
    <w:multiLevelType w:val="multilevel"/>
    <w:tmpl w:val="FC7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3E76F8F"/>
    <w:multiLevelType w:val="multilevel"/>
    <w:tmpl w:val="18E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40D06F7"/>
    <w:multiLevelType w:val="multilevel"/>
    <w:tmpl w:val="D83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40D20C1"/>
    <w:multiLevelType w:val="multilevel"/>
    <w:tmpl w:val="A4E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4636989"/>
    <w:multiLevelType w:val="multilevel"/>
    <w:tmpl w:val="DA0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4723C16"/>
    <w:multiLevelType w:val="multilevel"/>
    <w:tmpl w:val="A23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48A3D77"/>
    <w:multiLevelType w:val="multilevel"/>
    <w:tmpl w:val="77AA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55D7CC0"/>
    <w:multiLevelType w:val="multilevel"/>
    <w:tmpl w:val="5A9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5792E80"/>
    <w:multiLevelType w:val="multilevel"/>
    <w:tmpl w:val="553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5DE3A7C"/>
    <w:multiLevelType w:val="multilevel"/>
    <w:tmpl w:val="CAA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5F9417B"/>
    <w:multiLevelType w:val="multilevel"/>
    <w:tmpl w:val="8C2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FA6BD0"/>
    <w:multiLevelType w:val="multilevel"/>
    <w:tmpl w:val="990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187562"/>
    <w:multiLevelType w:val="multilevel"/>
    <w:tmpl w:val="F88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7991490"/>
    <w:multiLevelType w:val="multilevel"/>
    <w:tmpl w:val="1B9A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7D64504"/>
    <w:multiLevelType w:val="multilevel"/>
    <w:tmpl w:val="F8D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7E45C75"/>
    <w:multiLevelType w:val="multilevel"/>
    <w:tmpl w:val="9A0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8722B7A"/>
    <w:multiLevelType w:val="multilevel"/>
    <w:tmpl w:val="5AEC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8734A3C"/>
    <w:multiLevelType w:val="multilevel"/>
    <w:tmpl w:val="22C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8BE1F8B"/>
    <w:multiLevelType w:val="multilevel"/>
    <w:tmpl w:val="A8E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9BC33E4"/>
    <w:multiLevelType w:val="multilevel"/>
    <w:tmpl w:val="C90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A5E798D"/>
    <w:multiLevelType w:val="multilevel"/>
    <w:tmpl w:val="ABD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B126557"/>
    <w:multiLevelType w:val="multilevel"/>
    <w:tmpl w:val="1CA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B21184A"/>
    <w:multiLevelType w:val="multilevel"/>
    <w:tmpl w:val="F2A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B2F4272"/>
    <w:multiLevelType w:val="multilevel"/>
    <w:tmpl w:val="997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BB6654D"/>
    <w:multiLevelType w:val="multilevel"/>
    <w:tmpl w:val="F4F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C0435F3"/>
    <w:multiLevelType w:val="multilevel"/>
    <w:tmpl w:val="BFA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CD02797"/>
    <w:multiLevelType w:val="multilevel"/>
    <w:tmpl w:val="22F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D330BE5"/>
    <w:multiLevelType w:val="multilevel"/>
    <w:tmpl w:val="0CB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D3D20B3"/>
    <w:multiLevelType w:val="multilevel"/>
    <w:tmpl w:val="39A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DAD4C84"/>
    <w:multiLevelType w:val="multilevel"/>
    <w:tmpl w:val="553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DB16F5F"/>
    <w:multiLevelType w:val="multilevel"/>
    <w:tmpl w:val="DBE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E9475E6"/>
    <w:multiLevelType w:val="multilevel"/>
    <w:tmpl w:val="94D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EBA2CFB"/>
    <w:multiLevelType w:val="multilevel"/>
    <w:tmpl w:val="CD9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F3E715E"/>
    <w:multiLevelType w:val="multilevel"/>
    <w:tmpl w:val="C5E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F672175"/>
    <w:multiLevelType w:val="multilevel"/>
    <w:tmpl w:val="664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F7B0724"/>
    <w:multiLevelType w:val="multilevel"/>
    <w:tmpl w:val="4E9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0902138"/>
    <w:multiLevelType w:val="multilevel"/>
    <w:tmpl w:val="2FD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098553C"/>
    <w:multiLevelType w:val="multilevel"/>
    <w:tmpl w:val="300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12F755F"/>
    <w:multiLevelType w:val="multilevel"/>
    <w:tmpl w:val="23FA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17574D0"/>
    <w:multiLevelType w:val="multilevel"/>
    <w:tmpl w:val="65BC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1937784"/>
    <w:multiLevelType w:val="multilevel"/>
    <w:tmpl w:val="BC3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1A17ABD"/>
    <w:multiLevelType w:val="multilevel"/>
    <w:tmpl w:val="0E5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22D781B"/>
    <w:multiLevelType w:val="multilevel"/>
    <w:tmpl w:val="EB3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2697447"/>
    <w:multiLevelType w:val="multilevel"/>
    <w:tmpl w:val="19B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2713767"/>
    <w:multiLevelType w:val="multilevel"/>
    <w:tmpl w:val="649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28E0DA9"/>
    <w:multiLevelType w:val="multilevel"/>
    <w:tmpl w:val="767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28F1E42"/>
    <w:multiLevelType w:val="multilevel"/>
    <w:tmpl w:val="122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29E6C98"/>
    <w:multiLevelType w:val="multilevel"/>
    <w:tmpl w:val="BA0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2AE4E75"/>
    <w:multiLevelType w:val="multilevel"/>
    <w:tmpl w:val="28F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45D616B"/>
    <w:multiLevelType w:val="multilevel"/>
    <w:tmpl w:val="1DE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46B76C8"/>
    <w:multiLevelType w:val="multilevel"/>
    <w:tmpl w:val="6FF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46C3177"/>
    <w:multiLevelType w:val="multilevel"/>
    <w:tmpl w:val="A8F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4AE01D7"/>
    <w:multiLevelType w:val="multilevel"/>
    <w:tmpl w:val="6AF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4B3460C"/>
    <w:multiLevelType w:val="multilevel"/>
    <w:tmpl w:val="FDB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4B7727C"/>
    <w:multiLevelType w:val="multilevel"/>
    <w:tmpl w:val="A85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5133DB3"/>
    <w:multiLevelType w:val="multilevel"/>
    <w:tmpl w:val="72C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59518EA"/>
    <w:multiLevelType w:val="multilevel"/>
    <w:tmpl w:val="FA0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60F7265"/>
    <w:multiLevelType w:val="multilevel"/>
    <w:tmpl w:val="A1A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66024B5"/>
    <w:multiLevelType w:val="multilevel"/>
    <w:tmpl w:val="E21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6877BA4"/>
    <w:multiLevelType w:val="multilevel"/>
    <w:tmpl w:val="47C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6975584"/>
    <w:multiLevelType w:val="multilevel"/>
    <w:tmpl w:val="BC7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6C77622"/>
    <w:multiLevelType w:val="multilevel"/>
    <w:tmpl w:val="837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6EF147E"/>
    <w:multiLevelType w:val="multilevel"/>
    <w:tmpl w:val="D29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79024C2"/>
    <w:multiLevelType w:val="multilevel"/>
    <w:tmpl w:val="CF0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7D61566"/>
    <w:multiLevelType w:val="multilevel"/>
    <w:tmpl w:val="61E4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8465DCC"/>
    <w:multiLevelType w:val="multilevel"/>
    <w:tmpl w:val="2F0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88F56B9"/>
    <w:multiLevelType w:val="multilevel"/>
    <w:tmpl w:val="7E6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892558B"/>
    <w:multiLevelType w:val="multilevel"/>
    <w:tmpl w:val="DA5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8E1210D"/>
    <w:multiLevelType w:val="multilevel"/>
    <w:tmpl w:val="3F2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9102BE5"/>
    <w:multiLevelType w:val="multilevel"/>
    <w:tmpl w:val="648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91605AF"/>
    <w:multiLevelType w:val="multilevel"/>
    <w:tmpl w:val="7D3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99D6206"/>
    <w:multiLevelType w:val="multilevel"/>
    <w:tmpl w:val="97D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99E761E"/>
    <w:multiLevelType w:val="multilevel"/>
    <w:tmpl w:val="3FD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A584FFC"/>
    <w:multiLevelType w:val="multilevel"/>
    <w:tmpl w:val="93B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AF13564"/>
    <w:multiLevelType w:val="multilevel"/>
    <w:tmpl w:val="03E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B49020F"/>
    <w:multiLevelType w:val="multilevel"/>
    <w:tmpl w:val="3C0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BE3023F"/>
    <w:multiLevelType w:val="multilevel"/>
    <w:tmpl w:val="C36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BEC5E89"/>
    <w:multiLevelType w:val="multilevel"/>
    <w:tmpl w:val="069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C0D4CB6"/>
    <w:multiLevelType w:val="multilevel"/>
    <w:tmpl w:val="503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C3D0036"/>
    <w:multiLevelType w:val="multilevel"/>
    <w:tmpl w:val="830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C4C40BB"/>
    <w:multiLevelType w:val="multilevel"/>
    <w:tmpl w:val="0DB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C517769"/>
    <w:multiLevelType w:val="multilevel"/>
    <w:tmpl w:val="B4B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C7D2F83"/>
    <w:multiLevelType w:val="multilevel"/>
    <w:tmpl w:val="CEA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DC41C8C"/>
    <w:multiLevelType w:val="multilevel"/>
    <w:tmpl w:val="969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DD77108"/>
    <w:multiLevelType w:val="multilevel"/>
    <w:tmpl w:val="374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E0B43DF"/>
    <w:multiLevelType w:val="multilevel"/>
    <w:tmpl w:val="0CC8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E7C35BA"/>
    <w:multiLevelType w:val="multilevel"/>
    <w:tmpl w:val="E07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E8926C4"/>
    <w:multiLevelType w:val="multilevel"/>
    <w:tmpl w:val="CD7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EBD781F"/>
    <w:multiLevelType w:val="multilevel"/>
    <w:tmpl w:val="411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ED168F9"/>
    <w:multiLevelType w:val="multilevel"/>
    <w:tmpl w:val="C1C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ED800AF"/>
    <w:multiLevelType w:val="multilevel"/>
    <w:tmpl w:val="AE50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F1C3367"/>
    <w:multiLevelType w:val="multilevel"/>
    <w:tmpl w:val="767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F8C79A5"/>
    <w:multiLevelType w:val="multilevel"/>
    <w:tmpl w:val="17A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FB465B1"/>
    <w:multiLevelType w:val="multilevel"/>
    <w:tmpl w:val="F4F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FEF5648"/>
    <w:multiLevelType w:val="multilevel"/>
    <w:tmpl w:val="BEC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02A29EC"/>
    <w:multiLevelType w:val="multilevel"/>
    <w:tmpl w:val="E66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06D2833"/>
    <w:multiLevelType w:val="multilevel"/>
    <w:tmpl w:val="B64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090631F"/>
    <w:multiLevelType w:val="multilevel"/>
    <w:tmpl w:val="DCD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0993CA6"/>
    <w:multiLevelType w:val="multilevel"/>
    <w:tmpl w:val="FD7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23F6FC7"/>
    <w:multiLevelType w:val="multilevel"/>
    <w:tmpl w:val="079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24E4190"/>
    <w:multiLevelType w:val="multilevel"/>
    <w:tmpl w:val="D760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2CC13D0"/>
    <w:multiLevelType w:val="multilevel"/>
    <w:tmpl w:val="76D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3411ACD"/>
    <w:multiLevelType w:val="multilevel"/>
    <w:tmpl w:val="C62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38B3AE2"/>
    <w:multiLevelType w:val="multilevel"/>
    <w:tmpl w:val="7E0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3A05C74"/>
    <w:multiLevelType w:val="multilevel"/>
    <w:tmpl w:val="0F7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4B26A54"/>
    <w:multiLevelType w:val="multilevel"/>
    <w:tmpl w:val="D03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4B431F1"/>
    <w:multiLevelType w:val="multilevel"/>
    <w:tmpl w:val="5CC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4B57E80"/>
    <w:multiLevelType w:val="multilevel"/>
    <w:tmpl w:val="9E2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4BB4E36"/>
    <w:multiLevelType w:val="multilevel"/>
    <w:tmpl w:val="6CE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4D83A42"/>
    <w:multiLevelType w:val="multilevel"/>
    <w:tmpl w:val="54F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4F15625"/>
    <w:multiLevelType w:val="multilevel"/>
    <w:tmpl w:val="196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5D51A74"/>
    <w:multiLevelType w:val="multilevel"/>
    <w:tmpl w:val="F7F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62C254E"/>
    <w:multiLevelType w:val="multilevel"/>
    <w:tmpl w:val="D35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6385CBF"/>
    <w:multiLevelType w:val="multilevel"/>
    <w:tmpl w:val="A20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64C6CCD"/>
    <w:multiLevelType w:val="multilevel"/>
    <w:tmpl w:val="7F0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6524464"/>
    <w:multiLevelType w:val="multilevel"/>
    <w:tmpl w:val="FA3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6682BC1"/>
    <w:multiLevelType w:val="multilevel"/>
    <w:tmpl w:val="A56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6DA27A9"/>
    <w:multiLevelType w:val="multilevel"/>
    <w:tmpl w:val="4FC8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EF5AFA"/>
    <w:multiLevelType w:val="multilevel"/>
    <w:tmpl w:val="CBA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70E7641"/>
    <w:multiLevelType w:val="multilevel"/>
    <w:tmpl w:val="F67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7A46E5D"/>
    <w:multiLevelType w:val="multilevel"/>
    <w:tmpl w:val="648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814470C"/>
    <w:multiLevelType w:val="multilevel"/>
    <w:tmpl w:val="98E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84D5241"/>
    <w:multiLevelType w:val="multilevel"/>
    <w:tmpl w:val="97F4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884042F"/>
    <w:multiLevelType w:val="multilevel"/>
    <w:tmpl w:val="61A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8E92B59"/>
    <w:multiLevelType w:val="multilevel"/>
    <w:tmpl w:val="529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9A9648B"/>
    <w:multiLevelType w:val="multilevel"/>
    <w:tmpl w:val="F7D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9A96A40"/>
    <w:multiLevelType w:val="multilevel"/>
    <w:tmpl w:val="BB6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A105C51"/>
    <w:multiLevelType w:val="multilevel"/>
    <w:tmpl w:val="A50C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A1A71B9"/>
    <w:multiLevelType w:val="multilevel"/>
    <w:tmpl w:val="262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A2451DA"/>
    <w:multiLevelType w:val="multilevel"/>
    <w:tmpl w:val="B90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A652503"/>
    <w:multiLevelType w:val="multilevel"/>
    <w:tmpl w:val="21C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AA110B3"/>
    <w:multiLevelType w:val="multilevel"/>
    <w:tmpl w:val="8C4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ADB4658"/>
    <w:multiLevelType w:val="multilevel"/>
    <w:tmpl w:val="E2E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B744A1A"/>
    <w:multiLevelType w:val="multilevel"/>
    <w:tmpl w:val="3D9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B7B4104"/>
    <w:multiLevelType w:val="multilevel"/>
    <w:tmpl w:val="E54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B8C6576"/>
    <w:multiLevelType w:val="multilevel"/>
    <w:tmpl w:val="6C7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BCA257B"/>
    <w:multiLevelType w:val="multilevel"/>
    <w:tmpl w:val="19F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C14225A"/>
    <w:multiLevelType w:val="multilevel"/>
    <w:tmpl w:val="2BD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CAC090C"/>
    <w:multiLevelType w:val="multilevel"/>
    <w:tmpl w:val="674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D584ABA"/>
    <w:multiLevelType w:val="multilevel"/>
    <w:tmpl w:val="E9A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E1E6450"/>
    <w:multiLevelType w:val="multilevel"/>
    <w:tmpl w:val="5F6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E907E0E"/>
    <w:multiLevelType w:val="multilevel"/>
    <w:tmpl w:val="7A6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E91222E"/>
    <w:multiLevelType w:val="multilevel"/>
    <w:tmpl w:val="0B1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9E0D6B"/>
    <w:multiLevelType w:val="multilevel"/>
    <w:tmpl w:val="ED1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F1318CB"/>
    <w:multiLevelType w:val="multilevel"/>
    <w:tmpl w:val="D3A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F6E39C7"/>
    <w:multiLevelType w:val="multilevel"/>
    <w:tmpl w:val="8A0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FB313FF"/>
    <w:multiLevelType w:val="multilevel"/>
    <w:tmpl w:val="8C3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02F2AC2"/>
    <w:multiLevelType w:val="multilevel"/>
    <w:tmpl w:val="FC9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0A9051E"/>
    <w:multiLevelType w:val="multilevel"/>
    <w:tmpl w:val="188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0EF7FC6"/>
    <w:multiLevelType w:val="multilevel"/>
    <w:tmpl w:val="6BD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109521A"/>
    <w:multiLevelType w:val="multilevel"/>
    <w:tmpl w:val="E29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1105D72"/>
    <w:multiLevelType w:val="multilevel"/>
    <w:tmpl w:val="6EA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15E214C"/>
    <w:multiLevelType w:val="multilevel"/>
    <w:tmpl w:val="1B0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1775523"/>
    <w:multiLevelType w:val="multilevel"/>
    <w:tmpl w:val="B62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19E457A"/>
    <w:multiLevelType w:val="multilevel"/>
    <w:tmpl w:val="136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1A24371"/>
    <w:multiLevelType w:val="multilevel"/>
    <w:tmpl w:val="1590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1CC278E"/>
    <w:multiLevelType w:val="multilevel"/>
    <w:tmpl w:val="65FC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22736CD"/>
    <w:multiLevelType w:val="multilevel"/>
    <w:tmpl w:val="40C0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2A77E0C"/>
    <w:multiLevelType w:val="multilevel"/>
    <w:tmpl w:val="D8F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2DA0A1E"/>
    <w:multiLevelType w:val="multilevel"/>
    <w:tmpl w:val="7F9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3421600"/>
    <w:multiLevelType w:val="multilevel"/>
    <w:tmpl w:val="80D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35B6C86"/>
    <w:multiLevelType w:val="multilevel"/>
    <w:tmpl w:val="380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3712367"/>
    <w:multiLevelType w:val="multilevel"/>
    <w:tmpl w:val="A03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3D9546D"/>
    <w:multiLevelType w:val="multilevel"/>
    <w:tmpl w:val="453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3F206C6"/>
    <w:multiLevelType w:val="multilevel"/>
    <w:tmpl w:val="36A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41426A2"/>
    <w:multiLevelType w:val="multilevel"/>
    <w:tmpl w:val="7CD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42662BC"/>
    <w:multiLevelType w:val="multilevel"/>
    <w:tmpl w:val="2F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51059AD"/>
    <w:multiLevelType w:val="multilevel"/>
    <w:tmpl w:val="398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53F69E0"/>
    <w:multiLevelType w:val="multilevel"/>
    <w:tmpl w:val="F1F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56F0E82"/>
    <w:multiLevelType w:val="multilevel"/>
    <w:tmpl w:val="702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57D3CEE"/>
    <w:multiLevelType w:val="multilevel"/>
    <w:tmpl w:val="607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5814167"/>
    <w:multiLevelType w:val="multilevel"/>
    <w:tmpl w:val="96B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60F2C1D"/>
    <w:multiLevelType w:val="multilevel"/>
    <w:tmpl w:val="2AE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6145035"/>
    <w:multiLevelType w:val="multilevel"/>
    <w:tmpl w:val="97D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6797590"/>
    <w:multiLevelType w:val="multilevel"/>
    <w:tmpl w:val="DB0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6FA552E"/>
    <w:multiLevelType w:val="multilevel"/>
    <w:tmpl w:val="19B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72712CC"/>
    <w:multiLevelType w:val="multilevel"/>
    <w:tmpl w:val="8C4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7376E1D"/>
    <w:multiLevelType w:val="multilevel"/>
    <w:tmpl w:val="3EFC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7C8350A"/>
    <w:multiLevelType w:val="multilevel"/>
    <w:tmpl w:val="11C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7E45954"/>
    <w:multiLevelType w:val="multilevel"/>
    <w:tmpl w:val="452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81078D5"/>
    <w:multiLevelType w:val="multilevel"/>
    <w:tmpl w:val="9FE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8932E3F"/>
    <w:multiLevelType w:val="multilevel"/>
    <w:tmpl w:val="C55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8D46458"/>
    <w:multiLevelType w:val="multilevel"/>
    <w:tmpl w:val="9A5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96F1741"/>
    <w:multiLevelType w:val="multilevel"/>
    <w:tmpl w:val="A71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995418A"/>
    <w:multiLevelType w:val="multilevel"/>
    <w:tmpl w:val="FE5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A5B75B8"/>
    <w:multiLevelType w:val="multilevel"/>
    <w:tmpl w:val="D5B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AA760B5"/>
    <w:multiLevelType w:val="multilevel"/>
    <w:tmpl w:val="846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ACD7BF7"/>
    <w:multiLevelType w:val="multilevel"/>
    <w:tmpl w:val="FC5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AD249B9"/>
    <w:multiLevelType w:val="multilevel"/>
    <w:tmpl w:val="194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AE80B40"/>
    <w:multiLevelType w:val="multilevel"/>
    <w:tmpl w:val="793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AF62365"/>
    <w:multiLevelType w:val="multilevel"/>
    <w:tmpl w:val="08D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B1C6148"/>
    <w:multiLevelType w:val="multilevel"/>
    <w:tmpl w:val="B65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B62541D"/>
    <w:multiLevelType w:val="multilevel"/>
    <w:tmpl w:val="510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C1124E3"/>
    <w:multiLevelType w:val="multilevel"/>
    <w:tmpl w:val="8A0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C2A5894"/>
    <w:multiLevelType w:val="multilevel"/>
    <w:tmpl w:val="B82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C32798F"/>
    <w:multiLevelType w:val="multilevel"/>
    <w:tmpl w:val="718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C6B1244"/>
    <w:multiLevelType w:val="multilevel"/>
    <w:tmpl w:val="E65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C6C47EE"/>
    <w:multiLevelType w:val="multilevel"/>
    <w:tmpl w:val="744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C8566EB"/>
    <w:multiLevelType w:val="multilevel"/>
    <w:tmpl w:val="39F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C8F7BFC"/>
    <w:multiLevelType w:val="multilevel"/>
    <w:tmpl w:val="7BA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C9E2B9C"/>
    <w:multiLevelType w:val="multilevel"/>
    <w:tmpl w:val="84E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D872C28"/>
    <w:multiLevelType w:val="multilevel"/>
    <w:tmpl w:val="5F9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D9419AF"/>
    <w:multiLevelType w:val="multilevel"/>
    <w:tmpl w:val="004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DE7793C"/>
    <w:multiLevelType w:val="multilevel"/>
    <w:tmpl w:val="9D6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E1E338F"/>
    <w:multiLevelType w:val="multilevel"/>
    <w:tmpl w:val="561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E2C5C1C"/>
    <w:multiLevelType w:val="multilevel"/>
    <w:tmpl w:val="C8C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E660F77"/>
    <w:multiLevelType w:val="multilevel"/>
    <w:tmpl w:val="1AE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E852AF6"/>
    <w:multiLevelType w:val="multilevel"/>
    <w:tmpl w:val="C4A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F3E68AA"/>
    <w:multiLevelType w:val="multilevel"/>
    <w:tmpl w:val="05C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F572C80"/>
    <w:multiLevelType w:val="multilevel"/>
    <w:tmpl w:val="E84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F8C1577"/>
    <w:multiLevelType w:val="multilevel"/>
    <w:tmpl w:val="387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FC36DAE"/>
    <w:multiLevelType w:val="multilevel"/>
    <w:tmpl w:val="0F4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FCE6FF1"/>
    <w:multiLevelType w:val="multilevel"/>
    <w:tmpl w:val="9F1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FEA31A0"/>
    <w:multiLevelType w:val="multilevel"/>
    <w:tmpl w:val="13A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FFF4B19"/>
    <w:multiLevelType w:val="multilevel"/>
    <w:tmpl w:val="ABB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05F2FB6"/>
    <w:multiLevelType w:val="multilevel"/>
    <w:tmpl w:val="216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0B75B8E"/>
    <w:multiLevelType w:val="multilevel"/>
    <w:tmpl w:val="242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1465981"/>
    <w:multiLevelType w:val="multilevel"/>
    <w:tmpl w:val="E40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2074C72"/>
    <w:multiLevelType w:val="multilevel"/>
    <w:tmpl w:val="F37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27C5BA8"/>
    <w:multiLevelType w:val="multilevel"/>
    <w:tmpl w:val="F10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32472C9"/>
    <w:multiLevelType w:val="multilevel"/>
    <w:tmpl w:val="975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3832C67"/>
    <w:multiLevelType w:val="multilevel"/>
    <w:tmpl w:val="397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419230B"/>
    <w:multiLevelType w:val="multilevel"/>
    <w:tmpl w:val="2D7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48557CF"/>
    <w:multiLevelType w:val="multilevel"/>
    <w:tmpl w:val="B41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55F042D"/>
    <w:multiLevelType w:val="multilevel"/>
    <w:tmpl w:val="DC2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60E4676"/>
    <w:multiLevelType w:val="multilevel"/>
    <w:tmpl w:val="ADE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6207688"/>
    <w:multiLevelType w:val="multilevel"/>
    <w:tmpl w:val="3DC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69F088C"/>
    <w:multiLevelType w:val="multilevel"/>
    <w:tmpl w:val="1C1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6E20191"/>
    <w:multiLevelType w:val="multilevel"/>
    <w:tmpl w:val="877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7A70863"/>
    <w:multiLevelType w:val="multilevel"/>
    <w:tmpl w:val="B98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7FA0DAD"/>
    <w:multiLevelType w:val="multilevel"/>
    <w:tmpl w:val="B53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8D85081"/>
    <w:multiLevelType w:val="multilevel"/>
    <w:tmpl w:val="4BB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8F94851"/>
    <w:multiLevelType w:val="multilevel"/>
    <w:tmpl w:val="36F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96B5D67"/>
    <w:multiLevelType w:val="multilevel"/>
    <w:tmpl w:val="1B1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9906394"/>
    <w:multiLevelType w:val="multilevel"/>
    <w:tmpl w:val="F87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9981070"/>
    <w:multiLevelType w:val="multilevel"/>
    <w:tmpl w:val="802A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9F6337F"/>
    <w:multiLevelType w:val="multilevel"/>
    <w:tmpl w:val="7D6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A003078"/>
    <w:multiLevelType w:val="multilevel"/>
    <w:tmpl w:val="2CF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A69665D"/>
    <w:multiLevelType w:val="multilevel"/>
    <w:tmpl w:val="821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B984DF9"/>
    <w:multiLevelType w:val="multilevel"/>
    <w:tmpl w:val="FE5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C4C35C0"/>
    <w:multiLevelType w:val="multilevel"/>
    <w:tmpl w:val="A84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C6E4D74"/>
    <w:multiLevelType w:val="multilevel"/>
    <w:tmpl w:val="4E7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C871B18"/>
    <w:multiLevelType w:val="multilevel"/>
    <w:tmpl w:val="466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CE835EF"/>
    <w:multiLevelType w:val="multilevel"/>
    <w:tmpl w:val="B30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CEC4C53"/>
    <w:multiLevelType w:val="multilevel"/>
    <w:tmpl w:val="883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D241820"/>
    <w:multiLevelType w:val="multilevel"/>
    <w:tmpl w:val="51B6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D463B65"/>
    <w:multiLevelType w:val="multilevel"/>
    <w:tmpl w:val="85E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D9056E8"/>
    <w:multiLevelType w:val="multilevel"/>
    <w:tmpl w:val="AF0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DD76429"/>
    <w:multiLevelType w:val="multilevel"/>
    <w:tmpl w:val="7E5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DE8129A"/>
    <w:multiLevelType w:val="multilevel"/>
    <w:tmpl w:val="9B2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E4A31E9"/>
    <w:multiLevelType w:val="multilevel"/>
    <w:tmpl w:val="D5A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FCE5DCB"/>
    <w:multiLevelType w:val="multilevel"/>
    <w:tmpl w:val="DD9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572322">
    <w:abstractNumId w:val="386"/>
  </w:num>
  <w:num w:numId="2" w16cid:durableId="365638331">
    <w:abstractNumId w:val="204"/>
  </w:num>
  <w:num w:numId="3" w16cid:durableId="1692142515">
    <w:abstractNumId w:val="363"/>
  </w:num>
  <w:num w:numId="4" w16cid:durableId="906107608">
    <w:abstractNumId w:val="368"/>
  </w:num>
  <w:num w:numId="5" w16cid:durableId="786507405">
    <w:abstractNumId w:val="0"/>
  </w:num>
  <w:num w:numId="6" w16cid:durableId="1201699506">
    <w:abstractNumId w:val="85"/>
  </w:num>
  <w:num w:numId="7" w16cid:durableId="12387954">
    <w:abstractNumId w:val="248"/>
  </w:num>
  <w:num w:numId="8" w16cid:durableId="836457605">
    <w:abstractNumId w:val="17"/>
  </w:num>
  <w:num w:numId="9" w16cid:durableId="1675959282">
    <w:abstractNumId w:val="216"/>
  </w:num>
  <w:num w:numId="10" w16cid:durableId="922450863">
    <w:abstractNumId w:val="199"/>
  </w:num>
  <w:num w:numId="11" w16cid:durableId="1188057193">
    <w:abstractNumId w:val="131"/>
  </w:num>
  <w:num w:numId="12" w16cid:durableId="30501838">
    <w:abstractNumId w:val="37"/>
  </w:num>
  <w:num w:numId="13" w16cid:durableId="739794932">
    <w:abstractNumId w:val="20"/>
  </w:num>
  <w:num w:numId="14" w16cid:durableId="852259229">
    <w:abstractNumId w:val="225"/>
  </w:num>
  <w:num w:numId="15" w16cid:durableId="1807042152">
    <w:abstractNumId w:val="272"/>
  </w:num>
  <w:num w:numId="16" w16cid:durableId="87233864">
    <w:abstractNumId w:val="314"/>
  </w:num>
  <w:num w:numId="17" w16cid:durableId="1092318230">
    <w:abstractNumId w:val="76"/>
  </w:num>
  <w:num w:numId="18" w16cid:durableId="582497959">
    <w:abstractNumId w:val="74"/>
  </w:num>
  <w:num w:numId="19" w16cid:durableId="1426685220">
    <w:abstractNumId w:val="156"/>
  </w:num>
  <w:num w:numId="20" w16cid:durableId="115951635">
    <w:abstractNumId w:val="154"/>
  </w:num>
  <w:num w:numId="21" w16cid:durableId="1611736957">
    <w:abstractNumId w:val="341"/>
  </w:num>
  <w:num w:numId="22" w16cid:durableId="1633440258">
    <w:abstractNumId w:val="54"/>
  </w:num>
  <w:num w:numId="23" w16cid:durableId="806817625">
    <w:abstractNumId w:val="260"/>
  </w:num>
  <w:num w:numId="24" w16cid:durableId="622229703">
    <w:abstractNumId w:val="342"/>
  </w:num>
  <w:num w:numId="25" w16cid:durableId="1469473518">
    <w:abstractNumId w:val="187"/>
  </w:num>
  <w:num w:numId="26" w16cid:durableId="815682248">
    <w:abstractNumId w:val="3"/>
  </w:num>
  <w:num w:numId="27" w16cid:durableId="866717650">
    <w:abstractNumId w:val="49"/>
  </w:num>
  <w:num w:numId="28" w16cid:durableId="1050151566">
    <w:abstractNumId w:val="47"/>
  </w:num>
  <w:num w:numId="29" w16cid:durableId="1804881722">
    <w:abstractNumId w:val="348"/>
  </w:num>
  <w:num w:numId="30" w16cid:durableId="509756398">
    <w:abstractNumId w:val="31"/>
  </w:num>
  <w:num w:numId="31" w16cid:durableId="1453936962">
    <w:abstractNumId w:val="243"/>
  </w:num>
  <w:num w:numId="32" w16cid:durableId="44378273">
    <w:abstractNumId w:val="72"/>
  </w:num>
  <w:num w:numId="33" w16cid:durableId="1937207406">
    <w:abstractNumId w:val="350"/>
  </w:num>
  <w:num w:numId="34" w16cid:durableId="969868937">
    <w:abstractNumId w:val="375"/>
  </w:num>
  <w:num w:numId="35" w16cid:durableId="627207463">
    <w:abstractNumId w:val="317"/>
  </w:num>
  <w:num w:numId="36" w16cid:durableId="476797353">
    <w:abstractNumId w:val="132"/>
  </w:num>
  <w:num w:numId="37" w16cid:durableId="1302806665">
    <w:abstractNumId w:val="315"/>
    <w:lvlOverride w:ilvl="0">
      <w:startOverride w:val="1"/>
    </w:lvlOverride>
  </w:num>
  <w:num w:numId="38" w16cid:durableId="478617117">
    <w:abstractNumId w:val="61"/>
  </w:num>
  <w:num w:numId="39" w16cid:durableId="257982294">
    <w:abstractNumId w:val="369"/>
  </w:num>
  <w:num w:numId="40" w16cid:durableId="1481389251">
    <w:abstractNumId w:val="297"/>
  </w:num>
  <w:num w:numId="41" w16cid:durableId="83961600">
    <w:abstractNumId w:val="202"/>
  </w:num>
  <w:num w:numId="42" w16cid:durableId="965966407">
    <w:abstractNumId w:val="302"/>
  </w:num>
  <w:num w:numId="43" w16cid:durableId="1789740392">
    <w:abstractNumId w:val="210"/>
  </w:num>
  <w:num w:numId="44" w16cid:durableId="1166673331">
    <w:abstractNumId w:val="136"/>
  </w:num>
  <w:num w:numId="45" w16cid:durableId="1307662688">
    <w:abstractNumId w:val="313"/>
  </w:num>
  <w:num w:numId="46" w16cid:durableId="1616327976">
    <w:abstractNumId w:val="110"/>
  </w:num>
  <w:num w:numId="47" w16cid:durableId="1310283022">
    <w:abstractNumId w:val="39"/>
  </w:num>
  <w:num w:numId="48" w16cid:durableId="1882552072">
    <w:abstractNumId w:val="241"/>
  </w:num>
  <w:num w:numId="49" w16cid:durableId="520822166">
    <w:abstractNumId w:val="181"/>
  </w:num>
  <w:num w:numId="50" w16cid:durableId="465972438">
    <w:abstractNumId w:val="112"/>
  </w:num>
  <w:num w:numId="51" w16cid:durableId="202446745">
    <w:abstractNumId w:val="234"/>
  </w:num>
  <w:num w:numId="52" w16cid:durableId="1140422554">
    <w:abstractNumId w:val="385"/>
  </w:num>
  <w:num w:numId="53" w16cid:durableId="745224416">
    <w:abstractNumId w:val="106"/>
  </w:num>
  <w:num w:numId="54" w16cid:durableId="167528413">
    <w:abstractNumId w:val="281"/>
  </w:num>
  <w:num w:numId="55" w16cid:durableId="878668183">
    <w:abstractNumId w:val="96"/>
  </w:num>
  <w:num w:numId="56" w16cid:durableId="1548906183">
    <w:abstractNumId w:val="13"/>
    <w:lvlOverride w:ilvl="0">
      <w:startOverride w:val="1"/>
    </w:lvlOverride>
  </w:num>
  <w:num w:numId="57" w16cid:durableId="334117075">
    <w:abstractNumId w:val="80"/>
  </w:num>
  <w:num w:numId="58" w16cid:durableId="1232236252">
    <w:abstractNumId w:val="93"/>
  </w:num>
  <w:num w:numId="59" w16cid:durableId="918907357">
    <w:abstractNumId w:val="246"/>
  </w:num>
  <w:num w:numId="60" w16cid:durableId="939263710">
    <w:abstractNumId w:val="38"/>
  </w:num>
  <w:num w:numId="61" w16cid:durableId="345909208">
    <w:abstractNumId w:val="111"/>
  </w:num>
  <w:num w:numId="62" w16cid:durableId="1056785347">
    <w:abstractNumId w:val="244"/>
  </w:num>
  <w:num w:numId="63" w16cid:durableId="1326858223">
    <w:abstractNumId w:val="200"/>
  </w:num>
  <w:num w:numId="64" w16cid:durableId="1911186451">
    <w:abstractNumId w:val="374"/>
  </w:num>
  <w:num w:numId="65" w16cid:durableId="872621881">
    <w:abstractNumId w:val="381"/>
  </w:num>
  <w:num w:numId="66" w16cid:durableId="273292478">
    <w:abstractNumId w:val="279"/>
  </w:num>
  <w:num w:numId="67" w16cid:durableId="476605606">
    <w:abstractNumId w:val="250"/>
  </w:num>
  <w:num w:numId="68" w16cid:durableId="2109156826">
    <w:abstractNumId w:val="346"/>
  </w:num>
  <w:num w:numId="69" w16cid:durableId="85271462">
    <w:abstractNumId w:val="179"/>
  </w:num>
  <w:num w:numId="70" w16cid:durableId="1881164135">
    <w:abstractNumId w:val="53"/>
  </w:num>
  <w:num w:numId="71" w16cid:durableId="1793209926">
    <w:abstractNumId w:val="120"/>
  </w:num>
  <w:num w:numId="72" w16cid:durableId="871845082">
    <w:abstractNumId w:val="215"/>
  </w:num>
  <w:num w:numId="73" w16cid:durableId="922451788">
    <w:abstractNumId w:val="10"/>
  </w:num>
  <w:num w:numId="74" w16cid:durableId="346298780">
    <w:abstractNumId w:val="335"/>
  </w:num>
  <w:num w:numId="75" w16cid:durableId="743449429">
    <w:abstractNumId w:val="164"/>
  </w:num>
  <w:num w:numId="76" w16cid:durableId="1520388328">
    <w:abstractNumId w:val="91"/>
  </w:num>
  <w:num w:numId="77" w16cid:durableId="357974306">
    <w:abstractNumId w:val="182"/>
  </w:num>
  <w:num w:numId="78" w16cid:durableId="290401837">
    <w:abstractNumId w:val="323"/>
  </w:num>
  <w:num w:numId="79" w16cid:durableId="1978486639">
    <w:abstractNumId w:val="114"/>
  </w:num>
  <w:num w:numId="80" w16cid:durableId="1408184623">
    <w:abstractNumId w:val="25"/>
    <w:lvlOverride w:ilvl="0">
      <w:startOverride w:val="1"/>
    </w:lvlOverride>
  </w:num>
  <w:num w:numId="81" w16cid:durableId="129590474">
    <w:abstractNumId w:val="92"/>
  </w:num>
  <w:num w:numId="82" w16cid:durableId="692656710">
    <w:abstractNumId w:val="262"/>
  </w:num>
  <w:num w:numId="83" w16cid:durableId="196311944">
    <w:abstractNumId w:val="77"/>
  </w:num>
  <w:num w:numId="84" w16cid:durableId="1123160295">
    <w:abstractNumId w:val="354"/>
  </w:num>
  <w:num w:numId="85" w16cid:durableId="1581476972">
    <w:abstractNumId w:val="205"/>
  </w:num>
  <w:num w:numId="86" w16cid:durableId="1057319257">
    <w:abstractNumId w:val="326"/>
  </w:num>
  <w:num w:numId="87" w16cid:durableId="957954565">
    <w:abstractNumId w:val="333"/>
  </w:num>
  <w:num w:numId="88" w16cid:durableId="2031299271">
    <w:abstractNumId w:val="18"/>
  </w:num>
  <w:num w:numId="89" w16cid:durableId="602810890">
    <w:abstractNumId w:val="197"/>
  </w:num>
  <w:num w:numId="90" w16cid:durableId="1916159302">
    <w:abstractNumId w:val="325"/>
  </w:num>
  <w:num w:numId="91" w16cid:durableId="670913432">
    <w:abstractNumId w:val="265"/>
  </w:num>
  <w:num w:numId="92" w16cid:durableId="950477273">
    <w:abstractNumId w:val="108"/>
  </w:num>
  <w:num w:numId="93" w16cid:durableId="1968077115">
    <w:abstractNumId w:val="34"/>
  </w:num>
  <w:num w:numId="94" w16cid:durableId="1019546970">
    <w:abstractNumId w:val="89"/>
  </w:num>
  <w:num w:numId="95" w16cid:durableId="1655915914">
    <w:abstractNumId w:val="173"/>
  </w:num>
  <w:num w:numId="96" w16cid:durableId="791896578">
    <w:abstractNumId w:val="357"/>
  </w:num>
  <w:num w:numId="97" w16cid:durableId="735975918">
    <w:abstractNumId w:val="117"/>
  </w:num>
  <w:num w:numId="98" w16cid:durableId="1542669157">
    <w:abstractNumId w:val="367"/>
  </w:num>
  <w:num w:numId="99" w16cid:durableId="1793790570">
    <w:abstractNumId w:val="84"/>
    <w:lvlOverride w:ilvl="0">
      <w:startOverride w:val="1"/>
    </w:lvlOverride>
  </w:num>
  <w:num w:numId="100" w16cid:durableId="1900900365">
    <w:abstractNumId w:val="293"/>
    <w:lvlOverride w:ilvl="0">
      <w:startOverride w:val="1"/>
    </w:lvlOverride>
  </w:num>
  <w:num w:numId="101" w16cid:durableId="692222957">
    <w:abstractNumId w:val="8"/>
  </w:num>
  <w:num w:numId="102" w16cid:durableId="31728976">
    <w:abstractNumId w:val="364"/>
  </w:num>
  <w:num w:numId="103" w16cid:durableId="1642811726">
    <w:abstractNumId w:val="377"/>
  </w:num>
  <w:num w:numId="104" w16cid:durableId="2061704602">
    <w:abstractNumId w:val="252"/>
  </w:num>
  <w:num w:numId="105" w16cid:durableId="1574852323">
    <w:abstractNumId w:val="298"/>
  </w:num>
  <w:num w:numId="106" w16cid:durableId="411705243">
    <w:abstractNumId w:val="257"/>
  </w:num>
  <w:num w:numId="107" w16cid:durableId="107169428">
    <w:abstractNumId w:val="119"/>
  </w:num>
  <w:num w:numId="108" w16cid:durableId="726925423">
    <w:abstractNumId w:val="343"/>
  </w:num>
  <w:num w:numId="109" w16cid:durableId="11536938">
    <w:abstractNumId w:val="356"/>
  </w:num>
  <w:num w:numId="110" w16cid:durableId="1845582018">
    <w:abstractNumId w:val="64"/>
  </w:num>
  <w:num w:numId="111" w16cid:durableId="1468936626">
    <w:abstractNumId w:val="255"/>
    <w:lvlOverride w:ilvl="0">
      <w:startOverride w:val="1"/>
    </w:lvlOverride>
  </w:num>
  <w:num w:numId="112" w16cid:durableId="1365250038">
    <w:abstractNumId w:val="126"/>
  </w:num>
  <w:num w:numId="113" w16cid:durableId="1331642077">
    <w:abstractNumId w:val="2"/>
  </w:num>
  <w:num w:numId="114" w16cid:durableId="1734541749">
    <w:abstractNumId w:val="362"/>
  </w:num>
  <w:num w:numId="115" w16cid:durableId="1336148917">
    <w:abstractNumId w:val="135"/>
  </w:num>
  <w:num w:numId="116" w16cid:durableId="1318532358">
    <w:abstractNumId w:val="150"/>
  </w:num>
  <w:num w:numId="117" w16cid:durableId="401294945">
    <w:abstractNumId w:val="339"/>
  </w:num>
  <w:num w:numId="118" w16cid:durableId="1088842919">
    <w:abstractNumId w:val="134"/>
  </w:num>
  <w:num w:numId="119" w16cid:durableId="255216223">
    <w:abstractNumId w:val="21"/>
  </w:num>
  <w:num w:numId="120" w16cid:durableId="2065761475">
    <w:abstractNumId w:val="294"/>
  </w:num>
  <w:num w:numId="121" w16cid:durableId="990405569">
    <w:abstractNumId w:val="162"/>
  </w:num>
  <w:num w:numId="122" w16cid:durableId="2106489096">
    <w:abstractNumId w:val="123"/>
  </w:num>
  <w:num w:numId="123" w16cid:durableId="422267124">
    <w:abstractNumId w:val="12"/>
  </w:num>
  <w:num w:numId="124" w16cid:durableId="128984104">
    <w:abstractNumId w:val="66"/>
  </w:num>
  <w:num w:numId="125" w16cid:durableId="1571650639">
    <w:abstractNumId w:val="273"/>
  </w:num>
  <w:num w:numId="126" w16cid:durableId="493029686">
    <w:abstractNumId w:val="218"/>
  </w:num>
  <w:num w:numId="127" w16cid:durableId="730348828">
    <w:abstractNumId w:val="280"/>
  </w:num>
  <w:num w:numId="128" w16cid:durableId="1161965259">
    <w:abstractNumId w:val="50"/>
  </w:num>
  <w:num w:numId="129" w16cid:durableId="1757826235">
    <w:abstractNumId w:val="226"/>
  </w:num>
  <w:num w:numId="130" w16cid:durableId="1882548651">
    <w:abstractNumId w:val="277"/>
  </w:num>
  <w:num w:numId="131" w16cid:durableId="1975791144">
    <w:abstractNumId w:val="65"/>
  </w:num>
  <w:num w:numId="132" w16cid:durableId="1694964254">
    <w:abstractNumId w:val="349"/>
  </w:num>
  <w:num w:numId="133" w16cid:durableId="132649630">
    <w:abstractNumId w:val="158"/>
  </w:num>
  <w:num w:numId="134" w16cid:durableId="1994404855">
    <w:abstractNumId w:val="267"/>
  </w:num>
  <w:num w:numId="135" w16cid:durableId="1136608756">
    <w:abstractNumId w:val="149"/>
  </w:num>
  <w:num w:numId="136" w16cid:durableId="1216310558">
    <w:abstractNumId w:val="97"/>
  </w:num>
  <w:num w:numId="137" w16cid:durableId="1155147713">
    <w:abstractNumId w:val="282"/>
  </w:num>
  <w:num w:numId="138" w16cid:durableId="1892614751">
    <w:abstractNumId w:val="192"/>
  </w:num>
  <w:num w:numId="139" w16cid:durableId="1123033330">
    <w:abstractNumId w:val="155"/>
  </w:num>
  <w:num w:numId="140" w16cid:durableId="1831286893">
    <w:abstractNumId w:val="207"/>
  </w:num>
  <w:num w:numId="141" w16cid:durableId="1483350770">
    <w:abstractNumId w:val="44"/>
  </w:num>
  <w:num w:numId="142" w16cid:durableId="1100294438">
    <w:abstractNumId w:val="372"/>
  </w:num>
  <w:num w:numId="143" w16cid:durableId="1226187341">
    <w:abstractNumId w:val="231"/>
  </w:num>
  <w:num w:numId="144" w16cid:durableId="434177886">
    <w:abstractNumId w:val="15"/>
  </w:num>
  <w:num w:numId="145" w16cid:durableId="1618289574">
    <w:abstractNumId w:val="295"/>
  </w:num>
  <w:num w:numId="146" w16cid:durableId="697121302">
    <w:abstractNumId w:val="254"/>
  </w:num>
  <w:num w:numId="147" w16cid:durableId="942494647">
    <w:abstractNumId w:val="32"/>
  </w:num>
  <w:num w:numId="148" w16cid:durableId="1801532273">
    <w:abstractNumId w:val="259"/>
  </w:num>
  <w:num w:numId="149" w16cid:durableId="1843663047">
    <w:abstractNumId w:val="144"/>
  </w:num>
  <w:num w:numId="150" w16cid:durableId="1928149507">
    <w:abstractNumId w:val="288"/>
  </w:num>
  <w:num w:numId="151" w16cid:durableId="614409566">
    <w:abstractNumId w:val="213"/>
  </w:num>
  <w:num w:numId="152" w16cid:durableId="1120147942">
    <w:abstractNumId w:val="309"/>
  </w:num>
  <w:num w:numId="153" w16cid:durableId="546181517">
    <w:abstractNumId w:val="166"/>
  </w:num>
  <w:num w:numId="154" w16cid:durableId="402147542">
    <w:abstractNumId w:val="7"/>
  </w:num>
  <w:num w:numId="155" w16cid:durableId="1241528209">
    <w:abstractNumId w:val="19"/>
  </w:num>
  <w:num w:numId="156" w16cid:durableId="1859420155">
    <w:abstractNumId w:val="305"/>
  </w:num>
  <w:num w:numId="157" w16cid:durableId="381751251">
    <w:abstractNumId w:val="62"/>
  </w:num>
  <w:num w:numId="158" w16cid:durableId="1588268819">
    <w:abstractNumId w:val="188"/>
  </w:num>
  <w:num w:numId="159" w16cid:durableId="172039350">
    <w:abstractNumId w:val="331"/>
  </w:num>
  <w:num w:numId="160" w16cid:durableId="525100025">
    <w:abstractNumId w:val="214"/>
  </w:num>
  <w:num w:numId="161" w16cid:durableId="363093406">
    <w:abstractNumId w:val="70"/>
  </w:num>
  <w:num w:numId="162" w16cid:durableId="664282234">
    <w:abstractNumId w:val="153"/>
  </w:num>
  <w:num w:numId="163" w16cid:durableId="142163334">
    <w:abstractNumId w:val="26"/>
  </w:num>
  <w:num w:numId="164" w16cid:durableId="1291402495">
    <w:abstractNumId w:val="269"/>
  </w:num>
  <w:num w:numId="165" w16cid:durableId="2035619235">
    <w:abstractNumId w:val="217"/>
  </w:num>
  <w:num w:numId="166" w16cid:durableId="1569724158">
    <w:abstractNumId w:val="28"/>
  </w:num>
  <w:num w:numId="167" w16cid:durableId="727799176">
    <w:abstractNumId w:val="151"/>
    <w:lvlOverride w:ilvl="0">
      <w:startOverride w:val="1"/>
    </w:lvlOverride>
  </w:num>
  <w:num w:numId="168" w16cid:durableId="852182072">
    <w:abstractNumId w:val="209"/>
  </w:num>
  <w:num w:numId="169" w16cid:durableId="1941521703">
    <w:abstractNumId w:val="206"/>
  </w:num>
  <w:num w:numId="170" w16cid:durableId="2120297420">
    <w:abstractNumId w:val="73"/>
  </w:num>
  <w:num w:numId="171" w16cid:durableId="1735158578">
    <w:abstractNumId w:val="376"/>
  </w:num>
  <w:num w:numId="172" w16cid:durableId="915018995">
    <w:abstractNumId w:val="145"/>
  </w:num>
  <w:num w:numId="173" w16cid:durableId="1078752193">
    <w:abstractNumId w:val="258"/>
  </w:num>
  <w:num w:numId="174" w16cid:durableId="432238957">
    <w:abstractNumId w:val="46"/>
  </w:num>
  <w:num w:numId="175" w16cid:durableId="843282242">
    <w:abstractNumId w:val="78"/>
  </w:num>
  <w:num w:numId="176" w16cid:durableId="1462501544">
    <w:abstractNumId w:val="11"/>
  </w:num>
  <w:num w:numId="177" w16cid:durableId="1284650159">
    <w:abstractNumId w:val="278"/>
  </w:num>
  <w:num w:numId="178" w16cid:durableId="2115710378">
    <w:abstractNumId w:val="163"/>
  </w:num>
  <w:num w:numId="179" w16cid:durableId="1947343468">
    <w:abstractNumId w:val="275"/>
  </w:num>
  <w:num w:numId="180" w16cid:durableId="729042668">
    <w:abstractNumId w:val="283"/>
  </w:num>
  <w:num w:numId="181" w16cid:durableId="586424913">
    <w:abstractNumId w:val="332"/>
  </w:num>
  <w:num w:numId="182" w16cid:durableId="1361278150">
    <w:abstractNumId w:val="147"/>
  </w:num>
  <w:num w:numId="183" w16cid:durableId="319702638">
    <w:abstractNumId w:val="140"/>
  </w:num>
  <w:num w:numId="184" w16cid:durableId="1097478608">
    <w:abstractNumId w:val="98"/>
  </w:num>
  <w:num w:numId="185" w16cid:durableId="1921525152">
    <w:abstractNumId w:val="51"/>
  </w:num>
  <w:num w:numId="186" w16cid:durableId="152265136">
    <w:abstractNumId w:val="79"/>
  </w:num>
  <w:num w:numId="187" w16cid:durableId="1569725660">
    <w:abstractNumId w:val="355"/>
  </w:num>
  <w:num w:numId="188" w16cid:durableId="1687050521">
    <w:abstractNumId w:val="301"/>
  </w:num>
  <w:num w:numId="189" w16cid:durableId="650213451">
    <w:abstractNumId w:val="370"/>
  </w:num>
  <w:num w:numId="190" w16cid:durableId="378631282">
    <w:abstractNumId w:val="127"/>
  </w:num>
  <w:num w:numId="191" w16cid:durableId="16009246">
    <w:abstractNumId w:val="41"/>
  </w:num>
  <w:num w:numId="192" w16cid:durableId="1468084264">
    <w:abstractNumId w:val="347"/>
  </w:num>
  <w:num w:numId="193" w16cid:durableId="1400322625">
    <w:abstractNumId w:val="128"/>
  </w:num>
  <w:num w:numId="194" w16cid:durableId="796096610">
    <w:abstractNumId w:val="55"/>
  </w:num>
  <w:num w:numId="195" w16cid:durableId="1844472037">
    <w:abstractNumId w:val="99"/>
  </w:num>
  <w:num w:numId="196" w16cid:durableId="651523843">
    <w:abstractNumId w:val="351"/>
  </w:num>
  <w:num w:numId="197" w16cid:durableId="2074960282">
    <w:abstractNumId w:val="9"/>
  </w:num>
  <w:num w:numId="198" w16cid:durableId="1090394097">
    <w:abstractNumId w:val="359"/>
  </w:num>
  <w:num w:numId="199" w16cid:durableId="722094766">
    <w:abstractNumId w:val="115"/>
  </w:num>
  <w:num w:numId="200" w16cid:durableId="1741367513">
    <w:abstractNumId w:val="113"/>
  </w:num>
  <w:num w:numId="201" w16cid:durableId="547692297">
    <w:abstractNumId w:val="184"/>
  </w:num>
  <w:num w:numId="202" w16cid:durableId="966199404">
    <w:abstractNumId w:val="249"/>
  </w:num>
  <w:num w:numId="203" w16cid:durableId="1726877836">
    <w:abstractNumId w:val="253"/>
  </w:num>
  <w:num w:numId="204" w16cid:durableId="926497886">
    <w:abstractNumId w:val="384"/>
  </w:num>
  <w:num w:numId="205" w16cid:durableId="1930578414">
    <w:abstractNumId w:val="101"/>
  </w:num>
  <w:num w:numId="206" w16cid:durableId="633098667">
    <w:abstractNumId w:val="382"/>
  </w:num>
  <w:num w:numId="207" w16cid:durableId="850997659">
    <w:abstractNumId w:val="229"/>
  </w:num>
  <w:num w:numId="208" w16cid:durableId="812910508">
    <w:abstractNumId w:val="221"/>
  </w:num>
  <w:num w:numId="209" w16cid:durableId="1308559215">
    <w:abstractNumId w:val="371"/>
  </w:num>
  <w:num w:numId="210" w16cid:durableId="53312548">
    <w:abstractNumId w:val="232"/>
  </w:num>
  <w:num w:numId="211" w16cid:durableId="717751941">
    <w:abstractNumId w:val="148"/>
  </w:num>
  <w:num w:numId="212" w16cid:durableId="540099247">
    <w:abstractNumId w:val="256"/>
  </w:num>
  <w:num w:numId="213" w16cid:durableId="44719621">
    <w:abstractNumId w:val="22"/>
  </w:num>
  <w:num w:numId="214" w16cid:durableId="1211574013">
    <w:abstractNumId w:val="86"/>
  </w:num>
  <w:num w:numId="215" w16cid:durableId="1584609158">
    <w:abstractNumId w:val="361"/>
  </w:num>
  <w:num w:numId="216" w16cid:durableId="1859151754">
    <w:abstractNumId w:val="238"/>
  </w:num>
  <w:num w:numId="217" w16cid:durableId="1825851280">
    <w:abstractNumId w:val="270"/>
  </w:num>
  <w:num w:numId="218" w16cid:durableId="1495293471">
    <w:abstractNumId w:val="103"/>
  </w:num>
  <w:num w:numId="219" w16cid:durableId="1143936211">
    <w:abstractNumId w:val="14"/>
  </w:num>
  <w:num w:numId="220" w16cid:durableId="594871720">
    <w:abstractNumId w:val="71"/>
  </w:num>
  <w:num w:numId="221" w16cid:durableId="1781609560">
    <w:abstractNumId w:val="138"/>
  </w:num>
  <w:num w:numId="222" w16cid:durableId="15272198">
    <w:abstractNumId w:val="194"/>
  </w:num>
  <w:num w:numId="223" w16cid:durableId="1228105287">
    <w:abstractNumId w:val="230"/>
  </w:num>
  <w:num w:numId="224" w16cid:durableId="2102951721">
    <w:abstractNumId w:val="4"/>
  </w:num>
  <w:num w:numId="225" w16cid:durableId="2086141975">
    <w:abstractNumId w:val="30"/>
  </w:num>
  <w:num w:numId="226" w16cid:durableId="1779065259">
    <w:abstractNumId w:val="122"/>
  </w:num>
  <w:num w:numId="227" w16cid:durableId="1786997594">
    <w:abstractNumId w:val="130"/>
  </w:num>
  <w:num w:numId="228" w16cid:durableId="965622179">
    <w:abstractNumId w:val="366"/>
  </w:num>
  <w:num w:numId="229" w16cid:durableId="2100904469">
    <w:abstractNumId w:val="261"/>
  </w:num>
  <w:num w:numId="230" w16cid:durableId="1132745083">
    <w:abstractNumId w:val="247"/>
  </w:num>
  <w:num w:numId="231" w16cid:durableId="2060935048">
    <w:abstractNumId w:val="45"/>
  </w:num>
  <w:num w:numId="232" w16cid:durableId="2003316660">
    <w:abstractNumId w:val="285"/>
  </w:num>
  <w:num w:numId="233" w16cid:durableId="1570000690">
    <w:abstractNumId w:val="161"/>
  </w:num>
  <w:num w:numId="234" w16cid:durableId="1509636352">
    <w:abstractNumId w:val="353"/>
  </w:num>
  <w:num w:numId="235" w16cid:durableId="2103185718">
    <w:abstractNumId w:val="174"/>
  </w:num>
  <w:num w:numId="236" w16cid:durableId="1564489530">
    <w:abstractNumId w:val="318"/>
  </w:num>
  <w:num w:numId="237" w16cid:durableId="168301043">
    <w:abstractNumId w:val="358"/>
  </w:num>
  <w:num w:numId="238" w16cid:durableId="904023115">
    <w:abstractNumId w:val="233"/>
  </w:num>
  <w:num w:numId="239" w16cid:durableId="2132092569">
    <w:abstractNumId w:val="175"/>
  </w:num>
  <w:num w:numId="240" w16cid:durableId="1818766437">
    <w:abstractNumId w:val="245"/>
  </w:num>
  <w:num w:numId="241" w16cid:durableId="1469467389">
    <w:abstractNumId w:val="236"/>
  </w:num>
  <w:num w:numId="242" w16cid:durableId="894001497">
    <w:abstractNumId w:val="316"/>
  </w:num>
  <w:num w:numId="243" w16cid:durableId="1830904068">
    <w:abstractNumId w:val="328"/>
  </w:num>
  <w:num w:numId="244" w16cid:durableId="226847480">
    <w:abstractNumId w:val="48"/>
  </w:num>
  <w:num w:numId="245" w16cid:durableId="151217784">
    <w:abstractNumId w:val="388"/>
  </w:num>
  <w:num w:numId="246" w16cid:durableId="1815366281">
    <w:abstractNumId w:val="227"/>
  </w:num>
  <w:num w:numId="247" w16cid:durableId="279339686">
    <w:abstractNumId w:val="143"/>
  </w:num>
  <w:num w:numId="248" w16cid:durableId="1709330648">
    <w:abstractNumId w:val="222"/>
  </w:num>
  <w:num w:numId="249" w16cid:durableId="1988822270">
    <w:abstractNumId w:val="177"/>
  </w:num>
  <w:num w:numId="250" w16cid:durableId="1854803613">
    <w:abstractNumId w:val="167"/>
  </w:num>
  <w:num w:numId="251" w16cid:durableId="1809931501">
    <w:abstractNumId w:val="172"/>
  </w:num>
  <w:num w:numId="252" w16cid:durableId="1178616194">
    <w:abstractNumId w:val="109"/>
  </w:num>
  <w:num w:numId="253" w16cid:durableId="2057272060">
    <w:abstractNumId w:val="81"/>
  </w:num>
  <w:num w:numId="254" w16cid:durableId="1184318258">
    <w:abstractNumId w:val="327"/>
  </w:num>
  <w:num w:numId="255" w16cid:durableId="2031178270">
    <w:abstractNumId w:val="35"/>
  </w:num>
  <w:num w:numId="256" w16cid:durableId="105732931">
    <w:abstractNumId w:val="33"/>
  </w:num>
  <w:num w:numId="257" w16cid:durableId="1453330720">
    <w:abstractNumId w:val="303"/>
  </w:num>
  <w:num w:numId="258" w16cid:durableId="151605912">
    <w:abstractNumId w:val="105"/>
  </w:num>
  <w:num w:numId="259" w16cid:durableId="843399226">
    <w:abstractNumId w:val="299"/>
  </w:num>
  <w:num w:numId="260" w16cid:durableId="1356081556">
    <w:abstractNumId w:val="69"/>
  </w:num>
  <w:num w:numId="261" w16cid:durableId="916475851">
    <w:abstractNumId w:val="159"/>
  </w:num>
  <w:num w:numId="262" w16cid:durableId="1029600087">
    <w:abstractNumId w:val="251"/>
  </w:num>
  <w:num w:numId="263" w16cid:durableId="1321155795">
    <w:abstractNumId w:val="141"/>
  </w:num>
  <w:num w:numId="264" w16cid:durableId="549998349">
    <w:abstractNumId w:val="102"/>
  </w:num>
  <w:num w:numId="265" w16cid:durableId="1960138112">
    <w:abstractNumId w:val="27"/>
  </w:num>
  <w:num w:numId="266" w16cid:durableId="1847594750">
    <w:abstractNumId w:val="240"/>
  </w:num>
  <w:num w:numId="267" w16cid:durableId="340595008">
    <w:abstractNumId w:val="211"/>
  </w:num>
  <w:num w:numId="268" w16cid:durableId="334964545">
    <w:abstractNumId w:val="23"/>
  </w:num>
  <w:num w:numId="269" w16cid:durableId="1991857774">
    <w:abstractNumId w:val="104"/>
  </w:num>
  <w:num w:numId="270" w16cid:durableId="811948624">
    <w:abstractNumId w:val="383"/>
  </w:num>
  <w:num w:numId="271" w16cid:durableId="1840467514">
    <w:abstractNumId w:val="378"/>
  </w:num>
  <w:num w:numId="272" w16cid:durableId="6754559">
    <w:abstractNumId w:val="195"/>
  </w:num>
  <w:num w:numId="273" w16cid:durableId="1199782748">
    <w:abstractNumId w:val="276"/>
  </w:num>
  <w:num w:numId="274" w16cid:durableId="348261513">
    <w:abstractNumId w:val="334"/>
  </w:num>
  <w:num w:numId="275" w16cid:durableId="872378611">
    <w:abstractNumId w:val="75"/>
  </w:num>
  <w:num w:numId="276" w16cid:durableId="995690144">
    <w:abstractNumId w:val="88"/>
  </w:num>
  <w:num w:numId="277" w16cid:durableId="798457378">
    <w:abstractNumId w:val="203"/>
  </w:num>
  <w:num w:numId="278" w16cid:durableId="1131751298">
    <w:abstractNumId w:val="121"/>
  </w:num>
  <w:num w:numId="279" w16cid:durableId="356080834">
    <w:abstractNumId w:val="264"/>
  </w:num>
  <w:num w:numId="280" w16cid:durableId="824011634">
    <w:abstractNumId w:val="268"/>
  </w:num>
  <w:num w:numId="281" w16cid:durableId="1263298308">
    <w:abstractNumId w:val="219"/>
  </w:num>
  <w:num w:numId="282" w16cid:durableId="1868789349">
    <w:abstractNumId w:val="296"/>
  </w:num>
  <w:num w:numId="283" w16cid:durableId="947665160">
    <w:abstractNumId w:val="201"/>
  </w:num>
  <w:num w:numId="284" w16cid:durableId="1646471914">
    <w:abstractNumId w:val="160"/>
  </w:num>
  <w:num w:numId="285" w16cid:durableId="740372082">
    <w:abstractNumId w:val="208"/>
  </w:num>
  <w:num w:numId="286" w16cid:durableId="1501892417">
    <w:abstractNumId w:val="57"/>
  </w:num>
  <w:num w:numId="287" w16cid:durableId="1029140311">
    <w:abstractNumId w:val="360"/>
  </w:num>
  <w:num w:numId="288" w16cid:durableId="961958005">
    <w:abstractNumId w:val="87"/>
  </w:num>
  <w:num w:numId="289" w16cid:durableId="1393380788">
    <w:abstractNumId w:val="307"/>
  </w:num>
  <w:num w:numId="290" w16cid:durableId="948125585">
    <w:abstractNumId w:val="118"/>
  </w:num>
  <w:num w:numId="291" w16cid:durableId="1678771354">
    <w:abstractNumId w:val="239"/>
  </w:num>
  <w:num w:numId="292" w16cid:durableId="1831017047">
    <w:abstractNumId w:val="94"/>
  </w:num>
  <w:num w:numId="293" w16cid:durableId="148792111">
    <w:abstractNumId w:val="68"/>
  </w:num>
  <w:num w:numId="294" w16cid:durableId="993144456">
    <w:abstractNumId w:val="212"/>
  </w:num>
  <w:num w:numId="295" w16cid:durableId="2079933127">
    <w:abstractNumId w:val="312"/>
  </w:num>
  <w:num w:numId="296" w16cid:durableId="575282483">
    <w:abstractNumId w:val="168"/>
  </w:num>
  <w:num w:numId="297" w16cid:durableId="400099994">
    <w:abstractNumId w:val="242"/>
  </w:num>
  <w:num w:numId="298" w16cid:durableId="294023353">
    <w:abstractNumId w:val="306"/>
  </w:num>
  <w:num w:numId="299" w16cid:durableId="797409244">
    <w:abstractNumId w:val="129"/>
  </w:num>
  <w:num w:numId="300" w16cid:durableId="380978885">
    <w:abstractNumId w:val="289"/>
  </w:num>
  <w:num w:numId="301" w16cid:durableId="1440370865">
    <w:abstractNumId w:val="133"/>
  </w:num>
  <w:num w:numId="302" w16cid:durableId="216624296">
    <w:abstractNumId w:val="224"/>
  </w:num>
  <w:num w:numId="303" w16cid:durableId="1674718620">
    <w:abstractNumId w:val="191"/>
  </w:num>
  <w:num w:numId="304" w16cid:durableId="1013914738">
    <w:abstractNumId w:val="320"/>
  </w:num>
  <w:num w:numId="305" w16cid:durableId="1638951978">
    <w:abstractNumId w:val="345"/>
  </w:num>
  <w:num w:numId="306" w16cid:durableId="289167487">
    <w:abstractNumId w:val="152"/>
  </w:num>
  <w:num w:numId="307" w16cid:durableId="1461149635">
    <w:abstractNumId w:val="180"/>
  </w:num>
  <w:num w:numId="308" w16cid:durableId="259489521">
    <w:abstractNumId w:val="36"/>
  </w:num>
  <w:num w:numId="309" w16cid:durableId="347754738">
    <w:abstractNumId w:val="6"/>
  </w:num>
  <w:num w:numId="310" w16cid:durableId="1142578794">
    <w:abstractNumId w:val="83"/>
  </w:num>
  <w:num w:numId="311" w16cid:durableId="1229656616">
    <w:abstractNumId w:val="235"/>
  </w:num>
  <w:num w:numId="312" w16cid:durableId="648285967">
    <w:abstractNumId w:val="146"/>
  </w:num>
  <w:num w:numId="313" w16cid:durableId="1870291702">
    <w:abstractNumId w:val="271"/>
  </w:num>
  <w:num w:numId="314" w16cid:durableId="53046771">
    <w:abstractNumId w:val="5"/>
  </w:num>
  <w:num w:numId="315" w16cid:durableId="1256481050">
    <w:abstractNumId w:val="284"/>
  </w:num>
  <w:num w:numId="316" w16cid:durableId="54740162">
    <w:abstractNumId w:val="286"/>
  </w:num>
  <w:num w:numId="317" w16cid:durableId="545996170">
    <w:abstractNumId w:val="60"/>
  </w:num>
  <w:num w:numId="318" w16cid:durableId="358505547">
    <w:abstractNumId w:val="63"/>
  </w:num>
  <w:num w:numId="319" w16cid:durableId="1860392207">
    <w:abstractNumId w:val="380"/>
  </w:num>
  <w:num w:numId="320" w16cid:durableId="2127196765">
    <w:abstractNumId w:val="40"/>
  </w:num>
  <w:num w:numId="321" w16cid:durableId="2115703605">
    <w:abstractNumId w:val="58"/>
  </w:num>
  <w:num w:numId="322" w16cid:durableId="1885092990">
    <w:abstractNumId w:val="379"/>
  </w:num>
  <w:num w:numId="323" w16cid:durableId="1803503259">
    <w:abstractNumId w:val="389"/>
  </w:num>
  <w:num w:numId="324" w16cid:durableId="168762679">
    <w:abstractNumId w:val="373"/>
  </w:num>
  <w:num w:numId="325" w16cid:durableId="242179295">
    <w:abstractNumId w:val="24"/>
  </w:num>
  <w:num w:numId="326" w16cid:durableId="1360542388">
    <w:abstractNumId w:val="90"/>
  </w:num>
  <w:num w:numId="327" w16cid:durableId="538906389">
    <w:abstractNumId w:val="169"/>
  </w:num>
  <w:num w:numId="328" w16cid:durableId="621572967">
    <w:abstractNumId w:val="185"/>
  </w:num>
  <w:num w:numId="329" w16cid:durableId="940914945">
    <w:abstractNumId w:val="1"/>
  </w:num>
  <w:num w:numId="330" w16cid:durableId="1769620997">
    <w:abstractNumId w:val="59"/>
  </w:num>
  <w:num w:numId="331" w16cid:durableId="1323700130">
    <w:abstractNumId w:val="344"/>
  </w:num>
  <w:num w:numId="332" w16cid:durableId="1805662408">
    <w:abstractNumId w:val="324"/>
  </w:num>
  <w:num w:numId="333" w16cid:durableId="2115976750">
    <w:abstractNumId w:val="16"/>
  </w:num>
  <w:num w:numId="334" w16cid:durableId="1171482758">
    <w:abstractNumId w:val="137"/>
  </w:num>
  <w:num w:numId="335" w16cid:durableId="1534607956">
    <w:abstractNumId w:val="82"/>
  </w:num>
  <w:num w:numId="336" w16cid:durableId="1869174631">
    <w:abstractNumId w:val="287"/>
  </w:num>
  <w:num w:numId="337" w16cid:durableId="647130453">
    <w:abstractNumId w:val="310"/>
  </w:num>
  <w:num w:numId="338" w16cid:durableId="1351375905">
    <w:abstractNumId w:val="196"/>
  </w:num>
  <w:num w:numId="339" w16cid:durableId="1731268016">
    <w:abstractNumId w:val="67"/>
  </w:num>
  <w:num w:numId="340" w16cid:durableId="532890233">
    <w:abstractNumId w:val="190"/>
  </w:num>
  <w:num w:numId="341" w16cid:durableId="678897523">
    <w:abstractNumId w:val="220"/>
  </w:num>
  <w:num w:numId="342" w16cid:durableId="384839011">
    <w:abstractNumId w:val="124"/>
  </w:num>
  <w:num w:numId="343" w16cid:durableId="617957206">
    <w:abstractNumId w:val="308"/>
  </w:num>
  <w:num w:numId="344" w16cid:durableId="216743195">
    <w:abstractNumId w:val="300"/>
  </w:num>
  <w:num w:numId="345" w16cid:durableId="2006665678">
    <w:abstractNumId w:val="228"/>
  </w:num>
  <w:num w:numId="346" w16cid:durableId="1943411164">
    <w:abstractNumId w:val="139"/>
  </w:num>
  <w:num w:numId="347" w16cid:durableId="821041104">
    <w:abstractNumId w:val="193"/>
  </w:num>
  <w:num w:numId="348" w16cid:durableId="1400638983">
    <w:abstractNumId w:val="336"/>
  </w:num>
  <w:num w:numId="349" w16cid:durableId="1938517968">
    <w:abstractNumId w:val="198"/>
  </w:num>
  <w:num w:numId="350" w16cid:durableId="153032666">
    <w:abstractNumId w:val="165"/>
  </w:num>
  <w:num w:numId="351" w16cid:durableId="1871722598">
    <w:abstractNumId w:val="125"/>
  </w:num>
  <w:num w:numId="352" w16cid:durableId="987246298">
    <w:abstractNumId w:val="237"/>
  </w:num>
  <w:num w:numId="353" w16cid:durableId="1514876179">
    <w:abstractNumId w:val="352"/>
  </w:num>
  <w:num w:numId="354" w16cid:durableId="1598057457">
    <w:abstractNumId w:val="274"/>
  </w:num>
  <w:num w:numId="355" w16cid:durableId="1024481291">
    <w:abstractNumId w:val="266"/>
  </w:num>
  <w:num w:numId="356" w16cid:durableId="1549612428">
    <w:abstractNumId w:val="290"/>
  </w:num>
  <w:num w:numId="357" w16cid:durableId="1427968279">
    <w:abstractNumId w:val="365"/>
  </w:num>
  <w:num w:numId="358" w16cid:durableId="1823810749">
    <w:abstractNumId w:val="291"/>
  </w:num>
  <w:num w:numId="359" w16cid:durableId="114955726">
    <w:abstractNumId w:val="321"/>
  </w:num>
  <w:num w:numId="360" w16cid:durableId="1570995897">
    <w:abstractNumId w:val="107"/>
  </w:num>
  <w:num w:numId="361" w16cid:durableId="1344359903">
    <w:abstractNumId w:val="263"/>
  </w:num>
  <w:num w:numId="362" w16cid:durableId="575285760">
    <w:abstractNumId w:val="116"/>
  </w:num>
  <w:num w:numId="363" w16cid:durableId="1287663910">
    <w:abstractNumId w:val="330"/>
  </w:num>
  <w:num w:numId="364" w16cid:durableId="275719581">
    <w:abstractNumId w:val="311"/>
  </w:num>
  <w:num w:numId="365" w16cid:durableId="86924533">
    <w:abstractNumId w:val="157"/>
  </w:num>
  <w:num w:numId="366" w16cid:durableId="919413510">
    <w:abstractNumId w:val="319"/>
  </w:num>
  <w:num w:numId="367" w16cid:durableId="531455707">
    <w:abstractNumId w:val="186"/>
  </w:num>
  <w:num w:numId="368" w16cid:durableId="1056011518">
    <w:abstractNumId w:val="223"/>
  </w:num>
  <w:num w:numId="369" w16cid:durableId="1335494507">
    <w:abstractNumId w:val="43"/>
  </w:num>
  <w:num w:numId="370" w16cid:durableId="1881473330">
    <w:abstractNumId w:val="176"/>
  </w:num>
  <w:num w:numId="371" w16cid:durableId="1993559519">
    <w:abstractNumId w:val="387"/>
  </w:num>
  <w:num w:numId="372" w16cid:durableId="1320768335">
    <w:abstractNumId w:val="100"/>
  </w:num>
  <w:num w:numId="373" w16cid:durableId="377781959">
    <w:abstractNumId w:val="337"/>
  </w:num>
  <w:num w:numId="374" w16cid:durableId="1173566959">
    <w:abstractNumId w:val="340"/>
  </w:num>
  <w:num w:numId="375" w16cid:durableId="1151478424">
    <w:abstractNumId w:val="170"/>
  </w:num>
  <w:num w:numId="376" w16cid:durableId="1468281517">
    <w:abstractNumId w:val="183"/>
  </w:num>
  <w:num w:numId="377" w16cid:durableId="361442285">
    <w:abstractNumId w:val="178"/>
  </w:num>
  <w:num w:numId="378" w16cid:durableId="743113824">
    <w:abstractNumId w:val="338"/>
  </w:num>
  <w:num w:numId="379" w16cid:durableId="585381274">
    <w:abstractNumId w:val="95"/>
  </w:num>
  <w:num w:numId="380" w16cid:durableId="1277911058">
    <w:abstractNumId w:val="322"/>
  </w:num>
  <w:num w:numId="381" w16cid:durableId="274990807">
    <w:abstractNumId w:val="304"/>
  </w:num>
  <w:num w:numId="382" w16cid:durableId="1237202093">
    <w:abstractNumId w:val="29"/>
  </w:num>
  <w:num w:numId="383" w16cid:durableId="1379234572">
    <w:abstractNumId w:val="52"/>
  </w:num>
  <w:num w:numId="384" w16cid:durableId="1981693076">
    <w:abstractNumId w:val="329"/>
  </w:num>
  <w:num w:numId="385" w16cid:durableId="1620330173">
    <w:abstractNumId w:val="189"/>
  </w:num>
  <w:num w:numId="386" w16cid:durableId="1474327777">
    <w:abstractNumId w:val="42"/>
  </w:num>
  <w:num w:numId="387" w16cid:durableId="1340890898">
    <w:abstractNumId w:val="142"/>
  </w:num>
  <w:num w:numId="388" w16cid:durableId="618728570">
    <w:abstractNumId w:val="171"/>
  </w:num>
  <w:num w:numId="389" w16cid:durableId="986863698">
    <w:abstractNumId w:val="292"/>
  </w:num>
  <w:num w:numId="390" w16cid:durableId="290550961">
    <w:abstractNumId w:val="56"/>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81"/>
    <w:rsid w:val="00075D08"/>
    <w:rsid w:val="001B1D35"/>
    <w:rsid w:val="00503181"/>
    <w:rsid w:val="00996641"/>
    <w:rsid w:val="00A451BE"/>
    <w:rsid w:val="00F65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F9D2"/>
  <w15:chartTrackingRefBased/>
  <w15:docId w15:val="{155323A2-2960-47AA-BBD7-9340C92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181"/>
    <w:rPr>
      <w:rFonts w:eastAsiaTheme="majorEastAsia" w:cstheme="majorBidi"/>
      <w:color w:val="272727" w:themeColor="text1" w:themeTint="D8"/>
    </w:rPr>
  </w:style>
  <w:style w:type="paragraph" w:styleId="Title">
    <w:name w:val="Title"/>
    <w:basedOn w:val="Normal"/>
    <w:next w:val="Normal"/>
    <w:link w:val="TitleChar"/>
    <w:uiPriority w:val="10"/>
    <w:qFormat/>
    <w:rsid w:val="00503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181"/>
    <w:pPr>
      <w:spacing w:before="160"/>
      <w:jc w:val="center"/>
    </w:pPr>
    <w:rPr>
      <w:i/>
      <w:iCs/>
      <w:color w:val="404040" w:themeColor="text1" w:themeTint="BF"/>
    </w:rPr>
  </w:style>
  <w:style w:type="character" w:customStyle="1" w:styleId="QuoteChar">
    <w:name w:val="Quote Char"/>
    <w:basedOn w:val="DefaultParagraphFont"/>
    <w:link w:val="Quote"/>
    <w:uiPriority w:val="29"/>
    <w:rsid w:val="00503181"/>
    <w:rPr>
      <w:i/>
      <w:iCs/>
      <w:color w:val="404040" w:themeColor="text1" w:themeTint="BF"/>
    </w:rPr>
  </w:style>
  <w:style w:type="paragraph" w:styleId="ListParagraph">
    <w:name w:val="List Paragraph"/>
    <w:basedOn w:val="Normal"/>
    <w:uiPriority w:val="34"/>
    <w:qFormat/>
    <w:rsid w:val="00503181"/>
    <w:pPr>
      <w:ind w:left="720"/>
      <w:contextualSpacing/>
    </w:pPr>
  </w:style>
  <w:style w:type="character" w:styleId="IntenseEmphasis">
    <w:name w:val="Intense Emphasis"/>
    <w:basedOn w:val="DefaultParagraphFont"/>
    <w:uiPriority w:val="21"/>
    <w:qFormat/>
    <w:rsid w:val="00503181"/>
    <w:rPr>
      <w:i/>
      <w:iCs/>
      <w:color w:val="2F5496" w:themeColor="accent1" w:themeShade="BF"/>
    </w:rPr>
  </w:style>
  <w:style w:type="paragraph" w:styleId="IntenseQuote">
    <w:name w:val="Intense Quote"/>
    <w:basedOn w:val="Normal"/>
    <w:next w:val="Normal"/>
    <w:link w:val="IntenseQuoteChar"/>
    <w:uiPriority w:val="30"/>
    <w:qFormat/>
    <w:rsid w:val="00503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181"/>
    <w:rPr>
      <w:i/>
      <w:iCs/>
      <w:color w:val="2F5496" w:themeColor="accent1" w:themeShade="BF"/>
    </w:rPr>
  </w:style>
  <w:style w:type="character" w:styleId="IntenseReference">
    <w:name w:val="Intense Reference"/>
    <w:basedOn w:val="DefaultParagraphFont"/>
    <w:uiPriority w:val="32"/>
    <w:qFormat/>
    <w:rsid w:val="005031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33778</Words>
  <Characters>192536</Characters>
  <Application>Microsoft Office Word</Application>
  <DocSecurity>0</DocSecurity>
  <Lines>1604</Lines>
  <Paragraphs>451</Paragraphs>
  <ScaleCrop>false</ScaleCrop>
  <Company/>
  <LinksUpToDate>false</LinksUpToDate>
  <CharactersWithSpaces>225863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Muraledharan Nattamai</dc:creator>
  <cp:keywords/>
  <dc:description/>
  <cp:lastModifiedBy>Muraledharan Nattamai</cp:lastModifiedBy>
  <cp:revision>2</cp:revision>
  <dcterms:created xsi:type="dcterms:W3CDTF">2026-07-21T13:24:00Z</dcterms:created>
  <dcterms:modified xsi:type="dcterms:W3CDTF">2026-07-21T13:31:00Z</dcterms:modified>
</cp:coreProperties>
</file>