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5A8" w:rsidRDefault="006A65A8" w:rsidP="006A65A8">
      <w:r>
        <w:t xml:space="preserve">Codebase: </w:t>
      </w:r>
      <w:proofErr w:type="spellStart"/>
      <w:r>
        <w:t>Github</w:t>
      </w:r>
      <w:proofErr w:type="spellEnd"/>
    </w:p>
    <w:p w:rsidR="006A65A8" w:rsidRDefault="00F55C3B" w:rsidP="006A65A8">
      <w:r>
        <w:t>Dependencies</w:t>
      </w:r>
      <w:r w:rsidR="006A65A8">
        <w:t xml:space="preserve">: </w:t>
      </w:r>
      <w:r w:rsidR="00A62AC8">
        <w:t>Docker,</w:t>
      </w:r>
      <w:r w:rsidR="00AB7A96">
        <w:t xml:space="preserve"> </w:t>
      </w:r>
      <w:r w:rsidR="00A62AC8">
        <w:t xml:space="preserve">environment </w:t>
      </w:r>
      <w:r>
        <w:t>dependencies</w:t>
      </w:r>
    </w:p>
    <w:p w:rsidR="006A65A8" w:rsidRDefault="006A65A8" w:rsidP="006A65A8">
      <w:proofErr w:type="spellStart"/>
      <w:r>
        <w:t>Config</w:t>
      </w:r>
      <w:proofErr w:type="spellEnd"/>
      <w:r w:rsidR="00F55C3B">
        <w:t xml:space="preserve"> server</w:t>
      </w:r>
      <w:r>
        <w:t xml:space="preserve">: </w:t>
      </w:r>
      <w:r w:rsidR="009B114D">
        <w:t>S</w:t>
      </w:r>
      <w:r>
        <w:t xml:space="preserve">tore </w:t>
      </w:r>
      <w:proofErr w:type="spellStart"/>
      <w:r>
        <w:t>config</w:t>
      </w:r>
      <w:proofErr w:type="spellEnd"/>
      <w:r>
        <w:t xml:space="preserve"> in the environment.</w:t>
      </w:r>
      <w:r w:rsidR="00C308F6">
        <w:t xml:space="preserve"> Ex:</w:t>
      </w:r>
      <w:r w:rsidR="003F7CA4">
        <w:t xml:space="preserve"> </w:t>
      </w:r>
      <w:r w:rsidR="00C308F6">
        <w:t>vault</w:t>
      </w:r>
    </w:p>
    <w:p w:rsidR="009B114D" w:rsidRDefault="009B114D" w:rsidP="006A65A8">
      <w:r>
        <w:t>Backing services:</w:t>
      </w:r>
      <w:r w:rsidR="00CF04C8">
        <w:t xml:space="preserve"> multiple micro services</w:t>
      </w:r>
    </w:p>
    <w:p w:rsidR="004D4705" w:rsidRDefault="004D4705" w:rsidP="006A65A8">
      <w:r>
        <w:t>Build Release run:</w:t>
      </w:r>
      <w:r w:rsidR="007369F3">
        <w:t xml:space="preserve"> </w:t>
      </w:r>
      <w:r w:rsidR="00650429">
        <w:t>GitHub</w:t>
      </w:r>
      <w:r>
        <w:t>,</w:t>
      </w:r>
      <w:r w:rsidR="007369F3">
        <w:t xml:space="preserve"> </w:t>
      </w:r>
      <w:r>
        <w:t>Jenkins,</w:t>
      </w:r>
      <w:r w:rsidR="007369F3">
        <w:t xml:space="preserve"> </w:t>
      </w:r>
      <w:bookmarkStart w:id="0" w:name="_GoBack"/>
      <w:bookmarkEnd w:id="0"/>
      <w:r w:rsidR="0010028A">
        <w:t>and Docker</w:t>
      </w:r>
      <w:r>
        <w:t xml:space="preserve"> </w:t>
      </w:r>
    </w:p>
    <w:p w:rsidR="005E67D3" w:rsidRDefault="005E67D3" w:rsidP="006A65A8">
      <w:r>
        <w:t>Processes:</w:t>
      </w:r>
      <w:r w:rsidR="00927504">
        <w:t xml:space="preserve"> </w:t>
      </w:r>
      <w:r w:rsidR="0029701F">
        <w:t>stateless</w:t>
      </w:r>
      <w:r w:rsidR="00927504">
        <w:t xml:space="preserve"> communication</w:t>
      </w:r>
    </w:p>
    <w:p w:rsidR="002C65ED" w:rsidRDefault="002C65ED" w:rsidP="006A65A8">
      <w:r>
        <w:t>Data isolation:</w:t>
      </w:r>
      <w:r w:rsidR="00AB2E7D">
        <w:t xml:space="preserve"> </w:t>
      </w:r>
      <w:r w:rsidR="00E8045B">
        <w:t xml:space="preserve">each </w:t>
      </w:r>
      <w:r w:rsidR="00E12FDE">
        <w:t xml:space="preserve">service owns its </w:t>
      </w:r>
      <w:r w:rsidR="00E8045B">
        <w:t xml:space="preserve">own </w:t>
      </w:r>
      <w:proofErr w:type="spellStart"/>
      <w:r w:rsidR="00E8045B">
        <w:t>db</w:t>
      </w:r>
      <w:proofErr w:type="spellEnd"/>
    </w:p>
    <w:p w:rsidR="00E8045B" w:rsidRDefault="00676B5C" w:rsidP="006A65A8">
      <w:r>
        <w:t>Concurrency:</w:t>
      </w:r>
      <w:r w:rsidR="00D37D07">
        <w:t xml:space="preserve"> </w:t>
      </w:r>
      <w:r>
        <w:t>with load</w:t>
      </w:r>
      <w:r w:rsidR="00D95D33">
        <w:t xml:space="preserve"> </w:t>
      </w:r>
      <w:r>
        <w:t>balancer and horizontal scaling</w:t>
      </w:r>
    </w:p>
    <w:p w:rsidR="00D37D07" w:rsidRDefault="00C668A8" w:rsidP="006A65A8">
      <w:r>
        <w:t>Disposability</w:t>
      </w:r>
      <w:r w:rsidR="00D37D07">
        <w:t>:</w:t>
      </w:r>
    </w:p>
    <w:p w:rsidR="00A56B34" w:rsidRDefault="00A56B34" w:rsidP="006A65A8">
      <w:r>
        <w:t>Dev/</w:t>
      </w:r>
      <w:r w:rsidR="00966E3D">
        <w:t>party:</w:t>
      </w:r>
      <w:r w:rsidR="00CE74DB">
        <w:t xml:space="preserve"> </w:t>
      </w:r>
    </w:p>
    <w:p w:rsidR="00A56B34" w:rsidRDefault="00575AED" w:rsidP="006A65A8">
      <w:r>
        <w:t xml:space="preserve">Logs: </w:t>
      </w:r>
      <w:r w:rsidR="00CE74DB">
        <w:t>g</w:t>
      </w:r>
      <w:r w:rsidR="00B344C7">
        <w:t>r</w:t>
      </w:r>
      <w:r w:rsidR="00CE74DB">
        <w:t>e</w:t>
      </w:r>
      <w:r w:rsidR="00C0321B">
        <w:t>y</w:t>
      </w:r>
      <w:r w:rsidR="00B344C7">
        <w:t xml:space="preserve"> </w:t>
      </w:r>
      <w:proofErr w:type="gramStart"/>
      <w:r w:rsidR="00C0321B">
        <w:t>Log</w:t>
      </w:r>
      <w:r w:rsidR="00D447A1">
        <w:t xml:space="preserve"> ??</w:t>
      </w:r>
      <w:proofErr w:type="gramEnd"/>
    </w:p>
    <w:p w:rsidR="00A56B34" w:rsidRDefault="00A56B34" w:rsidP="006A65A8">
      <w:r>
        <w:t>Admin</w:t>
      </w:r>
      <w:r w:rsidR="00735104">
        <w:t xml:space="preserve"> </w:t>
      </w:r>
      <w:r w:rsidR="00575AED">
        <w:t xml:space="preserve">processes: </w:t>
      </w:r>
      <w:r w:rsidR="00931985">
        <w:t xml:space="preserve">Boot </w:t>
      </w:r>
      <w:proofErr w:type="gramStart"/>
      <w:r w:rsidR="00931985">
        <w:t>admin</w:t>
      </w:r>
      <w:r w:rsidR="008A038C">
        <w:t xml:space="preserve"> ??</w:t>
      </w:r>
      <w:proofErr w:type="gramEnd"/>
    </w:p>
    <w:p w:rsidR="00FE18EA" w:rsidRDefault="00FE18EA" w:rsidP="006A65A8">
      <w:pPr>
        <w:pBdr>
          <w:bottom w:val="single" w:sz="6" w:space="1" w:color="auto"/>
        </w:pBdr>
      </w:pPr>
    </w:p>
    <w:p w:rsidR="004822DA" w:rsidRDefault="004822DA" w:rsidP="006A65A8">
      <w:r>
        <w:t>Micro</w:t>
      </w:r>
      <w:r w:rsidR="00BF3602">
        <w:t xml:space="preserve"> services</w:t>
      </w:r>
      <w:r>
        <w:t xml:space="preserve">: </w:t>
      </w:r>
    </w:p>
    <w:p w:rsidR="0050575F" w:rsidRDefault="005F04C9" w:rsidP="006A65A8">
      <w:proofErr w:type="gramStart"/>
      <w:r>
        <w:t xml:space="preserve">Topic, </w:t>
      </w:r>
      <w:r w:rsidR="00FE1C87">
        <w:t>Fan</w:t>
      </w:r>
      <w:r>
        <w:t xml:space="preserve"> out, </w:t>
      </w:r>
      <w:r w:rsidR="00FE1C87">
        <w:t>Header</w:t>
      </w:r>
      <w:r w:rsidR="00E5074B">
        <w:t>.</w:t>
      </w:r>
      <w:proofErr w:type="gramEnd"/>
    </w:p>
    <w:p w:rsidR="005863D9" w:rsidRDefault="005863D9" w:rsidP="006A65A8">
      <w:r>
        <w:rPr>
          <w:noProof/>
        </w:rPr>
        <w:drawing>
          <wp:inline distT="0" distB="0" distL="0" distR="0">
            <wp:extent cx="5943600" cy="2970408"/>
            <wp:effectExtent l="0" t="0" r="0" b="1905"/>
            <wp:docPr id="1" name="Picture 1" descr="C:\Murali\personal\PreparationTechnical\TechSolutions\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urali\personal\PreparationTechnical\TechSolutions\Archite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602" w:rsidRDefault="00BF3602" w:rsidP="006A65A8"/>
    <w:p w:rsidR="00931985" w:rsidRDefault="0010028A" w:rsidP="006A65A8">
      <w:hyperlink r:id="rId6" w:history="1">
        <w:r w:rsidR="00AC4B08">
          <w:rPr>
            <w:rStyle w:val="Hyperlink"/>
          </w:rPr>
          <w:t>https://github.com/topics/jhipster-microservices</w:t>
        </w:r>
      </w:hyperlink>
      <w:r w:rsidR="006C68EB">
        <w:t xml:space="preserve"> : Source code </w:t>
      </w:r>
    </w:p>
    <w:p w:rsidR="004E4C21" w:rsidRDefault="004E4C21" w:rsidP="006A65A8"/>
    <w:p w:rsidR="004E4C21" w:rsidRDefault="004E4C21" w:rsidP="006A65A8">
      <w:r>
        <w:t xml:space="preserve">Services: </w:t>
      </w:r>
    </w:p>
    <w:p w:rsidR="004E4C21" w:rsidRDefault="0084091D" w:rsidP="006A65A8">
      <w:proofErr w:type="spellStart"/>
      <w:r w:rsidRPr="007600CD">
        <w:rPr>
          <w:b/>
        </w:rPr>
        <w:t>Auth</w:t>
      </w:r>
      <w:proofErr w:type="spellEnd"/>
      <w:r w:rsidR="004E4C21" w:rsidRPr="007600CD">
        <w:rPr>
          <w:b/>
        </w:rPr>
        <w:t xml:space="preserve"> Service</w:t>
      </w:r>
      <w:r w:rsidR="004E4C21">
        <w:t xml:space="preserve">: Oauth2 with JWT </w:t>
      </w:r>
      <w:r w:rsidR="00982CB5">
        <w:t>.In memory database/Db (</w:t>
      </w:r>
      <w:proofErr w:type="spellStart"/>
      <w:r w:rsidR="00982CB5">
        <w:t>Redis</w:t>
      </w:r>
      <w:proofErr w:type="spellEnd"/>
      <w:r w:rsidR="00982CB5">
        <w:t>/H2)</w:t>
      </w:r>
      <w:r w:rsidR="005808CD">
        <w:t>,</w:t>
      </w:r>
      <w:r w:rsidR="00F22FB4">
        <w:t xml:space="preserve"> </w:t>
      </w:r>
      <w:r w:rsidR="005808CD">
        <w:t>Single Sign on</w:t>
      </w:r>
      <w:r>
        <w:t>,</w:t>
      </w:r>
      <w:r w:rsidR="00A602BF">
        <w:t xml:space="preserve"> </w:t>
      </w:r>
      <w:r>
        <w:t>3</w:t>
      </w:r>
      <w:r w:rsidRPr="0084091D">
        <w:rPr>
          <w:vertAlign w:val="superscript"/>
        </w:rPr>
        <w:t>rd</w:t>
      </w:r>
      <w:r>
        <w:t xml:space="preserve"> party Oauth2</w:t>
      </w:r>
      <w:r w:rsidR="00727663">
        <w:t xml:space="preserve"> </w:t>
      </w:r>
      <w:r w:rsidR="00D57AF7">
        <w:t>(FB, Google)</w:t>
      </w:r>
      <w:r>
        <w:t xml:space="preserve"> </w:t>
      </w:r>
    </w:p>
    <w:p w:rsidR="0084091D" w:rsidRDefault="00D86925" w:rsidP="006A65A8">
      <w:r w:rsidRPr="00390EF8">
        <w:rPr>
          <w:b/>
        </w:rPr>
        <w:t>User Service</w:t>
      </w:r>
      <w:r>
        <w:t>: registration</w:t>
      </w:r>
      <w:r w:rsidR="0084091D">
        <w:t>, CRUD, Guest user</w:t>
      </w:r>
      <w:r w:rsidR="00390EF8">
        <w:t>:</w:t>
      </w:r>
      <w:r w:rsidR="00613215">
        <w:t xml:space="preserve"> </w:t>
      </w:r>
      <w:r w:rsidR="00390EF8">
        <w:t xml:space="preserve">user </w:t>
      </w:r>
      <w:proofErr w:type="spellStart"/>
      <w:r w:rsidR="00390EF8">
        <w:t>db</w:t>
      </w:r>
      <w:proofErr w:type="spellEnd"/>
    </w:p>
    <w:p w:rsidR="006D74C9" w:rsidRDefault="008B5EC0" w:rsidP="006A65A8">
      <w:r w:rsidRPr="007600CD">
        <w:rPr>
          <w:b/>
        </w:rPr>
        <w:t>Inventory Service</w:t>
      </w:r>
      <w:r w:rsidR="006D74C9">
        <w:t xml:space="preserve">: </w:t>
      </w:r>
      <w:r w:rsidR="00D75266">
        <w:t xml:space="preserve">Show all the items based </w:t>
      </w:r>
      <w:r w:rsidR="00406017">
        <w:t xml:space="preserve">on </w:t>
      </w:r>
      <w:r w:rsidR="00D75266">
        <w:t>category, filters</w:t>
      </w:r>
      <w:r w:rsidR="009739D2">
        <w:t xml:space="preserve">, sort, location </w:t>
      </w:r>
      <w:proofErr w:type="spellStart"/>
      <w:r w:rsidR="009739D2">
        <w:t>etc</w:t>
      </w:r>
      <w:proofErr w:type="spellEnd"/>
      <w:r w:rsidR="00D75266">
        <w:t xml:space="preserve">; </w:t>
      </w:r>
      <w:r w:rsidR="00B66512">
        <w:t xml:space="preserve">inventory </w:t>
      </w:r>
      <w:proofErr w:type="spellStart"/>
      <w:r w:rsidR="00B66512">
        <w:t>db</w:t>
      </w:r>
      <w:proofErr w:type="spellEnd"/>
    </w:p>
    <w:p w:rsidR="007600CD" w:rsidRDefault="007600CD" w:rsidP="006A65A8">
      <w:pPr>
        <w:rPr>
          <w:b/>
        </w:rPr>
      </w:pPr>
      <w:r w:rsidRPr="007600CD">
        <w:rPr>
          <w:b/>
        </w:rPr>
        <w:t>Order Service</w:t>
      </w:r>
      <w:r>
        <w:rPr>
          <w:b/>
        </w:rPr>
        <w:t xml:space="preserve">: </w:t>
      </w:r>
      <w:r w:rsidR="00B66512" w:rsidRPr="00B66512">
        <w:t xml:space="preserve">orders </w:t>
      </w:r>
      <w:proofErr w:type="spellStart"/>
      <w:r w:rsidR="00B66512" w:rsidRPr="00B66512">
        <w:t>db</w:t>
      </w:r>
      <w:proofErr w:type="spellEnd"/>
    </w:p>
    <w:p w:rsidR="00B66512" w:rsidRDefault="00396125" w:rsidP="006A65A8">
      <w:pPr>
        <w:rPr>
          <w:b/>
        </w:rPr>
      </w:pPr>
      <w:r>
        <w:rPr>
          <w:b/>
        </w:rPr>
        <w:t>Payment Service:</w:t>
      </w:r>
      <w:r w:rsidR="00B66512">
        <w:rPr>
          <w:b/>
        </w:rPr>
        <w:t xml:space="preserve"> </w:t>
      </w:r>
      <w:r w:rsidR="00B66512" w:rsidRPr="00B66512">
        <w:t xml:space="preserve">payment </w:t>
      </w:r>
      <w:proofErr w:type="spellStart"/>
      <w:r w:rsidR="00B66512" w:rsidRPr="00B66512">
        <w:t>db</w:t>
      </w:r>
      <w:proofErr w:type="spellEnd"/>
    </w:p>
    <w:p w:rsidR="00396125" w:rsidRDefault="00B66512" w:rsidP="006A65A8">
      <w:pPr>
        <w:rPr>
          <w:b/>
        </w:rPr>
      </w:pPr>
      <w:r>
        <w:rPr>
          <w:b/>
        </w:rPr>
        <w:t xml:space="preserve">Order Preparation Service: </w:t>
      </w:r>
      <w:r w:rsidR="00396125">
        <w:rPr>
          <w:b/>
        </w:rPr>
        <w:t xml:space="preserve"> </w:t>
      </w:r>
      <w:r>
        <w:rPr>
          <w:b/>
        </w:rPr>
        <w:t xml:space="preserve"> </w:t>
      </w:r>
      <w:r w:rsidRPr="00B66512">
        <w:t xml:space="preserve">preparation </w:t>
      </w:r>
      <w:proofErr w:type="spellStart"/>
      <w:r w:rsidRPr="00B66512">
        <w:t>db</w:t>
      </w:r>
      <w:proofErr w:type="spellEnd"/>
    </w:p>
    <w:p w:rsidR="00B66512" w:rsidRDefault="00B66512" w:rsidP="006A65A8">
      <w:r>
        <w:rPr>
          <w:b/>
        </w:rPr>
        <w:t xml:space="preserve">Delivery Service:  </w:t>
      </w:r>
      <w:r w:rsidRPr="00B66512">
        <w:t xml:space="preserve">delivery </w:t>
      </w:r>
      <w:proofErr w:type="spellStart"/>
      <w:r w:rsidRPr="00B66512">
        <w:t>db</w:t>
      </w:r>
      <w:proofErr w:type="spellEnd"/>
    </w:p>
    <w:p w:rsidR="00164530" w:rsidRDefault="00164530" w:rsidP="006A65A8"/>
    <w:p w:rsidR="008226C8" w:rsidRDefault="00164530" w:rsidP="006A65A8">
      <w:r>
        <w:t>Front End</w:t>
      </w:r>
      <w:r w:rsidR="008226C8">
        <w:t>:</w:t>
      </w:r>
    </w:p>
    <w:p w:rsidR="00164530" w:rsidRPr="007600CD" w:rsidRDefault="008226C8" w:rsidP="006A65A8">
      <w:pPr>
        <w:rPr>
          <w:b/>
        </w:rPr>
      </w:pPr>
      <w:r>
        <w:t xml:space="preserve"> Angular</w:t>
      </w:r>
      <w:r w:rsidR="00164530">
        <w:t xml:space="preserve"> </w:t>
      </w:r>
    </w:p>
    <w:p w:rsidR="00C2564D" w:rsidRDefault="00C2564D" w:rsidP="006A65A8">
      <w:r>
        <w:t xml:space="preserve">Back end: </w:t>
      </w:r>
    </w:p>
    <w:p w:rsidR="007600CD" w:rsidRDefault="00C2564D" w:rsidP="006A65A8">
      <w:r>
        <w:t xml:space="preserve"> </w:t>
      </w:r>
      <w:r w:rsidR="0060130C">
        <w:t xml:space="preserve">Spring Boot, </w:t>
      </w:r>
      <w:proofErr w:type="gramStart"/>
      <w:r w:rsidR="0060130C">
        <w:t>Spring</w:t>
      </w:r>
      <w:proofErr w:type="gramEnd"/>
      <w:r w:rsidR="0060130C">
        <w:t>, JPA, Hibernate, MySQL, Mongo DB, Feign Client, JWT</w:t>
      </w:r>
      <w:r w:rsidR="009E184B">
        <w:t>, Ribbon</w:t>
      </w:r>
      <w:r w:rsidR="0060130C">
        <w:t xml:space="preserve">  </w:t>
      </w:r>
    </w:p>
    <w:p w:rsidR="00EB3D8C" w:rsidRDefault="006954D1" w:rsidP="006A65A8">
      <w:r>
        <w:t xml:space="preserve">Gateway:  </w:t>
      </w:r>
      <w:proofErr w:type="spellStart"/>
      <w:r>
        <w:t>Zool</w:t>
      </w:r>
      <w:proofErr w:type="spellEnd"/>
      <w:r>
        <w:t xml:space="preserve"> </w:t>
      </w:r>
      <w:proofErr w:type="gramStart"/>
      <w:r>
        <w:t>Proxy ??</w:t>
      </w:r>
      <w:proofErr w:type="gramEnd"/>
    </w:p>
    <w:p w:rsidR="006954D1" w:rsidRDefault="006954D1" w:rsidP="006A65A8">
      <w:r>
        <w:t xml:space="preserve">Service Registry: Eureka </w:t>
      </w:r>
    </w:p>
    <w:p w:rsidR="00EB3D8C" w:rsidRDefault="00EB3D8C" w:rsidP="006A65A8">
      <w:r>
        <w:t xml:space="preserve">Load </w:t>
      </w:r>
      <w:r w:rsidR="008F66F3">
        <w:t>Balancing:</w:t>
      </w:r>
      <w:r>
        <w:t xml:space="preserve"> </w:t>
      </w:r>
    </w:p>
    <w:p w:rsidR="00EB3D8C" w:rsidRDefault="00EB3D8C" w:rsidP="006A65A8">
      <w:r>
        <w:t xml:space="preserve">Client side: Ribbon with eureka </w:t>
      </w:r>
      <w:r w:rsidR="00F531E9">
        <w:t>server??</w:t>
      </w:r>
    </w:p>
    <w:p w:rsidR="00EB3D8C" w:rsidRDefault="00EB3D8C" w:rsidP="006A65A8">
      <w:r>
        <w:t>Server side: Aws ELB</w:t>
      </w:r>
      <w:r w:rsidR="00F531E9">
        <w:t>??</w:t>
      </w:r>
      <w:r w:rsidR="00353E39">
        <w:t xml:space="preserve"> </w:t>
      </w:r>
      <w:r w:rsidR="00090AEB">
        <w:t>Alternatives also we can think</w:t>
      </w:r>
    </w:p>
    <w:sectPr w:rsidR="00EB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E22"/>
    <w:rsid w:val="00085EFA"/>
    <w:rsid w:val="00090AEB"/>
    <w:rsid w:val="000B00CA"/>
    <w:rsid w:val="000C02F2"/>
    <w:rsid w:val="000D0C3F"/>
    <w:rsid w:val="000E1864"/>
    <w:rsid w:val="0010028A"/>
    <w:rsid w:val="00160652"/>
    <w:rsid w:val="00164530"/>
    <w:rsid w:val="0029701F"/>
    <w:rsid w:val="002A6C99"/>
    <w:rsid w:val="002C65ED"/>
    <w:rsid w:val="002D139C"/>
    <w:rsid w:val="00345EE3"/>
    <w:rsid w:val="00353E39"/>
    <w:rsid w:val="00390EF8"/>
    <w:rsid w:val="00396125"/>
    <w:rsid w:val="003F7CA4"/>
    <w:rsid w:val="00406017"/>
    <w:rsid w:val="004822DA"/>
    <w:rsid w:val="004C5EBB"/>
    <w:rsid w:val="004D4705"/>
    <w:rsid w:val="004E4C21"/>
    <w:rsid w:val="0050575F"/>
    <w:rsid w:val="005077D4"/>
    <w:rsid w:val="00520D1B"/>
    <w:rsid w:val="00575AED"/>
    <w:rsid w:val="005808CD"/>
    <w:rsid w:val="005863D9"/>
    <w:rsid w:val="0059437E"/>
    <w:rsid w:val="005971FF"/>
    <w:rsid w:val="005E67D3"/>
    <w:rsid w:val="005F04C9"/>
    <w:rsid w:val="0060130C"/>
    <w:rsid w:val="00613215"/>
    <w:rsid w:val="00647B1E"/>
    <w:rsid w:val="00647ED7"/>
    <w:rsid w:val="00650429"/>
    <w:rsid w:val="00676B5C"/>
    <w:rsid w:val="006954D1"/>
    <w:rsid w:val="006A65A8"/>
    <w:rsid w:val="006C68EB"/>
    <w:rsid w:val="006D74C9"/>
    <w:rsid w:val="006F05F7"/>
    <w:rsid w:val="00727663"/>
    <w:rsid w:val="00735104"/>
    <w:rsid w:val="007369F3"/>
    <w:rsid w:val="0074675B"/>
    <w:rsid w:val="007600CD"/>
    <w:rsid w:val="008226C8"/>
    <w:rsid w:val="0084091D"/>
    <w:rsid w:val="008A038C"/>
    <w:rsid w:val="008B5EC0"/>
    <w:rsid w:val="008F66F3"/>
    <w:rsid w:val="00927504"/>
    <w:rsid w:val="00931985"/>
    <w:rsid w:val="009541A9"/>
    <w:rsid w:val="00966E3D"/>
    <w:rsid w:val="009739D2"/>
    <w:rsid w:val="00982CB5"/>
    <w:rsid w:val="009B114D"/>
    <w:rsid w:val="009E184B"/>
    <w:rsid w:val="00A56B34"/>
    <w:rsid w:val="00A602BF"/>
    <w:rsid w:val="00A62AC8"/>
    <w:rsid w:val="00AB2E7D"/>
    <w:rsid w:val="00AB7A96"/>
    <w:rsid w:val="00AC4B08"/>
    <w:rsid w:val="00B344C7"/>
    <w:rsid w:val="00B34FD4"/>
    <w:rsid w:val="00B66512"/>
    <w:rsid w:val="00B946E3"/>
    <w:rsid w:val="00BF3602"/>
    <w:rsid w:val="00C0321B"/>
    <w:rsid w:val="00C16F42"/>
    <w:rsid w:val="00C2564D"/>
    <w:rsid w:val="00C308F6"/>
    <w:rsid w:val="00C668A8"/>
    <w:rsid w:val="00CE74DB"/>
    <w:rsid w:val="00CF04C8"/>
    <w:rsid w:val="00D37D07"/>
    <w:rsid w:val="00D447A1"/>
    <w:rsid w:val="00D57AF7"/>
    <w:rsid w:val="00D75266"/>
    <w:rsid w:val="00D86925"/>
    <w:rsid w:val="00D95D33"/>
    <w:rsid w:val="00DA4C62"/>
    <w:rsid w:val="00DA4EAC"/>
    <w:rsid w:val="00DA51DC"/>
    <w:rsid w:val="00E12FDE"/>
    <w:rsid w:val="00E5074B"/>
    <w:rsid w:val="00E8045B"/>
    <w:rsid w:val="00EB1B44"/>
    <w:rsid w:val="00EB3D8C"/>
    <w:rsid w:val="00F22FB4"/>
    <w:rsid w:val="00F531E9"/>
    <w:rsid w:val="00F55C3B"/>
    <w:rsid w:val="00F84E22"/>
    <w:rsid w:val="00FE18EA"/>
    <w:rsid w:val="00FE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60652"/>
  </w:style>
  <w:style w:type="paragraph" w:styleId="BalloonText">
    <w:name w:val="Balloon Text"/>
    <w:basedOn w:val="Normal"/>
    <w:link w:val="BalloonTextChar"/>
    <w:uiPriority w:val="99"/>
    <w:semiHidden/>
    <w:unhideWhenUsed/>
    <w:rsid w:val="0058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3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C4B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60652"/>
  </w:style>
  <w:style w:type="paragraph" w:styleId="BalloonText">
    <w:name w:val="Balloon Text"/>
    <w:basedOn w:val="Normal"/>
    <w:link w:val="BalloonTextChar"/>
    <w:uiPriority w:val="99"/>
    <w:semiHidden/>
    <w:unhideWhenUsed/>
    <w:rsid w:val="0058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3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C4B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topics/jhipster-microservic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USA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dhuli</dc:creator>
  <cp:keywords/>
  <dc:description/>
  <cp:lastModifiedBy>murali dhuli</cp:lastModifiedBy>
  <cp:revision>110</cp:revision>
  <dcterms:created xsi:type="dcterms:W3CDTF">2020-05-17T15:19:00Z</dcterms:created>
  <dcterms:modified xsi:type="dcterms:W3CDTF">2020-05-30T16:53:00Z</dcterms:modified>
</cp:coreProperties>
</file>