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3C711" w14:textId="77777777" w:rsidR="00B967E1" w:rsidRPr="00B967E1" w:rsidRDefault="00B967E1" w:rsidP="00B967E1">
      <w:pPr>
        <w:rPr>
          <w:rFonts w:ascii="Times New Roman" w:hAnsi="Times New Roman" w:cs="Times New Roman"/>
          <w:b/>
          <w:bCs/>
        </w:rPr>
      </w:pPr>
      <w:r w:rsidRPr="00B967E1">
        <w:rPr>
          <w:rFonts w:ascii="Times New Roman" w:hAnsi="Times New Roman" w:cs="Times New Roman"/>
          <w:b/>
          <w:bCs/>
        </w:rPr>
        <w:t>1) Quais características você considera importantes para decidir se deve ou não comprar um pneu para seu carro?</w:t>
      </w:r>
    </w:p>
    <w:p w14:paraId="52A8BFDA" w14:textId="77777777" w:rsidR="00B967E1" w:rsidRPr="00B967E1" w:rsidRDefault="00B967E1" w:rsidP="00B967E1">
      <w:p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No caso de um motorista comum, as características mais importantes para decidir a compra de um pneu são:</w:t>
      </w:r>
    </w:p>
    <w:p w14:paraId="2ED4DE98" w14:textId="77777777" w:rsidR="00B967E1" w:rsidRPr="00B967E1" w:rsidRDefault="00B967E1" w:rsidP="00B967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Tamanho compatível com o veículo;</w:t>
      </w:r>
    </w:p>
    <w:p w14:paraId="376C433D" w14:textId="77777777" w:rsidR="00B967E1" w:rsidRPr="00B967E1" w:rsidRDefault="00B967E1" w:rsidP="00B967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Segurança e aderência (especialmente em pistas molhadas);</w:t>
      </w:r>
    </w:p>
    <w:p w14:paraId="4F5C42B7" w14:textId="77777777" w:rsidR="00B967E1" w:rsidRPr="00B967E1" w:rsidRDefault="00B967E1" w:rsidP="00B967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Durabilidade e tempo de vida útil;</w:t>
      </w:r>
    </w:p>
    <w:p w14:paraId="2178523B" w14:textId="77777777" w:rsidR="00B967E1" w:rsidRPr="00B967E1" w:rsidRDefault="00B967E1" w:rsidP="00B967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Custo-benefício;</w:t>
      </w:r>
    </w:p>
    <w:p w14:paraId="1FF75C8E" w14:textId="77777777" w:rsidR="00B967E1" w:rsidRPr="00B967E1" w:rsidRDefault="00B967E1" w:rsidP="00B967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Marca e qualidade reconhecida.</w:t>
      </w:r>
    </w:p>
    <w:p w14:paraId="6FA6731F" w14:textId="44DCCC90" w:rsidR="00B967E1" w:rsidRPr="00B967E1" w:rsidRDefault="00B967E1" w:rsidP="00B967E1">
      <w:p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Nesse contexto, detalhes como o tipo de aço interno ou o peso exato do pneu não são relevantes para a tomada de decisão.</w:t>
      </w:r>
    </w:p>
    <w:p w14:paraId="5F9B6DA9" w14:textId="77777777" w:rsidR="00B967E1" w:rsidRPr="00B967E1" w:rsidRDefault="00B967E1" w:rsidP="00B967E1">
      <w:p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pict w14:anchorId="5627BD32">
          <v:rect id="_x0000_i1037" style="width:0;height:1.5pt" o:hralign="center" o:hrstd="t" o:hr="t" fillcolor="#a0a0a0" stroked="f"/>
        </w:pict>
      </w:r>
    </w:p>
    <w:p w14:paraId="68CAE0E8" w14:textId="77777777" w:rsidR="00B967E1" w:rsidRPr="00B967E1" w:rsidRDefault="00B967E1" w:rsidP="00B967E1">
      <w:pPr>
        <w:rPr>
          <w:rFonts w:ascii="Times New Roman" w:hAnsi="Times New Roman" w:cs="Times New Roman"/>
          <w:b/>
          <w:bCs/>
        </w:rPr>
      </w:pPr>
      <w:r w:rsidRPr="00B967E1">
        <w:rPr>
          <w:rFonts w:ascii="Times New Roman" w:hAnsi="Times New Roman" w:cs="Times New Roman"/>
          <w:b/>
          <w:bCs/>
        </w:rPr>
        <w:t>2) Quais características poderiam ser relevantes para uma equipe de engenheiros que está escolhendo qual jogo de pneus deve usar em um carro de corrida em um dia de bastante chuva?</w:t>
      </w:r>
    </w:p>
    <w:p w14:paraId="4A230F6E" w14:textId="77777777" w:rsidR="00B967E1" w:rsidRPr="00B967E1" w:rsidRDefault="00B967E1" w:rsidP="00B967E1">
      <w:p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Para uma equipe de corrida, em um cenário de pista molhada, as características essenciais são:</w:t>
      </w:r>
    </w:p>
    <w:p w14:paraId="3E13BF0F" w14:textId="77777777" w:rsidR="00B967E1" w:rsidRPr="00B967E1" w:rsidRDefault="00B967E1" w:rsidP="00B967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Desenho dos frisos, para permitir melhor escoamento da água;</w:t>
      </w:r>
    </w:p>
    <w:p w14:paraId="169582F6" w14:textId="77777777" w:rsidR="00B967E1" w:rsidRPr="00B967E1" w:rsidRDefault="00B967E1" w:rsidP="00B967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Aderência em pista molhada, reduzindo riscos de aquaplanagem;</w:t>
      </w:r>
    </w:p>
    <w:p w14:paraId="00CDC90D" w14:textId="77777777" w:rsidR="00B967E1" w:rsidRPr="00B967E1" w:rsidRDefault="00B967E1" w:rsidP="00B967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Tempo de aquecimento do pneu, pois influencia no desempenho;</w:t>
      </w:r>
    </w:p>
    <w:p w14:paraId="71A6953E" w14:textId="77777777" w:rsidR="00B967E1" w:rsidRPr="00B967E1" w:rsidRDefault="00B967E1" w:rsidP="00B967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Durabilidade em alta velocidade;</w:t>
      </w:r>
    </w:p>
    <w:p w14:paraId="1EB85B18" w14:textId="77777777" w:rsidR="00B967E1" w:rsidRPr="00B967E1" w:rsidRDefault="00B967E1" w:rsidP="00B967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Tipo de composto da borracha (macio, médio ou duro, dependendo da estratégia).</w:t>
      </w:r>
    </w:p>
    <w:p w14:paraId="218B7892" w14:textId="65A07D7D" w:rsidR="00B967E1" w:rsidRPr="00B967E1" w:rsidRDefault="00B967E1" w:rsidP="00B967E1">
      <w:p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Aqui, o custo não é relevante; o foco está totalmente no desempenho e segurança em alta velocidade.</w:t>
      </w:r>
    </w:p>
    <w:p w14:paraId="7E9D2C23" w14:textId="77777777" w:rsidR="00B967E1" w:rsidRPr="00B967E1" w:rsidRDefault="00B967E1" w:rsidP="00B967E1">
      <w:p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pict w14:anchorId="4D920918">
          <v:rect id="_x0000_i1038" style="width:0;height:1.5pt" o:hralign="center" o:hrstd="t" o:hr="t" fillcolor="#a0a0a0" stroked="f"/>
        </w:pict>
      </w:r>
    </w:p>
    <w:p w14:paraId="6EB33645" w14:textId="77777777" w:rsidR="00B967E1" w:rsidRPr="00B967E1" w:rsidRDefault="00B967E1" w:rsidP="00B967E1">
      <w:pPr>
        <w:rPr>
          <w:rFonts w:ascii="Times New Roman" w:hAnsi="Times New Roman" w:cs="Times New Roman"/>
          <w:b/>
          <w:bCs/>
        </w:rPr>
      </w:pPr>
      <w:r w:rsidRPr="00B967E1">
        <w:rPr>
          <w:rFonts w:ascii="Times New Roman" w:hAnsi="Times New Roman" w:cs="Times New Roman"/>
          <w:b/>
          <w:bCs/>
        </w:rPr>
        <w:t>3) Quais características são importantes para uma criança usar um pneu como brinquedo?</w:t>
      </w:r>
    </w:p>
    <w:p w14:paraId="6C35E322" w14:textId="77777777" w:rsidR="00B967E1" w:rsidRPr="00B967E1" w:rsidRDefault="00B967E1" w:rsidP="00B967E1">
      <w:p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No caso de uma criança utilizando o pneu de forma recreativa, as características importantes são:</w:t>
      </w:r>
    </w:p>
    <w:p w14:paraId="6A57891C" w14:textId="77777777" w:rsidR="00B967E1" w:rsidRPr="00B967E1" w:rsidRDefault="00B967E1" w:rsidP="00B967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Segurança, sem arames expostos ou partes cortantes;</w:t>
      </w:r>
    </w:p>
    <w:p w14:paraId="3B33D775" w14:textId="77777777" w:rsidR="00B967E1" w:rsidRPr="00B967E1" w:rsidRDefault="00B967E1" w:rsidP="00B967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Peso, para que seja leve o suficiente para brincar;</w:t>
      </w:r>
    </w:p>
    <w:p w14:paraId="4EDD66A4" w14:textId="77777777" w:rsidR="00B967E1" w:rsidRPr="00B967E1" w:rsidRDefault="00B967E1" w:rsidP="00B967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lastRenderedPageBreak/>
        <w:t>Tamanho adequado, facilitando o manuseio;</w:t>
      </w:r>
    </w:p>
    <w:p w14:paraId="1EB771D4" w14:textId="77777777" w:rsidR="00B967E1" w:rsidRPr="00B967E1" w:rsidRDefault="00B967E1" w:rsidP="00B967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Bom estado de conservação, evitando que a borracha se quebre ou solte pedaços.</w:t>
      </w:r>
    </w:p>
    <w:p w14:paraId="7E969A18" w14:textId="307CE8F9" w:rsidR="00B967E1" w:rsidRPr="00B967E1" w:rsidRDefault="00B967E1" w:rsidP="00B967E1">
      <w:pPr>
        <w:rPr>
          <w:rFonts w:ascii="Times New Roman" w:hAnsi="Times New Roman" w:cs="Times New Roman"/>
        </w:rPr>
      </w:pPr>
      <w:r w:rsidRPr="00B967E1">
        <w:rPr>
          <w:rFonts w:ascii="Times New Roman" w:hAnsi="Times New Roman" w:cs="Times New Roman"/>
        </w:rPr>
        <w:t>Nesse caso, aspectos como aderência, frisos ou material interno não têm nenhuma importância.</w:t>
      </w:r>
    </w:p>
    <w:p w14:paraId="70D9AFAF" w14:textId="77777777" w:rsidR="003C2C26" w:rsidRDefault="003C2C26"/>
    <w:sectPr w:rsidR="003C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50AB8"/>
    <w:multiLevelType w:val="multilevel"/>
    <w:tmpl w:val="E8DE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E4A9B"/>
    <w:multiLevelType w:val="multilevel"/>
    <w:tmpl w:val="CE9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A36FD"/>
    <w:multiLevelType w:val="multilevel"/>
    <w:tmpl w:val="85A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272184">
    <w:abstractNumId w:val="0"/>
  </w:num>
  <w:num w:numId="2" w16cid:durableId="1334528412">
    <w:abstractNumId w:val="2"/>
  </w:num>
  <w:num w:numId="3" w16cid:durableId="201452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BE"/>
    <w:rsid w:val="00342ABE"/>
    <w:rsid w:val="003C2C26"/>
    <w:rsid w:val="00543A51"/>
    <w:rsid w:val="00813424"/>
    <w:rsid w:val="00B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880B"/>
  <w15:chartTrackingRefBased/>
  <w15:docId w15:val="{684573AF-E08C-4A15-8F60-BF55DC51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2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2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2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2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2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2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2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2A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2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2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2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2025-08-19T13:47:00Z</dcterms:created>
  <dcterms:modified xsi:type="dcterms:W3CDTF">2025-08-19T13:51:00Z</dcterms:modified>
</cp:coreProperties>
</file>