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1110,00  no pix ou 10x de 124,99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