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Quais as características do comportamento coletivo?</w:t>
      </w:r>
    </w:p>
    <w:p w:rsidR="00000000" w:rsidDel="00000000" w:rsidP="00000000" w:rsidRDefault="00000000" w:rsidRPr="00000000" w14:paraId="00000001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Imprevisível,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Eventual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 xml:space="preserve">Irracional. </w:t>
      </w:r>
    </w:p>
    <w:p w:rsidR="00000000" w:rsidDel="00000000" w:rsidP="00000000" w:rsidRDefault="00000000" w:rsidRPr="00000000" w14:paraId="00000002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O que é público? Exemplifique.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R: Público é uma coletividade de indivíduos que não apresenta uma estrutura organizada encontrada em entidades  formais. Constituem o público pessoas fisicamente separadas porém com um interesse comum, o que dá aos seus membros um senso de unidade e uma identificação recíproca. Exemplo grupo de pessoas a favor do ENEM e outro grupo contra o mesmo.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3) O que é opinião pública?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R: Manifestação de um determinado público que a medida que os membros que o compõem  consideram uma determinada questão e formam opiniões ao seu respeito.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4) Defina Multidão. Exemplifique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R: Multidão é constituída de um grupo temporário e desorganizado e que apresentam proximidade física e sofrem influência uns dos outros. Exemplo:  Indivíduos  torcedores em um campo de futebol pois eles estão em proximidades físicas e o fato de ter outros indivíduos de outro clube adversário se submetem em um alto grau de influência.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Cite algumas características de multidão.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Formação espontânea, Grupos sociais temporários, Grupos desorganizados, Laços internos entre  as pessoas são fracos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6) O que são turbas? Exemplifique.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R: Multidão que se organizada temporariamente em função de um determinado propósito.   Fãs que correm atrás de seus ídolos em um determinado local.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Cite alguma das formas de comportamento da multidão.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Audiência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Arruaça ou Conflito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Orgia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 que é orgia relacionado com multidão?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Ato efetuado para transgredir coletivamente os  costumes normas vigentes. Em uma orgia as pessoas compartilham um momento de prazer.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 que é uma audiência? Exemplifique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Audiência é uma multidão com o interesse focado em estímulo externos, principalmente unidirecionais. Exemplo: Palestra, cinema,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 que é um movimento social?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R: Qualquer movimento que reúna as indivíduos baseado em ideologia e objetivos.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Quais os princípios que um movimento social deve ter?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Princípio de Identidade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Princípio da oposição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Princípio da Totalidade</w:t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12)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Explique o princípio da totalidade. Exemplifique.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Um movimento soc</w:t>
      </w:r>
      <w:r w:rsidDel="00000000" w:rsidR="00000000" w:rsidRPr="00000000">
        <w:rPr>
          <w:rtl w:val="0"/>
        </w:rPr>
        <w:t xml:space="preserve">ial, mesmo que represente e defenda  os interesses do grupo em particular, afirma fazê-lo  em nome de valores e realidades  universais, reconhecidos  pela coletividade como todo</w:t>
      </w:r>
      <w:r w:rsidDel="00000000" w:rsidR="00000000" w:rsidRPr="00000000">
        <w:rPr>
          <w:rtl w:val="0"/>
        </w:rPr>
        <w:t xml:space="preserve">. Exemplo: Movimento dos sem terra lutam por justiça social.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13)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Qual a característica de cada tipo de movimento social? Exemplifique.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Movime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o conservador – Preservar a sociedade de mudanças. Exemplo:  “Marcha da família com Deus pela Liberdade”  em 1964, contra as reformas de João Goulart.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Movimento reformista - Característica de modificar alguns aspectos da sociedade. Exemplo:  Movimento de jovens oficiais das forças armadas na década de 1920. Tinha como objetivo moralizar os costumes da velha República.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Movimento revolucionário – Característica de modificar completamente a sociedade.Sendero luminoso, movimento revolucionário peruano que tinha como objetivo derrubar a sociedade capitalista e implantar uma sociedade marxista.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