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C56" w:rsidRDefault="00757C56">
      <w:r>
        <w:t>- красивые окна</w:t>
      </w:r>
    </w:p>
    <w:p w:rsidR="00757C56" w:rsidRDefault="00757C56">
      <w:r>
        <w:t>- подсчет одинаковых нграмм по абзацам</w:t>
      </w:r>
    </w:p>
    <w:p w:rsidR="00F836C6" w:rsidRDefault="00F836C6">
      <w:bookmarkStart w:id="0" w:name="_GoBack"/>
      <w:bookmarkEnd w:id="0"/>
      <w:r>
        <w:t>- окно загрузки файлов</w:t>
      </w:r>
    </w:p>
    <w:p w:rsidR="001A04D0" w:rsidRDefault="000C3F6B">
      <w:r>
        <w:t>- скролл</w:t>
      </w:r>
    </w:p>
    <w:p w:rsidR="000C3F6B" w:rsidRDefault="000C3F6B">
      <w:r>
        <w:t>-</w:t>
      </w:r>
      <w:r w:rsidR="00F836C6">
        <w:t xml:space="preserve"> </w:t>
      </w:r>
      <w:r>
        <w:t>код для процентов</w:t>
      </w:r>
    </w:p>
    <w:p w:rsidR="000C3F6B" w:rsidRDefault="000C3F6B">
      <w:r>
        <w:t>- место для процентов</w:t>
      </w:r>
    </w:p>
    <w:p w:rsidR="000C3F6B" w:rsidRDefault="000C3F6B">
      <w:r>
        <w:t>-</w:t>
      </w:r>
      <w:r w:rsidR="00F836C6">
        <w:t xml:space="preserve"> возможность обработки текстов с </w:t>
      </w:r>
      <w:r>
        <w:t>таблиц</w:t>
      </w:r>
      <w:r w:rsidR="00F836C6">
        <w:t>ей</w:t>
      </w:r>
      <w:r>
        <w:t>(если нет текста, или текста мало, то таблица)</w:t>
      </w:r>
    </w:p>
    <w:p w:rsidR="00F836C6" w:rsidRDefault="00F836C6"/>
    <w:sectPr w:rsidR="00F83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67"/>
    <w:rsid w:val="00047369"/>
    <w:rsid w:val="000C3F6B"/>
    <w:rsid w:val="001A04D0"/>
    <w:rsid w:val="00757C56"/>
    <w:rsid w:val="00946F67"/>
    <w:rsid w:val="00F8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1B2A"/>
  <w15:chartTrackingRefBased/>
  <w15:docId w15:val="{79A7E47E-4D29-4393-A9AB-80C78E43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4</cp:revision>
  <dcterms:created xsi:type="dcterms:W3CDTF">2018-12-12T10:37:00Z</dcterms:created>
  <dcterms:modified xsi:type="dcterms:W3CDTF">2018-12-12T18:07:00Z</dcterms:modified>
</cp:coreProperties>
</file>