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BCC" w:rsidRDefault="00615EAE" w:rsidP="00615EAE">
      <w:r>
        <w:t>As a Scoring System I want to be able to access the Player’s health, so I can tell when one of them drops to zero or less (loses).</w:t>
      </w:r>
    </w:p>
    <w:p w:rsidR="00615EAE" w:rsidRDefault="00615EAE" w:rsidP="00615EAE">
      <w:r>
        <w:t>As a Scoring System I want to be able to</w:t>
      </w:r>
      <w:r>
        <w:t xml:space="preserve"> see statistics, so I can determine who’s winning so far.</w:t>
      </w:r>
    </w:p>
    <w:p w:rsidR="00615EAE" w:rsidRDefault="00615EAE" w:rsidP="00615EAE">
      <w:r>
        <w:t>As a Scoring System I want to be able to</w:t>
      </w:r>
      <w:r>
        <w:t xml:space="preserve"> </w:t>
      </w:r>
      <w:r w:rsidR="009D0594">
        <w:t xml:space="preserve">access </w:t>
      </w:r>
      <w:r>
        <w:t xml:space="preserve">other player’s score, so I can tell </w:t>
      </w:r>
      <w:proofErr w:type="gramStart"/>
      <w:r>
        <w:t>who’s</w:t>
      </w:r>
      <w:proofErr w:type="gramEnd"/>
      <w:r>
        <w:t xml:space="preserve"> winning.</w:t>
      </w:r>
    </w:p>
    <w:p w:rsidR="00615EAE" w:rsidRDefault="00615EAE" w:rsidP="00615EAE">
      <w:r>
        <w:t>As a Scoring System I want to be able to</w:t>
      </w:r>
      <w:r>
        <w:t xml:space="preserve"> update statistics database, so the players can see </w:t>
      </w:r>
      <w:r w:rsidR="009D0594">
        <w:t>the updated</w:t>
      </w:r>
      <w:r>
        <w:t xml:space="preserve"> statistics.</w:t>
      </w:r>
    </w:p>
    <w:p w:rsidR="00615EAE" w:rsidRDefault="00615EAE" w:rsidP="00615EAE">
      <w:r>
        <w:t>As a Scoring System I want to be able to</w:t>
      </w:r>
      <w:r>
        <w:t xml:space="preserve"> create statistics database, so I can keep track of game statistics.</w:t>
      </w:r>
    </w:p>
    <w:p w:rsidR="00615EAE" w:rsidRDefault="00615EAE" w:rsidP="00615EAE">
      <w:r>
        <w:t>AS a Health System I want to be able to edit player’s health, so that players can win or lose.</w:t>
      </w:r>
    </w:p>
    <w:p w:rsidR="00615EAE" w:rsidRDefault="00615EAE" w:rsidP="00615EAE">
      <w:r>
        <w:t xml:space="preserve">AS a Health System I want to be able to </w:t>
      </w:r>
      <w:r>
        <w:t>see Dice outcome, so I can determine the damage to be done to the player that has been hit.</w:t>
      </w:r>
      <w:bookmarkStart w:id="0" w:name="_GoBack"/>
      <w:bookmarkEnd w:id="0"/>
    </w:p>
    <w:p w:rsidR="009D0594" w:rsidRDefault="009D0594" w:rsidP="009D0594">
      <w:r>
        <w:t xml:space="preserve">AS a Health System I want to be able to </w:t>
      </w:r>
      <w:r>
        <w:t>calculate damage, so I can update the health bars of the players.</w:t>
      </w:r>
    </w:p>
    <w:p w:rsidR="00615EAE" w:rsidRDefault="00615EAE" w:rsidP="00615EAE"/>
    <w:sectPr w:rsidR="00615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7172D2"/>
    <w:multiLevelType w:val="hybridMultilevel"/>
    <w:tmpl w:val="DA464B12"/>
    <w:lvl w:ilvl="0" w:tplc="E6F859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6B"/>
    <w:rsid w:val="001A0FF3"/>
    <w:rsid w:val="004E0CD7"/>
    <w:rsid w:val="00615EAE"/>
    <w:rsid w:val="00966A6B"/>
    <w:rsid w:val="009D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1432D-AB05-42FF-B42B-36A36139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azzoni</dc:creator>
  <cp:keywords/>
  <dc:description/>
  <cp:lastModifiedBy>tareq azzoni</cp:lastModifiedBy>
  <cp:revision>2</cp:revision>
  <dcterms:created xsi:type="dcterms:W3CDTF">2016-04-16T04:32:00Z</dcterms:created>
  <dcterms:modified xsi:type="dcterms:W3CDTF">2016-04-16T04:51:00Z</dcterms:modified>
</cp:coreProperties>
</file>