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C7D3" w14:textId="40C5BFEF" w:rsidR="000E0BF9" w:rsidRPr="00A01F7A" w:rsidRDefault="009C2043" w:rsidP="00A01F7A">
      <w:hyperlink r:id="rId4" w:history="1">
        <w:r w:rsidRPr="009C2043">
          <w:rPr>
            <w:rStyle w:val="Hyperlink"/>
          </w:rPr>
          <w:t>https://colab.research.goog</w:t>
        </w:r>
        <w:r w:rsidRPr="009C2043">
          <w:rPr>
            <w:rStyle w:val="Hyperlink"/>
          </w:rPr>
          <w:t>l</w:t>
        </w:r>
        <w:r w:rsidRPr="009C2043">
          <w:rPr>
            <w:rStyle w:val="Hyperlink"/>
          </w:rPr>
          <w:t>e.com/drive/1Kj8Fpk9udSFBrudio0FY9jd_JZgVootd?usp=sharing</w:t>
        </w:r>
      </w:hyperlink>
    </w:p>
    <w:sectPr w:rsidR="000E0BF9" w:rsidRPr="00A01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63"/>
    <w:rsid w:val="000E0BF9"/>
    <w:rsid w:val="002F644B"/>
    <w:rsid w:val="003D7363"/>
    <w:rsid w:val="005332D4"/>
    <w:rsid w:val="005A41CA"/>
    <w:rsid w:val="009C2043"/>
    <w:rsid w:val="00A01F7A"/>
    <w:rsid w:val="00D6028F"/>
    <w:rsid w:val="00EC4B55"/>
    <w:rsid w:val="00EE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8FB8"/>
  <w15:chartTrackingRefBased/>
  <w15:docId w15:val="{0B0FEB7E-C86F-45D3-B8D1-9DBBC2B0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32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2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2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Kj8Fpk9udSFBrudio0FY9jd_JZgVootd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Musawer</dc:creator>
  <cp:keywords/>
  <dc:description/>
  <cp:lastModifiedBy>Hussain, Musawer</cp:lastModifiedBy>
  <cp:revision>4</cp:revision>
  <dcterms:created xsi:type="dcterms:W3CDTF">2024-01-28T20:36:00Z</dcterms:created>
  <dcterms:modified xsi:type="dcterms:W3CDTF">2024-01-28T20:39:00Z</dcterms:modified>
</cp:coreProperties>
</file>