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443B" w14:textId="77777777" w:rsidR="004D6815" w:rsidRDefault="004D6815" w:rsidP="004D6815">
      <w:r>
        <w:t>MINUTES OF THE ENVIRONMENTAL CLUB MEETING OF KERERA HIGH</w:t>
      </w:r>
    </w:p>
    <w:p w14:paraId="07664BA7" w14:textId="77777777" w:rsidR="004D6815" w:rsidRDefault="004D6815" w:rsidP="004D6815">
      <w:r>
        <w:t>SCHOOL HELD ON THE 20TH JANUARY, 2012 AT 4.00 IN THE SCIENCE</w:t>
      </w:r>
    </w:p>
    <w:p w14:paraId="7A70EC54" w14:textId="77777777" w:rsidR="004D6815" w:rsidRDefault="004D6815" w:rsidP="004D6815">
      <w:r>
        <w:t>LABORATORY</w:t>
      </w:r>
    </w:p>
    <w:p w14:paraId="5927483A" w14:textId="77777777" w:rsidR="004D6815" w:rsidRDefault="004D6815" w:rsidP="004D6815">
      <w:r>
        <w:t>PRESENT</w:t>
      </w:r>
    </w:p>
    <w:p w14:paraId="530AC0B2" w14:textId="77777777" w:rsidR="004D6815" w:rsidRDefault="004D6815" w:rsidP="004D6815">
      <w:r>
        <w:t>Mercy Keiri – chairperson</w:t>
      </w:r>
    </w:p>
    <w:p w14:paraId="5E8F4E85" w14:textId="77777777" w:rsidR="004D6815" w:rsidRDefault="004D6815" w:rsidP="004D6815">
      <w:r>
        <w:t>Tom Wafula – secretary</w:t>
      </w:r>
    </w:p>
    <w:p w14:paraId="3AC426B3" w14:textId="77777777" w:rsidR="004D6815" w:rsidRDefault="004D6815" w:rsidP="004D6815">
      <w:r>
        <w:t>Chebet Kipkorir – treasurer</w:t>
      </w:r>
    </w:p>
    <w:p w14:paraId="120D6777" w14:textId="77777777" w:rsidR="004D6815" w:rsidRDefault="004D6815" w:rsidP="004D6815">
      <w:r>
        <w:t>Ann Wambua – member</w:t>
      </w:r>
    </w:p>
    <w:p w14:paraId="2746E9D1" w14:textId="77777777" w:rsidR="004D6815" w:rsidRDefault="004D6815" w:rsidP="004D6815">
      <w:r>
        <w:t>Aggrey Monda “</w:t>
      </w:r>
    </w:p>
    <w:p w14:paraId="6684C97F" w14:textId="77777777" w:rsidR="004D6815" w:rsidRDefault="004D6815" w:rsidP="004D6815">
      <w:r>
        <w:t>Geoffrey Guto “</w:t>
      </w:r>
    </w:p>
    <w:p w14:paraId="0F32ED6C" w14:textId="77777777" w:rsidR="004D6815" w:rsidRDefault="004D6815" w:rsidP="004D6815">
      <w:r>
        <w:t>ABSENT WITH APOLOGY</w:t>
      </w:r>
    </w:p>
    <w:p w14:paraId="2FCB0B5F" w14:textId="77777777" w:rsidR="004D6815" w:rsidRDefault="004D6815" w:rsidP="004D6815">
      <w:r>
        <w:t xml:space="preserve">Zipporah </w:t>
      </w:r>
      <w:proofErr w:type="spellStart"/>
      <w:r>
        <w:t>Nyali</w:t>
      </w:r>
      <w:proofErr w:type="spellEnd"/>
      <w:r>
        <w:t xml:space="preserve"> – member</w:t>
      </w:r>
    </w:p>
    <w:p w14:paraId="1B800BC3" w14:textId="77777777" w:rsidR="004D6815" w:rsidRDefault="004D6815" w:rsidP="004D6815">
      <w:r>
        <w:t>Peter Koech “</w:t>
      </w:r>
    </w:p>
    <w:p w14:paraId="1A4FFFEC" w14:textId="77777777" w:rsidR="004D6815" w:rsidRDefault="004D6815" w:rsidP="004D6815">
      <w:r>
        <w:t>ABSENT</w:t>
      </w:r>
    </w:p>
    <w:p w14:paraId="0A19D089" w14:textId="77777777" w:rsidR="004D6815" w:rsidRDefault="004D6815" w:rsidP="004D6815">
      <w:r>
        <w:t>Benson Teres</w:t>
      </w:r>
    </w:p>
    <w:p w14:paraId="1B61DC68" w14:textId="77777777" w:rsidR="004D6815" w:rsidRDefault="004D6815" w:rsidP="004D6815">
      <w:r>
        <w:t>IN ATTENDANCE</w:t>
      </w:r>
    </w:p>
    <w:p w14:paraId="145143F2" w14:textId="77777777" w:rsidR="004D6815" w:rsidRDefault="004D6815" w:rsidP="004D6815">
      <w:r>
        <w:t xml:space="preserve">Patrick </w:t>
      </w:r>
      <w:proofErr w:type="spellStart"/>
      <w:r>
        <w:t>Okeo</w:t>
      </w:r>
      <w:proofErr w:type="spellEnd"/>
      <w:r>
        <w:t xml:space="preserve"> - Patron</w:t>
      </w:r>
    </w:p>
    <w:p w14:paraId="0CA85D4E" w14:textId="77777777" w:rsidR="004D6815" w:rsidRDefault="004D6815" w:rsidP="004D6815">
      <w:r>
        <w:t>Mr. Joash Mutua – District Environmental Officer</w:t>
      </w:r>
    </w:p>
    <w:p w14:paraId="32102A44" w14:textId="77777777" w:rsidR="004D6815" w:rsidRDefault="004D6815" w:rsidP="004D6815">
      <w:r>
        <w:t>MIN. 1/1/12 Preliminaries</w:t>
      </w:r>
    </w:p>
    <w:p w14:paraId="31323DA2" w14:textId="77777777" w:rsidR="004D6815" w:rsidRDefault="004D6815" w:rsidP="004D6815">
      <w:r>
        <w:t>A member led in the opening prayer. The chairperson called the meeting to order at 4.10 p.m.</w:t>
      </w:r>
    </w:p>
    <w:p w14:paraId="6F733BE7" w14:textId="77777777" w:rsidR="004D6815" w:rsidRDefault="004D6815" w:rsidP="004D6815">
      <w:r>
        <w:t>she welcomed the members and thanked them for keeping time. She introduced Mr. Mutua</w:t>
      </w:r>
    </w:p>
    <w:p w14:paraId="32CDF4C5" w14:textId="77777777" w:rsidR="004D6815" w:rsidRDefault="004D6815" w:rsidP="004D6815">
      <w:r>
        <w:t>District Environmental Officer who was in attendance.</w:t>
      </w:r>
    </w:p>
    <w:p w14:paraId="2233FA1E" w14:textId="77777777" w:rsidR="004D6815" w:rsidRDefault="004D6815" w:rsidP="004D6815">
      <w:r>
        <w:t>MIN 2/1/12 Confirmation of previous minutes</w:t>
      </w:r>
    </w:p>
    <w:p w14:paraId="3F0F0E7D" w14:textId="77777777" w:rsidR="004D6815" w:rsidRDefault="004D6815" w:rsidP="004D6815">
      <w:r>
        <w:t>The secretary read the minutes of the previous meeting. Wambua proposed and Guto seconded</w:t>
      </w:r>
    </w:p>
    <w:p w14:paraId="3FABB717" w14:textId="77777777" w:rsidR="004D6815" w:rsidRDefault="004D6815" w:rsidP="004D6815">
      <w:r>
        <w:t xml:space="preserve">that the minutes were a true record for the </w:t>
      </w:r>
      <w:proofErr w:type="spellStart"/>
      <w:r>
        <w:t>meeting‟s</w:t>
      </w:r>
      <w:proofErr w:type="spellEnd"/>
      <w:r>
        <w:t xml:space="preserve"> proceedings.</w:t>
      </w:r>
    </w:p>
    <w:p w14:paraId="399BB37D" w14:textId="77777777" w:rsidR="004D6815" w:rsidRDefault="004D6815" w:rsidP="004D6815">
      <w:r>
        <w:t>MIN 3/1/12 Matters arising</w:t>
      </w:r>
    </w:p>
    <w:p w14:paraId="25419CDA" w14:textId="77777777" w:rsidR="004D6815" w:rsidRDefault="004D6815" w:rsidP="004D6815">
      <w:r>
        <w:t>MIN 43/10/11Tree planting project</w:t>
      </w:r>
    </w:p>
    <w:p w14:paraId="612B13E3" w14:textId="77777777" w:rsidR="004D6815" w:rsidRDefault="004D6815" w:rsidP="004D6815">
      <w:r>
        <w:t>32</w:t>
      </w:r>
    </w:p>
    <w:p w14:paraId="4CA6CA40" w14:textId="77777777" w:rsidR="004D6815" w:rsidRDefault="004D6815" w:rsidP="004D6815">
      <w:r>
        <w:t xml:space="preserve">A member wanted to know why the </w:t>
      </w:r>
      <w:proofErr w:type="spellStart"/>
      <w:r>
        <w:t>club‟s</w:t>
      </w:r>
      <w:proofErr w:type="spellEnd"/>
      <w:r>
        <w:t xml:space="preserve"> tree planting project which had been proposed in the</w:t>
      </w:r>
    </w:p>
    <w:p w14:paraId="35A9CA79" w14:textId="77777777" w:rsidR="004D6815" w:rsidRDefault="004D6815" w:rsidP="004D6815">
      <w:r>
        <w:lastRenderedPageBreak/>
        <w:t>previous meeting had not taken off. The chairperson explained that unknown people had</w:t>
      </w:r>
    </w:p>
    <w:p w14:paraId="4DC959E6" w14:textId="77777777" w:rsidR="004D6815" w:rsidRDefault="004D6815" w:rsidP="004D6815">
      <w:r>
        <w:t xml:space="preserve">destroyed the </w:t>
      </w:r>
      <w:proofErr w:type="spellStart"/>
      <w:r>
        <w:t>club‟s</w:t>
      </w:r>
      <w:proofErr w:type="spellEnd"/>
      <w:r>
        <w:t xml:space="preserve"> tree nursery. Members agreed that the project needed to be revived.</w:t>
      </w:r>
    </w:p>
    <w:p w14:paraId="408AB382" w14:textId="77777777" w:rsidR="004D6815" w:rsidRDefault="004D6815" w:rsidP="004D6815">
      <w:r>
        <w:t>MIN 4/1/12 Community cleaning project</w:t>
      </w:r>
    </w:p>
    <w:p w14:paraId="24154BBC" w14:textId="77777777" w:rsidR="004D6815" w:rsidRDefault="004D6815" w:rsidP="004D6815">
      <w:r>
        <w:t>The members discussed and agreed that they would continue with their community project. they</w:t>
      </w:r>
    </w:p>
    <w:p w14:paraId="6007260A" w14:textId="77777777" w:rsidR="004D6815" w:rsidRDefault="004D6815" w:rsidP="004D6815">
      <w:r>
        <w:t xml:space="preserve">agreed that the following week, on a Saturday, they would clean </w:t>
      </w:r>
      <w:proofErr w:type="spellStart"/>
      <w:r>
        <w:t>Keumbu</w:t>
      </w:r>
      <w:proofErr w:type="spellEnd"/>
      <w:r>
        <w:t xml:space="preserve"> Market which had</w:t>
      </w:r>
    </w:p>
    <w:p w14:paraId="0D4B370F" w14:textId="77777777" w:rsidR="004D6815" w:rsidRDefault="004D6815" w:rsidP="004D6815">
      <w:r>
        <w:t>heaps of litter. Two members were put in charge of the project. Mr. Mutua promised to provide</w:t>
      </w:r>
    </w:p>
    <w:p w14:paraId="198C03BB" w14:textId="77777777" w:rsidR="004D6815" w:rsidRDefault="004D6815" w:rsidP="004D6815">
      <w:r>
        <w:t>litter bins and other necessary equipment.</w:t>
      </w:r>
    </w:p>
    <w:p w14:paraId="2B77E923" w14:textId="77777777" w:rsidR="004D6815" w:rsidRDefault="004D6815" w:rsidP="004D6815">
      <w:r>
        <w:t>MIN 5/1/12 Raising money</w:t>
      </w:r>
    </w:p>
    <w:p w14:paraId="3237B324" w14:textId="77777777" w:rsidR="004D6815" w:rsidRDefault="004D6815" w:rsidP="004D6815">
      <w:r>
        <w:t xml:space="preserve">Members felt that it was important to raise enough money to fund the </w:t>
      </w:r>
      <w:proofErr w:type="spellStart"/>
      <w:r>
        <w:t>club‟s</w:t>
      </w:r>
      <w:proofErr w:type="spellEnd"/>
      <w:r>
        <w:t xml:space="preserve"> activities. the</w:t>
      </w:r>
    </w:p>
    <w:p w14:paraId="1DE0343D" w14:textId="77777777" w:rsidR="004D6815" w:rsidRDefault="004D6815" w:rsidP="004D6815">
      <w:r>
        <w:t>members requested the patron to approach the principal with a request to allow the club to run</w:t>
      </w:r>
    </w:p>
    <w:p w14:paraId="3D40B890" w14:textId="77777777" w:rsidR="004D6815" w:rsidRDefault="004D6815" w:rsidP="004D6815">
      <w:r>
        <w:t>the school canteen. Mr. Mutua also informed the members that the club would be given funds by</w:t>
      </w:r>
    </w:p>
    <w:p w14:paraId="76F55330" w14:textId="77777777" w:rsidR="004D6815" w:rsidRDefault="004D6815" w:rsidP="004D6815">
      <w:r>
        <w:t>through the District Environmental Office. However, the club has to be registered with District</w:t>
      </w:r>
    </w:p>
    <w:p w14:paraId="3C854156" w14:textId="77777777" w:rsidR="004D6815" w:rsidRDefault="004D6815" w:rsidP="004D6815">
      <w:r>
        <w:t>Environmental Office first.</w:t>
      </w:r>
    </w:p>
    <w:p w14:paraId="5F286578" w14:textId="77777777" w:rsidR="004D6815" w:rsidRDefault="004D6815" w:rsidP="004D6815">
      <w:r>
        <w:t>MIN 6/1/12 Membership</w:t>
      </w:r>
    </w:p>
    <w:p w14:paraId="2BC995A5" w14:textId="77777777" w:rsidR="004D6815" w:rsidRDefault="004D6815" w:rsidP="004D6815">
      <w:r>
        <w:t>The members agreed that they will encourage more students to join the club. It was also agreed</w:t>
      </w:r>
    </w:p>
    <w:p w14:paraId="6F7EA7BE" w14:textId="77777777" w:rsidR="004D6815" w:rsidRDefault="004D6815" w:rsidP="004D6815">
      <w:r>
        <w:t xml:space="preserve">that the membership fees be Sh. 20. This would encourage more students to </w:t>
      </w:r>
      <w:proofErr w:type="spellStart"/>
      <w:r>
        <w:t>enrol</w:t>
      </w:r>
      <w:proofErr w:type="spellEnd"/>
      <w:r>
        <w:t>.</w:t>
      </w:r>
    </w:p>
    <w:p w14:paraId="68F604D4" w14:textId="77777777" w:rsidR="004D6815" w:rsidRDefault="004D6815" w:rsidP="004D6815">
      <w:r>
        <w:t>MIN 7/1/12 Any Other Business</w:t>
      </w:r>
    </w:p>
    <w:p w14:paraId="41242CEE" w14:textId="77777777" w:rsidR="004D6815" w:rsidRDefault="004D6815" w:rsidP="004D6815">
      <w:r>
        <w:t>A member thanked Mr. Mutua for attending the meeting and for giving them insight on</w:t>
      </w:r>
    </w:p>
    <w:p w14:paraId="23DC803A" w14:textId="77777777" w:rsidR="004D6815" w:rsidRDefault="004D6815" w:rsidP="004D6815">
      <w:r>
        <w:t>environmental matters.</w:t>
      </w:r>
    </w:p>
    <w:p w14:paraId="5D2FFBC6" w14:textId="77777777" w:rsidR="004D6815" w:rsidRDefault="004D6815" w:rsidP="004D6815">
      <w:r>
        <w:t xml:space="preserve">ii. The secretary promised to circulate the </w:t>
      </w:r>
      <w:proofErr w:type="spellStart"/>
      <w:r>
        <w:t>meeting‟s</w:t>
      </w:r>
      <w:proofErr w:type="spellEnd"/>
      <w:r>
        <w:t xml:space="preserve"> proceedings in good time before the next</w:t>
      </w:r>
    </w:p>
    <w:p w14:paraId="14DAB871" w14:textId="77777777" w:rsidR="004D6815" w:rsidRDefault="004D6815" w:rsidP="004D6815">
      <w:r>
        <w:t>meeting.</w:t>
      </w:r>
    </w:p>
    <w:p w14:paraId="25E294E7" w14:textId="77777777" w:rsidR="004D6815" w:rsidRDefault="004D6815" w:rsidP="004D6815">
      <w:r>
        <w:t>MIN 8/1/12 Adjournment</w:t>
      </w:r>
    </w:p>
    <w:p w14:paraId="00773132" w14:textId="77777777" w:rsidR="004D6815" w:rsidRDefault="004D6815" w:rsidP="004D6815">
      <w:r>
        <w:t>There being no other business, the meeting ended at 5.40 p.m. with a prayer by Aggrey Monda.</w:t>
      </w:r>
    </w:p>
    <w:p w14:paraId="77A70561" w14:textId="77777777" w:rsidR="004D6815" w:rsidRDefault="004D6815" w:rsidP="004D6815">
      <w:r>
        <w:t>The next meeting will be held on 21st February at 4.10 p.m. at the same venue.</w:t>
      </w:r>
    </w:p>
    <w:p w14:paraId="5D865F9C" w14:textId="77777777" w:rsidR="004D6815" w:rsidRDefault="004D6815" w:rsidP="004D6815">
      <w:r>
        <w:t>CONFIRMATION OF MINUTES</w:t>
      </w:r>
    </w:p>
    <w:p w14:paraId="070ED558" w14:textId="77777777" w:rsidR="004D6815" w:rsidRDefault="004D6815" w:rsidP="004D6815">
      <w:r>
        <w:t>Chairperson: …………………………</w:t>
      </w:r>
      <w:proofErr w:type="gramStart"/>
      <w:r>
        <w:t>…..</w:t>
      </w:r>
      <w:proofErr w:type="gramEnd"/>
      <w:r>
        <w:t xml:space="preserve"> Signature …………………… Date ……...……</w:t>
      </w:r>
    </w:p>
    <w:p w14:paraId="4BD63D40" w14:textId="5F1B3322" w:rsidR="00EE47D8" w:rsidRDefault="004D6815" w:rsidP="004D6815">
      <w:r>
        <w:t>Secretary: …………………………</w:t>
      </w:r>
      <w:proofErr w:type="gramStart"/>
      <w:r>
        <w:t>…..</w:t>
      </w:r>
      <w:proofErr w:type="gramEnd"/>
      <w:r>
        <w:t xml:space="preserve"> Signature …………………… Date ………………</w:t>
      </w:r>
    </w:p>
    <w:sectPr w:rsidR="00EE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15"/>
    <w:rsid w:val="004D6815"/>
    <w:rsid w:val="00E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6F0C"/>
  <w15:chartTrackingRefBased/>
  <w15:docId w15:val="{A02E0A0B-5895-4EDD-ABF7-47CF66B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2023-10-15T12:44:00Z</dcterms:created>
  <dcterms:modified xsi:type="dcterms:W3CDTF">2023-10-15T12:46:00Z</dcterms:modified>
</cp:coreProperties>
</file>