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6264" w14:textId="77777777" w:rsidR="00C60BAF" w:rsidRPr="00C60BAF" w:rsidRDefault="00C60BAF" w:rsidP="00C60BAF">
      <w:pPr>
        <w:rPr>
          <w:b/>
          <w:bCs/>
        </w:rPr>
      </w:pPr>
      <w:r w:rsidRPr="00C60BAF">
        <w:rPr>
          <w:b/>
          <w:bCs/>
        </w:rPr>
        <w:t>Sigma:</w:t>
      </w:r>
    </w:p>
    <w:p w14:paraId="646C5078" w14:textId="21D93B4A" w:rsidR="00C60BAF" w:rsidRDefault="00C60BAF" w:rsidP="00C60BAF">
      <w:r w:rsidRPr="00C60BAF">
        <w:t xml:space="preserve"> Implement a function sigma(num)​ that, given a number, returns the sum of all positive integers from 1 up to number (inclusive). Ex.: </w:t>
      </w:r>
      <w:proofErr w:type="gramStart"/>
      <w:r w:rsidRPr="00C60BAF">
        <w:t>sigma(</w:t>
      </w:r>
      <w:proofErr w:type="gramEnd"/>
      <w:r w:rsidRPr="00C60BAF">
        <w:t xml:space="preserve">3) = 6 (or 1+2+3); sigma(5)​ = 15 (or 1+2+3+4+5). </w:t>
      </w:r>
    </w:p>
    <w:p w14:paraId="25C45994" w14:textId="78AD587B" w:rsidR="00213819" w:rsidRDefault="00213819" w:rsidP="00C60BAF"/>
    <w:p w14:paraId="2D285F18" w14:textId="00D6A636" w:rsidR="00213819" w:rsidRDefault="00213819" w:rsidP="00213819">
      <w:pPr>
        <w:pStyle w:val="ListParagraph"/>
        <w:numPr>
          <w:ilvl w:val="0"/>
          <w:numId w:val="2"/>
        </w:numPr>
      </w:pPr>
      <w:r>
        <w:t>Define input # from user.</w:t>
      </w:r>
    </w:p>
    <w:p w14:paraId="45B30B62" w14:textId="2B3FD94A" w:rsidR="00CF5500" w:rsidRDefault="00CF5500" w:rsidP="00CF5500">
      <w:pPr>
        <w:pStyle w:val="ListParagraph"/>
        <w:numPr>
          <w:ilvl w:val="0"/>
          <w:numId w:val="2"/>
        </w:numPr>
      </w:pPr>
      <w:r>
        <w:t>Define a variable called total and set the value to 0</w:t>
      </w:r>
    </w:p>
    <w:p w14:paraId="266FE8E9" w14:textId="2D82EEA1" w:rsidR="00213819" w:rsidRDefault="00213819" w:rsidP="00213819">
      <w:pPr>
        <w:pStyle w:val="ListParagraph"/>
        <w:numPr>
          <w:ilvl w:val="0"/>
          <w:numId w:val="2"/>
        </w:numPr>
      </w:pPr>
      <w:r>
        <w:t>Define a counter with the input number being the highest boarder</w:t>
      </w:r>
    </w:p>
    <w:p w14:paraId="1309702E" w14:textId="0320AA0C" w:rsidR="00213819" w:rsidRDefault="00213819" w:rsidP="00213819">
      <w:pPr>
        <w:pStyle w:val="ListParagraph"/>
        <w:numPr>
          <w:ilvl w:val="0"/>
          <w:numId w:val="2"/>
        </w:numPr>
      </w:pPr>
      <w:r>
        <w:t>Define a variable called Total = Total + counter.</w:t>
      </w:r>
    </w:p>
    <w:p w14:paraId="047808E2" w14:textId="2EF2BF3B" w:rsidR="00213819" w:rsidRPr="00C60BAF" w:rsidRDefault="00213819" w:rsidP="00213819">
      <w:pPr>
        <w:pStyle w:val="ListParagraph"/>
        <w:numPr>
          <w:ilvl w:val="0"/>
          <w:numId w:val="2"/>
        </w:numPr>
      </w:pPr>
      <w:r>
        <w:t>Print output</w:t>
      </w:r>
    </w:p>
    <w:p w14:paraId="2A580A00" w14:textId="77777777" w:rsidR="00CF5500" w:rsidRDefault="00CF5500"/>
    <w:p w14:paraId="0E8465E3" w14:textId="77777777" w:rsidR="00C60BAF" w:rsidRDefault="00C60BAF"/>
    <w:p w14:paraId="08457EAC" w14:textId="77777777" w:rsidR="00C60BAF" w:rsidRPr="00C60BAF" w:rsidRDefault="00C60BAF" w:rsidP="00C60BAF">
      <w:pPr>
        <w:rPr>
          <w:b/>
          <w:bCs/>
        </w:rPr>
      </w:pPr>
      <w:r w:rsidRPr="00C60BAF">
        <w:rPr>
          <w:b/>
          <w:bCs/>
        </w:rPr>
        <w:t>Factorial:</w:t>
      </w:r>
    </w:p>
    <w:p w14:paraId="6D1951B7" w14:textId="1D882A8D" w:rsidR="002B2309" w:rsidRDefault="00C60BAF" w:rsidP="00C60BAF">
      <w:r w:rsidRPr="00C60BAF">
        <w:t xml:space="preserve"> Write a function factorial(num)​ that, given a number, returns the product (multiplication) of all positive integers from 1 up to number (inclusive). For example, </w:t>
      </w:r>
      <w:proofErr w:type="gramStart"/>
      <w:r w:rsidRPr="00C60BAF">
        <w:t>factorial(</w:t>
      </w:r>
      <w:proofErr w:type="gramEnd"/>
      <w:r w:rsidRPr="00C60BAF">
        <w:t xml:space="preserve">3)​ = 6 (or 1 * 2 * 3); factorial(5)​ = 120 (or 1 * 2 * 3 * 4 * 5). </w:t>
      </w:r>
    </w:p>
    <w:p w14:paraId="0BD5374C" w14:textId="0DB70A72" w:rsidR="00213819" w:rsidRDefault="00213819" w:rsidP="00C60BAF"/>
    <w:p w14:paraId="3F47CD4D" w14:textId="621B6F44" w:rsidR="00213819" w:rsidRDefault="00213819" w:rsidP="00213819">
      <w:pPr>
        <w:pStyle w:val="ListParagraph"/>
        <w:numPr>
          <w:ilvl w:val="0"/>
          <w:numId w:val="3"/>
        </w:numPr>
      </w:pPr>
      <w:r>
        <w:t>Define input # from user.</w:t>
      </w:r>
    </w:p>
    <w:p w14:paraId="51886449" w14:textId="3E16DC3E" w:rsidR="00CF5500" w:rsidRDefault="00CF5500" w:rsidP="00213819">
      <w:pPr>
        <w:pStyle w:val="ListParagraph"/>
        <w:numPr>
          <w:ilvl w:val="0"/>
          <w:numId w:val="3"/>
        </w:numPr>
      </w:pPr>
      <w:r>
        <w:t>Define a variable called total and set the value to 0</w:t>
      </w:r>
    </w:p>
    <w:p w14:paraId="409BD159" w14:textId="77777777" w:rsidR="00213819" w:rsidRDefault="00213819" w:rsidP="00213819">
      <w:pPr>
        <w:pStyle w:val="ListParagraph"/>
        <w:numPr>
          <w:ilvl w:val="0"/>
          <w:numId w:val="3"/>
        </w:numPr>
      </w:pPr>
      <w:r>
        <w:t>Define a counter with the input number being the highest boarder</w:t>
      </w:r>
    </w:p>
    <w:p w14:paraId="34BB1D06" w14:textId="0E0C16E2" w:rsidR="00213819" w:rsidRDefault="00213819" w:rsidP="00213819">
      <w:pPr>
        <w:pStyle w:val="ListParagraph"/>
        <w:numPr>
          <w:ilvl w:val="0"/>
          <w:numId w:val="3"/>
        </w:numPr>
      </w:pPr>
      <w:r>
        <w:t>= Total * counter.</w:t>
      </w:r>
    </w:p>
    <w:p w14:paraId="095532EB" w14:textId="77777777" w:rsidR="00213819" w:rsidRPr="00C60BAF" w:rsidRDefault="00213819" w:rsidP="00213819">
      <w:pPr>
        <w:pStyle w:val="ListParagraph"/>
        <w:numPr>
          <w:ilvl w:val="0"/>
          <w:numId w:val="3"/>
        </w:numPr>
      </w:pPr>
      <w:r>
        <w:t>Print output</w:t>
      </w:r>
    </w:p>
    <w:p w14:paraId="421874DB" w14:textId="77777777" w:rsidR="00213819" w:rsidRPr="00C60BAF" w:rsidRDefault="00213819" w:rsidP="00C60BAF"/>
    <w:p w14:paraId="7F60D363" w14:textId="77777777" w:rsidR="00C60BAF" w:rsidRDefault="00C60BAF"/>
    <w:sectPr w:rsidR="00C60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2C9"/>
    <w:multiLevelType w:val="hybridMultilevel"/>
    <w:tmpl w:val="AC107726"/>
    <w:lvl w:ilvl="0" w:tplc="ED0ED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1071D"/>
    <w:multiLevelType w:val="hybridMultilevel"/>
    <w:tmpl w:val="AC10772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902CC"/>
    <w:multiLevelType w:val="hybridMultilevel"/>
    <w:tmpl w:val="EBA813D6"/>
    <w:lvl w:ilvl="0" w:tplc="4E7C6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E6E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445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480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8D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8E9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D26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A5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0C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B07"/>
    <w:rsid w:val="00213819"/>
    <w:rsid w:val="002B2309"/>
    <w:rsid w:val="00335637"/>
    <w:rsid w:val="004F2B07"/>
    <w:rsid w:val="009F6CEC"/>
    <w:rsid w:val="00C32334"/>
    <w:rsid w:val="00C60BAF"/>
    <w:rsid w:val="00C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2CBE"/>
  <w15:docId w15:val="{504F6F83-4680-411B-BC98-4A76A147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AD1DA006FBB042997B8E41B3FA3051" ma:contentTypeVersion="12" ma:contentTypeDescription="Create a new document." ma:contentTypeScope="" ma:versionID="960f55c0ce2a12f1e480a43422c117e8">
  <xsd:schema xmlns:xsd="http://www.w3.org/2001/XMLSchema" xmlns:xs="http://www.w3.org/2001/XMLSchema" xmlns:p="http://schemas.microsoft.com/office/2006/metadata/properties" xmlns:ns2="23ea4def-e7e0-4c8d-8827-222ca3263250" xmlns:ns3="de71ac00-e195-4c7f-861a-c3b6b0b5852a" targetNamespace="http://schemas.microsoft.com/office/2006/metadata/properties" ma:root="true" ma:fieldsID="a927d69177ee1e8a43bfe21fb1546a9e" ns2:_="" ns3:_="">
    <xsd:import namespace="23ea4def-e7e0-4c8d-8827-222ca3263250"/>
    <xsd:import namespace="de71ac00-e195-4c7f-861a-c3b6b0b58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a4def-e7e0-4c8d-8827-222ca3263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1ac00-e195-4c7f-861a-c3b6b0b5852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80C992-5526-4EE2-B0A6-AB267EB1FF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578B97-B1B1-4A0F-8BE2-A1E8042FFE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4027F6-3222-44AE-86EA-F44FF8FE93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ea4def-e7e0-4c8d-8827-222ca3263250"/>
    <ds:schemaRef ds:uri="de71ac00-e195-4c7f-861a-c3b6b0b58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AXSOS AG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Hroub, Saad</dc:creator>
  <cp:keywords/>
  <dc:description/>
  <cp:lastModifiedBy>Mussab Tafal</cp:lastModifiedBy>
  <cp:revision>1</cp:revision>
  <dcterms:created xsi:type="dcterms:W3CDTF">2022-01-11T06:40:00Z</dcterms:created>
  <dcterms:modified xsi:type="dcterms:W3CDTF">2022-01-12T06:40:00Z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0x0101009AAD1DA006FBB042997B8E41B3FA3051</vt:lpwstr>
  </property>
</Properties>
</file>