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04F9" w14:textId="77E106E2" w:rsidR="00CA3332" w:rsidRDefault="008F4348" w:rsidP="008F4348">
      <w:pPr>
        <w:jc w:val="center"/>
      </w:pPr>
      <w:r>
        <w:t>Lab 1</w:t>
      </w:r>
    </w:p>
    <w:p w14:paraId="2B121F61" w14:textId="2086D90D" w:rsidR="008F4348" w:rsidRDefault="00391D15" w:rsidP="008F4348">
      <w:pPr>
        <w:jc w:val="center"/>
      </w:pPr>
      <w:r>
        <w:t xml:space="preserve">Mustafa </w:t>
      </w:r>
      <w:proofErr w:type="spellStart"/>
      <w:r>
        <w:t>alnaqishbandi</w:t>
      </w:r>
      <w:proofErr w:type="spellEnd"/>
    </w:p>
    <w:p w14:paraId="1AE0E80C" w14:textId="0BE83DB9" w:rsidR="00391D15" w:rsidRDefault="00391D15" w:rsidP="008F4348">
      <w:pPr>
        <w:jc w:val="center"/>
      </w:pPr>
      <w:r>
        <w:t>Class : 22350</w:t>
      </w:r>
    </w:p>
    <w:p w14:paraId="5379B0FC" w14:textId="77777777" w:rsidR="008F4348" w:rsidRPr="008F4348" w:rsidRDefault="008F4348" w:rsidP="008F4348"/>
    <w:p w14:paraId="3483BB64" w14:textId="77777777" w:rsidR="008F4348" w:rsidRDefault="008F4348" w:rsidP="008F4348"/>
    <w:p w14:paraId="0DD2DD62" w14:textId="0DB84CC8" w:rsidR="008F4348" w:rsidRDefault="008F4348" w:rsidP="008F43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1</w:t>
      </w:r>
      <w:proofErr w:type="gramStart"/>
      <w:r>
        <w:t>-</w:t>
      </w:r>
      <w:r w:rsidRPr="008F4348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DriA</w:t>
      </w:r>
      <w:proofErr w:type="spellEnd"/>
    </w:p>
    <w:p w14:paraId="17BB90EF" w14:textId="7B8F4E9E" w:rsidR="008F4348" w:rsidRDefault="008F4348" w:rsidP="008F43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</w:t>
      </w:r>
    </w:p>
    <w:p w14:paraId="3B039918" w14:textId="7399B777" w:rsidR="008F4348" w:rsidRDefault="008F4348" w:rsidP="008F43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3- cd</w:t>
      </w:r>
      <w:r w:rsidR="00F8412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Dir B</w:t>
      </w:r>
    </w:p>
    <w:p w14:paraId="4917573F" w14:textId="36B9AFED" w:rsidR="008F4348" w:rsidRDefault="008F4348" w:rsidP="008F43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4-Dir</w:t>
      </w:r>
      <w:r w:rsidR="005323C8">
        <w:rPr>
          <w:rFonts w:ascii="Menlo" w:hAnsi="Menlo" w:cs="Menlo"/>
          <w:color w:val="000000"/>
          <w:sz w:val="22"/>
          <w:szCs w:val="22"/>
        </w:rPr>
        <w:t xml:space="preserve">A, using easer name to </w:t>
      </w:r>
      <w:proofErr w:type="gramStart"/>
      <w:r w:rsidR="00052D36">
        <w:rPr>
          <w:rFonts w:ascii="Menlo" w:hAnsi="Menlo" w:cs="Menlo"/>
          <w:color w:val="000000"/>
          <w:sz w:val="22"/>
          <w:szCs w:val="22"/>
        </w:rPr>
        <w:t>remember ,</w:t>
      </w:r>
      <w:proofErr w:type="gramEnd"/>
      <w:r w:rsidR="005323C8">
        <w:rPr>
          <w:rFonts w:ascii="Menlo" w:hAnsi="Menlo" w:cs="Menlo"/>
          <w:color w:val="000000"/>
          <w:sz w:val="22"/>
          <w:szCs w:val="22"/>
        </w:rPr>
        <w:t xml:space="preserve"> trying to avoid shits and upper cases latter ,keep fills names short and meaningful.</w:t>
      </w:r>
    </w:p>
    <w:p w14:paraId="50C28757" w14:textId="180F8316" w:rsidR="005323C8" w:rsidRDefault="005323C8" w:rsidP="008F43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5-mv Dir 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DirB</w:t>
      </w:r>
      <w:proofErr w:type="spellEnd"/>
    </w:p>
    <w:p w14:paraId="6562631E" w14:textId="77777777" w:rsidR="005323C8" w:rsidRDefault="005323C8" w:rsidP="008F4348">
      <w:pPr>
        <w:rPr>
          <w:rFonts w:ascii="Menlo" w:hAnsi="Menlo" w:cs="Menlo"/>
          <w:color w:val="000000"/>
          <w:sz w:val="22"/>
          <w:szCs w:val="22"/>
        </w:rPr>
      </w:pPr>
    </w:p>
    <w:p w14:paraId="1F21A8B8" w14:textId="3A7EBDAF" w:rsidR="005323C8" w:rsidRDefault="005323C8" w:rsidP="008F434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Part 2</w:t>
      </w:r>
    </w:p>
    <w:p w14:paraId="00E02384" w14:textId="6AD1C19B" w:rsidR="00FE6292" w:rsidRPr="00052D36" w:rsidRDefault="005323C8" w:rsidP="00FE6292">
      <w:pPr>
        <w:pStyle w:val="ListParagraph"/>
        <w:numPr>
          <w:ilvl w:val="0"/>
          <w:numId w:val="7"/>
        </w:numPr>
        <w:rPr>
          <w:color w:val="FF0000"/>
        </w:rPr>
      </w:pPr>
      <w:r w:rsidRPr="00052D36">
        <w:rPr>
          <w:color w:val="FF0000"/>
        </w:rPr>
        <w:t>Cd</w:t>
      </w:r>
      <w:r w:rsidR="00C63813">
        <w:rPr>
          <w:color w:val="FF0000"/>
        </w:rPr>
        <w:t xml:space="preserve"> </w:t>
      </w:r>
      <w:proofErr w:type="spellStart"/>
      <w:proofErr w:type="gramStart"/>
      <w:r w:rsidRPr="00052D36">
        <w:rPr>
          <w:color w:val="FF0000"/>
        </w:rPr>
        <w:t>DirA</w:t>
      </w:r>
      <w:proofErr w:type="spellEnd"/>
      <w:r w:rsidR="00FE6292">
        <w:rPr>
          <w:color w:val="FF0000"/>
        </w:rPr>
        <w:t xml:space="preserve"> ,</w:t>
      </w:r>
      <w:proofErr w:type="gramEnd"/>
      <w:r w:rsidR="00FE6292" w:rsidRPr="00FE6292">
        <w:rPr>
          <w:color w:val="FF0000"/>
        </w:rPr>
        <w:t xml:space="preserve"> </w:t>
      </w:r>
    </w:p>
    <w:p w14:paraId="4551C0FC" w14:textId="5636C510" w:rsidR="005323C8" w:rsidRPr="00FE6292" w:rsidRDefault="00FE6292" w:rsidP="00FE6292">
      <w:pPr>
        <w:ind w:left="360"/>
        <w:rPr>
          <w:color w:val="FF0000"/>
        </w:rPr>
      </w:pPr>
      <w:r w:rsidRPr="00FE6292">
        <w:rPr>
          <w:color w:val="FF0000"/>
        </w:rPr>
        <w:t>Touch test.txt</w:t>
      </w:r>
    </w:p>
    <w:p w14:paraId="6B6ECB93" w14:textId="77777777" w:rsidR="00FE6292" w:rsidRPr="00052D36" w:rsidRDefault="00FE6292" w:rsidP="00FE6292">
      <w:pPr>
        <w:pStyle w:val="ListParagraph"/>
        <w:rPr>
          <w:color w:val="FF0000"/>
        </w:rPr>
      </w:pPr>
    </w:p>
    <w:p w14:paraId="4DDEBF6D" w14:textId="0BFD3AD1" w:rsidR="00FE6292" w:rsidRPr="00FE6292" w:rsidRDefault="005B403D" w:rsidP="00FE6292">
      <w:pPr>
        <w:pStyle w:val="ListParagraph"/>
        <w:rPr>
          <w:color w:val="FF0000"/>
        </w:rPr>
      </w:pPr>
      <w:r>
        <w:rPr>
          <w:color w:val="FF0000"/>
        </w:rPr>
        <w:t>2-</w:t>
      </w:r>
      <w:r w:rsidR="005323C8" w:rsidRPr="00052D36">
        <w:rPr>
          <w:color w:val="FF0000"/>
        </w:rPr>
        <w:t>vim test.tx</w:t>
      </w:r>
      <w:r w:rsidR="00C63813">
        <w:rPr>
          <w:color w:val="FF0000"/>
        </w:rPr>
        <w:t>t</w:t>
      </w:r>
    </w:p>
    <w:p w14:paraId="4AB0FF55" w14:textId="370039B6" w:rsidR="005323C8" w:rsidRDefault="00655450" w:rsidP="005323C8">
      <w:pPr>
        <w:pStyle w:val="ListParagraph"/>
      </w:pPr>
      <w:r>
        <w:t xml:space="preserve">Write the lines in the mode after </w:t>
      </w:r>
      <w:proofErr w:type="gramStart"/>
      <w:r>
        <w:t xml:space="preserve">that </w:t>
      </w:r>
      <w:r w:rsidR="00C63813">
        <w:rPr>
          <w:color w:val="FF0000"/>
        </w:rPr>
        <w:t>:</w:t>
      </w:r>
      <w:proofErr w:type="spellStart"/>
      <w:r w:rsidR="00C63813">
        <w:rPr>
          <w:color w:val="FF0000"/>
        </w:rPr>
        <w:t>wq</w:t>
      </w:r>
      <w:proofErr w:type="spellEnd"/>
      <w:proofErr w:type="gramEnd"/>
      <w:r w:rsidRPr="00052D36">
        <w:rPr>
          <w:color w:val="FF0000"/>
        </w:rPr>
        <w:t xml:space="preserve"> </w:t>
      </w:r>
      <w:r>
        <w:t xml:space="preserve">save and quit {in </w:t>
      </w:r>
      <w:r w:rsidR="00C63813">
        <w:t>windows</w:t>
      </w:r>
      <w:r>
        <w:t>}</w:t>
      </w:r>
    </w:p>
    <w:p w14:paraId="42075E73" w14:textId="3A544D37" w:rsidR="00655450" w:rsidRDefault="00655450" w:rsidP="005323C8">
      <w:pPr>
        <w:pStyle w:val="ListParagraph"/>
      </w:pPr>
      <w:r>
        <w:t>Part 3</w:t>
      </w:r>
    </w:p>
    <w:p w14:paraId="2C694808" w14:textId="2323A149" w:rsidR="00F8412C" w:rsidRDefault="00F8412C" w:rsidP="005323C8">
      <w:pPr>
        <w:pStyle w:val="ListParagraph"/>
      </w:pPr>
      <w:r>
        <w:t xml:space="preserve">1-ls to list the files </w:t>
      </w:r>
    </w:p>
    <w:p w14:paraId="7E3B40F9" w14:textId="12E9BE63" w:rsidR="00F8412C" w:rsidRDefault="00F8412C" w:rsidP="005323C8">
      <w:pPr>
        <w:pStyle w:val="ListParagraph"/>
      </w:pPr>
      <w:r>
        <w:t xml:space="preserve">Cp </w:t>
      </w:r>
      <w:proofErr w:type="gramStart"/>
      <w:r>
        <w:t>test.txt .</w:t>
      </w:r>
      <w:proofErr w:type="gramEnd"/>
      <w:r>
        <w:t>hiddenttest.txt</w:t>
      </w:r>
    </w:p>
    <w:p w14:paraId="1416DDD8" w14:textId="303FADFF" w:rsidR="00134FBB" w:rsidRDefault="00F8412C" w:rsidP="00F8412C">
      <w:pPr>
        <w:ind w:left="720"/>
      </w:pPr>
      <w:r>
        <w:t>2-</w:t>
      </w:r>
      <w:proofErr w:type="gramStart"/>
      <w:r w:rsidR="004D3839">
        <w:t>ls</w:t>
      </w:r>
      <w:r>
        <w:t xml:space="preserve"> </w:t>
      </w:r>
      <w:r w:rsidR="004D3839">
        <w:t>,</w:t>
      </w:r>
      <w:proofErr w:type="gramEnd"/>
      <w:r>
        <w:t xml:space="preserve"> inside </w:t>
      </w:r>
      <w:proofErr w:type="spellStart"/>
      <w:r>
        <w:t>DirA</w:t>
      </w:r>
      <w:proofErr w:type="spellEnd"/>
      <w:r w:rsidR="004D3839">
        <w:t xml:space="preserve"> </w:t>
      </w:r>
    </w:p>
    <w:p w14:paraId="22C26C36" w14:textId="19BA08CE" w:rsidR="00F8412C" w:rsidRDefault="00F8412C" w:rsidP="00F8412C">
      <w:pPr>
        <w:ind w:left="720"/>
      </w:pPr>
      <w:r>
        <w:t xml:space="preserve">Ls-a all files with dots </w:t>
      </w:r>
    </w:p>
    <w:p w14:paraId="75ECF115" w14:textId="21C36F21" w:rsidR="00F8412C" w:rsidRDefault="00F8412C" w:rsidP="00F8412C">
      <w:pPr>
        <w:ind w:left="720"/>
      </w:pPr>
      <w:r>
        <w:t>Ls-</w:t>
      </w:r>
      <w:proofErr w:type="gramStart"/>
      <w:r>
        <w:t>h ,</w:t>
      </w:r>
      <w:proofErr w:type="gramEnd"/>
      <w:r>
        <w:t xml:space="preserve"> used to shows files KB, MB GB, instead in row number </w:t>
      </w:r>
    </w:p>
    <w:p w14:paraId="2CBDEFA5" w14:textId="3801E449" w:rsidR="00F8412C" w:rsidRDefault="00F8412C" w:rsidP="00F8412C">
      <w:pPr>
        <w:ind w:left="720"/>
      </w:pPr>
      <w:r>
        <w:t xml:space="preserve">Ls-v organize by </w:t>
      </w:r>
      <w:proofErr w:type="gramStart"/>
      <w:r>
        <w:t>name ,</w:t>
      </w:r>
      <w:proofErr w:type="gramEnd"/>
      <w:r>
        <w:t xml:space="preserve"> natural order</w:t>
      </w:r>
    </w:p>
    <w:p w14:paraId="010BC2AD" w14:textId="1677B862" w:rsidR="00134FBB" w:rsidRDefault="00287501" w:rsidP="00134FBB">
      <w:pPr>
        <w:ind w:left="720"/>
      </w:pPr>
      <w:r>
        <w:t>part 4</w:t>
      </w:r>
    </w:p>
    <w:p w14:paraId="56358149" w14:textId="6F485216" w:rsidR="00287501" w:rsidRDefault="00287501" w:rsidP="00287501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-I </w:t>
      </w:r>
      <w:r w:rsidR="006E5724">
        <w:t>“</w:t>
      </w:r>
      <w:proofErr w:type="spellStart"/>
      <w:r>
        <w:t>labsuser.pem</w:t>
      </w:r>
      <w:proofErr w:type="spellEnd"/>
      <w:r w:rsidR="009238E6">
        <w:t>”</w:t>
      </w:r>
      <w:r w:rsidR="00391D15">
        <w:t xml:space="preserve"> </w:t>
      </w:r>
      <w:r>
        <w:t>ubuntu@</w:t>
      </w:r>
      <w:r w:rsidR="00FD6D8D">
        <w:t>54.234.178.130</w:t>
      </w:r>
    </w:p>
    <w:p w14:paraId="53F73190" w14:textId="6289D98E" w:rsidR="00134FBB" w:rsidRDefault="00134FBB" w:rsidP="00134FBB">
      <w:pPr>
        <w:ind w:left="720"/>
      </w:pPr>
      <w:r>
        <w:t xml:space="preserve"> </w:t>
      </w:r>
    </w:p>
    <w:p w14:paraId="5C3F4C73" w14:textId="03A68068" w:rsidR="005323C8" w:rsidRDefault="00287501" w:rsidP="005323C8">
      <w:r>
        <w:t xml:space="preserve">part 5 </w:t>
      </w:r>
    </w:p>
    <w:p w14:paraId="122477F0" w14:textId="44B0A237" w:rsidR="00391D15" w:rsidRPr="008F4348" w:rsidRDefault="009238E6" w:rsidP="009238E6">
      <w:pPr>
        <w:pStyle w:val="ListParagraph"/>
        <w:numPr>
          <w:ilvl w:val="0"/>
          <w:numId w:val="6"/>
        </w:numPr>
      </w:pPr>
      <w:r>
        <w:t xml:space="preserve"> git clone</w:t>
      </w:r>
      <w:r w:rsidR="000B637B">
        <w:t xml:space="preserve"> </w:t>
      </w:r>
      <w:proofErr w:type="gramStart"/>
      <w:r w:rsidR="000B637B" w:rsidRPr="000B637B">
        <w:t>git@github.com:corewater95/</w:t>
      </w:r>
      <w:proofErr w:type="spellStart"/>
      <w:r w:rsidR="000B637B" w:rsidRPr="000B637B">
        <w:t>labs.git</w:t>
      </w:r>
      <w:proofErr w:type="spellEnd"/>
      <w:proofErr w:type="gramEnd"/>
    </w:p>
    <w:sectPr w:rsidR="00391D15" w:rsidRPr="008F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428"/>
    <w:multiLevelType w:val="multilevel"/>
    <w:tmpl w:val="5A1E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74BB"/>
    <w:multiLevelType w:val="hybridMultilevel"/>
    <w:tmpl w:val="55EA7A32"/>
    <w:lvl w:ilvl="0" w:tplc="B2561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51E28"/>
    <w:multiLevelType w:val="hybridMultilevel"/>
    <w:tmpl w:val="DDF6CACC"/>
    <w:lvl w:ilvl="0" w:tplc="7CDECD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E6609"/>
    <w:multiLevelType w:val="hybridMultilevel"/>
    <w:tmpl w:val="693ECFE2"/>
    <w:lvl w:ilvl="0" w:tplc="5ABA29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6390F"/>
    <w:multiLevelType w:val="hybridMultilevel"/>
    <w:tmpl w:val="06B2350A"/>
    <w:lvl w:ilvl="0" w:tplc="A96C0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83590"/>
    <w:multiLevelType w:val="hybridMultilevel"/>
    <w:tmpl w:val="4336BB16"/>
    <w:lvl w:ilvl="0" w:tplc="9064E8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16E9A"/>
    <w:multiLevelType w:val="hybridMultilevel"/>
    <w:tmpl w:val="35B23BF8"/>
    <w:lvl w:ilvl="0" w:tplc="5E08C2A8">
      <w:start w:val="1"/>
      <w:numFmt w:val="decimal"/>
      <w:lvlText w:val="%1-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849070">
    <w:abstractNumId w:val="6"/>
  </w:num>
  <w:num w:numId="2" w16cid:durableId="310642989">
    <w:abstractNumId w:val="0"/>
  </w:num>
  <w:num w:numId="3" w16cid:durableId="1356931158">
    <w:abstractNumId w:val="3"/>
  </w:num>
  <w:num w:numId="4" w16cid:durableId="2140223312">
    <w:abstractNumId w:val="5"/>
  </w:num>
  <w:num w:numId="5" w16cid:durableId="27419850">
    <w:abstractNumId w:val="4"/>
  </w:num>
  <w:num w:numId="6" w16cid:durableId="2099978273">
    <w:abstractNumId w:val="1"/>
  </w:num>
  <w:num w:numId="7" w16cid:durableId="1945989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48"/>
    <w:rsid w:val="00052D36"/>
    <w:rsid w:val="000B637B"/>
    <w:rsid w:val="000C61FF"/>
    <w:rsid w:val="000E7D17"/>
    <w:rsid w:val="00134FBB"/>
    <w:rsid w:val="00287501"/>
    <w:rsid w:val="00391D15"/>
    <w:rsid w:val="004265B6"/>
    <w:rsid w:val="004A1087"/>
    <w:rsid w:val="004D3839"/>
    <w:rsid w:val="004F65E7"/>
    <w:rsid w:val="005323C8"/>
    <w:rsid w:val="005B403D"/>
    <w:rsid w:val="00655450"/>
    <w:rsid w:val="006E5724"/>
    <w:rsid w:val="008F4348"/>
    <w:rsid w:val="009238E6"/>
    <w:rsid w:val="00C63813"/>
    <w:rsid w:val="00CA3332"/>
    <w:rsid w:val="00F8412C"/>
    <w:rsid w:val="00FD6D8D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2414"/>
  <w15:chartTrackingRefBased/>
  <w15:docId w15:val="{CD9FE973-AAFD-4642-8BC8-37785393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C8"/>
    <w:pPr>
      <w:ind w:left="720"/>
      <w:contextualSpacing/>
    </w:pPr>
  </w:style>
  <w:style w:type="paragraph" w:customStyle="1" w:styleId="trt0xe">
    <w:name w:val="trt0xe"/>
    <w:basedOn w:val="Normal"/>
    <w:rsid w:val="00655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abdulla</dc:creator>
  <cp:keywords/>
  <dc:description/>
  <cp:lastModifiedBy>mustafa abdulla</cp:lastModifiedBy>
  <cp:revision>8</cp:revision>
  <dcterms:created xsi:type="dcterms:W3CDTF">2023-09-03T18:21:00Z</dcterms:created>
  <dcterms:modified xsi:type="dcterms:W3CDTF">2023-09-06T15:13:00Z</dcterms:modified>
</cp:coreProperties>
</file>