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2026-08-05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yoksa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yoksa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yoksa l.tr yoksa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Organizasyon ozet istatistik hizalama fixi ("burasi hizali degil hizala")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StatBlock bileseni (App.jsx ~L73572) sayi degerine tablo hucreleri icin yazilmis .num sinifini veriyordu; styles.css L334 .num text-align:right !important + padding zorlayinca etiket solda, sayi sagda kaliyordu. Fix: .num sinifi kaldirildi, tabular-nums inline font-variant-numeric ile korundu; ayni bilesen Ise Alim ve nakit tahmin modalindeki StatBlock kullanimarini da duzeltir. Canli dogrulama: 5184 onizleme + admin girisi + HR&gt;Organizasyon; etiket ve deger ayni sol kenardan basliyor (ikisi de x=20, text-align:start), konsol 0 hata. Commit e44b9d7 feat/hr-ozluk-card push edildi. Not: commitlint subject-case kurali buyuk harfle baslayan konuyu reddetti (StatBlock -&gt; stat blok).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karti silme kurali: islem gormeyen KALICI silinebilir; islem goren yalniz PASIF olabilir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FE/BE/QA/DA/DO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 DELETE /cards/:id?hard=true -&gt; kalici silme (DeleteExpenseCardUseCase+repo.delete; hard'siz davranis=pasiflestirme korunur) + BONUS FIX: z.coerce.boolean "false" string'ini true yapiyordu -&gt; pasifler default listeye siziyordu; includeInactive+hard icin siki boolQ parser (hard=false kazara silmeye donemez). FE: Sil (Trash2) yalniz islemsiz kartlarda aktif; islemli kartta devre disi (tooltip: islem gordugu icin silinemez) + Pasiflestir (Archive); hareket kontrolu ekstre eslesmesiyle ayni (mahiyet=ad/kategori/kod). i18n 4 dil. 4 yeni BE testi (toplam 1048). Ek: paralel oturumun PerformanceUseCases.test.ts'i vitest importuyla CI'yi kirmizi yapmisti -&gt; node:test'e cevrildi (6/6). CI otomatik deploy YESIL (922f9cd, sonuc=success). CANLI DOGRULAMA: default liste 23 (pasif sizinti yok), includeInactive=true 27-&gt;26, GK0027 hard-delete HTTP 204 + DB count=0, UI 23/26 satir + pasif-islemsiz kartlarda Sil aktif.</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rol secimine custom roller + RBAC RESOURCES katalog denetimi (eksik ekran yetkileri)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Kullanicilar ekrani rol dropdown artik iki grup: Sistem Rolleri + Ozel Roller (hrCustomRoles). Secimde u.role="custom"+customRoleId yazilir; kaydette hrRoleGrants icine user-scoped grant (source:user_role) otomatik senkron edilir, sistem rolune donuste/silmede temizlenir. Taban rol ROLES.custom (level 0, hidden) eklendi; rol listelerinden filtrelendi. RESOURCES katalog denetimi: 18 eksik kayit eklendi (sales.pipeline/deals/activities, purchasing.requests/orders/vendors, tasks.board, finance.checks, accounting.projects, hr.compensation/attendance/requests/job_postings/applications/interview_questions/interview_kits/self_service); hr.payroll etiketi "Bordro" oldu. Menu resource baglari duzeltildi (tasks, projects, reports, checks, satis+satinalma alt ogeleri). 4 dilde (TR/EN/DE/AR) katalog anahtarlari eklendi. E2E dogrulama: custom rol olusturuldu, kullaniciya atandi, o kullanici girisinde menude yalniz grantli ekran (Rapor Merkezi) gorundu, ekran acildi; silme yollari grant temizligini dogruladi.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Performans modulune ornek test verisi girilerek canli test (kullanicinin 5173 tarayicisinda)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 DB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Claude-in-Chrome ile kullanicinin kendi sekmesinde: "2026 Yil Sonu Degerlendirmesi" donemi olusturuldu + baslatildi -&gt; 7 aktif calisana degerlendirme acildi. 4 calisana cesitli seviyelerde yonetici degerlendirmesi dolduruldu (gercekci hedef+yetkinlik+yorum): Ahmet Yilmaz 4.87 Ustun, Ayse Kaya 4.00 Beklentinin Uzerinde, Mehmet Demir 3.07 Karsiliyor, Zeynep Sahin 2.20 Kismen; 3 calisan (Can/Elif/Burak) self_pending birakildi (bekleyen durum ornegi). Genel Bakis panosu: aktif donem + 7 toplam/4 tamamlanan + derece dagilimi dogru. PostgreSQL aynasi birebir es (hr_perf_reviews: 4 completed avg 3.54 + 3 self_pending). Not: puan onizleme matematigi canli tuttu (4.87/4.00/3.07/2.20 beklenen degerlerle ayni). Sekme Genel Bakis ekraninda birakildi.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Kalici kural: bundan sonraki TUM guncelleme/gelistirmelerde bir ajan yetki yonetimini takip edecek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Global Standartlar (Bolum 4) icine zorunlu madde eklendi: her gorevde AC ajani paralel calisir; 5 maddelik kontrol listesi (RESOURCES kaydi, dogru menu resource bagi, 4 dil res./resmod. anahtarlari, canAct tek-string lint, ekran ici granular gating). Ajan hafizasindaki rbac-resources-sync tercihi de ayni kapsamla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grup basliklari daralt/genislet + surukle-birak siralama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SideMenu (App.jsx) gruplu render yapisina cevrildi: grup basligina tiklayinca daralt/genislet (chevron gostergeli), basligi surukleyince grup blogu sirasi, ogeyi surukleyince grup-ici sira degisir; tek-ogeli basliksiz akordeon gruplari (Satis/Satinalma/Depo/Uretim) grup gibi surklenir. Tercihler localStorage promet:menuPrefs anahtarinda kalici (collapsedGroups/groupOrder/itemOrder); aktif view daraltilmis gruptaysa grup otomatik acilir. Baslik tooltip metni 4 dilde (TR/EN/DE/AR). Canli dogrulandi (5187 preview, admin): daraltma/genisletme, grup tasima (Muhasebe-Analiz one alindi), oge tasima (Kasa-Bankalar), reload sonrasi kalicilik ve navigasyon saglam; konsol hatasiz. HTML5 DnD masaustu icindir, mobilde daralt/genislet calismaya devam eder. launch.json: frontend-alt2 (5187) eklendi.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Ucret ve Yan Haklar performansa dayali politikalar Performans Yonetiminden beslensin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Zam Uygula + tek-calisan zam modalindaki performans skoru artik elle girilmek yerine Performans Yonetimindeki son tamamlanan degerlendirmeden otomatik dolar: perfCompScorePercent (model.ts) genel puani 0-100e oranlar, KALIBRE edilmis degerlendirmede kalibre derecenin bant orta noktasini kullanir (outstanding 95 / exceeds 80 / meets 60 / partially 40 / below 15); getEmployeePerfCompScore (App.jsx) en yeni donemin completed/acknowledged kaydini secer; employeesEnriched._performanceScore uzerinden calculatePolicyForEmployee otomatik beslenir, elle deger girilirse o oncelikli. UI: skor kolonunda otomatik deger + kaynak rozeti (donem adi + kalibre bilgisi tooltip) + 4 dilli bilgi satiri (compb.* i18n). Dogrulama: typecheck + 18 birim testi (4 yeni: normalize/kalibre-orta-nokta/null/ozel skala) + vite build; canli: kalibre-Ustun ornek kayit skor 95 otomatik doldu -&gt; Mukemmel kademesi %25 zam 85.000-106.300 onizlemede dogru. prometa-frontend restart edildi (5173 yeni kodu servis ediyor).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ic sekmeleri granular RBAC gecisi: bordro, devam/izin, ucret-yan haklar, talepler ve ise alim alt ekranlari genel hr.employees.update yerine kendi resource.action kontrollerine tasindi; HR menu akordeonu ve HRModule sekme gating; self-servis portala hr.self_service.view grant destegi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canManage'ler hr.payroll, hr.attendance (approve ayri aksiyon), hr.requests (approve ayri), hr.compensation, hr.job_postings, hr.applications, hr.interview_questions, hr.interview_kits cagrilarina tasindi; sistem rolleri legacy izinlerle (manage_employees, manage_positions, manage_candidates, view_hr, view_recruitment) aynen korundu. Menu: HR alt ogeleri resource bagli filtreleniyor; parent yalniz granular grant olan kullanicida da gorunur; HRModule yetkisiz sekmede ilk yetkili sekmeye duser, hicbiri yoksa 4 dilli kilit mesaji. Ise alim ic sekmeleri de resource bazli gizlenir. Self-servis: custom rol + hr.self_service.view grant'li ve baska admin ekrani olmayan kullanici dogrudan portala girer. E2E (vite 5188): bordrocu test kullanicisi yalniz Ucret-Yan Haklar, Bordro, Devam/Izin sekmelerini gordu; bordroyu hesaplayabildi; puantajda duzenleme butonlari gizli yalniz Tumunu Onayla gorundu; Ucret ekraninda yalniz Bordro Bilesenleri ve Genel Parametreler sekmeleri listelendi; portalci kullanicisi dogrudan self-servis portala dustu; admin regresyonunda 8 HR sekmesi ve 9 ise alim ic sekmesi eksiksiz. Test verisi backend app-state'ten temizlendi. vite build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Lisanslama + musteri kurulum paketi (branch feat/licensing-installer)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(typecheck + 1064 birim testi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Ed25519 imzali license.lic altyapisi uctan uca. Uretici taraf: tools/license-generator CLI (keygen/issue/verify, bagimliliksiz node:crypto; private key .gitignore'da, musteri paketine ASLA girmez). Backend: api-server/src/modules/licensing (Clean Arch) - verifier kanonik JSON uzerinde imza+urun+tarih+fingerprint dogrular; /v1/license rotalari (status ve fingerprint public, activate ve terminal yonetimi admin); licenseGuard tum /v1 rotalarini korur (muaf: health/license/auth; DB kesintisinde fail-open, lisans yoksa fail-closed); koltuk siniri X-Terminal-Id upsert + 5 dk in-memory throttle; migration 041 (licenses + license_terminals); npm run license:activate CLI (kurulum sihirbazi kullanir). Frontend: src/license.js framework'suz katman, main.jsx'te App'ten once yuklenir - fetch patch ile terminal header'lari, acilista status kontrolu, gecersiz/suresi dolmus lisansta tam ekran kilit overlay (admin girisli dosyadan aktivasyon formu), son 14 gunde uyari bandi; 4 dil TR/EN/DE/AR + Arapca RTL. Kurulum: docker-compose.prod.yml (tek yayinlanan giris nginx web; DB ve API host portu KAPALI), frontend Dockerfile.prod + nginx.conf, install/ sihirbazlari (Kurulum-Sunucu.ps1 ve .sh 10 adim: donanim kimligi SHA256(UUID) XXXX-XXXX-XXXX-XXXX, .env.prod guclu rastgele sifreler, docker load paket modu / build kaynak modu, migrate+seed, lisans aktivasyonu, firewall kurali, saglik kontrolu; Kurulum-Terminal.ps1 tarayici uygulama-modu kisayollari, Docker gerekmez) + KURULUM_KILAVUZU.md; tools/package-release.ps1 musteri paketi uretir (image tar + compose + install + bos license klasoru; kaynak kod ve license-generator dahil degil). Bu oturumda tamamlananlar: verifier.test fingerprint tip hatasi (?? null) duzeltildi, overlay'de dosya alani etiketinin form'a eklenmemesi bug'i giderildi, eslint'e frontend duz-JS browser-globals blogu eklendi, .gitignore'a .env.prod + /license/ + /release/ + *.lic eklendi. Kurulum sihirbazlari canli musteri ortaminda henuz test EDILMEDI (acik madde).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ici Lisans Yonetimi ekrani + dogrudan :8001 ML cagrisi proxy'e (port kapatma)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tarayici E2E + build + push 261303d)</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Iki kalan acik madde kapatildi. (1) LICANS YONETIMI EKRANI: App.jsx'e LicenseManagementPage (Sistem menusu altinda, Ayarlar'in hemen altinda). Durum kartlari (gecerli/gecersiz + reason acikamasi, musteri, bitis+kalan gun ile 14-gun sari / 0-gun kirmizi vurgu, koltuk used/max doluluk cubugu), Donanim Kimligi (GET /v1/license/fingerprint, kopyala butonu, dev'de "tanimli degil"), Terminaller tablosu (ad/kimlik/kullanici/ilk-son gorulme; "bu terminal" rozeti; Sil = koltuk bosaltma, confirmDialog onayli, yalniz update yetkisinde), Lisans Yukle (.lic/.json FileReader -&gt; POST activate, yalniz update yetkisinde). RBAC: RESOURCES'a system.license (view/update, legacyPerm system_settings) + iki menu dizisine ekleme + render gating canView + buton gating canAct tek-string; 4 dil TR/EN/DE/AR (51 lic.* anahtari her dilde ESIT, i18n-guard hook gecti). CANLI E2E: admin girisi, ekran gercek backend verisiyle render (TR + EN switch), terminal otomatik kaydi tabloda gorundu, konsol 0 hata, tarihler locale'e gore. (2) ML PROXY: App.jsx aiFeedback fonksiyonundaki tek dogrudan window.location.hostname:8001 cagrisi /api/ml/v1/feedback goreli yoluna tasindi; vite.config.js'e /api/ml -&gt; ml-service dev proxy'si eklendi (prod nginx ile ayni /api/ml/x -&gt; /x sozlesme); docker-compose.prod.yml'de ml-service host portu (8001:8001) KALDIRILDI -&gt; disariya acilan tek port artik yalniz nginx web. KURULUM_KILAVUZU'na Lisans Yonetimi ekrani notu. Dogrulama: frontend build temiz, prod compose config + yalniz web portu published, pre-commit eslint/prettier/i18n-guard yesil.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lisans uclarini desteklemiyor" hatasi + branch master'a merge &amp;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deploy sonuc=success, b6b5670)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HATASI: Lisans Yonetimi ekrani "lisans uc noktalari bulunamadi" (GET /v1/license/status 404) gosterdi. KOK NEDEN: calisan :3000 api konteyneri (project api-server, CI-deploy) lisans modulu EKLENMEDEN once 02-Tem'de build edilmis eski kaynagi calistiriyordu; api Dockerfile kaynagi build aninda COPY ile gomer (mount ETMEZ) -&gt; yeni kod icin REBUILD sart, docker start eski kodu getirir. COZUM: :3000 api konteyneri working-dir kaynagimdan yeniden derlendi (calisan env ile birebir ayni JWT/DB parolasi -&gt; oturum/veri bozulmadi); dev lisansi 25 koltuga cikarildi (LIC-2026-B5150B). Ardindan kullanici onayiyla branch master'a MERGE edildi: feat/licensing-installer master'in 25 commit onundeydi (feat/hr-ozluk-card uzerine kuruluydu; sadece lisansi ayiklamak App.jsx divergence'i yuzunden pratik degil) -&gt; tumu merge (b6b5670, --no-ff). Kalite kapilari: typecheck + 1064 test + FE build yesil. Push sonrasi CI (deploy.yml, self-hosted runner) calisti: up -d --build postgres api + migrate -&gt; deploy-history sonuc=success. Dogrulama: :3000 ve 5173-proxy /v1/license/status valid:true (25 koltuk), guard aktif, konteyner healthy. Bu doc kaydi [skip ci] ile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edilmeyen sonraya birakilan tum isleri tamamla" — ertelenen isler kapanisi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TL/FE/BE/DB/QA/DA/AC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TAMAM; master merge + CI deploy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(1) worktree'de kalan HR ic-sekme granular RBAC commit'i (6804b8d) feat/hr-ozluk-card'a merge edildi. (2) Purchasing branch'inden eksik kalan 024_vendor_address.sql geri eklendi (ee5a352; canli DB'de zaten uygulanmis, taze kurulum kirigi giderildi); branch'in kalani superseded — memory kapandi. (3) alert/confirm gecisi TAMAMLANDI: kalan 157 cagri 5 paralel worktree ajaniyla (feedback-mig-r1..r5 -&gt; merge), report studio 2 confirm elle; adversarial review (4 lens x refute, 18 ajan) 10 bulgu dogruladi -&gt; KRITIK CompaniesCard.removeCompany tanimsiz lang (sirket silme kirikti) L fallback ile, MAJOR confirmDialog ESC'in alttaki Modal'i kapatmasi capture+stopPropagation ile duzeltildi; promptDialog altyapisi eklendi (girisli diyalog) ve kalan 8 prompt + access 3 + expense 2 + hr-demo 2 native cagri tasindi -&gt; frontend'de SIFIR native alert/confirm/prompt. (4) i18n kalanlari: 8 iki-dilli notify + Aylik Yonetim Raporu T() sablonu (36 metin, ar dir=rtl) + report studio 5 dosya (75 ternary + FREQ/DOW/CHART 15 nesne, ajanla) + buildReportHtml 4 dile cikarildi; App.jsx'te gercek 2-yollu ternary kalmadi. (5) WMS fifo/lifo katman tuketimli birim maliyet (costMethod artik degerlemede; 7/7 sayisal test PASS; avgCostOf-&gt;unitCostOf). (6) payroll net-&gt;brut fix'inin (6dbceb6) zaten ana hatta oldugu dogrulandi. AC notu: yeni ekran/resource yok, RBAC katalog degisikligi gerekmedi. Dogrulamalar: esbuild parse + tam bundle exit 0, bolge/tam grep 0 native cagri. KALAN: feat/hr-ozluk-card -&gt; master merge + CI deploy (dogrudan master push + PR icin kimlik izni reddedildi — kullanici merge etmeli); dis bagimliliklar: Mali Muhur/GIB onayi, SMTP + salt-okunur DB rolu, PAT revoke. Buyuk feature backlog (ozluk dosya/backend, santiye SF-8, ~5000 ternary katalog) bilincli disarida.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 ele alalim" — Ozluk belge yukleme + backend (backlog #1)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TL/BE/DB/FE/DA/QA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(kod+DB dogrulandi; HTTP e2e deploy'da)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Feature backlog'un en yuksek degerli/bagimsiz kalemi secildi (santiye SF-8 ve ~5000 ternary katalog sonraya). YAPILAN: Ozluk sekmelerine (kimlik/ogrenim/sozlesme/sertifika/mahkeme/disiplin + egitim) belge yukleme; belgeler backend'de PostgreSQL BYTEA olarak saklanir — app-state blob'una GOMULMEZ (kota korumasi, kasa-blob tuzaginin aynisi). Backend (api-server/src/modules/hr): migration 041 hr_employee_documents (company_id + employee_ref SOFT ref, ozluk UI blob ile calistigi icin employees'e FK yok, category + bytea content); EmployeeDocumentRepository portu + PgEmployeeDocumentRepository (listeleme content secmez, company_id scope); createHrDocumentsRouter -&gt; /v1/hr/documents (GET liste / POST base64 10MB / GET indir BYTEA akit RFC5987 / DELETE; authMiddleware, yazma hr_manager); registerHrModule router.route('/documents'). Frontend: hrDocumentsApi.js (list/upload/download-JWT/remove, globalThis.* browser globalleri) + OzlukDocuments bileseni (4 dilli, toast/confirmDialog, kaydedilmemis calisanda kapali), companyId einvBackendCompanyId koprusu. AC notu: yeni ekran/resource yok (ozluk hr.employees altinda). DOGRULAMA: backend tsc 0, frontend esbuild bundle 0, migration 041 canli prometa_one DB'ye uygulandi (schema_migrations'a islendi), gercek PG roundtrip — yukle/liste/md5 byte-butunlugu/company izolasyonu/sil PASS. Commit 3a3d238, feat/hr-ozluk-card push'landi. KALAN: master merge+deploy (kullanicida), HTTP e2e rebuild'de; backlog #2 santiye SF-8 + #3 ternary katalog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SF8 GEC" — Santiye SF-8 (backlog #2): Yesil Defter &amp; Atasman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TL/BE/DB/FE/QA/AC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(Yesil Defter/Atasman yarisi; dis portal ayrildi)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4 paralel okuyucu workflow'uyla SF-8 haritalandi: PRD §6.3 iki yari = (1) dis portal (isveren/taseron salt-okunur), (2) Yesil Defter &amp; Atasman. Kritik bulgular: (a) hakedis→muhasebe fisi tetigi ZATEN CANLI (memory eskiydi; createHakedisJournalEntry, migration 029), (b) construction-service'te companyId ISTEMCIDEN geliyor JWT'de degil → capraz-tenant sizinti acigi (dis portal on kosulu). Dis portal product karari+guvenlik on kosulu gerektirdigi icin GUVENLE tam teslim edilebilir Yesil Defter &amp; Atasman secildi (kullaniciya soruldu). YAPILAN: mevcut cs_measurement_book+cs_attachments tablolari (001) uzerine construction-service Clean Arch tam dikey dilim — MeasurementBook+Attachment entity + computeAttachmentQty (a×b×c×adet / elle) + MeasurementRepositories + PgMeasurementRepositories (company_id scope, kumulatif SUM) + MeasurementUseCases (yesil defter CRUD sozlesme/kesif dogrulama; atasman CRUD→measured_qty otomatik senkron; kumulatif ozet=hakedis this_qty beslemesi) + /v1/construction/measurements(+summary)+/attachments + DI. Frontend: ConstructionDtos/Api/Client metotlari + MetrajManager bileseni (sozlesme sec→yesil defter+ozet+atasman canli miktar onizleme) + ConstructionPage 'measurements' sekmesi + App.jsx cs_measurements menu (4 dilli) + view→tab; RESOURCES construction.measurements zaten katalogda (menu bagi tamamlandi, AC tutarli). DOGRULAMA: backend tsc 0 + node:test 9/9 yeni + tum suit 57/57 (regresyon yok); frontend tsc construction-site 0 + App.jsx esbuild 0. Commit 8a05e6d (backend)+6967251 (frontend), feat/hr-ozluk-card push'landi. KALAN: SF-8 dis portal (companyId-JWT guvenlik duzeltmesi + users↔vendor esleme + vendor-scope filtresi + ayri rol; product karari acik) — ayri fazda; ayrica KDV/storno muhasebe fisi.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"önce o kritik companyId-JWT güvenlik açığını kapat" — construction çapraz-tenant</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TL/BE/DB/QA/AC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(construction kapatildi; monolit modulleri acik takip)</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KRITIK GUVENLIK: construction-service companyId'yi ISTEMCIDEN aliyordu, JWT ile dogrulanmiyordu -&gt; giris yapmis herhangi bir kullanici baska companyId vererek baska sirketin tum santiye verisini gorebiliyordu (capraz-tenant yatay yetki yukseltme). Once auth modeli haritalandi: user_company_access tablosu (migration 002) sunucu-tarafli otorite AMA TUM kullanicilar icin BOSTU -&gt; naif enforcement herkesi kirardi. COZUM (3 parca): (1) monolit access-token'a companies:number[] claim'i (user_company_access'ten; Login+Refresh use-case; PgUserRepository.listAccessibleCompanyIds; authMiddleware+AuthContext) — commit 2b68b0c; (2) migration 042 seed: aktif kullanici × mevcut sirket × rolu (bugunku davranisi korur, canlida 4 kullanici-&gt;sirket 1 uygulandi+schema_migrations'a islendi); (3) construction-service companyScopeGuard middleware: companyId (query/govde) ∈ auth.companies zorunlu, admin bypass, claim yoksa GECIS izni (deploy sirasi kirmaz, tam deploy+15dk sonra tam aktif) — commit eb5fc6d. DOGRULAMA: monolit tsc 0 + auth node:test 64/64; construction tsc 0 + guard 8/8 (izinli/izinsiz/admin/claim-yok/POST-govde + KRITIK Hono body-cache zValidator uyumu) + tum suit 65/65. feat/hr-ozluk-card push'landi. ACIK TAKIP: monolitin KENDI yeni modulleri (warehouse/hr/production/purchasing) hala client companyId'ye guveniyor (ayni desen); mevcut requireCompanyAccess middleware'i ile ayri fazda kapatilmali. Yeni-kullanici olusturma akisi user_company_access'e satir eklemeli (yoksa companies=[] -&gt; 403).</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"uygun" — companyId enforcement'i monolitin kendi modullerine de yay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 Clean-Arch router; eski route'lar zaten korumali)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turda construction kapatilmisti; ayni acik monolitin KENDI yeni Clean-Arch modullerinde de sürüyordu. YAPILAN: monolit middleware/auth.ts'e companyScopeGuard (DB sorgusu YOK, access-token companies claim'i; companyId query VEYA JSON govdeden; requireCompanyAccess yalniz :cid param/query okudugundan body-companyId route'larla uyumsuzdu -&gt; bu guard yazildi; admin bypass, claim-yok gecis izni, companyId'siz route gecer). app.use('*', companyScopeGuard) 11 router'a eklendi: hr(+documents), warehouse, production, purchasing, finance, finance/einvoice, finance/parties, reporting, expense, performance. Kapsam denetimi: edefter (companyId'siz) + appstate (userId+scope) kapsam disi=dogru; eski /companies route'lari (banks/kasa/transfers/archives/cells/companies/invoices/misc, routes/misc.js) zaten requireCompanyAccess ile :cid param korumali. DOGRULAMA: api-server tsc 0; companyScopeGuard node:test 7/7 (izinli/izinsiz/admin/claim-yok/POST-govde/companyId-yok + KRITIK Hono body-cache zValidator uyumu); auth suit 64/64; mevcut route testi yalniz notifications (dokunulmadi, regresyon yok). Commit 5d349c6, feat/hr-ozluk-card push'landi. KALAN: yeni-kullanici olusturma akisi user_company_access'e satir eklemeli; deploy'da api REBUILD (Dockerfile kaynagi gomer) + 15dk sonra gecis-izni penceresi kapanir.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"olur" — yeni-kullanici grant + deploy (companyId enforcement kapanisi)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TL/DB/DO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Kod TAMAM + merge HAZIR; master push izin katmaninda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YENI-KULLANICI GRANT: backend auth kullanicilari yalniz seed.sql ile eklenir (calisma-zamani user-creation route'u yok) -&gt; seed.sql'e user_company_access grant blogu eklendi (her aktif kullanici × mevcut sirket × rolu, ON CONFLICT DO NOTHING); taze kurulumda companies=[] -&gt; 403 onlenir (commit ae9a97a). (2) DEPLOY: feat/hr-ozluk-card master'a merge hazirlandi. master iraksamisti (feat +16 / master +19, paralel oturum konsolidasyonu 71a1f35) -&gt; IZOLE scratch worktree'de (deploy-merge-test, origin/master detached) merge --no-ff yapildi. App.jsx OTO-BIRLESTI (ort); cakisma yalniz AJAN_KOORDINASYON .md/.docx (her iki tarafin satirlari birlestirildi, docx .md'den yeniden uretildi 152 satir). DOGRULAMA: merged App.jsx esbuild parse 0, api-server tsc 0, construction-service tsc 0. Merge fed805b, origin/master (71a1f35) tabanli. Dogrudan master push AUTO-MODE sinifladiricisi tarafindan REDDEDILDI (not-master siniri; in-chat onay yetki sayilmadi) -&gt; merge origin/deploy/hr-ozluk-to-master dalina push'landi (kaybolmadi). KALAN (kullanici): deploy dalini master'a al (git push origin deploy/hr-ozluk-to-master:master VEYA PR) -&gt; CI otomatik rebuild+deploy; sonra api+construction REBUILD (Dockerfile kaynagi gomer) + 15dk sonra companyId gecis-izni penceresi kapanir; migration 041/042 canli DB'de zaten uygulanmis.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Organizasyon Yapisi ekranina Excel ile veri yukleme (izole branch feat/org-excel-import)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FE/DA/AC/QA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(17/17 birim testi + JSX syntax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"ORGANIZASYON YAPISI EXCEL VERI YUKLEME OLMALI". Kapsam (kullanici onayli): tam hiyerarsi + calisanlar, ekle/guncelle birlestirme. App.jsx OrganizationManager toolbar + bos-durum ekranina "Excel Ice Aktar" butonu (Upload ikon) + OrgImportModal (sablon indir + dosya sec + onizleme ozeti/uyarilar). Her satir bir calisani (veya calisansiz iskelet satiri) temsil eder: Org Birimi -&gt; Departman -&gt; Ust Departman -&gt; Pozisyon -&gt; Ad/Soyad/TC/E-posta/Telefon/Brut Maas/Durum/Ise Giris. Org birimi/departman/pozisyon isimden otomatik olusur, ayni isimliler birlestirilir; calisan TC ile (yoksa ad+soyad+pozisyon) eslesir. parseTRNumber ile TR sayi (120.000,50), tarih dd.mm.yyyy/yyyy-mm-dd, tip/seviye/durum herhangi bir dildeki etiket veya anahtardan cozulur. onChange ile app-state blob (hrOrgUnits/hrDepartments/hrJobTitles/hrEmployees) -&gt; /v1/app-state PostgreSQL kalici. Kolon basliklari 4 dilde (TR/EN/DE/AR) eslesir; sablon secili dilde; modal metinleri inline 4-dilli. RBAC: buton canImportOrg = hr.organization + hr.departments + hr.job_titles + hr.employees manage (canAct tek-string) ile gizlenir; yeni resource gerekmedi. IZOLASYON: master uzerinde ayri git worktree ile temiz branch olusturuldu (diff yalniz App.jsx, +443/-6); paylasilan calisma agacindaki es zamanli oturum bozulmadi. Dogrulama: esbuild JSX syntax OK; gercek xlsx lib ile 17 birim testi (dedup, satirlar-arasi ust birim, TC-ile-guncelleme, TR sayi/tarih, iskelet satir, EN/DE/AR baslik) gecti. Not: derin auth+HR navigasyonu ardinda oldugu icin canli tarayici E2E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EntitySelect + modal pencere yoneticisi + org excel import branch'lerini master'a birlikte merge +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(CI c047f9b9 sonuc=success)</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istegi: 'digerleri ile beraber merge push'. ONCE eszamanli-oturum tehlikesi tespit edildi (paylasimli calisma agacinda baska oturum canli checkout/reset yapiyordu; branch altimdan master-&gt;modal-window-manager-&gt;select-or-create degisti, benim onceki islem-logu commit'im b6b401f yanlis branch'e dustu, origin'e GITMEDI, geri alindi). Bu yuzden merge IZOLE worktree'de (.claude/worktrees/merge-integ, master uzerinde) yapildi - paylasimli agaca dokunmadan. Kapsam kullaniciyla netlestirildi (AskUserQuestion): 3 temiz branch (behind=0) secildi; bayat/cop olanlar (backup-pre-rollback behind=163, payroll behind=131, purchasing behind=163 zaten gecersiz, feat/select-or-create=b6b401f cakisma artefakti) DISARIDA birakildi; hr-ozluk-card (ahead=13/behind=7, iraksamis) bu turda haric. Uc merge --no-ff ardarda CAKISMASIZ gecti (ort stratejisi App.jsx farkli bolgeleri oto-birlestirdi): 53f604e EntitySelect, 4d2d427 modal-window-manager @ e01ee35 (WindowTaskbar main.jsx'te kablolu, tek tanim), c047f9b org-excel-import. Statik saglamlik: mukerrer tanim yok, catisma isareti yok. Kapi: worktree'de npm install + build TEMIZ (14.98s). Push b13580d..c047f9b FF, CI deploy sonuc=success. Dogrulama: api /v1/health ok, lisans valid (25 koltuk). Ana calisma dizini detached HEAD, dokunulmadi.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moduluna Toplu Islemler menusu (toplu departman/pozisyon, yonetici, durum, maas guncelleme)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HR sekmesi Toplu Islemler: filtrele-sec-onizle-uygula akisi; departman degisikligi hedef pozisyon uzerinden (Employee.jobTitleId zinciri), ayrilan icin cikis tarihi, maas guncelleme (yuzde zam / sabit ekle / yeni tutar) ek hr.compensation.update yetkisi ister. RBAC hr.bulk_ops kaydi + menu resource bagi + HR_TAB_ACCESS + 4 dil res.* anahtari; tum yeni metinler TR/EN/DE/AR. Canli E2E dogrulandi: 2 test personeli toplu islemle Yonetim &gt; Finans tasindi (onizleme eski&gt;yeni dogru, onay diyalogu, toast, audit), yuzde 10 zam onizleme hesabi dogru, backend kalicilik dogrulandi. NOT-1: eszamanli bordro oturumu ayni worktree'de git add -A ile bu isi de kendi commit'ine supurdu; iki is tek committe (04bbd35). Guvenlik ref'i wip/hr-bulk-plus-bordro-04bbd35 push edildi; feat/bordro-motor-sgdp-selfservis FF-only ile 04bbd35'e alindi ve push edildi; feat/hr-toplu-islemler ayni SHA'da. NOT-2: app-state PUT, access token dolunca sessizce 401 aliyor (yeniden giriste yerel-otoriter sync kurtariyor) - ayri gorev olarak isaretlendi. NOT-3: dev DB'de etiketli test verisi birakildi (Test Uzman A/B pozisyonlari, Test Personel Bir/Iki).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"biten butun isleri merge commit push et" — bitmis branch'lerin master'a konsolidasyonu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Merge TAMAM + dogrulama YESIL; master push izin katmaninda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Envanter: 13 branch tarandi; yalniz 2'si origin/master'a gore ileri cikti — feat/bordro-motor-sgdp-selfservis (3 commit: bordro motoru+SGDP+HR toplu islemler) ve feat/modal-host (5 commit: modul-arasi kalici modal host + 9 form). feat/entity-select-or-create, hr-ozluk-card, expense-cards, app-state-persistence, einvoice, cari-excel, feedback-mig-r1..5 ZATEN merge'li (0 ileri); feat/payroll-net-gross icerigi master'da mevcut (bayat); purchasing branch'i kapali-referans. IZOLE worktree'de (merge-master-20260709, origin/master c978a19 tabanli) iki merge --no-ff yapildi: f71ebcc (bordro) + 7bafddd (modal-host). Cakismalar: AJAN_KOORDINASYON .md/.docx union cozuldu (+master'daki 2026-07-04 satirinin eksik kapanis pipe'i onarildi, docx md'den yeniden uretildi 154 satir); App.jsx'te WmsCreateDispatcher/ModalHost add/add (ikisi de korundu) + LoanFormModal imzasi (lang prop esas, window.**PROMETA_LANG** fallback korundu). DOGRULAMA (paralel 8 ajan): lint 0 hata, typecheck 2 workspace temiz, testler 205 FE + 1071 BE gecti, build OK; sembol tekillik + kapanis dengesi + log tablosu + diff kapsami (10 commit / 3 dosya) dogrulandi. Dogrudan master push AUTO-MODE izin katmani tarafindan REDDEDILDI (onceki oturumla ayni sinir) -&gt; merge origin/deploy/bordro-bulkops-modalhost-to-master dalina push'landi. KALAN (kullanici): git push origin deploy/bordro-bulkops-modalhost-to-master:master VEYA PR ile birlestir -&gt; CI otomatik deploy.</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"yaptim kontrol et" — master merge (PR #6) + CI deploy dogrulamasi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KISMEN OK; CI fix dali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 #6 merge dogrulandi (origin/master 8bb1f8f, deploy dali icinde). CI deploy izlendi: lint/typecheck/test/api-deploy/migrate BASARILI — api konteyneri yeniden kuruldu (healthy), yeni kod canlida. Is sonucu yine de FAILED cunku 'Deploy construction-service' adimindaki DB varlik kontrolu bozuk (psql -U prometa varsayilan 'prometa' DB'sine baglanir -&gt; FATAL -&gt; createdb 'already exists' -&gt; exit 1); b317771'den beri HER master deploy'u bu adimda kirmizi. Hazir fix c8700d8 (fix/ci-construction-deploy-dbcheck, saf CI degisikligi: -d postgres + idempotent createdb) benim envanter taramamda ATLANMISTI -&gt; guncel master uzerine cherry-pick edilip deploy/ci-construction-dbcheck-to-master dalina push edildi; kullanici FF push veya PR ile birlestirmeli. AYRICA: prometa-frontend konteynerinin C:\prometa-one\frontend mount'uyla dev-server calistirdigi tespit edildi (canli frontend = paylasilan agacin branch'i) -&gt; agac master'a (8bb1f8f) alindi, canli frontend artik tum merge edilen ozellikleri (bordro+toplu islemler+modal host) servis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construction adimi ikinci ariza: MSYS yol donusumu teshisi + fix</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Fix hazir; master push kullanicida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dbcheck fix'i (772cc59) master'a girdi, CI yeniden kostu; api yine basarili deploy oldu AMA construction adimi yine exit 1. Docker events + Git Bash'te salt-okunur repro ile kok neden bulundu: adopt-rm'deki `docker ps -aq -f name=^/prometa-construction$` filtresi Git Bash'te MSYS yol donusumune ugruyor (=^/... icindeki / Windows yoluna cevriliyor) -&gt; filtre bos donuyor -&gt; compose-disi eski konteyner kaldirilmiyor -&gt; `compose up --build` imaji build ediyor (tag'lendi) ama 'container name already in use' ile patliyor. Fix: filtre slash'siz `^prometa-construction$` (docker tam-ad eslesmesi dogrulandi) + aciklayici NOT yorumu -&gt; deploy/ci-msys-name-filter-to-master dalina push edildi; kullanici FF push/PR ile birlestirecek.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"projeye sabit kiymet yonetimi eklemeliyiz" — Sabit Kiymet Yonetimi modulu (feat/fixed-assets)</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BE,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E2E yesil; b3d150b push, master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ust-seviye modul: Finans grubunda Sabit Kiymet akordeonu (Kiymet Kartlari / Amortisman / Hareketler / Raporlar). FE: frontend/src/modules/fixedassets (FixedAssetsModule + depreciation.js motoru + 4 dilli i18n katalogu, EntitySelect prop-injection ile hesap/departman/personel secimleri); App.jsx entegrasyonu (menu, accordionConfig, VIEW_MODE_ACCORDIONS/VIEW_PARENT, render + canView, PER_COMPANY_FIELDS + createEmptyCompanyData 3 yeni alan, VOUCHER_SOURCES.fixedasset). Amortisman motoru VUK: normal + azalan bakiyeler (oran=min(2/N, yuzde 50), son yil kalan tamami) + binek oto kist (ilk yil ay kisti, ertelenen son yila); kosum donem-sonuna-kadar-tahakkuk eksi kayitli farkini fisler -&gt; idempotent, mukerrer kayit imkansiz (ayni donem 2. kosum 0 satir, canli dogrulandi). Otomatik fisler (GIB uyumlu, her satirda aciklama, ay sonu tarihli, posted): amortisman mahsubu 770B/257A; satis 136B(bedel+KDV)+257B / 254A+391A+679A(kar) veya 689B(zarar); hurda 257B+689B/254A. Kategori sablonlari faydali omur + TDHP hesap eslemesi onerir (bina50/tasit5/binekoto5+kist/makine10/demirbas5/bilgisayar4/yazilim3/ozelmaliyet5/arazi amortismansiz). BE: migration 043 (fixed_assets + movements + depreciation_runs, company_id FK + UNIQUE(company_id,client_id)) dev DBye uygulandi; api-server/src/modules/fixedassets Hono Clean Arch (GET assets/movements/runs + POST sync prune-upsert tek transaction + POST depreciation/preview parite endpointi); blob kaynak-of-truth + best-effort write-through (performance kalibi). RBAC: fixedassets.cards/depreciation/movements/reports FE katalog (legacyPerm view_accounting) + BE Resources.ts aynasi + menu resource bagi + ekran ici tek-string canAct granular gating + res/resmod anahtarlari 4 dilde. QA: BE 1092/1092 birim test yesil (21 yeni DepreciationCalculator); vite build yesil; motor sayisal saglama (kist 14000/24000x3/34000, declining 40000/24000/14400/8640/12960) birebir. Canli E2E (izole stack: worktree api :3001 + vite :5199 VITE_PROXY_TARGET): kart olustur (kategori otomasyonu kisti isaretledi) -&gt; kosum onizleme 4000 (Haz+Tem) -&gt; Kos ve Fisle MAH-2026-00001 dengeli -&gt; satis 130000+KDV20 -&gt; MAH-2026-00002 (136B 156000 / 257B 4000 / 254A 120000 / 391A 26000 / 679A 14000 kar=14000 dogru), kart Satildi; backend SQL aynasinda asset+run dogrulandi, prune calisti. BULUNAN VE DUZELTILEN BUG: pg DATE kolonu toISOString ile UTCye cevrilince gun kayiyordu (2026-06-15 -&gt; 14; kist ay hesabi tarihe duyarli) -&gt; isoDateOnly yerel bilesenlerle yeniden yazildi, canli dogrulandi. IZOLASYON NOTU: oturum baslarken paylasilan calisma agacinda baska oturumun commit lenmemis menu-basligi duzenleme isi bulundu; ana agac feat/hr-user-lifecycle + stash 3-yollu merge ile birebir eski haline dondurulup tum is izole worktree de (.claude/worktrees/fixed-assets) yapildi. TEMIZLIK: E2E test verileri paylasilan app-state blobundan (2 fis + kiymet/kosum/hareket) ve SQL aynasindan (prune) silindi. KALAN: master merge (PR) + CI deploy; api Dockerfile kaynagi gomdugu icin canli icin konteyner REBUILD sart; kullanici gercek kullanimda 254/255 gibi ana hesaplar yerine alt hesap acmak isterse hesap planindan yaprak hesap secebilir (form 25x/26x filtreli EntitySelect).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"master pr merge ci deploy" — sabit kiymet modulunun master birlestirmesi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gh CLI makinede olmadigi icin PR yerine fast-forward push kullanildi (branch 2 ileri / 0 geride, cakisma imkansiz; onceki konsolidasyonlarla ayni sonuc): 740adb3..b85023a master. CI self-hosted runner deploy calistirdi: prometa-one-api VE prometa-construction konteynerleri yeniden kuruldu (healthy) — construction adimi (tarihsel olarak kirilan son adim) da temiz gecti. Canli dogrulama: :3000/v1/health ok; /v1/fixed-assets tokensiz 401 (yeni kod canlida, eski kod 404 verirdi); admin token ile GET assets bos liste (E2E temizligi kalici); deploy DBde (prometa-one-db) fixed_assets + fixed_asset_movements + fixed_asset_depreciation_runs tablolari mevcut ve schema_migrations 043 kaydi 2026-07-20. NOT: prometa-frontend konteyneri C:/prometa-one/frontend mount ile dev-server calistiriyor ve paylasilan agac su an feat/hr-user-lifecycle + baska oturumun menu WIP degisikliginde — yani CANLI FRONTEND sabit kiymet UIsini paylasilan agac master seviyesine gelene kadar GOSTERMEZ (backend hazir). Paylasilan agacta aktif oturum oldugu icin branch degistirilmedi; menu-basliklari isi merge olunca agac guncellenmeli. Bu kayit [skip 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"projenin tamaminda frontend backend baglantisi eksik kalmasin" — FE-BE denetimi + evrensel app-state SQL aynasi (feat/appstate-mirror)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BE, FE,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(1115/1115 test + gercek veriyle canli dogrulama; branch push'landi, merge kullanicida)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DENETIM (2 paralel Explore ajani): ana uygulamanin gercekten kullandigi backend yuzeyleri auth/app-state/license/ai/einvoice+fx+parties/hr-documents/performance-sync/fixed-assets-sync/mrp-run/warehouse/expense/reports; ~70 veri alani (muhasebe fisleri/hesap plani, banka-kasa hareketleri, krediler, cekler, odemeler, HR cekirdegi, CRM, satinalma, proje, gorev, onay...) SALT-BLOB; ayrica Strangler doneminden finance-core/hr-CRUD/access/purchasing/notifications backend'leri TAM yazilmis ama yalniz demo sayfalarinda (ana uygulama baglamamis, tablolar bos); Report Studio katalogu bos normalize tablolara bakiyor (dolu aynalar katalogda yoktu); EN KRITIGI: users listesi blob'da bile degil, yalniz cihaz localStorage'inda (promet:users) - tarayici temizliginde kayip riski. COZUM (mimari): PUT /v1/app-state upsert'inden sonra SUNUCU-TARAFLI fire-and-forget mirror fan-out - BlobProjector saf fonksiyonu blob'un TUM dizi/skaler alanlarini app*state_entities(company_id TEXT, domain, client_id, data JSONB) tablosuna izdusurur (prune'lu tek transaction, batched upsert; hata PUT yanitini ASLA bozmaz); frontend degisikligi gerektirmez ve GELECEKTEKI alanlar otomatik kapsanir. company_id TEXT karari: blob sirket anahtarlari istemci-uretimi string (comp_promet) - INT olsa ayna bos kalirdi. GUVENLIK: password/smtpPass/apiKey/secret gibi hassas anahtarlar projeksiyon sirasinda ayiklanir (app_state_entities Report Studio ham SQL'ine acik oldugu icin sart; v_users parolasiz dogrulandi). Migration 044: tablo + GIN index + 15 rapor view'u (v_hr_employees brutSalary/startDate/endDate alan adlari App.jsx'ten grep ile dogrulandi; v_acc_journal_entries + jsonb_array_elements'li v_acc_journal_lines; v_blob_invoices iki eleman sekli COALESCE ile; v_loans principal; v_bank/kasa_entries, v_checks, v_manual_payments, v_crm_deals, v_tasks, v_projects, v_purchase_requests/orders, v_users). Report Studio allowlist'ine app_state_entities + 15 view + dolu aynalar (fixed_assets*, hr_perf*_, expense*cards, construction_journal*_) eklendi. users kaliciligi (FE): S.set kancasi promet:users yazimlarini /v1/app-state'e write-through yapar + login sonrasi yerel-otoriter uzlastirma (taze cihaz backend listesini benimser, aksi halde yerel backend'e yansir). QA: 23 yeni birim test (BlobProjector 14 + PgMirrorRepository 5 + use-case fan-out 4), toplam 1115/1115 yesil; tsc + vite build temiz. CANLI DOGRULAMA (gercek dev verisiyle, blob degistirilmeden ayni icerik geri PUT edilerek): 989 satir / 51 domain aynalandi (hesap plani 326, banka hareketi 235, personel 61 - v*hr_employees gercek ad/maasla sorgulandi); bos gorunen view'lar blob'da gercekten bos alanlarla birebir eslesti; preview login akisiyla promet:users backend'e dustu (3 kullanici) ve v_users parolasiz dogrulandi. NOT-1: app_state tablosunun kendisi (promet:users degeri parola icerir) rapor allowlist'inde DEGIL - localStorage ile ayni risk seviyesi, auth-korumali. NOT-2 (kalan/ertelenen): demo-only backend'lerin (finance-core, hr-CRUD, access, purchasing, notifications) ana uygulamaya baglanmasi uzun vadeli Strangler isi; construction_journal** icin okuma UI'si yok; /v1/push - /v1/messages - /v1/email/send FE'nin cagirdigi ama api-server'da olmayan uclar (best-effort 404). Migration 044 dev DB'ye uygulandi; master merge + CI deploy kullanici karari.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app-state aynasi master merge + deploy VE eksik uclarin kapatilmasi (/v1/push, /v1/email; feat/push-email-endpoints)</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(deploy YESIL x2, canli smoke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ADIM 1: feat/appstate-mirror FF push ile master'a (9f48454..4fe62d1); CI api+construction rebuild healthy; migration 044 CI'da; canli fan-out kaniti: :3000 uzerinden blob PUT sonrasi app*state_entities updated_at ilerledi. ADIM 2: eksik uclar ultracode workflow'u ile analiz edildi (3 paralel kesif + spec sentezi): /v1/messages ve /v1/feedback YANLIS POZITIF cikti (ilki yalniz api.anthropic.com fallback'i - backend'liyken /v1/ai/chat kullaniliyor ve mount'lu; ikincisi /api/ml proxy'siyle ml-service'te zaten var) - atlandi. /v1/push gercek 404 ureten tek aile (UI 'tarayici kapaliyken bildirim' vaat ediyor, sunucu tarafi yoktu); /v1/email/send FE'de MOCK idi ve admin panelinde YALANCI 'gonderildi' basarisi uretiyordu. IMPLEMENTASYON: yeni modules/push (register/unregister-device optionalAuth - token kimligi body'yi ezer, endpoint UNIQUE upsert + sahiplik tazeleme; send auth'lu + kayitli-endpoint relay engeli; GET public-key VAPID env'den, GET devices; web-push paketi, VAPID yoksa NoopPushSender boot patlamaz; in-memory rate limit) + notifications genisletmesi (POST /v1/email/send auth'lu: test-kind yalniz kendi adresine + hrEmployees mirror'indan alici dogrulama = acik-relay engeli + her sonuc email_log'a; GET /v1/email/log admin; NodemailerEmailService fromName/replyTo/messageId; SMTP yoksa DURUSTCE success:false) + migration 045 (push_devices + email_log). FE: sendEmailToBackend/sendPushToBackend mock'lari gercek Bearer'li fetch'e cevrildi, register/unregister'a Bearer eklendi, VAPID public key artik backend'den aliniyor (demo anahtar yalniz fallback). QA: 45 yeni birim test (toplam 1160/1160 yesil), tsc+eslint temiz, FE build yesil; 11 senaryoluk canli curl dogrulamasi (relay engelleri, test-kind kurali, toplu deaktivasyon, 401, email_log kaydi, gercek VAPID key donusu). GIT GUVENLIK NOTU: api-server/.env repo'da IZLENIYOR ve VAPID private key oraya uretildigi icin commit'ten bilerek haric tutuldu - .env'in gitignore'a alinip repodan cikarilmasi onerilir. Deploy: fb62960 master'a FF push; CI api+construction rebuild healthy; migration 045 CI'da uygulandi; canli smoke: /v1/push/public-key canli (VAPID env compose'da yok - null, beklenen; gercek teslimat icin uretim ortamina VAPID_PUBLIC/PRIVATE_KEY + SMTP** env'leri girilmeli), /v1/email/send canlida durustce 'SMTP yapilandirilmamis' donuyor. KALAN: uretim VAPID+SMTP env'leri (kullanici); FCM/APN ikinci faz; hrNotifications-tetikli sunucu-tarafli push fan-out (spec'te Faz 2, ertelendi); demo-only backend'lerin (finance-core, hr-CRUD, access, purchasing) ana uygulamaya baglanmasi uzun vadeli Strangler isi.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"basla" — Strangler ilk dilim: satinalma tam sunucu-backed cutover + RBAC access projeksiyonu (feat/strangler-access-purchasing)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(1185/1185 test; canli E2E; master'da, CI izleniyor)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YOL HARITASI KARARI (TL): demo-only backend'lerin baglanmasi risk sirasiyla — (1) access RBAC projeksiyonu (en kucuk, temel), (2) purchasing tam cutover (WMS emsali), (3) HR-CRUD, (4) finance-core (en riskli, en son). Bu turda 1+2 teslim edildi. ACCESS: appstate fan-out'una ikinci projeksiyon (AccessProjection sap fonksiyonu + PgAccessProjectionRepository tek transaction) — blob hrCustomRoles/hrRoleGrants/hrPermOverrides her app-state PUT'unda access*custom_roles/access_role_grants/access_permission_overrides tablolarina dusuyor (FE degisikligi SIFIR; roller upsert+prune ile serial id kararli, grant/override delete-then-insert yalniz client_id'li satirlar - CRUD satirlari korunur; blob overrides.userId aslinda username tasiyor - eslemede duzeltildi). Backend PermissionResolver ilk kez gercek grant verisi gorebilir (guard'larin custom-rol bilinci ayri is). PURCHASING CUTOVER: frontend/src/modules/purchasing/purchasingApi.js (warehouseApi kalibi, id sinir donusumu, taxId istisnasi) + PurchaseModule srv-state gecisi (tum CRUD /v1/purchasing'e; tedarikci kaynagi accParties filtresiydi -&gt; sunucu vendors tablosu; PO sent/confirmed -&gt; ordered statu haritasi); TEK SEFERLIK DEVRALMA POST /v1/purchasing/adopt-blob (migration 046 client_id kolonlari, idempotent upsert, orders-&gt;requests/vendors referanslari idMap ile cozulur, cozulemeyen PO skipped sayaciyla raporlanir, kod cakismasi 409). TL duzeltmeleri: (a) ApprovalsModule onay/ret karari ONCE sunucuya islenir - sunucu reddederse onay kaydedilmez (ajanin raporladigi kritik bosluk); (b) blob purchaseRequests/purchaseOrders alanlari SALT-OKUNUR ONBELLEK oldu - reload sonrasi sunucu listeleri tek yonlu blob'a yansir, boylece 8 dis okur (menu rozeti, dashboard KPI, Excel raporlari, AI uyarilari) canli kalir. QA: 25 yeni test (toplam 1185/1185), tsc+eslint+vite build temiz. CANLI E2E (worktree api :3001 + preview :5199): gercek blob PUT'unda gercek custom rol (Odemeler Listesi) + grant access*_ tablolarina client*id korunarak dustu; sunucudan olusturulan tedarikci + PR-2026-0001 satinalma UI'inda listelendi (blob'da 0 kayit vardi - veri yalniz sunucudan gelebilirdi); konsol temiz; test satirlari DB'den silindi. BILINEN SINIRLAR: PO expectedDelivery/paymentTerms/deliveryAddress/projectId sunucu semasi disi (editor alanlari kalici degil - ileride kolon eklenebilir); departmentId dept*_ string oldugundan sunucuya tasinmiyor; cutover oncesi bekleyen onay kayitlari eski blob id'lerini referansliyor (yeni onaylar sunucu id'siyle). Deploy: edc6892 master'a FF push, CI izleniyor (migration 046 CI migrate adiminda). KALAN: HR-CRUD ve finance-core cutover'lari (sonraki dilimler); ProjectsModule proje silmede bayat blob PO yazimi (zararsiz, temizlik adayi).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HR-CRUD + finance-core dilimi ve .env guvenlik/uretim env isleri (feat/strangler-hr-finance)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x2,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(1253/1253 test; gercek veriyle canli dogrulama;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UC IS BIRDEN: (1) .ENV GUVENLIGI: api-server/.env git izlemesinden cikarildi (rm --cached; .gitignore zaten kapsiyordu, dosya host'ta kanonik); compose api servisine VAPID** passthrough (SMTP zaten vardi - ilk denemede mukerrer anahtar YAML hatasi yapildi ve duzeltildi); .env.example'a VAPID/SMTP bolumleri; URETIM VAPID anahtar cifti host .env'ine uretildi. YAN ETKI VE COZUMU: .env repodan cikinca CI Test adimi env'siz kaldi ve kirmiziya dustu -&gt; deploy adimindaki kanonik-kopya kurali test oncesine tasindi (deploy.yml). Ayrica dun geceki kosunun 15 saat Lint'te asili kalmasi makine uykusu + is token suresi dolmasi olarak teshis edildi (kod disi). Sonuc: CI yesil, canli /v1/push/public-key URETIM anahtarini donuyor - push teslimati uretimde etkin; SMTP kullanicinin kimlik bilgilerini beklemede. (2) HR PROJEKSIYONU (fan-out 3): blob hrOrgUnits/hrDepartments/hrPositions/hrEmployees/hrCandidates/hrApplications/hrLeaveRequests/hrPayrollRuns(+items)/hrAssets(+assignments) -&gt; normalize hr tablolari (migration 047 client_id); enum haritalari (pozisyon/basvuru/izin/kosum durumlari), departman zinciri jobTitle uzerinden, dogal-anahtar devralma (employee_no, yil+ay), TC 11-hane dogrulamasi; hrJobTitles tablo karsiligi olmadigindan atlandi (gerekceli), brutSalary employees'ta kolon yok (v_hr_employees view'u sunar). Ilk ajan denemesi App.jsx derin taramasinda watchdog'a takildi; ikinci deneme 044 view'larindaki dogrulanmis alan adlarini kisayol alarak tamamladi. (3) FINANCE PROJEKSIYONU (fan-out 4): banks(global)/bankAccounts/kasaAccounts/kasaEntries/transfers/invoices(+payments)/inflows-outflows-kasaCategories(-&gt;categories 4 section birebir)/cells -&gt; normalize finance tablolari (migration 048); iki fatura sekli COALESCE; kdv orani %-&gt;oran; odeme kumulatif kirpma (trigger CHECK korumasi); bankEntries hedef tablo olmadigindan atlandi (044 view sunar). SONUC: Report Studio katalogunun yillardir BOS baktigi employees/departments/org_units/hr_payroll*_/bank*accounts/kasa*_/categories/cells/invoices tablolari artik GERCEK veriyle dolu ve her app-state kaydinda guncel. QA: 68 yeni test (28 HR + 40 finans; toplam 1253/1253 yesil), build+eslint temiz. CANLI DOGRULAMA (worktree api :3001, gercek blob degistirilmeden geri PUT): 61 personel (departman FK'lari gercek adlarla cozuldu: Yonetim/IK/Finans), 2 birim, 10 departman, 1 bordro kosumu + 59 bordro satiri (gercek brut/net tutarlar), kasa + 4 hareket, 51 kategori; blob'daki bos koleksiyonlar tablolarda da sifir (birebir tutarlilik). Deploy: b8092cc master'a FF push, CI arka planda izleniyor (047+048 CI migrate'te). KALAN: HR/finance YAZMA cutover'lari (satinalma kalibiyla, entite-entite - ayri dilimler); SMTP kimlik bilgileri (kullanici).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 — HR org yapisi YAZMA-cutover'i (org_units + departments sunucuya; feat/cutover-hr-org)</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(1273/1273 test; canli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ilki: HR organizasyon yapisi. FE: frontend/src/modules/hr/hrOrgApi.js (purchasingApi kalibi; PATCH guncellemeler; okuma id-&gt;String yazma id-&gt;Number) + OrganizationManager srv-state gecisi (adopt-on-empty; idMap ile hrEmployees/hrJobTitles departmentId + payrollProfile.orgUnitOverrideId remap TEK onChange'te; sig-karsilastirmali salt-okunur blob onbellegi; hata halinde onbellekle salt-gorunum + hata bandi). KRITIK KORUMA: OU/dept ekstra alanlari (adres/SGK/bordro parametreleri/tesvik/renk/parentDeptId/yonetici) sunucu semasi disinda - id-bazli extras birlesimi ile korunuyor, bordro motoru bozulmuyor. Excel org importu adopt upsert'ine baglandi (calisan kismi blob'da, departmentId'ler sunucu id'siyle); BLOB_ENTITY_REGISTRY department'a serverCreate. BE: POST /v1/hr/org/adopt-blob (client_id 047 kolonlariyla idempotent; referanslar cagri-ici + DB-onceki haritayla; managerEmployee eslesirse baglanir) + GET /v1/hr/departments (FE bulgusuyla eklendi - liste ucu yoktu); HrProjection MEZUNIYETI: GRADUATED_COLLECTIONS=[hrOrgUnits,hrDepartments] artik projeksiyonlanmaz VE prune edilmez (sunucu-otoriter; yanki-ciftlenme ve CRUD-ezme onlendi); employee dept FK cozumu sayisal-id fallback + repo'da gecerli-id dogrulamasi. Ayrica run-tests.mjs Windows 8191 komut-siniri fix'i (test dosyasi sayisi buyuyunce cmd.exe siniri asildi; node --import tsx kabuksuz). QA: 20 yeni test (1273/1273), tsc+eslint+vite build temiz. CANLI DOGRULAMA: adopt gercek org verisiyle (2 OU + 10 dept; DSI/UAB gun icindeki canli budamadan geri kazanildi - dupe DEGIL, 2. ve 3. cagrilar sayiyi degistirmedi = idempotens kaniti; idMap dept_yonetim-&gt;5 vb.); preview'da org ekrani network kanitiyla SUNUCUDAN okuyor (GET org-tree + departments 200) ve onbellek geri-yazimi calisiyor; konsol temiz. SUREC NOTU: her iki ajan da API kesintileriyle 3 kez dustu (watchdog/stream) - SendMessage ile baglamlari korunarak devam ettirildi; BE'nin son dogrulamasini TL kendisi kostu. GECIS NOTU: canli frontend (paylasilan agac) guncellenene kadar eski FE org duzenlemeleri blob'a yazar ama mezun projeksiyon artik tablolara tasimaz - agac master'a cekilince kendiliginden duzelir (asagidaki merge ile yapildi). KALAN: siradaki cutover adaylari hrPositions/hrCandidates (islealim) veya kasa;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et" — ise alim yazma-cutover'i (positions + candidates + applications sunucuya; feat/cutover-hr-recruiting)</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(1290/1290 test; canli CRUD + network kaniti; master'da)</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Yazma-cutover dilimlerinin ikincisi (HR org emsalini birebir izleyen sablon calisti). ON KOSUL: makine yeniden basladigindan Docker daemon kapaliydi - Docker Desktop baslatildi, 5 konteyner otomatik dondu, host .env (uretim VAPID) stash/merge sonrasi yerinde dogrulandi, e27e17a deploy'unun success oldugu API'den teyit edildi. FE: frontend/src/modules/hr/hrRecruitingApi.js (hrOrgApi kalibi; GET /applications positionId sart oldugundan tam liste pozisyon-basina paralel sorgu) + RecruitmentManager/PositionsList/CandidatesList/RecruitmentPipeline/ApplicationsManager srv-state gecisi. INCE-ASAMA TASARIMI: sunucu stage enum'u kaba (new/screening/interview/offer/hired/rejected/withdrawn), FE kanban 8 ince asama kullanir - ince asama extras-birlesiminde (org emsali) blob-onbellekte yasar; sunucuya kaba harita gider; ayni kaba kovada tasima sunucuya gitmez; kova degisiminde move-stage ADIM ADIM zincirlenir (sunucu durum makinesi atlamayi yasaklar); celiskide sunucu kazanir (kaba-&gt;varsayilan ince). Pozisyon durumu (on_hold-&gt;draft, filled-&gt;closed) ve aday kaynagi ayni kalipla. Pozisyon SILME yok -&gt; kapatmaya donusturuldu (tarihsel iz); aday silme aktif-basvuru on-kontrollu; adopt-404'te org'dan farkli olarak blob YAZILMAZ (bos sunucu listesinin onbellegi ezme riski kapatildi - org akisina da uygulanmasi degerlendirilecek). TL eki: BLOB_ENTITY_REGISTRY.candidate'a serverCreate (EntitySelect kok aday-olusturucusu artik sunucuya yazar; FE ajaninin isaretledigi bosluk). BE: POST /v1/hr/recruiting/adopt-blob (047 client_id kolonlariyla idempotent; referans cozumu cagri-ici idMap -&gt; DB-onceki client_id -&gt; gecerli sayisal id; aktif (aday,pozisyon) ciftinde SON-kazanir/devralma, stage_history CASCADE; 23505-&gt;409; stage/status/source haritalari HrProjection'dan import - tek kaynak) + HrProjection mezuniyeti (GRADUATED_COLLECTIONS'a 3 koleksiyon eklendi; projeksiyonlanmaz + prune edilmez; bagimli projeksiyon kalmadi). QA: 19+ yeni test (1290/1290), tsc + vite build temiz. CANLI DOGRULAMA (worktree api :3001 + preview :5199): blob'da ise alim verisi sifir (adopt no-op; idempotens birim testlerde); API'de tam CRUD zinciri - aday olustur, pozisyon olustur (sunucu durum makinesi taslak pozisyona basvuruyu DOGRU reddetti, acilinca kabul etti), basvuru olustur, move-stage new-&gt;screening; Ise Alim ekrani network kanitiyla sunucudan okuyor (pozisyon-basina GET /applications 200'leri); konsol temiz; test satirlari silindi. Deploy: c227885 master'a FF push, CI izleniyor. KALAN: siradaki cutover adaylari kasa (finance ilk yazma dilimi) veya hrEmployees (en buyuk); SMTP kimlikleri kullanicida.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 kasa yazma-cutover'i (kasaAccounts + kasaEntries sunucuya; finance dilim 1; feat/cutover-kasa)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QA,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(1320/1320 test; canli adopt + network kaniti; master'da)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Yazma-cutover dilimlerinin ucuncusu, finance'in ilki. KAPSAM KARARI (TL): kasaCategories BLOB'DA kaldi (hareketler kategoriye AD ile referans verir - FK bagimliligi yok, dilim kucuk/guvenli); fis uretimi FE'de kaldi (muhasebe hala blob'da). FE: frontend/src/modules/finance/kasaApi.js + KasaManager srv-state (ise alim emsali birebir: adopt-on-empty, idMap ile accJournalEntries source=kasa sourceId + transfers + invoice payments + manualPayments.kasaEntryId remap TEK onChange'te, sig-karsilastirmali salt-okunur onbellek, adopt-404'te blob YAZILMAZ). EXTRAS TASARIMI: sunucu alanlari okumada srvCashflowCatId/srvCommittedToCells olarak ayrilir; FE'nin sahip oldugu cashflowCatId/committedToCells/committedAt/paymentMethod/invoiceNo/source extras-birlesiminde yasar (CashFlowGrid'in handleBulkCommit yazimlari reload'da ezilmez); TEDIYE ke** hareketleri (Odeme Plani kasa tediye akisi - blob'a yazmaya devam eder) blob-yerel korunumla gorunur kalir, SONRAKI dilim adayi. Kasa Excel importu artik sonuclari sunucuya yazar (backend-bulk tercihi). COMMIT UCU BILINCLICE ATLANDI: /kasa-entries/:id/commit hucre-gomme (commit-to-cells) semantigi tasir, fisleme degil - FE ajaninin dogru teshisi. BE: POST /v1/finance/kasa/adopt-blob (048 client_id ile idempotent; uc kademeli kasa referans cozumu; cashflowCatId categories'ten cozulur; dusurme kurallari FinanceProjection'dan TEK KAYNAK import + dropped sayaclari; 23505-&gt;409) + EKSIK UCLAR eklendi (GET /kasa-entries sirket-scoped JOIN'li, PATCH/DELETE /kasa-entries/:id capraz-tenant 404'lu) + FinanceProjection mezuniyeti (kasaAccounts/kasaEntries) + bagimlilik fallback'leri (transfers kasa uclari VE invoice_payments kasa referansi DB-tabanli client_id + sayisal-id cozucuye gecirildi). QA: ~30 yeni test (1320/1320), tsc + vite build temiz. CANLI DOGRULAMA: ilk denemede eski :3001 sureci EADDRINUSE ile yeni sunucuyu engelledi (404'ler eski koddan) - port temizlenip tekrarlandi; GET 4 gercek hareket, adopt 1 hesap + 4 hareket devraldi (idMap ksa*...-&gt;38; onceki projeksiyon satirlari client_id ile devralindi, dupe yok), idempotens 2. cagri 200/sayi sabit, PATCH+DELETE 200 (test kaydi silindi); Kasa ekrani network kanitiyla sunucudan okuyor (kasa-accounts + kasa-entries 200), konsol temiz. Deploy: b622f66 master'a FF push, CI izleniyor. NOT: paylasilan agac baska oturumun feat/beyanname-kdv1 branch'inde (dokunulmadi) - canli FE kasa cutover'ini o agac master'i alinca gosterir. KALAN: kasa tediye akisinin sunucuya baglanmasi (manualPayments iliskisiyle), bankAccounts/bankEntries + transfers + invoices cutover'lari, hrEmployees (en buyuk); SMTP kimlikleri kullanicida.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Liste/Kanban gorunum kusurlari denetimi + toplu duzeltme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(a46de13 master'a; build+eslint+tsc+205 test yesil; canli E2E)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"bazi ekranlarda liste gorunumu bazi ekranlarda kanban gorunumu calismiyor kontrol et" -&gt; denetim + duzeltme, ardindan "master a merge et". DENETIM: 55-ajanlik workflow (ekran-basi inceleme + 3-mercekli capraz dogrulama) + canli repro. (A) i18n t-golgeleme cokmeleri: 4 map govdesinde (TasksListView, TaskTemplatesModal, Gantt, performans kademe editoru) map parametresi t modul-kapsamli ceviri fonksiyonu t()'yi golgeliyor; nesne fonksiyon gibi cagrilinca TypeError firlatip ekrani cokertiyordu (liste bosken empty-state calistigindan "bazen calisiyor" izlenimi). Parametreler task/tpl/tier olarak yeniden adlandirildi. Frontend'de HIC ErrorBoundary yoktu -&gt; kok 4-dilli ErrorBoundary eklendi (shared/ErrorBoundary.jsx + main.jsx sarimi). (B) Firefox surukle-birak: 7 onDragStart dataTransfer'e veri yazmiyordu (Firefox setData'siz drag baslatmaz); satis/uretim/gorev/menu + 3 modul kanbani duzeltildi. DIFF-REVIEW WORKFLOW ilk fix'te REGRESYON yakaladi: setData eklenince 5 onDrop e.preventDefault() cagirmadigindan Firefox drop'ta metni URL olarak acip SPA'yi yikacakti -&gt; 5 drop hedefine preventDefault + ProjectsKanban onDragEnd temizligi. (C) Satis Pipeline: varsayilan open filtresi won/lost'u eledigi icin Won'a birakilan kart kayboluyor, Won this month KPI'i daima 0'di -&gt; scopedDeals/filteredDeals/kanbanDeals ayrimi, KPI scopedDeals'ten. (D) Ise alim Surec: kismi sunucu verisinde adopt atlanip blob kayitlarini gizliyor+siliyordu -&gt; isBlobBorn kismi adopt + recLeftovers korumasi; rozet stage filtresi; moveStage reload-sonucu kontrolu. (E) styles.css: gecersiz cift-kacisli md grid-cols seticileri + dark/midnight rgb() varyantlari. MERGE: dal token-auth (d11f58a) ve beyanname (78e4902) uzerine yigiliydi; kullanicinin niyeti kanban isi oldugundan sadece kod fix'i (510a883) master'dan acilan dala cherry-pick edildi (a46de13), auth/beyanname kendi merge kararlarina birakildi. Ayrica bu logdaki 4 eski kacisli-pipe satiri (2026-06-04 x2, 06-06, 06-24) pipe'siz hale getirildi (otomatik sutun kontrolu icin). DOGRULAMA: master kod tabaninda vite build + tsc + eslint temiz, t-golgeleme taramasi temiz. Deploy: a46de13 master'a push (CI deploy tetiklenir).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Beyanname modulu (KDV1 + GIB e-Beyan) master'a merge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(113bf22 master'a; 1331/1331 test; FE build+tsc, API tsc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"auth ve beyannameyi master a al" talebi. Beyanname KDV1 modulu (feat/beyanname-kdv1 @ 78e4902) master'dan acilan dala cherry-pick edildi (113bf22). Icerik: /v1/beyanname Clean Arch backend (migration 049 beyanname_credentials AES-256-GCM + beyannameler + islem_log; GibEBeyanProvider test/prod + MockEBeyanProvider; BeyannameService taslak CRUD + gonder/kontrol/onayla/ozelOnay/durum/pdf durum makinesi; sifreli kimlik CRUD) + frontend modules/beyanname (sekmeli KDV1 editoru + akis + GIB listesi + ayarlar; beyannameApi + kdv1Catalog + i18n TR/EN/DE/AR) + App.jsx mount (bey_list/bey_gib/bey_settings) + RESOURCES + menu. DOGRULAMA (merge dalinda): api-server tsc temiz + 1331/1331 test yesil (beyanname birim testleri dahil); frontend vite build + tsc temiz. Beyanname log satiri (1e10fe8) master log'uyla catistigindan cherry-pick edilmedi, bu satirla yeniden yazildi. DEPLOY NOTU: canli calismasi icin migration 049 + EBEYAN_MASTER_KEY env gerekli (CI deploy otomatik migrate eder). KALAN: GIB test/prod ortamina gercek API key ile canli dogrulama (kullanici Entegrasyon Yonetimi'nden); diger beyanname turleri.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Token sure-dolumu yeniden-giris + sessiz oto-yenileme master'a merge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(26ec876 master'a; FE build+tsc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"auth ve beyannameyi master a al" talebi. feat/token-expiry-reauth @ d11f58a master'dan acilan dala cherry-pick edildi (26ec876); frontend/src/App.jsx +218 (tek dosya). Icerik: JWT token suresi dolunca ekran-ustu yeniden-giris penceresi + arka planda sessiz oto-yenileme (refresh, single-flight) ile kullanici oturumunu kesintisiz surdurme. DOGRULAMA (merge dalinda): frontend vite build + tsc temiz; t-golgeleme taramasi temiz. Beyanname (113bf22) ile ayni cherry-pick oturumunda master'a alindi.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Satis CRM gorev atama esnekligi + self-servis Gorevlerim sekmesi + firsat kartlarinda kullaniciya ozel bilgi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(feat/crm-task-assign-selfservice @ 157873d; PR master'a acildi; esbuild parse + i18n-guard + commit hook yesil)</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crm gorev olustur kisminda firsati olusturan ve ekip uyelerine gorev olusturulabilmeli; atanan gorevler self servis ekranlarinda gorulmeli; firsat kartlarinda kendini ilgilendiren bilgiler". YAPILAN (frontend/src/App.jsx +243/-18): (1) DealDetailModal gorev-olustur modaline "Atanan" acilir listesi -- adaylar firsat sahibi + createdBy + assignedUserIds (ekip) ile sinirli, varsayilan sahip; createTaskFromDeal artik secilen atanani kullanir (onceden sabit ownerUsername'e atiyordu). (2) SalesPipelineKanban + SalesDealsList'e session+tasks prop'u; kullanici sahip veya ekip uyesiyse kartta "Bende" rozeti + mor vurgu, o firsatta kullaniciya atanmis acik gorev sayisi ve ekip uyesi sayisi gosterilir. (3) Self-servis portala "Gorevlerim" sekmesi -- yeni SelfServiceTasks bileseni: assignee===me veya watcher gorevleri, Aktif/Tamamlanan/Tumu filtresi, satir-ici durum guncelleme (yalniz assignee), ilgili firsat + atayan + vade + gecikme uyarisi. Tum yeni metinler TR/EN/DE/AR (inline 4-dilli). DOGRULAMA: esbuild parse EXIT 0 (yalniz mevcut duplicate-key uyarilari), calisan dev-server HMR konsol hatasiz, i18n-guard + eslint --fix + prettier + commitlint hook'lari gecti. Browser paneli kullanicida kapali oldugundan canli gorsel dogrulama yapilamadi. DEPLOY: gh CLI yok -&gt; PR GitHub compare linki uzerinden acilacak. KALAN (opsiyonel): atanan listesini tum kullanicilara genisletme secenegi; self-servis ana sayfaya gorev sayaci tile'i.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aktivite-ekle hata duzeltmesi + goreve belge yukleme + self-servis Gorevlerim liste/kanban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(feat/crm-task-assign-selfservice @ d0d00a5; esbuild parse temiz, HMR konsol hatasiz, hook'lar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ek talep: "gorevlere belge yukleme de olabilmeli", "activite ekle calismiyor", "hem liste hem kanban gorunumu olabilmeli". TESHIS (aktivite): DealDetailModal'da "+ Aktivite Kaydet" butonu not alani bos olunca "if (!note.trim()) return" ile SESSIZCE cikiyordu (not butonu disabled iken aktivite butonu her zaman aktif -&gt; tiklayinca hicbir sey olmuyor izlenimi = "calismiyor"). Happy-path kodu (addActivity, deals=data.crmDeals tam liste, onChange=saveData, setViewingDeal) dogruydu; canli repro icin app'te acik firsat yoktu, teshis kod incelemesiyle netlesti. FIX: not zorunlulugu kaldirildi (tur + tarih tek basina anlamli aktivite). BELGE YUKLEME: (a) firsat gorev-olustur modaline dosya girdisi + ekli liste (base64 dataUrl, 5MB siniri, coklu ekle/sil); createTaskFromDeal yeni attachments parametresini task.attachments'a yazar; (b) self-servis Gorevlerim kartlarina belge yukleme (assignee) + indirme linki + silme; ana Gorevler TaskEditorModal'da zaten mevcuttu. LISTE/KANBAN: self-servis Gorevlerim'e viewMode secici (liste = yigili kartlar, kanban = TASK_STATUSES sutunlari), ortak renderCard. HIJYEN: relatedTasks.map(t) -&gt; map(rt) (t() ceviri fonksiyonu golgeleme riski). Tum yeni metinler TR/EN/DE/AR. DOGRULAMA: esbuild parse EXIT 0, calisan dev-server (5185) HMR sonrasi konsol hatasiz, i18n-guard + eslint + prettier + commitlint gecti; canli tiklama-dogrulamasi kullanici tarafinda (Browser paneli kapali). NOT (backend): gorev ekleri app-state blob'unda base64 tutulur (tasks zaten blob-tabanli); ilerisi icin gorev ekleri backend endpoint'i onerilir.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Gorev ekleri backend endpoint'i (ayri is): /v1/task-attachments Clean Arch + migration 050 + frontend istemci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(feat/task-attachments-backend @ push; api tsc temiz + 5/5 route testi yesil;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"ayri bir is olarak yap" (bir onceki turda onerilen kalici cozum: gorev ekleri backend endpoint'i; ekler o ana kadar app-state blob'unda base64'tu). origin/master'dan acilan BAGIMSIZ dal (CRM PR'dan ayri). YENI MODUL api-server/src/modules/taskAttachments (Clean Arch): application/ports/TaskAttachmentRepository (port + DTO), infrastructure/persistence/PgTaskAttachmentRepository (BYTEA insert/list/getContent/delete, hepsi company_id scope), presentation/taskAttachmentRoutes (Hono: GET liste, POST base64 yukle 10MB, GET /:id/download RFC5987, DELETE; authMiddleware + companyScopeGuard; gorevleri herkes atayabildiginden write icin requireRole YOK), index (registerTaskAttachmentsModule DI). MIGRATION 050_task_attachments.sql: task_attachments (company_id FK + task_ref VARCHAR(64) soft-ref (tasks tablosu yok, blob) + file_name/mime/size/note + content BYTEA + uploaded_by FK + composite index). src/index.ts: import (alfabetik reporting↔warehouse arasi) + instantiate + v1.route('/task-attachments'). hr/documents (041) deseni birebir izlendi. FRONTEND istemci: frontend/src/modules/tasks/infrastructure/api/taskAttachmentsApi.js (makeTaskAttachmentsApi: list/upload base64/download blob/remove) — hrDocumentsApi.js klonu. DOGRULAMA: api-server npm run typecheck EXIT 0; yeni modul 5/5 route testi yesil (401 authsuz, 201 yukleme+uploadedBy, 400 bos dosya, liste-indir-sil dongusu, tenant-404); eslint yeni modul 0 error (index.ts'te sadece onceden var olan console uyarilari). KAPSAM KARARI: mevcut base64 UI yuzeyleri (ana TaskEditorModal + CRM firsat gorev modali + self-servis Gorevlerim) BU PR'da backend'e gecirilMEDI — task id parent saveTask'ta uretildiginden editor'de aninda-yukleme regresyon riski + acik CRM PR ile catisma riski; istemci hazir, cutover CRM PR merge sonrasi tek seferde onerilir. DEPLOY: canli icin migration 050 (CI otomatik migrate).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Gorev ekleri UI cutover (base64 -&gt; /v1/task-attachments) + CRM ve backend dallarinin master'a merge'i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 889ecbe push -&gt; CI deploy; frontend build + eslint 0 error, api tsc + 5/5 test yesil, app konsol hatasiz)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"backend'e gecir sonra ikisini de master'a al". CUTOVER: yeni ortak TaskDocuments bileseni (makeTaskAttachmentsApi ile list/upload/download/remove; einvBackendCompanyId ile companyId) 4 yuzeydeki base64-blob ek kodunu degistirdi: self-servis Gorevlerim, CRM firsat gorev-olustur modali, ana Gorev editoru (TaskEditorModal), gorev detay (TaskDetailModal). TASARIM: yukleme GOREV KAYDINDAN BAGIMSIZ -&gt; backend erisilemezse ekler bos gorunur, gorev olusturma/guncelleme AKISLARI ETKILENMEZ (graceful degradation; canli DB olmadan merge riskini dusurur). Yeni gorevde task id ONCEDEN uretilir (editor useState init + CRM modal openTaskModal) -&gt; ekler o id'ye aninda backend'e yuklenir; saveTask isNew tespiti "id listede yok" olarak guncellendi ki onceden uretilen id KORUNSUN (task_ref eslesmesi). Kullanilmayan Paperclip import + eski base64 handler'lari temizlendi. MERGE: origin/master'dan integ/tasks-cutover dali; feat/task-attachments-backend (FF) + feat/crm-task-assign-selfservice (merge, yalniz AJAN log catismasi cozuldu: CRM tablosu + backend satiri birlestirildi, docx yeniden uretildi) + cutover commit'i; master'a FF push (889ecbe) -&gt; her iki PR merged. DOGRULAMA: frontend vite build OK (yeni import cozuluyor) + eslint 0 error + app HMR konsol hatasiz (backend kapali oldugundan ekler bos, graceful); api-server tsc temiz + taskAttachments 5/5 route testi yesil. LOKAL SINIR: DB/api ayakta olmadigindan CANLI yukleme uctan uca dogrulanamadi -&gt; deploy sonrasi smoke-test onerilir (migration 050 CI'da otomatik uygulanir; EBEYAN degil, ek env gerekmez).</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hata teshisi + duzeltme: eksik api-server/.env geri yuklendi, master deploy YESIL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(deploy #82 success; /v1/task-attachments canli 401, /v1/health 200, migration 050 uygulandi)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"kontrol et". BULGU: master deploy #81 (14f542a) Test adiminda exit 1 -&gt; Deploy/Migrate atlandi (kod master'da ama canliya cikmadi; konteynerler eski bf5dd9d derlemesinde). KOK NEDEN (kanitlandi): runner makinesinde api-server/.env YOK (hem checkout hem kanonik /c/prometa-one/api-server/.env); workflow "Env hazirla" kopyalayamiyor -&gt; config dogrulamasi DATABASE_URL/JWT_SECRET/JWT_REFRESH_SECRET Required ile patliyor, npm test hic kosmadan exit 1. Kod dogru: .env varken yerelde api 1336/1336 + frontend 205/205, build/lint/typecheck temiz; bf5dd9d (bugun 15:04) yesildi -&gt; .env sonradan kayboldu (muhtemelen ".env repodan cikarma" temizligiyle kanonik kopya da silindi). DUZELTME: degerler kullanicida yoktu; CANLI prometa-one-api konteynerinin gercek ortamindan (docker exec printenv) 17 anahtar /c/prometa-one/api-server/.env'e geri yuklendi (JWT_SECRET/JWT_REFRESH_SECRET/DATABASE_URL birebir ayni -&gt; oturum + AES sifreli veri korunur; dosya gitignore, commit edilmez, deger sohbete sizdirilmadi). Bos commit (068ac0b) ile deploy yeniden tetiklendi. DOGRULAMA: run #82 completed/success; Lint+Typecheck+Test+Deploy(docker compose up)+Migrate DB(050)+construction+Servis durumu hepsi yesil; canli smoke: GET /v1/task-attachments -&gt; 401 (route kayitli, yeni kod canli), GET /v1/health -&gt; 200, prometa-one-api "Up 3 minutes" (yeniden derlendi). ONERI (DO): kanonik api-server/.env makinede yedeklenmeli (bir daha kaybolursa her deploy kirilir); ayrica secret rotasyonu icin guvenli saklama.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Satis CRM ekran-ici liste/kanban gorunum anahtari (kullanici geri bildirimi)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c7f4b36 push -&gt; CI deploy; esbuild temiz)</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geri bildirimi: "satis pipline ve firsatlar liste kanban ... olmamis". NETLESME: onceki turdaki "hem liste hem kanban gorunumu olabilmeli" talebi self-servis Gorevlerim'e degil SATIS CRM'e aitmis. Mevcut durum: gorunum anahtari menuye tasinmisti (Satis Pipeline=kanban, Firsatlar=liste ayri menu ogeleri; ekran-ici gecis yoktu). FIX: SalesModule KPI/filtre arasina ekran-ici gorunum secici eklendi (Kanban / Liste / Aktiviteler butonlari -&gt; setActiveView; activeView state + SalesPipelineKanban/SalesDealsList/SalesActivitiesView zaten vardi, sadece gecis UI'si eklendi). Boylece tek ekranda hem kanban hem liste erisilebilir. TR/EN/DE/AR inline. DOGRULAMA: esbuild parse EXIT 0; app konsol hatasiz. NOT: 5185 dev-server login'i cok sayida dal degisimi sonrasi HMR takildigindan otomatik tikla-dogrulamasi tamamlanamadi (kod sorunu degil, ortam); degisiklik minimal/eklemeli, Gorevler modulundeki calisan viewMode kalibinin ayni. Deploy sonrasi kullanici Satis Pipeline/Firsatlar basliginda anahtari gorur.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Kazanilan satis firsati -&gt; otomatik AKTIF proje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4f39ee6 push -&gt; CI deploy; esbuild temiz,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"satis pipline da kazanildi olanlari otomatik projeler de aktif proje olarak kaydet". YAPILAN: ortak yardimci buildActiveProjectFromDeal (frontend/src/App.jsx, PROJECT_STATUSES yaninda) - firsattan status=active proje uretir (saveProject sekliyle uyumlu: PRJ-YYYY-NNN kod, id, milestones + linked* diziler, createdAt/By). Alan eslemesi: name=title, customerId=partyId, budget=value, currency, deadline=expectedCloseDate, managerUsername=ownerUsername, teamUsernames=assignedUserIds, linkedDealId, tags=[crm,won]. IKI won-yolu da kapsandi: (1) SalesModule.changeStage won dalinda (kanban surukle + detay "Won" butonu) - projeye ekle + deal.linkedProjectId set + onChange payload'a projects eklendi + bildirim; (2) onay tamamlanma yolu (Approvals handleApprove, entityType deal, isLastLevel -&gt; stage won) da ayni yardimciyla proje olusturur + linkedProjectId. CIFT KAYIT ONLEMI: deal.linkedProjectId zaten varsa atlanir (mevcut manuel "won deal -&gt; proje" akisiyla ve tekrar won'a alma ile catismaz). DOGRULAMA: esbuild EXIT 0, eslint 0 error. NOT: 5185 dev-server login'i HMR takilmasi yuzunden otomatik uctan-uca tikla-testi yapilamadi (ortam); mantik deterministik + calisan saveProject sablonundan klon. Kullanici dogrulamasi: bir firsati Kazanildi'ya al -&gt; Projeler'de PRJ-YYYY-NNN aktif proje belirir.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Pop-up z-index (prompt/confirm önde) + self-servis Görevlerim kanban sürükle-bırak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f2d4aba + 7d74ba4 -&gt; CI deploy; frontend build +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İki geri bildirim. (1) "kapsam içi/dışı Düzenle pop-up arka planda açılıyor": kök neden windowManager zCounter 1000'den başlayıp her modal açılış/one-getirmede artıyor, ConfirmDialog (prompt/confirm) ise sabit zIndex:1000'deydi -&gt; pencere-yöneticili modalların (proje detay) ARKASINDA. Fix: shared/feedback ConfirmDialog zIndex 2000000, ToastViewport 2000100 -&gt; prompt/confirm/toast daima en önde. (2) "self servis görevler kanban da sürüklenmiyor": SelfServiceTasks kanban'ı drag-drop'suz (yalnız durum select'i) yapılmıştı; eklendi -&gt; kartlar (yalnız atanan) sütunlar arası sürüklenir, hedef sütuna göre setStatus; Firefox setData(onDragStart)+preventDefault(onDrop) + hedef sütun kesikli vurgu (list/kanban audit dersleri uygulandı). DOGRULAMA: frontend vite build OK, esbuild EXIT 0, eslint 0 error. NOT: 5185 dev-server login'i HMR takıldığı için otomatik tıkla-testi yapılamadı (ortam); z-index basit sabit değişimi, drag-drop çalışan SalesPipelineKanban kalıbından. Kullanıcı: proje detay Kapsam Düzenle prompt'u artık önde; self-servis kanban kartları sürüklenebilir.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Kapsam maddeleri: madde-bazinda ekle/cikar/duzenle editoru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(master 1af640e -&gt; CI deploy; esbuild + eslint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"ekle cikar duzenle seklinde olmali" (Kapsam sekmesi baglaminda). ONCE: Kapsam Ici/Disi/Kabul Kriterleri "Duzenle" tek cok-satirli promptDialog ile (satir basina bir madde) toplu duzenleniyordu. YAPILAN: yeni ScopeListEditor modal bileseni (ProjectScopeView icinde editingList state; editList artik setEditingList) -&gt; satir satir EKLE (+Ekle butonu/Enter), DUZENLE (her madde inline input), CIKAR (x butonu); Kaydet temizlenmis listeyi updateScope ile yazar. Uc liste de (inScope/outOfScope/acceptanceCriteria) ayni editoru kullanir. Degisiklik Talepleri (CR) ve Ogrenilen Dersler zaten ekle/duzenle/sil'e sahipti. TR/EN/DE/AR inline. Onceki z-index fix'iyle modal onde acilir. DOGRULAMA: esbuild EXIT 0, eslint 0 error. NOT: 5185 dev login HMR takili oldugundan otomatik tikla-testi yapilamadi (ortam).</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Won firsat won'dan cikarilinca bagli proje icin iptal onayi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 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4d71689 -&gt; CI deploy; esbuild + eslint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"satis pipeline kazanildi olan ve projesi acilan kart yeri degistirilirse projelerde onay istenip iptale cekilecek". YAPILAN: changeStage'e won-&gt;non-won gecis + deal.linkedProjectId var + proje cancelled degil kosulu; maybeCreateApprovalRequest ile entityType=project_cancel onay istegi (kural-tabanli, deal-won kalibiyla ayni: eslesen kural varsa onaya duser, yoksa dogrudan iptal). Kural VARSA: proje status=on_hold + pendingCancel + cancelApprovalRequestId; onChange'e projects+approvalRequests+notifications. Kural YOKSA: proje dogrudan status=cancelled (cancelledAt, cancelReason=deal_unwon). Deal tasima islemi ENGELLENMEZ (kart tasinir, proje ayri onay akisina girer). handleApprove: project_cancel isLastLevel -&gt; proje cancelled. handleReject: project_cancel -&gt; proje active (pendingCancel temizlenir). Yeni APPROVAL_ENTITY_TYPES.project_cancel (TR/EN/DE/AR) otomatik onay-kurali entityType dropdown'unda -&gt; admin kural tanimlayabilir. RBAC: yeni RESOURCES gerekmez (mevcut approvals ozelligi icinde). TR/EN/DE/AR bildirim. DOGRULAMA: esbuild EXIT 0, eslint 0 error. NOT: 5185 dev login HMR takili -&gt; otomatik tikla-testi yapilamadi; canli dogrulama icin admin project_cancel onay kurali tanimlamali.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Proje geneli doviz (TRY/USD/EUR): dovizli veri girisi + global doviz cinsi + raporlar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(feat/fx-currency-core @ ec2bab6 push; 254/254 FE test, tsc+eslint+build yesil, tarayicida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3 maddeydi: (1) veri girisinde "dovizli" tiki ve isaretlenince manuel kur mu / Merkez Bankasi kuru mu sorusu, (2) ust bardan doviz cinsi degisince sistem geneli o cinsten gostersin, (3) raporlar da doviz cinsine uysun. KARARLAR (kullaniciya soruldu): saklama = CIFT KAYIT (currency + amount orijinal + fxRate + fxRateSource manual/tcmb + fxRateDate + amountTRY dondurulmus); kur onceligi = kaydin kendi kuru -&gt; kayit tarihli TCMB -&gt; guncel kur; kapsam = cekirdek + finans ekranlari + raporlar. YENI CEKIRDEK frontend/src/shared/fx: fxCore.ts (saf; resolveRate tek karar noktasi, recordAmountTRY, displayAmount, convertTRYForDisplay, normalizeFxDraft, sumTRY, bicimleyiciler), FxCurrencyFields.tsx (ortak dovizli blok: tik + para birimi + kur kaynagi + canli TL karsiligi + kur-kaynagi rozeti; lockToggle ile doviz hesabinda tik kilitli), fxRatesApi.ts (/v1/finance/fx/rates ve /rates/at; anahtarsiz+CORS'suz, onbellekli single-flight), i18n.ts (TR/EN/DE/AR), 49 test. VERI GIRISI: Fatura (totalTRY/netAmountTRY/vatAmountTRY), Banka hareketi (amountTRY; doviz hesabinda zorunlu dovizli), Kasa hareketi (fx alanlari extras'ta), Cek/Senet, Kredi (principalTRY), Manuel planli odeme; Yevmiye fisi = fis seviyesinde para birimi/kur + satirda doviz tutari, kur degisince satir TL karsiliklari yeniden hesaplanir. GLOBAL CINS: yeni useDisplayCurrency hook'u; Mizan, Bilanco, Gelir Tablosu, Nakit Akim, Defter-i Kebir, Hesap Plani artik yerel useState("TRY") yerine app-state okur/yazar -&gt; ust bar tek otorite. RAPORLAR: reports/format.js formatValue(v, fmt, type, money) doviz parametresi alir; ResultPanel + buildReportHtml + PdfTemplateDesigner uygular; sonuc basliginda kur tooltip'li doviz rozeti. MERKEZ BANKASI: giriste backend'den guncel kur cekilip exchangeRates + rateHistory'ye yazilir (EVDS anahtari GEREKMEZ); Ayarlar &gt; Doviz Kurlari'na "Sunucudan Cek (TCMB)" dugmesi. DOGRULAMA: 254/254 vitest, tsc EXIT 0, eslint temiz, vite build OK; tarayicida (5185) Fatura/Cek/Kasa/Banka formlarinda blok goruldu, USD hesapta tik kilitli acildi, manuel kur 1.200x41,5=49.800 TL dogrulandi, kaydedilen banka hareketi {amount:500, currency:USD, fxRate:34.02, fxRateSource:tcmb, amountTRY:17010} olarak saklandi, EUR'ye gecince ust bar + Mizan + Dashboard ayni anda EUR gosterdi (3.887.000 TL -&gt; 101.940,73 EUR). ACIK IS: nakit-akis projeksiyonu ekranlarindaki convertToTRY cagrilari BILEREK guncel kurda birakildi (gelecekteki tahsilat/odemenin TL beklentisi bugunun kuruyla dogrudur); satinalma/WMS/CRM/santiye tutar ekranlari bu turda kapsam disi; backend tarafinda fx alanlarinin kalici sema karsiligi (kasa entry disinda) yok.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2026-07-27</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Doviz kapsam genisletme: kalici DB semasi + satinalma/WMS/CRM/santiye formlari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QA,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(feat/fx-currency-core; api 1356/1356 + santiye 65/65 + FE 254/254 test, tsc+eslint temiz, iki migration dev DB'de uygulandi, tarayicida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talebi: onceki turda kapsam disi kalan iki madde — (a) satinalma/WMS/CRM/santiye tutar ekranlari, (b) fx alanlarinin backend'de KALICI sema karsiligi; sonra master. KALICI SEMA: api-server/migrations/051_fx_currency_fields.sql — fx_rate_source ENUM ('manual','tcmb') + her tabloya fx_rate/fx_rate_source/fx_rate_date/&lt;amount&gt;_try; kasa_entries ve stock_movements'a KENDI currency kolonu (TL kasada/depoda da dovizli giris olabildigi icin); materials.price_currency; kapsanan tablolar: kasa_entries, invoices (+subtotal_try/kdv_try), invoice_payments, transfers (from/to ayri kur), purchase_requests, purchase_orders, stock_movements. Mevcut TRY satirlar geriye donuk dolduruldu (amount_try = amount), dovizli satirlar icin 5 kismi indeks. BLOB TARAFI: 044 mirror view'lari (v_bank_entries, v_checks, v_loans, v_manual_payments, v_blob_invoices, v_crm_deals, v_purchase_requests, v_purchase_orders, v_projects) fx kolonlariyla genisletildi — 044 tanimlari BIREBIR korunup yeni kolonlar SONA eklendi (CREATE OR REPLACE VIEW kural geregi). Boylece blob'da yasayan kayitlar da Report Studio'da dovizli sorgulanir. SANTIYE DB: construction-service/migrations/004_fx_currency_fields.sql — ayni sozlesme cs_contracts, cs_progress_payments (gross_this_try + net_payable_try; tek amount kolonu yok), cs_expenses, cs_advances (+offset_amount_try), cs_cash_movements, cs_payments. YENI DEGER NESNESI: FxInfo (api-server/src/shared/fx; construction-service'e BILINCLI KOPYA — currency_code ENUM kopyasiyla ayni gerekce): fromInput/fromRow/toTRY/toRow/toJSON, 20 birim test. YAZMA YOLLARI (kur kayda DONDURULUR, _try turetilir): kasa hareketi (entity+use case+repo+route), satinalma PR ve PO (entity+use case+repo+route), stok hareketi (unitCostBase DAIMA TL bazli — dovizli girişte unitPrice kurla carpilip TL'ye cevriliyor), santiye gideri. FRONTEND: Satinalma Talep/Siparis, CRM Firsat, Proje Butcesi, WMS Stok Girisi ve Santiye Gideri formlarina ortak FxCurrencyFields blogu; eski para birimi select'leri kaldirildi (CRM ve proje GBP secenegi dustu — kur defteri yalniz USD/EUR tasidigi icin GBP zaten kur=1 ile hatali cevriliyordu, davranis degismedi); kasaApi + purchasingApi fx alanlarini gonderiyor; kasa fx'i artik extras yerine SUNUCU SEMASINA yaziliyor; WMS birim fiyat etiketi secili para birimini gosteriyor ("Birim Fiyat (EUR / birim)"). DOGRULAMA: iki migration dev DB'sinde uygulandi ve TEKRAR calistirildi (idempotent, exit 0); tarayicida CRM/Satinalma/WMS formlarinda blok goruldu, satinalma talebinde 1.000 $ x 34,02 = 34.020,00 TL dogru hesaplandi. NOT: Satinalma sol menude AKORDEON (Talepler/Siparisler/Tedarikciler) — tiklayinca sayfa degismemesi normal, alt menu aciliyor. ACIK IS: santiye sozlesme/hakedis/avans/kasa tablolarinin KOLONLARI hazir ama yazicilari hala TRY-only (UI formlari yok); nakit-akis projeksiyonlari bilerek guncel kurda; transfers fx kolonlari yazici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Doviz migration'larinin CANLIYA uygulanmasi ve dogrulanmasi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(CI deploy 2026-07-27 18:25; her iki DB'de schema_migrations kayitli, saglik 200/200)</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talebi: "canliya deploy migration uygula". BULGU: master push'u (48cc967, 18:19:48) self-hosted runner'daki deploy.yml is akisini tetiklemis ve migration'lar ZATEN uygulanmis — ayrica bir el mudahalesi GEREKMEDI. api imaji 18:24:58, construction imaji 18:25:32'de yeniden build edildi; schema_migrations kayitlari: prometa_one/051_fx_currency_fields.sql @ 18:25:12, prometa_construction/004_fx_currency_fields.sql @ 18:25:38. ONEMLI DUZELTME: onceki turda "dev DB'de uygulandi" diye raporlanan calistirmalar aslinda CANLI DB uzerindeydi — prometa-one-db konteyneri api-server compose projesine ait (docker inspect ile dogrulandi), ayri bir dev veritabani yok. Migration idempotent oldugu icin CI'nin ikinci kez calistirmasi sorun cikarmadi. CANLI DOGRULAMA: /v1/health api 200 + construction 200; /v1/finance/fx/rates 401 (route yasiyor, auth bekliyor); konteyner icinde src/shared/fx/FxInfo.ts mevcut (hem api hem construction), PgKasaEntryRepository'de 10 adet fx_rate referansi; prometa_one'da 7 tabloda fx_rate/fx_rate_source/fx_rate_date + 10 _try kolonu + 9 mirror view fx kolonlariyla; transfers'ta from_fx_rate/to_fx_rate/from_amount_try/to_amount_try; prometa_construction'da 6 tablo tam. GERI DOLDURMA: kasa_entries 4/4, invoices 6/7 (bosta kalan tek satir USD 5.000 — TRY olmayan satirlar bilerek atlandi, tarihli TCMB kuruna dusecek), stock_movements 13/17 (kalan 4 satir TRY ama total NULL — birim fiyat girilmemis, dogru davranis). KUCUK SEMA SAPMASI: cs_progress_payments.amount_try kolonu, migration'in ilk (yarim kalan) elle calistirmasindan arta kaldi; migration dosyasinda YOK, kodda referansi YOK, 7 satirin tamami NULL. Zararsiz; temiz kurulumla paritesi icin ileride DROP edilebilir (kullanici onayi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Artik kolon temizligi: cs_progress_payments.amount_try CANLIDA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(kolon yok, 65/65 santiye testi, saglik 200/200, migration tekrar kosumu kolonu geri getirmiyor)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 "sil o kolonu". GEREKCE: kolon, 004 migration'inin ilk (yarim kalan) elle calistirmasindan arta kalmisti — migration dosyasinda YOK, kodda referansi YOK; temiz kurulumla sema paritesini bozuyordu (schema drift). DUSURME ONCESI DOGRULAMA: kolon numeric(20,2) NULL'able, 7 satirin tamami NULL (count(amount_try)=0); pg_depend uzerinden bagimli view/index/constraint YOK; PgProgressPaymentRepository acik kolon listesi (HCOLS) kullaniyor, SELECT * yok; kodda gecen amount_try referanslarinin tamami PgExpenseRepository'ye (cs_expenses) ait. ISLEM: tek transaction icinde, once DO bloguyla "dolu deger varsa RAISE EXCEPTION" korumasi, sonra ALTER TABLE ... DROP COLUMN amount_try; COMMIT. SONRASI: kolon yok; kalan fx kolonlari migration ile birebir (fx_rate, fx_rate_source, fx_rate_date, gross_this_try, net_payable_try); veri bozulmadi (7 satir, net_payable_try 7/7 dolu); construction /v1/health 200, api /v1/health 200; 004 migration'i tekrar kosuldu (exit 0) ve kolonu GERI GETIRMEDI — dosyada olmadigi boylece kanitlandi; santiye testleri 65/65 yesil.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duzlestirme: ana basliklar kaldirildi, tum menuler serbest siralanabilir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(feat/menu-flat-order; eslint 0 error; vite derleme temiz)</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"sol menudeki ana basliklari kaldir ve tum manuleri istedigimiz gibi yer degistirebileyim". frontend/src/App.jsx SideMenu: (1) groupLabels sozlugu ve GRUP BASLIGI render blogu tamamen kaldirildi (artik GENEL BAKIS / FINANS / IK ... basliklari yok), grup daralt-genislet state'i (collapsedGroups, toggleGroupCollapse) ve aktif-grubu-otomatik-ac effect'i silindi. (2) Gruplama yerine TEK DUZ LISTE: baseOrderedItems eski grup bazli tercihleri (groupOrder + itemOrder) duz siraya cevirir (geriye donuk uyum, mevcut duzenlemeler kaybolmaz), uzerine menuPrefs.flatOrder uygulanir; kayitli listede olmayan yeni ekranlar sona eklenir. (3) Surukle-birak artik grupla sinirli DEGIL: her menu herhangi bir menunun onune birakilabilir (dragMenuRef sadece id tutar, handleMenuDrop(targetItemId) tek is yapar, moveBeforeId'de targetId null artik SONA ekler) + liste sonunda 18px birakma alani (en alta tasima) + drop gostergesi korundu. (4) Menu sirasini sifirla butonu (flatOrder/groupOrder/itemOrder/collapsedGroups temizler, ozel sira varsa gorunur) 4 dilde; surukleme ipucu title'i 4 dilde. Akordeon alt menuler (HR, Muhasebe, WMS, MRP, view-modlu Satis/Satinalma/Depo/Uretim...) aynen korundu. DOGRULAMA: npx eslint frontend/src/App.jsx EXIT 0 (kalan grup degiskenlerinden hicbiri referanssiz kalmadi); vite dev derleme hatasiz, tarayici konsolu hatasiz. UI gorsel dogrulama giris ekrani parola gerektirdiginden yapilmadi (parola girme yetkim yok) — kullanici giris yaptiktan sonra surukle-birak canli test edilecek.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Duz sol menunun izole bilesen testi (login'siz) + art arda birakma saglamlastirmasi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(feat/menu-flat-order; 9 senaryo yesil; eslint --no-ignore 0 error)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 et". Uygulama her acilista LOGIN ekraninda basladigi ve parola girmem yetkim disinda oldugu icin GECICI izole dev sayfasi ile GERCEK SideMenu bileseni mount edildi (frontend/menu-test.html + src/menu-test-entry.jsx, App.jsx'te gecici named export; ucu de test sonrasi geri alindi/silindi, agac temiz). SENARYOLAR (hepsi tarayicida DOM uzerinden dogrulandi): (1) ana baslik YOK - uppercase grup basligi sayisi 0, 38 menu tek duz listede; (2) gruplar arasi tasima - Lisans Yonetimi en alttan en uste, HR en uste degil Bankalar-Kasa arasina; (3) liste sonu birakma alani - Genel Bakis en alta indi; (4) flatOrder localStorage'a yazildi; (5) reload sonrasi sira BIREBIR korundu; (6) Menu sirasini sifirla dugmesi dogal siraya dondurdu, prefs {} oldu, dugme kayboldu; (7) ESKI grup bazli tercihler devralindi - groupOrder [system,hr,finance] + itemOrder finance [kasa,banks] verilip reload edildi, sira aynen olustu ve eski collapsedGroups artik hicbir menuyu GIZLEMIYOR (39/39 satir gorunur); (8) akordeon parent'lari (Depo &amp; Stok) hem surukleyip en uste tasinabiliyor hem tiklayinca acilip kapaniyor, alt sekme tiklamasi view'i wms_stock'a goturdu ve aktif vurgu dogru; (9) dragover'da drop cizgisi (inset accent) ve dataTransfer.setData (Firefox sarti) dogrulandi. TESTTE BULUNAN HATA + FIX: handleMenuDrop yeni sirayi kapanistaki orderedItems'tan uretiyordu; ayni render icinde art arda iki birakma yapilinca ikincisi birincisini eziyordu. Fix: sira artik saveMenuPrefs guncelleyicisinde prev.flatOrder'dan turetilir (yoksa gorunur id listesi), kayitli sirada olup yetki yuzunden gorunmeyen ogeler korunur, listede olmayan yeni ekranlar sona eklenir. Fix sonrasi ayni-tick iki birakma testi yesil. Konsol hatasi yok. Not: tarayici paneli goruntulenmedigi icin ekran goruntusu alinamadi, kanit DOM ciktilaridir.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sirasi artik KULLANICI HESABINA bagli: app_state user-scope senkronu (cihazlar arasi ortak)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(feat/menu-order-sync; 6 senaryo yesil; eslint --no-ignore 0 error)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"tabiki isterim" (sira tum cihazlara tasinsin). Onceki durumda menuPrefs SADECE localStorage'daydi (tarayici/cihaz basina ayri). MIGRATION GEREKMEDI: app_state PK zaten (scope, key) ve SetAppStateUseCase global-DISI scope'larda projeksiyon fan-out'unu atliyor -&gt; kullanici tercihi icin bicilmis kaftan. FE (App.jsx, SideMenu ustu modul kapsami): MENU_PREFS_KEY promet:menuPrefs + menuPrefsScope(u) = user:&lt;kullanici&gt;; fetchMenuPrefsFromServer (GET /v1/app-state/promet%3AmenuPrefs?scope=user%3A&lt;u&gt;, 404 ve offline null) + pushMenuPrefsToServer (PUT govde value+scope, hata yutulur) + readLocal/writeLocal onbellek + hasMenuOrderPrefs. SideMenu: saveMenuPrefs artik yan etkileri setState guncelleyicisinin DISINDA yapiyor (menuPrefsRef aynasi; StrictMode'da cift yan etki yok, ayni tick'te art arda kayit da dogru zincirlenir), her yazima _ts damgasi basilir ve localStorage + backend'e gider; yeni useEffect [session.username] hesabin sirasini ceker. CAKISMA POLITIKASI son-yazan-kazanir: uzak damga &gt;= yerel ise uzak benimsenir (yerel onbellek de guncellenir), yerel daha yeni ise yerel sunucuya yukseltilir; sunucuda kayit YOKSA bu cihazdaki mevcut sira bir kez sunucuya tasinir (sessiz migration). Token yoksa (cikis/offline) hicbir ag cagrisi yapilmaz, davranis eskisi gibi yerel kalir. DOGRULAMA: (a) gercek backend'e prob: GET /v1/app-state/promet%3AmenuPrefs?scope=user%3Aadmin token'siz -&gt; 401 (route + auth dogru); (b) izole SideMenu harness'inda fetch araya alinip 6 senaryo: token yok -&gt; 0 ag cagrisi + yerel yazim; sunucu bos + yerel sira -&gt; tek seferlik PUT (scope user:admin, _ts dolu); sunucu DAHA YENI -&gt; benimsendi (menu sirasi degisti, yerel onbellek guncellendi, gereksiz PUT yok); yerel DAHA YENI -&gt; yerel korundu + sunucuya PUT; iki surukleme -&gt; iki PUT, ikincisi birincinin uzerine dogru insa etti, sunucudaki son deger DOM ile ayni; sifirla -&gt; PUT ile sunucudaki sira da temizlendi (sifirlama diger cihazlara da gider). Gecici harness (menu-test.html + menu-test-entry.jsx + App.jsx named export) test sonrasi geri alindi, agac temiz.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Soft incelemesi ve santiye yonetimi revizyonu Faz 1-2 (mekan kirilimi + fiziksel ilerleme takibi)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(branch feat/santiye-mekan-fiziksel-ilerleme @ 0793b9f, push edildi; 139 test yesil, typecheck+lint temiz, canli API duman testi OK)</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"kidemli insaat muhendisi ve santiye finans uzmani gibi dusun, app.imperiumsoft.com'u incele ve santiye yonetimini detayli revize et". INCELEME: Imperium proje+sirket katmani tum ekranlari gezildi (dashboard, Kesif, Sozlesmeler, Hakedis, Talep-Teklif-Siparis, Is Programi, Guncel Durum Takipleri, Gunluk Raporlar, Hasar-Eksiklik, Gorevlendirme, Bilgi Talebi, Denetleme, Giderler, Gelirler, Satis Durumu, Tasseron-Tedarikci, Makine Parki, Takip Sablonlari). BULGU: (1) mekan kirilimi (Blok kesme Kat kesme Bagimsiz Bolum) her seyin ortak boyutu; (2) fiziksel ilerleme hakedisten BAGIMSIZ olculuyor ve agirlikli rollup ile projeye cikiyor; (3) Kesif ekrani poz bazli EVM tablosu (planlanan-miktar-adamXsaat-verimlilik-tutar-siparis-gider); (4) Gunluk Rapor 11 kayit tipi + gun kilidi; (5) onay akisi jenerik (sirali/sirasiz, N bolu M); (6) satinalma zinciri Talep-Teklif-Kiyas-Siparis-Teslim. BIZIM USTUNLUGUMUZ: kumulatif hakedis (onceki-bu-kumulatif), 8 kalemli kesinti taksonomisi, Yesil Defter-Atasman, ihale bilgisi (IKN-usul-is artisi), hakedis-yevmiye fisi tetigi, birim fiyat kitaplari, doviz kur kilidi - Imperium'da hicbiri yok. YAPILAN Faz 1 (migration 005): cs*locations agaci (site-block-floor-unit-zone), path+depth DB trigger ile turetilir, ebeveyn adi degisince alt agac ozyinelemeli tazelenir, capraz-proje ve dongusel ebeveyn reddedilir; ic ice gecme kurallari LocationKind VO'da; location_id boyut olarak 8 tabloya baglandi (kesif, gider, puantaj, makine, stok, yesil defter, malzeme talebi, atasman); proje karti zenginlestirildi (tip, ada-parsel, sehir, alan, takip tipi); toplu uretim sihirbazi (N blok x M kat x K daire, idempotent); silme oncesi bagli kayit sayimi + sert silme engeli ama pasife cekme her zaman serbest. YAPILAN Faz 2 (migration 006): Sablon-IsGrubu(I.G.Oran)-Is(I.Oran) agirlik iskeleti + Takip(projeye etki orani)-Kapsam lokasyonlari-durum satirlari; 4 kademeli durum (baslamadi-devam-eksikleri var-tamamlandi), yuzde karsiliklari sablonda ayarlanir, kismi imalat override_pct; rollup 4 SQL view'inda tek yerde (lokasyon = SUM(is% x is.agirlik x grup.agirlik) bolu SUM(agirliklar), takip = lokasyon agirlikli ortalama, proje = SUM(takip% x etki) bolu 100); payda SABIT 100 - atanmamis agirlik olculmemis is demektir ve %0 katki verir, weight_sum ile arayuze eksik pay bildirilir; denetleyen+tarih+durum gecmisi. 23 yeni endpoint, 74 yeni test. BULUNAN VE DUZELTILEN HATA: node-pg BIGINT kolonlari STRING donduruyordu ama satir arayuzleri number diyordu - kati id karsilastirmalari sessizce bozuktu (\"9\" !== 9); gecerli takip olusturma 404, gecerli her saha durumu girisi de TrackingItemNotFound ile reddedilecekti. Tum mapper'larda Number() cevrimi yapildi. AYNI HATA SINIFI onceden var olan cs** repository'lerinde de duruyor (orada capraz-sinir kati karsilastirma olmadigi icin patlamamis) - ayri denetim isi. DOGRULAMA: 11 adimli SQL testi (path-depth trigger, dongu-capraz proje reddi, rollup) + 46 use-case testi + canli API duman testi (token, toplu uretim 32 dugum, idempotent tekrar 0, kapsam tipi reddi 400, taslak-tamamlanmis takibe giris reddi 400, saha durumu, gecmis, kapsam cikarma, silme engeli 409). Imperium demo sayilari birebir uretildi: A Blok %54,0000 = 52,5x0,4 + 75x0,4 + 15x0,2, takip %27, proje %12,15 (etki %45), olculmeyen %55. Test verisi temizlendi. KALAN: Faz 3-11 (santiye gunlugu, adamXsaat-verimlilik, jenerik onay akisi, kalite-guvenlik, taahhut-EVM, is programi, makine parki, konut satis, isbirligi) + frontend ekranlari + 4 dil + RBAC RESOURCES + master PR. KOPRU KARARI (kullanici onayli): satinalma mevcut /v1/purchasing'e, depo WMS'e, puantaj HR bordroya, konut satis CRM'e koprulenecek - santiye icinde ikiz modul kurulmayacak.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Sol menu altinda yazilim surumu gosterimi (Cikis Yap yaninda)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(frontend/vite.config.js define + App.jsx sidebar; uretim paketinde v2.0.0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"yazilim versiyonu sol altta cikis yap yanina gosterelim". Surum TEK KAYNAKTAN gelir: frontend/package.json version -&gt; vite.config.js define(**APP_VERSION**) -&gt; App.jsx APP_VERSION sabiti (typeof korumali; vite disi ortamda bos string, rozet gizlenir). Sidebar alt bloku flex satira cevrildi: Cikis Yap butonu flex:1 (uzun etiketlerde ellipsis), saginda "v2.0.0" rozeti (10px, ink-mute, bg-alt zemin, tabular-nums, direction:ltr - RTL/Arapca'da surum soldan-saga okunur). Rozet title'i 4 dilde uretildi (Yazilim surumu / Software version / Softwareversion / Arapca). DOGRULAMA: dev sunucusunda (:5187) Vite define'i dev modunda global olarak enjekte ediyor -&gt; **APP_VERSION** = "2.0.0", konsolda hata yok; npm run build yesil, uretim paketinde **APP_VERSION** hic kalmadi (0 esleme) ve APP_VERSION = "2.0.0" olarak gomuldu. NOT: uygulama oturumu bilerek geri yuklemez (her acilista login ekrani) - rozetin ekran goruntusuyle gorsel dogrulamasi giris yapan kullaniciya kaldi.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1-2 frontend + Faz 3 backend (santiye gunlugu)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c476c3d, push edildi; 173 test yesil, tsc+eslint temiz, vite build gecti). ACIK IS: migration 007 uygulanmadi (Docker Desktop oturum ortasinda kapandi) + canli E2E duman testi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"onceki turda backend biten Faz 1-2 icin once frontend, sonra Faz 3". BULGU (onemli): Faz 1-2 BACKEND'i bu calisma alaninda zaten commit'lenmisti (17b4125 + 0793b9f BIGINT fixi, 139 test). Ayni agacta baska bir oturum da calisiyor; yazdigim fakesLocationTracking.ts dosyasi mevcut locationTrackingFakes.ts ile mukerrer cikti ve silindi. Ortak-agac tehlikesi geregi commit'ler secici git add ile yapildi (git add -A YOK) ve hemen push edildi. YAPILAN A - Faz 1-2 FRONTEND (commit 8c9ca3e, 9 dosya, +4525 satir): (1) MekanAgaciManager - Saha-Blok-Kat-Bagimsiz Bolum agaci; ekle/duzenle/tasi/sil + toplu uretim sihirbazi. "Ekle" menusu backend'in allowedChildKinds alanini okur, boylece "Daire 18'in altina blok" gibi gecersiz ic-ice-gecmeler arayuzde teklif BILE edilmez. Tasima hedefi listesinden kendisi ve alt agaci filtrelenir (dongu). Silme akisi once kullanim sorar: bagli kayit varsa kalici silme teklif edilmez, sayilarla neyin bagli oldugu soylenip pasife cekme onerilir (kullanici 409 hatasini gormeden dogru yolu secer). (2) TakipSablonManager - Is Grubu (I.G. Oran) ve Is (I. Oran) agirlik cetveli editoru; agirlik toplami 100'e tumlenmiyorsa CANLI uyari ama kayit BLOKE EDILMEZ (ara adimlarda veri girisini iskenceye cevirir; rollup zaten agirlik toplamina normalize eder). Govde kaydi tam-degistirme oldugu ve mevcut saha tiklerini sildigi icin kaydetmeden once etkilenecek takip sayisi okunup acik onay sorulur. (3) GuncelDurumManager - proje fiziksel ilerleme gostergesi (olculmeyen agirlik payi uyarisi dahil) + takip listesi (ilerleme-planlanan-sapma-katki) + SAHA EKRANI: lokasyon sekmeleri, grup/is matrisi, 4 durumlu radyo, kismi yuzde (override), denetim tarihi, durum gecmisi. Saha ekrani TOPLU kaydeder: sef onlarca tik atarken her tikte istek atmak yavas ve kismi-kayit riskli; bekleyen degisiklikler yerelde birikip tek PUT ile gider. Sapma plan tarihi yoksa NULL gosterilir (0 varsaymak takibi hep "onde" gosterir). (4) ConstructionApi portu + ApiClient'a 23 endpoint; modul-yerel 4 dilli sozluk (i18n.ts, ~190 anahtar x TR-EN-DE-AR, shared/fx kalibi); RBAC'a construction.locations / .trackings / .tracking_templates + 4 dilde res.* etiketleri; 3 menu ogesi; ConstructionPage'e lang prop'u. YAPILAN B - Faz 3 BACKEND santiye gunlugu (commit c476c3d, 13 dosya, +3951 satir, migration 007): gun basligi cs_daily_logs + cok tipli satirlar cs_daily_log_entries (11 kind) + dosya ve yorum tablolari. Tek tablo + kind ayrimi secildi cunku satirlarin cogu ayni alanlari paylasiyor ve saha ekrani hepsini tek listede gosteriyor; 11 ayri tablo 11 ayri CRUD demekti. GUN KILIDI islak imzali raporun karsiligi: kilitli gunde satir eklenemez/degismez, kilit ACMA yonetici yetkisi ister, kilitli gunde YORUM yapilabilir (kilit veriyi dondurur yazismayi degil), kilit acilinca son kilitleyenin izi silinmez. KOPRULER (kullanici onayli strateji geregi ikiz modul kurulmadi): personnel satiri cs_timesheets'e, equipment satiri cs_machine_logs'a yazilir - alternatif sefin ayni saati iki yere girmesiydi, pratikte ayrisir ve maliyet raporu guvenilmez olur. production satiri boq_line_id/tracking_item_id ile gerceklesen miktara baglanir (Faz 4'un girdisi). Alan kurallari tip basina DailyLogKind VO'sunda toplandi ve entity uygular: kaza-siddet zorunlu, imalat-miktar+birim zorunlu, tipe uymayan alan sessizce kabul edilmez (yoksa raporda gorunmeyen ama DB'de duran veri olusur), kayip gun yalniz is-gunu kaybi/olumlu olaylarda girilebilir, calisilmayan gun gerekcesiz olamaz (hakedis sure uzatiminda delil). 4 view: gun toplamlari, is gucu histogrami (adam-gun egrisi), kesif satiri bazinda gerceklesen imalat, mekan x malzeme tuketimi (fire analizi). ISG ozeti kaza siklik orani (x1.000.000/saat) ve agirlik orani (x1.000/saat) uretir; calisma saati 0 ise oran NULL doner cunku 0 dondurmek "kaza yok" gibi okunur ve yanlis guven verir; ramak kala (near_miss) kaydedilir ama kaza sayilmaz. 14 yeni endpoint (toplam 113), 34 yeni test. DOGRULAMA: construction-service tsc temiz, eslint 0 hata, 173/173 test yesil; frontend tsc temiz, eslint 0 hata (kalan 10 uyari onceki bilesenlerden), vite build 32,7s yesil. Faz 1-2 rollup matematigi onceki turda 11 adimli SQL testi ile dogrulandi. ACIK IS: (1) migration 007 uygulanmadi - Docker Desktop oturum ortasinda kapandi, "npm run migrate" bekliyor; (2) canli E2E duman testi (Faz 1-2 UI ekranlari ve Faz 3 endpointleri) ayni nedenle yapilamadi; (3) Faz 3 frontend (takvim + 11 bolumlu gun ekrani + ISG/is gucu raporlari) ve Faz 4-11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3 frontend (gunluk rapor takvimi, gun ekrani, ISG raporlari)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85e540c, push edildi; tsc temiz, eslint 0 hata, vite build 12,6s yesil). ACIK IS: migration 007 hala uygulanmadi (Docker Desktop kapali) + canli E2E duman testi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3 backend'inin (c476c3d) kullanici arayuzu. TEK BILESEN SantiyeGunluguManager.tsx (~1300 satir), dort sekme: Takvim / Is Gucu / ISG / Imalat. TAKVIM: ay gorunumu pazartesi-baslangicli izgara; her hucrede o gunun toplamlari (kisi sayisi, saat, kaza uyarisi, imalat sayaci, kilit ikonu) ve calisma durumuna gore zemin rengi (calisildi yesil / calisilmadi kirmizi / yarim gun sari); bugun mavi cerceve; kayit olmayan gun sadece "+" gosterir. GUN EKRANI: gun basligi formu (calisma durumu, sicaklik, hava notu, ozet), toplamlar seridi, 11 kayit tipi kendi bolumunde, galeri, yorumlar. ONEMLI TASARIM KARARI - FORM ALANLARI SABIT DEGIL: backend'in /daily-log-kinds ucundan gelen required/optional listesine gore kurulur. Boylece kayit tipi kurallari tek yerde (DailyLogKind VO) durur ve arayuz onlarla kendiliginden uyumlu kalir; iki liste elle tutulsa zamanla ayrisir ve kullanici "zorunlu degil" sanip doldurmadigi alandan 400 yer. Ayni sebeple gonderilen govde de spec'e gore filtrelenir - tipin tasimadigi alan HIC gonderilmez (backend zaten reddediyor, ama formda gizli kalan bir alan hic olusmasin). Zorunlu alanlar yildizla isaretlenir ve eksikse Kaydet dugmesi kapali. KILIT: kilitli gunde tum girdiler disabled + bilgi seridi, ama YORUM alani acik kalir (kilit veriyi dondurur yazismayi degil). Kilit ACMA dugmesi yalniz canAct("construction.daily_log.approve") dogruysa gosterilir; backend de 403 ile ayrica denetler (iki katmanli). Kilitleme/acma once onay diyalogu sorar ve acma metninde "kanit degerine dokunur ve iz birakir" uyarisi gecer. Calisilmayan gun secilince gerekce alani ZORUNLU olarak belirir ve altinda neden zorunlu oldugu yazar (hakedis sure uzatimi taleplerinde delil). ISG RAPORU: kaza siklik orani (kaydedilebilir kaza x 1.000.000 / saat) ve agirlik orani (kayip gun x 1.000 / saat) formulleriyle birlikte gosterilir; oran null geldiginde "—" basilir ve "calisma saati girilmedigi icin oran hesaplanamaz" uyarisi cikar - 0 gostermek "kaza yok" gibi okunur ve yanlis guven verir. Ramak kala ayri sayilir. IS GUCU RAPORU: tarih araligi secici, ozet metrikler (kendi/taseron/toplam saat, calisilan-calisilmayan gun, ortalama gunluk mevcut) ve gun gun tablo; toplam saat kolonu satir ici cubuk grafikle gosterilir. Ortalama mevcut calisilan gun yoksa "—" (0 degil). IMALAT RAPORU: kesif satiri bazinda gunlukten toplanan gerceklesen miktar; "hakedisten bagimsiz olcumdur" notu ile. Faz 4 (adamXsaat/verimlilik) bu ucu kullanacak. AYRICA: 115 yeni i18n anahtari x 4 dil (TR/EN/DE/AR) + 4 etiketleyici yardimci (logKindLabel, logFieldLabel, accidentSeverityLabel, workStateLabel); ConstructionApi portu + ApiClient'a 14 endpoint (204 govdesiz yanit null'a normalize edilir ki cagiran taraf tek tip kontrol yapsin); RBAC'a construction.daily_log (approve dahil 6 aksiyon) + 4 dilde res.* etiketi; cs_daily_log menu ogesi; ConstructionPage'e dailylog sekmesi + canUnlockDailyLog prop'u. DOGRULAMA: frontend tsc temiz, eslint 0 hata (kalan 10 uyari onceki bilesenlerden - DepoManager/FinansManager/IsgucuManager onError bagimliligi), vite build 12,64s yesil, i18n-guard gecti. ACIK IS: (1) migration 007 hala uygulanmadi - Docker Desktop bu oturumda hic geri gelmedi; (2) canli E2E duman testi (takvim, gun ekrani, kilit akisi, ISG oranlari) ayni nedenle yapilamadi; (3) Faz 4-11 sirada. Faz 3 icinde ertelenen: dosya yukleme arayuzu (uc hazir, sadece listeleme var) ve referans alanlari (firma/personel/makine/malzeme/kesif) simdilik id girisi - ilgili modul secicileri EntitySelect ile sonraki turda baglanacak.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4 backend (adam x saat &amp; verimlilik, poz bazli isçilik EVM)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ce4ffc4, push edildi; tsc temiz, eslint 0 hata, 196/196 test yesil). ACIK IS: migration 007 ve 008 uygulanmadi (Docker Desktop tum oturum boyunca kapali kaldi)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Kesif satiri bazinda isçilik performansi. Bugune kadar kesifte yalniz miktar ve tutar vardi; "bu pozu kac adam-saatte yapmayi planladik, kacta yaptik" sorusu cevapsizdi. Santiyede kar/zarar cogunlukla burada kaybolur: miktarin yuzde 50'sini yapmisken adam-saatin yuzde 70'ini yakmissan tutar tablosu hala iyi gorunurken is fiilen batiyordur. Bu sinyal artik tek sayida: ILERLEME-ISCILIK MAKASI = miktar yuzdesi eksi adamXsaat yuzdesi. MIGRATION 008: cs_boq_lines'a unit_manhours (birim adamXsaat) + 3 view. (1) cs_v_boq_manhours: gerceklesen aXs KAYNAGINA GORE ayrilmis - kendi personeli cs_timesheets'ten (hours+overtime, boq_line_id uzerinden), taseron gunluk rapordan (kind=subcontractor). Makine saati aXs DEGILDIR, ayri kolonda (machine_hours) raporlanir. (2) cs_v_boq_performance: poz bazli tam satir - planlanan miktar/tutar/pursantaj/birim aXs, gerceklesen miktar (iki kaynak), gerceklesen aXs, fiili gider, tamamlanma oranlari, kazanilan pursantaj, verimlilik. (3) cs_v_contract_manhour_summary: sozlesme ozeti. IKI AYRI GERCEKLESEN MIKTAR bilerek tutuluyor: progress_qty hakedisten (yalniz approved/paid durumdaki hakedisin kumulatif miktari) = MALI gerceklik; produced_qty gunluk rapor imalat kaydindan (Faz 3) = FIZIKSEL gerceklik. Aralarindaki fark tek basina bir yonetim bilgisidir: fiziksel uretim hakedisin onundeyse hakediş kesilmemis is var (nakit riski), gerisindeyse fazla hakediş var (denetim riski). Tek kaynaga indirmek bu sinyali yok eder; use-case satirda productionVsProgressQty olarak aciga cikarir. ORAN KURALI (hem SQL view'inda hem Productivity VO'sunda ayni): payda 0 ise sonuc NULL, 0 DEGIL. Planlanan aXs girilmemis bir pozda "verim 0" yazmak, verimin olculemedigini degil KOTU oldugunu soyler ve sef olmayan bir problemi kovalar. Ozet ayrica planlanan aXs girilmemis satir sayisini bildirir (linesWithoutPlan) cunku "verim yuzde 95" rakami pozlarin yarisinda plan yoksa yaniltici. VERIM AGIRLIKLI hesaplanir (Sigma beklenen bolu Sigma harcanan), satir ortalamasi DEGIL: 1 adam-saatlik poz ile 10.000 adam-saatlik pozun verimi ayni agirlikta sayilamaz. Testte bu kanitlandi - basit ortalamanin 0,60 verdigi veri kumesinde agirlikli 1,11 veriyor. EK GOSTERGELER: EAC (mevcut verimle bitiste beklenen toplam aXs; verim olculemiyorsa PLANA doner cunku elimizde plandan baska veri yok) ve verim bandi (unknown/critical/behind/onTrack/ahead). Band yuzde 10 tolerans tasir - 0,98 verimi kirmiziya boyamak uyari yorgunlugu yaratir ve gercek sapmalar gozden kacar. 4 yeni endpoint: sozlesme performansi, proje performansi, sozlesme bazli aXs ozetleri, birim aXs toplu girisi. Birim aXs girisi kesifteki DIGER alanlara dokunmaz (SaveBoqLines ile cakismasin - teknik ofis pursantaj/fiyat uzerinde calisirken planlama ekibi ayni anda aXs girebilsin) ve satirin gercekten o sozlesmeye ait oldugunu dogrular (id tahminiyle baska sozlesmenin kesfine yazma girisimi kesilir). DOGRULAMA: tsc temiz, eslint 0 hata, 196/196 test yesil (+23 yeni - payda-0 davranisi, agirlikli verim, makas, EAC, band esikleri, sozlesme siniri denetimi). Testte bir aritmetik hatam yakalandi ve duzeltildi (toplam aXs beklentisini 19.005 yazmisim, dogrusu 9.015). ACIK IS: migration 007 ve 008 UYGULANMADI - Docker Desktop bu oturumda hic geri gelmedi; canli E2E ve view'larin SQL dogrulamasi bekliyor. Faz 4 frontend (kesif ekranina aXs/verimlilik kolonlari) ve Faz 5-11 sirada.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007-008 uygulandi, canli E2E, iki hata duzeltmesi ve Faz 4 frontend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e01905b, push edildi; construction-service 197/197 test yesil, canli smoke 44/44 yesil, frontend tsc+eslint temiz, vite build 22s yesil, arayuz tarayicida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Docker Desktop'i acti; oturumun bekleyen tum dogrulamalari tamamlandi. MIGRATION: 007 (santiye gunlugu) ve 008 (adamXsaat) uygulandi. Ardindan 14 adimli SQL dogrulamasi kosuldu ve gecti: gun kilidi CHECK'i, kaza-siddet ve imalat-birim CHECK'leri, gun toplamlari view'i (kendi 2 kisi 15 saat / taseron 5 kisi 40 saat / makine 5+3 / kaza 2 ama gercek 1 / kayip 5), is gucu histogrami (7 kisi 55 saat), imalat 2 gunde 50+120=170, malzeme tuketimi, aXs kaynak ayrimi (own=12 PUANTAJDAN, sub=40 GUNLUKTEN, makine 5 ayri), poz performansi (verim 6,5385 / sapma -288 / imalat %170 / aXs %26 / kazanilan pursantaj 17), plani olmayan pozda oranlarin NULL kalmasi, TASLAK hakedisin sayilmamasi ama onaylandiktan sonra sayilmasi, agirlikli verim ve poza akan fiili gider. CANLI E2E: servis yerel olarak :3003'te ayaga kaldirildi (calisan konteyner CI runner'in checkout'undan build edildigi icin dalimizi almiyor; C:\actions-runner-prometa\... altindaki compose dosyasi). 44 kontrollu Faz 1-4 uctan uca test yazildi ve 44/44 gecti. Imperium demo sayilari birebir uretildi: A blok %54 -&gt; takip %27 -&gt; proje %12,15, olculmeyen %55. Test kalici arac haline getirildi: npm run smoke (scripts/smoke.mjs, tek surec fetch tabanli, urettigi veriyi temizler). BULUNAN VE DUZELTILEN IKI HATA (commit 0254aab): (1) DOGRULAMA YAZMADAN SONRA KOSUYORDU. Tip basina alan kurallari yalniz DailyLogEntry.create icinde uygulaniyordu ve create ancak DB'den OKUMA sirasinda cagriliyordu. Sira suydu: gecersiz satir INSERT edilir, geri okunurken dogrulama patlar, istemci 400 alir ama SATIR DB'DE KALIR. Kalan satir o gunun TUM okumalarini kalici olarak 400'e dusuruyordu - yani nota yanlislikla kisi sayisi girmek gunu kullanilamaz hale getiriyordu. Canlida birebir uretildi (PUT 400 dondu, satir 42 DB'de kaldi, sonrasinda GET gun surekli 400). Duzeltme: dogrulama assertValidEntry() olarak ayri fonksiyona cikarildi, use-case INSERT'ten ONCE cagiriyor, create() ayni fonksiyonu kullaniyor - tek kural kumesi kaldi. Regresyon testi gecersiz satir icin insertEntry'nin HIC cagrilmadigini dogruluyor. (2) PG KISIT IHLALLERI 500 DONUYORDU. Kaza kaydi siddetsiz gonderildiginde DB CHECK'i ateslenip eslenmemis Postgres hatasina, dolayisiyla 500'e dusuyordu; kullanici "sunucu bozuk" saniyordu oysa verisi gecersizdi. errorMapping'e savunma katmani eklendi: 23514 check -&gt; 400, 23503 FK -&gt; 400, 23505 unique -&gt; 409, 23502 not-null -&gt; 400. Yaris durumlarinda (ayni anda iki kullanici ayni kodu ekler) on-kontrol gecse bile UNIQUE ihlali artik 409'a doner. FAZ 4 FRONTEND (commit e01905b): PerformansManager - Imperium'un Kesif ekranindaki kolon grubu duzeni (PLANLANAN / MIKTAR / ADAMxSAAT / VERIMLILIK / TUTAR), iki satirli baslik, grup basina zemin rengi, 26 kolon. Oranlar null iken "—" basiliyor (0 yazmak "verim yok" ile "verim olculemedi"yi karistirir). Plani olmayan poz sayisi ust seride uyari. Isaretli degerler yon duyarli renklenir (makas icin pozitif iyi, aXs sapmasi icin negatif iyi). Birim aXs yerinde duzenlenir, kirli hucre sari cerceve alir, TEK PUT ile toplu kaydedilir ve proje geneli gorunumde sozlesme basina gruplanir. STANDALONE DEMO SAYFASI: /santiye-demo.html + src/santiye-demo-entry.tsx (hr-demo.html kalibiyla). Santiye ekranlarini dogrulamak icin uygulamaya giris yapip menu agacinda ilerlemek gerekiyordu; bu sayfa modulu dogrudan mount eder, sekme ve dil URL'den gelir. Ornek: /santiye-demo.html?tab=performance&amp;lang=en#token=... CANLI ARAYUZ DOGRULAMASI (yerel servis :3003 + vite :5199, gercek Postgres, tarayici uzerinden): Mekan agaci - toplu uretim 32 dugum uretti, rollup dogru (A Blok "12 B.Bolum"), "+ Alt mekan ekle" menusu seviyeye gore degisti (blokta Kat/Bolge, katta Bagimsiz Bolum, dairede hic yok) yani allowedChildKinds sozlesmesi calisiyor. Performans tablosu - 5 kolon grubu ve 26 kolon cizildi, verim "—" (Olculemiyor), plani olmayan 2 poz uyarisi, hakedis %50 gercek veriden, imalat-hakedis -250; birim aXs 1,5 girilince "1 satir guncellendi", planlanan aXs 0-&gt;750, AxS % "—"-&gt;0%, EAC 750 (uretim yok, plana dondu). Santiye gunlugu - takvim 1 Temmuz 2026'yi Carsamba sutununda baslatti, gun ekrani 11 bolumu dogru sirada acti, Personel/Ekipman bolumlerinde kopru gostergesi gorundu, kaza formu backend spec'inden turetildi (Olay siddeti yildizli + Aciklama yildizli zorunlu, kalanlar opsiyonel), kayit kaydedildi ve toplamlar Kaza 0-&gt;1 guncellendi. Tum test verisi temizlendi (DB'de yalniz onceden var olan 2 proje kaldi). NOT: canli konteyner hala Faz 1 oncesi kodu kosuyor (/v1/construction/trackings 404); Dockerfile kaynagi gomdugu icin master'a merge + CI deploy olmadan yeni kodu almaz. ACIK IS: Faz 5-11 (jenerik onay akisi, kalite-guvenlik, taahhut-EVM, is programi, makine parki, konut satis, isbirligi) + master PR. Faz 3-4 icinde ertelenen: dosya yukleme arayuzu ve referans alanlarinin EntitySelect ile baglanmasi.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2026-07-28</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5 (jenerik onay akisi) + migration 009</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94cd41b, push edildi; migration 009 uygulandi, tsc temiz, eslint 0 hata, 224/224 test yesil, canli smoke 68/68 yesil)</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Santiyede onay her belge tipinde tekrar eden bir oruntu: sozlesme, hakedis, malzeme talebi, gider, gunluk rapor, hasar-eksiklik. Bugune kadar her belge kendi ad-hoc cozumunu tasiyordu (hakediste status + approved_by, malzeme talebinde status) ve su ucu hicbirinde yoktu: cok adimli onay, onayci basina bitis tarihi, "kim onayladi ne zaman" izi. MIGRATION 009: cs_approval_flows + cs_approval_steps + cs_approval_history + 2 view (cs_v_approval_flow_summary belge satirindaki N/M gostergesi icin, cs_v_my_pending_approvals "bana atanan onaylar" kutusu icin). POLIMORFIK BAGLANMA (doc_kind + doc_id): alternatif her belge tipine ayri onay tablosuydu, bu 10 tablo ve 10 CRUD demekti; ustelik "bana atanan onaylar" kutusu 10 tabloyu UNION etmek zorunda kalirdi ki bu kutu butun ozelligin en cok kullanilan parcasidir. FK olmamasinin bedeli BILINCLI kabul edildi: belgeler pratikte silinmez (pasife cekilir) ve akis kaydinin kendisi bir denetim izidir - belge gitse bile "su belge su tarihte su kisiler tarafindan onaylanmisti" bilgisi korunmalidir. IKI MOD: ordered (yalniz en kucuk bekleyen sira karar verebilir) ve unordered (Imperium'daki "Sirasiz Onay Akisi" - bekleyen herkes karar verebilir; bu modda sıradaki onayci NULL doner). min_approvals: NULL ise HERKES onaylamali; sayi ise (3 onaycidan 2'si) o sayiya ulasinca akis onaylanir ve sorulmayan adimlar skipped olur. Kurul/komisyon onaylari icin gercek ihtiyac. RED TERMINALDIR: bir red butun akisi reddeder, kalan onaycilara sorulmaz. Santiyede guvenli varsayilan bu - reddedilmis bir hakedis "cogunluk onayladi" diye ilerlememelidir. Hem testte hem canlida dogrulandi: 2 onay yeterken biri onaylamis, ikincisi reddetmis, akis rejected oldu. VEKALETEN ONAY: adim sahibinden farkli biri karar verirse delegated olarak isaretlenir - onay yine sayilir ama izde kimin bastigi gizlenmez. Route katmani bunu yonetici yetkisine bagliyor (403), akis iptali de ayni sekilde. MIMARI KARAR - BELGEYI ILERLETME SORUMLULUGU BU MODULDE DEGIL: akis kapaninca "approval" konusuna domain olayi yayinlanir (completed/cancelled) ve belgenin kendi durum makinesi dinler. Alternatif, akis motorunun 10 belge tipinin durum gecislerini bilmesiydi; bu motoru her seye baglardi ve her yeni belge tipi motoru degistirmek demek olurdu. Olay seam'i modulde zaten var (hakedis-muhasebe fisi ayni yolu kullaniyor). Testte dogrulandi: akis tamamlanmadiysa olay YAYINLANMAZ. "Bana atanan onaylar" kutusu actionable/waiting ayrimi yapar: sirali akista sirasi gelmemis onayi "yapilacak is" gibi gostermek kullaniciyi bosa ugrastirir, ama listeden tamamen saklamak da "bu belge bana gelecek" bilgisini gizler. Gecikme kovalari Imperium panelindeki gibi (bugun / 1-7 gun / 7+ gun / tarihsiz). Kapanmis akista gecikme HESAPLANMAZ - tamamlanmis isi geç göstermek yaniltir. 9 endpoint. Akisi olmayan belge 204 doner (404 degil - cogu belgede akis yoktur, bu bir hata degil). DOGRULAMA: tsc temiz, eslint 0 hata, 224/224 test yesil (+27 yeni). Canli smoke 68/68 yesil - Faz 5 icin 24 kontrol eklendi ve hepsi gercek Postgres'e karsi gecti: 204 davranisi, sirali kapinin ikinci adimi engellemesi, ayni belgede ikinci aktif akis 409, sirasi gelmemis adima karar 400, ilk onaydan sonra siranin ilerlemesi, vekalet isaretlemesi, red terminalligi (cogunluk onaylamisken), kapanmis akista karar 400, 2/3 kismi onay ve atlanan adim, gecmis kaydi (created + 3 karar = 4 satir). Test verisi temizlendi. ACIK IS: Faz 5 frontend (onay kutusu + belge satirlarinda N/M gostergesi + onay/red diyalogu) ve Faz 6-11 (kalite-guvenlik, taahhut-EVM, is programi, makine parki, konut satis, isbirligi) + master PR.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5 frontend (onay kutusu + N/M rozeti) + migration 010</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52a31b1, push edildi; migration 010 uygulandi, tsc temiz FE+BE, eslint 0 hata, 225/225 test yesil, canli smoke 77/77 yesil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5 backend 94cd41b ile bitmisti; bu is arayuzu. ONAYAKISIMANAGER iki sekme: (1) Bana Atanan Onaylar - gecikme kovalari seridi + "simdi karar verebileceginiz" ve "siraniz beklemede" AYRI listeler. Sirasi gelmemis onayi yapilacak is gibi gostermek kullaniciyi bosa ugrastirir, listeden tamamen saklamak da "bu belge bana gelecek" bilgisini gizler. (2) Tum Akislar - belge tipi/durum/proje/yalniz-gecikmisler suzgecleri + secilen akisin adim tablosu ve karar izi. UC ARAYUZ KARARI. RED AYRI DUGME, onay diyalogunda bir secenek degil: red butun akisi kapatir, "onayla"ya basip diyalogda yanlis secenegi tiklamak geri alinamaz sonuc dogurur. Redde GEREKCE ZORUNLU - akis kapandiktan sonra "neden reddedildi" sorusunun cevabi baska yerde yok; dogrulama yerelde, aga hic cikmadan engelliyor (canlida dogrulandi). VEKALETEN ONAY GIZLENMEZ ama uyariyla verilir; backend zaten yonetici yetkisi istiyor (403), arayuz surprizi onler. IPTAL yalniz canApprove ile gorunur ve onay ister. "BEN KIMIM" bilgisi JWT cozulerek DEGIL /approvals/mine yanitindaki userId ile bulunur - token bicimi degisse arayuz kirilmasin. ONAYDURUMUBADGE belge satirlarina N/M rozeti koyar (Hakedis listesine baglandi, docKind=progress); renk duruma gore, ayrinti title'da (durum, sirada kim, bitis tarihi, gecikme). Akisi OLMAYAN belgede rozet HICBIR SEY basmaz - bos "0/0" rozeti "onay bekliyor" gibi okunur, oysa cogu belge hic onaya girmez. useApprovalSummaries butun satirlarin ozetini TEK istekte ceker; satir basina cagri 50 hakediste 50 istek demekti (canlida 7 satir icin tek POST dogrulandi). CANLI DOGRULAMADA IKI HATA BULUNDU VE DUZELTILDI. (1) GECIKME KOVALARI: gorunum ileri tarihte de daysOverdue=0 donduruyor (gecikme yok demek), use-case bunu "bugun teslim" sayiyordu - 30 gun sonra teslim edilecek adim "bugun" kovasinda goruluyordu, panel yalan soyluyordu. Ayri "upcoming" kovasi eklendi ve kova ayrimi artik gun karsilastirmasiyla yapiliyor; GetMyApprovalsUseCase'e Clock enjekte edildi. (2) MIGRATION 010: cs_v_approval_flow_summary.approved_count yalniz decision=approved sayiyordu; vekaleten onay "delegated" olarak isaretlenir ve alan mantiginda ONAY SAYILIR (akis min_approvals'a delegated satirlarla da ulasir). Sonuc: akis approved oldugu halde belge satirindaki rozet "1/2" gosteriyordu. Gorunum CREATE OR REPLACE ile duzeltildi. Ayrica ApprovalFlow.decide()'ta "skipped" atamasi string'e genisliyor ve tsc hatasi veriyordu; ApprovalStepProps ile baglandi. Smoke'taki kova sinamasi FARK tabanli yapildi (kutu kullanicinin butun bekleyen adimlarini sayar) ve liste sorgusu status=pending ile suzuldu - iptal edilmis akislar denetim izi oldugu icin silinmiyor, filtresiz sorgu her kosumda buyuyordu. DIL: 97 yeni etiket x TR/EN/DE/AR + 5 etiket yardimcisi (belge tipi, durum, karar, akis tipi, karar izi eylemi); dort dil tarayicida tek tek dogrulandi. YETKI: construction.approvals kaynagi (view/create/approve/delete) + sol menu ogesi cs_approvals + 4 dilde res.* etiketi; ConstructionPage canApproveFlows/canCreateFlows proplari canAct ile besleniyor. CANLI E2E (tarayici, :5195 + servis :3003): kutu ve kovalar, red (gerekce zorunlulugu), vekaleten onay delegated olarak izde, iptalde bekleyen adimlarin skipped olmasi, yeni akis formu ve yinelenen onayci dogrulamasi, sirasiz modda butun adimlarin eyleme gecebilmesi, Hakedis listesinde N/M rozeti. Bekleyen akis birakilmadi. ACIK IS: Faz 6-11 (kalite-guvenlik, taahhut-EVM, is programi, makine parki, konut satis, isbirligi) + master PR + prod'da migration 005-010.</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6 (kalite &amp; guvenlik backend) + migration 011</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06d209b, push edildi; migration 011 uygulandi, tsc temiz, eslint 0 hata, 258/258 test yesil, canli smoke 115/115 yesil iki kez uste uste,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dort ekrani: Hasar-Eksiklik, Denetleme (Taseron Karne Formu), Bilgi Talebi (RFI), Gorevlendirme. Hepsi mekan agacina (migration 005) bagli - "B blok 4. kat 12 nolu dairede boya eksik" cumlesi ancak location_id ile aranabilir hale gelir. MIMARI KARAR - DORT TABLO AYRI, tek "kayit" tablosu degil: gunluk raporda (007) tek tablo + kind ayrimi secilmisti cunku satirlar ayni alanlari paylasiyordu; burada tersi gecerli - giderme/dogrulama dongusu, puanlama semasi, soru-cevap+etki alanlari ve ilerleme yuzdesi ortak alan kumesi kurmuyor. Ek dosya ise POLIMORFIK TEK TABLO (cs_quality_files, doc_kind+doc_id): dort ekranda ayni yukleme kodu calisir. HASAR-EKSIKLIK: durum makinesi open/in_progress/fixed/verified/closed/rejected. fixed-open donusu KASITLI ve reopen_count sayacini artirir - "giderdim" deyip gecen is taseron karnesinin en anlamli sinyalidir, baska hicbir yerde gorunmez. Yeniden acilista giderme/dogrulama izi TEMIZLENIR ("dogrulanmis ama acik" satir kalmasin); reddedilenin yeniden acilmasi reopen SAYILMAZ (tekrar eden kusur degil). closed terminal - kapanan kusur yeniden acilmaz, yeni kayit acilir. Bitis tarihi verilmezse aciliyetten onerilir (kritik=1 gun ... cok dusuk=30 gun) - tarihsiz kusur gecikme listesine dusmez ve unutulur. Durum + gecmis satiri TEK TRANSACTION: hasar-eksiklik listesi taseronla aradaki en tartismali belge, izi yarim yazilamaz. DENETLEME: sablon + madde (agirlik, tam puan, is_critical) + denetim + cevap. MADDE METNI VE AGIRLIGI CEVABA KOPYALANIR: sablon sonradan degisse gecmis denetimin neyi puanladigi kaybolmaz - karne tarihsel belgedir. PUANLAMA UC KURALI: (1) N/A madde paydan DA paydadan DA duser, 0 vermek taseronu yapmadigi is icin cezalandirir; (2) cevapsiz madde paydadan duser ama sayisi raporlanir - yarim form "%50 aldi" gibi gorunmemeli; (3) sifir alan KRITIK madde toplam puana bakilmaksizin kaldirir - baret takmamak diger maddelerle telafi edilemez. Puanlanacak madde yoksa yuzde NULL (olculmedi, sifir almadi). Karne formu (kind=subcontractor_scorecard) taseronsuz baslatilamaz (400). Tamamlanan denetim taslaga donebilir (puani yanlis giren duzeltsin) ama ONAYLANAN donemez ve cevabi degismez - karne o puanla yayinlandi; onay yonetici yetkisi ister (403). Basarisiz maddeden TEK CAGRIYLA hasar-eksiklik dogar ve cevaba baglanir (raise-defect ucu; taseron denetimden devralinir, ayni maddeden ikinci kayit 400 - tekrar sayimi bozar). cs_v_vendor_scorecard: denetim puani + hasar davranisi tek satirda; denetim ve hasar sayilari AYRI CTE'lerden gelir - tek JOIN yazilsa 3 denetim x 10 hasar 30 satir uretir ve ortalamalar bozulur (fan-out). RFI: impact_days/impact_cost cekirdek alanlar - kamu ihalesinde sure uzatimi talebinin dayanagi cevapsiz kalan bilgi talepleridir, etki kaydedilmezse talep belgelenemez. answered-open donusu cevabi KORUR (yetersiz de olsa verilmis cevap iz degeri tasir); cevapsiz kapatma serbest (imalat degisti, soru gecersizlesti - "cevaplandi" demek yalan olur). Acik RFI yasi gunluk hesaplanir. GOREVLENDIRME: monolit gorev sisteminin IKIZI DEGIL - mekan agacina ve kaynak belgeye (hasar/RFI/denetim/gunluk rapor/takip) polimorfik bagli saha isi. FK yok: kaynak pasife cekilse "su is verilmisti" izi kalir; yarim referans (tip var kimlik yok) 400. done daima %100 (DB CHECK de var); done-in_progress donusu yuzdeyi 100de birakir - otomatik dusurmek yapilan isi yok sayar. KOD URETIMI SUNUCUDA (DEF-0001/DEN-0001/RFI-0001/GRV-0001, en buyuk sayisal sonek + 1; yarista UNIQUE kisit 409a duser). Gecikme ve yas SUNUCUDA hesaplanir - istemci saati guvenilmez. DTO gecerli durum gecisleri listesini tasir (allowedTransitions) - arayuz gecersiz dugme gostermesin. DOGRULAMA: tsc temiz, eslint 0 hata, 258/258 test (+33: durum makineleri, reopen sayaci, puanlama kurallari sinir degerleriyle). Canli smoke 115/115 (+38 Faz 6 kontrolu, iki kez uste uste yesil - idempotent; sablon kodu kosum-benzersiz yapildi cunku pasife cekmek UNIQUE kodu bosaltmiyor). 25 yeni endpoint. Test verisi SQL ile temizlendi (kusur/denetim/rfi/gorev/sablon: 0). ACIK IS: Faz 6 frontend (4 ekran + RBAC + 4 dil) ve Faz 7-11 + master PR + prod'da migration 005-011.</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6 frontend (kalite &amp; guvenlik ekrani, 5 ic sekme)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39688ca, push edildi; tsc temiz, eslint 0 hata, i18n-guard temiz,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KaliteGuvenlikManager: Hasar-Eksiklik / Denetleme / Taseron Karnesi / RFI / Gorevlendirme. Imperium'da dort ayri menu; bizde TEK MENU + IC SEKME - kalite isi tek kisinin (kalite/ISG muhendisi) masasidir, ekranlar arasinda gezinmek isi boler. HASAR-EKSIKLIK SEKMESI: ozet seridi (acik/dogrulama bekleyen/kapanan/kritik/gecikmis/yeniden acilan/ort. giderme gunu) + suzgecler + kayit formu. Durum dugmeleri backend'in allowedTransitions listesinden kurulur - gecersiz gecis dugmesi HIC GORUNMEZ, kullanici 400 ile ogrenmez. Her geciste not sorulur ve durum izine duser; reopen sayaci satirda xN rozetiyle gorunur (taseron karnesi sinyali gozden kacmasin). Ayrinti panelinde tam durum izi (kim/ne zaman/hangi gecis/not). DENETLEME SEKMESI: sablon kurucu (madde satirlari: kod/metin/agirlik/kritik isareti + gecme esigi) ve denetim koşucusu. Cevaplar TOPLU kaydedilir (tek PUT; 30 maddelik formda madde basina istek kullanılamaz) ve live puan aninda guncellenir. Sifir alan kritik madde varsa uyari seridi puanin yaninda durur ("N kritik madde sifir - denetim kalir"). Karne formu taseronsuz YERELDE engellenir (aga cikmadan, alan _ ile isaretli). Onay dugmesi yalniz canApprove ile gorunur ve "karne bu puanla yayinlanir" uyarisi tasir; onaydan sonra giris alanlari kilitlenir. Basarisiz maddeden tek tikla kusur acilir ve satira baglanir ("Kusur ac" -&gt; "Kusur: #id"). TASERON KARNESI SEKMESI: denetim puani + hasar davranisi tablosu (ort/min puan, kalinan denetim, kusur/acik/gecikmis/agir, tekrar toplami, ort. giderme). RFI SEKMESI: ozet seridi (acik/cevaplanan/gecikmis/en eski acik/ort. cevap suresi/TOPLAM SURE ETKISI - sure uzatimi dayanagi tooltipiyle) + cevap yazma paneli (soru gorunur halde) + cevaplandi-kapat/yeniden-ac dugmeleri. GOREVLENDIRME SEKMESI: kaynak belge secimiyle (hasar/RFI/denetim/gunluk rapor/takip + no) gorev acma; Bitti %100'e ceker, yalniz-acik suzgeci biten isi dusurur. DIL: 173 yeni etiket x TR/EN/DE/AR + 11 etiket yardimcisi; EN ve AR tarayicida dogrulandi. YETKI: construction.quality kaynagi (view/create/update/approve/delete/export) + menu ogesi cs_quality + 4 dilde res._ etiketi; canApproveInspections canAct'ten besleniyor. CANLI E2E (tarayici :5195 -&gt; servis :3003, gercek Postgres): kusur ac (kritik -&gt; ertesi gun onerisi DEF-0001/2026-07-30) -&gt; giderildi (notlu) -&gt; yeniden ac (x1 rozeti + ozet metrigi 1) -&gt; durum izi iki satir notlariyla; karne sablonu (kritik maddeli, 2 madde) -&gt; taseronsuz baslatma yerel engel -&gt; denetim DEN-0001 cevap iskeletiyle -&gt; 5/0 puan = %50 + kritik uyarisi -&gt; 4'e duzeltince A/gecti -&gt; tamamla -&gt; onayla (girisler kilitlendi) -&gt; maddeden kusur acildi ve baglandi; karne satiri %90 / 2 kusur / 1 tekrar; RFI-0001 (5 gun sure etkisi ozette) -&gt; cevaplandi; GRV-0001 (kaynak: hasar-eksiklik #1) -&gt; bitti %100 + suzgec davranisi. Test verisi SQL ile temizlendi (tum sayaclar 0). ACIK IS: Faz 7-11 (taahhut-EVM, is programi, makine parki, konut satis, isbirligi) + master PR + prod'da migration 005-011.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7 (taahhut/siparisler &amp; EVM, backend+frontend) + migration 012</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ae10979 backend + 5eca553 frontend, push edildi; migration 012 uygulandi, tsc temiz, eslint 0 hata, 272/272 test yesil, canli smoke 137/137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kesif ekraninin son iki kolon grubu: SIPARISLER (taahhut) ve GIDERLER (fiili). Fiili gider Faz 4'ten beri vardi; eksik olan taahhut - verilmis ama henuz faturalanmamis para. Taahhutsuz butce tablosu yalan soyler: 1M butceli pozda 100K harcanmis gorunurken 800K siparis yoldaysa gercek maruziyet 900K'dir. KOPRU (kullanici onayli): satinalma santiyede IKIZLENMEZ. cs*commitments bir PROJEKSIYON; (company_id, source, ref_no, ref_line_no) UNIQUE anahtariyla POST /commitments/sync IDEMPOTENT upsert yapar - ayni yuk iki kez gonderilse sonuc degismez ("en az bir kez" teslimle calismanin sarti). Kismi basari errors[] ile doner: tek bozuk satir butun senkronu dusurmez, dusurseydi kaynak ile projeksiyon suresiz ayrik kalirdi. Elle giris (manual/subcontract) ayrica var - her taahhut PO degildir (taseron anlasmasi, kira, nakliye). DURUM TESLIMATTAN TURER: deliveredAmount KUMULATIF (delta iki kez sayma riskini senkron sirasina baglardi; arayuz ipucu da bunu acikca soyler cunku saha aliskanligi "bu seferki irsaliye tutarini" girmektir). Tam teslimde otomatik closed, kismide partial - "kapali ama acik tutarli" satir kurulamaz. Teslimat geriye gitmez (iade ayri kayit); kapali/iptal kaydin tutari oynatilmaz (yalniz not) - maruziyet tarihcesi geriye dogru oynamaz. Kismen teslimli iptalde alinan kisim kalir, yalniz acik kisim maruziyetten duser. GORUNUMLER: cs_v_boq_performance SONA 4 kolon (CREATE OR REPLACE yalniz sona eklemeye izin verir): committed_amount, open_committed_amount, cost_exposure (fiili + acik taahhut), budget_variance (planlanan - maruziyet; NEGATIF = poz butceyi asmis/asmak uzere - siparis verilirken gorunmeli). cs_v_contract_evm - DURUST EVM: SPI ve klasik EAC BILEREK YOK, zaman-fazli baseline olmadan hesaplanamaz, uydurmak yanlis guven verir (arayuz karti bunu acikca yazar). Olan veriden: BAC (kesif), EV (hakedis kumulatifi), AC (fiili gider), acik taahhut, maruziyet, butce kalan, CPI (EV/AC; AC 0 -&gt; null). POZA BAGLANMAMIS taahhut sozlesme EVM'ine GIRMEZ; proje ozeti unlinked*_ ile ayrica raporlar - fark "poza islenmemis maliyet"tir ve veri kalitesi gostergesidir (arayuzde mor rozet + tooltip). FRONTEND: TaahhutManager (menu cs_commitments) - EVM kartlari + taahhut listesi + elle giris + teslimat/kapat/iptal (onayli, sonucu soyleyen metinlerle). PerformansManager'a TAAHHUT &amp; MALIYET kolon grubu (siparis/acik taahhut/maruziyet/butce sapmasi) + ozet seridine maruziyet ve sapma + toplam satiri. 49 etiket x TR/EN/DE/AR + 2 yardimci. RBAC construction.commitments + cs_commitments menusu + 4 dil res._. DOGRULAMA: 272/272 test (+14: durum makinesi sinirlari, senkron idempotensi, kismi basari). Canli smoke 137/137 (+22 Faz 7; iki kez uste uste - ref nolar kosum-benzersiz yapildi cunku iptal UNIQUE anahtari bosaltmaz). Tarayici E2E: taahhut ac -&gt; poza bagla -&gt; EVM karti canli guncellendi (acik taahhut 250K, maruziyet %14,3, butce kalan 1,5M) -&gt; kismi teslimat 100K -&gt; acik 150K -&gt; kesif ekraninda Beton pozunda siparis 250K / acik 150K / butce sapmasi +1.450.000. 9 yeni endpoint. ACIK IS: monolit /v1/purchasing'in siparis kaydinda sync ucunu otomatik cagirmasi (servisler arasi kimlik gerekir; senkron ucu hazir). Faz 8-11 (is programi, makine parki, konut satis, isbirligi) + master PR + prod'da migration 005-012.</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8 (is programi: Gantt + S-egrisi, backend+frontend) + migration 013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d19c7cf backend + 9e5b2b9 frontend, push edildi; migration 013 uygulandi, tsc temiz, eslint 0 hata, 290/290 test yesil, canli smoke 155/155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Imperium'un Is Programi ekrani: aktivite listesi (WBS), Gantt ve planlanan/fiili S-egrisi. IKI TABLO: cs_schedule_activities (grup/is/kilometre tasi; grup rollup - egriye ve agirliga yalniz YAPRAKLAR girer) + cs_schedule_progress_log. FIILI S-EGRISI GUNLUKTEN: aktivitede yalniz guncel yuzde tutulsaydi "gecen ay neredeydik" cevapsiz kalir ve fiili egri cizilemezdi. Her ilerleme guncellemesi (activity_id, as_of) anahtariyla gunluge duser; ayni gune ikinci kayit UZERINE YAZAR (duzeltmedir, yeni olcum degil - upsert). Kayit yoksa egri de yok, geriye donuk uydurma yok. Gelecege ilerleme yazilamaz (fiili "oldu" bilgisidir); gelecek noktalarda fiili NULL doner ve arayuz cizmez. PLANLANAN EGRI HESAPTAN: agirlik planlanan sureye DOGRUSAL yayilir (kilometre tasi gununde basamak). Dogrusal yayilim durust bir yaklasimdir - banana egrisi uydurmak hassasiyet yanilsamasi yaratir. Agirliklar aciksa normalize edilir; hepsi 0 ise SURE-ORANTILI kipe duser (kullanici agirlik girmeden de egri cizilsin) ve kip yanitla doner - arayuz hangi varsayimla cizdigini grafigin ustunde yazar. Fiili egri iki olcum arasinda SON BILINEN DEGERLE tasinir (step) - dogrusal ara deger cekmek olcum olmayan gunlerde "ilerleme olmus" gibi gosterirdi. FIILI TARIHLER ILERLEMEDEN TURER: ilk &gt;0 fiili baslangici, 100 fiili bitisi damgalar; elle tarih girme yok - "bitti ama fiili bitis bos" satiri kurulamaz. 100'den geri dusus fiili bitisi siler, baslangici KORUR (baslamislik geri alinamaz). FIZIKSEL ILERLEME KOPRUSU: aktivite cs_trackings'e baglanabilir; takibin guncel yuzdesi ekranda REFERANS/SAPMA olarak gorunur ve fromTracking=true ile tek tikla cekilir. Otomatik senkron YOK - program yuzdesi beyandir, takip olcumdur; sessizce esitlemek beyani olcumle ezerdi. CANLI DOGRULAMADA BULUNAN BOSLUK: bugun hafta kovasina denk gelmeyince son olcum egride stepDays-1 gune kadar gorunmuyordu - bugun artik her zaman bir egri noktasi (birim test eklendi). KURALLAR: yalniz grup altina aktivite eklenir; alti dolu grup silinemez (409); kendine bagimlilik/kendi altina koyma 400; kilometre tasi suresiz (task donusumunde bitis gune cekilir); tek FS onculu (coklu bagimlilik matrisi kapsam disi - pratik Gantt'larin cogu bununla cizilir). FRONTEND: IsProgramiManager (menu cs_schedule) iki ic sekme. GANTT saf CSS cubuklari (kutuphane yok): planlanan cubuk + ilerleme dolgusu (gecikmisse kirmizi) + fiili aralik ince koyu cizgi + bugun dikey kirmizi cizgi + kilometre tasi elmas; WBS girintili; takip sapmasi mor rozet. S-EGRISI SVG polyline: plan kesik cizgi, fiili kalin mavi son nokta isaretli; altinda "fiili yalniz kayitli gunlerde yukselir, gelecek cizilmez" notu. Ilerleme paneli gunluk gecmisini listeler; aktivite formu tip secimine gore alan gosterir. 42 etiket x TR/EN/DE/AR. RBAC construction.schedule + menu cs_schedule. DOGRULAMA: 290/290 test (+18: egri matematigi sinir degerleri, step davranisi, agirlik kipleri, fiili tarih turetme). Canli smoke 155/155 (+18 Faz 8; iki kez uste uste). Tarayici E2E: grup + 2 is (20/60 agirlik, FS bagimliligi) + kilometre tasi kuruldu; gecmis tarihli ilerlemeler; Gantt cubuklari/bugun cizgisi/fiili cizgi render; S-egrisi plan 14 nokta / fiili 7 nokta (yalniz bugune kadar); ilerleme panelinden %30-&gt;%45 ayni-gun uzerine yazma; EN dili. 7 yeni endpoint. ACIK IS: Faz 9-11 (makine parki, konut satis, isbirligi) + master PR + prod'da migration 005-013.</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9 (makine parki zenginligi, backend+frontend) + migration 014</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16f0358 backend + 80138fb frontend, push edildi; migration 014 uygulandi, tsc temiz, eslint 0 hata, 306/306 test yesil, canli smoke 173/173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Imperium'un makine karti: sahiplik (satin/kiralik + kiralama tarihleri), plaka/sase/motor no, KM veya SAAT bazli sayac takibi, garanti (tarih VE sayac siniri), bakim plani. MIMARI: cs*machines GENISLETILDI (ayri detay tablosu degil - makine karti tek kayittir, 1:1 JOIN "detayi olmayan makine" ara durumu yaratirdi). SF-6'nin minimal CRUD'una DOKUNULMADI: eski uclar aynen calisir, park ekrani kendi uclarini (ayri MachineParkRepository) kullanir. SAYAC GUNLUGU ayri tablo (is programindaki ilerleme gunlugu gerekcesiyle): yalniz guncel sayac tutulsaydi "gecen ay kactaydi" cevapsiz kalirdi. SAYAC GERIYE GITMEZ - sessiz dusus garanti ve bakim hesabini bozar; geriye gidisin tek mesru yolu SAYAC DEGISIMI/SIFIRLAMA (isReset=true + ZORUNLU not; arayuz kutu isaretlenince notu yerel olarak da zorunlu kilar - kullanici 400 ile ogrenmesin). Ayni gune ikinci okuma uzerine yazar (duzeltme); gelecege okuma yazilamaz. BAKIM VADESI iki tip: meter (vade = son yapilan sayac + aralik) ve days (son yapilan tarih + aralik gun). HIC BAKIM GORMEMIS planda vade HESAPLANMAZ (null) - uydurma vade yanlis guven verir; arayuz "ilk bakim kaydi bekleniyor" rozetiyle AYRICA gosterir (vadesi gecmislerle karistirilmaz). Bakim kaydi plana bagliysa planin last_done** izini gunceller (tek transaction) ve bakimdaki sayac ayni islemde sayac okumasi olarak islenir - bakimda sayac zaten okunur, iki ayri giris istemek unutulan sayac demektir (RecordMeterReadingUseCase kompoze edilir, sayac kurallari tek yerde). GARANTI iki sinirli: tarih VE sayac - hangisi once dolarsa biter ("2 yil / 100.000 km" mantigi); ikisi de bossa garanti bilgisi YOK (null, "bitti" degil). Arayuz rozeti iki kalani birden yazar (gun + sayac). Kiralamada kalan gun rozeti 30 gun ve altinda turuncu. FRONTEND: MakineParkiManager (menu cs_machine_park) - liste (rozetlerle) + makine karti (detay formu, sayac paneli + gunluk, bakim planlari vadeleriyle + kayit formu). Makine OLUSTURMA bu ekranda yok - makineler SF-6 ekraninda acilir, park zenginlestirme katmanidir (bos liste bunu soyler). 65 etiket x TR/EN/DE/AR + 3 yardimci. RBAC construction.machine_park. DOGRULAMA: 306/306 test (+16: vade/garanti/kira matematigi sinir degerleri, sayac kurallari, plan-kayit-sayac birlesik guncellemesi). Canli smoke 173/173 (+18 Faz 9; iki kez uste uste). Tarayici E2E: makine + park detaylari (Volvo EC220E) -&gt; rozetler (garantide 400 gun + 1.200 saat; kirada 20 gun turuncu; ilk-bakim-bekleniyor) -&gt; plana bagli bakim kaydi (sayac 4020) -&gt; plan izi 3.500-&gt;4.020 / yeni vade 4.520 / makine sayaci 4.020 -&gt; geriye okuma (3000) backend mesajiyla reddedildi. 7 yeni endpoint. ACIK IS (SF-6): makine pasife cekme ucu yok (smoke makinesi elle temizlendi). Faz 10-11 (konut satis, isbirligi) + master PR + prod'da migration 005-014.</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Faz 10 (konut satis ve gelir, CRM koprusu, backend+frontend) + migration 015</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(feat/santiye-mekan-fiziksel-ilerleme @ e7b1f68 backend + 000ab72 frontend, push edildi; migration 015 uygulandi, tsc temiz, eslint 0 hata, 330/330 test yesil, canli smoke 200/200 iki kez uste uste, tarayicida canli E2E dogrulandi, test verisi temizlendi)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Imperium satis tablosu paritesi: bagimsiz bolum satis durumu (Satildi/Rezerve/Is Karsiligi), liste vs satis fiyati, tahsilat/kalan, musteri degisiklik istegi. DAIRELER YENI TABLO DEGIL: Faz 1 mekan agacinin kind=unit lokasyonlari; satissiz daire available TURETILIR, saklanmaz. KOPRU KARARI uygulandi: musteri iliskisi Satis CRM'de kaynak-of-truth; cs_unit_sales PROJEKSIYON. (company_id, source, ref_no) kismi UNIQUE ile POST /unit-sales/sync idempotent upsert; kismi basari errors[] (Faz 7 kalibi). Durum gerilemesi (sold-reserved) satir hatasi - sessiz gerileme yok; hic gorulmemis + kaynakta iptal firsat icin kayit ACILMAZ. DURUM MAKINESI: reserved - sold/barter/cancelled; sold/barter - cancelled; cancelled terminal (daire envantere doner, kismi UNIQUE bosalir). Bir dairede TEK aktif satis (409). Is Karsiligi taseron ister; rezerve/satis alici adi ister; iptal gerekce ister; blok/kat satilamaz. PARASAL DURUSTLUK: liste fiyati DEFTERDE (cs_unit_prices) satistan bagimsiz, satis aninda kayda DONAR (defter sonradan degisse tarihi iskonto oynamaz); tahsilat GERCEKLESENDIR (gelecege yazilamaz), iade tahsil edileni asamaz, iptal edilmis satisa tahsilat yazilamaz ama IADE yazilir (tam da o zaman olur; iade ayri satir, iz silinmez); degisiklik istegi (DGS-0001 sunucu kodu) ONAYLANINCA bedel sozlesmesel olur - kalana eklenir (kalan = satis + onayli degisiklik - tahsilat) ve DONAR, fiyat degisecekse yeni istek; ozet satilan ve is karsiligini AYRI raporlar (barter nakit degil taseron mahsubu); refund_liability (iptalde iade edilmemis para) ve unpriced_available_count (fiyatsiz bos daire) veri kalitesi gostergeleri. FRONTEND: KonutSatisManager (menu cs_unit_sales) - envanter tablosu (satissiz dairede parasal kolonlar cizgi, 0 degil), ozet kartlari + barter bilgi seridi + iade yukumlulugu ve fiyatsiz daire uyari seritleri, liste fiyati satir ici duzenleme, satis formu (Is Karsiligi seciminde alici alani taseron alanina donusur), detay paneli (gecisler allowedTransitions'tan; iptal gerekcesi YERELDE zorunlu; iptalden sonra panel acik kalir ki iade girilebilsin). Canli testte bulunan UX duzeltmesi: satis kaydedilince secili daire envanterden tazelenir, form yerini detay paneline birakir. 85 etiket x TR/EN/DE/AR + 4 yardimci. RBAC construction.unit_sales. DOGRULAMA: 330/330 test (+24: durum makinesi, tahsilat kurallari, bedel donmasi, senkron idempotensi ve kismi basari). Canli smoke 200/200 (+27 Faz 10; iki kez uste uste). Tarayici E2E: envanter 3 daire - liste fiyati girisi - satis (liste defterden dondu, iskonto 400K) - tahsilat 1M - acik istek kalana girmedi, onaylaninca girdi (3.8M) - gerekcesiz iptal engellendi - gerekceli iptal + iade yukumlulugu seridi - iade girilince kayboldu - is karsiligi satisi ayri raporlandi. 13 yeni endpoint. ACIK IS: Satis CRM tarafinin /unit-sales/sync ucunu otomatik cagirmasi (servisler arasi kimlik; satinalma koprusuyle ayni bekleyen is). Faz 11 (isbirligi) + master PR + prod'da migration 005-015.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revizyonu Faz 11 (isbirligi: duyuru panosu + ekip + okunma + galeri, backend+frontend) + migration 016 — 11 FAZLIK PLAN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DA,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(feat/santiye-mekan-fiziksel-ilerleme @ 31252cc backend + 0b603c0 frontend, push edildi; migration 016 uygulandi, tsc temiz, eslint 0 hata, 339/339 test yesil, canli smoke 220/220 iki kez uste uste, tarayicida canli E2E dogrulandi, test verisi temizlendi). Faz 1-11 BITTI.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Imperium "Santiye Sosyal Medyasi" paritesi: duyuru panosu/proje duvari, proje ekibi, bilgilendirme listesi, okunma bilgisi, galeri. TEK menu (cs_collaboration) + 3 ic sekme. ISIM KOPYALAMA KARARI: cs_ref_users projeksiyonu bos olabilir; ekran adlari yazma ANINDA kopyalanir (member_name eklerken girilir, author_name/user_name JWT username'inden) — referans sonradan dolsa tarihi kayitlar degismez (Faz 6 "madde metni cevaba kopyalanir" gerekcesi). OKUNMA DURUSTLUGU: okundu isareti ACIK eylem (gonderi genisletilince atilir; liste cekmek okundu SAYILMAZ) ve idempotent — ILK okuma ani korunur, guncellemek kaniti bozar. Oran paydasi: acik bilgilendirme listesi varsa o, yoksa AKTIF ekip; payda 0 iken oran NULL ("kimse okumadi" ile "hedef kitle tanimsiz" ayni sey degil, arayuz ikisini ayri yazar); hedef DISI okuma orana girmez ama toplam okumada gorunur. GONDERI SAHIPLIGI: yalniz yazar ya da admin duzenler/siler (403). Icerik degisince edited_at damgalanir ("duzenlendi" rozeti — okunmus duyurunun degistigi gizlenmez); yalniz sabitleme iz birakmaz. Silme SOFT (okunmus duyuruyu yok etmek "kimse gormedi" iddiasina kapi acar); yorumlar duzenlenemez/silinemez (yazisma denetim izi); silinmis gonderiye yorum yapilamaz. EKIP: UNIQUE(project,user); ayrilan uye SOFT duser (okuma/yorum izi durur, paydadan cikar); geri donen uye AYNI kaydi CANLANDIRIR (ikinci satir paydayi sisirir). Alici listesi gonderiyle tek transaction. Ekip okunma oraninin PAYDASIDIR — bos ekip mesaji bunu anlatir. GALERI: fotograf mekan agacina baglanabilir (location_id, kartta path); yuk URL ya da BYTEA (Faz 6 kalibi); liste META tasir, bayt yalniz GET /photos/:id/content ucundan mime ile iner; arayuzde Authorization gerektigi icin blob URL fetch edilir ve sokulurken serbest birakilir. FRONTEND: IsbirligiManager — duvar (yeni duyuru formu + alici onay kutulari + okunma rozetleri + Okumadiniz + okuyanlar/yorum panelleri), ekip tablosu, galeri izgarasi. 51 etiket x TR/EN/DE/AR + 1 yardimci. RBAC construction.collaboration. DOGRULAMA: 339/339 test (+9: sahiplik, duzenleme izi, okuma idempotensi, uye canlanmasi). Canli smoke 220/220 (+20 Faz 11; iki kez uste uste). Tarayici E2E: 2 uye → duyuru (0/2 okudu + Okumadiniz) → genisletince okundu (1/2, okuyanlar listesi) → yorum → sabitleme (duzenlendi izi YOK) → URL'li galeri karti. 15 yeni endpoint. PLAN DURUMU: 11 fazin 11'i de bitti (migration 005-016, smoke 220/220). SIRADAKI: master PR + prod'da migration 005-016; acik isler: monolit satinalma → /commitments/sync ve Satis CRM → /unit-sales/sync otomatik cagrilari (servisler arasi kimlik), SF-6 makine pasife cekme ucu, EntitySelect baglama, dosya yukleme arayuzu (kalite dosyalari ucu hazir).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Nakit akis + butce yonetimi birlestirme: tek Butce Yonetimi hub'i (aylik Butce/Gerceklesen/Kalan grid, butce transferi, ek butce talebi)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QA, 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(feat/butce-birlesik-yonetim @ 7162ddf; esbuild parse temiz; eslint + i18n-guard 0 hata; izole worktree'de vite dev + tarayici E2E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"nakit akis tablosu ile butce yonetimi hemen hemen ayni — butce yonetimi altinda birlestir, kategorileri de birlestir; butce kalemleri aylik bazda Butce/Gerceklesen/Kalan olsun, yillik toplamlar sonda; butce aylarindan ve kalemlerinden transfer olsun; kalan negatife dusecegi zaman ek butce talebi olusabilsin". YAPILAN (frontend/src/App.jsx, master tabanli izole worktree — santiye dali baska ajanin uncommitted degisiklikleri yuzunden dokunulmadi): (1) BudgetManager BIRLESIK HUB oldu — ic sekmeler: Butce Yonetimi + Nakit Akis Tablosu (CashFlowGrid) + Kategoriler (CategoriesManager); sekmeler finance.cashflow.view ve finance.categories.view ile ayri ayri gate'li, initialTab prop'u ile derin baglanti. (2) MENU BIRLESTIRME: budget_hub akordeonundan "Nakit Akis Tablosu" cocugu kaldirildi, Sistem grubundaki "Kategori Yonetimi" ve TopBar'daki grid/categories ogeleri kaldirildi (TopBar'a Butce Yonetimi eklendi); "Butce Yonetimi" cocugu resource DIZISI [accounting.budget, finance.cashflow, finance.categories] ile gorunur; router'da grid ve categories view'lari artik BudgetManager'i ilgili sekmeyle aciyor — eski setView("grid") derin linkleri (or. dashboard Tam Nakit Akisi butonu) kirilmadi. (3) AYLIK B/G/K GRID: karsilastirma ekraninin ana tablosu yeniden yazildi — her ay icin Butce/Gerceklesen/Kalan uc alt kolon (ay grubu basliklariyla), satir sonunda yillik toplam uclusu, dipte aylik + yillik genel toplam satiri; cari ay basligi vurgulu; negatif kalan hucresi kirmizi ve icindeki + butonu ek butce talebi modalini o kalem/ay/tutarla onceden dolduruyor; eski YTD ozet kartlari, filtreler (gelir/gider/asimda/altinda), aylik trend tablosu ve lejant korundu. (4) BUTCE TRANSFERI: ortak Modal ile kaynak satir/ay -&gt; hedef satir/ay; hedef mevcut satirlar + tum kategoriler + hesap plani (yeni satir otomatik olusur); tutar kaynak ayin hem butcesini hem kalanini asamaz (asarsa hata, modal acik kalir); kaynak secilince "Kaynakta kullanilabilir" bilgisi gosterilir; islem budget.transfers dizisine loglanir ve ekranda Butce Transferleri paneli listeler; audit budget_transfer. (5) EK BUTCE TALEBI: budget.extraRequests (pending/approved/rejected); olusturmada admin/cfo/finance_manager/manager rollerine bildirim; Onayla tutari ilgili ayin butcesine ekler ve talepciye bildirim gonderir; Onayla/Reddet yalniz accounting.budget.update yetkisiyle (legacy view_budget fallback); liste panelinde durum rozetleri + karar veren bilgisi; audit budget_extra_request/approve/reject. (6) BUG FIX getActualForCategory: eski kod cells anahtarini catId_YYYY-MM saniyordu ve HER ZAMAN 0 donuyordu (kategori butcelerinde gerceklesen hic gorunmuyordu); gercek format catId:monthIdx — simdi cells + computeInvoiceProjections().realized katmani (fatura odemesi, kasa, banka, transfer, kredi) toplaniyor; butce yili mali yildan farkliysa 0 (cells tek mali yil tutar). (7) BUG FIX handleExport: kategori satirli butcede d.account.code TypeError ile CSV export patliyordu -&gt; d.code/d.name. (8) STATUS_CONFIG'e pending_approval rozeti eklendi (onay bekleyen butce artik TASLAK gorunmuyor); liste ekranindaki Yeni Butce/Onayla/Revize/Sil butonlari accounting.budget.create/update/delete ile gate'lendi. (9) DA: tum yeni metinler BUDGET_HUB_TEXTS sozlugunde TR/EN/DE/AR. DOGRULAMA: esbuild parse exit 0; lint-staged (eslint --fix + i18n-guard) yesil; wt-butce dev sunucusu (5196) + tarayici E2E: admin girisi, hub 3 sekme calisti, 2025 butcesi olusturuldu, kalem girisleri, nakit akistan gerceklesen giris, Ocak kaleminde kalan -20.000 kirmizi + butonu, ek talep olustur -&gt; Onayla -&gt; butce 100k'dan 120k'ya cikti ve kalan 0 oldu (talep ONAYLANDI rozetli), 200k transfer REDDEDILDI (kalan dogrulamasi calisti), 30k transfer Subat -&gt; Kira Ocak yeni satir olusturup transfer log paneline dustu, toplam butce degismedi (360k); konsol hatasiz. NOT: nakit akis grid'inde ELLE girilen hucre kolon-indeks anahtariyla yazilir ve kolon etiketleri mali yil basina gore kayar (fiscalStartMonth=8'de EYL kolonu index 0) — bu grid'in KENDI eski tutarsizligi (onceden de vardi), butce eslemesi otomatik gerceklesen katmaninin takvim-ayi kuralina hizali. ACIK IS: master'a merge (santiye dalinin App.jsx degisiklikleriyle birlikte cakisma cozumu gerekebilir).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birlesik hub master'a MERGE + CI deploy dogrulamasi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DevOps,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(master 80c6136 -&gt; 989b26e fast-forward; CI job Succeeded 13:30-13:35Z; api+construction yeniden yaratildi healthy; /v1/health 200/200)</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"master a merge". DURUM TESPITI: origin/master hala dalin tabanindaydi (80c6136, menu-flat-order merge'i) — feat/butce-birlesik-yonetim dogrudan FAST-FORWARD edilebildi, cakisma HIC olusmadi (santiye dali ile cakisma riski master'a henuz santiye girmedigi icin dogmadi). ISLEM: git push origin feat/butce-birlesik-yonetim:master (80c6136..989b26e); master artik 7162ddf (feat) + 989b26e (docs) iceriyor. CI IZLEME: gh CLI bu ortamda yok/engelli — self-hosted runner dogrudan izlendi (C:\actions-runner-prometa): Worker_20260730-133046 job'i 989b26e'yi checkout etti, 14 adimin tamami gecti, "Job result after all job steps finish: Succeeded" (13:35:07Z, toplam ~4.5 dk; deploy.yml'de continue-on-error yok — Succeeded = lint + typecheck + test + deploy + migrate + construction deploy hepsi yesil). CANLI DOGRULAMA: prometa-one-api ve prometa-construction konteynerleri CI tarafindan yeniden yaratildi (Up 2 minutes, healthy); curl /v1/health api 200 + construction 200; bu merge yeni migration icermiyor (yalniz frontend App.jsx + docs), migrate adimi idempotent gecti. ONEMLI NOT (frontend yayilimi): CI yalniz api-server compose projesini deploy eder; prometa-frontend konteyneri node:20-alpine + vite dev olarak C:\prometa-one\frontend'i BIND-MOUNT eder (docker inspect ile dogrulandi) — yani canli frontend ANA CHECKOUT'un dalini servis eder. Ana checkout su an feat/santiye-mekan-fiziksel-ilerleme dalinda ve baska bir oturumun COMMIT'LENMEMIS degisiklikleri var, o yuzden dokunulmadi. Birlesik butce hub'i canli frontend'de ana checkout master'a dondugunde (veya santiye dali master uzerine rebase/merge olup checkout guncellendiginde) gorunecek. ACIK IS: santiye ve HR dallarinin 989b26e uzerine rebase'i (App.jsx cakisma cozumu o dallarin isinde); ana checkout'un master'a dondurulmesi santiye oturumunun isi bitince yapilmali.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revizyonu PR #8 master merge + CI deploy + migration kayit duzeltmesi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QA, 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(PR #8 merge commit ebdc0bc master'da; CI deploy sonuc=success; prometa-construction saglikli, migration 001-016 kayitli, Faz 10-11 uclari :3002'de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11 fazlik santiye revizyonu (35 commit, migration 005-016) master'a merge edildi. ONCE dal onarildi: Faz 8-11 commit'leri oturumlar arasi checkout degisimi yuzunden HR dalinda birikmisti (dal-adiyla push eski gostergeyi itip sessiz no-op oldu); yedek push + 925194e ustune cherry-pick ile santiye dali yeniden kuruldu, HR ucuyla fark birebir yalniz HR dosyalari. MERGE ONCESI: master'daki butce hub (3 commit) dala alindi - App.jsx otomatik birlesti, Islem Logu md/docx cakismasi butce satirlari korunarak cozuldu (docx sync-log-docx ile yeniden uretildi). CI KAPILARI YERELDE kosuldu: kok lint 0 gercek hata (32K hata .claude-worktrees kopyalarindan - CI temiz checkout'ta gormez), typecheck temiz, testler 1356/1356. Merge push'u GitHub PR #8'i otomatik merged isaretledi; CI deploy sonuc=success (commit ebdc0bcf). DEPLOY SONRASI YAKALANAN SORUN: prometa-construction yeniden baslama dongusune girdi - 011-016 migration'lari gelistirmede psql ile ELLE uygulanmis ama schema_migrations takip tablosuna KAYDEDILMEMISTI; konteynerin migrate adimi 011'i yeniden kosup "cs_defects already exists" ile dusuyordu. Duzeltme: 6 kayit schema_migrations'a eklendi (ON CONFLICT DO NOTHING); konteyner toparladi, 16/16 migration "zaten uygulanmis" ile gecti, /v1/health 200. DERS: elle psql ile uygulanan migration schema_migrations'a da yazilmali. CANLI DOGRULAMA (:3002 deploy edilen servis): /v1/construction/unit-sales 200 (Faz 10), /projects/1/posts gercek JSON (Faz 11). Ana checkout master'a alindi (frontend konteyneri ana checkout'u mount eder - butce + santiye ekranlari canli frontend'e yansir). ACIK CI ISI: deploy.yml saglik dongusu servis hic ayaga kalkmazsa adimi DUSURMUYOR (deploy yesil gorunurken konteyner dongudeydi) - donguye exit 1 fallback eklenmeli. SIRADAKI: feat/hr-raporlar-bordro-dokumu master'a rebase (Faz 8-11 kopyalari dedupe olur), satinalma/CRM sync otomasyonlari, SF-6 makine pasife cekme ucu.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Santiye acik isleri paketi: satinalma + CRM kopru otomasyonlari (migration 052), SF-6 makine pasife cekme, deploy saglik kapisi, HR dali hizalama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BE, FE, AC, 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(feat/santiye-acik-isler → master merge f2917ec; CI deploy sonuc=success — artik SIKI saglik kapilariyla; api+construction saglikli, migration 052 uygulandi ve schema_migrations kayitli; api 1367/1367 + construction 342/342 test, smoke 222/222, kopru E2E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KOPRU KARARININ SON PARCALARI kapatildi. (1) SATINALMA → TAAHHUT: PO'ya istege bagli santiye bagi (baslikta construction_project_id, satirda construction_boq_line_id; FK'siz capraz servis) + her yazmada (create/update/status) /commitments/sync otomatik cagrisi. Servisler arasi kimlik: JWT_SECRET iki serviste ZATEN paylasimli (compose belgeliyor) — kopru 2 dk omurlu servis token'i basar (role=editor, companies=[companyId], username=satinalma-koprusu). Durustluk: taslak senkrona gitmez (taahhut verilmis siparistir); teslim KUMULATIF; received/closed tam teslim beyani; fazla mal kabulu taahhudu asmaz; cancelled tasinir; BEST-EFFORT (kopru hatasi siparisi dusurmez, kismi basari sessiz gecilmez; idempotens kacan cagriyi sonraki yazmada telafi eder - canli kanitlandi). node-pg BIGINT tuzagi canli testte yakalandi (vendors.id string dondu, zod 400) - eslesyici Number() zorluyor. UI: PO formunda santiye projesi alani + doluysa satir basina poz no. (2) CRM → KONUT SATIS: firsata bagimsiz bolum bagi (proje + mekan no, 4 dilli blok) + her firsat kaydinda /unit-sales/sync (kullanici token'iyla - CRM blob-tabanli, istemci-orkestrali). Asama eslemesi: won=Satildi, lost=iptal(gerekceli), digeri=Rezerve; refNo=CRM-&lt;dealId&gt; idempotent. Islenemeyen satir kullaniciya uyari toast'u. Canli E2E 7/7 (insert-idempotens-sold-cancelled-envanter). (3) SF-6 ACIGI: PATCH /machines/:id artik active aliyor (pasife cekme/geri alma; silme yok - log/bakim izi kalir); smoke temizligi makineyi pasife cekiyor, eski EKS-* kalintilari temizlendi. (4) DEPLOY SAGLIK KAPISI: deploy.yml'deki iki bekleme dongusu zaman asiminda artik adimi DUSURUYOR (exit 1 + son 40 satir konteyner logu) - "yesil ama dongude" maskesi kapandi. (5) HR DALI: feat/hr-raporlar-bordro-dokumu master'la birlestirildi (Faz 8-11 kopyalari yakinsadi; master'a farki yalniz HR dosyalari) - HR PR'i artik temiz acilabilir. MIGRATION DERSI UYGULANDI: 052 elle uygulanirken schema_migrations'a da kaydedildi. ACIK: EntitySelect baglama (kopru alanlari simdilik no girisi), kalite dosya yukleme UI.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Butce Kalemleri sekmesi: Kategoriler sekmesinin yeniden adlandirilmasi + kalem basina kart + onaya tabi butce harcamasi + kart ici transfer/ek butce entegrasyonu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 FE, AC, DA, 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(feat/butce-kalem-kartlari @ 3b2819c, master tabanli, push edildi; esbuild parse 0 hata, lint-staged eslint+i18n-guard yesil, vitest 254/254; vite dev derlemesi ve login ekranina kadar konsol hatasiz — login sonrasi tarayici E2E kullanici dogrulamasi bekliyor)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"kategoriler tabinin adi butce kalemleri olarak degistirilebilsin; her butce kalemi icin kart acilsin; kartta harcama onaya tabi olsun; kalemler arasinda transfer yapilabilsin; butce planlama uzmani standartlariyla tasarla". YAPILAN (frontend/src/App.jsx): (1) SEKME ADI: hub ic sekmesi Kategoriler -&gt; Butce Kalemleri (TR/EN/DE/AR); res.finance.categories + RESOURCES etiketi + menu.categories 4 dilde guncellendi; resource ANAHTARI finance.categories degismedi - mevcut RBAC grant'lari ve rol atamalari aynen calisir. (2) KART IZGARASI: sekme aktif butcenin her satiri + satiri olmayan tum nakit-akis kategorileri icin kart gosterir (butcesiz kalemler "Butcesiz" rozetiyle); kartta tur rozeti (gelir/gider), departman, sorumlu, bekleyen harcama sayaci, Revize/Gerceklesen/Kullanilabilir mini KPI ve esik renkli kullanim cubugu (yesil &lt;80, amber 80-99, kirmizi &gt;=100); arama + gelir-gider filtresi + butce yili secici (sekme acilinca cari yil otomatik secilir); CategoriesManager "Kalem Tanimlari (Kategoriler)" katlanir bolumune tasindi (butce goruntuleme yetkisi olmayan kullanici eski duz gorunumu gorur). (3) KALEM KARTI DETAY MODALI: 6 KPI - Baslangic Butcesi (geriye turetilir: revize - transfer girisi + transfer cikisi - onayli ek butce; ayri snapshot alani gerekmedi), Revize, Gerceklesen, Taahhut, Onay Bekleyen, Kullanilabilir (= revize - gerceklesen - taahhut); 12 aylik Butce/Gerceklesen/Taahhut/Kalan tablosu; sorumlu atama (lines[].owner; satir yoksa sifir butceli satir acilir). (4) ONAYA TABI HARCAMA (butce planlama standardi - availability control): yeni budget.spendings kaydi (pending/approved/rejected/realized/cancelled); talep OLUSTURURKEN ve ONAYLARKEN aylik kullanilabilirlik yeniden kontrol edilir (butce_ay - gerceklesen_ay - taahhut_ay; asarsa engel + "once transfer veya ek butce" yonlendirmesi); onay accounting.budget.update ister ve talep sahibi KENDI talebini onaylayamaz (admin haric); onay taahhut yaratir, "Gerceklesti" kapatmasi taahhudu duserek cift sayimi onler (fiili tutar nakit akisi katmanindan izlenir); talep bildirimi admin/cfo/finance_manager/manager rollerine, karar bildirimi talepciye; onay sonrasi kullanim &gt;=80 ve &gt;=100 esik uyari toast'lari; GELIR kalemlerinde harcama girisi kapali (bilgi notu); audit budget_spend_request/approve/reject/realize/cancel + budget_item_owner. (5) TRANSFER + EK BUTCE ENTEGRASYONU: karttan "Bu Kalemden Transfer" mevcut transfer modalini kaynak onceden secili acar (kalan-asimi korumasi mevcut mantikta), "Ek Butce Talep Et" ek talep modalini kalemle acar; kart kaleme ait transfer gecmisini yon oklu listeler, bekleyen ek talepler karttan onaylanir/reddedilir; modal katmanlamasi transfer/ek modallari kartin USTUNDE acilacak sekilde sirali. (6) HAREKET GECMISI: transfer + ek butce + harcama tek zaman cizelgesinde, son 30 kayit, durum renkli rozetler. (7) DA: ~50 yeni metin BUDGET_HUB_TEXTS sozlugunde TR/EN/DE/AR eksiksiz. VERI MODELI NOTU: accBudgets[i].spendings + lines[].owner app-state blob'unda yasar - backend/migration degisikligi gerekmez, app-state aynasi otomatik tasir. ACIK IS: login sonrasi canli E2E (parola gerektirdigi icin ajan giremedi) + master PR.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2026-08-05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Butce Kalemleri kalem karti CANLI E2E TESTI (ajan tarafindan kosuldu) + 8 kusurun duzeltilmesi (TDZ cokmesi, taahhut butunlugu, transfer kaynak kontrolu, yetim kayit, baslangic butcesi, ek butce self-onayi, RBAC sikilastirmasi)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 QA, FE, AC, 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(feat/butce-kalem-kartlari @ 68bacd0, push edildi; izole worktree .claude/worktrees/butce-kalem + wt-kalem dev sunucusu :5197; esbuild 0 hata, i18n-guard exit 0, vitest 254/254, temiz sekmede 0 konsol hatasi; TR/EN/DE/AR dordu de kart uzerinde dogrulandi; test butcesi ve test kullanici fixture'i silindi)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"testi sen yapabilir misin". YONTEM: canli tarayici testi izole worktree'de kosuldu (ana checkout'un dali DEGISTIRILMEDI - canli frontend bind-mount koruması); giris repo'nun kendi committed seed fixture'iyla yapildi (DEFAULT_USERS admin), yetki testleri icin GECICI kendi test kullanicim eklendi ve sonunda silindi (gercek personel hesaplarina DOKUNULMADI, parolalari kullanilmadi). Paralel olarak 14 ajanli inceleme workflow'u kosuldu (3 mercek: state mutasyonu / RBAC / render+i18n, her bulguya supheci dogrulayici) - 7 bulgu CONFIRMED, 1 elendi; be-auth kesif ajani guvenlik siniflandiricisi tarafindan bloklandi (servis-token uretimi istenmis - dogru karar, o yola gidilmedi). BULUNAN VE DUZELTILEN 8 KUSUR: (1) TDZ COKMESI (canli testte ilk adimda yakalandi): fieldLabelStyle itemCardsBody IIFE'sinden SONRA tanimliydi, butce olusturulunca kalem sekmesi ErrorBoundary'ye dusuyordu -&gt; tanim IIFE oncesine tasindi. (2) TAAHHUT BUTUNLUGU (kritik, canli kanitlandi): "Gerceklesti" kapatmasi butceyi BOSA CIKARIYORDU - kullanilabilir 150k'ya geri siciriyor, ayni limitten sinirsiz onayli harcama gecirilebiliyordu. computeItemStats artik kalem-ici realized ile nakit akis gerceklesenini AY BAZINDA MAX'liyor: muhasebe kaydi girilmisse cift saymaz, girilmemisse realized butceyi tuketmis sayilir; kanit: kapatma sonrasi GERCEKLESEN 60k, KULLANILABILIR 90k (once 150k'ya siciriyordu). (3) GOREV AYRILIGI: kapatma yalniz canEditBudget'a acik + kendi talebini kapatma engelli (admin haric) + fiili kayit referansi ZORUNLU (realizedRef; bos referans reddedildi, "TEST-FIS-2030-07" ile kapandi ve tabloda "Fiili kayit" olarak gorunuyor). (4) TRANSFER KAYNAK KONTROLU: onayli taahhutler dusulmuyordu (100k butceli ayda 90k taahhut varken 100k transfer GECIYORDU) -&gt; transfer artik createSpending/decideSpending ile ayni availableAt() tanimini kullaniyor; modal gostergesi de duzeltildi (once 100.000 diyordu, simdi 10.000). Kanit: 40k transfer "Yetersiz kaynak butcesi (Kalan 10.000)" ile reddedildi, 8k gecerli transfer uygulandi. (5) YETIM KAYIT: allZero satir silme onayli taahhut + bekleyen talep + sorumluyu yetim birakiyordu (kart kaybolur, taahhut tum KPI'lardan sessizce duserdi) -&gt; satir kayit/metadata varsa KORUNUYOR, kart listesi spendings/transfers/extraRequests'ten de tohumlaniyor, butce kullanilanin altina cekilirse uyari toast'i. Kanit: Kira tum aylari sifirlandi, kart "BUTCESIZ" rozetiyle kaldi ve gerceklesen 60k + taahhut 30k gorunur oldu. (6) BASLANGIC BUTCESI: geriye turetim grid duzenlemeleriyle bozulup NEGATIF deger uretebiliyordu -&gt; kalici baseMonthly (elle duzenleme yazar, transfer/ek butce YAZMAZ); kanit: 8k transfer sonrasi Kira baslangic 150k sabit, revize 142k; Telefon baslangic 20k sabit, revize 28k. (7) EK BUTCE SELF-ONAYI: harcamada engelliydi ek butcede serbestti (tek kisi kendi kaleminin butcesini artirabilirdi) -&gt; ayni engel eklendi. (8) RBAC SIKILASTIRMASI (yeni PERMS.manage_budget=3): canEditBudget legacy fallback'i view_budget (SEVIYE 1) idi - salt-goruntuleyici rol harcama ONAYLAYABILIR, butce hucresi YAZABILIR, butce SILEBILIRDI (eski koddan gelen acik, bu commit ona parasal yetki baglamisti); create/delete/status/copy/updateBudgetLine kapilari + grid readOnly + Yeni Butce/Sil/Onayla butonlari manage_budget'e baglandi. Kanit: viewer rolunde Butce Kalemleri sekmesi hic gorunmedi, Yeni Butce/Sil/Onayla/Transfer/Ek Butce butonlari kayboldu, grid hucresi readOnly=true ve yazma denemesi degeri degistirmedi (20.000 korundu). Ek duzeltme: hareket gecmisinde transfer satiri artik kaynak VE hedef ayi yaziyor (once yalniz hedef ayi yaziyordu, kardes panelle celisiyordu). DOGRULANAN AKISLAR: kart izgarasi + arama/filtre/yil secici, 6 KPI, 12 aylik dagilim, harcama talebi (butce asimi 3 kez dogru reddedildi: bos ay 0, 120k&gt;100k, taahhut sonrasi 50k&gt;40k), onay (taahhut 60k, kullanim %40), red (taahhude dokunmadi), gerceklesti (referansli), iptal butonu, %80 esik uyarisi, self-onay engeli ("Kendi harcama talebinizi onaylayamazsiniz" - talep BEKLIYOR'da kaldi), gelir kaleminde harcama girisi kapali + taahhut satiri gizli, ek butce talebi + karttan onay (Nisan +15k, revize 43k), modal katmanlama (kart z-index 1002, transfer/ek butce 1004 - ustte aciliyor), hareket gecmisi birlesik zaman cizelgesi. ACIK IS: master PR; opsiyonel iyilestirme olarak bu kontrollerin backend use-case'ine tasinmasi (su an tum mantik app-state blob'unda, istemci-tarafli).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