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{:table tt}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{~~html}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{#clients} {firstName}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{lastName}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{phone} {/clients}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