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2 — Part 3 (Lessons 49–56): Professional Workflows</w:t>
      </w:r>
    </w:p>
    <w:p/>
    <w:p>
      <w:pPr>
        <w:jc w:val="center"/>
      </w:pPr>
      <w:r>
        <w:rPr>
          <w:color w:val="2C3E6B"/>
          <w:sz w:val="36"/>
        </w:rPr>
        <w:t>منهاج شامل لجميع الآلات الموسيقية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49 – </w:t>
      </w:r>
      <w:r>
        <w:rPr>
          <w:color w:val="666666"/>
          <w:sz w:val="22"/>
        </w:rPr>
        <w:t>الدرس 49 | Lesson 49</w:t>
      </w:r>
    </w:p>
    <w:p>
      <w:r>
        <w:rPr>
          <w:b/>
          <w:sz w:val="22"/>
        </w:rPr>
        <w:t xml:space="preserve">الدرس 50 – </w:t>
      </w:r>
      <w:r>
        <w:rPr>
          <w:color w:val="666666"/>
          <w:sz w:val="22"/>
        </w:rPr>
        <w:t>---</w:t>
      </w:r>
    </w:p>
    <w:p>
      <w:r>
        <w:rPr>
          <w:b/>
          <w:sz w:val="22"/>
        </w:rPr>
        <w:t xml:space="preserve">الدرس 51 – </w:t>
      </w:r>
      <w:r>
        <w:rPr>
          <w:color w:val="666666"/>
          <w:sz w:val="22"/>
        </w:rPr>
        <w:t>الدرس 51 | Lesson 51</w:t>
      </w:r>
    </w:p>
    <w:p>
      <w:r>
        <w:rPr>
          <w:b/>
          <w:sz w:val="22"/>
        </w:rPr>
        <w:t xml:space="preserve">الدرس 52 – </w:t>
      </w:r>
      <w:r>
        <w:rPr>
          <w:color w:val="666666"/>
          <w:sz w:val="22"/>
        </w:rPr>
        <w:t>الدرس 52 | Lesson 52</w:t>
      </w:r>
    </w:p>
    <w:p>
      <w:r>
        <w:rPr>
          <w:b/>
          <w:sz w:val="22"/>
        </w:rPr>
        <w:t xml:space="preserve">الدرس 53 – </w:t>
      </w:r>
      <w:r>
        <w:rPr>
          <w:color w:val="666666"/>
          <w:sz w:val="22"/>
        </w:rPr>
        <w:t>الدرس 53 | Lesson 53</w:t>
      </w:r>
    </w:p>
    <w:p>
      <w:r>
        <w:rPr>
          <w:b/>
          <w:sz w:val="22"/>
        </w:rPr>
        <w:t xml:space="preserve">الدرس 54 – </w:t>
      </w:r>
      <w:r>
        <w:rPr>
          <w:color w:val="666666"/>
          <w:sz w:val="22"/>
        </w:rPr>
        <w:t>الدرس 54 | Lesson 54</w:t>
      </w:r>
    </w:p>
    <w:p>
      <w:r>
        <w:rPr>
          <w:b/>
          <w:sz w:val="22"/>
        </w:rPr>
        <w:t xml:space="preserve">الدرس 55 – </w:t>
      </w:r>
      <w:r>
        <w:rPr>
          <w:color w:val="666666"/>
          <w:sz w:val="22"/>
        </w:rPr>
        <w:t>الدرس 55 | Lesson 55</w:t>
      </w:r>
    </w:p>
    <w:p>
      <w:r>
        <w:rPr>
          <w:b/>
          <w:sz w:val="22"/>
        </w:rPr>
        <w:t xml:space="preserve">الدرس 56 – </w:t>
      </w:r>
      <w:r>
        <w:rPr>
          <w:color w:val="666666"/>
          <w:sz w:val="22"/>
        </w:rPr>
        <w:t>الدرس 56 | Lesson 56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2 — Part 3 (Lessons 49–56): Professional Workflows</w:t>
      </w:r>
    </w:p>
    <w:p/>
    <w:p>
      <w:pPr>
        <w:pStyle w:val="Heading1"/>
      </w:pPr>
      <w:r>
        <w:rPr>
          <w:b/>
          <w:color w:val="1A1A2E"/>
          <w:sz w:val="40"/>
        </w:rPr>
        <w:t>الدرس 49 | Lesson 49</w:t>
      </w:r>
    </w:p>
    <w:p>
      <w:pPr>
        <w:pStyle w:val="Heading2"/>
      </w:pPr>
      <w:r>
        <w:rPr>
          <w:b/>
          <w:color w:val="2C3E6B"/>
          <w:sz w:val="32"/>
        </w:rPr>
        <w:t>مقام السيكاه – نصف بيمول مميز</w:t>
      </w:r>
    </w:p>
    <w:p>
      <w:pPr>
        <w:pStyle w:val="Heading2"/>
      </w:pPr>
      <w:r>
        <w:rPr>
          <w:b/>
          <w:color w:val="2C3E6B"/>
          <w:sz w:val="32"/>
        </w:rPr>
        <w:t>Maqam Sikah – Distinctive Half Flat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السيكاه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Sikah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سيكاه (Sikah)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البستة (Basta) + مقسوم (Maqsum)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السيكاه – مقام على E نصف بيمول</w:t>
      </w:r>
    </w:p>
    <w:p>
      <w:pPr>
        <w:pStyle w:val="ListNumber"/>
      </w:pPr>
      <w:r>
        <w:rPr>
          <w:sz w:val="22"/>
        </w:rPr>
        <w:t>فهم نصف البيمول المميز (E Half Flat)</w:t>
      </w:r>
    </w:p>
    <w:p>
      <w:pPr>
        <w:pStyle w:val="ListNumber"/>
      </w:pPr>
      <w:r>
        <w:rPr>
          <w:sz w:val="22"/>
        </w:rPr>
        <w:t>كتابة السيكاه في Sibelius</w:t>
      </w:r>
    </w:p>
    <w:p>
      <w:pPr>
        <w:pStyle w:val="ListNumber"/>
      </w:pPr>
      <w:r>
        <w:rPr>
          <w:sz w:val="22"/>
        </w:rPr>
        <w:t>تطبيق على إيقاع البستة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السيكاه (Sikah)</w:t>
      </w:r>
    </w:p>
    <w:p>
      <w:r>
        <w:rPr>
          <w:rFonts w:ascii="Calibri" w:hAnsi="Calibri"/>
          <w:b w:val="0"/>
          <w:i w:val="0"/>
          <w:sz w:val="22"/>
        </w:rPr>
        <w:t>سيكاه = مقام على درجة E نصف بيمول. طابع حزين مهيب.</w:t>
      </w:r>
    </w:p>
    <w:p>
      <w:pPr>
        <w:pStyle w:val="Heading3"/>
      </w:pPr>
      <w:r>
        <w:rPr>
          <w:b/>
          <w:color w:val="34497E"/>
          <w:sz w:val="28"/>
        </w:rPr>
        <w:t>## سلم السيكاه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E♭ ──W── F ──A2── G♯ ──H── A ──W── B ──3/4── C ──H── D ──W── E♭</w:t>
      </w:r>
    </w:p>
    <w:p>
      <w:pPr>
        <w:pStyle w:val="Heading3"/>
      </w:pPr>
      <w:r>
        <w:rPr>
          <w:b/>
          <w:color w:val="34497E"/>
          <w:sz w:val="28"/>
        </w:rPr>
        <w:t>## جنس السيكاه</w:t>
      </w:r>
    </w:p>
    <w:p>
      <w:pPr>
        <w:pStyle w:val="ListBullet"/>
      </w:pPr>
      <w:r>
        <w:rPr>
          <w:sz w:val="22"/>
        </w:rPr>
        <w:t>جنس سيكاه على E♭: E♭ F G♯ A (الثانية المتزايدة)</w:t>
      </w:r>
    </w:p>
    <w:p>
      <w:pPr>
        <w:pStyle w:val="ListBullet"/>
      </w:pPr>
      <w:r>
        <w:rPr>
          <w:sz w:val="22"/>
        </w:rPr>
        <w:t>جنس عجم على A: A B C D (طبيعي)</w:t>
      </w:r>
    </w:p>
    <w:p>
      <w:pPr>
        <w:pStyle w:val="ListBullet"/>
      </w:pPr>
      <w:r>
        <w:rPr>
          <w:sz w:val="22"/>
        </w:rPr>
        <w:t>جنس حجاز على B: B C D E♭</w:t>
      </w:r>
    </w:p>
    <w:p>
      <w:pPr>
        <w:pStyle w:val="Heading3"/>
      </w:pPr>
      <w:r>
        <w:rPr>
          <w:b/>
          <w:color w:val="34497E"/>
          <w:sz w:val="28"/>
        </w:rPr>
        <w:t>## نصف بيمول (Half Flat) على E</w:t>
      </w:r>
    </w:p>
    <w:p>
      <w:r>
        <w:rPr>
          <w:rFonts w:ascii="Calibri" w:hAnsi="Calibri"/>
          <w:b w:val="0"/>
          <w:i w:val="0"/>
          <w:sz w:val="22"/>
        </w:rPr>
        <w:t>في Sibelius: نستخدم Quarter Tone: Ctrl+Shift+W بعد E.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السيكاه</w:t>
      </w:r>
    </w:p>
    <w:p>
      <w:pPr>
        <w:pStyle w:val="ListNumber"/>
      </w:pPr>
      <w:r>
        <w:rPr>
          <w:sz w:val="22"/>
        </w:rPr>
        <w:t>Sibelius → Treble Clef → 4/4</w:t>
      </w:r>
    </w:p>
    <w:p>
      <w:pPr>
        <w:pStyle w:val="ListNumber"/>
      </w:pPr>
      <w:r>
        <w:rPr>
          <w:sz w:val="22"/>
        </w:rPr>
        <w:t>اكتب سلم السيكاه: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E (نصف بيمول) F G♯ A | B C D E (نصف بيمول) |</w:t>
        <w:br/>
        <w:t>مازورة 2: E D C B | A G♯ F E (نصف بيمول) |</w:t>
      </w:r>
    </w:p>
    <w:p>
      <w:pPr>
        <w:pStyle w:val="Heading3"/>
      </w:pPr>
      <w:r>
        <w:rPr>
          <w:b/>
          <w:color w:val="34497E"/>
          <w:sz w:val="28"/>
        </w:rPr>
        <w:t>## تمرين 2-3: جنس سيكاه + البستة مع لحن سيكاه</w:t>
      </w:r>
    </w:p>
    <w:p>
      <w:r>
        <w:rPr>
          <w:rFonts w:ascii="Calibri" w:hAnsi="Calibri"/>
          <w:b w:val="0"/>
          <w:i w:val="0"/>
          <w:sz w:val="22"/>
        </w:rPr>
        <w:t>جنس السيكاه + لحن متكامل مع البستة. استخدام Quarter Tone.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Flat (نصف بيمول)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**Ctrl+Shift+Q**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Sharp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**Ctrl+Shift+2**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Show Playback Dict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**Ctrl+Shift+6**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Microtone Playback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**Ctrl+Alt+↑**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Nudge up (Fine positioning)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على أي درجة يقوم مقام السيكاه؟ 2. ما هي العلامة المميزة للسيكاه؟ 3. اختصار Quarter Tone Flat؟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 سيكاه مع بستة. احفظ `Lesson49_Sikah.sib`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جنس سيكاه: E (نصف بيمول مع شد خفيف للوتر) - F (عقدة 1) - G♯ (ربع درجة مرتفع). لاحظ الطابع المميز.</w:t>
      </w:r>
    </w:p>
    <w:p>
      <w:pPr>
        <w:pStyle w:val="Heading3"/>
      </w:pPr>
      <w:r>
        <w:rPr>
          <w:b/>
          <w:color w:val="34497E"/>
          <w:sz w:val="28"/>
        </w:rPr>
        <w:t># 6. التقييم: /15</w:t>
      </w:r>
    </w:p>
    <w:p>
      <w:r>
        <w:br w:type="page"/>
      </w:r>
    </w:p>
    <w:p>
      <w:r>
        <w:rPr>
          <w:rFonts w:ascii="Calibri" w:hAnsi="Calibri"/>
          <w:b w:val="0"/>
          <w:i w:val="0"/>
          <w:sz w:val="22"/>
        </w:rPr>
        <w:t>title: "Lesson 50: Maqam Huzam – Hijaz on Sikah | الدرس 50: مقام الهزام – حجاز على السيكاه"</w:t>
      </w:r>
    </w:p>
    <w:p>
      <w:r>
        <w:rPr>
          <w:rFonts w:ascii="Calibri" w:hAnsi="Calibri"/>
          <w:b w:val="0"/>
          <w:i w:val="0"/>
          <w:sz w:val="22"/>
        </w:rPr>
        <w:t>description: "Bilingual lesson (Arabic/English) on Maqam Huzam — a variant of Hijaz built on the Sikah scale. Covers theory, Sibelius notation, and Mal'aya / Maqsum rhythm application. Level 4 Diploma."</w:t>
      </w:r>
    </w:p>
    <w:p>
      <w:pPr>
        <w:pStyle w:val="Heading2"/>
      </w:pPr>
      <w:r>
        <w:rPr>
          <w:b/>
          <w:color w:val="2C3E6B"/>
          <w:sz w:val="32"/>
        </w:rPr>
        <w:t>📘 Lesson 50: Maqam Huzam – Hijaz on Sikah</w:t>
      </w:r>
    </w:p>
    <w:p>
      <w:pPr>
        <w:pStyle w:val="Heading2"/>
      </w:pPr>
      <w:r>
        <w:rPr>
          <w:b/>
          <w:color w:val="2C3E6B"/>
          <w:sz w:val="32"/>
        </w:rPr>
        <w:t>📘 الدرس 50: مقام الهزام – حجاز على السيكاه</w:t>
      </w:r>
    </w:p>
    <w:p>
      <w:r>
        <w:rPr>
          <w:rFonts w:ascii="Calibri" w:hAnsi="Calibri"/>
          <w:b w:val="0"/>
          <w:i w:val="0"/>
          <w:sz w:val="22"/>
        </w:rPr>
        <w:t>Course:** Create Digital Music Notation Using Software</w:t>
      </w:r>
    </w:p>
    <w:p>
      <w:r>
        <w:rPr>
          <w:rFonts w:ascii="Calibri" w:hAnsi="Calibri"/>
          <w:b w:val="0"/>
          <w:i w:val="0"/>
          <w:sz w:val="22"/>
        </w:rPr>
        <w:t>Academy:** Fujairah Academy of Fine Arts</w:t>
      </w:r>
    </w:p>
    <w:p>
      <w:r>
        <w:rPr>
          <w:rFonts w:ascii="Calibri" w:hAnsi="Calibri"/>
          <w:b w:val="0"/>
          <w:i w:val="0"/>
          <w:sz w:val="22"/>
        </w:rPr>
        <w:t>Level:** Level 4 Diploma</w:t>
      </w:r>
    </w:p>
    <w:p>
      <w:r>
        <w:rPr>
          <w:rFonts w:ascii="Calibri" w:hAnsi="Calibri"/>
          <w:b w:val="0"/>
          <w:i w:val="0"/>
          <w:sz w:val="22"/>
        </w:rPr>
        <w:t>Duration:** 60 minutes</w:t>
      </w:r>
    </w:p>
    <w:p>
      <w:r>
        <w:rPr>
          <w:rFonts w:ascii="Calibri" w:hAnsi="Calibri"/>
          <w:b w:val="0"/>
          <w:i w:val="0"/>
          <w:sz w:val="22"/>
        </w:rPr>
        <w:t>Learning Outcome:** LO50 — Notate and perform Maqam Huzam with correct microtonal accidentals and Arabic rhythm patterns</w:t>
      </w:r>
    </w:p>
    <w:p>
      <w:r>
        <w:rPr>
          <w:rFonts w:ascii="Calibri" w:hAnsi="Calibri"/>
          <w:b w:val="0"/>
          <w:i w:val="0"/>
          <w:sz w:val="22"/>
        </w:rPr>
        <w:t>🎯 **Target Audience / الفئة المستهدفة:** Diploma Students / طلاب دبلوم</w:t>
      </w:r>
    </w:p>
    <w:p>
      <w:r>
        <w:rPr>
          <w:rFonts w:ascii="Calibri" w:hAnsi="Calibri"/>
          <w:b w:val="0"/>
          <w:i w:val="0"/>
          <w:sz w:val="22"/>
        </w:rPr>
        <w:t>&gt; *"Every maqam is a new universe of emotion. Huzam teaches us that strength lies not in loudness, but in the tension between two close notes — that Augmented Second that makes the heart tremble."</w:t>
      </w:r>
    </w:p>
    <w:p>
      <w:r>
        <w:rPr>
          <w:rFonts w:ascii="Calibri" w:hAnsi="Calibri"/>
          <w:b w:val="0"/>
          <w:i w:val="0"/>
          <w:sz w:val="22"/>
        </w:rPr>
        <w:t>&gt;</w:t>
      </w:r>
    </w:p>
    <w:p>
      <w:r>
        <w:rPr>
          <w:rFonts w:ascii="Calibri" w:hAnsi="Calibri"/>
          <w:b w:val="0"/>
          <w:i w:val="0"/>
          <w:sz w:val="22"/>
        </w:rPr>
        <w:t>&gt; *"كل مقام هو كون جديد من المشاعر. الهزام يعلّمنا أن القوة ليست في الصخب، بل في التوتر بين نغمتين متقاربتين — تلك الثانية المتزايدة التي تجعل القلب يرتجف."</w:t>
      </w:r>
    </w:p>
    <w:p>
      <w:r>
        <w:rPr>
          <w:rFonts w:ascii="Calibri" w:hAnsi="Calibri"/>
          <w:b w:val="0"/>
          <w:i w:val="0"/>
          <w:sz w:val="22"/>
        </w:rPr>
        <w:t>&gt;</w:t>
      </w:r>
    </w:p>
    <w:p>
      <w:r>
        <w:rPr>
          <w:rFonts w:ascii="Calibri" w:hAnsi="Calibri"/>
          <w:b w:val="0"/>
          <w:i w:val="0"/>
          <w:sz w:val="22"/>
        </w:rPr>
        <w:t>&gt; — Dr. Mustafa Kamal Ali</w:t>
      </w:r>
    </w:p>
    <w:p>
      <w:pPr>
        <w:pStyle w:val="Heading2"/>
      </w:pPr>
      <w:r>
        <w:rPr>
          <w:b/>
          <w:color w:val="2C3E6B"/>
          <w:sz w:val="32"/>
        </w:rPr>
        <w:t>📖 Content / المحتوى</w:t>
      </w:r>
    </w:p>
    <w:p>
      <w:pPr>
        <w:pStyle w:val="Heading3"/>
      </w:pPr>
      <w:r>
        <w:rPr>
          <w:b/>
          <w:color w:val="34497E"/>
          <w:sz w:val="28"/>
        </w:rPr>
        <w:t># English Version</w:t>
      </w:r>
    </w:p>
    <w:p>
      <w:pPr>
        <w:pStyle w:val="Heading3"/>
      </w:pPr>
      <w:r>
        <w:rPr>
          <w:b/>
          <w:color w:val="34497E"/>
          <w:sz w:val="28"/>
        </w:rPr>
        <w:t>## 1. Theory — What is Maqam Huzam? (10 min)</w:t>
      </w:r>
    </w:p>
    <w:p>
      <w:r>
        <w:rPr>
          <w:rFonts w:ascii="Calibri" w:hAnsi="Calibri"/>
          <w:b w:val="0"/>
          <w:i w:val="0"/>
          <w:sz w:val="22"/>
        </w:rPr>
        <w:t>Maqam Huzam (هزام) is a compound maqam that blends the flavor of **Maqam Hijaz** with the starting point of **Maqam Sikah**. It is essentially a **Hijaz scale built on E♭ (Sikah position)**.</w:t>
      </w:r>
    </w:p>
    <w:p>
      <w:r>
        <w:rPr>
          <w:rFonts w:ascii="Calibri" w:hAnsi="Calibri"/>
          <w:b/>
          <w:i w:val="0"/>
          <w:sz w:val="22"/>
        </w:rPr>
        <w:t>Why Huzam is special:</w:t>
      </w:r>
    </w:p>
    <w:p>
      <w:pPr>
        <w:pStyle w:val="ListBullet"/>
      </w:pPr>
      <w:r>
        <w:rPr>
          <w:sz w:val="22"/>
        </w:rPr>
        <w:t>Its tonic (ghammaz) is **E♭ (Sikah)** — the half-flat E character</w:t>
      </w:r>
    </w:p>
    <w:p>
      <w:pPr>
        <w:pStyle w:val="ListBullet"/>
      </w:pPr>
      <w:r>
        <w:rPr>
          <w:sz w:val="22"/>
        </w:rPr>
        <w:t>Its upper jins is **Hijaz on B** — the classic Augmented Second (A2) between B and C♯</w:t>
      </w:r>
    </w:p>
    <w:p>
      <w:pPr>
        <w:pStyle w:val="ListBullet"/>
      </w:pPr>
      <w:r>
        <w:rPr>
          <w:sz w:val="22"/>
        </w:rPr>
        <w:t>This combination creates a **dual tension**: the melancholy of Sikah + the oriental intensity of Hijaz</w:t>
      </w:r>
    </w:p>
    <w:p>
      <w:r>
        <w:rPr>
          <w:rFonts w:ascii="Calibri" w:hAnsi="Calibri"/>
          <w:b/>
          <w:i w:val="0"/>
          <w:sz w:val="22"/>
        </w:rPr>
        <w:t>Huzam Scale on E♭ (Sikah):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E♭ ──W── F ──A2── G♯ ──H── A ──W── B ──A2── C♯ ──H── D ──W── E♭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Degree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Note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Interval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In Huzam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(Half Flat)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Tonic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Sikah flavour — slightly lowered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Whole step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Natural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Augmented Second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**Hijaz character** from E♭ → G♯ (3 semitones!)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Half step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Natural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Whole step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Upper tonic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Augmented Second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Second Hijaz jump B → C♯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Half step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Natural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Octave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The Two Ajnas (Tetrachords) of Huzam:</w:t>
      </w:r>
    </w:p>
    <w:p>
      <w:pPr>
        <w:pStyle w:val="ListNumber"/>
      </w:pPr>
      <w:r>
        <w:rPr>
          <w:sz w:val="22"/>
        </w:rPr>
        <w:t>**Lower Jins (Jins Huzam) on E♭:** `E♭ ── F ── G♯ ── A`</w:t>
      </w:r>
    </w:p>
    <w:p>
      <w:pPr>
        <w:pStyle w:val="ListBullet"/>
      </w:pPr>
      <w:r>
        <w:rPr>
          <w:sz w:val="22"/>
        </w:rPr>
        <w:t>This is like a **Hijaz tetrachord** but starting on E (half-flat) — the augmented second between E♭ and G♯ gives it its sharp oriental character.</w:t>
      </w:r>
    </w:p>
    <w:p>
      <w:pPr>
        <w:pStyle w:val="ListNumber"/>
      </w:pPr>
      <w:r>
        <w:rPr>
          <w:sz w:val="22"/>
        </w:rPr>
        <w:t>**Upper Jins (Jins Hijaz) on B:** `B ── C♯ ── D ── E♭`</w:t>
      </w:r>
    </w:p>
    <w:p>
      <w:pPr>
        <w:pStyle w:val="ListBullet"/>
      </w:pPr>
      <w:r>
        <w:rPr>
          <w:sz w:val="22"/>
        </w:rPr>
        <w:t>A classic Hijaz tetrachord on B.</w:t>
      </w:r>
    </w:p>
    <w:p>
      <w:r>
        <w:rPr>
          <w:rFonts w:ascii="Calibri" w:hAnsi="Calibri"/>
          <w:b/>
          <w:i w:val="0"/>
          <w:sz w:val="22"/>
        </w:rPr>
        <w:t>Relation to other Maqamat:</w:t>
      </w:r>
    </w:p>
    <w:p>
      <w:pPr>
        <w:pStyle w:val="ListBullet"/>
      </w:pPr>
      <w:r>
        <w:rPr>
          <w:sz w:val="22"/>
        </w:rPr>
        <w:t>**Huzam** = Hijaz starting on the 5th degree of Sikah</w:t>
      </w:r>
    </w:p>
    <w:p>
      <w:pPr>
        <w:pStyle w:val="ListBullet"/>
      </w:pPr>
      <w:r>
        <w:rPr>
          <w:sz w:val="22"/>
        </w:rPr>
        <w:t>**Comparison:**</w:t>
      </w:r>
    </w:p>
    <w:p>
      <w:pPr>
        <w:pStyle w:val="ListBullet"/>
      </w:pPr>
      <w:r>
        <w:rPr>
          <w:sz w:val="22"/>
        </w:rPr>
        <w:t>Sikah: `E♭ ── F ── G♯ ── A` (Sad, majestic)</w:t>
      </w:r>
    </w:p>
    <w:p>
      <w:pPr>
        <w:pStyle w:val="ListBullet"/>
      </w:pPr>
      <w:r>
        <w:rPr>
          <w:sz w:val="22"/>
        </w:rPr>
        <w:t>Huzam: `E♭ ── F ── G♯ ── A` (same lower, but upper jins has extra A2)</w:t>
      </w:r>
    </w:p>
    <w:p>
      <w:r>
        <w:rPr>
          <w:rFonts w:ascii="Calibri" w:hAnsi="Calibri"/>
          <w:b w:val="0"/>
          <w:i w:val="0"/>
          <w:sz w:val="22"/>
        </w:rPr>
        <w:t>Hearing Huzam:** Famous pieces in Huzam include Iraqi maqam works, the song "Ya Zahratan Fi Khayali" (partially), and many muwashahat from the Aleppo school.</w:t>
      </w:r>
    </w:p>
    <w:p>
      <w:r>
        <w:rPr>
          <w:rFonts w:ascii="Calibri" w:hAnsi="Calibri"/>
          <w:b/>
          <w:i w:val="0"/>
          <w:sz w:val="22"/>
        </w:rPr>
        <w:t>Rhythm for Today: Maalaya (معلاية) — 2/4</w:t>
      </w:r>
    </w:p>
    <w:p>
      <w:r>
        <w:rPr>
          <w:rFonts w:ascii="Calibri" w:hAnsi="Calibri"/>
          <w:b w:val="0"/>
          <w:i w:val="0"/>
          <w:sz w:val="22"/>
        </w:rPr>
        <w:t>A Gulf rhythm, medium tempo (Andante ~80 BPM). Pattern: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 (Noire)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 (Croche) K (Croche)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DUM = low, heavy stroke. TAK = lighter strokes.</w:t>
      </w:r>
    </w:p>
    <w:p>
      <w:pPr>
        <w:pStyle w:val="Heading3"/>
      </w:pPr>
      <w:r>
        <w:rPr>
          <w:b/>
          <w:color w:val="34497E"/>
          <w:sz w:val="28"/>
        </w:rPr>
        <w:t>## 2. Practical — Writing Huzam in Sibelius (30 min)</w:t>
      </w:r>
    </w:p>
    <w:p>
      <w:r>
        <w:rPr>
          <w:rFonts w:ascii="Calibri" w:hAnsi="Calibri"/>
          <w:b/>
          <w:i w:val="0"/>
          <w:sz w:val="22"/>
        </w:rPr>
        <w:t>Exercise 1: Huzam Scale (10 min)</w:t>
      </w:r>
    </w:p>
    <w:p>
      <w:pPr>
        <w:pStyle w:val="ListNumber"/>
      </w:pPr>
      <w:r>
        <w:rPr>
          <w:sz w:val="22"/>
        </w:rPr>
        <w:t>**Open Sibelius** → Blank Score → Treble Clef → 4/4 (we'll change time later)</w:t>
      </w:r>
    </w:p>
    <w:p>
      <w:pPr>
        <w:pStyle w:val="ListNumber"/>
      </w:pPr>
      <w:r>
        <w:rPr>
          <w:sz w:val="22"/>
        </w:rPr>
        <w:t>Set **Key Signature** to C Major/A Minor (empty) — we add accidentals manually</w:t>
      </w:r>
    </w:p>
    <w:p>
      <w:pPr>
        <w:pStyle w:val="ListNumber"/>
      </w:pPr>
      <w:r>
        <w:rPr>
          <w:sz w:val="22"/>
        </w:rPr>
        <w:t>Write the Huzam scale ascending and descending: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Bar 1 (Ascending):  | E♭ (Half Flat)  F  G♯  A  |  B  C♯  D  E♭ (Half Flat)  |</w:t>
        <w:br/>
        <w:t>Bar 2 (Descending): | E♭  D  C♯  B  |  A  G♯  F  E♭ (Half Flat)  |</w:t>
        <w:br/>
        <w:t>Bars 3-4: Repeat</w:t>
      </w:r>
    </w:p>
    <w:p>
      <w:r>
        <w:rPr>
          <w:rFonts w:ascii="Calibri" w:hAnsi="Calibri"/>
          <w:b/>
          <w:i w:val="0"/>
          <w:sz w:val="22"/>
        </w:rPr>
        <w:t>Note on Half Flat on E:</w:t>
      </w:r>
    </w:p>
    <w:p>
      <w:pPr>
        <w:pStyle w:val="ListBullet"/>
      </w:pPr>
      <w:r>
        <w:rPr>
          <w:sz w:val="22"/>
        </w:rPr>
        <w:t>In Sibelius, to write E half-flat:</w:t>
      </w:r>
    </w:p>
    <w:p>
      <w:pPr>
        <w:pStyle w:val="ListNumber"/>
      </w:pPr>
      <w:r>
        <w:rPr>
          <w:sz w:val="22"/>
        </w:rPr>
        <w:t>Enter **E** as a note</w:t>
      </w:r>
    </w:p>
    <w:p>
      <w:pPr>
        <w:pStyle w:val="ListNumber"/>
      </w:pPr>
      <w:r>
        <w:rPr>
          <w:sz w:val="22"/>
        </w:rPr>
        <w:t>Then press **Ctrl+Shift+9** (Quarter Tone Flat) — this adds a half-flat symbol</w:t>
      </w:r>
    </w:p>
    <w:p>
      <w:pPr>
        <w:pStyle w:val="ListNumber"/>
      </w:pPr>
      <w:r>
        <w:rPr>
          <w:sz w:val="22"/>
        </w:rPr>
        <w:t>The playback will be slightly flat (about 50 cents)</w:t>
      </w:r>
    </w:p>
    <w:p>
      <w:r>
        <w:rPr>
          <w:rFonts w:ascii="Calibri" w:hAnsi="Calibri"/>
          <w:b/>
          <w:i w:val="0"/>
          <w:sz w:val="22"/>
        </w:rPr>
        <w:t>Note on G♯ and C♯:</w:t>
      </w:r>
    </w:p>
    <w:p>
      <w:pPr>
        <w:pStyle w:val="ListBullet"/>
      </w:pPr>
      <w:r>
        <w:rPr>
          <w:sz w:val="22"/>
        </w:rPr>
        <w:t>Enter **G** then press **+** (Sharp)</w:t>
      </w:r>
    </w:p>
    <w:p>
      <w:pPr>
        <w:pStyle w:val="ListBullet"/>
      </w:pPr>
      <w:r>
        <w:rPr>
          <w:sz w:val="22"/>
        </w:rPr>
        <w:t>Enter **C** then press **+** (Sharp)</w:t>
      </w:r>
    </w:p>
    <w:p>
      <w:r>
        <w:rPr>
          <w:rFonts w:ascii="Calibri" w:hAnsi="Calibri"/>
          <w:b/>
          <w:i w:val="0"/>
          <w:sz w:val="22"/>
        </w:rPr>
        <w:t>Exercise 2: Lower Jins Huzam (10 min)</w:t>
      </w:r>
    </w:p>
    <w:p>
      <w:r>
        <w:rPr>
          <w:rFonts w:ascii="Calibri" w:hAnsi="Calibri"/>
          <w:b w:val="0"/>
          <w:i w:val="0"/>
          <w:sz w:val="22"/>
        </w:rPr>
        <w:t>Write only the lower tetrachord on E♭: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Bar 1: | E♭ (Half Flat)  F  G♯  A  |</w:t>
        <w:br/>
        <w:t>Bar 2: | A  G♯  F  E♭ (Half Flat)  |</w:t>
        <w:br/>
        <w:t>Bars 3-4: Repeat with different octaves</w:t>
      </w:r>
    </w:p>
    <w:p>
      <w:r>
        <w:rPr>
          <w:rFonts w:ascii="Calibri" w:hAnsi="Calibri"/>
          <w:b/>
          <w:i w:val="0"/>
          <w:sz w:val="22"/>
        </w:rPr>
        <w:t>Exercise 3: Huzam with Maalaya Rhythm (10 min)</w:t>
      </w:r>
    </w:p>
    <w:p>
      <w:r>
        <w:rPr>
          <w:rFonts w:ascii="Calibri" w:hAnsi="Calibri"/>
          <w:b w:val="0"/>
          <w:i w:val="0"/>
          <w:sz w:val="22"/>
        </w:rPr>
        <w:t>Now create a short melody in 2/4:</w:t>
      </w:r>
    </w:p>
    <w:p>
      <w:pPr>
        <w:pStyle w:val="ListNumber"/>
      </w:pPr>
      <w:r>
        <w:rPr>
          <w:sz w:val="22"/>
        </w:rPr>
        <w:t>Change Time Signature: Press **M** → Select **2/4**</w:t>
      </w:r>
    </w:p>
    <w:p>
      <w:pPr>
        <w:pStyle w:val="ListNumber"/>
      </w:pPr>
      <w:r>
        <w:rPr>
          <w:sz w:val="22"/>
        </w:rPr>
        <w:t>Write this 8-bar melody: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Bar 1:  | E♭ (Noire, DUM)  |  F (Croche) G♯ (Croche, TAK)  |</w:t>
        <w:br/>
        <w:t>Bar 2:  | A (Noire, DUM)   |  (Croche Rest) G♯ (Croche, TAK)  |</w:t>
        <w:br/>
        <w:t>Bar 3:  | B (Noire, DUM)   |  C♯ (Croche) D (Croche, TAK)  |</w:t>
        <w:br/>
        <w:t>Bar 4:  | E♭ (Blanche)     |  (Rest)  |</w:t>
        <w:br/>
        <w:t>Bar 5:  | E♭ (Noire, DUM)  |  D (Croche) C♯ (Croche, TAK)  |</w:t>
        <w:br/>
        <w:t>Bar 6:  | B (Noire, DUM)   |  A (Croche) G♯ (Croche, TAK)  |</w:t>
        <w:br/>
        <w:t>Bar 7:  | F (Noire, DUM)   |  E♭ (Croche) — (Croche Rest, TAK)  |</w:t>
        <w:br/>
        <w:t>Bar 8:  | E♭ (Blanche, fermata)  |</w:t>
      </w:r>
    </w:p>
    <w:p>
      <w:pPr>
        <w:pStyle w:val="ListNumber"/>
      </w:pPr>
      <w:r>
        <w:rPr>
          <w:sz w:val="22"/>
        </w:rPr>
        <w:t>Press **Space** to listen. Notice the tension of the Augmented Second (E♭ → G♯) — this is the "soul" of Huzam.</w:t>
      </w:r>
    </w:p>
    <w:p>
      <w:pPr>
        <w:pStyle w:val="ListNumber"/>
      </w:pPr>
      <w:r>
        <w:rPr>
          <w:sz w:val="22"/>
        </w:rPr>
        <w:t>Save as `Lesson50_Huzam.sib`</w:t>
      </w:r>
    </w:p>
    <w:p>
      <w:pPr>
        <w:pStyle w:val="Heading3"/>
      </w:pPr>
      <w:r>
        <w:rPr>
          <w:b/>
          <w:color w:val="34497E"/>
          <w:sz w:val="28"/>
        </w:rPr>
        <w:t>## 3. Hearing Connection (5 min)</w:t>
      </w:r>
    </w:p>
    <w:p>
      <w:r>
        <w:rPr>
          <w:rFonts w:ascii="Calibri" w:hAnsi="Calibri"/>
          <w:b w:val="0"/>
          <w:i w:val="0"/>
          <w:sz w:val="22"/>
        </w:rPr>
        <w:t>Huzam is widely used in **Iraqi maqam** and **Aleppo muwashahat**. If possible, listen to:</w:t>
      </w:r>
    </w:p>
    <w:p>
      <w:pPr>
        <w:pStyle w:val="ListBullet"/>
      </w:pPr>
      <w:r>
        <w:rPr>
          <w:sz w:val="22"/>
        </w:rPr>
        <w:t>A traditional Huzam taqsim on oud or violin</w:t>
      </w:r>
    </w:p>
    <w:p>
      <w:pPr>
        <w:pStyle w:val="ListBullet"/>
      </w:pPr>
      <w:r>
        <w:rPr>
          <w:sz w:val="22"/>
        </w:rPr>
        <w:t>The contrast between Huzam and plain Sikah</w:t>
      </w:r>
    </w:p>
    <w:p>
      <w:pPr>
        <w:pStyle w:val="Heading3"/>
      </w:pPr>
      <w:r>
        <w:rPr>
          <w:b/>
          <w:color w:val="34497E"/>
          <w:sz w:val="28"/>
        </w:rPr>
        <w:t># النسخة العربية</w:t>
      </w:r>
    </w:p>
    <w:p>
      <w:pPr>
        <w:pStyle w:val="Heading3"/>
      </w:pPr>
      <w:r>
        <w:rPr>
          <w:b/>
          <w:color w:val="34497E"/>
          <w:sz w:val="28"/>
        </w:rPr>
        <w:t>## 1. النظري — ما هو مقام الهزام؟ (10 دقائق)</w:t>
      </w:r>
    </w:p>
    <w:p>
      <w:r>
        <w:rPr>
          <w:rFonts w:ascii="Calibri" w:hAnsi="Calibri"/>
          <w:b w:val="0"/>
          <w:i w:val="0"/>
          <w:sz w:val="22"/>
        </w:rPr>
        <w:t>مقام الهزام هو مقام مركب يمزج نكهة **مقام الحجاز** مع نقطة بداية **مقام السيكاه**. هو في الأساس **سلم حجاز مبني على E♭ (مكان السيكاه)**.</w:t>
      </w:r>
    </w:p>
    <w:p>
      <w:r>
        <w:rPr>
          <w:rFonts w:ascii="Calibri" w:hAnsi="Calibri"/>
          <w:b/>
          <w:i w:val="0"/>
          <w:sz w:val="22"/>
        </w:rPr>
        <w:t>لماذا الهزام مميز؟</w:t>
      </w:r>
    </w:p>
    <w:p>
      <w:pPr>
        <w:pStyle w:val="ListBullet"/>
      </w:pPr>
      <w:r>
        <w:rPr>
          <w:sz w:val="22"/>
        </w:rPr>
        <w:t>الغماز (tonic) هو **E♭ (سيكاه)** — طابع E بنصف بيمول</w:t>
      </w:r>
    </w:p>
    <w:p>
      <w:pPr>
        <w:pStyle w:val="ListBullet"/>
      </w:pPr>
      <w:r>
        <w:rPr>
          <w:sz w:val="22"/>
        </w:rPr>
        <w:t>الجنس العلوي هو **حجاز على B** — الثانية المتزايدة الكلاسيكية (A2) بين B و C♯</w:t>
      </w:r>
    </w:p>
    <w:p>
      <w:pPr>
        <w:pStyle w:val="ListBullet"/>
      </w:pPr>
      <w:r>
        <w:rPr>
          <w:sz w:val="22"/>
        </w:rPr>
        <w:t>هذا المزيج يخلق **توتراً مزدوجاً**: حزن السيكاه + حدّة الحجاز الشرقية</w:t>
      </w:r>
    </w:p>
    <w:p>
      <w:r>
        <w:rPr>
          <w:rFonts w:ascii="Calibri" w:hAnsi="Calibri"/>
          <w:b/>
          <w:i w:val="0"/>
          <w:sz w:val="22"/>
        </w:rPr>
        <w:t>سلم الهزام على E♭ (سيكاه):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في الهزام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طابع سيكاه — منخفض قليلاً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ثانية متزايدة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**طابع الحجاز** من E♭ → G♯ (3 أنصاف درجة!)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 العلوي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ثانية متزايدة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قفزة حجاز ثانية B → C♯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الجناسان (الأرباع) في الهزام:</w:t>
      </w:r>
    </w:p>
    <w:p>
      <w:pPr>
        <w:pStyle w:val="ListNumber"/>
      </w:pPr>
      <w:r>
        <w:rPr>
          <w:sz w:val="22"/>
        </w:rPr>
        <w:t>**الجنس السفلي (جنس هزام) على E♭:** `E♭ ── F ── G♯ ── A`</w:t>
      </w:r>
    </w:p>
    <w:p>
      <w:pPr>
        <w:pStyle w:val="ListBullet"/>
      </w:pPr>
      <w:r>
        <w:rPr>
          <w:sz w:val="22"/>
        </w:rPr>
        <w:t>هذا مثل **ربع حجاز** لكن يبدأ على E (نصف بيمول) — الثانية المتزايدة بين E♭ و G♯ هي التي تعطيه الطابع الشرقي الحاد</w:t>
      </w:r>
    </w:p>
    <w:p>
      <w:pPr>
        <w:pStyle w:val="ListNumber"/>
      </w:pPr>
      <w:r>
        <w:rPr>
          <w:sz w:val="22"/>
        </w:rPr>
        <w:t>**الجنس العلوي (جنس حجاز) على B:** `B ── C♯ ── D ── E♭`</w:t>
      </w:r>
    </w:p>
    <w:p>
      <w:pPr>
        <w:pStyle w:val="ListBullet"/>
      </w:pPr>
      <w:r>
        <w:rPr>
          <w:sz w:val="22"/>
        </w:rPr>
        <w:t>ربع حجاز كلاسيكي على B</w:t>
      </w:r>
    </w:p>
    <w:p>
      <w:r>
        <w:rPr>
          <w:rFonts w:ascii="Calibri" w:hAnsi="Calibri"/>
          <w:b/>
          <w:i w:val="0"/>
          <w:sz w:val="22"/>
        </w:rPr>
        <w:t>العلاقة مع المقامات الأخرى:</w:t>
      </w:r>
    </w:p>
    <w:p>
      <w:pPr>
        <w:pStyle w:val="ListBullet"/>
      </w:pPr>
      <w:r>
        <w:rPr>
          <w:sz w:val="22"/>
        </w:rPr>
        <w:t>**الهزام** = حجاز على درجة السيكاه</w:t>
      </w:r>
    </w:p>
    <w:p>
      <w:pPr>
        <w:pStyle w:val="ListBullet"/>
      </w:pPr>
      <w:r>
        <w:rPr>
          <w:sz w:val="22"/>
        </w:rPr>
        <w:t>**المقارنة:**</w:t>
      </w:r>
    </w:p>
    <w:p>
      <w:pPr>
        <w:pStyle w:val="ListBullet"/>
      </w:pPr>
      <w:r>
        <w:rPr>
          <w:sz w:val="22"/>
        </w:rPr>
        <w:t>سيكاه: `E♭ ── F ── G♯ ── A` (حزين، مهيب)</w:t>
      </w:r>
    </w:p>
    <w:p>
      <w:pPr>
        <w:pStyle w:val="ListBullet"/>
      </w:pPr>
      <w:r>
        <w:rPr>
          <w:sz w:val="22"/>
        </w:rPr>
        <w:t>هزام: `E♭ ── F ── G♯ ── A` (نفس الجنس السفلي، لكن العلوي بثانية متزايدة إضافية)</w:t>
      </w:r>
    </w:p>
    <w:p>
      <w:r>
        <w:rPr>
          <w:rFonts w:ascii="Calibri" w:hAnsi="Calibri"/>
          <w:b w:val="0"/>
          <w:i w:val="0"/>
          <w:sz w:val="22"/>
        </w:rPr>
        <w:t>استمع للهزام:** من القطع المشهورة في الهزام، المقام العراقي، أغنية "يا زهرة في خيالي" (جزئياً)، والعديد من الموشحات الحلبية.</w:t>
      </w:r>
    </w:p>
    <w:p>
      <w:r>
        <w:rPr>
          <w:rFonts w:ascii="Calibri" w:hAnsi="Calibri"/>
          <w:b/>
          <w:i w:val="0"/>
          <w:sz w:val="22"/>
        </w:rPr>
        <w:t>إيقاع اليوم: معلاية (Maalaya) — 2/4</w:t>
      </w:r>
    </w:p>
    <w:p>
      <w:r>
        <w:rPr>
          <w:rFonts w:ascii="Calibri" w:hAnsi="Calibri"/>
          <w:b w:val="0"/>
          <w:i w:val="0"/>
          <w:sz w:val="22"/>
        </w:rPr>
        <w:t>إيقاع خليجي، سرعة متوسطة (Andante ~80 BPM). النمط: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 (Noire)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 (Croche) K (Croche)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DUM = ضربة ثقيلة منخفضة. TAK = ضربات خفيفة.</w:t>
      </w:r>
    </w:p>
    <w:p>
      <w:pPr>
        <w:pStyle w:val="Heading3"/>
      </w:pPr>
      <w:r>
        <w:rPr>
          <w:b/>
          <w:color w:val="34497E"/>
          <w:sz w:val="28"/>
        </w:rPr>
        <w:t>## 2. التطبيق العملي — كتابة الهزام في Sibelius (30 دقيقة)</w:t>
      </w:r>
    </w:p>
    <w:p>
      <w:r>
        <w:rPr>
          <w:rFonts w:ascii="Calibri" w:hAnsi="Calibri"/>
          <w:b/>
          <w:i w:val="0"/>
          <w:sz w:val="22"/>
        </w:rPr>
        <w:t>تمرين 1: سلم الهزام (10 دقائق)</w:t>
      </w:r>
    </w:p>
    <w:p>
      <w:pPr>
        <w:pStyle w:val="ListNumber"/>
      </w:pPr>
      <w:r>
        <w:rPr>
          <w:sz w:val="22"/>
        </w:rPr>
        <w:t>**افتح Sibelius** → Blank Score → مفتاح صول → 4/4 (سنغيّر لاحقاً)</w:t>
      </w:r>
    </w:p>
    <w:p>
      <w:pPr>
        <w:pStyle w:val="ListNumber"/>
      </w:pPr>
      <w:r>
        <w:rPr>
          <w:sz w:val="22"/>
        </w:rPr>
        <w:t>اجعل **الدليل المقامي (Key Signature)** دو كبير/لا صغير (فارغاً) — نضيف العلامات يدوياً</w:t>
      </w:r>
    </w:p>
    <w:p>
      <w:pPr>
        <w:pStyle w:val="ListNumber"/>
      </w:pPr>
      <w:r>
        <w:rPr>
          <w:sz w:val="22"/>
        </w:rPr>
        <w:t>اكتب سلم الهزام صعوداً ونزولاً: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 (صعود):  | E♭ (نصف بيمول)  F  G♯  A  |  B  C♯  D  E♭ (نصف بيمول)  |</w:t>
        <w:br/>
        <w:t>مازورة 2 (نزول): | E♭  D  C♯  B  |  A  G♯  F  E♭ (نصف بيمول)  |</w:t>
        <w:br/>
        <w:t>مازورة 3-4: كرر</w:t>
      </w:r>
    </w:p>
    <w:p>
      <w:r>
        <w:rPr>
          <w:rFonts w:ascii="Calibri" w:hAnsi="Calibri"/>
          <w:b/>
          <w:i w:val="0"/>
          <w:sz w:val="22"/>
        </w:rPr>
        <w:t>ملاحظة عن نصف البيمول على E:</w:t>
      </w:r>
    </w:p>
    <w:p>
      <w:pPr>
        <w:pStyle w:val="ListBullet"/>
      </w:pPr>
      <w:r>
        <w:rPr>
          <w:sz w:val="22"/>
        </w:rPr>
        <w:t>في Sibelius، لكتابة E بنصف بيمول:</w:t>
      </w:r>
    </w:p>
    <w:p>
      <w:pPr>
        <w:pStyle w:val="ListNumber"/>
      </w:pPr>
      <w:r>
        <w:rPr>
          <w:sz w:val="22"/>
        </w:rPr>
        <w:t>ادخل **E** كنوتة</w:t>
      </w:r>
    </w:p>
    <w:p>
      <w:pPr>
        <w:pStyle w:val="ListNumber"/>
      </w:pPr>
      <w:r>
        <w:rPr>
          <w:sz w:val="22"/>
        </w:rPr>
        <w:t>ثم اضغط **Ctrl+Shift+9** (Quarter Tone Flat) — هذا يضيف علامة نصف بيمول</w:t>
      </w:r>
    </w:p>
    <w:p>
      <w:pPr>
        <w:pStyle w:val="ListNumber"/>
      </w:pPr>
      <w:r>
        <w:rPr>
          <w:sz w:val="22"/>
        </w:rPr>
        <w:t>التشغيل سيكون منخفضاً قليلاً (حوالي 50 سنتاً)</w:t>
      </w:r>
    </w:p>
    <w:p>
      <w:r>
        <w:rPr>
          <w:rFonts w:ascii="Calibri" w:hAnsi="Calibri"/>
          <w:b/>
          <w:i w:val="0"/>
          <w:sz w:val="22"/>
        </w:rPr>
        <w:t>ملاحظة عن G♯ و C♯:</w:t>
      </w:r>
    </w:p>
    <w:p>
      <w:pPr>
        <w:pStyle w:val="ListBullet"/>
      </w:pPr>
      <w:r>
        <w:rPr>
          <w:sz w:val="22"/>
        </w:rPr>
        <w:t>ادخل **G** ثم اضغط **+** (دييز)</w:t>
      </w:r>
    </w:p>
    <w:p>
      <w:pPr>
        <w:pStyle w:val="ListBullet"/>
      </w:pPr>
      <w:r>
        <w:rPr>
          <w:sz w:val="22"/>
        </w:rPr>
        <w:t>ادخل **C** ثم اضغط **+** (دييز)</w:t>
      </w:r>
    </w:p>
    <w:p>
      <w:r>
        <w:rPr>
          <w:rFonts w:ascii="Calibri" w:hAnsi="Calibri"/>
          <w:b/>
          <w:i w:val="0"/>
          <w:sz w:val="22"/>
        </w:rPr>
        <w:t>تمرين 2: جنس الهزام السفلي (10 دقائق)</w:t>
      </w:r>
    </w:p>
    <w:p>
      <w:r>
        <w:rPr>
          <w:rFonts w:ascii="Calibri" w:hAnsi="Calibri"/>
          <w:b w:val="0"/>
          <w:i w:val="0"/>
          <w:sz w:val="22"/>
        </w:rPr>
        <w:t>اكتب فقط الربع (tetrachord) السفلي على E♭: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E♭ (نصف بيمول)  F  G♯  A  |</w:t>
        <w:br/>
        <w:t>مازورة 2: | A  G♯  F  E♭ (نصف بيمول)  |</w:t>
        <w:br/>
        <w:t>مازورة 3-4: كرر بأوكتافات مختلفة</w:t>
      </w:r>
    </w:p>
    <w:p>
      <w:r>
        <w:rPr>
          <w:rFonts w:ascii="Calibri" w:hAnsi="Calibri"/>
          <w:b/>
          <w:i w:val="0"/>
          <w:sz w:val="22"/>
        </w:rPr>
        <w:t>تمرين 3: الهزام مع إيقاع معلاية (10 دقائق)</w:t>
      </w:r>
    </w:p>
    <w:p>
      <w:r>
        <w:rPr>
          <w:rFonts w:ascii="Calibri" w:hAnsi="Calibri"/>
          <w:b w:val="0"/>
          <w:i w:val="0"/>
          <w:sz w:val="22"/>
        </w:rPr>
        <w:t>الآن اكتب لحناً قصيراً في 2/4:</w:t>
      </w:r>
    </w:p>
    <w:p>
      <w:pPr>
        <w:pStyle w:val="ListNumber"/>
      </w:pPr>
      <w:r>
        <w:rPr>
          <w:sz w:val="22"/>
        </w:rPr>
        <w:t>غيّر Time Signature: اضغط **M** → اختر **2/4**</w:t>
      </w:r>
    </w:p>
    <w:p>
      <w:pPr>
        <w:pStyle w:val="ListNumber"/>
      </w:pPr>
      <w:r>
        <w:rPr>
          <w:sz w:val="22"/>
        </w:rPr>
        <w:t>اكتب هذا اللحن المكون من 8 مازورات: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 | E♭ (Noire, DUM)  |  F (Croche) G♯ (Croche, TAK)  |</w:t>
        <w:br/>
        <w:t>مازورة 2:  | A (Noire, DUM)   |  (Croche Rest) G♯ (Croche, TAK)  |</w:t>
        <w:br/>
        <w:t>مازورة 3:  | B (Noire, DUM)   |  C♯ (Croche) D (Croche, TAK)  |</w:t>
        <w:br/>
        <w:t>مازورة 4:  | E♭ (Blanche)     |  (Rest)  |</w:t>
        <w:br/>
        <w:t>مازورة 5:  | E♭ (Noire, DUM)  |  D (Croche) C♯ (Croche, TAK)  |</w:t>
        <w:br/>
        <w:t>مازورة 6:  | B (Noire, DUM)   |  A (Croche) G♯ (Croche, TAK)  |</w:t>
        <w:br/>
        <w:t>مازورة 7:  | F (Noire, DUM)   |  E♭ (Croche) — (Croche Rest, TAK)  |</w:t>
        <w:br/>
        <w:t>مازورة 8:  | E♭ (Blanche, fermata)  |</w:t>
      </w:r>
    </w:p>
    <w:p>
      <w:pPr>
        <w:pStyle w:val="ListNumber"/>
      </w:pPr>
      <w:r>
        <w:rPr>
          <w:sz w:val="22"/>
        </w:rPr>
        <w:t>اضغط **Space** للاستماع. لاحظ توتر الثانية المتزايدة (E♭ → G♯) — هذا هو "روح" الهزام.</w:t>
      </w:r>
    </w:p>
    <w:p>
      <w:pPr>
        <w:pStyle w:val="ListNumber"/>
      </w:pPr>
      <w:r>
        <w:rPr>
          <w:sz w:val="22"/>
        </w:rPr>
        <w:t>احفظ باسم `Lesson50_Huzam.sib`</w:t>
      </w:r>
    </w:p>
    <w:p>
      <w:pPr>
        <w:pStyle w:val="Heading3"/>
      </w:pPr>
      <w:r>
        <w:rPr>
          <w:b/>
          <w:color w:val="34497E"/>
          <w:sz w:val="28"/>
        </w:rPr>
        <w:t>## 3. الربط السمعي (5 دقائق)</w:t>
      </w:r>
    </w:p>
    <w:p>
      <w:r>
        <w:rPr>
          <w:rFonts w:ascii="Calibri" w:hAnsi="Calibri"/>
          <w:b w:val="0"/>
          <w:i w:val="0"/>
          <w:sz w:val="22"/>
        </w:rPr>
        <w:t>يستخدم الهزام بكثرة في **المقام العراقي** و**الموشحات الحلبية**. استمع إن أمكن إلى:</w:t>
      </w:r>
    </w:p>
    <w:p>
      <w:pPr>
        <w:pStyle w:val="ListBullet"/>
      </w:pPr>
      <w:r>
        <w:rPr>
          <w:sz w:val="22"/>
        </w:rPr>
        <w:t>تقاسيم هزام حرة على العود أو الكمان</w:t>
      </w:r>
    </w:p>
    <w:p>
      <w:pPr>
        <w:pStyle w:val="ListBullet"/>
      </w:pPr>
      <w:r>
        <w:rPr>
          <w:sz w:val="22"/>
        </w:rPr>
        <w:t>المقارنة بين الهزام والسيكاه العادي</w:t>
      </w:r>
    </w:p>
    <w:p>
      <w:pPr>
        <w:pStyle w:val="Heading3"/>
      </w:pPr>
      <w:r>
        <w:rPr>
          <w:b/>
          <w:color w:val="34497E"/>
          <w:sz w:val="28"/>
        </w:rPr>
        <w:t># ⌨️ Keyboard Shortcuts / الشورتكات</w:t>
      </w:r>
    </w:p>
    <w:p>
      <w:pPr>
        <w:pStyle w:val="Heading3"/>
      </w:pPr>
      <w:r>
        <w:rPr>
          <w:b/>
          <w:color w:val="34497E"/>
          <w:sz w:val="28"/>
        </w:rPr>
        <w:t>## English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Shortcut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Why for Lesson 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**Ctrl+Shift+9**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Quarter Tone Flat (نصف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Essential for E half-flat in Huzam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**Ctrl+Shift+8**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Quarter Tone Sharp (نصف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For microtonal adjustments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/ Change Time Signature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Switch between 4/4 and 2/4 (Maalaya)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**+** (Numpad)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Sharp (دييز)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Enter G♯ and C♯ quickly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Barline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Organize rhythmic structure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العربية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لماذا في الدرس 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**Ctrl+Shift+9**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بيمول (Quarter Tone Flat)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أساسي لـ E نصف بيمول في الهزام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**Ctrl+Shift+8**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دييز (Quarter Tone Sharp)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للتعديلات الميكروتونية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إضافة/تغيير Time Signature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التبديل بين 4/4 و 2/4 (معلاية)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**+** (Numpad)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دييز (Sharp)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إدخال G♯ و C♯ بسرعة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خط مازورة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تنظيم البنية الإيقاعية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✅ 4 MCQ / 4 أسئلة اختيار من متعدد</w:t>
      </w:r>
    </w:p>
    <w:p>
      <w:pPr>
        <w:pStyle w:val="Heading3"/>
      </w:pPr>
      <w:r>
        <w:rPr>
          <w:b/>
          <w:color w:val="34497E"/>
          <w:sz w:val="28"/>
        </w:rPr>
        <w:t>## English</w:t>
      </w:r>
    </w:p>
    <w:p>
      <w:r>
        <w:rPr>
          <w:rFonts w:ascii="Calibri" w:hAnsi="Calibri"/>
          <w:b w:val="0"/>
          <w:i w:val="0"/>
          <w:sz w:val="22"/>
        </w:rPr>
        <w:t>Q1 (Historical):** Which maqam forms the foundation of the upper jins in Maqam Huzam?</w:t>
      </w:r>
    </w:p>
    <w:p>
      <w:pPr>
        <w:pStyle w:val="ListBullet"/>
      </w:pPr>
      <w:r>
        <w:rPr>
          <w:sz w:val="22"/>
        </w:rPr>
        <w:t>a) Maqam Rast</w:t>
      </w:r>
    </w:p>
    <w:p>
      <w:pPr>
        <w:pStyle w:val="ListBullet"/>
      </w:pPr>
      <w:r>
        <w:rPr>
          <w:sz w:val="22"/>
        </w:rPr>
        <w:t>b) Maqam Hijaz ✅</w:t>
      </w:r>
    </w:p>
    <w:p>
      <w:pPr>
        <w:pStyle w:val="ListBullet"/>
      </w:pPr>
      <w:r>
        <w:rPr>
          <w:sz w:val="22"/>
        </w:rPr>
        <w:t>c) Maqam Bayati</w:t>
      </w:r>
    </w:p>
    <w:p>
      <w:pPr>
        <w:pStyle w:val="ListBullet"/>
      </w:pPr>
      <w:r>
        <w:rPr>
          <w:sz w:val="22"/>
        </w:rPr>
        <w:t>d) Maqam Ajam</w:t>
      </w:r>
    </w:p>
    <w:p>
      <w:r>
        <w:rPr>
          <w:rFonts w:ascii="Calibri" w:hAnsi="Calibri"/>
          <w:b w:val="0"/>
          <w:i w:val="0"/>
          <w:sz w:val="22"/>
        </w:rPr>
        <w:t>Q2 (Applied/Practical):** What keyboard shortcut in Sibelius is used to enter a Quarter Tone Flat for E half-flat in Huzam?</w:t>
      </w:r>
    </w:p>
    <w:p>
      <w:pPr>
        <w:pStyle w:val="ListBullet"/>
      </w:pPr>
      <w:r>
        <w:rPr>
          <w:sz w:val="22"/>
        </w:rPr>
        <w:t>a) **Ctrl+Shift+8**</w:t>
      </w:r>
    </w:p>
    <w:p>
      <w:pPr>
        <w:pStyle w:val="ListBullet"/>
      </w:pPr>
      <w:r>
        <w:rPr>
          <w:sz w:val="22"/>
        </w:rPr>
        <w:t>b) **Ctrl+Shift+9** ✅</w:t>
      </w:r>
    </w:p>
    <w:p>
      <w:pPr>
        <w:pStyle w:val="ListBullet"/>
      </w:pPr>
      <w:r>
        <w:rPr>
          <w:sz w:val="22"/>
        </w:rPr>
        <w:t>c) **Ctrl+Shift+W**</w:t>
      </w:r>
    </w:p>
    <w:p>
      <w:pPr>
        <w:pStyle w:val="ListBullet"/>
      </w:pPr>
      <w:r>
        <w:rPr>
          <w:sz w:val="22"/>
        </w:rPr>
        <w:t>d) **Ctrl+Shift+Q**</w:t>
      </w:r>
    </w:p>
    <w:p>
      <w:r>
        <w:rPr>
          <w:rFonts w:ascii="Calibri" w:hAnsi="Calibri"/>
          <w:b w:val="0"/>
          <w:i w:val="0"/>
          <w:sz w:val="22"/>
        </w:rPr>
        <w:t>Q3 (Terminology):** The distinctive interval in Maqam Huzam between E♭ and G♯ is called:</w:t>
      </w:r>
    </w:p>
    <w:p>
      <w:pPr>
        <w:pStyle w:val="ListBullet"/>
      </w:pPr>
      <w:r>
        <w:rPr>
          <w:sz w:val="22"/>
        </w:rPr>
        <w:t>a) Major Third</w:t>
      </w:r>
    </w:p>
    <w:p>
      <w:pPr>
        <w:pStyle w:val="ListBullet"/>
      </w:pPr>
      <w:r>
        <w:rPr>
          <w:sz w:val="22"/>
        </w:rPr>
        <w:t>b) Perfect Fourth</w:t>
      </w:r>
    </w:p>
    <w:p>
      <w:pPr>
        <w:pStyle w:val="ListBullet"/>
      </w:pPr>
      <w:r>
        <w:rPr>
          <w:sz w:val="22"/>
        </w:rPr>
        <w:t>c) Augmented Second ✅</w:t>
      </w:r>
    </w:p>
    <w:p>
      <w:pPr>
        <w:pStyle w:val="ListBullet"/>
      </w:pPr>
      <w:r>
        <w:rPr>
          <w:sz w:val="22"/>
        </w:rPr>
        <w:t>d) Minor Third</w:t>
      </w:r>
    </w:p>
    <w:p>
      <w:r>
        <w:rPr>
          <w:rFonts w:ascii="Calibri" w:hAnsi="Calibri"/>
          <w:b w:val="0"/>
          <w:i w:val="0"/>
          <w:sz w:val="22"/>
        </w:rPr>
        <w:t>Q4 (Conceptual):** What makes Maqam Huzam different from Maqam Sikah?</w:t>
      </w:r>
    </w:p>
    <w:p>
      <w:pPr>
        <w:pStyle w:val="ListBullet"/>
      </w:pPr>
      <w:r>
        <w:rPr>
          <w:sz w:val="22"/>
        </w:rPr>
        <w:t>a) Huzam uses a different tonic</w:t>
      </w:r>
    </w:p>
    <w:p>
      <w:pPr>
        <w:pStyle w:val="ListBullet"/>
      </w:pPr>
      <w:r>
        <w:rPr>
          <w:sz w:val="22"/>
        </w:rPr>
        <w:t>b) Huzam adds an Augmented Second in the upper tetrachord ✅</w:t>
      </w:r>
    </w:p>
    <w:p>
      <w:pPr>
        <w:pStyle w:val="ListBullet"/>
      </w:pPr>
      <w:r>
        <w:rPr>
          <w:sz w:val="22"/>
        </w:rPr>
        <w:t>c) Huzam is in a different key signature</w:t>
      </w:r>
    </w:p>
    <w:p>
      <w:pPr>
        <w:pStyle w:val="ListBullet"/>
      </w:pPr>
      <w:r>
        <w:rPr>
          <w:sz w:val="22"/>
        </w:rPr>
        <w:t>d) Huzam has no half flats</w:t>
      </w:r>
    </w:p>
    <w:p>
      <w:pPr>
        <w:pStyle w:val="Heading3"/>
      </w:pPr>
      <w:r>
        <w:rPr>
          <w:b/>
          <w:color w:val="34497E"/>
          <w:sz w:val="28"/>
        </w:rPr>
        <w:t>## العربية</w:t>
      </w:r>
    </w:p>
    <w:p>
      <w:r>
        <w:rPr>
          <w:rFonts w:ascii="Calibri" w:hAnsi="Calibri"/>
          <w:b w:val="0"/>
          <w:i w:val="0"/>
          <w:sz w:val="22"/>
        </w:rPr>
        <w:t>س1 (تاريخي):** أي مقام يشكل أساس الجنس العلوي في مقام الهزام؟</w:t>
      </w:r>
    </w:p>
    <w:p>
      <w:pPr>
        <w:pStyle w:val="ListBullet"/>
      </w:pPr>
      <w:r>
        <w:rPr>
          <w:sz w:val="22"/>
        </w:rPr>
        <w:t>أ) مقام راست</w:t>
      </w:r>
    </w:p>
    <w:p>
      <w:pPr>
        <w:pStyle w:val="ListBullet"/>
      </w:pPr>
      <w:r>
        <w:rPr>
          <w:sz w:val="22"/>
        </w:rPr>
        <w:t>ب) مقام حجاز ✅</w:t>
      </w:r>
    </w:p>
    <w:p>
      <w:pPr>
        <w:pStyle w:val="ListBullet"/>
      </w:pPr>
      <w:r>
        <w:rPr>
          <w:sz w:val="22"/>
        </w:rPr>
        <w:t>ج) مقام بياتي</w:t>
      </w:r>
    </w:p>
    <w:p>
      <w:pPr>
        <w:pStyle w:val="ListBullet"/>
      </w:pPr>
      <w:r>
        <w:rPr>
          <w:sz w:val="22"/>
        </w:rPr>
        <w:t>د) مقام عجم</w:t>
      </w:r>
    </w:p>
    <w:p>
      <w:r>
        <w:rPr>
          <w:rFonts w:ascii="Calibri" w:hAnsi="Calibri"/>
          <w:b w:val="0"/>
          <w:i w:val="0"/>
          <w:sz w:val="22"/>
        </w:rPr>
        <w:t>س2 (تطبيقي):** ما اختصار لوحة المفاتيح في Sibelius لإدخال نصف بيمول لـ E في الهزام؟</w:t>
      </w:r>
    </w:p>
    <w:p>
      <w:pPr>
        <w:pStyle w:val="ListBullet"/>
      </w:pPr>
      <w:r>
        <w:rPr>
          <w:sz w:val="22"/>
        </w:rPr>
        <w:t>أ) **Ctrl+Shift+8**</w:t>
      </w:r>
    </w:p>
    <w:p>
      <w:pPr>
        <w:pStyle w:val="ListBullet"/>
      </w:pPr>
      <w:r>
        <w:rPr>
          <w:sz w:val="22"/>
        </w:rPr>
        <w:t>ب) **Ctrl+Shift+9** ✅</w:t>
      </w:r>
    </w:p>
    <w:p>
      <w:pPr>
        <w:pStyle w:val="ListBullet"/>
      </w:pPr>
      <w:r>
        <w:rPr>
          <w:sz w:val="22"/>
        </w:rPr>
        <w:t>ج) **Ctrl+Shift+W**</w:t>
      </w:r>
    </w:p>
    <w:p>
      <w:pPr>
        <w:pStyle w:val="ListBullet"/>
      </w:pPr>
      <w:r>
        <w:rPr>
          <w:sz w:val="22"/>
        </w:rPr>
        <w:t>د) **Ctrl+Shift+Q**</w:t>
      </w:r>
    </w:p>
    <w:p>
      <w:r>
        <w:rPr>
          <w:rFonts w:ascii="Calibri" w:hAnsi="Calibri"/>
          <w:b w:val="0"/>
          <w:i w:val="0"/>
          <w:sz w:val="22"/>
        </w:rPr>
        <w:t>س3 (مصطلحي):** الفاصلة المميزة في مقام الهزام بين E♭ و G♯ تسمى:</w:t>
      </w:r>
    </w:p>
    <w:p>
      <w:pPr>
        <w:pStyle w:val="ListBullet"/>
      </w:pPr>
      <w:r>
        <w:rPr>
          <w:sz w:val="22"/>
        </w:rPr>
        <w:t>أ) ثالثة كبرى</w:t>
      </w:r>
    </w:p>
    <w:p>
      <w:pPr>
        <w:pStyle w:val="ListBullet"/>
      </w:pPr>
      <w:r>
        <w:rPr>
          <w:sz w:val="22"/>
        </w:rPr>
        <w:t>ب) رابعة تامة</w:t>
      </w:r>
    </w:p>
    <w:p>
      <w:pPr>
        <w:pStyle w:val="ListBullet"/>
      </w:pPr>
      <w:r>
        <w:rPr>
          <w:sz w:val="22"/>
        </w:rPr>
        <w:t>ج) ثانية متزايدة ✅</w:t>
      </w:r>
    </w:p>
    <w:p>
      <w:pPr>
        <w:pStyle w:val="ListBullet"/>
      </w:pPr>
      <w:r>
        <w:rPr>
          <w:sz w:val="22"/>
        </w:rPr>
        <w:t>د) ثالثة صغرى</w:t>
      </w:r>
    </w:p>
    <w:p>
      <w:r>
        <w:rPr>
          <w:rFonts w:ascii="Calibri" w:hAnsi="Calibri"/>
          <w:b w:val="0"/>
          <w:i w:val="0"/>
          <w:sz w:val="22"/>
        </w:rPr>
        <w:t>س4 (مفاهيمي):** ما الذي يميز مقام الهزام عن مقام السيكاه؟</w:t>
      </w:r>
    </w:p>
    <w:p>
      <w:pPr>
        <w:pStyle w:val="ListBullet"/>
      </w:pPr>
      <w:r>
        <w:rPr>
          <w:sz w:val="22"/>
        </w:rPr>
        <w:t>أ) الهزام يستخدم غمازاً مختلفاً</w:t>
      </w:r>
    </w:p>
    <w:p>
      <w:pPr>
        <w:pStyle w:val="ListBullet"/>
      </w:pPr>
      <w:r>
        <w:rPr>
          <w:sz w:val="22"/>
        </w:rPr>
        <w:t>ب) الهزام يضيف ثانية متزايدة في الجنس العلوي ✅</w:t>
      </w:r>
    </w:p>
    <w:p>
      <w:pPr>
        <w:pStyle w:val="ListBullet"/>
      </w:pPr>
      <w:r>
        <w:rPr>
          <w:sz w:val="22"/>
        </w:rPr>
        <w:t>ج) الهزام في دليل مقامي مختلف</w:t>
      </w:r>
    </w:p>
    <w:p>
      <w:pPr>
        <w:pStyle w:val="ListBullet"/>
      </w:pPr>
      <w:r>
        <w:rPr>
          <w:sz w:val="22"/>
        </w:rPr>
        <w:t>د) الهزام ليس فيه أنصاف بيمولات</w:t>
      </w:r>
    </w:p>
    <w:p>
      <w:pPr>
        <w:pStyle w:val="Heading3"/>
      </w:pPr>
      <w:r>
        <w:rPr>
          <w:b/>
          <w:color w:val="34497E"/>
          <w:sz w:val="28"/>
        </w:rPr>
        <w:t># ✍️ Homework / الواجب</w:t>
      </w:r>
    </w:p>
    <w:p>
      <w:pPr>
        <w:pStyle w:val="Heading3"/>
      </w:pPr>
      <w:r>
        <w:rPr>
          <w:b/>
          <w:color w:val="34497E"/>
          <w:sz w:val="28"/>
        </w:rPr>
        <w:t>## English</w:t>
      </w:r>
    </w:p>
    <w:p>
      <w:r>
        <w:rPr>
          <w:rFonts w:ascii="Calibri" w:hAnsi="Calibri"/>
          <w:b w:val="0"/>
          <w:i w:val="0"/>
          <w:sz w:val="22"/>
        </w:rPr>
        <w:t>Task:** Create a 16-bar piece in Maqam Huzam with Maalaya rhythm (2/4).</w:t>
      </w:r>
    </w:p>
    <w:p>
      <w:r>
        <w:rPr>
          <w:rFonts w:ascii="Calibri" w:hAnsi="Calibri"/>
          <w:b/>
          <w:i w:val="0"/>
          <w:sz w:val="22"/>
        </w:rPr>
        <w:t>Requirements:</w:t>
      </w:r>
    </w:p>
    <w:p>
      <w:pPr>
        <w:pStyle w:val="ListNumber"/>
      </w:pPr>
      <w:r>
        <w:rPr>
          <w:sz w:val="22"/>
        </w:rPr>
        <w:t>Write the Huzam scale ascending and descending (Bars 1-4)</w:t>
      </w:r>
    </w:p>
    <w:p>
      <w:pPr>
        <w:pStyle w:val="ListNumber"/>
      </w:pPr>
      <w:r>
        <w:rPr>
          <w:sz w:val="22"/>
        </w:rPr>
        <w:t>Write a melody using the lower jins on E♭ (Bars 5-8)</w:t>
      </w:r>
    </w:p>
    <w:p>
      <w:pPr>
        <w:pStyle w:val="ListNumber"/>
      </w:pPr>
      <w:r>
        <w:rPr>
          <w:sz w:val="22"/>
        </w:rPr>
        <w:t>Write a complete 8-bar Huzam melody with Maalaya pattern (Bars 9-16)</w:t>
      </w:r>
    </w:p>
    <w:p>
      <w:pPr>
        <w:pStyle w:val="ListNumber"/>
      </w:pPr>
      <w:r>
        <w:rPr>
          <w:sz w:val="22"/>
        </w:rPr>
        <w:t>Use at least 4 quarter-tone accidentals on E (half flats)</w:t>
      </w:r>
    </w:p>
    <w:p>
      <w:pPr>
        <w:pStyle w:val="ListNumber"/>
      </w:pPr>
      <w:r>
        <w:rPr>
          <w:sz w:val="22"/>
        </w:rPr>
        <w:t>Add dynamics: **mp** for Bars 1-4, **mf** for Bars 5-12, **f** for Bars 13-16</w:t>
      </w:r>
    </w:p>
    <w:p>
      <w:pPr>
        <w:pStyle w:val="ListNumber"/>
      </w:pPr>
      <w:r>
        <w:rPr>
          <w:sz w:val="22"/>
        </w:rPr>
        <w:t>Save as `Lesson50_HW_Huzam.sib`</w:t>
      </w:r>
    </w:p>
    <w:p>
      <w:pPr>
        <w:pStyle w:val="ListNumber"/>
      </w:pPr>
      <w:r>
        <w:rPr>
          <w:sz w:val="22"/>
        </w:rPr>
        <w:t>Export as PDF: `Lesson50_HW_Huzam.pdf`</w:t>
      </w:r>
    </w:p>
    <w:p>
      <w:r>
        <w:rPr>
          <w:rFonts w:ascii="Calibri" w:hAnsi="Calibri"/>
          <w:b/>
          <w:i w:val="0"/>
          <w:sz w:val="22"/>
        </w:rPr>
        <w:t>Rubric (3 Criteria):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Excellent (5)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Good (3)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Needs Work 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**Accuracy**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All notes, accidentals, and quarter-tones correct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Most notes correct, 1-2 missing accidentals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Multiple missing accidentals or wrong notes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**Completeness**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All 16 bars complete with dynamics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12-15 bars complete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Less than 12 bars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**Presentation**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Clean layout, proper beaming, titled, PDF exported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Acceptable layout, some beaming issues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Messy layout, no PDF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العربية</w:t>
      </w:r>
    </w:p>
    <w:p>
      <w:r>
        <w:rPr>
          <w:rFonts w:ascii="Calibri" w:hAnsi="Calibri"/>
          <w:b w:val="0"/>
          <w:i w:val="0"/>
          <w:sz w:val="22"/>
        </w:rPr>
        <w:t>الواجب:** أنشئ مقطوعة من 16 مازورة في مقام الهزام مع إيقاع معلاية (2/4).</w:t>
      </w:r>
    </w:p>
    <w:p>
      <w:r>
        <w:rPr>
          <w:rFonts w:ascii="Calibri" w:hAnsi="Calibri"/>
          <w:b/>
          <w:i w:val="0"/>
          <w:sz w:val="22"/>
        </w:rPr>
        <w:t>المتطلبات:</w:t>
      </w:r>
    </w:p>
    <w:p>
      <w:pPr>
        <w:pStyle w:val="ListNumber"/>
      </w:pPr>
      <w:r>
        <w:rPr>
          <w:sz w:val="22"/>
        </w:rPr>
        <w:t>اكتب سلم الهزام صعوداً ونزولاً (مازورة 1-4)</w:t>
      </w:r>
    </w:p>
    <w:p>
      <w:pPr>
        <w:pStyle w:val="ListNumber"/>
      </w:pPr>
      <w:r>
        <w:rPr>
          <w:sz w:val="22"/>
        </w:rPr>
        <w:t>اكتب لحناً باستخدام الجنس السفلي على E♭ (مازورة 5-8)</w:t>
      </w:r>
    </w:p>
    <w:p>
      <w:pPr>
        <w:pStyle w:val="ListNumber"/>
      </w:pPr>
      <w:r>
        <w:rPr>
          <w:sz w:val="22"/>
        </w:rPr>
        <w:t>اكتب لحن هزام كامل من 8 مازورات مع نمط معلاية (مازورة 9-16)</w:t>
      </w:r>
    </w:p>
    <w:p>
      <w:pPr>
        <w:pStyle w:val="ListNumber"/>
      </w:pPr>
      <w:r>
        <w:rPr>
          <w:sz w:val="22"/>
        </w:rPr>
        <w:t>استخدم 4 علامات ربع درجة على الأقل على E (أنصاف بيمول)</w:t>
      </w:r>
    </w:p>
    <w:p>
      <w:pPr>
        <w:pStyle w:val="ListNumber"/>
      </w:pPr>
      <w:r>
        <w:rPr>
          <w:sz w:val="22"/>
        </w:rPr>
        <w:t>أضف الديناميكيات: **mp** للمازورات 1-4، **mf** للمازورات 5-12، **f** للمازورات 13-16</w:t>
      </w:r>
    </w:p>
    <w:p>
      <w:pPr>
        <w:pStyle w:val="ListNumber"/>
      </w:pPr>
      <w:r>
        <w:rPr>
          <w:sz w:val="22"/>
        </w:rPr>
        <w:t>احفظ باسم `Lesson50_HW_Huzam.sib`</w:t>
      </w:r>
    </w:p>
    <w:p>
      <w:pPr>
        <w:pStyle w:val="ListNumber"/>
      </w:pPr>
      <w:r>
        <w:rPr>
          <w:sz w:val="22"/>
        </w:rPr>
        <w:t>صدر بصيغة PDF: `Lesson50_HW_Huzam.pdf`</w:t>
      </w:r>
    </w:p>
    <w:p>
      <w:r>
        <w:rPr>
          <w:rFonts w:ascii="Calibri" w:hAnsi="Calibri"/>
          <w:b/>
          <w:i w:val="0"/>
          <w:sz w:val="22"/>
        </w:rPr>
        <w:t>معايير التصحيح (3 معايير):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ممتاز (5)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جيد (3)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يحتاج تحسين 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**الدقة (Accuracy)**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جميع النوتات والعلامات وأنصاف البيمول صحيحة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معظم النوتات صحيحة، 1-2 علامة مفقودة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عدة علامات مفقودة أو نوتات خاطئة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**الاكتمال (Completeness)**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جميع المازورات الـ 16 كاملة مع الديناميكيات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12-15 مازورة مكتملة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أقل من 12 مازورة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**العرض (Presentation)**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تنسيق نظيف، Beaming صحيح، عنوان، تصدير PDF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تنسيق مقبول، بعض مشاكل Beaming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تنسيق غير مرتب، لا يوجد PDF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🎵 "الهزام يعلمنا أن أقوى الأصوات تنبع من أعمق التوترات. استمر!"</w:t>
      </w:r>
    </w:p>
    <w:p>
      <w:r>
        <w:rPr>
          <w:rFonts w:ascii="Calibri" w:hAnsi="Calibri"/>
          <w:b w:val="0"/>
          <w:i w:val="0"/>
          <w:sz w:val="22"/>
        </w:rPr>
        <w:t>"Huzam teaches us that the strongest sounds come from the deepest tensions. Keep going!"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51 | Lesson 51</w:t>
      </w:r>
    </w:p>
    <w:p>
      <w:pPr>
        <w:pStyle w:val="Heading2"/>
      </w:pPr>
      <w:r>
        <w:rPr>
          <w:b/>
          <w:color w:val="2C3E6B"/>
          <w:sz w:val="32"/>
        </w:rPr>
        <w:t>مقام الصبا – الحزن العميق</w:t>
      </w:r>
    </w:p>
    <w:p>
      <w:pPr>
        <w:pStyle w:val="Heading2"/>
      </w:pPr>
      <w:r>
        <w:rPr>
          <w:b/>
          <w:color w:val="2C3E6B"/>
          <w:sz w:val="32"/>
        </w:rPr>
        <w:t>Maqam Saba – Deep Melancholy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الصبا – الحزن العميق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Saba – Deep Melancholy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صبا (Saba) – مقام شرقي حزين على 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الوحدة (Wahda) 4/4 + الجوبي (Jubi) 2/4 + البلدي (Baladi) 4/4 + رمبي حريمي (Rambi Harimi)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الصبا (Saba) – المقام الأكثر حزناً في الموسيقى العربية</w:t>
      </w:r>
    </w:p>
    <w:p>
      <w:pPr>
        <w:pStyle w:val="ListNumber"/>
      </w:pPr>
      <w:r>
        <w:rPr>
          <w:sz w:val="22"/>
        </w:rPr>
        <w:t>فهم تركيب صبا: الصبا = بياتي مع B♭ ودرجة رابعة مرتفعة</w:t>
      </w:r>
    </w:p>
    <w:p>
      <w:pPr>
        <w:pStyle w:val="ListNumber"/>
      </w:pPr>
      <w:r>
        <w:rPr>
          <w:sz w:val="22"/>
        </w:rPr>
        <w:t>كتابة سلم الصبا في Sibelius مع Quarter Tones</w:t>
      </w:r>
    </w:p>
    <w:p>
      <w:pPr>
        <w:pStyle w:val="ListNumber"/>
      </w:pPr>
      <w:r>
        <w:rPr>
          <w:sz w:val="22"/>
        </w:rPr>
        <w:t>تطبيق الصبا مع إيقاع الوحدة والجوبي والبلدي</w:t>
      </w:r>
    </w:p>
    <w:p>
      <w:pPr>
        <w:pStyle w:val="ListNumber"/>
      </w:pPr>
      <w:r>
        <w:rPr>
          <w:sz w:val="22"/>
        </w:rPr>
        <w:t>إنشاء لحن حزين بمقام الصبا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الصبا (Maqam Saba)</w:t>
      </w:r>
    </w:p>
    <w:p>
      <w:r>
        <w:rPr>
          <w:rFonts w:ascii="Calibri" w:hAnsi="Calibri"/>
          <w:b w:val="0"/>
          <w:i w:val="0"/>
          <w:sz w:val="22"/>
        </w:rPr>
        <w:t>الصبا هو واحد من أكثر المقامات العربية تأثيراً عاطفياً. طابعه الحزين العميق يجعله مناسباً للأغاني الرثائية والمواويل الشعبية.</w:t>
      </w:r>
    </w:p>
    <w:p>
      <w:r>
        <w:rPr>
          <w:rFonts w:ascii="Calibri" w:hAnsi="Calibri"/>
          <w:b/>
          <w:i w:val="0"/>
          <w:sz w:val="22"/>
        </w:rPr>
        <w:t>أصل الصبا:</w:t>
      </w:r>
    </w:p>
    <w:p>
      <w:r>
        <w:rPr>
          <w:rFonts w:ascii="Calibri" w:hAnsi="Calibri"/>
          <w:b w:val="0"/>
          <w:i w:val="0"/>
          <w:sz w:val="22"/>
        </w:rPr>
        <w:t>الصبا هو مقام مركب يتكون من جنس بياتي سفلي على D مع درجة Si بيمول (B♭) في الجنس العلوي، مما يخلق توتراً فريداً.</w:t>
      </w:r>
    </w:p>
    <w:p>
      <w:r>
        <w:rPr>
          <w:rFonts w:ascii="Calibri" w:hAnsi="Calibri"/>
          <w:b/>
          <w:i w:val="0"/>
          <w:sz w:val="22"/>
        </w:rPr>
        <w:t>سلم الصبا (Saba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──3/4── E♭ ──1/4── F ──H── G♭ ──W── A ──W── B♭ ──H── C ──W──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3/4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**ربع درجة** – طابع بياتي مميز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(Fa)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ربع درجة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G♭ (Sol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**مميز:** درجة رابعة منخفضة (بيمول)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(La)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(Si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 بيمول (مميز الصبا)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الصبا المميزة:</w:t>
      </w:r>
    </w:p>
    <w:p>
      <w:pPr>
        <w:pStyle w:val="ListNumber"/>
      </w:pPr>
      <w:r>
        <w:rPr>
          <w:sz w:val="22"/>
        </w:rPr>
        <w:t>**نصف بيمول على E (E Half Flat):** كما في مقام البياتي</w:t>
      </w:r>
    </w:p>
    <w:p>
      <w:pPr>
        <w:pStyle w:val="ListNumber"/>
      </w:pPr>
      <w:r>
        <w:rPr>
          <w:sz w:val="22"/>
        </w:rPr>
        <w:t>**G بيمول (G♭):** الدرجة الرابعة منخفضة – تعطي طابعاً حاداً وحزيناً جداً</w:t>
      </w:r>
    </w:p>
    <w:p>
      <w:pPr>
        <w:pStyle w:val="ListNumber"/>
      </w:pPr>
      <w:r>
        <w:rPr>
          <w:sz w:val="22"/>
        </w:rPr>
        <w:t>**B بيمول (B♭):** تُميّز الصبا عن البياتي وتضيف عمقاً عاطفياً</w:t>
      </w:r>
    </w:p>
    <w:p>
      <w:pPr>
        <w:pStyle w:val="Heading3"/>
      </w:pPr>
      <w:r>
        <w:rPr>
          <w:b/>
          <w:color w:val="34497E"/>
          <w:sz w:val="28"/>
        </w:rPr>
        <w:t>## الأجناس في الصبا</w:t>
      </w:r>
    </w:p>
    <w:p>
      <w:r>
        <w:rPr>
          <w:rFonts w:ascii="Calibri" w:hAnsi="Calibri"/>
          <w:b/>
          <w:i w:val="0"/>
          <w:sz w:val="22"/>
        </w:rPr>
        <w:t>الجنس السفلي (جنس صبا على D):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──3/4── E♭ ──1/4── F ──H── G♭</w:t>
      </w:r>
    </w:p>
    <w:p>
      <w:r>
        <w:rPr>
          <w:rFonts w:ascii="Calibri" w:hAnsi="Calibri"/>
          <w:b w:val="0"/>
          <w:i w:val="0"/>
          <w:sz w:val="22"/>
        </w:rPr>
        <w:t>هذا ربع خاص جداً: ربع صبا = شبه بياتي لكن G بدلاً من G (طبيعي).</w:t>
      </w:r>
    </w:p>
    <w:p>
      <w:r>
        <w:rPr>
          <w:rFonts w:ascii="Calibri" w:hAnsi="Calibri"/>
          <w:b/>
          <w:i w:val="0"/>
          <w:sz w:val="22"/>
        </w:rPr>
        <w:t>الجنس العلوي (جنس عجم على A):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A ──W── B♭ ──H── C ──W── D</w:t>
      </w:r>
    </w:p>
    <w:p>
      <w:r>
        <w:rPr>
          <w:rFonts w:ascii="Calibri" w:hAnsi="Calibri"/>
          <w:b w:val="0"/>
          <w:i w:val="0"/>
          <w:sz w:val="22"/>
        </w:rPr>
        <w:t>A minor-like flavour مع B♭.</w:t>
      </w:r>
    </w:p>
    <w:p>
      <w:pPr>
        <w:pStyle w:val="Heading3"/>
      </w:pPr>
      <w:r>
        <w:rPr>
          <w:b/>
          <w:color w:val="34497E"/>
          <w:sz w:val="28"/>
        </w:rPr>
        <w:t>## مقارنة: صبا vs بياتي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صبا (Saba)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بياتي (Bayati)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نصف بيمول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**بيمول (♭)**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**بيمول (♭)**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حزين جداً، باكٍ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حزين معتدل، شجي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الإيقاعات المستخدمة</w:t>
      </w:r>
    </w:p>
    <w:p>
      <w:r>
        <w:rPr>
          <w:rFonts w:ascii="Calibri" w:hAnsi="Calibri"/>
          <w:b/>
          <w:i w:val="0"/>
          <w:sz w:val="22"/>
        </w:rPr>
        <w:t>1. الوحدة (Al-Wahda) – 4/4</w:t>
      </w:r>
    </w:p>
    <w:p>
      <w:r>
        <w:rPr>
          <w:rFonts w:ascii="Calibri" w:hAnsi="Calibri"/>
          <w:b w:val="0"/>
          <w:i w:val="0"/>
          <w:sz w:val="22"/>
        </w:rPr>
        <w:t>إيقاع عربي أساسي يستخدم في الموسيقى الكلاسيكية.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DUM TAK TAK</w:t>
      </w:r>
    </w:p>
    <w:p>
      <w:r>
        <w:rPr>
          <w:rFonts w:ascii="Calibri" w:hAnsi="Calibri"/>
          <w:b/>
          <w:i w:val="0"/>
          <w:sz w:val="22"/>
        </w:rPr>
        <w:t>2. الجوبي (Al-Jubi) – 2/4</w:t>
      </w:r>
    </w:p>
    <w:p>
      <w:r>
        <w:rPr>
          <w:rFonts w:ascii="Calibri" w:hAnsi="Calibri"/>
          <w:b w:val="0"/>
          <w:i w:val="0"/>
          <w:sz w:val="22"/>
        </w:rPr>
        <w:t>إيقاع عراقي سريع – مراجعة من الدروس السابقة.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3. البلدي (Al-Baladi) – 4/4</w:t>
      </w:r>
    </w:p>
    <w:p>
      <w:r>
        <w:rPr>
          <w:rFonts w:ascii="Calibri" w:hAnsi="Calibri"/>
          <w:b w:val="0"/>
          <w:i w:val="0"/>
          <w:sz w:val="22"/>
        </w:rPr>
        <w:t>إيقاع شعبي حيوي.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 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4. رمبي حريمي (Rambi Harimi) – 4/4</w:t>
      </w:r>
    </w:p>
    <w:p>
      <w:r>
        <w:rPr>
          <w:rFonts w:ascii="Calibri" w:hAnsi="Calibri"/>
          <w:b w:val="0"/>
          <w:i w:val="0"/>
          <w:sz w:val="22"/>
        </w:rPr>
        <w:t>إيقاع خليجي/عراقي مميز.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DUM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الصبا (10 دقائق)</w:t>
      </w:r>
    </w:p>
    <w:p>
      <w:pPr>
        <w:pStyle w:val="ListNumber"/>
      </w:pPr>
      <w:r>
        <w:rPr>
          <w:sz w:val="22"/>
        </w:rPr>
        <w:t>**Sibelius** → Blank Score → Treble Clef → 4/4</w:t>
      </w:r>
    </w:p>
    <w:p>
      <w:pPr>
        <w:pStyle w:val="ListNumber"/>
      </w:pPr>
      <w:r>
        <w:rPr>
          <w:sz w:val="22"/>
        </w:rPr>
        <w:t>Key Signature: اختر **A Minor / C Major** (فارغاً) – نضيف العلامات يدوياً</w:t>
      </w:r>
    </w:p>
    <w:p>
      <w:pPr>
        <w:pStyle w:val="ListNumber"/>
      </w:pPr>
      <w:r>
        <w:rPr>
          <w:sz w:val="22"/>
        </w:rPr>
        <w:t>**كتابة سلم الصبا صعوداً ونزولاً (8 مازورات):**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 (صعود): | D (Noire)  |  E♭ (Noire, Ctrl+Shift+W)  |  F (Noire)  |  G♭ (Noire, -)  |</w:t>
        <w:br/>
        <w:t>مازورة 2 (صعود): | A (Noire)  |  B♭ (Noire, -)             |  C (Noire)  |  D (Noire)       |</w:t>
        <w:br/>
        <w:t>مازورة 3 (نزول): | D (Noire)  |  C (Noire)                  |  B♭ (Noire) |  A (Noire)       |</w:t>
        <w:br/>
        <w:t>مازورة 4 (نزول): | G♭ (Noire) |  F (Noire)                  |  E♭ (Noire) |  D (Noire)       |</w:t>
        <w:br/>
        <w:t>مازورة 5-8: كرر</w:t>
      </w:r>
    </w:p>
    <w:p>
      <w:r>
        <w:rPr>
          <w:rFonts w:ascii="Calibri" w:hAnsi="Calibri"/>
          <w:b/>
          <w:i w:val="0"/>
          <w:sz w:val="22"/>
        </w:rPr>
        <w:t>خطوات إدخال العلامات الخاصة:</w:t>
      </w:r>
    </w:p>
    <w:p>
      <w:pPr>
        <w:pStyle w:val="ListBullet"/>
      </w:pPr>
      <w:r>
        <w:rPr>
          <w:sz w:val="22"/>
        </w:rPr>
        <w:t>**E♭ نصف بيمول:** اكتب E ثم اضغط **Ctrl+Shift+W** (Quarter Tone Flat)</w:t>
      </w:r>
    </w:p>
    <w:p>
      <w:pPr>
        <w:pStyle w:val="ListBullet"/>
      </w:pPr>
      <w:r>
        <w:rPr>
          <w:sz w:val="22"/>
        </w:rPr>
        <w:t>**G♭:** اكتب G ثم اضغط **-** (Flat)</w:t>
      </w:r>
    </w:p>
    <w:p>
      <w:pPr>
        <w:pStyle w:val="ListBullet"/>
      </w:pPr>
      <w:r>
        <w:rPr>
          <w:sz w:val="22"/>
        </w:rPr>
        <w:t>**B♭:** اكتب B ثم اضغط **-** (Flat)</w:t>
      </w:r>
    </w:p>
    <w:p>
      <w:pPr>
        <w:pStyle w:val="ListNumber"/>
      </w:pPr>
      <w:r>
        <w:rPr>
          <w:sz w:val="22"/>
        </w:rPr>
        <w:t>استمع بالضغط على **Space** – لاحظ كم هو حزين!</w:t>
      </w:r>
    </w:p>
    <w:p>
      <w:pPr>
        <w:pStyle w:val="Heading3"/>
      </w:pPr>
      <w:r>
        <w:rPr>
          <w:b/>
          <w:color w:val="34497E"/>
          <w:sz w:val="28"/>
        </w:rPr>
        <w:t>## تمرين 2: جنس الصبا السفلي (5 دقائق)</w:t>
      </w:r>
    </w:p>
    <w:p>
      <w:pPr>
        <w:pStyle w:val="ListNumber"/>
      </w:pPr>
      <w:r>
        <w:rPr>
          <w:sz w:val="22"/>
        </w:rPr>
        <w:t>اكتب الجنس السفلي للصبا فقط (4 نوتات):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 E♭ (نصف بيمول)  F  G♭  |</w:t>
        <w:br/>
        <w:t>مازورة 2: | G♭  F  E♭ (نصف بيمول)  D  |</w:t>
        <w:br/>
        <w:t>مازورة 3-4: كرر بأوكتافات مختلفة</w:t>
      </w:r>
    </w:p>
    <w:p>
      <w:pPr>
        <w:pStyle w:val="ListNumber"/>
      </w:pPr>
      <w:r>
        <w:rPr>
          <w:sz w:val="22"/>
        </w:rPr>
        <w:t>استخدم **Slur (S)** لربط النوتات الأربع معاً</w:t>
      </w:r>
    </w:p>
    <w:p>
      <w:pPr>
        <w:pStyle w:val="ListNumber"/>
      </w:pPr>
      <w:r>
        <w:rPr>
          <w:sz w:val="22"/>
        </w:rPr>
        <w:t>هذا الربع (Tetrachord) هو "روح" الصبا</w:t>
      </w:r>
    </w:p>
    <w:p>
      <w:pPr>
        <w:pStyle w:val="Heading3"/>
      </w:pPr>
      <w:r>
        <w:rPr>
          <w:b/>
          <w:color w:val="34497E"/>
          <w:sz w:val="28"/>
        </w:rPr>
        <w:t>## تمرين 3: الصبا مع إيقاع الوحدة (5 دقائق)</w:t>
      </w:r>
    </w:p>
    <w:p>
      <w:r>
        <w:rPr>
          <w:rFonts w:ascii="Calibri" w:hAnsi="Calibri"/>
          <w:b w:val="0"/>
          <w:i w:val="0"/>
          <w:sz w:val="22"/>
        </w:rPr>
        <w:t>لحن صبا في 4/4 مع إيقاع الوحدة (8 مازورات):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 | D (Noire, DUM)  |  E♭ (Noire, TAK)  |  F (Noire, DUM)   |  G♭ (Croche) F (Croche, TAK TAK)</w:t>
        <w:br/>
        <w:t>مازورة 2:  | E♭ (Noire, DUM) |  D (Noire, TAK)   |  F (Noire, DUM)   |  G♭ (Croche) A (Croche, TAK TAK)</w:t>
        <w:br/>
        <w:t>مازورة 3:  | B♭ (Noire, DUM) |  A (Noire, TAK)   |  G♭ (Noire, DUM)  |  F (Croche) E♭ (Croche, TAK TAK)</w:t>
        <w:br/>
        <w:t>مازورة 4:  | D (Noire, DUM)  |  (Noire Rest, TAK) |  (Noire Rest)     |  (Noire Rest)</w:t>
        <w:br/>
        <w:t>مازورة 5:  | D (Noire, DUM)  |  F (Noire, TAK)   |  A (Noire, DUM)   |  B♭ (Croche) C (Croche, TAK TAK)</w:t>
        <w:br/>
        <w:t>مازورة 6:  | D (Noire, DUM)  |  C (Noire, TAK)   |  B♭ (Noire, DUM)  |  A (Croche) G♭ (Croche, TAK TAK)</w:t>
        <w:br/>
        <w:t>مازورة 7:  | F (Noire, DUM)  |  E♭ (Noire, TAK)  |  D (Noire, DUM)   |  (Croche Rest) — (Croche Rest)</w:t>
        <w:br/>
        <w:t>مازورة 8:  | D (Blanche, fermata, DUM مديدة)  |  (Rest)  |  (Rest)  |</w:t>
      </w:r>
    </w:p>
    <w:p>
      <w:pPr>
        <w:pStyle w:val="Heading3"/>
      </w:pPr>
      <w:r>
        <w:rPr>
          <w:b/>
          <w:color w:val="34497E"/>
          <w:sz w:val="28"/>
        </w:rPr>
        <w:t>## تمرين 4: الصبا مع إيقاع الجوبي (5 دقائق)</w:t>
      </w:r>
    </w:p>
    <w:p>
      <w:pPr>
        <w:pStyle w:val="ListNumber"/>
      </w:pPr>
      <w:r>
        <w:rPr>
          <w:sz w:val="22"/>
        </w:rPr>
        <w:t>غيّر Time Signature إلى **2/4**: اضغط **M** → اختر **2/4**</w:t>
      </w:r>
    </w:p>
    <w:p>
      <w:pPr>
        <w:pStyle w:val="ListNumber"/>
      </w:pPr>
      <w:r>
        <w:rPr>
          <w:sz w:val="22"/>
        </w:rPr>
        <w:t>اكتب لحناً سريعاً بالصبا مع الجوبي (8 مازورات):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 | D (Noire, DUM)  |  E♭ (Croche, Ctrl+Shift+W) F (Croche, TAK TAK)</w:t>
        <w:br/>
        <w:t>مازورة 2:  | G♭ (Noire, DUM) |  A (Croche) B♭ (Croche, TAK TAK)</w:t>
        <w:br/>
        <w:t>مازورة 3:  | C (Noire, DUM)  |  B♭ (Croche) A (Croche, TAK TAK)</w:t>
        <w:br/>
        <w:t>مازورة 4:  | G♭ (Noire, DUM) |  F (Croche) E♭ (Croche, TAK TAK)</w:t>
        <w:br/>
        <w:t>مازورة 5:  | D (Noire, DUM)  |  F (Croche) A (Croche, TAK TAK)</w:t>
        <w:br/>
        <w:t>مازورة 6:  | B♭ (Noire, DUM) |  A (Croche) G♭ (Croche, TAK TAK)</w:t>
        <w:br/>
        <w:t>مازورة 7:  | F (Noire, DUM)  |  E♭ (Croche) — (Croche Rest)</w:t>
        <w:br/>
        <w:t>مازورة 8:  | D (Blanche, fermata)</w:t>
      </w:r>
    </w:p>
    <w:p>
      <w:pPr>
        <w:pStyle w:val="Heading3"/>
      </w:pPr>
      <w:r>
        <w:rPr>
          <w:b/>
          <w:color w:val="34497E"/>
          <w:sz w:val="28"/>
        </w:rPr>
        <w:t>## تمرين 5: مقطوعة صبا متكاملة – 3 إيقاعات (5 دقائق)</w:t>
      </w:r>
    </w:p>
    <w:p>
      <w:r>
        <w:rPr>
          <w:rFonts w:ascii="Calibri" w:hAnsi="Calibri"/>
          <w:b w:val="0"/>
          <w:i w:val="0"/>
          <w:sz w:val="22"/>
        </w:rPr>
        <w:t>أنشئ مقطوعة من 24 مازورة بمقام الصبا:</w:t>
      </w:r>
    </w:p>
    <w:p>
      <w:r>
        <w:rPr>
          <w:rFonts w:ascii="Calibri" w:hAnsi="Calibri"/>
          <w:b/>
          <w:i w:val="0"/>
          <w:sz w:val="22"/>
        </w:rPr>
        <w:t>القسم A – الوحدة (مازورات 1-8):</w:t>
      </w:r>
    </w:p>
    <w:p>
      <w:pPr>
        <w:pStyle w:val="ListBullet"/>
      </w:pPr>
      <w:r>
        <w:rPr>
          <w:sz w:val="22"/>
        </w:rPr>
        <w:t>4/4، سرعة Andante (~80 BPM)</w:t>
      </w:r>
    </w:p>
    <w:p>
      <w:pPr>
        <w:pStyle w:val="ListBullet"/>
      </w:pPr>
      <w:r>
        <w:rPr>
          <w:sz w:val="22"/>
        </w:rPr>
        <w:t>لحن بطيء وحزين</w:t>
      </w:r>
    </w:p>
    <w:p>
      <w:pPr>
        <w:pStyle w:val="ListBullet"/>
      </w:pPr>
      <w:r>
        <w:rPr>
          <w:sz w:val="22"/>
        </w:rPr>
        <w:t>استخدم Slurs كثيرة</w:t>
      </w:r>
    </w:p>
    <w:p>
      <w:r>
        <w:rPr>
          <w:rFonts w:ascii="Calibri" w:hAnsi="Calibri"/>
          <w:b/>
          <w:i w:val="0"/>
          <w:sz w:val="22"/>
        </w:rPr>
        <w:t>القسم B – الجوبي (مازورات 9-16):</w:t>
      </w:r>
    </w:p>
    <w:p>
      <w:pPr>
        <w:pStyle w:val="ListBullet"/>
      </w:pPr>
      <w:r>
        <w:rPr>
          <w:sz w:val="22"/>
        </w:rPr>
        <w:t>2/4، سرعة Allegretto (~100 BPM)</w:t>
      </w:r>
    </w:p>
    <w:p>
      <w:pPr>
        <w:pStyle w:val="ListBullet"/>
      </w:pPr>
      <w:r>
        <w:rPr>
          <w:sz w:val="22"/>
        </w:rPr>
        <w:t>غيّر Time Signature في المازورة 9</w:t>
      </w:r>
    </w:p>
    <w:p>
      <w:pPr>
        <w:pStyle w:val="ListBullet"/>
      </w:pPr>
      <w:r>
        <w:rPr>
          <w:sz w:val="22"/>
        </w:rPr>
        <w:t>لحن أسرع أكثر حدة</w:t>
      </w:r>
    </w:p>
    <w:p>
      <w:r>
        <w:rPr>
          <w:rFonts w:ascii="Calibri" w:hAnsi="Calibri"/>
          <w:b/>
          <w:i w:val="0"/>
          <w:sz w:val="22"/>
        </w:rPr>
        <w:t>القسم C – البلدي (مازورات 17-24):</w:t>
      </w:r>
    </w:p>
    <w:p>
      <w:pPr>
        <w:pStyle w:val="ListBullet"/>
      </w:pPr>
      <w:r>
        <w:rPr>
          <w:sz w:val="22"/>
        </w:rPr>
        <w:t>4/4، سرعة Allegro (~110 BPM)</w:t>
      </w:r>
    </w:p>
    <w:p>
      <w:pPr>
        <w:pStyle w:val="ListBullet"/>
      </w:pPr>
      <w:r>
        <w:rPr>
          <w:sz w:val="22"/>
        </w:rPr>
        <w:t>غيّر Time Signature في المازورة 17</w:t>
      </w:r>
    </w:p>
    <w:p>
      <w:pPr>
        <w:pStyle w:val="ListBullet"/>
      </w:pPr>
      <w:r>
        <w:rPr>
          <w:sz w:val="22"/>
        </w:rPr>
        <w:t>استخدم تناوب DUM-TAK المميز للبلدي</w:t>
      </w:r>
    </w:p>
    <w:p>
      <w:r>
        <w:rPr>
          <w:rFonts w:ascii="Calibri" w:hAnsi="Calibri"/>
          <w:b/>
          <w:i w:val="0"/>
          <w:sz w:val="22"/>
        </w:rPr>
        <w:t>نموذج القسم C (البلدي) مع الصبا: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17: | D (Noire, DUM)  |  E♭ (Noire, TAK)  |  F (Croche) G♭ (Croche, DUM TAK)  |  A (Noire, TAK)</w:t>
        <w:br/>
        <w:t>مازورة 18: | B♭ (Noire, DUM) |  A (Noire, TAK)   |  G♭ (Croche) F (Croche, DUM TAK)  |  E♭ (Noire, TAK)</w:t>
        <w:br/>
        <w:t>مازورة 19: | D (Noire, DUM)  |  F (Noire, TAK)   |  A (Croche) B♭ (Croche, DUM TAK)  |  C (Noire, TAK)</w:t>
        <w:br/>
        <w:t>مازورة 20: | D (Noire, DUM)  |  C (Noire, TAK)   |  B♭ (Croche) A (Croche, DUM TAK)  |  G♭ (Noire, TAK)</w:t>
        <w:br/>
        <w:t>مازورة 21: | F (Noire, DUM)  |  E♭ (Noire, TAK)  |  D (Croche) — (Croche Rest, DUM TAK) |  — (Noire Rest, TAK)</w:t>
        <w:br/>
        <w:t>مازورة 22: | (Rest) DUM      |  E♭ (Noire, TAK)  |  F (Croche) G♭ (Croche, DUM TAK)  |  A (Noire, TAK)</w:t>
        <w:br/>
        <w:t>مازورة 23: | B♭ (Noire, DUM) |  A (Croche) G♭ (Croche, TAK) |  F (Croche) E♭ (Croche, DUM TAK) |  D (Noire, TAK)</w:t>
        <w:br/>
        <w:t>مازورة 24: | D (Blanche, DUM مديدة) |  (Rest)  |  (Rest)  |</w:t>
      </w:r>
    </w:p>
    <w:p>
      <w:r>
        <w:rPr>
          <w:rFonts w:ascii="Calibri" w:hAnsi="Calibri"/>
          <w:b w:val="0"/>
          <w:i w:val="0"/>
          <w:sz w:val="22"/>
        </w:rPr>
        <w:t>احفظ باسم `Lesson51_Saba.sib`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Flat (نصف بيمول) – أساسي لنصف بيمول E في الصبا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**-** (Minus)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Flat (بيمول) – لـ G♭ و B♭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تعبير (Expression) – لإضافة Dynamics مثل mp, mf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**Ctrl+Shift+D**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أسماء النوتات – مفيد لتأكيد Quarter 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Find in Score – للبحث عن نوتات محددة في المقطوعة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ما الفرق بين مقام الصبا ومقام البياتي في الدرجة الرابعة (G)؟</w:t>
      </w:r>
    </w:p>
    <w:p>
      <w:pPr>
        <w:pStyle w:val="ListNumber"/>
      </w:pPr>
      <w:r>
        <w:rPr>
          <w:sz w:val="22"/>
        </w:rPr>
        <w:t>ما الاختصار الذي تستخدمه لكتابة E نصف بيمول في Sibelius؟</w:t>
      </w:r>
    </w:p>
    <w:p>
      <w:pPr>
        <w:pStyle w:val="ListNumber"/>
      </w:pPr>
      <w:r>
        <w:rPr>
          <w:sz w:val="22"/>
        </w:rPr>
        <w:t>ما الإيقاع الذي نمطه DUM TAK DUM TAK DUM TAK وترتبط به الصبا؟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اكتب سلم الصبا كاملاً بصوتين (Treble و Bass Clef) – 8 مازورات</w:t>
      </w:r>
    </w:p>
    <w:p>
      <w:pPr>
        <w:pStyle w:val="ListNumber"/>
      </w:pPr>
      <w:r>
        <w:rPr>
          <w:sz w:val="22"/>
        </w:rPr>
        <w:t>اكتب لحناً من 16 مازورة بمقام الصبا مع إيقاع رمبي حريمي (Rambi Harimi) – 4/4</w:t>
      </w:r>
    </w:p>
    <w:p>
      <w:pPr>
        <w:pStyle w:val="ListNumber"/>
      </w:pPr>
      <w:r>
        <w:rPr>
          <w:sz w:val="22"/>
        </w:rPr>
        <w:t>استخدم Quarter Tone Flat على الأقل 4 مرات</w:t>
      </w:r>
    </w:p>
    <w:p>
      <w:pPr>
        <w:pStyle w:val="ListNumber"/>
      </w:pPr>
      <w:r>
        <w:rPr>
          <w:sz w:val="22"/>
        </w:rPr>
        <w:t>أضف ديناميكيات: **p** في البداية، **mf** في المنتصف، **pp** في النهاية</w:t>
      </w:r>
    </w:p>
    <w:p>
      <w:pPr>
        <w:pStyle w:val="ListNumber"/>
      </w:pPr>
      <w:r>
        <w:rPr>
          <w:sz w:val="22"/>
        </w:rPr>
        <w:t>احفظ باسم `Lesson51_HW_Saba.sib`</w:t>
      </w:r>
    </w:p>
    <w:p>
      <w:pPr>
        <w:pStyle w:val="ListNumber"/>
      </w:pPr>
      <w:r>
        <w:rPr>
          <w:sz w:val="22"/>
        </w:rPr>
        <w:t>صدر بصيغة PDF: `Lesson51_HW_Saba.pdf`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جنس الصبا على العود:</w:t>
      </w:r>
    </w:p>
    <w:p>
      <w:pPr>
        <w:pStyle w:val="ListNumber"/>
      </w:pPr>
      <w:r>
        <w:rPr>
          <w:sz w:val="22"/>
        </w:rPr>
        <w:t>**الوتر:** D (Re) – وتر مفتوح الرابع</w:t>
      </w:r>
    </w:p>
    <w:p>
      <w:pPr>
        <w:pStyle w:val="ListNumber"/>
      </w:pPr>
      <w:r>
        <w:rPr>
          <w:sz w:val="22"/>
        </w:rPr>
        <w:t>**E♭ نصف بيمول:** عقدة 1 على وتر D مع شد خفيف للوتر لخفض النغمة</w:t>
      </w:r>
    </w:p>
    <w:p>
      <w:pPr>
        <w:pStyle w:val="ListNumber"/>
      </w:pPr>
      <w:r>
        <w:rPr>
          <w:sz w:val="22"/>
        </w:rPr>
        <w:t>**F:** عقدة 2 على وتر D</w:t>
      </w:r>
    </w:p>
    <w:p>
      <w:pPr>
        <w:pStyle w:val="ListNumber"/>
      </w:pPr>
      <w:r>
        <w:rPr>
          <w:sz w:val="22"/>
        </w:rPr>
        <w:t>**G♭:** عقدة 3 مع تحريك الإصبع قليلاً للخلف (بيمول)</w:t>
      </w:r>
    </w:p>
    <w:p>
      <w:r>
        <w:rPr>
          <w:rFonts w:ascii="Calibri" w:hAnsi="Calibri"/>
          <w:b/>
          <w:i w:val="0"/>
          <w:sz w:val="22"/>
        </w:rPr>
        <w:t>نمط العود الحزين: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(مفتوح) ── E♭ (عقدة 1، ربع درجة) ── F (عقدة 2) ── G♭ (عقدة 3، بيمول) ── F (عقدة 2) ── E♭ (عقدة 1) ── D (مفتوح)</w:t>
      </w:r>
    </w:p>
    <w:p>
      <w:r>
        <w:rPr>
          <w:rFonts w:ascii="Calibri" w:hAnsi="Calibri"/>
          <w:b w:val="0"/>
          <w:i w:val="0"/>
          <w:sz w:val="22"/>
        </w:rPr>
        <w:t>كرر هذا النمط ببطء (Adagio) مع الريشة: تحت-فوق-تحت-فوق لكل نوتة.</w:t>
      </w:r>
    </w:p>
    <w:p>
      <w:r>
        <w:rPr>
          <w:rFonts w:ascii="Calibri" w:hAnsi="Calibri"/>
          <w:b/>
          <w:i w:val="0"/>
          <w:sz w:val="22"/>
        </w:rPr>
        <w:t>تقاسيم صبا:</w:t>
      </w:r>
    </w:p>
    <w:p>
      <w:r>
        <w:rPr>
          <w:rFonts w:ascii="Calibri" w:hAnsi="Calibri"/>
          <w:b w:val="0"/>
          <w:i w:val="0"/>
          <w:sz w:val="22"/>
        </w:rPr>
        <w:t>اعزف تقسيماً حراً بالصبا على العود لمدة دقيقة:</w:t>
      </w:r>
    </w:p>
    <w:p>
      <w:pPr>
        <w:pStyle w:val="ListBullet"/>
      </w:pPr>
      <w:r>
        <w:rPr>
          <w:sz w:val="22"/>
        </w:rPr>
        <w:t>ابدأ بنمط D-E♭-D (حنين)</w:t>
      </w:r>
    </w:p>
    <w:p>
      <w:pPr>
        <w:pStyle w:val="ListBullet"/>
      </w:pPr>
      <w:r>
        <w:rPr>
          <w:sz w:val="22"/>
        </w:rPr>
        <w:t>ارفع تدريجياً: D-E♭-F-G♭-A-G♭-F-E♭-D</w:t>
      </w:r>
    </w:p>
    <w:p>
      <w:pPr>
        <w:pStyle w:val="ListBullet"/>
      </w:pPr>
      <w:r>
        <w:rPr>
          <w:sz w:val="22"/>
        </w:rPr>
        <w:t>اختم على D مع اهتزاز (Vibrato) بطيء وحزين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**سلم الصبا** (5)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صعود ونزول مع Quarter Tones و Flats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صحيح لكن بعض Quarter Tones ناقصة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غير صحيح أو علامات خاطئة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**الجنس السفلي مع Slur**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مكتوب بدقة مع Slur بين النوتات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مكتوب بدون Slur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غير مكتمل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**الصبا مع 3 إيقاعات**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أقسام كاملة مع تغيير Time Signature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قسمان كاملان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واحد أو أخطاء إيقاعية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**أسئلة المراجعة**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إجابات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0-1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صبا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Saba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حزن عميق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Deep Melancholy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بياتي نصف بيمول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Bayati Half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ربع درجة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Quarter Tone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جنس صبا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Saba Tetrachord (Jins)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مقام حزين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Melancholic Maqam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بكاء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Weeping (musical character)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موال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Mawwal (vocal improvisation)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Ritha' / رثاء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Elegy / Lament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G♭ (Sol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B♭ (Si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رمبي حريمي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Rambi Harimi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Vibrato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اهتزاز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Adagio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ببطء (سرعة بطيئة)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**الحساسية العاطفية:** الصبا مقام حزين جداً. اسأل الطلاب عن شعورهم عند الاستماع إليه – هذا يبني الوعي العاطفي بالموسيقى.</w:t>
      </w:r>
    </w:p>
    <w:p>
      <w:pPr>
        <w:pStyle w:val="ListBullet"/>
      </w:pPr>
      <w:r>
        <w:rPr>
          <w:sz w:val="22"/>
        </w:rPr>
        <w:t>**Quarter Tones:** تأكد من إتقان الطلاب لاختصار **Ctrl+Shift+W** قبل البدء. نصف بيمول E هو مفتاح الصبا.</w:t>
      </w:r>
    </w:p>
    <w:p>
      <w:pPr>
        <w:pStyle w:val="ListBullet"/>
      </w:pPr>
      <w:r>
        <w:rPr>
          <w:sz w:val="22"/>
        </w:rPr>
        <w:t>**التمييز G vs G♭:** الفرق بين بياتي (G طبيعي) وصبا (G♭) هو نصف درجة فقط. تأكد من أن الطلاب يسمعون الفرق.</w:t>
      </w:r>
    </w:p>
    <w:p>
      <w:pPr>
        <w:pStyle w:val="ListBullet"/>
      </w:pPr>
      <w:r>
        <w:rPr>
          <w:sz w:val="22"/>
        </w:rPr>
        <w:t>**السرعة:** الوحدة (Andante)، الجوبي (Allegretto)، البلدي (Allegro). شجّع الطلاب على تغيير الـ Tempo في Sibelius (اضغط **Ctrl+Alt+T**).</w:t>
      </w:r>
    </w:p>
    <w:p>
      <w:pPr>
        <w:pStyle w:val="ListBullet"/>
      </w:pPr>
      <w:r>
        <w:rPr>
          <w:sz w:val="22"/>
        </w:rPr>
        <w:t>**الصبا في التراث:** اذكر أن الصبا يستخدم في المواويل العراقية والمصرية، وفي أغاني الرثاء العربية. مثال مشهور: "يا زهرة في خيالي" (جزء الصبا).</w:t>
      </w:r>
    </w:p>
    <w:p>
      <w:pPr>
        <w:pStyle w:val="ListBullet"/>
      </w:pPr>
      <w:r>
        <w:rPr>
          <w:sz w:val="22"/>
        </w:rPr>
        <w:t>**التحدي:** للطلاب المتقدمين، اطلب كتابة الصبا مع رمبي حريمي (Rambi Harimi) – 4/4 – كتحدي إضافي. الإيقاع: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| DUM | TAK | DUM | TAK DUM TAK |</w:t>
      </w:r>
    </w:p>
    <w:p>
      <w:pPr>
        <w:pStyle w:val="ListBullet"/>
      </w:pPr>
      <w:r>
        <w:rPr>
          <w:sz w:val="22"/>
        </w:rPr>
        <w:t>**ربط مع البياتي:** قارن جنس بياتي: D-E♭(نصف بيمول)-F-G مع جنس صبا: D-E♭(نصف بيمول)-F-G♭. نصف درجة واحدة تغيّر الشعور بالكامل.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52 | Lesson 52</w:t>
      </w:r>
    </w:p>
    <w:p>
      <w:pPr>
        <w:pStyle w:val="Heading2"/>
      </w:pPr>
      <w:r>
        <w:rPr>
          <w:b/>
          <w:color w:val="2C3E6B"/>
          <w:sz w:val="32"/>
        </w:rPr>
        <w:t>مقام نوا أثر وإيقاعا يانبعاوي وهجا</w:t>
      </w:r>
    </w:p>
    <w:p>
      <w:pPr>
        <w:pStyle w:val="Heading2"/>
      </w:pPr>
      <w:r>
        <w:rPr>
          <w:b/>
          <w:color w:val="2C3E6B"/>
          <w:sz w:val="32"/>
        </w:rPr>
        <w:t>Maqam Nawa Athar and Rhythms Yanbawi &amp; Haja</w:t>
      </w:r>
    </w:p>
    <w:p>
      <w:r>
        <w:rPr>
          <w:rFonts w:ascii="Calibri" w:hAnsi="Calibri"/>
          <w:b w:val="0"/>
          <w:i w:val="0"/>
          <w:sz w:val="22"/>
        </w:rPr>
        <w:t>نوا أثر (Nawa Athar) = مقام حجازي على G (Sol) يشبه الحجاز لكن على درجة مختلفة. مع إيقاع يانبعاوي (Yanbawi) الخليجي وإيقاع هجا (Haja) العراقي.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نوا أثر وإيقاعا يانبعاوي وهجا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Nawa Athar and Rhythms Yanbawi &amp; Haja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نوا أثر (Nawa Athar) – حجازي على G (Sol)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الأول**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يانبعاوي (Yanbawi) – خليجي – 4/4 أو 2/4 (80-100 BPM)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الثاني**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هجا (Haja) – عراقي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نوا أثر (Nawa Athar) – مقام حجازي على G</w:t>
      </w:r>
    </w:p>
    <w:p>
      <w:pPr>
        <w:pStyle w:val="ListNumber"/>
      </w:pPr>
      <w:r>
        <w:rPr>
          <w:sz w:val="22"/>
        </w:rPr>
        <w:t>فهم تركيب نوا أثر: G - H - A♭ - A2 - B - H - C - W - D - H - E♭ - A2 - F♯ - H - G</w:t>
      </w:r>
    </w:p>
    <w:p>
      <w:pPr>
        <w:pStyle w:val="ListNumber"/>
      </w:pPr>
      <w:r>
        <w:rPr>
          <w:sz w:val="22"/>
        </w:rPr>
        <w:t>كتابة سلم نوا أثر في Sibelius مع العلامات الصحيحة (Accidentals)</w:t>
      </w:r>
    </w:p>
    <w:p>
      <w:pPr>
        <w:pStyle w:val="ListNumber"/>
      </w:pPr>
      <w:r>
        <w:rPr>
          <w:sz w:val="22"/>
        </w:rPr>
        <w:t>تطبيق نوا أثر مع إيقاع يانبعاوي الخليجي وإيقاع هجا العراقي</w:t>
      </w:r>
    </w:p>
    <w:p>
      <w:pPr>
        <w:pStyle w:val="ListNumber"/>
      </w:pPr>
      <w:r>
        <w:rPr>
          <w:sz w:val="22"/>
        </w:rPr>
        <w:t>إنشاء لحن شرقي بنوا أثر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نوا أثر (Maqam Nawa Athar)</w:t>
      </w:r>
    </w:p>
    <w:p>
      <w:r>
        <w:rPr>
          <w:rFonts w:ascii="Calibri" w:hAnsi="Calibri"/>
          <w:b w:val="0"/>
          <w:i w:val="0"/>
          <w:sz w:val="22"/>
        </w:rPr>
        <w:t>نوا أثر هو مقام عربي جميل ينتمي إلى عائلة المقامات الحجازية. سمي **نوا أثر** لأنه يشبه مقام الحجاز لكنه يبدأ من درجة **G (نوا)** بدلاً من D. كلمة **"أثر"** تعني الأثر أو الطابع، أي أن هذا المقام هو "أثر الحجاز على نوا".</w:t>
      </w:r>
    </w:p>
    <w:p>
      <w:r>
        <w:rPr>
          <w:rFonts w:ascii="Calibri" w:hAnsi="Calibri"/>
          <w:b/>
          <w:i w:val="0"/>
          <w:sz w:val="22"/>
        </w:rPr>
        <w:t>سلم نوا أثر (Nawa Athar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G ──H── A♭ ──A2── B ──H── C ──W── D ──H── E♭ ──A2── F♯ ──H── 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(Sol)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 – نوا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A♭ (La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 – طابع حجازي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 (Si)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ونصف (A2)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**طبيعي** – القفزة الحجازية الكبيرة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F♯ (Fa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ونصف (A2)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**دييز** – النوتة المميزة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(Sol)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نوا أثر المميزة:</w:t>
      </w:r>
    </w:p>
    <w:p>
      <w:pPr>
        <w:pStyle w:val="ListNumber"/>
      </w:pPr>
      <w:r>
        <w:rPr>
          <w:sz w:val="22"/>
        </w:rPr>
        <w:t>**A♭ (La بيمول):** الدرجة الثانية منخفضة – تذكرنا بالحجاز</w:t>
      </w:r>
    </w:p>
    <w:p>
      <w:pPr>
        <w:pStyle w:val="ListNumber"/>
      </w:pPr>
      <w:r>
        <w:rPr>
          <w:sz w:val="22"/>
        </w:rPr>
        <w:t>**القفزة A♭ → B (A2):** قفزة الحجاز المميزة (بعد ونصف) بين الدرجتين 2 و 3</w:t>
      </w:r>
    </w:p>
    <w:p>
      <w:pPr>
        <w:pStyle w:val="ListNumber"/>
      </w:pPr>
      <w:r>
        <w:rPr>
          <w:sz w:val="22"/>
        </w:rPr>
        <w:t>**E♭ (Mi بيمول):** الدرجة السادسة منخفضة – تضيف طابعاً حزيناً</w:t>
      </w:r>
    </w:p>
    <w:p>
      <w:pPr>
        <w:pStyle w:val="ListNumber"/>
      </w:pPr>
      <w:r>
        <w:rPr>
          <w:sz w:val="22"/>
        </w:rPr>
        <w:t>**F♯ (Fa دييز):** الدرجة السابعة مرتفعة – تعطي طابعاً شرقياً مميزاً</w:t>
      </w:r>
    </w:p>
    <w:p>
      <w:pPr>
        <w:pStyle w:val="ListNumber"/>
      </w:pPr>
      <w:r>
        <w:rPr>
          <w:sz w:val="22"/>
        </w:rPr>
        <w:t>**المسافة E♭ → F♯ (A2):** قفزة كبيرة أخرى (بعد ونصف)</w:t>
      </w:r>
    </w:p>
    <w:p>
      <w:r>
        <w:rPr>
          <w:rFonts w:ascii="Calibri" w:hAnsi="Calibri"/>
          <w:b/>
          <w:i w:val="0"/>
          <w:sz w:val="22"/>
        </w:rPr>
        <w:t>مقارنة: نوا أثر vs حجاز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نوا أثر (Nawa Athar)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حجاز (Hijaz)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الغماز (البداية)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الدرجة 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القفزة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A♭ → B (A2)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 → F♯ (A2)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حجازي ناعم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حجازي قوي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الاستخدام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مؤثرات عاطفية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درامي قوي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الإيقاعات المستخدمة</w:t>
      </w:r>
    </w:p>
    <w:p>
      <w:r>
        <w:rPr>
          <w:rFonts w:ascii="Calibri" w:hAnsi="Calibri"/>
          <w:b/>
          <w:i w:val="0"/>
          <w:sz w:val="22"/>
        </w:rPr>
        <w:t>1. يانبعاوي (Yanbawi) – إيقاع خليجي – 4/4</w:t>
      </w:r>
    </w:p>
    <w:p>
      <w:r>
        <w:rPr>
          <w:rFonts w:ascii="Calibri" w:hAnsi="Calibri"/>
          <w:b w:val="0"/>
          <w:i w:val="0"/>
          <w:sz w:val="22"/>
        </w:rPr>
        <w:t>يانبعاوي إيقاع خليجي شعبي من منطقة الخليج العربي. نمطه بسيط وحيوي.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TAK TAK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Croche × 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TAK TAK - TAK</w:t>
      </w:r>
    </w:p>
    <w:p>
      <w:r>
        <w:rPr>
          <w:rFonts w:ascii="Calibri" w:hAnsi="Calibri"/>
          <w:b w:val="0"/>
          <w:i w:val="0"/>
          <w:sz w:val="22"/>
        </w:rPr>
        <w:t>السرعة: 80-100 BPM (Moderato)</w:t>
      </w:r>
    </w:p>
    <w:p>
      <w:r>
        <w:rPr>
          <w:rFonts w:ascii="Calibri" w:hAnsi="Calibri"/>
          <w:b/>
          <w:i w:val="0"/>
          <w:sz w:val="22"/>
        </w:rPr>
        <w:t>2. هجا (Haja) – إيقاع عراقي – 4/4</w:t>
      </w:r>
    </w:p>
    <w:p>
      <w:r>
        <w:rPr>
          <w:rFonts w:ascii="Calibri" w:hAnsi="Calibri"/>
          <w:b w:val="0"/>
          <w:i w:val="0"/>
          <w:sz w:val="22"/>
        </w:rPr>
        <w:t>إيقاع عراقي تقليدي. نمطه الثقيل مناسب للمقامات الشرقية.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TAK - DUM - TAK</w:t>
      </w:r>
    </w:p>
    <w:p>
      <w:r>
        <w:rPr>
          <w:rFonts w:ascii="Calibri" w:hAnsi="Calibri"/>
          <w:b w:val="0"/>
          <w:i w:val="0"/>
          <w:sz w:val="22"/>
        </w:rPr>
        <w:t>السرعة: 70-90 BPM (Andante)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نوا أثر (10 دقائق)</w:t>
      </w:r>
    </w:p>
    <w:p>
      <w:pPr>
        <w:pStyle w:val="ListNumber"/>
      </w:pPr>
      <w:r>
        <w:rPr>
          <w:sz w:val="22"/>
        </w:rPr>
        <w:t>**Sibelius** → Blank Score → Treble Clef → 4/4</w:t>
      </w:r>
    </w:p>
    <w:p>
      <w:pPr>
        <w:pStyle w:val="ListNumber"/>
      </w:pPr>
      <w:r>
        <w:rPr>
          <w:sz w:val="22"/>
        </w:rPr>
        <w:t>Key Signature: اختر **A Minor / C Major** (فارغاً) – نضيف العلامات يدوياً</w:t>
      </w:r>
    </w:p>
    <w:p>
      <w:pPr>
        <w:pStyle w:val="ListNumber"/>
      </w:pPr>
      <w:r>
        <w:rPr>
          <w:sz w:val="22"/>
        </w:rPr>
        <w:t>**كتابة سلم نوا أثر صعوداً ونزولاً (8 مازورات):**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 (صعود): | D (Noire) | E♭ (Noire, -) | F♯ (Noire, =) | G (Noire) |</w:t>
        <w:br/>
        <w:t>مازورة 3 (نزول): | G (Noire) | F♯ (Noire, =) | E♭ (Noire, -) | D (Noire) |</w:t>
        <w:br/>
        <w:t>مازورة 4 (نزول): | C (Noire) | B (Noire) | A♭ (Noire, -) | G (Noire) |</w:t>
        <w:br/>
        <w:t>مازورة 5-8: كرر مرة أخرى```</w:t>
        <w:br/>
        <w:br/>
        <w:t>**خطوات إدخال العلامات الخاصة:**</w:t>
        <w:br/>
        <w:t>- **A♭:** اكتب A ثم اضغط **-** (Minus = Flat)</w:t>
        <w:br/>
        <w:t>- **E♭:** اكتب E ثم اضغط **-** (Minus = Flat)</w:t>
        <w:br/>
        <w:t>- **F♯:** اكتب F ثم اضغط **=** (Equals = Sharp)</w:t>
        <w:br/>
        <w:br/>
        <w:t>4. استمع بالضغط على **Space** – لاحظ القفزة الحجازية المميزة بين A♭ و B!</w:t>
        <w:br/>
        <w:br/>
        <w:t>#### تمرين 2: القفزة الحجازية في نوا أثر (5 دقائق)</w:t>
        <w:br/>
        <w:br/>
        <w:t>1. اكتب الجنس السفلي (Tetrachord) الأول فقط – 4 مازورات:</w:t>
        <w:br/>
      </w:r>
    </w:p>
    <w:p>
      <w:r>
        <w:rPr>
          <w:rFonts w:ascii="Calibri" w:hAnsi="Calibri"/>
          <w:b w:val="0"/>
          <w:i w:val="0"/>
          <w:sz w:val="22"/>
        </w:rPr>
        <w:t>مازورة 2: | C (Noire) | B (Noire) | A♭ (Noire) | G (Noire) |</w:t>
      </w:r>
    </w:p>
    <w:p>
      <w:r>
        <w:rPr>
          <w:rFonts w:ascii="Calibri" w:hAnsi="Calibri"/>
          <w:b w:val="0"/>
          <w:i w:val="0"/>
          <w:sz w:val="22"/>
        </w:rPr>
        <w:t>مازورة 3: ارفع أوكتاف – G أعلى</w:t>
      </w:r>
    </w:p>
    <w:p>
      <w:r>
        <w:rPr>
          <w:rFonts w:ascii="Calibri" w:hAnsi="Calibri"/>
          <w:b w:val="0"/>
          <w:i w:val="0"/>
          <w:sz w:val="22"/>
        </w:rPr>
        <w:t>مازورة 4: أنزل أوكتاف – G الأسفل```</w:t>
      </w:r>
    </w:p>
    <w:p>
      <w:pPr>
        <w:pStyle w:val="ListNumber"/>
      </w:pPr>
      <w:r>
        <w:rPr>
          <w:sz w:val="22"/>
        </w:rPr>
        <w:t>استخدم **Slur (S)** لربط النوتات الأربع في كل مازورة</w:t>
      </w:r>
    </w:p>
    <w:p>
      <w:pPr>
        <w:pStyle w:val="ListNumber"/>
      </w:pPr>
      <w:r>
        <w:rPr>
          <w:sz w:val="22"/>
        </w:rPr>
        <w:t>ركز على صوت القفزة **A♭ → B** – هذه هي "روح" نوا أثر</w:t>
      </w:r>
    </w:p>
    <w:p>
      <w:pPr>
        <w:pStyle w:val="Heading3"/>
      </w:pPr>
      <w:r>
        <w:rPr>
          <w:b/>
          <w:color w:val="34497E"/>
          <w:sz w:val="28"/>
        </w:rPr>
        <w:t>## تمرين 3: نوا أثر مع إيقاع يانبعاوي (5 دقائق)</w:t>
      </w:r>
    </w:p>
    <w:p>
      <w:r>
        <w:rPr>
          <w:rFonts w:ascii="Calibri" w:hAnsi="Calibri"/>
          <w:b w:val="0"/>
          <w:i w:val="0"/>
          <w:sz w:val="22"/>
        </w:rPr>
        <w:t>لحن نوا أثر في 4/4 مع إيقاع يانبعاوي (8 مازورات):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2: | D (Noire, DUM) | E♭ (Croche) F♯ (Croche, TAK TAK) | G (Noire, TAK) | — (Noire Rest) |</w:t>
        <w:br/>
        <w:t>مازورة 3: | B (Noire, DUM) | C (Croche) D (Croche, TAK TAK) | E♭ (Noire, TAK) | F♯ (Croche) G (Croche, TAK TAK) |</w:t>
        <w:br/>
        <w:t>مازورة 4: | G (Noire, DUM) | F♯ (Croche) E♭ (Croche, TAK TAK) | D (Noire, TAK) | — (Noire Rest) |</w:t>
        <w:br/>
        <w:t>مازورة 5: | C (Noire, DUM) | B (Croche) A♭ (Croche, TAK TAK) | G (Noire, TAK) | — (Noire Rest) |</w:t>
        <w:br/>
        <w:t>مازورة 6: | G (Noire, DUM) | A♭ (Croche) B (Croche, TAK TAK) | C (Noire, TAK) | D (Croche) E♭ (Croche, TAK TAK) |</w:t>
        <w:br/>
        <w:t>مازورة 7: | F♯ (Noire, DUM) | G (Croche) — (Croche Rest, TAK TAK) | F♯ (Noire, TAK) | E♭ (Croche) D (Croche, TAK TAK) |</w:t>
        <w:br/>
        <w:t>مازورة 8: | C (Noire, DUM) | B (Croche) C (Croche, TAK TAK) | G (Blanche) | fermata |```</w:t>
        <w:br/>
        <w:br/>
        <w:t>#### تمرين 4: نوا أثر مع إيقاع هجا (5 دقائق)</w:t>
        <w:br/>
        <w:br/>
        <w:t>1. حافظ على **4/4** – نمط هجا: **DUM - TAK - DUM - TAK**</w:t>
        <w:br/>
      </w:r>
    </w:p>
    <w:p>
      <w:r>
        <w:rPr>
          <w:rFonts w:ascii="Calibri" w:hAnsi="Calibri"/>
          <w:b w:val="0"/>
          <w:i w:val="0"/>
          <w:sz w:val="22"/>
        </w:rPr>
        <w:t>مازورة 2: | D (Noire, DUM) | E♭ (Noire, TAK) | F♯ (Noire, DUM) | G (Noire, TAK) |</w:t>
      </w:r>
    </w:p>
    <w:p>
      <w:r>
        <w:rPr>
          <w:rFonts w:ascii="Calibri" w:hAnsi="Calibri"/>
          <w:b w:val="0"/>
          <w:i w:val="0"/>
          <w:sz w:val="22"/>
        </w:rPr>
        <w:t>مازورة 3: | A♭ (Noire, DUM) | B (Noire, TAK) | C (Noire, DUM) | D (Noire, TAK) |</w:t>
      </w:r>
    </w:p>
    <w:p>
      <w:r>
        <w:rPr>
          <w:rFonts w:ascii="Calibri" w:hAnsi="Calibri"/>
          <w:b w:val="0"/>
          <w:i w:val="0"/>
          <w:sz w:val="22"/>
        </w:rPr>
        <w:t>مازورة 4: | E♭ (Noire, DUM) | F♯ (Noire, TAK) | G (Noire, DUM) | — (Noire Rest, TAK) |</w:t>
      </w:r>
    </w:p>
    <w:p>
      <w:r>
        <w:rPr>
          <w:rFonts w:ascii="Calibri" w:hAnsi="Calibri"/>
          <w:b w:val="0"/>
          <w:i w:val="0"/>
          <w:sz w:val="22"/>
        </w:rPr>
        <w:t>مازورة 5: | G (Noire, DUM) | F♯ (Noire, TAK) | E♭ (Noire, DUM) | D (Noire, TAK) |</w:t>
      </w:r>
    </w:p>
    <w:p>
      <w:r>
        <w:rPr>
          <w:rFonts w:ascii="Calibri" w:hAnsi="Calibri"/>
          <w:b w:val="0"/>
          <w:i w:val="0"/>
          <w:sz w:val="22"/>
        </w:rPr>
        <w:t>مازورة 6: | C (Noire, DUM) | B (Noire, TAK) | A♭ (Noire, DUM) | G (Noire, TAK) |</w:t>
      </w:r>
    </w:p>
    <w:p>
      <w:r>
        <w:rPr>
          <w:rFonts w:ascii="Calibri" w:hAnsi="Calibri"/>
          <w:b w:val="0"/>
          <w:i w:val="0"/>
          <w:sz w:val="22"/>
        </w:rPr>
        <w:t>مازورة 7: | B (Noire, DUM) | C (Noire, TAK) | D (Noire, DUM) | E♭ (Noire, TAK) |</w:t>
      </w:r>
    </w:p>
    <w:p>
      <w:r>
        <w:rPr>
          <w:rFonts w:ascii="Calibri" w:hAnsi="Calibri"/>
          <w:b w:val="0"/>
          <w:i w:val="0"/>
          <w:sz w:val="22"/>
        </w:rPr>
        <w:t>مازورة 8: | F♯ (Noire, DUM) | G (Blanche, TAK مديدة) | — (Rest) | — (Rest) |```</w:t>
      </w:r>
    </w:p>
    <w:p>
      <w:pPr>
        <w:pStyle w:val="Heading3"/>
      </w:pPr>
      <w:r>
        <w:rPr>
          <w:b/>
          <w:color w:val="34497E"/>
          <w:sz w:val="28"/>
        </w:rPr>
        <w:t>## تمرين 5: مقطوعة نوا أثر بإيقاعين (5 دقائق)</w:t>
      </w:r>
    </w:p>
    <w:p>
      <w:r>
        <w:rPr>
          <w:rFonts w:ascii="Calibri" w:hAnsi="Calibri"/>
          <w:b w:val="0"/>
          <w:i w:val="0"/>
          <w:sz w:val="22"/>
        </w:rPr>
        <w:t>أنشئ مقطوعة من 16 مازورة:</w:t>
      </w:r>
    </w:p>
    <w:p>
      <w:r>
        <w:rPr>
          <w:rFonts w:ascii="Calibri" w:hAnsi="Calibri"/>
          <w:b/>
          <w:i w:val="0"/>
          <w:sz w:val="22"/>
        </w:rPr>
        <w:t>القسم A – يانبعاوي (مازورات 1-8):</w:t>
      </w:r>
    </w:p>
    <w:p>
      <w:pPr>
        <w:pStyle w:val="ListBullet"/>
      </w:pPr>
      <w:r>
        <w:rPr>
          <w:sz w:val="22"/>
        </w:rPr>
        <w:t>4/4، سرعة 90 BPM</w:t>
      </w:r>
    </w:p>
    <w:p>
      <w:pPr>
        <w:pStyle w:val="ListBullet"/>
      </w:pPr>
      <w:r>
        <w:rPr>
          <w:sz w:val="22"/>
        </w:rPr>
        <w:t>لحن خليجي حيوي بنوا أثر</w:t>
      </w:r>
    </w:p>
    <w:p>
      <w:pPr>
        <w:pStyle w:val="ListBullet"/>
      </w:pPr>
      <w:r>
        <w:rPr>
          <w:sz w:val="22"/>
        </w:rPr>
        <w:t>استخدم نمط **DUM - TAK TAK - TAK**</w:t>
      </w:r>
    </w:p>
    <w:p>
      <w:r>
        <w:rPr>
          <w:rFonts w:ascii="Calibri" w:hAnsi="Calibri"/>
          <w:b/>
          <w:i w:val="0"/>
          <w:sz w:val="22"/>
        </w:rPr>
        <w:t>القسم B – هجا (مازورات 9-16):</w:t>
      </w:r>
    </w:p>
    <w:p>
      <w:pPr>
        <w:pStyle w:val="ListBullet"/>
      </w:pPr>
      <w:r>
        <w:rPr>
          <w:sz w:val="22"/>
        </w:rPr>
        <w:t>4/4، سرعة 80 BPM</w:t>
      </w:r>
    </w:p>
    <w:p>
      <w:pPr>
        <w:pStyle w:val="ListBullet"/>
      </w:pPr>
      <w:r>
        <w:rPr>
          <w:sz w:val="22"/>
        </w:rPr>
        <w:t>غيّر Tempo إلى Andante</w:t>
      </w:r>
    </w:p>
    <w:p>
      <w:pPr>
        <w:pStyle w:val="ListBullet"/>
      </w:pPr>
      <w:r>
        <w:rPr>
          <w:sz w:val="22"/>
        </w:rPr>
        <w:t>لحن عراقي ثقيل بنوا أثر</w:t>
      </w:r>
    </w:p>
    <w:p>
      <w:pPr>
        <w:pStyle w:val="ListBullet"/>
      </w:pPr>
      <w:r>
        <w:rPr>
          <w:sz w:val="22"/>
        </w:rPr>
        <w:t>استخدم نمط **DUM - TAK - DUM - TAK**</w:t>
      </w:r>
    </w:p>
    <w:p>
      <w:r>
        <w:rPr>
          <w:rFonts w:ascii="Calibri" w:hAnsi="Calibri"/>
          <w:b w:val="0"/>
          <w:i w:val="0"/>
          <w:sz w:val="22"/>
        </w:rPr>
        <w:t>احفظ باسم `Lesson52_NawaAthar.sib`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**=** (Equals)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Sharp (دييز) – لإضافة F♯ في نوا أثر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**-** (Minus)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Flat (بيمول) – لإضافة A♭ و E♭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تغيير الـ Tempo – لتغيير السرعة بين يانبعاوي (90) وهجا (80)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**Ctrl+Shift+N**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تعليق نصي (Comment) – لكتابة أسماء الإيقاعات على المقطوعة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**Ctrl+Shift+M**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شريط المزج (Mixer) – لتعديل مستويات الصوت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على أي درجة يبدأ مقام نوا أثر، وكيف يختلف عن الحجاز العادي؟</w:t>
      </w:r>
    </w:p>
    <w:p>
      <w:pPr>
        <w:pStyle w:val="ListNumber"/>
      </w:pPr>
      <w:r>
        <w:rPr>
          <w:sz w:val="22"/>
        </w:rPr>
        <w:t>ما هو نمط إيقاع يانبعاوي (DUM - TAK TAK - TAK) وهل هو خليجي أم عراقي؟</w:t>
      </w:r>
    </w:p>
    <w:p>
      <w:pPr>
        <w:pStyle w:val="ListNumber"/>
      </w:pPr>
      <w:r>
        <w:rPr>
          <w:sz w:val="22"/>
        </w:rPr>
        <w:t>ما الاختصار الذي تستخدمه لكتابة F♯ (Fa دييز) في Sibelius؟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اكتب سلم نوا أثر بصوتين (Treble و Bass Clef) – 8 مازورات</w:t>
      </w:r>
    </w:p>
    <w:p>
      <w:pPr>
        <w:pStyle w:val="ListNumber"/>
      </w:pPr>
      <w:r>
        <w:rPr>
          <w:sz w:val="22"/>
        </w:rPr>
        <w:t>اكتب لحناً من 16 مازورة بمقام نوا أثر مع إيقاع هجا – 4/4</w:t>
      </w:r>
    </w:p>
    <w:p>
      <w:pPr>
        <w:pStyle w:val="ListNumber"/>
      </w:pPr>
      <w:r>
        <w:rPr>
          <w:sz w:val="22"/>
        </w:rPr>
        <w:t>استخدم القفزة الحجازية A♭ → B في 4 مازورات على الأقل</w:t>
      </w:r>
    </w:p>
    <w:p>
      <w:pPr>
        <w:pStyle w:val="ListNumber"/>
      </w:pPr>
      <w:r>
        <w:rPr>
          <w:sz w:val="22"/>
        </w:rPr>
        <w:t>أضف Slurs على الجمل اللحنية الرئيسية</w:t>
      </w:r>
    </w:p>
    <w:p>
      <w:pPr>
        <w:pStyle w:val="ListNumber"/>
      </w:pPr>
      <w:r>
        <w:rPr>
          <w:sz w:val="22"/>
        </w:rPr>
        <w:t>احفظ باسم `Lesson52_HW_NawaAthar.sib`</w:t>
      </w:r>
    </w:p>
    <w:p>
      <w:pPr>
        <w:pStyle w:val="ListNumber"/>
      </w:pPr>
      <w:r>
        <w:rPr>
          <w:sz w:val="22"/>
        </w:rPr>
        <w:t>صدر بصيغة PDF: `Lesson52_HW_NawaAthar.pdf`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نوا أثر على العود:</w:t>
      </w:r>
    </w:p>
    <w:p>
      <w:pPr>
        <w:pStyle w:val="ListNumber"/>
      </w:pPr>
      <w:r>
        <w:rPr>
          <w:sz w:val="22"/>
        </w:rPr>
        <w:t>**الوتر:** G (Sol) – وتر مفتوح الثاني (الخانة الرابعة)</w:t>
      </w:r>
    </w:p>
    <w:p>
      <w:pPr>
        <w:pStyle w:val="ListNumber"/>
      </w:pPr>
      <w:r>
        <w:rPr>
          <w:sz w:val="22"/>
        </w:rPr>
        <w:t>**A♭ (La بيمول):** عقدة 1 على وتر G</w:t>
      </w:r>
    </w:p>
    <w:p>
      <w:pPr>
        <w:pStyle w:val="ListNumber"/>
      </w:pPr>
      <w:r>
        <w:rPr>
          <w:sz w:val="22"/>
        </w:rPr>
        <w:t>**B (Si طبيعي):** عقدة 2 على وتر G – ملاحظة: هذا بعد ونصف من A♭</w:t>
      </w:r>
    </w:p>
    <w:p>
      <w:pPr>
        <w:pStyle w:val="ListNumber"/>
      </w:pPr>
      <w:r>
        <w:rPr>
          <w:sz w:val="22"/>
        </w:rPr>
        <w:t>**C (Do):** عقدة 3 على وتر G</w:t>
      </w:r>
    </w:p>
    <w:p>
      <w:pPr>
        <w:pStyle w:val="ListNumber"/>
      </w:pPr>
      <w:r>
        <w:rPr>
          <w:sz w:val="22"/>
        </w:rPr>
        <w:t>**E♭ (Mi بيمول):** عقدة 1 على وتر D</w:t>
      </w:r>
    </w:p>
    <w:p>
      <w:pPr>
        <w:pStyle w:val="ListNumber"/>
      </w:pPr>
      <w:r>
        <w:rPr>
          <w:sz w:val="22"/>
        </w:rPr>
        <w:t>**F♯ (Fa دييز):** عقدة 3 على وتر D</w:t>
      </w:r>
    </w:p>
    <w:p>
      <w:r>
        <w:rPr>
          <w:rFonts w:ascii="Calibri" w:hAnsi="Calibri"/>
          <w:b/>
          <w:i w:val="0"/>
          <w:sz w:val="22"/>
        </w:rPr>
        <w:t>نمط العود لنوا أثر: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G (مفتوح) ── A♭ (عقدة 1) ── B (عقدة 2) ── C (عقدة 3) ── B (عقدة 2) ── A♭ (عقدة 1) ── G (مفتوح)</w:t>
      </w:r>
    </w:p>
    <w:p>
      <w:r>
        <w:rPr>
          <w:rFonts w:ascii="Calibri" w:hAnsi="Calibri"/>
          <w:b/>
          <w:i w:val="0"/>
          <w:sz w:val="22"/>
        </w:rPr>
        <w:t>تقاسيم نوا أثر:</w:t>
      </w:r>
    </w:p>
    <w:p>
      <w:r>
        <w:rPr>
          <w:rFonts w:ascii="Calibri" w:hAnsi="Calibri"/>
          <w:b w:val="0"/>
          <w:i w:val="0"/>
          <w:sz w:val="22"/>
        </w:rPr>
        <w:t>اعزف تقسيماً حراً لمدة دقيقة:</w:t>
      </w:r>
    </w:p>
    <w:p>
      <w:pPr>
        <w:pStyle w:val="ListBullet"/>
      </w:pPr>
      <w:r>
        <w:rPr>
          <w:sz w:val="22"/>
        </w:rPr>
        <w:t>ابدأ على G (مفتوح)</w:t>
      </w:r>
    </w:p>
    <w:p>
      <w:pPr>
        <w:pStyle w:val="ListBullet"/>
      </w:pPr>
      <w:r>
        <w:rPr>
          <w:sz w:val="22"/>
        </w:rPr>
        <w:t>اصعد: G-A♭-B-C-D-E♭-F♯-G (جواب)</w:t>
      </w:r>
    </w:p>
    <w:p>
      <w:pPr>
        <w:pStyle w:val="ListBullet"/>
      </w:pPr>
      <w:r>
        <w:rPr>
          <w:sz w:val="22"/>
        </w:rPr>
        <w:t>انزل: G-F♯-E♭-D-C-B-A♭-G</w:t>
      </w:r>
    </w:p>
    <w:p>
      <w:pPr>
        <w:pStyle w:val="ListBullet"/>
      </w:pPr>
      <w:r>
        <w:rPr>
          <w:sz w:val="22"/>
        </w:rPr>
        <w:t>كرر مع إضافات زخرفية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**سلم نوا أثر** (5)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صعود ونزول مع A♭ و E♭ و F♯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صحيح لكن بعض العلامات ناقصة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غير صحيح أو علامات خاطئة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**القفزة الحجازية مع Slur**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مكتوبة بدقة مع Slur على جنس نوا أثر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مكتوبة بدون Slur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غير مكتملة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**نوا أثر مع إيقاعين**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يانبعاوي وقسم هجا كاملان مع تغيير Tempo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واحد فقط أو إيقاع خاطئ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أخطاء إيقاعية كبيرة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**أسئلة المراجعة**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إجابات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0-1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نوا أثر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Nawa Athar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حجازي على 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Hijazi on G (Sol)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يانبعاوي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Yanbawi (Khaliji rhythm)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هجا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Haja (Iraqi rhythm)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قفزة حجازية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Hijaz Jump (Augmented Second)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A♭ (La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E♭ (Mi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F♯ (Fa دييز)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F Sharp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الجنس السفلي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Lower Tetrachord (Jins)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الجنس العلوي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Upper Tetrachord (Jins)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خليجي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Khaliji / Gulf style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عراقي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Iraqi style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Heavy beat (dum, right hand)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Light beat (tak, left hand)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مقطوعة بإيقاعين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Two-rhythm composition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**تمييز نوا أثر عن الحجاز:** اشرح أن نوا أثر هو "حجاز على G". الفرق الوحيد هو درجة البداية. هذا يسهل الفهم على الطلاب الذين يعرفون الحجاز مسبقاً.</w:t>
      </w:r>
    </w:p>
    <w:p>
      <w:pPr>
        <w:pStyle w:val="ListBullet"/>
      </w:pPr>
      <w:r>
        <w:rPr>
          <w:sz w:val="22"/>
        </w:rPr>
        <w:t>**القفزة الحجازية:** ركز على القفزة A♭ → B و E♭ → F♯. استخدم Sibelius لعزف هذه القفزات ببطء حتى يسمع الطلاب الفرق.</w:t>
      </w:r>
    </w:p>
    <w:p>
      <w:pPr>
        <w:pStyle w:val="ListBullet"/>
      </w:pPr>
      <w:r>
        <w:rPr>
          <w:sz w:val="22"/>
        </w:rPr>
        <w:t>**يانبعاوي vs هجا:** يانبعاوي خفيف وحيوي (خليجي)، هجا ثقيل ومنتظم (عراقي). يمكن عزف الاثنين معاً في مقطوعة واحدة للتباين.</w:t>
      </w:r>
    </w:p>
    <w:p>
      <w:pPr>
        <w:pStyle w:val="ListBullet"/>
      </w:pPr>
      <w:r>
        <w:rPr>
          <w:sz w:val="22"/>
        </w:rPr>
        <w:t>**السرعة:** يانبعاوي ~90 BPM (Moderato)، هجا ~80 BPM (Andante). استخدم **Ctrl+Alt+T** لتغيير الـ Tempo.</w:t>
      </w:r>
    </w:p>
    <w:p>
      <w:pPr>
        <w:pStyle w:val="ListBullet"/>
      </w:pPr>
      <w:r>
        <w:rPr>
          <w:sz w:val="22"/>
        </w:rPr>
        <w:t>**الاختصارات:** هذه أول مرة يستخدم الطلاب **=** للـ Sharp. تأكد من تدريبهم عليها.</w:t>
      </w:r>
    </w:p>
    <w:p>
      <w:pPr>
        <w:pStyle w:val="ListBullet"/>
      </w:pPr>
      <w:r>
        <w:rPr>
          <w:sz w:val="22"/>
        </w:rPr>
        <w:t>**التحدي:** للطلاب المتقدمين، اطلب كتابة مقطوعة من 24 مازورة: 8 يانبعاوي، 8 هجا، 8 يانبعاوي (ABA).</w:t>
      </w:r>
    </w:p>
    <w:p>
      <w:pPr>
        <w:pStyle w:val="ListBullet"/>
      </w:pPr>
      <w:r>
        <w:rPr>
          <w:sz w:val="22"/>
        </w:rPr>
        <w:t>**التطبيق الخليجي:** يانبعاوي يستخدم في الأغاني الخليجية الشعبية. اذكر أمثلة (مثل أعمال الفنانين الخليجيين).</w:t>
      </w:r>
    </w:p>
    <w:p>
      <w:pPr>
        <w:pStyle w:val="ListBullet"/>
      </w:pPr>
      <w:r>
        <w:rPr>
          <w:sz w:val="22"/>
        </w:rPr>
        <w:t>**الربط مع الثقافة:** نوا أثر يستخدم في المؤثرات البصرية والمسلسلات التاريخية العربية.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53 | Lesson 53</w:t>
      </w:r>
    </w:p>
    <w:p>
      <w:pPr>
        <w:pStyle w:val="Heading2"/>
      </w:pPr>
      <w:r>
        <w:rPr>
          <w:b/>
          <w:color w:val="2C3E6B"/>
          <w:sz w:val="32"/>
        </w:rPr>
        <w:t>مقاما النكريز وأثر كرد مع ربع هجا وخبيتي</w:t>
      </w:r>
    </w:p>
    <w:p>
      <w:pPr>
        <w:pStyle w:val="Heading2"/>
      </w:pPr>
      <w:r>
        <w:rPr>
          <w:b/>
          <w:color w:val="2C3E6B"/>
          <w:sz w:val="32"/>
        </w:rPr>
        <w:t>Maqam Nikriz &amp; Athar Kurd with Rub' Haja &amp; Khibiti</w:t>
      </w:r>
    </w:p>
    <w:p>
      <w:r>
        <w:rPr>
          <w:rFonts w:ascii="Calibri" w:hAnsi="Calibri"/>
          <w:b w:val="0"/>
          <w:i w:val="0"/>
          <w:sz w:val="22"/>
        </w:rPr>
        <w:t>نكريز (Nikriz) = عجم (عجَم) مع رفع الدرجة الرابعة. أثر كرد (Athar Kurd) = حجاز كرد. مع إيقاع ربع هجا (Rub' Haja) العراقي وإيقاع خبيتي (Khibiti) الخليجي.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مقاما النكريز وأثر كرد مع ربع هجا وخبيتي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Nikriz &amp; Athar Kurd with Rub' Haja &amp; Khibiti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 الأول**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نكريز (Nikriz) – عجم مع رفع الدرجة الرابعة على 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 الثاني**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أثر كرد (Athar Kurd) – حجاز كرد على 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الأول**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ربع هجا (Rub' Haja) – عراقي – 2/4 (120-140 BPM)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الثاني**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خبيتي (Khibiti) – خليجي – 4/4 (120-140 BPM)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نكريز (Nikriz) – مقام عجمي مع F♯ (رفع الرابعة)</w:t>
      </w:r>
    </w:p>
    <w:p>
      <w:pPr>
        <w:pStyle w:val="ListNumber"/>
      </w:pPr>
      <w:r>
        <w:rPr>
          <w:sz w:val="22"/>
        </w:rPr>
        <w:t>تعريف مقام أثر كرد (Athar Kurd) – مقام حجازي مع طابع كردي</w:t>
      </w:r>
    </w:p>
    <w:p>
      <w:pPr>
        <w:pStyle w:val="ListNumber"/>
      </w:pPr>
      <w:r>
        <w:rPr>
          <w:sz w:val="22"/>
        </w:rPr>
        <w:t>كتابة سلمي نكريز وأثر كرد في Sibelius</w:t>
      </w:r>
    </w:p>
    <w:p>
      <w:pPr>
        <w:pStyle w:val="ListNumber"/>
      </w:pPr>
      <w:r>
        <w:rPr>
          <w:sz w:val="22"/>
        </w:rPr>
        <w:t>تطبيق الإيقاعين ربع هجا (2/4) وخبيتي (4/4) مع المقامين</w:t>
      </w:r>
    </w:p>
    <w:p>
      <w:pPr>
        <w:pStyle w:val="ListNumber"/>
      </w:pPr>
      <w:r>
        <w:rPr>
          <w:sz w:val="22"/>
        </w:rPr>
        <w:t>إنشاء لحن متكامل ينتقل بين نكريز وأثر كرد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نكريز (Maqam Nikriz)</w:t>
      </w:r>
    </w:p>
    <w:p>
      <w:r>
        <w:rPr>
          <w:rFonts w:ascii="Calibri" w:hAnsi="Calibri"/>
          <w:b w:val="0"/>
          <w:i w:val="0"/>
          <w:sz w:val="22"/>
        </w:rPr>
        <w:t>نكريز هو مقام عربي مشهور يجمع بين طابع العجم (الماجور) والحجاز. يأتي اسم "نكريز" من التركية الفارسية ويعني "اللون الغريب" أو "الغريب". بنيته: **عجم (C Major) لكن مع رفع الدرجة الرابعة (F♯)**.</w:t>
      </w:r>
    </w:p>
    <w:p>
      <w:r>
        <w:rPr>
          <w:rFonts w:ascii="Calibri" w:hAnsi="Calibri"/>
          <w:b/>
          <w:i w:val="0"/>
          <w:sz w:val="22"/>
        </w:rPr>
        <w:t>سلم نكريز (Nikriz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C ──W── D ──H── E♭ ──A2── F♯ ──W── G ──W── A ──H── B♭ ──W──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 – طابع عجمي صغير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F♯ (Fa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ونصف (A2)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**دييز مرتفع** – قلب المقام!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(Sol)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(La)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(Si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 – هابط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نكريز المميزة:</w:t>
      </w:r>
    </w:p>
    <w:p>
      <w:pPr>
        <w:pStyle w:val="ListNumber"/>
      </w:pPr>
      <w:r>
        <w:rPr>
          <w:sz w:val="22"/>
        </w:rPr>
        <w:t>**E♭ (Mi بيمول):** الطابع العجمي الصغير أو النهاوند</w:t>
      </w:r>
    </w:p>
    <w:p>
      <w:pPr>
        <w:pStyle w:val="ListNumber"/>
      </w:pPr>
      <w:r>
        <w:rPr>
          <w:sz w:val="22"/>
        </w:rPr>
        <w:t>**F♯ (Fa دييز):** الدرجة الرابعة مرتفعة – هذه هي المفاجأة!</w:t>
      </w:r>
    </w:p>
    <w:p>
      <w:pPr>
        <w:pStyle w:val="ListNumber"/>
      </w:pPr>
      <w:r>
        <w:rPr>
          <w:sz w:val="22"/>
        </w:rPr>
        <w:t>**القفزة E♭ → F♯ (A2):** القفزة الحجازية بين الدرجتين 3 و 4</w:t>
      </w:r>
    </w:p>
    <w:p>
      <w:pPr>
        <w:pStyle w:val="ListNumber"/>
      </w:pPr>
      <w:r>
        <w:rPr>
          <w:sz w:val="22"/>
        </w:rPr>
        <w:t>**B♭ (Si بيمول):** الدرجة السابعة منخفضة</w:t>
      </w:r>
    </w:p>
    <w:p>
      <w:r>
        <w:rPr>
          <w:rFonts w:ascii="Calibri" w:hAnsi="Calibri"/>
          <w:b w:val="0"/>
          <w:i w:val="0"/>
          <w:sz w:val="22"/>
        </w:rPr>
        <w:t>نكريز = **عجم على D مع رفع F إلى F♯** ← هذا يعطيه طابعاً شرقياً جميلاً.</w:t>
      </w:r>
    </w:p>
    <w:p>
      <w:pPr>
        <w:pStyle w:val="Heading3"/>
      </w:pPr>
      <w:r>
        <w:rPr>
          <w:b/>
          <w:color w:val="34497E"/>
          <w:sz w:val="28"/>
        </w:rPr>
        <w:t>## مقام أثر كرد (Maqam Athar Kurd)</w:t>
      </w:r>
    </w:p>
    <w:p>
      <w:r>
        <w:rPr>
          <w:rFonts w:ascii="Calibri" w:hAnsi="Calibri"/>
          <w:b w:val="0"/>
          <w:i w:val="0"/>
          <w:sz w:val="22"/>
        </w:rPr>
        <w:t>أثر كرد هو مقام شرقي جميل ينتمي إلى عائلة **الحجاز كرد**. "أثر" تعني الأثر أو الطابع، و"كرد" تشير إلى الأكراد. بنيته: **حجاز مع طابع كردي على D**.</w:t>
      </w:r>
    </w:p>
    <w:p>
      <w:r>
        <w:rPr>
          <w:rFonts w:ascii="Calibri" w:hAnsi="Calibri"/>
          <w:b/>
          <w:i w:val="0"/>
          <w:sz w:val="22"/>
        </w:rPr>
        <w:t>سلم أثر كرد (Athar Kurd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──H── E♭ ──A2── F♯ ──H── G ──W── A ──H── B♭ ──A2── C♯ ──H──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F♯ (Fa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ونصف (A2)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**دييز** – القفزة الحجازية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(Sol)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(La)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(Si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**بيمول**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C♯ (Do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ونصف (A2)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**دييز** – قفزة أخرى!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أثر كرد المميزة:</w:t>
      </w:r>
    </w:p>
    <w:p>
      <w:pPr>
        <w:pStyle w:val="ListNumber"/>
      </w:pPr>
      <w:r>
        <w:rPr>
          <w:sz w:val="22"/>
        </w:rPr>
        <w:t>**قفزتان حجازيتان:** E♭ → F♯ (A2) و B♭ → C♯ (A2)</w:t>
      </w:r>
    </w:p>
    <w:p>
      <w:pPr>
        <w:pStyle w:val="ListNumber"/>
      </w:pPr>
      <w:r>
        <w:rPr>
          <w:sz w:val="22"/>
        </w:rPr>
        <w:t>**طابعان في آن:** حجاز في السفلي (D-E♭-F♯-G) وكرد/حجاز في العلوي (A-B♭-C♯-D)</w:t>
      </w:r>
    </w:p>
    <w:p>
      <w:pPr>
        <w:pStyle w:val="ListNumber"/>
      </w:pPr>
      <w:r>
        <w:rPr>
          <w:sz w:val="22"/>
        </w:rPr>
        <w:t>**F♯ و C♯:** كلا الدرجتين مرتفعتان</w:t>
      </w:r>
    </w:p>
    <w:p>
      <w:r>
        <w:rPr>
          <w:rFonts w:ascii="Calibri" w:hAnsi="Calibri"/>
          <w:b/>
          <w:i w:val="0"/>
          <w:sz w:val="22"/>
        </w:rPr>
        <w:t>مقارنة: نكريز vs أثر كرد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نكريز (Nikriz)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أثر كرد (Athar Kurd)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(Re)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البنية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عجم + رفع الرابعة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حجاز كرد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القفزات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 → F♯ فقط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 → F♯ و B♭ → C♯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عجمي-حجازي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حجازي-كردي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الدرجة 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F♯ (دييز) – مميز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 (طبيعي)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الدرجة 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B♭ (بيمول)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C♯ (دييز) – مميز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الإيقاعات المستخدمة</w:t>
      </w:r>
    </w:p>
    <w:p>
      <w:r>
        <w:rPr>
          <w:rFonts w:ascii="Calibri" w:hAnsi="Calibri"/>
          <w:b/>
          <w:i w:val="0"/>
          <w:sz w:val="22"/>
        </w:rPr>
        <w:t>1. ربع هجا (Rub' Haja) – إيقاع عراقي – 2/4</w:t>
      </w:r>
    </w:p>
    <w:p>
      <w:r>
        <w:rPr>
          <w:rFonts w:ascii="Calibri" w:hAnsi="Calibri"/>
          <w:b w:val="0"/>
          <w:i w:val="0"/>
          <w:sz w:val="22"/>
        </w:rPr>
        <w:t>ربع هجا هو نسخة أسرع من إيقاع هجا (الدرس 52). "ربع" تعني ربع السرعة أو الوزن الأصغر. سرعته 120-140 BPM.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TAK</w:t>
      </w:r>
    </w:p>
    <w:p>
      <w:r>
        <w:rPr>
          <w:rFonts w:ascii="Calibri" w:hAnsi="Calibri"/>
          <w:b/>
          <w:i w:val="0"/>
          <w:sz w:val="22"/>
        </w:rPr>
        <w:t>2. خبيتي (Khibiti) – إيقاع خليجي – 4/4</w:t>
      </w:r>
    </w:p>
    <w:p>
      <w:r>
        <w:rPr>
          <w:rFonts w:ascii="Calibri" w:hAnsi="Calibri"/>
          <w:b w:val="0"/>
          <w:i w:val="0"/>
          <w:sz w:val="22"/>
        </w:rPr>
        <w:t>خبيتي إيقاع خليجي سريع وحيوي. يستخدم في الأغاني الشعبية الخليجية والعراقية.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TAK - TAK (120-140 BPM)</w:t>
      </w:r>
    </w:p>
    <w:p>
      <w:r>
        <w:rPr>
          <w:rFonts w:ascii="Calibri" w:hAnsi="Calibri"/>
          <w:b w:val="0"/>
          <w:i w:val="0"/>
          <w:sz w:val="22"/>
        </w:rPr>
        <w:t>ملاحظة: خبيتي يكتب أحياناً في 2/4 أو 4/4 حسب التوزيع. هنا سنستخدم 4/4 مع نمط DUM-TAK-TAK-استراحة.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نكريز (6 دقائق)</w:t>
      </w:r>
    </w:p>
    <w:p>
      <w:pPr>
        <w:pStyle w:val="ListNumber"/>
      </w:pPr>
      <w:r>
        <w:rPr>
          <w:sz w:val="22"/>
        </w:rPr>
        <w:t>**Sibelius** → Blank Score → Treble Clef → 4/4</w:t>
      </w:r>
    </w:p>
    <w:p>
      <w:pPr>
        <w:pStyle w:val="ListNumber"/>
      </w:pPr>
      <w:r>
        <w:rPr>
          <w:sz w:val="22"/>
        </w:rPr>
        <w:t>Key Signature: اختر **A Minor / C Major** (فارغاً)</w:t>
      </w:r>
    </w:p>
    <w:p>
      <w:pPr>
        <w:pStyle w:val="ListNumber"/>
      </w:pPr>
      <w:r>
        <w:rPr>
          <w:sz w:val="22"/>
        </w:rPr>
        <w:t>**كتابة سلم نكريز صعوداً ونزولاً (8 مازورات):**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 (صعود): | G (Noire) | A (Noire) | B♭ (Noire, -) | C (Noire) |</w:t>
        <w:br/>
        <w:t>مازورة 3 (نزول): | C (Noire) | B♭ (Noire, -) | A (Noire) | G (Noire) |</w:t>
        <w:br/>
        <w:t>مازورة 4 (نزول): | F♯ (Noire, =) | E♭ (Noire, -) | D (Noire) | C (Noire) |</w:t>
        <w:br/>
        <w:t>مازورة 5-8: كرر```</w:t>
        <w:br/>
        <w:br/>
        <w:t>**خطوات إدخال العلامات الخاصة:**</w:t>
        <w:br/>
        <w:t>- **E♭:** اكتب E ثم اضغط **-** (Flat)</w:t>
        <w:br/>
        <w:t>- **F♯:** اكتب F ثم اضغط **=** (Sharp)</w:t>
        <w:br/>
        <w:t>- **B♭:** اكتب B ثم اضغط **-** (Flat)</w:t>
        <w:br/>
        <w:br/>
        <w:t>#### تمرين 2: سلم أثر كرد (6 دقائق)</w:t>
        <w:br/>
        <w:br/>
        <w:t>1. أنشئ Score جديد أو استخدم نفس الملف</w:t>
        <w:br/>
      </w:r>
    </w:p>
    <w:p>
      <w:r>
        <w:rPr>
          <w:rFonts w:ascii="Calibri" w:hAnsi="Calibri"/>
          <w:b w:val="0"/>
          <w:i w:val="0"/>
          <w:sz w:val="22"/>
        </w:rPr>
        <w:t>مازورة 2 (صعود): | A (Noire) | B♭ (Noire, -) | C♯ (Noire, =) | D (Noire) |</w:t>
      </w:r>
    </w:p>
    <w:p>
      <w:r>
        <w:rPr>
          <w:rFonts w:ascii="Calibri" w:hAnsi="Calibri"/>
          <w:b w:val="0"/>
          <w:i w:val="0"/>
          <w:sz w:val="22"/>
        </w:rPr>
        <w:t>مازورة 3 (نزول): | D (Noire) | C♯ (Noire, =) | B♭ (Noire, -) | A (Noire) |</w:t>
      </w:r>
    </w:p>
    <w:p>
      <w:r>
        <w:rPr>
          <w:rFonts w:ascii="Calibri" w:hAnsi="Calibri"/>
          <w:b w:val="0"/>
          <w:i w:val="0"/>
          <w:sz w:val="22"/>
        </w:rPr>
        <w:t>مازورة 4 (نزول): | G (Noire) | F♯ (Noire, =) | E♭ (Noire, -) | D (Noire) |</w:t>
      </w:r>
    </w:p>
    <w:p>
      <w:r>
        <w:rPr>
          <w:rFonts w:ascii="Calibri" w:hAnsi="Calibri"/>
          <w:b w:val="0"/>
          <w:i w:val="0"/>
          <w:sz w:val="22"/>
        </w:rPr>
        <w:t>مازورة 5-8: كرر```</w:t>
      </w:r>
    </w:p>
    <w:p>
      <w:r>
        <w:rPr>
          <w:rFonts w:ascii="Calibri" w:hAnsi="Calibri"/>
          <w:b w:val="0"/>
          <w:i w:val="0"/>
          <w:sz w:val="22"/>
        </w:rPr>
        <w:t>ملاحظة مهمة:** أثر كرد يحتوي على 4 علامات عرضية:</w:t>
      </w:r>
    </w:p>
    <w:p>
      <w:pPr>
        <w:pStyle w:val="ListBullet"/>
      </w:pPr>
      <w:r>
        <w:rPr>
          <w:sz w:val="22"/>
        </w:rPr>
        <w:t>E♭ (Flat)</w:t>
      </w:r>
    </w:p>
    <w:p>
      <w:pPr>
        <w:pStyle w:val="ListBullet"/>
      </w:pPr>
      <w:r>
        <w:rPr>
          <w:sz w:val="22"/>
        </w:rPr>
        <w:t>F♯ (Sharp)</w:t>
      </w:r>
    </w:p>
    <w:p>
      <w:pPr>
        <w:pStyle w:val="ListBullet"/>
      </w:pPr>
      <w:r>
        <w:rPr>
          <w:sz w:val="22"/>
        </w:rPr>
        <w:t>B♭ (Flat)</w:t>
      </w:r>
    </w:p>
    <w:p>
      <w:pPr>
        <w:pStyle w:val="ListBullet"/>
      </w:pPr>
      <w:r>
        <w:rPr>
          <w:sz w:val="22"/>
        </w:rPr>
        <w:t>C♯ (Sharp)</w:t>
      </w:r>
    </w:p>
    <w:p>
      <w:pPr>
        <w:pStyle w:val="Heading3"/>
      </w:pPr>
      <w:r>
        <w:rPr>
          <w:b/>
          <w:color w:val="34497E"/>
          <w:sz w:val="28"/>
        </w:rPr>
        <w:t>## تمرين 3: نكريز مع ربع هجا (5 دقائق)</w:t>
      </w:r>
    </w:p>
    <w:p>
      <w:pPr>
        <w:pStyle w:val="ListNumber"/>
      </w:pPr>
      <w:r>
        <w:rPr>
          <w:sz w:val="22"/>
        </w:rPr>
        <w:t>غيّر Time Signature إلى **2/4**: اضغط **M** → اختر **2/4**</w:t>
      </w:r>
    </w:p>
    <w:p>
      <w:pPr>
        <w:pStyle w:val="ListNumber"/>
      </w:pPr>
      <w:r>
        <w:rPr>
          <w:sz w:val="22"/>
        </w:rPr>
        <w:t>نمط ربع هجا: **DUM - TAK**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2: | E♭ (Noire, DUM) | F♯ (Noire, TAK) |</w:t>
        <w:br/>
        <w:t>مازورة 3: | G (Noire, DUM) | A (Noire, TAK) |</w:t>
        <w:br/>
        <w:t>مازورة 4: | B♭ (Noire, DUM) | C (Noire, TAK) |</w:t>
        <w:br/>
        <w:t>مازورة 5: | C (Noire, DUM) | B♭ (Noire, TAK) |</w:t>
        <w:br/>
        <w:t>مازورة 6: | A (Noire, DUM) | G (Noire, TAK) |</w:t>
        <w:br/>
        <w:t>مازورة 7: | F♯ (Noire, DUM) | E♭ (Noire, TAK) |</w:t>
        <w:br/>
        <w:t>مازورة 8: | D (Noire, DUM) | C (Blanche, TAK مديدة) |```</w:t>
        <w:br/>
        <w:br/>
        <w:t>3. استمع بالضغط على **Space** – النكريز مع ربع هجا سريع وحيوي!</w:t>
        <w:br/>
        <w:br/>
        <w:t>#### تمرين 4: أثر كرد مع خبيتي (5 دقائق)</w:t>
        <w:br/>
        <w:br/>
        <w:t>1. غيّر Time Signature إلى **4/4**</w:t>
        <w:br/>
        <w:t>2. نمط خبيتي: **DUM - TAK - TAK** (و DUM في نهاية كل 4/4)</w:t>
        <w:br/>
      </w:r>
    </w:p>
    <w:p>
      <w:r>
        <w:rPr>
          <w:rFonts w:ascii="Calibri" w:hAnsi="Calibri"/>
          <w:b w:val="0"/>
          <w:i w:val="0"/>
          <w:sz w:val="22"/>
        </w:rPr>
        <w:t>مازورة 2: | A (Noire, TAK) | B♭ (Noire, TAK) | C♯ (Noire, DUM) | D (Noire, TAK) |</w:t>
      </w:r>
    </w:p>
    <w:p>
      <w:r>
        <w:rPr>
          <w:rFonts w:ascii="Calibri" w:hAnsi="Calibri"/>
          <w:b w:val="0"/>
          <w:i w:val="0"/>
          <w:sz w:val="22"/>
        </w:rPr>
        <w:t>مازورة 3: | D (Noire, DUM) | C♯ (Noire, TAK) | B♭ (Noire, TAK) | A (Noire, DUM) |</w:t>
      </w:r>
    </w:p>
    <w:p>
      <w:r>
        <w:rPr>
          <w:rFonts w:ascii="Calibri" w:hAnsi="Calibri"/>
          <w:b w:val="0"/>
          <w:i w:val="0"/>
          <w:sz w:val="22"/>
        </w:rPr>
        <w:t>مازورة 4: | G (Noire, TAK) | F♯ (Noire, TAK) | E♭ (Noire, DUM) | D (Noire, TAK) |```</w:t>
      </w:r>
    </w:p>
    <w:p>
      <w:pPr>
        <w:pStyle w:val="Heading3"/>
      </w:pPr>
      <w:r>
        <w:rPr>
          <w:b/>
          <w:color w:val="34497E"/>
          <w:sz w:val="28"/>
        </w:rPr>
        <w:t>## تمرين 5: مقطوعة نكريز وأثر كرد متكاملة (8 دقائق)</w:t>
      </w:r>
    </w:p>
    <w:p>
      <w:r>
        <w:rPr>
          <w:rFonts w:ascii="Calibri" w:hAnsi="Calibri"/>
          <w:b w:val="0"/>
          <w:i w:val="0"/>
          <w:sz w:val="22"/>
        </w:rPr>
        <w:t>أنشئ مقطوعة من 24 مازورة تنتقل بين المقامين والإيقاعين:</w:t>
      </w:r>
    </w:p>
    <w:p>
      <w:r>
        <w:rPr>
          <w:rFonts w:ascii="Calibri" w:hAnsi="Calibri"/>
          <w:b/>
          <w:i w:val="0"/>
          <w:sz w:val="22"/>
        </w:rPr>
        <w:t>القسم A – نكريز مع ربع هجا (مازورات 1-8):</w:t>
      </w:r>
    </w:p>
    <w:p>
      <w:pPr>
        <w:pStyle w:val="ListBullet"/>
      </w:pPr>
      <w:r>
        <w:rPr>
          <w:sz w:val="22"/>
        </w:rPr>
        <w:t>2/4، سرعة 120 BPM</w:t>
      </w:r>
    </w:p>
    <w:p>
      <w:pPr>
        <w:pStyle w:val="ListBullet"/>
      </w:pPr>
      <w:r>
        <w:rPr>
          <w:sz w:val="22"/>
        </w:rPr>
        <w:t>نمط DUM - TAK</w:t>
      </w:r>
    </w:p>
    <w:p>
      <w:pPr>
        <w:pStyle w:val="ListBullet"/>
      </w:pPr>
      <w:r>
        <w:rPr>
          <w:sz w:val="22"/>
        </w:rPr>
        <w:t>استخدم نكريز كاملاً</w:t>
      </w:r>
    </w:p>
    <w:p>
      <w:r>
        <w:rPr>
          <w:rFonts w:ascii="Calibri" w:hAnsi="Calibri"/>
          <w:b/>
          <w:i w:val="0"/>
          <w:sz w:val="22"/>
        </w:rPr>
        <w:t>القسم B – أثر كرد مع خبيتي (مازورات 9-16):</w:t>
      </w:r>
    </w:p>
    <w:p>
      <w:pPr>
        <w:pStyle w:val="ListBullet"/>
      </w:pPr>
      <w:r>
        <w:rPr>
          <w:sz w:val="22"/>
        </w:rPr>
        <w:t>4/4، سرعة 130 BPM</w:t>
      </w:r>
    </w:p>
    <w:p>
      <w:pPr>
        <w:pStyle w:val="ListBullet"/>
      </w:pPr>
      <w:r>
        <w:rPr>
          <w:sz w:val="22"/>
        </w:rPr>
        <w:t>نمط DUM - TAK - TAK</w:t>
      </w:r>
    </w:p>
    <w:p>
      <w:pPr>
        <w:pStyle w:val="ListBullet"/>
      </w:pPr>
      <w:r>
        <w:rPr>
          <w:sz w:val="22"/>
        </w:rPr>
        <w:t>استخدم أثر كرد مع القفزتين الحجازيتين</w:t>
      </w:r>
    </w:p>
    <w:p>
      <w:r>
        <w:rPr>
          <w:rFonts w:ascii="Calibri" w:hAnsi="Calibri"/>
          <w:b/>
          <w:i w:val="0"/>
          <w:sz w:val="22"/>
        </w:rPr>
        <w:t>القسم C – العودة لنكريز (مازورات 17-24):</w:t>
      </w:r>
    </w:p>
    <w:p>
      <w:pPr>
        <w:pStyle w:val="ListBullet"/>
      </w:pPr>
      <w:r>
        <w:rPr>
          <w:sz w:val="22"/>
        </w:rPr>
        <w:t>2/4، سرعة 120 BPM</w:t>
      </w:r>
    </w:p>
    <w:p>
      <w:pPr>
        <w:pStyle w:val="ListBullet"/>
      </w:pPr>
      <w:r>
        <w:rPr>
          <w:sz w:val="22"/>
        </w:rPr>
        <w:t>ارجع لنكريز مع ربع هجا</w:t>
      </w:r>
    </w:p>
    <w:p>
      <w:pPr>
        <w:pStyle w:val="ListBullet"/>
      </w:pPr>
      <w:r>
        <w:rPr>
          <w:sz w:val="22"/>
        </w:rPr>
        <w:t>اختم على C (Do)</w:t>
      </w:r>
    </w:p>
    <w:p>
      <w:r>
        <w:rPr>
          <w:rFonts w:ascii="Calibri" w:hAnsi="Calibri"/>
          <w:b/>
          <w:i w:val="0"/>
          <w:sz w:val="22"/>
        </w:rPr>
        <w:t>نموذج القسم B (أثر كرد-خبيتي):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10: | G (Noire, TAK) | F♯ (Noire, TAK) | E♭ (Noire, DUM) | D (Noire, TAK) |</w:t>
        <w:br/>
        <w:t>مازورة 11: | A (Noire, DUM) | C♯ (Noire, TAK) | B♭ (Noire, TAK) | A (Noire, DUM) |</w:t>
        <w:br/>
        <w:t>مازورة 12: | G (Noire, TAK) | F♯ (Noire, TAK) | E♭ (Noire, DUM) | F♯ (Noire, TAK) |</w:t>
        <w:br/>
        <w:t>مازورة 13: | D (Noire, DUM) | A (Noire, TAK) | F♯ (Noire, TAK) | G (Noire, DUM) |</w:t>
        <w:br/>
        <w:t>مازورة 14: | E♭ (Noire, TAK) | F♯ (Noire, TAK) | G (Noire, DUM) | A (Noire, TAK) |</w:t>
        <w:br/>
        <w:t>مازورة 15: | B♭ (Noire, DUM) | C♯ (Noire, TAK) | D (Noire, TAK) | D (Noire, DUM) |</w:t>
        <w:br/>
        <w:t>مازورة 16: | D (Blanche, fermata, DUM) | — (Rest) | — (Rest) | — (Rest) |```</w:t>
        <w:br/>
        <w:br/>
        <w:t>احفظ باسم `Lesson53_Nikriz_AtharKurd.sib`</w:t>
        <w:br/>
        <w:br/>
        <w:t>---</w:t>
        <w:br/>
        <w:br/>
        <w:t>### 3. اختصارات Sibelius (5 min)</w:t>
        <w:br/>
        <w:br/>
        <w:t>| # | الاختصار | الوظيفة |</w:t>
        <w:br/>
        <w:t>|---|----------|---------|</w:t>
        <w:br/>
        <w:t>| 1 | **Ctrl+Shift+A** | إظهار/إخفاء لوحة المفاتيح الافتراضية (Keyboard) – مفيد للنوتات السرية |</w:t>
        <w:br/>
        <w:t>| 2 | **Ctrl+Shift+P** | طباعة / معاينة الطباعة – لطباعة النوتات |</w:t>
        <w:br/>
        <w:t>| 3 | **Ctrl+Shift+O** | فتح نافذة التركيب (Playback Device) – لتغيير صوت الآلة |</w:t>
        <w:br/>
        <w:t>| 4 | **R** (بعد تحديد نوتة) | تكرار (Repeat) النوتة أو المجموعة المحددة – سريع لكتابة السلالم |</w:t>
        <w:br/>
        <w:t>| 5 | **Alt+Shift+Arrow (↑↓)** | نقل النوتة لأوكتاف أعلى/أسفل – مفيد لاختبار نكريز في أوكتافات مختلفة |</w:t>
        <w:br/>
        <w:br/>
        <w:t>---</w:t>
        <w:br/>
        <w:br/>
        <w:t>### 4. مراجعة وواجب | Review &amp; HW (5 min)</w:t>
        <w:br/>
        <w:br/>
        <w:t>**أسئلة المراجعة:**</w:t>
        <w:br/>
        <w:t>1. ما هي النوتة التي تميّز مقام نكريز عن العجم (C Major) العادي؟</w:t>
        <w:br/>
        <w:t>2. كم قفزة حجازية (Augmented Second) يحتويها مقام أثر كرد، وما هي؟</w:t>
        <w:br/>
        <w:t>3. ما الفرق بين إيقاع هجا (الدرس 52) وربع هجا (الدرس 53)؟</w:t>
        <w:br/>
        <w:br/>
        <w:t>**الواجب:**</w:t>
        <w:br/>
        <w:t>1. اكتب سلم نكريز بصوتين (Treble و Bass Clef) – 8 مازورات</w:t>
        <w:br/>
        <w:t>2. اكتب سلم أثر كرد بصوتين – 8 مازورات</w:t>
        <w:br/>
        <w:t>3. اكتب مقطوعة من 16 مازورة: 8 مازورات نكريز مع ربع هجا (2/4) + 8 مازورات أثر كرد مع خبيتي (4/4)</w:t>
        <w:br/>
        <w:t>4. استخدم جميع العلامات العرضية الأربع (E♭, F♯, B♭, C♯) في أثر كرد</w:t>
        <w:br/>
        <w:t>5. احفظ باسم `Lesson53_HW_Nikriz_AtharKurd.sib`</w:t>
        <w:br/>
        <w:t>6. صدر بصيغة PDF: `Lesson53_HW_Nikriz_AtharKurd.pdf`</w:t>
        <w:br/>
        <w:br/>
        <w:t>---</w:t>
        <w:br/>
        <w:br/>
        <w:t>### 5. تطبيق العود | Oud Application</w:t>
        <w:br/>
        <w:br/>
        <w:t>**نكريز على العود:**</w:t>
        <w:br/>
        <w:t>- **الوتر:** C (Do) – وتر مفتوح الثالث (الخانة الخامسة، دو)</w:t>
        <w:br/>
        <w:t>- **D (Re):** عقدة 1 على وتر C (أو وتر مفتوح الثاني)</w:t>
        <w:br/>
        <w:t>- **E♭ (Mi بيمول):** عقدة 1 على وتر D (بيمول)</w:t>
        <w:br/>
        <w:t>- **F♯ (Fa دييز):** عقدة 3 على وتر D (دييز) – القفزة هنا!</w:t>
        <w:br/>
        <w:t>- **G (Sol):** عقدة 4 على وتر D</w:t>
        <w:br/>
        <w:t>- **B♭ (Si بيمول):** عقدة 3 على وتر G</w:t>
        <w:br/>
        <w:br/>
        <w:t>**أثر كرد على العود:**</w:t>
        <w:br/>
        <w:t>- **الوتر:** D (Re) – وتر مفتوح الرابع</w:t>
        <w:br/>
        <w:t>- **E♭ (Mi بيمول):** عقدة 1 على وتر D</w:t>
        <w:br/>
        <w:t>- **F♯ (Fa دييز):** عقدة 3 على وتر D</w:t>
        <w:br/>
        <w:t>- **G (Sol):** عقدة 4 على وتر D</w:t>
        <w:br/>
        <w:t>- **B♭ (Si بيمول):** عقدة 1 على وتر A</w:t>
        <w:br/>
        <w:t>- **C♯ (Do دييز):** عقدة 3 على وتر A</w:t>
        <w:br/>
        <w:br/>
        <w:t>**نمط العود لأثر كرد:**</w:t>
      </w:r>
    </w:p>
    <w:p>
      <w:r>
        <w:rPr>
          <w:rFonts w:ascii="Calibri" w:hAnsi="Calibri"/>
          <w:b w:val="0"/>
          <w:i w:val="0"/>
          <w:sz w:val="22"/>
        </w:rPr>
        <w:t>D (مفتوح) ── E♭ (عقدة 1) ── F♯ (عقدة 3) ── G (عقدة 4) ── A (مفتوح) ── B♭ (عقدة 1) ── C♯ (عقدة 3) ── D (عقدة 4)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br/>
        <w:t>---</w:t>
        <w:br/>
        <w:br/>
        <w:t>### 6. التقييم | Assessment /15</w:t>
        <w:br/>
        <w:br/>
        <w:t>| المعيار | ممتاز (3-5) | جيد (2) | يحتاج تحسين (1-0) | الدرجة |</w:t>
        <w:br/>
        <w:t>|---------|------------|---------|-------------------|--------|</w:t>
        <w:br/>
        <w:t>| **سلم نكريز** (4) | صعود ونزول مع E♭ و F♯ و B♭ صحيحة | سلم صحيح لكن علامة ناقصة | سلم غير صحيح | /4 |</w:t>
        <w:br/>
        <w:t>| **سلم أثر كرد** (4) | صعود ونزول مع 4 علامات عرضية صحيحة | سلم صحيح لكن علامة ناقصة | سلم غير صحيح | /4 |</w:t>
        <w:br/>
        <w:t>| **المقطوعة بإيقاعين** (4) | 3 أقسام كاملة (A-B-C) مع تغيير Time Signature | قسمان كاملان | قسم واحد أو أخطاء إيقاعية | /4 |</w:t>
        <w:br/>
        <w:t>| **أسئلة المراجعة** (3) | 3 إجابات صحيحة | 2 إجابة صحيحة | 0-1 إجابة صحيحة | /3 |</w:t>
        <w:br/>
        <w:t>| **المجموع** | | | | **/15** |</w:t>
        <w:br/>
        <w:br/>
        <w:t>---</w:t>
        <w:br/>
        <w:br/>
        <w:t>### 7. مفردات | Vocabulary</w:t>
        <w:br/>
        <w:br/>
        <w:t>| العربي | English |</w:t>
        <w:br/>
        <w:t>|--------|---------|</w:t>
        <w:br/>
        <w:t>| نكريز | Nikriz |</w:t>
        <w:br/>
        <w:t>| أثر كرد | Athar Kurd |</w:t>
        <w:br/>
        <w:t>| عجم على D | Ajam on D (Major) |</w:t>
        <w:br/>
        <w:t>| حجاز كرد | Hijaz Kurd |</w:t>
        <w:br/>
        <w:t>| رفع الرابعة | Raised Fourth (F♯) |</w:t>
        <w:br/>
        <w:t>| ربع هجا | Rub' Haja (Iraqi rhythm, 2/4) |</w:t>
        <w:br/>
        <w:t>| خبيتي | Khibiti (Khaliji rhythm) |</w:t>
        <w:br/>
        <w:t>| قفزة حجازية | Augmented Second (Hijaz jump) |</w:t>
        <w:br/>
        <w:t>| قفزتان حجازيتان | Two Augmented Seconds |</w:t>
        <w:br/>
        <w:t>| العلامات العرضية | Accidentals |</w:t>
        <w:br/>
        <w:t>| Fa دييز | F Sharp |</w:t>
        <w:br/>
        <w:t>| Do دييز | C Sharp |</w:t>
        <w:br/>
        <w:t>| Si بيمول | B Flat |</w:t>
        <w:br/>
        <w:t>| Mi بيمول | E Flat |</w:t>
        <w:br/>
        <w:t>| نقل الأوكتاف | Octave Shift |</w:t>
        <w:br/>
        <w:t>| مقطوعة ثنائية المقام | Bi-maqam composition |</w:t>
        <w:br/>
        <w:br/>
        <w:t>### 8. ملاحظات المدرس | Teacher Notes</w:t>
        <w:br/>
        <w:br/>
        <w:t>- **نكريز وأثر كرد مقامان للمرة الأولى:** الدرس 53 يقدم مقامين جديدين كاملين. أعط وقتاً كافياً لشرح كل مقام على حدة.</w:t>
        <w:br/>
        <w:t>- **F♯ في نكريز:** ركز على أن F♯ هي "الدرجة المميزة" – بدونها يصبح المقام مجرد C Minor عادي.</w:t>
        <w:br/>
        <w:t>- **أثر كرد صعب:** لأنه يحتوي 4 علامات عرضية و 2 قفزتين حجازيتين. اقضِ وقتاً إضافياً مع الطلاب في تمرين 2.</w:t>
        <w:br/>
        <w:t>- **ربع هجا هو هجا ولكن أسرع:** اشرح أن "ربع" تعني أن المدة الزمنية أقصر (2/4 بدلاً من 4/4) والسرعة أسرع.</w:t>
        <w:br/>
        <w:t>- **السرعة 120-140 BPM:** هذه سرعة Allegro. اشرح أن الإيقاعين سريعان ومناسبان للموسيقى الحماسية.</w:t>
        <w:br/>
        <w:t>- **الانتقال بين المقامين:** التمرين 5 يتطلب الانتقال من نكريز (C) إلى أثر كرد (D). هذا تغيير في المفتاح – استخدم **M** لتغيير Time Signature و Key Signature.</w:t>
        <w:br/>
        <w:t>- **الاختصار R:** مفيد جداً لتكرار النوتات. علم الطلاب أن يكتبوا نوتة واحدة، يضغطوا R لتكرارها، ثم يعدلوا العلامات.</w:t>
        <w:br/>
        <w:t>- **التحدي:** للطلاب المتقدمين، اطلب كتابة أثر كرد مع تغيير الأوكتاف باستخدام **Alt+Shift+Arrow**.</w:t>
        <w:br/>
        <w:t>- **الربط الثقافي:** أثر كرد يستخدم في الموسيقى الكردية والعراقية. نكريز شائع في الموسيقى التركية والعربية.</w:t>
        <w:br/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54 | Lesson 54</w:t>
      </w:r>
    </w:p>
    <w:p>
      <w:pPr>
        <w:pStyle w:val="Heading2"/>
      </w:pPr>
      <w:r>
        <w:rPr>
          <w:b/>
          <w:color w:val="2C3E6B"/>
          <w:sz w:val="32"/>
        </w:rPr>
        <w:t>مقاما الشهناز والسوزناك مع بندري وخشابة</w:t>
      </w:r>
    </w:p>
    <w:p>
      <w:pPr>
        <w:pStyle w:val="Heading2"/>
      </w:pPr>
      <w:r>
        <w:rPr>
          <w:b/>
          <w:color w:val="2C3E6B"/>
          <w:sz w:val="32"/>
        </w:rPr>
        <w:t>Maqam Shahnaz &amp; Suznak with Bandari &amp; Khashaba</w:t>
      </w:r>
    </w:p>
    <w:p>
      <w:r>
        <w:rPr>
          <w:rFonts w:ascii="Calibri" w:hAnsi="Calibri"/>
          <w:b w:val="0"/>
          <w:i w:val="0"/>
          <w:sz w:val="22"/>
        </w:rPr>
        <w:t>شهناز (Shahnaz) = بياتي مع مسكة مميزة (استشهاد) على G. سوزناك (Suznak) = راست مع رفع الرابعة (G♯). مع إيقاع بندري (Bandari) الخليجي وإيقاع خشابة (Khashaba) العراقي.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مقاما الشهناز والسوزناك مع بندري وخشابة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Shahnaz &amp; Suznak with Bandari &amp; Khashaba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 الأول**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شهناز (Shahnaz) – بياتي شجي على D مع مسكة على 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 الثاني**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سوزناك (Suznak) – راست مع رفع الرابعة (G♯) على 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الأول**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بندري (Bandari) – خليجي – 4/4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 الثاني**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خشابة (Khashaba) – عراقي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شهناز (Shahnaz) – بياتي مع طابع شجي مميز</w:t>
      </w:r>
    </w:p>
    <w:p>
      <w:pPr>
        <w:pStyle w:val="ListNumber"/>
      </w:pPr>
      <w:r>
        <w:rPr>
          <w:sz w:val="22"/>
        </w:rPr>
        <w:t>تعريف مقام سوزناك (Suznak) – راست مع رفع الدرجة الرابعة G♯</w:t>
      </w:r>
    </w:p>
    <w:p>
      <w:pPr>
        <w:pStyle w:val="ListNumber"/>
      </w:pPr>
      <w:r>
        <w:rPr>
          <w:sz w:val="22"/>
        </w:rPr>
        <w:t>كتابة سلمي شهناز وسوزناك في Sibelius مع ربع الأبعاد (Quarter Tones)</w:t>
      </w:r>
    </w:p>
    <w:p>
      <w:pPr>
        <w:pStyle w:val="ListNumber"/>
      </w:pPr>
      <w:r>
        <w:rPr>
          <w:sz w:val="22"/>
        </w:rPr>
        <w:t>تطبيق إيقاع بندري الخليجي الحيوي وإيقاع خشابة العراقي</w:t>
      </w:r>
    </w:p>
    <w:p>
      <w:pPr>
        <w:pStyle w:val="ListNumber"/>
      </w:pPr>
      <w:r>
        <w:rPr>
          <w:sz w:val="22"/>
        </w:rPr>
        <w:t>إنشاء لحن يعبر عن الطابع الشجي لشهناز والطابع المشرق لسوزناك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شهناز (Maqam Shahnaz)</w:t>
      </w:r>
    </w:p>
    <w:p>
      <w:r>
        <w:rPr>
          <w:rFonts w:ascii="Calibri" w:hAnsi="Calibri"/>
          <w:b w:val="0"/>
          <w:i w:val="0"/>
          <w:sz w:val="22"/>
        </w:rPr>
        <w:t>شهناز هو مقام عربي جميل من عائلة **البياتي**. كلمة "شهناز" فارسية وتعني "فخر الشاه" أو "الملكي". يتميز بطابع شجي عاطفي، وهو يشبه البياتي لكن مع تركيز أكبر على درجة G (Sol) كمسكة (استشهاد) مميزة.</w:t>
      </w:r>
    </w:p>
    <w:p>
      <w:r>
        <w:rPr>
          <w:rFonts w:ascii="Calibri" w:hAnsi="Calibri"/>
          <w:b/>
          <w:i w:val="0"/>
          <w:sz w:val="22"/>
        </w:rPr>
        <w:t>سلم شهناز (Shahnaz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──3/4── E♭ ──3/4── E♮ ──H── F ──W── G ──W── A ──3/4── B♭ ──3/4── B♮ ──W── C ──W──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 – بياتي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3/4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**ربع درجة** – طابع بياتي مميز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(Fa)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 + ربع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(Sol)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**مسكة (استشهاد)** – النوتة الأهم في شهناز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(La)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(Si 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3/4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**ربع درجة** – طابع بياتي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شهناز المميزة:</w:t>
      </w:r>
    </w:p>
    <w:p>
      <w:pPr>
        <w:pStyle w:val="ListNumber"/>
      </w:pPr>
      <w:r>
        <w:rPr>
          <w:sz w:val="22"/>
        </w:rPr>
        <w:t>**E نصف بيمول (E♭):** ربع درجة – تماماً مثل البياتي</w:t>
      </w:r>
    </w:p>
    <w:p>
      <w:pPr>
        <w:pStyle w:val="ListNumber"/>
      </w:pPr>
      <w:r>
        <w:rPr>
          <w:sz w:val="22"/>
        </w:rPr>
        <w:t>**G (Sol) مسكة:** النوتة التي تتكرر كثيراً في اللحن – "استشهاد" شجن</w:t>
      </w:r>
    </w:p>
    <w:p>
      <w:pPr>
        <w:pStyle w:val="ListNumber"/>
      </w:pPr>
      <w:r>
        <w:rPr>
          <w:sz w:val="22"/>
        </w:rPr>
        <w:t>**B نصف بيمول (B♭):** ربع درجة في الأوكتاف العلوي</w:t>
      </w:r>
    </w:p>
    <w:p>
      <w:pPr>
        <w:pStyle w:val="ListNumber"/>
      </w:pPr>
      <w:r>
        <w:rPr>
          <w:sz w:val="22"/>
        </w:rPr>
        <w:t>**الطابع:** شجي، عاطفي، حزين معتدل</w:t>
      </w:r>
    </w:p>
    <w:p>
      <w:r>
        <w:rPr>
          <w:rFonts w:ascii="Calibri" w:hAnsi="Calibri"/>
          <w:b w:val="0"/>
          <w:i w:val="0"/>
          <w:sz w:val="22"/>
        </w:rPr>
        <w:t>شهناز يُعرف أيضاً باسم **"بياتي شهناز"** أو **"شهناز بياتي"**.</w:t>
      </w:r>
    </w:p>
    <w:p>
      <w:pPr>
        <w:pStyle w:val="Heading3"/>
      </w:pPr>
      <w:r>
        <w:rPr>
          <w:b/>
          <w:color w:val="34497E"/>
          <w:sz w:val="28"/>
        </w:rPr>
        <w:t>## مقام سوزناك (Maqam Suznak)</w:t>
      </w:r>
    </w:p>
    <w:p>
      <w:r>
        <w:rPr>
          <w:rFonts w:ascii="Calibri" w:hAnsi="Calibri"/>
          <w:b w:val="0"/>
          <w:i w:val="0"/>
          <w:sz w:val="22"/>
        </w:rPr>
        <w:t>سوزناك هو مقام عربي مشرق من عائلة **الراست**. كلمة "سوزناك" فارسية وتعني "المشتعل" أو "الناري" – وهذا يعكس طابعه المشرق والحيوي. بنيته: **راست على D (Re) لكن مع رفع الدرجة الرابعة G إلى G♯**.</w:t>
      </w:r>
    </w:p>
    <w:p>
      <w:r>
        <w:rPr>
          <w:rFonts w:ascii="Calibri" w:hAnsi="Calibri"/>
          <w:b/>
          <w:i w:val="0"/>
          <w:sz w:val="22"/>
        </w:rPr>
        <w:t>سلم سوزناك (Suznak Scale):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──3/4── E♭ ──H── F ──W── G♯ ──W── A ──3/4── B♭ ──W── C ──W──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البُعد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درجة البداية – راست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(Mi 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3/4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**ربع درجة** – طابع راست مميز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(Fa)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نصف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 (لكن ليس بيمول!)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G♯ (Sol دييز)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**دييز مرتفع** – قلب المقام!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(La)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(Si نصف 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3/4 بعد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**ربع درجة**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(Do)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بعد كامل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(Re)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الجواب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خصائص سوزناك المميزة:</w:t>
      </w:r>
    </w:p>
    <w:p>
      <w:pPr>
        <w:pStyle w:val="ListNumber"/>
      </w:pPr>
      <w:r>
        <w:rPr>
          <w:sz w:val="22"/>
        </w:rPr>
        <w:t>**E نصف بيمول (E♭):** ربع درجة – طابع راست</w:t>
      </w:r>
    </w:p>
    <w:p>
      <w:pPr>
        <w:pStyle w:val="ListNumber"/>
      </w:pPr>
      <w:r>
        <w:rPr>
          <w:sz w:val="22"/>
        </w:rPr>
        <w:t>**G♯ (Sol دييز):** الدرجة الرابعة مرتفعة – هذا يخلق طابعاً مشرقاً وحاداً</w:t>
      </w:r>
    </w:p>
    <w:p>
      <w:pPr>
        <w:pStyle w:val="ListNumber"/>
      </w:pPr>
      <w:r>
        <w:rPr>
          <w:sz w:val="22"/>
        </w:rPr>
        <w:t>**B نصف بيمول (B♭):** ربع درجة في الأوكتاف العلوي</w:t>
      </w:r>
    </w:p>
    <w:p>
      <w:pPr>
        <w:pStyle w:val="ListNumber"/>
      </w:pPr>
      <w:r>
        <w:rPr>
          <w:sz w:val="22"/>
        </w:rPr>
        <w:t>**الطابع:** مشرق، ناري، حيوي</w:t>
      </w:r>
    </w:p>
    <w:p>
      <w:r>
        <w:rPr>
          <w:rFonts w:ascii="Calibri" w:hAnsi="Calibri"/>
          <w:b/>
          <w:i w:val="0"/>
          <w:sz w:val="22"/>
        </w:rPr>
        <w:t>مقارنة: راست vs سوزناك vs شهناز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راست (Rast)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سوزناك (Suznak)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شهناز (Shahnaz)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الغماز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الدرجة 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نصف بيمول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نصف بيمول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نصف بيمول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الدرجة 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(طبيعي)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الدرجة 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**G♯ (دييز)**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(طبيعي) مسكة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مشرق هادئ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مشرق ناري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شجي حزين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الإيقاعات المستخدمة</w:t>
      </w:r>
    </w:p>
    <w:p>
      <w:r>
        <w:rPr>
          <w:rFonts w:ascii="Calibri" w:hAnsi="Calibri"/>
          <w:b/>
          <w:i w:val="0"/>
          <w:sz w:val="22"/>
        </w:rPr>
        <w:t>1. بندري (Bandari) – إيقاع خليجي – 4/4</w:t>
      </w:r>
    </w:p>
    <w:p>
      <w:r>
        <w:rPr>
          <w:rFonts w:ascii="Calibri" w:hAnsi="Calibri"/>
          <w:b w:val="0"/>
          <w:i w:val="0"/>
          <w:sz w:val="22"/>
        </w:rPr>
        <w:t>بندري هو إيقاع خليجي حيوي وشعبي من جنوب إيران ومنطقة الخليج. يتميز بنمطه السريع والمكرر.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Triolet Croche × 3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TAK - DUM - TAK TAK TAK</w:t>
      </w:r>
    </w:p>
    <w:p>
      <w:r>
        <w:rPr>
          <w:rFonts w:ascii="Calibri" w:hAnsi="Calibri"/>
          <w:b w:val="0"/>
          <w:i w:val="0"/>
          <w:sz w:val="22"/>
        </w:rPr>
        <w:t>السرعة: 110-130 BPM</w:t>
      </w:r>
    </w:p>
    <w:p>
      <w:r>
        <w:rPr>
          <w:rFonts w:ascii="Calibri" w:hAnsi="Calibri"/>
          <w:b/>
          <w:i w:val="0"/>
          <w:sz w:val="22"/>
        </w:rPr>
        <w:t>2. خشابة (Khashaba) – إيقاع عراقي – 4/4</w:t>
      </w:r>
    </w:p>
    <w:p>
      <w:r>
        <w:rPr>
          <w:rFonts w:ascii="Calibri" w:hAnsi="Calibri"/>
          <w:b w:val="0"/>
          <w:i w:val="0"/>
          <w:sz w:val="22"/>
        </w:rPr>
        <w:t>خشابة إيقاع عراقي تقليدي، اسمه يعني "الخشبة" ويشير إلى الصوت الخشبي للرق أو الدف. إيقاع ثقيل مناسب للمقامات الشرقية.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Rest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 الكامل: **DUM - (استراحة) - TAK - (استراحة) - DUM - (استراحة) - TAK - (استراحة)</w:t>
      </w:r>
    </w:p>
    <w:p>
      <w:r>
        <w:rPr>
          <w:rFonts w:ascii="Calibri" w:hAnsi="Calibri"/>
          <w:b w:val="0"/>
          <w:i w:val="0"/>
          <w:sz w:val="22"/>
        </w:rPr>
        <w:t>أو ببساطة: **DUM - TAK - DUM - TAK** (مع استراحة بين كل نبضة)</w:t>
      </w:r>
    </w:p>
    <w:p>
      <w:r>
        <w:rPr>
          <w:rFonts w:ascii="Calibri" w:hAnsi="Calibri"/>
          <w:b w:val="0"/>
          <w:i w:val="0"/>
          <w:sz w:val="22"/>
        </w:rPr>
        <w:t>السرعة: 80-100 BPM (Andante)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شهناز (6 دقائق)</w:t>
      </w:r>
    </w:p>
    <w:p>
      <w:pPr>
        <w:pStyle w:val="ListNumber"/>
      </w:pPr>
      <w:r>
        <w:rPr>
          <w:sz w:val="22"/>
        </w:rPr>
        <w:t>**Sibelius** → Blank Score → Treble Clef → 4/4</w:t>
      </w:r>
    </w:p>
    <w:p>
      <w:pPr>
        <w:pStyle w:val="ListNumber"/>
      </w:pPr>
      <w:r>
        <w:rPr>
          <w:sz w:val="22"/>
        </w:rPr>
        <w:t>Key Signature: اختر **A Minor / C Major** (فارغاً)</w:t>
      </w:r>
    </w:p>
    <w:p>
      <w:pPr>
        <w:pStyle w:val="ListNumber"/>
      </w:pPr>
      <w:r>
        <w:rPr>
          <w:sz w:val="22"/>
        </w:rPr>
        <w:t>**كتابة سلم شهناز صعوداً ونزولاً (8 مازورات):**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 (صعود): | A (Noire) | B♭ (Noire, Ctrl+Shift+W) | C (Noire) | D (Noire) |</w:t>
        <w:br/>
        <w:t>مازورة 3 (نزول): | D (Noire) | C (Noire) | B♭ (Noire, Ctrl+Shift+W) | A (Noire) |</w:t>
        <w:br/>
        <w:t>مازورة 4 (نزول): | G (Noire) | F (Noire) | E♭ (Noire, Ctrl+Shift+W) | D (Noire) |</w:t>
        <w:br/>
        <w:t>مازورة 5-8: كرر```</w:t>
        <w:br/>
        <w:br/>
        <w:t>**خطوات إدخال العلامات الخاصة:**</w:t>
        <w:br/>
        <w:t>- **E♭ (نصف بيمول):** اكتب E ثم اضغط **Ctrl+Shift+W** (Quarter Tone Flat)</w:t>
        <w:br/>
        <w:t>- **B♭ (نصف بيمول):** اكتب B ثم اضغط **Ctrl+Shift+W** (Quarter Tone Flat)</w:t>
        <w:br/>
        <w:t>- **G طبيعي (مسكة شهناز):** اكتب G عادي – بدون علامات – هذه هي مسكة شهناز</w:t>
        <w:br/>
        <w:br/>
        <w:t>4. ركز على G (Sol) – في شهناز، G هي النوتة "المسكة" التي نكررها كثيراً</w:t>
        <w:br/>
        <w:br/>
        <w:t>#### تمرين 2: سلم سوزناك (6 دقائق)</w:t>
        <w:br/>
      </w:r>
    </w:p>
    <w:p>
      <w:r>
        <w:rPr>
          <w:rFonts w:ascii="Calibri" w:hAnsi="Calibri"/>
          <w:b w:val="0"/>
          <w:i w:val="0"/>
          <w:sz w:val="22"/>
        </w:rPr>
        <w:t>مازورة 2 (صعود): | A (Noire) | B♭ (Noire, Ctrl+Shift+W) | C (Noire) | D (Noire) |</w:t>
      </w:r>
    </w:p>
    <w:p>
      <w:r>
        <w:rPr>
          <w:rFonts w:ascii="Calibri" w:hAnsi="Calibri"/>
          <w:b w:val="0"/>
          <w:i w:val="0"/>
          <w:sz w:val="22"/>
        </w:rPr>
        <w:t>مازورة 3 (نزول): | D (Noire) | C (Noire) | B♭ (Noire, Ctrl+Shift+W) | A (Noire) |</w:t>
      </w:r>
    </w:p>
    <w:p>
      <w:r>
        <w:rPr>
          <w:rFonts w:ascii="Calibri" w:hAnsi="Calibri"/>
          <w:b w:val="0"/>
          <w:i w:val="0"/>
          <w:sz w:val="22"/>
        </w:rPr>
        <w:t>مازورة 4 (نزول): | G♯ (Noire, =) | F (Noire) | E♭ (Noire, Ctrl+Shift+W) | D (Noire) |</w:t>
      </w:r>
    </w:p>
    <w:p>
      <w:r>
        <w:rPr>
          <w:rFonts w:ascii="Calibri" w:hAnsi="Calibri"/>
          <w:b w:val="0"/>
          <w:i w:val="0"/>
          <w:sz w:val="22"/>
        </w:rPr>
        <w:t>مازورة 5-8: كرر```</w:t>
      </w:r>
    </w:p>
    <w:p>
      <w:r>
        <w:rPr>
          <w:rFonts w:ascii="Calibri" w:hAnsi="Calibri"/>
          <w:b/>
          <w:i w:val="0"/>
          <w:sz w:val="22"/>
        </w:rPr>
        <w:t>خطوات إدخال العلامات الخاصة:</w:t>
      </w:r>
    </w:p>
    <w:p>
      <w:pPr>
        <w:pStyle w:val="ListBullet"/>
      </w:pPr>
      <w:r>
        <w:rPr>
          <w:sz w:val="22"/>
        </w:rPr>
        <w:t>**E♭ (نصف بيمول):** اكتب E ثم **Ctrl+Shift+W** (Quarter Tone Flat)</w:t>
      </w:r>
    </w:p>
    <w:p>
      <w:pPr>
        <w:pStyle w:val="ListBullet"/>
      </w:pPr>
      <w:r>
        <w:rPr>
          <w:sz w:val="22"/>
        </w:rPr>
        <w:t>**G♯ (Sol دييز):** اكتب G ثم **=** (Sharp) – هذه هي الدرجة الرابعة المرتفعة</w:t>
      </w:r>
    </w:p>
    <w:p>
      <w:pPr>
        <w:pStyle w:val="ListBullet"/>
      </w:pPr>
      <w:r>
        <w:rPr>
          <w:sz w:val="22"/>
        </w:rPr>
        <w:t>**B♭ (نصف بيمول):** اكتب B ثم **Ctrl+Shift+W** (Quarter Tone Flat)</w:t>
      </w:r>
    </w:p>
    <w:p>
      <w:pPr>
        <w:pStyle w:val="Heading3"/>
      </w:pPr>
      <w:r>
        <w:rPr>
          <w:b/>
          <w:color w:val="34497E"/>
          <w:sz w:val="28"/>
        </w:rPr>
        <w:t>## تمرين 3: شهناز مع بندري (5 دقائق)</w:t>
      </w:r>
    </w:p>
    <w:p>
      <w:pPr>
        <w:pStyle w:val="ListNumber"/>
      </w:pPr>
      <w:r>
        <w:rPr>
          <w:sz w:val="22"/>
        </w:rPr>
        <w:t>نمط بندري: **DUM - TAK - DUM - TAK TAK TAK**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2: | A (Noire, DUM) | G (Noire, TAK) | F (Noire, DUM) | E♭ (Croche × 3, TAK TAK TAK, Ctrl+Shift+W) |</w:t>
        <w:br/>
        <w:t>مازورة 3: | D (Noire, DUM) | F (Noire, TAK) | A (Noire, DUM) | G (Croche × 3, TAK TAK TAK) |</w:t>
        <w:br/>
        <w:t>مازورة 4: | B♭ (Noire, DUM, Ctrl+Shift+W) | A (Noire, TAK) | G (Noire, DUM) | F (Croche × 3, TAK TAK TAK) |</w:t>
        <w:br/>
        <w:t>مازورة 5: | E♭ (Noire, DUM, Ctrl+Shift+W) | D (Noire, TAK) | F (Noire, DUM) | G (Croche × 3, TAK TAK TAK) |</w:t>
        <w:br/>
        <w:t>مازورة 6: | A (Noire, DUM) | G (Noire, TAK) | F (Noire, DUM) | E♭ (Noire, TAK, Ctrl+Shift+W) |</w:t>
        <w:br/>
        <w:t>مازورة 7: | D (Noire, DUM) | — (Croche Rest) — (Croche Rest) — (Croche Rest) | — (Noire Rest, TAK) | G (Blanche, DUM مديدة) |</w:t>
        <w:br/>
        <w:t>مازورة 8: | — (Rest) | — (Rest) | — (Rest) | — (Rest) |```</w:t>
        <w:br/>
        <w:br/>
        <w:t>2. **لتكتب TAK TAK TAK:** استخدم **Triolet**:</w:t>
        <w:br/>
        <w:t xml:space="preserve">   - اضغط **Ctrl+3** (Triolet)</w:t>
        <w:br/>
        <w:t xml:space="preserve">   - اكتب 3 نوتات Croche</w:t>
        <w:br/>
        <w:t xml:space="preserve">   - هذا سينشئ ثلاثية (Triolet Croche) في زمن Noire واحدة</w:t>
        <w:br/>
        <w:br/>
        <w:t>#### تمرين 4: سوزناك مع خشابة (5 دقائق)</w:t>
        <w:br/>
        <w:br/>
        <w:t>1. نمط خشابة: **DUM - (استراحة) - TAK - (استراحة) - DUM - (استراحة) - TAK - (استراحة)**</w:t>
        <w:br/>
      </w:r>
    </w:p>
    <w:p>
      <w:r>
        <w:rPr>
          <w:rFonts w:ascii="Calibri" w:hAnsi="Calibri"/>
          <w:b w:val="0"/>
          <w:i w:val="0"/>
          <w:sz w:val="22"/>
        </w:rPr>
        <w:t>مازورة 2: | F (Noire, DUM) | — (Noire Rest) | G♯ (Noire, TAK, =) | — (Noire Rest) |</w:t>
      </w:r>
    </w:p>
    <w:p>
      <w:r>
        <w:rPr>
          <w:rFonts w:ascii="Calibri" w:hAnsi="Calibri"/>
          <w:b w:val="0"/>
          <w:i w:val="0"/>
          <w:sz w:val="22"/>
        </w:rPr>
        <w:t>مازورة 3: | A (Noire, DUM) | — (Noire Rest) | B♭ (Noire, TAK, Ctrl+Shift+W) | — (Noire Rest) |</w:t>
      </w:r>
    </w:p>
    <w:p>
      <w:r>
        <w:rPr>
          <w:rFonts w:ascii="Calibri" w:hAnsi="Calibri"/>
          <w:b w:val="0"/>
          <w:i w:val="0"/>
          <w:sz w:val="22"/>
        </w:rPr>
        <w:t>مازورة 4: | C (Noire, DUM) | — (Noire Rest) | D (Noire, TAK) | — (Noire Rest) |</w:t>
      </w:r>
    </w:p>
    <w:p>
      <w:r>
        <w:rPr>
          <w:rFonts w:ascii="Calibri" w:hAnsi="Calibri"/>
          <w:b w:val="0"/>
          <w:i w:val="0"/>
          <w:sz w:val="22"/>
        </w:rPr>
        <w:t>مازورة 5: | D (Noire, DUM) | — (Noire Rest) | C (Noire, TAK) | — (Noire Rest) |</w:t>
      </w:r>
    </w:p>
    <w:p>
      <w:r>
        <w:rPr>
          <w:rFonts w:ascii="Calibri" w:hAnsi="Calibri"/>
          <w:b w:val="0"/>
          <w:i w:val="0"/>
          <w:sz w:val="22"/>
        </w:rPr>
        <w:t>مازورة 6: | B♭ (Noire, DUM, Ctrl+Shift+W) | — (Noire Rest) | A (Noire, TAK) | — (Noire Rest) |</w:t>
      </w:r>
    </w:p>
    <w:p>
      <w:r>
        <w:rPr>
          <w:rFonts w:ascii="Calibri" w:hAnsi="Calibri"/>
          <w:b w:val="0"/>
          <w:i w:val="0"/>
          <w:sz w:val="22"/>
        </w:rPr>
        <w:t>مازورة 7: | G♯ (Noire, DUM, =) | — (Noire Rest) | F (Noire, TAK) | — (Noire Rest) |</w:t>
      </w:r>
    </w:p>
    <w:p>
      <w:r>
        <w:rPr>
          <w:rFonts w:ascii="Calibri" w:hAnsi="Calibri"/>
          <w:b w:val="0"/>
          <w:i w:val="0"/>
          <w:sz w:val="22"/>
        </w:rPr>
        <w:t>مازورة 8: | E♭ (Noire, DUM, Ctrl+Shift+W) | — (Noire Rest) | D (Blanche, TAK مديدة) | — (Noire Rest) |```</w:t>
      </w:r>
    </w:p>
    <w:p>
      <w:pPr>
        <w:pStyle w:val="Heading3"/>
      </w:pPr>
      <w:r>
        <w:rPr>
          <w:b/>
          <w:color w:val="34497E"/>
          <w:sz w:val="28"/>
        </w:rPr>
        <w:t>## تمرين 5: مقطوعة شهناز وسوزناك متكاملة (8 دقائق)</w:t>
      </w:r>
    </w:p>
    <w:p>
      <w:r>
        <w:rPr>
          <w:rFonts w:ascii="Calibri" w:hAnsi="Calibri"/>
          <w:b w:val="0"/>
          <w:i w:val="0"/>
          <w:sz w:val="22"/>
        </w:rPr>
        <w:t>أنشئ مقطوعة من 24 مازورة:</w:t>
      </w:r>
    </w:p>
    <w:p>
      <w:r>
        <w:rPr>
          <w:rFonts w:ascii="Calibri" w:hAnsi="Calibri"/>
          <w:b/>
          <w:i w:val="0"/>
          <w:sz w:val="22"/>
        </w:rPr>
        <w:t>القسم A – شهناز مع بندري (مازورات 1-8):</w:t>
      </w:r>
    </w:p>
    <w:p>
      <w:pPr>
        <w:pStyle w:val="ListBullet"/>
      </w:pPr>
      <w:r>
        <w:rPr>
          <w:sz w:val="22"/>
        </w:rPr>
        <w:t>4/4، سرعة 120 BPM</w:t>
      </w:r>
    </w:p>
    <w:p>
      <w:pPr>
        <w:pStyle w:val="ListBullet"/>
      </w:pPr>
      <w:r>
        <w:rPr>
          <w:sz w:val="22"/>
        </w:rPr>
        <w:t>طابع شجي عاطفي</w:t>
      </w:r>
    </w:p>
    <w:p>
      <w:pPr>
        <w:pStyle w:val="ListBullet"/>
      </w:pPr>
      <w:r>
        <w:rPr>
          <w:sz w:val="22"/>
        </w:rPr>
        <w:t>ركز على G (مسكة شهناز)</w:t>
      </w:r>
    </w:p>
    <w:p>
      <w:pPr>
        <w:pStyle w:val="ListBullet"/>
      </w:pPr>
      <w:r>
        <w:rPr>
          <w:sz w:val="22"/>
        </w:rPr>
        <w:t>نمط بندري: DUM - TAK - DUM - TAK TAK TAK</w:t>
      </w:r>
    </w:p>
    <w:p>
      <w:r>
        <w:rPr>
          <w:rFonts w:ascii="Calibri" w:hAnsi="Calibri"/>
          <w:b/>
          <w:i w:val="0"/>
          <w:sz w:val="22"/>
        </w:rPr>
        <w:t>القسم B – سوزناك مع خشابة (مازورات 9-16):</w:t>
      </w:r>
    </w:p>
    <w:p>
      <w:pPr>
        <w:pStyle w:val="ListBullet"/>
      </w:pPr>
      <w:r>
        <w:rPr>
          <w:sz w:val="22"/>
        </w:rPr>
        <w:t>4/4، سرعة 90 BPM</w:t>
      </w:r>
    </w:p>
    <w:p>
      <w:pPr>
        <w:pStyle w:val="ListBullet"/>
      </w:pPr>
      <w:r>
        <w:rPr>
          <w:sz w:val="22"/>
        </w:rPr>
        <w:t>طابع مشرق هادئ</w:t>
      </w:r>
    </w:p>
    <w:p>
      <w:pPr>
        <w:pStyle w:val="ListBullet"/>
      </w:pPr>
      <w:r>
        <w:rPr>
          <w:sz w:val="22"/>
        </w:rPr>
        <w:t>نمط خشابة: DUM - استراحة - TAK - استراحة</w:t>
      </w:r>
    </w:p>
    <w:p>
      <w:r>
        <w:rPr>
          <w:rFonts w:ascii="Calibri" w:hAnsi="Calibri"/>
          <w:b/>
          <w:i w:val="0"/>
          <w:sz w:val="22"/>
        </w:rPr>
        <w:t>القسم C – العودة لشهناز مع بندري (مازورات 17-24):</w:t>
      </w:r>
    </w:p>
    <w:p>
      <w:pPr>
        <w:pStyle w:val="ListBullet"/>
      </w:pPr>
      <w:r>
        <w:rPr>
          <w:sz w:val="22"/>
        </w:rPr>
        <w:t>4/4، سرعة 120 BPM</w:t>
      </w:r>
    </w:p>
    <w:p>
      <w:pPr>
        <w:pStyle w:val="ListBullet"/>
      </w:pPr>
      <w:r>
        <w:rPr>
          <w:sz w:val="22"/>
        </w:rPr>
        <w:t>ارجع لشهناز</w:t>
      </w:r>
    </w:p>
    <w:p>
      <w:pPr>
        <w:pStyle w:val="ListBullet"/>
      </w:pPr>
      <w:r>
        <w:rPr>
          <w:sz w:val="22"/>
        </w:rPr>
        <w:t>اختم على D (Re) مع Fermata</w:t>
      </w:r>
    </w:p>
    <w:p>
      <w:r>
        <w:rPr>
          <w:rFonts w:ascii="Calibri" w:hAnsi="Calibri"/>
          <w:b/>
          <w:i w:val="0"/>
          <w:sz w:val="22"/>
        </w:rPr>
        <w:t>نموذج القسم A (شهناز-بندري):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2: | F (Noire, DUM) | G (Noire, TAK) | A (Noire, DUM) | G F E♭ (Croche Triolet, TAK TAK TAK) |</w:t>
        <w:br/>
        <w:t>مازورة 3: | D (Noire, DUM) | F (Noire, TAK) | G (Noire, DUM) | A G F (Croche Triolet, TAK TAK TAK) |</w:t>
        <w:br/>
        <w:t>مازورة 4: | E♭ (Noire, DUM, Ctrl+Shift+W) | D (Noire, TAK) | — (Noire Rest, DUM) | — (Croche Rest × 3, TAK TAK TAK) |```</w:t>
        <w:br/>
        <w:br/>
        <w:t>**نموذج القسم B (سوزناك-خشابة):**</w:t>
        <w:br/>
      </w:r>
    </w:p>
    <w:p>
      <w:r>
        <w:rPr>
          <w:rFonts w:ascii="Calibri" w:hAnsi="Calibri"/>
          <w:b w:val="0"/>
          <w:i w:val="0"/>
          <w:sz w:val="22"/>
        </w:rPr>
        <w:t>مازورة 10: | G♯ (Noire, DUM, =) | — (Noire Rest) | A (Noire, TAK) | — (Noire Rest) |</w:t>
      </w:r>
    </w:p>
    <w:p>
      <w:r>
        <w:rPr>
          <w:rFonts w:ascii="Calibri" w:hAnsi="Calibri"/>
          <w:b w:val="0"/>
          <w:i w:val="0"/>
          <w:sz w:val="22"/>
        </w:rPr>
        <w:t>مازورة 11: | F (Noire, DUM) | — (Noire Rest) | G♯ (Noire, TAK, =) | — (Noire Rest) |</w:t>
      </w:r>
    </w:p>
    <w:p>
      <w:r>
        <w:rPr>
          <w:rFonts w:ascii="Calibri" w:hAnsi="Calibri"/>
          <w:b w:val="0"/>
          <w:i w:val="0"/>
          <w:sz w:val="22"/>
        </w:rPr>
        <w:t>مازورة 12: | A (Noire, DUM) | — (Noire Rest) | B♭ (Noire, TAK, Ctrl+Shift+W) | — (Noire Rest) |</w:t>
      </w:r>
    </w:p>
    <w:p>
      <w:r>
        <w:rPr>
          <w:rFonts w:ascii="Calibri" w:hAnsi="Calibri"/>
          <w:b w:val="0"/>
          <w:i w:val="0"/>
          <w:sz w:val="22"/>
        </w:rPr>
        <w:t>مازورة 13: | C (Noire, DUM) | — (Noire Rest) | B♭ (Noire, TAK, Ctrl+Shift+W) | — (Noire Rest) |</w:t>
      </w:r>
    </w:p>
    <w:p>
      <w:r>
        <w:rPr>
          <w:rFonts w:ascii="Calibri" w:hAnsi="Calibri"/>
          <w:b w:val="0"/>
          <w:i w:val="0"/>
          <w:sz w:val="22"/>
        </w:rPr>
        <w:t>مازورة 14: | A (Noire, DUM) | — (Noire Rest) | G♯ (Noire, TAK, =) | — (Noire Rest) |</w:t>
      </w:r>
    </w:p>
    <w:p>
      <w:r>
        <w:rPr>
          <w:rFonts w:ascii="Calibri" w:hAnsi="Calibri"/>
          <w:b w:val="0"/>
          <w:i w:val="0"/>
          <w:sz w:val="22"/>
        </w:rPr>
        <w:t>مازورة 15: | F (Noire, DUM) | — (Noire Rest) | E♭ (Noire, TAK, Ctrl+Shift+W) | — (Noire Rest) |</w:t>
      </w:r>
    </w:p>
    <w:p>
      <w:r>
        <w:rPr>
          <w:rFonts w:ascii="Calibri" w:hAnsi="Calibri"/>
          <w:b w:val="0"/>
          <w:i w:val="0"/>
          <w:sz w:val="22"/>
        </w:rPr>
        <w:t>مازورة 16: | D (Blanche, fermata, DUM مديدة) | — (Noire Rest) | — (Noire Rest) | — (Noire Rest) |```</w:t>
      </w:r>
    </w:p>
    <w:p>
      <w:r>
        <w:rPr>
          <w:rFonts w:ascii="Calibri" w:hAnsi="Calibri"/>
          <w:b w:val="0"/>
          <w:i w:val="0"/>
          <w:sz w:val="22"/>
        </w:rPr>
        <w:t>احفظ باسم `Lesson54_Shahnaz_Suznak.sib`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**Ctrl+3**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Triolet (الثلاثية) – لتقسيم Noire إلى 3 Croches – أساسي لنمط بندري TAK TAK TAK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Flat (نصف بيمول) – لـ E♭ و B♭ في شهناز وسوزناك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**=** (Equals)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Sharp (دييز) – لـ G♯ في سوزناك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بار (Barline) خاص – مثل خط نهاية (Final Barline) أو خط مزدوج (Double Barline) للفصل بين أقسام شهناز وسوزناك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تسمية (Text) – لكتابة "شهناز" و "سوزناك" و "بندري" و "خشابة" على المقطوعة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ما هي النوتة التي تمثّل "مسكة" شهناز والتي نكررها كثيراً في اللحن؟</w:t>
      </w:r>
    </w:p>
    <w:p>
      <w:pPr>
        <w:pStyle w:val="ListNumber"/>
      </w:pPr>
      <w:r>
        <w:rPr>
          <w:sz w:val="22"/>
        </w:rPr>
        <w:t>كيف يختلف سوزناك عن الراست العادي (Rast)؟</w:t>
      </w:r>
    </w:p>
    <w:p>
      <w:pPr>
        <w:pStyle w:val="ListNumber"/>
      </w:pPr>
      <w:r>
        <w:rPr>
          <w:sz w:val="22"/>
        </w:rPr>
        <w:t>ما الاختصار الذي تستخدمه لإنشاء Triolet (ثلاثية Croche) في نمط بندري؟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اكتب سلم شهناز بصوتين (Treble و Bass Clef) – 8 مازورات</w:t>
      </w:r>
    </w:p>
    <w:p>
      <w:pPr>
        <w:pStyle w:val="ListNumber"/>
      </w:pPr>
      <w:r>
        <w:rPr>
          <w:sz w:val="22"/>
        </w:rPr>
        <w:t>اكتب سلم سوزناك بصوتين – 8 مازورات</w:t>
      </w:r>
    </w:p>
    <w:p>
      <w:pPr>
        <w:pStyle w:val="ListNumber"/>
      </w:pPr>
      <w:r>
        <w:rPr>
          <w:sz w:val="22"/>
        </w:rPr>
        <w:t>اكتب مقطوعة من 16 مازورة: 8 مازورات شهناز مع بندري (4/4) + 8 مازورات سوزناك مع خشابة (4/4)</w:t>
      </w:r>
    </w:p>
    <w:p>
      <w:pPr>
        <w:pStyle w:val="ListNumber"/>
      </w:pPr>
      <w:r>
        <w:rPr>
          <w:sz w:val="22"/>
        </w:rPr>
        <w:t>استخدم Triolet (Ctrl+3) في قسم شهناز-بندري</w:t>
      </w:r>
    </w:p>
    <w:p>
      <w:pPr>
        <w:pStyle w:val="ListNumber"/>
      </w:pPr>
      <w:r>
        <w:rPr>
          <w:sz w:val="22"/>
        </w:rPr>
        <w:t>استخدم Quarter Tone Flat (Ctrl+Shift+W) لـ E♭ و B♭</w:t>
      </w:r>
    </w:p>
    <w:p>
      <w:pPr>
        <w:pStyle w:val="ListNumber"/>
      </w:pPr>
      <w:r>
        <w:rPr>
          <w:sz w:val="22"/>
        </w:rPr>
        <w:t>استخدم Sharp (=) لـ G♯ في سوزناك</w:t>
      </w:r>
    </w:p>
    <w:p>
      <w:pPr>
        <w:pStyle w:val="ListNumber"/>
      </w:pPr>
      <w:r>
        <w:rPr>
          <w:sz w:val="22"/>
        </w:rPr>
        <w:t>احفظ باسم `Lesson54_HW_Shahnaz_Suznak.sib`</w:t>
      </w:r>
    </w:p>
    <w:p>
      <w:pPr>
        <w:pStyle w:val="ListNumber"/>
      </w:pPr>
      <w:r>
        <w:rPr>
          <w:sz w:val="22"/>
        </w:rPr>
        <w:t>صدر بصيغة PDF: `Lesson54_HW_Shahnaz_Suznak.pdf`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شهناز على العود:</w:t>
      </w:r>
    </w:p>
    <w:p>
      <w:pPr>
        <w:pStyle w:val="ListBullet"/>
      </w:pPr>
      <w:r>
        <w:rPr>
          <w:sz w:val="22"/>
        </w:rPr>
        <w:t>**الوتر:** D (Re) – وتر مفتوح الرابع</w:t>
      </w:r>
    </w:p>
    <w:p>
      <w:pPr>
        <w:pStyle w:val="ListBullet"/>
      </w:pPr>
      <w:r>
        <w:rPr>
          <w:sz w:val="22"/>
        </w:rPr>
        <w:t>**E♭ (نصف بيمول):** عقدة 1 على وتر D مع شد خفيف (ربع درجة)</w:t>
      </w:r>
    </w:p>
    <w:p>
      <w:pPr>
        <w:pStyle w:val="ListBullet"/>
      </w:pPr>
      <w:r>
        <w:rPr>
          <w:sz w:val="22"/>
        </w:rPr>
        <w:t>**F (Fa):** عقدة 2 على وتر D</w:t>
      </w:r>
    </w:p>
    <w:p>
      <w:pPr>
        <w:pStyle w:val="ListBullet"/>
      </w:pPr>
      <w:r>
        <w:rPr>
          <w:sz w:val="22"/>
        </w:rPr>
        <w:t>**G (Sol - مسكة):** عقدة 3 على وتر D – **هذه هي مسكة شهناز!**</w:t>
      </w:r>
    </w:p>
    <w:p>
      <w:pPr>
        <w:pStyle w:val="ListBullet"/>
      </w:pPr>
      <w:r>
        <w:rPr>
          <w:sz w:val="22"/>
        </w:rPr>
        <w:t>**A (La):** وتر مفتوح الثالث (A)</w:t>
      </w:r>
    </w:p>
    <w:p>
      <w:pPr>
        <w:pStyle w:val="ListBullet"/>
      </w:pPr>
      <w:r>
        <w:rPr>
          <w:sz w:val="22"/>
        </w:rPr>
        <w:t>**B♭ (نصف بيمول):** عقدة 1 على وتر A مع شد خفيف</w:t>
      </w:r>
    </w:p>
    <w:p>
      <w:r>
        <w:rPr>
          <w:rFonts w:ascii="Calibri" w:hAnsi="Calibri"/>
          <w:b/>
          <w:i w:val="0"/>
          <w:sz w:val="22"/>
        </w:rPr>
        <w:t>نمط شهناز على العود (مع التركيز على G):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(مفتوح) ── E♭ (عقدة 1، ربع) ── F (عقدة 2) ── G (عقدة 3، مسكة!) ── A (مفتوح) ── G (عقدة 3) ── F (عقدة 2) ── E♭ (عقدة 1) ── D (مفتوح)</w:t>
      </w:r>
    </w:p>
    <w:p>
      <w:r>
        <w:rPr>
          <w:rFonts w:ascii="Calibri" w:hAnsi="Calibri"/>
          <w:b w:val="0"/>
          <w:i w:val="0"/>
          <w:sz w:val="22"/>
        </w:rPr>
        <w:t>كرر G كثيراً – هذه هي "روح شهناز".</w:t>
      </w:r>
    </w:p>
    <w:p>
      <w:r>
        <w:rPr>
          <w:rFonts w:ascii="Calibri" w:hAnsi="Calibri"/>
          <w:b/>
          <w:i w:val="0"/>
          <w:sz w:val="22"/>
        </w:rPr>
        <w:t>سوزناك على العود:</w:t>
      </w:r>
    </w:p>
    <w:p>
      <w:pPr>
        <w:pStyle w:val="ListBullet"/>
      </w:pPr>
      <w:r>
        <w:rPr>
          <w:sz w:val="22"/>
        </w:rPr>
        <w:t>**الوتر:** D (Re) – وتر مفتوح الرابع</w:t>
      </w:r>
    </w:p>
    <w:p>
      <w:pPr>
        <w:pStyle w:val="ListBullet"/>
      </w:pPr>
      <w:r>
        <w:rPr>
          <w:sz w:val="22"/>
        </w:rPr>
        <w:t>**E♭ (نصف بيمول):** عقدة 1 مع شد خفيف</w:t>
      </w:r>
    </w:p>
    <w:p>
      <w:pPr>
        <w:pStyle w:val="ListBullet"/>
      </w:pPr>
      <w:r>
        <w:rPr>
          <w:sz w:val="22"/>
        </w:rPr>
        <w:t>**F (Fa):** عقدة 2</w:t>
      </w:r>
    </w:p>
    <w:p>
      <w:pPr>
        <w:pStyle w:val="ListBullet"/>
      </w:pPr>
      <w:r>
        <w:rPr>
          <w:sz w:val="22"/>
        </w:rPr>
        <w:t>**G♯ (Sol دييز):** عقدة 3 مع ضغط أقوى (نصف بعد فوق G الطبيعي)</w:t>
      </w:r>
    </w:p>
    <w:p>
      <w:pPr>
        <w:pStyle w:val="ListBullet"/>
      </w:pPr>
      <w:r>
        <w:rPr>
          <w:sz w:val="22"/>
        </w:rPr>
        <w:t>**A (La):** وتر A مفتوح</w:t>
      </w:r>
    </w:p>
    <w:p>
      <w:r>
        <w:rPr>
          <w:rFonts w:ascii="Calibri" w:hAnsi="Calibri"/>
          <w:b/>
          <w:i w:val="0"/>
          <w:sz w:val="22"/>
        </w:rPr>
        <w:t>تقاسيم سوزناك:</w:t>
      </w:r>
    </w:p>
    <w:p>
      <w:r>
        <w:rPr>
          <w:rFonts w:ascii="Calibri" w:hAnsi="Calibri"/>
          <w:b w:val="0"/>
          <w:i w:val="0"/>
          <w:sz w:val="22"/>
        </w:rPr>
        <w:t>اعزف تقسيماً حراً لمدة دقيقة:</w:t>
      </w:r>
    </w:p>
    <w:p>
      <w:pPr>
        <w:pStyle w:val="ListBullet"/>
      </w:pPr>
      <w:r>
        <w:rPr>
          <w:sz w:val="22"/>
        </w:rPr>
        <w:t>ابدأ على D (مفتوح)</w:t>
      </w:r>
    </w:p>
    <w:p>
      <w:pPr>
        <w:pStyle w:val="ListBullet"/>
      </w:pPr>
      <w:r>
        <w:rPr>
          <w:sz w:val="22"/>
        </w:rPr>
        <w:t>اصعد: D-E♭-F-G♯-A</w:t>
      </w:r>
    </w:p>
    <w:p>
      <w:pPr>
        <w:pStyle w:val="ListBullet"/>
      </w:pPr>
      <w:r>
        <w:rPr>
          <w:sz w:val="22"/>
        </w:rPr>
        <w:t>انزل: A-G♯-F-E♭-D</w:t>
      </w:r>
    </w:p>
    <w:p>
      <w:pPr>
        <w:pStyle w:val="ListBullet"/>
      </w:pPr>
      <w:r>
        <w:rPr>
          <w:sz w:val="22"/>
        </w:rPr>
        <w:t>ركز على G♯ حيث أنها النوتة المميزة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**سلم شهناز مع Quarter Tones**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صعود ونزول مع Ctrl+Shift+W لـ E♭ و B♭ + مسكة 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صحيح لكن بعض Quarter Tones ناقصة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غير صحيح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**سلم سوزناك مع G♯**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صعود ونزول مع E♭ (نصف بيمول) و G♯ (دييز) و B♭ (نصف بيمول)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صحيح لكن علامة ناقصة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سلم غير صحيح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**المقطوعة بإيقاعين**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شهناز-بندري وقسم سوزناك-خشابة كاملان + Triolet + استراحات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واحد كامل فقط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أخطاء إيقاعية أو علامات ناقصة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**أسئلة المراجعة**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إجابات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0-1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شهناز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Shahnaz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سوزناك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Suznak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بياتي شجن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Emotional Bayati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راست مع رفع الرابعة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Rast with Raised Fourth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مسكة (استشهاد)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Held note / Emphasis (on G)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G♯ (Sol دييز)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 Sharp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E♭ (Mi نصف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 Half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B♭ (Si نصف بيمول)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 Half Flat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Quarter Tone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ربع 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بندري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Bandari (Khaliji rhythm)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خشابة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Khashaba (Iraqi rhythm)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Triolet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Triplet (ثلاثية)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طابع شجي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Emotional / Nostalgic character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طابع ناري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Fiery / Bright character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مقطوعة ثنائية المقام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Dual-maqam composition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Fermata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توقفة (علامة التمديد)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**الدرس الأخير من الأسبوع:** الدرس 54 هو الدرس الرابع في سلسلة دروس المقامات المتقدمة (51-54). هذا فرصة لتجميع كل ما تعلموه من الدروس 51-53.</w:t>
      </w:r>
    </w:p>
    <w:p>
      <w:pPr>
        <w:pStyle w:val="ListBullet"/>
      </w:pPr>
      <w:r>
        <w:rPr>
          <w:sz w:val="22"/>
        </w:rPr>
        <w:t>**شهناز = بياتي مع مسكة G:** اشرح ببساطة أن شهناز هو بياتي لكن مع تركيز أكبر على G. الطلاب يعرفون البياتي من دروس سابقة.</w:t>
      </w:r>
    </w:p>
    <w:p>
      <w:pPr>
        <w:pStyle w:val="ListBullet"/>
      </w:pPr>
      <w:r>
        <w:rPr>
          <w:sz w:val="22"/>
        </w:rPr>
        <w:t>**سوزناك = راست مع G♯:** هذا مفهوم أصعب قليلاً. اشرح أن الراست العادي له G طبيعي، وسوزناك يرفع G إلى G♯.</w:t>
      </w:r>
    </w:p>
    <w:p>
      <w:pPr>
        <w:pStyle w:val="ListBullet"/>
      </w:pPr>
      <w:r>
        <w:rPr>
          <w:sz w:val="22"/>
        </w:rPr>
        <w:t>**Quarter Tones مراجعة:** تأكد من إتقان الطلاب لـ **Ctrl+Shift+W** قبل البدء. كل من شهناز وسوزناك يحتويان على Quarter Tones.</w:t>
      </w:r>
    </w:p>
    <w:p>
      <w:pPr>
        <w:pStyle w:val="ListBullet"/>
      </w:pPr>
      <w:r>
        <w:rPr>
          <w:sz w:val="22"/>
        </w:rPr>
        <w:t>**Triolet (Ctrl+3):** هذا اختصار جديد في هذا الدرس. تدرب عليه أولاً: اضغط Noire، ثم Ctrl+3، سترى 3 Croches تظهر مكانها.</w:t>
      </w:r>
    </w:p>
    <w:p>
      <w:pPr>
        <w:pStyle w:val="ListBullet"/>
      </w:pPr>
      <w:r>
        <w:rPr>
          <w:sz w:val="22"/>
        </w:rPr>
        <w:t>**بندري vs خشابة:** بندري سريع وحيوي مع Triolet (TAK TAK TAK). خشابة بطيء مع استراحات بين النبضات. هذا تباين جميل.</w:t>
      </w:r>
    </w:p>
    <w:p>
      <w:pPr>
        <w:pStyle w:val="ListBullet"/>
      </w:pPr>
      <w:r>
        <w:rPr>
          <w:sz w:val="22"/>
        </w:rPr>
        <w:t>**السرعة:** بندري ~120 BPM، خشابة ~90 BPM. استخدم **Ctrl+Alt+T** لتغيير Tempo بين القسمين.</w:t>
      </w:r>
    </w:p>
    <w:p>
      <w:pPr>
        <w:pStyle w:val="ListBullet"/>
      </w:pPr>
      <w:r>
        <w:rPr>
          <w:sz w:val="22"/>
        </w:rPr>
        <w:t>**التحدي:** للطلاب المتقدمين، اطلب كتابة مقطوعة من 32 مازورة: 8 شهناز-بندري + 8 سوزناك-خشابة + 8 شهناز-بندري + 8 سوزناك-خشابة (ABAB).</w:t>
      </w:r>
    </w:p>
    <w:p>
      <w:pPr>
        <w:pStyle w:val="ListBullet"/>
      </w:pPr>
      <w:r>
        <w:rPr>
          <w:sz w:val="22"/>
        </w:rPr>
        <w:t>**الربط الثقافي:** بندري إيقاع شائع في الموسيقى الخليجية والإيرانية الجنوبية. خشابة إيقاع عراقي تقليدي يستخدم في المقامات العراقية.</w:t>
      </w:r>
    </w:p>
    <w:p>
      <w:pPr>
        <w:pStyle w:val="ListBullet"/>
      </w:pPr>
      <w:r>
        <w:rPr>
          <w:sz w:val="22"/>
        </w:rPr>
        <w:t>**مراجعة عامة:** في نهاية الدرس، اطلب من الطلاب مقارنة المقامات الأربعة التي تعلموها في الدروس 51-54: صبا (حزين عميق)، نوا أثر (حجازي)، نكريز/أثر كرد (عجمي-حجازي)، شهناز/سوزناك (بياتي-راست مع تغييرات).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55 | Lesson 55</w:t>
      </w:r>
    </w:p>
    <w:p>
      <w:pPr>
        <w:pStyle w:val="Heading2"/>
      </w:pPr>
      <w:r>
        <w:rPr>
          <w:b/>
          <w:color w:val="2C3E6B"/>
          <w:sz w:val="32"/>
        </w:rPr>
        <w:t>تقنيات Sibelius متقدمة — Engraving, Layout, Parts, Percussion, Shortcuts</w:t>
      </w:r>
    </w:p>
    <w:p>
      <w:pPr>
        <w:pStyle w:val="Heading2"/>
      </w:pPr>
      <w:r>
        <w:rPr>
          <w:b/>
          <w:color w:val="2C3E6B"/>
          <w:sz w:val="32"/>
        </w:rPr>
        <w:t>Advanced Sibelius Techniques — Engraving, Layout, Parts, Percussion, Shortcuts</w:t>
      </w:r>
    </w:p>
    <w:p>
      <w:r>
        <w:rPr>
          <w:rFonts w:ascii="Calibri" w:hAnsi="Calibri"/>
          <w:b w:val="0"/>
          <w:i w:val="0"/>
          <w:sz w:val="22"/>
        </w:rPr>
        <w:t>هذا درس تقني بحت — لا مقام ولا إيقاع جديد اليوم. سنتعلم أدوات Sibelius المخفية التي تجعل نوتتك تبدو احترافية: قواعد النقش (Engraving Rules)، تحسين تخطيط الصفحات (Layout Optimization)، استخراج الأجزاء المنفردة (Parts)، كتابة الإيقاع (Percussion Notation)، وإنشاء اختصاراتك الخاصة (Custom Shortcuts).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تقنيات Sibelius متقدمة — Engraving, Layout, Parts, Percussion, Shortcuts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Advanced Sibelius Techniques — Engraving, Layout, Parts, Percussion, Shortcuts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**الموضوع**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Engraving Rules, Layout Optimization, Part Extraction, Percussion Notation, Custom Shortcuts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ضبط قواعد النقش (Engraving Rules) لجعل النوتة تبدو احترافية</w:t>
      </w:r>
    </w:p>
    <w:p>
      <w:pPr>
        <w:pStyle w:val="ListNumber"/>
      </w:pPr>
      <w:r>
        <w:rPr>
          <w:sz w:val="22"/>
        </w:rPr>
        <w:t>تحسين تخطيط الصفحات (Layout) وتوزيع المازورات</w:t>
      </w:r>
    </w:p>
    <w:p>
      <w:pPr>
        <w:pStyle w:val="ListNumber"/>
      </w:pPr>
      <w:r>
        <w:rPr>
          <w:sz w:val="22"/>
        </w:rPr>
        <w:t>استخراج الأجزاء المنفردة (Parts) من النوتة الكاملة (Full Score)</w:t>
      </w:r>
    </w:p>
    <w:p>
      <w:pPr>
        <w:pStyle w:val="ListNumber"/>
      </w:pPr>
      <w:r>
        <w:rPr>
          <w:sz w:val="22"/>
        </w:rPr>
        <w:t>كتابة الإيقاع (Percussion Notation) باستخدام Drum Map</w:t>
      </w:r>
    </w:p>
    <w:p>
      <w:pPr>
        <w:pStyle w:val="ListNumber"/>
      </w:pPr>
      <w:r>
        <w:rPr>
          <w:sz w:val="22"/>
        </w:rPr>
        <w:t>إنشاء اختصارات لوحة مفاتيح مخصصة (Custom Shortcuts)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لماذا Engraving مهم؟</w:t>
      </w:r>
    </w:p>
    <w:p>
      <w:r>
        <w:rPr>
          <w:rFonts w:ascii="Calibri" w:hAnsi="Calibri"/>
          <w:b w:val="0"/>
          <w:i w:val="0"/>
          <w:sz w:val="22"/>
        </w:rPr>
        <w:t>النوتة الموسيقية ليست مجرد نوتات — هي وثيقة بصرية. **Engraving** هو فن ترتيب النوتات والرموز على الصفحة بحيث تكون سهلة القراءة وجميلة المظهر. Sibelius يحتوي على محرك نقش (Engraving Engine) قوي جداً، لكن النتائج الافتراضية ليست دائماً مثالية.</w:t>
      </w:r>
    </w:p>
    <w:p>
      <w:r>
        <w:rPr>
          <w:rFonts w:ascii="Calibri" w:hAnsi="Calibri"/>
          <w:b/>
          <w:i w:val="0"/>
          <w:sz w:val="22"/>
        </w:rPr>
        <w:t>مبادئ النقش الأساسية (Engraving Principles):</w:t>
      </w:r>
    </w:p>
    <w:p>
      <w:pPr>
        <w:pStyle w:val="ListNumber"/>
      </w:pPr>
      <w:r>
        <w:rPr>
          <w:sz w:val="22"/>
        </w:rPr>
        <w:t>**المسافات المتساوية (Spacing):** النوتات يجب أن تتباعد بطريقة تعكس الزمن الموسيقي — النوتات الأطول تأخذ مساحة أقل، والنوتات الأقصر (Croche, Double Croche) تأخذ مساحة أكبر نسبياً.</w:t>
      </w:r>
    </w:p>
    <w:p>
      <w:pPr>
        <w:pStyle w:val="ListNumber"/>
      </w:pPr>
      <w:r>
        <w:rPr>
          <w:sz w:val="22"/>
        </w:rPr>
        <w:t>**تجنب التصادمات (Collisions):** العلامات (Accidentals) والنقاط (Dots) والتعبيرات (Articulations) يجب ألا تتزاحم مع بعضها أو مع النوتات.</w:t>
      </w:r>
    </w:p>
    <w:p>
      <w:pPr>
        <w:pStyle w:val="ListNumber"/>
      </w:pPr>
      <w:r>
        <w:rPr>
          <w:sz w:val="22"/>
        </w:rPr>
        <w:t>**اتجاه الأعواد (Stem Direction):** فوق الخط الأوسط للStaff → العود للأسفل. تحت الخط الأوسط → العود للأعلى. القاعدة بسيطة لكن Sibelius أحياناً يحتاج تعديلاً يدوياً.</w:t>
      </w:r>
    </w:p>
    <w:p>
      <w:pPr>
        <w:pStyle w:val="ListNumber"/>
      </w:pPr>
      <w:r>
        <w:rPr>
          <w:sz w:val="22"/>
        </w:rPr>
        <w:t>**المازورات (Bars):** يجب توزيع المازورات بالتساوي عبر الصفحة — لا مازورات قصيرة جداً أو طويلة جداً في سطر واحد.</w:t>
      </w:r>
    </w:p>
    <w:p>
      <w:pPr>
        <w:pStyle w:val="Heading3"/>
      </w:pPr>
      <w:r>
        <w:rPr>
          <w:b/>
          <w:color w:val="34497E"/>
          <w:sz w:val="28"/>
        </w:rPr>
        <w:t>## ما هو Layout Optimization؟</w:t>
      </w:r>
    </w:p>
    <w:p>
      <w:r>
        <w:rPr>
          <w:rFonts w:ascii="Calibri" w:hAnsi="Calibri"/>
          <w:b w:val="0"/>
          <w:i w:val="0"/>
          <w:sz w:val="22"/>
        </w:rPr>
        <w:t>Layout** يتحكم في كيفية ترتيب الصفحات: كم عدد المازورات في كل سطر (System)، كم عدد الأسطر في كل صفحة، حجم الهوامش (Margins)، وغيرها.</w:t>
      </w:r>
    </w:p>
    <w:p>
      <w:r>
        <w:rPr>
          <w:rFonts w:ascii="Calibri" w:hAnsi="Calibri"/>
          <w:b w:val="0"/>
          <w:i w:val="0"/>
          <w:sz w:val="22"/>
        </w:rPr>
        <w:t>Sibelius لديه ثلاثة مفاهيم رئيسية:</w:t>
      </w:r>
    </w:p>
    <w:p>
      <w:pPr>
        <w:pStyle w:val="ListBullet"/>
      </w:pPr>
      <w:r>
        <w:rPr>
          <w:sz w:val="22"/>
        </w:rPr>
        <w:t>**Score:** المستند الكامل بكل آلاته</w:t>
      </w:r>
    </w:p>
    <w:p>
      <w:pPr>
        <w:pStyle w:val="ListBullet"/>
      </w:pPr>
      <w:r>
        <w:rPr>
          <w:sz w:val="22"/>
        </w:rPr>
        <w:t>**Part:** جزء منفرد لآلة واحدة — يُستخرج من الـ Score</w:t>
      </w:r>
    </w:p>
    <w:p>
      <w:pPr>
        <w:pStyle w:val="ListBullet"/>
      </w:pPr>
      <w:r>
        <w:rPr>
          <w:sz w:val="22"/>
        </w:rPr>
        <w:t>**System:** سطر واحد من الموسيقى في الـ Score أو الـ Part</w:t>
      </w:r>
    </w:p>
    <w:p>
      <w:pPr>
        <w:pStyle w:val="Heading3"/>
      </w:pPr>
      <w:r>
        <w:rPr>
          <w:b/>
          <w:color w:val="34497E"/>
          <w:sz w:val="28"/>
        </w:rPr>
        <w:t>## ما هي Percussion Notation؟</w:t>
      </w:r>
    </w:p>
    <w:p>
      <w:r>
        <w:rPr>
          <w:rFonts w:ascii="Calibri" w:hAnsi="Calibri"/>
          <w:b w:val="0"/>
          <w:i w:val="0"/>
          <w:sz w:val="22"/>
        </w:rPr>
        <w:t>كتابة الإيقاع (Percussion) في Sibelius تختلف عن كتابة النوتات اللحنية:</w:t>
      </w:r>
    </w:p>
    <w:p>
      <w:pPr>
        <w:pStyle w:val="ListBullet"/>
      </w:pPr>
      <w:r>
        <w:rPr>
          <w:sz w:val="22"/>
        </w:rPr>
        <w:t>كل آلة إيقاعية (Drum, Snare, Hi-Hat, Bass Drum) لها **صوت (Sound)** و**خط (Staff position)** خاص بها</w:t>
      </w:r>
    </w:p>
    <w:p>
      <w:pPr>
        <w:pStyle w:val="ListBullet"/>
      </w:pPr>
      <w:r>
        <w:rPr>
          <w:sz w:val="22"/>
        </w:rPr>
        <w:t>تستخدم **Drum Map** — خريطة تربط كل آلة بموضع معين على الـ Staff (بين الخطوط أو على الخطوط)</w:t>
      </w:r>
    </w:p>
    <w:p>
      <w:pPr>
        <w:pStyle w:val="ListBullet"/>
      </w:pPr>
      <w:r>
        <w:rPr>
          <w:sz w:val="22"/>
        </w:rPr>
        <w:t>رأس النوتة (Notehead) يختلف: Bass Drum له رأس دائري (Normal)، Snare له رأس بيضوي، Cymbal له رأس X</w:t>
      </w:r>
    </w:p>
    <w:p>
      <w:r>
        <w:rPr>
          <w:rFonts w:ascii="Calibri" w:hAnsi="Calibri"/>
          <w:b/>
          <w:i w:val="0"/>
          <w:sz w:val="22"/>
        </w:rPr>
        <w:t>الآلات الشائعة في Drum Map: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الآلة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موضع Staff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رأس النوتة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Bass Drum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خط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Snare Drum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ثالث مسافة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Hi-Hat (Closed)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مسافة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Hi-Hat (Open)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HHO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مسافة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Circle 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Crash Cymbal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خط إضافي (Leager line)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Ride Cymbal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آخر خط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X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ما هي Custom Shortcuts؟</w:t>
      </w:r>
    </w:p>
    <w:p>
      <w:r>
        <w:rPr>
          <w:rFonts w:ascii="Calibri" w:hAnsi="Calibri"/>
          <w:b w:val="0"/>
          <w:i w:val="0"/>
          <w:sz w:val="22"/>
        </w:rPr>
        <w:t>Sibelius يسمح لك بإنشاء اختصارات لوحة مفاتيح (Keyboard Shortcuts) مخصصة لأي أمر أو أداة. هذا مفيد جداً للمهام المتكررة. يمكنك أيضاً حفظ ملف الـ Shortcuts لاستخدامه على أجهزة أخرى.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ضبط Engraving Rules (7 دقائق)</w:t>
      </w:r>
    </w:p>
    <w:p>
      <w:pPr>
        <w:pStyle w:val="ListNumber"/>
      </w:pPr>
      <w:r>
        <w:rPr>
          <w:sz w:val="22"/>
        </w:rPr>
        <w:t>افتح Sibelius → **Blank Score** → Treble Clef → 4/4 → اختر أي Key Signature</w:t>
      </w:r>
    </w:p>
    <w:p>
      <w:pPr>
        <w:pStyle w:val="ListNumber"/>
      </w:pPr>
      <w:r>
        <w:rPr>
          <w:sz w:val="22"/>
        </w:rPr>
        <w:t>اكتب 4 مازورات عشوائية — مثلاً سلم Do-Re-Mi-Fa-Sol-La-Si-Do مع بعض Noires و Croches و Doubles Croches</w:t>
      </w:r>
    </w:p>
    <w:p>
      <w:pPr>
        <w:pStyle w:val="ListNumber"/>
      </w:pPr>
      <w:r>
        <w:rPr>
          <w:sz w:val="22"/>
        </w:rPr>
        <w:t>الآن اذهب إلى:</w:t>
      </w:r>
    </w:p>
    <w:p>
      <w:pPr>
        <w:pStyle w:val="ListBullet"/>
      </w:pPr>
      <w:r>
        <w:rPr>
          <w:sz w:val="22"/>
        </w:rPr>
        <w:t>**Appearance** tab → **Engraving Rules** (أو Ctrl+Shift+E على macOS، لكن على Windows هو في Appearance)</w:t>
      </w:r>
    </w:p>
    <w:p>
      <w:pPr>
        <w:pStyle w:val="ListNumber"/>
      </w:pPr>
      <w:r>
        <w:rPr>
          <w:sz w:val="22"/>
        </w:rPr>
        <w:t>نافذة Engraving Rules ستظهر — فيها عدة صفحات:</w:t>
      </w:r>
    </w:p>
    <w:p>
      <w:pPr>
        <w:pStyle w:val="ListBullet"/>
      </w:pPr>
      <w:r>
        <w:rPr>
          <w:sz w:val="22"/>
        </w:rPr>
        <w:t>**Notes and Tremolos:** هنا تتحكم في تباعد النوتات (Note Spacing). جرب تغيير **Fixed** و **Proportional** — أي واحد يعطيك مسافات أفضل؟</w:t>
      </w:r>
    </w:p>
    <w:p>
      <w:pPr>
        <w:pStyle w:val="ListBullet"/>
      </w:pPr>
      <w:r>
        <w:rPr>
          <w:sz w:val="22"/>
        </w:rPr>
        <w:t>**Stems:** هنا تتحكم في طول الأعواد وزواياها. جرب تغيير **Minimum Stem Length** من 2.5 إلى 3.5 spaces — ماذا تتغير؟</w:t>
      </w:r>
    </w:p>
    <w:p>
      <w:pPr>
        <w:pStyle w:val="ListBullet"/>
      </w:pPr>
      <w:r>
        <w:rPr>
          <w:sz w:val="22"/>
        </w:rPr>
        <w:t>**Ties:** تحكم في شكل ربطات التمديد (Ties)</w:t>
      </w:r>
    </w:p>
    <w:p>
      <w:pPr>
        <w:pStyle w:val="ListBullet"/>
      </w:pPr>
      <w:r>
        <w:rPr>
          <w:sz w:val="22"/>
        </w:rPr>
        <w:t>**Beams:** تحكم في تجميع Croches و Doubles Croches</w:t>
      </w:r>
    </w:p>
    <w:p>
      <w:r>
        <w:rPr>
          <w:rFonts w:ascii="Calibri" w:hAnsi="Calibri"/>
          <w:b/>
          <w:i w:val="0"/>
          <w:sz w:val="22"/>
        </w:rPr>
        <w:t>خطوات محددة:</w:t>
      </w:r>
    </w:p>
    <w:p>
      <w:pPr>
        <w:pStyle w:val="ListNumber"/>
      </w:pPr>
      <w:r>
        <w:rPr>
          <w:sz w:val="22"/>
        </w:rPr>
        <w:t>في صفحة **Notes**:</w:t>
      </w:r>
    </w:p>
    <w:p>
      <w:pPr>
        <w:pStyle w:val="ListBullet"/>
      </w:pPr>
      <w:r>
        <w:rPr>
          <w:sz w:val="22"/>
        </w:rPr>
        <w:t>قم بتغيير **Note Spacing** إلى Proportional (إذا لم يكن كذلك)</w:t>
      </w:r>
    </w:p>
    <w:p>
      <w:pPr>
        <w:pStyle w:val="ListBullet"/>
      </w:pPr>
      <w:r>
        <w:rPr>
          <w:sz w:val="22"/>
        </w:rPr>
        <w:t>غير **Fixed Note Spacing** من 0.8 إلى 1.0 — لاحظ كيف تتباعد النوتات أكثر</w:t>
      </w:r>
    </w:p>
    <w:p>
      <w:pPr>
        <w:pStyle w:val="ListNumber"/>
      </w:pPr>
      <w:r>
        <w:rPr>
          <w:sz w:val="22"/>
        </w:rPr>
        <w:t>في صفحة **Beams**:</w:t>
      </w:r>
    </w:p>
    <w:p>
      <w:pPr>
        <w:pStyle w:val="ListBullet"/>
      </w:pPr>
      <w:r>
        <w:rPr>
          <w:sz w:val="22"/>
        </w:rPr>
        <w:t>غير **Beam Angle** إلى 2 (لإمالة طفيفة)</w:t>
      </w:r>
    </w:p>
    <w:p>
      <w:pPr>
        <w:pStyle w:val="ListBullet"/>
      </w:pPr>
      <w:r>
        <w:rPr>
          <w:sz w:val="22"/>
        </w:rPr>
        <w:t>غير **Secondary Beam Break** إلى ON</w:t>
      </w:r>
    </w:p>
    <w:p>
      <w:pPr>
        <w:pStyle w:val="ListNumber"/>
      </w:pPr>
      <w:r>
        <w:rPr>
          <w:sz w:val="22"/>
        </w:rPr>
        <w:t>اضغط **OK** لتطبيق التغييرات</w:t>
      </w:r>
    </w:p>
    <w:p>
      <w:pPr>
        <w:pStyle w:val="ListNumber"/>
      </w:pPr>
      <w:r>
        <w:rPr>
          <w:sz w:val="22"/>
        </w:rPr>
        <w:t>الآن قارن بين شكل النوتة قبل وبعد — الفرق واضح في احترافية المظهر</w:t>
      </w:r>
    </w:p>
    <w:p>
      <w:pPr>
        <w:pStyle w:val="Heading3"/>
      </w:pPr>
      <w:r>
        <w:rPr>
          <w:b/>
          <w:color w:val="34497E"/>
          <w:sz w:val="28"/>
        </w:rPr>
        <w:t>## تمرين 2: تحسين Layout (7 دقائق)</w:t>
      </w:r>
    </w:p>
    <w:p>
      <w:pPr>
        <w:pStyle w:val="ListNumber"/>
      </w:pPr>
      <w:r>
        <w:rPr>
          <w:sz w:val="22"/>
        </w:rPr>
        <w:t>استمر في نفس الملف، أو افتح ملفاً جديداً بـ 16 مازورة</w:t>
      </w:r>
    </w:p>
    <w:p>
      <w:pPr>
        <w:pStyle w:val="ListNumber"/>
      </w:pPr>
      <w:r>
        <w:rPr>
          <w:sz w:val="22"/>
        </w:rPr>
        <w:t>اذهب إلى:</w:t>
      </w:r>
    </w:p>
    <w:p>
      <w:pPr>
        <w:pStyle w:val="ListBullet"/>
      </w:pPr>
      <w:r>
        <w:rPr>
          <w:sz w:val="22"/>
        </w:rPr>
        <w:t>**Layout** tab → **Page Setup** (أو Ctrl+Shift+R)</w:t>
      </w:r>
    </w:p>
    <w:p>
      <w:pPr>
        <w:pStyle w:val="ListNumber"/>
      </w:pPr>
      <w:r>
        <w:rPr>
          <w:sz w:val="22"/>
        </w:rPr>
        <w:t>في نافذة Page Setup:</w:t>
      </w:r>
    </w:p>
    <w:p>
      <w:pPr>
        <w:pStyle w:val="ListBullet"/>
      </w:pPr>
      <w:r>
        <w:rPr>
          <w:sz w:val="22"/>
        </w:rPr>
        <w:t>غير **Staff Size** من 7mm إلى 8mm — النوتات تصبح أكبر</w:t>
      </w:r>
    </w:p>
    <w:p>
      <w:pPr>
        <w:pStyle w:val="ListBullet"/>
      </w:pPr>
      <w:r>
        <w:rPr>
          <w:sz w:val="22"/>
        </w:rPr>
        <w:t>غير **Margin Top** من 15mm إلى 20mm</w:t>
      </w:r>
    </w:p>
    <w:p>
      <w:pPr>
        <w:pStyle w:val="ListNumber"/>
      </w:pPr>
      <w:r>
        <w:rPr>
          <w:sz w:val="22"/>
        </w:rPr>
        <w:t>عد إلى الـ Score الرئيسي:</w:t>
      </w:r>
    </w:p>
    <w:p>
      <w:pPr>
        <w:pStyle w:val="ListBullet"/>
      </w:pPr>
      <w:r>
        <w:rPr>
          <w:sz w:val="22"/>
        </w:rPr>
        <w:t>استخدم **Layout** tab → **Auto Layout** — ثم جرب خيارات:</w:t>
      </w:r>
    </w:p>
    <w:p>
      <w:pPr>
        <w:pStyle w:val="ListBullet"/>
      </w:pPr>
      <w:r>
        <w:rPr>
          <w:sz w:val="22"/>
        </w:rPr>
        <w:t>**Reset Space Between Staves:** يرجع المسافات بين الـ Staves للوضع الطبيعي</w:t>
      </w:r>
    </w:p>
    <w:p>
      <w:pPr>
        <w:pStyle w:val="ListBullet"/>
      </w:pPr>
      <w:r>
        <w:rPr>
          <w:sz w:val="22"/>
        </w:rPr>
        <w:t>**Reset Space Between Systems:** يرجع المسافات بين الأسطر</w:t>
      </w:r>
    </w:p>
    <w:p>
      <w:pPr>
        <w:pStyle w:val="ListBullet"/>
      </w:pPr>
      <w:r>
        <w:rPr>
          <w:sz w:val="22"/>
        </w:rPr>
        <w:t>**Reset Note Spacing:** يرجع تباعد النوتات</w:t>
      </w:r>
    </w:p>
    <w:p>
      <w:pPr>
        <w:pStyle w:val="ListNumber"/>
      </w:pPr>
      <w:r>
        <w:rPr>
          <w:sz w:val="22"/>
        </w:rPr>
        <w:t>الآن جرب **Lock Format**:</w:t>
      </w:r>
    </w:p>
    <w:p>
      <w:pPr>
        <w:pStyle w:val="ListBullet"/>
      </w:pPr>
      <w:r>
        <w:rPr>
          <w:sz w:val="22"/>
        </w:rPr>
        <w:t>**Layout** tab → **Format** → **Lock Format**</w:t>
      </w:r>
    </w:p>
    <w:p>
      <w:pPr>
        <w:pStyle w:val="ListBullet"/>
      </w:pPr>
      <w:r>
        <w:rPr>
          <w:sz w:val="22"/>
        </w:rPr>
        <w:t>هذا يمنع Sibelius من تغيير التنسيق تلقائياً بعد التعديلات اليدوية</w:t>
      </w:r>
    </w:p>
    <w:p>
      <w:r>
        <w:rPr>
          <w:rFonts w:ascii="Calibri" w:hAnsi="Calibri"/>
          <w:b/>
          <w:i w:val="0"/>
          <w:sz w:val="22"/>
        </w:rPr>
        <w:t>توزيع المازورات يدوياً:</w:t>
      </w:r>
    </w:p>
    <w:p>
      <w:pPr>
        <w:pStyle w:val="ListNumber"/>
      </w:pPr>
      <w:r>
        <w:rPr>
          <w:sz w:val="22"/>
        </w:rPr>
        <w:t>اذهب إلى **Layout** tab → **Breaks** (مجموعة الأيقونات):</w:t>
      </w:r>
    </w:p>
    <w:p>
      <w:pPr>
        <w:pStyle w:val="ListBullet"/>
      </w:pPr>
      <w:r>
        <w:rPr>
          <w:sz w:val="22"/>
        </w:rPr>
        <w:t>**System Break:** اضغط عليه لإنهاء السطر (System) عند مازورة معينة</w:t>
      </w:r>
    </w:p>
    <w:p>
      <w:pPr>
        <w:pStyle w:val="ListBullet"/>
      </w:pPr>
      <w:r>
        <w:rPr>
          <w:sz w:val="22"/>
        </w:rPr>
        <w:t>**Page Break:** اضغط عليه لبدء صفحة جديدة</w:t>
      </w:r>
    </w:p>
    <w:p>
      <w:pPr>
        <w:pStyle w:val="ListNumber"/>
      </w:pPr>
      <w:r>
        <w:rPr>
          <w:sz w:val="22"/>
        </w:rPr>
        <w:t>جرب هذا: ضع System Break كل 4 مازورات — سترى كل 4 مازورات في سطر واحد</w:t>
      </w:r>
    </w:p>
    <w:p>
      <w:pPr>
        <w:pStyle w:val="ListNumber"/>
      </w:pPr>
      <w:r>
        <w:rPr>
          <w:sz w:val="22"/>
        </w:rPr>
        <w:t>ضع Page Break عند المازورة 13 — سترى بداية صفحة جديدة من المازورة 13</w:t>
      </w:r>
    </w:p>
    <w:p>
      <w:pPr>
        <w:pStyle w:val="Heading3"/>
      </w:pPr>
      <w:r>
        <w:rPr>
          <w:b/>
          <w:color w:val="34497E"/>
          <w:sz w:val="28"/>
        </w:rPr>
        <w:t>## تمرين 3: استخراج Parts (6 دقائق)</w:t>
      </w:r>
    </w:p>
    <w:p>
      <w:pPr>
        <w:pStyle w:val="ListNumber"/>
      </w:pPr>
      <w:r>
        <w:rPr>
          <w:sz w:val="22"/>
        </w:rPr>
        <w:t>أنشئ ملفاً بأكثر من آلة — مثلاً اختر **Wind Quintet** أو **String Quartet** من القوالب (Templates):</w:t>
      </w:r>
    </w:p>
    <w:p>
      <w:pPr>
        <w:pStyle w:val="ListBullet"/>
      </w:pPr>
      <w:r>
        <w:rPr>
          <w:sz w:val="22"/>
        </w:rPr>
        <w:t>**File** → **New** → **Ensemble** → اختر **String Quartet**</w:t>
      </w:r>
    </w:p>
    <w:p>
      <w:pPr>
        <w:pStyle w:val="ListNumber"/>
      </w:pPr>
      <w:r>
        <w:rPr>
          <w:sz w:val="22"/>
        </w:rPr>
        <w:t>اكتب 8 مازورات لكل آلة</w:t>
      </w:r>
    </w:p>
    <w:p>
      <w:pPr>
        <w:pStyle w:val="ListNumber"/>
      </w:pPr>
      <w:r>
        <w:rPr>
          <w:sz w:val="22"/>
        </w:rPr>
        <w:t>الآن لاستخراج جزء منفرد:</w:t>
      </w:r>
    </w:p>
    <w:p>
      <w:pPr>
        <w:pStyle w:val="ListBullet"/>
      </w:pPr>
      <w:r>
        <w:rPr>
          <w:sz w:val="22"/>
        </w:rPr>
        <w:t>اذهب إلى **Parts** tab → **New Part**</w:t>
      </w:r>
    </w:p>
    <w:p>
      <w:pPr>
        <w:pStyle w:val="ListBullet"/>
      </w:pPr>
      <w:r>
        <w:rPr>
          <w:sz w:val="22"/>
        </w:rPr>
        <w:t>ستظهر نافذة **New Part**: اختر آلة واحدة — مثلاً **Violin I**</w:t>
      </w:r>
    </w:p>
    <w:p>
      <w:pPr>
        <w:pStyle w:val="ListBullet"/>
      </w:pPr>
      <w:r>
        <w:rPr>
          <w:sz w:val="22"/>
        </w:rPr>
        <w:t>اضغط **OK**</w:t>
      </w:r>
    </w:p>
    <w:p>
      <w:pPr>
        <w:pStyle w:val="ListNumber"/>
      </w:pPr>
      <w:r>
        <w:rPr>
          <w:sz w:val="22"/>
        </w:rPr>
        <w:t>ستظهر علامة تبويب جديدة (Tab) في أعلى Sibelius:</w:t>
      </w:r>
    </w:p>
    <w:p>
      <w:pPr>
        <w:pStyle w:val="ListBullet"/>
      </w:pPr>
      <w:r>
        <w:rPr>
          <w:sz w:val="22"/>
        </w:rPr>
        <w:t>**Score:** النوتة الكاملة</w:t>
      </w:r>
    </w:p>
    <w:p>
      <w:pPr>
        <w:pStyle w:val="ListBullet"/>
      </w:pPr>
      <w:r>
        <w:rPr>
          <w:sz w:val="22"/>
        </w:rPr>
        <w:t>**Violin I:** الجزء المنفرد للكمان الأول</w:t>
      </w:r>
    </w:p>
    <w:p>
      <w:pPr>
        <w:pStyle w:val="ListNumber"/>
      </w:pPr>
      <w:r>
        <w:rPr>
          <w:sz w:val="22"/>
        </w:rPr>
        <w:t>لاحظ الفرق: الـ Part يحتوي فقط على آلة Violin I مع عنوان (Title) خاص</w:t>
      </w:r>
    </w:p>
    <w:p>
      <w:pPr>
        <w:pStyle w:val="ListNumber"/>
      </w:pPr>
      <w:r>
        <w:rPr>
          <w:sz w:val="22"/>
        </w:rPr>
        <w:t>جرب ضبط Layout في الـ Part:</w:t>
      </w:r>
    </w:p>
    <w:p>
      <w:pPr>
        <w:pStyle w:val="ListBullet"/>
      </w:pPr>
      <w:r>
        <w:rPr>
          <w:sz w:val="22"/>
        </w:rPr>
        <w:t>اذهب إلى **Layout** tab → **Page Setup** → غير الـ Margins لتكون أضيق (10mm لكل الجهات)</w:t>
      </w:r>
    </w:p>
    <w:p>
      <w:pPr>
        <w:pStyle w:val="ListBullet"/>
      </w:pPr>
      <w:r>
        <w:rPr>
          <w:sz w:val="22"/>
        </w:rPr>
        <w:t>لماذا؟ لأن الـ Part يحتاج مساحة أكبر للنوتات من الـ Score</w:t>
      </w:r>
    </w:p>
    <w:p>
      <w:pPr>
        <w:pStyle w:val="ListNumber"/>
      </w:pPr>
      <w:r>
        <w:rPr>
          <w:sz w:val="22"/>
        </w:rPr>
        <w:t>لاستخراج كل الـ Parts دفعة واحدة:</w:t>
      </w:r>
    </w:p>
    <w:p>
      <w:pPr>
        <w:pStyle w:val="ListBullet"/>
      </w:pPr>
      <w:r>
        <w:rPr>
          <w:sz w:val="22"/>
        </w:rPr>
        <w:t>**Parts** tab → **Parts Gallery** → **Generate All Parts**</w:t>
      </w:r>
    </w:p>
    <w:p>
      <w:pPr>
        <w:pStyle w:val="ListBullet"/>
      </w:pPr>
      <w:r>
        <w:rPr>
          <w:sz w:val="22"/>
        </w:rPr>
        <w:t>هذا ينشئ Part لكل آلة تلقائياً</w:t>
      </w:r>
    </w:p>
    <w:p>
      <w:r>
        <w:rPr>
          <w:rFonts w:ascii="Calibri" w:hAnsi="Calibri"/>
          <w:b/>
          <w:i w:val="0"/>
          <w:sz w:val="22"/>
        </w:rPr>
        <w:t>نصائح للـ Parts:</w:t>
      </w:r>
    </w:p>
    <w:p>
      <w:pPr>
        <w:pStyle w:val="ListBullet"/>
      </w:pPr>
      <w:r>
        <w:rPr>
          <w:sz w:val="22"/>
        </w:rPr>
        <w:t>دائماً اضبط Layout الـ Parts بعد الاستخراج — الـ Parts تحتاج تنسيقاً مختلفاً عن الـ Score</w:t>
      </w:r>
    </w:p>
    <w:p>
      <w:pPr>
        <w:pStyle w:val="ListBullet"/>
      </w:pPr>
      <w:r>
        <w:rPr>
          <w:sz w:val="22"/>
        </w:rPr>
        <w:t>استخدم **Edit Part Appearance** (Parts tab → Edit Part Appearance) لتغيير شكل كل Part على حدة</w:t>
      </w:r>
    </w:p>
    <w:p>
      <w:pPr>
        <w:pStyle w:val="Heading3"/>
      </w:pPr>
      <w:r>
        <w:rPr>
          <w:b/>
          <w:color w:val="34497E"/>
          <w:sz w:val="28"/>
        </w:rPr>
        <w:t>## تمرين 4: كتابة الإيقاع (Percussion Notation) (5 دقائق)</w:t>
      </w:r>
    </w:p>
    <w:p>
      <w:pPr>
        <w:pStyle w:val="ListNumber"/>
      </w:pPr>
      <w:r>
        <w:rPr>
          <w:sz w:val="22"/>
        </w:rPr>
        <w:t>**File** → **New** → **Blank Score**</w:t>
      </w:r>
    </w:p>
    <w:p>
      <w:pPr>
        <w:pStyle w:val="ListNumber"/>
      </w:pPr>
      <w:r>
        <w:rPr>
          <w:sz w:val="22"/>
        </w:rPr>
        <w:t>في نافذة New Score:</w:t>
      </w:r>
    </w:p>
    <w:p>
      <w:pPr>
        <w:pStyle w:val="ListBullet"/>
      </w:pPr>
      <w:r>
        <w:rPr>
          <w:sz w:val="22"/>
        </w:rPr>
        <w:t>اختر **Drum Set** من قائمة الآلات (Percussion and Drums → Drum Set)</w:t>
      </w:r>
    </w:p>
    <w:p>
      <w:pPr>
        <w:pStyle w:val="ListBullet"/>
      </w:pPr>
      <w:r>
        <w:rPr>
          <w:sz w:val="22"/>
        </w:rPr>
        <w:t>4/4، أي Key Signature</w:t>
      </w:r>
    </w:p>
    <w:p>
      <w:pPr>
        <w:pStyle w:val="ListNumber"/>
      </w:pPr>
      <w:r>
        <w:rPr>
          <w:sz w:val="22"/>
        </w:rPr>
        <w:t>ستظهر Staff واحدة عليها علامة **Drum Set** (مع رسم مجموعة طبول صغيرة)</w:t>
      </w:r>
    </w:p>
    <w:p>
      <w:pPr>
        <w:pStyle w:val="ListNumber"/>
      </w:pPr>
      <w:r>
        <w:rPr>
          <w:sz w:val="22"/>
        </w:rPr>
        <w:t>ابدأ بكتابة النوتات:</w:t>
      </w:r>
    </w:p>
    <w:p>
      <w:pPr>
        <w:pStyle w:val="ListBullet"/>
      </w:pPr>
      <w:r>
        <w:rPr>
          <w:sz w:val="22"/>
        </w:rPr>
        <w:t>اضغط **N** (Note Input mode)</w:t>
      </w:r>
    </w:p>
    <w:p>
      <w:pPr>
        <w:pStyle w:val="ListBullet"/>
      </w:pPr>
      <w:r>
        <w:rPr>
          <w:sz w:val="22"/>
        </w:rPr>
        <w:t>الآن اكتب باستخدام الحروف:</w:t>
      </w:r>
    </w:p>
    <w:p>
      <w:pPr>
        <w:pStyle w:val="ListBullet"/>
      </w:pPr>
      <w:r>
        <w:rPr>
          <w:sz w:val="22"/>
        </w:rPr>
        <w:t>**C** أو **D** → Bass Drum (أسفل الـ Staff)</w:t>
      </w:r>
    </w:p>
    <w:p>
      <w:pPr>
        <w:pStyle w:val="ListBullet"/>
      </w:pPr>
      <w:r>
        <w:rPr>
          <w:sz w:val="22"/>
        </w:rPr>
        <w:t>**E** أو **F** → Snare (وسط الـ Staff)</w:t>
      </w:r>
    </w:p>
    <w:p>
      <w:pPr>
        <w:pStyle w:val="ListBullet"/>
      </w:pPr>
      <w:r>
        <w:rPr>
          <w:sz w:val="22"/>
        </w:rPr>
        <w:t>**G** أو **A** → Hi-Hat (أعلى الـ Staff)</w:t>
      </w:r>
    </w:p>
    <w:p>
      <w:pPr>
        <w:pStyle w:val="ListBullet"/>
      </w:pPr>
      <w:r>
        <w:rPr>
          <w:sz w:val="22"/>
        </w:rPr>
        <w:t>**B** → Crash Cymbal (أعلى بكثير)</w:t>
      </w:r>
    </w:p>
    <w:p>
      <w:pPr>
        <w:pStyle w:val="ListNumber"/>
      </w:pPr>
      <w:r>
        <w:rPr>
          <w:sz w:val="22"/>
        </w:rPr>
        <w:t>لتغيير رأس النوتة (Notehead):</w:t>
      </w:r>
    </w:p>
    <w:p>
      <w:pPr>
        <w:pStyle w:val="ListBullet"/>
      </w:pPr>
      <w:r>
        <w:rPr>
          <w:sz w:val="22"/>
        </w:rPr>
        <w:t>اختر النوتة → **Notation** tab → **Notehead** → اختر **Normal** أو **Cross** أو **Circle Cross**</w:t>
      </w:r>
    </w:p>
    <w:p>
      <w:pPr>
        <w:pStyle w:val="ListBullet"/>
      </w:pPr>
      <w:r>
        <w:rPr>
          <w:sz w:val="22"/>
        </w:rPr>
        <w:t>مثلاً: Hi-Hat له Notehead Cross (X)، Bass Drum له Notehead Normal (دائرة)</w:t>
      </w:r>
    </w:p>
    <w:p>
      <w:r>
        <w:rPr>
          <w:rFonts w:ascii="Calibri" w:hAnsi="Calibri"/>
          <w:b/>
          <w:i w:val="0"/>
          <w:sz w:val="22"/>
        </w:rPr>
        <w:t>نمط إيقاعي تجريبي (4 مازورات):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b/>
                <w:sz w:val="18"/>
              </w:rPr>
              <w:t>مازورة 1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Bass Drum (Noire)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Snare (Noire)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Hi-Hat (Noire)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Snare (Noire)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/>
            <w:r>
              <w:rPr>
                <w:sz w:val="18"/>
              </w:rPr>
              <w:t>مازورة 2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(Noire)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HH (Croche)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 (Croche)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(Noire)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HH (Noire)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8"/>
              </w:rPr>
              <w:t>مازورة 3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SD HH (Triolet, Ctrl+3)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SD HH (Triolet)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SD HH (Triolet)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BD SD HH (Triolet)</w:t>
            </w:r>
          </w:p>
        </w:tc>
        <w:tc>
          <w:tcPr>
            <w:tcW w:type="dxa" w:w="1512"/>
          </w:tcPr>
          <w:p/>
        </w:tc>
      </w:tr>
    </w:tbl>
    <w:p>
      <w:pPr>
        <w:pStyle w:val="ListNumber"/>
      </w:pPr>
      <w:r>
        <w:rPr>
          <w:sz w:val="22"/>
        </w:rPr>
        <w:t>جرب تغيير **Drum Map**:</w:t>
      </w:r>
    </w:p>
    <w:p>
      <w:pPr>
        <w:pStyle w:val="ListBullet"/>
      </w:pPr>
      <w:r>
        <w:rPr>
          <w:sz w:val="22"/>
        </w:rPr>
        <w:t>اذهب إلى **Home** tab → **Instruments** (أو اضغط **I**)</w:t>
      </w:r>
    </w:p>
    <w:p>
      <w:pPr>
        <w:pStyle w:val="ListBullet"/>
      </w:pPr>
      <w:r>
        <w:rPr>
          <w:sz w:val="22"/>
        </w:rPr>
        <w:t>اختر الـ Drum Set → **Edit Instrument**</w:t>
      </w:r>
    </w:p>
    <w:p>
      <w:pPr>
        <w:pStyle w:val="ListBullet"/>
      </w:pPr>
      <w:r>
        <w:rPr>
          <w:sz w:val="22"/>
        </w:rPr>
        <w:t>في **Drum Map**، يمكنك تغيير Pitch لكل آلة</w:t>
      </w:r>
    </w:p>
    <w:p>
      <w:pPr>
        <w:pStyle w:val="ListBullet"/>
      </w:pPr>
      <w:r>
        <w:rPr>
          <w:sz w:val="22"/>
        </w:rPr>
        <w:t>جرب تغيير Bass Drum من C2 إلى D2</w:t>
      </w:r>
    </w:p>
    <w:p>
      <w:pPr>
        <w:pStyle w:val="ListNumber"/>
      </w:pPr>
      <w:r>
        <w:rPr>
          <w:sz w:val="22"/>
        </w:rPr>
        <w:t>أضف **Drum Fill** قصير:</w:t>
      </w:r>
    </w:p>
    <w:p>
      <w:pPr>
        <w:pStyle w:val="ListBullet"/>
      </w:pPr>
      <w:r>
        <w:rPr>
          <w:sz w:val="22"/>
        </w:rPr>
        <w:t>استخدم **Triolet (Ctrl+3)** مع Bass Drum و Snare — هذا يعطي "دربكة" أو Fill جميل</w:t>
      </w:r>
    </w:p>
    <w:p>
      <w:pPr>
        <w:pStyle w:val="ListBullet"/>
      </w:pPr>
      <w:r>
        <w:rPr>
          <w:sz w:val="22"/>
        </w:rPr>
        <w:t>اكتب BD-SD-BD-SD في Triolet على آخر مازورة</w:t>
      </w:r>
    </w:p>
    <w:p>
      <w:pPr>
        <w:pStyle w:val="Heading3"/>
      </w:pPr>
      <w:r>
        <w:rPr>
          <w:b/>
          <w:color w:val="34497E"/>
          <w:sz w:val="28"/>
        </w:rPr>
        <w:t>## تمرين 5: إنشاء Custom Shortcuts (5 دقائق)</w:t>
      </w:r>
    </w:p>
    <w:p>
      <w:pPr>
        <w:pStyle w:val="ListNumber"/>
      </w:pPr>
      <w:r>
        <w:rPr>
          <w:sz w:val="22"/>
        </w:rPr>
        <w:t>**File** → **Preferences** → **Keyboard Shortcuts** (أو اضغط على أيقونة الترس في Sibelius)</w:t>
      </w:r>
    </w:p>
    <w:p>
      <w:pPr>
        <w:pStyle w:val="ListNumber"/>
      </w:pPr>
      <w:r>
        <w:rPr>
          <w:sz w:val="22"/>
        </w:rPr>
        <w:t>في نافذة Keyboard Shortcuts:</w:t>
      </w:r>
    </w:p>
    <w:p>
      <w:pPr>
        <w:pStyle w:val="ListBullet"/>
      </w:pPr>
      <w:r>
        <w:rPr>
          <w:sz w:val="22"/>
        </w:rPr>
        <w:t>اكتب في حقل **Search** كلمة "Note Input" أو "Tuplet"</w:t>
      </w:r>
    </w:p>
    <w:p>
      <w:pPr>
        <w:pStyle w:val="ListBullet"/>
      </w:pPr>
      <w:r>
        <w:rPr>
          <w:sz w:val="22"/>
        </w:rPr>
        <w:t>ابحث عن أمر **Note Input: Flip (X)** — هذا يقلب اتجاه العود (Stem Direction)</w:t>
      </w:r>
    </w:p>
    <w:p>
      <w:pPr>
        <w:pStyle w:val="ListBullet"/>
      </w:pPr>
      <w:r>
        <w:rPr>
          <w:sz w:val="22"/>
        </w:rPr>
        <w:t>إذا لم يكن له اختصار، خصص واحداً: اضغط على **Next Key** ثم **Ctrl+Shift+X**</w:t>
      </w:r>
    </w:p>
    <w:p>
      <w:pPr>
        <w:pStyle w:val="ListBullet"/>
      </w:pPr>
      <w:r>
        <w:rPr>
          <w:sz w:val="22"/>
        </w:rPr>
        <w:t>اضغط **Assign**</w:t>
      </w:r>
    </w:p>
    <w:p>
      <w:pPr>
        <w:pStyle w:val="ListNumber"/>
      </w:pPr>
      <w:r>
        <w:rPr>
          <w:sz w:val="22"/>
        </w:rPr>
        <w:t>جرب تخصيص اختصار لـ **Engraving Rules**:</w:t>
      </w:r>
    </w:p>
    <w:p>
      <w:pPr>
        <w:pStyle w:val="ListBullet"/>
      </w:pPr>
      <w:r>
        <w:rPr>
          <w:sz w:val="22"/>
        </w:rPr>
        <w:t>ابحث عن **Engraving Rules** في القائمة</w:t>
      </w:r>
    </w:p>
    <w:p>
      <w:pPr>
        <w:pStyle w:val="ListBullet"/>
      </w:pPr>
      <w:r>
        <w:rPr>
          <w:sz w:val="22"/>
        </w:rPr>
        <w:t>اضغط على **Next Key** ثم **Ctrl+Shift+I**</w:t>
      </w:r>
    </w:p>
    <w:p>
      <w:pPr>
        <w:pStyle w:val="ListBullet"/>
      </w:pPr>
      <w:r>
        <w:rPr>
          <w:sz w:val="22"/>
        </w:rPr>
        <w:t>اضغط **Assign**</w:t>
      </w:r>
    </w:p>
    <w:p>
      <w:pPr>
        <w:pStyle w:val="ListNumber"/>
      </w:pPr>
      <w:r>
        <w:rPr>
          <w:sz w:val="22"/>
        </w:rPr>
        <w:t>أضف ثلاث اختصارات أخرى:</w:t>
      </w:r>
    </w:p>
    <w:p>
      <w:pPr>
        <w:pStyle w:val="ListBullet"/>
      </w:pPr>
      <w:r>
        <w:rPr>
          <w:sz w:val="22"/>
        </w:rPr>
        <w:t>**Reset Position (Default Positions):** ابحث عن **Reset Position** → خصص **Ctrl+Alt+D**</w:t>
      </w:r>
    </w:p>
    <w:p>
      <w:pPr>
        <w:pStyle w:val="ListBullet"/>
      </w:pPr>
      <w:r>
        <w:rPr>
          <w:sz w:val="22"/>
        </w:rPr>
        <w:t>**Optimize:** ابحث عن **Optimize** → خصص **Ctrl+Shift+O**</w:t>
      </w:r>
    </w:p>
    <w:p>
      <w:pPr>
        <w:pStyle w:val="ListBullet"/>
      </w:pPr>
      <w:r>
        <w:rPr>
          <w:sz w:val="22"/>
        </w:rPr>
        <w:t>**Parts Gallery:** ابحث عن **Parts Gallery** → خصص **Ctrl+Shift+P**</w:t>
      </w:r>
    </w:p>
    <w:p>
      <w:pPr>
        <w:pStyle w:val="ListNumber"/>
      </w:pPr>
      <w:r>
        <w:rPr>
          <w:sz w:val="22"/>
        </w:rPr>
        <w:t>احفظ إعدادات الـ Shortcuts:</w:t>
      </w:r>
    </w:p>
    <w:p>
      <w:pPr>
        <w:pStyle w:val="ListBullet"/>
      </w:pPr>
      <w:r>
        <w:rPr>
          <w:sz w:val="22"/>
        </w:rPr>
        <w:t>اضغط على **Export** في أسفل نافذة Keyboard Shortcuts</w:t>
      </w:r>
    </w:p>
    <w:p>
      <w:pPr>
        <w:pStyle w:val="ListBullet"/>
      </w:pPr>
      <w:r>
        <w:rPr>
          <w:sz w:val="22"/>
        </w:rPr>
        <w:t>احفظ الملف باسم `MySibeliusShortcuts.kys`</w:t>
      </w:r>
    </w:p>
    <w:p>
      <w:pPr>
        <w:pStyle w:val="ListBullet"/>
      </w:pPr>
      <w:r>
        <w:rPr>
          <w:sz w:val="22"/>
        </w:rPr>
        <w:t>هذا الملف يمكنك استيراده (Import) على أي جهاز Sibelius آخر!</w:t>
      </w:r>
    </w:p>
    <w:p>
      <w:pPr>
        <w:pStyle w:val="ListNumber"/>
      </w:pPr>
      <w:r>
        <w:rPr>
          <w:sz w:val="22"/>
        </w:rPr>
        <w:t>جرب الاختصار الجديد **Ctrl+Shift+X** على نوتة: اختر نوتة ثم اضغط Ctrl+Shift+X — سيتغير اتجاه العود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**Ctrl+Shift+I**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فتح نافذة Engraving Rules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Opens Engraving Rules window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**Ctrl+Alt+D**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إعادة تعيين وضع العناصر للوضع الافتراضي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Reset Position / Default Positions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**Ctrl+Shift+P**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فتح Parts Gallery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Opens Parts Gallery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**Ctrl+Shift+X**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قلب اتجاه العود (Stem Direction)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Flip Stem Direction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**Ctrl+Shift+O**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تحسين توزيع المازورات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Optimize Layout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ما الفرق بين الـ Score والـ Part في Sibelius؟ وكيف تستخرج Part من Score؟</w:t>
      </w:r>
    </w:p>
    <w:p>
      <w:pPr>
        <w:pStyle w:val="ListNumber"/>
      </w:pPr>
      <w:r>
        <w:rPr>
          <w:sz w:val="22"/>
        </w:rPr>
        <w:t>ما هي أهم إعدادات Engraving Rules التي تؤثر على مظهر النوتة؟ اذكر اثنين.</w:t>
      </w:r>
    </w:p>
    <w:p>
      <w:pPr>
        <w:pStyle w:val="ListNumber"/>
      </w:pPr>
      <w:r>
        <w:rPr>
          <w:sz w:val="22"/>
        </w:rPr>
        <w:t>كيف نكتب آلة إيقاعية مثل Snare Drum في Sibelius؟ بماذا تختلف عن كتابة نوتة لحنية؟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أنشئ مقطوعة لـ String Quartet (Violin I/II, Viola, Cello) — 16 مازورة</w:t>
      </w:r>
    </w:p>
    <w:p>
      <w:pPr>
        <w:pStyle w:val="ListNumber"/>
      </w:pPr>
      <w:r>
        <w:rPr>
          <w:sz w:val="22"/>
        </w:rPr>
        <w:t>استخرج Part منفرد لكل آلة</w:t>
      </w:r>
    </w:p>
    <w:p>
      <w:pPr>
        <w:pStyle w:val="ListNumber"/>
      </w:pPr>
      <w:r>
        <w:rPr>
          <w:sz w:val="22"/>
        </w:rPr>
        <w:t>طبق Engraving Rules: غير Note Spacing إلى Proportional وضبط Beam Angle</w:t>
      </w:r>
    </w:p>
    <w:p>
      <w:pPr>
        <w:pStyle w:val="ListNumber"/>
      </w:pPr>
      <w:r>
        <w:rPr>
          <w:sz w:val="22"/>
        </w:rPr>
        <w:t>أضف 4 مازورات إيقاعية (Drum Set) في نهاية المقطوعة</w:t>
      </w:r>
    </w:p>
    <w:p>
      <w:pPr>
        <w:pStyle w:val="ListNumber"/>
      </w:pPr>
      <w:r>
        <w:rPr>
          <w:sz w:val="22"/>
        </w:rPr>
        <w:t>أنشئ 3 اختصارات مخصصة من اختيارك واحفظها في ملف `MyShortcuts.kys`</w:t>
      </w:r>
    </w:p>
    <w:p>
      <w:pPr>
        <w:pStyle w:val="ListNumber"/>
      </w:pPr>
      <w:r>
        <w:rPr>
          <w:sz w:val="22"/>
        </w:rPr>
        <w:t>احفظ باسم `Lesson55_AdvancedTechniques.sib`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هذا درس تقني محض — لا يوجد تطبيق عود جديد. لكن يمكنك تطبيق أدوات Engraving على نوتة العود:</w:t>
      </w:r>
    </w:p>
    <w:p>
      <w:pPr>
        <w:pStyle w:val="ListBullet"/>
      </w:pPr>
      <w:r>
        <w:rPr>
          <w:sz w:val="22"/>
        </w:rPr>
        <w:t>اكتب تقسيماً لـ Maqam Rast على العود (8 مازورات)</w:t>
      </w:r>
    </w:p>
    <w:p>
      <w:pPr>
        <w:pStyle w:val="ListBullet"/>
      </w:pPr>
      <w:r>
        <w:rPr>
          <w:sz w:val="22"/>
        </w:rPr>
        <w:t>طبق **Engraving Rules** على نوتة العود</w:t>
      </w:r>
    </w:p>
    <w:p>
      <w:pPr>
        <w:pStyle w:val="ListBullet"/>
      </w:pPr>
      <w:r>
        <w:rPr>
          <w:sz w:val="22"/>
        </w:rPr>
        <w:t>استخرج **Part** منفرد للعود</w:t>
      </w:r>
    </w:p>
    <w:p>
      <w:pPr>
        <w:pStyle w:val="ListBullet"/>
      </w:pPr>
      <w:r>
        <w:rPr>
          <w:sz w:val="22"/>
        </w:rPr>
        <w:t>اضبط **Layout** بحيث تكون النوتة مقروءة</w:t>
      </w:r>
    </w:p>
    <w:p>
      <w:r>
        <w:rPr>
          <w:rFonts w:ascii="Calibri" w:hAnsi="Calibri"/>
          <w:b w:val="0"/>
          <w:i w:val="0"/>
          <w:sz w:val="22"/>
        </w:rPr>
        <w:t>كتمرين إضافي للعود: أنشئ مقطوعة من 16 مازورة للعود فقط، وطبق كل تقنيات الدرس عليها.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**Engraving Rules**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ضبط 3+ إعدادات بشكل صحيح مع شرح التغيير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ضبط إعدادين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يضبط أي إعداد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**Layout Optimization**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استخدام System Break و Page Break + Staff Size صحيح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استخدم System Break فقط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يستخدم Breaks أو Staff Size غير مناسب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**Parts Extraction**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استخراج 4 Parts + ضبط Layout لكل Part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استخراج 2-3 Parts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يستخرج Parts أو أخطاء في الاستخراج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**Percussion + Shortcuts**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كتابة 3+ آلات إيقاعية + 3 اختصارات مخصصة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كتابة آلتين + اختصارين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كتابة آلة واحدة فقط أو أخطاء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عربي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نقش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Engraving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فن ترتيب النوتات والرموز على الصفحة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قواعد النقش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Engraving Rules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إعدادات Sibelius للتحكم في مظهر النوتة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تخطيط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ترتيب الصفحات والمازورات والأسطر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جزء منفرد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Part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نسخة من النوتة لآلة واحدة فقط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النوتة الكاملة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المستند الكامل بكل الآلات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مسافة الـ Staff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Staff Size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حجم الـ Staff (المسافة بين خطين متجاورين)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كسر السطر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System Break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إنهاء سطر (System) عند مازورة معينة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كسر الصفحة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Page Break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بدء صفحة جديدة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خريطة الطبول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Drum Map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خريطة تربط كل آلة إيقاعية بموضع على الـ Staff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رأس النوتة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Notehead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شكل رأس النوتة (دائري، X، معين...)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اختصارات مخصصة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Custom Shortcuts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اختصارات لوحة مفاتيح من إنشاء المستخدم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تحسين توزيع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Optimize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وظيفة توزع المازورات بشكل متساوٍ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**هذا درس تقني بحت:** ذكر الطلاب أن اليوم لا يوجد مقام ولا إيقاع — سنتعلم كيف نجعل النوتة جميلة واحترافية.</w:t>
      </w:r>
    </w:p>
    <w:p>
      <w:pPr>
        <w:pStyle w:val="ListBullet"/>
      </w:pPr>
      <w:r>
        <w:rPr>
          <w:sz w:val="22"/>
        </w:rPr>
        <w:t>**التركيز على "أين تجد" كل أداة:** اشرح المسار بدقة (مثلاً: Appearance tab → Engraving Rules).</w:t>
      </w:r>
    </w:p>
    <w:p>
      <w:pPr>
        <w:pStyle w:val="ListBullet"/>
      </w:pPr>
      <w:r>
        <w:rPr>
          <w:sz w:val="22"/>
        </w:rPr>
        <w:t>**التبديل بين الـ Score والـ Parts:** أسهل طريقة لرؤية الفرق هي النقر على التبويبات أعلى الشاشة مباشرة.</w:t>
      </w:r>
    </w:p>
    <w:p>
      <w:pPr>
        <w:pStyle w:val="ListBullet"/>
      </w:pPr>
      <w:r>
        <w:rPr>
          <w:sz w:val="22"/>
        </w:rPr>
        <w:t>**Drum Map مربك للمبتدئين:** ابدأ بمثال بسيط — Bass Drum فقط + Snare فقط + Hi-Hat فقط. لا تدخل في تفاصيل كثيرة.</w:t>
      </w:r>
    </w:p>
    <w:p>
      <w:pPr>
        <w:pStyle w:val="ListBullet"/>
      </w:pPr>
      <w:r>
        <w:rPr>
          <w:sz w:val="22"/>
        </w:rPr>
        <w:t>**التفريق للطلاب المتقدمين:** اطلب منهم إنشاء Custom Shortcut لـ Staff Spacing أو System Object Positions.</w:t>
      </w:r>
    </w:p>
    <w:p>
      <w:pPr>
        <w:pStyle w:val="ListBullet"/>
      </w:pPr>
      <w:r>
        <w:rPr>
          <w:sz w:val="22"/>
        </w:rPr>
        <w:t>**للطلاب الأقل تقدماً:** ركز على تمرين Engraving Rules و Layout فقط، واترك الـ Parts و Percussion لجلسة لاحقة.</w:t>
      </w:r>
    </w:p>
    <w:p>
      <w:pPr>
        <w:pStyle w:val="ListBullet"/>
      </w:pPr>
      <w:r>
        <w:rPr>
          <w:sz w:val="22"/>
        </w:rPr>
        <w:t>**اقتراح استماع:** اجعل الطلاب يستمعون لمقطوعة كلاسيكية (مثل String Quartet لـ Mozart) وينظروا إلى Score و Parts منفصلة — لتوضيح لماذا الـ Parts مهمة.</w:t>
      </w:r>
    </w:p>
    <w:p>
      <w:pPr>
        <w:pStyle w:val="ListBullet"/>
      </w:pPr>
      <w:r>
        <w:rPr>
          <w:sz w:val="22"/>
        </w:rPr>
        <w:t>**ملف الـ Shortcuts (.kys):** شجع الطلاب على حفظ اختصاراتهم في ملف ومشاركته مع زملائهم — هذا مفيد جداً في مختبر Sibelius الجماعي.</w:t>
      </w:r>
    </w:p>
    <w:p>
      <w:pPr>
        <w:pStyle w:val="ListBullet"/>
      </w:pPr>
      <w:r>
        <w:rPr>
          <w:sz w:val="22"/>
        </w:rPr>
        <w:t>**المشكلة الشائعة:** بعد تغيير Engraving Rules، قد لا يظهر التغيير فوراً. اضغط **Ctrl+Z** ثم **Ctrl+Y** لتحديث الشاشة، أو اغلق الملف وافتحه مجدداً.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56 | Lesson 56</w:t>
      </w:r>
    </w:p>
    <w:p>
      <w:pPr>
        <w:pStyle w:val="Heading2"/>
      </w:pPr>
      <w:r>
        <w:rPr>
          <w:b/>
          <w:color w:val="2C3E6B"/>
          <w:sz w:val="32"/>
        </w:rPr>
        <w:t>تقنيات Sibelius — الـ Mixer والصوت</w:t>
      </w:r>
    </w:p>
    <w:p>
      <w:pPr>
        <w:pStyle w:val="Heading2"/>
      </w:pPr>
      <w:r>
        <w:rPr>
          <w:b/>
          <w:color w:val="2C3E6B"/>
          <w:sz w:val="32"/>
        </w:rPr>
        <w:t>Sibelius Techniques — Mixer &amp; Sound</w:t>
      </w:r>
    </w:p>
    <w:p>
      <w:r>
        <w:rPr>
          <w:rFonts w:ascii="Calibri" w:hAnsi="Calibri"/>
          <w:b w:val="0"/>
          <w:i w:val="0"/>
          <w:sz w:val="22"/>
        </w:rPr>
        <w:t>هذا درس تقني محض — لا مقام ولا إيقاع جديد. سنتعلم كل شيء عن الصوت في Sibelius: الـ Mixer، Sound Sets، VST Instruments، Playback Configuration، وكيفية جعل النوتة تصدر صوتاً احترافياً.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تقنيات Sibelius — الـ Mixer والصوت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Sibelius Techniques — Mixer &amp; Sound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**الموضوع**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Mixer, Sound Sets, VST Instruments, Playback Configuration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واجهة الـ Mixer في Sibelius والتحكم في مستويات الصوت (Volume) والتوزيع المجازي (Pan)</w:t>
      </w:r>
    </w:p>
    <w:p>
      <w:pPr>
        <w:pStyle w:val="ListNumber"/>
      </w:pPr>
      <w:r>
        <w:rPr>
          <w:sz w:val="22"/>
        </w:rPr>
        <w:t>تعلم Sound Sets — كيف يربط Sibelius النوتات بأصوات عالية الجودة</w:t>
      </w:r>
    </w:p>
    <w:p>
      <w:pPr>
        <w:pStyle w:val="ListNumber"/>
      </w:pPr>
      <w:r>
        <w:rPr>
          <w:sz w:val="22"/>
        </w:rPr>
        <w:t>إضافة وتشغيل VST Instruments (آلات افتراضية خارجية)</w:t>
      </w:r>
    </w:p>
    <w:p>
      <w:pPr>
        <w:pStyle w:val="ListNumber"/>
      </w:pPr>
      <w:r>
        <w:rPr>
          <w:sz w:val="22"/>
        </w:rPr>
        <w:t>ضبط إعدادات Playback — جودة الصوت، التأخير (Latency)، واختيار واجهة الصوت (Audio Interface)</w:t>
      </w:r>
    </w:p>
    <w:p>
      <w:pPr>
        <w:pStyle w:val="ListNumber"/>
      </w:pPr>
      <w:r>
        <w:rPr>
          <w:sz w:val="22"/>
        </w:rPr>
        <w:t>تعلم استخدام ReWire لتوصيل Sibelius ببرامج صوتية أخرى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كيف يعمل الصوت في Sibelius؟</w:t>
      </w:r>
    </w:p>
    <w:p>
      <w:r>
        <w:rPr>
          <w:rFonts w:ascii="Calibri" w:hAnsi="Calibri"/>
          <w:b w:val="0"/>
          <w:i w:val="0"/>
          <w:sz w:val="22"/>
        </w:rPr>
        <w:t>عندما تكتب نوتة في Sibelius وتضغط Play، يقوم Sibelius بالآتي:</w:t>
      </w:r>
    </w:p>
    <w:p>
      <w:pPr>
        <w:pStyle w:val="ListNumber"/>
      </w:pPr>
      <w:r>
        <w:rPr>
          <w:sz w:val="22"/>
        </w:rPr>
        <w:t>**يقرأ النوتات** من الـ Score (كل نوتة لها Pitch + Duration + Velocity)</w:t>
      </w:r>
    </w:p>
    <w:p>
      <w:pPr>
        <w:pStyle w:val="ListNumber"/>
      </w:pPr>
      <w:r>
        <w:rPr>
          <w:sz w:val="22"/>
        </w:rPr>
        <w:t>**يُرسل النوتات** إلى Sound Engine (محرك الصوت)</w:t>
      </w:r>
    </w:p>
    <w:p>
      <w:pPr>
        <w:pStyle w:val="ListNumber"/>
      </w:pPr>
      <w:r>
        <w:rPr>
          <w:sz w:val="22"/>
        </w:rPr>
        <w:t>**Sound Engine** يطابق كل نوتة مع **Sound Set** المناسب (مثلاً Violin له Sound Set خاص)</w:t>
      </w:r>
    </w:p>
    <w:p>
      <w:pPr>
        <w:pStyle w:val="ListNumber"/>
      </w:pPr>
      <w:r>
        <w:rPr>
          <w:sz w:val="22"/>
        </w:rPr>
        <w:t>**Sound Set** يختار **Sample** (تسجيل حقيقي) أو **Synthesizer** المناسب</w:t>
      </w:r>
    </w:p>
    <w:p>
      <w:pPr>
        <w:pStyle w:val="ListNumber"/>
      </w:pPr>
      <w:r>
        <w:rPr>
          <w:sz w:val="22"/>
        </w:rPr>
        <w:t>**الصوت يخرج** عبر Mixer إلى مكبرات الصوت</w:t>
      </w:r>
    </w:p>
    <w:p>
      <w:r>
        <w:rPr>
          <w:rFonts w:ascii="Calibri" w:hAnsi="Calibri"/>
          <w:b/>
          <w:i w:val="0"/>
          <w:sz w:val="22"/>
        </w:rPr>
        <w:t>مكونات الصوت الرئيسية:</w:t>
      </w:r>
    </w:p>
    <w:p>
      <w:pPr>
        <w:pStyle w:val="ListBullet"/>
      </w:pPr>
      <w:r>
        <w:rPr>
          <w:sz w:val="22"/>
        </w:rPr>
        <w:t>**Playback Device:** ما الذي ينتج الصوت — Sibelius Sounds (المدمج)، أو VST (جهة خارجية)</w:t>
      </w:r>
    </w:p>
    <w:p>
      <w:pPr>
        <w:pStyle w:val="ListBullet"/>
      </w:pPr>
      <w:r>
        <w:rPr>
          <w:sz w:val="22"/>
        </w:rPr>
        <w:t>**Sound Set:** ملف يربط كل آلة في Sibelius بعينة صوتية (Sample) محددة</w:t>
      </w:r>
    </w:p>
    <w:p>
      <w:pPr>
        <w:pStyle w:val="ListBullet"/>
      </w:pPr>
      <w:r>
        <w:rPr>
          <w:sz w:val="22"/>
        </w:rPr>
        <w:t>**Mixer:** لوحة التحكم في مستويات الصوت، Pan، Reverb، وغيرها</w:t>
      </w:r>
    </w:p>
    <w:p>
      <w:pPr>
        <w:pStyle w:val="Heading3"/>
      </w:pPr>
      <w:r>
        <w:rPr>
          <w:b/>
          <w:color w:val="34497E"/>
          <w:sz w:val="28"/>
        </w:rPr>
        <w:t>## ما هو الـ Mixer؟</w:t>
      </w:r>
    </w:p>
    <w:p>
      <w:r>
        <w:rPr>
          <w:rFonts w:ascii="Calibri" w:hAnsi="Calibri"/>
          <w:b w:val="0"/>
          <w:i w:val="0"/>
          <w:sz w:val="22"/>
        </w:rPr>
        <w:t>الـ Mixer في Sibelius يشبه خلاط الصوت الحقيقي. يمكنك رؤيته بالضغط على **F10** (أو **Window** → **Mixer**).</w:t>
      </w:r>
    </w:p>
    <w:p>
      <w:r>
        <w:rPr>
          <w:rFonts w:ascii="Calibri" w:hAnsi="Calibri"/>
          <w:b/>
          <w:i w:val="0"/>
          <w:sz w:val="22"/>
        </w:rPr>
        <w:t>عناصر الـ Mixer (من اليسار لليمين):</w:t>
      </w:r>
    </w:p>
    <w:p>
      <w:pPr>
        <w:pStyle w:val="ListNumber"/>
      </w:pPr>
      <w:r>
        <w:rPr>
          <w:sz w:val="22"/>
        </w:rPr>
        <w:t>**Master Channel:** التحكم الرئيسي في الصوت الكلي — Volume Master و Pan Master</w:t>
      </w:r>
    </w:p>
    <w:p>
      <w:pPr>
        <w:pStyle w:val="ListNumber"/>
      </w:pPr>
      <w:r>
        <w:rPr>
          <w:sz w:val="22"/>
        </w:rPr>
        <w:t>**قنوات الآلات (Instrument Channels):** كل آلة في الـ Score لها قناة خاصة — Violin I لها قناة، Piano لها قناة، إلخ</w:t>
      </w:r>
    </w:p>
    <w:p>
      <w:pPr>
        <w:pStyle w:val="ListNumber"/>
      </w:pPr>
      <w:r>
        <w:rPr>
          <w:sz w:val="22"/>
        </w:rPr>
        <w:t>**Mute / Solo:** زر كتم (M) أو عزف منفرد (S) لكل آلة</w:t>
      </w:r>
    </w:p>
    <w:p>
      <w:pPr>
        <w:pStyle w:val="ListNumber"/>
      </w:pPr>
      <w:r>
        <w:rPr>
          <w:sz w:val="22"/>
        </w:rPr>
        <w:t>**Volume Slider:** شريط التحكم في مستوى الصوت (من -∞ إلى +6 dB)</w:t>
      </w:r>
    </w:p>
    <w:p>
      <w:pPr>
        <w:pStyle w:val="ListNumber"/>
      </w:pPr>
      <w:r>
        <w:rPr>
          <w:sz w:val="22"/>
        </w:rPr>
        <w:t>**Pan Knob:** مقبض التحكم في التوزيع المجازي — يسار/يمين (L/R)</w:t>
      </w:r>
    </w:p>
    <w:p>
      <w:pPr>
        <w:pStyle w:val="ListNumber"/>
      </w:pPr>
      <w:r>
        <w:rPr>
          <w:sz w:val="22"/>
        </w:rPr>
        <w:t>**Reverb / Effects:** إضافة صدى (Reverb) أو مؤثرات أخرى</w:t>
      </w:r>
    </w:p>
    <w:p>
      <w:pPr>
        <w:pStyle w:val="ListNumber"/>
      </w:pPr>
      <w:r>
        <w:rPr>
          <w:sz w:val="22"/>
        </w:rPr>
        <w:t>**VST / Sound Set:** اختيار Sound Set لكل آلة</w:t>
      </w:r>
    </w:p>
    <w:p>
      <w:pPr>
        <w:pStyle w:val="Heading3"/>
      </w:pPr>
      <w:r>
        <w:rPr>
          <w:b/>
          <w:color w:val="34497E"/>
          <w:sz w:val="28"/>
        </w:rPr>
        <w:t>## ما هي Sound Sets؟</w:t>
      </w:r>
    </w:p>
    <w:p>
      <w:r>
        <w:rPr>
          <w:rFonts w:ascii="Calibri" w:hAnsi="Calibri"/>
          <w:b w:val="0"/>
          <w:i w:val="0"/>
          <w:sz w:val="22"/>
        </w:rPr>
        <w:t>Sound Set** هو ملف تكوين (Configuration File) يخبر Sibelius:</w:t>
      </w:r>
    </w:p>
    <w:p>
      <w:pPr>
        <w:pStyle w:val="ListBullet"/>
      </w:pPr>
      <w:r>
        <w:rPr>
          <w:sz w:val="22"/>
        </w:rPr>
        <w:t>أي **Sample Library** سيستخدم لكل آلة</w:t>
      </w:r>
    </w:p>
    <w:p>
      <w:pPr>
        <w:pStyle w:val="ListBullet"/>
      </w:pPr>
      <w:r>
        <w:rPr>
          <w:sz w:val="22"/>
        </w:rPr>
        <w:t>أي **Articulation** (مثلاً Pizzicato vs Arco للكمان) سيتم تشغيله</w:t>
      </w:r>
    </w:p>
    <w:p>
      <w:pPr>
        <w:pStyle w:val="ListBullet"/>
      </w:pPr>
      <w:r>
        <w:rPr>
          <w:sz w:val="22"/>
        </w:rPr>
        <w:t>أي **Dynamics** (p, mf, f) تؤثر على الصوت</w:t>
      </w:r>
    </w:p>
    <w:p>
      <w:r>
        <w:rPr>
          <w:rFonts w:ascii="Calibri" w:hAnsi="Calibri"/>
          <w:b w:val="0"/>
          <w:i w:val="0"/>
          <w:sz w:val="22"/>
        </w:rPr>
        <w:t>مثال: عندما تكتب **Violin** في Sibelius، Sound Set يختار:</w:t>
      </w:r>
    </w:p>
    <w:p>
      <w:pPr>
        <w:pStyle w:val="ListBullet"/>
      </w:pPr>
      <w:r>
        <w:rPr>
          <w:sz w:val="22"/>
        </w:rPr>
        <w:t>إذا كان فيه Pizzicato → عينة صوت Pizzicato</w:t>
      </w:r>
    </w:p>
    <w:p>
      <w:pPr>
        <w:pStyle w:val="ListBullet"/>
      </w:pPr>
      <w:r>
        <w:rPr>
          <w:sz w:val="22"/>
        </w:rPr>
        <w:t>إذا كان فيه Arco → عينة صوت Arco</w:t>
      </w:r>
    </w:p>
    <w:p>
      <w:pPr>
        <w:pStyle w:val="ListBullet"/>
      </w:pPr>
      <w:r>
        <w:rPr>
          <w:sz w:val="22"/>
        </w:rPr>
        <w:t>إذا كان فيه **f** (Forte) → عينة بصوت عالٍ</w:t>
      </w:r>
    </w:p>
    <w:p>
      <w:pPr>
        <w:pStyle w:val="Heading3"/>
      </w:pPr>
      <w:r>
        <w:rPr>
          <w:b/>
          <w:color w:val="34497E"/>
          <w:sz w:val="28"/>
        </w:rPr>
        <w:t>## ما هي VST Instruments؟</w:t>
      </w:r>
    </w:p>
    <w:p>
      <w:r>
        <w:rPr>
          <w:rFonts w:ascii="Calibri" w:hAnsi="Calibri"/>
          <w:b w:val="0"/>
          <w:i w:val="0"/>
          <w:sz w:val="22"/>
        </w:rPr>
        <w:t>VST (Virtual Studio Technology) هو معيار يسمح بتشغيل آلات افتراضية داخل Sibelius — مثل Kontakt (أشهر مكتبة عينات)، أو Vienna Symphonic Library، أو EastWest.</w:t>
      </w:r>
    </w:p>
    <w:p>
      <w:r>
        <w:rPr>
          <w:rFonts w:ascii="Calibri" w:hAnsi="Calibri"/>
          <w:b/>
          <w:i w:val="0"/>
          <w:sz w:val="22"/>
        </w:rPr>
        <w:t>لماذا نستخدم VST بدلاً من Sibelius Sounds المدمج؟</w:t>
      </w:r>
    </w:p>
    <w:p>
      <w:pPr>
        <w:pStyle w:val="ListBullet"/>
      </w:pPr>
      <w:r>
        <w:rPr>
          <w:sz w:val="22"/>
        </w:rPr>
        <w:t>**جودة أعلى:** VST عادة يحتوي على آلاف العينات المسجلة بأوركسترا حقيقية</w:t>
      </w:r>
    </w:p>
    <w:p>
      <w:pPr>
        <w:pStyle w:val="ListBullet"/>
      </w:pPr>
      <w:r>
        <w:rPr>
          <w:sz w:val="22"/>
        </w:rPr>
        <w:t>**تحكم أكثر:** يمكنك ضبط كل تفصيلة في الصوت</w:t>
      </w:r>
    </w:p>
    <w:p>
      <w:pPr>
        <w:pStyle w:val="ListBullet"/>
      </w:pPr>
      <w:r>
        <w:rPr>
          <w:sz w:val="22"/>
        </w:rPr>
        <w:t>**مؤثرات إضافية:** Reverb، EQ، Compressor، وغيرها</w:t>
      </w:r>
    </w:p>
    <w:p>
      <w:pPr>
        <w:pStyle w:val="Heading3"/>
      </w:pPr>
      <w:r>
        <w:rPr>
          <w:b/>
          <w:color w:val="34497E"/>
          <w:sz w:val="28"/>
        </w:rPr>
        <w:t>## ما هو ReWire؟</w:t>
      </w:r>
    </w:p>
    <w:p>
      <w:r>
        <w:rPr>
          <w:rFonts w:ascii="Calibri" w:hAnsi="Calibri"/>
          <w:b w:val="0"/>
          <w:i w:val="0"/>
          <w:sz w:val="22"/>
        </w:rPr>
        <w:t>ReWire** هو بروتوكول يسمح بتوصيل Sibelius مع برنامج DAW (مثل Cubase, Logic, Pro Tools, Ableton Live). هذا يسمح لك:</w:t>
      </w:r>
    </w:p>
    <w:p>
      <w:pPr>
        <w:pStyle w:val="ListBullet"/>
      </w:pPr>
      <w:r>
        <w:rPr>
          <w:sz w:val="22"/>
        </w:rPr>
        <w:t>بتشغيل صوت Sibelius مباشرة في الـ DAW</w:t>
      </w:r>
    </w:p>
    <w:p>
      <w:pPr>
        <w:pStyle w:val="ListBullet"/>
      </w:pPr>
      <w:r>
        <w:rPr>
          <w:sz w:val="22"/>
        </w:rPr>
        <w:t>بمزامنة سرعة Sibelius مع سرعة الـ DAW (Tempo Sync)</w:t>
      </w:r>
    </w:p>
    <w:p>
      <w:pPr>
        <w:pStyle w:val="ListBullet"/>
      </w:pPr>
      <w:r>
        <w:rPr>
          <w:sz w:val="22"/>
        </w:rPr>
        <w:t>بتسجيل MIDI مباشرة من Sibelius إلى الـ DAW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فتح واستكشاف الـ Mixer (5 دقائق)</w:t>
      </w:r>
    </w:p>
    <w:p>
      <w:pPr>
        <w:pStyle w:val="ListNumber"/>
      </w:pPr>
      <w:r>
        <w:rPr>
          <w:sz w:val="22"/>
        </w:rPr>
        <w:t>افتح Sibelius → **File** → **New** → اختر **Piano** (آلة واحدة فقط — أبسط)</w:t>
      </w:r>
    </w:p>
    <w:p>
      <w:pPr>
        <w:pStyle w:val="ListNumber"/>
      </w:pPr>
      <w:r>
        <w:rPr>
          <w:sz w:val="22"/>
        </w:rPr>
        <w:t>اكتب 4 مازورات: سلم Do (C Major) صعوداً ونزولاً، كل نوتة Noire</w:t>
      </w:r>
    </w:p>
    <w:p>
      <w:pPr>
        <w:pStyle w:val="ListNumber"/>
      </w:pPr>
      <w:r>
        <w:rPr>
          <w:sz w:val="22"/>
        </w:rPr>
        <w:t>افتح الـ Mixer:</w:t>
      </w:r>
    </w:p>
    <w:p>
      <w:pPr>
        <w:pStyle w:val="ListBullet"/>
      </w:pPr>
      <w:r>
        <w:rPr>
          <w:sz w:val="22"/>
        </w:rPr>
        <w:t>اضغط **F10** — ستظهر نافذة Mixer في أسفل الشاشة</w:t>
      </w:r>
    </w:p>
    <w:p>
      <w:pPr>
        <w:pStyle w:val="ListBullet"/>
      </w:pPr>
      <w:r>
        <w:rPr>
          <w:sz w:val="22"/>
        </w:rPr>
        <w:t>أو: **Window** → **Mixer**</w:t>
      </w:r>
    </w:p>
    <w:p>
      <w:pPr>
        <w:pStyle w:val="ListNumber"/>
      </w:pPr>
      <w:r>
        <w:rPr>
          <w:sz w:val="22"/>
        </w:rPr>
        <w:t>استكشف الـ Mixer:</w:t>
      </w:r>
    </w:p>
    <w:p>
      <w:pPr>
        <w:pStyle w:val="ListBullet"/>
      </w:pPr>
      <w:r>
        <w:rPr>
          <w:sz w:val="22"/>
        </w:rPr>
        <w:t>**Master Channel** (أقصى اليسار): شريط **Volume Master** — ارفعه إلى 0 dB (الافتراضي)</w:t>
      </w:r>
    </w:p>
    <w:p>
      <w:pPr>
        <w:pStyle w:val="ListBullet"/>
      </w:pPr>
      <w:r>
        <w:rPr>
          <w:sz w:val="22"/>
        </w:rPr>
        <w:t>**Piano Channel** (القناة الوحيدة): ستجد:</w:t>
      </w:r>
    </w:p>
    <w:p>
      <w:pPr>
        <w:pStyle w:val="ListBullet"/>
      </w:pPr>
      <w:r>
        <w:rPr>
          <w:sz w:val="22"/>
        </w:rPr>
        <w:t>**Mute (M):** اضغط عليها → سيصمت البيانو. اضغط مجدداً ليعود الصوت</w:t>
      </w:r>
    </w:p>
    <w:p>
      <w:pPr>
        <w:pStyle w:val="ListBullet"/>
      </w:pPr>
      <w:r>
        <w:rPr>
          <w:sz w:val="22"/>
        </w:rPr>
        <w:t>**Solo (S):** اضغط عليها → فقط البيانو سيصدر صوتاً (مفيد حين يوجد 10 آلات)</w:t>
      </w:r>
    </w:p>
    <w:p>
      <w:pPr>
        <w:pStyle w:val="ListBullet"/>
      </w:pPr>
      <w:r>
        <w:rPr>
          <w:sz w:val="22"/>
        </w:rPr>
        <w:t>**Volume Slider:** اسحبه لأسفل (لـ 70% أو -6 dB) — سيخفض الصوت</w:t>
      </w:r>
    </w:p>
    <w:p>
      <w:pPr>
        <w:pStyle w:val="ListBullet"/>
      </w:pPr>
      <w:r>
        <w:rPr>
          <w:sz w:val="22"/>
        </w:rPr>
        <w:t>**Pan Knob:** أدره لليمين (R) — سيصدر الصوت من السماعة اليمنى فقط</w:t>
      </w:r>
    </w:p>
    <w:p>
      <w:pPr>
        <w:pStyle w:val="ListNumber"/>
      </w:pPr>
      <w:r>
        <w:rPr>
          <w:sz w:val="22"/>
        </w:rPr>
        <w:t>جرب التالي:</w:t>
      </w:r>
    </w:p>
    <w:p>
      <w:pPr>
        <w:pStyle w:val="ListBullet"/>
      </w:pPr>
      <w:r>
        <w:rPr>
          <w:sz w:val="22"/>
        </w:rPr>
        <w:t>غير Pan إلى 0 (مركز) — الصوت في المنتصف</w:t>
      </w:r>
    </w:p>
    <w:p>
      <w:pPr>
        <w:pStyle w:val="ListBullet"/>
      </w:pPr>
      <w:r>
        <w:rPr>
          <w:sz w:val="22"/>
        </w:rPr>
        <w:t>غير Volume إلى 100% (0 dB) — أعلى صوت</w:t>
      </w:r>
    </w:p>
    <w:p>
      <w:pPr>
        <w:pStyle w:val="ListBullet"/>
      </w:pPr>
      <w:r>
        <w:rPr>
          <w:sz w:val="22"/>
        </w:rPr>
        <w:t>اضغط **Play** (Spacebar) — استمع للفرق</w:t>
      </w:r>
    </w:p>
    <w:p>
      <w:pPr>
        <w:pStyle w:val="ListNumber"/>
      </w:pPr>
      <w:r>
        <w:rPr>
          <w:sz w:val="22"/>
        </w:rPr>
        <w:t>أضف **Reverb:**</w:t>
      </w:r>
    </w:p>
    <w:p>
      <w:pPr>
        <w:pStyle w:val="ListBullet"/>
      </w:pPr>
      <w:r>
        <w:rPr>
          <w:sz w:val="22"/>
        </w:rPr>
        <w:t>في الـ Mixer، ابحث عن قائمة **Effects** أو **Reverb**</w:t>
      </w:r>
    </w:p>
    <w:p>
      <w:pPr>
        <w:pStyle w:val="ListBullet"/>
      </w:pPr>
      <w:r>
        <w:rPr>
          <w:sz w:val="22"/>
        </w:rPr>
        <w:t>اختر **Hall** (إعداد مسبق — Preset)</w:t>
      </w:r>
    </w:p>
    <w:p>
      <w:pPr>
        <w:pStyle w:val="ListBullet"/>
      </w:pPr>
      <w:r>
        <w:rPr>
          <w:sz w:val="22"/>
        </w:rPr>
        <w:t>ارفع Reverb Amount إلى 30% — ستسمع الصدى</w:t>
      </w:r>
    </w:p>
    <w:p>
      <w:pPr>
        <w:pStyle w:val="ListBullet"/>
      </w:pPr>
      <w:r>
        <w:rPr>
          <w:sz w:val="22"/>
        </w:rPr>
        <w:t>جرب **Room** (غرفة صغيرة) و **Cathedral** (كاتدرائية كبيرة) — ما الفرق؟</w:t>
      </w:r>
    </w:p>
    <w:p>
      <w:pPr>
        <w:pStyle w:val="Heading3"/>
      </w:pPr>
      <w:r>
        <w:rPr>
          <w:b/>
          <w:color w:val="34497E"/>
          <w:sz w:val="28"/>
        </w:rPr>
        <w:t>## تمرين 2: Sound Sets — تبديل وتخصيص (6 دقائق)</w:t>
      </w:r>
    </w:p>
    <w:p>
      <w:pPr>
        <w:pStyle w:val="ListNumber"/>
      </w:pPr>
      <w:r>
        <w:rPr>
          <w:sz w:val="22"/>
        </w:rPr>
        <w:t>افتح ملفاً جديداً أو استخدم ملف Piano السابق</w:t>
      </w:r>
    </w:p>
    <w:p>
      <w:pPr>
        <w:pStyle w:val="ListNumber"/>
      </w:pPr>
      <w:r>
        <w:rPr>
          <w:sz w:val="22"/>
        </w:rPr>
        <w:t>في الـ Mixer (F10)، ابحث عن اسم الآلة — Piano</w:t>
      </w:r>
    </w:p>
    <w:p>
      <w:pPr>
        <w:pStyle w:val="ListNumber"/>
      </w:pPr>
      <w:r>
        <w:rPr>
          <w:sz w:val="22"/>
        </w:rPr>
        <w:t>فوق اسم الآلة، ستجد قائمة منسدلة (Dropdown) لاختيار **Sound Set**:</w:t>
      </w:r>
    </w:p>
    <w:p>
      <w:pPr>
        <w:pStyle w:val="ListBullet"/>
      </w:pPr>
      <w:r>
        <w:rPr>
          <w:sz w:val="22"/>
        </w:rPr>
        <w:t>اضغط على السهم المجاور لاسم Piano</w:t>
      </w:r>
    </w:p>
    <w:p>
      <w:pPr>
        <w:pStyle w:val="ListBullet"/>
      </w:pPr>
      <w:r>
        <w:rPr>
          <w:sz w:val="22"/>
        </w:rPr>
        <w:t>ستظهر قائمة بأصوات مختلفة — اختر **Grand Piano v2** أو **Bright Piano** إذا كان متاحاً</w:t>
      </w:r>
    </w:p>
    <w:p>
      <w:pPr>
        <w:pStyle w:val="ListNumber"/>
      </w:pPr>
      <w:r>
        <w:rPr>
          <w:sz w:val="22"/>
        </w:rPr>
        <w:t>جرب تغيير **Articulation** (تقنية العزف):</w:t>
      </w:r>
    </w:p>
    <w:p>
      <w:pPr>
        <w:pStyle w:val="ListBullet"/>
      </w:pPr>
      <w:r>
        <w:rPr>
          <w:sz w:val="22"/>
        </w:rPr>
        <w:t>في الـ Mixer، ابحث عن قائمة **Articulation** أو **Technique**</w:t>
      </w:r>
    </w:p>
    <w:p>
      <w:pPr>
        <w:pStyle w:val="ListBullet"/>
      </w:pPr>
      <w:r>
        <w:rPr>
          <w:sz w:val="22"/>
        </w:rPr>
        <w:t>جرب **Pizzicato** (إذا متاح للآلة الوترية) — ستسمع صوت نقر بدلاً من قوس</w:t>
      </w:r>
    </w:p>
    <w:p>
      <w:pPr>
        <w:pStyle w:val="ListBullet"/>
      </w:pPr>
      <w:r>
        <w:rPr>
          <w:sz w:val="22"/>
        </w:rPr>
        <w:t>ارجع إلى **Arco** (القوس العادي)</w:t>
      </w:r>
    </w:p>
    <w:p>
      <w:pPr>
        <w:pStyle w:val="ListNumber"/>
      </w:pPr>
      <w:r>
        <w:rPr>
          <w:sz w:val="22"/>
        </w:rPr>
        <w:t>أضف آلة جديدة بأصوات مختلفة:</w:t>
      </w:r>
    </w:p>
    <w:p>
      <w:pPr>
        <w:pStyle w:val="ListBullet"/>
      </w:pPr>
      <w:r>
        <w:rPr>
          <w:sz w:val="22"/>
        </w:rPr>
        <w:t>**Home** tab → **Instruments** (أو I)</w:t>
      </w:r>
    </w:p>
    <w:p>
      <w:pPr>
        <w:pStyle w:val="ListBullet"/>
      </w:pPr>
      <w:r>
        <w:rPr>
          <w:sz w:val="22"/>
        </w:rPr>
        <w:t>أضف **Violin** — اختر **Solo Violin** أو **Violin Section**</w:t>
      </w:r>
    </w:p>
    <w:p>
      <w:pPr>
        <w:pStyle w:val="ListBullet"/>
      </w:pPr>
      <w:r>
        <w:rPr>
          <w:sz w:val="22"/>
        </w:rPr>
        <w:t>اكتب 4 مازورات للكمان — أي لحن بسيط</w:t>
      </w:r>
    </w:p>
    <w:p>
      <w:pPr>
        <w:pStyle w:val="ListNumber"/>
      </w:pPr>
      <w:r>
        <w:rPr>
          <w:sz w:val="22"/>
        </w:rPr>
        <w:t>الآن في الـ Mixer، لاحظ أن هناك قناتين: **Piano** و **Violin**</w:t>
      </w:r>
    </w:p>
    <w:p>
      <w:pPr>
        <w:pStyle w:val="ListBullet"/>
      </w:pPr>
      <w:r>
        <w:rPr>
          <w:sz w:val="22"/>
        </w:rPr>
        <w:t>لكل قناة Volume و Pan و Mute/Solo خاص بها</w:t>
      </w:r>
    </w:p>
    <w:p>
      <w:pPr>
        <w:pStyle w:val="ListBullet"/>
      </w:pPr>
      <w:r>
        <w:rPr>
          <w:sz w:val="22"/>
        </w:rPr>
        <w:t>جرب Solo على Violin — Piano سيُكتم تلقائياً</w:t>
      </w:r>
    </w:p>
    <w:p>
      <w:pPr>
        <w:pStyle w:val="ListNumber"/>
      </w:pPr>
      <w:r>
        <w:rPr>
          <w:sz w:val="22"/>
        </w:rPr>
        <w:t>**تغيير Sound Set لآلة:**</w:t>
      </w:r>
    </w:p>
    <w:p>
      <w:pPr>
        <w:pStyle w:val="ListBullet"/>
      </w:pPr>
      <w:r>
        <w:rPr>
          <w:sz w:val="22"/>
        </w:rPr>
        <w:t>في قناة Violin، اضغط على قائمة **Sound Set** (اسم الآلة)</w:t>
      </w:r>
    </w:p>
    <w:p>
      <w:pPr>
        <w:pStyle w:val="ListBullet"/>
      </w:pPr>
      <w:r>
        <w:rPr>
          <w:sz w:val="22"/>
        </w:rPr>
        <w:t>اختر **Changing Sound Set** أو اختر مكتبة صوتية أخرى</w:t>
      </w:r>
    </w:p>
    <w:p>
      <w:pPr>
        <w:pStyle w:val="ListBullet"/>
      </w:pPr>
      <w:r>
        <w:rPr>
          <w:sz w:val="22"/>
        </w:rPr>
        <w:t>إذا كان VST مثبتاً (مثل NotePerformer)، اختره — الفرق في الجودة كبير جداً</w:t>
      </w:r>
    </w:p>
    <w:p>
      <w:pPr>
        <w:pStyle w:val="Heading3"/>
      </w:pPr>
      <w:r>
        <w:rPr>
          <w:b/>
          <w:color w:val="34497E"/>
          <w:sz w:val="28"/>
        </w:rPr>
        <w:t>## تمرين 3: إضافة VST Instrument (7 دقائق)</w:t>
      </w:r>
    </w:p>
    <w:p>
      <w:r>
        <w:rPr>
          <w:rFonts w:ascii="Calibri" w:hAnsi="Calibri"/>
          <w:b w:val="0"/>
          <w:i w:val="0"/>
          <w:sz w:val="22"/>
        </w:rPr>
        <w:t>هذا التمرين يتطلب وجود VST مثبت على جهاز الكمبيوتر. إذا لم يتوفر VST، تابع قراءة الخطوات وافهم كيف تعمل.</w:t>
      </w:r>
    </w:p>
    <w:p>
      <w:pPr>
        <w:pStyle w:val="ListNumber"/>
      </w:pPr>
      <w:r>
        <w:rPr>
          <w:sz w:val="22"/>
        </w:rPr>
        <w:t>**تثبيت VST (نظرياً):**</w:t>
      </w:r>
    </w:p>
    <w:p>
      <w:pPr>
        <w:pStyle w:val="ListBullet"/>
      </w:pPr>
      <w:r>
        <w:rPr>
          <w:sz w:val="22"/>
        </w:rPr>
        <w:t>قم بتثبيت أي VST (مثل Kontakt Player — مجاني، أو NotePerformer — تجريبي)</w:t>
      </w:r>
    </w:p>
    <w:p>
      <w:pPr>
        <w:pStyle w:val="ListBullet"/>
      </w:pPr>
      <w:r>
        <w:rPr>
          <w:sz w:val="22"/>
        </w:rPr>
        <w:t>تأكد من معرفة مسار التثبيت (عادة C:\Program Files\VSTPlugins أو C:\Program Files\Common Files\VST3)</w:t>
      </w:r>
    </w:p>
    <w:p>
      <w:pPr>
        <w:pStyle w:val="ListNumber"/>
      </w:pPr>
      <w:r>
        <w:rPr>
          <w:sz w:val="22"/>
        </w:rPr>
        <w:t>**إضافة VST إلى Sibelius:**</w:t>
      </w:r>
    </w:p>
    <w:p>
      <w:pPr>
        <w:pStyle w:val="ListBullet"/>
      </w:pPr>
      <w:r>
        <w:rPr>
          <w:sz w:val="22"/>
        </w:rPr>
        <w:t>**File** → **Preferences** → **Playback**</w:t>
      </w:r>
    </w:p>
    <w:p>
      <w:pPr>
        <w:pStyle w:val="ListBullet"/>
      </w:pPr>
      <w:r>
        <w:rPr>
          <w:sz w:val="22"/>
        </w:rPr>
        <w:t>في قسم **VST and Audio Units**:</w:t>
      </w:r>
    </w:p>
    <w:p>
      <w:pPr>
        <w:pStyle w:val="ListBullet"/>
      </w:pPr>
      <w:r>
        <w:rPr>
          <w:sz w:val="22"/>
        </w:rPr>
        <w:t>اضغط **Add** → اختر مسار مجلد VST</w:t>
      </w:r>
    </w:p>
    <w:p>
      <w:pPr>
        <w:pStyle w:val="ListBullet"/>
      </w:pPr>
      <w:r>
        <w:rPr>
          <w:sz w:val="22"/>
        </w:rPr>
        <w:t>Sibelius سيفحص المجلد ويضيف كل VST الموجود</w:t>
      </w:r>
    </w:p>
    <w:p>
      <w:pPr>
        <w:pStyle w:val="ListBullet"/>
      </w:pPr>
      <w:r>
        <w:rPr>
          <w:sz w:val="22"/>
        </w:rPr>
        <w:t>اضغط **OK** واعد تشغيل Sibelius</w:t>
      </w:r>
    </w:p>
    <w:p>
      <w:pPr>
        <w:pStyle w:val="ListNumber"/>
      </w:pPr>
      <w:r>
        <w:rPr>
          <w:sz w:val="22"/>
        </w:rPr>
        <w:t>**استخدام VST مع آلة:**</w:t>
      </w:r>
    </w:p>
    <w:p>
      <w:pPr>
        <w:pStyle w:val="ListBullet"/>
      </w:pPr>
      <w:r>
        <w:rPr>
          <w:sz w:val="22"/>
        </w:rPr>
        <w:t>في الـ Mixer (F10):</w:t>
      </w:r>
    </w:p>
    <w:p>
      <w:pPr>
        <w:pStyle w:val="ListBullet"/>
      </w:pPr>
      <w:r>
        <w:rPr>
          <w:sz w:val="22"/>
        </w:rPr>
        <w:t>اختر آلة (مثلاً Piano)</w:t>
      </w:r>
    </w:p>
    <w:p>
      <w:pPr>
        <w:pStyle w:val="ListBullet"/>
      </w:pPr>
      <w:r>
        <w:rPr>
          <w:sz w:val="22"/>
        </w:rPr>
        <w:t>في قائمة **Sound Set** أو **Device**، اختر الـ VST الذي أضفته</w:t>
      </w:r>
    </w:p>
    <w:p>
      <w:pPr>
        <w:pStyle w:val="ListBullet"/>
      </w:pPr>
      <w:r>
        <w:rPr>
          <w:sz w:val="22"/>
        </w:rPr>
        <w:t>مثلاً: اختر **Kontakt** → ستظهر نافذة Kontakt لتحميل آلة</w:t>
      </w:r>
    </w:p>
    <w:p>
      <w:pPr>
        <w:pStyle w:val="ListBullet"/>
      </w:pPr>
      <w:r>
        <w:rPr>
          <w:sz w:val="22"/>
        </w:rPr>
        <w:t>اكتب نوتات — الآن الصوت يأتي من VST بدلاً من Sibelius Sounds</w:t>
      </w:r>
    </w:p>
    <w:p>
      <w:pPr>
        <w:pStyle w:val="ListNumber"/>
      </w:pPr>
      <w:r>
        <w:rPr>
          <w:sz w:val="22"/>
        </w:rPr>
        <w:t>**إضافة VST Effect:**</w:t>
      </w:r>
    </w:p>
    <w:p>
      <w:pPr>
        <w:pStyle w:val="ListBullet"/>
      </w:pPr>
      <w:r>
        <w:rPr>
          <w:sz w:val="22"/>
        </w:rPr>
        <w:t>في الـ Mixer، ابحث عن **Slot FX** أو **Inserts**</w:t>
      </w:r>
    </w:p>
    <w:p>
      <w:pPr>
        <w:pStyle w:val="ListBullet"/>
      </w:pPr>
      <w:r>
        <w:rPr>
          <w:sz w:val="22"/>
        </w:rPr>
        <w:t>اضغط على **Add** → اختر **Reverb** (من VST Effects)</w:t>
      </w:r>
    </w:p>
    <w:p>
      <w:pPr>
        <w:pStyle w:val="ListBullet"/>
      </w:pPr>
      <w:r>
        <w:rPr>
          <w:sz w:val="22"/>
        </w:rPr>
        <w:t>الآن الصوت يمر عبر Reverb قبل الخروج</w:t>
      </w:r>
    </w:p>
    <w:p>
      <w:pPr>
        <w:pStyle w:val="ListNumber"/>
      </w:pPr>
      <w:r>
        <w:rPr>
          <w:sz w:val="22"/>
        </w:rPr>
        <w:t>**تجربة عملية بدون VST:**</w:t>
      </w:r>
    </w:p>
    <w:p>
      <w:pPr>
        <w:pStyle w:val="ListBullet"/>
      </w:pPr>
      <w:r>
        <w:rPr>
          <w:sz w:val="22"/>
        </w:rPr>
        <w:t>في الـ Mixer، جرب **Sibelius Player** (المدمج)</w:t>
      </w:r>
    </w:p>
    <w:p>
      <w:pPr>
        <w:pStyle w:val="ListBullet"/>
      </w:pPr>
      <w:r>
        <w:rPr>
          <w:sz w:val="22"/>
        </w:rPr>
        <w:t>هذه الآلات تأتي مع Sibelius — جودة جيدة جداً للمبتدئين</w:t>
      </w:r>
    </w:p>
    <w:p>
      <w:pPr>
        <w:pStyle w:val="ListBullet"/>
      </w:pPr>
      <w:r>
        <w:rPr>
          <w:sz w:val="22"/>
        </w:rPr>
        <w:t>جرب أصوات مختلفة من Sibelius Sounds عبر قائمة Sound Set</w:t>
      </w:r>
    </w:p>
    <w:p>
      <w:pPr>
        <w:pStyle w:val="Heading3"/>
      </w:pPr>
      <w:r>
        <w:rPr>
          <w:b/>
          <w:color w:val="34497E"/>
          <w:sz w:val="28"/>
        </w:rPr>
        <w:t>## تمرين 4: ضبط Playback Configuration (6 دقائق)</w:t>
      </w:r>
    </w:p>
    <w:p>
      <w:pPr>
        <w:pStyle w:val="ListNumber"/>
      </w:pPr>
      <w:r>
        <w:rPr>
          <w:sz w:val="22"/>
        </w:rPr>
        <w:t>**Play** tab → **Playback Setup** (أو **Ctrl+Shift+Y** على Windows)</w:t>
      </w:r>
    </w:p>
    <w:p>
      <w:pPr>
        <w:pStyle w:val="ListNumber"/>
      </w:pPr>
      <w:r>
        <w:rPr>
          <w:sz w:val="22"/>
        </w:rPr>
        <w:t>نافذة Playback Setup تحتوي على عدة أقسام:</w:t>
      </w:r>
    </w:p>
    <w:p>
      <w:r>
        <w:rPr>
          <w:rFonts w:ascii="Calibri" w:hAnsi="Calibri"/>
          <w:b/>
          <w:i w:val="0"/>
          <w:sz w:val="22"/>
        </w:rPr>
        <w:t>قسم Device Configuration:</w:t>
      </w:r>
    </w:p>
    <w:p>
      <w:pPr>
        <w:pStyle w:val="ListBullet"/>
      </w:pPr>
      <w:r>
        <w:rPr>
          <w:sz w:val="22"/>
        </w:rPr>
        <w:t>**Audio Engine** أو **Playback Device:**</w:t>
      </w:r>
    </w:p>
    <w:p>
      <w:pPr>
        <w:pStyle w:val="ListBullet"/>
      </w:pPr>
      <w:r>
        <w:rPr>
          <w:sz w:val="22"/>
        </w:rPr>
        <w:t>اختر **Sibelius Sounds** (أو **ASIO** إذا كان لديك واجهة صوت خارجية)</w:t>
      </w:r>
    </w:p>
    <w:p>
      <w:pPr>
        <w:pStyle w:val="ListBullet"/>
      </w:pPr>
      <w:r>
        <w:rPr>
          <w:sz w:val="22"/>
        </w:rPr>
        <w:t>إذا كان لديك واجهة صوت (Audio Interface مثل Focusrite Scarlett)، اختر **ASIO** + اسم الواجهة</w:t>
      </w:r>
    </w:p>
    <w:p>
      <w:r>
        <w:rPr>
          <w:rFonts w:ascii="Calibri" w:hAnsi="Calibri"/>
          <w:b/>
          <w:i w:val="0"/>
          <w:sz w:val="22"/>
        </w:rPr>
        <w:t>قسم Audio Settings:</w:t>
      </w:r>
    </w:p>
    <w:p>
      <w:pPr>
        <w:pStyle w:val="ListBullet"/>
      </w:pPr>
      <w:r>
        <w:rPr>
          <w:sz w:val="22"/>
        </w:rPr>
        <w:t>**Sample Rate:** اختر 44100 Hz (جودة CD) — الأفضل للتوافق العام</w:t>
      </w:r>
    </w:p>
    <w:p>
      <w:pPr>
        <w:pStyle w:val="ListBullet"/>
      </w:pPr>
      <w:r>
        <w:rPr>
          <w:sz w:val="22"/>
        </w:rPr>
        <w:t>**Buffer Size (Latency):**</w:t>
      </w:r>
    </w:p>
    <w:p>
      <w:pPr>
        <w:pStyle w:val="ListBullet"/>
      </w:pPr>
      <w:r>
        <w:rPr>
          <w:sz w:val="22"/>
        </w:rPr>
        <w:t>**256 samples:** تأخير منخفض (جيد للعزف المباشر)</w:t>
      </w:r>
    </w:p>
    <w:p>
      <w:pPr>
        <w:pStyle w:val="ListBullet"/>
      </w:pPr>
      <w:r>
        <w:rPr>
          <w:sz w:val="22"/>
        </w:rPr>
        <w:t>**512 samples:** تأخير متوسط (جيد للتشغيل العادي)</w:t>
      </w:r>
    </w:p>
    <w:p>
      <w:pPr>
        <w:pStyle w:val="ListBullet"/>
      </w:pPr>
      <w:r>
        <w:rPr>
          <w:sz w:val="22"/>
        </w:rPr>
        <w:t>**1024 samples:** تأخير عالي (جيد للـ Mixing النهائي)</w:t>
      </w:r>
    </w:p>
    <w:p>
      <w:pPr>
        <w:pStyle w:val="ListBullet"/>
      </w:pPr>
      <w:r>
        <w:rPr>
          <w:sz w:val="22"/>
        </w:rPr>
        <w:t>جرب 512 — توازن جيد بين الجودة والسرعة</w:t>
      </w:r>
    </w:p>
    <w:p>
      <w:pPr>
        <w:pStyle w:val="ListBullet"/>
      </w:pPr>
      <w:r>
        <w:rPr>
          <w:sz w:val="22"/>
        </w:rPr>
        <w:t>**Bit Depth:** اختر **16-bit** (للتصدير العادي) أو **24-bit** (لجودة أعلى)</w:t>
      </w:r>
    </w:p>
    <w:p>
      <w:r>
        <w:rPr>
          <w:rFonts w:ascii="Calibri" w:hAnsi="Calibri"/>
          <w:b/>
          <w:i w:val="0"/>
          <w:sz w:val="22"/>
        </w:rPr>
        <w:t>قسم MIDI Input:</w:t>
      </w:r>
    </w:p>
    <w:p>
      <w:pPr>
        <w:pStyle w:val="ListBullet"/>
      </w:pPr>
      <w:r>
        <w:rPr>
          <w:sz w:val="22"/>
        </w:rPr>
        <w:t>إذا كان لديك **MIDI Keyboard** متصل:</w:t>
      </w:r>
    </w:p>
    <w:p>
      <w:pPr>
        <w:pStyle w:val="ListBullet"/>
      </w:pPr>
      <w:r>
        <w:rPr>
          <w:sz w:val="22"/>
        </w:rPr>
        <w:t>اختر اسم الـ MIDI Device من القائمة</w:t>
      </w:r>
    </w:p>
    <w:p>
      <w:pPr>
        <w:pStyle w:val="ListBullet"/>
      </w:pPr>
      <w:r>
        <w:rPr>
          <w:sz w:val="22"/>
        </w:rPr>
        <w:t>الآن يمكنك العزف على الكيبورد وتسجيل النوتات مباشرة في Sibelius</w:t>
      </w:r>
    </w:p>
    <w:p>
      <w:pPr>
        <w:pStyle w:val="ListNumber"/>
      </w:pPr>
      <w:r>
        <w:rPr>
          <w:sz w:val="22"/>
        </w:rPr>
        <w:t>جرب التالي:</w:t>
      </w:r>
    </w:p>
    <w:p>
      <w:pPr>
        <w:pStyle w:val="ListBullet"/>
      </w:pPr>
      <w:r>
        <w:rPr>
          <w:sz w:val="22"/>
        </w:rPr>
        <w:t>غير **Buffer Size** من 512 إلى 256 — لاحظ أن التأخير (Latency) يصبح أقل</w:t>
      </w:r>
    </w:p>
    <w:p>
      <w:pPr>
        <w:pStyle w:val="ListBullet"/>
      </w:pPr>
      <w:r>
        <w:rPr>
          <w:sz w:val="22"/>
        </w:rPr>
        <w:t>لو سمعت صوت **Click** أو **Pop** (تشويش)، ارجع إلى 512</w:t>
      </w:r>
    </w:p>
    <w:p>
      <w:pPr>
        <w:pStyle w:val="ListBullet"/>
      </w:pPr>
      <w:r>
        <w:rPr>
          <w:sz w:val="22"/>
        </w:rPr>
        <w:t>غير **Sample Rate** من 44100 إلى 48000 — اختبر الفرق (قليل جداً في الأذن البشرية)</w:t>
      </w:r>
    </w:p>
    <w:p>
      <w:pPr>
        <w:pStyle w:val="Heading3"/>
      </w:pPr>
      <w:r>
        <w:rPr>
          <w:b/>
          <w:color w:val="34497E"/>
          <w:sz w:val="28"/>
        </w:rPr>
        <w:t>## تمرين 5: ReWire (أو Export Audio بديل) (6 دقائق)</w:t>
      </w:r>
    </w:p>
    <w:p>
      <w:r>
        <w:rPr>
          <w:rFonts w:ascii="Calibri" w:hAnsi="Calibri"/>
          <w:b/>
          <w:i w:val="0"/>
          <w:sz w:val="22"/>
        </w:rPr>
        <w:t>الجزء A — ReWire (إذا كان متاحاً):</w:t>
      </w:r>
    </w:p>
    <w:p>
      <w:pPr>
        <w:pStyle w:val="ListNumber"/>
      </w:pPr>
      <w:r>
        <w:rPr>
          <w:sz w:val="22"/>
        </w:rPr>
        <w:t>افتح Sibelius + برنامج DAW على جهازك (مثل Cubase أو Ableton أو Logic)</w:t>
      </w:r>
    </w:p>
    <w:p>
      <w:pPr>
        <w:pStyle w:val="ListNumber"/>
      </w:pPr>
      <w:r>
        <w:rPr>
          <w:sz w:val="22"/>
        </w:rPr>
        <w:t>في الـ DAW:</w:t>
      </w:r>
    </w:p>
    <w:p>
      <w:pPr>
        <w:pStyle w:val="ListBullet"/>
      </w:pPr>
      <w:r>
        <w:rPr>
          <w:sz w:val="22"/>
        </w:rPr>
        <w:t>إنشاء مشروع جديد</w:t>
      </w:r>
    </w:p>
    <w:p>
      <w:pPr>
        <w:pStyle w:val="ListBullet"/>
      </w:pPr>
      <w:r>
        <w:rPr>
          <w:sz w:val="22"/>
        </w:rPr>
        <w:t>أضف **ReWire Channel** → اختر **Sibelius**</w:t>
      </w:r>
    </w:p>
    <w:p>
      <w:pPr>
        <w:pStyle w:val="ListNumber"/>
      </w:pPr>
      <w:r>
        <w:rPr>
          <w:sz w:val="22"/>
        </w:rPr>
        <w:t>في Sibelius:</w:t>
      </w:r>
    </w:p>
    <w:p>
      <w:pPr>
        <w:pStyle w:val="ListBullet"/>
      </w:pPr>
      <w:r>
        <w:rPr>
          <w:sz w:val="22"/>
        </w:rPr>
        <w:t>سيظهر Sibelius تلقائياً كـ ReWire Device في الـ DAW</w:t>
      </w:r>
    </w:p>
    <w:p>
      <w:pPr>
        <w:pStyle w:val="ListBullet"/>
      </w:pPr>
      <w:r>
        <w:rPr>
          <w:sz w:val="22"/>
        </w:rPr>
        <w:t>الآن صوت Sibelius يذهب مباشرة إلى الـ DAW</w:t>
      </w:r>
    </w:p>
    <w:p>
      <w:pPr>
        <w:pStyle w:val="ListNumber"/>
      </w:pPr>
      <w:r>
        <w:rPr>
          <w:sz w:val="22"/>
        </w:rPr>
        <w:t>اضغط **Play** في الـ DAW — Sibelius سيتزامن تلقائياً</w:t>
      </w:r>
    </w:p>
    <w:p>
      <w:r>
        <w:rPr>
          <w:rFonts w:ascii="Calibri" w:hAnsi="Calibri"/>
          <w:b/>
          <w:i w:val="0"/>
          <w:sz w:val="22"/>
        </w:rPr>
        <w:t>الجزء B — Export Audio (بديل ReWire للمبتدئين):</w:t>
      </w:r>
    </w:p>
    <w:p>
      <w:r>
        <w:rPr>
          <w:rFonts w:ascii="Calibri" w:hAnsi="Calibri"/>
          <w:b w:val="0"/>
          <w:i w:val="0"/>
          <w:sz w:val="22"/>
        </w:rPr>
        <w:t>إذا لم يتوفر ReWire، يمكنك تصدير الصوت مباشرة:</w:t>
      </w:r>
    </w:p>
    <w:p>
      <w:pPr>
        <w:pStyle w:val="ListNumber"/>
      </w:pPr>
      <w:r>
        <w:rPr>
          <w:sz w:val="22"/>
        </w:rPr>
        <w:t>**File** → **Export** → **Audio**</w:t>
      </w:r>
    </w:p>
    <w:p>
      <w:pPr>
        <w:pStyle w:val="ListNumber"/>
      </w:pPr>
      <w:r>
        <w:rPr>
          <w:sz w:val="22"/>
        </w:rPr>
        <w:t>نافذة Export Audio:</w:t>
      </w:r>
    </w:p>
    <w:p>
      <w:pPr>
        <w:pStyle w:val="ListBullet"/>
      </w:pPr>
      <w:r>
        <w:rPr>
          <w:sz w:val="22"/>
        </w:rPr>
        <w:t>**Format:** اختر **WAV** (جودة عالية، غير مضغوط)</w:t>
      </w:r>
    </w:p>
    <w:p>
      <w:pPr>
        <w:pStyle w:val="ListBullet"/>
      </w:pPr>
      <w:r>
        <w:rPr>
          <w:sz w:val="22"/>
        </w:rPr>
        <w:t>**Sample Rate:** 44100 Hz</w:t>
      </w:r>
    </w:p>
    <w:p>
      <w:pPr>
        <w:pStyle w:val="ListBullet"/>
      </w:pPr>
      <w:r>
        <w:rPr>
          <w:sz w:val="22"/>
        </w:rPr>
        <w:t>**Bit Depth:** 16-bit</w:t>
      </w:r>
    </w:p>
    <w:p>
      <w:pPr>
        <w:pStyle w:val="ListBullet"/>
      </w:pPr>
      <w:r>
        <w:rPr>
          <w:sz w:val="22"/>
        </w:rPr>
        <w:t>**File Name:** اختر اسماً مثل `MyComposition`</w:t>
      </w:r>
    </w:p>
    <w:p>
      <w:pPr>
        <w:pStyle w:val="ListBullet"/>
      </w:pPr>
      <w:r>
        <w:rPr>
          <w:sz w:val="22"/>
        </w:rPr>
        <w:t>**Save Location:** اختر مجلد</w:t>
      </w:r>
    </w:p>
    <w:p>
      <w:pPr>
        <w:pStyle w:val="ListNumber"/>
      </w:pPr>
      <w:r>
        <w:rPr>
          <w:sz w:val="22"/>
        </w:rPr>
        <w:t>اضغط **Export**</w:t>
      </w:r>
    </w:p>
    <w:p>
      <w:pPr>
        <w:pStyle w:val="ListNumber"/>
      </w:pPr>
      <w:r>
        <w:rPr>
          <w:sz w:val="22"/>
        </w:rPr>
        <w:t>سيقوم Sibelius بتصدير الصوت كملف WAV — يمكنك فتحه في أي مشغل وسائط أو DAW</w:t>
      </w:r>
    </w:p>
    <w:p>
      <w:r>
        <w:rPr>
          <w:rFonts w:ascii="Calibri" w:hAnsi="Calibri"/>
          <w:b/>
          <w:i w:val="0"/>
          <w:sz w:val="22"/>
        </w:rPr>
        <w:t>الجزء C — Export MIDI (مهم للدرس القادم):</w:t>
      </w:r>
    </w:p>
    <w:p>
      <w:pPr>
        <w:pStyle w:val="ListNumber"/>
      </w:pPr>
      <w:r>
        <w:rPr>
          <w:sz w:val="22"/>
        </w:rPr>
        <w:t>**File** → **Export** → **MIDI**</w:t>
      </w:r>
    </w:p>
    <w:p>
      <w:pPr>
        <w:pStyle w:val="ListNumber"/>
      </w:pPr>
      <w:r>
        <w:rPr>
          <w:sz w:val="22"/>
        </w:rPr>
        <w:t>اختر **MIDI Type 1** (كل آلة في Track منفصل)</w:t>
      </w:r>
    </w:p>
    <w:p>
      <w:pPr>
        <w:pStyle w:val="ListNumber"/>
      </w:pPr>
      <w:r>
        <w:rPr>
          <w:sz w:val="22"/>
        </w:rPr>
        <w:t>اضغط **Export**</w:t>
      </w:r>
    </w:p>
    <w:p>
      <w:pPr>
        <w:pStyle w:val="ListNumber"/>
      </w:pPr>
      <w:r>
        <w:rPr>
          <w:sz w:val="22"/>
        </w:rPr>
        <w:t>هذا الملف MIDI يمكن فتحه في أي DAW أو برنامج نوتة آخر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**F10**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فتح نافذة Mixer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Opens Mixer window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**Ctrl+Shift+Y**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فتح Playback Setup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Opens Playback Setup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تصدير الصوت (Export Audio)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Export Audio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كتم القناة المحددة (Mute)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Mute selected channel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عزف منفرد للقناة (Solo)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Solo selected channel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ما هو الفرق بين Sound Set و VST Instrument؟ كيف يختار Sibelius الصوت المناسب لكل آلة؟</w:t>
      </w:r>
    </w:p>
    <w:p>
      <w:pPr>
        <w:pStyle w:val="ListNumber"/>
      </w:pPr>
      <w:r>
        <w:rPr>
          <w:sz w:val="22"/>
        </w:rPr>
        <w:t>ماذا يفعل ضبط Buffer Size في Playback Setup؟ لماذا يؤثر على التأخير (Latency)؟</w:t>
      </w:r>
    </w:p>
    <w:p>
      <w:pPr>
        <w:pStyle w:val="ListNumber"/>
      </w:pPr>
      <w:r>
        <w:rPr>
          <w:sz w:val="22"/>
        </w:rPr>
        <w:t>كيف يمكنك جعل البيانو يصدر صوتاً من السماعة اليمنى فقط في الـ Mixer؟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أنشئ مقطوعة لـ **Trio** (Violin, Viola, Cello) — 12 مازورة</w:t>
      </w:r>
    </w:p>
    <w:p>
      <w:pPr>
        <w:pStyle w:val="ListNumber"/>
      </w:pPr>
      <w:r>
        <w:rPr>
          <w:sz w:val="22"/>
        </w:rPr>
        <w:t>استخدم الـ Mixer لضبط:</w:t>
      </w:r>
    </w:p>
    <w:p>
      <w:pPr>
        <w:pStyle w:val="ListBullet"/>
      </w:pPr>
      <w:r>
        <w:rPr>
          <w:sz w:val="22"/>
        </w:rPr>
        <w:t>Volume مختلف لكل آلة (Violin أعلى، Cello أخفض)</w:t>
      </w:r>
    </w:p>
    <w:p>
      <w:pPr>
        <w:pStyle w:val="ListBullet"/>
      </w:pPr>
      <w:r>
        <w:rPr>
          <w:sz w:val="22"/>
        </w:rPr>
        <w:t>Pan مختلف (Violin يسار 30%، Viola وسط 0%، Cello يمين 30%)</w:t>
      </w:r>
    </w:p>
    <w:p>
      <w:pPr>
        <w:pStyle w:val="ListNumber"/>
      </w:pPr>
      <w:r>
        <w:rPr>
          <w:sz w:val="22"/>
        </w:rPr>
        <w:t>أضف Reverb (Hall أو Room) على كل الآلات</w:t>
      </w:r>
    </w:p>
    <w:p>
      <w:pPr>
        <w:pStyle w:val="ListNumber"/>
      </w:pPr>
      <w:r>
        <w:rPr>
          <w:sz w:val="22"/>
        </w:rPr>
        <w:t>صدر المقطوعة كـ **WAV Audio File**</w:t>
      </w:r>
    </w:p>
    <w:p>
      <w:pPr>
        <w:pStyle w:val="ListNumber"/>
      </w:pPr>
      <w:r>
        <w:rPr>
          <w:sz w:val="22"/>
        </w:rPr>
        <w:t>صدر المقطوعة كـ **MIDI File (Type 1)**</w:t>
      </w:r>
    </w:p>
    <w:p>
      <w:pPr>
        <w:pStyle w:val="ListNumber"/>
      </w:pPr>
      <w:r>
        <w:rPr>
          <w:sz w:val="22"/>
        </w:rPr>
        <w:t>احفظ باسم `Lesson56_Mixer_Sound.sib`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تطبيق Mixer على العود:</w:t>
      </w:r>
    </w:p>
    <w:p>
      <w:pPr>
        <w:pStyle w:val="ListNumber"/>
      </w:pPr>
      <w:r>
        <w:rPr>
          <w:sz w:val="22"/>
        </w:rPr>
        <w:t>اكتب تقسيماً لـ Maqam Rast على العود في Sibelius (8 مازورات)</w:t>
      </w:r>
    </w:p>
    <w:p>
      <w:pPr>
        <w:pStyle w:val="ListNumber"/>
      </w:pPr>
      <w:r>
        <w:rPr>
          <w:sz w:val="22"/>
        </w:rPr>
        <w:t>اختر آلة **Oud** من Sibelius Sounds (أو Ayoute إذا متاح — آلة شرقية شبيهة)</w:t>
      </w:r>
    </w:p>
    <w:p>
      <w:pPr>
        <w:pStyle w:val="ListNumber"/>
      </w:pPr>
      <w:r>
        <w:rPr>
          <w:sz w:val="22"/>
        </w:rPr>
        <w:t>في الـ Mixer:</w:t>
      </w:r>
    </w:p>
    <w:p>
      <w:pPr>
        <w:pStyle w:val="ListBullet"/>
      </w:pPr>
      <w:r>
        <w:rPr>
          <w:sz w:val="22"/>
        </w:rPr>
        <w:t>اجعل Pan متمركزاً (0%)</w:t>
      </w:r>
    </w:p>
    <w:p>
      <w:pPr>
        <w:pStyle w:val="ListBullet"/>
      </w:pPr>
      <w:r>
        <w:rPr>
          <w:sz w:val="22"/>
        </w:rPr>
        <w:t>أضف Reverb بنسبة 20-30% (لطابع شرقي)</w:t>
      </w:r>
    </w:p>
    <w:p>
      <w:pPr>
        <w:pStyle w:val="ListBullet"/>
      </w:pPr>
      <w:r>
        <w:rPr>
          <w:sz w:val="22"/>
        </w:rPr>
        <w:t>جرب Sound Set مختلف — **Nylon Guitar** (جيتار نايلون) يعطي صوتاً قريباً من العود إذا لم يتوفر Oud مباشر</w:t>
      </w:r>
    </w:p>
    <w:p>
      <w:pPr>
        <w:pStyle w:val="ListNumber"/>
      </w:pPr>
      <w:r>
        <w:rPr>
          <w:sz w:val="22"/>
        </w:rPr>
        <w:t>صدر الـ Audio كـ WAV واستمع إلى النتيجة</w:t>
      </w:r>
    </w:p>
    <w:p>
      <w:r>
        <w:rPr>
          <w:rFonts w:ascii="Calibri" w:hAnsi="Calibri"/>
          <w:b/>
          <w:i w:val="0"/>
          <w:sz w:val="22"/>
        </w:rPr>
        <w:t>نصيحة:</w:t>
      </w:r>
    </w:p>
    <w:p>
      <w:r>
        <w:rPr>
          <w:rFonts w:ascii="Calibri" w:hAnsi="Calibri"/>
          <w:b w:val="0"/>
          <w:i w:val="0"/>
          <w:sz w:val="22"/>
        </w:rPr>
        <w:t>إذا لم تجد آلة Oud في Sound Set، جرب:</w:t>
      </w:r>
    </w:p>
    <w:p>
      <w:pPr>
        <w:pStyle w:val="ListBullet"/>
      </w:pPr>
      <w:r>
        <w:rPr>
          <w:sz w:val="22"/>
        </w:rPr>
        <w:t>**Nylon Guitar** (قريب جداً من صوت العود)</w:t>
      </w:r>
    </w:p>
    <w:p>
      <w:pPr>
        <w:pStyle w:val="ListBullet"/>
      </w:pPr>
      <w:r>
        <w:rPr>
          <w:sz w:val="22"/>
        </w:rPr>
        <w:t>**Santoor** (صوت مختلف لكنه شرقي)</w:t>
      </w:r>
    </w:p>
    <w:p>
      <w:pPr>
        <w:pStyle w:val="ListBullet"/>
      </w:pPr>
      <w:r>
        <w:rPr>
          <w:sz w:val="22"/>
        </w:rPr>
        <w:t>**Kemenche** (صوت عود تقليدي)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**Mixer — Volume &amp; Pan**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ضبط Volume و Pan لكل آلة مع توزيع متوازن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ضبط Volume فقط أو Pan فقط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يضبط أو إعدادات غير مناسبة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**Sound Set**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اختيار Sound Set المناسب لكل آلة + تغيير Articulation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اختيار Sound Set صحيح لكن بدون Articulation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نفس Sound Set الافتراضي للكل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**Reverb &amp; Effects**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إضافة Reverb بكمية مناسبة لكل آلة + فهم الفرق بين Room/Hall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إضافة Reverb لكن بنسبة غير مناسبة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يضف أي Effect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**Export Audio + MIDI**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تصدير WAV صحيح + MIDI Type 1 صحيح + فهم الفرق بينهما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تصدير صحيح لكن Format خاطئ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لم يصدر أو أخطاء في التصدير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عربي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خلاط الصوت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Mixer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لوحة التحكم في مستويات الصوت والتوزيع المجازي والمؤثرات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مجموعة الصوت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Sound Set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ملف يربط كل آلة بعينة صوتية معينة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آلة افتراضية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VST (Virtual Studio Technology)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برنامج آلة موسيقية يعمل داخل Sibelius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إعادة التشغيل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Playback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تشغيل النوتة كصوت عبر Sibelius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مستوى الصوت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Volume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شدة الصوت — يتحكم فيه شريط (Slider) في الـ Mixer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توزيع مجازي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Pan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توزيع الصوت بين السماعة اليسرى واليمنى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صدى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Reverb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مؤثر صوتي يحاكي الغرفة أو القاعة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كتم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Mute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كتم صوت آلة معينة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عزف منفرد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Solo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تشغيل آلة واحدة فقط وكتم البقية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تأخير الصوت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Latency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الفارق الزمني بين العزف وسماع الصوت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حجم العازل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Buffer Size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عدد العينات الصوتية في المخزن المؤقت — يتحكم في Latency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إعادة التوصيل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ReWire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بروتوكول لتوصيل Sibelius مع برامج DAW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التصدير الصوتي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Export Audio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تحويل النوتة إلى ملف صوتي (WAV/MP3)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**هذا درس تقني بحت مع تركيز على الصوت:** ابدأ بتشغيل مقطوعة قصيرة في Sibelius واسأل الطلاب: "كيف تعتقدون أن Sibelius ينتج الصوت؟"</w:t>
      </w:r>
    </w:p>
    <w:p>
      <w:pPr>
        <w:pStyle w:val="ListBullet"/>
      </w:pPr>
      <w:r>
        <w:rPr>
          <w:sz w:val="22"/>
        </w:rPr>
        <w:t>**الـ Mixer هو أهم أداة:** اشرح أن Mixer Sibelius يشبه خلاط الصوت الحقيقي (Audio Mixer) — تعلمه الآن يساعدك في أي DAW مستقبلاً.</w:t>
      </w:r>
    </w:p>
    <w:p>
      <w:pPr>
        <w:pStyle w:val="ListBullet"/>
      </w:pPr>
      <w:r>
        <w:rPr>
          <w:sz w:val="22"/>
        </w:rPr>
        <w:t>**Sound Set مفهوم مجرد:** استخدم تشبيهاً: Sound Set مثل قاموس يترجم "Piano" إلى صوت بيانو حقيقي مسجل. كل آلة لها ترجمتها في القاموس.</w:t>
      </w:r>
    </w:p>
    <w:p>
      <w:pPr>
        <w:pStyle w:val="ListBullet"/>
      </w:pPr>
      <w:r>
        <w:rPr>
          <w:sz w:val="22"/>
        </w:rPr>
        <w:t>**Latency مفهوم صعب للمبتدئين:** قارنه بـ "التأخير بين ضرب الكرة الأرضية ووصول الصوت إلى أذنك" — Buffer Size الصغير = تأخير أقل. Buffer الكبير = تأخير أكبر لكن تشغيل أكثر استقراراً.</w:t>
      </w:r>
    </w:p>
    <w:p>
      <w:pPr>
        <w:pStyle w:val="ListBullet"/>
      </w:pPr>
      <w:r>
        <w:rPr>
          <w:sz w:val="22"/>
        </w:rPr>
        <w:t>**VST قد لا يكون متاحاً للجميع:** إذا لم يكن VST مثبتاً على أجهزة المختبر، ركز على Sibelius Sounds (المدمج) — جودته كافية جداً لتعلم الأساسيات.</w:t>
      </w:r>
    </w:p>
    <w:p>
      <w:pPr>
        <w:pStyle w:val="ListBullet"/>
      </w:pPr>
      <w:r>
        <w:rPr>
          <w:sz w:val="22"/>
        </w:rPr>
        <w:t>**التفريق للطلاب المتقدمين:** اطلب منهم إضافة VST Effect خارجي (مثل Compressor) على آلة معينة وضبط إعداداته.</w:t>
      </w:r>
    </w:p>
    <w:p>
      <w:pPr>
        <w:pStyle w:val="ListBullet"/>
      </w:pPr>
      <w:r>
        <w:rPr>
          <w:sz w:val="22"/>
        </w:rPr>
        <w:t>**للطلاب الأقل تقدماً:** ركز على التمارين 1 (Mixer) و 4 (Playback Setup) فقط — هذه هي الأساسيات التي يحتاجونها.</w:t>
      </w:r>
    </w:p>
    <w:p>
      <w:pPr>
        <w:pStyle w:val="ListBullet"/>
      </w:pPr>
      <w:r>
        <w:rPr>
          <w:sz w:val="22"/>
        </w:rPr>
        <w:t>**اقتراح استماع:** استمع إلى مقطوعة أوركسترالية (مثل Beethoven Symphony No. 5) — استخدم الـ Mixer لعزل كل آلة (Solo) لسماع دورها.</w:t>
      </w:r>
    </w:p>
    <w:p>
      <w:pPr>
        <w:pStyle w:val="ListBullet"/>
      </w:pPr>
      <w:r>
        <w:rPr>
          <w:sz w:val="22"/>
        </w:rPr>
        <w:t>**مشكلة شائعة:** إذا لم يخرج صوت عند Play، تحقق من:</w:t>
      </w:r>
    </w:p>
    <w:p>
      <w:pPr>
        <w:pStyle w:val="ListNumber"/>
      </w:pPr>
      <w:r>
        <w:rPr>
          <w:sz w:val="22"/>
        </w:rPr>
        <w:t>هل الـ Mute غير مفعل؟ (أيقونة M يجب ألا تكون زرقاء)</w:t>
      </w:r>
    </w:p>
    <w:p>
      <w:pPr>
        <w:pStyle w:val="ListNumber"/>
      </w:pPr>
      <w:r>
        <w:rPr>
          <w:sz w:val="22"/>
        </w:rPr>
        <w:t>هل Playback Device صحيح؟ (File → Preferences → Playback → Audio Device)</w:t>
      </w:r>
    </w:p>
    <w:p>
      <w:pPr>
        <w:pStyle w:val="ListNumber"/>
      </w:pPr>
      <w:r>
        <w:rPr>
          <w:sz w:val="22"/>
        </w:rPr>
        <w:t>هل الـ Volume في الـ Mixer غير صفر؟</w:t>
      </w:r>
    </w:p>
    <w:p>
      <w:pPr>
        <w:pStyle w:val="ListNumber"/>
      </w:pPr>
      <w:r>
        <w:rPr>
          <w:sz w:val="22"/>
        </w:rPr>
        <w:t>هل Sound Set موجود لكل آلة؟</w:t>
      </w:r>
    </w:p>
    <w:p>
      <w:pPr>
        <w:pStyle w:val="ListBullet"/>
      </w:pPr>
      <w:r>
        <w:rPr>
          <w:sz w:val="22"/>
        </w:rPr>
        <w:t>**تذكير للدرس القادم:** الدرس 57 سيكون عن تصدير PDF و MIDI — تأكد من أن الطلاب يعرفون الآن كيف يصدرون Audio و MIDI من هذا الدرس.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