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5823" w14:textId="2CDF91D3" w:rsidR="00363065" w:rsidRPr="00363065" w:rsidRDefault="00363065" w:rsidP="003630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</w:t>
      </w:r>
    </w:p>
    <w:p w14:paraId="4BE7F125" w14:textId="72FBA5EC" w:rsidR="00363065" w:rsidRPr="00363065" w:rsidRDefault="00363065" w:rsidP="00363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3065">
        <w:rPr>
          <w:rFonts w:ascii="Times New Roman" w:hAnsi="Times New Roman" w:cs="Times New Roman"/>
          <w:sz w:val="24"/>
          <w:szCs w:val="24"/>
        </w:rPr>
        <w:t>In developing this mock shell in C, my goal was to understand the fundamental concepts of Operating Systems, with a focus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 xml:space="preserve">process management, and inter-process communication or IPC. Using functions such as fork(), and handle_pipe() </w:t>
      </w:r>
      <w:r w:rsidR="006861F6" w:rsidRPr="00363065">
        <w:rPr>
          <w:rFonts w:ascii="Times New Roman" w:hAnsi="Times New Roman" w:cs="Times New Roman"/>
          <w:sz w:val="24"/>
          <w:szCs w:val="24"/>
        </w:rPr>
        <w:t>w</w:t>
      </w:r>
      <w:r w:rsidR="006861F6">
        <w:rPr>
          <w:rFonts w:ascii="Times New Roman" w:hAnsi="Times New Roman" w:cs="Times New Roman"/>
          <w:sz w:val="24"/>
          <w:szCs w:val="24"/>
        </w:rPr>
        <w:t xml:space="preserve">ere </w:t>
      </w:r>
      <w:r w:rsidRPr="00363065">
        <w:rPr>
          <w:rFonts w:ascii="Times New Roman" w:hAnsi="Times New Roman" w:cs="Times New Roman"/>
          <w:sz w:val="24"/>
          <w:szCs w:val="24"/>
        </w:rPr>
        <w:t>intentional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 xml:space="preserve">and they </w:t>
      </w:r>
      <w:r w:rsidR="006861F6" w:rsidRPr="00363065">
        <w:rPr>
          <w:rFonts w:ascii="Times New Roman" w:hAnsi="Times New Roman" w:cs="Times New Roman"/>
          <w:sz w:val="24"/>
          <w:szCs w:val="24"/>
        </w:rPr>
        <w:t>demonstrate</w:t>
      </w:r>
      <w:r w:rsidRPr="00363065">
        <w:rPr>
          <w:rFonts w:ascii="Times New Roman" w:hAnsi="Times New Roman" w:cs="Times New Roman"/>
          <w:sz w:val="24"/>
          <w:szCs w:val="24"/>
        </w:rPr>
        <w:t xml:space="preserve"> the essential aspects of how an OS creates and manages processes. Understanding process management is </w:t>
      </w:r>
      <w:r w:rsidR="006861F6" w:rsidRPr="00363065">
        <w:rPr>
          <w:rFonts w:ascii="Times New Roman" w:hAnsi="Times New Roman" w:cs="Times New Roman"/>
          <w:sz w:val="24"/>
          <w:szCs w:val="24"/>
        </w:rPr>
        <w:t>crucial when</w:t>
      </w:r>
      <w:r w:rsidRPr="00363065">
        <w:rPr>
          <w:rFonts w:ascii="Times New Roman" w:hAnsi="Times New Roman" w:cs="Times New Roman"/>
          <w:sz w:val="24"/>
          <w:szCs w:val="24"/>
        </w:rPr>
        <w:t xml:space="preserve"> we are speaking in the context of Operating Systems.</w:t>
      </w:r>
    </w:p>
    <w:p w14:paraId="72DD38DC" w14:textId="73871126" w:rsidR="00363065" w:rsidRPr="00363065" w:rsidRDefault="00363065" w:rsidP="003630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3065">
        <w:rPr>
          <w:rFonts w:ascii="Times New Roman" w:hAnsi="Times New Roman" w:cs="Times New Roman"/>
          <w:sz w:val="24"/>
          <w:szCs w:val="24"/>
        </w:rPr>
        <w:tab/>
        <w:t xml:space="preserve">I created handle_pipe to </w:t>
      </w:r>
      <w:r w:rsidR="006861F6" w:rsidRPr="00363065">
        <w:rPr>
          <w:rFonts w:ascii="Times New Roman" w:hAnsi="Times New Roman" w:cs="Times New Roman"/>
          <w:sz w:val="24"/>
          <w:szCs w:val="24"/>
        </w:rPr>
        <w:t>demonstrate</w:t>
      </w:r>
      <w:r w:rsidRPr="00363065">
        <w:rPr>
          <w:rFonts w:ascii="Times New Roman" w:hAnsi="Times New Roman" w:cs="Times New Roman"/>
          <w:sz w:val="24"/>
          <w:szCs w:val="24"/>
        </w:rPr>
        <w:t xml:space="preserve"> basic IPC. By using the pipe() and dup2() system calls, I </w:t>
      </w:r>
      <w:r w:rsidR="006861F6" w:rsidRPr="00363065">
        <w:rPr>
          <w:rFonts w:ascii="Times New Roman" w:hAnsi="Times New Roman" w:cs="Times New Roman"/>
          <w:sz w:val="24"/>
          <w:szCs w:val="24"/>
        </w:rPr>
        <w:t>demonstrated</w:t>
      </w:r>
      <w:r w:rsidRPr="00363065">
        <w:rPr>
          <w:rFonts w:ascii="Times New Roman" w:hAnsi="Times New Roman" w:cs="Times New Roman"/>
          <w:sz w:val="24"/>
          <w:szCs w:val="24"/>
        </w:rPr>
        <w:t xml:space="preserve"> how processes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>within an Operating System can communicate and synchronize data. This becomes vital when implementing multitasking operations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>is a necessity in modern Operating Systems. I also implemented input/output redirection with the redirect_input_output()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>This function aims to mimic a critical functionality of shells, whereby it allows for the redirection of standard input and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>streams to be read to and from a file. This feature shows how Operating Systems handle data between processes and files.</w:t>
      </w:r>
    </w:p>
    <w:p w14:paraId="0390D229" w14:textId="63CF13D5" w:rsidR="00363065" w:rsidRPr="00363065" w:rsidRDefault="00363065" w:rsidP="00363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3065">
        <w:rPr>
          <w:rFonts w:ascii="Times New Roman" w:hAnsi="Times New Roman" w:cs="Times New Roman"/>
          <w:sz w:val="24"/>
          <w:szCs w:val="24"/>
        </w:rPr>
        <w:t xml:space="preserve">Command interpretation, showcased in functions like read_command and type_prompt, is key to understanding how shells </w:t>
      </w:r>
      <w:r w:rsidR="006861F6" w:rsidRPr="00363065">
        <w:rPr>
          <w:rFonts w:ascii="Times New Roman" w:hAnsi="Times New Roman" w:cs="Times New Roman"/>
          <w:sz w:val="24"/>
          <w:szCs w:val="24"/>
        </w:rPr>
        <w:t xml:space="preserve">process </w:t>
      </w:r>
      <w:r w:rsidR="006861F6">
        <w:rPr>
          <w:rFonts w:ascii="Times New Roman" w:hAnsi="Times New Roman" w:cs="Times New Roman"/>
          <w:sz w:val="24"/>
          <w:szCs w:val="24"/>
        </w:rPr>
        <w:t>user</w:t>
      </w:r>
      <w:r w:rsidRPr="00363065">
        <w:rPr>
          <w:rFonts w:ascii="Times New Roman" w:hAnsi="Times New Roman" w:cs="Times New Roman"/>
          <w:sz w:val="24"/>
          <w:szCs w:val="24"/>
        </w:rPr>
        <w:t xml:space="preserve"> inputs. This mirrors the role of an OS in providing an interface for user interaction, enabling the execution of commands and the management of responses. On the other </w:t>
      </w:r>
      <w:r w:rsidR="006861F6" w:rsidRPr="00363065">
        <w:rPr>
          <w:rFonts w:ascii="Times New Roman" w:hAnsi="Times New Roman" w:cs="Times New Roman"/>
          <w:sz w:val="24"/>
          <w:szCs w:val="24"/>
        </w:rPr>
        <w:t>hand,</w:t>
      </w:r>
      <w:r w:rsidRPr="00363065">
        <w:rPr>
          <w:rFonts w:ascii="Times New Roman" w:hAnsi="Times New Roman" w:cs="Times New Roman"/>
          <w:sz w:val="24"/>
          <w:szCs w:val="24"/>
        </w:rPr>
        <w:t xml:space="preserve"> I </w:t>
      </w:r>
      <w:r w:rsidR="006861F6" w:rsidRPr="00363065">
        <w:rPr>
          <w:rFonts w:ascii="Times New Roman" w:hAnsi="Times New Roman" w:cs="Times New Roman"/>
          <w:sz w:val="24"/>
          <w:szCs w:val="24"/>
        </w:rPr>
        <w:t>demonstrate</w:t>
      </w:r>
      <w:r w:rsidRPr="00363065">
        <w:rPr>
          <w:rFonts w:ascii="Times New Roman" w:hAnsi="Times New Roman" w:cs="Times New Roman"/>
          <w:sz w:val="24"/>
          <w:szCs w:val="24"/>
        </w:rPr>
        <w:t xml:space="preserve"> job control through the is_background_job() function. My intention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>was to allow the shell to continue running commands but still have the ability to execute processes in the background. Lastly, I implemented error handling and process termination, by using perror and exit. These were incorporated to demonstrate best practices in robust programming.</w:t>
      </w:r>
    </w:p>
    <w:p w14:paraId="1CDCE3FD" w14:textId="1758899D" w:rsidR="001277F4" w:rsidRDefault="00363065" w:rsidP="003630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306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861F6" w:rsidRPr="00363065">
        <w:rPr>
          <w:rFonts w:ascii="Times New Roman" w:hAnsi="Times New Roman" w:cs="Times New Roman"/>
          <w:sz w:val="24"/>
          <w:szCs w:val="24"/>
        </w:rPr>
        <w:t>Overall,</w:t>
      </w:r>
      <w:r w:rsidRPr="00363065">
        <w:rPr>
          <w:rFonts w:ascii="Times New Roman" w:hAnsi="Times New Roman" w:cs="Times New Roman"/>
          <w:sz w:val="24"/>
          <w:szCs w:val="24"/>
        </w:rPr>
        <w:t xml:space="preserve"> I intended to create a simplistic mock shell that demonstrates the fundamental concepts of Operating Systems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065">
        <w:rPr>
          <w:rFonts w:ascii="Times New Roman" w:hAnsi="Times New Roman" w:cs="Times New Roman"/>
          <w:sz w:val="24"/>
          <w:szCs w:val="24"/>
        </w:rPr>
        <w:t xml:space="preserve">delving too far into the weeds of complexity. I hope my code structure is clear and easy to understand as I put my best effort </w:t>
      </w:r>
      <w:r w:rsidR="006861F6" w:rsidRPr="00363065">
        <w:rPr>
          <w:rFonts w:ascii="Times New Roman" w:hAnsi="Times New Roman" w:cs="Times New Roman"/>
          <w:sz w:val="24"/>
          <w:szCs w:val="24"/>
        </w:rPr>
        <w:t>into making</w:t>
      </w:r>
      <w:r w:rsidRPr="00363065">
        <w:rPr>
          <w:rFonts w:ascii="Times New Roman" w:hAnsi="Times New Roman" w:cs="Times New Roman"/>
          <w:sz w:val="24"/>
          <w:szCs w:val="24"/>
        </w:rPr>
        <w:t xml:space="preserve"> it as minimalist, but functional as possible.</w:t>
      </w:r>
    </w:p>
    <w:p w14:paraId="7718E56B" w14:textId="7C745727" w:rsidR="006861F6" w:rsidRPr="00363065" w:rsidRDefault="006861F6" w:rsidP="003630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Loom Recording: </w:t>
      </w:r>
    </w:p>
    <w:sectPr w:rsidR="006861F6" w:rsidRPr="00363065" w:rsidSect="00B053C8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DF7A" w14:textId="77777777" w:rsidR="00B053C8" w:rsidRDefault="00B053C8" w:rsidP="00363065">
      <w:pPr>
        <w:spacing w:after="0" w:line="240" w:lineRule="auto"/>
      </w:pPr>
      <w:r>
        <w:separator/>
      </w:r>
    </w:p>
  </w:endnote>
  <w:endnote w:type="continuationSeparator" w:id="0">
    <w:p w14:paraId="708538E5" w14:textId="77777777" w:rsidR="00B053C8" w:rsidRDefault="00B053C8" w:rsidP="0036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0004" w14:textId="77777777" w:rsidR="00B053C8" w:rsidRDefault="00B053C8" w:rsidP="00363065">
      <w:pPr>
        <w:spacing w:after="0" w:line="240" w:lineRule="auto"/>
      </w:pPr>
      <w:r>
        <w:separator/>
      </w:r>
    </w:p>
  </w:footnote>
  <w:footnote w:type="continuationSeparator" w:id="0">
    <w:p w14:paraId="26EA1007" w14:textId="77777777" w:rsidR="00B053C8" w:rsidRDefault="00B053C8" w:rsidP="0036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D174" w14:textId="71E7DAF6" w:rsidR="00363065" w:rsidRDefault="00363065" w:rsidP="0036306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Nicholas Facciola</w:t>
    </w:r>
  </w:p>
  <w:p w14:paraId="221BBC08" w14:textId="22B542C3" w:rsidR="00363065" w:rsidRDefault="00363065" w:rsidP="0036306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CST-530 Advanced Operating Systems</w:t>
    </w:r>
  </w:p>
  <w:p w14:paraId="05438220" w14:textId="3065EFD1" w:rsidR="00363065" w:rsidRDefault="00363065" w:rsidP="0036306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Topic 1 -Code Expansion</w:t>
    </w:r>
  </w:p>
  <w:p w14:paraId="19AF06EA" w14:textId="77777777" w:rsidR="00363065" w:rsidRPr="00363065" w:rsidRDefault="00363065" w:rsidP="00363065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58"/>
    <w:rsid w:val="001277F4"/>
    <w:rsid w:val="00221A58"/>
    <w:rsid w:val="00363065"/>
    <w:rsid w:val="006861F6"/>
    <w:rsid w:val="00B053C8"/>
    <w:rsid w:val="00D3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2F9E"/>
  <w15:chartTrackingRefBased/>
  <w15:docId w15:val="{3C930DC4-6037-4288-BD54-323E2B08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65"/>
  </w:style>
  <w:style w:type="paragraph" w:styleId="Footer">
    <w:name w:val="footer"/>
    <w:basedOn w:val="Normal"/>
    <w:link w:val="FooterChar"/>
    <w:uiPriority w:val="99"/>
    <w:unhideWhenUsed/>
    <w:rsid w:val="0036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Facciola</dc:creator>
  <cp:keywords/>
  <dc:description/>
  <cp:lastModifiedBy>Nicholas J Facciola</cp:lastModifiedBy>
  <cp:revision>3</cp:revision>
  <dcterms:created xsi:type="dcterms:W3CDTF">2024-01-23T01:36:00Z</dcterms:created>
  <dcterms:modified xsi:type="dcterms:W3CDTF">2024-01-23T01:51:00Z</dcterms:modified>
</cp:coreProperties>
</file>