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E3718" w14:textId="3FFBFF9C" w:rsidR="000F70AD" w:rsidRPr="000F70AD" w:rsidRDefault="000F70AD" w:rsidP="000F70AD">
      <w:pPr>
        <w:rPr>
          <w:rFonts w:hint="eastAsia"/>
          <w:b/>
          <w:bCs/>
        </w:rPr>
      </w:pPr>
      <w:r w:rsidRPr="000F70AD">
        <w:rPr>
          <w:rFonts w:hint="eastAsia"/>
          <w:b/>
          <w:bCs/>
        </w:rPr>
        <w:t>・金森さんから</w:t>
      </w:r>
    </w:p>
    <w:p w14:paraId="3BDC7F79" w14:textId="0BE7C2F0" w:rsidR="000F70AD" w:rsidRDefault="000F70AD" w:rsidP="000F70AD">
      <w:r>
        <w:rPr>
          <w:rFonts w:hint="eastAsia"/>
        </w:rPr>
        <w:t>そうだな、</w:t>
      </w:r>
    </w:p>
    <w:p w14:paraId="15132731" w14:textId="77777777" w:rsidR="000F70AD" w:rsidRDefault="000F70AD" w:rsidP="000F70AD">
      <w:r>
        <w:rPr>
          <w:rFonts w:hint="eastAsia"/>
        </w:rPr>
        <w:t>①情報の共有</w:t>
      </w:r>
    </w:p>
    <w:p w14:paraId="1AD33B4D" w14:textId="77777777" w:rsidR="000F70AD" w:rsidRDefault="000F70AD" w:rsidP="000F70AD">
      <w:r>
        <w:rPr>
          <w:rFonts w:hint="eastAsia"/>
        </w:rPr>
        <w:t>照明で何を見たいのか照明のアンワルが知らなかったので、仕込みまでに演出、照明、ブカン内で見たいことの共有をしておくべきだと思いました。</w:t>
      </w:r>
    </w:p>
    <w:p w14:paraId="3496AACD" w14:textId="77777777" w:rsidR="000F70AD" w:rsidRDefault="000F70AD" w:rsidP="000F70AD"/>
    <w:p w14:paraId="13234C4C" w14:textId="77777777" w:rsidR="000F70AD" w:rsidRDefault="000F70AD" w:rsidP="000F70AD">
      <w:r>
        <w:rPr>
          <w:rFonts w:hint="eastAsia"/>
        </w:rPr>
        <w:t>②平台、前、片足の枚数を数えておくべき</w:t>
      </w:r>
    </w:p>
    <w:p w14:paraId="4C32C092" w14:textId="77777777" w:rsidR="000F70AD" w:rsidRDefault="000F70AD" w:rsidP="000F70AD">
      <w:r>
        <w:rPr>
          <w:rFonts w:hint="eastAsia"/>
        </w:rPr>
        <w:t>これに限らずいつもと違うことをする時は、必要な物の在庫があるかを確認すべきですね。この在庫の把握はブカンが知ってるだろうと思って座組は確認しないので、ブカンは自分で数えたり、必要なもののありかを知る人に在庫を数えるようにお願いすると良いです。</w:t>
      </w:r>
    </w:p>
    <w:p w14:paraId="52128D62" w14:textId="77777777" w:rsidR="000F70AD" w:rsidRDefault="000F70AD" w:rsidP="000F70AD"/>
    <w:p w14:paraId="64460AEA" w14:textId="674C01F3" w:rsidR="000F70AD" w:rsidRDefault="000F70AD" w:rsidP="000F70AD">
      <w:r>
        <w:rPr>
          <w:rFonts w:hint="eastAsia"/>
        </w:rPr>
        <w:t>大きく思ったのはこの２つです！</w:t>
      </w:r>
    </w:p>
    <w:p w14:paraId="69F3AA1B" w14:textId="43D1BE0D" w:rsidR="00424731" w:rsidRDefault="00424731" w:rsidP="000F70AD"/>
    <w:p w14:paraId="6074D64E" w14:textId="1B04C4E8" w:rsidR="00424731" w:rsidRPr="00424731" w:rsidRDefault="00424731" w:rsidP="000F70AD">
      <w:pPr>
        <w:rPr>
          <w:rFonts w:hint="eastAsia"/>
          <w:b/>
          <w:bCs/>
        </w:rPr>
      </w:pPr>
      <w:r w:rsidRPr="00424731">
        <w:rPr>
          <w:rFonts w:hint="eastAsia"/>
          <w:b/>
          <w:bCs/>
        </w:rPr>
        <w:t>・二谷さんから</w:t>
      </w:r>
    </w:p>
    <w:p w14:paraId="629DCC14" w14:textId="5E6C5FF5" w:rsidR="000F70AD" w:rsidRDefault="00424731" w:rsidP="000F70AD">
      <w:r w:rsidRPr="00424731">
        <w:rPr>
          <w:rFonts w:hint="eastAsia"/>
        </w:rPr>
        <w:t>わいが言うことは多分ゆきほが言うからないな</w:t>
      </w:r>
    </w:p>
    <w:p w14:paraId="7EAA1856" w14:textId="77777777" w:rsidR="00424731" w:rsidRDefault="00424731" w:rsidP="000F70AD">
      <w:pPr>
        <w:rPr>
          <w:rFonts w:hint="eastAsia"/>
        </w:rPr>
      </w:pPr>
    </w:p>
    <w:p w14:paraId="713B6E9E" w14:textId="100F8F60" w:rsidR="000F70AD" w:rsidRPr="000F70AD" w:rsidRDefault="000F70AD" w:rsidP="000F70AD">
      <w:pPr>
        <w:rPr>
          <w:rFonts w:hint="eastAsia"/>
          <w:b/>
          <w:bCs/>
        </w:rPr>
      </w:pPr>
      <w:r w:rsidRPr="000F70AD">
        <w:rPr>
          <w:rFonts w:hint="eastAsia"/>
          <w:b/>
          <w:bCs/>
        </w:rPr>
        <w:t>・廣岡さんから</w:t>
      </w:r>
    </w:p>
    <w:p w14:paraId="53C802E9" w14:textId="77777777" w:rsidR="000F70AD" w:rsidRDefault="000F70AD" w:rsidP="000F70AD">
      <w:r>
        <w:rPr>
          <w:rFonts w:hint="eastAsia"/>
        </w:rPr>
        <w:t>初めての舞監、お疲れ様！</w:t>
      </w:r>
    </w:p>
    <w:p w14:paraId="3B247E7C" w14:textId="77777777" w:rsidR="000F70AD" w:rsidRDefault="000F70AD" w:rsidP="000F70AD">
      <w:r>
        <w:rPr>
          <w:rFonts w:hint="eastAsia"/>
        </w:rPr>
        <w:t>とりま思いついたのから書くね</w:t>
      </w:r>
    </w:p>
    <w:p w14:paraId="02152CB9" w14:textId="77777777" w:rsidR="000F70AD" w:rsidRDefault="000F70AD" w:rsidP="000F70AD"/>
    <w:p w14:paraId="0161683D" w14:textId="77777777" w:rsidR="000F70AD" w:rsidRDefault="000F70AD" w:rsidP="000F70AD">
      <w:r>
        <w:rPr>
          <w:rFonts w:hint="eastAsia"/>
        </w:rPr>
        <w:t>反省会内容</w:t>
      </w:r>
    </w:p>
    <w:p w14:paraId="10E89407" w14:textId="77777777" w:rsidR="000F70AD" w:rsidRDefault="000F70AD" w:rsidP="000F70AD">
      <w:r>
        <w:t>Good</w:t>
      </w:r>
    </w:p>
    <w:p w14:paraId="45838CEE" w14:textId="77777777" w:rsidR="000F70AD" w:rsidRDefault="000F70AD" w:rsidP="000F70AD">
      <w:r>
        <w:rPr>
          <w:rFonts w:hint="eastAsia"/>
        </w:rPr>
        <w:t>仮仕込みライン作れてて偉い</w:t>
      </w:r>
    </w:p>
    <w:p w14:paraId="62C25C9C" w14:textId="77777777" w:rsidR="000F70AD" w:rsidRDefault="000F70AD" w:rsidP="000F70AD"/>
    <w:p w14:paraId="5567AA08" w14:textId="77777777" w:rsidR="000F70AD" w:rsidRDefault="000F70AD" w:rsidP="000F70AD">
      <w:r>
        <w:t>20が色々考えられてて偉い</w:t>
      </w:r>
    </w:p>
    <w:p w14:paraId="04F2DB30" w14:textId="77777777" w:rsidR="000F70AD" w:rsidRDefault="000F70AD" w:rsidP="000F70AD"/>
    <w:p w14:paraId="73CF7196" w14:textId="77777777" w:rsidR="000F70AD" w:rsidRDefault="000F70AD" w:rsidP="000F70AD">
      <w:r>
        <w:rPr>
          <w:rFonts w:hint="eastAsia"/>
        </w:rPr>
        <w:t>臨機応変に対応しつつ、教えられたらちゃんと理解して守ってくれるの偉い</w:t>
      </w:r>
    </w:p>
    <w:p w14:paraId="78458DB0" w14:textId="77777777" w:rsidR="000F70AD" w:rsidRDefault="000F70AD" w:rsidP="000F70AD"/>
    <w:p w14:paraId="1F597F11" w14:textId="77777777" w:rsidR="000F70AD" w:rsidRDefault="000F70AD" w:rsidP="000F70AD">
      <w:r>
        <w:t>Bad(そんなに責めるつもりはないけど、言い方きつかったらごめん)</w:t>
      </w:r>
    </w:p>
    <w:p w14:paraId="476C78D5" w14:textId="77777777" w:rsidR="000F70AD" w:rsidRDefault="000F70AD" w:rsidP="000F70AD">
      <w:r>
        <w:t>OB早めに沢山確保しておいた方がいいよ、人手は多いに越したことはない！(もはや人数が少ないなら何人欲しいとかそういうのを決めといてもいいかも)(18が4月前半研究室入りたてで、ワタワタしているだろうから19から17に声かけてもいいかもとか思った)</w:t>
      </w:r>
    </w:p>
    <w:p w14:paraId="27644C10" w14:textId="77777777" w:rsidR="000F70AD" w:rsidRDefault="000F70AD" w:rsidP="000F70AD"/>
    <w:p w14:paraId="4DC6BCA1" w14:textId="77777777" w:rsidR="000F70AD" w:rsidRDefault="000F70AD" w:rsidP="000F70AD">
      <w:r>
        <w:rPr>
          <w:rFonts w:hint="eastAsia"/>
        </w:rPr>
        <w:t>新歓とかぶってたなら新歓に</w:t>
      </w:r>
      <w:r>
        <w:t>2人くらい回せるなら回しておきたかったかも？(人が少ないのはわかるけども、それこそOBが手伝える事柄だし、他のサークルでOBが手伝ってるところあったし)</w:t>
      </w:r>
    </w:p>
    <w:p w14:paraId="5C3F5CE1" w14:textId="77777777" w:rsidR="000F70AD" w:rsidRDefault="000F70AD" w:rsidP="000F70AD"/>
    <w:p w14:paraId="05DB0F44" w14:textId="77777777" w:rsidR="000F70AD" w:rsidRDefault="000F70AD" w:rsidP="000F70AD">
      <w:r>
        <w:rPr>
          <w:rFonts w:hint="eastAsia"/>
        </w:rPr>
        <w:t>舞監さんはもうちょい脳みその中で色々具体化してから仮仕込みやった方がいいかも、なんか頭の中でちょいちょい曖昧になっている感じがした</w:t>
      </w:r>
      <w:r>
        <w:t>(初めてだろうし、仮仕込み自体慣れたものではないだろうから、仕方がないっちゃ仕方ないけど)、一応仮仕込みっていうのは、頭の中で色々考えてみて、それでできるよな？というのの確認＋考えたけどわっかんね、とりあえず仮仕込みでやってみてダメなのか行けるのか白黒つけてみようぜ＋ここの幅長さは買って印つけた方が良くない　っていうのが仮仕込みだと思うから(諸説だけど)(まぁ、色々初めてだろうか</w:t>
      </w:r>
      <w:r>
        <w:rPr>
          <w:rFonts w:hint="eastAsia"/>
        </w:rPr>
        <w:t>ら仕方ないのは仕方ないけどね</w:t>
      </w:r>
      <w:r>
        <w:t>)</w:t>
      </w:r>
    </w:p>
    <w:p w14:paraId="3FE549EB" w14:textId="77777777" w:rsidR="000F70AD" w:rsidRDefault="000F70AD" w:rsidP="000F70AD"/>
    <w:p w14:paraId="5A518846" w14:textId="77777777" w:rsidR="000F70AD" w:rsidRDefault="000F70AD" w:rsidP="000F70AD">
      <w:r>
        <w:rPr>
          <w:rFonts w:hint="eastAsia"/>
        </w:rPr>
        <w:t>一応、スタンドっていうのは立てるカメラの三脚くらいのやつをさして、転がしというのが、小さいサイズのやつをさすから、部室リストでわかりにくかった</w:t>
      </w:r>
      <w:r>
        <w:t>(これから言葉の定義変えるならそれでもええけど)あと、舞監さん、必要個数ちゃんとあるかどうかは予め確認しておきましょう</w:t>
      </w:r>
    </w:p>
    <w:p w14:paraId="04E5BF59" w14:textId="77777777" w:rsidR="000F70AD" w:rsidRDefault="000F70AD" w:rsidP="000F70AD"/>
    <w:p w14:paraId="7CEA6B9B" w14:textId="77777777" w:rsidR="000F70AD" w:rsidRDefault="000F70AD" w:rsidP="000F70AD">
      <w:r>
        <w:rPr>
          <w:rFonts w:hint="eastAsia"/>
        </w:rPr>
        <w:t>仕込みの間だったり舞台の立て方だったりしている間は、舞台監督が一番強いです、神様にグーパンで勝てるレベル</w:t>
      </w:r>
      <w:r>
        <w:t>(天候には負ける模様)、なので演出が変なこと言い出したら殴っていいかを3秒くらい考えて平手で殴りましょう(目潰しは避けた方がいいです)</w:t>
      </w:r>
    </w:p>
    <w:p w14:paraId="482F14F1" w14:textId="77777777" w:rsidR="000F70AD" w:rsidRDefault="000F70AD" w:rsidP="000F70AD"/>
    <w:p w14:paraId="5143304D" w14:textId="77777777" w:rsidR="000F70AD" w:rsidRDefault="000F70AD" w:rsidP="000F70AD">
      <w:r>
        <w:rPr>
          <w:rFonts w:hint="eastAsia"/>
        </w:rPr>
        <w:t>みんな、スマホの通知は</w:t>
      </w:r>
      <w:r>
        <w:t>ONにして！！通知オフにしててもラインがきたら即気がつけるエスパー人間ならいいけど、作業している間に重要なラインが来るかもしれないし、その間に他の作業が停滞するのは少し馬鹿馬鹿しいよね</w:t>
      </w:r>
    </w:p>
    <w:p w14:paraId="19A0D025" w14:textId="77777777" w:rsidR="000F70AD" w:rsidRDefault="000F70AD" w:rsidP="000F70AD"/>
    <w:p w14:paraId="495DCA92" w14:textId="77777777" w:rsidR="000F70AD" w:rsidRDefault="000F70AD" w:rsidP="000F70AD">
      <w:r>
        <w:rPr>
          <w:rFonts w:hint="eastAsia"/>
        </w:rPr>
        <w:t>仕込み当日は台車がいろんなところからいろんなところに向かうと思います、舞監が全てを把握できればいいけど、特にバラシとかは難しい</w:t>
      </w:r>
      <w:r>
        <w:t>(今回は、パイプを使わないのでそうでもないかも)ので、台車がどこからどこに向かいますのラインはあった方がいいです(自分も忘れてた、、、)</w:t>
      </w:r>
    </w:p>
    <w:p w14:paraId="2E31268C" w14:textId="77777777" w:rsidR="000F70AD" w:rsidRDefault="000F70AD" w:rsidP="000F70AD"/>
    <w:p w14:paraId="2EA084BA" w14:textId="77777777" w:rsidR="000F70AD" w:rsidRDefault="000F70AD" w:rsidP="000F70AD">
      <w:r>
        <w:rPr>
          <w:rFonts w:hint="eastAsia"/>
        </w:rPr>
        <w:t>台車、銀リアに関して、ちょっと間違えたことを教えたかもしれんから、ほそく、</w:t>
      </w:r>
      <w:r>
        <w:t>W521の場合台車を付けれるところが2箇所あります、１箇所目は、W531前、これは部室からだと、</w:t>
      </w:r>
      <w:proofErr w:type="spellStart"/>
      <w:r>
        <w:t>taki</w:t>
      </w:r>
      <w:proofErr w:type="spellEnd"/>
      <w:r>
        <w:t>プラザのみえる坂道(講堂があるところ)の１番目に左に曲がるルートを直進してきてください、２箇所目はその坂道の２つ目に左に曲がるルートを直進して、体育館の目の前を通ってきてください</w:t>
      </w:r>
    </w:p>
    <w:p w14:paraId="5F10B26E" w14:textId="77777777" w:rsidR="000F70AD" w:rsidRDefault="000F70AD" w:rsidP="000F70AD">
      <w:r>
        <w:rPr>
          <w:rFonts w:hint="eastAsia"/>
        </w:rPr>
        <w:t>基本的に</w:t>
      </w:r>
      <w:r>
        <w:t>W521の上におきたいものは舞台を立てようとなったときにすぐには必要じゃないもの(灯たいとか)はW531前から来て下はすぐに必要なもの(パイプとか)を基本的には体育館前を通るルートで来てください</w:t>
      </w:r>
    </w:p>
    <w:p w14:paraId="1E99FE27" w14:textId="77777777" w:rsidR="000F70AD" w:rsidRDefault="000F70AD" w:rsidP="000F70AD"/>
    <w:p w14:paraId="14B7EFFE" w14:textId="77777777" w:rsidR="000F70AD" w:rsidRDefault="000F70AD" w:rsidP="000F70AD">
      <w:r>
        <w:rPr>
          <w:rFonts w:hint="eastAsia"/>
        </w:rPr>
        <w:lastRenderedPageBreak/>
        <w:t>教えられる人間増やそう、、、</w:t>
      </w:r>
      <w:r>
        <w:t>(これは18の罪かもだから代表する気はさらさらないけど謝っておく)</w:t>
      </w:r>
    </w:p>
    <w:p w14:paraId="6F7EA43C" w14:textId="77777777" w:rsidR="000F70AD" w:rsidRDefault="000F70AD" w:rsidP="000F70AD"/>
    <w:p w14:paraId="686F7E24" w14:textId="77777777" w:rsidR="000F70AD" w:rsidRDefault="000F70AD" w:rsidP="000F70AD">
      <w:r>
        <w:rPr>
          <w:rFonts w:hint="eastAsia"/>
        </w:rPr>
        <w:t>ということで、めっちゃ色々言ったけど、所詮老害の戯言だから無視したいものは無視してくれて全然構わないしという感じ</w:t>
      </w:r>
    </w:p>
    <w:p w14:paraId="6B4D8132" w14:textId="18471E19" w:rsidR="000F70AD" w:rsidRDefault="000F70AD" w:rsidP="000F70AD">
      <w:pPr>
        <w:rPr>
          <w:rFonts w:hint="eastAsia"/>
        </w:rPr>
      </w:pPr>
      <w:r>
        <w:rPr>
          <w:rFonts w:hint="eastAsia"/>
        </w:rPr>
        <w:t>あと、２週間切ってるし色々やることあると思うけど頑張っていきましょう！！</w:t>
      </w:r>
    </w:p>
    <w:sectPr w:rsidR="000F70A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AD"/>
    <w:rsid w:val="000F70AD"/>
    <w:rsid w:val="0013161D"/>
    <w:rsid w:val="00424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C59F43"/>
  <w15:chartTrackingRefBased/>
  <w15:docId w15:val="{EAA6D625-A2A4-471F-9EDA-22752CED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273</Words>
  <Characters>1561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滉平</dc:creator>
  <cp:keywords/>
  <dc:description/>
  <cp:lastModifiedBy>滉平</cp:lastModifiedBy>
  <cp:revision>2</cp:revision>
  <dcterms:created xsi:type="dcterms:W3CDTF">2021-03-30T08:23:00Z</dcterms:created>
  <dcterms:modified xsi:type="dcterms:W3CDTF">2021-03-30T08:39:00Z</dcterms:modified>
</cp:coreProperties>
</file>