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E09D1" w14:textId="3EE51114" w:rsidR="00B24B75" w:rsidRDefault="002C5301">
      <w:r>
        <w:rPr>
          <w:rFonts w:hint="eastAsia"/>
        </w:rPr>
        <w:t>移除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环境</w:t>
      </w:r>
    </w:p>
    <w:p w14:paraId="77AF7424" w14:textId="3730B045" w:rsidR="002C5301" w:rsidRDefault="002C5301">
      <w:r w:rsidRPr="002C5301">
        <w:drawing>
          <wp:inline distT="0" distB="0" distL="0" distR="0" wp14:anchorId="61E71E82" wp14:editId="63ADD8AB">
            <wp:extent cx="5274310" cy="5261610"/>
            <wp:effectExtent l="0" t="0" r="2540" b="0"/>
            <wp:docPr id="748449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49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8D35" w14:textId="77777777" w:rsidR="00710EB2" w:rsidRDefault="00710EB2"/>
    <w:p w14:paraId="72DF9E13" w14:textId="23A4B460" w:rsidR="00710EB2" w:rsidRDefault="00710EB2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中调试理解代码</w:t>
      </w:r>
    </w:p>
    <w:p w14:paraId="75B8B244" w14:textId="43A2F53D" w:rsidR="002C5301" w:rsidRDefault="00710EB2">
      <w:r w:rsidRPr="00710EB2">
        <w:lastRenderedPageBreak/>
        <w:drawing>
          <wp:inline distT="0" distB="0" distL="0" distR="0" wp14:anchorId="594F8465" wp14:editId="7F6AD7AC">
            <wp:extent cx="5274310" cy="4337050"/>
            <wp:effectExtent l="0" t="0" r="2540" b="6350"/>
            <wp:docPr id="1965280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80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8642" w14:textId="77777777" w:rsidR="00710EB2" w:rsidRDefault="00710EB2"/>
    <w:p w14:paraId="0E1D9B07" w14:textId="5C411E38" w:rsidR="00710EB2" w:rsidRDefault="00710EB2">
      <w:r w:rsidRPr="00710EB2">
        <w:drawing>
          <wp:inline distT="0" distB="0" distL="0" distR="0" wp14:anchorId="49312F1F" wp14:editId="75F78ABF">
            <wp:extent cx="5274310" cy="1783715"/>
            <wp:effectExtent l="0" t="0" r="2540" b="6985"/>
            <wp:docPr id="2123400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00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FC59" w14:textId="4893D27B" w:rsidR="00710EB2" w:rsidRDefault="00AF4EBF">
      <w:r>
        <w:t>F</w:t>
      </w:r>
      <w:r>
        <w:rPr>
          <w:rFonts w:hint="eastAsia"/>
        </w:rPr>
        <w:t>or</w:t>
      </w:r>
      <w:r>
        <w:rPr>
          <w:rFonts w:hint="eastAsia"/>
        </w:rPr>
        <w:t>语句</w:t>
      </w:r>
    </w:p>
    <w:p w14:paraId="6420092E" w14:textId="425A460C" w:rsidR="00AF4EBF" w:rsidRDefault="00AF4EBF">
      <w:r w:rsidRPr="00AF4EBF">
        <w:lastRenderedPageBreak/>
        <w:drawing>
          <wp:inline distT="0" distB="0" distL="0" distR="0" wp14:anchorId="6BFC95CD" wp14:editId="507ED27D">
            <wp:extent cx="5274310" cy="4265295"/>
            <wp:effectExtent l="0" t="0" r="2540" b="1905"/>
            <wp:docPr id="1980358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58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EBF">
        <w:lastRenderedPageBreak/>
        <w:drawing>
          <wp:inline distT="0" distB="0" distL="0" distR="0" wp14:anchorId="1C3E0AFC" wp14:editId="7E34D698">
            <wp:extent cx="5274310" cy="6475095"/>
            <wp:effectExtent l="0" t="0" r="2540" b="1905"/>
            <wp:docPr id="426432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32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CD54" w14:textId="77777777" w:rsidR="00AF4EBF" w:rsidRDefault="00AF4EBF"/>
    <w:p w14:paraId="5CCE64EB" w14:textId="3B0F8503" w:rsidR="00AF4EBF" w:rsidRDefault="00C522BE">
      <w:r w:rsidRPr="00C522BE">
        <w:lastRenderedPageBreak/>
        <w:drawing>
          <wp:inline distT="0" distB="0" distL="0" distR="0" wp14:anchorId="5D6EA0B3" wp14:editId="7817E058">
            <wp:extent cx="3238952" cy="6411220"/>
            <wp:effectExtent l="0" t="0" r="0" b="8890"/>
            <wp:docPr id="1319566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66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D8E6" w14:textId="0C8D3D16" w:rsidR="00C522BE" w:rsidRDefault="00C522BE">
      <w:r w:rsidRPr="00C522BE">
        <w:lastRenderedPageBreak/>
        <w:drawing>
          <wp:inline distT="0" distB="0" distL="0" distR="0" wp14:anchorId="216D38E1" wp14:editId="762BD8F1">
            <wp:extent cx="3572374" cy="8173591"/>
            <wp:effectExtent l="0" t="0" r="9525" b="0"/>
            <wp:docPr id="999163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63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625A" w14:textId="6533579A" w:rsidR="00C522BE" w:rsidRDefault="00C522BE">
      <w:r w:rsidRPr="00C522BE">
        <w:lastRenderedPageBreak/>
        <w:drawing>
          <wp:inline distT="0" distB="0" distL="0" distR="0" wp14:anchorId="7DB49FEF" wp14:editId="3A4B4575">
            <wp:extent cx="5274310" cy="2432685"/>
            <wp:effectExtent l="0" t="0" r="2540" b="5715"/>
            <wp:docPr id="1331632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326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30B4" w14:textId="77777777" w:rsidR="00E04FE1" w:rsidRDefault="00E04FE1"/>
    <w:p w14:paraId="32DCC709" w14:textId="40A653FF" w:rsidR="00E04FE1" w:rsidRDefault="00E04FE1">
      <w:r w:rsidRPr="00E04FE1">
        <w:drawing>
          <wp:inline distT="0" distB="0" distL="0" distR="0" wp14:anchorId="47F127E4" wp14:editId="09942FE5">
            <wp:extent cx="4286848" cy="3972479"/>
            <wp:effectExtent l="0" t="0" r="0" b="9525"/>
            <wp:docPr id="291962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623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76CE" w14:textId="4618E897" w:rsidR="00E04FE1" w:rsidRDefault="00E04FE1">
      <w:r w:rsidRPr="00E04FE1">
        <w:lastRenderedPageBreak/>
        <w:drawing>
          <wp:inline distT="0" distB="0" distL="0" distR="0" wp14:anchorId="449FC026" wp14:editId="21A508FA">
            <wp:extent cx="5274310" cy="5417820"/>
            <wp:effectExtent l="0" t="0" r="2540" b="0"/>
            <wp:docPr id="1751692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920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1CA0" w14:textId="79301DA7" w:rsidR="00E04FE1" w:rsidRDefault="00E04FE1">
      <w:pPr>
        <w:rPr>
          <w:rFonts w:hint="eastAsia"/>
        </w:rPr>
      </w:pPr>
      <w:r w:rsidRPr="00E04FE1">
        <w:drawing>
          <wp:inline distT="0" distB="0" distL="0" distR="0" wp14:anchorId="45EE7D70" wp14:editId="29CD76D7">
            <wp:extent cx="5274310" cy="2607945"/>
            <wp:effectExtent l="0" t="0" r="2540" b="1905"/>
            <wp:docPr id="684567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677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01"/>
    <w:rsid w:val="002C5301"/>
    <w:rsid w:val="003A1624"/>
    <w:rsid w:val="00710EB2"/>
    <w:rsid w:val="00840169"/>
    <w:rsid w:val="009F05EE"/>
    <w:rsid w:val="00A26216"/>
    <w:rsid w:val="00AF4EBF"/>
    <w:rsid w:val="00B24B75"/>
    <w:rsid w:val="00C522BE"/>
    <w:rsid w:val="00E04FE1"/>
    <w:rsid w:val="00E8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BADD"/>
  <w15:chartTrackingRefBased/>
  <w15:docId w15:val="{6C54847C-0F0A-440D-AAD4-E28BD176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53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3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301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301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301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30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30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30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5301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C530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C53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5301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C5301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C5301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C530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C530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C530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C53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C5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30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C53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53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C53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53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5301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530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C5301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2C530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yjyy Wmm</dc:creator>
  <cp:keywords/>
  <dc:description/>
  <cp:lastModifiedBy>yjyy Wmm</cp:lastModifiedBy>
  <cp:revision>1</cp:revision>
  <dcterms:created xsi:type="dcterms:W3CDTF">2025-04-19T16:05:00Z</dcterms:created>
  <dcterms:modified xsi:type="dcterms:W3CDTF">2025-04-19T18:27:00Z</dcterms:modified>
</cp:coreProperties>
</file>