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1. High-Level Entities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Main entities:</w:t>
      </w:r>
    </w:p>
    <w:p w:rsidR="00E245FF" w:rsidRPr="00E245FF" w:rsidRDefault="00E245FF" w:rsidP="00E24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User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(common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auth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-level identity)</w:t>
      </w:r>
    </w:p>
    <w:p w:rsidR="00E245FF" w:rsidRPr="00E245FF" w:rsidRDefault="00E245FF" w:rsidP="00E24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</w:t>
      </w:r>
    </w:p>
    <w:p w:rsidR="00E245FF" w:rsidRPr="00E245FF" w:rsidRDefault="00E245FF" w:rsidP="00E24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(includes blind students)</w:t>
      </w:r>
    </w:p>
    <w:p w:rsidR="00E245FF" w:rsidRPr="00E245FF" w:rsidRDefault="00E245FF" w:rsidP="00E24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Teacher</w:t>
      </w:r>
    </w:p>
    <w:p w:rsidR="00E245FF" w:rsidRPr="00E245FF" w:rsidRDefault="00E245FF" w:rsidP="00E24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Parent–Student Link</w:t>
      </w:r>
    </w:p>
    <w:p w:rsidR="00E245FF" w:rsidRPr="00E245FF" w:rsidRDefault="00E245FF" w:rsidP="00E24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Teacher–Student Link</w:t>
      </w:r>
    </w:p>
    <w:p w:rsidR="00E245FF" w:rsidRPr="00E245FF" w:rsidRDefault="00E245FF" w:rsidP="00E24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Assignments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+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Submissions</w:t>
      </w:r>
    </w:p>
    <w:p w:rsidR="00E245FF" w:rsidRPr="00E245FF" w:rsidRDefault="00E245FF" w:rsidP="00E24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Chats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(Parent ↔ Teacher per student)</w:t>
      </w:r>
    </w:p>
    <w:p w:rsidR="00E245FF" w:rsidRPr="00E245FF" w:rsidRDefault="00E245FF" w:rsidP="00E24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Study Sessions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+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App Usage Events</w:t>
      </w:r>
    </w:p>
    <w:p w:rsidR="00E245FF" w:rsidRPr="00E245FF" w:rsidRDefault="00E245FF" w:rsidP="00E24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App Block Policies</w:t>
      </w:r>
    </w:p>
    <w:p w:rsidR="00E245FF" w:rsidRPr="00E245FF" w:rsidRDefault="00E245FF" w:rsidP="00E24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Notification Tokens</w:t>
      </w:r>
    </w:p>
    <w:p w:rsidR="00E245FF" w:rsidRPr="00E245FF" w:rsidRDefault="00E245FF" w:rsidP="00E245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(Optional)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LLM Classification Logs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Audit Logs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25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 xml:space="preserve">2. Authentication </w:t>
      </w:r>
      <w:proofErr w:type="spellStart"/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vs</w:t>
      </w:r>
      <w:proofErr w:type="spellEnd"/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 xml:space="preserve"> </w:t>
      </w:r>
      <w:proofErr w:type="spellStart"/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Firestore</w:t>
      </w:r>
      <w:proofErr w:type="spellEnd"/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Firebase </w:t>
      </w:r>
      <w:proofErr w:type="spellStart"/>
      <w:r w:rsidRPr="00E245F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>Auth</w:t>
      </w:r>
      <w:proofErr w:type="spellEnd"/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Auth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user has:</w:t>
      </w:r>
    </w:p>
    <w:p w:rsidR="00E245FF" w:rsidRPr="00E245FF" w:rsidRDefault="00E245FF" w:rsidP="00E24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(primary key)</w:t>
      </w:r>
    </w:p>
    <w:p w:rsidR="00E245FF" w:rsidRPr="00E245FF" w:rsidRDefault="00E245FF" w:rsidP="00E24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email</w:t>
      </w:r>
    </w:p>
    <w:p w:rsidR="00E245FF" w:rsidRPr="00E245FF" w:rsidRDefault="00E245FF" w:rsidP="00E24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phoneNumber</w:t>
      </w:r>
      <w:proofErr w:type="spellEnd"/>
    </w:p>
    <w:p w:rsidR="00E245FF" w:rsidRPr="00E245FF" w:rsidRDefault="00E245FF" w:rsidP="00E24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password</w:t>
      </w:r>
    </w:p>
    <w:p w:rsidR="00E245FF" w:rsidRPr="00E245FF" w:rsidRDefault="00E245FF" w:rsidP="00E245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displayName</w:t>
      </w:r>
      <w:proofErr w:type="spellEnd"/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We mirror some of this into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Firestore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users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for app logic.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26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3. Core Collections Overview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Top-level collections:</w:t>
      </w:r>
    </w:p>
    <w:p w:rsidR="00E245FF" w:rsidRPr="00E245FF" w:rsidRDefault="00E245FF" w:rsidP="00E2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/users</w:t>
      </w:r>
    </w:p>
    <w:p w:rsidR="00E245FF" w:rsidRPr="00E245FF" w:rsidRDefault="00E245FF" w:rsidP="00E2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/parents</w:t>
      </w:r>
    </w:p>
    <w:p w:rsidR="00E245FF" w:rsidRPr="00E245FF" w:rsidRDefault="00E245FF" w:rsidP="00E2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/students</w:t>
      </w:r>
    </w:p>
    <w:p w:rsidR="00E245FF" w:rsidRPr="00E245FF" w:rsidRDefault="00E245FF" w:rsidP="00E2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/teachers</w:t>
      </w:r>
    </w:p>
    <w:p w:rsidR="00E245FF" w:rsidRPr="00E245FF" w:rsidRDefault="00E245FF" w:rsidP="00E2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parent_student_links</w:t>
      </w:r>
      <w:proofErr w:type="spellEnd"/>
    </w:p>
    <w:p w:rsidR="00E245FF" w:rsidRPr="00E245FF" w:rsidRDefault="00E245FF" w:rsidP="00E2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teacher_student_links</w:t>
      </w:r>
      <w:proofErr w:type="spellEnd"/>
    </w:p>
    <w:p w:rsidR="00E245FF" w:rsidRPr="00E245FF" w:rsidRDefault="00E245FF" w:rsidP="00E2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/assignments</w:t>
      </w:r>
    </w:p>
    <w:p w:rsidR="00E245FF" w:rsidRPr="00E245FF" w:rsidRDefault="00E245FF" w:rsidP="00E2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assignment_submissions</w:t>
      </w:r>
      <w:proofErr w:type="spellEnd"/>
    </w:p>
    <w:p w:rsidR="00E245FF" w:rsidRPr="00E245FF" w:rsidRDefault="00E245FF" w:rsidP="00E2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chat_threads</w:t>
      </w:r>
      <w:proofErr w:type="spellEnd"/>
    </w:p>
    <w:p w:rsidR="00E245FF" w:rsidRPr="00E245FF" w:rsidRDefault="00E245FF" w:rsidP="00E2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study_sessions</w:t>
      </w:r>
      <w:proofErr w:type="spellEnd"/>
    </w:p>
    <w:p w:rsidR="00E245FF" w:rsidRPr="00E245FF" w:rsidRDefault="00E245FF" w:rsidP="00E2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app_policies</w:t>
      </w:r>
      <w:proofErr w:type="spellEnd"/>
    </w:p>
    <w:p w:rsidR="00E245FF" w:rsidRPr="00E245FF" w:rsidRDefault="00E245FF" w:rsidP="00E2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/notifications</w:t>
      </w:r>
    </w:p>
    <w:p w:rsidR="00E245FF" w:rsidRPr="00E245FF" w:rsidRDefault="00E245FF" w:rsidP="00E2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lastRenderedPageBreak/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llm_classifications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(optional)</w:t>
      </w:r>
    </w:p>
    <w:p w:rsidR="00E245FF" w:rsidRPr="00E245FF" w:rsidRDefault="00E245FF" w:rsidP="00E245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audit_logs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(optional)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27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 xml:space="preserve">4. </w:t>
      </w:r>
      <w:proofErr w:type="gram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users</w:t>
      </w:r>
      <w:proofErr w:type="gramEnd"/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 xml:space="preserve"> Collection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Path: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/users</w:t>
      </w:r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userId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where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userId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Firebase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Auth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 (example):</w:t>
      </w:r>
    </w:p>
    <w:p w:rsidR="00E245FF" w:rsidRPr="00E245FF" w:rsidRDefault="00E245FF" w:rsidP="00E24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(same as doc ID)</w:t>
      </w:r>
    </w:p>
    <w:p w:rsidR="00E245FF" w:rsidRPr="00E245FF" w:rsidRDefault="00E245FF" w:rsidP="00E24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role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"parent" | "student" | "teacher"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email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phone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displayName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updatedAt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isActive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boolean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(soft delete / block)</w:t>
      </w:r>
    </w:p>
    <w:p w:rsidR="00E245FF" w:rsidRPr="00E245FF" w:rsidRDefault="00E245FF" w:rsidP="00E24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lastLoginAt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fcmTokens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array&lt;string&gt; (for quick send; full details in devices collection)</w:t>
      </w:r>
    </w:p>
    <w:p w:rsidR="00E245FF" w:rsidRPr="00E245FF" w:rsidRDefault="00E245FF" w:rsidP="00E245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Constraint:</w:t>
      </w:r>
    </w:p>
    <w:p w:rsidR="00E245FF" w:rsidRPr="00E245FF" w:rsidRDefault="00E245FF" w:rsidP="00E245FF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Every authenticated user </w:t>
      </w: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must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have a corresponding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/users</w:t>
      </w:r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:rsidR="00E245FF" w:rsidRPr="00E245FF" w:rsidRDefault="00E245FF" w:rsidP="00E245FF">
      <w:pPr>
        <w:numPr>
          <w:ilvl w:val="0"/>
          <w:numId w:val="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Enforced via Cloud Function on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onCreate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of Auth.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28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5. Role-Specific Collections</w: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5.1 </w:t>
      </w: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/parents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Path: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/parents</w:t>
      </w:r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userId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(ref →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/users/{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fullName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phone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email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address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childrenIds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array&lt;string&gt; (optional cache of student IDs)</w:t>
      </w:r>
    </w:p>
    <w:p w:rsidR="00E245FF" w:rsidRPr="00E245FF" w:rsidRDefault="00E245FF" w:rsidP="00E24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updatedAt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Relations:</w:t>
      </w:r>
    </w:p>
    <w:p w:rsidR="00E245FF" w:rsidRPr="00E245FF" w:rsidRDefault="00E245FF" w:rsidP="00E245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userId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↔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/users/{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(role =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"parent"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 xml:space="preserve">Children via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parent_student_links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or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childrenIds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29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5.2 </w:t>
      </w: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/students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Path: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/students</w:t>
      </w:r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(you can use custom code like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SCHL2025_0001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or random)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(same as doc ID)</w:t>
      </w:r>
    </w:p>
    <w:p w:rsidR="00E245FF" w:rsidRPr="00E245FF" w:rsidRDefault="00E245FF" w:rsidP="00E24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userId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| null</w:t>
      </w:r>
    </w:p>
    <w:p w:rsidR="00E245FF" w:rsidRPr="00E245FF" w:rsidRDefault="00E245FF" w:rsidP="00E245F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If students log in individually using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Auth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→ store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here.</w:t>
      </w:r>
    </w:p>
    <w:p w:rsidR="00E245FF" w:rsidRPr="00E245FF" w:rsidRDefault="00E245FF" w:rsidP="00E24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fullName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grade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(e.g.,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"8"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"10"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section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(e.g.,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"A"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schoolName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parentIds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array&lt;string&gt; (parent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userIds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teacherIds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array&lt;string&gt; (teacher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userIds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isBlind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boolean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(if parent marks disability=blind)</w:t>
      </w:r>
    </w:p>
    <w:p w:rsidR="00E245FF" w:rsidRPr="00E245FF" w:rsidRDefault="00E245FF" w:rsidP="00E24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disabilities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array&lt;string&gt; (e.g.,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["blind"]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for future extensibility)</w:t>
      </w:r>
    </w:p>
    <w:p w:rsidR="00E245FF" w:rsidRPr="00E245FF" w:rsidRDefault="00E245FF" w:rsidP="00E24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voiceOnlyMode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boolean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(for blind mode)</w:t>
      </w:r>
    </w:p>
    <w:p w:rsidR="00E245FF" w:rsidRPr="00E245FF" w:rsidRDefault="00E245FF" w:rsidP="00E24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studyModeEnabled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boolean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(last known status)</w:t>
      </w:r>
    </w:p>
    <w:p w:rsidR="00E245FF" w:rsidRPr="00E245FF" w:rsidRDefault="00E245FF" w:rsidP="00E24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updatedAt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Relations:</w:t>
      </w:r>
    </w:p>
    <w:p w:rsidR="00E245FF" w:rsidRPr="00E245FF" w:rsidRDefault="00E245FF" w:rsidP="00E245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Linked to parents via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parent_student_links</w:t>
      </w:r>
      <w:proofErr w:type="spellEnd"/>
    </w:p>
    <w:p w:rsidR="00E245FF" w:rsidRPr="00E245FF" w:rsidRDefault="00E245FF" w:rsidP="00E245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Linked to teachers via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teacher_student_links</w:t>
      </w:r>
      <w:proofErr w:type="spellEnd"/>
    </w:p>
    <w:p w:rsidR="00E245FF" w:rsidRPr="00E245FF" w:rsidRDefault="00E245FF" w:rsidP="00E245F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Used by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assignments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study_sessions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chat_threads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, etc.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30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5.3 </w:t>
      </w: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/teachers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Path: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/teachers</w:t>
      </w:r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teacherId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teacherId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=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uid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userId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(ref →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/users/{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fullName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email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phone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subjects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array&lt;string&gt; (e.g.,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["Maths", "Physics"]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schoolName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assignedStudentIds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array&lt;string&gt; (cache list)</w:t>
      </w:r>
    </w:p>
    <w:p w:rsidR="00E245FF" w:rsidRPr="00E245FF" w:rsidRDefault="00E245FF" w:rsidP="00E245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updatedAt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lastRenderedPageBreak/>
        <w:t>Relations:</w:t>
      </w:r>
    </w:p>
    <w:p w:rsidR="00E245FF" w:rsidRPr="00E245FF" w:rsidRDefault="00E245FF" w:rsidP="00E24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Students via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teacher_student_links</w:t>
      </w:r>
      <w:proofErr w:type="spellEnd"/>
    </w:p>
    <w:p w:rsidR="00E245FF" w:rsidRPr="00E245FF" w:rsidRDefault="00E245FF" w:rsidP="00E245F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Chats via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chat_threads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teacherId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included in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participants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31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6. Relationship Collections</w: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6.1 </w:t>
      </w: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parent_student_links</w:t>
      </w:r>
      <w:proofErr w:type="spellEnd"/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Path: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parent_student_links</w:t>
      </w:r>
      <w:proofErr w:type="spellEnd"/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linkId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(ref →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/parents/{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(ref →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/students/{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status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"active" | "pending" | "revoked"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createdBy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"system" | "parent" | "admin"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notes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Constraint:</w:t>
      </w:r>
    </w:p>
    <w:p w:rsidR="00E245FF" w:rsidRPr="00E245FF" w:rsidRDefault="00E245FF" w:rsidP="00E245FF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Unique pair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(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,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)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:rsidR="00E245FF" w:rsidRPr="00E245FF" w:rsidRDefault="00E245FF" w:rsidP="00E245FF">
      <w:pPr>
        <w:numPr>
          <w:ilvl w:val="0"/>
          <w:numId w:val="12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Enforce via composite index + Cloud Function (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onCreate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checks if existing).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32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6.2 </w:t>
      </w: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teacher_student_links</w:t>
      </w:r>
      <w:proofErr w:type="spellEnd"/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Path: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teacher_student_links</w:t>
      </w:r>
      <w:proofErr w:type="spellEnd"/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linkId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teacherId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(ref →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/teachers/{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teacherId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(ref →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/students/{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status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"active" | "pending" | "revoked"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createdBy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"parent" | "admin" | "teacher"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but you can restrict in rules)</w:t>
      </w:r>
    </w:p>
    <w:p w:rsidR="00E245FF" w:rsidRPr="00E245FF" w:rsidRDefault="00E245FF" w:rsidP="00E245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Constraint:</w:t>
      </w:r>
    </w:p>
    <w:p w:rsidR="00E245FF" w:rsidRPr="00E245FF" w:rsidRDefault="00E245FF" w:rsidP="00E245FF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Teacher </w:t>
      </w: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cannot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create new student docs. They can only link to existing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:rsidR="00E245FF" w:rsidRPr="00E245FF" w:rsidRDefault="00E245FF" w:rsidP="00E245FF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Implement in UI + Cloud Function.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33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lastRenderedPageBreak/>
        <w:t>7. App Block Policies</w: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app_policies</w:t>
      </w:r>
      <w:proofErr w:type="spellEnd"/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You want parent-specific blocking per student.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Path: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app_policies</w:t>
      </w:r>
      <w:proofErr w:type="spellEnd"/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policyId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You can choose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policyId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 "{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}_</w:t>
      </w:r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or auto-id with fields.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(ref →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/students/{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(ref →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/parents/{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blockedApp</w:t>
      </w:r>
      <w:bookmarkStart w:id="0" w:name="_GoBack"/>
      <w:bookmarkEnd w:id="0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array&lt;object&gt; of:</w:t>
      </w:r>
    </w:p>
    <w:p w:rsidR="00E245FF" w:rsidRPr="00E245FF" w:rsidRDefault="00E245FF" w:rsidP="00E245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packageName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(e.g.,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com.google.android.youtube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appName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(e.g.,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"YouTube"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blockedReason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(optional)</w:t>
      </w:r>
    </w:p>
    <w:p w:rsidR="00E245FF" w:rsidRPr="00E245FF" w:rsidRDefault="00E245FF" w:rsidP="00E245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whitelistedAppsDuringStudyMode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array&lt;string&gt; (package names)</w:t>
      </w:r>
    </w:p>
    <w:p w:rsidR="00E245FF" w:rsidRPr="00E245FF" w:rsidRDefault="00E245FF" w:rsidP="00E245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blockAllExceptWhitelistedDuringStudy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boolean</w:t>
      </w:r>
      <w:proofErr w:type="spellEnd"/>
    </w:p>
    <w:p w:rsidR="00E245FF" w:rsidRPr="00E245FF" w:rsidRDefault="00E245FF" w:rsidP="00E245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enforceAtSystemLevel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boolean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(if you plan root/MDM later)</w:t>
      </w:r>
    </w:p>
    <w:p w:rsidR="00E245FF" w:rsidRPr="00E245FF" w:rsidRDefault="00E245FF" w:rsidP="00E245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updatedBy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updatedAt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Usage:</w:t>
      </w:r>
    </w:p>
    <w:p w:rsidR="00E245FF" w:rsidRPr="00E245FF" w:rsidRDefault="00E245FF" w:rsidP="00E245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When student enables Study Mode, Flutter fetches their policies.</w:t>
      </w:r>
    </w:p>
    <w:p w:rsidR="00E245FF" w:rsidRPr="00E245FF" w:rsidRDefault="00E245FF" w:rsidP="00E245F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Accessibility service checks running apps against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blockedApps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and handles blocking/alerts.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34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8. Study Mode &amp; Monitoring</w: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8.1 </w:t>
      </w: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study_sessions</w:t>
      </w:r>
      <w:proofErr w:type="spellEnd"/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Each time student starts study mode → new session.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Path: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study_sessions</w:t>
      </w:r>
      <w:proofErr w:type="spellEnd"/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sessionId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sessionId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(doc ID)</w:t>
      </w:r>
    </w:p>
    <w:p w:rsidR="00E245FF" w:rsidRPr="00E245FF" w:rsidRDefault="00E245FF" w:rsidP="00E24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deviceId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(device fingerprint / UUID)</w:t>
      </w:r>
    </w:p>
    <w:p w:rsidR="00E245FF" w:rsidRPr="00E245FF" w:rsidRDefault="00E245FF" w:rsidP="00E24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startedAt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endedAt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 | null</w:t>
      </w:r>
    </w:p>
    <w:p w:rsidR="00E245FF" w:rsidRPr="00E245FF" w:rsidRDefault="00E245FF" w:rsidP="00E24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lastRenderedPageBreak/>
        <w:t>isActive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boolean</w:t>
      </w:r>
      <w:proofErr w:type="spellEnd"/>
    </w:p>
    <w:p w:rsidR="00E245FF" w:rsidRPr="00E245FF" w:rsidRDefault="00E245FF" w:rsidP="00E24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totalDurationSec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number (optional; filled on end)</w:t>
      </w:r>
    </w:p>
    <w:p w:rsidR="00E245FF" w:rsidRPr="00E245FF" w:rsidRDefault="00E245FF" w:rsidP="00E24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totalFocusDurationSec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number (optional; after analysis)</w:t>
      </w:r>
    </w:p>
    <w:p w:rsidR="00E245FF" w:rsidRPr="00E245FF" w:rsidRDefault="00E245FF" w:rsidP="00E24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totalDistractionEvents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number (from events)</w:t>
      </w:r>
    </w:p>
    <w:p w:rsidR="00E245FF" w:rsidRPr="00E245FF" w:rsidRDefault="00E245FF" w:rsidP="00E24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createdBy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updatedAt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proofErr w:type="spellStart"/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Subcollection</w:t>
      </w:r>
      <w:proofErr w:type="spellEnd"/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: </w:t>
      </w: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study_sessions</w:t>
      </w:r>
      <w:proofErr w:type="spellEnd"/>
      <w:proofErr w:type="gram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sessionId</w:t>
      </w:r>
      <w:proofErr w:type="spellEnd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}/events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Path: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study_sessions</w:t>
      </w:r>
      <w:proofErr w:type="spellEnd"/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sessionId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}/events/{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eventId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Each event = app usage snapshot.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timestamp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appPackage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appName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screenTitle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| null (from accessibility text)</w:t>
      </w:r>
    </w:p>
    <w:p w:rsidR="00E245FF" w:rsidRPr="00E245FF" w:rsidRDefault="00E245FF" w:rsidP="00E24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capturedText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| null (e.g., video title, page title)</w:t>
      </w:r>
    </w:p>
    <w:p w:rsidR="00E245FF" w:rsidRPr="00E245FF" w:rsidRDefault="00E245FF" w:rsidP="00E24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classification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"educational" | "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non_educational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 | "unknown"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classificationScore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number (0–1 from LLM)</w:t>
      </w:r>
    </w:p>
    <w:p w:rsidR="00E245FF" w:rsidRPr="00E245FF" w:rsidRDefault="00E245FF" w:rsidP="00E24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triggeredBy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accessibility_service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 | "manual"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blocked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boolean</w:t>
      </w:r>
      <w:proofErr w:type="spellEnd"/>
    </w:p>
    <w:p w:rsidR="00E245FF" w:rsidRPr="00E245FF" w:rsidRDefault="00E245FF" w:rsidP="00E24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alertSentToParent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boolean</w:t>
      </w:r>
      <w:proofErr w:type="spellEnd"/>
    </w:p>
    <w:p w:rsidR="00E245FF" w:rsidRPr="00E245FF" w:rsidRDefault="00E245FF" w:rsidP="00E245F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alertId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| null (ref to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/notifications/{id}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Real-time</w:t>
      </w:r>
      <w:proofErr w:type="gram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</w:t>
      </w:r>
      <w:proofErr w:type="gram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>Parent dashboard listens to: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where("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", "==",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someStudent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).where("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isActive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", "==", true)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on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study_sessions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,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br/>
        <w:t xml:space="preserve">and events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subcollection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with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realtime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snapshots.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35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9. LLM Classification Logs (Optional)</w: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llm_classifications</w:t>
      </w:r>
      <w:proofErr w:type="spellEnd"/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For debugging and future improvement.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eventRef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document reference →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study_sessions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sessionId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}/events/{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eventId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inputText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(truncated)</w:t>
      </w:r>
    </w:p>
    <w:p w:rsidR="00E245FF" w:rsidRPr="00E245FF" w:rsidRDefault="00E245FF" w:rsidP="00E24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modelUsed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(e.g.,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"gpt-4.1-mini"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lastRenderedPageBreak/>
        <w:t>classification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score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number</w:t>
      </w:r>
    </w:p>
    <w:p w:rsidR="00E245FF" w:rsidRPr="00E245FF" w:rsidRDefault="00E245FF" w:rsidP="00E245F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36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10. Assignments &amp; Submissions</w: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10.1 </w:t>
      </w: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/assignments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Assignments can be created by </w:t>
      </w: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parent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or </w:t>
      </w: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teacher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, assigned to a student.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Path: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/assignments</w:t>
      </w:r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assignmentId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assignmentId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createdByType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"parent" | "teacher"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createdById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parentId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or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teacherId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title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description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attachments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array&lt;object&gt;:</w:t>
      </w:r>
    </w:p>
    <w:p w:rsidR="00E245FF" w:rsidRPr="00E245FF" w:rsidRDefault="00E245FF" w:rsidP="00E245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fileUrl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fileType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dueDate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 | null</w:t>
      </w:r>
    </w:p>
    <w:p w:rsidR="00E245FF" w:rsidRPr="00E245FF" w:rsidRDefault="00E245FF" w:rsidP="00E24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status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"assigned" | "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in_progress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 | "completed" | "overdue"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updatedAt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Student dashboard: filters </w:t>
      </w:r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where(</w:t>
      </w:r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", "==",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)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37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  <w:t xml:space="preserve">10.2 </w:t>
      </w: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assignment_submissions</w:t>
      </w:r>
      <w:proofErr w:type="spellEnd"/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Separate collection for scale.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Path: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assignment_submissions</w:t>
      </w:r>
      <w:proofErr w:type="spellEnd"/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submissionId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submissionId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assignmentId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(ref →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/assignments/{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assignmentId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submittedBy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(student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userId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submittedAt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content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(text answer)</w:t>
      </w:r>
    </w:p>
    <w:p w:rsidR="00E245FF" w:rsidRPr="00E245FF" w:rsidRDefault="00E245FF" w:rsidP="00E24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lastRenderedPageBreak/>
        <w:t>attachments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array&lt;object&gt; (similar)</w:t>
      </w:r>
    </w:p>
    <w:p w:rsidR="00E245FF" w:rsidRPr="00E245FF" w:rsidRDefault="00E245FF" w:rsidP="00E24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status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"submitted" | "reviewed"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reviewedById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| null (parent/teacher)</w:t>
      </w:r>
    </w:p>
    <w:p w:rsidR="00E245FF" w:rsidRPr="00E245FF" w:rsidRDefault="00E245FF" w:rsidP="00E24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reviewNotes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| null</w:t>
      </w:r>
    </w:p>
    <w:p w:rsidR="00E245FF" w:rsidRPr="00E245FF" w:rsidRDefault="00E245FF" w:rsidP="00E245F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grade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| null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38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11. Chats (Parent ↔ Teacher per Student)</w: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chat_threads</w:t>
      </w:r>
      <w:proofErr w:type="spellEnd"/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Each thread = 1 parent + 1 teacher (and a specific student).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Path: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chat_threads</w:t>
      </w:r>
      <w:proofErr w:type="spellEnd"/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threadId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threadId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teacherId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participants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array&lt;string&gt; (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userIds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lastMessageText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lastMessageAt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lastMessageSenderId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updatedAt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Constraint:</w:t>
      </w:r>
    </w:p>
    <w:p w:rsidR="00E245FF" w:rsidRPr="00E245FF" w:rsidRDefault="00E245FF" w:rsidP="00E245FF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1 thread per (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parentId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teacherId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 combination.</w:t>
      </w:r>
    </w:p>
    <w:p w:rsidR="00E245FF" w:rsidRPr="00E245FF" w:rsidRDefault="00E245FF" w:rsidP="00E245FF">
      <w:pPr>
        <w:numPr>
          <w:ilvl w:val="0"/>
          <w:numId w:val="23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Enforced via search + function before creating new.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proofErr w:type="spellStart"/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Subcollection</w:t>
      </w:r>
      <w:proofErr w:type="spellEnd"/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: </w:t>
      </w: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chat_threads</w:t>
      </w:r>
      <w:proofErr w:type="spellEnd"/>
      <w:proofErr w:type="gram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threadId</w:t>
      </w:r>
      <w:proofErr w:type="spellEnd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}/messages/{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messageId</w:t>
      </w:r>
      <w:proofErr w:type="spellEnd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messageId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senderId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senderRole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"parent" | "teacher"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text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attachments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array&lt;object&gt;</w:t>
      </w:r>
    </w:p>
    <w:p w:rsidR="00E245FF" w:rsidRPr="00E245FF" w:rsidRDefault="00E245FF" w:rsidP="00E24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seenBy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array&lt;string&gt; (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userIds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deletedFor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array&lt;string&gt; (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userIds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who soft-deleted)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39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lastRenderedPageBreak/>
        <w:t>12. Notifications</w: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/notifications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System log of notifications sent (optional but useful).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Path: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/notifications</w:t>
      </w:r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notificationId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notificationId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userId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(who receives it – parent usually)</w:t>
      </w:r>
    </w:p>
    <w:p w:rsidR="00E245FF" w:rsidRPr="00E245FF" w:rsidRDefault="00E245FF" w:rsidP="00E24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title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body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type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app_block_alert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 | "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assignment_due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 | "general"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data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map (extra info: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sessionId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,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eventId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sentAt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delivered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boolean</w:t>
      </w:r>
      <w:proofErr w:type="spellEnd"/>
    </w:p>
    <w:p w:rsidR="00E245FF" w:rsidRPr="00E245FF" w:rsidRDefault="00E245FF" w:rsidP="00E245F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readAt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 | null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40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/users</w:t>
      </w:r>
      <w:proofErr w:type="gram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userId</w:t>
      </w:r>
      <w:proofErr w:type="spellEnd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}/devices/{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deviceId</w:t>
      </w:r>
      <w:proofErr w:type="spellEnd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For detailed FCM token info.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deviceId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fcmToken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platform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"android" | "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ios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 | "web"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lastActiveAt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41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13. Blind Mode / Voice-Only Logic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Blind students use the same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+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study_sessions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+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assignments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etc.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Key flags:</w:t>
      </w:r>
    </w:p>
    <w:p w:rsidR="00E245FF" w:rsidRPr="00E245FF" w:rsidRDefault="00E245FF" w:rsidP="00E245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In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/students/{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</w:t>
      </w:r>
    </w:p>
    <w:p w:rsidR="00E245FF" w:rsidRPr="00E245FF" w:rsidRDefault="00E245FF" w:rsidP="00E245F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isBlind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boolean</w:t>
      </w:r>
      <w:proofErr w:type="spellEnd"/>
    </w:p>
    <w:p w:rsidR="00E245FF" w:rsidRPr="00E245FF" w:rsidRDefault="00E245FF" w:rsidP="00E245F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voiceOnlyMode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boolean</w:t>
      </w:r>
      <w:proofErr w:type="spellEnd"/>
    </w:p>
    <w:p w:rsidR="00E245FF" w:rsidRPr="00E245FF" w:rsidRDefault="00E245FF" w:rsidP="00E245F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In app logic:</w:t>
      </w:r>
    </w:p>
    <w:p w:rsidR="00E245FF" w:rsidRPr="00E245FF" w:rsidRDefault="00E245FF" w:rsidP="00E245F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When app opens, ask via voice: “Are you blind?”</w:t>
      </w:r>
    </w:p>
    <w:p w:rsidR="00E245FF" w:rsidRPr="00E245FF" w:rsidRDefault="00E245FF" w:rsidP="00E245FF">
      <w:pPr>
        <w:numPr>
          <w:ilvl w:val="1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If yes, enforce:</w:t>
      </w:r>
    </w:p>
    <w:p w:rsidR="00E245FF" w:rsidRPr="00E245FF" w:rsidRDefault="00E245FF" w:rsidP="00E245FF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All navigation via voice commands (client-side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behavior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2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 xml:space="preserve">No extra DB needed </w:t>
      </w:r>
      <w:proofErr w:type="gram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except</w:t>
      </w:r>
      <w:proofErr w:type="gram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maybe logs.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Optional: store voice preference.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/students</w:t>
      </w:r>
      <w:proofErr w:type="gram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studentId</w:t>
      </w:r>
      <w:proofErr w:type="spellEnd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}/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accessibility_profile</w:t>
      </w:r>
      <w:proofErr w:type="spellEnd"/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 (optional):</w:t>
      </w:r>
    </w:p>
    <w:p w:rsidR="00E245FF" w:rsidRPr="00E245FF" w:rsidRDefault="00E245FF" w:rsidP="00E245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isBlind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</w:t>
      </w:r>
      <w:proofErr w:type="spellStart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boolean</w:t>
      </w:r>
      <w:proofErr w:type="spellEnd"/>
    </w:p>
    <w:p w:rsidR="00E245FF" w:rsidRPr="00E245FF" w:rsidRDefault="00E245FF" w:rsidP="00E245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preferredLanguage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(e.g.,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"en-IN"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speechRate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number</w:t>
      </w:r>
    </w:p>
    <w:p w:rsidR="00E245FF" w:rsidRPr="00E245FF" w:rsidRDefault="00E245FF" w:rsidP="00E245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pitch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number</w:t>
      </w:r>
    </w:p>
    <w:p w:rsidR="00E245FF" w:rsidRPr="00E245FF" w:rsidRDefault="00E245FF" w:rsidP="00E245F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lastUpdatedAt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42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 xml:space="preserve">14. AI </w:t>
      </w:r>
      <w:proofErr w:type="spellStart"/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Chatbot</w:t>
      </w:r>
      <w:proofErr w:type="spellEnd"/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 xml:space="preserve"> (Doubt Solver)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You might want logs per student for analytics.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SG"/>
        </w:rPr>
      </w:pP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ai_sessions</w:t>
      </w:r>
      <w:proofErr w:type="spellEnd"/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Path: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ai_sessions</w:t>
      </w:r>
      <w:proofErr w:type="spellEnd"/>
      <w:proofErr w:type="gram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sessionId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sessionId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startedAt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endedAt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 | null</w: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</w:pPr>
      <w:proofErr w:type="spellStart"/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Subcollection</w:t>
      </w:r>
      <w:proofErr w:type="spellEnd"/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 xml:space="preserve">: </w:t>
      </w:r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ai_sessions</w:t>
      </w:r>
      <w:proofErr w:type="spellEnd"/>
      <w:proofErr w:type="gram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/{</w:t>
      </w:r>
      <w:proofErr w:type="spellStart"/>
      <w:proofErr w:type="gramEnd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sessionId</w:t>
      </w:r>
      <w:proofErr w:type="spellEnd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}/messages/{</w:t>
      </w:r>
      <w:proofErr w:type="spellStart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messageId</w:t>
      </w:r>
      <w:proofErr w:type="spellEnd"/>
      <w:r w:rsidRPr="00E245FF">
        <w:rPr>
          <w:rFonts w:ascii="Courier New" w:eastAsia="Times New Roman" w:hAnsi="Courier New" w:cs="Courier New"/>
          <w:b/>
          <w:bCs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Fields:</w:t>
      </w:r>
    </w:p>
    <w:p w:rsidR="00E245FF" w:rsidRPr="00E245FF" w:rsidRDefault="00E245FF" w:rsidP="00E24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messageId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senderType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"student" | "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ai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text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</w:t>
      </w:r>
    </w:p>
    <w:p w:rsidR="00E245FF" w:rsidRPr="00E245FF" w:rsidRDefault="00E245FF" w:rsidP="00E24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createdAt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timestamp</w:t>
      </w:r>
    </w:p>
    <w:p w:rsidR="00E245FF" w:rsidRPr="00E245FF" w:rsidRDefault="00E245FF" w:rsidP="00E24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topic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: string | null (e.g.,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"Maths/Algebra"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modelUsed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: string (for AI responses)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i/>
          <w:iCs/>
          <w:sz w:val="24"/>
          <w:szCs w:val="24"/>
          <w:lang w:eastAsia="en-SG"/>
        </w:rPr>
        <w:t>(This is optional – you can skip logging if cost/space is a concern.)</w:t>
      </w:r>
    </w:p>
    <w:p w:rsidR="00E245FF" w:rsidRPr="00E245FF" w:rsidRDefault="00E245FF" w:rsidP="00E245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pict>
          <v:rect id="_x0000_i1043" style="width:0;height:1.5pt" o:hralign="center" o:hrstd="t" o:hr="t" fillcolor="#a0a0a0" stroked="f"/>
        </w:pict>
      </w:r>
    </w:p>
    <w:p w:rsidR="00E245FF" w:rsidRPr="00E245FF" w:rsidRDefault="00E245FF" w:rsidP="00E245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36"/>
          <w:szCs w:val="36"/>
          <w:lang w:eastAsia="en-SG"/>
        </w:rPr>
        <w:t>15. Security &amp; Constraints (Conceptual)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lastRenderedPageBreak/>
        <w:t xml:space="preserve">You’ll enforce constraints mostly via </w:t>
      </w: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Security Rules + Cloud Functions + Client Logic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, not DB itself.</w:t>
      </w:r>
    </w:p>
    <w:p w:rsidR="00E245FF" w:rsidRPr="00E245FF" w:rsidRDefault="00E245FF" w:rsidP="00E245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Examples:</w:t>
      </w:r>
    </w:p>
    <w:p w:rsidR="00E245FF" w:rsidRPr="00E245FF" w:rsidRDefault="00E245FF" w:rsidP="00E245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Parents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can:</w:t>
      </w:r>
    </w:p>
    <w:p w:rsidR="00E245FF" w:rsidRPr="00E245FF" w:rsidRDefault="00E245FF" w:rsidP="00E245F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Read their own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/parents/{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</w:p>
    <w:p w:rsidR="00E245FF" w:rsidRPr="00E245FF" w:rsidRDefault="00E245FF" w:rsidP="00E245F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Read/write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parent_student_links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where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==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request.auth.uid</w:t>
      </w:r>
      <w:proofErr w:type="spellEnd"/>
    </w:p>
    <w:p w:rsidR="00E245FF" w:rsidRPr="00E245FF" w:rsidRDefault="00E245FF" w:rsidP="00E245F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Read/write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app_policies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where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==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request.auth.uid</w:t>
      </w:r>
      <w:proofErr w:type="spellEnd"/>
    </w:p>
    <w:p w:rsidR="00E245FF" w:rsidRPr="00E245FF" w:rsidRDefault="00E245FF" w:rsidP="00E245F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Read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/students/{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only if linked via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parent_student_links</w:t>
      </w:r>
      <w:proofErr w:type="spellEnd"/>
    </w:p>
    <w:p w:rsidR="00E245FF" w:rsidRPr="00E245FF" w:rsidRDefault="00E245FF" w:rsidP="00E245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Students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can:</w:t>
      </w:r>
    </w:p>
    <w:p w:rsidR="00E245FF" w:rsidRPr="00E245FF" w:rsidRDefault="00E245FF" w:rsidP="00E245F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Read/update only their own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/students/{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}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(by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userId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Read their own assignments (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studentId</w:t>
      </w:r>
      <w:proofErr w:type="spellEnd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 xml:space="preserve"> ==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currentStudentId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)</w:t>
      </w:r>
    </w:p>
    <w:p w:rsidR="00E245FF" w:rsidRPr="00E245FF" w:rsidRDefault="00E245FF" w:rsidP="00E245F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Create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study_sessions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and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events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only for themselves.</w:t>
      </w:r>
    </w:p>
    <w:p w:rsidR="00E245FF" w:rsidRPr="00E245FF" w:rsidRDefault="00E245FF" w:rsidP="00E245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Teachers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can:</w:t>
      </w:r>
    </w:p>
    <w:p w:rsidR="00E245FF" w:rsidRPr="00E245FF" w:rsidRDefault="00E245FF" w:rsidP="00E245F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Read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students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only when linked via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/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teacher_student_links</w:t>
      </w:r>
      <w:proofErr w:type="spellEnd"/>
    </w:p>
    <w:p w:rsidR="00E245FF" w:rsidRPr="00E245FF" w:rsidRDefault="00E245FF" w:rsidP="00E245F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Create </w:t>
      </w:r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assignments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for linked students</w:t>
      </w:r>
    </w:p>
    <w:p w:rsidR="00E245FF" w:rsidRPr="00E245FF" w:rsidRDefault="00E245FF" w:rsidP="00E245FF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Chat only in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chat_threads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where they’re a participant.</w:t>
      </w:r>
    </w:p>
    <w:p w:rsidR="00E245FF" w:rsidRPr="00E245FF" w:rsidRDefault="00E245FF" w:rsidP="00E245F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SG"/>
        </w:rPr>
      </w:pPr>
      <w:r w:rsidRPr="00E245FF">
        <w:rPr>
          <w:rFonts w:ascii="Times New Roman" w:eastAsia="Times New Roman" w:hAnsi="Times New Roman" w:cs="Times New Roman"/>
          <w:b/>
          <w:bCs/>
          <w:sz w:val="24"/>
          <w:szCs w:val="24"/>
          <w:lang w:eastAsia="en-SG"/>
        </w:rPr>
        <w:t>Blind logic</w:t>
      </w:r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 xml:space="preserve"> is client-side; DB only stores </w:t>
      </w:r>
      <w:proofErr w:type="spellStart"/>
      <w:r w:rsidRPr="00E245FF">
        <w:rPr>
          <w:rFonts w:ascii="Courier New" w:eastAsia="Times New Roman" w:hAnsi="Courier New" w:cs="Courier New"/>
          <w:sz w:val="20"/>
          <w:szCs w:val="20"/>
          <w:lang w:eastAsia="en-SG"/>
        </w:rPr>
        <w:t>isBlind</w:t>
      </w:r>
      <w:proofErr w:type="spellEnd"/>
      <w:r w:rsidRPr="00E245FF">
        <w:rPr>
          <w:rFonts w:ascii="Times New Roman" w:eastAsia="Times New Roman" w:hAnsi="Times New Roman" w:cs="Times New Roman"/>
          <w:sz w:val="24"/>
          <w:szCs w:val="24"/>
          <w:lang w:eastAsia="en-SG"/>
        </w:rPr>
        <w:t>.</w:t>
      </w:r>
    </w:p>
    <w:p w:rsidR="00E92511" w:rsidRDefault="00E92511"/>
    <w:sectPr w:rsidR="00E925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647F34"/>
    <w:multiLevelType w:val="multilevel"/>
    <w:tmpl w:val="9EE43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2857B8"/>
    <w:multiLevelType w:val="multilevel"/>
    <w:tmpl w:val="DF3C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55171C"/>
    <w:multiLevelType w:val="multilevel"/>
    <w:tmpl w:val="6B38D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CB51B1"/>
    <w:multiLevelType w:val="multilevel"/>
    <w:tmpl w:val="92EA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2E042CC"/>
    <w:multiLevelType w:val="multilevel"/>
    <w:tmpl w:val="932C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2F27CF"/>
    <w:multiLevelType w:val="multilevel"/>
    <w:tmpl w:val="E2F8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A11C2F"/>
    <w:multiLevelType w:val="multilevel"/>
    <w:tmpl w:val="EDA21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A722CAB"/>
    <w:multiLevelType w:val="multilevel"/>
    <w:tmpl w:val="C5B4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AF71E9C"/>
    <w:multiLevelType w:val="multilevel"/>
    <w:tmpl w:val="081A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3E4F82"/>
    <w:multiLevelType w:val="multilevel"/>
    <w:tmpl w:val="0E00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2246D9A"/>
    <w:multiLevelType w:val="multilevel"/>
    <w:tmpl w:val="D3CC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B07264"/>
    <w:multiLevelType w:val="multilevel"/>
    <w:tmpl w:val="7BECA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DF11C2"/>
    <w:multiLevelType w:val="multilevel"/>
    <w:tmpl w:val="096CB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F3D06A2"/>
    <w:multiLevelType w:val="multilevel"/>
    <w:tmpl w:val="6A4A0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F40721B"/>
    <w:multiLevelType w:val="multilevel"/>
    <w:tmpl w:val="A622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2F171F7"/>
    <w:multiLevelType w:val="multilevel"/>
    <w:tmpl w:val="BB12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784EEC"/>
    <w:multiLevelType w:val="multilevel"/>
    <w:tmpl w:val="CE34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73827A3"/>
    <w:multiLevelType w:val="multilevel"/>
    <w:tmpl w:val="B8087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CD7621"/>
    <w:multiLevelType w:val="multilevel"/>
    <w:tmpl w:val="439C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A2969A5"/>
    <w:multiLevelType w:val="multilevel"/>
    <w:tmpl w:val="5CD0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4860F4"/>
    <w:multiLevelType w:val="multilevel"/>
    <w:tmpl w:val="772A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EB6626E"/>
    <w:multiLevelType w:val="multilevel"/>
    <w:tmpl w:val="E864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3E73FD"/>
    <w:multiLevelType w:val="multilevel"/>
    <w:tmpl w:val="17E4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951372"/>
    <w:multiLevelType w:val="multilevel"/>
    <w:tmpl w:val="592C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E83CA3"/>
    <w:multiLevelType w:val="multilevel"/>
    <w:tmpl w:val="F260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48E77D1"/>
    <w:multiLevelType w:val="multilevel"/>
    <w:tmpl w:val="AFC6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50825ED"/>
    <w:multiLevelType w:val="multilevel"/>
    <w:tmpl w:val="50401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5664CE0"/>
    <w:multiLevelType w:val="multilevel"/>
    <w:tmpl w:val="F91E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5E25F09"/>
    <w:multiLevelType w:val="multilevel"/>
    <w:tmpl w:val="61C66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91377D"/>
    <w:multiLevelType w:val="multilevel"/>
    <w:tmpl w:val="D214D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D2A1AA6"/>
    <w:multiLevelType w:val="multilevel"/>
    <w:tmpl w:val="08BE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1"/>
  </w:num>
  <w:num w:numId="3">
    <w:abstractNumId w:val="18"/>
  </w:num>
  <w:num w:numId="4">
    <w:abstractNumId w:val="15"/>
  </w:num>
  <w:num w:numId="5">
    <w:abstractNumId w:val="6"/>
  </w:num>
  <w:num w:numId="6">
    <w:abstractNumId w:val="4"/>
  </w:num>
  <w:num w:numId="7">
    <w:abstractNumId w:val="12"/>
  </w:num>
  <w:num w:numId="8">
    <w:abstractNumId w:val="0"/>
  </w:num>
  <w:num w:numId="9">
    <w:abstractNumId w:val="10"/>
  </w:num>
  <w:num w:numId="10">
    <w:abstractNumId w:val="20"/>
  </w:num>
  <w:num w:numId="11">
    <w:abstractNumId w:val="14"/>
  </w:num>
  <w:num w:numId="12">
    <w:abstractNumId w:val="27"/>
  </w:num>
  <w:num w:numId="13">
    <w:abstractNumId w:val="1"/>
  </w:num>
  <w:num w:numId="14">
    <w:abstractNumId w:val="13"/>
  </w:num>
  <w:num w:numId="15">
    <w:abstractNumId w:val="5"/>
  </w:num>
  <w:num w:numId="16">
    <w:abstractNumId w:val="25"/>
  </w:num>
  <w:num w:numId="17">
    <w:abstractNumId w:val="9"/>
  </w:num>
  <w:num w:numId="18">
    <w:abstractNumId w:val="16"/>
  </w:num>
  <w:num w:numId="19">
    <w:abstractNumId w:val="7"/>
  </w:num>
  <w:num w:numId="20">
    <w:abstractNumId w:val="28"/>
  </w:num>
  <w:num w:numId="21">
    <w:abstractNumId w:val="29"/>
  </w:num>
  <w:num w:numId="22">
    <w:abstractNumId w:val="3"/>
  </w:num>
  <w:num w:numId="23">
    <w:abstractNumId w:val="19"/>
  </w:num>
  <w:num w:numId="24">
    <w:abstractNumId w:val="26"/>
  </w:num>
  <w:num w:numId="25">
    <w:abstractNumId w:val="21"/>
  </w:num>
  <w:num w:numId="26">
    <w:abstractNumId w:val="2"/>
  </w:num>
  <w:num w:numId="27">
    <w:abstractNumId w:val="17"/>
  </w:num>
  <w:num w:numId="28">
    <w:abstractNumId w:val="22"/>
  </w:num>
  <w:num w:numId="29">
    <w:abstractNumId w:val="23"/>
  </w:num>
  <w:num w:numId="30">
    <w:abstractNumId w:val="30"/>
  </w:num>
  <w:num w:numId="3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45FF"/>
    <w:rsid w:val="00E245FF"/>
    <w:rsid w:val="00E92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BA0400-4BA5-44EE-A78D-5C08949D7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245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paragraph" w:styleId="Heading3">
    <w:name w:val="heading 3"/>
    <w:basedOn w:val="Normal"/>
    <w:link w:val="Heading3Char"/>
    <w:uiPriority w:val="9"/>
    <w:qFormat/>
    <w:rsid w:val="00E245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paragraph" w:styleId="Heading4">
    <w:name w:val="heading 4"/>
    <w:basedOn w:val="Normal"/>
    <w:link w:val="Heading4Char"/>
    <w:uiPriority w:val="9"/>
    <w:qFormat/>
    <w:rsid w:val="00E245F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S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245FF"/>
    <w:rPr>
      <w:rFonts w:ascii="Times New Roman" w:eastAsia="Times New Roman" w:hAnsi="Times New Roman" w:cs="Times New Roman"/>
      <w:b/>
      <w:bCs/>
      <w:sz w:val="36"/>
      <w:szCs w:val="36"/>
      <w:lang w:eastAsia="en-SG"/>
    </w:rPr>
  </w:style>
  <w:style w:type="character" w:customStyle="1" w:styleId="Heading3Char">
    <w:name w:val="Heading 3 Char"/>
    <w:basedOn w:val="DefaultParagraphFont"/>
    <w:link w:val="Heading3"/>
    <w:uiPriority w:val="9"/>
    <w:rsid w:val="00E245FF"/>
    <w:rPr>
      <w:rFonts w:ascii="Times New Roman" w:eastAsia="Times New Roman" w:hAnsi="Times New Roman" w:cs="Times New Roman"/>
      <w:b/>
      <w:bCs/>
      <w:sz w:val="27"/>
      <w:szCs w:val="27"/>
      <w:lang w:eastAsia="en-SG"/>
    </w:rPr>
  </w:style>
  <w:style w:type="character" w:customStyle="1" w:styleId="Heading4Char">
    <w:name w:val="Heading 4 Char"/>
    <w:basedOn w:val="DefaultParagraphFont"/>
    <w:link w:val="Heading4"/>
    <w:uiPriority w:val="9"/>
    <w:rsid w:val="00E245FF"/>
    <w:rPr>
      <w:rFonts w:ascii="Times New Roman" w:eastAsia="Times New Roman" w:hAnsi="Times New Roman" w:cs="Times New Roman"/>
      <w:b/>
      <w:bCs/>
      <w:sz w:val="24"/>
      <w:szCs w:val="24"/>
      <w:lang w:eastAsia="en-SG"/>
    </w:rPr>
  </w:style>
  <w:style w:type="paragraph" w:styleId="NormalWeb">
    <w:name w:val="Normal (Web)"/>
    <w:basedOn w:val="Normal"/>
    <w:uiPriority w:val="99"/>
    <w:semiHidden/>
    <w:unhideWhenUsed/>
    <w:rsid w:val="00E245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SG"/>
    </w:rPr>
  </w:style>
  <w:style w:type="character" w:styleId="HTMLCode">
    <w:name w:val="HTML Code"/>
    <w:basedOn w:val="DefaultParagraphFont"/>
    <w:uiPriority w:val="99"/>
    <w:semiHidden/>
    <w:unhideWhenUsed/>
    <w:rsid w:val="00E245F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45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S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45FF"/>
    <w:rPr>
      <w:rFonts w:ascii="Courier New" w:eastAsia="Times New Roman" w:hAnsi="Courier New" w:cs="Courier New"/>
      <w:sz w:val="20"/>
      <w:szCs w:val="20"/>
      <w:lang w:eastAsia="en-SG"/>
    </w:rPr>
  </w:style>
  <w:style w:type="character" w:styleId="Strong">
    <w:name w:val="Strong"/>
    <w:basedOn w:val="DefaultParagraphFont"/>
    <w:uiPriority w:val="22"/>
    <w:qFormat/>
    <w:rsid w:val="00E245FF"/>
    <w:rPr>
      <w:b/>
      <w:bCs/>
    </w:rPr>
  </w:style>
  <w:style w:type="character" w:styleId="Emphasis">
    <w:name w:val="Emphasis"/>
    <w:basedOn w:val="DefaultParagraphFont"/>
    <w:uiPriority w:val="20"/>
    <w:qFormat/>
    <w:rsid w:val="00E245F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966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7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9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9580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241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4746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76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8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72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1598</Words>
  <Characters>9112</Characters>
  <Application>Microsoft Office Word</Application>
  <DocSecurity>0</DocSecurity>
  <Lines>75</Lines>
  <Paragraphs>21</Paragraphs>
  <ScaleCrop>false</ScaleCrop>
  <Company/>
  <LinksUpToDate>false</LinksUpToDate>
  <CharactersWithSpaces>10689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2025-12-03T05:10:00Z</dcterms:created>
  <dcterms:modified xsi:type="dcterms:W3CDTF">2025-12-03T05:12:00Z</dcterms:modified>
</cp:coreProperties>
</file>