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Install OpenJDK For Windows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Steps To Install OpenJDK For Windows:</w:t>
      </w:r>
      <w:r>
        <w:rPr>
          <w:b/>
          <w:bCs/>
        </w:rPr>
      </w:r>
      <w:r>
        <w:rPr>
          <w:b/>
          <w:bCs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/>
      <w:r>
        <w:t xml:space="preserve">Download latest OpenJDK from </w:t>
      </w:r>
      <w:hyperlink r:id="rId9" w:tooltip="https://openjdk.org/" w:history="1">
        <w:r>
          <w:rPr>
            <w:rStyle w:val="818"/>
          </w:rPr>
          <w:t xml:space="preserve">https://openjdk.java.net/</w:t>
        </w:r>
        <w:r>
          <w:rPr>
            <w:rStyle w:val="818"/>
          </w:rPr>
        </w:r>
      </w:hyperlink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21336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87645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47999" cy="2133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0.00pt;height:168.0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Extract All downloaded files.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3557" cy="22258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85337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913557" cy="2225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08.15pt;height:175.2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3557" cy="288624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09572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913557" cy="2886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08.15pt;height:227.2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06560" cy="102028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84123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006560" cy="1020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58.00pt;height:80.3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Go to C:\ and create a new folder. Named it Java.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8999" cy="6281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50337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658998" cy="628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09.37pt;height:49.46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60266" cy="89631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32965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260265" cy="896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77.97pt;height:70.58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Drag JDK inside the extracted folder into the Java folder.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6973" cy="71544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72661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976973" cy="715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91.89pt;height:56.33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Search for Edit the system environment variables and click it.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50641" cy="361100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66367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1850640" cy="3611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45.72pt;height:284.33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Click Environment Variables.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1309" cy="458098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67266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051308" cy="4580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19.00pt;height:360.71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Click Path. After that, click Edit.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46685" cy="3630308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4357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846684" cy="3630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02.89pt;height:285.8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Click New.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00141" cy="468576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25039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900141" cy="468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85.84pt;height:368.96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Put the path of bin folder from JDK inside the Java folder. After that, click OK.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7815" cy="255195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94206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747815" cy="255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73.84pt;height:200.94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7815" cy="3516218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54998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747815" cy="3516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73.84pt;height:276.87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Click OK again. After that, click OK.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9158" cy="33147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2438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489157" cy="331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74.74pt;height:261.00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9158" cy="3945337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36849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3489157" cy="3945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74.74pt;height:310.66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Check OpenJDK is successfully installed or not by using below command on CMD.</w:t>
      </w:r>
      <w:r>
        <w:rPr>
          <w:highlight w:val="none"/>
        </w:rPr>
      </w:r>
      <w:r/>
    </w:p>
    <w:tbl>
      <w:tblPr>
        <w:tblStyle w:val="69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java -version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0" w:firstLine="0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openjdk.org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2023-11-15T07:15:23Z</dcterms:modified>
</cp:coreProperties>
</file>