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E24E" w14:textId="64F278D5" w:rsidR="005838B2" w:rsidRDefault="00F17800" w:rsidP="005838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Muzamil Mushtaq</w:t>
      </w:r>
    </w:p>
    <w:p w14:paraId="73F0AD34" w14:textId="7BEDECA0" w:rsidR="005838B2" w:rsidRDefault="005838B2" w:rsidP="005838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SU92-BSAIM-F24-0</w:t>
      </w:r>
      <w:r w:rsidR="00F17800">
        <w:rPr>
          <w:b/>
          <w:sz w:val="48"/>
          <w:szCs w:val="48"/>
        </w:rPr>
        <w:t>37</w:t>
      </w:r>
    </w:p>
    <w:p w14:paraId="32A214E5" w14:textId="4A5B9105" w:rsidR="005838B2" w:rsidRDefault="005838B2" w:rsidP="005838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BSAI-3A</w:t>
      </w:r>
    </w:p>
    <w:p w14:paraId="101ABEC8" w14:textId="30284D3D" w:rsidR="00826695" w:rsidRDefault="000861C8" w:rsidP="000861C8">
      <w:pPr>
        <w:jc w:val="center"/>
        <w:rPr>
          <w:b/>
          <w:sz w:val="48"/>
          <w:szCs w:val="48"/>
        </w:rPr>
      </w:pPr>
      <w:r w:rsidRPr="000861C8">
        <w:rPr>
          <w:b/>
          <w:sz w:val="48"/>
          <w:szCs w:val="48"/>
        </w:rPr>
        <w:t>Documentation on model based reflex agent</w:t>
      </w:r>
    </w:p>
    <w:p w14:paraId="6D15B2E1" w14:textId="77777777" w:rsidR="000861C8" w:rsidRDefault="000861C8" w:rsidP="000861C8">
      <w:pPr>
        <w:rPr>
          <w:b/>
          <w:sz w:val="36"/>
          <w:szCs w:val="36"/>
        </w:rPr>
      </w:pPr>
    </w:p>
    <w:p w14:paraId="747C52BA" w14:textId="77777777" w:rsidR="000861C8" w:rsidRPr="000861C8" w:rsidRDefault="00017B64" w:rsidP="000861C8">
      <w:pPr>
        <w:rPr>
          <w:b/>
          <w:sz w:val="40"/>
          <w:szCs w:val="40"/>
        </w:rPr>
      </w:pPr>
      <w:r w:rsidRPr="000861C8">
        <w:rPr>
          <w:b/>
          <w:sz w:val="40"/>
          <w:szCs w:val="40"/>
        </w:rPr>
        <w:t>Introduction:</w:t>
      </w:r>
    </w:p>
    <w:p w14:paraId="607EA679" w14:textId="77777777" w:rsidR="000861C8" w:rsidRDefault="000861C8" w:rsidP="000861C8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 xml:space="preserve">It is an intelligent agent that make decision not only based on the current state of the environment but also on its internal model of how its </w:t>
      </w:r>
      <w:r w:rsidR="00017B64">
        <w:rPr>
          <w:sz w:val="28"/>
          <w:szCs w:val="28"/>
        </w:rPr>
        <w:t>work.</w:t>
      </w:r>
      <w:r>
        <w:rPr>
          <w:sz w:val="28"/>
          <w:szCs w:val="28"/>
        </w:rPr>
        <w:t xml:space="preserve"> unlike simple reflex agent that only react to immediate environment but the model base agent can remember past actions and condition to make more efficient </w:t>
      </w:r>
      <w:r w:rsidR="00017B64">
        <w:rPr>
          <w:sz w:val="28"/>
          <w:szCs w:val="28"/>
        </w:rPr>
        <w:t>decisions.</w:t>
      </w:r>
    </w:p>
    <w:p w14:paraId="75C5685D" w14:textId="77777777" w:rsidR="000861C8" w:rsidRDefault="000861C8" w:rsidP="000861C8">
      <w:pPr>
        <w:rPr>
          <w:sz w:val="28"/>
          <w:szCs w:val="28"/>
        </w:rPr>
      </w:pPr>
    </w:p>
    <w:p w14:paraId="3141B404" w14:textId="77777777" w:rsidR="000861C8" w:rsidRDefault="000861C8" w:rsidP="000861C8">
      <w:pPr>
        <w:rPr>
          <w:b/>
          <w:sz w:val="40"/>
          <w:szCs w:val="40"/>
        </w:rPr>
      </w:pPr>
      <w:r w:rsidRPr="000861C8">
        <w:rPr>
          <w:b/>
          <w:sz w:val="40"/>
          <w:szCs w:val="40"/>
        </w:rPr>
        <w:t>Overview:</w:t>
      </w:r>
    </w:p>
    <w:p w14:paraId="40A3DD96" w14:textId="77777777" w:rsidR="000861C8" w:rsidRDefault="00DB2C90" w:rsidP="000861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C90">
        <w:rPr>
          <w:sz w:val="28"/>
          <w:szCs w:val="28"/>
        </w:rPr>
        <w:t>Type</w:t>
      </w:r>
      <w:r>
        <w:rPr>
          <w:sz w:val="28"/>
          <w:szCs w:val="28"/>
        </w:rPr>
        <w:t xml:space="preserve"> of the given agent is model based </w:t>
      </w:r>
      <w:r w:rsidR="00017B64">
        <w:rPr>
          <w:sz w:val="28"/>
          <w:szCs w:val="28"/>
        </w:rPr>
        <w:t>agent.</w:t>
      </w:r>
    </w:p>
    <w:p w14:paraId="69789F0D" w14:textId="77777777" w:rsidR="00DB2C90" w:rsidRDefault="00DB2C90" w:rsidP="00086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purpose of making this agent is just to regulate the temperature of the environment like room temperature in </w:t>
      </w:r>
      <w:r w:rsidR="00017B64">
        <w:rPr>
          <w:sz w:val="28"/>
          <w:szCs w:val="28"/>
        </w:rPr>
        <w:t>an efficient manner</w:t>
      </w:r>
      <w:r>
        <w:rPr>
          <w:sz w:val="28"/>
          <w:szCs w:val="28"/>
        </w:rPr>
        <w:t>.</w:t>
      </w:r>
    </w:p>
    <w:p w14:paraId="537AB493" w14:textId="77777777" w:rsidR="00DB2C90" w:rsidRDefault="00DB2C90" w:rsidP="00086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Key feature of this model is that it </w:t>
      </w:r>
      <w:r w:rsidR="00017B64">
        <w:rPr>
          <w:sz w:val="28"/>
          <w:szCs w:val="28"/>
        </w:rPr>
        <w:t>maintains</w:t>
      </w:r>
      <w:r>
        <w:rPr>
          <w:sz w:val="28"/>
          <w:szCs w:val="28"/>
        </w:rPr>
        <w:t xml:space="preserve"> an internal state that represents </w:t>
      </w:r>
      <w:r w:rsidR="00017B64">
        <w:rPr>
          <w:sz w:val="28"/>
          <w:szCs w:val="28"/>
        </w:rPr>
        <w:t>a</w:t>
      </w:r>
      <w:r>
        <w:rPr>
          <w:sz w:val="28"/>
          <w:szCs w:val="28"/>
        </w:rPr>
        <w:t xml:space="preserve"> relevant aspects of the </w:t>
      </w:r>
      <w:r w:rsidR="00017B64">
        <w:rPr>
          <w:sz w:val="28"/>
          <w:szCs w:val="28"/>
        </w:rPr>
        <w:t>world.</w:t>
      </w:r>
    </w:p>
    <w:p w14:paraId="256E5919" w14:textId="77777777" w:rsidR="00DB2C90" w:rsidRDefault="00DB2C90" w:rsidP="00DB2C90">
      <w:pPr>
        <w:rPr>
          <w:b/>
          <w:sz w:val="40"/>
          <w:szCs w:val="40"/>
        </w:rPr>
      </w:pPr>
      <w:r w:rsidRPr="00DB2C90">
        <w:rPr>
          <w:b/>
          <w:sz w:val="40"/>
          <w:szCs w:val="40"/>
        </w:rPr>
        <w:t xml:space="preserve">Working </w:t>
      </w:r>
      <w:r w:rsidR="00017B64" w:rsidRPr="00DB2C90">
        <w:rPr>
          <w:b/>
          <w:sz w:val="40"/>
          <w:szCs w:val="40"/>
        </w:rPr>
        <w:t>principle</w:t>
      </w:r>
      <w:r w:rsidR="00017B64">
        <w:rPr>
          <w:b/>
          <w:sz w:val="40"/>
          <w:szCs w:val="40"/>
        </w:rPr>
        <w:t>:</w:t>
      </w:r>
    </w:p>
    <w:p w14:paraId="155CEAED" w14:textId="77777777" w:rsidR="00DB2C90" w:rsidRPr="00DB2C90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model will receive the temperature from the environment as an input for example like a </w:t>
      </w:r>
      <w:r w:rsidR="00017B64">
        <w:rPr>
          <w:sz w:val="28"/>
          <w:szCs w:val="28"/>
        </w:rPr>
        <w:t>room temperature</w:t>
      </w:r>
      <w:r>
        <w:rPr>
          <w:sz w:val="28"/>
          <w:szCs w:val="28"/>
        </w:rPr>
        <w:t>.</w:t>
      </w:r>
    </w:p>
    <w:p w14:paraId="28AD4D95" w14:textId="77777777" w:rsidR="00DB2C90" w:rsidRPr="00DB2C90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agent will update its internal model by considering by knowing the previous actions and the action </w:t>
      </w:r>
      <w:r w:rsidR="00017B64">
        <w:rPr>
          <w:sz w:val="28"/>
          <w:szCs w:val="28"/>
        </w:rPr>
        <w:t>taken.</w:t>
      </w:r>
    </w:p>
    <w:p w14:paraId="1B860B8C" w14:textId="77777777" w:rsidR="00DB2C90" w:rsidRPr="00DB2C90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will make the decision according to the temperature to turn on the ac and turn of the </w:t>
      </w:r>
      <w:r w:rsidR="00017B64">
        <w:rPr>
          <w:sz w:val="28"/>
          <w:szCs w:val="28"/>
        </w:rPr>
        <w:t>ac.</w:t>
      </w:r>
      <w:r>
        <w:rPr>
          <w:sz w:val="28"/>
          <w:szCs w:val="28"/>
        </w:rPr>
        <w:t xml:space="preserve"> it will work according to the </w:t>
      </w:r>
      <w:r w:rsidR="00017B64">
        <w:rPr>
          <w:sz w:val="28"/>
          <w:szCs w:val="28"/>
        </w:rPr>
        <w:t>temperature</w:t>
      </w:r>
      <w:r>
        <w:rPr>
          <w:sz w:val="28"/>
          <w:szCs w:val="28"/>
        </w:rPr>
        <w:t xml:space="preserve"> of the </w:t>
      </w:r>
      <w:r w:rsidR="00017B64">
        <w:rPr>
          <w:sz w:val="28"/>
          <w:szCs w:val="28"/>
        </w:rPr>
        <w:t>environment.</w:t>
      </w:r>
    </w:p>
    <w:p w14:paraId="0075B91A" w14:textId="77777777" w:rsidR="00DB2C90" w:rsidRPr="00FB516A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The agent does not </w:t>
      </w:r>
      <w:r w:rsidR="00017B64">
        <w:rPr>
          <w:sz w:val="28"/>
          <w:szCs w:val="28"/>
        </w:rPr>
        <w:t>perform</w:t>
      </w:r>
      <w:r>
        <w:rPr>
          <w:sz w:val="28"/>
          <w:szCs w:val="28"/>
        </w:rPr>
        <w:t xml:space="preserve"> the actions repeatedly </w:t>
      </w:r>
      <w:r w:rsidR="00FB516A">
        <w:rPr>
          <w:sz w:val="28"/>
          <w:szCs w:val="28"/>
        </w:rPr>
        <w:t>if the desired condition is being maintained.</w:t>
      </w:r>
    </w:p>
    <w:p w14:paraId="3F4AD99C" w14:textId="77777777" w:rsidR="00FB516A" w:rsidRPr="00FB516A" w:rsidRDefault="00FB516A" w:rsidP="00FB533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B516A">
        <w:rPr>
          <w:sz w:val="28"/>
          <w:szCs w:val="28"/>
        </w:rPr>
        <w:t xml:space="preserve">The conclusion of the working principle of this model in simple words is that it will turn on or off the ac according to the temperature of the </w:t>
      </w:r>
      <w:r w:rsidR="00017B64" w:rsidRPr="00FB516A">
        <w:rPr>
          <w:sz w:val="28"/>
          <w:szCs w:val="28"/>
        </w:rPr>
        <w:t>room.</w:t>
      </w:r>
      <w:r w:rsidRPr="00FB516A">
        <w:rPr>
          <w:sz w:val="28"/>
          <w:szCs w:val="28"/>
        </w:rPr>
        <w:t xml:space="preserve"> that will be considered as the useful</w:t>
      </w:r>
      <w:r>
        <w:rPr>
          <w:sz w:val="28"/>
          <w:szCs w:val="28"/>
        </w:rPr>
        <w:t xml:space="preserve"> agent for us in the future but in more high developed companies that type of agent are performing their actions.</w:t>
      </w:r>
    </w:p>
    <w:p w14:paraId="358B143C" w14:textId="77777777" w:rsidR="00FB516A" w:rsidRDefault="00FB516A" w:rsidP="00FB516A">
      <w:pPr>
        <w:pStyle w:val="ListParagraph"/>
        <w:rPr>
          <w:sz w:val="28"/>
          <w:szCs w:val="28"/>
        </w:rPr>
      </w:pPr>
    </w:p>
    <w:p w14:paraId="33940994" w14:textId="77777777" w:rsidR="00FB516A" w:rsidRDefault="00FB516A" w:rsidP="00FB516A">
      <w:pPr>
        <w:pStyle w:val="ListParagraph"/>
        <w:rPr>
          <w:b/>
          <w:sz w:val="40"/>
          <w:szCs w:val="40"/>
        </w:rPr>
      </w:pPr>
      <w:r w:rsidRPr="00FB516A">
        <w:rPr>
          <w:b/>
          <w:sz w:val="40"/>
          <w:szCs w:val="40"/>
        </w:rPr>
        <w:t>Example temperature control:</w:t>
      </w:r>
    </w:p>
    <w:p w14:paraId="51404D0E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>If the temperature of the room is too cold the agent will turn on the heater.</w:t>
      </w:r>
    </w:p>
    <w:p w14:paraId="2AD8E735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But if the </w:t>
      </w:r>
      <w:r w:rsidR="00017B64">
        <w:rPr>
          <w:sz w:val="28"/>
          <w:szCs w:val="28"/>
        </w:rPr>
        <w:t>temperature</w:t>
      </w:r>
      <w:r>
        <w:rPr>
          <w:sz w:val="28"/>
          <w:szCs w:val="28"/>
        </w:rPr>
        <w:t xml:space="preserve"> of the room is hot the agent will automatically turn on the ac.</w:t>
      </w:r>
    </w:p>
    <w:p w14:paraId="5E2A9CEA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>If the temperature of the room is too high and the heater is on the agent will do nothing.</w:t>
      </w:r>
    </w:p>
    <w:p w14:paraId="23D2B3D9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It will </w:t>
      </w:r>
      <w:r w:rsidR="00017B64">
        <w:rPr>
          <w:sz w:val="28"/>
          <w:szCs w:val="28"/>
        </w:rPr>
        <w:t>perform</w:t>
      </w:r>
      <w:r>
        <w:rPr>
          <w:sz w:val="28"/>
          <w:szCs w:val="28"/>
        </w:rPr>
        <w:t xml:space="preserve"> </w:t>
      </w:r>
      <w:r w:rsidR="00017B64">
        <w:rPr>
          <w:sz w:val="28"/>
          <w:szCs w:val="28"/>
        </w:rPr>
        <w:t>the</w:t>
      </w:r>
      <w:r>
        <w:rPr>
          <w:sz w:val="28"/>
          <w:szCs w:val="28"/>
        </w:rPr>
        <w:t xml:space="preserve"> actions according to the temperature of the </w:t>
      </w:r>
      <w:r w:rsidR="00017B64">
        <w:rPr>
          <w:sz w:val="28"/>
          <w:szCs w:val="28"/>
        </w:rPr>
        <w:t>room.</w:t>
      </w:r>
    </w:p>
    <w:p w14:paraId="654A4274" w14:textId="77777777" w:rsidR="00FB516A" w:rsidRDefault="00FB516A" w:rsidP="00FB516A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Advantages:</w:t>
      </w:r>
    </w:p>
    <w:p w14:paraId="6CE445F0" w14:textId="77777777" w:rsidR="00017B64" w:rsidRPr="00017B64" w:rsidRDefault="00FB516A" w:rsidP="00FB516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36"/>
        </w:rPr>
        <w:t xml:space="preserve">Prevents repeatedly </w:t>
      </w:r>
      <w:r w:rsidR="00017B64">
        <w:rPr>
          <w:sz w:val="28"/>
          <w:szCs w:val="36"/>
        </w:rPr>
        <w:t>switching off and on the heater it will save the energy of the human.</w:t>
      </w:r>
    </w:p>
    <w:p w14:paraId="0C5BF450" w14:textId="77777777" w:rsidR="00017B64" w:rsidRPr="00017B64" w:rsidRDefault="00017B64" w:rsidP="00FB516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36"/>
        </w:rPr>
        <w:t>Another advantage is that it will maintain the desired temperature smoothly.</w:t>
      </w:r>
    </w:p>
    <w:p w14:paraId="3EB858BC" w14:textId="77777777" w:rsidR="00017B64" w:rsidRPr="00017B64" w:rsidRDefault="00017B64" w:rsidP="00FB516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36"/>
        </w:rPr>
        <w:t>It uses memory to make better decision as compared to the simple agent.</w:t>
      </w:r>
    </w:p>
    <w:p w14:paraId="4130FC90" w14:textId="77777777" w:rsidR="00FB516A" w:rsidRDefault="00017B64" w:rsidP="00017B64">
      <w:pPr>
        <w:rPr>
          <w:b/>
          <w:sz w:val="40"/>
          <w:szCs w:val="40"/>
        </w:rPr>
      </w:pPr>
      <w:r w:rsidRPr="00017B64">
        <w:rPr>
          <w:b/>
          <w:sz w:val="40"/>
          <w:szCs w:val="40"/>
        </w:rPr>
        <w:t>Disadvantages:</w:t>
      </w:r>
      <w:r w:rsidR="00FB516A" w:rsidRPr="00017B64">
        <w:rPr>
          <w:b/>
          <w:sz w:val="40"/>
          <w:szCs w:val="40"/>
        </w:rPr>
        <w:t xml:space="preserve"> </w:t>
      </w:r>
    </w:p>
    <w:p w14:paraId="0F55F91B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Require designing an internal model which can increase the development difficulty.</w:t>
      </w:r>
    </w:p>
    <w:p w14:paraId="70423DA6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It’s also needs an additional storage to keep tracks of the past states and actions.</w:t>
      </w:r>
    </w:p>
    <w:p w14:paraId="3843F607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If the internal model become inaccurate it can make wrong decisions.</w:t>
      </w:r>
    </w:p>
    <w:p w14:paraId="2242339A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lastRenderedPageBreak/>
        <w:t xml:space="preserve">It will cost more expensive than a simple agent because of its decision making technique. </w:t>
      </w:r>
    </w:p>
    <w:p w14:paraId="60C2523E" w14:textId="77777777" w:rsidR="00017B64" w:rsidRDefault="00017B64" w:rsidP="00017B64">
      <w:pPr>
        <w:pStyle w:val="ListParagraph"/>
        <w:rPr>
          <w:b/>
          <w:sz w:val="40"/>
          <w:szCs w:val="40"/>
        </w:rPr>
      </w:pPr>
    </w:p>
    <w:p w14:paraId="19D9F050" w14:textId="77777777" w:rsidR="00017B64" w:rsidRDefault="00017B64" w:rsidP="00017B64">
      <w:pPr>
        <w:pStyle w:val="ListParagraph"/>
        <w:rPr>
          <w:sz w:val="36"/>
          <w:szCs w:val="36"/>
        </w:rPr>
      </w:pPr>
      <w:r w:rsidRPr="00FC5BE4">
        <w:rPr>
          <w:sz w:val="36"/>
          <w:szCs w:val="36"/>
        </w:rPr>
        <w:t xml:space="preserve">Conclusion </w:t>
      </w:r>
      <w:r w:rsidR="00FC5BE4">
        <w:rPr>
          <w:sz w:val="36"/>
          <w:szCs w:val="36"/>
        </w:rPr>
        <w:t>of the model is simple is that it will turn on or off the ac or heater according to the temperature of the room.</w:t>
      </w:r>
    </w:p>
    <w:p w14:paraId="58E4F418" w14:textId="60D569A9" w:rsidR="00FC5BE4" w:rsidRPr="00FC5BE4" w:rsidRDefault="00FC5BE4" w:rsidP="00017B64">
      <w:pPr>
        <w:pStyle w:val="ListParagraph"/>
        <w:rPr>
          <w:b/>
          <w:sz w:val="44"/>
          <w:szCs w:val="44"/>
        </w:rPr>
      </w:pPr>
    </w:p>
    <w:p w14:paraId="62751E0C" w14:textId="77777777" w:rsidR="00FC5BE4" w:rsidRPr="00FC5BE4" w:rsidRDefault="00FC5BE4" w:rsidP="00017B64">
      <w:pPr>
        <w:pStyle w:val="ListParagraph"/>
        <w:rPr>
          <w:sz w:val="36"/>
          <w:szCs w:val="36"/>
        </w:rPr>
      </w:pPr>
    </w:p>
    <w:sectPr w:rsidR="00FC5BE4" w:rsidRPr="00FC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C5C"/>
    <w:multiLevelType w:val="hybridMultilevel"/>
    <w:tmpl w:val="5844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28DE"/>
    <w:multiLevelType w:val="hybridMultilevel"/>
    <w:tmpl w:val="163C6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422B7"/>
    <w:multiLevelType w:val="hybridMultilevel"/>
    <w:tmpl w:val="09B4B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C45989"/>
    <w:multiLevelType w:val="hybridMultilevel"/>
    <w:tmpl w:val="463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B096B"/>
    <w:multiLevelType w:val="hybridMultilevel"/>
    <w:tmpl w:val="EB30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81BB7"/>
    <w:multiLevelType w:val="hybridMultilevel"/>
    <w:tmpl w:val="053E5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557990">
    <w:abstractNumId w:val="3"/>
  </w:num>
  <w:num w:numId="2" w16cid:durableId="1125348141">
    <w:abstractNumId w:val="1"/>
  </w:num>
  <w:num w:numId="3" w16cid:durableId="890844210">
    <w:abstractNumId w:val="0"/>
  </w:num>
  <w:num w:numId="4" w16cid:durableId="1272082344">
    <w:abstractNumId w:val="5"/>
  </w:num>
  <w:num w:numId="5" w16cid:durableId="1224103413">
    <w:abstractNumId w:val="2"/>
  </w:num>
  <w:num w:numId="6" w16cid:durableId="1496073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C8"/>
    <w:rsid w:val="00017B64"/>
    <w:rsid w:val="000861C8"/>
    <w:rsid w:val="005066E6"/>
    <w:rsid w:val="005838B2"/>
    <w:rsid w:val="00826695"/>
    <w:rsid w:val="0098484F"/>
    <w:rsid w:val="00A52289"/>
    <w:rsid w:val="00A93BC4"/>
    <w:rsid w:val="00DB2C90"/>
    <w:rsid w:val="00F17800"/>
    <w:rsid w:val="00FB516A"/>
    <w:rsid w:val="00F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6358"/>
  <w15:chartTrackingRefBased/>
  <w15:docId w15:val="{84EF8DA5-1152-46C7-BB4D-7F4E223E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sufyan ajmal</cp:lastModifiedBy>
  <cp:revision>4</cp:revision>
  <dcterms:created xsi:type="dcterms:W3CDTF">2025-09-12T02:30:00Z</dcterms:created>
  <dcterms:modified xsi:type="dcterms:W3CDTF">2025-09-12T03:47:00Z</dcterms:modified>
</cp:coreProperties>
</file>