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78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Name                                         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Muzamil Shbaeer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Roll Number                                   1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94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Section                                           Ai-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4C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48"/>
          <w:szCs w:val="48"/>
        </w:rPr>
        <w:t>LangChain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 A library that helps you chain together calls to an LLM, add memory, and connect to tools like databases or search.</w:t>
      </w:r>
      <w:r>
        <w:rPr>
          <w:rFonts w:ascii="Calibri (MS) Bold" w:hAnsi="Calibri (MS) Bold" w:cs="Calibri (MS) Bold" w:eastAsia="Calibri (MS) Bold"/>
          <w:b/>
          <w:bCs/>
          <w:color w:val="000000"/>
          <w:sz w:val="28"/>
          <w:szCs w:val="28"/>
        </w:rPr>
        <w:t xml:space="preserve">Example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                                   from langchain.llms import OpenAI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                                   llm = OpenAI()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                                   print(llm("Tell me a joke"))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48"/>
          <w:szCs w:val="48"/>
        </w:rPr>
        <w:t xml:space="preserve">LLMs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AI models trained on huge text data to understand and generate humanlike text.</w:t>
      </w:r>
      <w:r>
        <w:rPr>
          <w:rFonts w:ascii="Calibri (MS) Bold" w:hAnsi="Calibri (MS) Bold" w:cs="Calibri (MS) Bold" w:eastAsia="Calibri (MS) Bold"/>
          <w:b/>
          <w:bCs/>
          <w:color w:val="000000"/>
          <w:sz w:val="28"/>
          <w:szCs w:val="28"/>
        </w:rPr>
        <w:t xml:space="preserve">Example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import openai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openai.ChatCompletion.create(model="gpt-3.5-turbo", messages=[{"role":"user","content":"Hi"}])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48"/>
          <w:szCs w:val="48"/>
        </w:rPr>
        <w:t xml:space="preserve">RAG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A method where you first retrieve relevant info from a database, then ask an LLM to answer using only that info – reduces hallucinations.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Example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docs = vector_db.search(query)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answer = llm(f"Based on {docs}, answer: {query}")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48"/>
          <w:szCs w:val="48"/>
        </w:rPr>
        <w:t>FAISS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 A fast library for finding similar vectors (nearest neighbors) among millions of embeddings.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Example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import faiss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index = faiss.IndexFlatL2(128)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index.add(vectors)          </w:t>
      </w:r>
      <w:r>
        <w:rPr>
          <w:rFonts w:ascii="Calibri (MS) Italics" w:hAnsi="Calibri (MS) Italics" w:cs="Calibri (MS) Italics" w:eastAsia="Calibri (MS) Italics"/>
          <w:i/>
          <w:iCs/>
          <w:color w:val="000000"/>
          <w:sz w:val="24"/>
          <w:szCs w:val="24"/>
        </w:rPr>
        <w:t># vectors is a numpy array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D, I = index.search(query_vector, k=5)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48"/>
          <w:szCs w:val="48"/>
        </w:rPr>
        <w:t>Vector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Just a list of numbers that represents meaning. Similar things have close vectors.</w:t>
      </w:r>
      <w:r>
        <w:rPr>
          <w:rFonts w:ascii="Calibri (MS) Bold" w:hAnsi="Calibri (MS) Bold" w:cs="Calibri (MS) Bold" w:eastAsia="Calibri (MS) Bold"/>
          <w:b/>
          <w:bCs/>
          <w:color w:val="000000"/>
          <w:sz w:val="28"/>
          <w:szCs w:val="28"/>
        </w:rPr>
        <w:t>Example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from sentence_transformers import SentenceTransformer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model = SentenceTransformer('all-MiniLM-L6-v2')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vec = model.encode("Hello world")   </w:t>
      </w:r>
      <w:r>
        <w:rPr>
          <w:rFonts w:ascii="Calibri (MS) Italics" w:hAnsi="Calibri (MS) Italics" w:cs="Calibri (MS) Italics" w:eastAsia="Calibri (MS) Italics"/>
          <w:i/>
          <w:iCs/>
          <w:color w:val="000000"/>
          <w:sz w:val="24"/>
          <w:szCs w:val="24"/>
        </w:rPr>
        <w:t># returns list of floats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48"/>
          <w:szCs w:val="48"/>
        </w:rPr>
        <w:t>VectorDB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 A database built to store, index, and search vectors with metadata and persistence (e.g., Pinecone, Weaviate).</w:t>
      </w:r>
      <w:r>
        <w:rPr>
          <w:rFonts w:ascii="Calibri (MS) Bold" w:hAnsi="Calibri (MS) Bold" w:cs="Calibri (MS) Bold" w:eastAsia="Calibri (MS) Bold"/>
          <w:b/>
          <w:bCs/>
          <w:color w:val="000000"/>
          <w:sz w:val="28"/>
          <w:szCs w:val="28"/>
        </w:rPr>
        <w:t>Example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import pinecone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index = pinecone.Index("my-index")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index.upsert([("id1", [0.1, 0.2, ...], {"category": "text"})])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results = index.query([0.1, 0.2, ...], top_k=3)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48"/>
          <w:szCs w:val="48"/>
        </w:rPr>
        <w:t xml:space="preserve">Generative AI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AI that creates new content – text, images, music – based on training data. Includes LLMs, image generators, etc.</w:t>
      </w:r>
      <w:r>
        <w:rPr>
          <w:rFonts w:ascii="Calibri (MS) Bold" w:hAnsi="Calibri (MS) Bold" w:cs="Calibri (MS) Bold" w:eastAsia="Calibri (MS) Bold"/>
          <w:b/>
          <w:bCs/>
          <w:color w:val="000000"/>
          <w:sz w:val="28"/>
          <w:szCs w:val="28"/>
        </w:rPr>
        <w:t>Example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from diffusers import StableDiffusionPipeline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pipe = StableDiffusionPipeline.from_pretrained("runwayml/stable-diffusion-v1-5")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image = pipe("a cat wearing a hat").images[0]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image.save("cat.png")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48"/>
          <w:szCs w:val="48"/>
        </w:rPr>
        <w:t xml:space="preserve">GANs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Two competing networks – one fakes data, the other detects fakes – train together to create realistic outputs (used for faces, art).</w:t>
      </w:r>
      <w:r>
        <w:rPr>
          <w:rFonts w:ascii="Calibri (MS) Bold" w:hAnsi="Calibri (MS) Bold" w:cs="Calibri (MS) Bold" w:eastAsia="Calibri (MS) Bold"/>
          <w:b/>
          <w:bCs/>
          <w:color w:val="000000"/>
          <w:sz w:val="28"/>
          <w:szCs w:val="28"/>
        </w:rPr>
        <w:t>Example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fake = generator(noise)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discriminator_real = discriminator(real_data)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>discriminator_fake = discriminator(fake)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Calibri (MS) Italics">
    <w:panose1 w:val="020F05020202040A0204"/>
    <w:charset w:characterSet="1"/>
  </w:font>
  <w:font w:name="Calibri (MS)">
    <w:panose1 w:val="020F0502020204030204"/>
    <w:charset w:characterSet="1"/>
  </w:font>
  <w:font w:name="Calibri (MS) Bold">
    <w:panose1 w:val="020F07020304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2026-05-03T12:42:16Z</dcterms:created>
  <dc:creator>Apache POI</dc:creator>
  <dc:title>word_file_task_11.docx</dc:title>
</cp:coreProperties>
</file>