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DB2C06">
        <w:rPr>
          <w:i/>
          <w:sz w:val="52"/>
          <w:u w:val="single"/>
        </w:rPr>
        <w:t>9</w:t>
      </w:r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EB3F5C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CODE</w:t>
      </w:r>
      <w:r w:rsidR="00AF67C5">
        <w:rPr>
          <w:b/>
          <w:i/>
          <w:sz w:val="56"/>
          <w:u w:val="single"/>
        </w:rPr>
        <w:t>: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#include &lt;LiquidCrystal.h&gt;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int led = 13;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const int buzzer = 7;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int sensor = 6;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int state = LOW;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int val = 0;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LiquidCrystal lcd(12, 11, 5, 4, 3, 2);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void setup()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{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pinMode(led, OUTPUT);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pinMode(buzzer, OUTPUT);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pinMode(sensor, INPUT);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for(int secondes = 1; secondes &lt;= 10; secondes++)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{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 lcd.clear();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lcd.print(secondes);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delay(1000);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lastRenderedPageBreak/>
        <w:t xml:space="preserve">  if (secondes == 10)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{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  lcd.clear();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  lcd.print("DEVICE ACTIVE!");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  delay(1000);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  lcd.clear();  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}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}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}</w:t>
      </w:r>
    </w:p>
    <w:p w:rsidR="00FB6DEA" w:rsidRPr="00FB6DEA" w:rsidRDefault="00FB6DEA" w:rsidP="00FB6DEA">
      <w:pPr>
        <w:rPr>
          <w:i/>
          <w:sz w:val="28"/>
          <w:szCs w:val="56"/>
        </w:rPr>
      </w:pP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void loop()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{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val = digitalRead(sensor);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if (val == HIGH)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{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digitalWrite(led,HIGH);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delay(100);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tone(buzzer, 1000);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delay(1000);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if (state == LOW)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{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lcd.println("MOTION DETECTED!");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delay(1200);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lcd.clear();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lastRenderedPageBreak/>
        <w:t xml:space="preserve">  state = HIGH;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}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}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else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{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digitalWrite(led,LOW);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delay(100);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noTone(buzzer);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delay(1000);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if (state == HIGH)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{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lcd.println("MOTION STOPPED!");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state = LOW;  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 }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 xml:space="preserve"> }</w:t>
      </w:r>
    </w:p>
    <w:p w:rsidR="00FB6DEA" w:rsidRPr="00FB6DEA" w:rsidRDefault="00FB6DEA" w:rsidP="00FB6DEA">
      <w:pPr>
        <w:rPr>
          <w:i/>
          <w:sz w:val="28"/>
          <w:szCs w:val="56"/>
        </w:rPr>
      </w:pPr>
      <w:r w:rsidRPr="00FB6DEA">
        <w:rPr>
          <w:i/>
          <w:sz w:val="28"/>
          <w:szCs w:val="56"/>
        </w:rPr>
        <w:t>}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626915" w:rsidRPr="00F1236F" w:rsidRDefault="007C7819" w:rsidP="00F1236F">
      <w:pPr>
        <w:pStyle w:val="ListParagraph"/>
        <w:numPr>
          <w:ilvl w:val="0"/>
          <w:numId w:val="5"/>
        </w:numPr>
        <w:rPr>
          <w:rFonts w:cstheme="minorHAnsi"/>
          <w:i/>
          <w:sz w:val="28"/>
          <w:szCs w:val="28"/>
        </w:rPr>
      </w:pPr>
      <w:r>
        <w:rPr>
          <w:rFonts w:cstheme="minorHAnsi"/>
          <w:i/>
          <w:color w:val="222222"/>
          <w:sz w:val="28"/>
          <w:szCs w:val="28"/>
          <w:shd w:val="clear" w:color="auto" w:fill="FFFFFF"/>
        </w:rPr>
        <w:t>(PIR) Passive Infrared Sensor. It is an electronic sensor which is use to measure infrared light radiating from objects.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Pr="00F1236F" w:rsidRDefault="007C7819" w:rsidP="00F1236F">
      <w:pPr>
        <w:pStyle w:val="ListParagraph"/>
        <w:numPr>
          <w:ilvl w:val="0"/>
          <w:numId w:val="5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 xml:space="preserve">The range of (PIR) sensor is </w:t>
      </w:r>
      <w:r w:rsidRPr="007C7819">
        <w:rPr>
          <w:b/>
          <w:i/>
          <w:sz w:val="28"/>
          <w:szCs w:val="56"/>
        </w:rPr>
        <w:t>10 to 30 meters</w:t>
      </w:r>
      <w:r>
        <w:rPr>
          <w:i/>
          <w:sz w:val="28"/>
          <w:szCs w:val="56"/>
        </w:rPr>
        <w:t xml:space="preserve"> depending on segment mirrors.</w:t>
      </w:r>
    </w:p>
    <w:p w:rsidR="00AF67C5" w:rsidRDefault="00AF67C5" w:rsidP="003B4E21">
      <w:pPr>
        <w:rPr>
          <w:i/>
          <w:sz w:val="28"/>
          <w:szCs w:val="56"/>
        </w:rPr>
      </w:pPr>
    </w:p>
    <w:p w:rsidR="007C7819" w:rsidRDefault="007C7819" w:rsidP="00AF67C5">
      <w:pPr>
        <w:rPr>
          <w:b/>
          <w:i/>
          <w:sz w:val="56"/>
          <w:szCs w:val="56"/>
          <w:u w:val="single"/>
        </w:rPr>
      </w:pPr>
    </w:p>
    <w:p w:rsidR="00046FDE" w:rsidRDefault="00EB3F5C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lastRenderedPageBreak/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A76C6C" w:rsidRDefault="007C7819" w:rsidP="007C7819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Indoor and Outdoor Lights</w:t>
      </w:r>
      <w:r w:rsidR="00A76C6C" w:rsidRPr="007C7819">
        <w:rPr>
          <w:i/>
          <w:sz w:val="28"/>
          <w:szCs w:val="28"/>
        </w:rPr>
        <w:t>.</w:t>
      </w:r>
    </w:p>
    <w:p w:rsidR="007C7819" w:rsidRDefault="007C7819" w:rsidP="007C7819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Security A</w:t>
      </w:r>
      <w:bookmarkStart w:id="0" w:name="_GoBack"/>
      <w:bookmarkEnd w:id="0"/>
      <w:r>
        <w:rPr>
          <w:i/>
          <w:sz w:val="28"/>
          <w:szCs w:val="28"/>
        </w:rPr>
        <w:t>larm.</w:t>
      </w:r>
    </w:p>
    <w:p w:rsidR="007C7819" w:rsidRPr="007C7819" w:rsidRDefault="007C7819" w:rsidP="007C7819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Door Bell.</w:t>
      </w:r>
    </w:p>
    <w:sectPr w:rsidR="007C7819" w:rsidRPr="007C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2E5" w:rsidRDefault="001C52E5" w:rsidP="0046429E">
      <w:pPr>
        <w:spacing w:after="0" w:line="240" w:lineRule="auto"/>
      </w:pPr>
      <w:r>
        <w:separator/>
      </w:r>
    </w:p>
  </w:endnote>
  <w:endnote w:type="continuationSeparator" w:id="0">
    <w:p w:rsidR="001C52E5" w:rsidRDefault="001C52E5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2E5" w:rsidRDefault="001C52E5" w:rsidP="0046429E">
      <w:pPr>
        <w:spacing w:after="0" w:line="240" w:lineRule="auto"/>
      </w:pPr>
      <w:r>
        <w:separator/>
      </w:r>
    </w:p>
  </w:footnote>
  <w:footnote w:type="continuationSeparator" w:id="0">
    <w:p w:rsidR="001C52E5" w:rsidRDefault="001C52E5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46FDE"/>
    <w:rsid w:val="0009100A"/>
    <w:rsid w:val="001C52E5"/>
    <w:rsid w:val="003B4E21"/>
    <w:rsid w:val="003C3B7D"/>
    <w:rsid w:val="004171AA"/>
    <w:rsid w:val="0046429E"/>
    <w:rsid w:val="006074C0"/>
    <w:rsid w:val="00626915"/>
    <w:rsid w:val="006435A3"/>
    <w:rsid w:val="007203BD"/>
    <w:rsid w:val="00756C08"/>
    <w:rsid w:val="007C7819"/>
    <w:rsid w:val="00814508"/>
    <w:rsid w:val="009663DB"/>
    <w:rsid w:val="009C13D7"/>
    <w:rsid w:val="00A76C6C"/>
    <w:rsid w:val="00A84A78"/>
    <w:rsid w:val="00AF67C5"/>
    <w:rsid w:val="00C06C65"/>
    <w:rsid w:val="00D1105D"/>
    <w:rsid w:val="00DB2C06"/>
    <w:rsid w:val="00DD051E"/>
    <w:rsid w:val="00EA38BB"/>
    <w:rsid w:val="00EB3F5C"/>
    <w:rsid w:val="00EC074B"/>
    <w:rsid w:val="00F1236F"/>
    <w:rsid w:val="00F24C67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18EE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19</cp:revision>
  <dcterms:created xsi:type="dcterms:W3CDTF">2020-06-09T15:24:00Z</dcterms:created>
  <dcterms:modified xsi:type="dcterms:W3CDTF">2020-07-17T16:04:00Z</dcterms:modified>
</cp:coreProperties>
</file>