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28EF5" w14:textId="77777777" w:rsidR="004A22C7" w:rsidRDefault="004A22C7" w:rsidP="004A22C7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NAME: SYED MUZZAMIL WASEEM</w:t>
      </w:r>
    </w:p>
    <w:p w14:paraId="71A30173" w14:textId="77777777" w:rsidR="004A22C7" w:rsidRDefault="004A22C7" w:rsidP="004A22C7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SID: 11067</w:t>
      </w:r>
    </w:p>
    <w:p w14:paraId="157B9EAD" w14:textId="77777777" w:rsidR="004A22C7" w:rsidRDefault="004A22C7" w:rsidP="004A22C7">
      <w:pPr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>CID: 109138</w:t>
      </w:r>
    </w:p>
    <w:p w14:paraId="42831D1A" w14:textId="678C96DC" w:rsidR="004A22C7" w:rsidRDefault="004A22C7" w:rsidP="004A22C7">
      <w:pPr>
        <w:jc w:val="center"/>
        <w:rPr>
          <w:rFonts w:ascii="Berlin Sans FB" w:hAnsi="Berlin Sans FB"/>
          <w:sz w:val="24"/>
          <w:szCs w:val="24"/>
        </w:rPr>
      </w:pPr>
      <w:r>
        <w:rPr>
          <w:rFonts w:ascii="Berlin Sans FB" w:hAnsi="Berlin Sans FB"/>
          <w:sz w:val="24"/>
          <w:szCs w:val="24"/>
        </w:rPr>
        <w:t xml:space="preserve">IIA LAB </w:t>
      </w:r>
      <w:r>
        <w:rPr>
          <w:rFonts w:ascii="Berlin Sans FB" w:hAnsi="Berlin Sans FB"/>
          <w:sz w:val="24"/>
          <w:szCs w:val="24"/>
        </w:rPr>
        <w:t>11</w:t>
      </w:r>
    </w:p>
    <w:p w14:paraId="3B004882" w14:textId="17846C89" w:rsidR="00C14437" w:rsidRDefault="004A22C7">
      <w:r>
        <w:rPr>
          <w:noProof/>
        </w:rPr>
        <w:drawing>
          <wp:inline distT="0" distB="0" distL="0" distR="0" wp14:anchorId="70A4C480" wp14:editId="70DED58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8BDA" w14:textId="77777777" w:rsidR="004A22C7" w:rsidRDefault="004A22C7"/>
    <w:p w14:paraId="4787194C" w14:textId="2F0E15B7" w:rsidR="004A22C7" w:rsidRPr="004A22C7" w:rsidRDefault="004A22C7">
      <w:pPr>
        <w:rPr>
          <w:rFonts w:ascii="Berlin Sans FB" w:hAnsi="Berlin Sans FB"/>
          <w:sz w:val="24"/>
          <w:szCs w:val="24"/>
        </w:rPr>
      </w:pPr>
      <w:r w:rsidRPr="004A22C7">
        <w:rPr>
          <w:rFonts w:ascii="Berlin Sans FB" w:hAnsi="Berlin Sans FB"/>
          <w:sz w:val="24"/>
          <w:szCs w:val="24"/>
        </w:rPr>
        <w:t xml:space="preserve">ROUTERS CONFIGURATION: </w:t>
      </w:r>
    </w:p>
    <w:p w14:paraId="17F2496E" w14:textId="26A51F8D" w:rsidR="004A22C7" w:rsidRDefault="004A22C7" w:rsidP="004A22C7">
      <w:pPr>
        <w:jc w:val="center"/>
      </w:pPr>
      <w:r>
        <w:rPr>
          <w:noProof/>
        </w:rPr>
        <w:drawing>
          <wp:inline distT="0" distB="0" distL="0" distR="0" wp14:anchorId="27B835E5" wp14:editId="7A0812AA">
            <wp:extent cx="5405120" cy="2937409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688" b="8881"/>
                    <a:stretch/>
                  </pic:blipFill>
                  <pic:spPr bwMode="auto">
                    <a:xfrm>
                      <a:off x="0" y="0"/>
                      <a:ext cx="5405480" cy="2937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A22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altName w:val="Berlin Sans FB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C7"/>
    <w:rsid w:val="004A22C7"/>
    <w:rsid w:val="00C1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3C02A"/>
  <w15:chartTrackingRefBased/>
  <w15:docId w15:val="{1AE390C7-33DE-4D8A-B0A6-552E3E9B9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2C7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4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muzzamil waseem</dc:creator>
  <cp:keywords/>
  <dc:description/>
  <cp:lastModifiedBy>muzzamil waseem</cp:lastModifiedBy>
  <cp:revision>2</cp:revision>
  <dcterms:created xsi:type="dcterms:W3CDTF">2022-04-14T05:00:00Z</dcterms:created>
  <dcterms:modified xsi:type="dcterms:W3CDTF">2022-04-14T05:05:00Z</dcterms:modified>
</cp:coreProperties>
</file>