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B0" w:rsidRPr="0054381B" w:rsidRDefault="0054381B" w:rsidP="0054381B">
      <w:pPr>
        <w:ind w:left="3600" w:firstLine="720"/>
        <w:rPr>
          <w:rFonts w:ascii="Times New Roman" w:hAnsi="Times New Roman" w:cs="Times New Roman"/>
          <w:b/>
          <w:sz w:val="32"/>
          <w:szCs w:val="32"/>
        </w:rPr>
      </w:pPr>
      <w:r w:rsidRPr="0054381B">
        <w:rPr>
          <w:rFonts w:ascii="Times New Roman" w:hAnsi="Times New Roman" w:cs="Times New Roman"/>
          <w:b/>
          <w:sz w:val="32"/>
          <w:szCs w:val="32"/>
        </w:rPr>
        <w:t>Test Plan</w:t>
      </w:r>
    </w:p>
    <w:p w:rsidR="00663C83" w:rsidRDefault="00663C83" w:rsidP="00663C83">
      <w:pPr>
        <w:rPr>
          <w:b/>
        </w:rPr>
      </w:pPr>
    </w:p>
    <w:p w:rsidR="00663C83" w:rsidRPr="00BC69EF" w:rsidRDefault="00663C83" w:rsidP="00663C83">
      <w:r>
        <w:rPr>
          <w:b/>
        </w:rPr>
        <w:t>Test Objective:</w:t>
      </w:r>
      <w:r w:rsidR="00BC69EF">
        <w:rPr>
          <w:b/>
        </w:rPr>
        <w:t xml:space="preserve"> </w:t>
      </w:r>
      <w:r w:rsidR="00BC69EF" w:rsidRPr="00BC69EF">
        <w:t>Build</w:t>
      </w:r>
      <w:r w:rsidR="00BC69EF">
        <w:t xml:space="preserve"> an automated test suite that tests the functionality of the ‘calculator’ app on Google Home Page. Note the calculator app appears dynamically as a search result and is published on the webpage. The automated tests must interact with this dynamic web app.</w:t>
      </w:r>
    </w:p>
    <w:p w:rsidR="00663C83" w:rsidRPr="00F31106" w:rsidRDefault="00663C83" w:rsidP="00663C83">
      <w:pPr>
        <w:rPr>
          <w:b/>
        </w:rPr>
      </w:pPr>
      <w:r>
        <w:rPr>
          <w:b/>
        </w:rPr>
        <w:t>Test Approach:</w:t>
      </w:r>
      <w:r w:rsidR="00BC69EF">
        <w:rPr>
          <w:b/>
        </w:rPr>
        <w:t xml:space="preserve"> </w:t>
      </w:r>
      <w:r w:rsidR="00BC69EF" w:rsidRPr="0059723B">
        <w:t>Since only the numeric buttons</w:t>
      </w:r>
      <w:r w:rsidR="00BC69EF">
        <w:rPr>
          <w:b/>
        </w:rPr>
        <w:t xml:space="preserve"> (0 1 2 3 45 6 7 8 9), </w:t>
      </w:r>
      <w:r w:rsidR="0059723B" w:rsidRPr="0059723B">
        <w:t>non-numeric buttons</w:t>
      </w:r>
      <w:r w:rsidR="0059723B">
        <w:rPr>
          <w:b/>
        </w:rPr>
        <w:t xml:space="preserve"> </w:t>
      </w:r>
      <w:r w:rsidR="0059723B" w:rsidRPr="0059723B">
        <w:rPr>
          <w:b/>
          <w:sz w:val="32"/>
          <w:szCs w:val="32"/>
        </w:rPr>
        <w:t>(</w:t>
      </w:r>
      <w:r w:rsidR="0059723B" w:rsidRPr="0059723B">
        <w:rPr>
          <w:sz w:val="32"/>
          <w:szCs w:val="32"/>
        </w:rPr>
        <w:t>. =+-×÷</w:t>
      </w:r>
      <w:r w:rsidR="0059723B">
        <w:rPr>
          <w:sz w:val="32"/>
          <w:szCs w:val="32"/>
        </w:rPr>
        <w:t xml:space="preserve">) </w:t>
      </w:r>
      <w:r w:rsidR="0059723B" w:rsidRPr="0059723B">
        <w:t>and clear buttons (AC and CE)</w:t>
      </w:r>
      <w:r w:rsidR="0059723B">
        <w:rPr>
          <w:sz w:val="32"/>
          <w:szCs w:val="32"/>
        </w:rPr>
        <w:t xml:space="preserve"> </w:t>
      </w:r>
      <w:r w:rsidR="0059723B" w:rsidRPr="00F31106">
        <w:t xml:space="preserve">are required to be tested, the test script will have 4 functions. Python will be used to code the test scripts. Selenium will be used as the WebDriver. Page Object Model test design pattern will be used. As a result there will be a </w:t>
      </w:r>
      <w:r w:rsidR="00F31106">
        <w:t>‘</w:t>
      </w:r>
      <w:r w:rsidR="00F31106" w:rsidRPr="00F31106">
        <w:t>p</w:t>
      </w:r>
      <w:r w:rsidR="0059723B" w:rsidRPr="00F31106">
        <w:t>age</w:t>
      </w:r>
      <w:r w:rsidR="00F31106">
        <w:t>’</w:t>
      </w:r>
      <w:r w:rsidR="0059723B" w:rsidRPr="00F31106">
        <w:t xml:space="preserve"> </w:t>
      </w:r>
      <w:r w:rsidR="00F31106" w:rsidRPr="00F31106">
        <w:t xml:space="preserve">python file that contains the functions and a </w:t>
      </w:r>
      <w:r w:rsidR="00F31106">
        <w:t>‘</w:t>
      </w:r>
      <w:r w:rsidR="00F31106" w:rsidRPr="00F31106">
        <w:t>test</w:t>
      </w:r>
      <w:r w:rsidR="00F31106">
        <w:t>’</w:t>
      </w:r>
      <w:r w:rsidR="00F31106" w:rsidRPr="00F31106">
        <w:t xml:space="preserve"> python file that contains the test cases.</w:t>
      </w:r>
    </w:p>
    <w:p w:rsidR="00663C83" w:rsidRPr="00F31106" w:rsidRDefault="00663C83" w:rsidP="00663C83">
      <w:r w:rsidRPr="00F31106">
        <w:rPr>
          <w:b/>
        </w:rPr>
        <w:t>Test Setup:</w:t>
      </w:r>
      <w:r w:rsidR="00F31106" w:rsidRPr="00F31106">
        <w:rPr>
          <w:b/>
        </w:rPr>
        <w:t xml:space="preserve"> </w:t>
      </w:r>
      <w:r w:rsidR="00F31106" w:rsidRPr="00F31106">
        <w:t>A laptop running Windows 10 is sufficient to code the tests and execute them. Google Chrome will be used as the web browser. The calculator app appears on the web browser Google home page when ‘calculator’ is used as the keyword and searched. The calculator app is dynamic and the tests must interact on this app.</w:t>
      </w:r>
    </w:p>
    <w:p w:rsidR="00663C83" w:rsidRDefault="00663C83" w:rsidP="00663C83">
      <w:pPr>
        <w:rPr>
          <w:b/>
        </w:rPr>
      </w:pPr>
      <w:r>
        <w:rPr>
          <w:b/>
        </w:rPr>
        <w:t>Test Steps:</w:t>
      </w:r>
    </w:p>
    <w:p w:rsidR="00AB647C" w:rsidRPr="004C7CF0" w:rsidRDefault="00AB647C" w:rsidP="00AB647C">
      <w:pPr>
        <w:pStyle w:val="ListParagraph"/>
        <w:numPr>
          <w:ilvl w:val="0"/>
          <w:numId w:val="1"/>
        </w:numPr>
      </w:pPr>
      <w:r w:rsidRPr="004C7CF0">
        <w:t>Identify the build version of Chrome web browser by looking at the ‘About Chrome’ page under ‘Settings’.</w:t>
      </w:r>
    </w:p>
    <w:p w:rsidR="00AB647C" w:rsidRPr="004C7CF0" w:rsidRDefault="00AB647C" w:rsidP="001F3478">
      <w:pPr>
        <w:pStyle w:val="ListParagraph"/>
        <w:numPr>
          <w:ilvl w:val="0"/>
          <w:numId w:val="1"/>
        </w:numPr>
      </w:pPr>
      <w:r w:rsidRPr="004C7CF0">
        <w:t>Download the latest Chrome driver for Selenium, extract the zip file and store chromedriver.exe in C:\Drivers\chromedriver-win64</w:t>
      </w:r>
      <w:r w:rsidR="001F3478">
        <w:t>\</w:t>
      </w:r>
      <w:r w:rsidR="001F3478" w:rsidRPr="001F3478">
        <w:t>chromedriver.exe</w:t>
      </w:r>
      <w:r w:rsidR="001F3478">
        <w:t xml:space="preserve">; </w:t>
      </w:r>
      <w:r w:rsidRPr="004C7CF0">
        <w:t xml:space="preserve">Set this as the PATH variable in Environment settings of </w:t>
      </w:r>
      <w:r w:rsidR="001F3478">
        <w:t xml:space="preserve">Windows </w:t>
      </w:r>
      <w:r w:rsidRPr="004C7CF0">
        <w:t>System control panel app.</w:t>
      </w:r>
    </w:p>
    <w:p w:rsidR="002B77B5" w:rsidRDefault="002B77B5" w:rsidP="002B77B5">
      <w:pPr>
        <w:pStyle w:val="ListParagraph"/>
        <w:numPr>
          <w:ilvl w:val="0"/>
          <w:numId w:val="1"/>
        </w:numPr>
      </w:pPr>
      <w:r>
        <w:t xml:space="preserve">Install </w:t>
      </w:r>
      <w:r w:rsidR="001F3478">
        <w:t>Python;</w:t>
      </w:r>
      <w:r>
        <w:t xml:space="preserve"> my version is </w:t>
      </w:r>
      <w:r w:rsidR="003841C2">
        <w:t xml:space="preserve">64 bit </w:t>
      </w:r>
      <w:r w:rsidRPr="002B77B5">
        <w:t xml:space="preserve">Python </w:t>
      </w:r>
      <w:r w:rsidR="001F3478" w:rsidRPr="002B77B5">
        <w:t>3.11.0</w:t>
      </w:r>
      <w:r w:rsidR="001F3478">
        <w:t>; set the PATH variable.</w:t>
      </w:r>
    </w:p>
    <w:p w:rsidR="00AB647C" w:rsidRPr="004C7CF0" w:rsidRDefault="00AB647C" w:rsidP="00104BA9">
      <w:pPr>
        <w:pStyle w:val="ListParagraph"/>
        <w:numPr>
          <w:ilvl w:val="0"/>
          <w:numId w:val="1"/>
        </w:numPr>
      </w:pPr>
      <w:r w:rsidRPr="004C7CF0">
        <w:t xml:space="preserve">Using Visual Studio Code Editor </w:t>
      </w:r>
      <w:r w:rsidR="001F3478">
        <w:t xml:space="preserve">IDE </w:t>
      </w:r>
      <w:r w:rsidRPr="004C7CF0">
        <w:t xml:space="preserve">create </w:t>
      </w:r>
      <w:r w:rsidR="00A07C5A" w:rsidRPr="004C7CF0">
        <w:t xml:space="preserve">Python </w:t>
      </w:r>
      <w:r w:rsidRPr="004C7CF0">
        <w:t>page.py file and test.py file.</w:t>
      </w:r>
    </w:p>
    <w:p w:rsidR="00AB647C" w:rsidRPr="004C7CF0" w:rsidRDefault="00AB647C" w:rsidP="00AB647C">
      <w:pPr>
        <w:pStyle w:val="ListParagraph"/>
        <w:numPr>
          <w:ilvl w:val="0"/>
          <w:numId w:val="1"/>
        </w:numPr>
      </w:pPr>
      <w:r w:rsidRPr="004C7CF0">
        <w:t xml:space="preserve">Install Selenium using </w:t>
      </w:r>
      <w:r w:rsidRPr="00CE5D4D">
        <w:rPr>
          <w:b/>
        </w:rPr>
        <w:t>Pip</w:t>
      </w:r>
      <w:r w:rsidRPr="004C7CF0">
        <w:t xml:space="preserve"> command. Install the page module.</w:t>
      </w:r>
    </w:p>
    <w:p w:rsidR="00A07C5A" w:rsidRPr="004C7CF0" w:rsidRDefault="00A07C5A" w:rsidP="00AB647C">
      <w:pPr>
        <w:pStyle w:val="ListParagraph"/>
        <w:numPr>
          <w:ilvl w:val="0"/>
          <w:numId w:val="1"/>
        </w:numPr>
      </w:pPr>
      <w:r w:rsidRPr="004C7CF0">
        <w:t>Code the Python import statements</w:t>
      </w:r>
      <w:r w:rsidR="00AA4330" w:rsidRPr="004C7CF0">
        <w:t xml:space="preserve"> in the page.py and test.py files</w:t>
      </w:r>
      <w:r w:rsidRPr="004C7CF0">
        <w:t>.</w:t>
      </w:r>
    </w:p>
    <w:p w:rsidR="00104BA9" w:rsidRPr="00CE5D4D" w:rsidRDefault="00A07C5A" w:rsidP="00AB647C">
      <w:pPr>
        <w:pStyle w:val="ListParagraph"/>
        <w:numPr>
          <w:ilvl w:val="0"/>
          <w:numId w:val="1"/>
        </w:numPr>
        <w:rPr>
          <w:b/>
        </w:rPr>
      </w:pPr>
      <w:r w:rsidRPr="004C7CF0">
        <w:t xml:space="preserve">Create a class in the test.py file with  </w:t>
      </w:r>
      <w:r w:rsidR="0085552A" w:rsidRPr="004C7CF0">
        <w:t xml:space="preserve">‘def’ functions for </w:t>
      </w:r>
      <w:r w:rsidR="00104BA9" w:rsidRPr="00CE5D4D">
        <w:rPr>
          <w:b/>
        </w:rPr>
        <w:t xml:space="preserve">def </w:t>
      </w:r>
      <w:r w:rsidR="0085552A" w:rsidRPr="00CE5D4D">
        <w:rPr>
          <w:b/>
        </w:rPr>
        <w:t>setUp</w:t>
      </w:r>
      <w:r w:rsidR="00104BA9" w:rsidRPr="00CE5D4D">
        <w:rPr>
          <w:b/>
        </w:rPr>
        <w:t>()</w:t>
      </w:r>
      <w:r w:rsidR="0085552A" w:rsidRPr="00CE5D4D">
        <w:rPr>
          <w:b/>
        </w:rPr>
        <w:t xml:space="preserve">, </w:t>
      </w:r>
      <w:r w:rsidR="00104BA9" w:rsidRPr="00CE5D4D">
        <w:rPr>
          <w:b/>
        </w:rPr>
        <w:t xml:space="preserve">def </w:t>
      </w:r>
      <w:r w:rsidR="0085552A" w:rsidRPr="00CE5D4D">
        <w:rPr>
          <w:b/>
        </w:rPr>
        <w:t>test_button</w:t>
      </w:r>
      <w:r w:rsidR="00104BA9" w:rsidRPr="00CE5D4D">
        <w:rPr>
          <w:b/>
        </w:rPr>
        <w:t>()</w:t>
      </w:r>
      <w:r w:rsidR="0085552A" w:rsidRPr="00CE5D4D">
        <w:rPr>
          <w:b/>
        </w:rPr>
        <w:t>,</w:t>
      </w:r>
    </w:p>
    <w:p w:rsidR="0085552A" w:rsidRPr="00CE5D4D" w:rsidRDefault="00104BA9" w:rsidP="00104BA9">
      <w:pPr>
        <w:pStyle w:val="ListParagraph"/>
        <w:rPr>
          <w:b/>
        </w:rPr>
      </w:pPr>
      <w:r w:rsidRPr="00CE5D4D">
        <w:rPr>
          <w:b/>
        </w:rPr>
        <w:t xml:space="preserve">def </w:t>
      </w:r>
      <w:r w:rsidR="0085552A" w:rsidRPr="00CE5D4D">
        <w:rPr>
          <w:b/>
        </w:rPr>
        <w:t>tearDown</w:t>
      </w:r>
      <w:r w:rsidRPr="00CE5D4D">
        <w:rPr>
          <w:b/>
        </w:rPr>
        <w:t>()</w:t>
      </w:r>
    </w:p>
    <w:p w:rsidR="00AA4330" w:rsidRPr="00CE5D4D" w:rsidRDefault="00AA4330" w:rsidP="00AB647C">
      <w:pPr>
        <w:pStyle w:val="ListParagraph"/>
        <w:numPr>
          <w:ilvl w:val="0"/>
          <w:numId w:val="1"/>
        </w:numPr>
        <w:rPr>
          <w:b/>
        </w:rPr>
      </w:pPr>
      <w:r w:rsidRPr="004C7CF0">
        <w:t>Make test.py a python executable script by adding the statement</w:t>
      </w:r>
      <w:r w:rsidR="00104BA9" w:rsidRPr="004C7CF0">
        <w:t xml:space="preserve"> in the end                                    </w:t>
      </w:r>
      <w:r w:rsidRPr="004C7CF0">
        <w:t xml:space="preserve"> </w:t>
      </w:r>
      <w:r w:rsidRPr="00CE5D4D">
        <w:rPr>
          <w:b/>
        </w:rPr>
        <w:t>if __name__ == “__main__”:</w:t>
      </w:r>
    </w:p>
    <w:p w:rsidR="00AA4330" w:rsidRDefault="00AA4330" w:rsidP="00AB647C">
      <w:pPr>
        <w:pStyle w:val="ListParagraph"/>
        <w:numPr>
          <w:ilvl w:val="0"/>
          <w:numId w:val="1"/>
        </w:numPr>
        <w:rPr>
          <w:b/>
        </w:rPr>
      </w:pPr>
      <w:r w:rsidRPr="004C7CF0">
        <w:t xml:space="preserve">In the page.py file create functions using ‘def’ </w:t>
      </w:r>
      <w:r w:rsidR="00104BA9" w:rsidRPr="004C7CF0">
        <w:t xml:space="preserve">keyword </w:t>
      </w:r>
      <w:r w:rsidRPr="004C7CF0">
        <w:t xml:space="preserve">for </w:t>
      </w:r>
      <w:r w:rsidRPr="00CE5D4D">
        <w:rPr>
          <w:b/>
        </w:rPr>
        <w:t xml:space="preserve">def AC_button(), </w:t>
      </w:r>
      <w:r w:rsidR="00104BA9" w:rsidRPr="00CE5D4D">
        <w:rPr>
          <w:b/>
        </w:rPr>
        <w:t xml:space="preserve">                                </w:t>
      </w:r>
      <w:r w:rsidRPr="00CE5D4D">
        <w:rPr>
          <w:b/>
        </w:rPr>
        <w:t>def numeric_button()</w:t>
      </w:r>
      <w:r w:rsidR="00204DC9" w:rsidRPr="00CE5D4D">
        <w:rPr>
          <w:b/>
        </w:rPr>
        <w:t>, def</w:t>
      </w:r>
      <w:r w:rsidRPr="00CE5D4D">
        <w:rPr>
          <w:b/>
        </w:rPr>
        <w:t xml:space="preserve"> math_button() and def CE_button().</w:t>
      </w:r>
    </w:p>
    <w:p w:rsidR="00633B9D" w:rsidRPr="00633B9D" w:rsidRDefault="00633B9D" w:rsidP="00AB647C">
      <w:pPr>
        <w:pStyle w:val="ListParagraph"/>
        <w:numPr>
          <w:ilvl w:val="0"/>
          <w:numId w:val="1"/>
        </w:numPr>
      </w:pPr>
      <w:r w:rsidRPr="00633B9D">
        <w:t>Check-in code into GitHub repository.</w:t>
      </w:r>
    </w:p>
    <w:p w:rsidR="00663C83" w:rsidRDefault="00104BA9" w:rsidP="00663C83">
      <w:pPr>
        <w:rPr>
          <w:b/>
        </w:rPr>
      </w:pPr>
      <w:r>
        <w:rPr>
          <w:b/>
        </w:rPr>
        <w:t>Test Execution:</w:t>
      </w:r>
    </w:p>
    <w:p w:rsidR="00CF6D3B" w:rsidRDefault="00CF6D3B" w:rsidP="00104BA9">
      <w:pPr>
        <w:pStyle w:val="ListParagraph"/>
        <w:numPr>
          <w:ilvl w:val="0"/>
          <w:numId w:val="2"/>
        </w:numPr>
      </w:pPr>
      <w:r>
        <w:t>Run test.py script from Visual Studio Code Editor</w:t>
      </w:r>
      <w:r w:rsidR="001F3478">
        <w:t xml:space="preserve"> IDE.</w:t>
      </w:r>
    </w:p>
    <w:p w:rsidR="00104BA9" w:rsidRPr="004C7CF0" w:rsidRDefault="00104BA9" w:rsidP="00104BA9">
      <w:pPr>
        <w:pStyle w:val="ListParagraph"/>
        <w:numPr>
          <w:ilvl w:val="0"/>
          <w:numId w:val="2"/>
        </w:numPr>
      </w:pPr>
      <w:r w:rsidRPr="004C7CF0">
        <w:t xml:space="preserve">Let the test.py script click ‘AC’ button and verify the display </w:t>
      </w:r>
      <w:r w:rsidR="004C7CF0" w:rsidRPr="004C7CF0">
        <w:t>is</w:t>
      </w:r>
      <w:r w:rsidRPr="004C7CF0">
        <w:t xml:space="preserve"> 0</w:t>
      </w:r>
    </w:p>
    <w:p w:rsidR="00104BA9" w:rsidRPr="004C7CF0" w:rsidRDefault="00104BA9" w:rsidP="00104BA9">
      <w:pPr>
        <w:pStyle w:val="ListParagraph"/>
        <w:numPr>
          <w:ilvl w:val="0"/>
          <w:numId w:val="2"/>
        </w:numPr>
      </w:pPr>
      <w:r w:rsidRPr="004C7CF0">
        <w:t xml:space="preserve">Let the test.py script click ‘8’ numeric button </w:t>
      </w:r>
      <w:r w:rsidR="007322F3">
        <w:t xml:space="preserve">and </w:t>
      </w:r>
      <w:r w:rsidRPr="004C7CF0">
        <w:t xml:space="preserve">verify display </w:t>
      </w:r>
      <w:r w:rsidR="004C7CF0" w:rsidRPr="004C7CF0">
        <w:t>is</w:t>
      </w:r>
      <w:r w:rsidRPr="004C7CF0">
        <w:t xml:space="preserve"> 8</w:t>
      </w:r>
    </w:p>
    <w:p w:rsidR="00104BA9" w:rsidRPr="004C7CF0" w:rsidRDefault="004C7CF0" w:rsidP="00104BA9">
      <w:pPr>
        <w:pStyle w:val="ListParagraph"/>
        <w:numPr>
          <w:ilvl w:val="0"/>
          <w:numId w:val="2"/>
        </w:numPr>
      </w:pPr>
      <w:r w:rsidRPr="004C7CF0">
        <w:t>Let the test.py script click ‘+’ button, ‘9’ button and ‘=’ button</w:t>
      </w:r>
      <w:r w:rsidR="007322F3">
        <w:t xml:space="preserve"> and </w:t>
      </w:r>
      <w:r w:rsidRPr="004C7CF0">
        <w:t>verify display is the sum 17</w:t>
      </w:r>
    </w:p>
    <w:p w:rsidR="004C7CF0" w:rsidRPr="004C7CF0" w:rsidRDefault="004C7CF0" w:rsidP="00104BA9">
      <w:pPr>
        <w:pStyle w:val="ListParagraph"/>
        <w:numPr>
          <w:ilvl w:val="0"/>
          <w:numId w:val="2"/>
        </w:numPr>
      </w:pPr>
      <w:r w:rsidRPr="004C7CF0">
        <w:t xml:space="preserve">Let the test.py script click ‘9’ button, clear it using ‘CE’ button </w:t>
      </w:r>
      <w:r w:rsidR="007322F3">
        <w:t>and</w:t>
      </w:r>
      <w:r w:rsidRPr="004C7CF0">
        <w:t xml:space="preserve"> verify display is 0</w:t>
      </w:r>
    </w:p>
    <w:p w:rsidR="00B82FF6" w:rsidRDefault="00B82FF6" w:rsidP="004C7CF0">
      <w:pPr>
        <w:rPr>
          <w:b/>
        </w:rPr>
      </w:pPr>
    </w:p>
    <w:p w:rsidR="00B82FF6" w:rsidRDefault="00B82FF6" w:rsidP="004C7CF0">
      <w:pPr>
        <w:rPr>
          <w:b/>
        </w:rPr>
      </w:pPr>
    </w:p>
    <w:p w:rsidR="004C7CF0" w:rsidRDefault="004C7CF0" w:rsidP="004C7CF0">
      <w:pPr>
        <w:rPr>
          <w:b/>
        </w:rPr>
      </w:pPr>
      <w:r>
        <w:rPr>
          <w:b/>
        </w:rPr>
        <w:t>Test Results</w:t>
      </w:r>
      <w:r w:rsidR="001B1446">
        <w:rPr>
          <w:b/>
        </w:rPr>
        <w:t xml:space="preserve"> in ZIP file</w:t>
      </w:r>
      <w:r>
        <w:rPr>
          <w:b/>
        </w:rPr>
        <w:t>:</w:t>
      </w:r>
    </w:p>
    <w:p w:rsidR="004C7CF0" w:rsidRDefault="004C7CF0" w:rsidP="004C7CF0">
      <w:pPr>
        <w:pStyle w:val="ListParagraph"/>
        <w:numPr>
          <w:ilvl w:val="0"/>
          <w:numId w:val="3"/>
        </w:numPr>
      </w:pPr>
      <w:r w:rsidRPr="004C7CF0">
        <w:t>File ‘Screenshot_google.png’ shows display of 8 when test script clicks</w:t>
      </w:r>
      <w:r w:rsidR="001B1446">
        <w:t xml:space="preserve"> button  ‘8’ </w:t>
      </w:r>
    </w:p>
    <w:p w:rsidR="004C7CF0" w:rsidRPr="004C7CF0" w:rsidRDefault="001B1446" w:rsidP="001B1446">
      <w:pPr>
        <w:pStyle w:val="ListParagraph"/>
        <w:numPr>
          <w:ilvl w:val="0"/>
          <w:numId w:val="3"/>
        </w:numPr>
      </w:pPr>
      <w:r>
        <w:t>File ‘</w:t>
      </w:r>
      <w:r w:rsidRPr="001B1446">
        <w:t>TestResult_AutoDeskPOM</w:t>
      </w:r>
      <w:r>
        <w:t>.docx’ shows verification results when test.py script is executed</w:t>
      </w:r>
      <w:r w:rsidR="00BF3D82">
        <w:t xml:space="preserve"> with results displayed in Visual Studio Code Editor IDE console</w:t>
      </w:r>
      <w:r>
        <w:t>.</w:t>
      </w:r>
    </w:p>
    <w:p w:rsidR="00663C83" w:rsidRDefault="008B3619" w:rsidP="00663C83">
      <w:pPr>
        <w:rPr>
          <w:b/>
        </w:rPr>
      </w:pPr>
      <w:r>
        <w:rPr>
          <w:b/>
        </w:rPr>
        <w:t xml:space="preserve">Code </w:t>
      </w:r>
      <w:r w:rsidR="00663C83">
        <w:rPr>
          <w:b/>
        </w:rPr>
        <w:t>Deficiencies:</w:t>
      </w:r>
      <w:bookmarkStart w:id="0" w:name="_GoBack"/>
      <w:bookmarkEnd w:id="0"/>
    </w:p>
    <w:p w:rsidR="00663C83" w:rsidRPr="001B1446" w:rsidRDefault="001B1446" w:rsidP="001B1446">
      <w:pPr>
        <w:pStyle w:val="ListParagraph"/>
        <w:numPr>
          <w:ilvl w:val="0"/>
          <w:numId w:val="4"/>
        </w:numPr>
        <w:rPr>
          <w:b/>
        </w:rPr>
      </w:pPr>
      <w:r w:rsidRPr="001B1446">
        <w:t xml:space="preserve">Please note following buttons were not </w:t>
      </w:r>
      <w:r>
        <w:t xml:space="preserve">coded and </w:t>
      </w:r>
      <w:r w:rsidRPr="001B1446">
        <w:t>tested:</w:t>
      </w:r>
      <w:r>
        <w:rPr>
          <w:b/>
        </w:rPr>
        <w:t xml:space="preserve"> 0 1 2 3 4 5 6 7 and </w:t>
      </w:r>
      <w:r w:rsidRPr="0059723B">
        <w:rPr>
          <w:b/>
          <w:sz w:val="32"/>
          <w:szCs w:val="32"/>
        </w:rPr>
        <w:t>(</w:t>
      </w:r>
      <w:r w:rsidRPr="0059723B">
        <w:rPr>
          <w:sz w:val="32"/>
          <w:szCs w:val="32"/>
        </w:rPr>
        <w:t>. -×÷</w:t>
      </w:r>
      <w:r>
        <w:rPr>
          <w:sz w:val="32"/>
          <w:szCs w:val="32"/>
        </w:rPr>
        <w:t>)</w:t>
      </w:r>
    </w:p>
    <w:p w:rsidR="001B1446" w:rsidRPr="001B1446" w:rsidRDefault="001B1446" w:rsidP="001B1446">
      <w:pPr>
        <w:pStyle w:val="ListParagraph"/>
        <w:numPr>
          <w:ilvl w:val="0"/>
          <w:numId w:val="4"/>
        </w:numPr>
        <w:rPr>
          <w:b/>
        </w:rPr>
      </w:pPr>
      <w:r w:rsidRPr="001B1446">
        <w:t>Reason is that instead of repeating coding of functions for each of these buttons a test approach known as</w:t>
      </w:r>
      <w:r>
        <w:t xml:space="preserve"> </w:t>
      </w:r>
      <w:r w:rsidRPr="00141F42">
        <w:rPr>
          <w:b/>
        </w:rPr>
        <w:t>test parameterization</w:t>
      </w:r>
      <w:r w:rsidRPr="001B1446">
        <w:t xml:space="preserve"> is required. I did not have time to do test parameterization of repeat test data.</w:t>
      </w:r>
      <w:r>
        <w:t xml:space="preserve"> It involves setting up a test framework for this.</w:t>
      </w:r>
    </w:p>
    <w:p w:rsidR="00663C83" w:rsidRDefault="00663C83" w:rsidP="00663C83">
      <w:pPr>
        <w:rPr>
          <w:b/>
        </w:rPr>
      </w:pPr>
    </w:p>
    <w:p w:rsidR="00663C83" w:rsidRDefault="006873BB" w:rsidP="00663C83">
      <w:pPr>
        <w:rPr>
          <w:b/>
        </w:rPr>
      </w:pPr>
      <w:r>
        <w:rPr>
          <w:b/>
        </w:rPr>
        <w:t>Contents of ZIP file:</w:t>
      </w:r>
    </w:p>
    <w:p w:rsidR="006873BB" w:rsidRPr="00195C51" w:rsidRDefault="006873BB" w:rsidP="00663C83">
      <w:r w:rsidRPr="00195C51">
        <w:t>1. Test Plan.docx</w:t>
      </w:r>
    </w:p>
    <w:p w:rsidR="006873BB" w:rsidRPr="00195C51" w:rsidRDefault="006873BB" w:rsidP="00663C83">
      <w:r w:rsidRPr="00195C51">
        <w:t>2. Screenshot_google.png</w:t>
      </w:r>
    </w:p>
    <w:p w:rsidR="006873BB" w:rsidRPr="00195C51" w:rsidRDefault="006873BB" w:rsidP="00663C83">
      <w:r w:rsidRPr="00195C51">
        <w:t>3. TestResult_AutoDeskPOM.docx</w:t>
      </w:r>
    </w:p>
    <w:p w:rsidR="006873BB" w:rsidRPr="00195C51" w:rsidRDefault="006873BB" w:rsidP="00663C83">
      <w:r w:rsidRPr="00195C51">
        <w:t>4. AutoDeskPOM folder</w:t>
      </w:r>
      <w:r w:rsidR="00713BCF" w:rsidRPr="00195C51">
        <w:t xml:space="preserve"> </w:t>
      </w:r>
      <w:r w:rsidRPr="00195C51">
        <w:t>containing page.py and test.py code files</w:t>
      </w:r>
    </w:p>
    <w:p w:rsidR="006873BB" w:rsidRDefault="006873BB" w:rsidP="00663C83">
      <w:pPr>
        <w:rPr>
          <w:b/>
        </w:rPr>
      </w:pPr>
    </w:p>
    <w:p w:rsidR="00663C83" w:rsidRDefault="00195C51" w:rsidP="00663C83">
      <w:pPr>
        <w:rPr>
          <w:b/>
        </w:rPr>
      </w:pPr>
      <w:r>
        <w:rPr>
          <w:b/>
        </w:rPr>
        <w:t>My Visual Studio Code Editor Setup</w:t>
      </w:r>
      <w:r w:rsidR="0030268A">
        <w:rPr>
          <w:b/>
        </w:rPr>
        <w:t>:</w:t>
      </w:r>
    </w:p>
    <w:p w:rsidR="0054381B" w:rsidRPr="0054381B" w:rsidRDefault="00195C51" w:rsidP="0090697A">
      <w:pPr>
        <w:rPr>
          <w:b/>
        </w:rPr>
      </w:pPr>
      <w:r>
        <w:rPr>
          <w:noProof/>
        </w:rPr>
        <w:drawing>
          <wp:inline distT="0" distB="0" distL="0" distR="0" wp14:anchorId="0C9040A5" wp14:editId="271F3ED7">
            <wp:extent cx="6260690" cy="343598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0293" cy="3441255"/>
                    </a:xfrm>
                    <a:prstGeom prst="rect">
                      <a:avLst/>
                    </a:prstGeom>
                  </pic:spPr>
                </pic:pic>
              </a:graphicData>
            </a:graphic>
          </wp:inline>
        </w:drawing>
      </w:r>
    </w:p>
    <w:sectPr w:rsidR="0054381B" w:rsidRPr="00543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46803"/>
    <w:multiLevelType w:val="hybridMultilevel"/>
    <w:tmpl w:val="0B66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31C20"/>
    <w:multiLevelType w:val="hybridMultilevel"/>
    <w:tmpl w:val="56A21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42A1B"/>
    <w:multiLevelType w:val="hybridMultilevel"/>
    <w:tmpl w:val="4722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B4B78"/>
    <w:multiLevelType w:val="hybridMultilevel"/>
    <w:tmpl w:val="5754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1B"/>
    <w:rsid w:val="00104BA9"/>
    <w:rsid w:val="00141F42"/>
    <w:rsid w:val="001944EA"/>
    <w:rsid w:val="00195C51"/>
    <w:rsid w:val="001B1446"/>
    <w:rsid w:val="001F3478"/>
    <w:rsid w:val="00204DC9"/>
    <w:rsid w:val="00266ABB"/>
    <w:rsid w:val="002B77B5"/>
    <w:rsid w:val="002D73B0"/>
    <w:rsid w:val="0030268A"/>
    <w:rsid w:val="003841C2"/>
    <w:rsid w:val="004C7CF0"/>
    <w:rsid w:val="0054381B"/>
    <w:rsid w:val="0059723B"/>
    <w:rsid w:val="00633B9D"/>
    <w:rsid w:val="00663C83"/>
    <w:rsid w:val="006873BB"/>
    <w:rsid w:val="00713BCF"/>
    <w:rsid w:val="007322F3"/>
    <w:rsid w:val="0085552A"/>
    <w:rsid w:val="008B3619"/>
    <w:rsid w:val="0090697A"/>
    <w:rsid w:val="00A07C5A"/>
    <w:rsid w:val="00AA4330"/>
    <w:rsid w:val="00AB647C"/>
    <w:rsid w:val="00B82FF6"/>
    <w:rsid w:val="00B9324A"/>
    <w:rsid w:val="00BC69EF"/>
    <w:rsid w:val="00BF3D82"/>
    <w:rsid w:val="00CE5D4D"/>
    <w:rsid w:val="00CF6D3B"/>
    <w:rsid w:val="00F3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67D83-03C9-48D4-8404-9D3BD5E0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80245">
      <w:bodyDiv w:val="1"/>
      <w:marLeft w:val="0"/>
      <w:marRight w:val="0"/>
      <w:marTop w:val="0"/>
      <w:marBottom w:val="0"/>
      <w:divBdr>
        <w:top w:val="none" w:sz="0" w:space="0" w:color="auto"/>
        <w:left w:val="none" w:sz="0" w:space="0" w:color="auto"/>
        <w:bottom w:val="none" w:sz="0" w:space="0" w:color="auto"/>
        <w:right w:val="none" w:sz="0" w:space="0" w:color="auto"/>
      </w:divBdr>
      <w:divsChild>
        <w:div w:id="630211456">
          <w:marLeft w:val="0"/>
          <w:marRight w:val="0"/>
          <w:marTop w:val="0"/>
          <w:marBottom w:val="0"/>
          <w:divBdr>
            <w:top w:val="none" w:sz="0" w:space="0" w:color="auto"/>
            <w:left w:val="none" w:sz="0" w:space="0" w:color="auto"/>
            <w:bottom w:val="none" w:sz="0" w:space="0" w:color="auto"/>
            <w:right w:val="none" w:sz="0" w:space="0" w:color="auto"/>
          </w:divBdr>
          <w:divsChild>
            <w:div w:id="19288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9595">
      <w:bodyDiv w:val="1"/>
      <w:marLeft w:val="0"/>
      <w:marRight w:val="0"/>
      <w:marTop w:val="0"/>
      <w:marBottom w:val="0"/>
      <w:divBdr>
        <w:top w:val="none" w:sz="0" w:space="0" w:color="auto"/>
        <w:left w:val="none" w:sz="0" w:space="0" w:color="auto"/>
        <w:bottom w:val="none" w:sz="0" w:space="0" w:color="auto"/>
        <w:right w:val="none" w:sz="0" w:space="0" w:color="auto"/>
      </w:divBdr>
      <w:divsChild>
        <w:div w:id="1279333024">
          <w:marLeft w:val="0"/>
          <w:marRight w:val="0"/>
          <w:marTop w:val="0"/>
          <w:marBottom w:val="0"/>
          <w:divBdr>
            <w:top w:val="none" w:sz="0" w:space="0" w:color="auto"/>
            <w:left w:val="none" w:sz="0" w:space="0" w:color="auto"/>
            <w:bottom w:val="none" w:sz="0" w:space="0" w:color="auto"/>
            <w:right w:val="none" w:sz="0" w:space="0" w:color="auto"/>
          </w:divBdr>
          <w:divsChild>
            <w:div w:id="8670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Dwarakanath Mysore</dc:creator>
  <cp:keywords/>
  <dc:description/>
  <cp:lastModifiedBy>Dwarakanath Mysore</cp:lastModifiedBy>
  <cp:revision>26</cp:revision>
  <dcterms:created xsi:type="dcterms:W3CDTF">2024-05-16T16:53:00Z</dcterms:created>
  <dcterms:modified xsi:type="dcterms:W3CDTF">2024-05-16T20:01:00Z</dcterms:modified>
</cp:coreProperties>
</file>