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EF530" w14:textId="77777777" w:rsidR="006E3AFA" w:rsidRDefault="00211B1E">
      <w:pPr>
        <w:rPr>
          <w:b/>
          <w:bCs/>
          <w:u w:val="single"/>
        </w:rPr>
      </w:pPr>
      <w:r w:rsidRPr="00211B1E">
        <w:rPr>
          <w:b/>
          <w:bCs/>
          <w:u w:val="single"/>
        </w:rPr>
        <w:t>5.Lập báo cáo tháng</w:t>
      </w:r>
    </w:p>
    <w:p w14:paraId="2E911738" w14:textId="77777777" w:rsidR="00211B1E" w:rsidRDefault="00211B1E">
      <w:pPr>
        <w:rPr>
          <w:b/>
          <w:bCs/>
        </w:rPr>
      </w:pPr>
      <w:r w:rsidRPr="00211B1E">
        <w:rPr>
          <w:b/>
          <w:bCs/>
        </w:rPr>
        <w:t>5.1 Báo cáo doanh thu theo ngày</w:t>
      </w:r>
    </w:p>
    <w:p w14:paraId="626E82F9" w14:textId="77777777" w:rsidR="003E43C0" w:rsidRDefault="00211B1E">
      <w:r>
        <w:t>Người lập báo cáo: nhân viên phòng khám tư (kế toán)</w:t>
      </w:r>
    </w:p>
    <w:p w14:paraId="52EB187B" w14:textId="05C14486" w:rsidR="00211B1E" w:rsidRDefault="00211B1E">
      <w:r>
        <w:t>Tần xuất thực hiện: một tháng một lần</w:t>
      </w:r>
    </w:p>
    <w:p w14:paraId="201709D1" w14:textId="493F3178" w:rsidR="00211B1E" w:rsidRDefault="00211B1E">
      <w:r>
        <w:t>Yêu cầu xu</w:t>
      </w:r>
      <w:r w:rsidR="009D3A10">
        <w:t xml:space="preserve">ất </w:t>
      </w:r>
      <w:r>
        <w:t xml:space="preserve"> báo cáo ra file dạng : text, số </w:t>
      </w:r>
    </w:p>
    <w:p w14:paraId="2EE05651" w14:textId="77777777" w:rsidR="009D3A10" w:rsidRPr="009D3A10" w:rsidRDefault="009D3A10">
      <w:pPr>
        <w:rPr>
          <w:b/>
          <w:bCs/>
        </w:rPr>
      </w:pPr>
      <w:r w:rsidRPr="009D3A10">
        <w:rPr>
          <w:b/>
          <w:bCs/>
        </w:rPr>
        <w:t>5.2 Báo cáo sử dụng thuốc</w:t>
      </w:r>
    </w:p>
    <w:p w14:paraId="6F5C2E86" w14:textId="77777777" w:rsidR="009D3A10" w:rsidRDefault="009D3A10">
      <w:r>
        <w:t>Người lập báo cáo: nhân viên phòng khám tư (y tá)</w:t>
      </w:r>
    </w:p>
    <w:p w14:paraId="2DF9F7DA" w14:textId="77777777" w:rsidR="009D3A10" w:rsidRDefault="009D3A10">
      <w:r>
        <w:t xml:space="preserve">Tần xuất thực hiện : cuối mỗi ngày hoặc một tháng một lần </w:t>
      </w:r>
    </w:p>
    <w:p w14:paraId="69A64175" w14:textId="79F7C213" w:rsidR="009D3A10" w:rsidRDefault="009D3A10">
      <w:r>
        <w:t>Yêu cầu xuất báo cáo ra file dạng: text , s</w:t>
      </w:r>
      <w:r w:rsidR="006F6B5C">
        <w:t>ố</w:t>
      </w:r>
    </w:p>
    <w:p w14:paraId="2A2A087C" w14:textId="77777777" w:rsidR="009D3A10" w:rsidRDefault="009D3A10">
      <w:pPr>
        <w:rPr>
          <w:b/>
          <w:bCs/>
          <w:u w:val="single"/>
        </w:rPr>
      </w:pPr>
      <w:r w:rsidRPr="009D3A10">
        <w:rPr>
          <w:b/>
          <w:bCs/>
          <w:u w:val="single"/>
        </w:rPr>
        <w:t xml:space="preserve">6.Thay đổi quy định </w:t>
      </w:r>
    </w:p>
    <w:p w14:paraId="3A8877A1" w14:textId="41391403" w:rsidR="009D3A10" w:rsidRDefault="009D3A10">
      <w:r>
        <w:t>Người thực hiện : quản trị viên phần mềm (giám đốc)</w:t>
      </w:r>
    </w:p>
    <w:p w14:paraId="6F538C3C" w14:textId="77777777" w:rsidR="006F6B5C" w:rsidRDefault="006F6B5C">
      <w:r>
        <w:t xml:space="preserve">Quy định có thể thay đổi: </w:t>
      </w:r>
    </w:p>
    <w:p w14:paraId="45C19DD1" w14:textId="7337C9A9" w:rsidR="006F6B5C" w:rsidRDefault="006F6B5C">
      <w:r>
        <w:t>+Số lương bệnh nhân tối đa trong ngày</w:t>
      </w:r>
      <w:bookmarkStart w:id="0" w:name="_GoBack"/>
      <w:bookmarkEnd w:id="0"/>
    </w:p>
    <w:p w14:paraId="3E405FF1" w14:textId="44A3706F" w:rsidR="006F6B5C" w:rsidRDefault="006F6B5C">
      <w:r>
        <w:t>+Tiền khám</w:t>
      </w:r>
      <w:r w:rsidR="003E43C0">
        <w:t>,</w:t>
      </w:r>
      <w:r>
        <w:t xml:space="preserve"> đơn giá th</w:t>
      </w:r>
      <w:r w:rsidR="00B86C15">
        <w:t>uốc</w:t>
      </w:r>
    </w:p>
    <w:p w14:paraId="6FCE692F" w14:textId="4FC92EE6" w:rsidR="006F6B5C" w:rsidRDefault="006F6B5C">
      <w:r>
        <w:t>+Số lượng loại bệnh, thuốc , đơn vị tính cách dùng</w:t>
      </w:r>
    </w:p>
    <w:p w14:paraId="46F8631C" w14:textId="41FF1166" w:rsidR="006F6B5C" w:rsidRPr="009D3A10" w:rsidRDefault="006F6B5C">
      <w:r>
        <w:t xml:space="preserve"> </w:t>
      </w:r>
    </w:p>
    <w:sectPr w:rsidR="006F6B5C" w:rsidRPr="009D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E"/>
    <w:rsid w:val="001B2EA4"/>
    <w:rsid w:val="001D76D8"/>
    <w:rsid w:val="00211B1E"/>
    <w:rsid w:val="003E43C0"/>
    <w:rsid w:val="00473756"/>
    <w:rsid w:val="006812E0"/>
    <w:rsid w:val="006E3AFA"/>
    <w:rsid w:val="006F6B5C"/>
    <w:rsid w:val="009869CD"/>
    <w:rsid w:val="009D3A10"/>
    <w:rsid w:val="00B06053"/>
    <w:rsid w:val="00B86C15"/>
    <w:rsid w:val="00C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D08E"/>
  <w15:chartTrackingRefBased/>
  <w15:docId w15:val="{3C9E937C-0D37-4141-AFD5-3B968421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hữu đức nguyễn</cp:lastModifiedBy>
  <cp:revision>4</cp:revision>
  <dcterms:created xsi:type="dcterms:W3CDTF">2019-09-14T13:10:00Z</dcterms:created>
  <dcterms:modified xsi:type="dcterms:W3CDTF">2019-09-15T08:49:00Z</dcterms:modified>
</cp:coreProperties>
</file>