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EEA1F3" w14:textId="77777777" w:rsidR="00D65764" w:rsidRDefault="00D65764"/>
    <w:p w14:paraId="1557A67A" w14:textId="301CC469" w:rsidR="00D65764" w:rsidRPr="007714B2" w:rsidRDefault="00D65764">
      <w:pPr>
        <w:rPr>
          <w:b/>
          <w:bCs/>
        </w:rPr>
      </w:pPr>
      <w:r w:rsidRPr="007714B2">
        <w:rPr>
          <w:b/>
          <w:bCs/>
        </w:rPr>
        <w:t>The predictive analytics</w:t>
      </w:r>
      <w:r w:rsidR="007714B2">
        <w:rPr>
          <w:b/>
          <w:bCs/>
        </w:rPr>
        <w:t>:</w:t>
      </w:r>
    </w:p>
    <w:p w14:paraId="618397F8" w14:textId="77777777" w:rsidR="00D65764" w:rsidRDefault="00D65764"/>
    <w:p w14:paraId="35F31EF9" w14:textId="5E9A5389" w:rsidR="001A168C" w:rsidRDefault="00D65764">
      <w:r>
        <w:rPr>
          <w:noProof/>
        </w:rPr>
        <w:drawing>
          <wp:inline distT="0" distB="0" distL="0" distR="0" wp14:anchorId="2B05906B" wp14:editId="59B824B4">
            <wp:extent cx="5943600" cy="4245610"/>
            <wp:effectExtent l="0" t="0" r="0" b="2540"/>
            <wp:docPr id="1" name="Picture 1" descr="C:\Users\Owner\AppData\Local\Microsoft\Windows\INetCache\Content.MSO\E3F4AA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wner\AppData\Local\Microsoft\Windows\INetCache\Content.MSO\E3F4AAB8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62DCD" w14:textId="763CFE85" w:rsidR="00D65764" w:rsidRDefault="00D65764">
      <w:r>
        <w:rPr>
          <w:noProof/>
        </w:rPr>
        <w:lastRenderedPageBreak/>
        <w:drawing>
          <wp:inline distT="0" distB="0" distL="0" distR="0" wp14:anchorId="1E53256D" wp14:editId="14B4C6D8">
            <wp:extent cx="5943600" cy="4245610"/>
            <wp:effectExtent l="0" t="0" r="0" b="2540"/>
            <wp:docPr id="2" name="Picture 2" descr="C:\Users\Owner\AppData\Local\Microsoft\Windows\INetCache\Content.MSO\4A38398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wner\AppData\Local\Microsoft\Windows\INetCache\Content.MSO\4A383986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D1B0C" w14:textId="2BFBF907" w:rsidR="00D65764" w:rsidRDefault="00D65764"/>
    <w:p w14:paraId="3AFBF1E8" w14:textId="77777777" w:rsidR="00595291" w:rsidRDefault="00595291"/>
    <w:p w14:paraId="2B0547A7" w14:textId="77777777" w:rsidR="00595291" w:rsidRDefault="00595291"/>
    <w:p w14:paraId="3B033F4C" w14:textId="77777777" w:rsidR="00595291" w:rsidRDefault="00595291"/>
    <w:p w14:paraId="7C8D3B4F" w14:textId="049AA046" w:rsidR="00D65764" w:rsidRDefault="00D65764">
      <w:r>
        <w:t>(The picture is blurry as there are many factors involved the summary gives a better idea. They are in next sheets)</w:t>
      </w:r>
    </w:p>
    <w:p w14:paraId="3C09FEBD" w14:textId="667E7B31" w:rsidR="00D65764" w:rsidRDefault="00D65764"/>
    <w:p w14:paraId="410E85ED" w14:textId="77777777" w:rsidR="00D65764" w:rsidRDefault="00D65764"/>
    <w:p w14:paraId="3344668C" w14:textId="77777777" w:rsidR="00D65764" w:rsidRDefault="00D65764"/>
    <w:p w14:paraId="54BB0C68" w14:textId="77777777" w:rsidR="00D65764" w:rsidRDefault="00D65764"/>
    <w:p w14:paraId="41D34B9A" w14:textId="77777777" w:rsidR="00D65764" w:rsidRDefault="00D65764"/>
    <w:p w14:paraId="70C194A2" w14:textId="77777777" w:rsidR="00D65764" w:rsidRDefault="00D65764"/>
    <w:p w14:paraId="5E706950" w14:textId="77777777" w:rsidR="00D65764" w:rsidRDefault="00D65764"/>
    <w:p w14:paraId="22020D94" w14:textId="77777777" w:rsidR="00D65764" w:rsidRDefault="00D65764"/>
    <w:p w14:paraId="0FF25BF7" w14:textId="77777777" w:rsidR="00D65764" w:rsidRDefault="00D65764"/>
    <w:p w14:paraId="33DDDB67" w14:textId="77777777" w:rsidR="00D65764" w:rsidRDefault="00D65764"/>
    <w:p w14:paraId="10CB4B34" w14:textId="77777777" w:rsidR="00D65764" w:rsidRDefault="00D65764" w:rsidP="00D65764">
      <w:pPr>
        <w:pStyle w:val="Title"/>
      </w:pPr>
    </w:p>
    <w:p w14:paraId="0E4A2237" w14:textId="7365506D" w:rsidR="00D65764" w:rsidRDefault="00D65764" w:rsidP="00D65764">
      <w:pPr>
        <w:pStyle w:val="Title"/>
      </w:pPr>
      <w:r>
        <w:t>Decision tree outputs:</w:t>
      </w:r>
    </w:p>
    <w:p w14:paraId="1D48F22D" w14:textId="6136CC57" w:rsidR="00D65764" w:rsidRDefault="00D65764">
      <w:r>
        <w:t>For training data:</w:t>
      </w:r>
    </w:p>
    <w:p w14:paraId="2A376BCC" w14:textId="77777777" w:rsidR="00D65764" w:rsidRDefault="00D65764" w:rsidP="00D6576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## Confusion Matrix and Statistics</w:t>
      </w:r>
    </w:p>
    <w:p w14:paraId="2B2F4016" w14:textId="77777777" w:rsidR="00D65764" w:rsidRDefault="00D65764" w:rsidP="00D6576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</w:t>
      </w:r>
    </w:p>
    <w:p w14:paraId="4EBA50B3" w14:textId="77777777" w:rsidR="00D65764" w:rsidRDefault="00D65764" w:rsidP="00D6576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    </w:t>
      </w:r>
    </w:p>
    <w:p w14:paraId="5CB6D285" w14:textId="77777777" w:rsidR="00D65764" w:rsidRDefault="00D65764" w:rsidP="00D6576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</w:t>
      </w:r>
      <w:proofErr w:type="spellStart"/>
      <w:r>
        <w:rPr>
          <w:rStyle w:val="HTMLCode"/>
          <w:color w:val="333333"/>
        </w:rPr>
        <w:t>pred</w:t>
      </w:r>
      <w:proofErr w:type="spellEnd"/>
      <w:r>
        <w:rPr>
          <w:rStyle w:val="HTMLCode"/>
          <w:color w:val="333333"/>
        </w:rPr>
        <w:t xml:space="preserve">    0    1</w:t>
      </w:r>
    </w:p>
    <w:p w14:paraId="6CB71CF1" w14:textId="77777777" w:rsidR="00D65764" w:rsidRDefault="00D65764" w:rsidP="00D6576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##    0 5245 2471</w:t>
      </w:r>
    </w:p>
    <w:p w14:paraId="47DE4794" w14:textId="77777777" w:rsidR="00D65764" w:rsidRDefault="00D65764" w:rsidP="00D6576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##    1 2812 5547</w:t>
      </w:r>
    </w:p>
    <w:p w14:paraId="356CE6B0" w14:textId="77777777" w:rsidR="00D65764" w:rsidRDefault="00D65764" w:rsidP="00D6576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                                               </w:t>
      </w:r>
    </w:p>
    <w:p w14:paraId="2DDAB353" w14:textId="77777777" w:rsidR="00D65764" w:rsidRDefault="00D65764" w:rsidP="00D6576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               </w:t>
      </w:r>
      <w:proofErr w:type="gramStart"/>
      <w:r>
        <w:rPr>
          <w:rStyle w:val="HTMLCode"/>
          <w:color w:val="333333"/>
        </w:rPr>
        <w:t>Accuracy :</w:t>
      </w:r>
      <w:proofErr w:type="gramEnd"/>
      <w:r>
        <w:rPr>
          <w:rStyle w:val="HTMLCode"/>
          <w:color w:val="333333"/>
        </w:rPr>
        <w:t xml:space="preserve"> 0.6714               </w:t>
      </w:r>
    </w:p>
    <w:p w14:paraId="3A1E3245" w14:textId="77777777" w:rsidR="00D65764" w:rsidRDefault="00D65764" w:rsidP="00D6576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                 95% </w:t>
      </w:r>
      <w:proofErr w:type="gramStart"/>
      <w:r>
        <w:rPr>
          <w:rStyle w:val="HTMLCode"/>
          <w:color w:val="333333"/>
        </w:rPr>
        <w:t>CI :</w:t>
      </w:r>
      <w:proofErr w:type="gramEnd"/>
      <w:r>
        <w:rPr>
          <w:rStyle w:val="HTMLCode"/>
          <w:color w:val="333333"/>
        </w:rPr>
        <w:t xml:space="preserve"> (0.664, 0.6786)      </w:t>
      </w:r>
    </w:p>
    <w:p w14:paraId="337B66F8" w14:textId="77777777" w:rsidR="00D65764" w:rsidRDefault="00D65764" w:rsidP="00D6576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    No Information </w:t>
      </w:r>
      <w:proofErr w:type="gramStart"/>
      <w:r>
        <w:rPr>
          <w:rStyle w:val="HTMLCode"/>
          <w:color w:val="333333"/>
        </w:rPr>
        <w:t>Rate :</w:t>
      </w:r>
      <w:proofErr w:type="gramEnd"/>
      <w:r>
        <w:rPr>
          <w:rStyle w:val="HTMLCode"/>
          <w:color w:val="333333"/>
        </w:rPr>
        <w:t xml:space="preserve"> 0.5012               </w:t>
      </w:r>
    </w:p>
    <w:p w14:paraId="202A1322" w14:textId="77777777" w:rsidR="00D65764" w:rsidRDefault="00D65764" w:rsidP="00D6576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##     P-Value [Acc &gt; NIR</w:t>
      </w:r>
      <w:proofErr w:type="gramStart"/>
      <w:r>
        <w:rPr>
          <w:rStyle w:val="HTMLCode"/>
          <w:color w:val="333333"/>
        </w:rPr>
        <w:t>] :</w:t>
      </w:r>
      <w:proofErr w:type="gramEnd"/>
      <w:r>
        <w:rPr>
          <w:rStyle w:val="HTMLCode"/>
          <w:color w:val="333333"/>
        </w:rPr>
        <w:t xml:space="preserve"> &lt; 0.00000000000000022</w:t>
      </w:r>
    </w:p>
    <w:p w14:paraId="092CCD6E" w14:textId="77777777" w:rsidR="00D65764" w:rsidRDefault="00D65764" w:rsidP="00D6576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                                               </w:t>
      </w:r>
    </w:p>
    <w:p w14:paraId="16D1B2C8" w14:textId="77777777" w:rsidR="00D65764" w:rsidRDefault="00D65764" w:rsidP="00D6576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                  </w:t>
      </w:r>
      <w:proofErr w:type="gramStart"/>
      <w:r>
        <w:rPr>
          <w:rStyle w:val="HTMLCode"/>
          <w:color w:val="333333"/>
        </w:rPr>
        <w:t>Kappa :</w:t>
      </w:r>
      <w:proofErr w:type="gramEnd"/>
      <w:r>
        <w:rPr>
          <w:rStyle w:val="HTMLCode"/>
          <w:color w:val="333333"/>
        </w:rPr>
        <w:t xml:space="preserve"> 0.3428               </w:t>
      </w:r>
    </w:p>
    <w:p w14:paraId="05C45084" w14:textId="77777777" w:rsidR="00D65764" w:rsidRDefault="00D65764" w:rsidP="00D6576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                                               </w:t>
      </w:r>
    </w:p>
    <w:p w14:paraId="575191B9" w14:textId="77777777" w:rsidR="00D65764" w:rsidRDefault="00D65764" w:rsidP="00D6576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</w:t>
      </w:r>
      <w:proofErr w:type="gramStart"/>
      <w:r>
        <w:rPr>
          <w:rStyle w:val="HTMLCode"/>
          <w:color w:val="333333"/>
        </w:rPr>
        <w:t xml:space="preserve">#  </w:t>
      </w:r>
      <w:proofErr w:type="spellStart"/>
      <w:r>
        <w:rPr>
          <w:rStyle w:val="HTMLCode"/>
          <w:color w:val="333333"/>
        </w:rPr>
        <w:t>Mcnemar's</w:t>
      </w:r>
      <w:proofErr w:type="spellEnd"/>
      <w:proofErr w:type="gramEnd"/>
      <w:r>
        <w:rPr>
          <w:rStyle w:val="HTMLCode"/>
          <w:color w:val="333333"/>
        </w:rPr>
        <w:t xml:space="preserve"> Test P-Value : 0.0000029            </w:t>
      </w:r>
    </w:p>
    <w:p w14:paraId="6F5041C4" w14:textId="77777777" w:rsidR="00D65764" w:rsidRDefault="00D65764" w:rsidP="00D6576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                                               </w:t>
      </w:r>
    </w:p>
    <w:p w14:paraId="74F7FB0E" w14:textId="77777777" w:rsidR="00D65764" w:rsidRDefault="00D65764" w:rsidP="00D6576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            </w:t>
      </w:r>
      <w:proofErr w:type="gramStart"/>
      <w:r>
        <w:rPr>
          <w:rStyle w:val="HTMLCode"/>
          <w:color w:val="333333"/>
        </w:rPr>
        <w:t>Sensitivity :</w:t>
      </w:r>
      <w:proofErr w:type="gramEnd"/>
      <w:r>
        <w:rPr>
          <w:rStyle w:val="HTMLCode"/>
          <w:color w:val="333333"/>
        </w:rPr>
        <w:t xml:space="preserve"> 0.6510               </w:t>
      </w:r>
    </w:p>
    <w:p w14:paraId="686735DB" w14:textId="77777777" w:rsidR="00D65764" w:rsidRDefault="00D65764" w:rsidP="00D6576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            </w:t>
      </w:r>
      <w:proofErr w:type="gramStart"/>
      <w:r>
        <w:rPr>
          <w:rStyle w:val="HTMLCode"/>
          <w:color w:val="333333"/>
        </w:rPr>
        <w:t>Specificity :</w:t>
      </w:r>
      <w:proofErr w:type="gramEnd"/>
      <w:r>
        <w:rPr>
          <w:rStyle w:val="HTMLCode"/>
          <w:color w:val="333333"/>
        </w:rPr>
        <w:t xml:space="preserve"> 0.6918               </w:t>
      </w:r>
    </w:p>
    <w:p w14:paraId="5A89F071" w14:textId="77777777" w:rsidR="00D65764" w:rsidRDefault="00D65764" w:rsidP="00D6576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         Pos </w:t>
      </w:r>
      <w:proofErr w:type="spellStart"/>
      <w:r>
        <w:rPr>
          <w:rStyle w:val="HTMLCode"/>
          <w:color w:val="333333"/>
        </w:rPr>
        <w:t>Pred</w:t>
      </w:r>
      <w:proofErr w:type="spellEnd"/>
      <w:r>
        <w:rPr>
          <w:rStyle w:val="HTMLCode"/>
          <w:color w:val="333333"/>
        </w:rPr>
        <w:t xml:space="preserve"> </w:t>
      </w:r>
      <w:proofErr w:type="gramStart"/>
      <w:r>
        <w:rPr>
          <w:rStyle w:val="HTMLCode"/>
          <w:color w:val="333333"/>
        </w:rPr>
        <w:t>Value :</w:t>
      </w:r>
      <w:proofErr w:type="gramEnd"/>
      <w:r>
        <w:rPr>
          <w:rStyle w:val="HTMLCode"/>
          <w:color w:val="333333"/>
        </w:rPr>
        <w:t xml:space="preserve"> 0.6798               </w:t>
      </w:r>
    </w:p>
    <w:p w14:paraId="78DA0FBD" w14:textId="77777777" w:rsidR="00D65764" w:rsidRDefault="00D65764" w:rsidP="00D6576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         Neg </w:t>
      </w:r>
      <w:proofErr w:type="spellStart"/>
      <w:r>
        <w:rPr>
          <w:rStyle w:val="HTMLCode"/>
          <w:color w:val="333333"/>
        </w:rPr>
        <w:t>Pred</w:t>
      </w:r>
      <w:proofErr w:type="spellEnd"/>
      <w:r>
        <w:rPr>
          <w:rStyle w:val="HTMLCode"/>
          <w:color w:val="333333"/>
        </w:rPr>
        <w:t xml:space="preserve"> </w:t>
      </w:r>
      <w:proofErr w:type="gramStart"/>
      <w:r>
        <w:rPr>
          <w:rStyle w:val="HTMLCode"/>
          <w:color w:val="333333"/>
        </w:rPr>
        <w:t>Value :</w:t>
      </w:r>
      <w:proofErr w:type="gramEnd"/>
      <w:r>
        <w:rPr>
          <w:rStyle w:val="HTMLCode"/>
          <w:color w:val="333333"/>
        </w:rPr>
        <w:t xml:space="preserve"> 0.6636               </w:t>
      </w:r>
    </w:p>
    <w:p w14:paraId="609ACD0E" w14:textId="77777777" w:rsidR="00D65764" w:rsidRDefault="00D65764" w:rsidP="00D6576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             </w:t>
      </w:r>
      <w:proofErr w:type="gramStart"/>
      <w:r>
        <w:rPr>
          <w:rStyle w:val="HTMLCode"/>
          <w:color w:val="333333"/>
        </w:rPr>
        <w:t>Prevalence :</w:t>
      </w:r>
      <w:proofErr w:type="gramEnd"/>
      <w:r>
        <w:rPr>
          <w:rStyle w:val="HTMLCode"/>
          <w:color w:val="333333"/>
        </w:rPr>
        <w:t xml:space="preserve"> 0.5012               </w:t>
      </w:r>
    </w:p>
    <w:p w14:paraId="2DB9749E" w14:textId="77777777" w:rsidR="00D65764" w:rsidRDefault="00D65764" w:rsidP="00D6576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         Detection </w:t>
      </w:r>
      <w:proofErr w:type="gramStart"/>
      <w:r>
        <w:rPr>
          <w:rStyle w:val="HTMLCode"/>
          <w:color w:val="333333"/>
        </w:rPr>
        <w:t>Rate :</w:t>
      </w:r>
      <w:proofErr w:type="gramEnd"/>
      <w:r>
        <w:rPr>
          <w:rStyle w:val="HTMLCode"/>
          <w:color w:val="333333"/>
        </w:rPr>
        <w:t xml:space="preserve"> 0.3263               </w:t>
      </w:r>
    </w:p>
    <w:p w14:paraId="3EBBA5C5" w14:textId="77777777" w:rsidR="00D65764" w:rsidRDefault="00D65764" w:rsidP="00D6576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   Detection </w:t>
      </w:r>
      <w:proofErr w:type="gramStart"/>
      <w:r>
        <w:rPr>
          <w:rStyle w:val="HTMLCode"/>
          <w:color w:val="333333"/>
        </w:rPr>
        <w:t>Prevalence :</w:t>
      </w:r>
      <w:proofErr w:type="gramEnd"/>
      <w:r>
        <w:rPr>
          <w:rStyle w:val="HTMLCode"/>
          <w:color w:val="333333"/>
        </w:rPr>
        <w:t xml:space="preserve"> 0.4800               </w:t>
      </w:r>
    </w:p>
    <w:p w14:paraId="3FD33E46" w14:textId="77777777" w:rsidR="00D65764" w:rsidRDefault="00D65764" w:rsidP="00D6576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      Balanced </w:t>
      </w:r>
      <w:proofErr w:type="gramStart"/>
      <w:r>
        <w:rPr>
          <w:rStyle w:val="HTMLCode"/>
          <w:color w:val="333333"/>
        </w:rPr>
        <w:t>Accuracy :</w:t>
      </w:r>
      <w:proofErr w:type="gramEnd"/>
      <w:r>
        <w:rPr>
          <w:rStyle w:val="HTMLCode"/>
          <w:color w:val="333333"/>
        </w:rPr>
        <w:t xml:space="preserve"> 0.6714               </w:t>
      </w:r>
    </w:p>
    <w:p w14:paraId="2608D6C0" w14:textId="77777777" w:rsidR="00D65764" w:rsidRDefault="00D65764" w:rsidP="00D6576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                                               </w:t>
      </w:r>
    </w:p>
    <w:p w14:paraId="3C235CFD" w14:textId="77777777" w:rsidR="00D65764" w:rsidRDefault="00D65764" w:rsidP="00D6576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       'Positive' </w:t>
      </w:r>
      <w:proofErr w:type="gramStart"/>
      <w:r>
        <w:rPr>
          <w:rStyle w:val="HTMLCode"/>
          <w:color w:val="333333"/>
        </w:rPr>
        <w:t>Class :</w:t>
      </w:r>
      <w:proofErr w:type="gramEnd"/>
      <w:r>
        <w:rPr>
          <w:rStyle w:val="HTMLCode"/>
          <w:color w:val="333333"/>
        </w:rPr>
        <w:t xml:space="preserve"> 0                    </w:t>
      </w:r>
    </w:p>
    <w:p w14:paraId="33B33C90" w14:textId="77777777" w:rsidR="00D65764" w:rsidRDefault="00D65764" w:rsidP="00D6576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color w:val="333333"/>
        </w:rPr>
      </w:pPr>
      <w:r>
        <w:rPr>
          <w:rStyle w:val="HTMLCode"/>
          <w:color w:val="333333"/>
        </w:rPr>
        <w:lastRenderedPageBreak/>
        <w:t xml:space="preserve">## </w:t>
      </w:r>
    </w:p>
    <w:p w14:paraId="672E76A2" w14:textId="77777777" w:rsidR="00D65764" w:rsidRDefault="00D65764"/>
    <w:p w14:paraId="3C9ECC0E" w14:textId="33070E40" w:rsidR="00D65764" w:rsidRDefault="00D65764"/>
    <w:p w14:paraId="30BA8CEF" w14:textId="7FBD84F0" w:rsidR="00D65764" w:rsidRDefault="00D65764"/>
    <w:p w14:paraId="132516F0" w14:textId="10EDAC43" w:rsidR="00D65764" w:rsidRDefault="00D65764"/>
    <w:p w14:paraId="08F64D3A" w14:textId="3781F440" w:rsidR="00D65764" w:rsidRDefault="00D65764">
      <w:r>
        <w:t>For validation data after oversampling:</w:t>
      </w:r>
    </w:p>
    <w:p w14:paraId="284D299B" w14:textId="77777777" w:rsidR="00D65764" w:rsidRPr="00D65764" w:rsidRDefault="00D65764" w:rsidP="00D6576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>Confusion Matrix and Statistics</w:t>
      </w:r>
    </w:p>
    <w:p w14:paraId="3341DFE6" w14:textId="77777777" w:rsidR="00D65764" w:rsidRPr="00D65764" w:rsidRDefault="00D65764" w:rsidP="00D6576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## </w:t>
      </w:r>
    </w:p>
    <w:p w14:paraId="01374410" w14:textId="77777777" w:rsidR="00D65764" w:rsidRPr="00D65764" w:rsidRDefault="00D65764" w:rsidP="00D6576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##     </w:t>
      </w:r>
    </w:p>
    <w:p w14:paraId="403AD48E" w14:textId="77777777" w:rsidR="00D65764" w:rsidRPr="00D65764" w:rsidRDefault="00D65764" w:rsidP="00D6576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## </w:t>
      </w:r>
      <w:proofErr w:type="spellStart"/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>pred</w:t>
      </w:r>
      <w:proofErr w:type="spellEnd"/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0     1</w:t>
      </w:r>
    </w:p>
    <w:p w14:paraId="2BF93503" w14:textId="77777777" w:rsidR="00D65764" w:rsidRPr="00D65764" w:rsidRDefault="00D65764" w:rsidP="00D6576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##    0 </w:t>
      </w:r>
      <w:proofErr w:type="gramStart"/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>15274  8596</w:t>
      </w:r>
      <w:proofErr w:type="gramEnd"/>
    </w:p>
    <w:p w14:paraId="127388D6" w14:textId="77777777" w:rsidR="00D65764" w:rsidRPr="00D65764" w:rsidRDefault="00D65764" w:rsidP="00D6576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##    </w:t>
      </w:r>
      <w:proofErr w:type="gramStart"/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>1  8962</w:t>
      </w:r>
      <w:proofErr w:type="gramEnd"/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15643</w:t>
      </w:r>
    </w:p>
    <w:p w14:paraId="75553DED" w14:textId="77777777" w:rsidR="00D65764" w:rsidRPr="00D65764" w:rsidRDefault="00D65764" w:rsidP="00D6576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##                                                </w:t>
      </w:r>
    </w:p>
    <w:p w14:paraId="6235922D" w14:textId="77777777" w:rsidR="00D65764" w:rsidRPr="00D65764" w:rsidRDefault="00D65764" w:rsidP="00D6576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##                </w:t>
      </w:r>
      <w:proofErr w:type="gramStart"/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>Accuracy :</w:t>
      </w:r>
      <w:proofErr w:type="gramEnd"/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0.6378               </w:t>
      </w:r>
    </w:p>
    <w:p w14:paraId="3C35A389" w14:textId="77777777" w:rsidR="00D65764" w:rsidRPr="00D65764" w:rsidRDefault="00D65764" w:rsidP="00D6576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##                  95% </w:t>
      </w:r>
      <w:proofErr w:type="gramStart"/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>CI :</w:t>
      </w:r>
      <w:proofErr w:type="gramEnd"/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(0.6335, 0.6421)     </w:t>
      </w:r>
    </w:p>
    <w:p w14:paraId="70CF9AC7" w14:textId="77777777" w:rsidR="00D65764" w:rsidRPr="00D65764" w:rsidRDefault="00D65764" w:rsidP="00D6576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##     No Information </w:t>
      </w:r>
      <w:proofErr w:type="gramStart"/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>Rate :</w:t>
      </w:r>
      <w:proofErr w:type="gramEnd"/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0.5                  </w:t>
      </w:r>
    </w:p>
    <w:p w14:paraId="6771C697" w14:textId="77777777" w:rsidR="00D65764" w:rsidRPr="00D65764" w:rsidRDefault="00D65764" w:rsidP="00D6576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>##     P-Value [Acc &gt; NIR</w:t>
      </w:r>
      <w:proofErr w:type="gramStart"/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>] :</w:t>
      </w:r>
      <w:proofErr w:type="gramEnd"/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&lt; 0.00000000000000022</w:t>
      </w:r>
    </w:p>
    <w:p w14:paraId="12DC8A44" w14:textId="77777777" w:rsidR="00D65764" w:rsidRPr="00D65764" w:rsidRDefault="00D65764" w:rsidP="00D6576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##                                                </w:t>
      </w:r>
    </w:p>
    <w:p w14:paraId="31B10C66" w14:textId="77777777" w:rsidR="00D65764" w:rsidRPr="00D65764" w:rsidRDefault="00D65764" w:rsidP="00D6576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##                   </w:t>
      </w:r>
      <w:proofErr w:type="gramStart"/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>Kappa :</w:t>
      </w:r>
      <w:proofErr w:type="gramEnd"/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0.2756               </w:t>
      </w:r>
    </w:p>
    <w:p w14:paraId="703579A5" w14:textId="77777777" w:rsidR="00D65764" w:rsidRPr="00D65764" w:rsidRDefault="00D65764" w:rsidP="00D6576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##                                                </w:t>
      </w:r>
    </w:p>
    <w:p w14:paraId="4E88B1EA" w14:textId="77777777" w:rsidR="00D65764" w:rsidRPr="00D65764" w:rsidRDefault="00D65764" w:rsidP="00D6576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>#</w:t>
      </w:r>
      <w:proofErr w:type="gramStart"/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#  </w:t>
      </w:r>
      <w:proofErr w:type="spellStart"/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>Mcnemar's</w:t>
      </w:r>
      <w:proofErr w:type="spellEnd"/>
      <w:proofErr w:type="gramEnd"/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Test P-Value : 0.005877             </w:t>
      </w:r>
    </w:p>
    <w:p w14:paraId="6D1E4B53" w14:textId="77777777" w:rsidR="00D65764" w:rsidRPr="00D65764" w:rsidRDefault="00D65764" w:rsidP="00D6576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##                                                </w:t>
      </w:r>
    </w:p>
    <w:p w14:paraId="3E3CAFE1" w14:textId="77777777" w:rsidR="00D65764" w:rsidRPr="00D65764" w:rsidRDefault="00D65764" w:rsidP="00D6576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##             </w:t>
      </w:r>
      <w:proofErr w:type="gramStart"/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>Sensitivity :</w:t>
      </w:r>
      <w:proofErr w:type="gramEnd"/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0.6302               </w:t>
      </w:r>
    </w:p>
    <w:p w14:paraId="393426FA" w14:textId="77777777" w:rsidR="00D65764" w:rsidRPr="00D65764" w:rsidRDefault="00D65764" w:rsidP="00D6576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##             </w:t>
      </w:r>
      <w:proofErr w:type="gramStart"/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>Specificity :</w:t>
      </w:r>
      <w:proofErr w:type="gramEnd"/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0.6454               </w:t>
      </w:r>
    </w:p>
    <w:p w14:paraId="20C80F4D" w14:textId="77777777" w:rsidR="00D65764" w:rsidRPr="00D65764" w:rsidRDefault="00D65764" w:rsidP="00D6576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##          Pos </w:t>
      </w:r>
      <w:proofErr w:type="spellStart"/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>Pred</w:t>
      </w:r>
      <w:proofErr w:type="spellEnd"/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>Value :</w:t>
      </w:r>
      <w:proofErr w:type="gramEnd"/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0.6399               </w:t>
      </w:r>
    </w:p>
    <w:p w14:paraId="35FFC594" w14:textId="77777777" w:rsidR="00D65764" w:rsidRPr="00D65764" w:rsidRDefault="00D65764" w:rsidP="00D6576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##          Neg </w:t>
      </w:r>
      <w:proofErr w:type="spellStart"/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>Pred</w:t>
      </w:r>
      <w:proofErr w:type="spellEnd"/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>Value :</w:t>
      </w:r>
      <w:proofErr w:type="gramEnd"/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0.6358               </w:t>
      </w:r>
    </w:p>
    <w:p w14:paraId="304B98FB" w14:textId="77777777" w:rsidR="00D65764" w:rsidRPr="00D65764" w:rsidRDefault="00D65764" w:rsidP="00D6576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##              </w:t>
      </w:r>
      <w:proofErr w:type="gramStart"/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>Prevalence :</w:t>
      </w:r>
      <w:proofErr w:type="gramEnd"/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0.5000               </w:t>
      </w:r>
    </w:p>
    <w:p w14:paraId="5F38A355" w14:textId="77777777" w:rsidR="00D65764" w:rsidRPr="00D65764" w:rsidRDefault="00D65764" w:rsidP="00D6576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##          Detection </w:t>
      </w:r>
      <w:proofErr w:type="gramStart"/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>Rate :</w:t>
      </w:r>
      <w:proofErr w:type="gramEnd"/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0.3151               </w:t>
      </w:r>
    </w:p>
    <w:p w14:paraId="1ADEDF07" w14:textId="77777777" w:rsidR="00D65764" w:rsidRPr="00D65764" w:rsidRDefault="00D65764" w:rsidP="00D6576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##    Detection </w:t>
      </w:r>
      <w:proofErr w:type="gramStart"/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>Prevalence :</w:t>
      </w:r>
      <w:proofErr w:type="gramEnd"/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0.4924               </w:t>
      </w:r>
    </w:p>
    <w:p w14:paraId="731EDFA3" w14:textId="77777777" w:rsidR="00D65764" w:rsidRPr="00D65764" w:rsidRDefault="00D65764" w:rsidP="00D6576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##       Balanced </w:t>
      </w:r>
      <w:proofErr w:type="gramStart"/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>Accuracy :</w:t>
      </w:r>
      <w:proofErr w:type="gramEnd"/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0.6378               </w:t>
      </w:r>
    </w:p>
    <w:p w14:paraId="02767717" w14:textId="77777777" w:rsidR="00D65764" w:rsidRPr="00D65764" w:rsidRDefault="00D65764" w:rsidP="00D6576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##                                                </w:t>
      </w:r>
    </w:p>
    <w:p w14:paraId="15C35F09" w14:textId="77777777" w:rsidR="00D65764" w:rsidRPr="00D65764" w:rsidRDefault="00D65764" w:rsidP="00D6576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##        'Positive' </w:t>
      </w:r>
      <w:proofErr w:type="gramStart"/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>Class :</w:t>
      </w:r>
      <w:proofErr w:type="gramEnd"/>
      <w:r w:rsidRPr="00D6576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0        </w:t>
      </w:r>
    </w:p>
    <w:p w14:paraId="6E33E5CD" w14:textId="77777777" w:rsidR="007714B2" w:rsidRDefault="007714B2"/>
    <w:p w14:paraId="247F7931" w14:textId="77777777" w:rsidR="007714B2" w:rsidRDefault="007714B2"/>
    <w:p w14:paraId="77AC4E4E" w14:textId="77777777" w:rsidR="003F6B10" w:rsidRPr="00A52A8D" w:rsidRDefault="007714B2">
      <w:pPr>
        <w:rPr>
          <w:b/>
          <w:bCs/>
        </w:rPr>
      </w:pPr>
      <w:r w:rsidRPr="00A52A8D">
        <w:rPr>
          <w:b/>
          <w:bCs/>
        </w:rPr>
        <w:t>The Logistic regression predicted that the areas in red are the most problematic areas.</w:t>
      </w:r>
    </w:p>
    <w:p w14:paraId="79DF5C0C" w14:textId="77777777" w:rsidR="003F6B10" w:rsidRDefault="003F6B10"/>
    <w:p w14:paraId="5D6EDA20" w14:textId="2995D2A5" w:rsidR="003F6B10" w:rsidRDefault="003F6B10">
      <w:r>
        <w:rPr>
          <w:noProof/>
        </w:rPr>
        <w:drawing>
          <wp:inline distT="0" distB="0" distL="0" distR="0" wp14:anchorId="3D22211B" wp14:editId="1366B8C8">
            <wp:extent cx="5943600" cy="4217670"/>
            <wp:effectExtent l="0" t="0" r="0" b="0"/>
            <wp:docPr id="5" name="Picture 5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q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CBF2" w14:textId="1DDD7D1B" w:rsidR="003F6B10" w:rsidRDefault="003F6B10"/>
    <w:p w14:paraId="55153D30" w14:textId="77777777" w:rsidR="003F6B10" w:rsidRDefault="003F6B10"/>
    <w:p w14:paraId="6C637AAF" w14:textId="77777777" w:rsidR="003F6B10" w:rsidRDefault="003F6B10"/>
    <w:p w14:paraId="58BA4952" w14:textId="77777777" w:rsidR="003F6B10" w:rsidRDefault="003F6B10"/>
    <w:p w14:paraId="57701C5C" w14:textId="77777777" w:rsidR="003F6B10" w:rsidRDefault="003F6B10"/>
    <w:p w14:paraId="3699DB2B" w14:textId="77777777" w:rsidR="003F6B10" w:rsidRDefault="003F6B10"/>
    <w:p w14:paraId="293D43DA" w14:textId="77777777" w:rsidR="003F6B10" w:rsidRDefault="003F6B10"/>
    <w:p w14:paraId="550B7542" w14:textId="77777777" w:rsidR="003F6B10" w:rsidRDefault="003F6B10"/>
    <w:p w14:paraId="5C43A269" w14:textId="29BA80D8" w:rsidR="003F6B10" w:rsidRDefault="003F6B10"/>
    <w:p w14:paraId="72EDAB1E" w14:textId="22CA9722" w:rsidR="003F6B10" w:rsidRDefault="003F6B10"/>
    <w:p w14:paraId="5114C94B" w14:textId="257B2933" w:rsidR="003F6B10" w:rsidRDefault="003F6B10"/>
    <w:p w14:paraId="00E85309" w14:textId="6BC63B03" w:rsidR="003F6B10" w:rsidRDefault="003F6B10"/>
    <w:p w14:paraId="2ED2CB84" w14:textId="67D65BD8" w:rsidR="003F6B10" w:rsidRDefault="003F6B10"/>
    <w:p w14:paraId="258E65F5" w14:textId="2182A310" w:rsidR="003F6B10" w:rsidRDefault="003F6B10">
      <w:r>
        <w:t>Crime in terms of hours: (Based on model importance level)</w:t>
      </w:r>
    </w:p>
    <w:p w14:paraId="79B0EFD4" w14:textId="339E5585" w:rsidR="007714B2" w:rsidRDefault="007714B2">
      <w:r>
        <w:rPr>
          <w:noProof/>
        </w:rPr>
        <w:drawing>
          <wp:inline distT="0" distB="0" distL="0" distR="0" wp14:anchorId="13449908" wp14:editId="59B3E5C6">
            <wp:extent cx="5486400" cy="3200400"/>
            <wp:effectExtent l="0" t="0" r="0" b="0"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1B65DFFF" w14:textId="77777777" w:rsidR="007714B2" w:rsidRDefault="007714B2"/>
    <w:p w14:paraId="24756883" w14:textId="77777777" w:rsidR="007714B2" w:rsidRDefault="007714B2"/>
    <w:p w14:paraId="37AD9DC4" w14:textId="451E498A" w:rsidR="00D65764" w:rsidRPr="00A52A8D" w:rsidRDefault="00096EE5">
      <w:pPr>
        <w:rPr>
          <w:b/>
          <w:bCs/>
        </w:rPr>
      </w:pPr>
      <w:r w:rsidRPr="00A52A8D">
        <w:rPr>
          <w:b/>
          <w:bCs/>
        </w:rPr>
        <w:t>Areas of crucial importance: (In order)</w:t>
      </w:r>
    </w:p>
    <w:p w14:paraId="6AC93B08" w14:textId="48C0A208" w:rsidR="00096EE5" w:rsidRDefault="00096EE5">
      <w:r>
        <w:t>1.Multifamily homes</w:t>
      </w:r>
    </w:p>
    <w:p w14:paraId="2114DC68" w14:textId="69B52DC8" w:rsidR="00096EE5" w:rsidRDefault="00096EE5">
      <w:r>
        <w:t>2.Garage/sheds</w:t>
      </w:r>
      <w:bookmarkStart w:id="0" w:name="_GoBack"/>
      <w:bookmarkEnd w:id="0"/>
    </w:p>
    <w:p w14:paraId="66AA3802" w14:textId="38CFE9C0" w:rsidR="00096EE5" w:rsidRDefault="00096EE5">
      <w:r>
        <w:t>3.School</w:t>
      </w:r>
    </w:p>
    <w:p w14:paraId="1B473934" w14:textId="04A61179" w:rsidR="00096EE5" w:rsidRDefault="00096EE5">
      <w:r>
        <w:t>4.Church</w:t>
      </w:r>
    </w:p>
    <w:p w14:paraId="71F90474" w14:textId="65E96B53" w:rsidR="00096EE5" w:rsidRDefault="00096EE5">
      <w:r>
        <w:t>5.Hospitals</w:t>
      </w:r>
    </w:p>
    <w:p w14:paraId="46C72ACA" w14:textId="2C3E84EF" w:rsidR="00096EE5" w:rsidRDefault="00096EE5">
      <w:r>
        <w:t>6.financial Institution</w:t>
      </w:r>
    </w:p>
    <w:p w14:paraId="757E89E8" w14:textId="72B9334F" w:rsidR="00096EE5" w:rsidRDefault="00096EE5">
      <w:r>
        <w:t>7.Entertainment centers</w:t>
      </w:r>
    </w:p>
    <w:p w14:paraId="45F2574A" w14:textId="1313A45E" w:rsidR="00096EE5" w:rsidRDefault="00096EE5">
      <w:r>
        <w:t>8.Departmental stores</w:t>
      </w:r>
    </w:p>
    <w:p w14:paraId="739555E8" w14:textId="5DB484AC" w:rsidR="00096EE5" w:rsidRDefault="00096EE5">
      <w:r>
        <w:t>9.Yard</w:t>
      </w:r>
    </w:p>
    <w:p w14:paraId="2578317D" w14:textId="77777777" w:rsidR="00096EE5" w:rsidRDefault="00096EE5">
      <w:r>
        <w:t>10. Parking lots</w:t>
      </w:r>
    </w:p>
    <w:p w14:paraId="5BF1D970" w14:textId="77777777" w:rsidR="00096EE5" w:rsidRDefault="00096EE5">
      <w:r>
        <w:lastRenderedPageBreak/>
        <w:t>11.Playground</w:t>
      </w:r>
    </w:p>
    <w:p w14:paraId="7152B36A" w14:textId="4B9158B6" w:rsidR="00096EE5" w:rsidRDefault="00096EE5">
      <w:r>
        <w:t xml:space="preserve">12.Public transit vehicle. </w:t>
      </w:r>
    </w:p>
    <w:sectPr w:rsidR="00096E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571"/>
    <w:rsid w:val="00096EE5"/>
    <w:rsid w:val="003F6B10"/>
    <w:rsid w:val="00595291"/>
    <w:rsid w:val="007714B2"/>
    <w:rsid w:val="009D19D7"/>
    <w:rsid w:val="00A52A8D"/>
    <w:rsid w:val="00AE2C52"/>
    <w:rsid w:val="00D65764"/>
    <w:rsid w:val="00F57676"/>
    <w:rsid w:val="00F72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4F745"/>
  <w15:chartTrackingRefBased/>
  <w15:docId w15:val="{C07E61D3-7995-45CA-BE75-5F4D61E0B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57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576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65764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D6576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576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03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chart" Target="charts/chart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Time vs crime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1:00 AM2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0CF-4FC3-AF89-424E2B53C264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2:00 AM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0CF-4FC3-AF89-424E2B53C264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3:00 AM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Time</c:v>
                </c:pt>
              </c:strCache>
            </c:strRef>
          </c:cat>
          <c:val>
            <c:numRef>
              <c:f>Sheet1!$D$2</c:f>
              <c:numCache>
                <c:formatCode>General</c:formatCode>
                <c:ptCount val="1"/>
                <c:pt idx="0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0CF-4FC3-AF89-424E2B53C264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4:00 AM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Time</c:v>
                </c:pt>
              </c:strCache>
            </c:strRef>
          </c:cat>
          <c:val>
            <c:numRef>
              <c:f>Sheet1!$E$2</c:f>
              <c:numCache>
                <c:formatCode>General</c:formatCode>
                <c:ptCount val="1"/>
                <c:pt idx="0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00CF-4FC3-AF89-424E2B53C264}"/>
            </c:ext>
          </c:extLst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5:00 AM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Time</c:v>
                </c:pt>
              </c:strCache>
            </c:strRef>
          </c:cat>
          <c:val>
            <c:numRef>
              <c:f>Sheet1!$F$2</c:f>
              <c:numCache>
                <c:formatCode>General</c:formatCode>
                <c:ptCount val="1"/>
                <c:pt idx="0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00CF-4FC3-AF89-424E2B53C264}"/>
            </c:ext>
          </c:extLst>
        </c:ser>
        <c:ser>
          <c:idx val="5"/>
          <c:order val="5"/>
          <c:tx>
            <c:strRef>
              <c:f>Sheet1!$G$1</c:f>
              <c:strCache>
                <c:ptCount val="1"/>
                <c:pt idx="0">
                  <c:v>6:00 AM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Time</c:v>
                </c:pt>
              </c:strCache>
            </c:strRef>
          </c:cat>
          <c:val>
            <c:numRef>
              <c:f>Sheet1!$G$2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00CF-4FC3-AF89-424E2B53C264}"/>
            </c:ext>
          </c:extLst>
        </c:ser>
        <c:ser>
          <c:idx val="6"/>
          <c:order val="6"/>
          <c:tx>
            <c:strRef>
              <c:f>Sheet1!$H$1</c:f>
              <c:strCache>
                <c:ptCount val="1"/>
                <c:pt idx="0">
                  <c:v>7AM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Time</c:v>
                </c:pt>
              </c:strCache>
            </c:strRef>
          </c:cat>
          <c:val>
            <c:numRef>
              <c:f>Sheet1!$H$2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00CF-4FC3-AF89-424E2B53C264}"/>
            </c:ext>
          </c:extLst>
        </c:ser>
        <c:ser>
          <c:idx val="7"/>
          <c:order val="7"/>
          <c:tx>
            <c:strRef>
              <c:f>Sheet1!$I$1</c:f>
              <c:strCache>
                <c:ptCount val="1"/>
                <c:pt idx="0">
                  <c:v>8AM </c:v>
                </c:pt>
              </c:strCache>
            </c:strRef>
          </c:tx>
          <c:spPr>
            <a:solidFill>
              <a:schemeClr val="accent2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Time</c:v>
                </c:pt>
              </c:strCache>
            </c:strRef>
          </c:cat>
          <c:val>
            <c:numRef>
              <c:f>Sheet1!$I$2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00CF-4FC3-AF89-424E2B53C264}"/>
            </c:ext>
          </c:extLst>
        </c:ser>
        <c:ser>
          <c:idx val="8"/>
          <c:order val="8"/>
          <c:tx>
            <c:strRef>
              <c:f>Sheet1!$J$1</c:f>
              <c:strCache>
                <c:ptCount val="1"/>
                <c:pt idx="0">
                  <c:v>9AM</c:v>
                </c:pt>
              </c:strCache>
            </c:strRef>
          </c:tx>
          <c:spPr>
            <a:solidFill>
              <a:schemeClr val="accent3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Time</c:v>
                </c:pt>
              </c:strCache>
            </c:strRef>
          </c:cat>
          <c:val>
            <c:numRef>
              <c:f>Sheet1!$J$2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00CF-4FC3-AF89-424E2B53C264}"/>
            </c:ext>
          </c:extLst>
        </c:ser>
        <c:ser>
          <c:idx val="9"/>
          <c:order val="9"/>
          <c:tx>
            <c:strRef>
              <c:f>Sheet1!$K$1</c:f>
              <c:strCache>
                <c:ptCount val="1"/>
                <c:pt idx="0">
                  <c:v>10AM</c:v>
                </c:pt>
              </c:strCache>
            </c:strRef>
          </c:tx>
          <c:spPr>
            <a:solidFill>
              <a:schemeClr val="accent4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Time</c:v>
                </c:pt>
              </c:strCache>
            </c:strRef>
          </c:cat>
          <c:val>
            <c:numRef>
              <c:f>Sheet1!$K$2</c:f>
              <c:numCache>
                <c:formatCode>General</c:formatCode>
                <c:ptCount val="1"/>
                <c:pt idx="0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00CF-4FC3-AF89-424E2B53C264}"/>
            </c:ext>
          </c:extLst>
        </c:ser>
        <c:ser>
          <c:idx val="10"/>
          <c:order val="10"/>
          <c:tx>
            <c:strRef>
              <c:f>Sheet1!$L$1</c:f>
              <c:strCache>
                <c:ptCount val="1"/>
                <c:pt idx="0">
                  <c:v>12AM</c:v>
                </c:pt>
              </c:strCache>
            </c:strRef>
          </c:tx>
          <c:spPr>
            <a:solidFill>
              <a:schemeClr val="accent5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Time</c:v>
                </c:pt>
              </c:strCache>
            </c:strRef>
          </c:cat>
          <c:val>
            <c:numRef>
              <c:f>Sheet1!$L$2</c:f>
              <c:numCache>
                <c:formatCode>General</c:formatCode>
                <c:ptCount val="1"/>
                <c:pt idx="0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00CF-4FC3-AF89-424E2B53C264}"/>
            </c:ext>
          </c:extLst>
        </c:ser>
        <c:ser>
          <c:idx val="11"/>
          <c:order val="11"/>
          <c:tx>
            <c:strRef>
              <c:f>Sheet1!$M$1</c:f>
              <c:strCache>
                <c:ptCount val="1"/>
                <c:pt idx="0">
                  <c:v>19PM</c:v>
                </c:pt>
              </c:strCache>
            </c:strRef>
          </c:tx>
          <c:spPr>
            <a:solidFill>
              <a:schemeClr val="accent6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Time</c:v>
                </c:pt>
              </c:strCache>
            </c:strRef>
          </c:cat>
          <c:val>
            <c:numRef>
              <c:f>Sheet1!$M$2</c:f>
              <c:numCache>
                <c:formatCode>General</c:formatCode>
                <c:ptCount val="1"/>
                <c:pt idx="0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B-00CF-4FC3-AF89-424E2B53C264}"/>
            </c:ext>
          </c:extLst>
        </c:ser>
        <c:ser>
          <c:idx val="12"/>
          <c:order val="12"/>
          <c:tx>
            <c:strRef>
              <c:f>Sheet1!$N$1</c:f>
              <c:strCache>
                <c:ptCount val="1"/>
                <c:pt idx="0">
                  <c:v>21PM</c:v>
                </c:pt>
              </c:strCache>
            </c:strRef>
          </c:tx>
          <c:spPr>
            <a:solidFill>
              <a:schemeClr val="accent1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Time</c:v>
                </c:pt>
              </c:strCache>
            </c:strRef>
          </c:cat>
          <c:val>
            <c:numRef>
              <c:f>Sheet1!$N$2</c:f>
              <c:numCache>
                <c:formatCode>General</c:formatCode>
                <c:ptCount val="1"/>
                <c:pt idx="0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C-00CF-4FC3-AF89-424E2B53C26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444"/>
        <c:overlap val="-90"/>
        <c:axId val="993593007"/>
        <c:axId val="991482431"/>
      </c:barChart>
      <c:catAx>
        <c:axId val="99359300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91482431"/>
        <c:crosses val="autoZero"/>
        <c:auto val="1"/>
        <c:lblAlgn val="ctr"/>
        <c:lblOffset val="100"/>
        <c:noMultiLvlLbl val="0"/>
      </c:catAx>
      <c:valAx>
        <c:axId val="991482431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99359300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  <cs:bodyPr rot="-5400000" spcFirstLastPara="1" vertOverflow="clip" horzOverflow="clip" vert="horz" wrap="square" lIns="38100" tIns="19050" rIns="38100" bIns="19050" anchor="ctr" anchorCtr="1">
      <a:spAutoFit/>
    </cs:bodyPr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432</Words>
  <Characters>2464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mylavarapu vishnu kalyan</dc:creator>
  <cp:keywords/>
  <dc:description/>
  <cp:lastModifiedBy>mylavarapu vishnu kalyan</cp:lastModifiedBy>
  <cp:revision>5</cp:revision>
  <dcterms:created xsi:type="dcterms:W3CDTF">2019-11-16T23:11:00Z</dcterms:created>
  <dcterms:modified xsi:type="dcterms:W3CDTF">2019-11-16T23:43:00Z</dcterms:modified>
</cp:coreProperties>
</file>