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87DEA" w14:textId="443FC126" w:rsidR="00450669" w:rsidRDefault="00120489">
      <w:r>
        <w:t>Predict Likelihood of Accept:</w:t>
      </w:r>
    </w:p>
    <w:p w14:paraId="5CE19E14" w14:textId="59B7A97E" w:rsidR="00120489" w:rsidRDefault="00120489" w:rsidP="00120489">
      <w:r>
        <w:t>Factors: Price of Ride, Money Earned so Far, Time Spent so Far,</w:t>
      </w:r>
    </w:p>
    <w:p w14:paraId="75EE2422" w14:textId="7A16A334" w:rsidR="00120489" w:rsidRDefault="002400B8" w:rsidP="00120489">
      <w:r>
        <w:t>Higher price -&gt; higher likelihood, more money made -&gt; lower likelihood, time has inertial effect</w:t>
      </w:r>
    </w:p>
    <w:p w14:paraId="518005C3" w14:textId="3769FE0E" w:rsidR="00F1100B" w:rsidRDefault="00F1100B" w:rsidP="00120489"/>
    <w:p w14:paraId="78442E5B" w14:textId="6AB36001" w:rsidR="00F1100B" w:rsidRDefault="00F1100B" w:rsidP="00120489"/>
    <w:p w14:paraId="7E76E572" w14:textId="39A22249" w:rsidR="00F1100B" w:rsidRDefault="00F1100B" w:rsidP="00120489">
      <w:r>
        <w:t>Data Notes:</w:t>
      </w:r>
    </w:p>
    <w:p w14:paraId="1C0A10F4" w14:textId="7B87340B" w:rsidR="00F1100B" w:rsidRDefault="00F1100B" w:rsidP="00F1100B">
      <w:pPr>
        <w:pStyle w:val="ListParagraph"/>
        <w:numPr>
          <w:ilvl w:val="0"/>
          <w:numId w:val="2"/>
        </w:numPr>
      </w:pPr>
      <w:r>
        <w:t xml:space="preserve">Missing time stamp: </w:t>
      </w:r>
      <w:r w:rsidRPr="00F1100B">
        <w:t>72f0fa0bd86800e9da5c4dced32c8735</w:t>
      </w:r>
    </w:p>
    <w:p w14:paraId="04C1899B" w14:textId="4E228C24" w:rsidR="00F1100B" w:rsidRDefault="00F1100B" w:rsidP="00F1100B">
      <w:pPr>
        <w:pStyle w:val="ListParagraph"/>
        <w:numPr>
          <w:ilvl w:val="0"/>
          <w:numId w:val="2"/>
        </w:numPr>
      </w:pPr>
      <w:r>
        <w:t>Many rides don’t have timestamp data</w:t>
      </w:r>
      <w:bookmarkStart w:id="0" w:name="_GoBack"/>
      <w:bookmarkEnd w:id="0"/>
    </w:p>
    <w:sectPr w:rsidR="00F1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5DB9"/>
    <w:multiLevelType w:val="hybridMultilevel"/>
    <w:tmpl w:val="68506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55428"/>
    <w:multiLevelType w:val="hybridMultilevel"/>
    <w:tmpl w:val="DC7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5F"/>
    <w:rsid w:val="00120489"/>
    <w:rsid w:val="002400B8"/>
    <w:rsid w:val="002A383B"/>
    <w:rsid w:val="003A3AB5"/>
    <w:rsid w:val="00F1100B"/>
    <w:rsid w:val="00F2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870D"/>
  <w15:chartTrackingRefBased/>
  <w15:docId w15:val="{054F28B4-F5AC-4351-80D7-24F60CB5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4</cp:revision>
  <dcterms:created xsi:type="dcterms:W3CDTF">2019-09-09T23:04:00Z</dcterms:created>
  <dcterms:modified xsi:type="dcterms:W3CDTF">2019-09-10T03:29:00Z</dcterms:modified>
</cp:coreProperties>
</file>