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8D09DE" w:rsidP="0007593E">
            <w:r>
              <w:t>23 de abril</w:t>
            </w:r>
            <w:bookmarkStart w:id="0" w:name="_GoBack"/>
            <w:bookmarkEnd w:id="0"/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  <w:r w:rsidR="00C23174">
              <w:t xml:space="preserve"> de Mock Up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r w:rsidRPr="00A9437B">
              <w:t>I</w:t>
            </w:r>
            <w:r w:rsidR="00E25391">
              <w:t>van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C23174" w:rsidRDefault="00C23174" w:rsidP="00607B1C">
            <w:pPr>
              <w:pStyle w:val="Prrafodelista"/>
              <w:numPr>
                <w:ilvl w:val="0"/>
                <w:numId w:val="3"/>
              </w:numPr>
            </w:pPr>
            <w:r>
              <w:t>Se presentan avances de Mock up para presentación al cliente</w:t>
            </w:r>
          </w:p>
          <w:p w:rsidR="001A43B8" w:rsidRDefault="00C23174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cambiar el apartado de reclutamiento para que se vea primero la vacante</w:t>
            </w:r>
          </w:p>
          <w:p w:rsidR="00C23174" w:rsidRDefault="00C23174" w:rsidP="00607B1C">
            <w:pPr>
              <w:pStyle w:val="Prrafodelista"/>
              <w:numPr>
                <w:ilvl w:val="0"/>
                <w:numId w:val="3"/>
              </w:numPr>
            </w:pPr>
            <w:r>
              <w:t>Se propone un solo perfil de administrador para presentar Mock Up</w:t>
            </w: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3A" w:rsidRDefault="00FD773A" w:rsidP="00F567C9">
      <w:pPr>
        <w:spacing w:after="0" w:line="240" w:lineRule="auto"/>
      </w:pPr>
      <w:r>
        <w:separator/>
      </w:r>
    </w:p>
  </w:endnote>
  <w:endnote w:type="continuationSeparator" w:id="0">
    <w:p w:rsidR="00FD773A" w:rsidRDefault="00FD773A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D09DE" w:rsidRPr="008D09DE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D09DE" w:rsidRPr="008D09DE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3A" w:rsidRDefault="00FD773A" w:rsidP="00F567C9">
      <w:pPr>
        <w:spacing w:after="0" w:line="240" w:lineRule="auto"/>
      </w:pPr>
      <w:r>
        <w:separator/>
      </w:r>
    </w:p>
  </w:footnote>
  <w:footnote w:type="continuationSeparator" w:id="0">
    <w:p w:rsidR="00FD773A" w:rsidRDefault="00FD773A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5798"/>
    <w:rsid w:val="007739A1"/>
    <w:rsid w:val="007B3C0D"/>
    <w:rsid w:val="00847680"/>
    <w:rsid w:val="008A2FC6"/>
    <w:rsid w:val="008D09DE"/>
    <w:rsid w:val="008D55C3"/>
    <w:rsid w:val="00956B14"/>
    <w:rsid w:val="00992C37"/>
    <w:rsid w:val="009D1DE9"/>
    <w:rsid w:val="00A42610"/>
    <w:rsid w:val="00A4337C"/>
    <w:rsid w:val="00AF4CD0"/>
    <w:rsid w:val="00B25194"/>
    <w:rsid w:val="00C23174"/>
    <w:rsid w:val="00C71AA3"/>
    <w:rsid w:val="00D0130E"/>
    <w:rsid w:val="00E25391"/>
    <w:rsid w:val="00E75290"/>
    <w:rsid w:val="00EB65E8"/>
    <w:rsid w:val="00F567C9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16</cp:revision>
  <cp:lastPrinted>2022-01-25T23:23:00Z</cp:lastPrinted>
  <dcterms:created xsi:type="dcterms:W3CDTF">2022-05-29T00:07:00Z</dcterms:created>
  <dcterms:modified xsi:type="dcterms:W3CDTF">2022-05-29T00:33:00Z</dcterms:modified>
</cp:coreProperties>
</file>