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9975C5" w14:textId="583A6B17" w:rsidR="007F0B83" w:rsidRPr="004B76D0" w:rsidRDefault="005A7E45" w:rsidP="005265C4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  <w:r w:rsidRPr="004B76D0">
        <w:rPr>
          <w:rFonts w:asciiTheme="minorHAnsi" w:hAnsiTheme="minorHAnsi"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74E8A85" wp14:editId="225D24A4">
            <wp:simplePos x="0" y="0"/>
            <wp:positionH relativeFrom="column">
              <wp:posOffset>6126480</wp:posOffset>
            </wp:positionH>
            <wp:positionV relativeFrom="paragraph">
              <wp:posOffset>7620</wp:posOffset>
            </wp:positionV>
            <wp:extent cx="906780" cy="495300"/>
            <wp:effectExtent l="0" t="0" r="7620" b="0"/>
            <wp:wrapThrough wrapText="bothSides">
              <wp:wrapPolygon edited="0">
                <wp:start x="0" y="0"/>
                <wp:lineTo x="0" y="20769"/>
                <wp:lineTo x="21328" y="20769"/>
                <wp:lineTo x="21328" y="0"/>
                <wp:lineTo x="0" y="0"/>
              </wp:wrapPolygon>
            </wp:wrapThrough>
            <wp:docPr id="2" name="Picture 2" descr="C:\Users\Manoj\Desktop\VS\My\r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j\Desktop\VS\My\r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B83" w:rsidRPr="004B76D0">
        <w:rPr>
          <w:rFonts w:asciiTheme="minorHAnsi" w:hAnsiTheme="minorHAnsi" w:cstheme="minorHAnsi"/>
          <w:b/>
          <w:bCs/>
          <w:sz w:val="20"/>
          <w:szCs w:val="20"/>
        </w:rPr>
        <w:t>Manoj</w:t>
      </w:r>
    </w:p>
    <w:p w14:paraId="7EDF94C1" w14:textId="343843B8" w:rsidR="007F0B83" w:rsidRPr="004B76D0" w:rsidRDefault="007F0B83" w:rsidP="005265C4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  <w:r w:rsidRPr="004B76D0">
        <w:rPr>
          <w:rFonts w:asciiTheme="minorHAnsi" w:hAnsiTheme="minorHAnsi" w:cstheme="minorHAnsi"/>
          <w:b/>
          <w:bCs/>
          <w:sz w:val="20"/>
          <w:szCs w:val="20"/>
        </w:rPr>
        <w:t xml:space="preserve">Email: </w:t>
      </w:r>
      <w:r w:rsidR="005265C4" w:rsidRPr="005265C4">
        <w:rPr>
          <w:rFonts w:asciiTheme="minorHAnsi" w:hAnsiTheme="minorHAnsi" w:cstheme="minorHAnsi"/>
          <w:b/>
          <w:bCs/>
          <w:sz w:val="20"/>
          <w:szCs w:val="20"/>
        </w:rPr>
        <w:t>manojk4612@gmail.com</w:t>
      </w:r>
      <w:r w:rsidR="005265C4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265C4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265C4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265C4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265C4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265C4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265C4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</w:t>
      </w:r>
      <w:r w:rsidRPr="004B76D0">
        <w:rPr>
          <w:rFonts w:asciiTheme="minorHAnsi" w:hAnsiTheme="minorHAnsi" w:cstheme="minorHAnsi"/>
          <w:b/>
          <w:bCs/>
          <w:sz w:val="20"/>
          <w:szCs w:val="20"/>
        </w:rPr>
        <w:t>Phone: (904) 345-0877</w:t>
      </w:r>
    </w:p>
    <w:p w14:paraId="625AABAB" w14:textId="77777777" w:rsidR="007F0B83" w:rsidRPr="004B76D0" w:rsidRDefault="007F0B83" w:rsidP="005265C4">
      <w:pPr>
        <w:spacing w:after="0"/>
        <w:ind w:firstLine="720"/>
        <w:jc w:val="center"/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</w:pPr>
      <w:r w:rsidRPr="004B76D0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DevOps Engineer</w:t>
      </w:r>
    </w:p>
    <w:p w14:paraId="4B78AD31" w14:textId="77777777" w:rsidR="007F0B83" w:rsidRPr="004B76D0" w:rsidRDefault="007F0B83" w:rsidP="005265C4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  <w:r w:rsidRPr="004B76D0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50516" wp14:editId="28C61F8C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6915150" cy="0"/>
                <wp:effectExtent l="0" t="0" r="0" b="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515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33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52857A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4.35pt" to="544.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" strokecolor="#030" strokeweight="1.25pt">
                <w10:wrap anchorx="margin"/>
              </v:line>
            </w:pict>
          </mc:Fallback>
        </mc:AlternateContent>
      </w:r>
    </w:p>
    <w:p w14:paraId="6F99041E" w14:textId="22D59685" w:rsidR="007F0B83" w:rsidRPr="004B76D0" w:rsidRDefault="007F0B83" w:rsidP="005265C4">
      <w:pPr>
        <w:shd w:val="clear" w:color="auto" w:fill="D0CECE" w:themeFill="background2" w:themeFillShade="E6"/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>P</w:t>
      </w:r>
      <w:r w:rsidR="005A7E45" w:rsidRPr="004B76D0">
        <w:rPr>
          <w:rFonts w:asciiTheme="minorHAnsi" w:hAnsiTheme="minorHAnsi" w:cstheme="minorHAnsi"/>
          <w:b/>
          <w:sz w:val="20"/>
          <w:szCs w:val="20"/>
        </w:rPr>
        <w:t>ROFESSIONAL SUMMARY</w:t>
      </w:r>
    </w:p>
    <w:p w14:paraId="5C3FF280" w14:textId="387AAB04" w:rsidR="007F0B83" w:rsidRPr="004B76D0" w:rsidRDefault="001018B5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7+</w:t>
      </w:r>
      <w:r w:rsidR="007F0B83" w:rsidRPr="004B76D0">
        <w:rPr>
          <w:rFonts w:asciiTheme="minorHAnsi" w:hAnsiTheme="minorHAnsi" w:cstheme="minorHAnsi"/>
          <w:b/>
          <w:bCs/>
          <w:sz w:val="20"/>
          <w:szCs w:val="20"/>
        </w:rPr>
        <w:t xml:space="preserve"> years</w:t>
      </w:r>
      <w:r w:rsidR="007F0B83" w:rsidRPr="004B76D0">
        <w:rPr>
          <w:rFonts w:asciiTheme="minorHAnsi" w:hAnsiTheme="minorHAnsi" w:cstheme="minorHAnsi"/>
          <w:sz w:val="20"/>
          <w:szCs w:val="20"/>
        </w:rPr>
        <w:t xml:space="preserve"> of experience as a </w:t>
      </w:r>
      <w:r w:rsidR="00AE3166" w:rsidRPr="004B76D0">
        <w:rPr>
          <w:rFonts w:asciiTheme="minorHAnsi" w:hAnsiTheme="minorHAnsi" w:cstheme="minorHAnsi"/>
          <w:b/>
          <w:sz w:val="20"/>
          <w:szCs w:val="20"/>
        </w:rPr>
        <w:t>System Administrator</w:t>
      </w:r>
      <w:r w:rsidR="007F0B83" w:rsidRPr="004B76D0">
        <w:rPr>
          <w:rFonts w:asciiTheme="minorHAnsi" w:hAnsiTheme="minorHAnsi" w:cstheme="minorHAnsi"/>
          <w:b/>
          <w:sz w:val="20"/>
          <w:szCs w:val="20"/>
        </w:rPr>
        <w:t>/DevOps</w:t>
      </w:r>
      <w:r w:rsidR="007F0B83" w:rsidRPr="004B76D0">
        <w:rPr>
          <w:rFonts w:asciiTheme="minorHAnsi" w:hAnsiTheme="minorHAnsi" w:cstheme="minorHAnsi"/>
          <w:sz w:val="20"/>
          <w:szCs w:val="20"/>
        </w:rPr>
        <w:t xml:space="preserve"> </w:t>
      </w:r>
      <w:r w:rsidR="007F0B83" w:rsidRPr="004B76D0">
        <w:rPr>
          <w:rFonts w:asciiTheme="minorHAnsi" w:hAnsiTheme="minorHAnsi" w:cstheme="minorHAnsi"/>
          <w:b/>
          <w:sz w:val="20"/>
          <w:szCs w:val="20"/>
        </w:rPr>
        <w:t>Engineer</w:t>
      </w:r>
      <w:r w:rsidR="007F0B83" w:rsidRPr="004B76D0">
        <w:rPr>
          <w:rFonts w:asciiTheme="minorHAnsi" w:hAnsiTheme="minorHAnsi" w:cstheme="minorHAnsi"/>
          <w:sz w:val="20"/>
          <w:szCs w:val="20"/>
        </w:rPr>
        <w:t xml:space="preserve"> in automating, building, deploying, managing and releasing of code from one environment to other environment tightly maintaining </w:t>
      </w:r>
      <w:r w:rsidR="007F0B83" w:rsidRPr="004B76D0">
        <w:rPr>
          <w:rFonts w:asciiTheme="minorHAnsi" w:hAnsiTheme="minorHAnsi" w:cstheme="minorHAnsi"/>
          <w:b/>
          <w:sz w:val="20"/>
          <w:szCs w:val="20"/>
        </w:rPr>
        <w:t>Continuous Integration</w:t>
      </w:r>
      <w:r w:rsidR="007F0B83"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="007F0B83" w:rsidRPr="004B76D0">
        <w:rPr>
          <w:rFonts w:asciiTheme="minorHAnsi" w:hAnsiTheme="minorHAnsi" w:cstheme="minorHAnsi"/>
          <w:b/>
          <w:sz w:val="20"/>
          <w:szCs w:val="20"/>
        </w:rPr>
        <w:t>Continuous Delivery</w:t>
      </w:r>
      <w:r w:rsidR="007F0B83"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="007F0B83" w:rsidRPr="004B76D0">
        <w:rPr>
          <w:rFonts w:asciiTheme="minorHAnsi" w:hAnsiTheme="minorHAnsi" w:cstheme="minorHAnsi"/>
          <w:b/>
          <w:sz w:val="20"/>
          <w:szCs w:val="20"/>
        </w:rPr>
        <w:t>Continuous Deployment</w:t>
      </w:r>
      <w:r w:rsidR="007F0B83" w:rsidRPr="004B76D0">
        <w:rPr>
          <w:rFonts w:asciiTheme="minorHAnsi" w:hAnsiTheme="minorHAnsi" w:cstheme="minorHAnsi"/>
          <w:sz w:val="20"/>
          <w:szCs w:val="20"/>
        </w:rPr>
        <w:t xml:space="preserve"> in DEV/TEST/STAGE/PROD environments.</w:t>
      </w:r>
    </w:p>
    <w:p w14:paraId="6ABA2F08" w14:textId="32C4107A" w:rsidR="00BD69B5" w:rsidRPr="004B76D0" w:rsidRDefault="003C3FC1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Experience setting up the Enterprise </w:t>
      </w:r>
      <w:r w:rsidRPr="004B76D0">
        <w:rPr>
          <w:rFonts w:asciiTheme="minorHAnsi" w:hAnsiTheme="minorHAnsi" w:cstheme="minorHAnsi"/>
          <w:b/>
          <w:sz w:val="20"/>
          <w:szCs w:val="20"/>
        </w:rPr>
        <w:t>Chef infrastructure</w:t>
      </w:r>
      <w:r w:rsidRPr="004B76D0">
        <w:rPr>
          <w:rFonts w:asciiTheme="minorHAnsi" w:hAnsiTheme="minorHAnsi" w:cstheme="minorHAnsi"/>
          <w:sz w:val="20"/>
          <w:szCs w:val="20"/>
        </w:rPr>
        <w:t xml:space="preserve">, writing </w:t>
      </w:r>
      <w:r w:rsidRPr="004B76D0">
        <w:rPr>
          <w:rFonts w:asciiTheme="minorHAnsi" w:hAnsiTheme="minorHAnsi" w:cstheme="minorHAnsi"/>
          <w:b/>
          <w:sz w:val="20"/>
          <w:szCs w:val="20"/>
        </w:rPr>
        <w:t>Chef cookbooks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</w:t>
      </w:r>
      <w:r w:rsidRPr="004B76D0">
        <w:rPr>
          <w:rFonts w:asciiTheme="minorHAnsi" w:hAnsiTheme="minorHAnsi" w:cstheme="minorHAnsi"/>
          <w:b/>
          <w:sz w:val="20"/>
          <w:szCs w:val="20"/>
        </w:rPr>
        <w:t>Windows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RHEL</w:t>
      </w:r>
      <w:r w:rsidRPr="004B76D0">
        <w:rPr>
          <w:rFonts w:asciiTheme="minorHAnsi" w:hAnsiTheme="minorHAnsi" w:cstheme="minorHAnsi"/>
          <w:sz w:val="20"/>
          <w:szCs w:val="20"/>
        </w:rPr>
        <w:t xml:space="preserve"> OS hardening </w:t>
      </w:r>
      <w:r w:rsidR="005A7E45" w:rsidRPr="004B76D0">
        <w:rPr>
          <w:rFonts w:asciiTheme="minorHAnsi" w:hAnsiTheme="minorHAnsi" w:cstheme="minorHAnsi"/>
          <w:sz w:val="20"/>
          <w:szCs w:val="20"/>
        </w:rPr>
        <w:t xml:space="preserve">along with 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designing, installing and Implementing </w:t>
      </w:r>
      <w:r w:rsidR="00C645A2" w:rsidRPr="004B76D0">
        <w:rPr>
          <w:rFonts w:asciiTheme="minorHAnsi" w:hAnsiTheme="minorHAnsi" w:cstheme="minorHAnsi"/>
          <w:b/>
          <w:sz w:val="20"/>
          <w:szCs w:val="20"/>
        </w:rPr>
        <w:t>Ansible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 configuration management system. </w:t>
      </w:r>
    </w:p>
    <w:p w14:paraId="03AB3361" w14:textId="77777777" w:rsidR="00C645A2" w:rsidRPr="004B76D0" w:rsidRDefault="00C645A2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Experience managing </w:t>
      </w:r>
      <w:r w:rsidRPr="004B76D0">
        <w:rPr>
          <w:rFonts w:asciiTheme="minorHAnsi" w:hAnsiTheme="minorHAnsi" w:cstheme="minorHAnsi"/>
          <w:b/>
          <w:sz w:val="20"/>
          <w:szCs w:val="20"/>
        </w:rPr>
        <w:t>Amazon Web Services</w:t>
      </w:r>
      <w:r w:rsidRPr="004B76D0">
        <w:rPr>
          <w:rFonts w:asciiTheme="minorHAnsi" w:hAnsiTheme="minorHAnsi" w:cstheme="minorHAnsi"/>
          <w:sz w:val="20"/>
          <w:szCs w:val="20"/>
        </w:rPr>
        <w:t xml:space="preserve"> like </w:t>
      </w:r>
      <w:r w:rsidRPr="004B76D0">
        <w:rPr>
          <w:rFonts w:asciiTheme="minorHAnsi" w:hAnsiTheme="minorHAnsi" w:cstheme="minorHAnsi"/>
          <w:b/>
          <w:sz w:val="20"/>
          <w:szCs w:val="20"/>
        </w:rPr>
        <w:t>EC2, S3 buckets, RDS, EBS, ELB, Auto-Scaling, AMI, IAM, VPC</w:t>
      </w:r>
      <w:r w:rsidRPr="004B76D0">
        <w:rPr>
          <w:rFonts w:asciiTheme="minorHAnsi" w:hAnsiTheme="minorHAnsi" w:cstheme="minorHAnsi"/>
          <w:sz w:val="20"/>
          <w:szCs w:val="20"/>
        </w:rPr>
        <w:t xml:space="preserve"> through </w:t>
      </w:r>
      <w:r w:rsidRPr="004B76D0">
        <w:rPr>
          <w:rFonts w:asciiTheme="minorHAnsi" w:hAnsiTheme="minorHAnsi" w:cstheme="minorHAnsi"/>
          <w:b/>
          <w:sz w:val="20"/>
          <w:szCs w:val="20"/>
        </w:rPr>
        <w:t>AWS Console</w:t>
      </w:r>
      <w:r w:rsidRPr="004B76D0">
        <w:rPr>
          <w:rFonts w:asciiTheme="minorHAnsi" w:hAnsiTheme="minorHAnsi" w:cstheme="minorHAnsi"/>
          <w:sz w:val="20"/>
          <w:szCs w:val="20"/>
        </w:rPr>
        <w:t>.</w:t>
      </w:r>
    </w:p>
    <w:p w14:paraId="59DED22D" w14:textId="77777777" w:rsidR="00C645A2" w:rsidRPr="004B76D0" w:rsidRDefault="00C645A2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Experience working with </w:t>
      </w:r>
      <w:r w:rsidRPr="004B76D0">
        <w:rPr>
          <w:rFonts w:asciiTheme="minorHAnsi" w:hAnsiTheme="minorHAnsi" w:cstheme="minorHAnsi"/>
          <w:b/>
          <w:sz w:val="20"/>
          <w:szCs w:val="20"/>
        </w:rPr>
        <w:t>Docker</w:t>
      </w:r>
      <w:r w:rsidRPr="004B76D0">
        <w:rPr>
          <w:rFonts w:asciiTheme="minorHAnsi" w:hAnsiTheme="minorHAnsi" w:cstheme="minorHAnsi"/>
          <w:sz w:val="20"/>
          <w:szCs w:val="20"/>
        </w:rPr>
        <w:t xml:space="preserve"> containers</w:t>
      </w:r>
      <w:r w:rsidR="00ED29F7"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="00AF3BF7" w:rsidRPr="004B76D0">
        <w:rPr>
          <w:rFonts w:asciiTheme="minorHAnsi" w:hAnsiTheme="minorHAnsi" w:cstheme="minorHAnsi"/>
          <w:b/>
          <w:sz w:val="20"/>
          <w:szCs w:val="20"/>
        </w:rPr>
        <w:t>Kubernetes</w:t>
      </w:r>
      <w:r w:rsidRPr="004B76D0">
        <w:rPr>
          <w:rFonts w:asciiTheme="minorHAnsi" w:hAnsiTheme="minorHAnsi" w:cstheme="minorHAnsi"/>
          <w:sz w:val="20"/>
          <w:szCs w:val="20"/>
        </w:rPr>
        <w:t>, running/managing containers, container snapshots and managing images.</w:t>
      </w:r>
    </w:p>
    <w:p w14:paraId="17D92775" w14:textId="23195D0B" w:rsidR="00C645A2" w:rsidRPr="004B76D0" w:rsidRDefault="005A7E45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>D</w:t>
      </w:r>
      <w:r w:rsidR="008946A0" w:rsidRPr="004B76D0">
        <w:rPr>
          <w:rFonts w:asciiTheme="minorHAnsi" w:hAnsiTheme="minorHAnsi" w:cstheme="minorHAnsi"/>
          <w:sz w:val="20"/>
          <w:szCs w:val="20"/>
        </w:rPr>
        <w:t xml:space="preserve">eveloping </w:t>
      </w:r>
      <w:r w:rsidR="008946A0" w:rsidRPr="004B76D0">
        <w:rPr>
          <w:rFonts w:asciiTheme="minorHAnsi" w:hAnsiTheme="minorHAnsi" w:cstheme="minorHAnsi"/>
          <w:b/>
          <w:sz w:val="20"/>
          <w:szCs w:val="20"/>
        </w:rPr>
        <w:t>Jenkins pipeline</w:t>
      </w:r>
      <w:r w:rsidR="008946A0" w:rsidRPr="004B76D0">
        <w:rPr>
          <w:rFonts w:asciiTheme="minorHAnsi" w:hAnsiTheme="minorHAnsi" w:cstheme="minorHAnsi"/>
          <w:sz w:val="20"/>
          <w:szCs w:val="20"/>
        </w:rPr>
        <w:t xml:space="preserve"> to scan and store 3</w:t>
      </w:r>
      <w:r w:rsidR="008946A0" w:rsidRPr="004B76D0">
        <w:rPr>
          <w:rFonts w:asciiTheme="minorHAnsi" w:hAnsiTheme="minorHAnsi" w:cstheme="minorHAnsi"/>
          <w:sz w:val="20"/>
          <w:szCs w:val="20"/>
          <w:vertAlign w:val="superscript"/>
        </w:rPr>
        <w:t>rd</w:t>
      </w:r>
      <w:r w:rsidR="008946A0" w:rsidRPr="004B76D0">
        <w:rPr>
          <w:rFonts w:asciiTheme="minorHAnsi" w:hAnsiTheme="minorHAnsi" w:cstheme="minorHAnsi"/>
          <w:sz w:val="20"/>
          <w:szCs w:val="20"/>
        </w:rPr>
        <w:t xml:space="preserve"> party docker images in </w:t>
      </w:r>
      <w:r w:rsidR="008946A0" w:rsidRPr="004B76D0">
        <w:rPr>
          <w:rFonts w:asciiTheme="minorHAnsi" w:hAnsiTheme="minorHAnsi" w:cstheme="minorHAnsi"/>
          <w:b/>
          <w:sz w:val="20"/>
          <w:szCs w:val="20"/>
        </w:rPr>
        <w:t>Artifactory/Docker Trusted Registry</w:t>
      </w:r>
      <w:r w:rsidRPr="004B76D0">
        <w:rPr>
          <w:rFonts w:asciiTheme="minorHAnsi" w:hAnsiTheme="minorHAnsi" w:cstheme="minorHAnsi"/>
          <w:sz w:val="20"/>
          <w:szCs w:val="20"/>
        </w:rPr>
        <w:t xml:space="preserve"> u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sing </w:t>
      </w:r>
      <w:r w:rsidR="00C645A2" w:rsidRPr="004B76D0">
        <w:rPr>
          <w:rFonts w:asciiTheme="minorHAnsi" w:hAnsiTheme="minorHAnsi" w:cstheme="minorHAnsi"/>
          <w:b/>
          <w:sz w:val="20"/>
          <w:szCs w:val="20"/>
        </w:rPr>
        <w:t>MAVEN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="00C645A2" w:rsidRPr="004B76D0">
        <w:rPr>
          <w:rFonts w:asciiTheme="minorHAnsi" w:hAnsiTheme="minorHAnsi" w:cstheme="minorHAnsi"/>
          <w:b/>
          <w:sz w:val="20"/>
          <w:szCs w:val="20"/>
        </w:rPr>
        <w:t>ANT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 tools for the building of deployable </w:t>
      </w:r>
      <w:r w:rsidR="00C645A2" w:rsidRPr="004B76D0">
        <w:rPr>
          <w:rFonts w:asciiTheme="minorHAnsi" w:hAnsiTheme="minorHAnsi" w:cstheme="minorHAnsi"/>
          <w:b/>
          <w:sz w:val="20"/>
          <w:szCs w:val="20"/>
        </w:rPr>
        <w:t>JAR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="00C645A2" w:rsidRPr="004B76D0">
        <w:rPr>
          <w:rFonts w:asciiTheme="minorHAnsi" w:hAnsiTheme="minorHAnsi" w:cstheme="minorHAnsi"/>
          <w:b/>
          <w:sz w:val="20"/>
          <w:szCs w:val="20"/>
        </w:rPr>
        <w:t>WAR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 &amp; </w:t>
      </w:r>
      <w:r w:rsidR="00C645A2" w:rsidRPr="004B76D0">
        <w:rPr>
          <w:rFonts w:asciiTheme="minorHAnsi" w:hAnsiTheme="minorHAnsi" w:cstheme="minorHAnsi"/>
          <w:b/>
          <w:sz w:val="20"/>
          <w:szCs w:val="20"/>
        </w:rPr>
        <w:t>EAR</w:t>
      </w:r>
      <w:r w:rsidR="00C645A2" w:rsidRPr="004B76D0">
        <w:rPr>
          <w:rFonts w:asciiTheme="minorHAnsi" w:hAnsiTheme="minorHAnsi" w:cstheme="minorHAnsi"/>
          <w:sz w:val="20"/>
          <w:szCs w:val="20"/>
        </w:rPr>
        <w:t xml:space="preserve"> Artifacts from</w:t>
      </w:r>
      <w:bookmarkStart w:id="0" w:name="_GoBack"/>
      <w:bookmarkEnd w:id="0"/>
      <w:r w:rsidR="00C645A2" w:rsidRPr="004B76D0">
        <w:rPr>
          <w:rFonts w:asciiTheme="minorHAnsi" w:hAnsiTheme="minorHAnsi" w:cstheme="minorHAnsi"/>
          <w:sz w:val="20"/>
          <w:szCs w:val="20"/>
        </w:rPr>
        <w:t xml:space="preserve"> source code.</w:t>
      </w:r>
    </w:p>
    <w:p w14:paraId="3ACBFA5E" w14:textId="1B945396" w:rsidR="00C645A2" w:rsidRPr="004B76D0" w:rsidRDefault="00C645A2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Experience in working on </w:t>
      </w:r>
      <w:r w:rsidRPr="004B76D0">
        <w:rPr>
          <w:rFonts w:asciiTheme="minorHAnsi" w:hAnsiTheme="minorHAnsi" w:cstheme="minorHAnsi"/>
          <w:b/>
          <w:sz w:val="20"/>
          <w:szCs w:val="20"/>
        </w:rPr>
        <w:t>SCM</w:t>
      </w:r>
      <w:r w:rsidRPr="004B76D0">
        <w:rPr>
          <w:rFonts w:asciiTheme="minorHAnsi" w:hAnsiTheme="minorHAnsi" w:cstheme="minorHAnsi"/>
          <w:sz w:val="20"/>
          <w:szCs w:val="20"/>
        </w:rPr>
        <w:t xml:space="preserve"> tools like </w:t>
      </w:r>
      <w:r w:rsidRPr="004B76D0">
        <w:rPr>
          <w:rFonts w:asciiTheme="minorHAnsi" w:hAnsiTheme="minorHAnsi" w:cstheme="minorHAnsi"/>
          <w:b/>
          <w:sz w:val="20"/>
          <w:szCs w:val="20"/>
        </w:rPr>
        <w:t>SVN, BitBucket</w:t>
      </w:r>
      <w:r w:rsidR="003C3FC1" w:rsidRPr="004B76D0">
        <w:rPr>
          <w:rFonts w:asciiTheme="minorHAnsi" w:hAnsiTheme="minorHAnsi" w:cstheme="minorHAnsi"/>
          <w:b/>
          <w:sz w:val="20"/>
          <w:szCs w:val="20"/>
        </w:rPr>
        <w:t xml:space="preserve"> and GitLab</w:t>
      </w:r>
      <w:r w:rsidRPr="004B76D0">
        <w:rPr>
          <w:rFonts w:asciiTheme="minorHAnsi" w:hAnsiTheme="minorHAnsi" w:cstheme="minorHAnsi"/>
          <w:sz w:val="20"/>
          <w:szCs w:val="20"/>
        </w:rPr>
        <w:t>. Strong knowledge on concepts like Branches, Merges and Tags.</w:t>
      </w:r>
      <w:r w:rsidR="005A7E45" w:rsidRPr="004B76D0">
        <w:rPr>
          <w:rFonts w:asciiTheme="minorHAnsi" w:hAnsiTheme="minorHAnsi" w:cstheme="minorHAnsi"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sz w:val="20"/>
          <w:szCs w:val="20"/>
        </w:rPr>
        <w:t xml:space="preserve">Extensively worked on </w:t>
      </w:r>
      <w:r w:rsidRPr="004B76D0">
        <w:rPr>
          <w:rFonts w:asciiTheme="minorHAnsi" w:hAnsiTheme="minorHAnsi" w:cstheme="minorHAnsi"/>
          <w:b/>
          <w:sz w:val="20"/>
          <w:szCs w:val="20"/>
        </w:rPr>
        <w:t>Jenkins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Bamboo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continuous integration and for automation for all build and deployments.</w:t>
      </w:r>
    </w:p>
    <w:p w14:paraId="3E50BE6E" w14:textId="77777777" w:rsidR="007F0B83" w:rsidRPr="004B76D0" w:rsidRDefault="000A7BEC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Experience in </w:t>
      </w:r>
      <w:r w:rsidRPr="004B76D0">
        <w:rPr>
          <w:rFonts w:asciiTheme="minorHAnsi" w:hAnsiTheme="minorHAnsi" w:cstheme="minorHAnsi"/>
          <w:b/>
          <w:sz w:val="20"/>
          <w:szCs w:val="20"/>
        </w:rPr>
        <w:t>System Administration</w:t>
      </w:r>
      <w:r w:rsidRPr="004B76D0">
        <w:rPr>
          <w:rFonts w:asciiTheme="minorHAnsi" w:hAnsiTheme="minorHAnsi" w:cstheme="minorHAnsi"/>
          <w:sz w:val="20"/>
          <w:szCs w:val="20"/>
        </w:rPr>
        <w:t xml:space="preserve">, System Builds, Server builds, Installation, Upgrades, Patches, Migration, Troubleshooting, Security, Backup, Disaster Recovery, Performance Monitoring and Fine-tuning on </w:t>
      </w:r>
      <w:r w:rsidRPr="004B76D0">
        <w:rPr>
          <w:rFonts w:asciiTheme="minorHAnsi" w:hAnsiTheme="minorHAnsi" w:cstheme="minorHAnsi"/>
          <w:b/>
          <w:sz w:val="20"/>
          <w:szCs w:val="20"/>
        </w:rPr>
        <w:t>Red Hat Enterprise Linux 5.x/6.x/7.x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CentOS/OEL 5.x/6.x/7.x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Windows Server 2008R2, 2012</w:t>
      </w:r>
      <w:r w:rsidR="003C3FC1" w:rsidRPr="004B76D0">
        <w:rPr>
          <w:rFonts w:asciiTheme="minorHAnsi" w:hAnsiTheme="minorHAnsi" w:cstheme="minorHAnsi"/>
          <w:b/>
          <w:sz w:val="20"/>
          <w:szCs w:val="20"/>
        </w:rPr>
        <w:t>, 2016, 2019.</w:t>
      </w:r>
    </w:p>
    <w:p w14:paraId="3AA64EB0" w14:textId="074932A3" w:rsidR="0054144E" w:rsidRPr="004B76D0" w:rsidRDefault="000A7BEC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Daily responsibilities included but not limited to handling 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Tickets, Monitoring, Troubleshooting </w:t>
      </w:r>
      <w:r w:rsidRPr="004B76D0">
        <w:rPr>
          <w:rFonts w:asciiTheme="minorHAnsi" w:hAnsiTheme="minorHAnsi" w:cstheme="minorHAnsi"/>
          <w:bCs/>
          <w:sz w:val="20"/>
          <w:szCs w:val="20"/>
        </w:rPr>
        <w:t>and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maintenance</w:t>
      </w:r>
      <w:r w:rsidR="005A7E45" w:rsidRPr="004B76D0">
        <w:rPr>
          <w:rFonts w:asciiTheme="minorHAnsi" w:hAnsiTheme="minorHAnsi" w:cstheme="minorHAnsi"/>
          <w:sz w:val="20"/>
          <w:szCs w:val="20"/>
        </w:rPr>
        <w:t xml:space="preserve"> of multiple applications hosted on-premises and in cloud. </w:t>
      </w:r>
    </w:p>
    <w:p w14:paraId="19258FC7" w14:textId="77777777" w:rsidR="00D269E7" w:rsidRPr="004B76D0" w:rsidRDefault="00D269E7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Experience configuring, deploying web applications on </w:t>
      </w:r>
      <w:r w:rsidRPr="004B76D0">
        <w:rPr>
          <w:rFonts w:asciiTheme="minorHAnsi" w:hAnsiTheme="minorHAnsi" w:cstheme="minorHAnsi"/>
          <w:b/>
          <w:sz w:val="20"/>
          <w:szCs w:val="20"/>
        </w:rPr>
        <w:t>IIS Web application Server</w:t>
      </w:r>
      <w:r w:rsidRPr="004B76D0">
        <w:rPr>
          <w:rFonts w:asciiTheme="minorHAnsi" w:hAnsiTheme="minorHAnsi" w:cstheme="minorHAnsi"/>
          <w:sz w:val="20"/>
          <w:szCs w:val="20"/>
        </w:rPr>
        <w:t xml:space="preserve"> on Windows platform and automated deployments using Chef Cookbooks as a part of Continuous delivery process.</w:t>
      </w:r>
    </w:p>
    <w:p w14:paraId="510996F7" w14:textId="77777777" w:rsidR="0097252C" w:rsidRPr="004B76D0" w:rsidRDefault="00131E45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Experience Installing and managing Middleware tools through </w:t>
      </w:r>
      <w:r w:rsidRPr="004B76D0">
        <w:rPr>
          <w:rFonts w:asciiTheme="minorHAnsi" w:hAnsiTheme="minorHAnsi" w:cstheme="minorHAnsi"/>
          <w:b/>
          <w:sz w:val="20"/>
          <w:szCs w:val="20"/>
        </w:rPr>
        <w:t>Chef</w:t>
      </w:r>
      <w:r w:rsidRPr="004B76D0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4B76D0">
        <w:rPr>
          <w:rFonts w:asciiTheme="minorHAnsi" w:hAnsiTheme="minorHAnsi" w:cstheme="minorHAnsi"/>
          <w:b/>
          <w:sz w:val="20"/>
          <w:szCs w:val="20"/>
        </w:rPr>
        <w:t>WebSphere Application Server 7.x/8.x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JBOSS GA7/EAP6, Apache &amp; Tomca</w:t>
      </w:r>
      <w:r w:rsidRPr="004B76D0">
        <w:rPr>
          <w:rFonts w:asciiTheme="minorHAnsi" w:hAnsiTheme="minorHAnsi" w:cstheme="minorHAnsi"/>
          <w:sz w:val="20"/>
          <w:szCs w:val="20"/>
        </w:rPr>
        <w:t>t.</w:t>
      </w:r>
    </w:p>
    <w:p w14:paraId="77F15B1E" w14:textId="77777777" w:rsidR="00286E88" w:rsidRPr="004B76D0" w:rsidRDefault="003F3299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Expertise  in configuring and administering </w:t>
      </w:r>
      <w:r w:rsidRPr="004B76D0">
        <w:rPr>
          <w:rFonts w:asciiTheme="minorHAnsi" w:hAnsiTheme="minorHAnsi" w:cstheme="minorHAnsi"/>
          <w:b/>
          <w:sz w:val="20"/>
          <w:szCs w:val="20"/>
        </w:rPr>
        <w:t>NFS, DNS, LDAP, DHCP, Mail Servers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web servers like </w:t>
      </w:r>
      <w:r w:rsidRPr="004B76D0">
        <w:rPr>
          <w:rFonts w:asciiTheme="minorHAnsi" w:hAnsiTheme="minorHAnsi" w:cstheme="minorHAnsi"/>
          <w:b/>
          <w:sz w:val="20"/>
          <w:szCs w:val="20"/>
        </w:rPr>
        <w:t>Apache HTTP, Nginx &amp; Tomcat</w:t>
      </w:r>
      <w:r w:rsidRPr="004B76D0">
        <w:rPr>
          <w:rFonts w:asciiTheme="minorHAnsi" w:hAnsiTheme="minorHAnsi" w:cstheme="minorHAnsi"/>
          <w:sz w:val="20"/>
          <w:szCs w:val="20"/>
        </w:rPr>
        <w:t xml:space="preserve"> in heterogeneous environments.</w:t>
      </w:r>
    </w:p>
    <w:p w14:paraId="0141827E" w14:textId="77777777" w:rsidR="003F3299" w:rsidRPr="004B76D0" w:rsidRDefault="003F3299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Good Understanding of networking concepts, (Configuration of networks, router configuration and wireless security, </w:t>
      </w:r>
      <w:r w:rsidRPr="004B76D0">
        <w:rPr>
          <w:rFonts w:asciiTheme="minorHAnsi" w:hAnsiTheme="minorHAnsi" w:cstheme="minorHAnsi"/>
          <w:b/>
          <w:sz w:val="20"/>
          <w:szCs w:val="20"/>
        </w:rPr>
        <w:t>TCP/IP, VPN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Content Filtering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VLANs,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routing</w:t>
      </w:r>
      <w:r w:rsidRPr="004B76D0">
        <w:rPr>
          <w:rFonts w:asciiTheme="minorHAnsi" w:hAnsiTheme="minorHAnsi" w:cstheme="minorHAnsi"/>
          <w:sz w:val="20"/>
          <w:szCs w:val="20"/>
        </w:rPr>
        <w:t xml:space="preserve"> in </w:t>
      </w:r>
      <w:r w:rsidRPr="004B76D0">
        <w:rPr>
          <w:rFonts w:asciiTheme="minorHAnsi" w:hAnsiTheme="minorHAnsi" w:cstheme="minorHAnsi"/>
          <w:b/>
          <w:sz w:val="20"/>
          <w:szCs w:val="20"/>
        </w:rPr>
        <w:t>LAN/WAN</w:t>
      </w:r>
      <w:r w:rsidRPr="004B76D0">
        <w:rPr>
          <w:rFonts w:asciiTheme="minorHAnsi" w:hAnsiTheme="minorHAnsi" w:cstheme="minorHAnsi"/>
          <w:sz w:val="20"/>
          <w:szCs w:val="20"/>
        </w:rPr>
        <w:t>, Ethernet Port and wireless networks)</w:t>
      </w:r>
      <w:r w:rsidR="00B45DFC" w:rsidRPr="004B76D0">
        <w:rPr>
          <w:rFonts w:asciiTheme="minorHAnsi" w:hAnsiTheme="minorHAnsi" w:cstheme="minorHAnsi"/>
          <w:sz w:val="20"/>
          <w:szCs w:val="20"/>
        </w:rPr>
        <w:t>.</w:t>
      </w:r>
    </w:p>
    <w:p w14:paraId="4937C12A" w14:textId="64BAC7F0" w:rsidR="00B45DFC" w:rsidRPr="004B76D0" w:rsidRDefault="00B45DFC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Expertise in scripting for automation and monitoring using </w:t>
      </w:r>
      <w:r w:rsidRPr="004B76D0">
        <w:rPr>
          <w:rFonts w:asciiTheme="minorHAnsi" w:hAnsiTheme="minorHAnsi" w:cstheme="minorHAnsi"/>
          <w:b/>
          <w:sz w:val="20"/>
          <w:szCs w:val="20"/>
        </w:rPr>
        <w:t>Bash, Ruby, Python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Perl</w:t>
      </w:r>
      <w:r w:rsidRPr="004B76D0">
        <w:rPr>
          <w:rFonts w:asciiTheme="minorHAnsi" w:hAnsiTheme="minorHAnsi" w:cstheme="minorHAnsi"/>
          <w:sz w:val="20"/>
          <w:szCs w:val="20"/>
        </w:rPr>
        <w:t xml:space="preserve"> scripts.</w:t>
      </w:r>
      <w:r w:rsidR="005A7E45" w:rsidRPr="004B76D0">
        <w:rPr>
          <w:rFonts w:asciiTheme="minorHAnsi" w:hAnsiTheme="minorHAnsi" w:cstheme="minorHAnsi"/>
          <w:sz w:val="20"/>
          <w:szCs w:val="20"/>
        </w:rPr>
        <w:t xml:space="preserve"> Used </w:t>
      </w:r>
      <w:r w:rsidR="005A7E45" w:rsidRPr="004B76D0">
        <w:rPr>
          <w:rFonts w:asciiTheme="minorHAnsi" w:hAnsiTheme="minorHAnsi" w:cstheme="minorHAnsi"/>
          <w:b/>
          <w:bCs/>
          <w:sz w:val="20"/>
          <w:szCs w:val="20"/>
        </w:rPr>
        <w:t xml:space="preserve">Python </w:t>
      </w:r>
      <w:r w:rsidR="005A7E45" w:rsidRPr="004B76D0">
        <w:rPr>
          <w:rFonts w:asciiTheme="minorHAnsi" w:hAnsiTheme="minorHAnsi" w:cstheme="minorHAnsi"/>
          <w:sz w:val="20"/>
          <w:szCs w:val="20"/>
        </w:rPr>
        <w:t xml:space="preserve">for automation of various activities within administration. </w:t>
      </w:r>
    </w:p>
    <w:p w14:paraId="7AFA343C" w14:textId="4E038799" w:rsidR="00B45DFC" w:rsidRPr="004B76D0" w:rsidRDefault="00B45DFC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Configured and used </w:t>
      </w:r>
      <w:r w:rsidRPr="004B76D0">
        <w:rPr>
          <w:rFonts w:asciiTheme="minorHAnsi" w:hAnsiTheme="minorHAnsi" w:cstheme="minorHAnsi"/>
          <w:b/>
          <w:sz w:val="20"/>
          <w:szCs w:val="20"/>
        </w:rPr>
        <w:t>Splunk</w:t>
      </w:r>
      <w:r w:rsidR="00C65871" w:rsidRPr="004B76D0">
        <w:rPr>
          <w:rFonts w:asciiTheme="minorHAnsi" w:hAnsiTheme="minorHAnsi" w:cstheme="minorHAnsi"/>
          <w:b/>
          <w:sz w:val="20"/>
          <w:szCs w:val="20"/>
        </w:rPr>
        <w:t>, Nagios</w:t>
      </w:r>
      <w:r w:rsidR="005A7E45" w:rsidRPr="004B76D0">
        <w:rPr>
          <w:rFonts w:asciiTheme="minorHAnsi" w:hAnsiTheme="minorHAnsi" w:cstheme="minorHAnsi"/>
          <w:b/>
          <w:sz w:val="20"/>
          <w:szCs w:val="20"/>
        </w:rPr>
        <w:t>, AppDynamics, ELK Stack</w:t>
      </w:r>
      <w:r w:rsidR="00C65871" w:rsidRPr="004B76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269E7" w:rsidRPr="004B76D0">
        <w:rPr>
          <w:rFonts w:asciiTheme="minorHAnsi" w:hAnsiTheme="minorHAnsi" w:cstheme="minorHAnsi"/>
          <w:bCs/>
          <w:sz w:val="20"/>
          <w:szCs w:val="20"/>
        </w:rPr>
        <w:t>and</w:t>
      </w:r>
      <w:r w:rsidR="00D269E7" w:rsidRPr="004B76D0">
        <w:rPr>
          <w:rFonts w:asciiTheme="minorHAnsi" w:hAnsiTheme="minorHAnsi" w:cstheme="minorHAnsi"/>
          <w:b/>
          <w:sz w:val="20"/>
          <w:szCs w:val="20"/>
        </w:rPr>
        <w:t xml:space="preserve"> Sensu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monitoring, debugging and log analysis and generated reports</w:t>
      </w:r>
      <w:r w:rsidR="005A7E45" w:rsidRPr="004B76D0">
        <w:rPr>
          <w:rFonts w:asciiTheme="minorHAnsi" w:hAnsiTheme="minorHAnsi" w:cstheme="minorHAnsi"/>
          <w:sz w:val="20"/>
          <w:szCs w:val="20"/>
        </w:rPr>
        <w:t xml:space="preserve"> along with application monitoring. </w:t>
      </w:r>
    </w:p>
    <w:p w14:paraId="6BB2CE24" w14:textId="77777777" w:rsidR="00B45DFC" w:rsidRPr="004B76D0" w:rsidRDefault="00B45DFC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Installation, Configuration and Management of </w:t>
      </w:r>
      <w:r w:rsidRPr="004B76D0">
        <w:rPr>
          <w:rFonts w:asciiTheme="minorHAnsi" w:hAnsiTheme="minorHAnsi" w:cstheme="minorHAnsi"/>
          <w:b/>
          <w:sz w:val="20"/>
          <w:szCs w:val="20"/>
        </w:rPr>
        <w:t>RDBMS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NoSQL</w:t>
      </w:r>
      <w:r w:rsidRPr="004B76D0">
        <w:rPr>
          <w:rFonts w:asciiTheme="minorHAnsi" w:hAnsiTheme="minorHAnsi" w:cstheme="minorHAnsi"/>
          <w:sz w:val="20"/>
          <w:szCs w:val="20"/>
        </w:rPr>
        <w:t xml:space="preserve"> tools such as </w:t>
      </w:r>
      <w:r w:rsidRPr="004B76D0">
        <w:rPr>
          <w:rFonts w:asciiTheme="minorHAnsi" w:hAnsiTheme="minorHAnsi" w:cstheme="minorHAnsi"/>
          <w:b/>
          <w:sz w:val="20"/>
          <w:szCs w:val="20"/>
        </w:rPr>
        <w:t>SQL Server 2008/2012/2014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MySQL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PostgreSQL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MongoDB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Cassandra</w:t>
      </w:r>
      <w:r w:rsidRPr="004B76D0">
        <w:rPr>
          <w:rFonts w:asciiTheme="minorHAnsi" w:hAnsiTheme="minorHAnsi" w:cstheme="minorHAnsi"/>
          <w:sz w:val="20"/>
          <w:szCs w:val="20"/>
        </w:rPr>
        <w:t>.</w:t>
      </w:r>
    </w:p>
    <w:p w14:paraId="6D4421A9" w14:textId="2A23997D" w:rsidR="00727AC3" w:rsidRPr="004B76D0" w:rsidRDefault="00727AC3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>Proficient</w:t>
      </w:r>
      <w:r w:rsidR="004B76D0">
        <w:rPr>
          <w:rFonts w:asciiTheme="minorHAnsi" w:hAnsiTheme="minorHAnsi" w:cstheme="minorHAnsi"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sz w:val="20"/>
          <w:szCs w:val="20"/>
        </w:rPr>
        <w:t xml:space="preserve">with </w:t>
      </w:r>
      <w:r w:rsidRPr="004B76D0">
        <w:rPr>
          <w:rFonts w:asciiTheme="minorHAnsi" w:hAnsiTheme="minorHAnsi" w:cstheme="minorHAnsi"/>
          <w:b/>
          <w:sz w:val="20"/>
          <w:szCs w:val="20"/>
        </w:rPr>
        <w:t>NAS, SAN</w:t>
      </w:r>
      <w:r w:rsidRPr="004B76D0">
        <w:rPr>
          <w:rFonts w:asciiTheme="minorHAnsi" w:hAnsiTheme="minorHAnsi" w:cstheme="minorHAnsi"/>
          <w:sz w:val="20"/>
          <w:szCs w:val="20"/>
        </w:rPr>
        <w:t xml:space="preserve"> architectures</w:t>
      </w:r>
      <w:r w:rsidR="004B76D0">
        <w:rPr>
          <w:rFonts w:asciiTheme="minorHAnsi" w:hAnsiTheme="minorHAnsi" w:cstheme="minorHAnsi"/>
          <w:sz w:val="20"/>
          <w:szCs w:val="20"/>
        </w:rPr>
        <w:t xml:space="preserve"> and experienced in </w:t>
      </w:r>
      <w:r w:rsidRPr="004B76D0">
        <w:rPr>
          <w:rFonts w:asciiTheme="minorHAnsi" w:hAnsiTheme="minorHAnsi" w:cstheme="minorHAnsi"/>
          <w:sz w:val="20"/>
          <w:szCs w:val="20"/>
        </w:rPr>
        <w:t>migrating storage from other storage architectures to SAN.</w:t>
      </w:r>
      <w:r w:rsidR="004B76D0" w:rsidRPr="004B76D0">
        <w:rPr>
          <w:rFonts w:asciiTheme="minorHAnsi" w:hAnsiTheme="minorHAnsi" w:cstheme="minorHAnsi"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sz w:val="20"/>
          <w:szCs w:val="20"/>
        </w:rPr>
        <w:t xml:space="preserve">Creating and managing user accounts, system security, performance tuning, change management, documents and procedures on Linux. </w:t>
      </w:r>
    </w:p>
    <w:p w14:paraId="69CC5384" w14:textId="77777777" w:rsidR="00727AC3" w:rsidRPr="004B76D0" w:rsidRDefault="00727AC3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>Experti</w:t>
      </w:r>
      <w:r w:rsidR="00EE260F" w:rsidRPr="004B76D0">
        <w:rPr>
          <w:rFonts w:asciiTheme="minorHAnsi" w:hAnsiTheme="minorHAnsi" w:cstheme="minorHAnsi"/>
          <w:sz w:val="20"/>
          <w:szCs w:val="20"/>
        </w:rPr>
        <w:t xml:space="preserve">se in </w:t>
      </w:r>
      <w:r w:rsidR="00EE260F" w:rsidRPr="004B76D0">
        <w:rPr>
          <w:rFonts w:asciiTheme="minorHAnsi" w:hAnsiTheme="minorHAnsi" w:cstheme="minorHAnsi"/>
          <w:b/>
          <w:sz w:val="20"/>
          <w:szCs w:val="20"/>
        </w:rPr>
        <w:t>Logical Volume Manager (LVM)</w:t>
      </w:r>
      <w:r w:rsidRPr="004B76D0">
        <w:rPr>
          <w:rFonts w:asciiTheme="minorHAnsi" w:hAnsiTheme="minorHAnsi" w:cstheme="minorHAnsi"/>
          <w:sz w:val="20"/>
          <w:szCs w:val="20"/>
        </w:rPr>
        <w:t xml:space="preserve">. Creating new file systems, increasing and decreasing file systems, mounting file systems, unmounting file systems and troubleshooting Disk space issues. Efficiency in installing, configuring and implementing the </w:t>
      </w:r>
      <w:r w:rsidRPr="004B76D0">
        <w:rPr>
          <w:rFonts w:asciiTheme="minorHAnsi" w:hAnsiTheme="minorHAnsi" w:cstheme="minorHAnsi"/>
          <w:b/>
          <w:sz w:val="20"/>
          <w:szCs w:val="20"/>
        </w:rPr>
        <w:t>RAID</w:t>
      </w:r>
      <w:r w:rsidRPr="004B76D0">
        <w:rPr>
          <w:rFonts w:asciiTheme="minorHAnsi" w:hAnsiTheme="minorHAnsi" w:cstheme="minorHAnsi"/>
          <w:sz w:val="20"/>
          <w:szCs w:val="20"/>
        </w:rPr>
        <w:t xml:space="preserve"> Technologies using </w:t>
      </w:r>
      <w:r w:rsidR="00EE260F" w:rsidRPr="004B76D0">
        <w:rPr>
          <w:rFonts w:asciiTheme="minorHAnsi" w:hAnsiTheme="minorHAnsi" w:cstheme="minorHAnsi"/>
          <w:b/>
          <w:sz w:val="20"/>
          <w:szCs w:val="20"/>
        </w:rPr>
        <w:t>LVM</w:t>
      </w:r>
      <w:r w:rsidRPr="004B76D0">
        <w:rPr>
          <w:rFonts w:asciiTheme="minorHAnsi" w:hAnsiTheme="minorHAnsi" w:cstheme="minorHAnsi"/>
          <w:sz w:val="20"/>
          <w:szCs w:val="20"/>
        </w:rPr>
        <w:t>.</w:t>
      </w:r>
    </w:p>
    <w:p w14:paraId="5EACEA5C" w14:textId="397A276C" w:rsidR="00727AC3" w:rsidRPr="004B76D0" w:rsidRDefault="004B76D0" w:rsidP="005265C4">
      <w:pPr>
        <w:pStyle w:val="ListParagraph"/>
        <w:numPr>
          <w:ilvl w:val="0"/>
          <w:numId w:val="3"/>
        </w:numPr>
        <w:spacing w:after="0"/>
        <w:ind w:left="27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Hands on experience on </w:t>
      </w:r>
      <w:r w:rsidRPr="004B76D0">
        <w:rPr>
          <w:rFonts w:asciiTheme="minorHAnsi" w:hAnsiTheme="minorHAnsi" w:cstheme="minorHAnsi"/>
          <w:b/>
          <w:sz w:val="20"/>
          <w:szCs w:val="20"/>
        </w:rPr>
        <w:t>JIRA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creating bug tickets, storyboarding, pulling reports from dashboard, creating and planning sprints and strong </w:t>
      </w:r>
      <w:r w:rsidR="00727AC3" w:rsidRPr="004B76D0">
        <w:rPr>
          <w:rFonts w:asciiTheme="minorHAnsi" w:hAnsiTheme="minorHAnsi" w:cstheme="minorHAnsi"/>
          <w:sz w:val="20"/>
          <w:szCs w:val="20"/>
        </w:rPr>
        <w:t>in troubleshooting, monitoring, training and 24/7 production support in mission critical environments.</w:t>
      </w:r>
    </w:p>
    <w:p w14:paraId="2AA7AB7B" w14:textId="77777777" w:rsidR="00BD69B5" w:rsidRPr="004B76D0" w:rsidRDefault="00BD69B5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7D6A6246" w14:textId="4CD0997D" w:rsidR="0054144E" w:rsidRPr="004B76D0" w:rsidRDefault="0054144E" w:rsidP="005265C4">
      <w:pPr>
        <w:tabs>
          <w:tab w:val="right" w:pos="10800"/>
        </w:tabs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>E</w:t>
      </w:r>
      <w:r w:rsidR="005A7E45"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>DUCATION</w:t>
      </w:r>
      <w:r w:rsidR="00FA47A9"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ab/>
      </w:r>
    </w:p>
    <w:p w14:paraId="1086CEBE" w14:textId="77777777" w:rsidR="0054144E" w:rsidRPr="004B76D0" w:rsidRDefault="0054144E" w:rsidP="005265C4">
      <w:pPr>
        <w:spacing w:after="0"/>
        <w:ind w:firstLine="72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>Bachelors in Electronics &amp; Communications Engineering, Jawaharlal Nehru Technological University, Hyderabad, India</w:t>
      </w:r>
    </w:p>
    <w:p w14:paraId="1EB6031A" w14:textId="77777777" w:rsidR="00FA47A9" w:rsidRPr="004B76D0" w:rsidRDefault="00FA47A9" w:rsidP="005265C4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47A1B923" w14:textId="7895AC86" w:rsidR="00FA47A9" w:rsidRPr="004B76D0" w:rsidRDefault="00FA47A9" w:rsidP="005265C4">
      <w:pPr>
        <w:tabs>
          <w:tab w:val="right" w:pos="10800"/>
        </w:tabs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>C</w:t>
      </w:r>
      <w:r w:rsidR="005A7E45"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>ERTIFICATIONS</w:t>
      </w:r>
      <w:r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ab/>
      </w:r>
    </w:p>
    <w:p w14:paraId="4B91C9B9" w14:textId="77777777" w:rsidR="00FA47A9" w:rsidRPr="004B76D0" w:rsidRDefault="00FA47A9" w:rsidP="005265C4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>RedHat Certified System Administrator</w:t>
      </w:r>
    </w:p>
    <w:p w14:paraId="32F49427" w14:textId="77777777" w:rsidR="00FA47A9" w:rsidRPr="004B76D0" w:rsidRDefault="00FA47A9" w:rsidP="005265C4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>RedHat Certified Engineer</w:t>
      </w:r>
      <w:r w:rsidR="006F474B" w:rsidRPr="004B76D0">
        <w:rPr>
          <w:rFonts w:asciiTheme="minorHAnsi" w:hAnsiTheme="minorHAnsi" w:cstheme="minorHAnsi"/>
          <w:sz w:val="20"/>
          <w:szCs w:val="20"/>
        </w:rPr>
        <w:t xml:space="preserve"> (Certification ID: 111-192-944)</w:t>
      </w:r>
    </w:p>
    <w:p w14:paraId="6BE45CC1" w14:textId="77777777" w:rsidR="0054144E" w:rsidRPr="004B76D0" w:rsidRDefault="0054144E" w:rsidP="005265C4">
      <w:pPr>
        <w:tabs>
          <w:tab w:val="right" w:pos="10800"/>
        </w:tabs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32C747FB" w14:textId="5FB64FDD" w:rsidR="00DC4C8B" w:rsidRPr="004B76D0" w:rsidRDefault="00CA0FA8" w:rsidP="005265C4">
      <w:pPr>
        <w:tabs>
          <w:tab w:val="right" w:pos="10800"/>
        </w:tabs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lastRenderedPageBreak/>
        <w:t>P</w:t>
      </w:r>
      <w:r w:rsidR="005A7E45"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>ROFESSIONAL SUMMARY</w:t>
      </w:r>
      <w:r w:rsidR="00FA47A9" w:rsidRPr="004B76D0">
        <w:rPr>
          <w:rFonts w:asciiTheme="minorHAnsi" w:hAnsiTheme="minorHAnsi" w:cstheme="minorHAnsi"/>
          <w:b/>
          <w:sz w:val="20"/>
          <w:szCs w:val="20"/>
          <w:highlight w:val="lightGray"/>
        </w:rPr>
        <w:tab/>
      </w:r>
    </w:p>
    <w:p w14:paraId="2221495E" w14:textId="77777777" w:rsidR="00CA0FA8" w:rsidRPr="004B76D0" w:rsidRDefault="00CA0FA8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7208652D" w14:textId="7F04F037" w:rsidR="006616DA" w:rsidRPr="004B76D0" w:rsidRDefault="006616DA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>Client: Johnson &amp; Johnson, Raritan, NJ</w:t>
      </w:r>
      <w:r w:rsidRPr="004B76D0"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ab/>
        <w:t xml:space="preserve">                  </w:t>
      </w:r>
      <w:r w:rsidR="00797B23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5A7E45" w:rsidRPr="004B76D0"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Jan 2017 </w:t>
      </w:r>
      <w:r w:rsidR="005A7E45" w:rsidRPr="004B76D0">
        <w:rPr>
          <w:rFonts w:asciiTheme="minorHAnsi" w:hAnsiTheme="minorHAnsi" w:cstheme="minorHAnsi"/>
          <w:b/>
          <w:sz w:val="20"/>
          <w:szCs w:val="20"/>
        </w:rPr>
        <w:t>–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Present</w:t>
      </w:r>
    </w:p>
    <w:p w14:paraId="471E5ADF" w14:textId="77777777" w:rsidR="006616DA" w:rsidRPr="004B76D0" w:rsidRDefault="006616DA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>Role: DevOps Engineer</w:t>
      </w:r>
    </w:p>
    <w:p w14:paraId="6E22836E" w14:textId="77777777" w:rsidR="006616DA" w:rsidRPr="004B76D0" w:rsidRDefault="006616DA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176047D9" w14:textId="146C5766" w:rsidR="004B76D0" w:rsidRPr="004B76D0" w:rsidRDefault="004B76D0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4B76D0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Setup and build </w:t>
      </w:r>
      <w:r w:rsidRPr="004B76D0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AWS</w:t>
      </w:r>
      <w:r w:rsidRPr="004B76D0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infrastructure various resources, </w:t>
      </w:r>
      <w:r w:rsidRPr="007951CE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VPC EC2, S3, IAM, EBS, Security Group, Auto Scaling, RDS</w:t>
      </w:r>
      <w:r w:rsidRPr="004B76D0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in </w:t>
      </w:r>
      <w:r w:rsidRPr="004B76D0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Cloud Formation</w:t>
      </w:r>
      <w:r w:rsidRPr="004B76D0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JSON templates.</w:t>
      </w:r>
    </w:p>
    <w:p w14:paraId="02384FAB" w14:textId="792BE26D" w:rsidR="008946A0" w:rsidRPr="005265C4" w:rsidRDefault="008946A0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b/>
          <w:sz w:val="20"/>
          <w:szCs w:val="20"/>
        </w:rPr>
      </w:pPr>
      <w:r w:rsidRPr="005265C4">
        <w:rPr>
          <w:rFonts w:asciiTheme="minorHAnsi" w:hAnsiTheme="minorHAnsi" w:cstheme="minorHAnsi"/>
          <w:sz w:val="20"/>
          <w:szCs w:val="20"/>
        </w:rPr>
        <w:t xml:space="preserve">Worked on planning and implementing the </w:t>
      </w:r>
      <w:r w:rsidRPr="005265C4">
        <w:rPr>
          <w:rFonts w:asciiTheme="minorHAnsi" w:hAnsiTheme="minorHAnsi" w:cstheme="minorHAnsi"/>
          <w:b/>
          <w:sz w:val="20"/>
          <w:szCs w:val="20"/>
        </w:rPr>
        <w:t>Chef infrastructure</w:t>
      </w:r>
      <w:r w:rsidRPr="005265C4">
        <w:rPr>
          <w:rFonts w:asciiTheme="minorHAnsi" w:hAnsiTheme="minorHAnsi" w:cstheme="minorHAnsi"/>
          <w:sz w:val="20"/>
          <w:szCs w:val="20"/>
        </w:rPr>
        <w:t xml:space="preserve"> to scale across all the data centers for server provisioning and </w:t>
      </w:r>
      <w:r w:rsidRPr="005265C4">
        <w:rPr>
          <w:rFonts w:asciiTheme="minorHAnsi" w:hAnsiTheme="minorHAnsi" w:cstheme="minorHAnsi"/>
          <w:b/>
          <w:sz w:val="20"/>
          <w:szCs w:val="20"/>
        </w:rPr>
        <w:t>OS hardening/Compliance</w:t>
      </w:r>
      <w:r w:rsidRPr="005265C4">
        <w:rPr>
          <w:rFonts w:asciiTheme="minorHAnsi" w:hAnsiTheme="minorHAnsi" w:cstheme="minorHAnsi"/>
          <w:sz w:val="20"/>
          <w:szCs w:val="20"/>
        </w:rPr>
        <w:t xml:space="preserve"> enforcement.</w:t>
      </w:r>
      <w:r w:rsidR="005265C4" w:rsidRPr="005265C4">
        <w:rPr>
          <w:rFonts w:asciiTheme="minorHAnsi" w:hAnsiTheme="minorHAnsi" w:cstheme="minorHAnsi"/>
          <w:sz w:val="20"/>
          <w:szCs w:val="20"/>
        </w:rPr>
        <w:t xml:space="preserve"> </w:t>
      </w:r>
      <w:r w:rsidRPr="005265C4">
        <w:rPr>
          <w:rFonts w:asciiTheme="minorHAnsi" w:hAnsiTheme="minorHAnsi" w:cstheme="minorHAnsi"/>
          <w:sz w:val="20"/>
          <w:szCs w:val="20"/>
        </w:rPr>
        <w:t xml:space="preserve">Wrote several OS hardening </w:t>
      </w:r>
      <w:r w:rsidRPr="005265C4">
        <w:rPr>
          <w:rFonts w:asciiTheme="minorHAnsi" w:hAnsiTheme="minorHAnsi" w:cstheme="minorHAnsi"/>
          <w:b/>
          <w:sz w:val="20"/>
          <w:szCs w:val="20"/>
        </w:rPr>
        <w:t>Chef cookbooks</w:t>
      </w:r>
      <w:r w:rsidRPr="005265C4">
        <w:rPr>
          <w:rFonts w:asciiTheme="minorHAnsi" w:hAnsiTheme="minorHAnsi" w:cstheme="minorHAnsi"/>
          <w:sz w:val="20"/>
          <w:szCs w:val="20"/>
        </w:rPr>
        <w:t xml:space="preserve"> for both </w:t>
      </w:r>
      <w:r w:rsidRPr="005265C4">
        <w:rPr>
          <w:rFonts w:asciiTheme="minorHAnsi" w:hAnsiTheme="minorHAnsi" w:cstheme="minorHAnsi"/>
          <w:b/>
          <w:sz w:val="20"/>
          <w:szCs w:val="20"/>
        </w:rPr>
        <w:t xml:space="preserve">Linux </w:t>
      </w:r>
      <w:r w:rsidRPr="005265C4">
        <w:rPr>
          <w:rFonts w:asciiTheme="minorHAnsi" w:hAnsiTheme="minorHAnsi" w:cstheme="minorHAnsi"/>
          <w:sz w:val="20"/>
          <w:szCs w:val="20"/>
        </w:rPr>
        <w:t xml:space="preserve">and </w:t>
      </w:r>
      <w:r w:rsidRPr="005265C4">
        <w:rPr>
          <w:rFonts w:asciiTheme="minorHAnsi" w:hAnsiTheme="minorHAnsi" w:cstheme="minorHAnsi"/>
          <w:b/>
          <w:sz w:val="20"/>
          <w:szCs w:val="20"/>
        </w:rPr>
        <w:t>Windows</w:t>
      </w:r>
      <w:r w:rsidRPr="005265C4">
        <w:rPr>
          <w:rFonts w:asciiTheme="minorHAnsi" w:hAnsiTheme="minorHAnsi" w:cstheme="minorHAnsi"/>
          <w:sz w:val="20"/>
          <w:szCs w:val="20"/>
        </w:rPr>
        <w:t xml:space="preserve"> to comply with </w:t>
      </w:r>
      <w:r w:rsidRPr="005265C4">
        <w:rPr>
          <w:rFonts w:asciiTheme="minorHAnsi" w:hAnsiTheme="minorHAnsi" w:cstheme="minorHAnsi"/>
          <w:b/>
          <w:sz w:val="20"/>
          <w:szCs w:val="20"/>
        </w:rPr>
        <w:t>CIS</w:t>
      </w:r>
      <w:r w:rsidRPr="005265C4">
        <w:rPr>
          <w:rFonts w:asciiTheme="minorHAnsi" w:hAnsiTheme="minorHAnsi" w:cstheme="minorHAnsi"/>
          <w:sz w:val="20"/>
          <w:szCs w:val="20"/>
        </w:rPr>
        <w:t xml:space="preserve"> standards, developed a release strategy.</w:t>
      </w:r>
    </w:p>
    <w:p w14:paraId="79384918" w14:textId="7A40AEC2" w:rsidR="004B76D0" w:rsidRPr="004B76D0" w:rsidRDefault="004B76D0" w:rsidP="005265C4">
      <w:pPr>
        <w:pStyle w:val="ListParagraph"/>
        <w:numPr>
          <w:ilvl w:val="0"/>
          <w:numId w:val="12"/>
        </w:numPr>
        <w:tabs>
          <w:tab w:val="left" w:pos="270"/>
        </w:tabs>
        <w:spacing w:after="0"/>
        <w:ind w:left="450" w:right="-90" w:hanging="180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Wr</w:t>
      </w:r>
      <w:r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ote and modified </w:t>
      </w:r>
      <w:r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 xml:space="preserve">Terraform </w:t>
      </w: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Templates for AWS to build staging and production environments and implemented </w:t>
      </w:r>
      <w:r w:rsidRPr="00E32D9F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Terraform</w:t>
      </w: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modules for deployment of applications across multiple cloud providers.</w:t>
      </w:r>
    </w:p>
    <w:p w14:paraId="4554F570" w14:textId="77777777" w:rsidR="008946A0" w:rsidRPr="004B76D0" w:rsidRDefault="008946A0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Developed a </w:t>
      </w:r>
      <w:r w:rsidRPr="004B76D0">
        <w:rPr>
          <w:rFonts w:asciiTheme="minorHAnsi" w:hAnsiTheme="minorHAnsi" w:cstheme="minorHAnsi"/>
          <w:b/>
          <w:sz w:val="20"/>
          <w:szCs w:val="20"/>
        </w:rPr>
        <w:t>Python Build Workflow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a six step Build process to build any VM in across all clouds and data centers.</w:t>
      </w:r>
    </w:p>
    <w:p w14:paraId="6758AADF" w14:textId="77777777" w:rsidR="008946A0" w:rsidRPr="004B76D0" w:rsidRDefault="008946A0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Developed a Jenkins pipeline that can setup Standalone </w:t>
      </w:r>
      <w:r w:rsidRPr="004B76D0">
        <w:rPr>
          <w:rFonts w:asciiTheme="minorHAnsi" w:hAnsiTheme="minorHAnsi" w:cstheme="minorHAnsi"/>
          <w:b/>
          <w:sz w:val="20"/>
          <w:szCs w:val="20"/>
        </w:rPr>
        <w:t>Docker Engine</w:t>
      </w:r>
      <w:r w:rsidRPr="004B76D0">
        <w:rPr>
          <w:rFonts w:asciiTheme="minorHAnsi" w:hAnsiTheme="minorHAnsi" w:cstheme="minorHAnsi"/>
          <w:sz w:val="20"/>
          <w:szCs w:val="20"/>
        </w:rPr>
        <w:t xml:space="preserve"> from scratch for an end user, including setting up a docker cookbook for later modifications.</w:t>
      </w:r>
    </w:p>
    <w:p w14:paraId="4A479E74" w14:textId="7D4D7C4B" w:rsidR="00797B23" w:rsidRPr="004B76D0" w:rsidRDefault="00797B23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Setup a </w:t>
      </w:r>
      <w:r w:rsidRPr="004B76D0">
        <w:rPr>
          <w:rFonts w:asciiTheme="minorHAnsi" w:hAnsiTheme="minorHAnsi" w:cstheme="minorHAnsi"/>
          <w:b/>
          <w:sz w:val="20"/>
          <w:szCs w:val="20"/>
        </w:rPr>
        <w:t>Jenkins</w:t>
      </w:r>
      <w:r w:rsidRPr="004B76D0">
        <w:rPr>
          <w:rFonts w:asciiTheme="minorHAnsi" w:hAnsiTheme="minorHAnsi" w:cstheme="minorHAnsi"/>
          <w:sz w:val="20"/>
          <w:szCs w:val="20"/>
        </w:rPr>
        <w:t xml:space="preserve"> pipeline to build </w:t>
      </w:r>
      <w:r w:rsidRPr="004B76D0">
        <w:rPr>
          <w:rFonts w:asciiTheme="minorHAnsi" w:hAnsiTheme="minorHAnsi" w:cstheme="minorHAnsi"/>
          <w:b/>
          <w:sz w:val="20"/>
          <w:szCs w:val="20"/>
        </w:rPr>
        <w:t>Docker images</w:t>
      </w:r>
      <w:r w:rsidRPr="004B76D0">
        <w:rPr>
          <w:rFonts w:asciiTheme="minorHAnsi" w:hAnsiTheme="minorHAnsi" w:cstheme="minorHAnsi"/>
          <w:sz w:val="20"/>
          <w:szCs w:val="20"/>
        </w:rPr>
        <w:t xml:space="preserve"> from </w:t>
      </w:r>
      <w:r w:rsidRPr="004B76D0">
        <w:rPr>
          <w:rFonts w:asciiTheme="minorHAnsi" w:hAnsiTheme="minorHAnsi" w:cstheme="minorHAnsi"/>
          <w:b/>
          <w:sz w:val="20"/>
          <w:szCs w:val="20"/>
        </w:rPr>
        <w:t>Dockerfile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store in Docker Trusted Registry or Artifactory.</w:t>
      </w:r>
      <w:r w:rsidR="004B76D0" w:rsidRPr="004B76D0">
        <w:rPr>
          <w:rFonts w:asciiTheme="minorHAnsi" w:hAnsiTheme="minorHAnsi" w:cstheme="minorHAnsi"/>
          <w:sz w:val="20"/>
          <w:szCs w:val="20"/>
        </w:rPr>
        <w:t xml:space="preserve"> </w:t>
      </w:r>
      <w:r w:rsidR="004B76D0" w:rsidRPr="004B76D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Used </w:t>
      </w:r>
      <w:r w:rsidR="004B76D0" w:rsidRPr="004B76D0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Jenkins</w:t>
      </w:r>
      <w:r w:rsidR="004B76D0" w:rsidRPr="004B76D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="004B76D0" w:rsidRPr="004B76D0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pipelines</w:t>
      </w:r>
      <w:r w:rsidR="004B76D0" w:rsidRPr="004B76D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drive all microservices builds out to the </w:t>
      </w:r>
      <w:r w:rsidR="004B76D0" w:rsidRPr="004B76D0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Docker registry</w:t>
      </w:r>
      <w:r w:rsidR="004B76D0" w:rsidRPr="004B76D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then deployed to </w:t>
      </w:r>
      <w:r w:rsidR="004B76D0" w:rsidRPr="004B76D0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Kubernetes</w:t>
      </w:r>
      <w:r w:rsidR="004B76D0" w:rsidRPr="004B76D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Created Pods and managed using </w:t>
      </w:r>
      <w:r w:rsidR="004B76D0" w:rsidRPr="004B76D0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</w:t>
      </w:r>
      <w:r w:rsidR="004B76D0" w:rsidRPr="004B76D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</w:t>
      </w:r>
      <w:r w:rsidRPr="004B76D0">
        <w:rPr>
          <w:rFonts w:asciiTheme="minorHAnsi" w:hAnsiTheme="minorHAnsi" w:cstheme="minorHAnsi"/>
          <w:sz w:val="20"/>
          <w:szCs w:val="20"/>
        </w:rPr>
        <w:t xml:space="preserve">Involved in defining </w:t>
      </w:r>
      <w:r w:rsidR="004B76D0" w:rsidRPr="004B76D0">
        <w:rPr>
          <w:rFonts w:asciiTheme="minorHAnsi" w:hAnsiTheme="minorHAnsi" w:cstheme="minorHAnsi"/>
          <w:sz w:val="20"/>
          <w:szCs w:val="20"/>
        </w:rPr>
        <w:t xml:space="preserve">many 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Kubernetes </w:t>
      </w:r>
      <w:r w:rsidR="004B76D0" w:rsidRPr="004B76D0">
        <w:rPr>
          <w:rFonts w:asciiTheme="minorHAnsi" w:hAnsiTheme="minorHAnsi" w:cstheme="minorHAnsi"/>
          <w:sz w:val="20"/>
          <w:szCs w:val="20"/>
        </w:rPr>
        <w:t>strategies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J&amp;J, helped setup </w:t>
      </w:r>
      <w:r w:rsidRPr="004B76D0">
        <w:rPr>
          <w:rFonts w:asciiTheme="minorHAnsi" w:hAnsiTheme="minorHAnsi" w:cstheme="minorHAnsi"/>
          <w:b/>
          <w:sz w:val="20"/>
          <w:szCs w:val="20"/>
        </w:rPr>
        <w:t>EKS</w:t>
      </w:r>
      <w:r w:rsidRPr="004B76D0">
        <w:rPr>
          <w:rFonts w:asciiTheme="minorHAnsi" w:hAnsiTheme="minorHAnsi" w:cstheme="minorHAnsi"/>
          <w:sz w:val="20"/>
          <w:szCs w:val="20"/>
        </w:rPr>
        <w:t xml:space="preserve"> </w:t>
      </w:r>
      <w:r w:rsidR="004B76D0" w:rsidRPr="004B76D0">
        <w:rPr>
          <w:rFonts w:asciiTheme="minorHAnsi" w:hAnsiTheme="minorHAnsi" w:cstheme="minorHAnsi"/>
          <w:sz w:val="20"/>
          <w:szCs w:val="20"/>
        </w:rPr>
        <w:t xml:space="preserve">on AWS </w:t>
      </w:r>
      <w:r w:rsidRPr="004B76D0">
        <w:rPr>
          <w:rFonts w:asciiTheme="minorHAnsi" w:hAnsiTheme="minorHAnsi" w:cstheme="minorHAnsi"/>
          <w:sz w:val="20"/>
          <w:szCs w:val="20"/>
        </w:rPr>
        <w:t xml:space="preserve">and </w:t>
      </w:r>
      <w:r w:rsidRPr="004B76D0">
        <w:rPr>
          <w:rFonts w:asciiTheme="minorHAnsi" w:hAnsiTheme="minorHAnsi" w:cstheme="minorHAnsi"/>
          <w:b/>
          <w:sz w:val="20"/>
          <w:szCs w:val="20"/>
        </w:rPr>
        <w:t>Kubernetes</w:t>
      </w:r>
      <w:r w:rsidRPr="004B76D0">
        <w:rPr>
          <w:rFonts w:asciiTheme="minorHAnsi" w:hAnsiTheme="minorHAnsi" w:cstheme="minorHAnsi"/>
          <w:sz w:val="20"/>
          <w:szCs w:val="20"/>
        </w:rPr>
        <w:t xml:space="preserve"> on-prem</w:t>
      </w:r>
      <w:r w:rsidR="002C2422" w:rsidRPr="004B76D0">
        <w:rPr>
          <w:rFonts w:asciiTheme="minorHAnsi" w:hAnsiTheme="minorHAnsi" w:cstheme="minorHAnsi"/>
          <w:sz w:val="20"/>
          <w:szCs w:val="20"/>
        </w:rPr>
        <w:t>ise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several end-users.</w:t>
      </w:r>
    </w:p>
    <w:p w14:paraId="3896958B" w14:textId="21D74342" w:rsidR="00797B23" w:rsidRDefault="00797B23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Helped automate several on-going support tasks by creating </w:t>
      </w:r>
      <w:r w:rsidRPr="004B76D0">
        <w:rPr>
          <w:rFonts w:asciiTheme="minorHAnsi" w:hAnsiTheme="minorHAnsi" w:cstheme="minorHAnsi"/>
          <w:b/>
          <w:sz w:val="20"/>
          <w:szCs w:val="20"/>
        </w:rPr>
        <w:t>Python/Bash</w:t>
      </w:r>
      <w:r w:rsidRPr="004B76D0">
        <w:rPr>
          <w:rFonts w:asciiTheme="minorHAnsi" w:hAnsiTheme="minorHAnsi" w:cstheme="minorHAnsi"/>
          <w:sz w:val="20"/>
          <w:szCs w:val="20"/>
        </w:rPr>
        <w:t xml:space="preserve"> scripts to help the respective OS operations teams to mitigate the issues.</w:t>
      </w:r>
    </w:p>
    <w:p w14:paraId="4D0032B8" w14:textId="77777777" w:rsidR="005265C4" w:rsidRPr="000A1121" w:rsidRDefault="005265C4" w:rsidP="005265C4">
      <w:pPr>
        <w:pStyle w:val="ListParagraph"/>
        <w:numPr>
          <w:ilvl w:val="0"/>
          <w:numId w:val="12"/>
        </w:numPr>
        <w:tabs>
          <w:tab w:val="left" w:pos="270"/>
        </w:tabs>
        <w:spacing w:after="0"/>
        <w:ind w:left="450" w:right="-90" w:hanging="180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Used </w:t>
      </w:r>
      <w:r w:rsidRPr="00627E11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Bash</w:t>
      </w: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 and </w:t>
      </w:r>
      <w:r w:rsidRPr="00627E11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Python</w:t>
      </w: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, includ</w:t>
      </w:r>
      <w:r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ing</w:t>
      </w: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 </w:t>
      </w:r>
      <w:r w:rsidRPr="00627E11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Boto3</w:t>
      </w: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 to supplement automation provided by </w:t>
      </w:r>
      <w:r w:rsidRPr="005265C4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Ansible</w:t>
      </w: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 and </w:t>
      </w:r>
      <w:r w:rsidRPr="005265C4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Terraform</w:t>
      </w: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 for tasks such as encrypting EBS volumes backing </w:t>
      </w:r>
      <w:r w:rsidRPr="005265C4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AMIs</w:t>
      </w:r>
      <w:r w:rsidRPr="000A1121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 and scheduling Lambda functions for routine AWS tasks.</w:t>
      </w:r>
    </w:p>
    <w:p w14:paraId="03F3C154" w14:textId="77777777" w:rsidR="00797B23" w:rsidRPr="004B76D0" w:rsidRDefault="00797B23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Worked with the Platform team to setup Enterprise Jenkins Offering that uses </w:t>
      </w:r>
      <w:r w:rsidRPr="004B76D0">
        <w:rPr>
          <w:rFonts w:asciiTheme="minorHAnsi" w:hAnsiTheme="minorHAnsi" w:cstheme="minorHAnsi"/>
          <w:b/>
          <w:sz w:val="20"/>
          <w:szCs w:val="20"/>
        </w:rPr>
        <w:t>Dockerfiles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Jenkins </w:t>
      </w:r>
      <w:r w:rsidRPr="004B76D0">
        <w:rPr>
          <w:rFonts w:asciiTheme="minorHAnsi" w:hAnsiTheme="minorHAnsi" w:cstheme="minorHAnsi"/>
          <w:sz w:val="20"/>
          <w:szCs w:val="20"/>
        </w:rPr>
        <w:t>slaves for end-user’s usage.</w:t>
      </w:r>
    </w:p>
    <w:p w14:paraId="711D81EC" w14:textId="17EC0F1F" w:rsidR="004B76D0" w:rsidRPr="009F6F1F" w:rsidRDefault="00797B23" w:rsidP="005265C4">
      <w:pPr>
        <w:pStyle w:val="Normal1"/>
        <w:numPr>
          <w:ilvl w:val="0"/>
          <w:numId w:val="14"/>
        </w:numPr>
        <w:spacing w:line="276" w:lineRule="auto"/>
        <w:ind w:hanging="180"/>
        <w:contextualSpacing/>
        <w:rPr>
          <w:rFonts w:asciiTheme="minorHAnsi" w:hAnsiTheme="minorHAnsi" w:cstheme="minorHAnsi"/>
          <w:color w:val="auto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Automated the creation of quarterly </w:t>
      </w:r>
      <w:r w:rsidRPr="004B76D0">
        <w:rPr>
          <w:rFonts w:asciiTheme="minorHAnsi" w:hAnsiTheme="minorHAnsi" w:cstheme="minorHAnsi"/>
          <w:b/>
          <w:sz w:val="20"/>
          <w:szCs w:val="20"/>
        </w:rPr>
        <w:t>AWS AMIs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Azure OS images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all 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Windows 2012/2016, RHEL 6/7 </w:t>
      </w:r>
      <w:r w:rsidRPr="004B76D0">
        <w:rPr>
          <w:rFonts w:asciiTheme="minorHAnsi" w:hAnsiTheme="minorHAnsi" w:cstheme="minorHAnsi"/>
          <w:sz w:val="20"/>
          <w:szCs w:val="20"/>
        </w:rPr>
        <w:t>and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CentOS 7</w:t>
      </w:r>
      <w:r w:rsidR="004B76D0">
        <w:rPr>
          <w:rFonts w:asciiTheme="minorHAnsi" w:hAnsiTheme="minorHAnsi" w:cstheme="minorHAnsi"/>
          <w:sz w:val="20"/>
          <w:szCs w:val="20"/>
        </w:rPr>
        <w:t xml:space="preserve"> along with </w:t>
      </w:r>
      <w:r w:rsidR="004B76D0">
        <w:rPr>
          <w:rFonts w:asciiTheme="minorHAnsi" w:hAnsiTheme="minorHAnsi" w:cstheme="minorHAnsi"/>
          <w:color w:val="auto"/>
          <w:sz w:val="20"/>
          <w:szCs w:val="20"/>
          <w:lang w:val="en-US"/>
        </w:rPr>
        <w:t>managing</w:t>
      </w:r>
      <w:r w:rsidR="004B76D0" w:rsidRPr="009F6F1F">
        <w:rPr>
          <w:rFonts w:asciiTheme="minorHAnsi" w:hAnsiTheme="minorHAnsi" w:cstheme="minorHAnsi"/>
          <w:color w:val="auto"/>
          <w:sz w:val="20"/>
          <w:szCs w:val="20"/>
          <w:lang w:val="en-US"/>
        </w:rPr>
        <w:t xml:space="preserve"> different </w:t>
      </w:r>
      <w:r w:rsidR="004B76D0" w:rsidRPr="009F6F1F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EC2</w:t>
      </w:r>
      <w:r w:rsidR="004B76D0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s</w:t>
      </w:r>
      <w:r w:rsidR="004B76D0" w:rsidRPr="009F6F1F">
        <w:rPr>
          <w:rFonts w:asciiTheme="minorHAnsi" w:hAnsiTheme="minorHAnsi" w:cstheme="minorHAnsi"/>
          <w:color w:val="auto"/>
          <w:sz w:val="20"/>
          <w:szCs w:val="20"/>
          <w:lang w:val="en-US"/>
        </w:rPr>
        <w:t>, creating AMI's, managing EBS volumes and configuring security groups, elastic ip's etc. </w:t>
      </w:r>
    </w:p>
    <w:p w14:paraId="420F7BD8" w14:textId="77777777" w:rsidR="00797B23" w:rsidRPr="004B76D0" w:rsidRDefault="00797B23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Involved in Level 2 and Level 3 Support for </w:t>
      </w:r>
      <w:r w:rsidRPr="004B76D0">
        <w:rPr>
          <w:rFonts w:asciiTheme="minorHAnsi" w:hAnsiTheme="minorHAnsi" w:cstheme="minorHAnsi"/>
          <w:b/>
          <w:sz w:val="20"/>
          <w:szCs w:val="20"/>
        </w:rPr>
        <w:t>Chef infrastructure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Container Service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Operating System Hardening</w:t>
      </w:r>
      <w:r w:rsidRPr="004B76D0">
        <w:rPr>
          <w:rFonts w:asciiTheme="minorHAnsi" w:hAnsiTheme="minorHAnsi" w:cstheme="minorHAnsi"/>
          <w:sz w:val="20"/>
          <w:szCs w:val="20"/>
        </w:rPr>
        <w:t xml:space="preserve"> cookbooks, </w:t>
      </w:r>
      <w:r w:rsidRPr="004B76D0">
        <w:rPr>
          <w:rFonts w:asciiTheme="minorHAnsi" w:hAnsiTheme="minorHAnsi" w:cstheme="minorHAnsi"/>
          <w:b/>
          <w:sz w:val="20"/>
          <w:szCs w:val="20"/>
        </w:rPr>
        <w:t>Software Configuration Management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several platform deployments.</w:t>
      </w:r>
    </w:p>
    <w:p w14:paraId="410EDBE8" w14:textId="1C660D05" w:rsidR="00797B23" w:rsidRPr="004B76D0" w:rsidRDefault="00797B23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Successfully migrated 30000 workloads from </w:t>
      </w:r>
      <w:r w:rsidRPr="004B76D0">
        <w:rPr>
          <w:rFonts w:asciiTheme="minorHAnsi" w:hAnsiTheme="minorHAnsi" w:cstheme="minorHAnsi"/>
          <w:b/>
          <w:sz w:val="20"/>
          <w:szCs w:val="20"/>
        </w:rPr>
        <w:t>Enterprise Chef infrastructure</w:t>
      </w:r>
      <w:r w:rsidRPr="004B76D0">
        <w:rPr>
          <w:rFonts w:asciiTheme="minorHAnsi" w:hAnsiTheme="minorHAnsi" w:cstheme="minorHAnsi"/>
          <w:sz w:val="20"/>
          <w:szCs w:val="20"/>
        </w:rPr>
        <w:t xml:space="preserve"> to </w:t>
      </w:r>
      <w:r w:rsidRPr="004B76D0">
        <w:rPr>
          <w:rFonts w:asciiTheme="minorHAnsi" w:hAnsiTheme="minorHAnsi" w:cstheme="minorHAnsi"/>
          <w:b/>
          <w:sz w:val="20"/>
          <w:szCs w:val="20"/>
        </w:rPr>
        <w:t>Opensource Chef infrastructure</w:t>
      </w:r>
      <w:r w:rsidR="004B76D0"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="004B76D0">
        <w:rPr>
          <w:rFonts w:asciiTheme="minorHAnsi" w:hAnsiTheme="minorHAnsi" w:cstheme="minorHAnsi"/>
          <w:sz w:val="20"/>
          <w:szCs w:val="20"/>
        </w:rPr>
        <w:t>h</w:t>
      </w:r>
      <w:r w:rsidRPr="004B76D0">
        <w:rPr>
          <w:rFonts w:asciiTheme="minorHAnsi" w:hAnsiTheme="minorHAnsi" w:cstheme="minorHAnsi"/>
          <w:sz w:val="20"/>
          <w:szCs w:val="20"/>
        </w:rPr>
        <w:t xml:space="preserve">elped the team perform weekly releases for </w:t>
      </w:r>
      <w:r w:rsidRPr="004B76D0">
        <w:rPr>
          <w:rFonts w:asciiTheme="minorHAnsi" w:hAnsiTheme="minorHAnsi" w:cstheme="minorHAnsi"/>
          <w:b/>
          <w:sz w:val="20"/>
          <w:szCs w:val="20"/>
        </w:rPr>
        <w:t>Jenkins/Python/Chef</w:t>
      </w:r>
      <w:r w:rsidRPr="004B76D0">
        <w:rPr>
          <w:rFonts w:asciiTheme="minorHAnsi" w:hAnsiTheme="minorHAnsi" w:cstheme="minorHAnsi"/>
          <w:sz w:val="20"/>
          <w:szCs w:val="20"/>
        </w:rPr>
        <w:t xml:space="preserve"> code for server provisioning</w:t>
      </w:r>
      <w:r w:rsidR="002C2422" w:rsidRPr="004B76D0">
        <w:rPr>
          <w:rFonts w:asciiTheme="minorHAnsi" w:hAnsiTheme="minorHAnsi" w:cstheme="minorHAnsi"/>
          <w:sz w:val="20"/>
          <w:szCs w:val="20"/>
        </w:rPr>
        <w:t>.</w:t>
      </w:r>
    </w:p>
    <w:p w14:paraId="7217301D" w14:textId="533EF8E7" w:rsidR="002C2422" w:rsidRDefault="002C2422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Wrote 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Ansible </w:t>
      </w:r>
      <w:r w:rsidRPr="004B76D0">
        <w:rPr>
          <w:rFonts w:asciiTheme="minorHAnsi" w:hAnsiTheme="minorHAnsi" w:cstheme="minorHAnsi"/>
          <w:sz w:val="20"/>
          <w:szCs w:val="20"/>
        </w:rPr>
        <w:t>playbooks to perform periodical deployment of Configuration files to support Server Provisioning in vRA/vRO infrastructure.</w:t>
      </w:r>
    </w:p>
    <w:p w14:paraId="6A3304C8" w14:textId="77777777" w:rsidR="004B76D0" w:rsidRPr="00E32D9F" w:rsidRDefault="004B76D0" w:rsidP="005265C4">
      <w:pPr>
        <w:pStyle w:val="ListParagraph"/>
        <w:numPr>
          <w:ilvl w:val="0"/>
          <w:numId w:val="12"/>
        </w:numPr>
        <w:tabs>
          <w:tab w:val="left" w:pos="270"/>
        </w:tabs>
        <w:spacing w:after="0"/>
        <w:ind w:left="450" w:right="-90" w:hanging="180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Configured </w:t>
      </w:r>
      <w:r w:rsidRPr="00E32D9F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Ansible</w:t>
      </w: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for one of many abstraction layers for grouping a set of tasks (plus default data, templates, handlers, files). Worked on </w:t>
      </w:r>
      <w:r w:rsidRPr="00E32D9F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 xml:space="preserve">Ansible </w:t>
      </w: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to spin up </w:t>
      </w:r>
      <w:r w:rsidRPr="00E32D9F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 xml:space="preserve">Jenkins </w:t>
      </w: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server with all the dependencies, like multiple </w:t>
      </w:r>
      <w:r w:rsidRPr="00E32D9F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Java versions</w:t>
      </w: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and </w:t>
      </w:r>
      <w:r w:rsidRPr="00E32D9F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Jenkins</w:t>
      </w:r>
      <w:r w:rsidRPr="00E32D9F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dependencies. </w:t>
      </w:r>
    </w:p>
    <w:p w14:paraId="7E9DCAC2" w14:textId="4F3AF99C" w:rsidR="002C2422" w:rsidRDefault="002C2422" w:rsidP="005265C4">
      <w:pPr>
        <w:pStyle w:val="ListParagraph"/>
        <w:numPr>
          <w:ilvl w:val="0"/>
          <w:numId w:val="12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>Automated</w:t>
      </w:r>
      <w:r w:rsidRPr="004B76D0">
        <w:rPr>
          <w:rFonts w:asciiTheme="minorHAnsi" w:hAnsiTheme="minorHAnsi" w:cstheme="minorHAnsi"/>
          <w:sz w:val="20"/>
          <w:szCs w:val="20"/>
        </w:rPr>
        <w:t xml:space="preserve"> the test and release of monthly/quarterly </w:t>
      </w:r>
      <w:r w:rsidRPr="004B76D0">
        <w:rPr>
          <w:rFonts w:asciiTheme="minorHAnsi" w:hAnsiTheme="minorHAnsi" w:cstheme="minorHAnsi"/>
          <w:b/>
          <w:sz w:val="20"/>
          <w:szCs w:val="20"/>
        </w:rPr>
        <w:t>RHEL patch bundles</w:t>
      </w:r>
      <w:r w:rsidRPr="004B76D0">
        <w:rPr>
          <w:rFonts w:asciiTheme="minorHAnsi" w:hAnsiTheme="minorHAnsi" w:cstheme="minorHAnsi"/>
          <w:sz w:val="20"/>
          <w:szCs w:val="20"/>
        </w:rPr>
        <w:t xml:space="preserve"> using </w:t>
      </w:r>
      <w:r w:rsidRPr="004B76D0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4B76D0">
        <w:rPr>
          <w:rFonts w:asciiTheme="minorHAnsi" w:hAnsiTheme="minorHAnsi" w:cstheme="minorHAnsi"/>
          <w:sz w:val="20"/>
          <w:szCs w:val="20"/>
        </w:rPr>
        <w:t xml:space="preserve"> pipelines.</w:t>
      </w:r>
    </w:p>
    <w:p w14:paraId="5CFCB24A" w14:textId="77777777" w:rsidR="005265C4" w:rsidRPr="00E32D9F" w:rsidRDefault="005265C4" w:rsidP="005265C4">
      <w:pPr>
        <w:pStyle w:val="ListParagraph"/>
        <w:numPr>
          <w:ilvl w:val="0"/>
          <w:numId w:val="12"/>
        </w:numPr>
        <w:shd w:val="clear" w:color="auto" w:fill="FFFFFF"/>
        <w:tabs>
          <w:tab w:val="left" w:pos="270"/>
        </w:tabs>
        <w:spacing w:after="0"/>
        <w:ind w:left="450" w:right="-90" w:hanging="180"/>
        <w:rPr>
          <w:rFonts w:asciiTheme="minorHAnsi" w:hAnsiTheme="minorHAnsi" w:cstheme="minorHAnsi"/>
          <w:sz w:val="20"/>
          <w:szCs w:val="20"/>
        </w:rPr>
      </w:pPr>
      <w:r w:rsidRPr="00E32D9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Monitored and analyzed network traffic and </w:t>
      </w:r>
      <w:r w:rsidRPr="00E32D9F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security appliances</w:t>
      </w:r>
      <w:r w:rsidRPr="00E32D9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detect intrusions, identify infection vectors and compromised accounts using </w:t>
      </w:r>
      <w:r w:rsidRPr="00E32D9F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Splunk.</w:t>
      </w:r>
    </w:p>
    <w:p w14:paraId="54609D22" w14:textId="77777777" w:rsidR="006F474B" w:rsidRPr="004B76D0" w:rsidRDefault="006F474B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1978F86C" w14:textId="701E84B3" w:rsidR="00CA0FA8" w:rsidRPr="004B76D0" w:rsidRDefault="00FA47A9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2D1792" w:rsidRPr="004B76D0">
        <w:rPr>
          <w:rFonts w:asciiTheme="minorHAnsi" w:hAnsiTheme="minorHAnsi" w:cstheme="minorHAnsi"/>
          <w:b/>
          <w:sz w:val="20"/>
          <w:szCs w:val="20"/>
        </w:rPr>
        <w:t>PNC Financial Services, Cleveland, OH</w:t>
      </w:r>
      <w:r w:rsidR="002D1792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2D1792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2D1792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2D1792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2D1792" w:rsidRPr="004B76D0"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F6E83" w:rsidRPr="004B76D0">
        <w:rPr>
          <w:rFonts w:asciiTheme="minorHAnsi" w:hAnsiTheme="minorHAnsi" w:cstheme="minorHAnsi"/>
          <w:b/>
          <w:sz w:val="20"/>
          <w:szCs w:val="20"/>
        </w:rPr>
        <w:t xml:space="preserve">                 </w:t>
      </w:r>
      <w:r w:rsidR="005A7E45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>Apr</w:t>
      </w:r>
      <w:r w:rsidR="00CA0FA8" w:rsidRPr="004B76D0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49483D">
        <w:rPr>
          <w:rFonts w:asciiTheme="minorHAnsi" w:hAnsiTheme="minorHAnsi" w:cstheme="minorHAnsi"/>
          <w:b/>
          <w:sz w:val="20"/>
          <w:szCs w:val="20"/>
        </w:rPr>
        <w:t>5</w:t>
      </w:r>
      <w:r w:rsidR="00CA0FA8" w:rsidRPr="004B76D0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49483D">
        <w:rPr>
          <w:rFonts w:asciiTheme="minorHAnsi" w:hAnsiTheme="minorHAnsi" w:cstheme="minorHAnsi"/>
          <w:b/>
          <w:sz w:val="20"/>
          <w:szCs w:val="20"/>
        </w:rPr>
        <w:t>Dec</w:t>
      </w:r>
      <w:r w:rsidR="00A22D98" w:rsidRPr="004B76D0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49483D">
        <w:rPr>
          <w:rFonts w:asciiTheme="minorHAnsi" w:hAnsiTheme="minorHAnsi" w:cstheme="minorHAnsi"/>
          <w:b/>
          <w:sz w:val="20"/>
          <w:szCs w:val="20"/>
        </w:rPr>
        <w:t>6</w:t>
      </w:r>
    </w:p>
    <w:p w14:paraId="50DEFD42" w14:textId="77777777" w:rsidR="00CA0FA8" w:rsidRPr="004B76D0" w:rsidRDefault="00FA47A9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5E30D0" w:rsidRPr="004B76D0">
        <w:rPr>
          <w:rFonts w:asciiTheme="minorHAnsi" w:hAnsiTheme="minorHAnsi" w:cstheme="minorHAnsi"/>
          <w:b/>
          <w:sz w:val="20"/>
          <w:szCs w:val="20"/>
        </w:rPr>
        <w:t>DevOps Engineer</w:t>
      </w:r>
    </w:p>
    <w:p w14:paraId="3A8AF80D" w14:textId="77777777" w:rsidR="00CE0F9F" w:rsidRPr="004B76D0" w:rsidRDefault="00CE0F9F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005AD1D5" w14:textId="77777777" w:rsidR="003D1C1D" w:rsidRPr="004B76D0" w:rsidRDefault="0011689C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>Work</w:t>
      </w:r>
      <w:r w:rsidR="006616DA" w:rsidRPr="004B76D0">
        <w:rPr>
          <w:rFonts w:asciiTheme="minorHAnsi" w:hAnsiTheme="minorHAnsi" w:cstheme="minorHAnsi"/>
          <w:sz w:val="20"/>
          <w:szCs w:val="20"/>
        </w:rPr>
        <w:t>ed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</w:t>
      </w:r>
      <w:r w:rsidRPr="004B76D0">
        <w:rPr>
          <w:rFonts w:asciiTheme="minorHAnsi" w:hAnsiTheme="minorHAnsi" w:cstheme="minorHAnsi"/>
          <w:b/>
          <w:sz w:val="20"/>
          <w:szCs w:val="20"/>
        </w:rPr>
        <w:t>DevOps</w:t>
      </w:r>
      <w:r w:rsidRPr="004B76D0">
        <w:rPr>
          <w:rFonts w:asciiTheme="minorHAnsi" w:hAnsiTheme="minorHAnsi" w:cstheme="minorHAnsi"/>
          <w:sz w:val="20"/>
          <w:szCs w:val="20"/>
        </w:rPr>
        <w:t xml:space="preserve"> Platform team responsible for specialization areas related to </w:t>
      </w:r>
      <w:r w:rsidRPr="004B76D0">
        <w:rPr>
          <w:rFonts w:asciiTheme="minorHAnsi" w:hAnsiTheme="minorHAnsi" w:cstheme="minorHAnsi"/>
          <w:b/>
          <w:sz w:val="20"/>
          <w:szCs w:val="20"/>
        </w:rPr>
        <w:t>Chef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Cloud Automation. Coordinating</w:t>
      </w:r>
      <w:r w:rsidR="003D1C1D" w:rsidRPr="004B76D0">
        <w:rPr>
          <w:rFonts w:asciiTheme="minorHAnsi" w:hAnsiTheme="minorHAnsi" w:cstheme="minorHAnsi"/>
          <w:sz w:val="20"/>
          <w:szCs w:val="20"/>
        </w:rPr>
        <w:t xml:space="preserve"> with the </w:t>
      </w:r>
      <w:r w:rsidR="003D1C1D" w:rsidRPr="004B76D0">
        <w:rPr>
          <w:rFonts w:asciiTheme="minorHAnsi" w:hAnsiTheme="minorHAnsi" w:cstheme="minorHAnsi"/>
          <w:b/>
          <w:sz w:val="20"/>
          <w:szCs w:val="20"/>
        </w:rPr>
        <w:t>Development</w:t>
      </w:r>
      <w:r w:rsidR="003D1C1D"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="003D1C1D" w:rsidRPr="004B76D0">
        <w:rPr>
          <w:rFonts w:asciiTheme="minorHAnsi" w:hAnsiTheme="minorHAnsi" w:cstheme="minorHAnsi"/>
          <w:b/>
          <w:sz w:val="20"/>
          <w:szCs w:val="20"/>
        </w:rPr>
        <w:t>DBA, QA</w:t>
      </w:r>
      <w:r w:rsidR="003D1C1D" w:rsidRPr="004B76D0">
        <w:rPr>
          <w:rFonts w:asciiTheme="minorHAnsi" w:hAnsiTheme="minorHAnsi" w:cstheme="minorHAnsi"/>
          <w:sz w:val="20"/>
          <w:szCs w:val="20"/>
        </w:rPr>
        <w:t xml:space="preserve">, and </w:t>
      </w:r>
      <w:r w:rsidR="003D1C1D" w:rsidRPr="004B76D0">
        <w:rPr>
          <w:rFonts w:asciiTheme="minorHAnsi" w:hAnsiTheme="minorHAnsi" w:cstheme="minorHAnsi"/>
          <w:b/>
          <w:sz w:val="20"/>
          <w:szCs w:val="20"/>
        </w:rPr>
        <w:t>IT</w:t>
      </w:r>
      <w:r w:rsidR="003D1C1D" w:rsidRPr="004B76D0">
        <w:rPr>
          <w:rFonts w:asciiTheme="minorHAnsi" w:hAnsiTheme="minorHAnsi" w:cstheme="minorHAnsi"/>
          <w:sz w:val="20"/>
          <w:szCs w:val="20"/>
        </w:rPr>
        <w:t xml:space="preserve"> Operations teams to ensure there are no resource conflicts. </w:t>
      </w:r>
    </w:p>
    <w:p w14:paraId="5E9CE945" w14:textId="3C457395" w:rsidR="0045350D" w:rsidRPr="00DE0A1D" w:rsidRDefault="002B7534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DE0A1D">
        <w:rPr>
          <w:rFonts w:asciiTheme="minorHAnsi" w:hAnsiTheme="minorHAnsi" w:cstheme="minorHAnsi"/>
          <w:sz w:val="20"/>
          <w:szCs w:val="20"/>
        </w:rPr>
        <w:t xml:space="preserve">Migrated </w:t>
      </w:r>
      <w:r w:rsidRPr="00DE0A1D">
        <w:rPr>
          <w:rFonts w:asciiTheme="minorHAnsi" w:hAnsiTheme="minorHAnsi" w:cstheme="minorHAnsi"/>
          <w:b/>
          <w:sz w:val="20"/>
          <w:szCs w:val="20"/>
        </w:rPr>
        <w:t>VMware</w:t>
      </w:r>
      <w:r w:rsidRPr="00DE0A1D">
        <w:rPr>
          <w:rFonts w:asciiTheme="minorHAnsi" w:hAnsiTheme="minorHAnsi" w:cstheme="minorHAnsi"/>
          <w:sz w:val="20"/>
          <w:szCs w:val="20"/>
        </w:rPr>
        <w:t xml:space="preserve"> Virtual Machines to </w:t>
      </w:r>
      <w:r w:rsidRPr="00DE0A1D">
        <w:rPr>
          <w:rFonts w:asciiTheme="minorHAnsi" w:hAnsiTheme="minorHAnsi" w:cstheme="minorHAnsi"/>
          <w:b/>
          <w:sz w:val="20"/>
          <w:szCs w:val="20"/>
        </w:rPr>
        <w:t>AWS</w:t>
      </w:r>
      <w:r w:rsidRPr="00DE0A1D">
        <w:rPr>
          <w:rFonts w:asciiTheme="minorHAnsi" w:hAnsiTheme="minorHAnsi" w:cstheme="minorHAnsi"/>
          <w:sz w:val="20"/>
          <w:szCs w:val="20"/>
        </w:rPr>
        <w:t xml:space="preserve"> and Managed Services like </w:t>
      </w:r>
      <w:r w:rsidRPr="00DE0A1D">
        <w:rPr>
          <w:rFonts w:asciiTheme="minorHAnsi" w:hAnsiTheme="minorHAnsi" w:cstheme="minorHAnsi"/>
          <w:b/>
          <w:sz w:val="20"/>
          <w:szCs w:val="20"/>
        </w:rPr>
        <w:t xml:space="preserve">EC2, S3 Buckets, </w:t>
      </w:r>
      <w:r w:rsidR="00C65871" w:rsidRPr="00DE0A1D">
        <w:rPr>
          <w:rFonts w:asciiTheme="minorHAnsi" w:hAnsiTheme="minorHAnsi" w:cstheme="minorHAnsi"/>
          <w:b/>
          <w:sz w:val="20"/>
          <w:szCs w:val="20"/>
        </w:rPr>
        <w:t xml:space="preserve">CloudFormation, </w:t>
      </w:r>
      <w:r w:rsidRPr="00DE0A1D">
        <w:rPr>
          <w:rFonts w:asciiTheme="minorHAnsi" w:hAnsiTheme="minorHAnsi" w:cstheme="minorHAnsi"/>
          <w:b/>
          <w:sz w:val="20"/>
          <w:szCs w:val="20"/>
        </w:rPr>
        <w:t>Route53, ELB</w:t>
      </w:r>
      <w:r w:rsidRPr="00DE0A1D">
        <w:rPr>
          <w:rFonts w:asciiTheme="minorHAnsi" w:hAnsiTheme="minorHAnsi" w:cstheme="minorHAnsi"/>
          <w:sz w:val="20"/>
          <w:szCs w:val="20"/>
        </w:rPr>
        <w:t xml:space="preserve">, </w:t>
      </w:r>
      <w:r w:rsidR="00BC05A9" w:rsidRPr="00DE0A1D">
        <w:rPr>
          <w:rFonts w:asciiTheme="minorHAnsi" w:hAnsiTheme="minorHAnsi" w:cstheme="minorHAnsi"/>
          <w:b/>
          <w:sz w:val="20"/>
          <w:szCs w:val="20"/>
        </w:rPr>
        <w:t xml:space="preserve">RDS, </w:t>
      </w:r>
      <w:r w:rsidR="00705544" w:rsidRPr="00DE0A1D">
        <w:rPr>
          <w:rFonts w:asciiTheme="minorHAnsi" w:hAnsiTheme="minorHAnsi" w:cstheme="minorHAnsi"/>
          <w:b/>
          <w:sz w:val="20"/>
          <w:szCs w:val="20"/>
        </w:rPr>
        <w:t>VPC</w:t>
      </w:r>
      <w:r w:rsidRPr="00DE0A1D">
        <w:rPr>
          <w:rFonts w:asciiTheme="minorHAnsi" w:hAnsiTheme="minorHAnsi" w:cstheme="minorHAnsi"/>
          <w:sz w:val="20"/>
          <w:szCs w:val="20"/>
        </w:rPr>
        <w:t xml:space="preserve"> etc with </w:t>
      </w:r>
      <w:r w:rsidRPr="00DE0A1D">
        <w:rPr>
          <w:rFonts w:asciiTheme="minorHAnsi" w:hAnsiTheme="minorHAnsi" w:cstheme="minorHAnsi"/>
          <w:b/>
          <w:sz w:val="20"/>
          <w:szCs w:val="20"/>
        </w:rPr>
        <w:t>Chef Cookbooks</w:t>
      </w:r>
      <w:r w:rsidRPr="00DE0A1D">
        <w:rPr>
          <w:rFonts w:asciiTheme="minorHAnsi" w:hAnsiTheme="minorHAnsi" w:cstheme="minorHAnsi"/>
          <w:sz w:val="20"/>
          <w:szCs w:val="20"/>
        </w:rPr>
        <w:t>/</w:t>
      </w:r>
      <w:r w:rsidRPr="00DE0A1D">
        <w:rPr>
          <w:rFonts w:asciiTheme="minorHAnsi" w:hAnsiTheme="minorHAnsi" w:cstheme="minorHAnsi"/>
          <w:b/>
          <w:sz w:val="20"/>
          <w:szCs w:val="20"/>
        </w:rPr>
        <w:t>Recipes</w:t>
      </w:r>
      <w:r w:rsidR="00DE0A1D" w:rsidRPr="00DE0A1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E0A1D" w:rsidRPr="00DE0A1D">
        <w:rPr>
          <w:rFonts w:asciiTheme="minorHAnsi" w:hAnsiTheme="minorHAnsi" w:cstheme="minorHAnsi"/>
          <w:bCs/>
          <w:sz w:val="20"/>
          <w:szCs w:val="20"/>
        </w:rPr>
        <w:t xml:space="preserve">and </w:t>
      </w:r>
      <w:r w:rsidR="00DE0A1D">
        <w:rPr>
          <w:rFonts w:asciiTheme="minorHAnsi" w:hAnsiTheme="minorHAnsi" w:cstheme="minorHAnsi"/>
          <w:bCs/>
          <w:sz w:val="20"/>
          <w:szCs w:val="20"/>
        </w:rPr>
        <w:t>u</w:t>
      </w:r>
      <w:r w:rsidR="0045350D" w:rsidRPr="00DE0A1D">
        <w:rPr>
          <w:rFonts w:asciiTheme="minorHAnsi" w:hAnsiTheme="minorHAnsi" w:cstheme="minorHAnsi"/>
          <w:sz w:val="20"/>
          <w:szCs w:val="20"/>
        </w:rPr>
        <w:t xml:space="preserve">sed </w:t>
      </w:r>
      <w:r w:rsidR="0045350D" w:rsidRPr="00DE0A1D">
        <w:rPr>
          <w:rFonts w:asciiTheme="minorHAnsi" w:hAnsiTheme="minorHAnsi" w:cstheme="minorHAnsi"/>
          <w:b/>
          <w:sz w:val="20"/>
          <w:szCs w:val="20"/>
        </w:rPr>
        <w:t>Chef</w:t>
      </w:r>
      <w:r w:rsidR="0045350D" w:rsidRPr="00DE0A1D">
        <w:rPr>
          <w:rFonts w:asciiTheme="minorHAnsi" w:hAnsiTheme="minorHAnsi" w:cstheme="minorHAnsi"/>
          <w:sz w:val="20"/>
          <w:szCs w:val="20"/>
        </w:rPr>
        <w:t xml:space="preserve"> to automate the deployment workflow of JAVA applications on WebSphere and Oracle Web logic servers.</w:t>
      </w:r>
    </w:p>
    <w:p w14:paraId="44ADEE1B" w14:textId="77777777" w:rsidR="003D1C1D" w:rsidRPr="004B76D0" w:rsidRDefault="00705544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4B76D0">
        <w:rPr>
          <w:rFonts w:asciiTheme="minorHAnsi" w:hAnsiTheme="minorHAnsi" w:cstheme="minorHAnsi"/>
          <w:b/>
          <w:sz w:val="20"/>
          <w:szCs w:val="20"/>
        </w:rPr>
        <w:t>AWS</w:t>
      </w:r>
      <w:r w:rsidRPr="004B76D0">
        <w:rPr>
          <w:rFonts w:asciiTheme="minorHAnsi" w:hAnsiTheme="minorHAnsi" w:cstheme="minorHAnsi"/>
          <w:sz w:val="20"/>
          <w:szCs w:val="20"/>
        </w:rPr>
        <w:t xml:space="preserve"> Cloud Formation templates to create custom sized </w:t>
      </w:r>
      <w:r w:rsidRPr="004B76D0">
        <w:rPr>
          <w:rFonts w:asciiTheme="minorHAnsi" w:hAnsiTheme="minorHAnsi" w:cstheme="minorHAnsi"/>
          <w:b/>
          <w:sz w:val="20"/>
          <w:szCs w:val="20"/>
        </w:rPr>
        <w:t>VPC</w:t>
      </w:r>
      <w:r w:rsidRPr="004B76D0">
        <w:rPr>
          <w:rFonts w:asciiTheme="minorHAnsi" w:hAnsiTheme="minorHAnsi" w:cstheme="minorHAnsi"/>
          <w:sz w:val="20"/>
          <w:szCs w:val="20"/>
        </w:rPr>
        <w:t>, subnets, NAT to deploy Web applications &amp; database templates. Designed roles and groups for users &amp; resources using AWS Identity Access Management (</w:t>
      </w:r>
      <w:r w:rsidRPr="004B76D0">
        <w:rPr>
          <w:rFonts w:asciiTheme="minorHAnsi" w:hAnsiTheme="minorHAnsi" w:cstheme="minorHAnsi"/>
          <w:b/>
          <w:sz w:val="20"/>
          <w:szCs w:val="20"/>
        </w:rPr>
        <w:t>IAM</w:t>
      </w:r>
      <w:r w:rsidRPr="004B76D0">
        <w:rPr>
          <w:rFonts w:asciiTheme="minorHAnsi" w:hAnsiTheme="minorHAnsi" w:cstheme="minorHAnsi"/>
          <w:sz w:val="20"/>
          <w:szCs w:val="20"/>
        </w:rPr>
        <w:t>)</w:t>
      </w:r>
    </w:p>
    <w:p w14:paraId="5C2D62B6" w14:textId="5EE52059" w:rsidR="00412544" w:rsidRPr="00DE0A1D" w:rsidRDefault="00412544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DE0A1D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DE0A1D">
        <w:rPr>
          <w:rFonts w:asciiTheme="minorHAnsi" w:hAnsiTheme="minorHAnsi" w:cstheme="minorHAnsi"/>
          <w:b/>
          <w:sz w:val="20"/>
          <w:szCs w:val="20"/>
        </w:rPr>
        <w:t>Ansible</w:t>
      </w:r>
      <w:r w:rsidRPr="00DE0A1D">
        <w:rPr>
          <w:rFonts w:asciiTheme="minorHAnsi" w:hAnsiTheme="minorHAnsi" w:cstheme="minorHAnsi"/>
          <w:sz w:val="20"/>
          <w:szCs w:val="20"/>
        </w:rPr>
        <w:t xml:space="preserve"> Control Machine and wrote </w:t>
      </w:r>
      <w:r w:rsidRPr="00DE0A1D">
        <w:rPr>
          <w:rFonts w:asciiTheme="minorHAnsi" w:hAnsiTheme="minorHAnsi" w:cstheme="minorHAnsi"/>
          <w:b/>
          <w:sz w:val="20"/>
          <w:szCs w:val="20"/>
        </w:rPr>
        <w:t>Ansible</w:t>
      </w:r>
      <w:r w:rsidRPr="00DE0A1D">
        <w:rPr>
          <w:rFonts w:asciiTheme="minorHAnsi" w:hAnsiTheme="minorHAnsi" w:cstheme="minorHAnsi"/>
          <w:sz w:val="20"/>
          <w:szCs w:val="20"/>
        </w:rPr>
        <w:t xml:space="preserve"> </w:t>
      </w:r>
      <w:r w:rsidRPr="00DE0A1D">
        <w:rPr>
          <w:rFonts w:asciiTheme="minorHAnsi" w:hAnsiTheme="minorHAnsi" w:cstheme="minorHAnsi"/>
          <w:b/>
          <w:sz w:val="20"/>
          <w:szCs w:val="20"/>
        </w:rPr>
        <w:t>Playbooks</w:t>
      </w:r>
      <w:r w:rsidRPr="00DE0A1D">
        <w:rPr>
          <w:rFonts w:asciiTheme="minorHAnsi" w:hAnsiTheme="minorHAnsi" w:cstheme="minorHAnsi"/>
          <w:sz w:val="20"/>
          <w:szCs w:val="20"/>
        </w:rPr>
        <w:t xml:space="preserve"> with Ansible roles. Used file module in </w:t>
      </w:r>
      <w:r w:rsidRPr="00DE0A1D">
        <w:rPr>
          <w:rFonts w:asciiTheme="minorHAnsi" w:hAnsiTheme="minorHAnsi" w:cstheme="minorHAnsi"/>
          <w:b/>
          <w:sz w:val="20"/>
          <w:szCs w:val="20"/>
        </w:rPr>
        <w:t>Ansible</w:t>
      </w:r>
      <w:r w:rsidRPr="00DE0A1D">
        <w:rPr>
          <w:rFonts w:asciiTheme="minorHAnsi" w:hAnsiTheme="minorHAnsi" w:cstheme="minorHAnsi"/>
          <w:sz w:val="20"/>
          <w:szCs w:val="20"/>
        </w:rPr>
        <w:t xml:space="preserve"> playbook to copy and remove files on EC2 instances. </w:t>
      </w:r>
      <w:r w:rsidR="00DE0A1D" w:rsidRPr="00DE0A1D">
        <w:rPr>
          <w:rFonts w:asciiTheme="minorHAnsi" w:hAnsiTheme="minorHAnsi" w:cstheme="minorHAnsi"/>
          <w:sz w:val="20"/>
          <w:szCs w:val="20"/>
        </w:rPr>
        <w:t xml:space="preserve"> </w:t>
      </w:r>
      <w:r w:rsidRPr="00DE0A1D">
        <w:rPr>
          <w:rFonts w:asciiTheme="minorHAnsi" w:hAnsiTheme="minorHAnsi" w:cstheme="minorHAnsi"/>
          <w:sz w:val="20"/>
          <w:szCs w:val="20"/>
        </w:rPr>
        <w:t xml:space="preserve">Created inventory in </w:t>
      </w:r>
      <w:r w:rsidRPr="00DE0A1D">
        <w:rPr>
          <w:rFonts w:asciiTheme="minorHAnsi" w:hAnsiTheme="minorHAnsi" w:cstheme="minorHAnsi"/>
          <w:b/>
          <w:sz w:val="20"/>
          <w:szCs w:val="20"/>
        </w:rPr>
        <w:t>Ansible</w:t>
      </w:r>
      <w:r w:rsidRPr="00DE0A1D">
        <w:rPr>
          <w:rFonts w:asciiTheme="minorHAnsi" w:hAnsiTheme="minorHAnsi" w:cstheme="minorHAnsi"/>
          <w:sz w:val="20"/>
          <w:szCs w:val="20"/>
        </w:rPr>
        <w:t xml:space="preserve"> for automating the continuous deployment and wrote </w:t>
      </w:r>
      <w:r w:rsidRPr="00DE0A1D">
        <w:rPr>
          <w:rFonts w:asciiTheme="minorHAnsi" w:hAnsiTheme="minorHAnsi" w:cstheme="minorHAnsi"/>
          <w:b/>
          <w:sz w:val="20"/>
          <w:szCs w:val="20"/>
        </w:rPr>
        <w:t>playbooks</w:t>
      </w:r>
      <w:r w:rsidRPr="00DE0A1D">
        <w:rPr>
          <w:rFonts w:asciiTheme="minorHAnsi" w:hAnsiTheme="minorHAnsi" w:cstheme="minorHAnsi"/>
          <w:sz w:val="20"/>
          <w:szCs w:val="20"/>
        </w:rPr>
        <w:t xml:space="preserve"> using </w:t>
      </w:r>
      <w:r w:rsidRPr="00DE0A1D">
        <w:rPr>
          <w:rFonts w:asciiTheme="minorHAnsi" w:hAnsiTheme="minorHAnsi" w:cstheme="minorHAnsi"/>
          <w:b/>
          <w:sz w:val="20"/>
          <w:szCs w:val="20"/>
        </w:rPr>
        <w:t>YAML</w:t>
      </w:r>
      <w:r w:rsidRPr="00DE0A1D">
        <w:rPr>
          <w:rFonts w:asciiTheme="minorHAnsi" w:hAnsiTheme="minorHAnsi" w:cstheme="minorHAnsi"/>
          <w:sz w:val="20"/>
          <w:szCs w:val="20"/>
        </w:rPr>
        <w:t xml:space="preserve"> scripting. </w:t>
      </w:r>
    </w:p>
    <w:p w14:paraId="5430DAA0" w14:textId="7FC6E7FA" w:rsidR="00C840AF" w:rsidRDefault="00C840AF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lastRenderedPageBreak/>
        <w:t xml:space="preserve">Installed and administered </w:t>
      </w:r>
      <w:r w:rsidRPr="004B76D0">
        <w:rPr>
          <w:rFonts w:asciiTheme="minorHAnsi" w:hAnsiTheme="minorHAnsi" w:cstheme="minorHAnsi"/>
          <w:b/>
          <w:sz w:val="20"/>
          <w:szCs w:val="20"/>
        </w:rPr>
        <w:t>Nexus</w:t>
      </w:r>
      <w:r w:rsidRPr="004B76D0">
        <w:rPr>
          <w:rFonts w:asciiTheme="minorHAnsi" w:hAnsiTheme="minorHAnsi" w:cstheme="minorHAnsi"/>
          <w:sz w:val="20"/>
          <w:szCs w:val="20"/>
        </w:rPr>
        <w:t xml:space="preserve"> repository to deploy the artifacts generated by Maven and to store the dependent war, ear which are used during the build</w:t>
      </w:r>
      <w:r w:rsidR="005265C4">
        <w:rPr>
          <w:rFonts w:asciiTheme="minorHAnsi" w:hAnsiTheme="minorHAnsi" w:cstheme="minorHAnsi"/>
          <w:sz w:val="20"/>
          <w:szCs w:val="20"/>
        </w:rPr>
        <w:t>.</w:t>
      </w:r>
    </w:p>
    <w:p w14:paraId="001C4269" w14:textId="77777777" w:rsidR="005265C4" w:rsidRPr="00E32D9F" w:rsidRDefault="005265C4" w:rsidP="005265C4">
      <w:pPr>
        <w:pStyle w:val="ListParagraph"/>
        <w:numPr>
          <w:ilvl w:val="0"/>
          <w:numId w:val="5"/>
        </w:numPr>
        <w:shd w:val="clear" w:color="auto" w:fill="FFFFFF"/>
        <w:tabs>
          <w:tab w:val="left" w:pos="270"/>
        </w:tabs>
        <w:spacing w:after="0"/>
        <w:ind w:left="450" w:hanging="18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32D9F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E32D9F">
        <w:rPr>
          <w:rFonts w:asciiTheme="minorHAnsi" w:hAnsiTheme="minorHAnsi" w:cstheme="minorHAnsi"/>
          <w:b/>
          <w:sz w:val="20"/>
          <w:szCs w:val="20"/>
        </w:rPr>
        <w:t>Docker</w:t>
      </w:r>
      <w:r w:rsidRPr="00E32D9F">
        <w:rPr>
          <w:rFonts w:asciiTheme="minorHAnsi" w:hAnsiTheme="minorHAnsi" w:cstheme="minorHAnsi"/>
          <w:sz w:val="20"/>
          <w:szCs w:val="20"/>
        </w:rPr>
        <w:t xml:space="preserve"> -</w:t>
      </w:r>
      <w:r w:rsidRPr="00E32D9F">
        <w:rPr>
          <w:rFonts w:asciiTheme="minorHAnsi" w:hAnsiTheme="minorHAnsi" w:cstheme="minorHAnsi"/>
          <w:b/>
          <w:sz w:val="20"/>
          <w:szCs w:val="20"/>
        </w:rPr>
        <w:t>maven</w:t>
      </w:r>
      <w:r w:rsidRPr="00E32D9F">
        <w:rPr>
          <w:rFonts w:asciiTheme="minorHAnsi" w:hAnsiTheme="minorHAnsi" w:cstheme="minorHAnsi"/>
          <w:sz w:val="20"/>
          <w:szCs w:val="20"/>
        </w:rPr>
        <w:t xml:space="preserve">-plugin in and </w:t>
      </w:r>
      <w:r w:rsidRPr="00E32D9F">
        <w:rPr>
          <w:rFonts w:asciiTheme="minorHAnsi" w:hAnsiTheme="minorHAnsi" w:cstheme="minorHAnsi"/>
          <w:b/>
          <w:sz w:val="20"/>
          <w:szCs w:val="20"/>
        </w:rPr>
        <w:t>maven</w:t>
      </w:r>
      <w:r w:rsidRPr="00E32D9F">
        <w:rPr>
          <w:rFonts w:asciiTheme="minorHAnsi" w:hAnsiTheme="minorHAnsi" w:cstheme="minorHAnsi"/>
          <w:sz w:val="20"/>
          <w:szCs w:val="20"/>
        </w:rPr>
        <w:t xml:space="preserve"> pom to build </w:t>
      </w:r>
      <w:r w:rsidRPr="00E32D9F">
        <w:rPr>
          <w:rFonts w:asciiTheme="minorHAnsi" w:hAnsiTheme="minorHAnsi" w:cstheme="minorHAnsi"/>
          <w:b/>
          <w:sz w:val="20"/>
          <w:szCs w:val="20"/>
        </w:rPr>
        <w:t>Docker</w:t>
      </w:r>
      <w:r w:rsidRPr="00E32D9F">
        <w:rPr>
          <w:rFonts w:asciiTheme="minorHAnsi" w:hAnsiTheme="minorHAnsi" w:cstheme="minorHAnsi"/>
          <w:sz w:val="20"/>
          <w:szCs w:val="20"/>
        </w:rPr>
        <w:t xml:space="preserve"> images for all microservices and later managed </w:t>
      </w:r>
      <w:r w:rsidRPr="00E32D9F">
        <w:rPr>
          <w:rFonts w:asciiTheme="minorHAnsi" w:hAnsiTheme="minorHAnsi" w:cstheme="minorHAnsi"/>
          <w:b/>
          <w:sz w:val="20"/>
          <w:szCs w:val="20"/>
        </w:rPr>
        <w:t>Docker</w:t>
      </w:r>
      <w:r w:rsidRPr="00E32D9F">
        <w:rPr>
          <w:rFonts w:asciiTheme="minorHAnsi" w:hAnsiTheme="minorHAnsi" w:cstheme="minorHAnsi"/>
          <w:sz w:val="20"/>
          <w:szCs w:val="20"/>
        </w:rPr>
        <w:t xml:space="preserve"> file to build the </w:t>
      </w:r>
      <w:r w:rsidRPr="00E32D9F">
        <w:rPr>
          <w:rFonts w:asciiTheme="minorHAnsi" w:hAnsiTheme="minorHAnsi" w:cstheme="minorHAnsi"/>
          <w:b/>
          <w:sz w:val="20"/>
          <w:szCs w:val="20"/>
        </w:rPr>
        <w:t>Docker</w:t>
      </w:r>
      <w:r w:rsidRPr="00E32D9F">
        <w:rPr>
          <w:rFonts w:asciiTheme="minorHAnsi" w:hAnsiTheme="minorHAnsi" w:cstheme="minorHAnsi"/>
          <w:sz w:val="20"/>
          <w:szCs w:val="20"/>
        </w:rPr>
        <w:t xml:space="preserve"> images from the java jar files. </w:t>
      </w:r>
    </w:p>
    <w:p w14:paraId="71400549" w14:textId="445F31DF" w:rsidR="00BD69B5" w:rsidRPr="005265C4" w:rsidRDefault="005265C4" w:rsidP="005265C4">
      <w:pPr>
        <w:pStyle w:val="ListParagraph"/>
        <w:numPr>
          <w:ilvl w:val="0"/>
          <w:numId w:val="5"/>
        </w:numPr>
        <w:shd w:val="clear" w:color="auto" w:fill="FFFFFF"/>
        <w:tabs>
          <w:tab w:val="left" w:pos="270"/>
        </w:tabs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5265C4">
        <w:rPr>
          <w:rFonts w:asciiTheme="minorHAnsi" w:hAnsiTheme="minorHAnsi" w:cstheme="minorHAnsi"/>
          <w:sz w:val="20"/>
          <w:szCs w:val="20"/>
        </w:rPr>
        <w:t xml:space="preserve">Created </w:t>
      </w:r>
      <w:r w:rsidRPr="005265C4">
        <w:rPr>
          <w:rFonts w:asciiTheme="minorHAnsi" w:hAnsiTheme="minorHAnsi" w:cstheme="minorHAnsi"/>
          <w:b/>
          <w:sz w:val="20"/>
          <w:szCs w:val="20"/>
        </w:rPr>
        <w:t>Docker Images</w:t>
      </w:r>
      <w:r w:rsidRPr="005265C4">
        <w:rPr>
          <w:rFonts w:asciiTheme="minorHAnsi" w:hAnsiTheme="minorHAnsi" w:cstheme="minorHAnsi"/>
          <w:sz w:val="20"/>
          <w:szCs w:val="20"/>
        </w:rPr>
        <w:t xml:space="preserve"> using a Docker file, worked on Docker container </w:t>
      </w:r>
      <w:r w:rsidRPr="005265C4">
        <w:rPr>
          <w:rFonts w:asciiTheme="minorHAnsi" w:hAnsiTheme="minorHAnsi" w:cstheme="minorHAnsi"/>
          <w:b/>
          <w:sz w:val="20"/>
          <w:szCs w:val="20"/>
        </w:rPr>
        <w:t>snapshots</w:t>
      </w:r>
      <w:r w:rsidRPr="005265C4">
        <w:rPr>
          <w:rFonts w:asciiTheme="minorHAnsi" w:hAnsiTheme="minorHAnsi" w:cstheme="minorHAnsi"/>
          <w:sz w:val="20"/>
          <w:szCs w:val="20"/>
        </w:rPr>
        <w:t xml:space="preserve">, removing images and managing Docker volumes, also deployed </w:t>
      </w:r>
      <w:r w:rsidRPr="005265C4">
        <w:rPr>
          <w:rFonts w:asciiTheme="minorHAnsi" w:hAnsiTheme="minorHAnsi" w:cstheme="minorHAnsi"/>
          <w:b/>
          <w:sz w:val="20"/>
          <w:szCs w:val="20"/>
        </w:rPr>
        <w:t>Docker Swarm</w:t>
      </w:r>
      <w:r w:rsidRPr="005265C4">
        <w:rPr>
          <w:rFonts w:asciiTheme="minorHAnsi" w:hAnsiTheme="minorHAnsi" w:cstheme="minorHAnsi"/>
          <w:sz w:val="20"/>
          <w:szCs w:val="20"/>
        </w:rPr>
        <w:t xml:space="preserve">. </w:t>
      </w:r>
      <w:r w:rsidR="00BD69B5" w:rsidRPr="005265C4">
        <w:rPr>
          <w:rFonts w:asciiTheme="minorHAnsi" w:hAnsiTheme="minorHAnsi" w:cstheme="minorHAnsi"/>
          <w:sz w:val="20"/>
          <w:szCs w:val="20"/>
        </w:rPr>
        <w:t xml:space="preserve">Created and managed </w:t>
      </w:r>
      <w:r w:rsidR="00BD69B5" w:rsidRPr="005265C4">
        <w:rPr>
          <w:rFonts w:asciiTheme="minorHAnsi" w:hAnsiTheme="minorHAnsi" w:cstheme="minorHAnsi"/>
          <w:b/>
          <w:sz w:val="20"/>
          <w:szCs w:val="20"/>
        </w:rPr>
        <w:t>Docker</w:t>
      </w:r>
      <w:r w:rsidR="00BD69B5" w:rsidRPr="005265C4">
        <w:rPr>
          <w:rFonts w:asciiTheme="minorHAnsi" w:hAnsiTheme="minorHAnsi" w:cstheme="minorHAnsi"/>
          <w:sz w:val="20"/>
          <w:szCs w:val="20"/>
        </w:rPr>
        <w:t xml:space="preserve"> containers</w:t>
      </w:r>
      <w:r w:rsidR="00ED29F7" w:rsidRPr="005265C4">
        <w:rPr>
          <w:rFonts w:asciiTheme="minorHAnsi" w:hAnsiTheme="minorHAnsi" w:cstheme="minorHAnsi"/>
          <w:sz w:val="20"/>
          <w:szCs w:val="20"/>
        </w:rPr>
        <w:t xml:space="preserve">, </w:t>
      </w:r>
      <w:r w:rsidR="00AF3BF7" w:rsidRPr="005265C4">
        <w:rPr>
          <w:rFonts w:asciiTheme="minorHAnsi" w:hAnsiTheme="minorHAnsi" w:cstheme="minorHAnsi"/>
          <w:b/>
          <w:sz w:val="20"/>
          <w:szCs w:val="20"/>
        </w:rPr>
        <w:t>Kubernetes</w:t>
      </w:r>
      <w:r w:rsidR="00ED29F7" w:rsidRPr="005265C4">
        <w:rPr>
          <w:rFonts w:asciiTheme="minorHAnsi" w:hAnsiTheme="minorHAnsi" w:cstheme="minorHAnsi"/>
          <w:sz w:val="20"/>
          <w:szCs w:val="20"/>
        </w:rPr>
        <w:t xml:space="preserve"> Clusters</w:t>
      </w:r>
      <w:r w:rsidR="00BD69B5" w:rsidRPr="005265C4">
        <w:rPr>
          <w:rFonts w:asciiTheme="minorHAnsi" w:hAnsiTheme="minorHAnsi" w:cstheme="minorHAnsi"/>
          <w:sz w:val="20"/>
          <w:szCs w:val="20"/>
        </w:rPr>
        <w:t xml:space="preserve"> according to the App/DB requirements, planned and performed changes to the production.</w:t>
      </w:r>
    </w:p>
    <w:p w14:paraId="6B4FDDDD" w14:textId="07AF5E0A" w:rsidR="00705544" w:rsidRPr="00DE0A1D" w:rsidRDefault="00705544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DE0A1D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DE0A1D">
        <w:rPr>
          <w:rFonts w:asciiTheme="minorHAnsi" w:hAnsiTheme="minorHAnsi" w:cstheme="minorHAnsi"/>
          <w:b/>
          <w:sz w:val="20"/>
          <w:szCs w:val="20"/>
        </w:rPr>
        <w:t>VPC</w:t>
      </w:r>
      <w:r w:rsidRPr="00DE0A1D">
        <w:rPr>
          <w:rFonts w:asciiTheme="minorHAnsi" w:hAnsiTheme="minorHAnsi" w:cstheme="minorHAnsi"/>
          <w:sz w:val="20"/>
          <w:szCs w:val="20"/>
        </w:rPr>
        <w:t xml:space="preserve"> in </w:t>
      </w:r>
      <w:r w:rsidRPr="00DE0A1D">
        <w:rPr>
          <w:rFonts w:asciiTheme="minorHAnsi" w:hAnsiTheme="minorHAnsi" w:cstheme="minorHAnsi"/>
          <w:b/>
          <w:sz w:val="20"/>
          <w:szCs w:val="20"/>
        </w:rPr>
        <w:t>AWS</w:t>
      </w:r>
      <w:r w:rsidRPr="00DE0A1D">
        <w:rPr>
          <w:rFonts w:asciiTheme="minorHAnsi" w:hAnsiTheme="minorHAnsi" w:cstheme="minorHAnsi"/>
          <w:sz w:val="20"/>
          <w:szCs w:val="20"/>
        </w:rPr>
        <w:t xml:space="preserve"> from scratch to setup various </w:t>
      </w:r>
      <w:r w:rsidRPr="00DE0A1D">
        <w:rPr>
          <w:rFonts w:asciiTheme="minorHAnsi" w:hAnsiTheme="minorHAnsi" w:cstheme="minorHAnsi"/>
          <w:b/>
          <w:sz w:val="20"/>
          <w:szCs w:val="20"/>
        </w:rPr>
        <w:t>EC2</w:t>
      </w:r>
      <w:r w:rsidRPr="00DE0A1D">
        <w:rPr>
          <w:rFonts w:asciiTheme="minorHAnsi" w:hAnsiTheme="minorHAnsi" w:cstheme="minorHAnsi"/>
          <w:sz w:val="20"/>
          <w:szCs w:val="20"/>
        </w:rPr>
        <w:t xml:space="preserve"> instances for Web and Application servers.</w:t>
      </w:r>
      <w:r w:rsidR="00DE0A1D" w:rsidRPr="00DE0A1D">
        <w:rPr>
          <w:rFonts w:asciiTheme="minorHAnsi" w:hAnsiTheme="minorHAnsi" w:cstheme="minorHAnsi"/>
          <w:sz w:val="20"/>
          <w:szCs w:val="20"/>
        </w:rPr>
        <w:t xml:space="preserve"> </w:t>
      </w:r>
      <w:r w:rsidRPr="00DE0A1D">
        <w:rPr>
          <w:rFonts w:asciiTheme="minorHAnsi" w:hAnsiTheme="minorHAnsi" w:cstheme="minorHAnsi"/>
          <w:sz w:val="20"/>
          <w:szCs w:val="20"/>
        </w:rPr>
        <w:t xml:space="preserve">Used </w:t>
      </w:r>
      <w:r w:rsidRPr="00DE0A1D">
        <w:rPr>
          <w:rFonts w:asciiTheme="minorHAnsi" w:hAnsiTheme="minorHAnsi" w:cstheme="minorHAnsi"/>
          <w:b/>
          <w:sz w:val="20"/>
          <w:szCs w:val="20"/>
        </w:rPr>
        <w:t>AWS</w:t>
      </w:r>
      <w:r w:rsidRPr="00DE0A1D">
        <w:rPr>
          <w:rFonts w:asciiTheme="minorHAnsi" w:hAnsiTheme="minorHAnsi" w:cstheme="minorHAnsi"/>
          <w:sz w:val="20"/>
          <w:szCs w:val="20"/>
        </w:rPr>
        <w:t xml:space="preserve"> auto-scaling and </w:t>
      </w:r>
      <w:r w:rsidRPr="00DE0A1D">
        <w:rPr>
          <w:rFonts w:asciiTheme="minorHAnsi" w:hAnsiTheme="minorHAnsi" w:cstheme="minorHAnsi"/>
          <w:b/>
          <w:sz w:val="20"/>
          <w:szCs w:val="20"/>
        </w:rPr>
        <w:t>VPC</w:t>
      </w:r>
      <w:r w:rsidRPr="00DE0A1D">
        <w:rPr>
          <w:rFonts w:asciiTheme="minorHAnsi" w:hAnsiTheme="minorHAnsi" w:cstheme="minorHAnsi"/>
          <w:sz w:val="20"/>
          <w:szCs w:val="20"/>
        </w:rPr>
        <w:t xml:space="preserve"> to build secure, highly scalable and flexible systems that handled expected and unexpected load bursts.</w:t>
      </w:r>
    </w:p>
    <w:p w14:paraId="6CFE65EB" w14:textId="76FF262C" w:rsidR="00997B2A" w:rsidRDefault="00997B2A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DE0A1D">
        <w:rPr>
          <w:rFonts w:asciiTheme="minorHAnsi" w:hAnsiTheme="minorHAnsi" w:cstheme="minorHAnsi"/>
          <w:sz w:val="20"/>
          <w:szCs w:val="20"/>
        </w:rPr>
        <w:t xml:space="preserve">Researched and implemented code coverage and unit test plug-ins like find bugs, check style, cobertura with </w:t>
      </w:r>
      <w:r w:rsidRPr="00DE0A1D">
        <w:rPr>
          <w:rFonts w:asciiTheme="minorHAnsi" w:hAnsiTheme="minorHAnsi" w:cstheme="minorHAnsi"/>
          <w:b/>
          <w:sz w:val="20"/>
          <w:szCs w:val="20"/>
        </w:rPr>
        <w:t>Maven/Jenkins</w:t>
      </w:r>
      <w:r w:rsidR="00DE0A1D" w:rsidRPr="00DE0A1D">
        <w:rPr>
          <w:rFonts w:asciiTheme="minorHAnsi" w:hAnsiTheme="minorHAnsi" w:cstheme="minorHAnsi"/>
          <w:sz w:val="20"/>
          <w:szCs w:val="20"/>
        </w:rPr>
        <w:t xml:space="preserve"> and </w:t>
      </w:r>
      <w:r w:rsidR="00DE0A1D">
        <w:rPr>
          <w:rFonts w:asciiTheme="minorHAnsi" w:hAnsiTheme="minorHAnsi" w:cstheme="minorHAnsi"/>
          <w:sz w:val="20"/>
          <w:szCs w:val="20"/>
        </w:rPr>
        <w:t>wo</w:t>
      </w:r>
      <w:r w:rsidR="00D269E7" w:rsidRPr="00DE0A1D">
        <w:rPr>
          <w:rFonts w:asciiTheme="minorHAnsi" w:hAnsiTheme="minorHAnsi" w:cstheme="minorHAnsi"/>
          <w:sz w:val="20"/>
          <w:szCs w:val="20"/>
        </w:rPr>
        <w:t>rked</w:t>
      </w:r>
      <w:r w:rsidRPr="00DE0A1D">
        <w:rPr>
          <w:rFonts w:asciiTheme="minorHAnsi" w:hAnsiTheme="minorHAnsi" w:cstheme="minorHAnsi"/>
          <w:sz w:val="20"/>
          <w:szCs w:val="20"/>
        </w:rPr>
        <w:t xml:space="preserve"> with version control, branches, pull requests, branch policies, and automated build processes in </w:t>
      </w:r>
      <w:r w:rsidRPr="00DE0A1D">
        <w:rPr>
          <w:rFonts w:asciiTheme="minorHAnsi" w:hAnsiTheme="minorHAnsi" w:cstheme="minorHAnsi"/>
          <w:b/>
          <w:sz w:val="20"/>
          <w:szCs w:val="20"/>
        </w:rPr>
        <w:t>TFS</w:t>
      </w:r>
      <w:r w:rsidRPr="00DE0A1D">
        <w:rPr>
          <w:rFonts w:asciiTheme="minorHAnsi" w:hAnsiTheme="minorHAnsi" w:cstheme="minorHAnsi"/>
          <w:sz w:val="20"/>
          <w:szCs w:val="20"/>
        </w:rPr>
        <w:t>.</w:t>
      </w:r>
    </w:p>
    <w:p w14:paraId="7FBAE17A" w14:textId="3F68FA35" w:rsidR="005265C4" w:rsidRPr="00E32D9F" w:rsidRDefault="005265C4" w:rsidP="005265C4">
      <w:pPr>
        <w:pStyle w:val="ListParagraph"/>
        <w:numPr>
          <w:ilvl w:val="0"/>
          <w:numId w:val="5"/>
        </w:numPr>
        <w:shd w:val="clear" w:color="auto" w:fill="FFFFFF"/>
        <w:spacing w:after="0"/>
        <w:ind w:left="450" w:hanging="18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E32D9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Configured </w:t>
      </w:r>
      <w:r w:rsidRPr="00E32D9F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Jenkins</w:t>
      </w:r>
      <w:r w:rsidRPr="00E32D9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Continuous Integration and deployment into </w:t>
      </w:r>
      <w:r w:rsidRPr="00E32D9F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Tomcat Application Server</w:t>
      </w:r>
      <w:r w:rsidRPr="00E32D9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</w:t>
      </w:r>
      <w:r w:rsidRPr="00E32D9F">
        <w:rPr>
          <w:rFonts w:asciiTheme="minorHAnsi" w:hAnsiTheme="minorHAnsi" w:cstheme="minorHAnsi"/>
          <w:sz w:val="20"/>
          <w:szCs w:val="20"/>
        </w:rPr>
        <w:t xml:space="preserve">Develop and maintain </w:t>
      </w:r>
      <w:r w:rsidRPr="00E32D9F">
        <w:rPr>
          <w:rFonts w:asciiTheme="minorHAnsi" w:hAnsiTheme="minorHAnsi" w:cstheme="minorHAnsi"/>
          <w:b/>
          <w:sz w:val="20"/>
          <w:szCs w:val="20"/>
        </w:rPr>
        <w:t>ANT</w:t>
      </w:r>
      <w:r w:rsidRPr="00E32D9F">
        <w:rPr>
          <w:rFonts w:asciiTheme="minorHAnsi" w:hAnsiTheme="minorHAnsi" w:cstheme="minorHAnsi"/>
          <w:sz w:val="20"/>
          <w:szCs w:val="20"/>
        </w:rPr>
        <w:t xml:space="preserve"> (build.xml) and </w:t>
      </w:r>
      <w:r w:rsidRPr="00E32D9F">
        <w:rPr>
          <w:rFonts w:asciiTheme="minorHAnsi" w:hAnsiTheme="minorHAnsi" w:cstheme="minorHAnsi"/>
          <w:b/>
          <w:sz w:val="20"/>
          <w:szCs w:val="20"/>
        </w:rPr>
        <w:t>Maven</w:t>
      </w:r>
      <w:r w:rsidRPr="00E32D9F">
        <w:rPr>
          <w:rFonts w:asciiTheme="minorHAnsi" w:hAnsiTheme="minorHAnsi" w:cstheme="minorHAnsi"/>
          <w:sz w:val="20"/>
          <w:szCs w:val="20"/>
        </w:rPr>
        <w:t xml:space="preserve"> (pom.xml) scripts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1F318F33" w14:textId="77777777" w:rsidR="00DE0A1D" w:rsidRPr="004B76D0" w:rsidRDefault="00BD69B5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Designing, developing, implementing, reviewing, testing, and maintaining applications in IBM </w:t>
      </w:r>
      <w:r w:rsidRPr="004B76D0">
        <w:rPr>
          <w:rFonts w:asciiTheme="minorHAnsi" w:hAnsiTheme="minorHAnsi" w:cstheme="minorHAnsi"/>
          <w:b/>
          <w:sz w:val="20"/>
          <w:szCs w:val="20"/>
        </w:rPr>
        <w:t>uDeploy/uRelease</w:t>
      </w:r>
      <w:r w:rsidRPr="004B76D0">
        <w:rPr>
          <w:rFonts w:asciiTheme="minorHAnsi" w:hAnsiTheme="minorHAnsi" w:cstheme="minorHAnsi"/>
          <w:sz w:val="20"/>
          <w:szCs w:val="20"/>
        </w:rPr>
        <w:t>.</w:t>
      </w:r>
      <w:r w:rsidR="00DE0A1D">
        <w:rPr>
          <w:rFonts w:asciiTheme="minorHAnsi" w:hAnsiTheme="minorHAnsi" w:cstheme="minorHAnsi"/>
          <w:sz w:val="20"/>
          <w:szCs w:val="20"/>
        </w:rPr>
        <w:t xml:space="preserve"> </w:t>
      </w:r>
      <w:r w:rsidR="00DE0A1D" w:rsidRPr="004B76D0">
        <w:rPr>
          <w:rFonts w:asciiTheme="minorHAnsi" w:hAnsiTheme="minorHAnsi" w:cstheme="minorHAnsi"/>
          <w:sz w:val="20"/>
          <w:szCs w:val="20"/>
        </w:rPr>
        <w:t xml:space="preserve">Provided on-going support and administration for </w:t>
      </w:r>
      <w:r w:rsidR="00DE0A1D" w:rsidRPr="004B76D0">
        <w:rPr>
          <w:rFonts w:asciiTheme="minorHAnsi" w:hAnsiTheme="minorHAnsi" w:cstheme="minorHAnsi"/>
          <w:b/>
          <w:sz w:val="20"/>
          <w:szCs w:val="20"/>
        </w:rPr>
        <w:t>GIT, Maven</w:t>
      </w:r>
      <w:r w:rsidR="00DE0A1D" w:rsidRPr="004B76D0">
        <w:rPr>
          <w:rFonts w:asciiTheme="minorHAnsi" w:hAnsiTheme="minorHAnsi" w:cstheme="minorHAnsi"/>
          <w:sz w:val="20"/>
          <w:szCs w:val="20"/>
        </w:rPr>
        <w:t xml:space="preserve"> build automation.</w:t>
      </w:r>
    </w:p>
    <w:p w14:paraId="6028434A" w14:textId="77777777" w:rsidR="002B7534" w:rsidRPr="004B76D0" w:rsidRDefault="002B7534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Create, maintain and customize complex </w:t>
      </w:r>
      <w:r w:rsidRPr="004B76D0">
        <w:rPr>
          <w:rFonts w:asciiTheme="minorHAnsi" w:hAnsiTheme="minorHAnsi" w:cstheme="minorHAnsi"/>
          <w:b/>
          <w:sz w:val="20"/>
          <w:szCs w:val="20"/>
        </w:rPr>
        <w:t>JIRA</w:t>
      </w:r>
      <w:r w:rsidRPr="004B76D0">
        <w:rPr>
          <w:rFonts w:asciiTheme="minorHAnsi" w:hAnsiTheme="minorHAnsi" w:cstheme="minorHAnsi"/>
          <w:sz w:val="20"/>
          <w:szCs w:val="20"/>
        </w:rPr>
        <w:t xml:space="preserve"> project configurations including workflows, custom fields, permissions and notifications.</w:t>
      </w:r>
    </w:p>
    <w:p w14:paraId="03AA5C1B" w14:textId="77777777" w:rsidR="00421FDD" w:rsidRPr="004B76D0" w:rsidRDefault="00421FDD" w:rsidP="005265C4">
      <w:pPr>
        <w:pStyle w:val="ListParagraph"/>
        <w:numPr>
          <w:ilvl w:val="0"/>
          <w:numId w:val="5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Installed, Configured, Managed Monitoring Tools such as </w:t>
      </w:r>
      <w:r w:rsidR="00C65871" w:rsidRPr="004B76D0">
        <w:rPr>
          <w:rFonts w:asciiTheme="minorHAnsi" w:hAnsiTheme="minorHAnsi" w:cstheme="minorHAnsi"/>
          <w:b/>
          <w:sz w:val="20"/>
          <w:szCs w:val="20"/>
        </w:rPr>
        <w:t xml:space="preserve">Sensu </w:t>
      </w:r>
      <w:r w:rsidRPr="004B76D0">
        <w:rPr>
          <w:rFonts w:asciiTheme="minorHAnsi" w:hAnsiTheme="minorHAnsi" w:cstheme="minorHAnsi"/>
          <w:sz w:val="20"/>
          <w:szCs w:val="20"/>
        </w:rPr>
        <w:t>for Resource Monitoring/traffic Monitoring/Log Trace Monitoring and generating reports.</w:t>
      </w:r>
    </w:p>
    <w:p w14:paraId="3B19615E" w14:textId="77777777" w:rsidR="00AF3BF7" w:rsidRPr="004B76D0" w:rsidRDefault="00AF3BF7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20A73D84" w14:textId="30E6A199" w:rsidR="00247DF7" w:rsidRDefault="00247DF7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Implementation</w:t>
      </w:r>
      <w:r w:rsidR="00FA47A9" w:rsidRPr="004B76D0">
        <w:rPr>
          <w:rFonts w:asciiTheme="minorHAnsi" w:hAnsiTheme="minorHAnsi" w:cstheme="minorHAnsi"/>
          <w:b/>
          <w:sz w:val="20"/>
          <w:szCs w:val="20"/>
        </w:rPr>
        <w:t>: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b/>
          <w:sz w:val="20"/>
          <w:szCs w:val="20"/>
        </w:rPr>
        <w:t>Nisum Technologies, Hyderabad, India</w:t>
      </w:r>
      <w:r w:rsidR="00FA47A9" w:rsidRPr="004B76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                </w:t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>J</w:t>
      </w:r>
      <w:r>
        <w:rPr>
          <w:rFonts w:asciiTheme="minorHAnsi" w:hAnsiTheme="minorHAnsi" w:cstheme="minorHAnsi"/>
          <w:b/>
          <w:sz w:val="20"/>
          <w:szCs w:val="20"/>
        </w:rPr>
        <w:t>an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201</w:t>
      </w:r>
      <w:r>
        <w:rPr>
          <w:rFonts w:asciiTheme="minorHAnsi" w:hAnsiTheme="minorHAnsi" w:cstheme="minorHAnsi"/>
          <w:b/>
          <w:sz w:val="20"/>
          <w:szCs w:val="20"/>
        </w:rPr>
        <w:t>4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– Mar 201</w:t>
      </w:r>
      <w:r>
        <w:rPr>
          <w:rFonts w:asciiTheme="minorHAnsi" w:hAnsiTheme="minorHAnsi" w:cstheme="minorHAnsi"/>
          <w:b/>
          <w:sz w:val="20"/>
          <w:szCs w:val="20"/>
        </w:rPr>
        <w:t>5</w:t>
      </w:r>
    </w:p>
    <w:p w14:paraId="57B92019" w14:textId="0EFCDB74" w:rsidR="00EB4F17" w:rsidRPr="004B76D0" w:rsidRDefault="00247DF7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5E30D0" w:rsidRPr="004B76D0">
        <w:rPr>
          <w:rFonts w:asciiTheme="minorHAnsi" w:hAnsiTheme="minorHAnsi" w:cstheme="minorHAnsi"/>
          <w:b/>
          <w:sz w:val="20"/>
          <w:szCs w:val="20"/>
        </w:rPr>
        <w:t>Dr. Pepper Snapple Group, Plano, TX</w:t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FA47A9" w:rsidRPr="004B76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</w:p>
    <w:p w14:paraId="74114DD3" w14:textId="77777777" w:rsidR="00851FFB" w:rsidRPr="004B76D0" w:rsidRDefault="00FA47A9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D269E7" w:rsidRPr="004B76D0">
        <w:rPr>
          <w:rFonts w:asciiTheme="minorHAnsi" w:hAnsiTheme="minorHAnsi" w:cstheme="minorHAnsi"/>
          <w:b/>
          <w:sz w:val="20"/>
          <w:szCs w:val="20"/>
        </w:rPr>
        <w:t>Systems/</w:t>
      </w:r>
      <w:r w:rsidR="005E30D0" w:rsidRPr="004B76D0">
        <w:rPr>
          <w:rFonts w:asciiTheme="minorHAnsi" w:hAnsiTheme="minorHAnsi" w:cstheme="minorHAnsi"/>
          <w:b/>
          <w:sz w:val="20"/>
          <w:szCs w:val="20"/>
        </w:rPr>
        <w:t>DevOps Engineer</w:t>
      </w:r>
    </w:p>
    <w:p w14:paraId="21AE00A7" w14:textId="77777777" w:rsidR="00CE0F9F" w:rsidRPr="004B76D0" w:rsidRDefault="00CE0F9F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2B5BDD36" w14:textId="64520C0B" w:rsidR="005E30D0" w:rsidRPr="004B76D0" w:rsidRDefault="005E30D0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Maintained build related scripts developed in </w:t>
      </w:r>
      <w:r w:rsidRPr="004B76D0">
        <w:rPr>
          <w:rFonts w:asciiTheme="minorHAnsi" w:hAnsiTheme="minorHAnsi" w:cstheme="minorHAnsi"/>
          <w:b/>
          <w:sz w:val="20"/>
          <w:szCs w:val="20"/>
        </w:rPr>
        <w:t>Maven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Python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shell, modified build configuration files including </w:t>
      </w:r>
      <w:r w:rsidRPr="004B76D0">
        <w:rPr>
          <w:rFonts w:asciiTheme="minorHAnsi" w:hAnsiTheme="minorHAnsi" w:cstheme="minorHAnsi"/>
          <w:b/>
          <w:sz w:val="20"/>
          <w:szCs w:val="20"/>
        </w:rPr>
        <w:t>Mavens</w:t>
      </w:r>
      <w:r w:rsidRPr="004B76D0">
        <w:rPr>
          <w:rFonts w:asciiTheme="minorHAnsi" w:hAnsiTheme="minorHAnsi" w:cstheme="minorHAnsi"/>
          <w:sz w:val="20"/>
          <w:szCs w:val="20"/>
        </w:rPr>
        <w:t xml:space="preserve"> pom.xml</w:t>
      </w:r>
      <w:r w:rsidR="00400D1D">
        <w:rPr>
          <w:rFonts w:asciiTheme="minorHAnsi" w:hAnsiTheme="minorHAnsi" w:cstheme="minorHAnsi"/>
          <w:sz w:val="20"/>
          <w:szCs w:val="20"/>
        </w:rPr>
        <w:t xml:space="preserve"> and writing scripts in </w:t>
      </w:r>
      <w:r w:rsidR="00400D1D">
        <w:rPr>
          <w:rFonts w:asciiTheme="minorHAnsi" w:hAnsiTheme="minorHAnsi" w:cstheme="minorHAnsi"/>
          <w:b/>
          <w:bCs/>
          <w:sz w:val="20"/>
          <w:szCs w:val="20"/>
        </w:rPr>
        <w:t xml:space="preserve">Bash, Shell, ANT, Perl </w:t>
      </w:r>
      <w:r w:rsidR="00400D1D">
        <w:rPr>
          <w:rFonts w:asciiTheme="minorHAnsi" w:hAnsiTheme="minorHAnsi" w:cstheme="minorHAnsi"/>
          <w:sz w:val="20"/>
          <w:szCs w:val="20"/>
        </w:rPr>
        <w:t xml:space="preserve">to automate. </w:t>
      </w:r>
    </w:p>
    <w:p w14:paraId="4C9B99C1" w14:textId="00BFB7A4" w:rsidR="005E30D0" w:rsidRPr="00DE0A1D" w:rsidRDefault="005E30D0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DE0A1D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DE0A1D">
        <w:rPr>
          <w:rFonts w:asciiTheme="minorHAnsi" w:hAnsiTheme="minorHAnsi" w:cstheme="minorHAnsi"/>
          <w:b/>
          <w:sz w:val="20"/>
          <w:szCs w:val="20"/>
        </w:rPr>
        <w:t>Maven</w:t>
      </w:r>
      <w:r w:rsidRPr="00DE0A1D">
        <w:rPr>
          <w:rFonts w:asciiTheme="minorHAnsi" w:hAnsiTheme="minorHAnsi" w:cstheme="minorHAnsi"/>
          <w:sz w:val="20"/>
          <w:szCs w:val="20"/>
        </w:rPr>
        <w:t xml:space="preserve"> with </w:t>
      </w:r>
      <w:r w:rsidRPr="00DE0A1D">
        <w:rPr>
          <w:rFonts w:asciiTheme="minorHAnsi" w:hAnsiTheme="minorHAnsi" w:cstheme="minorHAnsi"/>
          <w:b/>
          <w:sz w:val="20"/>
          <w:szCs w:val="20"/>
        </w:rPr>
        <w:t>GIT</w:t>
      </w:r>
      <w:r w:rsidRPr="00DE0A1D">
        <w:rPr>
          <w:rFonts w:asciiTheme="minorHAnsi" w:hAnsiTheme="minorHAnsi" w:cstheme="minorHAnsi"/>
          <w:sz w:val="20"/>
          <w:szCs w:val="20"/>
        </w:rPr>
        <w:t xml:space="preserve"> to manage and deploy project related tags and managed </w:t>
      </w:r>
      <w:r w:rsidRPr="00DE0A1D">
        <w:rPr>
          <w:rFonts w:asciiTheme="minorHAnsi" w:hAnsiTheme="minorHAnsi" w:cstheme="minorHAnsi"/>
          <w:b/>
          <w:sz w:val="20"/>
          <w:szCs w:val="20"/>
        </w:rPr>
        <w:t>Nexus</w:t>
      </w:r>
      <w:r w:rsidRPr="00DE0A1D">
        <w:rPr>
          <w:rFonts w:asciiTheme="minorHAnsi" w:hAnsiTheme="minorHAnsi" w:cstheme="minorHAnsi"/>
          <w:sz w:val="20"/>
          <w:szCs w:val="20"/>
        </w:rPr>
        <w:t xml:space="preserve"> </w:t>
      </w:r>
      <w:r w:rsidRPr="00DE0A1D">
        <w:rPr>
          <w:rFonts w:asciiTheme="minorHAnsi" w:hAnsiTheme="minorHAnsi" w:cstheme="minorHAnsi"/>
          <w:b/>
          <w:sz w:val="20"/>
          <w:szCs w:val="20"/>
        </w:rPr>
        <w:t>Maven</w:t>
      </w:r>
      <w:r w:rsidRPr="00DE0A1D">
        <w:rPr>
          <w:rFonts w:asciiTheme="minorHAnsi" w:hAnsiTheme="minorHAnsi" w:cstheme="minorHAnsi"/>
          <w:sz w:val="20"/>
          <w:szCs w:val="20"/>
        </w:rPr>
        <w:t xml:space="preserve"> repositories to download the artifacts during the build. Branching and merging code lines in </w:t>
      </w:r>
      <w:r w:rsidRPr="00DE0A1D">
        <w:rPr>
          <w:rFonts w:asciiTheme="minorHAnsi" w:hAnsiTheme="minorHAnsi" w:cstheme="minorHAnsi"/>
          <w:b/>
          <w:sz w:val="20"/>
          <w:szCs w:val="20"/>
        </w:rPr>
        <w:t>GIT</w:t>
      </w:r>
      <w:r w:rsidRPr="00DE0A1D">
        <w:rPr>
          <w:rFonts w:asciiTheme="minorHAnsi" w:hAnsiTheme="minorHAnsi" w:cstheme="minorHAnsi"/>
          <w:sz w:val="20"/>
          <w:szCs w:val="20"/>
        </w:rPr>
        <w:t xml:space="preserve"> and resolved all conflicts raised during merges. </w:t>
      </w:r>
    </w:p>
    <w:p w14:paraId="0866654C" w14:textId="77777777" w:rsidR="005E30D0" w:rsidRPr="004B76D0" w:rsidRDefault="005E30D0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Installed and administered </w:t>
      </w:r>
      <w:r w:rsidR="000B4077" w:rsidRPr="004B76D0">
        <w:rPr>
          <w:rFonts w:asciiTheme="minorHAnsi" w:hAnsiTheme="minorHAnsi" w:cstheme="minorHAnsi"/>
          <w:b/>
          <w:sz w:val="20"/>
          <w:szCs w:val="20"/>
        </w:rPr>
        <w:t>Nexus</w:t>
      </w:r>
      <w:r w:rsidRPr="004B76D0">
        <w:rPr>
          <w:rFonts w:asciiTheme="minorHAnsi" w:hAnsiTheme="minorHAnsi" w:cstheme="minorHAnsi"/>
          <w:sz w:val="20"/>
          <w:szCs w:val="20"/>
        </w:rPr>
        <w:t xml:space="preserve"> repository to deploy the artifacts generated by Maven and to store the dependent jars, which are used during the build. </w:t>
      </w:r>
    </w:p>
    <w:p w14:paraId="11592F5E" w14:textId="103897FD" w:rsidR="005E30D0" w:rsidRPr="00DE0A1D" w:rsidRDefault="00BD69B5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DE0A1D">
        <w:rPr>
          <w:rFonts w:asciiTheme="minorHAnsi" w:hAnsiTheme="minorHAnsi" w:cstheme="minorHAnsi"/>
          <w:sz w:val="20"/>
          <w:szCs w:val="20"/>
        </w:rPr>
        <w:t xml:space="preserve">Worked on creation of custom </w:t>
      </w:r>
      <w:r w:rsidRPr="00DE0A1D">
        <w:rPr>
          <w:rFonts w:asciiTheme="minorHAnsi" w:hAnsiTheme="minorHAnsi" w:cstheme="minorHAnsi"/>
          <w:b/>
          <w:sz w:val="20"/>
          <w:szCs w:val="20"/>
        </w:rPr>
        <w:t>Docker</w:t>
      </w:r>
      <w:r w:rsidRPr="00DE0A1D">
        <w:rPr>
          <w:rFonts w:asciiTheme="minorHAnsi" w:hAnsiTheme="minorHAnsi" w:cstheme="minorHAnsi"/>
          <w:sz w:val="20"/>
          <w:szCs w:val="20"/>
        </w:rPr>
        <w:t xml:space="preserve"> container images, tagging and pushing the images to the </w:t>
      </w:r>
      <w:r w:rsidRPr="00DE0A1D">
        <w:rPr>
          <w:rFonts w:asciiTheme="minorHAnsi" w:hAnsiTheme="minorHAnsi" w:cstheme="minorHAnsi"/>
          <w:b/>
          <w:sz w:val="20"/>
          <w:szCs w:val="20"/>
        </w:rPr>
        <w:t>Docker</w:t>
      </w:r>
      <w:r w:rsidRPr="00DE0A1D">
        <w:rPr>
          <w:rFonts w:asciiTheme="minorHAnsi" w:hAnsiTheme="minorHAnsi" w:cstheme="minorHAnsi"/>
          <w:sz w:val="20"/>
          <w:szCs w:val="20"/>
        </w:rPr>
        <w:t xml:space="preserve"> repository for further use</w:t>
      </w:r>
      <w:r w:rsidR="00DE0A1D" w:rsidRPr="00DE0A1D">
        <w:rPr>
          <w:rFonts w:asciiTheme="minorHAnsi" w:hAnsiTheme="minorHAnsi" w:cstheme="minorHAnsi"/>
          <w:sz w:val="20"/>
          <w:szCs w:val="20"/>
        </w:rPr>
        <w:t xml:space="preserve"> and </w:t>
      </w:r>
      <w:r w:rsidR="00DE0A1D">
        <w:rPr>
          <w:rFonts w:asciiTheme="minorHAnsi" w:hAnsiTheme="minorHAnsi" w:cstheme="minorHAnsi"/>
          <w:sz w:val="20"/>
          <w:szCs w:val="20"/>
        </w:rPr>
        <w:t>d</w:t>
      </w:r>
      <w:r w:rsidR="005E30D0" w:rsidRPr="00DE0A1D">
        <w:rPr>
          <w:rFonts w:asciiTheme="minorHAnsi" w:hAnsiTheme="minorHAnsi" w:cstheme="minorHAnsi"/>
          <w:sz w:val="20"/>
          <w:szCs w:val="20"/>
        </w:rPr>
        <w:t xml:space="preserve">eployed the build </w:t>
      </w:r>
      <w:r w:rsidR="005E30D0" w:rsidRPr="00DE0A1D">
        <w:rPr>
          <w:rFonts w:asciiTheme="minorHAnsi" w:hAnsiTheme="minorHAnsi" w:cstheme="minorHAnsi"/>
          <w:b/>
          <w:sz w:val="20"/>
          <w:szCs w:val="20"/>
        </w:rPr>
        <w:t>artifacts</w:t>
      </w:r>
      <w:r w:rsidR="005E30D0" w:rsidRPr="00DE0A1D">
        <w:rPr>
          <w:rFonts w:asciiTheme="minorHAnsi" w:hAnsiTheme="minorHAnsi" w:cstheme="minorHAnsi"/>
          <w:sz w:val="20"/>
          <w:szCs w:val="20"/>
        </w:rPr>
        <w:t xml:space="preserve"> into environments like QA, UAT</w:t>
      </w:r>
      <w:r w:rsidRPr="00DE0A1D">
        <w:rPr>
          <w:rFonts w:asciiTheme="minorHAnsi" w:hAnsiTheme="minorHAnsi" w:cstheme="minorHAnsi"/>
          <w:sz w:val="20"/>
          <w:szCs w:val="20"/>
        </w:rPr>
        <w:t xml:space="preserve"> </w:t>
      </w:r>
      <w:r w:rsidR="005E30D0" w:rsidRPr="00DE0A1D">
        <w:rPr>
          <w:rFonts w:asciiTheme="minorHAnsi" w:hAnsiTheme="minorHAnsi" w:cstheme="minorHAnsi"/>
          <w:sz w:val="20"/>
          <w:szCs w:val="20"/>
        </w:rPr>
        <w:t xml:space="preserve">&amp; Production according to the build life cycle. </w:t>
      </w:r>
    </w:p>
    <w:p w14:paraId="75B0D4D2" w14:textId="77777777" w:rsidR="00D269E7" w:rsidRPr="004B76D0" w:rsidRDefault="00D269E7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Deployed and web applications and troubleshooted the performance issues on </w:t>
      </w:r>
      <w:r w:rsidR="002E2AEA" w:rsidRPr="004B76D0">
        <w:rPr>
          <w:rFonts w:asciiTheme="minorHAnsi" w:hAnsiTheme="minorHAnsi" w:cstheme="minorHAnsi"/>
          <w:b/>
          <w:sz w:val="20"/>
          <w:szCs w:val="20"/>
        </w:rPr>
        <w:t>JBoss App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Server</w:t>
      </w:r>
      <w:r w:rsidRPr="004B76D0">
        <w:rPr>
          <w:rFonts w:asciiTheme="minorHAnsi" w:hAnsiTheme="minorHAnsi" w:cstheme="minorHAnsi"/>
          <w:sz w:val="20"/>
          <w:szCs w:val="20"/>
        </w:rPr>
        <w:t xml:space="preserve">, performed scripted deployments. </w:t>
      </w:r>
    </w:p>
    <w:p w14:paraId="1BE169FD" w14:textId="77777777" w:rsidR="005E30D0" w:rsidRPr="004B76D0" w:rsidRDefault="005E30D0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Wrote </w:t>
      </w:r>
      <w:r w:rsidRPr="004B76D0">
        <w:rPr>
          <w:rFonts w:asciiTheme="minorHAnsi" w:hAnsiTheme="minorHAnsi" w:cstheme="minorHAnsi"/>
          <w:b/>
          <w:sz w:val="20"/>
          <w:szCs w:val="20"/>
        </w:rPr>
        <w:t>Puppet</w:t>
      </w:r>
      <w:r w:rsidRPr="004B76D0">
        <w:rPr>
          <w:rFonts w:asciiTheme="minorHAnsi" w:hAnsiTheme="minorHAnsi" w:cstheme="minorHAnsi"/>
          <w:sz w:val="20"/>
          <w:szCs w:val="20"/>
        </w:rPr>
        <w:t xml:space="preserve"> modules to automate web application deployments, packages and configuration pushes to the </w:t>
      </w:r>
      <w:r w:rsidRPr="004B76D0">
        <w:rPr>
          <w:rFonts w:asciiTheme="minorHAnsi" w:hAnsiTheme="minorHAnsi" w:cstheme="minorHAnsi"/>
          <w:b/>
          <w:sz w:val="20"/>
          <w:szCs w:val="20"/>
        </w:rPr>
        <w:t>RHEL/HP-UX</w:t>
      </w:r>
      <w:r w:rsidRPr="004B76D0">
        <w:rPr>
          <w:rFonts w:asciiTheme="minorHAnsi" w:hAnsiTheme="minorHAnsi" w:cstheme="minorHAnsi"/>
          <w:sz w:val="20"/>
          <w:szCs w:val="20"/>
        </w:rPr>
        <w:t xml:space="preserve"> &amp; </w:t>
      </w:r>
      <w:r w:rsidRPr="004B76D0">
        <w:rPr>
          <w:rFonts w:asciiTheme="minorHAnsi" w:hAnsiTheme="minorHAnsi" w:cstheme="minorHAnsi"/>
          <w:b/>
          <w:sz w:val="20"/>
          <w:szCs w:val="20"/>
        </w:rPr>
        <w:t>VMware ESXi</w:t>
      </w:r>
      <w:r w:rsidRPr="004B76D0">
        <w:rPr>
          <w:rFonts w:asciiTheme="minorHAnsi" w:hAnsiTheme="minorHAnsi" w:cstheme="minorHAnsi"/>
          <w:sz w:val="20"/>
          <w:szCs w:val="20"/>
        </w:rPr>
        <w:t xml:space="preserve"> infrastructure.</w:t>
      </w:r>
    </w:p>
    <w:p w14:paraId="308EADFE" w14:textId="5D072579" w:rsidR="00400D1D" w:rsidRPr="004B76D0" w:rsidRDefault="00412544" w:rsidP="00400D1D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Managed deployment automation using </w:t>
      </w:r>
      <w:r w:rsidRPr="004B76D0">
        <w:rPr>
          <w:rFonts w:asciiTheme="minorHAnsi" w:hAnsiTheme="minorHAnsi" w:cstheme="minorHAnsi"/>
          <w:b/>
          <w:sz w:val="20"/>
          <w:szCs w:val="20"/>
        </w:rPr>
        <w:t>Puppet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MCollective</w:t>
      </w:r>
      <w:r w:rsidRPr="004B76D0">
        <w:rPr>
          <w:rFonts w:asciiTheme="minorHAnsi" w:hAnsiTheme="minorHAnsi" w:cstheme="minorHAnsi"/>
          <w:sz w:val="20"/>
          <w:szCs w:val="20"/>
        </w:rPr>
        <w:t xml:space="preserve">, wrote Custom Puppet modules as per the requirement using </w:t>
      </w:r>
      <w:r w:rsidRPr="004B76D0">
        <w:rPr>
          <w:rFonts w:asciiTheme="minorHAnsi" w:hAnsiTheme="minorHAnsi" w:cstheme="minorHAnsi"/>
          <w:b/>
          <w:sz w:val="20"/>
          <w:szCs w:val="20"/>
        </w:rPr>
        <w:t>Ruby</w:t>
      </w:r>
      <w:r w:rsidRPr="004B76D0">
        <w:rPr>
          <w:rFonts w:asciiTheme="minorHAnsi" w:hAnsiTheme="minorHAnsi" w:cstheme="minorHAnsi"/>
          <w:sz w:val="20"/>
          <w:szCs w:val="20"/>
        </w:rPr>
        <w:t>.</w:t>
      </w:r>
      <w:r w:rsidR="00400D1D">
        <w:rPr>
          <w:rFonts w:asciiTheme="minorHAnsi" w:hAnsiTheme="minorHAnsi" w:cstheme="minorHAnsi"/>
          <w:sz w:val="20"/>
          <w:szCs w:val="20"/>
        </w:rPr>
        <w:t xml:space="preserve"> </w:t>
      </w:r>
      <w:r w:rsidR="00400D1D" w:rsidRPr="004B76D0">
        <w:rPr>
          <w:rFonts w:asciiTheme="minorHAnsi" w:hAnsiTheme="minorHAnsi" w:cstheme="minorHAnsi"/>
          <w:sz w:val="20"/>
          <w:szCs w:val="20"/>
        </w:rPr>
        <w:t xml:space="preserve">Deployed and configured </w:t>
      </w:r>
      <w:r w:rsidR="00400D1D" w:rsidRPr="004B76D0">
        <w:rPr>
          <w:rFonts w:asciiTheme="minorHAnsi" w:hAnsiTheme="minorHAnsi" w:cstheme="minorHAnsi"/>
          <w:b/>
          <w:sz w:val="20"/>
          <w:szCs w:val="20"/>
        </w:rPr>
        <w:t>Puppet</w:t>
      </w:r>
      <w:r w:rsidR="00400D1D" w:rsidRPr="004B76D0">
        <w:rPr>
          <w:rFonts w:asciiTheme="minorHAnsi" w:hAnsiTheme="minorHAnsi" w:cstheme="minorHAnsi"/>
          <w:sz w:val="20"/>
          <w:szCs w:val="20"/>
        </w:rPr>
        <w:t xml:space="preserve"> Server, </w:t>
      </w:r>
      <w:r w:rsidR="00400D1D" w:rsidRPr="004B76D0">
        <w:rPr>
          <w:rFonts w:asciiTheme="minorHAnsi" w:hAnsiTheme="minorHAnsi" w:cstheme="minorHAnsi"/>
          <w:b/>
          <w:sz w:val="20"/>
          <w:szCs w:val="20"/>
        </w:rPr>
        <w:t>PuppetDB</w:t>
      </w:r>
      <w:r w:rsidR="00400D1D" w:rsidRPr="004B76D0">
        <w:rPr>
          <w:rFonts w:asciiTheme="minorHAnsi" w:hAnsiTheme="minorHAnsi" w:cstheme="minorHAnsi"/>
          <w:sz w:val="20"/>
          <w:szCs w:val="20"/>
        </w:rPr>
        <w:t xml:space="preserve"> for configuration management to existing RHEL infrastructure. </w:t>
      </w:r>
    </w:p>
    <w:p w14:paraId="0B9E539F" w14:textId="77777777" w:rsidR="00DE0A1D" w:rsidRPr="004B76D0" w:rsidRDefault="0039401E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Used </w:t>
      </w:r>
      <w:r w:rsidRPr="004B76D0">
        <w:rPr>
          <w:rFonts w:asciiTheme="minorHAnsi" w:hAnsiTheme="minorHAnsi" w:cstheme="minorHAnsi"/>
          <w:b/>
          <w:sz w:val="20"/>
          <w:szCs w:val="20"/>
        </w:rPr>
        <w:t>JIRA</w:t>
      </w:r>
      <w:r w:rsidRPr="004B76D0">
        <w:rPr>
          <w:rFonts w:asciiTheme="minorHAnsi" w:hAnsiTheme="minorHAnsi" w:cstheme="minorHAnsi"/>
          <w:sz w:val="20"/>
          <w:szCs w:val="20"/>
        </w:rPr>
        <w:t xml:space="preserve"> ticketing system to prioritize and fix issues in the </w:t>
      </w:r>
      <w:r w:rsidRPr="004B76D0">
        <w:rPr>
          <w:rFonts w:asciiTheme="minorHAnsi" w:hAnsiTheme="minorHAnsi" w:cstheme="minorHAnsi"/>
          <w:b/>
          <w:sz w:val="20"/>
          <w:szCs w:val="20"/>
        </w:rPr>
        <w:t>.Net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Java</w:t>
      </w:r>
      <w:r w:rsidRPr="004B76D0">
        <w:rPr>
          <w:rFonts w:asciiTheme="minorHAnsi" w:hAnsiTheme="minorHAnsi" w:cstheme="minorHAnsi"/>
          <w:sz w:val="20"/>
          <w:szCs w:val="20"/>
        </w:rPr>
        <w:t xml:space="preserve"> builds.</w:t>
      </w:r>
      <w:r w:rsidR="00DE0A1D">
        <w:rPr>
          <w:rFonts w:asciiTheme="minorHAnsi" w:hAnsiTheme="minorHAnsi" w:cstheme="minorHAnsi"/>
          <w:sz w:val="20"/>
          <w:szCs w:val="20"/>
        </w:rPr>
        <w:t xml:space="preserve"> </w:t>
      </w:r>
      <w:r w:rsidR="00DE0A1D" w:rsidRPr="004B76D0">
        <w:rPr>
          <w:rFonts w:asciiTheme="minorHAnsi" w:hAnsiTheme="minorHAnsi" w:cstheme="minorHAnsi"/>
          <w:sz w:val="20"/>
          <w:szCs w:val="20"/>
        </w:rPr>
        <w:t xml:space="preserve">Configured </w:t>
      </w:r>
      <w:r w:rsidR="00DE0A1D" w:rsidRPr="004B76D0">
        <w:rPr>
          <w:rFonts w:asciiTheme="minorHAnsi" w:hAnsiTheme="minorHAnsi" w:cstheme="minorHAnsi"/>
          <w:b/>
          <w:sz w:val="20"/>
          <w:szCs w:val="20"/>
        </w:rPr>
        <w:t xml:space="preserve">ASP.Net </w:t>
      </w:r>
      <w:r w:rsidR="00DE0A1D" w:rsidRPr="004B76D0">
        <w:rPr>
          <w:rFonts w:asciiTheme="minorHAnsi" w:hAnsiTheme="minorHAnsi" w:cstheme="minorHAnsi"/>
          <w:sz w:val="20"/>
          <w:szCs w:val="20"/>
        </w:rPr>
        <w:t xml:space="preserve">applications security &amp; Data Source settings to work with </w:t>
      </w:r>
      <w:r w:rsidR="00DE0A1D" w:rsidRPr="004B76D0">
        <w:rPr>
          <w:rFonts w:asciiTheme="minorHAnsi" w:hAnsiTheme="minorHAnsi" w:cstheme="minorHAnsi"/>
          <w:b/>
          <w:sz w:val="20"/>
          <w:szCs w:val="20"/>
        </w:rPr>
        <w:t>IIS</w:t>
      </w:r>
      <w:r w:rsidR="00DE0A1D" w:rsidRPr="004B76D0">
        <w:rPr>
          <w:rFonts w:asciiTheme="minorHAnsi" w:hAnsiTheme="minorHAnsi" w:cstheme="minorHAnsi"/>
          <w:sz w:val="20"/>
          <w:szCs w:val="20"/>
        </w:rPr>
        <w:t xml:space="preserve"> server environment using </w:t>
      </w:r>
      <w:r w:rsidR="00DE0A1D" w:rsidRPr="004B76D0">
        <w:rPr>
          <w:rFonts w:asciiTheme="minorHAnsi" w:hAnsiTheme="minorHAnsi" w:cstheme="minorHAnsi"/>
          <w:b/>
          <w:sz w:val="20"/>
          <w:szCs w:val="20"/>
        </w:rPr>
        <w:t>TFS</w:t>
      </w:r>
      <w:r w:rsidR="00DE0A1D" w:rsidRPr="004B76D0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600FB7FA" w14:textId="77777777" w:rsidR="00412544" w:rsidRPr="004B76D0" w:rsidRDefault="00412544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Created </w:t>
      </w:r>
      <w:r w:rsidRPr="004B76D0">
        <w:rPr>
          <w:rFonts w:asciiTheme="minorHAnsi" w:hAnsiTheme="minorHAnsi" w:cstheme="minorHAnsi"/>
          <w:b/>
          <w:sz w:val="20"/>
          <w:szCs w:val="20"/>
        </w:rPr>
        <w:t>Puppet</w:t>
      </w:r>
      <w:r w:rsidRPr="004B76D0">
        <w:rPr>
          <w:rFonts w:asciiTheme="minorHAnsi" w:hAnsiTheme="minorHAnsi" w:cstheme="minorHAnsi"/>
          <w:sz w:val="20"/>
          <w:szCs w:val="20"/>
        </w:rPr>
        <w:t xml:space="preserve"> manifests and modules to automate system operations. Automated the provisioning of </w:t>
      </w:r>
      <w:r w:rsidRPr="00400D1D">
        <w:rPr>
          <w:rFonts w:asciiTheme="minorHAnsi" w:hAnsiTheme="minorHAnsi" w:cstheme="minorHAnsi"/>
          <w:b/>
          <w:bCs/>
          <w:sz w:val="20"/>
          <w:szCs w:val="20"/>
        </w:rPr>
        <w:t>VMware</w:t>
      </w:r>
      <w:r w:rsidRPr="004B76D0">
        <w:rPr>
          <w:rFonts w:asciiTheme="minorHAnsi" w:hAnsiTheme="minorHAnsi" w:cstheme="minorHAnsi"/>
          <w:sz w:val="20"/>
          <w:szCs w:val="20"/>
        </w:rPr>
        <w:t xml:space="preserve"> virtual machines with a module in </w:t>
      </w:r>
      <w:r w:rsidRPr="004B76D0">
        <w:rPr>
          <w:rFonts w:asciiTheme="minorHAnsi" w:hAnsiTheme="minorHAnsi" w:cstheme="minorHAnsi"/>
          <w:b/>
          <w:sz w:val="20"/>
          <w:szCs w:val="20"/>
        </w:rPr>
        <w:t>Puppet</w:t>
      </w:r>
      <w:r w:rsidRPr="004B76D0">
        <w:rPr>
          <w:rFonts w:asciiTheme="minorHAnsi" w:hAnsiTheme="minorHAnsi" w:cstheme="minorHAnsi"/>
          <w:sz w:val="20"/>
          <w:szCs w:val="20"/>
        </w:rPr>
        <w:t xml:space="preserve"> configuration management tool.</w:t>
      </w:r>
    </w:p>
    <w:p w14:paraId="6E6F2A66" w14:textId="54B77986" w:rsidR="005E30D0" w:rsidRPr="004B76D0" w:rsidRDefault="005E30D0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Completing software builds and elevations, creating directories and security groups, and recreating prior versions. Monitored software, hardware and middleware updates and utilizing technologies like </w:t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Jenkins/Hudson, </w:t>
      </w:r>
      <w:r w:rsidR="00DE0A1D" w:rsidRPr="004B76D0">
        <w:rPr>
          <w:rFonts w:asciiTheme="minorHAnsi" w:hAnsiTheme="minorHAnsi" w:cstheme="minorHAnsi"/>
          <w:b/>
          <w:sz w:val="20"/>
          <w:szCs w:val="20"/>
        </w:rPr>
        <w:t>Anthill</w:t>
      </w:r>
      <w:r w:rsidR="00742F90" w:rsidRPr="004B76D0">
        <w:rPr>
          <w:rFonts w:asciiTheme="minorHAnsi" w:hAnsiTheme="minorHAnsi" w:cstheme="minorHAnsi"/>
          <w:b/>
          <w:sz w:val="20"/>
          <w:szCs w:val="20"/>
        </w:rPr>
        <w:t xml:space="preserve"> Pro</w:t>
      </w:r>
      <w:r w:rsidRPr="004B76D0">
        <w:rPr>
          <w:rFonts w:asciiTheme="minorHAnsi" w:hAnsiTheme="minorHAnsi" w:cstheme="minorHAnsi"/>
          <w:b/>
          <w:sz w:val="20"/>
          <w:szCs w:val="20"/>
        </w:rPr>
        <w:t>, MS Build</w:t>
      </w:r>
      <w:r w:rsidR="00DE0A1D">
        <w:rPr>
          <w:rFonts w:asciiTheme="minorHAnsi" w:hAnsiTheme="minorHAnsi" w:cstheme="minorHAnsi"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sz w:val="20"/>
          <w:szCs w:val="20"/>
        </w:rPr>
        <w:t xml:space="preserve">and </w:t>
      </w:r>
      <w:r w:rsidRPr="004B76D0">
        <w:rPr>
          <w:rFonts w:asciiTheme="minorHAnsi" w:hAnsiTheme="minorHAnsi" w:cstheme="minorHAnsi"/>
          <w:b/>
          <w:sz w:val="20"/>
          <w:szCs w:val="20"/>
        </w:rPr>
        <w:t>GIT</w:t>
      </w:r>
      <w:r w:rsidRPr="004B76D0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36EA68EA" w14:textId="3433AD30" w:rsidR="005265C4" w:rsidRPr="005265C4" w:rsidRDefault="005E30D0" w:rsidP="005265C4">
      <w:pPr>
        <w:pStyle w:val="ListParagraph"/>
        <w:numPr>
          <w:ilvl w:val="0"/>
          <w:numId w:val="6"/>
        </w:numPr>
        <w:shd w:val="clear" w:color="auto" w:fill="FFFFFF"/>
        <w:spacing w:after="0"/>
        <w:ind w:left="450" w:hanging="18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265C4">
        <w:rPr>
          <w:rFonts w:asciiTheme="minorHAnsi" w:hAnsiTheme="minorHAnsi" w:cstheme="minorHAnsi"/>
          <w:sz w:val="20"/>
          <w:szCs w:val="20"/>
        </w:rPr>
        <w:t xml:space="preserve">Configured and maintained </w:t>
      </w:r>
      <w:r w:rsidRPr="005265C4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5265C4">
        <w:rPr>
          <w:rFonts w:asciiTheme="minorHAnsi" w:hAnsiTheme="minorHAnsi" w:cstheme="minorHAnsi"/>
          <w:sz w:val="20"/>
          <w:szCs w:val="20"/>
        </w:rPr>
        <w:t xml:space="preserve"> to implement the </w:t>
      </w:r>
      <w:r w:rsidRPr="005265C4">
        <w:rPr>
          <w:rFonts w:asciiTheme="minorHAnsi" w:hAnsiTheme="minorHAnsi" w:cstheme="minorHAnsi"/>
          <w:b/>
          <w:sz w:val="20"/>
          <w:szCs w:val="20"/>
        </w:rPr>
        <w:t>CI</w:t>
      </w:r>
      <w:r w:rsidRPr="005265C4">
        <w:rPr>
          <w:rFonts w:asciiTheme="minorHAnsi" w:hAnsiTheme="minorHAnsi" w:cstheme="minorHAnsi"/>
          <w:sz w:val="20"/>
          <w:szCs w:val="20"/>
        </w:rPr>
        <w:t xml:space="preserve"> process and integrated the tool with Ant and </w:t>
      </w:r>
      <w:r w:rsidRPr="005265C4">
        <w:rPr>
          <w:rFonts w:asciiTheme="minorHAnsi" w:hAnsiTheme="minorHAnsi" w:cstheme="minorHAnsi"/>
          <w:b/>
          <w:sz w:val="20"/>
          <w:szCs w:val="20"/>
        </w:rPr>
        <w:t>Maven</w:t>
      </w:r>
      <w:r w:rsidRPr="005265C4">
        <w:rPr>
          <w:rFonts w:asciiTheme="minorHAnsi" w:hAnsiTheme="minorHAnsi" w:cstheme="minorHAnsi"/>
          <w:sz w:val="20"/>
          <w:szCs w:val="20"/>
        </w:rPr>
        <w:t xml:space="preserve"> to schedule the builds. </w:t>
      </w:r>
      <w:r w:rsidR="005265C4">
        <w:rPr>
          <w:rFonts w:asciiTheme="minorHAnsi" w:hAnsiTheme="minorHAnsi" w:cstheme="minorHAnsi"/>
          <w:sz w:val="20"/>
          <w:szCs w:val="20"/>
        </w:rPr>
        <w:t>Used</w:t>
      </w:r>
      <w:r w:rsidR="005265C4" w:rsidRPr="005265C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5265C4" w:rsidRPr="005265C4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WebSphere</w:t>
      </w:r>
      <w:r w:rsidR="005265C4" w:rsidRPr="005265C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application servers and </w:t>
      </w:r>
      <w:r w:rsidR="005265C4" w:rsidRPr="005265C4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Apache Tomcat</w:t>
      </w:r>
      <w:r w:rsidR="005265C4" w:rsidRPr="005265C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web server for deployments. Automate Integration, System, </w:t>
      </w:r>
      <w:r w:rsidR="005265C4" w:rsidRPr="005265C4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Smoke Tests</w:t>
      </w:r>
      <w:r w:rsidR="005265C4" w:rsidRPr="005265C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Code Quality using </w:t>
      </w:r>
      <w:r w:rsidR="005265C4" w:rsidRPr="005265C4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SonarQube</w:t>
      </w:r>
      <w:r w:rsidR="005265C4" w:rsidRPr="005265C4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9FD84A4" w14:textId="77777777" w:rsidR="00AB2674" w:rsidRPr="004B76D0" w:rsidRDefault="005E30D0" w:rsidP="005265C4">
      <w:pPr>
        <w:pStyle w:val="ListParagraph"/>
        <w:numPr>
          <w:ilvl w:val="0"/>
          <w:numId w:val="6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Installation and configuration of CM related software in </w:t>
      </w:r>
      <w:r w:rsidRPr="004B76D0">
        <w:rPr>
          <w:rFonts w:asciiTheme="minorHAnsi" w:hAnsiTheme="minorHAnsi" w:cstheme="minorHAnsi"/>
          <w:b/>
          <w:sz w:val="20"/>
          <w:szCs w:val="20"/>
        </w:rPr>
        <w:t>UNIX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Windows</w:t>
      </w:r>
      <w:r w:rsidRPr="004B76D0">
        <w:rPr>
          <w:rFonts w:asciiTheme="minorHAnsi" w:hAnsiTheme="minorHAnsi" w:cstheme="minorHAnsi"/>
          <w:sz w:val="20"/>
          <w:szCs w:val="20"/>
        </w:rPr>
        <w:t xml:space="preserve"> environments, using </w:t>
      </w:r>
      <w:r w:rsidRPr="004B76D0">
        <w:rPr>
          <w:rFonts w:asciiTheme="minorHAnsi" w:hAnsiTheme="minorHAnsi" w:cstheme="minorHAnsi"/>
          <w:b/>
          <w:sz w:val="20"/>
          <w:szCs w:val="20"/>
        </w:rPr>
        <w:t>UNIX</w:t>
      </w:r>
      <w:r w:rsidRPr="004B76D0">
        <w:rPr>
          <w:rFonts w:asciiTheme="minorHAnsi" w:hAnsiTheme="minorHAnsi" w:cstheme="minorHAnsi"/>
          <w:sz w:val="20"/>
          <w:szCs w:val="20"/>
        </w:rPr>
        <w:t xml:space="preserve"> commands. </w:t>
      </w:r>
    </w:p>
    <w:p w14:paraId="58A86666" w14:textId="77777777" w:rsidR="006F474B" w:rsidRPr="004B76D0" w:rsidRDefault="006F474B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4F6D377D" w14:textId="7C9FCDF4" w:rsidR="00EB4F17" w:rsidRPr="004B76D0" w:rsidRDefault="00FA47A9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>Nisum Technologies, Hyderabad, India</w:t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ab/>
      </w:r>
      <w:r w:rsidRPr="004B76D0">
        <w:rPr>
          <w:rFonts w:asciiTheme="minorHAnsi" w:hAnsiTheme="minorHAnsi" w:cstheme="minorHAnsi"/>
          <w:b/>
          <w:sz w:val="20"/>
          <w:szCs w:val="20"/>
        </w:rPr>
        <w:t xml:space="preserve">         </w:t>
      </w:r>
      <w:r w:rsidR="009F6E83" w:rsidRPr="004B76D0"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 w:rsidR="005A7E45" w:rsidRPr="004B76D0">
        <w:rPr>
          <w:rFonts w:asciiTheme="minorHAnsi" w:hAnsiTheme="minorHAnsi" w:cstheme="minorHAnsi"/>
          <w:b/>
          <w:sz w:val="20"/>
          <w:szCs w:val="20"/>
        </w:rPr>
        <w:tab/>
      </w:r>
      <w:r w:rsidR="00A22D98" w:rsidRPr="004B76D0">
        <w:rPr>
          <w:rFonts w:asciiTheme="minorHAnsi" w:hAnsiTheme="minorHAnsi" w:cstheme="minorHAnsi"/>
          <w:b/>
          <w:sz w:val="20"/>
          <w:szCs w:val="20"/>
        </w:rPr>
        <w:t>J</w:t>
      </w:r>
      <w:r w:rsidR="0049483D">
        <w:rPr>
          <w:rFonts w:asciiTheme="minorHAnsi" w:hAnsiTheme="minorHAnsi" w:cstheme="minorHAnsi"/>
          <w:b/>
          <w:sz w:val="20"/>
          <w:szCs w:val="20"/>
        </w:rPr>
        <w:t>uly</w:t>
      </w:r>
      <w:r w:rsidR="00A22D98" w:rsidRPr="004B76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>201</w:t>
      </w:r>
      <w:r w:rsidR="0049483D">
        <w:rPr>
          <w:rFonts w:asciiTheme="minorHAnsi" w:hAnsiTheme="minorHAnsi" w:cstheme="minorHAnsi"/>
          <w:b/>
          <w:sz w:val="20"/>
          <w:szCs w:val="20"/>
        </w:rPr>
        <w:t>2</w:t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49483D">
        <w:rPr>
          <w:rFonts w:asciiTheme="minorHAnsi" w:hAnsiTheme="minorHAnsi" w:cstheme="minorHAnsi"/>
          <w:b/>
          <w:sz w:val="20"/>
          <w:szCs w:val="20"/>
        </w:rPr>
        <w:t>Dec</w:t>
      </w:r>
      <w:r w:rsidR="00851FFB" w:rsidRPr="004B76D0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49483D">
        <w:rPr>
          <w:rFonts w:asciiTheme="minorHAnsi" w:hAnsiTheme="minorHAnsi" w:cstheme="minorHAnsi"/>
          <w:b/>
          <w:sz w:val="20"/>
          <w:szCs w:val="20"/>
        </w:rPr>
        <w:t>3</w:t>
      </w:r>
    </w:p>
    <w:p w14:paraId="2BF6877C" w14:textId="77777777" w:rsidR="00851FFB" w:rsidRPr="004B76D0" w:rsidRDefault="00FA47A9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B76D0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5E30D0" w:rsidRPr="004B76D0">
        <w:rPr>
          <w:rFonts w:asciiTheme="minorHAnsi" w:hAnsiTheme="minorHAnsi" w:cstheme="minorHAnsi"/>
          <w:b/>
          <w:sz w:val="20"/>
          <w:szCs w:val="20"/>
        </w:rPr>
        <w:t>Linux Administrator</w:t>
      </w:r>
    </w:p>
    <w:p w14:paraId="2BB8680E" w14:textId="77777777" w:rsidR="005E30D0" w:rsidRPr="004B76D0" w:rsidRDefault="005E30D0" w:rsidP="005265C4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37275C24" w14:textId="77777777" w:rsidR="00400D1D" w:rsidRPr="004B76D0" w:rsidRDefault="00400D1D" w:rsidP="00400D1D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lastRenderedPageBreak/>
        <w:t xml:space="preserve">Performed Package Management using </w:t>
      </w:r>
      <w:r w:rsidRPr="004B76D0">
        <w:rPr>
          <w:rFonts w:asciiTheme="minorHAnsi" w:hAnsiTheme="minorHAnsi" w:cstheme="minorHAnsi"/>
          <w:b/>
          <w:sz w:val="20"/>
          <w:szCs w:val="20"/>
        </w:rPr>
        <w:t>RedHat RPM/YUM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Kernel upgradation in </w:t>
      </w:r>
      <w:r w:rsidRPr="004B76D0">
        <w:rPr>
          <w:rFonts w:asciiTheme="minorHAnsi" w:hAnsiTheme="minorHAnsi" w:cstheme="minorHAnsi"/>
          <w:b/>
          <w:sz w:val="20"/>
          <w:szCs w:val="20"/>
        </w:rPr>
        <w:t>RedHat</w:t>
      </w:r>
      <w:r w:rsidRPr="004B76D0">
        <w:rPr>
          <w:rFonts w:asciiTheme="minorHAnsi" w:hAnsiTheme="minorHAnsi" w:cstheme="minorHAnsi"/>
          <w:sz w:val="20"/>
          <w:szCs w:val="20"/>
        </w:rPr>
        <w:t xml:space="preserve"> Linux and </w:t>
      </w:r>
      <w:r w:rsidRPr="004B76D0">
        <w:rPr>
          <w:rFonts w:asciiTheme="minorHAnsi" w:hAnsiTheme="minorHAnsi" w:cstheme="minorHAnsi"/>
          <w:b/>
          <w:sz w:val="20"/>
          <w:szCs w:val="20"/>
        </w:rPr>
        <w:t>CentOS</w:t>
      </w:r>
      <w:r w:rsidRPr="004B76D0">
        <w:rPr>
          <w:rFonts w:asciiTheme="minorHAnsi" w:hAnsiTheme="minorHAnsi" w:cstheme="minorHAnsi"/>
          <w:sz w:val="20"/>
          <w:szCs w:val="20"/>
        </w:rPr>
        <w:t xml:space="preserve"> servers.</w:t>
      </w:r>
    </w:p>
    <w:p w14:paraId="592764C6" w14:textId="7E2DB6A7" w:rsidR="00851FFB" w:rsidRPr="004B76D0" w:rsidRDefault="005E30D0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Installed and configured </w:t>
      </w:r>
      <w:r w:rsidRPr="004B76D0">
        <w:rPr>
          <w:rFonts w:asciiTheme="minorHAnsi" w:hAnsiTheme="minorHAnsi" w:cstheme="minorHAnsi"/>
          <w:b/>
          <w:sz w:val="20"/>
          <w:szCs w:val="20"/>
        </w:rPr>
        <w:t>Red hat Enterprise Linux (RHEL5 and RHEL 6)</w:t>
      </w:r>
      <w:r w:rsidRPr="004B76D0">
        <w:rPr>
          <w:rFonts w:asciiTheme="minorHAnsi" w:hAnsiTheme="minorHAnsi" w:cstheme="minorHAnsi"/>
          <w:sz w:val="20"/>
          <w:szCs w:val="20"/>
        </w:rPr>
        <w:t xml:space="preserve"> in development and test environments almost six levels on </w:t>
      </w:r>
      <w:r w:rsidRPr="004B76D0">
        <w:rPr>
          <w:rFonts w:asciiTheme="minorHAnsi" w:hAnsiTheme="minorHAnsi" w:cstheme="minorHAnsi"/>
          <w:b/>
          <w:sz w:val="20"/>
          <w:szCs w:val="20"/>
        </w:rPr>
        <w:t>Dell physical servers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Virtual Machines.</w:t>
      </w:r>
    </w:p>
    <w:p w14:paraId="7CDF4C6C" w14:textId="77777777" w:rsidR="005E30D0" w:rsidRPr="004B76D0" w:rsidRDefault="005E30D0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Administered and Configured </w:t>
      </w:r>
      <w:r w:rsidRPr="004B76D0">
        <w:rPr>
          <w:rFonts w:asciiTheme="minorHAnsi" w:hAnsiTheme="minorHAnsi" w:cstheme="minorHAnsi"/>
          <w:b/>
          <w:sz w:val="20"/>
          <w:szCs w:val="20"/>
        </w:rPr>
        <w:t>Logical Volume Manager</w:t>
      </w:r>
      <w:r w:rsidRPr="004B76D0">
        <w:rPr>
          <w:rFonts w:asciiTheme="minorHAnsi" w:hAnsiTheme="minorHAnsi" w:cstheme="minorHAnsi"/>
          <w:sz w:val="20"/>
          <w:szCs w:val="20"/>
        </w:rPr>
        <w:t xml:space="preserve"> which involved create and modify file system, logical volume, Physical volume, Volume groups, mirroring and un-mirroring of volume groups, hot spare physical volume.</w:t>
      </w:r>
    </w:p>
    <w:p w14:paraId="1D83BAA8" w14:textId="77777777" w:rsidR="00FA3372" w:rsidRPr="004B76D0" w:rsidRDefault="00FA3372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Deployed and configured </w:t>
      </w:r>
      <w:r w:rsidR="00CE0F9F" w:rsidRPr="004B76D0">
        <w:rPr>
          <w:rFonts w:asciiTheme="minorHAnsi" w:hAnsiTheme="minorHAnsi" w:cstheme="minorHAnsi"/>
          <w:b/>
          <w:sz w:val="20"/>
          <w:szCs w:val="20"/>
        </w:rPr>
        <w:t xml:space="preserve">VMware ESXi </w:t>
      </w:r>
      <w:r w:rsidRPr="004B76D0">
        <w:rPr>
          <w:rFonts w:asciiTheme="minorHAnsi" w:hAnsiTheme="minorHAnsi" w:cstheme="minorHAnsi"/>
          <w:b/>
          <w:sz w:val="20"/>
          <w:szCs w:val="20"/>
        </w:rPr>
        <w:t>5.1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configured templates to create </w:t>
      </w:r>
      <w:r w:rsidRPr="004B76D0">
        <w:rPr>
          <w:rFonts w:asciiTheme="minorHAnsi" w:hAnsiTheme="minorHAnsi" w:cstheme="minorHAnsi"/>
          <w:b/>
          <w:sz w:val="20"/>
          <w:szCs w:val="20"/>
        </w:rPr>
        <w:t>VMs</w:t>
      </w:r>
      <w:r w:rsidRPr="004B76D0">
        <w:rPr>
          <w:rFonts w:asciiTheme="minorHAnsi" w:hAnsiTheme="minorHAnsi" w:cstheme="minorHAnsi"/>
          <w:sz w:val="20"/>
          <w:szCs w:val="20"/>
        </w:rPr>
        <w:t xml:space="preserve">. Integrated and managed </w:t>
      </w:r>
      <w:r w:rsidRPr="004B76D0">
        <w:rPr>
          <w:rFonts w:asciiTheme="minorHAnsi" w:hAnsiTheme="minorHAnsi" w:cstheme="minorHAnsi"/>
          <w:b/>
          <w:sz w:val="20"/>
          <w:szCs w:val="20"/>
        </w:rPr>
        <w:t>ESXi</w:t>
      </w:r>
      <w:r w:rsidRPr="004B76D0">
        <w:rPr>
          <w:rFonts w:asciiTheme="minorHAnsi" w:hAnsiTheme="minorHAnsi" w:cstheme="minorHAnsi"/>
          <w:sz w:val="20"/>
          <w:szCs w:val="20"/>
        </w:rPr>
        <w:t xml:space="preserve"> hosts using </w:t>
      </w:r>
      <w:r w:rsidRPr="004B76D0">
        <w:rPr>
          <w:rFonts w:asciiTheme="minorHAnsi" w:hAnsiTheme="minorHAnsi" w:cstheme="minorHAnsi"/>
          <w:b/>
          <w:sz w:val="20"/>
          <w:szCs w:val="20"/>
        </w:rPr>
        <w:t>vCenter</w:t>
      </w:r>
      <w:r w:rsidRPr="004B76D0">
        <w:rPr>
          <w:rFonts w:asciiTheme="minorHAnsi" w:hAnsiTheme="minorHAnsi" w:cstheme="minorHAnsi"/>
          <w:sz w:val="20"/>
          <w:szCs w:val="20"/>
        </w:rPr>
        <w:t xml:space="preserve"> Server.</w:t>
      </w:r>
    </w:p>
    <w:p w14:paraId="619C7667" w14:textId="77777777" w:rsidR="005E30D0" w:rsidRPr="004B76D0" w:rsidRDefault="005E30D0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Managed and provided support to all </w:t>
      </w:r>
      <w:r w:rsidRPr="004B76D0">
        <w:rPr>
          <w:rFonts w:asciiTheme="minorHAnsi" w:hAnsiTheme="minorHAnsi" w:cstheme="minorHAnsi"/>
          <w:b/>
          <w:sz w:val="20"/>
          <w:szCs w:val="20"/>
        </w:rPr>
        <w:t>UNIX</w:t>
      </w:r>
      <w:r w:rsidRPr="004B76D0">
        <w:rPr>
          <w:rFonts w:asciiTheme="minorHAnsi" w:hAnsiTheme="minorHAnsi" w:cstheme="minorHAnsi"/>
          <w:sz w:val="20"/>
          <w:szCs w:val="20"/>
        </w:rPr>
        <w:t xml:space="preserve"> servers and </w:t>
      </w:r>
      <w:r w:rsidRPr="004B76D0">
        <w:rPr>
          <w:rFonts w:asciiTheme="minorHAnsi" w:hAnsiTheme="minorHAnsi" w:cstheme="minorHAnsi"/>
          <w:b/>
          <w:sz w:val="20"/>
          <w:szCs w:val="20"/>
        </w:rPr>
        <w:t>RedHat Linux</w:t>
      </w:r>
      <w:r w:rsidRPr="004B76D0">
        <w:rPr>
          <w:rFonts w:asciiTheme="minorHAnsi" w:hAnsiTheme="minorHAnsi" w:cstheme="minorHAnsi"/>
          <w:sz w:val="20"/>
          <w:szCs w:val="20"/>
        </w:rPr>
        <w:t xml:space="preserve"> OS that runs </w:t>
      </w:r>
      <w:r w:rsidRPr="004B76D0">
        <w:rPr>
          <w:rFonts w:asciiTheme="minorHAnsi" w:hAnsiTheme="minorHAnsi" w:cstheme="minorHAnsi"/>
          <w:b/>
          <w:sz w:val="20"/>
          <w:szCs w:val="20"/>
        </w:rPr>
        <w:t>Oracle</w:t>
      </w:r>
      <w:r w:rsidRPr="004B76D0">
        <w:rPr>
          <w:rFonts w:asciiTheme="minorHAnsi" w:hAnsiTheme="minorHAnsi" w:cstheme="minorHAnsi"/>
          <w:sz w:val="20"/>
          <w:szCs w:val="20"/>
        </w:rPr>
        <w:t xml:space="preserve"> databases, </w:t>
      </w:r>
      <w:r w:rsidRPr="004B76D0">
        <w:rPr>
          <w:rFonts w:asciiTheme="minorHAnsi" w:hAnsiTheme="minorHAnsi" w:cstheme="minorHAnsi"/>
          <w:b/>
          <w:sz w:val="20"/>
          <w:szCs w:val="20"/>
        </w:rPr>
        <w:t>WebSphere</w:t>
      </w:r>
      <w:r w:rsidRPr="004B76D0">
        <w:rPr>
          <w:rFonts w:asciiTheme="minorHAnsi" w:hAnsiTheme="minorHAnsi" w:cstheme="minorHAnsi"/>
          <w:sz w:val="20"/>
          <w:szCs w:val="20"/>
        </w:rPr>
        <w:t xml:space="preserve">, and </w:t>
      </w:r>
      <w:r w:rsidRPr="004B76D0">
        <w:rPr>
          <w:rFonts w:asciiTheme="minorHAnsi" w:hAnsiTheme="minorHAnsi" w:cstheme="minorHAnsi"/>
          <w:b/>
          <w:sz w:val="20"/>
          <w:szCs w:val="20"/>
        </w:rPr>
        <w:t>NetBackup</w:t>
      </w:r>
      <w:r w:rsidRPr="004B76D0">
        <w:rPr>
          <w:rFonts w:asciiTheme="minorHAnsi" w:hAnsiTheme="minorHAnsi" w:cstheme="minorHAnsi"/>
          <w:sz w:val="20"/>
          <w:szCs w:val="20"/>
        </w:rPr>
        <w:t xml:space="preserve"> enterprise.</w:t>
      </w:r>
    </w:p>
    <w:p w14:paraId="4A77302C" w14:textId="77777777" w:rsidR="005E30D0" w:rsidRPr="004B76D0" w:rsidRDefault="005E30D0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Configuration of </w:t>
      </w:r>
      <w:r w:rsidRPr="004B76D0">
        <w:rPr>
          <w:rFonts w:asciiTheme="minorHAnsi" w:hAnsiTheme="minorHAnsi" w:cstheme="minorHAnsi"/>
          <w:b/>
          <w:sz w:val="20"/>
          <w:szCs w:val="20"/>
        </w:rPr>
        <w:t>VERITAS Cluster Server</w:t>
      </w:r>
      <w:r w:rsidRPr="004B76D0">
        <w:rPr>
          <w:rFonts w:asciiTheme="minorHAnsi" w:hAnsiTheme="minorHAnsi" w:cstheme="minorHAnsi"/>
          <w:sz w:val="20"/>
          <w:szCs w:val="20"/>
        </w:rPr>
        <w:t xml:space="preserve"> from the scratch and maintained service group/packages for failover and redundancy purpose. </w:t>
      </w:r>
    </w:p>
    <w:p w14:paraId="597FF142" w14:textId="77777777" w:rsidR="005E30D0" w:rsidRPr="004B76D0" w:rsidRDefault="005E30D0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Deployed </w:t>
      </w:r>
      <w:r w:rsidRPr="004B76D0">
        <w:rPr>
          <w:rFonts w:asciiTheme="minorHAnsi" w:hAnsiTheme="minorHAnsi" w:cstheme="minorHAnsi"/>
          <w:b/>
          <w:sz w:val="20"/>
          <w:szCs w:val="20"/>
        </w:rPr>
        <w:t>Puppet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performed configuration automation on the infrastructure.</w:t>
      </w:r>
      <w:r w:rsidR="00BD69B5" w:rsidRPr="004B76D0">
        <w:rPr>
          <w:rFonts w:asciiTheme="minorHAnsi" w:hAnsiTheme="minorHAnsi" w:cstheme="minorHAnsi"/>
          <w:sz w:val="20"/>
          <w:szCs w:val="20"/>
        </w:rPr>
        <w:t xml:space="preserve"> Wrote </w:t>
      </w:r>
      <w:r w:rsidR="00BD69B5" w:rsidRPr="004B76D0">
        <w:rPr>
          <w:rFonts w:asciiTheme="minorHAnsi" w:hAnsiTheme="minorHAnsi" w:cstheme="minorHAnsi"/>
          <w:b/>
          <w:sz w:val="20"/>
          <w:szCs w:val="20"/>
        </w:rPr>
        <w:t>Puppet</w:t>
      </w:r>
      <w:r w:rsidR="00BD69B5" w:rsidRPr="004B76D0">
        <w:rPr>
          <w:rFonts w:asciiTheme="minorHAnsi" w:hAnsiTheme="minorHAnsi" w:cstheme="minorHAnsi"/>
          <w:sz w:val="20"/>
          <w:szCs w:val="20"/>
        </w:rPr>
        <w:t xml:space="preserve"> modules to apply packages updates and configurations in the environment.</w:t>
      </w:r>
    </w:p>
    <w:p w14:paraId="1C5752B0" w14:textId="77777777" w:rsidR="00FA3372" w:rsidRPr="004B76D0" w:rsidRDefault="00FA3372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Designed, managed, supported: Backup/Recovery/Archived </w:t>
      </w:r>
      <w:r w:rsidRPr="004B76D0">
        <w:rPr>
          <w:rFonts w:asciiTheme="minorHAnsi" w:hAnsiTheme="minorHAnsi" w:cstheme="minorHAnsi"/>
          <w:b/>
          <w:sz w:val="20"/>
          <w:szCs w:val="20"/>
        </w:rPr>
        <w:t>NetApp</w:t>
      </w:r>
      <w:r w:rsidRPr="004B76D0">
        <w:rPr>
          <w:rFonts w:asciiTheme="minorHAnsi" w:hAnsiTheme="minorHAnsi" w:cstheme="minorHAnsi"/>
          <w:sz w:val="20"/>
          <w:szCs w:val="20"/>
        </w:rPr>
        <w:t xml:space="preserve"> Storage (</w:t>
      </w:r>
      <w:r w:rsidRPr="004B76D0">
        <w:rPr>
          <w:rFonts w:asciiTheme="minorHAnsi" w:hAnsiTheme="minorHAnsi" w:cstheme="minorHAnsi"/>
          <w:b/>
          <w:sz w:val="20"/>
          <w:szCs w:val="20"/>
        </w:rPr>
        <w:t>SAN/NAS</w:t>
      </w:r>
      <w:r w:rsidRPr="004B76D0">
        <w:rPr>
          <w:rFonts w:asciiTheme="minorHAnsi" w:hAnsiTheme="minorHAnsi" w:cstheme="minorHAnsi"/>
          <w:sz w:val="20"/>
          <w:szCs w:val="20"/>
        </w:rPr>
        <w:t>), OS Installations/Patches, Batch scheduling, Application and Server performance in the infrastructure.</w:t>
      </w:r>
    </w:p>
    <w:p w14:paraId="5D0BD804" w14:textId="77777777" w:rsidR="00FA3372" w:rsidRPr="004B76D0" w:rsidRDefault="00FA3372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Worked in adding new Users and groups and give </w:t>
      </w:r>
      <w:r w:rsidRPr="004B76D0">
        <w:rPr>
          <w:rFonts w:asciiTheme="minorHAnsi" w:hAnsiTheme="minorHAnsi" w:cstheme="minorHAnsi"/>
          <w:b/>
          <w:sz w:val="20"/>
          <w:szCs w:val="20"/>
        </w:rPr>
        <w:t>sudo</w:t>
      </w:r>
      <w:r w:rsidRPr="004B76D0">
        <w:rPr>
          <w:rFonts w:asciiTheme="minorHAnsi" w:hAnsiTheme="minorHAnsi" w:cstheme="minorHAnsi"/>
          <w:sz w:val="20"/>
          <w:szCs w:val="20"/>
        </w:rPr>
        <w:t xml:space="preserve"> access in test and development servers and central file synchronization via sudoers, authorized keys, passwd, shadow, and group.</w:t>
      </w:r>
    </w:p>
    <w:p w14:paraId="66E4DEF8" w14:textId="6685CF09" w:rsidR="00FA3372" w:rsidRPr="00DE0A1D" w:rsidRDefault="00FA3372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DE0A1D">
        <w:rPr>
          <w:rFonts w:asciiTheme="minorHAnsi" w:hAnsiTheme="minorHAnsi" w:cstheme="minorHAnsi"/>
          <w:sz w:val="20"/>
          <w:szCs w:val="20"/>
        </w:rPr>
        <w:t xml:space="preserve">Installed/Configured/Maintained/Administrated the network servers </w:t>
      </w:r>
      <w:r w:rsidRPr="00DE0A1D">
        <w:rPr>
          <w:rFonts w:asciiTheme="minorHAnsi" w:hAnsiTheme="minorHAnsi" w:cstheme="minorHAnsi"/>
          <w:b/>
          <w:sz w:val="20"/>
          <w:szCs w:val="20"/>
        </w:rPr>
        <w:t>BIND</w:t>
      </w:r>
      <w:r w:rsidRPr="00DE0A1D">
        <w:rPr>
          <w:rFonts w:asciiTheme="minorHAnsi" w:hAnsiTheme="minorHAnsi" w:cstheme="minorHAnsi"/>
          <w:sz w:val="20"/>
          <w:szCs w:val="20"/>
        </w:rPr>
        <w:t xml:space="preserve"> </w:t>
      </w:r>
      <w:r w:rsidRPr="00DE0A1D">
        <w:rPr>
          <w:rFonts w:asciiTheme="minorHAnsi" w:hAnsiTheme="minorHAnsi" w:cstheme="minorHAnsi"/>
          <w:b/>
          <w:sz w:val="20"/>
          <w:szCs w:val="20"/>
        </w:rPr>
        <w:t>DNS, NFS</w:t>
      </w:r>
      <w:r w:rsidRPr="00DE0A1D">
        <w:rPr>
          <w:rFonts w:asciiTheme="minorHAnsi" w:hAnsiTheme="minorHAnsi" w:cstheme="minorHAnsi"/>
          <w:sz w:val="20"/>
          <w:szCs w:val="20"/>
        </w:rPr>
        <w:t xml:space="preserve"> and application servers </w:t>
      </w:r>
      <w:r w:rsidRPr="00DE0A1D">
        <w:rPr>
          <w:rFonts w:asciiTheme="minorHAnsi" w:hAnsiTheme="minorHAnsi" w:cstheme="minorHAnsi"/>
          <w:b/>
          <w:sz w:val="20"/>
          <w:szCs w:val="20"/>
        </w:rPr>
        <w:t>Apache</w:t>
      </w:r>
      <w:r w:rsidRPr="00DE0A1D">
        <w:rPr>
          <w:rFonts w:asciiTheme="minorHAnsi" w:hAnsiTheme="minorHAnsi" w:cstheme="minorHAnsi"/>
          <w:sz w:val="20"/>
          <w:szCs w:val="20"/>
        </w:rPr>
        <w:t xml:space="preserve"> and </w:t>
      </w:r>
      <w:r w:rsidRPr="00DE0A1D">
        <w:rPr>
          <w:rFonts w:asciiTheme="minorHAnsi" w:hAnsiTheme="minorHAnsi" w:cstheme="minorHAnsi"/>
          <w:b/>
          <w:sz w:val="20"/>
          <w:szCs w:val="20"/>
        </w:rPr>
        <w:t>Tomcat</w:t>
      </w:r>
      <w:r w:rsidRPr="00DE0A1D">
        <w:rPr>
          <w:rFonts w:asciiTheme="minorHAnsi" w:hAnsiTheme="minorHAnsi" w:cstheme="minorHAnsi"/>
          <w:sz w:val="20"/>
          <w:szCs w:val="20"/>
        </w:rPr>
        <w:t xml:space="preserve"> server.</w:t>
      </w:r>
      <w:r w:rsidR="00DE0A1D" w:rsidRPr="00DE0A1D">
        <w:rPr>
          <w:rFonts w:asciiTheme="minorHAnsi" w:hAnsiTheme="minorHAnsi" w:cstheme="minorHAnsi"/>
          <w:sz w:val="20"/>
          <w:szCs w:val="20"/>
        </w:rPr>
        <w:t xml:space="preserve"> </w:t>
      </w:r>
      <w:r w:rsidRPr="00DE0A1D">
        <w:rPr>
          <w:rFonts w:asciiTheme="minorHAnsi" w:hAnsiTheme="minorHAnsi" w:cstheme="minorHAnsi"/>
          <w:sz w:val="20"/>
          <w:szCs w:val="20"/>
        </w:rPr>
        <w:t xml:space="preserve">Implementation and troubleshooting of network services like </w:t>
      </w:r>
      <w:r w:rsidRPr="00DE0A1D">
        <w:rPr>
          <w:rFonts w:asciiTheme="minorHAnsi" w:hAnsiTheme="minorHAnsi" w:cstheme="minorHAnsi"/>
          <w:b/>
          <w:sz w:val="20"/>
          <w:szCs w:val="20"/>
        </w:rPr>
        <w:t>NFS, FTP, SAMBA, DNS, SMTP, NTP, Telnet, SSH.</w:t>
      </w:r>
    </w:p>
    <w:p w14:paraId="754AD011" w14:textId="2B1D5447" w:rsidR="00FA3372" w:rsidRDefault="00FA3372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Installed and Configured </w:t>
      </w:r>
      <w:r w:rsidRPr="004B76D0">
        <w:rPr>
          <w:rFonts w:asciiTheme="minorHAnsi" w:hAnsiTheme="minorHAnsi" w:cstheme="minorHAnsi"/>
          <w:b/>
          <w:sz w:val="20"/>
          <w:szCs w:val="20"/>
        </w:rPr>
        <w:t>SAMBA</w:t>
      </w:r>
      <w:r w:rsidRPr="004B76D0">
        <w:rPr>
          <w:rFonts w:asciiTheme="minorHAnsi" w:hAnsiTheme="minorHAnsi" w:cstheme="minorHAnsi"/>
          <w:sz w:val="20"/>
          <w:szCs w:val="20"/>
        </w:rPr>
        <w:t xml:space="preserve"> Server in Linux for accessing the shared files from the windows environment.</w:t>
      </w:r>
    </w:p>
    <w:p w14:paraId="196696A2" w14:textId="77777777" w:rsidR="0049483D" w:rsidRPr="004B76D0" w:rsidRDefault="0049483D" w:rsidP="0049483D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Installed, tuned and updated </w:t>
      </w:r>
      <w:r w:rsidRPr="004B76D0">
        <w:rPr>
          <w:rFonts w:asciiTheme="minorHAnsi" w:hAnsiTheme="minorHAnsi" w:cstheme="minorHAnsi"/>
          <w:b/>
          <w:sz w:val="20"/>
          <w:szCs w:val="20"/>
        </w:rPr>
        <w:t>kernel</w:t>
      </w:r>
      <w:r w:rsidRPr="004B76D0">
        <w:rPr>
          <w:rFonts w:asciiTheme="minorHAnsi" w:hAnsiTheme="minorHAnsi" w:cstheme="minorHAnsi"/>
          <w:sz w:val="20"/>
          <w:szCs w:val="20"/>
        </w:rPr>
        <w:t xml:space="preserve"> on </w:t>
      </w:r>
      <w:r w:rsidRPr="004B76D0">
        <w:rPr>
          <w:rFonts w:asciiTheme="minorHAnsi" w:hAnsiTheme="minorHAnsi" w:cstheme="minorHAnsi"/>
          <w:b/>
          <w:sz w:val="20"/>
          <w:szCs w:val="20"/>
        </w:rPr>
        <w:t>RHEL 5</w:t>
      </w:r>
      <w:r w:rsidRPr="004B76D0">
        <w:rPr>
          <w:rFonts w:asciiTheme="minorHAnsi" w:hAnsiTheme="minorHAnsi" w:cstheme="minorHAnsi"/>
          <w:sz w:val="20"/>
          <w:szCs w:val="20"/>
        </w:rPr>
        <w:t>, created and modified swap files and added swap logical volumes to improve performance.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sz w:val="20"/>
          <w:szCs w:val="20"/>
        </w:rPr>
        <w:t xml:space="preserve">Configured, Managed and Scheduled </w:t>
      </w:r>
      <w:r w:rsidRPr="004B76D0">
        <w:rPr>
          <w:rFonts w:asciiTheme="minorHAnsi" w:hAnsiTheme="minorHAnsi" w:cstheme="minorHAnsi"/>
          <w:b/>
          <w:sz w:val="20"/>
          <w:szCs w:val="20"/>
        </w:rPr>
        <w:t>CRONTABs</w:t>
      </w:r>
      <w:r w:rsidRPr="004B76D0">
        <w:rPr>
          <w:rFonts w:asciiTheme="minorHAnsi" w:hAnsiTheme="minorHAnsi" w:cstheme="minorHAnsi"/>
          <w:sz w:val="20"/>
          <w:szCs w:val="20"/>
        </w:rPr>
        <w:t xml:space="preserve"> for App Accounts and Backup management on a regular basis.</w:t>
      </w:r>
    </w:p>
    <w:p w14:paraId="0FAD8B10" w14:textId="77777777" w:rsidR="0049483D" w:rsidRPr="004B76D0" w:rsidRDefault="0049483D" w:rsidP="0049483D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Administered Linux servers for several functions including managing </w:t>
      </w:r>
      <w:r w:rsidRPr="004B76D0">
        <w:rPr>
          <w:rFonts w:asciiTheme="minorHAnsi" w:hAnsiTheme="minorHAnsi" w:cstheme="minorHAnsi"/>
          <w:b/>
          <w:sz w:val="20"/>
          <w:szCs w:val="20"/>
        </w:rPr>
        <w:t>WebSphere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Apache/Tomcat server</w:t>
      </w:r>
      <w:r w:rsidRPr="004B76D0">
        <w:rPr>
          <w:rFonts w:asciiTheme="minorHAnsi" w:hAnsiTheme="minorHAnsi" w:cstheme="minorHAnsi"/>
          <w:sz w:val="20"/>
          <w:szCs w:val="20"/>
        </w:rPr>
        <w:t xml:space="preserve">, mail server, </w:t>
      </w:r>
      <w:r w:rsidRPr="004B76D0">
        <w:rPr>
          <w:rFonts w:asciiTheme="minorHAnsi" w:hAnsiTheme="minorHAnsi" w:cstheme="minorHAnsi"/>
          <w:b/>
          <w:sz w:val="20"/>
          <w:szCs w:val="20"/>
        </w:rPr>
        <w:t>Oracle/MySQL</w:t>
      </w:r>
      <w:r w:rsidRPr="004B76D0">
        <w:rPr>
          <w:rFonts w:asciiTheme="minorHAnsi" w:hAnsiTheme="minorHAnsi" w:cstheme="minorHAnsi"/>
          <w:sz w:val="20"/>
          <w:szCs w:val="20"/>
        </w:rPr>
        <w:t xml:space="preserve"> databases, </w:t>
      </w:r>
      <w:r w:rsidRPr="004B76D0">
        <w:rPr>
          <w:rFonts w:asciiTheme="minorHAnsi" w:hAnsiTheme="minorHAnsi" w:cstheme="minorHAnsi"/>
          <w:b/>
          <w:sz w:val="20"/>
          <w:szCs w:val="20"/>
        </w:rPr>
        <w:t>SVN</w:t>
      </w:r>
      <w:r w:rsidRPr="004B76D0">
        <w:rPr>
          <w:rFonts w:asciiTheme="minorHAnsi" w:hAnsiTheme="minorHAnsi" w:cstheme="minorHAnsi"/>
          <w:sz w:val="20"/>
          <w:szCs w:val="20"/>
        </w:rPr>
        <w:t>, build and firewalls in both development and production.</w:t>
      </w:r>
    </w:p>
    <w:p w14:paraId="0FBC9FDC" w14:textId="77777777" w:rsidR="0049483D" w:rsidRPr="004B76D0" w:rsidRDefault="0049483D" w:rsidP="0049483D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Monitored infrastructure consisting of </w:t>
      </w:r>
      <w:r w:rsidRPr="004B76D0">
        <w:rPr>
          <w:rFonts w:asciiTheme="minorHAnsi" w:hAnsiTheme="minorHAnsi" w:cstheme="minorHAnsi"/>
          <w:b/>
          <w:sz w:val="20"/>
          <w:szCs w:val="20"/>
        </w:rPr>
        <w:t>Nagios</w:t>
      </w:r>
      <w:r w:rsidRPr="004B76D0">
        <w:rPr>
          <w:rFonts w:asciiTheme="minorHAnsi" w:hAnsiTheme="minorHAnsi" w:cstheme="minorHAnsi"/>
          <w:sz w:val="20"/>
          <w:szCs w:val="20"/>
        </w:rPr>
        <w:t xml:space="preserve"> server with internal GUI tool as web interface for configuration and display of performance data.</w:t>
      </w:r>
    </w:p>
    <w:p w14:paraId="521D25AB" w14:textId="77777777" w:rsidR="00FA3372" w:rsidRPr="004B76D0" w:rsidRDefault="00FA3372" w:rsidP="005265C4">
      <w:pPr>
        <w:pStyle w:val="ListParagraph"/>
        <w:numPr>
          <w:ilvl w:val="0"/>
          <w:numId w:val="7"/>
        </w:numPr>
        <w:spacing w:after="0"/>
        <w:ind w:left="450" w:hanging="180"/>
        <w:rPr>
          <w:rFonts w:asciiTheme="minorHAnsi" w:hAnsiTheme="minorHAnsi" w:cstheme="minorHAnsi"/>
          <w:sz w:val="20"/>
          <w:szCs w:val="20"/>
        </w:rPr>
      </w:pPr>
      <w:r w:rsidRPr="004B76D0">
        <w:rPr>
          <w:rFonts w:asciiTheme="minorHAnsi" w:hAnsiTheme="minorHAnsi" w:cstheme="minorHAnsi"/>
          <w:sz w:val="20"/>
          <w:szCs w:val="20"/>
        </w:rPr>
        <w:t xml:space="preserve">Followed </w:t>
      </w:r>
      <w:r w:rsidRPr="004B76D0">
        <w:rPr>
          <w:rFonts w:asciiTheme="minorHAnsi" w:hAnsiTheme="minorHAnsi" w:cstheme="minorHAnsi"/>
          <w:b/>
          <w:sz w:val="20"/>
          <w:szCs w:val="20"/>
        </w:rPr>
        <w:t>ITIL</w:t>
      </w:r>
      <w:r w:rsidRPr="004B76D0">
        <w:rPr>
          <w:rFonts w:asciiTheme="minorHAnsi" w:hAnsiTheme="minorHAnsi" w:cstheme="minorHAnsi"/>
          <w:sz w:val="20"/>
          <w:szCs w:val="20"/>
        </w:rPr>
        <w:t xml:space="preserve"> standards to work on </w:t>
      </w:r>
      <w:r w:rsidRPr="004B76D0">
        <w:rPr>
          <w:rFonts w:asciiTheme="minorHAnsi" w:hAnsiTheme="minorHAnsi" w:cstheme="minorHAnsi"/>
          <w:b/>
          <w:sz w:val="20"/>
          <w:szCs w:val="20"/>
        </w:rPr>
        <w:t>Incidents</w:t>
      </w:r>
      <w:r w:rsidRPr="004B76D0">
        <w:rPr>
          <w:rFonts w:asciiTheme="minorHAnsi" w:hAnsiTheme="minorHAnsi" w:cstheme="minorHAnsi"/>
          <w:sz w:val="20"/>
          <w:szCs w:val="20"/>
        </w:rPr>
        <w:t xml:space="preserve">, </w:t>
      </w:r>
      <w:r w:rsidRPr="004B76D0">
        <w:rPr>
          <w:rFonts w:asciiTheme="minorHAnsi" w:hAnsiTheme="minorHAnsi" w:cstheme="minorHAnsi"/>
          <w:b/>
          <w:sz w:val="20"/>
          <w:szCs w:val="20"/>
        </w:rPr>
        <w:t>Service</w:t>
      </w:r>
      <w:r w:rsidRPr="004B76D0">
        <w:rPr>
          <w:rFonts w:asciiTheme="minorHAnsi" w:hAnsiTheme="minorHAnsi" w:cstheme="minorHAnsi"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b/>
          <w:sz w:val="20"/>
          <w:szCs w:val="20"/>
        </w:rPr>
        <w:t>Requests</w:t>
      </w:r>
      <w:r w:rsidRPr="004B76D0">
        <w:rPr>
          <w:rFonts w:asciiTheme="minorHAnsi" w:hAnsiTheme="minorHAnsi" w:cstheme="minorHAnsi"/>
          <w:sz w:val="20"/>
          <w:szCs w:val="20"/>
        </w:rPr>
        <w:t xml:space="preserve"> and </w:t>
      </w:r>
      <w:r w:rsidRPr="004B76D0">
        <w:rPr>
          <w:rFonts w:asciiTheme="minorHAnsi" w:hAnsiTheme="minorHAnsi" w:cstheme="minorHAnsi"/>
          <w:b/>
          <w:sz w:val="20"/>
          <w:szCs w:val="20"/>
        </w:rPr>
        <w:t>Change</w:t>
      </w:r>
      <w:r w:rsidRPr="004B76D0">
        <w:rPr>
          <w:rFonts w:asciiTheme="minorHAnsi" w:hAnsiTheme="minorHAnsi" w:cstheme="minorHAnsi"/>
          <w:sz w:val="20"/>
          <w:szCs w:val="20"/>
        </w:rPr>
        <w:t xml:space="preserve"> </w:t>
      </w:r>
      <w:r w:rsidRPr="004B76D0">
        <w:rPr>
          <w:rFonts w:asciiTheme="minorHAnsi" w:hAnsiTheme="minorHAnsi" w:cstheme="minorHAnsi"/>
          <w:b/>
          <w:sz w:val="20"/>
          <w:szCs w:val="20"/>
        </w:rPr>
        <w:t>Requests</w:t>
      </w:r>
      <w:r w:rsidRPr="004B76D0">
        <w:rPr>
          <w:rFonts w:asciiTheme="minorHAnsi" w:hAnsiTheme="minorHAnsi" w:cstheme="minorHAnsi"/>
          <w:sz w:val="20"/>
          <w:szCs w:val="20"/>
        </w:rPr>
        <w:t xml:space="preserve"> from the clients.</w:t>
      </w:r>
    </w:p>
    <w:sectPr w:rsidR="00FA3372" w:rsidRPr="004B76D0" w:rsidSect="005A7E45">
      <w:pgSz w:w="12240" w:h="15840"/>
      <w:pgMar w:top="540" w:right="720" w:bottom="54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2A2C"/>
    <w:multiLevelType w:val="hybridMultilevel"/>
    <w:tmpl w:val="E63AC958"/>
    <w:lvl w:ilvl="0" w:tplc="F0DE2F7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60221D9"/>
    <w:multiLevelType w:val="hybridMultilevel"/>
    <w:tmpl w:val="056439DC"/>
    <w:lvl w:ilvl="0" w:tplc="0B16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6758C"/>
    <w:multiLevelType w:val="hybridMultilevel"/>
    <w:tmpl w:val="A0207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45BDD"/>
    <w:multiLevelType w:val="hybridMultilevel"/>
    <w:tmpl w:val="BA3AF982"/>
    <w:lvl w:ilvl="0" w:tplc="73A87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85996"/>
    <w:multiLevelType w:val="hybridMultilevel"/>
    <w:tmpl w:val="96E2F78E"/>
    <w:lvl w:ilvl="0" w:tplc="9C1A340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3F653E6"/>
    <w:multiLevelType w:val="hybridMultilevel"/>
    <w:tmpl w:val="1E32E222"/>
    <w:lvl w:ilvl="0" w:tplc="E736B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62307"/>
    <w:multiLevelType w:val="hybridMultilevel"/>
    <w:tmpl w:val="18E8E590"/>
    <w:lvl w:ilvl="0" w:tplc="6A2EF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05AC8"/>
    <w:multiLevelType w:val="hybridMultilevel"/>
    <w:tmpl w:val="CC38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97DBA"/>
    <w:multiLevelType w:val="hybridMultilevel"/>
    <w:tmpl w:val="CCEC1216"/>
    <w:lvl w:ilvl="0" w:tplc="325AF0B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54D715BB"/>
    <w:multiLevelType w:val="hybridMultilevel"/>
    <w:tmpl w:val="C9069B86"/>
    <w:lvl w:ilvl="0" w:tplc="E3B8C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8108E"/>
    <w:multiLevelType w:val="hybridMultilevel"/>
    <w:tmpl w:val="97C0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F7ED0"/>
    <w:multiLevelType w:val="hybridMultilevel"/>
    <w:tmpl w:val="830E3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297ED5"/>
    <w:multiLevelType w:val="hybridMultilevel"/>
    <w:tmpl w:val="DEBEBBB0"/>
    <w:lvl w:ilvl="0" w:tplc="DDCA07A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64B94F23"/>
    <w:multiLevelType w:val="hybridMultilevel"/>
    <w:tmpl w:val="96AA9CB2"/>
    <w:lvl w:ilvl="0" w:tplc="F97C97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B6929"/>
    <w:multiLevelType w:val="hybridMultilevel"/>
    <w:tmpl w:val="BF221F6E"/>
    <w:lvl w:ilvl="0" w:tplc="00923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3435C2"/>
    <w:multiLevelType w:val="hybridMultilevel"/>
    <w:tmpl w:val="1A50D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D2F97"/>
    <w:multiLevelType w:val="hybridMultilevel"/>
    <w:tmpl w:val="CF9E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16"/>
  </w:num>
  <w:num w:numId="5">
    <w:abstractNumId w:val="14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15"/>
  </w:num>
  <w:num w:numId="11">
    <w:abstractNumId w:val="7"/>
  </w:num>
  <w:num w:numId="12">
    <w:abstractNumId w:val="3"/>
  </w:num>
  <w:num w:numId="13">
    <w:abstractNumId w:val="12"/>
  </w:num>
  <w:num w:numId="14">
    <w:abstractNumId w:val="8"/>
  </w:num>
  <w:num w:numId="15">
    <w:abstractNumId w:val="4"/>
  </w:num>
  <w:num w:numId="16">
    <w:abstractNumId w:val="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412"/>
    <w:rsid w:val="00002F3A"/>
    <w:rsid w:val="00004F30"/>
    <w:rsid w:val="00005D3E"/>
    <w:rsid w:val="00006520"/>
    <w:rsid w:val="000073AD"/>
    <w:rsid w:val="000104CE"/>
    <w:rsid w:val="00010732"/>
    <w:rsid w:val="000115E9"/>
    <w:rsid w:val="0001229A"/>
    <w:rsid w:val="00014A8F"/>
    <w:rsid w:val="0001783A"/>
    <w:rsid w:val="000207AD"/>
    <w:rsid w:val="0002154E"/>
    <w:rsid w:val="00024AB9"/>
    <w:rsid w:val="00025FCF"/>
    <w:rsid w:val="00026393"/>
    <w:rsid w:val="0002660D"/>
    <w:rsid w:val="000272D4"/>
    <w:rsid w:val="000277DD"/>
    <w:rsid w:val="00030774"/>
    <w:rsid w:val="0003106B"/>
    <w:rsid w:val="0003247C"/>
    <w:rsid w:val="000325B4"/>
    <w:rsid w:val="000337A7"/>
    <w:rsid w:val="00034DB3"/>
    <w:rsid w:val="00034E19"/>
    <w:rsid w:val="00034F63"/>
    <w:rsid w:val="000353E0"/>
    <w:rsid w:val="0003782E"/>
    <w:rsid w:val="000412A7"/>
    <w:rsid w:val="00041B9F"/>
    <w:rsid w:val="00042EA1"/>
    <w:rsid w:val="0004427F"/>
    <w:rsid w:val="00044A3F"/>
    <w:rsid w:val="00053122"/>
    <w:rsid w:val="000552E0"/>
    <w:rsid w:val="00057D0A"/>
    <w:rsid w:val="00057F73"/>
    <w:rsid w:val="00060175"/>
    <w:rsid w:val="00060D65"/>
    <w:rsid w:val="00061782"/>
    <w:rsid w:val="00065698"/>
    <w:rsid w:val="00065719"/>
    <w:rsid w:val="00070FEE"/>
    <w:rsid w:val="00073AD1"/>
    <w:rsid w:val="000811AC"/>
    <w:rsid w:val="00081B4D"/>
    <w:rsid w:val="00081E72"/>
    <w:rsid w:val="00082C08"/>
    <w:rsid w:val="00084895"/>
    <w:rsid w:val="0008549C"/>
    <w:rsid w:val="00090F2A"/>
    <w:rsid w:val="000933D4"/>
    <w:rsid w:val="000940C4"/>
    <w:rsid w:val="0009437C"/>
    <w:rsid w:val="000951D9"/>
    <w:rsid w:val="00097666"/>
    <w:rsid w:val="000A06A8"/>
    <w:rsid w:val="000A2BF4"/>
    <w:rsid w:val="000A3C78"/>
    <w:rsid w:val="000A42C8"/>
    <w:rsid w:val="000A4590"/>
    <w:rsid w:val="000A4E52"/>
    <w:rsid w:val="000A5EF5"/>
    <w:rsid w:val="000A6E67"/>
    <w:rsid w:val="000A7BEC"/>
    <w:rsid w:val="000B0EFC"/>
    <w:rsid w:val="000B4077"/>
    <w:rsid w:val="000B4392"/>
    <w:rsid w:val="000B45C2"/>
    <w:rsid w:val="000B4FE7"/>
    <w:rsid w:val="000B6313"/>
    <w:rsid w:val="000C2878"/>
    <w:rsid w:val="000C2D8D"/>
    <w:rsid w:val="000C489A"/>
    <w:rsid w:val="000C55B8"/>
    <w:rsid w:val="000C6336"/>
    <w:rsid w:val="000C6927"/>
    <w:rsid w:val="000D25AF"/>
    <w:rsid w:val="000D314A"/>
    <w:rsid w:val="000D46FD"/>
    <w:rsid w:val="000D5EC0"/>
    <w:rsid w:val="000D7353"/>
    <w:rsid w:val="000D7A39"/>
    <w:rsid w:val="000E036C"/>
    <w:rsid w:val="000E2E69"/>
    <w:rsid w:val="000E30B1"/>
    <w:rsid w:val="000E42E8"/>
    <w:rsid w:val="000E6869"/>
    <w:rsid w:val="000E7809"/>
    <w:rsid w:val="000F0A5D"/>
    <w:rsid w:val="000F0FD4"/>
    <w:rsid w:val="000F2CBA"/>
    <w:rsid w:val="000F32C2"/>
    <w:rsid w:val="000F623A"/>
    <w:rsid w:val="000F62A8"/>
    <w:rsid w:val="000F6323"/>
    <w:rsid w:val="001018B5"/>
    <w:rsid w:val="00102BE8"/>
    <w:rsid w:val="00102CEF"/>
    <w:rsid w:val="00104109"/>
    <w:rsid w:val="00104CEC"/>
    <w:rsid w:val="00105140"/>
    <w:rsid w:val="00106EB0"/>
    <w:rsid w:val="00110A88"/>
    <w:rsid w:val="001148AD"/>
    <w:rsid w:val="0011574D"/>
    <w:rsid w:val="00115929"/>
    <w:rsid w:val="001167D6"/>
    <w:rsid w:val="0011689C"/>
    <w:rsid w:val="00116918"/>
    <w:rsid w:val="0011692E"/>
    <w:rsid w:val="00117FB7"/>
    <w:rsid w:val="0012082D"/>
    <w:rsid w:val="00122F01"/>
    <w:rsid w:val="001256F5"/>
    <w:rsid w:val="0012745F"/>
    <w:rsid w:val="00130EE6"/>
    <w:rsid w:val="00131E45"/>
    <w:rsid w:val="00134CD0"/>
    <w:rsid w:val="00135B8E"/>
    <w:rsid w:val="00140894"/>
    <w:rsid w:val="0014184A"/>
    <w:rsid w:val="001452AB"/>
    <w:rsid w:val="00145E6F"/>
    <w:rsid w:val="00146C10"/>
    <w:rsid w:val="00147F1A"/>
    <w:rsid w:val="00151163"/>
    <w:rsid w:val="001522C5"/>
    <w:rsid w:val="001523A2"/>
    <w:rsid w:val="001535DA"/>
    <w:rsid w:val="00153700"/>
    <w:rsid w:val="00154570"/>
    <w:rsid w:val="00155C20"/>
    <w:rsid w:val="00155DF7"/>
    <w:rsid w:val="00157185"/>
    <w:rsid w:val="00161C42"/>
    <w:rsid w:val="00161D17"/>
    <w:rsid w:val="00164060"/>
    <w:rsid w:val="001671C7"/>
    <w:rsid w:val="00172D9F"/>
    <w:rsid w:val="0017567F"/>
    <w:rsid w:val="00175792"/>
    <w:rsid w:val="00177A1C"/>
    <w:rsid w:val="00180162"/>
    <w:rsid w:val="001803D8"/>
    <w:rsid w:val="001811A0"/>
    <w:rsid w:val="001821DC"/>
    <w:rsid w:val="00185C06"/>
    <w:rsid w:val="001904DE"/>
    <w:rsid w:val="0019195B"/>
    <w:rsid w:val="00191F8B"/>
    <w:rsid w:val="001932DC"/>
    <w:rsid w:val="001943F9"/>
    <w:rsid w:val="00195191"/>
    <w:rsid w:val="00196069"/>
    <w:rsid w:val="00197813"/>
    <w:rsid w:val="00197ADD"/>
    <w:rsid w:val="00197E55"/>
    <w:rsid w:val="001A072D"/>
    <w:rsid w:val="001A0B2A"/>
    <w:rsid w:val="001A12BF"/>
    <w:rsid w:val="001A26CA"/>
    <w:rsid w:val="001A466F"/>
    <w:rsid w:val="001A6AEF"/>
    <w:rsid w:val="001A6CA1"/>
    <w:rsid w:val="001A7B79"/>
    <w:rsid w:val="001B0EBC"/>
    <w:rsid w:val="001B169A"/>
    <w:rsid w:val="001B21A9"/>
    <w:rsid w:val="001B2C0D"/>
    <w:rsid w:val="001B3D51"/>
    <w:rsid w:val="001B3DEF"/>
    <w:rsid w:val="001B4FE1"/>
    <w:rsid w:val="001B6E9B"/>
    <w:rsid w:val="001C2A6E"/>
    <w:rsid w:val="001C302C"/>
    <w:rsid w:val="001C408C"/>
    <w:rsid w:val="001C611D"/>
    <w:rsid w:val="001C680C"/>
    <w:rsid w:val="001C7BC1"/>
    <w:rsid w:val="001D7758"/>
    <w:rsid w:val="001E06B2"/>
    <w:rsid w:val="001E14D3"/>
    <w:rsid w:val="001E30EA"/>
    <w:rsid w:val="001E59EF"/>
    <w:rsid w:val="001E5B58"/>
    <w:rsid w:val="001E6D55"/>
    <w:rsid w:val="001F075F"/>
    <w:rsid w:val="001F28AC"/>
    <w:rsid w:val="001F2A9F"/>
    <w:rsid w:val="001F5699"/>
    <w:rsid w:val="001F7385"/>
    <w:rsid w:val="00200893"/>
    <w:rsid w:val="0020122C"/>
    <w:rsid w:val="00201952"/>
    <w:rsid w:val="00202BE9"/>
    <w:rsid w:val="002054DC"/>
    <w:rsid w:val="00205B8C"/>
    <w:rsid w:val="0021205F"/>
    <w:rsid w:val="0021453E"/>
    <w:rsid w:val="00216FFF"/>
    <w:rsid w:val="002171A7"/>
    <w:rsid w:val="0021725E"/>
    <w:rsid w:val="00217307"/>
    <w:rsid w:val="00217E86"/>
    <w:rsid w:val="00217EA5"/>
    <w:rsid w:val="00220C19"/>
    <w:rsid w:val="002222DD"/>
    <w:rsid w:val="00222430"/>
    <w:rsid w:val="00222AA9"/>
    <w:rsid w:val="00223B7D"/>
    <w:rsid w:val="00226FB4"/>
    <w:rsid w:val="00227111"/>
    <w:rsid w:val="0022785F"/>
    <w:rsid w:val="00231806"/>
    <w:rsid w:val="00235050"/>
    <w:rsid w:val="00235797"/>
    <w:rsid w:val="00235B73"/>
    <w:rsid w:val="002378AD"/>
    <w:rsid w:val="0024078B"/>
    <w:rsid w:val="00240A68"/>
    <w:rsid w:val="00241522"/>
    <w:rsid w:val="00241676"/>
    <w:rsid w:val="00242773"/>
    <w:rsid w:val="0024322A"/>
    <w:rsid w:val="002456A5"/>
    <w:rsid w:val="002479BC"/>
    <w:rsid w:val="00247D8D"/>
    <w:rsid w:val="00247DF7"/>
    <w:rsid w:val="002507D8"/>
    <w:rsid w:val="002509E6"/>
    <w:rsid w:val="002510AB"/>
    <w:rsid w:val="002523FE"/>
    <w:rsid w:val="00252CA6"/>
    <w:rsid w:val="0025408F"/>
    <w:rsid w:val="00254353"/>
    <w:rsid w:val="002545D1"/>
    <w:rsid w:val="00255421"/>
    <w:rsid w:val="00256547"/>
    <w:rsid w:val="002569FC"/>
    <w:rsid w:val="00263678"/>
    <w:rsid w:val="00264181"/>
    <w:rsid w:val="0026552D"/>
    <w:rsid w:val="00267C5F"/>
    <w:rsid w:val="00267CCE"/>
    <w:rsid w:val="00270205"/>
    <w:rsid w:val="00272B73"/>
    <w:rsid w:val="00272FAD"/>
    <w:rsid w:val="0027364F"/>
    <w:rsid w:val="00275403"/>
    <w:rsid w:val="00276A13"/>
    <w:rsid w:val="00276D20"/>
    <w:rsid w:val="002776D5"/>
    <w:rsid w:val="00280976"/>
    <w:rsid w:val="00280E14"/>
    <w:rsid w:val="00280E56"/>
    <w:rsid w:val="00281838"/>
    <w:rsid w:val="00281F92"/>
    <w:rsid w:val="00283156"/>
    <w:rsid w:val="002835B7"/>
    <w:rsid w:val="0028575C"/>
    <w:rsid w:val="00285A75"/>
    <w:rsid w:val="00285F20"/>
    <w:rsid w:val="00286E88"/>
    <w:rsid w:val="00290BBD"/>
    <w:rsid w:val="0029145F"/>
    <w:rsid w:val="002941EF"/>
    <w:rsid w:val="002951AB"/>
    <w:rsid w:val="00296381"/>
    <w:rsid w:val="002A189C"/>
    <w:rsid w:val="002A4053"/>
    <w:rsid w:val="002A4CD6"/>
    <w:rsid w:val="002A6573"/>
    <w:rsid w:val="002B09FC"/>
    <w:rsid w:val="002B3AE3"/>
    <w:rsid w:val="002B46F8"/>
    <w:rsid w:val="002B7534"/>
    <w:rsid w:val="002B7562"/>
    <w:rsid w:val="002B7D55"/>
    <w:rsid w:val="002C169B"/>
    <w:rsid w:val="002C2422"/>
    <w:rsid w:val="002C388A"/>
    <w:rsid w:val="002C4CBA"/>
    <w:rsid w:val="002C5C63"/>
    <w:rsid w:val="002C624A"/>
    <w:rsid w:val="002C63DB"/>
    <w:rsid w:val="002C7907"/>
    <w:rsid w:val="002D1294"/>
    <w:rsid w:val="002D1792"/>
    <w:rsid w:val="002D2D0F"/>
    <w:rsid w:val="002E1113"/>
    <w:rsid w:val="002E2830"/>
    <w:rsid w:val="002E2AEA"/>
    <w:rsid w:val="002E4560"/>
    <w:rsid w:val="002E4CFD"/>
    <w:rsid w:val="002E5E18"/>
    <w:rsid w:val="002E62C6"/>
    <w:rsid w:val="002E6958"/>
    <w:rsid w:val="002E6E3A"/>
    <w:rsid w:val="002F189B"/>
    <w:rsid w:val="002F2594"/>
    <w:rsid w:val="002F48F2"/>
    <w:rsid w:val="002F53E6"/>
    <w:rsid w:val="002F6A35"/>
    <w:rsid w:val="002F7839"/>
    <w:rsid w:val="00302DCF"/>
    <w:rsid w:val="003035F9"/>
    <w:rsid w:val="00303677"/>
    <w:rsid w:val="003049F1"/>
    <w:rsid w:val="00305BA7"/>
    <w:rsid w:val="003104A6"/>
    <w:rsid w:val="003110C6"/>
    <w:rsid w:val="0031314D"/>
    <w:rsid w:val="00314535"/>
    <w:rsid w:val="003147E8"/>
    <w:rsid w:val="00317504"/>
    <w:rsid w:val="0032068D"/>
    <w:rsid w:val="00321C66"/>
    <w:rsid w:val="00326D9B"/>
    <w:rsid w:val="00327803"/>
    <w:rsid w:val="003302EB"/>
    <w:rsid w:val="0033036F"/>
    <w:rsid w:val="00331DAC"/>
    <w:rsid w:val="00332691"/>
    <w:rsid w:val="00333245"/>
    <w:rsid w:val="003338E1"/>
    <w:rsid w:val="003359AF"/>
    <w:rsid w:val="00343C29"/>
    <w:rsid w:val="00344103"/>
    <w:rsid w:val="00345B8F"/>
    <w:rsid w:val="00345E95"/>
    <w:rsid w:val="00347564"/>
    <w:rsid w:val="003513B2"/>
    <w:rsid w:val="0035216F"/>
    <w:rsid w:val="00352483"/>
    <w:rsid w:val="00353787"/>
    <w:rsid w:val="00355AE4"/>
    <w:rsid w:val="00355F48"/>
    <w:rsid w:val="0035697D"/>
    <w:rsid w:val="00360256"/>
    <w:rsid w:val="00360A21"/>
    <w:rsid w:val="00363673"/>
    <w:rsid w:val="0036420C"/>
    <w:rsid w:val="00364A87"/>
    <w:rsid w:val="003653A0"/>
    <w:rsid w:val="00366388"/>
    <w:rsid w:val="00366F9B"/>
    <w:rsid w:val="00370878"/>
    <w:rsid w:val="00370DAE"/>
    <w:rsid w:val="003720A3"/>
    <w:rsid w:val="003768C8"/>
    <w:rsid w:val="00380219"/>
    <w:rsid w:val="00383F5D"/>
    <w:rsid w:val="00383FB6"/>
    <w:rsid w:val="00384F0F"/>
    <w:rsid w:val="003864E6"/>
    <w:rsid w:val="00387690"/>
    <w:rsid w:val="00387BBC"/>
    <w:rsid w:val="00390CFF"/>
    <w:rsid w:val="00391683"/>
    <w:rsid w:val="00391CDF"/>
    <w:rsid w:val="00392544"/>
    <w:rsid w:val="00392D01"/>
    <w:rsid w:val="00393ED0"/>
    <w:rsid w:val="0039401E"/>
    <w:rsid w:val="00395D9B"/>
    <w:rsid w:val="003963D4"/>
    <w:rsid w:val="0039678C"/>
    <w:rsid w:val="00396CBE"/>
    <w:rsid w:val="00397144"/>
    <w:rsid w:val="003A1BDD"/>
    <w:rsid w:val="003A31EB"/>
    <w:rsid w:val="003A5B08"/>
    <w:rsid w:val="003A6CF6"/>
    <w:rsid w:val="003B03AB"/>
    <w:rsid w:val="003B47DC"/>
    <w:rsid w:val="003B492A"/>
    <w:rsid w:val="003B5B27"/>
    <w:rsid w:val="003B64F6"/>
    <w:rsid w:val="003B737A"/>
    <w:rsid w:val="003B77C3"/>
    <w:rsid w:val="003C0435"/>
    <w:rsid w:val="003C13BD"/>
    <w:rsid w:val="003C3FC1"/>
    <w:rsid w:val="003C73DB"/>
    <w:rsid w:val="003D1C1D"/>
    <w:rsid w:val="003D33D2"/>
    <w:rsid w:val="003D41BD"/>
    <w:rsid w:val="003D4233"/>
    <w:rsid w:val="003D79C6"/>
    <w:rsid w:val="003E2683"/>
    <w:rsid w:val="003E50EF"/>
    <w:rsid w:val="003F1233"/>
    <w:rsid w:val="003F2E25"/>
    <w:rsid w:val="003F3299"/>
    <w:rsid w:val="003F350B"/>
    <w:rsid w:val="003F3DFF"/>
    <w:rsid w:val="003F44AF"/>
    <w:rsid w:val="003F47E0"/>
    <w:rsid w:val="003F486B"/>
    <w:rsid w:val="003F5E54"/>
    <w:rsid w:val="003F6033"/>
    <w:rsid w:val="003F6FEF"/>
    <w:rsid w:val="003F719F"/>
    <w:rsid w:val="004003F6"/>
    <w:rsid w:val="00400D1D"/>
    <w:rsid w:val="00401AF9"/>
    <w:rsid w:val="00402349"/>
    <w:rsid w:val="004039FF"/>
    <w:rsid w:val="00405FC3"/>
    <w:rsid w:val="00405FC8"/>
    <w:rsid w:val="0040638B"/>
    <w:rsid w:val="0040724A"/>
    <w:rsid w:val="00407996"/>
    <w:rsid w:val="004121E7"/>
    <w:rsid w:val="00412544"/>
    <w:rsid w:val="00413237"/>
    <w:rsid w:val="004142EF"/>
    <w:rsid w:val="0041486E"/>
    <w:rsid w:val="004202CE"/>
    <w:rsid w:val="00420503"/>
    <w:rsid w:val="00421FDD"/>
    <w:rsid w:val="00423007"/>
    <w:rsid w:val="00423543"/>
    <w:rsid w:val="00424756"/>
    <w:rsid w:val="00425243"/>
    <w:rsid w:val="00426AB1"/>
    <w:rsid w:val="004307D6"/>
    <w:rsid w:val="00430F25"/>
    <w:rsid w:val="0043142D"/>
    <w:rsid w:val="004332CB"/>
    <w:rsid w:val="00435EF1"/>
    <w:rsid w:val="00436B85"/>
    <w:rsid w:val="004401A6"/>
    <w:rsid w:val="0044136A"/>
    <w:rsid w:val="00441781"/>
    <w:rsid w:val="004517F0"/>
    <w:rsid w:val="00451EC3"/>
    <w:rsid w:val="0045314A"/>
    <w:rsid w:val="0045350D"/>
    <w:rsid w:val="00453570"/>
    <w:rsid w:val="004553A7"/>
    <w:rsid w:val="004576C8"/>
    <w:rsid w:val="004606E0"/>
    <w:rsid w:val="00462E9F"/>
    <w:rsid w:val="00464AF1"/>
    <w:rsid w:val="00464E93"/>
    <w:rsid w:val="00467C9F"/>
    <w:rsid w:val="00467CCB"/>
    <w:rsid w:val="004716B2"/>
    <w:rsid w:val="0047320C"/>
    <w:rsid w:val="004746C9"/>
    <w:rsid w:val="00477835"/>
    <w:rsid w:val="00480E72"/>
    <w:rsid w:val="00480EC8"/>
    <w:rsid w:val="004818E3"/>
    <w:rsid w:val="0048251D"/>
    <w:rsid w:val="00484121"/>
    <w:rsid w:val="004862E3"/>
    <w:rsid w:val="0048654E"/>
    <w:rsid w:val="00493843"/>
    <w:rsid w:val="0049483D"/>
    <w:rsid w:val="00494CFB"/>
    <w:rsid w:val="00494D32"/>
    <w:rsid w:val="004951B7"/>
    <w:rsid w:val="00495A79"/>
    <w:rsid w:val="004A00D9"/>
    <w:rsid w:val="004A012F"/>
    <w:rsid w:val="004A2358"/>
    <w:rsid w:val="004A4E5D"/>
    <w:rsid w:val="004A5D31"/>
    <w:rsid w:val="004A732B"/>
    <w:rsid w:val="004B3AB5"/>
    <w:rsid w:val="004B4EFB"/>
    <w:rsid w:val="004B76D0"/>
    <w:rsid w:val="004C01A9"/>
    <w:rsid w:val="004C14EA"/>
    <w:rsid w:val="004C1CE9"/>
    <w:rsid w:val="004C26B7"/>
    <w:rsid w:val="004C2A57"/>
    <w:rsid w:val="004C4166"/>
    <w:rsid w:val="004C5801"/>
    <w:rsid w:val="004C5E35"/>
    <w:rsid w:val="004C6D15"/>
    <w:rsid w:val="004C7D16"/>
    <w:rsid w:val="004D030E"/>
    <w:rsid w:val="004D19D9"/>
    <w:rsid w:val="004D49DB"/>
    <w:rsid w:val="004E469E"/>
    <w:rsid w:val="004E77F2"/>
    <w:rsid w:val="004E7DE8"/>
    <w:rsid w:val="004F0E2C"/>
    <w:rsid w:val="004F0FAB"/>
    <w:rsid w:val="004F22E5"/>
    <w:rsid w:val="004F38EA"/>
    <w:rsid w:val="004F4A70"/>
    <w:rsid w:val="004F55E8"/>
    <w:rsid w:val="004F7855"/>
    <w:rsid w:val="004F7B16"/>
    <w:rsid w:val="00500556"/>
    <w:rsid w:val="00500FF6"/>
    <w:rsid w:val="00501201"/>
    <w:rsid w:val="00504FDE"/>
    <w:rsid w:val="005138C0"/>
    <w:rsid w:val="00513B07"/>
    <w:rsid w:val="00514ACA"/>
    <w:rsid w:val="005166C7"/>
    <w:rsid w:val="0051673E"/>
    <w:rsid w:val="0052233C"/>
    <w:rsid w:val="00522D23"/>
    <w:rsid w:val="00523587"/>
    <w:rsid w:val="00523BAC"/>
    <w:rsid w:val="005265C4"/>
    <w:rsid w:val="0052754B"/>
    <w:rsid w:val="00527586"/>
    <w:rsid w:val="005312B4"/>
    <w:rsid w:val="005337D5"/>
    <w:rsid w:val="00534A4F"/>
    <w:rsid w:val="0053527C"/>
    <w:rsid w:val="00536B25"/>
    <w:rsid w:val="00536D18"/>
    <w:rsid w:val="00536D75"/>
    <w:rsid w:val="00536E7A"/>
    <w:rsid w:val="00537588"/>
    <w:rsid w:val="00537A03"/>
    <w:rsid w:val="00537F5D"/>
    <w:rsid w:val="0054144E"/>
    <w:rsid w:val="00542BA3"/>
    <w:rsid w:val="00542EA1"/>
    <w:rsid w:val="005430D4"/>
    <w:rsid w:val="005431AD"/>
    <w:rsid w:val="00545601"/>
    <w:rsid w:val="00545A85"/>
    <w:rsid w:val="00546DE3"/>
    <w:rsid w:val="00547858"/>
    <w:rsid w:val="005501D6"/>
    <w:rsid w:val="00552033"/>
    <w:rsid w:val="00553475"/>
    <w:rsid w:val="005537E4"/>
    <w:rsid w:val="00553E45"/>
    <w:rsid w:val="00554CB4"/>
    <w:rsid w:val="00557AE7"/>
    <w:rsid w:val="00557C19"/>
    <w:rsid w:val="00560789"/>
    <w:rsid w:val="00561A6E"/>
    <w:rsid w:val="0056252D"/>
    <w:rsid w:val="00562C12"/>
    <w:rsid w:val="005640B3"/>
    <w:rsid w:val="00564416"/>
    <w:rsid w:val="005652F4"/>
    <w:rsid w:val="0056578A"/>
    <w:rsid w:val="00565C02"/>
    <w:rsid w:val="005705DB"/>
    <w:rsid w:val="0057435E"/>
    <w:rsid w:val="0057760E"/>
    <w:rsid w:val="00581012"/>
    <w:rsid w:val="00582AA8"/>
    <w:rsid w:val="005839B9"/>
    <w:rsid w:val="005864BD"/>
    <w:rsid w:val="0058655D"/>
    <w:rsid w:val="00586FCF"/>
    <w:rsid w:val="00587A1C"/>
    <w:rsid w:val="00587E72"/>
    <w:rsid w:val="00587E87"/>
    <w:rsid w:val="00597E27"/>
    <w:rsid w:val="005A0BFE"/>
    <w:rsid w:val="005A1473"/>
    <w:rsid w:val="005A1EF2"/>
    <w:rsid w:val="005A2AB2"/>
    <w:rsid w:val="005A5F7F"/>
    <w:rsid w:val="005A7E45"/>
    <w:rsid w:val="005B1714"/>
    <w:rsid w:val="005B558C"/>
    <w:rsid w:val="005C248C"/>
    <w:rsid w:val="005C5A82"/>
    <w:rsid w:val="005C5DF4"/>
    <w:rsid w:val="005C61EC"/>
    <w:rsid w:val="005D04F4"/>
    <w:rsid w:val="005D05B2"/>
    <w:rsid w:val="005D3D10"/>
    <w:rsid w:val="005D7035"/>
    <w:rsid w:val="005D72FC"/>
    <w:rsid w:val="005E02F9"/>
    <w:rsid w:val="005E1217"/>
    <w:rsid w:val="005E1F21"/>
    <w:rsid w:val="005E247B"/>
    <w:rsid w:val="005E30D0"/>
    <w:rsid w:val="005E5E55"/>
    <w:rsid w:val="005E603F"/>
    <w:rsid w:val="005E61AF"/>
    <w:rsid w:val="005E6CBD"/>
    <w:rsid w:val="005E76C3"/>
    <w:rsid w:val="005F01CC"/>
    <w:rsid w:val="005F599E"/>
    <w:rsid w:val="005F5D5E"/>
    <w:rsid w:val="005F7B04"/>
    <w:rsid w:val="00602621"/>
    <w:rsid w:val="00603448"/>
    <w:rsid w:val="00605736"/>
    <w:rsid w:val="00610814"/>
    <w:rsid w:val="00615C01"/>
    <w:rsid w:val="00622848"/>
    <w:rsid w:val="00623350"/>
    <w:rsid w:val="00623B58"/>
    <w:rsid w:val="0062690A"/>
    <w:rsid w:val="006308BB"/>
    <w:rsid w:val="00632178"/>
    <w:rsid w:val="00633ACD"/>
    <w:rsid w:val="00634CA5"/>
    <w:rsid w:val="00636A1F"/>
    <w:rsid w:val="00636C08"/>
    <w:rsid w:val="00636D6C"/>
    <w:rsid w:val="00640BD2"/>
    <w:rsid w:val="00641E44"/>
    <w:rsid w:val="006433C6"/>
    <w:rsid w:val="00644D85"/>
    <w:rsid w:val="00645DBF"/>
    <w:rsid w:val="00646DB2"/>
    <w:rsid w:val="00646EA9"/>
    <w:rsid w:val="00647194"/>
    <w:rsid w:val="00647B55"/>
    <w:rsid w:val="00650CA8"/>
    <w:rsid w:val="00650DF6"/>
    <w:rsid w:val="00652AB0"/>
    <w:rsid w:val="0065337F"/>
    <w:rsid w:val="00654D36"/>
    <w:rsid w:val="00655A22"/>
    <w:rsid w:val="00655DC6"/>
    <w:rsid w:val="00660540"/>
    <w:rsid w:val="00660912"/>
    <w:rsid w:val="006616DA"/>
    <w:rsid w:val="00663F59"/>
    <w:rsid w:val="00664C2E"/>
    <w:rsid w:val="0066525D"/>
    <w:rsid w:val="00671E84"/>
    <w:rsid w:val="006776EF"/>
    <w:rsid w:val="00677D61"/>
    <w:rsid w:val="00681D50"/>
    <w:rsid w:val="006820BB"/>
    <w:rsid w:val="00684F71"/>
    <w:rsid w:val="006855C1"/>
    <w:rsid w:val="00686926"/>
    <w:rsid w:val="00686DFE"/>
    <w:rsid w:val="006875D7"/>
    <w:rsid w:val="00691EB1"/>
    <w:rsid w:val="00692E36"/>
    <w:rsid w:val="006931CA"/>
    <w:rsid w:val="00694662"/>
    <w:rsid w:val="006950AA"/>
    <w:rsid w:val="006952F9"/>
    <w:rsid w:val="00696FFB"/>
    <w:rsid w:val="006A1102"/>
    <w:rsid w:val="006A3CBC"/>
    <w:rsid w:val="006A4CDE"/>
    <w:rsid w:val="006A65B5"/>
    <w:rsid w:val="006A70CE"/>
    <w:rsid w:val="006A7686"/>
    <w:rsid w:val="006B06B1"/>
    <w:rsid w:val="006B1D57"/>
    <w:rsid w:val="006B35B0"/>
    <w:rsid w:val="006B7C5D"/>
    <w:rsid w:val="006C548C"/>
    <w:rsid w:val="006C5D83"/>
    <w:rsid w:val="006D1E0F"/>
    <w:rsid w:val="006D1E1E"/>
    <w:rsid w:val="006D1F52"/>
    <w:rsid w:val="006D29FA"/>
    <w:rsid w:val="006D3F64"/>
    <w:rsid w:val="006D533C"/>
    <w:rsid w:val="006E1E46"/>
    <w:rsid w:val="006E2361"/>
    <w:rsid w:val="006E23D2"/>
    <w:rsid w:val="006E30BF"/>
    <w:rsid w:val="006E435A"/>
    <w:rsid w:val="006E5412"/>
    <w:rsid w:val="006E5BEF"/>
    <w:rsid w:val="006E6935"/>
    <w:rsid w:val="006F0C73"/>
    <w:rsid w:val="006F1221"/>
    <w:rsid w:val="006F29D3"/>
    <w:rsid w:val="006F42DF"/>
    <w:rsid w:val="006F474B"/>
    <w:rsid w:val="006F7F31"/>
    <w:rsid w:val="00702172"/>
    <w:rsid w:val="00702557"/>
    <w:rsid w:val="00704339"/>
    <w:rsid w:val="00705544"/>
    <w:rsid w:val="00710B81"/>
    <w:rsid w:val="00711592"/>
    <w:rsid w:val="007137F4"/>
    <w:rsid w:val="007140B0"/>
    <w:rsid w:val="007144F8"/>
    <w:rsid w:val="00714D30"/>
    <w:rsid w:val="007160F8"/>
    <w:rsid w:val="0071633F"/>
    <w:rsid w:val="00717057"/>
    <w:rsid w:val="00720351"/>
    <w:rsid w:val="00721582"/>
    <w:rsid w:val="007219B3"/>
    <w:rsid w:val="007219ED"/>
    <w:rsid w:val="0072252B"/>
    <w:rsid w:val="007227C0"/>
    <w:rsid w:val="00723244"/>
    <w:rsid w:val="007273F0"/>
    <w:rsid w:val="00727751"/>
    <w:rsid w:val="00727AC3"/>
    <w:rsid w:val="00727D97"/>
    <w:rsid w:val="007315A8"/>
    <w:rsid w:val="007331C5"/>
    <w:rsid w:val="00733DAE"/>
    <w:rsid w:val="007356DE"/>
    <w:rsid w:val="00736043"/>
    <w:rsid w:val="00736093"/>
    <w:rsid w:val="007369C6"/>
    <w:rsid w:val="00742F90"/>
    <w:rsid w:val="00743C34"/>
    <w:rsid w:val="00744432"/>
    <w:rsid w:val="00746B96"/>
    <w:rsid w:val="007476A5"/>
    <w:rsid w:val="007529CB"/>
    <w:rsid w:val="00754473"/>
    <w:rsid w:val="00754DA2"/>
    <w:rsid w:val="00756085"/>
    <w:rsid w:val="00761AAD"/>
    <w:rsid w:val="00762543"/>
    <w:rsid w:val="00763435"/>
    <w:rsid w:val="00763E10"/>
    <w:rsid w:val="007642DA"/>
    <w:rsid w:val="00764BAB"/>
    <w:rsid w:val="00765360"/>
    <w:rsid w:val="00766809"/>
    <w:rsid w:val="00766DA9"/>
    <w:rsid w:val="0076755F"/>
    <w:rsid w:val="0077031B"/>
    <w:rsid w:val="007703BB"/>
    <w:rsid w:val="007745A4"/>
    <w:rsid w:val="00774852"/>
    <w:rsid w:val="0077510F"/>
    <w:rsid w:val="00776F3C"/>
    <w:rsid w:val="007804CE"/>
    <w:rsid w:val="00781FDB"/>
    <w:rsid w:val="007826CF"/>
    <w:rsid w:val="0078713E"/>
    <w:rsid w:val="00790D0D"/>
    <w:rsid w:val="00791807"/>
    <w:rsid w:val="00791E4F"/>
    <w:rsid w:val="00792660"/>
    <w:rsid w:val="007945CC"/>
    <w:rsid w:val="007951CE"/>
    <w:rsid w:val="00795D46"/>
    <w:rsid w:val="00796795"/>
    <w:rsid w:val="00797B23"/>
    <w:rsid w:val="00797B35"/>
    <w:rsid w:val="00797DAB"/>
    <w:rsid w:val="007A0264"/>
    <w:rsid w:val="007A03D0"/>
    <w:rsid w:val="007A360E"/>
    <w:rsid w:val="007A4969"/>
    <w:rsid w:val="007A52C0"/>
    <w:rsid w:val="007A5DBC"/>
    <w:rsid w:val="007A6401"/>
    <w:rsid w:val="007A70FB"/>
    <w:rsid w:val="007A7124"/>
    <w:rsid w:val="007B046A"/>
    <w:rsid w:val="007B199F"/>
    <w:rsid w:val="007B1A37"/>
    <w:rsid w:val="007B1E8A"/>
    <w:rsid w:val="007B2001"/>
    <w:rsid w:val="007B2F51"/>
    <w:rsid w:val="007B637B"/>
    <w:rsid w:val="007B6FED"/>
    <w:rsid w:val="007C01D6"/>
    <w:rsid w:val="007C169B"/>
    <w:rsid w:val="007C3A4A"/>
    <w:rsid w:val="007C51B4"/>
    <w:rsid w:val="007C5992"/>
    <w:rsid w:val="007C697C"/>
    <w:rsid w:val="007C72BF"/>
    <w:rsid w:val="007D1710"/>
    <w:rsid w:val="007D195F"/>
    <w:rsid w:val="007D1B45"/>
    <w:rsid w:val="007D23A3"/>
    <w:rsid w:val="007D37FC"/>
    <w:rsid w:val="007E0195"/>
    <w:rsid w:val="007E08F4"/>
    <w:rsid w:val="007E0E08"/>
    <w:rsid w:val="007E18DB"/>
    <w:rsid w:val="007E370B"/>
    <w:rsid w:val="007E3B22"/>
    <w:rsid w:val="007E6B7B"/>
    <w:rsid w:val="007E7657"/>
    <w:rsid w:val="007F08D5"/>
    <w:rsid w:val="007F0B83"/>
    <w:rsid w:val="007F3017"/>
    <w:rsid w:val="007F3386"/>
    <w:rsid w:val="007F5AE3"/>
    <w:rsid w:val="007F6138"/>
    <w:rsid w:val="007F76B7"/>
    <w:rsid w:val="0080287C"/>
    <w:rsid w:val="0080434C"/>
    <w:rsid w:val="00804841"/>
    <w:rsid w:val="00805DC6"/>
    <w:rsid w:val="00806E9A"/>
    <w:rsid w:val="00810034"/>
    <w:rsid w:val="00810E1E"/>
    <w:rsid w:val="008118D7"/>
    <w:rsid w:val="00811C78"/>
    <w:rsid w:val="00812D0F"/>
    <w:rsid w:val="00814C30"/>
    <w:rsid w:val="008167E0"/>
    <w:rsid w:val="00816C62"/>
    <w:rsid w:val="0082063A"/>
    <w:rsid w:val="0082352C"/>
    <w:rsid w:val="00825EB0"/>
    <w:rsid w:val="008269DA"/>
    <w:rsid w:val="00827C20"/>
    <w:rsid w:val="00827FC9"/>
    <w:rsid w:val="008312E7"/>
    <w:rsid w:val="00832B78"/>
    <w:rsid w:val="00833AB8"/>
    <w:rsid w:val="00837BB5"/>
    <w:rsid w:val="00837DC9"/>
    <w:rsid w:val="008408B3"/>
    <w:rsid w:val="0084136E"/>
    <w:rsid w:val="0084164C"/>
    <w:rsid w:val="008457AB"/>
    <w:rsid w:val="00847711"/>
    <w:rsid w:val="0085003E"/>
    <w:rsid w:val="008501AA"/>
    <w:rsid w:val="00851437"/>
    <w:rsid w:val="00851811"/>
    <w:rsid w:val="00851FFB"/>
    <w:rsid w:val="008578F6"/>
    <w:rsid w:val="008600C5"/>
    <w:rsid w:val="008606DF"/>
    <w:rsid w:val="00860AA5"/>
    <w:rsid w:val="008648DD"/>
    <w:rsid w:val="008650DF"/>
    <w:rsid w:val="008651C5"/>
    <w:rsid w:val="0086569C"/>
    <w:rsid w:val="00866E55"/>
    <w:rsid w:val="008676A6"/>
    <w:rsid w:val="00871100"/>
    <w:rsid w:val="00871EDA"/>
    <w:rsid w:val="008720F5"/>
    <w:rsid w:val="00872993"/>
    <w:rsid w:val="00873E06"/>
    <w:rsid w:val="008760F4"/>
    <w:rsid w:val="00876A5D"/>
    <w:rsid w:val="00881FA4"/>
    <w:rsid w:val="008863C7"/>
    <w:rsid w:val="008863CA"/>
    <w:rsid w:val="008907AB"/>
    <w:rsid w:val="008932FF"/>
    <w:rsid w:val="00893763"/>
    <w:rsid w:val="008944B1"/>
    <w:rsid w:val="008946A0"/>
    <w:rsid w:val="00896622"/>
    <w:rsid w:val="008A191B"/>
    <w:rsid w:val="008A1A76"/>
    <w:rsid w:val="008A1CC5"/>
    <w:rsid w:val="008A3BAD"/>
    <w:rsid w:val="008A42A1"/>
    <w:rsid w:val="008A645B"/>
    <w:rsid w:val="008A758C"/>
    <w:rsid w:val="008A75A9"/>
    <w:rsid w:val="008B229F"/>
    <w:rsid w:val="008B259C"/>
    <w:rsid w:val="008B2ED5"/>
    <w:rsid w:val="008B49C8"/>
    <w:rsid w:val="008B4FD8"/>
    <w:rsid w:val="008B540B"/>
    <w:rsid w:val="008B559F"/>
    <w:rsid w:val="008C0244"/>
    <w:rsid w:val="008C0F04"/>
    <w:rsid w:val="008C1412"/>
    <w:rsid w:val="008C23A3"/>
    <w:rsid w:val="008C387A"/>
    <w:rsid w:val="008C4482"/>
    <w:rsid w:val="008C6817"/>
    <w:rsid w:val="008D0CD5"/>
    <w:rsid w:val="008D3C7D"/>
    <w:rsid w:val="008D59CB"/>
    <w:rsid w:val="008E04B5"/>
    <w:rsid w:val="008E0DAD"/>
    <w:rsid w:val="008E106A"/>
    <w:rsid w:val="008E26A8"/>
    <w:rsid w:val="008E2F6B"/>
    <w:rsid w:val="008F09F6"/>
    <w:rsid w:val="008F0A05"/>
    <w:rsid w:val="008F0FAB"/>
    <w:rsid w:val="008F431D"/>
    <w:rsid w:val="008F65EC"/>
    <w:rsid w:val="008F6E7F"/>
    <w:rsid w:val="008F6FD2"/>
    <w:rsid w:val="008F7144"/>
    <w:rsid w:val="00900CA5"/>
    <w:rsid w:val="009012D5"/>
    <w:rsid w:val="00902102"/>
    <w:rsid w:val="0090212F"/>
    <w:rsid w:val="009024C5"/>
    <w:rsid w:val="00903553"/>
    <w:rsid w:val="00904B9E"/>
    <w:rsid w:val="00905970"/>
    <w:rsid w:val="00905B24"/>
    <w:rsid w:val="00905C2E"/>
    <w:rsid w:val="00906D38"/>
    <w:rsid w:val="00910726"/>
    <w:rsid w:val="009115AB"/>
    <w:rsid w:val="00912C68"/>
    <w:rsid w:val="00912DE1"/>
    <w:rsid w:val="00914886"/>
    <w:rsid w:val="00914B82"/>
    <w:rsid w:val="00914C81"/>
    <w:rsid w:val="0091569B"/>
    <w:rsid w:val="00915AB7"/>
    <w:rsid w:val="009202B6"/>
    <w:rsid w:val="009222B1"/>
    <w:rsid w:val="00923979"/>
    <w:rsid w:val="00923DD9"/>
    <w:rsid w:val="00924288"/>
    <w:rsid w:val="0092477F"/>
    <w:rsid w:val="00924CA9"/>
    <w:rsid w:val="00930A8C"/>
    <w:rsid w:val="00931C4C"/>
    <w:rsid w:val="009324D2"/>
    <w:rsid w:val="00933AA2"/>
    <w:rsid w:val="00935044"/>
    <w:rsid w:val="0093618A"/>
    <w:rsid w:val="00937137"/>
    <w:rsid w:val="009377BF"/>
    <w:rsid w:val="00943101"/>
    <w:rsid w:val="009437F6"/>
    <w:rsid w:val="00945CBE"/>
    <w:rsid w:val="00946AF3"/>
    <w:rsid w:val="00947DE9"/>
    <w:rsid w:val="00953458"/>
    <w:rsid w:val="0095438D"/>
    <w:rsid w:val="00955F4E"/>
    <w:rsid w:val="009566AE"/>
    <w:rsid w:val="00960AA7"/>
    <w:rsid w:val="00965B5B"/>
    <w:rsid w:val="0096793C"/>
    <w:rsid w:val="00970E9E"/>
    <w:rsid w:val="0097252C"/>
    <w:rsid w:val="00972809"/>
    <w:rsid w:val="00973836"/>
    <w:rsid w:val="00975303"/>
    <w:rsid w:val="00975343"/>
    <w:rsid w:val="009754A0"/>
    <w:rsid w:val="00975A14"/>
    <w:rsid w:val="0097715B"/>
    <w:rsid w:val="00980535"/>
    <w:rsid w:val="0098154A"/>
    <w:rsid w:val="00983090"/>
    <w:rsid w:val="00985336"/>
    <w:rsid w:val="009855AA"/>
    <w:rsid w:val="00985D0D"/>
    <w:rsid w:val="00986386"/>
    <w:rsid w:val="00990AAD"/>
    <w:rsid w:val="009911EE"/>
    <w:rsid w:val="00993B1F"/>
    <w:rsid w:val="00994ED8"/>
    <w:rsid w:val="00997B2A"/>
    <w:rsid w:val="00997BB8"/>
    <w:rsid w:val="009A0091"/>
    <w:rsid w:val="009A06DC"/>
    <w:rsid w:val="009A18E6"/>
    <w:rsid w:val="009A4B87"/>
    <w:rsid w:val="009A555D"/>
    <w:rsid w:val="009A7AF2"/>
    <w:rsid w:val="009B3C0C"/>
    <w:rsid w:val="009B5855"/>
    <w:rsid w:val="009C1FE3"/>
    <w:rsid w:val="009C2C65"/>
    <w:rsid w:val="009C487E"/>
    <w:rsid w:val="009C584E"/>
    <w:rsid w:val="009C5A8B"/>
    <w:rsid w:val="009C7393"/>
    <w:rsid w:val="009C7442"/>
    <w:rsid w:val="009D0518"/>
    <w:rsid w:val="009D1971"/>
    <w:rsid w:val="009D2B18"/>
    <w:rsid w:val="009D326A"/>
    <w:rsid w:val="009D3718"/>
    <w:rsid w:val="009D4691"/>
    <w:rsid w:val="009D5F77"/>
    <w:rsid w:val="009D708E"/>
    <w:rsid w:val="009E07AD"/>
    <w:rsid w:val="009E0D21"/>
    <w:rsid w:val="009E2487"/>
    <w:rsid w:val="009E2BD0"/>
    <w:rsid w:val="009E3EBE"/>
    <w:rsid w:val="009E52DF"/>
    <w:rsid w:val="009E5842"/>
    <w:rsid w:val="009F5F9D"/>
    <w:rsid w:val="009F69EC"/>
    <w:rsid w:val="009F6E83"/>
    <w:rsid w:val="009F7849"/>
    <w:rsid w:val="00A02BF8"/>
    <w:rsid w:val="00A02C65"/>
    <w:rsid w:val="00A041E1"/>
    <w:rsid w:val="00A04C51"/>
    <w:rsid w:val="00A04EFA"/>
    <w:rsid w:val="00A06156"/>
    <w:rsid w:val="00A06EC5"/>
    <w:rsid w:val="00A076C6"/>
    <w:rsid w:val="00A109DF"/>
    <w:rsid w:val="00A110FA"/>
    <w:rsid w:val="00A11DA2"/>
    <w:rsid w:val="00A13445"/>
    <w:rsid w:val="00A1663E"/>
    <w:rsid w:val="00A1698F"/>
    <w:rsid w:val="00A17B03"/>
    <w:rsid w:val="00A211E2"/>
    <w:rsid w:val="00A2168E"/>
    <w:rsid w:val="00A22381"/>
    <w:rsid w:val="00A2283C"/>
    <w:rsid w:val="00A22D98"/>
    <w:rsid w:val="00A24A73"/>
    <w:rsid w:val="00A270FE"/>
    <w:rsid w:val="00A2797C"/>
    <w:rsid w:val="00A30DBC"/>
    <w:rsid w:val="00A32A94"/>
    <w:rsid w:val="00A32CA1"/>
    <w:rsid w:val="00A34C29"/>
    <w:rsid w:val="00A3680D"/>
    <w:rsid w:val="00A36A23"/>
    <w:rsid w:val="00A36C2C"/>
    <w:rsid w:val="00A4082A"/>
    <w:rsid w:val="00A408DA"/>
    <w:rsid w:val="00A412AC"/>
    <w:rsid w:val="00A43A2B"/>
    <w:rsid w:val="00A44644"/>
    <w:rsid w:val="00A475BD"/>
    <w:rsid w:val="00A51F3B"/>
    <w:rsid w:val="00A521BE"/>
    <w:rsid w:val="00A52332"/>
    <w:rsid w:val="00A52939"/>
    <w:rsid w:val="00A53AD0"/>
    <w:rsid w:val="00A541FA"/>
    <w:rsid w:val="00A542F0"/>
    <w:rsid w:val="00A54BF6"/>
    <w:rsid w:val="00A551FC"/>
    <w:rsid w:val="00A55DC4"/>
    <w:rsid w:val="00A57626"/>
    <w:rsid w:val="00A57801"/>
    <w:rsid w:val="00A60437"/>
    <w:rsid w:val="00A6158C"/>
    <w:rsid w:val="00A6184A"/>
    <w:rsid w:val="00A61B28"/>
    <w:rsid w:val="00A61FA5"/>
    <w:rsid w:val="00A6228B"/>
    <w:rsid w:val="00A62DAC"/>
    <w:rsid w:val="00A6724F"/>
    <w:rsid w:val="00A67816"/>
    <w:rsid w:val="00A76C6A"/>
    <w:rsid w:val="00A81F3B"/>
    <w:rsid w:val="00A82347"/>
    <w:rsid w:val="00A82E2E"/>
    <w:rsid w:val="00A831E3"/>
    <w:rsid w:val="00A83B73"/>
    <w:rsid w:val="00A83C64"/>
    <w:rsid w:val="00A84425"/>
    <w:rsid w:val="00A850E3"/>
    <w:rsid w:val="00A85647"/>
    <w:rsid w:val="00A857C7"/>
    <w:rsid w:val="00A85A94"/>
    <w:rsid w:val="00A91581"/>
    <w:rsid w:val="00A92656"/>
    <w:rsid w:val="00A940FA"/>
    <w:rsid w:val="00A94A4A"/>
    <w:rsid w:val="00A96029"/>
    <w:rsid w:val="00A97028"/>
    <w:rsid w:val="00A972B1"/>
    <w:rsid w:val="00A97625"/>
    <w:rsid w:val="00AA0451"/>
    <w:rsid w:val="00AA0A78"/>
    <w:rsid w:val="00AA17B9"/>
    <w:rsid w:val="00AA24A3"/>
    <w:rsid w:val="00AA31F1"/>
    <w:rsid w:val="00AA3D84"/>
    <w:rsid w:val="00AB0947"/>
    <w:rsid w:val="00AB1A14"/>
    <w:rsid w:val="00AB2674"/>
    <w:rsid w:val="00AB32DB"/>
    <w:rsid w:val="00AB3FEE"/>
    <w:rsid w:val="00AB5018"/>
    <w:rsid w:val="00AB6412"/>
    <w:rsid w:val="00AB7D6C"/>
    <w:rsid w:val="00AC02D0"/>
    <w:rsid w:val="00AC051F"/>
    <w:rsid w:val="00AC0E4A"/>
    <w:rsid w:val="00AC19F2"/>
    <w:rsid w:val="00AC30BD"/>
    <w:rsid w:val="00AC375F"/>
    <w:rsid w:val="00AC37FF"/>
    <w:rsid w:val="00AC5804"/>
    <w:rsid w:val="00AC6685"/>
    <w:rsid w:val="00AD012C"/>
    <w:rsid w:val="00AD0E52"/>
    <w:rsid w:val="00AD39EA"/>
    <w:rsid w:val="00AD40FA"/>
    <w:rsid w:val="00AD5497"/>
    <w:rsid w:val="00AD704A"/>
    <w:rsid w:val="00AD7563"/>
    <w:rsid w:val="00AE08FE"/>
    <w:rsid w:val="00AE116C"/>
    <w:rsid w:val="00AE1A7F"/>
    <w:rsid w:val="00AE1FB6"/>
    <w:rsid w:val="00AE3166"/>
    <w:rsid w:val="00AE5A73"/>
    <w:rsid w:val="00AE5E9A"/>
    <w:rsid w:val="00AE5F26"/>
    <w:rsid w:val="00AE69CD"/>
    <w:rsid w:val="00AE7B19"/>
    <w:rsid w:val="00AF1DBC"/>
    <w:rsid w:val="00AF28A0"/>
    <w:rsid w:val="00AF35E5"/>
    <w:rsid w:val="00AF3BF7"/>
    <w:rsid w:val="00AF3CFA"/>
    <w:rsid w:val="00AF43D9"/>
    <w:rsid w:val="00B00F0E"/>
    <w:rsid w:val="00B01831"/>
    <w:rsid w:val="00B02908"/>
    <w:rsid w:val="00B02B45"/>
    <w:rsid w:val="00B02F40"/>
    <w:rsid w:val="00B03583"/>
    <w:rsid w:val="00B0373C"/>
    <w:rsid w:val="00B05415"/>
    <w:rsid w:val="00B06360"/>
    <w:rsid w:val="00B07078"/>
    <w:rsid w:val="00B136D1"/>
    <w:rsid w:val="00B13EAD"/>
    <w:rsid w:val="00B15D9D"/>
    <w:rsid w:val="00B16510"/>
    <w:rsid w:val="00B2209B"/>
    <w:rsid w:val="00B22577"/>
    <w:rsid w:val="00B22F76"/>
    <w:rsid w:val="00B35126"/>
    <w:rsid w:val="00B36DCC"/>
    <w:rsid w:val="00B372F4"/>
    <w:rsid w:val="00B40A3F"/>
    <w:rsid w:val="00B41016"/>
    <w:rsid w:val="00B42191"/>
    <w:rsid w:val="00B42384"/>
    <w:rsid w:val="00B4420A"/>
    <w:rsid w:val="00B458B6"/>
    <w:rsid w:val="00B45DFC"/>
    <w:rsid w:val="00B47142"/>
    <w:rsid w:val="00B47C3B"/>
    <w:rsid w:val="00B524A9"/>
    <w:rsid w:val="00B5256C"/>
    <w:rsid w:val="00B542AB"/>
    <w:rsid w:val="00B547C5"/>
    <w:rsid w:val="00B55C27"/>
    <w:rsid w:val="00B6084E"/>
    <w:rsid w:val="00B61567"/>
    <w:rsid w:val="00B627C5"/>
    <w:rsid w:val="00B64054"/>
    <w:rsid w:val="00B64618"/>
    <w:rsid w:val="00B66851"/>
    <w:rsid w:val="00B6717F"/>
    <w:rsid w:val="00B747B4"/>
    <w:rsid w:val="00B752A3"/>
    <w:rsid w:val="00B75470"/>
    <w:rsid w:val="00B754A2"/>
    <w:rsid w:val="00B76DB9"/>
    <w:rsid w:val="00B81D14"/>
    <w:rsid w:val="00B82377"/>
    <w:rsid w:val="00B8301A"/>
    <w:rsid w:val="00B843C2"/>
    <w:rsid w:val="00B8451D"/>
    <w:rsid w:val="00B86832"/>
    <w:rsid w:val="00B87636"/>
    <w:rsid w:val="00B87A57"/>
    <w:rsid w:val="00B87F90"/>
    <w:rsid w:val="00B912F5"/>
    <w:rsid w:val="00B9179E"/>
    <w:rsid w:val="00B935D9"/>
    <w:rsid w:val="00BA0AC2"/>
    <w:rsid w:val="00BA18A8"/>
    <w:rsid w:val="00BA2541"/>
    <w:rsid w:val="00BA2856"/>
    <w:rsid w:val="00BA4F83"/>
    <w:rsid w:val="00BB24FD"/>
    <w:rsid w:val="00BB521F"/>
    <w:rsid w:val="00BB5FD8"/>
    <w:rsid w:val="00BC05A9"/>
    <w:rsid w:val="00BC0A5C"/>
    <w:rsid w:val="00BC46DC"/>
    <w:rsid w:val="00BC48A6"/>
    <w:rsid w:val="00BC7B10"/>
    <w:rsid w:val="00BD0538"/>
    <w:rsid w:val="00BD17AF"/>
    <w:rsid w:val="00BD1D63"/>
    <w:rsid w:val="00BD3B1D"/>
    <w:rsid w:val="00BD3E37"/>
    <w:rsid w:val="00BD5107"/>
    <w:rsid w:val="00BD69B5"/>
    <w:rsid w:val="00BE33DD"/>
    <w:rsid w:val="00BE3F87"/>
    <w:rsid w:val="00BE45F2"/>
    <w:rsid w:val="00BF0C9E"/>
    <w:rsid w:val="00BF20C4"/>
    <w:rsid w:val="00BF54B3"/>
    <w:rsid w:val="00BF7352"/>
    <w:rsid w:val="00C001CD"/>
    <w:rsid w:val="00C00203"/>
    <w:rsid w:val="00C00606"/>
    <w:rsid w:val="00C01DDA"/>
    <w:rsid w:val="00C02094"/>
    <w:rsid w:val="00C03141"/>
    <w:rsid w:val="00C04614"/>
    <w:rsid w:val="00C05FC4"/>
    <w:rsid w:val="00C0679A"/>
    <w:rsid w:val="00C1110C"/>
    <w:rsid w:val="00C1251B"/>
    <w:rsid w:val="00C13392"/>
    <w:rsid w:val="00C14A5A"/>
    <w:rsid w:val="00C151C8"/>
    <w:rsid w:val="00C16B53"/>
    <w:rsid w:val="00C1722B"/>
    <w:rsid w:val="00C2004D"/>
    <w:rsid w:val="00C222E6"/>
    <w:rsid w:val="00C24EC3"/>
    <w:rsid w:val="00C26C9A"/>
    <w:rsid w:val="00C26F53"/>
    <w:rsid w:val="00C31FDF"/>
    <w:rsid w:val="00C32A34"/>
    <w:rsid w:val="00C3300E"/>
    <w:rsid w:val="00C33598"/>
    <w:rsid w:val="00C33E6C"/>
    <w:rsid w:val="00C340D2"/>
    <w:rsid w:val="00C3673A"/>
    <w:rsid w:val="00C36773"/>
    <w:rsid w:val="00C37A5E"/>
    <w:rsid w:val="00C40D4E"/>
    <w:rsid w:val="00C4463A"/>
    <w:rsid w:val="00C478A6"/>
    <w:rsid w:val="00C47E3D"/>
    <w:rsid w:val="00C53FBD"/>
    <w:rsid w:val="00C550C4"/>
    <w:rsid w:val="00C57B4D"/>
    <w:rsid w:val="00C62DC7"/>
    <w:rsid w:val="00C645A2"/>
    <w:rsid w:val="00C65871"/>
    <w:rsid w:val="00C6675D"/>
    <w:rsid w:val="00C67CA5"/>
    <w:rsid w:val="00C71C92"/>
    <w:rsid w:val="00C71E5E"/>
    <w:rsid w:val="00C72901"/>
    <w:rsid w:val="00C72C23"/>
    <w:rsid w:val="00C72C47"/>
    <w:rsid w:val="00C74171"/>
    <w:rsid w:val="00C7442F"/>
    <w:rsid w:val="00C75600"/>
    <w:rsid w:val="00C771A5"/>
    <w:rsid w:val="00C771A6"/>
    <w:rsid w:val="00C80B9A"/>
    <w:rsid w:val="00C81E30"/>
    <w:rsid w:val="00C82344"/>
    <w:rsid w:val="00C83110"/>
    <w:rsid w:val="00C8351E"/>
    <w:rsid w:val="00C840AF"/>
    <w:rsid w:val="00C85A52"/>
    <w:rsid w:val="00C93407"/>
    <w:rsid w:val="00C96553"/>
    <w:rsid w:val="00C9670B"/>
    <w:rsid w:val="00C97943"/>
    <w:rsid w:val="00C97EFD"/>
    <w:rsid w:val="00CA0E69"/>
    <w:rsid w:val="00CA0FA8"/>
    <w:rsid w:val="00CA1F7F"/>
    <w:rsid w:val="00CA5C8D"/>
    <w:rsid w:val="00CA72F1"/>
    <w:rsid w:val="00CA7AF4"/>
    <w:rsid w:val="00CB0336"/>
    <w:rsid w:val="00CB0F14"/>
    <w:rsid w:val="00CB27E4"/>
    <w:rsid w:val="00CB390B"/>
    <w:rsid w:val="00CB487B"/>
    <w:rsid w:val="00CC5283"/>
    <w:rsid w:val="00CC6FBB"/>
    <w:rsid w:val="00CC7388"/>
    <w:rsid w:val="00CD0D9B"/>
    <w:rsid w:val="00CD3688"/>
    <w:rsid w:val="00CD55A2"/>
    <w:rsid w:val="00CE0F12"/>
    <w:rsid w:val="00CE0F9F"/>
    <w:rsid w:val="00CE132F"/>
    <w:rsid w:val="00CE1DC0"/>
    <w:rsid w:val="00CE4312"/>
    <w:rsid w:val="00CE5DC4"/>
    <w:rsid w:val="00CE62AB"/>
    <w:rsid w:val="00CF1856"/>
    <w:rsid w:val="00CF19CA"/>
    <w:rsid w:val="00CF1ABB"/>
    <w:rsid w:val="00CF277C"/>
    <w:rsid w:val="00CF34B8"/>
    <w:rsid w:val="00CF390E"/>
    <w:rsid w:val="00CF3A66"/>
    <w:rsid w:val="00CF42FE"/>
    <w:rsid w:val="00D0118F"/>
    <w:rsid w:val="00D015F0"/>
    <w:rsid w:val="00D01D3D"/>
    <w:rsid w:val="00D03639"/>
    <w:rsid w:val="00D03F0D"/>
    <w:rsid w:val="00D04FAC"/>
    <w:rsid w:val="00D055F2"/>
    <w:rsid w:val="00D060C8"/>
    <w:rsid w:val="00D10388"/>
    <w:rsid w:val="00D106FD"/>
    <w:rsid w:val="00D10F88"/>
    <w:rsid w:val="00D1310A"/>
    <w:rsid w:val="00D138B2"/>
    <w:rsid w:val="00D15481"/>
    <w:rsid w:val="00D17AC7"/>
    <w:rsid w:val="00D20460"/>
    <w:rsid w:val="00D21098"/>
    <w:rsid w:val="00D21EAD"/>
    <w:rsid w:val="00D22BF3"/>
    <w:rsid w:val="00D232FD"/>
    <w:rsid w:val="00D2509D"/>
    <w:rsid w:val="00D269E7"/>
    <w:rsid w:val="00D30F16"/>
    <w:rsid w:val="00D32167"/>
    <w:rsid w:val="00D35B3D"/>
    <w:rsid w:val="00D3663C"/>
    <w:rsid w:val="00D40F09"/>
    <w:rsid w:val="00D41595"/>
    <w:rsid w:val="00D42066"/>
    <w:rsid w:val="00D43AE9"/>
    <w:rsid w:val="00D448FD"/>
    <w:rsid w:val="00D47086"/>
    <w:rsid w:val="00D4753C"/>
    <w:rsid w:val="00D520F0"/>
    <w:rsid w:val="00D53E90"/>
    <w:rsid w:val="00D556AA"/>
    <w:rsid w:val="00D556E0"/>
    <w:rsid w:val="00D560B4"/>
    <w:rsid w:val="00D571C4"/>
    <w:rsid w:val="00D57EF1"/>
    <w:rsid w:val="00D60163"/>
    <w:rsid w:val="00D61A34"/>
    <w:rsid w:val="00D61B92"/>
    <w:rsid w:val="00D61DA6"/>
    <w:rsid w:val="00D62B03"/>
    <w:rsid w:val="00D62EDD"/>
    <w:rsid w:val="00D63AC4"/>
    <w:rsid w:val="00D63FC8"/>
    <w:rsid w:val="00D656FD"/>
    <w:rsid w:val="00D65CD8"/>
    <w:rsid w:val="00D663BA"/>
    <w:rsid w:val="00D66E31"/>
    <w:rsid w:val="00D679DC"/>
    <w:rsid w:val="00D74462"/>
    <w:rsid w:val="00D764E8"/>
    <w:rsid w:val="00D807A5"/>
    <w:rsid w:val="00D84B59"/>
    <w:rsid w:val="00D84FA1"/>
    <w:rsid w:val="00D86155"/>
    <w:rsid w:val="00D921BE"/>
    <w:rsid w:val="00D97703"/>
    <w:rsid w:val="00DA0B40"/>
    <w:rsid w:val="00DA27E8"/>
    <w:rsid w:val="00DA2AF8"/>
    <w:rsid w:val="00DA2D64"/>
    <w:rsid w:val="00DA458B"/>
    <w:rsid w:val="00DA4C98"/>
    <w:rsid w:val="00DA5570"/>
    <w:rsid w:val="00DA567C"/>
    <w:rsid w:val="00DA5FBA"/>
    <w:rsid w:val="00DB1015"/>
    <w:rsid w:val="00DB2569"/>
    <w:rsid w:val="00DB27D8"/>
    <w:rsid w:val="00DB32DB"/>
    <w:rsid w:val="00DB3B51"/>
    <w:rsid w:val="00DB406B"/>
    <w:rsid w:val="00DB49CF"/>
    <w:rsid w:val="00DC000D"/>
    <w:rsid w:val="00DC14B6"/>
    <w:rsid w:val="00DC1BE5"/>
    <w:rsid w:val="00DC1F93"/>
    <w:rsid w:val="00DC43D5"/>
    <w:rsid w:val="00DC4C8B"/>
    <w:rsid w:val="00DC776B"/>
    <w:rsid w:val="00DD0D6C"/>
    <w:rsid w:val="00DD1C20"/>
    <w:rsid w:val="00DD4362"/>
    <w:rsid w:val="00DE0A1D"/>
    <w:rsid w:val="00DE0ECE"/>
    <w:rsid w:val="00DE12E6"/>
    <w:rsid w:val="00DE394F"/>
    <w:rsid w:val="00DE56BE"/>
    <w:rsid w:val="00DE6539"/>
    <w:rsid w:val="00DE78A5"/>
    <w:rsid w:val="00DF02AE"/>
    <w:rsid w:val="00DF2595"/>
    <w:rsid w:val="00DF2ED9"/>
    <w:rsid w:val="00DF5E41"/>
    <w:rsid w:val="00E003E4"/>
    <w:rsid w:val="00E00CA1"/>
    <w:rsid w:val="00E0301D"/>
    <w:rsid w:val="00E03EF0"/>
    <w:rsid w:val="00E05AEC"/>
    <w:rsid w:val="00E06209"/>
    <w:rsid w:val="00E06615"/>
    <w:rsid w:val="00E07C34"/>
    <w:rsid w:val="00E10D18"/>
    <w:rsid w:val="00E14B9D"/>
    <w:rsid w:val="00E15E36"/>
    <w:rsid w:val="00E20E90"/>
    <w:rsid w:val="00E21398"/>
    <w:rsid w:val="00E2193D"/>
    <w:rsid w:val="00E24C63"/>
    <w:rsid w:val="00E24E7B"/>
    <w:rsid w:val="00E2712F"/>
    <w:rsid w:val="00E27EBF"/>
    <w:rsid w:val="00E31184"/>
    <w:rsid w:val="00E34A00"/>
    <w:rsid w:val="00E34D33"/>
    <w:rsid w:val="00E36A7F"/>
    <w:rsid w:val="00E377DC"/>
    <w:rsid w:val="00E37A24"/>
    <w:rsid w:val="00E417AD"/>
    <w:rsid w:val="00E432AF"/>
    <w:rsid w:val="00E43798"/>
    <w:rsid w:val="00E43889"/>
    <w:rsid w:val="00E43F03"/>
    <w:rsid w:val="00E44B77"/>
    <w:rsid w:val="00E44D8B"/>
    <w:rsid w:val="00E46A43"/>
    <w:rsid w:val="00E47363"/>
    <w:rsid w:val="00E50D1A"/>
    <w:rsid w:val="00E53745"/>
    <w:rsid w:val="00E556A7"/>
    <w:rsid w:val="00E55E25"/>
    <w:rsid w:val="00E6011D"/>
    <w:rsid w:val="00E6289D"/>
    <w:rsid w:val="00E63D92"/>
    <w:rsid w:val="00E64533"/>
    <w:rsid w:val="00E67CBE"/>
    <w:rsid w:val="00E70CBD"/>
    <w:rsid w:val="00E715E9"/>
    <w:rsid w:val="00E7165E"/>
    <w:rsid w:val="00E725B0"/>
    <w:rsid w:val="00E74972"/>
    <w:rsid w:val="00E75223"/>
    <w:rsid w:val="00E77A42"/>
    <w:rsid w:val="00E77FA2"/>
    <w:rsid w:val="00E812BB"/>
    <w:rsid w:val="00E85793"/>
    <w:rsid w:val="00E86279"/>
    <w:rsid w:val="00E91068"/>
    <w:rsid w:val="00E91BB0"/>
    <w:rsid w:val="00E92564"/>
    <w:rsid w:val="00E9480E"/>
    <w:rsid w:val="00E9737E"/>
    <w:rsid w:val="00E97573"/>
    <w:rsid w:val="00EA1465"/>
    <w:rsid w:val="00EA1805"/>
    <w:rsid w:val="00EA1BB4"/>
    <w:rsid w:val="00EA678E"/>
    <w:rsid w:val="00EB1021"/>
    <w:rsid w:val="00EB1715"/>
    <w:rsid w:val="00EB2536"/>
    <w:rsid w:val="00EB2C27"/>
    <w:rsid w:val="00EB4F17"/>
    <w:rsid w:val="00EB50E7"/>
    <w:rsid w:val="00EB60B9"/>
    <w:rsid w:val="00EB7FA7"/>
    <w:rsid w:val="00EC0558"/>
    <w:rsid w:val="00EC0C24"/>
    <w:rsid w:val="00EC0F02"/>
    <w:rsid w:val="00EC2AC8"/>
    <w:rsid w:val="00EC34DF"/>
    <w:rsid w:val="00EC3B8E"/>
    <w:rsid w:val="00EC5AD2"/>
    <w:rsid w:val="00EC62BA"/>
    <w:rsid w:val="00EC66A2"/>
    <w:rsid w:val="00EC7107"/>
    <w:rsid w:val="00EC7A68"/>
    <w:rsid w:val="00ED29F7"/>
    <w:rsid w:val="00ED35CF"/>
    <w:rsid w:val="00ED505F"/>
    <w:rsid w:val="00ED5CD0"/>
    <w:rsid w:val="00ED7DED"/>
    <w:rsid w:val="00EE0A34"/>
    <w:rsid w:val="00EE0A78"/>
    <w:rsid w:val="00EE1084"/>
    <w:rsid w:val="00EE260F"/>
    <w:rsid w:val="00EE2ED3"/>
    <w:rsid w:val="00EE5F88"/>
    <w:rsid w:val="00EF0466"/>
    <w:rsid w:val="00EF04C1"/>
    <w:rsid w:val="00EF1358"/>
    <w:rsid w:val="00EF3628"/>
    <w:rsid w:val="00EF4ACA"/>
    <w:rsid w:val="00EF5B58"/>
    <w:rsid w:val="00EF779F"/>
    <w:rsid w:val="00F01C18"/>
    <w:rsid w:val="00F0259A"/>
    <w:rsid w:val="00F046D8"/>
    <w:rsid w:val="00F048C1"/>
    <w:rsid w:val="00F04C89"/>
    <w:rsid w:val="00F05160"/>
    <w:rsid w:val="00F05779"/>
    <w:rsid w:val="00F05880"/>
    <w:rsid w:val="00F058DA"/>
    <w:rsid w:val="00F06118"/>
    <w:rsid w:val="00F063A5"/>
    <w:rsid w:val="00F101C9"/>
    <w:rsid w:val="00F102CB"/>
    <w:rsid w:val="00F10FF4"/>
    <w:rsid w:val="00F1207F"/>
    <w:rsid w:val="00F12E24"/>
    <w:rsid w:val="00F1335F"/>
    <w:rsid w:val="00F14DE2"/>
    <w:rsid w:val="00F1517A"/>
    <w:rsid w:val="00F209E1"/>
    <w:rsid w:val="00F21893"/>
    <w:rsid w:val="00F22C6F"/>
    <w:rsid w:val="00F234AA"/>
    <w:rsid w:val="00F25728"/>
    <w:rsid w:val="00F267E6"/>
    <w:rsid w:val="00F304EA"/>
    <w:rsid w:val="00F30C0C"/>
    <w:rsid w:val="00F31B1C"/>
    <w:rsid w:val="00F3240F"/>
    <w:rsid w:val="00F36188"/>
    <w:rsid w:val="00F4056F"/>
    <w:rsid w:val="00F40D71"/>
    <w:rsid w:val="00F41120"/>
    <w:rsid w:val="00F422F2"/>
    <w:rsid w:val="00F443A9"/>
    <w:rsid w:val="00F44B25"/>
    <w:rsid w:val="00F4573C"/>
    <w:rsid w:val="00F45894"/>
    <w:rsid w:val="00F464AA"/>
    <w:rsid w:val="00F46703"/>
    <w:rsid w:val="00F50AFD"/>
    <w:rsid w:val="00F51F71"/>
    <w:rsid w:val="00F52316"/>
    <w:rsid w:val="00F52D63"/>
    <w:rsid w:val="00F530B7"/>
    <w:rsid w:val="00F5372C"/>
    <w:rsid w:val="00F543F3"/>
    <w:rsid w:val="00F5648A"/>
    <w:rsid w:val="00F63CBC"/>
    <w:rsid w:val="00F6667C"/>
    <w:rsid w:val="00F70174"/>
    <w:rsid w:val="00F708C0"/>
    <w:rsid w:val="00F712A4"/>
    <w:rsid w:val="00F71432"/>
    <w:rsid w:val="00F72270"/>
    <w:rsid w:val="00F729A9"/>
    <w:rsid w:val="00F75DBF"/>
    <w:rsid w:val="00F80622"/>
    <w:rsid w:val="00F816F2"/>
    <w:rsid w:val="00F85C11"/>
    <w:rsid w:val="00F86636"/>
    <w:rsid w:val="00F8668C"/>
    <w:rsid w:val="00F87797"/>
    <w:rsid w:val="00F91022"/>
    <w:rsid w:val="00F91374"/>
    <w:rsid w:val="00F913C9"/>
    <w:rsid w:val="00F920AD"/>
    <w:rsid w:val="00F92785"/>
    <w:rsid w:val="00F948AB"/>
    <w:rsid w:val="00FA0FCA"/>
    <w:rsid w:val="00FA10A6"/>
    <w:rsid w:val="00FA130B"/>
    <w:rsid w:val="00FA3372"/>
    <w:rsid w:val="00FA38BD"/>
    <w:rsid w:val="00FA47A9"/>
    <w:rsid w:val="00FB138E"/>
    <w:rsid w:val="00FB1DB6"/>
    <w:rsid w:val="00FB6EFC"/>
    <w:rsid w:val="00FB7FA3"/>
    <w:rsid w:val="00FC47C7"/>
    <w:rsid w:val="00FC4B02"/>
    <w:rsid w:val="00FC4FB9"/>
    <w:rsid w:val="00FC512B"/>
    <w:rsid w:val="00FC52D9"/>
    <w:rsid w:val="00FC5DEE"/>
    <w:rsid w:val="00FC71A6"/>
    <w:rsid w:val="00FD01D3"/>
    <w:rsid w:val="00FD332D"/>
    <w:rsid w:val="00FD4330"/>
    <w:rsid w:val="00FD44F4"/>
    <w:rsid w:val="00FD4F57"/>
    <w:rsid w:val="00FE1C63"/>
    <w:rsid w:val="00FE1F8A"/>
    <w:rsid w:val="00FE2C06"/>
    <w:rsid w:val="00FE4968"/>
    <w:rsid w:val="00FE52B7"/>
    <w:rsid w:val="00FE58C8"/>
    <w:rsid w:val="00FE6313"/>
    <w:rsid w:val="00FE6B10"/>
    <w:rsid w:val="00FF3D8C"/>
    <w:rsid w:val="00FF4C71"/>
    <w:rsid w:val="00FF5A85"/>
    <w:rsid w:val="00FF6422"/>
    <w:rsid w:val="00FF657E"/>
    <w:rsid w:val="00FF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3BC3"/>
  <w15:chartTrackingRefBased/>
  <w15:docId w15:val="{5B25BC0E-B2B4-4EDF-8826-285B1061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B83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F0B83"/>
    <w:pPr>
      <w:ind w:left="720"/>
      <w:contextualSpacing/>
    </w:pPr>
  </w:style>
  <w:style w:type="table" w:styleId="TableGrid">
    <w:name w:val="Table Grid"/>
    <w:basedOn w:val="TableNormal"/>
    <w:uiPriority w:val="39"/>
    <w:rsid w:val="0054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chSummNormal">
    <w:name w:val="TechSummNormal"/>
    <w:basedOn w:val="Normal"/>
    <w:rsid w:val="0095438D"/>
    <w:pPr>
      <w:spacing w:before="220" w:after="0" w:line="240" w:lineRule="auto"/>
      <w:ind w:left="907"/>
      <w:jc w:val="both"/>
    </w:pPr>
    <w:rPr>
      <w:rFonts w:ascii="CG Times (W1)" w:eastAsia="Times New Roman" w:hAnsi="CG Times (W1)" w:cs="Times New Roman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4B76D0"/>
    <w:rPr>
      <w:rFonts w:ascii="Calibri" w:eastAsia="Calibri" w:hAnsi="Calibri" w:cs="Calibri"/>
    </w:rPr>
  </w:style>
  <w:style w:type="paragraph" w:customStyle="1" w:styleId="Normal1">
    <w:name w:val="Normal1"/>
    <w:rsid w:val="004B76D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5265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2E85E-8F73-4D83-9B26-F5DCEB16C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Potnuru</dc:creator>
  <cp:keywords/>
  <dc:description/>
  <cp:lastModifiedBy>Praveen Kumar</cp:lastModifiedBy>
  <cp:revision>2</cp:revision>
  <dcterms:created xsi:type="dcterms:W3CDTF">2019-10-01T17:21:00Z</dcterms:created>
  <dcterms:modified xsi:type="dcterms:W3CDTF">2019-10-01T17:21:00Z</dcterms:modified>
</cp:coreProperties>
</file>