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AB5702" w14:textId="77777777" w:rsidR="00E127E3" w:rsidRDefault="008A7842">
      <w:pPr>
        <w:jc w:val="center"/>
        <w:rPr>
          <w:b/>
          <w:sz w:val="28"/>
        </w:rPr>
      </w:pPr>
      <w:r>
        <w:rPr>
          <w:b/>
          <w:sz w:val="28"/>
        </w:rPr>
        <w:t>C. ANTHONY DELAHANTY:  BS</w:t>
      </w:r>
      <w:r w:rsidR="00E127E3">
        <w:rPr>
          <w:b/>
          <w:sz w:val="28"/>
        </w:rPr>
        <w:t>IE</w:t>
      </w:r>
      <w:r w:rsidR="008E0801">
        <w:rPr>
          <w:b/>
          <w:sz w:val="28"/>
        </w:rPr>
        <w:t>, MBA</w:t>
      </w:r>
    </w:p>
    <w:p w14:paraId="7435A0BE" w14:textId="77777777" w:rsidR="00E127E3" w:rsidRDefault="00E127E3">
      <w:pPr>
        <w:jc w:val="center"/>
        <w:rPr>
          <w:b/>
          <w:sz w:val="28"/>
        </w:rPr>
      </w:pPr>
      <w:r>
        <w:rPr>
          <w:sz w:val="26"/>
        </w:rPr>
        <w:t xml:space="preserve">E-mail Address:  </w:t>
      </w:r>
      <w:r w:rsidR="001C2CE1">
        <w:rPr>
          <w:sz w:val="26"/>
        </w:rPr>
        <w:t>DelahantyMBA</w:t>
      </w:r>
      <w:r w:rsidR="004802CA">
        <w:rPr>
          <w:sz w:val="26"/>
        </w:rPr>
        <w:t>Grad</w:t>
      </w:r>
      <w:r w:rsidR="001C2CE1">
        <w:rPr>
          <w:sz w:val="26"/>
        </w:rPr>
        <w:t>@aol.com</w:t>
      </w:r>
    </w:p>
    <w:p w14:paraId="29AAB7D7" w14:textId="77777777" w:rsidR="008E7424" w:rsidRDefault="00CA1D17" w:rsidP="008E7424">
      <w:pPr>
        <w:jc w:val="center"/>
        <w:rPr>
          <w:sz w:val="26"/>
        </w:rPr>
      </w:pPr>
      <w:r>
        <w:rPr>
          <w:sz w:val="26"/>
        </w:rPr>
        <w:t>1701 East Meadowbrook Avenue</w:t>
      </w:r>
      <w:r w:rsidR="00EC026F">
        <w:rPr>
          <w:sz w:val="26"/>
        </w:rPr>
        <w:t xml:space="preserve"> </w:t>
      </w:r>
      <w:r w:rsidR="00E91123">
        <w:rPr>
          <w:sz w:val="26"/>
        </w:rPr>
        <w:t xml:space="preserve">Apartment </w:t>
      </w:r>
      <w:r w:rsidR="00A0005E">
        <w:rPr>
          <w:sz w:val="26"/>
        </w:rPr>
        <w:t>225</w:t>
      </w:r>
      <w:r w:rsidR="00380E07">
        <w:rPr>
          <w:sz w:val="26"/>
        </w:rPr>
        <w:t>,</w:t>
      </w:r>
      <w:r w:rsidR="00E91123">
        <w:rPr>
          <w:sz w:val="26"/>
        </w:rPr>
        <w:t xml:space="preserve"> </w:t>
      </w:r>
      <w:r>
        <w:rPr>
          <w:sz w:val="26"/>
        </w:rPr>
        <w:t>Phoenix</w:t>
      </w:r>
      <w:r w:rsidR="00E91123">
        <w:rPr>
          <w:sz w:val="26"/>
        </w:rPr>
        <w:t xml:space="preserve">, </w:t>
      </w:r>
      <w:r>
        <w:rPr>
          <w:sz w:val="26"/>
        </w:rPr>
        <w:t>Arizona</w:t>
      </w:r>
      <w:r w:rsidR="00E91123">
        <w:rPr>
          <w:sz w:val="26"/>
        </w:rPr>
        <w:t xml:space="preserve"> </w:t>
      </w:r>
      <w:r>
        <w:rPr>
          <w:sz w:val="26"/>
        </w:rPr>
        <w:t>85016</w:t>
      </w:r>
    </w:p>
    <w:p w14:paraId="57A7689C" w14:textId="6A03AA57" w:rsidR="00682288" w:rsidRDefault="00921D2D" w:rsidP="008E7424">
      <w:pPr>
        <w:jc w:val="center"/>
        <w:rPr>
          <w:sz w:val="26"/>
        </w:rPr>
      </w:pPr>
      <w:r>
        <w:rPr>
          <w:sz w:val="26"/>
        </w:rPr>
        <w:t>(602)-525</w:t>
      </w:r>
      <w:r w:rsidR="00E127E3">
        <w:rPr>
          <w:sz w:val="26"/>
        </w:rPr>
        <w:t>-</w:t>
      </w:r>
      <w:r>
        <w:rPr>
          <w:sz w:val="26"/>
        </w:rPr>
        <w:t>7535</w:t>
      </w:r>
      <w:r w:rsidR="00E127E3">
        <w:rPr>
          <w:sz w:val="26"/>
        </w:rPr>
        <w:t xml:space="preserve"> (cell)</w:t>
      </w:r>
    </w:p>
    <w:p w14:paraId="4C65129F" w14:textId="501C2094" w:rsidR="00B5560A" w:rsidRDefault="00380E07" w:rsidP="008E5801">
      <w:pPr>
        <w:jc w:val="center"/>
        <w:rPr>
          <w:sz w:val="26"/>
        </w:rPr>
      </w:pPr>
      <w:r>
        <w:rPr>
          <w:sz w:val="26"/>
        </w:rPr>
        <w:t xml:space="preserve">LinkedIn URL: </w:t>
      </w:r>
      <w:bookmarkStart w:id="0" w:name="_GoBack"/>
      <w:bookmarkEnd w:id="0"/>
      <w:r w:rsidR="003745C5" w:rsidRPr="003745C5">
        <w:rPr>
          <w:sz w:val="26"/>
        </w:rPr>
        <w:t>linkedin.com/in/anthony-delahanty-mba-4b20478</w:t>
      </w:r>
    </w:p>
    <w:p w14:paraId="5C883175" w14:textId="77777777" w:rsidR="00E127E3" w:rsidRPr="008E5801" w:rsidRDefault="00E127E3" w:rsidP="008E5801">
      <w:pPr>
        <w:jc w:val="center"/>
        <w:rPr>
          <w:b/>
          <w:u w:val="single"/>
        </w:rPr>
      </w:pPr>
      <w:r w:rsidRPr="008E5801">
        <w:rPr>
          <w:b/>
          <w:sz w:val="26"/>
          <w:u w:val="single"/>
        </w:rPr>
        <w:t>__________________________________________________________________________________</w:t>
      </w:r>
    </w:p>
    <w:p w14:paraId="6FDE2B38" w14:textId="77777777" w:rsidR="00E127E3" w:rsidRDefault="00E127E3"/>
    <w:p w14:paraId="392CFBC1" w14:textId="77777777" w:rsidR="00E127E3" w:rsidRDefault="00E127E3" w:rsidP="002F7A6E">
      <w:pPr>
        <w:ind w:left="1800" w:hanging="1800"/>
      </w:pPr>
      <w:r>
        <w:rPr>
          <w:b/>
          <w:u w:val="single"/>
        </w:rPr>
        <w:t>OBJECTIVE</w:t>
      </w:r>
      <w:r w:rsidR="00C74DA2">
        <w:tab/>
        <w:t>Secure</w:t>
      </w:r>
      <w:r>
        <w:t xml:space="preserve"> a </w:t>
      </w:r>
      <w:r w:rsidR="00C74DA2">
        <w:t>vital career</w:t>
      </w:r>
      <w:r w:rsidR="002F7A6E">
        <w:t xml:space="preserve"> </w:t>
      </w:r>
      <w:r w:rsidR="00FD6962">
        <w:t>managerial/</w:t>
      </w:r>
      <w:r w:rsidR="002F7A6E">
        <w:t>lead</w:t>
      </w:r>
      <w:r w:rsidR="00C74DA2">
        <w:t xml:space="preserve"> </w:t>
      </w:r>
      <w:r>
        <w:t>position utilizing</w:t>
      </w:r>
      <w:r w:rsidR="00C74DA2">
        <w:t xml:space="preserve"> my</w:t>
      </w:r>
      <w:r>
        <w:t xml:space="preserve"> strong analytical, communication, computer,</w:t>
      </w:r>
      <w:r w:rsidR="007E4376">
        <w:t xml:space="preserve"> customer oriented, </w:t>
      </w:r>
      <w:r>
        <w:t>leadership</w:t>
      </w:r>
      <w:r w:rsidR="00C25565">
        <w:t xml:space="preserve">, </w:t>
      </w:r>
      <w:r w:rsidR="00A7595E">
        <w:t xml:space="preserve">futuristic </w:t>
      </w:r>
      <w:r w:rsidR="00C25565">
        <w:t>visionary</w:t>
      </w:r>
      <w:r>
        <w:t>, and time management skills that</w:t>
      </w:r>
      <w:r w:rsidR="00C74DA2">
        <w:t xml:space="preserve"> continuously</w:t>
      </w:r>
      <w:r>
        <w:t xml:space="preserve"> contribute to</w:t>
      </w:r>
      <w:r w:rsidR="00B85FC1">
        <w:t xml:space="preserve"> adding value</w:t>
      </w:r>
      <w:r w:rsidR="00177739">
        <w:t xml:space="preserve"> via maximizing profitability</w:t>
      </w:r>
      <w:r w:rsidR="00A7595E">
        <w:t>/minimizing operating cost along with</w:t>
      </w:r>
      <w:r w:rsidR="00B85FC1">
        <w:t xml:space="preserve"> </w:t>
      </w:r>
      <w:r>
        <w:t>a</w:t>
      </w:r>
      <w:r w:rsidR="00C74DA2">
        <w:t xml:space="preserve">n improved </w:t>
      </w:r>
      <w:r>
        <w:t>level of</w:t>
      </w:r>
      <w:r w:rsidR="00177739">
        <w:t xml:space="preserve"> business </w:t>
      </w:r>
      <w:r>
        <w:t>efficiency</w:t>
      </w:r>
      <w:r w:rsidR="00C74DA2">
        <w:t xml:space="preserve"> within your organization</w:t>
      </w:r>
    </w:p>
    <w:p w14:paraId="0DC2F10F" w14:textId="77777777" w:rsidR="00E127E3" w:rsidRDefault="00E127E3"/>
    <w:p w14:paraId="0AA68D0A" w14:textId="77777777" w:rsidR="00E127E3" w:rsidRDefault="00E127E3">
      <w:pPr>
        <w:rPr>
          <w:b/>
        </w:rPr>
      </w:pPr>
      <w:r>
        <w:rPr>
          <w:b/>
          <w:u w:val="single"/>
        </w:rPr>
        <w:t>INDUSTRIAL ENGINEERING/PROJECT CONTROLS</w:t>
      </w:r>
      <w:r w:rsidR="0003121C">
        <w:rPr>
          <w:b/>
          <w:u w:val="single"/>
        </w:rPr>
        <w:t xml:space="preserve"> ENGINEERING </w:t>
      </w:r>
      <w:r>
        <w:rPr>
          <w:b/>
          <w:u w:val="single"/>
        </w:rPr>
        <w:t>EXPERIENCE</w:t>
      </w:r>
      <w:r w:rsidR="002479B6">
        <w:rPr>
          <w:b/>
          <w:u w:val="single"/>
        </w:rPr>
        <w:t xml:space="preserve"> SUMMARY</w:t>
      </w:r>
      <w:r>
        <w:tab/>
      </w:r>
    </w:p>
    <w:p w14:paraId="26588319" w14:textId="69745717" w:rsidR="009B1544" w:rsidRDefault="009B1544" w:rsidP="0004327B">
      <w:pPr>
        <w:numPr>
          <w:ilvl w:val="0"/>
          <w:numId w:val="23"/>
        </w:numPr>
        <w:ind w:left="360" w:firstLine="1440"/>
      </w:pPr>
      <w:r>
        <w:t>L3 Technologies ACSS Group (Donatech Corporation)</w:t>
      </w:r>
    </w:p>
    <w:p w14:paraId="0B891813" w14:textId="38D0339B" w:rsidR="00DC3E62" w:rsidRDefault="00DC3E62" w:rsidP="0004327B">
      <w:pPr>
        <w:numPr>
          <w:ilvl w:val="0"/>
          <w:numId w:val="23"/>
        </w:numPr>
        <w:ind w:left="360" w:firstLine="1440"/>
      </w:pPr>
      <w:r>
        <w:t>City of Miami and FDOT</w:t>
      </w:r>
      <w:r w:rsidR="00F82692">
        <w:t xml:space="preserve"> D-6</w:t>
      </w:r>
      <w:r>
        <w:t xml:space="preserve"> (</w:t>
      </w:r>
      <w:r w:rsidR="00976EDE">
        <w:t xml:space="preserve">SNC – Lavalin Group </w:t>
      </w:r>
      <w:r>
        <w:t>Atkins</w:t>
      </w:r>
      <w:r w:rsidR="00976EDE">
        <w:t xml:space="preserve"> North America, Inc.</w:t>
      </w:r>
      <w:r>
        <w:t>)</w:t>
      </w:r>
    </w:p>
    <w:p w14:paraId="327D8223" w14:textId="046E0381" w:rsidR="00CC77EB" w:rsidRDefault="00CC77EB" w:rsidP="0004327B">
      <w:pPr>
        <w:numPr>
          <w:ilvl w:val="0"/>
          <w:numId w:val="23"/>
        </w:numPr>
        <w:ind w:left="360" w:firstLine="1440"/>
      </w:pPr>
      <w:r>
        <w:t>United States of America’s Department of Homeland Security</w:t>
      </w:r>
      <w:r w:rsidR="00874007">
        <w:t>’s</w:t>
      </w:r>
      <w:r>
        <w:t xml:space="preserve"> Coast Guard (Reed</w:t>
      </w:r>
    </w:p>
    <w:p w14:paraId="13F659D3" w14:textId="77777777" w:rsidR="00CC77EB" w:rsidRDefault="00CC77EB" w:rsidP="00CC77EB">
      <w:pPr>
        <w:ind w:left="1800"/>
      </w:pPr>
      <w:r>
        <w:t xml:space="preserve">      Integration, Inc.) </w:t>
      </w:r>
    </w:p>
    <w:p w14:paraId="6CE0B6B6" w14:textId="77777777" w:rsidR="00B64EFF" w:rsidRDefault="00B64EFF" w:rsidP="0004327B">
      <w:pPr>
        <w:numPr>
          <w:ilvl w:val="0"/>
          <w:numId w:val="23"/>
        </w:numPr>
        <w:ind w:left="360" w:firstLine="1440"/>
      </w:pPr>
      <w:r>
        <w:t>Southern Company (High Bridge Associates)</w:t>
      </w:r>
    </w:p>
    <w:p w14:paraId="03CE53C4" w14:textId="77777777" w:rsidR="00442281" w:rsidRDefault="00065E4A" w:rsidP="0004327B">
      <w:pPr>
        <w:numPr>
          <w:ilvl w:val="0"/>
          <w:numId w:val="23"/>
        </w:numPr>
        <w:ind w:left="360" w:firstLine="1440"/>
      </w:pPr>
      <w:r>
        <w:t>US DOE Los Alamos National Labs</w:t>
      </w:r>
      <w:r w:rsidR="000E64F9">
        <w:t xml:space="preserve"> (Humphreys and Associates, Inc</w:t>
      </w:r>
      <w:r w:rsidR="00442281">
        <w:t>.</w:t>
      </w:r>
      <w:r w:rsidR="000E64F9">
        <w:t>/</w:t>
      </w:r>
      <w:r w:rsidR="00442281">
        <w:t>Critical Business</w:t>
      </w:r>
    </w:p>
    <w:p w14:paraId="1D702C32" w14:textId="77777777" w:rsidR="00065E4A" w:rsidRDefault="00442281" w:rsidP="00442281">
      <w:pPr>
        <w:ind w:left="1800" w:firstLine="360"/>
      </w:pPr>
      <w:r>
        <w:t>Analysis, Inc.</w:t>
      </w:r>
      <w:r w:rsidR="00D106BD">
        <w:t>)</w:t>
      </w:r>
    </w:p>
    <w:p w14:paraId="735C3129" w14:textId="77777777" w:rsidR="00EA4EEE" w:rsidRDefault="00EA4EEE" w:rsidP="0004327B">
      <w:pPr>
        <w:numPr>
          <w:ilvl w:val="0"/>
          <w:numId w:val="23"/>
        </w:numPr>
        <w:ind w:left="360" w:firstLine="1440"/>
      </w:pPr>
      <w:r>
        <w:t>Lonza Biologics (Integrated Project Services (IPS))</w:t>
      </w:r>
    </w:p>
    <w:p w14:paraId="32D6D82C" w14:textId="77777777" w:rsidR="002B0415" w:rsidRDefault="00020BF8" w:rsidP="0004327B">
      <w:pPr>
        <w:numPr>
          <w:ilvl w:val="0"/>
          <w:numId w:val="23"/>
        </w:numPr>
        <w:ind w:left="360" w:firstLine="1440"/>
      </w:pPr>
      <w:r>
        <w:t xml:space="preserve">US DOE </w:t>
      </w:r>
      <w:r w:rsidR="002B0415">
        <w:t>Portsmouth Gaseous Diffusion Plant</w:t>
      </w:r>
      <w:r w:rsidR="00853D94">
        <w:t xml:space="preserve"> (</w:t>
      </w:r>
      <w:r w:rsidR="00021BE2">
        <w:t>Fluor B&amp;W/</w:t>
      </w:r>
      <w:r w:rsidR="00853D94">
        <w:t>CRC Technologies, Inc.)</w:t>
      </w:r>
    </w:p>
    <w:p w14:paraId="772FE793" w14:textId="6AEAB45F" w:rsidR="004E5068" w:rsidRDefault="004E5068" w:rsidP="0004327B">
      <w:pPr>
        <w:numPr>
          <w:ilvl w:val="0"/>
          <w:numId w:val="23"/>
        </w:numPr>
        <w:ind w:left="360" w:firstLine="1440"/>
      </w:pPr>
      <w:r>
        <w:t>Bowen Engineering (Aerotek, Inc.)</w:t>
      </w:r>
    </w:p>
    <w:p w14:paraId="03D3D935" w14:textId="77777777" w:rsidR="00874EE0" w:rsidRDefault="00874EE0" w:rsidP="0004327B">
      <w:pPr>
        <w:numPr>
          <w:ilvl w:val="0"/>
          <w:numId w:val="23"/>
        </w:numPr>
        <w:ind w:left="360" w:firstLine="1440"/>
      </w:pPr>
      <w:r>
        <w:t>Price Waterhouse Coopers (PwC), LLP</w:t>
      </w:r>
    </w:p>
    <w:p w14:paraId="714081D2" w14:textId="77777777" w:rsidR="00A52CEE" w:rsidRDefault="00720ACA" w:rsidP="0004327B">
      <w:pPr>
        <w:numPr>
          <w:ilvl w:val="0"/>
          <w:numId w:val="23"/>
        </w:numPr>
        <w:ind w:left="360" w:firstLine="1440"/>
      </w:pPr>
      <w:r>
        <w:t>Newtron Heat Trace</w:t>
      </w:r>
      <w:r w:rsidR="00A52CEE">
        <w:t xml:space="preserve"> (NGI Technical Services for Newtron, Inc.)</w:t>
      </w:r>
    </w:p>
    <w:p w14:paraId="52C13EA3" w14:textId="77777777" w:rsidR="00E166B4" w:rsidRDefault="00E166B4" w:rsidP="0004327B">
      <w:pPr>
        <w:numPr>
          <w:ilvl w:val="0"/>
          <w:numId w:val="23"/>
        </w:numPr>
        <w:ind w:left="360" w:firstLine="1440"/>
      </w:pPr>
      <w:r>
        <w:t>Honeywell – Propulsion Engine, Air Transportation Systems, Industrial Automation And</w:t>
      </w:r>
    </w:p>
    <w:p w14:paraId="5A8CDC0A" w14:textId="77777777" w:rsidR="00A82BF1" w:rsidRPr="00A82BF1" w:rsidRDefault="00E166B4" w:rsidP="00E166B4">
      <w:pPr>
        <w:ind w:left="1440" w:firstLine="720"/>
      </w:pPr>
      <w:r>
        <w:t xml:space="preserve">Control, Space Systems (Strategic Sensors Group) Divisions </w:t>
      </w:r>
      <w:r w:rsidR="00A82BF1">
        <w:t>(</w:t>
      </w:r>
      <w:r>
        <w:t>Lewis and Fowler</w:t>
      </w:r>
      <w:r w:rsidR="00A82BF1">
        <w:t xml:space="preserve">, </w:t>
      </w:r>
      <w:r>
        <w:t>LLC</w:t>
      </w:r>
      <w:r w:rsidR="00A82BF1">
        <w:t>)</w:t>
      </w:r>
    </w:p>
    <w:p w14:paraId="68E249E4" w14:textId="72B2A60B" w:rsidR="007F2807" w:rsidRDefault="00CE3887">
      <w:pPr>
        <w:numPr>
          <w:ilvl w:val="0"/>
          <w:numId w:val="1"/>
        </w:numPr>
        <w:ind w:left="360" w:firstLine="1440"/>
      </w:pPr>
      <w:r>
        <w:t xml:space="preserve">United States of America’s Department </w:t>
      </w:r>
      <w:r w:rsidR="006E3C81">
        <w:t>o</w:t>
      </w:r>
      <w:r>
        <w:t>f Energy</w:t>
      </w:r>
      <w:r w:rsidR="00A16537">
        <w:t xml:space="preserve"> (US DOE)</w:t>
      </w:r>
      <w:r w:rsidR="007F2807">
        <w:t xml:space="preserve"> Headquarters – Office Of</w:t>
      </w:r>
    </w:p>
    <w:p w14:paraId="4C399D00" w14:textId="77777777" w:rsidR="00CE3887" w:rsidRDefault="00CE3887" w:rsidP="007F2807">
      <w:pPr>
        <w:ind w:left="2160"/>
      </w:pPr>
      <w:r>
        <w:t>Environmental</w:t>
      </w:r>
      <w:r w:rsidR="007F2807">
        <w:t xml:space="preserve"> </w:t>
      </w:r>
      <w:r>
        <w:t xml:space="preserve">Management’s </w:t>
      </w:r>
      <w:r w:rsidR="005468A8">
        <w:t xml:space="preserve">Acquisition and Project Management’s </w:t>
      </w:r>
      <w:r>
        <w:t>Office Of Procurement Planning (Project Services Group, LLC)</w:t>
      </w:r>
    </w:p>
    <w:p w14:paraId="5948D56D" w14:textId="644E0EC7" w:rsidR="00EE5FFB" w:rsidRDefault="008E5801">
      <w:pPr>
        <w:numPr>
          <w:ilvl w:val="0"/>
          <w:numId w:val="1"/>
        </w:numPr>
        <w:ind w:left="360" w:firstLine="1440"/>
      </w:pPr>
      <w:r>
        <w:t xml:space="preserve">General Dynamics – Information Systems </w:t>
      </w:r>
      <w:r w:rsidR="006E3C81">
        <w:t>a</w:t>
      </w:r>
      <w:r>
        <w:t>nd Technology Group – C4 Systems</w:t>
      </w:r>
    </w:p>
    <w:p w14:paraId="5A309AED" w14:textId="77777777" w:rsidR="008E5801" w:rsidRDefault="00EE5FFB" w:rsidP="00EE5FFB">
      <w:pPr>
        <w:ind w:left="1440" w:firstLine="720"/>
      </w:pPr>
      <w:r>
        <w:t>(Contract Professionals, Inc.)</w:t>
      </w:r>
    </w:p>
    <w:p w14:paraId="15B45842" w14:textId="77777777" w:rsidR="00C619E6" w:rsidRPr="002479B6" w:rsidRDefault="00813FCE" w:rsidP="0004327B">
      <w:pPr>
        <w:numPr>
          <w:ilvl w:val="0"/>
          <w:numId w:val="28"/>
        </w:numPr>
        <w:ind w:left="360" w:firstLine="1440"/>
      </w:pPr>
      <w:r>
        <w:t>Exxon</w:t>
      </w:r>
      <w:r w:rsidR="00AF3D3A">
        <w:t>Mobil (</w:t>
      </w:r>
      <w:r w:rsidR="00C619E6" w:rsidRPr="002479B6">
        <w:t>KAP P</w:t>
      </w:r>
      <w:r w:rsidR="002479B6">
        <w:t>roject</w:t>
      </w:r>
      <w:r w:rsidR="00C619E6" w:rsidRPr="002479B6">
        <w:t xml:space="preserve"> S</w:t>
      </w:r>
      <w:r w:rsidR="002479B6">
        <w:t>ervices</w:t>
      </w:r>
      <w:r w:rsidR="00AF1653" w:rsidRPr="002479B6">
        <w:t>, LTD</w:t>
      </w:r>
      <w:r w:rsidR="00AF3D3A">
        <w:t>)</w:t>
      </w:r>
    </w:p>
    <w:p w14:paraId="42AA8D81" w14:textId="77777777" w:rsidR="008E0801" w:rsidRPr="002479B6" w:rsidRDefault="008E0801" w:rsidP="0004327B">
      <w:pPr>
        <w:numPr>
          <w:ilvl w:val="0"/>
          <w:numId w:val="28"/>
        </w:numPr>
        <w:ind w:left="360" w:firstLine="1440"/>
      </w:pPr>
      <w:r w:rsidRPr="002479B6">
        <w:t>S</w:t>
      </w:r>
      <w:r w:rsidR="002479B6">
        <w:t>mith Construction Management</w:t>
      </w:r>
      <w:r w:rsidR="00642005" w:rsidRPr="002479B6">
        <w:t>, LLC</w:t>
      </w:r>
    </w:p>
    <w:p w14:paraId="24036A2D" w14:textId="77777777" w:rsidR="00E127E3" w:rsidRDefault="00813FCE" w:rsidP="0004327B">
      <w:pPr>
        <w:numPr>
          <w:ilvl w:val="0"/>
          <w:numId w:val="28"/>
        </w:numPr>
        <w:ind w:left="360" w:firstLine="1440"/>
      </w:pPr>
      <w:r>
        <w:t>Chevron El Segundo</w:t>
      </w:r>
      <w:r w:rsidR="00AF3D3A">
        <w:t xml:space="preserve"> (</w:t>
      </w:r>
      <w:r w:rsidR="008E0801" w:rsidRPr="002479B6">
        <w:t>T</w:t>
      </w:r>
      <w:r w:rsidR="002479B6">
        <w:t>otal – Western</w:t>
      </w:r>
      <w:r w:rsidR="0033267F" w:rsidRPr="002479B6">
        <w:t xml:space="preserve">, </w:t>
      </w:r>
      <w:r w:rsidR="002479B6">
        <w:t>Inc</w:t>
      </w:r>
      <w:r w:rsidR="00FE6975" w:rsidRPr="002479B6">
        <w:t>.</w:t>
      </w:r>
      <w:r w:rsidR="00AF3D3A">
        <w:t>)</w:t>
      </w:r>
    </w:p>
    <w:p w14:paraId="320D11CC" w14:textId="77777777" w:rsidR="002479B6" w:rsidRDefault="00AF3D3A" w:rsidP="0004327B">
      <w:pPr>
        <w:numPr>
          <w:ilvl w:val="0"/>
          <w:numId w:val="28"/>
        </w:numPr>
        <w:ind w:left="360" w:firstLine="1440"/>
      </w:pPr>
      <w:r>
        <w:t>General Electric (</w:t>
      </w:r>
      <w:r w:rsidR="002479B6">
        <w:t>Demonstrated Performance, Inc.</w:t>
      </w:r>
      <w:r>
        <w:t>)</w:t>
      </w:r>
    </w:p>
    <w:p w14:paraId="36406581" w14:textId="0659EC65" w:rsidR="00813FCE" w:rsidRDefault="00813FCE" w:rsidP="009B1544">
      <w:pPr>
        <w:numPr>
          <w:ilvl w:val="0"/>
          <w:numId w:val="28"/>
        </w:numPr>
        <w:ind w:left="360" w:firstLine="1440"/>
      </w:pPr>
      <w:r>
        <w:t xml:space="preserve">VeraSun Energy </w:t>
      </w:r>
      <w:r w:rsidR="00AF3D3A">
        <w:t>(</w:t>
      </w:r>
      <w:r w:rsidR="002479B6">
        <w:t>Innovative Management Solutions, Inc.</w:t>
      </w:r>
      <w:r w:rsidR="00AF3D3A">
        <w:t>)</w:t>
      </w:r>
    </w:p>
    <w:p w14:paraId="5F82E5D8" w14:textId="77777777" w:rsidR="00813FCE" w:rsidRDefault="00813FCE" w:rsidP="00813FCE"/>
    <w:p w14:paraId="3BB88375" w14:textId="77777777" w:rsidR="00E127E3" w:rsidRDefault="00E127E3">
      <w:r>
        <w:rPr>
          <w:b/>
          <w:u w:val="single"/>
        </w:rPr>
        <w:t>EDUCATION</w:t>
      </w:r>
      <w:r>
        <w:tab/>
      </w:r>
      <w:r>
        <w:rPr>
          <w:b/>
        </w:rPr>
        <w:t xml:space="preserve">MBA </w:t>
      </w:r>
      <w:r w:rsidR="00234385">
        <w:rPr>
          <w:b/>
        </w:rPr>
        <w:t>(General Management</w:t>
      </w:r>
      <w:r>
        <w:rPr>
          <w:b/>
        </w:rPr>
        <w:t xml:space="preserve"> Concentration)</w:t>
      </w:r>
      <w:r w:rsidR="00CB6253">
        <w:rPr>
          <w:b/>
        </w:rPr>
        <w:t xml:space="preserve">  </w:t>
      </w:r>
      <w:r w:rsidR="004916D2">
        <w:rPr>
          <w:b/>
        </w:rPr>
        <w:t>GPA:  3.</w:t>
      </w:r>
      <w:r w:rsidR="00EF23E3">
        <w:rPr>
          <w:b/>
        </w:rPr>
        <w:t>9</w:t>
      </w:r>
      <w:r w:rsidR="00CB6253">
        <w:rPr>
          <w:b/>
        </w:rPr>
        <w:t xml:space="preserve"> – Summa Cum Laude</w:t>
      </w:r>
    </w:p>
    <w:p w14:paraId="3098003D" w14:textId="5AB09ABB" w:rsidR="00E127E3" w:rsidRDefault="00E127E3" w:rsidP="00DF6D2A">
      <w:pPr>
        <w:ind w:left="2160"/>
      </w:pPr>
      <w:r>
        <w:t>Marylhurst Univers</w:t>
      </w:r>
      <w:r w:rsidR="001E7019">
        <w:t>ity  Marylhurst, Oregon, March 2008</w:t>
      </w:r>
      <w:r w:rsidR="00175D7C">
        <w:t xml:space="preserve"> (97.1% Course</w:t>
      </w:r>
      <w:r w:rsidR="00DF6D2A">
        <w:t xml:space="preserve"> Grade “A”</w:t>
      </w:r>
      <w:r w:rsidR="00175D7C">
        <w:t xml:space="preserve"> Average)</w:t>
      </w:r>
    </w:p>
    <w:p w14:paraId="524DEABE" w14:textId="77777777" w:rsidR="00E127E3" w:rsidRDefault="00E127E3"/>
    <w:p w14:paraId="123358E9" w14:textId="77777777" w:rsidR="00E127E3" w:rsidRDefault="00E127E3">
      <w:pPr>
        <w:ind w:left="1440" w:firstLine="720"/>
      </w:pPr>
      <w:r>
        <w:rPr>
          <w:b/>
        </w:rPr>
        <w:t>BS</w:t>
      </w:r>
      <w:r w:rsidR="00DF62B2">
        <w:rPr>
          <w:b/>
        </w:rPr>
        <w:t>I</w:t>
      </w:r>
      <w:r>
        <w:rPr>
          <w:b/>
        </w:rPr>
        <w:t>E, INDUSTRIAL AND MANAGEMENT SYSTEMS ENGINEERING</w:t>
      </w:r>
    </w:p>
    <w:p w14:paraId="56E6ACF9" w14:textId="40ECAEAA" w:rsidR="00E127E3" w:rsidRDefault="00E127E3" w:rsidP="00555E85">
      <w:pPr>
        <w:ind w:left="2160"/>
      </w:pPr>
      <w:r>
        <w:t>Arizona State University</w:t>
      </w:r>
      <w:r w:rsidR="006E5FF9">
        <w:t>’s</w:t>
      </w:r>
      <w:r w:rsidR="00555E85">
        <w:t xml:space="preserve"> School of Computing, Informatics and Decision Systems Engineering within the</w:t>
      </w:r>
      <w:r w:rsidR="006E5FF9">
        <w:t xml:space="preserve"> Ira A. Fulton</w:t>
      </w:r>
      <w:r>
        <w:t xml:space="preserve"> </w:t>
      </w:r>
      <w:r w:rsidR="006E5FF9">
        <w:t>Schools of Engineering</w:t>
      </w:r>
      <w:r w:rsidR="00555E85">
        <w:t xml:space="preserve">  </w:t>
      </w:r>
      <w:r>
        <w:t>Tempe, Arizona, August 1991</w:t>
      </w:r>
    </w:p>
    <w:p w14:paraId="6A86AD7D" w14:textId="77777777" w:rsidR="00E127E3" w:rsidRDefault="00E127E3" w:rsidP="00682288">
      <w:pPr>
        <w:numPr>
          <w:ilvl w:val="0"/>
          <w:numId w:val="24"/>
        </w:numPr>
        <w:ind w:left="2160"/>
      </w:pPr>
      <w:r>
        <w:t>Alpha Pi Mu National Industrial E</w:t>
      </w:r>
      <w:r w:rsidR="00682288">
        <w:t>ngineering Honor Society (Student Chapter VP)</w:t>
      </w:r>
    </w:p>
    <w:p w14:paraId="4BBA76DE" w14:textId="77777777" w:rsidR="00E127E3" w:rsidRDefault="00E127E3" w:rsidP="0004327B">
      <w:pPr>
        <w:numPr>
          <w:ilvl w:val="0"/>
          <w:numId w:val="24"/>
        </w:numPr>
        <w:ind w:left="2160"/>
        <w:rPr>
          <w:b/>
        </w:rPr>
      </w:pPr>
      <w:r>
        <w:t xml:space="preserve">Tau Beta Pi National </w:t>
      </w:r>
      <w:r w:rsidR="00682288">
        <w:t>Engineering Honor Society</w:t>
      </w:r>
    </w:p>
    <w:p w14:paraId="4B6EF00D" w14:textId="77777777" w:rsidR="00E127E3" w:rsidRDefault="00E127E3" w:rsidP="0004327B">
      <w:pPr>
        <w:numPr>
          <w:ilvl w:val="0"/>
          <w:numId w:val="24"/>
        </w:numPr>
        <w:ind w:left="2160"/>
      </w:pPr>
      <w:r>
        <w:t>Marquis Who’s Who in Ameri</w:t>
      </w:r>
      <w:r w:rsidR="00682288">
        <w:t xml:space="preserve">ca Biographical Reference </w:t>
      </w:r>
      <w:r>
        <w:t>2001</w:t>
      </w:r>
    </w:p>
    <w:p w14:paraId="79FBEE8C" w14:textId="77777777" w:rsidR="00E127E3" w:rsidRPr="00AE2338" w:rsidRDefault="00E127E3" w:rsidP="0004327B">
      <w:pPr>
        <w:pStyle w:val="Footer"/>
        <w:numPr>
          <w:ilvl w:val="0"/>
          <w:numId w:val="24"/>
        </w:numPr>
        <w:tabs>
          <w:tab w:val="clear" w:pos="4320"/>
          <w:tab w:val="clear" w:pos="8640"/>
        </w:tabs>
        <w:ind w:left="2160"/>
        <w:rPr>
          <w:b/>
        </w:rPr>
      </w:pPr>
      <w:r>
        <w:t>Marquis Who’s Who in Science and Engine</w:t>
      </w:r>
      <w:r w:rsidR="00682288">
        <w:t>ering Biographical Reference</w:t>
      </w:r>
      <w:r w:rsidR="00AE2338">
        <w:rPr>
          <w:b/>
        </w:rPr>
        <w:t xml:space="preserve"> </w:t>
      </w:r>
      <w:r>
        <w:t>2000</w:t>
      </w:r>
    </w:p>
    <w:p w14:paraId="50FB6A2B" w14:textId="77777777" w:rsidR="00E127E3" w:rsidRPr="00F80B82" w:rsidRDefault="00E127E3" w:rsidP="00F80B82">
      <w:pPr>
        <w:pStyle w:val="Heading2"/>
        <w:jc w:val="center"/>
        <w:rPr>
          <w:i/>
          <w:sz w:val="20"/>
        </w:rPr>
      </w:pPr>
      <w:r>
        <w:rPr>
          <w:u w:val="none"/>
        </w:rPr>
        <w:lastRenderedPageBreak/>
        <w:t>C. ANTHONY DELAHANTY</w:t>
      </w:r>
    </w:p>
    <w:p w14:paraId="5824D075" w14:textId="77777777" w:rsidR="00E127E3" w:rsidRDefault="00E127E3">
      <w:pPr>
        <w:jc w:val="center"/>
        <w:rPr>
          <w:b/>
        </w:rPr>
      </w:pPr>
    </w:p>
    <w:p w14:paraId="175DF45E" w14:textId="77777777" w:rsidR="00E127E3" w:rsidRDefault="00E127E3">
      <w:pPr>
        <w:jc w:val="center"/>
        <w:rPr>
          <w:b/>
        </w:rPr>
      </w:pPr>
      <w:r>
        <w:rPr>
          <w:b/>
        </w:rPr>
        <w:t>ADDENDUM OF PROFESSIONAL EMPLOYMENT</w:t>
      </w:r>
    </w:p>
    <w:p w14:paraId="0A748827" w14:textId="77777777" w:rsidR="004E5068" w:rsidRDefault="004E5068">
      <w:pPr>
        <w:jc w:val="center"/>
        <w:rPr>
          <w:b/>
        </w:rPr>
      </w:pPr>
    </w:p>
    <w:p w14:paraId="646B3B1F" w14:textId="535FDB46" w:rsidR="00976EDE" w:rsidRDefault="00C06E3D" w:rsidP="00E95156">
      <w:pPr>
        <w:ind w:left="2160" w:hanging="2160"/>
      </w:pPr>
      <w:r>
        <w:t>10</w:t>
      </w:r>
      <w:r w:rsidR="00976EDE">
        <w:t xml:space="preserve">-18 – </w:t>
      </w:r>
      <w:r>
        <w:t>Present</w:t>
      </w:r>
      <w:r w:rsidR="00976EDE">
        <w:tab/>
      </w:r>
      <w:r>
        <w:rPr>
          <w:b/>
        </w:rPr>
        <w:t>L3 TECHNOLOGIES AVIATION COMMUNICATION AND SURVEILLANCE SYSTEMS GROUP</w:t>
      </w:r>
      <w:r w:rsidR="00616F44">
        <w:rPr>
          <w:b/>
        </w:rPr>
        <w:t xml:space="preserve"> (</w:t>
      </w:r>
      <w:r>
        <w:rPr>
          <w:b/>
        </w:rPr>
        <w:t>ACSS</w:t>
      </w:r>
      <w:r w:rsidR="00616F44">
        <w:rPr>
          <w:b/>
        </w:rPr>
        <w:t>)</w:t>
      </w:r>
      <w:r w:rsidR="004951D4">
        <w:rPr>
          <w:b/>
        </w:rPr>
        <w:t xml:space="preserve"> – </w:t>
      </w:r>
      <w:r w:rsidRPr="00C06E3D">
        <w:t>Phoenix, Arizona</w:t>
      </w:r>
    </w:p>
    <w:p w14:paraId="5CEFA551" w14:textId="72D119FD" w:rsidR="004951D4" w:rsidRDefault="004951D4" w:rsidP="00E95156">
      <w:pPr>
        <w:ind w:left="2160" w:hanging="2160"/>
        <w:rPr>
          <w:i/>
        </w:rPr>
      </w:pPr>
      <w:r>
        <w:tab/>
      </w:r>
      <w:r>
        <w:rPr>
          <w:i/>
        </w:rPr>
        <w:t xml:space="preserve">Senior </w:t>
      </w:r>
      <w:r w:rsidR="00C06E3D">
        <w:rPr>
          <w:i/>
        </w:rPr>
        <w:t xml:space="preserve">Project </w:t>
      </w:r>
      <w:r>
        <w:rPr>
          <w:i/>
        </w:rPr>
        <w:t>Schedule</w:t>
      </w:r>
      <w:r w:rsidR="00C06E3D">
        <w:rPr>
          <w:i/>
        </w:rPr>
        <w:t>r</w:t>
      </w:r>
    </w:p>
    <w:p w14:paraId="280530CC" w14:textId="2E8B83DE" w:rsidR="004951D4" w:rsidRDefault="004951D4" w:rsidP="00E95156">
      <w:pPr>
        <w:ind w:left="2160" w:hanging="2160"/>
        <w:rPr>
          <w:i/>
        </w:rPr>
      </w:pPr>
      <w:r>
        <w:rPr>
          <w:i/>
        </w:rPr>
        <w:tab/>
      </w:r>
      <w:r w:rsidR="00C06E3D">
        <w:rPr>
          <w:i/>
        </w:rPr>
        <w:t>Donatech Corporation</w:t>
      </w:r>
    </w:p>
    <w:p w14:paraId="738F0FF9" w14:textId="0954E805" w:rsidR="004951D4" w:rsidRDefault="004951D4" w:rsidP="00E95156">
      <w:pPr>
        <w:ind w:left="2160" w:hanging="2160"/>
      </w:pPr>
      <w:r>
        <w:rPr>
          <w:i/>
        </w:rPr>
        <w:tab/>
      </w:r>
      <w:r w:rsidR="00C06E3D">
        <w:t>19810 North 7</w:t>
      </w:r>
      <w:r w:rsidR="00C06E3D" w:rsidRPr="00C06E3D">
        <w:rPr>
          <w:vertAlign w:val="superscript"/>
        </w:rPr>
        <w:t>th</w:t>
      </w:r>
      <w:r w:rsidR="00C06E3D">
        <w:t xml:space="preserve"> Avenue</w:t>
      </w:r>
    </w:p>
    <w:p w14:paraId="77BABB6B" w14:textId="44920EE4" w:rsidR="004951D4" w:rsidRDefault="004951D4" w:rsidP="00E95156">
      <w:pPr>
        <w:ind w:left="2160" w:hanging="2160"/>
      </w:pPr>
      <w:r>
        <w:tab/>
      </w:r>
      <w:r w:rsidR="00C06E3D">
        <w:t>Phoenix, Arizona  85027</w:t>
      </w:r>
    </w:p>
    <w:p w14:paraId="72306A43" w14:textId="41EE6CCF" w:rsidR="004951D4" w:rsidRDefault="004951D4" w:rsidP="00E95156">
      <w:pPr>
        <w:ind w:left="2160" w:hanging="2160"/>
      </w:pPr>
      <w:r>
        <w:tab/>
      </w:r>
      <w:r w:rsidR="00C06E3D">
        <w:t>602.525.7535</w:t>
      </w:r>
    </w:p>
    <w:p w14:paraId="612274DF" w14:textId="705B4D4A" w:rsidR="00F82692" w:rsidRDefault="00F82692" w:rsidP="00C84182">
      <w:pPr>
        <w:pStyle w:val="ListParagraph"/>
        <w:numPr>
          <w:ilvl w:val="0"/>
          <w:numId w:val="35"/>
        </w:numPr>
        <w:ind w:left="2520"/>
      </w:pPr>
      <w:r>
        <w:t xml:space="preserve">Lead program planning and scheduling consultant to </w:t>
      </w:r>
      <w:r w:rsidR="0082660C">
        <w:t>L3 ACSS Group</w:t>
      </w:r>
    </w:p>
    <w:p w14:paraId="79B1122E" w14:textId="727DFDF9" w:rsidR="0082660C" w:rsidRDefault="0082660C" w:rsidP="00C84182">
      <w:pPr>
        <w:pStyle w:val="ListParagraph"/>
        <w:numPr>
          <w:ilvl w:val="0"/>
          <w:numId w:val="35"/>
        </w:numPr>
        <w:ind w:left="2520"/>
      </w:pPr>
      <w:r>
        <w:t>Working closely with project leads (PL’s) to develop and maintain detailed resource loaded schedules utilizing Microsoft Project 2016 and Microsoft Project Server</w:t>
      </w:r>
    </w:p>
    <w:p w14:paraId="668524C1" w14:textId="59F4C361" w:rsidR="0082660C" w:rsidRDefault="00E91B0D" w:rsidP="00C84182">
      <w:pPr>
        <w:pStyle w:val="ListParagraph"/>
        <w:numPr>
          <w:ilvl w:val="0"/>
          <w:numId w:val="35"/>
        </w:numPr>
        <w:ind w:left="2520"/>
      </w:pPr>
      <w:r>
        <w:t>Updating project schedules weekly or as needed</w:t>
      </w:r>
    </w:p>
    <w:p w14:paraId="1DF83FED" w14:textId="7FC6DE29" w:rsidR="00E91B0D" w:rsidRDefault="00E91B0D" w:rsidP="00C84182">
      <w:pPr>
        <w:pStyle w:val="ListParagraph"/>
        <w:numPr>
          <w:ilvl w:val="0"/>
          <w:numId w:val="35"/>
        </w:numPr>
        <w:ind w:left="2520"/>
      </w:pPr>
      <w:r>
        <w:t>Leading schedule update meetings and schedule review sessions</w:t>
      </w:r>
    </w:p>
    <w:p w14:paraId="0B45BAB1" w14:textId="23EA2C4D" w:rsidR="00E91B0D" w:rsidRDefault="00E91B0D" w:rsidP="00C84182">
      <w:pPr>
        <w:pStyle w:val="ListParagraph"/>
        <w:numPr>
          <w:ilvl w:val="0"/>
          <w:numId w:val="35"/>
        </w:numPr>
        <w:ind w:left="2520"/>
      </w:pPr>
      <w:r>
        <w:t>Ensuring all projects have a resource loaded project schedule in Microsoft Project Server</w:t>
      </w:r>
    </w:p>
    <w:p w14:paraId="69B24FED" w14:textId="50381D14" w:rsidR="00E91B0D" w:rsidRDefault="00E91B0D" w:rsidP="00C84182">
      <w:pPr>
        <w:pStyle w:val="ListParagraph"/>
        <w:numPr>
          <w:ilvl w:val="0"/>
          <w:numId w:val="35"/>
        </w:numPr>
        <w:ind w:left="2520"/>
      </w:pPr>
      <w:r>
        <w:t>Developing and generating metrics and reports as defined from the project lead organization</w:t>
      </w:r>
    </w:p>
    <w:p w14:paraId="13C05E10" w14:textId="21F420E4" w:rsidR="00E91B0D" w:rsidRDefault="00E91B0D" w:rsidP="00C84182">
      <w:pPr>
        <w:pStyle w:val="ListParagraph"/>
        <w:numPr>
          <w:ilvl w:val="0"/>
          <w:numId w:val="35"/>
        </w:numPr>
        <w:ind w:left="2520"/>
      </w:pPr>
      <w:r>
        <w:t>Maintaining project status boards and SharePoint reflecting project metrics defined by the ACSS process</w:t>
      </w:r>
    </w:p>
    <w:p w14:paraId="2D9E90E3" w14:textId="6DC81348" w:rsidR="00E91B0D" w:rsidRDefault="00E91B0D" w:rsidP="00C84182">
      <w:pPr>
        <w:pStyle w:val="ListParagraph"/>
        <w:numPr>
          <w:ilvl w:val="0"/>
          <w:numId w:val="35"/>
        </w:numPr>
        <w:ind w:left="2520"/>
      </w:pPr>
      <w:r>
        <w:t>Developing and maintaining project management tools in use by the project lead team</w:t>
      </w:r>
    </w:p>
    <w:p w14:paraId="53BBE270" w14:textId="67EE240D" w:rsidR="00E91B0D" w:rsidRDefault="00E91B0D" w:rsidP="00C84182">
      <w:pPr>
        <w:pStyle w:val="ListParagraph"/>
        <w:numPr>
          <w:ilvl w:val="0"/>
          <w:numId w:val="35"/>
        </w:numPr>
        <w:ind w:left="2520"/>
      </w:pPr>
      <w:r>
        <w:t>Developing processes, policies, and procedures and ensuring they are followed on project development schedules</w:t>
      </w:r>
    </w:p>
    <w:p w14:paraId="35E9F2FF" w14:textId="0B4953D7" w:rsidR="00E91B0D" w:rsidRDefault="00E91B0D" w:rsidP="00C84182">
      <w:pPr>
        <w:pStyle w:val="ListParagraph"/>
        <w:numPr>
          <w:ilvl w:val="0"/>
          <w:numId w:val="35"/>
        </w:numPr>
        <w:ind w:left="2520"/>
      </w:pPr>
      <w:r>
        <w:t>Providing requested data and reports in support of engineering estimates generation based on previous project data</w:t>
      </w:r>
    </w:p>
    <w:p w14:paraId="6B98F9F3" w14:textId="54CBB28F" w:rsidR="00D92323" w:rsidRDefault="00D92323" w:rsidP="00C06E3D"/>
    <w:p w14:paraId="6F7E9496" w14:textId="77777777" w:rsidR="00477B5E" w:rsidRDefault="00477B5E" w:rsidP="00477B5E">
      <w:pPr>
        <w:ind w:left="2160" w:hanging="2160"/>
      </w:pPr>
      <w:r>
        <w:t>4-18 – 10-18</w:t>
      </w:r>
      <w:r>
        <w:tab/>
      </w:r>
      <w:r w:rsidRPr="00976EDE">
        <w:rPr>
          <w:b/>
        </w:rPr>
        <w:t>F</w:t>
      </w:r>
      <w:r>
        <w:rPr>
          <w:b/>
        </w:rPr>
        <w:t xml:space="preserve">LORIDA DEPARTMENT OF TRANSPORTATION D-6 AND CITY OF MIAMI CAPITAL IMPROVEMENTS PROGRAM (CIP) – </w:t>
      </w:r>
      <w:r>
        <w:t>Miami, Florida</w:t>
      </w:r>
    </w:p>
    <w:p w14:paraId="6617315B" w14:textId="77777777" w:rsidR="00477B5E" w:rsidRDefault="00477B5E" w:rsidP="00477B5E">
      <w:pPr>
        <w:ind w:left="2160" w:hanging="2160"/>
        <w:rPr>
          <w:i/>
        </w:rPr>
      </w:pPr>
      <w:r>
        <w:tab/>
      </w:r>
      <w:r>
        <w:rPr>
          <w:i/>
        </w:rPr>
        <w:t>Senior Estimator/Scheduler II</w:t>
      </w:r>
    </w:p>
    <w:p w14:paraId="22CD5B6F" w14:textId="77777777" w:rsidR="00477B5E" w:rsidRDefault="00477B5E" w:rsidP="00477B5E">
      <w:pPr>
        <w:ind w:left="2160" w:hanging="2160"/>
        <w:rPr>
          <w:i/>
        </w:rPr>
      </w:pPr>
      <w:r>
        <w:rPr>
          <w:i/>
        </w:rPr>
        <w:tab/>
        <w:t>SNC Lavalin Group – Atkins North America, Inc.</w:t>
      </w:r>
    </w:p>
    <w:p w14:paraId="3B396FF7" w14:textId="77777777" w:rsidR="00477B5E" w:rsidRDefault="00477B5E" w:rsidP="00477B5E">
      <w:pPr>
        <w:ind w:left="2160" w:hanging="2160"/>
      </w:pPr>
      <w:r>
        <w:rPr>
          <w:i/>
        </w:rPr>
        <w:tab/>
      </w:r>
      <w:r>
        <w:t>800 Waterford Way, 7</w:t>
      </w:r>
      <w:r w:rsidRPr="004951D4">
        <w:rPr>
          <w:vertAlign w:val="superscript"/>
        </w:rPr>
        <w:t>th</w:t>
      </w:r>
      <w:r>
        <w:t xml:space="preserve"> Floor</w:t>
      </w:r>
    </w:p>
    <w:p w14:paraId="25892AE0" w14:textId="77777777" w:rsidR="00477B5E" w:rsidRDefault="00477B5E" w:rsidP="00477B5E">
      <w:pPr>
        <w:ind w:left="2160" w:hanging="2160"/>
      </w:pPr>
      <w:r>
        <w:tab/>
        <w:t>Miami, Florida  33126</w:t>
      </w:r>
    </w:p>
    <w:p w14:paraId="1A3EAC8B" w14:textId="77777777" w:rsidR="00477B5E" w:rsidRDefault="00477B5E" w:rsidP="00477B5E">
      <w:pPr>
        <w:ind w:left="2160" w:hanging="2160"/>
      </w:pPr>
      <w:r>
        <w:tab/>
        <w:t>305.416.1267</w:t>
      </w:r>
    </w:p>
    <w:p w14:paraId="716E09D0" w14:textId="77777777" w:rsidR="00477B5E" w:rsidRDefault="00477B5E" w:rsidP="00477B5E">
      <w:pPr>
        <w:pStyle w:val="ListParagraph"/>
        <w:numPr>
          <w:ilvl w:val="0"/>
          <w:numId w:val="35"/>
        </w:numPr>
        <w:ind w:left="2520"/>
      </w:pPr>
      <w:r>
        <w:t>Lead program planning and scheduling consultant to the Florida Department of Transportation D-6 and the City of Miami Capital Improvements Program (CIP) utilizing Microsoft Project 2016 (Project Professional)/Microsoft Project Online 2016 and Primavera Project Planner For The Enterprise – Engineering and Construction (P6) for their program project schedules</w:t>
      </w:r>
    </w:p>
    <w:p w14:paraId="257B6F0B" w14:textId="77777777" w:rsidR="00477B5E" w:rsidRDefault="00477B5E" w:rsidP="00477B5E">
      <w:pPr>
        <w:pStyle w:val="ListParagraph"/>
        <w:numPr>
          <w:ilvl w:val="0"/>
          <w:numId w:val="35"/>
        </w:numPr>
        <w:ind w:left="2520"/>
      </w:pPr>
      <w:r>
        <w:t>Managed over 300 Capital Improvements Program (CIP) projects</w:t>
      </w:r>
    </w:p>
    <w:p w14:paraId="0B5FC3DA" w14:textId="77777777" w:rsidR="00477B5E" w:rsidRDefault="00477B5E" w:rsidP="00477B5E">
      <w:pPr>
        <w:pStyle w:val="ListParagraph"/>
        <w:numPr>
          <w:ilvl w:val="0"/>
          <w:numId w:val="35"/>
        </w:numPr>
        <w:ind w:left="2520"/>
      </w:pPr>
      <w:r>
        <w:t>Updated active projects with project managers on a monthly basis and wrote/published narratives for each project update.</w:t>
      </w:r>
    </w:p>
    <w:p w14:paraId="73E94747" w14:textId="77777777" w:rsidR="00477B5E" w:rsidRDefault="00477B5E" w:rsidP="00477B5E">
      <w:pPr>
        <w:pStyle w:val="ListParagraph"/>
        <w:numPr>
          <w:ilvl w:val="0"/>
          <w:numId w:val="35"/>
        </w:numPr>
        <w:ind w:left="2520"/>
      </w:pPr>
      <w:r>
        <w:t>Performed resource analysis on project and construction managers for a one year period from April 2018 to April 2019 and showed via resource histograms the overallocation of these managers and show how to smooth out the overallocation</w:t>
      </w:r>
    </w:p>
    <w:p w14:paraId="7329CF76" w14:textId="77777777" w:rsidR="00C06E3D" w:rsidRDefault="00477B5E" w:rsidP="00477B5E">
      <w:pPr>
        <w:pStyle w:val="ListParagraph"/>
        <w:numPr>
          <w:ilvl w:val="0"/>
          <w:numId w:val="35"/>
        </w:numPr>
        <w:ind w:left="2520"/>
      </w:pPr>
      <w:r>
        <w:t>Created new schedule templates for Hurricane Irma repair projects on various City of Miami assets citywide one for waterway assets and one for vertical inland projects</w:t>
      </w:r>
    </w:p>
    <w:p w14:paraId="226A16CE" w14:textId="25C72C7B" w:rsidR="00477B5E" w:rsidRDefault="00C06E3D" w:rsidP="00477B5E">
      <w:pPr>
        <w:pStyle w:val="ListParagraph"/>
        <w:numPr>
          <w:ilvl w:val="0"/>
          <w:numId w:val="35"/>
        </w:numPr>
        <w:ind w:left="2520"/>
      </w:pPr>
      <w:r>
        <w:t>Migr</w:t>
      </w:r>
      <w:r w:rsidR="00477B5E">
        <w:t>ated CIP to Project Online</w:t>
      </w:r>
    </w:p>
    <w:p w14:paraId="3AF4C55A" w14:textId="77777777" w:rsidR="00976EDE" w:rsidRDefault="00976EDE" w:rsidP="00E95156">
      <w:pPr>
        <w:ind w:left="2160" w:hanging="2160"/>
      </w:pPr>
    </w:p>
    <w:p w14:paraId="3397F704" w14:textId="6498A562" w:rsidR="00CC77EB" w:rsidRDefault="00CC77EB" w:rsidP="00E95156">
      <w:pPr>
        <w:ind w:left="2160" w:hanging="2160"/>
      </w:pPr>
      <w:r>
        <w:lastRenderedPageBreak/>
        <w:t xml:space="preserve">10-15 – </w:t>
      </w:r>
      <w:r w:rsidR="00F82692">
        <w:t>4-18</w:t>
      </w:r>
      <w:r>
        <w:tab/>
      </w:r>
      <w:r w:rsidR="00E95156" w:rsidRPr="0095789F">
        <w:rPr>
          <w:b/>
        </w:rPr>
        <w:t>U</w:t>
      </w:r>
      <w:r w:rsidR="00E95156">
        <w:rPr>
          <w:b/>
        </w:rPr>
        <w:t>NITED STATES OF AMERICA’s</w:t>
      </w:r>
      <w:r w:rsidR="00E95156" w:rsidRPr="0095789F">
        <w:rPr>
          <w:b/>
        </w:rPr>
        <w:t xml:space="preserve"> D</w:t>
      </w:r>
      <w:r w:rsidR="00E95156">
        <w:rPr>
          <w:b/>
        </w:rPr>
        <w:t xml:space="preserve">EPARTMENT OF HOMELAND SECURITY </w:t>
      </w:r>
      <w:r w:rsidR="008328DA">
        <w:rPr>
          <w:b/>
        </w:rPr>
        <w:t xml:space="preserve">UNITED STATES </w:t>
      </w:r>
      <w:r w:rsidR="00E95156">
        <w:rPr>
          <w:b/>
        </w:rPr>
        <w:t>COAST GUARD</w:t>
      </w:r>
      <w:r w:rsidR="00E95156" w:rsidRPr="0095789F">
        <w:rPr>
          <w:b/>
        </w:rPr>
        <w:t xml:space="preserve"> – O</w:t>
      </w:r>
      <w:r w:rsidR="00E95156">
        <w:rPr>
          <w:b/>
        </w:rPr>
        <w:t>FFICE OF C3CEN’s</w:t>
      </w:r>
      <w:r w:rsidR="0004587C">
        <w:rPr>
          <w:b/>
        </w:rPr>
        <w:t xml:space="preserve"> PL-C COMMAND CENTER DISPLAY SYSTEMS/COP WEB SERVICES/SAR SYSTEMS/</w:t>
      </w:r>
      <w:r w:rsidR="00E95156">
        <w:rPr>
          <w:b/>
        </w:rPr>
        <w:t xml:space="preserve">VESSEL TRAFFIC SYSTEMS PROJECT MANAGEMENT - </w:t>
      </w:r>
      <w:r w:rsidR="00E95156" w:rsidRPr="00E95156">
        <w:t>Portsmouth, Virginia</w:t>
      </w:r>
    </w:p>
    <w:p w14:paraId="67EC2CCB" w14:textId="508E7584" w:rsidR="0022009B" w:rsidRDefault="0004587C" w:rsidP="008328DA">
      <w:pPr>
        <w:ind w:left="2160"/>
        <w:rPr>
          <w:i/>
        </w:rPr>
      </w:pPr>
      <w:r>
        <w:rPr>
          <w:i/>
        </w:rPr>
        <w:t xml:space="preserve">PL-C </w:t>
      </w:r>
      <w:r w:rsidR="0022009B">
        <w:rPr>
          <w:i/>
        </w:rPr>
        <w:t xml:space="preserve">Senior </w:t>
      </w:r>
      <w:r w:rsidR="008328DA">
        <w:rPr>
          <w:i/>
        </w:rPr>
        <w:t xml:space="preserve">Program </w:t>
      </w:r>
      <w:r w:rsidR="0022009B">
        <w:rPr>
          <w:i/>
        </w:rPr>
        <w:t>Planner/Scheduler – C3CEN’</w:t>
      </w:r>
      <w:r w:rsidR="00BB75B0">
        <w:rPr>
          <w:i/>
        </w:rPr>
        <w:t xml:space="preserve">s </w:t>
      </w:r>
      <w:r w:rsidR="008328DA">
        <w:rPr>
          <w:i/>
        </w:rPr>
        <w:t>Program</w:t>
      </w:r>
      <w:r w:rsidR="0022009B">
        <w:rPr>
          <w:i/>
        </w:rPr>
        <w:t xml:space="preserve"> Project Controls Department</w:t>
      </w:r>
    </w:p>
    <w:p w14:paraId="6A7F4781" w14:textId="77777777" w:rsidR="0022009B" w:rsidRDefault="0022009B" w:rsidP="0022009B">
      <w:pPr>
        <w:ind w:left="2160"/>
        <w:rPr>
          <w:i/>
        </w:rPr>
      </w:pPr>
      <w:r>
        <w:rPr>
          <w:i/>
        </w:rPr>
        <w:t>Reed Integration, Inc.</w:t>
      </w:r>
    </w:p>
    <w:p w14:paraId="4BCF7702" w14:textId="31DB73DE" w:rsidR="0022009B" w:rsidRDefault="0022009B" w:rsidP="0022009B">
      <w:r>
        <w:rPr>
          <w:i/>
        </w:rPr>
        <w:tab/>
      </w:r>
      <w:r>
        <w:rPr>
          <w:i/>
        </w:rPr>
        <w:tab/>
      </w:r>
      <w:r>
        <w:rPr>
          <w:i/>
        </w:rPr>
        <w:tab/>
      </w:r>
      <w:r>
        <w:t>4000 Coast Guard Boulevard</w:t>
      </w:r>
    </w:p>
    <w:p w14:paraId="4AF8D155" w14:textId="50D837F1" w:rsidR="004951D4" w:rsidRDefault="004951D4" w:rsidP="0022009B">
      <w:r>
        <w:tab/>
      </w:r>
      <w:r>
        <w:tab/>
      </w:r>
      <w:r>
        <w:tab/>
        <w:t>Portsmouth, Virginia  23703</w:t>
      </w:r>
    </w:p>
    <w:p w14:paraId="7115738C" w14:textId="77777777" w:rsidR="0022009B" w:rsidRDefault="0022009B" w:rsidP="0022009B">
      <w:r>
        <w:tab/>
      </w:r>
      <w:r>
        <w:tab/>
      </w:r>
      <w:r>
        <w:tab/>
        <w:t>757.686.6835</w:t>
      </w:r>
    </w:p>
    <w:p w14:paraId="5EFEAA4F" w14:textId="648752E8" w:rsidR="00874007" w:rsidRDefault="007819B8" w:rsidP="00874007">
      <w:pPr>
        <w:pStyle w:val="ListParagraph"/>
        <w:numPr>
          <w:ilvl w:val="0"/>
          <w:numId w:val="34"/>
        </w:numPr>
        <w:ind w:left="2520"/>
      </w:pPr>
      <w:r>
        <w:t xml:space="preserve">Lead </w:t>
      </w:r>
      <w:r w:rsidR="000A2F36">
        <w:t xml:space="preserve">program </w:t>
      </w:r>
      <w:r>
        <w:t>planning and scheduling consultant to the US Coast Guard’s C3CEN utili</w:t>
      </w:r>
      <w:r w:rsidR="009D55E7">
        <w:t>zing Microsoft Project 2016</w:t>
      </w:r>
      <w:r w:rsidR="00BB75B0">
        <w:t xml:space="preserve"> (Project Professional)</w:t>
      </w:r>
      <w:r>
        <w:t xml:space="preserve"> and Microsoft Project Server</w:t>
      </w:r>
      <w:r w:rsidR="00247BF9">
        <w:t xml:space="preserve"> 2016</w:t>
      </w:r>
      <w:r w:rsidR="00380E07">
        <w:t>/Project Online</w:t>
      </w:r>
      <w:r>
        <w:t xml:space="preserve"> for the EPM’s</w:t>
      </w:r>
      <w:r w:rsidR="008328DA">
        <w:t xml:space="preserve"> program</w:t>
      </w:r>
      <w:r>
        <w:t xml:space="preserve"> project schedules and timekeeping functionality</w:t>
      </w:r>
    </w:p>
    <w:p w14:paraId="5810E6B7" w14:textId="08C6B77E" w:rsidR="009846E8" w:rsidRDefault="009846E8" w:rsidP="00874007">
      <w:pPr>
        <w:pStyle w:val="ListParagraph"/>
        <w:numPr>
          <w:ilvl w:val="0"/>
          <w:numId w:val="34"/>
        </w:numPr>
        <w:ind w:left="2520"/>
      </w:pPr>
      <w:r>
        <w:t xml:space="preserve">Spearheaded </w:t>
      </w:r>
      <w:r w:rsidR="008328DA">
        <w:t>C3CEN’s program</w:t>
      </w:r>
      <w:r>
        <w:t xml:space="preserve"> from the worst</w:t>
      </w:r>
      <w:r w:rsidR="008328DA">
        <w:t xml:space="preserve"> </w:t>
      </w:r>
      <w:r>
        <w:t>project managed program to the gold standard in the C3CEN US Coast Guard singlehandedly</w:t>
      </w:r>
    </w:p>
    <w:p w14:paraId="4A7A0D54" w14:textId="5505A878" w:rsidR="00380E07" w:rsidRDefault="00380E07" w:rsidP="00874007">
      <w:pPr>
        <w:pStyle w:val="ListParagraph"/>
        <w:numPr>
          <w:ilvl w:val="0"/>
          <w:numId w:val="34"/>
        </w:numPr>
        <w:ind w:left="2520"/>
      </w:pPr>
      <w:r>
        <w:t xml:space="preserve">Built and maintained schedules from </w:t>
      </w:r>
      <w:r w:rsidR="0020486C">
        <w:t>software development lifecycle (</w:t>
      </w:r>
      <w:r>
        <w:t>SDLC</w:t>
      </w:r>
      <w:r w:rsidR="0020486C">
        <w:t>)</w:t>
      </w:r>
      <w:r>
        <w:t xml:space="preserve"> templates then migrated to using </w:t>
      </w:r>
      <w:r w:rsidR="0020486C">
        <w:t>software engineering lifecycle (</w:t>
      </w:r>
      <w:r>
        <w:t>SELC</w:t>
      </w:r>
      <w:r w:rsidR="0020486C">
        <w:t>)</w:t>
      </w:r>
      <w:r>
        <w:t xml:space="preserve"> templates for future projects (software development projects)</w:t>
      </w:r>
    </w:p>
    <w:p w14:paraId="096B6EA0" w14:textId="0B315291" w:rsidR="008328DA" w:rsidRPr="008328DA" w:rsidRDefault="008328DA" w:rsidP="00874007">
      <w:pPr>
        <w:pStyle w:val="ListParagraph"/>
        <w:numPr>
          <w:ilvl w:val="0"/>
          <w:numId w:val="34"/>
        </w:numPr>
        <w:ind w:left="2520"/>
        <w:rPr>
          <w:szCs w:val="24"/>
        </w:rPr>
      </w:pPr>
      <w:r w:rsidRPr="008328DA">
        <w:rPr>
          <w:color w:val="000000"/>
          <w:szCs w:val="24"/>
        </w:rPr>
        <w:t>Various resource loaded schedules are built and maintained for the Command Center (CC) and Vehicle Traffic Systems (VTS) and Engineering Change Requests (ECR) across the United States CC and VTC sites</w:t>
      </w:r>
    </w:p>
    <w:p w14:paraId="6D253247" w14:textId="0F41FB9A" w:rsidR="00BB75B0" w:rsidRDefault="00BB75B0" w:rsidP="00874007">
      <w:pPr>
        <w:pStyle w:val="ListParagraph"/>
        <w:numPr>
          <w:ilvl w:val="0"/>
          <w:numId w:val="34"/>
        </w:numPr>
        <w:ind w:left="2520"/>
      </w:pPr>
      <w:r>
        <w:t>Resource costs are loaded via the PMO Office</w:t>
      </w:r>
    </w:p>
    <w:p w14:paraId="0DE55BD7" w14:textId="77777777" w:rsidR="00D734A9" w:rsidRDefault="00D734A9" w:rsidP="00874007">
      <w:pPr>
        <w:pStyle w:val="ListParagraph"/>
        <w:numPr>
          <w:ilvl w:val="0"/>
          <w:numId w:val="34"/>
        </w:numPr>
        <w:ind w:left="2520"/>
      </w:pPr>
      <w:r>
        <w:t>Resolving resource constraints via interproject logic ties (leveling manually)</w:t>
      </w:r>
    </w:p>
    <w:p w14:paraId="33010991" w14:textId="6528C49A" w:rsidR="00465DF2" w:rsidRDefault="00465DF2" w:rsidP="00874007">
      <w:pPr>
        <w:pStyle w:val="ListParagraph"/>
        <w:numPr>
          <w:ilvl w:val="0"/>
          <w:numId w:val="34"/>
        </w:numPr>
        <w:ind w:left="2520"/>
      </w:pPr>
      <w:r>
        <w:t>Using Resource Utilization histograms to evaluate and resolve resource overallocation in the</w:t>
      </w:r>
      <w:r w:rsidR="008328DA">
        <w:t xml:space="preserve"> </w:t>
      </w:r>
      <w:r w:rsidR="000A2F36">
        <w:t xml:space="preserve">PL-C </w:t>
      </w:r>
      <w:r w:rsidR="008328DA">
        <w:t>CC and</w:t>
      </w:r>
      <w:r>
        <w:t xml:space="preserve"> VTS program</w:t>
      </w:r>
      <w:r w:rsidR="008328DA">
        <w:t>s</w:t>
      </w:r>
    </w:p>
    <w:p w14:paraId="6EC09FD2" w14:textId="38D4CB12" w:rsidR="00BB75B0" w:rsidRDefault="00BB75B0" w:rsidP="00874007">
      <w:pPr>
        <w:pStyle w:val="ListParagraph"/>
        <w:numPr>
          <w:ilvl w:val="0"/>
          <w:numId w:val="34"/>
        </w:numPr>
        <w:ind w:left="2520"/>
      </w:pPr>
      <w:r>
        <w:t>Spearheaded managing schedule issues and risks with mitigation plans by entering them into EPM which integrates the risk register with schedules</w:t>
      </w:r>
    </w:p>
    <w:p w14:paraId="49D8DDEF" w14:textId="680B3B42" w:rsidR="0047677F" w:rsidRDefault="0047677F" w:rsidP="00874007">
      <w:pPr>
        <w:pStyle w:val="ListParagraph"/>
        <w:numPr>
          <w:ilvl w:val="0"/>
          <w:numId w:val="34"/>
        </w:numPr>
        <w:ind w:left="2520"/>
      </w:pPr>
      <w:r>
        <w:t>Gatekeeper for all weekly timecard</w:t>
      </w:r>
      <w:r w:rsidR="00BB75B0">
        <w:t xml:space="preserve"> submissions</w:t>
      </w:r>
      <w:r>
        <w:t xml:space="preserve"> for the </w:t>
      </w:r>
      <w:r w:rsidR="008328DA">
        <w:t>CC/</w:t>
      </w:r>
      <w:r>
        <w:t>VTS/WatchKeeper program</w:t>
      </w:r>
      <w:r w:rsidR="008328DA">
        <w:t>s</w:t>
      </w:r>
      <w:r>
        <w:t>/schedules</w:t>
      </w:r>
    </w:p>
    <w:p w14:paraId="11ED41B9" w14:textId="130BC47C" w:rsidR="000A2F36" w:rsidRDefault="000A2F36" w:rsidP="00874007">
      <w:pPr>
        <w:pStyle w:val="ListParagraph"/>
        <w:numPr>
          <w:ilvl w:val="0"/>
          <w:numId w:val="34"/>
        </w:numPr>
        <w:ind w:left="2520"/>
      </w:pPr>
      <w:r>
        <w:t>Submits delinquent timecard submission data on a weekly basis to PL-C Lieutenant Commanders and the Commander to help minimize timecard gaps of data</w:t>
      </w:r>
    </w:p>
    <w:p w14:paraId="1FC706FF" w14:textId="77777777" w:rsidR="0047677F" w:rsidRDefault="0047677F" w:rsidP="00874007">
      <w:pPr>
        <w:pStyle w:val="ListParagraph"/>
        <w:numPr>
          <w:ilvl w:val="0"/>
          <w:numId w:val="34"/>
        </w:numPr>
        <w:ind w:left="2520"/>
      </w:pPr>
      <w:r>
        <w:t>Analyzes critical paths for all schedules and resolves schedule conflicts</w:t>
      </w:r>
    </w:p>
    <w:p w14:paraId="31643111" w14:textId="77777777" w:rsidR="0047677F" w:rsidRDefault="0047677F" w:rsidP="00874007">
      <w:pPr>
        <w:pStyle w:val="ListParagraph"/>
        <w:numPr>
          <w:ilvl w:val="0"/>
          <w:numId w:val="34"/>
        </w:numPr>
        <w:ind w:left="2520"/>
      </w:pPr>
      <w:r>
        <w:t>Hosts office hours weekly to review schedule status with project managers</w:t>
      </w:r>
    </w:p>
    <w:p w14:paraId="6BBB1724" w14:textId="77777777" w:rsidR="003A673E" w:rsidRDefault="003A673E" w:rsidP="00874007">
      <w:pPr>
        <w:pStyle w:val="ListParagraph"/>
        <w:numPr>
          <w:ilvl w:val="0"/>
          <w:numId w:val="34"/>
        </w:numPr>
        <w:ind w:left="2520"/>
      </w:pPr>
      <w:r>
        <w:t>Composing</w:t>
      </w:r>
      <w:r w:rsidR="00523C39">
        <w:t>/publishing</w:t>
      </w:r>
      <w:r>
        <w:t xml:space="preserve"> monthly reports for upper US Coast Guard management</w:t>
      </w:r>
    </w:p>
    <w:p w14:paraId="0373A23D" w14:textId="008C15B0" w:rsidR="00523C39" w:rsidRDefault="00523C39" w:rsidP="00874007">
      <w:pPr>
        <w:pStyle w:val="ListParagraph"/>
        <w:numPr>
          <w:ilvl w:val="0"/>
          <w:numId w:val="34"/>
        </w:numPr>
        <w:ind w:left="2520"/>
      </w:pPr>
      <w:r>
        <w:t xml:space="preserve">Composing/publishing </w:t>
      </w:r>
      <w:r w:rsidR="00E00C0D">
        <w:t>bi-</w:t>
      </w:r>
      <w:r>
        <w:t>weekly</w:t>
      </w:r>
      <w:r w:rsidR="00E00C0D">
        <w:t xml:space="preserve"> and weekly</w:t>
      </w:r>
      <w:r>
        <w:t xml:space="preserve"> meeting minutes</w:t>
      </w:r>
      <w:r w:rsidR="00E00C0D">
        <w:t xml:space="preserve"> along with meeting attendance</w:t>
      </w:r>
      <w:r>
        <w:t xml:space="preserve"> for the VTS Progress Meetings</w:t>
      </w:r>
    </w:p>
    <w:p w14:paraId="0623AFD7" w14:textId="77777777" w:rsidR="0047677F" w:rsidRDefault="0047677F" w:rsidP="00874007">
      <w:pPr>
        <w:pStyle w:val="ListParagraph"/>
        <w:numPr>
          <w:ilvl w:val="0"/>
          <w:numId w:val="34"/>
        </w:numPr>
        <w:ind w:left="2520"/>
      </w:pPr>
      <w:r>
        <w:t>Compiling bi-weekly reports sent to USCG Headquarters in Washington, DC</w:t>
      </w:r>
    </w:p>
    <w:p w14:paraId="221D8EFE" w14:textId="69FA1487" w:rsidR="006B3DE2" w:rsidRDefault="006B3DE2" w:rsidP="00874007">
      <w:pPr>
        <w:pStyle w:val="ListParagraph"/>
        <w:numPr>
          <w:ilvl w:val="0"/>
          <w:numId w:val="34"/>
        </w:numPr>
        <w:ind w:left="2520"/>
      </w:pPr>
      <w:r>
        <w:t xml:space="preserve">Publishing </w:t>
      </w:r>
      <w:r w:rsidR="00BB75B0">
        <w:t>four</w:t>
      </w:r>
      <w:r>
        <w:t xml:space="preserve"> week lookahead schedules</w:t>
      </w:r>
      <w:r w:rsidR="00E00C0D">
        <w:t xml:space="preserve"> and hosting weekly meeting to discuss </w:t>
      </w:r>
      <w:r w:rsidR="0019048C">
        <w:t>VTS PAWSS 2.1</w:t>
      </w:r>
      <w:r w:rsidR="00D668C7">
        <w:t>, 2.1.1,</w:t>
      </w:r>
      <w:r w:rsidR="009D55E7">
        <w:t xml:space="preserve"> </w:t>
      </w:r>
      <w:r w:rsidR="0019048C">
        <w:t>2.2</w:t>
      </w:r>
      <w:r w:rsidR="009D55E7">
        <w:t xml:space="preserve">, </w:t>
      </w:r>
      <w:r w:rsidR="00131636">
        <w:t>2.3 and 2.4</w:t>
      </w:r>
    </w:p>
    <w:p w14:paraId="63036F7A" w14:textId="422146B0" w:rsidR="00F43748" w:rsidRDefault="00F43748" w:rsidP="00874007">
      <w:pPr>
        <w:pStyle w:val="ListParagraph"/>
        <w:numPr>
          <w:ilvl w:val="0"/>
          <w:numId w:val="34"/>
        </w:numPr>
        <w:ind w:left="2520"/>
      </w:pPr>
      <w:r>
        <w:t>Migrated Microsoft Project 2010 files</w:t>
      </w:r>
      <w:r w:rsidR="00E00C0D">
        <w:t xml:space="preserve"> for the PL-C program</w:t>
      </w:r>
      <w:r>
        <w:t xml:space="preserve"> onto the Microsoft Project 2016 file format and to the EPM Sharepoint website (Microsoft Project 2016 Server</w:t>
      </w:r>
      <w:r w:rsidR="0020486C">
        <w:t>/Project Online</w:t>
      </w:r>
      <w:r>
        <w:t>)</w:t>
      </w:r>
    </w:p>
    <w:p w14:paraId="15D886EC" w14:textId="6B7ABB3D" w:rsidR="007819B8" w:rsidRDefault="0047677F" w:rsidP="00874007">
      <w:pPr>
        <w:pStyle w:val="ListParagraph"/>
        <w:numPr>
          <w:ilvl w:val="0"/>
          <w:numId w:val="34"/>
        </w:numPr>
        <w:ind w:left="2520"/>
      </w:pPr>
      <w:r>
        <w:t>Projects built/</w:t>
      </w:r>
      <w:r w:rsidR="00056B64">
        <w:t>maintained</w:t>
      </w:r>
      <w:r>
        <w:t>/archived</w:t>
      </w:r>
      <w:r w:rsidR="00056B64">
        <w:t xml:space="preserve"> </w:t>
      </w:r>
      <w:r w:rsidR="002C283D">
        <w:t xml:space="preserve">for </w:t>
      </w:r>
      <w:r w:rsidR="008328DA">
        <w:t>CC/</w:t>
      </w:r>
      <w:r w:rsidR="002C283D">
        <w:t>VTS</w:t>
      </w:r>
      <w:r w:rsidR="00D668C7">
        <w:t>/WatchKeeper</w:t>
      </w:r>
      <w:r w:rsidR="002C283D">
        <w:t xml:space="preserve"> </w:t>
      </w:r>
      <w:r w:rsidR="00056B64">
        <w:t>are the following:</w:t>
      </w:r>
    </w:p>
    <w:p w14:paraId="3FDB4941" w14:textId="3B2253FB" w:rsidR="008328DA" w:rsidRDefault="008328DA" w:rsidP="00D668C7">
      <w:pPr>
        <w:pStyle w:val="ListParagraph"/>
        <w:numPr>
          <w:ilvl w:val="4"/>
          <w:numId w:val="34"/>
        </w:numPr>
      </w:pPr>
      <w:r>
        <w:t>CC CGVT Core Widgets</w:t>
      </w:r>
    </w:p>
    <w:p w14:paraId="4B2A872F" w14:textId="74405C93" w:rsidR="008328DA" w:rsidRDefault="008328DA" w:rsidP="00D668C7">
      <w:pPr>
        <w:pStyle w:val="ListParagraph"/>
        <w:numPr>
          <w:ilvl w:val="4"/>
          <w:numId w:val="34"/>
        </w:numPr>
      </w:pPr>
      <w:r>
        <w:t>CC UCOP 3.1 Implementation</w:t>
      </w:r>
    </w:p>
    <w:p w14:paraId="08F48E50" w14:textId="5DDDD065" w:rsidR="008328DA" w:rsidRDefault="008328DA" w:rsidP="00D668C7">
      <w:pPr>
        <w:pStyle w:val="ListParagraph"/>
        <w:numPr>
          <w:ilvl w:val="4"/>
          <w:numId w:val="34"/>
        </w:numPr>
      </w:pPr>
      <w:r>
        <w:t>CC UCOP 3.2 Implementation</w:t>
      </w:r>
    </w:p>
    <w:p w14:paraId="190ED728" w14:textId="3990F42F" w:rsidR="00D668C7" w:rsidRDefault="00D668C7" w:rsidP="00D668C7">
      <w:pPr>
        <w:pStyle w:val="ListParagraph"/>
        <w:numPr>
          <w:ilvl w:val="4"/>
          <w:numId w:val="34"/>
        </w:numPr>
      </w:pPr>
      <w:r>
        <w:t>SAR Monitoring and Execution (WatchKeeper Program)</w:t>
      </w:r>
    </w:p>
    <w:p w14:paraId="6960CD74" w14:textId="77777777" w:rsidR="00056B64" w:rsidRDefault="00056B64" w:rsidP="00056B64">
      <w:pPr>
        <w:pStyle w:val="ListParagraph"/>
        <w:numPr>
          <w:ilvl w:val="4"/>
          <w:numId w:val="34"/>
        </w:numPr>
      </w:pPr>
      <w:r>
        <w:t>VTS AIS v1.7.30</w:t>
      </w:r>
    </w:p>
    <w:p w14:paraId="41B6D69F" w14:textId="77777777" w:rsidR="00D668C7" w:rsidRDefault="00D668C7" w:rsidP="00056B64">
      <w:pPr>
        <w:pStyle w:val="ListParagraph"/>
        <w:numPr>
          <w:ilvl w:val="4"/>
          <w:numId w:val="34"/>
        </w:numPr>
      </w:pPr>
      <w:r>
        <w:t>VTS APAP Tech Refresh</w:t>
      </w:r>
    </w:p>
    <w:p w14:paraId="1E5478CA" w14:textId="4166CCE7" w:rsidR="006B3DE2" w:rsidRDefault="006B3DE2" w:rsidP="00BB04B8">
      <w:pPr>
        <w:pStyle w:val="ListParagraph"/>
        <w:numPr>
          <w:ilvl w:val="4"/>
          <w:numId w:val="34"/>
        </w:numPr>
      </w:pPr>
      <w:r>
        <w:lastRenderedPageBreak/>
        <w:t>VTS CANUS Radar</w:t>
      </w:r>
      <w:r w:rsidR="00BB04B8">
        <w:t xml:space="preserve"> </w:t>
      </w:r>
      <w:r w:rsidR="00BB04B8" w:rsidRPr="00BB04B8">
        <w:t>Sharing for Integrated Maritime Domain Enterprise/Coastal Surveillance System (IMDE/CSS)</w:t>
      </w:r>
    </w:p>
    <w:p w14:paraId="1FCF89DF" w14:textId="5790C118" w:rsidR="00BB75B0" w:rsidRDefault="00BB75B0" w:rsidP="00BB75B0">
      <w:pPr>
        <w:pStyle w:val="ListParagraph"/>
        <w:numPr>
          <w:ilvl w:val="4"/>
          <w:numId w:val="34"/>
        </w:numPr>
      </w:pPr>
      <w:r>
        <w:t>VTS</w:t>
      </w:r>
      <w:r w:rsidRPr="00BB75B0">
        <w:t xml:space="preserve"> </w:t>
      </w:r>
      <w:r>
        <w:t>CGVTS Disposal/Disposition</w:t>
      </w:r>
    </w:p>
    <w:p w14:paraId="29AAADDC" w14:textId="77777777" w:rsidR="00D668C7" w:rsidRDefault="00D668C7" w:rsidP="00056B64">
      <w:pPr>
        <w:pStyle w:val="ListParagraph"/>
        <w:numPr>
          <w:ilvl w:val="4"/>
          <w:numId w:val="34"/>
        </w:numPr>
      </w:pPr>
      <w:r>
        <w:t>VTS ECR Berwick Bay Railroad Bridge Camera 3</w:t>
      </w:r>
    </w:p>
    <w:p w14:paraId="13DC878C" w14:textId="77777777" w:rsidR="00056B64" w:rsidRDefault="00056B64" w:rsidP="00056B64">
      <w:pPr>
        <w:pStyle w:val="ListParagraph"/>
        <w:numPr>
          <w:ilvl w:val="4"/>
          <w:numId w:val="34"/>
        </w:numPr>
      </w:pPr>
      <w:r>
        <w:t>VTS ECR Berwick Hut Replacement</w:t>
      </w:r>
    </w:p>
    <w:p w14:paraId="0E48C94C" w14:textId="77777777" w:rsidR="00D668C7" w:rsidRDefault="00D668C7" w:rsidP="00056B64">
      <w:pPr>
        <w:pStyle w:val="ListParagraph"/>
        <w:numPr>
          <w:ilvl w:val="4"/>
          <w:numId w:val="34"/>
        </w:numPr>
      </w:pPr>
      <w:r>
        <w:t xml:space="preserve">VTS ECR 81 Mile Point </w:t>
      </w:r>
      <w:r w:rsidR="0047677F">
        <w:t>Site Stand Up</w:t>
      </w:r>
    </w:p>
    <w:p w14:paraId="195F2E5F" w14:textId="77777777" w:rsidR="00056B64" w:rsidRDefault="00056B64" w:rsidP="00056B64">
      <w:pPr>
        <w:pStyle w:val="ListParagraph"/>
        <w:numPr>
          <w:ilvl w:val="4"/>
          <w:numId w:val="34"/>
        </w:numPr>
      </w:pPr>
      <w:r>
        <w:t>VTS ECR Georgetown Reach</w:t>
      </w:r>
    </w:p>
    <w:p w14:paraId="7382AA1B" w14:textId="77777777" w:rsidR="00D668C7" w:rsidRDefault="006B3DE2" w:rsidP="00D668C7">
      <w:pPr>
        <w:pStyle w:val="ListParagraph"/>
        <w:numPr>
          <w:ilvl w:val="4"/>
          <w:numId w:val="34"/>
        </w:numPr>
      </w:pPr>
      <w:r>
        <w:t>VTS ECR Humble Island</w:t>
      </w:r>
      <w:r w:rsidR="00D668C7">
        <w:t xml:space="preserve"> Disposition</w:t>
      </w:r>
    </w:p>
    <w:p w14:paraId="76C4C577" w14:textId="77777777" w:rsidR="00056B64" w:rsidRDefault="00056B64" w:rsidP="00056B64">
      <w:pPr>
        <w:pStyle w:val="ListParagraph"/>
        <w:numPr>
          <w:ilvl w:val="4"/>
          <w:numId w:val="34"/>
        </w:numPr>
      </w:pPr>
      <w:r>
        <w:t>VTS ECR Ruston Relocation</w:t>
      </w:r>
    </w:p>
    <w:p w14:paraId="75D86994" w14:textId="77777777" w:rsidR="00056B64" w:rsidRDefault="00056B64" w:rsidP="00056B64">
      <w:pPr>
        <w:pStyle w:val="ListParagraph"/>
        <w:numPr>
          <w:ilvl w:val="4"/>
          <w:numId w:val="34"/>
        </w:numPr>
      </w:pPr>
      <w:r>
        <w:t>VTS ECR</w:t>
      </w:r>
      <w:r w:rsidR="00D734A9">
        <w:t xml:space="preserve"> San Pablo Hut Replacement</w:t>
      </w:r>
    </w:p>
    <w:p w14:paraId="0A573CA5" w14:textId="77777777" w:rsidR="00D668C7" w:rsidRDefault="00D668C7" w:rsidP="00056B64">
      <w:pPr>
        <w:pStyle w:val="ListParagraph"/>
        <w:numPr>
          <w:ilvl w:val="4"/>
          <w:numId w:val="34"/>
        </w:numPr>
      </w:pPr>
      <w:r>
        <w:t>VTS ECR Shippingport Island Camera</w:t>
      </w:r>
    </w:p>
    <w:p w14:paraId="4FBE2C61" w14:textId="77777777" w:rsidR="00D734A9" w:rsidRDefault="00D734A9" w:rsidP="006B3DE2">
      <w:pPr>
        <w:pStyle w:val="ListParagraph"/>
        <w:numPr>
          <w:ilvl w:val="4"/>
          <w:numId w:val="34"/>
        </w:numPr>
      </w:pPr>
      <w:r>
        <w:t>VTS FY</w:t>
      </w:r>
      <w:r w:rsidR="006B3DE2">
        <w:t>20</w:t>
      </w:r>
      <w:r>
        <w:t>16 Sustainment</w:t>
      </w:r>
    </w:p>
    <w:p w14:paraId="4DB9660C" w14:textId="77777777" w:rsidR="00860DDE" w:rsidRDefault="00860DDE" w:rsidP="00056B64">
      <w:pPr>
        <w:pStyle w:val="ListParagraph"/>
        <w:numPr>
          <w:ilvl w:val="4"/>
          <w:numId w:val="34"/>
        </w:numPr>
      </w:pPr>
      <w:r>
        <w:t>VTS FY</w:t>
      </w:r>
      <w:r w:rsidR="006B3DE2">
        <w:t>20</w:t>
      </w:r>
      <w:r>
        <w:t>17 Sustainment</w:t>
      </w:r>
    </w:p>
    <w:p w14:paraId="5C8CA7E9" w14:textId="674C9EFE" w:rsidR="00F43748" w:rsidRDefault="00F43748" w:rsidP="00056B64">
      <w:pPr>
        <w:pStyle w:val="ListParagraph"/>
        <w:numPr>
          <w:ilvl w:val="4"/>
          <w:numId w:val="34"/>
        </w:numPr>
      </w:pPr>
      <w:r>
        <w:t>VTS FY2018 Sustainment</w:t>
      </w:r>
    </w:p>
    <w:p w14:paraId="017C57FC" w14:textId="00918B43" w:rsidR="00BB75B0" w:rsidRDefault="00BB75B0" w:rsidP="00056B64">
      <w:pPr>
        <w:pStyle w:val="ListParagraph"/>
        <w:numPr>
          <w:ilvl w:val="4"/>
          <w:numId w:val="34"/>
        </w:numPr>
      </w:pPr>
      <w:r>
        <w:t>VTS FY2019 Sustainment</w:t>
      </w:r>
    </w:p>
    <w:p w14:paraId="1B126F69" w14:textId="77777777" w:rsidR="00D668C7" w:rsidRDefault="00D668C7" w:rsidP="00056B64">
      <w:pPr>
        <w:pStyle w:val="ListParagraph"/>
        <w:numPr>
          <w:ilvl w:val="4"/>
          <w:numId w:val="34"/>
        </w:numPr>
      </w:pPr>
      <w:r>
        <w:t>VTS Governors Island Restoration</w:t>
      </w:r>
    </w:p>
    <w:p w14:paraId="2D48D9D9" w14:textId="77777777" w:rsidR="00D668C7" w:rsidRDefault="00D668C7" w:rsidP="00056B64">
      <w:pPr>
        <w:pStyle w:val="ListParagraph"/>
        <w:numPr>
          <w:ilvl w:val="4"/>
          <w:numId w:val="34"/>
        </w:numPr>
      </w:pPr>
      <w:r>
        <w:t>VTS Humble Island Relocation</w:t>
      </w:r>
    </w:p>
    <w:p w14:paraId="5EDA3757" w14:textId="77777777" w:rsidR="006B3DE2" w:rsidRDefault="00D668C7" w:rsidP="00056B64">
      <w:pPr>
        <w:pStyle w:val="ListParagraph"/>
        <w:numPr>
          <w:ilvl w:val="4"/>
          <w:numId w:val="34"/>
        </w:numPr>
      </w:pPr>
      <w:r>
        <w:t>VTS INVS 3.</w:t>
      </w:r>
      <w:r w:rsidR="006B3DE2">
        <w:t>0 Engineering Baseline</w:t>
      </w:r>
    </w:p>
    <w:p w14:paraId="7489F8D1" w14:textId="77777777" w:rsidR="00D734A9" w:rsidRDefault="00D734A9" w:rsidP="00056B64">
      <w:pPr>
        <w:pStyle w:val="ListParagraph"/>
        <w:numPr>
          <w:ilvl w:val="4"/>
          <w:numId w:val="34"/>
        </w:numPr>
      </w:pPr>
      <w:r>
        <w:t>VTS INVS 3.0 Tech Refresh</w:t>
      </w:r>
      <w:r w:rsidR="00E8611A">
        <w:t xml:space="preserve"> (ISO Windows 10) Upgrade</w:t>
      </w:r>
    </w:p>
    <w:p w14:paraId="6C1B5F90" w14:textId="77777777" w:rsidR="006B3DE2" w:rsidRDefault="006B3DE2" w:rsidP="00056B64">
      <w:pPr>
        <w:pStyle w:val="ListParagraph"/>
        <w:numPr>
          <w:ilvl w:val="4"/>
          <w:numId w:val="34"/>
        </w:numPr>
      </w:pPr>
      <w:r>
        <w:t>VTS NAIS</w:t>
      </w:r>
    </w:p>
    <w:p w14:paraId="712DF80B" w14:textId="60895BF6" w:rsidR="008B4213" w:rsidRDefault="008B4213" w:rsidP="00056B64">
      <w:pPr>
        <w:pStyle w:val="ListParagraph"/>
        <w:numPr>
          <w:ilvl w:val="4"/>
          <w:numId w:val="34"/>
        </w:numPr>
      </w:pPr>
      <w:r>
        <w:t>VTS NAIS Concurrent IP Connection</w:t>
      </w:r>
    </w:p>
    <w:p w14:paraId="1099D32C" w14:textId="5B98F2E3" w:rsidR="00BB04B8" w:rsidRDefault="00BB04B8" w:rsidP="00056B64">
      <w:pPr>
        <w:pStyle w:val="ListParagraph"/>
        <w:numPr>
          <w:ilvl w:val="4"/>
          <w:numId w:val="34"/>
        </w:numPr>
      </w:pPr>
      <w:r>
        <w:t>VTS New York - Bank Street</w:t>
      </w:r>
    </w:p>
    <w:p w14:paraId="06658C0F" w14:textId="65CC0955" w:rsidR="00BB04B8" w:rsidRDefault="00BB04B8" w:rsidP="00056B64">
      <w:pPr>
        <w:pStyle w:val="ListParagraph"/>
        <w:numPr>
          <w:ilvl w:val="4"/>
          <w:numId w:val="34"/>
        </w:numPr>
      </w:pPr>
      <w:r>
        <w:t>VTS New York - Sewaren</w:t>
      </w:r>
    </w:p>
    <w:p w14:paraId="0B91AB05" w14:textId="77777777" w:rsidR="00D668C7" w:rsidRDefault="00D668C7" w:rsidP="00056B64">
      <w:pPr>
        <w:pStyle w:val="ListParagraph"/>
        <w:numPr>
          <w:ilvl w:val="4"/>
          <w:numId w:val="34"/>
        </w:numPr>
      </w:pPr>
      <w:r>
        <w:t>VTS NOLA Radar</w:t>
      </w:r>
    </w:p>
    <w:p w14:paraId="6E5A9D61" w14:textId="77777777" w:rsidR="00D734A9" w:rsidRDefault="00D734A9" w:rsidP="00056B64">
      <w:pPr>
        <w:pStyle w:val="ListParagraph"/>
        <w:numPr>
          <w:ilvl w:val="4"/>
          <w:numId w:val="34"/>
        </w:numPr>
      </w:pPr>
      <w:r>
        <w:t>VTS PAWSS 2.1</w:t>
      </w:r>
    </w:p>
    <w:p w14:paraId="255485C8" w14:textId="77777777" w:rsidR="00D668C7" w:rsidRDefault="00D668C7" w:rsidP="00056B64">
      <w:pPr>
        <w:pStyle w:val="ListParagraph"/>
        <w:numPr>
          <w:ilvl w:val="4"/>
          <w:numId w:val="34"/>
        </w:numPr>
      </w:pPr>
      <w:r>
        <w:t>VTS PAWSS 2.1.1</w:t>
      </w:r>
    </w:p>
    <w:p w14:paraId="369D00BB" w14:textId="77777777" w:rsidR="00860DDE" w:rsidRDefault="00860DDE" w:rsidP="00056B64">
      <w:pPr>
        <w:pStyle w:val="ListParagraph"/>
        <w:numPr>
          <w:ilvl w:val="4"/>
          <w:numId w:val="34"/>
        </w:numPr>
      </w:pPr>
      <w:r>
        <w:t>VTS PAWSS 2.2</w:t>
      </w:r>
    </w:p>
    <w:p w14:paraId="4031CCD1" w14:textId="77777777" w:rsidR="006B3DE2" w:rsidRDefault="006B3DE2" w:rsidP="00056B64">
      <w:pPr>
        <w:pStyle w:val="ListParagraph"/>
        <w:numPr>
          <w:ilvl w:val="4"/>
          <w:numId w:val="34"/>
        </w:numPr>
      </w:pPr>
      <w:r>
        <w:t>VTS PAWSS 2.3</w:t>
      </w:r>
    </w:p>
    <w:p w14:paraId="518B4152" w14:textId="30AA590E" w:rsidR="00F43748" w:rsidRDefault="00F43748" w:rsidP="00056B64">
      <w:pPr>
        <w:pStyle w:val="ListParagraph"/>
        <w:numPr>
          <w:ilvl w:val="4"/>
          <w:numId w:val="34"/>
        </w:numPr>
      </w:pPr>
      <w:r>
        <w:t>VTS PAWSS 2.4</w:t>
      </w:r>
    </w:p>
    <w:p w14:paraId="1227314D" w14:textId="3B74B580" w:rsidR="00BB04B8" w:rsidRDefault="00BB04B8" w:rsidP="00056B64">
      <w:pPr>
        <w:pStyle w:val="ListParagraph"/>
        <w:numPr>
          <w:ilvl w:val="4"/>
          <w:numId w:val="34"/>
        </w:numPr>
      </w:pPr>
      <w:r>
        <w:t>VTS PAWSS Terma Radar</w:t>
      </w:r>
    </w:p>
    <w:p w14:paraId="6655C6FF" w14:textId="77777777" w:rsidR="008B4213" w:rsidRDefault="008B4213" w:rsidP="00056B64">
      <w:pPr>
        <w:pStyle w:val="ListParagraph"/>
        <w:numPr>
          <w:ilvl w:val="4"/>
          <w:numId w:val="34"/>
        </w:numPr>
      </w:pPr>
      <w:r>
        <w:t>VTS PAWSS Network Equipment Capitalization</w:t>
      </w:r>
    </w:p>
    <w:p w14:paraId="03C0072C" w14:textId="77777777" w:rsidR="00D77A6D" w:rsidRDefault="00D734A9" w:rsidP="008B4213">
      <w:pPr>
        <w:pStyle w:val="ListParagraph"/>
        <w:numPr>
          <w:ilvl w:val="4"/>
          <w:numId w:val="34"/>
        </w:numPr>
      </w:pPr>
      <w:r>
        <w:t>VTS</w:t>
      </w:r>
      <w:r w:rsidR="00D668C7">
        <w:t xml:space="preserve"> Puget Sound Camera Tech Refresh</w:t>
      </w:r>
    </w:p>
    <w:p w14:paraId="78DFD0FD" w14:textId="77777777" w:rsidR="0047677F" w:rsidRDefault="0047677F" w:rsidP="003A673E">
      <w:pPr>
        <w:pStyle w:val="ListParagraph"/>
        <w:numPr>
          <w:ilvl w:val="4"/>
          <w:numId w:val="34"/>
        </w:numPr>
      </w:pPr>
      <w:r>
        <w:t>VTS RDSS Radar Recap</w:t>
      </w:r>
    </w:p>
    <w:p w14:paraId="3D6167FB" w14:textId="77777777" w:rsidR="00D77A6D" w:rsidRDefault="00D77A6D" w:rsidP="003A673E">
      <w:pPr>
        <w:pStyle w:val="ListParagraph"/>
        <w:numPr>
          <w:ilvl w:val="4"/>
          <w:numId w:val="34"/>
        </w:numPr>
      </w:pPr>
      <w:r>
        <w:t>VTS San Pablo Relocation</w:t>
      </w:r>
    </w:p>
    <w:p w14:paraId="5CDEDB94" w14:textId="24FEE760" w:rsidR="008B4213" w:rsidRDefault="00F43748" w:rsidP="003A673E">
      <w:pPr>
        <w:pStyle w:val="ListParagraph"/>
        <w:numPr>
          <w:ilvl w:val="4"/>
          <w:numId w:val="34"/>
        </w:numPr>
      </w:pPr>
      <w:r>
        <w:t>VTS Sector New York Navy</w:t>
      </w:r>
      <w:r w:rsidR="008B4213">
        <w:t xml:space="preserve"> Yard Remote Site Enclosure Rehabilitation</w:t>
      </w:r>
    </w:p>
    <w:p w14:paraId="61FF076B" w14:textId="22EFB1EB" w:rsidR="00721664" w:rsidRDefault="00721664" w:rsidP="003A673E">
      <w:pPr>
        <w:pStyle w:val="ListParagraph"/>
        <w:numPr>
          <w:ilvl w:val="4"/>
          <w:numId w:val="34"/>
        </w:numPr>
      </w:pPr>
      <w:r>
        <w:t>VTS Zetron Configuration Update</w:t>
      </w:r>
      <w:r w:rsidR="00BB04B8">
        <w:t xml:space="preserve"> (Windows 7 Upgrade)</w:t>
      </w:r>
    </w:p>
    <w:p w14:paraId="6C9A9CF9" w14:textId="77777777" w:rsidR="00CC77EB" w:rsidRDefault="00CC77EB" w:rsidP="00065E4A"/>
    <w:p w14:paraId="0284DEFE" w14:textId="77777777" w:rsidR="00B64EFF" w:rsidRDefault="00CC77EB" w:rsidP="00065E4A">
      <w:r>
        <w:t>8-15 – 10-15</w:t>
      </w:r>
      <w:r w:rsidR="00B64EFF">
        <w:tab/>
      </w:r>
      <w:r w:rsidR="00B64EFF">
        <w:tab/>
      </w:r>
      <w:r w:rsidR="00B64EFF" w:rsidRPr="00B64EFF">
        <w:rPr>
          <w:b/>
        </w:rPr>
        <w:t>SOUTHERN COMPANY</w:t>
      </w:r>
      <w:r w:rsidR="00B64EFF">
        <w:t xml:space="preserve"> – Birmingham, Alabama</w:t>
      </w:r>
    </w:p>
    <w:p w14:paraId="3E6B645B" w14:textId="77777777" w:rsidR="00B64EFF" w:rsidRDefault="00B64EFF" w:rsidP="00B64EFF">
      <w:pPr>
        <w:ind w:left="1440" w:firstLine="720"/>
        <w:rPr>
          <w:i/>
        </w:rPr>
      </w:pPr>
      <w:r>
        <w:rPr>
          <w:i/>
        </w:rPr>
        <w:t>Senior Planner/Scheduler – Southern Company Project Controls Department</w:t>
      </w:r>
    </w:p>
    <w:p w14:paraId="38F5C5BD" w14:textId="77777777" w:rsidR="00B64EFF" w:rsidRDefault="00B64EFF" w:rsidP="00B64EFF">
      <w:pPr>
        <w:ind w:left="2160"/>
        <w:rPr>
          <w:i/>
        </w:rPr>
      </w:pPr>
      <w:r>
        <w:rPr>
          <w:i/>
        </w:rPr>
        <w:t>High Bridge Associates</w:t>
      </w:r>
    </w:p>
    <w:p w14:paraId="47AFA380" w14:textId="77777777" w:rsidR="00B64EFF" w:rsidRPr="00EA5F8D" w:rsidRDefault="00B64EFF" w:rsidP="00B64EFF">
      <w:r>
        <w:rPr>
          <w:i/>
        </w:rPr>
        <w:tab/>
      </w:r>
      <w:r>
        <w:rPr>
          <w:i/>
        </w:rPr>
        <w:tab/>
      </w:r>
      <w:r>
        <w:rPr>
          <w:i/>
        </w:rPr>
        <w:tab/>
      </w:r>
      <w:r>
        <w:t>42 Inverness Parkway</w:t>
      </w:r>
    </w:p>
    <w:p w14:paraId="3820360C" w14:textId="77777777" w:rsidR="00B64EFF" w:rsidRDefault="00B64EFF" w:rsidP="00B64EFF">
      <w:r w:rsidRPr="00EA5F8D">
        <w:tab/>
      </w:r>
      <w:r w:rsidRPr="00EA5F8D">
        <w:tab/>
      </w:r>
      <w:r w:rsidRPr="00EA5F8D">
        <w:tab/>
      </w:r>
      <w:r>
        <w:t>Birmingham, Alabama  35242</w:t>
      </w:r>
    </w:p>
    <w:p w14:paraId="46C64E50" w14:textId="77777777" w:rsidR="00B64EFF" w:rsidRDefault="00B64EFF" w:rsidP="00B64EFF">
      <w:r>
        <w:tab/>
      </w:r>
      <w:r>
        <w:tab/>
      </w:r>
      <w:r>
        <w:tab/>
        <w:t>205.992.6954</w:t>
      </w:r>
    </w:p>
    <w:p w14:paraId="40B738BE" w14:textId="77777777" w:rsidR="00B64EFF" w:rsidRPr="00B64EFF" w:rsidRDefault="00B64EFF" w:rsidP="00B64EFF">
      <w:pPr>
        <w:pStyle w:val="ListParagraph"/>
        <w:numPr>
          <w:ilvl w:val="0"/>
          <w:numId w:val="33"/>
        </w:numPr>
        <w:ind w:left="2520"/>
      </w:pPr>
      <w:r w:rsidRPr="00442281">
        <w:rPr>
          <w:iCs/>
        </w:rPr>
        <w:t xml:space="preserve">Lead planning and scheduling consultant to </w:t>
      </w:r>
      <w:r>
        <w:rPr>
          <w:iCs/>
        </w:rPr>
        <w:t>Southern Company dry fly ash and bottom ash program construction projects</w:t>
      </w:r>
    </w:p>
    <w:p w14:paraId="50089728" w14:textId="77777777" w:rsidR="00B64EFF" w:rsidRPr="00442281" w:rsidRDefault="00CC77EB" w:rsidP="00B64EFF">
      <w:pPr>
        <w:pStyle w:val="ListParagraph"/>
        <w:numPr>
          <w:ilvl w:val="0"/>
          <w:numId w:val="33"/>
        </w:numPr>
        <w:ind w:left="2520"/>
      </w:pPr>
      <w:r>
        <w:t>D</w:t>
      </w:r>
      <w:r w:rsidR="0060674D">
        <w:t>evelop</w:t>
      </w:r>
      <w:r>
        <w:t>ed</w:t>
      </w:r>
      <w:r w:rsidR="0060674D">
        <w:t xml:space="preserve"> schedules for Plant Yates in Georgia</w:t>
      </w:r>
    </w:p>
    <w:p w14:paraId="749BB3F8" w14:textId="77777777" w:rsidR="00B64EFF" w:rsidRDefault="00B64EFF" w:rsidP="00065E4A"/>
    <w:p w14:paraId="14541427" w14:textId="77777777" w:rsidR="00065E4A" w:rsidRDefault="007E30E2" w:rsidP="00065E4A">
      <w:r>
        <w:t>6-15 – 7-15</w:t>
      </w:r>
      <w:r w:rsidR="00065E4A">
        <w:tab/>
      </w:r>
      <w:r w:rsidR="00065E4A">
        <w:tab/>
      </w:r>
      <w:r w:rsidR="000E64F9" w:rsidRPr="000E64F9">
        <w:rPr>
          <w:b/>
        </w:rPr>
        <w:t>US DOE</w:t>
      </w:r>
      <w:r w:rsidR="000E64F9">
        <w:t xml:space="preserve"> </w:t>
      </w:r>
      <w:r w:rsidR="00065E4A" w:rsidRPr="00A40325">
        <w:rPr>
          <w:b/>
        </w:rPr>
        <w:t>LO</w:t>
      </w:r>
      <w:r w:rsidR="000E64F9">
        <w:rPr>
          <w:b/>
        </w:rPr>
        <w:t>S ALAMOS NATIONAL LABS</w:t>
      </w:r>
      <w:r w:rsidR="00065E4A">
        <w:t xml:space="preserve"> – </w:t>
      </w:r>
      <w:r w:rsidR="000E64F9">
        <w:t>Los Alamos, New Mexico</w:t>
      </w:r>
    </w:p>
    <w:p w14:paraId="7895D4BC" w14:textId="77777777" w:rsidR="000E64F9" w:rsidRDefault="00065E4A" w:rsidP="00065E4A">
      <w:pPr>
        <w:rPr>
          <w:i/>
        </w:rPr>
      </w:pPr>
      <w:r>
        <w:tab/>
      </w:r>
      <w:r>
        <w:tab/>
      </w:r>
      <w:r>
        <w:tab/>
      </w:r>
      <w:r w:rsidR="000E64F9">
        <w:rPr>
          <w:i/>
        </w:rPr>
        <w:t>Engagement/Consultant Manager and Senior Planner/Scheduler</w:t>
      </w:r>
    </w:p>
    <w:p w14:paraId="270F35D2" w14:textId="77777777" w:rsidR="00065E4A" w:rsidRDefault="000E64F9" w:rsidP="000E64F9">
      <w:pPr>
        <w:ind w:left="2160"/>
        <w:rPr>
          <w:i/>
        </w:rPr>
      </w:pPr>
      <w:r>
        <w:rPr>
          <w:i/>
        </w:rPr>
        <w:t xml:space="preserve">Humphreys and Associates, </w:t>
      </w:r>
      <w:r w:rsidR="008E6217">
        <w:rPr>
          <w:i/>
        </w:rPr>
        <w:t>Inc.  EVM Professionals/</w:t>
      </w:r>
      <w:r>
        <w:rPr>
          <w:i/>
        </w:rPr>
        <w:t>Critic</w:t>
      </w:r>
      <w:r w:rsidR="00442281">
        <w:rPr>
          <w:i/>
        </w:rPr>
        <w:t>al Business Analysi</w:t>
      </w:r>
      <w:r>
        <w:rPr>
          <w:i/>
        </w:rPr>
        <w:t>s, Inc. (CBA</w:t>
      </w:r>
      <w:r w:rsidR="00442281">
        <w:rPr>
          <w:i/>
        </w:rPr>
        <w:t>, Inc.</w:t>
      </w:r>
      <w:r>
        <w:rPr>
          <w:i/>
        </w:rPr>
        <w:t>)</w:t>
      </w:r>
    </w:p>
    <w:p w14:paraId="0D908725" w14:textId="77777777" w:rsidR="00065E4A" w:rsidRPr="00EA5F8D" w:rsidRDefault="00065E4A" w:rsidP="00065E4A">
      <w:r>
        <w:rPr>
          <w:i/>
        </w:rPr>
        <w:tab/>
      </w:r>
      <w:r>
        <w:rPr>
          <w:i/>
        </w:rPr>
        <w:tab/>
      </w:r>
      <w:r>
        <w:rPr>
          <w:i/>
        </w:rPr>
        <w:tab/>
      </w:r>
      <w:r w:rsidR="00442281">
        <w:t>3400 Arizona Avenue</w:t>
      </w:r>
    </w:p>
    <w:p w14:paraId="7C9D3F59" w14:textId="77777777" w:rsidR="00065E4A" w:rsidRDefault="00065E4A" w:rsidP="00065E4A">
      <w:r w:rsidRPr="00EA5F8D">
        <w:lastRenderedPageBreak/>
        <w:tab/>
      </w:r>
      <w:r w:rsidRPr="00EA5F8D">
        <w:tab/>
      </w:r>
      <w:r w:rsidRPr="00EA5F8D">
        <w:tab/>
      </w:r>
      <w:r w:rsidR="00442281">
        <w:t>Los Alamos, New Mexico  87544</w:t>
      </w:r>
    </w:p>
    <w:p w14:paraId="37944047" w14:textId="77777777" w:rsidR="00065E4A" w:rsidRDefault="00065E4A" w:rsidP="00065E4A">
      <w:r>
        <w:tab/>
      </w:r>
      <w:r>
        <w:tab/>
      </w:r>
      <w:r>
        <w:tab/>
        <w:t>602.525.7535</w:t>
      </w:r>
    </w:p>
    <w:p w14:paraId="4D72C2E0" w14:textId="77777777" w:rsidR="00065E4A" w:rsidRPr="00442281" w:rsidRDefault="00065E4A" w:rsidP="00E65748">
      <w:pPr>
        <w:pStyle w:val="ListParagraph"/>
        <w:numPr>
          <w:ilvl w:val="0"/>
          <w:numId w:val="33"/>
        </w:numPr>
        <w:ind w:left="2520"/>
      </w:pPr>
      <w:r w:rsidRPr="00442281">
        <w:rPr>
          <w:iCs/>
        </w:rPr>
        <w:t>Lead planning and scheduling consultant to Lo</w:t>
      </w:r>
      <w:r w:rsidR="00442281">
        <w:rPr>
          <w:iCs/>
        </w:rPr>
        <w:t>s Alamos National Labs construction projects</w:t>
      </w:r>
    </w:p>
    <w:p w14:paraId="46AAF878" w14:textId="77777777" w:rsidR="00442281" w:rsidRDefault="0060674D" w:rsidP="00E65748">
      <w:pPr>
        <w:pStyle w:val="ListParagraph"/>
        <w:numPr>
          <w:ilvl w:val="0"/>
          <w:numId w:val="33"/>
        </w:numPr>
        <w:ind w:left="2520"/>
      </w:pPr>
      <w:r>
        <w:t>Contributed</w:t>
      </w:r>
      <w:r w:rsidR="00442281">
        <w:t xml:space="preserve"> to </w:t>
      </w:r>
      <w:r w:rsidR="008E6217">
        <w:t>the task of Los Alamos National Labs regaining their EVMS certification through finding noncompliance issues and having those issues become compliant for a future US DOE audits with OAPM</w:t>
      </w:r>
    </w:p>
    <w:p w14:paraId="280AFF6B" w14:textId="77777777" w:rsidR="008E6217" w:rsidRDefault="002C283D" w:rsidP="00E65748">
      <w:pPr>
        <w:pStyle w:val="ListParagraph"/>
        <w:numPr>
          <w:ilvl w:val="0"/>
          <w:numId w:val="33"/>
        </w:numPr>
        <w:ind w:left="2520"/>
      </w:pPr>
      <w:r>
        <w:t xml:space="preserve">Projects </w:t>
      </w:r>
      <w:r w:rsidR="00D60A79">
        <w:t>surveilled are Low Level Waste (LLW), TRU Waste Facility (TWF) and TA-55 Reinvestment Project (TRP-II)</w:t>
      </w:r>
    </w:p>
    <w:p w14:paraId="48F56DF5" w14:textId="77777777" w:rsidR="00D60A79" w:rsidRDefault="0060674D" w:rsidP="00E65748">
      <w:pPr>
        <w:pStyle w:val="ListParagraph"/>
        <w:numPr>
          <w:ilvl w:val="0"/>
          <w:numId w:val="33"/>
        </w:numPr>
        <w:ind w:left="2520"/>
      </w:pPr>
      <w:r>
        <w:t>Helped</w:t>
      </w:r>
      <w:r w:rsidR="00D60A79">
        <w:t xml:space="preserve"> ensure Primavera schedules and PRISM reports match with the work package spreads of dates and </w:t>
      </w:r>
      <w:r w:rsidR="001F1C09">
        <w:t>budgets, along with EV statistics/indicators</w:t>
      </w:r>
    </w:p>
    <w:p w14:paraId="0A8831CA" w14:textId="77777777" w:rsidR="00D60A79" w:rsidRDefault="00D60A79" w:rsidP="00D60A79"/>
    <w:p w14:paraId="25EAC76F" w14:textId="77777777" w:rsidR="00A40325" w:rsidRDefault="00020BF8" w:rsidP="00E65748">
      <w:r>
        <w:t>1-15 – 5-15</w:t>
      </w:r>
      <w:r w:rsidR="00A40325">
        <w:tab/>
      </w:r>
      <w:r w:rsidR="00A40325">
        <w:tab/>
      </w:r>
      <w:r w:rsidR="00A40325" w:rsidRPr="00A40325">
        <w:rPr>
          <w:b/>
        </w:rPr>
        <w:t>LONZA BIOLOGICS</w:t>
      </w:r>
      <w:r w:rsidR="00A40325">
        <w:t xml:space="preserve"> – Portsmouth, New Hampshire</w:t>
      </w:r>
    </w:p>
    <w:p w14:paraId="3AF1B7E1" w14:textId="77777777" w:rsidR="00A40325" w:rsidRDefault="00A40325" w:rsidP="00E65748">
      <w:pPr>
        <w:rPr>
          <w:i/>
        </w:rPr>
      </w:pPr>
      <w:r>
        <w:tab/>
      </w:r>
      <w:r>
        <w:tab/>
      </w:r>
      <w:r>
        <w:tab/>
      </w:r>
      <w:r w:rsidRPr="004E5068">
        <w:rPr>
          <w:i/>
        </w:rPr>
        <w:t xml:space="preserve">Senior Project Controls </w:t>
      </w:r>
      <w:r>
        <w:rPr>
          <w:i/>
        </w:rPr>
        <w:t>Engineering Consultant, Integrated Project Services (IPS)</w:t>
      </w:r>
    </w:p>
    <w:p w14:paraId="6628024F" w14:textId="77777777" w:rsidR="00EA5F8D" w:rsidRPr="00EA5F8D" w:rsidRDefault="00EA5F8D" w:rsidP="00E65748">
      <w:r>
        <w:rPr>
          <w:i/>
        </w:rPr>
        <w:tab/>
      </w:r>
      <w:r>
        <w:rPr>
          <w:i/>
        </w:rPr>
        <w:tab/>
      </w:r>
      <w:r>
        <w:rPr>
          <w:i/>
        </w:rPr>
        <w:tab/>
      </w:r>
      <w:r w:rsidRPr="00EA5F8D">
        <w:t>110 Corporate Drive</w:t>
      </w:r>
    </w:p>
    <w:p w14:paraId="27ED8D28" w14:textId="77777777" w:rsidR="00EA5F8D" w:rsidRDefault="00EA5F8D" w:rsidP="00E65748">
      <w:r w:rsidRPr="00EA5F8D">
        <w:tab/>
      </w:r>
      <w:r w:rsidRPr="00EA5F8D">
        <w:tab/>
      </w:r>
      <w:r w:rsidRPr="00EA5F8D">
        <w:tab/>
        <w:t>Portsmouth, New Hampshire  03801</w:t>
      </w:r>
    </w:p>
    <w:p w14:paraId="5F4D060E" w14:textId="77777777" w:rsidR="00EA5F8D" w:rsidRDefault="00EA5F8D" w:rsidP="00E65748">
      <w:r>
        <w:tab/>
      </w:r>
      <w:r>
        <w:tab/>
      </w:r>
      <w:r>
        <w:tab/>
        <w:t>602.525.7535</w:t>
      </w:r>
    </w:p>
    <w:p w14:paraId="28EE2EB7" w14:textId="77777777" w:rsidR="002C77FF" w:rsidRDefault="002C77FF" w:rsidP="0004327B">
      <w:pPr>
        <w:pStyle w:val="ListParagraph"/>
        <w:numPr>
          <w:ilvl w:val="0"/>
          <w:numId w:val="33"/>
        </w:numPr>
        <w:ind w:left="2520"/>
        <w:rPr>
          <w:iCs/>
        </w:rPr>
      </w:pPr>
      <w:r>
        <w:rPr>
          <w:iCs/>
        </w:rPr>
        <w:t>Lead planning and scheduling consultant to Lonza supporting the continuing Media Prep, Cryo Freezer, Cell Therapy, Viral Therapy, and Sleepy Fox projects estimated at $200 million in total value</w:t>
      </w:r>
    </w:p>
    <w:p w14:paraId="5482DDF9" w14:textId="77777777" w:rsidR="00D60A79" w:rsidRPr="002C77FF" w:rsidRDefault="00D60A79" w:rsidP="0004327B">
      <w:pPr>
        <w:pStyle w:val="ListParagraph"/>
        <w:numPr>
          <w:ilvl w:val="0"/>
          <w:numId w:val="33"/>
        </w:numPr>
        <w:ind w:left="2520"/>
        <w:rPr>
          <w:iCs/>
        </w:rPr>
      </w:pPr>
      <w:r>
        <w:rPr>
          <w:iCs/>
        </w:rPr>
        <w:t>Prepared and updated weekly all of the above schedules for executive management</w:t>
      </w:r>
    </w:p>
    <w:p w14:paraId="3B8A7BD7" w14:textId="77777777" w:rsidR="00A40325" w:rsidRDefault="00A40325" w:rsidP="00E65748"/>
    <w:p w14:paraId="4ABDAD8A" w14:textId="4D85F07C" w:rsidR="00E65748" w:rsidRDefault="005F288B" w:rsidP="00E65748">
      <w:r>
        <w:t>6</w:t>
      </w:r>
      <w:r w:rsidR="00E65748" w:rsidRPr="004E5068">
        <w:t xml:space="preserve">-14 </w:t>
      </w:r>
      <w:r w:rsidR="00E65748">
        <w:t>–</w:t>
      </w:r>
      <w:r w:rsidR="00975E61">
        <w:t xml:space="preserve"> 12-14</w:t>
      </w:r>
      <w:r w:rsidR="00E65748">
        <w:tab/>
      </w:r>
      <w:r w:rsidR="00E65748">
        <w:tab/>
      </w:r>
      <w:r w:rsidR="00020BF8" w:rsidRPr="00020BF8">
        <w:rPr>
          <w:b/>
        </w:rPr>
        <w:t>US DOE</w:t>
      </w:r>
      <w:r w:rsidR="00020BF8">
        <w:t xml:space="preserve"> </w:t>
      </w:r>
      <w:r>
        <w:rPr>
          <w:b/>
        </w:rPr>
        <w:t>PORTSMOUTH GASEOUS DIFFUSION PLANT</w:t>
      </w:r>
      <w:r w:rsidR="00E6724D">
        <w:t xml:space="preserve">  </w:t>
      </w:r>
      <w:r>
        <w:t>Piketon</w:t>
      </w:r>
      <w:r w:rsidR="00E65748">
        <w:t xml:space="preserve">, </w:t>
      </w:r>
      <w:r w:rsidR="00E6724D">
        <w:t>Ohio</w:t>
      </w:r>
    </w:p>
    <w:p w14:paraId="69B75714" w14:textId="77777777" w:rsidR="00E65748" w:rsidRDefault="00E65748" w:rsidP="00E65748">
      <w:pPr>
        <w:ind w:left="2160" w:hanging="2160"/>
      </w:pPr>
      <w:r>
        <w:tab/>
      </w:r>
      <w:r w:rsidRPr="004E5068">
        <w:rPr>
          <w:i/>
        </w:rPr>
        <w:t xml:space="preserve">Senior Project Controls </w:t>
      </w:r>
      <w:r w:rsidR="00E6724D">
        <w:rPr>
          <w:i/>
        </w:rPr>
        <w:t>Engineering</w:t>
      </w:r>
      <w:r>
        <w:rPr>
          <w:i/>
        </w:rPr>
        <w:t xml:space="preserve"> Consultant</w:t>
      </w:r>
      <w:r w:rsidR="001B17F2">
        <w:rPr>
          <w:i/>
        </w:rPr>
        <w:t>, C</w:t>
      </w:r>
      <w:r w:rsidR="002C34B7">
        <w:rPr>
          <w:i/>
        </w:rPr>
        <w:t xml:space="preserve">RC Technologies, Inc. for Fluor </w:t>
      </w:r>
      <w:r w:rsidR="001B17F2">
        <w:rPr>
          <w:i/>
        </w:rPr>
        <w:t>B&amp;W Portsmouth LLC</w:t>
      </w:r>
      <w:r>
        <w:rPr>
          <w:i/>
        </w:rPr>
        <w:t xml:space="preserve"> </w:t>
      </w:r>
    </w:p>
    <w:p w14:paraId="39949333" w14:textId="77777777" w:rsidR="00E65748" w:rsidRDefault="00E65748" w:rsidP="00E65748">
      <w:pPr>
        <w:ind w:left="2160" w:hanging="2160"/>
      </w:pPr>
      <w:r>
        <w:tab/>
      </w:r>
      <w:r w:rsidR="001B17F2">
        <w:t>5410 Fallen Timbers Drive</w:t>
      </w:r>
    </w:p>
    <w:p w14:paraId="13DFEBD0" w14:textId="77777777" w:rsidR="00E65748" w:rsidRDefault="001B17F2" w:rsidP="00E65748">
      <w:pPr>
        <w:ind w:left="2160" w:hanging="2160"/>
      </w:pPr>
      <w:r>
        <w:tab/>
        <w:t>West Chester</w:t>
      </w:r>
      <w:r w:rsidR="00E65748">
        <w:t xml:space="preserve">, </w:t>
      </w:r>
      <w:r w:rsidR="00E6724D">
        <w:t>Ohio</w:t>
      </w:r>
      <w:r w:rsidR="00E65748">
        <w:t xml:space="preserve">  </w:t>
      </w:r>
      <w:r>
        <w:t>45069</w:t>
      </w:r>
    </w:p>
    <w:p w14:paraId="10664DB4" w14:textId="77777777" w:rsidR="00E65748" w:rsidRDefault="00E65748" w:rsidP="00E65748">
      <w:pPr>
        <w:ind w:left="2160" w:hanging="2160"/>
      </w:pPr>
      <w:r>
        <w:tab/>
      </w:r>
      <w:r w:rsidR="001B17F2">
        <w:t>513.860.0094</w:t>
      </w:r>
    </w:p>
    <w:p w14:paraId="3FBF9C47" w14:textId="77777777" w:rsidR="00860DDE" w:rsidRDefault="001B17F2" w:rsidP="00860DDE">
      <w:pPr>
        <w:pStyle w:val="ListParagraph"/>
        <w:numPr>
          <w:ilvl w:val="0"/>
          <w:numId w:val="32"/>
        </w:numPr>
        <w:rPr>
          <w:iCs/>
        </w:rPr>
      </w:pPr>
      <w:r>
        <w:rPr>
          <w:iCs/>
        </w:rPr>
        <w:t>Lead planning and scheduling consultant</w:t>
      </w:r>
      <w:r w:rsidR="00446030">
        <w:rPr>
          <w:iCs/>
        </w:rPr>
        <w:t xml:space="preserve"> to Fluor</w:t>
      </w:r>
      <w:r>
        <w:rPr>
          <w:iCs/>
        </w:rPr>
        <w:t xml:space="preserve"> supporting the </w:t>
      </w:r>
      <w:r w:rsidR="00017FE9">
        <w:rPr>
          <w:iCs/>
        </w:rPr>
        <w:t xml:space="preserve">continuing Portsmouth </w:t>
      </w:r>
      <w:r>
        <w:rPr>
          <w:iCs/>
        </w:rPr>
        <w:t xml:space="preserve">Gaseous </w:t>
      </w:r>
      <w:r w:rsidR="00436A8F">
        <w:rPr>
          <w:iCs/>
        </w:rPr>
        <w:t xml:space="preserve">Diffusion Plant </w:t>
      </w:r>
      <w:r w:rsidR="00017FE9">
        <w:rPr>
          <w:iCs/>
        </w:rPr>
        <w:t>Decon</w:t>
      </w:r>
      <w:r w:rsidR="00C17AA0">
        <w:rPr>
          <w:iCs/>
        </w:rPr>
        <w:t>tamination and Decommissioning p</w:t>
      </w:r>
      <w:r w:rsidR="00017FE9">
        <w:rPr>
          <w:iCs/>
        </w:rPr>
        <w:t>roject</w:t>
      </w:r>
      <w:r w:rsidR="00446030">
        <w:rPr>
          <w:iCs/>
        </w:rPr>
        <w:t xml:space="preserve"> estimated at $1.7-1.8 billion in value</w:t>
      </w:r>
    </w:p>
    <w:p w14:paraId="34DB17E0" w14:textId="77777777" w:rsidR="001B17F2" w:rsidRPr="00860DDE" w:rsidRDefault="002C34B7" w:rsidP="00860DDE">
      <w:pPr>
        <w:pStyle w:val="ListParagraph"/>
        <w:numPr>
          <w:ilvl w:val="0"/>
          <w:numId w:val="32"/>
        </w:numPr>
        <w:rPr>
          <w:iCs/>
        </w:rPr>
      </w:pPr>
      <w:r w:rsidRPr="00860DDE">
        <w:rPr>
          <w:iCs/>
        </w:rPr>
        <w:t>Scheduling for the CLIN3 stra</w:t>
      </w:r>
      <w:r w:rsidR="002C77FF" w:rsidRPr="00860DDE">
        <w:rPr>
          <w:iCs/>
        </w:rPr>
        <w:t>tegic planning effort of over 26</w:t>
      </w:r>
      <w:r w:rsidR="00017FE9" w:rsidRPr="00860DDE">
        <w:rPr>
          <w:iCs/>
        </w:rPr>
        <w:t>0</w:t>
      </w:r>
      <w:r w:rsidRPr="00860DDE">
        <w:rPr>
          <w:iCs/>
        </w:rPr>
        <w:t xml:space="preserve"> WBS </w:t>
      </w:r>
      <w:r w:rsidR="00436A8F" w:rsidRPr="00860DDE">
        <w:rPr>
          <w:iCs/>
        </w:rPr>
        <w:t xml:space="preserve">resource and cost loaded </w:t>
      </w:r>
      <w:r w:rsidRPr="00860DDE">
        <w:rPr>
          <w:iCs/>
        </w:rPr>
        <w:t>projects to be executed from fiscal years 2016 through 2021</w:t>
      </w:r>
    </w:p>
    <w:p w14:paraId="542FBC2C" w14:textId="77777777" w:rsidR="003E141D" w:rsidRDefault="003E141D" w:rsidP="0004327B">
      <w:pPr>
        <w:pStyle w:val="ListParagraph"/>
        <w:numPr>
          <w:ilvl w:val="0"/>
          <w:numId w:val="32"/>
        </w:numPr>
        <w:rPr>
          <w:iCs/>
        </w:rPr>
      </w:pPr>
      <w:r>
        <w:rPr>
          <w:iCs/>
        </w:rPr>
        <w:t xml:space="preserve">Working with SME </w:t>
      </w:r>
      <w:r w:rsidR="00446030">
        <w:rPr>
          <w:iCs/>
        </w:rPr>
        <w:t xml:space="preserve">functional area project managers </w:t>
      </w:r>
      <w:r>
        <w:rPr>
          <w:iCs/>
        </w:rPr>
        <w:t xml:space="preserve">and </w:t>
      </w:r>
      <w:r w:rsidR="00446030">
        <w:rPr>
          <w:iCs/>
        </w:rPr>
        <w:t xml:space="preserve">lead </w:t>
      </w:r>
      <w:r w:rsidR="00017FE9">
        <w:rPr>
          <w:iCs/>
        </w:rPr>
        <w:t>estimators</w:t>
      </w:r>
      <w:r w:rsidR="00663762">
        <w:rPr>
          <w:iCs/>
        </w:rPr>
        <w:t xml:space="preserve"> to create detailed schedules beyond level of effort scope</w:t>
      </w:r>
      <w:r w:rsidR="00C17AA0">
        <w:rPr>
          <w:iCs/>
        </w:rPr>
        <w:t xml:space="preserve"> that meet EVMS and DCMA schedule guidelines</w:t>
      </w:r>
    </w:p>
    <w:p w14:paraId="4652CEFB" w14:textId="77777777" w:rsidR="00035F79" w:rsidRDefault="00035F79" w:rsidP="0004327B">
      <w:pPr>
        <w:pStyle w:val="ListParagraph"/>
        <w:numPr>
          <w:ilvl w:val="0"/>
          <w:numId w:val="32"/>
        </w:numPr>
        <w:rPr>
          <w:iCs/>
        </w:rPr>
      </w:pPr>
      <w:r>
        <w:rPr>
          <w:iCs/>
        </w:rPr>
        <w:t xml:space="preserve">Schedule efforts deal with the existing scope that will not be completed in the first five fiscal year window base period, plus </w:t>
      </w:r>
      <w:r w:rsidR="00BD4A5F">
        <w:rPr>
          <w:iCs/>
        </w:rPr>
        <w:t xml:space="preserve">the decommissioning of process building equipment with enriched uranium removed to be sold as barter in the open domestic nuclear material market, segmentation of process equipment, </w:t>
      </w:r>
      <w:r w:rsidR="00130E8D">
        <w:rPr>
          <w:iCs/>
        </w:rPr>
        <w:t xml:space="preserve">packaging/transporting/disposal </w:t>
      </w:r>
      <w:r w:rsidR="00BD4A5F">
        <w:rPr>
          <w:iCs/>
        </w:rPr>
        <w:t xml:space="preserve">of waste to an onsite </w:t>
      </w:r>
      <w:r w:rsidR="00130E8D">
        <w:rPr>
          <w:iCs/>
        </w:rPr>
        <w:t>disposal facility or to Yucca Mountain, Nevada for higher levels of contamination</w:t>
      </w:r>
    </w:p>
    <w:p w14:paraId="71DB5BB5" w14:textId="77777777" w:rsidR="00130E8D" w:rsidRDefault="00130E8D" w:rsidP="0004327B">
      <w:pPr>
        <w:pStyle w:val="ListParagraph"/>
        <w:numPr>
          <w:ilvl w:val="0"/>
          <w:numId w:val="32"/>
        </w:numPr>
        <w:rPr>
          <w:iCs/>
        </w:rPr>
      </w:pPr>
      <w:r>
        <w:rPr>
          <w:iCs/>
        </w:rPr>
        <w:t>Additional schedule effort consists of utility isolation and rerouting to keep other existing buildings operational, process building demolition and disposal, and contaminated soil sample testing and remediation</w:t>
      </w:r>
    </w:p>
    <w:p w14:paraId="075A1782" w14:textId="77777777" w:rsidR="00202DF1" w:rsidRDefault="00202DF1" w:rsidP="0004327B">
      <w:pPr>
        <w:pStyle w:val="ListParagraph"/>
        <w:numPr>
          <w:ilvl w:val="0"/>
          <w:numId w:val="32"/>
        </w:numPr>
        <w:rPr>
          <w:iCs/>
        </w:rPr>
      </w:pPr>
      <w:r>
        <w:rPr>
          <w:iCs/>
        </w:rPr>
        <w:t>Updating the Basis of Estimate (BOE) database with percent complete of work</w:t>
      </w:r>
    </w:p>
    <w:p w14:paraId="2644874E" w14:textId="77777777" w:rsidR="002A3BB3" w:rsidRDefault="002A3BB3" w:rsidP="0004327B">
      <w:pPr>
        <w:pStyle w:val="ListParagraph"/>
        <w:numPr>
          <w:ilvl w:val="0"/>
          <w:numId w:val="32"/>
        </w:numPr>
        <w:rPr>
          <w:iCs/>
        </w:rPr>
      </w:pPr>
      <w:r>
        <w:rPr>
          <w:iCs/>
        </w:rPr>
        <w:t xml:space="preserve">Verifying </w:t>
      </w:r>
      <w:r w:rsidR="009E15D0">
        <w:rPr>
          <w:iCs/>
        </w:rPr>
        <w:t>estimated costs for future work is within acceptable tolerance limits of fiscal years 2013 and 2014 actual costs</w:t>
      </w:r>
    </w:p>
    <w:p w14:paraId="2E079434" w14:textId="77777777" w:rsidR="009E15D0" w:rsidRDefault="009E15D0" w:rsidP="0004327B">
      <w:pPr>
        <w:pStyle w:val="ListParagraph"/>
        <w:numPr>
          <w:ilvl w:val="0"/>
          <w:numId w:val="32"/>
        </w:numPr>
        <w:rPr>
          <w:iCs/>
        </w:rPr>
      </w:pPr>
      <w:r>
        <w:rPr>
          <w:iCs/>
        </w:rPr>
        <w:t>Scrubbing field codes in Primavera</w:t>
      </w:r>
      <w:r w:rsidR="00035F79">
        <w:rPr>
          <w:iCs/>
        </w:rPr>
        <w:t xml:space="preserve"> as needed</w:t>
      </w:r>
      <w:r>
        <w:rPr>
          <w:iCs/>
        </w:rPr>
        <w:t xml:space="preserve"> for accuracy across the life cycle baseline schedule during continued detailed schedule builds</w:t>
      </w:r>
      <w:r w:rsidR="00792579">
        <w:rPr>
          <w:iCs/>
        </w:rPr>
        <w:t xml:space="preserve"> in CLIN 3</w:t>
      </w:r>
    </w:p>
    <w:p w14:paraId="73CD52B3" w14:textId="77777777" w:rsidR="00202DF1" w:rsidRDefault="00202DF1" w:rsidP="0004327B">
      <w:pPr>
        <w:pStyle w:val="ListParagraph"/>
        <w:numPr>
          <w:ilvl w:val="0"/>
          <w:numId w:val="32"/>
        </w:numPr>
        <w:rPr>
          <w:iCs/>
        </w:rPr>
      </w:pPr>
      <w:r>
        <w:rPr>
          <w:iCs/>
        </w:rPr>
        <w:t>Understanding how risk is integrated with the proposal efforts via risk training</w:t>
      </w:r>
    </w:p>
    <w:p w14:paraId="26EA85A1" w14:textId="77777777" w:rsidR="00446030" w:rsidRDefault="00446030" w:rsidP="0004327B">
      <w:pPr>
        <w:pStyle w:val="ListParagraph"/>
        <w:numPr>
          <w:ilvl w:val="0"/>
          <w:numId w:val="32"/>
        </w:numPr>
        <w:rPr>
          <w:iCs/>
        </w:rPr>
      </w:pPr>
      <w:r>
        <w:rPr>
          <w:iCs/>
        </w:rPr>
        <w:lastRenderedPageBreak/>
        <w:t>Assisting SME functional area managers on evaluating risks per WBS</w:t>
      </w:r>
    </w:p>
    <w:p w14:paraId="0E153AD9" w14:textId="77777777" w:rsidR="00446030" w:rsidRDefault="00446030" w:rsidP="0004327B">
      <w:pPr>
        <w:pStyle w:val="ListParagraph"/>
        <w:numPr>
          <w:ilvl w:val="0"/>
          <w:numId w:val="32"/>
        </w:numPr>
        <w:rPr>
          <w:iCs/>
        </w:rPr>
      </w:pPr>
      <w:r>
        <w:rPr>
          <w:iCs/>
        </w:rPr>
        <w:t>Creating various P6 calendars for various types of resources</w:t>
      </w:r>
    </w:p>
    <w:p w14:paraId="5F7F43A3" w14:textId="77777777" w:rsidR="00792579" w:rsidRPr="001B17F2" w:rsidRDefault="00792579" w:rsidP="0004327B">
      <w:pPr>
        <w:pStyle w:val="ListParagraph"/>
        <w:numPr>
          <w:ilvl w:val="0"/>
          <w:numId w:val="32"/>
        </w:numPr>
        <w:rPr>
          <w:iCs/>
        </w:rPr>
      </w:pPr>
      <w:r>
        <w:rPr>
          <w:iCs/>
        </w:rPr>
        <w:t>Ensuring the strategic plann</w:t>
      </w:r>
      <w:r w:rsidR="00202DF1">
        <w:rPr>
          <w:iCs/>
        </w:rPr>
        <w:t xml:space="preserve">ing schedule scope fits the appropriate </w:t>
      </w:r>
      <w:r>
        <w:rPr>
          <w:iCs/>
        </w:rPr>
        <w:t>fiscal year funding profile as described in the Department of Energy’s request for proposal</w:t>
      </w:r>
    </w:p>
    <w:p w14:paraId="3052B5E2" w14:textId="77777777" w:rsidR="00E65748" w:rsidRDefault="00E65748" w:rsidP="004E5068"/>
    <w:p w14:paraId="701867A1" w14:textId="77777777" w:rsidR="004E5068" w:rsidRDefault="004E5068" w:rsidP="004E5068">
      <w:r w:rsidRPr="004E5068">
        <w:t xml:space="preserve">3-14 </w:t>
      </w:r>
      <w:r>
        <w:t>–</w:t>
      </w:r>
      <w:r w:rsidRPr="004E5068">
        <w:t xml:space="preserve"> </w:t>
      </w:r>
      <w:r w:rsidR="005F288B">
        <w:t>6-14</w:t>
      </w:r>
      <w:r>
        <w:tab/>
      </w:r>
      <w:r>
        <w:tab/>
      </w:r>
      <w:r w:rsidRPr="004E5068">
        <w:rPr>
          <w:b/>
        </w:rPr>
        <w:t>B</w:t>
      </w:r>
      <w:r>
        <w:rPr>
          <w:b/>
        </w:rPr>
        <w:t>OWEN ENGINEERING</w:t>
      </w:r>
      <w:r>
        <w:t xml:space="preserve">  Indianapolis, Indiana</w:t>
      </w:r>
    </w:p>
    <w:p w14:paraId="734C8518" w14:textId="77777777" w:rsidR="004E5068" w:rsidRDefault="004E5068" w:rsidP="004E5068">
      <w:pPr>
        <w:ind w:left="2160" w:hanging="2160"/>
      </w:pPr>
      <w:r>
        <w:tab/>
      </w:r>
      <w:r w:rsidRPr="004E5068">
        <w:rPr>
          <w:i/>
        </w:rPr>
        <w:t>Senior Project Controls and</w:t>
      </w:r>
      <w:r>
        <w:rPr>
          <w:i/>
        </w:rPr>
        <w:t xml:space="preserve"> </w:t>
      </w:r>
      <w:r w:rsidRPr="008B1737">
        <w:rPr>
          <w:i/>
        </w:rPr>
        <w:t>Management</w:t>
      </w:r>
      <w:r>
        <w:rPr>
          <w:i/>
        </w:rPr>
        <w:t xml:space="preserve"> Consultant Planning and Scheduling Lead, Fort Martin, West Virginia Field Project Controls</w:t>
      </w:r>
      <w:r w:rsidR="00FB60C5">
        <w:rPr>
          <w:i/>
        </w:rPr>
        <w:t xml:space="preserve"> Consultant</w:t>
      </w:r>
    </w:p>
    <w:p w14:paraId="599AE26D" w14:textId="77777777" w:rsidR="004E5068" w:rsidRDefault="004E5068" w:rsidP="004E5068">
      <w:pPr>
        <w:ind w:left="2160" w:hanging="2160"/>
      </w:pPr>
      <w:r>
        <w:tab/>
        <w:t>8802 North Meridian Street</w:t>
      </w:r>
    </w:p>
    <w:p w14:paraId="25ED616A" w14:textId="77777777" w:rsidR="004E5068" w:rsidRDefault="004E5068" w:rsidP="004E5068">
      <w:pPr>
        <w:ind w:left="2160" w:hanging="2160"/>
      </w:pPr>
      <w:r>
        <w:tab/>
        <w:t>Indianapolis, Indiana  46260</w:t>
      </w:r>
    </w:p>
    <w:p w14:paraId="1EBEF5FA" w14:textId="77777777" w:rsidR="00B566B1" w:rsidRDefault="004E5068" w:rsidP="00B566B1">
      <w:pPr>
        <w:ind w:left="2160" w:hanging="2160"/>
        <w:rPr>
          <w:iCs/>
        </w:rPr>
      </w:pPr>
      <w:r>
        <w:tab/>
      </w:r>
      <w:r w:rsidR="008F418F">
        <w:t>317 842 2616</w:t>
      </w:r>
    </w:p>
    <w:p w14:paraId="1EEF42D3" w14:textId="77777777" w:rsidR="00B566B1" w:rsidRDefault="00B566B1" w:rsidP="0004327B">
      <w:pPr>
        <w:pStyle w:val="ListParagraph"/>
        <w:numPr>
          <w:ilvl w:val="0"/>
          <w:numId w:val="31"/>
        </w:numPr>
        <w:rPr>
          <w:iCs/>
        </w:rPr>
      </w:pPr>
      <w:r>
        <w:rPr>
          <w:iCs/>
        </w:rPr>
        <w:t>Lead planning and scheduling consultant supporting the Fort Martin, West Virginia $4.7 million outage absorber installation project</w:t>
      </w:r>
    </w:p>
    <w:p w14:paraId="5BE36BAC" w14:textId="77777777" w:rsidR="00B566B1" w:rsidRDefault="00B566B1" w:rsidP="0004327B">
      <w:pPr>
        <w:pStyle w:val="ListParagraph"/>
        <w:numPr>
          <w:ilvl w:val="0"/>
          <w:numId w:val="31"/>
        </w:numPr>
        <w:rPr>
          <w:iCs/>
        </w:rPr>
      </w:pPr>
      <w:r>
        <w:rPr>
          <w:iCs/>
        </w:rPr>
        <w:t>Responsible for documenting, generating, and submitting all Bowen Engineering Fort Martin weekly pre outage and daily outage project schedules and weekly cost/SPI/CPI Earned Value Management reports to the URS client</w:t>
      </w:r>
    </w:p>
    <w:p w14:paraId="3EA68937" w14:textId="77777777" w:rsidR="00750C43" w:rsidRDefault="00B566B1" w:rsidP="0004327B">
      <w:pPr>
        <w:pStyle w:val="ListParagraph"/>
        <w:numPr>
          <w:ilvl w:val="0"/>
          <w:numId w:val="31"/>
        </w:numPr>
        <w:rPr>
          <w:iCs/>
        </w:rPr>
      </w:pPr>
      <w:r>
        <w:rPr>
          <w:iCs/>
        </w:rPr>
        <w:t xml:space="preserve">Assisting in preparing schedule </w:t>
      </w:r>
      <w:r w:rsidR="000705EA">
        <w:rPr>
          <w:iCs/>
        </w:rPr>
        <w:t xml:space="preserve">build </w:t>
      </w:r>
      <w:r>
        <w:rPr>
          <w:iCs/>
        </w:rPr>
        <w:t xml:space="preserve">updates to the Citizens Energy Southport AWT Plant Capacity </w:t>
      </w:r>
      <w:r w:rsidR="008F418F">
        <w:rPr>
          <w:iCs/>
        </w:rPr>
        <w:t xml:space="preserve">Expansion project </w:t>
      </w:r>
      <w:r>
        <w:rPr>
          <w:iCs/>
        </w:rPr>
        <w:t>schedule ($88 million)</w:t>
      </w:r>
    </w:p>
    <w:p w14:paraId="15EAD3C2" w14:textId="77777777" w:rsidR="00750C43" w:rsidRDefault="00750C43" w:rsidP="0004327B">
      <w:pPr>
        <w:pStyle w:val="ListParagraph"/>
        <w:numPr>
          <w:ilvl w:val="0"/>
          <w:numId w:val="31"/>
        </w:numPr>
        <w:rPr>
          <w:iCs/>
        </w:rPr>
      </w:pPr>
      <w:r>
        <w:rPr>
          <w:iCs/>
        </w:rPr>
        <w:t>Creating and tracking daily of granular Earned Value Management reports/graphs per stage of demolition and installation phases</w:t>
      </w:r>
    </w:p>
    <w:p w14:paraId="6CCA659B" w14:textId="77777777" w:rsidR="00B566B1" w:rsidRPr="008F418F" w:rsidRDefault="00750C43" w:rsidP="0004327B">
      <w:pPr>
        <w:pStyle w:val="ListParagraph"/>
        <w:numPr>
          <w:ilvl w:val="0"/>
          <w:numId w:val="31"/>
        </w:numPr>
        <w:rPr>
          <w:iCs/>
        </w:rPr>
      </w:pPr>
      <w:r>
        <w:rPr>
          <w:iCs/>
        </w:rPr>
        <w:t>Generating one week lookahead and critical path schedules/analysis daily</w:t>
      </w:r>
      <w:r w:rsidR="00B566B1" w:rsidRPr="008F418F">
        <w:rPr>
          <w:iCs/>
        </w:rPr>
        <w:t xml:space="preserve"> </w:t>
      </w:r>
    </w:p>
    <w:p w14:paraId="2BA8EAFD" w14:textId="77777777" w:rsidR="0010289B" w:rsidRDefault="0010289B">
      <w:pPr>
        <w:jc w:val="center"/>
        <w:rPr>
          <w:b/>
        </w:rPr>
      </w:pPr>
    </w:p>
    <w:p w14:paraId="0A4BB32C" w14:textId="77777777" w:rsidR="007148D8" w:rsidRDefault="00A75F94" w:rsidP="007148D8">
      <w:pPr>
        <w:ind w:left="2160" w:hanging="2160"/>
      </w:pPr>
      <w:r>
        <w:t>10</w:t>
      </w:r>
      <w:r w:rsidR="00874EE0">
        <w:t>-</w:t>
      </w:r>
      <w:r w:rsidR="007148D8">
        <w:t>1</w:t>
      </w:r>
      <w:r w:rsidR="00874EE0">
        <w:t>3</w:t>
      </w:r>
      <w:r w:rsidR="007148D8">
        <w:t xml:space="preserve"> – </w:t>
      </w:r>
      <w:r w:rsidR="004E5068">
        <w:t>3-14</w:t>
      </w:r>
      <w:r w:rsidR="007148D8">
        <w:rPr>
          <w:b/>
        </w:rPr>
        <w:tab/>
        <w:t xml:space="preserve">PRICE WATERHOUSE COOPERS (PwC), LLP  </w:t>
      </w:r>
      <w:r w:rsidR="007148D8">
        <w:t>Washington, District of Columbia</w:t>
      </w:r>
    </w:p>
    <w:p w14:paraId="1525487F" w14:textId="77777777" w:rsidR="007148D8" w:rsidRDefault="007148D8" w:rsidP="007148D8">
      <w:pPr>
        <w:ind w:left="2160" w:hanging="2160"/>
      </w:pPr>
      <w:r>
        <w:tab/>
      </w:r>
      <w:r w:rsidR="008B1737" w:rsidRPr="008B1737">
        <w:rPr>
          <w:i/>
        </w:rPr>
        <w:t>Program and Portfolio</w:t>
      </w:r>
      <w:r w:rsidR="008B1737">
        <w:rPr>
          <w:i/>
        </w:rPr>
        <w:t xml:space="preserve"> </w:t>
      </w:r>
      <w:r w:rsidR="00D9150F" w:rsidRPr="008B1737">
        <w:rPr>
          <w:i/>
        </w:rPr>
        <w:t>Management</w:t>
      </w:r>
      <w:r w:rsidR="00D9150F">
        <w:rPr>
          <w:i/>
        </w:rPr>
        <w:t xml:space="preserve"> Consultant P</w:t>
      </w:r>
      <w:r>
        <w:rPr>
          <w:i/>
        </w:rPr>
        <w:t>ublic Sector</w:t>
      </w:r>
      <w:r w:rsidRPr="00AE10CB">
        <w:rPr>
          <w:i/>
        </w:rPr>
        <w:t xml:space="preserve"> </w:t>
      </w:r>
      <w:r w:rsidR="008B1737">
        <w:rPr>
          <w:i/>
        </w:rPr>
        <w:t>Project Planning</w:t>
      </w:r>
      <w:r>
        <w:rPr>
          <w:i/>
        </w:rPr>
        <w:t xml:space="preserve"> and Schedul</w:t>
      </w:r>
      <w:r w:rsidR="008B1737">
        <w:rPr>
          <w:i/>
        </w:rPr>
        <w:t>ing Lead</w:t>
      </w:r>
      <w:r>
        <w:rPr>
          <w:i/>
        </w:rPr>
        <w:t xml:space="preserve"> Senior Associate, Advisory Group</w:t>
      </w:r>
      <w:r w:rsidR="008B1737">
        <w:rPr>
          <w:i/>
        </w:rPr>
        <w:t xml:space="preserve"> Line of Service for the Washington Federal Practice (WFP)</w:t>
      </w:r>
    </w:p>
    <w:p w14:paraId="525AFBBD" w14:textId="77777777" w:rsidR="007148D8" w:rsidRDefault="00874EE0" w:rsidP="007148D8">
      <w:pPr>
        <w:ind w:left="2160" w:hanging="2160"/>
      </w:pPr>
      <w:r>
        <w:tab/>
      </w:r>
      <w:r w:rsidR="007148D8">
        <w:t>1</w:t>
      </w:r>
      <w:r>
        <w:t>4</w:t>
      </w:r>
      <w:r w:rsidR="007148D8">
        <w:t>0</w:t>
      </w:r>
      <w:r>
        <w:t>1 New York Avenue NW</w:t>
      </w:r>
      <w:r w:rsidR="008B1737">
        <w:t xml:space="preserve"> Suite 600</w:t>
      </w:r>
    </w:p>
    <w:p w14:paraId="07786611" w14:textId="77777777" w:rsidR="007148D8" w:rsidRDefault="007148D8" w:rsidP="007148D8">
      <w:pPr>
        <w:ind w:left="2160" w:hanging="2160"/>
        <w:rPr>
          <w:iCs/>
        </w:rPr>
      </w:pPr>
      <w:r>
        <w:tab/>
      </w:r>
      <w:r w:rsidR="00874EE0">
        <w:t>Washington, District of Columbia  20005</w:t>
      </w:r>
    </w:p>
    <w:p w14:paraId="30F05CF0" w14:textId="77777777" w:rsidR="007148D8" w:rsidRDefault="007148D8" w:rsidP="007148D8">
      <w:pPr>
        <w:ind w:left="2160" w:hanging="2160"/>
        <w:rPr>
          <w:iCs/>
        </w:rPr>
      </w:pPr>
      <w:r>
        <w:rPr>
          <w:iCs/>
        </w:rPr>
        <w:tab/>
      </w:r>
      <w:r w:rsidR="006D49E8">
        <w:rPr>
          <w:iCs/>
        </w:rPr>
        <w:t>6</w:t>
      </w:r>
      <w:r w:rsidR="00F36958">
        <w:rPr>
          <w:iCs/>
        </w:rPr>
        <w:t>20 525 7535</w:t>
      </w:r>
    </w:p>
    <w:p w14:paraId="102A36F6" w14:textId="77777777" w:rsidR="00B23DC3" w:rsidRDefault="00B6691A" w:rsidP="0004327B">
      <w:pPr>
        <w:pStyle w:val="ListParagraph"/>
        <w:numPr>
          <w:ilvl w:val="0"/>
          <w:numId w:val="31"/>
        </w:numPr>
        <w:rPr>
          <w:iCs/>
        </w:rPr>
      </w:pPr>
      <w:r>
        <w:rPr>
          <w:iCs/>
        </w:rPr>
        <w:t xml:space="preserve">Lead planning and scheduling </w:t>
      </w:r>
      <w:r w:rsidR="005F4071">
        <w:rPr>
          <w:iCs/>
        </w:rPr>
        <w:t xml:space="preserve">department </w:t>
      </w:r>
      <w:r>
        <w:rPr>
          <w:iCs/>
        </w:rPr>
        <w:t>manager directing the PwC Project Management Office (PMO) efforts of four planner/schedulers supporting various United States Government’s Department of Defense and Department of Veterans Affairs</w:t>
      </w:r>
      <w:r w:rsidR="005F4071">
        <w:rPr>
          <w:iCs/>
        </w:rPr>
        <w:t xml:space="preserve"> information technology (IT) projects</w:t>
      </w:r>
    </w:p>
    <w:p w14:paraId="3E8B31B1" w14:textId="77777777" w:rsidR="00B35656" w:rsidRDefault="00B35656" w:rsidP="0004327B">
      <w:pPr>
        <w:pStyle w:val="ListParagraph"/>
        <w:numPr>
          <w:ilvl w:val="0"/>
          <w:numId w:val="31"/>
        </w:numPr>
        <w:rPr>
          <w:iCs/>
        </w:rPr>
      </w:pPr>
      <w:r>
        <w:rPr>
          <w:iCs/>
        </w:rPr>
        <w:t>Responsible for documenting, reviewing, and submitting all PwC PMO planner/schedulers’ semiannual performance reviews (PFF’s) along with leading their individual learning and training plans</w:t>
      </w:r>
    </w:p>
    <w:p w14:paraId="7CFE2139" w14:textId="77777777" w:rsidR="005F4071" w:rsidRDefault="005F4071" w:rsidP="0004327B">
      <w:pPr>
        <w:pStyle w:val="ListParagraph"/>
        <w:numPr>
          <w:ilvl w:val="0"/>
          <w:numId w:val="31"/>
        </w:numPr>
        <w:rPr>
          <w:iCs/>
        </w:rPr>
      </w:pPr>
      <w:r>
        <w:rPr>
          <w:iCs/>
        </w:rPr>
        <w:t>Planning and scheduling lead</w:t>
      </w:r>
      <w:r w:rsidR="006D49E8">
        <w:rPr>
          <w:iCs/>
        </w:rPr>
        <w:t xml:space="preserve"> (with three additional</w:t>
      </w:r>
      <w:r w:rsidR="008027A8">
        <w:rPr>
          <w:iCs/>
        </w:rPr>
        <w:t xml:space="preserve"> planner/schedulers)</w:t>
      </w:r>
      <w:r>
        <w:rPr>
          <w:iCs/>
        </w:rPr>
        <w:t xml:space="preserve"> for the schedule build and execution of the VistA 4 E</w:t>
      </w:r>
      <w:r w:rsidR="006D49E8">
        <w:rPr>
          <w:iCs/>
        </w:rPr>
        <w:t>volution Program of over 40</w:t>
      </w:r>
      <w:r w:rsidR="00BE5EF8">
        <w:rPr>
          <w:iCs/>
        </w:rPr>
        <w:t xml:space="preserve"> projects</w:t>
      </w:r>
      <w:r>
        <w:rPr>
          <w:iCs/>
        </w:rPr>
        <w:t xml:space="preserve"> for the Veterans Health Administration’s Office of Information Technology (VHA OIT) client</w:t>
      </w:r>
      <w:r w:rsidR="007F008A">
        <w:rPr>
          <w:iCs/>
        </w:rPr>
        <w:t xml:space="preserve"> in conjunction with SBG</w:t>
      </w:r>
      <w:r w:rsidR="008027A8">
        <w:rPr>
          <w:iCs/>
        </w:rPr>
        <w:t xml:space="preserve"> Technologies</w:t>
      </w:r>
    </w:p>
    <w:p w14:paraId="3C4D8450" w14:textId="77777777" w:rsidR="008027A8" w:rsidRDefault="008027A8" w:rsidP="0004327B">
      <w:pPr>
        <w:pStyle w:val="ListParagraph"/>
        <w:numPr>
          <w:ilvl w:val="0"/>
          <w:numId w:val="31"/>
        </w:numPr>
        <w:rPr>
          <w:iCs/>
        </w:rPr>
      </w:pPr>
      <w:r>
        <w:rPr>
          <w:iCs/>
        </w:rPr>
        <w:t>Schedule building sequence consists of an initial operating capability phase (IOC) of projects through fiscal year 2014 then the final phase of final operating capability (FOC) of projects through fiscal year 2017 for the VistA 4 Evolution Program</w:t>
      </w:r>
    </w:p>
    <w:p w14:paraId="04D9CD9A" w14:textId="77777777" w:rsidR="00B6691A" w:rsidRDefault="004E5068" w:rsidP="0004327B">
      <w:pPr>
        <w:pStyle w:val="ListParagraph"/>
        <w:numPr>
          <w:ilvl w:val="0"/>
          <w:numId w:val="31"/>
        </w:numPr>
        <w:rPr>
          <w:iCs/>
        </w:rPr>
      </w:pPr>
      <w:r>
        <w:rPr>
          <w:iCs/>
        </w:rPr>
        <w:t>Followed</w:t>
      </w:r>
      <w:r w:rsidR="00BE5EF8">
        <w:rPr>
          <w:iCs/>
        </w:rPr>
        <w:t xml:space="preserve"> </w:t>
      </w:r>
      <w:r w:rsidR="008027A8">
        <w:rPr>
          <w:iCs/>
        </w:rPr>
        <w:t>the fourteen point DCMA scheduling discipline for program schedule fidelity</w:t>
      </w:r>
    </w:p>
    <w:p w14:paraId="32B14CEF" w14:textId="77777777" w:rsidR="00750C43" w:rsidRDefault="004E5068" w:rsidP="0004327B">
      <w:pPr>
        <w:pStyle w:val="ListParagraph"/>
        <w:numPr>
          <w:ilvl w:val="0"/>
          <w:numId w:val="31"/>
        </w:numPr>
        <w:rPr>
          <w:iCs/>
        </w:rPr>
      </w:pPr>
      <w:r>
        <w:rPr>
          <w:iCs/>
        </w:rPr>
        <w:t>Prepared</w:t>
      </w:r>
      <w:r w:rsidR="008027A8">
        <w:rPr>
          <w:iCs/>
        </w:rPr>
        <w:t xml:space="preserve"> and present</w:t>
      </w:r>
      <w:r>
        <w:rPr>
          <w:iCs/>
        </w:rPr>
        <w:t>ed</w:t>
      </w:r>
      <w:r w:rsidR="00B35656">
        <w:rPr>
          <w:iCs/>
        </w:rPr>
        <w:t xml:space="preserve"> weekly Powerpoint presentations on weekly program schedule build progress</w:t>
      </w:r>
      <w:r w:rsidR="006D49E8">
        <w:rPr>
          <w:iCs/>
        </w:rPr>
        <w:t xml:space="preserve"> and</w:t>
      </w:r>
      <w:r w:rsidR="00C43137">
        <w:rPr>
          <w:iCs/>
        </w:rPr>
        <w:t xml:space="preserve"> baseline schedule progress ana</w:t>
      </w:r>
      <w:r w:rsidR="006D49E8">
        <w:rPr>
          <w:iCs/>
        </w:rPr>
        <w:t>lysis</w:t>
      </w:r>
      <w:r w:rsidR="00B35656">
        <w:rPr>
          <w:iCs/>
        </w:rPr>
        <w:t xml:space="preserve"> for the VistA 4 Evolution Program</w:t>
      </w:r>
    </w:p>
    <w:p w14:paraId="56E14B4F" w14:textId="77777777" w:rsidR="007148D8" w:rsidRPr="00E6724D" w:rsidRDefault="007148D8" w:rsidP="00E6724D">
      <w:pPr>
        <w:rPr>
          <w:iCs/>
        </w:rPr>
      </w:pPr>
    </w:p>
    <w:p w14:paraId="1C12F16A" w14:textId="77777777" w:rsidR="00057A38" w:rsidRDefault="009005B5" w:rsidP="00057A38">
      <w:pPr>
        <w:ind w:left="2160" w:hanging="2160"/>
      </w:pPr>
      <w:r>
        <w:t xml:space="preserve">6-12 </w:t>
      </w:r>
      <w:r w:rsidR="00AC2F66">
        <w:t>– 9</w:t>
      </w:r>
      <w:r w:rsidR="003F4136">
        <w:t>-13</w:t>
      </w:r>
      <w:r w:rsidR="00696147">
        <w:rPr>
          <w:b/>
        </w:rPr>
        <w:tab/>
        <w:t>NEWTRON HEAT TRACE</w:t>
      </w:r>
      <w:r w:rsidR="003D4592">
        <w:rPr>
          <w:b/>
        </w:rPr>
        <w:t xml:space="preserve">  </w:t>
      </w:r>
      <w:r w:rsidR="00057A38" w:rsidRPr="00057A38">
        <w:t>East Chicago, Indiana</w:t>
      </w:r>
    </w:p>
    <w:p w14:paraId="1DC42F93" w14:textId="77777777" w:rsidR="00555B97" w:rsidRDefault="00057A38" w:rsidP="00E221F4">
      <w:pPr>
        <w:ind w:left="2160" w:hanging="2160"/>
      </w:pPr>
      <w:r>
        <w:lastRenderedPageBreak/>
        <w:tab/>
      </w:r>
      <w:r w:rsidRPr="00AE10CB">
        <w:rPr>
          <w:i/>
        </w:rPr>
        <w:t xml:space="preserve">Lead </w:t>
      </w:r>
      <w:r w:rsidR="00696147">
        <w:rPr>
          <w:i/>
        </w:rPr>
        <w:t>Project Controls</w:t>
      </w:r>
      <w:r>
        <w:rPr>
          <w:i/>
        </w:rPr>
        <w:t xml:space="preserve"> Engineer</w:t>
      </w:r>
      <w:r w:rsidR="00696147">
        <w:rPr>
          <w:i/>
        </w:rPr>
        <w:t>/Manager</w:t>
      </w:r>
      <w:r>
        <w:t xml:space="preserve">, </w:t>
      </w:r>
      <w:r w:rsidR="00555B97">
        <w:t>N</w:t>
      </w:r>
      <w:r w:rsidR="008A5CED">
        <w:t>GI Technical Services for N</w:t>
      </w:r>
      <w:r w:rsidR="00555B97">
        <w:t>ewtron</w:t>
      </w:r>
      <w:r w:rsidR="006C19DD">
        <w:t xml:space="preserve"> Group</w:t>
      </w:r>
      <w:r w:rsidR="00555B97">
        <w:t xml:space="preserve">, </w:t>
      </w:r>
      <w:r w:rsidR="006C19DD">
        <w:t>LLC</w:t>
      </w:r>
    </w:p>
    <w:p w14:paraId="0A61D97F" w14:textId="77777777" w:rsidR="00057A38" w:rsidRDefault="00555B97" w:rsidP="00057A38">
      <w:pPr>
        <w:ind w:left="2160" w:hanging="2160"/>
      </w:pPr>
      <w:r>
        <w:tab/>
        <w:t>3100 Dickey Road</w:t>
      </w:r>
    </w:p>
    <w:p w14:paraId="66E18E5D" w14:textId="77777777" w:rsidR="00555B97" w:rsidRDefault="00555B97" w:rsidP="00057A38">
      <w:pPr>
        <w:ind w:left="2160" w:hanging="2160"/>
        <w:rPr>
          <w:iCs/>
        </w:rPr>
      </w:pPr>
      <w:r>
        <w:tab/>
        <w:t>East Chicago, Indiana  46312</w:t>
      </w:r>
    </w:p>
    <w:p w14:paraId="761F6C95" w14:textId="77777777" w:rsidR="00057A38" w:rsidRDefault="00057A38" w:rsidP="00057A38">
      <w:pPr>
        <w:ind w:left="2160" w:hanging="2160"/>
        <w:rPr>
          <w:iCs/>
        </w:rPr>
      </w:pPr>
      <w:r>
        <w:rPr>
          <w:iCs/>
        </w:rPr>
        <w:tab/>
      </w:r>
      <w:r w:rsidR="008A5CED">
        <w:rPr>
          <w:iCs/>
        </w:rPr>
        <w:t>409 719 5630</w:t>
      </w:r>
    </w:p>
    <w:p w14:paraId="2E95986D" w14:textId="77777777" w:rsidR="00057A38" w:rsidRPr="00696147" w:rsidRDefault="006C19DD" w:rsidP="0004327B">
      <w:pPr>
        <w:pStyle w:val="ListParagraph"/>
        <w:numPr>
          <w:ilvl w:val="0"/>
          <w:numId w:val="30"/>
        </w:numPr>
        <w:ind w:left="2520"/>
        <w:rPr>
          <w:b/>
        </w:rPr>
      </w:pPr>
      <w:r>
        <w:rPr>
          <w:szCs w:val="24"/>
        </w:rPr>
        <w:t>Provided</w:t>
      </w:r>
      <w:r w:rsidR="008A5CED">
        <w:rPr>
          <w:szCs w:val="24"/>
        </w:rPr>
        <w:t xml:space="preserve"> </w:t>
      </w:r>
      <w:r w:rsidR="00057A38">
        <w:rPr>
          <w:szCs w:val="24"/>
        </w:rPr>
        <w:t>s</w:t>
      </w:r>
      <w:r w:rsidR="008A5CED">
        <w:rPr>
          <w:szCs w:val="24"/>
        </w:rPr>
        <w:t xml:space="preserve">cheduling engineering </w:t>
      </w:r>
      <w:r w:rsidR="00057A38">
        <w:rPr>
          <w:szCs w:val="24"/>
        </w:rPr>
        <w:t>technical support</w:t>
      </w:r>
      <w:r w:rsidR="00696147">
        <w:rPr>
          <w:szCs w:val="24"/>
        </w:rPr>
        <w:t xml:space="preserve"> with Newtron Heat Trace</w:t>
      </w:r>
      <w:r w:rsidR="00104B6E">
        <w:rPr>
          <w:szCs w:val="24"/>
        </w:rPr>
        <w:t>’s $19 million project</w:t>
      </w:r>
      <w:r w:rsidR="00057A38">
        <w:rPr>
          <w:szCs w:val="24"/>
        </w:rPr>
        <w:t xml:space="preserve"> for </w:t>
      </w:r>
      <w:r w:rsidR="008A5CED">
        <w:rPr>
          <w:szCs w:val="24"/>
        </w:rPr>
        <w:t>British Petroleum</w:t>
      </w:r>
      <w:r w:rsidR="00696147">
        <w:rPr>
          <w:szCs w:val="24"/>
        </w:rPr>
        <w:t>/Foster Wheeler</w:t>
      </w:r>
      <w:r w:rsidR="008A5CED">
        <w:rPr>
          <w:szCs w:val="24"/>
        </w:rPr>
        <w:t>’s</w:t>
      </w:r>
      <w:r w:rsidR="00057A38">
        <w:rPr>
          <w:szCs w:val="24"/>
        </w:rPr>
        <w:t xml:space="preserve"> Integrated Master Schedule (IMS)</w:t>
      </w:r>
      <w:r w:rsidR="00E221F4">
        <w:rPr>
          <w:szCs w:val="24"/>
        </w:rPr>
        <w:t xml:space="preserve"> project</w:t>
      </w:r>
      <w:r w:rsidR="00057A38">
        <w:rPr>
          <w:szCs w:val="24"/>
        </w:rPr>
        <w:t xml:space="preserve"> activities</w:t>
      </w:r>
    </w:p>
    <w:p w14:paraId="3C0550A9" w14:textId="77777777" w:rsidR="00696147" w:rsidRPr="006C19DD" w:rsidRDefault="006C19DD" w:rsidP="0004327B">
      <w:pPr>
        <w:pStyle w:val="ListParagraph"/>
        <w:numPr>
          <w:ilvl w:val="0"/>
          <w:numId w:val="30"/>
        </w:numPr>
        <w:ind w:left="2520"/>
        <w:rPr>
          <w:b/>
        </w:rPr>
      </w:pPr>
      <w:r>
        <w:rPr>
          <w:szCs w:val="24"/>
        </w:rPr>
        <w:t>Built/maintained</w:t>
      </w:r>
      <w:r w:rsidR="00696147">
        <w:rPr>
          <w:szCs w:val="24"/>
        </w:rPr>
        <w:t>/update</w:t>
      </w:r>
      <w:r>
        <w:rPr>
          <w:szCs w:val="24"/>
        </w:rPr>
        <w:t>d</w:t>
      </w:r>
      <w:r w:rsidR="00696147">
        <w:rPr>
          <w:szCs w:val="24"/>
        </w:rPr>
        <w:t xml:space="preserve"> a 17,500+ </w:t>
      </w:r>
      <w:r w:rsidR="00104B6E">
        <w:rPr>
          <w:szCs w:val="24"/>
        </w:rPr>
        <w:t xml:space="preserve">detailed </w:t>
      </w:r>
      <w:r w:rsidR="00696147">
        <w:rPr>
          <w:szCs w:val="24"/>
        </w:rPr>
        <w:t xml:space="preserve">activity/145,000 manhour Primavera </w:t>
      </w:r>
      <w:r w:rsidR="00104B6E">
        <w:rPr>
          <w:szCs w:val="24"/>
        </w:rPr>
        <w:t xml:space="preserve">P6 </w:t>
      </w:r>
      <w:r w:rsidR="00696147">
        <w:rPr>
          <w:szCs w:val="24"/>
        </w:rPr>
        <w:t xml:space="preserve">8.2 </w:t>
      </w:r>
      <w:r w:rsidR="00104B6E">
        <w:rPr>
          <w:szCs w:val="24"/>
        </w:rPr>
        <w:t xml:space="preserve">craft </w:t>
      </w:r>
      <w:r w:rsidR="00696147">
        <w:rPr>
          <w:szCs w:val="24"/>
        </w:rPr>
        <w:t xml:space="preserve">resource loaded </w:t>
      </w:r>
      <w:r>
        <w:rPr>
          <w:szCs w:val="24"/>
        </w:rPr>
        <w:t xml:space="preserve">heat trace </w:t>
      </w:r>
      <w:r w:rsidR="00696147">
        <w:rPr>
          <w:szCs w:val="24"/>
        </w:rPr>
        <w:t>schedule</w:t>
      </w:r>
      <w:r w:rsidR="00CC5A0D">
        <w:rPr>
          <w:szCs w:val="24"/>
        </w:rPr>
        <w:t xml:space="preserve"> which contains level of effort and logic-driven refinery construction activities with peak manpower of 120 field workers</w:t>
      </w:r>
    </w:p>
    <w:p w14:paraId="32F42CAD" w14:textId="77777777" w:rsidR="006C19DD" w:rsidRPr="006C19DD" w:rsidRDefault="006C19DD" w:rsidP="0004327B">
      <w:pPr>
        <w:pStyle w:val="ListParagraph"/>
        <w:numPr>
          <w:ilvl w:val="0"/>
          <w:numId w:val="30"/>
        </w:numPr>
        <w:ind w:left="2520"/>
        <w:rPr>
          <w:b/>
        </w:rPr>
      </w:pPr>
      <w:r>
        <w:rPr>
          <w:szCs w:val="24"/>
        </w:rPr>
        <w:t>Built/maintained/updated a 1,000+ detailed activity/3,000 manhour Primavera P6 8.2 craft resource loaded fire and gas schedule which contains level of effort and logic-driven refinery construction activities with peak manpower of 50 field workers</w:t>
      </w:r>
    </w:p>
    <w:p w14:paraId="5C62B50C" w14:textId="77777777" w:rsidR="00104B6E" w:rsidRPr="00696147" w:rsidRDefault="006C19DD" w:rsidP="0004327B">
      <w:pPr>
        <w:pStyle w:val="ListParagraph"/>
        <w:numPr>
          <w:ilvl w:val="0"/>
          <w:numId w:val="30"/>
        </w:numPr>
        <w:ind w:left="2520"/>
        <w:rPr>
          <w:b/>
        </w:rPr>
      </w:pPr>
      <w:r>
        <w:rPr>
          <w:szCs w:val="24"/>
        </w:rPr>
        <w:t>Integrated</w:t>
      </w:r>
      <w:r w:rsidR="00104B6E">
        <w:rPr>
          <w:szCs w:val="24"/>
        </w:rPr>
        <w:t xml:space="preserve"> </w:t>
      </w:r>
      <w:r w:rsidR="00CC5A0D">
        <w:rPr>
          <w:szCs w:val="24"/>
        </w:rPr>
        <w:t>a weekly Primavera schedule update of both Foster Wheeler’s Electrical and Instrumentation (E&amp;I) and piping hydrotest’s test packages’ schedule progress</w:t>
      </w:r>
    </w:p>
    <w:p w14:paraId="51C88325" w14:textId="77777777" w:rsidR="00696147" w:rsidRPr="00720ACA" w:rsidRDefault="006C19DD" w:rsidP="0004327B">
      <w:pPr>
        <w:pStyle w:val="ListParagraph"/>
        <w:numPr>
          <w:ilvl w:val="0"/>
          <w:numId w:val="30"/>
        </w:numPr>
        <w:ind w:left="2520"/>
        <w:rPr>
          <w:b/>
        </w:rPr>
      </w:pPr>
      <w:r>
        <w:rPr>
          <w:szCs w:val="24"/>
        </w:rPr>
        <w:t>Generated</w:t>
      </w:r>
      <w:r w:rsidR="00696147">
        <w:rPr>
          <w:szCs w:val="24"/>
        </w:rPr>
        <w:t xml:space="preserve"> internal day and night shift productivity reports based on manhours earned versus burned on a daily basis</w:t>
      </w:r>
    </w:p>
    <w:p w14:paraId="145C10F7" w14:textId="77777777" w:rsidR="00720ACA" w:rsidRPr="003D4592" w:rsidRDefault="006C19DD" w:rsidP="0004327B">
      <w:pPr>
        <w:pStyle w:val="ListParagraph"/>
        <w:numPr>
          <w:ilvl w:val="0"/>
          <w:numId w:val="30"/>
        </w:numPr>
        <w:ind w:left="2520"/>
        <w:rPr>
          <w:b/>
        </w:rPr>
      </w:pPr>
      <w:r>
        <w:rPr>
          <w:szCs w:val="24"/>
        </w:rPr>
        <w:t>Collected</w:t>
      </w:r>
      <w:r w:rsidR="00720ACA">
        <w:rPr>
          <w:szCs w:val="24"/>
        </w:rPr>
        <w:t xml:space="preserve"> daily progress from</w:t>
      </w:r>
      <w:r>
        <w:rPr>
          <w:szCs w:val="24"/>
        </w:rPr>
        <w:t xml:space="preserve"> day and night</w:t>
      </w:r>
      <w:r w:rsidR="00720ACA">
        <w:rPr>
          <w:szCs w:val="24"/>
        </w:rPr>
        <w:t xml:space="preserve"> shift supervision</w:t>
      </w:r>
      <w:r w:rsidR="003D4592">
        <w:rPr>
          <w:szCs w:val="24"/>
        </w:rPr>
        <w:t xml:space="preserve"> and captures schedule progress in the Newtron project controls database</w:t>
      </w:r>
    </w:p>
    <w:p w14:paraId="2B038423" w14:textId="77777777" w:rsidR="003D4592" w:rsidRPr="00696147" w:rsidRDefault="006C19DD" w:rsidP="0004327B">
      <w:pPr>
        <w:pStyle w:val="ListParagraph"/>
        <w:numPr>
          <w:ilvl w:val="0"/>
          <w:numId w:val="30"/>
        </w:numPr>
        <w:ind w:left="2520"/>
        <w:rPr>
          <w:b/>
        </w:rPr>
      </w:pPr>
      <w:r>
        <w:rPr>
          <w:szCs w:val="24"/>
        </w:rPr>
        <w:t>Exported</w:t>
      </w:r>
      <w:r w:rsidR="003D4592">
        <w:rPr>
          <w:szCs w:val="24"/>
        </w:rPr>
        <w:t xml:space="preserve"> weekly schedule progress from the Newtron project controls database and submits to Foster Wheeler’s cost control division of Foster Wheeler’s project controls team for invoice generation</w:t>
      </w:r>
    </w:p>
    <w:p w14:paraId="40F0F33A" w14:textId="77777777" w:rsidR="00696147" w:rsidRPr="00CC5A0D" w:rsidRDefault="00720ACA" w:rsidP="0004327B">
      <w:pPr>
        <w:pStyle w:val="ListParagraph"/>
        <w:numPr>
          <w:ilvl w:val="0"/>
          <w:numId w:val="30"/>
        </w:numPr>
        <w:ind w:left="2520"/>
        <w:rPr>
          <w:b/>
        </w:rPr>
      </w:pPr>
      <w:r>
        <w:t>Produce</w:t>
      </w:r>
      <w:r w:rsidR="006C19DD">
        <w:t>d</w:t>
      </w:r>
      <w:r>
        <w:t xml:space="preserve"> overall schedules, three-week lookahead schedules, </w:t>
      </w:r>
      <w:r w:rsidR="00A2016B">
        <w:t xml:space="preserve">Newtron quality assurance/quality control three-week lookahead schedules, </w:t>
      </w:r>
      <w:r>
        <w:t>stacked resource histogram profiles, critical path schedules, heat trace panel installation schedules, transformer installation schedules, manpower loading spreads, and other ad hoc schedule related reports on a weekly basis</w:t>
      </w:r>
    </w:p>
    <w:p w14:paraId="76AFE0F8" w14:textId="77777777" w:rsidR="00CC5A0D" w:rsidRPr="009F29CE" w:rsidRDefault="006C19DD" w:rsidP="0004327B">
      <w:pPr>
        <w:pStyle w:val="ListParagraph"/>
        <w:numPr>
          <w:ilvl w:val="0"/>
          <w:numId w:val="30"/>
        </w:numPr>
        <w:ind w:left="2520"/>
        <w:rPr>
          <w:b/>
        </w:rPr>
      </w:pPr>
      <w:r>
        <w:t>Worked</w:t>
      </w:r>
      <w:r w:rsidR="00CC5A0D">
        <w:t xml:space="preserve"> with supervisors and general foremen to analyze</w:t>
      </w:r>
      <w:r w:rsidR="008B1737">
        <w:t xml:space="preserve"> schedule impacts and translated</w:t>
      </w:r>
      <w:r w:rsidR="00CC5A0D">
        <w:t xml:space="preserve"> schedule replanning</w:t>
      </w:r>
      <w:r w:rsidR="008B1737">
        <w:t xml:space="preserve"> efforts</w:t>
      </w:r>
      <w:r w:rsidR="00A2016B">
        <w:t xml:space="preserve"> into Primavera</w:t>
      </w:r>
      <w:r w:rsidR="00CC5A0D">
        <w:t xml:space="preserve"> due to work around field constraints, such as scaffolding requests, red tape barricades, competing for working in areas with other subcontractors, </w:t>
      </w:r>
      <w:r w:rsidR="00A2016B">
        <w:t>re-leveling tasks for resource smoothing, etc.</w:t>
      </w:r>
    </w:p>
    <w:p w14:paraId="54566F52" w14:textId="77777777" w:rsidR="009F29CE" w:rsidRPr="00A2016B" w:rsidRDefault="009F29CE" w:rsidP="0004327B">
      <w:pPr>
        <w:pStyle w:val="ListParagraph"/>
        <w:numPr>
          <w:ilvl w:val="0"/>
          <w:numId w:val="30"/>
        </w:numPr>
        <w:ind w:left="2520"/>
        <w:rPr>
          <w:b/>
        </w:rPr>
      </w:pPr>
      <w:r>
        <w:t>Analyze</w:t>
      </w:r>
      <w:r w:rsidR="006C19DD">
        <w:t>d</w:t>
      </w:r>
      <w:r>
        <w:t xml:space="preserve"> </w:t>
      </w:r>
      <w:r w:rsidR="00A45E15">
        <w:t>craft earned value reports and S</w:t>
      </w:r>
      <w:r>
        <w:t>-curves</w:t>
      </w:r>
    </w:p>
    <w:p w14:paraId="12F985EB" w14:textId="77777777" w:rsidR="00A2016B" w:rsidRPr="00720ACA" w:rsidRDefault="00A2016B" w:rsidP="0004327B">
      <w:pPr>
        <w:pStyle w:val="ListParagraph"/>
        <w:numPr>
          <w:ilvl w:val="0"/>
          <w:numId w:val="30"/>
        </w:numPr>
        <w:ind w:left="2520"/>
        <w:rPr>
          <w:b/>
        </w:rPr>
      </w:pPr>
      <w:r>
        <w:t>Work</w:t>
      </w:r>
      <w:r w:rsidR="006C19DD">
        <w:t>ed</w:t>
      </w:r>
      <w:r>
        <w:t xml:space="preserve"> closely with Foster Wheeler’s schedulers and project controls manager to fulfill any schedule ad hoc requests</w:t>
      </w:r>
    </w:p>
    <w:p w14:paraId="099335C8" w14:textId="77777777" w:rsidR="003D4592" w:rsidRPr="00BE5EF8" w:rsidRDefault="003D4592" w:rsidP="0004327B">
      <w:pPr>
        <w:pStyle w:val="ListParagraph"/>
        <w:numPr>
          <w:ilvl w:val="0"/>
          <w:numId w:val="30"/>
        </w:numPr>
        <w:ind w:left="2520"/>
        <w:rPr>
          <w:b/>
        </w:rPr>
      </w:pPr>
      <w:r>
        <w:t>Successfully completed the OSHA ten hour training course certification, British Petroleum’s safety training course, and British Petroleum’s workforce diversity training course</w:t>
      </w:r>
    </w:p>
    <w:p w14:paraId="6F82EFFA" w14:textId="77777777" w:rsidR="00BE5EF8" w:rsidRPr="00BE5EF8" w:rsidRDefault="00BE5EF8" w:rsidP="00BE5EF8">
      <w:pPr>
        <w:ind w:left="2160"/>
        <w:rPr>
          <w:b/>
        </w:rPr>
      </w:pPr>
    </w:p>
    <w:p w14:paraId="0D3D3E1D" w14:textId="77777777" w:rsidR="00E166B4" w:rsidRDefault="007E56EC" w:rsidP="00E166B4">
      <w:pPr>
        <w:ind w:left="2160" w:hanging="2160"/>
      </w:pPr>
      <w:r>
        <w:t>10</w:t>
      </w:r>
      <w:r w:rsidR="00131775">
        <w:t>-</w:t>
      </w:r>
      <w:r>
        <w:t>11</w:t>
      </w:r>
      <w:r w:rsidR="00131775">
        <w:t xml:space="preserve"> – </w:t>
      </w:r>
      <w:r w:rsidR="00201EEC">
        <w:t>5-</w:t>
      </w:r>
      <w:r w:rsidR="00057A38">
        <w:t>12</w:t>
      </w:r>
      <w:r w:rsidR="00131775">
        <w:rPr>
          <w:b/>
        </w:rPr>
        <w:tab/>
      </w:r>
      <w:r w:rsidR="00E166B4">
        <w:rPr>
          <w:b/>
        </w:rPr>
        <w:t xml:space="preserve">HONEYWELL </w:t>
      </w:r>
      <w:r w:rsidR="00AE10CB">
        <w:rPr>
          <w:b/>
        </w:rPr>
        <w:t>–</w:t>
      </w:r>
      <w:r w:rsidR="00E166B4">
        <w:rPr>
          <w:b/>
        </w:rPr>
        <w:t xml:space="preserve"> </w:t>
      </w:r>
      <w:r w:rsidR="002534C5">
        <w:rPr>
          <w:b/>
        </w:rPr>
        <w:t xml:space="preserve">DEFENSE AND </w:t>
      </w:r>
      <w:r w:rsidR="00AE10CB">
        <w:rPr>
          <w:b/>
        </w:rPr>
        <w:t>SPACE SYSTEMS</w:t>
      </w:r>
      <w:r w:rsidR="00E166B4">
        <w:rPr>
          <w:b/>
        </w:rPr>
        <w:t xml:space="preserve"> DIVISION  </w:t>
      </w:r>
      <w:r w:rsidR="00AE10CB">
        <w:t>Phoenix, Arizona (Contract)</w:t>
      </w:r>
    </w:p>
    <w:p w14:paraId="01848E6B" w14:textId="77777777" w:rsidR="00EC6552" w:rsidRDefault="00E166B4" w:rsidP="00E166B4">
      <w:pPr>
        <w:ind w:left="2160" w:hanging="2160"/>
      </w:pPr>
      <w:r>
        <w:tab/>
      </w:r>
      <w:r w:rsidR="00AE10CB" w:rsidRPr="00AE10CB">
        <w:rPr>
          <w:i/>
        </w:rPr>
        <w:t xml:space="preserve">Lead </w:t>
      </w:r>
      <w:r>
        <w:rPr>
          <w:i/>
        </w:rPr>
        <w:t>Project</w:t>
      </w:r>
      <w:r w:rsidR="00AE10CB">
        <w:rPr>
          <w:i/>
        </w:rPr>
        <w:t xml:space="preserve"> Controls </w:t>
      </w:r>
      <w:r>
        <w:rPr>
          <w:i/>
        </w:rPr>
        <w:t>Engineer</w:t>
      </w:r>
      <w:r w:rsidR="00EC6552">
        <w:rPr>
          <w:i/>
        </w:rPr>
        <w:t>ing Consultant</w:t>
      </w:r>
      <w:r>
        <w:t xml:space="preserve">, </w:t>
      </w:r>
      <w:r w:rsidR="00AE10CB">
        <w:t>Strategic Sensors Group</w:t>
      </w:r>
    </w:p>
    <w:p w14:paraId="555854F8" w14:textId="77777777" w:rsidR="00E166B4" w:rsidRDefault="00EC6552" w:rsidP="00E166B4">
      <w:pPr>
        <w:ind w:left="2160" w:hanging="2160"/>
      </w:pPr>
      <w:r>
        <w:rPr>
          <w:i/>
        </w:rPr>
        <w:tab/>
      </w:r>
      <w:r>
        <w:t>Lewis and Fowler, LLC</w:t>
      </w:r>
      <w:r w:rsidR="00AE10CB">
        <w:t xml:space="preserve"> </w:t>
      </w:r>
    </w:p>
    <w:p w14:paraId="38C08D7B" w14:textId="77777777" w:rsidR="00E166B4" w:rsidRDefault="00E166B4" w:rsidP="00E166B4">
      <w:pPr>
        <w:ind w:left="2160" w:hanging="2160"/>
        <w:rPr>
          <w:iCs/>
        </w:rPr>
      </w:pPr>
      <w:r>
        <w:rPr>
          <w:i/>
        </w:rPr>
        <w:tab/>
      </w:r>
      <w:r w:rsidR="00AE10CB">
        <w:t>8310 South Valley Highway, Suite 300</w:t>
      </w:r>
    </w:p>
    <w:p w14:paraId="4E006F64" w14:textId="77777777" w:rsidR="00E166B4" w:rsidRDefault="00E166B4" w:rsidP="00E166B4">
      <w:pPr>
        <w:ind w:left="2160" w:hanging="2160"/>
        <w:rPr>
          <w:iCs/>
        </w:rPr>
      </w:pPr>
      <w:r>
        <w:rPr>
          <w:iCs/>
        </w:rPr>
        <w:tab/>
      </w:r>
      <w:r w:rsidR="00AE10CB">
        <w:rPr>
          <w:iCs/>
        </w:rPr>
        <w:t>Englewood, Colorado</w:t>
      </w:r>
      <w:r>
        <w:rPr>
          <w:iCs/>
        </w:rPr>
        <w:t xml:space="preserve">  </w:t>
      </w:r>
      <w:r w:rsidR="00AE10CB">
        <w:rPr>
          <w:iCs/>
        </w:rPr>
        <w:t>8</w:t>
      </w:r>
      <w:r>
        <w:rPr>
          <w:iCs/>
        </w:rPr>
        <w:t>0</w:t>
      </w:r>
      <w:r w:rsidR="00AE10CB">
        <w:rPr>
          <w:iCs/>
        </w:rPr>
        <w:t>11</w:t>
      </w:r>
      <w:r>
        <w:rPr>
          <w:iCs/>
        </w:rPr>
        <w:t>2</w:t>
      </w:r>
    </w:p>
    <w:p w14:paraId="01BE22A7" w14:textId="77777777" w:rsidR="00E166B4" w:rsidRDefault="00E166B4" w:rsidP="00E166B4">
      <w:pPr>
        <w:ind w:left="2160" w:hanging="2160"/>
        <w:rPr>
          <w:iCs/>
        </w:rPr>
      </w:pPr>
      <w:r>
        <w:rPr>
          <w:iCs/>
        </w:rPr>
        <w:tab/>
      </w:r>
      <w:r w:rsidR="00AE10CB">
        <w:rPr>
          <w:iCs/>
        </w:rPr>
        <w:t xml:space="preserve">303 </w:t>
      </w:r>
      <w:r>
        <w:rPr>
          <w:iCs/>
        </w:rPr>
        <w:t>5</w:t>
      </w:r>
      <w:r w:rsidR="00AE10CB">
        <w:rPr>
          <w:iCs/>
        </w:rPr>
        <w:t>24</w:t>
      </w:r>
      <w:r>
        <w:rPr>
          <w:iCs/>
        </w:rPr>
        <w:t xml:space="preserve"> </w:t>
      </w:r>
      <w:r w:rsidR="00AE10CB">
        <w:rPr>
          <w:iCs/>
        </w:rPr>
        <w:t>1610</w:t>
      </w:r>
    </w:p>
    <w:p w14:paraId="7644138B" w14:textId="77777777" w:rsidR="00AE10CB" w:rsidRPr="00744027" w:rsidRDefault="00E221F4" w:rsidP="0004327B">
      <w:pPr>
        <w:pStyle w:val="ListParagraph"/>
        <w:numPr>
          <w:ilvl w:val="0"/>
          <w:numId w:val="30"/>
        </w:numPr>
        <w:ind w:left="2520"/>
        <w:rPr>
          <w:b/>
        </w:rPr>
      </w:pPr>
      <w:r>
        <w:rPr>
          <w:szCs w:val="24"/>
        </w:rPr>
        <w:t>Provided</w:t>
      </w:r>
      <w:r w:rsidR="00500B4D">
        <w:rPr>
          <w:szCs w:val="24"/>
        </w:rPr>
        <w:t xml:space="preserve"> project controls engineering oriented technical support for Honeywell’s</w:t>
      </w:r>
      <w:r w:rsidR="00791A7D">
        <w:rPr>
          <w:szCs w:val="24"/>
        </w:rPr>
        <w:t xml:space="preserve"> $7.1 million</w:t>
      </w:r>
      <w:r w:rsidR="002534C5">
        <w:rPr>
          <w:szCs w:val="24"/>
        </w:rPr>
        <w:t xml:space="preserve"> Electro Static Gyro Navigation Refresh</w:t>
      </w:r>
      <w:r w:rsidR="00791A7D">
        <w:rPr>
          <w:szCs w:val="24"/>
        </w:rPr>
        <w:t xml:space="preserve"> </w:t>
      </w:r>
      <w:r w:rsidR="002534C5">
        <w:rPr>
          <w:szCs w:val="24"/>
        </w:rPr>
        <w:t>(</w:t>
      </w:r>
      <w:r w:rsidR="00791A7D">
        <w:rPr>
          <w:szCs w:val="24"/>
        </w:rPr>
        <w:t>ESGNR</w:t>
      </w:r>
      <w:r w:rsidR="002534C5">
        <w:rPr>
          <w:szCs w:val="24"/>
        </w:rPr>
        <w:t>)</w:t>
      </w:r>
      <w:r w:rsidR="00791A7D">
        <w:rPr>
          <w:szCs w:val="24"/>
        </w:rPr>
        <w:t xml:space="preserve"> proof of capability</w:t>
      </w:r>
      <w:r w:rsidR="00B556D2">
        <w:rPr>
          <w:szCs w:val="24"/>
        </w:rPr>
        <w:t xml:space="preserve"> (POC)</w:t>
      </w:r>
      <w:r w:rsidR="00500B4D">
        <w:rPr>
          <w:szCs w:val="24"/>
        </w:rPr>
        <w:t xml:space="preserve"> fiber optic gyro (FOG) </w:t>
      </w:r>
      <w:r w:rsidR="002159E2">
        <w:rPr>
          <w:szCs w:val="24"/>
        </w:rPr>
        <w:t>Integrated Master S</w:t>
      </w:r>
      <w:r w:rsidR="00500B4D">
        <w:rPr>
          <w:szCs w:val="24"/>
        </w:rPr>
        <w:t>chedule</w:t>
      </w:r>
      <w:r>
        <w:rPr>
          <w:szCs w:val="24"/>
        </w:rPr>
        <w:t xml:space="preserve"> </w:t>
      </w:r>
      <w:r w:rsidR="00500B4D">
        <w:rPr>
          <w:szCs w:val="24"/>
        </w:rPr>
        <w:t>activities</w:t>
      </w:r>
    </w:p>
    <w:p w14:paraId="2CAEA227" w14:textId="77777777" w:rsidR="00744027" w:rsidRPr="002159E2" w:rsidRDefault="00E221F4" w:rsidP="0004327B">
      <w:pPr>
        <w:pStyle w:val="ListParagraph"/>
        <w:numPr>
          <w:ilvl w:val="0"/>
          <w:numId w:val="30"/>
        </w:numPr>
        <w:ind w:left="2520"/>
        <w:rPr>
          <w:b/>
        </w:rPr>
      </w:pPr>
      <w:r>
        <w:rPr>
          <w:szCs w:val="24"/>
        </w:rPr>
        <w:t>Prepared</w:t>
      </w:r>
      <w:r w:rsidR="00744027">
        <w:rPr>
          <w:szCs w:val="24"/>
        </w:rPr>
        <w:t xml:space="preserve"> schedule information for Integrated Baseline Review (IBR) meetings to demonstrate schedule and Earned Value Management System Cost integration </w:t>
      </w:r>
      <w:r w:rsidR="00744027">
        <w:rPr>
          <w:szCs w:val="24"/>
        </w:rPr>
        <w:lastRenderedPageBreak/>
        <w:t>(vertical and horizontal traceability) and adherence to the 14 point schedule integrity criteria</w:t>
      </w:r>
    </w:p>
    <w:p w14:paraId="428F76E1" w14:textId="77777777" w:rsidR="002159E2" w:rsidRPr="00C54C3F" w:rsidRDefault="00E221F4" w:rsidP="0004327B">
      <w:pPr>
        <w:pStyle w:val="ListParagraph"/>
        <w:numPr>
          <w:ilvl w:val="0"/>
          <w:numId w:val="30"/>
        </w:numPr>
        <w:ind w:left="2520"/>
        <w:rPr>
          <w:b/>
        </w:rPr>
      </w:pPr>
      <w:r>
        <w:rPr>
          <w:szCs w:val="24"/>
        </w:rPr>
        <w:t>Integrated</w:t>
      </w:r>
      <w:r w:rsidR="002159E2">
        <w:rPr>
          <w:szCs w:val="24"/>
        </w:rPr>
        <w:t xml:space="preserve"> and refresh</w:t>
      </w:r>
      <w:r>
        <w:rPr>
          <w:szCs w:val="24"/>
        </w:rPr>
        <w:t>ed</w:t>
      </w:r>
      <w:r w:rsidR="002159E2">
        <w:rPr>
          <w:szCs w:val="24"/>
        </w:rPr>
        <w:t xml:space="preserve"> risk management issues and opportunities in the Honeywell IMS to assist in burning down risk issue probability percentages</w:t>
      </w:r>
    </w:p>
    <w:p w14:paraId="14D05EDF" w14:textId="77777777" w:rsidR="00C54C3F" w:rsidRPr="002534C5" w:rsidRDefault="00E221F4" w:rsidP="0004327B">
      <w:pPr>
        <w:pStyle w:val="ListParagraph"/>
        <w:numPr>
          <w:ilvl w:val="0"/>
          <w:numId w:val="30"/>
        </w:numPr>
        <w:ind w:left="2520"/>
        <w:rPr>
          <w:b/>
        </w:rPr>
      </w:pPr>
      <w:r>
        <w:rPr>
          <w:szCs w:val="24"/>
        </w:rPr>
        <w:t>Created</w:t>
      </w:r>
      <w:r w:rsidR="00C54C3F">
        <w:rPr>
          <w:szCs w:val="24"/>
        </w:rPr>
        <w:t xml:space="preserve"> various schedule indicators</w:t>
      </w:r>
      <w:r w:rsidR="002159E2">
        <w:rPr>
          <w:szCs w:val="24"/>
        </w:rPr>
        <w:t xml:space="preserve"> and reports</w:t>
      </w:r>
      <w:r w:rsidR="00C54C3F">
        <w:rPr>
          <w:szCs w:val="24"/>
        </w:rPr>
        <w:t xml:space="preserve"> such as a negative float </w:t>
      </w:r>
      <w:r w:rsidR="00744027">
        <w:rPr>
          <w:szCs w:val="24"/>
        </w:rPr>
        <w:t xml:space="preserve">log, primary/secondary/tertiary </w:t>
      </w:r>
      <w:r w:rsidR="00C54C3F">
        <w:rPr>
          <w:szCs w:val="24"/>
        </w:rPr>
        <w:t xml:space="preserve">critical path analyses, </w:t>
      </w:r>
      <w:r w:rsidR="00744027">
        <w:rPr>
          <w:szCs w:val="24"/>
        </w:rPr>
        <w:t>milestone tracking</w:t>
      </w:r>
      <w:r w:rsidR="002159E2">
        <w:rPr>
          <w:szCs w:val="24"/>
        </w:rPr>
        <w:t>, and two month milestone look ahead reports</w:t>
      </w:r>
      <w:r w:rsidR="00744027">
        <w:rPr>
          <w:szCs w:val="24"/>
        </w:rPr>
        <w:t xml:space="preserve"> for both Honeywell’s and Lockheed Martin’s management</w:t>
      </w:r>
    </w:p>
    <w:p w14:paraId="18D44F48" w14:textId="77777777" w:rsidR="002534C5" w:rsidRPr="00744027" w:rsidRDefault="00E221F4" w:rsidP="0004327B">
      <w:pPr>
        <w:pStyle w:val="ListParagraph"/>
        <w:numPr>
          <w:ilvl w:val="0"/>
          <w:numId w:val="30"/>
        </w:numPr>
        <w:ind w:left="2520"/>
        <w:rPr>
          <w:b/>
        </w:rPr>
      </w:pPr>
      <w:r>
        <w:rPr>
          <w:szCs w:val="24"/>
        </w:rPr>
        <w:t>Delivered</w:t>
      </w:r>
      <w:r w:rsidR="009261A0">
        <w:rPr>
          <w:szCs w:val="24"/>
        </w:rPr>
        <w:t xml:space="preserve"> ontime</w:t>
      </w:r>
      <w:r w:rsidR="002534C5">
        <w:rPr>
          <w:szCs w:val="24"/>
        </w:rPr>
        <w:t xml:space="preserve"> monthly SDRL contractual Lockheed Martin requests for IMS updates and reporting analysis</w:t>
      </w:r>
    </w:p>
    <w:p w14:paraId="23F22E76" w14:textId="77777777" w:rsidR="00744027" w:rsidRPr="009261A0" w:rsidRDefault="00E221F4" w:rsidP="0004327B">
      <w:pPr>
        <w:pStyle w:val="ListParagraph"/>
        <w:numPr>
          <w:ilvl w:val="0"/>
          <w:numId w:val="30"/>
        </w:numPr>
        <w:ind w:left="2520"/>
        <w:rPr>
          <w:b/>
        </w:rPr>
      </w:pPr>
      <w:r>
        <w:rPr>
          <w:szCs w:val="24"/>
        </w:rPr>
        <w:t>Worked</w:t>
      </w:r>
      <w:r w:rsidR="00744027">
        <w:rPr>
          <w:szCs w:val="24"/>
        </w:rPr>
        <w:t xml:space="preserve"> with</w:t>
      </w:r>
      <w:r w:rsidR="00B556D2">
        <w:rPr>
          <w:szCs w:val="24"/>
        </w:rPr>
        <w:t xml:space="preserve"> Engineering, Integrated Supply Chain (ISC), Test, and Automated Manufacturing Engineering (AME)</w:t>
      </w:r>
      <w:r w:rsidR="00744027">
        <w:rPr>
          <w:szCs w:val="24"/>
        </w:rPr>
        <w:t xml:space="preserve"> Control Account Managers (CAMs) to generate what if schedule scenarios for planning</w:t>
      </w:r>
      <w:r w:rsidR="00B556D2">
        <w:rPr>
          <w:szCs w:val="24"/>
        </w:rPr>
        <w:t xml:space="preserve"> analysis/improvement </w:t>
      </w:r>
      <w:r w:rsidR="00744027">
        <w:rPr>
          <w:szCs w:val="24"/>
        </w:rPr>
        <w:t xml:space="preserve">and </w:t>
      </w:r>
      <w:r w:rsidR="00B556D2">
        <w:rPr>
          <w:szCs w:val="24"/>
        </w:rPr>
        <w:t xml:space="preserve">for official </w:t>
      </w:r>
      <w:r w:rsidR="00744027">
        <w:rPr>
          <w:szCs w:val="24"/>
        </w:rPr>
        <w:t>Baseline Change Requests (BCRs)</w:t>
      </w:r>
      <w:r w:rsidR="00B556D2">
        <w:rPr>
          <w:szCs w:val="24"/>
        </w:rPr>
        <w:t xml:space="preserve"> with Lockheed Martin</w:t>
      </w:r>
    </w:p>
    <w:p w14:paraId="1CED2C47" w14:textId="77777777" w:rsidR="009261A0" w:rsidRPr="00B556D2" w:rsidRDefault="009261A0" w:rsidP="0004327B">
      <w:pPr>
        <w:pStyle w:val="ListParagraph"/>
        <w:numPr>
          <w:ilvl w:val="0"/>
          <w:numId w:val="30"/>
        </w:numPr>
        <w:ind w:left="2520"/>
        <w:rPr>
          <w:b/>
        </w:rPr>
      </w:pPr>
      <w:r>
        <w:rPr>
          <w:szCs w:val="24"/>
        </w:rPr>
        <w:t>Championed the Go Green scheduling effort on the FY11 Honeywell IMS</w:t>
      </w:r>
    </w:p>
    <w:p w14:paraId="51C8573D" w14:textId="77777777" w:rsidR="00B556D2" w:rsidRPr="00744027" w:rsidRDefault="00B556D2" w:rsidP="0004327B">
      <w:pPr>
        <w:pStyle w:val="ListParagraph"/>
        <w:numPr>
          <w:ilvl w:val="0"/>
          <w:numId w:val="30"/>
        </w:numPr>
        <w:ind w:left="2520"/>
        <w:rPr>
          <w:b/>
        </w:rPr>
      </w:pPr>
      <w:r>
        <w:rPr>
          <w:szCs w:val="24"/>
        </w:rPr>
        <w:t xml:space="preserve">Utilized </w:t>
      </w:r>
      <w:r w:rsidR="002534C5">
        <w:rPr>
          <w:szCs w:val="24"/>
        </w:rPr>
        <w:t xml:space="preserve">the </w:t>
      </w:r>
      <w:r>
        <w:rPr>
          <w:szCs w:val="24"/>
        </w:rPr>
        <w:t>Critical Chain scheduling philosophy on the eight gyro schedule paths of build and test before delivery of the POC gyros to Draper Laboratories</w:t>
      </w:r>
    </w:p>
    <w:p w14:paraId="0DC7A8E3" w14:textId="77777777" w:rsidR="00744027" w:rsidRDefault="00E221F4" w:rsidP="0004327B">
      <w:pPr>
        <w:pStyle w:val="ListParagraph"/>
        <w:numPr>
          <w:ilvl w:val="0"/>
          <w:numId w:val="30"/>
        </w:numPr>
        <w:ind w:left="2520"/>
      </w:pPr>
      <w:r>
        <w:t>Collaborated</w:t>
      </w:r>
      <w:r w:rsidR="00744027" w:rsidRPr="00744027">
        <w:t xml:space="preserve"> with CAMs to use</w:t>
      </w:r>
      <w:r w:rsidR="00B556D2">
        <w:t xml:space="preserve"> Basis of Estimate</w:t>
      </w:r>
      <w:r w:rsidR="00744027" w:rsidRPr="00744027">
        <w:t xml:space="preserve"> </w:t>
      </w:r>
      <w:r w:rsidR="00B556D2">
        <w:t>(</w:t>
      </w:r>
      <w:r w:rsidR="00744027" w:rsidRPr="00744027">
        <w:t>BOE</w:t>
      </w:r>
      <w:r w:rsidR="00B556D2">
        <w:t>)</w:t>
      </w:r>
      <w:r w:rsidR="009261A0">
        <w:t xml:space="preserve"> documen</w:t>
      </w:r>
      <w:r w:rsidR="00744027" w:rsidRPr="00744027">
        <w:t>t</w:t>
      </w:r>
      <w:r w:rsidR="009261A0">
        <w:t>at</w:t>
      </w:r>
      <w:r w:rsidR="00744027" w:rsidRPr="00744027">
        <w:t>ion to build the Honeywell FY12 schedule</w:t>
      </w:r>
    </w:p>
    <w:p w14:paraId="3FA6CB41" w14:textId="77777777" w:rsidR="00744027" w:rsidRDefault="00E221F4" w:rsidP="0004327B">
      <w:pPr>
        <w:pStyle w:val="ListParagraph"/>
        <w:numPr>
          <w:ilvl w:val="0"/>
          <w:numId w:val="30"/>
        </w:numPr>
        <w:ind w:left="2520"/>
      </w:pPr>
      <w:r>
        <w:t>Prepared</w:t>
      </w:r>
      <w:r w:rsidR="00791A7D">
        <w:t xml:space="preserve"> and upload</w:t>
      </w:r>
      <w:r>
        <w:t>ed</w:t>
      </w:r>
      <w:r w:rsidR="00791A7D">
        <w:t xml:space="preserve"> biweekly updates to the Honeywell Milestone Reporting (HMR) executive management database</w:t>
      </w:r>
      <w:r w:rsidR="002534C5">
        <w:t xml:space="preserve"> which included tracking of Honeywell Integrated Production Delivery System (IPDS) program phase milestones</w:t>
      </w:r>
    </w:p>
    <w:p w14:paraId="7CD05EB1" w14:textId="77777777" w:rsidR="002159E2" w:rsidRDefault="002159E2" w:rsidP="0004327B">
      <w:pPr>
        <w:pStyle w:val="ListParagraph"/>
        <w:numPr>
          <w:ilvl w:val="0"/>
          <w:numId w:val="30"/>
        </w:numPr>
        <w:ind w:left="2520"/>
      </w:pPr>
      <w:r>
        <w:t xml:space="preserve">Successfully became EVMS </w:t>
      </w:r>
      <w:r w:rsidR="00B556D2">
        <w:t>certified via Honeywell EVMS training course (96% exam score) which is a Honeywell Program Planning and Control (PP&amp;C) mandate</w:t>
      </w:r>
    </w:p>
    <w:p w14:paraId="60CDA396" w14:textId="77777777" w:rsidR="002534C5" w:rsidRDefault="002534C5" w:rsidP="0004327B">
      <w:pPr>
        <w:pStyle w:val="ListParagraph"/>
        <w:numPr>
          <w:ilvl w:val="0"/>
          <w:numId w:val="30"/>
        </w:numPr>
        <w:ind w:left="2520"/>
      </w:pPr>
      <w:r>
        <w:t>Active</w:t>
      </w:r>
      <w:r w:rsidR="009261A0">
        <w:t xml:space="preserve"> participant in the Honeywell Virtual</w:t>
      </w:r>
      <w:r>
        <w:t xml:space="preserve"> Schedule User</w:t>
      </w:r>
      <w:r w:rsidR="009261A0">
        <w:t>s</w:t>
      </w:r>
      <w:r>
        <w:t xml:space="preserve"> Group</w:t>
      </w:r>
    </w:p>
    <w:p w14:paraId="4C0991ED" w14:textId="77777777" w:rsidR="002534C5" w:rsidRDefault="00E221F4" w:rsidP="0004327B">
      <w:pPr>
        <w:pStyle w:val="ListParagraph"/>
        <w:numPr>
          <w:ilvl w:val="0"/>
          <w:numId w:val="30"/>
        </w:numPr>
        <w:ind w:left="2520"/>
      </w:pPr>
      <w:r>
        <w:t>Coached and mentored</w:t>
      </w:r>
      <w:r w:rsidR="002534C5">
        <w:t xml:space="preserve"> junior Honeywell PP&amp;C schedulers</w:t>
      </w:r>
    </w:p>
    <w:p w14:paraId="2630022C" w14:textId="77777777" w:rsidR="009F29CE" w:rsidRDefault="009F29CE" w:rsidP="009F29CE"/>
    <w:p w14:paraId="1AD019FE" w14:textId="77777777" w:rsidR="0010289B" w:rsidRDefault="004E2879" w:rsidP="0095789F">
      <w:pPr>
        <w:ind w:left="2160" w:hanging="2160"/>
      </w:pPr>
      <w:r>
        <w:t>07-09 – 09-11</w:t>
      </w:r>
      <w:r w:rsidR="0010289B">
        <w:rPr>
          <w:b/>
        </w:rPr>
        <w:tab/>
      </w:r>
      <w:r w:rsidR="0010289B" w:rsidRPr="0095789F">
        <w:rPr>
          <w:b/>
        </w:rPr>
        <w:t>U</w:t>
      </w:r>
      <w:r w:rsidR="0095789F">
        <w:rPr>
          <w:b/>
        </w:rPr>
        <w:t>NITED STATES OF AMERICA’s</w:t>
      </w:r>
      <w:r w:rsidR="0010289B" w:rsidRPr="0095789F">
        <w:rPr>
          <w:b/>
        </w:rPr>
        <w:t xml:space="preserve"> D</w:t>
      </w:r>
      <w:r w:rsidR="0095789F">
        <w:rPr>
          <w:b/>
        </w:rPr>
        <w:t>EPARTMENT OF ENERGY</w:t>
      </w:r>
      <w:r w:rsidR="007F2807">
        <w:rPr>
          <w:b/>
        </w:rPr>
        <w:t xml:space="preserve"> HEADQUARTERS</w:t>
      </w:r>
      <w:r w:rsidR="0010289B" w:rsidRPr="0095789F">
        <w:rPr>
          <w:b/>
        </w:rPr>
        <w:t xml:space="preserve"> – O</w:t>
      </w:r>
      <w:r w:rsidR="0095789F">
        <w:rPr>
          <w:b/>
        </w:rPr>
        <w:t xml:space="preserve">FFICE OF ENVIRONMENTAL </w:t>
      </w:r>
      <w:r w:rsidR="0010289B" w:rsidRPr="0095789F">
        <w:rPr>
          <w:b/>
        </w:rPr>
        <w:t>M</w:t>
      </w:r>
      <w:r w:rsidR="0095789F">
        <w:rPr>
          <w:b/>
        </w:rPr>
        <w:t>ANAGEMENT</w:t>
      </w:r>
      <w:r w:rsidR="0010289B" w:rsidRPr="0095789F">
        <w:rPr>
          <w:b/>
        </w:rPr>
        <w:t>’s</w:t>
      </w:r>
      <w:r w:rsidR="00303A5F">
        <w:rPr>
          <w:b/>
        </w:rPr>
        <w:t xml:space="preserve"> ACQUISITION AND PROJECT MANAGEMENT’S </w:t>
      </w:r>
      <w:r w:rsidR="0010289B" w:rsidRPr="0095789F">
        <w:rPr>
          <w:b/>
        </w:rPr>
        <w:t>O</w:t>
      </w:r>
      <w:r w:rsidR="0095789F">
        <w:rPr>
          <w:b/>
        </w:rPr>
        <w:t xml:space="preserve">FFICE OF </w:t>
      </w:r>
      <w:r w:rsidR="008D0A7C">
        <w:rPr>
          <w:b/>
        </w:rPr>
        <w:t>P</w:t>
      </w:r>
      <w:r w:rsidR="0095789F">
        <w:rPr>
          <w:b/>
        </w:rPr>
        <w:t>ROCUREMENT PLANNING</w:t>
      </w:r>
      <w:r w:rsidR="0095789F" w:rsidRPr="0095789F">
        <w:t>, Washington, D</w:t>
      </w:r>
      <w:r w:rsidR="0095789F">
        <w:t xml:space="preserve">istrict of </w:t>
      </w:r>
      <w:r w:rsidR="0095789F" w:rsidRPr="0095789F">
        <w:t>C</w:t>
      </w:r>
      <w:r w:rsidR="0095789F">
        <w:t>olumbia</w:t>
      </w:r>
      <w:r w:rsidR="0010289B">
        <w:t xml:space="preserve"> (</w:t>
      </w:r>
      <w:r w:rsidR="0095789F">
        <w:t>Contract</w:t>
      </w:r>
      <w:r w:rsidR="0010289B">
        <w:t>)</w:t>
      </w:r>
    </w:p>
    <w:p w14:paraId="3C81EE1B" w14:textId="77777777" w:rsidR="008D0A7C" w:rsidRPr="008D0A7C" w:rsidRDefault="008D0A7C" w:rsidP="0095789F">
      <w:pPr>
        <w:ind w:left="2160" w:hanging="2160"/>
        <w:rPr>
          <w:i/>
        </w:rPr>
      </w:pPr>
      <w:r>
        <w:tab/>
      </w:r>
      <w:r w:rsidRPr="008D0A7C">
        <w:rPr>
          <w:i/>
        </w:rPr>
        <w:t>Senior Procurement Planning Project Controls Analyst (Schedule And Cost Control)</w:t>
      </w:r>
    </w:p>
    <w:p w14:paraId="5F984A90" w14:textId="77777777" w:rsidR="008D0A7C" w:rsidRDefault="008D0A7C" w:rsidP="0095789F">
      <w:pPr>
        <w:ind w:left="2160" w:hanging="2160"/>
      </w:pPr>
      <w:r>
        <w:rPr>
          <w:b/>
        </w:rPr>
        <w:tab/>
      </w:r>
      <w:r w:rsidR="00817EA0">
        <w:t>780 Buford Highway, Suite 202A</w:t>
      </w:r>
    </w:p>
    <w:p w14:paraId="70715E76" w14:textId="77777777" w:rsidR="00817EA0" w:rsidRPr="00D652A5" w:rsidRDefault="00817EA0" w:rsidP="0095789F">
      <w:pPr>
        <w:ind w:left="2160" w:hanging="2160"/>
      </w:pPr>
      <w:r>
        <w:tab/>
        <w:t>Suwanee, Georgia  30024</w:t>
      </w:r>
    </w:p>
    <w:p w14:paraId="4841C123" w14:textId="77777777" w:rsidR="00D652A5" w:rsidRPr="00D652A5" w:rsidRDefault="00D652A5" w:rsidP="0095789F">
      <w:pPr>
        <w:ind w:left="2160" w:hanging="2160"/>
      </w:pPr>
      <w:r w:rsidRPr="00D652A5">
        <w:tab/>
      </w:r>
      <w:r w:rsidR="00817EA0">
        <w:t>866 214 2519</w:t>
      </w:r>
    </w:p>
    <w:p w14:paraId="1D9B47B0" w14:textId="77777777" w:rsidR="00D652A5" w:rsidRPr="00D652A5" w:rsidRDefault="004E2879" w:rsidP="0004327B">
      <w:pPr>
        <w:pStyle w:val="ListParagraph"/>
        <w:numPr>
          <w:ilvl w:val="0"/>
          <w:numId w:val="29"/>
        </w:numPr>
        <w:ind w:left="2520"/>
        <w:rPr>
          <w:b/>
        </w:rPr>
      </w:pPr>
      <w:r>
        <w:rPr>
          <w:szCs w:val="24"/>
        </w:rPr>
        <w:t>Provided</w:t>
      </w:r>
      <w:r w:rsidR="000D34EA">
        <w:rPr>
          <w:szCs w:val="24"/>
        </w:rPr>
        <w:t xml:space="preserve"> </w:t>
      </w:r>
      <w:r w:rsidR="00B407E3">
        <w:rPr>
          <w:szCs w:val="24"/>
        </w:rPr>
        <w:t>project controls</w:t>
      </w:r>
      <w:r w:rsidR="00FD6962">
        <w:rPr>
          <w:szCs w:val="24"/>
        </w:rPr>
        <w:t xml:space="preserve"> engineering</w:t>
      </w:r>
      <w:r w:rsidR="00B407E3">
        <w:rPr>
          <w:szCs w:val="24"/>
        </w:rPr>
        <w:t xml:space="preserve"> </w:t>
      </w:r>
      <w:r w:rsidR="0079314A">
        <w:rPr>
          <w:szCs w:val="24"/>
        </w:rPr>
        <w:t xml:space="preserve">oriented </w:t>
      </w:r>
      <w:r w:rsidR="000D34EA">
        <w:rPr>
          <w:szCs w:val="24"/>
        </w:rPr>
        <w:t>t</w:t>
      </w:r>
      <w:r w:rsidR="00D652A5">
        <w:rPr>
          <w:szCs w:val="24"/>
        </w:rPr>
        <w:t xml:space="preserve">echnical support for Schedule Management activities at the Office of Procurement Planning </w:t>
      </w:r>
      <w:r w:rsidR="00D51A5B">
        <w:rPr>
          <w:szCs w:val="24"/>
        </w:rPr>
        <w:t>(EM-8</w:t>
      </w:r>
      <w:r w:rsidR="00D652A5">
        <w:rPr>
          <w:szCs w:val="24"/>
        </w:rPr>
        <w:t>1)</w:t>
      </w:r>
    </w:p>
    <w:p w14:paraId="6919FAF5" w14:textId="77777777" w:rsidR="00D652A5" w:rsidRPr="00075A46" w:rsidRDefault="00075A46" w:rsidP="0004327B">
      <w:pPr>
        <w:pStyle w:val="ListParagraph"/>
        <w:numPr>
          <w:ilvl w:val="0"/>
          <w:numId w:val="29"/>
        </w:numPr>
        <w:ind w:left="2520"/>
        <w:rPr>
          <w:b/>
        </w:rPr>
      </w:pPr>
      <w:r>
        <w:rPr>
          <w:szCs w:val="24"/>
        </w:rPr>
        <w:t>Report</w:t>
      </w:r>
      <w:r w:rsidR="004E2879">
        <w:rPr>
          <w:szCs w:val="24"/>
        </w:rPr>
        <w:t>ed</w:t>
      </w:r>
      <w:r>
        <w:rPr>
          <w:szCs w:val="24"/>
        </w:rPr>
        <w:t xml:space="preserve"> and updat</w:t>
      </w:r>
      <w:r w:rsidR="004E2879">
        <w:rPr>
          <w:szCs w:val="24"/>
        </w:rPr>
        <w:t>ed</w:t>
      </w:r>
      <w:r>
        <w:rPr>
          <w:szCs w:val="24"/>
        </w:rPr>
        <w:t xml:space="preserve"> schedule status, report schedule variances, conduct</w:t>
      </w:r>
      <w:r w:rsidR="000D34EA">
        <w:rPr>
          <w:szCs w:val="24"/>
        </w:rPr>
        <w:t>ing</w:t>
      </w:r>
      <w:r>
        <w:rPr>
          <w:szCs w:val="24"/>
        </w:rPr>
        <w:t xml:space="preserve"> critical path and float analysis, resource load</w:t>
      </w:r>
      <w:r w:rsidR="000D34EA">
        <w:rPr>
          <w:szCs w:val="24"/>
        </w:rPr>
        <w:t>ing</w:t>
      </w:r>
      <w:r>
        <w:rPr>
          <w:szCs w:val="24"/>
        </w:rPr>
        <w:t xml:space="preserve"> schedules and Work Breakdown Structures</w:t>
      </w:r>
      <w:r w:rsidR="000D34EA">
        <w:rPr>
          <w:szCs w:val="24"/>
        </w:rPr>
        <w:t xml:space="preserve"> (WBS)</w:t>
      </w:r>
      <w:r>
        <w:rPr>
          <w:szCs w:val="24"/>
        </w:rPr>
        <w:t>, maintain</w:t>
      </w:r>
      <w:r w:rsidR="004E2879">
        <w:rPr>
          <w:szCs w:val="24"/>
        </w:rPr>
        <w:t>ed the</w:t>
      </w:r>
      <w:r>
        <w:rPr>
          <w:szCs w:val="24"/>
        </w:rPr>
        <w:t xml:space="preserve"> WBS data dictionary, and assess</w:t>
      </w:r>
      <w:r w:rsidR="004E2879">
        <w:rPr>
          <w:szCs w:val="24"/>
        </w:rPr>
        <w:t>ed</w:t>
      </w:r>
      <w:r>
        <w:rPr>
          <w:szCs w:val="24"/>
        </w:rPr>
        <w:t xml:space="preserve"> schedule risk using schedule and schedule-related metrics</w:t>
      </w:r>
      <w:r w:rsidR="008F180A">
        <w:rPr>
          <w:szCs w:val="24"/>
        </w:rPr>
        <w:t>/indicators/executive dashboard</w:t>
      </w:r>
      <w:r>
        <w:rPr>
          <w:szCs w:val="24"/>
        </w:rPr>
        <w:t xml:space="preserve"> to monitor progress and track</w:t>
      </w:r>
      <w:r w:rsidR="004E2879">
        <w:rPr>
          <w:szCs w:val="24"/>
        </w:rPr>
        <w:t>ed</w:t>
      </w:r>
      <w:r>
        <w:rPr>
          <w:szCs w:val="24"/>
        </w:rPr>
        <w:t xml:space="preserve"> and document</w:t>
      </w:r>
      <w:r w:rsidR="004E2879">
        <w:rPr>
          <w:szCs w:val="24"/>
        </w:rPr>
        <w:t>ed</w:t>
      </w:r>
      <w:r>
        <w:rPr>
          <w:szCs w:val="24"/>
        </w:rPr>
        <w:t xml:space="preserve"> schedule impacts</w:t>
      </w:r>
      <w:r w:rsidR="0079314A">
        <w:rPr>
          <w:szCs w:val="24"/>
        </w:rPr>
        <w:t xml:space="preserve"> on a weekly basis</w:t>
      </w:r>
    </w:p>
    <w:p w14:paraId="24BD88E9" w14:textId="77777777" w:rsidR="00075A46" w:rsidRPr="00075A46" w:rsidRDefault="00075A46" w:rsidP="0004327B">
      <w:pPr>
        <w:pStyle w:val="ListParagraph"/>
        <w:numPr>
          <w:ilvl w:val="0"/>
          <w:numId w:val="29"/>
        </w:numPr>
        <w:ind w:left="2520"/>
        <w:rPr>
          <w:b/>
        </w:rPr>
      </w:pPr>
      <w:r>
        <w:rPr>
          <w:szCs w:val="24"/>
        </w:rPr>
        <w:t>Monitor</w:t>
      </w:r>
      <w:r w:rsidR="004E2879">
        <w:rPr>
          <w:szCs w:val="24"/>
        </w:rPr>
        <w:t>ed</w:t>
      </w:r>
      <w:r>
        <w:rPr>
          <w:szCs w:val="24"/>
        </w:rPr>
        <w:t xml:space="preserve"> progress, trac</w:t>
      </w:r>
      <w:r w:rsidR="000D34EA">
        <w:rPr>
          <w:szCs w:val="24"/>
        </w:rPr>
        <w:t>k</w:t>
      </w:r>
      <w:r w:rsidR="004E2879">
        <w:rPr>
          <w:szCs w:val="24"/>
        </w:rPr>
        <w:t>ed</w:t>
      </w:r>
      <w:r>
        <w:rPr>
          <w:szCs w:val="24"/>
        </w:rPr>
        <w:t xml:space="preserve"> and document</w:t>
      </w:r>
      <w:r w:rsidR="004E2879">
        <w:rPr>
          <w:szCs w:val="24"/>
        </w:rPr>
        <w:t>ed</w:t>
      </w:r>
      <w:r>
        <w:rPr>
          <w:szCs w:val="24"/>
        </w:rPr>
        <w:t xml:space="preserve"> schedule impacts using Primavera</w:t>
      </w:r>
      <w:r w:rsidR="00223DF4">
        <w:rPr>
          <w:szCs w:val="24"/>
        </w:rPr>
        <w:t xml:space="preserve"> P6</w:t>
      </w:r>
      <w:r>
        <w:rPr>
          <w:szCs w:val="24"/>
        </w:rPr>
        <w:t xml:space="preserve"> scheduling</w:t>
      </w:r>
      <w:r w:rsidR="004E2879">
        <w:rPr>
          <w:szCs w:val="24"/>
        </w:rPr>
        <w:t xml:space="preserve"> software</w:t>
      </w:r>
      <w:r w:rsidR="00FD6962">
        <w:rPr>
          <w:szCs w:val="24"/>
        </w:rPr>
        <w:t xml:space="preserve"> and the Microsoft Office suite of tools</w:t>
      </w:r>
      <w:r>
        <w:rPr>
          <w:szCs w:val="24"/>
        </w:rPr>
        <w:t xml:space="preserve"> software</w:t>
      </w:r>
    </w:p>
    <w:p w14:paraId="163A0872" w14:textId="77777777" w:rsidR="00075A46" w:rsidRPr="00075A46" w:rsidRDefault="00075A46" w:rsidP="0004327B">
      <w:pPr>
        <w:pStyle w:val="ListParagraph"/>
        <w:numPr>
          <w:ilvl w:val="0"/>
          <w:numId w:val="29"/>
        </w:numPr>
        <w:ind w:left="2520"/>
        <w:rPr>
          <w:b/>
        </w:rPr>
      </w:pPr>
      <w:r>
        <w:rPr>
          <w:szCs w:val="24"/>
        </w:rPr>
        <w:t>Identif</w:t>
      </w:r>
      <w:r w:rsidR="004E2879">
        <w:rPr>
          <w:szCs w:val="24"/>
        </w:rPr>
        <w:t>ied</w:t>
      </w:r>
      <w:r>
        <w:rPr>
          <w:szCs w:val="24"/>
        </w:rPr>
        <w:t>, review</w:t>
      </w:r>
      <w:r w:rsidR="004E2879">
        <w:rPr>
          <w:szCs w:val="24"/>
        </w:rPr>
        <w:t>ed</w:t>
      </w:r>
      <w:r>
        <w:rPr>
          <w:szCs w:val="24"/>
        </w:rPr>
        <w:t>, and analyz</w:t>
      </w:r>
      <w:r w:rsidR="004E2879">
        <w:rPr>
          <w:szCs w:val="24"/>
        </w:rPr>
        <w:t>ed</w:t>
      </w:r>
      <w:r>
        <w:rPr>
          <w:szCs w:val="24"/>
        </w:rPr>
        <w:t xml:space="preserve"> actual or potential scheduling and planning and acquisition management/execution problems</w:t>
      </w:r>
    </w:p>
    <w:p w14:paraId="4B62C0ED" w14:textId="77777777" w:rsidR="00075A46" w:rsidRPr="00075A46" w:rsidRDefault="000D34EA" w:rsidP="0004327B">
      <w:pPr>
        <w:pStyle w:val="ListParagraph"/>
        <w:numPr>
          <w:ilvl w:val="0"/>
          <w:numId w:val="29"/>
        </w:numPr>
        <w:ind w:left="2520"/>
        <w:rPr>
          <w:b/>
        </w:rPr>
      </w:pPr>
      <w:r>
        <w:rPr>
          <w:szCs w:val="24"/>
        </w:rPr>
        <w:t>Evaluat</w:t>
      </w:r>
      <w:r w:rsidR="004E2879">
        <w:rPr>
          <w:szCs w:val="24"/>
        </w:rPr>
        <w:t>ed</w:t>
      </w:r>
      <w:r w:rsidR="00075A46">
        <w:rPr>
          <w:szCs w:val="24"/>
        </w:rPr>
        <w:t>, monitor</w:t>
      </w:r>
      <w:r w:rsidR="004E2879">
        <w:rPr>
          <w:szCs w:val="24"/>
        </w:rPr>
        <w:t>ed</w:t>
      </w:r>
      <w:r w:rsidR="00075A46">
        <w:rPr>
          <w:szCs w:val="24"/>
        </w:rPr>
        <w:t>, and participat</w:t>
      </w:r>
      <w:r w:rsidR="004E2879">
        <w:rPr>
          <w:szCs w:val="24"/>
        </w:rPr>
        <w:t>ed</w:t>
      </w:r>
      <w:r w:rsidR="00075A46">
        <w:rPr>
          <w:szCs w:val="24"/>
        </w:rPr>
        <w:t xml:space="preserve"> in detailed performance analysis of acquisition management systems</w:t>
      </w:r>
    </w:p>
    <w:p w14:paraId="269010D3" w14:textId="77777777" w:rsidR="00075A46" w:rsidRPr="00075A46" w:rsidRDefault="000D34EA" w:rsidP="0004327B">
      <w:pPr>
        <w:pStyle w:val="ListParagraph"/>
        <w:numPr>
          <w:ilvl w:val="0"/>
          <w:numId w:val="29"/>
        </w:numPr>
        <w:ind w:left="2520"/>
        <w:rPr>
          <w:b/>
        </w:rPr>
      </w:pPr>
      <w:r>
        <w:rPr>
          <w:szCs w:val="24"/>
        </w:rPr>
        <w:t>Operat</w:t>
      </w:r>
      <w:r w:rsidR="004E2879">
        <w:rPr>
          <w:szCs w:val="24"/>
        </w:rPr>
        <w:t>ed</w:t>
      </w:r>
      <w:r w:rsidR="00075A46">
        <w:rPr>
          <w:szCs w:val="24"/>
        </w:rPr>
        <w:t xml:space="preserve"> financial, planning and acquisition management/execution systems and report</w:t>
      </w:r>
      <w:r w:rsidR="004E2879">
        <w:rPr>
          <w:szCs w:val="24"/>
        </w:rPr>
        <w:t>ed</w:t>
      </w:r>
      <w:r>
        <w:rPr>
          <w:szCs w:val="24"/>
        </w:rPr>
        <w:t xml:space="preserve"> on their functions, utilization</w:t>
      </w:r>
      <w:r w:rsidR="00075A46">
        <w:rPr>
          <w:szCs w:val="24"/>
        </w:rPr>
        <w:t>, and reports</w:t>
      </w:r>
    </w:p>
    <w:p w14:paraId="7FE2487D" w14:textId="77777777" w:rsidR="00075A46" w:rsidRPr="00075A46" w:rsidRDefault="00075A46" w:rsidP="0004327B">
      <w:pPr>
        <w:pStyle w:val="ListParagraph"/>
        <w:numPr>
          <w:ilvl w:val="0"/>
          <w:numId w:val="29"/>
        </w:numPr>
        <w:ind w:left="2520"/>
        <w:rPr>
          <w:b/>
        </w:rPr>
      </w:pPr>
      <w:r>
        <w:rPr>
          <w:szCs w:val="24"/>
        </w:rPr>
        <w:lastRenderedPageBreak/>
        <w:t>Obtain</w:t>
      </w:r>
      <w:r w:rsidR="0073113F">
        <w:rPr>
          <w:szCs w:val="24"/>
        </w:rPr>
        <w:t>ed</w:t>
      </w:r>
      <w:r>
        <w:rPr>
          <w:szCs w:val="24"/>
        </w:rPr>
        <w:t xml:space="preserve"> and shar</w:t>
      </w:r>
      <w:r w:rsidR="0073113F">
        <w:rPr>
          <w:szCs w:val="24"/>
        </w:rPr>
        <w:t>ed</w:t>
      </w:r>
      <w:r>
        <w:rPr>
          <w:szCs w:val="24"/>
        </w:rPr>
        <w:t xml:space="preserve"> knowledge of automated acquisition management systems, their development, evaluation, and operation</w:t>
      </w:r>
    </w:p>
    <w:p w14:paraId="2703DB72" w14:textId="77777777" w:rsidR="00075A46" w:rsidRPr="00075A46" w:rsidRDefault="00075A46" w:rsidP="0004327B">
      <w:pPr>
        <w:pStyle w:val="ListParagraph"/>
        <w:numPr>
          <w:ilvl w:val="0"/>
          <w:numId w:val="29"/>
        </w:numPr>
        <w:ind w:left="2520"/>
        <w:rPr>
          <w:b/>
        </w:rPr>
      </w:pPr>
      <w:r>
        <w:rPr>
          <w:szCs w:val="24"/>
        </w:rPr>
        <w:t>Prepar</w:t>
      </w:r>
      <w:r w:rsidR="0073113F">
        <w:rPr>
          <w:szCs w:val="24"/>
        </w:rPr>
        <w:t>ed</w:t>
      </w:r>
      <w:r>
        <w:rPr>
          <w:szCs w:val="24"/>
        </w:rPr>
        <w:t xml:space="preserve"> and deliver</w:t>
      </w:r>
      <w:r w:rsidR="0073113F">
        <w:rPr>
          <w:szCs w:val="24"/>
        </w:rPr>
        <w:t>ed</w:t>
      </w:r>
      <w:r>
        <w:rPr>
          <w:szCs w:val="24"/>
        </w:rPr>
        <w:t xml:space="preserve"> training materials</w:t>
      </w:r>
      <w:r w:rsidR="008F180A">
        <w:rPr>
          <w:szCs w:val="24"/>
        </w:rPr>
        <w:t xml:space="preserve"> for EM-81</w:t>
      </w:r>
      <w:r w:rsidR="00303A5F">
        <w:rPr>
          <w:szCs w:val="24"/>
        </w:rPr>
        <w:t>’s Acquisition Project Managers (APM’s)</w:t>
      </w:r>
      <w:r w:rsidR="008F180A">
        <w:rPr>
          <w:szCs w:val="24"/>
        </w:rPr>
        <w:t>, E</w:t>
      </w:r>
      <w:r w:rsidR="00303A5F">
        <w:rPr>
          <w:szCs w:val="24"/>
        </w:rPr>
        <w:t xml:space="preserve">nvironmental </w:t>
      </w:r>
      <w:r w:rsidR="008F180A">
        <w:rPr>
          <w:szCs w:val="24"/>
        </w:rPr>
        <w:t>M</w:t>
      </w:r>
      <w:r w:rsidR="00303A5F">
        <w:rPr>
          <w:szCs w:val="24"/>
        </w:rPr>
        <w:t xml:space="preserve">anagement </w:t>
      </w:r>
      <w:r w:rsidR="008F180A">
        <w:rPr>
          <w:szCs w:val="24"/>
        </w:rPr>
        <w:t>C</w:t>
      </w:r>
      <w:r w:rsidR="00303A5F">
        <w:rPr>
          <w:szCs w:val="24"/>
        </w:rPr>
        <w:t xml:space="preserve">onsolidated </w:t>
      </w:r>
      <w:r w:rsidR="008F180A">
        <w:rPr>
          <w:szCs w:val="24"/>
        </w:rPr>
        <w:t>B</w:t>
      </w:r>
      <w:r w:rsidR="00303A5F">
        <w:rPr>
          <w:szCs w:val="24"/>
        </w:rPr>
        <w:t xml:space="preserve">usiness </w:t>
      </w:r>
      <w:r w:rsidR="008F180A">
        <w:rPr>
          <w:szCs w:val="24"/>
        </w:rPr>
        <w:t>C</w:t>
      </w:r>
      <w:r w:rsidR="00303A5F">
        <w:rPr>
          <w:szCs w:val="24"/>
        </w:rPr>
        <w:t>enter (EMCBC) personnel</w:t>
      </w:r>
      <w:r w:rsidR="008F180A">
        <w:rPr>
          <w:szCs w:val="24"/>
        </w:rPr>
        <w:t xml:space="preserve">, </w:t>
      </w:r>
      <w:r w:rsidR="006E5F63">
        <w:rPr>
          <w:szCs w:val="24"/>
        </w:rPr>
        <w:t>Office of Procurement and Assistance Management (</w:t>
      </w:r>
      <w:r w:rsidR="00154ECA">
        <w:rPr>
          <w:szCs w:val="24"/>
        </w:rPr>
        <w:t>OPAM</w:t>
      </w:r>
      <w:r w:rsidR="006E5F63">
        <w:rPr>
          <w:szCs w:val="24"/>
        </w:rPr>
        <w:t>)</w:t>
      </w:r>
      <w:r w:rsidR="00154ECA">
        <w:rPr>
          <w:szCs w:val="24"/>
        </w:rPr>
        <w:t xml:space="preserve"> personnel, </w:t>
      </w:r>
      <w:r w:rsidR="008F180A">
        <w:rPr>
          <w:szCs w:val="24"/>
        </w:rPr>
        <w:t xml:space="preserve">and </w:t>
      </w:r>
      <w:r w:rsidR="00303A5F">
        <w:rPr>
          <w:szCs w:val="24"/>
        </w:rPr>
        <w:t xml:space="preserve">various </w:t>
      </w:r>
      <w:r w:rsidR="006E5F63">
        <w:rPr>
          <w:szCs w:val="24"/>
        </w:rPr>
        <w:t>US</w:t>
      </w:r>
      <w:r w:rsidR="008F180A">
        <w:rPr>
          <w:szCs w:val="24"/>
        </w:rPr>
        <w:t>DOE Sites</w:t>
      </w:r>
    </w:p>
    <w:p w14:paraId="5A067DF4" w14:textId="77777777" w:rsidR="00075A46" w:rsidRPr="00075A46" w:rsidRDefault="00075A46" w:rsidP="0004327B">
      <w:pPr>
        <w:pStyle w:val="ListParagraph"/>
        <w:numPr>
          <w:ilvl w:val="0"/>
          <w:numId w:val="29"/>
        </w:numPr>
        <w:ind w:left="2520"/>
        <w:rPr>
          <w:b/>
        </w:rPr>
      </w:pPr>
      <w:r>
        <w:rPr>
          <w:szCs w:val="24"/>
        </w:rPr>
        <w:t>Conduct</w:t>
      </w:r>
      <w:r w:rsidR="0073113F">
        <w:rPr>
          <w:szCs w:val="24"/>
        </w:rPr>
        <w:t>ed</w:t>
      </w:r>
      <w:r>
        <w:rPr>
          <w:szCs w:val="24"/>
        </w:rPr>
        <w:t xml:space="preserve"> schedule management training workshops for Integrated Project Teams, So</w:t>
      </w:r>
      <w:r w:rsidR="00D51A5B">
        <w:rPr>
          <w:szCs w:val="24"/>
        </w:rPr>
        <w:t>urce Evaluation Boards, and EM-8</w:t>
      </w:r>
      <w:r>
        <w:rPr>
          <w:szCs w:val="24"/>
        </w:rPr>
        <w:t>1 personnel</w:t>
      </w:r>
      <w:r w:rsidR="00303A5F">
        <w:rPr>
          <w:szCs w:val="24"/>
        </w:rPr>
        <w:t xml:space="preserve"> (Deputy Assistant Secretaries (DAS), Source Selection Officers (SSO), Source Evaluation Board Chairmen (SEB))</w:t>
      </w:r>
    </w:p>
    <w:p w14:paraId="461AD5CD" w14:textId="77777777" w:rsidR="00075A46" w:rsidRPr="00075A46" w:rsidRDefault="00075A46" w:rsidP="0004327B">
      <w:pPr>
        <w:pStyle w:val="ListParagraph"/>
        <w:numPr>
          <w:ilvl w:val="0"/>
          <w:numId w:val="29"/>
        </w:numPr>
        <w:ind w:left="2520"/>
        <w:rPr>
          <w:b/>
        </w:rPr>
      </w:pPr>
      <w:r>
        <w:rPr>
          <w:szCs w:val="24"/>
        </w:rPr>
        <w:t>Participat</w:t>
      </w:r>
      <w:r w:rsidR="0073113F">
        <w:rPr>
          <w:szCs w:val="24"/>
        </w:rPr>
        <w:t>ed</w:t>
      </w:r>
      <w:r w:rsidR="00223DF4">
        <w:rPr>
          <w:szCs w:val="24"/>
        </w:rPr>
        <w:t xml:space="preserve"> in acquisition </w:t>
      </w:r>
      <w:r>
        <w:rPr>
          <w:szCs w:val="24"/>
        </w:rPr>
        <w:t xml:space="preserve">management activities, including </w:t>
      </w:r>
      <w:r w:rsidR="006E1C13">
        <w:rPr>
          <w:szCs w:val="24"/>
        </w:rPr>
        <w:t xml:space="preserve">initial schedule baseline, schedule </w:t>
      </w:r>
      <w:r>
        <w:rPr>
          <w:szCs w:val="24"/>
        </w:rPr>
        <w:t>change control and review/validation</w:t>
      </w:r>
    </w:p>
    <w:p w14:paraId="0E89035A" w14:textId="77777777" w:rsidR="00075A46" w:rsidRPr="00075A46" w:rsidRDefault="00075A46" w:rsidP="0004327B">
      <w:pPr>
        <w:pStyle w:val="ListParagraph"/>
        <w:numPr>
          <w:ilvl w:val="0"/>
          <w:numId w:val="29"/>
        </w:numPr>
        <w:ind w:left="2520"/>
        <w:rPr>
          <w:b/>
        </w:rPr>
      </w:pPr>
      <w:r>
        <w:rPr>
          <w:szCs w:val="24"/>
        </w:rPr>
        <w:t>Serv</w:t>
      </w:r>
      <w:r w:rsidR="0073113F">
        <w:rPr>
          <w:szCs w:val="24"/>
        </w:rPr>
        <w:t>ed</w:t>
      </w:r>
      <w:r>
        <w:rPr>
          <w:szCs w:val="24"/>
        </w:rPr>
        <w:t xml:space="preserve"> on review teams</w:t>
      </w:r>
      <w:r w:rsidR="00FD6962">
        <w:rPr>
          <w:szCs w:val="24"/>
        </w:rPr>
        <w:t xml:space="preserve"> as requested</w:t>
      </w:r>
      <w:r>
        <w:rPr>
          <w:szCs w:val="24"/>
        </w:rPr>
        <w:t xml:space="preserve"> to evaluate the effectiveness of schedule </w:t>
      </w:r>
      <w:r w:rsidR="00D51A5B">
        <w:rPr>
          <w:szCs w:val="24"/>
        </w:rPr>
        <w:t>management within EM-8</w:t>
      </w:r>
      <w:r>
        <w:rPr>
          <w:szCs w:val="24"/>
        </w:rPr>
        <w:t>1 and Federal Project Offices</w:t>
      </w:r>
    </w:p>
    <w:p w14:paraId="39523A0F" w14:textId="77777777" w:rsidR="00075A46" w:rsidRPr="00075A46" w:rsidRDefault="000D34EA" w:rsidP="0004327B">
      <w:pPr>
        <w:pStyle w:val="ListParagraph"/>
        <w:numPr>
          <w:ilvl w:val="0"/>
          <w:numId w:val="29"/>
        </w:numPr>
        <w:ind w:left="2520"/>
        <w:rPr>
          <w:b/>
        </w:rPr>
      </w:pPr>
      <w:r>
        <w:rPr>
          <w:szCs w:val="24"/>
        </w:rPr>
        <w:t>Provid</w:t>
      </w:r>
      <w:r w:rsidR="0073113F">
        <w:rPr>
          <w:szCs w:val="24"/>
        </w:rPr>
        <w:t>ed</w:t>
      </w:r>
      <w:r>
        <w:rPr>
          <w:szCs w:val="24"/>
        </w:rPr>
        <w:t xml:space="preserve"> t</w:t>
      </w:r>
      <w:r w:rsidR="00075A46" w:rsidRPr="00F0168D">
        <w:rPr>
          <w:szCs w:val="24"/>
        </w:rPr>
        <w:t xml:space="preserve">echnical support for Schedule Management for the </w:t>
      </w:r>
      <w:r w:rsidR="00075A46">
        <w:rPr>
          <w:szCs w:val="24"/>
        </w:rPr>
        <w:t>Offi</w:t>
      </w:r>
      <w:r w:rsidR="00D51A5B">
        <w:rPr>
          <w:szCs w:val="24"/>
        </w:rPr>
        <w:t>ce of Procurement Planning (EM-8</w:t>
      </w:r>
      <w:r w:rsidR="00075A46">
        <w:rPr>
          <w:szCs w:val="24"/>
        </w:rPr>
        <w:t>1), Integrated Project Teams, and Source Evaluation Boards</w:t>
      </w:r>
    </w:p>
    <w:p w14:paraId="228A2B4A" w14:textId="77777777" w:rsidR="00075A46" w:rsidRPr="00C64E95" w:rsidRDefault="00075A46" w:rsidP="0004327B">
      <w:pPr>
        <w:pStyle w:val="ListParagraph"/>
        <w:numPr>
          <w:ilvl w:val="0"/>
          <w:numId w:val="29"/>
        </w:numPr>
        <w:ind w:left="2520"/>
        <w:rPr>
          <w:b/>
        </w:rPr>
      </w:pPr>
      <w:r w:rsidRPr="00F0168D">
        <w:rPr>
          <w:szCs w:val="24"/>
        </w:rPr>
        <w:t>Support</w:t>
      </w:r>
      <w:r w:rsidR="0073113F">
        <w:rPr>
          <w:szCs w:val="24"/>
        </w:rPr>
        <w:t>ed</w:t>
      </w:r>
      <w:r w:rsidRPr="00F0168D">
        <w:rPr>
          <w:szCs w:val="24"/>
        </w:rPr>
        <w:t xml:space="preserve"> Schedule Management in accordance with </w:t>
      </w:r>
      <w:r>
        <w:rPr>
          <w:szCs w:val="24"/>
        </w:rPr>
        <w:t>F</w:t>
      </w:r>
      <w:r w:rsidR="00303A5F">
        <w:rPr>
          <w:szCs w:val="24"/>
        </w:rPr>
        <w:t xml:space="preserve">ederal Acquisition </w:t>
      </w:r>
      <w:r>
        <w:rPr>
          <w:szCs w:val="24"/>
        </w:rPr>
        <w:t>R</w:t>
      </w:r>
      <w:r w:rsidR="00303A5F">
        <w:rPr>
          <w:szCs w:val="24"/>
        </w:rPr>
        <w:t>equirement’s (FAR)</w:t>
      </w:r>
      <w:r w:rsidRPr="00F0168D">
        <w:rPr>
          <w:szCs w:val="24"/>
        </w:rPr>
        <w:t xml:space="preserve"> standards and DOE Office of Environmental Management Policy/Directives</w:t>
      </w:r>
    </w:p>
    <w:p w14:paraId="29AB878E" w14:textId="77777777" w:rsidR="00C64E95" w:rsidRPr="00FD6962" w:rsidRDefault="00C64E95" w:rsidP="0004327B">
      <w:pPr>
        <w:pStyle w:val="ListParagraph"/>
        <w:numPr>
          <w:ilvl w:val="0"/>
          <w:numId w:val="29"/>
        </w:numPr>
        <w:ind w:left="2520"/>
        <w:rPr>
          <w:b/>
        </w:rPr>
      </w:pPr>
      <w:r>
        <w:rPr>
          <w:szCs w:val="24"/>
        </w:rPr>
        <w:t>Introduced Lean Project Management to Environmental Management for potential</w:t>
      </w:r>
      <w:r w:rsidR="0073113F">
        <w:rPr>
          <w:szCs w:val="24"/>
        </w:rPr>
        <w:t xml:space="preserve"> continuous</w:t>
      </w:r>
      <w:r>
        <w:rPr>
          <w:szCs w:val="24"/>
        </w:rPr>
        <w:t xml:space="preserve"> business process improved efficiencies and effectiveness</w:t>
      </w:r>
    </w:p>
    <w:p w14:paraId="347C2BFA" w14:textId="77777777" w:rsidR="00FD6962" w:rsidRPr="008F180A" w:rsidRDefault="00FD6962" w:rsidP="0004327B">
      <w:pPr>
        <w:pStyle w:val="ListParagraph"/>
        <w:numPr>
          <w:ilvl w:val="0"/>
          <w:numId w:val="29"/>
        </w:numPr>
        <w:ind w:left="2520"/>
        <w:rPr>
          <w:b/>
        </w:rPr>
      </w:pPr>
      <w:r>
        <w:rPr>
          <w:szCs w:val="24"/>
        </w:rPr>
        <w:t xml:space="preserve">Participated in various Lean Project Management workshop training sessions, along </w:t>
      </w:r>
      <w:r w:rsidR="0073113F">
        <w:rPr>
          <w:szCs w:val="24"/>
        </w:rPr>
        <w:t xml:space="preserve">with collaboration </w:t>
      </w:r>
      <w:r>
        <w:rPr>
          <w:szCs w:val="24"/>
        </w:rPr>
        <w:t>on a project to eliminate waste from acquisition workflow</w:t>
      </w:r>
    </w:p>
    <w:p w14:paraId="1AAFE40C" w14:textId="77777777" w:rsidR="008F180A" w:rsidRPr="008F180A" w:rsidRDefault="008F180A" w:rsidP="0004327B">
      <w:pPr>
        <w:pStyle w:val="ListParagraph"/>
        <w:numPr>
          <w:ilvl w:val="0"/>
          <w:numId w:val="29"/>
        </w:numPr>
        <w:ind w:left="2520"/>
        <w:rPr>
          <w:b/>
        </w:rPr>
      </w:pPr>
      <w:r>
        <w:rPr>
          <w:szCs w:val="24"/>
        </w:rPr>
        <w:t>Read the Lean Project Management’s Study Action Team’s text “Chasing the Rabbit” by Steve Spear</w:t>
      </w:r>
      <w:r w:rsidR="00784547">
        <w:rPr>
          <w:szCs w:val="24"/>
        </w:rPr>
        <w:t xml:space="preserve"> and the text “X-Teams” by Deborah Ancona and Henrik Bresman</w:t>
      </w:r>
    </w:p>
    <w:p w14:paraId="68CC6C1C" w14:textId="77777777" w:rsidR="008F180A" w:rsidRPr="009F03D3" w:rsidRDefault="008F180A" w:rsidP="0004327B">
      <w:pPr>
        <w:pStyle w:val="ListParagraph"/>
        <w:numPr>
          <w:ilvl w:val="0"/>
          <w:numId w:val="29"/>
        </w:numPr>
        <w:ind w:left="2520"/>
        <w:rPr>
          <w:b/>
        </w:rPr>
      </w:pPr>
      <w:r>
        <w:rPr>
          <w:szCs w:val="24"/>
        </w:rPr>
        <w:t>Collaborated with EM-81 personnel to create a streamlined Lean Management Acquisition Schedule template which includes a dual path of activity to take into account acquisitions that determine after an 80% review</w:t>
      </w:r>
      <w:r w:rsidR="009F03D3">
        <w:rPr>
          <w:szCs w:val="24"/>
        </w:rPr>
        <w:t xml:space="preserve"> that the project team will execute forward bypassing discussions along with reducing acquisition cycle time from 36 months to 20 months</w:t>
      </w:r>
    </w:p>
    <w:p w14:paraId="055C6084" w14:textId="77777777" w:rsidR="00784547" w:rsidRPr="009261A0" w:rsidRDefault="009F03D3" w:rsidP="0004327B">
      <w:pPr>
        <w:pStyle w:val="ListParagraph"/>
        <w:numPr>
          <w:ilvl w:val="0"/>
          <w:numId w:val="29"/>
        </w:numPr>
        <w:ind w:left="2520"/>
        <w:rPr>
          <w:b/>
        </w:rPr>
      </w:pPr>
      <w:r>
        <w:rPr>
          <w:szCs w:val="24"/>
        </w:rPr>
        <w:t>Introduced and applying Eliyahu Goldratt’s Critical Chain scheduling philosophy to the streamlined Lean Management Acquisition Schedule template</w:t>
      </w:r>
      <w:r w:rsidR="00CF729D">
        <w:rPr>
          <w:szCs w:val="24"/>
        </w:rPr>
        <w:t xml:space="preserve"> via a</w:t>
      </w:r>
      <w:r w:rsidR="00DB1DAF">
        <w:rPr>
          <w:szCs w:val="24"/>
        </w:rPr>
        <w:t>n 8</w:t>
      </w:r>
      <w:r w:rsidR="00784547">
        <w:rPr>
          <w:szCs w:val="24"/>
        </w:rPr>
        <w:t>0 business day buffer pseudo activity</w:t>
      </w:r>
      <w:r w:rsidR="00DB1DAF">
        <w:rPr>
          <w:szCs w:val="24"/>
        </w:rPr>
        <w:t xml:space="preserve"> along with a 10 business day feeder buffer for OPAM concurrence</w:t>
      </w:r>
      <w:r w:rsidR="00784547">
        <w:rPr>
          <w:szCs w:val="24"/>
        </w:rPr>
        <w:t xml:space="preserve"> to help protect the award date for a future acquisition</w:t>
      </w:r>
    </w:p>
    <w:p w14:paraId="43EF6279" w14:textId="77777777" w:rsidR="009261A0" w:rsidRPr="00784547" w:rsidRDefault="009261A0" w:rsidP="009261A0">
      <w:pPr>
        <w:pStyle w:val="ListParagraph"/>
        <w:ind w:left="2520"/>
        <w:rPr>
          <w:b/>
        </w:rPr>
      </w:pPr>
    </w:p>
    <w:p w14:paraId="51A1907A" w14:textId="77777777" w:rsidR="009733F1" w:rsidRDefault="00CE3887" w:rsidP="009733F1">
      <w:pPr>
        <w:ind w:left="2160" w:hanging="2160"/>
      </w:pPr>
      <w:r>
        <w:t>02-09 – 07-09</w:t>
      </w:r>
      <w:r w:rsidR="009733F1">
        <w:tab/>
      </w:r>
      <w:r w:rsidR="009733F1" w:rsidRPr="009733F1">
        <w:rPr>
          <w:b/>
        </w:rPr>
        <w:t>GENERAL DYNAMICS – INFORMATION SYSTEMS AND TECHNOLOGY GROUP – C4 SYSTEMS</w:t>
      </w:r>
      <w:r w:rsidR="009733F1" w:rsidRPr="009733F1">
        <w:t>,</w:t>
      </w:r>
      <w:r w:rsidR="009733F1">
        <w:t xml:space="preserve"> Scottsdale, Arizona</w:t>
      </w:r>
      <w:r w:rsidR="005A0E5E">
        <w:t xml:space="preserve"> (Contract)</w:t>
      </w:r>
    </w:p>
    <w:p w14:paraId="3E306DF7" w14:textId="77777777" w:rsidR="009733F1" w:rsidRDefault="009733F1" w:rsidP="009733F1">
      <w:pPr>
        <w:ind w:left="2160" w:hanging="2160"/>
      </w:pPr>
      <w:r>
        <w:tab/>
      </w:r>
      <w:r w:rsidRPr="009733F1">
        <w:rPr>
          <w:i/>
        </w:rPr>
        <w:t>Senior Program Controls Analyst (Schedule And Cost Control</w:t>
      </w:r>
      <w:r w:rsidR="00B07ACD">
        <w:rPr>
          <w:i/>
        </w:rPr>
        <w:t xml:space="preserve"> with Earned Value</w:t>
      </w:r>
      <w:r w:rsidRPr="009733F1">
        <w:rPr>
          <w:i/>
        </w:rPr>
        <w:t>)</w:t>
      </w:r>
      <w:r>
        <w:t>,</w:t>
      </w:r>
    </w:p>
    <w:p w14:paraId="62F767CF" w14:textId="77777777" w:rsidR="009733F1" w:rsidRDefault="009733F1" w:rsidP="009733F1">
      <w:pPr>
        <w:ind w:left="2160" w:hanging="2160"/>
      </w:pPr>
      <w:r>
        <w:tab/>
      </w:r>
      <w:r w:rsidR="001615EB">
        <w:t>8201 East McDowell Road</w:t>
      </w:r>
    </w:p>
    <w:p w14:paraId="48564A30" w14:textId="77777777" w:rsidR="001615EB" w:rsidRDefault="001615EB" w:rsidP="009733F1">
      <w:pPr>
        <w:ind w:left="2160" w:hanging="2160"/>
      </w:pPr>
      <w:r>
        <w:tab/>
        <w:t>Scottsdale, Arizona  85257</w:t>
      </w:r>
    </w:p>
    <w:p w14:paraId="3168F30C" w14:textId="77777777" w:rsidR="001615EB" w:rsidRDefault="001615EB" w:rsidP="009733F1">
      <w:pPr>
        <w:ind w:left="2160" w:hanging="2160"/>
      </w:pPr>
      <w:r>
        <w:tab/>
        <w:t>877 449 0600</w:t>
      </w:r>
    </w:p>
    <w:p w14:paraId="2240E482" w14:textId="77777777" w:rsidR="001615EB" w:rsidRDefault="0010289B" w:rsidP="0004327B">
      <w:pPr>
        <w:pStyle w:val="ListParagraph"/>
        <w:numPr>
          <w:ilvl w:val="0"/>
          <w:numId w:val="27"/>
        </w:numPr>
        <w:ind w:left="2520"/>
      </w:pPr>
      <w:r>
        <w:t>Maintained</w:t>
      </w:r>
      <w:r w:rsidR="009A4059">
        <w:t xml:space="preserve"> cost and schedule</w:t>
      </w:r>
      <w:r w:rsidR="00B07ACD">
        <w:t xml:space="preserve"> with earned value (EVMS)</w:t>
      </w:r>
      <w:r w:rsidR="009A4059">
        <w:t xml:space="preserve"> for various US Go</w:t>
      </w:r>
      <w:r w:rsidR="00B07ACD">
        <w:t>vernment communications programs</w:t>
      </w:r>
    </w:p>
    <w:p w14:paraId="2E8B1E34" w14:textId="77777777" w:rsidR="00B07ACD" w:rsidRDefault="00B07ACD" w:rsidP="0004327B">
      <w:pPr>
        <w:pStyle w:val="ListParagraph"/>
        <w:numPr>
          <w:ilvl w:val="1"/>
          <w:numId w:val="27"/>
        </w:numPr>
      </w:pPr>
      <w:r>
        <w:t>AIM Product Support</w:t>
      </w:r>
    </w:p>
    <w:p w14:paraId="2A12759A" w14:textId="77777777" w:rsidR="00B07ACD" w:rsidRDefault="00B07ACD" w:rsidP="0004327B">
      <w:pPr>
        <w:pStyle w:val="ListParagraph"/>
        <w:numPr>
          <w:ilvl w:val="1"/>
          <w:numId w:val="27"/>
        </w:numPr>
      </w:pPr>
      <w:r>
        <w:t>KIV Module Upgrade</w:t>
      </w:r>
    </w:p>
    <w:p w14:paraId="21365E14" w14:textId="77777777" w:rsidR="00A45E15" w:rsidRDefault="00A45E15" w:rsidP="00A45E15"/>
    <w:p w14:paraId="3DC3E388" w14:textId="77777777" w:rsidR="00AF1653" w:rsidRDefault="00F62310" w:rsidP="00FE6975">
      <w:pPr>
        <w:pStyle w:val="Footer"/>
        <w:tabs>
          <w:tab w:val="clear" w:pos="4320"/>
          <w:tab w:val="clear" w:pos="8640"/>
        </w:tabs>
      </w:pPr>
      <w:r>
        <w:t>08-08 – 02</w:t>
      </w:r>
      <w:r w:rsidR="009733F1">
        <w:t>-09</w:t>
      </w:r>
      <w:r w:rsidR="009733F1">
        <w:tab/>
      </w:r>
      <w:r w:rsidR="00AF1653">
        <w:tab/>
      </w:r>
      <w:r w:rsidR="00AF1653" w:rsidRPr="007F481E">
        <w:rPr>
          <w:b/>
        </w:rPr>
        <w:t>KAP PROJECT SERVICES, LTD</w:t>
      </w:r>
      <w:r w:rsidR="00AF1653">
        <w:t>, Torrance, California</w:t>
      </w:r>
    </w:p>
    <w:p w14:paraId="1EFCB013" w14:textId="77777777" w:rsidR="007F481E" w:rsidRDefault="00AF1653" w:rsidP="00FE6975">
      <w:pPr>
        <w:pStyle w:val="Footer"/>
        <w:tabs>
          <w:tab w:val="clear" w:pos="4320"/>
          <w:tab w:val="clear" w:pos="8640"/>
        </w:tabs>
      </w:pPr>
      <w:r>
        <w:tab/>
      </w:r>
      <w:r>
        <w:tab/>
      </w:r>
      <w:r>
        <w:tab/>
      </w:r>
      <w:r w:rsidRPr="007F481E">
        <w:rPr>
          <w:i/>
        </w:rPr>
        <w:t>Senior Scheduling Consultant</w:t>
      </w:r>
      <w:r>
        <w:t>, ExxonMobil/Jacobs Engineering/JVIC</w:t>
      </w:r>
      <w:r w:rsidR="007F481E">
        <w:t xml:space="preserve"> (Contract)</w:t>
      </w:r>
    </w:p>
    <w:p w14:paraId="5EFB904F" w14:textId="77777777" w:rsidR="007F481E" w:rsidRDefault="007F481E" w:rsidP="00FE6975">
      <w:pPr>
        <w:pStyle w:val="Footer"/>
        <w:tabs>
          <w:tab w:val="clear" w:pos="4320"/>
          <w:tab w:val="clear" w:pos="8640"/>
        </w:tabs>
      </w:pPr>
      <w:r>
        <w:tab/>
      </w:r>
      <w:r>
        <w:tab/>
      </w:r>
      <w:r>
        <w:tab/>
        <w:t>1200 Highway 146, Suite 260</w:t>
      </w:r>
    </w:p>
    <w:p w14:paraId="73DC0482" w14:textId="77777777" w:rsidR="007F481E" w:rsidRDefault="007F481E" w:rsidP="00FE6975">
      <w:pPr>
        <w:pStyle w:val="Footer"/>
        <w:tabs>
          <w:tab w:val="clear" w:pos="4320"/>
          <w:tab w:val="clear" w:pos="8640"/>
        </w:tabs>
      </w:pPr>
      <w:r>
        <w:tab/>
      </w:r>
      <w:r>
        <w:tab/>
      </w:r>
      <w:r>
        <w:tab/>
        <w:t>LaPorte, Texas  77571</w:t>
      </w:r>
    </w:p>
    <w:p w14:paraId="5AA5D8F3" w14:textId="77777777" w:rsidR="007F481E" w:rsidRDefault="007F481E" w:rsidP="00FE6975">
      <w:pPr>
        <w:pStyle w:val="Footer"/>
        <w:tabs>
          <w:tab w:val="clear" w:pos="4320"/>
          <w:tab w:val="clear" w:pos="8640"/>
        </w:tabs>
      </w:pPr>
      <w:r>
        <w:tab/>
      </w:r>
      <w:r>
        <w:tab/>
      </w:r>
      <w:r>
        <w:tab/>
        <w:t>877 527 7762</w:t>
      </w:r>
    </w:p>
    <w:p w14:paraId="2780C782" w14:textId="77777777" w:rsidR="00C53A8D" w:rsidRPr="00FE6975" w:rsidRDefault="00C53A8D" w:rsidP="0004327B">
      <w:pPr>
        <w:numPr>
          <w:ilvl w:val="0"/>
          <w:numId w:val="17"/>
        </w:numPr>
        <w:tabs>
          <w:tab w:val="clear" w:pos="2880"/>
          <w:tab w:val="num" w:pos="2520"/>
        </w:tabs>
        <w:ind w:left="2520"/>
        <w:rPr>
          <w:b/>
        </w:rPr>
      </w:pPr>
      <w:r>
        <w:lastRenderedPageBreak/>
        <w:t xml:space="preserve">Built and maintained the Electrostatic Precipitator (ESP) pre-turnaround resource </w:t>
      </w:r>
      <w:r>
        <w:rPr>
          <w:bCs/>
        </w:rPr>
        <w:t xml:space="preserve">loaded construction schedule consisting of process piping, welding, supports/trim, </w:t>
      </w:r>
      <w:r w:rsidR="0004642A">
        <w:rPr>
          <w:bCs/>
        </w:rPr>
        <w:t>NDE, and post weld heat treat (PWHT)</w:t>
      </w:r>
      <w:r>
        <w:rPr>
          <w:bCs/>
        </w:rPr>
        <w:t xml:space="preserve"> for the </w:t>
      </w:r>
      <w:r w:rsidR="0004642A">
        <w:rPr>
          <w:bCs/>
        </w:rPr>
        <w:t>ExxonMobil Torrance</w:t>
      </w:r>
      <w:r>
        <w:rPr>
          <w:bCs/>
        </w:rPr>
        <w:t xml:space="preserve"> Refinery crude oil manufacturing plant project</w:t>
      </w:r>
    </w:p>
    <w:p w14:paraId="127288EA" w14:textId="77777777" w:rsidR="00AF1653" w:rsidRDefault="0004642A" w:rsidP="0004327B">
      <w:pPr>
        <w:pStyle w:val="Footer"/>
        <w:numPr>
          <w:ilvl w:val="0"/>
          <w:numId w:val="21"/>
        </w:numPr>
        <w:tabs>
          <w:tab w:val="clear" w:pos="4320"/>
          <w:tab w:val="clear" w:pos="8640"/>
        </w:tabs>
        <w:ind w:left="2520"/>
      </w:pPr>
      <w:r>
        <w:t xml:space="preserve">Built and maintained the Electrostatic Precipitator (ESP) turnaround resource </w:t>
      </w:r>
      <w:r>
        <w:rPr>
          <w:bCs/>
        </w:rPr>
        <w:t>loaded construction schedule for the ExxonMobil Torrance Refinery crude oil manufacturing plant project</w:t>
      </w:r>
    </w:p>
    <w:p w14:paraId="4EFB45CF" w14:textId="77777777" w:rsidR="00AF1653" w:rsidRDefault="00AF1653" w:rsidP="00FE6975">
      <w:pPr>
        <w:pStyle w:val="Footer"/>
        <w:tabs>
          <w:tab w:val="clear" w:pos="4320"/>
          <w:tab w:val="clear" w:pos="8640"/>
        </w:tabs>
      </w:pPr>
    </w:p>
    <w:p w14:paraId="18B1F702" w14:textId="77777777" w:rsidR="00EE2598" w:rsidRDefault="00AF1653" w:rsidP="00AF1653">
      <w:pPr>
        <w:pStyle w:val="Footer"/>
        <w:tabs>
          <w:tab w:val="clear" w:pos="4320"/>
          <w:tab w:val="clear" w:pos="8640"/>
        </w:tabs>
      </w:pPr>
      <w:r>
        <w:t>02-08 –</w:t>
      </w:r>
      <w:r w:rsidR="007F481E">
        <w:t xml:space="preserve"> 07</w:t>
      </w:r>
      <w:r>
        <w:t>-08</w:t>
      </w:r>
      <w:r>
        <w:tab/>
      </w:r>
      <w:r>
        <w:tab/>
      </w:r>
      <w:r w:rsidR="00EE2598" w:rsidRPr="00EE2598">
        <w:rPr>
          <w:b/>
        </w:rPr>
        <w:t>SMITH CONSTRUCTION MANAGEMENT, LLC</w:t>
      </w:r>
      <w:r w:rsidR="00EE2598">
        <w:t>, Tucson, Arizona</w:t>
      </w:r>
    </w:p>
    <w:p w14:paraId="7E5DD546" w14:textId="77777777" w:rsidR="00EE2598" w:rsidRDefault="00EE2598" w:rsidP="00FE6975">
      <w:pPr>
        <w:pStyle w:val="Footer"/>
        <w:tabs>
          <w:tab w:val="clear" w:pos="4320"/>
          <w:tab w:val="clear" w:pos="8640"/>
        </w:tabs>
      </w:pPr>
      <w:r>
        <w:tab/>
      </w:r>
      <w:r>
        <w:tab/>
      </w:r>
      <w:r>
        <w:tab/>
      </w:r>
      <w:r w:rsidRPr="00310E5F">
        <w:rPr>
          <w:i/>
        </w:rPr>
        <w:t>Construction Scheduling Consultant</w:t>
      </w:r>
      <w:r>
        <w:t>, Cholla High School</w:t>
      </w:r>
      <w:r w:rsidR="00310E5F">
        <w:t xml:space="preserve"> (Contract)</w:t>
      </w:r>
    </w:p>
    <w:p w14:paraId="70CBDE8E" w14:textId="77777777" w:rsidR="00EE2598" w:rsidRDefault="00EE2598" w:rsidP="00FE6975">
      <w:pPr>
        <w:pStyle w:val="Footer"/>
        <w:tabs>
          <w:tab w:val="clear" w:pos="4320"/>
          <w:tab w:val="clear" w:pos="8640"/>
        </w:tabs>
      </w:pPr>
      <w:r>
        <w:tab/>
      </w:r>
      <w:r>
        <w:tab/>
      </w:r>
      <w:r>
        <w:tab/>
        <w:t>22601 North 19</w:t>
      </w:r>
      <w:r w:rsidRPr="00EE2598">
        <w:rPr>
          <w:vertAlign w:val="superscript"/>
        </w:rPr>
        <w:t>th</w:t>
      </w:r>
      <w:r>
        <w:t xml:space="preserve"> Avenue  Suite 202</w:t>
      </w:r>
    </w:p>
    <w:p w14:paraId="5825DECD" w14:textId="77777777" w:rsidR="00EE2598" w:rsidRDefault="00EE2598" w:rsidP="00FE6975">
      <w:pPr>
        <w:pStyle w:val="Footer"/>
        <w:tabs>
          <w:tab w:val="clear" w:pos="4320"/>
          <w:tab w:val="clear" w:pos="8640"/>
        </w:tabs>
      </w:pPr>
      <w:r>
        <w:tab/>
      </w:r>
      <w:r>
        <w:tab/>
      </w:r>
      <w:r>
        <w:tab/>
        <w:t>Phoenix, Arizona  85027</w:t>
      </w:r>
    </w:p>
    <w:p w14:paraId="3FE149FF" w14:textId="77777777" w:rsidR="009B75EF" w:rsidRDefault="00EE2598" w:rsidP="00FE6975">
      <w:pPr>
        <w:pStyle w:val="Footer"/>
        <w:tabs>
          <w:tab w:val="clear" w:pos="4320"/>
          <w:tab w:val="clear" w:pos="8640"/>
        </w:tabs>
      </w:pPr>
      <w:r>
        <w:tab/>
      </w:r>
      <w:r>
        <w:tab/>
      </w:r>
      <w:r>
        <w:tab/>
        <w:t>623 434 2300</w:t>
      </w:r>
    </w:p>
    <w:p w14:paraId="40E08837" w14:textId="77777777" w:rsidR="00EE2598" w:rsidRPr="009B75EF" w:rsidRDefault="009B75EF" w:rsidP="0004327B">
      <w:pPr>
        <w:numPr>
          <w:ilvl w:val="0"/>
          <w:numId w:val="19"/>
        </w:numPr>
        <w:ind w:left="2520"/>
        <w:rPr>
          <w:b/>
        </w:rPr>
      </w:pPr>
      <w:r>
        <w:rPr>
          <w:bCs/>
        </w:rPr>
        <w:t>Built and maintained the practice gym expansion schedule for the Ch</w:t>
      </w:r>
      <w:r w:rsidR="00C80404">
        <w:rPr>
          <w:bCs/>
        </w:rPr>
        <w:t>olla High School</w:t>
      </w:r>
      <w:r>
        <w:rPr>
          <w:bCs/>
        </w:rPr>
        <w:t xml:space="preserve"> project</w:t>
      </w:r>
    </w:p>
    <w:p w14:paraId="00D671E3" w14:textId="77777777" w:rsidR="00EE2598" w:rsidRDefault="00EE2598" w:rsidP="00FE6975">
      <w:pPr>
        <w:pStyle w:val="Footer"/>
        <w:tabs>
          <w:tab w:val="clear" w:pos="4320"/>
          <w:tab w:val="clear" w:pos="8640"/>
        </w:tabs>
      </w:pPr>
    </w:p>
    <w:p w14:paraId="3DDBC504" w14:textId="77777777" w:rsidR="00FE6975" w:rsidRPr="00753EA3" w:rsidRDefault="00D6022B" w:rsidP="00FE6975">
      <w:pPr>
        <w:pStyle w:val="Footer"/>
        <w:tabs>
          <w:tab w:val="clear" w:pos="4320"/>
          <w:tab w:val="clear" w:pos="8640"/>
        </w:tabs>
      </w:pPr>
      <w:r>
        <w:t>04</w:t>
      </w:r>
      <w:r w:rsidR="00EE2598">
        <w:t>-07 – 02-08</w:t>
      </w:r>
      <w:r w:rsidR="00EE2598">
        <w:tab/>
      </w:r>
      <w:r w:rsidR="00FE6975">
        <w:tab/>
      </w:r>
      <w:r w:rsidR="00FE6975" w:rsidRPr="00FE6975">
        <w:rPr>
          <w:b/>
        </w:rPr>
        <w:t>TOTAL - WESTERN</w:t>
      </w:r>
      <w:r w:rsidR="00FE6975">
        <w:rPr>
          <w:b/>
        </w:rPr>
        <w:t xml:space="preserve">, INC.  </w:t>
      </w:r>
      <w:r w:rsidR="002977E4">
        <w:t>El Segundo</w:t>
      </w:r>
      <w:r w:rsidR="00FE6975">
        <w:t>, California</w:t>
      </w:r>
    </w:p>
    <w:p w14:paraId="33220318" w14:textId="77777777" w:rsidR="00FE6975" w:rsidRDefault="00FE6975" w:rsidP="00FE6975">
      <w:pPr>
        <w:pStyle w:val="Footer"/>
        <w:tabs>
          <w:tab w:val="clear" w:pos="4320"/>
          <w:tab w:val="clear" w:pos="8640"/>
        </w:tabs>
      </w:pPr>
      <w:r>
        <w:tab/>
      </w:r>
      <w:r>
        <w:tab/>
      </w:r>
      <w:r>
        <w:tab/>
      </w:r>
      <w:r w:rsidR="00EE2598">
        <w:rPr>
          <w:i/>
          <w:iCs/>
        </w:rPr>
        <w:t>Project Controls Manager</w:t>
      </w:r>
      <w:r>
        <w:rPr>
          <w:i/>
          <w:iCs/>
        </w:rPr>
        <w:t xml:space="preserve">, </w:t>
      </w:r>
      <w:r>
        <w:t>Chevron El Segundo</w:t>
      </w:r>
      <w:r w:rsidR="00EC6BF3">
        <w:t xml:space="preserve"> (Contract)</w:t>
      </w:r>
    </w:p>
    <w:p w14:paraId="3ADD9074" w14:textId="77777777" w:rsidR="00FE6975" w:rsidRDefault="00FE6975" w:rsidP="00FE6975">
      <w:pPr>
        <w:pStyle w:val="Footer"/>
        <w:tabs>
          <w:tab w:val="clear" w:pos="4320"/>
          <w:tab w:val="clear" w:pos="8640"/>
        </w:tabs>
      </w:pPr>
      <w:r>
        <w:tab/>
      </w:r>
      <w:r>
        <w:tab/>
      </w:r>
      <w:r>
        <w:tab/>
      </w:r>
      <w:r w:rsidR="002977E4">
        <w:t>8049 Somerset Boulevard</w:t>
      </w:r>
    </w:p>
    <w:p w14:paraId="60FB78B9" w14:textId="77777777" w:rsidR="00FE6975" w:rsidRDefault="002977E4" w:rsidP="00FE6975">
      <w:pPr>
        <w:pStyle w:val="Footer"/>
        <w:tabs>
          <w:tab w:val="clear" w:pos="4320"/>
          <w:tab w:val="clear" w:pos="8640"/>
        </w:tabs>
      </w:pPr>
      <w:r>
        <w:tab/>
      </w:r>
      <w:r>
        <w:tab/>
      </w:r>
      <w:r>
        <w:tab/>
        <w:t>Paramount</w:t>
      </w:r>
      <w:r w:rsidR="00FE6975">
        <w:t>, California  9</w:t>
      </w:r>
      <w:r>
        <w:t>0723</w:t>
      </w:r>
    </w:p>
    <w:p w14:paraId="2A532F18" w14:textId="77777777" w:rsidR="002977E4" w:rsidRDefault="00FE6975" w:rsidP="00FE6975">
      <w:pPr>
        <w:pStyle w:val="Footer"/>
        <w:tabs>
          <w:tab w:val="clear" w:pos="4320"/>
          <w:tab w:val="clear" w:pos="8640"/>
        </w:tabs>
      </w:pPr>
      <w:r>
        <w:tab/>
      </w:r>
      <w:r>
        <w:tab/>
      </w:r>
      <w:r>
        <w:tab/>
      </w:r>
      <w:r w:rsidR="002977E4">
        <w:t xml:space="preserve">562 220 </w:t>
      </w:r>
      <w:r>
        <w:t>14</w:t>
      </w:r>
      <w:r w:rsidR="002977E4">
        <w:t>50</w:t>
      </w:r>
    </w:p>
    <w:p w14:paraId="5442760C" w14:textId="77777777" w:rsidR="00B07ACD" w:rsidRPr="00817EA0" w:rsidRDefault="00EE2598" w:rsidP="0004327B">
      <w:pPr>
        <w:numPr>
          <w:ilvl w:val="0"/>
          <w:numId w:val="17"/>
        </w:numPr>
        <w:tabs>
          <w:tab w:val="clear" w:pos="2880"/>
          <w:tab w:val="num" w:pos="2520"/>
        </w:tabs>
        <w:ind w:left="2520"/>
        <w:rPr>
          <w:b/>
        </w:rPr>
      </w:pPr>
      <w:r w:rsidRPr="00817EA0">
        <w:rPr>
          <w:bCs/>
        </w:rPr>
        <w:t>Built and maintained</w:t>
      </w:r>
      <w:r w:rsidR="00FE6975" w:rsidRPr="00817EA0">
        <w:rPr>
          <w:bCs/>
        </w:rPr>
        <w:t xml:space="preserve"> the coker expansion pre-turnaround</w:t>
      </w:r>
      <w:r w:rsidR="009D7D39" w:rsidRPr="00817EA0">
        <w:rPr>
          <w:bCs/>
        </w:rPr>
        <w:t xml:space="preserve"> resource loaded </w:t>
      </w:r>
      <w:r w:rsidR="002977E4" w:rsidRPr="00817EA0">
        <w:rPr>
          <w:bCs/>
        </w:rPr>
        <w:t>construction schedule</w:t>
      </w:r>
      <w:r w:rsidR="00FE6975" w:rsidRPr="00817EA0">
        <w:rPr>
          <w:bCs/>
        </w:rPr>
        <w:t xml:space="preserve"> consisting of overhead piping, structural steel, equipment installation and grouting</w:t>
      </w:r>
      <w:r w:rsidR="002977E4" w:rsidRPr="00817EA0">
        <w:rPr>
          <w:bCs/>
        </w:rPr>
        <w:t xml:space="preserve"> </w:t>
      </w:r>
      <w:r w:rsidR="00FE6975" w:rsidRPr="00817EA0">
        <w:rPr>
          <w:bCs/>
        </w:rPr>
        <w:t xml:space="preserve">for the </w:t>
      </w:r>
      <w:r w:rsidR="002977E4" w:rsidRPr="00817EA0">
        <w:rPr>
          <w:bCs/>
        </w:rPr>
        <w:t>Chevron El Segundo Refinery crude oil manufacturing plant</w:t>
      </w:r>
      <w:r w:rsidR="009D7D39" w:rsidRPr="00817EA0">
        <w:rPr>
          <w:bCs/>
        </w:rPr>
        <w:t xml:space="preserve"> project</w:t>
      </w:r>
    </w:p>
    <w:p w14:paraId="14B78B65" w14:textId="77777777" w:rsidR="00FE6975" w:rsidRDefault="00FE6975" w:rsidP="00FE6975">
      <w:pPr>
        <w:ind w:left="2520"/>
        <w:rPr>
          <w:b/>
        </w:rPr>
      </w:pPr>
    </w:p>
    <w:p w14:paraId="606B5DC8" w14:textId="77777777" w:rsidR="00347074" w:rsidRPr="00753EA3" w:rsidRDefault="00D6022B" w:rsidP="00347074">
      <w:pPr>
        <w:pStyle w:val="Footer"/>
        <w:tabs>
          <w:tab w:val="clear" w:pos="4320"/>
          <w:tab w:val="clear" w:pos="8640"/>
        </w:tabs>
      </w:pPr>
      <w:r>
        <w:t>12-06 – 04</w:t>
      </w:r>
      <w:r w:rsidR="00FE6975">
        <w:t>-07</w:t>
      </w:r>
      <w:r w:rsidR="00FE6975">
        <w:tab/>
      </w:r>
      <w:r w:rsidR="00347074">
        <w:tab/>
      </w:r>
      <w:r w:rsidR="00347074">
        <w:rPr>
          <w:b/>
        </w:rPr>
        <w:t xml:space="preserve">DEMONSTRATED PERFORMANCE, INC.  </w:t>
      </w:r>
      <w:r w:rsidR="0002746D">
        <w:t>Paramount</w:t>
      </w:r>
      <w:r w:rsidR="00347074">
        <w:t>, California</w:t>
      </w:r>
    </w:p>
    <w:p w14:paraId="11F9B56C" w14:textId="77777777" w:rsidR="00347074" w:rsidRDefault="00347074" w:rsidP="00347074">
      <w:pPr>
        <w:pStyle w:val="Footer"/>
        <w:tabs>
          <w:tab w:val="clear" w:pos="4320"/>
          <w:tab w:val="clear" w:pos="8640"/>
        </w:tabs>
      </w:pPr>
      <w:r>
        <w:tab/>
      </w:r>
      <w:r>
        <w:tab/>
      </w:r>
      <w:r>
        <w:tab/>
      </w:r>
      <w:r>
        <w:rPr>
          <w:i/>
          <w:iCs/>
        </w:rPr>
        <w:t xml:space="preserve">Senior Scheduling Consultant, </w:t>
      </w:r>
      <w:r>
        <w:t>Gener</w:t>
      </w:r>
      <w:r w:rsidR="0002746D">
        <w:t>al Electric/Total Western, Inc.</w:t>
      </w:r>
      <w:r w:rsidR="00EC6BF3">
        <w:t xml:space="preserve"> (Contract)</w:t>
      </w:r>
    </w:p>
    <w:p w14:paraId="33B1BC10" w14:textId="77777777" w:rsidR="00347074" w:rsidRDefault="0002746D" w:rsidP="00347074">
      <w:pPr>
        <w:pStyle w:val="Footer"/>
        <w:tabs>
          <w:tab w:val="clear" w:pos="4320"/>
          <w:tab w:val="clear" w:pos="8640"/>
        </w:tabs>
      </w:pPr>
      <w:r>
        <w:tab/>
      </w:r>
      <w:r>
        <w:tab/>
      </w:r>
      <w:r>
        <w:tab/>
        <w:t>1512 Eureka</w:t>
      </w:r>
      <w:r w:rsidR="00347074">
        <w:t xml:space="preserve">, </w:t>
      </w:r>
      <w:r>
        <w:t>Suite 22</w:t>
      </w:r>
      <w:r w:rsidR="00347074">
        <w:t>0</w:t>
      </w:r>
    </w:p>
    <w:p w14:paraId="448884C2" w14:textId="77777777" w:rsidR="00347074" w:rsidRDefault="0002746D" w:rsidP="00347074">
      <w:pPr>
        <w:pStyle w:val="Footer"/>
        <w:tabs>
          <w:tab w:val="clear" w:pos="4320"/>
          <w:tab w:val="clear" w:pos="8640"/>
        </w:tabs>
      </w:pPr>
      <w:r>
        <w:tab/>
      </w:r>
      <w:r>
        <w:tab/>
      </w:r>
      <w:r>
        <w:tab/>
        <w:t>Roseville</w:t>
      </w:r>
      <w:r w:rsidR="00347074">
        <w:t xml:space="preserve">, </w:t>
      </w:r>
      <w:r>
        <w:t>California  9</w:t>
      </w:r>
      <w:r w:rsidR="00347074">
        <w:t>5</w:t>
      </w:r>
      <w:r>
        <w:t>661</w:t>
      </w:r>
    </w:p>
    <w:p w14:paraId="4459E33D" w14:textId="77777777" w:rsidR="00347074" w:rsidRDefault="00347074" w:rsidP="00347074">
      <w:pPr>
        <w:pStyle w:val="Footer"/>
        <w:tabs>
          <w:tab w:val="clear" w:pos="4320"/>
          <w:tab w:val="clear" w:pos="8640"/>
        </w:tabs>
      </w:pPr>
      <w:r>
        <w:tab/>
      </w:r>
      <w:r>
        <w:tab/>
      </w:r>
      <w:r>
        <w:tab/>
      </w:r>
      <w:r w:rsidR="0002746D">
        <w:t>916 781 4327</w:t>
      </w:r>
    </w:p>
    <w:p w14:paraId="476F700E" w14:textId="77777777" w:rsidR="00B45F0B" w:rsidRPr="00B45F0B" w:rsidRDefault="009D7D39" w:rsidP="0004327B">
      <w:pPr>
        <w:numPr>
          <w:ilvl w:val="0"/>
          <w:numId w:val="17"/>
        </w:numPr>
        <w:tabs>
          <w:tab w:val="clear" w:pos="2880"/>
          <w:tab w:val="num" w:pos="2520"/>
        </w:tabs>
        <w:ind w:left="1440" w:firstLine="720"/>
        <w:rPr>
          <w:b/>
        </w:rPr>
      </w:pPr>
      <w:r w:rsidRPr="00B07ACD">
        <w:rPr>
          <w:bCs/>
        </w:rPr>
        <w:t>Built and maintained</w:t>
      </w:r>
      <w:r w:rsidR="00347074" w:rsidRPr="00B07ACD">
        <w:rPr>
          <w:bCs/>
        </w:rPr>
        <w:t xml:space="preserve"> the </w:t>
      </w:r>
      <w:r w:rsidR="00216E3E" w:rsidRPr="00B07ACD">
        <w:rPr>
          <w:bCs/>
        </w:rPr>
        <w:t xml:space="preserve">Romoland, California </w:t>
      </w:r>
      <w:r w:rsidRPr="00B07ACD">
        <w:rPr>
          <w:bCs/>
        </w:rPr>
        <w:t xml:space="preserve">resource loaded </w:t>
      </w:r>
      <w:r w:rsidR="00B45F0B">
        <w:rPr>
          <w:bCs/>
        </w:rPr>
        <w:t>overhead piping and</w:t>
      </w:r>
    </w:p>
    <w:p w14:paraId="192A9B36" w14:textId="77777777" w:rsidR="00F62310" w:rsidRPr="00B07ACD" w:rsidRDefault="00216E3E" w:rsidP="00B45F0B">
      <w:pPr>
        <w:ind w:left="2520"/>
        <w:rPr>
          <w:b/>
        </w:rPr>
      </w:pPr>
      <w:r w:rsidRPr="00B07ACD">
        <w:rPr>
          <w:bCs/>
        </w:rPr>
        <w:t>equipment installation const</w:t>
      </w:r>
      <w:r w:rsidR="00347074" w:rsidRPr="00B07ACD">
        <w:rPr>
          <w:bCs/>
        </w:rPr>
        <w:t xml:space="preserve">ruction schedule for the </w:t>
      </w:r>
      <w:r w:rsidRPr="00B07ACD">
        <w:rPr>
          <w:bCs/>
        </w:rPr>
        <w:t>General Electric</w:t>
      </w:r>
      <w:r w:rsidR="00347074" w:rsidRPr="00B07ACD">
        <w:rPr>
          <w:bCs/>
        </w:rPr>
        <w:t xml:space="preserve"> </w:t>
      </w:r>
      <w:r w:rsidR="0002746D" w:rsidRPr="00B07ACD">
        <w:rPr>
          <w:bCs/>
        </w:rPr>
        <w:t>turbine powered energy</w:t>
      </w:r>
      <w:r w:rsidR="00347074" w:rsidRPr="00B07ACD">
        <w:rPr>
          <w:bCs/>
        </w:rPr>
        <w:t xml:space="preserve"> manufacturing</w:t>
      </w:r>
      <w:r w:rsidR="0002746D" w:rsidRPr="00B07ACD">
        <w:rPr>
          <w:bCs/>
        </w:rPr>
        <w:t xml:space="preserve"> plant</w:t>
      </w:r>
      <w:r w:rsidR="00347074" w:rsidRPr="00B07ACD">
        <w:rPr>
          <w:bCs/>
        </w:rPr>
        <w:t xml:space="preserve"> project</w:t>
      </w:r>
    </w:p>
    <w:p w14:paraId="12911D18" w14:textId="77777777" w:rsidR="00EA4A0C" w:rsidRPr="0033267F" w:rsidRDefault="00EA4A0C" w:rsidP="0004327B">
      <w:pPr>
        <w:numPr>
          <w:ilvl w:val="0"/>
          <w:numId w:val="17"/>
        </w:numPr>
        <w:tabs>
          <w:tab w:val="clear" w:pos="2880"/>
          <w:tab w:val="num" w:pos="2520"/>
        </w:tabs>
        <w:ind w:left="2520"/>
        <w:rPr>
          <w:b/>
        </w:rPr>
      </w:pPr>
      <w:r>
        <w:rPr>
          <w:bCs/>
        </w:rPr>
        <w:t>Updated existing resource and overall project S-curves</w:t>
      </w:r>
      <w:r w:rsidR="00F62310">
        <w:rPr>
          <w:bCs/>
        </w:rPr>
        <w:t xml:space="preserve"> (EVMS)</w:t>
      </w:r>
      <w:r>
        <w:rPr>
          <w:bCs/>
        </w:rPr>
        <w:t xml:space="preserve"> in Excel based on weekly project schedule updates to determine productivity and efficiency in the field</w:t>
      </w:r>
    </w:p>
    <w:p w14:paraId="6415D737" w14:textId="77777777" w:rsidR="0033267F" w:rsidRDefault="0033267F" w:rsidP="0033267F">
      <w:pPr>
        <w:rPr>
          <w:bCs/>
        </w:rPr>
      </w:pPr>
    </w:p>
    <w:p w14:paraId="34EE4D58" w14:textId="77777777" w:rsidR="00753EA3" w:rsidRPr="00753EA3" w:rsidRDefault="005D30AC" w:rsidP="00753EA3">
      <w:pPr>
        <w:pStyle w:val="Footer"/>
        <w:tabs>
          <w:tab w:val="clear" w:pos="4320"/>
          <w:tab w:val="clear" w:pos="8640"/>
        </w:tabs>
      </w:pPr>
      <w:r>
        <w:t>10</w:t>
      </w:r>
      <w:r w:rsidR="006F7B7E">
        <w:t xml:space="preserve">-06 – </w:t>
      </w:r>
      <w:r w:rsidR="00347074">
        <w:t>12-06</w:t>
      </w:r>
      <w:r w:rsidR="00347074">
        <w:tab/>
      </w:r>
      <w:r w:rsidR="00753EA3">
        <w:tab/>
      </w:r>
      <w:r w:rsidR="00753EA3">
        <w:rPr>
          <w:b/>
        </w:rPr>
        <w:t xml:space="preserve">INNOVATIVE MANAGEMENT SOLUTIONS, INC.  </w:t>
      </w:r>
      <w:smartTag w:uri="urn:schemas-microsoft-com:office:smarttags" w:element="place">
        <w:smartTag w:uri="urn:schemas-microsoft-com:office:smarttags" w:element="City">
          <w:r w:rsidR="00753EA3" w:rsidRPr="00753EA3">
            <w:t>Sioux Falls</w:t>
          </w:r>
        </w:smartTag>
        <w:r w:rsidR="00753EA3" w:rsidRPr="00753EA3">
          <w:t xml:space="preserve">, </w:t>
        </w:r>
        <w:smartTag w:uri="urn:schemas-microsoft-com:office:smarttags" w:element="State">
          <w:r w:rsidR="00753EA3" w:rsidRPr="00753EA3">
            <w:t>South Dakota</w:t>
          </w:r>
        </w:smartTag>
      </w:smartTag>
    </w:p>
    <w:p w14:paraId="351A062E" w14:textId="77777777" w:rsidR="00753EA3" w:rsidRDefault="00753EA3" w:rsidP="00753EA3">
      <w:pPr>
        <w:pStyle w:val="Footer"/>
        <w:tabs>
          <w:tab w:val="clear" w:pos="4320"/>
          <w:tab w:val="clear" w:pos="8640"/>
        </w:tabs>
      </w:pPr>
      <w:r>
        <w:tab/>
      </w:r>
      <w:r>
        <w:tab/>
      </w:r>
      <w:r>
        <w:tab/>
      </w:r>
      <w:r>
        <w:rPr>
          <w:i/>
          <w:iCs/>
        </w:rPr>
        <w:t xml:space="preserve">Senior Scheduling Consultant, </w:t>
      </w:r>
      <w:r>
        <w:t>VeraSun</w:t>
      </w:r>
      <w:r w:rsidR="005D30AC">
        <w:t xml:space="preserve"> Energy</w:t>
      </w:r>
      <w:r w:rsidR="00EC6BF3">
        <w:t xml:space="preserve"> (Contract)</w:t>
      </w:r>
    </w:p>
    <w:p w14:paraId="426BEB0D" w14:textId="77777777" w:rsidR="00753EA3" w:rsidRDefault="00753EA3" w:rsidP="00753EA3">
      <w:pPr>
        <w:pStyle w:val="Footer"/>
        <w:tabs>
          <w:tab w:val="clear" w:pos="4320"/>
          <w:tab w:val="clear" w:pos="8640"/>
        </w:tabs>
      </w:pPr>
      <w:r>
        <w:tab/>
      </w:r>
      <w:r>
        <w:tab/>
      </w:r>
      <w:r>
        <w:tab/>
        <w:t>7047 East Greenway</w:t>
      </w:r>
      <w:r w:rsidR="005D30AC">
        <w:t xml:space="preserve">, </w:t>
      </w:r>
      <w:smartTag w:uri="urn:schemas-microsoft-com:office:smarttags" w:element="address">
        <w:smartTag w:uri="urn:schemas-microsoft-com:office:smarttags" w:element="Street">
          <w:r>
            <w:t>Suite</w:t>
          </w:r>
        </w:smartTag>
        <w:r>
          <w:t xml:space="preserve"> 250</w:t>
        </w:r>
      </w:smartTag>
    </w:p>
    <w:p w14:paraId="4125317B" w14:textId="77777777" w:rsidR="00753EA3" w:rsidRDefault="00753EA3" w:rsidP="00753EA3">
      <w:pPr>
        <w:pStyle w:val="Footer"/>
        <w:tabs>
          <w:tab w:val="clear" w:pos="4320"/>
          <w:tab w:val="clear" w:pos="8640"/>
        </w:tabs>
      </w:pPr>
      <w:r>
        <w:tab/>
      </w:r>
      <w:r>
        <w:tab/>
      </w:r>
      <w:r>
        <w:tab/>
      </w:r>
      <w:smartTag w:uri="urn:schemas-microsoft-com:office:smarttags" w:element="place">
        <w:smartTag w:uri="urn:schemas-microsoft-com:office:smarttags" w:element="City">
          <w:r>
            <w:t>Scottsdale</w:t>
          </w:r>
        </w:smartTag>
        <w:r>
          <w:t xml:space="preserve">, </w:t>
        </w:r>
        <w:smartTag w:uri="urn:schemas-microsoft-com:office:smarttags" w:element="State">
          <w:r>
            <w:t>Arizona</w:t>
          </w:r>
        </w:smartTag>
        <w:r>
          <w:t xml:space="preserve">  </w:t>
        </w:r>
        <w:smartTag w:uri="urn:schemas-microsoft-com:office:smarttags" w:element="PostalCode">
          <w:r>
            <w:t>85254</w:t>
          </w:r>
        </w:smartTag>
      </w:smartTag>
    </w:p>
    <w:p w14:paraId="4AE81AC4" w14:textId="77777777" w:rsidR="00753EA3" w:rsidRDefault="005D30AC" w:rsidP="00753EA3">
      <w:pPr>
        <w:pStyle w:val="Footer"/>
        <w:tabs>
          <w:tab w:val="clear" w:pos="4320"/>
          <w:tab w:val="clear" w:pos="8640"/>
        </w:tabs>
      </w:pPr>
      <w:r>
        <w:tab/>
      </w:r>
      <w:r>
        <w:tab/>
      </w:r>
      <w:r>
        <w:tab/>
        <w:t>480 659 3687</w:t>
      </w:r>
    </w:p>
    <w:p w14:paraId="4557BE4C" w14:textId="77777777" w:rsidR="00753EA3" w:rsidRDefault="009D7D39" w:rsidP="0004327B">
      <w:pPr>
        <w:numPr>
          <w:ilvl w:val="0"/>
          <w:numId w:val="17"/>
        </w:numPr>
        <w:tabs>
          <w:tab w:val="clear" w:pos="2880"/>
          <w:tab w:val="num" w:pos="2520"/>
        </w:tabs>
        <w:ind w:left="2520"/>
        <w:rPr>
          <w:b/>
        </w:rPr>
      </w:pPr>
      <w:r>
        <w:rPr>
          <w:bCs/>
        </w:rPr>
        <w:t>Built</w:t>
      </w:r>
      <w:r w:rsidR="00A50643">
        <w:rPr>
          <w:bCs/>
        </w:rPr>
        <w:t xml:space="preserve"> and m</w:t>
      </w:r>
      <w:r w:rsidR="005D30AC">
        <w:rPr>
          <w:bCs/>
        </w:rPr>
        <w:t>aintain</w:t>
      </w:r>
      <w:r>
        <w:rPr>
          <w:bCs/>
        </w:rPr>
        <w:t>ed</w:t>
      </w:r>
      <w:r w:rsidR="00753EA3">
        <w:rPr>
          <w:bCs/>
        </w:rPr>
        <w:t xml:space="preserve"> the </w:t>
      </w:r>
      <w:r w:rsidR="00A50643">
        <w:rPr>
          <w:bCs/>
        </w:rPr>
        <w:t>Welcome, Minnesota</w:t>
      </w:r>
      <w:r w:rsidR="006E1C13">
        <w:rPr>
          <w:bCs/>
        </w:rPr>
        <w:t xml:space="preserve"> and Charles City, Iowa</w:t>
      </w:r>
      <w:r w:rsidR="005D30AC">
        <w:rPr>
          <w:bCs/>
        </w:rPr>
        <w:t xml:space="preserve"> construction </w:t>
      </w:r>
      <w:r w:rsidR="00753EA3">
        <w:rPr>
          <w:bCs/>
        </w:rPr>
        <w:t>schedule</w:t>
      </w:r>
      <w:r w:rsidR="006E1C13">
        <w:rPr>
          <w:bCs/>
        </w:rPr>
        <w:t>s</w:t>
      </w:r>
      <w:r w:rsidR="005D30AC">
        <w:rPr>
          <w:bCs/>
        </w:rPr>
        <w:t xml:space="preserve"> for</w:t>
      </w:r>
      <w:r w:rsidR="00753EA3">
        <w:rPr>
          <w:bCs/>
        </w:rPr>
        <w:t xml:space="preserve"> the </w:t>
      </w:r>
      <w:r w:rsidR="005D30AC">
        <w:rPr>
          <w:bCs/>
        </w:rPr>
        <w:t xml:space="preserve">VeraSun Energy ethanol manufacturing </w:t>
      </w:r>
      <w:r w:rsidR="00753EA3">
        <w:rPr>
          <w:bCs/>
        </w:rPr>
        <w:t>project</w:t>
      </w:r>
      <w:r w:rsidR="006E1C13">
        <w:rPr>
          <w:bCs/>
        </w:rPr>
        <w:t>s</w:t>
      </w:r>
    </w:p>
    <w:p w14:paraId="522C556E" w14:textId="77777777" w:rsidR="00E127E3" w:rsidRDefault="00E127E3" w:rsidP="00AB5039">
      <w:pPr>
        <w:rPr>
          <w:b/>
        </w:rPr>
      </w:pPr>
    </w:p>
    <w:p w14:paraId="09D6456A" w14:textId="77777777" w:rsidR="00E127E3" w:rsidRDefault="006F7B7E">
      <w:pPr>
        <w:pStyle w:val="Footer"/>
        <w:tabs>
          <w:tab w:val="clear" w:pos="4320"/>
          <w:tab w:val="clear" w:pos="8640"/>
        </w:tabs>
      </w:pPr>
      <w:r>
        <w:t xml:space="preserve">02-06 – </w:t>
      </w:r>
      <w:r w:rsidR="00753EA3">
        <w:t>09/06</w:t>
      </w:r>
      <w:r w:rsidR="00753EA3">
        <w:tab/>
      </w:r>
      <w:r w:rsidR="00E127E3">
        <w:tab/>
      </w:r>
      <w:r w:rsidR="00E127E3">
        <w:rPr>
          <w:b/>
        </w:rPr>
        <w:t xml:space="preserve">AEROTEK, INC.  </w:t>
      </w:r>
      <w:r w:rsidR="00E127E3">
        <w:rPr>
          <w:bCs/>
        </w:rPr>
        <w:t xml:space="preserve">Ocotillo, </w:t>
      </w:r>
      <w:smartTag w:uri="urn:schemas-microsoft-com:office:smarttags" w:element="State">
        <w:smartTag w:uri="urn:schemas-microsoft-com:office:smarttags" w:element="place">
          <w:r w:rsidR="00E127E3">
            <w:rPr>
              <w:bCs/>
            </w:rPr>
            <w:t>Arizona</w:t>
          </w:r>
        </w:smartTag>
      </w:smartTag>
    </w:p>
    <w:p w14:paraId="7C31AEEC" w14:textId="77777777" w:rsidR="00E127E3" w:rsidRDefault="00E127E3">
      <w:pPr>
        <w:pStyle w:val="Footer"/>
        <w:tabs>
          <w:tab w:val="clear" w:pos="4320"/>
          <w:tab w:val="clear" w:pos="8640"/>
        </w:tabs>
      </w:pPr>
      <w:r>
        <w:tab/>
      </w:r>
      <w:r>
        <w:tab/>
      </w:r>
      <w:r>
        <w:tab/>
      </w:r>
      <w:r>
        <w:rPr>
          <w:i/>
          <w:iCs/>
        </w:rPr>
        <w:t xml:space="preserve">CUB UPW/HPOFA/Dry HVAC Scheduler, </w:t>
      </w:r>
      <w:r>
        <w:t>Dynamic Systems, Inc.</w:t>
      </w:r>
      <w:r w:rsidR="00EC6BF3">
        <w:t xml:space="preserve"> (Contract)</w:t>
      </w:r>
    </w:p>
    <w:p w14:paraId="19109583" w14:textId="77777777" w:rsidR="00E127E3" w:rsidRDefault="00E127E3">
      <w:pPr>
        <w:pStyle w:val="Footer"/>
        <w:tabs>
          <w:tab w:val="clear" w:pos="4320"/>
          <w:tab w:val="clear" w:pos="8640"/>
        </w:tabs>
      </w:pPr>
      <w:r>
        <w:tab/>
      </w:r>
      <w:r>
        <w:tab/>
      </w:r>
      <w:r>
        <w:tab/>
        <w:t xml:space="preserve">4657 East Cotton Gin </w:t>
      </w:r>
      <w:smartTag w:uri="urn:schemas-microsoft-com:office:smarttags" w:element="place">
        <w:r>
          <w:t>Loop</w:t>
        </w:r>
      </w:smartTag>
      <w:r w:rsidR="005D30AC">
        <w:t>,</w:t>
      </w:r>
      <w:r>
        <w:t xml:space="preserve"> </w:t>
      </w:r>
      <w:smartTag w:uri="urn:schemas-microsoft-com:office:smarttags" w:element="address">
        <w:smartTag w:uri="urn:schemas-microsoft-com:office:smarttags" w:element="Street">
          <w:r>
            <w:t>Suite</w:t>
          </w:r>
        </w:smartTag>
        <w:r>
          <w:t xml:space="preserve"> 200</w:t>
        </w:r>
      </w:smartTag>
    </w:p>
    <w:p w14:paraId="2C448D25" w14:textId="77777777" w:rsidR="00E127E3" w:rsidRDefault="00E127E3">
      <w:pPr>
        <w:pStyle w:val="Footer"/>
        <w:tabs>
          <w:tab w:val="clear" w:pos="4320"/>
          <w:tab w:val="clear" w:pos="8640"/>
        </w:tabs>
      </w:pPr>
      <w:r>
        <w:tab/>
      </w:r>
      <w:r>
        <w:tab/>
      </w:r>
      <w:r>
        <w:tab/>
      </w:r>
      <w:smartTag w:uri="urn:schemas-microsoft-com:office:smarttags" w:element="place">
        <w:smartTag w:uri="urn:schemas-microsoft-com:office:smarttags" w:element="City">
          <w:r>
            <w:t>Phoenix</w:t>
          </w:r>
        </w:smartTag>
        <w:r>
          <w:t xml:space="preserve">, </w:t>
        </w:r>
        <w:smartTag w:uri="urn:schemas-microsoft-com:office:smarttags" w:element="State">
          <w:r>
            <w:t>Arizona</w:t>
          </w:r>
        </w:smartTag>
        <w:r>
          <w:t xml:space="preserve">  </w:t>
        </w:r>
        <w:smartTag w:uri="urn:schemas-microsoft-com:office:smarttags" w:element="PostalCode">
          <w:r>
            <w:t>85040</w:t>
          </w:r>
        </w:smartTag>
      </w:smartTag>
    </w:p>
    <w:p w14:paraId="5CE79404" w14:textId="77777777" w:rsidR="00E127E3" w:rsidRDefault="00E127E3">
      <w:pPr>
        <w:pStyle w:val="Footer"/>
        <w:tabs>
          <w:tab w:val="clear" w:pos="4320"/>
          <w:tab w:val="clear" w:pos="8640"/>
        </w:tabs>
      </w:pPr>
      <w:r>
        <w:tab/>
      </w:r>
      <w:r>
        <w:tab/>
      </w:r>
      <w:r>
        <w:tab/>
        <w:t>602 567 1980</w:t>
      </w:r>
    </w:p>
    <w:p w14:paraId="3B26338C" w14:textId="77777777" w:rsidR="00E127E3" w:rsidRDefault="00753EA3" w:rsidP="0004327B">
      <w:pPr>
        <w:numPr>
          <w:ilvl w:val="0"/>
          <w:numId w:val="15"/>
        </w:numPr>
        <w:tabs>
          <w:tab w:val="clear" w:pos="2160"/>
          <w:tab w:val="num" w:pos="2520"/>
        </w:tabs>
        <w:ind w:left="2520"/>
        <w:rPr>
          <w:b/>
        </w:rPr>
      </w:pPr>
      <w:r>
        <w:rPr>
          <w:bCs/>
        </w:rPr>
        <w:t>Maintained</w:t>
      </w:r>
      <w:r w:rsidR="00E127E3">
        <w:rPr>
          <w:bCs/>
        </w:rPr>
        <w:t xml:space="preserve"> the resource loaded Central Utility Building Ultra Pure Water/High Pressure Oil Free Air (CUB UPW/HPOFA), and Dry Heating Ventilation Air </w:t>
      </w:r>
      <w:r w:rsidR="00E127E3">
        <w:rPr>
          <w:bCs/>
        </w:rPr>
        <w:lastRenderedPageBreak/>
        <w:t>Conditioning (HVAC) schedules for the construction effo</w:t>
      </w:r>
      <w:r w:rsidR="005D30AC">
        <w:rPr>
          <w:bCs/>
        </w:rPr>
        <w:t>rts of the Intel Fab 32 project</w:t>
      </w:r>
    </w:p>
    <w:p w14:paraId="43945062" w14:textId="77777777" w:rsidR="00E127E3" w:rsidRDefault="00E127E3">
      <w:pPr>
        <w:jc w:val="center"/>
        <w:rPr>
          <w:b/>
        </w:rPr>
      </w:pPr>
    </w:p>
    <w:p w14:paraId="2BDCA73B" w14:textId="77777777" w:rsidR="00E127E3" w:rsidRDefault="00E127E3">
      <w:pPr>
        <w:pStyle w:val="Footer"/>
        <w:tabs>
          <w:tab w:val="clear" w:pos="4320"/>
          <w:tab w:val="clear" w:pos="8640"/>
        </w:tabs>
      </w:pPr>
      <w:r>
        <w:t>08-05 – 02/06</w:t>
      </w:r>
      <w:r>
        <w:tab/>
      </w:r>
      <w:r>
        <w:tab/>
      </w:r>
      <w:r>
        <w:rPr>
          <w:b/>
        </w:rPr>
        <w:t xml:space="preserve">COMFORCE TECHNICAL SERVICES, INC.  </w:t>
      </w:r>
      <w:smartTag w:uri="urn:schemas-microsoft-com:office:smarttags" w:element="place">
        <w:smartTag w:uri="urn:schemas-microsoft-com:office:smarttags" w:element="City">
          <w:r>
            <w:rPr>
              <w:bCs/>
            </w:rPr>
            <w:t>St. Louis</w:t>
          </w:r>
        </w:smartTag>
        <w:r>
          <w:rPr>
            <w:bCs/>
          </w:rPr>
          <w:t xml:space="preserve">, </w:t>
        </w:r>
        <w:smartTag w:uri="urn:schemas-microsoft-com:office:smarttags" w:element="State">
          <w:r>
            <w:rPr>
              <w:bCs/>
            </w:rPr>
            <w:t>Missouri</w:t>
          </w:r>
        </w:smartTag>
      </w:smartTag>
    </w:p>
    <w:p w14:paraId="4B083DED" w14:textId="77777777" w:rsidR="00E127E3" w:rsidRDefault="00E127E3">
      <w:pPr>
        <w:pStyle w:val="Footer"/>
        <w:tabs>
          <w:tab w:val="clear" w:pos="4320"/>
          <w:tab w:val="clear" w:pos="8640"/>
        </w:tabs>
      </w:pPr>
      <w:r>
        <w:tab/>
      </w:r>
      <w:r>
        <w:tab/>
      </w:r>
      <w:r>
        <w:tab/>
      </w:r>
      <w:r>
        <w:rPr>
          <w:i/>
          <w:iCs/>
        </w:rPr>
        <w:t>Proje</w:t>
      </w:r>
      <w:r w:rsidR="00002BB1">
        <w:rPr>
          <w:i/>
          <w:iCs/>
        </w:rPr>
        <w:t xml:space="preserve">ct Management Specialist/Master </w:t>
      </w:r>
      <w:r>
        <w:rPr>
          <w:i/>
          <w:iCs/>
        </w:rPr>
        <w:t xml:space="preserve">Scheduler, </w:t>
      </w:r>
      <w:r>
        <w:t>Boeing Corporation</w:t>
      </w:r>
      <w:r w:rsidR="00EC6BF3">
        <w:t xml:space="preserve"> (Contract)</w:t>
      </w:r>
    </w:p>
    <w:p w14:paraId="163C8F7B" w14:textId="77777777" w:rsidR="00E127E3" w:rsidRDefault="00E127E3">
      <w:pPr>
        <w:pStyle w:val="Footer"/>
        <w:tabs>
          <w:tab w:val="clear" w:pos="4320"/>
          <w:tab w:val="clear" w:pos="8640"/>
        </w:tabs>
      </w:pPr>
      <w:r>
        <w:tab/>
      </w:r>
      <w:r>
        <w:tab/>
      </w:r>
      <w:r>
        <w:tab/>
      </w:r>
      <w:smartTag w:uri="urn:schemas-microsoft-com:office:smarttags" w:element="Street">
        <w:smartTag w:uri="urn:schemas-microsoft-com:office:smarttags" w:element="address">
          <w:r>
            <w:t>1855 West Baseline Road  Suite 210</w:t>
          </w:r>
        </w:smartTag>
      </w:smartTag>
    </w:p>
    <w:p w14:paraId="2C59281E" w14:textId="77777777" w:rsidR="00E127E3" w:rsidRDefault="00E127E3">
      <w:pPr>
        <w:pStyle w:val="Footer"/>
        <w:tabs>
          <w:tab w:val="clear" w:pos="4320"/>
          <w:tab w:val="clear" w:pos="8640"/>
        </w:tabs>
      </w:pPr>
      <w:r>
        <w:tab/>
      </w:r>
      <w:r>
        <w:tab/>
      </w:r>
      <w:r>
        <w:tab/>
      </w:r>
      <w:smartTag w:uri="urn:schemas-microsoft-com:office:smarttags" w:element="place">
        <w:smartTag w:uri="urn:schemas-microsoft-com:office:smarttags" w:element="City">
          <w:r>
            <w:t>Mesa</w:t>
          </w:r>
        </w:smartTag>
        <w:r>
          <w:t xml:space="preserve">, </w:t>
        </w:r>
        <w:smartTag w:uri="urn:schemas-microsoft-com:office:smarttags" w:element="State">
          <w:r>
            <w:t>Arizona</w:t>
          </w:r>
        </w:smartTag>
        <w:r>
          <w:t xml:space="preserve">  </w:t>
        </w:r>
        <w:smartTag w:uri="urn:schemas-microsoft-com:office:smarttags" w:element="PostalCode">
          <w:r>
            <w:t>85202</w:t>
          </w:r>
        </w:smartTag>
      </w:smartTag>
    </w:p>
    <w:p w14:paraId="7364D6D8" w14:textId="77777777" w:rsidR="00E127E3" w:rsidRDefault="00E127E3">
      <w:pPr>
        <w:pStyle w:val="Footer"/>
        <w:tabs>
          <w:tab w:val="clear" w:pos="4320"/>
          <w:tab w:val="clear" w:pos="8640"/>
        </w:tabs>
      </w:pPr>
      <w:r>
        <w:tab/>
      </w:r>
      <w:r>
        <w:tab/>
      </w:r>
      <w:r>
        <w:tab/>
        <w:t>480 897 2479</w:t>
      </w:r>
    </w:p>
    <w:p w14:paraId="7E931566" w14:textId="77777777" w:rsidR="00E127E3" w:rsidRDefault="00E127E3" w:rsidP="0004327B">
      <w:pPr>
        <w:pStyle w:val="Footer"/>
        <w:numPr>
          <w:ilvl w:val="0"/>
          <w:numId w:val="14"/>
        </w:numPr>
        <w:tabs>
          <w:tab w:val="clear" w:pos="2880"/>
          <w:tab w:val="clear" w:pos="4320"/>
          <w:tab w:val="clear" w:pos="8640"/>
          <w:tab w:val="num" w:pos="2520"/>
        </w:tabs>
        <w:ind w:left="2520"/>
      </w:pPr>
      <w:r>
        <w:t>Maintained schedules for the US Army Future Combat Systems Manned Ground Vehicles project</w:t>
      </w:r>
    </w:p>
    <w:p w14:paraId="6BA8F0D9" w14:textId="77777777" w:rsidR="00600ED7" w:rsidRDefault="00600ED7">
      <w:pPr>
        <w:pStyle w:val="Footer"/>
        <w:tabs>
          <w:tab w:val="clear" w:pos="4320"/>
          <w:tab w:val="clear" w:pos="8640"/>
        </w:tabs>
      </w:pPr>
    </w:p>
    <w:p w14:paraId="4B2CAC58" w14:textId="77777777" w:rsidR="00E127E3" w:rsidRDefault="00E127E3">
      <w:pPr>
        <w:pStyle w:val="Footer"/>
        <w:tabs>
          <w:tab w:val="clear" w:pos="4320"/>
          <w:tab w:val="clear" w:pos="8640"/>
        </w:tabs>
      </w:pPr>
      <w:r>
        <w:t>07-04 – 08-05</w:t>
      </w:r>
      <w:r>
        <w:tab/>
      </w:r>
      <w:r>
        <w:tab/>
      </w:r>
      <w:r>
        <w:rPr>
          <w:b/>
        </w:rPr>
        <w:t>KITCHELL CONTRACTORS, INC.</w:t>
      </w:r>
      <w:r>
        <w:t xml:space="preserve">  Phoenix, Arizona</w:t>
      </w:r>
    </w:p>
    <w:p w14:paraId="0BDC7B06" w14:textId="77777777" w:rsidR="00E127E3" w:rsidRDefault="00E127E3">
      <w:pPr>
        <w:pStyle w:val="Footer"/>
        <w:tabs>
          <w:tab w:val="clear" w:pos="4320"/>
          <w:tab w:val="clear" w:pos="8640"/>
        </w:tabs>
      </w:pPr>
      <w:r>
        <w:tab/>
      </w:r>
      <w:r>
        <w:tab/>
      </w:r>
      <w:r>
        <w:tab/>
      </w:r>
      <w:r>
        <w:rPr>
          <w:i/>
          <w:iCs/>
        </w:rPr>
        <w:t>Senior Scheduling Engineer</w:t>
      </w:r>
      <w:r>
        <w:t>, Kitchell Schedule Team</w:t>
      </w:r>
    </w:p>
    <w:p w14:paraId="24683A7F" w14:textId="77777777" w:rsidR="00E127E3" w:rsidRDefault="00E127E3">
      <w:pPr>
        <w:pStyle w:val="Footer"/>
        <w:tabs>
          <w:tab w:val="clear" w:pos="4320"/>
          <w:tab w:val="clear" w:pos="8640"/>
        </w:tabs>
      </w:pPr>
      <w:r>
        <w:tab/>
      </w:r>
      <w:r>
        <w:tab/>
      </w:r>
      <w:r>
        <w:tab/>
        <w:t>1707 East Highland Avenue</w:t>
      </w:r>
    </w:p>
    <w:p w14:paraId="4D98DF25" w14:textId="77777777" w:rsidR="00E127E3" w:rsidRDefault="00E127E3">
      <w:pPr>
        <w:pStyle w:val="Footer"/>
        <w:tabs>
          <w:tab w:val="clear" w:pos="4320"/>
          <w:tab w:val="clear" w:pos="8640"/>
        </w:tabs>
      </w:pPr>
      <w:r>
        <w:tab/>
      </w:r>
      <w:r>
        <w:tab/>
      </w:r>
      <w:r>
        <w:tab/>
        <w:t>Phoenix, Arizona  85016</w:t>
      </w:r>
    </w:p>
    <w:p w14:paraId="7CB57371" w14:textId="77777777" w:rsidR="00E127E3" w:rsidRDefault="00E127E3">
      <w:pPr>
        <w:pStyle w:val="Footer"/>
        <w:tabs>
          <w:tab w:val="clear" w:pos="4320"/>
          <w:tab w:val="clear" w:pos="8640"/>
        </w:tabs>
      </w:pPr>
      <w:r>
        <w:tab/>
      </w:r>
      <w:r>
        <w:tab/>
      </w:r>
      <w:r>
        <w:tab/>
        <w:t>602 222 5349</w:t>
      </w:r>
    </w:p>
    <w:p w14:paraId="581AB08F" w14:textId="77777777" w:rsidR="00E127E3" w:rsidRDefault="00E127E3" w:rsidP="0004327B">
      <w:pPr>
        <w:pStyle w:val="Footer"/>
        <w:numPr>
          <w:ilvl w:val="0"/>
          <w:numId w:val="13"/>
        </w:numPr>
        <w:tabs>
          <w:tab w:val="clear" w:pos="2880"/>
          <w:tab w:val="clear" w:pos="4320"/>
          <w:tab w:val="clear" w:pos="8640"/>
          <w:tab w:val="left" w:pos="2520"/>
        </w:tabs>
        <w:ind w:left="2520"/>
      </w:pPr>
      <w:r>
        <w:t>Generated design/permitting/procurement/preconstruction/construction/close-out schedules for a variety of Kitchell clients, along with proposal and summary level schedules</w:t>
      </w:r>
    </w:p>
    <w:p w14:paraId="12F43731" w14:textId="77777777" w:rsidR="00E127E3" w:rsidRDefault="00E127E3" w:rsidP="0004327B">
      <w:pPr>
        <w:pStyle w:val="Footer"/>
        <w:numPr>
          <w:ilvl w:val="0"/>
          <w:numId w:val="13"/>
        </w:numPr>
        <w:tabs>
          <w:tab w:val="clear" w:pos="2880"/>
          <w:tab w:val="clear" w:pos="4320"/>
          <w:tab w:val="clear" w:pos="8640"/>
          <w:tab w:val="left" w:pos="2520"/>
        </w:tabs>
        <w:ind w:left="2520"/>
      </w:pPr>
      <w:r>
        <w:t>Collaborated closely with Marketing, Program Directors, Project Directors, Project Managers, Superintendents, Project Engineers, Estimators, et al., to plan, maintain, execute, and close out project schedules from conceptual planning to As-Built schedule closeout (womb to tomb)</w:t>
      </w:r>
    </w:p>
    <w:p w14:paraId="3DF61317" w14:textId="77777777" w:rsidR="00B07ACD" w:rsidRDefault="00E127E3" w:rsidP="0004327B">
      <w:pPr>
        <w:pStyle w:val="Footer"/>
        <w:numPr>
          <w:ilvl w:val="0"/>
          <w:numId w:val="13"/>
        </w:numPr>
        <w:tabs>
          <w:tab w:val="clear" w:pos="2880"/>
          <w:tab w:val="clear" w:pos="4320"/>
          <w:tab w:val="clear" w:pos="8640"/>
          <w:tab w:val="left" w:pos="2520"/>
        </w:tabs>
        <w:ind w:left="2520"/>
      </w:pPr>
      <w:r>
        <w:t>Read construction drawings and bid package documents to better understand project scope</w:t>
      </w:r>
      <w:r w:rsidR="0033267F">
        <w:t xml:space="preserve"> and translated them into Primavera schedules</w:t>
      </w:r>
    </w:p>
    <w:p w14:paraId="24472D5A" w14:textId="77777777" w:rsidR="00E127E3" w:rsidRDefault="00E127E3" w:rsidP="0004327B">
      <w:pPr>
        <w:pStyle w:val="Footer"/>
        <w:numPr>
          <w:ilvl w:val="0"/>
          <w:numId w:val="13"/>
        </w:numPr>
        <w:tabs>
          <w:tab w:val="clear" w:pos="2880"/>
          <w:tab w:val="clear" w:pos="4320"/>
          <w:tab w:val="clear" w:pos="8640"/>
          <w:tab w:val="left" w:pos="2520"/>
        </w:tabs>
        <w:ind w:left="2520"/>
      </w:pPr>
      <w:r>
        <w:t>Analyzed schedules for what-if scenarios, leveling trades, critical path, variances, du</w:t>
      </w:r>
      <w:r w:rsidR="00D64DA1">
        <w:t>ration estimating, and generated</w:t>
      </w:r>
      <w:r>
        <w:t xml:space="preserve"> executive summary narratives for each schedule update</w:t>
      </w:r>
    </w:p>
    <w:p w14:paraId="59A3A0EC" w14:textId="77777777" w:rsidR="00E127E3" w:rsidRDefault="00E127E3" w:rsidP="0004327B">
      <w:pPr>
        <w:pStyle w:val="Footer"/>
        <w:numPr>
          <w:ilvl w:val="0"/>
          <w:numId w:val="13"/>
        </w:numPr>
        <w:tabs>
          <w:tab w:val="clear" w:pos="2880"/>
          <w:tab w:val="clear" w:pos="4320"/>
          <w:tab w:val="clear" w:pos="8640"/>
          <w:tab w:val="left" w:pos="2520"/>
        </w:tabs>
        <w:ind w:left="2520"/>
      </w:pPr>
      <w:r>
        <w:t>Prepared ad hoc schedule requests for internal and external customers</w:t>
      </w:r>
    </w:p>
    <w:p w14:paraId="756165A8" w14:textId="77777777" w:rsidR="00E127E3" w:rsidRDefault="00E127E3" w:rsidP="0004327B">
      <w:pPr>
        <w:pStyle w:val="Footer"/>
        <w:numPr>
          <w:ilvl w:val="0"/>
          <w:numId w:val="13"/>
        </w:numPr>
        <w:tabs>
          <w:tab w:val="clear" w:pos="2880"/>
          <w:tab w:val="clear" w:pos="4320"/>
          <w:tab w:val="clear" w:pos="8640"/>
          <w:tab w:val="left" w:pos="2520"/>
        </w:tabs>
        <w:ind w:left="2520"/>
      </w:pPr>
      <w:r>
        <w:t>Provided scheduling direction and functions required to maintain and</w:t>
      </w:r>
      <w:r w:rsidR="00D64DA1">
        <w:t xml:space="preserve"> continuously</w:t>
      </w:r>
      <w:r>
        <w:t xml:space="preserve"> improve Kitchell’s scheduling business processes</w:t>
      </w:r>
    </w:p>
    <w:p w14:paraId="3485DBC3" w14:textId="77777777" w:rsidR="009A4059" w:rsidRPr="009A4059" w:rsidRDefault="00E127E3" w:rsidP="0004327B">
      <w:pPr>
        <w:pStyle w:val="Footer"/>
        <w:numPr>
          <w:ilvl w:val="0"/>
          <w:numId w:val="13"/>
        </w:numPr>
        <w:tabs>
          <w:tab w:val="clear" w:pos="2880"/>
          <w:tab w:val="clear" w:pos="4320"/>
          <w:tab w:val="clear" w:pos="8640"/>
          <w:tab w:val="left" w:pos="2520"/>
        </w:tabs>
        <w:ind w:left="2520"/>
      </w:pPr>
      <w:r>
        <w:t xml:space="preserve">Mentored and provided direction to </w:t>
      </w:r>
      <w:r w:rsidR="00D64DA1">
        <w:t xml:space="preserve">junior </w:t>
      </w:r>
      <w:r>
        <w:t>scheduling engineers</w:t>
      </w:r>
    </w:p>
    <w:p w14:paraId="0E4C99E4" w14:textId="77777777" w:rsidR="009261A0" w:rsidRDefault="00E127E3" w:rsidP="0004327B">
      <w:pPr>
        <w:pStyle w:val="Footer"/>
        <w:numPr>
          <w:ilvl w:val="0"/>
          <w:numId w:val="13"/>
        </w:numPr>
        <w:tabs>
          <w:tab w:val="clear" w:pos="2880"/>
          <w:tab w:val="clear" w:pos="4320"/>
          <w:tab w:val="clear" w:pos="8640"/>
          <w:tab w:val="left" w:pos="2520"/>
        </w:tabs>
        <w:ind w:left="2520"/>
      </w:pPr>
      <w:r>
        <w:t>Spearheaded and led Kitchell’s volunteer effort with Desert Mission Food Bank on a quarterly basis (donating time to prepare food care packages for the families in need of food)</w:t>
      </w:r>
    </w:p>
    <w:p w14:paraId="2BB86F56" w14:textId="77777777" w:rsidR="00E127E3" w:rsidRDefault="00E127E3" w:rsidP="0004327B">
      <w:pPr>
        <w:pStyle w:val="Footer"/>
        <w:numPr>
          <w:ilvl w:val="0"/>
          <w:numId w:val="13"/>
        </w:numPr>
        <w:tabs>
          <w:tab w:val="clear" w:pos="2880"/>
          <w:tab w:val="clear" w:pos="4320"/>
          <w:tab w:val="clear" w:pos="8640"/>
          <w:tab w:val="left" w:pos="2520"/>
        </w:tabs>
        <w:ind w:left="2520"/>
      </w:pPr>
      <w:r>
        <w:t>Client projects include</w:t>
      </w:r>
      <w:r w:rsidR="0033267F">
        <w:t>d</w:t>
      </w:r>
      <w:r>
        <w:t>:</w:t>
      </w:r>
    </w:p>
    <w:p w14:paraId="5D93EFDC" w14:textId="77777777" w:rsidR="00E127E3" w:rsidRDefault="00E127E3" w:rsidP="0004327B">
      <w:pPr>
        <w:pStyle w:val="Footer"/>
        <w:numPr>
          <w:ilvl w:val="1"/>
          <w:numId w:val="13"/>
        </w:numPr>
        <w:tabs>
          <w:tab w:val="clear" w:pos="4320"/>
          <w:tab w:val="clear" w:pos="8640"/>
          <w:tab w:val="left" w:pos="2520"/>
        </w:tabs>
      </w:pPr>
      <w:r>
        <w:t>Paradise Valley Country Club</w:t>
      </w:r>
    </w:p>
    <w:p w14:paraId="0F65BEEA" w14:textId="77777777" w:rsidR="00E127E3" w:rsidRDefault="00E127E3" w:rsidP="0004327B">
      <w:pPr>
        <w:pStyle w:val="Footer"/>
        <w:numPr>
          <w:ilvl w:val="1"/>
          <w:numId w:val="13"/>
        </w:numPr>
        <w:tabs>
          <w:tab w:val="clear" w:pos="4320"/>
          <w:tab w:val="clear" w:pos="8640"/>
          <w:tab w:val="left" w:pos="2520"/>
        </w:tabs>
      </w:pPr>
      <w:r>
        <w:t>First Mesa Elementary School</w:t>
      </w:r>
    </w:p>
    <w:p w14:paraId="4D59D160" w14:textId="77777777" w:rsidR="00E127E3" w:rsidRDefault="00E127E3" w:rsidP="0004327B">
      <w:pPr>
        <w:pStyle w:val="Footer"/>
        <w:numPr>
          <w:ilvl w:val="1"/>
          <w:numId w:val="13"/>
        </w:numPr>
        <w:tabs>
          <w:tab w:val="clear" w:pos="4320"/>
          <w:tab w:val="clear" w:pos="8640"/>
          <w:tab w:val="left" w:pos="2520"/>
        </w:tabs>
      </w:pPr>
      <w:r>
        <w:t>Second Mesa Elementary School</w:t>
      </w:r>
    </w:p>
    <w:p w14:paraId="09C23CD3" w14:textId="77777777" w:rsidR="00E127E3" w:rsidRDefault="00E127E3" w:rsidP="0004327B">
      <w:pPr>
        <w:pStyle w:val="Footer"/>
        <w:numPr>
          <w:ilvl w:val="1"/>
          <w:numId w:val="13"/>
        </w:numPr>
        <w:tabs>
          <w:tab w:val="clear" w:pos="4320"/>
          <w:tab w:val="clear" w:pos="8640"/>
          <w:tab w:val="left" w:pos="2520"/>
        </w:tabs>
      </w:pPr>
      <w:smartTag w:uri="urn:schemas-microsoft-com:office:smarttags" w:element="place">
        <w:smartTag w:uri="urn:schemas-microsoft-com:office:smarttags" w:element="PlaceName">
          <w:r>
            <w:t>John</w:t>
          </w:r>
        </w:smartTag>
        <w:r>
          <w:t xml:space="preserve"> </w:t>
        </w:r>
        <w:smartTag w:uri="urn:schemas-microsoft-com:office:smarttags" w:element="PlaceName">
          <w:r>
            <w:t>C.</w:t>
          </w:r>
        </w:smartTag>
        <w:r>
          <w:t xml:space="preserve"> </w:t>
        </w:r>
        <w:smartTag w:uri="urn:schemas-microsoft-com:office:smarttags" w:element="PlaceName">
          <w:r>
            <w:t>Lincoln</w:t>
          </w:r>
        </w:smartTag>
        <w:r>
          <w:t xml:space="preserve"> </w:t>
        </w:r>
        <w:smartTag w:uri="urn:schemas-microsoft-com:office:smarttags" w:element="PlaceType">
          <w:r>
            <w:t>Hospital</w:t>
          </w:r>
        </w:smartTag>
      </w:smartTag>
      <w:r>
        <w:t xml:space="preserve"> – </w:t>
      </w:r>
      <w:smartTag w:uri="urn:schemas-microsoft-com:office:smarttags" w:element="place">
        <w:smartTag w:uri="urn:schemas-microsoft-com:office:smarttags" w:element="PlaceName">
          <w:r>
            <w:t>North</w:t>
          </w:r>
        </w:smartTag>
        <w:r>
          <w:t xml:space="preserve"> </w:t>
        </w:r>
        <w:smartTag w:uri="urn:schemas-microsoft-com:office:smarttags" w:element="PlaceType">
          <w:r>
            <w:t>Mountain</w:t>
          </w:r>
        </w:smartTag>
      </w:smartTag>
    </w:p>
    <w:p w14:paraId="7BA4222C" w14:textId="77777777" w:rsidR="00E127E3" w:rsidRDefault="00E127E3" w:rsidP="0004327B">
      <w:pPr>
        <w:pStyle w:val="Footer"/>
        <w:numPr>
          <w:ilvl w:val="1"/>
          <w:numId w:val="13"/>
        </w:numPr>
        <w:tabs>
          <w:tab w:val="clear" w:pos="4320"/>
          <w:tab w:val="clear" w:pos="8640"/>
          <w:tab w:val="left" w:pos="2520"/>
        </w:tabs>
      </w:pPr>
      <w:smartTag w:uri="urn:schemas-microsoft-com:office:smarttags" w:element="place">
        <w:smartTag w:uri="urn:schemas-microsoft-com:office:smarttags" w:element="PlaceName">
          <w:r>
            <w:t>John</w:t>
          </w:r>
        </w:smartTag>
        <w:r>
          <w:t xml:space="preserve"> </w:t>
        </w:r>
        <w:smartTag w:uri="urn:schemas-microsoft-com:office:smarttags" w:element="PlaceName">
          <w:r>
            <w:t>C.</w:t>
          </w:r>
        </w:smartTag>
        <w:r>
          <w:t xml:space="preserve"> </w:t>
        </w:r>
        <w:smartTag w:uri="urn:schemas-microsoft-com:office:smarttags" w:element="PlaceName">
          <w:r>
            <w:t>Lincoln</w:t>
          </w:r>
        </w:smartTag>
        <w:r>
          <w:t xml:space="preserve"> </w:t>
        </w:r>
        <w:smartTag w:uri="urn:schemas-microsoft-com:office:smarttags" w:element="PlaceType">
          <w:r>
            <w:t>Hospital</w:t>
          </w:r>
        </w:smartTag>
      </w:smartTag>
      <w:r>
        <w:t xml:space="preserve"> – </w:t>
      </w:r>
      <w:smartTag w:uri="urn:schemas-microsoft-com:office:smarttags" w:element="place">
        <w:smartTag w:uri="urn:schemas-microsoft-com:office:smarttags" w:element="PlaceName">
          <w:r>
            <w:t>Deer</w:t>
          </w:r>
        </w:smartTag>
        <w:r>
          <w:t xml:space="preserve"> </w:t>
        </w:r>
        <w:smartTag w:uri="urn:schemas-microsoft-com:office:smarttags" w:element="PlaceType">
          <w:r>
            <w:t>Valley</w:t>
          </w:r>
        </w:smartTag>
      </w:smartTag>
    </w:p>
    <w:p w14:paraId="62BFE2AD" w14:textId="77777777" w:rsidR="00E127E3" w:rsidRDefault="00E127E3" w:rsidP="0004327B">
      <w:pPr>
        <w:pStyle w:val="Footer"/>
        <w:numPr>
          <w:ilvl w:val="1"/>
          <w:numId w:val="13"/>
        </w:numPr>
        <w:tabs>
          <w:tab w:val="clear" w:pos="4320"/>
          <w:tab w:val="clear" w:pos="8640"/>
          <w:tab w:val="left" w:pos="2520"/>
        </w:tabs>
      </w:pPr>
      <w:smartTag w:uri="urn:schemas-microsoft-com:office:smarttags" w:element="place">
        <w:smartTag w:uri="urn:schemas-microsoft-com:office:smarttags" w:element="PlaceName">
          <w:r>
            <w:t>Mercy</w:t>
          </w:r>
        </w:smartTag>
        <w:r>
          <w:t xml:space="preserve"> </w:t>
        </w:r>
        <w:smartTag w:uri="urn:schemas-microsoft-com:office:smarttags" w:element="PlaceName">
          <w:r>
            <w:t>Gilbert</w:t>
          </w:r>
        </w:smartTag>
        <w:r>
          <w:t xml:space="preserve"> </w:t>
        </w:r>
        <w:smartTag w:uri="urn:schemas-microsoft-com:office:smarttags" w:element="PlaceName">
          <w:r>
            <w:t>Medical</w:t>
          </w:r>
        </w:smartTag>
        <w:r>
          <w:t xml:space="preserve"> </w:t>
        </w:r>
        <w:smartTag w:uri="urn:schemas-microsoft-com:office:smarttags" w:element="PlaceType">
          <w:r>
            <w:t>Center</w:t>
          </w:r>
        </w:smartTag>
      </w:smartTag>
    </w:p>
    <w:p w14:paraId="7667E7E0" w14:textId="77777777" w:rsidR="00E127E3" w:rsidRDefault="00E127E3" w:rsidP="0004327B">
      <w:pPr>
        <w:pStyle w:val="Footer"/>
        <w:numPr>
          <w:ilvl w:val="1"/>
          <w:numId w:val="13"/>
        </w:numPr>
        <w:tabs>
          <w:tab w:val="clear" w:pos="4320"/>
          <w:tab w:val="clear" w:pos="8640"/>
          <w:tab w:val="left" w:pos="2520"/>
        </w:tabs>
      </w:pPr>
      <w:r>
        <w:t>Eisenhower Medical Center</w:t>
      </w:r>
    </w:p>
    <w:p w14:paraId="0B378533" w14:textId="77777777" w:rsidR="00E127E3" w:rsidRDefault="00E127E3" w:rsidP="0004327B">
      <w:pPr>
        <w:pStyle w:val="Footer"/>
        <w:numPr>
          <w:ilvl w:val="1"/>
          <w:numId w:val="13"/>
        </w:numPr>
        <w:tabs>
          <w:tab w:val="clear" w:pos="4320"/>
          <w:tab w:val="clear" w:pos="8640"/>
          <w:tab w:val="left" w:pos="2520"/>
        </w:tabs>
      </w:pPr>
      <w:r>
        <w:t>Salt River Pima Maricopa Indian Community Juvenile Detention Center</w:t>
      </w:r>
    </w:p>
    <w:p w14:paraId="6BFD9CB6" w14:textId="77777777" w:rsidR="00E127E3" w:rsidRDefault="00E127E3" w:rsidP="0004327B">
      <w:pPr>
        <w:pStyle w:val="Footer"/>
        <w:numPr>
          <w:ilvl w:val="1"/>
          <w:numId w:val="13"/>
        </w:numPr>
        <w:tabs>
          <w:tab w:val="clear" w:pos="4320"/>
          <w:tab w:val="clear" w:pos="8640"/>
          <w:tab w:val="left" w:pos="2520"/>
        </w:tabs>
      </w:pPr>
      <w:r>
        <w:t>Phoenix Theater</w:t>
      </w:r>
    </w:p>
    <w:p w14:paraId="7B71F23E" w14:textId="77777777" w:rsidR="00E127E3" w:rsidRDefault="00E127E3" w:rsidP="0004327B">
      <w:pPr>
        <w:pStyle w:val="Footer"/>
        <w:numPr>
          <w:ilvl w:val="1"/>
          <w:numId w:val="13"/>
        </w:numPr>
        <w:tabs>
          <w:tab w:val="clear" w:pos="4320"/>
          <w:tab w:val="clear" w:pos="8640"/>
          <w:tab w:val="left" w:pos="2520"/>
        </w:tabs>
      </w:pPr>
      <w:r>
        <w:t>Hopi Veterans Memorial Center</w:t>
      </w:r>
    </w:p>
    <w:p w14:paraId="5D6725BD" w14:textId="77777777" w:rsidR="00E127E3" w:rsidRDefault="00E127E3" w:rsidP="0004327B">
      <w:pPr>
        <w:pStyle w:val="Footer"/>
        <w:numPr>
          <w:ilvl w:val="1"/>
          <w:numId w:val="13"/>
        </w:numPr>
        <w:tabs>
          <w:tab w:val="clear" w:pos="4320"/>
          <w:tab w:val="clear" w:pos="8640"/>
          <w:tab w:val="left" w:pos="2520"/>
        </w:tabs>
      </w:pPr>
      <w:r>
        <w:t>Villas At Ocotillo</w:t>
      </w:r>
    </w:p>
    <w:p w14:paraId="591FAF2E" w14:textId="77777777" w:rsidR="00E127E3" w:rsidRDefault="00E127E3" w:rsidP="0004327B">
      <w:pPr>
        <w:pStyle w:val="Footer"/>
        <w:numPr>
          <w:ilvl w:val="1"/>
          <w:numId w:val="13"/>
        </w:numPr>
        <w:tabs>
          <w:tab w:val="clear" w:pos="4320"/>
          <w:tab w:val="clear" w:pos="8640"/>
          <w:tab w:val="left" w:pos="2520"/>
        </w:tabs>
      </w:pPr>
      <w:r>
        <w:t>Kitchell Fleet Services Expansion</w:t>
      </w:r>
    </w:p>
    <w:p w14:paraId="2F906AA7" w14:textId="77777777" w:rsidR="00E127E3" w:rsidRDefault="00E127E3" w:rsidP="0004327B">
      <w:pPr>
        <w:pStyle w:val="Footer"/>
        <w:numPr>
          <w:ilvl w:val="1"/>
          <w:numId w:val="13"/>
        </w:numPr>
        <w:tabs>
          <w:tab w:val="clear" w:pos="4320"/>
          <w:tab w:val="clear" w:pos="8640"/>
          <w:tab w:val="left" w:pos="2520"/>
        </w:tabs>
      </w:pPr>
      <w:r>
        <w:t>Blue Lake Entertainment</w:t>
      </w:r>
    </w:p>
    <w:p w14:paraId="52585492" w14:textId="77777777" w:rsidR="00E127E3" w:rsidRDefault="00E127E3">
      <w:pPr>
        <w:pStyle w:val="Footer"/>
        <w:tabs>
          <w:tab w:val="clear" w:pos="4320"/>
          <w:tab w:val="clear" w:pos="8640"/>
          <w:tab w:val="left" w:pos="2520"/>
        </w:tabs>
        <w:ind w:left="1800"/>
      </w:pPr>
      <w:r>
        <w:tab/>
      </w:r>
      <w:r>
        <w:tab/>
      </w:r>
      <w:r>
        <w:tab/>
      </w:r>
    </w:p>
    <w:p w14:paraId="21B13EF5" w14:textId="77777777" w:rsidR="00E127E3" w:rsidRDefault="00E127E3">
      <w:pPr>
        <w:pStyle w:val="Footer"/>
        <w:tabs>
          <w:tab w:val="clear" w:pos="4320"/>
          <w:tab w:val="clear" w:pos="8640"/>
        </w:tabs>
      </w:pPr>
      <w:r>
        <w:t>10-03 – 07-04</w:t>
      </w:r>
      <w:r>
        <w:tab/>
      </w:r>
      <w:r>
        <w:tab/>
      </w:r>
      <w:r>
        <w:rPr>
          <w:b/>
        </w:rPr>
        <w:t>SKANSKA USA</w:t>
      </w:r>
      <w:r>
        <w:t xml:space="preserve">  Aloha and Hillsboro, Oregon</w:t>
      </w:r>
    </w:p>
    <w:p w14:paraId="27C8EF48" w14:textId="77777777" w:rsidR="00E127E3" w:rsidRDefault="00E127E3">
      <w:pPr>
        <w:pStyle w:val="Footer"/>
        <w:tabs>
          <w:tab w:val="clear" w:pos="4320"/>
          <w:tab w:val="clear" w:pos="8640"/>
        </w:tabs>
      </w:pPr>
      <w:r>
        <w:tab/>
      </w:r>
      <w:r>
        <w:tab/>
      </w:r>
      <w:r>
        <w:tab/>
        <w:t>2555 SW 153</w:t>
      </w:r>
      <w:r>
        <w:rPr>
          <w:vertAlign w:val="superscript"/>
        </w:rPr>
        <w:t>rd</w:t>
      </w:r>
      <w:r>
        <w:t xml:space="preserve"> Drive</w:t>
      </w:r>
    </w:p>
    <w:p w14:paraId="6290726C" w14:textId="77777777" w:rsidR="00E127E3" w:rsidRDefault="00E127E3">
      <w:pPr>
        <w:pStyle w:val="Footer"/>
        <w:tabs>
          <w:tab w:val="clear" w:pos="4320"/>
          <w:tab w:val="clear" w:pos="8640"/>
        </w:tabs>
      </w:pPr>
      <w:r>
        <w:lastRenderedPageBreak/>
        <w:tab/>
      </w:r>
      <w:r>
        <w:tab/>
      </w:r>
      <w:r>
        <w:tab/>
        <w:t>Beaverton, Oregon  97006</w:t>
      </w:r>
    </w:p>
    <w:p w14:paraId="5A828E32" w14:textId="77777777" w:rsidR="00E127E3" w:rsidRDefault="00E127E3">
      <w:pPr>
        <w:pStyle w:val="Footer"/>
        <w:tabs>
          <w:tab w:val="clear" w:pos="4320"/>
          <w:tab w:val="clear" w:pos="8640"/>
        </w:tabs>
      </w:pPr>
      <w:r>
        <w:tab/>
      </w:r>
      <w:r>
        <w:tab/>
      </w:r>
      <w:r>
        <w:tab/>
        <w:t>503 641 2500</w:t>
      </w:r>
    </w:p>
    <w:p w14:paraId="5D9602C2" w14:textId="77777777" w:rsidR="00E127E3" w:rsidRDefault="00E127E3">
      <w:pPr>
        <w:pStyle w:val="Footer"/>
        <w:tabs>
          <w:tab w:val="clear" w:pos="4320"/>
          <w:tab w:val="clear" w:pos="8640"/>
        </w:tabs>
        <w:ind w:left="2160"/>
      </w:pPr>
      <w:r>
        <w:rPr>
          <w:i/>
          <w:iCs/>
        </w:rPr>
        <w:t>D1D Base Build Construction/Fab 15 Tool Installation Project Master Scheduler</w:t>
      </w:r>
      <w:r>
        <w:t>, Intel Corporation</w:t>
      </w:r>
      <w:r w:rsidR="00EC6BF3">
        <w:t xml:space="preserve"> (Contract)</w:t>
      </w:r>
    </w:p>
    <w:p w14:paraId="5EF4AA36" w14:textId="77777777" w:rsidR="00E127E3" w:rsidRDefault="00E127E3" w:rsidP="0004327B">
      <w:pPr>
        <w:pStyle w:val="Footer"/>
        <w:numPr>
          <w:ilvl w:val="0"/>
          <w:numId w:val="12"/>
        </w:numPr>
        <w:tabs>
          <w:tab w:val="clear" w:pos="2880"/>
          <w:tab w:val="clear" w:pos="4320"/>
          <w:tab w:val="clear" w:pos="8640"/>
          <w:tab w:val="left" w:pos="2520"/>
        </w:tabs>
        <w:ind w:left="2520"/>
      </w:pPr>
      <w:r>
        <w:t xml:space="preserve">Attended Map Day with specific Base Build managers/teams to gather data used to build their </w:t>
      </w:r>
      <w:r w:rsidR="00D64DA1">
        <w:t xml:space="preserve"> construction project </w:t>
      </w:r>
      <w:r>
        <w:t>schedules</w:t>
      </w:r>
    </w:p>
    <w:p w14:paraId="6B32BC5F" w14:textId="77777777" w:rsidR="00E127E3" w:rsidRDefault="00E127E3" w:rsidP="0004327B">
      <w:pPr>
        <w:pStyle w:val="Footer"/>
        <w:numPr>
          <w:ilvl w:val="0"/>
          <w:numId w:val="12"/>
        </w:numPr>
        <w:tabs>
          <w:tab w:val="clear" w:pos="2880"/>
          <w:tab w:val="clear" w:pos="4320"/>
          <w:tab w:val="clear" w:pos="8640"/>
          <w:tab w:val="left" w:pos="2520"/>
        </w:tabs>
        <w:ind w:left="2520"/>
      </w:pPr>
      <w:r>
        <w:t>Maintained project schedules for Intel’s D1D Base Build construction and Fab 15 tool installation</w:t>
      </w:r>
      <w:r w:rsidR="00D64DA1">
        <w:t xml:space="preserve">/ramp engineering </w:t>
      </w:r>
      <w:r>
        <w:t>efforts</w:t>
      </w:r>
    </w:p>
    <w:p w14:paraId="147171CA" w14:textId="77777777" w:rsidR="00C54837" w:rsidRDefault="00C54837">
      <w:pPr>
        <w:pStyle w:val="Footer"/>
        <w:tabs>
          <w:tab w:val="clear" w:pos="4320"/>
          <w:tab w:val="clear" w:pos="8640"/>
        </w:tabs>
      </w:pPr>
    </w:p>
    <w:p w14:paraId="5F270DCD" w14:textId="77777777" w:rsidR="00E127E3" w:rsidRDefault="00E127E3">
      <w:pPr>
        <w:pStyle w:val="Footer"/>
        <w:tabs>
          <w:tab w:val="clear" w:pos="4320"/>
          <w:tab w:val="clear" w:pos="8640"/>
        </w:tabs>
      </w:pPr>
      <w:r>
        <w:t>07-02 – 10-03</w:t>
      </w:r>
      <w:r>
        <w:tab/>
      </w:r>
      <w:r>
        <w:tab/>
      </w:r>
      <w:r>
        <w:rPr>
          <w:b/>
        </w:rPr>
        <w:t>ATKINS HANSCOMB FAITHFUL AND GOULD</w:t>
      </w:r>
      <w:r>
        <w:t xml:space="preserve">  Boulder, Colorado</w:t>
      </w:r>
    </w:p>
    <w:p w14:paraId="78494CE2" w14:textId="77777777" w:rsidR="00E127E3" w:rsidRDefault="00E127E3">
      <w:pPr>
        <w:pStyle w:val="Footer"/>
        <w:tabs>
          <w:tab w:val="clear" w:pos="4320"/>
          <w:tab w:val="clear" w:pos="8640"/>
        </w:tabs>
      </w:pPr>
      <w:r>
        <w:tab/>
      </w:r>
      <w:r>
        <w:tab/>
      </w:r>
      <w:r>
        <w:tab/>
        <w:t>One World Trade Center – 11</w:t>
      </w:r>
      <w:r>
        <w:rPr>
          <w:vertAlign w:val="superscript"/>
        </w:rPr>
        <w:t>th</w:t>
      </w:r>
      <w:r>
        <w:t xml:space="preserve"> Floor</w:t>
      </w:r>
    </w:p>
    <w:p w14:paraId="2F176B05" w14:textId="77777777" w:rsidR="00E127E3" w:rsidRDefault="00E127E3">
      <w:pPr>
        <w:pStyle w:val="Footer"/>
        <w:tabs>
          <w:tab w:val="clear" w:pos="4320"/>
          <w:tab w:val="clear" w:pos="8640"/>
        </w:tabs>
      </w:pPr>
      <w:r>
        <w:tab/>
      </w:r>
      <w:r>
        <w:tab/>
      </w:r>
      <w:r>
        <w:tab/>
        <w:t>121 SW Salmon Street</w:t>
      </w:r>
    </w:p>
    <w:p w14:paraId="30716E77" w14:textId="77777777" w:rsidR="00E127E3" w:rsidRDefault="00E127E3">
      <w:pPr>
        <w:pStyle w:val="Footer"/>
        <w:tabs>
          <w:tab w:val="clear" w:pos="4320"/>
          <w:tab w:val="clear" w:pos="8640"/>
        </w:tabs>
      </w:pPr>
      <w:r>
        <w:tab/>
      </w:r>
      <w:r>
        <w:tab/>
      </w:r>
      <w:r>
        <w:tab/>
        <w:t>Portland, Oregon  97204</w:t>
      </w:r>
    </w:p>
    <w:p w14:paraId="0AA7A84C" w14:textId="77777777" w:rsidR="00E127E3" w:rsidRDefault="00E127E3">
      <w:pPr>
        <w:pStyle w:val="Footer"/>
        <w:tabs>
          <w:tab w:val="clear" w:pos="4320"/>
          <w:tab w:val="clear" w:pos="8640"/>
        </w:tabs>
      </w:pPr>
      <w:r>
        <w:tab/>
      </w:r>
      <w:r>
        <w:tab/>
      </w:r>
      <w:r>
        <w:tab/>
        <w:t>503 471 1323</w:t>
      </w:r>
    </w:p>
    <w:p w14:paraId="5CF00FA6" w14:textId="77777777" w:rsidR="00E127E3" w:rsidRDefault="00E127E3">
      <w:pPr>
        <w:pStyle w:val="Footer"/>
        <w:tabs>
          <w:tab w:val="clear" w:pos="4320"/>
          <w:tab w:val="clear" w:pos="8640"/>
        </w:tabs>
      </w:pPr>
      <w:r>
        <w:tab/>
      </w:r>
      <w:r>
        <w:tab/>
      </w:r>
      <w:r>
        <w:tab/>
      </w:r>
      <w:r>
        <w:rPr>
          <w:i/>
          <w:iCs/>
        </w:rPr>
        <w:t>Lake Centre Cell Culture Project Master Scheduler</w:t>
      </w:r>
      <w:r>
        <w:t>, Amgen Pharmaceutical Corporation</w:t>
      </w:r>
    </w:p>
    <w:p w14:paraId="00953B4F" w14:textId="77777777" w:rsidR="00E127E3" w:rsidRDefault="00E127E3" w:rsidP="0004327B">
      <w:pPr>
        <w:pStyle w:val="Footer"/>
        <w:numPr>
          <w:ilvl w:val="0"/>
          <w:numId w:val="11"/>
        </w:numPr>
        <w:tabs>
          <w:tab w:val="clear" w:pos="2880"/>
          <w:tab w:val="clear" w:pos="4320"/>
          <w:tab w:val="clear" w:pos="8640"/>
          <w:tab w:val="num" w:pos="2520"/>
        </w:tabs>
        <w:ind w:left="2520"/>
      </w:pPr>
      <w:r>
        <w:t>Maintained the integrated project schedule for Amgen’s manufacturing facility 25,000 foot expansion</w:t>
      </w:r>
      <w:r w:rsidR="00D64DA1">
        <w:t xml:space="preserve"> project</w:t>
      </w:r>
    </w:p>
    <w:p w14:paraId="7810FDAB" w14:textId="77777777" w:rsidR="00635E90" w:rsidRDefault="00635E90" w:rsidP="00635E90">
      <w:pPr>
        <w:pStyle w:val="Footer"/>
        <w:tabs>
          <w:tab w:val="clear" w:pos="4320"/>
          <w:tab w:val="clear" w:pos="8640"/>
        </w:tabs>
        <w:ind w:left="2160"/>
      </w:pPr>
    </w:p>
    <w:p w14:paraId="3EE07D43" w14:textId="77777777" w:rsidR="00E127E3" w:rsidRDefault="00E127E3">
      <w:pPr>
        <w:pStyle w:val="Footer"/>
        <w:tabs>
          <w:tab w:val="clear" w:pos="4320"/>
          <w:tab w:val="clear" w:pos="8640"/>
        </w:tabs>
        <w:ind w:left="1440" w:firstLine="720"/>
      </w:pPr>
      <w:r>
        <w:rPr>
          <w:b/>
        </w:rPr>
        <w:t>ATKINS HANSCOMB FAITHFUL AND GOULD</w:t>
      </w:r>
      <w:r>
        <w:t xml:space="preserve">  Portland, </w:t>
      </w:r>
      <w:smartTag w:uri="urn:schemas-microsoft-com:office:smarttags" w:element="State">
        <w:smartTag w:uri="urn:schemas-microsoft-com:office:smarttags" w:element="place">
          <w:r>
            <w:t>Oregon</w:t>
          </w:r>
        </w:smartTag>
      </w:smartTag>
    </w:p>
    <w:p w14:paraId="4532472F" w14:textId="77777777" w:rsidR="00E127E3" w:rsidRDefault="00E127E3">
      <w:pPr>
        <w:pStyle w:val="Footer"/>
        <w:tabs>
          <w:tab w:val="clear" w:pos="4320"/>
          <w:tab w:val="clear" w:pos="8640"/>
        </w:tabs>
      </w:pPr>
      <w:r>
        <w:tab/>
      </w:r>
      <w:r>
        <w:tab/>
      </w:r>
      <w:r>
        <w:tab/>
      </w:r>
      <w:r>
        <w:rPr>
          <w:i/>
          <w:iCs/>
        </w:rPr>
        <w:t>TSA Project Northwest Regional Schedule Lead</w:t>
      </w:r>
      <w:r>
        <w:t>, Siemens</w:t>
      </w:r>
    </w:p>
    <w:p w14:paraId="34E1B9BB" w14:textId="77777777" w:rsidR="00E127E3" w:rsidRDefault="00E127E3" w:rsidP="0004327B">
      <w:pPr>
        <w:pStyle w:val="Footer"/>
        <w:numPr>
          <w:ilvl w:val="0"/>
          <w:numId w:val="10"/>
        </w:numPr>
        <w:tabs>
          <w:tab w:val="clear" w:pos="4320"/>
          <w:tab w:val="clear" w:pos="8640"/>
        </w:tabs>
      </w:pPr>
      <w:r>
        <w:t>Built and maintained the Anchorage, Boise, and Seattle (ANC, BOI, SEA) airport interim solution project schedules for preparing each airport for the installation of baggage x-ray machines (Explosion Detection Systems) for the Transportation Security Administration project in the Northwest Region (Aviation Security)</w:t>
      </w:r>
    </w:p>
    <w:p w14:paraId="529F04BD" w14:textId="77777777" w:rsidR="00E127E3" w:rsidRDefault="00E127E3">
      <w:pPr>
        <w:pStyle w:val="Footer"/>
        <w:tabs>
          <w:tab w:val="clear" w:pos="4320"/>
          <w:tab w:val="clear" w:pos="8640"/>
        </w:tabs>
        <w:ind w:left="2160"/>
      </w:pPr>
      <w:r>
        <w:rPr>
          <w:i/>
          <w:iCs/>
        </w:rPr>
        <w:t>TSA Project Northwest And Western Pacific Regional Schedule Lead</w:t>
      </w:r>
      <w:r>
        <w:t>, Turner Construction</w:t>
      </w:r>
    </w:p>
    <w:p w14:paraId="39859D47" w14:textId="77777777" w:rsidR="00F62310" w:rsidRDefault="00E127E3" w:rsidP="0004327B">
      <w:pPr>
        <w:pStyle w:val="Footer"/>
        <w:numPr>
          <w:ilvl w:val="0"/>
          <w:numId w:val="9"/>
        </w:numPr>
        <w:tabs>
          <w:tab w:val="clear" w:pos="2880"/>
          <w:tab w:val="clear" w:pos="4320"/>
          <w:tab w:val="clear" w:pos="8640"/>
          <w:tab w:val="num" w:pos="2520"/>
        </w:tabs>
        <w:ind w:left="2520"/>
      </w:pPr>
      <w:r>
        <w:t>Built and maintained over 100 airport construction projects for preparing each airport for the installation of baggage x-ray machines (Explosion Detection Systems) for the Transportation Security Administration project in the Northwest and Western Pacific Regions (</w:t>
      </w:r>
      <w:r w:rsidR="00D64DA1">
        <w:t xml:space="preserve">Federal </w:t>
      </w:r>
      <w:r>
        <w:t>Aviation Security)</w:t>
      </w:r>
    </w:p>
    <w:p w14:paraId="55EF85BB" w14:textId="77777777" w:rsidR="00E127E3" w:rsidRDefault="00E127E3" w:rsidP="0004327B">
      <w:pPr>
        <w:pStyle w:val="Footer"/>
        <w:numPr>
          <w:ilvl w:val="0"/>
          <w:numId w:val="9"/>
        </w:numPr>
        <w:tabs>
          <w:tab w:val="clear" w:pos="2880"/>
          <w:tab w:val="clear" w:pos="4320"/>
          <w:tab w:val="clear" w:pos="8640"/>
          <w:tab w:val="num" w:pos="2520"/>
        </w:tabs>
        <w:ind w:left="2520"/>
      </w:pPr>
      <w:r>
        <w:t xml:space="preserve">Prepared schedule analysis and reports weekly, such as a negative float graph, negative float log, and other various schedule statistics for Turner Construction </w:t>
      </w:r>
      <w:r w:rsidR="00D64DA1">
        <w:t xml:space="preserve">executive </w:t>
      </w:r>
      <w:r>
        <w:t>management</w:t>
      </w:r>
    </w:p>
    <w:p w14:paraId="60EA4813" w14:textId="77777777" w:rsidR="009261A0" w:rsidRDefault="009261A0">
      <w:pPr>
        <w:pStyle w:val="Footer"/>
        <w:tabs>
          <w:tab w:val="clear" w:pos="4320"/>
          <w:tab w:val="clear" w:pos="8640"/>
        </w:tabs>
      </w:pPr>
    </w:p>
    <w:p w14:paraId="16DBE562" w14:textId="77777777" w:rsidR="00E127E3" w:rsidRDefault="00E127E3">
      <w:pPr>
        <w:pStyle w:val="Footer"/>
        <w:tabs>
          <w:tab w:val="clear" w:pos="4320"/>
          <w:tab w:val="clear" w:pos="8640"/>
        </w:tabs>
      </w:pPr>
      <w:r>
        <w:t>08-00 – 07-02</w:t>
      </w:r>
      <w:r>
        <w:tab/>
      </w:r>
      <w:r>
        <w:tab/>
      </w:r>
      <w:r>
        <w:rPr>
          <w:b/>
        </w:rPr>
        <w:t>INTEL CORPORATION</w:t>
      </w:r>
      <w:r>
        <w:t xml:space="preserve">  Rio Rancho, New Mexico</w:t>
      </w:r>
    </w:p>
    <w:p w14:paraId="0CFBAA56" w14:textId="77777777" w:rsidR="00E127E3" w:rsidRDefault="00E127E3">
      <w:pPr>
        <w:pStyle w:val="Footer"/>
        <w:tabs>
          <w:tab w:val="clear" w:pos="4320"/>
          <w:tab w:val="clear" w:pos="8640"/>
        </w:tabs>
        <w:ind w:left="2160"/>
      </w:pPr>
      <w:r>
        <w:rPr>
          <w:i/>
          <w:iCs/>
        </w:rPr>
        <w:t>New Mexico Site BB/PSSS/200mm/300mm Strategic Schedule/F11 VFeMS Administrator</w:t>
      </w:r>
      <w:r>
        <w:t>, New Mexico Projects Business Systems Team</w:t>
      </w:r>
    </w:p>
    <w:p w14:paraId="2DC24E87" w14:textId="77777777" w:rsidR="00E127E3" w:rsidRDefault="00E127E3">
      <w:pPr>
        <w:pStyle w:val="Footer"/>
        <w:tabs>
          <w:tab w:val="clear" w:pos="4320"/>
          <w:tab w:val="clear" w:pos="8640"/>
        </w:tabs>
        <w:ind w:left="2160"/>
      </w:pPr>
      <w:r>
        <w:t>4100 Sara Road</w:t>
      </w:r>
    </w:p>
    <w:p w14:paraId="124B6E1B" w14:textId="77777777" w:rsidR="00E127E3" w:rsidRDefault="00E127E3">
      <w:pPr>
        <w:pStyle w:val="Footer"/>
        <w:tabs>
          <w:tab w:val="clear" w:pos="4320"/>
          <w:tab w:val="clear" w:pos="8640"/>
        </w:tabs>
        <w:ind w:left="2160"/>
      </w:pPr>
      <w:r>
        <w:t>Rio Rancho, New Mexico  87124</w:t>
      </w:r>
    </w:p>
    <w:p w14:paraId="72CBCC36" w14:textId="77777777" w:rsidR="00E127E3" w:rsidRDefault="00E127E3">
      <w:pPr>
        <w:pStyle w:val="Footer"/>
        <w:tabs>
          <w:tab w:val="clear" w:pos="4320"/>
          <w:tab w:val="clear" w:pos="8640"/>
        </w:tabs>
        <w:ind w:left="2160"/>
      </w:pPr>
      <w:r>
        <w:t>505 893 7000</w:t>
      </w:r>
    </w:p>
    <w:p w14:paraId="0F661B9F" w14:textId="77777777" w:rsidR="00E127E3" w:rsidRDefault="00E127E3" w:rsidP="0004327B">
      <w:pPr>
        <w:pStyle w:val="Footer"/>
        <w:numPr>
          <w:ilvl w:val="0"/>
          <w:numId w:val="8"/>
        </w:numPr>
        <w:tabs>
          <w:tab w:val="clear" w:pos="2880"/>
          <w:tab w:val="clear" w:pos="4320"/>
          <w:tab w:val="clear" w:pos="8640"/>
          <w:tab w:val="num" w:pos="2520"/>
        </w:tabs>
        <w:ind w:left="2520"/>
      </w:pPr>
      <w:r>
        <w:t>Built any schedule request for the New Mexico site, inc</w:t>
      </w:r>
      <w:r w:rsidR="00240FDE">
        <w:t>luding 200mm/300mm tool install/</w:t>
      </w:r>
      <w:r>
        <w:t xml:space="preserve">qual schedules, Base Build (BB) schedules, and Process Specific Support Systems (PSSS), Flex, Automated Material Handling System (AMHS), sustaining, and </w:t>
      </w:r>
      <w:r w:rsidR="00240FDE">
        <w:t xml:space="preserve">New Mexico </w:t>
      </w:r>
      <w:r>
        <w:t>site construction schedules</w:t>
      </w:r>
    </w:p>
    <w:p w14:paraId="5B3E5ABB" w14:textId="77777777" w:rsidR="00E127E3" w:rsidRDefault="00E127E3" w:rsidP="0004327B">
      <w:pPr>
        <w:pStyle w:val="Footer"/>
        <w:numPr>
          <w:ilvl w:val="0"/>
          <w:numId w:val="8"/>
        </w:numPr>
        <w:tabs>
          <w:tab w:val="clear" w:pos="2880"/>
          <w:tab w:val="clear" w:pos="4320"/>
          <w:tab w:val="clear" w:pos="8640"/>
          <w:tab w:val="num" w:pos="2520"/>
        </w:tabs>
        <w:ind w:left="2520"/>
      </w:pPr>
      <w:r>
        <w:t>Maintained</w:t>
      </w:r>
      <w:r w:rsidR="00240FDE">
        <w:t xml:space="preserve"> and published</w:t>
      </w:r>
      <w:r>
        <w:t xml:space="preserve"> site scheduling philosophies</w:t>
      </w:r>
    </w:p>
    <w:p w14:paraId="022BAC14" w14:textId="77777777" w:rsidR="00E127E3" w:rsidRDefault="00E127E3" w:rsidP="0004327B">
      <w:pPr>
        <w:pStyle w:val="Footer"/>
        <w:numPr>
          <w:ilvl w:val="0"/>
          <w:numId w:val="8"/>
        </w:numPr>
        <w:tabs>
          <w:tab w:val="clear" w:pos="2880"/>
          <w:tab w:val="clear" w:pos="4320"/>
          <w:tab w:val="clear" w:pos="8640"/>
          <w:tab w:val="num" w:pos="2520"/>
        </w:tabs>
        <w:ind w:left="2520"/>
      </w:pPr>
      <w:r>
        <w:t>Executed integration to program level schedules</w:t>
      </w:r>
    </w:p>
    <w:p w14:paraId="60751D35" w14:textId="77777777" w:rsidR="00E127E3" w:rsidRDefault="00E127E3" w:rsidP="0004327B">
      <w:pPr>
        <w:pStyle w:val="Footer"/>
        <w:numPr>
          <w:ilvl w:val="0"/>
          <w:numId w:val="8"/>
        </w:numPr>
        <w:tabs>
          <w:tab w:val="clear" w:pos="2880"/>
          <w:tab w:val="clear" w:pos="4320"/>
          <w:tab w:val="clear" w:pos="8640"/>
          <w:tab w:val="num" w:pos="2520"/>
        </w:tabs>
        <w:ind w:left="2520"/>
      </w:pPr>
      <w:r>
        <w:t xml:space="preserve">Provided </w:t>
      </w:r>
      <w:r w:rsidR="00FD45B3">
        <w:t xml:space="preserve">data analysis and communication </w:t>
      </w:r>
      <w:r>
        <w:t>for projects</w:t>
      </w:r>
    </w:p>
    <w:p w14:paraId="07EE5EF7" w14:textId="77777777" w:rsidR="00E127E3" w:rsidRDefault="00E127E3" w:rsidP="0004327B">
      <w:pPr>
        <w:pStyle w:val="Footer"/>
        <w:numPr>
          <w:ilvl w:val="0"/>
          <w:numId w:val="8"/>
        </w:numPr>
        <w:tabs>
          <w:tab w:val="clear" w:pos="2880"/>
          <w:tab w:val="clear" w:pos="4320"/>
          <w:tab w:val="clear" w:pos="8640"/>
          <w:tab w:val="num" w:pos="2520"/>
        </w:tabs>
        <w:ind w:left="2520"/>
      </w:pPr>
      <w:r>
        <w:t>Performed Critical Path analysis and Global What-If</w:t>
      </w:r>
      <w:r w:rsidR="00240FDE">
        <w:t xml:space="preserve"> scenario</w:t>
      </w:r>
      <w:r>
        <w:t xml:space="preserve"> analysis</w:t>
      </w:r>
    </w:p>
    <w:p w14:paraId="5EBDD2A4" w14:textId="77777777" w:rsidR="000968CF" w:rsidRPr="000968CF" w:rsidRDefault="00E127E3" w:rsidP="0004327B">
      <w:pPr>
        <w:pStyle w:val="Footer"/>
        <w:numPr>
          <w:ilvl w:val="0"/>
          <w:numId w:val="8"/>
        </w:numPr>
        <w:tabs>
          <w:tab w:val="clear" w:pos="2880"/>
          <w:tab w:val="clear" w:pos="4320"/>
          <w:tab w:val="clear" w:pos="8640"/>
          <w:tab w:val="num" w:pos="2520"/>
        </w:tabs>
        <w:ind w:left="2520"/>
        <w:rPr>
          <w:rFonts w:ascii="Times" w:hAnsi="Times"/>
        </w:rPr>
      </w:pPr>
      <w:r>
        <w:t>Continued to support the Virtual Factory Schedule Team (VF)</w:t>
      </w:r>
    </w:p>
    <w:p w14:paraId="3346BE29" w14:textId="77777777" w:rsidR="00E127E3" w:rsidRDefault="00E127E3" w:rsidP="0004327B">
      <w:pPr>
        <w:pStyle w:val="Footer"/>
        <w:numPr>
          <w:ilvl w:val="0"/>
          <w:numId w:val="8"/>
        </w:numPr>
        <w:tabs>
          <w:tab w:val="clear" w:pos="2880"/>
          <w:tab w:val="clear" w:pos="4320"/>
          <w:tab w:val="clear" w:pos="8640"/>
          <w:tab w:val="num" w:pos="2520"/>
        </w:tabs>
        <w:ind w:left="2520"/>
      </w:pPr>
      <w:r>
        <w:t>Continuous improvement efforts directed at Critical Chain and Buffer By The Book</w:t>
      </w:r>
    </w:p>
    <w:p w14:paraId="3BFA09E7" w14:textId="77777777" w:rsidR="00E127E3" w:rsidRDefault="00E127E3" w:rsidP="0004327B">
      <w:pPr>
        <w:pStyle w:val="Footer"/>
        <w:numPr>
          <w:ilvl w:val="0"/>
          <w:numId w:val="8"/>
        </w:numPr>
        <w:tabs>
          <w:tab w:val="clear" w:pos="2880"/>
          <w:tab w:val="clear" w:pos="4320"/>
          <w:tab w:val="clear" w:pos="8640"/>
          <w:tab w:val="num" w:pos="2520"/>
        </w:tabs>
        <w:ind w:left="2520"/>
      </w:pPr>
      <w:r>
        <w:t>Supported system integration efforts via the Automated Reconciliation Tool (ART)</w:t>
      </w:r>
    </w:p>
    <w:p w14:paraId="025AC90D" w14:textId="77777777" w:rsidR="00E127E3" w:rsidRDefault="00E127E3" w:rsidP="0004327B">
      <w:pPr>
        <w:pStyle w:val="Footer"/>
        <w:numPr>
          <w:ilvl w:val="0"/>
          <w:numId w:val="8"/>
        </w:numPr>
        <w:tabs>
          <w:tab w:val="clear" w:pos="2880"/>
          <w:tab w:val="clear" w:pos="4320"/>
          <w:tab w:val="clear" w:pos="8640"/>
          <w:tab w:val="num" w:pos="2520"/>
        </w:tabs>
        <w:ind w:left="2520"/>
      </w:pPr>
      <w:r>
        <w:lastRenderedPageBreak/>
        <w:t xml:space="preserve">Attended Map Days with specific BB/PSSS managers/teams to gather data used to build their </w:t>
      </w:r>
      <w:r w:rsidR="00240FDE">
        <w:t xml:space="preserve">upcoming project </w:t>
      </w:r>
      <w:r>
        <w:t>schedules</w:t>
      </w:r>
    </w:p>
    <w:p w14:paraId="6FDF9AF0" w14:textId="77777777" w:rsidR="00E127E3" w:rsidRDefault="00E127E3" w:rsidP="0004327B">
      <w:pPr>
        <w:pStyle w:val="Footer"/>
        <w:numPr>
          <w:ilvl w:val="0"/>
          <w:numId w:val="8"/>
        </w:numPr>
        <w:tabs>
          <w:tab w:val="clear" w:pos="2880"/>
          <w:tab w:val="clear" w:pos="4320"/>
          <w:tab w:val="clear" w:pos="8640"/>
          <w:tab w:val="num" w:pos="2520"/>
        </w:tabs>
        <w:ind w:left="2520"/>
      </w:pPr>
      <w:r>
        <w:t>Built the P</w:t>
      </w:r>
      <w:r w:rsidR="00240FDE">
        <w:t>-</w:t>
      </w:r>
      <w:r>
        <w:t>804 Sort BB schedule and integrated it with the P</w:t>
      </w:r>
      <w:r w:rsidR="00240FDE">
        <w:t>-</w:t>
      </w:r>
      <w:r>
        <w:t>804 Sort tool install</w:t>
      </w:r>
      <w:r w:rsidR="00240FDE">
        <w:t>/</w:t>
      </w:r>
      <w:r>
        <w:t>qual schedule</w:t>
      </w:r>
    </w:p>
    <w:p w14:paraId="7047D143" w14:textId="77777777" w:rsidR="00E127E3" w:rsidRDefault="00E127E3" w:rsidP="0004327B">
      <w:pPr>
        <w:pStyle w:val="Footer"/>
        <w:numPr>
          <w:ilvl w:val="0"/>
          <w:numId w:val="8"/>
        </w:numPr>
        <w:tabs>
          <w:tab w:val="clear" w:pos="2880"/>
          <w:tab w:val="clear" w:pos="4320"/>
          <w:tab w:val="clear" w:pos="8640"/>
          <w:tab w:val="num" w:pos="2520"/>
        </w:tabs>
        <w:ind w:left="2520"/>
      </w:pPr>
      <w:r>
        <w:t xml:space="preserve">Built the IWM and Chiller </w:t>
      </w:r>
      <w:r w:rsidR="00240FDE">
        <w:t xml:space="preserve">construction </w:t>
      </w:r>
      <w:r>
        <w:t>schedule</w:t>
      </w:r>
      <w:r w:rsidR="00240FDE">
        <w:t>s</w:t>
      </w:r>
    </w:p>
    <w:p w14:paraId="0E33F3A6" w14:textId="77777777" w:rsidR="00E127E3" w:rsidRDefault="00E127E3" w:rsidP="0004327B">
      <w:pPr>
        <w:pStyle w:val="Footer"/>
        <w:numPr>
          <w:ilvl w:val="0"/>
          <w:numId w:val="8"/>
        </w:numPr>
        <w:tabs>
          <w:tab w:val="clear" w:pos="2880"/>
          <w:tab w:val="clear" w:pos="4320"/>
          <w:tab w:val="clear" w:pos="8640"/>
          <w:tab w:val="num" w:pos="2520"/>
        </w:tabs>
        <w:ind w:left="2520"/>
      </w:pPr>
      <w:r>
        <w:t xml:space="preserve">Performed VFeMS administration duties, such as loading VFeMS with process and wafer start tie selections, bulk load VFeMS data on request from various </w:t>
      </w:r>
      <w:r w:rsidR="00223DF4">
        <w:t>manufacturing engineering (</w:t>
      </w:r>
      <w:r>
        <w:t>ME</w:t>
      </w:r>
      <w:r w:rsidR="00223DF4">
        <w:t>)</w:t>
      </w:r>
      <w:r>
        <w:t xml:space="preserve"> teams,</w:t>
      </w:r>
      <w:r w:rsidR="00C54837">
        <w:t xml:space="preserve"> </w:t>
      </w:r>
      <w:r>
        <w:t>attends various VFeMS team meetings such as Business Process, Reports, Event Sub Type, Systems, Working Group, etc.</w:t>
      </w:r>
    </w:p>
    <w:p w14:paraId="7A16E7F7" w14:textId="77777777" w:rsidR="00E127E3" w:rsidRDefault="00E127E3" w:rsidP="0004327B">
      <w:pPr>
        <w:numPr>
          <w:ilvl w:val="0"/>
          <w:numId w:val="3"/>
        </w:numPr>
        <w:ind w:left="2520"/>
      </w:pPr>
      <w:r>
        <w:t>Completed IIF Workshop and other safety courses per integration</w:t>
      </w:r>
      <w:r w:rsidR="00240FDE">
        <w:t xml:space="preserve"> training</w:t>
      </w:r>
      <w:r>
        <w:t xml:space="preserve"> plan</w:t>
      </w:r>
    </w:p>
    <w:p w14:paraId="5BCDE591" w14:textId="77777777" w:rsidR="00E127E3" w:rsidRDefault="00E127E3" w:rsidP="0004327B">
      <w:pPr>
        <w:numPr>
          <w:ilvl w:val="0"/>
          <w:numId w:val="3"/>
        </w:numPr>
        <w:ind w:left="2520"/>
      </w:pPr>
      <w:r>
        <w:t>Actively participated in the Safety Management By Walking Around (SMBWA) program</w:t>
      </w:r>
    </w:p>
    <w:p w14:paraId="04ECC8D1" w14:textId="77777777" w:rsidR="00011DFF" w:rsidRPr="00635E90" w:rsidRDefault="00E127E3" w:rsidP="0004327B">
      <w:pPr>
        <w:pStyle w:val="ListParagraph"/>
        <w:numPr>
          <w:ilvl w:val="0"/>
          <w:numId w:val="3"/>
        </w:numPr>
        <w:tabs>
          <w:tab w:val="clear" w:pos="720"/>
          <w:tab w:val="num" w:pos="2520"/>
        </w:tabs>
        <w:ind w:left="2520"/>
        <w:rPr>
          <w:i/>
          <w:iCs/>
        </w:rPr>
      </w:pPr>
      <w:r>
        <w:t>Successfully built the P</w:t>
      </w:r>
      <w:r w:rsidR="00240FDE">
        <w:t>-</w:t>
      </w:r>
      <w:r>
        <w:t>804, P</w:t>
      </w:r>
      <w:r w:rsidR="00240FDE">
        <w:t>-</w:t>
      </w:r>
      <w:r>
        <w:t>805, P</w:t>
      </w:r>
      <w:r w:rsidR="00240FDE">
        <w:t>-</w:t>
      </w:r>
      <w:r>
        <w:t>884, and P</w:t>
      </w:r>
      <w:r w:rsidR="00240FDE">
        <w:t>-859 upside tool install/</w:t>
      </w:r>
      <w:r>
        <w:t xml:space="preserve">qual schedules for all </w:t>
      </w:r>
      <w:r w:rsidR="00240FDE">
        <w:t xml:space="preserve">of Intel’s manufacturing </w:t>
      </w:r>
      <w:r>
        <w:t>functional areas</w:t>
      </w:r>
      <w:r w:rsidR="00011DFF" w:rsidRPr="00635E90">
        <w:rPr>
          <w:i/>
          <w:iCs/>
        </w:rPr>
        <w:t xml:space="preserve"> </w:t>
      </w:r>
    </w:p>
    <w:p w14:paraId="0AE0A4F0" w14:textId="77777777" w:rsidR="00E127E3" w:rsidRDefault="00240FDE" w:rsidP="0004327B">
      <w:pPr>
        <w:numPr>
          <w:ilvl w:val="0"/>
          <w:numId w:val="3"/>
        </w:numPr>
        <w:ind w:left="2520"/>
      </w:pPr>
      <w:r>
        <w:t>Championed</w:t>
      </w:r>
      <w:r w:rsidR="00E127E3">
        <w:t xml:space="preserve"> the 200mm Schedule Update Meetings (SUM’s)</w:t>
      </w:r>
    </w:p>
    <w:p w14:paraId="672448B4" w14:textId="77777777" w:rsidR="00E127E3" w:rsidRDefault="00240FDE" w:rsidP="0004327B">
      <w:pPr>
        <w:numPr>
          <w:ilvl w:val="0"/>
          <w:numId w:val="6"/>
        </w:numPr>
        <w:ind w:left="2520"/>
      </w:pPr>
      <w:r>
        <w:t>Championed</w:t>
      </w:r>
      <w:r w:rsidR="00E127E3">
        <w:t xml:space="preserve"> the 200mm ME/RE </w:t>
      </w:r>
      <w:r>
        <w:t xml:space="preserve">(ramp engineering) </w:t>
      </w:r>
      <w:r w:rsidR="00E127E3">
        <w:t>functional area teams (Analytical, Diffusion, Etch, Implant, Lithography, Planar, Sort, and Thin Films) through a review of the schedule and supporting data ensuring a timely and accurate release of the tool install schedule</w:t>
      </w:r>
    </w:p>
    <w:p w14:paraId="76060019" w14:textId="77777777" w:rsidR="008F630B" w:rsidRDefault="00E127E3" w:rsidP="0004327B">
      <w:pPr>
        <w:numPr>
          <w:ilvl w:val="0"/>
          <w:numId w:val="6"/>
        </w:numPr>
        <w:ind w:left="2520"/>
      </w:pPr>
      <w:r>
        <w:t>200mm Schedule Team System Owner representative for the Automated Reconciliation Tool (ART) 2001 project</w:t>
      </w:r>
    </w:p>
    <w:p w14:paraId="5F3EAFB3" w14:textId="77777777" w:rsidR="00E127E3" w:rsidRDefault="008F630B" w:rsidP="0004327B">
      <w:pPr>
        <w:numPr>
          <w:ilvl w:val="0"/>
          <w:numId w:val="6"/>
        </w:numPr>
        <w:ind w:left="2520"/>
      </w:pPr>
      <w:r>
        <w:t>Provided inputs to the establishment of the ART 2001 business process flow and flowchart to ensure that Primavera is accurately reconciled with other systems such as</w:t>
      </w:r>
      <w:r w:rsidR="00E127E3">
        <w:t xml:space="preserve"> </w:t>
      </w:r>
    </w:p>
    <w:p w14:paraId="02E7402C" w14:textId="77777777" w:rsidR="00E127E3" w:rsidRDefault="00E127E3" w:rsidP="008F630B">
      <w:pPr>
        <w:ind w:left="2520"/>
      </w:pPr>
      <w:r>
        <w:t>Layout, Strategic On Line Equipment Record (SOLER), Entity Management System (EMS), etc.</w:t>
      </w:r>
    </w:p>
    <w:p w14:paraId="7C9578CD" w14:textId="77777777" w:rsidR="00E127E3" w:rsidRDefault="00E127E3" w:rsidP="0004327B">
      <w:pPr>
        <w:numPr>
          <w:ilvl w:val="0"/>
          <w:numId w:val="4"/>
        </w:numPr>
        <w:ind w:left="2520"/>
      </w:pPr>
      <w:r>
        <w:t>Designed the Primavera test plan for ART to validate ART’s successful testing</w:t>
      </w:r>
    </w:p>
    <w:p w14:paraId="0D483FBF" w14:textId="77777777" w:rsidR="00E127E3" w:rsidRDefault="00E127E3" w:rsidP="0004327B">
      <w:pPr>
        <w:numPr>
          <w:ilvl w:val="0"/>
          <w:numId w:val="4"/>
        </w:numPr>
        <w:ind w:left="2520"/>
      </w:pPr>
      <w:r>
        <w:t>Continuously aligned 200mm Primavera data with other system data via ART</w:t>
      </w:r>
    </w:p>
    <w:p w14:paraId="27C242C0" w14:textId="77777777" w:rsidR="00E127E3" w:rsidRDefault="00E127E3" w:rsidP="0004327B">
      <w:pPr>
        <w:numPr>
          <w:ilvl w:val="0"/>
          <w:numId w:val="4"/>
        </w:numPr>
        <w:ind w:left="2520"/>
        <w:rPr>
          <w:rFonts w:ascii="Times" w:hAnsi="Times"/>
        </w:rPr>
      </w:pPr>
      <w:r>
        <w:t>Assumed responsibility of the Critical Chain Qual schedule update process.  Qual representatives were identified by functional area and established the updating process, and facilitated the training session</w:t>
      </w:r>
    </w:p>
    <w:p w14:paraId="62879AB6" w14:textId="77777777" w:rsidR="00E127E3" w:rsidRPr="0033267F" w:rsidRDefault="00E127E3" w:rsidP="0004327B">
      <w:pPr>
        <w:numPr>
          <w:ilvl w:val="0"/>
          <w:numId w:val="4"/>
        </w:numPr>
        <w:ind w:left="2520"/>
        <w:rPr>
          <w:rFonts w:ascii="Times" w:hAnsi="Times"/>
        </w:rPr>
      </w:pPr>
      <w:r>
        <w:t>Ensured the 200mm schedule input data is accurately represented in Primavera so that the</w:t>
      </w:r>
      <w:r w:rsidR="006525C6">
        <w:t xml:space="preserve"> functional area</w:t>
      </w:r>
      <w:r>
        <w:t xml:space="preserve"> team</w:t>
      </w:r>
      <w:r w:rsidR="006525C6">
        <w:t>s could</w:t>
      </w:r>
      <w:r>
        <w:t xml:space="preserve"> effectively manage</w:t>
      </w:r>
      <w:r w:rsidR="006525C6">
        <w:t xml:space="preserve"> their</w:t>
      </w:r>
      <w:r w:rsidR="0033267F">
        <w:t xml:space="preserve"> tool install </w:t>
      </w:r>
      <w:r>
        <w:t>qual projects</w:t>
      </w:r>
    </w:p>
    <w:p w14:paraId="07472597" w14:textId="77777777" w:rsidR="00E127E3" w:rsidRDefault="00E127E3" w:rsidP="0004327B">
      <w:pPr>
        <w:numPr>
          <w:ilvl w:val="0"/>
          <w:numId w:val="4"/>
        </w:numPr>
        <w:ind w:left="2520"/>
        <w:rPr>
          <w:rFonts w:ascii="Times" w:hAnsi="Times"/>
        </w:rPr>
      </w:pPr>
      <w:r>
        <w:rPr>
          <w:rFonts w:ascii="Times" w:hAnsi="Times"/>
        </w:rPr>
        <w:t xml:space="preserve">Provided </w:t>
      </w:r>
      <w:r w:rsidR="00240FDE">
        <w:rPr>
          <w:rFonts w:ascii="Times" w:hAnsi="Times"/>
        </w:rPr>
        <w:t xml:space="preserve">ad hoc </w:t>
      </w:r>
      <w:r>
        <w:rPr>
          <w:rFonts w:ascii="Times" w:hAnsi="Times"/>
        </w:rPr>
        <w:t>200mm data (ramp readiness charts) for the Diffusion team’s presentations</w:t>
      </w:r>
    </w:p>
    <w:p w14:paraId="4F79D3CB" w14:textId="77777777" w:rsidR="00E127E3" w:rsidRDefault="00E127E3" w:rsidP="0004327B">
      <w:pPr>
        <w:numPr>
          <w:ilvl w:val="0"/>
          <w:numId w:val="4"/>
        </w:numPr>
        <w:ind w:left="2520"/>
        <w:rPr>
          <w:rFonts w:ascii="Times" w:hAnsi="Times"/>
        </w:rPr>
      </w:pPr>
      <w:r>
        <w:rPr>
          <w:rFonts w:ascii="Times" w:hAnsi="Times"/>
        </w:rPr>
        <w:t xml:space="preserve">Studied Eliyahu Goldratt’s Critical Chain </w:t>
      </w:r>
      <w:r w:rsidR="008F180A">
        <w:rPr>
          <w:rFonts w:ascii="Times" w:hAnsi="Times"/>
        </w:rPr>
        <w:t xml:space="preserve">scheduling </w:t>
      </w:r>
      <w:r>
        <w:rPr>
          <w:rFonts w:ascii="Times" w:hAnsi="Times"/>
        </w:rPr>
        <w:t>methodology/philosophy and utilized it in the tool install schedule with installation and relocation tools</w:t>
      </w:r>
    </w:p>
    <w:p w14:paraId="0FBEE698" w14:textId="77777777" w:rsidR="00E127E3" w:rsidRDefault="00E127E3" w:rsidP="0004327B">
      <w:pPr>
        <w:numPr>
          <w:ilvl w:val="0"/>
          <w:numId w:val="4"/>
        </w:numPr>
        <w:ind w:left="2520"/>
        <w:rPr>
          <w:rFonts w:ascii="Times" w:hAnsi="Times"/>
        </w:rPr>
      </w:pPr>
      <w:r>
        <w:rPr>
          <w:rFonts w:ascii="Times" w:hAnsi="Times"/>
        </w:rPr>
        <w:t>Facilitated schedule philosophy discussions with the ME/RE teams to define and document F11’s business process and methodology for utilization of the Critical Chain philosophy</w:t>
      </w:r>
    </w:p>
    <w:p w14:paraId="29A11283" w14:textId="77777777" w:rsidR="00E127E3" w:rsidRDefault="00E127E3" w:rsidP="0004327B">
      <w:pPr>
        <w:numPr>
          <w:ilvl w:val="0"/>
          <w:numId w:val="4"/>
        </w:numPr>
        <w:ind w:left="2520"/>
        <w:rPr>
          <w:rFonts w:ascii="Times" w:hAnsi="Times"/>
        </w:rPr>
      </w:pPr>
      <w:r>
        <w:rPr>
          <w:rFonts w:ascii="Times" w:hAnsi="Times"/>
        </w:rPr>
        <w:t>Prepared and utilized both formal presentations (zero float) and informal knowledge to facilitate the schedule philosophy discussions</w:t>
      </w:r>
    </w:p>
    <w:p w14:paraId="234FF565" w14:textId="77777777" w:rsidR="00E127E3" w:rsidRDefault="00E127E3" w:rsidP="0004327B">
      <w:pPr>
        <w:numPr>
          <w:ilvl w:val="0"/>
          <w:numId w:val="4"/>
        </w:numPr>
        <w:ind w:left="2520"/>
        <w:rPr>
          <w:rFonts w:ascii="Times" w:hAnsi="Times"/>
        </w:rPr>
      </w:pPr>
      <w:r>
        <w:rPr>
          <w:rFonts w:ascii="Times" w:hAnsi="Times"/>
        </w:rPr>
        <w:t>Presented PowerPoint schedule indicators and schedule analysis in the Tool Install/Qual (TIQ), 200mm Bank, and Program Review (PRM) meetings on a weekly basis</w:t>
      </w:r>
    </w:p>
    <w:p w14:paraId="4D85FA4F" w14:textId="77777777" w:rsidR="00240FDE" w:rsidRDefault="00E127E3" w:rsidP="0004327B">
      <w:pPr>
        <w:numPr>
          <w:ilvl w:val="0"/>
          <w:numId w:val="4"/>
        </w:numPr>
        <w:ind w:left="2520"/>
        <w:rPr>
          <w:rFonts w:ascii="Times" w:hAnsi="Times"/>
        </w:rPr>
      </w:pPr>
      <w:r>
        <w:rPr>
          <w:rFonts w:ascii="Times" w:hAnsi="Times"/>
        </w:rPr>
        <w:t>Created and maintains the 200mm Workaround Logs and prepares Pareto charts on workaround issues and solutions for the tool installation effort in the factory</w:t>
      </w:r>
    </w:p>
    <w:p w14:paraId="27E081A4" w14:textId="77777777" w:rsidR="00E127E3" w:rsidRPr="00240FDE" w:rsidRDefault="00E127E3" w:rsidP="0004327B">
      <w:pPr>
        <w:numPr>
          <w:ilvl w:val="0"/>
          <w:numId w:val="4"/>
        </w:numPr>
        <w:ind w:left="2520"/>
        <w:rPr>
          <w:rFonts w:ascii="Times" w:hAnsi="Times"/>
        </w:rPr>
      </w:pPr>
      <w:r w:rsidRPr="00240FDE">
        <w:rPr>
          <w:rFonts w:ascii="Times" w:hAnsi="Times"/>
        </w:rPr>
        <w:t>Continuously streamlined schedule presentations ensuring that management requests for changes and analysis are updated and implemented within the next weekly cycle</w:t>
      </w:r>
    </w:p>
    <w:p w14:paraId="6ADA3B5B" w14:textId="77777777" w:rsidR="00E127E3" w:rsidRDefault="00E127E3" w:rsidP="0004327B">
      <w:pPr>
        <w:numPr>
          <w:ilvl w:val="0"/>
          <w:numId w:val="4"/>
        </w:numPr>
        <w:ind w:left="2520"/>
        <w:rPr>
          <w:rFonts w:ascii="Times" w:hAnsi="Times"/>
        </w:rPr>
      </w:pPr>
      <w:r>
        <w:rPr>
          <w:rFonts w:ascii="Times" w:hAnsi="Times"/>
        </w:rPr>
        <w:t xml:space="preserve">Delivered 200mm ad hoc schedule analysis and reports throughout the week for ME/RE management, </w:t>
      </w:r>
      <w:r w:rsidR="00240FDE">
        <w:rPr>
          <w:rFonts w:ascii="Times" w:hAnsi="Times"/>
        </w:rPr>
        <w:t>ramp engineering group leaders (</w:t>
      </w:r>
      <w:r>
        <w:rPr>
          <w:rFonts w:ascii="Times" w:hAnsi="Times"/>
        </w:rPr>
        <w:t>REGL’s,</w:t>
      </w:r>
      <w:r w:rsidR="00240FDE">
        <w:rPr>
          <w:rFonts w:ascii="Times" w:hAnsi="Times"/>
        </w:rPr>
        <w:t>)</w:t>
      </w:r>
      <w:r>
        <w:rPr>
          <w:rFonts w:ascii="Times" w:hAnsi="Times"/>
        </w:rPr>
        <w:t xml:space="preserve"> and </w:t>
      </w:r>
      <w:r w:rsidR="00240FDE">
        <w:rPr>
          <w:rFonts w:ascii="Times" w:hAnsi="Times"/>
        </w:rPr>
        <w:t>ramp engineering industrial engineers (</w:t>
      </w:r>
      <w:r>
        <w:rPr>
          <w:rFonts w:ascii="Times" w:hAnsi="Times"/>
        </w:rPr>
        <w:t>REIE’s</w:t>
      </w:r>
      <w:r w:rsidR="00240FDE">
        <w:rPr>
          <w:rFonts w:ascii="Times" w:hAnsi="Times"/>
        </w:rPr>
        <w:t>)</w:t>
      </w:r>
    </w:p>
    <w:p w14:paraId="5123F689" w14:textId="77777777" w:rsidR="00E127E3" w:rsidRDefault="00E127E3" w:rsidP="0004327B">
      <w:pPr>
        <w:numPr>
          <w:ilvl w:val="0"/>
          <w:numId w:val="4"/>
        </w:numPr>
        <w:ind w:left="2520"/>
        <w:rPr>
          <w:rFonts w:ascii="Times" w:hAnsi="Times"/>
        </w:rPr>
      </w:pPr>
      <w:r>
        <w:lastRenderedPageBreak/>
        <w:t>Documented and updated the schedule indicator update procedures, and the schedule change control guidelines on a quarterly basis</w:t>
      </w:r>
    </w:p>
    <w:p w14:paraId="6BB5D5EF" w14:textId="77777777" w:rsidR="00E127E3" w:rsidRDefault="00E127E3" w:rsidP="0004327B">
      <w:pPr>
        <w:numPr>
          <w:ilvl w:val="0"/>
          <w:numId w:val="4"/>
        </w:numPr>
        <w:ind w:left="2520"/>
        <w:rPr>
          <w:b/>
          <w:bCs/>
          <w:u w:val="single"/>
        </w:rPr>
      </w:pPr>
      <w:r>
        <w:t>A</w:t>
      </w:r>
      <w:r>
        <w:rPr>
          <w:rFonts w:ascii="Times" w:hAnsi="Times"/>
        </w:rPr>
        <w:t>ssembled the</w:t>
      </w:r>
      <w:r w:rsidR="00672E50">
        <w:rPr>
          <w:rFonts w:ascii="Times" w:hAnsi="Times"/>
        </w:rPr>
        <w:t xml:space="preserve"> F11</w:t>
      </w:r>
      <w:r>
        <w:rPr>
          <w:rFonts w:ascii="Times" w:hAnsi="Times"/>
        </w:rPr>
        <w:t xml:space="preserve"> schedule team procedures</w:t>
      </w:r>
      <w:r w:rsidR="005D291A">
        <w:rPr>
          <w:rFonts w:ascii="Times" w:hAnsi="Times"/>
        </w:rPr>
        <w:t xml:space="preserve"> binder concerning the pertinent information</w:t>
      </w:r>
      <w:r w:rsidR="00EA4A0C">
        <w:rPr>
          <w:rFonts w:ascii="Times" w:hAnsi="Times"/>
        </w:rPr>
        <w:t xml:space="preserve"> for</w:t>
      </w:r>
      <w:r>
        <w:rPr>
          <w:rFonts w:ascii="Times" w:hAnsi="Times"/>
        </w:rPr>
        <w:t xml:space="preserve"> updating and maintaining the master schedule.  These document binders provide</w:t>
      </w:r>
      <w:r w:rsidR="005D291A">
        <w:rPr>
          <w:rFonts w:ascii="Times" w:hAnsi="Times"/>
        </w:rPr>
        <w:t>d</w:t>
      </w:r>
      <w:r>
        <w:rPr>
          <w:rFonts w:ascii="Times" w:hAnsi="Times"/>
        </w:rPr>
        <w:t xml:space="preserve"> written documents for reference and training.</w:t>
      </w:r>
    </w:p>
    <w:p w14:paraId="39DD2ECE" w14:textId="77777777" w:rsidR="00E127E3" w:rsidRDefault="00E127E3" w:rsidP="0004327B">
      <w:pPr>
        <w:numPr>
          <w:ilvl w:val="0"/>
          <w:numId w:val="4"/>
        </w:numPr>
        <w:ind w:left="2520"/>
        <w:rPr>
          <w:b/>
          <w:bCs/>
          <w:u w:val="single"/>
        </w:rPr>
      </w:pPr>
      <w:r>
        <w:rPr>
          <w:rFonts w:ascii="Times" w:hAnsi="Times"/>
        </w:rPr>
        <w:t>Schedule Team leader that provided work direction to three contract schedulers to execute weekly schedule maintenance and updates.  The 200mm schedule team produces schedule reports and indicators weekly to enable RE to manage the tool installation in F11, along with additional output of this schedule team includes schedule and resource requirements</w:t>
      </w:r>
    </w:p>
    <w:p w14:paraId="75596DC6" w14:textId="77777777" w:rsidR="00E127E3" w:rsidRDefault="00E127E3" w:rsidP="0004327B">
      <w:pPr>
        <w:numPr>
          <w:ilvl w:val="0"/>
          <w:numId w:val="4"/>
        </w:numPr>
        <w:ind w:left="2520"/>
      </w:pPr>
      <w:r>
        <w:t>Created and maintained the Actions Required (AR’s) tracking system that are generated for the Systems Team, which was proliferated from a personal AR tracking system</w:t>
      </w:r>
    </w:p>
    <w:p w14:paraId="02D53613" w14:textId="77777777" w:rsidR="00E127E3" w:rsidRDefault="00E127E3" w:rsidP="0004327B">
      <w:pPr>
        <w:pStyle w:val="BodyText"/>
        <w:numPr>
          <w:ilvl w:val="0"/>
          <w:numId w:val="7"/>
        </w:numPr>
        <w:tabs>
          <w:tab w:val="left" w:pos="360"/>
        </w:tabs>
        <w:spacing w:after="0"/>
        <w:ind w:left="2520"/>
        <w:rPr>
          <w:sz w:val="24"/>
        </w:rPr>
      </w:pPr>
      <w:r>
        <w:rPr>
          <w:sz w:val="24"/>
        </w:rPr>
        <w:t>Drove F11 standardization of the 2D/3D durations for demo</w:t>
      </w:r>
      <w:r w:rsidR="00EA4A0C">
        <w:rPr>
          <w:sz w:val="24"/>
        </w:rPr>
        <w:t>lition</w:t>
      </w:r>
      <w:r>
        <w:rPr>
          <w:sz w:val="24"/>
        </w:rPr>
        <w:t xml:space="preserve"> tool’s construction activities in the 200mm schedule</w:t>
      </w:r>
    </w:p>
    <w:p w14:paraId="4888352B" w14:textId="77777777" w:rsidR="00E127E3" w:rsidRDefault="00E127E3" w:rsidP="0004327B">
      <w:pPr>
        <w:numPr>
          <w:ilvl w:val="0"/>
          <w:numId w:val="4"/>
        </w:numPr>
        <w:ind w:left="2520"/>
        <w:rPr>
          <w:b/>
          <w:bCs/>
          <w:u w:val="single"/>
        </w:rPr>
      </w:pPr>
      <w:r>
        <w:t>Focal point for the F11 Schedule Links Intel intranet web page posting of schedule indicators, along with maintenance of the Intel intranet web page</w:t>
      </w:r>
    </w:p>
    <w:p w14:paraId="2C6C8A4B" w14:textId="77777777" w:rsidR="00E127E3" w:rsidRDefault="00E127E3" w:rsidP="0004327B">
      <w:pPr>
        <w:numPr>
          <w:ilvl w:val="0"/>
          <w:numId w:val="5"/>
        </w:numPr>
        <w:ind w:left="2520"/>
        <w:rPr>
          <w:b/>
          <w:bCs/>
          <w:u w:val="single"/>
        </w:rPr>
      </w:pPr>
      <w:r>
        <w:rPr>
          <w:rFonts w:ascii="Times" w:hAnsi="Times"/>
        </w:rPr>
        <w:t>Successfully completed the industrial engineering integration plan (REIE)</w:t>
      </w:r>
    </w:p>
    <w:p w14:paraId="5B02174B" w14:textId="77777777" w:rsidR="00E127E3" w:rsidRDefault="00E127E3" w:rsidP="0004327B">
      <w:pPr>
        <w:numPr>
          <w:ilvl w:val="0"/>
          <w:numId w:val="5"/>
        </w:numPr>
        <w:ind w:left="2520"/>
      </w:pPr>
      <w:r>
        <w:rPr>
          <w:rFonts w:ascii="Times" w:hAnsi="Times"/>
        </w:rPr>
        <w:t>Successfully completed the scheduler integration plan</w:t>
      </w:r>
    </w:p>
    <w:p w14:paraId="7A446CFD" w14:textId="77777777" w:rsidR="00E127E3" w:rsidRDefault="00D64DA1" w:rsidP="0004327B">
      <w:pPr>
        <w:pStyle w:val="BodyText"/>
        <w:numPr>
          <w:ilvl w:val="0"/>
          <w:numId w:val="7"/>
        </w:numPr>
        <w:tabs>
          <w:tab w:val="left" w:pos="360"/>
        </w:tabs>
        <w:spacing w:after="0"/>
        <w:ind w:left="2520"/>
        <w:rPr>
          <w:sz w:val="24"/>
        </w:rPr>
      </w:pPr>
      <w:r>
        <w:rPr>
          <w:sz w:val="24"/>
        </w:rPr>
        <w:t>Regularly recognized other co-workers</w:t>
      </w:r>
      <w:r w:rsidR="00E127E3">
        <w:rPr>
          <w:sz w:val="24"/>
        </w:rPr>
        <w:t xml:space="preserve"> for their help and participation in accomplishing</w:t>
      </w:r>
      <w:r>
        <w:rPr>
          <w:sz w:val="24"/>
        </w:rPr>
        <w:t xml:space="preserve"> team</w:t>
      </w:r>
      <w:r w:rsidR="00E127E3">
        <w:rPr>
          <w:sz w:val="24"/>
        </w:rPr>
        <w:t xml:space="preserve"> goals</w:t>
      </w:r>
    </w:p>
    <w:p w14:paraId="2E161076" w14:textId="77777777" w:rsidR="00F62310" w:rsidRPr="00162682" w:rsidRDefault="00E127E3" w:rsidP="0004327B">
      <w:pPr>
        <w:pStyle w:val="BodyText"/>
        <w:numPr>
          <w:ilvl w:val="0"/>
          <w:numId w:val="7"/>
        </w:numPr>
        <w:tabs>
          <w:tab w:val="left" w:pos="360"/>
        </w:tabs>
        <w:spacing w:after="0"/>
        <w:ind w:left="2520"/>
      </w:pPr>
      <w:r w:rsidRPr="00162682">
        <w:rPr>
          <w:sz w:val="24"/>
        </w:rPr>
        <w:t>Participated in the left hand mouse club</w:t>
      </w:r>
      <w:r w:rsidR="00D64DA1">
        <w:rPr>
          <w:sz w:val="24"/>
        </w:rPr>
        <w:t xml:space="preserve"> (Mickey Mouse Club)</w:t>
      </w:r>
      <w:r w:rsidRPr="00162682">
        <w:rPr>
          <w:sz w:val="24"/>
        </w:rPr>
        <w:t xml:space="preserve"> by rotating the mouse between left and right hand positions monthly for personal ergonomic purposes</w:t>
      </w:r>
    </w:p>
    <w:p w14:paraId="1F823DBC" w14:textId="77777777" w:rsidR="00162682" w:rsidRDefault="00162682" w:rsidP="00162682">
      <w:pPr>
        <w:pStyle w:val="BodyText"/>
        <w:tabs>
          <w:tab w:val="left" w:pos="360"/>
        </w:tabs>
        <w:spacing w:after="0"/>
        <w:ind w:left="2160"/>
      </w:pPr>
    </w:p>
    <w:p w14:paraId="628717FB" w14:textId="77777777" w:rsidR="00E127E3" w:rsidRDefault="00E127E3" w:rsidP="00F62310">
      <w:r>
        <w:t>05-99 – 08-00</w:t>
      </w:r>
      <w:r>
        <w:tab/>
      </w:r>
      <w:r>
        <w:tab/>
      </w:r>
      <w:r>
        <w:rPr>
          <w:b/>
        </w:rPr>
        <w:t xml:space="preserve">GOSS INTERNATIONAL CORPORATION  </w:t>
      </w:r>
      <w:r>
        <w:t>Bolingbrook, Illinois</w:t>
      </w:r>
    </w:p>
    <w:p w14:paraId="73AFEB58" w14:textId="77777777" w:rsidR="00E127E3" w:rsidRDefault="00E127E3">
      <w:r>
        <w:tab/>
      </w:r>
      <w:r>
        <w:tab/>
      </w:r>
      <w:r>
        <w:tab/>
      </w:r>
      <w:r>
        <w:rPr>
          <w:i/>
        </w:rPr>
        <w:t xml:space="preserve">Project Controls Cost And Scheduling Engineer/Manager, </w:t>
      </w:r>
      <w:r>
        <w:t>Project Management –</w:t>
      </w:r>
    </w:p>
    <w:p w14:paraId="3EE49624" w14:textId="77777777" w:rsidR="00E127E3" w:rsidRDefault="00E127E3">
      <w:pPr>
        <w:ind w:left="1440" w:firstLine="720"/>
      </w:pPr>
      <w:smartTag w:uri="urn:schemas-microsoft-com:office:smarttags" w:element="country-region">
        <w:smartTag w:uri="urn:schemas-microsoft-com:office:smarttags" w:element="place">
          <w:r>
            <w:t>Americas</w:t>
          </w:r>
        </w:smartTag>
      </w:smartTag>
    </w:p>
    <w:p w14:paraId="6260B0A1" w14:textId="77777777" w:rsidR="00E127E3" w:rsidRDefault="00E127E3">
      <w:r>
        <w:tab/>
      </w:r>
      <w:r>
        <w:tab/>
      </w:r>
      <w:r>
        <w:tab/>
      </w:r>
      <w:smartTag w:uri="urn:schemas-microsoft-com:office:smarttags" w:element="Street">
        <w:smartTag w:uri="urn:schemas-microsoft-com:office:smarttags" w:element="address">
          <w:r>
            <w:t>3 Territorial Court</w:t>
          </w:r>
        </w:smartTag>
      </w:smartTag>
    </w:p>
    <w:p w14:paraId="3264EA41" w14:textId="77777777" w:rsidR="00E127E3" w:rsidRDefault="00E127E3">
      <w:r>
        <w:tab/>
      </w:r>
      <w:r>
        <w:tab/>
      </w:r>
      <w:r>
        <w:tab/>
      </w:r>
      <w:smartTag w:uri="urn:schemas-microsoft-com:office:smarttags" w:element="place">
        <w:smartTag w:uri="urn:schemas-microsoft-com:office:smarttags" w:element="City">
          <w:r>
            <w:t>Bolingbrook</w:t>
          </w:r>
        </w:smartTag>
        <w:r>
          <w:t xml:space="preserve">, </w:t>
        </w:r>
        <w:smartTag w:uri="urn:schemas-microsoft-com:office:smarttags" w:element="State">
          <w:r>
            <w:t>Illinois</w:t>
          </w:r>
        </w:smartTag>
        <w:r>
          <w:t xml:space="preserve">  </w:t>
        </w:r>
        <w:smartTag w:uri="urn:schemas-microsoft-com:office:smarttags" w:element="PostalCode">
          <w:r>
            <w:t>60440</w:t>
          </w:r>
        </w:smartTag>
      </w:smartTag>
    </w:p>
    <w:p w14:paraId="647B8A51" w14:textId="77777777" w:rsidR="00E127E3" w:rsidRDefault="00E127E3">
      <w:r>
        <w:tab/>
      </w:r>
      <w:r>
        <w:tab/>
      </w:r>
      <w:r>
        <w:tab/>
        <w:t>630 755 9300</w:t>
      </w:r>
    </w:p>
    <w:p w14:paraId="727622EF" w14:textId="77777777" w:rsidR="00E127E3" w:rsidRDefault="00E127E3" w:rsidP="0004327B">
      <w:pPr>
        <w:numPr>
          <w:ilvl w:val="0"/>
          <w:numId w:val="2"/>
        </w:numPr>
        <w:tabs>
          <w:tab w:val="clear" w:pos="360"/>
          <w:tab w:val="num" w:pos="2520"/>
        </w:tabs>
        <w:ind w:left="2520"/>
        <w:rPr>
          <w:i/>
        </w:rPr>
      </w:pPr>
      <w:r>
        <w:t xml:space="preserve">Attended Primavera User Group Meeting Seminar 1999 in Oakbrook and 2000 in </w:t>
      </w:r>
      <w:smartTag w:uri="urn:schemas-microsoft-com:office:smarttags" w:element="place">
        <w:smartTag w:uri="urn:schemas-microsoft-com:office:smarttags" w:element="City">
          <w:r>
            <w:t>Chicago</w:t>
          </w:r>
        </w:smartTag>
        <w:r>
          <w:t xml:space="preserve">, </w:t>
        </w:r>
        <w:smartTag w:uri="urn:schemas-microsoft-com:office:smarttags" w:element="State">
          <w:r>
            <w:t>Illinois</w:t>
          </w:r>
        </w:smartTag>
      </w:smartTag>
    </w:p>
    <w:p w14:paraId="39271F0A" w14:textId="77777777" w:rsidR="00A50643" w:rsidRDefault="00E127E3" w:rsidP="0004327B">
      <w:pPr>
        <w:numPr>
          <w:ilvl w:val="0"/>
          <w:numId w:val="2"/>
        </w:numPr>
        <w:tabs>
          <w:tab w:val="clear" w:pos="360"/>
          <w:tab w:val="num" w:pos="2520"/>
        </w:tabs>
        <w:ind w:left="2520"/>
      </w:pPr>
      <w:r>
        <w:t>Created Work Breakdown Structure (WBS) and task dictionaries for project scheduling within the Project Management team</w:t>
      </w:r>
    </w:p>
    <w:p w14:paraId="2CDE91FC" w14:textId="77777777" w:rsidR="00E127E3" w:rsidRDefault="00E127E3" w:rsidP="0004327B">
      <w:pPr>
        <w:numPr>
          <w:ilvl w:val="0"/>
          <w:numId w:val="2"/>
        </w:numPr>
        <w:tabs>
          <w:tab w:val="clear" w:pos="360"/>
          <w:tab w:val="num" w:pos="2520"/>
        </w:tabs>
        <w:ind w:left="2520"/>
        <w:rPr>
          <w:i/>
        </w:rPr>
      </w:pPr>
      <w:r>
        <w:t>Established integrated Goss International Corporation/Honeywell-Measurex schedules and manpower charts for the closeout phase of the Cedar Rapids Gazette (Iowa) project</w:t>
      </w:r>
    </w:p>
    <w:p w14:paraId="719331BB" w14:textId="77777777" w:rsidR="00E127E3" w:rsidRPr="0004642A" w:rsidRDefault="00E127E3" w:rsidP="0004327B">
      <w:pPr>
        <w:numPr>
          <w:ilvl w:val="0"/>
          <w:numId w:val="2"/>
        </w:numPr>
        <w:tabs>
          <w:tab w:val="clear" w:pos="360"/>
          <w:tab w:val="num" w:pos="2520"/>
        </w:tabs>
        <w:ind w:left="2520"/>
        <w:rPr>
          <w:i/>
        </w:rPr>
      </w:pPr>
      <w:r>
        <w:t>Authored</w:t>
      </w:r>
      <w:r w:rsidR="004337A8">
        <w:t xml:space="preserve"> and published</w:t>
      </w:r>
      <w:r>
        <w:t xml:space="preserve"> the Goss Contract Milestone Access Database User Manual</w:t>
      </w:r>
    </w:p>
    <w:p w14:paraId="36E7D430" w14:textId="77777777" w:rsidR="00E127E3" w:rsidRDefault="00E127E3" w:rsidP="0004327B">
      <w:pPr>
        <w:numPr>
          <w:ilvl w:val="0"/>
          <w:numId w:val="2"/>
        </w:numPr>
        <w:tabs>
          <w:tab w:val="clear" w:pos="360"/>
          <w:tab w:val="num" w:pos="2520"/>
        </w:tabs>
        <w:ind w:left="2520"/>
        <w:rPr>
          <w:i/>
        </w:rPr>
      </w:pPr>
      <w:r>
        <w:t>Tracked project management and installation management hourly time charges for the fiscal year 1999 so Go</w:t>
      </w:r>
      <w:r w:rsidR="00240FDE">
        <w:t>ss International Corporation had a better</w:t>
      </w:r>
      <w:r>
        <w:t xml:space="preserve"> idea what it is costing the company to do business from a managerial expense standpoint, along with uploading this data into Oracle 10.7</w:t>
      </w:r>
    </w:p>
    <w:p w14:paraId="76C3F5A6" w14:textId="77777777" w:rsidR="00E127E3" w:rsidRDefault="00E127E3" w:rsidP="0004327B">
      <w:pPr>
        <w:numPr>
          <w:ilvl w:val="0"/>
          <w:numId w:val="2"/>
        </w:numPr>
        <w:tabs>
          <w:tab w:val="clear" w:pos="360"/>
          <w:tab w:val="num" w:pos="2520"/>
        </w:tabs>
        <w:ind w:left="2520"/>
        <w:rPr>
          <w:i/>
        </w:rPr>
      </w:pPr>
      <w:r>
        <w:t>Transitioned timecard reporting from Excel tracking to direct data entry in Oracle 10.7</w:t>
      </w:r>
    </w:p>
    <w:p w14:paraId="56B3D4B1" w14:textId="77777777" w:rsidR="00E127E3" w:rsidRPr="00672E50" w:rsidRDefault="00E127E3" w:rsidP="0004327B">
      <w:pPr>
        <w:numPr>
          <w:ilvl w:val="0"/>
          <w:numId w:val="2"/>
        </w:numPr>
        <w:tabs>
          <w:tab w:val="clear" w:pos="360"/>
          <w:tab w:val="num" w:pos="2520"/>
        </w:tabs>
        <w:ind w:left="2520"/>
        <w:rPr>
          <w:i/>
        </w:rPr>
      </w:pPr>
      <w:r>
        <w:t>Coordinated Oracle 10.7 timecard training sessions for the Project Management team</w:t>
      </w:r>
    </w:p>
    <w:p w14:paraId="4BF38003" w14:textId="77777777" w:rsidR="00E127E3" w:rsidRDefault="00E127E3" w:rsidP="0004327B">
      <w:pPr>
        <w:numPr>
          <w:ilvl w:val="0"/>
          <w:numId w:val="2"/>
        </w:numPr>
        <w:tabs>
          <w:tab w:val="clear" w:pos="360"/>
          <w:tab w:val="num" w:pos="2520"/>
        </w:tabs>
        <w:ind w:left="2520"/>
        <w:rPr>
          <w:i/>
        </w:rPr>
      </w:pPr>
      <w:r>
        <w:t>Responsible for bringing, establishing, and maintaining the full tool suite of the Project Controls discipline/function/methodology via Primavera Project Planner 3.0, Oracle 10.7, etc., to Goss International Corporation, an $800+ million/year company</w:t>
      </w:r>
    </w:p>
    <w:p w14:paraId="5782DAA4" w14:textId="77777777" w:rsidR="00E127E3" w:rsidRDefault="00E127E3" w:rsidP="0004327B">
      <w:pPr>
        <w:numPr>
          <w:ilvl w:val="0"/>
          <w:numId w:val="2"/>
        </w:numPr>
        <w:tabs>
          <w:tab w:val="clear" w:pos="360"/>
          <w:tab w:val="num" w:pos="2520"/>
        </w:tabs>
        <w:ind w:left="2520"/>
        <w:rPr>
          <w:i/>
        </w:rPr>
      </w:pPr>
      <w:r>
        <w:t xml:space="preserve">Attended Primavera User Conference 1999 in </w:t>
      </w:r>
      <w:smartTag w:uri="urn:schemas-microsoft-com:office:smarttags" w:element="place">
        <w:smartTag w:uri="urn:schemas-microsoft-com:office:smarttags" w:element="City">
          <w:r>
            <w:t>Dallas</w:t>
          </w:r>
        </w:smartTag>
        <w:r>
          <w:t xml:space="preserve">, </w:t>
        </w:r>
        <w:smartTag w:uri="urn:schemas-microsoft-com:office:smarttags" w:element="State">
          <w:r>
            <w:t>Texas</w:t>
          </w:r>
        </w:smartTag>
      </w:smartTag>
    </w:p>
    <w:p w14:paraId="520AA077" w14:textId="77777777" w:rsidR="00E127E3" w:rsidRDefault="00E127E3" w:rsidP="0004327B">
      <w:pPr>
        <w:numPr>
          <w:ilvl w:val="0"/>
          <w:numId w:val="2"/>
        </w:numPr>
        <w:tabs>
          <w:tab w:val="clear" w:pos="360"/>
          <w:tab w:val="num" w:pos="2520"/>
        </w:tabs>
        <w:ind w:left="2520"/>
        <w:rPr>
          <w:i/>
        </w:rPr>
      </w:pPr>
      <w:r>
        <w:t>Introduced and implemented a Goss change control system for change orders executed through the life cycle of a project</w:t>
      </w:r>
    </w:p>
    <w:p w14:paraId="7CBADBBB" w14:textId="77777777" w:rsidR="00E127E3" w:rsidRDefault="00E127E3" w:rsidP="0004327B">
      <w:pPr>
        <w:numPr>
          <w:ilvl w:val="0"/>
          <w:numId w:val="2"/>
        </w:numPr>
        <w:tabs>
          <w:tab w:val="clear" w:pos="360"/>
          <w:tab w:val="num" w:pos="2520"/>
        </w:tabs>
        <w:ind w:left="2520"/>
        <w:rPr>
          <w:i/>
        </w:rPr>
      </w:pPr>
      <w:r>
        <w:lastRenderedPageBreak/>
        <w:t>Authored</w:t>
      </w:r>
      <w:r w:rsidR="00240FDE">
        <w:t xml:space="preserve"> and published</w:t>
      </w:r>
      <w:r>
        <w:t xml:space="preserve"> the Goss International Corporation’s Project Management Manual, with an extensive Project Controls section, which contained PMI standard processes and procedures</w:t>
      </w:r>
    </w:p>
    <w:p w14:paraId="278C815B" w14:textId="77777777" w:rsidR="00E127E3" w:rsidRDefault="00E127E3">
      <w:pPr>
        <w:jc w:val="center"/>
        <w:rPr>
          <w:b/>
        </w:rPr>
      </w:pPr>
    </w:p>
    <w:p w14:paraId="544B539A" w14:textId="77777777" w:rsidR="00E127E3" w:rsidRDefault="00E127E3">
      <w:pPr>
        <w:ind w:left="2160" w:hanging="2160"/>
      </w:pPr>
      <w:r>
        <w:t>09-97 – 03/99</w:t>
      </w:r>
      <w:r>
        <w:tab/>
      </w:r>
      <w:r>
        <w:rPr>
          <w:b/>
        </w:rPr>
        <w:t xml:space="preserve">HONEYWELL - INDUSTRIAL AUTOMATION AND CONTROL DIVISION  </w:t>
      </w:r>
      <w:r>
        <w:t xml:space="preserve">Phoenix, </w:t>
      </w:r>
      <w:smartTag w:uri="urn:schemas-microsoft-com:office:smarttags" w:element="State">
        <w:smartTag w:uri="urn:schemas-microsoft-com:office:smarttags" w:element="place">
          <w:r>
            <w:t>Arizona</w:t>
          </w:r>
        </w:smartTag>
      </w:smartTag>
      <w:r>
        <w:t xml:space="preserve"> and Houston, </w:t>
      </w:r>
      <w:smartTag w:uri="urn:schemas-microsoft-com:office:smarttags" w:element="State">
        <w:smartTag w:uri="urn:schemas-microsoft-com:office:smarttags" w:element="place">
          <w:r>
            <w:t>Texas</w:t>
          </w:r>
        </w:smartTag>
      </w:smartTag>
    </w:p>
    <w:p w14:paraId="68D32916" w14:textId="77777777" w:rsidR="00E127E3" w:rsidRDefault="00E127E3">
      <w:pPr>
        <w:ind w:left="2160" w:hanging="2160"/>
      </w:pPr>
      <w:r>
        <w:tab/>
      </w:r>
      <w:r>
        <w:rPr>
          <w:i/>
        </w:rPr>
        <w:t>Project And Cost Controls Lead Engineer</w:t>
      </w:r>
      <w:r>
        <w:t>, North American Project Operations Department</w:t>
      </w:r>
    </w:p>
    <w:p w14:paraId="07DC31A6" w14:textId="77777777" w:rsidR="00E127E3" w:rsidRDefault="00E127E3">
      <w:pPr>
        <w:ind w:left="2160" w:hanging="2160"/>
        <w:rPr>
          <w:iCs/>
        </w:rPr>
      </w:pPr>
      <w:r>
        <w:rPr>
          <w:i/>
        </w:rPr>
        <w:tab/>
      </w:r>
      <w:smartTag w:uri="urn:schemas-microsoft-com:office:smarttags" w:element="Street">
        <w:smartTag w:uri="urn:schemas-microsoft-com:office:smarttags" w:element="address">
          <w:r>
            <w:rPr>
              <w:iCs/>
            </w:rPr>
            <w:t>101 Columbia Road</w:t>
          </w:r>
        </w:smartTag>
      </w:smartTag>
    </w:p>
    <w:p w14:paraId="25695C10" w14:textId="77777777" w:rsidR="00E127E3" w:rsidRDefault="00E127E3">
      <w:pPr>
        <w:ind w:left="2160" w:hanging="2160"/>
        <w:rPr>
          <w:iCs/>
        </w:rPr>
      </w:pPr>
      <w:r>
        <w:rPr>
          <w:iCs/>
        </w:rPr>
        <w:tab/>
      </w:r>
      <w:smartTag w:uri="urn:schemas-microsoft-com:office:smarttags" w:element="City">
        <w:r>
          <w:rPr>
            <w:iCs/>
          </w:rPr>
          <w:t>Morristown</w:t>
        </w:r>
      </w:smartTag>
      <w:r>
        <w:rPr>
          <w:iCs/>
        </w:rPr>
        <w:t>, New Jersey  07962</w:t>
      </w:r>
    </w:p>
    <w:p w14:paraId="55FD9279" w14:textId="77777777" w:rsidR="00E127E3" w:rsidRDefault="00E127E3">
      <w:pPr>
        <w:ind w:left="2160" w:hanging="2160"/>
        <w:rPr>
          <w:iCs/>
        </w:rPr>
      </w:pPr>
      <w:r>
        <w:rPr>
          <w:iCs/>
        </w:rPr>
        <w:tab/>
        <w:t>973 455 2000</w:t>
      </w:r>
    </w:p>
    <w:p w14:paraId="7BE922CA" w14:textId="77777777" w:rsidR="00E127E3" w:rsidRDefault="00E127E3" w:rsidP="0004327B">
      <w:pPr>
        <w:numPr>
          <w:ilvl w:val="0"/>
          <w:numId w:val="23"/>
        </w:numPr>
        <w:ind w:left="2520"/>
      </w:pPr>
      <w:r>
        <w:t xml:space="preserve">Attended Honeywell Primavera 2.0b training course in </w:t>
      </w:r>
      <w:smartTag w:uri="urn:schemas-microsoft-com:office:smarttags" w:element="place">
        <w:smartTag w:uri="urn:schemas-microsoft-com:office:smarttags" w:element="City">
          <w:r>
            <w:t>Atlanta</w:t>
          </w:r>
        </w:smartTag>
        <w:r>
          <w:t xml:space="preserve">, </w:t>
        </w:r>
        <w:smartTag w:uri="urn:schemas-microsoft-com:office:smarttags" w:element="country-region">
          <w:r>
            <w:t>Georgia</w:t>
          </w:r>
        </w:smartTag>
      </w:smartTag>
      <w:r>
        <w:t xml:space="preserve">, and Primavera 2.0b seminars in </w:t>
      </w:r>
      <w:smartTag w:uri="urn:schemas-microsoft-com:office:smarttags" w:element="City">
        <w:smartTag w:uri="urn:schemas-microsoft-com:office:smarttags" w:element="place">
          <w:r>
            <w:t>Phoenix</w:t>
          </w:r>
        </w:smartTag>
      </w:smartTag>
      <w:r>
        <w:t xml:space="preserve"> hosted by Primavera 2.0b software mentors</w:t>
      </w:r>
    </w:p>
    <w:p w14:paraId="39E8A2BC" w14:textId="77777777" w:rsidR="00E127E3" w:rsidRDefault="00E127E3" w:rsidP="0004327B">
      <w:pPr>
        <w:numPr>
          <w:ilvl w:val="0"/>
          <w:numId w:val="23"/>
        </w:numPr>
        <w:ind w:left="2520"/>
      </w:pPr>
      <w:r>
        <w:t xml:space="preserve">Attended Honeywell Oracle Project Accounting 10.7 workshop in </w:t>
      </w:r>
      <w:smartTag w:uri="urn:schemas-microsoft-com:office:smarttags" w:element="place">
        <w:smartTag w:uri="urn:schemas-microsoft-com:office:smarttags" w:element="City">
          <w:r>
            <w:t>Houston</w:t>
          </w:r>
        </w:smartTag>
        <w:r>
          <w:t xml:space="preserve">, </w:t>
        </w:r>
        <w:smartTag w:uri="urn:schemas-microsoft-com:office:smarttags" w:element="State">
          <w:r>
            <w:t>Texas</w:t>
          </w:r>
        </w:smartTag>
      </w:smartTag>
      <w:r>
        <w:t xml:space="preserve"> for use in project and cost controls functions utilized in North American Project Operations (NAPO) for Honeywell’s headquarters in </w:t>
      </w:r>
      <w:smartTag w:uri="urn:schemas-microsoft-com:office:smarttags" w:element="City">
        <w:smartTag w:uri="urn:schemas-microsoft-com:office:smarttags" w:element="place">
          <w:r>
            <w:t>Houston</w:t>
          </w:r>
        </w:smartTag>
      </w:smartTag>
    </w:p>
    <w:p w14:paraId="2CB7C9CF" w14:textId="77777777" w:rsidR="00E127E3" w:rsidRDefault="004337A8" w:rsidP="0004327B">
      <w:pPr>
        <w:numPr>
          <w:ilvl w:val="0"/>
          <w:numId w:val="23"/>
        </w:numPr>
        <w:ind w:left="2520"/>
      </w:pPr>
      <w:bookmarkStart w:id="1" w:name="OLE_LINK1"/>
      <w:r>
        <w:t>Constructed Work Breakdown S</w:t>
      </w:r>
      <w:r w:rsidR="00E127E3">
        <w:t>tructure</w:t>
      </w:r>
      <w:r>
        <w:t xml:space="preserve"> (WBS)</w:t>
      </w:r>
      <w:r w:rsidR="00E127E3">
        <w:t xml:space="preserve"> and Oracle Project Accounting 10.7 task dictionaries for the Boilers, DCS, and SCADA projects for the TengizChevrOil (TCO) control systems implementation efforts in Tengiz, Kazakhstan for Chevron Oil</w:t>
      </w:r>
      <w:bookmarkEnd w:id="1"/>
    </w:p>
    <w:p w14:paraId="21C5D6EE" w14:textId="77777777" w:rsidR="00E127E3" w:rsidRDefault="00E127E3" w:rsidP="0004327B">
      <w:pPr>
        <w:numPr>
          <w:ilvl w:val="0"/>
          <w:numId w:val="23"/>
        </w:numPr>
        <w:ind w:left="2520"/>
      </w:pPr>
      <w:r>
        <w:t>Prepared Change Order Log and Summary reports based on incoming purchase order changes for the Boilers, DCS, and SCADA projects</w:t>
      </w:r>
    </w:p>
    <w:p w14:paraId="3DD31BF0" w14:textId="77777777" w:rsidR="00E127E3" w:rsidRDefault="00E127E3" w:rsidP="0004327B">
      <w:pPr>
        <w:numPr>
          <w:ilvl w:val="0"/>
          <w:numId w:val="23"/>
        </w:numPr>
        <w:ind w:left="2520"/>
      </w:pPr>
      <w:r>
        <w:t xml:space="preserve">Established project and cost control methodology for the Hydrocarbon Processing Industry/Oil and Gas Systems Program (HOSP) at the headquarters office in </w:t>
      </w:r>
      <w:smartTag w:uri="urn:schemas-microsoft-com:office:smarttags" w:element="City">
        <w:r>
          <w:t>Houston</w:t>
        </w:r>
      </w:smartTag>
      <w:r>
        <w:t>, Texas</w:t>
      </w:r>
    </w:p>
    <w:p w14:paraId="66E397DB" w14:textId="77777777" w:rsidR="00E127E3" w:rsidRDefault="00E127E3" w:rsidP="0004327B">
      <w:pPr>
        <w:numPr>
          <w:ilvl w:val="0"/>
          <w:numId w:val="18"/>
        </w:numPr>
        <w:ind w:left="2520"/>
      </w:pPr>
      <w:r>
        <w:t>Built and maintained Primavera schedules for over 200 NAPO HOSP projects in Houston, Texas</w:t>
      </w:r>
    </w:p>
    <w:p w14:paraId="4445AC50" w14:textId="77777777" w:rsidR="00E127E3" w:rsidRDefault="00E127E3" w:rsidP="0004327B">
      <w:pPr>
        <w:numPr>
          <w:ilvl w:val="0"/>
          <w:numId w:val="18"/>
        </w:numPr>
        <w:ind w:left="2520"/>
      </w:pPr>
      <w:r>
        <w:t>Built and maintained Primavera schedules for HOSP projects</w:t>
      </w:r>
      <w:r w:rsidR="004337A8">
        <w:t xml:space="preserve"> for Honeywell’s west coast client projects</w:t>
      </w:r>
      <w:r>
        <w:t xml:space="preserve"> in Phoenix, Arizona</w:t>
      </w:r>
    </w:p>
    <w:p w14:paraId="3FF0474A" w14:textId="77777777" w:rsidR="00E127E3" w:rsidRDefault="00E127E3" w:rsidP="0004327B">
      <w:pPr>
        <w:numPr>
          <w:ilvl w:val="0"/>
          <w:numId w:val="18"/>
        </w:numPr>
        <w:ind w:left="2520"/>
      </w:pPr>
      <w:r>
        <w:t>Successfully became a Honeywell certified Project Controls Specialist</w:t>
      </w:r>
    </w:p>
    <w:p w14:paraId="7FEBADA2" w14:textId="77777777" w:rsidR="00E127E3" w:rsidRDefault="00E127E3" w:rsidP="0004327B">
      <w:pPr>
        <w:pStyle w:val="Footer"/>
        <w:numPr>
          <w:ilvl w:val="0"/>
          <w:numId w:val="18"/>
        </w:numPr>
        <w:tabs>
          <w:tab w:val="clear" w:pos="4320"/>
          <w:tab w:val="clear" w:pos="8640"/>
        </w:tabs>
        <w:ind w:left="2520"/>
      </w:pPr>
      <w:r>
        <w:t>Successfully became a Honeywell certified Global Project Management Specialist</w:t>
      </w:r>
      <w:r w:rsidR="004337A8">
        <w:t xml:space="preserve"> by scoring 100% on the final examination</w:t>
      </w:r>
    </w:p>
    <w:p w14:paraId="0F711232" w14:textId="77777777" w:rsidR="00E127E3" w:rsidRDefault="00E127E3" w:rsidP="0004327B">
      <w:pPr>
        <w:numPr>
          <w:ilvl w:val="0"/>
          <w:numId w:val="18"/>
        </w:numPr>
        <w:ind w:left="2520"/>
      </w:pPr>
      <w:r>
        <w:t>Created and maintained Excel spreadsheets of current active project invoice information and project management/engineering/controls manpower availability for tighter project and cost controls</w:t>
      </w:r>
    </w:p>
    <w:p w14:paraId="7FD3C2D4" w14:textId="77777777" w:rsidR="00E127E3" w:rsidRDefault="00E127E3" w:rsidP="0004327B">
      <w:pPr>
        <w:numPr>
          <w:ilvl w:val="0"/>
          <w:numId w:val="18"/>
        </w:numPr>
        <w:ind w:left="2520"/>
      </w:pPr>
      <w:r>
        <w:t>Maintained an Excel-based Global Project Engineering (GPE) workbook (Progress and Performance System) for all active projects that are considered high risk or the project’s estimated total cost is greater than $500K, which helps generate a manhour/cost analysis summary, progress for deliverables, progress for level of effort and services, current budget baseline, planned progress curve, wage rate analysis, average labor rate analysis, change management summary, forecast progress manhours to go, productivity graph, predicted staff level by month, project progress and staffing, average wage rate, engineering productivity, margin trend by percentage, margin trend by dollars, project revenue and expense curve, and project cash reserve curve reports on a biweekly basis</w:t>
      </w:r>
    </w:p>
    <w:p w14:paraId="79E647D5" w14:textId="77777777" w:rsidR="00750C43" w:rsidRDefault="00750C43" w:rsidP="00750C43"/>
    <w:p w14:paraId="125EAA4C" w14:textId="77777777" w:rsidR="00E127E3" w:rsidRDefault="00E127E3" w:rsidP="00853D94">
      <w:pPr>
        <w:ind w:left="2160" w:hanging="2160"/>
      </w:pPr>
      <w:r>
        <w:t>05/</w:t>
      </w:r>
      <w:r w:rsidR="002B4556">
        <w:t>97 - 06/97</w:t>
      </w:r>
      <w:r w:rsidR="002B4556">
        <w:tab/>
      </w:r>
      <w:r>
        <w:rPr>
          <w:b/>
        </w:rPr>
        <w:t>KNIGHT ARCHITECTS ENGINEERS PLANNERS, INC</w:t>
      </w:r>
      <w:r w:rsidR="002479B6">
        <w:rPr>
          <w:b/>
        </w:rPr>
        <w:t>.</w:t>
      </w:r>
      <w:r w:rsidR="002B4556">
        <w:rPr>
          <w:b/>
        </w:rPr>
        <w:t xml:space="preserve"> - </w:t>
      </w:r>
      <w:r>
        <w:rPr>
          <w:b/>
        </w:rPr>
        <w:t>ADVANCED TECHNOLOGIES FACILITIES GROUP</w:t>
      </w:r>
      <w:r>
        <w:t xml:space="preserve">  Phoenix, Arizona</w:t>
      </w:r>
    </w:p>
    <w:p w14:paraId="54B7D916" w14:textId="77777777" w:rsidR="00E127E3" w:rsidRDefault="00E127E3" w:rsidP="00EC6BF3">
      <w:pPr>
        <w:ind w:left="2160"/>
      </w:pPr>
      <w:r>
        <w:rPr>
          <w:i/>
        </w:rPr>
        <w:t>Industrial Engineering Consultant</w:t>
      </w:r>
      <w:r>
        <w:t>, Schein Pharmaceutical - Steris Laboratories</w:t>
      </w:r>
      <w:r w:rsidR="00EC6BF3">
        <w:t xml:space="preserve"> (Contract)</w:t>
      </w:r>
    </w:p>
    <w:p w14:paraId="2C0FF2AA" w14:textId="77777777" w:rsidR="00E127E3" w:rsidRDefault="00E127E3" w:rsidP="0004327B">
      <w:pPr>
        <w:numPr>
          <w:ilvl w:val="0"/>
          <w:numId w:val="18"/>
        </w:numPr>
        <w:ind w:left="2520"/>
      </w:pPr>
      <w:r>
        <w:t xml:space="preserve">Analyzed the existing components, equipment, and raw materials </w:t>
      </w:r>
      <w:r w:rsidR="004337A8">
        <w:t>work</w:t>
      </w:r>
      <w:r>
        <w:t>flows within the</w:t>
      </w:r>
      <w:r w:rsidR="004337A8">
        <w:t>ir respective</w:t>
      </w:r>
      <w:r>
        <w:t xml:space="preserve"> areas and their relationships to adjacent areas that is to include flowcharts and overlays on the existing layout where applicable</w:t>
      </w:r>
    </w:p>
    <w:p w14:paraId="7ADD3D25" w14:textId="77777777" w:rsidR="00E127E3" w:rsidRDefault="00E127E3" w:rsidP="0004327B">
      <w:pPr>
        <w:numPr>
          <w:ilvl w:val="0"/>
          <w:numId w:val="18"/>
        </w:numPr>
        <w:ind w:left="2520"/>
      </w:pPr>
      <w:r>
        <w:lastRenderedPageBreak/>
        <w:t>Made a minimum of three alternative sets of recommendations (alternate layouts, dissertations, and flowcharts) for improvements that should be made within these areas</w:t>
      </w:r>
    </w:p>
    <w:p w14:paraId="147FA908" w14:textId="77777777" w:rsidR="00E127E3" w:rsidRDefault="004337A8" w:rsidP="0004327B">
      <w:pPr>
        <w:numPr>
          <w:ilvl w:val="0"/>
          <w:numId w:val="18"/>
        </w:numPr>
        <w:ind w:left="2520"/>
      </w:pPr>
      <w:r>
        <w:t>Since these recommendations</w:t>
      </w:r>
      <w:r w:rsidR="00E127E3">
        <w:t xml:space="preserve"> require</w:t>
      </w:r>
      <w:r>
        <w:t>d</w:t>
      </w:r>
      <w:r w:rsidR="00E127E3">
        <w:t xml:space="preserve"> modifications to the building, the </w:t>
      </w:r>
      <w:r>
        <w:t>new equipment layout was</w:t>
      </w:r>
      <w:r w:rsidR="00E127E3">
        <w:t xml:space="preserve"> sufficient to enable Schein - Steris to obtain an estimate of probable cost from their </w:t>
      </w:r>
      <w:r>
        <w:t xml:space="preserve">prime </w:t>
      </w:r>
      <w:r w:rsidR="00E127E3">
        <w:t>contractor of choice</w:t>
      </w:r>
    </w:p>
    <w:p w14:paraId="008463AA" w14:textId="77777777" w:rsidR="00E127E3" w:rsidRDefault="00E127E3" w:rsidP="0004327B">
      <w:pPr>
        <w:numPr>
          <w:ilvl w:val="0"/>
          <w:numId w:val="18"/>
        </w:numPr>
        <w:ind w:left="2520"/>
      </w:pPr>
      <w:r>
        <w:t>Provided a list of concerns expressed by the operators and people interviewed in the study process</w:t>
      </w:r>
    </w:p>
    <w:p w14:paraId="71F0165E" w14:textId="77777777" w:rsidR="00E127E3" w:rsidRDefault="00E127E3" w:rsidP="0004327B">
      <w:pPr>
        <w:numPr>
          <w:ilvl w:val="0"/>
          <w:numId w:val="18"/>
        </w:numPr>
        <w:ind w:left="2520"/>
      </w:pPr>
      <w:r>
        <w:t>The aforementioned ana</w:t>
      </w:r>
      <w:r w:rsidR="004337A8">
        <w:t>lysis was compiled into a</w:t>
      </w:r>
      <w:r>
        <w:t xml:space="preserve"> report format that was presented</w:t>
      </w:r>
      <w:r w:rsidR="004337A8">
        <w:t xml:space="preserve"> formally </w:t>
      </w:r>
      <w:r>
        <w:t>to Schein - Steris</w:t>
      </w:r>
    </w:p>
    <w:p w14:paraId="22971B66" w14:textId="77777777" w:rsidR="00E127E3" w:rsidRDefault="00E127E3"/>
    <w:p w14:paraId="1A02D1D4" w14:textId="77777777" w:rsidR="00E127E3" w:rsidRDefault="00E127E3">
      <w:pPr>
        <w:ind w:left="2160" w:hanging="2160"/>
      </w:pPr>
      <w:r>
        <w:t>02/96 - 05/96</w:t>
      </w:r>
      <w:r>
        <w:tab/>
      </w:r>
      <w:r>
        <w:rPr>
          <w:b/>
        </w:rPr>
        <w:t>HONEYWELL - AIR TRANSPORTATION SYSTEMS DIVISION</w:t>
      </w:r>
      <w:r>
        <w:t xml:space="preserve">  </w:t>
      </w:r>
      <w:smartTag w:uri="urn:schemas-microsoft-com:office:smarttags" w:element="place">
        <w:r>
          <w:t xml:space="preserve">Phoenix, </w:t>
        </w:r>
        <w:smartTag w:uri="urn:schemas-microsoft-com:office:smarttags" w:element="State">
          <w:r>
            <w:t>Arizona</w:t>
          </w:r>
        </w:smartTag>
      </w:smartTag>
    </w:p>
    <w:p w14:paraId="79386736" w14:textId="77777777" w:rsidR="00E127E3" w:rsidRDefault="00E127E3">
      <w:pPr>
        <w:ind w:left="2160"/>
      </w:pPr>
      <w:r>
        <w:rPr>
          <w:i/>
        </w:rPr>
        <w:t>Project Scheduling Engineer</w:t>
      </w:r>
      <w:r>
        <w:t xml:space="preserve"> - Airbus and Pegasus Software Programming Projects</w:t>
      </w:r>
      <w:r w:rsidR="00EC6BF3">
        <w:t xml:space="preserve"> (Contract)</w:t>
      </w:r>
    </w:p>
    <w:p w14:paraId="03DC817A" w14:textId="77777777" w:rsidR="00E127E3" w:rsidRDefault="00E127E3" w:rsidP="0004327B">
      <w:pPr>
        <w:numPr>
          <w:ilvl w:val="0"/>
          <w:numId w:val="18"/>
        </w:numPr>
        <w:ind w:left="2520"/>
      </w:pPr>
      <w:r>
        <w:t>Coordinated the Airbus and various Pegasus software programming project schedules via Microsoft Project 4.0</w:t>
      </w:r>
    </w:p>
    <w:p w14:paraId="3D5FC65D" w14:textId="77777777" w:rsidR="00E127E3" w:rsidRDefault="00E127E3" w:rsidP="0004327B">
      <w:pPr>
        <w:numPr>
          <w:ilvl w:val="0"/>
          <w:numId w:val="18"/>
        </w:numPr>
        <w:ind w:left="2520"/>
        <w:rPr>
          <w:i/>
        </w:rPr>
      </w:pPr>
      <w:r>
        <w:t>Prepared various schedule reports such as earned value</w:t>
      </w:r>
      <w:r w:rsidR="00EA4A0C">
        <w:t xml:space="preserve"> management systems (EVMS)</w:t>
      </w:r>
      <w:r>
        <w:t xml:space="preserve"> reports, functional area reports, manpower/</w:t>
      </w:r>
      <w:r w:rsidR="00A45E15">
        <w:t xml:space="preserve">resource reports, etc. for Honeywell </w:t>
      </w:r>
      <w:r w:rsidR="004337A8">
        <w:t>executive</w:t>
      </w:r>
      <w:r>
        <w:t xml:space="preserve"> management and Honeywell clients</w:t>
      </w:r>
    </w:p>
    <w:p w14:paraId="1E49BB99" w14:textId="77777777" w:rsidR="00E127E3" w:rsidRDefault="00E127E3">
      <w:pPr>
        <w:ind w:left="2160" w:hanging="2160"/>
        <w:rPr>
          <w:b/>
        </w:rPr>
      </w:pPr>
    </w:p>
    <w:p w14:paraId="0DAE9FF2" w14:textId="77777777" w:rsidR="00E127E3" w:rsidRDefault="00E127E3" w:rsidP="00817EA0">
      <w:pPr>
        <w:ind w:left="2160" w:hanging="2160"/>
      </w:pPr>
      <w:r>
        <w:t>10/94 - 11/95</w:t>
      </w:r>
      <w:r>
        <w:tab/>
      </w:r>
      <w:r>
        <w:rPr>
          <w:b/>
        </w:rPr>
        <w:t>LOCKWOOD GREENE ENGINEERS - INDUSTRIAL PLANNING GROUP</w:t>
      </w:r>
      <w:r>
        <w:t xml:space="preserve">  Phoenix, Arizona</w:t>
      </w:r>
    </w:p>
    <w:p w14:paraId="7F3AC5B3" w14:textId="77777777" w:rsidR="00E127E3" w:rsidRDefault="00E127E3">
      <w:r>
        <w:tab/>
      </w:r>
      <w:r>
        <w:tab/>
      </w:r>
      <w:r>
        <w:tab/>
      </w:r>
      <w:r>
        <w:rPr>
          <w:i/>
        </w:rPr>
        <w:t>Project Scheduling Engineer/Planning Consultant</w:t>
      </w:r>
      <w:r>
        <w:t>, Intel Corporation Fab 12</w:t>
      </w:r>
    </w:p>
    <w:p w14:paraId="0CBF6C7A" w14:textId="77777777" w:rsidR="00E127E3" w:rsidRDefault="00E127E3" w:rsidP="0004327B">
      <w:pPr>
        <w:numPr>
          <w:ilvl w:val="0"/>
          <w:numId w:val="16"/>
        </w:numPr>
        <w:ind w:left="2520"/>
      </w:pPr>
      <w:r>
        <w:t>Coordinated both Intel Fab 12's Automated Material Handling System (AMHS) and Automation equipment delivery/installation schedules (over 3,000 line items in Primavera 1.0) for the facility design efforts of Intel's P-854 manufacturing process</w:t>
      </w:r>
    </w:p>
    <w:p w14:paraId="26B12EF5" w14:textId="77777777" w:rsidR="008F630B" w:rsidRDefault="00E127E3" w:rsidP="0004327B">
      <w:pPr>
        <w:numPr>
          <w:ilvl w:val="0"/>
          <w:numId w:val="16"/>
        </w:numPr>
        <w:ind w:left="2520"/>
      </w:pPr>
      <w:r>
        <w:t>Built and maintained the Fab 12 Expansion AMHS high-level schedule for the P-856 manufacturing process</w:t>
      </w:r>
    </w:p>
    <w:p w14:paraId="76632E0A" w14:textId="77777777" w:rsidR="008F630B" w:rsidRDefault="008F630B" w:rsidP="0004327B">
      <w:pPr>
        <w:numPr>
          <w:ilvl w:val="0"/>
          <w:numId w:val="16"/>
        </w:numPr>
        <w:ind w:left="2520"/>
      </w:pPr>
      <w:r>
        <w:t>Attended Primavera User Conference 1995 in Philadelphia, Pennsylvania</w:t>
      </w:r>
    </w:p>
    <w:p w14:paraId="55EA28F2" w14:textId="77777777" w:rsidR="009261A0" w:rsidRDefault="009261A0" w:rsidP="00A52CEE"/>
    <w:p w14:paraId="1331BABC" w14:textId="77777777" w:rsidR="00E127E3" w:rsidRDefault="00E127E3">
      <w:pPr>
        <w:ind w:left="2160" w:hanging="2160"/>
      </w:pPr>
      <w:r>
        <w:t>06/94 - 07/94</w:t>
      </w:r>
      <w:r>
        <w:tab/>
      </w:r>
      <w:r>
        <w:rPr>
          <w:b/>
        </w:rPr>
        <w:t>QWEST - NETWORK AND TECHNOLOGY SERVICES</w:t>
      </w:r>
      <w:r>
        <w:t xml:space="preserve">  Portland, Oregon</w:t>
      </w:r>
    </w:p>
    <w:p w14:paraId="75D58A92" w14:textId="77777777" w:rsidR="00E127E3" w:rsidRDefault="00E127E3">
      <w:r>
        <w:tab/>
      </w:r>
      <w:r>
        <w:tab/>
      </w:r>
      <w:r>
        <w:tab/>
      </w:r>
      <w:r>
        <w:rPr>
          <w:i/>
        </w:rPr>
        <w:t>Manager of Quality Processes Intern</w:t>
      </w:r>
      <w:r>
        <w:t>, Portland Analysis Department (Contract)</w:t>
      </w:r>
    </w:p>
    <w:p w14:paraId="1C31FFCC" w14:textId="77777777" w:rsidR="00E127E3" w:rsidRDefault="00E127E3" w:rsidP="0004327B">
      <w:pPr>
        <w:numPr>
          <w:ilvl w:val="0"/>
          <w:numId w:val="16"/>
        </w:numPr>
        <w:ind w:left="2520"/>
      </w:pPr>
      <w:r>
        <w:t xml:space="preserve">Developed an education </w:t>
      </w:r>
      <w:r w:rsidR="0047628E">
        <w:t xml:space="preserve">training </w:t>
      </w:r>
      <w:r>
        <w:t>package that introduces process management at the operational level to front line employees</w:t>
      </w:r>
    </w:p>
    <w:p w14:paraId="452EF938" w14:textId="77777777" w:rsidR="00E127E3" w:rsidRDefault="00E127E3" w:rsidP="0004327B">
      <w:pPr>
        <w:numPr>
          <w:ilvl w:val="0"/>
          <w:numId w:val="16"/>
        </w:numPr>
        <w:ind w:left="2520"/>
      </w:pPr>
      <w:r>
        <w:t>Coordinated and taught sessions with center managers and occupational employees utilizing the education</w:t>
      </w:r>
      <w:r w:rsidR="0047628E">
        <w:t xml:space="preserve"> training</w:t>
      </w:r>
      <w:r>
        <w:t xml:space="preserve"> package</w:t>
      </w:r>
    </w:p>
    <w:p w14:paraId="361BB774" w14:textId="77777777" w:rsidR="00E127E3" w:rsidRDefault="00E127E3" w:rsidP="0004327B">
      <w:pPr>
        <w:numPr>
          <w:ilvl w:val="0"/>
          <w:numId w:val="16"/>
        </w:numPr>
        <w:ind w:left="2520"/>
      </w:pPr>
      <w:r>
        <w:t>Accelerated the deployment of process management tools and techniques into the operational level of the Oregon/Southwest Washington Service Delivery Centers</w:t>
      </w:r>
    </w:p>
    <w:p w14:paraId="6059BC5F" w14:textId="77777777" w:rsidR="00E127E3" w:rsidRDefault="004337A8" w:rsidP="0004327B">
      <w:pPr>
        <w:numPr>
          <w:ilvl w:val="0"/>
          <w:numId w:val="16"/>
        </w:numPr>
        <w:ind w:left="2520"/>
      </w:pPr>
      <w:r>
        <w:t xml:space="preserve">Documented work processes and </w:t>
      </w:r>
      <w:r w:rsidR="00E127E3">
        <w:t>identif</w:t>
      </w:r>
      <w:r>
        <w:t>ied</w:t>
      </w:r>
      <w:r w:rsidR="00E127E3">
        <w:t xml:space="preserve"> key quality and process indicators for monitoring and evaluating</w:t>
      </w:r>
      <w:r>
        <w:t xml:space="preserve"> of these work</w:t>
      </w:r>
      <w:r w:rsidR="00E127E3">
        <w:t xml:space="preserve"> processes</w:t>
      </w:r>
    </w:p>
    <w:p w14:paraId="6D9C838B" w14:textId="77777777" w:rsidR="00E127E3" w:rsidRDefault="004337A8" w:rsidP="0004327B">
      <w:pPr>
        <w:numPr>
          <w:ilvl w:val="0"/>
          <w:numId w:val="16"/>
        </w:numPr>
        <w:ind w:left="2520"/>
      </w:pPr>
      <w:r>
        <w:t>Efficiently s</w:t>
      </w:r>
      <w:r w:rsidR="00E127E3">
        <w:t>treamlined the management of data and focusing on the automation and mechanization of data collection, analyzation, and distribution methods</w:t>
      </w:r>
    </w:p>
    <w:p w14:paraId="286F4F14" w14:textId="77777777" w:rsidR="00E127E3" w:rsidRDefault="004337A8" w:rsidP="0004327B">
      <w:pPr>
        <w:numPr>
          <w:ilvl w:val="0"/>
          <w:numId w:val="16"/>
        </w:numPr>
        <w:ind w:left="2520"/>
      </w:pPr>
      <w:r>
        <w:t>Heavily s</w:t>
      </w:r>
      <w:r w:rsidR="00E127E3">
        <w:t>upported the efforts of the Oregon Site Continuous Improvement Team (OSCIT)</w:t>
      </w:r>
    </w:p>
    <w:p w14:paraId="5139752D" w14:textId="77777777" w:rsidR="0004642A" w:rsidRDefault="0004642A" w:rsidP="0004642A">
      <w:pPr>
        <w:ind w:left="1800"/>
      </w:pPr>
    </w:p>
    <w:p w14:paraId="2451210E" w14:textId="77777777" w:rsidR="00E127E3" w:rsidRDefault="00E127E3">
      <w:r>
        <w:t>02/94 - 04/94</w:t>
      </w:r>
      <w:r>
        <w:tab/>
      </w:r>
      <w:r>
        <w:tab/>
      </w:r>
      <w:r>
        <w:rPr>
          <w:b/>
        </w:rPr>
        <w:t>GAYLORD CONTAINER CORPORATION</w:t>
      </w:r>
      <w:r>
        <w:t xml:space="preserve">  Glendale, Arizona</w:t>
      </w:r>
    </w:p>
    <w:p w14:paraId="576DEA87" w14:textId="77777777" w:rsidR="00E127E3" w:rsidRDefault="00E127E3">
      <w:r>
        <w:tab/>
      </w:r>
      <w:r>
        <w:tab/>
      </w:r>
      <w:r>
        <w:tab/>
      </w:r>
      <w:r>
        <w:rPr>
          <w:i/>
        </w:rPr>
        <w:t>Industrial Engineer</w:t>
      </w:r>
      <w:r>
        <w:t>, Delivery and Shipping Department (Contract)</w:t>
      </w:r>
    </w:p>
    <w:p w14:paraId="2ECB3215" w14:textId="77777777" w:rsidR="00E127E3" w:rsidRDefault="00E127E3" w:rsidP="0004327B">
      <w:pPr>
        <w:numPr>
          <w:ilvl w:val="0"/>
          <w:numId w:val="22"/>
        </w:numPr>
        <w:ind w:left="2520"/>
      </w:pPr>
      <w:r>
        <w:t xml:space="preserve">Documented the shipping department workflow and made improvements via time study analysis to help eliminate the </w:t>
      </w:r>
      <w:r w:rsidR="0047628E">
        <w:t xml:space="preserve">workflow </w:t>
      </w:r>
      <w:r>
        <w:t>bottleneck in the area</w:t>
      </w:r>
    </w:p>
    <w:p w14:paraId="444D1ED4" w14:textId="77777777" w:rsidR="00E127E3" w:rsidRDefault="00E127E3" w:rsidP="0004327B">
      <w:pPr>
        <w:numPr>
          <w:ilvl w:val="0"/>
          <w:numId w:val="22"/>
        </w:numPr>
        <w:ind w:left="2520"/>
      </w:pPr>
      <w:r>
        <w:lastRenderedPageBreak/>
        <w:t>Reported the downtime, set-up times, and overall averages for two Langston Flexographic and one Koppers Die Cutter corrugated box manufacturing equipment</w:t>
      </w:r>
    </w:p>
    <w:p w14:paraId="5DA484A1" w14:textId="77777777" w:rsidR="00E127E3" w:rsidRDefault="00E127E3"/>
    <w:p w14:paraId="0B80F79F" w14:textId="77777777" w:rsidR="00E127E3" w:rsidRDefault="00E127E3">
      <w:r>
        <w:t>03/93 - 09/93</w:t>
      </w:r>
      <w:r>
        <w:tab/>
      </w:r>
      <w:r>
        <w:tab/>
      </w:r>
      <w:r>
        <w:rPr>
          <w:b/>
        </w:rPr>
        <w:t>INTEL CORPORATION</w:t>
      </w:r>
      <w:r>
        <w:t xml:space="preserve">  </w:t>
      </w:r>
      <w:smartTag w:uri="urn:schemas-microsoft-com:office:smarttags" w:element="place">
        <w:r>
          <w:t xml:space="preserve">Chandler, </w:t>
        </w:r>
        <w:smartTag w:uri="urn:schemas-microsoft-com:office:smarttags" w:element="State">
          <w:r>
            <w:t>Arizona</w:t>
          </w:r>
        </w:smartTag>
      </w:smartTag>
    </w:p>
    <w:p w14:paraId="6DA84E26" w14:textId="77777777" w:rsidR="00E127E3" w:rsidRDefault="00E127E3">
      <w:r>
        <w:tab/>
      </w:r>
      <w:r>
        <w:tab/>
      </w:r>
      <w:r>
        <w:tab/>
      </w:r>
      <w:r>
        <w:rPr>
          <w:i/>
        </w:rPr>
        <w:t>Industrial Engineer</w:t>
      </w:r>
      <w:r>
        <w:t>, Electrical Test Engineering Department (Contract)</w:t>
      </w:r>
    </w:p>
    <w:p w14:paraId="6CCAFB44" w14:textId="77777777" w:rsidR="00E127E3" w:rsidRDefault="00E127E3" w:rsidP="0004327B">
      <w:pPr>
        <w:numPr>
          <w:ilvl w:val="0"/>
          <w:numId w:val="22"/>
        </w:numPr>
        <w:ind w:left="2520"/>
      </w:pPr>
      <w:r>
        <w:t>Collected and analyzed mean time between assists statistics from the burn-in innovation handlers, electrical test (Trillium &amp; New Generation) handlers, laser mark machines, logo (Markem) handlers, and lead inspection machines clean room area for a reliability, availability, and maintainability (RAM) study concerning the RAM of clean room equipment</w:t>
      </w:r>
    </w:p>
    <w:p w14:paraId="42165C75" w14:textId="77777777" w:rsidR="00E127E3" w:rsidRDefault="00E127E3" w:rsidP="0004327B">
      <w:pPr>
        <w:numPr>
          <w:ilvl w:val="0"/>
          <w:numId w:val="22"/>
        </w:numPr>
        <w:ind w:left="2520"/>
      </w:pPr>
      <w:r>
        <w:t xml:space="preserve">Coordinated the move and installation of the burn-in area's existing and new ovens into the expanded </w:t>
      </w:r>
      <w:r w:rsidR="00EC6BF3">
        <w:t xml:space="preserve">production </w:t>
      </w:r>
      <w:r>
        <w:t>floor, along with adhering to</w:t>
      </w:r>
      <w:r w:rsidR="0047628E">
        <w:t xml:space="preserve"> OSHA and Intel</w:t>
      </w:r>
      <w:r>
        <w:t xml:space="preserve"> safety code specifications</w:t>
      </w:r>
    </w:p>
    <w:p w14:paraId="6EE5DEF9" w14:textId="77777777" w:rsidR="00E127E3" w:rsidRDefault="00E127E3" w:rsidP="0004327B">
      <w:pPr>
        <w:numPr>
          <w:ilvl w:val="0"/>
          <w:numId w:val="22"/>
        </w:numPr>
        <w:ind w:left="2520"/>
      </w:pPr>
      <w:r>
        <w:t>Managed the coordination of various projects for the burn-in area during its reconstruction and expansion phases</w:t>
      </w:r>
    </w:p>
    <w:p w14:paraId="03A7FAEF" w14:textId="77777777" w:rsidR="00E127E3" w:rsidRDefault="00E127E3" w:rsidP="0004327B">
      <w:pPr>
        <w:numPr>
          <w:ilvl w:val="0"/>
          <w:numId w:val="22"/>
        </w:numPr>
        <w:ind w:left="2520"/>
      </w:pPr>
      <w:r>
        <w:t>Conducted a production capacity/percent utilization study on four New Generation electrical test handlers</w:t>
      </w:r>
      <w:r w:rsidR="0047628E">
        <w:t xml:space="preserve"> to better understand work in process (WIP) throughput</w:t>
      </w:r>
    </w:p>
    <w:p w14:paraId="5E525BB1" w14:textId="77777777" w:rsidR="00F62310" w:rsidRDefault="00E127E3" w:rsidP="0004327B">
      <w:pPr>
        <w:numPr>
          <w:ilvl w:val="0"/>
          <w:numId w:val="22"/>
        </w:numPr>
        <w:ind w:left="2520"/>
      </w:pPr>
      <w:r>
        <w:t>Prepared documentation and Microsoft E</w:t>
      </w:r>
      <w:r w:rsidR="0047628E">
        <w:t>xcel charts/reports of the aforementioned</w:t>
      </w:r>
      <w:r>
        <w:t xml:space="preserve"> activities</w:t>
      </w:r>
    </w:p>
    <w:p w14:paraId="18949056" w14:textId="77777777" w:rsidR="006E5F63" w:rsidRDefault="006E5F63" w:rsidP="000E67FC"/>
    <w:p w14:paraId="1671F076" w14:textId="13463880" w:rsidR="00E127E3" w:rsidRDefault="00E127E3" w:rsidP="000E67FC">
      <w:r>
        <w:t>06/92 - 10/92</w:t>
      </w:r>
      <w:r>
        <w:tab/>
      </w:r>
      <w:r w:rsidR="000E67FC">
        <w:tab/>
      </w:r>
      <w:r>
        <w:rPr>
          <w:b/>
        </w:rPr>
        <w:t>ADFLEX SOLUTIONS FLEXIBLE INTERCONNECTIONS</w:t>
      </w:r>
      <w:r>
        <w:t xml:space="preserve">  Chandler, Arizona</w:t>
      </w:r>
    </w:p>
    <w:p w14:paraId="2C22A1B4" w14:textId="77777777" w:rsidR="00E127E3" w:rsidRDefault="00E127E3">
      <w:pPr>
        <w:ind w:left="2160"/>
      </w:pPr>
      <w:r>
        <w:rPr>
          <w:i/>
        </w:rPr>
        <w:t>Statistical Quality Control/Industrial Engineering Intern</w:t>
      </w:r>
      <w:r>
        <w:t>, Quality Engineering Department</w:t>
      </w:r>
    </w:p>
    <w:p w14:paraId="47A25121" w14:textId="77777777" w:rsidR="00E127E3" w:rsidRDefault="00E127E3" w:rsidP="0004327B">
      <w:pPr>
        <w:numPr>
          <w:ilvl w:val="0"/>
          <w:numId w:val="22"/>
        </w:numPr>
        <w:ind w:left="2520"/>
      </w:pPr>
      <w:r>
        <w:t>Reorganized the finishin</w:t>
      </w:r>
      <w:r w:rsidR="00EC6BF3">
        <w:t>g area's manufacturing floor</w:t>
      </w:r>
      <w:r w:rsidR="0047628E">
        <w:t xml:space="preserve"> to maximize the constrained, </w:t>
      </w:r>
      <w:r>
        <w:t>existing space and established Continuous Process Manufacturing (CPM) lines for the plated and non-plated through hole products</w:t>
      </w:r>
    </w:p>
    <w:p w14:paraId="390F378E" w14:textId="77777777" w:rsidR="00E127E3" w:rsidRDefault="00E127E3" w:rsidP="0004327B">
      <w:pPr>
        <w:numPr>
          <w:ilvl w:val="0"/>
          <w:numId w:val="22"/>
        </w:numPr>
        <w:ind w:left="2520"/>
      </w:pPr>
      <w:r>
        <w:t>Responsible for collecting, analyzing, and reporting the Quality Data Alert information (via Pareto charts) for AdFlex's Quality Incentive Improvement Plan (QIIP) to reduce defects/parts per million (DPM/PPM) to a level of under 10,000</w:t>
      </w:r>
    </w:p>
    <w:p w14:paraId="17D310E4" w14:textId="77777777" w:rsidR="00A50643" w:rsidRDefault="00E127E3" w:rsidP="0004327B">
      <w:pPr>
        <w:numPr>
          <w:ilvl w:val="0"/>
          <w:numId w:val="22"/>
        </w:numPr>
        <w:ind w:left="2520"/>
      </w:pPr>
      <w:r>
        <w:t>Analyzed data from manufacturing utilizing average (X-bar), range (R), and percent defective (p) charts for statistical process control improvements and troubleshooting on the shop floor</w:t>
      </w:r>
    </w:p>
    <w:p w14:paraId="173BA730" w14:textId="77777777" w:rsidR="00E127E3" w:rsidRDefault="00E127E3" w:rsidP="0004327B">
      <w:pPr>
        <w:numPr>
          <w:ilvl w:val="0"/>
          <w:numId w:val="22"/>
        </w:numPr>
        <w:ind w:left="2520"/>
      </w:pPr>
      <w:r>
        <w:t>Applied capacity planning and production control techniques to help create additional capacity on two critical bottlenecking nodes [Computer Numerical Control (CNC) drill and develop/etch/strip operations] within the flexible circuitry manufacturing process by means of a machine/operator capacity/utilization study</w:t>
      </w:r>
    </w:p>
    <w:p w14:paraId="6689A44B" w14:textId="77777777" w:rsidR="00E127E3" w:rsidRDefault="00E127E3" w:rsidP="0004327B">
      <w:pPr>
        <w:numPr>
          <w:ilvl w:val="0"/>
          <w:numId w:val="22"/>
        </w:numPr>
        <w:ind w:left="2520"/>
      </w:pPr>
      <w:r>
        <w:t>Prepared microsection statistical analysis reports with Lotus123 and Harvard Graphics to verify that the copper plating process is in control, based on copper plating thickness data</w:t>
      </w:r>
    </w:p>
    <w:p w14:paraId="4970B281" w14:textId="77777777" w:rsidR="0004642A" w:rsidRDefault="0004642A"/>
    <w:p w14:paraId="037CCFDD" w14:textId="77777777" w:rsidR="00E127E3" w:rsidRDefault="00E127E3">
      <w:r>
        <w:t>04/92 - 05/92</w:t>
      </w:r>
      <w:r>
        <w:tab/>
      </w:r>
      <w:r>
        <w:tab/>
      </w:r>
      <w:r>
        <w:rPr>
          <w:b/>
        </w:rPr>
        <w:t>SCRIPTS RELIEF PHARMACY RELIEF SERVICE</w:t>
      </w:r>
      <w:r>
        <w:t xml:space="preserve">  Phoenix, Arizona</w:t>
      </w:r>
    </w:p>
    <w:p w14:paraId="663F1252" w14:textId="77777777" w:rsidR="00E127E3" w:rsidRDefault="00E127E3">
      <w:pPr>
        <w:ind w:left="2160"/>
      </w:pPr>
      <w:r>
        <w:rPr>
          <w:i/>
        </w:rPr>
        <w:t>Entrepreneurial Computer Systems Analyst</w:t>
      </w:r>
      <w:r>
        <w:t>, Pharmacist Staffing Service (Contract)</w:t>
      </w:r>
    </w:p>
    <w:p w14:paraId="1CAEC71B" w14:textId="77777777" w:rsidR="00E127E3" w:rsidRDefault="00E127E3" w:rsidP="0004327B">
      <w:pPr>
        <w:numPr>
          <w:ilvl w:val="0"/>
          <w:numId w:val="22"/>
        </w:numPr>
        <w:ind w:left="2520"/>
      </w:pPr>
      <w:r>
        <w:t>Streamlined various business transactions through software utilization</w:t>
      </w:r>
      <w:r w:rsidR="0047628E">
        <w:t xml:space="preserve"> which helped in the business re-engineering of client’s business processes</w:t>
      </w:r>
    </w:p>
    <w:p w14:paraId="78191F30" w14:textId="77777777" w:rsidR="00C80404" w:rsidRDefault="00E127E3" w:rsidP="0004327B">
      <w:pPr>
        <w:numPr>
          <w:ilvl w:val="0"/>
          <w:numId w:val="22"/>
        </w:numPr>
        <w:ind w:left="2520"/>
      </w:pPr>
      <w:r>
        <w:t>Prepared professional resumes for improved pharmacist marketability</w:t>
      </w:r>
    </w:p>
    <w:p w14:paraId="76CE601B" w14:textId="77777777" w:rsidR="0004642A" w:rsidRDefault="0004642A"/>
    <w:p w14:paraId="6649ECC2" w14:textId="77777777" w:rsidR="00E127E3" w:rsidRDefault="00E127E3">
      <w:r>
        <w:t>02/91 - 06/91</w:t>
      </w:r>
      <w:r>
        <w:tab/>
      </w:r>
      <w:r>
        <w:tab/>
      </w:r>
      <w:r>
        <w:rPr>
          <w:b/>
        </w:rPr>
        <w:t>HONEYWELL - PROPULSION ENGINE DIVISION</w:t>
      </w:r>
      <w:r>
        <w:t xml:space="preserve">  Phoenix, Arizona</w:t>
      </w:r>
    </w:p>
    <w:p w14:paraId="3D0CBF8B" w14:textId="77777777" w:rsidR="00E127E3" w:rsidRDefault="00E127E3">
      <w:pPr>
        <w:ind w:left="2160"/>
      </w:pPr>
      <w:r>
        <w:rPr>
          <w:i/>
        </w:rPr>
        <w:t>Industrial Engineering Co-Op</w:t>
      </w:r>
      <w:r>
        <w:t>, Static Components Manufacturing Engineering Department</w:t>
      </w:r>
    </w:p>
    <w:p w14:paraId="2D1D1502" w14:textId="77777777" w:rsidR="00E127E3" w:rsidRDefault="00E127E3" w:rsidP="0004327B">
      <w:pPr>
        <w:numPr>
          <w:ilvl w:val="0"/>
          <w:numId w:val="20"/>
        </w:numPr>
        <w:ind w:left="2520"/>
      </w:pPr>
      <w:r>
        <w:t>Evaluated three project management</w:t>
      </w:r>
      <w:r w:rsidR="00EC6BF3">
        <w:t xml:space="preserve"> scheduling</w:t>
      </w:r>
      <w:r>
        <w:t xml:space="preserve"> software packages, and recommended/tailored Microsoft Project for Windows 1.0 for management's tracking </w:t>
      </w:r>
      <w:r>
        <w:lastRenderedPageBreak/>
        <w:t>of the production engineers' backlog project assignments</w:t>
      </w:r>
      <w:r w:rsidR="007B3D1C">
        <w:t xml:space="preserve"> dealing with the</w:t>
      </w:r>
      <w:r w:rsidR="0047628E">
        <w:t xml:space="preserve"> shop floor</w:t>
      </w:r>
      <w:r w:rsidR="007B3D1C">
        <w:t xml:space="preserve"> production of nozzles and stators</w:t>
      </w:r>
      <w:r w:rsidR="0047628E">
        <w:t xml:space="preserve"> (components) used in jet engine manufacturing</w:t>
      </w:r>
    </w:p>
    <w:p w14:paraId="4FBBBB94" w14:textId="77777777" w:rsidR="00E127E3" w:rsidRDefault="00E127E3" w:rsidP="0004327B">
      <w:pPr>
        <w:numPr>
          <w:ilvl w:val="0"/>
          <w:numId w:val="20"/>
        </w:numPr>
        <w:ind w:left="2520"/>
      </w:pPr>
      <w:r>
        <w:t>Collected and analyzed time study statistics from two CNC nozzles'/stators' grinding machines for manufacturing cost justification</w:t>
      </w:r>
    </w:p>
    <w:p w14:paraId="7017EC0A" w14:textId="77777777" w:rsidR="00E127E3" w:rsidRDefault="00E127E3"/>
    <w:p w14:paraId="60C71C37" w14:textId="77777777" w:rsidR="00E127E3" w:rsidRDefault="00E127E3">
      <w:pPr>
        <w:ind w:left="2160" w:hanging="2160"/>
      </w:pPr>
      <w:r>
        <w:t>05/90 - 12/90</w:t>
      </w:r>
      <w:r>
        <w:tab/>
      </w:r>
      <w:r>
        <w:rPr>
          <w:b/>
        </w:rPr>
        <w:t>AMERICAN EXPRESS TRAVEL RELATED SERVICES COMPANY</w:t>
      </w:r>
      <w:r>
        <w:t xml:space="preserve">  </w:t>
      </w:r>
      <w:smartTag w:uri="urn:schemas-microsoft-com:office:smarttags" w:element="place">
        <w:r>
          <w:t xml:space="preserve">Phoenix, </w:t>
        </w:r>
        <w:smartTag w:uri="urn:schemas-microsoft-com:office:smarttags" w:element="State">
          <w:r>
            <w:t>Arizona</w:t>
          </w:r>
        </w:smartTag>
      </w:smartTag>
    </w:p>
    <w:p w14:paraId="51924910" w14:textId="77777777" w:rsidR="00E127E3" w:rsidRDefault="00E127E3">
      <w:pPr>
        <w:ind w:left="2160"/>
      </w:pPr>
      <w:r>
        <w:rPr>
          <w:i/>
        </w:rPr>
        <w:t>Industrial Engineering Co-Op/Intern</w:t>
      </w:r>
      <w:r>
        <w:t>, Cardmember Billing Operations Department</w:t>
      </w:r>
      <w:r w:rsidR="00EC6BF3">
        <w:t xml:space="preserve"> and Performance Engineering Department</w:t>
      </w:r>
    </w:p>
    <w:p w14:paraId="7409D7E8" w14:textId="77777777" w:rsidR="00E127E3" w:rsidRDefault="00E127E3" w:rsidP="0004327B">
      <w:pPr>
        <w:numPr>
          <w:ilvl w:val="0"/>
          <w:numId w:val="20"/>
        </w:numPr>
        <w:ind w:left="2520"/>
      </w:pPr>
      <w:r>
        <w:t>Prepared time standards for budgeting, facility layout, and resource allocation</w:t>
      </w:r>
      <w:r w:rsidR="00281EED">
        <w:t xml:space="preserve"> within the incoming mail room for Records of Charges (ROC’s)</w:t>
      </w:r>
    </w:p>
    <w:p w14:paraId="38ACCB1B" w14:textId="77777777" w:rsidR="00E127E3" w:rsidRDefault="00E127E3" w:rsidP="0004327B">
      <w:pPr>
        <w:numPr>
          <w:ilvl w:val="0"/>
          <w:numId w:val="20"/>
        </w:numPr>
        <w:ind w:left="2520"/>
      </w:pPr>
      <w:r>
        <w:t>Analyzed inserting machines' downtime statistics via Pareto charts for preventive maintenance</w:t>
      </w:r>
    </w:p>
    <w:p w14:paraId="57F88CF8" w14:textId="77777777" w:rsidR="00E127E3" w:rsidRDefault="00E127E3" w:rsidP="0004327B">
      <w:pPr>
        <w:numPr>
          <w:ilvl w:val="0"/>
          <w:numId w:val="20"/>
        </w:numPr>
        <w:ind w:left="2520"/>
      </w:pPr>
      <w:r>
        <w:t>Conducted various cardmember surveys and a postal timeliness survey</w:t>
      </w:r>
      <w:r w:rsidR="007B3D1C">
        <w:t xml:space="preserve"> to determine a variety of customer statistics so A</w:t>
      </w:r>
      <w:r w:rsidR="00281EED">
        <w:t>merican Express can make optimal business decisions regarding the 360 degree feedback</w:t>
      </w:r>
    </w:p>
    <w:p w14:paraId="7544EED7" w14:textId="77777777" w:rsidR="005468A8" w:rsidRDefault="005468A8" w:rsidP="005468A8">
      <w:pPr>
        <w:ind w:left="2160"/>
      </w:pPr>
    </w:p>
    <w:p w14:paraId="708BABC2" w14:textId="20B54D27" w:rsidR="005468A8" w:rsidRDefault="0057110D" w:rsidP="00063D77">
      <w:pPr>
        <w:pStyle w:val="Heading2"/>
        <w:jc w:val="center"/>
      </w:pPr>
      <w:r>
        <w:t>M</w:t>
      </w:r>
      <w:r w:rsidR="005468A8">
        <w:t>ASTERS IN BUSINESS ADMINISTRATION ACADEMIC COURSEWORK</w:t>
      </w:r>
    </w:p>
    <w:p w14:paraId="394922D8" w14:textId="77777777" w:rsidR="005468A8" w:rsidRPr="00CB6253" w:rsidRDefault="005468A8" w:rsidP="005468A8">
      <w:pPr>
        <w:pStyle w:val="Heading4"/>
      </w:pPr>
      <w:r w:rsidRPr="00CB6253">
        <w:t>Management Foundations</w:t>
      </w:r>
      <w:r w:rsidRPr="00CB6253">
        <w:tab/>
        <w:t xml:space="preserve"> </w:t>
      </w:r>
      <w:r w:rsidRPr="00CB6253">
        <w:tab/>
      </w:r>
      <w:r>
        <w:tab/>
        <w:t>Business Law f</w:t>
      </w:r>
      <w:r w:rsidRPr="00CB6253">
        <w:t>or Managers</w:t>
      </w:r>
      <w:r w:rsidRPr="00CB6253">
        <w:tab/>
      </w:r>
      <w:r w:rsidRPr="00CB6253">
        <w:tab/>
      </w:r>
      <w:r w:rsidRPr="00CB6253">
        <w:tab/>
        <w:t>Financial Methods I</w:t>
      </w:r>
    </w:p>
    <w:p w14:paraId="45CA8B90" w14:textId="77777777" w:rsidR="005468A8" w:rsidRPr="00CB6253" w:rsidRDefault="005468A8" w:rsidP="005468A8">
      <w:pPr>
        <w:rPr>
          <w:i/>
          <w:sz w:val="20"/>
        </w:rPr>
      </w:pPr>
      <w:r w:rsidRPr="00CB6253">
        <w:rPr>
          <w:i/>
          <w:sz w:val="20"/>
        </w:rPr>
        <w:t>Financial Methods II</w:t>
      </w:r>
      <w:r w:rsidRPr="00CB6253">
        <w:rPr>
          <w:i/>
          <w:sz w:val="20"/>
        </w:rPr>
        <w:tab/>
      </w:r>
      <w:r w:rsidRPr="00CB6253">
        <w:rPr>
          <w:i/>
          <w:sz w:val="20"/>
        </w:rPr>
        <w:tab/>
      </w:r>
      <w:r w:rsidRPr="00CB6253">
        <w:rPr>
          <w:i/>
          <w:sz w:val="20"/>
        </w:rPr>
        <w:tab/>
        <w:t>E-Business Management</w:t>
      </w:r>
      <w:r w:rsidRPr="00CB6253">
        <w:rPr>
          <w:i/>
          <w:sz w:val="20"/>
        </w:rPr>
        <w:tab/>
      </w:r>
      <w:r w:rsidRPr="00CB6253">
        <w:rPr>
          <w:i/>
          <w:sz w:val="20"/>
        </w:rPr>
        <w:tab/>
      </w:r>
      <w:r w:rsidRPr="00CB6253">
        <w:rPr>
          <w:i/>
          <w:sz w:val="20"/>
        </w:rPr>
        <w:tab/>
      </w:r>
      <w:r w:rsidRPr="00CB6253">
        <w:rPr>
          <w:i/>
          <w:sz w:val="20"/>
        </w:rPr>
        <w:tab/>
        <w:t>Quantitative Analysis</w:t>
      </w:r>
    </w:p>
    <w:p w14:paraId="0658FE04" w14:textId="77777777" w:rsidR="005468A8" w:rsidRPr="00CB6253" w:rsidRDefault="005468A8" w:rsidP="005468A8">
      <w:pPr>
        <w:rPr>
          <w:i/>
          <w:sz w:val="20"/>
        </w:rPr>
      </w:pPr>
      <w:r w:rsidRPr="00CB6253">
        <w:rPr>
          <w:i/>
          <w:sz w:val="20"/>
        </w:rPr>
        <w:t>The Global Manager</w:t>
      </w:r>
      <w:r w:rsidRPr="00CB6253">
        <w:rPr>
          <w:i/>
          <w:sz w:val="20"/>
        </w:rPr>
        <w:tab/>
      </w:r>
      <w:r w:rsidRPr="00CB6253">
        <w:rPr>
          <w:i/>
          <w:sz w:val="20"/>
        </w:rPr>
        <w:tab/>
      </w:r>
      <w:r w:rsidRPr="00CB6253">
        <w:rPr>
          <w:i/>
          <w:sz w:val="20"/>
        </w:rPr>
        <w:tab/>
        <w:t>Organizational Leadership</w:t>
      </w:r>
      <w:r w:rsidRPr="00CB6253">
        <w:rPr>
          <w:i/>
          <w:sz w:val="20"/>
        </w:rPr>
        <w:tab/>
      </w:r>
      <w:r w:rsidRPr="00CB6253">
        <w:rPr>
          <w:i/>
          <w:sz w:val="20"/>
        </w:rPr>
        <w:tab/>
      </w:r>
      <w:r w:rsidRPr="00CB6253">
        <w:rPr>
          <w:i/>
          <w:sz w:val="20"/>
        </w:rPr>
        <w:tab/>
        <w:t>Marketing Management</w:t>
      </w:r>
    </w:p>
    <w:p w14:paraId="1F1585BE" w14:textId="77777777" w:rsidR="005468A8" w:rsidRDefault="005468A8" w:rsidP="005468A8">
      <w:r w:rsidRPr="00CB6253">
        <w:rPr>
          <w:i/>
          <w:sz w:val="20"/>
        </w:rPr>
        <w:t>Business Ethics</w:t>
      </w:r>
      <w:r w:rsidRPr="00CB6253">
        <w:rPr>
          <w:i/>
          <w:sz w:val="20"/>
        </w:rPr>
        <w:tab/>
      </w:r>
      <w:r w:rsidRPr="00CB6253">
        <w:rPr>
          <w:i/>
          <w:sz w:val="20"/>
        </w:rPr>
        <w:tab/>
      </w:r>
      <w:r w:rsidRPr="00CB6253">
        <w:rPr>
          <w:i/>
          <w:sz w:val="20"/>
        </w:rPr>
        <w:tab/>
      </w:r>
      <w:r w:rsidRPr="00CB6253">
        <w:rPr>
          <w:i/>
          <w:sz w:val="20"/>
        </w:rPr>
        <w:tab/>
        <w:t>MBA Capstone I</w:t>
      </w:r>
      <w:r w:rsidRPr="00CB6253">
        <w:rPr>
          <w:i/>
          <w:sz w:val="20"/>
        </w:rPr>
        <w:tab/>
      </w:r>
      <w:r w:rsidRPr="00CB6253">
        <w:rPr>
          <w:i/>
          <w:sz w:val="20"/>
        </w:rPr>
        <w:tab/>
      </w:r>
      <w:r w:rsidRPr="00CB6253">
        <w:rPr>
          <w:i/>
          <w:sz w:val="20"/>
        </w:rPr>
        <w:tab/>
      </w:r>
      <w:r w:rsidRPr="00CB6253">
        <w:rPr>
          <w:i/>
          <w:sz w:val="20"/>
        </w:rPr>
        <w:tab/>
      </w:r>
      <w:r w:rsidRPr="00CB6253">
        <w:rPr>
          <w:i/>
          <w:sz w:val="20"/>
        </w:rPr>
        <w:tab/>
        <w:t>MBA Capstone II</w:t>
      </w:r>
    </w:p>
    <w:p w14:paraId="17B89CE6" w14:textId="77777777" w:rsidR="00E127E3" w:rsidRDefault="00E127E3"/>
    <w:p w14:paraId="2067D2FD" w14:textId="77777777" w:rsidR="00E127E3" w:rsidRDefault="00E127E3" w:rsidP="00C54837">
      <w:pPr>
        <w:pStyle w:val="Heading2"/>
        <w:jc w:val="center"/>
      </w:pPr>
      <w:r>
        <w:t>INDUSTRIAL ENGINEERING ACADEMIC</w:t>
      </w:r>
      <w:r w:rsidR="00EC6BF3">
        <w:t xml:space="preserve"> CORE</w:t>
      </w:r>
      <w:r>
        <w:t xml:space="preserve"> COURSEWORK</w:t>
      </w:r>
    </w:p>
    <w:p w14:paraId="4A15E690" w14:textId="77777777" w:rsidR="00E127E3" w:rsidRDefault="00E127E3">
      <w:pPr>
        <w:pStyle w:val="Heading4"/>
      </w:pPr>
      <w:r>
        <w:t>Applications Engineering</w:t>
      </w:r>
      <w:r>
        <w:tab/>
        <w:t xml:space="preserve"> </w:t>
      </w:r>
      <w:r>
        <w:tab/>
      </w:r>
      <w:r>
        <w:tab/>
        <w:t>Engineering Probability And Statistics</w:t>
      </w:r>
      <w:r>
        <w:tab/>
      </w:r>
      <w:r>
        <w:tab/>
        <w:t>Methods Eng./Facilities Design</w:t>
      </w:r>
    </w:p>
    <w:p w14:paraId="453AF40F" w14:textId="77777777" w:rsidR="00E127E3" w:rsidRDefault="00E127E3">
      <w:pPr>
        <w:rPr>
          <w:i/>
          <w:sz w:val="20"/>
        </w:rPr>
      </w:pPr>
      <w:r>
        <w:rPr>
          <w:i/>
          <w:sz w:val="20"/>
        </w:rPr>
        <w:t>Computer Aided Manufacturing</w:t>
      </w:r>
      <w:r>
        <w:rPr>
          <w:i/>
          <w:sz w:val="20"/>
        </w:rPr>
        <w:tab/>
      </w:r>
      <w:r>
        <w:rPr>
          <w:i/>
          <w:sz w:val="20"/>
        </w:rPr>
        <w:tab/>
        <w:t>Fundamenta</w:t>
      </w:r>
      <w:r w:rsidR="009A3E52">
        <w:rPr>
          <w:i/>
          <w:sz w:val="20"/>
        </w:rPr>
        <w:t>ls of Finance</w:t>
      </w:r>
      <w:r w:rsidR="009A3E52">
        <w:rPr>
          <w:i/>
          <w:sz w:val="20"/>
        </w:rPr>
        <w:tab/>
      </w:r>
      <w:r w:rsidR="009A3E52">
        <w:rPr>
          <w:i/>
          <w:sz w:val="20"/>
        </w:rPr>
        <w:tab/>
      </w:r>
      <w:r w:rsidR="009A3E52">
        <w:rPr>
          <w:i/>
          <w:sz w:val="20"/>
        </w:rPr>
        <w:tab/>
      </w:r>
      <w:r w:rsidR="009A3E52">
        <w:rPr>
          <w:i/>
          <w:sz w:val="20"/>
        </w:rPr>
        <w:tab/>
        <w:t>Operations/</w:t>
      </w:r>
      <w:r>
        <w:rPr>
          <w:i/>
          <w:sz w:val="20"/>
        </w:rPr>
        <w:t>Logistics M</w:t>
      </w:r>
      <w:r w:rsidR="009A3E52">
        <w:rPr>
          <w:i/>
          <w:sz w:val="20"/>
        </w:rPr>
        <w:t>ana</w:t>
      </w:r>
      <w:r>
        <w:rPr>
          <w:i/>
          <w:sz w:val="20"/>
        </w:rPr>
        <w:t>g</w:t>
      </w:r>
      <w:r w:rsidR="009A3E52">
        <w:rPr>
          <w:i/>
          <w:sz w:val="20"/>
        </w:rPr>
        <w:t>emen</w:t>
      </w:r>
      <w:r>
        <w:rPr>
          <w:i/>
          <w:sz w:val="20"/>
        </w:rPr>
        <w:t>t</w:t>
      </w:r>
    </w:p>
    <w:p w14:paraId="01B1C3D0" w14:textId="77777777" w:rsidR="00E127E3" w:rsidRDefault="009A3E52">
      <w:pPr>
        <w:rPr>
          <w:i/>
          <w:sz w:val="20"/>
        </w:rPr>
      </w:pPr>
      <w:r>
        <w:rPr>
          <w:i/>
          <w:sz w:val="20"/>
        </w:rPr>
        <w:t>Cost Accounting/</w:t>
      </w:r>
      <w:r w:rsidR="00E127E3">
        <w:rPr>
          <w:i/>
          <w:sz w:val="20"/>
        </w:rPr>
        <w:t xml:space="preserve"> IE Analysis </w:t>
      </w:r>
      <w:r w:rsidR="00E127E3">
        <w:rPr>
          <w:i/>
          <w:sz w:val="20"/>
        </w:rPr>
        <w:tab/>
      </w:r>
      <w:r w:rsidR="00E127E3">
        <w:rPr>
          <w:i/>
          <w:sz w:val="20"/>
        </w:rPr>
        <w:tab/>
        <w:t>Honeywell Global Project Management</w:t>
      </w:r>
      <w:r w:rsidR="00E127E3">
        <w:rPr>
          <w:i/>
          <w:sz w:val="20"/>
        </w:rPr>
        <w:tab/>
      </w:r>
      <w:r w:rsidR="00E127E3">
        <w:rPr>
          <w:i/>
          <w:sz w:val="20"/>
        </w:rPr>
        <w:tab/>
        <w:t>Operations Research</w:t>
      </w:r>
    </w:p>
    <w:p w14:paraId="1BB1A64E" w14:textId="77777777" w:rsidR="00E127E3" w:rsidRDefault="009A3E52">
      <w:pPr>
        <w:rPr>
          <w:i/>
          <w:sz w:val="20"/>
        </w:rPr>
      </w:pPr>
      <w:r>
        <w:rPr>
          <w:i/>
          <w:sz w:val="20"/>
        </w:rPr>
        <w:t>Database Concepts f</w:t>
      </w:r>
      <w:r w:rsidR="00E127E3">
        <w:rPr>
          <w:i/>
          <w:sz w:val="20"/>
        </w:rPr>
        <w:t>or Industrial</w:t>
      </w:r>
      <w:r w:rsidR="00E127E3">
        <w:rPr>
          <w:i/>
          <w:sz w:val="20"/>
        </w:rPr>
        <w:tab/>
      </w:r>
      <w:r w:rsidR="00E127E3">
        <w:rPr>
          <w:i/>
          <w:sz w:val="20"/>
        </w:rPr>
        <w:tab/>
        <w:t>Human Factors Engineering/Ergonomics</w:t>
      </w:r>
      <w:r w:rsidR="00E127E3">
        <w:rPr>
          <w:i/>
          <w:sz w:val="20"/>
        </w:rPr>
        <w:tab/>
      </w:r>
      <w:r w:rsidR="00E127E3">
        <w:rPr>
          <w:i/>
          <w:sz w:val="20"/>
        </w:rPr>
        <w:tab/>
        <w:t>Organization Theory</w:t>
      </w:r>
    </w:p>
    <w:p w14:paraId="0945CA78" w14:textId="77777777" w:rsidR="00E127E3" w:rsidRDefault="00E127E3">
      <w:pPr>
        <w:ind w:firstLine="720"/>
        <w:rPr>
          <w:i/>
          <w:sz w:val="20"/>
        </w:rPr>
      </w:pPr>
      <w:r>
        <w:rPr>
          <w:i/>
          <w:sz w:val="20"/>
        </w:rPr>
        <w:t>Management Systems</w:t>
      </w:r>
      <w:r>
        <w:rPr>
          <w:i/>
          <w:sz w:val="20"/>
        </w:rPr>
        <w:tab/>
      </w:r>
      <w:r>
        <w:rPr>
          <w:i/>
          <w:sz w:val="20"/>
        </w:rPr>
        <w:tab/>
        <w:t xml:space="preserve">Information </w:t>
      </w:r>
      <w:r w:rsidR="00760843">
        <w:rPr>
          <w:i/>
          <w:sz w:val="20"/>
        </w:rPr>
        <w:t>Systems</w:t>
      </w:r>
      <w:r w:rsidR="00760843">
        <w:rPr>
          <w:i/>
          <w:sz w:val="20"/>
        </w:rPr>
        <w:tab/>
      </w:r>
      <w:r w:rsidR="00760843">
        <w:rPr>
          <w:i/>
          <w:sz w:val="20"/>
        </w:rPr>
        <w:tab/>
      </w:r>
      <w:r w:rsidR="00760843">
        <w:rPr>
          <w:i/>
          <w:sz w:val="20"/>
        </w:rPr>
        <w:tab/>
      </w:r>
      <w:r w:rsidR="00760843">
        <w:rPr>
          <w:i/>
          <w:sz w:val="20"/>
        </w:rPr>
        <w:tab/>
      </w:r>
      <w:r w:rsidR="00760843" w:rsidRPr="00760843">
        <w:rPr>
          <w:i/>
          <w:sz w:val="20"/>
        </w:rPr>
        <w:t>Semiconductor Process DOE/SPC</w:t>
      </w:r>
    </w:p>
    <w:p w14:paraId="557516B0" w14:textId="77777777" w:rsidR="00E127E3" w:rsidRDefault="00E127E3">
      <w:pPr>
        <w:rPr>
          <w:i/>
          <w:sz w:val="20"/>
        </w:rPr>
      </w:pPr>
      <w:r>
        <w:rPr>
          <w:i/>
          <w:sz w:val="20"/>
        </w:rPr>
        <w:t>Engineering Communications</w:t>
      </w:r>
      <w:r>
        <w:rPr>
          <w:i/>
          <w:sz w:val="20"/>
        </w:rPr>
        <w:tab/>
        <w:t xml:space="preserve"> </w:t>
      </w:r>
      <w:r>
        <w:rPr>
          <w:i/>
          <w:sz w:val="20"/>
        </w:rPr>
        <w:tab/>
        <w:t>Integrated</w:t>
      </w:r>
      <w:r w:rsidR="00760843">
        <w:rPr>
          <w:i/>
          <w:sz w:val="20"/>
        </w:rPr>
        <w:t xml:space="preserve"> Production Control</w:t>
      </w:r>
      <w:r w:rsidR="00760843">
        <w:rPr>
          <w:i/>
          <w:sz w:val="20"/>
        </w:rPr>
        <w:tab/>
      </w:r>
      <w:r w:rsidR="00760843">
        <w:rPr>
          <w:i/>
          <w:sz w:val="20"/>
        </w:rPr>
        <w:tab/>
      </w:r>
      <w:r w:rsidR="00760843">
        <w:rPr>
          <w:i/>
          <w:sz w:val="20"/>
        </w:rPr>
        <w:tab/>
        <w:t>Senior Design Project</w:t>
      </w:r>
    </w:p>
    <w:p w14:paraId="07F44784" w14:textId="77777777" w:rsidR="00E127E3" w:rsidRDefault="00E127E3">
      <w:pPr>
        <w:pStyle w:val="Heading3"/>
        <w:rPr>
          <w:sz w:val="20"/>
        </w:rPr>
      </w:pPr>
      <w:r>
        <w:rPr>
          <w:sz w:val="20"/>
        </w:rPr>
        <w:t>Engi</w:t>
      </w:r>
      <w:r w:rsidR="009A3E52">
        <w:rPr>
          <w:sz w:val="20"/>
        </w:rPr>
        <w:t>neering Economics</w:t>
      </w:r>
      <w:r w:rsidR="009A3E52">
        <w:rPr>
          <w:sz w:val="20"/>
        </w:rPr>
        <w:tab/>
      </w:r>
      <w:r w:rsidR="009A3E52">
        <w:rPr>
          <w:sz w:val="20"/>
        </w:rPr>
        <w:tab/>
      </w:r>
      <w:r w:rsidR="009A3E52">
        <w:rPr>
          <w:sz w:val="20"/>
        </w:rPr>
        <w:tab/>
        <w:t>Management o</w:t>
      </w:r>
      <w:r>
        <w:rPr>
          <w:sz w:val="20"/>
        </w:rPr>
        <w:t>f Technology</w:t>
      </w:r>
      <w:r>
        <w:rPr>
          <w:sz w:val="20"/>
        </w:rPr>
        <w:tab/>
      </w:r>
      <w:r>
        <w:rPr>
          <w:sz w:val="20"/>
        </w:rPr>
        <w:tab/>
      </w:r>
      <w:r>
        <w:rPr>
          <w:sz w:val="20"/>
        </w:rPr>
        <w:tab/>
      </w:r>
      <w:r w:rsidR="00760843">
        <w:rPr>
          <w:sz w:val="20"/>
        </w:rPr>
        <w:t>Simulation</w:t>
      </w:r>
    </w:p>
    <w:p w14:paraId="416843CE" w14:textId="77777777" w:rsidR="00E127E3" w:rsidRDefault="00E127E3">
      <w:pPr>
        <w:rPr>
          <w:i/>
          <w:sz w:val="20"/>
        </w:rPr>
      </w:pPr>
      <w:r>
        <w:rPr>
          <w:i/>
          <w:sz w:val="20"/>
        </w:rPr>
        <w:t>Engineering M</w:t>
      </w:r>
      <w:r w:rsidR="009A3E52">
        <w:rPr>
          <w:i/>
          <w:sz w:val="20"/>
        </w:rPr>
        <w:t>anagement</w:t>
      </w:r>
      <w:r w:rsidR="009A3E52">
        <w:rPr>
          <w:i/>
          <w:sz w:val="20"/>
        </w:rPr>
        <w:tab/>
      </w:r>
      <w:r w:rsidR="009A3E52">
        <w:rPr>
          <w:i/>
          <w:sz w:val="20"/>
        </w:rPr>
        <w:tab/>
      </w:r>
      <w:r w:rsidR="009A3E52">
        <w:rPr>
          <w:i/>
          <w:sz w:val="20"/>
        </w:rPr>
        <w:tab/>
        <w:t>Material Processes i</w:t>
      </w:r>
      <w:r>
        <w:rPr>
          <w:i/>
          <w:sz w:val="20"/>
        </w:rPr>
        <w:t>n Manufacturing</w:t>
      </w:r>
      <w:r>
        <w:rPr>
          <w:i/>
          <w:sz w:val="20"/>
        </w:rPr>
        <w:tab/>
      </w:r>
      <w:r>
        <w:rPr>
          <w:i/>
          <w:sz w:val="20"/>
        </w:rPr>
        <w:tab/>
        <w:t>Statistical Quality Control</w:t>
      </w:r>
    </w:p>
    <w:p w14:paraId="57FE2028" w14:textId="77777777" w:rsidR="000755FD" w:rsidRDefault="000755FD">
      <w:pPr>
        <w:rPr>
          <w:i/>
          <w:sz w:val="20"/>
        </w:rPr>
      </w:pPr>
    </w:p>
    <w:p w14:paraId="4B249511" w14:textId="77777777" w:rsidR="000755FD" w:rsidRDefault="000755FD" w:rsidP="0003121C">
      <w:pPr>
        <w:numPr>
          <w:ilvl w:val="12"/>
          <w:numId w:val="0"/>
        </w:numPr>
        <w:jc w:val="center"/>
      </w:pPr>
      <w:r>
        <w:rPr>
          <w:b/>
          <w:u w:val="single"/>
        </w:rPr>
        <w:t>PROFESSIONAL SOFTWARE APPLICATION/LANGUAGE SKILLS</w:t>
      </w:r>
    </w:p>
    <w:p w14:paraId="557794A7" w14:textId="77777777" w:rsidR="00B07ACD" w:rsidRPr="00B07ACD" w:rsidRDefault="00B07ACD" w:rsidP="0004327B">
      <w:pPr>
        <w:numPr>
          <w:ilvl w:val="0"/>
          <w:numId w:val="26"/>
        </w:numPr>
      </w:pPr>
      <w:r>
        <w:rPr>
          <w:b/>
        </w:rPr>
        <w:t xml:space="preserve">ANALYSIS TOOLS:  </w:t>
      </w:r>
      <w:r w:rsidRPr="00B07ACD">
        <w:t>Business Objects XI Release 2, COBRA 4.7:72, wInsight and wInsight Administrator 6.3</w:t>
      </w:r>
      <w:r w:rsidR="003B5071">
        <w:t>, Steelray Project Analyzer 1.4.0.0</w:t>
      </w:r>
    </w:p>
    <w:p w14:paraId="678E9E96" w14:textId="522D35FD" w:rsidR="000755FD" w:rsidRDefault="000755FD" w:rsidP="0004327B">
      <w:pPr>
        <w:numPr>
          <w:ilvl w:val="0"/>
          <w:numId w:val="26"/>
        </w:numPr>
      </w:pPr>
      <w:r>
        <w:rPr>
          <w:b/>
        </w:rPr>
        <w:t xml:space="preserve">APPLICATIONS:  </w:t>
      </w:r>
      <w:r>
        <w:t>P</w:t>
      </w:r>
      <w:r w:rsidR="00961953">
        <w:t xml:space="preserve">owerBuilder 5.0, Adobe Acrobat </w:t>
      </w:r>
      <w:r w:rsidR="00063D77">
        <w:t>2018</w:t>
      </w:r>
    </w:p>
    <w:p w14:paraId="6566CB1D" w14:textId="77777777" w:rsidR="000755FD" w:rsidRDefault="000755FD" w:rsidP="0004327B">
      <w:pPr>
        <w:numPr>
          <w:ilvl w:val="0"/>
          <w:numId w:val="26"/>
        </w:numPr>
        <w:tabs>
          <w:tab w:val="left" w:pos="720"/>
        </w:tabs>
      </w:pPr>
      <w:r>
        <w:rPr>
          <w:b/>
        </w:rPr>
        <w:t>DATABASE:</w:t>
      </w:r>
      <w:r>
        <w:t xml:space="preserve">  </w:t>
      </w:r>
      <w:r w:rsidR="00585EE7">
        <w:t xml:space="preserve">Microsoft </w:t>
      </w:r>
      <w:r w:rsidR="00961953">
        <w:t>Access 2016</w:t>
      </w:r>
      <w:r>
        <w:t>, Oracle Project Accounting 10.7, Graphical Query Language</w:t>
      </w:r>
      <w:r w:rsidR="0003121C">
        <w:t xml:space="preserve"> (GQL) 3.3.3,</w:t>
      </w:r>
      <w:r>
        <w:t>Turner Talk ProLog</w:t>
      </w:r>
    </w:p>
    <w:p w14:paraId="338B0395" w14:textId="77777777" w:rsidR="000755FD" w:rsidRDefault="000755FD" w:rsidP="0004327B">
      <w:pPr>
        <w:numPr>
          <w:ilvl w:val="0"/>
          <w:numId w:val="26"/>
        </w:numPr>
      </w:pPr>
      <w:r>
        <w:rPr>
          <w:b/>
        </w:rPr>
        <w:t>FLOWCHART:</w:t>
      </w:r>
      <w:r w:rsidR="00961953">
        <w:t xml:space="preserve">  Microsoft Visio Technical 2016</w:t>
      </w:r>
    </w:p>
    <w:p w14:paraId="7715421E" w14:textId="77777777" w:rsidR="000755FD" w:rsidRDefault="000755FD" w:rsidP="0004327B">
      <w:pPr>
        <w:numPr>
          <w:ilvl w:val="0"/>
          <w:numId w:val="26"/>
        </w:numPr>
      </w:pPr>
      <w:r>
        <w:rPr>
          <w:b/>
        </w:rPr>
        <w:t>PRESENTATION:</w:t>
      </w:r>
      <w:r w:rsidR="00961953">
        <w:t xml:space="preserve">  Microsoft PowerPoint 2016</w:t>
      </w:r>
    </w:p>
    <w:p w14:paraId="059674AF" w14:textId="5B45E2A7" w:rsidR="000755FD" w:rsidRDefault="000755FD" w:rsidP="0004327B">
      <w:pPr>
        <w:numPr>
          <w:ilvl w:val="0"/>
          <w:numId w:val="26"/>
        </w:numPr>
      </w:pPr>
      <w:r>
        <w:rPr>
          <w:b/>
        </w:rPr>
        <w:t>PROGRAMMING:</w:t>
      </w:r>
      <w:r>
        <w:t xml:space="preserve">  Basic, Computer Aided Man</w:t>
      </w:r>
      <w:r w:rsidR="0003121C">
        <w:t xml:space="preserve">ufacturing (CAM) using Basic, </w:t>
      </w:r>
      <w:r>
        <w:t>FORTRAN 77, Java, Many Integrated Production Control Programs, Simulation</w:t>
      </w:r>
      <w:r w:rsidR="0003121C">
        <w:t xml:space="preserve"> </w:t>
      </w:r>
      <w:r>
        <w:t xml:space="preserve">with </w:t>
      </w:r>
      <w:r w:rsidR="00585EE7">
        <w:t>Simulation Language for Alternative Modeling (</w:t>
      </w:r>
      <w:r>
        <w:t>SLAM</w:t>
      </w:r>
      <w:r w:rsidR="00585EE7">
        <w:t>)</w:t>
      </w:r>
      <w:r>
        <w:t xml:space="preserve"> II using Wylbur [VAX/VMS], Structured Query Language (SQL) in</w:t>
      </w:r>
      <w:r w:rsidR="0003121C">
        <w:t xml:space="preserve"> </w:t>
      </w:r>
      <w:r>
        <w:t>WinQuery 1.1, Graphical Query Language (GQL) Queries in Oracl</w:t>
      </w:r>
      <w:r w:rsidR="00063D77">
        <w:t>e Project Accounting</w:t>
      </w:r>
      <w:r>
        <w:t xml:space="preserve"> 10.7</w:t>
      </w:r>
    </w:p>
    <w:p w14:paraId="780713BF" w14:textId="145D0F88" w:rsidR="000755FD" w:rsidRDefault="000755FD" w:rsidP="0004327B">
      <w:pPr>
        <w:numPr>
          <w:ilvl w:val="0"/>
          <w:numId w:val="26"/>
        </w:numPr>
      </w:pPr>
      <w:r>
        <w:rPr>
          <w:b/>
        </w:rPr>
        <w:t>PROJECT MANAGEMENT:</w:t>
      </w:r>
      <w:r w:rsidR="00961953">
        <w:t xml:space="preserve">  Microsoft Project 2016</w:t>
      </w:r>
      <w:r w:rsidR="00BB04B8">
        <w:t xml:space="preserve"> </w:t>
      </w:r>
      <w:r w:rsidR="00AF560D">
        <w:t xml:space="preserve">with EPM </w:t>
      </w:r>
      <w:r w:rsidR="00BB04B8">
        <w:t>(Project Professional)</w:t>
      </w:r>
      <w:r>
        <w:t xml:space="preserve">, </w:t>
      </w:r>
      <w:r w:rsidR="002C283D">
        <w:t>Microsoft Project Server</w:t>
      </w:r>
      <w:r w:rsidR="00F43748">
        <w:t xml:space="preserve"> 2016</w:t>
      </w:r>
      <w:r w:rsidR="002C283D">
        <w:t xml:space="preserve">, </w:t>
      </w:r>
      <w:r w:rsidR="00024221">
        <w:t xml:space="preserve">Microsoft Project Online 2016 (cloud), </w:t>
      </w:r>
      <w:r>
        <w:t>Primavera Project Planner For</w:t>
      </w:r>
      <w:r w:rsidR="0003121C">
        <w:t xml:space="preserve"> </w:t>
      </w:r>
      <w:r>
        <w:t>The Enterprise – Engin</w:t>
      </w:r>
      <w:r w:rsidR="000A095D">
        <w:t>eering and Construction (P6</w:t>
      </w:r>
      <w:r w:rsidR="00B07ACD">
        <w:t xml:space="preserve">) </w:t>
      </w:r>
      <w:r w:rsidR="00F91C05">
        <w:t>17</w:t>
      </w:r>
      <w:r w:rsidR="00F80B82">
        <w:t>.</w:t>
      </w:r>
      <w:r w:rsidR="00F91C05">
        <w:t>7</w:t>
      </w:r>
      <w:r w:rsidR="003737DD">
        <w:t xml:space="preserve"> (including Web)</w:t>
      </w:r>
      <w:r>
        <w:t xml:space="preserve"> and Primavera Project Planner 3.1, SureTrak</w:t>
      </w:r>
    </w:p>
    <w:p w14:paraId="428D6CBD" w14:textId="77777777" w:rsidR="000755FD" w:rsidRDefault="000755FD" w:rsidP="0004327B">
      <w:pPr>
        <w:numPr>
          <w:ilvl w:val="0"/>
          <w:numId w:val="26"/>
        </w:numPr>
      </w:pPr>
      <w:r>
        <w:rPr>
          <w:b/>
        </w:rPr>
        <w:t>SPREADSHEET:</w:t>
      </w:r>
      <w:r>
        <w:t xml:space="preserve">  Microsoft Excel 20</w:t>
      </w:r>
      <w:r w:rsidR="009E1D4F">
        <w:t>1</w:t>
      </w:r>
      <w:r w:rsidR="00961953">
        <w:t>6</w:t>
      </w:r>
    </w:p>
    <w:p w14:paraId="46916D4B" w14:textId="77777777" w:rsidR="000755FD" w:rsidRDefault="000755FD" w:rsidP="0004327B">
      <w:pPr>
        <w:numPr>
          <w:ilvl w:val="0"/>
          <w:numId w:val="26"/>
        </w:numPr>
      </w:pPr>
      <w:r>
        <w:rPr>
          <w:b/>
        </w:rPr>
        <w:t>TIME MANAGEMENT:</w:t>
      </w:r>
      <w:r w:rsidR="00961953">
        <w:t xml:space="preserve">  Microsoft Outlook 2016</w:t>
      </w:r>
    </w:p>
    <w:p w14:paraId="541ABFE5" w14:textId="530F7D4A" w:rsidR="000755FD" w:rsidRDefault="000755FD" w:rsidP="0004327B">
      <w:pPr>
        <w:numPr>
          <w:ilvl w:val="0"/>
          <w:numId w:val="26"/>
        </w:numPr>
      </w:pPr>
      <w:r>
        <w:rPr>
          <w:b/>
        </w:rPr>
        <w:t xml:space="preserve">WEB APPLICATIONS:  </w:t>
      </w:r>
      <w:r w:rsidR="00961953">
        <w:rPr>
          <w:bCs/>
        </w:rPr>
        <w:t xml:space="preserve">Microsoft </w:t>
      </w:r>
      <w:r w:rsidR="00142F4E">
        <w:rPr>
          <w:bCs/>
        </w:rPr>
        <w:t>FrontPage, Microsoft SharePoint</w:t>
      </w:r>
      <w:r w:rsidR="00961953">
        <w:rPr>
          <w:bCs/>
        </w:rPr>
        <w:t xml:space="preserve"> 2016</w:t>
      </w:r>
      <w:r>
        <w:t xml:space="preserve">  </w:t>
      </w:r>
    </w:p>
    <w:p w14:paraId="21409261" w14:textId="77777777" w:rsidR="000755FD" w:rsidRPr="009E1D4F" w:rsidRDefault="000755FD" w:rsidP="0004327B">
      <w:pPr>
        <w:numPr>
          <w:ilvl w:val="0"/>
          <w:numId w:val="26"/>
        </w:numPr>
        <w:rPr>
          <w:b/>
        </w:rPr>
      </w:pPr>
      <w:r>
        <w:rPr>
          <w:b/>
        </w:rPr>
        <w:t>WORD PROCESSING:</w:t>
      </w:r>
      <w:r>
        <w:t xml:space="preserve">  Microsoft Word 20</w:t>
      </w:r>
      <w:r w:rsidR="009E1D4F">
        <w:t>1</w:t>
      </w:r>
      <w:r w:rsidR="00961953">
        <w:t>6</w:t>
      </w:r>
    </w:p>
    <w:p w14:paraId="453C5314" w14:textId="77777777" w:rsidR="000755FD" w:rsidRPr="000755FD" w:rsidRDefault="000755FD"/>
    <w:sectPr w:rsidR="000755FD" w:rsidRPr="000755FD" w:rsidSect="00DF62B2">
      <w:pgSz w:w="12240" w:h="15840"/>
      <w:pgMar w:top="540" w:right="720" w:bottom="720" w:left="72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0F3B56" w14:textId="77777777" w:rsidR="007A4C7E" w:rsidRDefault="007A4C7E">
      <w:r>
        <w:separator/>
      </w:r>
    </w:p>
  </w:endnote>
  <w:endnote w:type="continuationSeparator" w:id="0">
    <w:p w14:paraId="62C24A60" w14:textId="77777777" w:rsidR="007A4C7E" w:rsidRDefault="007A4C7E">
      <w:r>
        <w:continuationSeparator/>
      </w:r>
    </w:p>
  </w:endnote>
  <w:endnote w:type="continuationNotice" w:id="1">
    <w:p w14:paraId="33731E01" w14:textId="77777777" w:rsidR="007A4C7E" w:rsidRDefault="007A4C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B8890C" w14:textId="77777777" w:rsidR="007A4C7E" w:rsidRDefault="007A4C7E">
      <w:r>
        <w:separator/>
      </w:r>
    </w:p>
  </w:footnote>
  <w:footnote w:type="continuationSeparator" w:id="0">
    <w:p w14:paraId="5F226297" w14:textId="77777777" w:rsidR="007A4C7E" w:rsidRDefault="007A4C7E">
      <w:r>
        <w:continuationSeparator/>
      </w:r>
    </w:p>
  </w:footnote>
  <w:footnote w:type="continuationNotice" w:id="1">
    <w:p w14:paraId="717F144B" w14:textId="77777777" w:rsidR="007A4C7E" w:rsidRDefault="007A4C7E"/>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FFFFFFF"/>
    <w:lvl w:ilvl="0">
      <w:numFmt w:val="decimal"/>
      <w:lvlText w:val="*"/>
      <w:lvlJc w:val="left"/>
    </w:lvl>
  </w:abstractNum>
  <w:abstractNum w:abstractNumId="1">
    <w:nsid w:val="02034E43"/>
    <w:multiLevelType w:val="hybridMultilevel"/>
    <w:tmpl w:val="6166FB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050C4012"/>
    <w:multiLevelType w:val="hybridMultilevel"/>
    <w:tmpl w:val="48A2F49E"/>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
    <w:nsid w:val="05320CC6"/>
    <w:multiLevelType w:val="hybridMultilevel"/>
    <w:tmpl w:val="8B54B8B0"/>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nsid w:val="0CCE70B8"/>
    <w:multiLevelType w:val="hybridMultilevel"/>
    <w:tmpl w:val="30F0D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7580"/>
    <w:multiLevelType w:val="hybridMultilevel"/>
    <w:tmpl w:val="1872254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nsid w:val="1151734C"/>
    <w:multiLevelType w:val="hybridMultilevel"/>
    <w:tmpl w:val="091251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BEC60D9"/>
    <w:multiLevelType w:val="hybridMultilevel"/>
    <w:tmpl w:val="507863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CAB75F4"/>
    <w:multiLevelType w:val="hybridMultilevel"/>
    <w:tmpl w:val="A3FA2878"/>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nsid w:val="20D705FF"/>
    <w:multiLevelType w:val="hybridMultilevel"/>
    <w:tmpl w:val="598A77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28FD321F"/>
    <w:multiLevelType w:val="hybridMultilevel"/>
    <w:tmpl w:val="2FE00D9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nsid w:val="2BAA6636"/>
    <w:multiLevelType w:val="hybridMultilevel"/>
    <w:tmpl w:val="C9FC51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30F26513"/>
    <w:multiLevelType w:val="hybridMultilevel"/>
    <w:tmpl w:val="8836F536"/>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3">
    <w:nsid w:val="32E6716F"/>
    <w:multiLevelType w:val="hybridMultilevel"/>
    <w:tmpl w:val="D9C88FB4"/>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360C375A"/>
    <w:multiLevelType w:val="hybridMultilevel"/>
    <w:tmpl w:val="4B44CF1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nsid w:val="3A5D5294"/>
    <w:multiLevelType w:val="hybridMultilevel"/>
    <w:tmpl w:val="75FA88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BDA570B"/>
    <w:multiLevelType w:val="hybridMultilevel"/>
    <w:tmpl w:val="EED86FCE"/>
    <w:lvl w:ilvl="0" w:tplc="04090001">
      <w:start w:val="1"/>
      <w:numFmt w:val="bullet"/>
      <w:lvlText w:val=""/>
      <w:lvlJc w:val="left"/>
      <w:pPr>
        <w:ind w:left="2985" w:hanging="360"/>
      </w:pPr>
      <w:rPr>
        <w:rFonts w:ascii="Symbol" w:hAnsi="Symbol" w:hint="default"/>
      </w:rPr>
    </w:lvl>
    <w:lvl w:ilvl="1" w:tplc="04090003" w:tentative="1">
      <w:start w:val="1"/>
      <w:numFmt w:val="bullet"/>
      <w:lvlText w:val="o"/>
      <w:lvlJc w:val="left"/>
      <w:pPr>
        <w:ind w:left="3705" w:hanging="360"/>
      </w:pPr>
      <w:rPr>
        <w:rFonts w:ascii="Courier New" w:hAnsi="Courier New" w:cs="Courier New" w:hint="default"/>
      </w:rPr>
    </w:lvl>
    <w:lvl w:ilvl="2" w:tplc="04090005" w:tentative="1">
      <w:start w:val="1"/>
      <w:numFmt w:val="bullet"/>
      <w:lvlText w:val=""/>
      <w:lvlJc w:val="left"/>
      <w:pPr>
        <w:ind w:left="4425" w:hanging="360"/>
      </w:pPr>
      <w:rPr>
        <w:rFonts w:ascii="Wingdings" w:hAnsi="Wingdings" w:hint="default"/>
      </w:rPr>
    </w:lvl>
    <w:lvl w:ilvl="3" w:tplc="04090001" w:tentative="1">
      <w:start w:val="1"/>
      <w:numFmt w:val="bullet"/>
      <w:lvlText w:val=""/>
      <w:lvlJc w:val="left"/>
      <w:pPr>
        <w:ind w:left="5145" w:hanging="360"/>
      </w:pPr>
      <w:rPr>
        <w:rFonts w:ascii="Symbol" w:hAnsi="Symbol" w:hint="default"/>
      </w:rPr>
    </w:lvl>
    <w:lvl w:ilvl="4" w:tplc="04090003" w:tentative="1">
      <w:start w:val="1"/>
      <w:numFmt w:val="bullet"/>
      <w:lvlText w:val="o"/>
      <w:lvlJc w:val="left"/>
      <w:pPr>
        <w:ind w:left="5865" w:hanging="360"/>
      </w:pPr>
      <w:rPr>
        <w:rFonts w:ascii="Courier New" w:hAnsi="Courier New" w:cs="Courier New" w:hint="default"/>
      </w:rPr>
    </w:lvl>
    <w:lvl w:ilvl="5" w:tplc="04090005" w:tentative="1">
      <w:start w:val="1"/>
      <w:numFmt w:val="bullet"/>
      <w:lvlText w:val=""/>
      <w:lvlJc w:val="left"/>
      <w:pPr>
        <w:ind w:left="6585" w:hanging="360"/>
      </w:pPr>
      <w:rPr>
        <w:rFonts w:ascii="Wingdings" w:hAnsi="Wingdings" w:hint="default"/>
      </w:rPr>
    </w:lvl>
    <w:lvl w:ilvl="6" w:tplc="04090001" w:tentative="1">
      <w:start w:val="1"/>
      <w:numFmt w:val="bullet"/>
      <w:lvlText w:val=""/>
      <w:lvlJc w:val="left"/>
      <w:pPr>
        <w:ind w:left="7305" w:hanging="360"/>
      </w:pPr>
      <w:rPr>
        <w:rFonts w:ascii="Symbol" w:hAnsi="Symbol" w:hint="default"/>
      </w:rPr>
    </w:lvl>
    <w:lvl w:ilvl="7" w:tplc="04090003" w:tentative="1">
      <w:start w:val="1"/>
      <w:numFmt w:val="bullet"/>
      <w:lvlText w:val="o"/>
      <w:lvlJc w:val="left"/>
      <w:pPr>
        <w:ind w:left="8025" w:hanging="360"/>
      </w:pPr>
      <w:rPr>
        <w:rFonts w:ascii="Courier New" w:hAnsi="Courier New" w:cs="Courier New" w:hint="default"/>
      </w:rPr>
    </w:lvl>
    <w:lvl w:ilvl="8" w:tplc="04090005" w:tentative="1">
      <w:start w:val="1"/>
      <w:numFmt w:val="bullet"/>
      <w:lvlText w:val=""/>
      <w:lvlJc w:val="left"/>
      <w:pPr>
        <w:ind w:left="8745" w:hanging="360"/>
      </w:pPr>
      <w:rPr>
        <w:rFonts w:ascii="Wingdings" w:hAnsi="Wingdings" w:hint="default"/>
      </w:rPr>
    </w:lvl>
  </w:abstractNum>
  <w:abstractNum w:abstractNumId="17">
    <w:nsid w:val="3C8443EE"/>
    <w:multiLevelType w:val="hybridMultilevel"/>
    <w:tmpl w:val="F7AAB5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C8C113A"/>
    <w:multiLevelType w:val="hybridMultilevel"/>
    <w:tmpl w:val="3E1C353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nsid w:val="435F600A"/>
    <w:multiLevelType w:val="hybridMultilevel"/>
    <w:tmpl w:val="7174CA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4380356C"/>
    <w:multiLevelType w:val="hybridMultilevel"/>
    <w:tmpl w:val="FB2C8CB0"/>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1">
    <w:nsid w:val="43AC69BF"/>
    <w:multiLevelType w:val="hybridMultilevel"/>
    <w:tmpl w:val="123279AE"/>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2">
    <w:nsid w:val="484841A2"/>
    <w:multiLevelType w:val="hybridMultilevel"/>
    <w:tmpl w:val="29D4ECB8"/>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3">
    <w:nsid w:val="4A59778E"/>
    <w:multiLevelType w:val="hybridMultilevel"/>
    <w:tmpl w:val="94527538"/>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4">
    <w:nsid w:val="4FB64877"/>
    <w:multiLevelType w:val="hybridMultilevel"/>
    <w:tmpl w:val="FE2CAA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52A7272D"/>
    <w:multiLevelType w:val="hybridMultilevel"/>
    <w:tmpl w:val="688A0902"/>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26">
    <w:nsid w:val="5DBC460A"/>
    <w:multiLevelType w:val="hybridMultilevel"/>
    <w:tmpl w:val="4C5A9A00"/>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7">
    <w:nsid w:val="6C27584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nsid w:val="6F9042B3"/>
    <w:multiLevelType w:val="hybridMultilevel"/>
    <w:tmpl w:val="22C068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5AE763A"/>
    <w:multiLevelType w:val="hybridMultilevel"/>
    <w:tmpl w:val="E50C924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7857044A"/>
    <w:multiLevelType w:val="hybridMultilevel"/>
    <w:tmpl w:val="9AA08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ACB7EA3"/>
    <w:multiLevelType w:val="hybridMultilevel"/>
    <w:tmpl w:val="FBB27B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nsid w:val="7BF36F83"/>
    <w:multiLevelType w:val="hybridMultilevel"/>
    <w:tmpl w:val="63BEE1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nsid w:val="7EE30EF0"/>
    <w:multiLevelType w:val="hybridMultilevel"/>
    <w:tmpl w:val="8A209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2160" w:hanging="360"/>
        </w:pPr>
        <w:rPr>
          <w:rFonts w:ascii="Symbol" w:hAnsi="Symbol" w:hint="default"/>
        </w:rPr>
      </w:lvl>
    </w:lvlOverride>
  </w:num>
  <w:num w:numId="2">
    <w:abstractNumId w:val="27"/>
  </w:num>
  <w:num w:numId="3">
    <w:abstractNumId w:val="17"/>
  </w:num>
  <w:num w:numId="4">
    <w:abstractNumId w:val="15"/>
  </w:num>
  <w:num w:numId="5">
    <w:abstractNumId w:val="6"/>
  </w:num>
  <w:num w:numId="6">
    <w:abstractNumId w:val="29"/>
  </w:num>
  <w:num w:numId="7">
    <w:abstractNumId w:val="28"/>
  </w:num>
  <w:num w:numId="8">
    <w:abstractNumId w:val="23"/>
  </w:num>
  <w:num w:numId="9">
    <w:abstractNumId w:val="2"/>
  </w:num>
  <w:num w:numId="10">
    <w:abstractNumId w:val="13"/>
  </w:num>
  <w:num w:numId="11">
    <w:abstractNumId w:val="21"/>
  </w:num>
  <w:num w:numId="12">
    <w:abstractNumId w:val="22"/>
  </w:num>
  <w:num w:numId="13">
    <w:abstractNumId w:val="20"/>
  </w:num>
  <w:num w:numId="14">
    <w:abstractNumId w:val="26"/>
  </w:num>
  <w:num w:numId="15">
    <w:abstractNumId w:val="8"/>
  </w:num>
  <w:num w:numId="16">
    <w:abstractNumId w:val="0"/>
    <w:lvlOverride w:ilvl="0">
      <w:lvl w:ilvl="0">
        <w:start w:val="1"/>
        <w:numFmt w:val="bullet"/>
        <w:lvlText w:val=""/>
        <w:legacy w:legacy="1" w:legacySpace="0" w:legacyIndent="360"/>
        <w:lvlJc w:val="left"/>
        <w:pPr>
          <w:ind w:left="2160" w:hanging="360"/>
        </w:pPr>
        <w:rPr>
          <w:rFonts w:ascii="Symbol" w:hAnsi="Symbol" w:hint="default"/>
        </w:rPr>
      </w:lvl>
    </w:lvlOverride>
  </w:num>
  <w:num w:numId="17">
    <w:abstractNumId w:val="12"/>
  </w:num>
  <w:num w:numId="18">
    <w:abstractNumId w:val="9"/>
  </w:num>
  <w:num w:numId="19">
    <w:abstractNumId w:val="16"/>
  </w:num>
  <w:num w:numId="20">
    <w:abstractNumId w:val="11"/>
  </w:num>
  <w:num w:numId="21">
    <w:abstractNumId w:val="1"/>
  </w:num>
  <w:num w:numId="22">
    <w:abstractNumId w:val="32"/>
  </w:num>
  <w:num w:numId="23">
    <w:abstractNumId w:val="25"/>
  </w:num>
  <w:num w:numId="24">
    <w:abstractNumId w:val="33"/>
  </w:num>
  <w:num w:numId="25">
    <w:abstractNumId w:val="19"/>
  </w:num>
  <w:num w:numId="26">
    <w:abstractNumId w:val="30"/>
  </w:num>
  <w:num w:numId="27">
    <w:abstractNumId w:val="3"/>
  </w:num>
  <w:num w:numId="28">
    <w:abstractNumId w:val="31"/>
  </w:num>
  <w:num w:numId="29">
    <w:abstractNumId w:val="14"/>
  </w:num>
  <w:num w:numId="30">
    <w:abstractNumId w:val="4"/>
  </w:num>
  <w:num w:numId="31">
    <w:abstractNumId w:val="5"/>
  </w:num>
  <w:num w:numId="32">
    <w:abstractNumId w:val="10"/>
  </w:num>
  <w:num w:numId="33">
    <w:abstractNumId w:val="24"/>
  </w:num>
  <w:num w:numId="34">
    <w:abstractNumId w:val="7"/>
  </w:num>
  <w:num w:numId="35">
    <w:abstractNumId w:val="1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019"/>
    <w:rsid w:val="00002BB1"/>
    <w:rsid w:val="000038DE"/>
    <w:rsid w:val="00011DFF"/>
    <w:rsid w:val="00017FE9"/>
    <w:rsid w:val="00020BF8"/>
    <w:rsid w:val="00021BE2"/>
    <w:rsid w:val="00024221"/>
    <w:rsid w:val="000256BD"/>
    <w:rsid w:val="0002746D"/>
    <w:rsid w:val="0003121C"/>
    <w:rsid w:val="00035F79"/>
    <w:rsid w:val="00036F68"/>
    <w:rsid w:val="00040414"/>
    <w:rsid w:val="000411E1"/>
    <w:rsid w:val="0004327B"/>
    <w:rsid w:val="0004513A"/>
    <w:rsid w:val="0004587C"/>
    <w:rsid w:val="0004642A"/>
    <w:rsid w:val="00056B64"/>
    <w:rsid w:val="00057A38"/>
    <w:rsid w:val="00060E17"/>
    <w:rsid w:val="00063D77"/>
    <w:rsid w:val="000645F2"/>
    <w:rsid w:val="00065E4A"/>
    <w:rsid w:val="000705EA"/>
    <w:rsid w:val="00073791"/>
    <w:rsid w:val="000745C5"/>
    <w:rsid w:val="000755FD"/>
    <w:rsid w:val="00075A46"/>
    <w:rsid w:val="00082982"/>
    <w:rsid w:val="00085A76"/>
    <w:rsid w:val="000968CF"/>
    <w:rsid w:val="000A095D"/>
    <w:rsid w:val="000A2F36"/>
    <w:rsid w:val="000D34EA"/>
    <w:rsid w:val="000E64F9"/>
    <w:rsid w:val="000E6765"/>
    <w:rsid w:val="000E67FC"/>
    <w:rsid w:val="000F201A"/>
    <w:rsid w:val="0010289B"/>
    <w:rsid w:val="00104636"/>
    <w:rsid w:val="00104B6E"/>
    <w:rsid w:val="00106515"/>
    <w:rsid w:val="001070A1"/>
    <w:rsid w:val="00112392"/>
    <w:rsid w:val="001134F5"/>
    <w:rsid w:val="00126884"/>
    <w:rsid w:val="00130E8D"/>
    <w:rsid w:val="00131636"/>
    <w:rsid w:val="00131775"/>
    <w:rsid w:val="00142F4E"/>
    <w:rsid w:val="0015176E"/>
    <w:rsid w:val="00154ECA"/>
    <w:rsid w:val="001615EB"/>
    <w:rsid w:val="00162682"/>
    <w:rsid w:val="00162E87"/>
    <w:rsid w:val="00175D7C"/>
    <w:rsid w:val="00177643"/>
    <w:rsid w:val="00177739"/>
    <w:rsid w:val="00182456"/>
    <w:rsid w:val="001824C1"/>
    <w:rsid w:val="00185FC4"/>
    <w:rsid w:val="001900D6"/>
    <w:rsid w:val="0019048C"/>
    <w:rsid w:val="001B17F2"/>
    <w:rsid w:val="001C2751"/>
    <w:rsid w:val="001C2CE1"/>
    <w:rsid w:val="001C5DFC"/>
    <w:rsid w:val="001D6A91"/>
    <w:rsid w:val="001E42C8"/>
    <w:rsid w:val="001E7019"/>
    <w:rsid w:val="001F15EB"/>
    <w:rsid w:val="001F1C09"/>
    <w:rsid w:val="001F58EB"/>
    <w:rsid w:val="00201EEC"/>
    <w:rsid w:val="00202DF1"/>
    <w:rsid w:val="0020486C"/>
    <w:rsid w:val="002159E2"/>
    <w:rsid w:val="00216E3E"/>
    <w:rsid w:val="0022009B"/>
    <w:rsid w:val="00223DF4"/>
    <w:rsid w:val="00234385"/>
    <w:rsid w:val="00240821"/>
    <w:rsid w:val="00240FDE"/>
    <w:rsid w:val="002412C7"/>
    <w:rsid w:val="002479B6"/>
    <w:rsid w:val="00247BCD"/>
    <w:rsid w:val="00247BF9"/>
    <w:rsid w:val="002534C5"/>
    <w:rsid w:val="00263D04"/>
    <w:rsid w:val="002640CC"/>
    <w:rsid w:val="00264488"/>
    <w:rsid w:val="00281EED"/>
    <w:rsid w:val="00285EF7"/>
    <w:rsid w:val="002977E4"/>
    <w:rsid w:val="002A3BB3"/>
    <w:rsid w:val="002A77F8"/>
    <w:rsid w:val="002B0415"/>
    <w:rsid w:val="002B0A5B"/>
    <w:rsid w:val="002B1738"/>
    <w:rsid w:val="002B4556"/>
    <w:rsid w:val="002C08D0"/>
    <w:rsid w:val="002C283D"/>
    <w:rsid w:val="002C34B7"/>
    <w:rsid w:val="002C35B4"/>
    <w:rsid w:val="002C6D1D"/>
    <w:rsid w:val="002C77FF"/>
    <w:rsid w:val="002D714C"/>
    <w:rsid w:val="002F13E1"/>
    <w:rsid w:val="002F7A6E"/>
    <w:rsid w:val="00303A5F"/>
    <w:rsid w:val="00310E5F"/>
    <w:rsid w:val="00313A48"/>
    <w:rsid w:val="00330B5A"/>
    <w:rsid w:val="0033267F"/>
    <w:rsid w:val="00335247"/>
    <w:rsid w:val="003356F0"/>
    <w:rsid w:val="00344862"/>
    <w:rsid w:val="00344D3E"/>
    <w:rsid w:val="00347074"/>
    <w:rsid w:val="00347EF2"/>
    <w:rsid w:val="003610BA"/>
    <w:rsid w:val="003737DD"/>
    <w:rsid w:val="003745C5"/>
    <w:rsid w:val="00380E07"/>
    <w:rsid w:val="003A1DAE"/>
    <w:rsid w:val="003A2EED"/>
    <w:rsid w:val="003A3766"/>
    <w:rsid w:val="003A673E"/>
    <w:rsid w:val="003B2120"/>
    <w:rsid w:val="003B5071"/>
    <w:rsid w:val="003B5C32"/>
    <w:rsid w:val="003D4592"/>
    <w:rsid w:val="003E141D"/>
    <w:rsid w:val="003F4136"/>
    <w:rsid w:val="003F7BDD"/>
    <w:rsid w:val="003F7EC5"/>
    <w:rsid w:val="00403415"/>
    <w:rsid w:val="00404340"/>
    <w:rsid w:val="00404906"/>
    <w:rsid w:val="00415075"/>
    <w:rsid w:val="00426A9B"/>
    <w:rsid w:val="004306C6"/>
    <w:rsid w:val="004316E4"/>
    <w:rsid w:val="00433206"/>
    <w:rsid w:val="004337A8"/>
    <w:rsid w:val="00436A8F"/>
    <w:rsid w:val="00442281"/>
    <w:rsid w:val="004436C4"/>
    <w:rsid w:val="00446030"/>
    <w:rsid w:val="00461F39"/>
    <w:rsid w:val="00465DF2"/>
    <w:rsid w:val="0047628E"/>
    <w:rsid w:val="0047677F"/>
    <w:rsid w:val="00476F40"/>
    <w:rsid w:val="00477B5E"/>
    <w:rsid w:val="004802CA"/>
    <w:rsid w:val="00485CFB"/>
    <w:rsid w:val="004916D2"/>
    <w:rsid w:val="004951D4"/>
    <w:rsid w:val="004E2879"/>
    <w:rsid w:val="004E5068"/>
    <w:rsid w:val="004E6467"/>
    <w:rsid w:val="004F0B69"/>
    <w:rsid w:val="004F2B9B"/>
    <w:rsid w:val="004F2D9B"/>
    <w:rsid w:val="004F3D6A"/>
    <w:rsid w:val="004F61C9"/>
    <w:rsid w:val="004F7D03"/>
    <w:rsid w:val="00500B4D"/>
    <w:rsid w:val="00502227"/>
    <w:rsid w:val="00506578"/>
    <w:rsid w:val="00506620"/>
    <w:rsid w:val="005148D6"/>
    <w:rsid w:val="00523C39"/>
    <w:rsid w:val="005468A8"/>
    <w:rsid w:val="00553966"/>
    <w:rsid w:val="00555B97"/>
    <w:rsid w:val="00555E85"/>
    <w:rsid w:val="0057110D"/>
    <w:rsid w:val="00571C74"/>
    <w:rsid w:val="00574E04"/>
    <w:rsid w:val="00583AAA"/>
    <w:rsid w:val="00585EE7"/>
    <w:rsid w:val="00586514"/>
    <w:rsid w:val="00586D33"/>
    <w:rsid w:val="005A0E5E"/>
    <w:rsid w:val="005A3F78"/>
    <w:rsid w:val="005A43AB"/>
    <w:rsid w:val="005D291A"/>
    <w:rsid w:val="005D30AC"/>
    <w:rsid w:val="005E0A64"/>
    <w:rsid w:val="005F288B"/>
    <w:rsid w:val="005F4071"/>
    <w:rsid w:val="005F4327"/>
    <w:rsid w:val="00600ED7"/>
    <w:rsid w:val="00603D56"/>
    <w:rsid w:val="0060674D"/>
    <w:rsid w:val="00616F44"/>
    <w:rsid w:val="006278B3"/>
    <w:rsid w:val="00635E90"/>
    <w:rsid w:val="00636558"/>
    <w:rsid w:val="00642005"/>
    <w:rsid w:val="00643C20"/>
    <w:rsid w:val="00650347"/>
    <w:rsid w:val="00651237"/>
    <w:rsid w:val="006525C6"/>
    <w:rsid w:val="00663762"/>
    <w:rsid w:val="00666B7C"/>
    <w:rsid w:val="00672E50"/>
    <w:rsid w:val="00682288"/>
    <w:rsid w:val="00696147"/>
    <w:rsid w:val="006A1580"/>
    <w:rsid w:val="006B3DE2"/>
    <w:rsid w:val="006B50E1"/>
    <w:rsid w:val="006C19DD"/>
    <w:rsid w:val="006C4E4A"/>
    <w:rsid w:val="006D18C3"/>
    <w:rsid w:val="006D49E8"/>
    <w:rsid w:val="006D4D2C"/>
    <w:rsid w:val="006E1C13"/>
    <w:rsid w:val="006E3C81"/>
    <w:rsid w:val="006E5F63"/>
    <w:rsid w:val="006E5FF9"/>
    <w:rsid w:val="006F7B7E"/>
    <w:rsid w:val="00700DCD"/>
    <w:rsid w:val="007148D8"/>
    <w:rsid w:val="00717C69"/>
    <w:rsid w:val="00720ACA"/>
    <w:rsid w:val="00721664"/>
    <w:rsid w:val="0073113F"/>
    <w:rsid w:val="00731FBA"/>
    <w:rsid w:val="00734735"/>
    <w:rsid w:val="00744027"/>
    <w:rsid w:val="007475FB"/>
    <w:rsid w:val="00750C43"/>
    <w:rsid w:val="007521F4"/>
    <w:rsid w:val="00753EA3"/>
    <w:rsid w:val="00757F29"/>
    <w:rsid w:val="00760843"/>
    <w:rsid w:val="007623F6"/>
    <w:rsid w:val="007819B8"/>
    <w:rsid w:val="00784547"/>
    <w:rsid w:val="007865D3"/>
    <w:rsid w:val="00791A7D"/>
    <w:rsid w:val="00792579"/>
    <w:rsid w:val="00792C6E"/>
    <w:rsid w:val="0079314A"/>
    <w:rsid w:val="00797AC4"/>
    <w:rsid w:val="007A2D5E"/>
    <w:rsid w:val="007A4C7E"/>
    <w:rsid w:val="007B2AAF"/>
    <w:rsid w:val="007B3D1C"/>
    <w:rsid w:val="007C170C"/>
    <w:rsid w:val="007C398B"/>
    <w:rsid w:val="007E30E2"/>
    <w:rsid w:val="007E4376"/>
    <w:rsid w:val="007E56EC"/>
    <w:rsid w:val="007F008A"/>
    <w:rsid w:val="007F2807"/>
    <w:rsid w:val="007F481E"/>
    <w:rsid w:val="007F6C44"/>
    <w:rsid w:val="008001AE"/>
    <w:rsid w:val="008027A8"/>
    <w:rsid w:val="00813FCE"/>
    <w:rsid w:val="00817B75"/>
    <w:rsid w:val="00817EA0"/>
    <w:rsid w:val="008233F1"/>
    <w:rsid w:val="0082660C"/>
    <w:rsid w:val="00830807"/>
    <w:rsid w:val="008328DA"/>
    <w:rsid w:val="008441D1"/>
    <w:rsid w:val="00853D94"/>
    <w:rsid w:val="00860DDE"/>
    <w:rsid w:val="00862E53"/>
    <w:rsid w:val="00872E9E"/>
    <w:rsid w:val="00874007"/>
    <w:rsid w:val="00874EE0"/>
    <w:rsid w:val="00896BE2"/>
    <w:rsid w:val="008A26C9"/>
    <w:rsid w:val="008A4110"/>
    <w:rsid w:val="008A5CED"/>
    <w:rsid w:val="008A7842"/>
    <w:rsid w:val="008B1737"/>
    <w:rsid w:val="008B1ADF"/>
    <w:rsid w:val="008B2B44"/>
    <w:rsid w:val="008B2B6C"/>
    <w:rsid w:val="008B4213"/>
    <w:rsid w:val="008C5DF8"/>
    <w:rsid w:val="008D0A7C"/>
    <w:rsid w:val="008E0293"/>
    <w:rsid w:val="008E0801"/>
    <w:rsid w:val="008E2C00"/>
    <w:rsid w:val="008E5801"/>
    <w:rsid w:val="008E6217"/>
    <w:rsid w:val="008E7424"/>
    <w:rsid w:val="008F0444"/>
    <w:rsid w:val="008F180A"/>
    <w:rsid w:val="008F418F"/>
    <w:rsid w:val="008F4DE3"/>
    <w:rsid w:val="008F630B"/>
    <w:rsid w:val="009005B5"/>
    <w:rsid w:val="009037FD"/>
    <w:rsid w:val="00905A01"/>
    <w:rsid w:val="00910348"/>
    <w:rsid w:val="00912547"/>
    <w:rsid w:val="00912967"/>
    <w:rsid w:val="00915EDF"/>
    <w:rsid w:val="00921D2D"/>
    <w:rsid w:val="009261A0"/>
    <w:rsid w:val="009332E3"/>
    <w:rsid w:val="009539C9"/>
    <w:rsid w:val="0095789F"/>
    <w:rsid w:val="00960686"/>
    <w:rsid w:val="00961953"/>
    <w:rsid w:val="00963CAB"/>
    <w:rsid w:val="009669F0"/>
    <w:rsid w:val="009705EF"/>
    <w:rsid w:val="009733F1"/>
    <w:rsid w:val="00974526"/>
    <w:rsid w:val="00975E61"/>
    <w:rsid w:val="00976EDE"/>
    <w:rsid w:val="00981BE0"/>
    <w:rsid w:val="00983A97"/>
    <w:rsid w:val="009846E8"/>
    <w:rsid w:val="009A3E52"/>
    <w:rsid w:val="009A4059"/>
    <w:rsid w:val="009B1544"/>
    <w:rsid w:val="009B75EF"/>
    <w:rsid w:val="009C03A8"/>
    <w:rsid w:val="009C20C7"/>
    <w:rsid w:val="009C7EB7"/>
    <w:rsid w:val="009D55E7"/>
    <w:rsid w:val="009D7D39"/>
    <w:rsid w:val="009E15D0"/>
    <w:rsid w:val="009E1D4F"/>
    <w:rsid w:val="009F03D3"/>
    <w:rsid w:val="009F29CE"/>
    <w:rsid w:val="00A0005E"/>
    <w:rsid w:val="00A00F9A"/>
    <w:rsid w:val="00A057AB"/>
    <w:rsid w:val="00A16537"/>
    <w:rsid w:val="00A2016B"/>
    <w:rsid w:val="00A40325"/>
    <w:rsid w:val="00A45E15"/>
    <w:rsid w:val="00A4636A"/>
    <w:rsid w:val="00A50643"/>
    <w:rsid w:val="00A52CEE"/>
    <w:rsid w:val="00A56C8A"/>
    <w:rsid w:val="00A6258D"/>
    <w:rsid w:val="00A66EB5"/>
    <w:rsid w:val="00A672F7"/>
    <w:rsid w:val="00A70A82"/>
    <w:rsid w:val="00A7595E"/>
    <w:rsid w:val="00A75F94"/>
    <w:rsid w:val="00A82BF1"/>
    <w:rsid w:val="00A86EE5"/>
    <w:rsid w:val="00A908BD"/>
    <w:rsid w:val="00A97A88"/>
    <w:rsid w:val="00AA26E6"/>
    <w:rsid w:val="00AA3F16"/>
    <w:rsid w:val="00AB5039"/>
    <w:rsid w:val="00AC2F66"/>
    <w:rsid w:val="00AC581F"/>
    <w:rsid w:val="00AD02B1"/>
    <w:rsid w:val="00AD44E9"/>
    <w:rsid w:val="00AD4788"/>
    <w:rsid w:val="00AE10CB"/>
    <w:rsid w:val="00AE2338"/>
    <w:rsid w:val="00AF1653"/>
    <w:rsid w:val="00AF3D3A"/>
    <w:rsid w:val="00AF560D"/>
    <w:rsid w:val="00AF60BA"/>
    <w:rsid w:val="00B0620D"/>
    <w:rsid w:val="00B07ACD"/>
    <w:rsid w:val="00B101B3"/>
    <w:rsid w:val="00B109D3"/>
    <w:rsid w:val="00B21726"/>
    <w:rsid w:val="00B23DC3"/>
    <w:rsid w:val="00B251D8"/>
    <w:rsid w:val="00B3503E"/>
    <w:rsid w:val="00B35656"/>
    <w:rsid w:val="00B407E3"/>
    <w:rsid w:val="00B42707"/>
    <w:rsid w:val="00B45F0B"/>
    <w:rsid w:val="00B5037E"/>
    <w:rsid w:val="00B50E10"/>
    <w:rsid w:val="00B54044"/>
    <w:rsid w:val="00B5560A"/>
    <w:rsid w:val="00B556D2"/>
    <w:rsid w:val="00B566B1"/>
    <w:rsid w:val="00B64EFF"/>
    <w:rsid w:val="00B6691A"/>
    <w:rsid w:val="00B736CA"/>
    <w:rsid w:val="00B74F28"/>
    <w:rsid w:val="00B837B8"/>
    <w:rsid w:val="00B85FC1"/>
    <w:rsid w:val="00BB04B8"/>
    <w:rsid w:val="00BB3D53"/>
    <w:rsid w:val="00BB471F"/>
    <w:rsid w:val="00BB59B5"/>
    <w:rsid w:val="00BB75B0"/>
    <w:rsid w:val="00BC0281"/>
    <w:rsid w:val="00BD4A5F"/>
    <w:rsid w:val="00BE5EF8"/>
    <w:rsid w:val="00BE6817"/>
    <w:rsid w:val="00BF16FA"/>
    <w:rsid w:val="00BF3CE5"/>
    <w:rsid w:val="00C06E3D"/>
    <w:rsid w:val="00C12118"/>
    <w:rsid w:val="00C17AA0"/>
    <w:rsid w:val="00C25565"/>
    <w:rsid w:val="00C42D56"/>
    <w:rsid w:val="00C43137"/>
    <w:rsid w:val="00C45A6F"/>
    <w:rsid w:val="00C53A8D"/>
    <w:rsid w:val="00C54837"/>
    <w:rsid w:val="00C54C3F"/>
    <w:rsid w:val="00C619E6"/>
    <w:rsid w:val="00C6203A"/>
    <w:rsid w:val="00C6258F"/>
    <w:rsid w:val="00C6264D"/>
    <w:rsid w:val="00C64E95"/>
    <w:rsid w:val="00C738E6"/>
    <w:rsid w:val="00C74DA2"/>
    <w:rsid w:val="00C80404"/>
    <w:rsid w:val="00C84182"/>
    <w:rsid w:val="00C9245C"/>
    <w:rsid w:val="00C9379D"/>
    <w:rsid w:val="00CA1D17"/>
    <w:rsid w:val="00CA5431"/>
    <w:rsid w:val="00CB48FA"/>
    <w:rsid w:val="00CB6253"/>
    <w:rsid w:val="00CC5A0D"/>
    <w:rsid w:val="00CC77EB"/>
    <w:rsid w:val="00CE3887"/>
    <w:rsid w:val="00CE4605"/>
    <w:rsid w:val="00CE7257"/>
    <w:rsid w:val="00CF6E70"/>
    <w:rsid w:val="00CF729D"/>
    <w:rsid w:val="00D07042"/>
    <w:rsid w:val="00D079B2"/>
    <w:rsid w:val="00D106BD"/>
    <w:rsid w:val="00D41293"/>
    <w:rsid w:val="00D4446B"/>
    <w:rsid w:val="00D473DF"/>
    <w:rsid w:val="00D51A5B"/>
    <w:rsid w:val="00D6022B"/>
    <w:rsid w:val="00D60A79"/>
    <w:rsid w:val="00D64DA1"/>
    <w:rsid w:val="00D652A5"/>
    <w:rsid w:val="00D668C7"/>
    <w:rsid w:val="00D734A9"/>
    <w:rsid w:val="00D77A6D"/>
    <w:rsid w:val="00D84258"/>
    <w:rsid w:val="00D86EEA"/>
    <w:rsid w:val="00D9150F"/>
    <w:rsid w:val="00D92323"/>
    <w:rsid w:val="00DB1DAF"/>
    <w:rsid w:val="00DC3E62"/>
    <w:rsid w:val="00DF0213"/>
    <w:rsid w:val="00DF2957"/>
    <w:rsid w:val="00DF62B2"/>
    <w:rsid w:val="00DF6D2A"/>
    <w:rsid w:val="00DF7E75"/>
    <w:rsid w:val="00E00C0D"/>
    <w:rsid w:val="00E050B4"/>
    <w:rsid w:val="00E07F8D"/>
    <w:rsid w:val="00E1039A"/>
    <w:rsid w:val="00E12736"/>
    <w:rsid w:val="00E127E3"/>
    <w:rsid w:val="00E166B4"/>
    <w:rsid w:val="00E174E7"/>
    <w:rsid w:val="00E221F4"/>
    <w:rsid w:val="00E65748"/>
    <w:rsid w:val="00E6724D"/>
    <w:rsid w:val="00E73BD1"/>
    <w:rsid w:val="00E80140"/>
    <w:rsid w:val="00E8611A"/>
    <w:rsid w:val="00E90EB7"/>
    <w:rsid w:val="00E91123"/>
    <w:rsid w:val="00E91B0D"/>
    <w:rsid w:val="00E95156"/>
    <w:rsid w:val="00EA0BB2"/>
    <w:rsid w:val="00EA469D"/>
    <w:rsid w:val="00EA4A0C"/>
    <w:rsid w:val="00EA4EEE"/>
    <w:rsid w:val="00EA5F8D"/>
    <w:rsid w:val="00EA7A7E"/>
    <w:rsid w:val="00EC026F"/>
    <w:rsid w:val="00EC0F32"/>
    <w:rsid w:val="00EC6552"/>
    <w:rsid w:val="00EC6BF3"/>
    <w:rsid w:val="00ED7F42"/>
    <w:rsid w:val="00EE2598"/>
    <w:rsid w:val="00EE5FFB"/>
    <w:rsid w:val="00EF23E3"/>
    <w:rsid w:val="00EF55C4"/>
    <w:rsid w:val="00F04E3D"/>
    <w:rsid w:val="00F0644B"/>
    <w:rsid w:val="00F11F68"/>
    <w:rsid w:val="00F1630C"/>
    <w:rsid w:val="00F24A3D"/>
    <w:rsid w:val="00F36958"/>
    <w:rsid w:val="00F372E5"/>
    <w:rsid w:val="00F43748"/>
    <w:rsid w:val="00F530B9"/>
    <w:rsid w:val="00F539C7"/>
    <w:rsid w:val="00F53E2F"/>
    <w:rsid w:val="00F53F80"/>
    <w:rsid w:val="00F62310"/>
    <w:rsid w:val="00F63CCA"/>
    <w:rsid w:val="00F7244E"/>
    <w:rsid w:val="00F80141"/>
    <w:rsid w:val="00F806F9"/>
    <w:rsid w:val="00F80B82"/>
    <w:rsid w:val="00F82692"/>
    <w:rsid w:val="00F91732"/>
    <w:rsid w:val="00F91C05"/>
    <w:rsid w:val="00F96B7F"/>
    <w:rsid w:val="00FA22ED"/>
    <w:rsid w:val="00FA23A1"/>
    <w:rsid w:val="00FA52F7"/>
    <w:rsid w:val="00FA542B"/>
    <w:rsid w:val="00FB60C5"/>
    <w:rsid w:val="00FB68E4"/>
    <w:rsid w:val="00FC3C56"/>
    <w:rsid w:val="00FD20B2"/>
    <w:rsid w:val="00FD45B3"/>
    <w:rsid w:val="00FD6962"/>
    <w:rsid w:val="00FE20D7"/>
    <w:rsid w:val="00FE6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ostalCode"/>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State"/>
  <w:smartTagType w:namespaceuri="urn:schemas-microsoft-com:office:smarttags" w:name="City"/>
  <w:shapeDefaults>
    <o:shapedefaults v:ext="edit" spidmax="1026"/>
    <o:shapelayout v:ext="edit">
      <o:idmap v:ext="edit" data="1"/>
    </o:shapelayout>
  </w:shapeDefaults>
  <w:decimalSymbol w:val="."/>
  <w:listSeparator w:val=","/>
  <w14:docId w14:val="335388E3"/>
  <w15:docId w15:val="{7B9187D3-7314-487E-B6FB-7D83B9273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75EF"/>
    <w:rPr>
      <w:sz w:val="24"/>
    </w:rPr>
  </w:style>
  <w:style w:type="paragraph" w:styleId="Heading1">
    <w:name w:val="heading 1"/>
    <w:basedOn w:val="Normal"/>
    <w:next w:val="Normal"/>
    <w:qFormat/>
    <w:rsid w:val="006C4E4A"/>
    <w:pPr>
      <w:keepNext/>
      <w:numPr>
        <w:ilvl w:val="12"/>
      </w:numPr>
      <w:ind w:left="2160"/>
      <w:outlineLvl w:val="0"/>
    </w:pPr>
    <w:rPr>
      <w:b/>
    </w:rPr>
  </w:style>
  <w:style w:type="paragraph" w:styleId="Heading2">
    <w:name w:val="heading 2"/>
    <w:basedOn w:val="Normal"/>
    <w:next w:val="Normal"/>
    <w:qFormat/>
    <w:rsid w:val="006C4E4A"/>
    <w:pPr>
      <w:keepNext/>
      <w:outlineLvl w:val="1"/>
    </w:pPr>
    <w:rPr>
      <w:b/>
      <w:u w:val="single"/>
    </w:rPr>
  </w:style>
  <w:style w:type="paragraph" w:styleId="Heading3">
    <w:name w:val="heading 3"/>
    <w:basedOn w:val="Normal"/>
    <w:next w:val="Normal"/>
    <w:qFormat/>
    <w:rsid w:val="006C4E4A"/>
    <w:pPr>
      <w:keepNext/>
      <w:ind w:right="-72"/>
      <w:outlineLvl w:val="2"/>
    </w:pPr>
    <w:rPr>
      <w:i/>
      <w:sz w:val="22"/>
    </w:rPr>
  </w:style>
  <w:style w:type="paragraph" w:styleId="Heading4">
    <w:name w:val="heading 4"/>
    <w:basedOn w:val="Normal"/>
    <w:next w:val="Normal"/>
    <w:qFormat/>
    <w:rsid w:val="006C4E4A"/>
    <w:pPr>
      <w:keepNext/>
      <w:outlineLvl w:val="3"/>
    </w:pPr>
    <w:rPr>
      <w:i/>
      <w:sz w:val="20"/>
    </w:rPr>
  </w:style>
  <w:style w:type="paragraph" w:styleId="Heading5">
    <w:name w:val="heading 5"/>
    <w:basedOn w:val="Normal"/>
    <w:next w:val="Normal"/>
    <w:qFormat/>
    <w:rsid w:val="006C4E4A"/>
    <w:pPr>
      <w:keepNext/>
      <w:ind w:left="2160"/>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6C4E4A"/>
    <w:rPr>
      <w:color w:val="0000FF"/>
      <w:u w:val="single"/>
    </w:rPr>
  </w:style>
  <w:style w:type="character" w:styleId="FollowedHyperlink">
    <w:name w:val="FollowedHyperlink"/>
    <w:basedOn w:val="DefaultParagraphFont"/>
    <w:rsid w:val="006C4E4A"/>
    <w:rPr>
      <w:color w:val="800080"/>
      <w:u w:val="single"/>
    </w:rPr>
  </w:style>
  <w:style w:type="paragraph" w:styleId="Footer">
    <w:name w:val="footer"/>
    <w:basedOn w:val="Normal"/>
    <w:rsid w:val="006C4E4A"/>
    <w:pPr>
      <w:tabs>
        <w:tab w:val="center" w:pos="4320"/>
        <w:tab w:val="right" w:pos="8640"/>
      </w:tabs>
    </w:pPr>
  </w:style>
  <w:style w:type="character" w:styleId="PageNumber">
    <w:name w:val="page number"/>
    <w:basedOn w:val="DefaultParagraphFont"/>
    <w:rsid w:val="006C4E4A"/>
  </w:style>
  <w:style w:type="paragraph" w:styleId="BodyText">
    <w:name w:val="Body Text"/>
    <w:basedOn w:val="Normal"/>
    <w:rsid w:val="006C4E4A"/>
    <w:pPr>
      <w:spacing w:after="120"/>
    </w:pPr>
    <w:rPr>
      <w:sz w:val="20"/>
    </w:rPr>
  </w:style>
  <w:style w:type="paragraph" w:styleId="BodyTextIndent">
    <w:name w:val="Body Text Indent"/>
    <w:basedOn w:val="Normal"/>
    <w:rsid w:val="006C4E4A"/>
    <w:pPr>
      <w:ind w:left="2880"/>
    </w:pPr>
  </w:style>
  <w:style w:type="paragraph" w:styleId="ListParagraph">
    <w:name w:val="List Paragraph"/>
    <w:basedOn w:val="Normal"/>
    <w:uiPriority w:val="34"/>
    <w:qFormat/>
    <w:rsid w:val="00635E90"/>
    <w:pPr>
      <w:ind w:left="720"/>
      <w:contextualSpacing/>
    </w:pPr>
  </w:style>
  <w:style w:type="paragraph" w:styleId="Header">
    <w:name w:val="header"/>
    <w:basedOn w:val="Normal"/>
    <w:link w:val="HeaderChar"/>
    <w:uiPriority w:val="99"/>
    <w:semiHidden/>
    <w:unhideWhenUsed/>
    <w:rsid w:val="00666B7C"/>
    <w:pPr>
      <w:tabs>
        <w:tab w:val="center" w:pos="4680"/>
        <w:tab w:val="right" w:pos="9360"/>
      </w:tabs>
    </w:pPr>
  </w:style>
  <w:style w:type="character" w:customStyle="1" w:styleId="HeaderChar">
    <w:name w:val="Header Char"/>
    <w:basedOn w:val="DefaultParagraphFont"/>
    <w:link w:val="Header"/>
    <w:uiPriority w:val="99"/>
    <w:semiHidden/>
    <w:rsid w:val="00666B7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20E57-1F2E-41C5-B10A-53495458B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7632</Words>
  <Characters>43503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CARLOS ANTHONY DELAHANTY</vt:lpstr>
    </vt:vector>
  </TitlesOfParts>
  <Company>The Storm Computer System</Company>
  <LinksUpToDate>false</LinksUpToDate>
  <CharactersWithSpaces>51033</CharactersWithSpaces>
  <SharedDoc>false</SharedDoc>
  <HLinks>
    <vt:vector size="6" baseType="variant">
      <vt:variant>
        <vt:i4>5373986</vt:i4>
      </vt:variant>
      <vt:variant>
        <vt:i4>0</vt:i4>
      </vt:variant>
      <vt:variant>
        <vt:i4>0</vt:i4>
      </vt:variant>
      <vt:variant>
        <vt:i4>5</vt:i4>
      </vt:variant>
      <vt:variant>
        <vt:lpwstr>mailto:WorldWideBowl300@aol.com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CARLOS ANTHONY DELAHANTY</dc:title>
  <dc:creator>Anthony Delahanty</dc:creator>
  <cp:lastModifiedBy>Sreenivas Jonna</cp:lastModifiedBy>
  <cp:revision>2</cp:revision>
  <cp:lastPrinted>2006-08-28T15:20:00Z</cp:lastPrinted>
  <dcterms:created xsi:type="dcterms:W3CDTF">2018-10-23T15:47:00Z</dcterms:created>
  <dcterms:modified xsi:type="dcterms:W3CDTF">2018-10-23T15:47:00Z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