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0DB89" w14:textId="41FDD337" w:rsidR="000B71C5" w:rsidRDefault="000B71C5" w:rsidP="005C64A9"/>
    <w:tbl>
      <w:tblPr>
        <w:tblStyle w:val="TableGrid"/>
        <w:tblW w:w="11199" w:type="dxa"/>
        <w:tblInd w:w="-856" w:type="dxa"/>
        <w:tblLook w:val="04A0" w:firstRow="1" w:lastRow="0" w:firstColumn="1" w:lastColumn="0" w:noHBand="0" w:noVBand="1"/>
      </w:tblPr>
      <w:tblGrid>
        <w:gridCol w:w="3119"/>
        <w:gridCol w:w="8080"/>
      </w:tblGrid>
      <w:tr w:rsidR="005C28E0" w14:paraId="798BD542" w14:textId="77777777" w:rsidTr="00A13F51">
        <w:tc>
          <w:tcPr>
            <w:tcW w:w="3119" w:type="dxa"/>
            <w:shd w:val="clear" w:color="auto" w:fill="E7E6E6" w:themeFill="background2"/>
          </w:tcPr>
          <w:p w14:paraId="0F318808" w14:textId="3AD0DD5F" w:rsidR="005C28E0" w:rsidRPr="00C92299" w:rsidRDefault="005C28E0" w:rsidP="005C28E0">
            <w:pPr>
              <w:rPr>
                <w:b/>
                <w:bCs/>
              </w:rPr>
            </w:pPr>
            <w:r w:rsidRPr="00C92299">
              <w:rPr>
                <w:rFonts w:eastAsia="Aptos"/>
                <w:b/>
                <w:bCs/>
              </w:rPr>
              <w:t>Key Personnel Name</w:t>
            </w:r>
          </w:p>
        </w:tc>
        <w:tc>
          <w:tcPr>
            <w:tcW w:w="8080" w:type="dxa"/>
            <w:shd w:val="clear" w:color="auto" w:fill="E7E6E6" w:themeFill="background2"/>
          </w:tcPr>
          <w:p w14:paraId="7A3C6216" w14:textId="6AA7B23C" w:rsidR="005C28E0" w:rsidRDefault="00A13F51" w:rsidP="005C28E0">
            <w:r w:rsidRPr="00A13F51">
              <w:t>Lakshmana Rao Podili</w:t>
            </w:r>
          </w:p>
        </w:tc>
      </w:tr>
      <w:tr w:rsidR="005C28E0" w14:paraId="19E04684" w14:textId="77777777" w:rsidTr="00A13F51">
        <w:tc>
          <w:tcPr>
            <w:tcW w:w="3119" w:type="dxa"/>
            <w:shd w:val="clear" w:color="auto" w:fill="E7E6E6" w:themeFill="background2"/>
          </w:tcPr>
          <w:p w14:paraId="04813B24" w14:textId="79C94665" w:rsidR="005C28E0" w:rsidRPr="00C92299" w:rsidRDefault="005C28E0" w:rsidP="005C28E0">
            <w:pPr>
              <w:rPr>
                <w:b/>
                <w:bCs/>
              </w:rPr>
            </w:pPr>
            <w:r w:rsidRPr="00C92299">
              <w:rPr>
                <w:rFonts w:eastAsia="Aptos"/>
                <w:b/>
                <w:bCs/>
              </w:rPr>
              <w:t>Position Title</w:t>
            </w:r>
          </w:p>
        </w:tc>
        <w:tc>
          <w:tcPr>
            <w:tcW w:w="8080" w:type="dxa"/>
            <w:shd w:val="clear" w:color="auto" w:fill="E7E6E6" w:themeFill="background2"/>
          </w:tcPr>
          <w:p w14:paraId="6CC698C9" w14:textId="0B0B17B7" w:rsidR="005C28E0" w:rsidRDefault="00A13F51" w:rsidP="005C28E0">
            <w:r w:rsidRPr="00A13F51">
              <w:t>Senior Application Programmer</w:t>
            </w:r>
          </w:p>
        </w:tc>
      </w:tr>
      <w:tr w:rsidR="00F24155" w14:paraId="688EE002" w14:textId="77777777" w:rsidTr="00A13F51">
        <w:tc>
          <w:tcPr>
            <w:tcW w:w="11199" w:type="dxa"/>
            <w:gridSpan w:val="2"/>
            <w:shd w:val="clear" w:color="auto" w:fill="00B0F0"/>
          </w:tcPr>
          <w:p w14:paraId="4BFDF438" w14:textId="6D441EB3" w:rsidR="00F24155" w:rsidRPr="00C92299" w:rsidRDefault="00F51EC8" w:rsidP="00C92299">
            <w:pPr>
              <w:jc w:val="center"/>
              <w:rPr>
                <w:b/>
                <w:bCs/>
              </w:rPr>
            </w:pPr>
            <w:r w:rsidRPr="00C92299">
              <w:rPr>
                <w:b/>
                <w:bCs/>
                <w:color w:val="FFFFFF" w:themeColor="background1"/>
              </w:rPr>
              <w:t>Professional Summary</w:t>
            </w:r>
          </w:p>
        </w:tc>
      </w:tr>
      <w:tr w:rsidR="00F24155" w14:paraId="1917D7F3" w14:textId="77777777" w:rsidTr="00A13F51">
        <w:tc>
          <w:tcPr>
            <w:tcW w:w="11199" w:type="dxa"/>
            <w:gridSpan w:val="2"/>
          </w:tcPr>
          <w:p w14:paraId="05EA3D4C" w14:textId="77777777" w:rsidR="00A13F51" w:rsidRPr="00B6157A" w:rsidRDefault="00A13F51" w:rsidP="00A13F51">
            <w:pPr>
              <w:pStyle w:val="ListParagraph"/>
              <w:numPr>
                <w:ilvl w:val="0"/>
                <w:numId w:val="80"/>
              </w:numPr>
              <w:jc w:val="left"/>
              <w:rPr>
                <w:rFonts w:cs="Calibri"/>
                <w:bCs/>
                <w:u w:val="thick"/>
              </w:rPr>
            </w:pPr>
            <w:r w:rsidRPr="00B6157A">
              <w:rPr>
                <w:rFonts w:cs="Calibri"/>
                <w:bCs/>
              </w:rPr>
              <w:t>Senior .Net Developer with 15+ Years of experience in all phases of Software Development Lifecycle (SDLC) includes Requirements gathering, Design, Development, Testing, Packaging and Deployment of Client/Server, Web and windows applications using Microsoft Technologies.</w:t>
            </w:r>
          </w:p>
          <w:p w14:paraId="063E354D" w14:textId="77777777" w:rsidR="00A13F51" w:rsidRPr="00B6157A" w:rsidRDefault="00A13F51" w:rsidP="00A13F51">
            <w:pPr>
              <w:widowControl w:val="0"/>
              <w:numPr>
                <w:ilvl w:val="0"/>
                <w:numId w:val="80"/>
              </w:numPr>
              <w:tabs>
                <w:tab w:val="left" w:pos="1260"/>
              </w:tabs>
              <w:suppressAutoHyphens/>
              <w:autoSpaceDE w:val="0"/>
              <w:autoSpaceDN w:val="0"/>
              <w:adjustRightInd w:val="0"/>
              <w:contextualSpacing/>
              <w:jc w:val="left"/>
              <w:rPr>
                <w:rFonts w:ascii="Calibri" w:hAnsi="Calibri" w:cs="Calibri"/>
                <w:b/>
              </w:rPr>
            </w:pPr>
            <w:r w:rsidRPr="00B6157A">
              <w:rPr>
                <w:rFonts w:ascii="Calibri" w:hAnsi="Calibri" w:cs="Calibri"/>
                <w:bCs/>
              </w:rPr>
              <w:t xml:space="preserve">Extensive experience in developing Web applications over Microsoft .NET framework (Microsoft.NET 8/6/4.6/4.5/4.0/3.5/2.0, Visual Studio 2024/2022/2017,2015,2013,2010,2008, C#.NET, ASP.NET, WEB API, ADO.NET, LINQ, WCF, MVC, Data Engineering ,Express, Web Services, IIS 8.0/7.0/6.0/5.0, SQL SERVER 2022/2014/2012/2008, XML, AJAX, Angular JS, Angular2/8/13/15/17, </w:t>
            </w:r>
            <w:r w:rsidRPr="00B6157A">
              <w:rPr>
                <w:rStyle w:val="TextBoxChar"/>
                <w:rFonts w:ascii="Calibri" w:eastAsiaTheme="minorHAnsi" w:hAnsi="Calibri" w:cs="Calibri"/>
                <w:b w:val="0"/>
              </w:rPr>
              <w:t>VB.Net, ASP.NET Core1.1/2.0/6.0/7.0/8.0, SSIS, Micro Services, MySQL,VB.Net, Classic ASP , MVC Razor applications, Micro Service</w:t>
            </w:r>
            <w:r w:rsidRPr="00B6157A">
              <w:rPr>
                <w:rStyle w:val="TextBoxChar"/>
                <w:rFonts w:ascii="Calibri" w:eastAsiaTheme="minorHAnsi" w:hAnsi="Calibri" w:cs="Calibri"/>
                <w:bCs w:val="0"/>
              </w:rPr>
              <w:t xml:space="preserve">, </w:t>
            </w:r>
            <w:r w:rsidRPr="00B6157A">
              <w:rPr>
                <w:rFonts w:ascii="Calibri" w:hAnsi="Calibri" w:cs="Calibri"/>
                <w:bCs/>
                <w:lang w:bidi="en-US"/>
              </w:rPr>
              <w:t>Node JS</w:t>
            </w:r>
            <w:r w:rsidRPr="00B6157A">
              <w:rPr>
                <w:rFonts w:ascii="Calibri" w:hAnsi="Calibri" w:cs="Calibri"/>
                <w:b/>
                <w:lang w:bidi="en-US"/>
              </w:rPr>
              <w:t>,</w:t>
            </w:r>
            <w:r w:rsidRPr="00B6157A">
              <w:rPr>
                <w:rStyle w:val="TextBoxChar"/>
                <w:rFonts w:ascii="Calibri" w:eastAsiaTheme="minorHAnsi" w:hAnsi="Calibri" w:cs="Calibri"/>
                <w:b w:val="0"/>
              </w:rPr>
              <w:t xml:space="preserve">AZURE Components, JAVA, </w:t>
            </w:r>
            <w:proofErr w:type="spellStart"/>
            <w:r w:rsidRPr="00B6157A">
              <w:rPr>
                <w:rStyle w:val="TextBoxChar"/>
                <w:rFonts w:ascii="Calibri" w:eastAsiaTheme="minorHAnsi" w:hAnsi="Calibri" w:cs="Calibri"/>
                <w:b w:val="0"/>
              </w:rPr>
              <w:t>Blazor,</w:t>
            </w:r>
            <w:r w:rsidRPr="00B6157A">
              <w:rPr>
                <w:rFonts w:ascii="Calibri" w:hAnsi="Calibri" w:cs="Calibri"/>
                <w:bCs/>
                <w:lang w:bidi="en-US"/>
              </w:rPr>
              <w:t>Mongo</w:t>
            </w:r>
            <w:proofErr w:type="spellEnd"/>
            <w:r w:rsidRPr="00B6157A">
              <w:rPr>
                <w:rFonts w:ascii="Calibri" w:hAnsi="Calibri" w:cs="Calibri"/>
                <w:b/>
                <w:lang w:bidi="en-US"/>
              </w:rPr>
              <w:t>,</w:t>
            </w:r>
            <w:r w:rsidRPr="00B6157A">
              <w:rPr>
                <w:rStyle w:val="TextBoxChar"/>
                <w:rFonts w:ascii="Calibri" w:eastAsiaTheme="minorHAnsi" w:hAnsi="Calibri" w:cs="Calibri"/>
                <w:b w:val="0"/>
              </w:rPr>
              <w:t xml:space="preserve"> </w:t>
            </w:r>
            <w:proofErr w:type="spellStart"/>
            <w:r w:rsidRPr="00B6157A">
              <w:rPr>
                <w:rStyle w:val="TextBoxChar"/>
                <w:rFonts w:ascii="Calibri" w:eastAsiaTheme="minorHAnsi" w:hAnsi="Calibri" w:cs="Calibri"/>
                <w:b w:val="0"/>
              </w:rPr>
              <w:t>MudBlazor</w:t>
            </w:r>
            <w:proofErr w:type="spellEnd"/>
            <w:r w:rsidRPr="00B6157A">
              <w:rPr>
                <w:rStyle w:val="TextBoxChar"/>
                <w:rFonts w:ascii="Calibri" w:eastAsiaTheme="minorHAnsi" w:hAnsi="Calibri" w:cs="Calibri"/>
                <w:b w:val="0"/>
              </w:rPr>
              <w:t>, CICD, AWS, ReactJS, TypeScript</w:t>
            </w:r>
            <w:r w:rsidRPr="00B6157A">
              <w:rPr>
                <w:rStyle w:val="TextBoxChar"/>
                <w:rFonts w:ascii="Calibri" w:eastAsiaTheme="minorHAnsi" w:hAnsi="Calibri" w:cs="Calibri"/>
                <w:bCs w:val="0"/>
              </w:rPr>
              <w:t>,</w:t>
            </w:r>
            <w:r w:rsidRPr="00B6157A">
              <w:rPr>
                <w:rFonts w:ascii="Calibri" w:hAnsi="Calibri" w:cs="Calibri"/>
                <w:bCs/>
                <w:color w:val="1F1F1F"/>
                <w:shd w:val="clear" w:color="auto" w:fill="FFFFFF"/>
              </w:rPr>
              <w:t xml:space="preserve"> </w:t>
            </w:r>
            <w:r w:rsidRPr="00B6157A">
              <w:rPr>
                <w:rFonts w:ascii="Calibri" w:hAnsi="Calibri" w:cs="Calibri"/>
                <w:bCs/>
                <w:lang w:bidi="en-US"/>
              </w:rPr>
              <w:t>Vue.js</w:t>
            </w:r>
            <w:r w:rsidRPr="00B6157A">
              <w:rPr>
                <w:rStyle w:val="TextBoxChar"/>
                <w:rFonts w:ascii="Calibri" w:eastAsiaTheme="minorHAnsi" w:hAnsi="Calibri" w:cs="Calibri"/>
                <w:bCs w:val="0"/>
              </w:rPr>
              <w:t>.</w:t>
            </w:r>
          </w:p>
          <w:p w14:paraId="1B8F704A" w14:textId="77777777" w:rsidR="00A13F51" w:rsidRPr="00B6157A" w:rsidRDefault="00A13F51" w:rsidP="00A13F51">
            <w:pPr>
              <w:widowControl w:val="0"/>
              <w:numPr>
                <w:ilvl w:val="0"/>
                <w:numId w:val="80"/>
              </w:numPr>
              <w:tabs>
                <w:tab w:val="left" w:pos="1260"/>
              </w:tabs>
              <w:suppressAutoHyphens/>
              <w:autoSpaceDE w:val="0"/>
              <w:autoSpaceDN w:val="0"/>
              <w:adjustRightInd w:val="0"/>
              <w:contextualSpacing/>
              <w:jc w:val="left"/>
              <w:rPr>
                <w:rFonts w:ascii="Calibri" w:hAnsi="Calibri" w:cs="Calibri"/>
                <w:bCs/>
              </w:rPr>
            </w:pPr>
            <w:r w:rsidRPr="00B6157A">
              <w:rPr>
                <w:rFonts w:ascii="Calibri" w:hAnsi="Calibri" w:cs="Calibri"/>
                <w:bCs/>
              </w:rPr>
              <w:t xml:space="preserve">Intensive experience working with architecture such as MVC, MVP and MVVM.  </w:t>
            </w:r>
          </w:p>
          <w:p w14:paraId="68D38BE4" w14:textId="77777777" w:rsidR="00A13F51" w:rsidRPr="00B6157A" w:rsidRDefault="00A13F51" w:rsidP="00A13F51">
            <w:pPr>
              <w:widowControl w:val="0"/>
              <w:numPr>
                <w:ilvl w:val="0"/>
                <w:numId w:val="80"/>
              </w:numPr>
              <w:tabs>
                <w:tab w:val="left" w:pos="1260"/>
              </w:tabs>
              <w:suppressAutoHyphens/>
              <w:autoSpaceDE w:val="0"/>
              <w:autoSpaceDN w:val="0"/>
              <w:adjustRightInd w:val="0"/>
              <w:contextualSpacing/>
              <w:jc w:val="left"/>
              <w:rPr>
                <w:rFonts w:ascii="Calibri" w:hAnsi="Calibri" w:cs="Calibri"/>
                <w:bCs/>
              </w:rPr>
            </w:pPr>
            <w:r w:rsidRPr="00B6157A">
              <w:rPr>
                <w:rFonts w:ascii="Calibri" w:hAnsi="Calibri" w:cs="Calibri"/>
                <w:bCs/>
              </w:rPr>
              <w:t>Expertise in implementing Web API, Web Services, WCF, REST services which enable data exchange in XML and JSON formats.</w:t>
            </w:r>
          </w:p>
          <w:p w14:paraId="16AA8ED6" w14:textId="77777777" w:rsidR="00A13F51" w:rsidRPr="00B6157A" w:rsidRDefault="00A13F51" w:rsidP="00A13F51">
            <w:pPr>
              <w:widowControl w:val="0"/>
              <w:numPr>
                <w:ilvl w:val="0"/>
                <w:numId w:val="80"/>
              </w:numPr>
              <w:tabs>
                <w:tab w:val="left" w:pos="1260"/>
              </w:tabs>
              <w:suppressAutoHyphens/>
              <w:autoSpaceDE w:val="0"/>
              <w:autoSpaceDN w:val="0"/>
              <w:adjustRightInd w:val="0"/>
              <w:contextualSpacing/>
              <w:jc w:val="left"/>
              <w:rPr>
                <w:rFonts w:ascii="Calibri" w:hAnsi="Calibri" w:cs="Calibri"/>
                <w:bCs/>
              </w:rPr>
            </w:pPr>
            <w:r w:rsidRPr="00B6157A">
              <w:rPr>
                <w:rFonts w:ascii="Calibri" w:hAnsi="Calibri" w:cs="Calibri"/>
                <w:bCs/>
              </w:rPr>
              <w:t>Experience in Entity Framework, Language-Integrated Query (LINQ to Objects and LINQ to SQL) and retrieving data from various data sources. </w:t>
            </w:r>
          </w:p>
          <w:p w14:paraId="28365586" w14:textId="77777777" w:rsidR="00A13F51" w:rsidRPr="00B6157A" w:rsidRDefault="00A13F51" w:rsidP="00A13F51">
            <w:pPr>
              <w:widowControl w:val="0"/>
              <w:numPr>
                <w:ilvl w:val="0"/>
                <w:numId w:val="80"/>
              </w:numPr>
              <w:tabs>
                <w:tab w:val="left" w:pos="1260"/>
              </w:tabs>
              <w:suppressAutoHyphens/>
              <w:autoSpaceDE w:val="0"/>
              <w:autoSpaceDN w:val="0"/>
              <w:adjustRightInd w:val="0"/>
              <w:contextualSpacing/>
              <w:jc w:val="left"/>
              <w:rPr>
                <w:rFonts w:ascii="Calibri" w:hAnsi="Calibri" w:cs="Calibri"/>
                <w:bCs/>
              </w:rPr>
            </w:pPr>
            <w:r w:rsidRPr="00B6157A">
              <w:rPr>
                <w:rFonts w:ascii="Calibri" w:hAnsi="Calibri" w:cs="Calibri"/>
                <w:bCs/>
              </w:rPr>
              <w:t>Implemented CRUD functionality with Entity framework in ASP.NET MVC and implemented sorting, filtering, and paging with Entity framework in MVC.</w:t>
            </w:r>
          </w:p>
          <w:p w14:paraId="477BCED8" w14:textId="77777777" w:rsidR="00A13F51" w:rsidRPr="00B6157A" w:rsidRDefault="00A13F51" w:rsidP="00A13F51">
            <w:pPr>
              <w:widowControl w:val="0"/>
              <w:numPr>
                <w:ilvl w:val="0"/>
                <w:numId w:val="80"/>
              </w:numPr>
              <w:tabs>
                <w:tab w:val="left" w:pos="1260"/>
              </w:tabs>
              <w:suppressAutoHyphens/>
              <w:autoSpaceDE w:val="0"/>
              <w:autoSpaceDN w:val="0"/>
              <w:adjustRightInd w:val="0"/>
              <w:contextualSpacing/>
              <w:jc w:val="left"/>
              <w:rPr>
                <w:rFonts w:ascii="Calibri" w:hAnsi="Calibri" w:cs="Calibri"/>
                <w:bCs/>
              </w:rPr>
            </w:pPr>
            <w:r w:rsidRPr="00B6157A">
              <w:rPr>
                <w:rFonts w:ascii="Calibri" w:hAnsi="Calibri" w:cs="Calibri"/>
                <w:bCs/>
              </w:rPr>
              <w:t>Good experience in Angular JS, Knockout JS, jQuery, Java Script, HTML and CSS.</w:t>
            </w:r>
          </w:p>
          <w:p w14:paraId="73BB1426" w14:textId="77777777" w:rsidR="00A13F51" w:rsidRPr="00B6157A" w:rsidRDefault="00A13F51" w:rsidP="00A13F51">
            <w:pPr>
              <w:widowControl w:val="0"/>
              <w:numPr>
                <w:ilvl w:val="0"/>
                <w:numId w:val="80"/>
              </w:numPr>
              <w:tabs>
                <w:tab w:val="left" w:pos="1260"/>
              </w:tabs>
              <w:suppressAutoHyphens/>
              <w:autoSpaceDE w:val="0"/>
              <w:autoSpaceDN w:val="0"/>
              <w:adjustRightInd w:val="0"/>
              <w:contextualSpacing/>
              <w:jc w:val="left"/>
              <w:rPr>
                <w:rFonts w:ascii="Calibri" w:hAnsi="Calibri" w:cs="Calibri"/>
                <w:bCs/>
              </w:rPr>
            </w:pPr>
            <w:r w:rsidRPr="00B6157A">
              <w:rPr>
                <w:rFonts w:ascii="Calibri" w:hAnsi="Calibri" w:cs="Calibri"/>
                <w:bCs/>
              </w:rPr>
              <w:t>Hands on Experience in Exception Handling, Debugging and Tracing by which the whole application runtime can be seen and analyzed.</w:t>
            </w:r>
          </w:p>
          <w:p w14:paraId="6B00F448" w14:textId="77777777" w:rsidR="00A13F51" w:rsidRPr="00B6157A" w:rsidRDefault="00A13F51" w:rsidP="00A13F51">
            <w:pPr>
              <w:widowControl w:val="0"/>
              <w:numPr>
                <w:ilvl w:val="0"/>
                <w:numId w:val="80"/>
              </w:numPr>
              <w:tabs>
                <w:tab w:val="left" w:pos="1260"/>
              </w:tabs>
              <w:suppressAutoHyphens/>
              <w:autoSpaceDE w:val="0"/>
              <w:autoSpaceDN w:val="0"/>
              <w:adjustRightInd w:val="0"/>
              <w:contextualSpacing/>
              <w:jc w:val="left"/>
              <w:rPr>
                <w:rFonts w:ascii="Calibri" w:hAnsi="Calibri" w:cs="Calibri"/>
                <w:bCs/>
              </w:rPr>
            </w:pPr>
            <w:r w:rsidRPr="00B6157A">
              <w:rPr>
                <w:rFonts w:ascii="Calibri" w:hAnsi="Calibri" w:cs="Calibri"/>
                <w:bCs/>
              </w:rPr>
              <w:t>Strong experience in the Design and Development of Web based Applications, Windows Applications</w:t>
            </w:r>
          </w:p>
          <w:p w14:paraId="1EA85F60" w14:textId="77777777" w:rsidR="00A13F51" w:rsidRPr="00B6157A" w:rsidRDefault="00A13F51" w:rsidP="00A13F51">
            <w:pPr>
              <w:widowControl w:val="0"/>
              <w:numPr>
                <w:ilvl w:val="0"/>
                <w:numId w:val="80"/>
              </w:numPr>
              <w:tabs>
                <w:tab w:val="left" w:pos="1260"/>
              </w:tabs>
              <w:suppressAutoHyphens/>
              <w:autoSpaceDE w:val="0"/>
              <w:autoSpaceDN w:val="0"/>
              <w:adjustRightInd w:val="0"/>
              <w:contextualSpacing/>
              <w:jc w:val="left"/>
              <w:rPr>
                <w:rFonts w:ascii="Calibri" w:hAnsi="Calibri" w:cs="Calibri"/>
                <w:bCs/>
              </w:rPr>
            </w:pPr>
            <w:r w:rsidRPr="00B6157A">
              <w:rPr>
                <w:rFonts w:ascii="Calibri" w:hAnsi="Calibri" w:cs="Calibri"/>
                <w:bCs/>
              </w:rPr>
              <w:t>Good experience in (OOP) Object Oriented design and programming Skills.</w:t>
            </w:r>
          </w:p>
          <w:p w14:paraId="3C5FAB09" w14:textId="77777777" w:rsidR="00A13F51" w:rsidRPr="00B6157A" w:rsidRDefault="00A13F51" w:rsidP="00A13F51">
            <w:pPr>
              <w:widowControl w:val="0"/>
              <w:numPr>
                <w:ilvl w:val="0"/>
                <w:numId w:val="80"/>
              </w:numPr>
              <w:tabs>
                <w:tab w:val="left" w:pos="1260"/>
              </w:tabs>
              <w:suppressAutoHyphens/>
              <w:autoSpaceDE w:val="0"/>
              <w:autoSpaceDN w:val="0"/>
              <w:adjustRightInd w:val="0"/>
              <w:contextualSpacing/>
              <w:jc w:val="left"/>
              <w:rPr>
                <w:rFonts w:ascii="Calibri" w:hAnsi="Calibri" w:cs="Calibri"/>
                <w:bCs/>
              </w:rPr>
            </w:pPr>
            <w:r w:rsidRPr="00B6157A">
              <w:rPr>
                <w:rFonts w:ascii="Calibri" w:hAnsi="Calibri" w:cs="Calibri"/>
                <w:bCs/>
              </w:rPr>
              <w:t>Experienced in developing cloud-native applications using AWS (Lambda, API Gateway, DynamoDB, S3) and Azure (App Services, Azure Functions, Cosmos DB, Blob Storage) to deliver scalable and reliable solutions.</w:t>
            </w:r>
          </w:p>
          <w:p w14:paraId="3D3144D9" w14:textId="77777777" w:rsidR="00A13F51" w:rsidRPr="00B6157A" w:rsidRDefault="00A13F51" w:rsidP="00A13F51">
            <w:pPr>
              <w:widowControl w:val="0"/>
              <w:numPr>
                <w:ilvl w:val="0"/>
                <w:numId w:val="80"/>
              </w:numPr>
              <w:tabs>
                <w:tab w:val="left" w:pos="1260"/>
              </w:tabs>
              <w:suppressAutoHyphens/>
              <w:autoSpaceDE w:val="0"/>
              <w:autoSpaceDN w:val="0"/>
              <w:adjustRightInd w:val="0"/>
              <w:contextualSpacing/>
              <w:jc w:val="left"/>
              <w:rPr>
                <w:rFonts w:ascii="Calibri" w:hAnsi="Calibri" w:cs="Calibri"/>
                <w:bCs/>
              </w:rPr>
            </w:pPr>
            <w:r w:rsidRPr="00B6157A">
              <w:rPr>
                <w:rFonts w:ascii="Calibri" w:hAnsi="Calibri" w:cs="Calibri"/>
                <w:bCs/>
              </w:rPr>
              <w:t xml:space="preserve">Worked extensively in </w:t>
            </w:r>
            <w:proofErr w:type="gramStart"/>
            <w:r w:rsidRPr="00B6157A">
              <w:rPr>
                <w:rFonts w:ascii="Calibri" w:hAnsi="Calibri" w:cs="Calibri"/>
                <w:bCs/>
              </w:rPr>
              <w:t>Agile</w:t>
            </w:r>
            <w:proofErr w:type="gramEnd"/>
            <w:r w:rsidRPr="00B6157A">
              <w:rPr>
                <w:rFonts w:ascii="Calibri" w:hAnsi="Calibri" w:cs="Calibri"/>
                <w:bCs/>
              </w:rPr>
              <w:t xml:space="preserve"> Methodology environment.</w:t>
            </w:r>
          </w:p>
          <w:p w14:paraId="262B04BC" w14:textId="77777777" w:rsidR="00A13F51" w:rsidRPr="00B6157A" w:rsidRDefault="00A13F51" w:rsidP="00A13F51">
            <w:pPr>
              <w:widowControl w:val="0"/>
              <w:numPr>
                <w:ilvl w:val="0"/>
                <w:numId w:val="80"/>
              </w:numPr>
              <w:tabs>
                <w:tab w:val="left" w:pos="1260"/>
              </w:tabs>
              <w:suppressAutoHyphens/>
              <w:autoSpaceDE w:val="0"/>
              <w:autoSpaceDN w:val="0"/>
              <w:adjustRightInd w:val="0"/>
              <w:contextualSpacing/>
              <w:jc w:val="left"/>
              <w:rPr>
                <w:rFonts w:ascii="Calibri" w:hAnsi="Calibri" w:cs="Calibri"/>
                <w:bCs/>
              </w:rPr>
            </w:pPr>
            <w:r w:rsidRPr="00B6157A">
              <w:rPr>
                <w:rFonts w:ascii="Calibri" w:hAnsi="Calibri" w:cs="Calibri"/>
                <w:bCs/>
              </w:rPr>
              <w:t>Proven Ability to lead and manage complete project life cycles, from initial planning/requirements gathering to final testing and deployment.</w:t>
            </w:r>
          </w:p>
          <w:p w14:paraId="5B617A36" w14:textId="77777777" w:rsidR="00A13F51" w:rsidRPr="00B6157A" w:rsidRDefault="00A13F51" w:rsidP="00A13F51">
            <w:pPr>
              <w:widowControl w:val="0"/>
              <w:numPr>
                <w:ilvl w:val="0"/>
                <w:numId w:val="80"/>
              </w:numPr>
              <w:tabs>
                <w:tab w:val="left" w:pos="1260"/>
              </w:tabs>
              <w:suppressAutoHyphens/>
              <w:autoSpaceDE w:val="0"/>
              <w:autoSpaceDN w:val="0"/>
              <w:adjustRightInd w:val="0"/>
              <w:contextualSpacing/>
              <w:jc w:val="left"/>
              <w:rPr>
                <w:rFonts w:ascii="Calibri" w:hAnsi="Calibri" w:cs="Calibri"/>
                <w:bCs/>
              </w:rPr>
            </w:pPr>
            <w:r w:rsidRPr="00B6157A">
              <w:rPr>
                <w:rFonts w:ascii="Calibri" w:hAnsi="Calibri" w:cs="Calibri"/>
                <w:bCs/>
              </w:rPr>
              <w:t xml:space="preserve">Created reusable views and controller actions for MVC based web applications. </w:t>
            </w:r>
          </w:p>
          <w:p w14:paraId="4C349A7F" w14:textId="77777777" w:rsidR="00F24155" w:rsidRDefault="00F24155" w:rsidP="00E64565"/>
        </w:tc>
      </w:tr>
      <w:tr w:rsidR="00F24155" w14:paraId="7F237A5D" w14:textId="77777777" w:rsidTr="00A13F51">
        <w:tc>
          <w:tcPr>
            <w:tcW w:w="11199" w:type="dxa"/>
            <w:gridSpan w:val="2"/>
            <w:shd w:val="clear" w:color="auto" w:fill="00B0F0"/>
          </w:tcPr>
          <w:p w14:paraId="42C448A3" w14:textId="15BC1CF9" w:rsidR="00F24155" w:rsidRPr="00C92299" w:rsidRDefault="008F1FE1" w:rsidP="00DB1111">
            <w:pPr>
              <w:jc w:val="center"/>
              <w:rPr>
                <w:b/>
                <w:bCs/>
              </w:rPr>
            </w:pPr>
            <w:r w:rsidRPr="00C92299">
              <w:rPr>
                <w:b/>
                <w:bCs/>
                <w:color w:val="FFFFFF" w:themeColor="background1"/>
              </w:rPr>
              <w:t>Technical Skills</w:t>
            </w:r>
          </w:p>
        </w:tc>
      </w:tr>
      <w:tr w:rsidR="00F24155" w14:paraId="7E9E8A6D" w14:textId="77777777" w:rsidTr="00A13F51">
        <w:tc>
          <w:tcPr>
            <w:tcW w:w="11199" w:type="dxa"/>
            <w:gridSpan w:val="2"/>
          </w:tcPr>
          <w:p w14:paraId="1C02DF9B" w14:textId="06A01F99" w:rsidR="00A13F51" w:rsidRPr="00A13F51" w:rsidRDefault="00A13F51" w:rsidP="00A13F51">
            <w:pPr>
              <w:rPr>
                <w:lang w:val="en-IN"/>
              </w:rPr>
            </w:pPr>
            <w:r w:rsidRPr="00A13F51">
              <w:rPr>
                <w:lang w:val="en-IN"/>
              </w:rPr>
              <w:t>Web Technologies</w:t>
            </w:r>
            <w:r w:rsidRPr="00A13F51">
              <w:rPr>
                <w:lang w:val="en-IN"/>
              </w:rPr>
              <w:tab/>
              <w:t>: ASPNetCore6, ASP.Net 4.0/3.5/3.0/2.0, AJAX 3.0/2.0, MVC 4.0/5.0/6.0, Web Services, CSS/CSS</w:t>
            </w:r>
            <w:proofErr w:type="gramStart"/>
            <w:r w:rsidRPr="00A13F51">
              <w:rPr>
                <w:lang w:val="en-IN"/>
              </w:rPr>
              <w:t xml:space="preserve">3, </w:t>
            </w:r>
            <w:r w:rsidR="00B6157A">
              <w:rPr>
                <w:lang w:val="en-IN"/>
              </w:rPr>
              <w:t xml:space="preserve"> </w:t>
            </w:r>
            <w:r w:rsidR="00B6157A">
              <w:t xml:space="preserve"> </w:t>
            </w:r>
            <w:proofErr w:type="gramEnd"/>
            <w:r w:rsidR="00B6157A">
              <w:t xml:space="preserve">   </w:t>
            </w:r>
            <w:r w:rsidRPr="00A13F51">
              <w:rPr>
                <w:lang w:val="en-IN"/>
              </w:rPr>
              <w:t xml:space="preserve">Java Script, Knock out JS, jQuery, Json, Angular JS/ Angular16, HTML, REST SERVICES(Web API, WCF),  web </w:t>
            </w:r>
            <w:proofErr w:type="spellStart"/>
            <w:r w:rsidRPr="00A13F51">
              <w:rPr>
                <w:lang w:val="en-IN"/>
              </w:rPr>
              <w:t>forms,LINQ,WPF</w:t>
            </w:r>
            <w:proofErr w:type="spellEnd"/>
            <w:r w:rsidRPr="00A13F51">
              <w:rPr>
                <w:lang w:val="en-IN"/>
              </w:rPr>
              <w:t xml:space="preserve">, </w:t>
            </w:r>
            <w:proofErr w:type="spellStart"/>
            <w:r w:rsidRPr="00A13F51">
              <w:rPr>
                <w:lang w:val="en-IN"/>
              </w:rPr>
              <w:t>SilverLight</w:t>
            </w:r>
            <w:proofErr w:type="spellEnd"/>
            <w:r w:rsidRPr="00A13F51">
              <w:rPr>
                <w:lang w:val="en-IN"/>
              </w:rPr>
              <w:t xml:space="preserve"> ,TypeScript , ASP.NET Core1.0/. NetCore6.0, Classic ASP, React JS, Vue.js, Micro Services, MSMQ, TypeScript, Blazor, </w:t>
            </w:r>
            <w:proofErr w:type="spellStart"/>
            <w:r w:rsidRPr="00A13F51">
              <w:rPr>
                <w:lang w:val="en-IN"/>
              </w:rPr>
              <w:t>MudBlazor</w:t>
            </w:r>
            <w:proofErr w:type="spellEnd"/>
          </w:p>
          <w:p w14:paraId="3548F7FA" w14:textId="77777777" w:rsidR="00A13F51" w:rsidRPr="00A13F51" w:rsidRDefault="00A13F51" w:rsidP="00A13F51">
            <w:pPr>
              <w:rPr>
                <w:lang w:val="en-IN"/>
              </w:rPr>
            </w:pPr>
            <w:r w:rsidRPr="00A13F51">
              <w:rPr>
                <w:lang w:val="en-IN"/>
              </w:rPr>
              <w:t>Languages</w:t>
            </w:r>
            <w:r w:rsidRPr="00A13F51">
              <w:rPr>
                <w:lang w:val="en-IN"/>
              </w:rPr>
              <w:tab/>
              <w:t>: C#, VB.Net, T–SQL, PL/SQL, XML, HTML, LINQ, ASP.Net AJAX, C, C++, JAVA, VB.Net</w:t>
            </w:r>
          </w:p>
          <w:p w14:paraId="4B5E1447" w14:textId="77777777" w:rsidR="00A13F51" w:rsidRPr="00A13F51" w:rsidRDefault="00A13F51" w:rsidP="00A13F51">
            <w:pPr>
              <w:rPr>
                <w:lang w:val="en-IN"/>
              </w:rPr>
            </w:pPr>
            <w:r w:rsidRPr="00A13F51">
              <w:rPr>
                <w:lang w:val="en-IN"/>
              </w:rPr>
              <w:t>Front End</w:t>
            </w:r>
            <w:r w:rsidRPr="00A13F51">
              <w:rPr>
                <w:lang w:val="en-IN"/>
              </w:rPr>
              <w:tab/>
            </w:r>
            <w:r w:rsidRPr="00A13F51">
              <w:rPr>
                <w:lang w:val="en-IN"/>
              </w:rPr>
              <w:tab/>
            </w:r>
            <w:r w:rsidRPr="00A13F51">
              <w:rPr>
                <w:lang w:val="en-IN"/>
              </w:rPr>
              <w:tab/>
              <w:t>: Visual Studio 2022/2017/ 2015 / 2012 / 2008</w:t>
            </w:r>
          </w:p>
          <w:p w14:paraId="733CB531" w14:textId="77777777" w:rsidR="00A13F51" w:rsidRPr="00A13F51" w:rsidRDefault="00A13F51" w:rsidP="00A13F51">
            <w:pPr>
              <w:rPr>
                <w:lang w:val="en-IN"/>
              </w:rPr>
            </w:pPr>
            <w:r w:rsidRPr="00A13F51">
              <w:rPr>
                <w:lang w:val="en-IN"/>
              </w:rPr>
              <w:t>Database</w:t>
            </w:r>
            <w:r w:rsidRPr="00A13F51">
              <w:rPr>
                <w:lang w:val="en-IN"/>
              </w:rPr>
              <w:tab/>
              <w:t>: SQL Server 2005/2008/2012 (T-SQL, Stored procedures, Triggers, DML, DDL), MS Access, Oracle 10g/9i, Mongo dB, Swagger, Fake teasy</w:t>
            </w:r>
          </w:p>
          <w:p w14:paraId="7B000AFD" w14:textId="77777777" w:rsidR="00A13F51" w:rsidRPr="00A13F51" w:rsidRDefault="00A13F51" w:rsidP="00A13F51">
            <w:pPr>
              <w:rPr>
                <w:lang w:val="en-IN"/>
              </w:rPr>
            </w:pPr>
            <w:r w:rsidRPr="00A13F51">
              <w:rPr>
                <w:lang w:val="en-IN"/>
              </w:rPr>
              <w:t>Protocols</w:t>
            </w:r>
            <w:r w:rsidRPr="00A13F51">
              <w:rPr>
                <w:lang w:val="en-IN"/>
              </w:rPr>
              <w:tab/>
            </w:r>
            <w:r w:rsidRPr="00A13F51">
              <w:rPr>
                <w:lang w:val="en-IN"/>
              </w:rPr>
              <w:tab/>
            </w:r>
            <w:r w:rsidRPr="00A13F51">
              <w:rPr>
                <w:lang w:val="en-IN"/>
              </w:rPr>
              <w:tab/>
              <w:t>: SOAP, SSL, FTP, TCP/IP, HTTP, MSMQ</w:t>
            </w:r>
          </w:p>
          <w:p w14:paraId="4BB28538" w14:textId="77777777" w:rsidR="00A13F51" w:rsidRPr="00A13F51" w:rsidRDefault="00A13F51" w:rsidP="00A13F51">
            <w:pPr>
              <w:rPr>
                <w:lang w:val="en-IN"/>
              </w:rPr>
            </w:pPr>
            <w:r w:rsidRPr="00A13F51">
              <w:rPr>
                <w:lang w:val="en-IN"/>
              </w:rPr>
              <w:t>XML Technologies</w:t>
            </w:r>
            <w:r w:rsidRPr="00A13F51">
              <w:rPr>
                <w:lang w:val="en-IN"/>
              </w:rPr>
              <w:tab/>
            </w:r>
            <w:r w:rsidRPr="00A13F51">
              <w:rPr>
                <w:lang w:val="en-IN"/>
              </w:rPr>
              <w:tab/>
              <w:t>: XAML, XHTML, XML, XSL, XSLT, XQuery, DTD’s, Schemas</w:t>
            </w:r>
          </w:p>
          <w:p w14:paraId="1AAD922F" w14:textId="77777777" w:rsidR="00A13F51" w:rsidRPr="00A13F51" w:rsidRDefault="00A13F51" w:rsidP="00A13F51">
            <w:pPr>
              <w:rPr>
                <w:lang w:val="en-IN"/>
              </w:rPr>
            </w:pPr>
            <w:r w:rsidRPr="00A13F51">
              <w:rPr>
                <w:lang w:val="en-IN"/>
              </w:rPr>
              <w:t>Reporting Tools</w:t>
            </w:r>
            <w:r w:rsidRPr="00A13F51">
              <w:rPr>
                <w:lang w:val="en-IN"/>
              </w:rPr>
              <w:tab/>
              <w:t xml:space="preserve"> </w:t>
            </w:r>
            <w:r w:rsidRPr="00A13F51">
              <w:rPr>
                <w:lang w:val="en-IN"/>
              </w:rPr>
              <w:tab/>
              <w:t>: Crystal reports 13/10/8.5/8, Data Base Reports, SSRS, ETL</w:t>
            </w:r>
          </w:p>
          <w:p w14:paraId="0FCDCA94" w14:textId="77777777" w:rsidR="00A13F51" w:rsidRPr="00A13F51" w:rsidRDefault="00A13F51" w:rsidP="00A13F51">
            <w:pPr>
              <w:rPr>
                <w:lang w:val="en-IN"/>
              </w:rPr>
            </w:pPr>
            <w:r w:rsidRPr="00A13F51">
              <w:rPr>
                <w:lang w:val="en-IN"/>
              </w:rPr>
              <w:t>Application Tools</w:t>
            </w:r>
            <w:r w:rsidRPr="00A13F51">
              <w:rPr>
                <w:lang w:val="en-IN"/>
              </w:rPr>
              <w:tab/>
            </w:r>
            <w:r w:rsidRPr="00A13F51">
              <w:rPr>
                <w:lang w:val="en-IN"/>
              </w:rPr>
              <w:tab/>
              <w:t>: Visual Studio.Net, SQL Enterprise Manager, SQL Management Studio</w:t>
            </w:r>
          </w:p>
          <w:p w14:paraId="64E13767" w14:textId="77777777" w:rsidR="00A13F51" w:rsidRPr="00A13F51" w:rsidRDefault="00A13F51" w:rsidP="00A13F51">
            <w:pPr>
              <w:rPr>
                <w:lang w:val="en-IN"/>
              </w:rPr>
            </w:pPr>
            <w:r w:rsidRPr="00A13F51">
              <w:rPr>
                <w:lang w:val="en-IN"/>
              </w:rPr>
              <w:t>Operating Systems</w:t>
            </w:r>
            <w:r w:rsidRPr="00A13F51">
              <w:rPr>
                <w:lang w:val="en-IN"/>
              </w:rPr>
              <w:tab/>
            </w:r>
            <w:r w:rsidRPr="00A13F51">
              <w:rPr>
                <w:lang w:val="en-IN"/>
              </w:rPr>
              <w:tab/>
              <w:t>: Windows 2008 XP, Windows 7/8/10/11, Windows NT</w:t>
            </w:r>
          </w:p>
          <w:p w14:paraId="2F1747A1" w14:textId="77777777" w:rsidR="00A13F51" w:rsidRPr="00A13F51" w:rsidRDefault="00A13F51" w:rsidP="00A13F51">
            <w:pPr>
              <w:rPr>
                <w:lang w:val="en-IN"/>
              </w:rPr>
            </w:pPr>
            <w:r w:rsidRPr="00A13F51">
              <w:rPr>
                <w:lang w:val="en-IN"/>
              </w:rPr>
              <w:t>Web Servers</w:t>
            </w:r>
            <w:r w:rsidRPr="00A13F51">
              <w:rPr>
                <w:lang w:val="en-IN"/>
              </w:rPr>
              <w:tab/>
            </w:r>
            <w:r w:rsidRPr="00A13F51">
              <w:rPr>
                <w:lang w:val="en-IN"/>
              </w:rPr>
              <w:tab/>
            </w:r>
            <w:r w:rsidRPr="00A13F51">
              <w:rPr>
                <w:lang w:val="en-IN"/>
              </w:rPr>
              <w:tab/>
              <w:t>: MICROSOFT IIS (7.0/6.0/5.1/5.0), Apache Tomcat, Windows Server</w:t>
            </w:r>
          </w:p>
          <w:p w14:paraId="2B23C3D5" w14:textId="77777777" w:rsidR="00A13F51" w:rsidRPr="00A13F51" w:rsidRDefault="00A13F51" w:rsidP="00A13F51">
            <w:pPr>
              <w:rPr>
                <w:lang w:val="en-IN"/>
              </w:rPr>
            </w:pPr>
            <w:r w:rsidRPr="00A13F51">
              <w:rPr>
                <w:lang w:val="en-IN"/>
              </w:rPr>
              <w:lastRenderedPageBreak/>
              <w:t>. NETFRAMEWORKS</w:t>
            </w:r>
            <w:r w:rsidRPr="00A13F51">
              <w:rPr>
                <w:lang w:val="en-IN"/>
              </w:rPr>
              <w:tab/>
            </w:r>
            <w:r w:rsidRPr="00A13F51">
              <w:rPr>
                <w:lang w:val="en-IN"/>
              </w:rPr>
              <w:tab/>
              <w:t>: .NET Framework 4.5/4.0/3.5/3.0/2.0</w:t>
            </w:r>
          </w:p>
          <w:p w14:paraId="161C7BC7" w14:textId="77777777" w:rsidR="00A13F51" w:rsidRPr="00A13F51" w:rsidRDefault="00A13F51" w:rsidP="00A13F51">
            <w:pPr>
              <w:rPr>
                <w:lang w:val="en-IN"/>
              </w:rPr>
            </w:pPr>
            <w:r w:rsidRPr="00A13F51">
              <w:rPr>
                <w:lang w:val="en-IN"/>
              </w:rPr>
              <w:t>Microsoft Office Tools</w:t>
            </w:r>
            <w:r w:rsidRPr="00A13F51">
              <w:rPr>
                <w:lang w:val="en-IN"/>
              </w:rPr>
              <w:tab/>
            </w:r>
            <w:r w:rsidRPr="00A13F51">
              <w:rPr>
                <w:lang w:val="en-IN"/>
              </w:rPr>
              <w:tab/>
              <w:t>: Microsoft Word 03/07/10, Excel, PowerPoint, Access, Outlook</w:t>
            </w:r>
          </w:p>
          <w:p w14:paraId="5DC53A03" w14:textId="77777777" w:rsidR="00A13F51" w:rsidRPr="00A13F51" w:rsidRDefault="00A13F51" w:rsidP="00A13F51">
            <w:pPr>
              <w:rPr>
                <w:lang w:val="en-IN"/>
              </w:rPr>
            </w:pPr>
            <w:r w:rsidRPr="00A13F51">
              <w:rPr>
                <w:lang w:val="en-IN"/>
              </w:rPr>
              <w:t>Version Control Tools</w:t>
            </w:r>
            <w:r w:rsidRPr="00A13F51">
              <w:rPr>
                <w:lang w:val="en-IN"/>
              </w:rPr>
              <w:tab/>
            </w:r>
            <w:r w:rsidRPr="00A13F51">
              <w:rPr>
                <w:lang w:val="en-IN"/>
              </w:rPr>
              <w:tab/>
              <w:t>: Team Foundation Server (TFS), VSO, GIT</w:t>
            </w:r>
          </w:p>
          <w:p w14:paraId="0F1A4A3C" w14:textId="77777777" w:rsidR="00F24155" w:rsidRDefault="00F24155" w:rsidP="00E64565"/>
        </w:tc>
      </w:tr>
      <w:tr w:rsidR="00F24155" w14:paraId="3DD60DBD" w14:textId="77777777" w:rsidTr="00A13F51">
        <w:tc>
          <w:tcPr>
            <w:tcW w:w="11199" w:type="dxa"/>
            <w:gridSpan w:val="2"/>
            <w:shd w:val="clear" w:color="auto" w:fill="00B0F0"/>
          </w:tcPr>
          <w:p w14:paraId="2331855D" w14:textId="1AAA2167" w:rsidR="00F24155" w:rsidRPr="00DB1111" w:rsidRDefault="00DB1111" w:rsidP="00DB1111">
            <w:pPr>
              <w:jc w:val="center"/>
              <w:rPr>
                <w:b/>
                <w:bCs/>
              </w:rPr>
            </w:pPr>
            <w:r w:rsidRPr="00DB1111">
              <w:rPr>
                <w:rFonts w:eastAsia="Aptos"/>
                <w:b/>
                <w:bCs/>
                <w:color w:val="FFFFFF" w:themeColor="background1"/>
              </w:rPr>
              <w:lastRenderedPageBreak/>
              <w:t>Professional Experience</w:t>
            </w:r>
          </w:p>
        </w:tc>
      </w:tr>
      <w:tr w:rsidR="008B6C5A" w14:paraId="0AC2DDDA" w14:textId="77777777" w:rsidTr="00A13F51">
        <w:tc>
          <w:tcPr>
            <w:tcW w:w="3119" w:type="dxa"/>
            <w:shd w:val="clear" w:color="auto" w:fill="F2F2F2" w:themeFill="background1" w:themeFillShade="F2"/>
          </w:tcPr>
          <w:p w14:paraId="57D9D40A" w14:textId="37DAED62" w:rsidR="008B6C5A" w:rsidRPr="000E3ADB" w:rsidRDefault="008B6C5A" w:rsidP="008B6C5A">
            <w:pPr>
              <w:rPr>
                <w:b/>
                <w:bCs/>
              </w:rPr>
            </w:pPr>
            <w:r w:rsidRPr="000E3ADB">
              <w:rPr>
                <w:b/>
                <w:bCs/>
              </w:rPr>
              <w:t>Role</w:t>
            </w:r>
          </w:p>
        </w:tc>
        <w:tc>
          <w:tcPr>
            <w:tcW w:w="8080" w:type="dxa"/>
            <w:shd w:val="clear" w:color="auto" w:fill="F2F2F2" w:themeFill="background1" w:themeFillShade="F2"/>
          </w:tcPr>
          <w:p w14:paraId="5AA86F4E" w14:textId="69552034" w:rsidR="008B6C5A" w:rsidRDefault="00A13F51" w:rsidP="008B6C5A">
            <w:r>
              <w:t>Lead .NET Developer</w:t>
            </w:r>
          </w:p>
        </w:tc>
      </w:tr>
      <w:tr w:rsidR="008B6C5A" w14:paraId="4E8C8774" w14:textId="77777777" w:rsidTr="00A13F51">
        <w:tc>
          <w:tcPr>
            <w:tcW w:w="3119" w:type="dxa"/>
            <w:shd w:val="clear" w:color="auto" w:fill="F2F2F2" w:themeFill="background1" w:themeFillShade="F2"/>
          </w:tcPr>
          <w:p w14:paraId="70C5B7DA" w14:textId="64D19806" w:rsidR="008B6C5A" w:rsidRPr="000E3ADB" w:rsidRDefault="008B6C5A" w:rsidP="008B6C5A">
            <w:pPr>
              <w:rPr>
                <w:b/>
                <w:bCs/>
              </w:rPr>
            </w:pPr>
            <w:r w:rsidRPr="000E3ADB">
              <w:rPr>
                <w:b/>
                <w:bCs/>
              </w:rPr>
              <w:t>Client</w:t>
            </w:r>
          </w:p>
        </w:tc>
        <w:tc>
          <w:tcPr>
            <w:tcW w:w="8080" w:type="dxa"/>
            <w:shd w:val="clear" w:color="auto" w:fill="F2F2F2" w:themeFill="background1" w:themeFillShade="F2"/>
          </w:tcPr>
          <w:p w14:paraId="6C2B2738" w14:textId="0B54DEA9" w:rsidR="008B6C5A" w:rsidRPr="00A13F51" w:rsidRDefault="00A13F51" w:rsidP="008B6C5A">
            <w:pPr>
              <w:rPr>
                <w:bCs/>
              </w:rPr>
            </w:pPr>
            <w:r w:rsidRPr="00A13F51">
              <w:rPr>
                <w:rFonts w:ascii="Calibri" w:hAnsi="Calibri" w:cs="Calibri"/>
                <w:bCs/>
              </w:rPr>
              <w:t xml:space="preserve">NYC HRA/DSS- NY  </w:t>
            </w:r>
          </w:p>
        </w:tc>
      </w:tr>
      <w:tr w:rsidR="008B6C5A" w14:paraId="1989FD55" w14:textId="77777777" w:rsidTr="00A13F51">
        <w:tc>
          <w:tcPr>
            <w:tcW w:w="3119" w:type="dxa"/>
            <w:shd w:val="clear" w:color="auto" w:fill="F2F2F2" w:themeFill="background1" w:themeFillShade="F2"/>
          </w:tcPr>
          <w:p w14:paraId="00354D94" w14:textId="57C20CB3" w:rsidR="008B6C5A" w:rsidRPr="000E3ADB" w:rsidRDefault="008B6C5A" w:rsidP="008B6C5A">
            <w:pPr>
              <w:rPr>
                <w:b/>
                <w:bCs/>
              </w:rPr>
            </w:pPr>
            <w:r w:rsidRPr="000E3ADB">
              <w:rPr>
                <w:b/>
                <w:bCs/>
              </w:rPr>
              <w:t>Location</w:t>
            </w:r>
          </w:p>
        </w:tc>
        <w:tc>
          <w:tcPr>
            <w:tcW w:w="8080" w:type="dxa"/>
            <w:shd w:val="clear" w:color="auto" w:fill="F2F2F2" w:themeFill="background1" w:themeFillShade="F2"/>
          </w:tcPr>
          <w:p w14:paraId="17EDD17A" w14:textId="156F51C3" w:rsidR="008B6C5A" w:rsidRPr="00A13F51" w:rsidRDefault="00A13F51" w:rsidP="008B6C5A">
            <w:pPr>
              <w:rPr>
                <w:bCs/>
              </w:rPr>
            </w:pPr>
            <w:proofErr w:type="spellStart"/>
            <w:r>
              <w:rPr>
                <w:bCs/>
              </w:rPr>
              <w:t>Newyork</w:t>
            </w:r>
            <w:proofErr w:type="spellEnd"/>
          </w:p>
        </w:tc>
      </w:tr>
      <w:tr w:rsidR="008B6C5A" w14:paraId="24CDCFB3" w14:textId="77777777" w:rsidTr="00A13F51">
        <w:tc>
          <w:tcPr>
            <w:tcW w:w="3119" w:type="dxa"/>
            <w:shd w:val="clear" w:color="auto" w:fill="F2F2F2" w:themeFill="background1" w:themeFillShade="F2"/>
          </w:tcPr>
          <w:p w14:paraId="5DC856B6" w14:textId="4A6E05CB" w:rsidR="008B6C5A" w:rsidRPr="000E3ADB" w:rsidRDefault="008B6C5A" w:rsidP="008B6C5A">
            <w:pPr>
              <w:rPr>
                <w:b/>
                <w:bCs/>
              </w:rPr>
            </w:pPr>
            <w:r w:rsidRPr="000E3ADB">
              <w:rPr>
                <w:b/>
                <w:bCs/>
              </w:rPr>
              <w:t xml:space="preserve">Duration </w:t>
            </w:r>
          </w:p>
        </w:tc>
        <w:tc>
          <w:tcPr>
            <w:tcW w:w="8080" w:type="dxa"/>
            <w:shd w:val="clear" w:color="auto" w:fill="F2F2F2" w:themeFill="background1" w:themeFillShade="F2"/>
          </w:tcPr>
          <w:p w14:paraId="69B37649" w14:textId="22CFC02E" w:rsidR="008B6C5A" w:rsidRDefault="00A13F51" w:rsidP="008B6C5A">
            <w:r w:rsidRPr="00A13F51">
              <w:rPr>
                <w:rFonts w:ascii="Calibri" w:hAnsi="Calibri" w:cs="Calibri"/>
                <w:bCs/>
              </w:rPr>
              <w:t>May-2020 -Till Date</w:t>
            </w:r>
          </w:p>
        </w:tc>
      </w:tr>
      <w:tr w:rsidR="00F24155" w14:paraId="1FA4D1B5" w14:textId="77777777" w:rsidTr="00A13F51">
        <w:tc>
          <w:tcPr>
            <w:tcW w:w="11199" w:type="dxa"/>
            <w:gridSpan w:val="2"/>
          </w:tcPr>
          <w:p w14:paraId="2D8E3147" w14:textId="77777777" w:rsidR="00A13F51" w:rsidRPr="009232AD" w:rsidRDefault="00A13F51" w:rsidP="00A13F51">
            <w:pPr>
              <w:shd w:val="clear" w:color="auto" w:fill="FFFFFF"/>
              <w:rPr>
                <w:rFonts w:ascii="Calibri" w:hAnsi="Calibri" w:cs="Calibri"/>
                <w:color w:val="222222"/>
              </w:rPr>
            </w:pPr>
            <w:r w:rsidRPr="009232AD">
              <w:rPr>
                <w:rFonts w:ascii="Calibri" w:hAnsi="Calibri" w:cs="Calibri"/>
                <w:color w:val="222222"/>
              </w:rPr>
              <w:t xml:space="preserve">Shelter Occupancy Referral Tracking System.  There are 2 different components that need to be modified to make the billing process flow better, Attendance and Billing.  During the actual current month, the only way to see the attendance is pulling up the actual attendance sheet for the entire facility for each day to get to   the actual attendance screen one </w:t>
            </w:r>
            <w:proofErr w:type="gramStart"/>
            <w:r w:rsidRPr="009232AD">
              <w:rPr>
                <w:rFonts w:ascii="Calibri" w:hAnsi="Calibri" w:cs="Calibri"/>
                <w:color w:val="222222"/>
              </w:rPr>
              <w:t>has to</w:t>
            </w:r>
            <w:proofErr w:type="gramEnd"/>
            <w:r w:rsidRPr="009232AD">
              <w:rPr>
                <w:rFonts w:ascii="Calibri" w:hAnsi="Calibri" w:cs="Calibri"/>
                <w:color w:val="222222"/>
              </w:rPr>
              <w:t xml:space="preserve"> navigate through the following</w:t>
            </w:r>
          </w:p>
          <w:p w14:paraId="38A90D17" w14:textId="0B0995BC" w:rsidR="00A13F51" w:rsidRPr="009232AD" w:rsidRDefault="00A13F51" w:rsidP="00A13F51">
            <w:pPr>
              <w:numPr>
                <w:ilvl w:val="0"/>
                <w:numId w:val="82"/>
              </w:numPr>
              <w:rPr>
                <w:rFonts w:ascii="Calibri" w:hAnsi="Calibri" w:cs="Calibri"/>
              </w:rPr>
            </w:pPr>
            <w:r w:rsidRPr="009232AD">
              <w:rPr>
                <w:rFonts w:ascii="Calibri" w:hAnsi="Calibri" w:cs="Calibri"/>
              </w:rPr>
              <w:t>Involved in Code Development</w:t>
            </w:r>
            <w:r>
              <w:rPr>
                <w:rFonts w:ascii="Calibri" w:hAnsi="Calibri" w:cs="Calibri"/>
              </w:rPr>
              <w:t>, NetCore</w:t>
            </w:r>
            <w:r w:rsidRPr="009232AD">
              <w:rPr>
                <w:rFonts w:ascii="Calibri" w:hAnsi="Calibri" w:cs="Calibri"/>
              </w:rPr>
              <w:t>6/7, MVC, Web API, Blazor Technologists, C#, jQuery, ReactJS, Oracle 21.2, Vue.js, SQL Server, Angular1</w:t>
            </w:r>
            <w:r>
              <w:rPr>
                <w:rFonts w:ascii="Calibri" w:hAnsi="Calibri" w:cs="Calibri"/>
              </w:rPr>
              <w:t>8</w:t>
            </w:r>
            <w:r w:rsidRPr="009232AD">
              <w:rPr>
                <w:rFonts w:ascii="Calibri" w:hAnsi="Calibri" w:cs="Calibri"/>
              </w:rPr>
              <w:t>, TypeScript, ReactJS, Entity Framework, SSIS, JAVA, Blazor, Micro Service, AZURE Components, CICD, AWS, Docker</w:t>
            </w:r>
          </w:p>
          <w:p w14:paraId="486804D2" w14:textId="77777777" w:rsidR="00A13F51" w:rsidRPr="009232AD" w:rsidRDefault="00A13F51" w:rsidP="00A13F51">
            <w:pPr>
              <w:pStyle w:val="ListParagraph"/>
              <w:numPr>
                <w:ilvl w:val="0"/>
                <w:numId w:val="82"/>
              </w:numPr>
              <w:jc w:val="left"/>
              <w:rPr>
                <w:rFonts w:cs="Calibri"/>
              </w:rPr>
            </w:pPr>
            <w:r w:rsidRPr="009232AD">
              <w:rPr>
                <w:rFonts w:cs="Calibri"/>
              </w:rPr>
              <w:t>Develop new user-facing features using React.js and build reusable components</w:t>
            </w:r>
          </w:p>
          <w:p w14:paraId="598DC17B" w14:textId="77777777" w:rsidR="00A13F51" w:rsidRPr="009232AD" w:rsidRDefault="00A13F51" w:rsidP="00A13F51">
            <w:pPr>
              <w:numPr>
                <w:ilvl w:val="0"/>
                <w:numId w:val="82"/>
              </w:numPr>
              <w:suppressAutoHyphens/>
              <w:jc w:val="left"/>
              <w:rPr>
                <w:rFonts w:ascii="Calibri" w:hAnsi="Calibri" w:cs="Calibri"/>
              </w:rPr>
            </w:pPr>
            <w:r w:rsidRPr="009232AD">
              <w:rPr>
                <w:rFonts w:ascii="Calibri" w:hAnsi="Calibri" w:cs="Calibri"/>
              </w:rPr>
              <w:t>Involved in Daily Scrums and Weekly Meetings with the project Sponsors to meet deadline and expectations following Agile Methodology.</w:t>
            </w:r>
          </w:p>
          <w:p w14:paraId="2E4479AE" w14:textId="77777777" w:rsidR="00A13F51" w:rsidRPr="009232AD" w:rsidRDefault="00A13F51" w:rsidP="00A13F51">
            <w:pPr>
              <w:pStyle w:val="ListParagraph"/>
              <w:numPr>
                <w:ilvl w:val="0"/>
                <w:numId w:val="82"/>
              </w:numPr>
              <w:jc w:val="left"/>
              <w:rPr>
                <w:rFonts w:cs="Calibri"/>
              </w:rPr>
            </w:pPr>
            <w:r w:rsidRPr="009232AD">
              <w:rPr>
                <w:rFonts w:cs="Calibri"/>
              </w:rPr>
              <w:t>Designed and implemented serverless applications using AWS Lambda, integrating with other AWS services such as DynamoDB, S3, and API Gateway.</w:t>
            </w:r>
          </w:p>
          <w:p w14:paraId="13FCD491" w14:textId="77777777" w:rsidR="00A13F51" w:rsidRPr="009232AD" w:rsidRDefault="00A13F51" w:rsidP="00A13F51">
            <w:pPr>
              <w:pStyle w:val="ListParagraph"/>
              <w:numPr>
                <w:ilvl w:val="0"/>
                <w:numId w:val="82"/>
              </w:numPr>
              <w:jc w:val="left"/>
              <w:rPr>
                <w:rFonts w:cs="Calibri"/>
              </w:rPr>
            </w:pPr>
            <w:r w:rsidRPr="009232AD">
              <w:rPr>
                <w:rFonts w:cs="Calibri"/>
              </w:rPr>
              <w:t>Used SCRUM Agile methodology for development. Processes included iterative development, monthly sprints, daily scrum meetings, and customer managed backlog.</w:t>
            </w:r>
          </w:p>
          <w:p w14:paraId="657375AC" w14:textId="77777777" w:rsidR="00A13F51" w:rsidRPr="009232AD" w:rsidRDefault="00A13F51" w:rsidP="00A13F51">
            <w:pPr>
              <w:pStyle w:val="ListParagraph"/>
              <w:numPr>
                <w:ilvl w:val="0"/>
                <w:numId w:val="82"/>
              </w:numPr>
              <w:jc w:val="left"/>
              <w:rPr>
                <w:rFonts w:cs="Calibri"/>
              </w:rPr>
            </w:pPr>
            <w:r w:rsidRPr="009232AD">
              <w:rPr>
                <w:rFonts w:cs="Calibri"/>
              </w:rPr>
              <w:t>Work with SMEs for requirement gathering, Solution Design and Implementation.</w:t>
            </w:r>
          </w:p>
          <w:p w14:paraId="19762DC4" w14:textId="77777777" w:rsidR="00A13F51" w:rsidRPr="009232AD" w:rsidRDefault="00A13F51" w:rsidP="00A13F51">
            <w:pPr>
              <w:pStyle w:val="ListParagraph"/>
              <w:numPr>
                <w:ilvl w:val="0"/>
                <w:numId w:val="82"/>
              </w:numPr>
              <w:jc w:val="left"/>
              <w:rPr>
                <w:rFonts w:cs="Calibri"/>
              </w:rPr>
            </w:pPr>
            <w:r w:rsidRPr="009232AD">
              <w:rPr>
                <w:rFonts w:cs="Calibri"/>
              </w:rPr>
              <w:t>Migrated some .net applications using Azure Components.</w:t>
            </w:r>
          </w:p>
          <w:p w14:paraId="65C6695B" w14:textId="77777777" w:rsidR="00A13F51" w:rsidRPr="009232AD" w:rsidRDefault="00A13F51" w:rsidP="00A13F51">
            <w:pPr>
              <w:pStyle w:val="ListParagraph"/>
              <w:numPr>
                <w:ilvl w:val="0"/>
                <w:numId w:val="82"/>
              </w:numPr>
              <w:jc w:val="left"/>
              <w:rPr>
                <w:rFonts w:cs="Calibri"/>
              </w:rPr>
            </w:pPr>
            <w:r w:rsidRPr="009232AD">
              <w:rPr>
                <w:rFonts w:cs="Calibri"/>
              </w:rPr>
              <w:t xml:space="preserve">Design new UI Pages using Blazor and </w:t>
            </w:r>
            <w:proofErr w:type="spellStart"/>
            <w:r w:rsidRPr="009232AD">
              <w:rPr>
                <w:rFonts w:cs="Calibri"/>
              </w:rPr>
              <w:t>MudBlazor</w:t>
            </w:r>
            <w:proofErr w:type="spellEnd"/>
            <w:r w:rsidRPr="009232AD">
              <w:rPr>
                <w:rFonts w:cs="Calibri"/>
              </w:rPr>
              <w:t xml:space="preserve"> Technologies.</w:t>
            </w:r>
          </w:p>
          <w:p w14:paraId="06A5BF34" w14:textId="6550FEE6" w:rsidR="00F24155" w:rsidRPr="00A13F51" w:rsidRDefault="00A13F51" w:rsidP="00A13F51">
            <w:pPr>
              <w:rPr>
                <w:rFonts w:ascii="Calibri" w:eastAsia="Calibri" w:hAnsi="Calibri" w:cs="Calibri"/>
              </w:rPr>
            </w:pPr>
            <w:r w:rsidRPr="00A13F51">
              <w:rPr>
                <w:rStyle w:val="TextBoxChar"/>
                <w:rFonts w:ascii="Calibri" w:eastAsiaTheme="minorHAnsi" w:hAnsi="Calibri" w:cs="Calibri"/>
              </w:rPr>
              <w:t>Technical Environment:</w:t>
            </w:r>
            <w:r w:rsidRPr="00A13F51">
              <w:rPr>
                <w:rFonts w:ascii="Calibri" w:hAnsi="Calibri" w:cs="Calibri"/>
                <w:b/>
                <w:bCs/>
              </w:rPr>
              <w:t xml:space="preserve"> .</w:t>
            </w:r>
            <w:r w:rsidRPr="00A13F51">
              <w:rPr>
                <w:rStyle w:val="TextBoxChar"/>
                <w:rFonts w:ascii="Calibri" w:eastAsiaTheme="minorHAnsi" w:hAnsi="Calibri" w:cs="Calibri"/>
                <w:b w:val="0"/>
                <w:bCs w:val="0"/>
              </w:rPr>
              <w:t>NET Core, C#, MVC, Web API, XML, LINQ, SQL Server, Visual Studio, Kubernetes, Azure DevOps VSO, Web API, TFS, Angular, React JS,</w:t>
            </w:r>
            <w:r w:rsidRPr="00A13F51">
              <w:rPr>
                <w:rFonts w:ascii="Calibri" w:hAnsi="Calibri" w:cs="Calibri"/>
                <w:b/>
                <w:bCs/>
                <w:color w:val="333333"/>
                <w:shd w:val="clear" w:color="auto" w:fill="FFFFFF"/>
              </w:rPr>
              <w:t xml:space="preserve"> </w:t>
            </w:r>
            <w:proofErr w:type="spellStart"/>
            <w:r w:rsidRPr="00A13F51">
              <w:rPr>
                <w:rFonts w:ascii="Calibri" w:hAnsi="Calibri" w:cs="Calibri"/>
                <w:lang w:bidi="en-US"/>
              </w:rPr>
              <w:t>Vue.Js</w:t>
            </w:r>
            <w:proofErr w:type="spellEnd"/>
            <w:r w:rsidRPr="00A13F51">
              <w:rPr>
                <w:rFonts w:ascii="Calibri" w:hAnsi="Calibri" w:cs="Calibri"/>
                <w:b/>
                <w:bCs/>
                <w:lang w:bidi="en-US"/>
              </w:rPr>
              <w:t>,</w:t>
            </w:r>
            <w:r w:rsidRPr="00A13F51">
              <w:rPr>
                <w:rStyle w:val="TextBoxChar"/>
                <w:rFonts w:ascii="Calibri" w:eastAsiaTheme="minorHAnsi" w:hAnsi="Calibri" w:cs="Calibri"/>
                <w:b w:val="0"/>
                <w:bCs w:val="0"/>
              </w:rPr>
              <w:t xml:space="preserve"> Data Mapping, SSIS, Html5, CSS, OpenAI, Oracle, Bootstrap, Selenium</w:t>
            </w:r>
            <w:r w:rsidRPr="00A13F51">
              <w:rPr>
                <w:rFonts w:ascii="Calibri" w:eastAsia="Calibri" w:hAnsi="Calibri" w:cs="Calibri"/>
                <w:b/>
                <w:bCs/>
              </w:rPr>
              <w:t xml:space="preserve">, </w:t>
            </w:r>
            <w:proofErr w:type="gramStart"/>
            <w:r w:rsidRPr="00A13F51">
              <w:rPr>
                <w:rFonts w:ascii="Calibri" w:eastAsia="Calibri" w:hAnsi="Calibri" w:cs="Calibri"/>
              </w:rPr>
              <w:t>WCAG ,IBM</w:t>
            </w:r>
            <w:proofErr w:type="gramEnd"/>
            <w:r w:rsidRPr="00A13F51">
              <w:rPr>
                <w:rFonts w:ascii="Calibri" w:eastAsia="Calibri" w:hAnsi="Calibri" w:cs="Calibri"/>
              </w:rPr>
              <w:t xml:space="preserve"> DB2, TCP/IP, Blazor, AWS.</w:t>
            </w:r>
          </w:p>
        </w:tc>
      </w:tr>
      <w:tr w:rsidR="0083418E" w14:paraId="5C517287" w14:textId="77777777" w:rsidTr="00A13F51">
        <w:tc>
          <w:tcPr>
            <w:tcW w:w="3119" w:type="dxa"/>
            <w:shd w:val="clear" w:color="auto" w:fill="F2F2F2" w:themeFill="background1" w:themeFillShade="F2"/>
          </w:tcPr>
          <w:p w14:paraId="4EB42436" w14:textId="0B89D1FA" w:rsidR="0083418E" w:rsidRDefault="0083418E" w:rsidP="0083418E">
            <w:r w:rsidRPr="000E3ADB">
              <w:rPr>
                <w:b/>
                <w:bCs/>
              </w:rPr>
              <w:t>Role</w:t>
            </w:r>
          </w:p>
        </w:tc>
        <w:tc>
          <w:tcPr>
            <w:tcW w:w="8080" w:type="dxa"/>
            <w:shd w:val="clear" w:color="auto" w:fill="F2F2F2" w:themeFill="background1" w:themeFillShade="F2"/>
          </w:tcPr>
          <w:p w14:paraId="110DDFDA" w14:textId="6DBBDCFF" w:rsidR="0083418E" w:rsidRPr="00A13F51" w:rsidRDefault="00A13F51" w:rsidP="0083418E">
            <w:pPr>
              <w:rPr>
                <w:bCs/>
              </w:rPr>
            </w:pPr>
            <w:r>
              <w:rPr>
                <w:rFonts w:ascii="Calibri" w:hAnsi="Calibri" w:cs="Calibri"/>
                <w:bCs/>
              </w:rPr>
              <w:t xml:space="preserve">Sr .NET </w:t>
            </w:r>
            <w:r w:rsidR="00A05E07">
              <w:rPr>
                <w:rFonts w:ascii="Calibri" w:hAnsi="Calibri" w:cs="Calibri"/>
                <w:bCs/>
              </w:rPr>
              <w:t>Developer, BLS</w:t>
            </w:r>
            <w:r w:rsidRPr="00A13F51">
              <w:rPr>
                <w:rFonts w:ascii="Calibri" w:hAnsi="Calibri" w:cs="Calibri"/>
                <w:bCs/>
              </w:rPr>
              <w:t xml:space="preserve"> Visitors Application</w:t>
            </w:r>
          </w:p>
        </w:tc>
      </w:tr>
      <w:tr w:rsidR="0083418E" w14:paraId="1819BFF1" w14:textId="77777777" w:rsidTr="00A13F51">
        <w:tc>
          <w:tcPr>
            <w:tcW w:w="3119" w:type="dxa"/>
            <w:shd w:val="clear" w:color="auto" w:fill="F2F2F2" w:themeFill="background1" w:themeFillShade="F2"/>
          </w:tcPr>
          <w:p w14:paraId="1FB275AE" w14:textId="414914F9" w:rsidR="0083418E" w:rsidRDefault="0083418E" w:rsidP="0083418E">
            <w:r w:rsidRPr="000E3ADB">
              <w:rPr>
                <w:b/>
                <w:bCs/>
              </w:rPr>
              <w:t>Client</w:t>
            </w:r>
          </w:p>
        </w:tc>
        <w:tc>
          <w:tcPr>
            <w:tcW w:w="8080" w:type="dxa"/>
            <w:shd w:val="clear" w:color="auto" w:fill="F2F2F2" w:themeFill="background1" w:themeFillShade="F2"/>
          </w:tcPr>
          <w:p w14:paraId="48950626" w14:textId="310A0E83" w:rsidR="0083418E" w:rsidRPr="00A13F51" w:rsidRDefault="00A13F51" w:rsidP="0083418E">
            <w:pPr>
              <w:rPr>
                <w:bCs/>
              </w:rPr>
            </w:pPr>
            <w:r w:rsidRPr="00A13F51">
              <w:rPr>
                <w:rFonts w:ascii="Calibri" w:hAnsi="Calibri" w:cs="Calibri"/>
                <w:bCs/>
              </w:rPr>
              <w:t>DOL-Bureau of Labor Statistics (Federal government of the United States</w:t>
            </w:r>
          </w:p>
        </w:tc>
      </w:tr>
      <w:tr w:rsidR="0083418E" w14:paraId="0E0D4A53" w14:textId="77777777" w:rsidTr="00A13F51">
        <w:tc>
          <w:tcPr>
            <w:tcW w:w="3119" w:type="dxa"/>
            <w:shd w:val="clear" w:color="auto" w:fill="F2F2F2" w:themeFill="background1" w:themeFillShade="F2"/>
          </w:tcPr>
          <w:p w14:paraId="71A92B35" w14:textId="2BB6744B" w:rsidR="0083418E" w:rsidRDefault="0083418E" w:rsidP="0083418E">
            <w:r w:rsidRPr="000E3ADB">
              <w:rPr>
                <w:b/>
                <w:bCs/>
              </w:rPr>
              <w:t>Location</w:t>
            </w:r>
          </w:p>
        </w:tc>
        <w:tc>
          <w:tcPr>
            <w:tcW w:w="8080" w:type="dxa"/>
            <w:shd w:val="clear" w:color="auto" w:fill="F2F2F2" w:themeFill="background1" w:themeFillShade="F2"/>
          </w:tcPr>
          <w:p w14:paraId="3BA3980F" w14:textId="3FB9549F" w:rsidR="0083418E" w:rsidRDefault="00A13F51" w:rsidP="0083418E">
            <w:r>
              <w:t>VA</w:t>
            </w:r>
          </w:p>
        </w:tc>
      </w:tr>
      <w:tr w:rsidR="0083418E" w14:paraId="1A330C59" w14:textId="77777777" w:rsidTr="00A13F51">
        <w:tc>
          <w:tcPr>
            <w:tcW w:w="3119" w:type="dxa"/>
            <w:shd w:val="clear" w:color="auto" w:fill="F2F2F2" w:themeFill="background1" w:themeFillShade="F2"/>
          </w:tcPr>
          <w:p w14:paraId="355EDF9A" w14:textId="119820F0" w:rsidR="0083418E" w:rsidRDefault="0083418E" w:rsidP="0083418E">
            <w:r w:rsidRPr="000E3ADB">
              <w:rPr>
                <w:b/>
                <w:bCs/>
              </w:rPr>
              <w:t xml:space="preserve">Duration </w:t>
            </w:r>
          </w:p>
        </w:tc>
        <w:tc>
          <w:tcPr>
            <w:tcW w:w="8080" w:type="dxa"/>
            <w:shd w:val="clear" w:color="auto" w:fill="F2F2F2" w:themeFill="background1" w:themeFillShade="F2"/>
          </w:tcPr>
          <w:p w14:paraId="21858459" w14:textId="29025180" w:rsidR="0083418E" w:rsidRPr="00A13F51" w:rsidRDefault="00A13F51" w:rsidP="0083418E">
            <w:pPr>
              <w:rPr>
                <w:bCs/>
              </w:rPr>
            </w:pPr>
            <w:r w:rsidRPr="00A13F51">
              <w:rPr>
                <w:rFonts w:ascii="Calibri" w:hAnsi="Calibri" w:cs="Calibri"/>
                <w:bCs/>
              </w:rPr>
              <w:t xml:space="preserve">Nov-2019 -May-2020                                                                             </w:t>
            </w:r>
          </w:p>
        </w:tc>
      </w:tr>
      <w:tr w:rsidR="00CB14AF" w14:paraId="14E7AFFC" w14:textId="77777777" w:rsidTr="00A13F51">
        <w:tc>
          <w:tcPr>
            <w:tcW w:w="11199" w:type="dxa"/>
            <w:gridSpan w:val="2"/>
          </w:tcPr>
          <w:p w14:paraId="70007E4A" w14:textId="77777777" w:rsidR="00A13F51" w:rsidRPr="009232AD" w:rsidRDefault="00A13F51" w:rsidP="00A13F51">
            <w:pPr>
              <w:shd w:val="clear" w:color="auto" w:fill="FFFFFF"/>
              <w:rPr>
                <w:rFonts w:ascii="Calibri" w:hAnsi="Calibri" w:cs="Calibri"/>
                <w:color w:val="222222"/>
              </w:rPr>
            </w:pPr>
            <w:r w:rsidRPr="009232AD">
              <w:rPr>
                <w:rFonts w:ascii="Calibri" w:hAnsi="Calibri" w:cs="Calibri"/>
                <w:color w:val="222222"/>
              </w:rPr>
              <w:t>The Division of Administrative Services maintains the Visitors Application.</w:t>
            </w:r>
          </w:p>
          <w:p w14:paraId="5DF9D24B" w14:textId="77777777" w:rsidR="00A13F51" w:rsidRPr="009232AD" w:rsidRDefault="00A13F51" w:rsidP="00A13F51">
            <w:pPr>
              <w:shd w:val="clear" w:color="auto" w:fill="FFFFFF"/>
              <w:rPr>
                <w:rFonts w:ascii="Calibri" w:hAnsi="Calibri" w:cs="Calibri"/>
                <w:color w:val="222222"/>
              </w:rPr>
            </w:pPr>
            <w:r w:rsidRPr="009232AD">
              <w:rPr>
                <w:rFonts w:ascii="Calibri" w:hAnsi="Calibri" w:cs="Calibri"/>
                <w:color w:val="222222"/>
              </w:rPr>
              <w:t xml:space="preserve">This application is a network-based visitor authorization application. Visitors listed in the application are pre-authorized for access into the PSB Building during the hours of 8:15AM to 4:45PM, Monday to Friday, and MUST be accompanied by an escort and always escorted while in the building. </w:t>
            </w:r>
          </w:p>
          <w:p w14:paraId="710DB0C3" w14:textId="11D95F63" w:rsidR="00A13F51" w:rsidRPr="009232AD" w:rsidRDefault="00A13F51" w:rsidP="00A13F51">
            <w:pPr>
              <w:pStyle w:val="ListParagraph"/>
              <w:numPr>
                <w:ilvl w:val="0"/>
                <w:numId w:val="82"/>
              </w:numPr>
              <w:jc w:val="left"/>
              <w:rPr>
                <w:rFonts w:cs="Calibri"/>
              </w:rPr>
            </w:pPr>
            <w:r w:rsidRPr="009232AD">
              <w:rPr>
                <w:rFonts w:cs="Calibri"/>
              </w:rPr>
              <w:t>Involved in Code Development</w:t>
            </w:r>
            <w:r>
              <w:rPr>
                <w:rFonts w:cs="Calibri"/>
              </w:rPr>
              <w:t xml:space="preserve">, </w:t>
            </w:r>
            <w:r w:rsidRPr="009232AD">
              <w:rPr>
                <w:rFonts w:cs="Calibri"/>
              </w:rPr>
              <w:t>.Net</w:t>
            </w:r>
            <w:r>
              <w:rPr>
                <w:rFonts w:cs="Calibri"/>
              </w:rPr>
              <w:t xml:space="preserve"> </w:t>
            </w:r>
            <w:r w:rsidRPr="009232AD">
              <w:rPr>
                <w:rFonts w:cs="Calibri"/>
              </w:rPr>
              <w:t>Core6, MVC, Web API, Blazor Technology, Mud Blazor C#, jQuery, ReactJS, SQL Server 2017, Angular13, TypeScript, ReactJS, Entity Framework, SSIS, Micro Service, AWS, CICD, Azure</w:t>
            </w:r>
          </w:p>
          <w:p w14:paraId="354309B9" w14:textId="77777777" w:rsidR="00A13F51" w:rsidRPr="009232AD" w:rsidRDefault="00A13F51" w:rsidP="00A13F51">
            <w:pPr>
              <w:pStyle w:val="ListParagraph"/>
              <w:numPr>
                <w:ilvl w:val="0"/>
                <w:numId w:val="82"/>
              </w:numPr>
              <w:jc w:val="left"/>
              <w:rPr>
                <w:rFonts w:cs="Calibri"/>
              </w:rPr>
            </w:pPr>
            <w:r w:rsidRPr="009232AD">
              <w:rPr>
                <w:rFonts w:cs="Calibri"/>
              </w:rPr>
              <w:t>Migrated traditional monolithic .NET applications to serverless architectures using AWS Lambda and .NET Core.</w:t>
            </w:r>
          </w:p>
          <w:p w14:paraId="67D8D2CD" w14:textId="77777777" w:rsidR="00A13F51" w:rsidRPr="009232AD" w:rsidRDefault="00A13F51" w:rsidP="00A13F51">
            <w:pPr>
              <w:pStyle w:val="ListParagraph"/>
              <w:numPr>
                <w:ilvl w:val="0"/>
                <w:numId w:val="82"/>
              </w:numPr>
              <w:jc w:val="left"/>
              <w:rPr>
                <w:rFonts w:cs="Calibri"/>
              </w:rPr>
            </w:pPr>
            <w:r w:rsidRPr="009232AD">
              <w:rPr>
                <w:rFonts w:cs="Calibri"/>
              </w:rPr>
              <w:t>Work with SMEs for requirement gathering, Solution Design and Implementation.</w:t>
            </w:r>
          </w:p>
          <w:p w14:paraId="041BDF17" w14:textId="77777777" w:rsidR="00A13F51" w:rsidRPr="009232AD" w:rsidRDefault="00A13F51" w:rsidP="00A13F51">
            <w:pPr>
              <w:pStyle w:val="ListParagraph"/>
              <w:numPr>
                <w:ilvl w:val="0"/>
                <w:numId w:val="82"/>
              </w:numPr>
              <w:jc w:val="left"/>
              <w:rPr>
                <w:rFonts w:cs="Calibri"/>
              </w:rPr>
            </w:pPr>
            <w:r w:rsidRPr="009232AD">
              <w:rPr>
                <w:rFonts w:cs="Calibri"/>
              </w:rPr>
              <w:t>Migrated some .net applications into Azure Components.</w:t>
            </w:r>
          </w:p>
          <w:p w14:paraId="3C4A15F3" w14:textId="77777777" w:rsidR="00A13F51" w:rsidRPr="009232AD" w:rsidRDefault="00A13F51" w:rsidP="00A13F51">
            <w:pPr>
              <w:pStyle w:val="ListParagraph"/>
              <w:numPr>
                <w:ilvl w:val="0"/>
                <w:numId w:val="82"/>
              </w:numPr>
              <w:jc w:val="left"/>
              <w:rPr>
                <w:rFonts w:cs="Calibri"/>
              </w:rPr>
            </w:pPr>
            <w:r w:rsidRPr="009232AD">
              <w:rPr>
                <w:rFonts w:cs="Calibri"/>
              </w:rPr>
              <w:t xml:space="preserve">Design new UI using Blazor and </w:t>
            </w:r>
            <w:proofErr w:type="spellStart"/>
            <w:r w:rsidRPr="009232AD">
              <w:rPr>
                <w:rFonts w:cs="Calibri"/>
              </w:rPr>
              <w:t>MudBlazor</w:t>
            </w:r>
            <w:proofErr w:type="spellEnd"/>
            <w:r w:rsidRPr="009232AD">
              <w:rPr>
                <w:rFonts w:cs="Calibri"/>
              </w:rPr>
              <w:t xml:space="preserve"> Technologies.</w:t>
            </w:r>
          </w:p>
          <w:p w14:paraId="0138E5A5" w14:textId="77777777" w:rsidR="00A13F51" w:rsidRPr="009232AD" w:rsidRDefault="00A13F51" w:rsidP="00A13F51">
            <w:pPr>
              <w:numPr>
                <w:ilvl w:val="0"/>
                <w:numId w:val="82"/>
              </w:numPr>
              <w:suppressAutoHyphens/>
              <w:jc w:val="left"/>
              <w:rPr>
                <w:rFonts w:ascii="Calibri" w:hAnsi="Calibri" w:cs="Calibri"/>
              </w:rPr>
            </w:pPr>
            <w:r w:rsidRPr="009232AD">
              <w:rPr>
                <w:rFonts w:ascii="Calibri" w:hAnsi="Calibri" w:cs="Calibri"/>
              </w:rPr>
              <w:t>Involved in Daily Scrums and Weekly Meetings with the project Sponsors to meet deadline and expectations following Agile Methodology.</w:t>
            </w:r>
          </w:p>
          <w:p w14:paraId="7ECEA0A9" w14:textId="77777777" w:rsidR="00A13F51" w:rsidRPr="009232AD" w:rsidRDefault="00A13F51" w:rsidP="00A13F51">
            <w:pPr>
              <w:pStyle w:val="ListParagraph"/>
              <w:numPr>
                <w:ilvl w:val="0"/>
                <w:numId w:val="82"/>
              </w:numPr>
              <w:jc w:val="left"/>
              <w:rPr>
                <w:rFonts w:cs="Calibri"/>
              </w:rPr>
            </w:pPr>
            <w:r w:rsidRPr="009232AD">
              <w:rPr>
                <w:rFonts w:cs="Calibri"/>
              </w:rPr>
              <w:t xml:space="preserve">Used SCRUM Agile methodology for development. Process included iterative development, </w:t>
            </w:r>
          </w:p>
          <w:p w14:paraId="57F67CAA" w14:textId="77777777" w:rsidR="00A13F51" w:rsidRPr="009232AD" w:rsidRDefault="00A13F51" w:rsidP="00A13F51">
            <w:pPr>
              <w:pStyle w:val="ListParagraph"/>
              <w:widowControl w:val="0"/>
              <w:numPr>
                <w:ilvl w:val="0"/>
                <w:numId w:val="82"/>
              </w:numPr>
              <w:overflowPunct w:val="0"/>
              <w:autoSpaceDE w:val="0"/>
              <w:autoSpaceDN w:val="0"/>
              <w:adjustRightInd w:val="0"/>
              <w:jc w:val="left"/>
              <w:rPr>
                <w:rFonts w:cs="Calibri"/>
              </w:rPr>
            </w:pPr>
            <w:r w:rsidRPr="009232AD">
              <w:rPr>
                <w:rFonts w:cs="Calibri"/>
              </w:rPr>
              <w:t>Providing support for deployments in UAT and PROD environments.</w:t>
            </w:r>
          </w:p>
          <w:p w14:paraId="26196225" w14:textId="77777777" w:rsidR="00A13F51" w:rsidRPr="009232AD" w:rsidRDefault="00A13F51" w:rsidP="00A13F51">
            <w:pPr>
              <w:pStyle w:val="ListParagraph"/>
              <w:widowControl w:val="0"/>
              <w:numPr>
                <w:ilvl w:val="0"/>
                <w:numId w:val="82"/>
              </w:numPr>
              <w:overflowPunct w:val="0"/>
              <w:autoSpaceDE w:val="0"/>
              <w:autoSpaceDN w:val="0"/>
              <w:adjustRightInd w:val="0"/>
              <w:jc w:val="left"/>
              <w:rPr>
                <w:rFonts w:cs="Calibri"/>
              </w:rPr>
            </w:pPr>
            <w:r w:rsidRPr="009232AD">
              <w:rPr>
                <w:rFonts w:cs="Calibri"/>
              </w:rPr>
              <w:lastRenderedPageBreak/>
              <w:t xml:space="preserve">Developed Single Page Applications (SPA) using JavaScript framework Angular, jQuery, </w:t>
            </w:r>
            <w:proofErr w:type="spellStart"/>
            <w:r w:rsidRPr="009232AD">
              <w:rPr>
                <w:rFonts w:cs="Calibri"/>
              </w:rPr>
              <w:t>MudBlazor</w:t>
            </w:r>
            <w:proofErr w:type="spellEnd"/>
            <w:r w:rsidRPr="009232AD">
              <w:rPr>
                <w:rFonts w:cs="Calibri"/>
              </w:rPr>
              <w:t>, Blazor Web Assembly and Bootstrap, CSS</w:t>
            </w:r>
          </w:p>
          <w:p w14:paraId="36D6FDDC" w14:textId="77777777" w:rsidR="00A13F51" w:rsidRPr="009232AD" w:rsidRDefault="00A13F51" w:rsidP="00A13F51">
            <w:pPr>
              <w:pStyle w:val="ListParagraph"/>
              <w:numPr>
                <w:ilvl w:val="0"/>
                <w:numId w:val="82"/>
              </w:numPr>
              <w:jc w:val="left"/>
              <w:rPr>
                <w:rFonts w:cs="Calibri"/>
              </w:rPr>
            </w:pPr>
            <w:r w:rsidRPr="009232AD">
              <w:rPr>
                <w:rFonts w:cs="Calibri"/>
              </w:rPr>
              <w:t>Leveraged AWS Lambda Layers to share reusable code and dependencies across multiple functions.</w:t>
            </w:r>
          </w:p>
          <w:p w14:paraId="070CE632" w14:textId="03B358E4" w:rsidR="00CB14AF" w:rsidRPr="00A05E07" w:rsidRDefault="00A13F51" w:rsidP="00A05E07">
            <w:pPr>
              <w:rPr>
                <w:rFonts w:ascii="Calibri" w:eastAsia="Calibri" w:hAnsi="Calibri" w:cs="Calibri"/>
                <w:b/>
              </w:rPr>
            </w:pPr>
            <w:r w:rsidRPr="009232AD">
              <w:rPr>
                <w:rStyle w:val="TextBoxChar"/>
                <w:rFonts w:ascii="Calibri" w:eastAsiaTheme="minorHAnsi" w:hAnsi="Calibri" w:cs="Calibri"/>
              </w:rPr>
              <w:t>Technical Environment:</w:t>
            </w:r>
            <w:r w:rsidRPr="009232AD">
              <w:rPr>
                <w:rFonts w:ascii="Calibri" w:hAnsi="Calibri" w:cs="Calibri"/>
                <w:b/>
              </w:rPr>
              <w:t xml:space="preserve"> </w:t>
            </w:r>
            <w:r w:rsidRPr="00A13F51">
              <w:rPr>
                <w:rFonts w:ascii="Calibri" w:hAnsi="Calibri" w:cs="Calibri"/>
                <w:b/>
              </w:rPr>
              <w:t>.</w:t>
            </w:r>
            <w:r w:rsidRPr="00A13F51">
              <w:rPr>
                <w:rStyle w:val="TextBoxChar"/>
                <w:rFonts w:ascii="Calibri" w:eastAsiaTheme="minorHAnsi" w:hAnsi="Calibri" w:cs="Calibri"/>
                <w:b w:val="0"/>
              </w:rPr>
              <w:t xml:space="preserve">NET Core, C#, MVC, Web API, XML, LINQ, SQL Server, Visual Studio, VSO, Web API, TFS, Angular JS, </w:t>
            </w:r>
            <w:r w:rsidRPr="00A05E07">
              <w:rPr>
                <w:rFonts w:ascii="Calibri" w:eastAsia="Calibri" w:hAnsi="Calibri" w:cs="Calibri"/>
                <w:bCs/>
              </w:rPr>
              <w:t>SSIS</w:t>
            </w:r>
            <w:r w:rsidRPr="00A13F51">
              <w:rPr>
                <w:rStyle w:val="TextBoxChar"/>
                <w:rFonts w:ascii="Calibri" w:eastAsiaTheme="minorHAnsi" w:hAnsi="Calibri" w:cs="Calibri"/>
                <w:b w:val="0"/>
              </w:rPr>
              <w:t xml:space="preserve">, </w:t>
            </w:r>
            <w:proofErr w:type="gramStart"/>
            <w:r w:rsidRPr="00A13F51">
              <w:rPr>
                <w:rStyle w:val="TextBoxChar"/>
                <w:rFonts w:ascii="Calibri" w:eastAsiaTheme="minorHAnsi" w:hAnsi="Calibri" w:cs="Calibri"/>
                <w:b w:val="0"/>
              </w:rPr>
              <w:t>Mango,NodeJS</w:t>
            </w:r>
            <w:proofErr w:type="gramEnd"/>
            <w:r w:rsidRPr="00A13F51">
              <w:rPr>
                <w:rStyle w:val="TextBoxChar"/>
                <w:rFonts w:ascii="Calibri" w:eastAsiaTheme="minorHAnsi" w:hAnsi="Calibri" w:cs="Calibri"/>
                <w:b w:val="0"/>
              </w:rPr>
              <w:t xml:space="preserve">,Html5, CSS, Bootstrap, Data Engineering, Selenium, </w:t>
            </w:r>
            <w:r w:rsidRPr="00A13F51">
              <w:rPr>
                <w:rFonts w:ascii="Calibri" w:eastAsia="Calibri" w:hAnsi="Calibri" w:cs="Calibri"/>
                <w:bCs/>
              </w:rPr>
              <w:t xml:space="preserve">Angular, </w:t>
            </w:r>
            <w:proofErr w:type="spellStart"/>
            <w:r w:rsidRPr="00A13F51">
              <w:rPr>
                <w:rFonts w:ascii="Calibri" w:eastAsia="Calibri" w:hAnsi="Calibri" w:cs="Calibri"/>
                <w:bCs/>
              </w:rPr>
              <w:t>Express,IBM</w:t>
            </w:r>
            <w:proofErr w:type="spellEnd"/>
            <w:r w:rsidRPr="00A13F51">
              <w:rPr>
                <w:rFonts w:ascii="Calibri" w:eastAsia="Calibri" w:hAnsi="Calibri" w:cs="Calibri"/>
                <w:bCs/>
              </w:rPr>
              <w:t xml:space="preserve"> DB2, TCP/IP, Blazor, Azure, AWS</w:t>
            </w:r>
            <w:r>
              <w:rPr>
                <w:rFonts w:ascii="Calibri" w:eastAsia="Calibri" w:hAnsi="Calibri" w:cs="Calibri"/>
                <w:b/>
              </w:rPr>
              <w:t>.</w:t>
            </w:r>
          </w:p>
        </w:tc>
      </w:tr>
      <w:tr w:rsidR="00A05E07" w14:paraId="0025A57F" w14:textId="77777777" w:rsidTr="00A13F51">
        <w:tc>
          <w:tcPr>
            <w:tcW w:w="3119" w:type="dxa"/>
            <w:shd w:val="clear" w:color="auto" w:fill="F2F2F2" w:themeFill="background1" w:themeFillShade="F2"/>
          </w:tcPr>
          <w:p w14:paraId="270BEE40" w14:textId="06172140" w:rsidR="00A05E07" w:rsidRDefault="00A05E07" w:rsidP="00A05E07">
            <w:r w:rsidRPr="000E3ADB">
              <w:rPr>
                <w:b/>
                <w:bCs/>
              </w:rPr>
              <w:lastRenderedPageBreak/>
              <w:t>Role</w:t>
            </w:r>
          </w:p>
        </w:tc>
        <w:tc>
          <w:tcPr>
            <w:tcW w:w="8080" w:type="dxa"/>
            <w:shd w:val="clear" w:color="auto" w:fill="F2F2F2" w:themeFill="background1" w:themeFillShade="F2"/>
          </w:tcPr>
          <w:p w14:paraId="17570348" w14:textId="43199D58" w:rsidR="00A05E07" w:rsidRDefault="00A05E07" w:rsidP="00A05E07">
            <w:r>
              <w:rPr>
                <w:rFonts w:ascii="Calibri" w:hAnsi="Calibri" w:cs="Calibri"/>
                <w:bCs/>
              </w:rPr>
              <w:t xml:space="preserve">Sr .NET </w:t>
            </w:r>
            <w:r>
              <w:rPr>
                <w:rFonts w:ascii="Calibri" w:hAnsi="Calibri" w:cs="Calibri"/>
                <w:bCs/>
              </w:rPr>
              <w:t>Developer, BLS</w:t>
            </w:r>
            <w:r w:rsidRPr="00A13F51">
              <w:rPr>
                <w:rFonts w:ascii="Calibri" w:hAnsi="Calibri" w:cs="Calibri"/>
                <w:bCs/>
              </w:rPr>
              <w:t xml:space="preserve"> </w:t>
            </w:r>
            <w:r>
              <w:rPr>
                <w:rFonts w:ascii="Calibri" w:hAnsi="Calibri" w:cs="Calibri"/>
                <w:bCs/>
              </w:rPr>
              <w:t>Parking</w:t>
            </w:r>
            <w:r w:rsidRPr="00A13F51">
              <w:rPr>
                <w:rFonts w:ascii="Calibri" w:hAnsi="Calibri" w:cs="Calibri"/>
                <w:bCs/>
              </w:rPr>
              <w:t xml:space="preserve"> Application</w:t>
            </w:r>
          </w:p>
        </w:tc>
      </w:tr>
      <w:tr w:rsidR="00A05E07" w14:paraId="7E930130" w14:textId="77777777" w:rsidTr="00A13F51">
        <w:tc>
          <w:tcPr>
            <w:tcW w:w="3119" w:type="dxa"/>
            <w:shd w:val="clear" w:color="auto" w:fill="F2F2F2" w:themeFill="background1" w:themeFillShade="F2"/>
          </w:tcPr>
          <w:p w14:paraId="50479FB6" w14:textId="40635729" w:rsidR="00A05E07" w:rsidRDefault="00A05E07" w:rsidP="00A05E07">
            <w:r w:rsidRPr="000E3ADB">
              <w:rPr>
                <w:b/>
                <w:bCs/>
              </w:rPr>
              <w:t>Client</w:t>
            </w:r>
          </w:p>
        </w:tc>
        <w:tc>
          <w:tcPr>
            <w:tcW w:w="8080" w:type="dxa"/>
            <w:shd w:val="clear" w:color="auto" w:fill="F2F2F2" w:themeFill="background1" w:themeFillShade="F2"/>
          </w:tcPr>
          <w:p w14:paraId="2BC6A41F" w14:textId="2D9FBBC2" w:rsidR="00A05E07" w:rsidRDefault="00A05E07" w:rsidP="00A05E07">
            <w:r w:rsidRPr="00A13F51">
              <w:rPr>
                <w:rFonts w:ascii="Calibri" w:hAnsi="Calibri" w:cs="Calibri"/>
                <w:bCs/>
              </w:rPr>
              <w:t>DOL-Bureau of Labor Statistics (Federal government of the United States</w:t>
            </w:r>
          </w:p>
        </w:tc>
      </w:tr>
      <w:tr w:rsidR="00A05E07" w14:paraId="2CD2EB79" w14:textId="77777777" w:rsidTr="00A13F51">
        <w:tc>
          <w:tcPr>
            <w:tcW w:w="3119" w:type="dxa"/>
            <w:shd w:val="clear" w:color="auto" w:fill="F2F2F2" w:themeFill="background1" w:themeFillShade="F2"/>
          </w:tcPr>
          <w:p w14:paraId="2D8EB548" w14:textId="3E13A19A" w:rsidR="00A05E07" w:rsidRDefault="00A05E07" w:rsidP="00A05E07">
            <w:r w:rsidRPr="000E3ADB">
              <w:rPr>
                <w:b/>
                <w:bCs/>
              </w:rPr>
              <w:t>Location</w:t>
            </w:r>
          </w:p>
        </w:tc>
        <w:tc>
          <w:tcPr>
            <w:tcW w:w="8080" w:type="dxa"/>
            <w:shd w:val="clear" w:color="auto" w:fill="F2F2F2" w:themeFill="background1" w:themeFillShade="F2"/>
          </w:tcPr>
          <w:p w14:paraId="3F4A9F6D" w14:textId="63F2D41F" w:rsidR="00A05E07" w:rsidRDefault="00A05E07" w:rsidP="00A05E07">
            <w:r>
              <w:t>VA</w:t>
            </w:r>
          </w:p>
        </w:tc>
      </w:tr>
      <w:tr w:rsidR="00A05E07" w14:paraId="62FF0C6E" w14:textId="77777777" w:rsidTr="00A13F51">
        <w:tc>
          <w:tcPr>
            <w:tcW w:w="3119" w:type="dxa"/>
            <w:shd w:val="clear" w:color="auto" w:fill="F2F2F2" w:themeFill="background1" w:themeFillShade="F2"/>
          </w:tcPr>
          <w:p w14:paraId="7F529D6C" w14:textId="122B6565" w:rsidR="00A05E07" w:rsidRDefault="00A05E07" w:rsidP="00A05E07">
            <w:r w:rsidRPr="000E3ADB">
              <w:rPr>
                <w:b/>
                <w:bCs/>
              </w:rPr>
              <w:t xml:space="preserve">Duration </w:t>
            </w:r>
          </w:p>
        </w:tc>
        <w:tc>
          <w:tcPr>
            <w:tcW w:w="8080" w:type="dxa"/>
            <w:shd w:val="clear" w:color="auto" w:fill="F2F2F2" w:themeFill="background1" w:themeFillShade="F2"/>
          </w:tcPr>
          <w:p w14:paraId="1F6E3BF6" w14:textId="2A67269B" w:rsidR="00A05E07" w:rsidRPr="00A05E07" w:rsidRDefault="00A05E07" w:rsidP="00A05E07">
            <w:pPr>
              <w:rPr>
                <w:bCs/>
              </w:rPr>
            </w:pPr>
            <w:r w:rsidRPr="00A05E07">
              <w:rPr>
                <w:rFonts w:ascii="Calibri" w:hAnsi="Calibri" w:cs="Calibri"/>
                <w:bCs/>
              </w:rPr>
              <w:t xml:space="preserve">June-2019 -Nov-2019  </w:t>
            </w:r>
          </w:p>
        </w:tc>
      </w:tr>
      <w:tr w:rsidR="00A05E07" w14:paraId="3BEE8A25" w14:textId="77777777" w:rsidTr="00A05E07">
        <w:trPr>
          <w:trHeight w:val="3043"/>
        </w:trPr>
        <w:tc>
          <w:tcPr>
            <w:tcW w:w="11199" w:type="dxa"/>
            <w:gridSpan w:val="2"/>
          </w:tcPr>
          <w:p w14:paraId="33AE45A2" w14:textId="77777777" w:rsidR="00A05E07" w:rsidRPr="009232AD" w:rsidRDefault="00A05E07" w:rsidP="00A05E07">
            <w:pPr>
              <w:shd w:val="clear" w:color="auto" w:fill="FFFFFF"/>
              <w:rPr>
                <w:rFonts w:ascii="Calibri" w:hAnsi="Calibri" w:cs="Calibri"/>
                <w:color w:val="222222"/>
              </w:rPr>
            </w:pPr>
            <w:r w:rsidRPr="009232AD">
              <w:rPr>
                <w:rFonts w:ascii="Calibri" w:hAnsi="Calibri" w:cs="Calibri"/>
                <w:color w:val="222222"/>
              </w:rPr>
              <w:t xml:space="preserve">The Parking Application is used by BLS federal employees and contractors to request long-term parking passes for use at the Suitland Federal Center. </w:t>
            </w:r>
          </w:p>
          <w:p w14:paraId="2E43B1DA" w14:textId="77777777" w:rsidR="00A05E07" w:rsidRPr="009232AD" w:rsidRDefault="00A05E07" w:rsidP="00A05E07">
            <w:pPr>
              <w:numPr>
                <w:ilvl w:val="0"/>
                <w:numId w:val="82"/>
              </w:numPr>
              <w:rPr>
                <w:rFonts w:ascii="Calibri" w:hAnsi="Calibri" w:cs="Calibri"/>
              </w:rPr>
            </w:pPr>
            <w:r w:rsidRPr="009232AD">
              <w:rPr>
                <w:rFonts w:ascii="Calibri" w:hAnsi="Calibri" w:cs="Calibri"/>
              </w:rPr>
              <w:t xml:space="preserve">Involved in Code Development using. NetCore6, MVC, Web API, Blazor Technology, Mud Blazor C#, jQuery, SQL Server 2017, Angular11, TypeScript, ReactJS, Dapper, Entity Framework, SSIS, Micro Service, AZURE, CICD </w:t>
            </w:r>
          </w:p>
          <w:p w14:paraId="760AB5C9" w14:textId="77777777" w:rsidR="00A05E07" w:rsidRPr="009232AD" w:rsidRDefault="00A05E07" w:rsidP="00A05E07">
            <w:pPr>
              <w:numPr>
                <w:ilvl w:val="0"/>
                <w:numId w:val="82"/>
              </w:numPr>
              <w:suppressAutoHyphens/>
              <w:jc w:val="left"/>
              <w:rPr>
                <w:rFonts w:ascii="Calibri" w:hAnsi="Calibri" w:cs="Calibri"/>
              </w:rPr>
            </w:pPr>
            <w:r w:rsidRPr="009232AD">
              <w:rPr>
                <w:rFonts w:ascii="Calibri" w:hAnsi="Calibri" w:cs="Calibri"/>
              </w:rPr>
              <w:t>Involved in Daily Scrums and Weekly Meetings with the project Sponsors to meet deadline and expectations following Agile Methodology.</w:t>
            </w:r>
          </w:p>
          <w:p w14:paraId="13ECC5B3" w14:textId="77777777" w:rsidR="00A05E07" w:rsidRPr="009232AD" w:rsidRDefault="00A05E07" w:rsidP="00A05E07">
            <w:pPr>
              <w:pStyle w:val="ListParagraph"/>
              <w:numPr>
                <w:ilvl w:val="0"/>
                <w:numId w:val="82"/>
              </w:numPr>
              <w:jc w:val="left"/>
              <w:rPr>
                <w:rFonts w:cs="Calibri"/>
              </w:rPr>
            </w:pPr>
            <w:r w:rsidRPr="009232AD">
              <w:rPr>
                <w:rFonts w:cs="Calibri"/>
              </w:rPr>
              <w:t>Work with SMEs for requirement gathering, Solution Design and Implementation.</w:t>
            </w:r>
          </w:p>
          <w:p w14:paraId="7D692A3B" w14:textId="77777777" w:rsidR="00A05E07" w:rsidRPr="009232AD" w:rsidRDefault="00A05E07" w:rsidP="00A05E07">
            <w:pPr>
              <w:pStyle w:val="ListParagraph"/>
              <w:numPr>
                <w:ilvl w:val="0"/>
                <w:numId w:val="82"/>
              </w:numPr>
              <w:jc w:val="left"/>
              <w:rPr>
                <w:rFonts w:cs="Calibri"/>
              </w:rPr>
            </w:pPr>
            <w:r w:rsidRPr="009232AD">
              <w:rPr>
                <w:rFonts w:cs="Calibri"/>
              </w:rPr>
              <w:t>Migrated some .net applications into Azure.</w:t>
            </w:r>
          </w:p>
          <w:p w14:paraId="46862134" w14:textId="77777777" w:rsidR="00A05E07" w:rsidRPr="009232AD" w:rsidRDefault="00A05E07" w:rsidP="00A05E07">
            <w:pPr>
              <w:pStyle w:val="ListParagraph"/>
              <w:numPr>
                <w:ilvl w:val="0"/>
                <w:numId w:val="82"/>
              </w:numPr>
              <w:jc w:val="left"/>
              <w:rPr>
                <w:rFonts w:cs="Calibri"/>
              </w:rPr>
            </w:pPr>
            <w:r w:rsidRPr="009232AD">
              <w:rPr>
                <w:rFonts w:cs="Calibri"/>
              </w:rPr>
              <w:t xml:space="preserve">Used SCRUM Agile methodology for development. Process included iterative development, </w:t>
            </w:r>
          </w:p>
          <w:p w14:paraId="2EE90195" w14:textId="357E6899" w:rsidR="00A05E07" w:rsidRPr="00A05E07" w:rsidRDefault="00A05E07" w:rsidP="00A05E07">
            <w:pPr>
              <w:rPr>
                <w:rFonts w:ascii="Calibri" w:hAnsi="Calibri" w:cs="Calibri"/>
                <w:bCs/>
              </w:rPr>
            </w:pPr>
            <w:r w:rsidRPr="009232AD">
              <w:rPr>
                <w:rStyle w:val="TextBoxChar"/>
                <w:rFonts w:ascii="Calibri" w:eastAsiaTheme="minorHAnsi" w:hAnsi="Calibri" w:cs="Calibri"/>
              </w:rPr>
              <w:t>Technical Environment:</w:t>
            </w:r>
            <w:r w:rsidRPr="009232AD">
              <w:rPr>
                <w:rFonts w:ascii="Calibri" w:hAnsi="Calibri" w:cs="Calibri"/>
                <w:b/>
              </w:rPr>
              <w:t xml:space="preserve"> </w:t>
            </w:r>
            <w:r w:rsidRPr="00A05E07">
              <w:rPr>
                <w:rFonts w:ascii="Calibri" w:hAnsi="Calibri" w:cs="Calibri"/>
                <w:b/>
              </w:rPr>
              <w:t>.</w:t>
            </w:r>
            <w:r w:rsidRPr="00A05E07">
              <w:rPr>
                <w:rStyle w:val="TextBoxChar"/>
                <w:rFonts w:ascii="Calibri" w:eastAsiaTheme="minorHAnsi" w:hAnsi="Calibri" w:cs="Calibri"/>
                <w:b w:val="0"/>
              </w:rPr>
              <w:t>NET Core, C#, MVC, Web API, XML, LINQ, SQL Server, Visual Studio, VSO, Web API, TFS, Angular JS, SSIS, Html5, CSS, Bootstrap, Selenium,</w:t>
            </w:r>
            <w:r w:rsidRPr="00A05E07">
              <w:rPr>
                <w:rStyle w:val="TextBoxChar"/>
                <w:rFonts w:ascii="Calibri" w:eastAsiaTheme="minorHAnsi" w:hAnsi="Calibri" w:cs="Calibri"/>
                <w:bCs w:val="0"/>
              </w:rPr>
              <w:t xml:space="preserve"> </w:t>
            </w:r>
            <w:r w:rsidRPr="00A05E07">
              <w:rPr>
                <w:rFonts w:ascii="Calibri" w:eastAsia="Calibri" w:hAnsi="Calibri" w:cs="Calibri"/>
                <w:bCs/>
              </w:rPr>
              <w:t>Angular13, IBM DB2, TCP/IP, Blazor, Azure, AWS.</w:t>
            </w:r>
          </w:p>
        </w:tc>
      </w:tr>
      <w:tr w:rsidR="00A05E07" w14:paraId="64884036" w14:textId="77777777" w:rsidTr="00A13F51">
        <w:tc>
          <w:tcPr>
            <w:tcW w:w="3119" w:type="dxa"/>
            <w:shd w:val="clear" w:color="auto" w:fill="F2F2F2" w:themeFill="background1" w:themeFillShade="F2"/>
          </w:tcPr>
          <w:p w14:paraId="49367F30" w14:textId="540E9F35" w:rsidR="00A05E07" w:rsidRDefault="00A05E07" w:rsidP="00A05E07">
            <w:r w:rsidRPr="000E3ADB">
              <w:rPr>
                <w:b/>
                <w:bCs/>
              </w:rPr>
              <w:t>Role</w:t>
            </w:r>
          </w:p>
        </w:tc>
        <w:tc>
          <w:tcPr>
            <w:tcW w:w="8080" w:type="dxa"/>
            <w:shd w:val="clear" w:color="auto" w:fill="F2F2F2" w:themeFill="background1" w:themeFillShade="F2"/>
          </w:tcPr>
          <w:p w14:paraId="4ABA34CC" w14:textId="48B61701" w:rsidR="00A05E07" w:rsidRDefault="00A05E07" w:rsidP="00A05E07">
            <w:r>
              <w:rPr>
                <w:rFonts w:ascii="Calibri" w:hAnsi="Calibri" w:cs="Calibri"/>
                <w:bCs/>
              </w:rPr>
              <w:t>Sr .NET Developer</w:t>
            </w:r>
          </w:p>
        </w:tc>
      </w:tr>
      <w:tr w:rsidR="00A05E07" w14:paraId="5FFBD8C3" w14:textId="77777777" w:rsidTr="00A13F51">
        <w:tc>
          <w:tcPr>
            <w:tcW w:w="3119" w:type="dxa"/>
            <w:shd w:val="clear" w:color="auto" w:fill="F2F2F2" w:themeFill="background1" w:themeFillShade="F2"/>
          </w:tcPr>
          <w:p w14:paraId="5A144A1B" w14:textId="4FFEA7CB" w:rsidR="00A05E07" w:rsidRDefault="00A05E07" w:rsidP="00A05E07">
            <w:r w:rsidRPr="000E3ADB">
              <w:rPr>
                <w:b/>
                <w:bCs/>
              </w:rPr>
              <w:t>Client</w:t>
            </w:r>
          </w:p>
        </w:tc>
        <w:tc>
          <w:tcPr>
            <w:tcW w:w="8080" w:type="dxa"/>
            <w:shd w:val="clear" w:color="auto" w:fill="F2F2F2" w:themeFill="background1" w:themeFillShade="F2"/>
          </w:tcPr>
          <w:p w14:paraId="576BDCA0" w14:textId="5A6DB9FD" w:rsidR="00A05E07" w:rsidRPr="00A05E07" w:rsidRDefault="00A05E07" w:rsidP="00A05E07">
            <w:pPr>
              <w:rPr>
                <w:bCs/>
              </w:rPr>
            </w:pPr>
            <w:r w:rsidRPr="00A05E07">
              <w:rPr>
                <w:rFonts w:ascii="Calibri" w:hAnsi="Calibri" w:cs="Calibri"/>
                <w:bCs/>
              </w:rPr>
              <w:t>CIT Bank</w:t>
            </w:r>
          </w:p>
        </w:tc>
      </w:tr>
      <w:tr w:rsidR="00A05E07" w14:paraId="308B8A9E" w14:textId="77777777" w:rsidTr="00A13F51">
        <w:tc>
          <w:tcPr>
            <w:tcW w:w="3119" w:type="dxa"/>
            <w:shd w:val="clear" w:color="auto" w:fill="F2F2F2" w:themeFill="background1" w:themeFillShade="F2"/>
          </w:tcPr>
          <w:p w14:paraId="25096C62" w14:textId="7777F407" w:rsidR="00A05E07" w:rsidRDefault="00A05E07" w:rsidP="00A05E07">
            <w:r w:rsidRPr="000E3ADB">
              <w:rPr>
                <w:b/>
                <w:bCs/>
              </w:rPr>
              <w:t>Location</w:t>
            </w:r>
          </w:p>
        </w:tc>
        <w:tc>
          <w:tcPr>
            <w:tcW w:w="8080" w:type="dxa"/>
            <w:shd w:val="clear" w:color="auto" w:fill="F2F2F2" w:themeFill="background1" w:themeFillShade="F2"/>
          </w:tcPr>
          <w:p w14:paraId="5BB7AD98" w14:textId="2843BB3E" w:rsidR="00A05E07" w:rsidRPr="00A05E07" w:rsidRDefault="00A05E07" w:rsidP="00A05E07">
            <w:pPr>
              <w:rPr>
                <w:bCs/>
              </w:rPr>
            </w:pPr>
            <w:r w:rsidRPr="00A05E07">
              <w:rPr>
                <w:rFonts w:ascii="Calibri" w:hAnsi="Calibri" w:cs="Calibri"/>
                <w:bCs/>
              </w:rPr>
              <w:t>Livingston, NJ</w:t>
            </w:r>
          </w:p>
        </w:tc>
      </w:tr>
      <w:tr w:rsidR="00A05E07" w14:paraId="6954D391" w14:textId="77777777" w:rsidTr="00A13F51">
        <w:tc>
          <w:tcPr>
            <w:tcW w:w="3119" w:type="dxa"/>
            <w:shd w:val="clear" w:color="auto" w:fill="F2F2F2" w:themeFill="background1" w:themeFillShade="F2"/>
          </w:tcPr>
          <w:p w14:paraId="59E70FBA" w14:textId="4FD9B637" w:rsidR="00A05E07" w:rsidRDefault="00A05E07" w:rsidP="00A05E07">
            <w:r w:rsidRPr="000E3ADB">
              <w:rPr>
                <w:b/>
                <w:bCs/>
              </w:rPr>
              <w:t xml:space="preserve">Duration </w:t>
            </w:r>
          </w:p>
        </w:tc>
        <w:tc>
          <w:tcPr>
            <w:tcW w:w="8080" w:type="dxa"/>
            <w:shd w:val="clear" w:color="auto" w:fill="F2F2F2" w:themeFill="background1" w:themeFillShade="F2"/>
          </w:tcPr>
          <w:p w14:paraId="75236133" w14:textId="02B539FE" w:rsidR="00A05E07" w:rsidRPr="00A05E07" w:rsidRDefault="00A05E07" w:rsidP="00A05E07">
            <w:pPr>
              <w:rPr>
                <w:bCs/>
              </w:rPr>
            </w:pPr>
            <w:r w:rsidRPr="00A05E07">
              <w:rPr>
                <w:rFonts w:ascii="Calibri" w:hAnsi="Calibri" w:cs="Calibri"/>
                <w:bCs/>
              </w:rPr>
              <w:t>Nov 2018 – May-2019</w:t>
            </w:r>
          </w:p>
        </w:tc>
      </w:tr>
      <w:tr w:rsidR="00A05E07" w14:paraId="738659DC" w14:textId="77777777" w:rsidTr="00A13F51">
        <w:tc>
          <w:tcPr>
            <w:tcW w:w="11199" w:type="dxa"/>
            <w:gridSpan w:val="2"/>
          </w:tcPr>
          <w:p w14:paraId="52659C63" w14:textId="77777777" w:rsidR="00A05E07" w:rsidRPr="009232AD" w:rsidRDefault="00A05E07" w:rsidP="00A05E07">
            <w:pPr>
              <w:numPr>
                <w:ilvl w:val="0"/>
                <w:numId w:val="82"/>
              </w:numPr>
              <w:ind w:left="720"/>
              <w:rPr>
                <w:rFonts w:ascii="Calibri" w:hAnsi="Calibri" w:cs="Calibri"/>
              </w:rPr>
            </w:pPr>
            <w:r w:rsidRPr="009232AD">
              <w:rPr>
                <w:rFonts w:ascii="Calibri" w:hAnsi="Calibri" w:cs="Calibri"/>
              </w:rPr>
              <w:t>Involved in Code Development using MVC, C#, VB.Net, jQuery, SQL Server, Angular, TypeScript, ReactJS, Angular JS, Kendo UI, Entity Framework, Dapper, SSIS, Micro Service, VB.Net, CICD, Azure</w:t>
            </w:r>
          </w:p>
          <w:p w14:paraId="1F2D69F8" w14:textId="77777777" w:rsidR="00A05E07" w:rsidRPr="009232AD" w:rsidRDefault="00A05E07" w:rsidP="00A05E07">
            <w:pPr>
              <w:pStyle w:val="ListParagraph"/>
              <w:numPr>
                <w:ilvl w:val="0"/>
                <w:numId w:val="82"/>
              </w:numPr>
              <w:ind w:left="720"/>
              <w:jc w:val="left"/>
              <w:rPr>
                <w:rFonts w:cs="Calibri"/>
              </w:rPr>
            </w:pPr>
            <w:r w:rsidRPr="009232AD">
              <w:rPr>
                <w:rFonts w:cs="Calibri"/>
              </w:rPr>
              <w:t>Building dynamic and adaptable web applications using Angular, TypeScript, ReactJS</w:t>
            </w:r>
          </w:p>
          <w:p w14:paraId="2C470711" w14:textId="77777777" w:rsidR="00A05E07" w:rsidRPr="009232AD" w:rsidRDefault="00A05E07" w:rsidP="00A05E07">
            <w:pPr>
              <w:pStyle w:val="ListParagraph"/>
              <w:widowControl w:val="0"/>
              <w:numPr>
                <w:ilvl w:val="0"/>
                <w:numId w:val="82"/>
              </w:numPr>
              <w:overflowPunct w:val="0"/>
              <w:autoSpaceDE w:val="0"/>
              <w:autoSpaceDN w:val="0"/>
              <w:adjustRightInd w:val="0"/>
              <w:ind w:left="720"/>
              <w:jc w:val="left"/>
              <w:rPr>
                <w:rFonts w:cs="Calibri"/>
              </w:rPr>
            </w:pPr>
            <w:r w:rsidRPr="009232AD">
              <w:rPr>
                <w:rFonts w:cs="Calibri"/>
              </w:rPr>
              <w:t>Providing support for deployments in UAT and PROD environments.</w:t>
            </w:r>
          </w:p>
          <w:p w14:paraId="3BE6E4F4" w14:textId="77777777" w:rsidR="00A05E07" w:rsidRPr="009232AD" w:rsidRDefault="00A05E07" w:rsidP="00A05E07">
            <w:pPr>
              <w:pStyle w:val="ListParagraph"/>
              <w:numPr>
                <w:ilvl w:val="0"/>
                <w:numId w:val="82"/>
              </w:numPr>
              <w:ind w:left="720"/>
              <w:jc w:val="left"/>
              <w:rPr>
                <w:rFonts w:cs="Calibri"/>
              </w:rPr>
            </w:pPr>
            <w:r w:rsidRPr="009232AD">
              <w:rPr>
                <w:rFonts w:cs="Calibri"/>
              </w:rPr>
              <w:t>Created complex Stored Procedures, Functions, Indexes, Tables, Views and other T-SQL code and SQL joins for applications following SQL code standards.</w:t>
            </w:r>
          </w:p>
          <w:p w14:paraId="23EA2CF3" w14:textId="77777777" w:rsidR="00A05E07" w:rsidRPr="009232AD" w:rsidRDefault="00A05E07" w:rsidP="00A05E07">
            <w:pPr>
              <w:widowControl w:val="0"/>
              <w:numPr>
                <w:ilvl w:val="0"/>
                <w:numId w:val="82"/>
              </w:numPr>
              <w:overflowPunct w:val="0"/>
              <w:autoSpaceDE w:val="0"/>
              <w:autoSpaceDN w:val="0"/>
              <w:adjustRightInd w:val="0"/>
              <w:ind w:left="720"/>
              <w:jc w:val="left"/>
              <w:rPr>
                <w:rFonts w:ascii="Calibri" w:hAnsi="Calibri" w:cs="Calibri"/>
              </w:rPr>
            </w:pPr>
            <w:r w:rsidRPr="009232AD">
              <w:rPr>
                <w:rFonts w:ascii="Calibri" w:hAnsi="Calibri" w:cs="Calibri"/>
              </w:rPr>
              <w:t>Effectively used ASP.NET MVC features like View Bag to pass data from Controller into the view, create multiple views/partial views, layout views and incorporated them into the ASP.NET MVC application.</w:t>
            </w:r>
          </w:p>
          <w:p w14:paraId="13C6DCA9" w14:textId="27E500AD" w:rsidR="00A05E07" w:rsidRDefault="00A05E07" w:rsidP="00A05E07">
            <w:pPr>
              <w:pStyle w:val="ListParagraph"/>
              <w:numPr>
                <w:ilvl w:val="0"/>
                <w:numId w:val="82"/>
              </w:numPr>
              <w:ind w:left="720"/>
              <w:jc w:val="left"/>
              <w:rPr>
                <w:rFonts w:cs="Calibri"/>
              </w:rPr>
            </w:pPr>
            <w:r w:rsidRPr="009232AD">
              <w:rPr>
                <w:rFonts w:cs="Calibri"/>
              </w:rPr>
              <w:t xml:space="preserve">Developed web </w:t>
            </w:r>
            <w:proofErr w:type="gramStart"/>
            <w:r w:rsidRPr="009232AD">
              <w:rPr>
                <w:rFonts w:cs="Calibri"/>
              </w:rPr>
              <w:t>page</w:t>
            </w:r>
            <w:proofErr w:type="gramEnd"/>
            <w:r w:rsidRPr="009232AD">
              <w:rPr>
                <w:rFonts w:cs="Calibri"/>
              </w:rPr>
              <w:t xml:space="preserve"> using AngularJS components like controllers, routers, NG app etc. </w:t>
            </w:r>
          </w:p>
          <w:p w14:paraId="5BAF6A1A" w14:textId="1757ACB0" w:rsidR="00A05E07" w:rsidRPr="00A05E07" w:rsidRDefault="00A05E07" w:rsidP="00A05E07">
            <w:pPr>
              <w:rPr>
                <w:rFonts w:ascii="Calibri" w:eastAsia="Calibri" w:hAnsi="Calibri" w:cs="Calibri"/>
                <w:b/>
              </w:rPr>
            </w:pPr>
            <w:r w:rsidRPr="009232AD">
              <w:rPr>
                <w:rStyle w:val="TextBoxChar"/>
                <w:rFonts w:ascii="Calibri" w:eastAsiaTheme="minorHAnsi" w:hAnsi="Calibri" w:cs="Calibri"/>
              </w:rPr>
              <w:t>Technical Environment:</w:t>
            </w:r>
            <w:r w:rsidRPr="009232AD">
              <w:rPr>
                <w:rFonts w:ascii="Calibri" w:hAnsi="Calibri" w:cs="Calibri"/>
                <w:b/>
              </w:rPr>
              <w:t xml:space="preserve"> </w:t>
            </w:r>
            <w:r w:rsidRPr="00A05E07">
              <w:rPr>
                <w:rFonts w:ascii="Calibri" w:hAnsi="Calibri" w:cs="Calibri"/>
                <w:b/>
              </w:rPr>
              <w:t>.</w:t>
            </w:r>
            <w:r w:rsidRPr="00A05E07">
              <w:rPr>
                <w:rStyle w:val="TextBoxChar"/>
                <w:rFonts w:ascii="Calibri" w:eastAsiaTheme="minorHAnsi" w:hAnsi="Calibri" w:cs="Calibri"/>
                <w:b w:val="0"/>
              </w:rPr>
              <w:t>NET Framework 4.5, C#, WCF, XML, LINQ, SQL Server 2012, VS2015, VSO, Web API, TFS, MVC5.0, Angular JS, SSIS, Html5, CSS, Bootstrap, Selenium,</w:t>
            </w:r>
            <w:r w:rsidRPr="00A05E07">
              <w:rPr>
                <w:rStyle w:val="TextBoxChar"/>
                <w:rFonts w:ascii="Calibri" w:eastAsiaTheme="minorHAnsi" w:hAnsi="Calibri" w:cs="Calibri"/>
                <w:bCs w:val="0"/>
              </w:rPr>
              <w:t xml:space="preserve"> </w:t>
            </w:r>
            <w:r w:rsidRPr="00A05E07">
              <w:rPr>
                <w:rFonts w:ascii="Calibri" w:eastAsia="Calibri" w:hAnsi="Calibri" w:cs="Calibri"/>
                <w:bCs/>
              </w:rPr>
              <w:t>Asp.Net Core 1.0, Angular2.</w:t>
            </w:r>
          </w:p>
        </w:tc>
      </w:tr>
      <w:tr w:rsidR="00A05E07" w14:paraId="652CF7C9" w14:textId="77777777" w:rsidTr="00A13F51">
        <w:tc>
          <w:tcPr>
            <w:tcW w:w="3119" w:type="dxa"/>
            <w:shd w:val="clear" w:color="auto" w:fill="F2F2F2" w:themeFill="background1" w:themeFillShade="F2"/>
          </w:tcPr>
          <w:p w14:paraId="060E949F" w14:textId="6DA4AE38" w:rsidR="00A05E07" w:rsidRDefault="00A05E07" w:rsidP="00A05E07">
            <w:r w:rsidRPr="000E3ADB">
              <w:rPr>
                <w:b/>
                <w:bCs/>
              </w:rPr>
              <w:t>Role</w:t>
            </w:r>
          </w:p>
        </w:tc>
        <w:tc>
          <w:tcPr>
            <w:tcW w:w="8080" w:type="dxa"/>
            <w:shd w:val="clear" w:color="auto" w:fill="F2F2F2" w:themeFill="background1" w:themeFillShade="F2"/>
          </w:tcPr>
          <w:p w14:paraId="02E9FA1E" w14:textId="57E6952D" w:rsidR="00A05E07" w:rsidRPr="00A05E07" w:rsidRDefault="00A05E07" w:rsidP="00A05E07">
            <w:r w:rsidRPr="00A05E07">
              <w:rPr>
                <w:rFonts w:ascii="Calibri" w:hAnsi="Calibri" w:cs="Calibri"/>
              </w:rPr>
              <w:t>Senior .Net Developer</w:t>
            </w:r>
          </w:p>
        </w:tc>
      </w:tr>
      <w:tr w:rsidR="00A05E07" w14:paraId="6FF727B4" w14:textId="77777777" w:rsidTr="00A13F51">
        <w:tc>
          <w:tcPr>
            <w:tcW w:w="3119" w:type="dxa"/>
            <w:shd w:val="clear" w:color="auto" w:fill="F2F2F2" w:themeFill="background1" w:themeFillShade="F2"/>
          </w:tcPr>
          <w:p w14:paraId="214B0B51" w14:textId="61BC8138" w:rsidR="00A05E07" w:rsidRDefault="00A05E07" w:rsidP="00A05E07">
            <w:r w:rsidRPr="000E3ADB">
              <w:rPr>
                <w:b/>
                <w:bCs/>
              </w:rPr>
              <w:t>Client</w:t>
            </w:r>
          </w:p>
        </w:tc>
        <w:tc>
          <w:tcPr>
            <w:tcW w:w="8080" w:type="dxa"/>
            <w:shd w:val="clear" w:color="auto" w:fill="F2F2F2" w:themeFill="background1" w:themeFillShade="F2"/>
          </w:tcPr>
          <w:p w14:paraId="47D2759F" w14:textId="62AFA786" w:rsidR="00A05E07" w:rsidRPr="00A05E07" w:rsidRDefault="00A05E07" w:rsidP="00A05E07">
            <w:r w:rsidRPr="00A05E07">
              <w:rPr>
                <w:rFonts w:ascii="Calibri" w:hAnsi="Calibri" w:cs="Calibri"/>
              </w:rPr>
              <w:t>UPS</w:t>
            </w:r>
          </w:p>
        </w:tc>
      </w:tr>
      <w:tr w:rsidR="00A05E07" w14:paraId="13F061C6" w14:textId="77777777" w:rsidTr="00A13F51">
        <w:tc>
          <w:tcPr>
            <w:tcW w:w="3119" w:type="dxa"/>
            <w:shd w:val="clear" w:color="auto" w:fill="F2F2F2" w:themeFill="background1" w:themeFillShade="F2"/>
          </w:tcPr>
          <w:p w14:paraId="32A1A4C7" w14:textId="17B62A52" w:rsidR="00A05E07" w:rsidRDefault="00A05E07" w:rsidP="00A05E07">
            <w:r w:rsidRPr="000E3ADB">
              <w:rPr>
                <w:b/>
                <w:bCs/>
              </w:rPr>
              <w:t>Location</w:t>
            </w:r>
          </w:p>
        </w:tc>
        <w:tc>
          <w:tcPr>
            <w:tcW w:w="8080" w:type="dxa"/>
            <w:shd w:val="clear" w:color="auto" w:fill="F2F2F2" w:themeFill="background1" w:themeFillShade="F2"/>
          </w:tcPr>
          <w:p w14:paraId="61E7C7FF" w14:textId="07BABE16" w:rsidR="00A05E07" w:rsidRPr="00A05E07" w:rsidRDefault="00A05E07" w:rsidP="00A05E07">
            <w:r w:rsidRPr="00A05E07">
              <w:rPr>
                <w:rFonts w:ascii="Calibri" w:hAnsi="Calibri" w:cs="Calibri"/>
              </w:rPr>
              <w:t>Wayne, NJ</w:t>
            </w:r>
          </w:p>
        </w:tc>
      </w:tr>
      <w:tr w:rsidR="00A05E07" w14:paraId="43AA9EB3" w14:textId="77777777" w:rsidTr="00A13F51">
        <w:tc>
          <w:tcPr>
            <w:tcW w:w="3119" w:type="dxa"/>
            <w:shd w:val="clear" w:color="auto" w:fill="F2F2F2" w:themeFill="background1" w:themeFillShade="F2"/>
          </w:tcPr>
          <w:p w14:paraId="03BC45C3" w14:textId="4282519F" w:rsidR="00A05E07" w:rsidRDefault="00A05E07" w:rsidP="00A05E07">
            <w:r w:rsidRPr="000E3ADB">
              <w:rPr>
                <w:b/>
                <w:bCs/>
              </w:rPr>
              <w:t xml:space="preserve">Duration </w:t>
            </w:r>
          </w:p>
        </w:tc>
        <w:tc>
          <w:tcPr>
            <w:tcW w:w="8080" w:type="dxa"/>
            <w:shd w:val="clear" w:color="auto" w:fill="F2F2F2" w:themeFill="background1" w:themeFillShade="F2"/>
          </w:tcPr>
          <w:p w14:paraId="2E8BC8FF" w14:textId="030B9B38" w:rsidR="00A05E07" w:rsidRPr="00A05E07" w:rsidRDefault="00A05E07" w:rsidP="00A05E07">
            <w:r w:rsidRPr="00A05E07">
              <w:rPr>
                <w:rFonts w:ascii="Calibri" w:hAnsi="Calibri" w:cs="Calibri"/>
              </w:rPr>
              <w:t>Feb 2018 – Oct 2018</w:t>
            </w:r>
          </w:p>
        </w:tc>
      </w:tr>
      <w:tr w:rsidR="00A05E07" w14:paraId="5EA4603B" w14:textId="77777777" w:rsidTr="00A13F51">
        <w:tc>
          <w:tcPr>
            <w:tcW w:w="11199" w:type="dxa"/>
            <w:gridSpan w:val="2"/>
          </w:tcPr>
          <w:p w14:paraId="10398796" w14:textId="77777777" w:rsidR="00A05E07" w:rsidRPr="009232AD" w:rsidRDefault="00A05E07" w:rsidP="00A05E07">
            <w:pPr>
              <w:numPr>
                <w:ilvl w:val="0"/>
                <w:numId w:val="82"/>
              </w:numPr>
              <w:ind w:left="720"/>
              <w:rPr>
                <w:rFonts w:ascii="Calibri" w:hAnsi="Calibri" w:cs="Calibri"/>
              </w:rPr>
            </w:pPr>
            <w:r w:rsidRPr="009232AD">
              <w:rPr>
                <w:rFonts w:ascii="Calibri" w:hAnsi="Calibri" w:cs="Calibri"/>
              </w:rPr>
              <w:t xml:space="preserve">Involved in Code Development using WEBAPI, MVC, C#, VB.Net, jQuery, Oracle, Java Script, jQuery, Angular JS, VB.Net, Windows Forms, Kendo-UI  </w:t>
            </w:r>
          </w:p>
          <w:p w14:paraId="220E9C99" w14:textId="77777777" w:rsidR="00A05E07" w:rsidRDefault="00A05E07" w:rsidP="00A05E07">
            <w:pPr>
              <w:numPr>
                <w:ilvl w:val="0"/>
                <w:numId w:val="82"/>
              </w:numPr>
              <w:ind w:left="720"/>
              <w:rPr>
                <w:rFonts w:ascii="Calibri" w:hAnsi="Calibri" w:cs="Calibri"/>
              </w:rPr>
            </w:pPr>
            <w:r w:rsidRPr="009232AD">
              <w:rPr>
                <w:rFonts w:ascii="Calibri" w:hAnsi="Calibri" w:cs="Calibri"/>
              </w:rPr>
              <w:t>Involved in Database Development in Oracle.</w:t>
            </w:r>
          </w:p>
          <w:p w14:paraId="434EB367" w14:textId="31EE67BD" w:rsidR="00A05E07" w:rsidRPr="00A05E07" w:rsidRDefault="00A05E07" w:rsidP="00A05E07">
            <w:pPr>
              <w:numPr>
                <w:ilvl w:val="0"/>
                <w:numId w:val="82"/>
              </w:numPr>
              <w:ind w:left="720"/>
              <w:rPr>
                <w:rFonts w:ascii="Calibri" w:hAnsi="Calibri" w:cs="Calibri"/>
              </w:rPr>
            </w:pPr>
            <w:r w:rsidRPr="00A05E07">
              <w:rPr>
                <w:rFonts w:ascii="Calibri" w:hAnsi="Calibri" w:cs="Calibri"/>
              </w:rPr>
              <w:t>Involved in Daily Scrums and Weekly Meetings with the project Sponsors to meet deadline and expectations following Agile Methodology</w:t>
            </w:r>
          </w:p>
          <w:p w14:paraId="57792C46" w14:textId="4D39162D" w:rsidR="00A05E07" w:rsidRPr="00A05E07" w:rsidRDefault="00A05E07" w:rsidP="00A05E07">
            <w:pPr>
              <w:numPr>
                <w:ilvl w:val="0"/>
                <w:numId w:val="82"/>
              </w:numPr>
              <w:ind w:left="720"/>
              <w:rPr>
                <w:rFonts w:ascii="Calibri" w:hAnsi="Calibri" w:cs="Calibri"/>
              </w:rPr>
            </w:pPr>
            <w:r w:rsidRPr="009232AD">
              <w:rPr>
                <w:rFonts w:ascii="Calibri" w:hAnsi="Calibri" w:cs="Calibri"/>
              </w:rPr>
              <w:t xml:space="preserve">Used SCRUM Agile methodology for development. </w:t>
            </w:r>
            <w:proofErr w:type="gramStart"/>
            <w:r w:rsidRPr="009232AD">
              <w:rPr>
                <w:rFonts w:ascii="Calibri" w:hAnsi="Calibri" w:cs="Calibri"/>
              </w:rPr>
              <w:t>Process</w:t>
            </w:r>
            <w:proofErr w:type="gramEnd"/>
            <w:r w:rsidRPr="009232AD">
              <w:rPr>
                <w:rFonts w:ascii="Calibri" w:hAnsi="Calibri" w:cs="Calibri"/>
              </w:rPr>
              <w:t xml:space="preserve"> included iterative development, monthly sprints, daily scrum meetings, and customer managed backlog.</w:t>
            </w:r>
          </w:p>
        </w:tc>
      </w:tr>
      <w:tr w:rsidR="00A05E07" w14:paraId="28E1F707" w14:textId="77777777" w:rsidTr="00A13F51">
        <w:tc>
          <w:tcPr>
            <w:tcW w:w="3119" w:type="dxa"/>
            <w:shd w:val="clear" w:color="auto" w:fill="F2F2F2" w:themeFill="background1" w:themeFillShade="F2"/>
          </w:tcPr>
          <w:p w14:paraId="776E5CF7" w14:textId="5D791312" w:rsidR="00A05E07" w:rsidRDefault="00A05E07" w:rsidP="00A05E07">
            <w:r w:rsidRPr="000E3ADB">
              <w:rPr>
                <w:b/>
                <w:bCs/>
              </w:rPr>
              <w:t>Role</w:t>
            </w:r>
          </w:p>
        </w:tc>
        <w:tc>
          <w:tcPr>
            <w:tcW w:w="8080" w:type="dxa"/>
            <w:shd w:val="clear" w:color="auto" w:fill="F2F2F2" w:themeFill="background1" w:themeFillShade="F2"/>
          </w:tcPr>
          <w:p w14:paraId="75646E22" w14:textId="5FD53950" w:rsidR="00A05E07" w:rsidRDefault="00A05E07" w:rsidP="00A05E07">
            <w:r w:rsidRPr="00A05E07">
              <w:rPr>
                <w:rFonts w:ascii="Calibri" w:hAnsi="Calibri" w:cs="Calibri"/>
              </w:rPr>
              <w:t>Senior .Net Developer</w:t>
            </w:r>
          </w:p>
        </w:tc>
      </w:tr>
      <w:tr w:rsidR="00A05E07" w14:paraId="47AC7E98" w14:textId="77777777" w:rsidTr="00A13F51">
        <w:tc>
          <w:tcPr>
            <w:tcW w:w="3119" w:type="dxa"/>
            <w:shd w:val="clear" w:color="auto" w:fill="F2F2F2" w:themeFill="background1" w:themeFillShade="F2"/>
          </w:tcPr>
          <w:p w14:paraId="514A01A4" w14:textId="31C868EA" w:rsidR="00A05E07" w:rsidRDefault="00A05E07" w:rsidP="00A05E07">
            <w:r w:rsidRPr="000E3ADB">
              <w:rPr>
                <w:b/>
                <w:bCs/>
              </w:rPr>
              <w:lastRenderedPageBreak/>
              <w:t>Client</w:t>
            </w:r>
          </w:p>
        </w:tc>
        <w:tc>
          <w:tcPr>
            <w:tcW w:w="8080" w:type="dxa"/>
            <w:shd w:val="clear" w:color="auto" w:fill="F2F2F2" w:themeFill="background1" w:themeFillShade="F2"/>
          </w:tcPr>
          <w:p w14:paraId="33A7CE92" w14:textId="1A1BF9B7" w:rsidR="00A05E07" w:rsidRPr="00A05E07" w:rsidRDefault="00A05E07" w:rsidP="00A05E07">
            <w:pPr>
              <w:rPr>
                <w:bCs/>
              </w:rPr>
            </w:pPr>
            <w:r w:rsidRPr="00A05E07">
              <w:rPr>
                <w:rFonts w:ascii="Calibri" w:hAnsi="Calibri" w:cs="Calibri"/>
                <w:bCs/>
              </w:rPr>
              <w:t>Tesla Motors,</w:t>
            </w:r>
          </w:p>
        </w:tc>
      </w:tr>
      <w:tr w:rsidR="00A05E07" w14:paraId="5E726685" w14:textId="77777777" w:rsidTr="00A13F51">
        <w:tc>
          <w:tcPr>
            <w:tcW w:w="3119" w:type="dxa"/>
            <w:shd w:val="clear" w:color="auto" w:fill="F2F2F2" w:themeFill="background1" w:themeFillShade="F2"/>
          </w:tcPr>
          <w:p w14:paraId="0A16B285" w14:textId="706DA775" w:rsidR="00A05E07" w:rsidRDefault="00A05E07" w:rsidP="00A05E07">
            <w:r w:rsidRPr="000E3ADB">
              <w:rPr>
                <w:b/>
                <w:bCs/>
              </w:rPr>
              <w:t>Location</w:t>
            </w:r>
          </w:p>
        </w:tc>
        <w:tc>
          <w:tcPr>
            <w:tcW w:w="8080" w:type="dxa"/>
            <w:shd w:val="clear" w:color="auto" w:fill="F2F2F2" w:themeFill="background1" w:themeFillShade="F2"/>
          </w:tcPr>
          <w:p w14:paraId="650A7D36" w14:textId="6E5BC559" w:rsidR="00A05E07" w:rsidRPr="00A05E07" w:rsidRDefault="00A05E07" w:rsidP="00A05E07">
            <w:pPr>
              <w:rPr>
                <w:bCs/>
              </w:rPr>
            </w:pPr>
            <w:r w:rsidRPr="00A05E07">
              <w:rPr>
                <w:rFonts w:ascii="Calibri" w:hAnsi="Calibri" w:cs="Calibri"/>
                <w:bCs/>
              </w:rPr>
              <w:t xml:space="preserve">Fremont, CA                                                                                                                                                                                                                                                                                       </w:t>
            </w:r>
          </w:p>
        </w:tc>
      </w:tr>
      <w:tr w:rsidR="00A05E07" w14:paraId="2281D888" w14:textId="77777777" w:rsidTr="00A13F51">
        <w:tc>
          <w:tcPr>
            <w:tcW w:w="3119" w:type="dxa"/>
            <w:shd w:val="clear" w:color="auto" w:fill="F2F2F2" w:themeFill="background1" w:themeFillShade="F2"/>
          </w:tcPr>
          <w:p w14:paraId="4140A50F" w14:textId="39BE142A" w:rsidR="00A05E07" w:rsidRDefault="00A05E07" w:rsidP="00A05E07">
            <w:r w:rsidRPr="000E3ADB">
              <w:rPr>
                <w:b/>
                <w:bCs/>
              </w:rPr>
              <w:t xml:space="preserve">Duration </w:t>
            </w:r>
          </w:p>
        </w:tc>
        <w:tc>
          <w:tcPr>
            <w:tcW w:w="8080" w:type="dxa"/>
            <w:shd w:val="clear" w:color="auto" w:fill="F2F2F2" w:themeFill="background1" w:themeFillShade="F2"/>
          </w:tcPr>
          <w:p w14:paraId="0AF98C23" w14:textId="40FF1031" w:rsidR="00A05E07" w:rsidRPr="00A05E07" w:rsidRDefault="00A05E07" w:rsidP="00A05E07">
            <w:pPr>
              <w:rPr>
                <w:bCs/>
              </w:rPr>
            </w:pPr>
            <w:r w:rsidRPr="00A05E07">
              <w:rPr>
                <w:rFonts w:ascii="Calibri" w:hAnsi="Calibri" w:cs="Calibri"/>
                <w:bCs/>
              </w:rPr>
              <w:t>May 2017 –Jan 2018</w:t>
            </w:r>
          </w:p>
        </w:tc>
      </w:tr>
      <w:tr w:rsidR="00A05E07" w14:paraId="7152C689" w14:textId="77777777" w:rsidTr="00A13F51">
        <w:tc>
          <w:tcPr>
            <w:tcW w:w="11199" w:type="dxa"/>
            <w:gridSpan w:val="2"/>
          </w:tcPr>
          <w:p w14:paraId="798DBECD" w14:textId="77777777" w:rsidR="00A05E07" w:rsidRPr="00EA4CC1" w:rsidRDefault="00A05E07" w:rsidP="00EA4CC1">
            <w:pPr>
              <w:numPr>
                <w:ilvl w:val="0"/>
                <w:numId w:val="82"/>
              </w:numPr>
              <w:rPr>
                <w:rFonts w:ascii="Calibri" w:hAnsi="Calibri" w:cs="Calibri"/>
              </w:rPr>
            </w:pPr>
            <w:r w:rsidRPr="00EA4CC1">
              <w:rPr>
                <w:rFonts w:ascii="Calibri" w:hAnsi="Calibri" w:cs="Calibri"/>
              </w:rPr>
              <w:t>Involved in Code Development using WEBAPI, C#, Angular JS, MVC, Micro Services, Kendo-UI, MySQL, Dapper, Flyway, Micro Services</w:t>
            </w:r>
          </w:p>
          <w:p w14:paraId="4DDDB9E1" w14:textId="77777777" w:rsidR="00A05E07" w:rsidRPr="00EA4CC1" w:rsidRDefault="00A05E07" w:rsidP="00EA4CC1">
            <w:pPr>
              <w:pStyle w:val="ListParagraph"/>
              <w:widowControl w:val="0"/>
              <w:numPr>
                <w:ilvl w:val="0"/>
                <w:numId w:val="82"/>
              </w:numPr>
              <w:autoSpaceDE w:val="0"/>
              <w:autoSpaceDN w:val="0"/>
              <w:jc w:val="left"/>
              <w:rPr>
                <w:rFonts w:cs="Calibri"/>
              </w:rPr>
            </w:pPr>
            <w:r w:rsidRPr="00EA4CC1">
              <w:rPr>
                <w:rFonts w:cs="Calibri"/>
              </w:rPr>
              <w:t xml:space="preserve">Development, Code Review and Unit Testing using </w:t>
            </w:r>
            <w:proofErr w:type="spellStart"/>
            <w:r w:rsidRPr="00EA4CC1">
              <w:rPr>
                <w:rFonts w:cs="Calibri"/>
              </w:rPr>
              <w:t>FakeItEasy</w:t>
            </w:r>
            <w:proofErr w:type="spellEnd"/>
            <w:r w:rsidRPr="00EA4CC1">
              <w:rPr>
                <w:rFonts w:cs="Calibri"/>
              </w:rPr>
              <w:t>.</w:t>
            </w:r>
          </w:p>
          <w:p w14:paraId="4E30CCDF" w14:textId="77777777" w:rsidR="00A05E07" w:rsidRPr="00EA4CC1" w:rsidRDefault="00A05E07" w:rsidP="00EA4CC1">
            <w:pPr>
              <w:pStyle w:val="NormalWeb"/>
              <w:numPr>
                <w:ilvl w:val="0"/>
                <w:numId w:val="82"/>
              </w:numPr>
              <w:spacing w:before="0" w:beforeAutospacing="0" w:after="0" w:afterAutospacing="0"/>
              <w:rPr>
                <w:rFonts w:ascii="Calibri" w:hAnsi="Calibri" w:cs="Calibri"/>
                <w:sz w:val="22"/>
                <w:szCs w:val="22"/>
              </w:rPr>
            </w:pPr>
            <w:r w:rsidRPr="00EA4CC1">
              <w:rPr>
                <w:rFonts w:ascii="Calibri" w:hAnsi="Calibri" w:cs="Calibri"/>
                <w:sz w:val="22"/>
                <w:szCs w:val="22"/>
              </w:rPr>
              <w:t>Involved in Database Development MySQL.</w:t>
            </w:r>
          </w:p>
          <w:p w14:paraId="41306293" w14:textId="77777777" w:rsidR="00A05E07" w:rsidRPr="00EA4CC1" w:rsidRDefault="00A05E07" w:rsidP="00EA4CC1">
            <w:pPr>
              <w:numPr>
                <w:ilvl w:val="0"/>
                <w:numId w:val="82"/>
              </w:numPr>
              <w:suppressAutoHyphens/>
              <w:jc w:val="left"/>
              <w:rPr>
                <w:rFonts w:ascii="Calibri" w:hAnsi="Calibri" w:cs="Calibri"/>
              </w:rPr>
            </w:pPr>
            <w:r w:rsidRPr="00EA4CC1">
              <w:rPr>
                <w:rFonts w:ascii="Calibri" w:hAnsi="Calibri" w:cs="Calibri"/>
              </w:rPr>
              <w:t>Involved in developing SSIS Packages.</w:t>
            </w:r>
          </w:p>
          <w:p w14:paraId="784279E4" w14:textId="77777777" w:rsidR="00A05E07" w:rsidRPr="00EA4CC1" w:rsidRDefault="00A05E07" w:rsidP="00EA4CC1">
            <w:pPr>
              <w:numPr>
                <w:ilvl w:val="0"/>
                <w:numId w:val="82"/>
              </w:numPr>
              <w:suppressAutoHyphens/>
              <w:jc w:val="left"/>
              <w:rPr>
                <w:rFonts w:ascii="Calibri" w:hAnsi="Calibri" w:cs="Calibri"/>
              </w:rPr>
            </w:pPr>
            <w:r w:rsidRPr="00EA4CC1">
              <w:rPr>
                <w:rFonts w:ascii="Calibri" w:hAnsi="Calibri" w:cs="Calibri"/>
              </w:rPr>
              <w:t xml:space="preserve">Use Kendo Grid features like Branch Edit, Inline-Edit, Column menu and Hierarchy. </w:t>
            </w:r>
          </w:p>
          <w:p w14:paraId="007DB343" w14:textId="7D30E2F1" w:rsidR="00A05E07" w:rsidRPr="00EA4CC1" w:rsidRDefault="00A05E07" w:rsidP="00EA4CC1">
            <w:pPr>
              <w:pStyle w:val="ListParagraph"/>
              <w:numPr>
                <w:ilvl w:val="0"/>
                <w:numId w:val="82"/>
              </w:numPr>
              <w:jc w:val="left"/>
              <w:rPr>
                <w:rFonts w:cs="Calibri"/>
              </w:rPr>
            </w:pPr>
            <w:r w:rsidRPr="00EA4CC1">
              <w:rPr>
                <w:rFonts w:cs="Calibri"/>
              </w:rPr>
              <w:t>Involved in writing test cases for testing the application in all different scenarios to check if all the functionality is working fine</w:t>
            </w:r>
          </w:p>
        </w:tc>
      </w:tr>
      <w:tr w:rsidR="00A05E07" w14:paraId="086A1C4E" w14:textId="77777777" w:rsidTr="00A13F51">
        <w:tc>
          <w:tcPr>
            <w:tcW w:w="3119" w:type="dxa"/>
            <w:shd w:val="clear" w:color="auto" w:fill="F2F2F2" w:themeFill="background1" w:themeFillShade="F2"/>
          </w:tcPr>
          <w:p w14:paraId="65EE9136" w14:textId="0F22FD6D" w:rsidR="00A05E07" w:rsidRDefault="00A05E07" w:rsidP="00A05E07">
            <w:r w:rsidRPr="000E3ADB">
              <w:rPr>
                <w:b/>
                <w:bCs/>
              </w:rPr>
              <w:t>Role</w:t>
            </w:r>
          </w:p>
        </w:tc>
        <w:tc>
          <w:tcPr>
            <w:tcW w:w="8080" w:type="dxa"/>
            <w:shd w:val="clear" w:color="auto" w:fill="F2F2F2" w:themeFill="background1" w:themeFillShade="F2"/>
          </w:tcPr>
          <w:p w14:paraId="4061F112" w14:textId="31D44C20" w:rsidR="00A05E07" w:rsidRPr="00EA4CC1" w:rsidRDefault="00EA4CC1" w:rsidP="00A05E07">
            <w:pPr>
              <w:rPr>
                <w:bCs/>
              </w:rPr>
            </w:pPr>
            <w:r>
              <w:rPr>
                <w:rFonts w:cs="Calibri"/>
                <w:bCs/>
              </w:rPr>
              <w:t xml:space="preserve">Sr </w:t>
            </w:r>
            <w:r w:rsidRPr="00EA4CC1">
              <w:rPr>
                <w:rFonts w:cs="Calibri"/>
                <w:bCs/>
              </w:rPr>
              <w:t>.Net Developer</w:t>
            </w:r>
          </w:p>
        </w:tc>
      </w:tr>
      <w:tr w:rsidR="00A05E07" w14:paraId="366AD155" w14:textId="77777777" w:rsidTr="00A13F51">
        <w:tc>
          <w:tcPr>
            <w:tcW w:w="3119" w:type="dxa"/>
            <w:shd w:val="clear" w:color="auto" w:fill="F2F2F2" w:themeFill="background1" w:themeFillShade="F2"/>
          </w:tcPr>
          <w:p w14:paraId="70483977" w14:textId="4C60F0B9" w:rsidR="00A05E07" w:rsidRDefault="00A05E07" w:rsidP="00A05E07">
            <w:r w:rsidRPr="000E3ADB">
              <w:rPr>
                <w:b/>
                <w:bCs/>
              </w:rPr>
              <w:t>Client</w:t>
            </w:r>
          </w:p>
        </w:tc>
        <w:tc>
          <w:tcPr>
            <w:tcW w:w="8080" w:type="dxa"/>
            <w:shd w:val="clear" w:color="auto" w:fill="F2F2F2" w:themeFill="background1" w:themeFillShade="F2"/>
          </w:tcPr>
          <w:p w14:paraId="136575F4" w14:textId="57CA894F" w:rsidR="00A05E07" w:rsidRPr="00EA4CC1" w:rsidRDefault="00EA4CC1" w:rsidP="00A05E07">
            <w:pPr>
              <w:rPr>
                <w:bCs/>
              </w:rPr>
            </w:pPr>
            <w:r w:rsidRPr="00EA4CC1">
              <w:rPr>
                <w:rFonts w:ascii="Calibri" w:hAnsi="Calibri" w:cs="Calibri"/>
                <w:bCs/>
              </w:rPr>
              <w:t>Microsoft</w:t>
            </w:r>
          </w:p>
        </w:tc>
      </w:tr>
      <w:tr w:rsidR="00A05E07" w14:paraId="4993963D" w14:textId="77777777" w:rsidTr="00A13F51">
        <w:tc>
          <w:tcPr>
            <w:tcW w:w="3119" w:type="dxa"/>
            <w:shd w:val="clear" w:color="auto" w:fill="F2F2F2" w:themeFill="background1" w:themeFillShade="F2"/>
          </w:tcPr>
          <w:p w14:paraId="762DCFA6" w14:textId="3DFFD6E7" w:rsidR="00A05E07" w:rsidRDefault="00A05E07" w:rsidP="00A05E07">
            <w:r w:rsidRPr="000E3ADB">
              <w:rPr>
                <w:b/>
                <w:bCs/>
              </w:rPr>
              <w:t>Location</w:t>
            </w:r>
          </w:p>
        </w:tc>
        <w:tc>
          <w:tcPr>
            <w:tcW w:w="8080" w:type="dxa"/>
            <w:shd w:val="clear" w:color="auto" w:fill="F2F2F2" w:themeFill="background1" w:themeFillShade="F2"/>
          </w:tcPr>
          <w:p w14:paraId="4167E39B" w14:textId="6E23F456" w:rsidR="00A05E07" w:rsidRPr="00EA4CC1" w:rsidRDefault="00EA4CC1" w:rsidP="00A05E07">
            <w:pPr>
              <w:rPr>
                <w:bCs/>
              </w:rPr>
            </w:pPr>
            <w:r w:rsidRPr="00EA4CC1">
              <w:rPr>
                <w:rFonts w:ascii="Calibri" w:hAnsi="Calibri" w:cs="Calibri"/>
                <w:bCs/>
              </w:rPr>
              <w:t>Redmond, WA (Infosys Hyderabad)</w:t>
            </w:r>
          </w:p>
        </w:tc>
      </w:tr>
      <w:tr w:rsidR="00A05E07" w14:paraId="6B350159" w14:textId="77777777" w:rsidTr="00A13F51">
        <w:tc>
          <w:tcPr>
            <w:tcW w:w="3119" w:type="dxa"/>
            <w:shd w:val="clear" w:color="auto" w:fill="F2F2F2" w:themeFill="background1" w:themeFillShade="F2"/>
          </w:tcPr>
          <w:p w14:paraId="3133ABC8" w14:textId="1AE432C3" w:rsidR="00A05E07" w:rsidRDefault="00A05E07" w:rsidP="00A05E07">
            <w:r w:rsidRPr="000E3ADB">
              <w:rPr>
                <w:b/>
                <w:bCs/>
              </w:rPr>
              <w:t xml:space="preserve">Duration </w:t>
            </w:r>
          </w:p>
        </w:tc>
        <w:tc>
          <w:tcPr>
            <w:tcW w:w="8080" w:type="dxa"/>
            <w:shd w:val="clear" w:color="auto" w:fill="F2F2F2" w:themeFill="background1" w:themeFillShade="F2"/>
          </w:tcPr>
          <w:p w14:paraId="58771387" w14:textId="4CD02F5F" w:rsidR="00A05E07" w:rsidRPr="00EA4CC1" w:rsidRDefault="00EA4CC1" w:rsidP="00A05E07">
            <w:pPr>
              <w:rPr>
                <w:bCs/>
              </w:rPr>
            </w:pPr>
            <w:r w:rsidRPr="00EA4CC1">
              <w:rPr>
                <w:rFonts w:ascii="Calibri" w:hAnsi="Calibri" w:cs="Calibri"/>
                <w:bCs/>
              </w:rPr>
              <w:t xml:space="preserve">Apr 2014 – Apr 2017                              </w:t>
            </w:r>
          </w:p>
        </w:tc>
      </w:tr>
      <w:tr w:rsidR="00A05E07" w14:paraId="770A75C2" w14:textId="77777777" w:rsidTr="00A13F51">
        <w:tc>
          <w:tcPr>
            <w:tcW w:w="11199" w:type="dxa"/>
            <w:gridSpan w:val="2"/>
          </w:tcPr>
          <w:p w14:paraId="16BA8569" w14:textId="77777777" w:rsidR="00EA4CC1" w:rsidRPr="009232AD" w:rsidRDefault="00EA4CC1" w:rsidP="00EA4C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9232AD">
              <w:rPr>
                <w:rFonts w:ascii="Calibri" w:hAnsi="Calibri" w:cs="Calibri"/>
              </w:rPr>
              <w:t>Partner Incentive application is the next generation partner incentives operational ecosystem that is developed by enabling industry leading incentive models, delivering an experience that will delight Microsoft partners to achieve operational excellence.</w:t>
            </w:r>
            <w:r w:rsidRPr="009232AD">
              <w:rPr>
                <w:rFonts w:ascii="Calibri" w:hAnsi="Calibri" w:cs="Calibri"/>
                <w:color w:val="000000"/>
              </w:rPr>
              <w:t xml:space="preserve"> </w:t>
            </w:r>
            <w:r w:rsidRPr="009232AD">
              <w:rPr>
                <w:rFonts w:ascii="Calibri" w:hAnsi="Calibri" w:cs="Calibri"/>
              </w:rPr>
              <w:t xml:space="preserve">It is a common platform for various incentive programs with </w:t>
            </w:r>
            <w:proofErr w:type="gramStart"/>
            <w:r w:rsidRPr="009232AD">
              <w:rPr>
                <w:rFonts w:ascii="Calibri" w:hAnsi="Calibri" w:cs="Calibri"/>
              </w:rPr>
              <w:t xml:space="preserve">a </w:t>
            </w:r>
            <w:r w:rsidRPr="009232AD">
              <w:rPr>
                <w:rFonts w:ascii="Calibri" w:hAnsi="Calibri" w:cs="Calibri"/>
                <w:color w:val="000000"/>
                <w:lang w:val="en-IN" w:eastAsia="en-IN"/>
              </w:rPr>
              <w:t>consistent</w:t>
            </w:r>
            <w:proofErr w:type="gramEnd"/>
            <w:r w:rsidRPr="009232AD">
              <w:rPr>
                <w:rFonts w:ascii="Calibri" w:hAnsi="Calibri" w:cs="Calibri"/>
              </w:rPr>
              <w:t xml:space="preserve"> user experience. </w:t>
            </w:r>
          </w:p>
          <w:p w14:paraId="27D9D3F5" w14:textId="77777777" w:rsidR="00EA4CC1" w:rsidRPr="00EA4CC1" w:rsidRDefault="00EA4CC1" w:rsidP="00EA4CC1">
            <w:pPr>
              <w:numPr>
                <w:ilvl w:val="0"/>
                <w:numId w:val="82"/>
              </w:numPr>
              <w:rPr>
                <w:rFonts w:ascii="Calibri" w:hAnsi="Calibri" w:cs="Calibri"/>
              </w:rPr>
            </w:pPr>
            <w:r w:rsidRPr="00EA4CC1">
              <w:rPr>
                <w:rFonts w:ascii="Calibri" w:hAnsi="Calibri" w:cs="Calibri"/>
              </w:rPr>
              <w:t>Involved in Code Development using WCF, C#, Angular JS, MVC, WEB API</w:t>
            </w:r>
          </w:p>
          <w:p w14:paraId="6AA51839" w14:textId="77777777" w:rsidR="00EA4CC1" w:rsidRPr="00EA4CC1" w:rsidRDefault="00EA4CC1" w:rsidP="00EA4CC1">
            <w:pPr>
              <w:pStyle w:val="ListParagraph"/>
              <w:widowControl w:val="0"/>
              <w:numPr>
                <w:ilvl w:val="0"/>
                <w:numId w:val="82"/>
              </w:numPr>
              <w:autoSpaceDE w:val="0"/>
              <w:autoSpaceDN w:val="0"/>
              <w:jc w:val="left"/>
              <w:rPr>
                <w:rFonts w:cs="Calibri"/>
              </w:rPr>
            </w:pPr>
            <w:r w:rsidRPr="00EA4CC1">
              <w:rPr>
                <w:rFonts w:cs="Calibri"/>
              </w:rPr>
              <w:t>Development, Code Review and Unit Testing.</w:t>
            </w:r>
          </w:p>
          <w:p w14:paraId="5A9F21B7" w14:textId="77777777" w:rsidR="00EA4CC1" w:rsidRPr="00EA4CC1" w:rsidRDefault="00EA4CC1" w:rsidP="00EA4CC1">
            <w:pPr>
              <w:pStyle w:val="NormalWeb"/>
              <w:numPr>
                <w:ilvl w:val="0"/>
                <w:numId w:val="82"/>
              </w:numPr>
              <w:spacing w:before="0" w:beforeAutospacing="0" w:after="0" w:afterAutospacing="0"/>
              <w:rPr>
                <w:rFonts w:ascii="Calibri" w:hAnsi="Calibri" w:cs="Calibri"/>
                <w:sz w:val="22"/>
                <w:szCs w:val="22"/>
              </w:rPr>
            </w:pPr>
            <w:r w:rsidRPr="00EA4CC1">
              <w:rPr>
                <w:rFonts w:ascii="Calibri" w:hAnsi="Calibri" w:cs="Calibri"/>
                <w:sz w:val="22"/>
                <w:szCs w:val="22"/>
              </w:rPr>
              <w:t>Involved in Partner Incentives Project end to end development.</w:t>
            </w:r>
          </w:p>
          <w:p w14:paraId="6A165D69" w14:textId="22F1D416" w:rsidR="00A05E07" w:rsidRPr="00EA4CC1" w:rsidRDefault="00EA4CC1" w:rsidP="00EA4CC1">
            <w:pPr>
              <w:pStyle w:val="NormalWeb"/>
              <w:numPr>
                <w:ilvl w:val="0"/>
                <w:numId w:val="82"/>
              </w:numPr>
              <w:spacing w:before="0" w:beforeAutospacing="0" w:after="0" w:afterAutospacing="0"/>
              <w:rPr>
                <w:rFonts w:ascii="Calibri" w:hAnsi="Calibri" w:cs="Calibri"/>
                <w:sz w:val="22"/>
                <w:szCs w:val="22"/>
              </w:rPr>
            </w:pPr>
            <w:r w:rsidRPr="00EA4CC1">
              <w:rPr>
                <w:rFonts w:ascii="Calibri" w:hAnsi="Calibri" w:cs="Calibri"/>
                <w:sz w:val="22"/>
                <w:szCs w:val="22"/>
              </w:rPr>
              <w:t>Involved in Database Development SQL server 2012.</w:t>
            </w:r>
          </w:p>
        </w:tc>
      </w:tr>
      <w:tr w:rsidR="00A05E07" w14:paraId="47EEF3E7" w14:textId="77777777" w:rsidTr="00A13F51">
        <w:tc>
          <w:tcPr>
            <w:tcW w:w="3119" w:type="dxa"/>
            <w:shd w:val="clear" w:color="auto" w:fill="F2F2F2" w:themeFill="background1" w:themeFillShade="F2"/>
          </w:tcPr>
          <w:p w14:paraId="4033B02C" w14:textId="42CEEC7C" w:rsidR="00A05E07" w:rsidRDefault="00A05E07" w:rsidP="00A05E07">
            <w:r w:rsidRPr="000E3ADB">
              <w:rPr>
                <w:b/>
                <w:bCs/>
              </w:rPr>
              <w:t>Role</w:t>
            </w:r>
          </w:p>
        </w:tc>
        <w:tc>
          <w:tcPr>
            <w:tcW w:w="8080" w:type="dxa"/>
            <w:shd w:val="clear" w:color="auto" w:fill="F2F2F2" w:themeFill="background1" w:themeFillShade="F2"/>
          </w:tcPr>
          <w:p w14:paraId="32BAEBA5" w14:textId="38793314" w:rsidR="00A05E07" w:rsidRPr="00EA4CC1" w:rsidRDefault="00EA4CC1" w:rsidP="00A05E07">
            <w:pPr>
              <w:rPr>
                <w:b/>
                <w:bCs/>
              </w:rPr>
            </w:pPr>
            <w:r w:rsidRPr="00EA4CC1">
              <w:rPr>
                <w:rFonts w:cs="Calibri"/>
                <w:bCs/>
              </w:rPr>
              <w:t>.Net Developer</w:t>
            </w:r>
          </w:p>
        </w:tc>
      </w:tr>
      <w:tr w:rsidR="00A05E07" w14:paraId="17D4EC8D" w14:textId="77777777" w:rsidTr="00A13F51">
        <w:tc>
          <w:tcPr>
            <w:tcW w:w="3119" w:type="dxa"/>
            <w:shd w:val="clear" w:color="auto" w:fill="F2F2F2" w:themeFill="background1" w:themeFillShade="F2"/>
          </w:tcPr>
          <w:p w14:paraId="688C5C9C" w14:textId="17531682" w:rsidR="00A05E07" w:rsidRDefault="00A05E07" w:rsidP="00A05E07">
            <w:r w:rsidRPr="000E3ADB">
              <w:rPr>
                <w:b/>
                <w:bCs/>
              </w:rPr>
              <w:t>Client</w:t>
            </w:r>
          </w:p>
        </w:tc>
        <w:tc>
          <w:tcPr>
            <w:tcW w:w="8080" w:type="dxa"/>
            <w:shd w:val="clear" w:color="auto" w:fill="F2F2F2" w:themeFill="background1" w:themeFillShade="F2"/>
          </w:tcPr>
          <w:p w14:paraId="3B070844" w14:textId="221A19C3" w:rsidR="00A05E07" w:rsidRPr="00EA4CC1" w:rsidRDefault="00EA4CC1" w:rsidP="00A05E07">
            <w:pPr>
              <w:rPr>
                <w:bCs/>
              </w:rPr>
            </w:pPr>
            <w:r w:rsidRPr="00EA4CC1">
              <w:rPr>
                <w:rFonts w:ascii="Calibri" w:hAnsi="Calibri" w:cs="Calibri"/>
                <w:bCs/>
              </w:rPr>
              <w:t>Manipal Hospitals/</w:t>
            </w:r>
          </w:p>
        </w:tc>
      </w:tr>
      <w:tr w:rsidR="00A05E07" w14:paraId="0F8A8019" w14:textId="77777777" w:rsidTr="00A13F51">
        <w:tc>
          <w:tcPr>
            <w:tcW w:w="3119" w:type="dxa"/>
            <w:shd w:val="clear" w:color="auto" w:fill="F2F2F2" w:themeFill="background1" w:themeFillShade="F2"/>
          </w:tcPr>
          <w:p w14:paraId="50EC53B3" w14:textId="69933B50" w:rsidR="00A05E07" w:rsidRDefault="00A05E07" w:rsidP="00A05E07">
            <w:r w:rsidRPr="000E3ADB">
              <w:rPr>
                <w:b/>
                <w:bCs/>
              </w:rPr>
              <w:t>Location</w:t>
            </w:r>
          </w:p>
        </w:tc>
        <w:tc>
          <w:tcPr>
            <w:tcW w:w="8080" w:type="dxa"/>
            <w:shd w:val="clear" w:color="auto" w:fill="F2F2F2" w:themeFill="background1" w:themeFillShade="F2"/>
          </w:tcPr>
          <w:p w14:paraId="79CB83C1" w14:textId="5E5B158B" w:rsidR="00A05E07" w:rsidRPr="00EA4CC1" w:rsidRDefault="00EA4CC1" w:rsidP="00A05E07">
            <w:pPr>
              <w:rPr>
                <w:bCs/>
              </w:rPr>
            </w:pPr>
            <w:r w:rsidRPr="00EA4CC1">
              <w:rPr>
                <w:rFonts w:ascii="Calibri" w:hAnsi="Calibri" w:cs="Calibri"/>
                <w:bCs/>
              </w:rPr>
              <w:t>Wipro- Hyderabad, India</w:t>
            </w:r>
          </w:p>
        </w:tc>
      </w:tr>
      <w:tr w:rsidR="00A05E07" w14:paraId="546A9B76" w14:textId="77777777" w:rsidTr="00A13F51">
        <w:tc>
          <w:tcPr>
            <w:tcW w:w="3119" w:type="dxa"/>
            <w:shd w:val="clear" w:color="auto" w:fill="F2F2F2" w:themeFill="background1" w:themeFillShade="F2"/>
          </w:tcPr>
          <w:p w14:paraId="4EBE779D" w14:textId="50574DD8" w:rsidR="00A05E07" w:rsidRDefault="00A05E07" w:rsidP="00A05E07">
            <w:r w:rsidRPr="000E3ADB">
              <w:rPr>
                <w:b/>
                <w:bCs/>
              </w:rPr>
              <w:t xml:space="preserve">Duration </w:t>
            </w:r>
          </w:p>
        </w:tc>
        <w:tc>
          <w:tcPr>
            <w:tcW w:w="8080" w:type="dxa"/>
            <w:shd w:val="clear" w:color="auto" w:fill="F2F2F2" w:themeFill="background1" w:themeFillShade="F2"/>
          </w:tcPr>
          <w:p w14:paraId="5523AB2C" w14:textId="3D053A31" w:rsidR="00A05E07" w:rsidRDefault="00EA4CC1" w:rsidP="00A05E07">
            <w:r w:rsidRPr="00EA4CC1">
              <w:rPr>
                <w:rFonts w:ascii="Calibri" w:hAnsi="Calibri" w:cs="Calibri"/>
                <w:bCs/>
              </w:rPr>
              <w:t xml:space="preserve">Aug 2013 – Apr 2014   </w:t>
            </w:r>
          </w:p>
        </w:tc>
      </w:tr>
      <w:tr w:rsidR="00A05E07" w14:paraId="53A46483" w14:textId="77777777" w:rsidTr="00A13F51">
        <w:tc>
          <w:tcPr>
            <w:tcW w:w="11199" w:type="dxa"/>
            <w:gridSpan w:val="2"/>
          </w:tcPr>
          <w:p w14:paraId="3B4C76A4" w14:textId="77777777" w:rsidR="00EA4CC1" w:rsidRPr="009232AD" w:rsidRDefault="00EA4CC1" w:rsidP="00EA4CC1">
            <w:pPr>
              <w:pStyle w:val="NoSpacing"/>
              <w:rPr>
                <w:rFonts w:cs="Calibri"/>
              </w:rPr>
            </w:pPr>
            <w:r w:rsidRPr="009232AD">
              <w:rPr>
                <w:rFonts w:cs="Calibri"/>
              </w:rPr>
              <w:t xml:space="preserve">Wipro HIS is comprehensive enterprise-wide software that covers all aspects of management and operations of a hospital. </w:t>
            </w:r>
          </w:p>
          <w:p w14:paraId="264F7D4D" w14:textId="77777777" w:rsidR="00EA4CC1" w:rsidRPr="009232AD" w:rsidRDefault="00EA4CC1" w:rsidP="00EA4CC1">
            <w:pPr>
              <w:numPr>
                <w:ilvl w:val="0"/>
                <w:numId w:val="82"/>
              </w:numPr>
              <w:ind w:left="720"/>
              <w:rPr>
                <w:rFonts w:ascii="Calibri" w:hAnsi="Calibri" w:cs="Calibri"/>
              </w:rPr>
            </w:pPr>
            <w:r w:rsidRPr="009232AD">
              <w:rPr>
                <w:rFonts w:ascii="Calibri" w:hAnsi="Calibri" w:cs="Calibri"/>
              </w:rPr>
              <w:t>Development, Code Review and Unit Testing</w:t>
            </w:r>
          </w:p>
          <w:p w14:paraId="5286AC71" w14:textId="77777777" w:rsidR="00EA4CC1" w:rsidRPr="009232AD" w:rsidRDefault="00EA4CC1" w:rsidP="00EA4CC1">
            <w:pPr>
              <w:numPr>
                <w:ilvl w:val="0"/>
                <w:numId w:val="82"/>
              </w:numPr>
              <w:ind w:left="720"/>
              <w:rPr>
                <w:rFonts w:ascii="Calibri" w:hAnsi="Calibri" w:cs="Calibri"/>
              </w:rPr>
            </w:pPr>
            <w:r w:rsidRPr="009232AD">
              <w:rPr>
                <w:rFonts w:ascii="Calibri" w:hAnsi="Calibri" w:cs="Calibri"/>
              </w:rPr>
              <w:t xml:space="preserve"> Involved in Code Development using WCF, ASP.NET 3.5 and C#3.0.</w:t>
            </w:r>
          </w:p>
          <w:p w14:paraId="1392511B" w14:textId="77777777" w:rsidR="00EA4CC1" w:rsidRPr="009232AD" w:rsidRDefault="00EA4CC1" w:rsidP="00EA4CC1">
            <w:pPr>
              <w:numPr>
                <w:ilvl w:val="0"/>
                <w:numId w:val="82"/>
              </w:numPr>
              <w:ind w:left="720"/>
              <w:rPr>
                <w:rFonts w:ascii="Calibri" w:hAnsi="Calibri" w:cs="Calibri"/>
              </w:rPr>
            </w:pPr>
            <w:r w:rsidRPr="009232AD">
              <w:rPr>
                <w:rFonts w:ascii="Calibri" w:hAnsi="Calibri" w:cs="Calibri"/>
              </w:rPr>
              <w:t xml:space="preserve">Involved in Clinical Systems Module end to end development. </w:t>
            </w:r>
          </w:p>
          <w:p w14:paraId="6F3E3B6B" w14:textId="77777777" w:rsidR="00EA4CC1" w:rsidRPr="009232AD" w:rsidRDefault="00EA4CC1" w:rsidP="00EA4CC1">
            <w:pPr>
              <w:numPr>
                <w:ilvl w:val="0"/>
                <w:numId w:val="82"/>
              </w:numPr>
              <w:ind w:left="720"/>
              <w:rPr>
                <w:rFonts w:ascii="Calibri" w:hAnsi="Calibri" w:cs="Calibri"/>
              </w:rPr>
            </w:pPr>
            <w:r w:rsidRPr="009232AD">
              <w:rPr>
                <w:rFonts w:ascii="Calibri" w:hAnsi="Calibri" w:cs="Calibri"/>
              </w:rPr>
              <w:t>Involved in developing User Controls Using jQuery, C#.</w:t>
            </w:r>
          </w:p>
          <w:p w14:paraId="21E7C605" w14:textId="3DC50139" w:rsidR="00A05E07" w:rsidRPr="00EA4CC1" w:rsidRDefault="00EA4CC1" w:rsidP="00EA4CC1">
            <w:pPr>
              <w:numPr>
                <w:ilvl w:val="0"/>
                <w:numId w:val="82"/>
              </w:numPr>
              <w:ind w:left="720"/>
              <w:rPr>
                <w:rFonts w:ascii="Calibri" w:hAnsi="Calibri" w:cs="Calibri"/>
              </w:rPr>
            </w:pPr>
            <w:r w:rsidRPr="009232AD">
              <w:rPr>
                <w:rFonts w:ascii="Calibri" w:hAnsi="Calibri" w:cs="Calibri"/>
              </w:rPr>
              <w:t>Involved in developing Client-side script for Clinical information modules using Query and Handlers.</w:t>
            </w:r>
          </w:p>
        </w:tc>
      </w:tr>
      <w:tr w:rsidR="00A05E07" w14:paraId="3DDA2B98" w14:textId="77777777" w:rsidTr="00A13F51">
        <w:tc>
          <w:tcPr>
            <w:tcW w:w="11199" w:type="dxa"/>
            <w:gridSpan w:val="2"/>
            <w:shd w:val="clear" w:color="auto" w:fill="00B0F0"/>
          </w:tcPr>
          <w:p w14:paraId="71F0CC4A" w14:textId="1E441F46" w:rsidR="00A05E07" w:rsidRPr="00B6157A" w:rsidRDefault="00A05E07" w:rsidP="00A05E07">
            <w:pPr>
              <w:jc w:val="center"/>
            </w:pPr>
            <w:r w:rsidRPr="00B6157A">
              <w:rPr>
                <w:rFonts w:eastAsia="Aptos"/>
                <w:color w:val="FFFFFF" w:themeColor="background1"/>
              </w:rPr>
              <w:t>Other Experiences</w:t>
            </w:r>
          </w:p>
        </w:tc>
      </w:tr>
      <w:tr w:rsidR="00A05E07" w14:paraId="4AF280CB" w14:textId="77777777" w:rsidTr="00A13F51">
        <w:tc>
          <w:tcPr>
            <w:tcW w:w="11199" w:type="dxa"/>
            <w:gridSpan w:val="2"/>
          </w:tcPr>
          <w:p w14:paraId="53459636" w14:textId="77777777" w:rsidR="00EA4CC1" w:rsidRPr="00B6157A" w:rsidRDefault="00EA4CC1" w:rsidP="00EA4CC1">
            <w:pPr>
              <w:rPr>
                <w:rFonts w:ascii="Calibri" w:hAnsi="Calibri" w:cs="Calibri"/>
              </w:rPr>
            </w:pPr>
            <w:r w:rsidRPr="00B6157A">
              <w:rPr>
                <w:rFonts w:ascii="Calibri" w:hAnsi="Calibri" w:cs="Calibri"/>
              </w:rPr>
              <w:t xml:space="preserve">Client: Wipro - Hyderabad, India  </w:t>
            </w:r>
            <w:r w:rsidRPr="00B6157A">
              <w:rPr>
                <w:rFonts w:ascii="Calibri" w:hAnsi="Calibri" w:cs="Calibri"/>
              </w:rPr>
              <w:t xml:space="preserve">                                                                                                     </w:t>
            </w:r>
            <w:r w:rsidRPr="00B6157A">
              <w:rPr>
                <w:rFonts w:ascii="Calibri" w:hAnsi="Calibri" w:cs="Calibri"/>
              </w:rPr>
              <w:t>Oct 2010 – July 2013</w:t>
            </w:r>
          </w:p>
          <w:p w14:paraId="2FA0760D" w14:textId="77777777" w:rsidR="00EA4CC1" w:rsidRPr="00B6157A" w:rsidRDefault="00EA4CC1" w:rsidP="00EA4CC1">
            <w:pPr>
              <w:tabs>
                <w:tab w:val="left" w:pos="1995"/>
              </w:tabs>
              <w:rPr>
                <w:rFonts w:ascii="Calibri" w:hAnsi="Calibri" w:cs="Calibri"/>
              </w:rPr>
            </w:pPr>
            <w:r w:rsidRPr="00B6157A">
              <w:rPr>
                <w:rStyle w:val="TextBoxChar"/>
                <w:rFonts w:ascii="Calibri" w:eastAsiaTheme="minorHAnsi" w:hAnsi="Calibri" w:cs="Calibri"/>
                <w:b w:val="0"/>
                <w:bCs w:val="0"/>
              </w:rPr>
              <w:t xml:space="preserve">Role: </w:t>
            </w:r>
            <w:r w:rsidRPr="00B6157A">
              <w:rPr>
                <w:rFonts w:ascii="Calibri" w:hAnsi="Calibri" w:cs="Calibri"/>
              </w:rPr>
              <w:t>.Net Developer</w:t>
            </w:r>
          </w:p>
          <w:p w14:paraId="6E36E294" w14:textId="09679DFB" w:rsidR="00EA4CC1" w:rsidRPr="00B6157A" w:rsidRDefault="00EA4CC1" w:rsidP="00EA4CC1">
            <w:pPr>
              <w:rPr>
                <w:rFonts w:ascii="Calibri" w:hAnsi="Calibri" w:cs="Calibri"/>
              </w:rPr>
            </w:pPr>
            <w:r w:rsidRPr="00B6157A">
              <w:rPr>
                <w:rFonts w:ascii="Calibri" w:hAnsi="Calibri" w:cs="Calibri"/>
              </w:rPr>
              <w:t xml:space="preserve">Hospital Information System (HIS) consists of different functionalities of Hospital &amp; Dispensaries.  It is built on technology standards like WS and adapting Service Oriented Architecture principles. </w:t>
            </w:r>
          </w:p>
          <w:p w14:paraId="56DE9D5C" w14:textId="77777777" w:rsidR="00EA4CC1" w:rsidRPr="00B6157A" w:rsidRDefault="00EA4CC1" w:rsidP="00EA4CC1">
            <w:pPr>
              <w:pStyle w:val="NormalWeb"/>
              <w:suppressAutoHyphens/>
              <w:spacing w:before="0" w:beforeAutospacing="0" w:after="0" w:afterAutospacing="0"/>
              <w:rPr>
                <w:rStyle w:val="TextBoxChar"/>
                <w:rFonts w:ascii="Calibri" w:hAnsi="Calibri" w:cs="Calibri"/>
                <w:b w:val="0"/>
                <w:bCs w:val="0"/>
                <w:sz w:val="22"/>
              </w:rPr>
            </w:pPr>
            <w:r w:rsidRPr="00B6157A">
              <w:rPr>
                <w:rStyle w:val="TextBoxChar"/>
                <w:rFonts w:ascii="Calibri" w:hAnsi="Calibri" w:cs="Calibri"/>
                <w:b w:val="0"/>
                <w:bCs w:val="0"/>
                <w:sz w:val="22"/>
              </w:rPr>
              <w:t>Technical Environment: ASP.NET 3.5, C#.NET 3.5, XML, WCF, WSSF, WCSF, Windows Server 2008, SQL Server 2005, IIS7.0, TFS, VB.Net, WPF, Win Forms, VB.Net.</w:t>
            </w:r>
          </w:p>
          <w:p w14:paraId="24A0A2D3" w14:textId="77777777" w:rsidR="00EA4CC1" w:rsidRPr="00B6157A" w:rsidRDefault="00EA4CC1" w:rsidP="00EA4CC1">
            <w:pPr>
              <w:pStyle w:val="NormalWeb"/>
              <w:suppressAutoHyphens/>
              <w:spacing w:before="0" w:beforeAutospacing="0" w:after="0" w:afterAutospacing="0"/>
              <w:rPr>
                <w:rStyle w:val="TextBoxChar"/>
                <w:b w:val="0"/>
                <w:bCs w:val="0"/>
              </w:rPr>
            </w:pPr>
          </w:p>
          <w:p w14:paraId="4752B12D" w14:textId="3152F946" w:rsidR="00EA4CC1" w:rsidRPr="00B6157A" w:rsidRDefault="00EA4CC1" w:rsidP="00EA4CC1">
            <w:pPr>
              <w:pStyle w:val="NormalWeb"/>
              <w:suppressAutoHyphens/>
              <w:spacing w:before="0" w:beforeAutospacing="0" w:after="0" w:afterAutospacing="0"/>
              <w:rPr>
                <w:rFonts w:ascii="Calibri" w:hAnsi="Calibri" w:cs="Calibri"/>
                <w:sz w:val="22"/>
                <w:szCs w:val="22"/>
              </w:rPr>
            </w:pPr>
            <w:r w:rsidRPr="00B6157A">
              <w:rPr>
                <w:rFonts w:ascii="Calibri" w:hAnsi="Calibri" w:cs="Calibri"/>
                <w:sz w:val="22"/>
                <w:szCs w:val="22"/>
              </w:rPr>
              <w:t>Client: Softbud Technologies - Hyderabad, India</w:t>
            </w:r>
            <w:r w:rsidRPr="00B6157A">
              <w:rPr>
                <w:rFonts w:ascii="Calibri" w:hAnsi="Calibri" w:cs="Calibri"/>
                <w:sz w:val="22"/>
                <w:szCs w:val="22"/>
              </w:rPr>
              <w:t xml:space="preserve">                                                                               </w:t>
            </w:r>
            <w:r w:rsidRPr="00B6157A">
              <w:rPr>
                <w:rFonts w:ascii="Calibri" w:hAnsi="Calibri" w:cs="Calibri"/>
                <w:sz w:val="22"/>
                <w:szCs w:val="22"/>
              </w:rPr>
              <w:t>May 2009 – Oct 2010</w:t>
            </w:r>
          </w:p>
          <w:p w14:paraId="2664117A" w14:textId="77777777" w:rsidR="00EA4CC1" w:rsidRPr="00B6157A" w:rsidRDefault="00EA4CC1" w:rsidP="00EA4CC1">
            <w:pPr>
              <w:rPr>
                <w:rStyle w:val="HTMLTypewriter3"/>
                <w:rFonts w:ascii="Calibri" w:eastAsiaTheme="minorHAnsi" w:hAnsi="Calibri" w:cs="Calibri"/>
                <w:color w:val="000000"/>
              </w:rPr>
            </w:pPr>
            <w:r w:rsidRPr="00B6157A">
              <w:rPr>
                <w:rFonts w:ascii="Calibri" w:hAnsi="Calibri" w:cs="Calibri"/>
              </w:rPr>
              <w:t>Role: Junior .Net Developer</w:t>
            </w:r>
          </w:p>
          <w:p w14:paraId="75C969F3" w14:textId="531ABC28" w:rsidR="00A05E07" w:rsidRPr="00B6157A" w:rsidRDefault="00EA4CC1" w:rsidP="00EA4CC1">
            <w:pPr>
              <w:tabs>
                <w:tab w:val="left" w:pos="2033"/>
              </w:tabs>
              <w:rPr>
                <w:rFonts w:ascii="Calibri" w:hAnsi="Calibri" w:cs="Calibri"/>
                <w:sz w:val="20"/>
                <w:lang w:val="en-IN" w:bidi="en-US"/>
              </w:rPr>
            </w:pPr>
            <w:r w:rsidRPr="00B6157A">
              <w:rPr>
                <w:rStyle w:val="TextBoxChar"/>
                <w:rFonts w:ascii="Calibri" w:eastAsiaTheme="minorHAnsi" w:hAnsi="Calibri" w:cs="Calibri"/>
                <w:b w:val="0"/>
                <w:bCs w:val="0"/>
              </w:rPr>
              <w:t xml:space="preserve">Technical Environment: C#.NET, VB.Net, ASP.NET 3.0, .Net Framework, Visual Studio 2005, ADO.NET, Hash Tables. </w:t>
            </w:r>
          </w:p>
        </w:tc>
      </w:tr>
      <w:tr w:rsidR="00A05E07" w14:paraId="5272BCE1" w14:textId="77777777" w:rsidTr="00A13F51">
        <w:tc>
          <w:tcPr>
            <w:tcW w:w="11199" w:type="dxa"/>
            <w:gridSpan w:val="2"/>
            <w:shd w:val="clear" w:color="auto" w:fill="00B0F0"/>
          </w:tcPr>
          <w:p w14:paraId="3F0C35A4" w14:textId="3F9C7C9F" w:rsidR="00A05E07" w:rsidRPr="00B6157A" w:rsidRDefault="00EA4CC1" w:rsidP="00A05E07">
            <w:pPr>
              <w:jc w:val="center"/>
            </w:pPr>
            <w:r w:rsidRPr="00B6157A">
              <w:rPr>
                <w:color w:val="FFFFFF" w:themeColor="background1"/>
              </w:rPr>
              <w:t xml:space="preserve"> </w:t>
            </w:r>
          </w:p>
        </w:tc>
      </w:tr>
      <w:tr w:rsidR="00A05E07" w14:paraId="4D67B2D3" w14:textId="77777777" w:rsidTr="00A13F51">
        <w:tc>
          <w:tcPr>
            <w:tcW w:w="11199" w:type="dxa"/>
            <w:gridSpan w:val="2"/>
          </w:tcPr>
          <w:p w14:paraId="622BC2D6" w14:textId="77777777" w:rsidR="00A05E07" w:rsidRPr="00B6157A" w:rsidRDefault="00A05E07" w:rsidP="00A05E07">
            <w:pPr>
              <w:suppressAutoHyphens/>
              <w:jc w:val="left"/>
              <w:rPr>
                <w:rFonts w:ascii="Calibri" w:hAnsi="Calibri" w:cs="Calibri"/>
              </w:rPr>
            </w:pPr>
            <w:r w:rsidRPr="00B6157A">
              <w:rPr>
                <w:rFonts w:ascii="Calibri" w:hAnsi="Calibri" w:cs="Calibri"/>
              </w:rPr>
              <w:t>Master of Computer Applications from Jawaharlal Nehru Technological</w:t>
            </w:r>
            <w:r w:rsidRPr="00B6157A">
              <w:rPr>
                <w:rStyle w:val="apple-converted-space"/>
                <w:rFonts w:ascii="Calibri" w:hAnsi="Calibri" w:cs="Calibri"/>
                <w:color w:val="222222"/>
                <w:shd w:val="clear" w:color="auto" w:fill="FFFFFF"/>
              </w:rPr>
              <w:t xml:space="preserve"> </w:t>
            </w:r>
            <w:r w:rsidRPr="00B6157A">
              <w:rPr>
                <w:rFonts w:ascii="Calibri" w:hAnsi="Calibri" w:cs="Calibri"/>
              </w:rPr>
              <w:t xml:space="preserve">University-2008 </w:t>
            </w:r>
          </w:p>
          <w:p w14:paraId="188F52C9" w14:textId="631959E0" w:rsidR="00A05E07" w:rsidRPr="00B6157A" w:rsidRDefault="00A05E07" w:rsidP="00A05E07">
            <w:pPr>
              <w:suppressAutoHyphens/>
              <w:jc w:val="left"/>
              <w:rPr>
                <w:rFonts w:ascii="Calibri" w:hAnsi="Calibri" w:cs="Calibri"/>
              </w:rPr>
            </w:pPr>
            <w:r w:rsidRPr="00B6157A">
              <w:rPr>
                <w:rFonts w:ascii="Calibri" w:hAnsi="Calibri" w:cs="Calibri"/>
                <w:color w:val="222222"/>
                <w:shd w:val="clear" w:color="auto" w:fill="FFFFFF"/>
              </w:rPr>
              <w:t xml:space="preserve">Bachelor of Science from </w:t>
            </w:r>
            <w:r w:rsidRPr="00B6157A">
              <w:rPr>
                <w:rFonts w:ascii="Calibri" w:hAnsi="Calibri" w:cs="Calibri"/>
                <w:shd w:val="clear" w:color="auto" w:fill="FFFFFF"/>
              </w:rPr>
              <w:t>Acharya Nagarjuna University -2005</w:t>
            </w:r>
          </w:p>
        </w:tc>
      </w:tr>
    </w:tbl>
    <w:p w14:paraId="508EFD97" w14:textId="77777777" w:rsidR="001E7B52" w:rsidRPr="00F24155" w:rsidRDefault="001E7B52" w:rsidP="002C61B0"/>
    <w:sectPr w:rsidR="001E7B52" w:rsidRPr="00F24155" w:rsidSect="002D24A3">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136"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BF7B7" w14:textId="77777777" w:rsidR="00F82349" w:rsidRDefault="00F82349" w:rsidP="003B4611">
      <w:pPr>
        <w:spacing w:after="0" w:line="240" w:lineRule="auto"/>
      </w:pPr>
      <w:r>
        <w:separator/>
      </w:r>
    </w:p>
    <w:p w14:paraId="1C6AF8A1" w14:textId="77777777" w:rsidR="00F82349" w:rsidRDefault="00F82349"/>
  </w:endnote>
  <w:endnote w:type="continuationSeparator" w:id="0">
    <w:p w14:paraId="441824F1" w14:textId="77777777" w:rsidR="00F82349" w:rsidRDefault="00F82349" w:rsidP="003B4611">
      <w:pPr>
        <w:spacing w:after="0" w:line="240" w:lineRule="auto"/>
      </w:pPr>
      <w:r>
        <w:continuationSeparator/>
      </w:r>
    </w:p>
    <w:p w14:paraId="6D4DFAAE" w14:textId="77777777" w:rsidR="00F82349" w:rsidRDefault="00F82349"/>
  </w:endnote>
  <w:endnote w:type="continuationNotice" w:id="1">
    <w:p w14:paraId="2ACA14D9" w14:textId="77777777" w:rsidR="00F82349" w:rsidRDefault="00F823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3112C4A-5EA7-4AAF-AE33-72F619A565B8}"/>
    <w:embedBold r:id="rId2" w:fontKey="{C097DE77-8CF9-4D65-82D8-DB67CC7BC1E2}"/>
    <w:embedItalic r:id="rId3" w:fontKey="{38B3105A-9985-46FB-A56E-2BE05668C217}"/>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4" w:fontKey="{ACDD80AC-FD1E-453B-B61F-01CB3BB758F1}"/>
    <w:embedBold r:id="rId5" w:fontKey="{2B5FF652-CDAC-47C4-9F9F-E113AD74D5BA}"/>
  </w:font>
  <w:font w:name="Amaranth">
    <w:altName w:val="Times New Roman"/>
    <w:charset w:val="00"/>
    <w:family w:val="modern"/>
    <w:pitch w:val="variable"/>
    <w:sig w:usb0="A0000027" w:usb1="00000043" w:usb2="00000000" w:usb3="00000000" w:csb0="00000111" w:csb1="00000000"/>
  </w:font>
  <w:font w:name="Arial Bold">
    <w:altName w:val="Arial"/>
    <w:panose1 w:val="020B0704020202020204"/>
    <w:charset w:val="00"/>
    <w:family w:val="swiss"/>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embedRegular r:id="rId6" w:fontKey="{8E2E7332-7537-4423-9DE2-3D9CE11A40DE}"/>
  </w:font>
  <w:font w:name="Consolas">
    <w:panose1 w:val="020B0609020204030204"/>
    <w:charset w:val="00"/>
    <w:family w:val="modern"/>
    <w:pitch w:val="fixed"/>
    <w:sig w:usb0="E00006FF" w:usb1="0000FCFF" w:usb2="00000001" w:usb3="00000000" w:csb0="0000019F" w:csb1="00000000"/>
    <w:embedRegular r:id="rId7" w:fontKey="{62A5AD6E-FD03-47CC-8C30-E2D053E65498}"/>
  </w:font>
  <w:font w:name="Aptos">
    <w:charset w:val="00"/>
    <w:family w:val="swiss"/>
    <w:pitch w:val="variable"/>
    <w:sig w:usb0="20000287" w:usb1="00000003" w:usb2="00000000" w:usb3="00000000" w:csb0="0000019F" w:csb1="00000000"/>
    <w:embedRegular r:id="rId8" w:fontKey="{023D469F-CD81-43DF-9FC9-FC514D6A2D23}"/>
    <w:embedBold r:id="rId9" w:fontKey="{D83773E3-DBEA-4421-9BB3-0C637B0F24B5}"/>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47B1B" w14:textId="77777777" w:rsidR="00637918" w:rsidRDefault="006379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rPr>
      <w:id w:val="2077239195"/>
      <w:docPartObj>
        <w:docPartGallery w:val="Page Numbers (Bottom of Page)"/>
        <w:docPartUnique/>
      </w:docPartObj>
    </w:sdtPr>
    <w:sdtEndPr>
      <w:rPr>
        <w:color w:val="7F7F7F" w:themeColor="background1" w:themeShade="7F"/>
        <w:spacing w:val="60"/>
        <w:sz w:val="22"/>
      </w:rPr>
    </w:sdtEndPr>
    <w:sdtContent>
      <w:p w14:paraId="0907E76D" w14:textId="79783DD8" w:rsidR="006311E7" w:rsidRDefault="006311E7" w:rsidP="00723051">
        <w:pPr>
          <w:pStyle w:val="Footer"/>
          <w:pBdr>
            <w:top w:val="single" w:sz="4" w:space="0" w:color="D9D9D9" w:themeColor="background1" w:themeShade="D9"/>
          </w:pBdr>
        </w:pPr>
        <w:r>
          <w:tab/>
        </w:r>
        <w:r w:rsidR="00F27023">
          <w:t xml:space="preserve">                                                                          </w:t>
        </w:r>
        <w:r>
          <w:tab/>
        </w:r>
        <w:r>
          <w:fldChar w:fldCharType="begin"/>
        </w:r>
        <w:r>
          <w:instrText xml:space="preserve"> PAGE   \* MERGEFORMAT </w:instrText>
        </w:r>
        <w:r>
          <w:fldChar w:fldCharType="separate"/>
        </w:r>
        <w:r w:rsidR="00E220FA">
          <w:rPr>
            <w:noProof/>
          </w:rPr>
          <w:t>20</w:t>
        </w:r>
        <w:r>
          <w:rPr>
            <w:noProof/>
          </w:rPr>
          <w:fldChar w:fldCharType="end"/>
        </w:r>
        <w:r>
          <w:t xml:space="preserve"> | </w:t>
        </w:r>
        <w:r>
          <w:rPr>
            <w:color w:val="7F7F7F" w:themeColor="background1" w:themeShade="7F"/>
            <w:spacing w:val="60"/>
          </w:rPr>
          <w:t>Page</w:t>
        </w:r>
      </w:p>
    </w:sdtContent>
  </w:sdt>
  <w:p w14:paraId="2B941B84" w14:textId="77777777" w:rsidR="00225DE5" w:rsidRDefault="00225DE5"/>
  <w:p w14:paraId="6B581AF3" w14:textId="77777777" w:rsidR="00225DE5" w:rsidRDefault="00225D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D34BD" w14:textId="77777777" w:rsidR="00637918" w:rsidRDefault="006379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8FE85" w14:textId="77777777" w:rsidR="00F82349" w:rsidRDefault="00F82349" w:rsidP="003B4611">
      <w:pPr>
        <w:spacing w:after="0" w:line="240" w:lineRule="auto"/>
      </w:pPr>
      <w:r>
        <w:separator/>
      </w:r>
    </w:p>
    <w:p w14:paraId="77991F16" w14:textId="77777777" w:rsidR="00F82349" w:rsidRDefault="00F82349"/>
  </w:footnote>
  <w:footnote w:type="continuationSeparator" w:id="0">
    <w:p w14:paraId="6E75AD91" w14:textId="77777777" w:rsidR="00F82349" w:rsidRDefault="00F82349" w:rsidP="003B4611">
      <w:pPr>
        <w:spacing w:after="0" w:line="240" w:lineRule="auto"/>
      </w:pPr>
      <w:r>
        <w:continuationSeparator/>
      </w:r>
    </w:p>
    <w:p w14:paraId="33909035" w14:textId="77777777" w:rsidR="00F82349" w:rsidRDefault="00F82349"/>
  </w:footnote>
  <w:footnote w:type="continuationNotice" w:id="1">
    <w:p w14:paraId="2DF040A2" w14:textId="77777777" w:rsidR="00F82349" w:rsidRDefault="00F8234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BA82C" w14:textId="77777777" w:rsidR="00637918" w:rsidRDefault="006379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8DCC" w14:textId="6EDFF5D7" w:rsidR="00322991" w:rsidRPr="00BD2889" w:rsidRDefault="00322991" w:rsidP="00637918">
    <w:pPr>
      <w:pStyle w:val="Header"/>
      <w:tabs>
        <w:tab w:val="left" w:pos="2942"/>
        <w:tab w:val="left" w:pos="3761"/>
      </w:tabs>
      <w:ind w:left="819" w:firstLine="2942"/>
      <w:jc w:val="left"/>
      <w:rPr>
        <w:b/>
        <w:bCs/>
        <w:noProof/>
        <w:sz w:val="20"/>
        <w:szCs w:val="20"/>
      </w:rPr>
    </w:pPr>
    <w:bookmarkStart w:id="0" w:name="_Hlk164413639"/>
    <w:bookmarkStart w:id="1" w:name="_Hlk164413640"/>
    <w:r>
      <w:rPr>
        <w:noProof/>
      </w:rPr>
      <w:drawing>
        <wp:anchor distT="0" distB="0" distL="114300" distR="114300" simplePos="0" relativeHeight="251658242" behindDoc="0" locked="0" layoutInCell="1" allowOverlap="1" wp14:anchorId="79A8240D" wp14:editId="0DAEC8FB">
          <wp:simplePos x="0" y="0"/>
          <wp:positionH relativeFrom="margin">
            <wp:align>left</wp:align>
          </wp:positionH>
          <wp:positionV relativeFrom="margin">
            <wp:posOffset>-649605</wp:posOffset>
          </wp:positionV>
          <wp:extent cx="1478280" cy="438150"/>
          <wp:effectExtent l="0" t="0" r="7620" b="0"/>
          <wp:wrapSquare wrapText="bothSides"/>
          <wp:docPr id="1863138311" name="Picture 1863138311" descr="Our Expertise. Your D.R.M Team – Our Expertise. Your D.R.M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r Expertise. Your D.R.M Team – Our Expertise. Your D.R.M Tea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8280" cy="438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0195">
      <w:rPr>
        <w:noProof/>
        <w:sz w:val="20"/>
        <w:szCs w:val="20"/>
      </w:rPr>
      <w:t xml:space="preserve">             </w:t>
    </w:r>
    <w:r w:rsidR="008D1F79">
      <w:rPr>
        <w:noProof/>
        <w:sz w:val="20"/>
        <w:szCs w:val="20"/>
      </w:rPr>
      <w:t xml:space="preserve">  </w:t>
    </w:r>
    <w:r w:rsidR="00BD2889">
      <w:rPr>
        <w:noProof/>
        <w:sz w:val="20"/>
        <w:szCs w:val="20"/>
      </w:rPr>
      <w:tab/>
    </w:r>
    <w:r w:rsidR="00637918" w:rsidRPr="00BD2889">
      <w:rPr>
        <w:b/>
        <w:bCs/>
        <w:noProof/>
        <w:sz w:val="20"/>
        <w:szCs w:val="20"/>
      </w:rPr>
      <w:t>RESUME</w:t>
    </w:r>
  </w:p>
  <w:p w14:paraId="453ABE6D" w14:textId="251C7E41" w:rsidR="00322991" w:rsidRPr="004326FB" w:rsidRDefault="00322991" w:rsidP="0073663D">
    <w:pPr>
      <w:pStyle w:val="Header"/>
      <w:tabs>
        <w:tab w:val="clear" w:pos="9360"/>
        <w:tab w:val="left" w:pos="2942"/>
        <w:tab w:val="left" w:pos="3761"/>
      </w:tabs>
      <w:jc w:val="left"/>
      <w:rPr>
        <w:sz w:val="2"/>
        <w:szCs w:val="20"/>
      </w:rPr>
    </w:pPr>
    <w:r w:rsidRPr="00A97D3D">
      <w:rPr>
        <w:sz w:val="20"/>
        <w:szCs w:val="20"/>
      </w:rPr>
      <w:tab/>
    </w:r>
    <w:r>
      <w:rPr>
        <w:sz w:val="20"/>
        <w:szCs w:val="20"/>
      </w:rPr>
      <w:tab/>
    </w:r>
    <w:r w:rsidR="006D70DD">
      <w:rPr>
        <w:sz w:val="20"/>
        <w:szCs w:val="20"/>
      </w:rPr>
      <w:tab/>
    </w:r>
    <w:r w:rsidR="006D70DD">
      <w:rPr>
        <w:sz w:val="20"/>
        <w:szCs w:val="20"/>
      </w:rPr>
      <w:tab/>
    </w:r>
    <w:r w:rsidR="0073663D">
      <w:rPr>
        <w:sz w:val="20"/>
        <w:szCs w:val="20"/>
      </w:rPr>
      <w:t xml:space="preserve">   </w:t>
    </w:r>
    <w:r w:rsidR="006F19B4">
      <w:rPr>
        <w:sz w:val="20"/>
        <w:szCs w:val="20"/>
      </w:rPr>
      <w:t xml:space="preserve">   </w:t>
    </w:r>
    <w:r w:rsidR="0073663D">
      <w:rPr>
        <w:sz w:val="20"/>
        <w:szCs w:val="20"/>
      </w:rPr>
      <w:t xml:space="preserve">                                          </w:t>
    </w:r>
  </w:p>
  <w:bookmarkEnd w:id="0"/>
  <w:bookmarkEnd w:id="1"/>
  <w:p w14:paraId="3871F6D2" w14:textId="7CE5B86A" w:rsidR="00661711" w:rsidRPr="00322991" w:rsidRDefault="00506528" w:rsidP="00940195">
    <w:pPr>
      <w:pStyle w:val="Header"/>
      <w:tabs>
        <w:tab w:val="clear" w:pos="4680"/>
        <w:tab w:val="clear" w:pos="9360"/>
        <w:tab w:val="left" w:pos="5964"/>
      </w:tabs>
    </w:pPr>
    <w:r w:rsidRPr="00A97D3D">
      <w:rPr>
        <w:noProof/>
        <w:sz w:val="20"/>
        <w:szCs w:val="20"/>
        <w:lang w:val="en-IN" w:eastAsia="en-IN"/>
      </w:rPr>
      <mc:AlternateContent>
        <mc:Choice Requires="wps">
          <w:drawing>
            <wp:anchor distT="0" distB="0" distL="114300" distR="114300" simplePos="0" relativeHeight="251658241" behindDoc="0" locked="0" layoutInCell="1" allowOverlap="1" wp14:anchorId="291A3B54" wp14:editId="32A1D7F1">
              <wp:simplePos x="0" y="0"/>
              <wp:positionH relativeFrom="margin">
                <wp:align>center</wp:align>
              </wp:positionH>
              <wp:positionV relativeFrom="paragraph">
                <wp:posOffset>115277</wp:posOffset>
              </wp:positionV>
              <wp:extent cx="5900568" cy="0"/>
              <wp:effectExtent l="0" t="0" r="0" b="0"/>
              <wp:wrapNone/>
              <wp:docPr id="75901354" name="Straight Connector 75901354"/>
              <wp:cNvGraphicFramePr/>
              <a:graphic xmlns:a="http://schemas.openxmlformats.org/drawingml/2006/main">
                <a:graphicData uri="http://schemas.microsoft.com/office/word/2010/wordprocessingShape">
                  <wps:wsp>
                    <wps:cNvCnPr/>
                    <wps:spPr>
                      <a:xfrm>
                        <a:off x="0" y="0"/>
                        <a:ext cx="5900568"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F3A07A" id="Straight Connector 75901354" o:spid="_x0000_s1026" style="position:absolute;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1pt" to="464.6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" strokecolor="black [3200]" strokeweight=".25pt">
              <v:stroke joinstyle="miter"/>
              <w10:wrap anchorx="margin"/>
            </v:line>
          </w:pict>
        </mc:Fallback>
      </mc:AlternateContent>
    </w:r>
    <w:r w:rsidR="006F19B4">
      <w:rPr>
        <w:noProof/>
        <w:sz w:val="20"/>
        <w:szCs w:val="20"/>
        <w:lang w:val="en-IN" w:eastAsia="en-IN"/>
      </w:rPr>
      <w:t xml:space="preserve"> </w:t>
    </w:r>
    <w:r w:rsidR="00940195">
      <w:rPr>
        <w:noProof/>
        <w:sz w:val="20"/>
        <w:szCs w:val="20"/>
        <w:lang w:val="en-IN" w:eastAsia="en-IN"/>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08F5" w14:textId="3FBB7CB1" w:rsidR="00671B2F" w:rsidRPr="004326FB" w:rsidRDefault="006311E7" w:rsidP="00797B6A">
    <w:pPr>
      <w:pStyle w:val="Header"/>
      <w:tabs>
        <w:tab w:val="clear" w:pos="4680"/>
        <w:tab w:val="clear" w:pos="9360"/>
        <w:tab w:val="left" w:pos="2942"/>
        <w:tab w:val="left" w:pos="3761"/>
      </w:tabs>
      <w:jc w:val="right"/>
      <w:rPr>
        <w:sz w:val="20"/>
        <w:szCs w:val="20"/>
      </w:rPr>
    </w:pPr>
    <w:r>
      <w:tab/>
    </w:r>
  </w:p>
  <w:p w14:paraId="17229086" w14:textId="77777777" w:rsidR="00671B2F" w:rsidRPr="004326FB" w:rsidRDefault="00671B2F" w:rsidP="00671B2F">
    <w:pPr>
      <w:pStyle w:val="Header"/>
      <w:tabs>
        <w:tab w:val="clear" w:pos="4680"/>
        <w:tab w:val="clear" w:pos="9360"/>
        <w:tab w:val="left" w:pos="2942"/>
        <w:tab w:val="left" w:pos="3761"/>
      </w:tabs>
      <w:rPr>
        <w:sz w:val="2"/>
        <w:szCs w:val="20"/>
      </w:rPr>
    </w:pPr>
  </w:p>
  <w:p w14:paraId="37E96A86" w14:textId="5B6CD551" w:rsidR="006311E7" w:rsidRPr="00671B2F" w:rsidRDefault="006311E7" w:rsidP="000A37B7">
    <w:pPr>
      <w:pStyle w:val="Header"/>
      <w:tabs>
        <w:tab w:val="clear" w:pos="4680"/>
        <w:tab w:val="clear" w:pos="9360"/>
        <w:tab w:val="left" w:pos="3828"/>
      </w:tabs>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56690F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97926"/>
    <w:multiLevelType w:val="hybridMultilevel"/>
    <w:tmpl w:val="F6388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B8517D"/>
    <w:multiLevelType w:val="hybridMultilevel"/>
    <w:tmpl w:val="DAF455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3AD2C86"/>
    <w:multiLevelType w:val="hybridMultilevel"/>
    <w:tmpl w:val="B81A30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4D21AF2"/>
    <w:multiLevelType w:val="hybridMultilevel"/>
    <w:tmpl w:val="DB5AB8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4F30321"/>
    <w:multiLevelType w:val="hybridMultilevel"/>
    <w:tmpl w:val="B322B386"/>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6E6AF9"/>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070E66C5"/>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08986FA4"/>
    <w:multiLevelType w:val="multilevel"/>
    <w:tmpl w:val="34FE69F4"/>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0AFD3F4A"/>
    <w:multiLevelType w:val="hybridMultilevel"/>
    <w:tmpl w:val="7C2E74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B224F44"/>
    <w:multiLevelType w:val="multilevel"/>
    <w:tmpl w:val="DEEEE71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4991" w:hanging="491"/>
      </w:pPr>
      <w:rPr>
        <w:rFonts w:hint="default"/>
      </w:rPr>
    </w:lvl>
    <w:lvl w:ilvl="2">
      <w:start w:val="1"/>
      <w:numFmt w:val="decimal"/>
      <w:pStyle w:val="Heading3"/>
      <w:suff w:val="space"/>
      <w:lvlText w:val="%1.%2.%3"/>
      <w:lvlJc w:val="left"/>
      <w:pPr>
        <w:ind w:left="1080" w:hanging="22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CFF4E9D"/>
    <w:multiLevelType w:val="multilevel"/>
    <w:tmpl w:val="34FE69F4"/>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0D61013F"/>
    <w:multiLevelType w:val="hybridMultilevel"/>
    <w:tmpl w:val="13A2A4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10857024"/>
    <w:multiLevelType w:val="hybridMultilevel"/>
    <w:tmpl w:val="7F8A52C2"/>
    <w:lvl w:ilvl="0" w:tplc="FFFFFFFF">
      <w:start w:val="1"/>
      <w:numFmt w:val="bullet"/>
      <w:lvlText w:val=""/>
      <w:lvlJc w:val="left"/>
      <w:pPr>
        <w:ind w:left="3600" w:hanging="360"/>
      </w:pPr>
      <w:rPr>
        <w:rFonts w:ascii="Symbol" w:hAnsi="Symbol" w:hint="default"/>
      </w:rPr>
    </w:lvl>
    <w:lvl w:ilvl="1" w:tplc="40090005">
      <w:start w:val="1"/>
      <w:numFmt w:val="bullet"/>
      <w:lvlText w:val=""/>
      <w:lvlJc w:val="left"/>
      <w:pPr>
        <w:ind w:left="4320" w:hanging="360"/>
      </w:pPr>
      <w:rPr>
        <w:rFonts w:ascii="Wingdings" w:hAnsi="Wingdings" w:hint="default"/>
      </w:rPr>
    </w:lvl>
    <w:lvl w:ilvl="2" w:tplc="3DD44FB4">
      <w:start w:val="1"/>
      <w:numFmt w:val="bullet"/>
      <w:pStyle w:val="H2Level2Bullet"/>
      <w:lvlText w:val=""/>
      <w:lvlJc w:val="left"/>
      <w:pPr>
        <w:ind w:left="5040" w:hanging="360"/>
      </w:pPr>
      <w:rPr>
        <w:rFonts w:ascii="Wingdings" w:hAnsi="Wingdings" w:hint="default"/>
        <w:color w:val="auto"/>
      </w:rPr>
    </w:lvl>
    <w:lvl w:ilvl="3" w:tplc="AD32C26A">
      <w:numFmt w:val="bullet"/>
      <w:lvlText w:val="-"/>
      <w:lvlJc w:val="left"/>
      <w:pPr>
        <w:ind w:left="5760" w:hanging="360"/>
      </w:pPr>
      <w:rPr>
        <w:rFonts w:ascii="Calibri" w:eastAsiaTheme="minorHAnsi" w:hAnsi="Calibri" w:cs="Calibri"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14" w15:restartNumberingAfterBreak="0">
    <w:nsid w:val="1C7C76E8"/>
    <w:multiLevelType w:val="hybridMultilevel"/>
    <w:tmpl w:val="021C2BCA"/>
    <w:lvl w:ilvl="0" w:tplc="FFFFFFFF">
      <w:start w:val="1"/>
      <w:numFmt w:val="bullet"/>
      <w:lvlText w:val=""/>
      <w:lvlJc w:val="left"/>
      <w:pPr>
        <w:ind w:left="5891" w:hanging="360"/>
      </w:pPr>
      <w:rPr>
        <w:rFonts w:ascii="Wingdings" w:hAnsi="Wingdings" w:hint="default"/>
      </w:rPr>
    </w:lvl>
    <w:lvl w:ilvl="1" w:tplc="488C976E">
      <w:start w:val="1"/>
      <w:numFmt w:val="bullet"/>
      <w:pStyle w:val="H2Level1Bullet"/>
      <w:lvlText w:val=""/>
      <w:lvlJc w:val="left"/>
      <w:pPr>
        <w:ind w:left="2291" w:hanging="360"/>
      </w:pPr>
      <w:rPr>
        <w:rFonts w:ascii="Symbol" w:hAnsi="Symbol" w:hint="default"/>
        <w:color w:val="auto"/>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5" w15:restartNumberingAfterBreak="0">
    <w:nsid w:val="1F290F8B"/>
    <w:multiLevelType w:val="multilevel"/>
    <w:tmpl w:val="4B3CB3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1F7C002A"/>
    <w:multiLevelType w:val="hybridMultilevel"/>
    <w:tmpl w:val="F00236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12B2137"/>
    <w:multiLevelType w:val="hybridMultilevel"/>
    <w:tmpl w:val="CC5C9D28"/>
    <w:lvl w:ilvl="0" w:tplc="8C7E68C0">
      <w:numFmt w:val="decimal"/>
      <w:pStyle w:val="RFPLvl1"/>
      <w:lvlText w:val="1.%1"/>
      <w:lvlJc w:val="left"/>
      <w:pPr>
        <w:ind w:left="720" w:hanging="720"/>
      </w:pPr>
      <w:rPr>
        <w:rFonts w:ascii="Arial" w:hAnsi="Arial" w:hint="default"/>
        <w:b/>
        <w:i w:val="0"/>
        <w:caps w:val="0"/>
        <w:strike w:val="0"/>
        <w:dstrike w:val="0"/>
        <w:vanish w:val="0"/>
        <w:sz w:val="22"/>
        <w:u w:val="none"/>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184E99"/>
    <w:multiLevelType w:val="multilevel"/>
    <w:tmpl w:val="F0988B10"/>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28627240"/>
    <w:multiLevelType w:val="hybridMultilevel"/>
    <w:tmpl w:val="9FFE79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8AA4B5D"/>
    <w:multiLevelType w:val="multilevel"/>
    <w:tmpl w:val="EFFEA324"/>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ind w:left="360" w:hanging="360"/>
      </w:pPr>
      <w:rPr>
        <w:rFonts w:ascii="Symbol" w:hAnsi="Symbol"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28C66C53"/>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29CC3CA2"/>
    <w:multiLevelType w:val="hybridMultilevel"/>
    <w:tmpl w:val="94FE83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29CD55DB"/>
    <w:multiLevelType w:val="multilevel"/>
    <w:tmpl w:val="BEEA8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2B1456C4"/>
    <w:multiLevelType w:val="hybridMultilevel"/>
    <w:tmpl w:val="E3C24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B146C4C"/>
    <w:multiLevelType w:val="hybridMultilevel"/>
    <w:tmpl w:val="0AFA5498"/>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2B1A3DB5"/>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2CA27229"/>
    <w:multiLevelType w:val="hybridMultilevel"/>
    <w:tmpl w:val="CCA429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2DAC492F"/>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 w15:restartNumberingAfterBreak="0">
    <w:nsid w:val="30561BF8"/>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 w15:restartNumberingAfterBreak="0">
    <w:nsid w:val="31A1331E"/>
    <w:multiLevelType w:val="hybridMultilevel"/>
    <w:tmpl w:val="5420E7A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3D653D6"/>
    <w:multiLevelType w:val="hybridMultilevel"/>
    <w:tmpl w:val="7A50BC7E"/>
    <w:lvl w:ilvl="0" w:tplc="C8F85236">
      <w:start w:val="1"/>
      <w:numFmt w:val="bullet"/>
      <w:pStyle w:val="H3Level3Bullet"/>
      <w:lvlText w:val="o"/>
      <w:lvlJc w:val="left"/>
      <w:pPr>
        <w:ind w:left="1080" w:hanging="360"/>
      </w:pPr>
      <w:rPr>
        <w:rFonts w:ascii="Courier New" w:hAnsi="Courier New" w:cs="Courier New" w:hint="default"/>
        <w:color w:val="00B0F0"/>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346D6B7D"/>
    <w:multiLevelType w:val="multilevel"/>
    <w:tmpl w:val="37AC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4CE12B9"/>
    <w:multiLevelType w:val="hybridMultilevel"/>
    <w:tmpl w:val="F34EB8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3537481D"/>
    <w:multiLevelType w:val="hybridMultilevel"/>
    <w:tmpl w:val="8F645A56"/>
    <w:lvl w:ilvl="0" w:tplc="40090001">
      <w:start w:val="1"/>
      <w:numFmt w:val="bullet"/>
      <w:lvlText w:val=""/>
      <w:lvlJc w:val="left"/>
      <w:pPr>
        <w:ind w:left="360" w:hanging="360"/>
      </w:pPr>
      <w:rPr>
        <w:rFonts w:ascii="Symbol" w:hAnsi="Symbol" w:hint="default"/>
      </w:rPr>
    </w:lvl>
    <w:lvl w:ilvl="1" w:tplc="F156EEAC">
      <w:numFmt w:val="bullet"/>
      <w:lvlText w:val="·"/>
      <w:lvlJc w:val="left"/>
      <w:pPr>
        <w:ind w:left="1080" w:hanging="360"/>
      </w:pPr>
      <w:rPr>
        <w:rFonts w:ascii="Calibri" w:eastAsiaTheme="minorHAnsi" w:hAnsi="Calibri" w:cs="Calibr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3569375B"/>
    <w:multiLevelType w:val="hybridMultilevel"/>
    <w:tmpl w:val="ACAE27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367D140A"/>
    <w:multiLevelType w:val="hybridMultilevel"/>
    <w:tmpl w:val="DE3E9D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BFE3880"/>
    <w:multiLevelType w:val="hybridMultilevel"/>
    <w:tmpl w:val="0CFC8D0E"/>
    <w:lvl w:ilvl="0" w:tplc="EEEA46AC">
      <w:start w:val="1"/>
      <w:numFmt w:val="bullet"/>
      <w:pStyle w:val="H2Level3Bullet"/>
      <w:lvlText w:val="o"/>
      <w:lvlJc w:val="left"/>
      <w:pPr>
        <w:ind w:left="1080" w:hanging="360"/>
      </w:pPr>
      <w:rPr>
        <w:rFonts w:ascii="Courier New" w:hAnsi="Courier New" w:cs="Courier New" w:hint="default"/>
        <w:color w:val="00B0F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3D5F2667"/>
    <w:multiLevelType w:val="hybridMultilevel"/>
    <w:tmpl w:val="0D2A79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3D9E2500"/>
    <w:multiLevelType w:val="hybridMultilevel"/>
    <w:tmpl w:val="763081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3E644B75"/>
    <w:multiLevelType w:val="hybridMultilevel"/>
    <w:tmpl w:val="21A648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3E7966DF"/>
    <w:multiLevelType w:val="hybridMultilevel"/>
    <w:tmpl w:val="E642321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075046E"/>
    <w:multiLevelType w:val="hybridMultilevel"/>
    <w:tmpl w:val="FDCE61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0B64719"/>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4" w15:restartNumberingAfterBreak="0">
    <w:nsid w:val="49D83345"/>
    <w:multiLevelType w:val="hybridMultilevel"/>
    <w:tmpl w:val="1B8417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4AED384E"/>
    <w:multiLevelType w:val="multilevel"/>
    <w:tmpl w:val="34FE69F4"/>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6" w15:restartNumberingAfterBreak="0">
    <w:nsid w:val="4D0E625B"/>
    <w:multiLevelType w:val="hybridMultilevel"/>
    <w:tmpl w:val="AEFC7658"/>
    <w:lvl w:ilvl="0" w:tplc="669868D8">
      <w:start w:val="1"/>
      <w:numFmt w:val="bullet"/>
      <w:lvlText w:val=""/>
      <w:lvlJc w:val="left"/>
      <w:pPr>
        <w:tabs>
          <w:tab w:val="num" w:pos="1080"/>
        </w:tabs>
        <w:ind w:left="1080" w:hanging="360"/>
      </w:pPr>
      <w:rPr>
        <w:rFonts w:ascii="Wingdings" w:hAnsi="Wingdings" w:hint="default"/>
      </w:rPr>
    </w:lvl>
    <w:lvl w:ilvl="1" w:tplc="44CE0654">
      <w:start w:val="1"/>
      <w:numFmt w:val="bullet"/>
      <w:pStyle w:val="Normaljustify"/>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DDC4007"/>
    <w:multiLevelType w:val="multilevel"/>
    <w:tmpl w:val="33269EE4"/>
    <w:lvl w:ilvl="0">
      <w:start w:val="1"/>
      <w:numFmt w:val="bullet"/>
      <w:lvlText w:val="●"/>
      <w:lvlJc w:val="left"/>
      <w:pPr>
        <w:ind w:left="216" w:firstLine="72"/>
      </w:pPr>
      <w:rPr>
        <w:rFonts w:ascii="Arial" w:eastAsia="Arial" w:hAnsi="Arial" w:cs="Arial"/>
        <w:sz w:val="18"/>
        <w:szCs w:val="18"/>
        <w:vertAlign w:val="baseline"/>
      </w:rPr>
    </w:lvl>
    <w:lvl w:ilvl="1">
      <w:start w:val="1"/>
      <w:numFmt w:val="bullet"/>
      <w:lvlText w:val="○"/>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48" w15:restartNumberingAfterBreak="0">
    <w:nsid w:val="50016CB1"/>
    <w:multiLevelType w:val="hybridMultilevel"/>
    <w:tmpl w:val="A61E71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51B31960"/>
    <w:multiLevelType w:val="multilevel"/>
    <w:tmpl w:val="E0B083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0" w15:restartNumberingAfterBreak="0">
    <w:nsid w:val="51E507B6"/>
    <w:multiLevelType w:val="hybridMultilevel"/>
    <w:tmpl w:val="E96C830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20C5CE3"/>
    <w:multiLevelType w:val="multilevel"/>
    <w:tmpl w:val="97D44A28"/>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70"/>
        </w:tabs>
        <w:ind w:left="1070" w:hanging="360"/>
      </w:pPr>
      <w:rPr>
        <w:rFonts w:ascii="Courier New" w:hAnsi="Courier New" w:cs="Courier New" w:hint="default"/>
      </w:rPr>
    </w:lvl>
    <w:lvl w:ilvl="2" w:tentative="1">
      <w:start w:val="1"/>
      <w:numFmt w:val="bullet"/>
      <w:lvlText w:val=""/>
      <w:lvlJc w:val="left"/>
      <w:pPr>
        <w:tabs>
          <w:tab w:val="num" w:pos="1790"/>
        </w:tabs>
        <w:ind w:left="1790" w:hanging="360"/>
      </w:pPr>
      <w:rPr>
        <w:rFonts w:ascii="Wingdings" w:hAnsi="Wingdings" w:hint="default"/>
      </w:rPr>
    </w:lvl>
    <w:lvl w:ilvl="3" w:tentative="1">
      <w:start w:val="1"/>
      <w:numFmt w:val="bullet"/>
      <w:lvlText w:val=""/>
      <w:lvlJc w:val="left"/>
      <w:pPr>
        <w:tabs>
          <w:tab w:val="num" w:pos="2510"/>
        </w:tabs>
        <w:ind w:left="2510" w:hanging="360"/>
      </w:pPr>
      <w:rPr>
        <w:rFonts w:ascii="Symbol" w:hAnsi="Symbol" w:hint="default"/>
      </w:rPr>
    </w:lvl>
    <w:lvl w:ilvl="4" w:tentative="1">
      <w:start w:val="1"/>
      <w:numFmt w:val="bullet"/>
      <w:lvlText w:val="o"/>
      <w:lvlJc w:val="left"/>
      <w:pPr>
        <w:tabs>
          <w:tab w:val="num" w:pos="3230"/>
        </w:tabs>
        <w:ind w:left="3230" w:hanging="360"/>
      </w:pPr>
      <w:rPr>
        <w:rFonts w:ascii="Courier New" w:hAnsi="Courier New" w:cs="Courier New" w:hint="default"/>
      </w:rPr>
    </w:lvl>
    <w:lvl w:ilvl="5" w:tentative="1">
      <w:start w:val="1"/>
      <w:numFmt w:val="bullet"/>
      <w:lvlText w:val=""/>
      <w:lvlJc w:val="left"/>
      <w:pPr>
        <w:tabs>
          <w:tab w:val="num" w:pos="3950"/>
        </w:tabs>
        <w:ind w:left="3950" w:hanging="360"/>
      </w:pPr>
      <w:rPr>
        <w:rFonts w:ascii="Wingdings" w:hAnsi="Wingdings" w:hint="default"/>
      </w:rPr>
    </w:lvl>
    <w:lvl w:ilvl="6" w:tentative="1">
      <w:start w:val="1"/>
      <w:numFmt w:val="bullet"/>
      <w:lvlText w:val=""/>
      <w:lvlJc w:val="left"/>
      <w:pPr>
        <w:tabs>
          <w:tab w:val="num" w:pos="4670"/>
        </w:tabs>
        <w:ind w:left="4670" w:hanging="360"/>
      </w:pPr>
      <w:rPr>
        <w:rFonts w:ascii="Symbol" w:hAnsi="Symbol" w:hint="default"/>
      </w:rPr>
    </w:lvl>
    <w:lvl w:ilvl="7" w:tentative="1">
      <w:start w:val="1"/>
      <w:numFmt w:val="bullet"/>
      <w:lvlText w:val="o"/>
      <w:lvlJc w:val="left"/>
      <w:pPr>
        <w:tabs>
          <w:tab w:val="num" w:pos="5390"/>
        </w:tabs>
        <w:ind w:left="5390" w:hanging="360"/>
      </w:pPr>
      <w:rPr>
        <w:rFonts w:ascii="Courier New" w:hAnsi="Courier New" w:cs="Courier New" w:hint="default"/>
      </w:rPr>
    </w:lvl>
    <w:lvl w:ilvl="8" w:tentative="1">
      <w:start w:val="1"/>
      <w:numFmt w:val="bullet"/>
      <w:lvlText w:val=""/>
      <w:lvlJc w:val="left"/>
      <w:pPr>
        <w:tabs>
          <w:tab w:val="num" w:pos="6110"/>
        </w:tabs>
        <w:ind w:left="6110" w:hanging="360"/>
      </w:pPr>
      <w:rPr>
        <w:rFonts w:ascii="Wingdings" w:hAnsi="Wingdings" w:hint="default"/>
      </w:rPr>
    </w:lvl>
  </w:abstractNum>
  <w:abstractNum w:abstractNumId="52" w15:restartNumberingAfterBreak="0">
    <w:nsid w:val="52B814E1"/>
    <w:multiLevelType w:val="singleLevel"/>
    <w:tmpl w:val="41C8F0FA"/>
    <w:lvl w:ilvl="0">
      <w:start w:val="1"/>
      <w:numFmt w:val="bullet"/>
      <w:pStyle w:val="ResumeRighting"/>
      <w:lvlText w:val=""/>
      <w:lvlJc w:val="left"/>
      <w:pPr>
        <w:tabs>
          <w:tab w:val="num" w:pos="360"/>
        </w:tabs>
        <w:ind w:left="360" w:hanging="360"/>
      </w:pPr>
      <w:rPr>
        <w:rFonts w:ascii="Wingdings" w:hAnsi="Wingdings" w:hint="default"/>
        <w:sz w:val="14"/>
      </w:rPr>
    </w:lvl>
  </w:abstractNum>
  <w:abstractNum w:abstractNumId="53" w15:restartNumberingAfterBreak="0">
    <w:nsid w:val="5676388F"/>
    <w:multiLevelType w:val="multilevel"/>
    <w:tmpl w:val="34FE69F4"/>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4" w15:restartNumberingAfterBreak="0">
    <w:nsid w:val="570D5430"/>
    <w:multiLevelType w:val="multilevel"/>
    <w:tmpl w:val="40489D82"/>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5" w15:restartNumberingAfterBreak="0">
    <w:nsid w:val="57E77C70"/>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6" w15:restartNumberingAfterBreak="0">
    <w:nsid w:val="585E5F79"/>
    <w:multiLevelType w:val="hybridMultilevel"/>
    <w:tmpl w:val="C152FF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7" w15:restartNumberingAfterBreak="0">
    <w:nsid w:val="58C714F5"/>
    <w:multiLevelType w:val="multilevel"/>
    <w:tmpl w:val="34FE69F4"/>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8" w15:restartNumberingAfterBreak="0">
    <w:nsid w:val="59CA7457"/>
    <w:multiLevelType w:val="multilevel"/>
    <w:tmpl w:val="34FE69F4"/>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9" w15:restartNumberingAfterBreak="0">
    <w:nsid w:val="5EE82A28"/>
    <w:multiLevelType w:val="multilevel"/>
    <w:tmpl w:val="D908984A"/>
    <w:lvl w:ilvl="0">
      <w:start w:val="1"/>
      <w:numFmt w:val="bullet"/>
      <w:lvlText w:val=""/>
      <w:lvlJc w:val="left"/>
      <w:pPr>
        <w:ind w:left="720" w:hanging="380"/>
      </w:pPr>
      <w:rPr>
        <w:rFonts w:ascii="Symbol" w:hAnsi="Symbol" w:hint="default"/>
        <w:color w:val="00B0F0"/>
      </w:rPr>
    </w:lvl>
    <w:lvl w:ilvl="1">
      <w:start w:val="1"/>
      <w:numFmt w:val="bullet"/>
      <w:lvlText w:val="o"/>
      <w:lvlJc w:val="left"/>
      <w:pPr>
        <w:ind w:left="1134" w:hanging="397"/>
      </w:pPr>
      <w:rPr>
        <w:rFonts w:ascii="Courier New" w:hAnsi="Courier New" w:hint="default"/>
      </w:rPr>
    </w:lvl>
    <w:lvl w:ilvl="2">
      <w:start w:val="1"/>
      <w:numFmt w:val="bullet"/>
      <w:pStyle w:val="H13rdLevelBullet"/>
      <w:lvlText w:val="o"/>
      <w:lvlJc w:val="left"/>
      <w:pPr>
        <w:ind w:left="1474" w:hanging="340"/>
      </w:pPr>
      <w:rPr>
        <w:rFonts w:ascii="Courier New" w:hAnsi="Courier New" w:cs="Courier New" w:hint="default"/>
        <w:color w:val="00B0F0"/>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63297ABA"/>
    <w:multiLevelType w:val="hybridMultilevel"/>
    <w:tmpl w:val="F432A9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1" w15:restartNumberingAfterBreak="0">
    <w:nsid w:val="6574502E"/>
    <w:multiLevelType w:val="hybridMultilevel"/>
    <w:tmpl w:val="91EA2FE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2" w15:restartNumberingAfterBreak="0">
    <w:nsid w:val="68183584"/>
    <w:multiLevelType w:val="multilevel"/>
    <w:tmpl w:val="627450E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683C25A6"/>
    <w:multiLevelType w:val="hybridMultilevel"/>
    <w:tmpl w:val="9000D3D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6859769A"/>
    <w:multiLevelType w:val="multilevel"/>
    <w:tmpl w:val="34FE69F4"/>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5" w15:restartNumberingAfterBreak="0">
    <w:nsid w:val="6CA131E1"/>
    <w:multiLevelType w:val="hybridMultilevel"/>
    <w:tmpl w:val="781C24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6" w15:restartNumberingAfterBreak="0">
    <w:nsid w:val="6D1F7F89"/>
    <w:multiLevelType w:val="hybridMultilevel"/>
    <w:tmpl w:val="0AA26D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7" w15:restartNumberingAfterBreak="0">
    <w:nsid w:val="6D86043A"/>
    <w:multiLevelType w:val="hybridMultilevel"/>
    <w:tmpl w:val="C3B6B0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8" w15:restartNumberingAfterBreak="0">
    <w:nsid w:val="6DC5703E"/>
    <w:multiLevelType w:val="hybridMultilevel"/>
    <w:tmpl w:val="A38A86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9" w15:restartNumberingAfterBreak="0">
    <w:nsid w:val="6EAE625B"/>
    <w:multiLevelType w:val="hybridMultilevel"/>
    <w:tmpl w:val="EC40DD0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0" w15:restartNumberingAfterBreak="0">
    <w:nsid w:val="6F206968"/>
    <w:multiLevelType w:val="multilevel"/>
    <w:tmpl w:val="34FE69F4"/>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1" w15:restartNumberingAfterBreak="0">
    <w:nsid w:val="711E6E93"/>
    <w:multiLevelType w:val="hybridMultilevel"/>
    <w:tmpl w:val="8FDC8A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2" w15:restartNumberingAfterBreak="0">
    <w:nsid w:val="71953152"/>
    <w:multiLevelType w:val="multilevel"/>
    <w:tmpl w:val="439E8382"/>
    <w:lvl w:ilvl="0">
      <w:start w:val="1"/>
      <w:numFmt w:val="bullet"/>
      <w:pStyle w:val="H11stLevelBullet"/>
      <w:lvlText w:val=""/>
      <w:lvlJc w:val="left"/>
      <w:pPr>
        <w:ind w:left="700" w:hanging="360"/>
      </w:pPr>
      <w:rPr>
        <w:rFonts w:ascii="Symbol" w:hAnsi="Symbol" w:hint="default"/>
        <w:color w:val="00B0F0"/>
      </w:rPr>
    </w:lvl>
    <w:lvl w:ilvl="1">
      <w:start w:val="1"/>
      <w:numFmt w:val="bullet"/>
      <w:lvlText w:val="o"/>
      <w:lvlJc w:val="left"/>
      <w:pPr>
        <w:ind w:left="1134" w:hanging="397"/>
      </w:pPr>
      <w:rPr>
        <w:rFonts w:ascii="Courier New" w:hAnsi="Courier New" w:hint="default"/>
      </w:rPr>
    </w:lvl>
    <w:lvl w:ilvl="2">
      <w:start w:val="1"/>
      <w:numFmt w:val="bullet"/>
      <w:pStyle w:val="H12ndLevelBullet"/>
      <w:lvlText w:val=""/>
      <w:lvlJc w:val="left"/>
      <w:pPr>
        <w:ind w:left="1474" w:hanging="340"/>
      </w:pPr>
      <w:rPr>
        <w:rFonts w:ascii="Wingdings" w:hAnsi="Wingdings" w:hint="default"/>
        <w:color w:val="00B0F0"/>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3" w15:restartNumberingAfterBreak="0">
    <w:nsid w:val="723B10EB"/>
    <w:multiLevelType w:val="hybridMultilevel"/>
    <w:tmpl w:val="98A6A9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4" w15:restartNumberingAfterBreak="0">
    <w:nsid w:val="73640FB3"/>
    <w:multiLevelType w:val="hybridMultilevel"/>
    <w:tmpl w:val="FC1422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5" w15:restartNumberingAfterBreak="0">
    <w:nsid w:val="764B6EC7"/>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6" w15:restartNumberingAfterBreak="0">
    <w:nsid w:val="791277D5"/>
    <w:multiLevelType w:val="hybridMultilevel"/>
    <w:tmpl w:val="E67EE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AB419B3"/>
    <w:multiLevelType w:val="multilevel"/>
    <w:tmpl w:val="F0988B10"/>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8" w15:restartNumberingAfterBreak="0">
    <w:nsid w:val="7AC81663"/>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9" w15:restartNumberingAfterBreak="0">
    <w:nsid w:val="7C54740F"/>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0" w15:restartNumberingAfterBreak="0">
    <w:nsid w:val="7C911569"/>
    <w:multiLevelType w:val="hybridMultilevel"/>
    <w:tmpl w:val="B880B0D0"/>
    <w:lvl w:ilvl="0" w:tplc="AE244C16">
      <w:start w:val="1"/>
      <w:numFmt w:val="bullet"/>
      <w:pStyle w:val="H3Level1Bullet"/>
      <w:lvlText w:val=""/>
      <w:lvlJc w:val="left"/>
      <w:pPr>
        <w:ind w:left="1060" w:hanging="360"/>
      </w:pPr>
      <w:rPr>
        <w:rFonts w:ascii="Symbol" w:hAnsi="Symbol" w:hint="default"/>
        <w:color w:val="auto"/>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81" w15:restartNumberingAfterBreak="0">
    <w:nsid w:val="7DED30B9"/>
    <w:multiLevelType w:val="hybridMultilevel"/>
    <w:tmpl w:val="B66839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154641367">
    <w:abstractNumId w:val="10"/>
  </w:num>
  <w:num w:numId="2" w16cid:durableId="739063225">
    <w:abstractNumId w:val="72"/>
  </w:num>
  <w:num w:numId="3" w16cid:durableId="925266627">
    <w:abstractNumId w:val="13"/>
  </w:num>
  <w:num w:numId="4" w16cid:durableId="1642610569">
    <w:abstractNumId w:val="14"/>
  </w:num>
  <w:num w:numId="5" w16cid:durableId="1612859391">
    <w:abstractNumId w:val="59"/>
  </w:num>
  <w:num w:numId="6" w16cid:durableId="599339345">
    <w:abstractNumId w:val="37"/>
  </w:num>
  <w:num w:numId="7" w16cid:durableId="1586039171">
    <w:abstractNumId w:val="80"/>
  </w:num>
  <w:num w:numId="8" w16cid:durableId="1564558986">
    <w:abstractNumId w:val="31"/>
  </w:num>
  <w:num w:numId="9" w16cid:durableId="1428038126">
    <w:abstractNumId w:val="17"/>
  </w:num>
  <w:num w:numId="10" w16cid:durableId="1134130953">
    <w:abstractNumId w:val="46"/>
  </w:num>
  <w:num w:numId="11" w16cid:durableId="479200891">
    <w:abstractNumId w:val="52"/>
  </w:num>
  <w:num w:numId="12" w16cid:durableId="84811182">
    <w:abstractNumId w:val="0"/>
  </w:num>
  <w:num w:numId="13" w16cid:durableId="329410059">
    <w:abstractNumId w:val="47"/>
  </w:num>
  <w:num w:numId="14" w16cid:durableId="1239904609">
    <w:abstractNumId w:val="5"/>
  </w:num>
  <w:num w:numId="15" w16cid:durableId="1090809908">
    <w:abstractNumId w:val="63"/>
  </w:num>
  <w:num w:numId="16" w16cid:durableId="2076514551">
    <w:abstractNumId w:val="23"/>
  </w:num>
  <w:num w:numId="17" w16cid:durableId="734400559">
    <w:abstractNumId w:val="55"/>
  </w:num>
  <w:num w:numId="18" w16cid:durableId="1405761917">
    <w:abstractNumId w:val="21"/>
  </w:num>
  <w:num w:numId="19" w16cid:durableId="1747650283">
    <w:abstractNumId w:val="6"/>
  </w:num>
  <w:num w:numId="20" w16cid:durableId="1088191953">
    <w:abstractNumId w:val="79"/>
  </w:num>
  <w:num w:numId="21" w16cid:durableId="1357851897">
    <w:abstractNumId w:val="7"/>
  </w:num>
  <w:num w:numId="22" w16cid:durableId="537395964">
    <w:abstractNumId w:val="28"/>
  </w:num>
  <w:num w:numId="23" w16cid:durableId="1813254564">
    <w:abstractNumId w:val="75"/>
  </w:num>
  <w:num w:numId="24" w16cid:durableId="675888776">
    <w:abstractNumId w:val="26"/>
  </w:num>
  <w:num w:numId="25" w16cid:durableId="1299800234">
    <w:abstractNumId w:val="29"/>
  </w:num>
  <w:num w:numId="26" w16cid:durableId="178274311">
    <w:abstractNumId w:val="78"/>
  </w:num>
  <w:num w:numId="27" w16cid:durableId="926158880">
    <w:abstractNumId w:val="43"/>
  </w:num>
  <w:num w:numId="28" w16cid:durableId="1430352214">
    <w:abstractNumId w:val="34"/>
  </w:num>
  <w:num w:numId="29" w16cid:durableId="574971177">
    <w:abstractNumId w:val="38"/>
  </w:num>
  <w:num w:numId="30" w16cid:durableId="2138915566">
    <w:abstractNumId w:val="61"/>
  </w:num>
  <w:num w:numId="31" w16cid:durableId="1317222393">
    <w:abstractNumId w:val="9"/>
  </w:num>
  <w:num w:numId="32" w16cid:durableId="149487694">
    <w:abstractNumId w:val="68"/>
  </w:num>
  <w:num w:numId="33" w16cid:durableId="1904371358">
    <w:abstractNumId w:val="20"/>
  </w:num>
  <w:num w:numId="34" w16cid:durableId="1874534766">
    <w:abstractNumId w:val="15"/>
  </w:num>
  <w:num w:numId="35" w16cid:durableId="1239906363">
    <w:abstractNumId w:val="62"/>
  </w:num>
  <w:num w:numId="36" w16cid:durableId="1930458282">
    <w:abstractNumId w:val="67"/>
  </w:num>
  <w:num w:numId="37" w16cid:durableId="855312376">
    <w:abstractNumId w:val="41"/>
  </w:num>
  <w:num w:numId="38" w16cid:durableId="1956936338">
    <w:abstractNumId w:val="50"/>
  </w:num>
  <w:num w:numId="39" w16cid:durableId="2007902169">
    <w:abstractNumId w:val="76"/>
  </w:num>
  <w:num w:numId="40" w16cid:durableId="44062449">
    <w:abstractNumId w:val="27"/>
  </w:num>
  <w:num w:numId="41" w16cid:durableId="1309899994">
    <w:abstractNumId w:val="2"/>
  </w:num>
  <w:num w:numId="42" w16cid:durableId="764572639">
    <w:abstractNumId w:val="4"/>
  </w:num>
  <w:num w:numId="43" w16cid:durableId="350957433">
    <w:abstractNumId w:val="3"/>
  </w:num>
  <w:num w:numId="44" w16cid:durableId="1709600452">
    <w:abstractNumId w:val="16"/>
  </w:num>
  <w:num w:numId="45" w16cid:durableId="1032925972">
    <w:abstractNumId w:val="44"/>
  </w:num>
  <w:num w:numId="46" w16cid:durableId="1351178371">
    <w:abstractNumId w:val="74"/>
  </w:num>
  <w:num w:numId="47" w16cid:durableId="1407725725">
    <w:abstractNumId w:val="33"/>
  </w:num>
  <w:num w:numId="48" w16cid:durableId="1419598362">
    <w:abstractNumId w:val="66"/>
  </w:num>
  <w:num w:numId="49" w16cid:durableId="467742031">
    <w:abstractNumId w:val="56"/>
  </w:num>
  <w:num w:numId="50" w16cid:durableId="883523355">
    <w:abstractNumId w:val="73"/>
  </w:num>
  <w:num w:numId="51" w16cid:durableId="613636193">
    <w:abstractNumId w:val="39"/>
  </w:num>
  <w:num w:numId="52" w16cid:durableId="1686974396">
    <w:abstractNumId w:val="1"/>
  </w:num>
  <w:num w:numId="53" w16cid:durableId="211772483">
    <w:abstractNumId w:val="24"/>
  </w:num>
  <w:num w:numId="54" w16cid:durableId="1344472108">
    <w:abstractNumId w:val="19"/>
  </w:num>
  <w:num w:numId="55" w16cid:durableId="1408457389">
    <w:abstractNumId w:val="65"/>
  </w:num>
  <w:num w:numId="56" w16cid:durableId="1744643938">
    <w:abstractNumId w:val="32"/>
  </w:num>
  <w:num w:numId="57" w16cid:durableId="199830064">
    <w:abstractNumId w:val="54"/>
  </w:num>
  <w:num w:numId="58" w16cid:durableId="575631873">
    <w:abstractNumId w:val="49"/>
  </w:num>
  <w:num w:numId="59" w16cid:durableId="1253315775">
    <w:abstractNumId w:val="45"/>
  </w:num>
  <w:num w:numId="60" w16cid:durableId="240527601">
    <w:abstractNumId w:val="53"/>
  </w:num>
  <w:num w:numId="61" w16cid:durableId="1649900421">
    <w:abstractNumId w:val="64"/>
  </w:num>
  <w:num w:numId="62" w16cid:durableId="1830974858">
    <w:abstractNumId w:val="70"/>
  </w:num>
  <w:num w:numId="63" w16cid:durableId="165093054">
    <w:abstractNumId w:val="11"/>
  </w:num>
  <w:num w:numId="64" w16cid:durableId="1637489217">
    <w:abstractNumId w:val="57"/>
  </w:num>
  <w:num w:numId="65" w16cid:durableId="629172339">
    <w:abstractNumId w:val="58"/>
  </w:num>
  <w:num w:numId="66" w16cid:durableId="1200554827">
    <w:abstractNumId w:val="8"/>
  </w:num>
  <w:num w:numId="67" w16cid:durableId="492989777">
    <w:abstractNumId w:val="77"/>
  </w:num>
  <w:num w:numId="68" w16cid:durableId="226184704">
    <w:abstractNumId w:val="18"/>
  </w:num>
  <w:num w:numId="69" w16cid:durableId="1981811595">
    <w:abstractNumId w:val="25"/>
  </w:num>
  <w:num w:numId="70" w16cid:durableId="304816883">
    <w:abstractNumId w:val="69"/>
  </w:num>
  <w:num w:numId="71" w16cid:durableId="988290821">
    <w:abstractNumId w:val="35"/>
  </w:num>
  <w:num w:numId="72" w16cid:durableId="1969778652">
    <w:abstractNumId w:val="22"/>
  </w:num>
  <w:num w:numId="73" w16cid:durableId="1114136173">
    <w:abstractNumId w:val="48"/>
  </w:num>
  <w:num w:numId="74" w16cid:durableId="1641232744">
    <w:abstractNumId w:val="81"/>
  </w:num>
  <w:num w:numId="75" w16cid:durableId="188836406">
    <w:abstractNumId w:val="71"/>
  </w:num>
  <w:num w:numId="76" w16cid:durableId="1295596601">
    <w:abstractNumId w:val="12"/>
  </w:num>
  <w:num w:numId="77" w16cid:durableId="824472598">
    <w:abstractNumId w:val="40"/>
  </w:num>
  <w:num w:numId="78" w16cid:durableId="1158808324">
    <w:abstractNumId w:val="60"/>
  </w:num>
  <w:num w:numId="79" w16cid:durableId="2014912373">
    <w:abstractNumId w:val="42"/>
  </w:num>
  <w:num w:numId="80" w16cid:durableId="436869017">
    <w:abstractNumId w:val="51"/>
  </w:num>
  <w:num w:numId="81" w16cid:durableId="2056545615">
    <w:abstractNumId w:val="30"/>
  </w:num>
  <w:num w:numId="82" w16cid:durableId="333192836">
    <w:abstractNumId w:val="36"/>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QzMzQ0NbMwNDEwMjNT0lEKTi0uzszPAykwNKoFAAmVzsotAAAA"/>
  </w:docVars>
  <w:rsids>
    <w:rsidRoot w:val="002518A5"/>
    <w:rsid w:val="00001099"/>
    <w:rsid w:val="00005D9A"/>
    <w:rsid w:val="0000663C"/>
    <w:rsid w:val="00007658"/>
    <w:rsid w:val="00007A31"/>
    <w:rsid w:val="000106FF"/>
    <w:rsid w:val="00010EBC"/>
    <w:rsid w:val="000133F3"/>
    <w:rsid w:val="00014F5C"/>
    <w:rsid w:val="00015269"/>
    <w:rsid w:val="00016292"/>
    <w:rsid w:val="0001743F"/>
    <w:rsid w:val="0002034D"/>
    <w:rsid w:val="0002137F"/>
    <w:rsid w:val="00021D52"/>
    <w:rsid w:val="00022455"/>
    <w:rsid w:val="0002379A"/>
    <w:rsid w:val="00023C93"/>
    <w:rsid w:val="00024B11"/>
    <w:rsid w:val="00024E5A"/>
    <w:rsid w:val="00025940"/>
    <w:rsid w:val="000260FD"/>
    <w:rsid w:val="0002683A"/>
    <w:rsid w:val="00027755"/>
    <w:rsid w:val="000277B5"/>
    <w:rsid w:val="000308AE"/>
    <w:rsid w:val="000309E0"/>
    <w:rsid w:val="000321A5"/>
    <w:rsid w:val="0003296B"/>
    <w:rsid w:val="00033763"/>
    <w:rsid w:val="00033CA1"/>
    <w:rsid w:val="000342BF"/>
    <w:rsid w:val="00034B09"/>
    <w:rsid w:val="000357FC"/>
    <w:rsid w:val="00036795"/>
    <w:rsid w:val="00036CCB"/>
    <w:rsid w:val="00036E86"/>
    <w:rsid w:val="00037A87"/>
    <w:rsid w:val="00040DD5"/>
    <w:rsid w:val="00040F33"/>
    <w:rsid w:val="00041136"/>
    <w:rsid w:val="000414D4"/>
    <w:rsid w:val="00042467"/>
    <w:rsid w:val="00043EDA"/>
    <w:rsid w:val="00044985"/>
    <w:rsid w:val="00044BCD"/>
    <w:rsid w:val="0004517E"/>
    <w:rsid w:val="000456A0"/>
    <w:rsid w:val="00047440"/>
    <w:rsid w:val="00047543"/>
    <w:rsid w:val="00047726"/>
    <w:rsid w:val="00047DF2"/>
    <w:rsid w:val="0005037B"/>
    <w:rsid w:val="00050AB9"/>
    <w:rsid w:val="00050B95"/>
    <w:rsid w:val="00050BB1"/>
    <w:rsid w:val="0005107D"/>
    <w:rsid w:val="0005351C"/>
    <w:rsid w:val="0005355F"/>
    <w:rsid w:val="00056330"/>
    <w:rsid w:val="0005711E"/>
    <w:rsid w:val="000573DA"/>
    <w:rsid w:val="000577C5"/>
    <w:rsid w:val="00057A5D"/>
    <w:rsid w:val="0006092A"/>
    <w:rsid w:val="00060DCD"/>
    <w:rsid w:val="00061855"/>
    <w:rsid w:val="00061E7A"/>
    <w:rsid w:val="0006235E"/>
    <w:rsid w:val="00062B3D"/>
    <w:rsid w:val="0006345A"/>
    <w:rsid w:val="0006375C"/>
    <w:rsid w:val="00063784"/>
    <w:rsid w:val="00063A92"/>
    <w:rsid w:val="000640B7"/>
    <w:rsid w:val="00064F5E"/>
    <w:rsid w:val="00065476"/>
    <w:rsid w:val="00065B09"/>
    <w:rsid w:val="000662D1"/>
    <w:rsid w:val="00066618"/>
    <w:rsid w:val="000674FA"/>
    <w:rsid w:val="00067654"/>
    <w:rsid w:val="000707A7"/>
    <w:rsid w:val="00070B54"/>
    <w:rsid w:val="000719FF"/>
    <w:rsid w:val="00071D7E"/>
    <w:rsid w:val="00073266"/>
    <w:rsid w:val="0007333E"/>
    <w:rsid w:val="000735A0"/>
    <w:rsid w:val="00074211"/>
    <w:rsid w:val="0007459B"/>
    <w:rsid w:val="000753F6"/>
    <w:rsid w:val="00075F4E"/>
    <w:rsid w:val="00076204"/>
    <w:rsid w:val="0007773C"/>
    <w:rsid w:val="00077A0A"/>
    <w:rsid w:val="00080659"/>
    <w:rsid w:val="00080E75"/>
    <w:rsid w:val="00081985"/>
    <w:rsid w:val="00082217"/>
    <w:rsid w:val="00084821"/>
    <w:rsid w:val="000854DA"/>
    <w:rsid w:val="000858D9"/>
    <w:rsid w:val="00087075"/>
    <w:rsid w:val="000871A9"/>
    <w:rsid w:val="0008769D"/>
    <w:rsid w:val="0009062D"/>
    <w:rsid w:val="0009119A"/>
    <w:rsid w:val="00091566"/>
    <w:rsid w:val="000929AB"/>
    <w:rsid w:val="00092A5D"/>
    <w:rsid w:val="00092AFE"/>
    <w:rsid w:val="000949F0"/>
    <w:rsid w:val="00095BEE"/>
    <w:rsid w:val="000A10F5"/>
    <w:rsid w:val="000A16B7"/>
    <w:rsid w:val="000A1F38"/>
    <w:rsid w:val="000A20FF"/>
    <w:rsid w:val="000A37B7"/>
    <w:rsid w:val="000A6C26"/>
    <w:rsid w:val="000A76FC"/>
    <w:rsid w:val="000B00B8"/>
    <w:rsid w:val="000B028B"/>
    <w:rsid w:val="000B058A"/>
    <w:rsid w:val="000B09BC"/>
    <w:rsid w:val="000B1F6D"/>
    <w:rsid w:val="000B29CB"/>
    <w:rsid w:val="000B32DB"/>
    <w:rsid w:val="000B35CE"/>
    <w:rsid w:val="000B4BAD"/>
    <w:rsid w:val="000B5964"/>
    <w:rsid w:val="000B5ADF"/>
    <w:rsid w:val="000B5D92"/>
    <w:rsid w:val="000B5E29"/>
    <w:rsid w:val="000B6000"/>
    <w:rsid w:val="000B71C5"/>
    <w:rsid w:val="000C0281"/>
    <w:rsid w:val="000C1AD2"/>
    <w:rsid w:val="000C3940"/>
    <w:rsid w:val="000C3B78"/>
    <w:rsid w:val="000C3F35"/>
    <w:rsid w:val="000C4F9B"/>
    <w:rsid w:val="000C5F10"/>
    <w:rsid w:val="000C6163"/>
    <w:rsid w:val="000D0E0E"/>
    <w:rsid w:val="000D0F7F"/>
    <w:rsid w:val="000D16B2"/>
    <w:rsid w:val="000D19D0"/>
    <w:rsid w:val="000D39BB"/>
    <w:rsid w:val="000D3CBB"/>
    <w:rsid w:val="000D4168"/>
    <w:rsid w:val="000D5085"/>
    <w:rsid w:val="000D71C8"/>
    <w:rsid w:val="000E1117"/>
    <w:rsid w:val="000E2062"/>
    <w:rsid w:val="000E34AC"/>
    <w:rsid w:val="000E354F"/>
    <w:rsid w:val="000E3ADB"/>
    <w:rsid w:val="000E5690"/>
    <w:rsid w:val="000E64C8"/>
    <w:rsid w:val="000E7358"/>
    <w:rsid w:val="000F0A06"/>
    <w:rsid w:val="000F0A14"/>
    <w:rsid w:val="000F2FA9"/>
    <w:rsid w:val="000F46EE"/>
    <w:rsid w:val="000F4869"/>
    <w:rsid w:val="000F4B79"/>
    <w:rsid w:val="000F5238"/>
    <w:rsid w:val="000F5532"/>
    <w:rsid w:val="000F5A33"/>
    <w:rsid w:val="000F5E84"/>
    <w:rsid w:val="000F6223"/>
    <w:rsid w:val="000F6E5F"/>
    <w:rsid w:val="000F736D"/>
    <w:rsid w:val="000F7C81"/>
    <w:rsid w:val="00100619"/>
    <w:rsid w:val="00101EA0"/>
    <w:rsid w:val="0010226E"/>
    <w:rsid w:val="0010277D"/>
    <w:rsid w:val="0010286A"/>
    <w:rsid w:val="00103A33"/>
    <w:rsid w:val="00103BCA"/>
    <w:rsid w:val="00105D47"/>
    <w:rsid w:val="00107085"/>
    <w:rsid w:val="00107A07"/>
    <w:rsid w:val="00110060"/>
    <w:rsid w:val="00110D01"/>
    <w:rsid w:val="001111F8"/>
    <w:rsid w:val="0011174E"/>
    <w:rsid w:val="001118C0"/>
    <w:rsid w:val="001124BD"/>
    <w:rsid w:val="00112807"/>
    <w:rsid w:val="00113532"/>
    <w:rsid w:val="001135AB"/>
    <w:rsid w:val="00113AB7"/>
    <w:rsid w:val="00114051"/>
    <w:rsid w:val="0011425D"/>
    <w:rsid w:val="00114F17"/>
    <w:rsid w:val="00114F81"/>
    <w:rsid w:val="001158E5"/>
    <w:rsid w:val="0011624A"/>
    <w:rsid w:val="0011680F"/>
    <w:rsid w:val="00116D0E"/>
    <w:rsid w:val="00116EA4"/>
    <w:rsid w:val="001171B1"/>
    <w:rsid w:val="0012101A"/>
    <w:rsid w:val="0012211C"/>
    <w:rsid w:val="0012250E"/>
    <w:rsid w:val="001226A3"/>
    <w:rsid w:val="00123EAE"/>
    <w:rsid w:val="00124F38"/>
    <w:rsid w:val="0012605B"/>
    <w:rsid w:val="001261BA"/>
    <w:rsid w:val="00126EAB"/>
    <w:rsid w:val="00127371"/>
    <w:rsid w:val="00127C92"/>
    <w:rsid w:val="00127D4F"/>
    <w:rsid w:val="0013320E"/>
    <w:rsid w:val="0013339C"/>
    <w:rsid w:val="001336F5"/>
    <w:rsid w:val="00133C57"/>
    <w:rsid w:val="00133E40"/>
    <w:rsid w:val="00134CBB"/>
    <w:rsid w:val="00136880"/>
    <w:rsid w:val="00136EA8"/>
    <w:rsid w:val="0013781C"/>
    <w:rsid w:val="00142543"/>
    <w:rsid w:val="00142876"/>
    <w:rsid w:val="0014346C"/>
    <w:rsid w:val="001441C7"/>
    <w:rsid w:val="00144222"/>
    <w:rsid w:val="00144FFA"/>
    <w:rsid w:val="00145DA1"/>
    <w:rsid w:val="00146070"/>
    <w:rsid w:val="00146A7C"/>
    <w:rsid w:val="0014779F"/>
    <w:rsid w:val="00147ADA"/>
    <w:rsid w:val="00152397"/>
    <w:rsid w:val="00153107"/>
    <w:rsid w:val="00155285"/>
    <w:rsid w:val="001553F1"/>
    <w:rsid w:val="001554CA"/>
    <w:rsid w:val="0015566E"/>
    <w:rsid w:val="0015585D"/>
    <w:rsid w:val="001558A0"/>
    <w:rsid w:val="00156603"/>
    <w:rsid w:val="00156F8D"/>
    <w:rsid w:val="00157B03"/>
    <w:rsid w:val="0016056F"/>
    <w:rsid w:val="00160835"/>
    <w:rsid w:val="00160B30"/>
    <w:rsid w:val="001618E0"/>
    <w:rsid w:val="001621C3"/>
    <w:rsid w:val="00162A44"/>
    <w:rsid w:val="00163065"/>
    <w:rsid w:val="00163C2C"/>
    <w:rsid w:val="001647A7"/>
    <w:rsid w:val="00166389"/>
    <w:rsid w:val="00166A24"/>
    <w:rsid w:val="00166B1A"/>
    <w:rsid w:val="00166DB4"/>
    <w:rsid w:val="00167E6C"/>
    <w:rsid w:val="0017033F"/>
    <w:rsid w:val="00170863"/>
    <w:rsid w:val="00171558"/>
    <w:rsid w:val="00171CBA"/>
    <w:rsid w:val="001723F1"/>
    <w:rsid w:val="00172535"/>
    <w:rsid w:val="001725A3"/>
    <w:rsid w:val="00172722"/>
    <w:rsid w:val="00172EBF"/>
    <w:rsid w:val="00173AEE"/>
    <w:rsid w:val="00173FA6"/>
    <w:rsid w:val="001742F3"/>
    <w:rsid w:val="00175923"/>
    <w:rsid w:val="001779E8"/>
    <w:rsid w:val="00177C34"/>
    <w:rsid w:val="00177FD1"/>
    <w:rsid w:val="001816B3"/>
    <w:rsid w:val="00182555"/>
    <w:rsid w:val="001828FB"/>
    <w:rsid w:val="00182DE1"/>
    <w:rsid w:val="001835E4"/>
    <w:rsid w:val="00185945"/>
    <w:rsid w:val="00185DBA"/>
    <w:rsid w:val="00186D40"/>
    <w:rsid w:val="0019079A"/>
    <w:rsid w:val="00190BA0"/>
    <w:rsid w:val="0019116A"/>
    <w:rsid w:val="00191C49"/>
    <w:rsid w:val="00191ECE"/>
    <w:rsid w:val="00193405"/>
    <w:rsid w:val="0019355E"/>
    <w:rsid w:val="00193A1F"/>
    <w:rsid w:val="00193BB1"/>
    <w:rsid w:val="00193FF4"/>
    <w:rsid w:val="00194258"/>
    <w:rsid w:val="001947B6"/>
    <w:rsid w:val="00196F6A"/>
    <w:rsid w:val="001A0473"/>
    <w:rsid w:val="001A0F3E"/>
    <w:rsid w:val="001A188D"/>
    <w:rsid w:val="001A31E3"/>
    <w:rsid w:val="001A3903"/>
    <w:rsid w:val="001A3D68"/>
    <w:rsid w:val="001A49EF"/>
    <w:rsid w:val="001A5F24"/>
    <w:rsid w:val="001A6530"/>
    <w:rsid w:val="001A7796"/>
    <w:rsid w:val="001A7B3F"/>
    <w:rsid w:val="001A7BBD"/>
    <w:rsid w:val="001B0426"/>
    <w:rsid w:val="001B0D10"/>
    <w:rsid w:val="001B0FA7"/>
    <w:rsid w:val="001B1109"/>
    <w:rsid w:val="001B1528"/>
    <w:rsid w:val="001B1A45"/>
    <w:rsid w:val="001B3A66"/>
    <w:rsid w:val="001B3F67"/>
    <w:rsid w:val="001B43AD"/>
    <w:rsid w:val="001B4CAD"/>
    <w:rsid w:val="001B5B28"/>
    <w:rsid w:val="001B733E"/>
    <w:rsid w:val="001B7C2B"/>
    <w:rsid w:val="001B7C95"/>
    <w:rsid w:val="001C0384"/>
    <w:rsid w:val="001C11AF"/>
    <w:rsid w:val="001C123E"/>
    <w:rsid w:val="001C138A"/>
    <w:rsid w:val="001C31AC"/>
    <w:rsid w:val="001C443A"/>
    <w:rsid w:val="001C4E65"/>
    <w:rsid w:val="001C52E1"/>
    <w:rsid w:val="001C5626"/>
    <w:rsid w:val="001C5C55"/>
    <w:rsid w:val="001C7399"/>
    <w:rsid w:val="001D390E"/>
    <w:rsid w:val="001D536F"/>
    <w:rsid w:val="001D5CDA"/>
    <w:rsid w:val="001D6318"/>
    <w:rsid w:val="001D69D1"/>
    <w:rsid w:val="001D6DF2"/>
    <w:rsid w:val="001E0712"/>
    <w:rsid w:val="001E19E2"/>
    <w:rsid w:val="001E23DC"/>
    <w:rsid w:val="001E2433"/>
    <w:rsid w:val="001E2604"/>
    <w:rsid w:val="001E2D6D"/>
    <w:rsid w:val="001E420A"/>
    <w:rsid w:val="001E4C82"/>
    <w:rsid w:val="001E556D"/>
    <w:rsid w:val="001E6018"/>
    <w:rsid w:val="001E69CA"/>
    <w:rsid w:val="001E6D05"/>
    <w:rsid w:val="001E725D"/>
    <w:rsid w:val="001E7B52"/>
    <w:rsid w:val="001F049D"/>
    <w:rsid w:val="001F0ACC"/>
    <w:rsid w:val="001F10CD"/>
    <w:rsid w:val="001F2AE0"/>
    <w:rsid w:val="001F70B1"/>
    <w:rsid w:val="00201058"/>
    <w:rsid w:val="00202BA1"/>
    <w:rsid w:val="002032E9"/>
    <w:rsid w:val="00204018"/>
    <w:rsid w:val="00204B81"/>
    <w:rsid w:val="00205353"/>
    <w:rsid w:val="00205D6B"/>
    <w:rsid w:val="00206BFA"/>
    <w:rsid w:val="00206D1E"/>
    <w:rsid w:val="00206E26"/>
    <w:rsid w:val="0020758F"/>
    <w:rsid w:val="002075BF"/>
    <w:rsid w:val="0021358D"/>
    <w:rsid w:val="00213B86"/>
    <w:rsid w:val="00213C18"/>
    <w:rsid w:val="00214246"/>
    <w:rsid w:val="00214BA2"/>
    <w:rsid w:val="00215604"/>
    <w:rsid w:val="00216326"/>
    <w:rsid w:val="002200C3"/>
    <w:rsid w:val="00220C1E"/>
    <w:rsid w:val="002212E8"/>
    <w:rsid w:val="00221B45"/>
    <w:rsid w:val="00221E29"/>
    <w:rsid w:val="00222A46"/>
    <w:rsid w:val="00223211"/>
    <w:rsid w:val="00223DE6"/>
    <w:rsid w:val="00225063"/>
    <w:rsid w:val="00225DE5"/>
    <w:rsid w:val="00226C2E"/>
    <w:rsid w:val="002273EC"/>
    <w:rsid w:val="00227947"/>
    <w:rsid w:val="002301C4"/>
    <w:rsid w:val="0023133D"/>
    <w:rsid w:val="00231CE0"/>
    <w:rsid w:val="0023261A"/>
    <w:rsid w:val="00232B69"/>
    <w:rsid w:val="002330AF"/>
    <w:rsid w:val="002338A1"/>
    <w:rsid w:val="002343E7"/>
    <w:rsid w:val="002346F7"/>
    <w:rsid w:val="0023666D"/>
    <w:rsid w:val="0023772A"/>
    <w:rsid w:val="00241448"/>
    <w:rsid w:val="00241786"/>
    <w:rsid w:val="00244415"/>
    <w:rsid w:val="00244B82"/>
    <w:rsid w:val="002466E6"/>
    <w:rsid w:val="00247C24"/>
    <w:rsid w:val="00250A49"/>
    <w:rsid w:val="00250BDB"/>
    <w:rsid w:val="002514D6"/>
    <w:rsid w:val="002514E5"/>
    <w:rsid w:val="002518A5"/>
    <w:rsid w:val="00251D3C"/>
    <w:rsid w:val="00252755"/>
    <w:rsid w:val="002527D7"/>
    <w:rsid w:val="00253A59"/>
    <w:rsid w:val="00253D61"/>
    <w:rsid w:val="00253E54"/>
    <w:rsid w:val="0025458B"/>
    <w:rsid w:val="00254B76"/>
    <w:rsid w:val="00255867"/>
    <w:rsid w:val="00255FE4"/>
    <w:rsid w:val="00257731"/>
    <w:rsid w:val="00257BEF"/>
    <w:rsid w:val="0026027F"/>
    <w:rsid w:val="002605F6"/>
    <w:rsid w:val="00261992"/>
    <w:rsid w:val="00262CA7"/>
    <w:rsid w:val="002637F7"/>
    <w:rsid w:val="00263A1D"/>
    <w:rsid w:val="00263BEF"/>
    <w:rsid w:val="00263C82"/>
    <w:rsid w:val="00263E07"/>
    <w:rsid w:val="002656C0"/>
    <w:rsid w:val="00265C87"/>
    <w:rsid w:val="002666FA"/>
    <w:rsid w:val="00266824"/>
    <w:rsid w:val="00266979"/>
    <w:rsid w:val="00266B78"/>
    <w:rsid w:val="0026710E"/>
    <w:rsid w:val="002676E4"/>
    <w:rsid w:val="002702ED"/>
    <w:rsid w:val="00270DE1"/>
    <w:rsid w:val="00271E32"/>
    <w:rsid w:val="002725E9"/>
    <w:rsid w:val="0027287D"/>
    <w:rsid w:val="00272E36"/>
    <w:rsid w:val="0027311F"/>
    <w:rsid w:val="00274681"/>
    <w:rsid w:val="00274C18"/>
    <w:rsid w:val="002750B0"/>
    <w:rsid w:val="00276023"/>
    <w:rsid w:val="002764E1"/>
    <w:rsid w:val="00276635"/>
    <w:rsid w:val="002779AC"/>
    <w:rsid w:val="00277A05"/>
    <w:rsid w:val="00277AC2"/>
    <w:rsid w:val="00277F19"/>
    <w:rsid w:val="00277F74"/>
    <w:rsid w:val="0028000D"/>
    <w:rsid w:val="00280378"/>
    <w:rsid w:val="00280E4D"/>
    <w:rsid w:val="0028108A"/>
    <w:rsid w:val="0028166B"/>
    <w:rsid w:val="00282988"/>
    <w:rsid w:val="00282CD4"/>
    <w:rsid w:val="002830B4"/>
    <w:rsid w:val="00284EA4"/>
    <w:rsid w:val="002865D9"/>
    <w:rsid w:val="002869C9"/>
    <w:rsid w:val="00286A14"/>
    <w:rsid w:val="002875D0"/>
    <w:rsid w:val="00287695"/>
    <w:rsid w:val="00290D26"/>
    <w:rsid w:val="00291679"/>
    <w:rsid w:val="00291BA9"/>
    <w:rsid w:val="00292773"/>
    <w:rsid w:val="00292913"/>
    <w:rsid w:val="00293717"/>
    <w:rsid w:val="00293CC1"/>
    <w:rsid w:val="00294443"/>
    <w:rsid w:val="00294465"/>
    <w:rsid w:val="002959BF"/>
    <w:rsid w:val="00295E4F"/>
    <w:rsid w:val="00296D13"/>
    <w:rsid w:val="00297364"/>
    <w:rsid w:val="002973B0"/>
    <w:rsid w:val="00297B7A"/>
    <w:rsid w:val="002A0144"/>
    <w:rsid w:val="002A5072"/>
    <w:rsid w:val="002A5935"/>
    <w:rsid w:val="002A7E65"/>
    <w:rsid w:val="002B0034"/>
    <w:rsid w:val="002B0E19"/>
    <w:rsid w:val="002B130D"/>
    <w:rsid w:val="002B1F07"/>
    <w:rsid w:val="002B204F"/>
    <w:rsid w:val="002B20E4"/>
    <w:rsid w:val="002B2B2F"/>
    <w:rsid w:val="002B396B"/>
    <w:rsid w:val="002B4906"/>
    <w:rsid w:val="002B4CF8"/>
    <w:rsid w:val="002B560C"/>
    <w:rsid w:val="002B58CC"/>
    <w:rsid w:val="002B6210"/>
    <w:rsid w:val="002B64D0"/>
    <w:rsid w:val="002B6568"/>
    <w:rsid w:val="002B662F"/>
    <w:rsid w:val="002B6640"/>
    <w:rsid w:val="002B6F40"/>
    <w:rsid w:val="002B7A16"/>
    <w:rsid w:val="002C0189"/>
    <w:rsid w:val="002C132A"/>
    <w:rsid w:val="002C1495"/>
    <w:rsid w:val="002C177E"/>
    <w:rsid w:val="002C1D58"/>
    <w:rsid w:val="002C4686"/>
    <w:rsid w:val="002C528D"/>
    <w:rsid w:val="002C5D80"/>
    <w:rsid w:val="002C5E08"/>
    <w:rsid w:val="002C61B0"/>
    <w:rsid w:val="002C63AE"/>
    <w:rsid w:val="002C721F"/>
    <w:rsid w:val="002D0BEA"/>
    <w:rsid w:val="002D1F2A"/>
    <w:rsid w:val="002D24A3"/>
    <w:rsid w:val="002D2714"/>
    <w:rsid w:val="002D29BC"/>
    <w:rsid w:val="002D2A95"/>
    <w:rsid w:val="002D3363"/>
    <w:rsid w:val="002D45A0"/>
    <w:rsid w:val="002D45A2"/>
    <w:rsid w:val="002D5BB6"/>
    <w:rsid w:val="002D67FA"/>
    <w:rsid w:val="002D7366"/>
    <w:rsid w:val="002E0330"/>
    <w:rsid w:val="002E1687"/>
    <w:rsid w:val="002E22CE"/>
    <w:rsid w:val="002E265D"/>
    <w:rsid w:val="002E430F"/>
    <w:rsid w:val="002E44AE"/>
    <w:rsid w:val="002E4770"/>
    <w:rsid w:val="002E52A0"/>
    <w:rsid w:val="002E57FC"/>
    <w:rsid w:val="002E6094"/>
    <w:rsid w:val="002E6246"/>
    <w:rsid w:val="002E6414"/>
    <w:rsid w:val="002E725D"/>
    <w:rsid w:val="002E7420"/>
    <w:rsid w:val="002E763C"/>
    <w:rsid w:val="002F059A"/>
    <w:rsid w:val="002F100C"/>
    <w:rsid w:val="002F159A"/>
    <w:rsid w:val="002F1B2E"/>
    <w:rsid w:val="002F1FA7"/>
    <w:rsid w:val="002F2AA7"/>
    <w:rsid w:val="002F3568"/>
    <w:rsid w:val="002F39B8"/>
    <w:rsid w:val="002F464B"/>
    <w:rsid w:val="002F4915"/>
    <w:rsid w:val="002F5466"/>
    <w:rsid w:val="002F59C5"/>
    <w:rsid w:val="002F61DE"/>
    <w:rsid w:val="002F6B0D"/>
    <w:rsid w:val="002F721E"/>
    <w:rsid w:val="002F727F"/>
    <w:rsid w:val="00300637"/>
    <w:rsid w:val="00300F8E"/>
    <w:rsid w:val="00301415"/>
    <w:rsid w:val="00301AAA"/>
    <w:rsid w:val="00302084"/>
    <w:rsid w:val="00302EFB"/>
    <w:rsid w:val="0030368E"/>
    <w:rsid w:val="003047B6"/>
    <w:rsid w:val="00304C43"/>
    <w:rsid w:val="00305262"/>
    <w:rsid w:val="00305F43"/>
    <w:rsid w:val="00307058"/>
    <w:rsid w:val="0030706C"/>
    <w:rsid w:val="00307A39"/>
    <w:rsid w:val="00310017"/>
    <w:rsid w:val="00310518"/>
    <w:rsid w:val="00310DB9"/>
    <w:rsid w:val="003113BD"/>
    <w:rsid w:val="00312CC1"/>
    <w:rsid w:val="00312CC7"/>
    <w:rsid w:val="003130F9"/>
    <w:rsid w:val="00313E32"/>
    <w:rsid w:val="00314702"/>
    <w:rsid w:val="0031477E"/>
    <w:rsid w:val="00314A5D"/>
    <w:rsid w:val="00314C7A"/>
    <w:rsid w:val="00314D24"/>
    <w:rsid w:val="00316444"/>
    <w:rsid w:val="00316C17"/>
    <w:rsid w:val="0031729A"/>
    <w:rsid w:val="003205C6"/>
    <w:rsid w:val="00322414"/>
    <w:rsid w:val="00322991"/>
    <w:rsid w:val="0032479B"/>
    <w:rsid w:val="00325EA5"/>
    <w:rsid w:val="0033017C"/>
    <w:rsid w:val="003308B6"/>
    <w:rsid w:val="00330C22"/>
    <w:rsid w:val="00331248"/>
    <w:rsid w:val="00331B84"/>
    <w:rsid w:val="00331E50"/>
    <w:rsid w:val="00332DE1"/>
    <w:rsid w:val="003331C9"/>
    <w:rsid w:val="00333908"/>
    <w:rsid w:val="00333DD4"/>
    <w:rsid w:val="00334101"/>
    <w:rsid w:val="00335281"/>
    <w:rsid w:val="0033660E"/>
    <w:rsid w:val="003366EB"/>
    <w:rsid w:val="00336A9B"/>
    <w:rsid w:val="00337223"/>
    <w:rsid w:val="00340543"/>
    <w:rsid w:val="00340DC8"/>
    <w:rsid w:val="00341FB9"/>
    <w:rsid w:val="003428EE"/>
    <w:rsid w:val="00342A19"/>
    <w:rsid w:val="00342C35"/>
    <w:rsid w:val="00343A92"/>
    <w:rsid w:val="00343E80"/>
    <w:rsid w:val="0034633B"/>
    <w:rsid w:val="00346786"/>
    <w:rsid w:val="0034691F"/>
    <w:rsid w:val="0034700F"/>
    <w:rsid w:val="003470B8"/>
    <w:rsid w:val="003470D8"/>
    <w:rsid w:val="00347439"/>
    <w:rsid w:val="00347AFB"/>
    <w:rsid w:val="0035039C"/>
    <w:rsid w:val="003504B2"/>
    <w:rsid w:val="0035083F"/>
    <w:rsid w:val="00350BF6"/>
    <w:rsid w:val="00350DF8"/>
    <w:rsid w:val="00351402"/>
    <w:rsid w:val="003515E1"/>
    <w:rsid w:val="00352BB4"/>
    <w:rsid w:val="00354217"/>
    <w:rsid w:val="00354243"/>
    <w:rsid w:val="00354C3F"/>
    <w:rsid w:val="00355067"/>
    <w:rsid w:val="003557C4"/>
    <w:rsid w:val="00356468"/>
    <w:rsid w:val="00356D99"/>
    <w:rsid w:val="00357591"/>
    <w:rsid w:val="00357AF4"/>
    <w:rsid w:val="00360806"/>
    <w:rsid w:val="003608F9"/>
    <w:rsid w:val="00360B3C"/>
    <w:rsid w:val="003613DA"/>
    <w:rsid w:val="00361F2F"/>
    <w:rsid w:val="00362808"/>
    <w:rsid w:val="00362C22"/>
    <w:rsid w:val="003634E4"/>
    <w:rsid w:val="00363F22"/>
    <w:rsid w:val="003642BA"/>
    <w:rsid w:val="003648E2"/>
    <w:rsid w:val="00364904"/>
    <w:rsid w:val="0036499F"/>
    <w:rsid w:val="00365162"/>
    <w:rsid w:val="00366192"/>
    <w:rsid w:val="003661D8"/>
    <w:rsid w:val="003677DA"/>
    <w:rsid w:val="00367D0F"/>
    <w:rsid w:val="00367D88"/>
    <w:rsid w:val="00367E9E"/>
    <w:rsid w:val="00370EF0"/>
    <w:rsid w:val="00370FD7"/>
    <w:rsid w:val="00372351"/>
    <w:rsid w:val="0037247B"/>
    <w:rsid w:val="00372BC2"/>
    <w:rsid w:val="0037389D"/>
    <w:rsid w:val="003748C6"/>
    <w:rsid w:val="00374C6E"/>
    <w:rsid w:val="0037527C"/>
    <w:rsid w:val="003765D1"/>
    <w:rsid w:val="003766A8"/>
    <w:rsid w:val="003768EA"/>
    <w:rsid w:val="00376C7E"/>
    <w:rsid w:val="003814D8"/>
    <w:rsid w:val="0038231F"/>
    <w:rsid w:val="003826C4"/>
    <w:rsid w:val="00382988"/>
    <w:rsid w:val="00382F1A"/>
    <w:rsid w:val="00383407"/>
    <w:rsid w:val="003837A3"/>
    <w:rsid w:val="00384E53"/>
    <w:rsid w:val="0038507C"/>
    <w:rsid w:val="003853D1"/>
    <w:rsid w:val="00386CCD"/>
    <w:rsid w:val="00390107"/>
    <w:rsid w:val="00390735"/>
    <w:rsid w:val="0039141E"/>
    <w:rsid w:val="00391532"/>
    <w:rsid w:val="0039169B"/>
    <w:rsid w:val="003919DB"/>
    <w:rsid w:val="003922ED"/>
    <w:rsid w:val="00392614"/>
    <w:rsid w:val="0039342B"/>
    <w:rsid w:val="0039512C"/>
    <w:rsid w:val="00395ABE"/>
    <w:rsid w:val="00395E23"/>
    <w:rsid w:val="00397642"/>
    <w:rsid w:val="003A049D"/>
    <w:rsid w:val="003A1786"/>
    <w:rsid w:val="003A1BB8"/>
    <w:rsid w:val="003A2688"/>
    <w:rsid w:val="003A2E8A"/>
    <w:rsid w:val="003A38A8"/>
    <w:rsid w:val="003A41C1"/>
    <w:rsid w:val="003A4D14"/>
    <w:rsid w:val="003A5916"/>
    <w:rsid w:val="003A682F"/>
    <w:rsid w:val="003A7746"/>
    <w:rsid w:val="003A78B2"/>
    <w:rsid w:val="003B0F82"/>
    <w:rsid w:val="003B174E"/>
    <w:rsid w:val="003B1BD6"/>
    <w:rsid w:val="003B1DD9"/>
    <w:rsid w:val="003B2194"/>
    <w:rsid w:val="003B24DF"/>
    <w:rsid w:val="003B2AB3"/>
    <w:rsid w:val="003B2E2B"/>
    <w:rsid w:val="003B4611"/>
    <w:rsid w:val="003B4A06"/>
    <w:rsid w:val="003B590A"/>
    <w:rsid w:val="003B6729"/>
    <w:rsid w:val="003B6FDB"/>
    <w:rsid w:val="003B7955"/>
    <w:rsid w:val="003B79DA"/>
    <w:rsid w:val="003B7B28"/>
    <w:rsid w:val="003C038A"/>
    <w:rsid w:val="003C1755"/>
    <w:rsid w:val="003C193C"/>
    <w:rsid w:val="003C24FA"/>
    <w:rsid w:val="003C4131"/>
    <w:rsid w:val="003C43EC"/>
    <w:rsid w:val="003C5DCD"/>
    <w:rsid w:val="003C5EFC"/>
    <w:rsid w:val="003C60AC"/>
    <w:rsid w:val="003C7A07"/>
    <w:rsid w:val="003C7A1A"/>
    <w:rsid w:val="003C7E7E"/>
    <w:rsid w:val="003D12BF"/>
    <w:rsid w:val="003D157A"/>
    <w:rsid w:val="003D235F"/>
    <w:rsid w:val="003D253F"/>
    <w:rsid w:val="003D2AFA"/>
    <w:rsid w:val="003D309C"/>
    <w:rsid w:val="003D4181"/>
    <w:rsid w:val="003D4B86"/>
    <w:rsid w:val="003D5C04"/>
    <w:rsid w:val="003D62A2"/>
    <w:rsid w:val="003D7784"/>
    <w:rsid w:val="003E07A0"/>
    <w:rsid w:val="003E0C92"/>
    <w:rsid w:val="003E143B"/>
    <w:rsid w:val="003E25AF"/>
    <w:rsid w:val="003E3DA8"/>
    <w:rsid w:val="003E4173"/>
    <w:rsid w:val="003E4DE6"/>
    <w:rsid w:val="003E53FD"/>
    <w:rsid w:val="003E5996"/>
    <w:rsid w:val="003E5FDF"/>
    <w:rsid w:val="003E6756"/>
    <w:rsid w:val="003F08E7"/>
    <w:rsid w:val="003F0DF2"/>
    <w:rsid w:val="003F23D3"/>
    <w:rsid w:val="003F23E6"/>
    <w:rsid w:val="003F2FF7"/>
    <w:rsid w:val="003F39D4"/>
    <w:rsid w:val="003F42E8"/>
    <w:rsid w:val="003F4304"/>
    <w:rsid w:val="003F4463"/>
    <w:rsid w:val="003F5010"/>
    <w:rsid w:val="003F506C"/>
    <w:rsid w:val="003F71E7"/>
    <w:rsid w:val="003F7D75"/>
    <w:rsid w:val="003F7D9B"/>
    <w:rsid w:val="004006AF"/>
    <w:rsid w:val="00401132"/>
    <w:rsid w:val="00401A70"/>
    <w:rsid w:val="004033E4"/>
    <w:rsid w:val="00403C59"/>
    <w:rsid w:val="0040405C"/>
    <w:rsid w:val="00404265"/>
    <w:rsid w:val="00405A47"/>
    <w:rsid w:val="00407000"/>
    <w:rsid w:val="00407378"/>
    <w:rsid w:val="004074D0"/>
    <w:rsid w:val="00410030"/>
    <w:rsid w:val="0041160E"/>
    <w:rsid w:val="0041170E"/>
    <w:rsid w:val="00411E6A"/>
    <w:rsid w:val="00412565"/>
    <w:rsid w:val="00413B10"/>
    <w:rsid w:val="004160DD"/>
    <w:rsid w:val="004166AD"/>
    <w:rsid w:val="004167C0"/>
    <w:rsid w:val="00420524"/>
    <w:rsid w:val="00420A9A"/>
    <w:rsid w:val="0042146B"/>
    <w:rsid w:val="00421AE1"/>
    <w:rsid w:val="00421F05"/>
    <w:rsid w:val="00421FF0"/>
    <w:rsid w:val="0042201C"/>
    <w:rsid w:val="004226D5"/>
    <w:rsid w:val="00423FEF"/>
    <w:rsid w:val="004244D2"/>
    <w:rsid w:val="00424A5D"/>
    <w:rsid w:val="004253D7"/>
    <w:rsid w:val="00425488"/>
    <w:rsid w:val="0042611C"/>
    <w:rsid w:val="00426EF3"/>
    <w:rsid w:val="00427BEA"/>
    <w:rsid w:val="00430CB8"/>
    <w:rsid w:val="0043107A"/>
    <w:rsid w:val="00431CC8"/>
    <w:rsid w:val="00431E83"/>
    <w:rsid w:val="004326FB"/>
    <w:rsid w:val="004339D9"/>
    <w:rsid w:val="004342AC"/>
    <w:rsid w:val="004356EB"/>
    <w:rsid w:val="0043570A"/>
    <w:rsid w:val="0043623B"/>
    <w:rsid w:val="00436366"/>
    <w:rsid w:val="004363BE"/>
    <w:rsid w:val="00437393"/>
    <w:rsid w:val="00437C7A"/>
    <w:rsid w:val="0044043B"/>
    <w:rsid w:val="004416CF"/>
    <w:rsid w:val="004425D7"/>
    <w:rsid w:val="00442E6D"/>
    <w:rsid w:val="00443817"/>
    <w:rsid w:val="004439BA"/>
    <w:rsid w:val="00444C5C"/>
    <w:rsid w:val="004478E1"/>
    <w:rsid w:val="00447ACB"/>
    <w:rsid w:val="00450DB3"/>
    <w:rsid w:val="00451CBF"/>
    <w:rsid w:val="00452182"/>
    <w:rsid w:val="00452256"/>
    <w:rsid w:val="004522F3"/>
    <w:rsid w:val="00453503"/>
    <w:rsid w:val="00453B33"/>
    <w:rsid w:val="00453B50"/>
    <w:rsid w:val="00454265"/>
    <w:rsid w:val="004554A1"/>
    <w:rsid w:val="00455741"/>
    <w:rsid w:val="00455BE7"/>
    <w:rsid w:val="00455E2F"/>
    <w:rsid w:val="00457564"/>
    <w:rsid w:val="004603E8"/>
    <w:rsid w:val="00461216"/>
    <w:rsid w:val="0046168D"/>
    <w:rsid w:val="00461BF5"/>
    <w:rsid w:val="00462136"/>
    <w:rsid w:val="004630E4"/>
    <w:rsid w:val="00464727"/>
    <w:rsid w:val="00464801"/>
    <w:rsid w:val="00464BBD"/>
    <w:rsid w:val="00465BE2"/>
    <w:rsid w:val="00465DC2"/>
    <w:rsid w:val="0046611A"/>
    <w:rsid w:val="0046628E"/>
    <w:rsid w:val="00467060"/>
    <w:rsid w:val="00467192"/>
    <w:rsid w:val="004679AF"/>
    <w:rsid w:val="00467C61"/>
    <w:rsid w:val="0047034A"/>
    <w:rsid w:val="00470940"/>
    <w:rsid w:val="00470D32"/>
    <w:rsid w:val="00471608"/>
    <w:rsid w:val="00471A95"/>
    <w:rsid w:val="00471B85"/>
    <w:rsid w:val="00472AF9"/>
    <w:rsid w:val="00473182"/>
    <w:rsid w:val="00474586"/>
    <w:rsid w:val="00475814"/>
    <w:rsid w:val="00475E30"/>
    <w:rsid w:val="0047608E"/>
    <w:rsid w:val="00476670"/>
    <w:rsid w:val="004766FF"/>
    <w:rsid w:val="00477C95"/>
    <w:rsid w:val="004825D2"/>
    <w:rsid w:val="004832E3"/>
    <w:rsid w:val="00483F77"/>
    <w:rsid w:val="004843C5"/>
    <w:rsid w:val="00484C63"/>
    <w:rsid w:val="0048500F"/>
    <w:rsid w:val="004873F6"/>
    <w:rsid w:val="00490DF5"/>
    <w:rsid w:val="00490FE3"/>
    <w:rsid w:val="00491584"/>
    <w:rsid w:val="00492056"/>
    <w:rsid w:val="004930DD"/>
    <w:rsid w:val="00493206"/>
    <w:rsid w:val="004940C5"/>
    <w:rsid w:val="00494988"/>
    <w:rsid w:val="004958F1"/>
    <w:rsid w:val="00495A4B"/>
    <w:rsid w:val="0049669C"/>
    <w:rsid w:val="0049707D"/>
    <w:rsid w:val="00497CC4"/>
    <w:rsid w:val="004A0331"/>
    <w:rsid w:val="004A0757"/>
    <w:rsid w:val="004A0E00"/>
    <w:rsid w:val="004A1C3D"/>
    <w:rsid w:val="004A22E0"/>
    <w:rsid w:val="004A3804"/>
    <w:rsid w:val="004A3BF5"/>
    <w:rsid w:val="004A3FE2"/>
    <w:rsid w:val="004A44E6"/>
    <w:rsid w:val="004A4B5E"/>
    <w:rsid w:val="004A4B67"/>
    <w:rsid w:val="004A4F48"/>
    <w:rsid w:val="004A59AA"/>
    <w:rsid w:val="004A69C5"/>
    <w:rsid w:val="004A79FD"/>
    <w:rsid w:val="004A7FFD"/>
    <w:rsid w:val="004B033E"/>
    <w:rsid w:val="004B11CF"/>
    <w:rsid w:val="004B1384"/>
    <w:rsid w:val="004B1946"/>
    <w:rsid w:val="004B1D5E"/>
    <w:rsid w:val="004B205D"/>
    <w:rsid w:val="004B26C1"/>
    <w:rsid w:val="004B3150"/>
    <w:rsid w:val="004B50CA"/>
    <w:rsid w:val="004B56E3"/>
    <w:rsid w:val="004C02EC"/>
    <w:rsid w:val="004C0A37"/>
    <w:rsid w:val="004C0E29"/>
    <w:rsid w:val="004C105E"/>
    <w:rsid w:val="004C14B6"/>
    <w:rsid w:val="004C27E2"/>
    <w:rsid w:val="004C358C"/>
    <w:rsid w:val="004C3CE3"/>
    <w:rsid w:val="004C4EC6"/>
    <w:rsid w:val="004C59F4"/>
    <w:rsid w:val="004C5E99"/>
    <w:rsid w:val="004C6723"/>
    <w:rsid w:val="004C6CBC"/>
    <w:rsid w:val="004C7CF7"/>
    <w:rsid w:val="004C7D5F"/>
    <w:rsid w:val="004D01A9"/>
    <w:rsid w:val="004D02B6"/>
    <w:rsid w:val="004D0C28"/>
    <w:rsid w:val="004D1826"/>
    <w:rsid w:val="004D29B6"/>
    <w:rsid w:val="004D2ABF"/>
    <w:rsid w:val="004D3040"/>
    <w:rsid w:val="004D37C0"/>
    <w:rsid w:val="004D3AC9"/>
    <w:rsid w:val="004D3B9E"/>
    <w:rsid w:val="004D55C1"/>
    <w:rsid w:val="004D59F3"/>
    <w:rsid w:val="004D5BC9"/>
    <w:rsid w:val="004D6051"/>
    <w:rsid w:val="004D7405"/>
    <w:rsid w:val="004E0BE1"/>
    <w:rsid w:val="004E0E91"/>
    <w:rsid w:val="004E1005"/>
    <w:rsid w:val="004E1B79"/>
    <w:rsid w:val="004E2083"/>
    <w:rsid w:val="004E3102"/>
    <w:rsid w:val="004E341B"/>
    <w:rsid w:val="004E42B0"/>
    <w:rsid w:val="004E4D65"/>
    <w:rsid w:val="004E4E2F"/>
    <w:rsid w:val="004E5A5E"/>
    <w:rsid w:val="004E5C07"/>
    <w:rsid w:val="004E79FA"/>
    <w:rsid w:val="004E7F31"/>
    <w:rsid w:val="004F072F"/>
    <w:rsid w:val="004F07F5"/>
    <w:rsid w:val="004F0A89"/>
    <w:rsid w:val="004F2A6B"/>
    <w:rsid w:val="004F3002"/>
    <w:rsid w:val="004F36A1"/>
    <w:rsid w:val="004F3CFF"/>
    <w:rsid w:val="004F3D1A"/>
    <w:rsid w:val="004F4C28"/>
    <w:rsid w:val="004F5D1E"/>
    <w:rsid w:val="004F6F4A"/>
    <w:rsid w:val="004F79C5"/>
    <w:rsid w:val="00500993"/>
    <w:rsid w:val="00501CF1"/>
    <w:rsid w:val="00502089"/>
    <w:rsid w:val="00502A1C"/>
    <w:rsid w:val="00502D53"/>
    <w:rsid w:val="00503875"/>
    <w:rsid w:val="00503ED5"/>
    <w:rsid w:val="00503F51"/>
    <w:rsid w:val="005048A0"/>
    <w:rsid w:val="00505E8B"/>
    <w:rsid w:val="00506528"/>
    <w:rsid w:val="00507746"/>
    <w:rsid w:val="00507826"/>
    <w:rsid w:val="00510302"/>
    <w:rsid w:val="005105AB"/>
    <w:rsid w:val="005114B9"/>
    <w:rsid w:val="0051289E"/>
    <w:rsid w:val="00512EB2"/>
    <w:rsid w:val="00514317"/>
    <w:rsid w:val="00514B4F"/>
    <w:rsid w:val="00514C20"/>
    <w:rsid w:val="00514EEC"/>
    <w:rsid w:val="0051706E"/>
    <w:rsid w:val="00517FEE"/>
    <w:rsid w:val="005204D2"/>
    <w:rsid w:val="00520BB4"/>
    <w:rsid w:val="005214F1"/>
    <w:rsid w:val="00521909"/>
    <w:rsid w:val="0052309B"/>
    <w:rsid w:val="00523ABB"/>
    <w:rsid w:val="00523C2C"/>
    <w:rsid w:val="00523CFC"/>
    <w:rsid w:val="00524026"/>
    <w:rsid w:val="005262A9"/>
    <w:rsid w:val="005279A5"/>
    <w:rsid w:val="00527CD7"/>
    <w:rsid w:val="005315ED"/>
    <w:rsid w:val="00531776"/>
    <w:rsid w:val="00532A72"/>
    <w:rsid w:val="00532B63"/>
    <w:rsid w:val="00532E8D"/>
    <w:rsid w:val="005337E5"/>
    <w:rsid w:val="00534C32"/>
    <w:rsid w:val="005355A1"/>
    <w:rsid w:val="00535C98"/>
    <w:rsid w:val="005372B5"/>
    <w:rsid w:val="005375C9"/>
    <w:rsid w:val="00540684"/>
    <w:rsid w:val="0054077E"/>
    <w:rsid w:val="0054107C"/>
    <w:rsid w:val="00541426"/>
    <w:rsid w:val="00541E39"/>
    <w:rsid w:val="00542540"/>
    <w:rsid w:val="00543482"/>
    <w:rsid w:val="00543F56"/>
    <w:rsid w:val="0054668E"/>
    <w:rsid w:val="00546802"/>
    <w:rsid w:val="005479B8"/>
    <w:rsid w:val="005509FE"/>
    <w:rsid w:val="0055134D"/>
    <w:rsid w:val="005516BE"/>
    <w:rsid w:val="00551F03"/>
    <w:rsid w:val="00552AE0"/>
    <w:rsid w:val="00554528"/>
    <w:rsid w:val="00554723"/>
    <w:rsid w:val="005555FE"/>
    <w:rsid w:val="0055670B"/>
    <w:rsid w:val="005568A6"/>
    <w:rsid w:val="00557D50"/>
    <w:rsid w:val="00560407"/>
    <w:rsid w:val="00560BB1"/>
    <w:rsid w:val="00561ED9"/>
    <w:rsid w:val="00562767"/>
    <w:rsid w:val="0056304A"/>
    <w:rsid w:val="0056393D"/>
    <w:rsid w:val="00563BFF"/>
    <w:rsid w:val="00563D7D"/>
    <w:rsid w:val="005641D1"/>
    <w:rsid w:val="00565485"/>
    <w:rsid w:val="00565B0B"/>
    <w:rsid w:val="00565B7B"/>
    <w:rsid w:val="00567162"/>
    <w:rsid w:val="00570161"/>
    <w:rsid w:val="0057043C"/>
    <w:rsid w:val="00572A84"/>
    <w:rsid w:val="00574BE9"/>
    <w:rsid w:val="00575C7B"/>
    <w:rsid w:val="0057634B"/>
    <w:rsid w:val="00576593"/>
    <w:rsid w:val="0057685C"/>
    <w:rsid w:val="00576DEE"/>
    <w:rsid w:val="00576F49"/>
    <w:rsid w:val="0057705C"/>
    <w:rsid w:val="005770DD"/>
    <w:rsid w:val="005777EE"/>
    <w:rsid w:val="00577869"/>
    <w:rsid w:val="00580BEA"/>
    <w:rsid w:val="00580D86"/>
    <w:rsid w:val="005819C5"/>
    <w:rsid w:val="00582A11"/>
    <w:rsid w:val="005843BB"/>
    <w:rsid w:val="005852E4"/>
    <w:rsid w:val="00586891"/>
    <w:rsid w:val="005869D5"/>
    <w:rsid w:val="00587535"/>
    <w:rsid w:val="00587551"/>
    <w:rsid w:val="005876CA"/>
    <w:rsid w:val="00590C2B"/>
    <w:rsid w:val="00590DDF"/>
    <w:rsid w:val="005918EB"/>
    <w:rsid w:val="005934F1"/>
    <w:rsid w:val="00593874"/>
    <w:rsid w:val="00595144"/>
    <w:rsid w:val="00595EA5"/>
    <w:rsid w:val="00596534"/>
    <w:rsid w:val="00596944"/>
    <w:rsid w:val="00596E14"/>
    <w:rsid w:val="005A159E"/>
    <w:rsid w:val="005A194F"/>
    <w:rsid w:val="005A269C"/>
    <w:rsid w:val="005A30F4"/>
    <w:rsid w:val="005A3284"/>
    <w:rsid w:val="005A336C"/>
    <w:rsid w:val="005A384C"/>
    <w:rsid w:val="005A4CA2"/>
    <w:rsid w:val="005A4F97"/>
    <w:rsid w:val="005A5125"/>
    <w:rsid w:val="005A5A9C"/>
    <w:rsid w:val="005A67DD"/>
    <w:rsid w:val="005A6CE0"/>
    <w:rsid w:val="005A734C"/>
    <w:rsid w:val="005B0708"/>
    <w:rsid w:val="005B24E7"/>
    <w:rsid w:val="005B46DC"/>
    <w:rsid w:val="005B4973"/>
    <w:rsid w:val="005B4ED9"/>
    <w:rsid w:val="005B5B32"/>
    <w:rsid w:val="005B6640"/>
    <w:rsid w:val="005B67E6"/>
    <w:rsid w:val="005B6DA5"/>
    <w:rsid w:val="005B7084"/>
    <w:rsid w:val="005B79B0"/>
    <w:rsid w:val="005C07B8"/>
    <w:rsid w:val="005C12EA"/>
    <w:rsid w:val="005C1730"/>
    <w:rsid w:val="005C224F"/>
    <w:rsid w:val="005C2593"/>
    <w:rsid w:val="005C28E0"/>
    <w:rsid w:val="005C44FB"/>
    <w:rsid w:val="005C4B6D"/>
    <w:rsid w:val="005C64A9"/>
    <w:rsid w:val="005C675C"/>
    <w:rsid w:val="005C6A2C"/>
    <w:rsid w:val="005D1619"/>
    <w:rsid w:val="005D1CE2"/>
    <w:rsid w:val="005D1D4E"/>
    <w:rsid w:val="005D2CE0"/>
    <w:rsid w:val="005D2D15"/>
    <w:rsid w:val="005D32F9"/>
    <w:rsid w:val="005D3AF6"/>
    <w:rsid w:val="005D3C08"/>
    <w:rsid w:val="005D431D"/>
    <w:rsid w:val="005D44AA"/>
    <w:rsid w:val="005D476B"/>
    <w:rsid w:val="005D4E8D"/>
    <w:rsid w:val="005D4F1F"/>
    <w:rsid w:val="005D541B"/>
    <w:rsid w:val="005D65AD"/>
    <w:rsid w:val="005D6A72"/>
    <w:rsid w:val="005D6CAC"/>
    <w:rsid w:val="005D7408"/>
    <w:rsid w:val="005E1BB6"/>
    <w:rsid w:val="005E21A1"/>
    <w:rsid w:val="005E23D3"/>
    <w:rsid w:val="005E4B3B"/>
    <w:rsid w:val="005E5340"/>
    <w:rsid w:val="005E54BD"/>
    <w:rsid w:val="005E5F15"/>
    <w:rsid w:val="005E6235"/>
    <w:rsid w:val="005E6DB2"/>
    <w:rsid w:val="005E7B92"/>
    <w:rsid w:val="005F1176"/>
    <w:rsid w:val="005F18DB"/>
    <w:rsid w:val="005F1D5C"/>
    <w:rsid w:val="005F24DD"/>
    <w:rsid w:val="005F2C8A"/>
    <w:rsid w:val="005F3A5A"/>
    <w:rsid w:val="005F3DFE"/>
    <w:rsid w:val="005F4C1D"/>
    <w:rsid w:val="005F55CB"/>
    <w:rsid w:val="005F5AA7"/>
    <w:rsid w:val="005F61A9"/>
    <w:rsid w:val="005F66FE"/>
    <w:rsid w:val="005F6C2E"/>
    <w:rsid w:val="005F7BA8"/>
    <w:rsid w:val="0060046B"/>
    <w:rsid w:val="00600539"/>
    <w:rsid w:val="00600C83"/>
    <w:rsid w:val="0060139E"/>
    <w:rsid w:val="0060168C"/>
    <w:rsid w:val="00601893"/>
    <w:rsid w:val="00601FB3"/>
    <w:rsid w:val="00602CE2"/>
    <w:rsid w:val="00603BE5"/>
    <w:rsid w:val="00603CF8"/>
    <w:rsid w:val="00603DEE"/>
    <w:rsid w:val="0060509F"/>
    <w:rsid w:val="00605A3F"/>
    <w:rsid w:val="00607D9F"/>
    <w:rsid w:val="006104D1"/>
    <w:rsid w:val="00610D2F"/>
    <w:rsid w:val="00613207"/>
    <w:rsid w:val="00613EC1"/>
    <w:rsid w:val="00614BFF"/>
    <w:rsid w:val="006174AB"/>
    <w:rsid w:val="006177E6"/>
    <w:rsid w:val="00620189"/>
    <w:rsid w:val="00621DA4"/>
    <w:rsid w:val="006223A6"/>
    <w:rsid w:val="00622FEC"/>
    <w:rsid w:val="00623F00"/>
    <w:rsid w:val="00625B3E"/>
    <w:rsid w:val="0062718F"/>
    <w:rsid w:val="00627624"/>
    <w:rsid w:val="00627885"/>
    <w:rsid w:val="0063035B"/>
    <w:rsid w:val="006306EF"/>
    <w:rsid w:val="0063117D"/>
    <w:rsid w:val="006311E7"/>
    <w:rsid w:val="0063305F"/>
    <w:rsid w:val="006336F6"/>
    <w:rsid w:val="0063465E"/>
    <w:rsid w:val="00634E10"/>
    <w:rsid w:val="00634F8D"/>
    <w:rsid w:val="00635082"/>
    <w:rsid w:val="006356A1"/>
    <w:rsid w:val="00635B7C"/>
    <w:rsid w:val="00635E17"/>
    <w:rsid w:val="00635E84"/>
    <w:rsid w:val="00635EFB"/>
    <w:rsid w:val="00636145"/>
    <w:rsid w:val="00637918"/>
    <w:rsid w:val="00637F75"/>
    <w:rsid w:val="006401B8"/>
    <w:rsid w:val="0064066D"/>
    <w:rsid w:val="00640E79"/>
    <w:rsid w:val="00642DD8"/>
    <w:rsid w:val="00643059"/>
    <w:rsid w:val="00643441"/>
    <w:rsid w:val="006435E5"/>
    <w:rsid w:val="00643AE9"/>
    <w:rsid w:val="006441DD"/>
    <w:rsid w:val="00644338"/>
    <w:rsid w:val="006449DC"/>
    <w:rsid w:val="006458A2"/>
    <w:rsid w:val="00645E40"/>
    <w:rsid w:val="00647B7D"/>
    <w:rsid w:val="00647C43"/>
    <w:rsid w:val="00652663"/>
    <w:rsid w:val="00653479"/>
    <w:rsid w:val="00654119"/>
    <w:rsid w:val="0065474E"/>
    <w:rsid w:val="0065478E"/>
    <w:rsid w:val="006566AF"/>
    <w:rsid w:val="00656744"/>
    <w:rsid w:val="00657A5B"/>
    <w:rsid w:val="00657D6B"/>
    <w:rsid w:val="00657EAF"/>
    <w:rsid w:val="00657F54"/>
    <w:rsid w:val="0066013E"/>
    <w:rsid w:val="006610E0"/>
    <w:rsid w:val="00661711"/>
    <w:rsid w:val="006618DA"/>
    <w:rsid w:val="00662456"/>
    <w:rsid w:val="00662457"/>
    <w:rsid w:val="00662EEF"/>
    <w:rsid w:val="00662FA7"/>
    <w:rsid w:val="00664309"/>
    <w:rsid w:val="0066470A"/>
    <w:rsid w:val="00664E55"/>
    <w:rsid w:val="006653AA"/>
    <w:rsid w:val="0066596E"/>
    <w:rsid w:val="0066651E"/>
    <w:rsid w:val="006670DC"/>
    <w:rsid w:val="00667E05"/>
    <w:rsid w:val="00670797"/>
    <w:rsid w:val="006709B2"/>
    <w:rsid w:val="0067129F"/>
    <w:rsid w:val="00671B2F"/>
    <w:rsid w:val="00672096"/>
    <w:rsid w:val="006722F9"/>
    <w:rsid w:val="006724AD"/>
    <w:rsid w:val="00672898"/>
    <w:rsid w:val="0067304E"/>
    <w:rsid w:val="00673B88"/>
    <w:rsid w:val="00673BEC"/>
    <w:rsid w:val="00674609"/>
    <w:rsid w:val="00674AA8"/>
    <w:rsid w:val="006756C6"/>
    <w:rsid w:val="0067595E"/>
    <w:rsid w:val="00675AA6"/>
    <w:rsid w:val="00675CC5"/>
    <w:rsid w:val="006765FE"/>
    <w:rsid w:val="00677312"/>
    <w:rsid w:val="006775EB"/>
    <w:rsid w:val="00677AEF"/>
    <w:rsid w:val="006806D1"/>
    <w:rsid w:val="00680FFC"/>
    <w:rsid w:val="00681017"/>
    <w:rsid w:val="00681734"/>
    <w:rsid w:val="00681E21"/>
    <w:rsid w:val="0068347A"/>
    <w:rsid w:val="00683955"/>
    <w:rsid w:val="00683DA8"/>
    <w:rsid w:val="00684C37"/>
    <w:rsid w:val="0068512C"/>
    <w:rsid w:val="00685494"/>
    <w:rsid w:val="00685F32"/>
    <w:rsid w:val="00687718"/>
    <w:rsid w:val="00690A2E"/>
    <w:rsid w:val="006917DA"/>
    <w:rsid w:val="00691ED8"/>
    <w:rsid w:val="00692075"/>
    <w:rsid w:val="00692C24"/>
    <w:rsid w:val="0069349D"/>
    <w:rsid w:val="0069422C"/>
    <w:rsid w:val="00694BBA"/>
    <w:rsid w:val="00695F0A"/>
    <w:rsid w:val="006960C9"/>
    <w:rsid w:val="00696838"/>
    <w:rsid w:val="00696F87"/>
    <w:rsid w:val="00697154"/>
    <w:rsid w:val="00697B27"/>
    <w:rsid w:val="006A05DB"/>
    <w:rsid w:val="006A0CFC"/>
    <w:rsid w:val="006A11DD"/>
    <w:rsid w:val="006A166D"/>
    <w:rsid w:val="006A2196"/>
    <w:rsid w:val="006A29E2"/>
    <w:rsid w:val="006A335B"/>
    <w:rsid w:val="006A36C6"/>
    <w:rsid w:val="006A43EB"/>
    <w:rsid w:val="006A54E6"/>
    <w:rsid w:val="006A62DA"/>
    <w:rsid w:val="006A67C3"/>
    <w:rsid w:val="006A73CD"/>
    <w:rsid w:val="006B229F"/>
    <w:rsid w:val="006B2B44"/>
    <w:rsid w:val="006B2FF4"/>
    <w:rsid w:val="006B58CC"/>
    <w:rsid w:val="006B5E59"/>
    <w:rsid w:val="006B5F5E"/>
    <w:rsid w:val="006B7E3B"/>
    <w:rsid w:val="006C105A"/>
    <w:rsid w:val="006C1209"/>
    <w:rsid w:val="006C1844"/>
    <w:rsid w:val="006C32F7"/>
    <w:rsid w:val="006C35D8"/>
    <w:rsid w:val="006C47BF"/>
    <w:rsid w:val="006C6545"/>
    <w:rsid w:val="006C66A7"/>
    <w:rsid w:val="006C76DF"/>
    <w:rsid w:val="006C7C74"/>
    <w:rsid w:val="006C7F82"/>
    <w:rsid w:val="006D075E"/>
    <w:rsid w:val="006D21FE"/>
    <w:rsid w:val="006D22F7"/>
    <w:rsid w:val="006D49B5"/>
    <w:rsid w:val="006D585F"/>
    <w:rsid w:val="006D614A"/>
    <w:rsid w:val="006D61CA"/>
    <w:rsid w:val="006D6598"/>
    <w:rsid w:val="006D6BBB"/>
    <w:rsid w:val="006D6CF5"/>
    <w:rsid w:val="006D70DD"/>
    <w:rsid w:val="006E0835"/>
    <w:rsid w:val="006E0907"/>
    <w:rsid w:val="006E0DE8"/>
    <w:rsid w:val="006E19AF"/>
    <w:rsid w:val="006E2316"/>
    <w:rsid w:val="006E2C16"/>
    <w:rsid w:val="006E3D61"/>
    <w:rsid w:val="006E40BF"/>
    <w:rsid w:val="006E40C2"/>
    <w:rsid w:val="006E4B16"/>
    <w:rsid w:val="006E4CE3"/>
    <w:rsid w:val="006E5051"/>
    <w:rsid w:val="006E520F"/>
    <w:rsid w:val="006E5A01"/>
    <w:rsid w:val="006E66E0"/>
    <w:rsid w:val="006E6BB9"/>
    <w:rsid w:val="006E7FCF"/>
    <w:rsid w:val="006F0926"/>
    <w:rsid w:val="006F0967"/>
    <w:rsid w:val="006F1257"/>
    <w:rsid w:val="006F19B4"/>
    <w:rsid w:val="006F224A"/>
    <w:rsid w:val="006F262E"/>
    <w:rsid w:val="006F3183"/>
    <w:rsid w:val="006F3655"/>
    <w:rsid w:val="006F5388"/>
    <w:rsid w:val="006F57FB"/>
    <w:rsid w:val="006F5973"/>
    <w:rsid w:val="006F5DF3"/>
    <w:rsid w:val="006F69AE"/>
    <w:rsid w:val="006F72B2"/>
    <w:rsid w:val="00700415"/>
    <w:rsid w:val="0070065F"/>
    <w:rsid w:val="007020CC"/>
    <w:rsid w:val="00704EDB"/>
    <w:rsid w:val="007055E7"/>
    <w:rsid w:val="00705701"/>
    <w:rsid w:val="00705FF4"/>
    <w:rsid w:val="0070600E"/>
    <w:rsid w:val="00706908"/>
    <w:rsid w:val="00706B64"/>
    <w:rsid w:val="0070735D"/>
    <w:rsid w:val="00707B5C"/>
    <w:rsid w:val="00707B6D"/>
    <w:rsid w:val="007102CF"/>
    <w:rsid w:val="007109D2"/>
    <w:rsid w:val="00710CC3"/>
    <w:rsid w:val="007110B1"/>
    <w:rsid w:val="0071174A"/>
    <w:rsid w:val="00712944"/>
    <w:rsid w:val="00712BE9"/>
    <w:rsid w:val="0071318F"/>
    <w:rsid w:val="007151C7"/>
    <w:rsid w:val="00717EC2"/>
    <w:rsid w:val="00720411"/>
    <w:rsid w:val="00720ECA"/>
    <w:rsid w:val="00721027"/>
    <w:rsid w:val="0072172F"/>
    <w:rsid w:val="00722F93"/>
    <w:rsid w:val="00723051"/>
    <w:rsid w:val="00723925"/>
    <w:rsid w:val="00723B5F"/>
    <w:rsid w:val="00723F09"/>
    <w:rsid w:val="00724136"/>
    <w:rsid w:val="007246E2"/>
    <w:rsid w:val="00725C40"/>
    <w:rsid w:val="00725DBA"/>
    <w:rsid w:val="0072623C"/>
    <w:rsid w:val="00727854"/>
    <w:rsid w:val="00727948"/>
    <w:rsid w:val="00727C59"/>
    <w:rsid w:val="00727D97"/>
    <w:rsid w:val="00727E80"/>
    <w:rsid w:val="007301E1"/>
    <w:rsid w:val="00730889"/>
    <w:rsid w:val="00730B00"/>
    <w:rsid w:val="00730D9B"/>
    <w:rsid w:val="007312B3"/>
    <w:rsid w:val="00731E70"/>
    <w:rsid w:val="00733D45"/>
    <w:rsid w:val="00733E38"/>
    <w:rsid w:val="00733FBD"/>
    <w:rsid w:val="007348E0"/>
    <w:rsid w:val="00734EF7"/>
    <w:rsid w:val="00735298"/>
    <w:rsid w:val="007356A9"/>
    <w:rsid w:val="007358FE"/>
    <w:rsid w:val="00735EA2"/>
    <w:rsid w:val="0073604B"/>
    <w:rsid w:val="0073663D"/>
    <w:rsid w:val="00736AE7"/>
    <w:rsid w:val="00737409"/>
    <w:rsid w:val="0073775E"/>
    <w:rsid w:val="007378C7"/>
    <w:rsid w:val="0074097E"/>
    <w:rsid w:val="00741DFB"/>
    <w:rsid w:val="007424AD"/>
    <w:rsid w:val="00742531"/>
    <w:rsid w:val="007437F3"/>
    <w:rsid w:val="00743E16"/>
    <w:rsid w:val="007454D7"/>
    <w:rsid w:val="007456D7"/>
    <w:rsid w:val="007456EE"/>
    <w:rsid w:val="00746DD1"/>
    <w:rsid w:val="00746E7D"/>
    <w:rsid w:val="007475E9"/>
    <w:rsid w:val="00747A25"/>
    <w:rsid w:val="00750339"/>
    <w:rsid w:val="00750859"/>
    <w:rsid w:val="007511BD"/>
    <w:rsid w:val="007519D3"/>
    <w:rsid w:val="00751BCF"/>
    <w:rsid w:val="00753FC1"/>
    <w:rsid w:val="00754160"/>
    <w:rsid w:val="00754EFC"/>
    <w:rsid w:val="00755E39"/>
    <w:rsid w:val="00756158"/>
    <w:rsid w:val="00761567"/>
    <w:rsid w:val="007621CF"/>
    <w:rsid w:val="00762740"/>
    <w:rsid w:val="00764578"/>
    <w:rsid w:val="0076568F"/>
    <w:rsid w:val="007670F1"/>
    <w:rsid w:val="0076778F"/>
    <w:rsid w:val="007678DE"/>
    <w:rsid w:val="00767942"/>
    <w:rsid w:val="00767EDE"/>
    <w:rsid w:val="00770DE4"/>
    <w:rsid w:val="007720E8"/>
    <w:rsid w:val="007729FA"/>
    <w:rsid w:val="007732C8"/>
    <w:rsid w:val="0077416E"/>
    <w:rsid w:val="00774415"/>
    <w:rsid w:val="0077460C"/>
    <w:rsid w:val="00774931"/>
    <w:rsid w:val="00774CAF"/>
    <w:rsid w:val="00774D35"/>
    <w:rsid w:val="00776487"/>
    <w:rsid w:val="00776B42"/>
    <w:rsid w:val="00776F20"/>
    <w:rsid w:val="00777B48"/>
    <w:rsid w:val="00777D80"/>
    <w:rsid w:val="00780D4A"/>
    <w:rsid w:val="0078126A"/>
    <w:rsid w:val="0078178A"/>
    <w:rsid w:val="0078179C"/>
    <w:rsid w:val="00783D85"/>
    <w:rsid w:val="00783E57"/>
    <w:rsid w:val="007844C0"/>
    <w:rsid w:val="00784C2C"/>
    <w:rsid w:val="007861F2"/>
    <w:rsid w:val="00786604"/>
    <w:rsid w:val="0078715F"/>
    <w:rsid w:val="00790564"/>
    <w:rsid w:val="00790E89"/>
    <w:rsid w:val="0079151A"/>
    <w:rsid w:val="0079185C"/>
    <w:rsid w:val="00791D48"/>
    <w:rsid w:val="00792522"/>
    <w:rsid w:val="007937C2"/>
    <w:rsid w:val="00796D73"/>
    <w:rsid w:val="00797097"/>
    <w:rsid w:val="00797B6A"/>
    <w:rsid w:val="007A0CE8"/>
    <w:rsid w:val="007A107E"/>
    <w:rsid w:val="007A1B0F"/>
    <w:rsid w:val="007A1C23"/>
    <w:rsid w:val="007A24D8"/>
    <w:rsid w:val="007A46D3"/>
    <w:rsid w:val="007A4A8C"/>
    <w:rsid w:val="007A4CB6"/>
    <w:rsid w:val="007A5331"/>
    <w:rsid w:val="007A6FDA"/>
    <w:rsid w:val="007A7B3F"/>
    <w:rsid w:val="007B0487"/>
    <w:rsid w:val="007B0DA7"/>
    <w:rsid w:val="007B1129"/>
    <w:rsid w:val="007B137E"/>
    <w:rsid w:val="007B1C82"/>
    <w:rsid w:val="007B2A28"/>
    <w:rsid w:val="007B2BD4"/>
    <w:rsid w:val="007B2C87"/>
    <w:rsid w:val="007B2F73"/>
    <w:rsid w:val="007B3E0E"/>
    <w:rsid w:val="007B4AB0"/>
    <w:rsid w:val="007B5423"/>
    <w:rsid w:val="007B5CF9"/>
    <w:rsid w:val="007B63BE"/>
    <w:rsid w:val="007B6954"/>
    <w:rsid w:val="007B6C86"/>
    <w:rsid w:val="007B7A41"/>
    <w:rsid w:val="007C0658"/>
    <w:rsid w:val="007C10F1"/>
    <w:rsid w:val="007C1280"/>
    <w:rsid w:val="007C172B"/>
    <w:rsid w:val="007C18AB"/>
    <w:rsid w:val="007C2127"/>
    <w:rsid w:val="007C21E8"/>
    <w:rsid w:val="007C32AF"/>
    <w:rsid w:val="007C32B6"/>
    <w:rsid w:val="007C3305"/>
    <w:rsid w:val="007C44FE"/>
    <w:rsid w:val="007C4E8A"/>
    <w:rsid w:val="007C5DF2"/>
    <w:rsid w:val="007C68B7"/>
    <w:rsid w:val="007C69BD"/>
    <w:rsid w:val="007C747A"/>
    <w:rsid w:val="007C7589"/>
    <w:rsid w:val="007C7677"/>
    <w:rsid w:val="007D13BE"/>
    <w:rsid w:val="007D19F0"/>
    <w:rsid w:val="007D1CBF"/>
    <w:rsid w:val="007D23B0"/>
    <w:rsid w:val="007D2708"/>
    <w:rsid w:val="007D50A0"/>
    <w:rsid w:val="007D5F4E"/>
    <w:rsid w:val="007D61BD"/>
    <w:rsid w:val="007D69F1"/>
    <w:rsid w:val="007D6C9E"/>
    <w:rsid w:val="007D7CBE"/>
    <w:rsid w:val="007D7F83"/>
    <w:rsid w:val="007E0A69"/>
    <w:rsid w:val="007E11F8"/>
    <w:rsid w:val="007E157E"/>
    <w:rsid w:val="007E19D2"/>
    <w:rsid w:val="007E222A"/>
    <w:rsid w:val="007E222E"/>
    <w:rsid w:val="007E295E"/>
    <w:rsid w:val="007E36F1"/>
    <w:rsid w:val="007E508F"/>
    <w:rsid w:val="007E50A8"/>
    <w:rsid w:val="007E535D"/>
    <w:rsid w:val="007E5944"/>
    <w:rsid w:val="007E5A83"/>
    <w:rsid w:val="007E617E"/>
    <w:rsid w:val="007E61D8"/>
    <w:rsid w:val="007E641F"/>
    <w:rsid w:val="007E7479"/>
    <w:rsid w:val="007E7679"/>
    <w:rsid w:val="007F0056"/>
    <w:rsid w:val="007F02AF"/>
    <w:rsid w:val="007F1A43"/>
    <w:rsid w:val="007F1D86"/>
    <w:rsid w:val="007F2106"/>
    <w:rsid w:val="007F2E61"/>
    <w:rsid w:val="007F2F20"/>
    <w:rsid w:val="007F39AB"/>
    <w:rsid w:val="007F47DA"/>
    <w:rsid w:val="007F5965"/>
    <w:rsid w:val="007F5DC8"/>
    <w:rsid w:val="007F77FE"/>
    <w:rsid w:val="00800F7F"/>
    <w:rsid w:val="00803596"/>
    <w:rsid w:val="00803A01"/>
    <w:rsid w:val="00803EC4"/>
    <w:rsid w:val="00803FB9"/>
    <w:rsid w:val="0080548C"/>
    <w:rsid w:val="00805818"/>
    <w:rsid w:val="00805828"/>
    <w:rsid w:val="00805ABB"/>
    <w:rsid w:val="00806EBC"/>
    <w:rsid w:val="0080720B"/>
    <w:rsid w:val="0081042E"/>
    <w:rsid w:val="008117D3"/>
    <w:rsid w:val="0081226F"/>
    <w:rsid w:val="008134F9"/>
    <w:rsid w:val="00814A01"/>
    <w:rsid w:val="008163C6"/>
    <w:rsid w:val="0081642C"/>
    <w:rsid w:val="00816F9F"/>
    <w:rsid w:val="00817557"/>
    <w:rsid w:val="00820B39"/>
    <w:rsid w:val="008232AC"/>
    <w:rsid w:val="0082348E"/>
    <w:rsid w:val="008235E4"/>
    <w:rsid w:val="00823957"/>
    <w:rsid w:val="0082413B"/>
    <w:rsid w:val="0082439C"/>
    <w:rsid w:val="008249B4"/>
    <w:rsid w:val="00825223"/>
    <w:rsid w:val="00825455"/>
    <w:rsid w:val="00826A35"/>
    <w:rsid w:val="00826A46"/>
    <w:rsid w:val="00827440"/>
    <w:rsid w:val="00830BAD"/>
    <w:rsid w:val="00831546"/>
    <w:rsid w:val="00831BEF"/>
    <w:rsid w:val="008329B2"/>
    <w:rsid w:val="00832EBF"/>
    <w:rsid w:val="00833C8B"/>
    <w:rsid w:val="0083418E"/>
    <w:rsid w:val="00834DA5"/>
    <w:rsid w:val="008355C3"/>
    <w:rsid w:val="00835BD4"/>
    <w:rsid w:val="00840E51"/>
    <w:rsid w:val="00841662"/>
    <w:rsid w:val="00842453"/>
    <w:rsid w:val="00842820"/>
    <w:rsid w:val="008436DE"/>
    <w:rsid w:val="00845E70"/>
    <w:rsid w:val="00846E93"/>
    <w:rsid w:val="0084716D"/>
    <w:rsid w:val="008472E7"/>
    <w:rsid w:val="0084737E"/>
    <w:rsid w:val="00847E68"/>
    <w:rsid w:val="0085010F"/>
    <w:rsid w:val="0085129F"/>
    <w:rsid w:val="00851C8E"/>
    <w:rsid w:val="00852459"/>
    <w:rsid w:val="0085269A"/>
    <w:rsid w:val="008535B0"/>
    <w:rsid w:val="0085448A"/>
    <w:rsid w:val="00854504"/>
    <w:rsid w:val="00855BFE"/>
    <w:rsid w:val="00855D5D"/>
    <w:rsid w:val="0085685B"/>
    <w:rsid w:val="00862D44"/>
    <w:rsid w:val="0086620B"/>
    <w:rsid w:val="00866DD7"/>
    <w:rsid w:val="00866E09"/>
    <w:rsid w:val="00866F0F"/>
    <w:rsid w:val="00867A23"/>
    <w:rsid w:val="00867F41"/>
    <w:rsid w:val="008702F4"/>
    <w:rsid w:val="008717D7"/>
    <w:rsid w:val="00874736"/>
    <w:rsid w:val="0087478D"/>
    <w:rsid w:val="00875143"/>
    <w:rsid w:val="008763A7"/>
    <w:rsid w:val="0088008A"/>
    <w:rsid w:val="008801C0"/>
    <w:rsid w:val="00880357"/>
    <w:rsid w:val="00880769"/>
    <w:rsid w:val="0088175A"/>
    <w:rsid w:val="008829F2"/>
    <w:rsid w:val="00884490"/>
    <w:rsid w:val="0088470B"/>
    <w:rsid w:val="00884B85"/>
    <w:rsid w:val="00885525"/>
    <w:rsid w:val="00885749"/>
    <w:rsid w:val="00885D11"/>
    <w:rsid w:val="00885EB3"/>
    <w:rsid w:val="008876F2"/>
    <w:rsid w:val="0089052C"/>
    <w:rsid w:val="00891875"/>
    <w:rsid w:val="0089258D"/>
    <w:rsid w:val="00892E2A"/>
    <w:rsid w:val="00893C3F"/>
    <w:rsid w:val="00893C8A"/>
    <w:rsid w:val="0089426A"/>
    <w:rsid w:val="008945B6"/>
    <w:rsid w:val="00894FFD"/>
    <w:rsid w:val="008953AF"/>
    <w:rsid w:val="00896318"/>
    <w:rsid w:val="008971DB"/>
    <w:rsid w:val="00897E3B"/>
    <w:rsid w:val="008A0152"/>
    <w:rsid w:val="008A0444"/>
    <w:rsid w:val="008A2CDB"/>
    <w:rsid w:val="008A3219"/>
    <w:rsid w:val="008A3B7C"/>
    <w:rsid w:val="008A3D61"/>
    <w:rsid w:val="008A3EB0"/>
    <w:rsid w:val="008A4392"/>
    <w:rsid w:val="008A50F8"/>
    <w:rsid w:val="008A612C"/>
    <w:rsid w:val="008A642F"/>
    <w:rsid w:val="008A7C33"/>
    <w:rsid w:val="008B1F8A"/>
    <w:rsid w:val="008B2D82"/>
    <w:rsid w:val="008B3358"/>
    <w:rsid w:val="008B42C6"/>
    <w:rsid w:val="008B44B6"/>
    <w:rsid w:val="008B4937"/>
    <w:rsid w:val="008B49F9"/>
    <w:rsid w:val="008B5793"/>
    <w:rsid w:val="008B5796"/>
    <w:rsid w:val="008B5F22"/>
    <w:rsid w:val="008B6C5A"/>
    <w:rsid w:val="008B737E"/>
    <w:rsid w:val="008C0162"/>
    <w:rsid w:val="008C04CC"/>
    <w:rsid w:val="008C0539"/>
    <w:rsid w:val="008C0619"/>
    <w:rsid w:val="008C22D1"/>
    <w:rsid w:val="008C2711"/>
    <w:rsid w:val="008C31AE"/>
    <w:rsid w:val="008C3895"/>
    <w:rsid w:val="008C5B33"/>
    <w:rsid w:val="008C5C21"/>
    <w:rsid w:val="008C66C7"/>
    <w:rsid w:val="008C6C86"/>
    <w:rsid w:val="008C6E5F"/>
    <w:rsid w:val="008D0366"/>
    <w:rsid w:val="008D0679"/>
    <w:rsid w:val="008D09BB"/>
    <w:rsid w:val="008D1F79"/>
    <w:rsid w:val="008D3759"/>
    <w:rsid w:val="008D3DE2"/>
    <w:rsid w:val="008D4189"/>
    <w:rsid w:val="008D42E4"/>
    <w:rsid w:val="008D47AA"/>
    <w:rsid w:val="008D4F03"/>
    <w:rsid w:val="008D53C5"/>
    <w:rsid w:val="008D5BF5"/>
    <w:rsid w:val="008D645D"/>
    <w:rsid w:val="008D64EF"/>
    <w:rsid w:val="008D6709"/>
    <w:rsid w:val="008D78D1"/>
    <w:rsid w:val="008E0377"/>
    <w:rsid w:val="008E037A"/>
    <w:rsid w:val="008E0682"/>
    <w:rsid w:val="008E14A6"/>
    <w:rsid w:val="008E2177"/>
    <w:rsid w:val="008E26FE"/>
    <w:rsid w:val="008E3370"/>
    <w:rsid w:val="008E3A30"/>
    <w:rsid w:val="008E3A4B"/>
    <w:rsid w:val="008E4202"/>
    <w:rsid w:val="008E50F9"/>
    <w:rsid w:val="008E59B6"/>
    <w:rsid w:val="008E5BEB"/>
    <w:rsid w:val="008E6347"/>
    <w:rsid w:val="008E69CD"/>
    <w:rsid w:val="008E75CF"/>
    <w:rsid w:val="008F01FC"/>
    <w:rsid w:val="008F1FE1"/>
    <w:rsid w:val="008F3E37"/>
    <w:rsid w:val="008F46CE"/>
    <w:rsid w:val="008F53FC"/>
    <w:rsid w:val="008F5405"/>
    <w:rsid w:val="008F6969"/>
    <w:rsid w:val="008F71CB"/>
    <w:rsid w:val="008F72E8"/>
    <w:rsid w:val="008F73AA"/>
    <w:rsid w:val="008F7490"/>
    <w:rsid w:val="008F7742"/>
    <w:rsid w:val="009005C1"/>
    <w:rsid w:val="0090184D"/>
    <w:rsid w:val="00901B8E"/>
    <w:rsid w:val="00901D73"/>
    <w:rsid w:val="00901E64"/>
    <w:rsid w:val="009022C8"/>
    <w:rsid w:val="00903784"/>
    <w:rsid w:val="00904342"/>
    <w:rsid w:val="009044F2"/>
    <w:rsid w:val="00904803"/>
    <w:rsid w:val="00904CE6"/>
    <w:rsid w:val="009054D6"/>
    <w:rsid w:val="00905F64"/>
    <w:rsid w:val="00906EB0"/>
    <w:rsid w:val="0090766D"/>
    <w:rsid w:val="00911FCF"/>
    <w:rsid w:val="00914356"/>
    <w:rsid w:val="0091446A"/>
    <w:rsid w:val="00915659"/>
    <w:rsid w:val="00916EC7"/>
    <w:rsid w:val="0091752F"/>
    <w:rsid w:val="009208FE"/>
    <w:rsid w:val="00920E77"/>
    <w:rsid w:val="0092112C"/>
    <w:rsid w:val="00921BEF"/>
    <w:rsid w:val="00922092"/>
    <w:rsid w:val="00922635"/>
    <w:rsid w:val="009235D3"/>
    <w:rsid w:val="00924E5E"/>
    <w:rsid w:val="009251B4"/>
    <w:rsid w:val="00925BE2"/>
    <w:rsid w:val="00925D5A"/>
    <w:rsid w:val="00926960"/>
    <w:rsid w:val="00926B19"/>
    <w:rsid w:val="00926BDE"/>
    <w:rsid w:val="00926CB8"/>
    <w:rsid w:val="00927D57"/>
    <w:rsid w:val="009309D1"/>
    <w:rsid w:val="00931B33"/>
    <w:rsid w:val="00932284"/>
    <w:rsid w:val="009326B5"/>
    <w:rsid w:val="00934609"/>
    <w:rsid w:val="00934A3D"/>
    <w:rsid w:val="00934A98"/>
    <w:rsid w:val="00934BC6"/>
    <w:rsid w:val="00935EFE"/>
    <w:rsid w:val="00936435"/>
    <w:rsid w:val="009370E1"/>
    <w:rsid w:val="0093744A"/>
    <w:rsid w:val="00937B18"/>
    <w:rsid w:val="00937ED5"/>
    <w:rsid w:val="00940195"/>
    <w:rsid w:val="00940809"/>
    <w:rsid w:val="00941BC4"/>
    <w:rsid w:val="00942021"/>
    <w:rsid w:val="00942428"/>
    <w:rsid w:val="009428A7"/>
    <w:rsid w:val="009432D5"/>
    <w:rsid w:val="00943328"/>
    <w:rsid w:val="0094435F"/>
    <w:rsid w:val="0094553A"/>
    <w:rsid w:val="0094581E"/>
    <w:rsid w:val="00946724"/>
    <w:rsid w:val="0094677C"/>
    <w:rsid w:val="009467E5"/>
    <w:rsid w:val="00946995"/>
    <w:rsid w:val="00946FDA"/>
    <w:rsid w:val="0094767A"/>
    <w:rsid w:val="00947B49"/>
    <w:rsid w:val="00950BF6"/>
    <w:rsid w:val="0095131E"/>
    <w:rsid w:val="00951AD7"/>
    <w:rsid w:val="00952886"/>
    <w:rsid w:val="009535BE"/>
    <w:rsid w:val="00953928"/>
    <w:rsid w:val="00954F6A"/>
    <w:rsid w:val="0095505F"/>
    <w:rsid w:val="00955EE8"/>
    <w:rsid w:val="009564BA"/>
    <w:rsid w:val="009568E6"/>
    <w:rsid w:val="009569FE"/>
    <w:rsid w:val="00960373"/>
    <w:rsid w:val="00960903"/>
    <w:rsid w:val="00960AFE"/>
    <w:rsid w:val="009617D0"/>
    <w:rsid w:val="009626B0"/>
    <w:rsid w:val="00963197"/>
    <w:rsid w:val="009632B4"/>
    <w:rsid w:val="009632C5"/>
    <w:rsid w:val="009640AB"/>
    <w:rsid w:val="0096410C"/>
    <w:rsid w:val="00964144"/>
    <w:rsid w:val="009652BE"/>
    <w:rsid w:val="00965623"/>
    <w:rsid w:val="009662ED"/>
    <w:rsid w:val="0096745A"/>
    <w:rsid w:val="009679B4"/>
    <w:rsid w:val="00967D66"/>
    <w:rsid w:val="00967E25"/>
    <w:rsid w:val="00967FF4"/>
    <w:rsid w:val="00970AA6"/>
    <w:rsid w:val="009719A3"/>
    <w:rsid w:val="009726DB"/>
    <w:rsid w:val="00972892"/>
    <w:rsid w:val="009740BE"/>
    <w:rsid w:val="009740ED"/>
    <w:rsid w:val="0097520B"/>
    <w:rsid w:val="009758EB"/>
    <w:rsid w:val="0097599D"/>
    <w:rsid w:val="00976D10"/>
    <w:rsid w:val="009770AC"/>
    <w:rsid w:val="00980DBD"/>
    <w:rsid w:val="0098152B"/>
    <w:rsid w:val="009816E4"/>
    <w:rsid w:val="009818A0"/>
    <w:rsid w:val="00982547"/>
    <w:rsid w:val="009825A7"/>
    <w:rsid w:val="00982616"/>
    <w:rsid w:val="00982BAF"/>
    <w:rsid w:val="0098379C"/>
    <w:rsid w:val="009848E3"/>
    <w:rsid w:val="00984CC3"/>
    <w:rsid w:val="00984D3A"/>
    <w:rsid w:val="0098509B"/>
    <w:rsid w:val="00985420"/>
    <w:rsid w:val="00986FB3"/>
    <w:rsid w:val="009878FD"/>
    <w:rsid w:val="0099030C"/>
    <w:rsid w:val="009904A9"/>
    <w:rsid w:val="00990A22"/>
    <w:rsid w:val="00991550"/>
    <w:rsid w:val="00991A0A"/>
    <w:rsid w:val="00991FEE"/>
    <w:rsid w:val="009927E7"/>
    <w:rsid w:val="00993135"/>
    <w:rsid w:val="00993420"/>
    <w:rsid w:val="009949FA"/>
    <w:rsid w:val="00994D62"/>
    <w:rsid w:val="009959C5"/>
    <w:rsid w:val="009965A5"/>
    <w:rsid w:val="0099779F"/>
    <w:rsid w:val="009A04C9"/>
    <w:rsid w:val="009A0630"/>
    <w:rsid w:val="009A0C1C"/>
    <w:rsid w:val="009A1C40"/>
    <w:rsid w:val="009A20DD"/>
    <w:rsid w:val="009A2888"/>
    <w:rsid w:val="009A35D4"/>
    <w:rsid w:val="009A3B43"/>
    <w:rsid w:val="009A3C64"/>
    <w:rsid w:val="009A4367"/>
    <w:rsid w:val="009A45A6"/>
    <w:rsid w:val="009A460F"/>
    <w:rsid w:val="009A4C99"/>
    <w:rsid w:val="009A64E0"/>
    <w:rsid w:val="009A66BC"/>
    <w:rsid w:val="009A68D5"/>
    <w:rsid w:val="009B1AB3"/>
    <w:rsid w:val="009B2209"/>
    <w:rsid w:val="009B3651"/>
    <w:rsid w:val="009B3F1D"/>
    <w:rsid w:val="009B4722"/>
    <w:rsid w:val="009B4750"/>
    <w:rsid w:val="009B486A"/>
    <w:rsid w:val="009B55A3"/>
    <w:rsid w:val="009B5E53"/>
    <w:rsid w:val="009C002A"/>
    <w:rsid w:val="009C1A66"/>
    <w:rsid w:val="009C225D"/>
    <w:rsid w:val="009C2B53"/>
    <w:rsid w:val="009C318F"/>
    <w:rsid w:val="009C377E"/>
    <w:rsid w:val="009C3D2D"/>
    <w:rsid w:val="009C4A6F"/>
    <w:rsid w:val="009C50E1"/>
    <w:rsid w:val="009C5212"/>
    <w:rsid w:val="009C5A1C"/>
    <w:rsid w:val="009C5F92"/>
    <w:rsid w:val="009C64C0"/>
    <w:rsid w:val="009C6D22"/>
    <w:rsid w:val="009C7129"/>
    <w:rsid w:val="009D0607"/>
    <w:rsid w:val="009D179F"/>
    <w:rsid w:val="009D29F8"/>
    <w:rsid w:val="009D2FED"/>
    <w:rsid w:val="009D42B5"/>
    <w:rsid w:val="009D475C"/>
    <w:rsid w:val="009D63C6"/>
    <w:rsid w:val="009D6E46"/>
    <w:rsid w:val="009D735C"/>
    <w:rsid w:val="009E09EC"/>
    <w:rsid w:val="009E1291"/>
    <w:rsid w:val="009E129F"/>
    <w:rsid w:val="009E2FF6"/>
    <w:rsid w:val="009E476F"/>
    <w:rsid w:val="009E70FA"/>
    <w:rsid w:val="009F07B9"/>
    <w:rsid w:val="009F12F4"/>
    <w:rsid w:val="009F1B31"/>
    <w:rsid w:val="009F1CD0"/>
    <w:rsid w:val="009F1F38"/>
    <w:rsid w:val="009F1FA0"/>
    <w:rsid w:val="009F20D0"/>
    <w:rsid w:val="009F242B"/>
    <w:rsid w:val="009F279D"/>
    <w:rsid w:val="009F2952"/>
    <w:rsid w:val="009F299A"/>
    <w:rsid w:val="009F4725"/>
    <w:rsid w:val="009F5875"/>
    <w:rsid w:val="009F58FC"/>
    <w:rsid w:val="009F649E"/>
    <w:rsid w:val="00A00E93"/>
    <w:rsid w:val="00A01312"/>
    <w:rsid w:val="00A013CF"/>
    <w:rsid w:val="00A013FE"/>
    <w:rsid w:val="00A02642"/>
    <w:rsid w:val="00A02FD6"/>
    <w:rsid w:val="00A032AE"/>
    <w:rsid w:val="00A03C1A"/>
    <w:rsid w:val="00A03CDA"/>
    <w:rsid w:val="00A0408C"/>
    <w:rsid w:val="00A0428F"/>
    <w:rsid w:val="00A05E07"/>
    <w:rsid w:val="00A05E72"/>
    <w:rsid w:val="00A05F94"/>
    <w:rsid w:val="00A06690"/>
    <w:rsid w:val="00A06A0F"/>
    <w:rsid w:val="00A071C7"/>
    <w:rsid w:val="00A07596"/>
    <w:rsid w:val="00A07883"/>
    <w:rsid w:val="00A07D77"/>
    <w:rsid w:val="00A127D9"/>
    <w:rsid w:val="00A128E4"/>
    <w:rsid w:val="00A1292D"/>
    <w:rsid w:val="00A13F51"/>
    <w:rsid w:val="00A13F69"/>
    <w:rsid w:val="00A14048"/>
    <w:rsid w:val="00A15853"/>
    <w:rsid w:val="00A17296"/>
    <w:rsid w:val="00A178DE"/>
    <w:rsid w:val="00A201B6"/>
    <w:rsid w:val="00A21471"/>
    <w:rsid w:val="00A21E75"/>
    <w:rsid w:val="00A2203E"/>
    <w:rsid w:val="00A22403"/>
    <w:rsid w:val="00A2289A"/>
    <w:rsid w:val="00A22B47"/>
    <w:rsid w:val="00A2461F"/>
    <w:rsid w:val="00A26E2F"/>
    <w:rsid w:val="00A30BBB"/>
    <w:rsid w:val="00A30ECA"/>
    <w:rsid w:val="00A31532"/>
    <w:rsid w:val="00A3271A"/>
    <w:rsid w:val="00A331C4"/>
    <w:rsid w:val="00A333ED"/>
    <w:rsid w:val="00A334C8"/>
    <w:rsid w:val="00A33B8E"/>
    <w:rsid w:val="00A36F4D"/>
    <w:rsid w:val="00A36F67"/>
    <w:rsid w:val="00A37462"/>
    <w:rsid w:val="00A376D9"/>
    <w:rsid w:val="00A37798"/>
    <w:rsid w:val="00A377C5"/>
    <w:rsid w:val="00A379F4"/>
    <w:rsid w:val="00A37D74"/>
    <w:rsid w:val="00A41679"/>
    <w:rsid w:val="00A4264A"/>
    <w:rsid w:val="00A43D87"/>
    <w:rsid w:val="00A440B6"/>
    <w:rsid w:val="00A448D5"/>
    <w:rsid w:val="00A44BCF"/>
    <w:rsid w:val="00A44F46"/>
    <w:rsid w:val="00A46A3F"/>
    <w:rsid w:val="00A4743B"/>
    <w:rsid w:val="00A5069C"/>
    <w:rsid w:val="00A52DB1"/>
    <w:rsid w:val="00A53CE4"/>
    <w:rsid w:val="00A546AC"/>
    <w:rsid w:val="00A551AC"/>
    <w:rsid w:val="00A55584"/>
    <w:rsid w:val="00A5630D"/>
    <w:rsid w:val="00A5632C"/>
    <w:rsid w:val="00A567B7"/>
    <w:rsid w:val="00A570DA"/>
    <w:rsid w:val="00A573AF"/>
    <w:rsid w:val="00A60139"/>
    <w:rsid w:val="00A60393"/>
    <w:rsid w:val="00A60CC1"/>
    <w:rsid w:val="00A61D22"/>
    <w:rsid w:val="00A625D7"/>
    <w:rsid w:val="00A6349B"/>
    <w:rsid w:val="00A6552A"/>
    <w:rsid w:val="00A6562E"/>
    <w:rsid w:val="00A65D3A"/>
    <w:rsid w:val="00A67624"/>
    <w:rsid w:val="00A7016A"/>
    <w:rsid w:val="00A70E8D"/>
    <w:rsid w:val="00A70F3C"/>
    <w:rsid w:val="00A7212A"/>
    <w:rsid w:val="00A7219D"/>
    <w:rsid w:val="00A75108"/>
    <w:rsid w:val="00A75293"/>
    <w:rsid w:val="00A761F9"/>
    <w:rsid w:val="00A76882"/>
    <w:rsid w:val="00A76FD4"/>
    <w:rsid w:val="00A773D4"/>
    <w:rsid w:val="00A77733"/>
    <w:rsid w:val="00A80A36"/>
    <w:rsid w:val="00A8166A"/>
    <w:rsid w:val="00A81801"/>
    <w:rsid w:val="00A820B1"/>
    <w:rsid w:val="00A82BA3"/>
    <w:rsid w:val="00A83A13"/>
    <w:rsid w:val="00A84D62"/>
    <w:rsid w:val="00A84E65"/>
    <w:rsid w:val="00A85B6E"/>
    <w:rsid w:val="00A8701D"/>
    <w:rsid w:val="00A871A8"/>
    <w:rsid w:val="00A874D0"/>
    <w:rsid w:val="00A87A6D"/>
    <w:rsid w:val="00A90D2C"/>
    <w:rsid w:val="00A90EFB"/>
    <w:rsid w:val="00A91980"/>
    <w:rsid w:val="00A91CEC"/>
    <w:rsid w:val="00A9292F"/>
    <w:rsid w:val="00A92DE6"/>
    <w:rsid w:val="00A934A8"/>
    <w:rsid w:val="00A93684"/>
    <w:rsid w:val="00A938E9"/>
    <w:rsid w:val="00A93AAC"/>
    <w:rsid w:val="00A9527B"/>
    <w:rsid w:val="00A95C87"/>
    <w:rsid w:val="00A95CCB"/>
    <w:rsid w:val="00A96BE6"/>
    <w:rsid w:val="00A96EE4"/>
    <w:rsid w:val="00A97D3D"/>
    <w:rsid w:val="00AA17B3"/>
    <w:rsid w:val="00AA2F2F"/>
    <w:rsid w:val="00AA2F93"/>
    <w:rsid w:val="00AA3974"/>
    <w:rsid w:val="00AA39B2"/>
    <w:rsid w:val="00AA5203"/>
    <w:rsid w:val="00AA6627"/>
    <w:rsid w:val="00AB0057"/>
    <w:rsid w:val="00AB065C"/>
    <w:rsid w:val="00AB17D9"/>
    <w:rsid w:val="00AB2912"/>
    <w:rsid w:val="00AB36A0"/>
    <w:rsid w:val="00AB37DC"/>
    <w:rsid w:val="00AB58C9"/>
    <w:rsid w:val="00AB597A"/>
    <w:rsid w:val="00AB5E6E"/>
    <w:rsid w:val="00AB6BE3"/>
    <w:rsid w:val="00AB71C2"/>
    <w:rsid w:val="00AB7861"/>
    <w:rsid w:val="00AB79B9"/>
    <w:rsid w:val="00AB7B30"/>
    <w:rsid w:val="00AC0680"/>
    <w:rsid w:val="00AC0F79"/>
    <w:rsid w:val="00AC12C5"/>
    <w:rsid w:val="00AC3D4A"/>
    <w:rsid w:val="00AC40B8"/>
    <w:rsid w:val="00AC5614"/>
    <w:rsid w:val="00AC6A1D"/>
    <w:rsid w:val="00AC6DE6"/>
    <w:rsid w:val="00AC7B78"/>
    <w:rsid w:val="00AD0D3E"/>
    <w:rsid w:val="00AD0E37"/>
    <w:rsid w:val="00AD1A19"/>
    <w:rsid w:val="00AD1D02"/>
    <w:rsid w:val="00AD2036"/>
    <w:rsid w:val="00AD21D0"/>
    <w:rsid w:val="00AD277B"/>
    <w:rsid w:val="00AD27B2"/>
    <w:rsid w:val="00AD4374"/>
    <w:rsid w:val="00AD4402"/>
    <w:rsid w:val="00AD49F1"/>
    <w:rsid w:val="00AD559A"/>
    <w:rsid w:val="00AD5C51"/>
    <w:rsid w:val="00AD61B9"/>
    <w:rsid w:val="00AD63C7"/>
    <w:rsid w:val="00AD79D0"/>
    <w:rsid w:val="00AE0226"/>
    <w:rsid w:val="00AE06E8"/>
    <w:rsid w:val="00AE21C2"/>
    <w:rsid w:val="00AE271A"/>
    <w:rsid w:val="00AE3761"/>
    <w:rsid w:val="00AE453B"/>
    <w:rsid w:val="00AE4B73"/>
    <w:rsid w:val="00AE4BE6"/>
    <w:rsid w:val="00AE4D53"/>
    <w:rsid w:val="00AE79E5"/>
    <w:rsid w:val="00AE7A4F"/>
    <w:rsid w:val="00AE7D57"/>
    <w:rsid w:val="00AF046B"/>
    <w:rsid w:val="00AF202C"/>
    <w:rsid w:val="00AF32B5"/>
    <w:rsid w:val="00AF39C6"/>
    <w:rsid w:val="00AF49DA"/>
    <w:rsid w:val="00AF5FBC"/>
    <w:rsid w:val="00B0168E"/>
    <w:rsid w:val="00B0278F"/>
    <w:rsid w:val="00B031FA"/>
    <w:rsid w:val="00B03B20"/>
    <w:rsid w:val="00B046B5"/>
    <w:rsid w:val="00B05152"/>
    <w:rsid w:val="00B0754B"/>
    <w:rsid w:val="00B075D0"/>
    <w:rsid w:val="00B10A50"/>
    <w:rsid w:val="00B10DBE"/>
    <w:rsid w:val="00B11C4A"/>
    <w:rsid w:val="00B11C96"/>
    <w:rsid w:val="00B11DBA"/>
    <w:rsid w:val="00B12BFE"/>
    <w:rsid w:val="00B12F51"/>
    <w:rsid w:val="00B133E1"/>
    <w:rsid w:val="00B14369"/>
    <w:rsid w:val="00B150BE"/>
    <w:rsid w:val="00B15329"/>
    <w:rsid w:val="00B1619B"/>
    <w:rsid w:val="00B1691D"/>
    <w:rsid w:val="00B179F5"/>
    <w:rsid w:val="00B17C8F"/>
    <w:rsid w:val="00B17D16"/>
    <w:rsid w:val="00B2046A"/>
    <w:rsid w:val="00B206E0"/>
    <w:rsid w:val="00B206E6"/>
    <w:rsid w:val="00B2081F"/>
    <w:rsid w:val="00B20CA1"/>
    <w:rsid w:val="00B21747"/>
    <w:rsid w:val="00B223C5"/>
    <w:rsid w:val="00B22CB7"/>
    <w:rsid w:val="00B24E9B"/>
    <w:rsid w:val="00B26E4A"/>
    <w:rsid w:val="00B27F88"/>
    <w:rsid w:val="00B3289B"/>
    <w:rsid w:val="00B33051"/>
    <w:rsid w:val="00B33B09"/>
    <w:rsid w:val="00B350C8"/>
    <w:rsid w:val="00B3575D"/>
    <w:rsid w:val="00B3588E"/>
    <w:rsid w:val="00B3686A"/>
    <w:rsid w:val="00B37054"/>
    <w:rsid w:val="00B375FB"/>
    <w:rsid w:val="00B37EDB"/>
    <w:rsid w:val="00B40FA0"/>
    <w:rsid w:val="00B41070"/>
    <w:rsid w:val="00B41A35"/>
    <w:rsid w:val="00B420BF"/>
    <w:rsid w:val="00B42A68"/>
    <w:rsid w:val="00B43F49"/>
    <w:rsid w:val="00B4528D"/>
    <w:rsid w:val="00B45427"/>
    <w:rsid w:val="00B45E78"/>
    <w:rsid w:val="00B45E79"/>
    <w:rsid w:val="00B46984"/>
    <w:rsid w:val="00B50346"/>
    <w:rsid w:val="00B50BC1"/>
    <w:rsid w:val="00B51287"/>
    <w:rsid w:val="00B5256F"/>
    <w:rsid w:val="00B527C1"/>
    <w:rsid w:val="00B52C8A"/>
    <w:rsid w:val="00B52E6E"/>
    <w:rsid w:val="00B53286"/>
    <w:rsid w:val="00B54C99"/>
    <w:rsid w:val="00B54DB7"/>
    <w:rsid w:val="00B54EE0"/>
    <w:rsid w:val="00B560CE"/>
    <w:rsid w:val="00B56DC4"/>
    <w:rsid w:val="00B57138"/>
    <w:rsid w:val="00B57E54"/>
    <w:rsid w:val="00B60945"/>
    <w:rsid w:val="00B6153B"/>
    <w:rsid w:val="00B6157A"/>
    <w:rsid w:val="00B6158D"/>
    <w:rsid w:val="00B6163A"/>
    <w:rsid w:val="00B619DC"/>
    <w:rsid w:val="00B61D20"/>
    <w:rsid w:val="00B63E12"/>
    <w:rsid w:val="00B64525"/>
    <w:rsid w:val="00B64F44"/>
    <w:rsid w:val="00B6657F"/>
    <w:rsid w:val="00B6738F"/>
    <w:rsid w:val="00B677AA"/>
    <w:rsid w:val="00B678F3"/>
    <w:rsid w:val="00B70ED0"/>
    <w:rsid w:val="00B71759"/>
    <w:rsid w:val="00B73228"/>
    <w:rsid w:val="00B73E0F"/>
    <w:rsid w:val="00B76173"/>
    <w:rsid w:val="00B761E7"/>
    <w:rsid w:val="00B76E9A"/>
    <w:rsid w:val="00B773F3"/>
    <w:rsid w:val="00B7748D"/>
    <w:rsid w:val="00B776EA"/>
    <w:rsid w:val="00B81B76"/>
    <w:rsid w:val="00B821DC"/>
    <w:rsid w:val="00B82277"/>
    <w:rsid w:val="00B82DD4"/>
    <w:rsid w:val="00B837D6"/>
    <w:rsid w:val="00B84754"/>
    <w:rsid w:val="00B8584B"/>
    <w:rsid w:val="00B85B37"/>
    <w:rsid w:val="00B9117E"/>
    <w:rsid w:val="00B94FFC"/>
    <w:rsid w:val="00B95153"/>
    <w:rsid w:val="00B952ED"/>
    <w:rsid w:val="00B95715"/>
    <w:rsid w:val="00B95FB0"/>
    <w:rsid w:val="00B9662F"/>
    <w:rsid w:val="00B96D1C"/>
    <w:rsid w:val="00B970DB"/>
    <w:rsid w:val="00B97154"/>
    <w:rsid w:val="00B972E0"/>
    <w:rsid w:val="00B976A2"/>
    <w:rsid w:val="00B97F05"/>
    <w:rsid w:val="00BA35EB"/>
    <w:rsid w:val="00BA3DB0"/>
    <w:rsid w:val="00BA4188"/>
    <w:rsid w:val="00BA467D"/>
    <w:rsid w:val="00BA4E2F"/>
    <w:rsid w:val="00BA61DD"/>
    <w:rsid w:val="00BA6676"/>
    <w:rsid w:val="00BA7B34"/>
    <w:rsid w:val="00BA7FCD"/>
    <w:rsid w:val="00BB052C"/>
    <w:rsid w:val="00BB19BE"/>
    <w:rsid w:val="00BB1B43"/>
    <w:rsid w:val="00BB3193"/>
    <w:rsid w:val="00BB31C1"/>
    <w:rsid w:val="00BB3C07"/>
    <w:rsid w:val="00BB4C2C"/>
    <w:rsid w:val="00BB51B3"/>
    <w:rsid w:val="00BB578C"/>
    <w:rsid w:val="00BC0DA4"/>
    <w:rsid w:val="00BC0FE1"/>
    <w:rsid w:val="00BC1C35"/>
    <w:rsid w:val="00BC25BC"/>
    <w:rsid w:val="00BC26F7"/>
    <w:rsid w:val="00BC3E0F"/>
    <w:rsid w:val="00BC411A"/>
    <w:rsid w:val="00BC4161"/>
    <w:rsid w:val="00BC5D94"/>
    <w:rsid w:val="00BC6AAE"/>
    <w:rsid w:val="00BC7537"/>
    <w:rsid w:val="00BD0DB5"/>
    <w:rsid w:val="00BD19CA"/>
    <w:rsid w:val="00BD2390"/>
    <w:rsid w:val="00BD2889"/>
    <w:rsid w:val="00BD29AA"/>
    <w:rsid w:val="00BD2C01"/>
    <w:rsid w:val="00BD30F5"/>
    <w:rsid w:val="00BD31B8"/>
    <w:rsid w:val="00BD3264"/>
    <w:rsid w:val="00BD341C"/>
    <w:rsid w:val="00BD4495"/>
    <w:rsid w:val="00BD465A"/>
    <w:rsid w:val="00BD4CE1"/>
    <w:rsid w:val="00BD5ED2"/>
    <w:rsid w:val="00BD6EED"/>
    <w:rsid w:val="00BD6FD2"/>
    <w:rsid w:val="00BE2857"/>
    <w:rsid w:val="00BE3427"/>
    <w:rsid w:val="00BE5159"/>
    <w:rsid w:val="00BE7AC3"/>
    <w:rsid w:val="00BF0456"/>
    <w:rsid w:val="00BF0824"/>
    <w:rsid w:val="00BF181E"/>
    <w:rsid w:val="00BF1C67"/>
    <w:rsid w:val="00BF1F65"/>
    <w:rsid w:val="00BF2828"/>
    <w:rsid w:val="00BF3369"/>
    <w:rsid w:val="00BF398E"/>
    <w:rsid w:val="00BF4393"/>
    <w:rsid w:val="00BF54B0"/>
    <w:rsid w:val="00BF55CB"/>
    <w:rsid w:val="00BF5FB2"/>
    <w:rsid w:val="00BF6E50"/>
    <w:rsid w:val="00BF7742"/>
    <w:rsid w:val="00BF7DAA"/>
    <w:rsid w:val="00C00703"/>
    <w:rsid w:val="00C00C62"/>
    <w:rsid w:val="00C00F4D"/>
    <w:rsid w:val="00C01E12"/>
    <w:rsid w:val="00C03727"/>
    <w:rsid w:val="00C03800"/>
    <w:rsid w:val="00C0436C"/>
    <w:rsid w:val="00C04499"/>
    <w:rsid w:val="00C120EA"/>
    <w:rsid w:val="00C12692"/>
    <w:rsid w:val="00C12BAB"/>
    <w:rsid w:val="00C12BE3"/>
    <w:rsid w:val="00C12F1E"/>
    <w:rsid w:val="00C13B45"/>
    <w:rsid w:val="00C14141"/>
    <w:rsid w:val="00C14143"/>
    <w:rsid w:val="00C141AC"/>
    <w:rsid w:val="00C141D3"/>
    <w:rsid w:val="00C14986"/>
    <w:rsid w:val="00C1680A"/>
    <w:rsid w:val="00C16F51"/>
    <w:rsid w:val="00C17B48"/>
    <w:rsid w:val="00C205D2"/>
    <w:rsid w:val="00C21214"/>
    <w:rsid w:val="00C22955"/>
    <w:rsid w:val="00C23183"/>
    <w:rsid w:val="00C23504"/>
    <w:rsid w:val="00C23986"/>
    <w:rsid w:val="00C23DD3"/>
    <w:rsid w:val="00C2436C"/>
    <w:rsid w:val="00C246F2"/>
    <w:rsid w:val="00C25497"/>
    <w:rsid w:val="00C25F0C"/>
    <w:rsid w:val="00C2729E"/>
    <w:rsid w:val="00C30004"/>
    <w:rsid w:val="00C31E7C"/>
    <w:rsid w:val="00C32332"/>
    <w:rsid w:val="00C3245E"/>
    <w:rsid w:val="00C32A2D"/>
    <w:rsid w:val="00C32FC9"/>
    <w:rsid w:val="00C331D9"/>
    <w:rsid w:val="00C33BF3"/>
    <w:rsid w:val="00C3471F"/>
    <w:rsid w:val="00C349E7"/>
    <w:rsid w:val="00C34CEC"/>
    <w:rsid w:val="00C35576"/>
    <w:rsid w:val="00C36D7D"/>
    <w:rsid w:val="00C36FA4"/>
    <w:rsid w:val="00C374A1"/>
    <w:rsid w:val="00C379B2"/>
    <w:rsid w:val="00C40206"/>
    <w:rsid w:val="00C40235"/>
    <w:rsid w:val="00C416B9"/>
    <w:rsid w:val="00C41753"/>
    <w:rsid w:val="00C41F8B"/>
    <w:rsid w:val="00C42484"/>
    <w:rsid w:val="00C427CE"/>
    <w:rsid w:val="00C42AEB"/>
    <w:rsid w:val="00C44AE6"/>
    <w:rsid w:val="00C44FA8"/>
    <w:rsid w:val="00C4518A"/>
    <w:rsid w:val="00C454DA"/>
    <w:rsid w:val="00C45ABF"/>
    <w:rsid w:val="00C45BBD"/>
    <w:rsid w:val="00C4663A"/>
    <w:rsid w:val="00C46BCF"/>
    <w:rsid w:val="00C473F5"/>
    <w:rsid w:val="00C50279"/>
    <w:rsid w:val="00C51998"/>
    <w:rsid w:val="00C519DE"/>
    <w:rsid w:val="00C527AC"/>
    <w:rsid w:val="00C52E1F"/>
    <w:rsid w:val="00C5343A"/>
    <w:rsid w:val="00C53873"/>
    <w:rsid w:val="00C53B19"/>
    <w:rsid w:val="00C5458D"/>
    <w:rsid w:val="00C54B0A"/>
    <w:rsid w:val="00C550AF"/>
    <w:rsid w:val="00C55CA4"/>
    <w:rsid w:val="00C56BA0"/>
    <w:rsid w:val="00C5716E"/>
    <w:rsid w:val="00C57310"/>
    <w:rsid w:val="00C5794A"/>
    <w:rsid w:val="00C628BD"/>
    <w:rsid w:val="00C63042"/>
    <w:rsid w:val="00C630D5"/>
    <w:rsid w:val="00C63443"/>
    <w:rsid w:val="00C63596"/>
    <w:rsid w:val="00C65CF1"/>
    <w:rsid w:val="00C65EC3"/>
    <w:rsid w:val="00C66C39"/>
    <w:rsid w:val="00C66EBA"/>
    <w:rsid w:val="00C674CF"/>
    <w:rsid w:val="00C70E77"/>
    <w:rsid w:val="00C71032"/>
    <w:rsid w:val="00C713A3"/>
    <w:rsid w:val="00C724F4"/>
    <w:rsid w:val="00C727DB"/>
    <w:rsid w:val="00C73111"/>
    <w:rsid w:val="00C7369E"/>
    <w:rsid w:val="00C738F0"/>
    <w:rsid w:val="00C73ED9"/>
    <w:rsid w:val="00C7435D"/>
    <w:rsid w:val="00C7455D"/>
    <w:rsid w:val="00C75029"/>
    <w:rsid w:val="00C76E1A"/>
    <w:rsid w:val="00C777C0"/>
    <w:rsid w:val="00C77CDC"/>
    <w:rsid w:val="00C77F07"/>
    <w:rsid w:val="00C80AA3"/>
    <w:rsid w:val="00C80BD4"/>
    <w:rsid w:val="00C8113E"/>
    <w:rsid w:val="00C817E8"/>
    <w:rsid w:val="00C81B0C"/>
    <w:rsid w:val="00C82BA3"/>
    <w:rsid w:val="00C841A1"/>
    <w:rsid w:val="00C84E87"/>
    <w:rsid w:val="00C85DAE"/>
    <w:rsid w:val="00C85FAB"/>
    <w:rsid w:val="00C869A6"/>
    <w:rsid w:val="00C86BE4"/>
    <w:rsid w:val="00C9134C"/>
    <w:rsid w:val="00C916C7"/>
    <w:rsid w:val="00C91D37"/>
    <w:rsid w:val="00C91EFD"/>
    <w:rsid w:val="00C92299"/>
    <w:rsid w:val="00C92CBC"/>
    <w:rsid w:val="00C92ED1"/>
    <w:rsid w:val="00C9303F"/>
    <w:rsid w:val="00C9583D"/>
    <w:rsid w:val="00C95B84"/>
    <w:rsid w:val="00C95CB9"/>
    <w:rsid w:val="00C96B64"/>
    <w:rsid w:val="00C96BA8"/>
    <w:rsid w:val="00CA0BA5"/>
    <w:rsid w:val="00CA1651"/>
    <w:rsid w:val="00CA1705"/>
    <w:rsid w:val="00CA197A"/>
    <w:rsid w:val="00CA2204"/>
    <w:rsid w:val="00CA256F"/>
    <w:rsid w:val="00CA4660"/>
    <w:rsid w:val="00CA4B2E"/>
    <w:rsid w:val="00CA4C47"/>
    <w:rsid w:val="00CA6CF2"/>
    <w:rsid w:val="00CA701B"/>
    <w:rsid w:val="00CA7600"/>
    <w:rsid w:val="00CB0055"/>
    <w:rsid w:val="00CB0382"/>
    <w:rsid w:val="00CB0DFD"/>
    <w:rsid w:val="00CB12E9"/>
    <w:rsid w:val="00CB14AF"/>
    <w:rsid w:val="00CB1DDF"/>
    <w:rsid w:val="00CB247F"/>
    <w:rsid w:val="00CB2F90"/>
    <w:rsid w:val="00CB30AE"/>
    <w:rsid w:val="00CB3440"/>
    <w:rsid w:val="00CB6D6D"/>
    <w:rsid w:val="00CB6EAD"/>
    <w:rsid w:val="00CB7BB8"/>
    <w:rsid w:val="00CC05B2"/>
    <w:rsid w:val="00CC0D48"/>
    <w:rsid w:val="00CC1065"/>
    <w:rsid w:val="00CC2E24"/>
    <w:rsid w:val="00CC33F2"/>
    <w:rsid w:val="00CC3A0E"/>
    <w:rsid w:val="00CC4DA6"/>
    <w:rsid w:val="00CC4EEA"/>
    <w:rsid w:val="00CC5528"/>
    <w:rsid w:val="00CC5DD9"/>
    <w:rsid w:val="00CD0158"/>
    <w:rsid w:val="00CD174B"/>
    <w:rsid w:val="00CD3861"/>
    <w:rsid w:val="00CD3F51"/>
    <w:rsid w:val="00CD4056"/>
    <w:rsid w:val="00CD49CE"/>
    <w:rsid w:val="00CD4AA5"/>
    <w:rsid w:val="00CD4ACD"/>
    <w:rsid w:val="00CD4C30"/>
    <w:rsid w:val="00CD6026"/>
    <w:rsid w:val="00CD66BB"/>
    <w:rsid w:val="00CD67BE"/>
    <w:rsid w:val="00CD6974"/>
    <w:rsid w:val="00CD6E49"/>
    <w:rsid w:val="00CD6FA8"/>
    <w:rsid w:val="00CD732D"/>
    <w:rsid w:val="00CD7651"/>
    <w:rsid w:val="00CD7C92"/>
    <w:rsid w:val="00CE05EC"/>
    <w:rsid w:val="00CE0811"/>
    <w:rsid w:val="00CE0F2C"/>
    <w:rsid w:val="00CE35A5"/>
    <w:rsid w:val="00CE4189"/>
    <w:rsid w:val="00CE50A1"/>
    <w:rsid w:val="00CE5209"/>
    <w:rsid w:val="00CE5346"/>
    <w:rsid w:val="00CE551F"/>
    <w:rsid w:val="00CE5BFB"/>
    <w:rsid w:val="00CE5D4A"/>
    <w:rsid w:val="00CE5D4B"/>
    <w:rsid w:val="00CE6AF9"/>
    <w:rsid w:val="00CE6BB2"/>
    <w:rsid w:val="00CE7E78"/>
    <w:rsid w:val="00CF1716"/>
    <w:rsid w:val="00CF1A11"/>
    <w:rsid w:val="00CF20C9"/>
    <w:rsid w:val="00CF210C"/>
    <w:rsid w:val="00CF35A1"/>
    <w:rsid w:val="00CF39A8"/>
    <w:rsid w:val="00CF3CFB"/>
    <w:rsid w:val="00CF3E2E"/>
    <w:rsid w:val="00CF45E1"/>
    <w:rsid w:val="00CF4A7A"/>
    <w:rsid w:val="00CF642B"/>
    <w:rsid w:val="00CF6C03"/>
    <w:rsid w:val="00CF768C"/>
    <w:rsid w:val="00CF7AD7"/>
    <w:rsid w:val="00CF7D0F"/>
    <w:rsid w:val="00CF7E6B"/>
    <w:rsid w:val="00D00367"/>
    <w:rsid w:val="00D0081D"/>
    <w:rsid w:val="00D02600"/>
    <w:rsid w:val="00D02C3F"/>
    <w:rsid w:val="00D049B7"/>
    <w:rsid w:val="00D04DE0"/>
    <w:rsid w:val="00D055BD"/>
    <w:rsid w:val="00D0610D"/>
    <w:rsid w:val="00D06A9E"/>
    <w:rsid w:val="00D06FA3"/>
    <w:rsid w:val="00D074A5"/>
    <w:rsid w:val="00D075DE"/>
    <w:rsid w:val="00D10636"/>
    <w:rsid w:val="00D10F58"/>
    <w:rsid w:val="00D1223D"/>
    <w:rsid w:val="00D1238A"/>
    <w:rsid w:val="00D13066"/>
    <w:rsid w:val="00D14762"/>
    <w:rsid w:val="00D14C15"/>
    <w:rsid w:val="00D15114"/>
    <w:rsid w:val="00D16172"/>
    <w:rsid w:val="00D16EB8"/>
    <w:rsid w:val="00D17025"/>
    <w:rsid w:val="00D170BD"/>
    <w:rsid w:val="00D2032E"/>
    <w:rsid w:val="00D217E1"/>
    <w:rsid w:val="00D22BD1"/>
    <w:rsid w:val="00D232E3"/>
    <w:rsid w:val="00D23B77"/>
    <w:rsid w:val="00D24E50"/>
    <w:rsid w:val="00D268B4"/>
    <w:rsid w:val="00D26E32"/>
    <w:rsid w:val="00D30621"/>
    <w:rsid w:val="00D311BF"/>
    <w:rsid w:val="00D32034"/>
    <w:rsid w:val="00D324EA"/>
    <w:rsid w:val="00D32EB1"/>
    <w:rsid w:val="00D33C91"/>
    <w:rsid w:val="00D34008"/>
    <w:rsid w:val="00D340F5"/>
    <w:rsid w:val="00D3444F"/>
    <w:rsid w:val="00D3458F"/>
    <w:rsid w:val="00D3488D"/>
    <w:rsid w:val="00D34AAF"/>
    <w:rsid w:val="00D34F40"/>
    <w:rsid w:val="00D35217"/>
    <w:rsid w:val="00D36674"/>
    <w:rsid w:val="00D36B24"/>
    <w:rsid w:val="00D419FF"/>
    <w:rsid w:val="00D42586"/>
    <w:rsid w:val="00D43975"/>
    <w:rsid w:val="00D43A42"/>
    <w:rsid w:val="00D4402A"/>
    <w:rsid w:val="00D452DF"/>
    <w:rsid w:val="00D45338"/>
    <w:rsid w:val="00D47FBD"/>
    <w:rsid w:val="00D505B8"/>
    <w:rsid w:val="00D51517"/>
    <w:rsid w:val="00D52C87"/>
    <w:rsid w:val="00D52DF4"/>
    <w:rsid w:val="00D538DE"/>
    <w:rsid w:val="00D53DFD"/>
    <w:rsid w:val="00D5430F"/>
    <w:rsid w:val="00D54510"/>
    <w:rsid w:val="00D5476D"/>
    <w:rsid w:val="00D547F8"/>
    <w:rsid w:val="00D551DF"/>
    <w:rsid w:val="00D554CC"/>
    <w:rsid w:val="00D55EF6"/>
    <w:rsid w:val="00D5641B"/>
    <w:rsid w:val="00D6034F"/>
    <w:rsid w:val="00D616FC"/>
    <w:rsid w:val="00D61EAF"/>
    <w:rsid w:val="00D62BA3"/>
    <w:rsid w:val="00D62E96"/>
    <w:rsid w:val="00D633FD"/>
    <w:rsid w:val="00D637FC"/>
    <w:rsid w:val="00D64980"/>
    <w:rsid w:val="00D65150"/>
    <w:rsid w:val="00D70854"/>
    <w:rsid w:val="00D70DCF"/>
    <w:rsid w:val="00D715D4"/>
    <w:rsid w:val="00D71B93"/>
    <w:rsid w:val="00D71E41"/>
    <w:rsid w:val="00D731EE"/>
    <w:rsid w:val="00D7443D"/>
    <w:rsid w:val="00D7467C"/>
    <w:rsid w:val="00D74D35"/>
    <w:rsid w:val="00D75874"/>
    <w:rsid w:val="00D75FBC"/>
    <w:rsid w:val="00D76639"/>
    <w:rsid w:val="00D766F7"/>
    <w:rsid w:val="00D776F6"/>
    <w:rsid w:val="00D8173C"/>
    <w:rsid w:val="00D81D56"/>
    <w:rsid w:val="00D8230A"/>
    <w:rsid w:val="00D823E2"/>
    <w:rsid w:val="00D82B31"/>
    <w:rsid w:val="00D82E03"/>
    <w:rsid w:val="00D83A52"/>
    <w:rsid w:val="00D83E75"/>
    <w:rsid w:val="00D8448F"/>
    <w:rsid w:val="00D84DF6"/>
    <w:rsid w:val="00D84E4E"/>
    <w:rsid w:val="00D8505F"/>
    <w:rsid w:val="00D850A3"/>
    <w:rsid w:val="00D854A1"/>
    <w:rsid w:val="00D87686"/>
    <w:rsid w:val="00D87A50"/>
    <w:rsid w:val="00D91938"/>
    <w:rsid w:val="00D92A8B"/>
    <w:rsid w:val="00D92CFD"/>
    <w:rsid w:val="00D93013"/>
    <w:rsid w:val="00D93ACC"/>
    <w:rsid w:val="00D95FF5"/>
    <w:rsid w:val="00DA06A6"/>
    <w:rsid w:val="00DA0ED3"/>
    <w:rsid w:val="00DA176C"/>
    <w:rsid w:val="00DA3406"/>
    <w:rsid w:val="00DA3410"/>
    <w:rsid w:val="00DA45A7"/>
    <w:rsid w:val="00DA5F22"/>
    <w:rsid w:val="00DA6660"/>
    <w:rsid w:val="00DA7EB1"/>
    <w:rsid w:val="00DB00A1"/>
    <w:rsid w:val="00DB1111"/>
    <w:rsid w:val="00DB2199"/>
    <w:rsid w:val="00DB2AA8"/>
    <w:rsid w:val="00DB341F"/>
    <w:rsid w:val="00DB3431"/>
    <w:rsid w:val="00DB36B3"/>
    <w:rsid w:val="00DB4003"/>
    <w:rsid w:val="00DB4795"/>
    <w:rsid w:val="00DB4892"/>
    <w:rsid w:val="00DB4D06"/>
    <w:rsid w:val="00DB4E25"/>
    <w:rsid w:val="00DB5286"/>
    <w:rsid w:val="00DB641B"/>
    <w:rsid w:val="00DB6632"/>
    <w:rsid w:val="00DB6786"/>
    <w:rsid w:val="00DB6D90"/>
    <w:rsid w:val="00DB6DBE"/>
    <w:rsid w:val="00DB7D94"/>
    <w:rsid w:val="00DC042E"/>
    <w:rsid w:val="00DC235E"/>
    <w:rsid w:val="00DC27F7"/>
    <w:rsid w:val="00DC2ABD"/>
    <w:rsid w:val="00DC31AA"/>
    <w:rsid w:val="00DC4553"/>
    <w:rsid w:val="00DC4B05"/>
    <w:rsid w:val="00DC52B3"/>
    <w:rsid w:val="00DC55A5"/>
    <w:rsid w:val="00DC59D8"/>
    <w:rsid w:val="00DC6D75"/>
    <w:rsid w:val="00DD0880"/>
    <w:rsid w:val="00DD09C7"/>
    <w:rsid w:val="00DD2111"/>
    <w:rsid w:val="00DD279E"/>
    <w:rsid w:val="00DD2823"/>
    <w:rsid w:val="00DD2B6E"/>
    <w:rsid w:val="00DD47E7"/>
    <w:rsid w:val="00DD611D"/>
    <w:rsid w:val="00DD668A"/>
    <w:rsid w:val="00DD6930"/>
    <w:rsid w:val="00DD710D"/>
    <w:rsid w:val="00DD760C"/>
    <w:rsid w:val="00DE045E"/>
    <w:rsid w:val="00DE06B9"/>
    <w:rsid w:val="00DE075D"/>
    <w:rsid w:val="00DE0A6E"/>
    <w:rsid w:val="00DE0EB2"/>
    <w:rsid w:val="00DE1C59"/>
    <w:rsid w:val="00DE2542"/>
    <w:rsid w:val="00DE2B16"/>
    <w:rsid w:val="00DE3C0F"/>
    <w:rsid w:val="00DE40D0"/>
    <w:rsid w:val="00DE424C"/>
    <w:rsid w:val="00DE4637"/>
    <w:rsid w:val="00DE4643"/>
    <w:rsid w:val="00DE54FA"/>
    <w:rsid w:val="00DE6583"/>
    <w:rsid w:val="00DE6BC1"/>
    <w:rsid w:val="00DE6D0F"/>
    <w:rsid w:val="00DE7078"/>
    <w:rsid w:val="00DE7FD5"/>
    <w:rsid w:val="00DF0420"/>
    <w:rsid w:val="00DF135D"/>
    <w:rsid w:val="00DF1A56"/>
    <w:rsid w:val="00DF1C7A"/>
    <w:rsid w:val="00DF2677"/>
    <w:rsid w:val="00DF2E4E"/>
    <w:rsid w:val="00DF2F27"/>
    <w:rsid w:val="00DF3281"/>
    <w:rsid w:val="00DF417A"/>
    <w:rsid w:val="00DF4626"/>
    <w:rsid w:val="00DF6821"/>
    <w:rsid w:val="00DF6B8B"/>
    <w:rsid w:val="00DF6BF6"/>
    <w:rsid w:val="00DF70D5"/>
    <w:rsid w:val="00DF74B4"/>
    <w:rsid w:val="00E000E8"/>
    <w:rsid w:val="00E003D6"/>
    <w:rsid w:val="00E003F4"/>
    <w:rsid w:val="00E0116C"/>
    <w:rsid w:val="00E0208D"/>
    <w:rsid w:val="00E02744"/>
    <w:rsid w:val="00E030AB"/>
    <w:rsid w:val="00E03229"/>
    <w:rsid w:val="00E03742"/>
    <w:rsid w:val="00E03907"/>
    <w:rsid w:val="00E03AE4"/>
    <w:rsid w:val="00E04457"/>
    <w:rsid w:val="00E04610"/>
    <w:rsid w:val="00E04ADA"/>
    <w:rsid w:val="00E05214"/>
    <w:rsid w:val="00E05B2E"/>
    <w:rsid w:val="00E0674C"/>
    <w:rsid w:val="00E0718A"/>
    <w:rsid w:val="00E07324"/>
    <w:rsid w:val="00E07580"/>
    <w:rsid w:val="00E07958"/>
    <w:rsid w:val="00E07DDC"/>
    <w:rsid w:val="00E103F7"/>
    <w:rsid w:val="00E10715"/>
    <w:rsid w:val="00E10FCC"/>
    <w:rsid w:val="00E11550"/>
    <w:rsid w:val="00E118C8"/>
    <w:rsid w:val="00E11D9C"/>
    <w:rsid w:val="00E13657"/>
    <w:rsid w:val="00E13E17"/>
    <w:rsid w:val="00E144D9"/>
    <w:rsid w:val="00E14C08"/>
    <w:rsid w:val="00E15949"/>
    <w:rsid w:val="00E1710B"/>
    <w:rsid w:val="00E173EC"/>
    <w:rsid w:val="00E209A1"/>
    <w:rsid w:val="00E21574"/>
    <w:rsid w:val="00E219EC"/>
    <w:rsid w:val="00E21C9F"/>
    <w:rsid w:val="00E220FA"/>
    <w:rsid w:val="00E238CB"/>
    <w:rsid w:val="00E23F22"/>
    <w:rsid w:val="00E24497"/>
    <w:rsid w:val="00E25B6A"/>
    <w:rsid w:val="00E25D2B"/>
    <w:rsid w:val="00E265EC"/>
    <w:rsid w:val="00E26893"/>
    <w:rsid w:val="00E26C75"/>
    <w:rsid w:val="00E273AD"/>
    <w:rsid w:val="00E276EC"/>
    <w:rsid w:val="00E279FD"/>
    <w:rsid w:val="00E30C15"/>
    <w:rsid w:val="00E31BAC"/>
    <w:rsid w:val="00E329AA"/>
    <w:rsid w:val="00E33AB9"/>
    <w:rsid w:val="00E33C67"/>
    <w:rsid w:val="00E346DE"/>
    <w:rsid w:val="00E34F3C"/>
    <w:rsid w:val="00E350D2"/>
    <w:rsid w:val="00E35EB0"/>
    <w:rsid w:val="00E37C49"/>
    <w:rsid w:val="00E40904"/>
    <w:rsid w:val="00E415FC"/>
    <w:rsid w:val="00E42084"/>
    <w:rsid w:val="00E42AE4"/>
    <w:rsid w:val="00E447E2"/>
    <w:rsid w:val="00E44987"/>
    <w:rsid w:val="00E44C1B"/>
    <w:rsid w:val="00E457FF"/>
    <w:rsid w:val="00E46A46"/>
    <w:rsid w:val="00E47F2A"/>
    <w:rsid w:val="00E505D2"/>
    <w:rsid w:val="00E50A6F"/>
    <w:rsid w:val="00E51D52"/>
    <w:rsid w:val="00E522B2"/>
    <w:rsid w:val="00E538C1"/>
    <w:rsid w:val="00E53D10"/>
    <w:rsid w:val="00E53F53"/>
    <w:rsid w:val="00E54AF0"/>
    <w:rsid w:val="00E54F6D"/>
    <w:rsid w:val="00E5601F"/>
    <w:rsid w:val="00E56824"/>
    <w:rsid w:val="00E56B58"/>
    <w:rsid w:val="00E56FB2"/>
    <w:rsid w:val="00E60008"/>
    <w:rsid w:val="00E61185"/>
    <w:rsid w:val="00E619BB"/>
    <w:rsid w:val="00E63BCD"/>
    <w:rsid w:val="00E63C33"/>
    <w:rsid w:val="00E6413B"/>
    <w:rsid w:val="00E6455F"/>
    <w:rsid w:val="00E65C2A"/>
    <w:rsid w:val="00E664C3"/>
    <w:rsid w:val="00E66A94"/>
    <w:rsid w:val="00E66B4B"/>
    <w:rsid w:val="00E66C63"/>
    <w:rsid w:val="00E675B7"/>
    <w:rsid w:val="00E67788"/>
    <w:rsid w:val="00E700A2"/>
    <w:rsid w:val="00E70499"/>
    <w:rsid w:val="00E714D7"/>
    <w:rsid w:val="00E71572"/>
    <w:rsid w:val="00E718AF"/>
    <w:rsid w:val="00E71BB7"/>
    <w:rsid w:val="00E72B33"/>
    <w:rsid w:val="00E72EAA"/>
    <w:rsid w:val="00E7352A"/>
    <w:rsid w:val="00E745B9"/>
    <w:rsid w:val="00E7490D"/>
    <w:rsid w:val="00E74E2D"/>
    <w:rsid w:val="00E74EB8"/>
    <w:rsid w:val="00E76854"/>
    <w:rsid w:val="00E76D72"/>
    <w:rsid w:val="00E775D6"/>
    <w:rsid w:val="00E83C32"/>
    <w:rsid w:val="00E840C7"/>
    <w:rsid w:val="00E84DAB"/>
    <w:rsid w:val="00E85D0F"/>
    <w:rsid w:val="00E866C7"/>
    <w:rsid w:val="00E86B0E"/>
    <w:rsid w:val="00E8734A"/>
    <w:rsid w:val="00E87388"/>
    <w:rsid w:val="00E87A16"/>
    <w:rsid w:val="00E905F4"/>
    <w:rsid w:val="00E9096A"/>
    <w:rsid w:val="00E90F18"/>
    <w:rsid w:val="00E9123E"/>
    <w:rsid w:val="00E92331"/>
    <w:rsid w:val="00E92C21"/>
    <w:rsid w:val="00E94D32"/>
    <w:rsid w:val="00E95A96"/>
    <w:rsid w:val="00E95F96"/>
    <w:rsid w:val="00E97C7B"/>
    <w:rsid w:val="00EA0182"/>
    <w:rsid w:val="00EA081D"/>
    <w:rsid w:val="00EA198B"/>
    <w:rsid w:val="00EA1B38"/>
    <w:rsid w:val="00EA2A3F"/>
    <w:rsid w:val="00EA3585"/>
    <w:rsid w:val="00EA37BB"/>
    <w:rsid w:val="00EA38AF"/>
    <w:rsid w:val="00EA3C60"/>
    <w:rsid w:val="00EA4151"/>
    <w:rsid w:val="00EA4A35"/>
    <w:rsid w:val="00EA4AB2"/>
    <w:rsid w:val="00EA4CC1"/>
    <w:rsid w:val="00EA4D01"/>
    <w:rsid w:val="00EA54E8"/>
    <w:rsid w:val="00EA5714"/>
    <w:rsid w:val="00EA5840"/>
    <w:rsid w:val="00EA72AB"/>
    <w:rsid w:val="00EA7388"/>
    <w:rsid w:val="00EB047C"/>
    <w:rsid w:val="00EB0577"/>
    <w:rsid w:val="00EB06A5"/>
    <w:rsid w:val="00EB09F8"/>
    <w:rsid w:val="00EB13C6"/>
    <w:rsid w:val="00EB24E4"/>
    <w:rsid w:val="00EB36F4"/>
    <w:rsid w:val="00EB3718"/>
    <w:rsid w:val="00EB3826"/>
    <w:rsid w:val="00EB3A62"/>
    <w:rsid w:val="00EB58A6"/>
    <w:rsid w:val="00EB605D"/>
    <w:rsid w:val="00EB68CF"/>
    <w:rsid w:val="00EB6C06"/>
    <w:rsid w:val="00EB7EFA"/>
    <w:rsid w:val="00EC1F8A"/>
    <w:rsid w:val="00EC317C"/>
    <w:rsid w:val="00EC4C7A"/>
    <w:rsid w:val="00EC518D"/>
    <w:rsid w:val="00EC549E"/>
    <w:rsid w:val="00EC6F73"/>
    <w:rsid w:val="00EC73D3"/>
    <w:rsid w:val="00EC7DE9"/>
    <w:rsid w:val="00ED074E"/>
    <w:rsid w:val="00ED164A"/>
    <w:rsid w:val="00ED202F"/>
    <w:rsid w:val="00ED38A7"/>
    <w:rsid w:val="00ED45EB"/>
    <w:rsid w:val="00ED4960"/>
    <w:rsid w:val="00ED5922"/>
    <w:rsid w:val="00ED6051"/>
    <w:rsid w:val="00ED67D7"/>
    <w:rsid w:val="00ED6BC2"/>
    <w:rsid w:val="00ED7069"/>
    <w:rsid w:val="00ED7425"/>
    <w:rsid w:val="00ED76C0"/>
    <w:rsid w:val="00ED7EC7"/>
    <w:rsid w:val="00ED7F16"/>
    <w:rsid w:val="00EE0AD0"/>
    <w:rsid w:val="00EE0C39"/>
    <w:rsid w:val="00EE3995"/>
    <w:rsid w:val="00EE3B19"/>
    <w:rsid w:val="00EE3E15"/>
    <w:rsid w:val="00EE451F"/>
    <w:rsid w:val="00EE460F"/>
    <w:rsid w:val="00EE5583"/>
    <w:rsid w:val="00EE726F"/>
    <w:rsid w:val="00EF0542"/>
    <w:rsid w:val="00EF0FF4"/>
    <w:rsid w:val="00EF266D"/>
    <w:rsid w:val="00EF3AE8"/>
    <w:rsid w:val="00EF42DD"/>
    <w:rsid w:val="00EF46A3"/>
    <w:rsid w:val="00EF496E"/>
    <w:rsid w:val="00EF4BB2"/>
    <w:rsid w:val="00EF5B1C"/>
    <w:rsid w:val="00EF61DC"/>
    <w:rsid w:val="00EF6379"/>
    <w:rsid w:val="00EF6C78"/>
    <w:rsid w:val="00EF6DE6"/>
    <w:rsid w:val="00EF6E9F"/>
    <w:rsid w:val="00EF6F7F"/>
    <w:rsid w:val="00EF74E2"/>
    <w:rsid w:val="00F00E60"/>
    <w:rsid w:val="00F02C7D"/>
    <w:rsid w:val="00F0425E"/>
    <w:rsid w:val="00F044B9"/>
    <w:rsid w:val="00F05E62"/>
    <w:rsid w:val="00F06269"/>
    <w:rsid w:val="00F064FF"/>
    <w:rsid w:val="00F068D7"/>
    <w:rsid w:val="00F10B2F"/>
    <w:rsid w:val="00F114E6"/>
    <w:rsid w:val="00F12205"/>
    <w:rsid w:val="00F12617"/>
    <w:rsid w:val="00F1274B"/>
    <w:rsid w:val="00F12D71"/>
    <w:rsid w:val="00F13E39"/>
    <w:rsid w:val="00F15461"/>
    <w:rsid w:val="00F15612"/>
    <w:rsid w:val="00F1595D"/>
    <w:rsid w:val="00F179FB"/>
    <w:rsid w:val="00F2044D"/>
    <w:rsid w:val="00F208EC"/>
    <w:rsid w:val="00F2091E"/>
    <w:rsid w:val="00F21A3C"/>
    <w:rsid w:val="00F23B32"/>
    <w:rsid w:val="00F24155"/>
    <w:rsid w:val="00F245D7"/>
    <w:rsid w:val="00F25A26"/>
    <w:rsid w:val="00F25A85"/>
    <w:rsid w:val="00F25EC8"/>
    <w:rsid w:val="00F2691F"/>
    <w:rsid w:val="00F27023"/>
    <w:rsid w:val="00F276C4"/>
    <w:rsid w:val="00F30798"/>
    <w:rsid w:val="00F31424"/>
    <w:rsid w:val="00F3212B"/>
    <w:rsid w:val="00F33462"/>
    <w:rsid w:val="00F33503"/>
    <w:rsid w:val="00F3372E"/>
    <w:rsid w:val="00F34B81"/>
    <w:rsid w:val="00F35936"/>
    <w:rsid w:val="00F4077A"/>
    <w:rsid w:val="00F41449"/>
    <w:rsid w:val="00F41837"/>
    <w:rsid w:val="00F41D9C"/>
    <w:rsid w:val="00F41DB7"/>
    <w:rsid w:val="00F4284A"/>
    <w:rsid w:val="00F450DD"/>
    <w:rsid w:val="00F472EC"/>
    <w:rsid w:val="00F479BA"/>
    <w:rsid w:val="00F5122D"/>
    <w:rsid w:val="00F517D3"/>
    <w:rsid w:val="00F51E09"/>
    <w:rsid w:val="00F51EC8"/>
    <w:rsid w:val="00F5237E"/>
    <w:rsid w:val="00F5362B"/>
    <w:rsid w:val="00F5414D"/>
    <w:rsid w:val="00F54C3E"/>
    <w:rsid w:val="00F55044"/>
    <w:rsid w:val="00F55BCF"/>
    <w:rsid w:val="00F56D89"/>
    <w:rsid w:val="00F60744"/>
    <w:rsid w:val="00F61E24"/>
    <w:rsid w:val="00F6210E"/>
    <w:rsid w:val="00F629AF"/>
    <w:rsid w:val="00F62B88"/>
    <w:rsid w:val="00F62E48"/>
    <w:rsid w:val="00F63014"/>
    <w:rsid w:val="00F63266"/>
    <w:rsid w:val="00F64594"/>
    <w:rsid w:val="00F64BA6"/>
    <w:rsid w:val="00F65396"/>
    <w:rsid w:val="00F659B7"/>
    <w:rsid w:val="00F65B60"/>
    <w:rsid w:val="00F6641B"/>
    <w:rsid w:val="00F664DC"/>
    <w:rsid w:val="00F674AC"/>
    <w:rsid w:val="00F67D27"/>
    <w:rsid w:val="00F709A8"/>
    <w:rsid w:val="00F70AC6"/>
    <w:rsid w:val="00F723BD"/>
    <w:rsid w:val="00F72738"/>
    <w:rsid w:val="00F7281E"/>
    <w:rsid w:val="00F72E62"/>
    <w:rsid w:val="00F7335B"/>
    <w:rsid w:val="00F73BF3"/>
    <w:rsid w:val="00F74890"/>
    <w:rsid w:val="00F75781"/>
    <w:rsid w:val="00F76559"/>
    <w:rsid w:val="00F769A8"/>
    <w:rsid w:val="00F76C57"/>
    <w:rsid w:val="00F76D15"/>
    <w:rsid w:val="00F76FAC"/>
    <w:rsid w:val="00F77137"/>
    <w:rsid w:val="00F772FE"/>
    <w:rsid w:val="00F77E74"/>
    <w:rsid w:val="00F815F8"/>
    <w:rsid w:val="00F82349"/>
    <w:rsid w:val="00F8237C"/>
    <w:rsid w:val="00F8253F"/>
    <w:rsid w:val="00F83E0B"/>
    <w:rsid w:val="00F83E74"/>
    <w:rsid w:val="00F842CB"/>
    <w:rsid w:val="00F845C1"/>
    <w:rsid w:val="00F847DE"/>
    <w:rsid w:val="00F85BB7"/>
    <w:rsid w:val="00F86907"/>
    <w:rsid w:val="00F87296"/>
    <w:rsid w:val="00F87B44"/>
    <w:rsid w:val="00F87F87"/>
    <w:rsid w:val="00F900FF"/>
    <w:rsid w:val="00F90242"/>
    <w:rsid w:val="00F91977"/>
    <w:rsid w:val="00F91A4D"/>
    <w:rsid w:val="00F91A53"/>
    <w:rsid w:val="00F91CB8"/>
    <w:rsid w:val="00F91E52"/>
    <w:rsid w:val="00F92529"/>
    <w:rsid w:val="00F938A7"/>
    <w:rsid w:val="00F93A2E"/>
    <w:rsid w:val="00F94445"/>
    <w:rsid w:val="00F95A3B"/>
    <w:rsid w:val="00F96641"/>
    <w:rsid w:val="00FA0150"/>
    <w:rsid w:val="00FA05B2"/>
    <w:rsid w:val="00FA1010"/>
    <w:rsid w:val="00FA2042"/>
    <w:rsid w:val="00FA28A0"/>
    <w:rsid w:val="00FA2C9A"/>
    <w:rsid w:val="00FA3247"/>
    <w:rsid w:val="00FA441E"/>
    <w:rsid w:val="00FA6763"/>
    <w:rsid w:val="00FA73AF"/>
    <w:rsid w:val="00FA7E9B"/>
    <w:rsid w:val="00FB058E"/>
    <w:rsid w:val="00FB09E7"/>
    <w:rsid w:val="00FB1C77"/>
    <w:rsid w:val="00FB234D"/>
    <w:rsid w:val="00FB2381"/>
    <w:rsid w:val="00FB2675"/>
    <w:rsid w:val="00FB2F3C"/>
    <w:rsid w:val="00FB31AD"/>
    <w:rsid w:val="00FB3567"/>
    <w:rsid w:val="00FB3C15"/>
    <w:rsid w:val="00FB3E06"/>
    <w:rsid w:val="00FB40A7"/>
    <w:rsid w:val="00FB4850"/>
    <w:rsid w:val="00FB553B"/>
    <w:rsid w:val="00FB563D"/>
    <w:rsid w:val="00FB6381"/>
    <w:rsid w:val="00FB7084"/>
    <w:rsid w:val="00FB7CE3"/>
    <w:rsid w:val="00FC16D5"/>
    <w:rsid w:val="00FC18D7"/>
    <w:rsid w:val="00FC250C"/>
    <w:rsid w:val="00FC3105"/>
    <w:rsid w:val="00FC3A65"/>
    <w:rsid w:val="00FC4999"/>
    <w:rsid w:val="00FC4E00"/>
    <w:rsid w:val="00FC5414"/>
    <w:rsid w:val="00FC673F"/>
    <w:rsid w:val="00FD0DB1"/>
    <w:rsid w:val="00FD0FAD"/>
    <w:rsid w:val="00FD11D5"/>
    <w:rsid w:val="00FD18FA"/>
    <w:rsid w:val="00FD2532"/>
    <w:rsid w:val="00FD2816"/>
    <w:rsid w:val="00FD2BEA"/>
    <w:rsid w:val="00FD56D5"/>
    <w:rsid w:val="00FD689F"/>
    <w:rsid w:val="00FD695B"/>
    <w:rsid w:val="00FD6DE6"/>
    <w:rsid w:val="00FD7A6F"/>
    <w:rsid w:val="00FE06F0"/>
    <w:rsid w:val="00FE179C"/>
    <w:rsid w:val="00FE25DE"/>
    <w:rsid w:val="00FE272D"/>
    <w:rsid w:val="00FE2AF1"/>
    <w:rsid w:val="00FE2B18"/>
    <w:rsid w:val="00FE3820"/>
    <w:rsid w:val="00FE3853"/>
    <w:rsid w:val="00FE38D0"/>
    <w:rsid w:val="00FE3F0A"/>
    <w:rsid w:val="00FE4964"/>
    <w:rsid w:val="00FE4B04"/>
    <w:rsid w:val="00FE534A"/>
    <w:rsid w:val="00FE6157"/>
    <w:rsid w:val="00FE77C6"/>
    <w:rsid w:val="00FF012B"/>
    <w:rsid w:val="00FF0511"/>
    <w:rsid w:val="00FF0FCF"/>
    <w:rsid w:val="00FF168B"/>
    <w:rsid w:val="00FF1BC9"/>
    <w:rsid w:val="00FF229D"/>
    <w:rsid w:val="00FF2A61"/>
    <w:rsid w:val="00FF2BC6"/>
    <w:rsid w:val="00FF3589"/>
    <w:rsid w:val="00FF39FA"/>
    <w:rsid w:val="00FF3F47"/>
    <w:rsid w:val="00FF5832"/>
    <w:rsid w:val="00FF5AE6"/>
    <w:rsid w:val="00FF5B58"/>
    <w:rsid w:val="00FF6E89"/>
    <w:rsid w:val="00FF7E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7ADAAB"/>
  <w15:chartTrackingRefBased/>
  <w15:docId w15:val="{41ABD3D4-C1CC-42DB-B9D6-0C7FF058F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Running Text"/>
    <w:qFormat/>
    <w:rsid w:val="007A7B3F"/>
    <w:pPr>
      <w:jc w:val="both"/>
    </w:pPr>
  </w:style>
  <w:style w:type="paragraph" w:styleId="Heading1">
    <w:name w:val="heading 1"/>
    <w:basedOn w:val="Normal"/>
    <w:next w:val="Normal"/>
    <w:link w:val="Heading1Char"/>
    <w:uiPriority w:val="9"/>
    <w:qFormat/>
    <w:rsid w:val="008A3219"/>
    <w:pPr>
      <w:keepNext/>
      <w:keepLines/>
      <w:numPr>
        <w:numId w:val="1"/>
      </w:numPr>
      <w:spacing w:after="0"/>
      <w:outlineLvl w:val="0"/>
    </w:pPr>
    <w:rPr>
      <w:rFonts w:ascii="Calibri" w:eastAsiaTheme="majorEastAsia" w:hAnsi="Calibri" w:cstheme="majorBidi"/>
      <w:b/>
      <w:sz w:val="28"/>
      <w:szCs w:val="32"/>
      <w14:textOutline w14:w="9525" w14:cap="rnd" w14:cmpd="sng" w14:algn="ctr">
        <w14:noFill/>
        <w14:prstDash w14:val="solid"/>
        <w14:bevel/>
      </w14:textOutline>
    </w:rPr>
  </w:style>
  <w:style w:type="paragraph" w:styleId="Heading2">
    <w:name w:val="heading 2"/>
    <w:basedOn w:val="Normal"/>
    <w:next w:val="Normal"/>
    <w:link w:val="Heading2Char"/>
    <w:uiPriority w:val="9"/>
    <w:unhideWhenUsed/>
    <w:qFormat/>
    <w:rsid w:val="005D4F1F"/>
    <w:pPr>
      <w:keepNext/>
      <w:keepLines/>
      <w:numPr>
        <w:ilvl w:val="1"/>
        <w:numId w:val="1"/>
      </w:numPr>
      <w:spacing w:before="40" w:after="0"/>
      <w:ind w:left="567" w:hanging="567"/>
      <w:outlineLvl w:val="1"/>
    </w:pPr>
    <w:rPr>
      <w:rFonts w:asciiTheme="majorHAnsi" w:eastAsiaTheme="majorEastAsia" w:hAnsiTheme="majorHAnsi" w:cstheme="majorBidi"/>
      <w:b/>
      <w:sz w:val="26"/>
      <w:szCs w:val="26"/>
      <w14:textOutline w14:w="9525" w14:cap="rnd" w14:cmpd="sng" w14:algn="ctr">
        <w14:noFill/>
        <w14:prstDash w14:val="solid"/>
        <w14:bevel/>
      </w14:textOutline>
    </w:rPr>
  </w:style>
  <w:style w:type="paragraph" w:styleId="Heading3">
    <w:name w:val="heading 3"/>
    <w:basedOn w:val="Normal"/>
    <w:next w:val="Normal"/>
    <w:link w:val="Heading3Char"/>
    <w:uiPriority w:val="9"/>
    <w:unhideWhenUsed/>
    <w:qFormat/>
    <w:rsid w:val="005D4F1F"/>
    <w:pPr>
      <w:keepNext/>
      <w:keepLines/>
      <w:numPr>
        <w:ilvl w:val="2"/>
        <w:numId w:val="1"/>
      </w:numPr>
      <w:spacing w:before="40" w:after="0"/>
      <w:ind w:left="1350" w:hanging="1350"/>
      <w:outlineLvl w:val="2"/>
    </w:pPr>
    <w:rPr>
      <w:rFonts w:asciiTheme="majorHAnsi" w:eastAsiaTheme="majorEastAsia" w:hAnsiTheme="majorHAnsi" w:cstheme="majorBidi"/>
      <w:b/>
      <w:sz w:val="24"/>
      <w:szCs w:val="24"/>
      <w14:textOutline w14:w="9525" w14:cap="rnd" w14:cmpd="sng" w14:algn="ctr">
        <w14:noFill/>
        <w14:prstDash w14:val="solid"/>
        <w14:bevel/>
      </w14:textOutline>
    </w:rPr>
  </w:style>
  <w:style w:type="paragraph" w:styleId="Heading4">
    <w:name w:val="heading 4"/>
    <w:basedOn w:val="Normal"/>
    <w:next w:val="Normal"/>
    <w:link w:val="Heading4Char"/>
    <w:uiPriority w:val="9"/>
    <w:semiHidden/>
    <w:unhideWhenUsed/>
    <w:qFormat/>
    <w:rsid w:val="00F55044"/>
    <w:pPr>
      <w:keepNext/>
      <w:keepLines/>
      <w:widowControl w:val="0"/>
      <w:autoSpaceDE w:val="0"/>
      <w:autoSpaceDN w:val="0"/>
      <w:spacing w:before="80" w:after="40" w:line="240" w:lineRule="auto"/>
      <w:jc w:val="left"/>
      <w:outlineLvl w:val="3"/>
    </w:pPr>
    <w:rPr>
      <w:rFonts w:ascii="Times New Roman" w:eastAsiaTheme="majorEastAsia" w:hAnsi="Times New Roman" w:cstheme="majorBidi"/>
      <w:i/>
      <w:iCs/>
      <w:color w:val="2F5496" w:themeColor="accent1" w:themeShade="BF"/>
    </w:rPr>
  </w:style>
  <w:style w:type="paragraph" w:styleId="Heading5">
    <w:name w:val="heading 5"/>
    <w:basedOn w:val="Normal"/>
    <w:next w:val="Normal"/>
    <w:link w:val="Heading5Char"/>
    <w:uiPriority w:val="9"/>
    <w:semiHidden/>
    <w:unhideWhenUsed/>
    <w:qFormat/>
    <w:rsid w:val="00F55044"/>
    <w:pPr>
      <w:keepNext/>
      <w:keepLines/>
      <w:widowControl w:val="0"/>
      <w:autoSpaceDE w:val="0"/>
      <w:autoSpaceDN w:val="0"/>
      <w:spacing w:before="80" w:after="40" w:line="240" w:lineRule="auto"/>
      <w:jc w:val="left"/>
      <w:outlineLvl w:val="4"/>
    </w:pPr>
    <w:rPr>
      <w:rFonts w:ascii="Times New Roman" w:eastAsiaTheme="majorEastAsia" w:hAnsi="Times New Roman" w:cstheme="majorBidi"/>
      <w:color w:val="2F5496" w:themeColor="accent1" w:themeShade="BF"/>
    </w:rPr>
  </w:style>
  <w:style w:type="paragraph" w:styleId="Heading6">
    <w:name w:val="heading 6"/>
    <w:basedOn w:val="Normal"/>
    <w:next w:val="Normal"/>
    <w:link w:val="Heading6Char"/>
    <w:uiPriority w:val="9"/>
    <w:semiHidden/>
    <w:unhideWhenUsed/>
    <w:qFormat/>
    <w:rsid w:val="00F55044"/>
    <w:pPr>
      <w:keepNext/>
      <w:keepLines/>
      <w:widowControl w:val="0"/>
      <w:autoSpaceDE w:val="0"/>
      <w:autoSpaceDN w:val="0"/>
      <w:spacing w:before="40" w:after="0" w:line="240" w:lineRule="auto"/>
      <w:jc w:val="left"/>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semiHidden/>
    <w:unhideWhenUsed/>
    <w:qFormat/>
    <w:rsid w:val="00F55044"/>
    <w:pPr>
      <w:keepNext/>
      <w:keepLines/>
      <w:widowControl w:val="0"/>
      <w:autoSpaceDE w:val="0"/>
      <w:autoSpaceDN w:val="0"/>
      <w:spacing w:before="40" w:after="0" w:line="240" w:lineRule="auto"/>
      <w:jc w:val="left"/>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semiHidden/>
    <w:unhideWhenUsed/>
    <w:qFormat/>
    <w:rsid w:val="00F55044"/>
    <w:pPr>
      <w:keepNext/>
      <w:keepLines/>
      <w:widowControl w:val="0"/>
      <w:autoSpaceDE w:val="0"/>
      <w:autoSpaceDN w:val="0"/>
      <w:spacing w:after="0" w:line="240" w:lineRule="auto"/>
      <w:jc w:val="left"/>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semiHidden/>
    <w:unhideWhenUsed/>
    <w:qFormat/>
    <w:rsid w:val="00F55044"/>
    <w:pPr>
      <w:keepNext/>
      <w:keepLines/>
      <w:widowControl w:val="0"/>
      <w:autoSpaceDE w:val="0"/>
      <w:autoSpaceDN w:val="0"/>
      <w:spacing w:after="0" w:line="240" w:lineRule="auto"/>
      <w:jc w:val="left"/>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7C7677"/>
    <w:pPr>
      <w:spacing w:after="0" w:line="240" w:lineRule="auto"/>
    </w:pPr>
    <w:rPr>
      <w:sz w:val="20"/>
    </w:rPr>
    <w:tblPr>
      <w:tblStyleRowBandSize w:val="1"/>
      <w:tblBorders>
        <w:insideV w:val="single" w:sz="2" w:space="0" w:color="A6A6A6" w:themeColor="background1" w:themeShade="A6"/>
      </w:tblBorders>
    </w:tblPr>
    <w:tcPr>
      <w:tcMar>
        <w:top w:w="29" w:type="dxa"/>
        <w:left w:w="115" w:type="dxa"/>
        <w:bottom w:w="0" w:type="dxa"/>
        <w:right w:w="115" w:type="dxa"/>
      </w:tcMar>
      <w:vAlign w:val="center"/>
    </w:tcPr>
    <w:tblStylePr w:type="firstRow">
      <w:tblPr/>
      <w:tcPr>
        <w:shd w:val="clear" w:color="auto" w:fill="242021"/>
      </w:tcPr>
    </w:tblStylePr>
    <w:tblStylePr w:type="band1Horz">
      <w:tblPr/>
      <w:tcPr>
        <w:shd w:val="clear" w:color="auto" w:fill="F2F2F2" w:themeFill="background1" w:themeFillShade="F2"/>
      </w:tcPr>
    </w:tblStylePr>
  </w:style>
  <w:style w:type="table" w:styleId="TableGrid">
    <w:name w:val="Table Grid"/>
    <w:basedOn w:val="TableNormal"/>
    <w:uiPriority w:val="39"/>
    <w:rsid w:val="00B15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46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611"/>
  </w:style>
  <w:style w:type="paragraph" w:styleId="Footer">
    <w:name w:val="footer"/>
    <w:basedOn w:val="Normal"/>
    <w:link w:val="FooterChar"/>
    <w:uiPriority w:val="99"/>
    <w:unhideWhenUsed/>
    <w:rsid w:val="003B46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611"/>
  </w:style>
  <w:style w:type="paragraph" w:customStyle="1" w:styleId="heading01">
    <w:name w:val="heading_01"/>
    <w:basedOn w:val="Normal"/>
    <w:link w:val="heading01Char"/>
    <w:qFormat/>
    <w:rsid w:val="001B733E"/>
    <w:pPr>
      <w:spacing w:after="360" w:line="228" w:lineRule="auto"/>
      <w:contextualSpacing/>
    </w:pPr>
    <w:rPr>
      <w:rFonts w:ascii="Amaranth" w:hAnsi="Amaranth"/>
      <w:sz w:val="56"/>
      <w:szCs w:val="56"/>
    </w:rPr>
  </w:style>
  <w:style w:type="paragraph" w:styleId="ListParagraph">
    <w:name w:val="List Paragraph"/>
    <w:aliases w:val="TOC style,lp1,Figure_name,Content,YC Bulet,Use Case List Paragraph Char,RFP - List Bullet,List Paragraph1,List Paragraph11,List Paragraph1 Char Char,Bullet List,FooterText,numbered,Paragraphe de liste1,Bulletr List Paragraph,列出段落,列出段落1,列出"/>
    <w:basedOn w:val="Normal"/>
    <w:link w:val="ListParagraphChar"/>
    <w:uiPriority w:val="34"/>
    <w:qFormat/>
    <w:rsid w:val="00455E2F"/>
    <w:pPr>
      <w:ind w:left="720"/>
      <w:contextualSpacing/>
    </w:pPr>
  </w:style>
  <w:style w:type="character" w:customStyle="1" w:styleId="heading01Char">
    <w:name w:val="heading_01 Char"/>
    <w:basedOn w:val="DefaultParagraphFont"/>
    <w:link w:val="heading01"/>
    <w:rsid w:val="001B733E"/>
    <w:rPr>
      <w:rFonts w:ascii="Amaranth" w:hAnsi="Amaranth"/>
      <w:sz w:val="56"/>
      <w:szCs w:val="56"/>
    </w:rPr>
  </w:style>
  <w:style w:type="character" w:customStyle="1" w:styleId="Heading1Char">
    <w:name w:val="Heading 1 Char"/>
    <w:basedOn w:val="DefaultParagraphFont"/>
    <w:link w:val="Heading1"/>
    <w:uiPriority w:val="9"/>
    <w:rsid w:val="008A3219"/>
    <w:rPr>
      <w:rFonts w:ascii="Calibri" w:eastAsiaTheme="majorEastAsia" w:hAnsi="Calibri" w:cstheme="majorBidi"/>
      <w:b/>
      <w:sz w:val="28"/>
      <w:szCs w:val="32"/>
      <w14:textOutline w14:w="9525" w14:cap="rnd" w14:cmpd="sng" w14:algn="ctr">
        <w14:noFill/>
        <w14:prstDash w14:val="solid"/>
        <w14:bevel/>
      </w14:textOutline>
    </w:rPr>
  </w:style>
  <w:style w:type="paragraph" w:styleId="TOCHeading">
    <w:name w:val="TOC Heading"/>
    <w:basedOn w:val="Heading1"/>
    <w:next w:val="Normal"/>
    <w:uiPriority w:val="39"/>
    <w:unhideWhenUsed/>
    <w:qFormat/>
    <w:rsid w:val="00D93013"/>
    <w:pPr>
      <w:outlineLvl w:val="9"/>
    </w:pPr>
  </w:style>
  <w:style w:type="paragraph" w:customStyle="1" w:styleId="NormalHeading">
    <w:name w:val="Normal Heading"/>
    <w:basedOn w:val="Normal"/>
    <w:link w:val="NormalHeadingChar"/>
    <w:qFormat/>
    <w:rsid w:val="00B41A35"/>
    <w:pPr>
      <w:ind w:left="357" w:hanging="357"/>
    </w:pPr>
    <w:rPr>
      <w:b/>
      <w:color w:val="00B0F0"/>
      <w:sz w:val="32"/>
    </w:rPr>
  </w:style>
  <w:style w:type="paragraph" w:styleId="TOC1">
    <w:name w:val="toc 1"/>
    <w:basedOn w:val="Normal"/>
    <w:next w:val="Normal"/>
    <w:autoRedefine/>
    <w:uiPriority w:val="39"/>
    <w:unhideWhenUsed/>
    <w:qFormat/>
    <w:rsid w:val="00BC26F7"/>
    <w:pPr>
      <w:tabs>
        <w:tab w:val="left" w:pos="440"/>
        <w:tab w:val="right" w:leader="dot" w:pos="9350"/>
      </w:tabs>
      <w:spacing w:after="100"/>
    </w:pPr>
    <w:rPr>
      <w:sz w:val="20"/>
    </w:rPr>
  </w:style>
  <w:style w:type="character" w:customStyle="1" w:styleId="NormalHeadingChar">
    <w:name w:val="Normal Heading Char"/>
    <w:basedOn w:val="Heading1Char"/>
    <w:link w:val="NormalHeading"/>
    <w:rsid w:val="00B41A35"/>
    <w:rPr>
      <w:rFonts w:asciiTheme="majorHAnsi" w:eastAsiaTheme="majorEastAsia" w:hAnsiTheme="majorHAnsi" w:cstheme="majorBidi"/>
      <w:b/>
      <w:color w:val="00B0F0"/>
      <w:sz w:val="32"/>
      <w:szCs w:val="32"/>
      <w14:textOutline w14:w="9525" w14:cap="rnd" w14:cmpd="sng" w14:algn="ctr">
        <w14:solidFill>
          <w14:srgbClr w14:val="00B0F0"/>
        </w14:solidFill>
        <w14:prstDash w14:val="solid"/>
        <w14:bevel/>
      </w14:textOutline>
    </w:rPr>
  </w:style>
  <w:style w:type="character" w:styleId="Hyperlink">
    <w:name w:val="Hyperlink"/>
    <w:basedOn w:val="DefaultParagraphFont"/>
    <w:uiPriority w:val="99"/>
    <w:unhideWhenUsed/>
    <w:rsid w:val="00274681"/>
    <w:rPr>
      <w:color w:val="0563C1" w:themeColor="hyperlink"/>
      <w:u w:val="single"/>
    </w:rPr>
  </w:style>
  <w:style w:type="character" w:customStyle="1" w:styleId="Heading2Char">
    <w:name w:val="Heading 2 Char"/>
    <w:basedOn w:val="DefaultParagraphFont"/>
    <w:link w:val="Heading2"/>
    <w:uiPriority w:val="9"/>
    <w:rsid w:val="005D4F1F"/>
    <w:rPr>
      <w:rFonts w:asciiTheme="majorHAnsi" w:eastAsiaTheme="majorEastAsia" w:hAnsiTheme="majorHAnsi" w:cstheme="majorBidi"/>
      <w:b/>
      <w:sz w:val="26"/>
      <w:szCs w:val="26"/>
      <w14:textOutline w14:w="9525" w14:cap="rnd" w14:cmpd="sng" w14:algn="ctr">
        <w14:noFill/>
        <w14:prstDash w14:val="solid"/>
        <w14:bevel/>
      </w14:textOutline>
    </w:rPr>
  </w:style>
  <w:style w:type="character" w:customStyle="1" w:styleId="Heading3Char">
    <w:name w:val="Heading 3 Char"/>
    <w:basedOn w:val="DefaultParagraphFont"/>
    <w:link w:val="Heading3"/>
    <w:uiPriority w:val="9"/>
    <w:rsid w:val="005D4F1F"/>
    <w:rPr>
      <w:rFonts w:asciiTheme="majorHAnsi" w:eastAsiaTheme="majorEastAsia" w:hAnsiTheme="majorHAnsi" w:cstheme="majorBidi"/>
      <w:b/>
      <w:sz w:val="24"/>
      <w:szCs w:val="24"/>
      <w14:textOutline w14:w="9525" w14:cap="rnd" w14:cmpd="sng" w14:algn="ctr">
        <w14:noFill/>
        <w14:prstDash w14:val="solid"/>
        <w14:bevel/>
      </w14:textOutline>
    </w:rPr>
  </w:style>
  <w:style w:type="paragraph" w:customStyle="1" w:styleId="H11stLevelBullet">
    <w:name w:val="H1 1st Level Bullet"/>
    <w:basedOn w:val="Normal"/>
    <w:link w:val="H11stLevelBulletChar"/>
    <w:qFormat/>
    <w:rsid w:val="00D75FBC"/>
    <w:pPr>
      <w:numPr>
        <w:numId w:val="2"/>
      </w:numPr>
      <w:spacing w:after="0"/>
    </w:pPr>
  </w:style>
  <w:style w:type="paragraph" w:customStyle="1" w:styleId="H12ndLevelBullet">
    <w:name w:val="H1 2nd Level Bullet"/>
    <w:basedOn w:val="Normal"/>
    <w:link w:val="H12ndLevelBulletChar"/>
    <w:qFormat/>
    <w:rsid w:val="00C36D7D"/>
    <w:pPr>
      <w:numPr>
        <w:ilvl w:val="2"/>
        <w:numId w:val="2"/>
      </w:numPr>
      <w:spacing w:after="0"/>
      <w:ind w:left="567" w:hanging="284"/>
    </w:pPr>
    <w:rPr>
      <w:lang w:val="en-IN"/>
    </w:rPr>
  </w:style>
  <w:style w:type="character" w:customStyle="1" w:styleId="H11stLevelBulletChar">
    <w:name w:val="H1 1st Level Bullet Char"/>
    <w:basedOn w:val="DefaultParagraphFont"/>
    <w:link w:val="H11stLevelBullet"/>
    <w:rsid w:val="00D75FBC"/>
  </w:style>
  <w:style w:type="paragraph" w:customStyle="1" w:styleId="H13rdLevelBullet">
    <w:name w:val="H1 3rd Level Bullet"/>
    <w:basedOn w:val="H12ndLevelBullet"/>
    <w:link w:val="H13rdLevelBulletChar"/>
    <w:qFormat/>
    <w:rsid w:val="002B0E19"/>
    <w:pPr>
      <w:numPr>
        <w:numId w:val="5"/>
      </w:numPr>
      <w:ind w:left="1134" w:hanging="283"/>
    </w:pPr>
  </w:style>
  <w:style w:type="character" w:customStyle="1" w:styleId="H12ndLevelBulletChar">
    <w:name w:val="H1 2nd Level Bullet Char"/>
    <w:basedOn w:val="H11stLevelBulletChar"/>
    <w:link w:val="H12ndLevelBullet"/>
    <w:rsid w:val="00C36D7D"/>
    <w:rPr>
      <w:lang w:val="en-IN"/>
    </w:rPr>
  </w:style>
  <w:style w:type="paragraph" w:customStyle="1" w:styleId="H2Level1Bullet">
    <w:name w:val="H2 Level 1 Bullet"/>
    <w:basedOn w:val="Normal"/>
    <w:link w:val="H2Level1BulletChar"/>
    <w:qFormat/>
    <w:rsid w:val="002B1F07"/>
    <w:pPr>
      <w:numPr>
        <w:ilvl w:val="1"/>
        <w:numId w:val="4"/>
      </w:numPr>
      <w:spacing w:after="0"/>
      <w:ind w:left="1134" w:hanging="283"/>
    </w:pPr>
  </w:style>
  <w:style w:type="character" w:customStyle="1" w:styleId="H13rdLevelBulletChar">
    <w:name w:val="H1 3rd Level Bullet Char"/>
    <w:basedOn w:val="H12ndLevelBulletChar"/>
    <w:link w:val="H13rdLevelBullet"/>
    <w:rsid w:val="002B0E19"/>
    <w:rPr>
      <w:lang w:val="en-IN"/>
    </w:rPr>
  </w:style>
  <w:style w:type="paragraph" w:customStyle="1" w:styleId="H2Level2Bullet">
    <w:name w:val="H2 Level 2 Bullet"/>
    <w:basedOn w:val="ListParagraph"/>
    <w:link w:val="H2Level2BulletChar"/>
    <w:qFormat/>
    <w:rsid w:val="00736AE7"/>
    <w:pPr>
      <w:numPr>
        <w:ilvl w:val="2"/>
        <w:numId w:val="3"/>
      </w:numPr>
      <w:spacing w:after="0" w:line="240" w:lineRule="auto"/>
      <w:ind w:left="1418" w:hanging="284"/>
    </w:pPr>
  </w:style>
  <w:style w:type="character" w:customStyle="1" w:styleId="H2Level1BulletChar">
    <w:name w:val="H2 Level 1 Bullet Char"/>
    <w:basedOn w:val="DefaultParagraphFont"/>
    <w:link w:val="H2Level1Bullet"/>
    <w:rsid w:val="002B1F07"/>
  </w:style>
  <w:style w:type="paragraph" w:styleId="TOC2">
    <w:name w:val="toc 2"/>
    <w:basedOn w:val="Normal"/>
    <w:next w:val="Normal"/>
    <w:autoRedefine/>
    <w:uiPriority w:val="39"/>
    <w:unhideWhenUsed/>
    <w:qFormat/>
    <w:rsid w:val="00DB3431"/>
    <w:pPr>
      <w:spacing w:after="100"/>
      <w:ind w:left="220"/>
    </w:pPr>
    <w:rPr>
      <w:sz w:val="20"/>
    </w:rPr>
  </w:style>
  <w:style w:type="character" w:customStyle="1" w:styleId="H2Level2BulletChar">
    <w:name w:val="H2 Level 2 Bullet Char"/>
    <w:basedOn w:val="H13rdLevelBulletChar"/>
    <w:link w:val="H2Level2Bullet"/>
    <w:rsid w:val="00736AE7"/>
    <w:rPr>
      <w:lang w:val="en-IN"/>
    </w:rPr>
  </w:style>
  <w:style w:type="paragraph" w:styleId="TOC3">
    <w:name w:val="toc 3"/>
    <w:basedOn w:val="Normal"/>
    <w:next w:val="Normal"/>
    <w:autoRedefine/>
    <w:uiPriority w:val="39"/>
    <w:unhideWhenUsed/>
    <w:qFormat/>
    <w:rsid w:val="00DB3431"/>
    <w:pPr>
      <w:spacing w:after="100"/>
      <w:ind w:left="440"/>
    </w:pPr>
    <w:rPr>
      <w:sz w:val="20"/>
    </w:rPr>
  </w:style>
  <w:style w:type="paragraph" w:styleId="NormalWeb">
    <w:name w:val="Normal (Web)"/>
    <w:basedOn w:val="Normal"/>
    <w:unhideWhenUsed/>
    <w:rsid w:val="00C1680A"/>
    <w:pPr>
      <w:spacing w:before="100" w:beforeAutospacing="1" w:after="100" w:afterAutospacing="1" w:line="240" w:lineRule="auto"/>
    </w:pPr>
    <w:rPr>
      <w:rFonts w:ascii="Times New Roman" w:eastAsia="Times New Roman" w:hAnsi="Times New Roman" w:cs="Times New Roman"/>
      <w:noProof/>
      <w:sz w:val="24"/>
      <w:szCs w:val="24"/>
      <w:lang w:val="en-IN" w:eastAsia="en-IN"/>
    </w:rPr>
  </w:style>
  <w:style w:type="character" w:customStyle="1" w:styleId="ListParagraphChar">
    <w:name w:val="List Paragraph Char"/>
    <w:aliases w:val="TOC style Char,lp1 Char,Figure_name Char,Content Char,YC Bulet Char,Use Case List Paragraph Char Char,RFP - List Bullet Char,List Paragraph1 Char,List Paragraph11 Char,List Paragraph1 Char Char Char,Bullet List Char,FooterText Char"/>
    <w:basedOn w:val="DefaultParagraphFont"/>
    <w:link w:val="ListParagraph"/>
    <w:uiPriority w:val="34"/>
    <w:qFormat/>
    <w:locked/>
    <w:rsid w:val="0087478D"/>
  </w:style>
  <w:style w:type="paragraph" w:customStyle="1" w:styleId="H2Level3Bullet">
    <w:name w:val="H2 Level 3 Bullet"/>
    <w:basedOn w:val="Normal"/>
    <w:link w:val="H2Level3BulletChar"/>
    <w:qFormat/>
    <w:rsid w:val="001D536F"/>
    <w:pPr>
      <w:numPr>
        <w:numId w:val="6"/>
      </w:numPr>
      <w:ind w:left="1701" w:hanging="283"/>
    </w:pPr>
  </w:style>
  <w:style w:type="paragraph" w:customStyle="1" w:styleId="H3Level1Bullet">
    <w:name w:val="H3 Level 1 Bullet"/>
    <w:basedOn w:val="H11stLevelBullet"/>
    <w:link w:val="H3Level1BulletChar"/>
    <w:qFormat/>
    <w:rsid w:val="007A46D3"/>
    <w:pPr>
      <w:numPr>
        <w:numId w:val="7"/>
      </w:numPr>
    </w:pPr>
  </w:style>
  <w:style w:type="character" w:customStyle="1" w:styleId="H2Level3BulletChar">
    <w:name w:val="H2 Level 3 Bullet Char"/>
    <w:basedOn w:val="DefaultParagraphFont"/>
    <w:link w:val="H2Level3Bullet"/>
    <w:rsid w:val="001D536F"/>
  </w:style>
  <w:style w:type="paragraph" w:customStyle="1" w:styleId="H3Level2Bullet">
    <w:name w:val="H3 Level 2 Bullet"/>
    <w:basedOn w:val="H3Level1Bullet"/>
    <w:link w:val="H3Level2BulletChar"/>
    <w:qFormat/>
    <w:rsid w:val="007A46D3"/>
  </w:style>
  <w:style w:type="character" w:customStyle="1" w:styleId="H3Level1BulletChar">
    <w:name w:val="H3 Level 1 Bullet Char"/>
    <w:basedOn w:val="H11stLevelBulletChar"/>
    <w:link w:val="H3Level1Bullet"/>
    <w:rsid w:val="007A46D3"/>
  </w:style>
  <w:style w:type="paragraph" w:customStyle="1" w:styleId="H3Level3Bullet">
    <w:name w:val="H3 Level 3 Bullet"/>
    <w:basedOn w:val="ListParagraph"/>
    <w:link w:val="H3Level3BulletChar"/>
    <w:qFormat/>
    <w:rsid w:val="007A46D3"/>
    <w:pPr>
      <w:numPr>
        <w:numId w:val="8"/>
      </w:numPr>
      <w:ind w:left="1985" w:hanging="284"/>
    </w:pPr>
  </w:style>
  <w:style w:type="character" w:customStyle="1" w:styleId="H3Level2BulletChar">
    <w:name w:val="H3 Level 2 Bullet Char"/>
    <w:basedOn w:val="H3Level1BulletChar"/>
    <w:link w:val="H3Level2Bullet"/>
    <w:rsid w:val="007A46D3"/>
  </w:style>
  <w:style w:type="paragraph" w:customStyle="1" w:styleId="H1RunningText">
    <w:name w:val="H1 Running Text"/>
    <w:basedOn w:val="NormalHeading"/>
    <w:next w:val="NormalHeading"/>
    <w:link w:val="H1RunningTextChar"/>
    <w:qFormat/>
    <w:rsid w:val="00B4528D"/>
    <w:pPr>
      <w:ind w:firstLine="0"/>
    </w:pPr>
    <w:rPr>
      <w:b w:val="0"/>
      <w:color w:val="auto"/>
      <w:sz w:val="22"/>
    </w:rPr>
  </w:style>
  <w:style w:type="character" w:customStyle="1" w:styleId="H3Level3BulletChar">
    <w:name w:val="H3 Level 3 Bullet Char"/>
    <w:basedOn w:val="ListParagraphChar"/>
    <w:link w:val="H3Level3Bullet"/>
    <w:rsid w:val="007A46D3"/>
  </w:style>
  <w:style w:type="paragraph" w:customStyle="1" w:styleId="H2RunningText">
    <w:name w:val="H2 Running Text"/>
    <w:basedOn w:val="H1RunningText"/>
    <w:next w:val="H1RunningText"/>
    <w:link w:val="H2RunningTextChar"/>
    <w:qFormat/>
    <w:rsid w:val="0095131E"/>
    <w:pPr>
      <w:ind w:left="851"/>
    </w:pPr>
    <w:rPr>
      <w:color w:val="000000"/>
    </w:rPr>
  </w:style>
  <w:style w:type="character" w:customStyle="1" w:styleId="H1RunningTextChar">
    <w:name w:val="H1 Running Text Char"/>
    <w:basedOn w:val="NormalHeadingChar"/>
    <w:link w:val="H1RunningText"/>
    <w:rsid w:val="00B4528D"/>
    <w:rPr>
      <w:rFonts w:asciiTheme="majorHAnsi" w:eastAsiaTheme="majorEastAsia" w:hAnsiTheme="majorHAnsi" w:cstheme="majorBidi"/>
      <w:b w:val="0"/>
      <w:color w:val="00B0F0"/>
      <w:sz w:val="32"/>
      <w:szCs w:val="32"/>
      <w14:textOutline w14:w="9525" w14:cap="rnd" w14:cmpd="sng" w14:algn="ctr">
        <w14:solidFill>
          <w14:srgbClr w14:val="00B0F0"/>
        </w14:solidFill>
        <w14:prstDash w14:val="solid"/>
        <w14:bevel/>
      </w14:textOutline>
    </w:rPr>
  </w:style>
  <w:style w:type="paragraph" w:customStyle="1" w:styleId="H3RunningText">
    <w:name w:val="H3 Running Text"/>
    <w:basedOn w:val="Normal"/>
    <w:link w:val="H3RunningTextChar"/>
    <w:qFormat/>
    <w:rsid w:val="00736AE7"/>
    <w:pPr>
      <w:ind w:left="1418"/>
    </w:pPr>
    <w:rPr>
      <w:rFonts w:ascii="Calibri" w:eastAsia="Times New Roman" w:hAnsi="Calibri" w:cs="Calibri"/>
      <w:iCs/>
      <w:color w:val="000000"/>
      <w:szCs w:val="24"/>
      <w:lang w:val="en-IN" w:eastAsia="en-IN"/>
    </w:rPr>
  </w:style>
  <w:style w:type="character" w:customStyle="1" w:styleId="H2RunningTextChar">
    <w:name w:val="H2 Running Text Char"/>
    <w:basedOn w:val="H1RunningTextChar"/>
    <w:link w:val="H2RunningText"/>
    <w:rsid w:val="0095131E"/>
    <w:rPr>
      <w:rFonts w:asciiTheme="majorHAnsi" w:eastAsiaTheme="majorEastAsia" w:hAnsiTheme="majorHAnsi" w:cstheme="majorBidi"/>
      <w:b w:val="0"/>
      <w:color w:val="000000"/>
      <w:sz w:val="32"/>
      <w:szCs w:val="32"/>
      <w14:textOutline w14:w="9525" w14:cap="rnd" w14:cmpd="sng" w14:algn="ctr">
        <w14:solidFill>
          <w14:srgbClr w14:val="00B0F0"/>
        </w14:solidFill>
        <w14:prstDash w14:val="solid"/>
        <w14:bevel/>
      </w14:textOutline>
    </w:rPr>
  </w:style>
  <w:style w:type="character" w:customStyle="1" w:styleId="H3RunningTextChar">
    <w:name w:val="H3 Running Text Char"/>
    <w:basedOn w:val="DefaultParagraphFont"/>
    <w:link w:val="H3RunningText"/>
    <w:rsid w:val="00736AE7"/>
    <w:rPr>
      <w:rFonts w:ascii="Calibri" w:eastAsia="Times New Roman" w:hAnsi="Calibri" w:cs="Calibri"/>
      <w:iCs/>
      <w:color w:val="000000"/>
      <w:szCs w:val="24"/>
      <w:lang w:val="en-IN" w:eastAsia="en-IN"/>
    </w:rPr>
  </w:style>
  <w:style w:type="character" w:styleId="CommentReference">
    <w:name w:val="annotation reference"/>
    <w:basedOn w:val="DefaultParagraphFont"/>
    <w:uiPriority w:val="99"/>
    <w:semiHidden/>
    <w:unhideWhenUsed/>
    <w:rsid w:val="008A3EB0"/>
    <w:rPr>
      <w:sz w:val="16"/>
      <w:szCs w:val="16"/>
    </w:rPr>
  </w:style>
  <w:style w:type="paragraph" w:styleId="CommentText">
    <w:name w:val="annotation text"/>
    <w:basedOn w:val="Normal"/>
    <w:link w:val="CommentTextChar"/>
    <w:uiPriority w:val="99"/>
    <w:unhideWhenUsed/>
    <w:rsid w:val="008A3EB0"/>
    <w:pPr>
      <w:spacing w:line="240" w:lineRule="auto"/>
    </w:pPr>
    <w:rPr>
      <w:sz w:val="20"/>
      <w:szCs w:val="20"/>
    </w:rPr>
  </w:style>
  <w:style w:type="character" w:customStyle="1" w:styleId="CommentTextChar">
    <w:name w:val="Comment Text Char"/>
    <w:basedOn w:val="DefaultParagraphFont"/>
    <w:link w:val="CommentText"/>
    <w:uiPriority w:val="99"/>
    <w:rsid w:val="008A3EB0"/>
    <w:rPr>
      <w:sz w:val="20"/>
      <w:szCs w:val="20"/>
    </w:rPr>
  </w:style>
  <w:style w:type="paragraph" w:styleId="CommentSubject">
    <w:name w:val="annotation subject"/>
    <w:basedOn w:val="CommentText"/>
    <w:next w:val="CommentText"/>
    <w:link w:val="CommentSubjectChar"/>
    <w:uiPriority w:val="99"/>
    <w:semiHidden/>
    <w:unhideWhenUsed/>
    <w:rsid w:val="008A3EB0"/>
    <w:rPr>
      <w:b/>
      <w:bCs/>
    </w:rPr>
  </w:style>
  <w:style w:type="character" w:customStyle="1" w:styleId="CommentSubjectChar">
    <w:name w:val="Comment Subject Char"/>
    <w:basedOn w:val="CommentTextChar"/>
    <w:link w:val="CommentSubject"/>
    <w:uiPriority w:val="99"/>
    <w:semiHidden/>
    <w:rsid w:val="008A3EB0"/>
    <w:rPr>
      <w:b/>
      <w:bCs/>
      <w:sz w:val="20"/>
      <w:szCs w:val="20"/>
    </w:rPr>
  </w:style>
  <w:style w:type="character" w:customStyle="1" w:styleId="UnresolvedMention1">
    <w:name w:val="Unresolved Mention1"/>
    <w:basedOn w:val="DefaultParagraphFont"/>
    <w:uiPriority w:val="99"/>
    <w:semiHidden/>
    <w:unhideWhenUsed/>
    <w:rsid w:val="00D87686"/>
    <w:rPr>
      <w:color w:val="605E5C"/>
      <w:shd w:val="clear" w:color="auto" w:fill="E1DFDD"/>
    </w:rPr>
  </w:style>
  <w:style w:type="character" w:styleId="FollowedHyperlink">
    <w:name w:val="FollowedHyperlink"/>
    <w:basedOn w:val="DefaultParagraphFont"/>
    <w:uiPriority w:val="99"/>
    <w:semiHidden/>
    <w:unhideWhenUsed/>
    <w:rsid w:val="00D23B77"/>
    <w:rPr>
      <w:color w:val="954F72" w:themeColor="followedHyperlink"/>
      <w:u w:val="single"/>
    </w:rPr>
  </w:style>
  <w:style w:type="paragraph" w:styleId="NoSpacing">
    <w:name w:val="No Spacing"/>
    <w:link w:val="NoSpacingChar"/>
    <w:uiPriority w:val="1"/>
    <w:qFormat/>
    <w:rsid w:val="00DF1A56"/>
    <w:pPr>
      <w:spacing w:after="0" w:line="240" w:lineRule="auto"/>
      <w:jc w:val="both"/>
    </w:pPr>
  </w:style>
  <w:style w:type="paragraph" w:customStyle="1" w:styleId="Default">
    <w:name w:val="Default"/>
    <w:rsid w:val="004C7D5F"/>
    <w:pPr>
      <w:autoSpaceDE w:val="0"/>
      <w:autoSpaceDN w:val="0"/>
      <w:adjustRightInd w:val="0"/>
      <w:spacing w:after="0" w:line="240" w:lineRule="auto"/>
    </w:pPr>
    <w:rPr>
      <w:rFonts w:ascii="Arial" w:hAnsi="Arial" w:cs="Arial"/>
      <w:color w:val="000000"/>
      <w:sz w:val="24"/>
      <w:szCs w:val="24"/>
      <w:lang w:val="en-IN"/>
    </w:rPr>
  </w:style>
  <w:style w:type="character" w:styleId="UnresolvedMention">
    <w:name w:val="Unresolved Mention"/>
    <w:basedOn w:val="DefaultParagraphFont"/>
    <w:uiPriority w:val="99"/>
    <w:semiHidden/>
    <w:unhideWhenUsed/>
    <w:rsid w:val="005777EE"/>
    <w:rPr>
      <w:color w:val="605E5C"/>
      <w:shd w:val="clear" w:color="auto" w:fill="E1DFDD"/>
    </w:rPr>
  </w:style>
  <w:style w:type="paragraph" w:customStyle="1" w:styleId="paragraph">
    <w:name w:val="paragraph"/>
    <w:basedOn w:val="Normal"/>
    <w:rsid w:val="0049498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494988"/>
  </w:style>
  <w:style w:type="character" w:customStyle="1" w:styleId="eop">
    <w:name w:val="eop"/>
    <w:basedOn w:val="DefaultParagraphFont"/>
    <w:rsid w:val="00494988"/>
  </w:style>
  <w:style w:type="character" w:customStyle="1" w:styleId="contextualspellingandgrammarerror">
    <w:name w:val="contextualspellingandgrammarerror"/>
    <w:basedOn w:val="DefaultParagraphFont"/>
    <w:rsid w:val="00494988"/>
  </w:style>
  <w:style w:type="paragraph" w:customStyle="1" w:styleId="RFPLvl1">
    <w:name w:val="_RFP Lvl1"/>
    <w:basedOn w:val="Normal"/>
    <w:qFormat/>
    <w:rsid w:val="009044F2"/>
    <w:pPr>
      <w:keepNext/>
      <w:numPr>
        <w:numId w:val="9"/>
      </w:numPr>
      <w:spacing w:after="120" w:line="240" w:lineRule="auto"/>
      <w:jc w:val="left"/>
      <w:outlineLvl w:val="1"/>
    </w:pPr>
    <w:rPr>
      <w:rFonts w:ascii="Arial Bold" w:hAnsi="Arial Bold" w:cs="Arial"/>
      <w:b/>
      <w:caps/>
    </w:rPr>
  </w:style>
  <w:style w:type="table" w:customStyle="1" w:styleId="SAPNewBrandingTableStyle1">
    <w:name w:val="SAP New Branding Table Style1"/>
    <w:basedOn w:val="TableNormal"/>
    <w:uiPriority w:val="59"/>
    <w:rsid w:val="009044F2"/>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TableNormal"/>
    <w:uiPriority w:val="49"/>
    <w:rsid w:val="00BD3264"/>
    <w:pPr>
      <w:spacing w:after="0" w:line="240" w:lineRule="auto"/>
    </w:pPr>
    <w:rPr>
      <w:lang w:val="en-I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NoSpacingChar">
    <w:name w:val="No Spacing Char"/>
    <w:basedOn w:val="DefaultParagraphFont"/>
    <w:link w:val="NoSpacing"/>
    <w:uiPriority w:val="1"/>
    <w:rsid w:val="00BD3264"/>
  </w:style>
  <w:style w:type="paragraph" w:customStyle="1" w:styleId="Normaljustify">
    <w:name w:val="Normal+justify"/>
    <w:basedOn w:val="Normal"/>
    <w:rsid w:val="00BD3264"/>
    <w:pPr>
      <w:numPr>
        <w:ilvl w:val="1"/>
        <w:numId w:val="10"/>
      </w:numPr>
      <w:spacing w:after="200" w:line="240" w:lineRule="auto"/>
      <w:contextualSpacing/>
    </w:pPr>
    <w:rPr>
      <w:rFonts w:ascii="Times New Roman" w:eastAsia="Times New Roman" w:hAnsi="Times New Roman" w:cs="Times New Roman"/>
      <w:noProof/>
      <w:sz w:val="24"/>
      <w:szCs w:val="24"/>
      <w:lang w:eastAsia="ar-SA"/>
    </w:rPr>
  </w:style>
  <w:style w:type="paragraph" w:customStyle="1" w:styleId="Normal1">
    <w:name w:val="Normal1"/>
    <w:rsid w:val="006C47BF"/>
    <w:pPr>
      <w:spacing w:after="0" w:line="264" w:lineRule="auto"/>
    </w:pPr>
    <w:rPr>
      <w:rFonts w:ascii="Calibri" w:eastAsia="Calibri" w:hAnsi="Calibri" w:cs="Calibri"/>
      <w:color w:val="2D2D2D"/>
      <w:sz w:val="20"/>
      <w:szCs w:val="20"/>
    </w:rPr>
  </w:style>
  <w:style w:type="paragraph" w:styleId="Revision">
    <w:name w:val="Revision"/>
    <w:hidden/>
    <w:uiPriority w:val="99"/>
    <w:semiHidden/>
    <w:rsid w:val="007E0A69"/>
    <w:pPr>
      <w:spacing w:after="0" w:line="240" w:lineRule="auto"/>
    </w:pPr>
  </w:style>
  <w:style w:type="character" w:styleId="Strong">
    <w:name w:val="Strong"/>
    <w:basedOn w:val="DefaultParagraphFont"/>
    <w:uiPriority w:val="22"/>
    <w:qFormat/>
    <w:rsid w:val="00191ECE"/>
    <w:rPr>
      <w:b/>
      <w:bCs/>
    </w:rPr>
  </w:style>
  <w:style w:type="character" w:customStyle="1" w:styleId="xcontentpasted0">
    <w:name w:val="x_contentpasted0"/>
    <w:basedOn w:val="DefaultParagraphFont"/>
    <w:rsid w:val="00CD174B"/>
  </w:style>
  <w:style w:type="character" w:customStyle="1" w:styleId="ui-provider">
    <w:name w:val="ui-provider"/>
    <w:basedOn w:val="DefaultParagraphFont"/>
    <w:rsid w:val="00FB7084"/>
  </w:style>
  <w:style w:type="character" w:customStyle="1" w:styleId="Heading4Char">
    <w:name w:val="Heading 4 Char"/>
    <w:basedOn w:val="DefaultParagraphFont"/>
    <w:link w:val="Heading4"/>
    <w:uiPriority w:val="9"/>
    <w:semiHidden/>
    <w:rsid w:val="00F55044"/>
    <w:rPr>
      <w:rFonts w:ascii="Times New Roman" w:eastAsiaTheme="majorEastAsia" w:hAnsi="Times New Roman" w:cstheme="majorBidi"/>
      <w:i/>
      <w:iCs/>
      <w:color w:val="2F5496" w:themeColor="accent1" w:themeShade="BF"/>
    </w:rPr>
  </w:style>
  <w:style w:type="character" w:customStyle="1" w:styleId="Heading5Char">
    <w:name w:val="Heading 5 Char"/>
    <w:basedOn w:val="DefaultParagraphFont"/>
    <w:link w:val="Heading5"/>
    <w:uiPriority w:val="9"/>
    <w:semiHidden/>
    <w:rsid w:val="00F55044"/>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semiHidden/>
    <w:rsid w:val="00F55044"/>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F55044"/>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F55044"/>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F55044"/>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F55044"/>
    <w:pPr>
      <w:widowControl w:val="0"/>
      <w:autoSpaceDE w:val="0"/>
      <w:autoSpaceDN w:val="0"/>
      <w:spacing w:after="80" w:line="240" w:lineRule="auto"/>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044"/>
    <w:pPr>
      <w:widowControl w:val="0"/>
      <w:numPr>
        <w:ilvl w:val="1"/>
      </w:numPr>
      <w:autoSpaceDE w:val="0"/>
      <w:autoSpaceDN w:val="0"/>
      <w:spacing w:after="0" w:line="240" w:lineRule="auto"/>
      <w:jc w:val="left"/>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044"/>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F55044"/>
    <w:pPr>
      <w:widowControl w:val="0"/>
      <w:autoSpaceDE w:val="0"/>
      <w:autoSpaceDN w:val="0"/>
      <w:spacing w:before="160" w:after="0" w:line="240" w:lineRule="auto"/>
      <w:jc w:val="center"/>
    </w:pPr>
    <w:rPr>
      <w:rFonts w:ascii="Times New Roman" w:eastAsia="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F55044"/>
    <w:rPr>
      <w:rFonts w:ascii="Times New Roman" w:eastAsia="Times New Roman" w:hAnsi="Times New Roman" w:cs="Times New Roman"/>
      <w:i/>
      <w:iCs/>
      <w:color w:val="404040" w:themeColor="text1" w:themeTint="BF"/>
    </w:rPr>
  </w:style>
  <w:style w:type="character" w:styleId="IntenseEmphasis">
    <w:name w:val="Intense Emphasis"/>
    <w:basedOn w:val="DefaultParagraphFont"/>
    <w:uiPriority w:val="21"/>
    <w:qFormat/>
    <w:rsid w:val="00F55044"/>
    <w:rPr>
      <w:i/>
      <w:iCs/>
      <w:color w:val="2F5496" w:themeColor="accent1" w:themeShade="BF"/>
    </w:rPr>
  </w:style>
  <w:style w:type="paragraph" w:styleId="IntenseQuote">
    <w:name w:val="Intense Quote"/>
    <w:basedOn w:val="Normal"/>
    <w:next w:val="Normal"/>
    <w:link w:val="IntenseQuoteChar"/>
    <w:uiPriority w:val="30"/>
    <w:qFormat/>
    <w:rsid w:val="00F55044"/>
    <w:pPr>
      <w:widowControl w:val="0"/>
      <w:pBdr>
        <w:top w:val="single" w:sz="4" w:space="10" w:color="2F5496" w:themeColor="accent1" w:themeShade="BF"/>
        <w:bottom w:val="single" w:sz="4" w:space="10" w:color="2F5496" w:themeColor="accent1" w:themeShade="BF"/>
      </w:pBdr>
      <w:autoSpaceDE w:val="0"/>
      <w:autoSpaceDN w:val="0"/>
      <w:spacing w:before="360" w:after="360" w:line="240" w:lineRule="auto"/>
      <w:ind w:left="864" w:right="864"/>
      <w:jc w:val="center"/>
    </w:pPr>
    <w:rPr>
      <w:rFonts w:ascii="Times New Roman" w:eastAsia="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F55044"/>
    <w:rPr>
      <w:rFonts w:ascii="Times New Roman" w:eastAsia="Times New Roman" w:hAnsi="Times New Roman" w:cs="Times New Roman"/>
      <w:i/>
      <w:iCs/>
      <w:color w:val="2F5496" w:themeColor="accent1" w:themeShade="BF"/>
    </w:rPr>
  </w:style>
  <w:style w:type="character" w:styleId="IntenseReference">
    <w:name w:val="Intense Reference"/>
    <w:basedOn w:val="DefaultParagraphFont"/>
    <w:uiPriority w:val="32"/>
    <w:qFormat/>
    <w:rsid w:val="00F55044"/>
    <w:rPr>
      <w:b/>
      <w:bCs/>
      <w:smallCaps/>
      <w:color w:val="2F5496" w:themeColor="accent1" w:themeShade="BF"/>
      <w:spacing w:val="5"/>
    </w:rPr>
  </w:style>
  <w:style w:type="paragraph" w:styleId="BodyText">
    <w:name w:val="Body Text"/>
    <w:basedOn w:val="Normal"/>
    <w:link w:val="BodyTextChar"/>
    <w:uiPriority w:val="1"/>
    <w:qFormat/>
    <w:rsid w:val="00F55044"/>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55044"/>
    <w:rPr>
      <w:rFonts w:ascii="Times New Roman" w:eastAsia="Times New Roman" w:hAnsi="Times New Roman" w:cs="Times New Roman"/>
    </w:rPr>
  </w:style>
  <w:style w:type="paragraph" w:customStyle="1" w:styleId="TableParagraph">
    <w:name w:val="Table Paragraph"/>
    <w:basedOn w:val="Normal"/>
    <w:uiPriority w:val="1"/>
    <w:qFormat/>
    <w:rsid w:val="00F55044"/>
    <w:pPr>
      <w:widowControl w:val="0"/>
      <w:autoSpaceDE w:val="0"/>
      <w:autoSpaceDN w:val="0"/>
      <w:spacing w:after="0" w:line="240" w:lineRule="auto"/>
      <w:jc w:val="left"/>
    </w:pPr>
    <w:rPr>
      <w:rFonts w:ascii="Times New Roman" w:eastAsia="Times New Roman" w:hAnsi="Times New Roman" w:cs="Times New Roman"/>
    </w:rPr>
  </w:style>
  <w:style w:type="character" w:styleId="Mention">
    <w:name w:val="Mention"/>
    <w:basedOn w:val="DefaultParagraphFont"/>
    <w:uiPriority w:val="99"/>
    <w:unhideWhenUsed/>
    <w:rsid w:val="00354C3F"/>
    <w:rPr>
      <w:color w:val="2B579A"/>
      <w:shd w:val="clear" w:color="auto" w:fill="E1DFDD"/>
    </w:rPr>
  </w:style>
  <w:style w:type="paragraph" w:customStyle="1" w:styleId="ResumeRighting">
    <w:name w:val="Resume Righting"/>
    <w:basedOn w:val="MacroText"/>
    <w:rsid w:val="00DD09C7"/>
    <w:pPr>
      <w:numPr>
        <w:numId w:val="11"/>
      </w:numPr>
      <w:tabs>
        <w:tab w:val="clear" w:pos="360"/>
      </w:tabs>
      <w:spacing w:before="120" w:line="240" w:lineRule="auto"/>
      <w:ind w:left="700"/>
    </w:pPr>
    <w:rPr>
      <w:rFonts w:ascii="Garamond" w:eastAsia="Times New Roman" w:hAnsi="Garamond" w:cs="Times New Roman"/>
      <w:sz w:val="22"/>
    </w:rPr>
  </w:style>
  <w:style w:type="paragraph" w:styleId="MacroText">
    <w:name w:val="macro"/>
    <w:link w:val="MacroTextChar"/>
    <w:uiPriority w:val="99"/>
    <w:semiHidden/>
    <w:unhideWhenUsed/>
    <w:rsid w:val="00DD09C7"/>
    <w:pPr>
      <w:tabs>
        <w:tab w:val="left" w:pos="480"/>
        <w:tab w:val="left" w:pos="960"/>
        <w:tab w:val="left" w:pos="1440"/>
        <w:tab w:val="left" w:pos="1920"/>
        <w:tab w:val="left" w:pos="2400"/>
        <w:tab w:val="left" w:pos="2880"/>
        <w:tab w:val="left" w:pos="3360"/>
        <w:tab w:val="left" w:pos="3840"/>
        <w:tab w:val="left" w:pos="4320"/>
      </w:tabs>
      <w:spacing w:after="0"/>
      <w:jc w:val="both"/>
    </w:pPr>
    <w:rPr>
      <w:rFonts w:ascii="Consolas" w:hAnsi="Consolas"/>
      <w:sz w:val="20"/>
      <w:szCs w:val="20"/>
    </w:rPr>
  </w:style>
  <w:style w:type="character" w:customStyle="1" w:styleId="MacroTextChar">
    <w:name w:val="Macro Text Char"/>
    <w:basedOn w:val="DefaultParagraphFont"/>
    <w:link w:val="MacroText"/>
    <w:uiPriority w:val="99"/>
    <w:semiHidden/>
    <w:rsid w:val="00DD09C7"/>
    <w:rPr>
      <w:rFonts w:ascii="Consolas" w:hAnsi="Consolas"/>
      <w:sz w:val="20"/>
      <w:szCs w:val="20"/>
    </w:rPr>
  </w:style>
  <w:style w:type="paragraph" w:styleId="ListBullet">
    <w:name w:val="List Bullet"/>
    <w:basedOn w:val="Normal"/>
    <w:uiPriority w:val="99"/>
    <w:unhideWhenUsed/>
    <w:rsid w:val="00F25A26"/>
    <w:pPr>
      <w:numPr>
        <w:numId w:val="12"/>
      </w:numPr>
      <w:contextualSpacing/>
    </w:pPr>
  </w:style>
  <w:style w:type="character" w:customStyle="1" w:styleId="wacimagecontainer">
    <w:name w:val="wacimagecontainer"/>
    <w:basedOn w:val="DefaultParagraphFont"/>
    <w:rsid w:val="00DA6660"/>
  </w:style>
  <w:style w:type="character" w:customStyle="1" w:styleId="tabchar">
    <w:name w:val="tabchar"/>
    <w:basedOn w:val="DefaultParagraphFont"/>
    <w:rsid w:val="00DA6660"/>
  </w:style>
  <w:style w:type="character" w:customStyle="1" w:styleId="scxw70649989">
    <w:name w:val="scxw70649989"/>
    <w:basedOn w:val="DefaultParagraphFont"/>
    <w:rsid w:val="00575C7B"/>
  </w:style>
  <w:style w:type="character" w:customStyle="1" w:styleId="scxw107348898">
    <w:name w:val="scxw107348898"/>
    <w:basedOn w:val="DefaultParagraphFont"/>
    <w:rsid w:val="00643441"/>
  </w:style>
  <w:style w:type="character" w:customStyle="1" w:styleId="scxw136101043">
    <w:name w:val="scxw136101043"/>
    <w:basedOn w:val="DefaultParagraphFont"/>
    <w:rsid w:val="005048A0"/>
  </w:style>
  <w:style w:type="character" w:styleId="SubtleEmphasis">
    <w:name w:val="Subtle Emphasis"/>
    <w:basedOn w:val="DefaultParagraphFont"/>
    <w:uiPriority w:val="19"/>
    <w:qFormat/>
    <w:rsid w:val="001E19E2"/>
    <w:rPr>
      <w:i/>
      <w:iCs/>
      <w:color w:val="404040" w:themeColor="text1" w:themeTint="BF"/>
    </w:rPr>
  </w:style>
  <w:style w:type="paragraph" w:customStyle="1" w:styleId="TextBox">
    <w:name w:val="Text Box"/>
    <w:basedOn w:val="Normal"/>
    <w:link w:val="TextBoxChar"/>
    <w:rsid w:val="00A13F51"/>
    <w:pPr>
      <w:spacing w:after="200" w:line="276" w:lineRule="auto"/>
      <w:jc w:val="left"/>
    </w:pPr>
    <w:rPr>
      <w:rFonts w:ascii="Arial" w:eastAsia="Times New Roman" w:hAnsi="Arial" w:cs="Arial"/>
      <w:b/>
      <w:bCs/>
      <w:sz w:val="20"/>
      <w:lang w:bidi="en-US"/>
    </w:rPr>
  </w:style>
  <w:style w:type="character" w:customStyle="1" w:styleId="TextBoxChar">
    <w:name w:val="Text Box Char"/>
    <w:link w:val="TextBox"/>
    <w:rsid w:val="00A13F51"/>
    <w:rPr>
      <w:rFonts w:ascii="Arial" w:eastAsia="Times New Roman" w:hAnsi="Arial" w:cs="Arial"/>
      <w:b/>
      <w:bCs/>
      <w:sz w:val="20"/>
      <w:lang w:bidi="en-US"/>
    </w:rPr>
  </w:style>
  <w:style w:type="character" w:customStyle="1" w:styleId="apple-converted-space">
    <w:name w:val="apple-converted-space"/>
    <w:rsid w:val="00A13F51"/>
  </w:style>
  <w:style w:type="character" w:customStyle="1" w:styleId="HTMLTypewriter3">
    <w:name w:val="HTML Typewriter3"/>
    <w:rsid w:val="00EA4C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5453">
      <w:bodyDiv w:val="1"/>
      <w:marLeft w:val="0"/>
      <w:marRight w:val="0"/>
      <w:marTop w:val="0"/>
      <w:marBottom w:val="0"/>
      <w:divBdr>
        <w:top w:val="none" w:sz="0" w:space="0" w:color="auto"/>
        <w:left w:val="none" w:sz="0" w:space="0" w:color="auto"/>
        <w:bottom w:val="none" w:sz="0" w:space="0" w:color="auto"/>
        <w:right w:val="none" w:sz="0" w:space="0" w:color="auto"/>
      </w:divBdr>
      <w:divsChild>
        <w:div w:id="802308926">
          <w:marLeft w:val="0"/>
          <w:marRight w:val="0"/>
          <w:marTop w:val="0"/>
          <w:marBottom w:val="0"/>
          <w:divBdr>
            <w:top w:val="none" w:sz="0" w:space="0" w:color="auto"/>
            <w:left w:val="none" w:sz="0" w:space="0" w:color="auto"/>
            <w:bottom w:val="none" w:sz="0" w:space="0" w:color="auto"/>
            <w:right w:val="none" w:sz="0" w:space="0" w:color="auto"/>
          </w:divBdr>
        </w:div>
        <w:div w:id="895893825">
          <w:marLeft w:val="0"/>
          <w:marRight w:val="0"/>
          <w:marTop w:val="0"/>
          <w:marBottom w:val="0"/>
          <w:divBdr>
            <w:top w:val="none" w:sz="0" w:space="0" w:color="auto"/>
            <w:left w:val="none" w:sz="0" w:space="0" w:color="auto"/>
            <w:bottom w:val="none" w:sz="0" w:space="0" w:color="auto"/>
            <w:right w:val="none" w:sz="0" w:space="0" w:color="auto"/>
          </w:divBdr>
        </w:div>
      </w:divsChild>
    </w:div>
    <w:div w:id="116871244">
      <w:bodyDiv w:val="1"/>
      <w:marLeft w:val="0"/>
      <w:marRight w:val="0"/>
      <w:marTop w:val="0"/>
      <w:marBottom w:val="0"/>
      <w:divBdr>
        <w:top w:val="none" w:sz="0" w:space="0" w:color="auto"/>
        <w:left w:val="none" w:sz="0" w:space="0" w:color="auto"/>
        <w:bottom w:val="none" w:sz="0" w:space="0" w:color="auto"/>
        <w:right w:val="none" w:sz="0" w:space="0" w:color="auto"/>
      </w:divBdr>
    </w:div>
    <w:div w:id="180508623">
      <w:bodyDiv w:val="1"/>
      <w:marLeft w:val="0"/>
      <w:marRight w:val="0"/>
      <w:marTop w:val="0"/>
      <w:marBottom w:val="0"/>
      <w:divBdr>
        <w:top w:val="none" w:sz="0" w:space="0" w:color="auto"/>
        <w:left w:val="none" w:sz="0" w:space="0" w:color="auto"/>
        <w:bottom w:val="none" w:sz="0" w:space="0" w:color="auto"/>
        <w:right w:val="none" w:sz="0" w:space="0" w:color="auto"/>
      </w:divBdr>
    </w:div>
    <w:div w:id="195581698">
      <w:bodyDiv w:val="1"/>
      <w:marLeft w:val="0"/>
      <w:marRight w:val="0"/>
      <w:marTop w:val="0"/>
      <w:marBottom w:val="0"/>
      <w:divBdr>
        <w:top w:val="none" w:sz="0" w:space="0" w:color="auto"/>
        <w:left w:val="none" w:sz="0" w:space="0" w:color="auto"/>
        <w:bottom w:val="none" w:sz="0" w:space="0" w:color="auto"/>
        <w:right w:val="none" w:sz="0" w:space="0" w:color="auto"/>
      </w:divBdr>
      <w:divsChild>
        <w:div w:id="1887060038">
          <w:marLeft w:val="0"/>
          <w:marRight w:val="0"/>
          <w:marTop w:val="0"/>
          <w:marBottom w:val="0"/>
          <w:divBdr>
            <w:top w:val="none" w:sz="0" w:space="0" w:color="auto"/>
            <w:left w:val="none" w:sz="0" w:space="0" w:color="auto"/>
            <w:bottom w:val="none" w:sz="0" w:space="0" w:color="auto"/>
            <w:right w:val="none" w:sz="0" w:space="0" w:color="auto"/>
          </w:divBdr>
        </w:div>
        <w:div w:id="1258831343">
          <w:marLeft w:val="0"/>
          <w:marRight w:val="0"/>
          <w:marTop w:val="0"/>
          <w:marBottom w:val="0"/>
          <w:divBdr>
            <w:top w:val="none" w:sz="0" w:space="0" w:color="auto"/>
            <w:left w:val="none" w:sz="0" w:space="0" w:color="auto"/>
            <w:bottom w:val="none" w:sz="0" w:space="0" w:color="auto"/>
            <w:right w:val="none" w:sz="0" w:space="0" w:color="auto"/>
          </w:divBdr>
        </w:div>
        <w:div w:id="35735817">
          <w:marLeft w:val="0"/>
          <w:marRight w:val="0"/>
          <w:marTop w:val="0"/>
          <w:marBottom w:val="0"/>
          <w:divBdr>
            <w:top w:val="none" w:sz="0" w:space="0" w:color="auto"/>
            <w:left w:val="none" w:sz="0" w:space="0" w:color="auto"/>
            <w:bottom w:val="none" w:sz="0" w:space="0" w:color="auto"/>
            <w:right w:val="none" w:sz="0" w:space="0" w:color="auto"/>
          </w:divBdr>
        </w:div>
        <w:div w:id="1922450653">
          <w:marLeft w:val="0"/>
          <w:marRight w:val="0"/>
          <w:marTop w:val="0"/>
          <w:marBottom w:val="0"/>
          <w:divBdr>
            <w:top w:val="none" w:sz="0" w:space="0" w:color="auto"/>
            <w:left w:val="none" w:sz="0" w:space="0" w:color="auto"/>
            <w:bottom w:val="none" w:sz="0" w:space="0" w:color="auto"/>
            <w:right w:val="none" w:sz="0" w:space="0" w:color="auto"/>
          </w:divBdr>
        </w:div>
        <w:div w:id="1962951326">
          <w:marLeft w:val="0"/>
          <w:marRight w:val="0"/>
          <w:marTop w:val="0"/>
          <w:marBottom w:val="0"/>
          <w:divBdr>
            <w:top w:val="none" w:sz="0" w:space="0" w:color="auto"/>
            <w:left w:val="none" w:sz="0" w:space="0" w:color="auto"/>
            <w:bottom w:val="none" w:sz="0" w:space="0" w:color="auto"/>
            <w:right w:val="none" w:sz="0" w:space="0" w:color="auto"/>
          </w:divBdr>
        </w:div>
        <w:div w:id="1259557755">
          <w:marLeft w:val="0"/>
          <w:marRight w:val="0"/>
          <w:marTop w:val="0"/>
          <w:marBottom w:val="0"/>
          <w:divBdr>
            <w:top w:val="none" w:sz="0" w:space="0" w:color="auto"/>
            <w:left w:val="none" w:sz="0" w:space="0" w:color="auto"/>
            <w:bottom w:val="none" w:sz="0" w:space="0" w:color="auto"/>
            <w:right w:val="none" w:sz="0" w:space="0" w:color="auto"/>
          </w:divBdr>
        </w:div>
        <w:div w:id="1237014001">
          <w:marLeft w:val="0"/>
          <w:marRight w:val="0"/>
          <w:marTop w:val="0"/>
          <w:marBottom w:val="0"/>
          <w:divBdr>
            <w:top w:val="none" w:sz="0" w:space="0" w:color="auto"/>
            <w:left w:val="none" w:sz="0" w:space="0" w:color="auto"/>
            <w:bottom w:val="none" w:sz="0" w:space="0" w:color="auto"/>
            <w:right w:val="none" w:sz="0" w:space="0" w:color="auto"/>
          </w:divBdr>
        </w:div>
        <w:div w:id="468934984">
          <w:marLeft w:val="0"/>
          <w:marRight w:val="0"/>
          <w:marTop w:val="0"/>
          <w:marBottom w:val="0"/>
          <w:divBdr>
            <w:top w:val="none" w:sz="0" w:space="0" w:color="auto"/>
            <w:left w:val="none" w:sz="0" w:space="0" w:color="auto"/>
            <w:bottom w:val="none" w:sz="0" w:space="0" w:color="auto"/>
            <w:right w:val="none" w:sz="0" w:space="0" w:color="auto"/>
          </w:divBdr>
        </w:div>
        <w:div w:id="1028793735">
          <w:marLeft w:val="0"/>
          <w:marRight w:val="0"/>
          <w:marTop w:val="0"/>
          <w:marBottom w:val="0"/>
          <w:divBdr>
            <w:top w:val="none" w:sz="0" w:space="0" w:color="auto"/>
            <w:left w:val="none" w:sz="0" w:space="0" w:color="auto"/>
            <w:bottom w:val="none" w:sz="0" w:space="0" w:color="auto"/>
            <w:right w:val="none" w:sz="0" w:space="0" w:color="auto"/>
          </w:divBdr>
        </w:div>
        <w:div w:id="1298029290">
          <w:marLeft w:val="0"/>
          <w:marRight w:val="0"/>
          <w:marTop w:val="0"/>
          <w:marBottom w:val="0"/>
          <w:divBdr>
            <w:top w:val="none" w:sz="0" w:space="0" w:color="auto"/>
            <w:left w:val="none" w:sz="0" w:space="0" w:color="auto"/>
            <w:bottom w:val="none" w:sz="0" w:space="0" w:color="auto"/>
            <w:right w:val="none" w:sz="0" w:space="0" w:color="auto"/>
          </w:divBdr>
        </w:div>
        <w:div w:id="1560433460">
          <w:marLeft w:val="0"/>
          <w:marRight w:val="0"/>
          <w:marTop w:val="0"/>
          <w:marBottom w:val="0"/>
          <w:divBdr>
            <w:top w:val="none" w:sz="0" w:space="0" w:color="auto"/>
            <w:left w:val="none" w:sz="0" w:space="0" w:color="auto"/>
            <w:bottom w:val="none" w:sz="0" w:space="0" w:color="auto"/>
            <w:right w:val="none" w:sz="0" w:space="0" w:color="auto"/>
          </w:divBdr>
        </w:div>
        <w:div w:id="607549028">
          <w:marLeft w:val="0"/>
          <w:marRight w:val="0"/>
          <w:marTop w:val="0"/>
          <w:marBottom w:val="0"/>
          <w:divBdr>
            <w:top w:val="none" w:sz="0" w:space="0" w:color="auto"/>
            <w:left w:val="none" w:sz="0" w:space="0" w:color="auto"/>
            <w:bottom w:val="none" w:sz="0" w:space="0" w:color="auto"/>
            <w:right w:val="none" w:sz="0" w:space="0" w:color="auto"/>
          </w:divBdr>
        </w:div>
        <w:div w:id="279800841">
          <w:marLeft w:val="0"/>
          <w:marRight w:val="0"/>
          <w:marTop w:val="0"/>
          <w:marBottom w:val="0"/>
          <w:divBdr>
            <w:top w:val="none" w:sz="0" w:space="0" w:color="auto"/>
            <w:left w:val="none" w:sz="0" w:space="0" w:color="auto"/>
            <w:bottom w:val="none" w:sz="0" w:space="0" w:color="auto"/>
            <w:right w:val="none" w:sz="0" w:space="0" w:color="auto"/>
          </w:divBdr>
        </w:div>
        <w:div w:id="940605325">
          <w:marLeft w:val="0"/>
          <w:marRight w:val="0"/>
          <w:marTop w:val="0"/>
          <w:marBottom w:val="0"/>
          <w:divBdr>
            <w:top w:val="none" w:sz="0" w:space="0" w:color="auto"/>
            <w:left w:val="none" w:sz="0" w:space="0" w:color="auto"/>
            <w:bottom w:val="none" w:sz="0" w:space="0" w:color="auto"/>
            <w:right w:val="none" w:sz="0" w:space="0" w:color="auto"/>
          </w:divBdr>
        </w:div>
        <w:div w:id="2128968798">
          <w:marLeft w:val="0"/>
          <w:marRight w:val="0"/>
          <w:marTop w:val="0"/>
          <w:marBottom w:val="0"/>
          <w:divBdr>
            <w:top w:val="none" w:sz="0" w:space="0" w:color="auto"/>
            <w:left w:val="none" w:sz="0" w:space="0" w:color="auto"/>
            <w:bottom w:val="none" w:sz="0" w:space="0" w:color="auto"/>
            <w:right w:val="none" w:sz="0" w:space="0" w:color="auto"/>
          </w:divBdr>
        </w:div>
        <w:div w:id="1651859964">
          <w:marLeft w:val="0"/>
          <w:marRight w:val="0"/>
          <w:marTop w:val="0"/>
          <w:marBottom w:val="0"/>
          <w:divBdr>
            <w:top w:val="none" w:sz="0" w:space="0" w:color="auto"/>
            <w:left w:val="none" w:sz="0" w:space="0" w:color="auto"/>
            <w:bottom w:val="none" w:sz="0" w:space="0" w:color="auto"/>
            <w:right w:val="none" w:sz="0" w:space="0" w:color="auto"/>
          </w:divBdr>
        </w:div>
        <w:div w:id="740251798">
          <w:marLeft w:val="0"/>
          <w:marRight w:val="0"/>
          <w:marTop w:val="0"/>
          <w:marBottom w:val="0"/>
          <w:divBdr>
            <w:top w:val="none" w:sz="0" w:space="0" w:color="auto"/>
            <w:left w:val="none" w:sz="0" w:space="0" w:color="auto"/>
            <w:bottom w:val="none" w:sz="0" w:space="0" w:color="auto"/>
            <w:right w:val="none" w:sz="0" w:space="0" w:color="auto"/>
          </w:divBdr>
        </w:div>
        <w:div w:id="552549197">
          <w:marLeft w:val="0"/>
          <w:marRight w:val="0"/>
          <w:marTop w:val="0"/>
          <w:marBottom w:val="0"/>
          <w:divBdr>
            <w:top w:val="none" w:sz="0" w:space="0" w:color="auto"/>
            <w:left w:val="none" w:sz="0" w:space="0" w:color="auto"/>
            <w:bottom w:val="none" w:sz="0" w:space="0" w:color="auto"/>
            <w:right w:val="none" w:sz="0" w:space="0" w:color="auto"/>
          </w:divBdr>
        </w:div>
        <w:div w:id="22824698">
          <w:marLeft w:val="0"/>
          <w:marRight w:val="0"/>
          <w:marTop w:val="0"/>
          <w:marBottom w:val="0"/>
          <w:divBdr>
            <w:top w:val="none" w:sz="0" w:space="0" w:color="auto"/>
            <w:left w:val="none" w:sz="0" w:space="0" w:color="auto"/>
            <w:bottom w:val="none" w:sz="0" w:space="0" w:color="auto"/>
            <w:right w:val="none" w:sz="0" w:space="0" w:color="auto"/>
          </w:divBdr>
        </w:div>
        <w:div w:id="2013876455">
          <w:marLeft w:val="0"/>
          <w:marRight w:val="0"/>
          <w:marTop w:val="0"/>
          <w:marBottom w:val="0"/>
          <w:divBdr>
            <w:top w:val="none" w:sz="0" w:space="0" w:color="auto"/>
            <w:left w:val="none" w:sz="0" w:space="0" w:color="auto"/>
            <w:bottom w:val="none" w:sz="0" w:space="0" w:color="auto"/>
            <w:right w:val="none" w:sz="0" w:space="0" w:color="auto"/>
          </w:divBdr>
        </w:div>
        <w:div w:id="1413161933">
          <w:marLeft w:val="0"/>
          <w:marRight w:val="0"/>
          <w:marTop w:val="0"/>
          <w:marBottom w:val="0"/>
          <w:divBdr>
            <w:top w:val="none" w:sz="0" w:space="0" w:color="auto"/>
            <w:left w:val="none" w:sz="0" w:space="0" w:color="auto"/>
            <w:bottom w:val="none" w:sz="0" w:space="0" w:color="auto"/>
            <w:right w:val="none" w:sz="0" w:space="0" w:color="auto"/>
          </w:divBdr>
        </w:div>
      </w:divsChild>
    </w:div>
    <w:div w:id="242763730">
      <w:bodyDiv w:val="1"/>
      <w:marLeft w:val="0"/>
      <w:marRight w:val="0"/>
      <w:marTop w:val="0"/>
      <w:marBottom w:val="0"/>
      <w:divBdr>
        <w:top w:val="none" w:sz="0" w:space="0" w:color="auto"/>
        <w:left w:val="none" w:sz="0" w:space="0" w:color="auto"/>
        <w:bottom w:val="none" w:sz="0" w:space="0" w:color="auto"/>
        <w:right w:val="none" w:sz="0" w:space="0" w:color="auto"/>
      </w:divBdr>
      <w:divsChild>
        <w:div w:id="1862236369">
          <w:marLeft w:val="0"/>
          <w:marRight w:val="0"/>
          <w:marTop w:val="0"/>
          <w:marBottom w:val="0"/>
          <w:divBdr>
            <w:top w:val="none" w:sz="0" w:space="0" w:color="auto"/>
            <w:left w:val="none" w:sz="0" w:space="0" w:color="auto"/>
            <w:bottom w:val="none" w:sz="0" w:space="0" w:color="auto"/>
            <w:right w:val="none" w:sz="0" w:space="0" w:color="auto"/>
          </w:divBdr>
        </w:div>
        <w:div w:id="175073768">
          <w:marLeft w:val="0"/>
          <w:marRight w:val="0"/>
          <w:marTop w:val="0"/>
          <w:marBottom w:val="0"/>
          <w:divBdr>
            <w:top w:val="none" w:sz="0" w:space="0" w:color="auto"/>
            <w:left w:val="none" w:sz="0" w:space="0" w:color="auto"/>
            <w:bottom w:val="none" w:sz="0" w:space="0" w:color="auto"/>
            <w:right w:val="none" w:sz="0" w:space="0" w:color="auto"/>
          </w:divBdr>
        </w:div>
      </w:divsChild>
    </w:div>
    <w:div w:id="275332801">
      <w:bodyDiv w:val="1"/>
      <w:marLeft w:val="0"/>
      <w:marRight w:val="0"/>
      <w:marTop w:val="0"/>
      <w:marBottom w:val="0"/>
      <w:divBdr>
        <w:top w:val="none" w:sz="0" w:space="0" w:color="auto"/>
        <w:left w:val="none" w:sz="0" w:space="0" w:color="auto"/>
        <w:bottom w:val="none" w:sz="0" w:space="0" w:color="auto"/>
        <w:right w:val="none" w:sz="0" w:space="0" w:color="auto"/>
      </w:divBdr>
    </w:div>
    <w:div w:id="302587523">
      <w:bodyDiv w:val="1"/>
      <w:marLeft w:val="0"/>
      <w:marRight w:val="0"/>
      <w:marTop w:val="0"/>
      <w:marBottom w:val="0"/>
      <w:divBdr>
        <w:top w:val="none" w:sz="0" w:space="0" w:color="auto"/>
        <w:left w:val="none" w:sz="0" w:space="0" w:color="auto"/>
        <w:bottom w:val="none" w:sz="0" w:space="0" w:color="auto"/>
        <w:right w:val="none" w:sz="0" w:space="0" w:color="auto"/>
      </w:divBdr>
      <w:divsChild>
        <w:div w:id="2092266552">
          <w:marLeft w:val="0"/>
          <w:marRight w:val="0"/>
          <w:marTop w:val="0"/>
          <w:marBottom w:val="0"/>
          <w:divBdr>
            <w:top w:val="none" w:sz="0" w:space="0" w:color="auto"/>
            <w:left w:val="none" w:sz="0" w:space="0" w:color="auto"/>
            <w:bottom w:val="none" w:sz="0" w:space="0" w:color="auto"/>
            <w:right w:val="none" w:sz="0" w:space="0" w:color="auto"/>
          </w:divBdr>
        </w:div>
        <w:div w:id="776363987">
          <w:marLeft w:val="0"/>
          <w:marRight w:val="0"/>
          <w:marTop w:val="0"/>
          <w:marBottom w:val="0"/>
          <w:divBdr>
            <w:top w:val="none" w:sz="0" w:space="0" w:color="auto"/>
            <w:left w:val="none" w:sz="0" w:space="0" w:color="auto"/>
            <w:bottom w:val="none" w:sz="0" w:space="0" w:color="auto"/>
            <w:right w:val="none" w:sz="0" w:space="0" w:color="auto"/>
          </w:divBdr>
        </w:div>
        <w:div w:id="1138062675">
          <w:marLeft w:val="0"/>
          <w:marRight w:val="0"/>
          <w:marTop w:val="0"/>
          <w:marBottom w:val="0"/>
          <w:divBdr>
            <w:top w:val="none" w:sz="0" w:space="0" w:color="auto"/>
            <w:left w:val="none" w:sz="0" w:space="0" w:color="auto"/>
            <w:bottom w:val="none" w:sz="0" w:space="0" w:color="auto"/>
            <w:right w:val="none" w:sz="0" w:space="0" w:color="auto"/>
          </w:divBdr>
        </w:div>
        <w:div w:id="186330984">
          <w:marLeft w:val="0"/>
          <w:marRight w:val="0"/>
          <w:marTop w:val="0"/>
          <w:marBottom w:val="0"/>
          <w:divBdr>
            <w:top w:val="none" w:sz="0" w:space="0" w:color="auto"/>
            <w:left w:val="none" w:sz="0" w:space="0" w:color="auto"/>
            <w:bottom w:val="none" w:sz="0" w:space="0" w:color="auto"/>
            <w:right w:val="none" w:sz="0" w:space="0" w:color="auto"/>
          </w:divBdr>
        </w:div>
        <w:div w:id="1339843155">
          <w:marLeft w:val="0"/>
          <w:marRight w:val="0"/>
          <w:marTop w:val="0"/>
          <w:marBottom w:val="0"/>
          <w:divBdr>
            <w:top w:val="none" w:sz="0" w:space="0" w:color="auto"/>
            <w:left w:val="none" w:sz="0" w:space="0" w:color="auto"/>
            <w:bottom w:val="none" w:sz="0" w:space="0" w:color="auto"/>
            <w:right w:val="none" w:sz="0" w:space="0" w:color="auto"/>
          </w:divBdr>
        </w:div>
        <w:div w:id="1024866036">
          <w:marLeft w:val="0"/>
          <w:marRight w:val="0"/>
          <w:marTop w:val="0"/>
          <w:marBottom w:val="0"/>
          <w:divBdr>
            <w:top w:val="none" w:sz="0" w:space="0" w:color="auto"/>
            <w:left w:val="none" w:sz="0" w:space="0" w:color="auto"/>
            <w:bottom w:val="none" w:sz="0" w:space="0" w:color="auto"/>
            <w:right w:val="none" w:sz="0" w:space="0" w:color="auto"/>
          </w:divBdr>
        </w:div>
        <w:div w:id="915750994">
          <w:marLeft w:val="0"/>
          <w:marRight w:val="0"/>
          <w:marTop w:val="0"/>
          <w:marBottom w:val="0"/>
          <w:divBdr>
            <w:top w:val="none" w:sz="0" w:space="0" w:color="auto"/>
            <w:left w:val="none" w:sz="0" w:space="0" w:color="auto"/>
            <w:bottom w:val="none" w:sz="0" w:space="0" w:color="auto"/>
            <w:right w:val="none" w:sz="0" w:space="0" w:color="auto"/>
          </w:divBdr>
        </w:div>
        <w:div w:id="621963678">
          <w:marLeft w:val="0"/>
          <w:marRight w:val="0"/>
          <w:marTop w:val="0"/>
          <w:marBottom w:val="0"/>
          <w:divBdr>
            <w:top w:val="none" w:sz="0" w:space="0" w:color="auto"/>
            <w:left w:val="none" w:sz="0" w:space="0" w:color="auto"/>
            <w:bottom w:val="none" w:sz="0" w:space="0" w:color="auto"/>
            <w:right w:val="none" w:sz="0" w:space="0" w:color="auto"/>
          </w:divBdr>
        </w:div>
        <w:div w:id="151024785">
          <w:marLeft w:val="0"/>
          <w:marRight w:val="0"/>
          <w:marTop w:val="0"/>
          <w:marBottom w:val="0"/>
          <w:divBdr>
            <w:top w:val="none" w:sz="0" w:space="0" w:color="auto"/>
            <w:left w:val="none" w:sz="0" w:space="0" w:color="auto"/>
            <w:bottom w:val="none" w:sz="0" w:space="0" w:color="auto"/>
            <w:right w:val="none" w:sz="0" w:space="0" w:color="auto"/>
          </w:divBdr>
        </w:div>
        <w:div w:id="454492224">
          <w:marLeft w:val="0"/>
          <w:marRight w:val="0"/>
          <w:marTop w:val="0"/>
          <w:marBottom w:val="0"/>
          <w:divBdr>
            <w:top w:val="none" w:sz="0" w:space="0" w:color="auto"/>
            <w:left w:val="none" w:sz="0" w:space="0" w:color="auto"/>
            <w:bottom w:val="none" w:sz="0" w:space="0" w:color="auto"/>
            <w:right w:val="none" w:sz="0" w:space="0" w:color="auto"/>
          </w:divBdr>
        </w:div>
        <w:div w:id="618148688">
          <w:marLeft w:val="0"/>
          <w:marRight w:val="0"/>
          <w:marTop w:val="0"/>
          <w:marBottom w:val="0"/>
          <w:divBdr>
            <w:top w:val="none" w:sz="0" w:space="0" w:color="auto"/>
            <w:left w:val="none" w:sz="0" w:space="0" w:color="auto"/>
            <w:bottom w:val="none" w:sz="0" w:space="0" w:color="auto"/>
            <w:right w:val="none" w:sz="0" w:space="0" w:color="auto"/>
          </w:divBdr>
        </w:div>
        <w:div w:id="580796282">
          <w:marLeft w:val="0"/>
          <w:marRight w:val="0"/>
          <w:marTop w:val="0"/>
          <w:marBottom w:val="0"/>
          <w:divBdr>
            <w:top w:val="none" w:sz="0" w:space="0" w:color="auto"/>
            <w:left w:val="none" w:sz="0" w:space="0" w:color="auto"/>
            <w:bottom w:val="none" w:sz="0" w:space="0" w:color="auto"/>
            <w:right w:val="none" w:sz="0" w:space="0" w:color="auto"/>
          </w:divBdr>
        </w:div>
        <w:div w:id="1157529127">
          <w:marLeft w:val="0"/>
          <w:marRight w:val="0"/>
          <w:marTop w:val="0"/>
          <w:marBottom w:val="0"/>
          <w:divBdr>
            <w:top w:val="none" w:sz="0" w:space="0" w:color="auto"/>
            <w:left w:val="none" w:sz="0" w:space="0" w:color="auto"/>
            <w:bottom w:val="none" w:sz="0" w:space="0" w:color="auto"/>
            <w:right w:val="none" w:sz="0" w:space="0" w:color="auto"/>
          </w:divBdr>
        </w:div>
        <w:div w:id="1041856179">
          <w:marLeft w:val="0"/>
          <w:marRight w:val="0"/>
          <w:marTop w:val="0"/>
          <w:marBottom w:val="0"/>
          <w:divBdr>
            <w:top w:val="none" w:sz="0" w:space="0" w:color="auto"/>
            <w:left w:val="none" w:sz="0" w:space="0" w:color="auto"/>
            <w:bottom w:val="none" w:sz="0" w:space="0" w:color="auto"/>
            <w:right w:val="none" w:sz="0" w:space="0" w:color="auto"/>
          </w:divBdr>
        </w:div>
        <w:div w:id="1407914933">
          <w:marLeft w:val="0"/>
          <w:marRight w:val="0"/>
          <w:marTop w:val="0"/>
          <w:marBottom w:val="0"/>
          <w:divBdr>
            <w:top w:val="none" w:sz="0" w:space="0" w:color="auto"/>
            <w:left w:val="none" w:sz="0" w:space="0" w:color="auto"/>
            <w:bottom w:val="none" w:sz="0" w:space="0" w:color="auto"/>
            <w:right w:val="none" w:sz="0" w:space="0" w:color="auto"/>
          </w:divBdr>
        </w:div>
        <w:div w:id="234627692">
          <w:marLeft w:val="0"/>
          <w:marRight w:val="0"/>
          <w:marTop w:val="0"/>
          <w:marBottom w:val="0"/>
          <w:divBdr>
            <w:top w:val="none" w:sz="0" w:space="0" w:color="auto"/>
            <w:left w:val="none" w:sz="0" w:space="0" w:color="auto"/>
            <w:bottom w:val="none" w:sz="0" w:space="0" w:color="auto"/>
            <w:right w:val="none" w:sz="0" w:space="0" w:color="auto"/>
          </w:divBdr>
        </w:div>
        <w:div w:id="255556511">
          <w:marLeft w:val="0"/>
          <w:marRight w:val="0"/>
          <w:marTop w:val="0"/>
          <w:marBottom w:val="0"/>
          <w:divBdr>
            <w:top w:val="none" w:sz="0" w:space="0" w:color="auto"/>
            <w:left w:val="none" w:sz="0" w:space="0" w:color="auto"/>
            <w:bottom w:val="none" w:sz="0" w:space="0" w:color="auto"/>
            <w:right w:val="none" w:sz="0" w:space="0" w:color="auto"/>
          </w:divBdr>
        </w:div>
        <w:div w:id="568807765">
          <w:marLeft w:val="0"/>
          <w:marRight w:val="0"/>
          <w:marTop w:val="0"/>
          <w:marBottom w:val="0"/>
          <w:divBdr>
            <w:top w:val="none" w:sz="0" w:space="0" w:color="auto"/>
            <w:left w:val="none" w:sz="0" w:space="0" w:color="auto"/>
            <w:bottom w:val="none" w:sz="0" w:space="0" w:color="auto"/>
            <w:right w:val="none" w:sz="0" w:space="0" w:color="auto"/>
          </w:divBdr>
        </w:div>
        <w:div w:id="1407534780">
          <w:marLeft w:val="0"/>
          <w:marRight w:val="0"/>
          <w:marTop w:val="0"/>
          <w:marBottom w:val="0"/>
          <w:divBdr>
            <w:top w:val="none" w:sz="0" w:space="0" w:color="auto"/>
            <w:left w:val="none" w:sz="0" w:space="0" w:color="auto"/>
            <w:bottom w:val="none" w:sz="0" w:space="0" w:color="auto"/>
            <w:right w:val="none" w:sz="0" w:space="0" w:color="auto"/>
          </w:divBdr>
        </w:div>
        <w:div w:id="658925310">
          <w:marLeft w:val="0"/>
          <w:marRight w:val="0"/>
          <w:marTop w:val="0"/>
          <w:marBottom w:val="0"/>
          <w:divBdr>
            <w:top w:val="none" w:sz="0" w:space="0" w:color="auto"/>
            <w:left w:val="none" w:sz="0" w:space="0" w:color="auto"/>
            <w:bottom w:val="none" w:sz="0" w:space="0" w:color="auto"/>
            <w:right w:val="none" w:sz="0" w:space="0" w:color="auto"/>
          </w:divBdr>
        </w:div>
        <w:div w:id="1059088756">
          <w:marLeft w:val="0"/>
          <w:marRight w:val="0"/>
          <w:marTop w:val="0"/>
          <w:marBottom w:val="0"/>
          <w:divBdr>
            <w:top w:val="none" w:sz="0" w:space="0" w:color="auto"/>
            <w:left w:val="none" w:sz="0" w:space="0" w:color="auto"/>
            <w:bottom w:val="none" w:sz="0" w:space="0" w:color="auto"/>
            <w:right w:val="none" w:sz="0" w:space="0" w:color="auto"/>
          </w:divBdr>
        </w:div>
        <w:div w:id="705638682">
          <w:marLeft w:val="0"/>
          <w:marRight w:val="0"/>
          <w:marTop w:val="0"/>
          <w:marBottom w:val="0"/>
          <w:divBdr>
            <w:top w:val="none" w:sz="0" w:space="0" w:color="auto"/>
            <w:left w:val="none" w:sz="0" w:space="0" w:color="auto"/>
            <w:bottom w:val="none" w:sz="0" w:space="0" w:color="auto"/>
            <w:right w:val="none" w:sz="0" w:space="0" w:color="auto"/>
          </w:divBdr>
        </w:div>
        <w:div w:id="918172910">
          <w:marLeft w:val="0"/>
          <w:marRight w:val="0"/>
          <w:marTop w:val="0"/>
          <w:marBottom w:val="0"/>
          <w:divBdr>
            <w:top w:val="none" w:sz="0" w:space="0" w:color="auto"/>
            <w:left w:val="none" w:sz="0" w:space="0" w:color="auto"/>
            <w:bottom w:val="none" w:sz="0" w:space="0" w:color="auto"/>
            <w:right w:val="none" w:sz="0" w:space="0" w:color="auto"/>
          </w:divBdr>
        </w:div>
        <w:div w:id="561908361">
          <w:marLeft w:val="0"/>
          <w:marRight w:val="0"/>
          <w:marTop w:val="0"/>
          <w:marBottom w:val="0"/>
          <w:divBdr>
            <w:top w:val="none" w:sz="0" w:space="0" w:color="auto"/>
            <w:left w:val="none" w:sz="0" w:space="0" w:color="auto"/>
            <w:bottom w:val="none" w:sz="0" w:space="0" w:color="auto"/>
            <w:right w:val="none" w:sz="0" w:space="0" w:color="auto"/>
          </w:divBdr>
        </w:div>
        <w:div w:id="964386304">
          <w:marLeft w:val="0"/>
          <w:marRight w:val="0"/>
          <w:marTop w:val="0"/>
          <w:marBottom w:val="0"/>
          <w:divBdr>
            <w:top w:val="none" w:sz="0" w:space="0" w:color="auto"/>
            <w:left w:val="none" w:sz="0" w:space="0" w:color="auto"/>
            <w:bottom w:val="none" w:sz="0" w:space="0" w:color="auto"/>
            <w:right w:val="none" w:sz="0" w:space="0" w:color="auto"/>
          </w:divBdr>
        </w:div>
        <w:div w:id="1024137007">
          <w:marLeft w:val="0"/>
          <w:marRight w:val="0"/>
          <w:marTop w:val="0"/>
          <w:marBottom w:val="0"/>
          <w:divBdr>
            <w:top w:val="none" w:sz="0" w:space="0" w:color="auto"/>
            <w:left w:val="none" w:sz="0" w:space="0" w:color="auto"/>
            <w:bottom w:val="none" w:sz="0" w:space="0" w:color="auto"/>
            <w:right w:val="none" w:sz="0" w:space="0" w:color="auto"/>
          </w:divBdr>
        </w:div>
        <w:div w:id="1734111705">
          <w:marLeft w:val="0"/>
          <w:marRight w:val="0"/>
          <w:marTop w:val="0"/>
          <w:marBottom w:val="0"/>
          <w:divBdr>
            <w:top w:val="none" w:sz="0" w:space="0" w:color="auto"/>
            <w:left w:val="none" w:sz="0" w:space="0" w:color="auto"/>
            <w:bottom w:val="none" w:sz="0" w:space="0" w:color="auto"/>
            <w:right w:val="none" w:sz="0" w:space="0" w:color="auto"/>
          </w:divBdr>
        </w:div>
        <w:div w:id="982348855">
          <w:marLeft w:val="0"/>
          <w:marRight w:val="0"/>
          <w:marTop w:val="0"/>
          <w:marBottom w:val="0"/>
          <w:divBdr>
            <w:top w:val="none" w:sz="0" w:space="0" w:color="auto"/>
            <w:left w:val="none" w:sz="0" w:space="0" w:color="auto"/>
            <w:bottom w:val="none" w:sz="0" w:space="0" w:color="auto"/>
            <w:right w:val="none" w:sz="0" w:space="0" w:color="auto"/>
          </w:divBdr>
        </w:div>
        <w:div w:id="2112582709">
          <w:marLeft w:val="0"/>
          <w:marRight w:val="0"/>
          <w:marTop w:val="0"/>
          <w:marBottom w:val="0"/>
          <w:divBdr>
            <w:top w:val="none" w:sz="0" w:space="0" w:color="auto"/>
            <w:left w:val="none" w:sz="0" w:space="0" w:color="auto"/>
            <w:bottom w:val="none" w:sz="0" w:space="0" w:color="auto"/>
            <w:right w:val="none" w:sz="0" w:space="0" w:color="auto"/>
          </w:divBdr>
        </w:div>
        <w:div w:id="1056664240">
          <w:marLeft w:val="0"/>
          <w:marRight w:val="0"/>
          <w:marTop w:val="0"/>
          <w:marBottom w:val="0"/>
          <w:divBdr>
            <w:top w:val="none" w:sz="0" w:space="0" w:color="auto"/>
            <w:left w:val="none" w:sz="0" w:space="0" w:color="auto"/>
            <w:bottom w:val="none" w:sz="0" w:space="0" w:color="auto"/>
            <w:right w:val="none" w:sz="0" w:space="0" w:color="auto"/>
          </w:divBdr>
        </w:div>
      </w:divsChild>
    </w:div>
    <w:div w:id="315377941">
      <w:bodyDiv w:val="1"/>
      <w:marLeft w:val="0"/>
      <w:marRight w:val="0"/>
      <w:marTop w:val="0"/>
      <w:marBottom w:val="0"/>
      <w:divBdr>
        <w:top w:val="none" w:sz="0" w:space="0" w:color="auto"/>
        <w:left w:val="none" w:sz="0" w:space="0" w:color="auto"/>
        <w:bottom w:val="none" w:sz="0" w:space="0" w:color="auto"/>
        <w:right w:val="none" w:sz="0" w:space="0" w:color="auto"/>
      </w:divBdr>
      <w:divsChild>
        <w:div w:id="1583561560">
          <w:marLeft w:val="0"/>
          <w:marRight w:val="0"/>
          <w:marTop w:val="0"/>
          <w:marBottom w:val="0"/>
          <w:divBdr>
            <w:top w:val="none" w:sz="0" w:space="0" w:color="auto"/>
            <w:left w:val="none" w:sz="0" w:space="0" w:color="auto"/>
            <w:bottom w:val="none" w:sz="0" w:space="0" w:color="auto"/>
            <w:right w:val="none" w:sz="0" w:space="0" w:color="auto"/>
          </w:divBdr>
        </w:div>
        <w:div w:id="1191186961">
          <w:marLeft w:val="0"/>
          <w:marRight w:val="0"/>
          <w:marTop w:val="0"/>
          <w:marBottom w:val="0"/>
          <w:divBdr>
            <w:top w:val="none" w:sz="0" w:space="0" w:color="auto"/>
            <w:left w:val="none" w:sz="0" w:space="0" w:color="auto"/>
            <w:bottom w:val="none" w:sz="0" w:space="0" w:color="auto"/>
            <w:right w:val="none" w:sz="0" w:space="0" w:color="auto"/>
          </w:divBdr>
        </w:div>
      </w:divsChild>
    </w:div>
    <w:div w:id="425737068">
      <w:bodyDiv w:val="1"/>
      <w:marLeft w:val="0"/>
      <w:marRight w:val="0"/>
      <w:marTop w:val="0"/>
      <w:marBottom w:val="0"/>
      <w:divBdr>
        <w:top w:val="none" w:sz="0" w:space="0" w:color="auto"/>
        <w:left w:val="none" w:sz="0" w:space="0" w:color="auto"/>
        <w:bottom w:val="none" w:sz="0" w:space="0" w:color="auto"/>
        <w:right w:val="none" w:sz="0" w:space="0" w:color="auto"/>
      </w:divBdr>
      <w:divsChild>
        <w:div w:id="2129856837">
          <w:marLeft w:val="0"/>
          <w:marRight w:val="0"/>
          <w:marTop w:val="0"/>
          <w:marBottom w:val="0"/>
          <w:divBdr>
            <w:top w:val="none" w:sz="0" w:space="0" w:color="auto"/>
            <w:left w:val="none" w:sz="0" w:space="0" w:color="auto"/>
            <w:bottom w:val="none" w:sz="0" w:space="0" w:color="auto"/>
            <w:right w:val="none" w:sz="0" w:space="0" w:color="auto"/>
          </w:divBdr>
        </w:div>
        <w:div w:id="658466230">
          <w:marLeft w:val="0"/>
          <w:marRight w:val="0"/>
          <w:marTop w:val="0"/>
          <w:marBottom w:val="0"/>
          <w:divBdr>
            <w:top w:val="none" w:sz="0" w:space="0" w:color="auto"/>
            <w:left w:val="none" w:sz="0" w:space="0" w:color="auto"/>
            <w:bottom w:val="none" w:sz="0" w:space="0" w:color="auto"/>
            <w:right w:val="none" w:sz="0" w:space="0" w:color="auto"/>
          </w:divBdr>
        </w:div>
        <w:div w:id="772936575">
          <w:marLeft w:val="0"/>
          <w:marRight w:val="0"/>
          <w:marTop w:val="0"/>
          <w:marBottom w:val="0"/>
          <w:divBdr>
            <w:top w:val="none" w:sz="0" w:space="0" w:color="auto"/>
            <w:left w:val="none" w:sz="0" w:space="0" w:color="auto"/>
            <w:bottom w:val="none" w:sz="0" w:space="0" w:color="auto"/>
            <w:right w:val="none" w:sz="0" w:space="0" w:color="auto"/>
          </w:divBdr>
        </w:div>
        <w:div w:id="1908223466">
          <w:marLeft w:val="0"/>
          <w:marRight w:val="0"/>
          <w:marTop w:val="0"/>
          <w:marBottom w:val="0"/>
          <w:divBdr>
            <w:top w:val="none" w:sz="0" w:space="0" w:color="auto"/>
            <w:left w:val="none" w:sz="0" w:space="0" w:color="auto"/>
            <w:bottom w:val="none" w:sz="0" w:space="0" w:color="auto"/>
            <w:right w:val="none" w:sz="0" w:space="0" w:color="auto"/>
          </w:divBdr>
        </w:div>
        <w:div w:id="286856337">
          <w:marLeft w:val="0"/>
          <w:marRight w:val="0"/>
          <w:marTop w:val="0"/>
          <w:marBottom w:val="0"/>
          <w:divBdr>
            <w:top w:val="none" w:sz="0" w:space="0" w:color="auto"/>
            <w:left w:val="none" w:sz="0" w:space="0" w:color="auto"/>
            <w:bottom w:val="none" w:sz="0" w:space="0" w:color="auto"/>
            <w:right w:val="none" w:sz="0" w:space="0" w:color="auto"/>
          </w:divBdr>
        </w:div>
      </w:divsChild>
    </w:div>
    <w:div w:id="436677722">
      <w:bodyDiv w:val="1"/>
      <w:marLeft w:val="0"/>
      <w:marRight w:val="0"/>
      <w:marTop w:val="0"/>
      <w:marBottom w:val="0"/>
      <w:divBdr>
        <w:top w:val="none" w:sz="0" w:space="0" w:color="auto"/>
        <w:left w:val="none" w:sz="0" w:space="0" w:color="auto"/>
        <w:bottom w:val="none" w:sz="0" w:space="0" w:color="auto"/>
        <w:right w:val="none" w:sz="0" w:space="0" w:color="auto"/>
      </w:divBdr>
    </w:div>
    <w:div w:id="446855201">
      <w:bodyDiv w:val="1"/>
      <w:marLeft w:val="0"/>
      <w:marRight w:val="0"/>
      <w:marTop w:val="0"/>
      <w:marBottom w:val="0"/>
      <w:divBdr>
        <w:top w:val="none" w:sz="0" w:space="0" w:color="auto"/>
        <w:left w:val="none" w:sz="0" w:space="0" w:color="auto"/>
        <w:bottom w:val="none" w:sz="0" w:space="0" w:color="auto"/>
        <w:right w:val="none" w:sz="0" w:space="0" w:color="auto"/>
      </w:divBdr>
    </w:div>
    <w:div w:id="479276949">
      <w:bodyDiv w:val="1"/>
      <w:marLeft w:val="0"/>
      <w:marRight w:val="0"/>
      <w:marTop w:val="0"/>
      <w:marBottom w:val="0"/>
      <w:divBdr>
        <w:top w:val="none" w:sz="0" w:space="0" w:color="auto"/>
        <w:left w:val="none" w:sz="0" w:space="0" w:color="auto"/>
        <w:bottom w:val="none" w:sz="0" w:space="0" w:color="auto"/>
        <w:right w:val="none" w:sz="0" w:space="0" w:color="auto"/>
      </w:divBdr>
      <w:divsChild>
        <w:div w:id="810632504">
          <w:marLeft w:val="0"/>
          <w:marRight w:val="0"/>
          <w:marTop w:val="0"/>
          <w:marBottom w:val="0"/>
          <w:divBdr>
            <w:top w:val="none" w:sz="0" w:space="0" w:color="auto"/>
            <w:left w:val="none" w:sz="0" w:space="0" w:color="auto"/>
            <w:bottom w:val="none" w:sz="0" w:space="0" w:color="auto"/>
            <w:right w:val="none" w:sz="0" w:space="0" w:color="auto"/>
          </w:divBdr>
        </w:div>
      </w:divsChild>
    </w:div>
    <w:div w:id="497311100">
      <w:bodyDiv w:val="1"/>
      <w:marLeft w:val="0"/>
      <w:marRight w:val="0"/>
      <w:marTop w:val="0"/>
      <w:marBottom w:val="0"/>
      <w:divBdr>
        <w:top w:val="none" w:sz="0" w:space="0" w:color="auto"/>
        <w:left w:val="none" w:sz="0" w:space="0" w:color="auto"/>
        <w:bottom w:val="none" w:sz="0" w:space="0" w:color="auto"/>
        <w:right w:val="none" w:sz="0" w:space="0" w:color="auto"/>
      </w:divBdr>
    </w:div>
    <w:div w:id="498354569">
      <w:bodyDiv w:val="1"/>
      <w:marLeft w:val="0"/>
      <w:marRight w:val="0"/>
      <w:marTop w:val="0"/>
      <w:marBottom w:val="0"/>
      <w:divBdr>
        <w:top w:val="none" w:sz="0" w:space="0" w:color="auto"/>
        <w:left w:val="none" w:sz="0" w:space="0" w:color="auto"/>
        <w:bottom w:val="none" w:sz="0" w:space="0" w:color="auto"/>
        <w:right w:val="none" w:sz="0" w:space="0" w:color="auto"/>
      </w:divBdr>
    </w:div>
    <w:div w:id="553201951">
      <w:bodyDiv w:val="1"/>
      <w:marLeft w:val="0"/>
      <w:marRight w:val="0"/>
      <w:marTop w:val="0"/>
      <w:marBottom w:val="0"/>
      <w:divBdr>
        <w:top w:val="none" w:sz="0" w:space="0" w:color="auto"/>
        <w:left w:val="none" w:sz="0" w:space="0" w:color="auto"/>
        <w:bottom w:val="none" w:sz="0" w:space="0" w:color="auto"/>
        <w:right w:val="none" w:sz="0" w:space="0" w:color="auto"/>
      </w:divBdr>
      <w:divsChild>
        <w:div w:id="14424961">
          <w:marLeft w:val="0"/>
          <w:marRight w:val="0"/>
          <w:marTop w:val="0"/>
          <w:marBottom w:val="0"/>
          <w:divBdr>
            <w:top w:val="none" w:sz="0" w:space="0" w:color="auto"/>
            <w:left w:val="none" w:sz="0" w:space="0" w:color="auto"/>
            <w:bottom w:val="none" w:sz="0" w:space="0" w:color="auto"/>
            <w:right w:val="none" w:sz="0" w:space="0" w:color="auto"/>
          </w:divBdr>
        </w:div>
        <w:div w:id="1192497732">
          <w:marLeft w:val="0"/>
          <w:marRight w:val="0"/>
          <w:marTop w:val="0"/>
          <w:marBottom w:val="0"/>
          <w:divBdr>
            <w:top w:val="none" w:sz="0" w:space="0" w:color="auto"/>
            <w:left w:val="none" w:sz="0" w:space="0" w:color="auto"/>
            <w:bottom w:val="none" w:sz="0" w:space="0" w:color="auto"/>
            <w:right w:val="none" w:sz="0" w:space="0" w:color="auto"/>
          </w:divBdr>
        </w:div>
      </w:divsChild>
    </w:div>
    <w:div w:id="572934949">
      <w:bodyDiv w:val="1"/>
      <w:marLeft w:val="0"/>
      <w:marRight w:val="0"/>
      <w:marTop w:val="0"/>
      <w:marBottom w:val="0"/>
      <w:divBdr>
        <w:top w:val="none" w:sz="0" w:space="0" w:color="auto"/>
        <w:left w:val="none" w:sz="0" w:space="0" w:color="auto"/>
        <w:bottom w:val="none" w:sz="0" w:space="0" w:color="auto"/>
        <w:right w:val="none" w:sz="0" w:space="0" w:color="auto"/>
      </w:divBdr>
      <w:divsChild>
        <w:div w:id="1724282471">
          <w:marLeft w:val="0"/>
          <w:marRight w:val="0"/>
          <w:marTop w:val="0"/>
          <w:marBottom w:val="0"/>
          <w:divBdr>
            <w:top w:val="none" w:sz="0" w:space="0" w:color="auto"/>
            <w:left w:val="none" w:sz="0" w:space="0" w:color="auto"/>
            <w:bottom w:val="none" w:sz="0" w:space="0" w:color="auto"/>
            <w:right w:val="none" w:sz="0" w:space="0" w:color="auto"/>
          </w:divBdr>
        </w:div>
        <w:div w:id="2016178662">
          <w:marLeft w:val="0"/>
          <w:marRight w:val="0"/>
          <w:marTop w:val="0"/>
          <w:marBottom w:val="0"/>
          <w:divBdr>
            <w:top w:val="none" w:sz="0" w:space="0" w:color="auto"/>
            <w:left w:val="none" w:sz="0" w:space="0" w:color="auto"/>
            <w:bottom w:val="none" w:sz="0" w:space="0" w:color="auto"/>
            <w:right w:val="none" w:sz="0" w:space="0" w:color="auto"/>
          </w:divBdr>
          <w:divsChild>
            <w:div w:id="1131359815">
              <w:marLeft w:val="0"/>
              <w:marRight w:val="0"/>
              <w:marTop w:val="30"/>
              <w:marBottom w:val="30"/>
              <w:divBdr>
                <w:top w:val="none" w:sz="0" w:space="0" w:color="auto"/>
                <w:left w:val="none" w:sz="0" w:space="0" w:color="auto"/>
                <w:bottom w:val="none" w:sz="0" w:space="0" w:color="auto"/>
                <w:right w:val="none" w:sz="0" w:space="0" w:color="auto"/>
              </w:divBdr>
              <w:divsChild>
                <w:div w:id="113451930">
                  <w:marLeft w:val="0"/>
                  <w:marRight w:val="0"/>
                  <w:marTop w:val="0"/>
                  <w:marBottom w:val="0"/>
                  <w:divBdr>
                    <w:top w:val="none" w:sz="0" w:space="0" w:color="auto"/>
                    <w:left w:val="none" w:sz="0" w:space="0" w:color="auto"/>
                    <w:bottom w:val="none" w:sz="0" w:space="0" w:color="auto"/>
                    <w:right w:val="none" w:sz="0" w:space="0" w:color="auto"/>
                  </w:divBdr>
                  <w:divsChild>
                    <w:div w:id="83306744">
                      <w:marLeft w:val="0"/>
                      <w:marRight w:val="0"/>
                      <w:marTop w:val="0"/>
                      <w:marBottom w:val="0"/>
                      <w:divBdr>
                        <w:top w:val="none" w:sz="0" w:space="0" w:color="auto"/>
                        <w:left w:val="none" w:sz="0" w:space="0" w:color="auto"/>
                        <w:bottom w:val="none" w:sz="0" w:space="0" w:color="auto"/>
                        <w:right w:val="none" w:sz="0" w:space="0" w:color="auto"/>
                      </w:divBdr>
                    </w:div>
                    <w:div w:id="942105677">
                      <w:marLeft w:val="0"/>
                      <w:marRight w:val="0"/>
                      <w:marTop w:val="0"/>
                      <w:marBottom w:val="0"/>
                      <w:divBdr>
                        <w:top w:val="none" w:sz="0" w:space="0" w:color="auto"/>
                        <w:left w:val="none" w:sz="0" w:space="0" w:color="auto"/>
                        <w:bottom w:val="none" w:sz="0" w:space="0" w:color="auto"/>
                        <w:right w:val="none" w:sz="0" w:space="0" w:color="auto"/>
                      </w:divBdr>
                    </w:div>
                  </w:divsChild>
                </w:div>
                <w:div w:id="1888451674">
                  <w:marLeft w:val="0"/>
                  <w:marRight w:val="0"/>
                  <w:marTop w:val="0"/>
                  <w:marBottom w:val="0"/>
                  <w:divBdr>
                    <w:top w:val="none" w:sz="0" w:space="0" w:color="auto"/>
                    <w:left w:val="none" w:sz="0" w:space="0" w:color="auto"/>
                    <w:bottom w:val="none" w:sz="0" w:space="0" w:color="auto"/>
                    <w:right w:val="none" w:sz="0" w:space="0" w:color="auto"/>
                  </w:divBdr>
                  <w:divsChild>
                    <w:div w:id="1642615570">
                      <w:marLeft w:val="0"/>
                      <w:marRight w:val="0"/>
                      <w:marTop w:val="0"/>
                      <w:marBottom w:val="0"/>
                      <w:divBdr>
                        <w:top w:val="none" w:sz="0" w:space="0" w:color="auto"/>
                        <w:left w:val="none" w:sz="0" w:space="0" w:color="auto"/>
                        <w:bottom w:val="none" w:sz="0" w:space="0" w:color="auto"/>
                        <w:right w:val="none" w:sz="0" w:space="0" w:color="auto"/>
                      </w:divBdr>
                    </w:div>
                    <w:div w:id="1854611345">
                      <w:marLeft w:val="0"/>
                      <w:marRight w:val="0"/>
                      <w:marTop w:val="0"/>
                      <w:marBottom w:val="0"/>
                      <w:divBdr>
                        <w:top w:val="none" w:sz="0" w:space="0" w:color="auto"/>
                        <w:left w:val="none" w:sz="0" w:space="0" w:color="auto"/>
                        <w:bottom w:val="none" w:sz="0" w:space="0" w:color="auto"/>
                        <w:right w:val="none" w:sz="0" w:space="0" w:color="auto"/>
                      </w:divBdr>
                    </w:div>
                    <w:div w:id="726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956023">
      <w:bodyDiv w:val="1"/>
      <w:marLeft w:val="0"/>
      <w:marRight w:val="0"/>
      <w:marTop w:val="0"/>
      <w:marBottom w:val="0"/>
      <w:divBdr>
        <w:top w:val="none" w:sz="0" w:space="0" w:color="auto"/>
        <w:left w:val="none" w:sz="0" w:space="0" w:color="auto"/>
        <w:bottom w:val="none" w:sz="0" w:space="0" w:color="auto"/>
        <w:right w:val="none" w:sz="0" w:space="0" w:color="auto"/>
      </w:divBdr>
      <w:divsChild>
        <w:div w:id="590821214">
          <w:marLeft w:val="0"/>
          <w:marRight w:val="0"/>
          <w:marTop w:val="0"/>
          <w:marBottom w:val="0"/>
          <w:divBdr>
            <w:top w:val="none" w:sz="0" w:space="0" w:color="auto"/>
            <w:left w:val="none" w:sz="0" w:space="0" w:color="auto"/>
            <w:bottom w:val="none" w:sz="0" w:space="0" w:color="auto"/>
            <w:right w:val="none" w:sz="0" w:space="0" w:color="auto"/>
          </w:divBdr>
        </w:div>
        <w:div w:id="909928272">
          <w:marLeft w:val="0"/>
          <w:marRight w:val="0"/>
          <w:marTop w:val="0"/>
          <w:marBottom w:val="0"/>
          <w:divBdr>
            <w:top w:val="none" w:sz="0" w:space="0" w:color="auto"/>
            <w:left w:val="none" w:sz="0" w:space="0" w:color="auto"/>
            <w:bottom w:val="none" w:sz="0" w:space="0" w:color="auto"/>
            <w:right w:val="none" w:sz="0" w:space="0" w:color="auto"/>
          </w:divBdr>
        </w:div>
        <w:div w:id="1232815024">
          <w:marLeft w:val="0"/>
          <w:marRight w:val="0"/>
          <w:marTop w:val="0"/>
          <w:marBottom w:val="0"/>
          <w:divBdr>
            <w:top w:val="none" w:sz="0" w:space="0" w:color="auto"/>
            <w:left w:val="none" w:sz="0" w:space="0" w:color="auto"/>
            <w:bottom w:val="none" w:sz="0" w:space="0" w:color="auto"/>
            <w:right w:val="none" w:sz="0" w:space="0" w:color="auto"/>
          </w:divBdr>
        </w:div>
        <w:div w:id="500584633">
          <w:marLeft w:val="0"/>
          <w:marRight w:val="0"/>
          <w:marTop w:val="0"/>
          <w:marBottom w:val="0"/>
          <w:divBdr>
            <w:top w:val="none" w:sz="0" w:space="0" w:color="auto"/>
            <w:left w:val="none" w:sz="0" w:space="0" w:color="auto"/>
            <w:bottom w:val="none" w:sz="0" w:space="0" w:color="auto"/>
            <w:right w:val="none" w:sz="0" w:space="0" w:color="auto"/>
          </w:divBdr>
        </w:div>
        <w:div w:id="1874537661">
          <w:marLeft w:val="0"/>
          <w:marRight w:val="0"/>
          <w:marTop w:val="0"/>
          <w:marBottom w:val="0"/>
          <w:divBdr>
            <w:top w:val="none" w:sz="0" w:space="0" w:color="auto"/>
            <w:left w:val="none" w:sz="0" w:space="0" w:color="auto"/>
            <w:bottom w:val="none" w:sz="0" w:space="0" w:color="auto"/>
            <w:right w:val="none" w:sz="0" w:space="0" w:color="auto"/>
          </w:divBdr>
        </w:div>
        <w:div w:id="493036596">
          <w:marLeft w:val="0"/>
          <w:marRight w:val="0"/>
          <w:marTop w:val="0"/>
          <w:marBottom w:val="0"/>
          <w:divBdr>
            <w:top w:val="none" w:sz="0" w:space="0" w:color="auto"/>
            <w:left w:val="none" w:sz="0" w:space="0" w:color="auto"/>
            <w:bottom w:val="none" w:sz="0" w:space="0" w:color="auto"/>
            <w:right w:val="none" w:sz="0" w:space="0" w:color="auto"/>
          </w:divBdr>
        </w:div>
        <w:div w:id="1720011226">
          <w:marLeft w:val="0"/>
          <w:marRight w:val="0"/>
          <w:marTop w:val="0"/>
          <w:marBottom w:val="0"/>
          <w:divBdr>
            <w:top w:val="none" w:sz="0" w:space="0" w:color="auto"/>
            <w:left w:val="none" w:sz="0" w:space="0" w:color="auto"/>
            <w:bottom w:val="none" w:sz="0" w:space="0" w:color="auto"/>
            <w:right w:val="none" w:sz="0" w:space="0" w:color="auto"/>
          </w:divBdr>
        </w:div>
        <w:div w:id="593246854">
          <w:marLeft w:val="0"/>
          <w:marRight w:val="0"/>
          <w:marTop w:val="0"/>
          <w:marBottom w:val="0"/>
          <w:divBdr>
            <w:top w:val="none" w:sz="0" w:space="0" w:color="auto"/>
            <w:left w:val="none" w:sz="0" w:space="0" w:color="auto"/>
            <w:bottom w:val="none" w:sz="0" w:space="0" w:color="auto"/>
            <w:right w:val="none" w:sz="0" w:space="0" w:color="auto"/>
          </w:divBdr>
        </w:div>
        <w:div w:id="1745687077">
          <w:marLeft w:val="0"/>
          <w:marRight w:val="0"/>
          <w:marTop w:val="0"/>
          <w:marBottom w:val="0"/>
          <w:divBdr>
            <w:top w:val="none" w:sz="0" w:space="0" w:color="auto"/>
            <w:left w:val="none" w:sz="0" w:space="0" w:color="auto"/>
            <w:bottom w:val="none" w:sz="0" w:space="0" w:color="auto"/>
            <w:right w:val="none" w:sz="0" w:space="0" w:color="auto"/>
          </w:divBdr>
        </w:div>
        <w:div w:id="84889187">
          <w:marLeft w:val="0"/>
          <w:marRight w:val="0"/>
          <w:marTop w:val="0"/>
          <w:marBottom w:val="0"/>
          <w:divBdr>
            <w:top w:val="none" w:sz="0" w:space="0" w:color="auto"/>
            <w:left w:val="none" w:sz="0" w:space="0" w:color="auto"/>
            <w:bottom w:val="none" w:sz="0" w:space="0" w:color="auto"/>
            <w:right w:val="none" w:sz="0" w:space="0" w:color="auto"/>
          </w:divBdr>
        </w:div>
        <w:div w:id="1548882103">
          <w:marLeft w:val="0"/>
          <w:marRight w:val="0"/>
          <w:marTop w:val="0"/>
          <w:marBottom w:val="0"/>
          <w:divBdr>
            <w:top w:val="none" w:sz="0" w:space="0" w:color="auto"/>
            <w:left w:val="none" w:sz="0" w:space="0" w:color="auto"/>
            <w:bottom w:val="none" w:sz="0" w:space="0" w:color="auto"/>
            <w:right w:val="none" w:sz="0" w:space="0" w:color="auto"/>
          </w:divBdr>
        </w:div>
        <w:div w:id="928317795">
          <w:marLeft w:val="0"/>
          <w:marRight w:val="0"/>
          <w:marTop w:val="0"/>
          <w:marBottom w:val="0"/>
          <w:divBdr>
            <w:top w:val="none" w:sz="0" w:space="0" w:color="auto"/>
            <w:left w:val="none" w:sz="0" w:space="0" w:color="auto"/>
            <w:bottom w:val="none" w:sz="0" w:space="0" w:color="auto"/>
            <w:right w:val="none" w:sz="0" w:space="0" w:color="auto"/>
          </w:divBdr>
        </w:div>
        <w:div w:id="1084960266">
          <w:marLeft w:val="0"/>
          <w:marRight w:val="0"/>
          <w:marTop w:val="0"/>
          <w:marBottom w:val="0"/>
          <w:divBdr>
            <w:top w:val="none" w:sz="0" w:space="0" w:color="auto"/>
            <w:left w:val="none" w:sz="0" w:space="0" w:color="auto"/>
            <w:bottom w:val="none" w:sz="0" w:space="0" w:color="auto"/>
            <w:right w:val="none" w:sz="0" w:space="0" w:color="auto"/>
          </w:divBdr>
        </w:div>
        <w:div w:id="1064253753">
          <w:marLeft w:val="0"/>
          <w:marRight w:val="0"/>
          <w:marTop w:val="0"/>
          <w:marBottom w:val="0"/>
          <w:divBdr>
            <w:top w:val="none" w:sz="0" w:space="0" w:color="auto"/>
            <w:left w:val="none" w:sz="0" w:space="0" w:color="auto"/>
            <w:bottom w:val="none" w:sz="0" w:space="0" w:color="auto"/>
            <w:right w:val="none" w:sz="0" w:space="0" w:color="auto"/>
          </w:divBdr>
        </w:div>
        <w:div w:id="327565107">
          <w:marLeft w:val="0"/>
          <w:marRight w:val="0"/>
          <w:marTop w:val="0"/>
          <w:marBottom w:val="0"/>
          <w:divBdr>
            <w:top w:val="none" w:sz="0" w:space="0" w:color="auto"/>
            <w:left w:val="none" w:sz="0" w:space="0" w:color="auto"/>
            <w:bottom w:val="none" w:sz="0" w:space="0" w:color="auto"/>
            <w:right w:val="none" w:sz="0" w:space="0" w:color="auto"/>
          </w:divBdr>
        </w:div>
      </w:divsChild>
    </w:div>
    <w:div w:id="612516488">
      <w:bodyDiv w:val="1"/>
      <w:marLeft w:val="0"/>
      <w:marRight w:val="0"/>
      <w:marTop w:val="0"/>
      <w:marBottom w:val="0"/>
      <w:divBdr>
        <w:top w:val="none" w:sz="0" w:space="0" w:color="auto"/>
        <w:left w:val="none" w:sz="0" w:space="0" w:color="auto"/>
        <w:bottom w:val="none" w:sz="0" w:space="0" w:color="auto"/>
        <w:right w:val="none" w:sz="0" w:space="0" w:color="auto"/>
      </w:divBdr>
      <w:divsChild>
        <w:div w:id="373240259">
          <w:marLeft w:val="0"/>
          <w:marRight w:val="0"/>
          <w:marTop w:val="0"/>
          <w:marBottom w:val="0"/>
          <w:divBdr>
            <w:top w:val="none" w:sz="0" w:space="0" w:color="auto"/>
            <w:left w:val="none" w:sz="0" w:space="0" w:color="auto"/>
            <w:bottom w:val="none" w:sz="0" w:space="0" w:color="auto"/>
            <w:right w:val="none" w:sz="0" w:space="0" w:color="auto"/>
          </w:divBdr>
        </w:div>
        <w:div w:id="399790842">
          <w:marLeft w:val="0"/>
          <w:marRight w:val="0"/>
          <w:marTop w:val="0"/>
          <w:marBottom w:val="0"/>
          <w:divBdr>
            <w:top w:val="none" w:sz="0" w:space="0" w:color="auto"/>
            <w:left w:val="none" w:sz="0" w:space="0" w:color="auto"/>
            <w:bottom w:val="none" w:sz="0" w:space="0" w:color="auto"/>
            <w:right w:val="none" w:sz="0" w:space="0" w:color="auto"/>
          </w:divBdr>
        </w:div>
        <w:div w:id="1603225015">
          <w:marLeft w:val="0"/>
          <w:marRight w:val="0"/>
          <w:marTop w:val="0"/>
          <w:marBottom w:val="0"/>
          <w:divBdr>
            <w:top w:val="none" w:sz="0" w:space="0" w:color="auto"/>
            <w:left w:val="none" w:sz="0" w:space="0" w:color="auto"/>
            <w:bottom w:val="none" w:sz="0" w:space="0" w:color="auto"/>
            <w:right w:val="none" w:sz="0" w:space="0" w:color="auto"/>
          </w:divBdr>
        </w:div>
        <w:div w:id="203518282">
          <w:marLeft w:val="0"/>
          <w:marRight w:val="0"/>
          <w:marTop w:val="0"/>
          <w:marBottom w:val="0"/>
          <w:divBdr>
            <w:top w:val="none" w:sz="0" w:space="0" w:color="auto"/>
            <w:left w:val="none" w:sz="0" w:space="0" w:color="auto"/>
            <w:bottom w:val="none" w:sz="0" w:space="0" w:color="auto"/>
            <w:right w:val="none" w:sz="0" w:space="0" w:color="auto"/>
          </w:divBdr>
        </w:div>
        <w:div w:id="1397699036">
          <w:marLeft w:val="0"/>
          <w:marRight w:val="0"/>
          <w:marTop w:val="0"/>
          <w:marBottom w:val="0"/>
          <w:divBdr>
            <w:top w:val="none" w:sz="0" w:space="0" w:color="auto"/>
            <w:left w:val="none" w:sz="0" w:space="0" w:color="auto"/>
            <w:bottom w:val="none" w:sz="0" w:space="0" w:color="auto"/>
            <w:right w:val="none" w:sz="0" w:space="0" w:color="auto"/>
          </w:divBdr>
        </w:div>
        <w:div w:id="1429159127">
          <w:marLeft w:val="0"/>
          <w:marRight w:val="0"/>
          <w:marTop w:val="0"/>
          <w:marBottom w:val="0"/>
          <w:divBdr>
            <w:top w:val="none" w:sz="0" w:space="0" w:color="auto"/>
            <w:left w:val="none" w:sz="0" w:space="0" w:color="auto"/>
            <w:bottom w:val="none" w:sz="0" w:space="0" w:color="auto"/>
            <w:right w:val="none" w:sz="0" w:space="0" w:color="auto"/>
          </w:divBdr>
        </w:div>
        <w:div w:id="1303844863">
          <w:marLeft w:val="0"/>
          <w:marRight w:val="0"/>
          <w:marTop w:val="0"/>
          <w:marBottom w:val="0"/>
          <w:divBdr>
            <w:top w:val="none" w:sz="0" w:space="0" w:color="auto"/>
            <w:left w:val="none" w:sz="0" w:space="0" w:color="auto"/>
            <w:bottom w:val="none" w:sz="0" w:space="0" w:color="auto"/>
            <w:right w:val="none" w:sz="0" w:space="0" w:color="auto"/>
          </w:divBdr>
        </w:div>
        <w:div w:id="771978256">
          <w:marLeft w:val="0"/>
          <w:marRight w:val="0"/>
          <w:marTop w:val="0"/>
          <w:marBottom w:val="0"/>
          <w:divBdr>
            <w:top w:val="none" w:sz="0" w:space="0" w:color="auto"/>
            <w:left w:val="none" w:sz="0" w:space="0" w:color="auto"/>
            <w:bottom w:val="none" w:sz="0" w:space="0" w:color="auto"/>
            <w:right w:val="none" w:sz="0" w:space="0" w:color="auto"/>
          </w:divBdr>
        </w:div>
        <w:div w:id="1081373029">
          <w:marLeft w:val="0"/>
          <w:marRight w:val="0"/>
          <w:marTop w:val="0"/>
          <w:marBottom w:val="0"/>
          <w:divBdr>
            <w:top w:val="none" w:sz="0" w:space="0" w:color="auto"/>
            <w:left w:val="none" w:sz="0" w:space="0" w:color="auto"/>
            <w:bottom w:val="none" w:sz="0" w:space="0" w:color="auto"/>
            <w:right w:val="none" w:sz="0" w:space="0" w:color="auto"/>
          </w:divBdr>
        </w:div>
        <w:div w:id="252128268">
          <w:marLeft w:val="0"/>
          <w:marRight w:val="0"/>
          <w:marTop w:val="0"/>
          <w:marBottom w:val="0"/>
          <w:divBdr>
            <w:top w:val="none" w:sz="0" w:space="0" w:color="auto"/>
            <w:left w:val="none" w:sz="0" w:space="0" w:color="auto"/>
            <w:bottom w:val="none" w:sz="0" w:space="0" w:color="auto"/>
            <w:right w:val="none" w:sz="0" w:space="0" w:color="auto"/>
          </w:divBdr>
        </w:div>
        <w:div w:id="1522009732">
          <w:marLeft w:val="0"/>
          <w:marRight w:val="0"/>
          <w:marTop w:val="0"/>
          <w:marBottom w:val="0"/>
          <w:divBdr>
            <w:top w:val="none" w:sz="0" w:space="0" w:color="auto"/>
            <w:left w:val="none" w:sz="0" w:space="0" w:color="auto"/>
            <w:bottom w:val="none" w:sz="0" w:space="0" w:color="auto"/>
            <w:right w:val="none" w:sz="0" w:space="0" w:color="auto"/>
          </w:divBdr>
        </w:div>
        <w:div w:id="21328341">
          <w:marLeft w:val="0"/>
          <w:marRight w:val="0"/>
          <w:marTop w:val="0"/>
          <w:marBottom w:val="0"/>
          <w:divBdr>
            <w:top w:val="none" w:sz="0" w:space="0" w:color="auto"/>
            <w:left w:val="none" w:sz="0" w:space="0" w:color="auto"/>
            <w:bottom w:val="none" w:sz="0" w:space="0" w:color="auto"/>
            <w:right w:val="none" w:sz="0" w:space="0" w:color="auto"/>
          </w:divBdr>
        </w:div>
        <w:div w:id="1579048315">
          <w:marLeft w:val="0"/>
          <w:marRight w:val="0"/>
          <w:marTop w:val="0"/>
          <w:marBottom w:val="0"/>
          <w:divBdr>
            <w:top w:val="none" w:sz="0" w:space="0" w:color="auto"/>
            <w:left w:val="none" w:sz="0" w:space="0" w:color="auto"/>
            <w:bottom w:val="none" w:sz="0" w:space="0" w:color="auto"/>
            <w:right w:val="none" w:sz="0" w:space="0" w:color="auto"/>
          </w:divBdr>
        </w:div>
        <w:div w:id="1853714464">
          <w:marLeft w:val="0"/>
          <w:marRight w:val="0"/>
          <w:marTop w:val="0"/>
          <w:marBottom w:val="0"/>
          <w:divBdr>
            <w:top w:val="none" w:sz="0" w:space="0" w:color="auto"/>
            <w:left w:val="none" w:sz="0" w:space="0" w:color="auto"/>
            <w:bottom w:val="none" w:sz="0" w:space="0" w:color="auto"/>
            <w:right w:val="none" w:sz="0" w:space="0" w:color="auto"/>
          </w:divBdr>
        </w:div>
        <w:div w:id="937173611">
          <w:marLeft w:val="0"/>
          <w:marRight w:val="0"/>
          <w:marTop w:val="0"/>
          <w:marBottom w:val="0"/>
          <w:divBdr>
            <w:top w:val="none" w:sz="0" w:space="0" w:color="auto"/>
            <w:left w:val="none" w:sz="0" w:space="0" w:color="auto"/>
            <w:bottom w:val="none" w:sz="0" w:space="0" w:color="auto"/>
            <w:right w:val="none" w:sz="0" w:space="0" w:color="auto"/>
          </w:divBdr>
        </w:div>
        <w:div w:id="1922173964">
          <w:marLeft w:val="0"/>
          <w:marRight w:val="0"/>
          <w:marTop w:val="0"/>
          <w:marBottom w:val="0"/>
          <w:divBdr>
            <w:top w:val="none" w:sz="0" w:space="0" w:color="auto"/>
            <w:left w:val="none" w:sz="0" w:space="0" w:color="auto"/>
            <w:bottom w:val="none" w:sz="0" w:space="0" w:color="auto"/>
            <w:right w:val="none" w:sz="0" w:space="0" w:color="auto"/>
          </w:divBdr>
        </w:div>
      </w:divsChild>
    </w:div>
    <w:div w:id="622227406">
      <w:bodyDiv w:val="1"/>
      <w:marLeft w:val="0"/>
      <w:marRight w:val="0"/>
      <w:marTop w:val="0"/>
      <w:marBottom w:val="0"/>
      <w:divBdr>
        <w:top w:val="none" w:sz="0" w:space="0" w:color="auto"/>
        <w:left w:val="none" w:sz="0" w:space="0" w:color="auto"/>
        <w:bottom w:val="none" w:sz="0" w:space="0" w:color="auto"/>
        <w:right w:val="none" w:sz="0" w:space="0" w:color="auto"/>
      </w:divBdr>
    </w:div>
    <w:div w:id="653995179">
      <w:bodyDiv w:val="1"/>
      <w:marLeft w:val="0"/>
      <w:marRight w:val="0"/>
      <w:marTop w:val="0"/>
      <w:marBottom w:val="0"/>
      <w:divBdr>
        <w:top w:val="none" w:sz="0" w:space="0" w:color="auto"/>
        <w:left w:val="none" w:sz="0" w:space="0" w:color="auto"/>
        <w:bottom w:val="none" w:sz="0" w:space="0" w:color="auto"/>
        <w:right w:val="none" w:sz="0" w:space="0" w:color="auto"/>
      </w:divBdr>
    </w:div>
    <w:div w:id="663431889">
      <w:bodyDiv w:val="1"/>
      <w:marLeft w:val="0"/>
      <w:marRight w:val="0"/>
      <w:marTop w:val="0"/>
      <w:marBottom w:val="0"/>
      <w:divBdr>
        <w:top w:val="none" w:sz="0" w:space="0" w:color="auto"/>
        <w:left w:val="none" w:sz="0" w:space="0" w:color="auto"/>
        <w:bottom w:val="none" w:sz="0" w:space="0" w:color="auto"/>
        <w:right w:val="none" w:sz="0" w:space="0" w:color="auto"/>
      </w:divBdr>
      <w:divsChild>
        <w:div w:id="1901553908">
          <w:marLeft w:val="0"/>
          <w:marRight w:val="0"/>
          <w:marTop w:val="0"/>
          <w:marBottom w:val="0"/>
          <w:divBdr>
            <w:top w:val="none" w:sz="0" w:space="0" w:color="auto"/>
            <w:left w:val="none" w:sz="0" w:space="0" w:color="auto"/>
            <w:bottom w:val="none" w:sz="0" w:space="0" w:color="auto"/>
            <w:right w:val="none" w:sz="0" w:space="0" w:color="auto"/>
          </w:divBdr>
        </w:div>
        <w:div w:id="307051108">
          <w:marLeft w:val="0"/>
          <w:marRight w:val="0"/>
          <w:marTop w:val="0"/>
          <w:marBottom w:val="0"/>
          <w:divBdr>
            <w:top w:val="none" w:sz="0" w:space="0" w:color="auto"/>
            <w:left w:val="none" w:sz="0" w:space="0" w:color="auto"/>
            <w:bottom w:val="none" w:sz="0" w:space="0" w:color="auto"/>
            <w:right w:val="none" w:sz="0" w:space="0" w:color="auto"/>
          </w:divBdr>
        </w:div>
      </w:divsChild>
    </w:div>
    <w:div w:id="788083969">
      <w:bodyDiv w:val="1"/>
      <w:marLeft w:val="0"/>
      <w:marRight w:val="0"/>
      <w:marTop w:val="0"/>
      <w:marBottom w:val="0"/>
      <w:divBdr>
        <w:top w:val="none" w:sz="0" w:space="0" w:color="auto"/>
        <w:left w:val="none" w:sz="0" w:space="0" w:color="auto"/>
        <w:bottom w:val="none" w:sz="0" w:space="0" w:color="auto"/>
        <w:right w:val="none" w:sz="0" w:space="0" w:color="auto"/>
      </w:divBdr>
    </w:div>
    <w:div w:id="808328565">
      <w:bodyDiv w:val="1"/>
      <w:marLeft w:val="0"/>
      <w:marRight w:val="0"/>
      <w:marTop w:val="0"/>
      <w:marBottom w:val="0"/>
      <w:divBdr>
        <w:top w:val="none" w:sz="0" w:space="0" w:color="auto"/>
        <w:left w:val="none" w:sz="0" w:space="0" w:color="auto"/>
        <w:bottom w:val="none" w:sz="0" w:space="0" w:color="auto"/>
        <w:right w:val="none" w:sz="0" w:space="0" w:color="auto"/>
      </w:divBdr>
    </w:div>
    <w:div w:id="865291127">
      <w:bodyDiv w:val="1"/>
      <w:marLeft w:val="0"/>
      <w:marRight w:val="0"/>
      <w:marTop w:val="0"/>
      <w:marBottom w:val="0"/>
      <w:divBdr>
        <w:top w:val="none" w:sz="0" w:space="0" w:color="auto"/>
        <w:left w:val="none" w:sz="0" w:space="0" w:color="auto"/>
        <w:bottom w:val="none" w:sz="0" w:space="0" w:color="auto"/>
        <w:right w:val="none" w:sz="0" w:space="0" w:color="auto"/>
      </w:divBdr>
    </w:div>
    <w:div w:id="870461394">
      <w:bodyDiv w:val="1"/>
      <w:marLeft w:val="0"/>
      <w:marRight w:val="0"/>
      <w:marTop w:val="0"/>
      <w:marBottom w:val="0"/>
      <w:divBdr>
        <w:top w:val="none" w:sz="0" w:space="0" w:color="auto"/>
        <w:left w:val="none" w:sz="0" w:space="0" w:color="auto"/>
        <w:bottom w:val="none" w:sz="0" w:space="0" w:color="auto"/>
        <w:right w:val="none" w:sz="0" w:space="0" w:color="auto"/>
      </w:divBdr>
    </w:div>
    <w:div w:id="886332072">
      <w:bodyDiv w:val="1"/>
      <w:marLeft w:val="0"/>
      <w:marRight w:val="0"/>
      <w:marTop w:val="0"/>
      <w:marBottom w:val="0"/>
      <w:divBdr>
        <w:top w:val="none" w:sz="0" w:space="0" w:color="auto"/>
        <w:left w:val="none" w:sz="0" w:space="0" w:color="auto"/>
        <w:bottom w:val="none" w:sz="0" w:space="0" w:color="auto"/>
        <w:right w:val="none" w:sz="0" w:space="0" w:color="auto"/>
      </w:divBdr>
    </w:div>
    <w:div w:id="906452263">
      <w:bodyDiv w:val="1"/>
      <w:marLeft w:val="0"/>
      <w:marRight w:val="0"/>
      <w:marTop w:val="0"/>
      <w:marBottom w:val="0"/>
      <w:divBdr>
        <w:top w:val="none" w:sz="0" w:space="0" w:color="auto"/>
        <w:left w:val="none" w:sz="0" w:space="0" w:color="auto"/>
        <w:bottom w:val="none" w:sz="0" w:space="0" w:color="auto"/>
        <w:right w:val="none" w:sz="0" w:space="0" w:color="auto"/>
      </w:divBdr>
    </w:div>
    <w:div w:id="910963319">
      <w:bodyDiv w:val="1"/>
      <w:marLeft w:val="0"/>
      <w:marRight w:val="0"/>
      <w:marTop w:val="0"/>
      <w:marBottom w:val="0"/>
      <w:divBdr>
        <w:top w:val="none" w:sz="0" w:space="0" w:color="auto"/>
        <w:left w:val="none" w:sz="0" w:space="0" w:color="auto"/>
        <w:bottom w:val="none" w:sz="0" w:space="0" w:color="auto"/>
        <w:right w:val="none" w:sz="0" w:space="0" w:color="auto"/>
      </w:divBdr>
    </w:div>
    <w:div w:id="926579273">
      <w:bodyDiv w:val="1"/>
      <w:marLeft w:val="0"/>
      <w:marRight w:val="0"/>
      <w:marTop w:val="0"/>
      <w:marBottom w:val="0"/>
      <w:divBdr>
        <w:top w:val="none" w:sz="0" w:space="0" w:color="auto"/>
        <w:left w:val="none" w:sz="0" w:space="0" w:color="auto"/>
        <w:bottom w:val="none" w:sz="0" w:space="0" w:color="auto"/>
        <w:right w:val="none" w:sz="0" w:space="0" w:color="auto"/>
      </w:divBdr>
    </w:div>
    <w:div w:id="942109536">
      <w:bodyDiv w:val="1"/>
      <w:marLeft w:val="0"/>
      <w:marRight w:val="0"/>
      <w:marTop w:val="0"/>
      <w:marBottom w:val="0"/>
      <w:divBdr>
        <w:top w:val="none" w:sz="0" w:space="0" w:color="auto"/>
        <w:left w:val="none" w:sz="0" w:space="0" w:color="auto"/>
        <w:bottom w:val="none" w:sz="0" w:space="0" w:color="auto"/>
        <w:right w:val="none" w:sz="0" w:space="0" w:color="auto"/>
      </w:divBdr>
      <w:divsChild>
        <w:div w:id="399787961">
          <w:marLeft w:val="0"/>
          <w:marRight w:val="0"/>
          <w:marTop w:val="0"/>
          <w:marBottom w:val="0"/>
          <w:divBdr>
            <w:top w:val="none" w:sz="0" w:space="0" w:color="auto"/>
            <w:left w:val="none" w:sz="0" w:space="0" w:color="auto"/>
            <w:bottom w:val="none" w:sz="0" w:space="0" w:color="auto"/>
            <w:right w:val="none" w:sz="0" w:space="0" w:color="auto"/>
          </w:divBdr>
        </w:div>
        <w:div w:id="442697905">
          <w:marLeft w:val="0"/>
          <w:marRight w:val="0"/>
          <w:marTop w:val="0"/>
          <w:marBottom w:val="0"/>
          <w:divBdr>
            <w:top w:val="none" w:sz="0" w:space="0" w:color="auto"/>
            <w:left w:val="none" w:sz="0" w:space="0" w:color="auto"/>
            <w:bottom w:val="none" w:sz="0" w:space="0" w:color="auto"/>
            <w:right w:val="none" w:sz="0" w:space="0" w:color="auto"/>
          </w:divBdr>
        </w:div>
        <w:div w:id="2133094089">
          <w:marLeft w:val="0"/>
          <w:marRight w:val="0"/>
          <w:marTop w:val="0"/>
          <w:marBottom w:val="0"/>
          <w:divBdr>
            <w:top w:val="none" w:sz="0" w:space="0" w:color="auto"/>
            <w:left w:val="none" w:sz="0" w:space="0" w:color="auto"/>
            <w:bottom w:val="none" w:sz="0" w:space="0" w:color="auto"/>
            <w:right w:val="none" w:sz="0" w:space="0" w:color="auto"/>
          </w:divBdr>
        </w:div>
      </w:divsChild>
    </w:div>
    <w:div w:id="971640612">
      <w:bodyDiv w:val="1"/>
      <w:marLeft w:val="0"/>
      <w:marRight w:val="0"/>
      <w:marTop w:val="0"/>
      <w:marBottom w:val="0"/>
      <w:divBdr>
        <w:top w:val="none" w:sz="0" w:space="0" w:color="auto"/>
        <w:left w:val="none" w:sz="0" w:space="0" w:color="auto"/>
        <w:bottom w:val="none" w:sz="0" w:space="0" w:color="auto"/>
        <w:right w:val="none" w:sz="0" w:space="0" w:color="auto"/>
      </w:divBdr>
    </w:div>
    <w:div w:id="979919357">
      <w:bodyDiv w:val="1"/>
      <w:marLeft w:val="0"/>
      <w:marRight w:val="0"/>
      <w:marTop w:val="0"/>
      <w:marBottom w:val="0"/>
      <w:divBdr>
        <w:top w:val="none" w:sz="0" w:space="0" w:color="auto"/>
        <w:left w:val="none" w:sz="0" w:space="0" w:color="auto"/>
        <w:bottom w:val="none" w:sz="0" w:space="0" w:color="auto"/>
        <w:right w:val="none" w:sz="0" w:space="0" w:color="auto"/>
      </w:divBdr>
      <w:divsChild>
        <w:div w:id="908878261">
          <w:marLeft w:val="0"/>
          <w:marRight w:val="0"/>
          <w:marTop w:val="0"/>
          <w:marBottom w:val="0"/>
          <w:divBdr>
            <w:top w:val="none" w:sz="0" w:space="0" w:color="auto"/>
            <w:left w:val="none" w:sz="0" w:space="0" w:color="auto"/>
            <w:bottom w:val="none" w:sz="0" w:space="0" w:color="auto"/>
            <w:right w:val="none" w:sz="0" w:space="0" w:color="auto"/>
          </w:divBdr>
        </w:div>
        <w:div w:id="42483304">
          <w:marLeft w:val="0"/>
          <w:marRight w:val="0"/>
          <w:marTop w:val="0"/>
          <w:marBottom w:val="0"/>
          <w:divBdr>
            <w:top w:val="none" w:sz="0" w:space="0" w:color="auto"/>
            <w:left w:val="none" w:sz="0" w:space="0" w:color="auto"/>
            <w:bottom w:val="none" w:sz="0" w:space="0" w:color="auto"/>
            <w:right w:val="none" w:sz="0" w:space="0" w:color="auto"/>
          </w:divBdr>
        </w:div>
        <w:div w:id="2072001399">
          <w:marLeft w:val="0"/>
          <w:marRight w:val="0"/>
          <w:marTop w:val="0"/>
          <w:marBottom w:val="0"/>
          <w:divBdr>
            <w:top w:val="none" w:sz="0" w:space="0" w:color="auto"/>
            <w:left w:val="none" w:sz="0" w:space="0" w:color="auto"/>
            <w:bottom w:val="none" w:sz="0" w:space="0" w:color="auto"/>
            <w:right w:val="none" w:sz="0" w:space="0" w:color="auto"/>
          </w:divBdr>
        </w:div>
        <w:div w:id="1705248521">
          <w:marLeft w:val="0"/>
          <w:marRight w:val="0"/>
          <w:marTop w:val="0"/>
          <w:marBottom w:val="0"/>
          <w:divBdr>
            <w:top w:val="none" w:sz="0" w:space="0" w:color="auto"/>
            <w:left w:val="none" w:sz="0" w:space="0" w:color="auto"/>
            <w:bottom w:val="none" w:sz="0" w:space="0" w:color="auto"/>
            <w:right w:val="none" w:sz="0" w:space="0" w:color="auto"/>
          </w:divBdr>
        </w:div>
        <w:div w:id="1353799527">
          <w:marLeft w:val="0"/>
          <w:marRight w:val="0"/>
          <w:marTop w:val="0"/>
          <w:marBottom w:val="0"/>
          <w:divBdr>
            <w:top w:val="none" w:sz="0" w:space="0" w:color="auto"/>
            <w:left w:val="none" w:sz="0" w:space="0" w:color="auto"/>
            <w:bottom w:val="none" w:sz="0" w:space="0" w:color="auto"/>
            <w:right w:val="none" w:sz="0" w:space="0" w:color="auto"/>
          </w:divBdr>
        </w:div>
        <w:div w:id="916747868">
          <w:marLeft w:val="0"/>
          <w:marRight w:val="0"/>
          <w:marTop w:val="0"/>
          <w:marBottom w:val="0"/>
          <w:divBdr>
            <w:top w:val="none" w:sz="0" w:space="0" w:color="auto"/>
            <w:left w:val="none" w:sz="0" w:space="0" w:color="auto"/>
            <w:bottom w:val="none" w:sz="0" w:space="0" w:color="auto"/>
            <w:right w:val="none" w:sz="0" w:space="0" w:color="auto"/>
          </w:divBdr>
        </w:div>
        <w:div w:id="1264799204">
          <w:marLeft w:val="0"/>
          <w:marRight w:val="0"/>
          <w:marTop w:val="0"/>
          <w:marBottom w:val="0"/>
          <w:divBdr>
            <w:top w:val="none" w:sz="0" w:space="0" w:color="auto"/>
            <w:left w:val="none" w:sz="0" w:space="0" w:color="auto"/>
            <w:bottom w:val="none" w:sz="0" w:space="0" w:color="auto"/>
            <w:right w:val="none" w:sz="0" w:space="0" w:color="auto"/>
          </w:divBdr>
        </w:div>
        <w:div w:id="959191918">
          <w:marLeft w:val="0"/>
          <w:marRight w:val="0"/>
          <w:marTop w:val="0"/>
          <w:marBottom w:val="0"/>
          <w:divBdr>
            <w:top w:val="none" w:sz="0" w:space="0" w:color="auto"/>
            <w:left w:val="none" w:sz="0" w:space="0" w:color="auto"/>
            <w:bottom w:val="none" w:sz="0" w:space="0" w:color="auto"/>
            <w:right w:val="none" w:sz="0" w:space="0" w:color="auto"/>
          </w:divBdr>
        </w:div>
        <w:div w:id="1649624609">
          <w:marLeft w:val="0"/>
          <w:marRight w:val="0"/>
          <w:marTop w:val="0"/>
          <w:marBottom w:val="0"/>
          <w:divBdr>
            <w:top w:val="none" w:sz="0" w:space="0" w:color="auto"/>
            <w:left w:val="none" w:sz="0" w:space="0" w:color="auto"/>
            <w:bottom w:val="none" w:sz="0" w:space="0" w:color="auto"/>
            <w:right w:val="none" w:sz="0" w:space="0" w:color="auto"/>
          </w:divBdr>
        </w:div>
        <w:div w:id="1527911029">
          <w:marLeft w:val="0"/>
          <w:marRight w:val="0"/>
          <w:marTop w:val="0"/>
          <w:marBottom w:val="0"/>
          <w:divBdr>
            <w:top w:val="none" w:sz="0" w:space="0" w:color="auto"/>
            <w:left w:val="none" w:sz="0" w:space="0" w:color="auto"/>
            <w:bottom w:val="none" w:sz="0" w:space="0" w:color="auto"/>
            <w:right w:val="none" w:sz="0" w:space="0" w:color="auto"/>
          </w:divBdr>
        </w:div>
        <w:div w:id="418143861">
          <w:marLeft w:val="0"/>
          <w:marRight w:val="0"/>
          <w:marTop w:val="0"/>
          <w:marBottom w:val="0"/>
          <w:divBdr>
            <w:top w:val="none" w:sz="0" w:space="0" w:color="auto"/>
            <w:left w:val="none" w:sz="0" w:space="0" w:color="auto"/>
            <w:bottom w:val="none" w:sz="0" w:space="0" w:color="auto"/>
            <w:right w:val="none" w:sz="0" w:space="0" w:color="auto"/>
          </w:divBdr>
        </w:div>
        <w:div w:id="1477068830">
          <w:marLeft w:val="0"/>
          <w:marRight w:val="0"/>
          <w:marTop w:val="0"/>
          <w:marBottom w:val="0"/>
          <w:divBdr>
            <w:top w:val="none" w:sz="0" w:space="0" w:color="auto"/>
            <w:left w:val="none" w:sz="0" w:space="0" w:color="auto"/>
            <w:bottom w:val="none" w:sz="0" w:space="0" w:color="auto"/>
            <w:right w:val="none" w:sz="0" w:space="0" w:color="auto"/>
          </w:divBdr>
        </w:div>
      </w:divsChild>
    </w:div>
    <w:div w:id="1017848613">
      <w:bodyDiv w:val="1"/>
      <w:marLeft w:val="0"/>
      <w:marRight w:val="0"/>
      <w:marTop w:val="0"/>
      <w:marBottom w:val="0"/>
      <w:divBdr>
        <w:top w:val="none" w:sz="0" w:space="0" w:color="auto"/>
        <w:left w:val="none" w:sz="0" w:space="0" w:color="auto"/>
        <w:bottom w:val="none" w:sz="0" w:space="0" w:color="auto"/>
        <w:right w:val="none" w:sz="0" w:space="0" w:color="auto"/>
      </w:divBdr>
      <w:divsChild>
        <w:div w:id="984553572">
          <w:marLeft w:val="0"/>
          <w:marRight w:val="0"/>
          <w:marTop w:val="0"/>
          <w:marBottom w:val="0"/>
          <w:divBdr>
            <w:top w:val="none" w:sz="0" w:space="0" w:color="auto"/>
            <w:left w:val="none" w:sz="0" w:space="0" w:color="auto"/>
            <w:bottom w:val="none" w:sz="0" w:space="0" w:color="auto"/>
            <w:right w:val="none" w:sz="0" w:space="0" w:color="auto"/>
          </w:divBdr>
        </w:div>
        <w:div w:id="1869179045">
          <w:marLeft w:val="0"/>
          <w:marRight w:val="0"/>
          <w:marTop w:val="0"/>
          <w:marBottom w:val="0"/>
          <w:divBdr>
            <w:top w:val="none" w:sz="0" w:space="0" w:color="auto"/>
            <w:left w:val="none" w:sz="0" w:space="0" w:color="auto"/>
            <w:bottom w:val="none" w:sz="0" w:space="0" w:color="auto"/>
            <w:right w:val="none" w:sz="0" w:space="0" w:color="auto"/>
          </w:divBdr>
        </w:div>
        <w:div w:id="610863511">
          <w:marLeft w:val="0"/>
          <w:marRight w:val="0"/>
          <w:marTop w:val="0"/>
          <w:marBottom w:val="0"/>
          <w:divBdr>
            <w:top w:val="none" w:sz="0" w:space="0" w:color="auto"/>
            <w:left w:val="none" w:sz="0" w:space="0" w:color="auto"/>
            <w:bottom w:val="none" w:sz="0" w:space="0" w:color="auto"/>
            <w:right w:val="none" w:sz="0" w:space="0" w:color="auto"/>
          </w:divBdr>
        </w:div>
        <w:div w:id="1570771501">
          <w:marLeft w:val="0"/>
          <w:marRight w:val="0"/>
          <w:marTop w:val="0"/>
          <w:marBottom w:val="0"/>
          <w:divBdr>
            <w:top w:val="none" w:sz="0" w:space="0" w:color="auto"/>
            <w:left w:val="none" w:sz="0" w:space="0" w:color="auto"/>
            <w:bottom w:val="none" w:sz="0" w:space="0" w:color="auto"/>
            <w:right w:val="none" w:sz="0" w:space="0" w:color="auto"/>
          </w:divBdr>
        </w:div>
        <w:div w:id="1340236031">
          <w:marLeft w:val="0"/>
          <w:marRight w:val="0"/>
          <w:marTop w:val="0"/>
          <w:marBottom w:val="0"/>
          <w:divBdr>
            <w:top w:val="none" w:sz="0" w:space="0" w:color="auto"/>
            <w:left w:val="none" w:sz="0" w:space="0" w:color="auto"/>
            <w:bottom w:val="none" w:sz="0" w:space="0" w:color="auto"/>
            <w:right w:val="none" w:sz="0" w:space="0" w:color="auto"/>
          </w:divBdr>
        </w:div>
      </w:divsChild>
    </w:div>
    <w:div w:id="1025060622">
      <w:bodyDiv w:val="1"/>
      <w:marLeft w:val="0"/>
      <w:marRight w:val="0"/>
      <w:marTop w:val="0"/>
      <w:marBottom w:val="0"/>
      <w:divBdr>
        <w:top w:val="none" w:sz="0" w:space="0" w:color="auto"/>
        <w:left w:val="none" w:sz="0" w:space="0" w:color="auto"/>
        <w:bottom w:val="none" w:sz="0" w:space="0" w:color="auto"/>
        <w:right w:val="none" w:sz="0" w:space="0" w:color="auto"/>
      </w:divBdr>
    </w:div>
    <w:div w:id="1048650946">
      <w:bodyDiv w:val="1"/>
      <w:marLeft w:val="0"/>
      <w:marRight w:val="0"/>
      <w:marTop w:val="0"/>
      <w:marBottom w:val="0"/>
      <w:divBdr>
        <w:top w:val="none" w:sz="0" w:space="0" w:color="auto"/>
        <w:left w:val="none" w:sz="0" w:space="0" w:color="auto"/>
        <w:bottom w:val="none" w:sz="0" w:space="0" w:color="auto"/>
        <w:right w:val="none" w:sz="0" w:space="0" w:color="auto"/>
      </w:divBdr>
    </w:div>
    <w:div w:id="1083916902">
      <w:bodyDiv w:val="1"/>
      <w:marLeft w:val="0"/>
      <w:marRight w:val="0"/>
      <w:marTop w:val="0"/>
      <w:marBottom w:val="0"/>
      <w:divBdr>
        <w:top w:val="none" w:sz="0" w:space="0" w:color="auto"/>
        <w:left w:val="none" w:sz="0" w:space="0" w:color="auto"/>
        <w:bottom w:val="none" w:sz="0" w:space="0" w:color="auto"/>
        <w:right w:val="none" w:sz="0" w:space="0" w:color="auto"/>
      </w:divBdr>
      <w:divsChild>
        <w:div w:id="1716654654">
          <w:marLeft w:val="0"/>
          <w:marRight w:val="0"/>
          <w:marTop w:val="0"/>
          <w:marBottom w:val="0"/>
          <w:divBdr>
            <w:top w:val="none" w:sz="0" w:space="0" w:color="auto"/>
            <w:left w:val="none" w:sz="0" w:space="0" w:color="auto"/>
            <w:bottom w:val="none" w:sz="0" w:space="0" w:color="auto"/>
            <w:right w:val="none" w:sz="0" w:space="0" w:color="auto"/>
          </w:divBdr>
        </w:div>
        <w:div w:id="1660957865">
          <w:marLeft w:val="0"/>
          <w:marRight w:val="0"/>
          <w:marTop w:val="0"/>
          <w:marBottom w:val="0"/>
          <w:divBdr>
            <w:top w:val="none" w:sz="0" w:space="0" w:color="auto"/>
            <w:left w:val="none" w:sz="0" w:space="0" w:color="auto"/>
            <w:bottom w:val="none" w:sz="0" w:space="0" w:color="auto"/>
            <w:right w:val="none" w:sz="0" w:space="0" w:color="auto"/>
          </w:divBdr>
        </w:div>
      </w:divsChild>
    </w:div>
    <w:div w:id="1090077951">
      <w:bodyDiv w:val="1"/>
      <w:marLeft w:val="0"/>
      <w:marRight w:val="0"/>
      <w:marTop w:val="0"/>
      <w:marBottom w:val="0"/>
      <w:divBdr>
        <w:top w:val="none" w:sz="0" w:space="0" w:color="auto"/>
        <w:left w:val="none" w:sz="0" w:space="0" w:color="auto"/>
        <w:bottom w:val="none" w:sz="0" w:space="0" w:color="auto"/>
        <w:right w:val="none" w:sz="0" w:space="0" w:color="auto"/>
      </w:divBdr>
      <w:divsChild>
        <w:div w:id="1074087616">
          <w:marLeft w:val="0"/>
          <w:marRight w:val="0"/>
          <w:marTop w:val="0"/>
          <w:marBottom w:val="0"/>
          <w:divBdr>
            <w:top w:val="none" w:sz="0" w:space="0" w:color="auto"/>
            <w:left w:val="none" w:sz="0" w:space="0" w:color="auto"/>
            <w:bottom w:val="none" w:sz="0" w:space="0" w:color="auto"/>
            <w:right w:val="none" w:sz="0" w:space="0" w:color="auto"/>
          </w:divBdr>
        </w:div>
        <w:div w:id="27292935">
          <w:marLeft w:val="0"/>
          <w:marRight w:val="0"/>
          <w:marTop w:val="0"/>
          <w:marBottom w:val="0"/>
          <w:divBdr>
            <w:top w:val="none" w:sz="0" w:space="0" w:color="auto"/>
            <w:left w:val="none" w:sz="0" w:space="0" w:color="auto"/>
            <w:bottom w:val="none" w:sz="0" w:space="0" w:color="auto"/>
            <w:right w:val="none" w:sz="0" w:space="0" w:color="auto"/>
          </w:divBdr>
          <w:divsChild>
            <w:div w:id="1268386995">
              <w:marLeft w:val="0"/>
              <w:marRight w:val="0"/>
              <w:marTop w:val="0"/>
              <w:marBottom w:val="0"/>
              <w:divBdr>
                <w:top w:val="none" w:sz="0" w:space="0" w:color="auto"/>
                <w:left w:val="none" w:sz="0" w:space="0" w:color="auto"/>
                <w:bottom w:val="none" w:sz="0" w:space="0" w:color="auto"/>
                <w:right w:val="none" w:sz="0" w:space="0" w:color="auto"/>
              </w:divBdr>
            </w:div>
            <w:div w:id="112801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77812">
      <w:bodyDiv w:val="1"/>
      <w:marLeft w:val="0"/>
      <w:marRight w:val="0"/>
      <w:marTop w:val="0"/>
      <w:marBottom w:val="0"/>
      <w:divBdr>
        <w:top w:val="none" w:sz="0" w:space="0" w:color="auto"/>
        <w:left w:val="none" w:sz="0" w:space="0" w:color="auto"/>
        <w:bottom w:val="none" w:sz="0" w:space="0" w:color="auto"/>
        <w:right w:val="none" w:sz="0" w:space="0" w:color="auto"/>
      </w:divBdr>
      <w:divsChild>
        <w:div w:id="1127235456">
          <w:marLeft w:val="0"/>
          <w:marRight w:val="0"/>
          <w:marTop w:val="0"/>
          <w:marBottom w:val="0"/>
          <w:divBdr>
            <w:top w:val="none" w:sz="0" w:space="0" w:color="auto"/>
            <w:left w:val="none" w:sz="0" w:space="0" w:color="auto"/>
            <w:bottom w:val="none" w:sz="0" w:space="0" w:color="auto"/>
            <w:right w:val="none" w:sz="0" w:space="0" w:color="auto"/>
          </w:divBdr>
        </w:div>
        <w:div w:id="433063311">
          <w:marLeft w:val="0"/>
          <w:marRight w:val="0"/>
          <w:marTop w:val="0"/>
          <w:marBottom w:val="0"/>
          <w:divBdr>
            <w:top w:val="none" w:sz="0" w:space="0" w:color="auto"/>
            <w:left w:val="none" w:sz="0" w:space="0" w:color="auto"/>
            <w:bottom w:val="none" w:sz="0" w:space="0" w:color="auto"/>
            <w:right w:val="none" w:sz="0" w:space="0" w:color="auto"/>
          </w:divBdr>
        </w:div>
        <w:div w:id="1317028298">
          <w:marLeft w:val="0"/>
          <w:marRight w:val="0"/>
          <w:marTop w:val="0"/>
          <w:marBottom w:val="0"/>
          <w:divBdr>
            <w:top w:val="none" w:sz="0" w:space="0" w:color="auto"/>
            <w:left w:val="none" w:sz="0" w:space="0" w:color="auto"/>
            <w:bottom w:val="none" w:sz="0" w:space="0" w:color="auto"/>
            <w:right w:val="none" w:sz="0" w:space="0" w:color="auto"/>
          </w:divBdr>
        </w:div>
        <w:div w:id="1800415769">
          <w:marLeft w:val="0"/>
          <w:marRight w:val="0"/>
          <w:marTop w:val="0"/>
          <w:marBottom w:val="0"/>
          <w:divBdr>
            <w:top w:val="none" w:sz="0" w:space="0" w:color="auto"/>
            <w:left w:val="none" w:sz="0" w:space="0" w:color="auto"/>
            <w:bottom w:val="none" w:sz="0" w:space="0" w:color="auto"/>
            <w:right w:val="none" w:sz="0" w:space="0" w:color="auto"/>
          </w:divBdr>
        </w:div>
        <w:div w:id="527526597">
          <w:marLeft w:val="0"/>
          <w:marRight w:val="0"/>
          <w:marTop w:val="0"/>
          <w:marBottom w:val="0"/>
          <w:divBdr>
            <w:top w:val="none" w:sz="0" w:space="0" w:color="auto"/>
            <w:left w:val="none" w:sz="0" w:space="0" w:color="auto"/>
            <w:bottom w:val="none" w:sz="0" w:space="0" w:color="auto"/>
            <w:right w:val="none" w:sz="0" w:space="0" w:color="auto"/>
          </w:divBdr>
        </w:div>
        <w:div w:id="490683654">
          <w:marLeft w:val="0"/>
          <w:marRight w:val="0"/>
          <w:marTop w:val="0"/>
          <w:marBottom w:val="0"/>
          <w:divBdr>
            <w:top w:val="none" w:sz="0" w:space="0" w:color="auto"/>
            <w:left w:val="none" w:sz="0" w:space="0" w:color="auto"/>
            <w:bottom w:val="none" w:sz="0" w:space="0" w:color="auto"/>
            <w:right w:val="none" w:sz="0" w:space="0" w:color="auto"/>
          </w:divBdr>
        </w:div>
        <w:div w:id="1317031990">
          <w:marLeft w:val="0"/>
          <w:marRight w:val="0"/>
          <w:marTop w:val="0"/>
          <w:marBottom w:val="0"/>
          <w:divBdr>
            <w:top w:val="none" w:sz="0" w:space="0" w:color="auto"/>
            <w:left w:val="none" w:sz="0" w:space="0" w:color="auto"/>
            <w:bottom w:val="none" w:sz="0" w:space="0" w:color="auto"/>
            <w:right w:val="none" w:sz="0" w:space="0" w:color="auto"/>
          </w:divBdr>
        </w:div>
        <w:div w:id="976227811">
          <w:marLeft w:val="0"/>
          <w:marRight w:val="0"/>
          <w:marTop w:val="0"/>
          <w:marBottom w:val="0"/>
          <w:divBdr>
            <w:top w:val="none" w:sz="0" w:space="0" w:color="auto"/>
            <w:left w:val="none" w:sz="0" w:space="0" w:color="auto"/>
            <w:bottom w:val="none" w:sz="0" w:space="0" w:color="auto"/>
            <w:right w:val="none" w:sz="0" w:space="0" w:color="auto"/>
          </w:divBdr>
        </w:div>
        <w:div w:id="1099646328">
          <w:marLeft w:val="0"/>
          <w:marRight w:val="0"/>
          <w:marTop w:val="0"/>
          <w:marBottom w:val="0"/>
          <w:divBdr>
            <w:top w:val="none" w:sz="0" w:space="0" w:color="auto"/>
            <w:left w:val="none" w:sz="0" w:space="0" w:color="auto"/>
            <w:bottom w:val="none" w:sz="0" w:space="0" w:color="auto"/>
            <w:right w:val="none" w:sz="0" w:space="0" w:color="auto"/>
          </w:divBdr>
        </w:div>
        <w:div w:id="1881430927">
          <w:marLeft w:val="0"/>
          <w:marRight w:val="0"/>
          <w:marTop w:val="0"/>
          <w:marBottom w:val="0"/>
          <w:divBdr>
            <w:top w:val="none" w:sz="0" w:space="0" w:color="auto"/>
            <w:left w:val="none" w:sz="0" w:space="0" w:color="auto"/>
            <w:bottom w:val="none" w:sz="0" w:space="0" w:color="auto"/>
            <w:right w:val="none" w:sz="0" w:space="0" w:color="auto"/>
          </w:divBdr>
        </w:div>
        <w:div w:id="351348770">
          <w:marLeft w:val="0"/>
          <w:marRight w:val="0"/>
          <w:marTop w:val="0"/>
          <w:marBottom w:val="0"/>
          <w:divBdr>
            <w:top w:val="none" w:sz="0" w:space="0" w:color="auto"/>
            <w:left w:val="none" w:sz="0" w:space="0" w:color="auto"/>
            <w:bottom w:val="none" w:sz="0" w:space="0" w:color="auto"/>
            <w:right w:val="none" w:sz="0" w:space="0" w:color="auto"/>
          </w:divBdr>
        </w:div>
        <w:div w:id="49501494">
          <w:marLeft w:val="0"/>
          <w:marRight w:val="0"/>
          <w:marTop w:val="0"/>
          <w:marBottom w:val="0"/>
          <w:divBdr>
            <w:top w:val="none" w:sz="0" w:space="0" w:color="auto"/>
            <w:left w:val="none" w:sz="0" w:space="0" w:color="auto"/>
            <w:bottom w:val="none" w:sz="0" w:space="0" w:color="auto"/>
            <w:right w:val="none" w:sz="0" w:space="0" w:color="auto"/>
          </w:divBdr>
        </w:div>
        <w:div w:id="186874166">
          <w:marLeft w:val="0"/>
          <w:marRight w:val="0"/>
          <w:marTop w:val="0"/>
          <w:marBottom w:val="0"/>
          <w:divBdr>
            <w:top w:val="none" w:sz="0" w:space="0" w:color="auto"/>
            <w:left w:val="none" w:sz="0" w:space="0" w:color="auto"/>
            <w:bottom w:val="none" w:sz="0" w:space="0" w:color="auto"/>
            <w:right w:val="none" w:sz="0" w:space="0" w:color="auto"/>
          </w:divBdr>
        </w:div>
        <w:div w:id="362488579">
          <w:marLeft w:val="0"/>
          <w:marRight w:val="0"/>
          <w:marTop w:val="0"/>
          <w:marBottom w:val="0"/>
          <w:divBdr>
            <w:top w:val="none" w:sz="0" w:space="0" w:color="auto"/>
            <w:left w:val="none" w:sz="0" w:space="0" w:color="auto"/>
            <w:bottom w:val="none" w:sz="0" w:space="0" w:color="auto"/>
            <w:right w:val="none" w:sz="0" w:space="0" w:color="auto"/>
          </w:divBdr>
        </w:div>
      </w:divsChild>
    </w:div>
    <w:div w:id="1107971047">
      <w:bodyDiv w:val="1"/>
      <w:marLeft w:val="0"/>
      <w:marRight w:val="0"/>
      <w:marTop w:val="0"/>
      <w:marBottom w:val="0"/>
      <w:divBdr>
        <w:top w:val="none" w:sz="0" w:space="0" w:color="auto"/>
        <w:left w:val="none" w:sz="0" w:space="0" w:color="auto"/>
        <w:bottom w:val="none" w:sz="0" w:space="0" w:color="auto"/>
        <w:right w:val="none" w:sz="0" w:space="0" w:color="auto"/>
      </w:divBdr>
    </w:div>
    <w:div w:id="1109856684">
      <w:bodyDiv w:val="1"/>
      <w:marLeft w:val="0"/>
      <w:marRight w:val="0"/>
      <w:marTop w:val="0"/>
      <w:marBottom w:val="0"/>
      <w:divBdr>
        <w:top w:val="none" w:sz="0" w:space="0" w:color="auto"/>
        <w:left w:val="none" w:sz="0" w:space="0" w:color="auto"/>
        <w:bottom w:val="none" w:sz="0" w:space="0" w:color="auto"/>
        <w:right w:val="none" w:sz="0" w:space="0" w:color="auto"/>
      </w:divBdr>
    </w:div>
    <w:div w:id="1140612648">
      <w:bodyDiv w:val="1"/>
      <w:marLeft w:val="0"/>
      <w:marRight w:val="0"/>
      <w:marTop w:val="0"/>
      <w:marBottom w:val="0"/>
      <w:divBdr>
        <w:top w:val="none" w:sz="0" w:space="0" w:color="auto"/>
        <w:left w:val="none" w:sz="0" w:space="0" w:color="auto"/>
        <w:bottom w:val="none" w:sz="0" w:space="0" w:color="auto"/>
        <w:right w:val="none" w:sz="0" w:space="0" w:color="auto"/>
      </w:divBdr>
    </w:div>
    <w:div w:id="1204363660">
      <w:bodyDiv w:val="1"/>
      <w:marLeft w:val="0"/>
      <w:marRight w:val="0"/>
      <w:marTop w:val="0"/>
      <w:marBottom w:val="0"/>
      <w:divBdr>
        <w:top w:val="none" w:sz="0" w:space="0" w:color="auto"/>
        <w:left w:val="none" w:sz="0" w:space="0" w:color="auto"/>
        <w:bottom w:val="none" w:sz="0" w:space="0" w:color="auto"/>
        <w:right w:val="none" w:sz="0" w:space="0" w:color="auto"/>
      </w:divBdr>
    </w:div>
    <w:div w:id="1207987782">
      <w:bodyDiv w:val="1"/>
      <w:marLeft w:val="0"/>
      <w:marRight w:val="0"/>
      <w:marTop w:val="0"/>
      <w:marBottom w:val="0"/>
      <w:divBdr>
        <w:top w:val="none" w:sz="0" w:space="0" w:color="auto"/>
        <w:left w:val="none" w:sz="0" w:space="0" w:color="auto"/>
        <w:bottom w:val="none" w:sz="0" w:space="0" w:color="auto"/>
        <w:right w:val="none" w:sz="0" w:space="0" w:color="auto"/>
      </w:divBdr>
    </w:div>
    <w:div w:id="1242251384">
      <w:bodyDiv w:val="1"/>
      <w:marLeft w:val="0"/>
      <w:marRight w:val="0"/>
      <w:marTop w:val="0"/>
      <w:marBottom w:val="0"/>
      <w:divBdr>
        <w:top w:val="none" w:sz="0" w:space="0" w:color="auto"/>
        <w:left w:val="none" w:sz="0" w:space="0" w:color="auto"/>
        <w:bottom w:val="none" w:sz="0" w:space="0" w:color="auto"/>
        <w:right w:val="none" w:sz="0" w:space="0" w:color="auto"/>
      </w:divBdr>
    </w:div>
    <w:div w:id="1243444032">
      <w:bodyDiv w:val="1"/>
      <w:marLeft w:val="0"/>
      <w:marRight w:val="0"/>
      <w:marTop w:val="0"/>
      <w:marBottom w:val="0"/>
      <w:divBdr>
        <w:top w:val="none" w:sz="0" w:space="0" w:color="auto"/>
        <w:left w:val="none" w:sz="0" w:space="0" w:color="auto"/>
        <w:bottom w:val="none" w:sz="0" w:space="0" w:color="auto"/>
        <w:right w:val="none" w:sz="0" w:space="0" w:color="auto"/>
      </w:divBdr>
    </w:div>
    <w:div w:id="1296329161">
      <w:bodyDiv w:val="1"/>
      <w:marLeft w:val="0"/>
      <w:marRight w:val="0"/>
      <w:marTop w:val="0"/>
      <w:marBottom w:val="0"/>
      <w:divBdr>
        <w:top w:val="none" w:sz="0" w:space="0" w:color="auto"/>
        <w:left w:val="none" w:sz="0" w:space="0" w:color="auto"/>
        <w:bottom w:val="none" w:sz="0" w:space="0" w:color="auto"/>
        <w:right w:val="none" w:sz="0" w:space="0" w:color="auto"/>
      </w:divBdr>
      <w:divsChild>
        <w:div w:id="1526094847">
          <w:marLeft w:val="0"/>
          <w:marRight w:val="0"/>
          <w:marTop w:val="0"/>
          <w:marBottom w:val="0"/>
          <w:divBdr>
            <w:top w:val="single" w:sz="2" w:space="0" w:color="E3E3E3"/>
            <w:left w:val="single" w:sz="2" w:space="0" w:color="E3E3E3"/>
            <w:bottom w:val="single" w:sz="2" w:space="0" w:color="E3E3E3"/>
            <w:right w:val="single" w:sz="2" w:space="0" w:color="E3E3E3"/>
          </w:divBdr>
          <w:divsChild>
            <w:div w:id="1769230684">
              <w:marLeft w:val="0"/>
              <w:marRight w:val="0"/>
              <w:marTop w:val="100"/>
              <w:marBottom w:val="100"/>
              <w:divBdr>
                <w:top w:val="single" w:sz="2" w:space="0" w:color="E3E3E3"/>
                <w:left w:val="single" w:sz="2" w:space="0" w:color="E3E3E3"/>
                <w:bottom w:val="single" w:sz="2" w:space="0" w:color="E3E3E3"/>
                <w:right w:val="single" w:sz="2" w:space="0" w:color="E3E3E3"/>
              </w:divBdr>
              <w:divsChild>
                <w:div w:id="872691755">
                  <w:marLeft w:val="0"/>
                  <w:marRight w:val="0"/>
                  <w:marTop w:val="0"/>
                  <w:marBottom w:val="0"/>
                  <w:divBdr>
                    <w:top w:val="single" w:sz="2" w:space="0" w:color="E3E3E3"/>
                    <w:left w:val="single" w:sz="2" w:space="0" w:color="E3E3E3"/>
                    <w:bottom w:val="single" w:sz="2" w:space="0" w:color="E3E3E3"/>
                    <w:right w:val="single" w:sz="2" w:space="0" w:color="E3E3E3"/>
                  </w:divBdr>
                  <w:divsChild>
                    <w:div w:id="1584607090">
                      <w:marLeft w:val="0"/>
                      <w:marRight w:val="0"/>
                      <w:marTop w:val="0"/>
                      <w:marBottom w:val="0"/>
                      <w:divBdr>
                        <w:top w:val="single" w:sz="2" w:space="0" w:color="E3E3E3"/>
                        <w:left w:val="single" w:sz="2" w:space="0" w:color="E3E3E3"/>
                        <w:bottom w:val="single" w:sz="2" w:space="0" w:color="E3E3E3"/>
                        <w:right w:val="single" w:sz="2" w:space="0" w:color="E3E3E3"/>
                      </w:divBdr>
                      <w:divsChild>
                        <w:div w:id="811991563">
                          <w:marLeft w:val="0"/>
                          <w:marRight w:val="0"/>
                          <w:marTop w:val="0"/>
                          <w:marBottom w:val="0"/>
                          <w:divBdr>
                            <w:top w:val="single" w:sz="2" w:space="0" w:color="E3E3E3"/>
                            <w:left w:val="single" w:sz="2" w:space="0" w:color="E3E3E3"/>
                            <w:bottom w:val="single" w:sz="2" w:space="0" w:color="E3E3E3"/>
                            <w:right w:val="single" w:sz="2" w:space="0" w:color="E3E3E3"/>
                          </w:divBdr>
                          <w:divsChild>
                            <w:div w:id="1548757927">
                              <w:marLeft w:val="0"/>
                              <w:marRight w:val="0"/>
                              <w:marTop w:val="0"/>
                              <w:marBottom w:val="0"/>
                              <w:divBdr>
                                <w:top w:val="single" w:sz="2" w:space="0" w:color="E3E3E3"/>
                                <w:left w:val="single" w:sz="2" w:space="0" w:color="E3E3E3"/>
                                <w:bottom w:val="single" w:sz="2" w:space="0" w:color="E3E3E3"/>
                                <w:right w:val="single" w:sz="2" w:space="0" w:color="E3E3E3"/>
                              </w:divBdr>
                              <w:divsChild>
                                <w:div w:id="1987197531">
                                  <w:marLeft w:val="0"/>
                                  <w:marRight w:val="0"/>
                                  <w:marTop w:val="0"/>
                                  <w:marBottom w:val="0"/>
                                  <w:divBdr>
                                    <w:top w:val="single" w:sz="2" w:space="0" w:color="E3E3E3"/>
                                    <w:left w:val="single" w:sz="2" w:space="0" w:color="E3E3E3"/>
                                    <w:bottom w:val="single" w:sz="2" w:space="0" w:color="E3E3E3"/>
                                    <w:right w:val="single" w:sz="2" w:space="0" w:color="E3E3E3"/>
                                  </w:divBdr>
                                  <w:divsChild>
                                    <w:div w:id="6467123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03466458">
      <w:bodyDiv w:val="1"/>
      <w:marLeft w:val="0"/>
      <w:marRight w:val="0"/>
      <w:marTop w:val="0"/>
      <w:marBottom w:val="0"/>
      <w:divBdr>
        <w:top w:val="none" w:sz="0" w:space="0" w:color="auto"/>
        <w:left w:val="none" w:sz="0" w:space="0" w:color="auto"/>
        <w:bottom w:val="none" w:sz="0" w:space="0" w:color="auto"/>
        <w:right w:val="none" w:sz="0" w:space="0" w:color="auto"/>
      </w:divBdr>
      <w:divsChild>
        <w:div w:id="1801415060">
          <w:marLeft w:val="0"/>
          <w:marRight w:val="0"/>
          <w:marTop w:val="0"/>
          <w:marBottom w:val="0"/>
          <w:divBdr>
            <w:top w:val="none" w:sz="0" w:space="0" w:color="auto"/>
            <w:left w:val="none" w:sz="0" w:space="0" w:color="auto"/>
            <w:bottom w:val="none" w:sz="0" w:space="0" w:color="auto"/>
            <w:right w:val="none" w:sz="0" w:space="0" w:color="auto"/>
          </w:divBdr>
          <w:divsChild>
            <w:div w:id="384840646">
              <w:marLeft w:val="0"/>
              <w:marRight w:val="0"/>
              <w:marTop w:val="0"/>
              <w:marBottom w:val="0"/>
              <w:divBdr>
                <w:top w:val="none" w:sz="0" w:space="0" w:color="auto"/>
                <w:left w:val="none" w:sz="0" w:space="0" w:color="auto"/>
                <w:bottom w:val="none" w:sz="0" w:space="0" w:color="auto"/>
                <w:right w:val="none" w:sz="0" w:space="0" w:color="auto"/>
              </w:divBdr>
            </w:div>
            <w:div w:id="91317898">
              <w:marLeft w:val="0"/>
              <w:marRight w:val="0"/>
              <w:marTop w:val="0"/>
              <w:marBottom w:val="0"/>
              <w:divBdr>
                <w:top w:val="none" w:sz="0" w:space="0" w:color="auto"/>
                <w:left w:val="none" w:sz="0" w:space="0" w:color="auto"/>
                <w:bottom w:val="none" w:sz="0" w:space="0" w:color="auto"/>
                <w:right w:val="none" w:sz="0" w:space="0" w:color="auto"/>
              </w:divBdr>
            </w:div>
            <w:div w:id="1902445338">
              <w:marLeft w:val="0"/>
              <w:marRight w:val="0"/>
              <w:marTop w:val="0"/>
              <w:marBottom w:val="0"/>
              <w:divBdr>
                <w:top w:val="none" w:sz="0" w:space="0" w:color="auto"/>
                <w:left w:val="none" w:sz="0" w:space="0" w:color="auto"/>
                <w:bottom w:val="none" w:sz="0" w:space="0" w:color="auto"/>
                <w:right w:val="none" w:sz="0" w:space="0" w:color="auto"/>
              </w:divBdr>
            </w:div>
            <w:div w:id="409424453">
              <w:marLeft w:val="0"/>
              <w:marRight w:val="0"/>
              <w:marTop w:val="0"/>
              <w:marBottom w:val="0"/>
              <w:divBdr>
                <w:top w:val="none" w:sz="0" w:space="0" w:color="auto"/>
                <w:left w:val="none" w:sz="0" w:space="0" w:color="auto"/>
                <w:bottom w:val="none" w:sz="0" w:space="0" w:color="auto"/>
                <w:right w:val="none" w:sz="0" w:space="0" w:color="auto"/>
              </w:divBdr>
            </w:div>
            <w:div w:id="691687391">
              <w:marLeft w:val="0"/>
              <w:marRight w:val="0"/>
              <w:marTop w:val="0"/>
              <w:marBottom w:val="0"/>
              <w:divBdr>
                <w:top w:val="none" w:sz="0" w:space="0" w:color="auto"/>
                <w:left w:val="none" w:sz="0" w:space="0" w:color="auto"/>
                <w:bottom w:val="none" w:sz="0" w:space="0" w:color="auto"/>
                <w:right w:val="none" w:sz="0" w:space="0" w:color="auto"/>
              </w:divBdr>
            </w:div>
            <w:div w:id="746075379">
              <w:marLeft w:val="0"/>
              <w:marRight w:val="0"/>
              <w:marTop w:val="0"/>
              <w:marBottom w:val="0"/>
              <w:divBdr>
                <w:top w:val="none" w:sz="0" w:space="0" w:color="auto"/>
                <w:left w:val="none" w:sz="0" w:space="0" w:color="auto"/>
                <w:bottom w:val="none" w:sz="0" w:space="0" w:color="auto"/>
                <w:right w:val="none" w:sz="0" w:space="0" w:color="auto"/>
              </w:divBdr>
            </w:div>
          </w:divsChild>
        </w:div>
        <w:div w:id="1641572708">
          <w:marLeft w:val="0"/>
          <w:marRight w:val="0"/>
          <w:marTop w:val="0"/>
          <w:marBottom w:val="0"/>
          <w:divBdr>
            <w:top w:val="none" w:sz="0" w:space="0" w:color="auto"/>
            <w:left w:val="none" w:sz="0" w:space="0" w:color="auto"/>
            <w:bottom w:val="none" w:sz="0" w:space="0" w:color="auto"/>
            <w:right w:val="none" w:sz="0" w:space="0" w:color="auto"/>
          </w:divBdr>
          <w:divsChild>
            <w:div w:id="66035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2827">
      <w:bodyDiv w:val="1"/>
      <w:marLeft w:val="0"/>
      <w:marRight w:val="0"/>
      <w:marTop w:val="0"/>
      <w:marBottom w:val="0"/>
      <w:divBdr>
        <w:top w:val="none" w:sz="0" w:space="0" w:color="auto"/>
        <w:left w:val="none" w:sz="0" w:space="0" w:color="auto"/>
        <w:bottom w:val="none" w:sz="0" w:space="0" w:color="auto"/>
        <w:right w:val="none" w:sz="0" w:space="0" w:color="auto"/>
      </w:divBdr>
      <w:divsChild>
        <w:div w:id="1888032465">
          <w:marLeft w:val="0"/>
          <w:marRight w:val="0"/>
          <w:marTop w:val="0"/>
          <w:marBottom w:val="0"/>
          <w:divBdr>
            <w:top w:val="none" w:sz="0" w:space="0" w:color="auto"/>
            <w:left w:val="none" w:sz="0" w:space="0" w:color="auto"/>
            <w:bottom w:val="none" w:sz="0" w:space="0" w:color="auto"/>
            <w:right w:val="none" w:sz="0" w:space="0" w:color="auto"/>
          </w:divBdr>
        </w:div>
        <w:div w:id="1348871507">
          <w:marLeft w:val="0"/>
          <w:marRight w:val="0"/>
          <w:marTop w:val="0"/>
          <w:marBottom w:val="0"/>
          <w:divBdr>
            <w:top w:val="none" w:sz="0" w:space="0" w:color="auto"/>
            <w:left w:val="none" w:sz="0" w:space="0" w:color="auto"/>
            <w:bottom w:val="none" w:sz="0" w:space="0" w:color="auto"/>
            <w:right w:val="none" w:sz="0" w:space="0" w:color="auto"/>
          </w:divBdr>
        </w:div>
      </w:divsChild>
    </w:div>
    <w:div w:id="1445882995">
      <w:bodyDiv w:val="1"/>
      <w:marLeft w:val="0"/>
      <w:marRight w:val="0"/>
      <w:marTop w:val="0"/>
      <w:marBottom w:val="0"/>
      <w:divBdr>
        <w:top w:val="none" w:sz="0" w:space="0" w:color="auto"/>
        <w:left w:val="none" w:sz="0" w:space="0" w:color="auto"/>
        <w:bottom w:val="none" w:sz="0" w:space="0" w:color="auto"/>
        <w:right w:val="none" w:sz="0" w:space="0" w:color="auto"/>
      </w:divBdr>
      <w:divsChild>
        <w:div w:id="1956330142">
          <w:marLeft w:val="0"/>
          <w:marRight w:val="0"/>
          <w:marTop w:val="0"/>
          <w:marBottom w:val="0"/>
          <w:divBdr>
            <w:top w:val="none" w:sz="0" w:space="0" w:color="auto"/>
            <w:left w:val="none" w:sz="0" w:space="0" w:color="auto"/>
            <w:bottom w:val="none" w:sz="0" w:space="0" w:color="auto"/>
            <w:right w:val="none" w:sz="0" w:space="0" w:color="auto"/>
          </w:divBdr>
          <w:divsChild>
            <w:div w:id="639380700">
              <w:marLeft w:val="0"/>
              <w:marRight w:val="0"/>
              <w:marTop w:val="0"/>
              <w:marBottom w:val="0"/>
              <w:divBdr>
                <w:top w:val="none" w:sz="0" w:space="0" w:color="auto"/>
                <w:left w:val="none" w:sz="0" w:space="0" w:color="auto"/>
                <w:bottom w:val="none" w:sz="0" w:space="0" w:color="auto"/>
                <w:right w:val="none" w:sz="0" w:space="0" w:color="auto"/>
              </w:divBdr>
            </w:div>
            <w:div w:id="327099319">
              <w:marLeft w:val="0"/>
              <w:marRight w:val="0"/>
              <w:marTop w:val="0"/>
              <w:marBottom w:val="0"/>
              <w:divBdr>
                <w:top w:val="none" w:sz="0" w:space="0" w:color="auto"/>
                <w:left w:val="none" w:sz="0" w:space="0" w:color="auto"/>
                <w:bottom w:val="none" w:sz="0" w:space="0" w:color="auto"/>
                <w:right w:val="none" w:sz="0" w:space="0" w:color="auto"/>
              </w:divBdr>
            </w:div>
            <w:div w:id="1467166560">
              <w:marLeft w:val="0"/>
              <w:marRight w:val="0"/>
              <w:marTop w:val="0"/>
              <w:marBottom w:val="0"/>
              <w:divBdr>
                <w:top w:val="none" w:sz="0" w:space="0" w:color="auto"/>
                <w:left w:val="none" w:sz="0" w:space="0" w:color="auto"/>
                <w:bottom w:val="none" w:sz="0" w:space="0" w:color="auto"/>
                <w:right w:val="none" w:sz="0" w:space="0" w:color="auto"/>
              </w:divBdr>
            </w:div>
            <w:div w:id="391077069">
              <w:marLeft w:val="0"/>
              <w:marRight w:val="0"/>
              <w:marTop w:val="0"/>
              <w:marBottom w:val="0"/>
              <w:divBdr>
                <w:top w:val="none" w:sz="0" w:space="0" w:color="auto"/>
                <w:left w:val="none" w:sz="0" w:space="0" w:color="auto"/>
                <w:bottom w:val="none" w:sz="0" w:space="0" w:color="auto"/>
                <w:right w:val="none" w:sz="0" w:space="0" w:color="auto"/>
              </w:divBdr>
            </w:div>
            <w:div w:id="1461070545">
              <w:marLeft w:val="0"/>
              <w:marRight w:val="0"/>
              <w:marTop w:val="0"/>
              <w:marBottom w:val="0"/>
              <w:divBdr>
                <w:top w:val="none" w:sz="0" w:space="0" w:color="auto"/>
                <w:left w:val="none" w:sz="0" w:space="0" w:color="auto"/>
                <w:bottom w:val="none" w:sz="0" w:space="0" w:color="auto"/>
                <w:right w:val="none" w:sz="0" w:space="0" w:color="auto"/>
              </w:divBdr>
            </w:div>
            <w:div w:id="997071040">
              <w:marLeft w:val="0"/>
              <w:marRight w:val="0"/>
              <w:marTop w:val="0"/>
              <w:marBottom w:val="0"/>
              <w:divBdr>
                <w:top w:val="none" w:sz="0" w:space="0" w:color="auto"/>
                <w:left w:val="none" w:sz="0" w:space="0" w:color="auto"/>
                <w:bottom w:val="none" w:sz="0" w:space="0" w:color="auto"/>
                <w:right w:val="none" w:sz="0" w:space="0" w:color="auto"/>
              </w:divBdr>
            </w:div>
            <w:div w:id="1359551616">
              <w:marLeft w:val="0"/>
              <w:marRight w:val="0"/>
              <w:marTop w:val="0"/>
              <w:marBottom w:val="0"/>
              <w:divBdr>
                <w:top w:val="none" w:sz="0" w:space="0" w:color="auto"/>
                <w:left w:val="none" w:sz="0" w:space="0" w:color="auto"/>
                <w:bottom w:val="none" w:sz="0" w:space="0" w:color="auto"/>
                <w:right w:val="none" w:sz="0" w:space="0" w:color="auto"/>
              </w:divBdr>
            </w:div>
          </w:divsChild>
        </w:div>
        <w:div w:id="1285579195">
          <w:marLeft w:val="0"/>
          <w:marRight w:val="0"/>
          <w:marTop w:val="0"/>
          <w:marBottom w:val="0"/>
          <w:divBdr>
            <w:top w:val="none" w:sz="0" w:space="0" w:color="auto"/>
            <w:left w:val="none" w:sz="0" w:space="0" w:color="auto"/>
            <w:bottom w:val="none" w:sz="0" w:space="0" w:color="auto"/>
            <w:right w:val="none" w:sz="0" w:space="0" w:color="auto"/>
          </w:divBdr>
          <w:divsChild>
            <w:div w:id="1603298092">
              <w:marLeft w:val="0"/>
              <w:marRight w:val="0"/>
              <w:marTop w:val="0"/>
              <w:marBottom w:val="0"/>
              <w:divBdr>
                <w:top w:val="none" w:sz="0" w:space="0" w:color="auto"/>
                <w:left w:val="none" w:sz="0" w:space="0" w:color="auto"/>
                <w:bottom w:val="none" w:sz="0" w:space="0" w:color="auto"/>
                <w:right w:val="none" w:sz="0" w:space="0" w:color="auto"/>
              </w:divBdr>
            </w:div>
            <w:div w:id="856506553">
              <w:marLeft w:val="0"/>
              <w:marRight w:val="0"/>
              <w:marTop w:val="0"/>
              <w:marBottom w:val="0"/>
              <w:divBdr>
                <w:top w:val="none" w:sz="0" w:space="0" w:color="auto"/>
                <w:left w:val="none" w:sz="0" w:space="0" w:color="auto"/>
                <w:bottom w:val="none" w:sz="0" w:space="0" w:color="auto"/>
                <w:right w:val="none" w:sz="0" w:space="0" w:color="auto"/>
              </w:divBdr>
            </w:div>
            <w:div w:id="284119673">
              <w:marLeft w:val="0"/>
              <w:marRight w:val="0"/>
              <w:marTop w:val="0"/>
              <w:marBottom w:val="0"/>
              <w:divBdr>
                <w:top w:val="none" w:sz="0" w:space="0" w:color="auto"/>
                <w:left w:val="none" w:sz="0" w:space="0" w:color="auto"/>
                <w:bottom w:val="none" w:sz="0" w:space="0" w:color="auto"/>
                <w:right w:val="none" w:sz="0" w:space="0" w:color="auto"/>
              </w:divBdr>
            </w:div>
            <w:div w:id="1805460571">
              <w:marLeft w:val="0"/>
              <w:marRight w:val="0"/>
              <w:marTop w:val="0"/>
              <w:marBottom w:val="0"/>
              <w:divBdr>
                <w:top w:val="none" w:sz="0" w:space="0" w:color="auto"/>
                <w:left w:val="none" w:sz="0" w:space="0" w:color="auto"/>
                <w:bottom w:val="none" w:sz="0" w:space="0" w:color="auto"/>
                <w:right w:val="none" w:sz="0" w:space="0" w:color="auto"/>
              </w:divBdr>
            </w:div>
            <w:div w:id="1178616383">
              <w:marLeft w:val="0"/>
              <w:marRight w:val="0"/>
              <w:marTop w:val="0"/>
              <w:marBottom w:val="0"/>
              <w:divBdr>
                <w:top w:val="none" w:sz="0" w:space="0" w:color="auto"/>
                <w:left w:val="none" w:sz="0" w:space="0" w:color="auto"/>
                <w:bottom w:val="none" w:sz="0" w:space="0" w:color="auto"/>
                <w:right w:val="none" w:sz="0" w:space="0" w:color="auto"/>
              </w:divBdr>
            </w:div>
            <w:div w:id="39393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79722">
      <w:bodyDiv w:val="1"/>
      <w:marLeft w:val="0"/>
      <w:marRight w:val="0"/>
      <w:marTop w:val="0"/>
      <w:marBottom w:val="0"/>
      <w:divBdr>
        <w:top w:val="none" w:sz="0" w:space="0" w:color="auto"/>
        <w:left w:val="none" w:sz="0" w:space="0" w:color="auto"/>
        <w:bottom w:val="none" w:sz="0" w:space="0" w:color="auto"/>
        <w:right w:val="none" w:sz="0" w:space="0" w:color="auto"/>
      </w:divBdr>
    </w:div>
    <w:div w:id="1467549861">
      <w:bodyDiv w:val="1"/>
      <w:marLeft w:val="0"/>
      <w:marRight w:val="0"/>
      <w:marTop w:val="0"/>
      <w:marBottom w:val="0"/>
      <w:divBdr>
        <w:top w:val="none" w:sz="0" w:space="0" w:color="auto"/>
        <w:left w:val="none" w:sz="0" w:space="0" w:color="auto"/>
        <w:bottom w:val="none" w:sz="0" w:space="0" w:color="auto"/>
        <w:right w:val="none" w:sz="0" w:space="0" w:color="auto"/>
      </w:divBdr>
    </w:div>
    <w:div w:id="1509518474">
      <w:bodyDiv w:val="1"/>
      <w:marLeft w:val="0"/>
      <w:marRight w:val="0"/>
      <w:marTop w:val="0"/>
      <w:marBottom w:val="0"/>
      <w:divBdr>
        <w:top w:val="none" w:sz="0" w:space="0" w:color="auto"/>
        <w:left w:val="none" w:sz="0" w:space="0" w:color="auto"/>
        <w:bottom w:val="none" w:sz="0" w:space="0" w:color="auto"/>
        <w:right w:val="none" w:sz="0" w:space="0" w:color="auto"/>
      </w:divBdr>
      <w:divsChild>
        <w:div w:id="1814365027">
          <w:marLeft w:val="0"/>
          <w:marRight w:val="0"/>
          <w:marTop w:val="0"/>
          <w:marBottom w:val="0"/>
          <w:divBdr>
            <w:top w:val="none" w:sz="0" w:space="0" w:color="auto"/>
            <w:left w:val="none" w:sz="0" w:space="0" w:color="auto"/>
            <w:bottom w:val="none" w:sz="0" w:space="0" w:color="auto"/>
            <w:right w:val="none" w:sz="0" w:space="0" w:color="auto"/>
          </w:divBdr>
        </w:div>
        <w:div w:id="1754661141">
          <w:marLeft w:val="0"/>
          <w:marRight w:val="0"/>
          <w:marTop w:val="0"/>
          <w:marBottom w:val="0"/>
          <w:divBdr>
            <w:top w:val="none" w:sz="0" w:space="0" w:color="auto"/>
            <w:left w:val="none" w:sz="0" w:space="0" w:color="auto"/>
            <w:bottom w:val="none" w:sz="0" w:space="0" w:color="auto"/>
            <w:right w:val="none" w:sz="0" w:space="0" w:color="auto"/>
          </w:divBdr>
          <w:divsChild>
            <w:div w:id="1799453883">
              <w:marLeft w:val="0"/>
              <w:marRight w:val="0"/>
              <w:marTop w:val="0"/>
              <w:marBottom w:val="0"/>
              <w:divBdr>
                <w:top w:val="none" w:sz="0" w:space="0" w:color="auto"/>
                <w:left w:val="none" w:sz="0" w:space="0" w:color="auto"/>
                <w:bottom w:val="none" w:sz="0" w:space="0" w:color="auto"/>
                <w:right w:val="none" w:sz="0" w:space="0" w:color="auto"/>
              </w:divBdr>
            </w:div>
            <w:div w:id="760491285">
              <w:marLeft w:val="0"/>
              <w:marRight w:val="0"/>
              <w:marTop w:val="0"/>
              <w:marBottom w:val="0"/>
              <w:divBdr>
                <w:top w:val="none" w:sz="0" w:space="0" w:color="auto"/>
                <w:left w:val="none" w:sz="0" w:space="0" w:color="auto"/>
                <w:bottom w:val="none" w:sz="0" w:space="0" w:color="auto"/>
                <w:right w:val="none" w:sz="0" w:space="0" w:color="auto"/>
              </w:divBdr>
            </w:div>
            <w:div w:id="22021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91129">
      <w:bodyDiv w:val="1"/>
      <w:marLeft w:val="0"/>
      <w:marRight w:val="0"/>
      <w:marTop w:val="0"/>
      <w:marBottom w:val="0"/>
      <w:divBdr>
        <w:top w:val="none" w:sz="0" w:space="0" w:color="auto"/>
        <w:left w:val="none" w:sz="0" w:space="0" w:color="auto"/>
        <w:bottom w:val="none" w:sz="0" w:space="0" w:color="auto"/>
        <w:right w:val="none" w:sz="0" w:space="0" w:color="auto"/>
      </w:divBdr>
      <w:divsChild>
        <w:div w:id="1758820128">
          <w:marLeft w:val="0"/>
          <w:marRight w:val="0"/>
          <w:marTop w:val="0"/>
          <w:marBottom w:val="0"/>
          <w:divBdr>
            <w:top w:val="none" w:sz="0" w:space="0" w:color="auto"/>
            <w:left w:val="none" w:sz="0" w:space="0" w:color="auto"/>
            <w:bottom w:val="none" w:sz="0" w:space="0" w:color="auto"/>
            <w:right w:val="none" w:sz="0" w:space="0" w:color="auto"/>
          </w:divBdr>
        </w:div>
        <w:div w:id="1594896367">
          <w:marLeft w:val="0"/>
          <w:marRight w:val="0"/>
          <w:marTop w:val="0"/>
          <w:marBottom w:val="0"/>
          <w:divBdr>
            <w:top w:val="none" w:sz="0" w:space="0" w:color="auto"/>
            <w:left w:val="none" w:sz="0" w:space="0" w:color="auto"/>
            <w:bottom w:val="none" w:sz="0" w:space="0" w:color="auto"/>
            <w:right w:val="none" w:sz="0" w:space="0" w:color="auto"/>
          </w:divBdr>
        </w:div>
        <w:div w:id="1908608244">
          <w:marLeft w:val="0"/>
          <w:marRight w:val="0"/>
          <w:marTop w:val="0"/>
          <w:marBottom w:val="0"/>
          <w:divBdr>
            <w:top w:val="none" w:sz="0" w:space="0" w:color="auto"/>
            <w:left w:val="none" w:sz="0" w:space="0" w:color="auto"/>
            <w:bottom w:val="none" w:sz="0" w:space="0" w:color="auto"/>
            <w:right w:val="none" w:sz="0" w:space="0" w:color="auto"/>
          </w:divBdr>
        </w:div>
        <w:div w:id="1984773687">
          <w:marLeft w:val="0"/>
          <w:marRight w:val="0"/>
          <w:marTop w:val="0"/>
          <w:marBottom w:val="0"/>
          <w:divBdr>
            <w:top w:val="none" w:sz="0" w:space="0" w:color="auto"/>
            <w:left w:val="none" w:sz="0" w:space="0" w:color="auto"/>
            <w:bottom w:val="none" w:sz="0" w:space="0" w:color="auto"/>
            <w:right w:val="none" w:sz="0" w:space="0" w:color="auto"/>
          </w:divBdr>
        </w:div>
        <w:div w:id="105854468">
          <w:marLeft w:val="0"/>
          <w:marRight w:val="0"/>
          <w:marTop w:val="0"/>
          <w:marBottom w:val="0"/>
          <w:divBdr>
            <w:top w:val="none" w:sz="0" w:space="0" w:color="auto"/>
            <w:left w:val="none" w:sz="0" w:space="0" w:color="auto"/>
            <w:bottom w:val="none" w:sz="0" w:space="0" w:color="auto"/>
            <w:right w:val="none" w:sz="0" w:space="0" w:color="auto"/>
          </w:divBdr>
        </w:div>
        <w:div w:id="1546479393">
          <w:marLeft w:val="0"/>
          <w:marRight w:val="0"/>
          <w:marTop w:val="0"/>
          <w:marBottom w:val="0"/>
          <w:divBdr>
            <w:top w:val="none" w:sz="0" w:space="0" w:color="auto"/>
            <w:left w:val="none" w:sz="0" w:space="0" w:color="auto"/>
            <w:bottom w:val="none" w:sz="0" w:space="0" w:color="auto"/>
            <w:right w:val="none" w:sz="0" w:space="0" w:color="auto"/>
          </w:divBdr>
        </w:div>
        <w:div w:id="1884511800">
          <w:marLeft w:val="0"/>
          <w:marRight w:val="0"/>
          <w:marTop w:val="0"/>
          <w:marBottom w:val="0"/>
          <w:divBdr>
            <w:top w:val="none" w:sz="0" w:space="0" w:color="auto"/>
            <w:left w:val="none" w:sz="0" w:space="0" w:color="auto"/>
            <w:bottom w:val="none" w:sz="0" w:space="0" w:color="auto"/>
            <w:right w:val="none" w:sz="0" w:space="0" w:color="auto"/>
          </w:divBdr>
        </w:div>
        <w:div w:id="1841699280">
          <w:marLeft w:val="0"/>
          <w:marRight w:val="0"/>
          <w:marTop w:val="0"/>
          <w:marBottom w:val="0"/>
          <w:divBdr>
            <w:top w:val="none" w:sz="0" w:space="0" w:color="auto"/>
            <w:left w:val="none" w:sz="0" w:space="0" w:color="auto"/>
            <w:bottom w:val="none" w:sz="0" w:space="0" w:color="auto"/>
            <w:right w:val="none" w:sz="0" w:space="0" w:color="auto"/>
          </w:divBdr>
        </w:div>
        <w:div w:id="1644969558">
          <w:marLeft w:val="0"/>
          <w:marRight w:val="0"/>
          <w:marTop w:val="0"/>
          <w:marBottom w:val="0"/>
          <w:divBdr>
            <w:top w:val="none" w:sz="0" w:space="0" w:color="auto"/>
            <w:left w:val="none" w:sz="0" w:space="0" w:color="auto"/>
            <w:bottom w:val="none" w:sz="0" w:space="0" w:color="auto"/>
            <w:right w:val="none" w:sz="0" w:space="0" w:color="auto"/>
          </w:divBdr>
        </w:div>
        <w:div w:id="1333680660">
          <w:marLeft w:val="0"/>
          <w:marRight w:val="0"/>
          <w:marTop w:val="0"/>
          <w:marBottom w:val="0"/>
          <w:divBdr>
            <w:top w:val="none" w:sz="0" w:space="0" w:color="auto"/>
            <w:left w:val="none" w:sz="0" w:space="0" w:color="auto"/>
            <w:bottom w:val="none" w:sz="0" w:space="0" w:color="auto"/>
            <w:right w:val="none" w:sz="0" w:space="0" w:color="auto"/>
          </w:divBdr>
        </w:div>
      </w:divsChild>
    </w:div>
    <w:div w:id="1567914703">
      <w:bodyDiv w:val="1"/>
      <w:marLeft w:val="0"/>
      <w:marRight w:val="0"/>
      <w:marTop w:val="0"/>
      <w:marBottom w:val="0"/>
      <w:divBdr>
        <w:top w:val="none" w:sz="0" w:space="0" w:color="auto"/>
        <w:left w:val="none" w:sz="0" w:space="0" w:color="auto"/>
        <w:bottom w:val="none" w:sz="0" w:space="0" w:color="auto"/>
        <w:right w:val="none" w:sz="0" w:space="0" w:color="auto"/>
      </w:divBdr>
    </w:div>
    <w:div w:id="1571571518">
      <w:bodyDiv w:val="1"/>
      <w:marLeft w:val="0"/>
      <w:marRight w:val="0"/>
      <w:marTop w:val="0"/>
      <w:marBottom w:val="0"/>
      <w:divBdr>
        <w:top w:val="none" w:sz="0" w:space="0" w:color="auto"/>
        <w:left w:val="none" w:sz="0" w:space="0" w:color="auto"/>
        <w:bottom w:val="none" w:sz="0" w:space="0" w:color="auto"/>
        <w:right w:val="none" w:sz="0" w:space="0" w:color="auto"/>
      </w:divBdr>
    </w:div>
    <w:div w:id="1579972977">
      <w:bodyDiv w:val="1"/>
      <w:marLeft w:val="0"/>
      <w:marRight w:val="0"/>
      <w:marTop w:val="0"/>
      <w:marBottom w:val="0"/>
      <w:divBdr>
        <w:top w:val="none" w:sz="0" w:space="0" w:color="auto"/>
        <w:left w:val="none" w:sz="0" w:space="0" w:color="auto"/>
        <w:bottom w:val="none" w:sz="0" w:space="0" w:color="auto"/>
        <w:right w:val="none" w:sz="0" w:space="0" w:color="auto"/>
      </w:divBdr>
      <w:divsChild>
        <w:div w:id="1183662123">
          <w:marLeft w:val="0"/>
          <w:marRight w:val="0"/>
          <w:marTop w:val="0"/>
          <w:marBottom w:val="0"/>
          <w:divBdr>
            <w:top w:val="none" w:sz="0" w:space="0" w:color="auto"/>
            <w:left w:val="none" w:sz="0" w:space="0" w:color="auto"/>
            <w:bottom w:val="none" w:sz="0" w:space="0" w:color="auto"/>
            <w:right w:val="none" w:sz="0" w:space="0" w:color="auto"/>
          </w:divBdr>
        </w:div>
        <w:div w:id="1575776778">
          <w:marLeft w:val="0"/>
          <w:marRight w:val="0"/>
          <w:marTop w:val="0"/>
          <w:marBottom w:val="0"/>
          <w:divBdr>
            <w:top w:val="none" w:sz="0" w:space="0" w:color="auto"/>
            <w:left w:val="none" w:sz="0" w:space="0" w:color="auto"/>
            <w:bottom w:val="none" w:sz="0" w:space="0" w:color="auto"/>
            <w:right w:val="none" w:sz="0" w:space="0" w:color="auto"/>
          </w:divBdr>
        </w:div>
        <w:div w:id="205066803">
          <w:marLeft w:val="0"/>
          <w:marRight w:val="0"/>
          <w:marTop w:val="0"/>
          <w:marBottom w:val="0"/>
          <w:divBdr>
            <w:top w:val="none" w:sz="0" w:space="0" w:color="auto"/>
            <w:left w:val="none" w:sz="0" w:space="0" w:color="auto"/>
            <w:bottom w:val="none" w:sz="0" w:space="0" w:color="auto"/>
            <w:right w:val="none" w:sz="0" w:space="0" w:color="auto"/>
          </w:divBdr>
        </w:div>
        <w:div w:id="721179009">
          <w:marLeft w:val="0"/>
          <w:marRight w:val="0"/>
          <w:marTop w:val="0"/>
          <w:marBottom w:val="0"/>
          <w:divBdr>
            <w:top w:val="none" w:sz="0" w:space="0" w:color="auto"/>
            <w:left w:val="none" w:sz="0" w:space="0" w:color="auto"/>
            <w:bottom w:val="none" w:sz="0" w:space="0" w:color="auto"/>
            <w:right w:val="none" w:sz="0" w:space="0" w:color="auto"/>
          </w:divBdr>
        </w:div>
      </w:divsChild>
    </w:div>
    <w:div w:id="1583757707">
      <w:bodyDiv w:val="1"/>
      <w:marLeft w:val="0"/>
      <w:marRight w:val="0"/>
      <w:marTop w:val="0"/>
      <w:marBottom w:val="0"/>
      <w:divBdr>
        <w:top w:val="none" w:sz="0" w:space="0" w:color="auto"/>
        <w:left w:val="none" w:sz="0" w:space="0" w:color="auto"/>
        <w:bottom w:val="none" w:sz="0" w:space="0" w:color="auto"/>
        <w:right w:val="none" w:sz="0" w:space="0" w:color="auto"/>
      </w:divBdr>
    </w:div>
    <w:div w:id="1586837699">
      <w:bodyDiv w:val="1"/>
      <w:marLeft w:val="0"/>
      <w:marRight w:val="0"/>
      <w:marTop w:val="0"/>
      <w:marBottom w:val="0"/>
      <w:divBdr>
        <w:top w:val="none" w:sz="0" w:space="0" w:color="auto"/>
        <w:left w:val="none" w:sz="0" w:space="0" w:color="auto"/>
        <w:bottom w:val="none" w:sz="0" w:space="0" w:color="auto"/>
        <w:right w:val="none" w:sz="0" w:space="0" w:color="auto"/>
      </w:divBdr>
      <w:divsChild>
        <w:div w:id="1221793977">
          <w:marLeft w:val="0"/>
          <w:marRight w:val="0"/>
          <w:marTop w:val="0"/>
          <w:marBottom w:val="0"/>
          <w:divBdr>
            <w:top w:val="none" w:sz="0" w:space="0" w:color="auto"/>
            <w:left w:val="none" w:sz="0" w:space="0" w:color="auto"/>
            <w:bottom w:val="none" w:sz="0" w:space="0" w:color="auto"/>
            <w:right w:val="none" w:sz="0" w:space="0" w:color="auto"/>
          </w:divBdr>
          <w:divsChild>
            <w:div w:id="1802267584">
              <w:marLeft w:val="0"/>
              <w:marRight w:val="0"/>
              <w:marTop w:val="0"/>
              <w:marBottom w:val="0"/>
              <w:divBdr>
                <w:top w:val="none" w:sz="0" w:space="0" w:color="auto"/>
                <w:left w:val="none" w:sz="0" w:space="0" w:color="auto"/>
                <w:bottom w:val="none" w:sz="0" w:space="0" w:color="auto"/>
                <w:right w:val="none" w:sz="0" w:space="0" w:color="auto"/>
              </w:divBdr>
            </w:div>
            <w:div w:id="1247348310">
              <w:marLeft w:val="0"/>
              <w:marRight w:val="0"/>
              <w:marTop w:val="0"/>
              <w:marBottom w:val="0"/>
              <w:divBdr>
                <w:top w:val="none" w:sz="0" w:space="0" w:color="auto"/>
                <w:left w:val="none" w:sz="0" w:space="0" w:color="auto"/>
                <w:bottom w:val="none" w:sz="0" w:space="0" w:color="auto"/>
                <w:right w:val="none" w:sz="0" w:space="0" w:color="auto"/>
              </w:divBdr>
            </w:div>
            <w:div w:id="507209317">
              <w:marLeft w:val="0"/>
              <w:marRight w:val="0"/>
              <w:marTop w:val="0"/>
              <w:marBottom w:val="0"/>
              <w:divBdr>
                <w:top w:val="none" w:sz="0" w:space="0" w:color="auto"/>
                <w:left w:val="none" w:sz="0" w:space="0" w:color="auto"/>
                <w:bottom w:val="none" w:sz="0" w:space="0" w:color="auto"/>
                <w:right w:val="none" w:sz="0" w:space="0" w:color="auto"/>
              </w:divBdr>
            </w:div>
            <w:div w:id="2097745234">
              <w:marLeft w:val="0"/>
              <w:marRight w:val="0"/>
              <w:marTop w:val="0"/>
              <w:marBottom w:val="0"/>
              <w:divBdr>
                <w:top w:val="none" w:sz="0" w:space="0" w:color="auto"/>
                <w:left w:val="none" w:sz="0" w:space="0" w:color="auto"/>
                <w:bottom w:val="none" w:sz="0" w:space="0" w:color="auto"/>
                <w:right w:val="none" w:sz="0" w:space="0" w:color="auto"/>
              </w:divBdr>
            </w:div>
            <w:div w:id="386152048">
              <w:marLeft w:val="0"/>
              <w:marRight w:val="0"/>
              <w:marTop w:val="0"/>
              <w:marBottom w:val="0"/>
              <w:divBdr>
                <w:top w:val="none" w:sz="0" w:space="0" w:color="auto"/>
                <w:left w:val="none" w:sz="0" w:space="0" w:color="auto"/>
                <w:bottom w:val="none" w:sz="0" w:space="0" w:color="auto"/>
                <w:right w:val="none" w:sz="0" w:space="0" w:color="auto"/>
              </w:divBdr>
            </w:div>
            <w:div w:id="141779688">
              <w:marLeft w:val="0"/>
              <w:marRight w:val="0"/>
              <w:marTop w:val="0"/>
              <w:marBottom w:val="0"/>
              <w:divBdr>
                <w:top w:val="none" w:sz="0" w:space="0" w:color="auto"/>
                <w:left w:val="none" w:sz="0" w:space="0" w:color="auto"/>
                <w:bottom w:val="none" w:sz="0" w:space="0" w:color="auto"/>
                <w:right w:val="none" w:sz="0" w:space="0" w:color="auto"/>
              </w:divBdr>
            </w:div>
            <w:div w:id="196821313">
              <w:marLeft w:val="0"/>
              <w:marRight w:val="0"/>
              <w:marTop w:val="0"/>
              <w:marBottom w:val="0"/>
              <w:divBdr>
                <w:top w:val="none" w:sz="0" w:space="0" w:color="auto"/>
                <w:left w:val="none" w:sz="0" w:space="0" w:color="auto"/>
                <w:bottom w:val="none" w:sz="0" w:space="0" w:color="auto"/>
                <w:right w:val="none" w:sz="0" w:space="0" w:color="auto"/>
              </w:divBdr>
            </w:div>
            <w:div w:id="1764720134">
              <w:marLeft w:val="0"/>
              <w:marRight w:val="0"/>
              <w:marTop w:val="0"/>
              <w:marBottom w:val="0"/>
              <w:divBdr>
                <w:top w:val="none" w:sz="0" w:space="0" w:color="auto"/>
                <w:left w:val="none" w:sz="0" w:space="0" w:color="auto"/>
                <w:bottom w:val="none" w:sz="0" w:space="0" w:color="auto"/>
                <w:right w:val="none" w:sz="0" w:space="0" w:color="auto"/>
              </w:divBdr>
            </w:div>
            <w:div w:id="1520703018">
              <w:marLeft w:val="0"/>
              <w:marRight w:val="0"/>
              <w:marTop w:val="0"/>
              <w:marBottom w:val="0"/>
              <w:divBdr>
                <w:top w:val="none" w:sz="0" w:space="0" w:color="auto"/>
                <w:left w:val="none" w:sz="0" w:space="0" w:color="auto"/>
                <w:bottom w:val="none" w:sz="0" w:space="0" w:color="auto"/>
                <w:right w:val="none" w:sz="0" w:space="0" w:color="auto"/>
              </w:divBdr>
            </w:div>
            <w:div w:id="1189834054">
              <w:marLeft w:val="0"/>
              <w:marRight w:val="0"/>
              <w:marTop w:val="0"/>
              <w:marBottom w:val="0"/>
              <w:divBdr>
                <w:top w:val="none" w:sz="0" w:space="0" w:color="auto"/>
                <w:left w:val="none" w:sz="0" w:space="0" w:color="auto"/>
                <w:bottom w:val="none" w:sz="0" w:space="0" w:color="auto"/>
                <w:right w:val="none" w:sz="0" w:space="0" w:color="auto"/>
              </w:divBdr>
            </w:div>
          </w:divsChild>
        </w:div>
        <w:div w:id="182788756">
          <w:marLeft w:val="0"/>
          <w:marRight w:val="0"/>
          <w:marTop w:val="0"/>
          <w:marBottom w:val="0"/>
          <w:divBdr>
            <w:top w:val="none" w:sz="0" w:space="0" w:color="auto"/>
            <w:left w:val="none" w:sz="0" w:space="0" w:color="auto"/>
            <w:bottom w:val="none" w:sz="0" w:space="0" w:color="auto"/>
            <w:right w:val="none" w:sz="0" w:space="0" w:color="auto"/>
          </w:divBdr>
        </w:div>
        <w:div w:id="709768071">
          <w:marLeft w:val="0"/>
          <w:marRight w:val="0"/>
          <w:marTop w:val="0"/>
          <w:marBottom w:val="0"/>
          <w:divBdr>
            <w:top w:val="none" w:sz="0" w:space="0" w:color="auto"/>
            <w:left w:val="none" w:sz="0" w:space="0" w:color="auto"/>
            <w:bottom w:val="none" w:sz="0" w:space="0" w:color="auto"/>
            <w:right w:val="none" w:sz="0" w:space="0" w:color="auto"/>
          </w:divBdr>
        </w:div>
      </w:divsChild>
    </w:div>
    <w:div w:id="1592857201">
      <w:bodyDiv w:val="1"/>
      <w:marLeft w:val="0"/>
      <w:marRight w:val="0"/>
      <w:marTop w:val="0"/>
      <w:marBottom w:val="0"/>
      <w:divBdr>
        <w:top w:val="none" w:sz="0" w:space="0" w:color="auto"/>
        <w:left w:val="none" w:sz="0" w:space="0" w:color="auto"/>
        <w:bottom w:val="none" w:sz="0" w:space="0" w:color="auto"/>
        <w:right w:val="none" w:sz="0" w:space="0" w:color="auto"/>
      </w:divBdr>
    </w:div>
    <w:div w:id="1594126163">
      <w:bodyDiv w:val="1"/>
      <w:marLeft w:val="0"/>
      <w:marRight w:val="0"/>
      <w:marTop w:val="0"/>
      <w:marBottom w:val="0"/>
      <w:divBdr>
        <w:top w:val="none" w:sz="0" w:space="0" w:color="auto"/>
        <w:left w:val="none" w:sz="0" w:space="0" w:color="auto"/>
        <w:bottom w:val="none" w:sz="0" w:space="0" w:color="auto"/>
        <w:right w:val="none" w:sz="0" w:space="0" w:color="auto"/>
      </w:divBdr>
    </w:div>
    <w:div w:id="1597244960">
      <w:bodyDiv w:val="1"/>
      <w:marLeft w:val="0"/>
      <w:marRight w:val="0"/>
      <w:marTop w:val="0"/>
      <w:marBottom w:val="0"/>
      <w:divBdr>
        <w:top w:val="none" w:sz="0" w:space="0" w:color="auto"/>
        <w:left w:val="none" w:sz="0" w:space="0" w:color="auto"/>
        <w:bottom w:val="none" w:sz="0" w:space="0" w:color="auto"/>
        <w:right w:val="none" w:sz="0" w:space="0" w:color="auto"/>
      </w:divBdr>
    </w:div>
    <w:div w:id="1656957816">
      <w:bodyDiv w:val="1"/>
      <w:marLeft w:val="0"/>
      <w:marRight w:val="0"/>
      <w:marTop w:val="0"/>
      <w:marBottom w:val="0"/>
      <w:divBdr>
        <w:top w:val="none" w:sz="0" w:space="0" w:color="auto"/>
        <w:left w:val="none" w:sz="0" w:space="0" w:color="auto"/>
        <w:bottom w:val="none" w:sz="0" w:space="0" w:color="auto"/>
        <w:right w:val="none" w:sz="0" w:space="0" w:color="auto"/>
      </w:divBdr>
      <w:divsChild>
        <w:div w:id="679043575">
          <w:marLeft w:val="0"/>
          <w:marRight w:val="0"/>
          <w:marTop w:val="0"/>
          <w:marBottom w:val="0"/>
          <w:divBdr>
            <w:top w:val="none" w:sz="0" w:space="0" w:color="auto"/>
            <w:left w:val="none" w:sz="0" w:space="0" w:color="auto"/>
            <w:bottom w:val="none" w:sz="0" w:space="0" w:color="auto"/>
            <w:right w:val="none" w:sz="0" w:space="0" w:color="auto"/>
          </w:divBdr>
        </w:div>
        <w:div w:id="943615670">
          <w:marLeft w:val="0"/>
          <w:marRight w:val="0"/>
          <w:marTop w:val="0"/>
          <w:marBottom w:val="0"/>
          <w:divBdr>
            <w:top w:val="none" w:sz="0" w:space="0" w:color="auto"/>
            <w:left w:val="none" w:sz="0" w:space="0" w:color="auto"/>
            <w:bottom w:val="none" w:sz="0" w:space="0" w:color="auto"/>
            <w:right w:val="none" w:sz="0" w:space="0" w:color="auto"/>
          </w:divBdr>
        </w:div>
        <w:div w:id="1050809435">
          <w:marLeft w:val="0"/>
          <w:marRight w:val="0"/>
          <w:marTop w:val="0"/>
          <w:marBottom w:val="0"/>
          <w:divBdr>
            <w:top w:val="none" w:sz="0" w:space="0" w:color="auto"/>
            <w:left w:val="none" w:sz="0" w:space="0" w:color="auto"/>
            <w:bottom w:val="none" w:sz="0" w:space="0" w:color="auto"/>
            <w:right w:val="none" w:sz="0" w:space="0" w:color="auto"/>
          </w:divBdr>
        </w:div>
        <w:div w:id="1270628662">
          <w:marLeft w:val="0"/>
          <w:marRight w:val="0"/>
          <w:marTop w:val="0"/>
          <w:marBottom w:val="0"/>
          <w:divBdr>
            <w:top w:val="none" w:sz="0" w:space="0" w:color="auto"/>
            <w:left w:val="none" w:sz="0" w:space="0" w:color="auto"/>
            <w:bottom w:val="none" w:sz="0" w:space="0" w:color="auto"/>
            <w:right w:val="none" w:sz="0" w:space="0" w:color="auto"/>
          </w:divBdr>
        </w:div>
        <w:div w:id="1673410389">
          <w:marLeft w:val="0"/>
          <w:marRight w:val="0"/>
          <w:marTop w:val="0"/>
          <w:marBottom w:val="0"/>
          <w:divBdr>
            <w:top w:val="none" w:sz="0" w:space="0" w:color="auto"/>
            <w:left w:val="none" w:sz="0" w:space="0" w:color="auto"/>
            <w:bottom w:val="none" w:sz="0" w:space="0" w:color="auto"/>
            <w:right w:val="none" w:sz="0" w:space="0" w:color="auto"/>
          </w:divBdr>
        </w:div>
        <w:div w:id="1878276917">
          <w:marLeft w:val="0"/>
          <w:marRight w:val="0"/>
          <w:marTop w:val="0"/>
          <w:marBottom w:val="0"/>
          <w:divBdr>
            <w:top w:val="none" w:sz="0" w:space="0" w:color="auto"/>
            <w:left w:val="none" w:sz="0" w:space="0" w:color="auto"/>
            <w:bottom w:val="none" w:sz="0" w:space="0" w:color="auto"/>
            <w:right w:val="none" w:sz="0" w:space="0" w:color="auto"/>
          </w:divBdr>
        </w:div>
        <w:div w:id="1909802487">
          <w:marLeft w:val="0"/>
          <w:marRight w:val="0"/>
          <w:marTop w:val="0"/>
          <w:marBottom w:val="0"/>
          <w:divBdr>
            <w:top w:val="none" w:sz="0" w:space="0" w:color="auto"/>
            <w:left w:val="none" w:sz="0" w:space="0" w:color="auto"/>
            <w:bottom w:val="none" w:sz="0" w:space="0" w:color="auto"/>
            <w:right w:val="none" w:sz="0" w:space="0" w:color="auto"/>
          </w:divBdr>
        </w:div>
        <w:div w:id="1941252718">
          <w:marLeft w:val="0"/>
          <w:marRight w:val="0"/>
          <w:marTop w:val="0"/>
          <w:marBottom w:val="0"/>
          <w:divBdr>
            <w:top w:val="none" w:sz="0" w:space="0" w:color="auto"/>
            <w:left w:val="none" w:sz="0" w:space="0" w:color="auto"/>
            <w:bottom w:val="none" w:sz="0" w:space="0" w:color="auto"/>
            <w:right w:val="none" w:sz="0" w:space="0" w:color="auto"/>
          </w:divBdr>
        </w:div>
        <w:div w:id="2036615418">
          <w:marLeft w:val="0"/>
          <w:marRight w:val="0"/>
          <w:marTop w:val="0"/>
          <w:marBottom w:val="0"/>
          <w:divBdr>
            <w:top w:val="none" w:sz="0" w:space="0" w:color="auto"/>
            <w:left w:val="none" w:sz="0" w:space="0" w:color="auto"/>
            <w:bottom w:val="none" w:sz="0" w:space="0" w:color="auto"/>
            <w:right w:val="none" w:sz="0" w:space="0" w:color="auto"/>
          </w:divBdr>
        </w:div>
      </w:divsChild>
    </w:div>
    <w:div w:id="1662000146">
      <w:bodyDiv w:val="1"/>
      <w:marLeft w:val="0"/>
      <w:marRight w:val="0"/>
      <w:marTop w:val="0"/>
      <w:marBottom w:val="0"/>
      <w:divBdr>
        <w:top w:val="none" w:sz="0" w:space="0" w:color="auto"/>
        <w:left w:val="none" w:sz="0" w:space="0" w:color="auto"/>
        <w:bottom w:val="none" w:sz="0" w:space="0" w:color="auto"/>
        <w:right w:val="none" w:sz="0" w:space="0" w:color="auto"/>
      </w:divBdr>
      <w:divsChild>
        <w:div w:id="1007370308">
          <w:marLeft w:val="0"/>
          <w:marRight w:val="0"/>
          <w:marTop w:val="0"/>
          <w:marBottom w:val="0"/>
          <w:divBdr>
            <w:top w:val="none" w:sz="0" w:space="0" w:color="auto"/>
            <w:left w:val="none" w:sz="0" w:space="0" w:color="auto"/>
            <w:bottom w:val="none" w:sz="0" w:space="0" w:color="auto"/>
            <w:right w:val="none" w:sz="0" w:space="0" w:color="auto"/>
          </w:divBdr>
        </w:div>
        <w:div w:id="2107769945">
          <w:marLeft w:val="0"/>
          <w:marRight w:val="0"/>
          <w:marTop w:val="0"/>
          <w:marBottom w:val="0"/>
          <w:divBdr>
            <w:top w:val="none" w:sz="0" w:space="0" w:color="auto"/>
            <w:left w:val="none" w:sz="0" w:space="0" w:color="auto"/>
            <w:bottom w:val="none" w:sz="0" w:space="0" w:color="auto"/>
            <w:right w:val="none" w:sz="0" w:space="0" w:color="auto"/>
          </w:divBdr>
        </w:div>
        <w:div w:id="1314602591">
          <w:marLeft w:val="0"/>
          <w:marRight w:val="0"/>
          <w:marTop w:val="0"/>
          <w:marBottom w:val="0"/>
          <w:divBdr>
            <w:top w:val="none" w:sz="0" w:space="0" w:color="auto"/>
            <w:left w:val="none" w:sz="0" w:space="0" w:color="auto"/>
            <w:bottom w:val="none" w:sz="0" w:space="0" w:color="auto"/>
            <w:right w:val="none" w:sz="0" w:space="0" w:color="auto"/>
          </w:divBdr>
        </w:div>
        <w:div w:id="456293432">
          <w:marLeft w:val="0"/>
          <w:marRight w:val="0"/>
          <w:marTop w:val="0"/>
          <w:marBottom w:val="0"/>
          <w:divBdr>
            <w:top w:val="none" w:sz="0" w:space="0" w:color="auto"/>
            <w:left w:val="none" w:sz="0" w:space="0" w:color="auto"/>
            <w:bottom w:val="none" w:sz="0" w:space="0" w:color="auto"/>
            <w:right w:val="none" w:sz="0" w:space="0" w:color="auto"/>
          </w:divBdr>
        </w:div>
        <w:div w:id="559096386">
          <w:marLeft w:val="0"/>
          <w:marRight w:val="0"/>
          <w:marTop w:val="0"/>
          <w:marBottom w:val="0"/>
          <w:divBdr>
            <w:top w:val="none" w:sz="0" w:space="0" w:color="auto"/>
            <w:left w:val="none" w:sz="0" w:space="0" w:color="auto"/>
            <w:bottom w:val="none" w:sz="0" w:space="0" w:color="auto"/>
            <w:right w:val="none" w:sz="0" w:space="0" w:color="auto"/>
          </w:divBdr>
        </w:div>
        <w:div w:id="1302615822">
          <w:marLeft w:val="0"/>
          <w:marRight w:val="0"/>
          <w:marTop w:val="0"/>
          <w:marBottom w:val="0"/>
          <w:divBdr>
            <w:top w:val="none" w:sz="0" w:space="0" w:color="auto"/>
            <w:left w:val="none" w:sz="0" w:space="0" w:color="auto"/>
            <w:bottom w:val="none" w:sz="0" w:space="0" w:color="auto"/>
            <w:right w:val="none" w:sz="0" w:space="0" w:color="auto"/>
          </w:divBdr>
        </w:div>
        <w:div w:id="99616669">
          <w:marLeft w:val="0"/>
          <w:marRight w:val="0"/>
          <w:marTop w:val="0"/>
          <w:marBottom w:val="0"/>
          <w:divBdr>
            <w:top w:val="none" w:sz="0" w:space="0" w:color="auto"/>
            <w:left w:val="none" w:sz="0" w:space="0" w:color="auto"/>
            <w:bottom w:val="none" w:sz="0" w:space="0" w:color="auto"/>
            <w:right w:val="none" w:sz="0" w:space="0" w:color="auto"/>
          </w:divBdr>
        </w:div>
        <w:div w:id="662782480">
          <w:marLeft w:val="0"/>
          <w:marRight w:val="0"/>
          <w:marTop w:val="0"/>
          <w:marBottom w:val="0"/>
          <w:divBdr>
            <w:top w:val="none" w:sz="0" w:space="0" w:color="auto"/>
            <w:left w:val="none" w:sz="0" w:space="0" w:color="auto"/>
            <w:bottom w:val="none" w:sz="0" w:space="0" w:color="auto"/>
            <w:right w:val="none" w:sz="0" w:space="0" w:color="auto"/>
          </w:divBdr>
        </w:div>
        <w:div w:id="2092726498">
          <w:marLeft w:val="0"/>
          <w:marRight w:val="0"/>
          <w:marTop w:val="0"/>
          <w:marBottom w:val="0"/>
          <w:divBdr>
            <w:top w:val="none" w:sz="0" w:space="0" w:color="auto"/>
            <w:left w:val="none" w:sz="0" w:space="0" w:color="auto"/>
            <w:bottom w:val="none" w:sz="0" w:space="0" w:color="auto"/>
            <w:right w:val="none" w:sz="0" w:space="0" w:color="auto"/>
          </w:divBdr>
        </w:div>
        <w:div w:id="909387648">
          <w:marLeft w:val="0"/>
          <w:marRight w:val="0"/>
          <w:marTop w:val="0"/>
          <w:marBottom w:val="0"/>
          <w:divBdr>
            <w:top w:val="none" w:sz="0" w:space="0" w:color="auto"/>
            <w:left w:val="none" w:sz="0" w:space="0" w:color="auto"/>
            <w:bottom w:val="none" w:sz="0" w:space="0" w:color="auto"/>
            <w:right w:val="none" w:sz="0" w:space="0" w:color="auto"/>
          </w:divBdr>
        </w:div>
        <w:div w:id="1708262895">
          <w:marLeft w:val="0"/>
          <w:marRight w:val="0"/>
          <w:marTop w:val="0"/>
          <w:marBottom w:val="0"/>
          <w:divBdr>
            <w:top w:val="none" w:sz="0" w:space="0" w:color="auto"/>
            <w:left w:val="none" w:sz="0" w:space="0" w:color="auto"/>
            <w:bottom w:val="none" w:sz="0" w:space="0" w:color="auto"/>
            <w:right w:val="none" w:sz="0" w:space="0" w:color="auto"/>
          </w:divBdr>
        </w:div>
        <w:div w:id="709261477">
          <w:marLeft w:val="0"/>
          <w:marRight w:val="0"/>
          <w:marTop w:val="0"/>
          <w:marBottom w:val="0"/>
          <w:divBdr>
            <w:top w:val="none" w:sz="0" w:space="0" w:color="auto"/>
            <w:left w:val="none" w:sz="0" w:space="0" w:color="auto"/>
            <w:bottom w:val="none" w:sz="0" w:space="0" w:color="auto"/>
            <w:right w:val="none" w:sz="0" w:space="0" w:color="auto"/>
          </w:divBdr>
        </w:div>
        <w:div w:id="2062898609">
          <w:marLeft w:val="0"/>
          <w:marRight w:val="0"/>
          <w:marTop w:val="0"/>
          <w:marBottom w:val="0"/>
          <w:divBdr>
            <w:top w:val="none" w:sz="0" w:space="0" w:color="auto"/>
            <w:left w:val="none" w:sz="0" w:space="0" w:color="auto"/>
            <w:bottom w:val="none" w:sz="0" w:space="0" w:color="auto"/>
            <w:right w:val="none" w:sz="0" w:space="0" w:color="auto"/>
          </w:divBdr>
        </w:div>
        <w:div w:id="2124689504">
          <w:marLeft w:val="0"/>
          <w:marRight w:val="0"/>
          <w:marTop w:val="0"/>
          <w:marBottom w:val="0"/>
          <w:divBdr>
            <w:top w:val="none" w:sz="0" w:space="0" w:color="auto"/>
            <w:left w:val="none" w:sz="0" w:space="0" w:color="auto"/>
            <w:bottom w:val="none" w:sz="0" w:space="0" w:color="auto"/>
            <w:right w:val="none" w:sz="0" w:space="0" w:color="auto"/>
          </w:divBdr>
        </w:div>
        <w:div w:id="1921673761">
          <w:marLeft w:val="0"/>
          <w:marRight w:val="0"/>
          <w:marTop w:val="0"/>
          <w:marBottom w:val="0"/>
          <w:divBdr>
            <w:top w:val="none" w:sz="0" w:space="0" w:color="auto"/>
            <w:left w:val="none" w:sz="0" w:space="0" w:color="auto"/>
            <w:bottom w:val="none" w:sz="0" w:space="0" w:color="auto"/>
            <w:right w:val="none" w:sz="0" w:space="0" w:color="auto"/>
          </w:divBdr>
        </w:div>
        <w:div w:id="801386442">
          <w:marLeft w:val="0"/>
          <w:marRight w:val="0"/>
          <w:marTop w:val="0"/>
          <w:marBottom w:val="0"/>
          <w:divBdr>
            <w:top w:val="none" w:sz="0" w:space="0" w:color="auto"/>
            <w:left w:val="none" w:sz="0" w:space="0" w:color="auto"/>
            <w:bottom w:val="none" w:sz="0" w:space="0" w:color="auto"/>
            <w:right w:val="none" w:sz="0" w:space="0" w:color="auto"/>
          </w:divBdr>
        </w:div>
        <w:div w:id="289216339">
          <w:marLeft w:val="0"/>
          <w:marRight w:val="0"/>
          <w:marTop w:val="0"/>
          <w:marBottom w:val="0"/>
          <w:divBdr>
            <w:top w:val="none" w:sz="0" w:space="0" w:color="auto"/>
            <w:left w:val="none" w:sz="0" w:space="0" w:color="auto"/>
            <w:bottom w:val="none" w:sz="0" w:space="0" w:color="auto"/>
            <w:right w:val="none" w:sz="0" w:space="0" w:color="auto"/>
          </w:divBdr>
        </w:div>
      </w:divsChild>
    </w:div>
    <w:div w:id="1665011894">
      <w:bodyDiv w:val="1"/>
      <w:marLeft w:val="0"/>
      <w:marRight w:val="0"/>
      <w:marTop w:val="0"/>
      <w:marBottom w:val="0"/>
      <w:divBdr>
        <w:top w:val="none" w:sz="0" w:space="0" w:color="auto"/>
        <w:left w:val="none" w:sz="0" w:space="0" w:color="auto"/>
        <w:bottom w:val="none" w:sz="0" w:space="0" w:color="auto"/>
        <w:right w:val="none" w:sz="0" w:space="0" w:color="auto"/>
      </w:divBdr>
    </w:div>
    <w:div w:id="1692803196">
      <w:bodyDiv w:val="1"/>
      <w:marLeft w:val="0"/>
      <w:marRight w:val="0"/>
      <w:marTop w:val="0"/>
      <w:marBottom w:val="0"/>
      <w:divBdr>
        <w:top w:val="none" w:sz="0" w:space="0" w:color="auto"/>
        <w:left w:val="none" w:sz="0" w:space="0" w:color="auto"/>
        <w:bottom w:val="none" w:sz="0" w:space="0" w:color="auto"/>
        <w:right w:val="none" w:sz="0" w:space="0" w:color="auto"/>
      </w:divBdr>
      <w:divsChild>
        <w:div w:id="1547251756">
          <w:marLeft w:val="0"/>
          <w:marRight w:val="0"/>
          <w:marTop w:val="0"/>
          <w:marBottom w:val="0"/>
          <w:divBdr>
            <w:top w:val="none" w:sz="0" w:space="0" w:color="auto"/>
            <w:left w:val="none" w:sz="0" w:space="0" w:color="auto"/>
            <w:bottom w:val="none" w:sz="0" w:space="0" w:color="auto"/>
            <w:right w:val="none" w:sz="0" w:space="0" w:color="auto"/>
          </w:divBdr>
        </w:div>
        <w:div w:id="36467836">
          <w:marLeft w:val="0"/>
          <w:marRight w:val="0"/>
          <w:marTop w:val="0"/>
          <w:marBottom w:val="0"/>
          <w:divBdr>
            <w:top w:val="none" w:sz="0" w:space="0" w:color="auto"/>
            <w:left w:val="none" w:sz="0" w:space="0" w:color="auto"/>
            <w:bottom w:val="none" w:sz="0" w:space="0" w:color="auto"/>
            <w:right w:val="none" w:sz="0" w:space="0" w:color="auto"/>
          </w:divBdr>
        </w:div>
      </w:divsChild>
    </w:div>
    <w:div w:id="1722096786">
      <w:bodyDiv w:val="1"/>
      <w:marLeft w:val="0"/>
      <w:marRight w:val="0"/>
      <w:marTop w:val="0"/>
      <w:marBottom w:val="0"/>
      <w:divBdr>
        <w:top w:val="none" w:sz="0" w:space="0" w:color="auto"/>
        <w:left w:val="none" w:sz="0" w:space="0" w:color="auto"/>
        <w:bottom w:val="none" w:sz="0" w:space="0" w:color="auto"/>
        <w:right w:val="none" w:sz="0" w:space="0" w:color="auto"/>
      </w:divBdr>
      <w:divsChild>
        <w:div w:id="457842150">
          <w:marLeft w:val="0"/>
          <w:marRight w:val="0"/>
          <w:marTop w:val="0"/>
          <w:marBottom w:val="0"/>
          <w:divBdr>
            <w:top w:val="none" w:sz="0" w:space="0" w:color="auto"/>
            <w:left w:val="none" w:sz="0" w:space="0" w:color="auto"/>
            <w:bottom w:val="none" w:sz="0" w:space="0" w:color="auto"/>
            <w:right w:val="none" w:sz="0" w:space="0" w:color="auto"/>
          </w:divBdr>
          <w:divsChild>
            <w:div w:id="913053585">
              <w:marLeft w:val="0"/>
              <w:marRight w:val="0"/>
              <w:marTop w:val="0"/>
              <w:marBottom w:val="0"/>
              <w:divBdr>
                <w:top w:val="none" w:sz="0" w:space="0" w:color="auto"/>
                <w:left w:val="none" w:sz="0" w:space="0" w:color="auto"/>
                <w:bottom w:val="none" w:sz="0" w:space="0" w:color="auto"/>
                <w:right w:val="none" w:sz="0" w:space="0" w:color="auto"/>
              </w:divBdr>
            </w:div>
          </w:divsChild>
        </w:div>
        <w:div w:id="1884977747">
          <w:marLeft w:val="0"/>
          <w:marRight w:val="0"/>
          <w:marTop w:val="0"/>
          <w:marBottom w:val="0"/>
          <w:divBdr>
            <w:top w:val="none" w:sz="0" w:space="0" w:color="auto"/>
            <w:left w:val="none" w:sz="0" w:space="0" w:color="auto"/>
            <w:bottom w:val="none" w:sz="0" w:space="0" w:color="auto"/>
            <w:right w:val="none" w:sz="0" w:space="0" w:color="auto"/>
          </w:divBdr>
          <w:divsChild>
            <w:div w:id="15428574">
              <w:marLeft w:val="0"/>
              <w:marRight w:val="0"/>
              <w:marTop w:val="0"/>
              <w:marBottom w:val="0"/>
              <w:divBdr>
                <w:top w:val="none" w:sz="0" w:space="0" w:color="auto"/>
                <w:left w:val="none" w:sz="0" w:space="0" w:color="auto"/>
                <w:bottom w:val="none" w:sz="0" w:space="0" w:color="auto"/>
                <w:right w:val="none" w:sz="0" w:space="0" w:color="auto"/>
              </w:divBdr>
            </w:div>
            <w:div w:id="1414474436">
              <w:marLeft w:val="0"/>
              <w:marRight w:val="0"/>
              <w:marTop w:val="0"/>
              <w:marBottom w:val="0"/>
              <w:divBdr>
                <w:top w:val="none" w:sz="0" w:space="0" w:color="auto"/>
                <w:left w:val="none" w:sz="0" w:space="0" w:color="auto"/>
                <w:bottom w:val="none" w:sz="0" w:space="0" w:color="auto"/>
                <w:right w:val="none" w:sz="0" w:space="0" w:color="auto"/>
              </w:divBdr>
            </w:div>
            <w:div w:id="1053961732">
              <w:marLeft w:val="0"/>
              <w:marRight w:val="0"/>
              <w:marTop w:val="0"/>
              <w:marBottom w:val="0"/>
              <w:divBdr>
                <w:top w:val="none" w:sz="0" w:space="0" w:color="auto"/>
                <w:left w:val="none" w:sz="0" w:space="0" w:color="auto"/>
                <w:bottom w:val="none" w:sz="0" w:space="0" w:color="auto"/>
                <w:right w:val="none" w:sz="0" w:space="0" w:color="auto"/>
              </w:divBdr>
            </w:div>
            <w:div w:id="151565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68539">
      <w:bodyDiv w:val="1"/>
      <w:marLeft w:val="0"/>
      <w:marRight w:val="0"/>
      <w:marTop w:val="0"/>
      <w:marBottom w:val="0"/>
      <w:divBdr>
        <w:top w:val="none" w:sz="0" w:space="0" w:color="auto"/>
        <w:left w:val="none" w:sz="0" w:space="0" w:color="auto"/>
        <w:bottom w:val="none" w:sz="0" w:space="0" w:color="auto"/>
        <w:right w:val="none" w:sz="0" w:space="0" w:color="auto"/>
      </w:divBdr>
    </w:div>
    <w:div w:id="1742479181">
      <w:bodyDiv w:val="1"/>
      <w:marLeft w:val="0"/>
      <w:marRight w:val="0"/>
      <w:marTop w:val="0"/>
      <w:marBottom w:val="0"/>
      <w:divBdr>
        <w:top w:val="none" w:sz="0" w:space="0" w:color="auto"/>
        <w:left w:val="none" w:sz="0" w:space="0" w:color="auto"/>
        <w:bottom w:val="none" w:sz="0" w:space="0" w:color="auto"/>
        <w:right w:val="none" w:sz="0" w:space="0" w:color="auto"/>
      </w:divBdr>
      <w:divsChild>
        <w:div w:id="2115712586">
          <w:marLeft w:val="0"/>
          <w:marRight w:val="0"/>
          <w:marTop w:val="0"/>
          <w:marBottom w:val="0"/>
          <w:divBdr>
            <w:top w:val="none" w:sz="0" w:space="0" w:color="auto"/>
            <w:left w:val="none" w:sz="0" w:space="0" w:color="auto"/>
            <w:bottom w:val="none" w:sz="0" w:space="0" w:color="auto"/>
            <w:right w:val="none" w:sz="0" w:space="0" w:color="auto"/>
          </w:divBdr>
        </w:div>
        <w:div w:id="958340054">
          <w:marLeft w:val="0"/>
          <w:marRight w:val="0"/>
          <w:marTop w:val="0"/>
          <w:marBottom w:val="0"/>
          <w:divBdr>
            <w:top w:val="none" w:sz="0" w:space="0" w:color="auto"/>
            <w:left w:val="none" w:sz="0" w:space="0" w:color="auto"/>
            <w:bottom w:val="none" w:sz="0" w:space="0" w:color="auto"/>
            <w:right w:val="none" w:sz="0" w:space="0" w:color="auto"/>
          </w:divBdr>
          <w:divsChild>
            <w:div w:id="1107116741">
              <w:marLeft w:val="0"/>
              <w:marRight w:val="0"/>
              <w:marTop w:val="0"/>
              <w:marBottom w:val="0"/>
              <w:divBdr>
                <w:top w:val="none" w:sz="0" w:space="0" w:color="auto"/>
                <w:left w:val="none" w:sz="0" w:space="0" w:color="auto"/>
                <w:bottom w:val="none" w:sz="0" w:space="0" w:color="auto"/>
                <w:right w:val="none" w:sz="0" w:space="0" w:color="auto"/>
              </w:divBdr>
            </w:div>
            <w:div w:id="40796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5424">
      <w:bodyDiv w:val="1"/>
      <w:marLeft w:val="0"/>
      <w:marRight w:val="0"/>
      <w:marTop w:val="0"/>
      <w:marBottom w:val="0"/>
      <w:divBdr>
        <w:top w:val="none" w:sz="0" w:space="0" w:color="auto"/>
        <w:left w:val="none" w:sz="0" w:space="0" w:color="auto"/>
        <w:bottom w:val="none" w:sz="0" w:space="0" w:color="auto"/>
        <w:right w:val="none" w:sz="0" w:space="0" w:color="auto"/>
      </w:divBdr>
      <w:divsChild>
        <w:div w:id="124928913">
          <w:marLeft w:val="0"/>
          <w:marRight w:val="0"/>
          <w:marTop w:val="0"/>
          <w:marBottom w:val="0"/>
          <w:divBdr>
            <w:top w:val="none" w:sz="0" w:space="0" w:color="auto"/>
            <w:left w:val="none" w:sz="0" w:space="0" w:color="auto"/>
            <w:bottom w:val="none" w:sz="0" w:space="0" w:color="auto"/>
            <w:right w:val="none" w:sz="0" w:space="0" w:color="auto"/>
          </w:divBdr>
        </w:div>
        <w:div w:id="723331444">
          <w:marLeft w:val="0"/>
          <w:marRight w:val="0"/>
          <w:marTop w:val="0"/>
          <w:marBottom w:val="0"/>
          <w:divBdr>
            <w:top w:val="none" w:sz="0" w:space="0" w:color="auto"/>
            <w:left w:val="none" w:sz="0" w:space="0" w:color="auto"/>
            <w:bottom w:val="none" w:sz="0" w:space="0" w:color="auto"/>
            <w:right w:val="none" w:sz="0" w:space="0" w:color="auto"/>
          </w:divBdr>
        </w:div>
      </w:divsChild>
    </w:div>
    <w:div w:id="1776705673">
      <w:bodyDiv w:val="1"/>
      <w:marLeft w:val="0"/>
      <w:marRight w:val="0"/>
      <w:marTop w:val="0"/>
      <w:marBottom w:val="0"/>
      <w:divBdr>
        <w:top w:val="none" w:sz="0" w:space="0" w:color="auto"/>
        <w:left w:val="none" w:sz="0" w:space="0" w:color="auto"/>
        <w:bottom w:val="none" w:sz="0" w:space="0" w:color="auto"/>
        <w:right w:val="none" w:sz="0" w:space="0" w:color="auto"/>
      </w:divBdr>
    </w:div>
    <w:div w:id="1790666324">
      <w:bodyDiv w:val="1"/>
      <w:marLeft w:val="0"/>
      <w:marRight w:val="0"/>
      <w:marTop w:val="0"/>
      <w:marBottom w:val="0"/>
      <w:divBdr>
        <w:top w:val="none" w:sz="0" w:space="0" w:color="auto"/>
        <w:left w:val="none" w:sz="0" w:space="0" w:color="auto"/>
        <w:bottom w:val="none" w:sz="0" w:space="0" w:color="auto"/>
        <w:right w:val="none" w:sz="0" w:space="0" w:color="auto"/>
      </w:divBdr>
    </w:div>
    <w:div w:id="1825274654">
      <w:bodyDiv w:val="1"/>
      <w:marLeft w:val="0"/>
      <w:marRight w:val="0"/>
      <w:marTop w:val="0"/>
      <w:marBottom w:val="0"/>
      <w:divBdr>
        <w:top w:val="none" w:sz="0" w:space="0" w:color="auto"/>
        <w:left w:val="none" w:sz="0" w:space="0" w:color="auto"/>
        <w:bottom w:val="none" w:sz="0" w:space="0" w:color="auto"/>
        <w:right w:val="none" w:sz="0" w:space="0" w:color="auto"/>
      </w:divBdr>
    </w:div>
    <w:div w:id="1847864997">
      <w:bodyDiv w:val="1"/>
      <w:marLeft w:val="0"/>
      <w:marRight w:val="0"/>
      <w:marTop w:val="0"/>
      <w:marBottom w:val="0"/>
      <w:divBdr>
        <w:top w:val="none" w:sz="0" w:space="0" w:color="auto"/>
        <w:left w:val="none" w:sz="0" w:space="0" w:color="auto"/>
        <w:bottom w:val="none" w:sz="0" w:space="0" w:color="auto"/>
        <w:right w:val="none" w:sz="0" w:space="0" w:color="auto"/>
      </w:divBdr>
      <w:divsChild>
        <w:div w:id="1944796227">
          <w:marLeft w:val="0"/>
          <w:marRight w:val="0"/>
          <w:marTop w:val="0"/>
          <w:marBottom w:val="0"/>
          <w:divBdr>
            <w:top w:val="none" w:sz="0" w:space="0" w:color="auto"/>
            <w:left w:val="none" w:sz="0" w:space="0" w:color="auto"/>
            <w:bottom w:val="none" w:sz="0" w:space="0" w:color="auto"/>
            <w:right w:val="none" w:sz="0" w:space="0" w:color="auto"/>
          </w:divBdr>
        </w:div>
        <w:div w:id="1637837794">
          <w:marLeft w:val="0"/>
          <w:marRight w:val="0"/>
          <w:marTop w:val="0"/>
          <w:marBottom w:val="0"/>
          <w:divBdr>
            <w:top w:val="none" w:sz="0" w:space="0" w:color="auto"/>
            <w:left w:val="none" w:sz="0" w:space="0" w:color="auto"/>
            <w:bottom w:val="none" w:sz="0" w:space="0" w:color="auto"/>
            <w:right w:val="none" w:sz="0" w:space="0" w:color="auto"/>
          </w:divBdr>
        </w:div>
      </w:divsChild>
    </w:div>
    <w:div w:id="1879857053">
      <w:bodyDiv w:val="1"/>
      <w:marLeft w:val="0"/>
      <w:marRight w:val="0"/>
      <w:marTop w:val="0"/>
      <w:marBottom w:val="0"/>
      <w:divBdr>
        <w:top w:val="none" w:sz="0" w:space="0" w:color="auto"/>
        <w:left w:val="none" w:sz="0" w:space="0" w:color="auto"/>
        <w:bottom w:val="none" w:sz="0" w:space="0" w:color="auto"/>
        <w:right w:val="none" w:sz="0" w:space="0" w:color="auto"/>
      </w:divBdr>
      <w:divsChild>
        <w:div w:id="1046875872">
          <w:marLeft w:val="0"/>
          <w:marRight w:val="0"/>
          <w:marTop w:val="0"/>
          <w:marBottom w:val="0"/>
          <w:divBdr>
            <w:top w:val="none" w:sz="0" w:space="0" w:color="auto"/>
            <w:left w:val="none" w:sz="0" w:space="0" w:color="auto"/>
            <w:bottom w:val="none" w:sz="0" w:space="0" w:color="auto"/>
            <w:right w:val="none" w:sz="0" w:space="0" w:color="auto"/>
          </w:divBdr>
        </w:div>
        <w:div w:id="729109725">
          <w:marLeft w:val="0"/>
          <w:marRight w:val="0"/>
          <w:marTop w:val="0"/>
          <w:marBottom w:val="0"/>
          <w:divBdr>
            <w:top w:val="none" w:sz="0" w:space="0" w:color="auto"/>
            <w:left w:val="none" w:sz="0" w:space="0" w:color="auto"/>
            <w:bottom w:val="none" w:sz="0" w:space="0" w:color="auto"/>
            <w:right w:val="none" w:sz="0" w:space="0" w:color="auto"/>
          </w:divBdr>
        </w:div>
      </w:divsChild>
    </w:div>
    <w:div w:id="1913390887">
      <w:bodyDiv w:val="1"/>
      <w:marLeft w:val="0"/>
      <w:marRight w:val="0"/>
      <w:marTop w:val="0"/>
      <w:marBottom w:val="0"/>
      <w:divBdr>
        <w:top w:val="none" w:sz="0" w:space="0" w:color="auto"/>
        <w:left w:val="none" w:sz="0" w:space="0" w:color="auto"/>
        <w:bottom w:val="none" w:sz="0" w:space="0" w:color="auto"/>
        <w:right w:val="none" w:sz="0" w:space="0" w:color="auto"/>
      </w:divBdr>
    </w:div>
    <w:div w:id="1964261357">
      <w:bodyDiv w:val="1"/>
      <w:marLeft w:val="0"/>
      <w:marRight w:val="0"/>
      <w:marTop w:val="0"/>
      <w:marBottom w:val="0"/>
      <w:divBdr>
        <w:top w:val="none" w:sz="0" w:space="0" w:color="auto"/>
        <w:left w:val="none" w:sz="0" w:space="0" w:color="auto"/>
        <w:bottom w:val="none" w:sz="0" w:space="0" w:color="auto"/>
        <w:right w:val="none" w:sz="0" w:space="0" w:color="auto"/>
      </w:divBdr>
      <w:divsChild>
        <w:div w:id="704333807">
          <w:marLeft w:val="0"/>
          <w:marRight w:val="0"/>
          <w:marTop w:val="0"/>
          <w:marBottom w:val="0"/>
          <w:divBdr>
            <w:top w:val="none" w:sz="0" w:space="0" w:color="auto"/>
            <w:left w:val="none" w:sz="0" w:space="0" w:color="auto"/>
            <w:bottom w:val="none" w:sz="0" w:space="0" w:color="auto"/>
            <w:right w:val="none" w:sz="0" w:space="0" w:color="auto"/>
          </w:divBdr>
        </w:div>
        <w:div w:id="835850171">
          <w:marLeft w:val="0"/>
          <w:marRight w:val="0"/>
          <w:marTop w:val="0"/>
          <w:marBottom w:val="0"/>
          <w:divBdr>
            <w:top w:val="none" w:sz="0" w:space="0" w:color="auto"/>
            <w:left w:val="none" w:sz="0" w:space="0" w:color="auto"/>
            <w:bottom w:val="none" w:sz="0" w:space="0" w:color="auto"/>
            <w:right w:val="none" w:sz="0" w:space="0" w:color="auto"/>
          </w:divBdr>
        </w:div>
        <w:div w:id="202518790">
          <w:marLeft w:val="0"/>
          <w:marRight w:val="0"/>
          <w:marTop w:val="0"/>
          <w:marBottom w:val="0"/>
          <w:divBdr>
            <w:top w:val="none" w:sz="0" w:space="0" w:color="auto"/>
            <w:left w:val="none" w:sz="0" w:space="0" w:color="auto"/>
            <w:bottom w:val="none" w:sz="0" w:space="0" w:color="auto"/>
            <w:right w:val="none" w:sz="0" w:space="0" w:color="auto"/>
          </w:divBdr>
        </w:div>
        <w:div w:id="1210218491">
          <w:marLeft w:val="0"/>
          <w:marRight w:val="0"/>
          <w:marTop w:val="0"/>
          <w:marBottom w:val="0"/>
          <w:divBdr>
            <w:top w:val="none" w:sz="0" w:space="0" w:color="auto"/>
            <w:left w:val="none" w:sz="0" w:space="0" w:color="auto"/>
            <w:bottom w:val="none" w:sz="0" w:space="0" w:color="auto"/>
            <w:right w:val="none" w:sz="0" w:space="0" w:color="auto"/>
          </w:divBdr>
          <w:divsChild>
            <w:div w:id="904527964">
              <w:marLeft w:val="0"/>
              <w:marRight w:val="0"/>
              <w:marTop w:val="30"/>
              <w:marBottom w:val="30"/>
              <w:divBdr>
                <w:top w:val="none" w:sz="0" w:space="0" w:color="auto"/>
                <w:left w:val="none" w:sz="0" w:space="0" w:color="auto"/>
                <w:bottom w:val="none" w:sz="0" w:space="0" w:color="auto"/>
                <w:right w:val="none" w:sz="0" w:space="0" w:color="auto"/>
              </w:divBdr>
              <w:divsChild>
                <w:div w:id="507839616">
                  <w:marLeft w:val="0"/>
                  <w:marRight w:val="0"/>
                  <w:marTop w:val="0"/>
                  <w:marBottom w:val="0"/>
                  <w:divBdr>
                    <w:top w:val="none" w:sz="0" w:space="0" w:color="auto"/>
                    <w:left w:val="none" w:sz="0" w:space="0" w:color="auto"/>
                    <w:bottom w:val="none" w:sz="0" w:space="0" w:color="auto"/>
                    <w:right w:val="none" w:sz="0" w:space="0" w:color="auto"/>
                  </w:divBdr>
                  <w:divsChild>
                    <w:div w:id="1164396839">
                      <w:marLeft w:val="0"/>
                      <w:marRight w:val="0"/>
                      <w:marTop w:val="0"/>
                      <w:marBottom w:val="0"/>
                      <w:divBdr>
                        <w:top w:val="none" w:sz="0" w:space="0" w:color="auto"/>
                        <w:left w:val="none" w:sz="0" w:space="0" w:color="auto"/>
                        <w:bottom w:val="none" w:sz="0" w:space="0" w:color="auto"/>
                        <w:right w:val="none" w:sz="0" w:space="0" w:color="auto"/>
                      </w:divBdr>
                    </w:div>
                    <w:div w:id="1812208765">
                      <w:marLeft w:val="0"/>
                      <w:marRight w:val="0"/>
                      <w:marTop w:val="0"/>
                      <w:marBottom w:val="0"/>
                      <w:divBdr>
                        <w:top w:val="none" w:sz="0" w:space="0" w:color="auto"/>
                        <w:left w:val="none" w:sz="0" w:space="0" w:color="auto"/>
                        <w:bottom w:val="none" w:sz="0" w:space="0" w:color="auto"/>
                        <w:right w:val="none" w:sz="0" w:space="0" w:color="auto"/>
                      </w:divBdr>
                    </w:div>
                    <w:div w:id="2039622853">
                      <w:marLeft w:val="0"/>
                      <w:marRight w:val="0"/>
                      <w:marTop w:val="0"/>
                      <w:marBottom w:val="0"/>
                      <w:divBdr>
                        <w:top w:val="none" w:sz="0" w:space="0" w:color="auto"/>
                        <w:left w:val="none" w:sz="0" w:space="0" w:color="auto"/>
                        <w:bottom w:val="none" w:sz="0" w:space="0" w:color="auto"/>
                        <w:right w:val="none" w:sz="0" w:space="0" w:color="auto"/>
                      </w:divBdr>
                    </w:div>
                  </w:divsChild>
                </w:div>
                <w:div w:id="403185450">
                  <w:marLeft w:val="0"/>
                  <w:marRight w:val="0"/>
                  <w:marTop w:val="0"/>
                  <w:marBottom w:val="0"/>
                  <w:divBdr>
                    <w:top w:val="none" w:sz="0" w:space="0" w:color="auto"/>
                    <w:left w:val="none" w:sz="0" w:space="0" w:color="auto"/>
                    <w:bottom w:val="none" w:sz="0" w:space="0" w:color="auto"/>
                    <w:right w:val="none" w:sz="0" w:space="0" w:color="auto"/>
                  </w:divBdr>
                  <w:divsChild>
                    <w:div w:id="1045522614">
                      <w:marLeft w:val="0"/>
                      <w:marRight w:val="0"/>
                      <w:marTop w:val="0"/>
                      <w:marBottom w:val="0"/>
                      <w:divBdr>
                        <w:top w:val="none" w:sz="0" w:space="0" w:color="auto"/>
                        <w:left w:val="none" w:sz="0" w:space="0" w:color="auto"/>
                        <w:bottom w:val="none" w:sz="0" w:space="0" w:color="auto"/>
                        <w:right w:val="none" w:sz="0" w:space="0" w:color="auto"/>
                      </w:divBdr>
                    </w:div>
                    <w:div w:id="650452754">
                      <w:marLeft w:val="0"/>
                      <w:marRight w:val="0"/>
                      <w:marTop w:val="0"/>
                      <w:marBottom w:val="0"/>
                      <w:divBdr>
                        <w:top w:val="none" w:sz="0" w:space="0" w:color="auto"/>
                        <w:left w:val="none" w:sz="0" w:space="0" w:color="auto"/>
                        <w:bottom w:val="none" w:sz="0" w:space="0" w:color="auto"/>
                        <w:right w:val="none" w:sz="0" w:space="0" w:color="auto"/>
                      </w:divBdr>
                    </w:div>
                  </w:divsChild>
                </w:div>
                <w:div w:id="860706559">
                  <w:marLeft w:val="0"/>
                  <w:marRight w:val="0"/>
                  <w:marTop w:val="0"/>
                  <w:marBottom w:val="0"/>
                  <w:divBdr>
                    <w:top w:val="none" w:sz="0" w:space="0" w:color="auto"/>
                    <w:left w:val="none" w:sz="0" w:space="0" w:color="auto"/>
                    <w:bottom w:val="none" w:sz="0" w:space="0" w:color="auto"/>
                    <w:right w:val="none" w:sz="0" w:space="0" w:color="auto"/>
                  </w:divBdr>
                  <w:divsChild>
                    <w:div w:id="826671992">
                      <w:marLeft w:val="0"/>
                      <w:marRight w:val="0"/>
                      <w:marTop w:val="0"/>
                      <w:marBottom w:val="0"/>
                      <w:divBdr>
                        <w:top w:val="none" w:sz="0" w:space="0" w:color="auto"/>
                        <w:left w:val="none" w:sz="0" w:space="0" w:color="auto"/>
                        <w:bottom w:val="none" w:sz="0" w:space="0" w:color="auto"/>
                        <w:right w:val="none" w:sz="0" w:space="0" w:color="auto"/>
                      </w:divBdr>
                    </w:div>
                    <w:div w:id="417822933">
                      <w:marLeft w:val="0"/>
                      <w:marRight w:val="0"/>
                      <w:marTop w:val="0"/>
                      <w:marBottom w:val="0"/>
                      <w:divBdr>
                        <w:top w:val="none" w:sz="0" w:space="0" w:color="auto"/>
                        <w:left w:val="none" w:sz="0" w:space="0" w:color="auto"/>
                        <w:bottom w:val="none" w:sz="0" w:space="0" w:color="auto"/>
                        <w:right w:val="none" w:sz="0" w:space="0" w:color="auto"/>
                      </w:divBdr>
                    </w:div>
                  </w:divsChild>
                </w:div>
                <w:div w:id="1980062819">
                  <w:marLeft w:val="0"/>
                  <w:marRight w:val="0"/>
                  <w:marTop w:val="0"/>
                  <w:marBottom w:val="0"/>
                  <w:divBdr>
                    <w:top w:val="none" w:sz="0" w:space="0" w:color="auto"/>
                    <w:left w:val="none" w:sz="0" w:space="0" w:color="auto"/>
                    <w:bottom w:val="none" w:sz="0" w:space="0" w:color="auto"/>
                    <w:right w:val="none" w:sz="0" w:space="0" w:color="auto"/>
                  </w:divBdr>
                  <w:divsChild>
                    <w:div w:id="61611542">
                      <w:marLeft w:val="0"/>
                      <w:marRight w:val="0"/>
                      <w:marTop w:val="0"/>
                      <w:marBottom w:val="0"/>
                      <w:divBdr>
                        <w:top w:val="none" w:sz="0" w:space="0" w:color="auto"/>
                        <w:left w:val="none" w:sz="0" w:space="0" w:color="auto"/>
                        <w:bottom w:val="none" w:sz="0" w:space="0" w:color="auto"/>
                        <w:right w:val="none" w:sz="0" w:space="0" w:color="auto"/>
                      </w:divBdr>
                    </w:div>
                    <w:div w:id="1427656345">
                      <w:marLeft w:val="0"/>
                      <w:marRight w:val="0"/>
                      <w:marTop w:val="0"/>
                      <w:marBottom w:val="0"/>
                      <w:divBdr>
                        <w:top w:val="none" w:sz="0" w:space="0" w:color="auto"/>
                        <w:left w:val="none" w:sz="0" w:space="0" w:color="auto"/>
                        <w:bottom w:val="none" w:sz="0" w:space="0" w:color="auto"/>
                        <w:right w:val="none" w:sz="0" w:space="0" w:color="auto"/>
                      </w:divBdr>
                    </w:div>
                  </w:divsChild>
                </w:div>
                <w:div w:id="1436170286">
                  <w:marLeft w:val="0"/>
                  <w:marRight w:val="0"/>
                  <w:marTop w:val="0"/>
                  <w:marBottom w:val="0"/>
                  <w:divBdr>
                    <w:top w:val="none" w:sz="0" w:space="0" w:color="auto"/>
                    <w:left w:val="none" w:sz="0" w:space="0" w:color="auto"/>
                    <w:bottom w:val="none" w:sz="0" w:space="0" w:color="auto"/>
                    <w:right w:val="none" w:sz="0" w:space="0" w:color="auto"/>
                  </w:divBdr>
                  <w:divsChild>
                    <w:div w:id="1628589056">
                      <w:marLeft w:val="0"/>
                      <w:marRight w:val="0"/>
                      <w:marTop w:val="0"/>
                      <w:marBottom w:val="0"/>
                      <w:divBdr>
                        <w:top w:val="none" w:sz="0" w:space="0" w:color="auto"/>
                        <w:left w:val="none" w:sz="0" w:space="0" w:color="auto"/>
                        <w:bottom w:val="none" w:sz="0" w:space="0" w:color="auto"/>
                        <w:right w:val="none" w:sz="0" w:space="0" w:color="auto"/>
                      </w:divBdr>
                    </w:div>
                    <w:div w:id="1140344555">
                      <w:marLeft w:val="0"/>
                      <w:marRight w:val="0"/>
                      <w:marTop w:val="0"/>
                      <w:marBottom w:val="0"/>
                      <w:divBdr>
                        <w:top w:val="none" w:sz="0" w:space="0" w:color="auto"/>
                        <w:left w:val="none" w:sz="0" w:space="0" w:color="auto"/>
                        <w:bottom w:val="none" w:sz="0" w:space="0" w:color="auto"/>
                        <w:right w:val="none" w:sz="0" w:space="0" w:color="auto"/>
                      </w:divBdr>
                    </w:div>
                    <w:div w:id="96620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425009">
      <w:bodyDiv w:val="1"/>
      <w:marLeft w:val="0"/>
      <w:marRight w:val="0"/>
      <w:marTop w:val="0"/>
      <w:marBottom w:val="0"/>
      <w:divBdr>
        <w:top w:val="none" w:sz="0" w:space="0" w:color="auto"/>
        <w:left w:val="none" w:sz="0" w:space="0" w:color="auto"/>
        <w:bottom w:val="none" w:sz="0" w:space="0" w:color="auto"/>
        <w:right w:val="none" w:sz="0" w:space="0" w:color="auto"/>
      </w:divBdr>
    </w:div>
    <w:div w:id="1972709402">
      <w:bodyDiv w:val="1"/>
      <w:marLeft w:val="0"/>
      <w:marRight w:val="0"/>
      <w:marTop w:val="0"/>
      <w:marBottom w:val="0"/>
      <w:divBdr>
        <w:top w:val="none" w:sz="0" w:space="0" w:color="auto"/>
        <w:left w:val="none" w:sz="0" w:space="0" w:color="auto"/>
        <w:bottom w:val="none" w:sz="0" w:space="0" w:color="auto"/>
        <w:right w:val="none" w:sz="0" w:space="0" w:color="auto"/>
      </w:divBdr>
      <w:divsChild>
        <w:div w:id="414866151">
          <w:marLeft w:val="0"/>
          <w:marRight w:val="0"/>
          <w:marTop w:val="0"/>
          <w:marBottom w:val="0"/>
          <w:divBdr>
            <w:top w:val="none" w:sz="0" w:space="0" w:color="auto"/>
            <w:left w:val="none" w:sz="0" w:space="0" w:color="auto"/>
            <w:bottom w:val="none" w:sz="0" w:space="0" w:color="auto"/>
            <w:right w:val="none" w:sz="0" w:space="0" w:color="auto"/>
          </w:divBdr>
        </w:div>
        <w:div w:id="1605570087">
          <w:marLeft w:val="0"/>
          <w:marRight w:val="0"/>
          <w:marTop w:val="0"/>
          <w:marBottom w:val="0"/>
          <w:divBdr>
            <w:top w:val="none" w:sz="0" w:space="0" w:color="auto"/>
            <w:left w:val="none" w:sz="0" w:space="0" w:color="auto"/>
            <w:bottom w:val="none" w:sz="0" w:space="0" w:color="auto"/>
            <w:right w:val="none" w:sz="0" w:space="0" w:color="auto"/>
          </w:divBdr>
        </w:div>
        <w:div w:id="50155430">
          <w:marLeft w:val="0"/>
          <w:marRight w:val="0"/>
          <w:marTop w:val="0"/>
          <w:marBottom w:val="0"/>
          <w:divBdr>
            <w:top w:val="none" w:sz="0" w:space="0" w:color="auto"/>
            <w:left w:val="none" w:sz="0" w:space="0" w:color="auto"/>
            <w:bottom w:val="none" w:sz="0" w:space="0" w:color="auto"/>
            <w:right w:val="none" w:sz="0" w:space="0" w:color="auto"/>
          </w:divBdr>
        </w:div>
        <w:div w:id="725681431">
          <w:marLeft w:val="0"/>
          <w:marRight w:val="0"/>
          <w:marTop w:val="0"/>
          <w:marBottom w:val="0"/>
          <w:divBdr>
            <w:top w:val="none" w:sz="0" w:space="0" w:color="auto"/>
            <w:left w:val="none" w:sz="0" w:space="0" w:color="auto"/>
            <w:bottom w:val="none" w:sz="0" w:space="0" w:color="auto"/>
            <w:right w:val="none" w:sz="0" w:space="0" w:color="auto"/>
          </w:divBdr>
        </w:div>
        <w:div w:id="1071274207">
          <w:marLeft w:val="0"/>
          <w:marRight w:val="0"/>
          <w:marTop w:val="0"/>
          <w:marBottom w:val="0"/>
          <w:divBdr>
            <w:top w:val="none" w:sz="0" w:space="0" w:color="auto"/>
            <w:left w:val="none" w:sz="0" w:space="0" w:color="auto"/>
            <w:bottom w:val="none" w:sz="0" w:space="0" w:color="auto"/>
            <w:right w:val="none" w:sz="0" w:space="0" w:color="auto"/>
          </w:divBdr>
        </w:div>
        <w:div w:id="1061832049">
          <w:marLeft w:val="0"/>
          <w:marRight w:val="0"/>
          <w:marTop w:val="0"/>
          <w:marBottom w:val="0"/>
          <w:divBdr>
            <w:top w:val="none" w:sz="0" w:space="0" w:color="auto"/>
            <w:left w:val="none" w:sz="0" w:space="0" w:color="auto"/>
            <w:bottom w:val="none" w:sz="0" w:space="0" w:color="auto"/>
            <w:right w:val="none" w:sz="0" w:space="0" w:color="auto"/>
          </w:divBdr>
        </w:div>
        <w:div w:id="796488440">
          <w:marLeft w:val="0"/>
          <w:marRight w:val="0"/>
          <w:marTop w:val="0"/>
          <w:marBottom w:val="0"/>
          <w:divBdr>
            <w:top w:val="none" w:sz="0" w:space="0" w:color="auto"/>
            <w:left w:val="none" w:sz="0" w:space="0" w:color="auto"/>
            <w:bottom w:val="none" w:sz="0" w:space="0" w:color="auto"/>
            <w:right w:val="none" w:sz="0" w:space="0" w:color="auto"/>
          </w:divBdr>
        </w:div>
        <w:div w:id="1790512685">
          <w:marLeft w:val="0"/>
          <w:marRight w:val="0"/>
          <w:marTop w:val="0"/>
          <w:marBottom w:val="0"/>
          <w:divBdr>
            <w:top w:val="none" w:sz="0" w:space="0" w:color="auto"/>
            <w:left w:val="none" w:sz="0" w:space="0" w:color="auto"/>
            <w:bottom w:val="none" w:sz="0" w:space="0" w:color="auto"/>
            <w:right w:val="none" w:sz="0" w:space="0" w:color="auto"/>
          </w:divBdr>
        </w:div>
        <w:div w:id="1428963561">
          <w:marLeft w:val="0"/>
          <w:marRight w:val="0"/>
          <w:marTop w:val="0"/>
          <w:marBottom w:val="0"/>
          <w:divBdr>
            <w:top w:val="none" w:sz="0" w:space="0" w:color="auto"/>
            <w:left w:val="none" w:sz="0" w:space="0" w:color="auto"/>
            <w:bottom w:val="none" w:sz="0" w:space="0" w:color="auto"/>
            <w:right w:val="none" w:sz="0" w:space="0" w:color="auto"/>
          </w:divBdr>
        </w:div>
        <w:div w:id="880631063">
          <w:marLeft w:val="0"/>
          <w:marRight w:val="0"/>
          <w:marTop w:val="0"/>
          <w:marBottom w:val="0"/>
          <w:divBdr>
            <w:top w:val="none" w:sz="0" w:space="0" w:color="auto"/>
            <w:left w:val="none" w:sz="0" w:space="0" w:color="auto"/>
            <w:bottom w:val="none" w:sz="0" w:space="0" w:color="auto"/>
            <w:right w:val="none" w:sz="0" w:space="0" w:color="auto"/>
          </w:divBdr>
        </w:div>
        <w:div w:id="854685033">
          <w:marLeft w:val="0"/>
          <w:marRight w:val="0"/>
          <w:marTop w:val="0"/>
          <w:marBottom w:val="0"/>
          <w:divBdr>
            <w:top w:val="none" w:sz="0" w:space="0" w:color="auto"/>
            <w:left w:val="none" w:sz="0" w:space="0" w:color="auto"/>
            <w:bottom w:val="none" w:sz="0" w:space="0" w:color="auto"/>
            <w:right w:val="none" w:sz="0" w:space="0" w:color="auto"/>
          </w:divBdr>
        </w:div>
        <w:div w:id="1606959375">
          <w:marLeft w:val="0"/>
          <w:marRight w:val="0"/>
          <w:marTop w:val="0"/>
          <w:marBottom w:val="0"/>
          <w:divBdr>
            <w:top w:val="none" w:sz="0" w:space="0" w:color="auto"/>
            <w:left w:val="none" w:sz="0" w:space="0" w:color="auto"/>
            <w:bottom w:val="none" w:sz="0" w:space="0" w:color="auto"/>
            <w:right w:val="none" w:sz="0" w:space="0" w:color="auto"/>
          </w:divBdr>
        </w:div>
      </w:divsChild>
    </w:div>
    <w:div w:id="1977366895">
      <w:bodyDiv w:val="1"/>
      <w:marLeft w:val="0"/>
      <w:marRight w:val="0"/>
      <w:marTop w:val="0"/>
      <w:marBottom w:val="0"/>
      <w:divBdr>
        <w:top w:val="none" w:sz="0" w:space="0" w:color="auto"/>
        <w:left w:val="none" w:sz="0" w:space="0" w:color="auto"/>
        <w:bottom w:val="none" w:sz="0" w:space="0" w:color="auto"/>
        <w:right w:val="none" w:sz="0" w:space="0" w:color="auto"/>
      </w:divBdr>
    </w:div>
    <w:div w:id="1983582203">
      <w:bodyDiv w:val="1"/>
      <w:marLeft w:val="0"/>
      <w:marRight w:val="0"/>
      <w:marTop w:val="0"/>
      <w:marBottom w:val="0"/>
      <w:divBdr>
        <w:top w:val="none" w:sz="0" w:space="0" w:color="auto"/>
        <w:left w:val="none" w:sz="0" w:space="0" w:color="auto"/>
        <w:bottom w:val="none" w:sz="0" w:space="0" w:color="auto"/>
        <w:right w:val="none" w:sz="0" w:space="0" w:color="auto"/>
      </w:divBdr>
      <w:divsChild>
        <w:div w:id="1587422926">
          <w:marLeft w:val="0"/>
          <w:marRight w:val="0"/>
          <w:marTop w:val="0"/>
          <w:marBottom w:val="0"/>
          <w:divBdr>
            <w:top w:val="none" w:sz="0" w:space="0" w:color="auto"/>
            <w:left w:val="none" w:sz="0" w:space="0" w:color="auto"/>
            <w:bottom w:val="none" w:sz="0" w:space="0" w:color="auto"/>
            <w:right w:val="none" w:sz="0" w:space="0" w:color="auto"/>
          </w:divBdr>
        </w:div>
        <w:div w:id="432282753">
          <w:marLeft w:val="0"/>
          <w:marRight w:val="0"/>
          <w:marTop w:val="0"/>
          <w:marBottom w:val="0"/>
          <w:divBdr>
            <w:top w:val="none" w:sz="0" w:space="0" w:color="auto"/>
            <w:left w:val="none" w:sz="0" w:space="0" w:color="auto"/>
            <w:bottom w:val="none" w:sz="0" w:space="0" w:color="auto"/>
            <w:right w:val="none" w:sz="0" w:space="0" w:color="auto"/>
          </w:divBdr>
          <w:divsChild>
            <w:div w:id="1272589211">
              <w:marLeft w:val="0"/>
              <w:marRight w:val="0"/>
              <w:marTop w:val="0"/>
              <w:marBottom w:val="0"/>
              <w:divBdr>
                <w:top w:val="none" w:sz="0" w:space="0" w:color="auto"/>
                <w:left w:val="none" w:sz="0" w:space="0" w:color="auto"/>
                <w:bottom w:val="none" w:sz="0" w:space="0" w:color="auto"/>
                <w:right w:val="none" w:sz="0" w:space="0" w:color="auto"/>
              </w:divBdr>
            </w:div>
            <w:div w:id="2033723636">
              <w:marLeft w:val="0"/>
              <w:marRight w:val="0"/>
              <w:marTop w:val="0"/>
              <w:marBottom w:val="0"/>
              <w:divBdr>
                <w:top w:val="none" w:sz="0" w:space="0" w:color="auto"/>
                <w:left w:val="none" w:sz="0" w:space="0" w:color="auto"/>
                <w:bottom w:val="none" w:sz="0" w:space="0" w:color="auto"/>
                <w:right w:val="none" w:sz="0" w:space="0" w:color="auto"/>
              </w:divBdr>
            </w:div>
            <w:div w:id="85755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08385">
      <w:bodyDiv w:val="1"/>
      <w:marLeft w:val="0"/>
      <w:marRight w:val="0"/>
      <w:marTop w:val="0"/>
      <w:marBottom w:val="0"/>
      <w:divBdr>
        <w:top w:val="none" w:sz="0" w:space="0" w:color="auto"/>
        <w:left w:val="none" w:sz="0" w:space="0" w:color="auto"/>
        <w:bottom w:val="none" w:sz="0" w:space="0" w:color="auto"/>
        <w:right w:val="none" w:sz="0" w:space="0" w:color="auto"/>
      </w:divBdr>
      <w:divsChild>
        <w:div w:id="1344673227">
          <w:marLeft w:val="0"/>
          <w:marRight w:val="0"/>
          <w:marTop w:val="0"/>
          <w:marBottom w:val="0"/>
          <w:divBdr>
            <w:top w:val="none" w:sz="0" w:space="0" w:color="auto"/>
            <w:left w:val="none" w:sz="0" w:space="0" w:color="auto"/>
            <w:bottom w:val="none" w:sz="0" w:space="0" w:color="auto"/>
            <w:right w:val="none" w:sz="0" w:space="0" w:color="auto"/>
          </w:divBdr>
          <w:divsChild>
            <w:div w:id="1949507006">
              <w:marLeft w:val="0"/>
              <w:marRight w:val="0"/>
              <w:marTop w:val="0"/>
              <w:marBottom w:val="0"/>
              <w:divBdr>
                <w:top w:val="none" w:sz="0" w:space="0" w:color="auto"/>
                <w:left w:val="none" w:sz="0" w:space="0" w:color="auto"/>
                <w:bottom w:val="none" w:sz="0" w:space="0" w:color="auto"/>
                <w:right w:val="none" w:sz="0" w:space="0" w:color="auto"/>
              </w:divBdr>
            </w:div>
            <w:div w:id="431098509">
              <w:marLeft w:val="0"/>
              <w:marRight w:val="0"/>
              <w:marTop w:val="0"/>
              <w:marBottom w:val="0"/>
              <w:divBdr>
                <w:top w:val="none" w:sz="0" w:space="0" w:color="auto"/>
                <w:left w:val="none" w:sz="0" w:space="0" w:color="auto"/>
                <w:bottom w:val="none" w:sz="0" w:space="0" w:color="auto"/>
                <w:right w:val="none" w:sz="0" w:space="0" w:color="auto"/>
              </w:divBdr>
            </w:div>
            <w:div w:id="735398140">
              <w:marLeft w:val="0"/>
              <w:marRight w:val="0"/>
              <w:marTop w:val="0"/>
              <w:marBottom w:val="0"/>
              <w:divBdr>
                <w:top w:val="none" w:sz="0" w:space="0" w:color="auto"/>
                <w:left w:val="none" w:sz="0" w:space="0" w:color="auto"/>
                <w:bottom w:val="none" w:sz="0" w:space="0" w:color="auto"/>
                <w:right w:val="none" w:sz="0" w:space="0" w:color="auto"/>
              </w:divBdr>
            </w:div>
            <w:div w:id="100153336">
              <w:marLeft w:val="0"/>
              <w:marRight w:val="0"/>
              <w:marTop w:val="0"/>
              <w:marBottom w:val="0"/>
              <w:divBdr>
                <w:top w:val="none" w:sz="0" w:space="0" w:color="auto"/>
                <w:left w:val="none" w:sz="0" w:space="0" w:color="auto"/>
                <w:bottom w:val="none" w:sz="0" w:space="0" w:color="auto"/>
                <w:right w:val="none" w:sz="0" w:space="0" w:color="auto"/>
              </w:divBdr>
            </w:div>
            <w:div w:id="980495965">
              <w:marLeft w:val="0"/>
              <w:marRight w:val="0"/>
              <w:marTop w:val="0"/>
              <w:marBottom w:val="0"/>
              <w:divBdr>
                <w:top w:val="none" w:sz="0" w:space="0" w:color="auto"/>
                <w:left w:val="none" w:sz="0" w:space="0" w:color="auto"/>
                <w:bottom w:val="none" w:sz="0" w:space="0" w:color="auto"/>
                <w:right w:val="none" w:sz="0" w:space="0" w:color="auto"/>
              </w:divBdr>
            </w:div>
            <w:div w:id="681972629">
              <w:marLeft w:val="0"/>
              <w:marRight w:val="0"/>
              <w:marTop w:val="0"/>
              <w:marBottom w:val="0"/>
              <w:divBdr>
                <w:top w:val="none" w:sz="0" w:space="0" w:color="auto"/>
                <w:left w:val="none" w:sz="0" w:space="0" w:color="auto"/>
                <w:bottom w:val="none" w:sz="0" w:space="0" w:color="auto"/>
                <w:right w:val="none" w:sz="0" w:space="0" w:color="auto"/>
              </w:divBdr>
            </w:div>
            <w:div w:id="703099625">
              <w:marLeft w:val="0"/>
              <w:marRight w:val="0"/>
              <w:marTop w:val="0"/>
              <w:marBottom w:val="0"/>
              <w:divBdr>
                <w:top w:val="none" w:sz="0" w:space="0" w:color="auto"/>
                <w:left w:val="none" w:sz="0" w:space="0" w:color="auto"/>
                <w:bottom w:val="none" w:sz="0" w:space="0" w:color="auto"/>
                <w:right w:val="none" w:sz="0" w:space="0" w:color="auto"/>
              </w:divBdr>
            </w:div>
            <w:div w:id="2108580519">
              <w:marLeft w:val="0"/>
              <w:marRight w:val="0"/>
              <w:marTop w:val="0"/>
              <w:marBottom w:val="0"/>
              <w:divBdr>
                <w:top w:val="none" w:sz="0" w:space="0" w:color="auto"/>
                <w:left w:val="none" w:sz="0" w:space="0" w:color="auto"/>
                <w:bottom w:val="none" w:sz="0" w:space="0" w:color="auto"/>
                <w:right w:val="none" w:sz="0" w:space="0" w:color="auto"/>
              </w:divBdr>
            </w:div>
          </w:divsChild>
        </w:div>
        <w:div w:id="343212732">
          <w:marLeft w:val="0"/>
          <w:marRight w:val="0"/>
          <w:marTop w:val="0"/>
          <w:marBottom w:val="0"/>
          <w:divBdr>
            <w:top w:val="none" w:sz="0" w:space="0" w:color="auto"/>
            <w:left w:val="none" w:sz="0" w:space="0" w:color="auto"/>
            <w:bottom w:val="none" w:sz="0" w:space="0" w:color="auto"/>
            <w:right w:val="none" w:sz="0" w:space="0" w:color="auto"/>
          </w:divBdr>
          <w:divsChild>
            <w:div w:id="729232461">
              <w:marLeft w:val="0"/>
              <w:marRight w:val="0"/>
              <w:marTop w:val="0"/>
              <w:marBottom w:val="0"/>
              <w:divBdr>
                <w:top w:val="none" w:sz="0" w:space="0" w:color="auto"/>
                <w:left w:val="none" w:sz="0" w:space="0" w:color="auto"/>
                <w:bottom w:val="none" w:sz="0" w:space="0" w:color="auto"/>
                <w:right w:val="none" w:sz="0" w:space="0" w:color="auto"/>
              </w:divBdr>
            </w:div>
            <w:div w:id="785000083">
              <w:marLeft w:val="0"/>
              <w:marRight w:val="0"/>
              <w:marTop w:val="0"/>
              <w:marBottom w:val="0"/>
              <w:divBdr>
                <w:top w:val="none" w:sz="0" w:space="0" w:color="auto"/>
                <w:left w:val="none" w:sz="0" w:space="0" w:color="auto"/>
                <w:bottom w:val="none" w:sz="0" w:space="0" w:color="auto"/>
                <w:right w:val="none" w:sz="0" w:space="0" w:color="auto"/>
              </w:divBdr>
            </w:div>
            <w:div w:id="1710451697">
              <w:marLeft w:val="0"/>
              <w:marRight w:val="0"/>
              <w:marTop w:val="0"/>
              <w:marBottom w:val="0"/>
              <w:divBdr>
                <w:top w:val="none" w:sz="0" w:space="0" w:color="auto"/>
                <w:left w:val="none" w:sz="0" w:space="0" w:color="auto"/>
                <w:bottom w:val="none" w:sz="0" w:space="0" w:color="auto"/>
                <w:right w:val="none" w:sz="0" w:space="0" w:color="auto"/>
              </w:divBdr>
            </w:div>
            <w:div w:id="1261448898">
              <w:marLeft w:val="0"/>
              <w:marRight w:val="0"/>
              <w:marTop w:val="0"/>
              <w:marBottom w:val="0"/>
              <w:divBdr>
                <w:top w:val="none" w:sz="0" w:space="0" w:color="auto"/>
                <w:left w:val="none" w:sz="0" w:space="0" w:color="auto"/>
                <w:bottom w:val="none" w:sz="0" w:space="0" w:color="auto"/>
                <w:right w:val="none" w:sz="0" w:space="0" w:color="auto"/>
              </w:divBdr>
            </w:div>
            <w:div w:id="1644119336">
              <w:marLeft w:val="0"/>
              <w:marRight w:val="0"/>
              <w:marTop w:val="0"/>
              <w:marBottom w:val="0"/>
              <w:divBdr>
                <w:top w:val="none" w:sz="0" w:space="0" w:color="auto"/>
                <w:left w:val="none" w:sz="0" w:space="0" w:color="auto"/>
                <w:bottom w:val="none" w:sz="0" w:space="0" w:color="auto"/>
                <w:right w:val="none" w:sz="0" w:space="0" w:color="auto"/>
              </w:divBdr>
            </w:div>
            <w:div w:id="796410165">
              <w:marLeft w:val="0"/>
              <w:marRight w:val="0"/>
              <w:marTop w:val="0"/>
              <w:marBottom w:val="0"/>
              <w:divBdr>
                <w:top w:val="none" w:sz="0" w:space="0" w:color="auto"/>
                <w:left w:val="none" w:sz="0" w:space="0" w:color="auto"/>
                <w:bottom w:val="none" w:sz="0" w:space="0" w:color="auto"/>
                <w:right w:val="none" w:sz="0" w:space="0" w:color="auto"/>
              </w:divBdr>
            </w:div>
            <w:div w:id="987439094">
              <w:marLeft w:val="0"/>
              <w:marRight w:val="0"/>
              <w:marTop w:val="0"/>
              <w:marBottom w:val="0"/>
              <w:divBdr>
                <w:top w:val="none" w:sz="0" w:space="0" w:color="auto"/>
                <w:left w:val="none" w:sz="0" w:space="0" w:color="auto"/>
                <w:bottom w:val="none" w:sz="0" w:space="0" w:color="auto"/>
                <w:right w:val="none" w:sz="0" w:space="0" w:color="auto"/>
              </w:divBdr>
            </w:div>
            <w:div w:id="1055007237">
              <w:marLeft w:val="0"/>
              <w:marRight w:val="0"/>
              <w:marTop w:val="0"/>
              <w:marBottom w:val="0"/>
              <w:divBdr>
                <w:top w:val="none" w:sz="0" w:space="0" w:color="auto"/>
                <w:left w:val="none" w:sz="0" w:space="0" w:color="auto"/>
                <w:bottom w:val="none" w:sz="0" w:space="0" w:color="auto"/>
                <w:right w:val="none" w:sz="0" w:space="0" w:color="auto"/>
              </w:divBdr>
            </w:div>
            <w:div w:id="70117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40008">
      <w:bodyDiv w:val="1"/>
      <w:marLeft w:val="0"/>
      <w:marRight w:val="0"/>
      <w:marTop w:val="0"/>
      <w:marBottom w:val="0"/>
      <w:divBdr>
        <w:top w:val="none" w:sz="0" w:space="0" w:color="auto"/>
        <w:left w:val="none" w:sz="0" w:space="0" w:color="auto"/>
        <w:bottom w:val="none" w:sz="0" w:space="0" w:color="auto"/>
        <w:right w:val="none" w:sz="0" w:space="0" w:color="auto"/>
      </w:divBdr>
      <w:divsChild>
        <w:div w:id="1901210085">
          <w:marLeft w:val="0"/>
          <w:marRight w:val="0"/>
          <w:marTop w:val="0"/>
          <w:marBottom w:val="0"/>
          <w:divBdr>
            <w:top w:val="none" w:sz="0" w:space="0" w:color="auto"/>
            <w:left w:val="none" w:sz="0" w:space="0" w:color="auto"/>
            <w:bottom w:val="none" w:sz="0" w:space="0" w:color="auto"/>
            <w:right w:val="none" w:sz="0" w:space="0" w:color="auto"/>
          </w:divBdr>
        </w:div>
        <w:div w:id="1209024664">
          <w:marLeft w:val="0"/>
          <w:marRight w:val="0"/>
          <w:marTop w:val="0"/>
          <w:marBottom w:val="0"/>
          <w:divBdr>
            <w:top w:val="none" w:sz="0" w:space="0" w:color="auto"/>
            <w:left w:val="none" w:sz="0" w:space="0" w:color="auto"/>
            <w:bottom w:val="none" w:sz="0" w:space="0" w:color="auto"/>
            <w:right w:val="none" w:sz="0" w:space="0" w:color="auto"/>
          </w:divBdr>
        </w:div>
        <w:div w:id="661279276">
          <w:marLeft w:val="0"/>
          <w:marRight w:val="0"/>
          <w:marTop w:val="0"/>
          <w:marBottom w:val="0"/>
          <w:divBdr>
            <w:top w:val="none" w:sz="0" w:space="0" w:color="auto"/>
            <w:left w:val="none" w:sz="0" w:space="0" w:color="auto"/>
            <w:bottom w:val="none" w:sz="0" w:space="0" w:color="auto"/>
            <w:right w:val="none" w:sz="0" w:space="0" w:color="auto"/>
          </w:divBdr>
        </w:div>
      </w:divsChild>
    </w:div>
    <w:div w:id="2008050142">
      <w:bodyDiv w:val="1"/>
      <w:marLeft w:val="0"/>
      <w:marRight w:val="0"/>
      <w:marTop w:val="0"/>
      <w:marBottom w:val="0"/>
      <w:divBdr>
        <w:top w:val="none" w:sz="0" w:space="0" w:color="auto"/>
        <w:left w:val="none" w:sz="0" w:space="0" w:color="auto"/>
        <w:bottom w:val="none" w:sz="0" w:space="0" w:color="auto"/>
        <w:right w:val="none" w:sz="0" w:space="0" w:color="auto"/>
      </w:divBdr>
      <w:divsChild>
        <w:div w:id="1527598486">
          <w:marLeft w:val="0"/>
          <w:marRight w:val="0"/>
          <w:marTop w:val="0"/>
          <w:marBottom w:val="0"/>
          <w:divBdr>
            <w:top w:val="none" w:sz="0" w:space="0" w:color="auto"/>
            <w:left w:val="none" w:sz="0" w:space="0" w:color="auto"/>
            <w:bottom w:val="none" w:sz="0" w:space="0" w:color="auto"/>
            <w:right w:val="none" w:sz="0" w:space="0" w:color="auto"/>
          </w:divBdr>
        </w:div>
        <w:div w:id="509879105">
          <w:marLeft w:val="0"/>
          <w:marRight w:val="0"/>
          <w:marTop w:val="0"/>
          <w:marBottom w:val="0"/>
          <w:divBdr>
            <w:top w:val="none" w:sz="0" w:space="0" w:color="auto"/>
            <w:left w:val="none" w:sz="0" w:space="0" w:color="auto"/>
            <w:bottom w:val="none" w:sz="0" w:space="0" w:color="auto"/>
            <w:right w:val="none" w:sz="0" w:space="0" w:color="auto"/>
          </w:divBdr>
        </w:div>
      </w:divsChild>
    </w:div>
    <w:div w:id="2018652656">
      <w:bodyDiv w:val="1"/>
      <w:marLeft w:val="0"/>
      <w:marRight w:val="0"/>
      <w:marTop w:val="0"/>
      <w:marBottom w:val="0"/>
      <w:divBdr>
        <w:top w:val="none" w:sz="0" w:space="0" w:color="auto"/>
        <w:left w:val="none" w:sz="0" w:space="0" w:color="auto"/>
        <w:bottom w:val="none" w:sz="0" w:space="0" w:color="auto"/>
        <w:right w:val="none" w:sz="0" w:space="0" w:color="auto"/>
      </w:divBdr>
      <w:divsChild>
        <w:div w:id="1121608448">
          <w:marLeft w:val="0"/>
          <w:marRight w:val="0"/>
          <w:marTop w:val="0"/>
          <w:marBottom w:val="0"/>
          <w:divBdr>
            <w:top w:val="none" w:sz="0" w:space="0" w:color="auto"/>
            <w:left w:val="none" w:sz="0" w:space="0" w:color="auto"/>
            <w:bottom w:val="none" w:sz="0" w:space="0" w:color="auto"/>
            <w:right w:val="none" w:sz="0" w:space="0" w:color="auto"/>
          </w:divBdr>
        </w:div>
        <w:div w:id="461117282">
          <w:marLeft w:val="0"/>
          <w:marRight w:val="0"/>
          <w:marTop w:val="0"/>
          <w:marBottom w:val="0"/>
          <w:divBdr>
            <w:top w:val="none" w:sz="0" w:space="0" w:color="auto"/>
            <w:left w:val="none" w:sz="0" w:space="0" w:color="auto"/>
            <w:bottom w:val="none" w:sz="0" w:space="0" w:color="auto"/>
            <w:right w:val="none" w:sz="0" w:space="0" w:color="auto"/>
          </w:divBdr>
        </w:div>
        <w:div w:id="626275673">
          <w:marLeft w:val="0"/>
          <w:marRight w:val="0"/>
          <w:marTop w:val="0"/>
          <w:marBottom w:val="0"/>
          <w:divBdr>
            <w:top w:val="none" w:sz="0" w:space="0" w:color="auto"/>
            <w:left w:val="none" w:sz="0" w:space="0" w:color="auto"/>
            <w:bottom w:val="none" w:sz="0" w:space="0" w:color="auto"/>
            <w:right w:val="none" w:sz="0" w:space="0" w:color="auto"/>
          </w:divBdr>
        </w:div>
        <w:div w:id="539903237">
          <w:marLeft w:val="0"/>
          <w:marRight w:val="0"/>
          <w:marTop w:val="0"/>
          <w:marBottom w:val="0"/>
          <w:divBdr>
            <w:top w:val="none" w:sz="0" w:space="0" w:color="auto"/>
            <w:left w:val="none" w:sz="0" w:space="0" w:color="auto"/>
            <w:bottom w:val="none" w:sz="0" w:space="0" w:color="auto"/>
            <w:right w:val="none" w:sz="0" w:space="0" w:color="auto"/>
          </w:divBdr>
        </w:div>
      </w:divsChild>
    </w:div>
    <w:div w:id="2020614755">
      <w:bodyDiv w:val="1"/>
      <w:marLeft w:val="0"/>
      <w:marRight w:val="0"/>
      <w:marTop w:val="0"/>
      <w:marBottom w:val="0"/>
      <w:divBdr>
        <w:top w:val="none" w:sz="0" w:space="0" w:color="auto"/>
        <w:left w:val="none" w:sz="0" w:space="0" w:color="auto"/>
        <w:bottom w:val="none" w:sz="0" w:space="0" w:color="auto"/>
        <w:right w:val="none" w:sz="0" w:space="0" w:color="auto"/>
      </w:divBdr>
    </w:div>
    <w:div w:id="2021933860">
      <w:bodyDiv w:val="1"/>
      <w:marLeft w:val="0"/>
      <w:marRight w:val="0"/>
      <w:marTop w:val="0"/>
      <w:marBottom w:val="0"/>
      <w:divBdr>
        <w:top w:val="none" w:sz="0" w:space="0" w:color="auto"/>
        <w:left w:val="none" w:sz="0" w:space="0" w:color="auto"/>
        <w:bottom w:val="none" w:sz="0" w:space="0" w:color="auto"/>
        <w:right w:val="none" w:sz="0" w:space="0" w:color="auto"/>
      </w:divBdr>
    </w:div>
    <w:div w:id="2065718130">
      <w:bodyDiv w:val="1"/>
      <w:marLeft w:val="0"/>
      <w:marRight w:val="0"/>
      <w:marTop w:val="0"/>
      <w:marBottom w:val="0"/>
      <w:divBdr>
        <w:top w:val="none" w:sz="0" w:space="0" w:color="auto"/>
        <w:left w:val="none" w:sz="0" w:space="0" w:color="auto"/>
        <w:bottom w:val="none" w:sz="0" w:space="0" w:color="auto"/>
        <w:right w:val="none" w:sz="0" w:space="0" w:color="auto"/>
      </w:divBdr>
      <w:divsChild>
        <w:div w:id="856122001">
          <w:marLeft w:val="-75"/>
          <w:marRight w:val="0"/>
          <w:marTop w:val="30"/>
          <w:marBottom w:val="30"/>
          <w:divBdr>
            <w:top w:val="none" w:sz="0" w:space="0" w:color="auto"/>
            <w:left w:val="none" w:sz="0" w:space="0" w:color="auto"/>
            <w:bottom w:val="none" w:sz="0" w:space="0" w:color="auto"/>
            <w:right w:val="none" w:sz="0" w:space="0" w:color="auto"/>
          </w:divBdr>
          <w:divsChild>
            <w:div w:id="1822841144">
              <w:marLeft w:val="0"/>
              <w:marRight w:val="0"/>
              <w:marTop w:val="0"/>
              <w:marBottom w:val="0"/>
              <w:divBdr>
                <w:top w:val="none" w:sz="0" w:space="0" w:color="auto"/>
                <w:left w:val="none" w:sz="0" w:space="0" w:color="auto"/>
                <w:bottom w:val="none" w:sz="0" w:space="0" w:color="auto"/>
                <w:right w:val="none" w:sz="0" w:space="0" w:color="auto"/>
              </w:divBdr>
              <w:divsChild>
                <w:div w:id="1933050241">
                  <w:marLeft w:val="0"/>
                  <w:marRight w:val="0"/>
                  <w:marTop w:val="0"/>
                  <w:marBottom w:val="0"/>
                  <w:divBdr>
                    <w:top w:val="none" w:sz="0" w:space="0" w:color="auto"/>
                    <w:left w:val="none" w:sz="0" w:space="0" w:color="auto"/>
                    <w:bottom w:val="none" w:sz="0" w:space="0" w:color="auto"/>
                    <w:right w:val="none" w:sz="0" w:space="0" w:color="auto"/>
                  </w:divBdr>
                </w:div>
                <w:div w:id="756488103">
                  <w:marLeft w:val="0"/>
                  <w:marRight w:val="0"/>
                  <w:marTop w:val="0"/>
                  <w:marBottom w:val="0"/>
                  <w:divBdr>
                    <w:top w:val="none" w:sz="0" w:space="0" w:color="auto"/>
                    <w:left w:val="none" w:sz="0" w:space="0" w:color="auto"/>
                    <w:bottom w:val="none" w:sz="0" w:space="0" w:color="auto"/>
                    <w:right w:val="none" w:sz="0" w:space="0" w:color="auto"/>
                  </w:divBdr>
                </w:div>
              </w:divsChild>
            </w:div>
            <w:div w:id="178588388">
              <w:marLeft w:val="0"/>
              <w:marRight w:val="0"/>
              <w:marTop w:val="0"/>
              <w:marBottom w:val="0"/>
              <w:divBdr>
                <w:top w:val="none" w:sz="0" w:space="0" w:color="auto"/>
                <w:left w:val="none" w:sz="0" w:space="0" w:color="auto"/>
                <w:bottom w:val="none" w:sz="0" w:space="0" w:color="auto"/>
                <w:right w:val="none" w:sz="0" w:space="0" w:color="auto"/>
              </w:divBdr>
              <w:divsChild>
                <w:div w:id="605423510">
                  <w:marLeft w:val="0"/>
                  <w:marRight w:val="0"/>
                  <w:marTop w:val="0"/>
                  <w:marBottom w:val="0"/>
                  <w:divBdr>
                    <w:top w:val="none" w:sz="0" w:space="0" w:color="auto"/>
                    <w:left w:val="none" w:sz="0" w:space="0" w:color="auto"/>
                    <w:bottom w:val="none" w:sz="0" w:space="0" w:color="auto"/>
                    <w:right w:val="none" w:sz="0" w:space="0" w:color="auto"/>
                  </w:divBdr>
                </w:div>
                <w:div w:id="83653003">
                  <w:marLeft w:val="0"/>
                  <w:marRight w:val="0"/>
                  <w:marTop w:val="0"/>
                  <w:marBottom w:val="0"/>
                  <w:divBdr>
                    <w:top w:val="none" w:sz="0" w:space="0" w:color="auto"/>
                    <w:left w:val="none" w:sz="0" w:space="0" w:color="auto"/>
                    <w:bottom w:val="none" w:sz="0" w:space="0" w:color="auto"/>
                    <w:right w:val="none" w:sz="0" w:space="0" w:color="auto"/>
                  </w:divBdr>
                </w:div>
              </w:divsChild>
            </w:div>
            <w:div w:id="674305326">
              <w:marLeft w:val="0"/>
              <w:marRight w:val="0"/>
              <w:marTop w:val="0"/>
              <w:marBottom w:val="0"/>
              <w:divBdr>
                <w:top w:val="none" w:sz="0" w:space="0" w:color="auto"/>
                <w:left w:val="none" w:sz="0" w:space="0" w:color="auto"/>
                <w:bottom w:val="none" w:sz="0" w:space="0" w:color="auto"/>
                <w:right w:val="none" w:sz="0" w:space="0" w:color="auto"/>
              </w:divBdr>
              <w:divsChild>
                <w:div w:id="1591812518">
                  <w:marLeft w:val="0"/>
                  <w:marRight w:val="0"/>
                  <w:marTop w:val="0"/>
                  <w:marBottom w:val="0"/>
                  <w:divBdr>
                    <w:top w:val="none" w:sz="0" w:space="0" w:color="auto"/>
                    <w:left w:val="none" w:sz="0" w:space="0" w:color="auto"/>
                    <w:bottom w:val="none" w:sz="0" w:space="0" w:color="auto"/>
                    <w:right w:val="none" w:sz="0" w:space="0" w:color="auto"/>
                  </w:divBdr>
                </w:div>
                <w:div w:id="186524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1053">
          <w:marLeft w:val="0"/>
          <w:marRight w:val="0"/>
          <w:marTop w:val="0"/>
          <w:marBottom w:val="0"/>
          <w:divBdr>
            <w:top w:val="none" w:sz="0" w:space="0" w:color="auto"/>
            <w:left w:val="none" w:sz="0" w:space="0" w:color="auto"/>
            <w:bottom w:val="none" w:sz="0" w:space="0" w:color="auto"/>
            <w:right w:val="none" w:sz="0" w:space="0" w:color="auto"/>
          </w:divBdr>
        </w:div>
        <w:div w:id="1397976942">
          <w:marLeft w:val="0"/>
          <w:marRight w:val="0"/>
          <w:marTop w:val="0"/>
          <w:marBottom w:val="0"/>
          <w:divBdr>
            <w:top w:val="none" w:sz="0" w:space="0" w:color="auto"/>
            <w:left w:val="none" w:sz="0" w:space="0" w:color="auto"/>
            <w:bottom w:val="none" w:sz="0" w:space="0" w:color="auto"/>
            <w:right w:val="none" w:sz="0" w:space="0" w:color="auto"/>
          </w:divBdr>
        </w:div>
        <w:div w:id="334848487">
          <w:marLeft w:val="0"/>
          <w:marRight w:val="0"/>
          <w:marTop w:val="0"/>
          <w:marBottom w:val="0"/>
          <w:divBdr>
            <w:top w:val="none" w:sz="0" w:space="0" w:color="auto"/>
            <w:left w:val="none" w:sz="0" w:space="0" w:color="auto"/>
            <w:bottom w:val="none" w:sz="0" w:space="0" w:color="auto"/>
            <w:right w:val="none" w:sz="0" w:space="0" w:color="auto"/>
          </w:divBdr>
        </w:div>
        <w:div w:id="145512804">
          <w:marLeft w:val="0"/>
          <w:marRight w:val="0"/>
          <w:marTop w:val="0"/>
          <w:marBottom w:val="0"/>
          <w:divBdr>
            <w:top w:val="none" w:sz="0" w:space="0" w:color="auto"/>
            <w:left w:val="none" w:sz="0" w:space="0" w:color="auto"/>
            <w:bottom w:val="none" w:sz="0" w:space="0" w:color="auto"/>
            <w:right w:val="none" w:sz="0" w:space="0" w:color="auto"/>
          </w:divBdr>
        </w:div>
        <w:div w:id="2033143497">
          <w:marLeft w:val="0"/>
          <w:marRight w:val="0"/>
          <w:marTop w:val="0"/>
          <w:marBottom w:val="0"/>
          <w:divBdr>
            <w:top w:val="none" w:sz="0" w:space="0" w:color="auto"/>
            <w:left w:val="none" w:sz="0" w:space="0" w:color="auto"/>
            <w:bottom w:val="none" w:sz="0" w:space="0" w:color="auto"/>
            <w:right w:val="none" w:sz="0" w:space="0" w:color="auto"/>
          </w:divBdr>
        </w:div>
        <w:div w:id="1776057366">
          <w:marLeft w:val="0"/>
          <w:marRight w:val="0"/>
          <w:marTop w:val="0"/>
          <w:marBottom w:val="0"/>
          <w:divBdr>
            <w:top w:val="none" w:sz="0" w:space="0" w:color="auto"/>
            <w:left w:val="none" w:sz="0" w:space="0" w:color="auto"/>
            <w:bottom w:val="none" w:sz="0" w:space="0" w:color="auto"/>
            <w:right w:val="none" w:sz="0" w:space="0" w:color="auto"/>
          </w:divBdr>
        </w:div>
      </w:divsChild>
    </w:div>
    <w:div w:id="2095009398">
      <w:bodyDiv w:val="1"/>
      <w:marLeft w:val="0"/>
      <w:marRight w:val="0"/>
      <w:marTop w:val="0"/>
      <w:marBottom w:val="0"/>
      <w:divBdr>
        <w:top w:val="none" w:sz="0" w:space="0" w:color="auto"/>
        <w:left w:val="none" w:sz="0" w:space="0" w:color="auto"/>
        <w:bottom w:val="none" w:sz="0" w:space="0" w:color="auto"/>
        <w:right w:val="none" w:sz="0" w:space="0" w:color="auto"/>
      </w:divBdr>
    </w:div>
    <w:div w:id="2109815044">
      <w:bodyDiv w:val="1"/>
      <w:marLeft w:val="0"/>
      <w:marRight w:val="0"/>
      <w:marTop w:val="0"/>
      <w:marBottom w:val="0"/>
      <w:divBdr>
        <w:top w:val="none" w:sz="0" w:space="0" w:color="auto"/>
        <w:left w:val="none" w:sz="0" w:space="0" w:color="auto"/>
        <w:bottom w:val="none" w:sz="0" w:space="0" w:color="auto"/>
        <w:right w:val="none" w:sz="0" w:space="0" w:color="auto"/>
      </w:divBdr>
      <w:divsChild>
        <w:div w:id="2092314936">
          <w:marLeft w:val="0"/>
          <w:marRight w:val="0"/>
          <w:marTop w:val="0"/>
          <w:marBottom w:val="0"/>
          <w:divBdr>
            <w:top w:val="none" w:sz="0" w:space="0" w:color="auto"/>
            <w:left w:val="none" w:sz="0" w:space="0" w:color="auto"/>
            <w:bottom w:val="none" w:sz="0" w:space="0" w:color="auto"/>
            <w:right w:val="none" w:sz="0" w:space="0" w:color="auto"/>
          </w:divBdr>
        </w:div>
        <w:div w:id="950086389">
          <w:marLeft w:val="0"/>
          <w:marRight w:val="0"/>
          <w:marTop w:val="0"/>
          <w:marBottom w:val="0"/>
          <w:divBdr>
            <w:top w:val="none" w:sz="0" w:space="0" w:color="auto"/>
            <w:left w:val="none" w:sz="0" w:space="0" w:color="auto"/>
            <w:bottom w:val="none" w:sz="0" w:space="0" w:color="auto"/>
            <w:right w:val="none" w:sz="0" w:space="0" w:color="auto"/>
          </w:divBdr>
        </w:div>
      </w:divsChild>
    </w:div>
    <w:div w:id="2145080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07F0F8B317FC45A1F15BF923866074" ma:contentTypeVersion="22" ma:contentTypeDescription="Create a new document." ma:contentTypeScope="" ma:versionID="5c265ffb0458871ac8d0fe5238bb48a4">
  <xsd:schema xmlns:xsd="http://www.w3.org/2001/XMLSchema" xmlns:xs="http://www.w3.org/2001/XMLSchema" xmlns:p="http://schemas.microsoft.com/office/2006/metadata/properties" xmlns:ns2="5156247b-d807-43d2-ba18-17785c109ed5" xmlns:ns3="56cc9548-3e78-49e0-8701-c63b060b18c3" targetNamespace="http://schemas.microsoft.com/office/2006/metadata/properties" ma:root="true" ma:fieldsID="74266259ea9a49cf9a51b8e222b4f2a8" ns2:_="" ns3:_="">
    <xsd:import namespace="5156247b-d807-43d2-ba18-17785c109ed5"/>
    <xsd:import namespace="56cc9548-3e78-49e0-8701-c63b060b18c3"/>
    <xsd:element name="properties">
      <xsd:complexType>
        <xsd:sequence>
          <xsd:element name="documentManagement">
            <xsd:complexType>
              <xsd:all>
                <xsd:element ref="ns2:MediaServiceMetadata" minOccurs="0"/>
                <xsd:element ref="ns2:MediaServiceFastMetadata" minOccurs="0"/>
                <xsd:element ref="ns2:Statu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56247b-d807-43d2-ba18-17785c109ed5" elementFormDefault="qualified">
    <xsd:import namespace="http://schemas.microsoft.com/office/2006/documentManagement/types"/>
    <xsd:import namespace="http://schemas.microsoft.com/office/infopath/2007/PartnerControls"/>
    <xsd:element name="MediaServiceMetadata" ma:index="6" nillable="true" ma:displayName="MediaServiceMetadata" ma:hidden="true" ma:internalName="MediaServiceMetadata" ma:readOnly="true">
      <xsd:simpleType>
        <xsd:restriction base="dms:Note"/>
      </xsd:simpleType>
    </xsd:element>
    <xsd:element name="MediaServiceFastMetadata" ma:index="7" nillable="true" ma:displayName="MediaServiceFastMetadata" ma:hidden="true" ma:internalName="MediaServiceFastMetadata" ma:readOnly="true">
      <xsd:simpleType>
        <xsd:restriction base="dms:Note"/>
      </xsd:simpleType>
    </xsd:element>
    <xsd:element name="Status" ma:index="10" nillable="true" ma:displayName="Status" ma:format="Dropdown" ma:internalName="Status">
      <xsd:simpleType>
        <xsd:restriction base="dms:Text">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e846a19-6aa9-4192-8ade-92e1540ffd3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6cc9548-3e78-49e0-8701-c63b060b18c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9cbd045-2efc-4eab-9c5b-4add96735134}" ma:internalName="TaxCatchAll" ma:showField="CatchAllData" ma:web="56cc9548-3e78-49e0-8701-c63b060b18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atus xmlns="5156247b-d807-43d2-ba18-17785c109ed5" xsi:nil="true"/>
    <TaxCatchAll xmlns="56cc9548-3e78-49e0-8701-c63b060b18c3" xsi:nil="true"/>
    <lcf76f155ced4ddcb4097134ff3c332f xmlns="5156247b-d807-43d2-ba18-17785c109ed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78B054-7342-4C03-882F-F994390CC4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56247b-d807-43d2-ba18-17785c109ed5"/>
    <ds:schemaRef ds:uri="56cc9548-3e78-49e0-8701-c63b060b18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C02225-A47D-4DE6-BAA1-5F72A65A4A5F}">
  <ds:schemaRefs>
    <ds:schemaRef ds:uri="http://schemas.microsoft.com/office/2006/metadata/properties"/>
    <ds:schemaRef ds:uri="http://schemas.microsoft.com/office/infopath/2007/PartnerControls"/>
    <ds:schemaRef ds:uri="5156247b-d807-43d2-ba18-17785c109ed5"/>
    <ds:schemaRef ds:uri="56cc9548-3e78-49e0-8701-c63b060b18c3"/>
  </ds:schemaRefs>
</ds:datastoreItem>
</file>

<file path=customXml/itemProps3.xml><?xml version="1.0" encoding="utf-8"?>
<ds:datastoreItem xmlns:ds="http://schemas.openxmlformats.org/officeDocument/2006/customXml" ds:itemID="{EBD3247C-43F6-4D6A-AB2E-B2BDA8B30118}">
  <ds:schemaRefs>
    <ds:schemaRef ds:uri="http://schemas.openxmlformats.org/officeDocument/2006/bibliography"/>
  </ds:schemaRefs>
</ds:datastoreItem>
</file>

<file path=customXml/itemProps4.xml><?xml version="1.0" encoding="utf-8"?>
<ds:datastoreItem xmlns:ds="http://schemas.openxmlformats.org/officeDocument/2006/customXml" ds:itemID="{74ACCC9C-2840-4110-B9D2-10C0762B5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1960</Words>
  <Characters>11174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13108</CharactersWithSpaces>
  <SharedDoc>false</SharedDoc>
  <HLinks>
    <vt:vector size="6" baseType="variant">
      <vt:variant>
        <vt:i4>2555983</vt:i4>
      </vt:variant>
      <vt:variant>
        <vt:i4>0</vt:i4>
      </vt:variant>
      <vt:variant>
        <vt:i4>0</vt:i4>
      </vt:variant>
      <vt:variant>
        <vt:i4>5</vt:i4>
      </vt:variant>
      <vt:variant>
        <vt:lpwstr>mailto:prakash@my3tech.com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Reddy</dc:creator>
  <cp:keywords/>
  <dc:description/>
  <cp:lastModifiedBy>Riyaz Khan Pathan</cp:lastModifiedBy>
  <cp:revision>2</cp:revision>
  <cp:lastPrinted>2023-12-22T13:11:00Z</cp:lastPrinted>
  <dcterms:created xsi:type="dcterms:W3CDTF">2025-03-27T17:06:00Z</dcterms:created>
  <dcterms:modified xsi:type="dcterms:W3CDTF">2025-03-27T17:06:00Z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3f73ec64f54b3d8dbd93662267200f4cb27f07b712af065f1d9dc4bcd6eb4d64</vt:lpwstr>
  </property>
  <property fmtid="{D5CDD505-2E9C-101B-9397-08002B2CF9AE}" pid="3" name="ContentTypeId">
    <vt:lpwstr>0x0101001807F0F8B317FC45A1F15BF923866074</vt:lpwstr>
  </property>
  <property fmtid="{D5CDD505-2E9C-101B-9397-08002B2CF9AE}" pid="4" name="MediaServiceImageTags">
    <vt:lpwstr/>
  </property>
</Properties>
</file>