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2448" w14:textId="77777777" w:rsidR="00491F32" w:rsidRPr="00491F32" w:rsidRDefault="00491F32" w:rsidP="00491F32">
      <w:pPr>
        <w:rPr>
          <w:b/>
          <w:bCs/>
        </w:rPr>
      </w:pPr>
      <w:r w:rsidRPr="00491F32">
        <w:rPr>
          <w:b/>
          <w:bCs/>
        </w:rPr>
        <w:t>Adım 1: [22, 27, 16, 2, 18, 6]</w:t>
      </w:r>
    </w:p>
    <w:p w14:paraId="083C8DBD" w14:textId="77777777" w:rsidR="00491F32" w:rsidRDefault="00491F32" w:rsidP="00491F32">
      <w:r>
        <w:t>İlk adımda, dizi değişmeden kalır çünkü ilk eleman olan 22, zaten 1 boyutlu bir alt dizi içinde sıralanmış olarak kabul edilir.</w:t>
      </w:r>
    </w:p>
    <w:p w14:paraId="4692A767" w14:textId="77777777" w:rsidR="00491F32" w:rsidRPr="00491F32" w:rsidRDefault="00491F32" w:rsidP="00491F32">
      <w:pPr>
        <w:rPr>
          <w:b/>
          <w:bCs/>
        </w:rPr>
      </w:pPr>
    </w:p>
    <w:p w14:paraId="16164C40" w14:textId="473E92CD" w:rsidR="00491F32" w:rsidRPr="00491F32" w:rsidRDefault="00491F32" w:rsidP="00491F32">
      <w:pPr>
        <w:rPr>
          <w:b/>
          <w:bCs/>
        </w:rPr>
      </w:pPr>
      <w:r w:rsidRPr="00491F32">
        <w:rPr>
          <w:b/>
          <w:bCs/>
        </w:rPr>
        <w:t>Adım 2: [22, 27, 16, 2, 18, 6]</w:t>
      </w:r>
    </w:p>
    <w:p w14:paraId="7077FCC1" w14:textId="32B46A1C" w:rsidR="00491F32" w:rsidRDefault="00491F32" w:rsidP="00491F32">
      <w:r>
        <w:t xml:space="preserve">Bu adımda, ikinci eleman olan 27, kendisinden önceki elemanlarla karşılaştırılır. 27, 22'den büyük olduğu için </w:t>
      </w:r>
      <w:r>
        <w:rPr>
          <w:lang w:val="tr-TR"/>
        </w:rPr>
        <w:t>sıralama</w:t>
      </w:r>
      <w:r>
        <w:t xml:space="preserve"> gerekmez ve [22, 27] alt dizisi sıralanmış olarak kabul edilir.</w:t>
      </w:r>
    </w:p>
    <w:p w14:paraId="6CBD8F81" w14:textId="4E57779B" w:rsidR="00491F32" w:rsidRPr="00491F32" w:rsidRDefault="00491F32" w:rsidP="00491F32">
      <w:pPr>
        <w:tabs>
          <w:tab w:val="left" w:pos="1997"/>
        </w:tabs>
        <w:rPr>
          <w:lang w:val="tr-TR"/>
        </w:rPr>
      </w:pPr>
      <w:r>
        <w:tab/>
      </w:r>
    </w:p>
    <w:p w14:paraId="46285938" w14:textId="032CE799" w:rsidR="00491F32" w:rsidRPr="00491F32" w:rsidRDefault="00491F32" w:rsidP="00491F32">
      <w:pPr>
        <w:rPr>
          <w:b/>
          <w:bCs/>
        </w:rPr>
      </w:pPr>
      <w:r w:rsidRPr="00491F32">
        <w:rPr>
          <w:b/>
          <w:bCs/>
        </w:rPr>
        <w:t>Adım 3: [16, 22, 27, 2, 18, 6]</w:t>
      </w:r>
    </w:p>
    <w:p w14:paraId="14F3A2C5" w14:textId="5219A8EC" w:rsidR="00491F32" w:rsidRDefault="00491F32" w:rsidP="00491F32">
      <w:r>
        <w:t xml:space="preserve">Üçüncü eleman olan 16, sıralanmış alt dizi [22, 27] ile karşılaştırılır. 16, 22'den küçük olduğu için 22 bir </w:t>
      </w:r>
      <w:proofErr w:type="spellStart"/>
      <w:r>
        <w:rPr>
          <w:lang w:val="tr-TR"/>
        </w:rPr>
        <w:t>digit</w:t>
      </w:r>
      <w:proofErr w:type="spellEnd"/>
      <w:r>
        <w:t xml:space="preserve"> sağa kaydırılır ve 16'nın önüne eklenmesi için alan yaratılır. 16, 22, 27] alt dizisi artık sıralanmış olarak kabul edilir.</w:t>
      </w:r>
    </w:p>
    <w:p w14:paraId="41E6B5B3" w14:textId="77777777" w:rsidR="00491F32" w:rsidRDefault="00491F32" w:rsidP="00491F32"/>
    <w:p w14:paraId="61B828D8" w14:textId="3F37272D" w:rsidR="00491F32" w:rsidRPr="00491F32" w:rsidRDefault="00491F32" w:rsidP="00491F32">
      <w:pPr>
        <w:rPr>
          <w:b/>
          <w:bCs/>
        </w:rPr>
      </w:pPr>
      <w:r w:rsidRPr="00491F32">
        <w:rPr>
          <w:b/>
          <w:bCs/>
        </w:rPr>
        <w:t>Adım 4: [2, 16, 22, 27, 18, 6]</w:t>
      </w:r>
    </w:p>
    <w:p w14:paraId="7103D908" w14:textId="4B63C17B" w:rsidR="00491F32" w:rsidRDefault="00491F32" w:rsidP="00491F32">
      <w:r>
        <w:t xml:space="preserve">Bu adımda, dördüncü eleman olan 2, sıralanmış alt dizi ile karşılaştırılır [16, 22, 27]. 2, alt dizideki tüm elemanlardan daha küçük olduğu için her eleman bir </w:t>
      </w:r>
      <w:proofErr w:type="spellStart"/>
      <w:r>
        <w:rPr>
          <w:lang w:val="tr-TR"/>
        </w:rPr>
        <w:t>digit</w:t>
      </w:r>
      <w:proofErr w:type="spellEnd"/>
      <w:r>
        <w:t xml:space="preserve"> sağa kaydırılır. Son olarak, 2 dizinin başına eklenir ve [2, 16, 22, 27] alt dizisi sıralanmış olarak kabul edilir.</w:t>
      </w:r>
    </w:p>
    <w:p w14:paraId="796BC93D" w14:textId="77777777" w:rsidR="00491F32" w:rsidRDefault="00491F32" w:rsidP="00491F32"/>
    <w:p w14:paraId="3BA9FDB2" w14:textId="4AD57163" w:rsidR="00491F32" w:rsidRPr="00491F32" w:rsidRDefault="00491F32" w:rsidP="00491F32">
      <w:pPr>
        <w:rPr>
          <w:b/>
          <w:bCs/>
        </w:rPr>
      </w:pPr>
      <w:r w:rsidRPr="00491F32">
        <w:rPr>
          <w:b/>
          <w:bCs/>
        </w:rPr>
        <w:t>Adım 5: [2, 16, 18, 22, 27, 6]</w:t>
      </w:r>
    </w:p>
    <w:p w14:paraId="03765DD3" w14:textId="77777777" w:rsidR="00491F32" w:rsidRDefault="00491F32" w:rsidP="00491F32">
      <w:r>
        <w:t>Beşinci eleman olan 18, sıralanmış alt dizi [2, 16, 22, 27] ile karşılaştırılır. 18, 16'dan büyük ve 22'den küçük olduğu için bunların arasına eklenir. 2, 16, 18, 22, 27] alt dizisi artık sıralanmış olarak kabul edilir.</w:t>
      </w:r>
    </w:p>
    <w:p w14:paraId="1B2A8A78" w14:textId="77777777" w:rsidR="00491F32" w:rsidRDefault="00491F32" w:rsidP="00491F32"/>
    <w:p w14:paraId="6EFA180E" w14:textId="3714270A" w:rsidR="00491F32" w:rsidRPr="00491F32" w:rsidRDefault="00491F32" w:rsidP="00491F32">
      <w:pPr>
        <w:rPr>
          <w:b/>
          <w:bCs/>
        </w:rPr>
      </w:pPr>
      <w:r w:rsidRPr="00491F32">
        <w:rPr>
          <w:b/>
          <w:bCs/>
        </w:rPr>
        <w:t>Adım 6: [2, 6, 16, 18, 22, 27]</w:t>
      </w:r>
    </w:p>
    <w:p w14:paraId="0B79B7F7" w14:textId="270E1FB4" w:rsidR="00491F32" w:rsidRDefault="00491F32" w:rsidP="00491F32">
      <w:r>
        <w:t xml:space="preserve">Son adımda, altıncı eleman olan 6, sıralanmış alt dizi [2, 16, 18, 22, 27] ile karşılaştırılır. 6, alt dizideki tüm elemanlardan daha küçük olduğu için her eleman bir </w:t>
      </w:r>
      <w:proofErr w:type="spellStart"/>
      <w:r>
        <w:rPr>
          <w:lang w:val="tr-TR"/>
        </w:rPr>
        <w:t>digit</w:t>
      </w:r>
      <w:proofErr w:type="spellEnd"/>
      <w:r>
        <w:t xml:space="preserve"> sağa kaydırılır. Son olarak, 6 alt dizinin başına eklenir ve tamamen sıralanmış dizi [2, 6, 16, 18, 22, 27] elde edilir.</w:t>
      </w:r>
    </w:p>
    <w:p w14:paraId="566A87C9" w14:textId="4A0EDD48" w:rsidR="003B7513" w:rsidRPr="00491F32" w:rsidRDefault="003B7513" w:rsidP="00491F32"/>
    <w:sectPr w:rsidR="003B7513" w:rsidRPr="00491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32"/>
    <w:rsid w:val="003B7513"/>
    <w:rsid w:val="00491F32"/>
    <w:rsid w:val="00B2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9B4417"/>
  <w15:chartTrackingRefBased/>
  <w15:docId w15:val="{35BCE8B3-D48B-E045-A329-67459843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Arslan</dc:creator>
  <cp:keywords/>
  <dc:description/>
  <cp:lastModifiedBy>Yasin Arslan</cp:lastModifiedBy>
  <cp:revision>1</cp:revision>
  <dcterms:created xsi:type="dcterms:W3CDTF">2023-06-15T10:25:00Z</dcterms:created>
  <dcterms:modified xsi:type="dcterms:W3CDTF">2023-06-15T10:27:00Z</dcterms:modified>
</cp:coreProperties>
</file>