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To create an image: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1.click on actions and create image.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2.fill the image name, image description.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3.click create image.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 its been added click on launch image.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Last login: Wed Jul 25 18:23:40 on ttys004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DigientMacsAir3:~ digientmaclap24$ cd Downloads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DigientMacsAir3:Downloads digientmaclap24$ chmod 400 image.pem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DigientMacsAir3:Downloads digientmaclap24$ ssh -i "image.pem" centos@ec2-35-166-135-56.us-west-2.compute.amazonaws.com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Last login: Wed Jul 25 10:33:15 2018 from 111.93.250.58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-bash: warning: setlocale: LC_CTYPE: cannot change locale (UTF-8):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[centos@ip-172-31-25-19 ~]$ mysql -uroot -p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Welcome to the MySQL monitor.  Commands end with ; or \g.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MySQL connection id is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Server version: 5.7.22 MySQL Community Server (GPL)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Copyright (c) 2000, 2018, Oracle and/or its affiliates. All rights reserved.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Oracle is a registered trademark of Oracle Corporation and/or its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affiliates. Other names may be trademarks of their respective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owners.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Type 'help;' or '\h' for help. Type '\c' to clear the current input statement.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show databases;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Database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information_schema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mysql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newdb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performance_schema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sys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5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use newdb;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Reading table information for completion of table and column names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can turn off this feature to get a quicker startup with -A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Database changed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show tables;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Tables_in_newdb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adjustment_transaction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admin_user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agent_commission_type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balance_type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bonus_settings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bonus_types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campaign_to_user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coin_type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contact_us_info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countries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daily_track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dealer_applet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default_settings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deposit_limit_settings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deposit_limit_user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exclude_players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feedback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game_history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game_transaction_history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game_transaction_history_all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game_turnover_report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hand_history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ip_whitelist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lobby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lobby_menu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main_menu_info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master_transaction_history_all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master_transaction_history_fppbonus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master_transaction_history_fppbonus_all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master_transaction_history_loyalty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master_transaction_history_loyalty_all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master_transaction_history_playmoney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master_transaction_history_vip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message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minigames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minigames_type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netcore_api_tracking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partner_turnover_report_daily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partners_balance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partners_transaction_details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partners_transaction_type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partners_type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payment_provider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payment_trans_detail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payment_transaction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payment_transfer_mode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player_notes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points_transaction_history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poker_configuration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poker_language_settings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poker_play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poker_wallet_transaction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poker_wallet_transaction_history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prize_type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promo_campaign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promo_campaign_type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promo_clicks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promo_rule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promo_status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promo_type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refer_friend_bonus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report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reporting_issue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ring_favourate_table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role 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role_to_admin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site_assets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site_associations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site_categories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site_contact_details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site_content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site_content_frontpage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site_content_rating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site_ec_video_items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site_extensions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site_finder_types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site_jinc_attribute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site_jinc_attribute_name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site_jinc_attribute_test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site_jinc_message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site_jinc_newsletter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site_languages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site_menu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site_menu_types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site_modules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site_modules_menu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site_newsfeeds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site_overrider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site_redevent_attachments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site_redevent_categories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site_redevent_event_category_xref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site_redevent_event_venue_xref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site_redevent_events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site_redirect_links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site_rokadminaudit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site_rokuserstats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site_rsgallery2_acl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site_rsgallery2_comments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site_rsgallery2_config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site_rsgallery2_files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site_rsgallery2_galleries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site_schemas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site_sef_statistics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site_sef_statistics_bak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site_sef_subdomains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site_sef_subdomains_bak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site_sefaliases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site_sefaliases_bak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site_sefexts_bak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site_sefexttexts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site_sefexttexts_bak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site_seflog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site_seflog_bak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site_sefmoved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site_sefmoved_bak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site_sefurls_bak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site_sefurlword_xref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site_sefurlword_xref_bak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site_sefwords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site_sefwords_bak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site_session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site_template_styles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site_tipperftw_tips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site_update_categories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site_update_sites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site_update_sites_extensions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site_user_notes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site_user_profiles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site_user_usergroup_map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site_usergroups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site_users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site_viewlevels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site_wmt_random_gallery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site_wmt_random_gallery_config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state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sub_menu_info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sub_menu_options_info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tds_calculation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test1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tournament_levels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tournament_limit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tournament_poker_play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tournament_registration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tournament_tables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tournament_tables_transactions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tournament_type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tournament_user_wallet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tournament_wallet_transaction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tournament_winner_level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tracker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tracking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transaction_status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transaction_type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 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user_account_details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user_address_details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user_billing_address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user_points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user_turnover_report_daily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user_verification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user_verification_type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view_transaction_history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vip_ref_tracker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winner_level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withdrawal_information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xdeposits_historical_data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xgame_historical_data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xtickets_historical_data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xusers_historical_data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xwithdrawal_historical_data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zcashflow_historical_data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zgames_historical_data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zpromotion_historical_data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zrevenue_historical_data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zusers_historical_data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181 rows in set (0.01 sec)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