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9D" w:rsidRPr="00A97A3C" w:rsidRDefault="007D2D9D" w:rsidP="007D2D9D">
      <w:pPr>
        <w:pStyle w:val="1"/>
        <w:jc w:val="center"/>
        <w:rPr>
          <w:sz w:val="84"/>
          <w:szCs w:val="84"/>
        </w:rPr>
      </w:pPr>
      <w:r w:rsidRPr="00A97A3C">
        <w:rPr>
          <w:rFonts w:hint="eastAsia"/>
          <w:sz w:val="84"/>
          <w:szCs w:val="84"/>
        </w:rPr>
        <w:t>同步设置说明</w:t>
      </w:r>
    </w:p>
    <w:p w:rsidR="007D2D9D" w:rsidRDefault="007D2D9D" w:rsidP="00A97A3C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  OA</w:t>
      </w:r>
      <w:r>
        <w:rPr>
          <w:rFonts w:hint="eastAsia"/>
        </w:rPr>
        <w:t>和档案同步</w:t>
      </w:r>
    </w:p>
    <w:p w:rsidR="002135ED" w:rsidRDefault="002135ED" w:rsidP="002135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代码表里创建</w:t>
      </w:r>
      <w:r w:rsidR="00D15C68">
        <w:rPr>
          <w:rFonts w:hint="eastAsia"/>
        </w:rPr>
        <w:t xml:space="preserve"> &lt;&lt;</w:t>
      </w:r>
      <w:proofErr w:type="gramStart"/>
      <w:r w:rsidRPr="002135ED">
        <w:rPr>
          <w:rFonts w:hint="eastAsia"/>
        </w:rPr>
        <w:t>广梦对应</w:t>
      </w:r>
      <w:proofErr w:type="gramEnd"/>
      <w:r w:rsidRPr="002135ED">
        <w:rPr>
          <w:rFonts w:hint="eastAsia"/>
        </w:rPr>
        <w:t>表</w:t>
      </w:r>
      <w:r w:rsidRPr="002135ED">
        <w:rPr>
          <w:rFonts w:hint="eastAsia"/>
        </w:rPr>
        <w:t>-</w:t>
      </w:r>
      <w:r w:rsidRPr="002135ED">
        <w:rPr>
          <w:rFonts w:hint="eastAsia"/>
        </w:rPr>
        <w:t>收文文档</w:t>
      </w:r>
      <w:r w:rsidRPr="002135ED">
        <w:rPr>
          <w:rFonts w:hint="eastAsia"/>
        </w:rPr>
        <w:t>-FILE2</w:t>
      </w:r>
      <w:r w:rsidR="00D15C68">
        <w:rPr>
          <w:rFonts w:hint="eastAsia"/>
        </w:rPr>
        <w:t xml:space="preserve">&gt;&gt; </w:t>
      </w:r>
      <w:r>
        <w:rPr>
          <w:rFonts w:hint="eastAsia"/>
        </w:rPr>
        <w:t>这样的代码表</w:t>
      </w:r>
      <w:r w:rsidR="007D2D9D">
        <w:sym w:font="Wingdings" w:char="F04A"/>
      </w:r>
      <w:r w:rsidR="007D2D9D">
        <w:sym w:font="Wingdings" w:char="F04A"/>
      </w:r>
      <w:r w:rsidR="007D2D9D">
        <w:sym w:font="Wingdings" w:char="F04A"/>
      </w:r>
      <w:r>
        <w:rPr>
          <w:rFonts w:hint="eastAsia"/>
        </w:rPr>
        <w:br/>
        <w:t xml:space="preserve">    </w:t>
      </w:r>
      <w:proofErr w:type="gramStart"/>
      <w:r>
        <w:rPr>
          <w:rFonts w:hint="eastAsia"/>
        </w:rPr>
        <w:t>广梦对应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: </w:t>
      </w:r>
      <w:r>
        <w:rPr>
          <w:rFonts w:hint="eastAsia"/>
        </w:rPr>
        <w:t>这个前缀可以在</w:t>
      </w:r>
      <w:proofErr w:type="spellStart"/>
      <w:r>
        <w:rPr>
          <w:rFonts w:hint="eastAsia"/>
        </w:rPr>
        <w:t>LamsIFML.war</w:t>
      </w:r>
      <w:proofErr w:type="spellEnd"/>
      <w:r>
        <w:rPr>
          <w:rFonts w:hint="eastAsia"/>
        </w:rPr>
        <w:t>的</w:t>
      </w:r>
      <w:proofErr w:type="spellStart"/>
      <w:r w:rsidRPr="002135ED">
        <w:t>config.properties</w:t>
      </w:r>
      <w:proofErr w:type="spellEnd"/>
      <w:r>
        <w:rPr>
          <w:rFonts w:hint="eastAsia"/>
        </w:rPr>
        <w:t>的</w:t>
      </w:r>
      <w:r w:rsidRPr="009E090D">
        <w:t>morrowsoft2unis.field.mapping.str</w:t>
      </w:r>
      <w:r>
        <w:rPr>
          <w:rFonts w:hint="eastAsia"/>
        </w:rPr>
        <w:t>来设置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收文文档</w:t>
      </w:r>
      <w:r>
        <w:rPr>
          <w:rFonts w:hint="eastAsia"/>
        </w:rPr>
        <w:t xml:space="preserve">: </w:t>
      </w:r>
      <w:r>
        <w:rPr>
          <w:rFonts w:hint="eastAsia"/>
        </w:rPr>
        <w:t>这个是</w:t>
      </w:r>
      <w:r>
        <w:rPr>
          <w:rFonts w:hint="eastAsia"/>
        </w:rPr>
        <w:t>OA</w:t>
      </w:r>
      <w:r>
        <w:rPr>
          <w:rFonts w:hint="eastAsia"/>
        </w:rPr>
        <w:t>发过来的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(</w:t>
      </w:r>
      <w:r w:rsidRPr="002135ED">
        <w:rPr>
          <w:rFonts w:hint="eastAsia"/>
        </w:rPr>
        <w:t>文件类别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    FILE2: </w:t>
      </w:r>
      <w:r>
        <w:rPr>
          <w:rFonts w:hint="eastAsia"/>
        </w:rPr>
        <w:t>目标表的名称去掉</w:t>
      </w:r>
      <w:r>
        <w:rPr>
          <w:rFonts w:hint="eastAsia"/>
        </w:rPr>
        <w:t>D_</w:t>
      </w:r>
      <w:r>
        <w:rPr>
          <w:rFonts w:hint="eastAsia"/>
        </w:rPr>
        <w:t>前缀</w:t>
      </w:r>
    </w:p>
    <w:p w:rsidR="002135ED" w:rsidRDefault="002135ED" w:rsidP="002135ED">
      <w:pPr>
        <w:pStyle w:val="a3"/>
        <w:ind w:left="360" w:firstLineChars="0" w:firstLine="0"/>
      </w:pPr>
      <w:r>
        <w:rPr>
          <w:rFonts w:hint="eastAsia"/>
        </w:rPr>
        <w:t>总体是用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这个中划线来连接</w:t>
      </w:r>
      <w:r>
        <w:rPr>
          <w:rFonts w:hint="eastAsia"/>
        </w:rPr>
        <w:t>.</w:t>
      </w:r>
    </w:p>
    <w:p w:rsidR="002135ED" w:rsidRDefault="002135ED" w:rsidP="002135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具体结构如下</w:t>
      </w:r>
      <w:r>
        <w:rPr>
          <w:rFonts w:hint="eastAsia"/>
        </w:rPr>
        <w:t>:</w:t>
      </w:r>
      <w:r w:rsidR="00023683">
        <w:rPr>
          <w:rFonts w:hint="eastAsia"/>
        </w:rPr>
        <w:t xml:space="preserve"> </w:t>
      </w:r>
    </w:p>
    <w:p w:rsidR="002135ED" w:rsidRDefault="00023683" w:rsidP="002135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0F4435" wp14:editId="30B86F96">
            <wp:extent cx="37528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ED" w:rsidRDefault="00023683" w:rsidP="00DC3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</w:t>
      </w:r>
      <w:r w:rsidR="002135ED">
        <w:rPr>
          <w:rFonts w:hint="eastAsia"/>
        </w:rPr>
        <w:t>内容如下</w:t>
      </w:r>
      <w:r w:rsidR="002135ED">
        <w:rPr>
          <w:rFonts w:hint="eastAsia"/>
        </w:rPr>
        <w:t>:</w:t>
      </w:r>
      <w:r>
        <w:rPr>
          <w:rFonts w:hint="eastAsia"/>
        </w:rPr>
        <w:t xml:space="preserve"> </w:t>
      </w:r>
      <w:r w:rsidR="00DC385F">
        <w:br/>
      </w:r>
      <w:r w:rsidR="00DC385F" w:rsidRPr="00DC385F">
        <w:rPr>
          <w:rFonts w:hint="eastAsia"/>
        </w:rPr>
        <w:t>第一列是梦龙的字段</w:t>
      </w:r>
      <w:r w:rsidR="00DC385F" w:rsidRPr="00DC385F">
        <w:rPr>
          <w:rFonts w:hint="eastAsia"/>
        </w:rPr>
        <w:t xml:space="preserve"> </w:t>
      </w:r>
      <w:r w:rsidR="00DC385F" w:rsidRPr="00DC385F">
        <w:rPr>
          <w:rFonts w:hint="eastAsia"/>
        </w:rPr>
        <w:t>第二是档案的字段</w:t>
      </w:r>
      <w:r w:rsidR="00DC385F" w:rsidRPr="00DC385F">
        <w:rPr>
          <w:rFonts w:hint="eastAsia"/>
        </w:rPr>
        <w:t xml:space="preserve"> </w:t>
      </w:r>
      <w:proofErr w:type="spellStart"/>
      <w:r w:rsidR="00DC385F" w:rsidRPr="00DC385F">
        <w:rPr>
          <w:rFonts w:hint="eastAsia"/>
        </w:rPr>
        <w:t>qzh</w:t>
      </w:r>
      <w:proofErr w:type="spellEnd"/>
      <w:r w:rsidR="00DC385F" w:rsidRPr="00DC385F">
        <w:rPr>
          <w:rFonts w:hint="eastAsia"/>
        </w:rPr>
        <w:t>是必须匹配的字段</w:t>
      </w:r>
    </w:p>
    <w:p w:rsidR="00023683" w:rsidRPr="00023683" w:rsidRDefault="00023683" w:rsidP="0002368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7D6F59" wp14:editId="23259D19">
            <wp:extent cx="5022215" cy="2988945"/>
            <wp:effectExtent l="0" t="0" r="6985" b="1905"/>
            <wp:docPr id="6" name="图片 6" descr="D:\My Documents\QQDate\14617107\Image\TWE{}]BN2(DIVG761(6E%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QQDate\14617107\Image\TWE{}]BN2(DIVG761(6E%E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ED" w:rsidRDefault="002135ED" w:rsidP="002135ED">
      <w:pPr>
        <w:pStyle w:val="a3"/>
        <w:ind w:left="360" w:firstLineChars="0" w:firstLine="0"/>
      </w:pPr>
    </w:p>
    <w:p w:rsidR="000D75B6" w:rsidRDefault="00D15C68" w:rsidP="000D7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修改完毕了点击下面连接进行更新</w:t>
      </w:r>
      <w:r>
        <w:rPr>
          <w:rFonts w:hint="eastAsia"/>
        </w:rPr>
        <w:t>:</w:t>
      </w:r>
    </w:p>
    <w:p w:rsidR="00D15C68" w:rsidRDefault="00D15C68" w:rsidP="00D15C6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9C398B" wp14:editId="0B585913">
            <wp:extent cx="462915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9D" w:rsidRDefault="007D2D9D" w:rsidP="007D2D9D"/>
    <w:p w:rsidR="007D2D9D" w:rsidRDefault="007D2D9D" w:rsidP="00A97A3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单点登录</w:t>
      </w:r>
      <w:r>
        <w:rPr>
          <w:rFonts w:hint="eastAsia"/>
        </w:rPr>
        <w:t xml:space="preserve"> </w:t>
      </w:r>
    </w:p>
    <w:p w:rsidR="00A97A3C" w:rsidRPr="002875D9" w:rsidRDefault="00A97A3C" w:rsidP="00A97A3C">
      <w:pPr>
        <w:rPr>
          <w:sz w:val="15"/>
          <w:szCs w:val="15"/>
        </w:rPr>
      </w:pPr>
      <w:r>
        <w:rPr>
          <w:rFonts w:hint="eastAsia"/>
        </w:rPr>
        <w:t xml:space="preserve">1. </w:t>
      </w:r>
      <w:r>
        <w:rPr>
          <w:rFonts w:hint="eastAsia"/>
        </w:rPr>
        <w:t>提供地址给梦龙的实施经理</w:t>
      </w:r>
      <w:r w:rsidR="007D78A5">
        <w:rPr>
          <w:rFonts w:hint="eastAsia"/>
        </w:rPr>
        <w:t>:</w:t>
      </w:r>
    </w:p>
    <w:p w:rsidR="00A97A3C" w:rsidRPr="002875D9" w:rsidRDefault="00672D80" w:rsidP="00672D80">
      <w:pPr>
        <w:ind w:firstLine="420"/>
        <w:rPr>
          <w:sz w:val="15"/>
          <w:szCs w:val="15"/>
        </w:rPr>
      </w:pPr>
      <w:r w:rsidRPr="002875D9">
        <w:rPr>
          <w:sz w:val="15"/>
          <w:szCs w:val="15"/>
        </w:rPr>
        <w:t>http://lams.canycan.com/LamsIFML/sso?usercode=ROOT&amp;token=sss</w:t>
      </w:r>
    </w:p>
    <w:p w:rsidR="00A97A3C" w:rsidRDefault="00A97A3C" w:rsidP="00A97A3C">
      <w:r>
        <w:rPr>
          <w:rFonts w:hint="eastAsia"/>
        </w:rPr>
        <w:t xml:space="preserve">2. </w:t>
      </w:r>
      <w:r w:rsidR="007D78A5">
        <w:rPr>
          <w:rFonts w:hint="eastAsia"/>
        </w:rPr>
        <w:t>档案系统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morrowsoft.sso.wsdl</w:t>
      </w:r>
      <w:proofErr w:type="spellEnd"/>
      <w:r>
        <w:rPr>
          <w:rFonts w:hint="eastAsia"/>
        </w:rPr>
        <w:t>的地址</w:t>
      </w:r>
      <w:r>
        <w:rPr>
          <w:rFonts w:hint="eastAsia"/>
        </w:rPr>
        <w:t>.</w:t>
      </w:r>
      <w:r>
        <w:rPr>
          <w:rFonts w:hint="eastAsia"/>
        </w:rPr>
        <w:t>指向梦龙的单点验证地址</w:t>
      </w:r>
      <w:r>
        <w:rPr>
          <w:rFonts w:hint="eastAsia"/>
        </w:rPr>
        <w:t>.</w:t>
      </w:r>
      <w:r>
        <w:rPr>
          <w:rFonts w:hint="eastAsia"/>
        </w:rPr>
        <w:t>例如</w:t>
      </w:r>
    </w:p>
    <w:p w:rsidR="00672D80" w:rsidRPr="002875D9" w:rsidRDefault="00A97A3C" w:rsidP="00672D80">
      <w:pPr>
        <w:ind w:firstLine="420"/>
        <w:rPr>
          <w:sz w:val="15"/>
          <w:szCs w:val="15"/>
        </w:rPr>
      </w:pPr>
      <w:proofErr w:type="spellStart"/>
      <w:r w:rsidRPr="002875D9">
        <w:rPr>
          <w:sz w:val="15"/>
          <w:szCs w:val="15"/>
        </w:rPr>
        <w:t>morrowsoft.sso.wsdl</w:t>
      </w:r>
      <w:proofErr w:type="spellEnd"/>
      <w:r w:rsidRPr="002875D9">
        <w:rPr>
          <w:sz w:val="15"/>
          <w:szCs w:val="15"/>
        </w:rPr>
        <w:t>=</w:t>
      </w:r>
    </w:p>
    <w:p w:rsidR="00A97A3C" w:rsidRPr="002875D9" w:rsidRDefault="009E646F" w:rsidP="00672D80">
      <w:pPr>
        <w:ind w:firstLine="420"/>
        <w:rPr>
          <w:sz w:val="15"/>
          <w:szCs w:val="15"/>
        </w:rPr>
      </w:pPr>
      <w:hyperlink r:id="rId8" w:history="1">
        <w:r w:rsidR="003A3A6D" w:rsidRPr="002875D9">
          <w:rPr>
            <w:sz w:val="15"/>
            <w:szCs w:val="15"/>
          </w:rPr>
          <w:t>http://tlk.glodon.com:8877/WebService/LK6SyncService/MrBaseService/MrBaseService.asmx?wsdl</w:t>
        </w:r>
      </w:hyperlink>
    </w:p>
    <w:p w:rsidR="003A3A6D" w:rsidRDefault="003A3A6D" w:rsidP="003A3A6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全数据组织结构同步</w:t>
      </w:r>
      <w:r>
        <w:rPr>
          <w:rFonts w:hint="eastAsia"/>
        </w:rPr>
        <w:t xml:space="preserve"> </w:t>
      </w:r>
    </w:p>
    <w:p w:rsidR="003A3A6D" w:rsidRDefault="003A3A6D" w:rsidP="003A3A6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广梦的</w:t>
      </w:r>
      <w:proofErr w:type="gramEnd"/>
      <w:r>
        <w:rPr>
          <w:rFonts w:hint="eastAsia"/>
        </w:rPr>
        <w:t>实施经理提供组织机构的</w:t>
      </w:r>
      <w:r>
        <w:rPr>
          <w:rFonts w:hint="eastAsia"/>
        </w:rPr>
        <w:t>xml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和访问的密码</w:t>
      </w:r>
      <w:r>
        <w:rPr>
          <w:rFonts w:hint="eastAsia"/>
        </w:rPr>
        <w:t>,</w:t>
      </w:r>
      <w:r>
        <w:rPr>
          <w:rFonts w:hint="eastAsia"/>
        </w:rPr>
        <w:t>然后由档案系统实施顾问修改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properties</w:t>
      </w:r>
      <w:proofErr w:type="spellEnd"/>
      <w:proofErr w:type="gramEnd"/>
      <w:r>
        <w:rPr>
          <w:rFonts w:hint="eastAsia"/>
        </w:rPr>
        <w:t>:</w:t>
      </w:r>
    </w:p>
    <w:p w:rsidR="003A3A6D" w:rsidRPr="002875D9" w:rsidRDefault="003A3A6D" w:rsidP="003A3A6D">
      <w:pPr>
        <w:rPr>
          <w:sz w:val="15"/>
          <w:szCs w:val="15"/>
        </w:rPr>
      </w:pPr>
      <w:r w:rsidRPr="002875D9">
        <w:rPr>
          <w:sz w:val="15"/>
          <w:szCs w:val="15"/>
        </w:rPr>
        <w:t>morrowsoft.usersync.wsdl=http://tlk.glodon.com:8877/WebService/LK6SyncService/MrMMSSvc/DataSvc.asmx?wsdl</w:t>
      </w:r>
    </w:p>
    <w:p w:rsidR="003A3A6D" w:rsidRPr="002875D9" w:rsidRDefault="003A3A6D" w:rsidP="003A3A6D">
      <w:pPr>
        <w:rPr>
          <w:sz w:val="15"/>
          <w:szCs w:val="15"/>
        </w:rPr>
      </w:pPr>
      <w:proofErr w:type="spellStart"/>
      <w:r w:rsidRPr="002875D9">
        <w:rPr>
          <w:sz w:val="15"/>
          <w:szCs w:val="15"/>
        </w:rPr>
        <w:t>morrowsoft.usersync.passwd</w:t>
      </w:r>
      <w:proofErr w:type="spellEnd"/>
      <w:r w:rsidRPr="002875D9">
        <w:rPr>
          <w:sz w:val="15"/>
          <w:szCs w:val="15"/>
        </w:rPr>
        <w:t>=</w:t>
      </w:r>
      <w:proofErr w:type="gramStart"/>
      <w:r w:rsidRPr="002875D9">
        <w:rPr>
          <w:sz w:val="15"/>
          <w:szCs w:val="15"/>
        </w:rPr>
        <w:t>!@</w:t>
      </w:r>
      <w:proofErr w:type="gramEnd"/>
      <w:r w:rsidRPr="002875D9">
        <w:rPr>
          <w:sz w:val="15"/>
          <w:szCs w:val="15"/>
        </w:rPr>
        <w:t>#$</w:t>
      </w:r>
      <w:proofErr w:type="spellStart"/>
      <w:r w:rsidRPr="002875D9">
        <w:rPr>
          <w:sz w:val="15"/>
          <w:szCs w:val="15"/>
        </w:rPr>
        <w:t>asdf</w:t>
      </w:r>
      <w:proofErr w:type="spellEnd"/>
      <w:r w:rsidRPr="002875D9">
        <w:rPr>
          <w:sz w:val="15"/>
          <w:szCs w:val="15"/>
        </w:rPr>
        <w:t>$#@!</w:t>
      </w:r>
    </w:p>
    <w:p w:rsidR="003A3A6D" w:rsidRDefault="003A3A6D" w:rsidP="003A3A6D">
      <w:proofErr w:type="spellStart"/>
      <w:r>
        <w:t>morrowsoft.usersync.wsdl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的访问地址</w:t>
      </w:r>
    </w:p>
    <w:p w:rsidR="003A3A6D" w:rsidRDefault="003A3A6D" w:rsidP="003A3A6D">
      <w:proofErr w:type="spellStart"/>
      <w:r>
        <w:t>morrowsoft.usersync.passwd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是访问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的密码</w:t>
      </w:r>
    </w:p>
    <w:p w:rsidR="002875D9" w:rsidRDefault="002875D9" w:rsidP="003A3A6D"/>
    <w:p w:rsidR="002875D9" w:rsidRDefault="002875D9" w:rsidP="003A3A6D">
      <w:r>
        <w:rPr>
          <w:rFonts w:hint="eastAsia"/>
        </w:rPr>
        <w:t xml:space="preserve">2. </w:t>
      </w:r>
      <w:r>
        <w:rPr>
          <w:rFonts w:hint="eastAsia"/>
        </w:rPr>
        <w:t>档案系统在代码表中设置全宗对应关系</w:t>
      </w:r>
      <w:r>
        <w:rPr>
          <w:rFonts w:hint="eastAsia"/>
        </w:rPr>
        <w:t>:</w:t>
      </w:r>
      <w:r w:rsidR="00701D41">
        <w:rPr>
          <w:rFonts w:hint="eastAsia"/>
        </w:rPr>
        <w:t xml:space="preserve"> </w:t>
      </w:r>
      <w:proofErr w:type="gramStart"/>
      <w:r w:rsidR="00701D41" w:rsidRPr="00701D41">
        <w:rPr>
          <w:rFonts w:hint="eastAsia"/>
        </w:rPr>
        <w:t>广梦对应</w:t>
      </w:r>
      <w:proofErr w:type="gramEnd"/>
      <w:r w:rsidR="00701D41" w:rsidRPr="00701D41">
        <w:rPr>
          <w:rFonts w:hint="eastAsia"/>
        </w:rPr>
        <w:t>表</w:t>
      </w:r>
      <w:r w:rsidR="00701D41" w:rsidRPr="00701D41">
        <w:rPr>
          <w:rFonts w:hint="eastAsia"/>
        </w:rPr>
        <w:t>-</w:t>
      </w:r>
      <w:r w:rsidR="00701D41" w:rsidRPr="00701D41">
        <w:rPr>
          <w:rFonts w:hint="eastAsia"/>
        </w:rPr>
        <w:t>组织机构同步</w:t>
      </w:r>
    </w:p>
    <w:p w:rsidR="006E7407" w:rsidRPr="006E7407" w:rsidRDefault="006E7407" w:rsidP="003A3A6D">
      <w:pPr>
        <w:rPr>
          <w:b/>
        </w:rPr>
      </w:pPr>
    </w:p>
    <w:p w:rsidR="002875D9" w:rsidRDefault="002875D9" w:rsidP="003A3A6D">
      <w:r>
        <w:rPr>
          <w:rFonts w:hint="eastAsia"/>
        </w:rPr>
        <w:tab/>
      </w:r>
      <w:proofErr w:type="gramStart"/>
      <w:r>
        <w:rPr>
          <w:rFonts w:hint="eastAsia"/>
        </w:rPr>
        <w:t>库结构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2875D9" w:rsidRDefault="002875D9" w:rsidP="003A3A6D">
      <w:r>
        <w:rPr>
          <w:noProof/>
        </w:rPr>
        <w:drawing>
          <wp:inline distT="0" distB="0" distL="0" distR="0" wp14:anchorId="49686CFC" wp14:editId="4629DC88">
            <wp:extent cx="342900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9" w:rsidRDefault="002875D9" w:rsidP="003A3A6D">
      <w:r>
        <w:rPr>
          <w:rFonts w:hint="eastAsia"/>
        </w:rPr>
        <w:tab/>
      </w:r>
      <w:r w:rsidR="00FD0998">
        <w:rPr>
          <w:rFonts w:hint="eastAsia"/>
        </w:rPr>
        <w:t>下面是模拟数据</w:t>
      </w:r>
    </w:p>
    <w:p w:rsidR="002875D9" w:rsidRDefault="002875D9" w:rsidP="003A3A6D">
      <w:r>
        <w:rPr>
          <w:noProof/>
        </w:rPr>
        <w:lastRenderedPageBreak/>
        <w:drawing>
          <wp:inline distT="0" distB="0" distL="0" distR="0" wp14:anchorId="02E04E2B" wp14:editId="1D6DB170">
            <wp:extent cx="5274310" cy="7667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76" w:rsidRDefault="00896B76" w:rsidP="003A3A6D"/>
    <w:p w:rsidR="00896B76" w:rsidRDefault="00896B76" w:rsidP="003A3A6D"/>
    <w:p w:rsidR="00896B76" w:rsidRDefault="00896B76" w:rsidP="00896B7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添加这一列</w:t>
      </w:r>
    </w:p>
    <w:p w:rsidR="00896B76" w:rsidRDefault="00896B76" w:rsidP="00896B76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S_GROUP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DEPCODE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64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:rsidR="00896B76" w:rsidRDefault="00896B76" w:rsidP="00896B7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usercode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usercode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s_user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usercode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desc</w:t>
      </w:r>
      <w:proofErr w:type="spellEnd"/>
    </w:p>
    <w:p w:rsidR="00896B76" w:rsidRDefault="00896B76" w:rsidP="00896B7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s_user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usercode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'ROOT'</w:t>
      </w:r>
    </w:p>
    <w:p w:rsidR="00896B76" w:rsidRPr="00B665F0" w:rsidRDefault="00896B76" w:rsidP="00896B76">
      <w:pPr>
        <w:autoSpaceDE w:val="0"/>
        <w:autoSpaceDN w:val="0"/>
        <w:adjustRightInd w:val="0"/>
        <w:jc w:val="left"/>
        <w:rPr>
          <w:b/>
          <w:bCs/>
          <w:kern w:val="44"/>
          <w:sz w:val="44"/>
          <w:szCs w:val="44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s_group</w:t>
      </w:r>
      <w:proofErr w:type="spellEnd"/>
    </w:p>
    <w:p w:rsidR="003A3A6D" w:rsidRDefault="00B665F0" w:rsidP="003A3A6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项目档案</w:t>
      </w:r>
      <w:proofErr w:type="spellStart"/>
      <w:r>
        <w:rPr>
          <w:rFonts w:hint="eastAsia"/>
        </w:rPr>
        <w:t>geps</w:t>
      </w:r>
      <w:proofErr w:type="spellEnd"/>
      <w:r>
        <w:rPr>
          <w:rFonts w:hint="eastAsia"/>
        </w:rPr>
        <w:t>接口</w:t>
      </w:r>
    </w:p>
    <w:p w:rsidR="00EC4367" w:rsidRPr="00D0187C" w:rsidRDefault="00EC4367" w:rsidP="00EC4367">
      <w:pPr>
        <w:rPr>
          <w:color w:val="FF0000"/>
        </w:rPr>
      </w:pPr>
      <w:r w:rsidRPr="00D0187C">
        <w:rPr>
          <w:rFonts w:hint="eastAsia"/>
          <w:color w:val="FF0000"/>
        </w:rPr>
        <w:t>前提</w:t>
      </w:r>
      <w:r w:rsidRPr="00D0187C">
        <w:rPr>
          <w:rFonts w:hint="eastAsia"/>
          <w:color w:val="FF0000"/>
        </w:rPr>
        <w:t xml:space="preserve">: </w:t>
      </w:r>
      <w:r w:rsidRPr="00D0187C">
        <w:rPr>
          <w:rFonts w:hint="eastAsia"/>
          <w:color w:val="FF0000"/>
        </w:rPr>
        <w:t>需要</w:t>
      </w:r>
      <w:proofErr w:type="gramStart"/>
      <w:r w:rsidRPr="00D0187C">
        <w:rPr>
          <w:rFonts w:hint="eastAsia"/>
          <w:color w:val="FF0000"/>
        </w:rPr>
        <w:t>广梦项目</w:t>
      </w:r>
      <w:proofErr w:type="gramEnd"/>
      <w:r w:rsidRPr="00D0187C">
        <w:rPr>
          <w:rFonts w:hint="eastAsia"/>
          <w:color w:val="FF0000"/>
        </w:rPr>
        <w:t>中间库的访问权限和信息</w:t>
      </w:r>
      <w:r w:rsidRPr="00D0187C">
        <w:rPr>
          <w:rFonts w:hint="eastAsia"/>
          <w:color w:val="FF0000"/>
        </w:rPr>
        <w:t>,</w:t>
      </w:r>
      <w:r w:rsidRPr="00D0187C">
        <w:rPr>
          <w:rFonts w:hint="eastAsia"/>
          <w:color w:val="FF0000"/>
        </w:rPr>
        <w:t>有在该数据库建立视图的权限</w:t>
      </w:r>
      <w:r w:rsidRPr="00D0187C">
        <w:rPr>
          <w:rFonts w:hint="eastAsia"/>
          <w:color w:val="FF0000"/>
        </w:rPr>
        <w:t>,</w:t>
      </w:r>
      <w:r w:rsidRPr="00D0187C">
        <w:rPr>
          <w:rFonts w:hint="eastAsia"/>
          <w:color w:val="FF0000"/>
        </w:rPr>
        <w:t>和对中间表的修改权限</w:t>
      </w:r>
      <w:r w:rsidRPr="00D0187C">
        <w:rPr>
          <w:rFonts w:hint="eastAsia"/>
          <w:color w:val="FF0000"/>
        </w:rPr>
        <w:t>.</w:t>
      </w:r>
    </w:p>
    <w:p w:rsidR="00A00208" w:rsidRPr="00EC4367" w:rsidRDefault="00A00208" w:rsidP="00EC4367"/>
    <w:p w:rsidR="00B665F0" w:rsidRDefault="00B665F0" w:rsidP="00B665F0">
      <w:r>
        <w:rPr>
          <w:rFonts w:hint="eastAsia"/>
        </w:rPr>
        <w:t xml:space="preserve">1. </w:t>
      </w:r>
      <w:r>
        <w:rPr>
          <w:rFonts w:hint="eastAsia"/>
        </w:rPr>
        <w:t>档案系统内部设置代码表</w:t>
      </w:r>
      <w:r>
        <w:rPr>
          <w:rFonts w:hint="eastAsia"/>
        </w:rPr>
        <w:t xml:space="preserve"> ,</w:t>
      </w:r>
      <w:r>
        <w:rPr>
          <w:rFonts w:hint="eastAsia"/>
        </w:rPr>
        <w:t>表的中文名不限制</w:t>
      </w:r>
      <w:r>
        <w:rPr>
          <w:rFonts w:hint="eastAsia"/>
        </w:rPr>
        <w:t>,</w:t>
      </w:r>
      <w:r>
        <w:rPr>
          <w:rFonts w:hint="eastAsia"/>
        </w:rPr>
        <w:t>比如叫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geps</w:t>
      </w:r>
      <w:proofErr w:type="spellEnd"/>
      <w:r>
        <w:rPr>
          <w:rFonts w:hint="eastAsia"/>
        </w:rPr>
        <w:t>对应表</w:t>
      </w:r>
      <w:r>
        <w:rPr>
          <w:rFonts w:hint="eastAsia"/>
        </w:rPr>
        <w:t>,</w:t>
      </w:r>
      <w:r>
        <w:rPr>
          <w:rFonts w:hint="eastAsia"/>
        </w:rPr>
        <w:t>结构如下</w:t>
      </w:r>
    </w:p>
    <w:p w:rsidR="00B665F0" w:rsidRDefault="00B665F0" w:rsidP="00FA1283">
      <w:pPr>
        <w:jc w:val="center"/>
      </w:pPr>
      <w:r>
        <w:rPr>
          <w:noProof/>
        </w:rPr>
        <w:drawing>
          <wp:inline distT="0" distB="0" distL="0" distR="0" wp14:anchorId="45AB085F" wp14:editId="69B9F09D">
            <wp:extent cx="34290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F0" w:rsidRDefault="00B665F0" w:rsidP="00B665F0">
      <w:r>
        <w:rPr>
          <w:rFonts w:hint="eastAsia"/>
        </w:rPr>
        <w:t>第一列</w:t>
      </w:r>
      <w:r>
        <w:rPr>
          <w:rFonts w:hint="eastAsia"/>
        </w:rPr>
        <w:t xml:space="preserve">   level (</w:t>
      </w:r>
      <w:r>
        <w:rPr>
          <w:rFonts w:hint="eastAsia"/>
        </w:rPr>
        <w:t>项目</w:t>
      </w:r>
      <w:r>
        <w:rPr>
          <w:rFonts w:hint="eastAsia"/>
        </w:rPr>
        <w:t xml:space="preserve">0  </w:t>
      </w:r>
      <w:r>
        <w:rPr>
          <w:rFonts w:hint="eastAsia"/>
        </w:rPr>
        <w:t>案卷</w:t>
      </w:r>
      <w:r>
        <w:rPr>
          <w:rFonts w:hint="eastAsia"/>
        </w:rPr>
        <w:t xml:space="preserve">1  </w:t>
      </w:r>
      <w:r>
        <w:rPr>
          <w:rFonts w:hint="eastAsia"/>
        </w:rPr>
        <w:t>文件</w:t>
      </w:r>
      <w:r>
        <w:rPr>
          <w:rFonts w:hint="eastAsia"/>
        </w:rPr>
        <w:t xml:space="preserve">2  </w:t>
      </w:r>
      <w:r>
        <w:rPr>
          <w:rFonts w:hint="eastAsia"/>
        </w:rPr>
        <w:t>电子文件</w:t>
      </w:r>
      <w:r>
        <w:rPr>
          <w:rFonts w:hint="eastAsia"/>
        </w:rPr>
        <w:t>3)</w:t>
      </w:r>
    </w:p>
    <w:p w:rsidR="00B665F0" w:rsidRDefault="00B665F0" w:rsidP="00B665F0">
      <w:r>
        <w:rPr>
          <w:rFonts w:hint="eastAsia"/>
        </w:rPr>
        <w:t>第二列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libcode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档案类型的</w:t>
      </w:r>
      <w:r>
        <w:rPr>
          <w:rFonts w:hint="eastAsia"/>
        </w:rPr>
        <w:t>code</w:t>
      </w:r>
    </w:p>
    <w:p w:rsidR="00B665F0" w:rsidRDefault="00B665F0" w:rsidP="00B665F0">
      <w:r>
        <w:rPr>
          <w:rFonts w:hint="eastAsia"/>
        </w:rPr>
        <w:t>第三列</w:t>
      </w:r>
      <w:r>
        <w:rPr>
          <w:rFonts w:hint="eastAsia"/>
        </w:rPr>
        <w:t xml:space="preserve">   </w:t>
      </w:r>
      <w:r>
        <w:rPr>
          <w:rFonts w:hint="eastAsia"/>
        </w:rPr>
        <w:t>相应</w:t>
      </w:r>
      <w:r>
        <w:rPr>
          <w:rFonts w:hint="eastAsia"/>
        </w:rPr>
        <w:t>level</w:t>
      </w:r>
      <w:r>
        <w:rPr>
          <w:rFonts w:hint="eastAsia"/>
        </w:rPr>
        <w:t>的视图查询语句</w:t>
      </w:r>
      <w:r>
        <w:rPr>
          <w:rFonts w:hint="eastAsia"/>
        </w:rPr>
        <w:t>(</w:t>
      </w:r>
      <w:r>
        <w:rPr>
          <w:rFonts w:hint="eastAsia"/>
        </w:rPr>
        <w:t>视图</w:t>
      </w:r>
      <w:r w:rsidR="009F6007">
        <w:rPr>
          <w:rFonts w:hint="eastAsia"/>
        </w:rPr>
        <w:t>需要针对</w:t>
      </w:r>
      <w:proofErr w:type="spellStart"/>
      <w:r w:rsidR="009F6007">
        <w:rPr>
          <w:rFonts w:hint="eastAsia"/>
        </w:rPr>
        <w:t>geps</w:t>
      </w:r>
      <w:proofErr w:type="spellEnd"/>
      <w:r w:rsidR="009F6007">
        <w:rPr>
          <w:rFonts w:hint="eastAsia"/>
        </w:rPr>
        <w:t>的中间库</w:t>
      </w:r>
      <w:r w:rsidR="00726BB3">
        <w:rPr>
          <w:rFonts w:hint="eastAsia"/>
        </w:rPr>
        <w:t>提前</w:t>
      </w:r>
      <w:r w:rsidR="009F6007">
        <w:rPr>
          <w:rFonts w:hint="eastAsia"/>
        </w:rPr>
        <w:t>指定</w:t>
      </w:r>
      <w:r>
        <w:rPr>
          <w:rFonts w:hint="eastAsia"/>
        </w:rPr>
        <w:t>)</w:t>
      </w:r>
    </w:p>
    <w:p w:rsidR="00726BB3" w:rsidRDefault="00726BB3" w:rsidP="00B665F0"/>
    <w:p w:rsidR="00726BB3" w:rsidRDefault="00726BB3" w:rsidP="00B665F0">
      <w:r>
        <w:rPr>
          <w:rFonts w:hint="eastAsia"/>
        </w:rPr>
        <w:t>几点要求</w:t>
      </w:r>
      <w:r>
        <w:rPr>
          <w:rFonts w:hint="eastAsia"/>
        </w:rPr>
        <w:t>:</w:t>
      </w:r>
      <w:bookmarkStart w:id="0" w:name="_GoBack"/>
      <w:bookmarkEnd w:id="0"/>
    </w:p>
    <w:p w:rsidR="00726BB3" w:rsidRDefault="00726BB3" w:rsidP="00726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</w:t>
      </w:r>
      <w:r w:rsidR="006A27EA">
        <w:rPr>
          <w:rFonts w:hint="eastAsia"/>
        </w:rPr>
        <w:t>以及</w:t>
      </w:r>
      <w:r>
        <w:rPr>
          <w:rFonts w:hint="eastAsia"/>
        </w:rPr>
        <w:t>查询语句要求</w:t>
      </w:r>
      <w:r w:rsidR="007E0136">
        <w:rPr>
          <w:rFonts w:hint="eastAsia"/>
        </w:rPr>
        <w:t>:</w:t>
      </w:r>
    </w:p>
    <w:p w:rsidR="007E0136" w:rsidRDefault="008D7198" w:rsidP="007E01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每个级别必须有表示上下级关系的</w:t>
      </w:r>
      <w:r w:rsidR="007E0136">
        <w:rPr>
          <w:rFonts w:hint="eastAsia"/>
        </w:rPr>
        <w:t xml:space="preserve"> </w:t>
      </w:r>
      <w:r w:rsidR="007E0136">
        <w:rPr>
          <w:rFonts w:hint="eastAsia"/>
        </w:rPr>
        <w:t>父子键的关系</w:t>
      </w:r>
      <w:r w:rsidR="007E0136">
        <w:rPr>
          <w:rFonts w:hint="eastAsia"/>
        </w:rPr>
        <w:t>.</w:t>
      </w:r>
      <w:r w:rsidR="007E0136">
        <w:rPr>
          <w:rFonts w:hint="eastAsia"/>
        </w:rPr>
        <w:t>比如</w:t>
      </w:r>
      <w:r w:rsidR="007E0136">
        <w:rPr>
          <w:rFonts w:hint="eastAsia"/>
        </w:rPr>
        <w:t>:</w:t>
      </w:r>
    </w:p>
    <w:tbl>
      <w:tblPr>
        <w:tblStyle w:val="a7"/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1542"/>
        <w:gridCol w:w="1101"/>
        <w:gridCol w:w="1135"/>
        <w:gridCol w:w="1275"/>
        <w:gridCol w:w="1418"/>
        <w:gridCol w:w="1134"/>
      </w:tblGrid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6A27EA">
            <w:pPr>
              <w:pStyle w:val="a3"/>
              <w:tabs>
                <w:tab w:val="right" w:pos="2280"/>
              </w:tabs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英文表名</w:t>
            </w:r>
            <w:r w:rsidRPr="00020F90">
              <w:rPr>
                <w:szCs w:val="21"/>
              </w:rPr>
              <w:tab/>
            </w:r>
          </w:p>
        </w:tc>
        <w:tc>
          <w:tcPr>
            <w:tcW w:w="1101" w:type="dxa"/>
          </w:tcPr>
          <w:p w:rsidR="00020F90" w:rsidRPr="00020F90" w:rsidRDefault="00020F90" w:rsidP="006A27EA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说明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020F90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父</w:t>
            </w:r>
            <w:r w:rsidRPr="00020F90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020F90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子</w:t>
            </w:r>
            <w:r w:rsidRPr="00020F90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 xml:space="preserve"> </w:t>
            </w:r>
            <w:r w:rsidRPr="00020F90">
              <w:rPr>
                <w:rFonts w:hint="eastAsia"/>
                <w:szCs w:val="21"/>
              </w:rPr>
              <w:t>父</w:t>
            </w:r>
            <w:r w:rsidRPr="00020F90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子</w:t>
            </w:r>
            <w:r w:rsidRPr="00020F90">
              <w:rPr>
                <w:rFonts w:hint="eastAsia"/>
                <w:szCs w:val="21"/>
              </w:rPr>
              <w:t>ID</w:t>
            </w:r>
          </w:p>
        </w:tc>
      </w:tr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szCs w:val="21"/>
              </w:rPr>
              <w:t>JGZLZJ_XM</w:t>
            </w:r>
          </w:p>
        </w:tc>
        <w:tc>
          <w:tcPr>
            <w:tcW w:w="1101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项目表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XMID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MLDID</w:t>
            </w:r>
          </w:p>
        </w:tc>
      </w:tr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szCs w:val="21"/>
              </w:rPr>
              <w:t>JGZLZJ_DWGC</w:t>
            </w:r>
          </w:p>
        </w:tc>
        <w:tc>
          <w:tcPr>
            <w:tcW w:w="1101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单位工程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XMID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DWGCID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MLPID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MLDID</w:t>
            </w:r>
          </w:p>
        </w:tc>
      </w:tr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szCs w:val="21"/>
              </w:rPr>
              <w:t>JGZLZJ_ML</w:t>
            </w:r>
          </w:p>
        </w:tc>
        <w:tc>
          <w:tcPr>
            <w:tcW w:w="1101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目录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DWGCID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MLID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MLPID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MLDID</w:t>
            </w:r>
          </w:p>
        </w:tc>
      </w:tr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szCs w:val="21"/>
              </w:rPr>
              <w:t>JGZLZJ_ZL</w:t>
            </w:r>
          </w:p>
        </w:tc>
        <w:tc>
          <w:tcPr>
            <w:tcW w:w="1101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资料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MLID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ZLID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MLPID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MLDID</w:t>
            </w:r>
          </w:p>
        </w:tc>
      </w:tr>
      <w:tr w:rsidR="00020F90" w:rsidRPr="00020F90" w:rsidTr="00AA3394">
        <w:trPr>
          <w:jc w:val="center"/>
        </w:trPr>
        <w:tc>
          <w:tcPr>
            <w:tcW w:w="1542" w:type="dxa"/>
          </w:tcPr>
          <w:p w:rsidR="00020F90" w:rsidRPr="00020F90" w:rsidRDefault="00020F90" w:rsidP="006A27EA">
            <w:pPr>
              <w:rPr>
                <w:szCs w:val="21"/>
              </w:rPr>
            </w:pPr>
            <w:proofErr w:type="spellStart"/>
            <w:r w:rsidRPr="00020F90">
              <w:rPr>
                <w:szCs w:val="21"/>
              </w:rPr>
              <w:t>JGZLZJ_File</w:t>
            </w:r>
            <w:proofErr w:type="spellEnd"/>
          </w:p>
        </w:tc>
        <w:tc>
          <w:tcPr>
            <w:tcW w:w="1101" w:type="dxa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电子文件</w:t>
            </w:r>
          </w:p>
        </w:tc>
        <w:tc>
          <w:tcPr>
            <w:tcW w:w="113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ZLID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:rsidR="00020F90" w:rsidRPr="00020F90" w:rsidRDefault="00020F90" w:rsidP="007E0136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020F90">
              <w:rPr>
                <w:rFonts w:hint="eastAsia"/>
                <w:szCs w:val="21"/>
              </w:rPr>
              <w:t>FileID</w:t>
            </w:r>
            <w:proofErr w:type="spellEnd"/>
          </w:p>
        </w:tc>
        <w:tc>
          <w:tcPr>
            <w:tcW w:w="1418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MLPID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20F90" w:rsidRPr="00020F90" w:rsidRDefault="009B63E3" w:rsidP="007E013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MLDID</w:t>
            </w:r>
          </w:p>
        </w:tc>
      </w:tr>
      <w:tr w:rsidR="00020F90" w:rsidRPr="00020F90" w:rsidTr="00AA3394">
        <w:trPr>
          <w:jc w:val="center"/>
        </w:trPr>
        <w:tc>
          <w:tcPr>
            <w:tcW w:w="7605" w:type="dxa"/>
            <w:gridSpan w:val="6"/>
          </w:tcPr>
          <w:p w:rsidR="00020F90" w:rsidRPr="00020F90" w:rsidRDefault="00020F90" w:rsidP="006A27EA">
            <w:pPr>
              <w:rPr>
                <w:szCs w:val="21"/>
              </w:rPr>
            </w:pPr>
            <w:r w:rsidRPr="00020F90">
              <w:rPr>
                <w:rFonts w:hint="eastAsia"/>
                <w:szCs w:val="21"/>
              </w:rPr>
              <w:t>由于不确定去掉哪一个级别</w:t>
            </w:r>
            <w:r w:rsidRPr="00020F90">
              <w:rPr>
                <w:rFonts w:hint="eastAsia"/>
                <w:szCs w:val="21"/>
              </w:rPr>
              <w:t>.</w:t>
            </w:r>
            <w:r w:rsidRPr="00020F90">
              <w:rPr>
                <w:rFonts w:hint="eastAsia"/>
                <w:szCs w:val="21"/>
              </w:rPr>
              <w:t>所以需要将上面的字段转换为</w:t>
            </w:r>
            <w:r w:rsidRPr="00020F90">
              <w:rPr>
                <w:rFonts w:hint="eastAsia"/>
                <w:szCs w:val="21"/>
              </w:rPr>
              <w:t>MLDID(</w:t>
            </w:r>
            <w:r w:rsidRPr="00020F90">
              <w:rPr>
                <w:rFonts w:hint="eastAsia"/>
                <w:szCs w:val="21"/>
              </w:rPr>
              <w:t>子</w:t>
            </w:r>
            <w:r w:rsidRPr="00020F90">
              <w:rPr>
                <w:rFonts w:hint="eastAsia"/>
                <w:szCs w:val="21"/>
              </w:rPr>
              <w:t>)</w:t>
            </w:r>
            <w:r w:rsidRPr="00020F90">
              <w:rPr>
                <w:rFonts w:hint="eastAsia"/>
                <w:szCs w:val="21"/>
              </w:rPr>
              <w:t>和</w:t>
            </w:r>
            <w:r w:rsidRPr="00020F90">
              <w:rPr>
                <w:rFonts w:hint="eastAsia"/>
                <w:szCs w:val="21"/>
              </w:rPr>
              <w:t>MLPID(</w:t>
            </w:r>
            <w:r w:rsidRPr="00020F90">
              <w:rPr>
                <w:rFonts w:hint="eastAsia"/>
                <w:szCs w:val="21"/>
              </w:rPr>
              <w:t>父</w:t>
            </w:r>
            <w:r w:rsidRPr="00020F90">
              <w:rPr>
                <w:rFonts w:hint="eastAsia"/>
                <w:szCs w:val="21"/>
              </w:rPr>
              <w:t>)</w:t>
            </w:r>
          </w:p>
        </w:tc>
      </w:tr>
    </w:tbl>
    <w:p w:rsidR="00944C7D" w:rsidRDefault="006A27EA" w:rsidP="006A27E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视图设计</w:t>
      </w:r>
      <w:r w:rsidR="00C95D5F">
        <w:rPr>
          <w:rFonts w:hint="eastAsia"/>
        </w:rPr>
        <w:t>时</w:t>
      </w:r>
      <w:r>
        <w:rPr>
          <w:rFonts w:hint="eastAsia"/>
        </w:rPr>
        <w:t>不要抓取已经归档的数据</w:t>
      </w:r>
      <w:r>
        <w:rPr>
          <w:rFonts w:hint="eastAsia"/>
        </w:rPr>
        <w:t xml:space="preserve"> </w:t>
      </w:r>
      <w:proofErr w:type="spellStart"/>
      <w:r w:rsidRPr="006A27EA">
        <w:t>otherstate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未写入档案系统的</w:t>
      </w:r>
      <w:r>
        <w:rPr>
          <w:rFonts w:hint="eastAsia"/>
        </w:rPr>
        <w:t>,</w:t>
      </w:r>
    </w:p>
    <w:p w:rsidR="006A27EA" w:rsidRDefault="00944C7D" w:rsidP="00944C7D">
      <w:pPr>
        <w:pStyle w:val="a3"/>
        <w:ind w:left="840" w:firstLineChars="0" w:firstLine="0"/>
      </w:pPr>
      <w:r>
        <w:rPr>
          <w:rFonts w:hint="eastAsia"/>
        </w:rPr>
        <w:t>(</w:t>
      </w:r>
      <w:r w:rsidRPr="00944C7D">
        <w:rPr>
          <w:rFonts w:hint="eastAsia"/>
        </w:rPr>
        <w:t xml:space="preserve"> </w:t>
      </w:r>
      <w:r>
        <w:rPr>
          <w:rFonts w:hint="eastAsia"/>
        </w:rPr>
        <w:t>-1</w:t>
      </w:r>
      <w:r>
        <w:rPr>
          <w:rFonts w:hint="eastAsia"/>
        </w:rPr>
        <w:t>本记录被删除；</w:t>
      </w:r>
      <w:r>
        <w:rPr>
          <w:rFonts w:hint="eastAsia"/>
        </w:rPr>
        <w:t>0</w:t>
      </w:r>
      <w:r>
        <w:rPr>
          <w:rFonts w:hint="eastAsia"/>
        </w:rPr>
        <w:t>本记录是新增记录；</w:t>
      </w:r>
      <w:r>
        <w:rPr>
          <w:rFonts w:hint="eastAsia"/>
        </w:rPr>
        <w:t>&gt;1</w:t>
      </w:r>
      <w:r>
        <w:rPr>
          <w:rFonts w:hint="eastAsia"/>
        </w:rPr>
        <w:t>本记录更新；默认为</w:t>
      </w:r>
      <w:r>
        <w:rPr>
          <w:rFonts w:hint="eastAsia"/>
        </w:rPr>
        <w:t>0))</w:t>
      </w:r>
      <w:r w:rsidR="006A27EA">
        <w:rPr>
          <w:rFonts w:hint="eastAsia"/>
        </w:rPr>
        <w:t>只要这些</w:t>
      </w:r>
      <w:r w:rsidR="006A27EA">
        <w:rPr>
          <w:rFonts w:hint="eastAsia"/>
        </w:rPr>
        <w:t>.</w:t>
      </w:r>
    </w:p>
    <w:p w:rsidR="00944C7D" w:rsidRDefault="00804852" w:rsidP="00944C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代码表中的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不能带有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 xml:space="preserve"> ,</w:t>
      </w:r>
      <w:r>
        <w:rPr>
          <w:rFonts w:hint="eastAsia"/>
        </w:rPr>
        <w:t>必须以表名结束</w:t>
      </w:r>
    </w:p>
    <w:p w:rsidR="00441A53" w:rsidRDefault="00441A53" w:rsidP="00944C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代码表</w:t>
      </w:r>
      <w:proofErr w:type="spellStart"/>
      <w:r>
        <w:rPr>
          <w:rFonts w:hint="eastAsia"/>
        </w:rPr>
        <w:t>sql</w:t>
      </w:r>
      <w:proofErr w:type="spellEnd"/>
      <w:r w:rsidR="00F7231F">
        <w:rPr>
          <w:rFonts w:hint="eastAsia"/>
        </w:rPr>
        <w:t>必须包含</w:t>
      </w:r>
      <w:r w:rsidR="00F7231F">
        <w:rPr>
          <w:rFonts w:hint="eastAsia"/>
        </w:rPr>
        <w:t xml:space="preserve"> </w:t>
      </w:r>
      <w:proofErr w:type="spellStart"/>
      <w:r w:rsidR="00F7231F">
        <w:rPr>
          <w:rFonts w:hint="eastAsia"/>
        </w:rPr>
        <w:t>status,attr,attrex,qzh,bmid</w:t>
      </w:r>
      <w:proofErr w:type="spellEnd"/>
      <w:r w:rsidR="00F7231F">
        <w:rPr>
          <w:rFonts w:hint="eastAsia"/>
        </w:rPr>
        <w:t xml:space="preserve"> </w:t>
      </w:r>
      <w:r w:rsidR="00F7231F">
        <w:rPr>
          <w:rFonts w:hint="eastAsia"/>
        </w:rPr>
        <w:t>常量</w:t>
      </w:r>
    </w:p>
    <w:p w:rsidR="006642C3" w:rsidRDefault="006642C3" w:rsidP="00C95D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代码表中的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3190E">
        <w:rPr>
          <w:rFonts w:hint="eastAsia"/>
        </w:rPr>
        <w:t>语句不能包含</w:t>
      </w:r>
      <w:proofErr w:type="spellStart"/>
      <w:r w:rsidR="0013190E">
        <w:rPr>
          <w:rFonts w:hint="eastAsia"/>
        </w:rPr>
        <w:t>did</w:t>
      </w:r>
      <w:r w:rsidR="00C95D5F">
        <w:rPr>
          <w:rFonts w:hint="eastAsia"/>
        </w:rPr>
        <w:t>,</w:t>
      </w:r>
      <w:r w:rsidR="0013190E">
        <w:rPr>
          <w:rFonts w:hint="eastAsia"/>
        </w:rPr>
        <w:t>pid</w:t>
      </w:r>
      <w:proofErr w:type="spellEnd"/>
      <w:r w:rsidR="0013190E">
        <w:rPr>
          <w:rFonts w:hint="eastAsia"/>
        </w:rPr>
        <w:t xml:space="preserve"> ,</w:t>
      </w:r>
      <w:r w:rsidR="00C95D5F" w:rsidRPr="00C95D5F">
        <w:t xml:space="preserve"> </w:t>
      </w:r>
      <w:r w:rsidR="00C95D5F">
        <w:rPr>
          <w:rFonts w:hint="eastAsia"/>
        </w:rPr>
        <w:t xml:space="preserve">attached </w:t>
      </w:r>
      <w:r w:rsidR="0013190E">
        <w:rPr>
          <w:rFonts w:hint="eastAsia"/>
        </w:rPr>
        <w:t>其它字段</w:t>
      </w:r>
      <w:r w:rsidR="00C95D5F">
        <w:rPr>
          <w:rFonts w:hint="eastAsia"/>
        </w:rPr>
        <w:t>都会按照查询结构写</w:t>
      </w:r>
      <w:r w:rsidR="00C95D5F">
        <w:rPr>
          <w:rFonts w:hint="eastAsia"/>
        </w:rPr>
        <w:lastRenderedPageBreak/>
        <w:t>到相应</w:t>
      </w:r>
      <w:r w:rsidR="00C95D5F">
        <w:rPr>
          <w:rFonts w:hint="eastAsia"/>
        </w:rPr>
        <w:t>code</w:t>
      </w:r>
      <w:r w:rsidR="00C95D5F">
        <w:rPr>
          <w:rFonts w:hint="eastAsia"/>
        </w:rPr>
        <w:t>的级别内</w:t>
      </w:r>
      <w:r w:rsidR="00C95D5F">
        <w:rPr>
          <w:rFonts w:hint="eastAsia"/>
        </w:rPr>
        <w:t>.</w:t>
      </w:r>
      <w:r w:rsidR="0013190E">
        <w:rPr>
          <w:rFonts w:hint="eastAsia"/>
        </w:rPr>
        <w:t>必须是按照相应</w:t>
      </w:r>
      <w:r w:rsidR="0013190E">
        <w:rPr>
          <w:rFonts w:hint="eastAsia"/>
        </w:rPr>
        <w:t>D</w:t>
      </w:r>
      <w:r w:rsidR="0013190E">
        <w:rPr>
          <w:rFonts w:hint="eastAsia"/>
        </w:rPr>
        <w:t>表字段对应</w:t>
      </w:r>
      <w:r w:rsidR="00C95D5F">
        <w:rPr>
          <w:rFonts w:hint="eastAsia"/>
        </w:rPr>
        <w:t>,</w:t>
      </w:r>
      <w:r w:rsidR="00C95D5F">
        <w:rPr>
          <w:rFonts w:hint="eastAsia"/>
        </w:rPr>
        <w:t>其中必须包含</w:t>
      </w:r>
      <w:r w:rsidR="00C95D5F">
        <w:rPr>
          <w:rFonts w:hint="eastAsia"/>
        </w:rPr>
        <w:t xml:space="preserve"> </w:t>
      </w:r>
    </w:p>
    <w:p w:rsidR="007B7DEF" w:rsidRDefault="007B7DEF" w:rsidP="00C95D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项目级中必须包含</w:t>
      </w:r>
      <w:proofErr w:type="spellStart"/>
      <w:r>
        <w:rPr>
          <w:rFonts w:hint="eastAsia"/>
        </w:rPr>
        <w:t>xmid</w:t>
      </w:r>
      <w:proofErr w:type="spellEnd"/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用于更新已经接受的条目状态</w:t>
      </w:r>
    </w:p>
    <w:p w:rsidR="00D92BCC" w:rsidRDefault="00B85B86" w:rsidP="00C95D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字段类型</w:t>
      </w:r>
      <w:r>
        <w:rPr>
          <w:rFonts w:hint="eastAsia"/>
        </w:rPr>
        <w:t xml:space="preserve">: </w:t>
      </w:r>
      <w:r>
        <w:rPr>
          <w:rFonts w:hint="eastAsia"/>
        </w:rPr>
        <w:t>档案系统的字段类型</w:t>
      </w:r>
      <w:r>
        <w:rPr>
          <w:rFonts w:hint="eastAsia"/>
        </w:rPr>
        <w:t xml:space="preserve"> </w:t>
      </w:r>
      <w:r>
        <w:rPr>
          <w:rFonts w:hint="eastAsia"/>
        </w:rPr>
        <w:t>必须与</w:t>
      </w:r>
      <w:proofErr w:type="spellStart"/>
      <w:r>
        <w:rPr>
          <w:rFonts w:hint="eastAsia"/>
        </w:rPr>
        <w:t>geps</w:t>
      </w:r>
      <w:proofErr w:type="spellEnd"/>
      <w:r>
        <w:rPr>
          <w:rFonts w:hint="eastAsia"/>
        </w:rPr>
        <w:t>中间库的类型相同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70"/>
        <w:gridCol w:w="3812"/>
      </w:tblGrid>
      <w:tr w:rsidR="00D92BCC" w:rsidTr="00D92BCC"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eps</w:t>
            </w:r>
            <w:proofErr w:type="spellEnd"/>
            <w:r>
              <w:rPr>
                <w:rFonts w:hint="eastAsia"/>
              </w:rPr>
              <w:t>中间</w:t>
            </w:r>
            <w:proofErr w:type="gramStart"/>
            <w:r>
              <w:rPr>
                <w:rFonts w:hint="eastAsia"/>
              </w:rPr>
              <w:t>库类型</w:t>
            </w:r>
            <w:proofErr w:type="gramEnd"/>
          </w:p>
        </w:tc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r>
              <w:rPr>
                <w:rFonts w:hint="eastAsia"/>
              </w:rPr>
              <w:t>档案系统类型</w:t>
            </w:r>
          </w:p>
        </w:tc>
      </w:tr>
      <w:tr w:rsidR="00D92BCC" w:rsidTr="00D92BCC"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</w:tr>
      <w:tr w:rsidR="00D92BCC" w:rsidTr="00D92BCC"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D92BCC" w:rsidTr="00D92BCC"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  <w:r>
              <w:t>S</w:t>
            </w:r>
            <w:r w:rsidR="00A53254">
              <w:rPr>
                <w:rFonts w:hint="eastAsia"/>
              </w:rPr>
              <w:t>tring</w:t>
            </w:r>
          </w:p>
        </w:tc>
      </w:tr>
      <w:tr w:rsidR="00D92BCC" w:rsidTr="00D92BCC"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</w:p>
        </w:tc>
        <w:tc>
          <w:tcPr>
            <w:tcW w:w="4261" w:type="dxa"/>
          </w:tcPr>
          <w:p w:rsidR="00D92BCC" w:rsidRDefault="00D92BCC" w:rsidP="00D92BCC">
            <w:pPr>
              <w:pStyle w:val="a3"/>
              <w:ind w:firstLineChars="0" w:firstLine="0"/>
            </w:pPr>
          </w:p>
        </w:tc>
      </w:tr>
    </w:tbl>
    <w:p w:rsidR="00726BB3" w:rsidRDefault="00726BB3" w:rsidP="00726BB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LamsIFML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的</w:t>
      </w:r>
      <w:proofErr w:type="spellStart"/>
      <w:r w:rsidR="00AA3394">
        <w:t>uni</w:t>
      </w:r>
      <w:r w:rsidR="00AA3394">
        <w:rPr>
          <w:rFonts w:hint="eastAsia"/>
        </w:rPr>
        <w:t>s</w:t>
      </w:r>
      <w:r w:rsidRPr="00726BB3">
        <w:t>.geps.codetable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rPr>
          <w:rFonts w:hint="eastAsia"/>
        </w:rPr>
        <w:t>表名是在</w:t>
      </w:r>
      <w:proofErr w:type="spellStart"/>
      <w:r>
        <w:rPr>
          <w:rFonts w:hint="eastAsia"/>
        </w:rPr>
        <w:t>s_all</w:t>
      </w:r>
      <w:proofErr w:type="spellEnd"/>
      <w:r>
        <w:rPr>
          <w:rFonts w:hint="eastAsia"/>
        </w:rPr>
        <w:t>表中查询</w:t>
      </w:r>
      <w:r w:rsidR="00804852">
        <w:rPr>
          <w:rFonts w:hint="eastAsia"/>
        </w:rPr>
        <w:t xml:space="preserve"> </w:t>
      </w:r>
      <w:proofErr w:type="gramStart"/>
      <w:r w:rsidR="00804852">
        <w:t>”</w:t>
      </w:r>
      <w:proofErr w:type="spellStart"/>
      <w:proofErr w:type="gramEnd"/>
      <w:r>
        <w:rPr>
          <w:rFonts w:hint="eastAsia"/>
        </w:rPr>
        <w:t>geps</w:t>
      </w:r>
      <w:proofErr w:type="spellEnd"/>
      <w:r>
        <w:rPr>
          <w:rFonts w:hint="eastAsia"/>
        </w:rPr>
        <w:t>对应表</w:t>
      </w:r>
      <w:proofErr w:type="gramStart"/>
      <w:r w:rsidR="00804852">
        <w:t>”</w:t>
      </w:r>
      <w:proofErr w:type="gramEnd"/>
      <w:r>
        <w:rPr>
          <w:rFonts w:hint="eastAsia"/>
        </w:rPr>
        <w:t>的英文表名</w:t>
      </w:r>
    </w:p>
    <w:p w:rsidR="009E090D" w:rsidRDefault="00433AAF" w:rsidP="00804852">
      <w:r>
        <w:rPr>
          <w:rFonts w:hint="eastAsia"/>
        </w:rPr>
        <w:t xml:space="preserve"> </w:t>
      </w:r>
    </w:p>
    <w:p w:rsidR="009E090D" w:rsidRDefault="009E090D" w:rsidP="00804852">
      <w:r>
        <w:rPr>
          <w:rFonts w:hint="eastAsia"/>
        </w:rPr>
        <w:t>下面是一些调试的语句</w:t>
      </w:r>
      <w:r>
        <w:rPr>
          <w:rFonts w:hint="eastAsia"/>
        </w:rPr>
        <w:t>,</w:t>
      </w:r>
      <w:r>
        <w:rPr>
          <w:rFonts w:hint="eastAsia"/>
        </w:rPr>
        <w:t>不是说明部分</w:t>
      </w:r>
    </w:p>
    <w:p w:rsidR="00804852" w:rsidRPr="00FE1BF1" w:rsidRDefault="00FE1BF1" w:rsidP="00FE1BF1">
      <w:pPr>
        <w:autoSpaceDE w:val="0"/>
        <w:autoSpaceDN w:val="0"/>
        <w:adjustRightInd w:val="0"/>
        <w:ind w:firstLineChars="50" w:firstLine="95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JGZLZJ_XM</w:t>
      </w:r>
    </w:p>
    <w:p w:rsidR="00804852" w:rsidRPr="00FE1BF1" w:rsidRDefault="00804852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* from JGZLZJ_DWGC</w:t>
      </w:r>
    </w:p>
    <w:p w:rsidR="00804852" w:rsidRPr="00FE1BF1" w:rsidRDefault="00804852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* from  JGZLZJ_ML </w:t>
      </w:r>
    </w:p>
    <w:p w:rsidR="00804852" w:rsidRPr="00FE1BF1" w:rsidRDefault="00804852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* from JGZLZJ_ZL </w:t>
      </w:r>
    </w:p>
    <w:p w:rsidR="00804852" w:rsidRPr="00FE1BF1" w:rsidRDefault="00804852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* from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JGZLZJ_File</w:t>
      </w:r>
      <w:proofErr w:type="spellEnd"/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JGZLZJ_XM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OtherState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=null</w:t>
      </w:r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JGZLZJ_DWGC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OtherState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=null</w:t>
      </w:r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JGZLZJ_ML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OtherState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=null</w:t>
      </w:r>
    </w:p>
    <w:p w:rsidR="00FE1BF1" w:rsidRP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JGZLZJ_ZL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OtherState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=null</w:t>
      </w:r>
    </w:p>
    <w:p w:rsid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update</w:t>
      </w:r>
      <w:proofErr w:type="gram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JGZLZJ_File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OtherState</w:t>
      </w:r>
      <w:proofErr w:type="spellEnd"/>
      <w:r w:rsidRPr="00FE1BF1">
        <w:rPr>
          <w:rFonts w:ascii="新宋体" w:hAnsi="新宋体" w:cs="新宋体"/>
          <w:color w:val="0000FF"/>
          <w:kern w:val="0"/>
          <w:sz w:val="19"/>
          <w:szCs w:val="19"/>
        </w:rPr>
        <w:t>=null</w:t>
      </w:r>
    </w:p>
    <w:p w:rsidR="00BB6890" w:rsidRDefault="00BB6890" w:rsidP="00BB68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6890" w:rsidRDefault="00BB6890" w:rsidP="00BB68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6890" w:rsidRDefault="00BB6890" w:rsidP="00BB68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--------------------</w:t>
      </w:r>
      <w:r>
        <w:rPr>
          <w:rFonts w:ascii="新宋体" w:hAnsi="新宋体" w:cs="新宋体" w:hint="eastAsia"/>
          <w:kern w:val="0"/>
          <w:sz w:val="19"/>
          <w:szCs w:val="19"/>
        </w:rPr>
        <w:t>视图创建</w:t>
      </w:r>
      <w:r>
        <w:rPr>
          <w:rFonts w:ascii="新宋体" w:hAnsi="新宋体" w:cs="新宋体"/>
          <w:kern w:val="0"/>
          <w:sz w:val="19"/>
          <w:szCs w:val="19"/>
        </w:rPr>
        <w:t>-----------------------------</w:t>
      </w:r>
    </w:p>
    <w:p w:rsidR="000C7056" w:rsidRPr="000C7056" w:rsidRDefault="000C7056" w:rsidP="000C7056">
      <w:pPr>
        <w:autoSpaceDE w:val="0"/>
        <w:autoSpaceDN w:val="0"/>
        <w:adjustRightInd w:val="0"/>
        <w:ind w:firstLineChars="50" w:firstLine="75"/>
        <w:jc w:val="left"/>
        <w:rPr>
          <w:rFonts w:ascii="新宋体" w:hAnsi="新宋体" w:cs="新宋体"/>
          <w:kern w:val="0"/>
          <w:sz w:val="15"/>
          <w:szCs w:val="15"/>
        </w:rPr>
      </w:pP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drop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MLPRJ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;</w:t>
      </w:r>
    </w:p>
    <w:p w:rsidR="000C7056" w:rsidRPr="000C7056" w:rsidRDefault="000C7056" w:rsidP="000C705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drop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MLVOL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;</w:t>
      </w:r>
    </w:p>
    <w:p w:rsidR="000C7056" w:rsidRPr="000C7056" w:rsidRDefault="000C7056" w:rsidP="000C705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drop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MLDFILE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;</w:t>
      </w:r>
    </w:p>
    <w:p w:rsidR="000C7056" w:rsidRPr="000C7056" w:rsidRDefault="000C7056" w:rsidP="000C705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drop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MLEFILE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;</w:t>
      </w:r>
    </w:p>
    <w:p w:rsidR="000C7056" w:rsidRPr="000C7056" w:rsidRDefault="000C7056" w:rsidP="000C7056">
      <w:pPr>
        <w:autoSpaceDE w:val="0"/>
        <w:autoSpaceDN w:val="0"/>
        <w:adjustRightInd w:val="0"/>
        <w:ind w:left="75" w:hangingChars="50" w:hanging="75"/>
        <w:jc w:val="left"/>
        <w:rPr>
          <w:rFonts w:ascii="新宋体" w:hAnsi="新宋体" w:cs="新宋体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create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mlprj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as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select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xmid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XMID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xmmc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PRJNAME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jsdw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F2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dwgcid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MLDID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F3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HTKGRQ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CREATETIME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HTJGRQ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EDITTIME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from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JGZLZJ_XM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join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JGZLZJ_DWGC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on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xmid</w:t>
      </w:r>
      <w:proofErr w:type="spellEnd"/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=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dwgc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xmid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where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OtherState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is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null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or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xm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.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OtherState</w:t>
      </w:r>
      <w:proofErr w:type="spellEnd"/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=</w:t>
      </w:r>
      <w:r w:rsidRPr="000C7056">
        <w:rPr>
          <w:rFonts w:ascii="新宋体" w:hAnsi="新宋体" w:cs="新宋体"/>
          <w:kern w:val="0"/>
          <w:sz w:val="15"/>
          <w:szCs w:val="15"/>
        </w:rPr>
        <w:t>0</w:t>
      </w:r>
    </w:p>
    <w:p w:rsidR="000C7056" w:rsidRPr="000C7056" w:rsidRDefault="000C7056" w:rsidP="000C705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5"/>
          <w:szCs w:val="15"/>
        </w:rPr>
      </w:pPr>
    </w:p>
    <w:p w:rsidR="00BC6628" w:rsidRDefault="00BC6628" w:rsidP="00BC662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C6628" w:rsidRDefault="00BC6628" w:rsidP="00BC662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MLVOL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DWGCID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ZLZJMC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FLNAME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AJTM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FLH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AJLX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KWH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ZJML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TITLE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JGZLZJ_ML</w:t>
      </w:r>
    </w:p>
    <w:p w:rsidR="000C7056" w:rsidRPr="000C7056" w:rsidRDefault="000C7056" w:rsidP="000C7056">
      <w:pPr>
        <w:autoSpaceDE w:val="0"/>
        <w:autoSpaceDN w:val="0"/>
        <w:adjustRightInd w:val="0"/>
        <w:ind w:left="75" w:hangingChars="50" w:hanging="75"/>
        <w:jc w:val="left"/>
        <w:rPr>
          <w:rFonts w:ascii="新宋体" w:hAnsi="新宋体" w:cs="新宋体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create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MLDFILE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as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select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ZLID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MLDID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MLPID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WDMC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TITLE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BZDW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WENHAO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AJTM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ZRZ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ZLTM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FLNAME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BZ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from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JGZLZJ_ZL</w:t>
      </w:r>
    </w:p>
    <w:p w:rsidR="000C7056" w:rsidRPr="000C7056" w:rsidRDefault="000C7056" w:rsidP="000C7056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5"/>
          <w:szCs w:val="15"/>
        </w:rPr>
      </w:pP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gramStart"/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create</w:t>
      </w:r>
      <w:proofErr w:type="gram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view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MLEFILE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as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select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Fileid</w:t>
      </w:r>
      <w:proofErr w:type="spellEnd"/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MLDID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ZLID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MLPID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808080"/>
          <w:kern w:val="0"/>
          <w:sz w:val="15"/>
          <w:szCs w:val="15"/>
        </w:rPr>
        <w:t>,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WJMC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TITLE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r w:rsidRPr="000C7056">
        <w:rPr>
          <w:rFonts w:ascii="新宋体" w:hAnsi="新宋体" w:cs="新宋体"/>
          <w:color w:val="0000FF"/>
          <w:kern w:val="0"/>
          <w:sz w:val="15"/>
          <w:szCs w:val="15"/>
        </w:rPr>
        <w:t>from</w:t>
      </w:r>
      <w:r w:rsidRPr="000C7056">
        <w:rPr>
          <w:rFonts w:ascii="新宋体" w:hAnsi="新宋体" w:cs="新宋体"/>
          <w:kern w:val="0"/>
          <w:sz w:val="15"/>
          <w:szCs w:val="15"/>
        </w:rPr>
        <w:t xml:space="preserve"> </w:t>
      </w:r>
      <w:proofErr w:type="spellStart"/>
      <w:r w:rsidRPr="000C7056">
        <w:rPr>
          <w:rFonts w:ascii="新宋体" w:hAnsi="新宋体" w:cs="新宋体"/>
          <w:color w:val="008080"/>
          <w:kern w:val="0"/>
          <w:sz w:val="15"/>
          <w:szCs w:val="15"/>
        </w:rPr>
        <w:t>JGZLZJ_File</w:t>
      </w:r>
      <w:proofErr w:type="spellEnd"/>
    </w:p>
    <w:p w:rsidR="00BB6890" w:rsidRPr="00BB6890" w:rsidRDefault="00BB6890" w:rsidP="00BB68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--------------------------------------------------------------</w:t>
      </w:r>
    </w:p>
    <w:p w:rsidR="00BB6890" w:rsidRDefault="00BB6890" w:rsidP="003B541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B541D" w:rsidRDefault="003B541D" w:rsidP="003B541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XMID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XMMC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JSDW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DWGCID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DWGC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MLPRJ</w:t>
      </w:r>
    </w:p>
    <w:p w:rsidR="003B541D" w:rsidRDefault="003B541D" w:rsidP="003B541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DWGCID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OTHERPID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ZLZJMC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AJTM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ZLLX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AJLX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ZJML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HH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MLVOL</w:t>
      </w:r>
    </w:p>
    <w:p w:rsidR="003B541D" w:rsidRDefault="003B541D" w:rsidP="003B541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ZLID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WDBH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WDMC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BZDW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BZR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BZRQ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GCXMMC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XCND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AJTM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TYCLC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TYCLZ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WZCLC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MLDFILE</w:t>
      </w:r>
    </w:p>
    <w:p w:rsidR="003B541D" w:rsidRDefault="003B541D" w:rsidP="003B541D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FILEID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MLDID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ZLID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MLPID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WJMC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MLEFILE</w:t>
      </w:r>
    </w:p>
    <w:p w:rsidR="003B541D" w:rsidRPr="003B541D" w:rsidRDefault="003B541D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FE1BF1" w:rsidRDefault="00FE1BF1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433AAF" w:rsidRDefault="00433AAF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_prj32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_vol32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d_file32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e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_file32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d_prj32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d_vol32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d_file32</w:t>
      </w:r>
    </w:p>
    <w:p w:rsidR="00433AAF" w:rsidRDefault="00433AAF" w:rsidP="00433AAF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e_file32</w:t>
      </w:r>
    </w:p>
    <w:p w:rsidR="00433AAF" w:rsidRPr="00433AAF" w:rsidRDefault="00433AAF" w:rsidP="00FE1BF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sectPr w:rsidR="00433AAF" w:rsidRPr="0043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E6C89"/>
    <w:multiLevelType w:val="hybridMultilevel"/>
    <w:tmpl w:val="DB946F12"/>
    <w:lvl w:ilvl="0" w:tplc="1CA0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81AC7"/>
    <w:multiLevelType w:val="hybridMultilevel"/>
    <w:tmpl w:val="9F728136"/>
    <w:lvl w:ilvl="0" w:tplc="EAE63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467655"/>
    <w:multiLevelType w:val="hybridMultilevel"/>
    <w:tmpl w:val="8E12D290"/>
    <w:lvl w:ilvl="0" w:tplc="3DE6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ED"/>
    <w:rsid w:val="0000047C"/>
    <w:rsid w:val="000032DD"/>
    <w:rsid w:val="00004916"/>
    <w:rsid w:val="0000685A"/>
    <w:rsid w:val="00010686"/>
    <w:rsid w:val="00010B7E"/>
    <w:rsid w:val="00011E46"/>
    <w:rsid w:val="000120E9"/>
    <w:rsid w:val="000172BA"/>
    <w:rsid w:val="00020A75"/>
    <w:rsid w:val="00020F90"/>
    <w:rsid w:val="0002203A"/>
    <w:rsid w:val="00023683"/>
    <w:rsid w:val="00024799"/>
    <w:rsid w:val="000259CA"/>
    <w:rsid w:val="00026672"/>
    <w:rsid w:val="0003128C"/>
    <w:rsid w:val="000329FF"/>
    <w:rsid w:val="000338A3"/>
    <w:rsid w:val="00037AFE"/>
    <w:rsid w:val="00045EE8"/>
    <w:rsid w:val="00047A66"/>
    <w:rsid w:val="000736B0"/>
    <w:rsid w:val="00074186"/>
    <w:rsid w:val="000762DB"/>
    <w:rsid w:val="00076ACB"/>
    <w:rsid w:val="00082263"/>
    <w:rsid w:val="00085751"/>
    <w:rsid w:val="00085B23"/>
    <w:rsid w:val="00087A55"/>
    <w:rsid w:val="00090D91"/>
    <w:rsid w:val="000A2E52"/>
    <w:rsid w:val="000A3C18"/>
    <w:rsid w:val="000A72E5"/>
    <w:rsid w:val="000B121D"/>
    <w:rsid w:val="000B4552"/>
    <w:rsid w:val="000B68F4"/>
    <w:rsid w:val="000C0237"/>
    <w:rsid w:val="000C6F95"/>
    <w:rsid w:val="000C7056"/>
    <w:rsid w:val="000D2C5D"/>
    <w:rsid w:val="000D378A"/>
    <w:rsid w:val="000D4528"/>
    <w:rsid w:val="000D4562"/>
    <w:rsid w:val="000D6EAF"/>
    <w:rsid w:val="000D75B6"/>
    <w:rsid w:val="000E0051"/>
    <w:rsid w:val="000E0886"/>
    <w:rsid w:val="000E0DF0"/>
    <w:rsid w:val="000E1548"/>
    <w:rsid w:val="000E32C0"/>
    <w:rsid w:val="000E4B82"/>
    <w:rsid w:val="000E5F95"/>
    <w:rsid w:val="000E676F"/>
    <w:rsid w:val="000E71FF"/>
    <w:rsid w:val="000F3866"/>
    <w:rsid w:val="000F418D"/>
    <w:rsid w:val="000F41B3"/>
    <w:rsid w:val="000F43DE"/>
    <w:rsid w:val="000F59EB"/>
    <w:rsid w:val="00102BCB"/>
    <w:rsid w:val="00102EDC"/>
    <w:rsid w:val="00103AAB"/>
    <w:rsid w:val="00103AD8"/>
    <w:rsid w:val="00104ED4"/>
    <w:rsid w:val="0010559E"/>
    <w:rsid w:val="00105C23"/>
    <w:rsid w:val="001063CF"/>
    <w:rsid w:val="001103FB"/>
    <w:rsid w:val="001110E7"/>
    <w:rsid w:val="0011454A"/>
    <w:rsid w:val="00122C98"/>
    <w:rsid w:val="00126062"/>
    <w:rsid w:val="001270D6"/>
    <w:rsid w:val="0013190E"/>
    <w:rsid w:val="00135145"/>
    <w:rsid w:val="00135E20"/>
    <w:rsid w:val="0013688A"/>
    <w:rsid w:val="00137EAD"/>
    <w:rsid w:val="00140DEE"/>
    <w:rsid w:val="00140F23"/>
    <w:rsid w:val="00141D44"/>
    <w:rsid w:val="00144650"/>
    <w:rsid w:val="001474E5"/>
    <w:rsid w:val="00152254"/>
    <w:rsid w:val="00154185"/>
    <w:rsid w:val="00155DDA"/>
    <w:rsid w:val="001605E9"/>
    <w:rsid w:val="001607D0"/>
    <w:rsid w:val="00162C1B"/>
    <w:rsid w:val="001642FC"/>
    <w:rsid w:val="00165D8F"/>
    <w:rsid w:val="0016726F"/>
    <w:rsid w:val="0017104C"/>
    <w:rsid w:val="0017280C"/>
    <w:rsid w:val="0017508E"/>
    <w:rsid w:val="00175EA9"/>
    <w:rsid w:val="00177EE6"/>
    <w:rsid w:val="00196341"/>
    <w:rsid w:val="00196E72"/>
    <w:rsid w:val="001A4FE0"/>
    <w:rsid w:val="001B0927"/>
    <w:rsid w:val="001B0D89"/>
    <w:rsid w:val="001B1E90"/>
    <w:rsid w:val="001B30BC"/>
    <w:rsid w:val="001B6FAB"/>
    <w:rsid w:val="001B7526"/>
    <w:rsid w:val="001B7FB5"/>
    <w:rsid w:val="001C3EEB"/>
    <w:rsid w:val="001D1D1F"/>
    <w:rsid w:val="001D4A42"/>
    <w:rsid w:val="001D5140"/>
    <w:rsid w:val="001D527E"/>
    <w:rsid w:val="001D6346"/>
    <w:rsid w:val="001D6E14"/>
    <w:rsid w:val="001E052D"/>
    <w:rsid w:val="001E1F0F"/>
    <w:rsid w:val="001E44D8"/>
    <w:rsid w:val="001E4ABA"/>
    <w:rsid w:val="001F0CB3"/>
    <w:rsid w:val="001F136B"/>
    <w:rsid w:val="001F4582"/>
    <w:rsid w:val="00202D62"/>
    <w:rsid w:val="00203C61"/>
    <w:rsid w:val="00207FB2"/>
    <w:rsid w:val="002135ED"/>
    <w:rsid w:val="002227E8"/>
    <w:rsid w:val="00223852"/>
    <w:rsid w:val="002331A7"/>
    <w:rsid w:val="00233833"/>
    <w:rsid w:val="00236FFE"/>
    <w:rsid w:val="00237CB4"/>
    <w:rsid w:val="00243697"/>
    <w:rsid w:val="00243C39"/>
    <w:rsid w:val="00244A4A"/>
    <w:rsid w:val="00246593"/>
    <w:rsid w:val="002506B4"/>
    <w:rsid w:val="0026018E"/>
    <w:rsid w:val="00263125"/>
    <w:rsid w:val="00263EC9"/>
    <w:rsid w:val="0027120D"/>
    <w:rsid w:val="0027133C"/>
    <w:rsid w:val="00272377"/>
    <w:rsid w:val="00273998"/>
    <w:rsid w:val="002752A7"/>
    <w:rsid w:val="00277BAC"/>
    <w:rsid w:val="002800B4"/>
    <w:rsid w:val="002800E4"/>
    <w:rsid w:val="002827BA"/>
    <w:rsid w:val="002875D9"/>
    <w:rsid w:val="002933F5"/>
    <w:rsid w:val="00293EFD"/>
    <w:rsid w:val="00294E72"/>
    <w:rsid w:val="002950CF"/>
    <w:rsid w:val="002B0FEE"/>
    <w:rsid w:val="002B2882"/>
    <w:rsid w:val="002B6C67"/>
    <w:rsid w:val="002D4C28"/>
    <w:rsid w:val="002E2993"/>
    <w:rsid w:val="002E4439"/>
    <w:rsid w:val="002E4BAB"/>
    <w:rsid w:val="002F1125"/>
    <w:rsid w:val="002F3FB2"/>
    <w:rsid w:val="003029FB"/>
    <w:rsid w:val="003033DF"/>
    <w:rsid w:val="00303E0E"/>
    <w:rsid w:val="003041D5"/>
    <w:rsid w:val="00304FE2"/>
    <w:rsid w:val="003079E9"/>
    <w:rsid w:val="00317657"/>
    <w:rsid w:val="00324AA8"/>
    <w:rsid w:val="00326411"/>
    <w:rsid w:val="00326885"/>
    <w:rsid w:val="00330B8C"/>
    <w:rsid w:val="0034128F"/>
    <w:rsid w:val="00341B8A"/>
    <w:rsid w:val="003435A0"/>
    <w:rsid w:val="00345BA1"/>
    <w:rsid w:val="00351C5F"/>
    <w:rsid w:val="00354442"/>
    <w:rsid w:val="003559DB"/>
    <w:rsid w:val="00357755"/>
    <w:rsid w:val="003611EB"/>
    <w:rsid w:val="003641FE"/>
    <w:rsid w:val="00370FE2"/>
    <w:rsid w:val="003719EE"/>
    <w:rsid w:val="003727AE"/>
    <w:rsid w:val="00372F60"/>
    <w:rsid w:val="0037595A"/>
    <w:rsid w:val="00376E0B"/>
    <w:rsid w:val="00377C5F"/>
    <w:rsid w:val="003820A2"/>
    <w:rsid w:val="0038638D"/>
    <w:rsid w:val="00396267"/>
    <w:rsid w:val="003A3A6D"/>
    <w:rsid w:val="003A5F34"/>
    <w:rsid w:val="003B541D"/>
    <w:rsid w:val="003C1962"/>
    <w:rsid w:val="003C28D6"/>
    <w:rsid w:val="003C374A"/>
    <w:rsid w:val="003C404A"/>
    <w:rsid w:val="003C4AF0"/>
    <w:rsid w:val="003C7007"/>
    <w:rsid w:val="003C7DB0"/>
    <w:rsid w:val="003D246E"/>
    <w:rsid w:val="003D30B8"/>
    <w:rsid w:val="003E1893"/>
    <w:rsid w:val="003E7E49"/>
    <w:rsid w:val="003F7C0B"/>
    <w:rsid w:val="00400712"/>
    <w:rsid w:val="004034FB"/>
    <w:rsid w:val="00405848"/>
    <w:rsid w:val="00406CC5"/>
    <w:rsid w:val="00413469"/>
    <w:rsid w:val="004158E4"/>
    <w:rsid w:val="0041637E"/>
    <w:rsid w:val="004217EE"/>
    <w:rsid w:val="00425797"/>
    <w:rsid w:val="00427643"/>
    <w:rsid w:val="00433AAF"/>
    <w:rsid w:val="00433B79"/>
    <w:rsid w:val="00441A53"/>
    <w:rsid w:val="00441B6A"/>
    <w:rsid w:val="0044315C"/>
    <w:rsid w:val="00443632"/>
    <w:rsid w:val="00443A84"/>
    <w:rsid w:val="00451210"/>
    <w:rsid w:val="00451ADA"/>
    <w:rsid w:val="004567BD"/>
    <w:rsid w:val="0045790A"/>
    <w:rsid w:val="0046092C"/>
    <w:rsid w:val="004609F2"/>
    <w:rsid w:val="00461CE1"/>
    <w:rsid w:val="0046280E"/>
    <w:rsid w:val="004662CA"/>
    <w:rsid w:val="004715E1"/>
    <w:rsid w:val="00472106"/>
    <w:rsid w:val="00476538"/>
    <w:rsid w:val="00476AF3"/>
    <w:rsid w:val="00477145"/>
    <w:rsid w:val="0048278B"/>
    <w:rsid w:val="00486653"/>
    <w:rsid w:val="00492628"/>
    <w:rsid w:val="0049475E"/>
    <w:rsid w:val="0049478D"/>
    <w:rsid w:val="00497E16"/>
    <w:rsid w:val="004A00B5"/>
    <w:rsid w:val="004A177F"/>
    <w:rsid w:val="004B2520"/>
    <w:rsid w:val="004B6E6B"/>
    <w:rsid w:val="004C23CF"/>
    <w:rsid w:val="004E4A96"/>
    <w:rsid w:val="004E5FE6"/>
    <w:rsid w:val="004E679F"/>
    <w:rsid w:val="004F49D7"/>
    <w:rsid w:val="004F5003"/>
    <w:rsid w:val="00500448"/>
    <w:rsid w:val="00502591"/>
    <w:rsid w:val="00503D96"/>
    <w:rsid w:val="005121CC"/>
    <w:rsid w:val="0051227D"/>
    <w:rsid w:val="00513E8D"/>
    <w:rsid w:val="005159F9"/>
    <w:rsid w:val="00515E39"/>
    <w:rsid w:val="005164D4"/>
    <w:rsid w:val="00522613"/>
    <w:rsid w:val="005240C6"/>
    <w:rsid w:val="00531E3C"/>
    <w:rsid w:val="00536538"/>
    <w:rsid w:val="0054263F"/>
    <w:rsid w:val="00542938"/>
    <w:rsid w:val="0054764B"/>
    <w:rsid w:val="00547767"/>
    <w:rsid w:val="00547EB6"/>
    <w:rsid w:val="00551A7F"/>
    <w:rsid w:val="00556495"/>
    <w:rsid w:val="005606C8"/>
    <w:rsid w:val="00562619"/>
    <w:rsid w:val="00562690"/>
    <w:rsid w:val="005626A9"/>
    <w:rsid w:val="00563AB1"/>
    <w:rsid w:val="00571BB3"/>
    <w:rsid w:val="005720AF"/>
    <w:rsid w:val="0057279D"/>
    <w:rsid w:val="0057370E"/>
    <w:rsid w:val="00576689"/>
    <w:rsid w:val="00581B9F"/>
    <w:rsid w:val="00586C8F"/>
    <w:rsid w:val="005872D2"/>
    <w:rsid w:val="00587FA4"/>
    <w:rsid w:val="005910FA"/>
    <w:rsid w:val="00594194"/>
    <w:rsid w:val="0059444D"/>
    <w:rsid w:val="005A00EA"/>
    <w:rsid w:val="005A024E"/>
    <w:rsid w:val="005A5A80"/>
    <w:rsid w:val="005A7CAD"/>
    <w:rsid w:val="005B1700"/>
    <w:rsid w:val="005B17A7"/>
    <w:rsid w:val="005B5E9C"/>
    <w:rsid w:val="005B667F"/>
    <w:rsid w:val="005D0157"/>
    <w:rsid w:val="005D0925"/>
    <w:rsid w:val="005D0A54"/>
    <w:rsid w:val="005D0B7E"/>
    <w:rsid w:val="005D3E75"/>
    <w:rsid w:val="005E1AB4"/>
    <w:rsid w:val="005E27FF"/>
    <w:rsid w:val="005F191E"/>
    <w:rsid w:val="005F2D70"/>
    <w:rsid w:val="005F6DD4"/>
    <w:rsid w:val="00600CDE"/>
    <w:rsid w:val="00600F33"/>
    <w:rsid w:val="0060119A"/>
    <w:rsid w:val="006104B0"/>
    <w:rsid w:val="006114D1"/>
    <w:rsid w:val="00624876"/>
    <w:rsid w:val="00624E3A"/>
    <w:rsid w:val="00626216"/>
    <w:rsid w:val="00627B10"/>
    <w:rsid w:val="00634394"/>
    <w:rsid w:val="00637806"/>
    <w:rsid w:val="0064224E"/>
    <w:rsid w:val="00643701"/>
    <w:rsid w:val="00651A04"/>
    <w:rsid w:val="00654AF1"/>
    <w:rsid w:val="00661D0E"/>
    <w:rsid w:val="006642C3"/>
    <w:rsid w:val="006720AB"/>
    <w:rsid w:val="00672D80"/>
    <w:rsid w:val="0067580E"/>
    <w:rsid w:val="00680FE9"/>
    <w:rsid w:val="006821A2"/>
    <w:rsid w:val="00683F7B"/>
    <w:rsid w:val="0068559D"/>
    <w:rsid w:val="00686F55"/>
    <w:rsid w:val="0068707D"/>
    <w:rsid w:val="00692D02"/>
    <w:rsid w:val="006954A7"/>
    <w:rsid w:val="006A03F0"/>
    <w:rsid w:val="006A05E6"/>
    <w:rsid w:val="006A0A5F"/>
    <w:rsid w:val="006A1547"/>
    <w:rsid w:val="006A27EA"/>
    <w:rsid w:val="006A313A"/>
    <w:rsid w:val="006A3BDE"/>
    <w:rsid w:val="006A40A0"/>
    <w:rsid w:val="006A498C"/>
    <w:rsid w:val="006A5658"/>
    <w:rsid w:val="006A6AFC"/>
    <w:rsid w:val="006A7702"/>
    <w:rsid w:val="006A7FF8"/>
    <w:rsid w:val="006B382D"/>
    <w:rsid w:val="006B4FE5"/>
    <w:rsid w:val="006B6E6C"/>
    <w:rsid w:val="006C3830"/>
    <w:rsid w:val="006C735A"/>
    <w:rsid w:val="006D22EE"/>
    <w:rsid w:val="006D4417"/>
    <w:rsid w:val="006D4AC4"/>
    <w:rsid w:val="006D4CB2"/>
    <w:rsid w:val="006E26EA"/>
    <w:rsid w:val="006E6EFA"/>
    <w:rsid w:val="006E7407"/>
    <w:rsid w:val="006E7BE0"/>
    <w:rsid w:val="006F0C23"/>
    <w:rsid w:val="006F4127"/>
    <w:rsid w:val="007004E7"/>
    <w:rsid w:val="0070055D"/>
    <w:rsid w:val="00701437"/>
    <w:rsid w:val="00701D41"/>
    <w:rsid w:val="00703F31"/>
    <w:rsid w:val="00717920"/>
    <w:rsid w:val="007244C6"/>
    <w:rsid w:val="00726A87"/>
    <w:rsid w:val="00726BB3"/>
    <w:rsid w:val="00727DEB"/>
    <w:rsid w:val="00731862"/>
    <w:rsid w:val="00736D93"/>
    <w:rsid w:val="00741408"/>
    <w:rsid w:val="00746BAD"/>
    <w:rsid w:val="00751E98"/>
    <w:rsid w:val="00754F6F"/>
    <w:rsid w:val="007565A4"/>
    <w:rsid w:val="007579F5"/>
    <w:rsid w:val="0076146B"/>
    <w:rsid w:val="007626DC"/>
    <w:rsid w:val="00762EBC"/>
    <w:rsid w:val="007714E6"/>
    <w:rsid w:val="00773323"/>
    <w:rsid w:val="00780FE6"/>
    <w:rsid w:val="00786EF5"/>
    <w:rsid w:val="007877DE"/>
    <w:rsid w:val="00790F35"/>
    <w:rsid w:val="007947DA"/>
    <w:rsid w:val="00794FA8"/>
    <w:rsid w:val="007A0814"/>
    <w:rsid w:val="007B0FC5"/>
    <w:rsid w:val="007B100A"/>
    <w:rsid w:val="007B157A"/>
    <w:rsid w:val="007B59B1"/>
    <w:rsid w:val="007B7DEF"/>
    <w:rsid w:val="007C10DF"/>
    <w:rsid w:val="007C5648"/>
    <w:rsid w:val="007D0003"/>
    <w:rsid w:val="007D2D9D"/>
    <w:rsid w:val="007D33C8"/>
    <w:rsid w:val="007D50F6"/>
    <w:rsid w:val="007D78A5"/>
    <w:rsid w:val="007E0136"/>
    <w:rsid w:val="007E1FB6"/>
    <w:rsid w:val="007E36EA"/>
    <w:rsid w:val="007E4D98"/>
    <w:rsid w:val="007F6ADC"/>
    <w:rsid w:val="007F796A"/>
    <w:rsid w:val="00801DF3"/>
    <w:rsid w:val="00803228"/>
    <w:rsid w:val="00804852"/>
    <w:rsid w:val="008169BF"/>
    <w:rsid w:val="00817543"/>
    <w:rsid w:val="008240FB"/>
    <w:rsid w:val="008249B8"/>
    <w:rsid w:val="00825AF0"/>
    <w:rsid w:val="008308D0"/>
    <w:rsid w:val="00831281"/>
    <w:rsid w:val="008333AE"/>
    <w:rsid w:val="008333F4"/>
    <w:rsid w:val="00835CA7"/>
    <w:rsid w:val="00835E1D"/>
    <w:rsid w:val="00841BF3"/>
    <w:rsid w:val="00842C80"/>
    <w:rsid w:val="00844E07"/>
    <w:rsid w:val="00846506"/>
    <w:rsid w:val="0085367E"/>
    <w:rsid w:val="00873031"/>
    <w:rsid w:val="00881B74"/>
    <w:rsid w:val="0088244A"/>
    <w:rsid w:val="00884249"/>
    <w:rsid w:val="00884EEC"/>
    <w:rsid w:val="00890183"/>
    <w:rsid w:val="00896993"/>
    <w:rsid w:val="00896B76"/>
    <w:rsid w:val="008A20E5"/>
    <w:rsid w:val="008A7E8F"/>
    <w:rsid w:val="008B4884"/>
    <w:rsid w:val="008B4A4A"/>
    <w:rsid w:val="008B4D49"/>
    <w:rsid w:val="008B5A91"/>
    <w:rsid w:val="008B5D3E"/>
    <w:rsid w:val="008C1F04"/>
    <w:rsid w:val="008C254B"/>
    <w:rsid w:val="008C286C"/>
    <w:rsid w:val="008C2CA4"/>
    <w:rsid w:val="008C3BC8"/>
    <w:rsid w:val="008C4917"/>
    <w:rsid w:val="008C4C8E"/>
    <w:rsid w:val="008C6372"/>
    <w:rsid w:val="008C7A6E"/>
    <w:rsid w:val="008D0C64"/>
    <w:rsid w:val="008D3423"/>
    <w:rsid w:val="008D5917"/>
    <w:rsid w:val="008D5D0B"/>
    <w:rsid w:val="008D6D96"/>
    <w:rsid w:val="008D6F31"/>
    <w:rsid w:val="008D7198"/>
    <w:rsid w:val="008E4CBA"/>
    <w:rsid w:val="008F1D8F"/>
    <w:rsid w:val="008F56AD"/>
    <w:rsid w:val="008F57C4"/>
    <w:rsid w:val="008F6C6A"/>
    <w:rsid w:val="0090349A"/>
    <w:rsid w:val="00906C9C"/>
    <w:rsid w:val="00910FBC"/>
    <w:rsid w:val="0091242C"/>
    <w:rsid w:val="009170D8"/>
    <w:rsid w:val="00920B5C"/>
    <w:rsid w:val="00924E2C"/>
    <w:rsid w:val="00931B3A"/>
    <w:rsid w:val="00933A4B"/>
    <w:rsid w:val="00943846"/>
    <w:rsid w:val="009441C9"/>
    <w:rsid w:val="009444E1"/>
    <w:rsid w:val="00944C7D"/>
    <w:rsid w:val="00945C2B"/>
    <w:rsid w:val="00947F9F"/>
    <w:rsid w:val="0095119F"/>
    <w:rsid w:val="009535FD"/>
    <w:rsid w:val="009621D4"/>
    <w:rsid w:val="00966089"/>
    <w:rsid w:val="00973F72"/>
    <w:rsid w:val="00977E20"/>
    <w:rsid w:val="00980593"/>
    <w:rsid w:val="009819F0"/>
    <w:rsid w:val="009858B0"/>
    <w:rsid w:val="00987C74"/>
    <w:rsid w:val="0099093F"/>
    <w:rsid w:val="00991B9F"/>
    <w:rsid w:val="00992176"/>
    <w:rsid w:val="00996FAB"/>
    <w:rsid w:val="009A1BC6"/>
    <w:rsid w:val="009A55FE"/>
    <w:rsid w:val="009B0015"/>
    <w:rsid w:val="009B1D7F"/>
    <w:rsid w:val="009B61BE"/>
    <w:rsid w:val="009B63E3"/>
    <w:rsid w:val="009C04FA"/>
    <w:rsid w:val="009C2BE1"/>
    <w:rsid w:val="009C2F2F"/>
    <w:rsid w:val="009C4762"/>
    <w:rsid w:val="009C4CFF"/>
    <w:rsid w:val="009C5C3C"/>
    <w:rsid w:val="009C5F1A"/>
    <w:rsid w:val="009D2AF5"/>
    <w:rsid w:val="009D2E6E"/>
    <w:rsid w:val="009D3D12"/>
    <w:rsid w:val="009D6655"/>
    <w:rsid w:val="009D7167"/>
    <w:rsid w:val="009D7A68"/>
    <w:rsid w:val="009E090D"/>
    <w:rsid w:val="009E1164"/>
    <w:rsid w:val="009E1E11"/>
    <w:rsid w:val="009E3EA8"/>
    <w:rsid w:val="009E646F"/>
    <w:rsid w:val="009E7B0B"/>
    <w:rsid w:val="009F4A85"/>
    <w:rsid w:val="009F6007"/>
    <w:rsid w:val="00A00208"/>
    <w:rsid w:val="00A00B26"/>
    <w:rsid w:val="00A03865"/>
    <w:rsid w:val="00A0431E"/>
    <w:rsid w:val="00A04490"/>
    <w:rsid w:val="00A071F2"/>
    <w:rsid w:val="00A12235"/>
    <w:rsid w:val="00A14E3F"/>
    <w:rsid w:val="00A17A33"/>
    <w:rsid w:val="00A22EF3"/>
    <w:rsid w:val="00A25893"/>
    <w:rsid w:val="00A26275"/>
    <w:rsid w:val="00A3493B"/>
    <w:rsid w:val="00A41366"/>
    <w:rsid w:val="00A44453"/>
    <w:rsid w:val="00A4571D"/>
    <w:rsid w:val="00A45CAE"/>
    <w:rsid w:val="00A52951"/>
    <w:rsid w:val="00A53254"/>
    <w:rsid w:val="00A53815"/>
    <w:rsid w:val="00A55163"/>
    <w:rsid w:val="00A56162"/>
    <w:rsid w:val="00A64140"/>
    <w:rsid w:val="00A70823"/>
    <w:rsid w:val="00A71D18"/>
    <w:rsid w:val="00A71E50"/>
    <w:rsid w:val="00A73781"/>
    <w:rsid w:val="00A87FB4"/>
    <w:rsid w:val="00A941C4"/>
    <w:rsid w:val="00A96780"/>
    <w:rsid w:val="00A97A3C"/>
    <w:rsid w:val="00AA3394"/>
    <w:rsid w:val="00AB0140"/>
    <w:rsid w:val="00AB1522"/>
    <w:rsid w:val="00AD0B3C"/>
    <w:rsid w:val="00AD19FF"/>
    <w:rsid w:val="00AD276A"/>
    <w:rsid w:val="00AD59F6"/>
    <w:rsid w:val="00AD6DCA"/>
    <w:rsid w:val="00AE38E4"/>
    <w:rsid w:val="00AE4AD4"/>
    <w:rsid w:val="00AE7D98"/>
    <w:rsid w:val="00AF123A"/>
    <w:rsid w:val="00AF330C"/>
    <w:rsid w:val="00AF6E91"/>
    <w:rsid w:val="00AF7B63"/>
    <w:rsid w:val="00B035CF"/>
    <w:rsid w:val="00B21B8A"/>
    <w:rsid w:val="00B21E92"/>
    <w:rsid w:val="00B23603"/>
    <w:rsid w:val="00B23EAC"/>
    <w:rsid w:val="00B2441F"/>
    <w:rsid w:val="00B24850"/>
    <w:rsid w:val="00B26877"/>
    <w:rsid w:val="00B31A2E"/>
    <w:rsid w:val="00B4162D"/>
    <w:rsid w:val="00B41753"/>
    <w:rsid w:val="00B43716"/>
    <w:rsid w:val="00B450C8"/>
    <w:rsid w:val="00B52E02"/>
    <w:rsid w:val="00B535D1"/>
    <w:rsid w:val="00B549FC"/>
    <w:rsid w:val="00B55052"/>
    <w:rsid w:val="00B55395"/>
    <w:rsid w:val="00B57351"/>
    <w:rsid w:val="00B665F0"/>
    <w:rsid w:val="00B72422"/>
    <w:rsid w:val="00B73BCD"/>
    <w:rsid w:val="00B75731"/>
    <w:rsid w:val="00B8118F"/>
    <w:rsid w:val="00B83B5E"/>
    <w:rsid w:val="00B85B86"/>
    <w:rsid w:val="00B86442"/>
    <w:rsid w:val="00B906E2"/>
    <w:rsid w:val="00B93C78"/>
    <w:rsid w:val="00BA3223"/>
    <w:rsid w:val="00BA44F5"/>
    <w:rsid w:val="00BA563B"/>
    <w:rsid w:val="00BA756B"/>
    <w:rsid w:val="00BA7E2B"/>
    <w:rsid w:val="00BB2A90"/>
    <w:rsid w:val="00BB2E5F"/>
    <w:rsid w:val="00BB3A0F"/>
    <w:rsid w:val="00BB6890"/>
    <w:rsid w:val="00BB74F2"/>
    <w:rsid w:val="00BC149D"/>
    <w:rsid w:val="00BC16FB"/>
    <w:rsid w:val="00BC6628"/>
    <w:rsid w:val="00BD1B85"/>
    <w:rsid w:val="00BE01C9"/>
    <w:rsid w:val="00BE1733"/>
    <w:rsid w:val="00BE565F"/>
    <w:rsid w:val="00BF41B4"/>
    <w:rsid w:val="00BF41B5"/>
    <w:rsid w:val="00BF4CFB"/>
    <w:rsid w:val="00C02B77"/>
    <w:rsid w:val="00C11A4E"/>
    <w:rsid w:val="00C149BC"/>
    <w:rsid w:val="00C14C34"/>
    <w:rsid w:val="00C153A3"/>
    <w:rsid w:val="00C15EC3"/>
    <w:rsid w:val="00C20FD1"/>
    <w:rsid w:val="00C21651"/>
    <w:rsid w:val="00C2549C"/>
    <w:rsid w:val="00C3452E"/>
    <w:rsid w:val="00C3598F"/>
    <w:rsid w:val="00C52D46"/>
    <w:rsid w:val="00C6051E"/>
    <w:rsid w:val="00C60841"/>
    <w:rsid w:val="00C61C9C"/>
    <w:rsid w:val="00C62712"/>
    <w:rsid w:val="00C63381"/>
    <w:rsid w:val="00C71310"/>
    <w:rsid w:val="00C71A98"/>
    <w:rsid w:val="00C72C5B"/>
    <w:rsid w:val="00C75821"/>
    <w:rsid w:val="00C82B01"/>
    <w:rsid w:val="00C830D6"/>
    <w:rsid w:val="00C878FA"/>
    <w:rsid w:val="00C95D5F"/>
    <w:rsid w:val="00C95FA6"/>
    <w:rsid w:val="00CA0B3A"/>
    <w:rsid w:val="00CA67DC"/>
    <w:rsid w:val="00CB0841"/>
    <w:rsid w:val="00CB151E"/>
    <w:rsid w:val="00CB1541"/>
    <w:rsid w:val="00CB280D"/>
    <w:rsid w:val="00CB2894"/>
    <w:rsid w:val="00CB512C"/>
    <w:rsid w:val="00CB53ED"/>
    <w:rsid w:val="00CB6C81"/>
    <w:rsid w:val="00CC0CAD"/>
    <w:rsid w:val="00CD1E99"/>
    <w:rsid w:val="00CE0D7E"/>
    <w:rsid w:val="00CE7229"/>
    <w:rsid w:val="00CF75DC"/>
    <w:rsid w:val="00D00F29"/>
    <w:rsid w:val="00D0187C"/>
    <w:rsid w:val="00D01C2D"/>
    <w:rsid w:val="00D02508"/>
    <w:rsid w:val="00D037F5"/>
    <w:rsid w:val="00D07732"/>
    <w:rsid w:val="00D12BDA"/>
    <w:rsid w:val="00D14378"/>
    <w:rsid w:val="00D15C68"/>
    <w:rsid w:val="00D1733E"/>
    <w:rsid w:val="00D1744F"/>
    <w:rsid w:val="00D231FF"/>
    <w:rsid w:val="00D25127"/>
    <w:rsid w:val="00D27BDF"/>
    <w:rsid w:val="00D30F4A"/>
    <w:rsid w:val="00D349B0"/>
    <w:rsid w:val="00D36669"/>
    <w:rsid w:val="00D37592"/>
    <w:rsid w:val="00D435B8"/>
    <w:rsid w:val="00D46722"/>
    <w:rsid w:val="00D47B12"/>
    <w:rsid w:val="00D51D3C"/>
    <w:rsid w:val="00D520FC"/>
    <w:rsid w:val="00D53268"/>
    <w:rsid w:val="00D5338C"/>
    <w:rsid w:val="00D53E21"/>
    <w:rsid w:val="00D56234"/>
    <w:rsid w:val="00D618FB"/>
    <w:rsid w:val="00D63953"/>
    <w:rsid w:val="00D66C9B"/>
    <w:rsid w:val="00D66DED"/>
    <w:rsid w:val="00D71F43"/>
    <w:rsid w:val="00D74B56"/>
    <w:rsid w:val="00D752E4"/>
    <w:rsid w:val="00D8342B"/>
    <w:rsid w:val="00D84F69"/>
    <w:rsid w:val="00D91CF7"/>
    <w:rsid w:val="00D92BCC"/>
    <w:rsid w:val="00D93B88"/>
    <w:rsid w:val="00D946E4"/>
    <w:rsid w:val="00D96D82"/>
    <w:rsid w:val="00D97419"/>
    <w:rsid w:val="00DB0E68"/>
    <w:rsid w:val="00DB1B0D"/>
    <w:rsid w:val="00DB1D68"/>
    <w:rsid w:val="00DB5926"/>
    <w:rsid w:val="00DC385F"/>
    <w:rsid w:val="00DC4729"/>
    <w:rsid w:val="00DD2752"/>
    <w:rsid w:val="00DD2989"/>
    <w:rsid w:val="00DD66AB"/>
    <w:rsid w:val="00DD72C0"/>
    <w:rsid w:val="00DE44B8"/>
    <w:rsid w:val="00DE450A"/>
    <w:rsid w:val="00DE6EF8"/>
    <w:rsid w:val="00DF511D"/>
    <w:rsid w:val="00DF67CB"/>
    <w:rsid w:val="00DF6CEB"/>
    <w:rsid w:val="00E05FA9"/>
    <w:rsid w:val="00E0608C"/>
    <w:rsid w:val="00E12A09"/>
    <w:rsid w:val="00E22CBA"/>
    <w:rsid w:val="00E27A4F"/>
    <w:rsid w:val="00E32C9F"/>
    <w:rsid w:val="00E36C9D"/>
    <w:rsid w:val="00E43F90"/>
    <w:rsid w:val="00E450C9"/>
    <w:rsid w:val="00E45652"/>
    <w:rsid w:val="00E51B98"/>
    <w:rsid w:val="00E52E38"/>
    <w:rsid w:val="00E5300D"/>
    <w:rsid w:val="00E54EA1"/>
    <w:rsid w:val="00E56DC6"/>
    <w:rsid w:val="00E602E3"/>
    <w:rsid w:val="00E60C25"/>
    <w:rsid w:val="00E62C3A"/>
    <w:rsid w:val="00E62E6D"/>
    <w:rsid w:val="00E67F61"/>
    <w:rsid w:val="00E718B7"/>
    <w:rsid w:val="00E81239"/>
    <w:rsid w:val="00E819B9"/>
    <w:rsid w:val="00E83DC1"/>
    <w:rsid w:val="00E83F9F"/>
    <w:rsid w:val="00E96E06"/>
    <w:rsid w:val="00EA74FD"/>
    <w:rsid w:val="00EB5D8D"/>
    <w:rsid w:val="00EB7E3A"/>
    <w:rsid w:val="00EC1260"/>
    <w:rsid w:val="00EC1377"/>
    <w:rsid w:val="00EC1B3A"/>
    <w:rsid w:val="00EC4367"/>
    <w:rsid w:val="00EC5D0F"/>
    <w:rsid w:val="00EC64D2"/>
    <w:rsid w:val="00ED6C57"/>
    <w:rsid w:val="00ED762A"/>
    <w:rsid w:val="00ED7752"/>
    <w:rsid w:val="00EE22E9"/>
    <w:rsid w:val="00EE7983"/>
    <w:rsid w:val="00EF6AC6"/>
    <w:rsid w:val="00F04476"/>
    <w:rsid w:val="00F16384"/>
    <w:rsid w:val="00F170F1"/>
    <w:rsid w:val="00F207A3"/>
    <w:rsid w:val="00F27810"/>
    <w:rsid w:val="00F27C74"/>
    <w:rsid w:val="00F30128"/>
    <w:rsid w:val="00F30622"/>
    <w:rsid w:val="00F315A8"/>
    <w:rsid w:val="00F31B95"/>
    <w:rsid w:val="00F33CC9"/>
    <w:rsid w:val="00F46216"/>
    <w:rsid w:val="00F5236A"/>
    <w:rsid w:val="00F524EB"/>
    <w:rsid w:val="00F52515"/>
    <w:rsid w:val="00F52F92"/>
    <w:rsid w:val="00F5336D"/>
    <w:rsid w:val="00F54F7A"/>
    <w:rsid w:val="00F56DB9"/>
    <w:rsid w:val="00F60B80"/>
    <w:rsid w:val="00F62FC0"/>
    <w:rsid w:val="00F64539"/>
    <w:rsid w:val="00F71F20"/>
    <w:rsid w:val="00F7231F"/>
    <w:rsid w:val="00F74B49"/>
    <w:rsid w:val="00F84319"/>
    <w:rsid w:val="00F92201"/>
    <w:rsid w:val="00F942A2"/>
    <w:rsid w:val="00F977AD"/>
    <w:rsid w:val="00FA1283"/>
    <w:rsid w:val="00FA1AF6"/>
    <w:rsid w:val="00FA2EBC"/>
    <w:rsid w:val="00FA36F4"/>
    <w:rsid w:val="00FA48A2"/>
    <w:rsid w:val="00FB2910"/>
    <w:rsid w:val="00FB555B"/>
    <w:rsid w:val="00FB6135"/>
    <w:rsid w:val="00FB7369"/>
    <w:rsid w:val="00FC05DF"/>
    <w:rsid w:val="00FC3FBF"/>
    <w:rsid w:val="00FD081A"/>
    <w:rsid w:val="00FD0998"/>
    <w:rsid w:val="00FD0A0D"/>
    <w:rsid w:val="00FD45C9"/>
    <w:rsid w:val="00FD6B10"/>
    <w:rsid w:val="00FE0AD0"/>
    <w:rsid w:val="00FE0B93"/>
    <w:rsid w:val="00FE1BF1"/>
    <w:rsid w:val="00FE2076"/>
    <w:rsid w:val="00FE425B"/>
    <w:rsid w:val="00FE5D7E"/>
    <w:rsid w:val="00FE5D86"/>
    <w:rsid w:val="00FE632A"/>
    <w:rsid w:val="00FE6D9D"/>
    <w:rsid w:val="00FE700F"/>
    <w:rsid w:val="00FF1362"/>
    <w:rsid w:val="00FF1F5C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07E3D-9434-4C64-82B6-13ED80C4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35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3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D9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97A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97A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A3A6D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E0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lk.glodon.com:8877/WebService/LK6SyncService/MrBaseService/MrBaseService.asmx?wsd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陆宇</dc:creator>
  <cp:lastModifiedBy>Lams Lu</cp:lastModifiedBy>
  <cp:revision>41</cp:revision>
  <dcterms:created xsi:type="dcterms:W3CDTF">2013-12-11T08:23:00Z</dcterms:created>
  <dcterms:modified xsi:type="dcterms:W3CDTF">2014-03-10T05:48:00Z</dcterms:modified>
</cp:coreProperties>
</file>