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79FA6" w14:textId="6B5B519D" w:rsidR="00234CF2" w:rsidRDefault="00131B28" w:rsidP="00234C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ATM-7</w:t>
      </w:r>
      <w:bookmarkStart w:id="0" w:name="_GoBack"/>
      <w:bookmarkEnd w:id="0"/>
    </w:p>
    <w:p w14:paraId="23DF2161" w14:textId="0A1D00B3" w:rsidR="00131B28" w:rsidRPr="00131B28" w:rsidRDefault="00131B28" w:rsidP="00131B28">
      <w:pPr>
        <w:rPr>
          <w:b/>
          <w:sz w:val="28"/>
          <w:szCs w:val="40"/>
        </w:rPr>
      </w:pPr>
      <w:r>
        <w:rPr>
          <w:b/>
          <w:sz w:val="28"/>
          <w:szCs w:val="40"/>
        </w:rPr>
        <w:t>Enter PIN:</w:t>
      </w:r>
    </w:p>
    <w:p w14:paraId="54BC9BD7" w14:textId="0A989649" w:rsidR="00131B28" w:rsidRDefault="00131B28" w:rsidP="00131B2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D39C580" wp14:editId="438CC619">
            <wp:extent cx="5943600" cy="3807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22E6" w14:textId="49F1C14F" w:rsidR="00131B28" w:rsidRDefault="00131B28" w:rsidP="00131B28">
      <w:pPr>
        <w:rPr>
          <w:sz w:val="40"/>
          <w:szCs w:val="40"/>
        </w:rPr>
      </w:pPr>
    </w:p>
    <w:p w14:paraId="3041933E" w14:textId="77777777" w:rsidR="00131B28" w:rsidRDefault="00131B28" w:rsidP="00131B28">
      <w:pPr>
        <w:rPr>
          <w:noProof/>
        </w:rPr>
      </w:pPr>
    </w:p>
    <w:p w14:paraId="79BC63F4" w14:textId="2A32BDFD" w:rsidR="00131B28" w:rsidRDefault="00131B28" w:rsidP="00131B28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Main menu:</w:t>
      </w:r>
      <w:r>
        <w:rPr>
          <w:noProof/>
        </w:rPr>
        <w:drawing>
          <wp:inline distT="0" distB="0" distL="0" distR="0" wp14:anchorId="4156020C" wp14:editId="75101ECC">
            <wp:extent cx="5943600" cy="3807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49E0" w14:textId="77777777" w:rsidR="00131B28" w:rsidRDefault="00131B2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E51582" w14:textId="77777777" w:rsidR="00131B28" w:rsidRDefault="00131B28" w:rsidP="00131B28">
      <w:pPr>
        <w:rPr>
          <w:sz w:val="40"/>
          <w:szCs w:val="40"/>
        </w:rPr>
      </w:pPr>
    </w:p>
    <w:p w14:paraId="36DA58F6" w14:textId="3EB289B8" w:rsidR="00131B28" w:rsidRDefault="00131B28" w:rsidP="00131B28">
      <w:pPr>
        <w:rPr>
          <w:sz w:val="40"/>
          <w:szCs w:val="40"/>
        </w:rPr>
      </w:pPr>
      <w:r>
        <w:rPr>
          <w:sz w:val="40"/>
          <w:szCs w:val="40"/>
        </w:rPr>
        <w:t>Withdrawal:</w:t>
      </w:r>
    </w:p>
    <w:p w14:paraId="1E92E2F1" w14:textId="507DF1BE" w:rsidR="00131B28" w:rsidRDefault="00131B28" w:rsidP="00131B2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335EFAF" wp14:editId="2F60C517">
            <wp:extent cx="5943600" cy="3807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EF3A" w14:textId="77777777" w:rsidR="00131B28" w:rsidRDefault="00131B2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F56D032" w14:textId="4062106C" w:rsidR="00131B28" w:rsidRDefault="00131B28" w:rsidP="00131B28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Confirmation:</w:t>
      </w:r>
    </w:p>
    <w:p w14:paraId="0D1CC7B2" w14:textId="7724F7CE" w:rsidR="00131B28" w:rsidRPr="00131B28" w:rsidRDefault="00131B28" w:rsidP="00131B2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0439684" wp14:editId="69378C84">
            <wp:extent cx="5943600" cy="3807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B28" w:rsidRPr="00131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28"/>
    <w:rsid w:val="00131B28"/>
    <w:rsid w:val="00234CF2"/>
    <w:rsid w:val="003875B4"/>
    <w:rsid w:val="0042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699A"/>
  <w15:chartTrackingRefBased/>
  <w15:docId w15:val="{69986C37-E72D-4237-BD93-1C47B045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Yeshchenko</dc:creator>
  <cp:keywords/>
  <dc:description/>
  <cp:lastModifiedBy>Mykola Yeshchenko</cp:lastModifiedBy>
  <cp:revision>3</cp:revision>
  <dcterms:created xsi:type="dcterms:W3CDTF">2018-11-05T10:53:00Z</dcterms:created>
  <dcterms:modified xsi:type="dcterms:W3CDTF">2018-11-05T13:02:00Z</dcterms:modified>
</cp:coreProperties>
</file>