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24C" w:rsidRDefault="00A92B87">
      <w:pPr>
        <w:pStyle w:val="Heading3"/>
        <w:rPr>
          <w:u w:val="none"/>
        </w:rPr>
      </w:pPr>
      <w:r>
        <w:t xml:space="preserve">Sample </w:t>
      </w:r>
      <w:r w:rsidR="002D2D8D">
        <w:t>8</w:t>
      </w:r>
      <w:bookmarkStart w:id="0" w:name="_GoBack"/>
      <w:bookmarkEnd w:id="0"/>
      <w:r>
        <w:t>a</w:t>
      </w:r>
      <w:r w:rsidR="00D8424C">
        <w:rPr>
          <w:u w:val="none"/>
        </w:rPr>
        <w:t xml:space="preserve">    </w:t>
      </w:r>
    </w:p>
    <w:p w:rsidR="00D8424C" w:rsidRDefault="00D8424C">
      <w:pPr>
        <w:pStyle w:val="PlainText"/>
        <w:rPr>
          <w:rFonts w:eastAsia="MS Mincho"/>
        </w:rPr>
      </w:pPr>
    </w:p>
    <w:p w:rsidR="00D8424C" w:rsidRDefault="00D8424C">
      <w:pPr>
        <w:pStyle w:val="PlainText"/>
        <w:rPr>
          <w:rFonts w:eastAsia="MS Mincho"/>
        </w:rPr>
      </w:pPr>
    </w:p>
    <w:p w:rsidR="00AA327B" w:rsidRDefault="00F50B7C" w:rsidP="00716286">
      <w:pPr>
        <w:pStyle w:val="PlainText"/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Write a MATLAB program to calculate and print the following integral:</w:t>
      </w:r>
    </w:p>
    <w:p w:rsidR="00F50B7C" w:rsidRDefault="00F50B7C" w:rsidP="00716286">
      <w:pPr>
        <w:pStyle w:val="PlainText"/>
        <w:rPr>
          <w:rFonts w:eastAsia="MS Mincho"/>
          <w:b/>
          <w:bCs/>
          <w:sz w:val="24"/>
          <w:szCs w:val="24"/>
        </w:rPr>
      </w:pPr>
    </w:p>
    <w:p w:rsidR="00F50B7C" w:rsidRDefault="00F50B7C" w:rsidP="00716286">
      <w:pPr>
        <w:pStyle w:val="PlainText"/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drawing>
          <wp:inline distT="0" distB="0" distL="0" distR="0">
            <wp:extent cx="5233377" cy="14763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39" cy="147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7C" w:rsidRDefault="00F50B7C" w:rsidP="00716286">
      <w:pPr>
        <w:pStyle w:val="PlainText"/>
        <w:rPr>
          <w:rFonts w:eastAsia="MS Mincho"/>
          <w:b/>
          <w:bCs/>
          <w:sz w:val="24"/>
          <w:szCs w:val="24"/>
        </w:rPr>
      </w:pPr>
    </w:p>
    <w:p w:rsidR="00F50B7C" w:rsidRDefault="00F50B7C" w:rsidP="00716286">
      <w:pPr>
        <w:pStyle w:val="PlainText"/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Use 1e-7 as the accuracy factor.</w:t>
      </w:r>
    </w:p>
    <w:p w:rsidR="00F50B7C" w:rsidRDefault="00F50B7C" w:rsidP="00716286">
      <w:pPr>
        <w:pStyle w:val="PlainText"/>
        <w:rPr>
          <w:rFonts w:eastAsia="MS Mincho"/>
          <w:b/>
          <w:bCs/>
          <w:sz w:val="24"/>
          <w:szCs w:val="24"/>
        </w:rPr>
      </w:pPr>
    </w:p>
    <w:p w:rsidR="00F50B7C" w:rsidRDefault="00F50B7C" w:rsidP="00716286">
      <w:pPr>
        <w:pStyle w:val="PlainText"/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The</w:t>
      </w:r>
      <w:r w:rsidR="00260107">
        <w:rPr>
          <w:rFonts w:eastAsia="MS Mincho"/>
          <w:b/>
          <w:bCs/>
          <w:sz w:val="24"/>
          <w:szCs w:val="24"/>
        </w:rPr>
        <w:t xml:space="preserve"> output of this program should look like this:</w:t>
      </w:r>
    </w:p>
    <w:p w:rsidR="00260107" w:rsidRDefault="00260107" w:rsidP="00716286">
      <w:pPr>
        <w:pStyle w:val="PlainText"/>
        <w:rPr>
          <w:rFonts w:eastAsia="MS Mincho"/>
          <w:b/>
          <w:bCs/>
          <w:sz w:val="24"/>
          <w:szCs w:val="24"/>
        </w:rPr>
      </w:pPr>
    </w:p>
    <w:p w:rsidR="004C5D48" w:rsidRPr="00AA327B" w:rsidRDefault="004C5D48" w:rsidP="00716286">
      <w:pPr>
        <w:pStyle w:val="PlainText"/>
        <w:rPr>
          <w:rFonts w:eastAsia="MS Mincho"/>
          <w:b/>
          <w:bCs/>
          <w:sz w:val="24"/>
          <w:szCs w:val="24"/>
        </w:rPr>
      </w:pPr>
      <w:r w:rsidRPr="004C5D48">
        <w:rPr>
          <w:rFonts w:eastAsia="MS Mincho"/>
          <w:b/>
          <w:bCs/>
          <w:sz w:val="24"/>
          <w:szCs w:val="24"/>
        </w:rPr>
        <w:t>I = 473.34847</w:t>
      </w:r>
    </w:p>
    <w:sectPr w:rsidR="004C5D48" w:rsidRPr="00AA327B" w:rsidSect="00F50B7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69"/>
    <w:rsid w:val="00070395"/>
    <w:rsid w:val="000F1325"/>
    <w:rsid w:val="000F3ECF"/>
    <w:rsid w:val="00221E69"/>
    <w:rsid w:val="00260107"/>
    <w:rsid w:val="002D2D8D"/>
    <w:rsid w:val="002D2F37"/>
    <w:rsid w:val="002D7F9F"/>
    <w:rsid w:val="002F42EC"/>
    <w:rsid w:val="00362B70"/>
    <w:rsid w:val="003F3E04"/>
    <w:rsid w:val="004809D4"/>
    <w:rsid w:val="004C2F6B"/>
    <w:rsid w:val="004C5D48"/>
    <w:rsid w:val="005C6466"/>
    <w:rsid w:val="00605DF3"/>
    <w:rsid w:val="00624B75"/>
    <w:rsid w:val="006772EF"/>
    <w:rsid w:val="00716286"/>
    <w:rsid w:val="007C391A"/>
    <w:rsid w:val="00910636"/>
    <w:rsid w:val="0099498C"/>
    <w:rsid w:val="00A27E4E"/>
    <w:rsid w:val="00A33082"/>
    <w:rsid w:val="00A36893"/>
    <w:rsid w:val="00A90A07"/>
    <w:rsid w:val="00A92B87"/>
    <w:rsid w:val="00AA327B"/>
    <w:rsid w:val="00B37215"/>
    <w:rsid w:val="00B72684"/>
    <w:rsid w:val="00C36CCB"/>
    <w:rsid w:val="00D147CE"/>
    <w:rsid w:val="00D31DEC"/>
    <w:rsid w:val="00D44AA2"/>
    <w:rsid w:val="00D8424C"/>
    <w:rsid w:val="00F315C7"/>
    <w:rsid w:val="00F5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88B85"/>
  <w15:docId w15:val="{2128146A-DCEF-4B05-A8CF-2F1624DC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jc w:val="center"/>
      <w:outlineLvl w:val="0"/>
    </w:pPr>
    <w:rPr>
      <w:rFonts w:ascii="Courier New" w:hAnsi="Courier New" w:cs="Courier New"/>
      <w:b/>
      <w:bCs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right" w:pos="4200"/>
        <w:tab w:val="right" w:pos="4800"/>
        <w:tab w:val="right" w:pos="5760"/>
      </w:tabs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right" w:pos="4200"/>
        <w:tab w:val="right" w:pos="4800"/>
        <w:tab w:val="right" w:pos="5760"/>
      </w:tabs>
      <w:outlineLvl w:val="2"/>
    </w:pPr>
    <w:rPr>
      <w:rFonts w:ascii="Courier New" w:hAnsi="Courier New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bCs/>
      <w:sz w:val="40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F50B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PROG1</vt:lpstr>
    </vt:vector>
  </TitlesOfParts>
  <Company>Louisiana State University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PROG1</dc:title>
  <dc:creator>brener</dc:creator>
  <cp:lastModifiedBy>Nathan Brener</cp:lastModifiedBy>
  <cp:revision>4</cp:revision>
  <cp:lastPrinted>2017-09-28T19:37:00Z</cp:lastPrinted>
  <dcterms:created xsi:type="dcterms:W3CDTF">2019-09-19T03:11:00Z</dcterms:created>
  <dcterms:modified xsi:type="dcterms:W3CDTF">2020-04-02T19:50:00Z</dcterms:modified>
</cp:coreProperties>
</file>