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08" w:rsidRDefault="00E40408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:rsidR="0022145A" w:rsidRPr="0022145A" w:rsidRDefault="0022145A" w:rsidP="002214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22145A">
        <w:rPr>
          <w:rFonts w:ascii="Courier New" w:eastAsia="Times New Roman" w:hAnsi="Courier New" w:cs="Courier New"/>
          <w:b/>
          <w:color w:val="228B22"/>
          <w:sz w:val="30"/>
          <w:szCs w:val="30"/>
        </w:rPr>
        <w:t>% Name (first and last)</w:t>
      </w:r>
    </w:p>
    <w:p w:rsidR="0022145A" w:rsidRPr="0022145A" w:rsidRDefault="0022145A" w:rsidP="002214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22145A">
        <w:rPr>
          <w:rFonts w:ascii="Courier New" w:eastAsia="Times New Roman" w:hAnsi="Courier New" w:cs="Courier New"/>
          <w:b/>
          <w:color w:val="228B22"/>
          <w:sz w:val="30"/>
          <w:szCs w:val="30"/>
        </w:rPr>
        <w:t>% CSC 2262</w:t>
      </w:r>
    </w:p>
    <w:p w:rsidR="0022145A" w:rsidRPr="0022145A" w:rsidRDefault="0022145A" w:rsidP="0022145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22145A">
        <w:rPr>
          <w:rFonts w:ascii="Courier New" w:eastAsia="Times New Roman" w:hAnsi="Courier New" w:cs="Courier New"/>
          <w:b/>
          <w:color w:val="228B22"/>
          <w:sz w:val="30"/>
          <w:szCs w:val="30"/>
        </w:rPr>
        <w:t>% cs2262xx</w:t>
      </w:r>
    </w:p>
    <w:p w:rsidR="00FC016E" w:rsidRPr="00181BB1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181BB1">
        <w:rPr>
          <w:rFonts w:ascii="Courier New" w:hAnsi="Courier New" w:cs="Courier New"/>
          <w:b/>
          <w:color w:val="228B22"/>
          <w:sz w:val="30"/>
          <w:szCs w:val="30"/>
        </w:rPr>
        <w:t xml:space="preserve">% Sample </w:t>
      </w:r>
      <w:r w:rsidR="0058694A" w:rsidRPr="00181BB1">
        <w:rPr>
          <w:rFonts w:ascii="Courier New" w:hAnsi="Courier New" w:cs="Courier New"/>
          <w:b/>
          <w:color w:val="228B22"/>
          <w:sz w:val="30"/>
          <w:szCs w:val="30"/>
        </w:rPr>
        <w:t>8</w:t>
      </w:r>
      <w:r w:rsidRPr="00181BB1">
        <w:rPr>
          <w:rFonts w:ascii="Courier New" w:hAnsi="Courier New" w:cs="Courier New"/>
          <w:b/>
          <w:color w:val="228B22"/>
          <w:sz w:val="30"/>
          <w:szCs w:val="30"/>
        </w:rPr>
        <w:t>b</w:t>
      </w:r>
      <w:bookmarkStart w:id="0" w:name="_GoBack"/>
      <w:bookmarkEnd w:id="0"/>
    </w:p>
    <w:p w:rsidR="00FC016E" w:rsidRPr="00181BB1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a = 1;</w:t>
      </w:r>
    </w:p>
    <w:p w:rsidR="00FC016E" w:rsidRPr="00181BB1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b = 3;</w:t>
      </w:r>
    </w:p>
    <w:p w:rsidR="00FC016E" w:rsidRPr="00181BB1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g = @(x) x.*(x-1).^3./(x.^2-2*x+5);</w:t>
      </w:r>
    </w:p>
    <w:p w:rsidR="00FC016E" w:rsidRPr="00181BB1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h = @(x) (x+7)./(1+1/3*x.*sin(pi/4*(x-1)));</w:t>
      </w:r>
    </w:p>
    <w:p w:rsidR="00FC016E" w:rsidRPr="00181BB1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f = @(x,y) (x.*y+2*x+y.^2).*exp(y)</w:t>
      </w:r>
      <w:r w:rsidR="00181BB1">
        <w:rPr>
          <w:rFonts w:ascii="Courier New" w:hAnsi="Courier New" w:cs="Courier New"/>
          <w:b/>
          <w:color w:val="000000"/>
          <w:sz w:val="30"/>
          <w:szCs w:val="30"/>
        </w:rPr>
        <w:t xml:space="preserve"> </w:t>
      </w: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./</w:t>
      </w:r>
      <w:r w:rsidR="00181BB1">
        <w:rPr>
          <w:rFonts w:ascii="Courier New" w:hAnsi="Courier New" w:cs="Courier New"/>
          <w:b/>
          <w:color w:val="000000"/>
          <w:sz w:val="30"/>
          <w:szCs w:val="30"/>
        </w:rPr>
        <w:t xml:space="preserve"> </w:t>
      </w: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sqrt(3*x.^5+2*y.^4+7);</w:t>
      </w:r>
    </w:p>
    <w:p w:rsidR="00FC016E" w:rsidRPr="00181BB1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mass = quad2d(f,a,b,g,h,</w:t>
      </w:r>
      <w:r w:rsidRPr="00181BB1">
        <w:rPr>
          <w:rFonts w:ascii="Courier New" w:hAnsi="Courier New" w:cs="Courier New"/>
          <w:b/>
          <w:color w:val="A020F0"/>
          <w:sz w:val="30"/>
          <w:szCs w:val="30"/>
        </w:rPr>
        <w:t>'RelTol'</w:t>
      </w: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,1e-7,</w:t>
      </w:r>
      <w:r w:rsidRPr="00181BB1">
        <w:rPr>
          <w:rFonts w:ascii="Courier New" w:hAnsi="Courier New" w:cs="Courier New"/>
          <w:b/>
          <w:color w:val="A020F0"/>
          <w:sz w:val="30"/>
          <w:szCs w:val="30"/>
        </w:rPr>
        <w:t>'AbsTol'</w:t>
      </w: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,1e-7);</w:t>
      </w:r>
    </w:p>
    <w:p w:rsidR="00FC016E" w:rsidRPr="00181BB1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fprintf(</w:t>
      </w:r>
      <w:r w:rsidRPr="00181BB1">
        <w:rPr>
          <w:rFonts w:ascii="Courier New" w:hAnsi="Courier New" w:cs="Courier New"/>
          <w:b/>
          <w:color w:val="A020F0"/>
          <w:sz w:val="30"/>
          <w:szCs w:val="30"/>
        </w:rPr>
        <w:t>'mass = %.5f\n'</w:t>
      </w:r>
      <w:r w:rsidRPr="00181BB1">
        <w:rPr>
          <w:rFonts w:ascii="Courier New" w:hAnsi="Courier New" w:cs="Courier New"/>
          <w:b/>
          <w:color w:val="000000"/>
          <w:sz w:val="30"/>
          <w:szCs w:val="30"/>
        </w:rPr>
        <w:t>,mass);</w:t>
      </w:r>
    </w:p>
    <w:p w:rsidR="00FC016E" w:rsidRDefault="00FC016E" w:rsidP="00F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6DAE" w:rsidRPr="009F6DAE" w:rsidRDefault="009F6DAE" w:rsidP="00CD569C">
      <w:pPr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sectPr w:rsidR="009F6DAE" w:rsidRPr="009F6DAE" w:rsidSect="00CD569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9C"/>
    <w:rsid w:val="00181BB1"/>
    <w:rsid w:val="0019511D"/>
    <w:rsid w:val="001C5E05"/>
    <w:rsid w:val="0022145A"/>
    <w:rsid w:val="002F0931"/>
    <w:rsid w:val="00384152"/>
    <w:rsid w:val="003D5ABF"/>
    <w:rsid w:val="00411041"/>
    <w:rsid w:val="0058694A"/>
    <w:rsid w:val="0063446F"/>
    <w:rsid w:val="00640CD8"/>
    <w:rsid w:val="007424F6"/>
    <w:rsid w:val="007D2A1E"/>
    <w:rsid w:val="008336EA"/>
    <w:rsid w:val="00885197"/>
    <w:rsid w:val="008A6589"/>
    <w:rsid w:val="009314E6"/>
    <w:rsid w:val="00965224"/>
    <w:rsid w:val="009E6977"/>
    <w:rsid w:val="009F6DAE"/>
    <w:rsid w:val="00A1491F"/>
    <w:rsid w:val="00AF359B"/>
    <w:rsid w:val="00B17293"/>
    <w:rsid w:val="00B230B6"/>
    <w:rsid w:val="00B5381A"/>
    <w:rsid w:val="00CD2993"/>
    <w:rsid w:val="00CD569C"/>
    <w:rsid w:val="00CF4D4C"/>
    <w:rsid w:val="00DC7108"/>
    <w:rsid w:val="00E40408"/>
    <w:rsid w:val="00E62F4A"/>
    <w:rsid w:val="00FC016E"/>
    <w:rsid w:val="00F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22C8"/>
  <w15:docId w15:val="{CCD30CBF-66A8-4364-B4C5-721DBB88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Nathan Brener</cp:lastModifiedBy>
  <cp:revision>5</cp:revision>
  <cp:lastPrinted>2015-10-22T19:46:00Z</cp:lastPrinted>
  <dcterms:created xsi:type="dcterms:W3CDTF">2020-04-02T19:01:00Z</dcterms:created>
  <dcterms:modified xsi:type="dcterms:W3CDTF">2020-04-02T19:22:00Z</dcterms:modified>
</cp:coreProperties>
</file>