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94" w14:textId="37661F85" w:rsidR="0029336A" w:rsidRDefault="00DF6EE1" w:rsidP="0029336A">
      <w:pPr>
        <w:pStyle w:val="Title"/>
      </w:pPr>
      <w:r w:rsidRPr="00DF6EE1">
        <w:t>MyPAM Middleware Documentation</w:t>
      </w:r>
    </w:p>
    <w:p w14:paraId="371D698C" w14:textId="2B7E83E7" w:rsidR="00334B64" w:rsidRDefault="0029336A" w:rsidP="00334B64">
      <w:pPr>
        <w:pStyle w:val="Heading1"/>
      </w:pPr>
      <w:r>
        <w:t>Important General information</w:t>
      </w:r>
    </w:p>
    <w:p w14:paraId="376B8486" w14:textId="6F1359E5" w:rsidR="00334B64" w:rsidRPr="00334B64" w:rsidRDefault="00334B64" w:rsidP="00334B64">
      <w:pPr>
        <w:pStyle w:val="Heading2"/>
      </w:pPr>
      <w:r>
        <w:t>UDP Communication</w:t>
      </w:r>
      <w:r w:rsidR="00DF520A">
        <w:t xml:space="preserve"> Datagram</w:t>
      </w:r>
    </w:p>
    <w:p w14:paraId="5AF2948D" w14:textId="5D8CA9FF" w:rsidR="009D3CAA" w:rsidRDefault="0029336A" w:rsidP="00FC0610">
      <w:pPr>
        <w:pStyle w:val="ListParagraph"/>
        <w:numPr>
          <w:ilvl w:val="0"/>
          <w:numId w:val="4"/>
        </w:numPr>
      </w:pPr>
      <w:r>
        <w:t xml:space="preserve">The data between modules is sent in this format: </w:t>
      </w:r>
      <w:r w:rsidR="00B9127A">
        <w:t xml:space="preserve">                                   </w:t>
      </w:r>
      <w:r w:rsidR="0035142D">
        <w:t>“Sending_module_name|</w:t>
      </w:r>
      <w:r w:rsidR="00BE1CE3">
        <w:t>Type</w:t>
      </w:r>
      <w:r w:rsidR="00B9127A">
        <w:t>_</w:t>
      </w:r>
      <w:r w:rsidR="00BE1CE3">
        <w:t>of_</w:t>
      </w:r>
      <w:r w:rsidR="0035142D">
        <w:t>Data_contained_or_request|</w:t>
      </w:r>
      <w:r w:rsidR="0044282E">
        <w:t>data”</w:t>
      </w:r>
      <w:r w:rsidR="0044282E" w:rsidRPr="0044282E">
        <w:t xml:space="preserve"> </w:t>
      </w:r>
      <w:r w:rsidR="0044282E">
        <w:t xml:space="preserve">                                                 Example: “</w:t>
      </w:r>
      <w:r w:rsidR="0044282E" w:rsidRPr="0035142D">
        <w:rPr>
          <w:color w:val="C45911" w:themeColor="accent2" w:themeShade="BF"/>
        </w:rPr>
        <w:t>GM|</w:t>
      </w:r>
      <w:r w:rsidR="0044282E" w:rsidRPr="0035142D">
        <w:rPr>
          <w:rFonts w:ascii="Consolas" w:hAnsi="Consolas" w:cs="Consolas"/>
          <w:color w:val="C45911" w:themeColor="accent2" w:themeShade="BF"/>
          <w:sz w:val="19"/>
          <w:szCs w:val="19"/>
        </w:rPr>
        <w:t>gameTypes|CP-P2P-Other</w:t>
      </w:r>
      <w:r w:rsidR="0044282E">
        <w:t>”</w:t>
      </w:r>
      <w:r w:rsidR="00FC0610">
        <w:t xml:space="preserve"> - </w:t>
      </w:r>
      <w:r w:rsidR="009D3CAA">
        <w:t xml:space="preserve">It is from the </w:t>
      </w:r>
      <w:r w:rsidR="009F10F9">
        <w:t>game’s</w:t>
      </w:r>
      <w:r w:rsidR="009D3CAA">
        <w:t xml:space="preserve"> module</w:t>
      </w:r>
      <w:r w:rsidR="009F10F9">
        <w:t xml:space="preserve"> (</w:t>
      </w:r>
      <w:r w:rsidR="009F10F9" w:rsidRPr="00FC0610">
        <w:rPr>
          <w:color w:val="C45911" w:themeColor="accent2" w:themeShade="BF"/>
        </w:rPr>
        <w:t>GM</w:t>
      </w:r>
      <w:r w:rsidR="009F10F9">
        <w:t>)</w:t>
      </w:r>
      <w:r w:rsidR="009D3CAA">
        <w:t xml:space="preserve">, it contains the </w:t>
      </w:r>
      <w:r w:rsidR="00CA583B">
        <w:t xml:space="preserve">available </w:t>
      </w:r>
      <w:r w:rsidR="009D3CAA">
        <w:t>game types and the data</w:t>
      </w:r>
      <w:r w:rsidR="00874A0B">
        <w:t xml:space="preserve"> it wants to send</w:t>
      </w:r>
      <w:r w:rsidR="009D3CAA">
        <w:t xml:space="preserve"> is “</w:t>
      </w:r>
      <w:r w:rsidR="009D3CAA" w:rsidRPr="00FC0610">
        <w:rPr>
          <w:rFonts w:ascii="Consolas" w:hAnsi="Consolas" w:cs="Consolas"/>
          <w:color w:val="C45911" w:themeColor="accent2" w:themeShade="BF"/>
          <w:sz w:val="19"/>
          <w:szCs w:val="19"/>
        </w:rPr>
        <w:t>CP-P2P-Other</w:t>
      </w:r>
      <w:r w:rsidR="009D3CAA">
        <w:t>”</w:t>
      </w:r>
      <w:r w:rsidR="00C65975">
        <w:t>.</w:t>
      </w:r>
    </w:p>
    <w:p w14:paraId="6014B055" w14:textId="6C70EBA2" w:rsidR="001A2219" w:rsidRDefault="00AA0FC6" w:rsidP="00AA0FC6">
      <w:pPr>
        <w:pStyle w:val="ListParagraph"/>
        <w:numPr>
          <w:ilvl w:val="0"/>
          <w:numId w:val="4"/>
        </w:numPr>
      </w:pPr>
      <w:r>
        <w:t xml:space="preserve">When </w:t>
      </w:r>
      <w:r w:rsidR="003A7221">
        <w:t>sent to</w:t>
      </w:r>
      <w:r>
        <w:t xml:space="preserve"> any module, the string is split at every “</w:t>
      </w:r>
      <w:r w:rsidRPr="0035142D">
        <w:rPr>
          <w:color w:val="C45911" w:themeColor="accent2" w:themeShade="BF"/>
        </w:rPr>
        <w:t>|</w:t>
      </w:r>
      <w:r>
        <w:t xml:space="preserve">” and then sorted by the </w:t>
      </w:r>
      <w:r w:rsidR="003A7221">
        <w:t>“</w:t>
      </w:r>
      <w:r w:rsidR="00D87AA0" w:rsidRPr="0035142D">
        <w:rPr>
          <w:color w:val="C45911" w:themeColor="accent2" w:themeShade="BF"/>
        </w:rPr>
        <w:t>listen (</w:t>
      </w:r>
      <w:r w:rsidRPr="0035142D">
        <w:rPr>
          <w:color w:val="C45911" w:themeColor="accent2" w:themeShade="BF"/>
        </w:rPr>
        <w:t>)</w:t>
      </w:r>
      <w:r w:rsidRPr="0035142D">
        <w:rPr>
          <w:color w:val="FF0000"/>
        </w:rPr>
        <w:t xml:space="preserve"> </w:t>
      </w:r>
      <w:r>
        <w:t>function in each module</w:t>
      </w:r>
      <w:r w:rsidR="003A7221">
        <w:t>.</w:t>
      </w:r>
    </w:p>
    <w:p w14:paraId="4997C7F8" w14:textId="1D85A00C" w:rsidR="001A2219" w:rsidRDefault="001A2219" w:rsidP="00427E94">
      <w:pPr>
        <w:pStyle w:val="Heading2"/>
      </w:pPr>
      <w:r>
        <w:t>Testing</w:t>
      </w:r>
    </w:p>
    <w:p w14:paraId="4F469905" w14:textId="7668FDBC" w:rsidR="0058414B" w:rsidRDefault="0058414B" w:rsidP="0058414B">
      <w:pPr>
        <w:pStyle w:val="ListParagraph"/>
        <w:numPr>
          <w:ilvl w:val="0"/>
          <w:numId w:val="32"/>
        </w:numPr>
      </w:pPr>
      <w:r>
        <w:t>Make sure to run the installer before trying to test the code through visual studio as part of the code require files withing the installer</w:t>
      </w:r>
      <w:r w:rsidR="006D5CC0">
        <w:t>.</w:t>
      </w:r>
      <w:bookmarkStart w:id="0" w:name="_GoBack"/>
      <w:bookmarkEnd w:id="0"/>
    </w:p>
    <w:p w14:paraId="62693985" w14:textId="77777777" w:rsidR="0058414B" w:rsidRDefault="0058414B" w:rsidP="0058414B">
      <w:pPr>
        <w:pStyle w:val="ListParagraph"/>
        <w:numPr>
          <w:ilvl w:val="0"/>
          <w:numId w:val="32"/>
        </w:numPr>
      </w:pPr>
      <w:r>
        <w:t>Also, you will be prompted before running but run visual studio as administrator.</w:t>
      </w:r>
    </w:p>
    <w:p w14:paraId="2A59BA23" w14:textId="32C1BC57" w:rsidR="0058414B" w:rsidRPr="0058414B" w:rsidRDefault="0058414B" w:rsidP="0058414B">
      <w:pPr>
        <w:pStyle w:val="ListParagraph"/>
        <w:numPr>
          <w:ilvl w:val="0"/>
          <w:numId w:val="32"/>
        </w:numPr>
      </w:pPr>
      <w:r>
        <w:t>To test all the code in visual studio run it from the “</w:t>
      </w:r>
      <w:r w:rsidRPr="00A322B1">
        <w:t>Start MyPAM Midwear</w:t>
      </w:r>
      <w:r>
        <w:t>” program.</w:t>
      </w:r>
    </w:p>
    <w:p w14:paraId="6B4AE787" w14:textId="36DD193C" w:rsidR="00281DBE" w:rsidRPr="00974F93" w:rsidRDefault="00427E94" w:rsidP="00974F93">
      <w:pPr>
        <w:pStyle w:val="ListParagraph"/>
        <w:numPr>
          <w:ilvl w:val="0"/>
          <w:numId w:val="21"/>
        </w:numPr>
        <w:rPr>
          <w:rFonts w:cstheme="minorHAnsi"/>
          <w:color w:val="000000"/>
        </w:rPr>
      </w:pPr>
      <w:r w:rsidRPr="00974F93">
        <w:rPr>
          <w:rFonts w:cstheme="minorHAnsi"/>
        </w:rPr>
        <w:t xml:space="preserve">The </w:t>
      </w:r>
      <w:r w:rsidR="00C25801" w:rsidRPr="00974F93">
        <w:rPr>
          <w:rFonts w:cstheme="minorHAnsi"/>
        </w:rPr>
        <w:t>“Central_UDP_Server”</w:t>
      </w:r>
      <w:r w:rsidR="00FA5EA2" w:rsidRPr="00974F93">
        <w:rPr>
          <w:rFonts w:cstheme="minorHAnsi"/>
        </w:rPr>
        <w:t>, “Main_Menu” and Start MyPAM Midwear module all have a Boolean variable at the top of their code called “</w:t>
      </w:r>
      <w:r w:rsidR="00FA5EA2" w:rsidRPr="00974F93">
        <w:rPr>
          <w:rFonts w:cstheme="minorHAnsi"/>
          <w:color w:val="000000"/>
        </w:rPr>
        <w:t>releaseMode</w:t>
      </w:r>
      <w:r w:rsidR="00FA5EA2" w:rsidRPr="00974F93">
        <w:rPr>
          <w:rFonts w:cstheme="minorHAnsi"/>
        </w:rPr>
        <w:t>”</w:t>
      </w:r>
      <w:r w:rsidR="00FA5EA2" w:rsidRPr="00974F93">
        <w:rPr>
          <w:rFonts w:cstheme="minorHAnsi"/>
          <w:color w:val="000000"/>
        </w:rPr>
        <w:t xml:space="preserve"> this is used for testing purposes so the modules know where to run other modules and programs from. Set it to true when creating an installer file so the programs know to run other modules from programData and programFiles on the users PC. Set it to false when compiling in visual studio so the program knows </w:t>
      </w:r>
      <w:r w:rsidR="00992E5A" w:rsidRPr="00974F93">
        <w:rPr>
          <w:rFonts w:cstheme="minorHAnsi"/>
          <w:color w:val="000000"/>
        </w:rPr>
        <w:t>to find</w:t>
      </w:r>
      <w:r w:rsidR="002531AD" w:rsidRPr="00974F93">
        <w:rPr>
          <w:rFonts w:cstheme="minorHAnsi"/>
          <w:color w:val="000000"/>
        </w:rPr>
        <w:t xml:space="preserve"> the programs in their respective compile locations.</w:t>
      </w:r>
    </w:p>
    <w:p w14:paraId="5B1DE717" w14:textId="1CB725A2" w:rsidR="00147FE3" w:rsidRPr="00147FE3" w:rsidRDefault="00273699" w:rsidP="00974F93">
      <w:pPr>
        <w:pStyle w:val="ListParagraph"/>
        <w:numPr>
          <w:ilvl w:val="0"/>
          <w:numId w:val="21"/>
        </w:numPr>
      </w:pPr>
      <w:r>
        <w:rPr>
          <w:noProof/>
        </w:rPr>
        <w:drawing>
          <wp:anchor distT="0" distB="0" distL="114300" distR="114300" simplePos="0" relativeHeight="251659264" behindDoc="0" locked="0" layoutInCell="1" allowOverlap="1" wp14:anchorId="1B0DEF65" wp14:editId="05E6181C">
            <wp:simplePos x="0" y="0"/>
            <wp:positionH relativeFrom="margin">
              <wp:align>center</wp:align>
            </wp:positionH>
            <wp:positionV relativeFrom="paragraph">
              <wp:posOffset>589915</wp:posOffset>
            </wp:positionV>
            <wp:extent cx="1746885" cy="1281430"/>
            <wp:effectExtent l="38100" t="38100" r="43815" b="330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014" t="908" r="2039" b="3550"/>
                    <a:stretch/>
                  </pic:blipFill>
                  <pic:spPr bwMode="auto">
                    <a:xfrm>
                      <a:off x="0" y="0"/>
                      <a:ext cx="1746885" cy="1281430"/>
                    </a:xfrm>
                    <a:prstGeom prst="rect">
                      <a:avLst/>
                    </a:prstGeom>
                    <a:ln w="28575">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4F93" w:rsidRPr="00974F93">
        <w:rPr>
          <w:rFonts w:cstheme="minorHAnsi"/>
          <w:color w:val="000000"/>
        </w:rPr>
        <w:t>Also,</w:t>
      </w:r>
      <w:r w:rsidR="00147FE3" w:rsidRPr="00974F93">
        <w:rPr>
          <w:rFonts w:cstheme="minorHAnsi"/>
          <w:color w:val="000000"/>
        </w:rPr>
        <w:t xml:space="preserve"> </w:t>
      </w:r>
      <w:r w:rsidR="00147FE3">
        <w:t>when setting up the middleware on a PC please ensure you turn down its “User Account Control Settings” to never notify so the middleware can run automatically with no human interaction</w:t>
      </w:r>
      <w:r w:rsidR="00A42B57">
        <w:rPr>
          <w:noProof/>
        </w:rPr>
        <w:t>.</w:t>
      </w:r>
    </w:p>
    <w:p w14:paraId="591EF989" w14:textId="77777777" w:rsidR="00281DBE" w:rsidRDefault="00281DBE" w:rsidP="00281DBE">
      <w:pPr>
        <w:pStyle w:val="Heading2"/>
      </w:pPr>
      <w:r>
        <w:t>Compiling</w:t>
      </w:r>
    </w:p>
    <w:p w14:paraId="07625B5A" w14:textId="77777777" w:rsidR="00281DBE" w:rsidRDefault="00281DBE" w:rsidP="00281DBE">
      <w:pPr>
        <w:pStyle w:val="ListParagraph"/>
        <w:numPr>
          <w:ilvl w:val="0"/>
          <w:numId w:val="5"/>
        </w:numPr>
      </w:pPr>
      <w:r>
        <w:t>When compiling each module highlight can compile each module excluding the installer as the installer takes a while to compile.</w:t>
      </w:r>
    </w:p>
    <w:p w14:paraId="0BA99A28" w14:textId="4787B27B" w:rsidR="00F53509" w:rsidRDefault="00281DBE" w:rsidP="00B670DE">
      <w:pPr>
        <w:pStyle w:val="ListParagraph"/>
        <w:numPr>
          <w:ilvl w:val="0"/>
          <w:numId w:val="5"/>
        </w:numPr>
      </w:pPr>
      <w:r>
        <w:t>Only compile the installer when needed to save time.</w:t>
      </w:r>
    </w:p>
    <w:p w14:paraId="7C065654" w14:textId="4537D9D1" w:rsidR="00AC07AF" w:rsidRPr="00AC07AF" w:rsidRDefault="003F0DA9" w:rsidP="00F53509">
      <w:pPr>
        <w:pStyle w:val="Heading2"/>
      </w:pPr>
      <w:r>
        <w:t xml:space="preserve">General Functions in </w:t>
      </w:r>
      <w:r w:rsidR="000840C8">
        <w:t>A</w:t>
      </w:r>
      <w:r>
        <w:t>ll Modules</w:t>
      </w:r>
    </w:p>
    <w:p w14:paraId="49964DDC" w14:textId="77777777" w:rsidR="003F0DA9" w:rsidRDefault="003F0DA9" w:rsidP="003F0DA9">
      <w:pPr>
        <w:pStyle w:val="Heading3"/>
      </w:pPr>
      <w:r>
        <w:t>listen()</w:t>
      </w:r>
    </w:p>
    <w:p w14:paraId="2635DC4C" w14:textId="77777777" w:rsidR="003F0DA9" w:rsidRDefault="003F0DA9" w:rsidP="003F0DA9">
      <w:pPr>
        <w:pStyle w:val="ListParagraph"/>
        <w:numPr>
          <w:ilvl w:val="0"/>
          <w:numId w:val="3"/>
        </w:numPr>
      </w:pPr>
      <w:r>
        <w:t>This function’s roll is to sort the incoming data.</w:t>
      </w:r>
    </w:p>
    <w:p w14:paraId="7B510E3F" w14:textId="77777777" w:rsidR="003F0DA9" w:rsidRPr="0029336A" w:rsidRDefault="003F0DA9" w:rsidP="003F0DA9">
      <w:pPr>
        <w:pStyle w:val="ListParagraph"/>
        <w:numPr>
          <w:ilvl w:val="0"/>
          <w:numId w:val="3"/>
        </w:numPr>
      </w:pPr>
      <w:r>
        <w:t>First the data is split. Then the sorted into where it is from and what it is requesting/ contains so the program knows what module to send the data too.</w:t>
      </w:r>
    </w:p>
    <w:p w14:paraId="6F9C8164" w14:textId="77777777" w:rsidR="003F0DA9" w:rsidRDefault="003F0DA9" w:rsidP="003F0DA9">
      <w:pPr>
        <w:pStyle w:val="Heading3"/>
      </w:pPr>
      <w:r>
        <w:t>receiveData()</w:t>
      </w:r>
    </w:p>
    <w:p w14:paraId="621CD8EE" w14:textId="77777777" w:rsidR="003F0DA9" w:rsidRDefault="003F0DA9" w:rsidP="003F0DA9">
      <w:pPr>
        <w:pStyle w:val="ListParagraph"/>
        <w:numPr>
          <w:ilvl w:val="0"/>
          <w:numId w:val="6"/>
        </w:numPr>
      </w:pPr>
      <w:r>
        <w:t>Here is where the module waits to receive incoming transmission from other modules.</w:t>
      </w:r>
    </w:p>
    <w:p w14:paraId="07BB0931" w14:textId="09255551" w:rsidR="003F0DA9" w:rsidRDefault="003F0DA9" w:rsidP="003F0DA9">
      <w:pPr>
        <w:pStyle w:val="ListParagraph"/>
        <w:numPr>
          <w:ilvl w:val="0"/>
          <w:numId w:val="6"/>
        </w:numPr>
      </w:pPr>
      <w:r>
        <w:lastRenderedPageBreak/>
        <w:t xml:space="preserve">There is </w:t>
      </w:r>
      <w:r w:rsidR="00B9068A">
        <w:t xml:space="preserve">a </w:t>
      </w:r>
      <w:r>
        <w:t>try() catch() encase of unforeseen problems just so the module doesn’t crash entirely.</w:t>
      </w:r>
      <w:r w:rsidR="00B9068A">
        <w:t xml:space="preserve"> </w:t>
      </w:r>
    </w:p>
    <w:p w14:paraId="7846C529" w14:textId="4F9CC9CE" w:rsidR="00B9068A" w:rsidRPr="00F96ACC" w:rsidRDefault="00B9068A" w:rsidP="003F0DA9">
      <w:pPr>
        <w:pStyle w:val="ListParagraph"/>
        <w:numPr>
          <w:ilvl w:val="0"/>
          <w:numId w:val="6"/>
        </w:numPr>
      </w:pPr>
      <w:r>
        <w:t>This is also used in some modules to enable connection</w:t>
      </w:r>
      <w:r w:rsidR="00433462">
        <w:t xml:space="preserve"> checking with</w:t>
      </w:r>
      <w:r>
        <w:t xml:space="preserve"> timeouts.</w:t>
      </w:r>
    </w:p>
    <w:p w14:paraId="76D9916F" w14:textId="615A7BC5" w:rsidR="00AA0FC6" w:rsidRPr="002531AD" w:rsidRDefault="00334B64" w:rsidP="003F0DA9">
      <w:pPr>
        <w:pStyle w:val="Heading2"/>
      </w:pPr>
      <w:r w:rsidRPr="002531AD">
        <w:br w:type="page"/>
      </w:r>
    </w:p>
    <w:p w14:paraId="320A1B12" w14:textId="364E6B17" w:rsidR="00380128" w:rsidRDefault="00380128" w:rsidP="00380128">
      <w:pPr>
        <w:pStyle w:val="Heading1"/>
      </w:pPr>
      <w:r w:rsidRPr="00380128">
        <w:lastRenderedPageBreak/>
        <w:t>Central_UDP_Server</w:t>
      </w:r>
    </w:p>
    <w:p w14:paraId="03B1A3FC" w14:textId="5AD1990C" w:rsidR="00380128" w:rsidRDefault="00380128" w:rsidP="00380128">
      <w:pPr>
        <w:pStyle w:val="Heading2"/>
      </w:pPr>
      <w:r>
        <w:t>Brief</w:t>
      </w:r>
    </w:p>
    <w:p w14:paraId="35E945B0" w14:textId="0DF455A0" w:rsidR="00380128" w:rsidRDefault="00380128" w:rsidP="00380128">
      <w:r>
        <w:t>The purpose of this module is to pass data between modules. This makes it easy to send copies of data to multiple modules at once as well as making it easy to remove and add new modules.</w:t>
      </w:r>
    </w:p>
    <w:p w14:paraId="71859A96" w14:textId="344D97E5" w:rsidR="00FA633E" w:rsidRDefault="00FA633E" w:rsidP="00360FCD">
      <w:pPr>
        <w:pStyle w:val="Heading2"/>
      </w:pPr>
      <w:r>
        <w:t>Important Information</w:t>
      </w:r>
    </w:p>
    <w:p w14:paraId="6A088264" w14:textId="0246E7D0" w:rsidR="009747C4" w:rsidRDefault="00DD3975" w:rsidP="00380128">
      <w:pPr>
        <w:rPr>
          <w:rFonts w:ascii="Consolas" w:hAnsi="Consolas" w:cs="Consolas"/>
          <w:color w:val="000000"/>
          <w:sz w:val="19"/>
          <w:szCs w:val="19"/>
        </w:rPr>
      </w:pPr>
      <w:r>
        <w:t xml:space="preserve">UDP </w:t>
      </w:r>
      <w:r w:rsidR="00590787">
        <w:t>listen</w:t>
      </w:r>
      <w:r w:rsidR="00EC1D19">
        <w:t xml:space="preserve"> port</w:t>
      </w:r>
      <w:r>
        <w:t xml:space="preserve">: </w:t>
      </w:r>
      <w:r w:rsidR="001C75CB">
        <w:rPr>
          <w:rFonts w:ascii="Consolas" w:hAnsi="Consolas" w:cs="Consolas"/>
          <w:color w:val="000000"/>
          <w:sz w:val="19"/>
          <w:szCs w:val="19"/>
        </w:rPr>
        <w:t>4000</w:t>
      </w:r>
    </w:p>
    <w:p w14:paraId="1D154754" w14:textId="3E97BDCD" w:rsidR="009747C4" w:rsidRDefault="009747C4" w:rsidP="009747C4">
      <w:pPr>
        <w:pStyle w:val="Heading2"/>
      </w:pPr>
      <w:r>
        <w:t>Functions</w:t>
      </w:r>
    </w:p>
    <w:p w14:paraId="5E5943B4" w14:textId="3F0AA8F2" w:rsidR="009747C4" w:rsidRDefault="009747C4" w:rsidP="00A34C61">
      <w:pPr>
        <w:pStyle w:val="Heading3"/>
      </w:pPr>
      <w:r>
        <w:t>Main()</w:t>
      </w:r>
    </w:p>
    <w:p w14:paraId="17001F76" w14:textId="164B8616" w:rsidR="00A34C61" w:rsidRDefault="00A34C61" w:rsidP="00A34C61">
      <w:pPr>
        <w:pStyle w:val="ListParagraph"/>
        <w:numPr>
          <w:ilvl w:val="0"/>
          <w:numId w:val="1"/>
        </w:numPr>
      </w:pPr>
      <w:r>
        <w:t>The main function is used to setup the module when it is first run</w:t>
      </w:r>
      <w:r w:rsidR="00EF4E97">
        <w:t>.</w:t>
      </w:r>
    </w:p>
    <w:p w14:paraId="0EDBE971" w14:textId="497C74EB" w:rsidR="00A34C61" w:rsidRDefault="00A34C61" w:rsidP="00A34C61">
      <w:pPr>
        <w:pStyle w:val="ListParagraph"/>
        <w:numPr>
          <w:ilvl w:val="0"/>
          <w:numId w:val="1"/>
        </w:numPr>
      </w:pPr>
      <w:r>
        <w:t>The console is hidden from the user</w:t>
      </w:r>
      <w:r w:rsidR="008C1424">
        <w:t>.</w:t>
      </w:r>
    </w:p>
    <w:p w14:paraId="672B93B6" w14:textId="6A63B077" w:rsidR="00A34C61" w:rsidRDefault="00A34C61" w:rsidP="00A34C61">
      <w:pPr>
        <w:pStyle w:val="ListParagraph"/>
        <w:numPr>
          <w:ilvl w:val="0"/>
          <w:numId w:val="1"/>
        </w:numPr>
      </w:pPr>
      <w:r>
        <w:t>The</w:t>
      </w:r>
      <w:r w:rsidR="008C1424">
        <w:t>n</w:t>
      </w:r>
      <w:r>
        <w:t xml:space="preserve"> UDP communication is set up</w:t>
      </w:r>
      <w:r w:rsidR="00EF4E97">
        <w:t>.</w:t>
      </w:r>
    </w:p>
    <w:p w14:paraId="3FFBB850" w14:textId="687A8DF0" w:rsidR="008C1424" w:rsidRPr="00A34C61" w:rsidRDefault="008C1424" w:rsidP="00A34C61">
      <w:pPr>
        <w:pStyle w:val="ListParagraph"/>
        <w:numPr>
          <w:ilvl w:val="0"/>
          <w:numId w:val="1"/>
        </w:numPr>
      </w:pPr>
      <w:r>
        <w:t xml:space="preserve">Lastly the module listens for incoming </w:t>
      </w:r>
      <w:r w:rsidR="00C31A56">
        <w:t>communications</w:t>
      </w:r>
      <w:r>
        <w:t>.</w:t>
      </w:r>
    </w:p>
    <w:p w14:paraId="7BD0E737" w14:textId="0AC87A0D" w:rsidR="009747C4" w:rsidRDefault="009747C4" w:rsidP="00A34C61">
      <w:pPr>
        <w:pStyle w:val="Heading3"/>
      </w:pPr>
      <w:r>
        <w:t>UDPCommsSetup()</w:t>
      </w:r>
    </w:p>
    <w:p w14:paraId="47FEFEA4" w14:textId="5CE3C835" w:rsidR="001F2E65" w:rsidRDefault="001F2E65" w:rsidP="006C4E50">
      <w:pPr>
        <w:pStyle w:val="ListParagraph"/>
        <w:numPr>
          <w:ilvl w:val="0"/>
          <w:numId w:val="2"/>
        </w:numPr>
      </w:pPr>
      <w:r>
        <w:t xml:space="preserve">This </w:t>
      </w:r>
      <w:r w:rsidR="005B0915">
        <w:t xml:space="preserve">function’s </w:t>
      </w:r>
      <w:r>
        <w:t xml:space="preserve">sets up the parameters for the UDP listener. </w:t>
      </w:r>
    </w:p>
    <w:p w14:paraId="1642F3C8" w14:textId="472B0296" w:rsidR="006C4E50" w:rsidRDefault="006C4E50" w:rsidP="006C4E50">
      <w:pPr>
        <w:pStyle w:val="ListParagraph"/>
        <w:numPr>
          <w:ilvl w:val="0"/>
          <w:numId w:val="2"/>
        </w:numPr>
      </w:pPr>
      <w:r>
        <w:t>Most of the code in this module is self-explanatory.</w:t>
      </w:r>
    </w:p>
    <w:p w14:paraId="29DA1112" w14:textId="58214CDC" w:rsidR="00A34C61" w:rsidRDefault="00A34C61" w:rsidP="00A34C61">
      <w:pPr>
        <w:pStyle w:val="Heading3"/>
      </w:pPr>
      <w:r>
        <w:t>UDPsend(</w:t>
      </w:r>
      <w:r>
        <w:rPr>
          <w:color w:val="0000FF"/>
        </w:rPr>
        <w:t>string</w:t>
      </w:r>
      <w:r>
        <w:t xml:space="preserve"> datagram, </w:t>
      </w:r>
      <w:r>
        <w:rPr>
          <w:color w:val="0000FF"/>
        </w:rPr>
        <w:t>int</w:t>
      </w:r>
      <w:r>
        <w:t xml:space="preserve"> port)</w:t>
      </w:r>
    </w:p>
    <w:p w14:paraId="108E6B84" w14:textId="6471EE03" w:rsidR="00762C33" w:rsidRPr="00762C33" w:rsidRDefault="00762C33" w:rsidP="00762C33">
      <w:pPr>
        <w:pStyle w:val="ListParagraph"/>
        <w:numPr>
          <w:ilvl w:val="0"/>
          <w:numId w:val="7"/>
        </w:numPr>
      </w:pPr>
      <w:r>
        <w:t xml:space="preserve">Here the data being sent and what port it is being sent to is passed in and the </w:t>
      </w:r>
      <w:r w:rsidR="007B1F94">
        <w:t>function</w:t>
      </w:r>
      <w:r>
        <w:t xml:space="preserve"> sends the data to the desired port. </w:t>
      </w:r>
    </w:p>
    <w:p w14:paraId="213897D5" w14:textId="3FD52096" w:rsidR="00DD3975" w:rsidRPr="009747C4" w:rsidRDefault="009747C4" w:rsidP="00380128">
      <w:pPr>
        <w:rPr>
          <w:rFonts w:ascii="Consolas" w:hAnsi="Consolas" w:cs="Consolas"/>
          <w:color w:val="000000"/>
          <w:sz w:val="19"/>
          <w:szCs w:val="19"/>
        </w:rPr>
      </w:pPr>
      <w:r>
        <w:rPr>
          <w:rFonts w:ascii="Consolas" w:hAnsi="Consolas" w:cs="Consolas"/>
          <w:color w:val="000000"/>
          <w:sz w:val="19"/>
          <w:szCs w:val="19"/>
        </w:rPr>
        <w:br w:type="page"/>
      </w:r>
    </w:p>
    <w:p w14:paraId="6CF05C71" w14:textId="62E832DF" w:rsidR="009747C4" w:rsidRDefault="009D6539" w:rsidP="00380128">
      <w:pPr>
        <w:pStyle w:val="Heading1"/>
      </w:pPr>
      <w:r w:rsidRPr="00380128">
        <w:lastRenderedPageBreak/>
        <w:t>LLC_Communication</w:t>
      </w:r>
    </w:p>
    <w:p w14:paraId="3F4170DB" w14:textId="77777777" w:rsidR="00A9526C" w:rsidRDefault="00A9526C" w:rsidP="00A9526C">
      <w:pPr>
        <w:pStyle w:val="Heading2"/>
      </w:pPr>
      <w:r>
        <w:t>Brief</w:t>
      </w:r>
    </w:p>
    <w:p w14:paraId="4C935148" w14:textId="48147A95" w:rsidR="00A9526C" w:rsidRDefault="00B32C31" w:rsidP="00A9526C">
      <w:r>
        <w:t>This module takes data from the lower level controller</w:t>
      </w:r>
      <w:r w:rsidR="00FF5C57">
        <w:t xml:space="preserve"> (LLC)</w:t>
      </w:r>
      <w:r>
        <w:t xml:space="preserve"> and passes it to the central server and vice versa. The module is also used to check the connection status of the </w:t>
      </w:r>
      <w:r w:rsidR="005B415F">
        <w:t xml:space="preserve">LLC </w:t>
      </w:r>
      <w:r>
        <w:t>and edit crucial data from the games before reaching the LLC</w:t>
      </w:r>
      <w:r w:rsidR="00FF5C57">
        <w:t>.</w:t>
      </w:r>
    </w:p>
    <w:p w14:paraId="4AA226A6" w14:textId="77777777" w:rsidR="00A9526C" w:rsidRDefault="00A9526C" w:rsidP="00A9526C">
      <w:pPr>
        <w:pStyle w:val="Heading2"/>
      </w:pPr>
      <w:r>
        <w:t>Important Information</w:t>
      </w:r>
    </w:p>
    <w:p w14:paraId="49B192EF" w14:textId="4871DE74" w:rsidR="00A9526C" w:rsidRDefault="00A9526C" w:rsidP="002F505E">
      <w:r>
        <w:t xml:space="preserve">UDP listen port: </w:t>
      </w:r>
      <w:r w:rsidR="00185056">
        <w:t>60000</w:t>
      </w:r>
      <w:r w:rsidR="009F4ADA">
        <w:t xml:space="preserve"> (Comms from LLC)</w:t>
      </w:r>
    </w:p>
    <w:p w14:paraId="536FD8C3" w14:textId="10DD6927" w:rsidR="009F4ADA" w:rsidRPr="002F505E" w:rsidRDefault="009F4ADA" w:rsidP="00A9526C">
      <w:r>
        <w:t xml:space="preserve">UDP listen port: </w:t>
      </w:r>
      <w:r w:rsidR="002F505E">
        <w:t xml:space="preserve">3200 </w:t>
      </w:r>
      <w:r>
        <w:t xml:space="preserve">(Comms from </w:t>
      </w:r>
      <w:r w:rsidR="002F505E">
        <w:t>Central Server</w:t>
      </w:r>
      <w:r>
        <w:t>)</w:t>
      </w:r>
    </w:p>
    <w:p w14:paraId="00F48290" w14:textId="17F2532F" w:rsidR="00A9526C" w:rsidRPr="00A9526C" w:rsidRDefault="00A9526C" w:rsidP="00A9526C">
      <w:pPr>
        <w:pStyle w:val="Heading2"/>
      </w:pPr>
      <w:r>
        <w:t>Functions</w:t>
      </w:r>
    </w:p>
    <w:p w14:paraId="77E42331" w14:textId="5B5D9B7C" w:rsidR="000921D6" w:rsidRDefault="000921D6" w:rsidP="00185056">
      <w:pPr>
        <w:pStyle w:val="Heading3"/>
      </w:pPr>
      <w:r>
        <w:t>Main(</w:t>
      </w:r>
      <w:r>
        <w:rPr>
          <w:color w:val="0000FF"/>
        </w:rPr>
        <w:t>string</w:t>
      </w:r>
      <w:r>
        <w:t>[] args)</w:t>
      </w:r>
    </w:p>
    <w:p w14:paraId="21538BAB" w14:textId="77777777" w:rsidR="00EF4E97" w:rsidRDefault="00EF4E97" w:rsidP="00EF4E97">
      <w:pPr>
        <w:pStyle w:val="ListParagraph"/>
        <w:numPr>
          <w:ilvl w:val="0"/>
          <w:numId w:val="1"/>
        </w:numPr>
      </w:pPr>
      <w:r>
        <w:t>The main function is used to setup the module when it is first run.</w:t>
      </w:r>
    </w:p>
    <w:p w14:paraId="1D21DB97" w14:textId="77777777" w:rsidR="00EF4E97" w:rsidRDefault="00EF4E97" w:rsidP="00EF4E97">
      <w:pPr>
        <w:pStyle w:val="ListParagraph"/>
        <w:numPr>
          <w:ilvl w:val="0"/>
          <w:numId w:val="1"/>
        </w:numPr>
      </w:pPr>
      <w:r>
        <w:t>The console is hidden from the user.</w:t>
      </w:r>
    </w:p>
    <w:p w14:paraId="36F1F9BC" w14:textId="77777777" w:rsidR="00EF4E97" w:rsidRDefault="00EF4E97" w:rsidP="00EF4E97">
      <w:pPr>
        <w:pStyle w:val="ListParagraph"/>
        <w:numPr>
          <w:ilvl w:val="0"/>
          <w:numId w:val="1"/>
        </w:numPr>
      </w:pPr>
      <w:r>
        <w:t>Then UDP communication is set up.</w:t>
      </w:r>
    </w:p>
    <w:p w14:paraId="3122DBB5" w14:textId="449FED87" w:rsidR="00EF4E97" w:rsidRDefault="00530719" w:rsidP="00EF4E97">
      <w:pPr>
        <w:pStyle w:val="ListParagraph"/>
        <w:numPr>
          <w:ilvl w:val="0"/>
          <w:numId w:val="1"/>
        </w:numPr>
      </w:pPr>
      <w:r>
        <w:t xml:space="preserve">The module then starts its communication start up procedure where it tells the safety model it is ready to run and waits for a response back telling it to start. </w:t>
      </w:r>
    </w:p>
    <w:p w14:paraId="466820D8" w14:textId="75D152B7" w:rsidR="00CC31CA" w:rsidRPr="00EF4E97" w:rsidRDefault="00CC31CA" w:rsidP="00EF4E97">
      <w:pPr>
        <w:pStyle w:val="ListParagraph"/>
        <w:numPr>
          <w:ilvl w:val="0"/>
          <w:numId w:val="1"/>
        </w:numPr>
      </w:pPr>
      <w:r>
        <w:t xml:space="preserve">The timeout is set to 50ms, after 50ms of not receiving anything the module will try again </w:t>
      </w:r>
      <w:r w:rsidR="00BC2F46">
        <w:t>15</w:t>
      </w:r>
      <w:r>
        <w:t xml:space="preserve"> times before deciding something has gone wrong</w:t>
      </w:r>
    </w:p>
    <w:p w14:paraId="60E37232" w14:textId="4ADE327D" w:rsidR="00C1767D" w:rsidRDefault="00C1767D" w:rsidP="00A9526C">
      <w:pPr>
        <w:pStyle w:val="Heading3"/>
      </w:pPr>
      <w:r>
        <w:t>commsSetup()</w:t>
      </w:r>
    </w:p>
    <w:p w14:paraId="4943C6AB" w14:textId="509ABEE4" w:rsidR="009F4ADA" w:rsidRDefault="004A1CCC" w:rsidP="009F4ADA">
      <w:pPr>
        <w:pStyle w:val="ListParagraph"/>
        <w:numPr>
          <w:ilvl w:val="0"/>
          <w:numId w:val="8"/>
        </w:numPr>
      </w:pPr>
      <w:r>
        <w:t>Sets up two listeners and endpoints for communication between the module and the central server and the module and the LLC.</w:t>
      </w:r>
    </w:p>
    <w:p w14:paraId="5B9A1E39" w14:textId="384030C2" w:rsidR="00CC1993" w:rsidRPr="009F4ADA" w:rsidRDefault="00CC1993" w:rsidP="009F4ADA">
      <w:pPr>
        <w:pStyle w:val="ListParagraph"/>
        <w:numPr>
          <w:ilvl w:val="0"/>
          <w:numId w:val="8"/>
        </w:numPr>
      </w:pPr>
      <w:r>
        <w:t xml:space="preserve">Buffers are set to zero to remove the effects of bottlenecking at different locations. </w:t>
      </w:r>
    </w:p>
    <w:p w14:paraId="265D93A0" w14:textId="667FCDF1" w:rsidR="009218FD" w:rsidRDefault="009218FD" w:rsidP="00A9526C">
      <w:pPr>
        <w:pStyle w:val="Heading3"/>
      </w:pPr>
      <w:r>
        <w:t>UDPsendToServer(</w:t>
      </w:r>
      <w:r>
        <w:rPr>
          <w:color w:val="0000FF"/>
        </w:rPr>
        <w:t>string</w:t>
      </w:r>
      <w:r>
        <w:t xml:space="preserve"> datagram)</w:t>
      </w:r>
    </w:p>
    <w:p w14:paraId="500C8405" w14:textId="09450DB8" w:rsidR="00D0605F" w:rsidRPr="00D0605F" w:rsidRDefault="002E5C5B" w:rsidP="00D0605F">
      <w:pPr>
        <w:pStyle w:val="ListParagraph"/>
        <w:numPr>
          <w:ilvl w:val="0"/>
          <w:numId w:val="9"/>
        </w:numPr>
      </w:pPr>
      <w:r>
        <w:t xml:space="preserve">This is used to send data passed into the function to the server. </w:t>
      </w:r>
    </w:p>
    <w:p w14:paraId="14F189E6" w14:textId="59A5B7AA" w:rsidR="00947C3B" w:rsidRDefault="00947C3B" w:rsidP="00A9526C">
      <w:pPr>
        <w:pStyle w:val="Heading3"/>
      </w:pPr>
      <w:r>
        <w:t>UDPsendToController(</w:t>
      </w:r>
      <w:r>
        <w:rPr>
          <w:color w:val="0000FF"/>
        </w:rPr>
        <w:t>string</w:t>
      </w:r>
      <w:r>
        <w:t xml:space="preserve"> datagram)</w:t>
      </w:r>
    </w:p>
    <w:p w14:paraId="64A061BC" w14:textId="1AEB1EC1" w:rsidR="00D0605F" w:rsidRPr="00D0605F" w:rsidRDefault="002E5C5B" w:rsidP="007A15E4">
      <w:pPr>
        <w:pStyle w:val="ListParagraph"/>
        <w:numPr>
          <w:ilvl w:val="0"/>
          <w:numId w:val="9"/>
        </w:numPr>
      </w:pPr>
      <w:r>
        <w:t xml:space="preserve">This is used to send data passed into the function to the LLC. </w:t>
      </w:r>
    </w:p>
    <w:p w14:paraId="59D61CAE" w14:textId="7967AED0" w:rsidR="00A9526C" w:rsidRDefault="00A9526C" w:rsidP="00A9526C">
      <w:pPr>
        <w:pStyle w:val="Heading3"/>
      </w:pPr>
      <w:r>
        <w:t>beginControllerGameComms()</w:t>
      </w:r>
    </w:p>
    <w:p w14:paraId="19AA5D7F" w14:textId="2640D585" w:rsidR="00D0605F" w:rsidRDefault="007A15E4" w:rsidP="00D0605F">
      <w:pPr>
        <w:pStyle w:val="ListParagraph"/>
        <w:numPr>
          <w:ilvl w:val="0"/>
          <w:numId w:val="9"/>
        </w:numPr>
      </w:pPr>
      <w:r>
        <w:t>This function is the main communication protocol while the user is playing games.</w:t>
      </w:r>
    </w:p>
    <w:p w14:paraId="716A429A" w14:textId="54C598C1" w:rsidR="007A15E4" w:rsidRDefault="007A15E4" w:rsidP="00D0605F">
      <w:pPr>
        <w:pStyle w:val="ListParagraph"/>
        <w:numPr>
          <w:ilvl w:val="0"/>
          <w:numId w:val="9"/>
        </w:numPr>
      </w:pPr>
      <w:r>
        <w:t>The program will wait to receive data from the LLC then read that data and pass it to the games.</w:t>
      </w:r>
    </w:p>
    <w:p w14:paraId="3B0117E5" w14:textId="7226683D" w:rsidR="0034356F" w:rsidRPr="00D0605F" w:rsidRDefault="007A15E4" w:rsidP="0034356F">
      <w:pPr>
        <w:pStyle w:val="ListParagraph"/>
        <w:numPr>
          <w:ilvl w:val="0"/>
          <w:numId w:val="9"/>
        </w:numPr>
      </w:pPr>
      <w:r>
        <w:t>Then the module will wait to receive data from the central server (games)</w:t>
      </w:r>
      <w:r w:rsidR="00B9068A">
        <w:t xml:space="preserve"> and then edit that data before sending to the LLC.</w:t>
      </w:r>
    </w:p>
    <w:p w14:paraId="7F5364E3" w14:textId="3DE4A76E" w:rsidR="00A9526C" w:rsidRDefault="00A9526C" w:rsidP="00A9526C">
      <w:pPr>
        <w:pStyle w:val="Heading3"/>
      </w:pPr>
      <w:r>
        <w:t>editGameData(</w:t>
      </w:r>
      <w:r>
        <w:rPr>
          <w:color w:val="0000FF"/>
        </w:rPr>
        <w:t>string</w:t>
      </w:r>
      <w:r>
        <w:t xml:space="preserve"> gameData)</w:t>
      </w:r>
    </w:p>
    <w:p w14:paraId="07F7F8C9" w14:textId="41E8FFC3" w:rsidR="00D0605F" w:rsidRPr="00D0605F" w:rsidRDefault="00EC418C" w:rsidP="00D0605F">
      <w:pPr>
        <w:pStyle w:val="ListParagraph"/>
        <w:numPr>
          <w:ilvl w:val="0"/>
          <w:numId w:val="9"/>
        </w:numPr>
      </w:pPr>
      <w:r>
        <w:t xml:space="preserve">Here the game data is edited with data provided by the database about the users </w:t>
      </w:r>
      <w:r w:rsidR="00D262C6">
        <w:t>as well</w:t>
      </w:r>
      <w:r>
        <w:t xml:space="preserve"> as changing the error checking character (A/B).</w:t>
      </w:r>
    </w:p>
    <w:p w14:paraId="49736402" w14:textId="1D2130FC" w:rsidR="00A9526C" w:rsidRDefault="00A9526C" w:rsidP="00A9526C">
      <w:pPr>
        <w:pStyle w:val="Heading3"/>
      </w:pPr>
      <w:r>
        <w:t>readMyPAMData(</w:t>
      </w:r>
      <w:r>
        <w:rPr>
          <w:color w:val="0000FF"/>
        </w:rPr>
        <w:t>string</w:t>
      </w:r>
      <w:r>
        <w:t xml:space="preserve"> controllerData)</w:t>
      </w:r>
    </w:p>
    <w:p w14:paraId="1D60F9E8" w14:textId="3FB3BDCF" w:rsidR="00D0605F" w:rsidRPr="00D0605F" w:rsidRDefault="00D262C6" w:rsidP="00D0605F">
      <w:pPr>
        <w:pStyle w:val="ListParagraph"/>
        <w:numPr>
          <w:ilvl w:val="0"/>
          <w:numId w:val="9"/>
        </w:numPr>
      </w:pPr>
      <w:r>
        <w:t>In this function the new data received from the LLC is read and the connectionChecking parts are saved in the program.</w:t>
      </w:r>
    </w:p>
    <w:p w14:paraId="0454DD02" w14:textId="77777777" w:rsidR="00A9526C" w:rsidRPr="00A9526C" w:rsidRDefault="00A9526C" w:rsidP="00A9526C"/>
    <w:p w14:paraId="63B9FA68" w14:textId="6A1AF8FD" w:rsidR="00D0605F" w:rsidRPr="00D0605F" w:rsidRDefault="00A9526C" w:rsidP="00D0605F">
      <w:pPr>
        <w:pStyle w:val="Heading2"/>
      </w:pPr>
      <w:r>
        <w:lastRenderedPageBreak/>
        <w:t>Classes</w:t>
      </w:r>
    </w:p>
    <w:p w14:paraId="3010A689" w14:textId="1D791573" w:rsidR="00A9526C" w:rsidRDefault="00A9526C" w:rsidP="00A9526C">
      <w:pPr>
        <w:pStyle w:val="Heading3"/>
      </w:pPr>
      <w:r>
        <w:t>gameDataFormat</w:t>
      </w:r>
    </w:p>
    <w:p w14:paraId="4938A5FB" w14:textId="306521EE" w:rsidR="00D0605F" w:rsidRPr="00D0605F" w:rsidRDefault="001E72BF" w:rsidP="00D0605F">
      <w:pPr>
        <w:pStyle w:val="ListParagraph"/>
        <w:numPr>
          <w:ilvl w:val="0"/>
          <w:numId w:val="9"/>
        </w:numPr>
      </w:pPr>
      <w:r>
        <w:t xml:space="preserve">This is the format of the JSON file coming from the games. </w:t>
      </w:r>
    </w:p>
    <w:p w14:paraId="1A5B8DA6" w14:textId="5329A6D3" w:rsidR="00A9526C" w:rsidRDefault="00A9526C" w:rsidP="00A9526C">
      <w:pPr>
        <w:pStyle w:val="Heading3"/>
      </w:pPr>
      <w:r>
        <w:t>controllerData</w:t>
      </w:r>
    </w:p>
    <w:p w14:paraId="7FF1BE05" w14:textId="4B6A0E1D" w:rsidR="00D0605F" w:rsidRPr="00D0605F" w:rsidRDefault="001E72BF" w:rsidP="001E72BF">
      <w:pPr>
        <w:pStyle w:val="ListParagraph"/>
        <w:numPr>
          <w:ilvl w:val="0"/>
          <w:numId w:val="9"/>
        </w:numPr>
      </w:pPr>
      <w:r>
        <w:t xml:space="preserve">This is the format of the JSON file coming from the controller. </w:t>
      </w:r>
    </w:p>
    <w:p w14:paraId="33A35ED0" w14:textId="77777777" w:rsidR="00D0605F" w:rsidRPr="00D0605F" w:rsidRDefault="00D0605F" w:rsidP="00D0605F"/>
    <w:p w14:paraId="0E097F49" w14:textId="5CEC27F9" w:rsidR="00380128" w:rsidRPr="009747C4" w:rsidRDefault="009747C4" w:rsidP="009747C4">
      <w:pPr>
        <w:rPr>
          <w:rFonts w:asciiTheme="majorHAnsi" w:eastAsiaTheme="majorEastAsia" w:hAnsiTheme="majorHAnsi" w:cstheme="majorBidi"/>
          <w:color w:val="2F5496" w:themeColor="accent1" w:themeShade="BF"/>
          <w:sz w:val="32"/>
          <w:szCs w:val="32"/>
        </w:rPr>
      </w:pPr>
      <w:r>
        <w:br w:type="page"/>
      </w:r>
    </w:p>
    <w:p w14:paraId="2B9393C2" w14:textId="3E04A2EE" w:rsidR="009747C4" w:rsidRDefault="00380128" w:rsidP="00380128">
      <w:pPr>
        <w:pStyle w:val="Heading1"/>
      </w:pPr>
      <w:r w:rsidRPr="00380128">
        <w:lastRenderedPageBreak/>
        <w:t>Games_Module</w:t>
      </w:r>
    </w:p>
    <w:p w14:paraId="34346C3B" w14:textId="77777777" w:rsidR="00704894" w:rsidRDefault="00704894" w:rsidP="00704894">
      <w:pPr>
        <w:pStyle w:val="Heading2"/>
      </w:pPr>
      <w:r>
        <w:t>Brief</w:t>
      </w:r>
    </w:p>
    <w:p w14:paraId="5A28E554" w14:textId="79EF2A43" w:rsidR="00704894" w:rsidRDefault="00704894" w:rsidP="00704894">
      <w:r>
        <w:t>This module takes data from the games and passes it to the central server and vice versa</w:t>
      </w:r>
      <w:r w:rsidR="0002042C">
        <w:t xml:space="preserve"> as well as preforming all other task that are to do with the games (</w:t>
      </w:r>
      <w:r w:rsidR="0087623A">
        <w:t>e.g.</w:t>
      </w:r>
      <w:r w:rsidR="0002042C">
        <w:t xml:space="preserve"> adding, removing…)</w:t>
      </w:r>
      <w:r>
        <w:t xml:space="preserve">. It will also check the connection to the games to make sure they haven’t crashed and act accordingly if they have. </w:t>
      </w:r>
    </w:p>
    <w:p w14:paraId="6DF2B5CF" w14:textId="77777777" w:rsidR="00704894" w:rsidRDefault="00704894" w:rsidP="00704894">
      <w:pPr>
        <w:pStyle w:val="Heading2"/>
      </w:pPr>
      <w:r>
        <w:t>Important Information</w:t>
      </w:r>
    </w:p>
    <w:p w14:paraId="1335AE6D" w14:textId="40B54F39" w:rsidR="00704894" w:rsidRPr="00704894" w:rsidRDefault="00704894" w:rsidP="00704894">
      <w:pPr>
        <w:rPr>
          <w:rFonts w:cstheme="minorHAnsi"/>
        </w:rPr>
      </w:pPr>
      <w:r w:rsidRPr="00704894">
        <w:rPr>
          <w:rFonts w:cstheme="minorHAnsi"/>
        </w:rPr>
        <w:t xml:space="preserve">UDP listen port: </w:t>
      </w:r>
      <w:r w:rsidRPr="00704894">
        <w:rPr>
          <w:rFonts w:cstheme="minorHAnsi"/>
          <w:color w:val="000000"/>
        </w:rPr>
        <w:t>2300</w:t>
      </w:r>
      <w:r w:rsidRPr="00704894">
        <w:rPr>
          <w:rFonts w:cstheme="minorHAnsi"/>
        </w:rPr>
        <w:t xml:space="preserve"> (Comms from Game)</w:t>
      </w:r>
    </w:p>
    <w:p w14:paraId="0D71588D" w14:textId="349B1C6A" w:rsidR="00704894" w:rsidRDefault="00704894" w:rsidP="00704894">
      <w:pPr>
        <w:rPr>
          <w:rFonts w:cstheme="minorHAnsi"/>
        </w:rPr>
      </w:pPr>
      <w:r w:rsidRPr="00704894">
        <w:rPr>
          <w:rFonts w:cstheme="minorHAnsi"/>
        </w:rPr>
        <w:t xml:space="preserve">UDP listen port: </w:t>
      </w:r>
      <w:r w:rsidRPr="00704894">
        <w:rPr>
          <w:rFonts w:cstheme="minorHAnsi"/>
          <w:color w:val="000000"/>
        </w:rPr>
        <w:t>2200</w:t>
      </w:r>
      <w:r w:rsidRPr="00704894">
        <w:rPr>
          <w:rFonts w:cstheme="minorHAnsi"/>
        </w:rPr>
        <w:t xml:space="preserve"> (Comms from Central Server)</w:t>
      </w:r>
    </w:p>
    <w:p w14:paraId="3D9DEFEA" w14:textId="1BD77350" w:rsidR="00934938" w:rsidRPr="00704894" w:rsidRDefault="00934938" w:rsidP="00704894">
      <w:pPr>
        <w:rPr>
          <w:rFonts w:cstheme="minorHAnsi"/>
        </w:rPr>
      </w:pPr>
      <w:r>
        <w:rPr>
          <w:rFonts w:cstheme="minorHAnsi"/>
        </w:rPr>
        <w:t>All games have their listen port set to 3000.</w:t>
      </w:r>
    </w:p>
    <w:p w14:paraId="505EE19A" w14:textId="77777777" w:rsidR="00704894" w:rsidRPr="00A9526C" w:rsidRDefault="00704894" w:rsidP="00704894">
      <w:pPr>
        <w:pStyle w:val="Heading2"/>
      </w:pPr>
      <w:r>
        <w:t>Functions</w:t>
      </w:r>
    </w:p>
    <w:p w14:paraId="2BA77BAB" w14:textId="1CECCFE1" w:rsidR="00704894" w:rsidRDefault="00704894" w:rsidP="00704894">
      <w:pPr>
        <w:pStyle w:val="Heading3"/>
      </w:pPr>
      <w:r>
        <w:t>Main()</w:t>
      </w:r>
    </w:p>
    <w:p w14:paraId="5C8F5EE4" w14:textId="77777777" w:rsidR="0002042C" w:rsidRDefault="0002042C" w:rsidP="0002042C">
      <w:pPr>
        <w:pStyle w:val="ListParagraph"/>
        <w:numPr>
          <w:ilvl w:val="0"/>
          <w:numId w:val="1"/>
        </w:numPr>
      </w:pPr>
      <w:r>
        <w:t>The main function is used to setup the module when it is first run.</w:t>
      </w:r>
    </w:p>
    <w:p w14:paraId="03382DD1" w14:textId="77777777" w:rsidR="0002042C" w:rsidRDefault="0002042C" w:rsidP="0002042C">
      <w:pPr>
        <w:pStyle w:val="ListParagraph"/>
        <w:numPr>
          <w:ilvl w:val="0"/>
          <w:numId w:val="1"/>
        </w:numPr>
      </w:pPr>
      <w:r>
        <w:t>The console is hidden from the user.</w:t>
      </w:r>
    </w:p>
    <w:p w14:paraId="1D426E5D" w14:textId="1890AB8C" w:rsidR="0002042C" w:rsidRDefault="0002042C" w:rsidP="0002042C">
      <w:pPr>
        <w:pStyle w:val="ListParagraph"/>
        <w:numPr>
          <w:ilvl w:val="0"/>
          <w:numId w:val="1"/>
        </w:numPr>
      </w:pPr>
      <w:r>
        <w:t>Then UDP communication is set up.</w:t>
      </w:r>
    </w:p>
    <w:p w14:paraId="43EFAB67" w14:textId="7A07A257" w:rsidR="0002042C" w:rsidRPr="0002042C" w:rsidRDefault="0002042C" w:rsidP="0002042C">
      <w:pPr>
        <w:pStyle w:val="ListParagraph"/>
        <w:numPr>
          <w:ilvl w:val="0"/>
          <w:numId w:val="1"/>
        </w:numPr>
      </w:pPr>
      <w:r>
        <w:t>Then the module will listen for incoming data from other modules</w:t>
      </w:r>
    </w:p>
    <w:p w14:paraId="0577AAA4" w14:textId="11EBD580" w:rsidR="00704894" w:rsidRDefault="00704894" w:rsidP="00704894">
      <w:pPr>
        <w:pStyle w:val="Heading3"/>
      </w:pPr>
      <w:r>
        <w:t>UDPCommsSetup()</w:t>
      </w:r>
    </w:p>
    <w:p w14:paraId="1F6A4693" w14:textId="577A5D5B" w:rsidR="00025B1A" w:rsidRDefault="00025B1A" w:rsidP="00025B1A">
      <w:pPr>
        <w:pStyle w:val="ListParagraph"/>
        <w:numPr>
          <w:ilvl w:val="0"/>
          <w:numId w:val="10"/>
        </w:numPr>
      </w:pPr>
      <w:r>
        <w:t xml:space="preserve">Two listeners and endpoints are set up for communication between the games and the module and the central server and the module. </w:t>
      </w:r>
    </w:p>
    <w:p w14:paraId="0C5C40F5" w14:textId="14A1E8C8" w:rsidR="00025B1A" w:rsidRPr="00025B1A" w:rsidRDefault="00025B1A" w:rsidP="00025B1A">
      <w:pPr>
        <w:pStyle w:val="ListParagraph"/>
        <w:numPr>
          <w:ilvl w:val="0"/>
          <w:numId w:val="10"/>
        </w:numPr>
      </w:pPr>
      <w:r>
        <w:t>The buffers are set to zero to remove the effects of bottlenecking.</w:t>
      </w:r>
    </w:p>
    <w:p w14:paraId="5436C0CA" w14:textId="2F79B88D" w:rsidR="00704894" w:rsidRDefault="00704894" w:rsidP="00704894">
      <w:pPr>
        <w:pStyle w:val="Heading3"/>
      </w:pPr>
      <w:r>
        <w:t>UDPsend(</w:t>
      </w:r>
      <w:r>
        <w:rPr>
          <w:color w:val="0000FF"/>
        </w:rPr>
        <w:t>string</w:t>
      </w:r>
      <w:r>
        <w:t xml:space="preserve"> datagram)</w:t>
      </w:r>
    </w:p>
    <w:p w14:paraId="6BA9BAC8" w14:textId="134872D9" w:rsidR="006779DC" w:rsidRPr="006779DC" w:rsidRDefault="006779DC" w:rsidP="006779DC">
      <w:pPr>
        <w:pStyle w:val="ListParagraph"/>
        <w:numPr>
          <w:ilvl w:val="0"/>
          <w:numId w:val="11"/>
        </w:numPr>
      </w:pPr>
      <w:r>
        <w:t>This function is used to send data to the central server</w:t>
      </w:r>
    </w:p>
    <w:p w14:paraId="58B9A156" w14:textId="2E65DDB9" w:rsidR="00704894" w:rsidRDefault="00704894" w:rsidP="00704894">
      <w:pPr>
        <w:pStyle w:val="Heading3"/>
      </w:pPr>
      <w:r>
        <w:t>startGame(</w:t>
      </w:r>
      <w:r>
        <w:rPr>
          <w:color w:val="0000FF"/>
        </w:rPr>
        <w:t>string</w:t>
      </w:r>
      <w:r>
        <w:t xml:space="preserve"> type, </w:t>
      </w:r>
      <w:r>
        <w:rPr>
          <w:color w:val="0000FF"/>
        </w:rPr>
        <w:t>string</w:t>
      </w:r>
      <w:r>
        <w:t xml:space="preserve"> name)</w:t>
      </w:r>
    </w:p>
    <w:p w14:paraId="14F7CFE9" w14:textId="1ED5E021" w:rsidR="0088447D" w:rsidRDefault="0088447D" w:rsidP="0088447D">
      <w:pPr>
        <w:pStyle w:val="ListParagraph"/>
        <w:numPr>
          <w:ilvl w:val="0"/>
          <w:numId w:val="11"/>
        </w:numPr>
      </w:pPr>
      <w:r>
        <w:t>This function is passed the name of the game and its type so that it can locate and load the desired game for the user.</w:t>
      </w:r>
    </w:p>
    <w:p w14:paraId="0E04278F" w14:textId="30AE51A1" w:rsidR="0016535F" w:rsidRPr="0088447D" w:rsidRDefault="0016535F" w:rsidP="0088447D">
      <w:pPr>
        <w:pStyle w:val="ListParagraph"/>
        <w:numPr>
          <w:ilvl w:val="0"/>
          <w:numId w:val="11"/>
        </w:numPr>
      </w:pPr>
      <w:r>
        <w:t xml:space="preserve">Its will then inform the safety module that the game has started. </w:t>
      </w:r>
    </w:p>
    <w:p w14:paraId="61887B77" w14:textId="43B72DA5" w:rsidR="00704894" w:rsidRDefault="00660A52" w:rsidP="00704894">
      <w:pPr>
        <w:pStyle w:val="Heading3"/>
      </w:pPr>
      <w:r>
        <w:t>g</w:t>
      </w:r>
      <w:r w:rsidR="00704894">
        <w:t>ameTypes()</w:t>
      </w:r>
    </w:p>
    <w:p w14:paraId="655EFE9D" w14:textId="7B03CBD2" w:rsidR="00660A52" w:rsidRPr="00660A52" w:rsidRDefault="00660A52" w:rsidP="00660A52">
      <w:pPr>
        <w:pStyle w:val="ListParagraph"/>
        <w:numPr>
          <w:ilvl w:val="0"/>
          <w:numId w:val="12"/>
        </w:numPr>
      </w:pPr>
      <w:r>
        <w:t>This function returns the current list of game types</w:t>
      </w:r>
      <w:r w:rsidR="005A7286">
        <w:t xml:space="preserve"> added to the middleware.</w:t>
      </w:r>
    </w:p>
    <w:p w14:paraId="124D4C21" w14:textId="3E8D83F5" w:rsidR="00704894" w:rsidRDefault="00704894" w:rsidP="00704894">
      <w:pPr>
        <w:pStyle w:val="Heading3"/>
      </w:pPr>
      <w:r>
        <w:t>gameNames(</w:t>
      </w:r>
      <w:r>
        <w:rPr>
          <w:color w:val="0000FF"/>
        </w:rPr>
        <w:t>string</w:t>
      </w:r>
      <w:r>
        <w:t xml:space="preserve"> cBox1Text)</w:t>
      </w:r>
    </w:p>
    <w:p w14:paraId="560C2CA3" w14:textId="3BEC6240" w:rsidR="00660A52" w:rsidRPr="00660A52" w:rsidRDefault="001F50DC" w:rsidP="001F50DC">
      <w:pPr>
        <w:pStyle w:val="ListParagraph"/>
        <w:numPr>
          <w:ilvl w:val="0"/>
          <w:numId w:val="12"/>
        </w:numPr>
      </w:pPr>
      <w:r>
        <w:t xml:space="preserve">This function returns the list of games available to be played. </w:t>
      </w:r>
    </w:p>
    <w:p w14:paraId="34D4F2E4" w14:textId="2C1952DE" w:rsidR="00704894" w:rsidRDefault="00704894" w:rsidP="00704894">
      <w:pPr>
        <w:pStyle w:val="Heading3"/>
      </w:pPr>
      <w:r>
        <w:t>removeGame(</w:t>
      </w:r>
      <w:r>
        <w:rPr>
          <w:color w:val="0000FF"/>
        </w:rPr>
        <w:t>string</w:t>
      </w:r>
      <w:r>
        <w:t xml:space="preserve"> cBox1Text, </w:t>
      </w:r>
      <w:r>
        <w:rPr>
          <w:color w:val="0000FF"/>
        </w:rPr>
        <w:t>string</w:t>
      </w:r>
      <w:r>
        <w:t xml:space="preserve"> cBox2Text)</w:t>
      </w:r>
    </w:p>
    <w:p w14:paraId="628CC678" w14:textId="18740E02" w:rsidR="00660A52" w:rsidRPr="00660A52" w:rsidRDefault="00F40206" w:rsidP="00F40206">
      <w:pPr>
        <w:pStyle w:val="ListParagraph"/>
        <w:numPr>
          <w:ilvl w:val="0"/>
          <w:numId w:val="12"/>
        </w:numPr>
      </w:pPr>
      <w:r>
        <w:t>This function is provided the type of game and game name so it can them remove that game from the middleware.</w:t>
      </w:r>
    </w:p>
    <w:p w14:paraId="6295B3F1" w14:textId="638943F1" w:rsidR="00704894" w:rsidRDefault="00704894" w:rsidP="00704894">
      <w:pPr>
        <w:pStyle w:val="Heading3"/>
      </w:pPr>
      <w:r>
        <w:t>addGameType(</w:t>
      </w:r>
      <w:r>
        <w:rPr>
          <w:color w:val="0000FF"/>
        </w:rPr>
        <w:t>string</w:t>
      </w:r>
      <w:r>
        <w:t xml:space="preserve"> tBoxText)</w:t>
      </w:r>
    </w:p>
    <w:p w14:paraId="137E95A9" w14:textId="36A409AA" w:rsidR="00660A52" w:rsidRDefault="00F40206" w:rsidP="00660A52">
      <w:pPr>
        <w:pStyle w:val="ListParagraph"/>
        <w:numPr>
          <w:ilvl w:val="0"/>
          <w:numId w:val="12"/>
        </w:numPr>
      </w:pPr>
      <w:r>
        <w:t xml:space="preserve">This function is provided a game type name it will then create a new game type folder with this name. </w:t>
      </w:r>
    </w:p>
    <w:p w14:paraId="4E138377" w14:textId="77777777" w:rsidR="004E6451" w:rsidRPr="00660A52" w:rsidRDefault="004E6451" w:rsidP="004E6451">
      <w:pPr>
        <w:pStyle w:val="ListParagraph"/>
      </w:pPr>
    </w:p>
    <w:p w14:paraId="49CD5A1E" w14:textId="7A4031FB" w:rsidR="00704894" w:rsidRDefault="00704894" w:rsidP="00704894">
      <w:pPr>
        <w:pStyle w:val="Heading3"/>
      </w:pPr>
      <w:r>
        <w:lastRenderedPageBreak/>
        <w:t>addGame(</w:t>
      </w:r>
      <w:r>
        <w:rPr>
          <w:color w:val="0000FF"/>
        </w:rPr>
        <w:t>string</w:t>
      </w:r>
      <w:r>
        <w:t xml:space="preserve"> fileName, </w:t>
      </w:r>
      <w:r>
        <w:rPr>
          <w:color w:val="0000FF"/>
        </w:rPr>
        <w:t>string</w:t>
      </w:r>
      <w:r>
        <w:t xml:space="preserve"> cBox1Text)</w:t>
      </w:r>
    </w:p>
    <w:p w14:paraId="1DB63679" w14:textId="464DEB37" w:rsidR="009A5CFC" w:rsidRDefault="009A5CFC" w:rsidP="009A5CFC">
      <w:pPr>
        <w:pStyle w:val="ListParagraph"/>
        <w:numPr>
          <w:ilvl w:val="0"/>
          <w:numId w:val="12"/>
        </w:numPr>
      </w:pPr>
      <w:r>
        <w:t>This function is provided the location of the .exe of the game you wish to add to the middleware.</w:t>
      </w:r>
    </w:p>
    <w:p w14:paraId="36457D6A" w14:textId="1B027E95" w:rsidR="009A5CFC" w:rsidRPr="00660A52" w:rsidRDefault="009A5CFC" w:rsidP="009A5CFC">
      <w:pPr>
        <w:pStyle w:val="ListParagraph"/>
        <w:numPr>
          <w:ilvl w:val="0"/>
          <w:numId w:val="12"/>
        </w:numPr>
      </w:pPr>
      <w:r>
        <w:t xml:space="preserve">Then it moves that game into its games folder saved in program Data so that its can be played by the user. </w:t>
      </w:r>
    </w:p>
    <w:p w14:paraId="7AC8F8D8" w14:textId="71265547" w:rsidR="00704894" w:rsidRDefault="00704894" w:rsidP="00704894">
      <w:pPr>
        <w:pStyle w:val="Heading3"/>
      </w:pPr>
      <w:r>
        <w:t>setControllerType(</w:t>
      </w:r>
      <w:r>
        <w:rPr>
          <w:color w:val="0000FF"/>
        </w:rPr>
        <w:t>string</w:t>
      </w:r>
      <w:r>
        <w:t xml:space="preserve"> controllerType)</w:t>
      </w:r>
    </w:p>
    <w:p w14:paraId="66A26633" w14:textId="7BC7A449" w:rsidR="00660A52" w:rsidRPr="00660A52" w:rsidRDefault="008607C4" w:rsidP="008607C4">
      <w:pPr>
        <w:pStyle w:val="ListParagraph"/>
        <w:numPr>
          <w:ilvl w:val="0"/>
          <w:numId w:val="13"/>
        </w:numPr>
      </w:pPr>
      <w:r>
        <w:t xml:space="preserve">The user will select the controller type in the settings menu, their choice is then saved in the settings file by this </w:t>
      </w:r>
      <w:r w:rsidR="00E8005C">
        <w:t>model</w:t>
      </w:r>
      <w:r>
        <w:t xml:space="preserve">. </w:t>
      </w:r>
    </w:p>
    <w:p w14:paraId="0CCEB81B" w14:textId="11D43B07" w:rsidR="00704894" w:rsidRDefault="00704894" w:rsidP="00660A52">
      <w:pPr>
        <w:pStyle w:val="Heading3"/>
        <w:tabs>
          <w:tab w:val="center" w:pos="4513"/>
        </w:tabs>
      </w:pPr>
      <w:r>
        <w:t>setMode(</w:t>
      </w:r>
      <w:r>
        <w:rPr>
          <w:color w:val="0000FF"/>
        </w:rPr>
        <w:t>string</w:t>
      </w:r>
      <w:r>
        <w:t xml:space="preserve"> mode)</w:t>
      </w:r>
      <w:r w:rsidR="00660A52">
        <w:tab/>
      </w:r>
    </w:p>
    <w:p w14:paraId="4DE6D6AB" w14:textId="2192CAAC" w:rsidR="00660A52" w:rsidRPr="00660A52" w:rsidRDefault="004E6451" w:rsidP="00660A52">
      <w:pPr>
        <w:pStyle w:val="ListParagraph"/>
        <w:numPr>
          <w:ilvl w:val="0"/>
          <w:numId w:val="13"/>
        </w:numPr>
      </w:pPr>
      <w:r>
        <w:t xml:space="preserve">Like the controller type the user </w:t>
      </w:r>
      <w:r w:rsidR="00D02B2B">
        <w:t xml:space="preserve">will choose what mode the middleware is in (either in install or patient mode). This is sent to the games module and then saved into the settings file to remember the </w:t>
      </w:r>
      <w:r w:rsidR="00320B65">
        <w:t>user’s</w:t>
      </w:r>
      <w:r w:rsidR="00D02B2B">
        <w:t xml:space="preserve"> choice. </w:t>
      </w:r>
    </w:p>
    <w:p w14:paraId="6DF534F2" w14:textId="0E9E8654" w:rsidR="00704894" w:rsidRDefault="00704894" w:rsidP="00704894">
      <w:pPr>
        <w:pStyle w:val="Heading3"/>
      </w:pPr>
      <w:r>
        <w:t>storedSettings()</w:t>
      </w:r>
    </w:p>
    <w:p w14:paraId="7293FD62" w14:textId="7DCBD5E5" w:rsidR="00B67812" w:rsidRPr="00B67812" w:rsidRDefault="00B67812" w:rsidP="00B67812">
      <w:pPr>
        <w:pStyle w:val="ListParagraph"/>
        <w:numPr>
          <w:ilvl w:val="0"/>
          <w:numId w:val="13"/>
        </w:numPr>
      </w:pPr>
      <w:r>
        <w:t>Gets the current settings list and returns them as an array.</w:t>
      </w:r>
    </w:p>
    <w:p w14:paraId="0D4DECDA" w14:textId="20796E40" w:rsidR="00B67812" w:rsidRDefault="00B67812" w:rsidP="00B67812">
      <w:pPr>
        <w:pStyle w:val="Heading3"/>
      </w:pPr>
      <w:r>
        <w:t>storedSettingsString()</w:t>
      </w:r>
    </w:p>
    <w:p w14:paraId="6E18AD24" w14:textId="48EAE070" w:rsidR="00660A52" w:rsidRPr="00660A52" w:rsidRDefault="00776C7C" w:rsidP="00660A52">
      <w:pPr>
        <w:pStyle w:val="ListParagraph"/>
        <w:numPr>
          <w:ilvl w:val="0"/>
          <w:numId w:val="13"/>
        </w:numPr>
      </w:pPr>
      <w:r>
        <w:t>Gets the current settings list and returns them as a string that can be sent over via UDP.</w:t>
      </w:r>
    </w:p>
    <w:p w14:paraId="4CC2E171" w14:textId="62FD9309" w:rsidR="00704894" w:rsidRDefault="00704894" w:rsidP="00704894">
      <w:pPr>
        <w:pStyle w:val="Heading3"/>
      </w:pPr>
      <w:r>
        <w:t>UDPsendInGame(</w:t>
      </w:r>
      <w:r>
        <w:rPr>
          <w:color w:val="0000FF"/>
        </w:rPr>
        <w:t>string</w:t>
      </w:r>
      <w:r>
        <w:t xml:space="preserve"> datagram, </w:t>
      </w:r>
      <w:r>
        <w:rPr>
          <w:color w:val="0000FF"/>
        </w:rPr>
        <w:t>int</w:t>
      </w:r>
      <w:r>
        <w:t xml:space="preserve"> port)</w:t>
      </w:r>
    </w:p>
    <w:p w14:paraId="34FEB3E3" w14:textId="08111A99" w:rsidR="006779DC" w:rsidRPr="006779DC" w:rsidRDefault="006779DC" w:rsidP="006779DC">
      <w:pPr>
        <w:pStyle w:val="ListParagraph"/>
        <w:numPr>
          <w:ilvl w:val="0"/>
          <w:numId w:val="11"/>
        </w:numPr>
      </w:pPr>
      <w:r>
        <w:t>This function is used to send data to the central server or games</w:t>
      </w:r>
      <w:r w:rsidR="00946D1F">
        <w:t>,</w:t>
      </w:r>
      <w:r>
        <w:t xml:space="preserve"> </w:t>
      </w:r>
      <w:r w:rsidR="007037A6">
        <w:t>depending on the port passed into the module</w:t>
      </w:r>
      <w:r w:rsidR="00946D1F">
        <w:t>,</w:t>
      </w:r>
      <w:r w:rsidR="007037A6">
        <w:t xml:space="preserve"> </w:t>
      </w:r>
      <w:r>
        <w:t>when games are being played.</w:t>
      </w:r>
    </w:p>
    <w:p w14:paraId="33870B51" w14:textId="3CB93653" w:rsidR="00274803" w:rsidRDefault="00704894" w:rsidP="00704894">
      <w:pPr>
        <w:pStyle w:val="Heading3"/>
      </w:pPr>
      <w:r>
        <w:t>controllerGameComms()</w:t>
      </w:r>
    </w:p>
    <w:p w14:paraId="2865E333" w14:textId="009126F0" w:rsidR="00274803" w:rsidRDefault="00274803" w:rsidP="00274803">
      <w:pPr>
        <w:pStyle w:val="ListParagraph"/>
        <w:numPr>
          <w:ilvl w:val="0"/>
          <w:numId w:val="11"/>
        </w:numPr>
      </w:pPr>
      <w:r>
        <w:t xml:space="preserve">This function is the protocol for when the user is playing a game. </w:t>
      </w:r>
    </w:p>
    <w:p w14:paraId="5B8F7451" w14:textId="3C2F10C4" w:rsidR="00274803" w:rsidRDefault="00274803" w:rsidP="00274803">
      <w:pPr>
        <w:pStyle w:val="ListParagraph"/>
        <w:numPr>
          <w:ilvl w:val="0"/>
          <w:numId w:val="11"/>
        </w:numPr>
      </w:pPr>
      <w:r>
        <w:t xml:space="preserve">First it waits for dada from the central server (LLC) and send that to the games </w:t>
      </w:r>
    </w:p>
    <w:p w14:paraId="2BBDA826" w14:textId="77777777" w:rsidR="00674C0A" w:rsidRDefault="00274803" w:rsidP="00274803">
      <w:pPr>
        <w:pStyle w:val="ListParagraph"/>
        <w:numPr>
          <w:ilvl w:val="0"/>
          <w:numId w:val="11"/>
        </w:numPr>
      </w:pPr>
      <w:r>
        <w:t xml:space="preserve">Then it waits to receive data from the games and send it to the central server when received. </w:t>
      </w:r>
    </w:p>
    <w:p w14:paraId="0266D4F6" w14:textId="14AA74BB" w:rsidR="00380128" w:rsidRPr="00274803" w:rsidRDefault="00674C0A" w:rsidP="00674C0A">
      <w:pPr>
        <w:pStyle w:val="ListParagraph"/>
        <w:numPr>
          <w:ilvl w:val="0"/>
          <w:numId w:val="11"/>
        </w:numPr>
      </w:pPr>
      <w:r>
        <w:t xml:space="preserve">Connection </w:t>
      </w:r>
      <w:r w:rsidR="007B1BED">
        <w:t>timeouts</w:t>
      </w:r>
      <w:r>
        <w:t xml:space="preserve"> are set to 50ms either way.</w:t>
      </w:r>
      <w:r w:rsidR="009747C4">
        <w:br w:type="page"/>
      </w:r>
    </w:p>
    <w:p w14:paraId="30061D7C" w14:textId="159915D7" w:rsidR="00DE3C85" w:rsidRDefault="009D6539" w:rsidP="00DB2546">
      <w:pPr>
        <w:pStyle w:val="Heading1"/>
      </w:pPr>
      <w:r w:rsidRPr="00380128">
        <w:lastRenderedPageBreak/>
        <w:t>Main_Menu</w:t>
      </w:r>
    </w:p>
    <w:p w14:paraId="609CBDAD" w14:textId="77777777" w:rsidR="004A6411" w:rsidRDefault="004A6411" w:rsidP="004A6411">
      <w:pPr>
        <w:pStyle w:val="Heading2"/>
      </w:pPr>
      <w:r>
        <w:t>Brief</w:t>
      </w:r>
    </w:p>
    <w:p w14:paraId="50A7942F" w14:textId="77777777" w:rsidR="004A6411" w:rsidRDefault="004A6411" w:rsidP="004A6411">
      <w:pPr>
        <w:pStyle w:val="Heading2"/>
      </w:pPr>
      <w:r>
        <w:t>Important Information</w:t>
      </w:r>
    </w:p>
    <w:p w14:paraId="54981984" w14:textId="2E3A1665" w:rsidR="00D87E6E" w:rsidRPr="00D87E6E" w:rsidRDefault="004A6411" w:rsidP="00D87E6E">
      <w:r w:rsidRPr="00D87E6E">
        <w:t xml:space="preserve">UDP listen port: </w:t>
      </w:r>
      <w:r w:rsidR="00D87E6E" w:rsidRPr="00D87E6E">
        <w:rPr>
          <w:color w:val="000000"/>
        </w:rPr>
        <w:t>1400</w:t>
      </w:r>
      <w:r w:rsidR="00D87E6E" w:rsidRPr="00D87E6E">
        <w:t xml:space="preserve"> </w:t>
      </w:r>
    </w:p>
    <w:p w14:paraId="1DB11C44" w14:textId="04707158" w:rsidR="004A6411" w:rsidRDefault="004A6411" w:rsidP="004A6411">
      <w:pPr>
        <w:pStyle w:val="Heading2"/>
      </w:pPr>
      <w:r>
        <w:t>Functions</w:t>
      </w:r>
    </w:p>
    <w:p w14:paraId="68B8E1E8" w14:textId="4E749D8E" w:rsidR="003750AB" w:rsidRDefault="003750AB" w:rsidP="003750AB">
      <w:pPr>
        <w:pStyle w:val="Heading3"/>
        <w:rPr>
          <w:color w:val="000000"/>
        </w:rPr>
      </w:pPr>
      <w:r>
        <w:t>mainMenu</w:t>
      </w:r>
      <w:r>
        <w:rPr>
          <w:color w:val="000000"/>
        </w:rPr>
        <w:t>()</w:t>
      </w:r>
    </w:p>
    <w:p w14:paraId="24688102" w14:textId="77777777" w:rsidR="006F2582" w:rsidRDefault="006F2582" w:rsidP="006F2582">
      <w:pPr>
        <w:pStyle w:val="ListParagraph"/>
        <w:numPr>
          <w:ilvl w:val="0"/>
          <w:numId w:val="1"/>
        </w:numPr>
      </w:pPr>
      <w:r>
        <w:t>The main function is used to setup the module when it is first run.</w:t>
      </w:r>
    </w:p>
    <w:p w14:paraId="5B8D693D" w14:textId="77777777" w:rsidR="006F2582" w:rsidRDefault="006F2582" w:rsidP="006F2582">
      <w:pPr>
        <w:pStyle w:val="ListParagraph"/>
        <w:numPr>
          <w:ilvl w:val="0"/>
          <w:numId w:val="1"/>
        </w:numPr>
      </w:pPr>
      <w:r>
        <w:t>Then UDP communication is set up.</w:t>
      </w:r>
    </w:p>
    <w:p w14:paraId="5B0B34C1" w14:textId="28B4F35B" w:rsidR="006F2582" w:rsidRDefault="006F2582" w:rsidP="006F2582">
      <w:pPr>
        <w:pStyle w:val="ListParagraph"/>
        <w:numPr>
          <w:ilvl w:val="0"/>
          <w:numId w:val="1"/>
        </w:numPr>
      </w:pPr>
      <w:r>
        <w:t>Th</w:t>
      </w:r>
      <w:r w:rsidR="00627267">
        <w:t xml:space="preserve">en then it will see if the database module is running and if it is will shut it down. </w:t>
      </w:r>
    </w:p>
    <w:p w14:paraId="731A514B" w14:textId="7CDBFF7E" w:rsidR="00627267" w:rsidRDefault="00627267" w:rsidP="00627267">
      <w:pPr>
        <w:pStyle w:val="ListParagraph"/>
        <w:numPr>
          <w:ilvl w:val="0"/>
          <w:numId w:val="1"/>
        </w:numPr>
      </w:pPr>
      <w:r>
        <w:t>Then it will run all the necessary modules and initialised it UI components.</w:t>
      </w:r>
    </w:p>
    <w:p w14:paraId="1EE5867A" w14:textId="3513508A" w:rsidR="00627267" w:rsidRDefault="00526037" w:rsidP="00627267">
      <w:pPr>
        <w:pStyle w:val="ListParagraph"/>
        <w:numPr>
          <w:ilvl w:val="0"/>
          <w:numId w:val="1"/>
        </w:numPr>
      </w:pPr>
      <w:r>
        <w:t>Then</w:t>
      </w:r>
      <w:r w:rsidR="00627267">
        <w:t xml:space="preserve"> it will request the game type installed on the </w:t>
      </w:r>
      <w:r>
        <w:t>middleware</w:t>
      </w:r>
      <w:r w:rsidR="00627267">
        <w:t>.</w:t>
      </w:r>
    </w:p>
    <w:p w14:paraId="480B25CD" w14:textId="15D9B645" w:rsidR="003750AB" w:rsidRDefault="00ED7641" w:rsidP="003750AB">
      <w:pPr>
        <w:pStyle w:val="ListParagraph"/>
        <w:numPr>
          <w:ilvl w:val="0"/>
          <w:numId w:val="1"/>
        </w:numPr>
      </w:pPr>
      <w:r>
        <w:t>Finally,</w:t>
      </w:r>
      <w:r w:rsidR="00526037">
        <w:t xml:space="preserve"> it will check to see if the middleware is in patient mod and if it is will start the game selection menu automatically.</w:t>
      </w:r>
    </w:p>
    <w:p w14:paraId="0AC5F41F" w14:textId="77777777" w:rsidR="00ED7641" w:rsidRDefault="00ED7641" w:rsidP="00ED7641">
      <w:pPr>
        <w:pStyle w:val="Heading3"/>
        <w:rPr>
          <w:color w:val="000000"/>
        </w:rPr>
      </w:pPr>
      <w:r>
        <w:rPr>
          <w:color w:val="000000"/>
        </w:rPr>
        <w:t>UDPSetup()</w:t>
      </w:r>
    </w:p>
    <w:p w14:paraId="5C322518" w14:textId="5A81EA6C" w:rsidR="00ED7641" w:rsidRPr="003750AB" w:rsidRDefault="00ED7641" w:rsidP="003750AB">
      <w:pPr>
        <w:pStyle w:val="ListParagraph"/>
        <w:numPr>
          <w:ilvl w:val="0"/>
          <w:numId w:val="1"/>
        </w:numPr>
      </w:pPr>
      <w:r>
        <w:t>This module sets up the UDP listener on port 1400.</w:t>
      </w:r>
    </w:p>
    <w:p w14:paraId="44760757" w14:textId="6E329E56" w:rsidR="003750AB" w:rsidRDefault="003750AB" w:rsidP="003750AB">
      <w:pPr>
        <w:pStyle w:val="Heading3"/>
        <w:rPr>
          <w:color w:val="000000"/>
        </w:rPr>
      </w:pPr>
      <w:r>
        <w:rPr>
          <w:color w:val="000000"/>
        </w:rPr>
        <w:t>startGameSelectionMenu()</w:t>
      </w:r>
    </w:p>
    <w:p w14:paraId="26F12BC6" w14:textId="487EC273" w:rsidR="00ED7641" w:rsidRDefault="00ED7641" w:rsidP="00ED7641">
      <w:pPr>
        <w:pStyle w:val="ListParagraph"/>
        <w:numPr>
          <w:ilvl w:val="0"/>
          <w:numId w:val="15"/>
        </w:numPr>
      </w:pPr>
      <w:r>
        <w:t>This function runs the game selection menu.</w:t>
      </w:r>
    </w:p>
    <w:p w14:paraId="03D041E1" w14:textId="1B3EBB9A" w:rsidR="003750AB" w:rsidRPr="003750AB" w:rsidRDefault="00ED7641" w:rsidP="003750AB">
      <w:pPr>
        <w:pStyle w:val="ListParagraph"/>
        <w:numPr>
          <w:ilvl w:val="0"/>
          <w:numId w:val="15"/>
        </w:numPr>
      </w:pPr>
      <w:r>
        <w:t xml:space="preserve">Then its waits to receive information form the game selection menu telling it to resume or to start one of the available games. </w:t>
      </w:r>
    </w:p>
    <w:p w14:paraId="39AED0BF" w14:textId="50AFB8D1" w:rsidR="003750AB" w:rsidRDefault="003750AB" w:rsidP="003750AB">
      <w:pPr>
        <w:pStyle w:val="Heading3"/>
        <w:rPr>
          <w:color w:val="000000"/>
        </w:rPr>
      </w:pPr>
      <w:r>
        <w:rPr>
          <w:color w:val="000000"/>
        </w:rPr>
        <w:t>button2_Click(</w:t>
      </w:r>
      <w:r>
        <w:rPr>
          <w:color w:val="0000FF"/>
        </w:rPr>
        <w:t>object</w:t>
      </w:r>
      <w:r>
        <w:rPr>
          <w:color w:val="000000"/>
        </w:rPr>
        <w:t xml:space="preserve"> sender, EventArgs e)</w:t>
      </w:r>
    </w:p>
    <w:p w14:paraId="00521AC6" w14:textId="19390293" w:rsidR="00023A26" w:rsidRDefault="00023A26" w:rsidP="00023A26">
      <w:pPr>
        <w:pStyle w:val="ListParagraph"/>
        <w:numPr>
          <w:ilvl w:val="0"/>
          <w:numId w:val="16"/>
        </w:numPr>
      </w:pPr>
      <w:r>
        <w:t>This checks to see if the settings button is clicked on.</w:t>
      </w:r>
    </w:p>
    <w:p w14:paraId="1E705F57" w14:textId="7FB458CF" w:rsidR="003750AB" w:rsidRDefault="00023A26" w:rsidP="003750AB">
      <w:pPr>
        <w:pStyle w:val="ListParagraph"/>
        <w:numPr>
          <w:ilvl w:val="0"/>
          <w:numId w:val="16"/>
        </w:numPr>
      </w:pPr>
      <w:r>
        <w:t>If it is then the setting menu will pop up.</w:t>
      </w:r>
    </w:p>
    <w:p w14:paraId="5C493481" w14:textId="637BDD11" w:rsidR="000A5E0A" w:rsidRDefault="000A5E0A" w:rsidP="000A5E0A">
      <w:pPr>
        <w:pStyle w:val="Heading3"/>
      </w:pPr>
      <w:r w:rsidRPr="000A5E0A">
        <w:t>button3_Click(</w:t>
      </w:r>
      <w:r w:rsidRPr="000A5E0A">
        <w:rPr>
          <w:color w:val="0000FF"/>
        </w:rPr>
        <w:t>object</w:t>
      </w:r>
      <w:r w:rsidRPr="000A5E0A">
        <w:t xml:space="preserve"> sender, EventArgs e)</w:t>
      </w:r>
    </w:p>
    <w:p w14:paraId="23011EE0" w14:textId="60515AA6" w:rsidR="000A5E0A" w:rsidRPr="000A5E0A" w:rsidRDefault="000A5E0A" w:rsidP="000A5E0A">
      <w:pPr>
        <w:pStyle w:val="ListParagraph"/>
        <w:numPr>
          <w:ilvl w:val="0"/>
          <w:numId w:val="18"/>
        </w:numPr>
      </w:pPr>
      <w:r>
        <w:t>Checks to see if the start game button is clicked and if it is will run the games selection menu.</w:t>
      </w:r>
    </w:p>
    <w:p w14:paraId="70F13306" w14:textId="2C0F6D1F" w:rsidR="003750AB" w:rsidRDefault="003750AB" w:rsidP="003750AB">
      <w:pPr>
        <w:pStyle w:val="Heading3"/>
        <w:rPr>
          <w:color w:val="000000"/>
        </w:rPr>
      </w:pPr>
      <w:r>
        <w:rPr>
          <w:color w:val="000000"/>
        </w:rPr>
        <w:t>startGame(</w:t>
      </w:r>
      <w:r>
        <w:rPr>
          <w:color w:val="0000FF"/>
        </w:rPr>
        <w:t>string</w:t>
      </w:r>
      <w:r>
        <w:rPr>
          <w:color w:val="000000"/>
        </w:rPr>
        <w:t xml:space="preserve"> gameName, </w:t>
      </w:r>
      <w:r>
        <w:rPr>
          <w:color w:val="0000FF"/>
        </w:rPr>
        <w:t>string</w:t>
      </w:r>
      <w:r>
        <w:rPr>
          <w:color w:val="000000"/>
        </w:rPr>
        <w:t xml:space="preserve"> gameType)</w:t>
      </w:r>
    </w:p>
    <w:p w14:paraId="66DA0E6F" w14:textId="299603A9" w:rsidR="000A5E0A" w:rsidRDefault="002E5EB3" w:rsidP="000A5E0A">
      <w:pPr>
        <w:pStyle w:val="ListParagraph"/>
        <w:numPr>
          <w:ilvl w:val="0"/>
          <w:numId w:val="18"/>
        </w:numPr>
      </w:pPr>
      <w:r>
        <w:t>First</w:t>
      </w:r>
      <w:r w:rsidR="000A5E0A">
        <w:t xml:space="preserve"> the module checks to see if any of the controller communication module are running or if the user selected game is already running and shuts them down.</w:t>
      </w:r>
    </w:p>
    <w:p w14:paraId="194CAC06" w14:textId="77511256" w:rsidR="000A5E0A" w:rsidRDefault="000A5E0A" w:rsidP="000A5E0A">
      <w:pPr>
        <w:pStyle w:val="ListParagraph"/>
        <w:numPr>
          <w:ilvl w:val="0"/>
          <w:numId w:val="18"/>
        </w:numPr>
      </w:pPr>
      <w:r>
        <w:t xml:space="preserve">Its then runs the safety module. </w:t>
      </w:r>
    </w:p>
    <w:p w14:paraId="237FD376" w14:textId="77777777" w:rsidR="000A5E0A" w:rsidRDefault="000A5E0A" w:rsidP="000A5E0A">
      <w:pPr>
        <w:pStyle w:val="ListParagraph"/>
        <w:numPr>
          <w:ilvl w:val="0"/>
          <w:numId w:val="18"/>
        </w:numPr>
      </w:pPr>
      <w:r>
        <w:t xml:space="preserve">Then send a request to start the game. </w:t>
      </w:r>
    </w:p>
    <w:p w14:paraId="7C3956F6" w14:textId="013E610A" w:rsidR="000A5E0A" w:rsidRPr="000A5E0A" w:rsidRDefault="000A5E0A" w:rsidP="000A5E0A">
      <w:pPr>
        <w:pStyle w:val="ListParagraph"/>
        <w:numPr>
          <w:ilvl w:val="0"/>
          <w:numId w:val="18"/>
        </w:numPr>
      </w:pPr>
      <w:r>
        <w:t xml:space="preserve"> </w:t>
      </w:r>
      <w:r w:rsidR="00555DE9">
        <w:t>It then waits to receive confirmation that it can start running again and resets itself</w:t>
      </w:r>
      <w:r w:rsidR="00720F87">
        <w:t xml:space="preserve"> for the user.</w:t>
      </w:r>
    </w:p>
    <w:p w14:paraId="0BA85567" w14:textId="2C634DF9" w:rsidR="003750AB" w:rsidRDefault="003750AB" w:rsidP="003750AB">
      <w:pPr>
        <w:pStyle w:val="Heading3"/>
        <w:rPr>
          <w:color w:val="000000"/>
        </w:rPr>
      </w:pPr>
      <w:r>
        <w:rPr>
          <w:color w:val="000000"/>
        </w:rPr>
        <w:t>button4_Click(</w:t>
      </w:r>
      <w:r>
        <w:rPr>
          <w:color w:val="0000FF"/>
        </w:rPr>
        <w:t>object</w:t>
      </w:r>
      <w:r>
        <w:rPr>
          <w:color w:val="000000"/>
        </w:rPr>
        <w:t xml:space="preserve"> sender, EventArgs e)</w:t>
      </w:r>
    </w:p>
    <w:p w14:paraId="78B31655" w14:textId="237BB666" w:rsidR="003750AB" w:rsidRDefault="001C400E" w:rsidP="006F5163">
      <w:pPr>
        <w:pStyle w:val="ListParagraph"/>
        <w:numPr>
          <w:ilvl w:val="0"/>
          <w:numId w:val="17"/>
        </w:numPr>
      </w:pPr>
      <w:r>
        <w:t>Check to see if the add game button has been clicked.</w:t>
      </w:r>
    </w:p>
    <w:p w14:paraId="5C11223F" w14:textId="4E5AB609" w:rsidR="001C400E" w:rsidRDefault="001C400E" w:rsidP="006F5163">
      <w:pPr>
        <w:pStyle w:val="ListParagraph"/>
        <w:numPr>
          <w:ilvl w:val="0"/>
          <w:numId w:val="17"/>
        </w:numPr>
      </w:pPr>
      <w:r>
        <w:t xml:space="preserve">If the user has selected a game type for the game they will then be prompted with a window where they must find and select the .exe for the game they wish to add. </w:t>
      </w:r>
    </w:p>
    <w:p w14:paraId="0906553C" w14:textId="6AC6F65D" w:rsidR="001C400E" w:rsidRDefault="001C400E" w:rsidP="006F5163">
      <w:pPr>
        <w:pStyle w:val="ListParagraph"/>
        <w:numPr>
          <w:ilvl w:val="0"/>
          <w:numId w:val="17"/>
        </w:numPr>
      </w:pPr>
      <w:r>
        <w:t>The information about the location of that game is then passed to the game module where it adds the game to the middleware.</w:t>
      </w:r>
    </w:p>
    <w:p w14:paraId="6DE64C09" w14:textId="77777777" w:rsidR="00C935FD" w:rsidRPr="003750AB" w:rsidRDefault="00C935FD" w:rsidP="00C935FD">
      <w:pPr>
        <w:ind w:left="360"/>
      </w:pPr>
    </w:p>
    <w:p w14:paraId="59D838CE" w14:textId="760ACC36" w:rsidR="003750AB" w:rsidRDefault="003750AB" w:rsidP="003750AB">
      <w:pPr>
        <w:pStyle w:val="Heading3"/>
        <w:rPr>
          <w:color w:val="000000"/>
        </w:rPr>
      </w:pPr>
      <w:r>
        <w:rPr>
          <w:color w:val="000000"/>
        </w:rPr>
        <w:lastRenderedPageBreak/>
        <w:t>Button6_Click(</w:t>
      </w:r>
      <w:r>
        <w:rPr>
          <w:color w:val="0000FF"/>
        </w:rPr>
        <w:t>object</w:t>
      </w:r>
      <w:r>
        <w:rPr>
          <w:color w:val="000000"/>
        </w:rPr>
        <w:t xml:space="preserve"> sender, EventArgs e)</w:t>
      </w:r>
    </w:p>
    <w:p w14:paraId="27A8D08A" w14:textId="32A89B4E" w:rsidR="003750AB" w:rsidRPr="003750AB" w:rsidRDefault="00C935FD" w:rsidP="003750AB">
      <w:pPr>
        <w:pStyle w:val="ListParagraph"/>
        <w:numPr>
          <w:ilvl w:val="0"/>
          <w:numId w:val="19"/>
        </w:numPr>
      </w:pPr>
      <w:r>
        <w:t xml:space="preserve">This refreshes the information stored in the game type drop down. </w:t>
      </w:r>
    </w:p>
    <w:p w14:paraId="7DE422CB" w14:textId="095ABF54" w:rsidR="003750AB" w:rsidRDefault="003750AB" w:rsidP="003750AB">
      <w:pPr>
        <w:pStyle w:val="Heading3"/>
        <w:rPr>
          <w:color w:val="000000"/>
        </w:rPr>
      </w:pPr>
      <w:r>
        <w:rPr>
          <w:color w:val="000000"/>
        </w:rPr>
        <w:t>button5_Click(</w:t>
      </w:r>
      <w:r>
        <w:rPr>
          <w:color w:val="0000FF"/>
        </w:rPr>
        <w:t>object</w:t>
      </w:r>
      <w:r>
        <w:rPr>
          <w:color w:val="000000"/>
        </w:rPr>
        <w:t xml:space="preserve"> sender, EventArgs e)</w:t>
      </w:r>
    </w:p>
    <w:p w14:paraId="796AB1A2" w14:textId="76818523" w:rsidR="00C935FD" w:rsidRDefault="00C935FD" w:rsidP="00C935FD">
      <w:pPr>
        <w:pStyle w:val="ListParagraph"/>
        <w:numPr>
          <w:ilvl w:val="0"/>
          <w:numId w:val="19"/>
        </w:numPr>
      </w:pPr>
      <w:r>
        <w:t>Check to see if the remove game has been clicked.</w:t>
      </w:r>
    </w:p>
    <w:p w14:paraId="60DC92CC" w14:textId="7642E9D4" w:rsidR="003750AB" w:rsidRPr="003750AB" w:rsidRDefault="00C935FD" w:rsidP="003750AB">
      <w:pPr>
        <w:pStyle w:val="ListParagraph"/>
        <w:numPr>
          <w:ilvl w:val="0"/>
          <w:numId w:val="19"/>
        </w:numPr>
      </w:pPr>
      <w:r>
        <w:t xml:space="preserve">Then make sure a game and game type has been selected before requesting the chosen game to be removed by the game module. </w:t>
      </w:r>
    </w:p>
    <w:p w14:paraId="61DC06B1" w14:textId="08F88BC2" w:rsidR="003750AB" w:rsidRDefault="003750AB" w:rsidP="003750AB">
      <w:pPr>
        <w:pStyle w:val="Heading3"/>
        <w:rPr>
          <w:color w:val="000000"/>
        </w:rPr>
      </w:pPr>
      <w:r>
        <w:rPr>
          <w:color w:val="000000"/>
        </w:rPr>
        <w:t>refershGames()</w:t>
      </w:r>
    </w:p>
    <w:p w14:paraId="42163751" w14:textId="3E9C8A9B" w:rsidR="003750AB" w:rsidRPr="003750AB" w:rsidRDefault="00135221" w:rsidP="00135221">
      <w:pPr>
        <w:pStyle w:val="ListParagraph"/>
        <w:numPr>
          <w:ilvl w:val="0"/>
          <w:numId w:val="20"/>
        </w:numPr>
      </w:pPr>
      <w:r>
        <w:t>This function gets the games for the requested game type and stores them in the drop down.</w:t>
      </w:r>
    </w:p>
    <w:p w14:paraId="2B9D3842" w14:textId="6954EDD9" w:rsidR="003750AB" w:rsidRDefault="003750AB" w:rsidP="003750AB">
      <w:pPr>
        <w:pStyle w:val="Heading3"/>
        <w:rPr>
          <w:color w:val="000000"/>
        </w:rPr>
      </w:pPr>
      <w:r>
        <w:rPr>
          <w:color w:val="000000"/>
        </w:rPr>
        <w:t>UDPsend(</w:t>
      </w:r>
      <w:r>
        <w:rPr>
          <w:color w:val="0000FF"/>
        </w:rPr>
        <w:t>string</w:t>
      </w:r>
      <w:r>
        <w:rPr>
          <w:color w:val="000000"/>
        </w:rPr>
        <w:t xml:space="preserve"> datagram)</w:t>
      </w:r>
    </w:p>
    <w:p w14:paraId="7A358C59" w14:textId="2281D846" w:rsidR="003750AB" w:rsidRPr="003750AB" w:rsidRDefault="00135221" w:rsidP="00135221">
      <w:pPr>
        <w:pStyle w:val="ListParagraph"/>
        <w:numPr>
          <w:ilvl w:val="0"/>
          <w:numId w:val="20"/>
        </w:numPr>
      </w:pPr>
      <w:r>
        <w:t xml:space="preserve">This function will take the string passed to it, add a header and send it via UDP to the central server.  </w:t>
      </w:r>
    </w:p>
    <w:p w14:paraId="7F65FCFA" w14:textId="05142935" w:rsidR="003750AB" w:rsidRDefault="003750AB" w:rsidP="003750AB">
      <w:pPr>
        <w:pStyle w:val="Heading3"/>
        <w:rPr>
          <w:color w:val="000000"/>
        </w:rPr>
      </w:pPr>
      <w:r>
        <w:rPr>
          <w:color w:val="000000"/>
        </w:rPr>
        <w:t>UDPsendToSelectorMenu(</w:t>
      </w:r>
      <w:r>
        <w:rPr>
          <w:color w:val="0000FF"/>
        </w:rPr>
        <w:t>string</w:t>
      </w:r>
      <w:r>
        <w:rPr>
          <w:color w:val="000000"/>
        </w:rPr>
        <w:t xml:space="preserve"> datagram)</w:t>
      </w:r>
    </w:p>
    <w:p w14:paraId="4C67A8E5" w14:textId="7C593111" w:rsidR="003750AB" w:rsidRPr="003750AB" w:rsidRDefault="00135221" w:rsidP="003750AB">
      <w:pPr>
        <w:pStyle w:val="ListParagraph"/>
        <w:numPr>
          <w:ilvl w:val="0"/>
          <w:numId w:val="20"/>
        </w:numPr>
      </w:pPr>
      <w:r>
        <w:t xml:space="preserve">This function will take the string passed to it, add a header and send it via UDP to the </w:t>
      </w:r>
      <w:r w:rsidR="00E20C19">
        <w:t>game selection menu</w:t>
      </w:r>
      <w:r>
        <w:t xml:space="preserve">.  </w:t>
      </w:r>
    </w:p>
    <w:p w14:paraId="5DA62387" w14:textId="04BC4C32" w:rsidR="003750AB" w:rsidRDefault="003750AB" w:rsidP="003750AB">
      <w:pPr>
        <w:pStyle w:val="Heading3"/>
        <w:rPr>
          <w:color w:val="000000"/>
        </w:rPr>
      </w:pPr>
      <w:r>
        <w:rPr>
          <w:color w:val="000000"/>
        </w:rPr>
        <w:t>closeAll()</w:t>
      </w:r>
    </w:p>
    <w:p w14:paraId="56991B9D" w14:textId="4523F26F" w:rsidR="003750AB" w:rsidRPr="003750AB" w:rsidRDefault="00325113" w:rsidP="003750AB">
      <w:pPr>
        <w:pStyle w:val="ListParagraph"/>
        <w:numPr>
          <w:ilvl w:val="0"/>
          <w:numId w:val="20"/>
        </w:numPr>
      </w:pPr>
      <w:r>
        <w:t>Checks all the possible modules that could be open and closes them</w:t>
      </w:r>
      <w:r w:rsidR="005E3673">
        <w:t>.</w:t>
      </w:r>
    </w:p>
    <w:p w14:paraId="62E340A3" w14:textId="4F5BDC58" w:rsidR="003750AB" w:rsidRDefault="003750AB" w:rsidP="003750AB">
      <w:pPr>
        <w:pStyle w:val="Heading3"/>
        <w:rPr>
          <w:color w:val="000000"/>
        </w:rPr>
      </w:pPr>
      <w:r>
        <w:rPr>
          <w:color w:val="000000"/>
        </w:rPr>
        <w:t>openAll()</w:t>
      </w:r>
    </w:p>
    <w:p w14:paraId="12210A31" w14:textId="73F169F8" w:rsidR="005E3673" w:rsidRDefault="005E3673" w:rsidP="005E3673">
      <w:pPr>
        <w:pStyle w:val="ListParagraph"/>
        <w:numPr>
          <w:ilvl w:val="0"/>
          <w:numId w:val="20"/>
        </w:numPr>
      </w:pPr>
      <w:r>
        <w:t>Opens all the required start up modules</w:t>
      </w:r>
    </w:p>
    <w:p w14:paraId="0F7B3B25" w14:textId="77736531" w:rsidR="001F345A" w:rsidRDefault="001F345A" w:rsidP="001F345A">
      <w:pPr>
        <w:pStyle w:val="Heading3"/>
      </w:pPr>
      <w:r>
        <w:t>Exit(</w:t>
      </w:r>
      <w:r>
        <w:rPr>
          <w:color w:val="0000FF"/>
        </w:rPr>
        <w:t>object</w:t>
      </w:r>
      <w:r>
        <w:t xml:space="preserve"> sender, EventArgs e)</w:t>
      </w:r>
    </w:p>
    <w:p w14:paraId="3E6EED29" w14:textId="75607106" w:rsidR="004C666B" w:rsidRPr="003750AB" w:rsidRDefault="001F345A" w:rsidP="003750AB">
      <w:pPr>
        <w:pStyle w:val="ListParagraph"/>
        <w:numPr>
          <w:ilvl w:val="0"/>
          <w:numId w:val="20"/>
        </w:numPr>
      </w:pPr>
      <w:r>
        <w:t>Attempts to close all modules and sends a UDP signal telling all modules to close themselves (Doesn’t work reliably).</w:t>
      </w:r>
    </w:p>
    <w:p w14:paraId="5FDF792C" w14:textId="311C9A87" w:rsidR="002C685F" w:rsidRPr="002C685F" w:rsidRDefault="002C685F" w:rsidP="002C685F">
      <w:pPr>
        <w:pStyle w:val="Heading2"/>
      </w:pPr>
      <w:r>
        <w:t>Interface</w:t>
      </w:r>
    </w:p>
    <w:p w14:paraId="777D5B2A" w14:textId="79C6771F" w:rsidR="00DE3C85" w:rsidRDefault="00913CBF" w:rsidP="00DE3C85">
      <w:r>
        <w:rPr>
          <w:noProof/>
        </w:rPr>
        <w:drawing>
          <wp:anchor distT="0" distB="0" distL="114300" distR="114300" simplePos="0" relativeHeight="251658240" behindDoc="0" locked="0" layoutInCell="1" allowOverlap="1" wp14:anchorId="6971437A" wp14:editId="0DE08880">
            <wp:simplePos x="0" y="0"/>
            <wp:positionH relativeFrom="margin">
              <wp:align>left</wp:align>
            </wp:positionH>
            <wp:positionV relativeFrom="paragraph">
              <wp:posOffset>109855</wp:posOffset>
            </wp:positionV>
            <wp:extent cx="3295650" cy="3455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78" t="1363" r="2542" b="2196"/>
                    <a:stretch/>
                  </pic:blipFill>
                  <pic:spPr bwMode="auto">
                    <a:xfrm>
                      <a:off x="0" y="0"/>
                      <a:ext cx="3295650" cy="345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4E7915" w14:textId="0514607E" w:rsidR="00DE3C85" w:rsidRDefault="00DE3C85" w:rsidP="00DE3C85"/>
    <w:p w14:paraId="5116EFA8" w14:textId="6941DACD" w:rsidR="00DE3C85" w:rsidRDefault="00DE3C85" w:rsidP="00DE3C85"/>
    <w:p w14:paraId="08AD224C" w14:textId="7803F966" w:rsidR="00DE3C85" w:rsidRDefault="00DE3C85" w:rsidP="00DE3C85"/>
    <w:p w14:paraId="0774DCF6" w14:textId="30712E5D" w:rsidR="00DE3C85" w:rsidRDefault="00DE3C85" w:rsidP="00DE3C85"/>
    <w:p w14:paraId="1A70D687" w14:textId="45F83023" w:rsidR="00DE3C85" w:rsidRDefault="00DE3C85" w:rsidP="00DE3C85"/>
    <w:p w14:paraId="13718275" w14:textId="353C3FFD" w:rsidR="00DE3C85" w:rsidRDefault="00DE3C85" w:rsidP="00DE3C85"/>
    <w:p w14:paraId="0319D810" w14:textId="12ECAF04" w:rsidR="00DE3C85" w:rsidRDefault="00DE3C85" w:rsidP="00DE3C85"/>
    <w:p w14:paraId="5A5446D0" w14:textId="3855E038" w:rsidR="00DE3C85" w:rsidRDefault="00DE3C85" w:rsidP="00DE3C85"/>
    <w:p w14:paraId="62A81175" w14:textId="06C606D6" w:rsidR="00DE3C85" w:rsidRDefault="00DE3C85" w:rsidP="00DE3C85"/>
    <w:p w14:paraId="324BA7F8" w14:textId="67E8D8F0" w:rsidR="00DE3C85" w:rsidRDefault="00DE3C85" w:rsidP="00DE3C85"/>
    <w:p w14:paraId="14793938" w14:textId="77777777" w:rsidR="00DE3C85" w:rsidRDefault="00DE3C85" w:rsidP="00DE3C85">
      <w:pPr>
        <w:pStyle w:val="Heading1"/>
      </w:pPr>
      <w:r w:rsidRPr="00380128">
        <w:lastRenderedPageBreak/>
        <w:t>Start MyPAM Midwear</w:t>
      </w:r>
    </w:p>
    <w:p w14:paraId="18B1CA82" w14:textId="77777777" w:rsidR="00106E81" w:rsidRDefault="00106E81" w:rsidP="00106E81">
      <w:pPr>
        <w:pStyle w:val="Heading2"/>
      </w:pPr>
      <w:r>
        <w:t>Brief</w:t>
      </w:r>
    </w:p>
    <w:p w14:paraId="77B2ADB2" w14:textId="120A00B9" w:rsidR="00106E81" w:rsidRDefault="00106E81" w:rsidP="00106E81">
      <w:r>
        <w:t>This module</w:t>
      </w:r>
      <w:r w:rsidR="00DE52C6">
        <w:t xml:space="preserve"> is used to make sure </w:t>
      </w:r>
      <w:r w:rsidR="00F40ADA">
        <w:t>all</w:t>
      </w:r>
      <w:r w:rsidR="00DE52C6">
        <w:t xml:space="preserve"> the other modules are closed before reopening them to start a fresh. This is import because only one UDP listener can be open with the same port at one </w:t>
      </w:r>
      <w:r w:rsidR="00F40ADA">
        <w:t>time,</w:t>
      </w:r>
      <w:r>
        <w:t xml:space="preserve"> </w:t>
      </w:r>
      <w:r w:rsidR="00DE52C6">
        <w:t xml:space="preserve">so it is important that you don’t try and open one of the modules when </w:t>
      </w:r>
      <w:r w:rsidR="00C47670">
        <w:t xml:space="preserve">it is already open </w:t>
      </w:r>
      <w:r w:rsidR="00586417">
        <w:t>because</w:t>
      </w:r>
      <w:r w:rsidR="00C47670">
        <w:t xml:space="preserve"> both module will crash stopping the middleware from functioning properly</w:t>
      </w:r>
    </w:p>
    <w:p w14:paraId="1CBE8904" w14:textId="7359A293" w:rsidR="00106E81" w:rsidRDefault="00106E81" w:rsidP="00106E81">
      <w:pPr>
        <w:pStyle w:val="Heading2"/>
      </w:pPr>
      <w:r>
        <w:t>Important Information</w:t>
      </w:r>
    </w:p>
    <w:p w14:paraId="50BED983" w14:textId="56143FC9" w:rsidR="00147FE3" w:rsidRDefault="00147FE3" w:rsidP="00147FE3">
      <w:r>
        <w:t>Must be run as administrator and will run as admin by default.</w:t>
      </w:r>
    </w:p>
    <w:p w14:paraId="61DFEFA3" w14:textId="3B46E9E5" w:rsidR="00147FE3" w:rsidRPr="00147FE3" w:rsidRDefault="00147FE3" w:rsidP="00147FE3">
      <w:r>
        <w:t>When setting up the middleware on a PC please ensure you turn down its “User Account Control Settings” to never notify so the middleware can run automatically with no human interaction</w:t>
      </w:r>
    </w:p>
    <w:p w14:paraId="14E53FB7" w14:textId="3A6DEB34" w:rsidR="009D6539" w:rsidRDefault="00106E81" w:rsidP="00DE52C6">
      <w:pPr>
        <w:pStyle w:val="Heading2"/>
      </w:pPr>
      <w:r>
        <w:t>Functions</w:t>
      </w:r>
    </w:p>
    <w:p w14:paraId="19137DD2" w14:textId="62B40A9A" w:rsidR="009D6539" w:rsidRDefault="00ED18C6" w:rsidP="00106E81">
      <w:pPr>
        <w:pStyle w:val="Heading3"/>
      </w:pPr>
      <w:r>
        <w:t>Main(</w:t>
      </w:r>
      <w:r>
        <w:rPr>
          <w:color w:val="0000FF"/>
        </w:rPr>
        <w:t>string</w:t>
      </w:r>
      <w:r>
        <w:t>[] args)</w:t>
      </w:r>
    </w:p>
    <w:p w14:paraId="300799FA" w14:textId="45029548" w:rsidR="00D650CF" w:rsidRDefault="00D650CF" w:rsidP="00D650CF">
      <w:pPr>
        <w:pStyle w:val="ListParagraph"/>
        <w:numPr>
          <w:ilvl w:val="0"/>
          <w:numId w:val="20"/>
        </w:numPr>
      </w:pPr>
      <w:r>
        <w:t xml:space="preserve">First the </w:t>
      </w:r>
      <w:r w:rsidR="00DE2F7C">
        <w:t>console is hidden from the user.</w:t>
      </w:r>
    </w:p>
    <w:p w14:paraId="0F25B2B7" w14:textId="3B76D098" w:rsidR="00DE2F7C" w:rsidRDefault="00DE2F7C" w:rsidP="00D650CF">
      <w:pPr>
        <w:pStyle w:val="ListParagraph"/>
        <w:numPr>
          <w:ilvl w:val="0"/>
          <w:numId w:val="20"/>
        </w:numPr>
      </w:pPr>
      <w:r>
        <w:t xml:space="preserve">Then it closes al the already open modules. </w:t>
      </w:r>
    </w:p>
    <w:p w14:paraId="582D3434" w14:textId="7265F681" w:rsidR="00DE2F7C" w:rsidRDefault="00DE2F7C" w:rsidP="00D650CF">
      <w:pPr>
        <w:pStyle w:val="ListParagraph"/>
        <w:numPr>
          <w:ilvl w:val="0"/>
          <w:numId w:val="20"/>
        </w:numPr>
      </w:pPr>
      <w:r>
        <w:t xml:space="preserve">It then check to see if all the modules are actually closed, if not </w:t>
      </w:r>
      <w:r w:rsidR="001D74BC">
        <w:t>it tries again.</w:t>
      </w:r>
    </w:p>
    <w:p w14:paraId="331ED901" w14:textId="70A8BA07" w:rsidR="00C42942" w:rsidRPr="00D650CF" w:rsidRDefault="00C42942" w:rsidP="00D650CF">
      <w:pPr>
        <w:pStyle w:val="ListParagraph"/>
        <w:numPr>
          <w:ilvl w:val="0"/>
          <w:numId w:val="20"/>
        </w:numPr>
      </w:pPr>
      <w:r>
        <w:t xml:space="preserve">Then once they are all closed it will run the main menu and close </w:t>
      </w:r>
      <w:r w:rsidR="00063E97">
        <w:t>itself</w:t>
      </w:r>
      <w:r>
        <w:t>.</w:t>
      </w:r>
    </w:p>
    <w:p w14:paraId="5FBD2194" w14:textId="57E9B5AA" w:rsidR="00ED18C6" w:rsidRDefault="00ED18C6" w:rsidP="00106E81">
      <w:pPr>
        <w:pStyle w:val="Heading3"/>
      </w:pPr>
      <w:r>
        <w:t>closeAll()</w:t>
      </w:r>
    </w:p>
    <w:p w14:paraId="3BEB157F" w14:textId="132BBAC8" w:rsidR="000F2569" w:rsidRPr="000F2569" w:rsidRDefault="000F2569" w:rsidP="000F2569">
      <w:pPr>
        <w:pStyle w:val="ListParagraph"/>
        <w:numPr>
          <w:ilvl w:val="0"/>
          <w:numId w:val="22"/>
        </w:numPr>
      </w:pPr>
      <w:r>
        <w:t>Checks to see if all the modules are closed and if not closes them.</w:t>
      </w:r>
    </w:p>
    <w:p w14:paraId="6152FC2C" w14:textId="47A10FE2" w:rsidR="009D6539" w:rsidRDefault="009D6539" w:rsidP="009D6539"/>
    <w:p w14:paraId="08EB1A29" w14:textId="3E574E31" w:rsidR="009D6539" w:rsidRDefault="009D6539" w:rsidP="009D6539"/>
    <w:p w14:paraId="365F8997" w14:textId="0A2E2CE4" w:rsidR="009D6539" w:rsidRDefault="009D6539" w:rsidP="009D6539"/>
    <w:p w14:paraId="287CE1CC" w14:textId="59EF2713" w:rsidR="009D6539" w:rsidRDefault="009D6539" w:rsidP="009D6539"/>
    <w:p w14:paraId="46BAE72F" w14:textId="0B43C367" w:rsidR="009D6539" w:rsidRDefault="009D6539" w:rsidP="009D6539"/>
    <w:p w14:paraId="41AC0B47" w14:textId="003979DD" w:rsidR="009D6539" w:rsidRDefault="009D6539" w:rsidP="009D6539"/>
    <w:p w14:paraId="3804C94F" w14:textId="2AABB41E" w:rsidR="009D6539" w:rsidRDefault="009D6539" w:rsidP="009D6539"/>
    <w:p w14:paraId="1829B1A7" w14:textId="1291037A" w:rsidR="009D6539" w:rsidRDefault="009D6539" w:rsidP="009D6539"/>
    <w:p w14:paraId="603F0E73" w14:textId="6E1A3548" w:rsidR="009D6539" w:rsidRDefault="009D6539" w:rsidP="009D6539"/>
    <w:p w14:paraId="7E7AED62" w14:textId="4CF1CDE6" w:rsidR="009D6539" w:rsidRDefault="009D6539" w:rsidP="009D6539"/>
    <w:p w14:paraId="7374CFC9" w14:textId="63544D0D" w:rsidR="009D6539" w:rsidRDefault="009D6539" w:rsidP="009D6539"/>
    <w:p w14:paraId="341CCF74" w14:textId="504F65EA" w:rsidR="009D6539" w:rsidRDefault="009D6539" w:rsidP="009D6539"/>
    <w:p w14:paraId="11059482" w14:textId="1E1EF22E" w:rsidR="009D6539" w:rsidRDefault="009D6539" w:rsidP="009D6539"/>
    <w:p w14:paraId="243D95F8" w14:textId="69AF1AF7" w:rsidR="009D6539" w:rsidRDefault="009D6539" w:rsidP="009D6539"/>
    <w:p w14:paraId="7DAA67B1" w14:textId="0D58FC12" w:rsidR="009D6539" w:rsidRDefault="009D6539" w:rsidP="009D6539"/>
    <w:p w14:paraId="46C5477D" w14:textId="77777777" w:rsidR="009D6539" w:rsidRPr="009D6539" w:rsidRDefault="009D6539" w:rsidP="009D6539"/>
    <w:p w14:paraId="5E12423C" w14:textId="6FA33E3C" w:rsidR="00380128" w:rsidRPr="009D6539" w:rsidRDefault="009D6539" w:rsidP="009D6539">
      <w:pPr>
        <w:pStyle w:val="Heading1"/>
      </w:pPr>
      <w:r w:rsidRPr="009D6539">
        <w:lastRenderedPageBreak/>
        <w:t>Database</w:t>
      </w:r>
    </w:p>
    <w:p w14:paraId="097F4BFB" w14:textId="7A65E488" w:rsidR="0087623A" w:rsidRDefault="0087623A" w:rsidP="0087623A">
      <w:pPr>
        <w:pStyle w:val="Heading2"/>
      </w:pPr>
      <w:r>
        <w:t>Brief</w:t>
      </w:r>
    </w:p>
    <w:p w14:paraId="31FD3B3B" w14:textId="1610EC6B" w:rsidR="001C010A" w:rsidRPr="001C010A" w:rsidRDefault="001C010A" w:rsidP="00EA294A">
      <w:r>
        <w:t xml:space="preserve">This module </w:t>
      </w:r>
      <w:r w:rsidR="00EA294A">
        <w:t>builds and maintains an SQlite local database that countians data about the user and their usage of the MyPAM.</w:t>
      </w:r>
    </w:p>
    <w:p w14:paraId="598CAD55" w14:textId="117E355E" w:rsidR="0087623A" w:rsidRDefault="0087623A" w:rsidP="0087623A">
      <w:pPr>
        <w:pStyle w:val="Heading2"/>
      </w:pPr>
      <w:r>
        <w:t>Important Information</w:t>
      </w:r>
    </w:p>
    <w:p w14:paraId="31D21484" w14:textId="2455C685" w:rsidR="003C39D1" w:rsidRPr="00036A16" w:rsidRDefault="003C39D1" w:rsidP="00036A16">
      <w:pPr>
        <w:rPr>
          <w:rFonts w:cstheme="minorHAnsi"/>
        </w:rPr>
      </w:pPr>
      <w:r w:rsidRPr="00036A16">
        <w:rPr>
          <w:rFonts w:cstheme="minorHAnsi"/>
        </w:rPr>
        <w:t xml:space="preserve">UDP listen port: </w:t>
      </w:r>
      <w:r w:rsidR="00036A16" w:rsidRPr="00036A16">
        <w:rPr>
          <w:rFonts w:cstheme="minorHAnsi"/>
          <w:color w:val="000000"/>
        </w:rPr>
        <w:t>41200</w:t>
      </w:r>
    </w:p>
    <w:p w14:paraId="28D4D431" w14:textId="07DD11FA" w:rsidR="0087623A" w:rsidRDefault="0087623A" w:rsidP="0087623A">
      <w:pPr>
        <w:pStyle w:val="Heading2"/>
      </w:pPr>
      <w:r>
        <w:t>Functions</w:t>
      </w:r>
    </w:p>
    <w:p w14:paraId="470763CF" w14:textId="6BC9A5BD" w:rsidR="0087623A" w:rsidRDefault="0087623A" w:rsidP="0087623A">
      <w:pPr>
        <w:pStyle w:val="Heading3"/>
      </w:pPr>
      <w:r>
        <w:t>Main(</w:t>
      </w:r>
      <w:r>
        <w:rPr>
          <w:color w:val="0000FF"/>
        </w:rPr>
        <w:t>string</w:t>
      </w:r>
      <w:r>
        <w:t>[] args)</w:t>
      </w:r>
    </w:p>
    <w:p w14:paraId="31E82B83" w14:textId="716A3289" w:rsidR="00E03058" w:rsidRDefault="00E03058" w:rsidP="00E03058">
      <w:pPr>
        <w:pStyle w:val="ListParagraph"/>
        <w:numPr>
          <w:ilvl w:val="0"/>
          <w:numId w:val="22"/>
        </w:numPr>
      </w:pPr>
      <w:r>
        <w:t>The console is hidden from the user.</w:t>
      </w:r>
    </w:p>
    <w:p w14:paraId="1221AAB5" w14:textId="525CC9F0" w:rsidR="00E03058" w:rsidRDefault="00E03058" w:rsidP="00E03058">
      <w:pPr>
        <w:pStyle w:val="ListParagraph"/>
        <w:numPr>
          <w:ilvl w:val="0"/>
          <w:numId w:val="22"/>
        </w:numPr>
      </w:pPr>
      <w:r>
        <w:t xml:space="preserve">Lists to hold the games played in this session, play times of each game and a list to hold the users controller and game data while they play the games. </w:t>
      </w:r>
    </w:p>
    <w:p w14:paraId="4CBBD31B" w14:textId="057E6364" w:rsidR="006B3036" w:rsidRDefault="006B3036" w:rsidP="00E03058">
      <w:pPr>
        <w:pStyle w:val="ListParagraph"/>
        <w:numPr>
          <w:ilvl w:val="0"/>
          <w:numId w:val="22"/>
        </w:numPr>
      </w:pPr>
      <w:r>
        <w:t xml:space="preserve">The UDP </w:t>
      </w:r>
      <w:r w:rsidR="009E3C8B">
        <w:t>listener</w:t>
      </w:r>
      <w:r>
        <w:t xml:space="preserve"> is setup</w:t>
      </w:r>
      <w:r w:rsidR="009E3C8B">
        <w:t>.</w:t>
      </w:r>
    </w:p>
    <w:p w14:paraId="5CB7B7D0" w14:textId="6700A773" w:rsidR="009E3C8B" w:rsidRDefault="009E3C8B" w:rsidP="00E03058">
      <w:pPr>
        <w:pStyle w:val="ListParagraph"/>
        <w:numPr>
          <w:ilvl w:val="0"/>
          <w:numId w:val="22"/>
        </w:numPr>
      </w:pPr>
      <w:r>
        <w:t xml:space="preserve">It then check to see if a database exists and if not it creates one with the tables </w:t>
      </w:r>
      <w:r w:rsidR="00F320E6">
        <w:t xml:space="preserve">determined </w:t>
      </w:r>
      <w:r>
        <w:t>at the top of the code.</w:t>
      </w:r>
    </w:p>
    <w:p w14:paraId="1F24D1A1" w14:textId="5DB507B1" w:rsidR="00A819FB" w:rsidRDefault="00A819FB" w:rsidP="00E03058">
      <w:pPr>
        <w:pStyle w:val="ListParagraph"/>
        <w:numPr>
          <w:ilvl w:val="0"/>
          <w:numId w:val="22"/>
        </w:numPr>
      </w:pPr>
      <w:r>
        <w:t>Some basic user information is then taken and added to the database.</w:t>
      </w:r>
    </w:p>
    <w:p w14:paraId="04F4F9A5" w14:textId="1DCD93B8" w:rsidR="00AD0232" w:rsidRDefault="00AD0232" w:rsidP="00E03058">
      <w:pPr>
        <w:pStyle w:val="ListParagraph"/>
        <w:numPr>
          <w:ilvl w:val="0"/>
          <w:numId w:val="22"/>
        </w:numPr>
      </w:pPr>
      <w:r>
        <w:t xml:space="preserve">The module is then told to listen for incoming </w:t>
      </w:r>
      <w:r w:rsidR="001F127C">
        <w:t>UDP transmissions</w:t>
      </w:r>
      <w:r>
        <w:t>.</w:t>
      </w:r>
    </w:p>
    <w:p w14:paraId="1E9B3EF6" w14:textId="77777777" w:rsidR="00FE3852" w:rsidRDefault="00FE3852" w:rsidP="00FE3852">
      <w:pPr>
        <w:pStyle w:val="Heading3"/>
      </w:pPr>
      <w:r>
        <w:t>listenerSetup()</w:t>
      </w:r>
    </w:p>
    <w:p w14:paraId="72A8C18C" w14:textId="0508EFA3" w:rsidR="00FE3852" w:rsidRPr="00E03058" w:rsidRDefault="003A5F2E" w:rsidP="003A5F2E">
      <w:pPr>
        <w:pStyle w:val="ListParagraph"/>
        <w:numPr>
          <w:ilvl w:val="0"/>
          <w:numId w:val="24"/>
        </w:numPr>
      </w:pPr>
      <w:r>
        <w:t>Sets up the UDP listener on port 41200.</w:t>
      </w:r>
    </w:p>
    <w:p w14:paraId="1FF1A1F3" w14:textId="18D09D44" w:rsidR="0087623A" w:rsidRDefault="0087623A" w:rsidP="0087623A">
      <w:pPr>
        <w:pStyle w:val="Heading3"/>
      </w:pPr>
      <w:r>
        <w:t>addUser(</w:t>
      </w:r>
      <w:r>
        <w:rPr>
          <w:color w:val="0000FF"/>
        </w:rPr>
        <w:t>string</w:t>
      </w:r>
      <w:r>
        <w:t xml:space="preserve"> username, </w:t>
      </w:r>
      <w:r>
        <w:rPr>
          <w:color w:val="0000FF"/>
        </w:rPr>
        <w:t>string</w:t>
      </w:r>
      <w:r>
        <w:t xml:space="preserve"> password, </w:t>
      </w:r>
      <w:r>
        <w:rPr>
          <w:color w:val="0000FF"/>
        </w:rPr>
        <w:t>string</w:t>
      </w:r>
      <w:r>
        <w:t xml:space="preserve"> faceID)</w:t>
      </w:r>
      <w:r w:rsidR="00AC3A8D">
        <w:t xml:space="preserve"> (</w:t>
      </w:r>
      <w:r w:rsidR="00EC04FA">
        <w:t>Function in development apart of login</w:t>
      </w:r>
      <w:r w:rsidR="00AC3A8D">
        <w:t>)</w:t>
      </w:r>
    </w:p>
    <w:p w14:paraId="0E36FB12" w14:textId="3061F51E" w:rsidR="00F308E9" w:rsidRPr="00F308E9" w:rsidRDefault="00F308E9" w:rsidP="00F308E9">
      <w:pPr>
        <w:pStyle w:val="ListParagraph"/>
        <w:numPr>
          <w:ilvl w:val="0"/>
          <w:numId w:val="23"/>
        </w:numPr>
      </w:pPr>
      <w:r>
        <w:t xml:space="preserve">This function adds a new user to the database. </w:t>
      </w:r>
    </w:p>
    <w:p w14:paraId="74F6AFE2" w14:textId="3C6B6EA7" w:rsidR="0087623A" w:rsidRDefault="0087623A" w:rsidP="0087623A">
      <w:pPr>
        <w:pStyle w:val="Heading3"/>
      </w:pPr>
      <w:r>
        <w:t>createSessionData()</w:t>
      </w:r>
    </w:p>
    <w:p w14:paraId="0080CD5F" w14:textId="2650C44A" w:rsidR="007E07AA" w:rsidRPr="007E07AA" w:rsidRDefault="007E07AA" w:rsidP="007E07AA">
      <w:pPr>
        <w:pStyle w:val="ListParagraph"/>
        <w:numPr>
          <w:ilvl w:val="0"/>
          <w:numId w:val="23"/>
        </w:numPr>
      </w:pPr>
      <w:r>
        <w:t xml:space="preserve">Creates data </w:t>
      </w:r>
      <w:r w:rsidR="003A2739">
        <w:t>about</w:t>
      </w:r>
      <w:r>
        <w:t xml:space="preserve"> the users current session and </w:t>
      </w:r>
      <w:r w:rsidR="00C912E7">
        <w:t xml:space="preserve">adds it to </w:t>
      </w:r>
      <w:r>
        <w:t>the database.</w:t>
      </w:r>
    </w:p>
    <w:p w14:paraId="15CE4F39" w14:textId="4B426F7E" w:rsidR="0087623A" w:rsidRDefault="0087623A" w:rsidP="0087623A">
      <w:pPr>
        <w:pStyle w:val="Heading3"/>
      </w:pPr>
      <w:r>
        <w:t>createGameSessionData(</w:t>
      </w:r>
      <w:r>
        <w:rPr>
          <w:color w:val="0000FF"/>
        </w:rPr>
        <w:t>string</w:t>
      </w:r>
      <w:r>
        <w:t xml:space="preserve"> gName)</w:t>
      </w:r>
    </w:p>
    <w:p w14:paraId="4EBC1B33" w14:textId="4824DF9B" w:rsidR="00801EA1" w:rsidRPr="00801EA1" w:rsidRDefault="00801EA1" w:rsidP="00801EA1">
      <w:pPr>
        <w:pStyle w:val="ListParagraph"/>
        <w:numPr>
          <w:ilvl w:val="0"/>
          <w:numId w:val="23"/>
        </w:numPr>
      </w:pPr>
      <w:r>
        <w:t>Creates data about the users current gaming session and adds it to the database.</w:t>
      </w:r>
    </w:p>
    <w:p w14:paraId="12915FE2" w14:textId="42734226" w:rsidR="0087623A" w:rsidRDefault="0087623A" w:rsidP="0087623A">
      <w:pPr>
        <w:pStyle w:val="Heading3"/>
      </w:pPr>
      <w:r>
        <w:t>updateUserInfo()</w:t>
      </w:r>
    </w:p>
    <w:p w14:paraId="5ABD8B0A" w14:textId="0C654F0E" w:rsidR="00BA7DCF" w:rsidRPr="00BA7DCF" w:rsidRDefault="00BA7DCF" w:rsidP="00BA7DCF">
      <w:pPr>
        <w:pStyle w:val="ListParagraph"/>
        <w:numPr>
          <w:ilvl w:val="0"/>
          <w:numId w:val="23"/>
        </w:numPr>
      </w:pPr>
      <w:r>
        <w:t xml:space="preserve">Updates the </w:t>
      </w:r>
      <w:r w:rsidR="00FE070B">
        <w:t xml:space="preserve">current </w:t>
      </w:r>
      <w:r>
        <w:t xml:space="preserve">user </w:t>
      </w:r>
      <w:r w:rsidR="00FE070B">
        <w:t>information</w:t>
      </w:r>
      <w:r>
        <w:t xml:space="preserve"> with new data.</w:t>
      </w:r>
    </w:p>
    <w:p w14:paraId="3E08BB73" w14:textId="719C04EF" w:rsidR="0087623A" w:rsidRDefault="0087623A" w:rsidP="0087623A">
      <w:pPr>
        <w:pStyle w:val="Heading3"/>
      </w:pPr>
      <w:r>
        <w:t>updateSessionData()</w:t>
      </w:r>
    </w:p>
    <w:p w14:paraId="0976396B" w14:textId="096444C7" w:rsidR="00FE070B" w:rsidRPr="00FE070B" w:rsidRDefault="00FE070B" w:rsidP="00FE070B">
      <w:pPr>
        <w:pStyle w:val="ListParagraph"/>
        <w:numPr>
          <w:ilvl w:val="0"/>
          <w:numId w:val="23"/>
        </w:numPr>
      </w:pPr>
      <w:r>
        <w:t>Updates the current session information with new data.</w:t>
      </w:r>
    </w:p>
    <w:p w14:paraId="74C437E1" w14:textId="733DCD50" w:rsidR="0087623A" w:rsidRDefault="0087623A" w:rsidP="0087623A">
      <w:pPr>
        <w:pStyle w:val="Heading3"/>
      </w:pPr>
      <w:r>
        <w:t>updateGameSessionData()</w:t>
      </w:r>
    </w:p>
    <w:p w14:paraId="24FA7D4F" w14:textId="33B4E11A" w:rsidR="00FE070B" w:rsidRPr="00FE070B" w:rsidRDefault="00FE070B" w:rsidP="00FE070B">
      <w:pPr>
        <w:pStyle w:val="ListParagraph"/>
        <w:numPr>
          <w:ilvl w:val="0"/>
          <w:numId w:val="23"/>
        </w:numPr>
      </w:pPr>
      <w:r>
        <w:t>Updates the current gaming session with new data.</w:t>
      </w:r>
    </w:p>
    <w:p w14:paraId="1D3D2012" w14:textId="6C3804B3" w:rsidR="0087623A" w:rsidRDefault="0087623A" w:rsidP="0087623A">
      <w:pPr>
        <w:pStyle w:val="Heading3"/>
      </w:pPr>
      <w:r>
        <w:t>addToGameplayList()</w:t>
      </w:r>
    </w:p>
    <w:p w14:paraId="3C19437C" w14:textId="6ACDFD1D" w:rsidR="00D76037" w:rsidRPr="00D76037" w:rsidRDefault="00D76037" w:rsidP="00D76037">
      <w:pPr>
        <w:pStyle w:val="ListParagraph"/>
        <w:numPr>
          <w:ilvl w:val="0"/>
          <w:numId w:val="23"/>
        </w:numPr>
      </w:pPr>
      <w:r>
        <w:t>Adds new gaming data to the gaming data list.</w:t>
      </w:r>
    </w:p>
    <w:p w14:paraId="64EC2CCB" w14:textId="5F5CBDC9" w:rsidR="0087623A" w:rsidRDefault="0087623A" w:rsidP="0087623A">
      <w:pPr>
        <w:pStyle w:val="Heading3"/>
      </w:pPr>
      <w:r>
        <w:t>outGameplayDataToDatabase()</w:t>
      </w:r>
    </w:p>
    <w:p w14:paraId="03E9AAA1" w14:textId="42B34F5B" w:rsidR="00E630F5" w:rsidRPr="00E630F5" w:rsidRDefault="00E630F5" w:rsidP="00E630F5">
      <w:pPr>
        <w:pStyle w:val="ListParagraph"/>
        <w:numPr>
          <w:ilvl w:val="0"/>
          <w:numId w:val="23"/>
        </w:numPr>
      </w:pPr>
      <w:r>
        <w:t xml:space="preserve">When the user closes their games </w:t>
      </w:r>
      <w:r w:rsidR="000841D6">
        <w:t>this function output all the data in the “</w:t>
      </w:r>
      <w:r w:rsidR="000841D6" w:rsidRPr="000841D6">
        <w:rPr>
          <w:rFonts w:cstheme="minorHAnsi"/>
          <w:color w:val="000000"/>
        </w:rPr>
        <w:t xml:space="preserve">gameplayDataList” </w:t>
      </w:r>
      <w:r w:rsidR="000841D6" w:rsidRPr="000841D6">
        <w:rPr>
          <w:rFonts w:cstheme="minorHAnsi"/>
        </w:rPr>
        <w:t>list</w:t>
      </w:r>
      <w:r w:rsidR="000841D6">
        <w:t xml:space="preserve"> into the database.</w:t>
      </w:r>
    </w:p>
    <w:p w14:paraId="1FB0CD7C" w14:textId="2FB58D70" w:rsidR="0087623A" w:rsidRDefault="0087623A" w:rsidP="0087623A">
      <w:pPr>
        <w:pStyle w:val="Heading3"/>
      </w:pPr>
      <w:r>
        <w:t>findUser()</w:t>
      </w:r>
      <w:r w:rsidR="00FD15BA">
        <w:t xml:space="preserve"> (Function in development</w:t>
      </w:r>
      <w:r w:rsidR="00772ACE">
        <w:t xml:space="preserve"> apart of login</w:t>
      </w:r>
      <w:r w:rsidR="00FD15BA">
        <w:t>)</w:t>
      </w:r>
    </w:p>
    <w:p w14:paraId="62FFDC6D" w14:textId="49C80CC5" w:rsidR="006E7BC9" w:rsidRPr="006E7BC9" w:rsidRDefault="006E7BC9" w:rsidP="006E7BC9">
      <w:pPr>
        <w:pStyle w:val="ListParagraph"/>
        <w:numPr>
          <w:ilvl w:val="0"/>
          <w:numId w:val="23"/>
        </w:numPr>
      </w:pPr>
      <w:r>
        <w:t>Searches for users in the database an returns if the exits or not.</w:t>
      </w:r>
    </w:p>
    <w:p w14:paraId="0AC219D5" w14:textId="6F06008E" w:rsidR="0087623A" w:rsidRDefault="0087623A" w:rsidP="0087623A">
      <w:pPr>
        <w:pStyle w:val="Heading3"/>
      </w:pPr>
      <w:r>
        <w:lastRenderedPageBreak/>
        <w:t>UDPsend(</w:t>
      </w:r>
      <w:r>
        <w:rPr>
          <w:color w:val="0000FF"/>
        </w:rPr>
        <w:t>string</w:t>
      </w:r>
      <w:r>
        <w:t xml:space="preserve"> datagram)</w:t>
      </w:r>
    </w:p>
    <w:p w14:paraId="54503162" w14:textId="322E6A92" w:rsidR="00CB0A75" w:rsidRPr="00CB0A75" w:rsidRDefault="00CB0A75" w:rsidP="00CB0A75">
      <w:pPr>
        <w:pStyle w:val="ListParagraph"/>
        <w:numPr>
          <w:ilvl w:val="0"/>
          <w:numId w:val="23"/>
        </w:numPr>
      </w:pPr>
      <w:r>
        <w:t>Takes the data passed into it, attaches a header and send it to the central server.</w:t>
      </w:r>
    </w:p>
    <w:p w14:paraId="4459A4B4" w14:textId="40429B90" w:rsidR="0087623A" w:rsidRDefault="0087623A" w:rsidP="0087623A">
      <w:pPr>
        <w:pStyle w:val="Heading3"/>
      </w:pPr>
      <w:r>
        <w:t>closeDatabase()</w:t>
      </w:r>
    </w:p>
    <w:p w14:paraId="5656BEF3" w14:textId="7B67DE48" w:rsidR="000A0812" w:rsidRDefault="000A0812" w:rsidP="000A0812">
      <w:pPr>
        <w:pStyle w:val="ListParagraph"/>
        <w:numPr>
          <w:ilvl w:val="0"/>
          <w:numId w:val="23"/>
        </w:numPr>
      </w:pPr>
      <w:r>
        <w:t>Calculates the most played game and the total session time and adds it to the database.</w:t>
      </w:r>
    </w:p>
    <w:p w14:paraId="5AC75B74" w14:textId="0F2716D7" w:rsidR="000A0812" w:rsidRDefault="000A0812" w:rsidP="000A0812">
      <w:pPr>
        <w:pStyle w:val="ListParagraph"/>
        <w:numPr>
          <w:ilvl w:val="0"/>
          <w:numId w:val="23"/>
        </w:numPr>
      </w:pPr>
      <w:r>
        <w:t>Closes the database</w:t>
      </w:r>
      <w:r w:rsidR="00C958BA">
        <w:t>.</w:t>
      </w:r>
    </w:p>
    <w:p w14:paraId="40144EDD" w14:textId="4C3A6B92" w:rsidR="000A0812" w:rsidRPr="000A0812" w:rsidRDefault="000A0812" w:rsidP="000A0812">
      <w:pPr>
        <w:pStyle w:val="ListParagraph"/>
        <w:numPr>
          <w:ilvl w:val="0"/>
          <w:numId w:val="23"/>
        </w:numPr>
      </w:pPr>
      <w:r>
        <w:t>Closes the program.</w:t>
      </w:r>
    </w:p>
    <w:p w14:paraId="4EC2F47C" w14:textId="282A0B8B" w:rsidR="009D6539" w:rsidRPr="009D6539" w:rsidRDefault="009D6539" w:rsidP="009D6539">
      <w:r>
        <w:br w:type="page"/>
      </w:r>
    </w:p>
    <w:p w14:paraId="75A28E3A" w14:textId="28B0E1A2" w:rsidR="009747C4" w:rsidRDefault="00380128" w:rsidP="00380128">
      <w:pPr>
        <w:pStyle w:val="Heading1"/>
      </w:pPr>
      <w:r w:rsidRPr="00380128">
        <w:lastRenderedPageBreak/>
        <w:t>Log_In_Menu</w:t>
      </w:r>
      <w:r w:rsidR="000720C3">
        <w:t xml:space="preserve"> (In Development)</w:t>
      </w:r>
    </w:p>
    <w:p w14:paraId="57E33C37" w14:textId="2BFB1C68" w:rsidR="0064185D" w:rsidRDefault="0064185D" w:rsidP="0064185D">
      <w:pPr>
        <w:pStyle w:val="Heading2"/>
      </w:pPr>
      <w:r>
        <w:t>Brief</w:t>
      </w:r>
    </w:p>
    <w:p w14:paraId="5B7D92A1" w14:textId="07B2B762" w:rsidR="00F6651F" w:rsidRPr="00F6651F" w:rsidRDefault="00F6651F" w:rsidP="001C5E94">
      <w:r>
        <w:t>Used to login users into the MyPAM.</w:t>
      </w:r>
    </w:p>
    <w:p w14:paraId="1F8AB7B5" w14:textId="6E688D2E" w:rsidR="0064185D" w:rsidRDefault="0064185D" w:rsidP="0064185D">
      <w:pPr>
        <w:pStyle w:val="Heading2"/>
      </w:pPr>
      <w:r>
        <w:t>Important Information</w:t>
      </w:r>
    </w:p>
    <w:p w14:paraId="3BFD02CA" w14:textId="1AEA7BA7" w:rsidR="003F7CF0" w:rsidRPr="001C5E94" w:rsidRDefault="003F7CF0" w:rsidP="001C5E94">
      <w:pPr>
        <w:rPr>
          <w:rFonts w:cstheme="minorHAnsi"/>
        </w:rPr>
      </w:pPr>
      <w:r w:rsidRPr="001C5E94">
        <w:rPr>
          <w:rFonts w:cstheme="minorHAnsi"/>
        </w:rPr>
        <w:t xml:space="preserve">UDP listen port: </w:t>
      </w:r>
      <w:r w:rsidRPr="001C5E94">
        <w:rPr>
          <w:rFonts w:cs="Consolas"/>
          <w:color w:val="000000"/>
        </w:rPr>
        <w:t>50100</w:t>
      </w:r>
    </w:p>
    <w:p w14:paraId="1C08AF63" w14:textId="309684A5" w:rsidR="0064185D" w:rsidRDefault="0064185D" w:rsidP="0064185D">
      <w:pPr>
        <w:pStyle w:val="Heading2"/>
      </w:pPr>
      <w:r>
        <w:t>Functions</w:t>
      </w:r>
    </w:p>
    <w:p w14:paraId="196B72A7" w14:textId="504676AA" w:rsidR="009669B5" w:rsidRDefault="009669B5" w:rsidP="009669B5">
      <w:pPr>
        <w:pStyle w:val="Heading3"/>
      </w:pPr>
      <w:r>
        <w:t>LogInBut_Click(</w:t>
      </w:r>
      <w:r>
        <w:rPr>
          <w:color w:val="0000FF"/>
        </w:rPr>
        <w:t>object</w:t>
      </w:r>
      <w:r>
        <w:t xml:space="preserve"> sender, EventArgs e)</w:t>
      </w:r>
    </w:p>
    <w:p w14:paraId="3A432F0D" w14:textId="2A0F145C" w:rsidR="009669B5" w:rsidRPr="009669B5" w:rsidRDefault="009669B5" w:rsidP="009669B5">
      <w:pPr>
        <w:pStyle w:val="ListParagraph"/>
        <w:numPr>
          <w:ilvl w:val="0"/>
          <w:numId w:val="25"/>
        </w:numPr>
      </w:pPr>
      <w:r>
        <w:t xml:space="preserve">If the login button is pressed it takes that information inputted from the user and </w:t>
      </w:r>
      <w:r w:rsidR="008E3646">
        <w:t xml:space="preserve">sends </w:t>
      </w:r>
      <w:r>
        <w:t xml:space="preserve">it to the central server to check if the </w:t>
      </w:r>
      <w:r w:rsidR="00154421">
        <w:t>user’s</w:t>
      </w:r>
      <w:r>
        <w:t xml:space="preserve"> information exists.</w:t>
      </w:r>
    </w:p>
    <w:p w14:paraId="74926312" w14:textId="34635E24" w:rsidR="009669B5" w:rsidRDefault="009669B5" w:rsidP="009669B5">
      <w:pPr>
        <w:pStyle w:val="Heading3"/>
      </w:pPr>
      <w:r>
        <w:t>UDPsend(</w:t>
      </w:r>
      <w:r>
        <w:rPr>
          <w:color w:val="0000FF"/>
        </w:rPr>
        <w:t>string</w:t>
      </w:r>
      <w:r>
        <w:t xml:space="preserve"> datagram)</w:t>
      </w:r>
    </w:p>
    <w:p w14:paraId="4424F76D" w14:textId="77777777" w:rsidR="00DC333D" w:rsidRPr="00CB0A75" w:rsidRDefault="00DC333D" w:rsidP="00DC333D">
      <w:pPr>
        <w:pStyle w:val="ListParagraph"/>
        <w:numPr>
          <w:ilvl w:val="0"/>
          <w:numId w:val="23"/>
        </w:numPr>
      </w:pPr>
      <w:r>
        <w:t>Takes the data passed into it, attaches a header and send it to the central server.</w:t>
      </w:r>
    </w:p>
    <w:p w14:paraId="631F55A1" w14:textId="77777777" w:rsidR="00DC333D" w:rsidRPr="00DC333D" w:rsidRDefault="00DC333D" w:rsidP="00DC333D"/>
    <w:p w14:paraId="0DC60F14" w14:textId="57BD893C" w:rsidR="00380128" w:rsidRPr="009747C4" w:rsidRDefault="009747C4" w:rsidP="009747C4">
      <w:pPr>
        <w:rPr>
          <w:rFonts w:asciiTheme="majorHAnsi" w:eastAsiaTheme="majorEastAsia" w:hAnsiTheme="majorHAnsi" w:cstheme="majorBidi"/>
          <w:color w:val="2F5496" w:themeColor="accent1" w:themeShade="BF"/>
          <w:sz w:val="32"/>
          <w:szCs w:val="32"/>
        </w:rPr>
      </w:pPr>
      <w:r>
        <w:br w:type="page"/>
      </w:r>
    </w:p>
    <w:p w14:paraId="550048AD" w14:textId="246EF6CF" w:rsidR="00380128" w:rsidRDefault="00380128" w:rsidP="00380128">
      <w:pPr>
        <w:pStyle w:val="Heading1"/>
      </w:pPr>
      <w:r w:rsidRPr="00380128">
        <w:lastRenderedPageBreak/>
        <w:t>Safety_Module</w:t>
      </w:r>
    </w:p>
    <w:p w14:paraId="53B6AD4D" w14:textId="66A85BA7" w:rsidR="0064185D" w:rsidRDefault="0064185D" w:rsidP="0064185D">
      <w:pPr>
        <w:pStyle w:val="Heading2"/>
      </w:pPr>
      <w:r>
        <w:t>Brief</w:t>
      </w:r>
    </w:p>
    <w:p w14:paraId="63D10BC1" w14:textId="2C7FEC50" w:rsidR="00A96452" w:rsidRPr="00A96452" w:rsidRDefault="00A96452" w:rsidP="00A96452">
      <w:r>
        <w:t>The safety module is used to safely start-up the game – middleware – lower level controller communication and acts when one of the communication links is lost.</w:t>
      </w:r>
    </w:p>
    <w:p w14:paraId="222348F4" w14:textId="71D9CA71" w:rsidR="0064185D" w:rsidRDefault="0064185D" w:rsidP="0064185D">
      <w:pPr>
        <w:pStyle w:val="Heading2"/>
      </w:pPr>
      <w:r>
        <w:t>Important Information</w:t>
      </w:r>
    </w:p>
    <w:p w14:paraId="4B38494F" w14:textId="0E2100D5" w:rsidR="00BA7D65" w:rsidRPr="00BA7D65" w:rsidRDefault="00BA7D65" w:rsidP="001C5E94">
      <w:r>
        <w:t>UDP listen port</w:t>
      </w:r>
      <w:r w:rsidR="001C5E94">
        <w:t xml:space="preserve">: </w:t>
      </w:r>
      <w:r w:rsidR="003F49A9">
        <w:t>1600</w:t>
      </w:r>
      <w:r w:rsidR="008C27A7">
        <w:t>.</w:t>
      </w:r>
    </w:p>
    <w:p w14:paraId="3EB27449" w14:textId="77777777" w:rsidR="0064185D" w:rsidRDefault="0064185D" w:rsidP="0064185D">
      <w:pPr>
        <w:pStyle w:val="Heading2"/>
      </w:pPr>
      <w:r>
        <w:t>Functions</w:t>
      </w:r>
    </w:p>
    <w:p w14:paraId="69A405F8" w14:textId="4F100389" w:rsidR="007D5579" w:rsidRDefault="007D5579" w:rsidP="00C96CDE">
      <w:pPr>
        <w:pStyle w:val="Heading3"/>
      </w:pPr>
      <w:r w:rsidRPr="00C96CDE">
        <w:t>Main(</w:t>
      </w:r>
      <w:r w:rsidRPr="00C96CDE">
        <w:rPr>
          <w:color w:val="0000FF"/>
        </w:rPr>
        <w:t>string</w:t>
      </w:r>
      <w:r w:rsidRPr="00C96CDE">
        <w:t>[] args)</w:t>
      </w:r>
    </w:p>
    <w:p w14:paraId="34648CB1" w14:textId="738C8F84" w:rsidR="00C96CDE" w:rsidRDefault="00C96CDE" w:rsidP="00C96CDE">
      <w:pPr>
        <w:pStyle w:val="ListParagraph"/>
        <w:numPr>
          <w:ilvl w:val="0"/>
          <w:numId w:val="23"/>
        </w:numPr>
      </w:pPr>
      <w:r>
        <w:t>This function hides the console from the user.</w:t>
      </w:r>
    </w:p>
    <w:p w14:paraId="35AE1157" w14:textId="726AA2A7" w:rsidR="00C96CDE" w:rsidRDefault="00C96CDE" w:rsidP="00C96CDE">
      <w:pPr>
        <w:pStyle w:val="ListParagraph"/>
        <w:numPr>
          <w:ilvl w:val="0"/>
          <w:numId w:val="23"/>
        </w:numPr>
      </w:pPr>
      <w:r>
        <w:t>Then sets up the UDP listener.</w:t>
      </w:r>
    </w:p>
    <w:p w14:paraId="7FEEC97D" w14:textId="21BF0E54" w:rsidR="00C96CDE" w:rsidRDefault="00BE7E82" w:rsidP="00C96CDE">
      <w:pPr>
        <w:pStyle w:val="ListParagraph"/>
        <w:numPr>
          <w:ilvl w:val="0"/>
          <w:numId w:val="23"/>
        </w:numPr>
      </w:pPr>
      <w:r>
        <w:t>Then waits until both the game and the controller communicator modules have confirmed they are running.</w:t>
      </w:r>
    </w:p>
    <w:p w14:paraId="39956457" w14:textId="1EACDD66" w:rsidR="00AF0533" w:rsidRPr="00C96CDE" w:rsidRDefault="00AF0533" w:rsidP="00C96CDE">
      <w:pPr>
        <w:pStyle w:val="ListParagraph"/>
        <w:numPr>
          <w:ilvl w:val="0"/>
          <w:numId w:val="23"/>
        </w:numPr>
      </w:pPr>
      <w:r>
        <w:t>Once they are a set up sequence begins by sending “</w:t>
      </w:r>
      <w:r>
        <w:rPr>
          <w:rFonts w:ascii="Consolas" w:hAnsi="Consolas" w:cs="Consolas"/>
          <w:color w:val="A31515"/>
          <w:sz w:val="19"/>
          <w:szCs w:val="19"/>
        </w:rPr>
        <w:t>startGameListen</w:t>
      </w:r>
      <w:r>
        <w:t>” to the central server.</w:t>
      </w:r>
    </w:p>
    <w:p w14:paraId="249DB8C0" w14:textId="4AFC1753" w:rsidR="007D5579" w:rsidRDefault="007D5579" w:rsidP="00C96CDE">
      <w:pPr>
        <w:pStyle w:val="Heading3"/>
      </w:pPr>
      <w:r w:rsidRPr="00C96CDE">
        <w:t>commsSetup()</w:t>
      </w:r>
    </w:p>
    <w:p w14:paraId="4417AD75" w14:textId="5A0FD03E" w:rsidR="00372464" w:rsidRPr="00372464" w:rsidRDefault="00372464" w:rsidP="00372464">
      <w:pPr>
        <w:pStyle w:val="ListParagraph"/>
        <w:numPr>
          <w:ilvl w:val="0"/>
          <w:numId w:val="26"/>
        </w:numPr>
      </w:pPr>
      <w:r>
        <w:t>Sets up a UDP listener on port 1600</w:t>
      </w:r>
      <w:r w:rsidR="00F921FD">
        <w:t>.</w:t>
      </w:r>
    </w:p>
    <w:p w14:paraId="352F1813" w14:textId="3A354B85" w:rsidR="007D5579" w:rsidRDefault="007D5579" w:rsidP="00C96CDE">
      <w:pPr>
        <w:pStyle w:val="Heading3"/>
      </w:pPr>
      <w:r w:rsidRPr="00C96CDE">
        <w:t>UDPsend(</w:t>
      </w:r>
      <w:r w:rsidRPr="00C96CDE">
        <w:rPr>
          <w:color w:val="0000FF"/>
        </w:rPr>
        <w:t>string</w:t>
      </w:r>
      <w:r w:rsidRPr="00C96CDE">
        <w:t xml:space="preserve"> datagram)</w:t>
      </w:r>
    </w:p>
    <w:p w14:paraId="299EF58D" w14:textId="648853B8" w:rsidR="00162697" w:rsidRPr="00162697" w:rsidRDefault="00162697" w:rsidP="00162697">
      <w:pPr>
        <w:pStyle w:val="ListParagraph"/>
        <w:numPr>
          <w:ilvl w:val="0"/>
          <w:numId w:val="23"/>
        </w:numPr>
      </w:pPr>
      <w:r>
        <w:t>Takes the data passed into it, attaches a header and send it to the central server.</w:t>
      </w:r>
    </w:p>
    <w:p w14:paraId="7B9E61B0" w14:textId="77777777" w:rsidR="00450AF7" w:rsidRDefault="007D5579" w:rsidP="00C96CDE">
      <w:pPr>
        <w:pStyle w:val="Heading3"/>
      </w:pPr>
      <w:r w:rsidRPr="00C96CDE">
        <w:t>runConnectionLostProtocol(</w:t>
      </w:r>
      <w:r w:rsidRPr="00C96CDE">
        <w:rPr>
          <w:color w:val="0000FF"/>
        </w:rPr>
        <w:t>string</w:t>
      </w:r>
      <w:r w:rsidRPr="00C96CDE">
        <w:t xml:space="preserve"> from)</w:t>
      </w:r>
    </w:p>
    <w:p w14:paraId="0BD8CCFA" w14:textId="77777777" w:rsidR="00450AF7" w:rsidRDefault="00450AF7" w:rsidP="00450AF7">
      <w:pPr>
        <w:pStyle w:val="ListParagraph"/>
        <w:numPr>
          <w:ilvl w:val="0"/>
          <w:numId w:val="23"/>
        </w:numPr>
      </w:pPr>
      <w:r>
        <w:t xml:space="preserve">When a </w:t>
      </w:r>
      <w:r w:rsidRPr="00450AF7">
        <w:t xml:space="preserve">connection loss is </w:t>
      </w:r>
      <w:r>
        <w:t>detected this function runs.</w:t>
      </w:r>
    </w:p>
    <w:p w14:paraId="2460BC0C" w14:textId="77777777" w:rsidR="00450AF7" w:rsidRDefault="00450AF7" w:rsidP="00450AF7">
      <w:pPr>
        <w:pStyle w:val="ListParagraph"/>
        <w:numPr>
          <w:ilvl w:val="0"/>
          <w:numId w:val="23"/>
        </w:numPr>
      </w:pPr>
      <w:r>
        <w:t>Currently it attempts to close all controller modules.</w:t>
      </w:r>
    </w:p>
    <w:p w14:paraId="739108F0" w14:textId="77777777" w:rsidR="00450AF7" w:rsidRDefault="00450AF7" w:rsidP="00450AF7">
      <w:pPr>
        <w:pStyle w:val="ListParagraph"/>
        <w:numPr>
          <w:ilvl w:val="0"/>
          <w:numId w:val="23"/>
        </w:numPr>
      </w:pPr>
      <w:r>
        <w:t>Then tells the main menu to resume.</w:t>
      </w:r>
    </w:p>
    <w:p w14:paraId="1518A640" w14:textId="15A9E0C3" w:rsidR="009747C4" w:rsidRPr="009747C4" w:rsidRDefault="00450AF7" w:rsidP="00450AF7">
      <w:pPr>
        <w:pStyle w:val="ListParagraph"/>
        <w:numPr>
          <w:ilvl w:val="0"/>
          <w:numId w:val="23"/>
        </w:numPr>
      </w:pPr>
      <w:r>
        <w:t>The closes itself.</w:t>
      </w:r>
      <w:r w:rsidR="009747C4">
        <w:br w:type="page"/>
      </w:r>
    </w:p>
    <w:p w14:paraId="37AD0210" w14:textId="6DAEB306" w:rsidR="00380128" w:rsidRDefault="00380128" w:rsidP="00380128">
      <w:pPr>
        <w:pStyle w:val="Heading1"/>
      </w:pPr>
      <w:r w:rsidRPr="00380128">
        <w:lastRenderedPageBreak/>
        <w:t>Settings_Menu</w:t>
      </w:r>
    </w:p>
    <w:p w14:paraId="5F23DE79" w14:textId="7373CC08" w:rsidR="0064185D" w:rsidRDefault="0064185D" w:rsidP="0064185D">
      <w:pPr>
        <w:pStyle w:val="Heading2"/>
      </w:pPr>
      <w:r>
        <w:t>Brief</w:t>
      </w:r>
    </w:p>
    <w:p w14:paraId="3C674811" w14:textId="7B86A161" w:rsidR="00601D01" w:rsidRPr="00601D01" w:rsidRDefault="00601D01" w:rsidP="00601D01">
      <w:r>
        <w:t>This module allows the user to change what controller module to uses, set if the middleware is in patient mod or not and add new gameTypes</w:t>
      </w:r>
      <w:r w:rsidR="007A0394">
        <w:t xml:space="preserve"> folders.</w:t>
      </w:r>
    </w:p>
    <w:p w14:paraId="7E1AAC82" w14:textId="77777777" w:rsidR="0064185D" w:rsidRDefault="0064185D" w:rsidP="0064185D">
      <w:pPr>
        <w:pStyle w:val="Heading2"/>
      </w:pPr>
      <w:r>
        <w:t>Important Information</w:t>
      </w:r>
    </w:p>
    <w:p w14:paraId="6058EE49" w14:textId="77777777" w:rsidR="0064185D" w:rsidRDefault="0064185D" w:rsidP="0064185D">
      <w:pPr>
        <w:pStyle w:val="Heading2"/>
      </w:pPr>
      <w:r>
        <w:t>Functions</w:t>
      </w:r>
    </w:p>
    <w:p w14:paraId="70A8E3B3" w14:textId="78657D2A" w:rsidR="002D620B" w:rsidRDefault="00601D01" w:rsidP="00E35786">
      <w:pPr>
        <w:pStyle w:val="Heading3"/>
        <w:rPr>
          <w:color w:val="000000"/>
        </w:rPr>
      </w:pPr>
      <w:r>
        <w:t>settings</w:t>
      </w:r>
      <w:r>
        <w:rPr>
          <w:color w:val="000000"/>
        </w:rPr>
        <w:t>()</w:t>
      </w:r>
    </w:p>
    <w:p w14:paraId="687FA9F8" w14:textId="50A973F6" w:rsidR="00796192" w:rsidRDefault="00796192" w:rsidP="00796192">
      <w:pPr>
        <w:pStyle w:val="ListParagraph"/>
        <w:numPr>
          <w:ilvl w:val="0"/>
          <w:numId w:val="27"/>
        </w:numPr>
      </w:pPr>
      <w:r>
        <w:t>First the module check what controller type has been previously selected and saved by the user</w:t>
      </w:r>
      <w:r w:rsidR="009F4EE8">
        <w:t xml:space="preserve"> and displays this</w:t>
      </w:r>
      <w:r>
        <w:t>.</w:t>
      </w:r>
    </w:p>
    <w:p w14:paraId="687D1BA3" w14:textId="6294D32F" w:rsidR="009F4EE8" w:rsidRPr="00796192" w:rsidRDefault="009F4EE8" w:rsidP="00796192">
      <w:pPr>
        <w:pStyle w:val="ListParagraph"/>
        <w:numPr>
          <w:ilvl w:val="0"/>
          <w:numId w:val="27"/>
        </w:numPr>
      </w:pPr>
      <w:r>
        <w:t>And checks if the module is in patient mode or not again displaying it in the</w:t>
      </w:r>
      <w:r w:rsidR="00FA4440">
        <w:t xml:space="preserve"> correct</w:t>
      </w:r>
      <w:r>
        <w:t xml:space="preserve"> check box.</w:t>
      </w:r>
    </w:p>
    <w:p w14:paraId="2B234245" w14:textId="2E6F9327" w:rsidR="00E06358" w:rsidRDefault="002D620B" w:rsidP="00E35786">
      <w:pPr>
        <w:pStyle w:val="Heading3"/>
        <w:rPr>
          <w:color w:val="000000"/>
        </w:rPr>
      </w:pPr>
      <w:r>
        <w:rPr>
          <w:color w:val="000000"/>
        </w:rPr>
        <w:t>button1_Click(</w:t>
      </w:r>
      <w:r>
        <w:rPr>
          <w:color w:val="0000FF"/>
        </w:rPr>
        <w:t>object</w:t>
      </w:r>
      <w:r>
        <w:rPr>
          <w:color w:val="000000"/>
        </w:rPr>
        <w:t xml:space="preserve"> sender, EventArgs e)</w:t>
      </w:r>
    </w:p>
    <w:p w14:paraId="096D1989" w14:textId="030F8927" w:rsidR="001A05C6" w:rsidRPr="001A05C6" w:rsidRDefault="001A05C6" w:rsidP="001A05C6">
      <w:pPr>
        <w:pStyle w:val="ListParagraph"/>
        <w:numPr>
          <w:ilvl w:val="0"/>
          <w:numId w:val="28"/>
        </w:numPr>
      </w:pPr>
      <w:r>
        <w:t>Send the game type the user wished to add to the central server</w:t>
      </w:r>
      <w:r w:rsidR="000E3F72">
        <w:t xml:space="preserve"> if “Add Type</w:t>
      </w:r>
      <w:r w:rsidR="00461887">
        <w:t>”</w:t>
      </w:r>
      <w:r w:rsidR="000E3F72">
        <w:t xml:space="preserve"> is clicked</w:t>
      </w:r>
      <w:r w:rsidR="00461887">
        <w:t>.</w:t>
      </w:r>
    </w:p>
    <w:p w14:paraId="679B3CA7" w14:textId="3F63E514" w:rsidR="00CE60C5" w:rsidRDefault="00E06358" w:rsidP="00E35786">
      <w:pPr>
        <w:pStyle w:val="Heading3"/>
        <w:rPr>
          <w:color w:val="000000"/>
        </w:rPr>
      </w:pPr>
      <w:r>
        <w:rPr>
          <w:color w:val="000000"/>
        </w:rPr>
        <w:t>checkBox3_CheckedChanged(</w:t>
      </w:r>
      <w:r>
        <w:rPr>
          <w:color w:val="0000FF"/>
        </w:rPr>
        <w:t>object</w:t>
      </w:r>
      <w:r>
        <w:rPr>
          <w:color w:val="000000"/>
        </w:rPr>
        <w:t xml:space="preserve"> sender, EventArgs e)</w:t>
      </w:r>
    </w:p>
    <w:p w14:paraId="7657F7F8" w14:textId="524C4867" w:rsidR="00834ED3" w:rsidRDefault="00834ED3" w:rsidP="00834ED3">
      <w:pPr>
        <w:pStyle w:val="ListParagraph"/>
        <w:numPr>
          <w:ilvl w:val="0"/>
          <w:numId w:val="28"/>
        </w:numPr>
      </w:pPr>
      <w:r>
        <w:t xml:space="preserve">Checks if check box 3 has checked if it has it </w:t>
      </w:r>
      <w:r w:rsidR="0022414B">
        <w:t>sets</w:t>
      </w:r>
      <w:r>
        <w:t xml:space="preserve"> the controller type to LLC in the settings text file.</w:t>
      </w:r>
    </w:p>
    <w:p w14:paraId="53828B55" w14:textId="44C3592C" w:rsidR="0022414B" w:rsidRPr="00834ED3" w:rsidRDefault="0022414B" w:rsidP="00834ED3">
      <w:pPr>
        <w:pStyle w:val="ListParagraph"/>
        <w:numPr>
          <w:ilvl w:val="0"/>
          <w:numId w:val="28"/>
        </w:numPr>
      </w:pPr>
      <w:r>
        <w:t xml:space="preserve">If it has been </w:t>
      </w:r>
      <w:r w:rsidR="00B2133D">
        <w:t>unchecked</w:t>
      </w:r>
      <w:r>
        <w:t xml:space="preserve"> it runs the “</w:t>
      </w:r>
      <w:r>
        <w:rPr>
          <w:rFonts w:ascii="Consolas" w:hAnsi="Consolas" w:cs="Consolas"/>
          <w:color w:val="000000"/>
          <w:sz w:val="19"/>
          <w:szCs w:val="19"/>
        </w:rPr>
        <w:t>noControllerSelectedCheck</w:t>
      </w:r>
      <w:r>
        <w:t>” function.</w:t>
      </w:r>
    </w:p>
    <w:p w14:paraId="1A4587F3" w14:textId="7BFD15CC" w:rsidR="00576ED9" w:rsidRDefault="00CE60C5" w:rsidP="00E35786">
      <w:pPr>
        <w:pStyle w:val="Heading3"/>
        <w:rPr>
          <w:color w:val="000000"/>
        </w:rPr>
      </w:pPr>
      <w:r>
        <w:rPr>
          <w:color w:val="000000"/>
        </w:rPr>
        <w:t>checkBox1_CheckedChanged(</w:t>
      </w:r>
      <w:r>
        <w:rPr>
          <w:color w:val="0000FF"/>
        </w:rPr>
        <w:t>object</w:t>
      </w:r>
      <w:r>
        <w:rPr>
          <w:color w:val="000000"/>
        </w:rPr>
        <w:t xml:space="preserve"> sender, EventArgs e)</w:t>
      </w:r>
    </w:p>
    <w:p w14:paraId="4CA76EA4" w14:textId="234D8F65" w:rsidR="006E1116" w:rsidRDefault="006E1116" w:rsidP="006E1116">
      <w:pPr>
        <w:pStyle w:val="ListParagraph"/>
        <w:numPr>
          <w:ilvl w:val="0"/>
          <w:numId w:val="28"/>
        </w:numPr>
      </w:pPr>
      <w:r>
        <w:t>Checks if check box 1 has checked if it has it sets the controller type to VC in the settings text file.</w:t>
      </w:r>
    </w:p>
    <w:p w14:paraId="373A24ED" w14:textId="6CCF2113" w:rsidR="006E1116" w:rsidRPr="006E1116" w:rsidRDefault="006E1116" w:rsidP="006E1116">
      <w:pPr>
        <w:pStyle w:val="ListParagraph"/>
        <w:numPr>
          <w:ilvl w:val="0"/>
          <w:numId w:val="28"/>
        </w:numPr>
      </w:pPr>
      <w:r>
        <w:t>If it has been unchecked it runs the “</w:t>
      </w:r>
      <w:r>
        <w:rPr>
          <w:rFonts w:ascii="Consolas" w:hAnsi="Consolas" w:cs="Consolas"/>
          <w:color w:val="000000"/>
          <w:sz w:val="19"/>
          <w:szCs w:val="19"/>
        </w:rPr>
        <w:t>noControllerSelectedCheck</w:t>
      </w:r>
      <w:r>
        <w:t>” function.</w:t>
      </w:r>
    </w:p>
    <w:p w14:paraId="6C5F9B83" w14:textId="6260FF1F" w:rsidR="00B8147D" w:rsidRDefault="00576ED9" w:rsidP="00E35786">
      <w:pPr>
        <w:pStyle w:val="Heading3"/>
        <w:rPr>
          <w:color w:val="000000"/>
        </w:rPr>
      </w:pPr>
      <w:r>
        <w:rPr>
          <w:color w:val="000000"/>
        </w:rPr>
        <w:t>checkBox2_CheckedChanged(</w:t>
      </w:r>
      <w:r>
        <w:rPr>
          <w:color w:val="0000FF"/>
        </w:rPr>
        <w:t>object</w:t>
      </w:r>
      <w:r>
        <w:rPr>
          <w:color w:val="000000"/>
        </w:rPr>
        <w:t xml:space="preserve"> sender, EventArgs e)</w:t>
      </w:r>
    </w:p>
    <w:p w14:paraId="263ADF67" w14:textId="729D37D5" w:rsidR="006E1116" w:rsidRPr="00625E93" w:rsidRDefault="006E1116" w:rsidP="006E1116">
      <w:pPr>
        <w:pStyle w:val="ListParagraph"/>
        <w:numPr>
          <w:ilvl w:val="0"/>
          <w:numId w:val="28"/>
        </w:numPr>
      </w:pPr>
      <w:r w:rsidRPr="00F8689E">
        <w:t xml:space="preserve">Checks if check box 2 has checked if it has it sets the controller type </w:t>
      </w:r>
      <w:r w:rsidRPr="00625E93">
        <w:t xml:space="preserve">to </w:t>
      </w:r>
      <w:r w:rsidRPr="00625E93">
        <w:rPr>
          <w:rFonts w:cs="Consolas"/>
        </w:rPr>
        <w:t xml:space="preserve">MiniMyPAM </w:t>
      </w:r>
      <w:r w:rsidRPr="00625E93">
        <w:t>in the settings text file. (May be removed as an option)</w:t>
      </w:r>
    </w:p>
    <w:p w14:paraId="3E282C5E" w14:textId="1D453461" w:rsidR="006E1116" w:rsidRPr="00625E93" w:rsidRDefault="006E1116" w:rsidP="006E1116">
      <w:pPr>
        <w:pStyle w:val="ListParagraph"/>
        <w:numPr>
          <w:ilvl w:val="0"/>
          <w:numId w:val="28"/>
        </w:numPr>
      </w:pPr>
      <w:r w:rsidRPr="00625E93">
        <w:t>If it has been unchecked it runs the “</w:t>
      </w:r>
      <w:r w:rsidRPr="00625E93">
        <w:rPr>
          <w:rFonts w:cs="Consolas"/>
        </w:rPr>
        <w:t>noControllerSelectedCheck</w:t>
      </w:r>
      <w:r w:rsidRPr="00625E93">
        <w:t>” function.</w:t>
      </w:r>
    </w:p>
    <w:p w14:paraId="39D4967F" w14:textId="4C474370" w:rsidR="00605FB3" w:rsidRDefault="00B8147D" w:rsidP="00E35786">
      <w:pPr>
        <w:pStyle w:val="Heading3"/>
        <w:rPr>
          <w:color w:val="000000"/>
        </w:rPr>
      </w:pPr>
      <w:r>
        <w:rPr>
          <w:color w:val="000000"/>
        </w:rPr>
        <w:t>noControllerSelectedCheck()</w:t>
      </w:r>
    </w:p>
    <w:p w14:paraId="64F2EB70" w14:textId="286924CB" w:rsidR="004F1A97" w:rsidRPr="004F1A97" w:rsidRDefault="004F1A97" w:rsidP="004F1A97">
      <w:pPr>
        <w:pStyle w:val="ListParagraph"/>
        <w:numPr>
          <w:ilvl w:val="0"/>
          <w:numId w:val="29"/>
        </w:numPr>
      </w:pPr>
      <w:r>
        <w:t>If no controller has been set then the LLC (lower level controller) will be set to the chosen controller type by default.</w:t>
      </w:r>
    </w:p>
    <w:p w14:paraId="620D3A8D" w14:textId="72242269" w:rsidR="00B07A2E" w:rsidRDefault="00605FB3" w:rsidP="00E35786">
      <w:pPr>
        <w:pStyle w:val="Heading3"/>
        <w:rPr>
          <w:color w:val="000000"/>
        </w:rPr>
      </w:pPr>
      <w:r>
        <w:rPr>
          <w:color w:val="000000"/>
        </w:rPr>
        <w:t>UDPsend(</w:t>
      </w:r>
      <w:r>
        <w:rPr>
          <w:color w:val="0000FF"/>
        </w:rPr>
        <w:t>string</w:t>
      </w:r>
      <w:r>
        <w:rPr>
          <w:color w:val="000000"/>
        </w:rPr>
        <w:t xml:space="preserve"> datagram)</w:t>
      </w:r>
    </w:p>
    <w:p w14:paraId="6F491C7D" w14:textId="1E9CF2BB" w:rsidR="008C7639" w:rsidRPr="008C7639" w:rsidRDefault="008C7639" w:rsidP="008C7639">
      <w:pPr>
        <w:pStyle w:val="ListParagraph"/>
        <w:numPr>
          <w:ilvl w:val="0"/>
          <w:numId w:val="23"/>
        </w:numPr>
      </w:pPr>
      <w:r>
        <w:t>Takes the data passed into it, attaches a header and send it to the central server.</w:t>
      </w:r>
    </w:p>
    <w:p w14:paraId="1AD987D1" w14:textId="1266CCF3" w:rsidR="001B210E" w:rsidRDefault="00B07A2E" w:rsidP="00E35786">
      <w:pPr>
        <w:pStyle w:val="Heading3"/>
        <w:rPr>
          <w:color w:val="000000"/>
        </w:rPr>
      </w:pPr>
      <w:r>
        <w:rPr>
          <w:color w:val="000000"/>
        </w:rPr>
        <w:t>CheckBox4_CheckedChanged(</w:t>
      </w:r>
      <w:r>
        <w:rPr>
          <w:color w:val="0000FF"/>
        </w:rPr>
        <w:t>object</w:t>
      </w:r>
      <w:r>
        <w:rPr>
          <w:color w:val="000000"/>
        </w:rPr>
        <w:t xml:space="preserve"> sender, EventArgs e)</w:t>
      </w:r>
    </w:p>
    <w:p w14:paraId="446C7180" w14:textId="3B041E3F" w:rsidR="00E05512" w:rsidRDefault="001B210E" w:rsidP="001B210E">
      <w:pPr>
        <w:pStyle w:val="ListParagraph"/>
        <w:numPr>
          <w:ilvl w:val="0"/>
          <w:numId w:val="23"/>
        </w:numPr>
      </w:pPr>
      <w:r>
        <w:t xml:space="preserve">Checks if the user has set the </w:t>
      </w:r>
      <w:r w:rsidR="003C3A08">
        <w:t>middleware</w:t>
      </w:r>
      <w:r>
        <w:t xml:space="preserve"> to be in </w:t>
      </w:r>
      <w:r w:rsidR="003C3A08">
        <w:t>patient</w:t>
      </w:r>
      <w:r>
        <w:t xml:space="preserve"> mode or not and saves it in the setting text</w:t>
      </w:r>
      <w:r w:rsidR="00E14DE9" w:rsidRPr="00E14DE9">
        <w:rPr>
          <w:noProof/>
        </w:rPr>
        <w:t xml:space="preserve"> </w:t>
      </w:r>
      <w:r>
        <w:t xml:space="preserve"> file.</w:t>
      </w:r>
    </w:p>
    <w:p w14:paraId="0A5A9FC8" w14:textId="77777777" w:rsidR="00E05512" w:rsidRPr="002C685F" w:rsidRDefault="00E05512" w:rsidP="00E05512">
      <w:pPr>
        <w:pStyle w:val="Heading2"/>
      </w:pPr>
      <w:r>
        <w:lastRenderedPageBreak/>
        <w:t>Interface</w:t>
      </w:r>
    </w:p>
    <w:p w14:paraId="160041F2" w14:textId="28091813" w:rsidR="009747C4" w:rsidRPr="009747C4" w:rsidRDefault="00E05512" w:rsidP="00E05512">
      <w:pPr>
        <w:ind w:left="360"/>
      </w:pPr>
      <w:r>
        <w:rPr>
          <w:noProof/>
        </w:rPr>
        <w:drawing>
          <wp:anchor distT="0" distB="0" distL="114300" distR="114300" simplePos="0" relativeHeight="251669504" behindDoc="0" locked="0" layoutInCell="1" allowOverlap="1" wp14:anchorId="47341631" wp14:editId="7FED6BC9">
            <wp:simplePos x="0" y="0"/>
            <wp:positionH relativeFrom="margin">
              <wp:align>left</wp:align>
            </wp:positionH>
            <wp:positionV relativeFrom="paragraph">
              <wp:posOffset>123825</wp:posOffset>
            </wp:positionV>
            <wp:extent cx="4356100" cy="25781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43" t="2062" r="4072" b="4925"/>
                    <a:stretch/>
                  </pic:blipFill>
                  <pic:spPr bwMode="auto">
                    <a:xfrm>
                      <a:off x="0" y="0"/>
                      <a:ext cx="4356100" cy="257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47C4">
        <w:br w:type="page"/>
      </w:r>
    </w:p>
    <w:p w14:paraId="4EAAFBBB" w14:textId="089DD12B" w:rsidR="00380128" w:rsidRDefault="00380128" w:rsidP="00380128">
      <w:pPr>
        <w:pStyle w:val="Heading1"/>
      </w:pPr>
      <w:r w:rsidRPr="00380128">
        <w:lastRenderedPageBreak/>
        <w:t>Virtual Controller Module</w:t>
      </w:r>
      <w:r w:rsidR="007C55EF">
        <w:t xml:space="preserve"> (Still works but need to be updated)</w:t>
      </w:r>
    </w:p>
    <w:p w14:paraId="4EBA587C" w14:textId="4C2EBBDD" w:rsidR="0064185D" w:rsidRDefault="0064185D" w:rsidP="0064185D">
      <w:pPr>
        <w:pStyle w:val="Heading2"/>
      </w:pPr>
      <w:r>
        <w:t>Brief</w:t>
      </w:r>
    </w:p>
    <w:p w14:paraId="37E9F716" w14:textId="4FFAF5B6" w:rsidR="00BE1993" w:rsidRPr="00BE1993" w:rsidRDefault="00BE1993" w:rsidP="00BE1993">
      <w:r>
        <w:t>Fundamental the same as the LLC module</w:t>
      </w:r>
      <w:r w:rsidR="009E4CD5">
        <w:t xml:space="preserve"> with some small changes </w:t>
      </w:r>
      <w:r w:rsidR="00395FFD">
        <w:t>that allow it to work better with the virtual controller</w:t>
      </w:r>
      <w:r w:rsidR="00EB2234">
        <w:t>.</w:t>
      </w:r>
    </w:p>
    <w:p w14:paraId="5DE17173" w14:textId="2CC6C0C2" w:rsidR="0064185D" w:rsidRDefault="0064185D" w:rsidP="0064185D">
      <w:pPr>
        <w:pStyle w:val="Heading2"/>
      </w:pPr>
      <w:r>
        <w:t>Important Information</w:t>
      </w:r>
    </w:p>
    <w:p w14:paraId="038C393D" w14:textId="6E964115" w:rsidR="00517A28" w:rsidRPr="00C1737B" w:rsidRDefault="00517A28" w:rsidP="00517A28">
      <w:r w:rsidRPr="00C1737B">
        <w:t xml:space="preserve">UDP listen port: </w:t>
      </w:r>
      <w:r w:rsidR="00A554D6" w:rsidRPr="00C1737B">
        <w:rPr>
          <w:rFonts w:cs="Consolas"/>
          <w:color w:val="000000"/>
        </w:rPr>
        <w:t>2600</w:t>
      </w:r>
      <w:r w:rsidR="00A554D6" w:rsidRPr="00C1737B">
        <w:t xml:space="preserve"> </w:t>
      </w:r>
      <w:r w:rsidRPr="00C1737B">
        <w:t xml:space="preserve">(Comms from </w:t>
      </w:r>
      <w:r w:rsidR="00591CC6" w:rsidRPr="00C1737B">
        <w:t>VC</w:t>
      </w:r>
      <w:r w:rsidRPr="00C1737B">
        <w:t>)</w:t>
      </w:r>
    </w:p>
    <w:p w14:paraId="357C8704" w14:textId="65FF0FC0" w:rsidR="00517A28" w:rsidRPr="00C1737B" w:rsidRDefault="00517A28" w:rsidP="00517A28">
      <w:r w:rsidRPr="00C1737B">
        <w:t xml:space="preserve">UDP listen port: </w:t>
      </w:r>
      <w:r w:rsidR="00A554D6" w:rsidRPr="00C1737B">
        <w:rPr>
          <w:rFonts w:cs="Consolas"/>
          <w:color w:val="000000"/>
        </w:rPr>
        <w:t>2500</w:t>
      </w:r>
      <w:r w:rsidR="00A554D6" w:rsidRPr="00C1737B">
        <w:t xml:space="preserve"> </w:t>
      </w:r>
      <w:r w:rsidRPr="00C1737B">
        <w:t>(Comms from Central Server)</w:t>
      </w:r>
    </w:p>
    <w:p w14:paraId="5FDD8D72" w14:textId="458A05D9" w:rsidR="00517A28" w:rsidRPr="00C1737B" w:rsidRDefault="00A554D6" w:rsidP="00517A28">
      <w:r w:rsidRPr="00C1737B">
        <w:t xml:space="preserve">Virtual controller port is </w:t>
      </w:r>
      <w:r w:rsidRPr="00C1737B">
        <w:rPr>
          <w:rFonts w:cs="Consolas"/>
          <w:color w:val="000000"/>
        </w:rPr>
        <w:t>3500</w:t>
      </w:r>
    </w:p>
    <w:p w14:paraId="2CCA31E7" w14:textId="77777777" w:rsidR="0064185D" w:rsidRDefault="0064185D" w:rsidP="0064185D">
      <w:pPr>
        <w:pStyle w:val="Heading2"/>
      </w:pPr>
      <w:r>
        <w:t>Functions</w:t>
      </w:r>
    </w:p>
    <w:p w14:paraId="7CDACA7D" w14:textId="70972AB9" w:rsidR="009747C4" w:rsidRPr="009747C4" w:rsidRDefault="009747C4" w:rsidP="009747C4">
      <w:r>
        <w:br w:type="page"/>
      </w:r>
    </w:p>
    <w:p w14:paraId="44AB7D0B" w14:textId="59CB5F32" w:rsidR="00380128" w:rsidRDefault="00380128" w:rsidP="00380128">
      <w:pPr>
        <w:pStyle w:val="Heading1"/>
      </w:pPr>
      <w:r w:rsidRPr="00380128">
        <w:lastRenderedPageBreak/>
        <w:t>MyPAM Middleware Installer</w:t>
      </w:r>
    </w:p>
    <w:p w14:paraId="461AF016" w14:textId="6B4E209D" w:rsidR="00307B21" w:rsidRDefault="00307B21" w:rsidP="00803904">
      <w:r>
        <w:rPr>
          <w:noProof/>
        </w:rPr>
        <mc:AlternateContent>
          <mc:Choice Requires="wps">
            <w:drawing>
              <wp:anchor distT="0" distB="0" distL="114300" distR="114300" simplePos="0" relativeHeight="251657215" behindDoc="0" locked="0" layoutInCell="1" allowOverlap="1" wp14:anchorId="2F460BF7" wp14:editId="7AAB4A3C">
                <wp:simplePos x="0" y="0"/>
                <wp:positionH relativeFrom="column">
                  <wp:posOffset>3767395</wp:posOffset>
                </wp:positionH>
                <wp:positionV relativeFrom="paragraph">
                  <wp:posOffset>128318</wp:posOffset>
                </wp:positionV>
                <wp:extent cx="2320505" cy="2829464"/>
                <wp:effectExtent l="0" t="0" r="3810" b="9525"/>
                <wp:wrapNone/>
                <wp:docPr id="7" name="Text Box 7"/>
                <wp:cNvGraphicFramePr/>
                <a:graphic xmlns:a="http://schemas.openxmlformats.org/drawingml/2006/main">
                  <a:graphicData uri="http://schemas.microsoft.com/office/word/2010/wordprocessingShape">
                    <wps:wsp>
                      <wps:cNvSpPr txBox="1"/>
                      <wps:spPr>
                        <a:xfrm>
                          <a:off x="0" y="0"/>
                          <a:ext cx="2320505" cy="2829464"/>
                        </a:xfrm>
                        <a:prstGeom prst="rect">
                          <a:avLst/>
                        </a:prstGeom>
                        <a:solidFill>
                          <a:schemeClr val="lt1"/>
                        </a:solidFill>
                        <a:ln w="6350">
                          <a:noFill/>
                        </a:ln>
                      </wps:spPr>
                      <wps:txbx>
                        <w:txbxContent>
                          <w:p w14:paraId="471DF863" w14:textId="1C809853" w:rsidR="00307B21" w:rsidRDefault="004F54B0" w:rsidP="003C1D73">
                            <w:pPr>
                              <w:pStyle w:val="ListParagraph"/>
                              <w:numPr>
                                <w:ilvl w:val="0"/>
                                <w:numId w:val="30"/>
                              </w:numPr>
                            </w:pPr>
                            <w:r>
                              <w:t>All files that are required to be preinstalled can be found in “</w:t>
                            </w:r>
                            <w:r w:rsidRPr="004F54B0">
                              <w:t>Default_Programs</w:t>
                            </w:r>
                            <w:r>
                              <w:t>” folder of this project.</w:t>
                            </w:r>
                          </w:p>
                          <w:p w14:paraId="3A60771D" w14:textId="5DE824E4" w:rsidR="00D4115C" w:rsidRDefault="00D4115C" w:rsidP="003C1D73">
                            <w:pPr>
                              <w:pStyle w:val="ListParagraph"/>
                              <w:numPr>
                                <w:ilvl w:val="0"/>
                                <w:numId w:val="30"/>
                              </w:numPr>
                            </w:pPr>
                            <w:r>
                              <w:t>All path must have the same names as show for the middleware to function if the installer is remade.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60BF7" id="_x0000_t202" coordsize="21600,21600" o:spt="202" path="m,l,21600r21600,l21600,xe">
                <v:stroke joinstyle="miter"/>
                <v:path gradientshapeok="t" o:connecttype="rect"/>
              </v:shapetype>
              <v:shape id="Text Box 7" o:spid="_x0000_s1026" type="#_x0000_t202" style="position:absolute;margin-left:296.65pt;margin-top:10.1pt;width:182.7pt;height:222.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" fillcolor="white [3201]" stroked="f" strokeweight=".5pt">
                <v:textbox>
                  <w:txbxContent>
                    <w:p w14:paraId="471DF863" w14:textId="1C809853" w:rsidR="00307B21" w:rsidRDefault="004F54B0" w:rsidP="003C1D73">
                      <w:pPr>
                        <w:pStyle w:val="ListParagraph"/>
                        <w:numPr>
                          <w:ilvl w:val="0"/>
                          <w:numId w:val="30"/>
                        </w:numPr>
                      </w:pPr>
                      <w:r>
                        <w:t>All files that are required to be preinstalled can be found in “</w:t>
                      </w:r>
                      <w:r w:rsidRPr="004F54B0">
                        <w:t>Default_Programs</w:t>
                      </w:r>
                      <w:r>
                        <w:t>” folder of this project.</w:t>
                      </w:r>
                    </w:p>
                    <w:p w14:paraId="3A60771D" w14:textId="5DE824E4" w:rsidR="00D4115C" w:rsidRDefault="00D4115C" w:rsidP="003C1D73">
                      <w:pPr>
                        <w:pStyle w:val="ListParagraph"/>
                        <w:numPr>
                          <w:ilvl w:val="0"/>
                          <w:numId w:val="30"/>
                        </w:numPr>
                      </w:pPr>
                      <w:r>
                        <w:t>All path must have the same names as show for the middleware to function if the installer is remade.</w:t>
                      </w:r>
                    </w:p>
                  </w:txbxContent>
                </v:textbox>
              </v:shape>
            </w:pict>
          </mc:Fallback>
        </mc:AlternateContent>
      </w:r>
      <w:r>
        <w:rPr>
          <w:noProof/>
        </w:rPr>
        <w:drawing>
          <wp:anchor distT="0" distB="0" distL="114300" distR="114300" simplePos="0" relativeHeight="251663360" behindDoc="0" locked="0" layoutInCell="1" allowOverlap="1" wp14:anchorId="4EB0323C" wp14:editId="568647C7">
            <wp:simplePos x="0" y="0"/>
            <wp:positionH relativeFrom="margin">
              <wp:align>left</wp:align>
            </wp:positionH>
            <wp:positionV relativeFrom="paragraph">
              <wp:posOffset>132080</wp:posOffset>
            </wp:positionV>
            <wp:extent cx="4041775" cy="2667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405" t="12689"/>
                    <a:stretch/>
                  </pic:blipFill>
                  <pic:spPr bwMode="auto">
                    <a:xfrm>
                      <a:off x="0" y="0"/>
                      <a:ext cx="4048642" cy="26712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BF567E" w14:textId="34333172" w:rsidR="00307B21" w:rsidRDefault="00307B21" w:rsidP="00803904"/>
    <w:p w14:paraId="48D21A70" w14:textId="5FC4FC71" w:rsidR="00307B21" w:rsidRDefault="00307B21" w:rsidP="00803904"/>
    <w:p w14:paraId="0AFF71E2" w14:textId="3B494D98" w:rsidR="00307B21" w:rsidRDefault="00307B21" w:rsidP="00803904"/>
    <w:p w14:paraId="6C4E4869" w14:textId="7853D00A" w:rsidR="00307B21" w:rsidRDefault="00307B21" w:rsidP="00803904"/>
    <w:p w14:paraId="61B391E0" w14:textId="5CFDFEFA" w:rsidR="00803904" w:rsidRPr="00803904" w:rsidRDefault="003C1D73" w:rsidP="00803904">
      <w:r>
        <w:rPr>
          <w:noProof/>
        </w:rPr>
        <mc:AlternateContent>
          <mc:Choice Requires="wps">
            <w:drawing>
              <wp:anchor distT="0" distB="0" distL="114300" distR="114300" simplePos="0" relativeHeight="251656190" behindDoc="0" locked="0" layoutInCell="1" allowOverlap="1" wp14:anchorId="06E922BB" wp14:editId="0766E267">
                <wp:simplePos x="0" y="0"/>
                <wp:positionH relativeFrom="margin">
                  <wp:align>right</wp:align>
                </wp:positionH>
                <wp:positionV relativeFrom="paragraph">
                  <wp:posOffset>4048868</wp:posOffset>
                </wp:positionV>
                <wp:extent cx="2009464" cy="2493034"/>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2009464" cy="2493034"/>
                        </a:xfrm>
                        <a:prstGeom prst="rect">
                          <a:avLst/>
                        </a:prstGeom>
                        <a:solidFill>
                          <a:schemeClr val="lt1"/>
                        </a:solidFill>
                        <a:ln w="6350">
                          <a:noFill/>
                        </a:ln>
                      </wps:spPr>
                      <wps:txbx>
                        <w:txbxContent>
                          <w:p w14:paraId="5F3B7C01" w14:textId="6FB9CA63" w:rsidR="00307B21" w:rsidRDefault="004F54B0" w:rsidP="003C1D73">
                            <w:pPr>
                              <w:pStyle w:val="ListParagraph"/>
                              <w:numPr>
                                <w:ilvl w:val="0"/>
                                <w:numId w:val="31"/>
                              </w:numPr>
                            </w:pPr>
                            <w:r>
                              <w:t>Must include a “Settings .txt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922BB" id="Text Box 10" o:spid="_x0000_s1027" type="#_x0000_t202" style="position:absolute;margin-left:107.05pt;margin-top:318.8pt;width:158.25pt;height:196.3pt;z-index:25165619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" fillcolor="white [3201]" stroked="f" strokeweight=".5pt">
                <v:textbox>
                  <w:txbxContent>
                    <w:p w14:paraId="5F3B7C01" w14:textId="6FB9CA63" w:rsidR="00307B21" w:rsidRDefault="004F54B0" w:rsidP="003C1D73">
                      <w:pPr>
                        <w:pStyle w:val="ListParagraph"/>
                        <w:numPr>
                          <w:ilvl w:val="0"/>
                          <w:numId w:val="31"/>
                        </w:numPr>
                      </w:pPr>
                      <w:r>
                        <w:t>Must include a “Settings .txt file”</w:t>
                      </w:r>
                    </w:p>
                  </w:txbxContent>
                </v:textbox>
                <w10:wrap anchorx="margin"/>
              </v:shape>
            </w:pict>
          </mc:Fallback>
        </mc:AlternateContent>
      </w:r>
      <w:r w:rsidR="00C61A48">
        <w:rPr>
          <w:noProof/>
        </w:rPr>
        <mc:AlternateContent>
          <mc:Choice Requires="wps">
            <w:drawing>
              <wp:anchor distT="0" distB="0" distL="114300" distR="114300" simplePos="0" relativeHeight="251666432" behindDoc="0" locked="0" layoutInCell="1" allowOverlap="1" wp14:anchorId="0942CB61" wp14:editId="3534401E">
                <wp:simplePos x="0" y="0"/>
                <wp:positionH relativeFrom="column">
                  <wp:posOffset>4201064</wp:posOffset>
                </wp:positionH>
                <wp:positionV relativeFrom="paragraph">
                  <wp:posOffset>1581952</wp:posOffset>
                </wp:positionV>
                <wp:extent cx="2044065" cy="2363637"/>
                <wp:effectExtent l="0" t="0" r="0" b="0"/>
                <wp:wrapNone/>
                <wp:docPr id="9" name="Text Box 9"/>
                <wp:cNvGraphicFramePr/>
                <a:graphic xmlns:a="http://schemas.openxmlformats.org/drawingml/2006/main">
                  <a:graphicData uri="http://schemas.microsoft.com/office/word/2010/wordprocessingShape">
                    <wps:wsp>
                      <wps:cNvSpPr txBox="1"/>
                      <wps:spPr>
                        <a:xfrm>
                          <a:off x="0" y="0"/>
                          <a:ext cx="2044065" cy="2363637"/>
                        </a:xfrm>
                        <a:prstGeom prst="rect">
                          <a:avLst/>
                        </a:prstGeom>
                        <a:solidFill>
                          <a:schemeClr val="lt1"/>
                        </a:solidFill>
                        <a:ln w="6350">
                          <a:noFill/>
                        </a:ln>
                      </wps:spPr>
                      <wps:txbx>
                        <w:txbxContent>
                          <w:p w14:paraId="62C782C1" w14:textId="77777777" w:rsidR="00307B21" w:rsidRDefault="00307B21" w:rsidP="00307B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CB61" id="Text Box 9" o:spid="_x0000_s1028" type="#_x0000_t202" style="position:absolute;margin-left:330.8pt;margin-top:124.55pt;width:160.95pt;height:18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" fillcolor="white [3201]" stroked="f" strokeweight=".5pt">
                <v:textbox>
                  <w:txbxContent>
                    <w:p w14:paraId="62C782C1" w14:textId="77777777" w:rsidR="00307B21" w:rsidRDefault="00307B21" w:rsidP="00307B21"/>
                  </w:txbxContent>
                </v:textbox>
              </v:shape>
            </w:pict>
          </mc:Fallback>
        </mc:AlternateContent>
      </w:r>
      <w:r w:rsidR="00307B21">
        <w:rPr>
          <w:noProof/>
        </w:rPr>
        <w:drawing>
          <wp:anchor distT="0" distB="0" distL="114300" distR="114300" simplePos="0" relativeHeight="251660288" behindDoc="0" locked="0" layoutInCell="1" allowOverlap="1" wp14:anchorId="36B96D79" wp14:editId="2AD11FCA">
            <wp:simplePos x="0" y="0"/>
            <wp:positionH relativeFrom="margin">
              <wp:align>left</wp:align>
            </wp:positionH>
            <wp:positionV relativeFrom="paragraph">
              <wp:posOffset>4036695</wp:posOffset>
            </wp:positionV>
            <wp:extent cx="3828415" cy="2352675"/>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36" t="1344"/>
                    <a:stretch/>
                  </pic:blipFill>
                  <pic:spPr bwMode="auto">
                    <a:xfrm>
                      <a:off x="0" y="0"/>
                      <a:ext cx="3835024" cy="23564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7B21">
        <w:rPr>
          <w:noProof/>
        </w:rPr>
        <w:drawing>
          <wp:anchor distT="0" distB="0" distL="114300" distR="114300" simplePos="0" relativeHeight="251662336" behindDoc="0" locked="0" layoutInCell="1" allowOverlap="1" wp14:anchorId="6C84A331" wp14:editId="3EE8CD3C">
            <wp:simplePos x="0" y="0"/>
            <wp:positionH relativeFrom="margin">
              <wp:align>left</wp:align>
            </wp:positionH>
            <wp:positionV relativeFrom="paragraph">
              <wp:posOffset>1550035</wp:posOffset>
            </wp:positionV>
            <wp:extent cx="4007485" cy="2364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16" t="1334"/>
                    <a:stretch/>
                  </pic:blipFill>
                  <pic:spPr bwMode="auto">
                    <a:xfrm>
                      <a:off x="0" y="0"/>
                      <a:ext cx="4007485" cy="2364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03904" w:rsidRPr="00803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4DDE"/>
    <w:multiLevelType w:val="hybridMultilevel"/>
    <w:tmpl w:val="16E8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A18DA"/>
    <w:multiLevelType w:val="hybridMultilevel"/>
    <w:tmpl w:val="0CB28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31093E"/>
    <w:multiLevelType w:val="hybridMultilevel"/>
    <w:tmpl w:val="F024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07B95"/>
    <w:multiLevelType w:val="hybridMultilevel"/>
    <w:tmpl w:val="6882B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97DA4"/>
    <w:multiLevelType w:val="hybridMultilevel"/>
    <w:tmpl w:val="9EE8B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A3BBB"/>
    <w:multiLevelType w:val="hybridMultilevel"/>
    <w:tmpl w:val="6BE23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B3019"/>
    <w:multiLevelType w:val="hybridMultilevel"/>
    <w:tmpl w:val="D93A1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7B52F7"/>
    <w:multiLevelType w:val="hybridMultilevel"/>
    <w:tmpl w:val="03763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D952D3"/>
    <w:multiLevelType w:val="hybridMultilevel"/>
    <w:tmpl w:val="6266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81257"/>
    <w:multiLevelType w:val="hybridMultilevel"/>
    <w:tmpl w:val="7D6C1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F17E0"/>
    <w:multiLevelType w:val="hybridMultilevel"/>
    <w:tmpl w:val="3372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787E5D"/>
    <w:multiLevelType w:val="hybridMultilevel"/>
    <w:tmpl w:val="4FA0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FF2471"/>
    <w:multiLevelType w:val="hybridMultilevel"/>
    <w:tmpl w:val="2C7E4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BE43ED"/>
    <w:multiLevelType w:val="hybridMultilevel"/>
    <w:tmpl w:val="4EFA1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DD597A"/>
    <w:multiLevelType w:val="hybridMultilevel"/>
    <w:tmpl w:val="DDE42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E97811"/>
    <w:multiLevelType w:val="hybridMultilevel"/>
    <w:tmpl w:val="0428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A3760F"/>
    <w:multiLevelType w:val="hybridMultilevel"/>
    <w:tmpl w:val="65B2E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C21B15"/>
    <w:multiLevelType w:val="hybridMultilevel"/>
    <w:tmpl w:val="5660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287631"/>
    <w:multiLevelType w:val="hybridMultilevel"/>
    <w:tmpl w:val="34589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217B6E"/>
    <w:multiLevelType w:val="hybridMultilevel"/>
    <w:tmpl w:val="03E02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1B0421"/>
    <w:multiLevelType w:val="hybridMultilevel"/>
    <w:tmpl w:val="1A5A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3E4DD5"/>
    <w:multiLevelType w:val="hybridMultilevel"/>
    <w:tmpl w:val="682E1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8B5740"/>
    <w:multiLevelType w:val="hybridMultilevel"/>
    <w:tmpl w:val="FEDE3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657DCA"/>
    <w:multiLevelType w:val="hybridMultilevel"/>
    <w:tmpl w:val="FB24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762CE9"/>
    <w:multiLevelType w:val="hybridMultilevel"/>
    <w:tmpl w:val="5D54D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6E76CF"/>
    <w:multiLevelType w:val="hybridMultilevel"/>
    <w:tmpl w:val="8C82F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B069B7"/>
    <w:multiLevelType w:val="hybridMultilevel"/>
    <w:tmpl w:val="B3BA6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493E82"/>
    <w:multiLevelType w:val="hybridMultilevel"/>
    <w:tmpl w:val="7EDA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131014"/>
    <w:multiLevelType w:val="hybridMultilevel"/>
    <w:tmpl w:val="02AE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040A9A"/>
    <w:multiLevelType w:val="hybridMultilevel"/>
    <w:tmpl w:val="4866E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6E6CF6"/>
    <w:multiLevelType w:val="hybridMultilevel"/>
    <w:tmpl w:val="7CE01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090D0B"/>
    <w:multiLevelType w:val="hybridMultilevel"/>
    <w:tmpl w:val="ACCE0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5"/>
  </w:num>
  <w:num w:numId="4">
    <w:abstractNumId w:val="10"/>
  </w:num>
  <w:num w:numId="5">
    <w:abstractNumId w:val="26"/>
  </w:num>
  <w:num w:numId="6">
    <w:abstractNumId w:val="22"/>
  </w:num>
  <w:num w:numId="7">
    <w:abstractNumId w:val="13"/>
  </w:num>
  <w:num w:numId="8">
    <w:abstractNumId w:val="18"/>
  </w:num>
  <w:num w:numId="9">
    <w:abstractNumId w:val="2"/>
  </w:num>
  <w:num w:numId="10">
    <w:abstractNumId w:val="19"/>
  </w:num>
  <w:num w:numId="11">
    <w:abstractNumId w:val="25"/>
  </w:num>
  <w:num w:numId="12">
    <w:abstractNumId w:val="1"/>
  </w:num>
  <w:num w:numId="13">
    <w:abstractNumId w:val="3"/>
  </w:num>
  <w:num w:numId="14">
    <w:abstractNumId w:val="8"/>
  </w:num>
  <w:num w:numId="15">
    <w:abstractNumId w:val="4"/>
  </w:num>
  <w:num w:numId="16">
    <w:abstractNumId w:val="9"/>
  </w:num>
  <w:num w:numId="17">
    <w:abstractNumId w:val="12"/>
  </w:num>
  <w:num w:numId="18">
    <w:abstractNumId w:val="31"/>
  </w:num>
  <w:num w:numId="19">
    <w:abstractNumId w:val="20"/>
  </w:num>
  <w:num w:numId="20">
    <w:abstractNumId w:val="24"/>
  </w:num>
  <w:num w:numId="21">
    <w:abstractNumId w:val="17"/>
  </w:num>
  <w:num w:numId="22">
    <w:abstractNumId w:val="16"/>
  </w:num>
  <w:num w:numId="23">
    <w:abstractNumId w:val="27"/>
  </w:num>
  <w:num w:numId="24">
    <w:abstractNumId w:val="14"/>
  </w:num>
  <w:num w:numId="25">
    <w:abstractNumId w:val="30"/>
  </w:num>
  <w:num w:numId="26">
    <w:abstractNumId w:val="23"/>
  </w:num>
  <w:num w:numId="27">
    <w:abstractNumId w:val="0"/>
  </w:num>
  <w:num w:numId="28">
    <w:abstractNumId w:val="11"/>
  </w:num>
  <w:num w:numId="29">
    <w:abstractNumId w:val="21"/>
  </w:num>
  <w:num w:numId="30">
    <w:abstractNumId w:val="29"/>
  </w:num>
  <w:num w:numId="31">
    <w:abstractNumId w:val="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2E"/>
    <w:rsid w:val="0002042C"/>
    <w:rsid w:val="00023A26"/>
    <w:rsid w:val="00025B1A"/>
    <w:rsid w:val="00036A16"/>
    <w:rsid w:val="00063E97"/>
    <w:rsid w:val="000720C3"/>
    <w:rsid w:val="00082392"/>
    <w:rsid w:val="000840C8"/>
    <w:rsid w:val="000841D6"/>
    <w:rsid w:val="00084F4B"/>
    <w:rsid w:val="000921D6"/>
    <w:rsid w:val="00095CF0"/>
    <w:rsid w:val="000A0812"/>
    <w:rsid w:val="000A5E0A"/>
    <w:rsid w:val="000B1F64"/>
    <w:rsid w:val="000E3F72"/>
    <w:rsid w:val="000F2569"/>
    <w:rsid w:val="000F2E10"/>
    <w:rsid w:val="000F79B2"/>
    <w:rsid w:val="00106E81"/>
    <w:rsid w:val="00135221"/>
    <w:rsid w:val="00147FE3"/>
    <w:rsid w:val="00153E71"/>
    <w:rsid w:val="00154421"/>
    <w:rsid w:val="00156A45"/>
    <w:rsid w:val="00162697"/>
    <w:rsid w:val="00164DEE"/>
    <w:rsid w:val="0016535F"/>
    <w:rsid w:val="00185056"/>
    <w:rsid w:val="001914F9"/>
    <w:rsid w:val="001A05C6"/>
    <w:rsid w:val="001A2219"/>
    <w:rsid w:val="001B210E"/>
    <w:rsid w:val="001B3DF1"/>
    <w:rsid w:val="001B4797"/>
    <w:rsid w:val="001C010A"/>
    <w:rsid w:val="001C400E"/>
    <w:rsid w:val="001C5E94"/>
    <w:rsid w:val="001C75CB"/>
    <w:rsid w:val="001D74BC"/>
    <w:rsid w:val="001E46CE"/>
    <w:rsid w:val="001E72BF"/>
    <w:rsid w:val="001F127C"/>
    <w:rsid w:val="001F2E65"/>
    <w:rsid w:val="001F345A"/>
    <w:rsid w:val="001F50DC"/>
    <w:rsid w:val="0022414B"/>
    <w:rsid w:val="002333F7"/>
    <w:rsid w:val="002531AD"/>
    <w:rsid w:val="0026764C"/>
    <w:rsid w:val="00273699"/>
    <w:rsid w:val="00274803"/>
    <w:rsid w:val="00281DBE"/>
    <w:rsid w:val="0029336A"/>
    <w:rsid w:val="00295A80"/>
    <w:rsid w:val="002C685F"/>
    <w:rsid w:val="002D3E5F"/>
    <w:rsid w:val="002D620B"/>
    <w:rsid w:val="002E20AF"/>
    <w:rsid w:val="002E5C5B"/>
    <w:rsid w:val="002E5EB3"/>
    <w:rsid w:val="002F505E"/>
    <w:rsid w:val="00307B21"/>
    <w:rsid w:val="00320812"/>
    <w:rsid w:val="00320B65"/>
    <w:rsid w:val="00325113"/>
    <w:rsid w:val="00334807"/>
    <w:rsid w:val="00334B64"/>
    <w:rsid w:val="0034356F"/>
    <w:rsid w:val="0035142D"/>
    <w:rsid w:val="00355FEE"/>
    <w:rsid w:val="00360FCD"/>
    <w:rsid w:val="00372464"/>
    <w:rsid w:val="003750AB"/>
    <w:rsid w:val="00380128"/>
    <w:rsid w:val="003877D7"/>
    <w:rsid w:val="00395FFD"/>
    <w:rsid w:val="003A2739"/>
    <w:rsid w:val="003A5F2E"/>
    <w:rsid w:val="003A7221"/>
    <w:rsid w:val="003C1D73"/>
    <w:rsid w:val="003C39D1"/>
    <w:rsid w:val="003C3A08"/>
    <w:rsid w:val="003C637F"/>
    <w:rsid w:val="003D191E"/>
    <w:rsid w:val="003E74D8"/>
    <w:rsid w:val="003F0DA9"/>
    <w:rsid w:val="003F49A9"/>
    <w:rsid w:val="003F7CF0"/>
    <w:rsid w:val="00415A78"/>
    <w:rsid w:val="00425EA7"/>
    <w:rsid w:val="00427E94"/>
    <w:rsid w:val="00433462"/>
    <w:rsid w:val="0044282E"/>
    <w:rsid w:val="00450AF7"/>
    <w:rsid w:val="00461887"/>
    <w:rsid w:val="004A1CCC"/>
    <w:rsid w:val="004A6411"/>
    <w:rsid w:val="004B0522"/>
    <w:rsid w:val="004B536B"/>
    <w:rsid w:val="004C666B"/>
    <w:rsid w:val="004E6451"/>
    <w:rsid w:val="004E6FAB"/>
    <w:rsid w:val="004F1A97"/>
    <w:rsid w:val="004F38F7"/>
    <w:rsid w:val="004F54B0"/>
    <w:rsid w:val="00517A28"/>
    <w:rsid w:val="00526037"/>
    <w:rsid w:val="00527D7D"/>
    <w:rsid w:val="00530719"/>
    <w:rsid w:val="00555DE9"/>
    <w:rsid w:val="00576ED9"/>
    <w:rsid w:val="00577A36"/>
    <w:rsid w:val="0058414B"/>
    <w:rsid w:val="00586417"/>
    <w:rsid w:val="00590787"/>
    <w:rsid w:val="00591970"/>
    <w:rsid w:val="00591CC6"/>
    <w:rsid w:val="00597959"/>
    <w:rsid w:val="005A5747"/>
    <w:rsid w:val="005A7286"/>
    <w:rsid w:val="005B0824"/>
    <w:rsid w:val="005B0915"/>
    <w:rsid w:val="005B1473"/>
    <w:rsid w:val="005B415F"/>
    <w:rsid w:val="005E1483"/>
    <w:rsid w:val="005E1F1F"/>
    <w:rsid w:val="005E3673"/>
    <w:rsid w:val="005E45B5"/>
    <w:rsid w:val="00601D01"/>
    <w:rsid w:val="00605FB3"/>
    <w:rsid w:val="00625E93"/>
    <w:rsid w:val="00627267"/>
    <w:rsid w:val="00633378"/>
    <w:rsid w:val="0064185D"/>
    <w:rsid w:val="00660A52"/>
    <w:rsid w:val="00674C0A"/>
    <w:rsid w:val="006779DC"/>
    <w:rsid w:val="00686067"/>
    <w:rsid w:val="006A316E"/>
    <w:rsid w:val="006B2F63"/>
    <w:rsid w:val="006B3036"/>
    <w:rsid w:val="006C4E50"/>
    <w:rsid w:val="006D5CC0"/>
    <w:rsid w:val="006E1116"/>
    <w:rsid w:val="006E7BC9"/>
    <w:rsid w:val="006F2582"/>
    <w:rsid w:val="006F5163"/>
    <w:rsid w:val="007037A6"/>
    <w:rsid w:val="00704894"/>
    <w:rsid w:val="00720F87"/>
    <w:rsid w:val="007309B6"/>
    <w:rsid w:val="00762C33"/>
    <w:rsid w:val="00772ACE"/>
    <w:rsid w:val="00776C7C"/>
    <w:rsid w:val="007871E8"/>
    <w:rsid w:val="00796192"/>
    <w:rsid w:val="007A01B4"/>
    <w:rsid w:val="007A0394"/>
    <w:rsid w:val="007A15E4"/>
    <w:rsid w:val="007A6F20"/>
    <w:rsid w:val="007B1BED"/>
    <w:rsid w:val="007B1F94"/>
    <w:rsid w:val="007C55EF"/>
    <w:rsid w:val="007D5579"/>
    <w:rsid w:val="007E07AA"/>
    <w:rsid w:val="00801EA1"/>
    <w:rsid w:val="00803904"/>
    <w:rsid w:val="00834ED3"/>
    <w:rsid w:val="008607C4"/>
    <w:rsid w:val="008651C4"/>
    <w:rsid w:val="00874A0B"/>
    <w:rsid w:val="0087623A"/>
    <w:rsid w:val="0088447D"/>
    <w:rsid w:val="0089491D"/>
    <w:rsid w:val="008B5AF8"/>
    <w:rsid w:val="008C1424"/>
    <w:rsid w:val="008C27A7"/>
    <w:rsid w:val="008C7639"/>
    <w:rsid w:val="008E3646"/>
    <w:rsid w:val="00913CBF"/>
    <w:rsid w:val="009218FD"/>
    <w:rsid w:val="00923F48"/>
    <w:rsid w:val="00934938"/>
    <w:rsid w:val="00946D1F"/>
    <w:rsid w:val="00947C3B"/>
    <w:rsid w:val="0096442E"/>
    <w:rsid w:val="009669B5"/>
    <w:rsid w:val="009747C4"/>
    <w:rsid w:val="00974F93"/>
    <w:rsid w:val="00987FCF"/>
    <w:rsid w:val="00992E5A"/>
    <w:rsid w:val="009A5CFC"/>
    <w:rsid w:val="009D22E9"/>
    <w:rsid w:val="009D3CAA"/>
    <w:rsid w:val="009D6539"/>
    <w:rsid w:val="009D7A1D"/>
    <w:rsid w:val="009E21D7"/>
    <w:rsid w:val="009E3C8B"/>
    <w:rsid w:val="009E4CD5"/>
    <w:rsid w:val="009F10EA"/>
    <w:rsid w:val="009F10F9"/>
    <w:rsid w:val="009F4ADA"/>
    <w:rsid w:val="009F4EE8"/>
    <w:rsid w:val="00A054A3"/>
    <w:rsid w:val="00A27CCA"/>
    <w:rsid w:val="00A322B1"/>
    <w:rsid w:val="00A34C61"/>
    <w:rsid w:val="00A42B57"/>
    <w:rsid w:val="00A43157"/>
    <w:rsid w:val="00A554D6"/>
    <w:rsid w:val="00A819FB"/>
    <w:rsid w:val="00A9526C"/>
    <w:rsid w:val="00A96452"/>
    <w:rsid w:val="00AA0FC6"/>
    <w:rsid w:val="00AB2612"/>
    <w:rsid w:val="00AC07AF"/>
    <w:rsid w:val="00AC2378"/>
    <w:rsid w:val="00AC3A8D"/>
    <w:rsid w:val="00AC5BE6"/>
    <w:rsid w:val="00AD0232"/>
    <w:rsid w:val="00AD2CC4"/>
    <w:rsid w:val="00AF0533"/>
    <w:rsid w:val="00B07A2E"/>
    <w:rsid w:val="00B10F0A"/>
    <w:rsid w:val="00B1417F"/>
    <w:rsid w:val="00B2133D"/>
    <w:rsid w:val="00B32C31"/>
    <w:rsid w:val="00B45969"/>
    <w:rsid w:val="00B64AC9"/>
    <w:rsid w:val="00B670DE"/>
    <w:rsid w:val="00B67812"/>
    <w:rsid w:val="00B8147D"/>
    <w:rsid w:val="00B830F3"/>
    <w:rsid w:val="00B9068A"/>
    <w:rsid w:val="00B9127A"/>
    <w:rsid w:val="00BA6CD0"/>
    <w:rsid w:val="00BA7D65"/>
    <w:rsid w:val="00BA7DCF"/>
    <w:rsid w:val="00BB6333"/>
    <w:rsid w:val="00BB7E43"/>
    <w:rsid w:val="00BC2F46"/>
    <w:rsid w:val="00BE1993"/>
    <w:rsid w:val="00BE1CE3"/>
    <w:rsid w:val="00BE7E82"/>
    <w:rsid w:val="00BF1E5E"/>
    <w:rsid w:val="00C07091"/>
    <w:rsid w:val="00C1737B"/>
    <w:rsid w:val="00C1767D"/>
    <w:rsid w:val="00C25801"/>
    <w:rsid w:val="00C26B48"/>
    <w:rsid w:val="00C31A56"/>
    <w:rsid w:val="00C42942"/>
    <w:rsid w:val="00C47670"/>
    <w:rsid w:val="00C5560E"/>
    <w:rsid w:val="00C5796F"/>
    <w:rsid w:val="00C61A48"/>
    <w:rsid w:val="00C65975"/>
    <w:rsid w:val="00C77A46"/>
    <w:rsid w:val="00C912E7"/>
    <w:rsid w:val="00C935FD"/>
    <w:rsid w:val="00C958BA"/>
    <w:rsid w:val="00C96CDE"/>
    <w:rsid w:val="00CA516E"/>
    <w:rsid w:val="00CA583B"/>
    <w:rsid w:val="00CB0A75"/>
    <w:rsid w:val="00CC1993"/>
    <w:rsid w:val="00CC299C"/>
    <w:rsid w:val="00CC31CA"/>
    <w:rsid w:val="00CD7BE6"/>
    <w:rsid w:val="00CE4B17"/>
    <w:rsid w:val="00CE60C5"/>
    <w:rsid w:val="00D02B2B"/>
    <w:rsid w:val="00D0605F"/>
    <w:rsid w:val="00D10F6E"/>
    <w:rsid w:val="00D262C6"/>
    <w:rsid w:val="00D4115C"/>
    <w:rsid w:val="00D650CF"/>
    <w:rsid w:val="00D76037"/>
    <w:rsid w:val="00D7765D"/>
    <w:rsid w:val="00D87AA0"/>
    <w:rsid w:val="00D87E6E"/>
    <w:rsid w:val="00D9248B"/>
    <w:rsid w:val="00DA009B"/>
    <w:rsid w:val="00DB2546"/>
    <w:rsid w:val="00DB255B"/>
    <w:rsid w:val="00DC333D"/>
    <w:rsid w:val="00DD3975"/>
    <w:rsid w:val="00DE2F7C"/>
    <w:rsid w:val="00DE3C85"/>
    <w:rsid w:val="00DE52C6"/>
    <w:rsid w:val="00DE71BB"/>
    <w:rsid w:val="00DF520A"/>
    <w:rsid w:val="00DF6EE1"/>
    <w:rsid w:val="00E03058"/>
    <w:rsid w:val="00E05512"/>
    <w:rsid w:val="00E06358"/>
    <w:rsid w:val="00E07FC5"/>
    <w:rsid w:val="00E14DE9"/>
    <w:rsid w:val="00E20C19"/>
    <w:rsid w:val="00E35786"/>
    <w:rsid w:val="00E376EA"/>
    <w:rsid w:val="00E630F5"/>
    <w:rsid w:val="00E73748"/>
    <w:rsid w:val="00E76B97"/>
    <w:rsid w:val="00E8005C"/>
    <w:rsid w:val="00E90C15"/>
    <w:rsid w:val="00E964F3"/>
    <w:rsid w:val="00EA294A"/>
    <w:rsid w:val="00EB0B2D"/>
    <w:rsid w:val="00EB2234"/>
    <w:rsid w:val="00EB2D76"/>
    <w:rsid w:val="00EB562C"/>
    <w:rsid w:val="00EC04FA"/>
    <w:rsid w:val="00EC1D19"/>
    <w:rsid w:val="00EC418C"/>
    <w:rsid w:val="00ED18C6"/>
    <w:rsid w:val="00ED6AD0"/>
    <w:rsid w:val="00ED7641"/>
    <w:rsid w:val="00EF4E97"/>
    <w:rsid w:val="00F26E4C"/>
    <w:rsid w:val="00F308E9"/>
    <w:rsid w:val="00F320E6"/>
    <w:rsid w:val="00F40206"/>
    <w:rsid w:val="00F40740"/>
    <w:rsid w:val="00F40ADA"/>
    <w:rsid w:val="00F53509"/>
    <w:rsid w:val="00F6651F"/>
    <w:rsid w:val="00F805BB"/>
    <w:rsid w:val="00F833A0"/>
    <w:rsid w:val="00F8689E"/>
    <w:rsid w:val="00F86AA7"/>
    <w:rsid w:val="00F921FD"/>
    <w:rsid w:val="00F96ACC"/>
    <w:rsid w:val="00FA2849"/>
    <w:rsid w:val="00FA4440"/>
    <w:rsid w:val="00FA5EA2"/>
    <w:rsid w:val="00FA633E"/>
    <w:rsid w:val="00FC0610"/>
    <w:rsid w:val="00FD15BA"/>
    <w:rsid w:val="00FD1829"/>
    <w:rsid w:val="00FD5D71"/>
    <w:rsid w:val="00FE070B"/>
    <w:rsid w:val="00FE3852"/>
    <w:rsid w:val="00FF21EC"/>
    <w:rsid w:val="00FF5C57"/>
    <w:rsid w:val="00FF5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7490"/>
  <w15:chartTrackingRefBased/>
  <w15:docId w15:val="{DA449BB9-1EAE-47BE-B6A8-6A5FAB71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E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01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1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47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4C61"/>
    <w:pPr>
      <w:ind w:left="720"/>
      <w:contextualSpacing/>
    </w:pPr>
  </w:style>
  <w:style w:type="paragraph" w:styleId="NoSpacing">
    <w:name w:val="No Spacing"/>
    <w:uiPriority w:val="1"/>
    <w:qFormat/>
    <w:rsid w:val="002531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94228">
      <w:bodyDiv w:val="1"/>
      <w:marLeft w:val="0"/>
      <w:marRight w:val="0"/>
      <w:marTop w:val="0"/>
      <w:marBottom w:val="0"/>
      <w:divBdr>
        <w:top w:val="none" w:sz="0" w:space="0" w:color="auto"/>
        <w:left w:val="none" w:sz="0" w:space="0" w:color="auto"/>
        <w:bottom w:val="none" w:sz="0" w:space="0" w:color="auto"/>
        <w:right w:val="none" w:sz="0" w:space="0" w:color="auto"/>
      </w:divBdr>
      <w:divsChild>
        <w:div w:id="1222399143">
          <w:marLeft w:val="0"/>
          <w:marRight w:val="180"/>
          <w:marTop w:val="0"/>
          <w:marBottom w:val="0"/>
          <w:divBdr>
            <w:top w:val="none" w:sz="0" w:space="0" w:color="auto"/>
            <w:left w:val="none" w:sz="0" w:space="0" w:color="auto"/>
            <w:bottom w:val="none" w:sz="0" w:space="0" w:color="auto"/>
            <w:right w:val="none" w:sz="0" w:space="0" w:color="auto"/>
          </w:divBdr>
          <w:divsChild>
            <w:div w:id="335500819">
              <w:marLeft w:val="-60"/>
              <w:marRight w:val="-60"/>
              <w:marTop w:val="0"/>
              <w:marBottom w:val="0"/>
              <w:divBdr>
                <w:top w:val="none" w:sz="0" w:space="0" w:color="auto"/>
                <w:left w:val="none" w:sz="0" w:space="0" w:color="auto"/>
                <w:bottom w:val="none" w:sz="0" w:space="0" w:color="auto"/>
                <w:right w:val="none" w:sz="0" w:space="0" w:color="auto"/>
              </w:divBdr>
            </w:div>
          </w:divsChild>
        </w:div>
        <w:div w:id="1593512808">
          <w:marLeft w:val="0"/>
          <w:marRight w:val="0"/>
          <w:marTop w:val="0"/>
          <w:marBottom w:val="0"/>
          <w:divBdr>
            <w:top w:val="none" w:sz="0" w:space="0" w:color="auto"/>
            <w:left w:val="none" w:sz="0" w:space="0" w:color="auto"/>
            <w:bottom w:val="none" w:sz="0" w:space="0" w:color="auto"/>
            <w:right w:val="none" w:sz="0" w:space="0" w:color="auto"/>
          </w:divBdr>
          <w:divsChild>
            <w:div w:id="10162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3540</TotalTime>
  <Pages>18</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Cottam</dc:creator>
  <cp:keywords/>
  <dc:description/>
  <cp:lastModifiedBy>Mitchell Cottam</cp:lastModifiedBy>
  <cp:revision>348</cp:revision>
  <dcterms:created xsi:type="dcterms:W3CDTF">2019-12-20T14:15:00Z</dcterms:created>
  <dcterms:modified xsi:type="dcterms:W3CDTF">2019-12-23T01:26:00Z</dcterms:modified>
</cp:coreProperties>
</file>