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776" w:rsidRDefault="009C41A7">
      <w:r>
        <w:t>Выполнил: Суворов Александр МП-301</w:t>
      </w:r>
    </w:p>
    <w:p w:rsidR="00817F72" w:rsidRDefault="00684776">
      <w:r>
        <w:t>Пример 1)</w:t>
      </w:r>
      <w:r>
        <w:br/>
      </w:r>
      <w:r>
        <w:rPr>
          <w:noProof/>
          <w:lang w:eastAsia="ru-RU"/>
        </w:rPr>
        <w:drawing>
          <wp:inline distT="0" distB="0" distL="0" distR="0" wp14:anchorId="4B1F5CB7" wp14:editId="3B42E128">
            <wp:extent cx="5940425" cy="25069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ru-RU"/>
        </w:rPr>
        <w:drawing>
          <wp:inline distT="0" distB="0" distL="0" distR="0" wp14:anchorId="0520924C" wp14:editId="2351C1B1">
            <wp:extent cx="3552825" cy="1114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Пример 2)</w:t>
      </w:r>
      <w:r>
        <w:br/>
      </w:r>
      <w:r w:rsidR="00817F72">
        <w:rPr>
          <w:noProof/>
          <w:lang w:eastAsia="ru-RU"/>
        </w:rPr>
        <w:drawing>
          <wp:inline distT="0" distB="0" distL="0" distR="0" wp14:anchorId="714F4ED9" wp14:editId="7A82EB15">
            <wp:extent cx="5940425" cy="42398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F72" w:rsidRDefault="00817F72">
      <w:r>
        <w:rPr>
          <w:noProof/>
          <w:lang w:eastAsia="ru-RU"/>
        </w:rPr>
        <w:lastRenderedPageBreak/>
        <w:drawing>
          <wp:inline distT="0" distB="0" distL="0" distR="0" wp14:anchorId="0AED9D6B" wp14:editId="3A9EEDC5">
            <wp:extent cx="5143500" cy="5229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F72" w:rsidRDefault="00817F72">
      <w:r>
        <w:rPr>
          <w:noProof/>
          <w:lang w:eastAsia="ru-RU"/>
        </w:rPr>
        <w:drawing>
          <wp:inline distT="0" distB="0" distL="0" distR="0" wp14:anchorId="7D925F66" wp14:editId="164049BB">
            <wp:extent cx="5940425" cy="26568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F72" w:rsidRDefault="00817F72">
      <w:r>
        <w:rPr>
          <w:noProof/>
          <w:lang w:eastAsia="ru-RU"/>
        </w:rPr>
        <w:lastRenderedPageBreak/>
        <w:drawing>
          <wp:inline distT="0" distB="0" distL="0" distR="0" wp14:anchorId="5DDC9756" wp14:editId="00E5189A">
            <wp:extent cx="3771900" cy="1143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41E" w:rsidRDefault="00817F72">
      <w:r>
        <w:rPr>
          <w:noProof/>
          <w:lang w:eastAsia="ru-RU"/>
        </w:rPr>
        <w:drawing>
          <wp:inline distT="0" distB="0" distL="0" distR="0" wp14:anchorId="328BB629" wp14:editId="7B362186">
            <wp:extent cx="3495675" cy="5143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9C41A7">
        <w:br/>
        <w:t xml:space="preserve">Решите систему уравнений: </w:t>
      </w:r>
      <w:r w:rsidR="009C41A7">
        <w:br/>
      </w:r>
      <w:r w:rsidR="009C41A7">
        <w:rPr>
          <w:noProof/>
          <w:lang w:eastAsia="ru-RU"/>
        </w:rPr>
        <w:drawing>
          <wp:inline distT="0" distB="0" distL="0" distR="0" wp14:anchorId="0BE8D344" wp14:editId="4D235CF9">
            <wp:extent cx="5940425" cy="16744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1A7" w:rsidRPr="00684776" w:rsidRDefault="009C41A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5A961D1" wp14:editId="6C7C44D4">
            <wp:extent cx="5940425" cy="10706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9C41A7" w:rsidRPr="00684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E56"/>
    <w:rsid w:val="00300AB9"/>
    <w:rsid w:val="00684776"/>
    <w:rsid w:val="00817F72"/>
    <w:rsid w:val="009520A6"/>
    <w:rsid w:val="009C41A7"/>
    <w:rsid w:val="00CD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5AA8A"/>
  <w15:chartTrackingRefBased/>
  <w15:docId w15:val="{D544009C-F5E0-468B-8994-F73B310F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LamOs..# LamOs..#</dc:creator>
  <cp:keywords/>
  <dc:description/>
  <cp:lastModifiedBy>LamOs..# LamOs..#</cp:lastModifiedBy>
  <cp:revision>2</cp:revision>
  <dcterms:created xsi:type="dcterms:W3CDTF">2020-03-26T14:26:00Z</dcterms:created>
  <dcterms:modified xsi:type="dcterms:W3CDTF">2020-03-26T14:51:00Z</dcterms:modified>
</cp:coreProperties>
</file>