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6C30" w14:textId="77777777" w:rsidR="00FC6153" w:rsidRPr="00B16ABB" w:rsidRDefault="00FC6153" w:rsidP="00FC6153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7737A" w14:paraId="7C037837" w14:textId="77777777" w:rsidTr="006B6657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7222558C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A38C6C9" w14:textId="77777777" w:rsidR="00C7737A" w:rsidRPr="008E0445" w:rsidRDefault="00C7737A" w:rsidP="006B665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F2EC849" w14:textId="77777777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0C68C5C" w14:textId="053E2AA1" w:rsidR="00C7737A" w:rsidRPr="008E0445" w:rsidRDefault="00C7737A" w:rsidP="006B665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</w:t>
            </w:r>
            <w:r w:rsidR="00234F6E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月</w:t>
            </w:r>
            <w:r w:rsidR="000D526C">
              <w:rPr>
                <w:rFonts w:ascii="標楷體" w:eastAsia="標楷體" w:hAnsi="標楷體" w:hint="eastAsia"/>
              </w:rPr>
              <w:t>20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C7737A" w14:paraId="4FDE9CD9" w14:textId="77777777" w:rsidTr="006B6657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C27CB2B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DAA0DC3" w14:textId="77777777" w:rsidR="00C7737A" w:rsidRPr="00C862B3" w:rsidRDefault="00C7737A" w:rsidP="006B665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E7E20" w:rsidRPr="00DD70C9" w14:paraId="78593B85" w14:textId="77777777" w:rsidTr="00690FFE">
        <w:trPr>
          <w:trHeight w:val="2024"/>
        </w:trPr>
        <w:tc>
          <w:tcPr>
            <w:tcW w:w="2268" w:type="dxa"/>
            <w:gridSpan w:val="2"/>
          </w:tcPr>
          <w:p w14:paraId="2A3414B7" w14:textId="77777777" w:rsidR="00DE7E20" w:rsidRDefault="00DE7E20" w:rsidP="00DE7E20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547C00B5" w14:textId="364FBD83" w:rsidR="004560EA" w:rsidRDefault="004560EA" w:rsidP="004560EA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製作7吋承認書</w:t>
            </w:r>
            <w:r w:rsidR="00F102B4">
              <w:rPr>
                <w:rFonts w:ascii="標楷體" w:eastAsia="標楷體" w:hAnsi="標楷體" w:hint="eastAsia"/>
              </w:rPr>
              <w:t>：D</w:t>
            </w:r>
            <w:r w:rsidR="00F102B4">
              <w:rPr>
                <w:rFonts w:ascii="標楷體" w:eastAsia="標楷體" w:hAnsi="標楷體"/>
              </w:rPr>
              <w:t>one</w:t>
            </w:r>
            <w:r w:rsidR="00F102B4">
              <w:rPr>
                <w:rFonts w:ascii="標楷體" w:eastAsia="標楷體" w:hAnsi="標楷體" w:hint="eastAsia"/>
              </w:rPr>
              <w:t>，已完成簽核</w:t>
            </w:r>
          </w:p>
          <w:p w14:paraId="55495FC0" w14:textId="515AC364" w:rsidR="004560EA" w:rsidRDefault="004560EA" w:rsidP="004560EA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處理4吋不良品，提供報告</w:t>
            </w:r>
            <w:r w:rsidR="00F102B4">
              <w:rPr>
                <w:rFonts w:ascii="標楷體" w:eastAsia="標楷體" w:hAnsi="標楷體" w:hint="eastAsia"/>
              </w:rPr>
              <w:t>：</w:t>
            </w:r>
            <w:r w:rsidR="00D664D4">
              <w:rPr>
                <w:rFonts w:ascii="標楷體" w:eastAsia="標楷體" w:hAnsi="標楷體" w:hint="eastAsia"/>
              </w:rPr>
              <w:t>已分析紀錄完，</w:t>
            </w:r>
            <w:r w:rsidR="003B05E9">
              <w:rPr>
                <w:rFonts w:ascii="標楷體" w:eastAsia="標楷體" w:hAnsi="標楷體" w:hint="eastAsia"/>
              </w:rPr>
              <w:t>先以mail回覆客戶。</w:t>
            </w:r>
            <w:r w:rsidR="00D664D4">
              <w:rPr>
                <w:rFonts w:ascii="標楷體" w:eastAsia="標楷體" w:hAnsi="標楷體" w:hint="eastAsia"/>
              </w:rPr>
              <w:t>預計今天</w:t>
            </w:r>
            <w:r w:rsidR="00C02554">
              <w:rPr>
                <w:rFonts w:ascii="標楷體" w:eastAsia="標楷體" w:hAnsi="標楷體" w:hint="eastAsia"/>
              </w:rPr>
              <w:t>完成報告</w:t>
            </w:r>
          </w:p>
          <w:p w14:paraId="56A71D55" w14:textId="548389C6" w:rsidR="004560EA" w:rsidRDefault="004560EA" w:rsidP="004560EA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協助盟立出貨：D</w:t>
            </w:r>
            <w:r>
              <w:rPr>
                <w:rFonts w:ascii="標楷體" w:eastAsia="標楷體" w:hAnsi="標楷體"/>
              </w:rPr>
              <w:t>one</w:t>
            </w:r>
          </w:p>
          <w:p w14:paraId="79D4EB71" w14:textId="2920F890" w:rsidR="00DE7E20" w:rsidRPr="00924FF1" w:rsidRDefault="004560EA" w:rsidP="004560EA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世界先進收集資料：D</w:t>
            </w:r>
            <w:r>
              <w:rPr>
                <w:rFonts w:ascii="標楷體" w:eastAsia="標楷體" w:hAnsi="標楷體"/>
              </w:rPr>
              <w:t>one</w:t>
            </w:r>
          </w:p>
        </w:tc>
      </w:tr>
      <w:tr w:rsidR="00DE7E20" w:rsidRPr="00DD70C9" w14:paraId="0EA5C10A" w14:textId="77777777" w:rsidTr="006B6657">
        <w:trPr>
          <w:trHeight w:val="890"/>
        </w:trPr>
        <w:tc>
          <w:tcPr>
            <w:tcW w:w="2268" w:type="dxa"/>
            <w:gridSpan w:val="2"/>
          </w:tcPr>
          <w:p w14:paraId="1F5A3D15" w14:textId="1FC3165F" w:rsidR="00DE7E20" w:rsidRDefault="00DE7E20" w:rsidP="00DE7E20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096" w:type="dxa"/>
            <w:gridSpan w:val="3"/>
          </w:tcPr>
          <w:p w14:paraId="01016ED2" w14:textId="77777777" w:rsidR="00CE0342" w:rsidRDefault="00F4527B" w:rsidP="001033E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</w:t>
            </w:r>
            <w:r w:rsidR="008B3FF7">
              <w:rPr>
                <w:rFonts w:ascii="標楷體" w:eastAsia="標楷體" w:hAnsi="標楷體" w:hint="eastAsia"/>
              </w:rPr>
              <w:t>日月光QGW820</w:t>
            </w:r>
            <w:r w:rsidR="00F174BD">
              <w:rPr>
                <w:rFonts w:ascii="標楷體" w:eastAsia="標楷體" w:hAnsi="標楷體" w:hint="eastAsia"/>
              </w:rPr>
              <w:t>設定</w:t>
            </w:r>
          </w:p>
          <w:p w14:paraId="63E621A6" w14:textId="33CA2E90" w:rsidR="00175008" w:rsidRDefault="00D17F35" w:rsidP="001033E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提供7吋交付項目</w:t>
            </w:r>
          </w:p>
        </w:tc>
      </w:tr>
      <w:tr w:rsidR="00DE7E20" w14:paraId="4815CC06" w14:textId="77777777" w:rsidTr="006B6657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4BEF424" w14:textId="77777777" w:rsidR="00DE7E20" w:rsidRPr="00C862B3" w:rsidRDefault="00DE7E20" w:rsidP="00DE7E2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CA8F042" w14:textId="77777777" w:rsidR="00DE7E20" w:rsidRPr="00C862B3" w:rsidRDefault="00DE7E20" w:rsidP="00DE7E20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16672" w:rsidRPr="00C862B3" w14:paraId="5A2F21E9" w14:textId="77777777" w:rsidTr="006B6657">
        <w:trPr>
          <w:trHeight w:val="886"/>
        </w:trPr>
        <w:tc>
          <w:tcPr>
            <w:tcW w:w="2268" w:type="dxa"/>
            <w:gridSpan w:val="2"/>
          </w:tcPr>
          <w:p w14:paraId="0740D6ED" w14:textId="77777777" w:rsidR="00616672" w:rsidRDefault="00616672" w:rsidP="00616672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096" w:type="dxa"/>
            <w:gridSpan w:val="3"/>
          </w:tcPr>
          <w:p w14:paraId="746BB88C" w14:textId="77777777" w:rsidR="00616672" w:rsidRDefault="0064393C" w:rsidP="00616672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進廠檢測</w:t>
            </w:r>
            <w:r w:rsidR="00FC6D26">
              <w:rPr>
                <w:rFonts w:ascii="標楷體" w:eastAsia="標楷體" w:hAnsi="標楷體" w:hint="eastAsia"/>
              </w:rPr>
              <w:t>（時間未排定</w:t>
            </w:r>
            <w:r w:rsidR="00FC6D26">
              <w:rPr>
                <w:rFonts w:ascii="標楷體" w:eastAsia="標楷體" w:hAnsi="標楷體"/>
              </w:rPr>
              <w:t>）</w:t>
            </w:r>
          </w:p>
          <w:p w14:paraId="6037DD3C" w14:textId="78C4AFFC" w:rsidR="00FC6D26" w:rsidRPr="003F48A3" w:rsidRDefault="00FC6D26" w:rsidP="00616672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2K全檢</w:t>
            </w:r>
          </w:p>
        </w:tc>
      </w:tr>
      <w:tr w:rsidR="00616672" w:rsidRPr="00C862B3" w14:paraId="57895151" w14:textId="77777777" w:rsidTr="006B6657">
        <w:trPr>
          <w:trHeight w:val="1158"/>
        </w:trPr>
        <w:tc>
          <w:tcPr>
            <w:tcW w:w="2268" w:type="dxa"/>
            <w:gridSpan w:val="2"/>
          </w:tcPr>
          <w:p w14:paraId="5D34BCB0" w14:textId="77777777" w:rsidR="00616672" w:rsidRDefault="00616672" w:rsidP="00616672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5ADF0961" w14:textId="77777777" w:rsidR="0066649A" w:rsidRDefault="000A7E3A" w:rsidP="00616672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溫溼度計競品規格調查</w:t>
            </w:r>
          </w:p>
          <w:p w14:paraId="55F0A580" w14:textId="77777777" w:rsidR="004F4EF1" w:rsidRDefault="00263035" w:rsidP="00616672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Pr="00263035">
              <w:rPr>
                <w:rFonts w:ascii="標楷體" w:eastAsia="標楷體" w:hAnsi="標楷體" w:hint="eastAsia"/>
              </w:rPr>
              <w:t>溫溼度感測系統</w:t>
            </w:r>
            <w:r w:rsidR="004F4EF1" w:rsidRPr="004F4EF1">
              <w:rPr>
                <w:rFonts w:ascii="標楷體" w:eastAsia="標楷體" w:hAnsi="標楷體" w:hint="eastAsia"/>
              </w:rPr>
              <w:t>架構圖</w:t>
            </w:r>
          </w:p>
          <w:p w14:paraId="557DD60B" w14:textId="4A333721" w:rsidR="00263035" w:rsidRPr="00511367" w:rsidRDefault="000D526C" w:rsidP="00616672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制定管理不同版本產品的方法</w:t>
            </w:r>
          </w:p>
        </w:tc>
      </w:tr>
      <w:tr w:rsidR="00616672" w14:paraId="336AA379" w14:textId="77777777" w:rsidTr="006B6657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A016ACA" w14:textId="77777777" w:rsidR="00616672" w:rsidRPr="00BF5361" w:rsidRDefault="00616672" w:rsidP="00616672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16672" w14:paraId="405BA059" w14:textId="77777777" w:rsidTr="00AA4AD3">
        <w:trPr>
          <w:trHeight w:val="1267"/>
        </w:trPr>
        <w:tc>
          <w:tcPr>
            <w:tcW w:w="8364" w:type="dxa"/>
            <w:gridSpan w:val="5"/>
          </w:tcPr>
          <w:p w14:paraId="1D0E1580" w14:textId="5EDCB24A" w:rsidR="00616672" w:rsidRPr="00AA4AD3" w:rsidRDefault="00616672" w:rsidP="00AA4AD3">
            <w:pPr>
              <w:rPr>
                <w:rFonts w:ascii="標楷體" w:eastAsia="標楷體" w:hAnsi="標楷體"/>
              </w:rPr>
            </w:pPr>
          </w:p>
        </w:tc>
      </w:tr>
    </w:tbl>
    <w:p w14:paraId="6B782826" w14:textId="3C86C1D0" w:rsidR="00226758" w:rsidRDefault="00226758" w:rsidP="000D526C">
      <w:pPr>
        <w:widowControl/>
      </w:pPr>
    </w:p>
    <w:p w14:paraId="18C6184A" w14:textId="029E8C8E" w:rsidR="00DA34F7" w:rsidRDefault="00DA34F7" w:rsidP="000D526C">
      <w:pPr>
        <w:widowControl/>
      </w:pPr>
    </w:p>
    <w:p w14:paraId="1782C382" w14:textId="0E93143E" w:rsidR="00DA34F7" w:rsidRDefault="00DA34F7" w:rsidP="000D526C">
      <w:pPr>
        <w:widowControl/>
      </w:pPr>
    </w:p>
    <w:p w14:paraId="3B7C59FA" w14:textId="2C94A24A" w:rsidR="00DA34F7" w:rsidRDefault="00DA34F7" w:rsidP="000D526C">
      <w:pPr>
        <w:widowControl/>
      </w:pPr>
    </w:p>
    <w:p w14:paraId="5D22BBE2" w14:textId="188EC67D" w:rsidR="00DA34F7" w:rsidRDefault="00DA34F7" w:rsidP="000D526C">
      <w:pPr>
        <w:widowControl/>
      </w:pPr>
    </w:p>
    <w:p w14:paraId="386166C7" w14:textId="0BB0B112" w:rsidR="00DA34F7" w:rsidRDefault="00DA34F7" w:rsidP="000D526C">
      <w:pPr>
        <w:widowControl/>
      </w:pPr>
    </w:p>
    <w:p w14:paraId="1485ABAD" w14:textId="6717BECC" w:rsidR="00DA34F7" w:rsidRDefault="00DA34F7" w:rsidP="000D526C">
      <w:pPr>
        <w:widowControl/>
      </w:pPr>
    </w:p>
    <w:p w14:paraId="14FF85BB" w14:textId="11A48470" w:rsidR="00DA34F7" w:rsidRDefault="00DA34F7" w:rsidP="000D526C">
      <w:pPr>
        <w:widowControl/>
      </w:pPr>
    </w:p>
    <w:p w14:paraId="6F797ACD" w14:textId="77777777" w:rsidR="00DA34F7" w:rsidRDefault="00DA34F7" w:rsidP="000D526C">
      <w:pPr>
        <w:widowControl/>
      </w:pPr>
    </w:p>
    <w:p w14:paraId="656F9ECD" w14:textId="062C02E1" w:rsidR="00DA34F7" w:rsidRDefault="00DA34F7" w:rsidP="000D526C">
      <w:pPr>
        <w:widowControl/>
      </w:pPr>
    </w:p>
    <w:p w14:paraId="6177347F" w14:textId="3525E645" w:rsidR="00DA34F7" w:rsidRDefault="00DA34F7" w:rsidP="000D526C">
      <w:pPr>
        <w:widowControl/>
      </w:pPr>
    </w:p>
    <w:p w14:paraId="09FFC1C2" w14:textId="33B8D70A" w:rsidR="00DA34F7" w:rsidRDefault="00DA34F7" w:rsidP="000D526C">
      <w:pPr>
        <w:widowControl/>
      </w:pPr>
    </w:p>
    <w:p w14:paraId="551E70E0" w14:textId="0BDD1DD7" w:rsidR="00DA34F7" w:rsidRDefault="00DA34F7" w:rsidP="000D526C">
      <w:pPr>
        <w:widowControl/>
      </w:pPr>
    </w:p>
    <w:p w14:paraId="3CCE7A20" w14:textId="5830003B" w:rsidR="00DA34F7" w:rsidRDefault="00DA34F7" w:rsidP="000D526C">
      <w:pPr>
        <w:widowControl/>
      </w:pPr>
    </w:p>
    <w:p w14:paraId="4485B2C5" w14:textId="58281984" w:rsidR="00DA34F7" w:rsidRDefault="00DA34F7" w:rsidP="000D526C">
      <w:pPr>
        <w:widowControl/>
      </w:pPr>
    </w:p>
    <w:p w14:paraId="1567B0A7" w14:textId="45F0A606" w:rsidR="00DA34F7" w:rsidRDefault="00DA34F7" w:rsidP="000D526C">
      <w:pPr>
        <w:widowControl/>
      </w:pP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706"/>
        <w:gridCol w:w="1848"/>
        <w:gridCol w:w="3817"/>
      </w:tblGrid>
      <w:tr w:rsidR="00DA34F7" w14:paraId="6D77DB43" w14:textId="77777777" w:rsidTr="00DA34F7">
        <w:trPr>
          <w:trHeight w:val="27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F9C56F" w14:textId="77777777" w:rsidR="00DA34F7" w:rsidRDefault="00DA34F7" w:rsidP="004D6B74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2404" w14:textId="77777777" w:rsidR="00DA34F7" w:rsidRDefault="00DA34F7" w:rsidP="004D6B74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E2A8E7C" w14:textId="77777777" w:rsidR="00DA34F7" w:rsidRDefault="00DA34F7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90D81" w14:textId="77777777" w:rsidR="00DA34F7" w:rsidRDefault="00DA34F7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DA34F7" w14:paraId="6C696074" w14:textId="77777777" w:rsidTr="00DA34F7">
        <w:trPr>
          <w:trHeight w:val="328"/>
          <w:jc w:val="center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238B88" w14:textId="77777777" w:rsidR="00DA34F7" w:rsidRDefault="00DA34F7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ACB35A" w14:textId="77777777" w:rsidR="00DA34F7" w:rsidRDefault="00DA34F7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DA34F7" w:rsidRPr="003F3367" w14:paraId="48B2F7E1" w14:textId="77777777" w:rsidTr="00DA34F7">
        <w:trPr>
          <w:trHeight w:val="2368"/>
          <w:jc w:val="center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63D66" w14:textId="77777777" w:rsidR="00DA34F7" w:rsidRPr="00F3791B" w:rsidRDefault="00DA34F7" w:rsidP="004D6B74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4441" w14:textId="77777777" w:rsidR="00DA34F7" w:rsidRDefault="00DA34F7" w:rsidP="00DA34F7">
            <w:pPr>
              <w:pStyle w:val="a4"/>
              <w:numPr>
                <w:ilvl w:val="0"/>
                <w:numId w:val="1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3F3367">
              <w:rPr>
                <w:rFonts w:ascii="標楷體" w:eastAsia="標楷體" w:hAnsi="標楷體" w:cs="標楷體" w:hint="eastAsia"/>
                <w:color w:val="000000" w:themeColor="text1"/>
              </w:rPr>
              <w:t>V202外殼驗收。</w:t>
            </w:r>
          </w:p>
          <w:p w14:paraId="49DD2F0E" w14:textId="406C29BD" w:rsidR="00DA34F7" w:rsidRDefault="00DA34F7" w:rsidP="00DA34F7">
            <w:pPr>
              <w:pStyle w:val="a4"/>
              <w:numPr>
                <w:ilvl w:val="1"/>
                <w:numId w:val="1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3F3367">
              <w:rPr>
                <w:rFonts w:ascii="標楷體" w:eastAsia="標楷體" w:hAnsi="標楷體" w:cs="標楷體" w:hint="eastAsia"/>
                <w:color w:val="000000" w:themeColor="text1"/>
              </w:rPr>
              <w:t>有瑕疵上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蓋</w:t>
            </w:r>
            <w:r>
              <w:rPr>
                <w:rFonts w:ascii="標楷體" w:eastAsia="標楷體" w:hAnsi="標楷體" w:cs="標楷體"/>
                <w:color w:val="000000" w:themeColor="text1"/>
              </w:rPr>
              <w:t>x</w:t>
            </w:r>
            <w:r w:rsidRPr="003F3367">
              <w:rPr>
                <w:rFonts w:ascii="標楷體" w:eastAsia="標楷體" w:hAnsi="標楷體" w:cs="標楷體" w:hint="eastAsia"/>
                <w:color w:val="000000" w:themeColor="text1"/>
              </w:rPr>
              <w:t>10個、底板12個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，已拍照並請Karen協助與廠商溝通。</w:t>
            </w:r>
          </w:p>
          <w:p w14:paraId="456303D4" w14:textId="4EF03C0E" w:rsidR="00DA34F7" w:rsidRPr="00263E2A" w:rsidRDefault="00DA34F7" w:rsidP="00DA34F7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</w:t>
            </w:r>
            <w:r w:rsidR="00C90592">
              <w:rPr>
                <w:rFonts w:ascii="標楷體" w:eastAsia="標楷體" w:hAnsi="標楷體" w:cs="標楷體" w:hint="eastAsia"/>
                <w:color w:val="000000" w:themeColor="text1"/>
              </w:rPr>
              <w:t>盟立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出貨。 </w:t>
            </w:r>
            <w:r>
              <w:rPr>
                <w:rFonts w:ascii="標楷體" w:eastAsia="標楷體" w:hAnsi="標楷體" w:cs="標楷體"/>
                <w:color w:val="000000" w:themeColor="text1"/>
              </w:rPr>
              <w:t>ok</w:t>
            </w:r>
          </w:p>
          <w:p w14:paraId="0296B5DC" w14:textId="77777777" w:rsidR="00DA34F7" w:rsidRDefault="00DA34F7" w:rsidP="00DA34F7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清點退料並入庫。 </w:t>
            </w:r>
            <w:r>
              <w:rPr>
                <w:rFonts w:ascii="標楷體" w:eastAsia="標楷體" w:hAnsi="標楷體" w:cs="標楷體"/>
                <w:color w:val="000000" w:themeColor="text1"/>
              </w:rPr>
              <w:t>ok</w:t>
            </w:r>
          </w:p>
          <w:p w14:paraId="6ACB643A" w14:textId="77777777" w:rsidR="00DA34F7" w:rsidRPr="00095CB2" w:rsidRDefault="00DA34F7" w:rsidP="00DA34F7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3F3367">
              <w:rPr>
                <w:rFonts w:ascii="標楷體" w:eastAsia="標楷體" w:hAnsi="標楷體" w:cs="標楷體" w:hint="eastAsia"/>
                <w:color w:val="000000" w:themeColor="text1"/>
              </w:rPr>
              <w:t>採購零食、辦公用品。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 w:themeColor="text1"/>
              </w:rPr>
              <w:t>ok</w:t>
            </w:r>
          </w:p>
          <w:p w14:paraId="17D104D4" w14:textId="77777777" w:rsidR="00DA34F7" w:rsidRPr="00095CB2" w:rsidRDefault="00DA34F7" w:rsidP="004D6B74">
            <w:pPr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DA34F7" w14:paraId="5397E8E1" w14:textId="77777777" w:rsidTr="00DA34F7">
        <w:trPr>
          <w:trHeight w:val="80"/>
          <w:jc w:val="center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DC5BCA" w14:textId="77777777" w:rsidR="00DA34F7" w:rsidRDefault="00DA34F7" w:rsidP="004D6B74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本週預計工作項目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4BA212F" w14:textId="77777777" w:rsidR="00DA34F7" w:rsidRDefault="00DA34F7" w:rsidP="004D6B74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DA34F7" w14:paraId="0F1240F1" w14:textId="77777777" w:rsidTr="00DA34F7">
        <w:trPr>
          <w:trHeight w:val="1315"/>
          <w:jc w:val="center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F3A8" w14:textId="77777777" w:rsidR="00DA34F7" w:rsidRPr="00F3791B" w:rsidRDefault="00DA34F7" w:rsidP="004D6B74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09276F" w14:textId="77777777" w:rsidR="00DA34F7" w:rsidRPr="00D96E90" w:rsidRDefault="00DA34F7" w:rsidP="00DA34F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E325F0">
              <w:rPr>
                <w:rFonts w:ascii="標楷體" w:eastAsia="標楷體" w:hAnsi="標楷體" w:cs="標楷體" w:hint="eastAsia"/>
                <w:color w:val="000000" w:themeColor="text1"/>
              </w:rPr>
              <w:t>尾牙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餐廳及</w:t>
            </w:r>
            <w:r w:rsidRPr="00E325F0">
              <w:rPr>
                <w:rFonts w:ascii="標楷體" w:eastAsia="標楷體" w:hAnsi="標楷體" w:cs="標楷體" w:hint="eastAsia"/>
                <w:color w:val="000000" w:themeColor="text1"/>
              </w:rPr>
              <w:t>伴手禮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7F3A9806" w14:textId="77777777" w:rsidR="00DA34F7" w:rsidRDefault="00DA34F7" w:rsidP="00DA34F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清點出貨紙盒及採購。</w:t>
            </w:r>
          </w:p>
          <w:p w14:paraId="05E7220F" w14:textId="77777777" w:rsidR="00DA34F7" w:rsidRPr="00BB60B6" w:rsidRDefault="00DA34F7" w:rsidP="00DA34F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清點退回料件。</w:t>
            </w:r>
          </w:p>
        </w:tc>
      </w:tr>
      <w:tr w:rsidR="00DA34F7" w14:paraId="47CEBD73" w14:textId="77777777" w:rsidTr="00DA34F7">
        <w:trPr>
          <w:trHeight w:val="418"/>
          <w:jc w:val="center"/>
        </w:trPr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520676" w14:textId="77777777" w:rsidR="00DA34F7" w:rsidRDefault="00DA34F7" w:rsidP="004D6B74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DA34F7" w:rsidRPr="00871703" w14:paraId="72D1DC25" w14:textId="77777777" w:rsidTr="00DA34F7">
        <w:trPr>
          <w:trHeight w:val="1269"/>
          <w:jc w:val="center"/>
        </w:trPr>
        <w:tc>
          <w:tcPr>
            <w:tcW w:w="82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6C3C9" w14:textId="77777777" w:rsidR="00DA34F7" w:rsidRPr="00616AC8" w:rsidRDefault="00DA34F7" w:rsidP="00DA34F7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標楷體"/>
              </w:rPr>
            </w:pPr>
            <w:r w:rsidRPr="00616AC8">
              <w:rPr>
                <w:rFonts w:ascii="標楷體" w:eastAsia="標楷體" w:hAnsi="標楷體" w:cs="標楷體" w:hint="eastAsia"/>
              </w:rPr>
              <w:t>V503</w:t>
            </w:r>
            <w:r>
              <w:rPr>
                <w:rFonts w:ascii="標楷體" w:eastAsia="標楷體" w:hAnsi="標楷體" w:cs="標楷體" w:hint="eastAsia"/>
              </w:rPr>
              <w:t>料件</w:t>
            </w:r>
            <w:r w:rsidRPr="00616AC8">
              <w:rPr>
                <w:rFonts w:ascii="標楷體" w:eastAsia="標楷體" w:hAnsi="標楷體" w:cs="標楷體" w:hint="eastAsia"/>
              </w:rPr>
              <w:t>已送貿特</w:t>
            </w:r>
            <w:r>
              <w:rPr>
                <w:rFonts w:ascii="標楷體" w:eastAsia="標楷體" w:hAnsi="標楷體" w:cs="標楷體" w:hint="eastAsia"/>
              </w:rPr>
              <w:t>打件，</w:t>
            </w:r>
            <w:r w:rsidRPr="00616AC8">
              <w:rPr>
                <w:rFonts w:ascii="標楷體" w:eastAsia="標楷體" w:hAnsi="標楷體" w:cs="標楷體" w:hint="eastAsia"/>
              </w:rPr>
              <w:t>預估交期12/20(一)</w:t>
            </w:r>
            <w:r>
              <w:rPr>
                <w:rFonts w:ascii="標楷體" w:eastAsia="標楷體" w:hAnsi="標楷體" w:cs="標楷體" w:hint="eastAsia"/>
              </w:rPr>
              <w:t>。</w:t>
            </w:r>
          </w:p>
        </w:tc>
      </w:tr>
    </w:tbl>
    <w:p w14:paraId="3C1E063A" w14:textId="3244CE7D" w:rsidR="00DA34F7" w:rsidRDefault="00DA34F7" w:rsidP="000D526C">
      <w:pPr>
        <w:widowControl/>
      </w:pPr>
    </w:p>
    <w:p w14:paraId="14B26C14" w14:textId="1BE8E680" w:rsidR="000B5A4E" w:rsidRDefault="000B5A4E" w:rsidP="000D526C">
      <w:pPr>
        <w:widowControl/>
      </w:pPr>
    </w:p>
    <w:p w14:paraId="50DF8EEC" w14:textId="2B7AC615" w:rsidR="000B5A4E" w:rsidRDefault="000B5A4E" w:rsidP="000D526C">
      <w:pPr>
        <w:widowControl/>
      </w:pPr>
    </w:p>
    <w:p w14:paraId="200DDF02" w14:textId="4F311F3A" w:rsidR="000B5A4E" w:rsidRDefault="000B5A4E" w:rsidP="000D526C">
      <w:pPr>
        <w:widowControl/>
      </w:pPr>
    </w:p>
    <w:p w14:paraId="2A87C332" w14:textId="355827D0" w:rsidR="000B5A4E" w:rsidRDefault="000B5A4E" w:rsidP="000D526C">
      <w:pPr>
        <w:widowControl/>
      </w:pPr>
    </w:p>
    <w:p w14:paraId="11FC1774" w14:textId="0F1C7C29" w:rsidR="000B5A4E" w:rsidRDefault="000B5A4E" w:rsidP="000D526C">
      <w:pPr>
        <w:widowControl/>
      </w:pPr>
    </w:p>
    <w:p w14:paraId="52D3DB27" w14:textId="248B5218" w:rsidR="000B5A4E" w:rsidRDefault="000B5A4E" w:rsidP="000D526C">
      <w:pPr>
        <w:widowControl/>
      </w:pPr>
    </w:p>
    <w:p w14:paraId="0FD91DEA" w14:textId="175D6085" w:rsidR="000B5A4E" w:rsidRDefault="000B5A4E" w:rsidP="000D526C">
      <w:pPr>
        <w:widowControl/>
      </w:pPr>
    </w:p>
    <w:p w14:paraId="744C7EDE" w14:textId="35ABFF76" w:rsidR="000B5A4E" w:rsidRDefault="000B5A4E" w:rsidP="000D526C">
      <w:pPr>
        <w:widowControl/>
      </w:pPr>
    </w:p>
    <w:p w14:paraId="2274329A" w14:textId="5EC60487" w:rsidR="000B5A4E" w:rsidRDefault="000B5A4E" w:rsidP="000D526C">
      <w:pPr>
        <w:widowControl/>
      </w:pPr>
    </w:p>
    <w:p w14:paraId="6DA88CED" w14:textId="763350C9" w:rsidR="000B5A4E" w:rsidRDefault="000B5A4E" w:rsidP="000D526C">
      <w:pPr>
        <w:widowControl/>
      </w:pPr>
    </w:p>
    <w:p w14:paraId="29AF366B" w14:textId="41C7630A" w:rsidR="000B5A4E" w:rsidRDefault="000B5A4E" w:rsidP="000D526C">
      <w:pPr>
        <w:widowControl/>
      </w:pPr>
    </w:p>
    <w:p w14:paraId="192F4B01" w14:textId="465D2D12" w:rsidR="000B5A4E" w:rsidRDefault="000B5A4E" w:rsidP="000D526C">
      <w:pPr>
        <w:widowControl/>
      </w:pPr>
    </w:p>
    <w:p w14:paraId="7F96DEDB" w14:textId="59F07729" w:rsidR="000B5A4E" w:rsidRDefault="000B5A4E" w:rsidP="000D526C">
      <w:pPr>
        <w:widowControl/>
      </w:pPr>
    </w:p>
    <w:p w14:paraId="7918469E" w14:textId="335A1CBA" w:rsidR="000B5A4E" w:rsidRDefault="000B5A4E" w:rsidP="000D526C">
      <w:pPr>
        <w:widowControl/>
      </w:pPr>
    </w:p>
    <w:p w14:paraId="230CD2D4" w14:textId="3E00DEE4" w:rsidR="000B5A4E" w:rsidRDefault="000B5A4E" w:rsidP="000D526C">
      <w:pPr>
        <w:widowControl/>
      </w:pPr>
    </w:p>
    <w:p w14:paraId="42739C6E" w14:textId="68450C5D" w:rsidR="000B5A4E" w:rsidRDefault="000B5A4E" w:rsidP="000D526C">
      <w:pPr>
        <w:widowControl/>
      </w:pPr>
    </w:p>
    <w:p w14:paraId="31ED9932" w14:textId="031AE118" w:rsidR="000B5A4E" w:rsidRDefault="000B5A4E" w:rsidP="000D526C">
      <w:pPr>
        <w:widowControl/>
      </w:pPr>
    </w:p>
    <w:p w14:paraId="393A0599" w14:textId="01F59B0D" w:rsidR="000B5A4E" w:rsidRDefault="000B5A4E" w:rsidP="000D526C">
      <w:pPr>
        <w:widowControl/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666"/>
        <w:gridCol w:w="316"/>
        <w:gridCol w:w="1579"/>
        <w:gridCol w:w="3775"/>
      </w:tblGrid>
      <w:tr w:rsidR="000B5A4E" w14:paraId="70C896FA" w14:textId="77777777" w:rsidTr="004D6B74">
        <w:trPr>
          <w:trHeight w:val="412"/>
        </w:trPr>
        <w:tc>
          <w:tcPr>
            <w:tcW w:w="1028" w:type="dxa"/>
            <w:shd w:val="clear" w:color="auto" w:fill="D9D9D9"/>
          </w:tcPr>
          <w:p w14:paraId="63250C1D" w14:textId="77777777" w:rsidR="000B5A4E" w:rsidRDefault="000B5A4E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1F4EA169" w14:textId="387ECF74" w:rsidR="000B5A4E" w:rsidRDefault="000B5A4E" w:rsidP="004D6B74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2692E9B3" w14:textId="77777777" w:rsidR="000B5A4E" w:rsidRDefault="000B5A4E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6D1C467A" w14:textId="57E7A6B7" w:rsidR="000B5A4E" w:rsidRDefault="000B5A4E" w:rsidP="000B5A4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0B5A4E" w14:paraId="01334A82" w14:textId="77777777" w:rsidTr="00A15DC9">
        <w:trPr>
          <w:trHeight w:val="334"/>
        </w:trPr>
        <w:tc>
          <w:tcPr>
            <w:tcW w:w="2694" w:type="dxa"/>
            <w:gridSpan w:val="2"/>
            <w:shd w:val="clear" w:color="auto" w:fill="D9D9D9"/>
          </w:tcPr>
          <w:p w14:paraId="5A54DAF2" w14:textId="77777777" w:rsidR="000B5A4E" w:rsidRDefault="000B5A4E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670" w:type="dxa"/>
            <w:gridSpan w:val="3"/>
            <w:shd w:val="clear" w:color="auto" w:fill="D9D9D9"/>
          </w:tcPr>
          <w:p w14:paraId="046065F0" w14:textId="77777777" w:rsidR="000B5A4E" w:rsidRDefault="000B5A4E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0B5A4E" w14:paraId="0DA522FE" w14:textId="77777777" w:rsidTr="00A15DC9">
        <w:trPr>
          <w:trHeight w:val="774"/>
        </w:trPr>
        <w:tc>
          <w:tcPr>
            <w:tcW w:w="2694" w:type="dxa"/>
            <w:gridSpan w:val="2"/>
          </w:tcPr>
          <w:p w14:paraId="27BE180C" w14:textId="77777777" w:rsidR="000B5A4E" w:rsidRPr="009A2655" w:rsidRDefault="000B5A4E" w:rsidP="000B5A4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5670" w:type="dxa"/>
            <w:gridSpan w:val="3"/>
          </w:tcPr>
          <w:p w14:paraId="42AD4E64" w14:textId="77777777" w:rsidR="000B5A4E" w:rsidRPr="000B5A4E" w:rsidRDefault="000B5A4E" w:rsidP="000B5A4E">
            <w:pPr>
              <w:pStyle w:val="a4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B5A4E">
              <w:rPr>
                <w:rFonts w:ascii="標楷體" w:eastAsia="標楷體" w:hAnsi="標楷體" w:cs="標楷體" w:hint="eastAsia"/>
                <w:color w:val="000000" w:themeColor="text1"/>
              </w:rPr>
              <w:t>確認7吋P</w:t>
            </w:r>
            <w:r w:rsidRPr="000B5A4E">
              <w:rPr>
                <w:rFonts w:ascii="標楷體" w:eastAsia="標楷體" w:hAnsi="標楷體" w:cs="標楷體"/>
                <w:color w:val="000000" w:themeColor="text1"/>
              </w:rPr>
              <w:t>CBA</w:t>
            </w:r>
            <w:r w:rsidRPr="000B5A4E">
              <w:rPr>
                <w:rFonts w:ascii="標楷體" w:eastAsia="標楷體" w:hAnsi="標楷體" w:cs="標楷體" w:hint="eastAsia"/>
                <w:color w:val="000000" w:themeColor="text1"/>
              </w:rPr>
              <w:t>生產後續事宜(兩片PCBA背光問題確認) (確認硬體沒問題)。</w:t>
            </w:r>
          </w:p>
        </w:tc>
      </w:tr>
      <w:tr w:rsidR="000B5A4E" w14:paraId="7378848B" w14:textId="77777777" w:rsidTr="00A15DC9">
        <w:trPr>
          <w:trHeight w:val="774"/>
        </w:trPr>
        <w:tc>
          <w:tcPr>
            <w:tcW w:w="2694" w:type="dxa"/>
            <w:gridSpan w:val="2"/>
          </w:tcPr>
          <w:p w14:paraId="133C1F2D" w14:textId="77777777" w:rsidR="000B5A4E" w:rsidRDefault="000B5A4E" w:rsidP="000B5A4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V503</w:t>
            </w:r>
            <w:r>
              <w:rPr>
                <w:rFonts w:ascii="標楷體" w:eastAsia="標楷體" w:hAnsi="標楷體" w:cs="標楷體" w:hint="eastAsia"/>
                <w:color w:val="000000"/>
              </w:rPr>
              <w:t>震動</w:t>
            </w:r>
          </w:p>
        </w:tc>
        <w:tc>
          <w:tcPr>
            <w:tcW w:w="5670" w:type="dxa"/>
            <w:gridSpan w:val="3"/>
          </w:tcPr>
          <w:p w14:paraId="0484BDF8" w14:textId="77777777" w:rsidR="000B5A4E" w:rsidRPr="000B5A4E" w:rsidRDefault="000B5A4E" w:rsidP="000B5A4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B5A4E">
              <w:rPr>
                <w:rFonts w:ascii="標楷體" w:eastAsia="標楷體" w:hAnsi="標楷體" w:cs="標楷體" w:hint="eastAsia"/>
                <w:color w:val="000000" w:themeColor="text1"/>
              </w:rPr>
              <w:t>V</w:t>
            </w:r>
            <w:r w:rsidRPr="000B5A4E">
              <w:rPr>
                <w:rFonts w:ascii="標楷體" w:eastAsia="標楷體" w:hAnsi="標楷體" w:cs="標楷體"/>
                <w:color w:val="000000" w:themeColor="text1"/>
              </w:rPr>
              <w:t>503</w:t>
            </w:r>
            <w:r w:rsidRPr="000B5A4E">
              <w:rPr>
                <w:rFonts w:ascii="標楷體" w:eastAsia="標楷體" w:hAnsi="標楷體" w:cs="標楷體" w:hint="eastAsia"/>
                <w:color w:val="000000" w:themeColor="text1"/>
              </w:rPr>
              <w:t>外殼修改部分改善(已請廠商修改)。</w:t>
            </w:r>
          </w:p>
        </w:tc>
      </w:tr>
      <w:tr w:rsidR="000B5A4E" w14:paraId="29F656ED" w14:textId="77777777" w:rsidTr="00A15DC9">
        <w:trPr>
          <w:trHeight w:val="774"/>
        </w:trPr>
        <w:tc>
          <w:tcPr>
            <w:tcW w:w="2694" w:type="dxa"/>
            <w:gridSpan w:val="2"/>
          </w:tcPr>
          <w:p w14:paraId="7181C433" w14:textId="77777777" w:rsidR="000B5A4E" w:rsidRDefault="000B5A4E" w:rsidP="000B5A4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</w:t>
            </w:r>
          </w:p>
        </w:tc>
        <w:tc>
          <w:tcPr>
            <w:tcW w:w="5670" w:type="dxa"/>
            <w:gridSpan w:val="3"/>
          </w:tcPr>
          <w:p w14:paraId="1A50D489" w14:textId="77777777" w:rsidR="000B5A4E" w:rsidRPr="000B5A4E" w:rsidRDefault="000B5A4E" w:rsidP="000B5A4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B5A4E">
              <w:rPr>
                <w:rFonts w:ascii="標楷體" w:eastAsia="標楷體" w:hAnsi="標楷體" w:cs="標楷體" w:hint="eastAsia"/>
                <w:color w:val="000000" w:themeColor="text1"/>
              </w:rPr>
              <w:t>盟立出貨V202 18台(外殼已到,需組裝),Z300 7台(已燒錄組裝),QGW810 9台(已燒錄組裝)測試(已出貨)。</w:t>
            </w:r>
          </w:p>
        </w:tc>
      </w:tr>
      <w:tr w:rsidR="000B5A4E" w14:paraId="3085AFE8" w14:textId="77777777" w:rsidTr="00A15DC9">
        <w:trPr>
          <w:trHeight w:val="82"/>
        </w:trPr>
        <w:tc>
          <w:tcPr>
            <w:tcW w:w="2694" w:type="dxa"/>
            <w:gridSpan w:val="2"/>
            <w:shd w:val="clear" w:color="auto" w:fill="D9D9D9"/>
          </w:tcPr>
          <w:p w14:paraId="6A717CB0" w14:textId="77777777" w:rsidR="000B5A4E" w:rsidRDefault="000B5A4E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5670" w:type="dxa"/>
            <w:gridSpan w:val="3"/>
            <w:shd w:val="clear" w:color="auto" w:fill="D9D9D9"/>
          </w:tcPr>
          <w:p w14:paraId="1EC96DCA" w14:textId="77777777" w:rsidR="000B5A4E" w:rsidRPr="000B5A4E" w:rsidRDefault="000B5A4E" w:rsidP="004D6B74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0B5A4E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0B5A4E" w14:paraId="559A9635" w14:textId="77777777" w:rsidTr="003C2710">
        <w:trPr>
          <w:trHeight w:val="630"/>
        </w:trPr>
        <w:tc>
          <w:tcPr>
            <w:tcW w:w="2694" w:type="dxa"/>
            <w:gridSpan w:val="2"/>
          </w:tcPr>
          <w:p w14:paraId="13BA22BD" w14:textId="77777777" w:rsidR="000B5A4E" w:rsidRDefault="000B5A4E" w:rsidP="000B5A4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5670" w:type="dxa"/>
            <w:gridSpan w:val="3"/>
          </w:tcPr>
          <w:p w14:paraId="66D35CC3" w14:textId="77777777" w:rsidR="000B5A4E" w:rsidRPr="000B5A4E" w:rsidRDefault="000B5A4E" w:rsidP="000B5A4E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B5A4E">
              <w:rPr>
                <w:rFonts w:ascii="標楷體" w:eastAsia="標楷體" w:hAnsi="標楷體" w:cs="標楷體" w:hint="eastAsia"/>
                <w:color w:val="000000" w:themeColor="text1"/>
              </w:rPr>
              <w:t>初版線路完成。</w:t>
            </w:r>
          </w:p>
        </w:tc>
      </w:tr>
      <w:tr w:rsidR="000B5A4E" w:rsidRPr="008F0418" w14:paraId="522E04AB" w14:textId="77777777" w:rsidTr="003C2710">
        <w:trPr>
          <w:trHeight w:val="696"/>
        </w:trPr>
        <w:tc>
          <w:tcPr>
            <w:tcW w:w="2694" w:type="dxa"/>
            <w:gridSpan w:val="2"/>
          </w:tcPr>
          <w:p w14:paraId="26814247" w14:textId="77777777" w:rsidR="000B5A4E" w:rsidRDefault="000B5A4E" w:rsidP="00A15DC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V</w:t>
            </w:r>
            <w:r>
              <w:rPr>
                <w:rFonts w:ascii="標楷體" w:eastAsia="標楷體" w:hAnsi="標楷體" w:cs="標楷體"/>
                <w:color w:val="000000"/>
              </w:rPr>
              <w:t>201</w:t>
            </w:r>
            <w:r>
              <w:rPr>
                <w:rFonts w:ascii="標楷體" w:eastAsia="標楷體" w:hAnsi="標楷體" w:cs="標楷體" w:hint="eastAsia"/>
                <w:color w:val="000000"/>
              </w:rPr>
              <w:t>震動(溫溼度</w:t>
            </w:r>
            <w:r>
              <w:rPr>
                <w:rFonts w:ascii="標楷體" w:eastAsia="標楷體" w:hAnsi="標楷體" w:cs="標楷體"/>
                <w:color w:val="000000"/>
              </w:rPr>
              <w:t>)</w:t>
            </w:r>
          </w:p>
        </w:tc>
        <w:tc>
          <w:tcPr>
            <w:tcW w:w="5670" w:type="dxa"/>
            <w:gridSpan w:val="3"/>
          </w:tcPr>
          <w:p w14:paraId="47D85B29" w14:textId="77777777" w:rsidR="000B5A4E" w:rsidRPr="000B5A4E" w:rsidRDefault="000B5A4E" w:rsidP="000B5A4E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B5A4E">
              <w:rPr>
                <w:rFonts w:ascii="標楷體" w:eastAsia="標楷體" w:hAnsi="標楷體" w:cs="標楷體" w:hint="eastAsia"/>
                <w:color w:val="000000" w:themeColor="text1"/>
              </w:rPr>
              <w:t>改版改換最新溫溼度與震動Sensor,送洗。</w:t>
            </w:r>
          </w:p>
        </w:tc>
      </w:tr>
      <w:tr w:rsidR="000B5A4E" w:rsidRPr="008F0418" w14:paraId="7EB077BC" w14:textId="77777777" w:rsidTr="003C2710">
        <w:trPr>
          <w:trHeight w:val="704"/>
        </w:trPr>
        <w:tc>
          <w:tcPr>
            <w:tcW w:w="2694" w:type="dxa"/>
            <w:gridSpan w:val="2"/>
          </w:tcPr>
          <w:p w14:paraId="4A75E69E" w14:textId="77777777" w:rsidR="000B5A4E" w:rsidRDefault="000B5A4E" w:rsidP="000B5A4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5670" w:type="dxa"/>
            <w:gridSpan w:val="3"/>
          </w:tcPr>
          <w:p w14:paraId="281D14B7" w14:textId="77777777" w:rsidR="000B5A4E" w:rsidRPr="000B5A4E" w:rsidRDefault="000B5A4E" w:rsidP="000B5A4E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0B5A4E">
              <w:rPr>
                <w:rFonts w:ascii="標楷體" w:eastAsia="標楷體" w:hAnsi="標楷體" w:cs="標楷體" w:hint="eastAsia"/>
                <w:color w:val="000000" w:themeColor="text1"/>
              </w:rPr>
              <w:t>檢測泉創先前出貨品(泉創尚未出貨)。</w:t>
            </w:r>
          </w:p>
        </w:tc>
      </w:tr>
      <w:tr w:rsidR="000B5A4E" w14:paraId="1D871C86" w14:textId="77777777" w:rsidTr="004D6B74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52EE5D88" w14:textId="77777777" w:rsidR="000B5A4E" w:rsidRPr="000B5A4E" w:rsidRDefault="000B5A4E" w:rsidP="004D6B74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32"/>
                <w:szCs w:val="32"/>
              </w:rPr>
            </w:pPr>
            <w:r w:rsidRPr="000B5A4E">
              <w:rPr>
                <w:rFonts w:ascii="標楷體" w:eastAsia="標楷體" w:hAnsi="標楷體" w:cs="標楷體"/>
                <w:color w:val="000000" w:themeColor="text1"/>
              </w:rPr>
              <w:t>其他補充事項</w:t>
            </w:r>
          </w:p>
        </w:tc>
      </w:tr>
      <w:tr w:rsidR="000B5A4E" w14:paraId="2A1869EA" w14:textId="77777777" w:rsidTr="00A15DC9">
        <w:trPr>
          <w:trHeight w:val="1137"/>
        </w:trPr>
        <w:tc>
          <w:tcPr>
            <w:tcW w:w="8364" w:type="dxa"/>
            <w:gridSpan w:val="5"/>
          </w:tcPr>
          <w:p w14:paraId="635E0CA8" w14:textId="77777777" w:rsidR="000B5A4E" w:rsidRDefault="000B5A4E" w:rsidP="004D6B74">
            <w:pPr>
              <w:rPr>
                <w:rFonts w:ascii="標楷體" w:eastAsia="標楷體" w:hAnsi="標楷體" w:cs="標楷體"/>
              </w:rPr>
            </w:pPr>
          </w:p>
        </w:tc>
      </w:tr>
    </w:tbl>
    <w:p w14:paraId="4649EB62" w14:textId="37470919" w:rsidR="000B5A4E" w:rsidRDefault="000B5A4E" w:rsidP="000D526C">
      <w:pPr>
        <w:widowControl/>
      </w:pPr>
    </w:p>
    <w:p w14:paraId="3B34DD9F" w14:textId="7626F8EC" w:rsidR="00A15DC9" w:rsidRDefault="00A15DC9" w:rsidP="000D526C">
      <w:pPr>
        <w:widowControl/>
      </w:pPr>
    </w:p>
    <w:p w14:paraId="50285F9B" w14:textId="37E8B079" w:rsidR="00A15DC9" w:rsidRDefault="00A15DC9" w:rsidP="000D526C">
      <w:pPr>
        <w:widowControl/>
      </w:pPr>
    </w:p>
    <w:p w14:paraId="74C6F2C3" w14:textId="0F5C16C2" w:rsidR="00A15DC9" w:rsidRDefault="00A15DC9" w:rsidP="000D526C">
      <w:pPr>
        <w:widowControl/>
      </w:pPr>
    </w:p>
    <w:p w14:paraId="5AE1C3F3" w14:textId="22273951" w:rsidR="00A15DC9" w:rsidRDefault="00A15DC9" w:rsidP="000D526C">
      <w:pPr>
        <w:widowControl/>
      </w:pPr>
    </w:p>
    <w:p w14:paraId="55CE8B73" w14:textId="6FC8AF5D" w:rsidR="00A15DC9" w:rsidRDefault="00A15DC9" w:rsidP="000D526C">
      <w:pPr>
        <w:widowControl/>
      </w:pPr>
    </w:p>
    <w:p w14:paraId="00FC74E8" w14:textId="701D8DF8" w:rsidR="00A15DC9" w:rsidRDefault="00A15DC9" w:rsidP="000D526C">
      <w:pPr>
        <w:widowControl/>
      </w:pPr>
    </w:p>
    <w:p w14:paraId="38DC4AF2" w14:textId="763401D9" w:rsidR="00A15DC9" w:rsidRDefault="00A15DC9" w:rsidP="000D526C">
      <w:pPr>
        <w:widowControl/>
      </w:pPr>
    </w:p>
    <w:p w14:paraId="4437DD2A" w14:textId="2E2C6D80" w:rsidR="00A15DC9" w:rsidRDefault="00A15DC9" w:rsidP="000D526C">
      <w:pPr>
        <w:widowControl/>
      </w:pPr>
    </w:p>
    <w:p w14:paraId="797187C9" w14:textId="13732461" w:rsidR="00A15DC9" w:rsidRDefault="00A15DC9" w:rsidP="000D526C">
      <w:pPr>
        <w:widowControl/>
      </w:pPr>
    </w:p>
    <w:p w14:paraId="4347688B" w14:textId="25826507" w:rsidR="00A15DC9" w:rsidRDefault="00A15DC9" w:rsidP="000D526C">
      <w:pPr>
        <w:widowControl/>
      </w:pPr>
    </w:p>
    <w:p w14:paraId="166A90CB" w14:textId="114167A8" w:rsidR="00A15DC9" w:rsidRDefault="00A15DC9" w:rsidP="000D526C">
      <w:pPr>
        <w:widowControl/>
      </w:pPr>
    </w:p>
    <w:p w14:paraId="15325C72" w14:textId="48112EAC" w:rsidR="00A15DC9" w:rsidRDefault="00A15DC9" w:rsidP="000D526C">
      <w:pPr>
        <w:widowControl/>
      </w:pPr>
    </w:p>
    <w:p w14:paraId="56384B3C" w14:textId="48AB12F7" w:rsidR="00A15DC9" w:rsidRDefault="00A15DC9" w:rsidP="000D526C">
      <w:pPr>
        <w:widowControl/>
      </w:pPr>
    </w:p>
    <w:p w14:paraId="66036339" w14:textId="2B026537" w:rsidR="00A15DC9" w:rsidRDefault="00A15DC9" w:rsidP="000D526C">
      <w:pPr>
        <w:widowControl/>
      </w:pPr>
    </w:p>
    <w:p w14:paraId="2394572D" w14:textId="0CE11AC3" w:rsidR="00A15DC9" w:rsidRDefault="00A15DC9" w:rsidP="000D526C">
      <w:pPr>
        <w:widowControl/>
      </w:pPr>
    </w:p>
    <w:p w14:paraId="32CC7445" w14:textId="68955534" w:rsidR="00A15DC9" w:rsidRDefault="00A15DC9" w:rsidP="000D526C">
      <w:pPr>
        <w:widowControl/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38785E" w14:paraId="4798CC78" w14:textId="77777777" w:rsidTr="004D6B74">
        <w:trPr>
          <w:trHeight w:val="412"/>
        </w:trPr>
        <w:tc>
          <w:tcPr>
            <w:tcW w:w="1028" w:type="dxa"/>
            <w:shd w:val="clear" w:color="auto" w:fill="D9D9D9"/>
          </w:tcPr>
          <w:p w14:paraId="6FD300EF" w14:textId="77777777" w:rsidR="0038785E" w:rsidRDefault="0038785E" w:rsidP="0038785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0CD7B71B" w14:textId="46C7A1DF" w:rsidR="0038785E" w:rsidRDefault="0038785E" w:rsidP="004D6B7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4A983809" w14:textId="77777777" w:rsidR="0038785E" w:rsidRDefault="0038785E" w:rsidP="0038785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4CAA9812" w14:textId="2798D10F" w:rsidR="0038785E" w:rsidRDefault="0038785E" w:rsidP="0038785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38785E" w14:paraId="61B9AF64" w14:textId="77777777" w:rsidTr="0038785E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4BE900F1" w14:textId="77777777" w:rsidR="0038785E" w:rsidRDefault="0038785E" w:rsidP="0038785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44D6063A" w14:textId="77777777" w:rsidR="0038785E" w:rsidRDefault="0038785E" w:rsidP="0038785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8785E" w14:paraId="422F2C22" w14:textId="77777777" w:rsidTr="0038785E">
        <w:trPr>
          <w:trHeight w:val="829"/>
        </w:trPr>
        <w:tc>
          <w:tcPr>
            <w:tcW w:w="2268" w:type="dxa"/>
            <w:gridSpan w:val="2"/>
          </w:tcPr>
          <w:p w14:paraId="2B8A84BE" w14:textId="0068833F" w:rsidR="0038785E" w:rsidRPr="0038785E" w:rsidRDefault="0038785E" w:rsidP="0038785E">
            <w:pPr>
              <w:pStyle w:val="a4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38785E">
              <w:rPr>
                <w:rFonts w:ascii="標楷體" w:eastAsia="標楷體" w:hAnsi="標楷體" w:cs="標楷體"/>
                <w:color w:val="000000"/>
              </w:rPr>
              <w:t>QGW201</w:t>
            </w:r>
          </w:p>
        </w:tc>
        <w:tc>
          <w:tcPr>
            <w:tcW w:w="6096" w:type="dxa"/>
            <w:gridSpan w:val="3"/>
          </w:tcPr>
          <w:p w14:paraId="7C1338B3" w14:textId="77777777" w:rsidR="0038785E" w:rsidRDefault="0038785E" w:rsidP="004D6B74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</w:rPr>
              <w:t>．</w:t>
            </w:r>
            <w:r>
              <w:rPr>
                <w:rFonts w:ascii="標楷體" w:eastAsia="標楷體" w:hAnsi="標楷體" w:cs="標楷體" w:hint="eastAsia"/>
                <w:color w:val="000000"/>
              </w:rPr>
              <w:t>測試ESP</w:t>
            </w:r>
            <w:r>
              <w:rPr>
                <w:rFonts w:ascii="標楷體" w:eastAsia="標楷體" w:hAnsi="標楷體" w:cs="標楷體"/>
                <w:color w:val="000000"/>
              </w:rPr>
              <w:t>32</w:t>
            </w:r>
            <w:r>
              <w:rPr>
                <w:rFonts w:ascii="標楷體" w:eastAsia="標楷體" w:hAnsi="標楷體" w:cs="標楷體" w:hint="eastAsia"/>
                <w:color w:val="000000"/>
              </w:rPr>
              <w:t>功能OK</w:t>
            </w:r>
          </w:p>
          <w:p w14:paraId="08731667" w14:textId="77777777" w:rsidR="0038785E" w:rsidRDefault="0038785E" w:rsidP="004D6B7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．修正OSC layout部分</w:t>
            </w:r>
          </w:p>
        </w:tc>
      </w:tr>
      <w:tr w:rsidR="0038785E" w14:paraId="3A41C67D" w14:textId="77777777" w:rsidTr="0038785E">
        <w:trPr>
          <w:trHeight w:val="680"/>
        </w:trPr>
        <w:tc>
          <w:tcPr>
            <w:tcW w:w="2268" w:type="dxa"/>
            <w:gridSpan w:val="2"/>
          </w:tcPr>
          <w:p w14:paraId="26BCEF77" w14:textId="22E68A6D" w:rsidR="0038785E" w:rsidRPr="0038785E" w:rsidRDefault="0038785E" w:rsidP="0038785E">
            <w:pPr>
              <w:pStyle w:val="a4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38785E">
              <w:rPr>
                <w:rFonts w:ascii="標楷體" w:eastAsia="標楷體" w:hAnsi="標楷體" w:cs="標楷體"/>
                <w:color w:val="000000"/>
              </w:rPr>
              <w:t>V202</w:t>
            </w:r>
            <w:r w:rsidRPr="0038785E">
              <w:rPr>
                <w:rFonts w:ascii="標楷體" w:eastAsia="標楷體" w:hAnsi="標楷體" w:cs="標楷體" w:hint="eastAsia"/>
                <w:color w:val="000000"/>
              </w:rPr>
              <w:t>出貨</w:t>
            </w:r>
          </w:p>
        </w:tc>
        <w:tc>
          <w:tcPr>
            <w:tcW w:w="6096" w:type="dxa"/>
            <w:gridSpan w:val="3"/>
          </w:tcPr>
          <w:p w14:paraId="393B7D46" w14:textId="77777777" w:rsidR="0038785E" w:rsidRDefault="0038785E" w:rsidP="004D6B7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．已出貨</w:t>
            </w:r>
          </w:p>
        </w:tc>
      </w:tr>
      <w:tr w:rsidR="0038785E" w14:paraId="1E48E5C8" w14:textId="77777777" w:rsidTr="0038785E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08687E02" w14:textId="77777777" w:rsidR="0038785E" w:rsidRDefault="0038785E" w:rsidP="0038785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2BB6C8FA" w14:textId="77777777" w:rsidR="0038785E" w:rsidRDefault="0038785E" w:rsidP="0038785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8785E" w14:paraId="100A2BE2" w14:textId="77777777" w:rsidTr="0038785E">
        <w:trPr>
          <w:trHeight w:val="653"/>
        </w:trPr>
        <w:tc>
          <w:tcPr>
            <w:tcW w:w="2268" w:type="dxa"/>
            <w:gridSpan w:val="2"/>
          </w:tcPr>
          <w:p w14:paraId="6DA3DDA7" w14:textId="35EB98D5" w:rsidR="0038785E" w:rsidRPr="0038785E" w:rsidRDefault="0038785E" w:rsidP="0038785E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38785E">
              <w:rPr>
                <w:rFonts w:ascii="標楷體" w:eastAsia="標楷體" w:hAnsi="標楷體" w:cs="標楷體"/>
                <w:color w:val="000000"/>
              </w:rPr>
              <w:t>QGW201</w:t>
            </w:r>
          </w:p>
        </w:tc>
        <w:tc>
          <w:tcPr>
            <w:tcW w:w="6096" w:type="dxa"/>
            <w:gridSpan w:val="3"/>
          </w:tcPr>
          <w:p w14:paraId="427B521E" w14:textId="77777777" w:rsidR="0038785E" w:rsidRDefault="0038785E" w:rsidP="004D6B7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．交接Q</w:t>
            </w:r>
            <w:r>
              <w:rPr>
                <w:rFonts w:ascii="標楷體" w:eastAsia="標楷體" w:hAnsi="標楷體" w:cs="標楷體"/>
              </w:rPr>
              <w:t>GW201</w:t>
            </w:r>
            <w:r>
              <w:rPr>
                <w:rFonts w:ascii="標楷體" w:eastAsia="標楷體" w:hAnsi="標楷體" w:cs="標楷體" w:hint="eastAsia"/>
              </w:rPr>
              <w:t>項目。(預計周一部分交接，週二完成)</w:t>
            </w:r>
          </w:p>
        </w:tc>
      </w:tr>
      <w:tr w:rsidR="0038785E" w14:paraId="21A8CA1B" w14:textId="77777777" w:rsidTr="0038785E">
        <w:trPr>
          <w:trHeight w:val="653"/>
        </w:trPr>
        <w:tc>
          <w:tcPr>
            <w:tcW w:w="2268" w:type="dxa"/>
            <w:gridSpan w:val="2"/>
          </w:tcPr>
          <w:p w14:paraId="71422E8D" w14:textId="3F26D9C4" w:rsidR="0038785E" w:rsidRPr="0038785E" w:rsidRDefault="0038785E" w:rsidP="0038785E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38785E"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096" w:type="dxa"/>
            <w:gridSpan w:val="3"/>
          </w:tcPr>
          <w:p w14:paraId="1300D2EF" w14:textId="77777777" w:rsidR="0038785E" w:rsidRDefault="0038785E" w:rsidP="004D6B7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．待新貨到，協助出貨。</w:t>
            </w:r>
          </w:p>
        </w:tc>
      </w:tr>
      <w:tr w:rsidR="0038785E" w14:paraId="30B93674" w14:textId="77777777" w:rsidTr="004D6B74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635E38E3" w14:textId="77777777" w:rsidR="0038785E" w:rsidRDefault="0038785E" w:rsidP="0038785E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38785E" w14:paraId="3B1699E6" w14:textId="77777777" w:rsidTr="0038785E">
        <w:trPr>
          <w:trHeight w:val="993"/>
        </w:trPr>
        <w:tc>
          <w:tcPr>
            <w:tcW w:w="8364" w:type="dxa"/>
            <w:gridSpan w:val="5"/>
          </w:tcPr>
          <w:p w14:paraId="4C6ADFC0" w14:textId="77777777" w:rsidR="0038785E" w:rsidRDefault="0038785E" w:rsidP="004D6B7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．優先度依照序號排列。</w:t>
            </w:r>
          </w:p>
        </w:tc>
      </w:tr>
    </w:tbl>
    <w:p w14:paraId="43F29970" w14:textId="4485091A" w:rsidR="00A15DC9" w:rsidRDefault="00A15DC9" w:rsidP="000D526C">
      <w:pPr>
        <w:widowControl/>
      </w:pPr>
    </w:p>
    <w:p w14:paraId="3EBB160B" w14:textId="2A49778B" w:rsidR="0038785E" w:rsidRDefault="0038785E" w:rsidP="000D526C">
      <w:pPr>
        <w:widowControl/>
      </w:pPr>
    </w:p>
    <w:p w14:paraId="5F7BD747" w14:textId="2CFE9915" w:rsidR="0038785E" w:rsidRDefault="0038785E" w:rsidP="000D526C">
      <w:pPr>
        <w:widowControl/>
      </w:pPr>
    </w:p>
    <w:p w14:paraId="3E438FBF" w14:textId="40EE796A" w:rsidR="0038785E" w:rsidRDefault="0038785E" w:rsidP="000D526C">
      <w:pPr>
        <w:widowControl/>
      </w:pPr>
    </w:p>
    <w:p w14:paraId="17B4A7FC" w14:textId="089D252C" w:rsidR="0038785E" w:rsidRDefault="0038785E" w:rsidP="000D526C">
      <w:pPr>
        <w:widowControl/>
      </w:pPr>
    </w:p>
    <w:p w14:paraId="0FA7CC6C" w14:textId="335A10FE" w:rsidR="0038785E" w:rsidRDefault="0038785E" w:rsidP="000D526C">
      <w:pPr>
        <w:widowControl/>
      </w:pPr>
    </w:p>
    <w:p w14:paraId="214ABE3C" w14:textId="4B70D518" w:rsidR="0038785E" w:rsidRDefault="0038785E" w:rsidP="000D526C">
      <w:pPr>
        <w:widowControl/>
      </w:pPr>
    </w:p>
    <w:p w14:paraId="42ABD6A1" w14:textId="5555C151" w:rsidR="0038785E" w:rsidRDefault="0038785E" w:rsidP="000D526C">
      <w:pPr>
        <w:widowControl/>
      </w:pPr>
    </w:p>
    <w:p w14:paraId="55E630AB" w14:textId="7AE5EDB4" w:rsidR="0038785E" w:rsidRDefault="0038785E" w:rsidP="000D526C">
      <w:pPr>
        <w:widowControl/>
      </w:pPr>
    </w:p>
    <w:p w14:paraId="61DD0D92" w14:textId="785E8B8D" w:rsidR="0038785E" w:rsidRDefault="0038785E" w:rsidP="000D526C">
      <w:pPr>
        <w:widowControl/>
      </w:pPr>
    </w:p>
    <w:p w14:paraId="5E1CA78B" w14:textId="0C545B23" w:rsidR="0038785E" w:rsidRDefault="0038785E" w:rsidP="000D526C">
      <w:pPr>
        <w:widowControl/>
      </w:pPr>
    </w:p>
    <w:p w14:paraId="1B3906D0" w14:textId="75C71CC5" w:rsidR="0038785E" w:rsidRDefault="0038785E" w:rsidP="000D526C">
      <w:pPr>
        <w:widowControl/>
      </w:pPr>
    </w:p>
    <w:p w14:paraId="72A7AF25" w14:textId="25F708C4" w:rsidR="0038785E" w:rsidRDefault="0038785E" w:rsidP="000D526C">
      <w:pPr>
        <w:widowControl/>
      </w:pPr>
    </w:p>
    <w:p w14:paraId="11181774" w14:textId="64488538" w:rsidR="0038785E" w:rsidRDefault="0038785E" w:rsidP="000D526C">
      <w:pPr>
        <w:widowControl/>
      </w:pPr>
    </w:p>
    <w:p w14:paraId="4D2BAB81" w14:textId="1F5F5EDD" w:rsidR="0038785E" w:rsidRDefault="0038785E" w:rsidP="000D526C">
      <w:pPr>
        <w:widowControl/>
      </w:pPr>
    </w:p>
    <w:p w14:paraId="28C70673" w14:textId="764F2C29" w:rsidR="0038785E" w:rsidRDefault="0038785E" w:rsidP="000D526C">
      <w:pPr>
        <w:widowControl/>
      </w:pPr>
    </w:p>
    <w:p w14:paraId="565E1E8C" w14:textId="73C6D239" w:rsidR="0038785E" w:rsidRDefault="0038785E" w:rsidP="000D526C">
      <w:pPr>
        <w:widowControl/>
      </w:pPr>
    </w:p>
    <w:p w14:paraId="2D7BCE18" w14:textId="019E2C17" w:rsidR="0038785E" w:rsidRDefault="0038785E" w:rsidP="000D526C">
      <w:pPr>
        <w:widowControl/>
      </w:pPr>
    </w:p>
    <w:p w14:paraId="2C0E18C4" w14:textId="33D8E9B4" w:rsidR="0038785E" w:rsidRDefault="0038785E" w:rsidP="000D526C">
      <w:pPr>
        <w:widowControl/>
      </w:pPr>
    </w:p>
    <w:p w14:paraId="238A5CD8" w14:textId="0E18A061" w:rsidR="0038785E" w:rsidRDefault="0038785E" w:rsidP="000D526C">
      <w:pPr>
        <w:widowControl/>
      </w:pPr>
    </w:p>
    <w:p w14:paraId="10FCB68A" w14:textId="49F38142" w:rsidR="0038785E" w:rsidRDefault="0038785E" w:rsidP="000D526C">
      <w:pPr>
        <w:widowControl/>
      </w:pPr>
    </w:p>
    <w:p w14:paraId="1DB29280" w14:textId="66AB03F3" w:rsidR="0038785E" w:rsidRDefault="0038785E" w:rsidP="000D526C">
      <w:pPr>
        <w:widowControl/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666"/>
        <w:gridCol w:w="316"/>
        <w:gridCol w:w="1579"/>
        <w:gridCol w:w="3775"/>
      </w:tblGrid>
      <w:tr w:rsidR="0038785E" w14:paraId="5FF14D88" w14:textId="77777777" w:rsidTr="004D6B74">
        <w:trPr>
          <w:trHeight w:val="412"/>
        </w:trPr>
        <w:tc>
          <w:tcPr>
            <w:tcW w:w="1028" w:type="dxa"/>
            <w:shd w:val="clear" w:color="auto" w:fill="D9D9D9"/>
          </w:tcPr>
          <w:p w14:paraId="0F7F5C15" w14:textId="77777777" w:rsidR="0038785E" w:rsidRDefault="0038785E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23FC4542" w14:textId="01D2EF73" w:rsidR="0038785E" w:rsidRDefault="0038785E" w:rsidP="004D6B74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1FF9AE39" w14:textId="77777777" w:rsidR="0038785E" w:rsidRDefault="0038785E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489D91DB" w14:textId="4B0ACD67" w:rsidR="0038785E" w:rsidRDefault="0038785E" w:rsidP="0038785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38785E" w14:paraId="08CC3832" w14:textId="77777777" w:rsidTr="0038785E">
        <w:trPr>
          <w:trHeight w:val="334"/>
        </w:trPr>
        <w:tc>
          <w:tcPr>
            <w:tcW w:w="2694" w:type="dxa"/>
            <w:gridSpan w:val="2"/>
            <w:shd w:val="clear" w:color="auto" w:fill="D9D9D9"/>
          </w:tcPr>
          <w:p w14:paraId="4738457B" w14:textId="77777777" w:rsidR="0038785E" w:rsidRDefault="0038785E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上週工作項目</w:t>
            </w:r>
          </w:p>
        </w:tc>
        <w:tc>
          <w:tcPr>
            <w:tcW w:w="5670" w:type="dxa"/>
            <w:gridSpan w:val="3"/>
            <w:shd w:val="clear" w:color="auto" w:fill="D9D9D9"/>
          </w:tcPr>
          <w:p w14:paraId="54CE48D0" w14:textId="77777777" w:rsidR="0038785E" w:rsidRDefault="0038785E" w:rsidP="004D6B7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38785E" w14:paraId="043C0EC0" w14:textId="77777777" w:rsidTr="0038785E">
        <w:trPr>
          <w:trHeight w:val="774"/>
        </w:trPr>
        <w:tc>
          <w:tcPr>
            <w:tcW w:w="2694" w:type="dxa"/>
            <w:gridSpan w:val="2"/>
          </w:tcPr>
          <w:p w14:paraId="1D948778" w14:textId="77777777" w:rsidR="0038785E" w:rsidRPr="00BD4ECF" w:rsidRDefault="0038785E" w:rsidP="0038785E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BD4ECF">
              <w:rPr>
                <w:rFonts w:ascii="標楷體" w:eastAsia="標楷體" w:hAnsi="標楷體" w:cs="標楷體"/>
                <w:color w:val="000000"/>
              </w:rPr>
              <w:t>Wi-SUN</w:t>
            </w:r>
            <w:r w:rsidRPr="00BD4ECF">
              <w:rPr>
                <w:rFonts w:ascii="標楷體" w:eastAsia="標楷體" w:hAnsi="標楷體" w:cs="標楷體" w:hint="eastAsia"/>
                <w:color w:val="000000"/>
              </w:rPr>
              <w:t>測試</w:t>
            </w:r>
          </w:p>
          <w:p w14:paraId="661DCE00" w14:textId="77777777" w:rsidR="0038785E" w:rsidRDefault="0038785E" w:rsidP="0038785E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WS485外殼雷射雕刻</w:t>
            </w:r>
          </w:p>
          <w:p w14:paraId="2074B3D0" w14:textId="77777777" w:rsidR="0038785E" w:rsidRDefault="0038785E" w:rsidP="0038785E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焊接台抽風設備</w:t>
            </w:r>
          </w:p>
          <w:p w14:paraId="3822F5ED" w14:textId="77777777" w:rsidR="0038785E" w:rsidRDefault="0038785E" w:rsidP="0038785E">
            <w:pPr>
              <w:pStyle w:val="a4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V510外殼修改</w:t>
            </w:r>
          </w:p>
          <w:p w14:paraId="52D63D8C" w14:textId="77777777" w:rsidR="0038785E" w:rsidRPr="007750CB" w:rsidRDefault="0038785E" w:rsidP="00387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670" w:type="dxa"/>
            <w:gridSpan w:val="3"/>
          </w:tcPr>
          <w:p w14:paraId="0003F4C9" w14:textId="77777777" w:rsidR="0038785E" w:rsidRPr="0038785E" w:rsidRDefault="0038785E" w:rsidP="0038785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W</w:t>
            </w:r>
            <w:r w:rsidRPr="0038785E">
              <w:rPr>
                <w:rFonts w:ascii="標楷體" w:eastAsia="標楷體" w:hAnsi="標楷體" w:cs="標楷體"/>
                <w:color w:val="000000" w:themeColor="text1"/>
              </w:rPr>
              <w:t>i-SUN</w:t>
            </w: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測試</w:t>
            </w:r>
            <w:r w:rsidRPr="0038785E">
              <w:rPr>
                <w:rFonts w:ascii="標楷體" w:eastAsia="標楷體" w:hAnsi="標楷體" w:cs="標楷體"/>
                <w:color w:val="000000" w:themeColor="text1"/>
              </w:rPr>
              <w:t>:</w:t>
            </w: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測試n</w:t>
            </w:r>
            <w:r w:rsidRPr="0038785E">
              <w:rPr>
                <w:rFonts w:ascii="標楷體" w:eastAsia="標楷體" w:hAnsi="標楷體" w:cs="標楷體"/>
                <w:color w:val="000000" w:themeColor="text1"/>
              </w:rPr>
              <w:t>odes</w:t>
            </w: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多跳的透傳結果</w:t>
            </w:r>
          </w:p>
          <w:p w14:paraId="32D27D17" w14:textId="77777777" w:rsidR="0038785E" w:rsidRPr="0038785E" w:rsidRDefault="0038785E" w:rsidP="0038785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WS485外殼已經給立靜科技打樣</w:t>
            </w:r>
          </w:p>
          <w:p w14:paraId="5015AC6E" w14:textId="77777777" w:rsidR="0038785E" w:rsidRPr="0038785E" w:rsidRDefault="0038785E" w:rsidP="0038785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焊接台抽風設備已經到貨並組裝完成</w:t>
            </w:r>
          </w:p>
          <w:p w14:paraId="6A84CDCA" w14:textId="77777777" w:rsidR="0038785E" w:rsidRPr="0038785E" w:rsidRDefault="0038785E" w:rsidP="0038785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V510外殼3D檔案已經修改好,檔案與PCB板已經寄給廠商</w:t>
            </w:r>
          </w:p>
          <w:p w14:paraId="03D7AE08" w14:textId="77777777" w:rsidR="0038785E" w:rsidRPr="0038785E" w:rsidRDefault="0038785E" w:rsidP="00387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38785E" w14:paraId="060B549D" w14:textId="77777777" w:rsidTr="0038785E">
        <w:trPr>
          <w:trHeight w:val="82"/>
        </w:trPr>
        <w:tc>
          <w:tcPr>
            <w:tcW w:w="2694" w:type="dxa"/>
            <w:gridSpan w:val="2"/>
            <w:shd w:val="clear" w:color="auto" w:fill="D9D9D9"/>
          </w:tcPr>
          <w:p w14:paraId="0F0E84D0" w14:textId="77777777" w:rsidR="0038785E" w:rsidRDefault="0038785E" w:rsidP="0038785E">
            <w:pPr>
              <w:spacing w:line="276" w:lineRule="auto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本週預計工作項目</w:t>
            </w:r>
          </w:p>
        </w:tc>
        <w:tc>
          <w:tcPr>
            <w:tcW w:w="5670" w:type="dxa"/>
            <w:gridSpan w:val="3"/>
            <w:shd w:val="clear" w:color="auto" w:fill="D9D9D9"/>
          </w:tcPr>
          <w:p w14:paraId="3B09E7B8" w14:textId="77777777" w:rsidR="0038785E" w:rsidRPr="0038785E" w:rsidRDefault="0038785E" w:rsidP="0038785E">
            <w:pPr>
              <w:spacing w:line="276" w:lineRule="auto"/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8785E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38785E" w14:paraId="45C50201" w14:textId="77777777" w:rsidTr="0038785E">
        <w:trPr>
          <w:trHeight w:val="1828"/>
        </w:trPr>
        <w:tc>
          <w:tcPr>
            <w:tcW w:w="2694" w:type="dxa"/>
            <w:gridSpan w:val="2"/>
          </w:tcPr>
          <w:p w14:paraId="7BB9CB8C" w14:textId="77777777" w:rsidR="0038785E" w:rsidRDefault="0038785E" w:rsidP="0038785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EE49A9">
              <w:rPr>
                <w:rFonts w:ascii="標楷體" w:eastAsia="標楷體" w:hAnsi="標楷體" w:cs="標楷體"/>
                <w:color w:val="000000"/>
              </w:rPr>
              <w:t>Wi-</w:t>
            </w:r>
            <w:r w:rsidRPr="00EE49A9">
              <w:rPr>
                <w:rFonts w:ascii="標楷體" w:eastAsia="標楷體" w:hAnsi="標楷體" w:cs="標楷體" w:hint="eastAsia"/>
                <w:color w:val="000000"/>
              </w:rPr>
              <w:t>SUN測試</w:t>
            </w:r>
          </w:p>
          <w:p w14:paraId="21C2A2C3" w14:textId="77777777" w:rsidR="0038785E" w:rsidRDefault="0038785E" w:rsidP="0038785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WS485外殼雷射雕刻</w:t>
            </w:r>
          </w:p>
          <w:p w14:paraId="42EAD1B4" w14:textId="77777777" w:rsidR="0038785E" w:rsidRPr="00EE49A9" w:rsidRDefault="0038785E" w:rsidP="0038785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36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670" w:type="dxa"/>
            <w:gridSpan w:val="3"/>
          </w:tcPr>
          <w:p w14:paraId="457BCF71" w14:textId="77777777" w:rsidR="0038785E" w:rsidRPr="0038785E" w:rsidRDefault="0038785E" w:rsidP="0038785E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W</w:t>
            </w:r>
            <w:r w:rsidRPr="0038785E">
              <w:rPr>
                <w:rFonts w:ascii="標楷體" w:eastAsia="標楷體" w:hAnsi="標楷體" w:cs="標楷體"/>
                <w:color w:val="000000" w:themeColor="text1"/>
              </w:rPr>
              <w:t>i-SUN</w:t>
            </w: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測試</w:t>
            </w:r>
            <w:r w:rsidRPr="0038785E">
              <w:rPr>
                <w:rFonts w:ascii="標楷體" w:eastAsia="標楷體" w:hAnsi="標楷體" w:cs="標楷體"/>
                <w:color w:val="000000" w:themeColor="text1"/>
              </w:rPr>
              <w:t>:</w:t>
            </w: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測試n</w:t>
            </w:r>
            <w:r w:rsidRPr="0038785E">
              <w:rPr>
                <w:rFonts w:ascii="標楷體" w:eastAsia="標楷體" w:hAnsi="標楷體" w:cs="標楷體"/>
                <w:color w:val="000000" w:themeColor="text1"/>
              </w:rPr>
              <w:t>odes</w:t>
            </w: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多跳的透傳結果</w:t>
            </w:r>
          </w:p>
          <w:p w14:paraId="39D1EEDA" w14:textId="77777777" w:rsidR="0038785E" w:rsidRPr="0038785E" w:rsidRDefault="0038785E" w:rsidP="0038785E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WS485打樣的樣品對方已經寄出,等收到後再評估效果。對方報價一個殼8元</w:t>
            </w:r>
            <w:r w:rsidRPr="0038785E">
              <w:rPr>
                <w:rFonts w:ascii="標楷體" w:eastAsia="標楷體" w:hAnsi="標楷體" w:cs="標楷體"/>
                <w:color w:val="000000" w:themeColor="text1"/>
              </w:rPr>
              <w:t>;100</w:t>
            </w:r>
            <w:r w:rsidRPr="0038785E">
              <w:rPr>
                <w:rFonts w:ascii="標楷體" w:eastAsia="標楷體" w:hAnsi="標楷體" w:cs="標楷體" w:hint="eastAsia"/>
                <w:color w:val="000000" w:themeColor="text1"/>
              </w:rPr>
              <w:t>個外殼需要3個工作天完成</w:t>
            </w:r>
          </w:p>
        </w:tc>
      </w:tr>
      <w:tr w:rsidR="0038785E" w14:paraId="131EC3C6" w14:textId="77777777" w:rsidTr="004D6B74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31EAADEA" w14:textId="77777777" w:rsidR="0038785E" w:rsidRDefault="0038785E" w:rsidP="004D6B74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38785E" w14:paraId="563DAA90" w14:textId="77777777" w:rsidTr="004D6B74">
        <w:trPr>
          <w:trHeight w:val="1810"/>
        </w:trPr>
        <w:tc>
          <w:tcPr>
            <w:tcW w:w="8364" w:type="dxa"/>
            <w:gridSpan w:val="5"/>
          </w:tcPr>
          <w:p w14:paraId="1E494DA3" w14:textId="77777777" w:rsidR="0038785E" w:rsidRPr="00A271ED" w:rsidRDefault="0038785E" w:rsidP="00DF21D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回應</w:t>
            </w:r>
            <w:r w:rsidRPr="00A271ED">
              <w:rPr>
                <w:rFonts w:ascii="標楷體" w:eastAsia="標楷體" w:hAnsi="標楷體" w:cs="標楷體" w:hint="eastAsia"/>
              </w:rPr>
              <w:t>友拓科技後續意見</w:t>
            </w:r>
          </w:p>
          <w:p w14:paraId="7D341D5C" w14:textId="77777777" w:rsidR="0038785E" w:rsidRDefault="0038785E" w:rsidP="00DF21D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回應日月光對震動感測器的磁吸方式與矽膠止滑墊後續意見</w:t>
            </w:r>
          </w:p>
          <w:p w14:paraId="535746A3" w14:textId="77777777" w:rsidR="0038785E" w:rsidRPr="00A271ED" w:rsidRDefault="0038785E" w:rsidP="004D6B74">
            <w:pPr>
              <w:pStyle w:val="a4"/>
              <w:ind w:leftChars="0" w:left="360"/>
              <w:rPr>
                <w:rFonts w:ascii="標楷體" w:eastAsia="標楷體" w:hAnsi="標楷體" w:cs="標楷體"/>
              </w:rPr>
            </w:pPr>
          </w:p>
        </w:tc>
      </w:tr>
    </w:tbl>
    <w:p w14:paraId="49C37E1C" w14:textId="09B01114" w:rsidR="0038785E" w:rsidRDefault="0038785E" w:rsidP="000D526C">
      <w:pPr>
        <w:widowControl/>
      </w:pPr>
    </w:p>
    <w:p w14:paraId="428BEE21" w14:textId="0D3B34DE" w:rsidR="0038785E" w:rsidRDefault="0038785E" w:rsidP="000D526C">
      <w:pPr>
        <w:widowControl/>
      </w:pPr>
    </w:p>
    <w:p w14:paraId="3367EA10" w14:textId="348B313E" w:rsidR="0038785E" w:rsidRDefault="0038785E" w:rsidP="000D526C">
      <w:pPr>
        <w:widowControl/>
      </w:pPr>
    </w:p>
    <w:p w14:paraId="5AECF1A9" w14:textId="4EFFCDF0" w:rsidR="0038785E" w:rsidRDefault="0038785E" w:rsidP="000D526C">
      <w:pPr>
        <w:widowControl/>
      </w:pPr>
    </w:p>
    <w:p w14:paraId="468C5F75" w14:textId="1236DB3B" w:rsidR="0038785E" w:rsidRDefault="0038785E" w:rsidP="000D526C">
      <w:pPr>
        <w:widowControl/>
      </w:pPr>
    </w:p>
    <w:p w14:paraId="5D852419" w14:textId="57C6BFBA" w:rsidR="0038785E" w:rsidRDefault="0038785E" w:rsidP="000D526C">
      <w:pPr>
        <w:widowControl/>
      </w:pPr>
    </w:p>
    <w:p w14:paraId="7EB62AF1" w14:textId="2D9A60BB" w:rsidR="0038785E" w:rsidRDefault="0038785E" w:rsidP="000D526C">
      <w:pPr>
        <w:widowControl/>
      </w:pPr>
    </w:p>
    <w:p w14:paraId="167D9F1B" w14:textId="6C4D98FC" w:rsidR="0038785E" w:rsidRDefault="0038785E" w:rsidP="000D526C">
      <w:pPr>
        <w:widowControl/>
      </w:pPr>
    </w:p>
    <w:p w14:paraId="77F2F501" w14:textId="3EAE1223" w:rsidR="0038785E" w:rsidRDefault="0038785E" w:rsidP="000D526C">
      <w:pPr>
        <w:widowControl/>
      </w:pPr>
    </w:p>
    <w:p w14:paraId="36FA9C69" w14:textId="474F3DDD" w:rsidR="0038785E" w:rsidRDefault="0038785E" w:rsidP="000D526C">
      <w:pPr>
        <w:widowControl/>
      </w:pPr>
    </w:p>
    <w:p w14:paraId="46051955" w14:textId="4CA9A7BF" w:rsidR="0038785E" w:rsidRDefault="0038785E" w:rsidP="000D526C">
      <w:pPr>
        <w:widowControl/>
      </w:pPr>
    </w:p>
    <w:p w14:paraId="23952A5F" w14:textId="7C7B78A3" w:rsidR="00637AF8" w:rsidRDefault="00637AF8">
      <w:pPr>
        <w:widowControl/>
      </w:pPr>
      <w:r>
        <w:br w:type="page"/>
      </w:r>
    </w:p>
    <w:p w14:paraId="70E6C2A2" w14:textId="77777777" w:rsidR="00DF21D2" w:rsidRDefault="00DF21D2" w:rsidP="000D526C">
      <w:pPr>
        <w:widowControl/>
      </w:pPr>
    </w:p>
    <w:p w14:paraId="426E8364" w14:textId="24B3586A" w:rsidR="0038785E" w:rsidRDefault="0038785E" w:rsidP="000D526C">
      <w:pPr>
        <w:widowControl/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38785E" w14:paraId="01142488" w14:textId="77777777" w:rsidTr="004D6B74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7E18FA0F" w14:textId="77777777" w:rsidR="0038785E" w:rsidRPr="008E0445" w:rsidRDefault="0038785E" w:rsidP="004D6B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1F3E195F" w14:textId="6DEE93A9" w:rsidR="0038785E" w:rsidRPr="008E0445" w:rsidRDefault="0038785E" w:rsidP="004D6B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2C60182C" w14:textId="77777777" w:rsidR="0038785E" w:rsidRPr="008E0445" w:rsidRDefault="0038785E" w:rsidP="004D6B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7D8C0E79" w14:textId="06C22881" w:rsidR="0038785E" w:rsidRPr="008E0445" w:rsidRDefault="00690FFE" w:rsidP="00690FF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38785E" w14:paraId="6B69BCB4" w14:textId="77777777" w:rsidTr="004D6B74">
        <w:trPr>
          <w:trHeight w:val="334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7CCA3085" w14:textId="77777777" w:rsidR="0038785E" w:rsidRPr="00C862B3" w:rsidRDefault="0038785E" w:rsidP="004D6B7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73B46A95" w14:textId="77777777" w:rsidR="0038785E" w:rsidRPr="00C862B3" w:rsidRDefault="0038785E" w:rsidP="004D6B7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38785E" w:rsidRPr="003955FE" w14:paraId="5439B345" w14:textId="77777777" w:rsidTr="00690FFE">
        <w:trPr>
          <w:trHeight w:val="5081"/>
        </w:trPr>
        <w:tc>
          <w:tcPr>
            <w:tcW w:w="2552" w:type="dxa"/>
            <w:gridSpan w:val="2"/>
          </w:tcPr>
          <w:p w14:paraId="527938DB" w14:textId="77777777" w:rsidR="0038785E" w:rsidRPr="00DF3C8B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震動感測</w:t>
            </w:r>
          </w:p>
        </w:tc>
        <w:tc>
          <w:tcPr>
            <w:tcW w:w="5812" w:type="dxa"/>
            <w:gridSpan w:val="3"/>
          </w:tcPr>
          <w:p w14:paraId="0F86FFF4" w14:textId="77777777" w:rsidR="0038785E" w:rsidRDefault="0038785E" w:rsidP="00690FFE">
            <w:pPr>
              <w:pStyle w:val="a4"/>
              <w:numPr>
                <w:ilvl w:val="0"/>
                <w:numId w:val="25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兩個8</w:t>
            </w:r>
            <w:r>
              <w:rPr>
                <w:rFonts w:ascii="標楷體" w:eastAsia="標楷體" w:hAnsi="標楷體"/>
              </w:rPr>
              <w:t>Khz V503</w:t>
            </w:r>
            <w:r>
              <w:rPr>
                <w:rFonts w:ascii="標楷體" w:eastAsia="標楷體" w:hAnsi="標楷體" w:hint="eastAsia"/>
              </w:rPr>
              <w:t>寫檔案驗證有無掉包。</w:t>
            </w:r>
          </w:p>
          <w:p w14:paraId="4915F7AD" w14:textId="77777777" w:rsidR="0038785E" w:rsidRDefault="0038785E" w:rsidP="00690FFE">
            <w:pPr>
              <w:pStyle w:val="a4"/>
              <w:numPr>
                <w:ilvl w:val="0"/>
                <w:numId w:val="25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Beta</w:t>
            </w:r>
            <w:r>
              <w:rPr>
                <w:rFonts w:ascii="標楷體" w:eastAsia="標楷體" w:hAnsi="標楷體" w:hint="eastAsia"/>
              </w:rPr>
              <w:t>版i</w:t>
            </w:r>
            <w:r>
              <w:rPr>
                <w:rFonts w:ascii="標楷體" w:eastAsia="標楷體" w:hAnsi="標楷體"/>
              </w:rPr>
              <w:t>mage</w:t>
            </w:r>
            <w:r w:rsidRPr="00BF5D4C">
              <w:rPr>
                <w:rFonts w:ascii="標楷體" w:eastAsia="標楷體" w:hAnsi="標楷體"/>
              </w:rPr>
              <w:t xml:space="preserve"> </w:t>
            </w:r>
          </w:p>
          <w:p w14:paraId="6ACB7EFD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hange list:</w:t>
            </w:r>
          </w:p>
          <w:p w14:paraId="1BD39345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251377">
              <w:rPr>
                <w:rFonts w:ascii="標楷體" w:eastAsia="標楷體" w:hAnsi="標楷體"/>
              </w:rPr>
              <w:t>1. UART4 to i.MX baud rate to 1.25Mbps</w:t>
            </w:r>
          </w:p>
          <w:p w14:paraId="1EC56C26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251377">
              <w:rPr>
                <w:rFonts w:ascii="標楷體" w:eastAsia="標楷體" w:hAnsi="標楷體"/>
              </w:rPr>
              <w:t>2. hostname to QGW820</w:t>
            </w:r>
          </w:p>
          <w:p w14:paraId="16D2BC7B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251377">
              <w:rPr>
                <w:rFonts w:ascii="標楷體" w:eastAsia="標楷體" w:hAnsi="標楷體"/>
              </w:rPr>
              <w:t>3. QAS change from QGW810 to QGW820</w:t>
            </w:r>
          </w:p>
          <w:p w14:paraId="2D9589E2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251377">
              <w:rPr>
                <w:rFonts w:ascii="標楷體" w:eastAsia="標楷體" w:hAnsi="標楷體"/>
              </w:rPr>
              <w:t>4. add login password "</w:t>
            </w:r>
            <w:proofErr w:type="spellStart"/>
            <w:r w:rsidRPr="00251377">
              <w:rPr>
                <w:rFonts w:ascii="標楷體" w:eastAsia="標楷體" w:hAnsi="標楷體"/>
              </w:rPr>
              <w:t>quan</w:t>
            </w:r>
            <w:proofErr w:type="spellEnd"/>
            <w:r w:rsidRPr="00251377">
              <w:rPr>
                <w:rFonts w:ascii="標楷體" w:eastAsia="標楷體" w:hAnsi="標楷體"/>
              </w:rPr>
              <w:t>" for root</w:t>
            </w:r>
          </w:p>
          <w:p w14:paraId="5CD77CB7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251377">
              <w:rPr>
                <w:rFonts w:ascii="標楷體" w:eastAsia="標楷體" w:hAnsi="標楷體"/>
              </w:rPr>
              <w:t xml:space="preserve">5. add </w:t>
            </w:r>
            <w:proofErr w:type="spellStart"/>
            <w:r w:rsidRPr="00251377">
              <w:rPr>
                <w:rFonts w:ascii="標楷體" w:eastAsia="標楷體" w:hAnsi="標楷體"/>
              </w:rPr>
              <w:t>linux</w:t>
            </w:r>
            <w:proofErr w:type="spellEnd"/>
            <w:r w:rsidRPr="00251377">
              <w:rPr>
                <w:rFonts w:ascii="標楷體" w:eastAsia="標楷體" w:hAnsi="標楷體"/>
              </w:rPr>
              <w:t xml:space="preserve"> security module "pam"</w:t>
            </w:r>
          </w:p>
          <w:p w14:paraId="51D85B9C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251377">
              <w:rPr>
                <w:rFonts w:ascii="標楷體" w:eastAsia="標楷體" w:hAnsi="標楷體"/>
              </w:rPr>
              <w:t>6. add nano</w:t>
            </w:r>
          </w:p>
          <w:p w14:paraId="743F556C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251377">
              <w:rPr>
                <w:rFonts w:ascii="標楷體" w:eastAsia="標楷體" w:hAnsi="標楷體"/>
              </w:rPr>
              <w:t xml:space="preserve">7. sensor </w:t>
            </w:r>
            <w:proofErr w:type="spellStart"/>
            <w:r w:rsidRPr="00251377">
              <w:rPr>
                <w:rFonts w:ascii="標楷體" w:eastAsia="標楷體" w:hAnsi="標楷體"/>
              </w:rPr>
              <w:t>crc</w:t>
            </w:r>
            <w:proofErr w:type="spellEnd"/>
            <w:r w:rsidRPr="00251377">
              <w:rPr>
                <w:rFonts w:ascii="標楷體" w:eastAsia="標楷體" w:hAnsi="標楷體"/>
              </w:rPr>
              <w:t>. packet length 130</w:t>
            </w:r>
          </w:p>
          <w:p w14:paraId="3CBD03B3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251377">
              <w:rPr>
                <w:rFonts w:ascii="標楷體" w:eastAsia="標楷體" w:hAnsi="標楷體"/>
              </w:rPr>
              <w:t>8. ASET change to ATSET</w:t>
            </w:r>
          </w:p>
          <w:p w14:paraId="3A43C06C" w14:textId="77777777" w:rsidR="0038785E" w:rsidRPr="00251377" w:rsidRDefault="0038785E" w:rsidP="00690FFE">
            <w:pPr>
              <w:spacing w:line="276" w:lineRule="auto"/>
              <w:jc w:val="both"/>
              <w:rPr>
                <w:rFonts w:ascii="標楷體" w:eastAsia="標楷體" w:hAnsi="標楷體"/>
              </w:rPr>
            </w:pPr>
            <w:r w:rsidRPr="00251377">
              <w:rPr>
                <w:rFonts w:ascii="標楷體" w:eastAsia="標楷體" w:hAnsi="標楷體"/>
              </w:rPr>
              <w:t>9. V503 default setting ODR 8KHZ, RANGE 4G</w:t>
            </w:r>
          </w:p>
        </w:tc>
      </w:tr>
      <w:tr w:rsidR="0038785E" w:rsidRPr="003955FE" w14:paraId="7F4ED5F6" w14:textId="77777777" w:rsidTr="00690FFE">
        <w:trPr>
          <w:trHeight w:val="323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449F3535" w14:textId="77777777" w:rsidR="0038785E" w:rsidRDefault="0038785E" w:rsidP="00690FFE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2AC9159C" w14:textId="77777777" w:rsidR="0038785E" w:rsidRPr="00891D99" w:rsidRDefault="0038785E" w:rsidP="00690FFE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38785E" w:rsidRPr="003955FE" w14:paraId="0B1FAE28" w14:textId="77777777" w:rsidTr="00690FFE">
        <w:trPr>
          <w:trHeight w:val="654"/>
        </w:trPr>
        <w:tc>
          <w:tcPr>
            <w:tcW w:w="2552" w:type="dxa"/>
            <w:gridSpan w:val="2"/>
          </w:tcPr>
          <w:p w14:paraId="0E734BD6" w14:textId="77777777" w:rsidR="0038785E" w:rsidRDefault="0038785E" w:rsidP="004D6B7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震動感測</w:t>
            </w:r>
          </w:p>
        </w:tc>
        <w:tc>
          <w:tcPr>
            <w:tcW w:w="5812" w:type="dxa"/>
            <w:gridSpan w:val="3"/>
          </w:tcPr>
          <w:p w14:paraId="783101D1" w14:textId="77777777" w:rsidR="0038785E" w:rsidRPr="00891D99" w:rsidRDefault="0038785E" w:rsidP="0038785E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Issue</w:t>
            </w:r>
            <w:r>
              <w:rPr>
                <w:rFonts w:ascii="標楷體" w:eastAsia="標楷體" w:hAnsi="標楷體" w:hint="eastAsia"/>
              </w:rPr>
              <w:t>修正</w:t>
            </w:r>
          </w:p>
        </w:tc>
      </w:tr>
      <w:tr w:rsidR="0038785E" w:rsidRPr="008D6A67" w14:paraId="647D3063" w14:textId="77777777" w:rsidTr="00690FFE">
        <w:trPr>
          <w:trHeight w:val="706"/>
        </w:trPr>
        <w:tc>
          <w:tcPr>
            <w:tcW w:w="2552" w:type="dxa"/>
            <w:gridSpan w:val="2"/>
          </w:tcPr>
          <w:p w14:paraId="5968F87D" w14:textId="77777777" w:rsidR="0038785E" w:rsidRPr="00913AB8" w:rsidRDefault="0038785E" w:rsidP="004D6B7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 IMU</w:t>
            </w:r>
          </w:p>
        </w:tc>
        <w:tc>
          <w:tcPr>
            <w:tcW w:w="5812" w:type="dxa"/>
            <w:gridSpan w:val="3"/>
          </w:tcPr>
          <w:p w14:paraId="2B11C9F3" w14:textId="77777777" w:rsidR="0038785E" w:rsidRPr="00913AB8" w:rsidRDefault="0038785E" w:rsidP="0038785E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</w:t>
            </w:r>
            <w:proofErr w:type="spellStart"/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MD</w:t>
            </w:r>
            <w:proofErr w:type="spellEnd"/>
            <w:r>
              <w:rPr>
                <w:rFonts w:ascii="標楷體" w:eastAsia="標楷體" w:hAnsi="標楷體"/>
              </w:rPr>
              <w:t xml:space="preserve"> solution</w:t>
            </w:r>
            <w:r>
              <w:rPr>
                <w:rFonts w:ascii="標楷體" w:eastAsia="標楷體" w:hAnsi="標楷體" w:hint="eastAsia"/>
              </w:rPr>
              <w:t>是否能移植到S</w:t>
            </w:r>
            <w:r>
              <w:rPr>
                <w:rFonts w:ascii="標楷體" w:eastAsia="標楷體" w:hAnsi="標楷體"/>
              </w:rPr>
              <w:t>TM32</w:t>
            </w: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>431</w:t>
            </w:r>
            <w:r>
              <w:rPr>
                <w:rFonts w:ascii="標楷體" w:eastAsia="標楷體" w:hAnsi="標楷體" w:hint="eastAsia"/>
              </w:rPr>
              <w:t>上</w:t>
            </w:r>
          </w:p>
        </w:tc>
      </w:tr>
      <w:tr w:rsidR="00690FFE" w:rsidRPr="00B16ABB" w14:paraId="1919B647" w14:textId="77777777" w:rsidTr="00690FFE">
        <w:trPr>
          <w:trHeight w:val="40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37CB9B83" w14:textId="21894C49" w:rsidR="00690FFE" w:rsidRPr="00690FFE" w:rsidRDefault="00690FFE" w:rsidP="00690FFE">
            <w:pPr>
              <w:jc w:val="center"/>
              <w:rPr>
                <w:rFonts w:ascii="標楷體" w:eastAsia="標楷體" w:hAnsi="標楷體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38785E" w14:paraId="639C6EA7" w14:textId="77777777" w:rsidTr="00690FFE">
        <w:trPr>
          <w:trHeight w:val="1133"/>
        </w:trPr>
        <w:tc>
          <w:tcPr>
            <w:tcW w:w="8364" w:type="dxa"/>
            <w:gridSpan w:val="5"/>
            <w:shd w:val="clear" w:color="auto" w:fill="auto"/>
          </w:tcPr>
          <w:p w14:paraId="0A72726D" w14:textId="77777777" w:rsidR="0038785E" w:rsidRPr="00690FFE" w:rsidRDefault="0038785E" w:rsidP="00690FFE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0F53A01F" w14:textId="77777777" w:rsidR="0038785E" w:rsidRPr="0038785E" w:rsidRDefault="0038785E" w:rsidP="000D526C">
      <w:pPr>
        <w:widowControl/>
      </w:pPr>
    </w:p>
    <w:sectPr w:rsidR="0038785E" w:rsidRPr="00387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E303" w14:textId="77777777" w:rsidR="00B20F15" w:rsidRDefault="00B20F15" w:rsidP="00F768C1">
      <w:r>
        <w:separator/>
      </w:r>
    </w:p>
  </w:endnote>
  <w:endnote w:type="continuationSeparator" w:id="0">
    <w:p w14:paraId="286C4592" w14:textId="77777777" w:rsidR="00B20F15" w:rsidRDefault="00B20F15" w:rsidP="00F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DF4E" w14:textId="77777777" w:rsidR="00B20F15" w:rsidRDefault="00B20F15" w:rsidP="00F768C1">
      <w:r>
        <w:separator/>
      </w:r>
    </w:p>
  </w:footnote>
  <w:footnote w:type="continuationSeparator" w:id="0">
    <w:p w14:paraId="600F1F01" w14:textId="77777777" w:rsidR="00B20F15" w:rsidRDefault="00B20F15" w:rsidP="00F7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6BE"/>
    <w:multiLevelType w:val="hybridMultilevel"/>
    <w:tmpl w:val="ED243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CA1C6C"/>
    <w:multiLevelType w:val="hybridMultilevel"/>
    <w:tmpl w:val="99B074BA"/>
    <w:lvl w:ilvl="0" w:tplc="350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F762AB"/>
    <w:multiLevelType w:val="hybridMultilevel"/>
    <w:tmpl w:val="2D86EB94"/>
    <w:lvl w:ilvl="0" w:tplc="59602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25C7C38"/>
    <w:multiLevelType w:val="hybridMultilevel"/>
    <w:tmpl w:val="F25080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E02F9D"/>
    <w:multiLevelType w:val="hybridMultilevel"/>
    <w:tmpl w:val="CD500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FA2615"/>
    <w:multiLevelType w:val="hybridMultilevel"/>
    <w:tmpl w:val="7B0C2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049706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FF1D00"/>
    <w:multiLevelType w:val="hybridMultilevel"/>
    <w:tmpl w:val="813C7B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5025B64"/>
    <w:multiLevelType w:val="hybridMultilevel"/>
    <w:tmpl w:val="A302F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54E3727"/>
    <w:multiLevelType w:val="hybridMultilevel"/>
    <w:tmpl w:val="A0F8D40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9801615"/>
    <w:multiLevelType w:val="hybridMultilevel"/>
    <w:tmpl w:val="8F982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2B344F"/>
    <w:multiLevelType w:val="hybridMultilevel"/>
    <w:tmpl w:val="E8CA1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BD52754"/>
    <w:multiLevelType w:val="hybridMultilevel"/>
    <w:tmpl w:val="E496D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2267932"/>
    <w:multiLevelType w:val="hybridMultilevel"/>
    <w:tmpl w:val="9F02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4302FC3"/>
    <w:multiLevelType w:val="hybridMultilevel"/>
    <w:tmpl w:val="25B87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4680DE3"/>
    <w:multiLevelType w:val="hybridMultilevel"/>
    <w:tmpl w:val="E4F08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7F758D"/>
    <w:multiLevelType w:val="hybridMultilevel"/>
    <w:tmpl w:val="54A494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E107A8"/>
    <w:multiLevelType w:val="hybridMultilevel"/>
    <w:tmpl w:val="DC10F7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3785FCD"/>
    <w:multiLevelType w:val="hybridMultilevel"/>
    <w:tmpl w:val="30A0BB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567CA8"/>
    <w:multiLevelType w:val="hybridMultilevel"/>
    <w:tmpl w:val="01C2E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A5088D"/>
    <w:multiLevelType w:val="hybridMultilevel"/>
    <w:tmpl w:val="2D8E0602"/>
    <w:lvl w:ilvl="0" w:tplc="FB78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EA2949"/>
    <w:multiLevelType w:val="hybridMultilevel"/>
    <w:tmpl w:val="45E25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20"/>
  </w:num>
  <w:num w:numId="5">
    <w:abstractNumId w:val="27"/>
  </w:num>
  <w:num w:numId="6">
    <w:abstractNumId w:val="5"/>
  </w:num>
  <w:num w:numId="7">
    <w:abstractNumId w:val="21"/>
  </w:num>
  <w:num w:numId="8">
    <w:abstractNumId w:val="24"/>
  </w:num>
  <w:num w:numId="9">
    <w:abstractNumId w:val="23"/>
  </w:num>
  <w:num w:numId="10">
    <w:abstractNumId w:val="13"/>
  </w:num>
  <w:num w:numId="11">
    <w:abstractNumId w:val="3"/>
  </w:num>
  <w:num w:numId="12">
    <w:abstractNumId w:val="10"/>
  </w:num>
  <w:num w:numId="13">
    <w:abstractNumId w:val="9"/>
  </w:num>
  <w:num w:numId="14">
    <w:abstractNumId w:val="7"/>
  </w:num>
  <w:num w:numId="15">
    <w:abstractNumId w:val="29"/>
  </w:num>
  <w:num w:numId="16">
    <w:abstractNumId w:val="12"/>
  </w:num>
  <w:num w:numId="17">
    <w:abstractNumId w:val="8"/>
  </w:num>
  <w:num w:numId="18">
    <w:abstractNumId w:val="19"/>
  </w:num>
  <w:num w:numId="19">
    <w:abstractNumId w:val="17"/>
  </w:num>
  <w:num w:numId="20">
    <w:abstractNumId w:val="14"/>
  </w:num>
  <w:num w:numId="21">
    <w:abstractNumId w:val="26"/>
  </w:num>
  <w:num w:numId="22">
    <w:abstractNumId w:val="2"/>
  </w:num>
  <w:num w:numId="23">
    <w:abstractNumId w:val="1"/>
  </w:num>
  <w:num w:numId="24">
    <w:abstractNumId w:val="25"/>
  </w:num>
  <w:num w:numId="25">
    <w:abstractNumId w:val="15"/>
  </w:num>
  <w:num w:numId="26">
    <w:abstractNumId w:val="16"/>
  </w:num>
  <w:num w:numId="27">
    <w:abstractNumId w:val="6"/>
  </w:num>
  <w:num w:numId="28">
    <w:abstractNumId w:val="0"/>
  </w:num>
  <w:num w:numId="29">
    <w:abstractNumId w:val="1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3"/>
    <w:rsid w:val="00000965"/>
    <w:rsid w:val="00013D4E"/>
    <w:rsid w:val="00020FCA"/>
    <w:rsid w:val="000321C1"/>
    <w:rsid w:val="00053DBA"/>
    <w:rsid w:val="00057901"/>
    <w:rsid w:val="000640C2"/>
    <w:rsid w:val="00085948"/>
    <w:rsid w:val="000A7E3A"/>
    <w:rsid w:val="000B4386"/>
    <w:rsid w:val="000B4C07"/>
    <w:rsid w:val="000B5A4E"/>
    <w:rsid w:val="000C2B12"/>
    <w:rsid w:val="000D526C"/>
    <w:rsid w:val="000D6CC3"/>
    <w:rsid w:val="000F4A2C"/>
    <w:rsid w:val="00101137"/>
    <w:rsid w:val="001033E3"/>
    <w:rsid w:val="0010492C"/>
    <w:rsid w:val="00127D96"/>
    <w:rsid w:val="0013062B"/>
    <w:rsid w:val="00136A03"/>
    <w:rsid w:val="00146EA7"/>
    <w:rsid w:val="001707B8"/>
    <w:rsid w:val="00175008"/>
    <w:rsid w:val="00186C4B"/>
    <w:rsid w:val="00187EED"/>
    <w:rsid w:val="001A0FD1"/>
    <w:rsid w:val="001A2B53"/>
    <w:rsid w:val="001C28AC"/>
    <w:rsid w:val="001C4663"/>
    <w:rsid w:val="001D2A55"/>
    <w:rsid w:val="001D66DC"/>
    <w:rsid w:val="001F1404"/>
    <w:rsid w:val="00200C13"/>
    <w:rsid w:val="00203663"/>
    <w:rsid w:val="00207AD5"/>
    <w:rsid w:val="002120AA"/>
    <w:rsid w:val="00221C11"/>
    <w:rsid w:val="00226758"/>
    <w:rsid w:val="002270F0"/>
    <w:rsid w:val="00234619"/>
    <w:rsid w:val="00234F6E"/>
    <w:rsid w:val="00263035"/>
    <w:rsid w:val="00267351"/>
    <w:rsid w:val="0026735F"/>
    <w:rsid w:val="00276FC2"/>
    <w:rsid w:val="002845C9"/>
    <w:rsid w:val="002A175F"/>
    <w:rsid w:val="002A5A21"/>
    <w:rsid w:val="002B7CE3"/>
    <w:rsid w:val="002D001E"/>
    <w:rsid w:val="002D775D"/>
    <w:rsid w:val="002E310B"/>
    <w:rsid w:val="002F5C5F"/>
    <w:rsid w:val="002F7AE9"/>
    <w:rsid w:val="00302CDC"/>
    <w:rsid w:val="003117AB"/>
    <w:rsid w:val="00321BD0"/>
    <w:rsid w:val="00326A65"/>
    <w:rsid w:val="00346290"/>
    <w:rsid w:val="00356E00"/>
    <w:rsid w:val="00372AB5"/>
    <w:rsid w:val="0038785E"/>
    <w:rsid w:val="00387A3B"/>
    <w:rsid w:val="003936C8"/>
    <w:rsid w:val="00397AE7"/>
    <w:rsid w:val="003A635C"/>
    <w:rsid w:val="003B05E9"/>
    <w:rsid w:val="003B66A8"/>
    <w:rsid w:val="003B6D3D"/>
    <w:rsid w:val="003C0B90"/>
    <w:rsid w:val="003C2710"/>
    <w:rsid w:val="003F48A3"/>
    <w:rsid w:val="00435DD0"/>
    <w:rsid w:val="00440BF0"/>
    <w:rsid w:val="004424E1"/>
    <w:rsid w:val="004458F4"/>
    <w:rsid w:val="004529A7"/>
    <w:rsid w:val="004560EA"/>
    <w:rsid w:val="0045781C"/>
    <w:rsid w:val="004730B7"/>
    <w:rsid w:val="00476D8E"/>
    <w:rsid w:val="00491682"/>
    <w:rsid w:val="004975C5"/>
    <w:rsid w:val="004A55E8"/>
    <w:rsid w:val="004B0CA8"/>
    <w:rsid w:val="004D3E30"/>
    <w:rsid w:val="004F1726"/>
    <w:rsid w:val="004F4EF1"/>
    <w:rsid w:val="005427E3"/>
    <w:rsid w:val="00545AF3"/>
    <w:rsid w:val="00547D07"/>
    <w:rsid w:val="00570169"/>
    <w:rsid w:val="00573575"/>
    <w:rsid w:val="00583AD0"/>
    <w:rsid w:val="00587502"/>
    <w:rsid w:val="00597566"/>
    <w:rsid w:val="005C064C"/>
    <w:rsid w:val="005D7674"/>
    <w:rsid w:val="005E0F18"/>
    <w:rsid w:val="005E40A5"/>
    <w:rsid w:val="005E4C86"/>
    <w:rsid w:val="005E7F9E"/>
    <w:rsid w:val="005F52EF"/>
    <w:rsid w:val="005F770E"/>
    <w:rsid w:val="006138AD"/>
    <w:rsid w:val="00615257"/>
    <w:rsid w:val="00616672"/>
    <w:rsid w:val="00624730"/>
    <w:rsid w:val="0062759A"/>
    <w:rsid w:val="00636B9D"/>
    <w:rsid w:val="00637AF8"/>
    <w:rsid w:val="0064393C"/>
    <w:rsid w:val="006453A0"/>
    <w:rsid w:val="00650767"/>
    <w:rsid w:val="00655716"/>
    <w:rsid w:val="0066649A"/>
    <w:rsid w:val="00670FBF"/>
    <w:rsid w:val="00675FC3"/>
    <w:rsid w:val="006868D2"/>
    <w:rsid w:val="00690FFE"/>
    <w:rsid w:val="006A48A3"/>
    <w:rsid w:val="006B28A1"/>
    <w:rsid w:val="006B3D8D"/>
    <w:rsid w:val="006E4B4E"/>
    <w:rsid w:val="006E7866"/>
    <w:rsid w:val="007026E4"/>
    <w:rsid w:val="00724830"/>
    <w:rsid w:val="00734684"/>
    <w:rsid w:val="007404D3"/>
    <w:rsid w:val="007430D3"/>
    <w:rsid w:val="00745DC5"/>
    <w:rsid w:val="00752163"/>
    <w:rsid w:val="0075501F"/>
    <w:rsid w:val="007558BF"/>
    <w:rsid w:val="00757017"/>
    <w:rsid w:val="007579C5"/>
    <w:rsid w:val="00787466"/>
    <w:rsid w:val="007904A1"/>
    <w:rsid w:val="00797C51"/>
    <w:rsid w:val="007A0E18"/>
    <w:rsid w:val="007A116B"/>
    <w:rsid w:val="007C0640"/>
    <w:rsid w:val="007C565F"/>
    <w:rsid w:val="007C619C"/>
    <w:rsid w:val="007D72A7"/>
    <w:rsid w:val="007E318A"/>
    <w:rsid w:val="007E52A7"/>
    <w:rsid w:val="007F2530"/>
    <w:rsid w:val="008108E1"/>
    <w:rsid w:val="00826334"/>
    <w:rsid w:val="008514B8"/>
    <w:rsid w:val="008577D4"/>
    <w:rsid w:val="0086130A"/>
    <w:rsid w:val="008700E4"/>
    <w:rsid w:val="008738A4"/>
    <w:rsid w:val="00877216"/>
    <w:rsid w:val="008A62D2"/>
    <w:rsid w:val="008B3FF7"/>
    <w:rsid w:val="008C4F07"/>
    <w:rsid w:val="008C519C"/>
    <w:rsid w:val="008C6AD5"/>
    <w:rsid w:val="008D5575"/>
    <w:rsid w:val="008E07D2"/>
    <w:rsid w:val="008F28C3"/>
    <w:rsid w:val="00904B78"/>
    <w:rsid w:val="009465C5"/>
    <w:rsid w:val="00947051"/>
    <w:rsid w:val="00954311"/>
    <w:rsid w:val="00955B05"/>
    <w:rsid w:val="00957D6C"/>
    <w:rsid w:val="009D610B"/>
    <w:rsid w:val="009D6C7A"/>
    <w:rsid w:val="009E0CAB"/>
    <w:rsid w:val="009E1C6C"/>
    <w:rsid w:val="009E7107"/>
    <w:rsid w:val="009F2E34"/>
    <w:rsid w:val="009F5A10"/>
    <w:rsid w:val="009F7FF5"/>
    <w:rsid w:val="00A02FD2"/>
    <w:rsid w:val="00A06915"/>
    <w:rsid w:val="00A07BDE"/>
    <w:rsid w:val="00A10C5C"/>
    <w:rsid w:val="00A15DC9"/>
    <w:rsid w:val="00A24F85"/>
    <w:rsid w:val="00A53277"/>
    <w:rsid w:val="00A654A8"/>
    <w:rsid w:val="00A80ADB"/>
    <w:rsid w:val="00A8468E"/>
    <w:rsid w:val="00A915F6"/>
    <w:rsid w:val="00AA1136"/>
    <w:rsid w:val="00AA4494"/>
    <w:rsid w:val="00AA4AD3"/>
    <w:rsid w:val="00AB7090"/>
    <w:rsid w:val="00AD0FB4"/>
    <w:rsid w:val="00AD2659"/>
    <w:rsid w:val="00AD52D3"/>
    <w:rsid w:val="00AD7558"/>
    <w:rsid w:val="00AE1AA5"/>
    <w:rsid w:val="00AF358F"/>
    <w:rsid w:val="00B01924"/>
    <w:rsid w:val="00B20F15"/>
    <w:rsid w:val="00B21E7F"/>
    <w:rsid w:val="00B365C6"/>
    <w:rsid w:val="00B43D3C"/>
    <w:rsid w:val="00B535D4"/>
    <w:rsid w:val="00B5446A"/>
    <w:rsid w:val="00B605A0"/>
    <w:rsid w:val="00B709F8"/>
    <w:rsid w:val="00B73B1A"/>
    <w:rsid w:val="00B76BAA"/>
    <w:rsid w:val="00B827C3"/>
    <w:rsid w:val="00BA719E"/>
    <w:rsid w:val="00BB7981"/>
    <w:rsid w:val="00BC07C0"/>
    <w:rsid w:val="00BC3A4E"/>
    <w:rsid w:val="00BD569C"/>
    <w:rsid w:val="00BE4AE1"/>
    <w:rsid w:val="00C02437"/>
    <w:rsid w:val="00C02554"/>
    <w:rsid w:val="00C2779A"/>
    <w:rsid w:val="00C312AD"/>
    <w:rsid w:val="00C34463"/>
    <w:rsid w:val="00C401BD"/>
    <w:rsid w:val="00C4090C"/>
    <w:rsid w:val="00C45A69"/>
    <w:rsid w:val="00C51F92"/>
    <w:rsid w:val="00C5463E"/>
    <w:rsid w:val="00C56F0F"/>
    <w:rsid w:val="00C72DA2"/>
    <w:rsid w:val="00C7737A"/>
    <w:rsid w:val="00C84ED0"/>
    <w:rsid w:val="00C87982"/>
    <w:rsid w:val="00C90592"/>
    <w:rsid w:val="00CA0C7A"/>
    <w:rsid w:val="00CA4D1A"/>
    <w:rsid w:val="00CC1A20"/>
    <w:rsid w:val="00CD43C2"/>
    <w:rsid w:val="00CE0342"/>
    <w:rsid w:val="00CF0F93"/>
    <w:rsid w:val="00CF588B"/>
    <w:rsid w:val="00D0551F"/>
    <w:rsid w:val="00D133FA"/>
    <w:rsid w:val="00D17F35"/>
    <w:rsid w:val="00D27EFE"/>
    <w:rsid w:val="00D33BC6"/>
    <w:rsid w:val="00D358F6"/>
    <w:rsid w:val="00D3744F"/>
    <w:rsid w:val="00D50170"/>
    <w:rsid w:val="00D573F9"/>
    <w:rsid w:val="00D61754"/>
    <w:rsid w:val="00D664D4"/>
    <w:rsid w:val="00D67E2A"/>
    <w:rsid w:val="00D96DBA"/>
    <w:rsid w:val="00DA34F7"/>
    <w:rsid w:val="00DB491D"/>
    <w:rsid w:val="00DC0A24"/>
    <w:rsid w:val="00DD4924"/>
    <w:rsid w:val="00DD56FD"/>
    <w:rsid w:val="00DD7440"/>
    <w:rsid w:val="00DE38DA"/>
    <w:rsid w:val="00DE6B8E"/>
    <w:rsid w:val="00DE7E20"/>
    <w:rsid w:val="00DF21D2"/>
    <w:rsid w:val="00DF46DE"/>
    <w:rsid w:val="00E034B7"/>
    <w:rsid w:val="00E044D8"/>
    <w:rsid w:val="00E07C5B"/>
    <w:rsid w:val="00E133FC"/>
    <w:rsid w:val="00E217D1"/>
    <w:rsid w:val="00E459A1"/>
    <w:rsid w:val="00E471EE"/>
    <w:rsid w:val="00E55C19"/>
    <w:rsid w:val="00E55DBA"/>
    <w:rsid w:val="00E664F8"/>
    <w:rsid w:val="00E715B9"/>
    <w:rsid w:val="00E80D82"/>
    <w:rsid w:val="00E8300A"/>
    <w:rsid w:val="00E94934"/>
    <w:rsid w:val="00E97197"/>
    <w:rsid w:val="00EA1B15"/>
    <w:rsid w:val="00EA53B6"/>
    <w:rsid w:val="00EC4E32"/>
    <w:rsid w:val="00ED0E46"/>
    <w:rsid w:val="00ED33A8"/>
    <w:rsid w:val="00EE0905"/>
    <w:rsid w:val="00EE20D8"/>
    <w:rsid w:val="00EE2927"/>
    <w:rsid w:val="00EE36C1"/>
    <w:rsid w:val="00EE45FC"/>
    <w:rsid w:val="00EF5349"/>
    <w:rsid w:val="00F0500E"/>
    <w:rsid w:val="00F078FB"/>
    <w:rsid w:val="00F102B4"/>
    <w:rsid w:val="00F174BD"/>
    <w:rsid w:val="00F25279"/>
    <w:rsid w:val="00F264D7"/>
    <w:rsid w:val="00F36CE9"/>
    <w:rsid w:val="00F41F80"/>
    <w:rsid w:val="00F4527B"/>
    <w:rsid w:val="00F46E6E"/>
    <w:rsid w:val="00F4715D"/>
    <w:rsid w:val="00F54980"/>
    <w:rsid w:val="00F768C1"/>
    <w:rsid w:val="00F94975"/>
    <w:rsid w:val="00F97121"/>
    <w:rsid w:val="00FA4C9F"/>
    <w:rsid w:val="00FA6239"/>
    <w:rsid w:val="00FC6127"/>
    <w:rsid w:val="00FC6153"/>
    <w:rsid w:val="00FC6D26"/>
    <w:rsid w:val="00FD087C"/>
    <w:rsid w:val="00F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1EE7"/>
  <w15:chartTrackingRefBased/>
  <w15:docId w15:val="{3BE6C82C-DE2C-4A66-8541-D882BEBB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61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68C1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55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55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DD492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8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k12134</cp:lastModifiedBy>
  <cp:revision>10</cp:revision>
  <dcterms:created xsi:type="dcterms:W3CDTF">2021-12-20T04:14:00Z</dcterms:created>
  <dcterms:modified xsi:type="dcterms:W3CDTF">2021-12-21T05:40:00Z</dcterms:modified>
</cp:coreProperties>
</file>