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5652" w14:textId="77777777" w:rsidR="0082293A" w:rsidRPr="00073893" w:rsidRDefault="005E6D36" w:rsidP="0082293A">
      <w:pPr>
        <w:spacing w:line="360" w:lineRule="auto"/>
        <w:jc w:val="center"/>
        <w:rPr>
          <w:rFonts w:ascii="Calibri" w:hAnsi="Calibri"/>
          <w:b/>
          <w:sz w:val="32"/>
          <w:szCs w:val="36"/>
          <w:lang w:val="uk-UA"/>
        </w:rPr>
      </w:pPr>
      <w:r w:rsidRPr="00073893">
        <w:rPr>
          <w:rFonts w:ascii="Calibri" w:hAnsi="Calibri"/>
          <w:b/>
          <w:sz w:val="32"/>
          <w:szCs w:val="36"/>
          <w:lang w:val="uk-UA"/>
        </w:rPr>
        <w:t>Об’єкти та їх властивості</w:t>
      </w:r>
    </w:p>
    <w:p w14:paraId="59C85E51" w14:textId="77777777" w:rsidR="00073893" w:rsidRDefault="00073893" w:rsidP="00073893">
      <w:pPr>
        <w:spacing w:line="360" w:lineRule="auto"/>
        <w:rPr>
          <w:rFonts w:ascii="Calibri" w:hAnsi="Calibri"/>
          <w:b/>
          <w:sz w:val="28"/>
          <w:szCs w:val="28"/>
          <w:lang w:val="uk-UA"/>
        </w:rPr>
      </w:pPr>
      <w:r>
        <w:rPr>
          <w:rFonts w:ascii="Calibri" w:hAnsi="Calibri"/>
          <w:sz w:val="28"/>
          <w:szCs w:val="28"/>
          <w:lang w:val="uk-UA"/>
        </w:rPr>
        <w:t xml:space="preserve">3. </w:t>
      </w:r>
      <w:r w:rsidRPr="00FA542F">
        <w:rPr>
          <w:rFonts w:ascii="Calibri" w:hAnsi="Calibri"/>
          <w:sz w:val="28"/>
          <w:szCs w:val="28"/>
          <w:lang w:val="uk-UA"/>
        </w:rPr>
        <w:t>Об’єкт</w:t>
      </w:r>
      <w:r w:rsidRPr="00C82324">
        <w:rPr>
          <w:rFonts w:ascii="Calibri" w:hAnsi="Calibri"/>
          <w:sz w:val="28"/>
          <w:szCs w:val="28"/>
          <w:lang w:val="uk-UA"/>
        </w:rPr>
        <w:tab/>
      </w:r>
      <w:r w:rsidR="00CF06A2" w:rsidRPr="00CF06A2">
        <w:rPr>
          <w:rFonts w:ascii="Calibri" w:hAnsi="Calibri"/>
          <w:b/>
          <w:sz w:val="28"/>
          <w:szCs w:val="28"/>
          <w:lang w:val="uk-UA"/>
        </w:rPr>
        <w:t>«</w:t>
      </w:r>
      <w:r>
        <w:rPr>
          <w:rFonts w:ascii="Calibri" w:hAnsi="Calibri"/>
          <w:b/>
          <w:sz w:val="28"/>
          <w:szCs w:val="28"/>
          <w:lang w:val="uk-UA"/>
        </w:rPr>
        <w:t>Планшет</w:t>
      </w:r>
      <w:r w:rsidR="00CF06A2">
        <w:rPr>
          <w:rFonts w:ascii="Calibri" w:hAnsi="Calibri"/>
          <w:b/>
          <w:sz w:val="28"/>
          <w:szCs w:val="28"/>
          <w:lang w:val="uk-UA"/>
        </w:rPr>
        <w:t>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8"/>
        <w:gridCol w:w="2529"/>
        <w:gridCol w:w="2286"/>
        <w:gridCol w:w="2290"/>
        <w:gridCol w:w="2016"/>
      </w:tblGrid>
      <w:tr w:rsidR="00073893" w:rsidRPr="00C82324" w14:paraId="600C141C" w14:textId="77777777" w:rsidTr="0054472E">
        <w:tc>
          <w:tcPr>
            <w:tcW w:w="534" w:type="dxa"/>
            <w:shd w:val="clear" w:color="auto" w:fill="FDE9D9"/>
            <w:vAlign w:val="center"/>
          </w:tcPr>
          <w:p w14:paraId="76D722AA" w14:textId="77777777" w:rsidR="00073893" w:rsidRPr="00C82324" w:rsidRDefault="00073893" w:rsidP="0054472E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</w:p>
        </w:tc>
        <w:tc>
          <w:tcPr>
            <w:tcW w:w="2835" w:type="dxa"/>
            <w:shd w:val="clear" w:color="auto" w:fill="FDE9D9"/>
            <w:vAlign w:val="center"/>
          </w:tcPr>
          <w:p w14:paraId="3659BA69" w14:textId="77777777" w:rsidR="00073893" w:rsidRPr="00C82324" w:rsidRDefault="00073893" w:rsidP="0054472E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C82324">
              <w:rPr>
                <w:rFonts w:ascii="Calibri" w:hAnsi="Calibri"/>
                <w:b/>
                <w:lang w:val="uk-UA"/>
              </w:rPr>
              <w:t>Властивість</w:t>
            </w:r>
          </w:p>
        </w:tc>
        <w:tc>
          <w:tcPr>
            <w:tcW w:w="2551" w:type="dxa"/>
            <w:shd w:val="clear" w:color="auto" w:fill="DAEEF3"/>
            <w:vAlign w:val="center"/>
          </w:tcPr>
          <w:p w14:paraId="2B51224A" w14:textId="77777777" w:rsidR="00073893" w:rsidRPr="00C82324" w:rsidRDefault="00073893" w:rsidP="0054472E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C82324">
              <w:rPr>
                <w:rFonts w:ascii="Calibri" w:hAnsi="Calibri"/>
                <w:b/>
                <w:lang w:val="uk-UA"/>
              </w:rPr>
              <w:t>Значення1</w:t>
            </w:r>
          </w:p>
        </w:tc>
        <w:tc>
          <w:tcPr>
            <w:tcW w:w="2556" w:type="dxa"/>
            <w:shd w:val="clear" w:color="auto" w:fill="DAEEF3"/>
            <w:vAlign w:val="center"/>
          </w:tcPr>
          <w:p w14:paraId="629D4A0C" w14:textId="77777777" w:rsidR="00073893" w:rsidRPr="00C82324" w:rsidRDefault="00073893" w:rsidP="0054472E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C82324">
              <w:rPr>
                <w:rFonts w:ascii="Calibri" w:hAnsi="Calibri"/>
                <w:b/>
                <w:lang w:val="uk-UA"/>
              </w:rPr>
              <w:t>Значення2</w:t>
            </w:r>
          </w:p>
        </w:tc>
        <w:tc>
          <w:tcPr>
            <w:tcW w:w="2206" w:type="dxa"/>
            <w:shd w:val="clear" w:color="auto" w:fill="DAEEF3"/>
            <w:vAlign w:val="center"/>
          </w:tcPr>
          <w:p w14:paraId="472E8E0B" w14:textId="77777777" w:rsidR="00073893" w:rsidRPr="00C82324" w:rsidRDefault="00073893" w:rsidP="0054472E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C82324">
              <w:rPr>
                <w:rFonts w:ascii="Calibri" w:hAnsi="Calibri"/>
                <w:b/>
                <w:lang w:val="uk-UA"/>
              </w:rPr>
              <w:t>Значення3</w:t>
            </w:r>
          </w:p>
        </w:tc>
      </w:tr>
      <w:tr w:rsidR="00073893" w:rsidRPr="00C82324" w14:paraId="300FC698" w14:textId="77777777" w:rsidTr="00FE4FEF">
        <w:tc>
          <w:tcPr>
            <w:tcW w:w="534" w:type="dxa"/>
            <w:shd w:val="clear" w:color="auto" w:fill="FDE9D9"/>
          </w:tcPr>
          <w:p w14:paraId="4A6C6763" w14:textId="77777777" w:rsidR="00073893" w:rsidRPr="00C82324" w:rsidRDefault="00073893" w:rsidP="00FE4FEF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C82324">
              <w:rPr>
                <w:rFonts w:ascii="Calibri" w:hAnsi="Calibri"/>
                <w:b/>
                <w:lang w:val="en-US"/>
              </w:rPr>
              <w:t>1)</w:t>
            </w:r>
          </w:p>
        </w:tc>
        <w:tc>
          <w:tcPr>
            <w:tcW w:w="2835" w:type="dxa"/>
            <w:shd w:val="clear" w:color="auto" w:fill="FDE9D9"/>
          </w:tcPr>
          <w:p w14:paraId="3BC72C6A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1" w:type="dxa"/>
          </w:tcPr>
          <w:p w14:paraId="62FFA41D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6" w:type="dxa"/>
          </w:tcPr>
          <w:p w14:paraId="0447E2ED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206" w:type="dxa"/>
          </w:tcPr>
          <w:p w14:paraId="54D95146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</w:tr>
      <w:tr w:rsidR="00073893" w:rsidRPr="00C82324" w14:paraId="08374784" w14:textId="77777777" w:rsidTr="00FE4FEF">
        <w:tc>
          <w:tcPr>
            <w:tcW w:w="534" w:type="dxa"/>
            <w:shd w:val="clear" w:color="auto" w:fill="FDE9D9"/>
          </w:tcPr>
          <w:p w14:paraId="684278BA" w14:textId="77777777" w:rsidR="00073893" w:rsidRPr="00C82324" w:rsidRDefault="00073893" w:rsidP="00FE4FEF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C82324">
              <w:rPr>
                <w:rFonts w:ascii="Calibri" w:hAnsi="Calibri"/>
                <w:b/>
                <w:lang w:val="en-US"/>
              </w:rPr>
              <w:t>2)</w:t>
            </w:r>
          </w:p>
        </w:tc>
        <w:tc>
          <w:tcPr>
            <w:tcW w:w="2835" w:type="dxa"/>
            <w:shd w:val="clear" w:color="auto" w:fill="FDE9D9"/>
          </w:tcPr>
          <w:p w14:paraId="591E6AA9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1" w:type="dxa"/>
          </w:tcPr>
          <w:p w14:paraId="7EEEAF3B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6" w:type="dxa"/>
          </w:tcPr>
          <w:p w14:paraId="25C56278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206" w:type="dxa"/>
          </w:tcPr>
          <w:p w14:paraId="205F6F23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</w:tr>
      <w:tr w:rsidR="00073893" w:rsidRPr="00C82324" w14:paraId="4768DED2" w14:textId="77777777" w:rsidTr="00FE4FEF">
        <w:tc>
          <w:tcPr>
            <w:tcW w:w="534" w:type="dxa"/>
            <w:shd w:val="clear" w:color="auto" w:fill="FDE9D9"/>
          </w:tcPr>
          <w:p w14:paraId="4BBF5677" w14:textId="77777777" w:rsidR="00073893" w:rsidRPr="00C82324" w:rsidRDefault="00073893" w:rsidP="00FE4FEF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C82324">
              <w:rPr>
                <w:rFonts w:ascii="Calibri" w:hAnsi="Calibri"/>
                <w:b/>
                <w:lang w:val="en-US"/>
              </w:rPr>
              <w:t>3)</w:t>
            </w:r>
          </w:p>
        </w:tc>
        <w:tc>
          <w:tcPr>
            <w:tcW w:w="2835" w:type="dxa"/>
            <w:shd w:val="clear" w:color="auto" w:fill="FDE9D9"/>
          </w:tcPr>
          <w:p w14:paraId="0664DFF6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1" w:type="dxa"/>
          </w:tcPr>
          <w:p w14:paraId="66F093D7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6" w:type="dxa"/>
          </w:tcPr>
          <w:p w14:paraId="36649724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206" w:type="dxa"/>
          </w:tcPr>
          <w:p w14:paraId="4C071978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</w:tr>
      <w:tr w:rsidR="00073893" w:rsidRPr="00C82324" w14:paraId="1DA6C526" w14:textId="77777777" w:rsidTr="00FE4FEF">
        <w:tc>
          <w:tcPr>
            <w:tcW w:w="534" w:type="dxa"/>
            <w:shd w:val="clear" w:color="auto" w:fill="FDE9D9"/>
          </w:tcPr>
          <w:p w14:paraId="1D38EA0B" w14:textId="77777777" w:rsidR="00073893" w:rsidRPr="00C82324" w:rsidRDefault="00073893" w:rsidP="00FE4FEF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C82324">
              <w:rPr>
                <w:rFonts w:ascii="Calibri" w:hAnsi="Calibri"/>
                <w:b/>
                <w:lang w:val="en-US"/>
              </w:rPr>
              <w:t>4)</w:t>
            </w:r>
          </w:p>
        </w:tc>
        <w:tc>
          <w:tcPr>
            <w:tcW w:w="2835" w:type="dxa"/>
            <w:shd w:val="clear" w:color="auto" w:fill="FDE9D9"/>
          </w:tcPr>
          <w:p w14:paraId="2B7773FA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1" w:type="dxa"/>
          </w:tcPr>
          <w:p w14:paraId="20A8F857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556" w:type="dxa"/>
          </w:tcPr>
          <w:p w14:paraId="0D4BF621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  <w:tc>
          <w:tcPr>
            <w:tcW w:w="2206" w:type="dxa"/>
          </w:tcPr>
          <w:p w14:paraId="362DFF45" w14:textId="77777777" w:rsidR="00073893" w:rsidRPr="00073893" w:rsidRDefault="00073893" w:rsidP="00FE4FEF">
            <w:pPr>
              <w:spacing w:line="360" w:lineRule="auto"/>
              <w:rPr>
                <w:rFonts w:ascii="Calibri" w:hAnsi="Calibri"/>
                <w:lang w:val="uk-UA"/>
              </w:rPr>
            </w:pPr>
          </w:p>
        </w:tc>
      </w:tr>
    </w:tbl>
    <w:p w14:paraId="21E5F66F" w14:textId="77777777" w:rsidR="00073893" w:rsidRDefault="00073893" w:rsidP="00073893">
      <w:pPr>
        <w:spacing w:line="360" w:lineRule="auto"/>
        <w:rPr>
          <w:rFonts w:ascii="Calibri" w:hAnsi="Calibri"/>
          <w:b/>
          <w:sz w:val="28"/>
          <w:szCs w:val="28"/>
          <w:lang w:val="uk-UA"/>
        </w:rPr>
      </w:pPr>
    </w:p>
    <w:p w14:paraId="0E2BB993" w14:textId="77777777" w:rsidR="00073893" w:rsidRDefault="00073893" w:rsidP="00DD301D">
      <w:pPr>
        <w:spacing w:line="360" w:lineRule="auto"/>
        <w:rPr>
          <w:rFonts w:ascii="Calibri" w:hAnsi="Calibri"/>
          <w:b/>
          <w:sz w:val="28"/>
          <w:szCs w:val="28"/>
          <w:lang w:val="uk-UA"/>
        </w:rPr>
      </w:pPr>
    </w:p>
    <w:sectPr w:rsidR="00073893" w:rsidSect="008336E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BDC8D" w14:textId="77777777" w:rsidR="004379E6" w:rsidRDefault="004379E6" w:rsidP="000F2E61">
      <w:r>
        <w:separator/>
      </w:r>
    </w:p>
  </w:endnote>
  <w:endnote w:type="continuationSeparator" w:id="0">
    <w:p w14:paraId="4CB429BA" w14:textId="77777777" w:rsidR="004379E6" w:rsidRDefault="004379E6" w:rsidP="000F2E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376AF" w14:textId="77777777" w:rsidR="004379E6" w:rsidRDefault="004379E6" w:rsidP="000F2E61">
      <w:r>
        <w:separator/>
      </w:r>
    </w:p>
  </w:footnote>
  <w:footnote w:type="continuationSeparator" w:id="0">
    <w:p w14:paraId="2C99D97F" w14:textId="77777777" w:rsidR="004379E6" w:rsidRDefault="004379E6" w:rsidP="000F2E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0D"/>
    <w:rsid w:val="00053600"/>
    <w:rsid w:val="00062C43"/>
    <w:rsid w:val="00073893"/>
    <w:rsid w:val="000F2E61"/>
    <w:rsid w:val="00120954"/>
    <w:rsid w:val="0018700B"/>
    <w:rsid w:val="001A6FB7"/>
    <w:rsid w:val="001D54A9"/>
    <w:rsid w:val="001E5932"/>
    <w:rsid w:val="00205288"/>
    <w:rsid w:val="00205F13"/>
    <w:rsid w:val="002067CF"/>
    <w:rsid w:val="00212A1B"/>
    <w:rsid w:val="0027080C"/>
    <w:rsid w:val="00284C91"/>
    <w:rsid w:val="002A0111"/>
    <w:rsid w:val="002A226D"/>
    <w:rsid w:val="002C15C0"/>
    <w:rsid w:val="002C59C7"/>
    <w:rsid w:val="002F12D0"/>
    <w:rsid w:val="00353A2A"/>
    <w:rsid w:val="00380397"/>
    <w:rsid w:val="00387AB7"/>
    <w:rsid w:val="00393CEE"/>
    <w:rsid w:val="003C4820"/>
    <w:rsid w:val="003D04E5"/>
    <w:rsid w:val="003F3994"/>
    <w:rsid w:val="003F461A"/>
    <w:rsid w:val="00407BFE"/>
    <w:rsid w:val="004124AF"/>
    <w:rsid w:val="004379E6"/>
    <w:rsid w:val="0045126F"/>
    <w:rsid w:val="00451425"/>
    <w:rsid w:val="00454044"/>
    <w:rsid w:val="005129AA"/>
    <w:rsid w:val="00524AFD"/>
    <w:rsid w:val="00537210"/>
    <w:rsid w:val="0054472E"/>
    <w:rsid w:val="00563958"/>
    <w:rsid w:val="005725C8"/>
    <w:rsid w:val="005C7B76"/>
    <w:rsid w:val="005E6D36"/>
    <w:rsid w:val="00672396"/>
    <w:rsid w:val="00675650"/>
    <w:rsid w:val="00676001"/>
    <w:rsid w:val="006C42E7"/>
    <w:rsid w:val="00701186"/>
    <w:rsid w:val="0072294E"/>
    <w:rsid w:val="00817700"/>
    <w:rsid w:val="0082293A"/>
    <w:rsid w:val="00823888"/>
    <w:rsid w:val="008336E0"/>
    <w:rsid w:val="0085621E"/>
    <w:rsid w:val="0089568A"/>
    <w:rsid w:val="008D4B44"/>
    <w:rsid w:val="00920B9A"/>
    <w:rsid w:val="0097774F"/>
    <w:rsid w:val="00996ABB"/>
    <w:rsid w:val="009C7A78"/>
    <w:rsid w:val="00AA7282"/>
    <w:rsid w:val="00AF04BF"/>
    <w:rsid w:val="00B3751C"/>
    <w:rsid w:val="00B65323"/>
    <w:rsid w:val="00B90E88"/>
    <w:rsid w:val="00BC5672"/>
    <w:rsid w:val="00C237A0"/>
    <w:rsid w:val="00C341B3"/>
    <w:rsid w:val="00C64CE4"/>
    <w:rsid w:val="00C81E06"/>
    <w:rsid w:val="00C82324"/>
    <w:rsid w:val="00C967D2"/>
    <w:rsid w:val="00CF06A2"/>
    <w:rsid w:val="00D55876"/>
    <w:rsid w:val="00D77D35"/>
    <w:rsid w:val="00D8660D"/>
    <w:rsid w:val="00DC3D1E"/>
    <w:rsid w:val="00DC48A1"/>
    <w:rsid w:val="00DD301D"/>
    <w:rsid w:val="00DE51AC"/>
    <w:rsid w:val="00DF4EBB"/>
    <w:rsid w:val="00E45F05"/>
    <w:rsid w:val="00E47F22"/>
    <w:rsid w:val="00E6418E"/>
    <w:rsid w:val="00E87ECD"/>
    <w:rsid w:val="00EB1275"/>
    <w:rsid w:val="00EB5656"/>
    <w:rsid w:val="00ED2942"/>
    <w:rsid w:val="00EE0445"/>
    <w:rsid w:val="00F47E13"/>
    <w:rsid w:val="00FA542F"/>
    <w:rsid w:val="00FF48FB"/>
    <w:rsid w:val="00FF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1B4911"/>
  <w15:docId w15:val="{9FB7B63D-6A3D-4459-B0CE-720F3240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11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2A011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A0111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table" w:styleId="a3">
    <w:name w:val="Table Grid"/>
    <w:basedOn w:val="a1"/>
    <w:uiPriority w:val="59"/>
    <w:rsid w:val="00B90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ітла заливка — акцент 11"/>
    <w:basedOn w:val="a1"/>
    <w:uiPriority w:val="60"/>
    <w:rsid w:val="00DC48A1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4">
    <w:name w:val="header"/>
    <w:basedOn w:val="a"/>
    <w:link w:val="a5"/>
    <w:uiPriority w:val="99"/>
    <w:semiHidden/>
    <w:unhideWhenUsed/>
    <w:rsid w:val="000F2E61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0"/>
    <w:link w:val="a4"/>
    <w:uiPriority w:val="99"/>
    <w:semiHidden/>
    <w:rsid w:val="000F2E61"/>
    <w:rPr>
      <w:sz w:val="24"/>
      <w:szCs w:val="24"/>
      <w:lang w:val="ru-RU" w:eastAsia="ru-RU"/>
    </w:rPr>
  </w:style>
  <w:style w:type="paragraph" w:styleId="a6">
    <w:name w:val="footer"/>
    <w:basedOn w:val="a"/>
    <w:link w:val="a7"/>
    <w:uiPriority w:val="99"/>
    <w:semiHidden/>
    <w:unhideWhenUsed/>
    <w:rsid w:val="000F2E61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0"/>
    <w:link w:val="a6"/>
    <w:uiPriority w:val="99"/>
    <w:semiHidden/>
    <w:rsid w:val="000F2E61"/>
    <w:rPr>
      <w:sz w:val="24"/>
      <w:szCs w:val="24"/>
      <w:lang w:val="ru-RU" w:eastAsia="ru-RU"/>
    </w:rPr>
  </w:style>
  <w:style w:type="paragraph" w:styleId="a8">
    <w:name w:val="List Paragraph"/>
    <w:basedOn w:val="a"/>
    <w:uiPriority w:val="34"/>
    <w:qFormat/>
    <w:rsid w:val="000738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0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4</cp:revision>
  <dcterms:created xsi:type="dcterms:W3CDTF">2014-09-21T15:31:00Z</dcterms:created>
  <dcterms:modified xsi:type="dcterms:W3CDTF">2025-09-07T09:00:00Z</dcterms:modified>
</cp:coreProperties>
</file>