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pacing w:before="600" w:after="0"/>
        <w:jc w:val="center"/>
      </w:pPr>
      <w:r>
        <w:rPr>
          <w:b/>
          <w:bCs/>
          <w:color w:val="1F3864"/>
          <w:sz w:val="44"/>
          <w:szCs w:val="44"/>
        </w:rPr>
        <w:t xml:space="preserve">JavaScript 기초</w:t>
      </w:r>
    </w:p>
    <w:p>
      <w:pPr>
        <w:spacing w:before="80" w:after="0"/>
        <w:jc w:val="center"/>
      </w:pPr>
      <w:r>
        <w:rPr>
          <w:b/>
          <w:bCs/>
          <w:color w:val="2E5496"/>
          <w:sz w:val="26"/>
          <w:szCs w:val="26"/>
        </w:rPr>
        <w:t xml:space="preserve">화면을 움직이고 서버와 대화하는 법</w:t>
      </w:r>
    </w:p>
    <w:p>
      <w:pPr>
        <w:spacing w:before="60" w:after="0"/>
        <w:jc w:val="center"/>
      </w:pPr>
      <w:r>
        <w:rPr>
          <w:color w:val="666666"/>
          <w:sz w:val="20"/>
          <w:szCs w:val="20"/>
        </w:rPr>
        <w:t xml:space="preserve">「처음 시작하는 프론트엔드」 부속 자료 · 3권</w:t>
      </w:r>
    </w:p>
    <w:p>
      <w:pPr>
        <w:spacing w:before="60" w:after="0"/>
        <w:jc w:val="center"/>
      </w:pPr>
      <w:r>
        <w:rPr>
          <w:color w:val="666666"/>
          <w:sz w:val="20"/>
          <w:szCs w:val="20"/>
        </w:rPr>
        <w:t xml:space="preserve">예상 학습 시간 70분 · 실습 3-4 이전에 반드시 읽으세요</w:t>
      </w:r>
    </w:p>
    <w:p>
      <w:pPr>
        <w:spacing w:after="240"/>
      </w:pPr>
    </w:p>
    <w:p>
      <w:pPr>
        <w:pStyle w:val="1"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t xml:space="preserve">이 문서를 읽는 법</w:t>
      </w:r>
    </w:p>
    <w:p>
      <w:pPr>
        <w:spacing w:after="80"/>
      </w:pPr>
      <w:r>
        <w:t xml:space="preserve">본 교재 3부는 실습 3-4에서 갑자기 JavaScript 로 넘어갑니다. 그런데 그 시점까지 const 가 무엇인지, 화살표 함수(=&gt;)가 무엇인지 설명한 적이 없습니다. 실습 코드를 따라 칠 수는 있어도 "왜 이렇게 쓰는지"는 알 수 없는 상태가 됩니다. 이 문서는 그 공백을 메우기 위한 자료입니다.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본 교재는 실습 3-6(fetch 와 비동기)을 "이 과정에서 가장 어려운 구간"이라고 예고합니다. 그런데 실제로 학생들이 막히는 지점은 비동기 개념이 아니라 그 코드에 쓰인 화살표 함수, 객체 표기, 배열 메서드인 경우가 훨씬 많습니다. 이 문서를 먼저 읽으면 3부의 체감 난이도가 크게 달라집니다.</w:t>
      </w:r>
    </w:p>
    <w:p>
      <w:pPr>
        <w:pStyle w:val="3"/>
        <w:spacing w:before="200" w:after="100"/>
      </w:pPr>
      <w:r>
        <w:rPr>
          <w:b/>
          <w:bCs/>
          <w:color w:val="333333"/>
          <w:sz w:val="21"/>
          <w:szCs w:val="21"/>
        </w:rPr>
        <w:t xml:space="preserve">이 교재의 어디에서 쓰이나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00"/>
      </w:tblGrid>
      <w:tr>
        <w:trPr>
          <w:cantSplit/>
          <w:tblHeader/>
        </w:trPr>
        <w:tc>
          <w:tcPr>
            <w:tcW w:w="3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이 문서의 장</w:t>
            </w:r>
          </w:p>
        </w:tc>
        <w:tc>
          <w:tcPr>
            <w:tcW w:w="6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본 교재에서 쓰이는 곳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1장  JavaScript 붙이기와 콘솔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실습 3-4, 3-5(외부 파일로 분리)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2장  변수 — const 와 let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실습 3-4 이후 전 구간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3장  자료형과 템플릿 리터럴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실습 3-6(표 그리기), 3-7(URL 만들기)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4장  연산자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실습 3-5(검증), 3-6(삼항 연산자와 ||)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5장  조건문과 반복문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실습 3-5, 3-9(모드 분기)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6장  함수와 화살표 함수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실습 3-4 이후 전 구간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7장  객체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실습 3-7(detailRequest 중첩 구조) — 3부의 최대 고비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8장  배열과 forEach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실습 3-6(학생 목록 그리기)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9장  DOM — 화면 다루기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실습 3-4, 3-6, 3-11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10장 이벤트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실습 3-4(submit), 3-5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11장 비동기와 fetch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실습 3-6 ~ 3-10 전부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12장 오류 메시지 읽는 법</w:t>
            </w:r>
          </w:p>
        </w:tc>
        <w:tc>
          <w:tcPr>
            <w:tcW w:w="6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막힐 때마다</w:t>
            </w:r>
          </w:p>
        </w:tc>
      </w:tr>
    </w:tbl>
    <w:p>
      <w:pPr>
        <w:spacing w:after="80"/>
      </w:pPr>
    </w:p>
    <w:p>
      <w:pPr>
        <w:spacing w:after="80"/>
      </w:pPr>
      <w:r>
        <w:t xml:space="preserve">시간이 없다면 2장, 6장, 7장, 8장 네 개만 읽어도 3부를 따라가는 데 큰 도움이 됩니다.</w:t>
      </w:r>
    </w:p>
    <w:p>
      <w:pPr>
        <w:pStyle w:val="1"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t xml:space="preserve">1장.  JavaScript 붙이기와 콘솔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1-1 </w:t>
      </w:r>
      <w:r>
        <w:rPr>
          <w:b/>
          <w:bCs/>
          <w:color w:val="1F3864"/>
        </w:rPr>
        <w:t xml:space="preserve">세 가지 방법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&lt;!-- ① 태그에 직접 (권장하지 않음) --&gt;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&lt;button onclick="alert('안녕')"&gt;클릭&lt;/button&gt;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/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&lt;!-- ② 내부 : body 끝에 script 태그 --&gt;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&lt;body&gt;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...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&lt;script&gt;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console.log("안녕");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&lt;/script&gt;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&lt;/body&gt;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/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&lt;!-- ③ 외부 파일 (실무 표준) --&gt;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&lt;script src="js/form05.js"&gt;&lt;/script&gt;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script 태그는 &lt;/body&gt; 바로 앞에 둡니다. 브라우저는 HTML 을 위에서 아래로 읽기 때문에, 스크립트를 위쪽에 두면 아직 만들어지지도 않은 요소를 찾으려다 null 을 받게 됩니다. "Cannot read properties of null" 오류의 큰 원인 중 하나입니다.</w:t>
      </w:r>
    </w:p>
    <w:p>
      <w:pPr>
        <w:spacing w:after="80"/>
      </w:pPr>
      <w:r>
        <w:t xml:space="preserve">외부 파일을 쓸 때 &lt;script src="..."&gt;&lt;/script&gt; 는 반드시 닫는 태그를 씁니다. &lt;script src="..." /&gt; 처럼 혼자 닫으면 동작하지 않습니다.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1-2 </w:t>
      </w:r>
      <w:r>
        <w:rPr>
          <w:b/>
          <w:bCs/>
          <w:color w:val="1F3864"/>
        </w:rPr>
        <w:t xml:space="preserve">console — 가장 중요한 도구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console.log("학생 목록 로드 중...");     // 일반 출력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console.log(student);                     // 객체를 펼쳐서 볼 수 있음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console.error("Error:", error);           // 빨간색으로 강조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console.table(students);                  // 배열을 표로 (아주 편리)</w:t>
      </w:r>
    </w:p>
    <w:p>
      <w:pPr>
        <w:spacing w:after="80"/>
      </w:pPr>
      <w:r>
        <w:t xml:space="preserve">F12 를 눌러 Console 탭을 열면 이 출력이 보입니다. 코드가 어디까지 실행됐는지, 변수에 무엇이 들어 있는지 확인하는 가장 빠르고 확실한 방법입니다. 추측하지 말고 찍어 보세요.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alert() 도 값을 보여주지만 화면 전체를 멈추고, 객체를 넣으면 [object Object] 라는 쓸모없는 글자만 보여줍니다. 디버깅에는 언제나 console.log 를 쓰세요.</w:t>
      </w:r>
    </w:p>
    <w:p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 xml:space="preserve">F12 → Console 탭에 console.log 로 찍은 글자가 보인다.</w:t>
      </w:r>
    </w:p>
    <w:p>
      <w:pPr>
        <w:pBdr>
          <w:left w:val="single" w:sz="20" w:space="8" w:color="2E75B6"/>
        </w:pBdr>
        <w:shd w:val="clear" w:color="auto" w:fill="E5F0F8"/>
        <w:spacing w:before="0"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객체를 찍으면 왼쪽 삼각형을 눌러 내용을 펼쳐볼 수 있다.</w:t>
      </w:r>
    </w:p>
    <w:p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 xml:space="preserve">Console 에 아무것도 안 찍힌다 → script 태그가 &lt;/body&gt; 앞에 있는지, src 경로가 맞는지(Network 탭 404), 코드 위쪽에서 오류가 나서 멈춘 것은 아닌지 확인하세요.</w:t>
      </w:r>
    </w:p>
    <w:p>
      <w:pPr>
        <w:pBdr>
          <w:left w:val="single" w:sz="20" w:space="8" w:color="C0504D"/>
        </w:pBdr>
        <w:shd w:val="clear" w:color="auto" w:fill="FCEAEA"/>
        <w:spacing w:before="0"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Uncaught SyntaxError → 괄호나 따옴표 짝이 맞지 않습니다. 오류 메시지에 적힌 줄 번호 주변을 보세요.</w:t>
      </w:r>
    </w:p>
    <w:p>
      <w:pPr>
        <w:pStyle w:val="1"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t xml:space="preserve">2장.  변수 — const 와 let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2-1 </w:t>
      </w:r>
      <w:r>
        <w:rPr>
          <w:b/>
          <w:bCs/>
          <w:color w:val="1F3864"/>
        </w:rPr>
        <w:t xml:space="preserve">값에 이름 붙이기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const API_BASE_URL = "http://localhost:8080";   // 바뀌지 않는 값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let editingStudentId = null;                     // 나중에 바뀔 값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600"/>
        <w:gridCol w:w="3800"/>
      </w:tblGrid>
      <w:tr>
        <w:trPr>
          <w:cantSplit/>
          <w:tblHeader/>
        </w:trPr>
        <w:tc>
          <w:tcPr>
            <w:tcW w:w="1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키워드</w:t>
            </w:r>
          </w:p>
        </w:tc>
        <w:tc>
          <w:tcPr>
            <w:tcW w:w="3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재할당</w:t>
            </w:r>
          </w:p>
        </w:tc>
        <w:tc>
          <w:tcPr>
            <w:tcW w:w="3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언제 쓰나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const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불가 — 한 번 정하면 바꿀 수 없음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기본값. 대부분 이것을 씁니다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let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가능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값이 바뀌어야 할 때만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var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가능 (옛날 방식)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쓰지 마세요</w:t>
            </w:r>
          </w:p>
        </w:tc>
      </w:tr>
    </w:tbl>
    <w:p>
      <w:pPr>
        <w:spacing w:after="80"/>
      </w:pP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원칙은 간단합니다. 일단 const 로 쓰고, 값을 바꿔야 해서 오류가 나면 그때 let 으로 바꾸세요. 이렇게 하면 "이 값은 안 바뀐다"는 정보가 코드에 그대로 드러나 읽기가 쉬워집니다. 본 교재 실습 3-4의 변수가 전부 const 이고, 실습 3-9에서 모드를 저장하는 editingStudentId 만 let 인 이유가 이것입니다.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2-2 </w:t>
      </w:r>
      <w:r>
        <w:rPr>
          <w:b/>
          <w:bCs/>
          <w:color w:val="1F3864"/>
        </w:rPr>
        <w:t xml:space="preserve">const 인데 내용이 바뀌는 경우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const student = { name: "홍길동" };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student.name = "김코딩";        // OK — 객체의 속성은 바꿀 수 있음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student = { name: "김코딩" };   // 오류 — 변수 자체를 갈아끼우는 것은 불가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/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const list = [];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list.push(1);                   // OK — 배열에 요소 추가는 가능</w:t>
      </w:r>
    </w:p>
    <w:p>
      <w:pPr>
        <w:spacing w:after="80"/>
      </w:pPr>
      <w:r>
        <w:t xml:space="preserve">const 는 "이 이름이 가리키는 대상을 바꾸지 마라"는 뜻이지, "그 대상의 내용을 바꾸지 마라"는 뜻이 아닙니다. 처음에는 헷갈리지만, 실제로 문제가 되는 일은 드뭅니다.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2-3 </w:t>
      </w:r>
      <w:r>
        <w:rPr>
          <w:b/>
          <w:bCs/>
          <w:color w:val="1F3864"/>
        </w:rPr>
        <w:t xml:space="preserve">이름 짓기</w:t>
      </w:r>
    </w:p>
    <w:p>
      <w:pPr>
        <w:pStyle w:val="a4"/>
        <w:numPr>
          <w:ilvl w:val="0"/>
          <w:numId w:val="1"/>
        </w:numPr>
        <w:spacing w:after="60"/>
      </w:pPr>
      <w:r>
        <w:t xml:space="preserve">영문자, 숫자, _, $ 만 쓸 수 있고 숫자로 시작할 수 없습니다.</w:t>
      </w:r>
    </w:p>
    <w:p>
      <w:pPr>
        <w:pStyle w:val="a4"/>
        <w:numPr>
          <w:ilvl w:val="0"/>
          <w:numId w:val="1"/>
        </w:numPr>
        <w:spacing w:after="60"/>
      </w:pPr>
      <w:r>
        <w:t xml:space="preserve">대소문자를 구분합니다. studentForm 과 studentform 은 완전히 다른 변수입니다.</w:t>
      </w:r>
    </w:p>
    <w:p>
      <w:pPr>
        <w:pStyle w:val="a4"/>
        <w:numPr>
          <w:ilvl w:val="0"/>
          <w:numId w:val="1"/>
        </w:numPr>
        <w:spacing w:after="60"/>
      </w:pPr>
      <w:r>
        <w:t xml:space="preserve">여러 단어는 낙타 표기법으로 붙입니다 : studentTableBody, loadStudents</w:t>
      </w:r>
    </w:p>
    <w:p>
      <w:pPr>
        <w:pStyle w:val="a4"/>
        <w:numPr>
          <w:ilvl w:val="0"/>
          <w:numId w:val="1"/>
        </w:numPr>
        <w:spacing w:after="60"/>
      </w:pPr>
      <w:r>
        <w:t xml:space="preserve">절대 안 바뀌는 설정값은 대문자와 밑줄로 : API_BASE_URL</w:t>
      </w:r>
    </w:p>
    <w:p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 xml:space="preserve">ReferenceError: xxx is not defined → 변수를 만들기 전에 썼거나 철자·대소문자가 다릅니다.</w:t>
      </w:r>
    </w:p>
    <w:p>
      <w:pPr>
        <w:pBdr>
          <w:left w:val="single" w:sz="20" w:space="8" w:color="C0504D"/>
        </w:pBdr>
        <w:shd w:val="clear" w:color="auto" w:fill="FCEAEA"/>
        <w:spacing w:before="0"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Assignment to constant variable → const 로 만든 변수에 새 값을 넣으려 했습니다. let 으로 바꾸세요.</w:t>
      </w:r>
    </w:p>
    <w:p>
      <w:pPr>
        <w:pStyle w:val="1"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t xml:space="preserve">3장.  자료형과 템플릿 리터럴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3-1 </w:t>
      </w:r>
      <w:r>
        <w:rPr>
          <w:b/>
          <w:bCs/>
          <w:color w:val="1F3864"/>
        </w:rPr>
        <w:t xml:space="preserve">여섯 가지만 알면 됩니다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600"/>
        <w:gridCol w:w="4500"/>
      </w:tblGrid>
      <w:tr>
        <w:trPr>
          <w:cantSplit/>
          <w:tblHeader/>
        </w:trPr>
        <w:tc>
          <w:tcPr>
            <w:tcW w:w="1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자료형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예</w:t>
            </w:r>
          </w:p>
        </w:tc>
        <w:tc>
          <w:tcPr>
            <w:tcW w:w="45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문자열(string)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"홍길동", '20241234'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따옴표로 감쌈. 큰따옴표·작은따옴표 모두 가능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숫자(number)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42, 3.14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정수와 소수의 구분이 없음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불리언(boolean)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true, false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참/거짓. 조건문의 결과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null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"값이 없음"을 개발자가 명시적으로 넣은 것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undefined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undefined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아직 아무 값도 넣지 않은 상태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객체(object)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{ name: "홍길동" }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7장에서 다룸</w:t>
            </w:r>
          </w:p>
        </w:tc>
      </w:tr>
    </w:tbl>
    <w:p>
      <w:pPr>
        <w:spacing w:after="80"/>
      </w:pP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null 과 undefined 는 둘 다 "없음"이지만 유래가 다릅니다. null 은 "내가 일부러 비워 뒀다", undefined 는 "아무도 채우지 않았다" 입니다. 본 교재 실습 3-7에서 이메일이 비었을 때 || null 로 바꿔 보내는 이유는, 서버가 빈 문자열은 해석하지 못하고 null 은 "값 없음"으로 이해하기 때문입니다.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3-2 </w:t>
      </w:r>
      <w:r>
        <w:rPr>
          <w:b/>
          <w:bCs/>
          <w:color w:val="1F3864"/>
        </w:rPr>
        <w:t xml:space="preserve">문자열 다루기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const name = "  홍길동  ";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name.trim()            // "홍길동"  — 앞뒤 공백 제거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name.length            // 글자 수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"abc".toUpperCase()    // "ABC"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"a,b,c".split(",")     // ["a", "b", "c"]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"홍길동".includes("길") // true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실습 3-5의 formData.get("name").trim() 에서 trim() 을 쓰는 이유는, 사용자가 공백만 입력하고 등록을 눌러도 통과되는 것을 막기 위해서입니다. 다만 formData.get() 이 null 을 돌려주면 null.trim() 이 되어 "Cannot read properties of null (reading 'trim')" 오류가 납니다. 이 오류를 만나면 해당 input 의 name 속성을 확인하세요.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3-3 </w:t>
      </w:r>
      <w:r>
        <w:rPr>
          <w:b/>
          <w:bCs/>
          <w:color w:val="1F3864"/>
        </w:rPr>
        <w:t xml:space="preserve">템플릿 리터럴 — 백틱 문자열</w:t>
      </w:r>
    </w:p>
    <w:p>
      <w:pPr>
        <w:spacing w:after="80"/>
      </w:pPr>
      <w:r>
        <w:t xml:space="preserve">백틱(`)으로 감싼 문자열 안에서는 ${ } 로 변수를 끼워 넣을 수 있고, 줄바꿈도 그대로 유지됩니다. 본 교재 3부에서 아주 자주 쓰입니다.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const id = 7;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/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// 예전 방식 — 따옴표와 + 로 이어 붙임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const url1 = API_BASE_URL + "/api/students/" + id;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/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// 템플릿 리터럴 — 훨씬 읽기 쉬움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const url2 = `${API_BASE_URL}/api/students/${id}`;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/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// 여러 줄도 그대로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const row = `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&lt;td&gt;${student.name}&lt;/td&gt;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&lt;td&gt;${student.studentNumber}&lt;/td&gt;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`;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백틱(`)은 키보드 숫자 1 왼쪽, Tab 위에 있는 키입니다. 작은따옴표(')와 다릅니다. 이 둘을 혼동하면 ${ } 가 변수로 해석되지 않고 글자 그대로 화면에 나옵니다.</w:t>
      </w:r>
    </w:p>
    <w:p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 xml:space="preserve">화면에 ${student.name} 이 글자 그대로 보인다 → 백틱이 아니라 따옴표를 썼습니다.</w:t>
      </w:r>
    </w:p>
    <w:p>
      <w:pPr>
        <w:pBdr>
          <w:left w:val="single" w:sz="20" w:space="8" w:color="C0504D"/>
        </w:pBdr>
        <w:shd w:val="clear" w:color="auto" w:fill="FCEAEA"/>
        <w:spacing w:before="0"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백틱 안에 // 주석을 넣었다 → 주석이 아니라 그냥 글자로 취급되어 화면에 출력됩니다. 주석은 반드시 백틱 바깥에 두세요.</w:t>
      </w:r>
    </w:p>
    <w:p>
      <w:pPr>
        <w:pStyle w:val="1"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t xml:space="preserve">4장.  연산자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4-1 </w:t>
      </w:r>
      <w:r>
        <w:rPr>
          <w:b/>
          <w:bCs/>
          <w:color w:val="1F3864"/>
        </w:rPr>
        <w:t xml:space="preserve">비교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400"/>
        <w:gridCol w:w="3800"/>
      </w:tblGrid>
      <w:tr>
        <w:trPr>
          <w:cantSplit/>
          <w:tblHeader/>
        </w:trPr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연산자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의미</w:t>
            </w:r>
          </w:p>
        </w:tc>
        <w:tc>
          <w:tcPr>
            <w:tcW w:w="3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주의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===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값과 자료형이 모두 같다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항상 이것을 쓰세요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!==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값이나 자료형이 다르다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항상 이것을 쓰세요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==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자료형을 맞춰본 뒤 비교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1 == "1" 이 true. 혼란의 원인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&gt;, &lt;, &gt;=, &lt;=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크기 비교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-</w:t>
            </w:r>
          </w:p>
        </w:tc>
      </w:tr>
    </w:tbl>
    <w:p>
      <w:pPr>
        <w:spacing w:after="80"/>
      </w:pP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== 는 쓰지 마세요. 0 == "" 가 true, null == undefined 가 true 처럼 직관에 어긋나는 결과가 많습니다. === 를 쓰면 이런 문제가 아예 생기지 않습니다. 본 교재의 response.status === 409 도 이 방식입니다.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4-2 </w:t>
      </w:r>
      <w:r>
        <w:rPr>
          <w:b/>
          <w:bCs/>
          <w:color w:val="1F3864"/>
        </w:rPr>
        <w:t xml:space="preserve">논리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if (a &amp;&amp; b)    // 그리고 — 둘 다 참이어야 참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if (a || b)    // 또는 — 하나만 참이어도 참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if (!a)        // 부정 — 참이면 거짓, 거짓이면 참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4-3 </w:t>
      </w:r>
      <w:r>
        <w:rPr>
          <w:b/>
          <w:bCs/>
          <w:color w:val="1F3864"/>
        </w:rPr>
        <w:t xml:space="preserve">참 같은 값, 거짓 같은 값</w:t>
      </w:r>
    </w:p>
    <w:p>
      <w:pPr>
        <w:spacing w:after="80"/>
      </w:pPr>
      <w:r>
        <w:t xml:space="preserve">JavaScript 는 불리언이 아닌 값도 조건문에서 참/거짓으로 취급합니다. 이것을 모르면 검증 코드를 이해할 수 없습니다.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>
        <w:trPr>
          <w:cantSplit/>
          <w:tblHeader/>
        </w:trPr>
        <w:tc>
          <w:tcPr>
            <w:tcW w:w="45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거짓으로 취급되는 값 (falsy)</w:t>
            </w:r>
          </w:p>
        </w:tc>
        <w:tc>
          <w:tcPr>
            <w:tcW w:w="45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나머지는 전부 참 (truthy)</w:t>
            </w:r>
          </w:p>
        </w:tc>
      </w:tr>
      <w:tr>
        <w:trPr>
          <w:cantSplit/>
        </w:trPr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false, 0, "" (빈 문자열), null, undefined, NaN</w:t>
            </w:r>
          </w:p>
        </w:tc>
        <w:tc>
          <w:tcPr>
            <w:tcW w:w="4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"0", "false", [] (빈 배열), {} (빈 객체) 도 모두 참</w:t>
            </w:r>
          </w:p>
        </w:tc>
      </w:tr>
    </w:tbl>
    <w:p>
      <w:pPr>
        <w:spacing w:after="80"/>
      </w:pP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// 실습 3-5의 검증 코드가 이 성질을 씁니다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if (!student.name) {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alert("이름을 입력해주세요.");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return false;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}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// name 이 빈 문자열이면 falsy → !student.name 이 true → 경고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빈 배열 [] 과 빈 객체 {} 가 참이라는 점을 주의하세요. 배열이 비었는지 확인하려면 if (list.length === 0) 처럼 length 를 봐야 합니다.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4-4 </w:t>
      </w:r>
      <w:r>
        <w:rPr>
          <w:b/>
          <w:bCs/>
          <w:color w:val="1F3864"/>
        </w:rPr>
        <w:t xml:space="preserve">삼항 연산자와 || 기본값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// 삼항 연산자 : 조건 ? 참일때 : 거짓일때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student.detail ? student.detail.address : "-"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/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// || 기본값 : 왼쪽이 falsy 면 오른쪽을 쓴다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errorData.message || "학생 등록에 실패했습니다."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student.detail.email || "-"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formData.get("email").trim() || null</w:t>
      </w:r>
    </w:p>
    <w:p>
      <w:pPr>
        <w:spacing w:after="80"/>
      </w:pPr>
      <w:r>
        <w:t xml:space="preserve">이 두 표현은 본 교재 3부 전체에 흩어져 나옵니다. 둘 다 "값이 없을 수도 있는 상황"을 짧게 처리하기 위한 방어 코드입니다.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최근에는 ?. (옵셔널 체이닝)과 ?? (널 병합)도 널리 쓰입니다. student?.detail?.address 는 "중간에 없으면 오류 대신 undefined 를 돌려줘"라는 뜻이라, 삼항 연산자를 여러 겹 쓰는 것보다 훨씬 짧습니다. 본 교재는 이해하기 쉬운 삼항 연산자를 먼저 쓰지만, 익숙해지면 ?. 로 바꿔 볼 만합니다.</w:t>
      </w:r>
    </w:p>
    <w:p>
      <w:pPr>
        <w:pStyle w:val="1"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t xml:space="preserve">5장.  조건문과 반복문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5-1 </w:t>
      </w:r>
      <w:r>
        <w:rPr>
          <w:b/>
          <w:bCs/>
          <w:color w:val="1F3864"/>
        </w:rPr>
        <w:t xml:space="preserve">if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if (editingStudentId) {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updateStudent(editingStudentId, studentData);   // 수정 모드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} else {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createStudent(studentData);                     // 등록 모드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}</w:t>
      </w:r>
    </w:p>
    <w:p>
      <w:pPr>
        <w:spacing w:after="80"/>
      </w:pPr>
      <w:r>
        <w:t xml:space="preserve">실습 3-9의 이 코드가 3부에서 가장 중요한 조건문입니다. editingStudentId 에 값이 있으면(truthy) 수정, null 이면(falsy) 등록입니다. 변수 하나가 화면 전체의 모드를 결정하는 구조이며, 이것이 React 등에서 말하는 "상태(state)"의 가장 원시적인 형태입니다.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5-2 </w:t>
      </w:r>
      <w:r>
        <w:rPr>
          <w:b/>
          <w:bCs/>
          <w:color w:val="1F3864"/>
        </w:rPr>
        <w:t xml:space="preserve">early return — 검증 코드의 기본 형태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function validateStudent(student) {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if (!student.name) {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alert("이름을 입력해주세요.");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return false;          // 여기서 함수가 끝남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if (!student.studentNumber) {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alert("학번을 입력해주세요.");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return false;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return true;               // 모든 검사를 통과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}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return 을 만나면 함수는 그 자리에서 즉시 끝납니다. 이렇게 "문제가 있으면 바로 나가고, 끝까지 살아남으면 통과"로 쓰면 if 를 여러 겹 중첩하지 않아도 되어 훨씬 읽기 쉽습니다.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5-3 </w:t>
      </w:r>
      <w:r>
        <w:rPr>
          <w:b/>
          <w:bCs/>
          <w:color w:val="1F3864"/>
        </w:rPr>
        <w:t xml:space="preserve">반복문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// 배열을 순회할 때 — 가장 많이 씁니다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students.forEach((student) =&gt; {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console.log(student.name);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});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/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// for...of — 중간에 break 로 멈춰야 할 때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for (const student of students) {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if (student.id === 7) break;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}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/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// 전통적인 for — 인덱스가 필요할 때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for (let i = 0; i &lt; students.length; i++) {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console.log(i, students[i].name);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}</w:t>
      </w:r>
    </w:p>
    <w:p>
      <w:pPr>
        <w:spacing w:after="80"/>
      </w:pPr>
      <w:r>
        <w:t xml:space="preserve">본 교재는 forEach 만 씁니다. 배열의 모든 요소를 하나씩 처리하는 데는 이것이 가장 읽기 쉽기 때문입니다. 자세한 내용은 8장에 있습니다.</w:t>
      </w:r>
    </w:p>
    <w:p>
      <w:pPr>
        <w:pStyle w:val="1"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t xml:space="preserve">6장.  함수와 화살표 함수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6-1 </w:t>
      </w:r>
      <w:r>
        <w:rPr>
          <w:b/>
          <w:bCs/>
          <w:color w:val="1F3864"/>
        </w:rPr>
        <w:t xml:space="preserve">함수 선언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function loadStudents() {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console.log("학생 목록 로드 중...");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}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/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loadStudents();       // 호출 — 괄호를 붙여야 실제로 실행됩니다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loadStudents 와 loadStudents() 는 다릅니다. 괄호가 없으면 "함수 그 자체"를 가리키고, 괄호가 있으면 "지금 실행하라"는 뜻입니다. 이 차이는 10장(이벤트)에서 결정적으로 중요해집니다.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6-2 </w:t>
      </w:r>
      <w:r>
        <w:rPr>
          <w:b/>
          <w:bCs/>
          <w:color w:val="1F3864"/>
        </w:rPr>
        <w:t xml:space="preserve">매개변수와 반환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function createStudent(studentData) {     // studentData : 매개변수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...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}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createStudent(myData);                    // myData : 인자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/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function validateStudent(student) {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return true;                          // 값을 돌려줌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}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const ok = validateStudent(data);         // 돌려받은 값을 씀</w:t>
      </w:r>
    </w:p>
    <w:p>
      <w:pPr>
        <w:spacing w:after="80"/>
      </w:pPr>
      <w:r>
        <w:t xml:space="preserve">return 이 없는 함수는 undefined 를 돌려줍니다. "일을 시키기만 하는 함수"(loadStudents)와 "값을 계산해 돌려주는 함수"(validateStudent)를 구분해서 보면 코드가 잘 읽힙니다.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6-3 </w:t>
      </w:r>
      <w:r>
        <w:rPr>
          <w:b/>
          <w:bCs/>
          <w:color w:val="1F3864"/>
        </w:rPr>
        <w:t xml:space="preserve">화살표 함수 — 본 교재에 계속 나오는 그것</w:t>
      </w:r>
    </w:p>
    <w:p>
      <w:pPr>
        <w:spacing w:after="80"/>
      </w:pPr>
      <w:r>
        <w:t xml:space="preserve">function 이라는 단어 대신 =&gt; 를 쓰는 짧은 표기법입니다. 본 교재 3부의 fetch 코드에 끊임없이 등장하지만 설명은 없었습니다. 여기서 정리합니다.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// 아래 셋은 완전히 같은 함수입니다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/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function (response) { return response.json(); }   // ① 전통적인 표기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(response) =&gt; { return response.json(); }         // ② 화살표 함수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(response) =&gt; response.json()                     // ③ 중괄호와 return 생략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>
        <w:trPr>
          <w:cantSplit/>
          <w:tblHeader/>
        </w:trPr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규칙</w:t>
            </w:r>
          </w:p>
        </w:tc>
        <w:tc>
          <w:tcPr>
            <w:tcW w:w="6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매개변수가 하나면</w:t>
            </w:r>
          </w:p>
        </w:tc>
        <w:tc>
          <w:tcPr>
            <w:tcW w:w="6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괄호를 생략할 수 있습니다 : response =&gt; ...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매개변수가 없으면</w:t>
            </w:r>
          </w:p>
        </w:tc>
        <w:tc>
          <w:tcPr>
            <w:tcW w:w="6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빈 괄호가 필요합니다 : () =&gt; ...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몸통이 한 줄이면</w:t>
            </w:r>
          </w:p>
        </w:tc>
        <w:tc>
          <w:tcPr>
            <w:tcW w:w="6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중괄호와 return 을 동시에 생략할 수 있습니다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중괄호를 쓰면</w:t>
            </w:r>
          </w:p>
        </w:tc>
        <w:tc>
          <w:tcPr>
            <w:tcW w:w="6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return 을 반드시 직접 써야 합니다</w:t>
            </w:r>
          </w:p>
        </w:tc>
      </w:tr>
    </w:tbl>
    <w:p>
      <w:pPr>
        <w:spacing w:after="80"/>
      </w:pP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// 실습 3-6의 코드를 다시 보면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fetch(url)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.then((response) =&gt; {          // response 를 받는 함수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return response.json();    // 중괄호를 썼으니 return 필요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})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.then((students) =&gt; {          // students 를 받는 함수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renderStudentTable(students);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})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.catch((error) =&gt; {            // error 를 받는 함수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console.error("Error:", error);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});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then( ) 괄호 안에 들어간 것은 "나중에 실행할 함수"입니다. 지금 실행하는 것이 아니라 "다 되면 이걸 해 줘" 하고 맡겨두는 것입니다. 이렇게 다른 함수에 넘겨주는 함수를 콜백(callback) 함수라고 부릅니다. 화살표 함수가 널리 쓰이는 이유는 이런 콜백을 짧게 쓸 수 있기 때문입니다.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6-4 </w:t>
      </w:r>
      <w:r>
        <w:rPr>
          <w:b/>
          <w:bCs/>
          <w:color w:val="1F3864"/>
        </w:rPr>
        <w:t xml:space="preserve">함수는 만들기 전에 부를 수 있다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loadStudents();                       // 위에서 불러도 동작합니다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/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function loadStudents() { ... }       // 아래에서 정의</w:t>
      </w:r>
    </w:p>
    <w:p>
      <w:pPr>
        <w:spacing w:after="80"/>
      </w:pPr>
      <w:r>
        <w:t xml:space="preserve">function 으로 선언한 함수는 파일 전체에서 미리 인식됩니다(호이스팅). 그래서 실습 3-5에서 아직 만들지 않은 createStudent() 를 호출하는 코드를 먼저 써도 문법 오류는 나지 않고, 실행하는 순간에야 "createStudent is not defined" 가 나옵니다.</w:t>
      </w:r>
    </w:p>
    <w:p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 xml:space="preserve">함수는 만들었는데 실행이 안 된다 → 호출할 때 괄호를 빠뜨렸습니다.</w:t>
      </w:r>
    </w:p>
    <w:p>
      <w:pPr>
        <w:pBdr>
          <w:left w:val="single" w:sz="20" w:space="8" w:color="C0504D"/>
        </w:pBdr>
        <w:shd w:val="clear" w:color="auto" w:fill="FCEAEA"/>
        <w:spacing w:before="0" w:after="40" w:line="290" w:lineRule="auto"/>
        <w:ind w:left="150" w:right="150"/>
      </w:pPr>
      <w:r>
        <w:rPr>
          <w:color w:val="333333"/>
          <w:sz w:val="19"/>
          <w:szCs w:val="19"/>
        </w:rPr>
        <w:t xml:space="preserve">TypeError: xxx is not a function → 이름이 틀렸거나, 함수가 아닌 값(변수)에 괄호를 붙였습니다.</w:t>
      </w:r>
    </w:p>
    <w:p>
      <w:pPr>
        <w:pBdr>
          <w:left w:val="single" w:sz="20" w:space="8" w:color="C0504D"/>
        </w:pBdr>
        <w:shd w:val="clear" w:color="auto" w:fill="FCEAEA"/>
        <w:spacing w:before="0"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화살표 함수에서 값이 안 돌아온다 → 중괄호를 썼는데 return 을 빠뜨렸습니다.</w:t>
      </w:r>
    </w:p>
    <w:p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 xml:space="preserve">실습 3-6의 .then((response) =&gt; { return response.json(); }) 를 .then(response =&gt; response.json()) 으로 바꿔 보세요. 완전히 같이 동작하는 것을 확인하면 화살표 함수의 생략 규칙이 몸에 익습니다.</w:t>
      </w:r>
    </w:p>
    <w:p>
      <w:pPr>
        <w:pStyle w:val="1"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t xml:space="preserve">7장.  객체 — 3부의 최대 고비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7-1 </w:t>
      </w:r>
      <w:r>
        <w:rPr>
          <w:b/>
          <w:bCs/>
          <w:color w:val="1F3864"/>
        </w:rPr>
        <w:t xml:space="preserve">이름표가 붙은 값 묶음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const student = {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name: "홍길동",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studentNumber: "20241234",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age: 20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};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/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student.name          // "홍길동"   — 점 표기법 (주로 이걸 씁니다)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student["name"]       // "홍길동"   — 대괄호 표기법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student.age = 21;     // 값 변경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student.email = "a@b.com";   // 새 속성 추가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7-2 </w:t>
      </w:r>
      <w:r>
        <w:rPr>
          <w:b/>
          <w:bCs/>
          <w:color w:val="1F3864"/>
        </w:rPr>
        <w:t xml:space="preserve">중첩 객체 — detailRequest 를 이해하는 열쇠</w:t>
      </w:r>
    </w:p>
    <w:p>
      <w:pPr>
        <w:spacing w:after="80"/>
      </w:pPr>
      <w:r>
        <w:t xml:space="preserve">객체 안에 또 객체가 들어갈 수 있습니다. 본 교재 실습 3-7에서 "평평한 구조"를 "중첩 구조"로 바꾸는 장면이 이것입니다.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// 평평한 구조 (실습 3-5까지)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const studentData = {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name: "홍길동",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studentNumber: "20241234",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address: "서울시",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phoneNumber: "010-1234-5678"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};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studentData.address                  // "서울시"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/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// 중첩 구조 (실습 3-7부터)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const studentData = {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name: "홍길동",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studentNumber: "20241234",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detailRequest: {                 // 객체 안의 객체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address: "서울시",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phoneNumber: "010-1234-5678"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};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studentData.detailRequest.address    // "서울시"  — 점을 두 번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studentData.address                  // undefined — 여기엔 없습니다!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본 교재 실습 3-7에서 "validateStudent 도 함께 수정합니다"라고 하는 이유가 바로 이것입니다. 데이터 구조를 바꿨는데 검증 코드가 여전히 student.address 를 보고 있으면 undefined 가 나옵니다. 그리고 그 undefined 에 다시 점을 찍으면 "Cannot read properties of undefined (reading 'address')" 오류가 납니다.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프론트엔드가 보내는 JSON 의 키 이름과 구조는 서버가 받는 클래스(DTO)와 한 글자도 달라서는 안 됩니다. detailRequest 를 detail 로 잘못 쓰면 서버에서는 값이 전부 null 이 됩니다. 요청은 detailRequest, 응답은 detail 로 이름이 다르다는 점도 함께 기억하세요.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7-3 </w:t>
      </w:r>
      <w:r>
        <w:rPr>
          <w:b/>
          <w:bCs/>
          <w:color w:val="1F3864"/>
        </w:rPr>
        <w:t xml:space="preserve">없는 것에 점을 찍으면 오류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const student = { name: "홍길동" };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/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student.detail            // undefined  — 괜찮습니다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student.detail.address    // 오류!  undefined 에 점을 찍었습니다</w:t>
      </w:r>
    </w:p>
    <w:p>
      <w:pPr>
        <w:spacing w:after="80"/>
      </w:pPr>
      <w:r>
        <w:t xml:space="preserve">이것이 3부에서 가장 자주 만나는 오류의 정체입니다. 그래서 실습 3-6의 표 그리기 코드가 삼항 연산자로 방어합니다.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student.detail ? student.detail.address : "-"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// detail 이 있으면 주소를, 없으면 "-" 를 표시하라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/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student.detail?.address ?? "-"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// 위와 거의 같은 뜻의 최신 문법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7-4 </w:t>
      </w:r>
      <w:r>
        <w:rPr>
          <w:b/>
          <w:bCs/>
          <w:color w:val="1F3864"/>
        </w:rPr>
        <w:t xml:space="preserve">JSON — 객체를 글자로</w:t>
      </w:r>
    </w:p>
    <w:p>
      <w:pPr>
        <w:spacing w:after="80"/>
      </w:pPr>
      <w:r>
        <w:t xml:space="preserve">HTTP 는 문자열만 실어 나를 수 있습니다. 그래서 객체를 서버로 보내려면 먼저 문자열로 바꿔야 하고, 받을 때는 다시 객체로 되돌려야 합니다.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JSON.stringify(studentData)   // 객체 → 문자열   (보낼 때)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JSON.parse(text)              // 문자열 → 객체   (받을 때)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response.json()               // 응답 본문을 객체로 (11장에서)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JSON.stringify 와 response.json() 은 한 쌍입니다. 보낼 때 stringify, 받을 때 json(). 세트로 기억하세요. 실습 3-7의 body: JSON.stringify(studentData) 가 빠지면 서버에서 값이 전부 null 이 됩니다.</w:t>
      </w:r>
    </w:p>
    <w:p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 xml:space="preserve">Cannot read properties of undefined (reading 'address') → 중간 객체가 없습니다. 구조를 console.log 로 찍어 확인하세요.</w:t>
      </w:r>
    </w:p>
    <w:p>
      <w:pPr>
        <w:pBdr>
          <w:left w:val="single" w:sz="20" w:space="8" w:color="C0504D"/>
        </w:pBdr>
        <w:shd w:val="clear" w:color="auto" w:fill="FCEAEA"/>
        <w:spacing w:before="0"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서버에서 값이 전부 null → JSON 의 키 이름이나 중첩 구조가 서버와 다릅니다. F12 → Network → Payload 탭에서 실제로 보낸 JSON 을 확인하세요.</w:t>
      </w:r>
    </w:p>
    <w:p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 xml:space="preserve">실습 3-7의 studentData 를 만든 직후 console.log(studentData) 를 넣고, Console 에서 삼각형을 펼쳐 detailRequest 안에 값이 제대로 들어갔는지 눈으로 확인해 보세요.</w:t>
      </w:r>
    </w:p>
    <w:p>
      <w:pPr>
        <w:pStyle w:val="1"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t xml:space="preserve">8장.  배열과 배열 메서드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8-1 </w:t>
      </w:r>
      <w:r>
        <w:rPr>
          <w:b/>
          <w:bCs/>
          <w:color w:val="1F3864"/>
        </w:rPr>
        <w:t xml:space="preserve">순서가 있는 값 묶음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const students = [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{ id: 1, name: "홍길동" },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{ id: 2, name: "김코딩" }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];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/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students.length      // 2   — 개수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students[0]          // { id: 1, name: "홍길동" }   — 0부터 셉니다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students[0].name     // "홍길동"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students.push(x)     // 끝에 추가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서버가 목록을 돌려줄 때 오는 것이 바로 이 형태입니다. "객체가 들어 있는 배열". 실습 3-6에서 students 라는 이름으로 받는 값이 정확히 이 구조입니다.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8-2 </w:t>
      </w:r>
      <w:r>
        <w:rPr>
          <w:b/>
          <w:bCs/>
          <w:color w:val="1F3864"/>
        </w:rPr>
        <w:t xml:space="preserve">forEach — 하나씩 꺼내 처리하기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students.forEach((student) =&gt; {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console.log(student.name);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});</w:t>
      </w:r>
    </w:p>
    <w:p>
      <w:pPr>
        <w:spacing w:after="80"/>
      </w:pPr>
      <w:r>
        <w:t xml:space="preserve">배열의 요소를 하나씩 꺼내 괄호 안의 함수에 넘겨줍니다. student 라는 이름은 우리가 마음대로 정한 것이며, item 이든 s 든 상관없습니다. 실습 3-6의 표 그리기가 이 구조입니다.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function renderStudentTable(students) {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studentTableBody.innerHTML = "";              // 먼저 비우고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students.forEach((student) =&gt; {               // 하나씩 꺼내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const row = document.createElement("tr");  // 행을 만들어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row.innerHTML = `&lt;td&gt;${student.name}&lt;/td&gt;`;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studentTableBody.appendChild(row);         // 붙인다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});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}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innerHTML = "" 로 먼저 비우지 않으면 목록을 새로고침할 때마다 같은 학생이 두 번, 세 번 쌓입니다. "등록했더니 목록이 중복돼요"의 원인은 거의 항상 이 한 줄입니다.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8-3 </w:t>
      </w:r>
      <w:r>
        <w:rPr>
          <w:b/>
          <w:bCs/>
          <w:color w:val="1F3864"/>
        </w:rPr>
        <w:t xml:space="preserve">알아두면 좋은 나머지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800"/>
        <w:gridCol w:w="3600"/>
      </w:tblGrid>
      <w:tr>
        <w:trPr>
          <w:cantSplit/>
          <w:tblHeader/>
        </w:trPr>
        <w:tc>
          <w:tcPr>
            <w:tcW w:w="1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메서드</w:t>
            </w:r>
          </w:p>
        </w:tc>
        <w:tc>
          <w:tcPr>
            <w:tcW w:w="3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하는 일</w:t>
            </w:r>
          </w:p>
        </w:tc>
        <w:tc>
          <w:tcPr>
            <w:tcW w:w="3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돌려주는 것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forEach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하나씩 꺼내 무언가 실행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없음 (undefined)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map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하나씩 변환해 새 배열을 만듦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새 배열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filter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조건에 맞는 것만 골라냄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새 배열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find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조건에 맞는 첫 번째 하나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요소 하나 (없으면 undefined)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includes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그 값이 들어 있는지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true / false</w:t>
            </w:r>
          </w:p>
        </w:tc>
      </w:tr>
    </w:tbl>
    <w:p>
      <w:pPr>
        <w:spacing w:after="80"/>
      </w:pP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const names = students.map(s =&gt; s.name);              // ["홍길동", "김코딩"]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const adults = students.filter(s =&gt; s.age &gt;= 20);     // 조건에 맞는 것만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const target = students.find(s =&gt; s.id === 7);        // 하나 찾기</w:t>
      </w:r>
    </w:p>
    <w:p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 xml:space="preserve">forEach 의 결과를 변수에 담았는데 undefined 다 → forEach 는 값을 돌려주지 않습니다. 변환이 목적이라면 map 을 쓰세요.</w:t>
      </w:r>
    </w:p>
    <w:p>
      <w:pPr>
        <w:pBdr>
          <w:left w:val="single" w:sz="20" w:space="8" w:color="C0504D"/>
        </w:pBdr>
        <w:shd w:val="clear" w:color="auto" w:fill="FCEAEA"/>
        <w:spacing w:before="0"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students.forEach is not a function → students 가 배열이 아닙니다. console.log 로 실제로 무엇이 왔는지 확인하세요. 서버가 배열 대신 객체를 돌려줬을 수 있습니다.</w:t>
      </w:r>
    </w:p>
    <w:p>
      <w:pPr>
        <w:pBdr>
          <w:left w:val="single" w:sz="20" w:space="8" w:color="7B4FA0"/>
        </w:pBdr>
        <w:shd w:val="clear" w:color="auto" w:fill="F1EAF7"/>
        <w:spacing w:before="160" w:after="160" w:line="290" w:lineRule="auto"/>
        <w:ind w:left="150" w:right="150"/>
      </w:pPr>
      <w:r>
        <w:rPr>
          <w:b/>
          <w:bCs/>
          <w:color w:val="5B2E82"/>
          <w:sz w:val="19"/>
          <w:szCs w:val="19"/>
        </w:rPr>
        <w:t xml:space="preserve">■ 미니 과제   </w:t>
      </w:r>
      <w:r>
        <w:rPr>
          <w:color w:val="333333"/>
          <w:sz w:val="19"/>
          <w:szCs w:val="19"/>
        </w:rPr>
        <w:t xml:space="preserve">실습 3-6의 renderStudentTable 안에서 console.table(students) 를 찍어 보세요. 서버가 보낸 배열이 Console 에 깔끔한 표로 나타납니다.</w:t>
      </w:r>
    </w:p>
    <w:p>
      <w:pPr>
        <w:pStyle w:val="1"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t xml:space="preserve">9장.  DOM — 화면과 대화하기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9-1 </w:t>
      </w:r>
      <w:r>
        <w:rPr>
          <w:b/>
          <w:bCs/>
          <w:color w:val="1F3864"/>
        </w:rPr>
        <w:t xml:space="preserve">DOM 이란</w:t>
      </w:r>
    </w:p>
    <w:p>
      <w:pPr>
        <w:spacing w:after="80"/>
      </w:pPr>
      <w:r>
        <w:t xml:space="preserve">브라우저는 HTML 파일을 읽어 메모리 안에 가계도 모양의 구조를 만듭니다. 이것을 DOM(Document Object Model)이라고 합니다. JavaScript 는 HTML 파일을 직접 고치는 것이 아니라 이 메모리 속 구조를 고칩니다. 그래서 화면은 바뀌지만 원본 .html 파일은 그대로입니다.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document                              &lt;-- 문서 전체 (뿌리)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|- html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|- body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|- form#studentForm         &lt;-- getElementById("studentForm")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|- table#studentTable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    |- tbody#studentTableBody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9-2 </w:t>
      </w:r>
      <w:r>
        <w:rPr>
          <w:b/>
          <w:bCs/>
          <w:color w:val="1F3864"/>
        </w:rPr>
        <w:t xml:space="preserve">요소 찾기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600"/>
        <w:gridCol w:w="3400"/>
      </w:tblGrid>
      <w:tr>
        <w:trPr>
          <w:cantSplit/>
          <w:tblHeader/>
        </w:trPr>
        <w:tc>
          <w:tcPr>
            <w:tcW w:w="3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방법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찾는 방식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돌려주는 것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document.getElementById("x")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id 로 찾기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요소 하나 (없으면 null)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document.querySelector(".x")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CSS 선택자로 찾기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첫 번째 요소 하나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document.querySelectorAll(".x")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CSS 선택자로 모두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요소 목록</w:t>
            </w:r>
          </w:p>
        </w:tc>
      </w:tr>
      <w:tr>
        <w:trPr>
          <w:cantSplit/>
        </w:trPr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studentForm.name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form 안에서 name 속성으로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입력 요소</w:t>
            </w:r>
          </w:p>
        </w:tc>
      </w:tr>
    </w:tbl>
    <w:p>
      <w:pPr>
        <w:spacing w:after="80"/>
      </w:pP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const studentForm = document.getElementById("studentForm");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const cancelButton = studentForm.querySelector('.cancel-btn');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const submitButton = studentForm.querySelector('button[type="submit"]');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getElementById 는 id 만 찾을 수 있지만 가장 빠르고 명확합니다. querySelector 는 CSS 선택자를 그대로 쓸 수 있어 훨씬 유연합니다. 실습 3-9와 3-10에서 두 가지가 모두 나옵니다.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form 요소는 특별합니다. studentForm.name 처럼 안에 있는 입력 요소를 name 속성으로 바로 꺼낼 수 있습니다. document.getElementById("name").value 와 studentForm.name.value 는 같은 결과입니다. 여기서도 id 가 아니라 name 이라는 점을 기억하세요.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9-3 </w:t>
      </w:r>
      <w:r>
        <w:rPr>
          <w:b/>
          <w:bCs/>
          <w:color w:val="1F3864"/>
        </w:rPr>
        <w:t xml:space="preserve">값 읽고 쓰기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3400"/>
      </w:tblGrid>
      <w:tr>
        <w:trPr>
          <w:cantSplit/>
          <w:tblHeader/>
        </w:trPr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속성</w:t>
            </w:r>
          </w:p>
        </w:tc>
        <w:tc>
          <w:tcPr>
            <w:tcW w:w="3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하는 일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주의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element.value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입력창의 값 읽기·쓰기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input, select, textarea 전용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element.textContent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글자를 글자 그대로 넣기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안전. 기본으로 이것을 쓰세요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element.innerHTML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HTML 로 해석해서 넣기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태그가 살아남. 보안 주의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element.style.display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CSS 값 직접 지정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'none' / 'inline-block'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element.textContent = ''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내용 비우기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-</w:t>
            </w:r>
          </w:p>
        </w:tc>
      </w:tr>
    </w:tbl>
    <w:p>
      <w:pPr>
        <w:spacing w:after="80"/>
      </w:pP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document.getElementById("name").value = "홍길동";   // 입력창에 값 넣기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submitButton.textContent = "학생 수정";              // 버튼 글자 바꾸기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cancelButton.style.display = "inline-block";         // 숨겨둔 요소 보이기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studentTableBody.innerHTML = "";                     // 표 비우기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textContent 와 innerHTML 의 차이는 보안과 직결됩니다. 사용자가 입력한 글자나 서버가 보낸 메시지를 화면에 표시할 때 innerHTML 을 쓰면, 그 안에 든 &lt;script&gt; 같은 태그가 실제로 실행될 수 있습니다. 실습 3-11에서 메시지 표시에 textContent 를 쓰는 이유가 이것입니다.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9-4 </w:t>
      </w:r>
      <w:r>
        <w:rPr>
          <w:b/>
          <w:bCs/>
          <w:color w:val="1F3864"/>
        </w:rPr>
        <w:t xml:space="preserve">요소 만들어 붙이기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const row = document.createElement("tr");   // 만들고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row.innerHTML = `&lt;td&gt;홍길동&lt;/td&gt;`;           // 채우고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studentTableBody.appendChild(row);           // 붙인다</w:t>
      </w:r>
    </w:p>
    <w:p>
      <w:pPr>
        <w:spacing w:after="80"/>
      </w:pPr>
      <w:r>
        <w:t xml:space="preserve">만들기 → 채우기 → 붙이기. 이 세 단계가 화면에 무언가를 새로 그리는 기본 형태입니다. appendChild 를 하기 전까지는 메모리에만 있고 화면에는 보이지 않습니다.</w:t>
      </w:r>
    </w:p>
    <w:p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 xml:space="preserve">Cannot read properties of null (reading 'addEventListener') → getElementById 가 요소를 못 찾아 null 을 돌려줬습니다. id 철자와 대소문자를 확인하세요. studentform 과 studentForm 은 다릅니다.</w:t>
      </w:r>
    </w:p>
    <w:p>
      <w:pPr>
        <w:pBdr>
          <w:left w:val="single" w:sz="20" w:space="8" w:color="C0504D"/>
        </w:pBdr>
        <w:shd w:val="clear" w:color="auto" w:fill="FCEAEA"/>
        <w:spacing w:before="0" w:after="40" w:line="290" w:lineRule="auto"/>
        <w:ind w:left="150" w:right="150"/>
      </w:pPr>
      <w:r>
        <w:rPr>
          <w:color w:val="333333"/>
          <w:sz w:val="19"/>
          <w:szCs w:val="19"/>
        </w:rPr>
        <w:t xml:space="preserve">요소는 있는데 null 이 나온다 → script 가 HTML 보다 먼저 실행됐습니다. script 태그를 &lt;/body&gt; 앞으로 옮기세요.</w:t>
      </w:r>
    </w:p>
    <w:p>
      <w:pPr>
        <w:pBdr>
          <w:left w:val="single" w:sz="20" w:space="8" w:color="C0504D"/>
        </w:pBdr>
        <w:shd w:val="clear" w:color="auto" w:fill="FCEAEA"/>
        <w:spacing w:before="0"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화면이 안 바뀐다 → appendChild 를 빠뜨렸거나, textContent 대신 text 처럼 없는 속성 이름을 썼습니다.</w:t>
      </w:r>
    </w:p>
    <w:p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 xml:space="preserve">Console 에서 document.getElementById("studentForm") 을 직접 쳐 보면 form 요소가 출력된다.</w:t>
      </w:r>
    </w:p>
    <w:p>
      <w:pPr>
        <w:pBdr>
          <w:left w:val="single" w:sz="20" w:space="8" w:color="2E75B6"/>
        </w:pBdr>
        <w:shd w:val="clear" w:color="auto" w:fill="E5F0F8"/>
        <w:spacing w:before="0"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null 이 나온다면 id 가 틀렸거나 아직 만들어지지 않은 것이다.</w:t>
      </w:r>
    </w:p>
    <w:p>
      <w:pPr>
        <w:pStyle w:val="1"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t xml:space="preserve">10장.  이벤트 — 사용자 동작에 반응하기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10-1 </w:t>
      </w:r>
      <w:r>
        <w:rPr>
          <w:b/>
          <w:bCs/>
          <w:color w:val="1F3864"/>
        </w:rPr>
        <w:t xml:space="preserve">addEventListener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studentForm.addEventListener("submit", function (e) {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e.preventDefault();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console.log("폼 제출됨");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});</w:t>
      </w:r>
    </w:p>
    <w:p>
      <w:pPr>
        <w:spacing w:after="80"/>
      </w:pPr>
      <w:r>
        <w:t xml:space="preserve">"이 요소에서 submit 이 일어나면 이 함수를 실행해라"라고 미리 등록해 두는 것입니다. 사용자가 버튼을 누르는 그 순간까지 이 함수는 조용히 기다립니다.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00"/>
      </w:tblGrid>
      <w:tr>
        <w:trPr>
          <w:cantSplit/>
          <w:tblHeader/>
        </w:trPr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이벤트 이름</w:t>
            </w:r>
          </w:p>
        </w:tc>
        <w:tc>
          <w:tcPr>
            <w:tcW w:w="6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언제 일어나나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click</w:t>
            </w:r>
          </w:p>
        </w:tc>
        <w:tc>
          <w:tcPr>
            <w:tcW w:w="6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클릭했을 때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submit</w:t>
            </w:r>
          </w:p>
        </w:tc>
        <w:tc>
          <w:tcPr>
            <w:tcW w:w="6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폼이 제출될 때 (form 요소에 등록)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change</w:t>
            </w:r>
          </w:p>
        </w:tc>
        <w:tc>
          <w:tcPr>
            <w:tcW w:w="6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입력값이 바뀌고 포커스가 떠날 때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input</w:t>
            </w:r>
          </w:p>
        </w:tc>
        <w:tc>
          <w:tcPr>
            <w:tcW w:w="6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글자를 칠 때마다</w:t>
            </w:r>
          </w:p>
        </w:tc>
      </w:tr>
      <w:tr>
        <w:trPr>
          <w:cantSplit/>
        </w:trPr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DOMContentLoaded</w:t>
            </w:r>
          </w:p>
        </w:tc>
        <w:tc>
          <w:tcPr>
            <w:tcW w:w="6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HTML 구조가 다 만들어졌을 때 (document 에 등록)</w:t>
            </w:r>
          </w:p>
        </w:tc>
      </w:tr>
    </w:tbl>
    <w:p>
      <w:pPr>
        <w:spacing w:after="80"/>
      </w:pP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10-2 </w:t>
      </w:r>
      <w:r>
        <w:rPr>
          <w:b/>
          <w:bCs/>
          <w:color w:val="1F3864"/>
        </w:rPr>
        <w:t xml:space="preserve">e.preventDefault() — 기본 동작 막기</w:t>
      </w:r>
    </w:p>
    <w:p>
      <w:pPr>
        <w:spacing w:after="80"/>
      </w:pPr>
      <w:r>
        <w:t xml:space="preserve">form 태그는 태생적으로 "값을 서버에 보내고 페이지를 새로고침하는" 기본 동작을 갖고 있습니다. 우리는 JavaScript 로 직접 처리할 것이므로 이 동작을 막아야 합니다.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실습 3-4에서 e.preventDefault() 를 주석 처리하고 버튼을 눌러보라고 하는 실험이 있습니다. 주소창 끝에 ?name=&amp;studentNumber=... 가 붙으면서 화면이 깜빡 새로고침되고 Console 출력도 사라집니다. 꼭 한 번 해 보세요. 이 한 줄이 무엇을 막고 있는지 확실히 이해하게 됩니다.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10-3 </w:t>
      </w:r>
      <w:r>
        <w:rPr>
          <w:b/>
          <w:bCs/>
          <w:color w:val="1F3864"/>
        </w:rPr>
        <w:t xml:space="preserve">DOMContentLoaded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document.addEventListener("DOMContentLoaded", function () {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loadStudents();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});</w:t>
      </w:r>
    </w:p>
    <w:p>
      <w:pPr>
        <w:spacing w:after="80"/>
      </w:pPr>
      <w:r>
        <w:t xml:space="preserve">"HTML 을 다 읽고 화면 구조가 완성되면 그때 실행해라"는 예약 명령입니다. 페이지가 열리자마자 서버에서 목록을 가져오는 코드를 여기 넣습니다.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10-4 </w:t>
      </w:r>
      <w:r>
        <w:rPr>
          <w:b/>
          <w:bCs/>
          <w:color w:val="1F3864"/>
        </w:rPr>
        <w:t xml:space="preserve">함수를 넘길 때 괄호를 붙이지 않는다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button.addEventListener("click", loadStudents);     // O  함수를 넘김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button.addEventListener("click", loadStudents());   // X  지금 실행해서 결과를 넘김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6장에서 말한 "괄호의 차이"가 여기서 결정적입니다. 괄호를 붙이면 등록하는 그 순간 함수가 실행되어 버리고, 정작 클릭했을 때는 아무 일도 일어나지 않습니다.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10-5 </w:t>
      </w:r>
      <w:r>
        <w:rPr>
          <w:b/>
          <w:bCs/>
          <w:color w:val="1F3864"/>
        </w:rPr>
        <w:t xml:space="preserve">onclick 속성 방식</w:t>
      </w:r>
    </w:p>
    <w:p>
      <w:pPr>
        <w:pBdr>
          <w:left w:val="single" w:sz="12" w:space="6" w:color="B7C3D4"/>
        </w:pBdr>
        <w:shd w:val="clear" w:color="auto" w:fill="F2F4F7"/>
        <w:spacing w:before="12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&lt;button onclick="deleteStudent(7)"&gt;삭제&lt;/button&gt;</w:t>
      </w:r>
    </w:p>
    <w:p>
      <w:pPr>
        <w:spacing w:after="80"/>
      </w:pPr>
      <w:r>
        <w:t xml:space="preserve">HTML 태그에 직접 쓰는 방식입니다. 동작은 하지만 권장되지 않습니다. 함수가 반드시 전역에 있어야 하고, 사용자 입력이 그대로 HTML 에 들어가 보안 위험이 생길 수 있기 때문입니다. 본 교재 실습 3-6이 이 방식을 쓰는 것은 이해하기 쉽기 때문이며, 익숙해지면 addEventListener 로 바꿔볼 수 있습니다.</w:t>
      </w:r>
    </w:p>
    <w:p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 xml:space="preserve">버튼을 누르면 화면이 새로고침된다 → e.preventDefault() 가 빠졌습니다.</w:t>
      </w:r>
    </w:p>
    <w:p>
      <w:pPr>
        <w:pBdr>
          <w:left w:val="single" w:sz="20" w:space="8" w:color="C0504D"/>
        </w:pBdr>
        <w:shd w:val="clear" w:color="auto" w:fill="FCEAEA"/>
        <w:spacing w:before="0" w:after="40" w:line="290" w:lineRule="auto"/>
        <w:ind w:left="150" w:right="150"/>
      </w:pPr>
      <w:r>
        <w:rPr>
          <w:color w:val="333333"/>
          <w:sz w:val="19"/>
          <w:szCs w:val="19"/>
        </w:rPr>
        <w:t xml:space="preserve">클릭도 안 했는데 함수가 실행됐다 → addEventListener 에 괄호를 붙였습니다.</w:t>
      </w:r>
    </w:p>
    <w:p>
      <w:pPr>
        <w:pBdr>
          <w:left w:val="single" w:sz="20" w:space="8" w:color="C0504D"/>
        </w:pBdr>
        <w:shd w:val="clear" w:color="auto" w:fill="FCEAEA"/>
        <w:spacing w:before="0"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onclick 의 함수가 not defined → 그 함수가 전역에 없습니다. 다른 함수 안에 들어 있지 않은지 확인하세요.</w:t>
      </w:r>
    </w:p>
    <w:p>
      <w:pPr>
        <w:pStyle w:val="1"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t xml:space="preserve">11장.  비동기와 fetch — 서버와 대화하기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11-1 </w:t>
      </w:r>
      <w:r>
        <w:rPr>
          <w:b/>
          <w:bCs/>
          <w:color w:val="1F3864"/>
        </w:rPr>
        <w:t xml:space="preserve">동기와 비동기</w:t>
      </w:r>
    </w:p>
    <w:p>
      <w:pPr>
        <w:spacing w:after="80"/>
      </w:pPr>
      <w:r>
        <w:t xml:space="preserve">서버에서 데이터를 받아오는 데는 시간이 걸립니다. 빠르면 0.05초, 느리면 3초입니다. 그동안 브라우저가 멈춰 있다면 사용자는 스크롤도 못 하고 버튼도 못 누릅니다.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000"/>
        <w:gridCol w:w="3600"/>
      </w:tblGrid>
      <w:tr>
        <w:trPr>
          <w:cantSplit/>
          <w:tblHeader/>
        </w:trPr>
        <w:tc>
          <w:tcPr>
            <w:tcW w:w="1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방식</w:t>
            </w:r>
          </w:p>
        </w:tc>
        <w:tc>
          <w:tcPr>
            <w:tcW w:w="4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비유</w:t>
            </w:r>
          </w:p>
        </w:tc>
        <w:tc>
          <w:tcPr>
            <w:tcW w:w="3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동기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주문하고 계산대 앞에 서서 음식을 기다림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뒷사람이 아무것도 못 함 (화면 멈춤)</w:t>
            </w:r>
          </w:p>
        </w:tc>
      </w:tr>
      <w:tr>
        <w:trPr>
          <w:cantSplit/>
        </w:trPr>
        <w:tc>
          <w:tcPr>
            <w:tcW w:w="1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비동기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주문하고 진동벨을 받아 자리로 감. 울리면 찾으러 감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기다리는 동안 다른 일 가능 (화면 정상)</w:t>
            </w:r>
          </w:p>
        </w:tc>
      </w:tr>
    </w:tbl>
    <w:p>
      <w:pPr>
        <w:spacing w:after="80"/>
      </w:pPr>
    </w:p>
    <w:p>
      <w:pPr>
        <w:spacing w:after="80"/>
      </w:pPr>
      <w:r>
        <w:t xml:space="preserve">fetch() 는 진동벨을 주는 함수입니다. 호출하는 즉시 Promise 라는 진동벨을 돌려주고, 실제 데이터는 나중에 도착합니다. then() 은 "벨이 울리면 이걸 해라"라고 미리 적어두는 메모입니다.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11-2 </w:t>
      </w:r>
      <w:r>
        <w:rPr>
          <w:b/>
          <w:bCs/>
          <w:color w:val="1F3864"/>
        </w:rPr>
        <w:t xml:space="preserve">then 체인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fetch(`${API_BASE_URL}/api/students`)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.then((response) =&gt; {         // (1) 응답 도착 (상자는 아직 안 열었음)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if (!response.ok) {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    throw new Error("불러오기 실패");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}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return response.json();   // (2) 상자를 여는 작업 — 이것도 비동기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})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.then((students) =&gt; {         // (3) 내용물을 꺼냈다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renderStudentTable(students);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})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.catch((error) =&gt; {           // (4) 어디서든 문제가 생기면 여기로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console.error("Error:", error);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});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400"/>
        <w:gridCol w:w="3800"/>
      </w:tblGrid>
      <w:tr>
        <w:trPr>
          <w:cantSplit/>
          <w:tblHeader/>
        </w:trPr>
        <w:tc>
          <w:tcPr>
            <w:tcW w:w="1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단계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비유</w:t>
            </w:r>
          </w:p>
        </w:tc>
        <w:tc>
          <w:tcPr>
            <w:tcW w:w="3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실제로 일어나는 일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첫 번째 then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택배가 문 앞에 도착했다는 알림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상태 코드와 헤더는 볼 수 있음. 본문은 아직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response.json()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상자를 뜯어 내용물을 꺼내는 중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본문을 객체로 변환. 이것도 비동기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두 번째 then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내용물을 손에 들었다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students 배열을 실제로 쓸 수 있음</w:t>
            </w:r>
          </w:p>
        </w:tc>
      </w:tr>
      <w:tr>
        <w:trPr>
          <w:cantSplit/>
        </w:trPr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catch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어디선가 사고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체인 어느 단계의 오류든 여기로 모임</w:t>
            </w:r>
          </w:p>
        </w:tc>
      </w:tr>
    </w:tbl>
    <w:p>
      <w:pPr>
        <w:spacing w:after="80"/>
      </w:pPr>
    </w:p>
    <w:p>
      <w:pPr>
        <w:spacing w:after="80"/>
      </w:pPr>
      <w:r>
        <w:t xml:space="preserve">첫 번째 then 에서 return response.json() 으로 결과를 넘겼기 때문에 다음 then 이 그것을 이어받습니다. 이렇게 줄줄이 이어지는 구조를 체인이라고 합니다.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11-3 </w:t>
      </w:r>
      <w:r>
        <w:rPr>
          <w:b/>
          <w:bCs/>
          <w:color w:val="1F3864"/>
        </w:rPr>
        <w:t xml:space="preserve">가장 중요한 함정 : response.ok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fetch 는 서버가 404 나 500 을 돌려줘도 catch 로 가지 않습니다. "서버에 연락이 닿았고 답장을 받았다"는 이유로 성공으로 처리하기 때문입니다. catch 가 잡는 것은 서버가 꺼져 있거나 인터넷이 끊긴 것처럼 "답장 자체를 못 받은" 경우뿐입니다. 그래서 if (!response.ok) throw ... 두 줄을 우리가 직접 써야 합니다.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4600"/>
      </w:tblGrid>
      <w:tr>
        <w:trPr>
          <w:cantSplit/>
          <w:tblHeader/>
        </w:trPr>
        <w:tc>
          <w:tcPr>
            <w:tcW w:w="2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상황</w:t>
            </w:r>
          </w:p>
        </w:tc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어디서 처리되나</w:t>
            </w:r>
          </w:p>
        </w:tc>
        <w:tc>
          <w:tcPr>
            <w:tcW w:w="4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정상 응답 (200)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첫 번째 then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response.ok 가 true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404 / 409 / 500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첫 번째 then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response.ok 가 false → 직접 throw 해야 catch 로 감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서버가 꺼져 있음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catch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Failed to fetch</w:t>
            </w:r>
          </w:p>
        </w:tc>
      </w:tr>
      <w:tr>
        <w:trPr>
          <w:cantSplit/>
        </w:trPr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CORS 차단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catch</w:t>
            </w:r>
          </w:p>
        </w:tc>
        <w:tc>
          <w:tcPr>
            <w:tcW w:w="4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브라우저가 응답을 읽지 못하게 막음</w:t>
            </w:r>
          </w:p>
        </w:tc>
      </w:tr>
    </w:tbl>
    <w:p>
      <w:pPr>
        <w:spacing w:after="80"/>
      </w:pP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11-4 </w:t>
      </w:r>
      <w:r>
        <w:rPr>
          <w:b/>
          <w:bCs/>
          <w:color w:val="1F3864"/>
        </w:rPr>
        <w:t xml:space="preserve">보낼 때 — method, headers, body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fetch(`${API_BASE_URL}/api/students`, {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method: "POST",                            // 무엇을 할 것인가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headers: {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"Content-Type": "application/json"     // 어떤 형식인가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},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body: JSON.stringify(studentData)          // 무엇을 보내는가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})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400"/>
        <w:gridCol w:w="4000"/>
      </w:tblGrid>
      <w:tr>
        <w:trPr>
          <w:cantSplit/>
          <w:tblHeader/>
        </w:trPr>
        <w:tc>
          <w:tcPr>
            <w:tcW w:w="1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옵션</w:t>
            </w:r>
          </w:p>
        </w:tc>
        <w:tc>
          <w:tcPr>
            <w:tcW w:w="3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역할</w:t>
            </w:r>
          </w:p>
        </w:tc>
        <w:tc>
          <w:tcPr>
            <w:tcW w:w="40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빠뜨리면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method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HTTP 메서드. 생략하면 GET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405 Method Not Allowed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headers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본문이 JSON 임을 알림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415 Unsupported Media Type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body</w:t>
            </w:r>
          </w:p>
        </w:tc>
        <w:tc>
          <w:tcPr>
            <w:tcW w:w="3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실제로 보낼 데이터</w:t>
            </w:r>
          </w:p>
        </w:tc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서버에서 값이 null (400)</w:t>
            </w:r>
          </w:p>
        </w:tc>
      </w:tr>
    </w:tbl>
    <w:p>
      <w:pPr>
        <w:spacing w:after="80"/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800"/>
        <w:gridCol w:w="3600"/>
      </w:tblGrid>
      <w:tr>
        <w:trPr>
          <w:cantSplit/>
          <w:tblHeader/>
        </w:trPr>
        <w:tc>
          <w:tcPr>
            <w:tcW w:w="1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메서드</w:t>
            </w:r>
          </w:p>
        </w:tc>
        <w:tc>
          <w:tcPr>
            <w:tcW w:w="38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뜻</w:t>
            </w:r>
          </w:p>
        </w:tc>
        <w:tc>
          <w:tcPr>
            <w:tcW w:w="3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본 교재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GET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가져와라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실습 3-6 목록 조회, 3-9 한 건 조회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POST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새로 만들어라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실습 3-7 등록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PUT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이 번호의 것을 이 내용으로 바꿔라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실습 3-10 수정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DELETE</w:t>
            </w:r>
          </w:p>
        </w:tc>
        <w:tc>
          <w:tcPr>
            <w:tcW w:w="3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지워라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실습 3-8 삭제</w:t>
            </w:r>
          </w:p>
        </w:tc>
      </w:tr>
    </w:tbl>
    <w:p>
      <w:pPr>
        <w:spacing w:after="80"/>
      </w:pP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11-5 </w:t>
      </w:r>
      <w:r>
        <w:rPr>
          <w:b/>
          <w:bCs/>
          <w:color w:val="1F3864"/>
        </w:rPr>
        <w:t xml:space="preserve">HTTP 상태 코드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200"/>
        <w:gridCol w:w="4200"/>
      </w:tblGrid>
      <w:tr>
        <w:trPr>
          <w:cantSplit/>
          <w:tblHeader/>
        </w:trPr>
        <w:tc>
          <w:tcPr>
            <w:tcW w:w="1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코드</w:t>
            </w:r>
          </w:p>
        </w:tc>
        <w:tc>
          <w:tcPr>
            <w:tcW w:w="3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의미</w:t>
            </w:r>
          </w:p>
        </w:tc>
        <w:tc>
          <w:tcPr>
            <w:tcW w:w="4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언제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200 / 201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성공 / 생성 성공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조회 성공, 등록 성공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204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성공했지만 본문이 없음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삭제 성공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400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요청 형식 오류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필수값 누락, 날짜 형식 오류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404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대상 없음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없는 학생 ID 로 수정·삭제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409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충돌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이미 있는 학번으로 등록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500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서버 내부 오류</w:t>
            </w:r>
          </w:p>
        </w:tc>
        <w:tc>
          <w:tcPr>
            <w:tcW w:w="4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서버 코드의 문제 — 서버 로그를 봐야 함</w:t>
            </w:r>
          </w:p>
        </w:tc>
      </w:tr>
    </w:tbl>
    <w:p>
      <w:pPr>
        <w:spacing w:after="80"/>
      </w:pP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204 는 "성공했지만 돌려줄 내용이 없다"는 뜻입니다. 이때 response.json() 을 부르면 읽을 본문이 없어 "Unexpected end of JSON input" 오류가 납니다. 실습 3-8에서 삭제 성공 시 json() 을 부르지 않는 이유입니다.</w:t>
      </w: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11-6 </w:t>
      </w:r>
      <w:r>
        <w:rPr>
          <w:b/>
          <w:bCs/>
          <w:color w:val="1F3864"/>
        </w:rPr>
        <w:t xml:space="preserve">async / await</w:t>
      </w:r>
    </w:p>
    <w:p>
      <w:pPr>
        <w:spacing w:after="80"/>
      </w:pPr>
      <w:r>
        <w:t xml:space="preserve">then 체인을 좀 더 읽기 쉽게 쓰는 최신 문법입니다. 본 교재는 에러 본문을 읽는 부분에서만 부분적으로 씁니다.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.then(async (response) =&gt; {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if (!response.ok) {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const errorData = await response.json();   // 여기서 await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    throw new Error(errorData.message);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}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return response.json();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})</w:t>
      </w:r>
    </w:p>
    <w:p>
      <w:pPr>
        <w:spacing w:after="80"/>
      </w:pPr>
      <w:r>
        <w:t xml:space="preserve">await 는 "이게 끝날 때까지 여기서 기다려"라는 뜻이고, await 를 쓰려면 그 함수 앞에 async 를 붙여야 합니다. 그래서 then 콜백에 async 가 붙어 있는 것입니다.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본문(body)은 한 번만 읽을 수 있습니다. await response.json() 으로 이미 읽은 뒤 다시 return response.json() 을 부르면 "body stream already read" 오류가 납니다. 실패 분기에서는 반드시 throw 로 빠져나가야 하는 이유입니다.</w:t>
      </w:r>
    </w:p>
    <w:p>
      <w:pPr>
        <w:pBdr>
          <w:left w:val="single" w:sz="20" w:space="8" w:color="C0504D"/>
        </w:pBdr>
        <w:shd w:val="clear" w:color="auto" w:fill="FCEAEA"/>
        <w:spacing w:before="160" w:after="40" w:line="290" w:lineRule="auto"/>
        <w:ind w:left="150" w:right="150"/>
      </w:pPr>
      <w:r>
        <w:rPr>
          <w:b/>
          <w:bCs/>
          <w:color w:val="9C2D2D"/>
          <w:sz w:val="19"/>
          <w:szCs w:val="19"/>
        </w:rPr>
        <w:t xml:space="preserve">■ 자주 나는 오류   </w:t>
      </w:r>
      <w:r>
        <w:rPr>
          <w:color w:val="333333"/>
          <w:sz w:val="19"/>
          <w:szCs w:val="19"/>
        </w:rPr>
        <w:t xml:space="preserve">Failed to fetch → 서버가 꺼져 있거나 포트가 다릅니다. API_BASE_URL 을 확인하세요.</w:t>
      </w:r>
    </w:p>
    <w:p>
      <w:pPr>
        <w:pBdr>
          <w:left w:val="single" w:sz="20" w:space="8" w:color="C0504D"/>
        </w:pBdr>
        <w:shd w:val="clear" w:color="auto" w:fill="FCEAEA"/>
        <w:spacing w:before="0" w:after="40" w:line="290" w:lineRule="auto"/>
        <w:ind w:left="150" w:right="150"/>
      </w:pPr>
      <w:r>
        <w:rPr>
          <w:color w:val="333333"/>
          <w:sz w:val="19"/>
          <w:szCs w:val="19"/>
        </w:rPr>
        <w:t xml:space="preserve">blocked by CORS policy → 서버 설정 문제입니다. 내 JavaScript 잘못이 아닙니다.</w:t>
      </w:r>
    </w:p>
    <w:p>
      <w:pPr>
        <w:pBdr>
          <w:left w:val="single" w:sz="20" w:space="8" w:color="C0504D"/>
        </w:pBdr>
        <w:shd w:val="clear" w:color="auto" w:fill="FCEAEA"/>
        <w:spacing w:before="0" w:after="40" w:line="290" w:lineRule="auto"/>
        <w:ind w:left="150" w:right="150"/>
      </w:pPr>
      <w:r>
        <w:rPr>
          <w:color w:val="333333"/>
          <w:sz w:val="19"/>
          <w:szCs w:val="19"/>
        </w:rPr>
        <w:t xml:space="preserve">405 Method Not Allowed → method 옵션이 빠졌습니다.</w:t>
      </w:r>
    </w:p>
    <w:p>
      <w:pPr>
        <w:pBdr>
          <w:left w:val="single" w:sz="20" w:space="8" w:color="C0504D"/>
        </w:pBdr>
        <w:shd w:val="clear" w:color="auto" w:fill="FCEAEA"/>
        <w:spacing w:before="0" w:after="40" w:line="290" w:lineRule="auto"/>
        <w:ind w:left="150" w:right="150"/>
      </w:pPr>
      <w:r>
        <w:rPr>
          <w:color w:val="333333"/>
          <w:sz w:val="19"/>
          <w:szCs w:val="19"/>
        </w:rPr>
        <w:t xml:space="preserve">415 Unsupported Media Type → Content-Type 헤더가 빠졌습니다.</w:t>
      </w:r>
    </w:p>
    <w:p>
      <w:pPr>
        <w:pBdr>
          <w:left w:val="single" w:sz="20" w:space="8" w:color="C0504D"/>
        </w:pBdr>
        <w:shd w:val="clear" w:color="auto" w:fill="FCEAEA"/>
        <w:spacing w:before="0" w:after="40" w:line="290" w:lineRule="auto"/>
        <w:ind w:left="150" w:right="150"/>
      </w:pPr>
      <w:r>
        <w:rPr>
          <w:color w:val="333333"/>
          <w:sz w:val="19"/>
          <w:szCs w:val="19"/>
        </w:rPr>
        <w:t xml:space="preserve">Unexpected end of JSON input → 본문 없는 응답(204)에 json() 을 불렀습니다.</w:t>
      </w:r>
    </w:p>
    <w:p>
      <w:pPr>
        <w:pBdr>
          <w:left w:val="single" w:sz="20" w:space="8" w:color="C0504D"/>
        </w:pBdr>
        <w:shd w:val="clear" w:color="auto" w:fill="FCEAEA"/>
        <w:spacing w:before="0"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body stream already read → 본문을 두 번 읽었습니다.</w:t>
      </w:r>
    </w:p>
    <w:p>
      <w:pPr>
        <w:pBdr>
          <w:left w:val="single" w:sz="20" w:space="8" w:color="2E75B6"/>
        </w:pBdr>
        <w:shd w:val="clear" w:color="auto" w:fill="E5F0F8"/>
        <w:spacing w:before="160" w:after="40" w:line="290" w:lineRule="auto"/>
        <w:ind w:left="150" w:right="150"/>
      </w:pPr>
      <w:r>
        <w:rPr>
          <w:b/>
          <w:bCs/>
          <w:color w:val="1F4E79"/>
          <w:sz w:val="19"/>
          <w:szCs w:val="19"/>
        </w:rPr>
        <w:t xml:space="preserve">■ 확인하기   </w:t>
      </w:r>
      <w:r>
        <w:rPr>
          <w:color w:val="333333"/>
          <w:sz w:val="19"/>
          <w:szCs w:val="19"/>
        </w:rPr>
        <w:t xml:space="preserve">F12 → Network 탭 → Fetch/XHR 필터에서 요청이 보인다.</w:t>
      </w:r>
    </w:p>
    <w:p>
      <w:pPr>
        <w:pBdr>
          <w:left w:val="single" w:sz="20" w:space="8" w:color="2E75B6"/>
        </w:pBdr>
        <w:shd w:val="clear" w:color="auto" w:fill="E5F0F8"/>
        <w:spacing w:before="0" w:after="40" w:line="290" w:lineRule="auto"/>
        <w:ind w:left="150" w:right="150"/>
      </w:pPr>
      <w:r>
        <w:rPr>
          <w:color w:val="333333"/>
          <w:sz w:val="19"/>
          <w:szCs w:val="19"/>
        </w:rPr>
        <w:t xml:space="preserve">Headers 탭에서 Request URL 과 Status Code 를 확인할 수 있다.</w:t>
      </w:r>
    </w:p>
    <w:p>
      <w:pPr>
        <w:pBdr>
          <w:left w:val="single" w:sz="20" w:space="8" w:color="2E75B6"/>
        </w:pBdr>
        <w:shd w:val="clear" w:color="auto" w:fill="E5F0F8"/>
        <w:spacing w:before="0" w:after="40" w:line="290" w:lineRule="auto"/>
        <w:ind w:left="150" w:right="150"/>
      </w:pPr>
      <w:r>
        <w:rPr>
          <w:color w:val="333333"/>
          <w:sz w:val="19"/>
          <w:szCs w:val="19"/>
        </w:rPr>
        <w:t xml:space="preserve">Payload 탭에서 내가 보낸 JSON 을 볼 수 있다.</w:t>
      </w:r>
    </w:p>
    <w:p>
      <w:pPr>
        <w:pBdr>
          <w:left w:val="single" w:sz="20" w:space="8" w:color="2E75B6"/>
        </w:pBdr>
        <w:shd w:val="clear" w:color="auto" w:fill="E5F0F8"/>
        <w:spacing w:before="0" w:after="160" w:line="290" w:lineRule="auto"/>
        <w:ind w:left="150" w:right="150"/>
      </w:pPr>
      <w:r>
        <w:rPr>
          <w:color w:val="333333"/>
          <w:sz w:val="19"/>
          <w:szCs w:val="19"/>
        </w:rPr>
        <w:t xml:space="preserve">Response 탭에서 서버가 돌려준 내용을 볼 수 있다.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"서버가 이상한 것 같아요"라는 생각이 들면 먼저 Payload 탭을 여세요. 열에 아홉은 내가 보낸 JSON 의 구조나 이름이 잘못되어 있습니다. 이 습관 하나가 프론트엔드 개발자의 기본기입니다.</w:t>
      </w:r>
    </w:p>
    <w:p>
      <w:pPr>
        <w:pStyle w:val="1"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t xml:space="preserve">12장.  오류 메시지 읽는 법</w:t>
      </w:r>
    </w:p>
    <w:p>
      <w:pPr>
        <w:spacing w:after="80"/>
      </w:pPr>
      <w:r>
        <w:t xml:space="preserve">초보자와 숙련자의 가장 큰 차이는 문법 지식이 아니라 오류 메시지를 읽느냐 안 읽느냐입니다. 메시지에는 이미 답이 적혀 있습니다.</w:t>
      </w:r>
    </w:p>
    <w:p>
      <w:pPr>
        <w:pBdr>
          <w:left w:val="single" w:sz="12" w:space="6" w:color="B7C3D4"/>
        </w:pBdr>
        <w:shd w:val="clear" w:color="auto" w:fill="F2F4F7"/>
        <w:spacing w:before="12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Uncaught TypeError: Cannot read properties of null (reading 'addEventListener')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    at form05.js:9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|          |                                        |                    |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|          |                                        |                    +-- 어디서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|          |                                        +----------------------- 무엇을 하려다</w:t>
      </w:r>
    </w:p>
    <w:p>
      <w:pPr>
        <w:pBdr>
          <w:left w:val="single" w:sz="12" w:space="6" w:color="B7C3D4"/>
        </w:pBdr>
        <w:shd w:val="clear" w:color="auto" w:fill="F2F4F7"/>
        <w:spacing w:before="0" w:after="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|          +------------------------------------------------------------- 무엇이 null 이라서</w:t>
      </w:r>
    </w:p>
    <w:p>
      <w:pPr>
        <w:pBdr>
          <w:left w:val="single" w:sz="12" w:space="6" w:color="B7C3D4"/>
        </w:pBdr>
        <w:shd w:val="clear" w:color="auto" w:fill="F2F4F7"/>
        <w:spacing w:before="0" w:after="120" w:line="250" w:lineRule="auto"/>
        <w:ind w:left="180" w:right="180"/>
      </w:pPr>
      <w:r>
        <w:rPr>
          <w:rFonts w:ascii="Consolas" w:eastAsia="Consolas" w:hAnsi="Consolas" w:cs="Consolas"/>
          <w:sz w:val="17"/>
          <w:szCs w:val="17"/>
        </w:rPr>
        <w:t xml:space="preserve">+---------------------------------------------------------------------- 오류의 종류</w:t>
      </w:r>
    </w:p>
    <w:p>
      <w:pPr>
        <w:spacing w:after="80"/>
      </w:pPr>
      <w:r>
        <w:t xml:space="preserve">이 메시지는 "9번째 줄에서 null 인 값에 addEventListener 를 하려고 했다"는 뜻입니다. 즉 그 앞의 getElementById 가 요소를 못 찾았다는 말입니다. 오른쪽의 파일명과 줄 번호를 클릭하면 그 줄로 바로 이동합니다.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400"/>
        <w:gridCol w:w="4700"/>
      </w:tblGrid>
      <w:tr>
        <w:trPr>
          <w:cantSplit/>
          <w:tblHeader/>
        </w:trPr>
        <w:tc>
          <w:tcPr>
            <w:tcW w:w="19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오류 종류</w:t>
            </w:r>
          </w:p>
        </w:tc>
        <w:tc>
          <w:tcPr>
            <w:tcW w:w="2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뜻</w:t>
            </w:r>
          </w:p>
        </w:tc>
        <w:tc>
          <w:tcPr>
            <w:tcW w:w="47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주로 이런 경우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SyntaxError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문법이 틀렸다</w:t>
            </w:r>
          </w:p>
        </w:tc>
        <w:tc>
          <w:tcPr>
            <w:tcW w:w="4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괄호·따옴표 짝이 안 맞음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ReferenceError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그런 이름이 없다</w:t>
            </w:r>
          </w:p>
        </w:tc>
        <w:tc>
          <w:tcPr>
            <w:tcW w:w="4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변수·함수 이름 오타, 아직 만들지 않음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TypeError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그 타입에 그건 못 한다</w:t>
            </w:r>
          </w:p>
        </w:tc>
        <w:tc>
          <w:tcPr>
            <w:tcW w:w="4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null/undefined 에 점을 찍음, 함수가 아닌 것에 괄호</w:t>
            </w:r>
          </w:p>
        </w:tc>
      </w:tr>
      <w:tr>
        <w:trPr>
          <w:cantSplit/>
        </w:trPr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NetworkError</w:t>
            </w:r>
          </w:p>
        </w:tc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통신 실패</w:t>
            </w:r>
          </w:p>
        </w:tc>
        <w:tc>
          <w:tcPr>
            <w:tcW w:w="4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서버 꺼짐, CORS</w:t>
            </w:r>
          </w:p>
        </w:tc>
      </w:tr>
    </w:tbl>
    <w:p>
      <w:pPr>
        <w:spacing w:after="80"/>
      </w:pPr>
    </w:p>
    <w:p>
      <w:pPr>
        <w:pStyle w:val="2"/>
        <w:pBdr>
          <w:bottom w:val="single" w:sz="12" w:space="6" w:color="2E5496"/>
        </w:pBdr>
        <w:spacing w:before="320" w:after="140"/>
      </w:pPr>
      <w:r>
        <w:rPr>
          <w:b/>
          <w:bCs/>
          <w:color w:val="C0504D"/>
        </w:rPr>
        <w:t xml:space="preserve">12-1 </w:t>
      </w:r>
      <w:r>
        <w:rPr>
          <w:b/>
          <w:bCs/>
          <w:color w:val="1F3864"/>
        </w:rPr>
        <w:t xml:space="preserve">막혔을 때의 순서</w:t>
      </w:r>
    </w:p>
    <w:p>
      <w:pPr>
        <w:spacing w:after="80"/>
        <w:ind w:left="300" w:hanging="300"/>
      </w:pPr>
      <w:r>
        <w:rPr>
          <w:b/>
          <w:bCs/>
          <w:color w:val="2E5496"/>
        </w:rPr>
        <w:t xml:space="preserve">1. </w:t>
      </w:r>
      <w:r>
        <w:t xml:space="preserve">F12 → Console 탭을 연다. 빨간 메시지가 있는지 본다.</w:t>
      </w:r>
    </w:p>
    <w:p>
      <w:pPr>
        <w:spacing w:after="80"/>
        <w:ind w:left="300" w:hanging="300"/>
      </w:pPr>
      <w:r>
        <w:rPr>
          <w:b/>
          <w:bCs/>
          <w:color w:val="2E5496"/>
        </w:rPr>
        <w:t xml:space="preserve">2. </w:t>
      </w:r>
      <w:r>
        <w:t xml:space="preserve">메시지의 파일명과 줄 번호를 클릭해 해당 줄로 간다.</w:t>
      </w:r>
    </w:p>
    <w:p>
      <w:pPr>
        <w:spacing w:after="80"/>
        <w:ind w:left="300" w:hanging="300"/>
      </w:pPr>
      <w:r>
        <w:rPr>
          <w:b/>
          <w:bCs/>
          <w:color w:val="2E5496"/>
        </w:rPr>
        <w:t xml:space="preserve">3. </w:t>
      </w:r>
      <w:r>
        <w:t xml:space="preserve">그 줄에 나오는 변수를 console.log 로 찍어 실제 값을 확인한다.</w:t>
      </w:r>
    </w:p>
    <w:p>
      <w:pPr>
        <w:spacing w:after="80"/>
        <w:ind w:left="300" w:hanging="300"/>
      </w:pPr>
      <w:r>
        <w:rPr>
          <w:b/>
          <w:bCs/>
          <w:color w:val="2E5496"/>
        </w:rPr>
        <w:t xml:space="preserve">4. </w:t>
      </w:r>
      <w:r>
        <w:t xml:space="preserve">서버 통신이면 Network 탭 → Payload 와 Response 를 본다.</w:t>
      </w:r>
    </w:p>
    <w:p>
      <w:pPr>
        <w:spacing w:after="80"/>
        <w:ind w:left="300" w:hanging="300"/>
      </w:pPr>
      <w:r>
        <w:rPr>
          <w:b/>
          <w:bCs/>
          <w:color w:val="2E5496"/>
        </w:rPr>
        <w:t xml:space="preserve">5. </w:t>
      </w:r>
      <w:r>
        <w:t xml:space="preserve">그래도 모르겠으면 오류 메시지를 그대로 검색한다.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가장 흔한 실수는 오류 메시지를 읽지 않고 코드를 이리저리 바꿔보는 것입니다. 그러면 원래 맞던 부분까지 망가집니다. 반드시 메시지를 먼저 읽으세요.</w:t>
      </w:r>
    </w:p>
    <w:p>
      <w:pPr>
        <w:pStyle w:val="1"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t xml:space="preserve">부록 A.  자주 나는 오류 모음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600"/>
        <w:gridCol w:w="3200"/>
      </w:tblGrid>
      <w:tr>
        <w:trPr>
          <w:cantSplit/>
          <w:tblHeader/>
        </w:trPr>
        <w:tc>
          <w:tcPr>
            <w:tcW w:w="3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오류 / 증상</w:t>
            </w:r>
          </w:p>
        </w:tc>
        <w:tc>
          <w:tcPr>
            <w:tcW w:w="2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원인</w:t>
            </w:r>
          </w:p>
        </w:tc>
        <w:tc>
          <w:tcPr>
            <w:tcW w:w="32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해결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Cannot read properties of null (addEventListener)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getElementById 가 못 찾음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id 철자·대소문자 확인, script 위치 확인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Cannot read properties of null (trim)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input 에 name 속성 없음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&lt;input name="..."&gt; 추가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Cannot read properties of undefined (address)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중첩 구조 불일치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student.detailRequest.address 로 수정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xxx is not defined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변수·함수가 아직 없음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정의 순서와 철자 확인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xxx is not a function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함수가 아닌 값에 괄호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console.log 로 실제 값 확인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Assignment to constant variable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const 에 재할당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let 으로 변경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버튼 누르면 새로고침됨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e.preventDefault() 누락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핸들러 첫 줄에 추가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클릭 안 했는데 실행됨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addEventListener 에 괄호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괄호 제거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목록이 중복해서 쌓임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innerHTML = "" 누락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렌더 함수 첫 줄 확인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화면에 ${...} 가 그대로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백틱 대신 따옴표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백틱(`)으로 변경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Failed to fetch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서버 꺼짐 / 포트 불일치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서버 실행과 API_BASE_URL 확인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blocked by CORS policy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서버 CORS 설정 없음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서버 담당자에게 문의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405 Method Not Allowed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method 누락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fetch 옵션에 method 명시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415 Unsupported Media Type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Content-Type 누락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headers 추가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Unexpected end of JSON input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204 에 json() 호출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성공 시 json() 생략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body stream already read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본문을 두 번 읽음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실패 분기에서 반드시 throw</w:t>
            </w:r>
          </w:p>
        </w:tc>
      </w:tr>
      <w:tr>
        <w:trPr>
          <w:cantSplit/>
        </w:trPr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서버에서 값이 전부 null</w:t>
            </w:r>
          </w:p>
        </w:tc>
        <w:tc>
          <w:tcPr>
            <w:tcW w:w="2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JSON 키·구조 불일치</w:t>
            </w:r>
          </w:p>
        </w:tc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Network → Payload 확인</w:t>
            </w:r>
          </w:p>
        </w:tc>
      </w:tr>
    </w:tbl>
    <w:p>
      <w:pPr>
        <w:spacing w:after="80"/>
      </w:pPr>
    </w:p>
    <w:p>
      <w:pPr>
        <w:pStyle w:val="1"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t xml:space="preserve">부록 B.  본 교재 실습에 나오는 문법 총정리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7400"/>
      </w:tblGrid>
      <w:tr>
        <w:trPr>
          <w:cantSplit/>
          <w:tblHeader/>
        </w:trPr>
        <w:tc>
          <w:tcPr>
            <w:tcW w:w="16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분류</w:t>
            </w:r>
          </w:p>
        </w:tc>
        <w:tc>
          <w:tcPr>
            <w:tcW w:w="7400" w:type="dxa"/>
            <w:shd w:val="clear" w:color="auto" w:fill="DCE6F1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문법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변수</w:t>
            </w:r>
          </w:p>
        </w:tc>
        <w:tc>
          <w:tcPr>
            <w:tcW w:w="7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const, let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문자열</w:t>
            </w:r>
          </w:p>
        </w:tc>
        <w:tc>
          <w:tcPr>
            <w:tcW w:w="7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trim(), length, 템플릿 리터럴 `${ }`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연산자</w:t>
            </w:r>
          </w:p>
        </w:tc>
        <w:tc>
          <w:tcPr>
            <w:tcW w:w="7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===, !==, &amp;&amp;, ||, !, 삼항 연산자 ? :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조건·반복</w:t>
            </w:r>
          </w:p>
        </w:tc>
        <w:tc>
          <w:tcPr>
            <w:tcW w:w="7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if / else, return, forEach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함수</w:t>
            </w:r>
          </w:p>
        </w:tc>
        <w:tc>
          <w:tcPr>
            <w:tcW w:w="7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function 선언, 화살표 함수 =&gt;, 콜백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객체</w:t>
            </w:r>
          </w:p>
        </w:tc>
        <w:tc>
          <w:tcPr>
            <w:tcW w:w="7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점 표기법, 중첩 객체, JSON.stringify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배열</w:t>
            </w:r>
          </w:p>
        </w:tc>
        <w:tc>
          <w:tcPr>
            <w:tcW w:w="7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length, forEach, 인덱스 접근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DOM</w:t>
            </w:r>
          </w:p>
        </w:tc>
        <w:tc>
          <w:tcPr>
            <w:tcW w:w="7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getElementById, querySelector, value, textContent, innerHTML, style.display, createElement, appendChild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이벤트</w:t>
            </w:r>
          </w:p>
        </w:tc>
        <w:tc>
          <w:tcPr>
            <w:tcW w:w="7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addEventListener, e.preventDefault, DOMContentLoaded, onclick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비동기</w:t>
            </w:r>
          </w:p>
        </w:tc>
        <w:tc>
          <w:tcPr>
            <w:tcW w:w="7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fetch, then, catch, finally, async / await, response.ok, response.json</w:t>
            </w:r>
          </w:p>
        </w:tc>
      </w:tr>
      <w:tr>
        <w:trPr>
          <w:cantSplit/>
        </w:trPr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기타</w:t>
            </w:r>
          </w:p>
        </w:tc>
        <w:tc>
          <w:tcPr>
            <w:tcW w:w="7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260" w:lineRule="auto"/>
            </w:pPr>
            <w:r>
              <w:rPr>
                <w:sz w:val="18"/>
                <w:szCs w:val="18"/>
              </w:rPr>
              <w:t xml:space="preserve">console.log, console.error, alert, confirm, throw new Error</w:t>
            </w:r>
          </w:p>
        </w:tc>
      </w:tr>
    </w:tbl>
    <w:p>
      <w:pPr>
        <w:spacing w:after="80"/>
      </w:pPr>
    </w:p>
    <w:p>
      <w:pPr>
        <w:pStyle w:val="1"/>
        <w:shd w:val="clear" w:color="auto" w:fill="1F3864"/>
        <w:spacing w:before="200" w:after="200"/>
        <w:ind w:left="150" w:right="150"/>
      </w:pPr>
      <w:r>
        <w:rPr>
          <w:b/>
          <w:bCs/>
          <w:color w:val="FFFFFF"/>
          <w:sz w:val="28"/>
          <w:szCs w:val="28"/>
        </w:rPr>
        <w:t xml:space="preserve">마무리</w:t>
      </w:r>
    </w:p>
    <w:p>
      <w:pPr>
        <w:spacing w:after="80"/>
      </w:pPr>
      <w:r>
        <w:t xml:space="preserve">이 문서의 내용을 전부 외울 필요는 없습니다. "이런 게 있었지" 정도만 기억하고, 실습 중 막히면 해당 장으로 돌아와 확인하는 방식이 가장 빠릅니다.</w:t>
      </w:r>
    </w:p>
    <w:p>
      <w:pPr>
        <w:pBdr>
          <w:left w:val="single" w:sz="20" w:space="8" w:color="E8A33D"/>
        </w:pBdr>
        <w:shd w:val="clear" w:color="auto" w:fill="FFF4E5"/>
        <w:spacing w:before="160" w:after="160" w:line="290" w:lineRule="auto"/>
        <w:ind w:left="150" w:right="150"/>
      </w:pPr>
      <w:r>
        <w:rPr>
          <w:b/>
          <w:bCs/>
          <w:color w:val="9C5700"/>
          <w:sz w:val="19"/>
          <w:szCs w:val="19"/>
        </w:rPr>
        <w:t xml:space="preserve">■ 알아두기   </w:t>
      </w:r>
      <w:r>
        <w:rPr>
          <w:color w:val="333333"/>
          <w:sz w:val="19"/>
          <w:szCs w:val="19"/>
        </w:rPr>
        <w:t xml:space="preserve">이제 본 교재 실습 3-4부터 시작하면 됩니다. 3부를 끝내면 화면을 만들고, 입력을 검증하고, 서버와 데이터를 주고받는 웹 애플리케이션 한 벌을 처음부터 끝까지 만들게 됩니다. 이 구조(CRUD + REST API)는 실무에서 만드는 시스템의 대부분과 같습니다.</w:t>
      </w:r>
    </w:p>
    <w:sectPr w:rsidR="00B72613">
      <w:headerReference w:type="even" r:id="rId38"/>
      <w:headerReference w:type="default" r:id="rId39"/>
      <w:footerReference w:type="even" r:id="rId40"/>
      <w:footerReference w:type="default" r:id="rId41"/>
      <w:headerReference w:type="first" r:id="rId42"/>
      <w:footerReference w:type="first" r:id="rId43"/>
      <w:pgSz w:w="11906" w:h="16838"/>
      <w:pgMar w:top="1300" w:right="1400" w:bottom="1300" w:left="14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F638D" w:rsidRDefault="009F638D">
      <w:pPr>
        <w:spacing w:line="240" w:lineRule="auto"/>
      </w:pPr>
      <w:r>
        <w:separator/>
      </w:r>
    </w:p>
  </w:endnote>
  <w:endnote w:type="continuationSeparator" w:id="0">
    <w:p w:rsidR="009F638D" w:rsidRDefault="009F63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48B1" w:rsidRDefault="002348B1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48B1" w:rsidRDefault="002348B1">
    <w:pPr>
      <w:jc w:val="center"/>
    </w:pPr>
    <w:r>
      <w:rPr>
        <w:color w:val="999999"/>
        <w:sz w:val="16"/>
        <w:szCs w:val="16"/>
      </w:rPr>
      <w:t xml:space="preserve">JavaScript 기초 · 단계별 실습 교재 부속 자료   </w:t>
    </w:r>
    <w:proofErr w:type="gramStart"/>
    <w:r>
      <w:rPr>
        <w:color w:val="999999"/>
        <w:sz w:val="16"/>
        <w:szCs w:val="16"/>
      </w:rPr>
    </w:r>
    <w:proofErr w:type="gramEnd"/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B95BC6">
      <w:rPr>
        <w:noProof/>
        <w:color w:val="999999"/>
        <w:sz w:val="16"/>
        <w:szCs w:val="16"/>
      </w:rPr>
      <w:t>48</w:t>
    </w:r>
    <w:r>
      <w:rPr>
        <w:color w:val="999999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48B1" w:rsidRDefault="002348B1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F638D" w:rsidRDefault="009F638D">
      <w:pPr>
        <w:spacing w:line="240" w:lineRule="auto"/>
      </w:pPr>
      <w:r>
        <w:separator/>
      </w:r>
    </w:p>
  </w:footnote>
  <w:footnote w:type="continuationSeparator" w:id="0">
    <w:p w:rsidR="009F638D" w:rsidRDefault="009F638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48B1" w:rsidRDefault="002348B1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22593605"/>
      <w:docPartObj>
        <w:docPartGallery w:val="Page Numbers (Top of Page)"/>
        <w:docPartUnique/>
      </w:docPartObj>
    </w:sdtPr>
    <w:sdtEndPr/>
    <w:sdtContent>
      <w:p w:rsidR="002348B1" w:rsidRDefault="002348B1" w:rsidP="002B2E51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95BC6" w:rsidRPr="00B95BC6">
          <w:rPr>
            <w:noProof/>
            <w:lang w:val="ko-KR"/>
          </w:rPr>
          <w:t>48</w:t>
        </w:r>
        <w:r>
          <w:fldChar w:fldCharType="end"/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48B1" w:rsidRDefault="002348B1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5525C8"/>
    <w:multiLevelType w:val="hybridMultilevel"/>
    <w:tmpl w:val="5FA6FBC2"/>
    <w:lvl w:ilvl="0" w:tplc="E0363A08">
      <w:start w:val="1"/>
      <w:numFmt w:val="bullet"/>
      <w:lvlText w:val="●"/>
      <w:lvlJc w:val="left"/>
      <w:pPr>
        <w:ind w:left="720" w:hanging="360"/>
      </w:pPr>
    </w:lvl>
    <w:lvl w:ilvl="1" w:tplc="9DA40902">
      <w:start w:val="1"/>
      <w:numFmt w:val="bullet"/>
      <w:lvlText w:val="○"/>
      <w:lvlJc w:val="left"/>
      <w:pPr>
        <w:ind w:left="1440" w:hanging="360"/>
      </w:pPr>
    </w:lvl>
    <w:lvl w:ilvl="2" w:tplc="DF1A8964">
      <w:start w:val="1"/>
      <w:numFmt w:val="bullet"/>
      <w:lvlText w:val="■"/>
      <w:lvlJc w:val="left"/>
      <w:pPr>
        <w:ind w:left="2160" w:hanging="360"/>
      </w:pPr>
    </w:lvl>
    <w:lvl w:ilvl="3" w:tplc="6824AF32">
      <w:start w:val="1"/>
      <w:numFmt w:val="bullet"/>
      <w:lvlText w:val="●"/>
      <w:lvlJc w:val="left"/>
      <w:pPr>
        <w:ind w:left="2880" w:hanging="360"/>
      </w:pPr>
    </w:lvl>
    <w:lvl w:ilvl="4" w:tplc="B7E8D6C4">
      <w:start w:val="1"/>
      <w:numFmt w:val="bullet"/>
      <w:lvlText w:val="○"/>
      <w:lvlJc w:val="left"/>
      <w:pPr>
        <w:ind w:left="3600" w:hanging="360"/>
      </w:pPr>
    </w:lvl>
    <w:lvl w:ilvl="5" w:tplc="B4DCCC72">
      <w:start w:val="1"/>
      <w:numFmt w:val="bullet"/>
      <w:lvlText w:val="■"/>
      <w:lvlJc w:val="left"/>
      <w:pPr>
        <w:ind w:left="4320" w:hanging="360"/>
      </w:pPr>
    </w:lvl>
    <w:lvl w:ilvl="6" w:tplc="F13E5C00">
      <w:start w:val="1"/>
      <w:numFmt w:val="bullet"/>
      <w:lvlText w:val="●"/>
      <w:lvlJc w:val="left"/>
      <w:pPr>
        <w:ind w:left="5040" w:hanging="360"/>
      </w:pPr>
    </w:lvl>
    <w:lvl w:ilvl="7" w:tplc="C10A1E14">
      <w:start w:val="1"/>
      <w:numFmt w:val="bullet"/>
      <w:lvlText w:val="●"/>
      <w:lvlJc w:val="left"/>
      <w:pPr>
        <w:ind w:left="5760" w:hanging="360"/>
      </w:pPr>
    </w:lvl>
    <w:lvl w:ilvl="8" w:tplc="5318549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C84"/>
    <w:rsid w:val="000578EA"/>
    <w:rsid w:val="000929EA"/>
    <w:rsid w:val="000C2852"/>
    <w:rsid w:val="0010035E"/>
    <w:rsid w:val="00113345"/>
    <w:rsid w:val="002032BD"/>
    <w:rsid w:val="002348B1"/>
    <w:rsid w:val="00292C84"/>
    <w:rsid w:val="002A7730"/>
    <w:rsid w:val="002B2E51"/>
    <w:rsid w:val="00352989"/>
    <w:rsid w:val="00356C40"/>
    <w:rsid w:val="004236B7"/>
    <w:rsid w:val="00560DF0"/>
    <w:rsid w:val="005B45B2"/>
    <w:rsid w:val="005D1E31"/>
    <w:rsid w:val="005E16FB"/>
    <w:rsid w:val="005E4B3E"/>
    <w:rsid w:val="006316FC"/>
    <w:rsid w:val="007A0E49"/>
    <w:rsid w:val="007D06D0"/>
    <w:rsid w:val="00805EC5"/>
    <w:rsid w:val="00966A19"/>
    <w:rsid w:val="00996EE4"/>
    <w:rsid w:val="009F638D"/>
    <w:rsid w:val="00A42C26"/>
    <w:rsid w:val="00A51B42"/>
    <w:rsid w:val="00B450C4"/>
    <w:rsid w:val="00B72613"/>
    <w:rsid w:val="00B84BFA"/>
    <w:rsid w:val="00B8626C"/>
    <w:rsid w:val="00B864AF"/>
    <w:rsid w:val="00B95BC6"/>
    <w:rsid w:val="00C527D1"/>
    <w:rsid w:val="00D3281D"/>
    <w:rsid w:val="00DC5DD3"/>
    <w:rsid w:val="00DE4CF0"/>
    <w:rsid w:val="00E53D88"/>
    <w:rsid w:val="00F1156C"/>
    <w:rsid w:val="00FC6296"/>
    <w:rsid w:val="00FE6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2E387"/>
  <w15:docId w15:val="{30EDEF5D-DC4D-436A-9AEC-71FE0AB30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pPr>
      <w:spacing w:line="240" w:lineRule="auto"/>
    </w:p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pPr>
      <w:spacing w:line="240" w:lineRule="auto"/>
    </w:p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2B2E51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2B2E51"/>
  </w:style>
  <w:style w:type="paragraph" w:styleId="ab">
    <w:name w:val="footer"/>
    <w:basedOn w:val="a"/>
    <w:link w:val="Char2"/>
    <w:uiPriority w:val="99"/>
    <w:unhideWhenUsed/>
    <w:rsid w:val="002B2E51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2B2E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78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9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1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yperlink" Target="https://github.com/mysoyul/Html_CSS_JS_App/blob/main/css_basic/css/style03.css" TargetMode="External"/><Relationship Id="rId18" Type="http://schemas.openxmlformats.org/officeDocument/2006/relationships/hyperlink" Target="https://github.com/mysoyul/Html_CSS_JS_App/blob/main/css_basic/portfolio06.html" TargetMode="External"/><Relationship Id="rId26" Type="http://schemas.openxmlformats.org/officeDocument/2006/relationships/hyperlink" Target="https://github.com/mysoyul/Html_CSS_JS_App/blob/main/css_basic/css/projects05.css" TargetMode="External"/><Relationship Id="rId39" Type="http://schemas.openxmlformats.org/officeDocument/2006/relationships/header" Target="header2.xml"/><Relationship Id="rId21" Type="http://schemas.openxmlformats.org/officeDocument/2006/relationships/hyperlink" Target="https://github.com/mysoyul/Html_CSS_JS_App/blob/main/css_basic/css/projects01.css" TargetMode="External"/><Relationship Id="rId34" Type="http://schemas.openxmlformats.org/officeDocument/2006/relationships/hyperlink" Target="https://github.com/mysoyul/Html_CSS_JS_App/blob/main/student/css/form.css" TargetMode="External"/><Relationship Id="rId42" Type="http://schemas.openxmlformats.org/officeDocument/2006/relationships/header" Target="head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github.com/mysoyul/Html_CSS_JS_App/blob/main/css_basic/portfolio05.html" TargetMode="External"/><Relationship Id="rId29" Type="http://schemas.openxmlformats.org/officeDocument/2006/relationships/hyperlink" Target="https://github.com/mysoyul/Html_CSS_JS_App/blob/main/css_basic/projects08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mysoyul/Html_CSS_JS_App/blob/main/css_basic/css/style02.css" TargetMode="External"/><Relationship Id="rId24" Type="http://schemas.openxmlformats.org/officeDocument/2006/relationships/hyperlink" Target="https://github.com/mysoyul/Html_CSS_JS_App/blob/main/css_basic/projects04.html" TargetMode="External"/><Relationship Id="rId32" Type="http://schemas.openxmlformats.org/officeDocument/2006/relationships/hyperlink" Target="https://github.com/mysoyul/Html_CSS_JS_App/blob/main/student/student-client-step02.html" TargetMode="External"/><Relationship Id="rId37" Type="http://schemas.openxmlformats.org/officeDocument/2006/relationships/hyperlink" Target="https://github.com/mysoyul/Html_CSS_JS_App/blob/main/student/js/form05.js" TargetMode="External"/><Relationship Id="rId40" Type="http://schemas.openxmlformats.org/officeDocument/2006/relationships/footer" Target="footer1.xml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mysoyul/Html_CSS_JS_App/blob/main/css_basic/css/style04.css" TargetMode="External"/><Relationship Id="rId23" Type="http://schemas.openxmlformats.org/officeDocument/2006/relationships/hyperlink" Target="https://github.com/mysoyul/Html_CSS_JS_App/blob/main/css_basic/css/projects03.css" TargetMode="External"/><Relationship Id="rId28" Type="http://schemas.openxmlformats.org/officeDocument/2006/relationships/hyperlink" Target="https://github.com/mysoyul/Html_CSS_JS_App/blob/main/css_basic/css/projects07.css" TargetMode="External"/><Relationship Id="rId36" Type="http://schemas.openxmlformats.org/officeDocument/2006/relationships/hyperlink" Target="https://github.com/mysoyul/Html_CSS_JS_App/blob/main/student/student-client-step05.html" TargetMode="External"/><Relationship Id="rId10" Type="http://schemas.openxmlformats.org/officeDocument/2006/relationships/hyperlink" Target="https://github.com/mysoyul/Html_CSS_JS_App/blob/main/css_basic/portfolio02.html" TargetMode="External"/><Relationship Id="rId19" Type="http://schemas.openxmlformats.org/officeDocument/2006/relationships/hyperlink" Target="https://github.com/mysoyul/Html_CSS_JS_App/blob/main/css_basic/css/style06.css" TargetMode="External"/><Relationship Id="rId31" Type="http://schemas.openxmlformats.org/officeDocument/2006/relationships/hyperlink" Target="https://github.com/mysoyul/Html_CSS_JS_App/blob/main/student/student-client-step01.html" TargetMode="External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mysoyul/Html_CSS_JS_App/blob/main/css_basic/css/style01.css" TargetMode="External"/><Relationship Id="rId14" Type="http://schemas.openxmlformats.org/officeDocument/2006/relationships/hyperlink" Target="https://github.com/mysoyul/Html_CSS_JS_App/blob/main/css_basic/portfolio04.html" TargetMode="External"/><Relationship Id="rId22" Type="http://schemas.openxmlformats.org/officeDocument/2006/relationships/hyperlink" Target="https://github.com/mysoyul/Html_CSS_JS_App/blob/main/css_basic/css/projects02.css" TargetMode="External"/><Relationship Id="rId27" Type="http://schemas.openxmlformats.org/officeDocument/2006/relationships/hyperlink" Target="https://github.com/mysoyul/Html_CSS_JS_App/blob/main/css_basic/css/projects06.css" TargetMode="External"/><Relationship Id="rId30" Type="http://schemas.openxmlformats.org/officeDocument/2006/relationships/hyperlink" Target="https://github.com/mysoyul/Html_CSS_JS_App/blob/main/css_basic/css/projects08.css" TargetMode="External"/><Relationship Id="rId35" Type="http://schemas.openxmlformats.org/officeDocument/2006/relationships/hyperlink" Target="https://github.com/mysoyul/Html_CSS_JS_App/blob/main/student/student-client-step04.html" TargetMode="External"/><Relationship Id="rId43" Type="http://schemas.openxmlformats.org/officeDocument/2006/relationships/footer" Target="footer3.xml"/><Relationship Id="rId8" Type="http://schemas.openxmlformats.org/officeDocument/2006/relationships/hyperlink" Target="https://github.com/mysoyul/Html_CSS_JS_App/blob/main/css_basic/portfolio01.html" TargetMode="External"/><Relationship Id="rId3" Type="http://schemas.openxmlformats.org/officeDocument/2006/relationships/styles" Target="styles.xml"/><Relationship Id="rId12" Type="http://schemas.openxmlformats.org/officeDocument/2006/relationships/hyperlink" Target="https://github.com/mysoyul/Html_CSS_JS_App/blob/main/css_basic/portfolio03.html" TargetMode="External"/><Relationship Id="rId17" Type="http://schemas.openxmlformats.org/officeDocument/2006/relationships/hyperlink" Target="https://github.com/mysoyul/Html_CSS_JS_App/blob/main/css_basic/css/style05.css" TargetMode="External"/><Relationship Id="rId25" Type="http://schemas.openxmlformats.org/officeDocument/2006/relationships/hyperlink" Target="https://github.com/mysoyul/Html_CSS_JS_App/blob/main/css_basic/css/projects04.css" TargetMode="External"/><Relationship Id="rId33" Type="http://schemas.openxmlformats.org/officeDocument/2006/relationships/hyperlink" Target="https://github.com/mysoyul/Html_CSS_JS_App/blob/main/student/student-client-step03.html" TargetMode="External"/><Relationship Id="rId38" Type="http://schemas.openxmlformats.org/officeDocument/2006/relationships/header" Target="header1.xml"/><Relationship Id="rId20" Type="http://schemas.openxmlformats.org/officeDocument/2006/relationships/hyperlink" Target="https://github.com/mysoyul/Html_CSS_JS_App/blob/main/css_basic/projects01.html" TargetMode="External"/><Relationship Id="rId4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3CEE23-E5AC-44D4-B95D-36C37E833F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1625</TotalTime>
  <Pages>57</Pages>
  <Words>11029</Words>
  <Characters>62869</Characters>
  <Application>Microsoft Office Word</Application>
  <DocSecurity>0</DocSecurity>
  <Lines>523</Lines>
  <Paragraphs>147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백 명숙</cp:lastModifiedBy>
  <cp:revision>27</cp:revision>
  <dcterms:created xsi:type="dcterms:W3CDTF">2026-08-30T05:03:00Z</dcterms:created>
  <dcterms:modified xsi:type="dcterms:W3CDTF">2026-08-31T14:59:00Z</dcterms:modified>
</cp:coreProperties>
</file>