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2078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wNzVjOWEyZTVmNWU3NDE5MjFlMDZiYzk4ZDkxZmMifQ=="/>
  </w:docVars>
  <w:rsids>
    <w:rsidRoot w:val="33B5AA0C"/>
    <w:rsid w:val="33B5A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2025-04-19T11:36:00Z</dcterms:created>
  <dc:creator>木雨寻柸</dc:creator>
  <cp:lastModifiedBy>木雨寻柸</cp:lastModifiedBy>
  <dcterms:modified xsi:type="dcterms:W3CDTF">2025-04-19T11:36:43Z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91748C411D0086E1B47C0368CF27D61B_41</vt:lpwstr>
  </property>
</Properties>
</file>