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30393" w14:textId="013298D2" w:rsidR="000070C4" w:rsidRDefault="000070C4">
      <w:commentRangeStart w:id="0"/>
      <w:r>
        <w:t>1. Column H, ACC, need</w:t>
      </w:r>
      <w:r w:rsidR="00433F0A">
        <w:t>s</w:t>
      </w:r>
      <w:r>
        <w:t xml:space="preserve"> to be grouped as listed in </w:t>
      </w:r>
      <w:r w:rsidR="001C53A8">
        <w:t xml:space="preserve">Barges and </w:t>
      </w:r>
      <w:proofErr w:type="gramStart"/>
      <w:r w:rsidR="001C53A8">
        <w:t>Zones</w:t>
      </w:r>
      <w:r>
        <w:t>(</w:t>
      </w:r>
      <w:proofErr w:type="gramEnd"/>
      <w:r>
        <w:t>see excel)</w:t>
      </w:r>
      <w:commentRangeEnd w:id="0"/>
      <w:r w:rsidR="007A1A4B">
        <w:rPr>
          <w:rStyle w:val="ae"/>
        </w:rPr>
        <w:commentReference w:id="0"/>
      </w:r>
    </w:p>
    <w:p w14:paraId="5C479B8F" w14:textId="5831DCB4" w:rsidR="00433F0A" w:rsidRDefault="00433F0A">
      <w:commentRangeStart w:id="1"/>
      <w:r>
        <w:t xml:space="preserve">2. </w:t>
      </w:r>
      <w:r w:rsidR="00B5269A">
        <w:t xml:space="preserve">to </w:t>
      </w:r>
      <w:r w:rsidR="00B5269A" w:rsidRPr="00AD634E">
        <w:rPr>
          <w:u w:val="single"/>
        </w:rPr>
        <w:t>calculate aged NCRs</w:t>
      </w:r>
      <w:r w:rsidR="00B5269A">
        <w:t xml:space="preserve">: </w:t>
      </w:r>
      <w:r w:rsidR="007D4B71">
        <w:t xml:space="preserve">Column AF: Act Start and Column </w:t>
      </w:r>
      <w:r w:rsidR="003D21ED">
        <w:t>AG: Act. Finish with conditions:</w:t>
      </w:r>
    </w:p>
    <w:p w14:paraId="1406B0E5" w14:textId="44449479" w:rsidR="003D21ED" w:rsidRDefault="003D21ED">
      <w:r>
        <w:tab/>
        <w:t xml:space="preserve">1. </w:t>
      </w:r>
      <w:r w:rsidR="008818AB">
        <w:t xml:space="preserve">if </w:t>
      </w:r>
      <w:r w:rsidR="00AB7E0E">
        <w:t>Column A</w:t>
      </w:r>
      <w:r w:rsidR="00B23CC0">
        <w:t>F</w:t>
      </w:r>
      <w:r w:rsidR="00AB7E0E">
        <w:t xml:space="preserve"> is blank, and </w:t>
      </w:r>
      <w:proofErr w:type="gramStart"/>
      <w:r w:rsidR="00AB7E0E">
        <w:t>it’s</w:t>
      </w:r>
      <w:proofErr w:type="gramEnd"/>
      <w:r w:rsidR="00AB7E0E">
        <w:t xml:space="preserve"> Column </w:t>
      </w:r>
      <w:r w:rsidR="003F0675">
        <w:t>I (ACC) is not 601, input 31July 2025</w:t>
      </w:r>
      <w:r w:rsidR="00265643">
        <w:t>; for column I that is 601, input 30 Nov 2025;</w:t>
      </w:r>
    </w:p>
    <w:p w14:paraId="71C4A0A7" w14:textId="6F375E04" w:rsidR="00265643" w:rsidRDefault="00265643">
      <w:r>
        <w:tab/>
        <w:t xml:space="preserve">2. </w:t>
      </w:r>
      <w:r w:rsidR="00B23CC0">
        <w:t>Do the same for column AG.</w:t>
      </w:r>
      <w:commentRangeEnd w:id="1"/>
      <w:r w:rsidR="007A1A4B">
        <w:rPr>
          <w:rStyle w:val="ae"/>
        </w:rPr>
        <w:commentReference w:id="1"/>
      </w:r>
    </w:p>
    <w:p w14:paraId="3765D44A" w14:textId="20AB5E5E" w:rsidR="00B23CC0" w:rsidRDefault="00AD634E">
      <w:r>
        <w:t xml:space="preserve">3. </w:t>
      </w:r>
      <w:r w:rsidR="007D799D">
        <w:t xml:space="preserve">Show </w:t>
      </w:r>
      <w:r w:rsidR="004A689B" w:rsidRPr="007A1A4B">
        <w:rPr>
          <w:b/>
          <w:bCs/>
          <w:highlight w:val="yellow"/>
          <w:u w:val="single"/>
        </w:rPr>
        <w:t>total balance to go</w:t>
      </w:r>
      <w:r w:rsidR="00712FBE">
        <w:t>, refer to scorecard:</w:t>
      </w:r>
    </w:p>
    <w:p w14:paraId="2EE32244" w14:textId="58D2C096" w:rsidR="004A689B" w:rsidRDefault="004A689B">
      <w:r>
        <w:tab/>
      </w:r>
      <w:commentRangeStart w:id="2"/>
      <w:r>
        <w:t xml:space="preserve">1. </w:t>
      </w:r>
      <w:r w:rsidR="00E863DF">
        <w:t>Column M (</w:t>
      </w:r>
      <w:r w:rsidR="00932ECD">
        <w:t xml:space="preserve">remove column </w:t>
      </w:r>
      <w:r w:rsidR="00E9052A">
        <w:t>B to L and Q to W)</w:t>
      </w:r>
      <w:r w:rsidR="00FB2DFD">
        <w:t xml:space="preserve"> (show </w:t>
      </w:r>
      <w:r w:rsidR="00E347B6">
        <w:t xml:space="preserve">vs. pre. </w:t>
      </w:r>
      <w:proofErr w:type="spellStart"/>
      <w:r w:rsidR="00E347B6">
        <w:t>Wk</w:t>
      </w:r>
      <w:proofErr w:type="spellEnd"/>
      <w:r w:rsidR="00E347B6">
        <w:t>)</w:t>
      </w:r>
      <w:r w:rsidR="006B29BF">
        <w:t xml:space="preserve"> </w:t>
      </w:r>
      <w:commentRangeEnd w:id="2"/>
      <w:r w:rsidR="007A1A4B">
        <w:rPr>
          <w:rStyle w:val="ae"/>
        </w:rPr>
        <w:commentReference w:id="2"/>
      </w:r>
    </w:p>
    <w:p w14:paraId="211DB4E7" w14:textId="0A544A3C" w:rsidR="000423D9" w:rsidRDefault="000423D9">
      <w:r>
        <w:tab/>
      </w:r>
      <w:commentRangeStart w:id="3"/>
      <w:r>
        <w:t xml:space="preserve">2. </w:t>
      </w:r>
      <w:r w:rsidR="008F0435">
        <w:t>Show total Balance to go,</w:t>
      </w:r>
      <w:r w:rsidR="00CE2A24">
        <w:t xml:space="preserve"> split in 2 aircrafts</w:t>
      </w:r>
      <w:r w:rsidR="00E347B6">
        <w:t xml:space="preserve"> (show vs. pre </w:t>
      </w:r>
      <w:proofErr w:type="spellStart"/>
      <w:r w:rsidR="00E347B6">
        <w:t>wk</w:t>
      </w:r>
      <w:proofErr w:type="spellEnd"/>
      <w:r w:rsidR="00E347B6">
        <w:t>)</w:t>
      </w:r>
      <w:commentRangeEnd w:id="3"/>
      <w:r w:rsidR="00BD3B83">
        <w:rPr>
          <w:rStyle w:val="ae"/>
        </w:rPr>
        <w:commentReference w:id="3"/>
      </w:r>
    </w:p>
    <w:p w14:paraId="3122E885" w14:textId="3DBE8AE5" w:rsidR="00CE2A24" w:rsidRDefault="00CE2A24">
      <w:commentRangeStart w:id="4"/>
      <w:r>
        <w:tab/>
        <w:t xml:space="preserve">3. Show </w:t>
      </w:r>
      <w:r w:rsidR="00F25CE8">
        <w:t xml:space="preserve">each Aircraft’s </w:t>
      </w:r>
      <w:r w:rsidR="00E36312">
        <w:t>Actuals (jobs completed)</w:t>
      </w:r>
      <w:r w:rsidR="00F25CE8">
        <w:t xml:space="preserve"> and divided into Barges</w:t>
      </w:r>
      <w:r w:rsidR="00E347B6">
        <w:t xml:space="preserve"> (show vs. pre </w:t>
      </w:r>
      <w:proofErr w:type="spellStart"/>
      <w:r w:rsidR="00E347B6">
        <w:t>wk</w:t>
      </w:r>
      <w:proofErr w:type="spellEnd"/>
      <w:r w:rsidR="00E347B6">
        <w:t>)</w:t>
      </w:r>
      <w:commentRangeEnd w:id="4"/>
      <w:r w:rsidR="00BD3B83">
        <w:rPr>
          <w:rStyle w:val="ae"/>
        </w:rPr>
        <w:commentReference w:id="4"/>
      </w:r>
    </w:p>
    <w:p w14:paraId="54F23698" w14:textId="62F6B2F4" w:rsidR="00EC6ED4" w:rsidRDefault="00EC6ED4">
      <w:r>
        <w:tab/>
      </w:r>
      <w:commentRangeStart w:id="5"/>
      <w:r>
        <w:t xml:space="preserve">4 Do the same </w:t>
      </w:r>
      <w:r w:rsidR="00904EE4">
        <w:t xml:space="preserve">for NCOs Closed/created (show vs. pre </w:t>
      </w:r>
      <w:proofErr w:type="spellStart"/>
      <w:r w:rsidR="00904EE4">
        <w:t>wk</w:t>
      </w:r>
      <w:proofErr w:type="spellEnd"/>
      <w:r w:rsidR="00904EE4">
        <w:t>)</w:t>
      </w:r>
      <w:commentRangeEnd w:id="5"/>
      <w:r w:rsidR="00657E77">
        <w:rPr>
          <w:rStyle w:val="ae"/>
        </w:rPr>
        <w:commentReference w:id="5"/>
      </w:r>
    </w:p>
    <w:p w14:paraId="4426D70E" w14:textId="27BFD088" w:rsidR="00C07E8F" w:rsidRDefault="00C07E8F">
      <w:r>
        <w:t xml:space="preserve">4. Bar &amp; line graph to show both </w:t>
      </w:r>
      <w:r w:rsidR="00604348">
        <w:t>Actuals (jobs actually completed)</w:t>
      </w:r>
      <w:r w:rsidR="00FC04A7">
        <w:t xml:space="preserve"> and staff</w:t>
      </w:r>
      <w:r w:rsidR="004D4CFA">
        <w:t>ing</w:t>
      </w:r>
    </w:p>
    <w:p w14:paraId="5E60BED7" w14:textId="6809D9DD" w:rsidR="009118B9" w:rsidRDefault="009118B9">
      <w:r>
        <w:t xml:space="preserve">5. Building a </w:t>
      </w:r>
      <w:r w:rsidR="00970354">
        <w:t>Gantt</w:t>
      </w:r>
      <w:r>
        <w:t xml:space="preserve"> chart </w:t>
      </w:r>
      <w:r w:rsidR="00970354">
        <w:t>based on chart below</w:t>
      </w:r>
    </w:p>
    <w:p w14:paraId="3C856C94" w14:textId="2D1DE278" w:rsidR="00970354" w:rsidRDefault="00970354">
      <w:r w:rsidRPr="00970354">
        <w:rPr>
          <w:noProof/>
        </w:rPr>
        <w:drawing>
          <wp:inline distT="0" distB="0" distL="0" distR="0" wp14:anchorId="6E85E371" wp14:editId="3E50F224">
            <wp:extent cx="5943600" cy="2839720"/>
            <wp:effectExtent l="0" t="0" r="0" b="0"/>
            <wp:docPr id="1151101252" name="Picture 1" descr="Graphical user interface, application, Exc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01252" name="Picture 1" descr="Graphical user interface, application, Exc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91B6" w14:textId="77777777" w:rsidR="00BD61ED" w:rsidRDefault="00BD61ED"/>
    <w:p w14:paraId="6C957A07" w14:textId="77777777" w:rsidR="00BD61ED" w:rsidRDefault="00BD61ED"/>
    <w:p w14:paraId="26D3DEA3" w14:textId="77777777" w:rsidR="00BD61ED" w:rsidRDefault="00BD61ED"/>
    <w:p w14:paraId="3684597C" w14:textId="3D775A66" w:rsidR="00683E8E" w:rsidRDefault="00B532CE">
      <w:r>
        <w:lastRenderedPageBreak/>
        <w:t>Q</w:t>
      </w:r>
      <w:r w:rsidR="00683E8E">
        <w:t xml:space="preserve">: </w:t>
      </w:r>
      <w:r w:rsidR="00F0781D">
        <w:t xml:space="preserve">tracking barges performance, what other information </w:t>
      </w:r>
      <w:r w:rsidR="00D649E1">
        <w:t xml:space="preserve">to include to </w:t>
      </w:r>
      <w:r w:rsidR="00084177">
        <w:t>build</w:t>
      </w:r>
      <w:r w:rsidR="00D649E1">
        <w:t xml:space="preserve"> a better/ full</w:t>
      </w:r>
      <w:r>
        <w:t>er</w:t>
      </w:r>
      <w:r w:rsidR="00D649E1">
        <w:t xml:space="preserve"> spectrum of analysis or track</w:t>
      </w:r>
      <w:r>
        <w:t>ing system for</w:t>
      </w:r>
      <w:r w:rsidR="00D649E1">
        <w:t xml:space="preserve"> their performance?</w:t>
      </w:r>
    </w:p>
    <w:p w14:paraId="3F740793" w14:textId="654BB98E" w:rsidR="00712FBE" w:rsidRDefault="00712FBE">
      <w:r>
        <w:t xml:space="preserve">Q: will be tracking </w:t>
      </w:r>
      <w:r w:rsidR="006C345E">
        <w:t xml:space="preserve">blanket and windows installation next month, what </w:t>
      </w:r>
      <w:r w:rsidR="009118B9">
        <w:t xml:space="preserve">do we need for </w:t>
      </w:r>
      <w:r w:rsidR="00BD61ED">
        <w:t>Gantt</w:t>
      </w:r>
      <w:r w:rsidR="009118B9">
        <w:t xml:space="preserve"> chart?</w:t>
      </w:r>
    </w:p>
    <w:p w14:paraId="0470A90C" w14:textId="1C447F6D" w:rsidR="000070C4" w:rsidRDefault="00020057">
      <w:r w:rsidRPr="00020057">
        <w:rPr>
          <w:noProof/>
        </w:rPr>
        <w:drawing>
          <wp:inline distT="0" distB="0" distL="0" distR="0" wp14:anchorId="0AD939DD" wp14:editId="47662408">
            <wp:extent cx="4742587" cy="2626157"/>
            <wp:effectExtent l="0" t="0" r="1270" b="3175"/>
            <wp:docPr id="1472243503" name="Picture 1" descr="Graphical user interface, application,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43503" name="Picture 1" descr="Graphical user interface, application, tab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639" cy="26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D3F2" w14:textId="77777777" w:rsidR="00F76EFD" w:rsidRDefault="00F76EFD"/>
    <w:p w14:paraId="4755DEFE" w14:textId="2AF8D405" w:rsidR="00F76EFD" w:rsidRDefault="00F76EFD">
      <w:r w:rsidRPr="00F76EFD">
        <w:rPr>
          <w:noProof/>
        </w:rPr>
        <w:drawing>
          <wp:inline distT="0" distB="0" distL="0" distR="0" wp14:anchorId="26EA8621" wp14:editId="1DEF34F3">
            <wp:extent cx="4674413" cy="3197678"/>
            <wp:effectExtent l="0" t="0" r="0" b="3175"/>
            <wp:docPr id="53748203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203" name="Picture 1" descr="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3543" cy="320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B392" w14:textId="1760A0F0" w:rsidR="00E72548" w:rsidRDefault="00E72548"/>
    <w:p w14:paraId="49219686" w14:textId="7F78CD78" w:rsidR="005202C7" w:rsidRDefault="005202C7">
      <w:r w:rsidRPr="005202C7">
        <w:rPr>
          <w:noProof/>
        </w:rPr>
        <w:lastRenderedPageBreak/>
        <w:drawing>
          <wp:inline distT="0" distB="0" distL="0" distR="0" wp14:anchorId="586F76D1" wp14:editId="18CC2B7C">
            <wp:extent cx="4793172" cy="2772461"/>
            <wp:effectExtent l="0" t="0" r="7620" b="8890"/>
            <wp:docPr id="1447143244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3244" name="Picture 1" descr="Graphical user interface, applica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4083" cy="27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2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erek Zhu" w:date="2025-05-09T09:40:00Z" w:initials="DZ">
    <w:p w14:paraId="526D0FA0" w14:textId="5E930C08" w:rsidR="007A1A4B" w:rsidRDefault="007A1A4B">
      <w:pPr>
        <w:pStyle w:val="af"/>
        <w:rPr>
          <w:rFonts w:hint="eastAsia"/>
          <w:lang w:eastAsia="zh-CN"/>
        </w:rPr>
      </w:pPr>
      <w:r>
        <w:rPr>
          <w:rStyle w:val="ae"/>
        </w:rPr>
        <w:annotationRef/>
      </w:r>
      <w:r>
        <w:rPr>
          <w:lang w:eastAsia="zh-CN"/>
        </w:rPr>
        <w:t>Barges data are now used as dimension with many:1 relationship with vipers table (on ACC column)</w:t>
      </w:r>
    </w:p>
  </w:comment>
  <w:comment w:id="1" w:author="Derek Zhu" w:date="2025-05-09T09:42:00Z" w:initials="DZ">
    <w:p w14:paraId="4A4184EB" w14:textId="39E8614D" w:rsidR="007A1A4B" w:rsidRDefault="007A1A4B">
      <w:pPr>
        <w:pStyle w:val="af"/>
        <w:rPr>
          <w:rFonts w:hint="eastAsia"/>
          <w:lang w:eastAsia="zh-CN"/>
        </w:rPr>
      </w:pPr>
      <w:r>
        <w:rPr>
          <w:rStyle w:val="ae"/>
        </w:rPr>
        <w:annotationRef/>
      </w:r>
      <w:r>
        <w:rPr>
          <w:lang w:eastAsia="zh-CN"/>
        </w:rPr>
        <w:t>Added “</w:t>
      </w:r>
      <w:proofErr w:type="spellStart"/>
      <w:r>
        <w:rPr>
          <w:lang w:eastAsia="zh-CN"/>
        </w:rPr>
        <w:t>actual_start</w:t>
      </w:r>
      <w:proofErr w:type="spellEnd"/>
      <w:r>
        <w:rPr>
          <w:lang w:eastAsia="zh-CN"/>
        </w:rPr>
        <w:t>” and “</w:t>
      </w:r>
      <w:proofErr w:type="spellStart"/>
      <w:r>
        <w:rPr>
          <w:lang w:eastAsia="zh-CN"/>
        </w:rPr>
        <w:t>actual_finish</w:t>
      </w:r>
      <w:proofErr w:type="spellEnd"/>
      <w:r>
        <w:rPr>
          <w:lang w:eastAsia="zh-CN"/>
        </w:rPr>
        <w:t>”</w:t>
      </w:r>
    </w:p>
  </w:comment>
  <w:comment w:id="2" w:author="Derek Zhu" w:date="2025-05-09T09:46:00Z" w:initials="DZ">
    <w:p w14:paraId="517E7DBE" w14:textId="77777777" w:rsidR="00EA436E" w:rsidRPr="00EA436E" w:rsidRDefault="007A1A4B" w:rsidP="00EA436E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>
        <w:rPr>
          <w:rStyle w:val="ae"/>
        </w:rPr>
        <w:annotationRef/>
      </w:r>
      <w:r>
        <w:rPr>
          <w:lang w:eastAsia="zh-CN"/>
        </w:rPr>
        <w:t>“</w:t>
      </w:r>
      <w:r w:rsidRPr="007A1A4B">
        <w:rPr>
          <w:lang w:eastAsia="zh-CN"/>
        </w:rPr>
        <w:t>Balance to Go</w:t>
      </w:r>
      <w:r>
        <w:rPr>
          <w:lang w:eastAsia="zh-CN"/>
        </w:rPr>
        <w:t>”</w:t>
      </w:r>
      <w:r w:rsidR="00EA436E">
        <w:rPr>
          <w:lang w:eastAsia="zh-CN"/>
        </w:rPr>
        <w:br/>
      </w:r>
      <w:r w:rsidR="00EA436E">
        <w:rPr>
          <w:lang w:eastAsia="zh-CN"/>
        </w:rPr>
        <w:br/>
      </w:r>
      <w:proofErr w:type="spellStart"/>
      <w:r w:rsidR="00EA436E"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balance_wtd</w:t>
      </w:r>
      <w:proofErr w:type="spellEnd"/>
      <w:r w:rsidR="00EA436E"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7CAABB8F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MAX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'Calendar'[Date]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3CEA5F7A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- </w:t>
      </w:r>
      <w:proofErr w:type="gramStart"/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WEEKDAY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proofErr w:type="spellStart"/>
      <w:proofErr w:type="gramEnd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) +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</w:p>
    <w:p w14:paraId="065D8EFC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4E430DD9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CALCULATE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[balance]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</w:p>
    <w:p w14:paraId="7D770F6D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gramStart"/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DATESBETWEEN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proofErr w:type="gramEnd"/>
    </w:p>
    <w:p w14:paraId="5B97C161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r w:rsidRPr="00EA436E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'Calendar'[Date]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</w:p>
    <w:p w14:paraId="67E29EF2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</w:p>
    <w:p w14:paraId="7BF89BA7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</w:p>
    <w:p w14:paraId="0B784B89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20F66F9C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292466ED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IF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ISBLANK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),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56E5FEE2" w14:textId="77777777" w:rsidR="007A1A4B" w:rsidRDefault="007A1A4B">
      <w:pPr>
        <w:pStyle w:val="af"/>
        <w:rPr>
          <w:lang w:eastAsia="zh-CN"/>
        </w:rPr>
      </w:pPr>
    </w:p>
    <w:p w14:paraId="6800ECB7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spellStart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balance_wtd_lw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06861581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MAX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'Calendar'[Date]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60F3B45A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startofthisweek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- </w:t>
      </w:r>
      <w:proofErr w:type="gramStart"/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WEEKDAY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proofErr w:type="spellStart"/>
      <w:proofErr w:type="gramEnd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currentdate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) +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</w:p>
    <w:p w14:paraId="005ACD45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startoflastweek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startofthisweek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-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7</w:t>
      </w:r>
    </w:p>
    <w:p w14:paraId="36818B1C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endoflastweek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startofthisweek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-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</w:p>
    <w:p w14:paraId="22C2901C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1D1F495B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CALCULATE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[balance]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</w:p>
    <w:p w14:paraId="544DF0F7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gramStart"/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DATESBETWEEN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proofErr w:type="gramEnd"/>
    </w:p>
    <w:p w14:paraId="4D220374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r w:rsidRPr="00EA436E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'Calendar'[Date]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</w:p>
    <w:p w14:paraId="2CEB5D2C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startoflastweek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</w:p>
    <w:p w14:paraId="5C622744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endoflastweek</w:t>
      </w:r>
      <w:proofErr w:type="spellEnd"/>
    </w:p>
    <w:p w14:paraId="3C894414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79058E13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652874CC" w14:textId="5C15A6BA" w:rsid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IF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ISBLANK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),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45AA07A2" w14:textId="26F3B86E" w:rsid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</w:p>
    <w:p w14:paraId="10AEB068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spellStart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balance_wow</w:t>
      </w:r>
      <w:proofErr w:type="spellEnd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% = </w:t>
      </w:r>
    </w:p>
    <w:p w14:paraId="18B23AD5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= [</w:t>
      </w:r>
      <w:proofErr w:type="spellStart"/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balance_wtd</w:t>
      </w:r>
      <w:proofErr w:type="spellEnd"/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 xml:space="preserve">] 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- [</w:t>
      </w:r>
      <w:proofErr w:type="spellStart"/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balance_wtd_lw</w:t>
      </w:r>
      <w:proofErr w:type="spellEnd"/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]</w:t>
      </w:r>
    </w:p>
    <w:p w14:paraId="0887C7F0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var b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=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gramStart"/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DIVIDE(</w:t>
      </w:r>
      <w:proofErr w:type="gramEnd"/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a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[</w:t>
      </w:r>
      <w:proofErr w:type="spellStart"/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b</w:t>
      </w:r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alance_wtd_lw</w:t>
      </w:r>
      <w:proofErr w:type="spellEnd"/>
      <w:r w:rsidRPr="00EA436E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])</w:t>
      </w:r>
    </w:p>
    <w:p w14:paraId="5C0DEB66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EA436E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 IF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EA436E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ISBLANK(b)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  <w:r w:rsidRPr="00EA436E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EA436E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b</w:t>
      </w:r>
      <w:r w:rsidRPr="00EA436E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6EF720FC" w14:textId="77777777" w:rsidR="00EA436E" w:rsidRPr="00EA436E" w:rsidRDefault="00EA436E" w:rsidP="00EA436E">
      <w:pPr>
        <w:shd w:val="clear" w:color="auto" w:fill="FFFFFF"/>
        <w:spacing w:after="0" w:line="270" w:lineRule="atLeast"/>
        <w:rPr>
          <w:rFonts w:ascii="Consolas" w:eastAsia="宋体" w:hAnsi="Consolas" w:cs="宋体" w:hint="eastAsia"/>
          <w:color w:val="000000"/>
          <w:kern w:val="0"/>
          <w:sz w:val="18"/>
          <w:szCs w:val="18"/>
          <w:lang w:eastAsia="zh-CN"/>
          <w14:ligatures w14:val="none"/>
        </w:rPr>
      </w:pPr>
    </w:p>
    <w:p w14:paraId="22E98B29" w14:textId="6C175A09" w:rsidR="00EA436E" w:rsidRPr="00EA436E" w:rsidRDefault="00EA436E">
      <w:pPr>
        <w:pStyle w:val="af"/>
        <w:rPr>
          <w:rFonts w:hint="eastAsia"/>
          <w:lang w:eastAsia="zh-CN"/>
        </w:rPr>
      </w:pPr>
    </w:p>
  </w:comment>
  <w:comment w:id="3" w:author="Derek Zhu" w:date="2025-05-09T10:16:00Z" w:initials="DZ">
    <w:p w14:paraId="3F73C8FC" w14:textId="6AE414E0" w:rsidR="00BD3B83" w:rsidRDefault="00BD3B83">
      <w:pPr>
        <w:pStyle w:val="af"/>
        <w:rPr>
          <w:rFonts w:hint="eastAsia"/>
          <w:lang w:eastAsia="zh-CN"/>
        </w:rPr>
      </w:pPr>
      <w:r>
        <w:rPr>
          <w:rStyle w:val="ae"/>
        </w:rPr>
        <w:annotationRef/>
      </w:r>
      <w:r>
        <w:rPr>
          <w:rFonts w:hint="eastAsia"/>
          <w:lang w:eastAsia="zh-CN"/>
        </w:rPr>
        <w:t>D</w:t>
      </w:r>
      <w:r>
        <w:rPr>
          <w:lang w:eastAsia="zh-CN"/>
        </w:rPr>
        <w:t>one</w:t>
      </w:r>
    </w:p>
  </w:comment>
  <w:comment w:id="4" w:author="Derek Zhu" w:date="2025-05-09T10:25:00Z" w:initials="DZ">
    <w:p w14:paraId="44A95E13" w14:textId="77777777" w:rsidR="00BD3B83" w:rsidRPr="00BD3B83" w:rsidRDefault="00BD3B83" w:rsidP="00BD3B83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>
        <w:rPr>
          <w:rStyle w:val="ae"/>
        </w:rPr>
        <w:annotationRef/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actuals = </w:t>
      </w:r>
    </w:p>
    <w:p w14:paraId="308ACCC1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proofErr w:type="gramStart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CALCULATE(</w:t>
      </w:r>
      <w:proofErr w:type="gramEnd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sum(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corecard[Value])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FILTER(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corecard,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s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corecard[</w:t>
      </w:r>
      <w:proofErr w:type="spellStart"/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kpi</w:t>
      </w:r>
      <w:proofErr w:type="spellEnd"/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 xml:space="preserve">]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r w:rsidRPr="00BD3B83">
        <w:rPr>
          <w:rFonts w:ascii="Consolas" w:eastAsia="宋体" w:hAnsi="Consolas" w:cs="宋体"/>
          <w:color w:val="A31515"/>
          <w:kern w:val="0"/>
          <w:sz w:val="18"/>
          <w:szCs w:val="18"/>
          <w:lang w:eastAsia="zh-CN"/>
          <w14:ligatures w14:val="none"/>
        </w:rPr>
        <w:t>"Actuals")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57DDD763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 I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F(ISBLANK(a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,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a)</w:t>
      </w:r>
    </w:p>
    <w:p w14:paraId="411D18C7" w14:textId="77777777" w:rsidR="00BD3B83" w:rsidRDefault="00BD3B83">
      <w:pPr>
        <w:pStyle w:val="af"/>
      </w:pPr>
    </w:p>
    <w:p w14:paraId="143F3D23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actuals_wtd</w:t>
      </w:r>
      <w:proofErr w:type="spellEnd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59191C8A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c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urrentdate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MAX(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'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Calendar'[Date])</w:t>
      </w:r>
    </w:p>
    <w:p w14:paraId="3368B625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proofErr w:type="spellStart"/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s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t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artofweek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=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cu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rrentdate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-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gramStart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WEEKDAY(</w:t>
      </w:r>
      <w:proofErr w:type="spellStart"/>
      <w:proofErr w:type="gramEnd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u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rrentdate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,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+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</w:p>
    <w:p w14:paraId="53208561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v</w:t>
      </w: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ar c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=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</w:p>
    <w:p w14:paraId="21A9AF36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CALCULATE([ac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t</w:t>
      </w:r>
      <w:r w:rsidRPr="00BD3B83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uals],</w:t>
      </w:r>
    </w:p>
    <w:p w14:paraId="05B35D59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gramStart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DATESBETWEEN(</w:t>
      </w:r>
      <w:proofErr w:type="gramEnd"/>
    </w:p>
    <w:p w14:paraId="4D10D1AF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    'Calen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dar'[Date],</w:t>
      </w:r>
    </w:p>
    <w:p w14:paraId="194902D0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startof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,</w:t>
      </w:r>
    </w:p>
    <w:p w14:paraId="20FDB00B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currentd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ate</w:t>
      </w:r>
      <w:proofErr w:type="spellEnd"/>
    </w:p>
    <w:p w14:paraId="3F575E9A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15D51429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2A73370C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IF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</w:t>
      </w: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SBLANK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c)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 xml:space="preserve"> 0, c)</w:t>
      </w:r>
    </w:p>
    <w:p w14:paraId="05F4378B" w14:textId="77777777" w:rsidR="00BD3B83" w:rsidRDefault="00BD3B83">
      <w:pPr>
        <w:pStyle w:val="af"/>
      </w:pPr>
    </w:p>
    <w:p w14:paraId="3A4A0C79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actuals_wtd_lw</w:t>
      </w:r>
      <w:proofErr w:type="spellEnd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45CD4CB5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c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urrentdate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MAX(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'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Calendar'[Date])</w:t>
      </w:r>
    </w:p>
    <w:p w14:paraId="700491EB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proofErr w:type="spellStart"/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s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t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artofthisweek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=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cu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rrentdate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-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gramStart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WEEKDAY(</w:t>
      </w:r>
      <w:proofErr w:type="spellStart"/>
      <w:proofErr w:type="gramEnd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u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rrentdate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,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+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1</w:t>
      </w:r>
    </w:p>
    <w:p w14:paraId="7A5EE039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v</w:t>
      </w: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ar </w:t>
      </w:r>
      <w:proofErr w:type="spellStart"/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st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rtoflastweek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=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sta</w:t>
      </w:r>
      <w:r w:rsidRPr="00BD3B83">
        <w:rPr>
          <w:rFonts w:ascii="Consolas" w:eastAsia="宋体" w:hAnsi="Consolas" w:cs="宋体"/>
          <w:color w:val="5F5F5F"/>
          <w:kern w:val="0"/>
          <w:sz w:val="18"/>
          <w:szCs w:val="18"/>
          <w:lang w:eastAsia="zh-CN"/>
          <w14:ligatures w14:val="none"/>
        </w:rPr>
        <w:t>rtofthisweek</w:t>
      </w:r>
      <w:proofErr w:type="spellEnd"/>
      <w:r w:rsidRPr="00BD3B83">
        <w:rPr>
          <w:rFonts w:ascii="Consolas" w:eastAsia="宋体" w:hAnsi="Consolas" w:cs="宋体"/>
          <w:color w:val="5F5F5F"/>
          <w:kern w:val="0"/>
          <w:sz w:val="18"/>
          <w:szCs w:val="18"/>
          <w:lang w:eastAsia="zh-CN"/>
          <w14:ligatures w14:val="none"/>
        </w:rPr>
        <w:t xml:space="preserve"> -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7</w:t>
      </w:r>
    </w:p>
    <w:p w14:paraId="24CCF4A7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a</w:t>
      </w: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proofErr w:type="spellStart"/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end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o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flastweek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= </w:t>
      </w:r>
      <w:proofErr w:type="spellStart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tar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tofthisweek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- 1</w:t>
      </w:r>
    </w:p>
    <w:p w14:paraId="65D26D94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va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r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c</w:t>
      </w: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54C2A879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C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ALCULATE([actu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</w:t>
      </w:r>
      <w:r w:rsidRPr="00BD3B83">
        <w:rPr>
          <w:rFonts w:ascii="Consolas" w:eastAsia="宋体" w:hAnsi="Consolas" w:cs="宋体"/>
          <w:color w:val="68349C"/>
          <w:kern w:val="0"/>
          <w:sz w:val="18"/>
          <w:szCs w:val="18"/>
          <w:lang w:eastAsia="zh-CN"/>
          <w14:ligatures w14:val="none"/>
        </w:rPr>
        <w:t>ls],</w:t>
      </w:r>
    </w:p>
    <w:p w14:paraId="4AC5FE67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gramStart"/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DATESBETWEEN(</w:t>
      </w:r>
      <w:proofErr w:type="gramEnd"/>
    </w:p>
    <w:p w14:paraId="28BD8418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    'Calenda</w:t>
      </w: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r'[Date],</w:t>
      </w:r>
    </w:p>
    <w:p w14:paraId="09815BEC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BD3B83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st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artofla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stweek</w:t>
      </w:r>
      <w:proofErr w:type="spellEnd"/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,</w:t>
      </w:r>
    </w:p>
    <w:p w14:paraId="42B01FFC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    </w:t>
      </w:r>
      <w:proofErr w:type="spellStart"/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endoflastw</w:t>
      </w:r>
      <w:r w:rsidRPr="00BD3B83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eek</w:t>
      </w:r>
      <w:proofErr w:type="spellEnd"/>
    </w:p>
    <w:p w14:paraId="79C7E9AC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055C779B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47651C32" w14:textId="77777777" w:rsidR="00BD3B83" w:rsidRPr="00BD3B83" w:rsidRDefault="00BD3B83" w:rsidP="00BD3B83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IF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(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ISB</w:t>
      </w:r>
      <w:r w:rsidRPr="00BD3B83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LANK(c</w:t>
      </w:r>
      <w:r w:rsidRPr="00BD3B83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 xml:space="preserve">, </w:t>
      </w:r>
      <w:r w:rsidRPr="00BD3B83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BD3B83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, c)</w:t>
      </w:r>
    </w:p>
    <w:p w14:paraId="4B01BE46" w14:textId="21138C25" w:rsidR="00BD3B83" w:rsidRDefault="00BD3B83">
      <w:pPr>
        <w:pStyle w:val="af"/>
      </w:pPr>
    </w:p>
  </w:comment>
  <w:comment w:id="5" w:author="Derek Zhu" w:date="2025-05-09T10:54:00Z" w:initials="DZ">
    <w:p w14:paraId="4218062B" w14:textId="77777777" w:rsidR="00657E77" w:rsidRPr="00657E77" w:rsidRDefault="00657E77" w:rsidP="00657E77">
      <w:pPr>
        <w:shd w:val="clear" w:color="auto" w:fill="FFFFFF"/>
        <w:spacing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>
        <w:rPr>
          <w:rStyle w:val="ae"/>
        </w:rPr>
        <w:annotationRef/>
      </w:r>
      <w:proofErr w:type="spellStart"/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nco_closed</w:t>
      </w:r>
      <w:proofErr w:type="spellEnd"/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2EB17A83" w14:textId="77777777" w:rsidR="00657E77" w:rsidRPr="00657E77" w:rsidRDefault="00657E77" w:rsidP="00657E77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657E77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</w:t>
      </w:r>
      <w:r w:rsidRPr="00657E77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proofErr w:type="gramStart"/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CALCULATE(</w:t>
      </w:r>
      <w:proofErr w:type="gramEnd"/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sum(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</w:t>
      </w:r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corecard[Value])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FILTER(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</w:t>
      </w:r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corecard,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s</w:t>
      </w:r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corecard[</w:t>
      </w:r>
      <w:proofErr w:type="spellStart"/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kpi</w:t>
      </w:r>
      <w:proofErr w:type="spellEnd"/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 xml:space="preserve">]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r w:rsidRPr="00657E77">
        <w:rPr>
          <w:rFonts w:ascii="Consolas" w:eastAsia="宋体" w:hAnsi="Consolas" w:cs="宋体"/>
          <w:color w:val="A31515"/>
          <w:kern w:val="0"/>
          <w:sz w:val="18"/>
          <w:szCs w:val="18"/>
          <w:lang w:eastAsia="zh-CN"/>
          <w14:ligatures w14:val="none"/>
        </w:rPr>
        <w:t>"NCOs Closed")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69B5B3BA" w14:textId="77777777" w:rsidR="00657E77" w:rsidRPr="00657E77" w:rsidRDefault="00657E77" w:rsidP="00657E77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657E77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 I</w:t>
      </w:r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F(ISBLANK(a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  <w:r w:rsidRPr="00657E77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,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657E77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  <w:r w:rsidRPr="00657E77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 xml:space="preserve">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a)</w:t>
      </w:r>
    </w:p>
    <w:p w14:paraId="7DA2B959" w14:textId="77777777" w:rsidR="00657E77" w:rsidRDefault="00657E77">
      <w:pPr>
        <w:pStyle w:val="af"/>
      </w:pPr>
    </w:p>
    <w:p w14:paraId="025511F1" w14:textId="77777777" w:rsidR="00657E77" w:rsidRPr="00657E77" w:rsidRDefault="00657E77" w:rsidP="00657E77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proofErr w:type="spellStart"/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nco_created</w:t>
      </w:r>
      <w:proofErr w:type="spellEnd"/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= </w:t>
      </w:r>
    </w:p>
    <w:p w14:paraId="149E005A" w14:textId="77777777" w:rsidR="00657E77" w:rsidRPr="00657E77" w:rsidRDefault="00657E77" w:rsidP="00657E77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657E77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 xml:space="preserve">var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</w:t>
      </w:r>
      <w:r w:rsidRPr="00657E77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 xml:space="preserve">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proofErr w:type="gramStart"/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CALCULATE(</w:t>
      </w:r>
      <w:proofErr w:type="gramEnd"/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sum(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</w:t>
      </w:r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corecard[Value])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, </w:t>
      </w:r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FILTER(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s</w:t>
      </w:r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corecard,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s</w:t>
      </w:r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corecard[</w:t>
      </w:r>
      <w:proofErr w:type="spellStart"/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>kpi</w:t>
      </w:r>
      <w:proofErr w:type="spellEnd"/>
      <w:r w:rsidRPr="00657E77">
        <w:rPr>
          <w:rFonts w:ascii="Consolas" w:eastAsia="宋体" w:hAnsi="Consolas" w:cs="宋体"/>
          <w:color w:val="001080"/>
          <w:kern w:val="0"/>
          <w:sz w:val="18"/>
          <w:szCs w:val="18"/>
          <w:lang w:eastAsia="zh-CN"/>
          <w14:ligatures w14:val="none"/>
        </w:rPr>
        <w:t xml:space="preserve">]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= </w:t>
      </w:r>
      <w:r w:rsidRPr="00657E77">
        <w:rPr>
          <w:rFonts w:ascii="Consolas" w:eastAsia="宋体" w:hAnsi="Consolas" w:cs="宋体"/>
          <w:color w:val="A31515"/>
          <w:kern w:val="0"/>
          <w:sz w:val="18"/>
          <w:szCs w:val="18"/>
          <w:lang w:eastAsia="zh-CN"/>
          <w14:ligatures w14:val="none"/>
        </w:rPr>
        <w:t>"NCOs Created")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</w:p>
    <w:p w14:paraId="0C804036" w14:textId="77777777" w:rsidR="00657E77" w:rsidRPr="00657E77" w:rsidRDefault="00657E77" w:rsidP="00657E77">
      <w:pPr>
        <w:shd w:val="clear" w:color="auto" w:fill="FFFFFF"/>
        <w:spacing w:after="0" w:line="270" w:lineRule="atLeast"/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</w:pPr>
      <w:r w:rsidRPr="00657E77">
        <w:rPr>
          <w:rFonts w:ascii="Consolas" w:eastAsia="宋体" w:hAnsi="Consolas" w:cs="宋体"/>
          <w:color w:val="0000FF"/>
          <w:kern w:val="0"/>
          <w:sz w:val="18"/>
          <w:szCs w:val="18"/>
          <w:lang w:eastAsia="zh-CN"/>
          <w14:ligatures w14:val="none"/>
        </w:rPr>
        <w:t>return I</w:t>
      </w:r>
      <w:r w:rsidRPr="00657E77">
        <w:rPr>
          <w:rFonts w:ascii="Consolas" w:eastAsia="宋体" w:hAnsi="Consolas" w:cs="宋体"/>
          <w:color w:val="3165BB"/>
          <w:kern w:val="0"/>
          <w:sz w:val="18"/>
          <w:szCs w:val="18"/>
          <w:lang w:eastAsia="zh-CN"/>
          <w14:ligatures w14:val="none"/>
        </w:rPr>
        <w:t>F(ISBLANK(a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)</w:t>
      </w:r>
      <w:r w:rsidRPr="00657E77">
        <w:rPr>
          <w:rFonts w:ascii="Consolas" w:eastAsia="宋体" w:hAnsi="Consolas" w:cs="宋体"/>
          <w:color w:val="008080"/>
          <w:kern w:val="0"/>
          <w:sz w:val="18"/>
          <w:szCs w:val="18"/>
          <w:lang w:eastAsia="zh-CN"/>
          <w14:ligatures w14:val="none"/>
        </w:rPr>
        <w:t>,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 xml:space="preserve"> </w:t>
      </w:r>
      <w:r w:rsidRPr="00657E77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>0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,</w:t>
      </w:r>
      <w:r w:rsidRPr="00657E77">
        <w:rPr>
          <w:rFonts w:ascii="Consolas" w:eastAsia="宋体" w:hAnsi="Consolas" w:cs="宋体"/>
          <w:color w:val="098658"/>
          <w:kern w:val="0"/>
          <w:sz w:val="18"/>
          <w:szCs w:val="18"/>
          <w:lang w:eastAsia="zh-CN"/>
          <w14:ligatures w14:val="none"/>
        </w:rPr>
        <w:t xml:space="preserve"> </w:t>
      </w:r>
      <w:r w:rsidRPr="00657E77">
        <w:rPr>
          <w:rFonts w:ascii="Consolas" w:eastAsia="宋体" w:hAnsi="Consolas" w:cs="宋体"/>
          <w:color w:val="000000"/>
          <w:kern w:val="0"/>
          <w:sz w:val="18"/>
          <w:szCs w:val="18"/>
          <w:lang w:eastAsia="zh-CN"/>
          <w14:ligatures w14:val="none"/>
        </w:rPr>
        <w:t>a)</w:t>
      </w:r>
    </w:p>
    <w:p w14:paraId="6CA639EC" w14:textId="38F72DBF" w:rsidR="00657E77" w:rsidRDefault="00657E77">
      <w:pPr>
        <w:pStyle w:val="af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26D0FA0" w15:done="0"/>
  <w15:commentEx w15:paraId="4A4184EB" w15:done="0"/>
  <w15:commentEx w15:paraId="22E98B29" w15:done="0"/>
  <w15:commentEx w15:paraId="3F73C8FC" w15:done="0"/>
  <w15:commentEx w15:paraId="4B01BE46" w15:done="0"/>
  <w15:commentEx w15:paraId="6CA639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C84C2B" w16cex:dateUtc="2025-05-09T01:40:00Z"/>
  <w16cex:commentExtensible w16cex:durableId="2BC84C71" w16cex:dateUtc="2025-05-09T01:42:00Z"/>
  <w16cex:commentExtensible w16cex:durableId="2BC84D6C" w16cex:dateUtc="2025-05-09T01:46:00Z"/>
  <w16cex:commentExtensible w16cex:durableId="2BC8546A" w16cex:dateUtc="2025-05-09T02:16:00Z"/>
  <w16cex:commentExtensible w16cex:durableId="2BC8568E" w16cex:dateUtc="2025-05-09T02:25:00Z"/>
  <w16cex:commentExtensible w16cex:durableId="2BC85D6D" w16cex:dateUtc="2025-05-09T0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26D0FA0" w16cid:durableId="2BC84C2B"/>
  <w16cid:commentId w16cid:paraId="4A4184EB" w16cid:durableId="2BC84C71"/>
  <w16cid:commentId w16cid:paraId="22E98B29" w16cid:durableId="2BC84D6C"/>
  <w16cid:commentId w16cid:paraId="3F73C8FC" w16cid:durableId="2BC8546A"/>
  <w16cid:commentId w16cid:paraId="4B01BE46" w16cid:durableId="2BC8568E"/>
  <w16cid:commentId w16cid:paraId="6CA639EC" w16cid:durableId="2BC85D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rek Zhu">
    <w15:presenceInfo w15:providerId="Windows Live" w15:userId="5625eaa3136a88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C4"/>
    <w:rsid w:val="000070C4"/>
    <w:rsid w:val="00020057"/>
    <w:rsid w:val="000423D9"/>
    <w:rsid w:val="00084177"/>
    <w:rsid w:val="0012438A"/>
    <w:rsid w:val="001B0C18"/>
    <w:rsid w:val="001C53A8"/>
    <w:rsid w:val="00265643"/>
    <w:rsid w:val="00297701"/>
    <w:rsid w:val="003A69B4"/>
    <w:rsid w:val="003D21ED"/>
    <w:rsid w:val="003F0675"/>
    <w:rsid w:val="00433F0A"/>
    <w:rsid w:val="00475B80"/>
    <w:rsid w:val="004A689B"/>
    <w:rsid w:val="004D4CFA"/>
    <w:rsid w:val="005202C7"/>
    <w:rsid w:val="00604348"/>
    <w:rsid w:val="00657E77"/>
    <w:rsid w:val="00683E8E"/>
    <w:rsid w:val="006B29BF"/>
    <w:rsid w:val="006C345E"/>
    <w:rsid w:val="00712FBE"/>
    <w:rsid w:val="007A1A4B"/>
    <w:rsid w:val="007D4B71"/>
    <w:rsid w:val="007D799D"/>
    <w:rsid w:val="007F3938"/>
    <w:rsid w:val="008372AB"/>
    <w:rsid w:val="008818AB"/>
    <w:rsid w:val="008F0435"/>
    <w:rsid w:val="00904EE4"/>
    <w:rsid w:val="009118B9"/>
    <w:rsid w:val="00932ECD"/>
    <w:rsid w:val="00970354"/>
    <w:rsid w:val="00A76208"/>
    <w:rsid w:val="00AB7E0E"/>
    <w:rsid w:val="00AD634E"/>
    <w:rsid w:val="00B23CC0"/>
    <w:rsid w:val="00B5269A"/>
    <w:rsid w:val="00B532CE"/>
    <w:rsid w:val="00B76F07"/>
    <w:rsid w:val="00BB2BB2"/>
    <w:rsid w:val="00BD3B83"/>
    <w:rsid w:val="00BD61ED"/>
    <w:rsid w:val="00C07E8F"/>
    <w:rsid w:val="00CE2A24"/>
    <w:rsid w:val="00D575AE"/>
    <w:rsid w:val="00D649E1"/>
    <w:rsid w:val="00E347B6"/>
    <w:rsid w:val="00E36312"/>
    <w:rsid w:val="00E72548"/>
    <w:rsid w:val="00E863DF"/>
    <w:rsid w:val="00E9052A"/>
    <w:rsid w:val="00EA436E"/>
    <w:rsid w:val="00EC6ED4"/>
    <w:rsid w:val="00F0781D"/>
    <w:rsid w:val="00F25CE8"/>
    <w:rsid w:val="00F76EFD"/>
    <w:rsid w:val="00F95D38"/>
    <w:rsid w:val="00FB2DFD"/>
    <w:rsid w:val="00FC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9C0B"/>
  <w15:chartTrackingRefBased/>
  <w15:docId w15:val="{F192857A-7AC4-474B-8025-FE386E03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0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0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070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070C4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070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070C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70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070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70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0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0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70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70C4"/>
    <w:rPr>
      <w:b/>
      <w:bCs/>
      <w:smallCaps/>
      <w:color w:val="0F4761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7A1A4B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A1A4B"/>
  </w:style>
  <w:style w:type="character" w:customStyle="1" w:styleId="af0">
    <w:name w:val="批注文字 字符"/>
    <w:basedOn w:val="a0"/>
    <w:link w:val="af"/>
    <w:uiPriority w:val="99"/>
    <w:semiHidden/>
    <w:rsid w:val="007A1A4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7A1A4B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7A1A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2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2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3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png"/><Relationship Id="rId5" Type="http://schemas.microsoft.com/office/2011/relationships/commentsExtended" Target="commentsExtended.xml"/><Relationship Id="rId10" Type="http://schemas.openxmlformats.org/officeDocument/2006/relationships/image" Target="media/image3.png"/><Relationship Id="rId4" Type="http://schemas.openxmlformats.org/officeDocument/2006/relationships/comments" Target="commen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SHELTON, JENNIFER W 2d Lt USAF AFMC AFLCMC/WVB</dc:creator>
  <cp:keywords/>
  <dc:description/>
  <cp:lastModifiedBy>Derek Zhu</cp:lastModifiedBy>
  <cp:revision>8</cp:revision>
  <dcterms:created xsi:type="dcterms:W3CDTF">2025-04-24T20:29:00Z</dcterms:created>
  <dcterms:modified xsi:type="dcterms:W3CDTF">2025-05-09T05:05:00Z</dcterms:modified>
</cp:coreProperties>
</file>