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1054"/>
        <w:gridCol w:w="978"/>
        <w:gridCol w:w="2300"/>
        <w:gridCol w:w="1101"/>
        <w:gridCol w:w="1530"/>
      </w:tblGrid>
      <w:tr w:rsidR="00645FF0" w:rsidRPr="00645FF0" w:rsidTr="00645FF0">
        <w:trPr>
          <w:trHeight w:val="233"/>
        </w:trPr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FF0" w:rsidRPr="00645FF0" w:rsidRDefault="00645FF0" w:rsidP="00645FF0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 w:rsidRPr="00645FF0">
              <w:rPr>
                <w:rFonts w:ascii="Calibri" w:eastAsia="Calibri" w:hAnsi="Calibri" w:cs="Times New Roman"/>
                <w:b/>
                <w:lang w:val="en-US"/>
              </w:rPr>
              <w:t>Material Estimates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FF0" w:rsidRPr="00645FF0" w:rsidRDefault="00645FF0" w:rsidP="00645FF0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Price per Unit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FF0" w:rsidRPr="00645FF0" w:rsidRDefault="00645FF0" w:rsidP="00645FF0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Units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FF0" w:rsidRPr="00645FF0" w:rsidRDefault="00645FF0" w:rsidP="00645FF0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Retailer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FF0" w:rsidRPr="00645FF0" w:rsidRDefault="00645FF0" w:rsidP="00645FF0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Total Price(Shipping + Tax)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FF0" w:rsidRPr="00645FF0" w:rsidRDefault="00645FF0" w:rsidP="00645FF0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Notes</w:t>
            </w:r>
          </w:p>
        </w:tc>
      </w:tr>
      <w:tr w:rsidR="00645FF0" w:rsidRPr="00645FF0" w:rsidTr="00645FF0">
        <w:trPr>
          <w:trHeight w:val="70"/>
        </w:trPr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FF0" w:rsidRDefault="00645FF0" w:rsidP="00854279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645FF0">
              <w:rPr>
                <w:rFonts w:ascii="Calibri" w:eastAsia="Calibri" w:hAnsi="Calibri" w:cs="Times New Roman"/>
                <w:lang w:val="en-US"/>
              </w:rPr>
              <w:t xml:space="preserve">A microcomputer </w:t>
            </w:r>
          </w:p>
          <w:p w:rsidR="00854279" w:rsidRPr="00645FF0" w:rsidRDefault="00854279" w:rsidP="00854279">
            <w:pPr>
              <w:spacing w:after="0" w:line="240" w:lineRule="auto"/>
              <w:ind w:left="720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(Raspberry Pi)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FF0" w:rsidRPr="00645FF0" w:rsidRDefault="00645FF0" w:rsidP="00645FF0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&gt;$5</w:t>
            </w:r>
            <w:r w:rsidRPr="00645FF0">
              <w:rPr>
                <w:rFonts w:ascii="Calibri" w:eastAsia="Calibri" w:hAnsi="Calibri" w:cs="Times New Roman"/>
                <w:lang w:val="en-US"/>
              </w:rPr>
              <w:t>0.00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FF0" w:rsidRPr="00645FF0" w:rsidRDefault="00645FF0" w:rsidP="00645FF0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FF0" w:rsidRPr="00645FF0" w:rsidRDefault="00645FF0" w:rsidP="00645FF0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lang w:val="en-US"/>
              </w:rPr>
              <w:t>CanaKit</w:t>
            </w:r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FF0" w:rsidRPr="00645FF0" w:rsidRDefault="00645FF0" w:rsidP="00645FF0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&gt;$80</w:t>
            </w:r>
            <w:r w:rsidR="00D26172">
              <w:rPr>
                <w:rFonts w:ascii="Calibri" w:eastAsia="Calibri" w:hAnsi="Calibri" w:cs="Times New Roman"/>
                <w:lang w:val="en-US"/>
              </w:rPr>
              <w:t>.00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FF0" w:rsidRPr="00645FF0" w:rsidRDefault="00BE56F2" w:rsidP="00645FF0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Case and SD</w:t>
            </w:r>
            <w:r w:rsidR="00645FF0">
              <w:rPr>
                <w:rFonts w:ascii="Calibri" w:eastAsia="Calibri" w:hAnsi="Calibri" w:cs="Times New Roman"/>
                <w:lang w:val="en-US"/>
              </w:rPr>
              <w:t xml:space="preserve"> card not included</w:t>
            </w:r>
          </w:p>
        </w:tc>
      </w:tr>
      <w:tr w:rsidR="00854279" w:rsidRPr="00645FF0" w:rsidTr="00645FF0">
        <w:trPr>
          <w:trHeight w:val="70"/>
        </w:trPr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279" w:rsidRDefault="00854279" w:rsidP="00854279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Breakout Board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279" w:rsidRDefault="00854279" w:rsidP="00645FF0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&gt;$25.99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279" w:rsidRDefault="00854279" w:rsidP="00645FF0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279" w:rsidRDefault="00854279" w:rsidP="00645FF0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lang w:val="en-US"/>
              </w:rPr>
              <w:t>CanadaRobotix</w:t>
            </w:r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279" w:rsidRDefault="00854279" w:rsidP="00645FF0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&gt;$</w:t>
            </w:r>
            <w:r w:rsidR="00B51176">
              <w:rPr>
                <w:rFonts w:ascii="Calibri" w:eastAsia="Calibri" w:hAnsi="Calibri" w:cs="Times New Roman"/>
                <w:lang w:val="en-US"/>
              </w:rPr>
              <w:t>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279" w:rsidRDefault="00854279" w:rsidP="00645FF0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854279" w:rsidRPr="00645FF0" w:rsidTr="00645FF0">
        <w:trPr>
          <w:trHeight w:val="70"/>
        </w:trPr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279" w:rsidRPr="00645FF0" w:rsidRDefault="00854279" w:rsidP="00854279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lang w:val="en-US"/>
              </w:rPr>
              <w:t>ArduinoUno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279" w:rsidRDefault="00854279" w:rsidP="00645FF0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&gt;$28.00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279" w:rsidRDefault="00854279" w:rsidP="00645FF0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279" w:rsidRDefault="00854279" w:rsidP="00645FF0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lang w:val="en-US"/>
              </w:rPr>
              <w:t>Canada</w:t>
            </w:r>
            <w:r>
              <w:rPr>
                <w:rFonts w:ascii="Calibri" w:eastAsia="Calibri" w:hAnsi="Calibri" w:cs="Times New Roman"/>
                <w:lang w:val="en-US"/>
              </w:rPr>
              <w:t>Robotix</w:t>
            </w:r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279" w:rsidRDefault="00854279" w:rsidP="00645FF0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&gt;$</w:t>
            </w:r>
            <w:r w:rsidR="00B51176">
              <w:rPr>
                <w:rFonts w:ascii="Calibri" w:eastAsia="Calibri" w:hAnsi="Calibri" w:cs="Times New Roman"/>
                <w:lang w:val="en-US"/>
              </w:rPr>
              <w:t>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279" w:rsidRDefault="00854279" w:rsidP="00645FF0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645FF0" w:rsidRPr="00645FF0" w:rsidTr="00645FF0">
        <w:trPr>
          <w:trHeight w:val="70"/>
        </w:trPr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FF0" w:rsidRPr="00645FF0" w:rsidRDefault="001624FB" w:rsidP="00645FF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PCB parts kit (AD/DA converter with built in light &amp; temp sensors, real time clock ds3231, </w:t>
            </w:r>
            <w:r w:rsidR="00854279">
              <w:rPr>
                <w:rFonts w:ascii="Calibri" w:eastAsia="Calibri" w:hAnsi="Calibri" w:cs="Times New Roman"/>
                <w:lang w:val="en-US"/>
              </w:rPr>
              <w:t xml:space="preserve">parts from electronics kit, </w:t>
            </w:r>
            <w:r>
              <w:rPr>
                <w:rFonts w:ascii="Calibri" w:eastAsia="Calibri" w:hAnsi="Calibri" w:cs="Times New Roman"/>
                <w:lang w:val="en-US"/>
              </w:rPr>
              <w:t>etc.)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FF0" w:rsidRPr="00645FF0" w:rsidRDefault="001624FB" w:rsidP="00645FF0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&gt;$30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FF0" w:rsidRPr="00645FF0" w:rsidRDefault="001624FB" w:rsidP="00645FF0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FF0" w:rsidRPr="00645FF0" w:rsidRDefault="001624FB" w:rsidP="00645FF0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Humber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FF0" w:rsidRPr="00645FF0" w:rsidRDefault="001624FB" w:rsidP="00645FF0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&gt;0.00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FF0" w:rsidRPr="00645FF0" w:rsidRDefault="001624FB" w:rsidP="001624FB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Acquired from Humber for free as it was included in semester fees</w:t>
            </w:r>
          </w:p>
        </w:tc>
      </w:tr>
      <w:tr w:rsidR="00645FF0" w:rsidRPr="00645FF0" w:rsidTr="00645FF0">
        <w:trPr>
          <w:trHeight w:val="70"/>
        </w:trPr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FF0" w:rsidRPr="00645FF0" w:rsidRDefault="00854279" w:rsidP="00645FF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USB to Ethernet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FF0" w:rsidRPr="00645FF0" w:rsidRDefault="00D26172" w:rsidP="00645FF0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&gt;$14</w:t>
            </w:r>
            <w:r w:rsidR="00CB7BC1">
              <w:rPr>
                <w:rFonts w:ascii="Calibri" w:eastAsia="Calibri" w:hAnsi="Calibri" w:cs="Times New Roman"/>
                <w:lang w:val="en-US"/>
              </w:rPr>
              <w:t>.00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FF0" w:rsidRPr="00645FF0" w:rsidRDefault="00CB7BC1" w:rsidP="00645FF0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FF0" w:rsidRPr="00645FF0" w:rsidRDefault="00D26172" w:rsidP="00645FF0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Newegg</w:t>
            </w:r>
            <w:bookmarkStart w:id="0" w:name="_GoBack"/>
            <w:bookmarkEnd w:id="0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FF0" w:rsidRPr="00645FF0" w:rsidRDefault="00D26172" w:rsidP="00645FF0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&gt;$20</w:t>
            </w:r>
            <w:r w:rsidR="00CB7BC1">
              <w:rPr>
                <w:rFonts w:ascii="Calibri" w:eastAsia="Calibri" w:hAnsi="Calibri" w:cs="Times New Roman"/>
                <w:lang w:val="en-US"/>
              </w:rPr>
              <w:t>.00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FF0" w:rsidRPr="00645FF0" w:rsidRDefault="00923395" w:rsidP="00645FF0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Required to use with H</w:t>
            </w:r>
            <w:r w:rsidR="00CB7BC1">
              <w:rPr>
                <w:rFonts w:ascii="Calibri" w:eastAsia="Calibri" w:hAnsi="Calibri" w:cs="Times New Roman"/>
                <w:lang w:val="en-US"/>
              </w:rPr>
              <w:t>umber computers</w:t>
            </w:r>
          </w:p>
        </w:tc>
      </w:tr>
      <w:tr w:rsidR="00CB7BC1" w:rsidRPr="00645FF0" w:rsidTr="00645FF0">
        <w:trPr>
          <w:trHeight w:val="70"/>
        </w:trPr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BC1" w:rsidRDefault="00CB7BC1" w:rsidP="00645FF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Lite</w:t>
            </w:r>
            <w:r w:rsidR="00923395">
              <w:rPr>
                <w:rFonts w:ascii="Calibri" w:eastAsia="Calibri" w:hAnsi="Calibri" w:cs="Times New Roman"/>
                <w:lang w:val="en-US"/>
              </w:rPr>
              <w:t xml:space="preserve"> </w:t>
            </w:r>
            <w:r>
              <w:rPr>
                <w:rFonts w:ascii="Calibri" w:eastAsia="Calibri" w:hAnsi="Calibri" w:cs="Times New Roman"/>
                <w:lang w:val="en-US"/>
              </w:rPr>
              <w:t>Hawk High Roller Mini RC Multi-rotor Air Vehicle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BC1" w:rsidRDefault="00CB7BC1" w:rsidP="00645FF0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&gt;$49.99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BC1" w:rsidRDefault="00CB7BC1" w:rsidP="00645FF0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BC1" w:rsidRDefault="00CB7BC1" w:rsidP="00645FF0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BestBuy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BC1" w:rsidRDefault="00CB7BC1" w:rsidP="00645FF0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&gt;$56.00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BC1" w:rsidRDefault="00CB7BC1" w:rsidP="00645FF0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CB7BC1" w:rsidRPr="00645FF0" w:rsidTr="00645FF0">
        <w:trPr>
          <w:trHeight w:val="70"/>
        </w:trPr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BC1" w:rsidRDefault="00CB7BC1" w:rsidP="00645FF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Lithium AA Batteries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BC1" w:rsidRDefault="00D26172" w:rsidP="00645FF0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&gt;$3</w:t>
            </w:r>
            <w:r w:rsidR="00CB7BC1">
              <w:rPr>
                <w:rFonts w:ascii="Calibri" w:eastAsia="Calibri" w:hAnsi="Calibri" w:cs="Times New Roman"/>
                <w:lang w:val="en-US"/>
              </w:rPr>
              <w:t>.00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BC1" w:rsidRDefault="00923395" w:rsidP="00645FF0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4</w:t>
            </w:r>
            <w:r w:rsidR="00D26172">
              <w:rPr>
                <w:rFonts w:ascii="Calibri" w:eastAsia="Calibri" w:hAnsi="Calibri" w:cs="Times New Roman"/>
                <w:lang w:val="en-US"/>
              </w:rPr>
              <w:t xml:space="preserve">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BC1" w:rsidRDefault="008E7341" w:rsidP="00645FF0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Home Depot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BC1" w:rsidRDefault="00923395" w:rsidP="00645FF0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&gt;$15</w:t>
            </w:r>
            <w:r w:rsidR="00D26172">
              <w:rPr>
                <w:rFonts w:ascii="Calibri" w:eastAsia="Calibri" w:hAnsi="Calibri" w:cs="Times New Roman"/>
                <w:lang w:val="en-US"/>
              </w:rPr>
              <w:t>.00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BC1" w:rsidRDefault="00CB7BC1" w:rsidP="00645FF0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645FF0" w:rsidRPr="00645FF0" w:rsidTr="00645FF0">
        <w:trPr>
          <w:trHeight w:val="143"/>
        </w:trPr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FF0" w:rsidRPr="00645FF0" w:rsidRDefault="00645FF0" w:rsidP="00645FF0">
            <w:pPr>
              <w:spacing w:after="0" w:line="240" w:lineRule="auto"/>
              <w:jc w:val="right"/>
              <w:rPr>
                <w:rFonts w:ascii="Calibri" w:eastAsia="Calibri" w:hAnsi="Calibri" w:cs="Times New Roman"/>
                <w:b/>
                <w:lang w:val="en-US"/>
              </w:rPr>
            </w:pPr>
            <w:r w:rsidRPr="00645FF0">
              <w:rPr>
                <w:rFonts w:ascii="Calibri" w:eastAsia="Calibri" w:hAnsi="Calibri" w:cs="Times New Roman"/>
                <w:b/>
                <w:lang w:val="en-US"/>
              </w:rPr>
              <w:t>Phase 1 Total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FF0" w:rsidRPr="00645FF0" w:rsidRDefault="00B51176" w:rsidP="00923395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&gt;$248</w:t>
            </w:r>
            <w:r w:rsidR="00D26172">
              <w:rPr>
                <w:rFonts w:ascii="Calibri" w:eastAsia="Calibri" w:hAnsi="Calibri" w:cs="Times New Roman"/>
                <w:b/>
                <w:lang w:val="en-US"/>
              </w:rPr>
              <w:t>.00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FF0" w:rsidRPr="00645FF0" w:rsidRDefault="00645FF0" w:rsidP="00645FF0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FF0" w:rsidRPr="00645FF0" w:rsidRDefault="00645FF0" w:rsidP="00645FF0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FF0" w:rsidRPr="00645FF0" w:rsidRDefault="00645FF0" w:rsidP="00645FF0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FF0" w:rsidRPr="00645FF0" w:rsidRDefault="00645FF0" w:rsidP="00645FF0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</w:tr>
    </w:tbl>
    <w:p w:rsidR="00F37C95" w:rsidRDefault="00B85002"/>
    <w:sectPr w:rsidR="00F37C9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002" w:rsidRDefault="00B85002" w:rsidP="00854279">
      <w:pPr>
        <w:spacing w:after="0" w:line="240" w:lineRule="auto"/>
      </w:pPr>
      <w:r>
        <w:separator/>
      </w:r>
    </w:p>
  </w:endnote>
  <w:endnote w:type="continuationSeparator" w:id="0">
    <w:p w:rsidR="00B85002" w:rsidRDefault="00B85002" w:rsidP="00854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002" w:rsidRDefault="00B85002" w:rsidP="00854279">
      <w:pPr>
        <w:spacing w:after="0" w:line="240" w:lineRule="auto"/>
      </w:pPr>
      <w:r>
        <w:separator/>
      </w:r>
    </w:p>
  </w:footnote>
  <w:footnote w:type="continuationSeparator" w:id="0">
    <w:p w:rsidR="00B85002" w:rsidRDefault="00B85002" w:rsidP="00854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279" w:rsidRDefault="00854279">
    <w:pPr>
      <w:pStyle w:val="Header"/>
    </w:pPr>
    <w:r>
      <w:t>Denis Stepanov (n01077691</w:t>
    </w:r>
    <w:proofErr w:type="gramStart"/>
    <w:r>
      <w:t>)  Budget</w:t>
    </w:r>
    <w:proofErr w:type="gramEnd"/>
    <w:r>
      <w:t xml:space="preserve"> Report</w:t>
    </w:r>
  </w:p>
  <w:p w:rsidR="00854279" w:rsidRDefault="008542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A473B6"/>
    <w:multiLevelType w:val="hybridMultilevel"/>
    <w:tmpl w:val="6282B0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FF0"/>
    <w:rsid w:val="001624FB"/>
    <w:rsid w:val="001E18B7"/>
    <w:rsid w:val="00645FF0"/>
    <w:rsid w:val="00854279"/>
    <w:rsid w:val="008E7341"/>
    <w:rsid w:val="00923395"/>
    <w:rsid w:val="00B51176"/>
    <w:rsid w:val="00B85002"/>
    <w:rsid w:val="00BE56F2"/>
    <w:rsid w:val="00CB7BC1"/>
    <w:rsid w:val="00D26172"/>
    <w:rsid w:val="00DE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721E9C-2FD5-4FFE-A659-8A2E9590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2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27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4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79"/>
  </w:style>
  <w:style w:type="paragraph" w:styleId="Footer">
    <w:name w:val="footer"/>
    <w:basedOn w:val="Normal"/>
    <w:link w:val="FooterChar"/>
    <w:uiPriority w:val="99"/>
    <w:unhideWhenUsed/>
    <w:rsid w:val="00854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6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Denis Stepanov</cp:lastModifiedBy>
  <cp:revision>4</cp:revision>
  <cp:lastPrinted>2016-09-28T17:55:00Z</cp:lastPrinted>
  <dcterms:created xsi:type="dcterms:W3CDTF">2016-09-27T15:30:00Z</dcterms:created>
  <dcterms:modified xsi:type="dcterms:W3CDTF">2016-09-28T17:55:00Z</dcterms:modified>
</cp:coreProperties>
</file>