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1F2CBD" w:rsidRPr="009C0004" w14:paraId="3709AFC2" w14:textId="77777777" w:rsidTr="00766E9E">
        <w:trPr>
          <w:cantSplit/>
          <w:trHeight w:val="180"/>
        </w:trPr>
        <w:tc>
          <w:tcPr>
            <w:tcW w:w="5000" w:type="pct"/>
          </w:tcPr>
          <w:p w14:paraId="600E6CD2" w14:textId="77777777" w:rsidR="001F2CBD" w:rsidRPr="009C0004" w:rsidRDefault="001F2CBD" w:rsidP="00766E9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9C0004">
              <w:rPr>
                <w:rFonts w:ascii="Times New Roman" w:hAnsi="Times New Roman" w:cs="Times New Roman"/>
                <w:caps/>
                <w:noProof/>
              </w:rPr>
              <w:drawing>
                <wp:inline distT="0" distB="0" distL="0" distR="0" wp14:anchorId="2F48714F" wp14:editId="092FA15E">
                  <wp:extent cx="992038" cy="1124059"/>
                  <wp:effectExtent l="1905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1A668" w14:textId="77777777" w:rsidR="001F2CBD" w:rsidRPr="009C0004" w:rsidRDefault="001F2CBD" w:rsidP="00766E9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9C0004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1F2CBD" w:rsidRPr="00F66F40" w14:paraId="61693231" w14:textId="77777777" w:rsidTr="00766E9E">
        <w:trPr>
          <w:cantSplit/>
          <w:trHeight w:val="1417"/>
        </w:trPr>
        <w:tc>
          <w:tcPr>
            <w:tcW w:w="5000" w:type="pct"/>
          </w:tcPr>
          <w:p w14:paraId="09A8865D" w14:textId="77777777" w:rsidR="001F2CBD" w:rsidRPr="00F66F40" w:rsidRDefault="001F2CBD" w:rsidP="00766E9E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 w:rsidRPr="00F66F4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F66F4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 w:rsidRPr="00F66F4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 w:rsidRPr="00F66F40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«</w:t>
            </w:r>
            <w:r w:rsidRPr="00F66F40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МИРЭА </w:t>
            </w:r>
            <w:r w:rsidRPr="00F66F40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 w:rsidRPr="00F66F40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</w:t>
            </w:r>
            <w:r w:rsidRPr="00F66F40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»</w:t>
            </w:r>
          </w:p>
          <w:p w14:paraId="21374BF1" w14:textId="77777777" w:rsidR="001F2CBD" w:rsidRPr="00F66F40" w:rsidRDefault="001F2CBD" w:rsidP="00766E9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66F40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F66F4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F66F40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34E596F" wp14:editId="6FC9B955">
                      <wp:extent cx="5600700" cy="1270"/>
                      <wp:effectExtent l="20955" t="22860" r="26670" b="23495"/>
                      <wp:docPr id="12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A08A2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X9GTKQkCAACz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BB7733F" w14:textId="77777777" w:rsidR="001F2CBD" w:rsidRPr="00F66F40" w:rsidRDefault="001F2CBD" w:rsidP="001F2C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66F40"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67CCEB83" w14:textId="77777777" w:rsidR="001F2CBD" w:rsidRPr="009C0004" w:rsidRDefault="001F2CBD" w:rsidP="001F2C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57ECF">
        <w:rPr>
          <w:rFonts w:ascii="Times New Roman" w:hAnsi="Times New Roman" w:cs="Times New Roman"/>
          <w:b/>
          <w:sz w:val="24"/>
          <w:szCs w:val="24"/>
        </w:rPr>
        <w:t xml:space="preserve">Кафедра </w:t>
      </w:r>
      <w:r>
        <w:rPr>
          <w:rFonts w:ascii="Times New Roman" w:hAnsi="Times New Roman" w:cs="Times New Roman"/>
          <w:b/>
          <w:sz w:val="24"/>
          <w:szCs w:val="24"/>
        </w:rPr>
        <w:t>игровой индустрии</w:t>
      </w:r>
      <w:r w:rsidRPr="00357ECF">
        <w:rPr>
          <w:rFonts w:ascii="Times New Roman" w:hAnsi="Times New Roman" w:cs="Times New Roman"/>
          <w:b/>
          <w:sz w:val="24"/>
          <w:szCs w:val="24"/>
        </w:rPr>
        <w:t xml:space="preserve"> (И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357ECF">
        <w:rPr>
          <w:rFonts w:ascii="Times New Roman" w:hAnsi="Times New Roman" w:cs="Times New Roman"/>
          <w:b/>
          <w:sz w:val="24"/>
          <w:szCs w:val="24"/>
        </w:rPr>
        <w:t>)</w:t>
      </w:r>
    </w:p>
    <w:p w14:paraId="3B73E033" w14:textId="77777777" w:rsidR="001F2CBD" w:rsidRPr="009C0004" w:rsidRDefault="001F2CBD" w:rsidP="001F2CBD">
      <w:pPr>
        <w:spacing w:after="0"/>
        <w:jc w:val="center"/>
        <w:rPr>
          <w:rFonts w:ascii="Times New Roman" w:hAnsi="Times New Roman" w:cs="Times New Roman"/>
          <w:b/>
        </w:rPr>
      </w:pPr>
    </w:p>
    <w:p w14:paraId="676CD5AC" w14:textId="77777777" w:rsidR="001F2CBD" w:rsidRPr="009C0004" w:rsidRDefault="001F2CBD" w:rsidP="001F2CBD">
      <w:pPr>
        <w:spacing w:after="0"/>
        <w:rPr>
          <w:rFonts w:ascii="Times New Roman" w:hAnsi="Times New Roman" w:cs="Times New Roman"/>
          <w:b/>
        </w:rPr>
      </w:pPr>
    </w:p>
    <w:p w14:paraId="554E1CD2" w14:textId="77777777" w:rsidR="001F2CBD" w:rsidRPr="009C0004" w:rsidRDefault="001F2CBD" w:rsidP="001F2CBD">
      <w:pPr>
        <w:spacing w:after="0"/>
        <w:rPr>
          <w:rFonts w:ascii="Times New Roman" w:hAnsi="Times New Roman" w:cs="Times New Roman"/>
          <w:b/>
        </w:rPr>
      </w:pPr>
    </w:p>
    <w:p w14:paraId="30B48F5D" w14:textId="77777777" w:rsidR="001F2CBD" w:rsidRPr="009C0004" w:rsidRDefault="001F2CBD" w:rsidP="001F2CB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C0004">
        <w:rPr>
          <w:rFonts w:ascii="Times New Roman" w:hAnsi="Times New Roman" w:cs="Times New Roman"/>
          <w:b/>
          <w:sz w:val="32"/>
          <w:szCs w:val="32"/>
        </w:rPr>
        <w:t xml:space="preserve">ОТЧЁТ ПО </w:t>
      </w:r>
      <w:r>
        <w:rPr>
          <w:rFonts w:ascii="Times New Roman" w:hAnsi="Times New Roman" w:cs="Times New Roman"/>
          <w:b/>
          <w:sz w:val="32"/>
          <w:szCs w:val="32"/>
        </w:rPr>
        <w:t>УЧЕБНОЙ</w:t>
      </w:r>
      <w:r w:rsidRPr="009C0004">
        <w:rPr>
          <w:rFonts w:ascii="Times New Roman" w:hAnsi="Times New Roman" w:cs="Times New Roman"/>
          <w:b/>
          <w:sz w:val="32"/>
          <w:szCs w:val="32"/>
        </w:rPr>
        <w:t xml:space="preserve"> ПРАКТИКЕ</w:t>
      </w:r>
    </w:p>
    <w:p w14:paraId="19ECABEB" w14:textId="77777777" w:rsidR="001F2CBD" w:rsidRPr="001C7CC2" w:rsidRDefault="001F2CBD" w:rsidP="001F2CB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Ознакомительная практика</w:t>
      </w:r>
    </w:p>
    <w:p w14:paraId="278C14A3" w14:textId="77777777" w:rsidR="001F2CBD" w:rsidRPr="001C7CC2" w:rsidRDefault="001F2CBD" w:rsidP="001F2C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0088E2" w14:textId="77777777" w:rsidR="001F2CBD" w:rsidRPr="001C7CC2" w:rsidRDefault="001F2CBD" w:rsidP="001F2C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900D82" w14:textId="77777777" w:rsidR="001F2CBD" w:rsidRPr="001C7CC2" w:rsidRDefault="001F2CBD" w:rsidP="001F2CBD">
      <w:pPr>
        <w:spacing w:after="0"/>
        <w:ind w:hanging="142"/>
        <w:rPr>
          <w:rFonts w:ascii="Times New Roman" w:hAnsi="Times New Roman" w:cs="Times New Roman"/>
          <w:sz w:val="28"/>
          <w:szCs w:val="28"/>
        </w:rPr>
      </w:pPr>
      <w:r w:rsidRPr="001C7CC2">
        <w:rPr>
          <w:rFonts w:ascii="Times New Roman" w:hAnsi="Times New Roman" w:cs="Times New Roman"/>
          <w:sz w:val="28"/>
          <w:szCs w:val="28"/>
        </w:rPr>
        <w:t xml:space="preserve">приказ Университета о направлении на практику </w:t>
      </w:r>
      <w:r w:rsidRPr="00B3613B">
        <w:rPr>
          <w:rFonts w:ascii="Times New Roman" w:hAnsi="Times New Roman" w:cs="Times New Roman"/>
          <w:sz w:val="28"/>
          <w:szCs w:val="28"/>
        </w:rPr>
        <w:t>от «13» февраля 2024 г. №1457-С</w:t>
      </w:r>
    </w:p>
    <w:p w14:paraId="2863120A" w14:textId="77777777" w:rsidR="001F2CBD" w:rsidRPr="001C7CC2" w:rsidRDefault="001F2CBD" w:rsidP="001F2C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B7CCFD" w14:textId="77777777" w:rsidR="001F2CBD" w:rsidRPr="001C7CC2" w:rsidRDefault="001F2CBD" w:rsidP="001F2C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1F2CBD" w:rsidRPr="001C7CC2" w14:paraId="757361D5" w14:textId="77777777" w:rsidTr="00766E9E">
        <w:tc>
          <w:tcPr>
            <w:tcW w:w="3759" w:type="dxa"/>
          </w:tcPr>
          <w:p w14:paraId="5540116D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Отчет представлен к</w:t>
            </w:r>
          </w:p>
          <w:p w14:paraId="15E964D5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рассмотрению:</w:t>
            </w:r>
          </w:p>
          <w:p w14:paraId="35CDF7E0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 xml:space="preserve">Студент группы </w:t>
            </w:r>
            <w:r w:rsidRPr="00DC0949">
              <w:rPr>
                <w:sz w:val="24"/>
                <w:szCs w:val="24"/>
              </w:rPr>
              <w:t>ИКБО-30-23</w:t>
            </w:r>
          </w:p>
          <w:p w14:paraId="39AB2491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75A6A07F" w14:textId="77777777" w:rsidR="001F2CBD" w:rsidRPr="00C9576D" w:rsidRDefault="001F2CBD" w:rsidP="00766E9E">
            <w:pPr>
              <w:ind w:firstLine="0"/>
              <w:rPr>
                <w:sz w:val="24"/>
                <w:szCs w:val="24"/>
              </w:rPr>
            </w:pPr>
          </w:p>
          <w:p w14:paraId="14680F77" w14:textId="77777777" w:rsidR="001F2CBD" w:rsidRPr="00C9576D" w:rsidRDefault="001F2CBD" w:rsidP="00766E9E">
            <w:pPr>
              <w:ind w:firstLine="0"/>
              <w:rPr>
                <w:sz w:val="24"/>
                <w:szCs w:val="24"/>
              </w:rPr>
            </w:pPr>
          </w:p>
          <w:p w14:paraId="77260E49" w14:textId="45D516D6" w:rsidR="001F2CBD" w:rsidRPr="00C9576D" w:rsidRDefault="001F2CBD" w:rsidP="00766E9E">
            <w:pPr>
              <w:ind w:firstLine="0"/>
              <w:rPr>
                <w:sz w:val="24"/>
                <w:szCs w:val="24"/>
              </w:rPr>
            </w:pPr>
            <w:r w:rsidRPr="00C9576D">
              <w:rPr>
                <w:sz w:val="24"/>
                <w:szCs w:val="24"/>
              </w:rPr>
              <w:t>«</w:t>
            </w:r>
            <w:r w:rsidR="00F30E21">
              <w:rPr>
                <w:sz w:val="24"/>
                <w:szCs w:val="24"/>
              </w:rPr>
              <w:t>30</w:t>
            </w:r>
            <w:r w:rsidRPr="00C9576D">
              <w:rPr>
                <w:sz w:val="24"/>
                <w:szCs w:val="24"/>
              </w:rPr>
              <w:t xml:space="preserve">» </w:t>
            </w:r>
            <w:r w:rsidR="00F30E21">
              <w:rPr>
                <w:sz w:val="24"/>
                <w:szCs w:val="24"/>
              </w:rPr>
              <w:t>мая</w:t>
            </w:r>
            <w:r w:rsidRPr="00FA0B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2024</w:t>
            </w:r>
          </w:p>
        </w:tc>
        <w:tc>
          <w:tcPr>
            <w:tcW w:w="3511" w:type="dxa"/>
          </w:tcPr>
          <w:p w14:paraId="09FF005B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  <w:p w14:paraId="16BD6406" w14:textId="77777777" w:rsidR="001F2CBD" w:rsidRPr="001C7CC2" w:rsidRDefault="001F2CBD" w:rsidP="00766E9E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7AB30029" w14:textId="77777777" w:rsidR="001F2CBD" w:rsidRPr="001C7CC2" w:rsidRDefault="001F2CBD" w:rsidP="00766E9E">
            <w:pPr>
              <w:pBdr>
                <w:bottom w:val="single" w:sz="12" w:space="1" w:color="auto"/>
              </w:pBdr>
              <w:ind w:firstLine="0"/>
              <w:jc w:val="right"/>
              <w:rPr>
                <w:sz w:val="24"/>
                <w:szCs w:val="24"/>
              </w:rPr>
            </w:pPr>
            <w:r w:rsidRPr="00DC0949">
              <w:rPr>
                <w:sz w:val="24"/>
                <w:szCs w:val="24"/>
              </w:rPr>
              <w:t>Павлов Н.С.</w:t>
            </w:r>
          </w:p>
          <w:p w14:paraId="401A17C3" w14:textId="77777777" w:rsidR="001F2CBD" w:rsidRPr="001C7CC2" w:rsidRDefault="001F2CBD" w:rsidP="00766E9E">
            <w:pPr>
              <w:ind w:firstLine="0"/>
              <w:jc w:val="center"/>
              <w:rPr>
                <w:sz w:val="22"/>
                <w:szCs w:val="22"/>
              </w:rPr>
            </w:pPr>
            <w:r w:rsidRPr="001C7CC2">
              <w:rPr>
                <w:sz w:val="22"/>
                <w:szCs w:val="22"/>
              </w:rPr>
              <w:t>(подпись</w:t>
            </w:r>
            <w:r>
              <w:rPr>
                <w:sz w:val="22"/>
                <w:szCs w:val="22"/>
              </w:rPr>
              <w:t xml:space="preserve"> и расшифровка подписи</w:t>
            </w:r>
            <w:r w:rsidRPr="001C7CC2">
              <w:rPr>
                <w:sz w:val="22"/>
                <w:szCs w:val="22"/>
              </w:rPr>
              <w:t>)</w:t>
            </w:r>
          </w:p>
          <w:p w14:paraId="440E58D9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</w:tc>
      </w:tr>
      <w:tr w:rsidR="001F2CBD" w:rsidRPr="001C7CC2" w14:paraId="1B92ED6E" w14:textId="77777777" w:rsidTr="00766E9E">
        <w:tc>
          <w:tcPr>
            <w:tcW w:w="3759" w:type="dxa"/>
          </w:tcPr>
          <w:p w14:paraId="667D22E2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Отчет утвержден.</w:t>
            </w:r>
          </w:p>
          <w:p w14:paraId="69B037B4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Допущен к защите:</w:t>
            </w:r>
          </w:p>
          <w:p w14:paraId="2855DB0B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00C108FF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3511" w:type="dxa"/>
          </w:tcPr>
          <w:p w14:paraId="0882C381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</w:tc>
      </w:tr>
      <w:tr w:rsidR="001F2CBD" w:rsidRPr="001C7CC2" w14:paraId="1D2081A7" w14:textId="77777777" w:rsidTr="00766E9E">
        <w:tc>
          <w:tcPr>
            <w:tcW w:w="3759" w:type="dxa"/>
          </w:tcPr>
          <w:p w14:paraId="6EAB5177" w14:textId="77777777" w:rsidR="001F2CBD" w:rsidRDefault="001F2CBD" w:rsidP="00766E9E">
            <w:pPr>
              <w:ind w:firstLine="0"/>
              <w:jc w:val="left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 xml:space="preserve">Руководитель практики </w:t>
            </w:r>
          </w:p>
          <w:p w14:paraId="3D6122C7" w14:textId="77777777" w:rsidR="001F2CBD" w:rsidRPr="001C7CC2" w:rsidRDefault="001F2CBD" w:rsidP="00766E9E">
            <w:pPr>
              <w:ind w:firstLine="0"/>
              <w:jc w:val="left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от кафедры</w:t>
            </w:r>
          </w:p>
        </w:tc>
        <w:tc>
          <w:tcPr>
            <w:tcW w:w="2473" w:type="dxa"/>
          </w:tcPr>
          <w:p w14:paraId="527FF4BF" w14:textId="77777777" w:rsidR="001F2CBD" w:rsidRPr="00465A5A" w:rsidRDefault="001F2CBD" w:rsidP="00766E9E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11DD3608" w14:textId="6E8C4BAF" w:rsidR="001F2CBD" w:rsidRPr="00C9576D" w:rsidRDefault="001F2CBD" w:rsidP="00766E9E">
            <w:pPr>
              <w:ind w:firstLine="0"/>
              <w:rPr>
                <w:sz w:val="24"/>
                <w:szCs w:val="24"/>
              </w:rPr>
            </w:pPr>
            <w:r w:rsidRPr="00C9576D">
              <w:rPr>
                <w:sz w:val="24"/>
                <w:szCs w:val="24"/>
              </w:rPr>
              <w:t>«</w:t>
            </w:r>
            <w:r w:rsidR="00F30E21">
              <w:rPr>
                <w:sz w:val="24"/>
                <w:szCs w:val="24"/>
              </w:rPr>
              <w:t>30</w:t>
            </w:r>
            <w:r w:rsidRPr="00C9576D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 xml:space="preserve"> </w:t>
            </w:r>
            <w:r w:rsidR="00F30E21">
              <w:rPr>
                <w:sz w:val="24"/>
                <w:szCs w:val="24"/>
              </w:rPr>
              <w:t>мая</w:t>
            </w:r>
            <w:r w:rsidRPr="00FA0B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2024</w:t>
            </w:r>
          </w:p>
        </w:tc>
        <w:tc>
          <w:tcPr>
            <w:tcW w:w="3511" w:type="dxa"/>
          </w:tcPr>
          <w:p w14:paraId="6E6E80EF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  <w:p w14:paraId="20553B3A" w14:textId="77777777" w:rsidR="001F2CBD" w:rsidRPr="001C7CC2" w:rsidRDefault="001F2CBD" w:rsidP="00766E9E">
            <w:pPr>
              <w:pBdr>
                <w:bottom w:val="single" w:sz="12" w:space="1" w:color="auto"/>
              </w:pBdr>
              <w:ind w:firstLine="0"/>
              <w:jc w:val="right"/>
              <w:rPr>
                <w:sz w:val="24"/>
                <w:szCs w:val="24"/>
              </w:rPr>
            </w:pPr>
            <w:r w:rsidRPr="00B3613B">
              <w:rPr>
                <w:sz w:val="24"/>
                <w:szCs w:val="24"/>
              </w:rPr>
              <w:t>Шутов К.И.</w:t>
            </w:r>
          </w:p>
          <w:p w14:paraId="00CDD0DA" w14:textId="77777777" w:rsidR="001F2CBD" w:rsidRPr="001C7CC2" w:rsidRDefault="001F2CBD" w:rsidP="00766E9E">
            <w:pPr>
              <w:ind w:firstLine="0"/>
              <w:jc w:val="center"/>
              <w:rPr>
                <w:sz w:val="22"/>
                <w:szCs w:val="22"/>
              </w:rPr>
            </w:pPr>
            <w:r w:rsidRPr="001C7CC2">
              <w:rPr>
                <w:sz w:val="22"/>
                <w:szCs w:val="22"/>
              </w:rPr>
              <w:t>(подпись</w:t>
            </w:r>
            <w:r>
              <w:rPr>
                <w:sz w:val="22"/>
                <w:szCs w:val="22"/>
              </w:rPr>
              <w:t xml:space="preserve"> и расшифровка подписи</w:t>
            </w:r>
            <w:r w:rsidRPr="001C7CC2">
              <w:rPr>
                <w:sz w:val="22"/>
                <w:szCs w:val="22"/>
              </w:rPr>
              <w:t>)</w:t>
            </w:r>
          </w:p>
          <w:p w14:paraId="72D1F82F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  <w:p w14:paraId="7C2B1DBB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</w:tc>
      </w:tr>
      <w:tr w:rsidR="001F2CBD" w:rsidRPr="001C7CC2" w14:paraId="5515B108" w14:textId="77777777" w:rsidTr="00766E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759" w:type="dxa"/>
            <w:tcBorders>
              <w:top w:val="nil"/>
              <w:left w:val="nil"/>
              <w:bottom w:val="nil"/>
              <w:right w:val="nil"/>
            </w:tcBorders>
          </w:tcPr>
          <w:p w14:paraId="031A9ABF" w14:textId="77777777" w:rsidR="001F2CBD" w:rsidRDefault="001F2CBD" w:rsidP="00766E9E">
            <w:pPr>
              <w:ind w:firstLine="0"/>
              <w:jc w:val="left"/>
              <w:rPr>
                <w:sz w:val="24"/>
                <w:szCs w:val="24"/>
              </w:rPr>
            </w:pPr>
          </w:p>
          <w:p w14:paraId="2EAF31E8" w14:textId="77777777" w:rsidR="001F2CBD" w:rsidRDefault="001F2CBD" w:rsidP="00766E9E">
            <w:pPr>
              <w:ind w:firstLine="0"/>
              <w:jc w:val="left"/>
              <w:rPr>
                <w:sz w:val="24"/>
                <w:szCs w:val="24"/>
              </w:rPr>
            </w:pPr>
          </w:p>
          <w:p w14:paraId="121A64AF" w14:textId="77777777" w:rsidR="001F2CBD" w:rsidRDefault="001F2CBD" w:rsidP="00766E9E">
            <w:pPr>
              <w:ind w:firstLine="0"/>
              <w:jc w:val="left"/>
              <w:rPr>
                <w:sz w:val="24"/>
                <w:szCs w:val="24"/>
              </w:rPr>
            </w:pPr>
          </w:p>
          <w:p w14:paraId="19953810" w14:textId="77777777" w:rsidR="001F2CBD" w:rsidRDefault="001F2CBD" w:rsidP="00766E9E">
            <w:pPr>
              <w:ind w:firstLine="0"/>
              <w:jc w:val="left"/>
              <w:rPr>
                <w:sz w:val="24"/>
                <w:szCs w:val="24"/>
              </w:rPr>
            </w:pPr>
          </w:p>
          <w:p w14:paraId="0C9470EB" w14:textId="77777777" w:rsidR="001F2CBD" w:rsidRPr="001C7CC2" w:rsidRDefault="001F2CBD" w:rsidP="00766E9E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 w14:paraId="35BC9634" w14:textId="77777777" w:rsidR="001F2CBD" w:rsidRPr="00C9576D" w:rsidRDefault="001F2CBD" w:rsidP="00766E9E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top w:val="nil"/>
              <w:left w:val="nil"/>
              <w:bottom w:val="nil"/>
              <w:right w:val="nil"/>
            </w:tcBorders>
          </w:tcPr>
          <w:p w14:paraId="1EDB1086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</w:tc>
      </w:tr>
    </w:tbl>
    <w:p w14:paraId="3C355D44" w14:textId="77777777" w:rsidR="001F2CBD" w:rsidRPr="001C7CC2" w:rsidRDefault="001F2CBD" w:rsidP="001F2CB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47DFFA" w14:textId="77777777" w:rsidR="001F2CBD" w:rsidRDefault="001F2CBD" w:rsidP="001F2CB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719B2">
        <w:rPr>
          <w:rFonts w:ascii="Times New Roman" w:hAnsi="Times New Roman" w:cs="Times New Roman"/>
          <w:sz w:val="28"/>
          <w:szCs w:val="28"/>
        </w:rPr>
        <w:t xml:space="preserve">Москва </w:t>
      </w:r>
      <w:r>
        <w:rPr>
          <w:rFonts w:ascii="Times New Roman" w:hAnsi="Times New Roman" w:cs="Times New Roman"/>
          <w:sz w:val="28"/>
          <w:szCs w:val="28"/>
        </w:rPr>
        <w:t>2024</w:t>
      </w:r>
      <w:r w:rsidRPr="00F719B2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5E1484E2" w14:textId="77777777" w:rsidR="00EA6D79" w:rsidRDefault="00EA6D79" w:rsidP="001F2CBD">
      <w:pPr>
        <w:rPr>
          <w:rFonts w:ascii="Times New Roman" w:hAnsi="Times New Roman" w:cs="Times New Roman"/>
          <w:sz w:val="28"/>
          <w:szCs w:val="28"/>
        </w:rPr>
        <w:sectPr w:rsidR="00EA6D79" w:rsidSect="00EA6D79">
          <w:footerReference w:type="default" r:id="rId10"/>
          <w:pgSz w:w="11906" w:h="16838"/>
          <w:pgMar w:top="1134" w:right="567" w:bottom="1134" w:left="1418" w:header="709" w:footer="709" w:gutter="0"/>
          <w:cols w:space="720"/>
          <w:titlePg/>
          <w:docGrid w:linePitch="299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1F2CBD" w:rsidRPr="001C7CC2" w14:paraId="1243774E" w14:textId="77777777" w:rsidTr="00766E9E">
        <w:trPr>
          <w:cantSplit/>
          <w:trHeight w:val="180"/>
        </w:trPr>
        <w:tc>
          <w:tcPr>
            <w:tcW w:w="5000" w:type="pct"/>
          </w:tcPr>
          <w:p w14:paraId="38C4EDDD" w14:textId="77777777" w:rsidR="001F2CBD" w:rsidRPr="001C7CC2" w:rsidRDefault="001F2CBD" w:rsidP="00766E9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1C7CC2">
              <w:rPr>
                <w:rFonts w:ascii="Times New Roman" w:hAnsi="Times New Roman" w:cs="Times New Roman"/>
                <w:caps/>
                <w:noProof/>
              </w:rPr>
              <w:lastRenderedPageBreak/>
              <w:drawing>
                <wp:inline distT="0" distB="0" distL="0" distR="0" wp14:anchorId="28D7F30F" wp14:editId="7F9456B2">
                  <wp:extent cx="992038" cy="1124059"/>
                  <wp:effectExtent l="19050" t="0" r="0" b="0"/>
                  <wp:docPr id="1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5F70C" w14:textId="77777777" w:rsidR="001F2CBD" w:rsidRPr="001C7CC2" w:rsidRDefault="001F2CBD" w:rsidP="00766E9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1C7CC2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1F2CBD" w:rsidRPr="001C7CC2" w14:paraId="7FF43931" w14:textId="77777777" w:rsidTr="00766E9E">
        <w:trPr>
          <w:cantSplit/>
          <w:trHeight w:val="1417"/>
        </w:trPr>
        <w:tc>
          <w:tcPr>
            <w:tcW w:w="5000" w:type="pct"/>
          </w:tcPr>
          <w:p w14:paraId="4144AD33" w14:textId="77777777" w:rsidR="001F2CBD" w:rsidRPr="001C7CC2" w:rsidRDefault="001F2CBD" w:rsidP="00766E9E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 w:rsidRPr="001C7CC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1C7CC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 w:rsidRPr="001C7CC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 w:rsidRPr="001C7CC2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«</w:t>
            </w:r>
            <w:r w:rsidRPr="00C1419B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>МИРЭА</w:t>
            </w:r>
            <w:r w:rsidRPr="001C7CC2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 xml:space="preserve"> </w:t>
            </w:r>
            <w:r w:rsidRPr="00C1419B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 w:rsidRPr="00C1419B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</w:t>
            </w:r>
            <w:r w:rsidRPr="001C7CC2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»</w:t>
            </w:r>
          </w:p>
          <w:p w14:paraId="02B54A68" w14:textId="77777777" w:rsidR="001F2CBD" w:rsidRPr="001C7CC2" w:rsidRDefault="001F2CBD" w:rsidP="00766E9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C7CC2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1C7CC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8CED91B" wp14:editId="326BD71F">
                      <wp:extent cx="5600700" cy="1270"/>
                      <wp:effectExtent l="20955" t="22860" r="26670" b="23495"/>
                      <wp:docPr id="15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CDB7539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TWyjfCAIAALM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742FC98" w14:textId="77777777" w:rsidR="001F2CBD" w:rsidRPr="00F66F40" w:rsidRDefault="001F2CBD" w:rsidP="001F2CB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6F40"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3FE14470" w14:textId="77777777" w:rsidR="001F2CBD" w:rsidRPr="001C7CC2" w:rsidRDefault="001F2CBD" w:rsidP="001F2CB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7ECF">
        <w:rPr>
          <w:rFonts w:ascii="Times New Roman" w:hAnsi="Times New Roman" w:cs="Times New Roman"/>
          <w:b/>
          <w:sz w:val="24"/>
          <w:szCs w:val="24"/>
        </w:rPr>
        <w:t xml:space="preserve">Кафедра </w:t>
      </w:r>
      <w:r>
        <w:rPr>
          <w:rFonts w:ascii="Times New Roman" w:hAnsi="Times New Roman" w:cs="Times New Roman"/>
          <w:b/>
          <w:sz w:val="24"/>
          <w:szCs w:val="24"/>
        </w:rPr>
        <w:t>игровой индустрии</w:t>
      </w:r>
      <w:r w:rsidRPr="00357ECF">
        <w:rPr>
          <w:rFonts w:ascii="Times New Roman" w:hAnsi="Times New Roman" w:cs="Times New Roman"/>
          <w:b/>
          <w:sz w:val="24"/>
          <w:szCs w:val="24"/>
        </w:rPr>
        <w:t xml:space="preserve"> (И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357ECF">
        <w:rPr>
          <w:rFonts w:ascii="Times New Roman" w:hAnsi="Times New Roman" w:cs="Times New Roman"/>
          <w:b/>
          <w:sz w:val="24"/>
          <w:szCs w:val="24"/>
        </w:rPr>
        <w:t>)</w:t>
      </w:r>
    </w:p>
    <w:p w14:paraId="400B41C6" w14:textId="77777777" w:rsidR="001F2CBD" w:rsidRPr="001C7CC2" w:rsidRDefault="001F2CBD" w:rsidP="001F2CBD">
      <w:pPr>
        <w:spacing w:after="0" w:line="240" w:lineRule="auto"/>
        <w:rPr>
          <w:rFonts w:ascii="Times New Roman" w:hAnsi="Times New Roman" w:cs="Times New Roman"/>
          <w:b/>
        </w:rPr>
      </w:pPr>
    </w:p>
    <w:p w14:paraId="0AE70E8B" w14:textId="77777777" w:rsidR="001F2CBD" w:rsidRPr="001C7CC2" w:rsidRDefault="001F2CBD" w:rsidP="001F2CB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7CC2">
        <w:rPr>
          <w:rFonts w:ascii="Times New Roman" w:hAnsi="Times New Roman" w:cs="Times New Roman"/>
          <w:b/>
          <w:sz w:val="28"/>
          <w:szCs w:val="28"/>
        </w:rPr>
        <w:t xml:space="preserve">ИНДИВИДУАЛЬНОЕ ЗАДАНИЕ НА </w:t>
      </w:r>
      <w:r>
        <w:rPr>
          <w:rFonts w:ascii="Times New Roman" w:hAnsi="Times New Roman" w:cs="Times New Roman"/>
          <w:b/>
          <w:sz w:val="28"/>
          <w:szCs w:val="28"/>
        </w:rPr>
        <w:t>УЧЕБНУЮ</w:t>
      </w:r>
      <w:r w:rsidRPr="001C7CC2">
        <w:rPr>
          <w:rFonts w:ascii="Times New Roman" w:hAnsi="Times New Roman" w:cs="Times New Roman"/>
          <w:b/>
          <w:sz w:val="28"/>
          <w:szCs w:val="28"/>
        </w:rPr>
        <w:t xml:space="preserve"> ПРАКТИКУ</w:t>
      </w:r>
    </w:p>
    <w:p w14:paraId="5D259428" w14:textId="77777777" w:rsidR="001F2CBD" w:rsidRPr="001C7CC2" w:rsidRDefault="001F2CBD" w:rsidP="001F2CB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Ознакомительная практика</w:t>
      </w:r>
    </w:p>
    <w:p w14:paraId="05B19C13" w14:textId="77777777" w:rsidR="001F2CBD" w:rsidRPr="001C7CC2" w:rsidRDefault="001F2CBD" w:rsidP="001F2CBD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09BD3AB4" w14:textId="77777777" w:rsidR="001F2CBD" w:rsidRPr="00B113B9" w:rsidRDefault="001F2CBD" w:rsidP="001F2CB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1C7CC2">
        <w:rPr>
          <w:rFonts w:ascii="Times New Roman" w:hAnsi="Times New Roman" w:cs="Times New Roman"/>
          <w:b/>
          <w:sz w:val="28"/>
          <w:szCs w:val="28"/>
        </w:rPr>
        <w:t xml:space="preserve">Студенту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1C7CC2">
        <w:rPr>
          <w:rFonts w:ascii="Times New Roman" w:hAnsi="Times New Roman" w:cs="Times New Roman"/>
          <w:b/>
          <w:sz w:val="28"/>
          <w:szCs w:val="28"/>
        </w:rPr>
        <w:t xml:space="preserve"> курса учебной группы </w:t>
      </w:r>
      <w:r w:rsidRPr="00DC0949">
        <w:rPr>
          <w:rFonts w:ascii="Times New Roman" w:hAnsi="Times New Roman" w:cs="Times New Roman"/>
          <w:b/>
          <w:sz w:val="28"/>
          <w:szCs w:val="28"/>
        </w:rPr>
        <w:t>ИКБО-30-23</w:t>
      </w:r>
      <w:r w:rsidRPr="008B29C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B81CEE7" w14:textId="77777777" w:rsidR="001F2CBD" w:rsidRPr="001C7CC2" w:rsidRDefault="001F2CBD" w:rsidP="001F2CB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Павлову Никите Сергеевичу</w:t>
      </w:r>
    </w:p>
    <w:p w14:paraId="7DEB40A4" w14:textId="77777777" w:rsidR="001F2CBD" w:rsidRPr="001C7CC2" w:rsidRDefault="001F2CBD" w:rsidP="001F2CBD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C7CC2">
        <w:rPr>
          <w:rFonts w:ascii="Times New Roman" w:hAnsi="Times New Roman" w:cs="Times New Roman"/>
          <w:b/>
          <w:bCs/>
          <w:sz w:val="24"/>
          <w:szCs w:val="24"/>
        </w:rPr>
        <w:t>Место и время практики: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22FEF">
        <w:rPr>
          <w:rFonts w:ascii="Times New Roman" w:hAnsi="Times New Roman" w:cs="Times New Roman"/>
          <w:sz w:val="24"/>
          <w:szCs w:val="24"/>
          <w:u w:val="single"/>
        </w:rPr>
        <w:t>РТУ МИРЭА кафедра И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A22FE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Pr="00F719B2">
        <w:rPr>
          <w:rFonts w:ascii="Times New Roman" w:hAnsi="Times New Roman" w:cs="Times New Roman"/>
          <w:sz w:val="24"/>
          <w:szCs w:val="24"/>
          <w:u w:val="single"/>
        </w:rPr>
        <w:t xml:space="preserve">с 09 февраля </w:t>
      </w:r>
      <w:r>
        <w:rPr>
          <w:rFonts w:ascii="Times New Roman" w:hAnsi="Times New Roman" w:cs="Times New Roman"/>
          <w:sz w:val="24"/>
          <w:szCs w:val="24"/>
          <w:u w:val="single"/>
        </w:rPr>
        <w:t>2024</w:t>
      </w:r>
      <w:r w:rsidRPr="00F719B2">
        <w:rPr>
          <w:rFonts w:ascii="Times New Roman" w:hAnsi="Times New Roman" w:cs="Times New Roman"/>
          <w:sz w:val="24"/>
          <w:szCs w:val="24"/>
          <w:u w:val="single"/>
        </w:rPr>
        <w:t xml:space="preserve"> г. по 31 </w:t>
      </w:r>
      <w:r>
        <w:rPr>
          <w:rFonts w:ascii="Times New Roman" w:hAnsi="Times New Roman" w:cs="Times New Roman"/>
          <w:sz w:val="24"/>
          <w:szCs w:val="24"/>
          <w:u w:val="single"/>
        </w:rPr>
        <w:t>мая</w:t>
      </w:r>
      <w:r w:rsidRPr="00F719B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2024</w:t>
      </w:r>
      <w:r w:rsidRPr="00F719B2">
        <w:rPr>
          <w:rFonts w:ascii="Times New Roman" w:hAnsi="Times New Roman" w:cs="Times New Roman"/>
          <w:sz w:val="24"/>
          <w:szCs w:val="24"/>
          <w:u w:val="single"/>
        </w:rPr>
        <w:t xml:space="preserve"> г.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51BD3C8" w14:textId="77777777" w:rsidR="001F2CBD" w:rsidRPr="001C7CC2" w:rsidRDefault="001F2CBD" w:rsidP="001F2CB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C7CC2">
        <w:rPr>
          <w:rFonts w:ascii="Times New Roman" w:hAnsi="Times New Roman" w:cs="Times New Roman"/>
          <w:b/>
          <w:bCs/>
          <w:sz w:val="24"/>
          <w:szCs w:val="24"/>
        </w:rPr>
        <w:t xml:space="preserve">Должность на практике: </w:t>
      </w:r>
      <w:r w:rsidRPr="001C7CC2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студент</w:t>
      </w:r>
      <w:r w:rsidRPr="001C7CC2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1C7CC2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1C7CC2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1C7CC2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C7CC2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C7CC2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C7CC2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C7CC2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C7CC2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7987167" w14:textId="77777777" w:rsidR="001F2CBD" w:rsidRDefault="001F2CBD" w:rsidP="001F2CBD">
      <w:pPr>
        <w:spacing w:after="0" w:line="26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435CC7" w14:textId="77777777" w:rsidR="001F2CBD" w:rsidRPr="001C7CC2" w:rsidRDefault="001F2CBD" w:rsidP="001F2CBD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1C7CC2">
        <w:rPr>
          <w:rFonts w:ascii="Times New Roman" w:hAnsi="Times New Roman" w:cs="Times New Roman"/>
          <w:b/>
          <w:sz w:val="24"/>
          <w:szCs w:val="24"/>
        </w:rPr>
        <w:t>. СОДЕРЖАНИЕ ПРАКТИКИ:</w:t>
      </w:r>
      <w:r w:rsidRPr="001C7C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4B0866" w14:textId="77777777" w:rsidR="001F2CBD" w:rsidRDefault="001F2CBD" w:rsidP="001F2CBD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1C7CC2">
        <w:rPr>
          <w:rFonts w:ascii="Times New Roman" w:hAnsi="Times New Roman" w:cs="Times New Roman"/>
          <w:bCs/>
          <w:sz w:val="24"/>
          <w:szCs w:val="24"/>
        </w:rPr>
        <w:t xml:space="preserve">.1. </w:t>
      </w:r>
      <w:r w:rsidRPr="00B529D3">
        <w:rPr>
          <w:rFonts w:ascii="Times New Roman" w:hAnsi="Times New Roman" w:cs="Times New Roman"/>
          <w:bCs/>
          <w:sz w:val="24"/>
          <w:szCs w:val="24"/>
        </w:rPr>
        <w:t xml:space="preserve">Изучить: </w:t>
      </w:r>
      <w:r w:rsidRPr="00DC37A9">
        <w:rPr>
          <w:rFonts w:ascii="Times New Roman" w:hAnsi="Times New Roman" w:cs="Times New Roman"/>
          <w:bCs/>
          <w:sz w:val="24"/>
          <w:szCs w:val="24"/>
        </w:rPr>
        <w:t xml:space="preserve">методы и инструменты </w:t>
      </w:r>
      <w:r>
        <w:rPr>
          <w:rFonts w:ascii="Times New Roman" w:hAnsi="Times New Roman" w:cs="Times New Roman"/>
          <w:bCs/>
          <w:sz w:val="24"/>
          <w:szCs w:val="24"/>
        </w:rPr>
        <w:t xml:space="preserve">разработки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Telegram</w:t>
      </w:r>
      <w:r>
        <w:rPr>
          <w:rFonts w:ascii="Times New Roman" w:hAnsi="Times New Roman" w:cs="Times New Roman"/>
          <w:bCs/>
          <w:sz w:val="24"/>
          <w:szCs w:val="24"/>
        </w:rPr>
        <w:t>-ботов,</w:t>
      </w:r>
      <w:r w:rsidRPr="009907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0706">
        <w:rPr>
          <w:rFonts w:ascii="Times New Roman" w:hAnsi="Times New Roman" w:cs="Times New Roman"/>
          <w:bCs/>
          <w:sz w:val="24"/>
          <w:szCs w:val="24"/>
        </w:rPr>
        <w:t>информацию, требуемую для решения поставленной задачи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практики</w:t>
      </w:r>
      <w:r w:rsidRPr="00990706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8DFD2E" w14:textId="77777777" w:rsidR="001F2CBD" w:rsidRDefault="001F2CBD" w:rsidP="001F2CBD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B529D3">
        <w:rPr>
          <w:rFonts w:ascii="Times New Roman" w:hAnsi="Times New Roman" w:cs="Times New Roman"/>
          <w:sz w:val="24"/>
          <w:szCs w:val="24"/>
        </w:rPr>
        <w:t xml:space="preserve">.2. Практически выполнить: </w:t>
      </w:r>
      <w:bookmarkStart w:id="0" w:name="_Hlk166857960"/>
      <w:r>
        <w:rPr>
          <w:rFonts w:ascii="Times New Roman" w:hAnsi="Times New Roman" w:cs="Times New Roman"/>
          <w:sz w:val="24"/>
          <w:szCs w:val="24"/>
        </w:rPr>
        <w:t xml:space="preserve">автоматизировать бизнес-процесс, а именно реализовать запись клиентов на услуги без участия оператора, благодаря разработке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Telegram</w:t>
      </w:r>
      <w:r>
        <w:rPr>
          <w:rFonts w:ascii="Times New Roman" w:hAnsi="Times New Roman" w:cs="Times New Roman"/>
          <w:bCs/>
          <w:sz w:val="24"/>
          <w:szCs w:val="24"/>
        </w:rPr>
        <w:t>-бота</w:t>
      </w:r>
      <w:bookmarkEnd w:id="0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836BC89" w14:textId="77777777" w:rsidR="001F2CBD" w:rsidRPr="00B13E81" w:rsidRDefault="001F2CBD" w:rsidP="001F2CBD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B529D3">
        <w:rPr>
          <w:rFonts w:ascii="Times New Roman" w:hAnsi="Times New Roman" w:cs="Times New Roman"/>
          <w:sz w:val="24"/>
          <w:szCs w:val="24"/>
        </w:rPr>
        <w:t xml:space="preserve">.3. Ознакомиться: </w:t>
      </w:r>
      <w:r w:rsidRPr="00F92CF5">
        <w:rPr>
          <w:rFonts w:ascii="Times New Roman" w:hAnsi="Times New Roman" w:cs="Times New Roman"/>
          <w:sz w:val="24"/>
          <w:szCs w:val="24"/>
        </w:rPr>
        <w:t xml:space="preserve">с языком программирования </w:t>
      </w:r>
      <w:r w:rsidRPr="00F92CF5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F92CF5">
        <w:rPr>
          <w:rFonts w:ascii="Times New Roman" w:hAnsi="Times New Roman" w:cs="Times New Roman"/>
          <w:sz w:val="24"/>
          <w:szCs w:val="24"/>
        </w:rPr>
        <w:t>, с библиотеками, необходимыми для реализации задачи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EB79AF" w14:textId="77777777" w:rsidR="001F2CBD" w:rsidRPr="00B529D3" w:rsidRDefault="001F2CBD" w:rsidP="001F2CBD">
      <w:pPr>
        <w:spacing w:after="0" w:line="26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13E81">
        <w:rPr>
          <w:rFonts w:ascii="Times New Roman" w:hAnsi="Times New Roman" w:cs="Times New Roman"/>
          <w:b/>
          <w:bCs/>
          <w:sz w:val="24"/>
          <w:szCs w:val="24"/>
        </w:rPr>
        <w:t xml:space="preserve">.   ДОПОЛНИТЕЛЬНОЕ ЗАДАНИЕ: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подготовить доклад на научно-техническую конференцию студентов и аспирантов РТУ МИРЭА или иную конференцию, подготовить презентационный материал.</w:t>
      </w:r>
    </w:p>
    <w:p w14:paraId="02A804F8" w14:textId="77777777" w:rsidR="001F2CBD" w:rsidRDefault="001F2CBD" w:rsidP="001F2CBD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529D3">
        <w:rPr>
          <w:rFonts w:ascii="Times New Roman" w:hAnsi="Times New Roman" w:cs="Times New Roman"/>
          <w:b/>
          <w:bCs/>
          <w:sz w:val="24"/>
          <w:szCs w:val="24"/>
        </w:rPr>
        <w:t xml:space="preserve">. ОРГАНИЗАЦИОННО-МЕТОДИЧЕСКИЕ УКАЗАНИЯ: </w:t>
      </w:r>
      <w:r>
        <w:rPr>
          <w:rFonts w:ascii="Times New Roman" w:hAnsi="Times New Roman" w:cs="Times New Roman"/>
          <w:bCs/>
          <w:sz w:val="24"/>
          <w:szCs w:val="24"/>
        </w:rPr>
        <w:t>в</w:t>
      </w:r>
      <w:r w:rsidRPr="00F2468C">
        <w:rPr>
          <w:rFonts w:ascii="Times New Roman" w:hAnsi="Times New Roman" w:cs="Times New Roman"/>
          <w:bCs/>
          <w:sz w:val="24"/>
          <w:szCs w:val="24"/>
        </w:rPr>
        <w:t xml:space="preserve">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2D36222" w14:textId="77777777" w:rsidR="001F2CBD" w:rsidRDefault="001F2CBD" w:rsidP="001F2CBD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81EA939" w14:textId="77777777" w:rsidR="00EA6D79" w:rsidRDefault="00EA6D79" w:rsidP="001F2CBD">
      <w:pPr>
        <w:rPr>
          <w:rFonts w:ascii="Times New Roman" w:hAnsi="Times New Roman" w:cs="Times New Roman"/>
          <w:bCs/>
          <w:sz w:val="24"/>
          <w:szCs w:val="24"/>
        </w:rPr>
        <w:sectPr w:rsidR="00EA6D79" w:rsidSect="00EA6D79">
          <w:pgSz w:w="11906" w:h="16838"/>
          <w:pgMar w:top="1134" w:right="567" w:bottom="1134" w:left="1418" w:header="709" w:footer="709" w:gutter="0"/>
          <w:cols w:space="720"/>
          <w:titlePg/>
          <w:docGrid w:linePitch="299"/>
        </w:sectPr>
      </w:pPr>
    </w:p>
    <w:tbl>
      <w:tblPr>
        <w:tblStyle w:val="a4"/>
        <w:tblW w:w="10031" w:type="dxa"/>
        <w:tblLook w:val="04A0" w:firstRow="1" w:lastRow="0" w:firstColumn="1" w:lastColumn="0" w:noHBand="0" w:noVBand="1"/>
      </w:tblPr>
      <w:tblGrid>
        <w:gridCol w:w="3369"/>
        <w:gridCol w:w="454"/>
        <w:gridCol w:w="2007"/>
        <w:gridCol w:w="918"/>
        <w:gridCol w:w="902"/>
        <w:gridCol w:w="2381"/>
      </w:tblGrid>
      <w:tr w:rsidR="001F2CBD" w:rsidRPr="001C7CC2" w14:paraId="0EBF9ECE" w14:textId="77777777" w:rsidTr="00766E9E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AFE357" w14:textId="77777777" w:rsidR="001F2CBD" w:rsidRPr="009D6138" w:rsidRDefault="001F2CBD" w:rsidP="00766E9E">
            <w:pPr>
              <w:ind w:firstLine="0"/>
              <w:rPr>
                <w:sz w:val="24"/>
                <w:szCs w:val="24"/>
              </w:rPr>
            </w:pPr>
            <w:r w:rsidRPr="009D6138">
              <w:rPr>
                <w:sz w:val="24"/>
                <w:szCs w:val="24"/>
              </w:rPr>
              <w:lastRenderedPageBreak/>
              <w:t>Руководитель практики от кафедры</w:t>
            </w:r>
          </w:p>
          <w:p w14:paraId="6BB16A91" w14:textId="77777777" w:rsidR="001F2CBD" w:rsidRPr="009D6138" w:rsidRDefault="001F2CBD" w:rsidP="00766E9E">
            <w:pPr>
              <w:ind w:firstLine="0"/>
              <w:rPr>
                <w:sz w:val="24"/>
                <w:szCs w:val="24"/>
              </w:rPr>
            </w:pPr>
            <w:r w:rsidRPr="009D6138">
              <w:rPr>
                <w:sz w:val="24"/>
                <w:szCs w:val="24"/>
              </w:rPr>
              <w:t xml:space="preserve">«09» февраля </w:t>
            </w:r>
            <w:r>
              <w:rPr>
                <w:sz w:val="24"/>
                <w:szCs w:val="24"/>
              </w:rPr>
              <w:t>2024</w:t>
            </w:r>
            <w:r w:rsidRPr="009D6138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523E61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  <w:p w14:paraId="3E2FD2E6" w14:textId="77777777" w:rsidR="001F2CBD" w:rsidRPr="001C7CC2" w:rsidRDefault="001F2CBD" w:rsidP="00766E9E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4BBA9C38" w14:textId="77777777" w:rsidR="001F2CBD" w:rsidRPr="001C7CC2" w:rsidRDefault="001F2CBD" w:rsidP="00766E9E">
            <w:pPr>
              <w:ind w:firstLine="0"/>
              <w:rPr>
                <w:i/>
                <w:sz w:val="18"/>
                <w:szCs w:val="18"/>
              </w:rPr>
            </w:pPr>
            <w:r w:rsidRPr="001C7CC2">
              <w:rPr>
                <w:i/>
                <w:sz w:val="18"/>
                <w:szCs w:val="18"/>
              </w:rPr>
              <w:t xml:space="preserve">           </w:t>
            </w:r>
            <w:r>
              <w:rPr>
                <w:i/>
                <w:sz w:val="18"/>
                <w:szCs w:val="18"/>
              </w:rPr>
              <w:t>П</w:t>
            </w:r>
            <w:r w:rsidRPr="001C7CC2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07E1F1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  <w:p w14:paraId="3673ACF9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Шутов К.И.)</w:t>
            </w:r>
          </w:p>
        </w:tc>
      </w:tr>
      <w:tr w:rsidR="001F2CBD" w:rsidRPr="001C7CC2" w14:paraId="4E9E96B8" w14:textId="77777777" w:rsidTr="00766E9E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3C1036" w14:textId="77777777" w:rsidR="001F2CBD" w:rsidRPr="009D6138" w:rsidRDefault="001F2CBD" w:rsidP="00766E9E">
            <w:pPr>
              <w:ind w:firstLine="0"/>
              <w:rPr>
                <w:sz w:val="24"/>
                <w:szCs w:val="24"/>
              </w:rPr>
            </w:pPr>
            <w:r w:rsidRPr="009D6138">
              <w:rPr>
                <w:sz w:val="24"/>
                <w:szCs w:val="24"/>
              </w:rPr>
              <w:t>Задание получил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6346DD7A" w14:textId="77777777" w:rsidR="001F2CBD" w:rsidRPr="009D6138" w:rsidRDefault="001F2CBD" w:rsidP="00766E9E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AB86CF" w14:textId="77777777" w:rsidR="001F2CBD" w:rsidRPr="001C7CC2" w:rsidRDefault="001F2CBD" w:rsidP="00766E9E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5F85D8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</w:tc>
      </w:tr>
      <w:tr w:rsidR="001F2CBD" w:rsidRPr="001C7CC2" w14:paraId="026BFCB0" w14:textId="77777777" w:rsidTr="00766E9E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08F639" w14:textId="77777777" w:rsidR="001F2CBD" w:rsidRPr="009D6138" w:rsidRDefault="001F2CBD" w:rsidP="00766E9E">
            <w:pPr>
              <w:ind w:firstLine="0"/>
              <w:rPr>
                <w:sz w:val="24"/>
                <w:szCs w:val="24"/>
              </w:rPr>
            </w:pPr>
            <w:r w:rsidRPr="009D6138">
              <w:rPr>
                <w:sz w:val="24"/>
                <w:szCs w:val="24"/>
              </w:rPr>
              <w:t xml:space="preserve">«09» февраля </w:t>
            </w:r>
            <w:r>
              <w:rPr>
                <w:sz w:val="24"/>
                <w:szCs w:val="24"/>
              </w:rPr>
              <w:t>2024</w:t>
            </w:r>
            <w:r w:rsidRPr="009D6138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33DAB955" w14:textId="77777777" w:rsidR="001F2CBD" w:rsidRPr="009D6138" w:rsidRDefault="001F2CBD" w:rsidP="00766E9E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04B670" w14:textId="77777777" w:rsidR="001F2CBD" w:rsidRPr="001C7CC2" w:rsidRDefault="001F2CBD" w:rsidP="00766E9E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74D7C83E" w14:textId="77777777" w:rsidR="001F2CBD" w:rsidRPr="001C7CC2" w:rsidRDefault="001F2CBD" w:rsidP="00766E9E">
            <w:pPr>
              <w:ind w:firstLine="0"/>
              <w:rPr>
                <w:i/>
                <w:sz w:val="18"/>
                <w:szCs w:val="18"/>
              </w:rPr>
            </w:pPr>
            <w:r w:rsidRPr="001C7CC2">
              <w:rPr>
                <w:i/>
                <w:sz w:val="18"/>
                <w:szCs w:val="18"/>
              </w:rPr>
              <w:t xml:space="preserve">           </w:t>
            </w:r>
            <w:r>
              <w:rPr>
                <w:i/>
                <w:sz w:val="18"/>
                <w:szCs w:val="18"/>
              </w:rPr>
              <w:t>П</w:t>
            </w:r>
            <w:r w:rsidRPr="001C7CC2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529DF66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 xml:space="preserve">Павлов </w:t>
            </w:r>
            <w:proofErr w:type="gramStart"/>
            <w:r>
              <w:rPr>
                <w:sz w:val="24"/>
                <w:szCs w:val="24"/>
              </w:rPr>
              <w:t>Н.С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1F2CBD" w:rsidRPr="001C7CC2" w14:paraId="12E892B7" w14:textId="77777777" w:rsidTr="00766E9E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C99AFF" w14:textId="77777777" w:rsidR="001F2CBD" w:rsidRPr="001C7CC2" w:rsidRDefault="001F2CBD" w:rsidP="00766E9E">
            <w:pPr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684BDECF" w14:textId="77777777" w:rsidR="001F2CBD" w:rsidRPr="001C7CC2" w:rsidRDefault="001F2CBD" w:rsidP="00766E9E">
            <w:pPr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AFA88C" w14:textId="77777777" w:rsidR="001F2CBD" w:rsidRPr="001C7CC2" w:rsidRDefault="001F2CBD" w:rsidP="00766E9E">
            <w:pPr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E1C8FF" w14:textId="77777777" w:rsidR="001F2CBD" w:rsidRPr="001C7CC2" w:rsidRDefault="001F2CBD" w:rsidP="00766E9E">
            <w:pPr>
              <w:rPr>
                <w:sz w:val="24"/>
                <w:szCs w:val="24"/>
              </w:rPr>
            </w:pPr>
          </w:p>
        </w:tc>
      </w:tr>
      <w:tr w:rsidR="001F2CBD" w:rsidRPr="001C7CC2" w14:paraId="08270700" w14:textId="77777777" w:rsidTr="00766E9E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51332B" w14:textId="77777777" w:rsidR="001F2CBD" w:rsidRPr="001C7CC2" w:rsidRDefault="001F2CBD" w:rsidP="00766E9E">
            <w:pPr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6924FDC4" w14:textId="77777777" w:rsidR="001F2CBD" w:rsidRPr="001C7CC2" w:rsidRDefault="001F2CBD" w:rsidP="00766E9E">
            <w:pPr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283FDD" w14:textId="77777777" w:rsidR="001F2CBD" w:rsidRPr="001C7CC2" w:rsidRDefault="001F2CBD" w:rsidP="00766E9E">
            <w:pPr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26DE32" w14:textId="77777777" w:rsidR="001F2CBD" w:rsidRPr="001C7CC2" w:rsidRDefault="001F2CBD" w:rsidP="00766E9E">
            <w:pPr>
              <w:rPr>
                <w:sz w:val="24"/>
                <w:szCs w:val="24"/>
              </w:rPr>
            </w:pPr>
          </w:p>
        </w:tc>
      </w:tr>
      <w:tr w:rsidR="001F2CBD" w:rsidRPr="001C7CC2" w14:paraId="619B34B4" w14:textId="77777777" w:rsidTr="00766E9E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42E84" w14:textId="77777777" w:rsidR="001F2CBD" w:rsidRPr="001C7CC2" w:rsidRDefault="001F2CBD" w:rsidP="00766E9E">
            <w:pPr>
              <w:ind w:firstLine="0"/>
              <w:rPr>
                <w:b/>
                <w:sz w:val="24"/>
                <w:szCs w:val="24"/>
              </w:rPr>
            </w:pPr>
            <w:r w:rsidRPr="001C7CC2">
              <w:rPr>
                <w:b/>
                <w:sz w:val="24"/>
                <w:szCs w:val="24"/>
              </w:rPr>
              <w:t>СОГЛАСОВАНО: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3EB95B8A" w14:textId="77777777" w:rsidR="001F2CBD" w:rsidRPr="001C7CC2" w:rsidRDefault="001F2CBD" w:rsidP="00766E9E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F991F3" w14:textId="77777777" w:rsidR="001F2CBD" w:rsidRPr="001C7CC2" w:rsidRDefault="001F2CBD" w:rsidP="00766E9E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C6108CB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</w:p>
        </w:tc>
      </w:tr>
      <w:tr w:rsidR="001F2CBD" w:rsidRPr="001C7CC2" w14:paraId="66642100" w14:textId="77777777" w:rsidTr="00766E9E">
        <w:tc>
          <w:tcPr>
            <w:tcW w:w="1003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A41B908" w14:textId="77777777" w:rsidR="001F2CBD" w:rsidRPr="001C7CC2" w:rsidRDefault="001F2CBD" w:rsidP="00766E9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1C7CC2">
              <w:rPr>
                <w:sz w:val="24"/>
                <w:szCs w:val="24"/>
              </w:rPr>
              <w:t>аведующ</w:t>
            </w:r>
            <w:r>
              <w:rPr>
                <w:sz w:val="24"/>
                <w:szCs w:val="24"/>
              </w:rPr>
              <w:t xml:space="preserve">ий </w:t>
            </w:r>
            <w:r w:rsidRPr="001C7CC2">
              <w:rPr>
                <w:sz w:val="24"/>
                <w:szCs w:val="24"/>
              </w:rPr>
              <w:t>кафедрой:</w:t>
            </w:r>
          </w:p>
        </w:tc>
      </w:tr>
      <w:tr w:rsidR="001F2CBD" w:rsidRPr="001C7CC2" w14:paraId="5063FFE5" w14:textId="77777777" w:rsidTr="00766E9E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52E693" w14:textId="77777777" w:rsidR="001F2CBD" w:rsidRPr="009D6138" w:rsidRDefault="001F2CBD" w:rsidP="00766E9E">
            <w:pPr>
              <w:ind w:firstLine="0"/>
              <w:rPr>
                <w:sz w:val="24"/>
                <w:szCs w:val="24"/>
              </w:rPr>
            </w:pPr>
          </w:p>
          <w:p w14:paraId="49646C9E" w14:textId="77777777" w:rsidR="001F2CBD" w:rsidRPr="009D6138" w:rsidRDefault="001F2CBD" w:rsidP="00766E9E">
            <w:pPr>
              <w:ind w:firstLine="0"/>
              <w:rPr>
                <w:sz w:val="24"/>
                <w:szCs w:val="24"/>
              </w:rPr>
            </w:pPr>
            <w:r w:rsidRPr="009D6138">
              <w:rPr>
                <w:sz w:val="24"/>
                <w:szCs w:val="24"/>
              </w:rPr>
              <w:t xml:space="preserve">«09» февраля </w:t>
            </w:r>
            <w:r>
              <w:rPr>
                <w:sz w:val="24"/>
                <w:szCs w:val="24"/>
              </w:rPr>
              <w:t>2024</w:t>
            </w:r>
            <w:r w:rsidRPr="009D6138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7D3B9" w14:textId="77777777" w:rsidR="001F2CBD" w:rsidRPr="009D6138" w:rsidRDefault="001F2CBD" w:rsidP="00766E9E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3D723061" w14:textId="77777777" w:rsidR="001F2CBD" w:rsidRPr="009D6138" w:rsidRDefault="001F2CBD" w:rsidP="00766E9E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60B6E0B6" w14:textId="77777777" w:rsidR="001F2CBD" w:rsidRPr="009D6138" w:rsidRDefault="001F2CBD" w:rsidP="00766E9E">
            <w:pPr>
              <w:ind w:firstLine="0"/>
              <w:rPr>
                <w:i/>
                <w:sz w:val="18"/>
                <w:szCs w:val="18"/>
              </w:rPr>
            </w:pPr>
            <w:r w:rsidRPr="009D6138"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D7A066" w14:textId="77777777" w:rsidR="001F2CBD" w:rsidRPr="009D6138" w:rsidRDefault="001F2CBD" w:rsidP="00766E9E">
            <w:pPr>
              <w:ind w:firstLine="0"/>
              <w:rPr>
                <w:sz w:val="24"/>
                <w:szCs w:val="24"/>
              </w:rPr>
            </w:pPr>
          </w:p>
          <w:p w14:paraId="053153AE" w14:textId="77777777" w:rsidR="001F2CBD" w:rsidRPr="009D6138" w:rsidRDefault="001F2CBD" w:rsidP="00766E9E">
            <w:pPr>
              <w:ind w:firstLine="0"/>
              <w:rPr>
                <w:sz w:val="24"/>
                <w:szCs w:val="24"/>
              </w:rPr>
            </w:pPr>
            <w:r w:rsidRPr="009D6138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Зуев А.С</w:t>
            </w:r>
            <w:r w:rsidRPr="009D6138">
              <w:rPr>
                <w:sz w:val="24"/>
                <w:szCs w:val="24"/>
              </w:rPr>
              <w:t>.)</w:t>
            </w:r>
          </w:p>
        </w:tc>
      </w:tr>
      <w:tr w:rsidR="001F2CBD" w:rsidRPr="001C7CC2" w14:paraId="47D6A3F7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275CCB2F" w14:textId="77777777" w:rsidR="001F2CBD" w:rsidRDefault="001F2CBD" w:rsidP="00766E9E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</w:p>
          <w:p w14:paraId="2DEB9F7E" w14:textId="77777777" w:rsidR="001F2CBD" w:rsidRDefault="001F2CBD" w:rsidP="00766E9E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</w:p>
          <w:p w14:paraId="4352814F" w14:textId="77777777" w:rsidR="001F2CBD" w:rsidRPr="001C7CC2" w:rsidRDefault="001F2CBD" w:rsidP="00766E9E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  <w:r w:rsidRPr="001C7CC2">
              <w:rPr>
                <w:b/>
                <w:sz w:val="24"/>
                <w:szCs w:val="24"/>
              </w:rPr>
              <w:t>Проведенные инструктажи: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379A0D" w14:textId="77777777" w:rsidR="001F2CBD" w:rsidRPr="001C7CC2" w:rsidRDefault="001F2CBD" w:rsidP="00766E9E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1DC336" w14:textId="77777777" w:rsidR="001F2CBD" w:rsidRPr="001C7CC2" w:rsidRDefault="001F2CBD" w:rsidP="00766E9E">
            <w:pPr>
              <w:spacing w:line="360" w:lineRule="auto"/>
            </w:pPr>
          </w:p>
        </w:tc>
      </w:tr>
      <w:tr w:rsidR="001F2CBD" w:rsidRPr="001C7CC2" w14:paraId="567B5484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05D2129" w14:textId="77777777" w:rsidR="001F2CBD" w:rsidRPr="001C7CC2" w:rsidRDefault="001F2CBD" w:rsidP="00766E9E">
            <w:pPr>
              <w:spacing w:line="360" w:lineRule="auto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Охрана труда: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CDE0FC" w14:textId="77777777" w:rsidR="001F2CBD" w:rsidRPr="009D6138" w:rsidRDefault="001F2CBD" w:rsidP="00766E9E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3CFB23" w14:textId="77777777" w:rsidR="001F2CBD" w:rsidRPr="009D6138" w:rsidRDefault="001F2CBD" w:rsidP="00766E9E">
            <w:pPr>
              <w:spacing w:line="360" w:lineRule="auto"/>
              <w:ind w:firstLine="0"/>
            </w:pPr>
            <w:r w:rsidRPr="009D6138">
              <w:rPr>
                <w:sz w:val="24"/>
                <w:szCs w:val="24"/>
              </w:rPr>
              <w:t xml:space="preserve">«09» февраля </w:t>
            </w:r>
            <w:r>
              <w:rPr>
                <w:sz w:val="24"/>
                <w:szCs w:val="24"/>
              </w:rPr>
              <w:t>2024</w:t>
            </w:r>
            <w:r w:rsidRPr="009D6138">
              <w:rPr>
                <w:sz w:val="24"/>
                <w:szCs w:val="24"/>
              </w:rPr>
              <w:t xml:space="preserve"> г.</w:t>
            </w:r>
          </w:p>
        </w:tc>
      </w:tr>
      <w:tr w:rsidR="001F2CBD" w:rsidRPr="001C7CC2" w14:paraId="13AB9227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4662DE2" w14:textId="77777777" w:rsidR="001F2CBD" w:rsidRPr="001C7CC2" w:rsidRDefault="001F2CBD" w:rsidP="00766E9E">
            <w:pPr>
              <w:spacing w:line="360" w:lineRule="auto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FB2073" w14:textId="77777777" w:rsidR="001F2CBD" w:rsidRPr="009D6138" w:rsidRDefault="001F2CBD" w:rsidP="00766E9E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318C474" w14:textId="77777777" w:rsidR="001F2CBD" w:rsidRPr="009D6138" w:rsidRDefault="001F2CBD" w:rsidP="00766E9E">
            <w:pPr>
              <w:spacing w:line="360" w:lineRule="auto"/>
            </w:pPr>
            <w:r w:rsidRPr="009D6138"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35668A" w14:textId="77777777" w:rsidR="001F2CBD" w:rsidRPr="009D6138" w:rsidRDefault="001F2CBD" w:rsidP="00766E9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Зуев А.С., зав. кафедрой ИИ</w:t>
            </w:r>
          </w:p>
        </w:tc>
      </w:tr>
      <w:tr w:rsidR="001F2CBD" w:rsidRPr="001C7CC2" w14:paraId="5137544C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3812A9BA" w14:textId="77777777" w:rsidR="001F2CBD" w:rsidRPr="001C7CC2" w:rsidRDefault="001F2CBD" w:rsidP="00766E9E">
            <w:pPr>
              <w:spacing w:line="360" w:lineRule="auto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0609F4" w14:textId="77777777" w:rsidR="001F2CBD" w:rsidRPr="001C7CC2" w:rsidRDefault="001F2CBD" w:rsidP="00766E9E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65B8B71F" w14:textId="77777777" w:rsidR="001F2CBD" w:rsidRPr="001C7CC2" w:rsidRDefault="001F2CBD" w:rsidP="00766E9E">
            <w:pPr>
              <w:spacing w:line="360" w:lineRule="auto"/>
            </w:pPr>
            <w:r w:rsidRPr="001C7CC2">
              <w:rPr>
                <w:i/>
                <w:sz w:val="18"/>
                <w:szCs w:val="18"/>
              </w:rPr>
              <w:t xml:space="preserve">           </w:t>
            </w:r>
            <w:r>
              <w:rPr>
                <w:i/>
                <w:sz w:val="18"/>
                <w:szCs w:val="18"/>
              </w:rPr>
              <w:t>П</w:t>
            </w:r>
            <w:r w:rsidRPr="001C7CC2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560629" w14:textId="77777777" w:rsidR="001F2CBD" w:rsidRPr="00DC0949" w:rsidRDefault="001F2CBD" w:rsidP="00766E9E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DC0949">
              <w:rPr>
                <w:sz w:val="24"/>
                <w:szCs w:val="24"/>
              </w:rPr>
              <w:t>Павлов Н.С.</w:t>
            </w:r>
          </w:p>
        </w:tc>
      </w:tr>
      <w:tr w:rsidR="001F2CBD" w:rsidRPr="001C7CC2" w14:paraId="65E7FB36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2A9B5C2" w14:textId="77777777" w:rsidR="001F2CBD" w:rsidRPr="001C7CC2" w:rsidRDefault="001F2CBD" w:rsidP="00766E9E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AEBEA0" w14:textId="77777777" w:rsidR="001F2CBD" w:rsidRPr="001C7CC2" w:rsidRDefault="001F2CBD" w:rsidP="00766E9E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D3D038" w14:textId="77777777" w:rsidR="001F2CBD" w:rsidRPr="001C7CC2" w:rsidRDefault="001F2CBD" w:rsidP="00766E9E">
            <w:pPr>
              <w:spacing w:line="360" w:lineRule="auto"/>
              <w:ind w:firstLine="0"/>
              <w:rPr>
                <w:highlight w:val="yellow"/>
              </w:rPr>
            </w:pPr>
          </w:p>
        </w:tc>
      </w:tr>
      <w:tr w:rsidR="001F2CBD" w:rsidRPr="001C7CC2" w14:paraId="6B8228D5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F9D4506" w14:textId="77777777" w:rsidR="001F2CBD" w:rsidRPr="001C7CC2" w:rsidRDefault="001F2CBD" w:rsidP="00766E9E">
            <w:pPr>
              <w:spacing w:line="360" w:lineRule="auto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Техника безопасности: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6DBB11" w14:textId="77777777" w:rsidR="001F2CBD" w:rsidRPr="001C7CC2" w:rsidRDefault="001F2CBD" w:rsidP="00766E9E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AE4461" w14:textId="77777777" w:rsidR="001F2CBD" w:rsidRPr="009D6138" w:rsidRDefault="001F2CBD" w:rsidP="00766E9E">
            <w:pPr>
              <w:spacing w:line="360" w:lineRule="auto"/>
              <w:ind w:firstLine="0"/>
            </w:pPr>
            <w:r w:rsidRPr="009D6138">
              <w:rPr>
                <w:sz w:val="24"/>
                <w:szCs w:val="24"/>
              </w:rPr>
              <w:t xml:space="preserve">«09» февраля </w:t>
            </w:r>
            <w:r>
              <w:rPr>
                <w:sz w:val="24"/>
                <w:szCs w:val="24"/>
              </w:rPr>
              <w:t>2024</w:t>
            </w:r>
            <w:r w:rsidRPr="009D6138">
              <w:rPr>
                <w:sz w:val="24"/>
                <w:szCs w:val="24"/>
              </w:rPr>
              <w:t xml:space="preserve"> г.</w:t>
            </w:r>
          </w:p>
        </w:tc>
      </w:tr>
      <w:tr w:rsidR="001F2CBD" w:rsidRPr="001C7CC2" w14:paraId="29978D50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7B656D49" w14:textId="77777777" w:rsidR="001F2CBD" w:rsidRPr="001C7CC2" w:rsidRDefault="001F2CBD" w:rsidP="00766E9E">
            <w:pPr>
              <w:spacing w:line="360" w:lineRule="auto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E77BC" w14:textId="77777777" w:rsidR="001F2CBD" w:rsidRPr="001C7CC2" w:rsidRDefault="001F2CBD" w:rsidP="00766E9E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14E46EFF" w14:textId="77777777" w:rsidR="001F2CBD" w:rsidRPr="001C7CC2" w:rsidRDefault="001F2CBD" w:rsidP="00766E9E">
            <w:pPr>
              <w:spacing w:line="360" w:lineRule="auto"/>
            </w:pPr>
            <w:r w:rsidRPr="001C7CC2">
              <w:rPr>
                <w:i/>
                <w:sz w:val="18"/>
                <w:szCs w:val="18"/>
              </w:rPr>
              <w:t xml:space="preserve">           </w:t>
            </w:r>
            <w:r>
              <w:rPr>
                <w:i/>
                <w:sz w:val="18"/>
                <w:szCs w:val="18"/>
              </w:rPr>
              <w:t>П</w:t>
            </w:r>
            <w:r w:rsidRPr="001C7CC2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82DE51" w14:textId="77777777" w:rsidR="001F2CBD" w:rsidRPr="00040F1F" w:rsidRDefault="001F2CBD" w:rsidP="00766E9E">
            <w:pPr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Зуев А.С., зав. кафедрой ИИ</w:t>
            </w:r>
          </w:p>
        </w:tc>
      </w:tr>
      <w:tr w:rsidR="001F2CBD" w:rsidRPr="001C7CC2" w14:paraId="19D17760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3614FF45" w14:textId="77777777" w:rsidR="001F2CBD" w:rsidRPr="001C7CC2" w:rsidRDefault="001F2CBD" w:rsidP="00766E9E">
            <w:pPr>
              <w:spacing w:line="360" w:lineRule="auto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91BF4C" w14:textId="77777777" w:rsidR="001F2CBD" w:rsidRPr="001C7CC2" w:rsidRDefault="001F2CBD" w:rsidP="00766E9E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1864C085" w14:textId="77777777" w:rsidR="001F2CBD" w:rsidRPr="001C7CC2" w:rsidRDefault="001F2CBD" w:rsidP="00766E9E">
            <w:pPr>
              <w:spacing w:line="360" w:lineRule="auto"/>
            </w:pPr>
            <w:r w:rsidRPr="001C7CC2">
              <w:rPr>
                <w:i/>
                <w:sz w:val="18"/>
                <w:szCs w:val="18"/>
              </w:rPr>
              <w:t xml:space="preserve">           </w:t>
            </w:r>
            <w:r>
              <w:rPr>
                <w:i/>
                <w:sz w:val="18"/>
                <w:szCs w:val="18"/>
              </w:rPr>
              <w:t>П</w:t>
            </w:r>
            <w:r w:rsidRPr="001C7CC2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3A7618" w14:textId="77777777" w:rsidR="001F2CBD" w:rsidRPr="001C7CC2" w:rsidRDefault="001F2CBD" w:rsidP="00766E9E">
            <w:pPr>
              <w:spacing w:line="360" w:lineRule="auto"/>
              <w:ind w:firstLine="0"/>
              <w:rPr>
                <w:highlight w:val="yellow"/>
              </w:rPr>
            </w:pPr>
            <w:r w:rsidRPr="00DC0949">
              <w:rPr>
                <w:sz w:val="24"/>
                <w:szCs w:val="24"/>
              </w:rPr>
              <w:t>Павлов Н.С.</w:t>
            </w:r>
          </w:p>
        </w:tc>
      </w:tr>
      <w:tr w:rsidR="001F2CBD" w:rsidRPr="001C7CC2" w14:paraId="19C0B5CA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3DD4CB5" w14:textId="77777777" w:rsidR="001F2CBD" w:rsidRPr="001C7CC2" w:rsidRDefault="001F2CBD" w:rsidP="00766E9E">
            <w:pPr>
              <w:spacing w:line="360" w:lineRule="auto"/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D48363" w14:textId="77777777" w:rsidR="001F2CBD" w:rsidRPr="001C7CC2" w:rsidRDefault="001F2CBD" w:rsidP="00766E9E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C13952" w14:textId="77777777" w:rsidR="001F2CBD" w:rsidRPr="001C7CC2" w:rsidRDefault="001F2CBD" w:rsidP="00766E9E">
            <w:pPr>
              <w:spacing w:line="360" w:lineRule="auto"/>
              <w:ind w:firstLine="0"/>
              <w:rPr>
                <w:highlight w:val="yellow"/>
              </w:rPr>
            </w:pPr>
          </w:p>
        </w:tc>
      </w:tr>
      <w:tr w:rsidR="001F2CBD" w:rsidRPr="001C7CC2" w14:paraId="3066BE8F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10AC64D" w14:textId="77777777" w:rsidR="001F2CBD" w:rsidRPr="001C7CC2" w:rsidRDefault="001F2CBD" w:rsidP="00766E9E">
            <w:pPr>
              <w:spacing w:line="360" w:lineRule="auto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Пожарная безопасность: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662920" w14:textId="77777777" w:rsidR="001F2CBD" w:rsidRPr="001C7CC2" w:rsidRDefault="001F2CBD" w:rsidP="00766E9E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449076" w14:textId="77777777" w:rsidR="001F2CBD" w:rsidRPr="00F56FEA" w:rsidRDefault="001F2CBD" w:rsidP="00766E9E">
            <w:pPr>
              <w:spacing w:line="360" w:lineRule="auto"/>
              <w:ind w:firstLine="0"/>
            </w:pPr>
            <w:r w:rsidRPr="00F56FEA">
              <w:rPr>
                <w:sz w:val="24"/>
                <w:szCs w:val="24"/>
              </w:rPr>
              <w:t xml:space="preserve">«09» февраля </w:t>
            </w:r>
            <w:r>
              <w:rPr>
                <w:sz w:val="24"/>
                <w:szCs w:val="24"/>
              </w:rPr>
              <w:t>2024</w:t>
            </w:r>
            <w:r w:rsidRPr="00F56FEA">
              <w:rPr>
                <w:sz w:val="24"/>
                <w:szCs w:val="24"/>
              </w:rPr>
              <w:t xml:space="preserve"> г.</w:t>
            </w:r>
          </w:p>
        </w:tc>
      </w:tr>
      <w:tr w:rsidR="001F2CBD" w:rsidRPr="001C7CC2" w14:paraId="40544A39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70A9368F" w14:textId="77777777" w:rsidR="001F2CBD" w:rsidRPr="001C7CC2" w:rsidRDefault="001F2CBD" w:rsidP="00766E9E">
            <w:pPr>
              <w:spacing w:line="360" w:lineRule="auto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9EF826" w14:textId="77777777" w:rsidR="001F2CBD" w:rsidRPr="001C7CC2" w:rsidRDefault="001F2CBD" w:rsidP="00766E9E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BA2885F" w14:textId="77777777" w:rsidR="001F2CBD" w:rsidRPr="001C7CC2" w:rsidRDefault="001F2CBD" w:rsidP="00766E9E">
            <w:pPr>
              <w:spacing w:line="360" w:lineRule="auto"/>
            </w:pPr>
            <w:r w:rsidRPr="001C7CC2">
              <w:rPr>
                <w:i/>
                <w:sz w:val="18"/>
                <w:szCs w:val="18"/>
              </w:rPr>
              <w:t xml:space="preserve">           </w:t>
            </w:r>
            <w:r>
              <w:rPr>
                <w:i/>
                <w:sz w:val="18"/>
                <w:szCs w:val="18"/>
              </w:rPr>
              <w:t>П</w:t>
            </w:r>
            <w:r w:rsidRPr="001C7CC2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5671B0" w14:textId="77777777" w:rsidR="001F2CBD" w:rsidRPr="00F56FEA" w:rsidRDefault="001F2CBD" w:rsidP="00766E9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Зуев А.С., зав. кафедрой ИИ</w:t>
            </w:r>
          </w:p>
        </w:tc>
      </w:tr>
      <w:tr w:rsidR="001F2CBD" w:rsidRPr="001C7CC2" w14:paraId="62440ED2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7CB04C03" w14:textId="77777777" w:rsidR="001F2CBD" w:rsidRPr="001C7CC2" w:rsidRDefault="001F2CBD" w:rsidP="00766E9E">
            <w:pPr>
              <w:spacing w:line="360" w:lineRule="auto"/>
              <w:rPr>
                <w:sz w:val="24"/>
                <w:szCs w:val="24"/>
              </w:rPr>
            </w:pPr>
            <w:r w:rsidRPr="001C7CC2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611118" w14:textId="77777777" w:rsidR="001F2CBD" w:rsidRPr="001C7CC2" w:rsidRDefault="001F2CBD" w:rsidP="00766E9E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0D97EE4" w14:textId="77777777" w:rsidR="001F2CBD" w:rsidRPr="001C7CC2" w:rsidRDefault="001F2CBD" w:rsidP="00766E9E">
            <w:pPr>
              <w:spacing w:line="360" w:lineRule="auto"/>
            </w:pPr>
            <w:r w:rsidRPr="001C7CC2">
              <w:rPr>
                <w:i/>
                <w:sz w:val="18"/>
                <w:szCs w:val="18"/>
              </w:rPr>
              <w:t xml:space="preserve">           </w:t>
            </w:r>
            <w:r>
              <w:rPr>
                <w:i/>
                <w:sz w:val="18"/>
                <w:szCs w:val="18"/>
              </w:rPr>
              <w:t>П</w:t>
            </w:r>
            <w:r w:rsidRPr="001C7CC2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5BB02" w14:textId="77777777" w:rsidR="001F2CBD" w:rsidRPr="001C7CC2" w:rsidRDefault="001F2CBD" w:rsidP="00766E9E">
            <w:pPr>
              <w:spacing w:line="360" w:lineRule="auto"/>
              <w:ind w:firstLine="0"/>
              <w:rPr>
                <w:highlight w:val="yellow"/>
              </w:rPr>
            </w:pPr>
            <w:r w:rsidRPr="00DC0949">
              <w:rPr>
                <w:sz w:val="24"/>
                <w:szCs w:val="24"/>
              </w:rPr>
              <w:t>Павлов Н.С.</w:t>
            </w:r>
          </w:p>
        </w:tc>
      </w:tr>
      <w:tr w:rsidR="001F2CBD" w:rsidRPr="001C7CC2" w14:paraId="5C09BD2F" w14:textId="77777777" w:rsidTr="00766E9E"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F978FC" w14:textId="77777777" w:rsidR="001F2CBD" w:rsidRPr="001C7CC2" w:rsidRDefault="001F2CBD" w:rsidP="00766E9E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A34E8F" w14:textId="77777777" w:rsidR="001F2CBD" w:rsidRPr="001C7CC2" w:rsidRDefault="001F2CBD" w:rsidP="00766E9E">
            <w:pPr>
              <w:spacing w:line="360" w:lineRule="auto"/>
              <w:ind w:firstLine="0"/>
              <w:rPr>
                <w:sz w:val="24"/>
                <w:szCs w:val="24"/>
                <w:highlight w:val="yellow"/>
              </w:rPr>
            </w:pPr>
          </w:p>
        </w:tc>
      </w:tr>
      <w:tr w:rsidR="001F2CBD" w:rsidRPr="001C7CC2" w14:paraId="11086582" w14:textId="77777777" w:rsidTr="00766E9E"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AB89DD" w14:textId="77777777" w:rsidR="001F2CBD" w:rsidRPr="001C7CC2" w:rsidRDefault="001F2CBD" w:rsidP="00766E9E">
            <w:pPr>
              <w:spacing w:line="360" w:lineRule="auto"/>
            </w:pPr>
            <w:r w:rsidRPr="001C7CC2">
              <w:rPr>
                <w:sz w:val="24"/>
                <w:szCs w:val="24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D4E2A9" w14:textId="77777777" w:rsidR="001F2CBD" w:rsidRPr="00AC2CC5" w:rsidRDefault="001F2CBD" w:rsidP="00766E9E">
            <w:pPr>
              <w:spacing w:line="360" w:lineRule="auto"/>
              <w:ind w:firstLine="0"/>
              <w:rPr>
                <w:highlight w:val="yellow"/>
              </w:rPr>
            </w:pPr>
            <w:r w:rsidRPr="00F56FEA">
              <w:rPr>
                <w:sz w:val="24"/>
                <w:szCs w:val="24"/>
              </w:rPr>
              <w:t xml:space="preserve">«09» февраля </w:t>
            </w:r>
            <w:r>
              <w:rPr>
                <w:sz w:val="24"/>
                <w:szCs w:val="24"/>
              </w:rPr>
              <w:t>2024</w:t>
            </w:r>
            <w:r w:rsidRPr="00F56FEA">
              <w:rPr>
                <w:sz w:val="24"/>
                <w:szCs w:val="24"/>
              </w:rPr>
              <w:t xml:space="preserve"> г.</w:t>
            </w:r>
          </w:p>
        </w:tc>
      </w:tr>
      <w:tr w:rsidR="001F2CBD" w:rsidRPr="001C7CC2" w14:paraId="1E7F8DC2" w14:textId="77777777" w:rsidTr="00766E9E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A2AE63A" w14:textId="77777777" w:rsidR="001F2CBD" w:rsidRPr="001C7CC2" w:rsidRDefault="001F2CBD" w:rsidP="00766E9E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EE2D0" w14:textId="77777777" w:rsidR="001F2CBD" w:rsidRPr="001C7CC2" w:rsidRDefault="001F2CBD" w:rsidP="00766E9E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5DE011B0" w14:textId="77777777" w:rsidR="001F2CBD" w:rsidRPr="001C7CC2" w:rsidRDefault="001F2CBD" w:rsidP="00766E9E">
            <w:pPr>
              <w:spacing w:line="360" w:lineRule="auto"/>
            </w:pPr>
            <w:r w:rsidRPr="001C7CC2">
              <w:rPr>
                <w:i/>
                <w:sz w:val="18"/>
                <w:szCs w:val="18"/>
              </w:rPr>
              <w:t xml:space="preserve">           </w:t>
            </w:r>
            <w:r>
              <w:rPr>
                <w:i/>
                <w:sz w:val="18"/>
                <w:szCs w:val="18"/>
              </w:rPr>
              <w:t>П</w:t>
            </w:r>
            <w:r w:rsidRPr="001C7CC2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137BC1" w14:textId="77777777" w:rsidR="001F2CBD" w:rsidRPr="001C7CC2" w:rsidRDefault="001F2CBD" w:rsidP="00766E9E">
            <w:pPr>
              <w:spacing w:line="360" w:lineRule="auto"/>
              <w:ind w:firstLine="0"/>
              <w:rPr>
                <w:highlight w:val="yellow"/>
              </w:rPr>
            </w:pPr>
            <w:r w:rsidRPr="00DC0949">
              <w:rPr>
                <w:sz w:val="24"/>
                <w:szCs w:val="24"/>
              </w:rPr>
              <w:t>Павлов Н.С.</w:t>
            </w:r>
          </w:p>
        </w:tc>
      </w:tr>
    </w:tbl>
    <w:p w14:paraId="1E6DFBA8" w14:textId="77777777" w:rsidR="001F2CBD" w:rsidRDefault="001F2CBD" w:rsidP="001F2CBD"/>
    <w:p w14:paraId="1DCB23A8" w14:textId="77777777" w:rsidR="00EA6D79" w:rsidRDefault="00EA6D79" w:rsidP="001F2CBD">
      <w:pPr>
        <w:sectPr w:rsidR="00EA6D79" w:rsidSect="00EA6D79">
          <w:pgSz w:w="11906" w:h="16838"/>
          <w:pgMar w:top="1134" w:right="567" w:bottom="1134" w:left="1418" w:header="709" w:footer="709" w:gutter="0"/>
          <w:cols w:space="720"/>
          <w:titlePg/>
          <w:docGrid w:linePitch="299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1F2CBD" w:rsidRPr="001C7CC2" w14:paraId="4E937B9C" w14:textId="77777777" w:rsidTr="00766E9E">
        <w:trPr>
          <w:cantSplit/>
          <w:trHeight w:val="180"/>
        </w:trPr>
        <w:tc>
          <w:tcPr>
            <w:tcW w:w="5000" w:type="pct"/>
          </w:tcPr>
          <w:p w14:paraId="775DAB42" w14:textId="77777777" w:rsidR="001F2CBD" w:rsidRPr="001C7CC2" w:rsidRDefault="001F2CBD" w:rsidP="00766E9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1C7CC2">
              <w:rPr>
                <w:rFonts w:ascii="Times New Roman" w:hAnsi="Times New Roman" w:cs="Times New Roman"/>
                <w:caps/>
                <w:noProof/>
              </w:rPr>
              <w:lastRenderedPageBreak/>
              <w:drawing>
                <wp:inline distT="0" distB="0" distL="0" distR="0" wp14:anchorId="6E2892E8" wp14:editId="2598B589">
                  <wp:extent cx="992038" cy="1124059"/>
                  <wp:effectExtent l="1905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00D84" w14:textId="77777777" w:rsidR="001F2CBD" w:rsidRPr="001C7CC2" w:rsidRDefault="001F2CBD" w:rsidP="00766E9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1C7CC2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1F2CBD" w:rsidRPr="001C7CC2" w14:paraId="7BDED260" w14:textId="77777777" w:rsidTr="00766E9E">
        <w:trPr>
          <w:cantSplit/>
          <w:trHeight w:val="1417"/>
        </w:trPr>
        <w:tc>
          <w:tcPr>
            <w:tcW w:w="5000" w:type="pct"/>
          </w:tcPr>
          <w:p w14:paraId="0AF9F6C7" w14:textId="77777777" w:rsidR="001F2CBD" w:rsidRPr="001C7CC2" w:rsidRDefault="001F2CBD" w:rsidP="00766E9E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 w:rsidRPr="001C7CC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1C7CC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 w:rsidRPr="001C7CC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 w:rsidRPr="001C7CC2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«</w:t>
            </w:r>
            <w:r w:rsidRPr="00C1419B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МИРЭА </w:t>
            </w:r>
            <w:r w:rsidRPr="00C1419B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 w:rsidRPr="00C1419B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</w:t>
            </w:r>
            <w:r w:rsidRPr="001C7CC2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»</w:t>
            </w:r>
          </w:p>
          <w:p w14:paraId="327CE15F" w14:textId="77777777" w:rsidR="001F2CBD" w:rsidRPr="001C7CC2" w:rsidRDefault="001F2CBD" w:rsidP="00766E9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C7CC2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1C7CC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14:paraId="2E39970D" w14:textId="77777777" w:rsidR="001F2CBD" w:rsidRPr="001C7CC2" w:rsidRDefault="001F2CBD" w:rsidP="001F2CBD">
      <w:pPr>
        <w:spacing w:after="0" w:line="26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1" w:name="bookmark1"/>
      <w:r w:rsidRPr="001C7CC2">
        <w:rPr>
          <w:rFonts w:ascii="Times New Roman" w:hAnsi="Times New Roman" w:cs="Times New Roman"/>
          <w:b/>
          <w:sz w:val="26"/>
          <w:szCs w:val="26"/>
        </w:rPr>
        <w:t>РАБОЧИЙ ГРАФИК ПРОВЕДЕНИЯ</w:t>
      </w:r>
      <w:r w:rsidRPr="001C7CC2">
        <w:rPr>
          <w:rFonts w:ascii="Times New Roman" w:hAnsi="Times New Roman" w:cs="Times New Roman"/>
          <w:b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t>ОЗНАКОМИТЕЛЬНОЙ</w:t>
      </w:r>
      <w:r w:rsidRPr="001C7CC2">
        <w:rPr>
          <w:rFonts w:ascii="Times New Roman" w:hAnsi="Times New Roman" w:cs="Times New Roman"/>
          <w:b/>
          <w:sz w:val="26"/>
          <w:szCs w:val="26"/>
        </w:rPr>
        <w:t xml:space="preserve"> ПРАКТИКИ</w:t>
      </w:r>
    </w:p>
    <w:bookmarkEnd w:id="1"/>
    <w:p w14:paraId="72649008" w14:textId="77777777" w:rsidR="001F2CBD" w:rsidRPr="001C7CC2" w:rsidRDefault="001F2CBD" w:rsidP="001F2CBD">
      <w:pPr>
        <w:widowControl w:val="0"/>
        <w:tabs>
          <w:tab w:val="center" w:pos="5032"/>
          <w:tab w:val="left" w:pos="8265"/>
        </w:tabs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4692D">
        <w:rPr>
          <w:rFonts w:ascii="Times New Roman" w:eastAsia="Times New Roman" w:hAnsi="Times New Roman" w:cs="Times New Roman"/>
          <w:iCs/>
          <w:sz w:val="24"/>
        </w:rPr>
        <w:t xml:space="preserve">студента </w:t>
      </w:r>
      <w:r>
        <w:rPr>
          <w:rFonts w:ascii="Times New Roman" w:eastAsia="Times New Roman" w:hAnsi="Times New Roman" w:cs="Times New Roman"/>
          <w:iCs/>
          <w:sz w:val="24"/>
        </w:rPr>
        <w:t>Павлова Н.С.</w:t>
      </w:r>
      <w:r w:rsidRPr="0084692D">
        <w:rPr>
          <w:rFonts w:ascii="Times New Roman" w:eastAsia="Times New Roman" w:hAnsi="Times New Roman" w:cs="Times New Roman"/>
          <w:iCs/>
          <w:sz w:val="24"/>
        </w:rPr>
        <w:t xml:space="preserve"> 1 курса группы </w:t>
      </w:r>
      <w:r w:rsidRPr="00CC1564">
        <w:rPr>
          <w:rFonts w:ascii="Times New Roman" w:eastAsia="Times New Roman" w:hAnsi="Times New Roman" w:cs="Times New Roman"/>
          <w:iCs/>
          <w:sz w:val="24"/>
        </w:rPr>
        <w:t>ИКБО-30-23</w:t>
      </w:r>
      <w:r w:rsidRPr="0084692D">
        <w:rPr>
          <w:rFonts w:ascii="Times New Roman" w:eastAsia="Times New Roman" w:hAnsi="Times New Roman" w:cs="Times New Roman"/>
          <w:iCs/>
          <w:sz w:val="24"/>
        </w:rPr>
        <w:t xml:space="preserve"> очной формы обучения, обучающегося по направлению подготовки </w:t>
      </w:r>
      <w:r w:rsidRPr="00CC1564">
        <w:rPr>
          <w:rFonts w:ascii="Times New Roman" w:eastAsia="Times New Roman" w:hAnsi="Times New Roman" w:cs="Times New Roman"/>
          <w:iCs/>
          <w:sz w:val="24"/>
        </w:rPr>
        <w:t>09.03.04 Программная инженерия.</w:t>
      </w:r>
    </w:p>
    <w:tbl>
      <w:tblPr>
        <w:tblW w:w="9912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1638"/>
        <w:gridCol w:w="5297"/>
        <w:gridCol w:w="1974"/>
      </w:tblGrid>
      <w:tr w:rsidR="001F2CBD" w:rsidRPr="001C7CC2" w14:paraId="7628B4CE" w14:textId="77777777" w:rsidTr="00766E9E">
        <w:trPr>
          <w:trHeight w:hRule="exact" w:val="72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F67998" w14:textId="77777777" w:rsidR="001F2CBD" w:rsidRPr="001C7CC2" w:rsidRDefault="001F2CBD" w:rsidP="00766E9E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1C7CC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A38B46" w14:textId="77777777" w:rsidR="001F2CBD" w:rsidRPr="001C7CC2" w:rsidRDefault="001F2CBD" w:rsidP="00766E9E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1C7CC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14:paraId="0522A1BF" w14:textId="77777777" w:rsidR="001F2CBD" w:rsidRPr="001C7CC2" w:rsidRDefault="001F2CBD" w:rsidP="00766E9E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1C7CC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A3E166" w14:textId="77777777" w:rsidR="001F2CBD" w:rsidRPr="001C7CC2" w:rsidRDefault="001F2CBD" w:rsidP="00766E9E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1C7CC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0AC4B2" w14:textId="77777777" w:rsidR="001F2CBD" w:rsidRPr="001C7CC2" w:rsidRDefault="001F2CBD" w:rsidP="00766E9E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1C7CC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1F2CBD" w:rsidRPr="001C7CC2" w14:paraId="36F21DF3" w14:textId="77777777" w:rsidTr="00766E9E">
        <w:trPr>
          <w:trHeight w:hRule="exact" w:val="1449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2AD425E" w14:textId="77777777" w:rsidR="001F2CBD" w:rsidRPr="006D3FE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3FEB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BD7C99F" w14:textId="77777777" w:rsidR="001F2CBD" w:rsidRPr="00A12451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12451">
              <w:rPr>
                <w:rFonts w:ascii="Times New Roman" w:eastAsia="Times New Roman" w:hAnsi="Times New Roman" w:cs="Times New Roman"/>
              </w:rPr>
              <w:t>09.02.</w:t>
            </w: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05E9873" w14:textId="77777777" w:rsidR="001F2CBD" w:rsidRPr="00A12451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12451">
              <w:rPr>
                <w:rFonts w:ascii="Times New Roman" w:eastAsia="Times New Roman" w:hAnsi="Times New Roman" w:cs="Times New Roman"/>
              </w:rPr>
              <w:t xml:space="preserve">Подготовительный этап, включающий в себя организационное собрание </w:t>
            </w:r>
            <w:r w:rsidRPr="00A12451">
              <w:rPr>
                <w:rFonts w:ascii="Times New Roman" w:hAnsi="Times New Roman" w:cs="Times New Roman"/>
              </w:rPr>
              <w:t>(Вводная лекция о порядке организации и прохождения производственной практики, инструктаж по технике безопасности, получение задания на практику)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80B5CC1" w14:textId="77777777" w:rsidR="001F2CBD" w:rsidRPr="001C7CC2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2CBD" w:rsidRPr="001C7CC2" w14:paraId="7F2B6816" w14:textId="77777777" w:rsidTr="00766E9E">
        <w:trPr>
          <w:trHeight w:hRule="exact" w:val="84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173B1D9" w14:textId="77777777" w:rsidR="001F2CBD" w:rsidRPr="006D3FE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3FEB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E7A78A5" w14:textId="77777777" w:rsidR="001F2CBD" w:rsidRPr="00DA4F2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A4F2B">
              <w:rPr>
                <w:rFonts w:ascii="Times New Roman" w:eastAsia="Times New Roman" w:hAnsi="Times New Roman" w:cs="Times New Roman"/>
              </w:rPr>
              <w:t>09.03.</w:t>
            </w: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B732F3A" w14:textId="77777777" w:rsidR="001F2CBD" w:rsidRPr="00040F1F" w:rsidRDefault="001F2CBD" w:rsidP="00766E9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Подготовительный этап (Участие в круглом столе на тему «Проблема достоверности информации в современном мире»)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E7AED8" w14:textId="77777777" w:rsidR="001F2CBD" w:rsidRPr="00EF626D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2CBD" w:rsidRPr="001C7CC2" w14:paraId="1069B71D" w14:textId="77777777" w:rsidTr="00766E9E">
        <w:trPr>
          <w:trHeight w:hRule="exact" w:val="859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F45091B" w14:textId="77777777" w:rsidR="001F2CBD" w:rsidRPr="006D3FE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3FEB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67B270D" w14:textId="77777777" w:rsidR="001F2CBD" w:rsidRPr="00DA4F2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A4F2B">
              <w:rPr>
                <w:rFonts w:ascii="Times New Roman" w:eastAsia="Times New Roman" w:hAnsi="Times New Roman" w:cs="Times New Roman"/>
              </w:rPr>
              <w:t>10.03.</w:t>
            </w: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D95FA2F" w14:textId="77777777" w:rsidR="001F2CBD" w:rsidRPr="00040F1F" w:rsidRDefault="001F2CBD" w:rsidP="00766E9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Подготовительный этап (Участие в круглом столе на тему «Информационно-коммуникационные технологии для организации информационного процесса»)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ABBC76" w14:textId="77777777" w:rsidR="001F2CBD" w:rsidRPr="001C7CC2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2CBD" w:rsidRPr="001C7CC2" w14:paraId="19CA7066" w14:textId="77777777" w:rsidTr="00766E9E">
        <w:trPr>
          <w:trHeight w:hRule="exact" w:val="850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2A28882" w14:textId="77777777" w:rsidR="001F2CBD" w:rsidRPr="006D3FE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3FEB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05BCD2C" w14:textId="77777777" w:rsidR="001F2CBD" w:rsidRPr="00DA4F2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A4F2B">
              <w:rPr>
                <w:rFonts w:ascii="Times New Roman" w:eastAsia="Times New Roman" w:hAnsi="Times New Roman" w:cs="Times New Roman"/>
              </w:rPr>
              <w:t>29.03.</w:t>
            </w: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CDB0B0C" w14:textId="77777777" w:rsidR="001F2CBD" w:rsidRPr="00040F1F" w:rsidRDefault="001F2CBD" w:rsidP="00766E9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Подготовительный этап (Участие в круглом столе на тему «Информационная и библиографическая культура»)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437ACA" w14:textId="77777777" w:rsidR="001F2CBD" w:rsidRPr="003D46E8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2CBD" w:rsidRPr="001C7CC2" w14:paraId="3A45C2CE" w14:textId="77777777" w:rsidTr="00766E9E">
        <w:trPr>
          <w:trHeight w:hRule="exact" w:val="71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646CACE" w14:textId="77777777" w:rsidR="001F2CBD" w:rsidRPr="006D3FE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3FEB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4DEFAD4" w14:textId="77777777" w:rsidR="001F2CBD" w:rsidRPr="00DA4F2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A4F2B">
              <w:rPr>
                <w:rFonts w:ascii="Times New Roman" w:eastAsia="Times New Roman" w:hAnsi="Times New Roman" w:cs="Times New Roman"/>
              </w:rPr>
              <w:t>30.03.</w:t>
            </w: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49877B" w14:textId="77777777" w:rsidR="001F2CBD" w:rsidRPr="00040F1F" w:rsidRDefault="001F2CBD" w:rsidP="00766E9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Исследовательский </w:t>
            </w:r>
            <w:r w:rsidRPr="00CC1564">
              <w:rPr>
                <w:rFonts w:ascii="Times New Roman" w:eastAsia="Times New Roman" w:hAnsi="Times New Roman" w:cs="Times New Roman"/>
              </w:rPr>
              <w:t>этап (Поиск, отбор и анализ материалов для выполнения задания по практике)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DF6C2C" w14:textId="77777777" w:rsidR="001F2CBD" w:rsidRPr="001C7CC2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2CBD" w:rsidRPr="001C7CC2" w14:paraId="6A6BBA63" w14:textId="77777777" w:rsidTr="00766E9E">
        <w:trPr>
          <w:trHeight w:hRule="exact" w:val="980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14F2531" w14:textId="77777777" w:rsidR="001F2CBD" w:rsidRPr="006D3FE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3FEB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4527FCC" w14:textId="77777777" w:rsidR="001F2CBD" w:rsidRPr="00DA4F2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A4F2B">
              <w:rPr>
                <w:rFonts w:ascii="Times New Roman" w:eastAsia="Times New Roman" w:hAnsi="Times New Roman" w:cs="Times New Roman"/>
              </w:rPr>
              <w:t>19.04.</w:t>
            </w: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FD9B64" w14:textId="77777777" w:rsidR="001F2CBD" w:rsidRPr="00040F1F" w:rsidRDefault="001F2CBD" w:rsidP="00766E9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Представление руководителю структурированного материала: </w:t>
            </w:r>
            <w:r w:rsidRPr="00CC1564">
              <w:rPr>
                <w:rFonts w:ascii="Times New Roman" w:eastAsia="Times New Roman" w:hAnsi="Times New Roman" w:cs="Times New Roman"/>
              </w:rPr>
              <w:t>аналитический обзор предметной области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3EFC8E" w14:textId="77777777" w:rsidR="001F2CBD" w:rsidRPr="001C7CC2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2CBD" w:rsidRPr="001C7CC2" w14:paraId="709BA599" w14:textId="77777777" w:rsidTr="00766E9E">
        <w:trPr>
          <w:trHeight w:hRule="exact" w:val="84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1DA49E5" w14:textId="77777777" w:rsidR="001F2CBD" w:rsidRPr="006D3FE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3FEB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E51BF8A" w14:textId="77777777" w:rsidR="001F2CBD" w:rsidRPr="00DA4F2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A4F2B">
              <w:rPr>
                <w:rFonts w:ascii="Times New Roman" w:eastAsia="Times New Roman" w:hAnsi="Times New Roman" w:cs="Times New Roman"/>
              </w:rPr>
              <w:t>20.04.</w:t>
            </w: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2DF9CF" w14:textId="77777777" w:rsidR="001F2CBD" w:rsidRPr="00040F1F" w:rsidRDefault="001F2CBD" w:rsidP="00766E9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Технологический этап </w:t>
            </w:r>
            <w:r w:rsidRPr="00CC1564">
              <w:rPr>
                <w:rFonts w:ascii="Times New Roman" w:eastAsia="Times New Roman" w:hAnsi="Times New Roman" w:cs="Times New Roman"/>
              </w:rPr>
              <w:t>(разработка программного продукта (</w:t>
            </w:r>
            <w:r w:rsidRPr="00CC1564">
              <w:rPr>
                <w:rFonts w:ascii="Times New Roman" w:eastAsia="Times New Roman" w:hAnsi="Times New Roman" w:cs="Times New Roman"/>
                <w:lang w:val="en-US"/>
              </w:rPr>
              <w:t>Telegram</w:t>
            </w:r>
            <w:r w:rsidRPr="00CC1564">
              <w:rPr>
                <w:rFonts w:ascii="Times New Roman" w:eastAsia="Times New Roman" w:hAnsi="Times New Roman" w:cs="Times New Roman"/>
              </w:rPr>
              <w:t>-бота))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D54A98" w14:textId="77777777" w:rsidR="001F2CBD" w:rsidRPr="001C7CC2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2CBD" w:rsidRPr="001C7CC2" w14:paraId="183819F7" w14:textId="77777777" w:rsidTr="00766E9E">
        <w:trPr>
          <w:trHeight w:hRule="exact" w:val="569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E2CCC81" w14:textId="77777777" w:rsidR="001F2CBD" w:rsidRPr="006D3FE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3FEB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7AE3653" w14:textId="77777777" w:rsidR="001F2CBD" w:rsidRPr="00DA4F2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A4F2B">
              <w:rPr>
                <w:rFonts w:ascii="Times New Roman" w:eastAsia="Times New Roman" w:hAnsi="Times New Roman" w:cs="Times New Roman"/>
              </w:rPr>
              <w:t>17.05.</w:t>
            </w: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66D03E" w14:textId="77777777" w:rsidR="001F2CBD" w:rsidRPr="00040F1F" w:rsidRDefault="001F2CBD" w:rsidP="00766E9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CC1564">
              <w:rPr>
                <w:rFonts w:ascii="Times New Roman" w:eastAsia="Times New Roman" w:hAnsi="Times New Roman" w:cs="Times New Roman"/>
              </w:rPr>
              <w:t>Представление руководителю созданного программного продукта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4F95F1" w14:textId="77777777" w:rsidR="001F2CBD" w:rsidRPr="001C7CC2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2CBD" w:rsidRPr="001C7CC2" w14:paraId="6392567D" w14:textId="77777777" w:rsidTr="00766E9E">
        <w:trPr>
          <w:trHeight w:hRule="exact" w:val="56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B48E349" w14:textId="77777777" w:rsidR="001F2CBD" w:rsidRPr="006D3FE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3FEB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6443717" w14:textId="77777777" w:rsidR="001F2CBD" w:rsidRPr="00DA4F2B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A4F2B">
              <w:rPr>
                <w:rFonts w:ascii="Times New Roman" w:eastAsia="Times New Roman" w:hAnsi="Times New Roman" w:cs="Times New Roman"/>
              </w:rPr>
              <w:t>18.05.</w:t>
            </w: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0269D0" w14:textId="77777777" w:rsidR="001F2CBD" w:rsidRPr="00040F1F" w:rsidRDefault="001F2CBD" w:rsidP="00766E9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Согласование с руководителем доклада на научно-техническую конференцию студентов и аспирантов РТУ МИРЭА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A21F2A" w14:textId="77777777" w:rsidR="001F2CBD" w:rsidRPr="001C7CC2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CD5CCAC" w14:textId="77777777" w:rsidR="00EA6D79" w:rsidRDefault="00EA6D79" w:rsidP="00766E9E">
      <w:pPr>
        <w:spacing w:after="0" w:line="240" w:lineRule="auto"/>
        <w:rPr>
          <w:rFonts w:ascii="Times New Roman" w:eastAsia="Times New Roman" w:hAnsi="Times New Roman" w:cs="Times New Roman"/>
        </w:rPr>
        <w:sectPr w:rsidR="00EA6D79" w:rsidSect="00EA6D79">
          <w:pgSz w:w="11906" w:h="16838"/>
          <w:pgMar w:top="1134" w:right="567" w:bottom="1134" w:left="1418" w:header="709" w:footer="709" w:gutter="0"/>
          <w:cols w:space="720"/>
          <w:titlePg/>
          <w:docGrid w:linePitch="299"/>
        </w:sectPr>
      </w:pPr>
    </w:p>
    <w:tbl>
      <w:tblPr>
        <w:tblW w:w="9912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1638"/>
        <w:gridCol w:w="5297"/>
        <w:gridCol w:w="1974"/>
      </w:tblGrid>
      <w:tr w:rsidR="001F2CBD" w:rsidRPr="001C7CC2" w14:paraId="3683258C" w14:textId="77777777" w:rsidTr="00766E9E">
        <w:trPr>
          <w:trHeight w:hRule="exact" w:val="1302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00CD726" w14:textId="77777777" w:rsidR="001F2CBD" w:rsidRPr="00CB4B8D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B4B8D">
              <w:rPr>
                <w:rFonts w:ascii="Times New Roman" w:eastAsia="Times New Roman" w:hAnsi="Times New Roman" w:cs="Times New Roman"/>
              </w:rPr>
              <w:lastRenderedPageBreak/>
              <w:t>16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7A68933" w14:textId="77777777" w:rsidR="001F2CBD" w:rsidRPr="00CB4B8D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B4B8D">
              <w:rPr>
                <w:rFonts w:ascii="Times New Roman" w:eastAsia="Times New Roman" w:hAnsi="Times New Roman" w:cs="Times New Roman"/>
              </w:rPr>
              <w:t>31.05.</w:t>
            </w: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EA2C71" w14:textId="77777777" w:rsidR="001F2CBD" w:rsidRPr="00CB4B8D" w:rsidRDefault="001F2CBD" w:rsidP="00766E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B4B8D">
              <w:rPr>
                <w:rFonts w:ascii="Times New Roman" w:hAnsi="Times New Roman" w:cs="Times New Roman"/>
              </w:rPr>
              <w:t xml:space="preserve">Подготовка окончательной </w:t>
            </w:r>
            <w:r w:rsidRPr="00CC1564">
              <w:rPr>
                <w:rFonts w:ascii="Times New Roman" w:hAnsi="Times New Roman" w:cs="Times New Roman"/>
              </w:rPr>
              <w:t>версии отчета и программного продукта (Оформление материалов отчета в полном соответствии с требованиями</w:t>
            </w:r>
            <w:r w:rsidRPr="00E9207C">
              <w:rPr>
                <w:rFonts w:ascii="Times New Roman" w:hAnsi="Times New Roman" w:cs="Times New Roman"/>
              </w:rPr>
              <w:t xml:space="preserve"> на оформление письменных учебных работ студентов)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B7B40D" w14:textId="77777777" w:rsidR="001F2CBD" w:rsidRPr="001C7CC2" w:rsidRDefault="001F2CBD" w:rsidP="00766E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4448FE" w14:textId="77777777" w:rsidR="001F2CBD" w:rsidRDefault="001F2CBD" w:rsidP="001F2CBD">
      <w:pPr>
        <w:spacing w:after="0"/>
        <w:rPr>
          <w:rFonts w:ascii="Times New Roman" w:eastAsia="Times New Roman" w:hAnsi="Times New Roman" w:cs="Times New Roman"/>
          <w:iCs/>
        </w:rPr>
      </w:pPr>
    </w:p>
    <w:p w14:paraId="36B13002" w14:textId="77777777" w:rsidR="001F2CBD" w:rsidRDefault="001F2CBD" w:rsidP="001F2CBD">
      <w:pPr>
        <w:rPr>
          <w:rFonts w:ascii="Times New Roman" w:eastAsia="Times New Roman" w:hAnsi="Times New Roman" w:cs="Times New Roman"/>
          <w:iCs/>
        </w:rPr>
      </w:pPr>
    </w:p>
    <w:p w14:paraId="468BA09B" w14:textId="77777777" w:rsidR="001F2CBD" w:rsidRPr="006E3412" w:rsidRDefault="001F2CBD" w:rsidP="001F2CBD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E3412">
        <w:rPr>
          <w:rFonts w:ascii="Times New Roman" w:eastAsia="Times New Roman" w:hAnsi="Times New Roman" w:cs="Times New Roman"/>
          <w:bCs/>
          <w:sz w:val="24"/>
          <w:szCs w:val="24"/>
        </w:rPr>
        <w:t>Руководитель практики от</w:t>
      </w:r>
      <w:r w:rsidRPr="006E3412">
        <w:rPr>
          <w:rFonts w:ascii="Times New Roman" w:eastAsia="Times New Roman" w:hAnsi="Times New Roman" w:cs="Times New Roman"/>
          <w:bCs/>
          <w:sz w:val="24"/>
          <w:szCs w:val="24"/>
        </w:rPr>
        <w:br/>
        <w:t>кафедры</w:t>
      </w:r>
      <w:r w:rsidRPr="006E3412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_________________/</w:t>
      </w:r>
      <w:r w:rsidRPr="006D3FEB">
        <w:rPr>
          <w:rFonts w:ascii="Times New Roman" w:eastAsia="Times New Roman" w:hAnsi="Times New Roman" w:cs="Times New Roman"/>
          <w:bCs/>
          <w:sz w:val="24"/>
          <w:szCs w:val="24"/>
        </w:rPr>
        <w:t>Шутов К.И.,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ассистент</w:t>
      </w:r>
      <w:r w:rsidRPr="006E3412">
        <w:rPr>
          <w:rFonts w:ascii="Times New Roman" w:eastAsia="Times New Roman" w:hAnsi="Times New Roman" w:cs="Times New Roman"/>
          <w:bCs/>
          <w:sz w:val="24"/>
          <w:szCs w:val="24"/>
        </w:rPr>
        <w:t>/</w:t>
      </w:r>
    </w:p>
    <w:p w14:paraId="759D3904" w14:textId="77777777" w:rsidR="001F2CBD" w:rsidRPr="006E3412" w:rsidRDefault="001F2CBD" w:rsidP="001F2CBD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A13F12" w14:textId="77777777" w:rsidR="001F2CBD" w:rsidRPr="006E3412" w:rsidRDefault="001F2CBD" w:rsidP="001F2CBD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E3412">
        <w:rPr>
          <w:rFonts w:ascii="Times New Roman" w:eastAsia="Times New Roman" w:hAnsi="Times New Roman" w:cs="Times New Roman"/>
          <w:bCs/>
          <w:sz w:val="24"/>
          <w:szCs w:val="24"/>
        </w:rPr>
        <w:t>Обучающийся</w:t>
      </w:r>
      <w:r w:rsidRPr="006E3412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_________________/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Павлов Н.С</w:t>
      </w:r>
      <w:r w:rsidRPr="006E3412">
        <w:rPr>
          <w:rFonts w:ascii="Times New Roman" w:eastAsia="Times New Roman" w:hAnsi="Times New Roman" w:cs="Times New Roman"/>
          <w:bCs/>
          <w:sz w:val="24"/>
          <w:szCs w:val="24"/>
        </w:rPr>
        <w:t>./</w:t>
      </w:r>
    </w:p>
    <w:p w14:paraId="63FD6FAD" w14:textId="77777777" w:rsidR="001F2CBD" w:rsidRPr="006E3412" w:rsidRDefault="001F2CBD" w:rsidP="001F2CBD">
      <w:pPr>
        <w:rPr>
          <w:rFonts w:ascii="Times New Roman" w:eastAsia="Times New Roman" w:hAnsi="Times New Roman" w:cs="Times New Roman"/>
          <w:sz w:val="24"/>
          <w:szCs w:val="24"/>
        </w:rPr>
      </w:pPr>
      <w:r w:rsidRPr="006E3412">
        <w:rPr>
          <w:rFonts w:ascii="Times New Roman" w:eastAsia="Times New Roman" w:hAnsi="Times New Roman" w:cs="Times New Roman"/>
          <w:b/>
          <w:bCs/>
          <w:sz w:val="24"/>
          <w:szCs w:val="24"/>
        </w:rPr>
        <w:t>Согласовано:</w:t>
      </w:r>
    </w:p>
    <w:p w14:paraId="0CB22D65" w14:textId="77777777" w:rsidR="001F2CBD" w:rsidRPr="006E3412" w:rsidRDefault="001F2CBD" w:rsidP="001F2CBD">
      <w:pPr>
        <w:tabs>
          <w:tab w:val="left" w:pos="3402"/>
        </w:tabs>
        <w:spacing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З</w:t>
      </w:r>
      <w:r w:rsidRPr="006E3412">
        <w:rPr>
          <w:rFonts w:ascii="Times New Roman" w:eastAsia="Times New Roman" w:hAnsi="Times New Roman" w:cs="Times New Roman"/>
          <w:bCs/>
          <w:sz w:val="24"/>
          <w:szCs w:val="24"/>
        </w:rPr>
        <w:t>аведующ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ий</w:t>
      </w:r>
      <w:r w:rsidRPr="006E3412">
        <w:rPr>
          <w:rFonts w:ascii="Times New Roman" w:eastAsia="Times New Roman" w:hAnsi="Times New Roman" w:cs="Times New Roman"/>
          <w:bCs/>
          <w:sz w:val="24"/>
          <w:szCs w:val="24"/>
        </w:rPr>
        <w:t xml:space="preserve"> кафедрой</w:t>
      </w:r>
      <w:r w:rsidRPr="006E3412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_________________/Зуев А.С., к.т.н., доцент/</w:t>
      </w:r>
    </w:p>
    <w:p w14:paraId="2A844499" w14:textId="77777777" w:rsidR="001F2CBD" w:rsidRPr="001C7CC2" w:rsidRDefault="001F2CBD" w:rsidP="001F2CBD">
      <w:pPr>
        <w:spacing w:after="0"/>
        <w:rPr>
          <w:rFonts w:ascii="Times New Roman" w:eastAsia="Times New Roman" w:hAnsi="Times New Roman" w:cs="Times New Roman"/>
          <w:iCs/>
        </w:rPr>
      </w:pPr>
    </w:p>
    <w:p w14:paraId="18541336" w14:textId="3735D9BF" w:rsidR="000008CD" w:rsidRDefault="007029AC" w:rsidP="000008CD">
      <w:pPr>
        <w:pStyle w:val="afd"/>
      </w:pPr>
      <w:r>
        <w:br w:type="page"/>
      </w:r>
    </w:p>
    <w:p w14:paraId="08C8B273" w14:textId="03F5E869" w:rsidR="00F74585" w:rsidRPr="001C7FDC" w:rsidRDefault="001C7FDC" w:rsidP="001C7FDC">
      <w:pPr>
        <w:pStyle w:val="OP10"/>
        <w:numPr>
          <w:ilvl w:val="0"/>
          <w:numId w:val="0"/>
        </w:numPr>
        <w:ind w:left="709"/>
        <w:rPr>
          <w:lang w:val="ru-RU"/>
        </w:rPr>
      </w:pPr>
      <w:bookmarkStart w:id="2" w:name="_Toc167119732"/>
      <w:r>
        <w:rPr>
          <w:lang w:val="ru-RU"/>
        </w:rPr>
        <w:lastRenderedPageBreak/>
        <w:t>СОДЕРЖАНИЕ</w:t>
      </w:r>
      <w:bookmarkEnd w:id="2"/>
    </w:p>
    <w:p w14:paraId="3DEBCBC1" w14:textId="477B3EDE" w:rsidR="00417A6D" w:rsidRDefault="001C7FDC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"1-3" \t "OP: Заголовок 1 уровня;1;OP: Заголовок 2 уровня;2;OP: Заголовок 3 уровня;3" </w:instrText>
      </w:r>
      <w:r>
        <w:fldChar w:fldCharType="separate"/>
      </w:r>
      <w:r w:rsidR="00417A6D" w:rsidRPr="0000439E">
        <w:rPr>
          <w:noProof/>
        </w:rPr>
        <w:t>СОДЕРЖАНИЕ</w:t>
      </w:r>
      <w:r w:rsidR="00417A6D">
        <w:rPr>
          <w:noProof/>
        </w:rPr>
        <w:tab/>
      </w:r>
      <w:r w:rsidR="00417A6D">
        <w:rPr>
          <w:noProof/>
        </w:rPr>
        <w:fldChar w:fldCharType="begin"/>
      </w:r>
      <w:r w:rsidR="00417A6D">
        <w:rPr>
          <w:noProof/>
        </w:rPr>
        <w:instrText xml:space="preserve"> PAGEREF _Toc167119732 \h </w:instrText>
      </w:r>
      <w:r w:rsidR="00417A6D">
        <w:rPr>
          <w:noProof/>
        </w:rPr>
      </w:r>
      <w:r w:rsidR="00417A6D">
        <w:rPr>
          <w:noProof/>
        </w:rPr>
        <w:fldChar w:fldCharType="separate"/>
      </w:r>
      <w:r w:rsidR="00E0471C">
        <w:rPr>
          <w:noProof/>
        </w:rPr>
        <w:t>6</w:t>
      </w:r>
      <w:r w:rsidR="00417A6D">
        <w:rPr>
          <w:noProof/>
        </w:rPr>
        <w:fldChar w:fldCharType="end"/>
      </w:r>
    </w:p>
    <w:p w14:paraId="19F484F4" w14:textId="3311B33F" w:rsidR="00417A6D" w:rsidRDefault="00417A6D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 w:rsidRPr="0000439E"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_Toc167119733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7</w:t>
      </w:r>
      <w:r>
        <w:rPr>
          <w:noProof/>
        </w:rPr>
        <w:fldChar w:fldCharType="end"/>
      </w:r>
    </w:p>
    <w:p w14:paraId="549D5650" w14:textId="75619FBC" w:rsidR="00417A6D" w:rsidRDefault="00417A6D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</w:t>
      </w:r>
      <w:r w:rsidRPr="0000439E">
        <w:rPr>
          <w:noProof/>
        </w:rPr>
        <w:t xml:space="preserve"> ИЗУЧЕНИЕ ПРЕДМЕТНОЙ ОБЛАСТИ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_Toc167119734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8</w:t>
      </w:r>
      <w:r>
        <w:rPr>
          <w:noProof/>
        </w:rPr>
        <w:fldChar w:fldCharType="end"/>
      </w:r>
    </w:p>
    <w:p w14:paraId="33051474" w14:textId="718EFFDD" w:rsidR="00417A6D" w:rsidRDefault="00417A6D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2</w:t>
      </w:r>
      <w:r w:rsidRPr="0000439E">
        <w:rPr>
          <w:noProof/>
        </w:rPr>
        <w:t xml:space="preserve"> ЗНАКОМСТВО С ИНСТРУМЕНТАМИ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_Toc167119735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11</w:t>
      </w:r>
      <w:r>
        <w:rPr>
          <w:noProof/>
        </w:rPr>
        <w:fldChar w:fldCharType="end"/>
      </w:r>
    </w:p>
    <w:p w14:paraId="64EE745D" w14:textId="4E8D595D" w:rsidR="00417A6D" w:rsidRDefault="00417A6D">
      <w:pPr>
        <w:pStyle w:val="2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 xml:space="preserve">2.1 Язык программирования </w:t>
      </w:r>
      <w:r w:rsidRPr="0000439E">
        <w:rPr>
          <w:noProof/>
          <w:lang w:val="en-US"/>
        </w:rPr>
        <w:t>Python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_Toc167119736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11</w:t>
      </w:r>
      <w:r>
        <w:rPr>
          <w:noProof/>
        </w:rPr>
        <w:fldChar w:fldCharType="end"/>
      </w:r>
    </w:p>
    <w:p w14:paraId="2AF305E7" w14:textId="5BEFD719" w:rsidR="00417A6D" w:rsidRDefault="00417A6D">
      <w:pPr>
        <w:pStyle w:val="2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2.2 Библиотека pyTelegramBotAPI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_Toc167119737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12</w:t>
      </w:r>
      <w:r>
        <w:rPr>
          <w:noProof/>
        </w:rPr>
        <w:fldChar w:fldCharType="end"/>
      </w:r>
    </w:p>
    <w:p w14:paraId="48363AE5" w14:textId="1313FC6A" w:rsidR="00417A6D" w:rsidRDefault="00417A6D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3</w:t>
      </w:r>
      <w:r w:rsidRPr="0000439E">
        <w:rPr>
          <w:noProof/>
        </w:rPr>
        <w:t xml:space="preserve"> РАЗРАБОТКА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_Toc167119738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15</w:t>
      </w:r>
      <w:r>
        <w:rPr>
          <w:noProof/>
        </w:rPr>
        <w:fldChar w:fldCharType="end"/>
      </w:r>
    </w:p>
    <w:p w14:paraId="637E4412" w14:textId="74B717F6" w:rsidR="00417A6D" w:rsidRDefault="00417A6D">
      <w:pPr>
        <w:pStyle w:val="2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 xml:space="preserve">3.1 Создание и начальная настройка бота через </w:t>
      </w:r>
      <w:r w:rsidRPr="0000439E">
        <w:rPr>
          <w:noProof/>
          <w:lang w:val="en-US"/>
        </w:rPr>
        <w:t>BotFather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_Toc167119739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15</w:t>
      </w:r>
      <w:r>
        <w:rPr>
          <w:noProof/>
        </w:rPr>
        <w:fldChar w:fldCharType="end"/>
      </w:r>
    </w:p>
    <w:p w14:paraId="7E06616B" w14:textId="5CD56A39" w:rsidR="00417A6D" w:rsidRDefault="00417A6D">
      <w:pPr>
        <w:pStyle w:val="2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3.2 Реализация программного кода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_Toc167119740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18</w:t>
      </w:r>
      <w:r>
        <w:rPr>
          <w:noProof/>
        </w:rPr>
        <w:fldChar w:fldCharType="end"/>
      </w:r>
    </w:p>
    <w:p w14:paraId="55D441E0" w14:textId="27663C79" w:rsidR="00417A6D" w:rsidRDefault="00417A6D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 w:rsidRPr="0000439E">
        <w:rPr>
          <w:noProof/>
        </w:rPr>
        <w:t>3.2.1 Реализация макета файла для проектирования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_Toc167119741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18</w:t>
      </w:r>
      <w:r>
        <w:rPr>
          <w:noProof/>
        </w:rPr>
        <w:fldChar w:fldCharType="end"/>
      </w:r>
    </w:p>
    <w:p w14:paraId="4AF01FE4" w14:textId="39F2804C" w:rsidR="00417A6D" w:rsidRDefault="00417A6D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 w:rsidRPr="0000439E">
        <w:rPr>
          <w:noProof/>
        </w:rPr>
        <w:t>3.2.2 Реализация обработчиков команд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_Toc167119742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19</w:t>
      </w:r>
      <w:r>
        <w:rPr>
          <w:noProof/>
        </w:rPr>
        <w:fldChar w:fldCharType="end"/>
      </w:r>
    </w:p>
    <w:p w14:paraId="79044EC8" w14:textId="12934574" w:rsidR="00417A6D" w:rsidRDefault="00417A6D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 w:rsidRPr="0000439E">
        <w:rPr>
          <w:noProof/>
        </w:rPr>
        <w:t>3.2.3 Реализация обработчика события нажатия на кнопки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_Toc167119743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21</w:t>
      </w:r>
      <w:r>
        <w:rPr>
          <w:noProof/>
        </w:rPr>
        <w:fldChar w:fldCharType="end"/>
      </w:r>
    </w:p>
    <w:p w14:paraId="354F5082" w14:textId="39576F53" w:rsidR="00417A6D" w:rsidRDefault="00417A6D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 w:rsidRPr="0000439E">
        <w:rPr>
          <w:noProof/>
        </w:rPr>
        <w:t>3.2.4 Реализация обработчика текстовых сообщений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_Toc167119744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24</w:t>
      </w:r>
      <w:r>
        <w:rPr>
          <w:noProof/>
        </w:rPr>
        <w:fldChar w:fldCharType="end"/>
      </w:r>
    </w:p>
    <w:p w14:paraId="3ED05CD3" w14:textId="196F7B53" w:rsidR="00417A6D" w:rsidRDefault="00417A6D">
      <w:pPr>
        <w:pStyle w:val="2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3.3 Тестирование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_Toc167119745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25</w:t>
      </w:r>
      <w:r>
        <w:rPr>
          <w:noProof/>
        </w:rPr>
        <w:fldChar w:fldCharType="end"/>
      </w:r>
    </w:p>
    <w:p w14:paraId="5A85DD12" w14:textId="3CCBD9C3" w:rsidR="00417A6D" w:rsidRDefault="00417A6D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 w:rsidRPr="0000439E"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_Toc167119746 \h </w:instrText>
      </w:r>
      <w:r>
        <w:rPr>
          <w:noProof/>
        </w:rPr>
      </w:r>
      <w:r>
        <w:rPr>
          <w:noProof/>
        </w:rPr>
        <w:fldChar w:fldCharType="separate"/>
      </w:r>
      <w:r w:rsidR="00E0471C">
        <w:rPr>
          <w:noProof/>
        </w:rPr>
        <w:t>28</w:t>
      </w:r>
      <w:r>
        <w:rPr>
          <w:noProof/>
        </w:rPr>
        <w:fldChar w:fldCharType="end"/>
      </w:r>
    </w:p>
    <w:p w14:paraId="766A065A" w14:textId="5C7EF43F" w:rsidR="00F5634A" w:rsidRPr="00FF6F4B" w:rsidRDefault="001C7FDC" w:rsidP="00FF6F4B">
      <w:pPr>
        <w:pStyle w:val="afd"/>
        <w:ind w:firstLine="0"/>
        <w:rPr>
          <w:rFonts w:eastAsia="Times New Roman"/>
          <w:b/>
          <w:szCs w:val="27"/>
        </w:rPr>
      </w:pPr>
      <w:r>
        <w:rPr>
          <w:rFonts w:eastAsia="Calibri" w:cs="Calibri"/>
        </w:rPr>
        <w:fldChar w:fldCharType="end"/>
      </w:r>
    </w:p>
    <w:p w14:paraId="3ADF9BF7" w14:textId="2706436A" w:rsidR="00F5634A" w:rsidRPr="00140912" w:rsidRDefault="00765AD2" w:rsidP="00874942">
      <w:pPr>
        <w:pStyle w:val="OP10"/>
        <w:numPr>
          <w:ilvl w:val="0"/>
          <w:numId w:val="0"/>
        </w:numPr>
        <w:ind w:left="709"/>
        <w:rPr>
          <w:lang w:val="ru-RU"/>
        </w:rPr>
      </w:pPr>
      <w:bookmarkStart w:id="3" w:name="_Toc160967306"/>
      <w:bookmarkStart w:id="4" w:name="_Toc160967410"/>
      <w:bookmarkStart w:id="5" w:name="_Toc167119733"/>
      <w:r w:rsidRPr="00140912">
        <w:rPr>
          <w:lang w:val="ru-RU"/>
        </w:rPr>
        <w:lastRenderedPageBreak/>
        <w:t>ВВЕДЕНИЕ</w:t>
      </w:r>
      <w:bookmarkEnd w:id="3"/>
      <w:bookmarkEnd w:id="4"/>
      <w:bookmarkEnd w:id="5"/>
    </w:p>
    <w:p w14:paraId="72B78C7C" w14:textId="7B57CC63" w:rsidR="00FF6F4B" w:rsidRDefault="00FF6F4B" w:rsidP="006D6E12">
      <w:pPr>
        <w:pStyle w:val="OP6"/>
      </w:pPr>
      <w:r w:rsidRPr="00FF6F4B">
        <w:t>В современном мире, где информационные технологии развиваются с невероятной скоростью, автоматизация бизнес-процессов становится ключевым фактором успеха для компаний. Одним из инструментов, который помогает упростить и ускорить работу, является использование ботов. Telegram, популярный сервис обмена сообщениями, пред</w:t>
      </w:r>
      <w:r w:rsidR="009C333D">
        <w:t>оставляет</w:t>
      </w:r>
      <w:r w:rsidRPr="00FF6F4B">
        <w:t xml:space="preserve"> уникальную платформу для создания и внедрения чат-ботов, способных автоматизировать различные бизнес-задачи.</w:t>
      </w:r>
    </w:p>
    <w:p w14:paraId="41B1833A" w14:textId="12CA3748" w:rsidR="00036738" w:rsidRPr="00F26998" w:rsidRDefault="007029AC" w:rsidP="006D6E12">
      <w:pPr>
        <w:pStyle w:val="OP6"/>
        <w:rPr>
          <w:u w:val="single"/>
        </w:rPr>
      </w:pPr>
      <w:r w:rsidRPr="00F26998">
        <w:rPr>
          <w:rFonts w:eastAsia="Times New Roman"/>
          <w:sz w:val="27"/>
          <w:szCs w:val="27"/>
        </w:rPr>
        <w:br w:type="page"/>
      </w:r>
    </w:p>
    <w:p w14:paraId="76D8BB8A" w14:textId="69BD3D27" w:rsidR="00F90F84" w:rsidRDefault="00417A6D" w:rsidP="001C7FDC">
      <w:pPr>
        <w:pStyle w:val="OP10"/>
      </w:pPr>
      <w:bookmarkStart w:id="6" w:name="_Toc167119734"/>
      <w:r>
        <w:rPr>
          <w:lang w:val="ru-RU"/>
        </w:rPr>
        <w:lastRenderedPageBreak/>
        <w:t>ИЗУЧЕНИЕ ПРЕДМЕТНОЙ ОБЛАСТИ</w:t>
      </w:r>
      <w:bookmarkEnd w:id="6"/>
    </w:p>
    <w:p w14:paraId="575B1415" w14:textId="77777777" w:rsidR="00481F73" w:rsidRDefault="00481F73" w:rsidP="00481F73">
      <w:pPr>
        <w:pStyle w:val="OP6"/>
      </w:pPr>
      <w:r>
        <w:t xml:space="preserve">На протяжении многих лет у компаний возникают трудности с выполнением рутинной работы. Эту проблему всегда решали самыми разнообразными способами. Если же раньше для выполнения какой-либо монотонной повторяющейся задачи требовался целый отдел сотрудников и масса времени, то в современной мире эту работу переложили </w:t>
      </w:r>
      <w:proofErr w:type="gramStart"/>
      <w:r>
        <w:t>на ботов</w:t>
      </w:r>
      <w:proofErr w:type="gramEnd"/>
      <w:r>
        <w:t>, которые предназначены как раз для выполнения однообразной работы с максимально возможной скоростью (в разы больше человеческой).</w:t>
      </w:r>
    </w:p>
    <w:p w14:paraId="475D6065" w14:textId="34B0B8A5" w:rsidR="00481F73" w:rsidRDefault="00481F73" w:rsidP="00481F73">
      <w:pPr>
        <w:pStyle w:val="OP6"/>
      </w:pPr>
      <w:r>
        <w:t>Бот — виртуальный робот или искусственный интеллект, который функционирует на основе специальной программы, выполняющий автоматически и/или по заданному расписанию какие-либо действия через интерфейсы, предназначенные для людей.</w:t>
      </w:r>
    </w:p>
    <w:p w14:paraId="7AA85453" w14:textId="7663D85A" w:rsidR="0039609C" w:rsidRDefault="0039609C" w:rsidP="00481F73">
      <w:pPr>
        <w:pStyle w:val="OP6"/>
      </w:pPr>
      <w:r w:rsidRPr="0039609C">
        <w:t>Существуют два основных типа ботов:</w:t>
      </w:r>
    </w:p>
    <w:p w14:paraId="2D101CC9" w14:textId="77777777" w:rsidR="0039609C" w:rsidRPr="0039609C" w:rsidRDefault="0039609C" w:rsidP="0039609C">
      <w:pPr>
        <w:pStyle w:val="OP"/>
      </w:pPr>
      <w:r w:rsidRPr="0039609C">
        <w:t>Декларативные. Такие боты основываются на четких правилах, предоставляют работу с заранее определенным набором опций. Они могут вести диалог с пользователем на основе прописанных сценариев ответов и выполнять простые повторяющиеся действия: совершение транзакций, регистрация запросов и т.д.</w:t>
      </w:r>
    </w:p>
    <w:p w14:paraId="29A4F0EB" w14:textId="2DB94AB6" w:rsidR="0039609C" w:rsidRDefault="0039609C" w:rsidP="0039609C">
      <w:pPr>
        <w:pStyle w:val="OP"/>
      </w:pPr>
      <w:r w:rsidRPr="0039609C">
        <w:t>Предиктивные. Более сложные боты, как правило диалоговые чат-боты, называемые «цифровыми помощниками». Они умеют обрабатывать человеческий неформальный язык, используют механизмы машинного обучения и генеративный ИИ.</w:t>
      </w:r>
    </w:p>
    <w:p w14:paraId="66F4CAEF" w14:textId="77777777" w:rsidR="0039609C" w:rsidRDefault="0039609C" w:rsidP="0039609C">
      <w:pPr>
        <w:pStyle w:val="OP6"/>
      </w:pPr>
      <w:r>
        <w:t>Согласно цели работы нужно разработать бота для автоматизации бизнес-процесса, а именно реализовать запись на услуги без участия оператора. Для этого не имеет смысла использовать предиктивного бота с машинным обучением и ИИ. Достаточно будет реализовать декларативного бота со всем необходимым функционалом. Также необходимо определиться с платформой, на которой будет работать робот.</w:t>
      </w:r>
    </w:p>
    <w:p w14:paraId="581A33C6" w14:textId="77777777" w:rsidR="0039609C" w:rsidRDefault="0039609C" w:rsidP="0039609C">
      <w:pPr>
        <w:pStyle w:val="OP6"/>
      </w:pPr>
      <w:r>
        <w:lastRenderedPageBreak/>
        <w:t>Самой популярной площадкой для размещения ботов являются социальные сети, а именно одна из самых популярных – Telegram. Выбрав именно этот способ для достижения цели, а именно создание Telegram-бота, достигается наибольший охват аудитории и удобство для пользователей, так как они используют уже до боли знакомую им платформу, не углубляясь в структуру сторонних сервисов.</w:t>
      </w:r>
    </w:p>
    <w:p w14:paraId="39414294" w14:textId="5E0BEB46" w:rsidR="0039609C" w:rsidRDefault="0039609C" w:rsidP="0039609C">
      <w:pPr>
        <w:pStyle w:val="OP6"/>
      </w:pPr>
      <w:r>
        <w:t>Основываясь на сделанном выборе, требуется разрабатывать продукт согласно политике Telegram. Для этого нужно рассмотрим актуальные ограничения:</w:t>
      </w:r>
    </w:p>
    <w:p w14:paraId="578AE00A" w14:textId="77777777" w:rsidR="0039609C" w:rsidRPr="0039609C" w:rsidRDefault="0039609C" w:rsidP="0039609C">
      <w:pPr>
        <w:pStyle w:val="OP0"/>
      </w:pPr>
      <w:r w:rsidRPr="0039609C">
        <w:t>Имя бота должно составлять от 5 до 32 символов, окачиваясь на «</w:t>
      </w:r>
      <w:proofErr w:type="spellStart"/>
      <w:r w:rsidRPr="0039609C">
        <w:t>bot</w:t>
      </w:r>
      <w:proofErr w:type="spellEnd"/>
      <w:r w:rsidRPr="0039609C">
        <w:t>» или «_</w:t>
      </w:r>
      <w:proofErr w:type="spellStart"/>
      <w:r w:rsidRPr="0039609C">
        <w:t>bot</w:t>
      </w:r>
      <w:proofErr w:type="spellEnd"/>
      <w:r w:rsidRPr="0039609C">
        <w:t>»</w:t>
      </w:r>
    </w:p>
    <w:p w14:paraId="04A3F7CF" w14:textId="77777777" w:rsidR="0039609C" w:rsidRPr="0039609C" w:rsidRDefault="0039609C" w:rsidP="0039609C">
      <w:pPr>
        <w:pStyle w:val="OP0"/>
      </w:pPr>
      <w:r w:rsidRPr="0039609C">
        <w:t>Информация о боте ограничивается 120 символами</w:t>
      </w:r>
    </w:p>
    <w:p w14:paraId="01C35F02" w14:textId="77777777" w:rsidR="0039609C" w:rsidRPr="0039609C" w:rsidRDefault="0039609C" w:rsidP="0039609C">
      <w:pPr>
        <w:pStyle w:val="OP0"/>
      </w:pPr>
      <w:r w:rsidRPr="0039609C">
        <w:t>Описание бота ограничивается 512 символами</w:t>
      </w:r>
    </w:p>
    <w:p w14:paraId="7144DA45" w14:textId="77777777" w:rsidR="0039609C" w:rsidRPr="0039609C" w:rsidRDefault="0039609C" w:rsidP="0039609C">
      <w:pPr>
        <w:pStyle w:val="OP0"/>
      </w:pPr>
      <w:r w:rsidRPr="0039609C">
        <w:t>Длина одного сообщения до 4096 символов</w:t>
      </w:r>
    </w:p>
    <w:p w14:paraId="5189ACEB" w14:textId="77777777" w:rsidR="0039609C" w:rsidRPr="0039609C" w:rsidRDefault="0039609C" w:rsidP="0039609C">
      <w:pPr>
        <w:pStyle w:val="OP0"/>
      </w:pPr>
      <w:r w:rsidRPr="0039609C">
        <w:t>Подпись к медиафайлам до 1024 символов</w:t>
      </w:r>
    </w:p>
    <w:p w14:paraId="0B8961FB" w14:textId="77777777" w:rsidR="0039609C" w:rsidRPr="0039609C" w:rsidRDefault="0039609C" w:rsidP="0039609C">
      <w:pPr>
        <w:pStyle w:val="OP0"/>
      </w:pPr>
      <w:r w:rsidRPr="0039609C">
        <w:t>Изображений и видео в 1 сообщении до 10</w:t>
      </w:r>
    </w:p>
    <w:p w14:paraId="77FE1544" w14:textId="77777777" w:rsidR="0039609C" w:rsidRPr="0039609C" w:rsidRDefault="0039609C" w:rsidP="0039609C">
      <w:pPr>
        <w:pStyle w:val="OP0"/>
      </w:pPr>
      <w:r w:rsidRPr="0039609C">
        <w:t>Размер изображения до 1280 x 1280 пикселей</w:t>
      </w:r>
    </w:p>
    <w:p w14:paraId="57D6722B" w14:textId="77777777" w:rsidR="0039609C" w:rsidRPr="0039609C" w:rsidRDefault="0039609C" w:rsidP="0039609C">
      <w:pPr>
        <w:pStyle w:val="OP0"/>
      </w:pPr>
      <w:r w:rsidRPr="0039609C">
        <w:t>Длина имени файла до 60 символов</w:t>
      </w:r>
    </w:p>
    <w:p w14:paraId="2BE3B5F3" w14:textId="77777777" w:rsidR="0039609C" w:rsidRPr="0039609C" w:rsidRDefault="0039609C" w:rsidP="0039609C">
      <w:pPr>
        <w:pStyle w:val="OP0"/>
      </w:pPr>
      <w:r w:rsidRPr="0039609C">
        <w:t>Бот может отправлять пользователю файлы до 50 МБ</w:t>
      </w:r>
    </w:p>
    <w:p w14:paraId="751D73F2" w14:textId="77777777" w:rsidR="0039609C" w:rsidRPr="0039609C" w:rsidRDefault="0039609C" w:rsidP="0039609C">
      <w:pPr>
        <w:pStyle w:val="OP0"/>
      </w:pPr>
      <w:r w:rsidRPr="0039609C">
        <w:t>Бот может получать от пользователя файлы размером до 20 МБ</w:t>
      </w:r>
    </w:p>
    <w:p w14:paraId="123E8DA5" w14:textId="77777777" w:rsidR="0039609C" w:rsidRPr="0039609C" w:rsidRDefault="0039609C" w:rsidP="0039609C">
      <w:pPr>
        <w:pStyle w:val="OP0"/>
      </w:pPr>
      <w:r w:rsidRPr="0039609C">
        <w:t>Бот может содержать до 100 клавиатурных кнопок</w:t>
      </w:r>
    </w:p>
    <w:p w14:paraId="4ACDFA0D" w14:textId="77777777" w:rsidR="008025BD" w:rsidRPr="008025BD" w:rsidRDefault="008025BD" w:rsidP="008025BD">
      <w:pPr>
        <w:pStyle w:val="OP0"/>
      </w:pPr>
      <w:r w:rsidRPr="008025BD">
        <w:t xml:space="preserve">Бот может содержать до 10240 байт </w:t>
      </w:r>
      <w:proofErr w:type="spellStart"/>
      <w:r w:rsidRPr="008025BD">
        <w:t>inline</w:t>
      </w:r>
      <w:proofErr w:type="spellEnd"/>
      <w:r w:rsidRPr="008025BD">
        <w:t xml:space="preserve"> кнопок (Учитывается: текст сообщения, markdown разметка, теги. (1 символ ≈ 4 байтам))</w:t>
      </w:r>
    </w:p>
    <w:p w14:paraId="0A4DD4C5" w14:textId="1A84A71D" w:rsidR="0039609C" w:rsidRDefault="007372E1" w:rsidP="008025BD">
      <w:pPr>
        <w:pStyle w:val="OP6"/>
      </w:pPr>
      <w:r w:rsidRPr="007372E1">
        <w:t>При проектировании Telegram-бота необходимо учитывать следующие правила:</w:t>
      </w:r>
    </w:p>
    <w:p w14:paraId="5CD02EAC" w14:textId="77777777" w:rsidR="007372E1" w:rsidRPr="007372E1" w:rsidRDefault="007372E1" w:rsidP="007372E1">
      <w:pPr>
        <w:pStyle w:val="OP0"/>
      </w:pPr>
      <w:r w:rsidRPr="007372E1">
        <w:t>Понятный интерфейс. Интерфейс бота должен быть понятным и удобным для пользователей.</w:t>
      </w:r>
    </w:p>
    <w:p w14:paraId="7D1FF8B8" w14:textId="77777777" w:rsidR="007372E1" w:rsidRPr="007372E1" w:rsidRDefault="007372E1" w:rsidP="007372E1">
      <w:pPr>
        <w:pStyle w:val="OP0"/>
      </w:pPr>
      <w:r w:rsidRPr="007372E1">
        <w:t>Быстрое реагирование. Бот должен быстро реагировать на запросы пользователей.</w:t>
      </w:r>
    </w:p>
    <w:p w14:paraId="24D8BAC4" w14:textId="77777777" w:rsidR="007372E1" w:rsidRPr="007372E1" w:rsidRDefault="007372E1" w:rsidP="007372E1">
      <w:pPr>
        <w:pStyle w:val="OP0"/>
      </w:pPr>
      <w:r w:rsidRPr="007372E1">
        <w:t>Безопасность. Бот должен обеспечивать безопасность данных пользователей.</w:t>
      </w:r>
    </w:p>
    <w:p w14:paraId="3A0492BF" w14:textId="77777777" w:rsidR="007372E1" w:rsidRPr="007372E1" w:rsidRDefault="007372E1" w:rsidP="007372E1">
      <w:pPr>
        <w:pStyle w:val="OP0"/>
      </w:pPr>
      <w:r w:rsidRPr="007372E1">
        <w:lastRenderedPageBreak/>
        <w:t>Актуальность информации. Бот должен предоставлять актуальную информацию.</w:t>
      </w:r>
    </w:p>
    <w:p w14:paraId="51453C4A" w14:textId="77777777" w:rsidR="007372E1" w:rsidRPr="007372E1" w:rsidRDefault="007372E1" w:rsidP="007372E1">
      <w:pPr>
        <w:pStyle w:val="OP0"/>
      </w:pPr>
      <w:r w:rsidRPr="007372E1">
        <w:t>Тестирование. Перед запуском бота необходимо провести тестирование, чтобы убедиться в его работоспособности и отсутствии ошибок.</w:t>
      </w:r>
    </w:p>
    <w:p w14:paraId="167960BF" w14:textId="77777777" w:rsidR="007372E1" w:rsidRPr="007372E1" w:rsidRDefault="007372E1" w:rsidP="007372E1">
      <w:pPr>
        <w:pStyle w:val="OP0"/>
      </w:pPr>
      <w:r w:rsidRPr="007372E1">
        <w:t>Поддержка. Необходимо предусмотреть возможность получения поддержки и помощи для пользователей бота.</w:t>
      </w:r>
    </w:p>
    <w:p w14:paraId="6E0BD056" w14:textId="05876C48" w:rsidR="007372E1" w:rsidRDefault="007372E1" w:rsidP="007372E1">
      <w:pPr>
        <w:pStyle w:val="OP6"/>
      </w:pPr>
      <w:r w:rsidRPr="007372E1">
        <w:t xml:space="preserve">Для создания ботов в Telegram существует BotFather – официальный бот от разработчиков Telegram, позволяющий создать нового бота, задать имя, информацию о боте и его описание, а также получить уникальный </w:t>
      </w:r>
      <w:proofErr w:type="spellStart"/>
      <w:r w:rsidRPr="007372E1">
        <w:t>token</w:t>
      </w:r>
      <w:proofErr w:type="spellEnd"/>
      <w:r w:rsidRPr="007372E1">
        <w:t xml:space="preserve"> (он потребуется непосредственно при разработке). Для последующих шагов разработки потребуется ознакомиться с синтаксисом языка программирования Python и с необходимыми библиотеками, созданными как раз для реализации Telegram-ботов.</w:t>
      </w:r>
    </w:p>
    <w:p w14:paraId="54881547" w14:textId="3DA47AF8" w:rsidR="00D4338E" w:rsidRPr="00380389" w:rsidRDefault="00417A6D" w:rsidP="00D4338E">
      <w:pPr>
        <w:pStyle w:val="OP10"/>
      </w:pPr>
      <w:bookmarkStart w:id="7" w:name="_Toc167119735"/>
      <w:r>
        <w:rPr>
          <w:lang w:val="ru-RU"/>
        </w:rPr>
        <w:lastRenderedPageBreak/>
        <w:t>ЗНАКОМСТВО С ИНСТРУМЕНТАМИ</w:t>
      </w:r>
      <w:bookmarkEnd w:id="7"/>
    </w:p>
    <w:p w14:paraId="660D139F" w14:textId="55D9484D" w:rsidR="00380389" w:rsidRPr="007372E1" w:rsidRDefault="007372E1" w:rsidP="00380389">
      <w:pPr>
        <w:pStyle w:val="OP2"/>
      </w:pPr>
      <w:bookmarkStart w:id="8" w:name="_Toc167119736"/>
      <w:r>
        <w:t xml:space="preserve">Язык программирования </w:t>
      </w:r>
      <w:r>
        <w:rPr>
          <w:lang w:val="en-US"/>
        </w:rPr>
        <w:t>Python</w:t>
      </w:r>
      <w:bookmarkEnd w:id="8"/>
    </w:p>
    <w:p w14:paraId="0BB79328" w14:textId="3038F911" w:rsidR="007372E1" w:rsidRDefault="007372E1" w:rsidP="007372E1">
      <w:pPr>
        <w:pStyle w:val="OP6"/>
      </w:pPr>
      <w:r w:rsidRPr="007372E1">
        <w:t>Python — это популярный язык программирования, который широко используется для разработки различных приложений и сервисов. Вот несколько причин, почему Python часто выбирают для создания ботов в Telegram:</w:t>
      </w:r>
    </w:p>
    <w:p w14:paraId="379DF8CE" w14:textId="77777777" w:rsidR="007372E1" w:rsidRPr="007372E1" w:rsidRDefault="007372E1" w:rsidP="007372E1">
      <w:pPr>
        <w:pStyle w:val="OP"/>
        <w:numPr>
          <w:ilvl w:val="0"/>
          <w:numId w:val="28"/>
        </w:numPr>
        <w:ind w:left="1276" w:hanging="567"/>
      </w:pPr>
      <w:r w:rsidRPr="007372E1">
        <w:t>Простота и понятность. Python имеет простой и понятный синтаксис, что делает его лёгким для изучения и использования. Это особенно важно при разработке ботов, которые должны быть доступны для широкой аудитории.</w:t>
      </w:r>
    </w:p>
    <w:p w14:paraId="02B7C777" w14:textId="77777777" w:rsidR="007372E1" w:rsidRPr="007372E1" w:rsidRDefault="007372E1" w:rsidP="007372E1">
      <w:pPr>
        <w:pStyle w:val="OP"/>
      </w:pPr>
      <w:r w:rsidRPr="007372E1">
        <w:t>Большое сообщество. Python имеет большое и активное сообщество разработчиков, которые создают библиотеки, фреймворки и инструменты для различных задач. Это позволяет разработчикам быстро находить решения для своих проблем и обмениваться опытом.</w:t>
      </w:r>
    </w:p>
    <w:p w14:paraId="47C38B7F" w14:textId="77777777" w:rsidR="007372E1" w:rsidRPr="007372E1" w:rsidRDefault="007372E1" w:rsidP="007372E1">
      <w:pPr>
        <w:pStyle w:val="OP"/>
      </w:pPr>
      <w:r w:rsidRPr="007372E1">
        <w:t>Гибкость и универсальность. Python — это гибкий и универсальный язык, который может использоваться для создания ботов с различными функциями и возможностями. Это делает его подходящим для широкого спектра задач.</w:t>
      </w:r>
    </w:p>
    <w:p w14:paraId="5FF8CD01" w14:textId="77777777" w:rsidR="007372E1" w:rsidRPr="007372E1" w:rsidRDefault="007372E1" w:rsidP="007372E1">
      <w:pPr>
        <w:pStyle w:val="OP"/>
      </w:pPr>
      <w:r w:rsidRPr="007372E1">
        <w:t>Интеграция с другими сервисами. Python имеет множество библиотек и фреймворков для интеграции с другими сервисами, такими как базы данных, API и т. д. Это позволяет разработчикам создавать ботов, которые могут взаимодействовать с другими системами.</w:t>
      </w:r>
    </w:p>
    <w:p w14:paraId="6B45ACA6" w14:textId="77777777" w:rsidR="007372E1" w:rsidRPr="007372E1" w:rsidRDefault="007372E1" w:rsidP="007372E1">
      <w:pPr>
        <w:pStyle w:val="OP"/>
      </w:pPr>
      <w:r w:rsidRPr="007372E1">
        <w:t>Скорость разработки. Python позволяет быстро разрабатывать ботов благодаря своей простоте и наличию готовых библиотек и фреймворков. Это особенно важно при создании прототипов и MVP.</w:t>
      </w:r>
    </w:p>
    <w:p w14:paraId="14B7DD0A" w14:textId="1CB41946" w:rsidR="007372E1" w:rsidRDefault="00AD473A" w:rsidP="007372E1">
      <w:pPr>
        <w:pStyle w:val="OP6"/>
      </w:pPr>
      <w:r>
        <w:t xml:space="preserve">Основываясь на этих причинах, программный продукт будет реализовываться именно на языке программирования </w:t>
      </w:r>
      <w:r>
        <w:rPr>
          <w:lang w:val="en-US"/>
        </w:rPr>
        <w:t>Python</w:t>
      </w:r>
      <w:r>
        <w:t xml:space="preserve">. В соответствии с этим, необходимо ознакомиться с синтаксисом этого языка программирования. </w:t>
      </w:r>
      <w:r>
        <w:lastRenderedPageBreak/>
        <w:t>После ознакомления с официальной документацией были выделены следующие ключевые моменты:</w:t>
      </w:r>
    </w:p>
    <w:p w14:paraId="681C31EC" w14:textId="7F7E47A7" w:rsidR="00AD473A" w:rsidRDefault="00AD473A" w:rsidP="00AD473A">
      <w:pPr>
        <w:pStyle w:val="OP"/>
        <w:numPr>
          <w:ilvl w:val="0"/>
          <w:numId w:val="30"/>
        </w:numPr>
        <w:ind w:left="1276" w:hanging="567"/>
      </w:pPr>
      <w:r w:rsidRPr="00AD473A">
        <w:t>Отступы. В Python отступы (пробелы или табуляции) используются для определения блоков кода. Все операторы в блоке должны иметь одинаковый отступ. Это позволяет Python определять, где начинается и заканчивается блок кода.</w:t>
      </w:r>
    </w:p>
    <w:p w14:paraId="2A8FE0C8" w14:textId="579A464E" w:rsidR="00AD473A" w:rsidRDefault="00AD473A" w:rsidP="00AD473A">
      <w:pPr>
        <w:pStyle w:val="OP"/>
      </w:pPr>
      <w:r w:rsidRPr="00AD473A">
        <w:t>Переменные. В Python переменные объявляются без использования специального ключевого слова.</w:t>
      </w:r>
    </w:p>
    <w:p w14:paraId="54880E6D" w14:textId="79B694F0" w:rsidR="00AD473A" w:rsidRDefault="00AD473A" w:rsidP="00AD473A">
      <w:pPr>
        <w:pStyle w:val="OP"/>
      </w:pPr>
      <w:r w:rsidRPr="00AD473A">
        <w:t>Типы данных. Python имеет несколько встроенных типов данных, таких как целые числа, числа с плавающей точкой, строки, списки, кортежи и словари.</w:t>
      </w:r>
    </w:p>
    <w:p w14:paraId="6446AC54" w14:textId="15616FB0" w:rsidR="00AD473A" w:rsidRDefault="00AD473A" w:rsidP="00AD473A">
      <w:pPr>
        <w:pStyle w:val="OP"/>
      </w:pPr>
      <w:r w:rsidRPr="00AD473A">
        <w:t>Операторы. Python поддерживает стандартные арифметические, логические и побитовые операторы.</w:t>
      </w:r>
    </w:p>
    <w:p w14:paraId="56068309" w14:textId="4B2CCB0E" w:rsidR="00AD473A" w:rsidRPr="00AD473A" w:rsidRDefault="00AD473A" w:rsidP="00AD473A">
      <w:pPr>
        <w:pStyle w:val="OP"/>
      </w:pPr>
      <w:r w:rsidRPr="00AD473A">
        <w:t>Условные операторы. В Python используются операторы if, elif и else для создания условных конструкций.</w:t>
      </w:r>
    </w:p>
    <w:p w14:paraId="0BE1B62C" w14:textId="77777777" w:rsidR="00AD473A" w:rsidRPr="00AD473A" w:rsidRDefault="00AD473A" w:rsidP="00AD473A">
      <w:pPr>
        <w:pStyle w:val="OP"/>
      </w:pPr>
      <w:r w:rsidRPr="00AD473A">
        <w:t>Циклы. В Python есть два основных цикла: for и while. Цикл for используется для перебора элементов в последовательности, а цикл while — для выполнения кода, пока условие истинно.</w:t>
      </w:r>
    </w:p>
    <w:p w14:paraId="267E2B9E" w14:textId="77777777" w:rsidR="00AD473A" w:rsidRPr="00AD473A" w:rsidRDefault="00AD473A" w:rsidP="00AD473A">
      <w:pPr>
        <w:pStyle w:val="OP"/>
      </w:pPr>
      <w:r w:rsidRPr="00AD473A">
        <w:t>Функции. В Python функции определяются с помощью ключевого слова def. Функции могут принимать аргументы и возвращать значения.</w:t>
      </w:r>
    </w:p>
    <w:p w14:paraId="6C7CC44E" w14:textId="3B82E2EE" w:rsidR="00AD473A" w:rsidRPr="00AD473A" w:rsidRDefault="00AD473A" w:rsidP="00AD473A">
      <w:pPr>
        <w:pStyle w:val="OP"/>
      </w:pPr>
      <w:r w:rsidRPr="00AD473A">
        <w:t>Структуры данных. Python предоставляет различные структуры данных, такие как списки, кортежи, словари и множества.</w:t>
      </w:r>
    </w:p>
    <w:p w14:paraId="0B152D8E" w14:textId="5CA06F1E" w:rsidR="00073BD0" w:rsidRDefault="007372E1" w:rsidP="00073BD0">
      <w:pPr>
        <w:pStyle w:val="OP2"/>
      </w:pPr>
      <w:bookmarkStart w:id="9" w:name="_Toc167119737"/>
      <w:r>
        <w:t xml:space="preserve">Библиотека </w:t>
      </w:r>
      <w:bookmarkStart w:id="10" w:name="_Hlk166768114"/>
      <w:r w:rsidRPr="007372E1">
        <w:t>pyTelegramBotAPI</w:t>
      </w:r>
      <w:bookmarkEnd w:id="9"/>
      <w:bookmarkEnd w:id="10"/>
    </w:p>
    <w:p w14:paraId="0F950778" w14:textId="085E0C4D" w:rsidR="0081362C" w:rsidRDefault="0081362C" w:rsidP="0081362C">
      <w:pPr>
        <w:pStyle w:val="OP6"/>
      </w:pPr>
      <w:r>
        <w:t xml:space="preserve">Telebot (или </w:t>
      </w:r>
      <w:r w:rsidRPr="0081362C">
        <w:t>pyTelegramBotAPI</w:t>
      </w:r>
      <w:r>
        <w:t>) — это библиотека Python, предназначенная для создания ботов в Telegram. Она позволяет легко и быстро создавать ботов, которые могут выполнять различные задачи, такие как отправка сообщений, получение сообщений, обработка команд и т. д.</w:t>
      </w:r>
    </w:p>
    <w:p w14:paraId="302E99C5" w14:textId="6BB455E8" w:rsidR="00D4338E" w:rsidRDefault="00AD473A" w:rsidP="0081362C">
      <w:pPr>
        <w:pStyle w:val="OP6"/>
      </w:pPr>
      <w:r>
        <w:lastRenderedPageBreak/>
        <w:t>После ознакомления с официальной документацией были выделены о</w:t>
      </w:r>
      <w:r w:rsidR="0081362C">
        <w:t>сновные функции библиотеки Telebot:</w:t>
      </w:r>
    </w:p>
    <w:p w14:paraId="304426AF" w14:textId="77777777" w:rsidR="0081362C" w:rsidRPr="0081362C" w:rsidRDefault="0081362C" w:rsidP="0081362C">
      <w:pPr>
        <w:pStyle w:val="OP"/>
        <w:numPr>
          <w:ilvl w:val="0"/>
          <w:numId w:val="29"/>
        </w:numPr>
        <w:ind w:left="1276" w:hanging="567"/>
      </w:pPr>
      <w:r w:rsidRPr="0081362C">
        <w:t>Создание бота. Библиотека Telebot позволяет создать бота, который будет обрабатывать запросы пользователей. Бот может быть создан с помощью класса TeleBot, который принимает в качестве аргумента токен бота.</w:t>
      </w:r>
    </w:p>
    <w:p w14:paraId="75712FC1" w14:textId="77777777" w:rsidR="0081362C" w:rsidRPr="0081362C" w:rsidRDefault="0081362C" w:rsidP="0081362C">
      <w:pPr>
        <w:pStyle w:val="OP"/>
      </w:pPr>
      <w:r w:rsidRPr="0081362C">
        <w:t>Отправка сообщений. Бот может отправлять сообщения пользователям с помощью метода send_message. Этот метод принимает в качестве аргументов текст сообщения и идентификатор пользователя или чата.</w:t>
      </w:r>
    </w:p>
    <w:p w14:paraId="17FDE3B5" w14:textId="77777777" w:rsidR="0081362C" w:rsidRPr="0081362C" w:rsidRDefault="0081362C" w:rsidP="0081362C">
      <w:pPr>
        <w:pStyle w:val="OP"/>
      </w:pPr>
      <w:r w:rsidRPr="0081362C">
        <w:t>Получение сообщений. Бот может получать сообщения от пользователей с помощью метода listen. Этот метод регистрирует функцию обратного вызова, которая будет вызываться при получении сообщения.</w:t>
      </w:r>
    </w:p>
    <w:p w14:paraId="2C1E3190" w14:textId="77777777" w:rsidR="0081362C" w:rsidRPr="0081362C" w:rsidRDefault="0081362C" w:rsidP="0081362C">
      <w:pPr>
        <w:pStyle w:val="OP"/>
      </w:pPr>
      <w:r w:rsidRPr="0081362C">
        <w:t>Обработка команд. Бот может обрабатывать команды пользователей с помощью метода process_new_commands. Этот метод получает в качестве аргумента список команд, которые бот должен обрабатывать.</w:t>
      </w:r>
    </w:p>
    <w:p w14:paraId="3A2C50E6" w14:textId="77777777" w:rsidR="0081362C" w:rsidRPr="0081362C" w:rsidRDefault="0081362C" w:rsidP="0081362C">
      <w:pPr>
        <w:pStyle w:val="OP"/>
      </w:pPr>
      <w:r w:rsidRPr="0081362C">
        <w:t>Работа с файлами. Бот может загружать и скачивать файлы с помощью методов download_file и upload_file. Эти методы принимают в качестве аргументов URL-адрес файла и путь к файлу соответственно.</w:t>
      </w:r>
    </w:p>
    <w:p w14:paraId="6117F8FC" w14:textId="77777777" w:rsidR="0081362C" w:rsidRPr="0081362C" w:rsidRDefault="0081362C" w:rsidP="0081362C">
      <w:pPr>
        <w:pStyle w:val="OP"/>
      </w:pPr>
      <w:r w:rsidRPr="0081362C">
        <w:t>Управление чатами. Бот может управлять чатами с помощью методов create_chat_members и delete_chat_member. Эти методы позволяют добавлять и удалять участников чата соответственно.</w:t>
      </w:r>
    </w:p>
    <w:p w14:paraId="1EFF4699" w14:textId="77777777" w:rsidR="0081362C" w:rsidRPr="0081362C" w:rsidRDefault="0081362C" w:rsidP="0081362C">
      <w:pPr>
        <w:pStyle w:val="OP"/>
      </w:pPr>
      <w:r w:rsidRPr="0081362C">
        <w:t>Работа с каналами. Бот может работать с каналами с помощью методов join_chat и leave_chat. Эти методы позволяют присоединяться к каналу и покидать его соответственно.</w:t>
      </w:r>
    </w:p>
    <w:p w14:paraId="4BCC3F68" w14:textId="77777777" w:rsidR="0081362C" w:rsidRPr="0081362C" w:rsidRDefault="0081362C" w:rsidP="0081362C">
      <w:pPr>
        <w:pStyle w:val="OP"/>
      </w:pPr>
      <w:r w:rsidRPr="0081362C">
        <w:t>Интеграция с другими сервисами. Бот может интегрироваться с другими сервисами с помощью методов get_me и set_webhook. Эти методы позволяют получить информацию о боте и установить веб-хук соответственно.</w:t>
      </w:r>
    </w:p>
    <w:p w14:paraId="7A0A9EF0" w14:textId="77777777" w:rsidR="0081362C" w:rsidRPr="0081362C" w:rsidRDefault="0081362C" w:rsidP="0081362C">
      <w:pPr>
        <w:pStyle w:val="OP"/>
      </w:pPr>
      <w:r w:rsidRPr="0081362C">
        <w:lastRenderedPageBreak/>
        <w:t>Тестирование. Бот можно протестировать с помощью метода test_echo. Этот метод отправляет сообщение боту и возвращает ответное сообщение.</w:t>
      </w:r>
    </w:p>
    <w:p w14:paraId="4AC8A79A" w14:textId="77777777" w:rsidR="0081362C" w:rsidRPr="0081362C" w:rsidRDefault="0081362C" w:rsidP="0081362C">
      <w:pPr>
        <w:pStyle w:val="OP"/>
      </w:pPr>
      <w:r w:rsidRPr="0081362C">
        <w:t>Работа с API. Бот может использовать API Telegram с помощью методов send_photo, send_video, send_audio и других. Эти методы отправляют фотографии, видео, аудио и другие файлы соответственно.</w:t>
      </w:r>
    </w:p>
    <w:p w14:paraId="687F5890" w14:textId="0E7E922C" w:rsidR="0081362C" w:rsidRPr="009611FE" w:rsidRDefault="0081362C" w:rsidP="0081362C">
      <w:pPr>
        <w:pStyle w:val="OP6"/>
      </w:pPr>
      <w:r w:rsidRPr="0081362C">
        <w:t>Библиотека Telebot является мощным инструментом для создания ботов в Telegram. С её помощью можно создавать ботов, которые выполняют различные задачи, такие как предоставление информации, автоматизация бизнес-процессов и т. д.</w:t>
      </w:r>
    </w:p>
    <w:p w14:paraId="2366A930" w14:textId="05A08801" w:rsidR="009F69E8" w:rsidRPr="0081362C" w:rsidRDefault="00417A6D" w:rsidP="0081362C">
      <w:pPr>
        <w:pStyle w:val="OP10"/>
      </w:pPr>
      <w:bookmarkStart w:id="11" w:name="_Toc167119738"/>
      <w:r>
        <w:rPr>
          <w:lang w:val="ru-RU"/>
        </w:rPr>
        <w:lastRenderedPageBreak/>
        <w:t>РАЗРАБОТКА</w:t>
      </w:r>
      <w:bookmarkEnd w:id="11"/>
    </w:p>
    <w:p w14:paraId="7BB4BF96" w14:textId="5222BED7" w:rsidR="0081362C" w:rsidRDefault="001F73D7" w:rsidP="001F73D7">
      <w:pPr>
        <w:pStyle w:val="OP2"/>
      </w:pPr>
      <w:bookmarkStart w:id="12" w:name="_Toc167119739"/>
      <w:r>
        <w:t xml:space="preserve">Создание и начальная настройка бота через </w:t>
      </w:r>
      <w:r>
        <w:rPr>
          <w:lang w:val="en-US"/>
        </w:rPr>
        <w:t>BotFather</w:t>
      </w:r>
      <w:bookmarkEnd w:id="12"/>
    </w:p>
    <w:p w14:paraId="0A766D9C" w14:textId="276E0708" w:rsidR="001F73D7" w:rsidRDefault="009104C6" w:rsidP="0081362C">
      <w:pPr>
        <w:pStyle w:val="OP6"/>
      </w:pPr>
      <w:r>
        <w:t>Перед тем, как начать писать непосредственно код</w:t>
      </w:r>
      <w:r w:rsidR="00755554">
        <w:t xml:space="preserve">, по которому будет функционирует наш </w:t>
      </w:r>
      <w:r w:rsidR="00755554">
        <w:rPr>
          <w:lang w:val="en-US"/>
        </w:rPr>
        <w:t>Telegram</w:t>
      </w:r>
      <w:r w:rsidR="006D4823" w:rsidRPr="006D4823">
        <w:t>-</w:t>
      </w:r>
      <w:r w:rsidR="00755554">
        <w:t xml:space="preserve">бот, необходимо создать самого бота. Для этой цели используется встроенный разработчиками </w:t>
      </w:r>
      <w:r w:rsidR="00755554">
        <w:rPr>
          <w:lang w:val="en-US"/>
        </w:rPr>
        <w:t>Telegram</w:t>
      </w:r>
      <w:r w:rsidR="006D4823" w:rsidRPr="006D4823">
        <w:t>-</w:t>
      </w:r>
      <w:r w:rsidR="00755554">
        <w:t xml:space="preserve">бот, </w:t>
      </w:r>
      <w:r w:rsidR="00755554">
        <w:rPr>
          <w:lang w:val="en-US"/>
        </w:rPr>
        <w:t>BotFather</w:t>
      </w:r>
      <w:r w:rsidR="00755554">
        <w:t xml:space="preserve">, который позволяет создавать своих ботов, задавать им первоначальные настройки, такие как имя бота, его описание и картинка. Также </w:t>
      </w:r>
      <w:r w:rsidR="00755554">
        <w:rPr>
          <w:lang w:val="en-US"/>
        </w:rPr>
        <w:t>BotFather</w:t>
      </w:r>
      <w:r w:rsidR="00755554" w:rsidRPr="00755554">
        <w:t xml:space="preserve"> </w:t>
      </w:r>
      <w:r w:rsidR="00755554">
        <w:t xml:space="preserve">дает возможность добавлять функционал в созданных ботов путем прописывания встроенных команд, однако это выглядит довольно скудно и просто, необходимого функционала попросту не достичь таким способом. Поэтому в последствии мы будем проектировать бота уже непосредственно на языке программирования </w:t>
      </w:r>
      <w:r w:rsidR="00755554">
        <w:rPr>
          <w:lang w:val="en-US"/>
        </w:rPr>
        <w:t>Python</w:t>
      </w:r>
      <w:r w:rsidR="00755554">
        <w:t>.</w:t>
      </w:r>
    </w:p>
    <w:p w14:paraId="4C553B46" w14:textId="54070810" w:rsidR="00755554" w:rsidRDefault="00755554" w:rsidP="0081362C">
      <w:pPr>
        <w:pStyle w:val="OP6"/>
      </w:pPr>
      <w:r>
        <w:t>Первым шагом создадим самого бота</w:t>
      </w:r>
      <w:r w:rsidR="009919D3">
        <w:t xml:space="preserve"> (</w:t>
      </w:r>
      <w:r w:rsidR="005001EE">
        <w:t>рисунок 3.1</w:t>
      </w:r>
      <w:r w:rsidR="009919D3">
        <w:t>)</w:t>
      </w:r>
      <w:r>
        <w:t xml:space="preserve">, для этого пропишем команду </w:t>
      </w:r>
      <w:r w:rsidRPr="00755554">
        <w:t>/</w:t>
      </w:r>
      <w:proofErr w:type="spellStart"/>
      <w:r>
        <w:rPr>
          <w:lang w:val="en-US"/>
        </w:rPr>
        <w:t>newbot</w:t>
      </w:r>
      <w:proofErr w:type="spellEnd"/>
      <w:r>
        <w:t xml:space="preserve">. </w:t>
      </w:r>
      <w:r w:rsidR="009919D3">
        <w:t xml:space="preserve">Как можно заметить, </w:t>
      </w:r>
      <w:r w:rsidR="009919D3">
        <w:rPr>
          <w:lang w:val="en-US"/>
        </w:rPr>
        <w:t>BotFather</w:t>
      </w:r>
      <w:r w:rsidR="009919D3" w:rsidRPr="009919D3">
        <w:t xml:space="preserve"> </w:t>
      </w:r>
      <w:r w:rsidR="009919D3">
        <w:t xml:space="preserve">сразу запрашивает ввести имя бота и его </w:t>
      </w:r>
      <w:r w:rsidR="009919D3">
        <w:rPr>
          <w:lang w:val="en-US"/>
        </w:rPr>
        <w:t>username</w:t>
      </w:r>
      <w:r w:rsidR="009919D3">
        <w:t xml:space="preserve"> (уникальное название бота, по которому его смогут найти пользователи). После ввода запрашиваемых данных мы получаем сообщение, что бот успешно создан, ссылку на нашего бота, а также его уникальный </w:t>
      </w:r>
      <w:r w:rsidR="009919D3">
        <w:rPr>
          <w:lang w:val="en-US"/>
        </w:rPr>
        <w:t>token</w:t>
      </w:r>
      <w:r w:rsidR="009919D3">
        <w:t>, с которым мы в последствии будем работать.</w:t>
      </w:r>
    </w:p>
    <w:p w14:paraId="2EDB653E" w14:textId="77777777" w:rsidR="00F2509C" w:rsidRDefault="009919D3" w:rsidP="00F2509C">
      <w:pPr>
        <w:pStyle w:val="OP8"/>
        <w:keepNext/>
      </w:pPr>
      <w:r>
        <w:lastRenderedPageBreak/>
        <w:drawing>
          <wp:inline distT="0" distB="0" distL="0" distR="0" wp14:anchorId="7C613553" wp14:editId="00511C6B">
            <wp:extent cx="3580482" cy="356624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627" cy="358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7973" w14:textId="7A4A3C6D" w:rsidR="009919D3" w:rsidRDefault="00F2509C" w:rsidP="00F2509C">
      <w:pPr>
        <w:pStyle w:val="OP5"/>
      </w:pPr>
      <w:r w:rsidRPr="00770E59">
        <w:t>Создание бота и объявление его имени и username</w:t>
      </w:r>
    </w:p>
    <w:p w14:paraId="0C7D286E" w14:textId="652F8520" w:rsidR="009919D3" w:rsidRDefault="005001EE" w:rsidP="0081362C">
      <w:pPr>
        <w:pStyle w:val="OP6"/>
      </w:pPr>
      <w:r>
        <w:t xml:space="preserve">Далее зададим несколько видов описаний для бота, используя команды </w:t>
      </w:r>
      <w:r w:rsidRPr="005001EE">
        <w:t>/</w:t>
      </w:r>
      <w:proofErr w:type="spellStart"/>
      <w:r>
        <w:rPr>
          <w:lang w:val="en-US"/>
        </w:rPr>
        <w:t>setdescription</w:t>
      </w:r>
      <w:proofErr w:type="spellEnd"/>
      <w:r w:rsidRPr="005001EE">
        <w:t xml:space="preserve"> </w:t>
      </w:r>
      <w:r>
        <w:t xml:space="preserve">и </w:t>
      </w:r>
      <w:r w:rsidRPr="005001EE">
        <w:t>/</w:t>
      </w:r>
      <w:proofErr w:type="spellStart"/>
      <w:r>
        <w:rPr>
          <w:lang w:val="en-US"/>
        </w:rPr>
        <w:t>setabouttext</w:t>
      </w:r>
      <w:proofErr w:type="spellEnd"/>
      <w:r w:rsidRPr="005001EE">
        <w:t xml:space="preserve"> </w:t>
      </w:r>
      <w:r>
        <w:t>(рисунок 3.2), чтобы пользователи могли сразу понимать, для чего им нужен этот бот и как они могут его использовать.</w:t>
      </w:r>
    </w:p>
    <w:p w14:paraId="3A78F28C" w14:textId="55AAC103" w:rsidR="005001EE" w:rsidRDefault="005001EE" w:rsidP="005001EE">
      <w:pPr>
        <w:pStyle w:val="OP8"/>
      </w:pPr>
      <w:r>
        <w:drawing>
          <wp:inline distT="0" distB="0" distL="0" distR="0" wp14:anchorId="12BB6C08" wp14:editId="02FB162F">
            <wp:extent cx="3668265" cy="385058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440" cy="386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ED07" w14:textId="61DBBBDE" w:rsidR="005001EE" w:rsidRDefault="000F13AD" w:rsidP="005001EE">
      <w:pPr>
        <w:pStyle w:val="OP5"/>
      </w:pPr>
      <w:r>
        <w:t>Добавление описания бота</w:t>
      </w:r>
    </w:p>
    <w:p w14:paraId="0142EF20" w14:textId="7D7FC285" w:rsidR="005001EE" w:rsidRDefault="000F13AD" w:rsidP="0081362C">
      <w:pPr>
        <w:pStyle w:val="OP6"/>
      </w:pPr>
      <w:r>
        <w:lastRenderedPageBreak/>
        <w:t xml:space="preserve">Последними этапами работы с </w:t>
      </w:r>
      <w:r>
        <w:rPr>
          <w:lang w:val="en-US"/>
        </w:rPr>
        <w:t>BotFather</w:t>
      </w:r>
      <w:r w:rsidRPr="000F13AD">
        <w:t xml:space="preserve"> </w:t>
      </w:r>
      <w:r>
        <w:t xml:space="preserve">остаются добавление изображения бота с помощью команды </w:t>
      </w:r>
      <w:r w:rsidRPr="000F13AD">
        <w:t>/</w:t>
      </w:r>
      <w:proofErr w:type="spellStart"/>
      <w:r>
        <w:rPr>
          <w:lang w:val="en-US"/>
        </w:rPr>
        <w:t>setiserpic</w:t>
      </w:r>
      <w:proofErr w:type="spellEnd"/>
      <w:r w:rsidRPr="000F13AD">
        <w:t xml:space="preserve"> (</w:t>
      </w:r>
      <w:r>
        <w:t>рисунок 3.3</w:t>
      </w:r>
      <w:r w:rsidRPr="000F13AD">
        <w:t xml:space="preserve">) </w:t>
      </w:r>
      <w:r>
        <w:t xml:space="preserve">и добавление списка команд, которые всегда будут у пользователя в быстром доступе, с помощью команды </w:t>
      </w:r>
      <w:r w:rsidRPr="000F13AD">
        <w:t>/</w:t>
      </w:r>
      <w:proofErr w:type="spellStart"/>
      <w:r>
        <w:rPr>
          <w:lang w:val="en-US"/>
        </w:rPr>
        <w:t>setcommands</w:t>
      </w:r>
      <w:proofErr w:type="spellEnd"/>
      <w:r>
        <w:t xml:space="preserve"> (рисунок 3.4)</w:t>
      </w:r>
    </w:p>
    <w:p w14:paraId="295672EF" w14:textId="53272686" w:rsidR="000F13AD" w:rsidRDefault="000F13AD" w:rsidP="000F13AD">
      <w:pPr>
        <w:pStyle w:val="OP8"/>
      </w:pPr>
      <w:r>
        <w:drawing>
          <wp:inline distT="0" distB="0" distL="0" distR="0" wp14:anchorId="3CB5DEAD" wp14:editId="50F1466A">
            <wp:extent cx="3767769" cy="3805373"/>
            <wp:effectExtent l="0" t="0" r="444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982" cy="381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D09A" w14:textId="34FA8A7C" w:rsidR="000F13AD" w:rsidRDefault="000F13AD" w:rsidP="000F13AD">
      <w:pPr>
        <w:pStyle w:val="OP5"/>
      </w:pPr>
      <w:r>
        <w:t>Добавление картинки бота</w:t>
      </w:r>
    </w:p>
    <w:p w14:paraId="0A530CD9" w14:textId="2DE27140" w:rsidR="000F13AD" w:rsidRDefault="000F13AD" w:rsidP="000F13AD">
      <w:pPr>
        <w:pStyle w:val="OP8"/>
      </w:pPr>
      <w:r>
        <w:drawing>
          <wp:inline distT="0" distB="0" distL="0" distR="0" wp14:anchorId="3B0200ED" wp14:editId="72151563">
            <wp:extent cx="3764620" cy="2923028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922" cy="29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6882" w14:textId="4F691131" w:rsidR="000F13AD" w:rsidRDefault="000F13AD" w:rsidP="000F13AD">
      <w:pPr>
        <w:pStyle w:val="OP5"/>
      </w:pPr>
      <w:r>
        <w:t>Добавление команд быстрого доступа</w:t>
      </w:r>
    </w:p>
    <w:p w14:paraId="0CC55F51" w14:textId="6349F159" w:rsidR="002D4178" w:rsidRDefault="002D4178" w:rsidP="002D4178">
      <w:pPr>
        <w:pStyle w:val="OP6"/>
      </w:pPr>
      <w:r>
        <w:lastRenderedPageBreak/>
        <w:t xml:space="preserve">На данном этапе мы получили пустого бота в </w:t>
      </w:r>
      <w:r>
        <w:rPr>
          <w:lang w:val="en-US"/>
        </w:rPr>
        <w:t>Telegram</w:t>
      </w:r>
      <w:r w:rsidR="00617DC4">
        <w:t xml:space="preserve"> (рисунок 3.5)</w:t>
      </w:r>
      <w:r>
        <w:t xml:space="preserve">, которому </w:t>
      </w:r>
      <w:r w:rsidR="00617DC4">
        <w:t>требуется</w:t>
      </w:r>
      <w:r>
        <w:t xml:space="preserve"> прописать логику работы функций для выпол</w:t>
      </w:r>
      <w:r w:rsidR="00617DC4">
        <w:t>н</w:t>
      </w:r>
      <w:r>
        <w:t>ения поставле</w:t>
      </w:r>
      <w:r w:rsidR="00617DC4">
        <w:t>н</w:t>
      </w:r>
      <w:r>
        <w:t>ной задачи</w:t>
      </w:r>
      <w:r w:rsidR="00617DC4">
        <w:t>.</w:t>
      </w:r>
    </w:p>
    <w:p w14:paraId="26BCDA05" w14:textId="6A2AE043" w:rsidR="00617DC4" w:rsidRDefault="00617DC4" w:rsidP="00617DC4">
      <w:pPr>
        <w:pStyle w:val="OP8"/>
      </w:pPr>
      <w:r>
        <w:drawing>
          <wp:inline distT="0" distB="0" distL="0" distR="0" wp14:anchorId="7CAFEB85" wp14:editId="76B8E5A9">
            <wp:extent cx="5944430" cy="43249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68BF" w14:textId="64AA7110" w:rsidR="00617DC4" w:rsidRPr="002D4178" w:rsidRDefault="00617DC4" w:rsidP="00617DC4">
      <w:pPr>
        <w:pStyle w:val="OP5"/>
      </w:pPr>
      <w:r>
        <w:t xml:space="preserve">Созданный бот в </w:t>
      </w:r>
      <w:r>
        <w:rPr>
          <w:lang w:val="en-US"/>
        </w:rPr>
        <w:t>Telegram</w:t>
      </w:r>
    </w:p>
    <w:p w14:paraId="1095113C" w14:textId="0B93E71D" w:rsidR="001F73D7" w:rsidRDefault="001F73D7" w:rsidP="001F73D7">
      <w:pPr>
        <w:pStyle w:val="OP2"/>
      </w:pPr>
      <w:bookmarkStart w:id="13" w:name="_Toc167119740"/>
      <w:r>
        <w:t>Реализация программного кода</w:t>
      </w:r>
      <w:bookmarkEnd w:id="13"/>
    </w:p>
    <w:p w14:paraId="6446B46B" w14:textId="51AA01EB" w:rsidR="004F35FA" w:rsidRPr="004F35FA" w:rsidRDefault="004F35FA" w:rsidP="004F35FA">
      <w:pPr>
        <w:pStyle w:val="OP3"/>
        <w:rPr>
          <w:lang w:val="ru-RU"/>
        </w:rPr>
      </w:pPr>
      <w:bookmarkStart w:id="14" w:name="_Toc167119741"/>
      <w:r>
        <w:rPr>
          <w:lang w:val="ru-RU"/>
        </w:rPr>
        <w:t>Реализация макета файла для проектирования</w:t>
      </w:r>
      <w:bookmarkEnd w:id="14"/>
    </w:p>
    <w:p w14:paraId="14705397" w14:textId="39B78257" w:rsidR="001F73D7" w:rsidRPr="00147ECD" w:rsidRDefault="00103E53" w:rsidP="001F73D7">
      <w:pPr>
        <w:pStyle w:val="OP6"/>
      </w:pPr>
      <w:r>
        <w:t xml:space="preserve">Перейдем к следующему, а вернее к основному этапу проектирования </w:t>
      </w:r>
      <w:r>
        <w:rPr>
          <w:lang w:val="en-US"/>
        </w:rPr>
        <w:t>Telegram</w:t>
      </w:r>
      <w:r w:rsidR="006D4823">
        <w:t>-</w:t>
      </w:r>
      <w:r>
        <w:t>бота – реализация программного кода. Для выполнения поставл</w:t>
      </w:r>
      <w:r w:rsidR="00147ECD">
        <w:t>е</w:t>
      </w:r>
      <w:r>
        <w:t xml:space="preserve">нной цели будет использоваться программа </w:t>
      </w:r>
      <w:r>
        <w:rPr>
          <w:lang w:val="en-US"/>
        </w:rPr>
        <w:t>PyCharm</w:t>
      </w:r>
      <w:r w:rsidR="00147ECD">
        <w:t>.</w:t>
      </w:r>
    </w:p>
    <w:p w14:paraId="18E7ECB3" w14:textId="14607A6F" w:rsidR="001F73D7" w:rsidRDefault="00147ECD" w:rsidP="001F73D7">
      <w:pPr>
        <w:pStyle w:val="OP6"/>
      </w:pPr>
      <w:r>
        <w:t xml:space="preserve">Создаем новый документ и импортируем библиотеку </w:t>
      </w:r>
      <w:r>
        <w:rPr>
          <w:lang w:val="en-US"/>
        </w:rPr>
        <w:t>Telebot</w:t>
      </w:r>
      <w:r>
        <w:t xml:space="preserve"> – основной инструмент работы с </w:t>
      </w:r>
      <w:r>
        <w:rPr>
          <w:lang w:val="en-US"/>
        </w:rPr>
        <w:t>Telegram</w:t>
      </w:r>
      <w:r w:rsidR="006D4823">
        <w:t>-</w:t>
      </w:r>
      <w:r>
        <w:t xml:space="preserve">ботами, и остальные необходимые библиотеки. </w:t>
      </w:r>
      <w:r>
        <w:lastRenderedPageBreak/>
        <w:t>Также сразу мы объявим необходимые для работы переменные (рисунок 3.6): вид услуги (</w:t>
      </w:r>
      <w:r>
        <w:rPr>
          <w:lang w:val="en-US"/>
        </w:rPr>
        <w:t>type</w:t>
      </w:r>
      <w:r>
        <w:t>), доступное время для записи (</w:t>
      </w:r>
      <w:r>
        <w:rPr>
          <w:lang w:val="en-US"/>
        </w:rPr>
        <w:t>times</w:t>
      </w:r>
      <w:r w:rsidRPr="00147ECD">
        <w:t>)</w:t>
      </w:r>
      <w:r>
        <w:t xml:space="preserve">, и конвертер времени и даты </w:t>
      </w:r>
      <w:r w:rsidRPr="00147ECD">
        <w:t>(</w:t>
      </w:r>
      <w:proofErr w:type="spellStart"/>
      <w:r>
        <w:rPr>
          <w:lang w:val="en-US"/>
        </w:rPr>
        <w:t>tconv</w:t>
      </w:r>
      <w:proofErr w:type="spellEnd"/>
      <w:r w:rsidRPr="00147ECD">
        <w:t>)</w:t>
      </w:r>
      <w:r>
        <w:t>.</w:t>
      </w:r>
      <w:r w:rsidR="007F5A2E">
        <w:t xml:space="preserve"> Помимо этого, потребуется создать </w:t>
      </w:r>
      <w:r w:rsidR="00506653">
        <w:t>объект</w:t>
      </w:r>
      <w:r w:rsidR="007F5A2E">
        <w:t xml:space="preserve"> </w:t>
      </w:r>
      <w:r w:rsidR="007F5A2E">
        <w:rPr>
          <w:lang w:val="en-US"/>
        </w:rPr>
        <w:t>bot</w:t>
      </w:r>
      <w:r w:rsidR="007F5A2E">
        <w:t>, в котор</w:t>
      </w:r>
      <w:r w:rsidR="00506653">
        <w:t>ый</w:t>
      </w:r>
      <w:r w:rsidR="007F5A2E">
        <w:t xml:space="preserve"> запишем обращение к библиотеке </w:t>
      </w:r>
      <w:r w:rsidR="007F5A2E">
        <w:rPr>
          <w:lang w:val="en-US"/>
        </w:rPr>
        <w:t>telebot</w:t>
      </w:r>
      <w:r w:rsidR="007F5A2E">
        <w:t xml:space="preserve"> к классу </w:t>
      </w:r>
      <w:r w:rsidR="007F5A2E">
        <w:rPr>
          <w:lang w:val="en-US"/>
        </w:rPr>
        <w:t>TeleBot</w:t>
      </w:r>
      <w:r w:rsidR="007F5A2E">
        <w:t xml:space="preserve">, в который вставим наш </w:t>
      </w:r>
      <w:r w:rsidR="007F5A2E">
        <w:rPr>
          <w:lang w:val="en-US"/>
        </w:rPr>
        <w:t>token</w:t>
      </w:r>
      <w:r w:rsidR="007F5A2E">
        <w:t xml:space="preserve">, полученный при создании бота в </w:t>
      </w:r>
      <w:r w:rsidR="007F5A2E">
        <w:rPr>
          <w:lang w:val="en-US"/>
        </w:rPr>
        <w:t>BotFather</w:t>
      </w:r>
      <w:r w:rsidR="007F5A2E">
        <w:t>.</w:t>
      </w:r>
    </w:p>
    <w:p w14:paraId="35310336" w14:textId="02E95769" w:rsidR="007F5A2E" w:rsidRPr="007F5A2E" w:rsidRDefault="007F5A2E" w:rsidP="001F73D7">
      <w:pPr>
        <w:pStyle w:val="OP6"/>
      </w:pPr>
      <w:r>
        <w:t>Остается прописать только команду для зацикливания выполнения программы (рисунок 3.7), чтобы бот не завершал свою работу после одного прохода цикла программы.</w:t>
      </w:r>
    </w:p>
    <w:p w14:paraId="1659F761" w14:textId="27AF7619" w:rsidR="00147ECD" w:rsidRDefault="00147ECD" w:rsidP="00147ECD">
      <w:pPr>
        <w:pStyle w:val="OP8"/>
      </w:pPr>
      <w:r>
        <w:drawing>
          <wp:inline distT="0" distB="0" distL="0" distR="0" wp14:anchorId="1A169066" wp14:editId="2EE618A6">
            <wp:extent cx="5944430" cy="22672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7055" w14:textId="65E1CCBC" w:rsidR="00147ECD" w:rsidRDefault="00147ECD" w:rsidP="00147ECD">
      <w:pPr>
        <w:pStyle w:val="OP5"/>
      </w:pPr>
      <w:r>
        <w:t>Импорт библиотек и объявление переменных</w:t>
      </w:r>
    </w:p>
    <w:p w14:paraId="534A5DB9" w14:textId="1012D3E5" w:rsidR="00147ECD" w:rsidRDefault="00147ECD" w:rsidP="00147ECD">
      <w:pPr>
        <w:pStyle w:val="OP8"/>
      </w:pPr>
      <w:r>
        <w:drawing>
          <wp:inline distT="0" distB="0" distL="0" distR="0" wp14:anchorId="735BB0A2" wp14:editId="43BE9348">
            <wp:extent cx="2114845" cy="20005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E4ED" w14:textId="60E8D0E0" w:rsidR="007F5A2E" w:rsidRDefault="00147ECD" w:rsidP="007F5A2E">
      <w:pPr>
        <w:pStyle w:val="OP5"/>
      </w:pPr>
      <w:r>
        <w:t>Зацикливание работы программы</w:t>
      </w:r>
    </w:p>
    <w:p w14:paraId="5EA21D01" w14:textId="1449182E" w:rsidR="007F5A2E" w:rsidRPr="004F35FA" w:rsidRDefault="007F5A2E" w:rsidP="007F5A2E">
      <w:pPr>
        <w:pStyle w:val="OP3"/>
      </w:pPr>
      <w:bookmarkStart w:id="15" w:name="_Toc167119742"/>
      <w:r>
        <w:rPr>
          <w:lang w:val="ru-RU"/>
        </w:rPr>
        <w:t>Реализация обработчиков команд</w:t>
      </w:r>
      <w:bookmarkEnd w:id="15"/>
    </w:p>
    <w:p w14:paraId="5331514F" w14:textId="54090FF6" w:rsidR="004F35FA" w:rsidRPr="00506653" w:rsidRDefault="00506653" w:rsidP="004F35FA">
      <w:pPr>
        <w:pStyle w:val="OP6"/>
      </w:pPr>
      <w:r>
        <w:t xml:space="preserve">Работа любого </w:t>
      </w:r>
      <w:r>
        <w:rPr>
          <w:lang w:val="en-US"/>
        </w:rPr>
        <w:t>Telegram</w:t>
      </w:r>
      <w:r w:rsidR="006D4823">
        <w:t>-</w:t>
      </w:r>
      <w:r>
        <w:t xml:space="preserve">бота начинается с команды </w:t>
      </w:r>
      <w:r>
        <w:rPr>
          <w:lang w:val="en-US"/>
        </w:rPr>
        <w:t>start</w:t>
      </w:r>
      <w:r>
        <w:t xml:space="preserve">. Для отслеживания этого события реализуем обработчик команд </w:t>
      </w:r>
      <w:r>
        <w:rPr>
          <w:lang w:val="en-US"/>
        </w:rPr>
        <w:t>start</w:t>
      </w:r>
      <w:r w:rsidRPr="00506653">
        <w:t xml:space="preserve"> </w:t>
      </w:r>
      <w:r>
        <w:t xml:space="preserve">и </w:t>
      </w:r>
      <w:r>
        <w:rPr>
          <w:lang w:val="en-US"/>
        </w:rPr>
        <w:t>restart</w:t>
      </w:r>
      <w:r w:rsidRPr="00506653">
        <w:t xml:space="preserve"> </w:t>
      </w:r>
      <w:r>
        <w:t xml:space="preserve">(рисунок 3.8). Функция </w:t>
      </w:r>
      <w:r>
        <w:rPr>
          <w:lang w:val="en-US"/>
        </w:rPr>
        <w:t>start</w:t>
      </w:r>
      <w:r w:rsidRPr="00506653">
        <w:t xml:space="preserve"> </w:t>
      </w:r>
      <w:r>
        <w:t xml:space="preserve">будет выполнять элементарные действия: выводить на экран приветственное сообщение с краткой информацией о боте (используется метод </w:t>
      </w:r>
      <w:r>
        <w:rPr>
          <w:lang w:val="en-US"/>
        </w:rPr>
        <w:t>send</w:t>
      </w:r>
      <w:r w:rsidRPr="00506653">
        <w:t>_</w:t>
      </w:r>
      <w:r>
        <w:rPr>
          <w:lang w:val="en-US"/>
        </w:rPr>
        <w:t>message</w:t>
      </w:r>
      <w:r w:rsidRPr="00506653">
        <w:t xml:space="preserve"> </w:t>
      </w:r>
      <w:r>
        <w:t xml:space="preserve">класса объекта </w:t>
      </w:r>
      <w:r>
        <w:rPr>
          <w:lang w:val="en-US"/>
        </w:rPr>
        <w:t>bot</w:t>
      </w:r>
      <w:r>
        <w:t xml:space="preserve">) и логотип компании, а также отображать кнопки навигации </w:t>
      </w:r>
      <w:r w:rsidRPr="00506653">
        <w:t>(</w:t>
      </w:r>
      <w:proofErr w:type="spellStart"/>
      <w:r>
        <w:rPr>
          <w:lang w:val="en-US"/>
        </w:rPr>
        <w:t>KeyboarMurkup</w:t>
      </w:r>
      <w:proofErr w:type="spellEnd"/>
      <w:r w:rsidRPr="00506653">
        <w:t>)</w:t>
      </w:r>
      <w:r>
        <w:t>.</w:t>
      </w:r>
    </w:p>
    <w:p w14:paraId="770C0929" w14:textId="6FEAF0C6" w:rsidR="00991E73" w:rsidRDefault="00991E73" w:rsidP="00991E73">
      <w:pPr>
        <w:pStyle w:val="OP8"/>
      </w:pPr>
      <w:r>
        <w:lastRenderedPageBreak/>
        <w:drawing>
          <wp:inline distT="0" distB="0" distL="0" distR="0" wp14:anchorId="397AFB59" wp14:editId="5C026FC8">
            <wp:extent cx="5944430" cy="174331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BDCA" w14:textId="1A06C1AF" w:rsidR="00991E73" w:rsidRPr="00506653" w:rsidRDefault="00991E73" w:rsidP="00991E73">
      <w:pPr>
        <w:pStyle w:val="OP5"/>
      </w:pPr>
      <w:r>
        <w:t xml:space="preserve">Обработчик команд </w:t>
      </w:r>
      <w:r>
        <w:rPr>
          <w:lang w:val="en-US"/>
        </w:rPr>
        <w:t xml:space="preserve">start </w:t>
      </w:r>
      <w:r>
        <w:t xml:space="preserve">и </w:t>
      </w:r>
      <w:r>
        <w:rPr>
          <w:lang w:val="en-US"/>
        </w:rPr>
        <w:t>restart</w:t>
      </w:r>
    </w:p>
    <w:p w14:paraId="10410CD3" w14:textId="0DB70376" w:rsidR="00506653" w:rsidRDefault="00506653" w:rsidP="00506653">
      <w:pPr>
        <w:pStyle w:val="OP6"/>
      </w:pPr>
      <w:r>
        <w:t xml:space="preserve">Одной из основных команд каждого бота является команда </w:t>
      </w:r>
      <w:r>
        <w:rPr>
          <w:lang w:val="en-US"/>
        </w:rPr>
        <w:t>help</w:t>
      </w:r>
      <w:r>
        <w:t xml:space="preserve">, для вывода вспомогательной информации для пользователя на экран. </w:t>
      </w:r>
      <w:r w:rsidR="00C44238">
        <w:t xml:space="preserve">В обработчике команды </w:t>
      </w:r>
      <w:r w:rsidR="00C44238">
        <w:rPr>
          <w:lang w:val="en-US"/>
        </w:rPr>
        <w:t>help</w:t>
      </w:r>
      <w:r w:rsidR="00C44238" w:rsidRPr="00C44238">
        <w:t xml:space="preserve"> </w:t>
      </w:r>
      <w:r w:rsidR="00C44238">
        <w:t>б</w:t>
      </w:r>
      <w:r>
        <w:t>удем выводить список основных команд, которыми пользователь может оперировать, и пояснения к ним.</w:t>
      </w:r>
    </w:p>
    <w:p w14:paraId="63B433E3" w14:textId="67E33E73" w:rsidR="00506653" w:rsidRPr="00C44238" w:rsidRDefault="00506653" w:rsidP="00506653">
      <w:pPr>
        <w:pStyle w:val="OP6"/>
      </w:pPr>
      <w:r>
        <w:t>Также учтем, что у большинства компаний е</w:t>
      </w:r>
      <w:r w:rsidR="00C44238">
        <w:t>сть собственный веб-сайт, на котором пользователь может найти абсолютно всю необходимую для него информацию, которой, возможно, нет даже в самом боте. Для этого реализуем обработчик команд</w:t>
      </w:r>
      <w:r w:rsidR="00C44238" w:rsidRPr="00C44238">
        <w:t xml:space="preserve"> </w:t>
      </w:r>
      <w:r w:rsidR="00C44238">
        <w:rPr>
          <w:lang w:val="en-US"/>
        </w:rPr>
        <w:t>site</w:t>
      </w:r>
      <w:r w:rsidR="00C44238" w:rsidRPr="00C44238">
        <w:t xml:space="preserve"> </w:t>
      </w:r>
      <w:r w:rsidR="00C44238">
        <w:t xml:space="preserve">и </w:t>
      </w:r>
      <w:r w:rsidR="00C44238">
        <w:rPr>
          <w:lang w:val="en-US"/>
        </w:rPr>
        <w:t>website</w:t>
      </w:r>
      <w:r w:rsidR="00C44238">
        <w:t xml:space="preserve"> (рисунок 3.9), функция которых заключается в открытии веб-сайта компании, который мы укажем на месте </w:t>
      </w:r>
      <w:proofErr w:type="spellStart"/>
      <w:r w:rsidR="00C44238">
        <w:rPr>
          <w:lang w:val="en-US"/>
        </w:rPr>
        <w:t>url</w:t>
      </w:r>
      <w:proofErr w:type="spellEnd"/>
      <w:r w:rsidR="00C44238">
        <w:t>.</w:t>
      </w:r>
    </w:p>
    <w:p w14:paraId="244D9292" w14:textId="3617F82F" w:rsidR="00991E73" w:rsidRDefault="00991E73" w:rsidP="00991E73">
      <w:pPr>
        <w:pStyle w:val="OP8"/>
      </w:pPr>
      <w:r>
        <w:drawing>
          <wp:inline distT="0" distB="0" distL="0" distR="0" wp14:anchorId="64A11E64" wp14:editId="6D8C2FF0">
            <wp:extent cx="5944430" cy="24006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EF6D" w14:textId="410C6EC7" w:rsidR="00991E73" w:rsidRPr="00C44238" w:rsidRDefault="00991E73" w:rsidP="00991E73">
      <w:pPr>
        <w:pStyle w:val="OP5"/>
      </w:pPr>
      <w:r>
        <w:t xml:space="preserve">Обработчики команд </w:t>
      </w:r>
      <w:r>
        <w:rPr>
          <w:lang w:val="en-US"/>
        </w:rPr>
        <w:t>help</w:t>
      </w:r>
      <w:r w:rsidRPr="00991E73">
        <w:t xml:space="preserve">, </w:t>
      </w:r>
      <w:r>
        <w:rPr>
          <w:lang w:val="en-US"/>
        </w:rPr>
        <w:t>site</w:t>
      </w:r>
      <w:r w:rsidRPr="00991E73">
        <w:t xml:space="preserve"> </w:t>
      </w:r>
      <w:r>
        <w:t xml:space="preserve">и </w:t>
      </w:r>
      <w:r>
        <w:rPr>
          <w:lang w:val="en-US"/>
        </w:rPr>
        <w:t>website</w:t>
      </w:r>
    </w:p>
    <w:p w14:paraId="1502A8E1" w14:textId="62F82F75" w:rsidR="00C44238" w:rsidRPr="00C44238" w:rsidRDefault="00C44238" w:rsidP="00C44238">
      <w:pPr>
        <w:pStyle w:val="OP6"/>
      </w:pPr>
      <w:r>
        <w:t xml:space="preserve">Вспомним, что если мы добросовестная компания, которая честно и качественно оказывает услуги, то у нас всегда будут довольные клиенты, которые были бы рады оставить пару хороших слов в отзыве о нашей компании. Или же найдутся люди, которым будет, что порекомендовать для улучшения качества </w:t>
      </w:r>
      <w:r>
        <w:lastRenderedPageBreak/>
        <w:t xml:space="preserve">оказания услуг. Для таких случаев необходимо реализовать возможность оставить отзыв о компании. Именно эти действия и будут выполнять функции при отработке обработчика команды </w:t>
      </w:r>
      <w:r>
        <w:rPr>
          <w:lang w:val="en-US"/>
        </w:rPr>
        <w:t>feedback</w:t>
      </w:r>
      <w:r>
        <w:t xml:space="preserve"> (рисунок 3.10).</w:t>
      </w:r>
    </w:p>
    <w:p w14:paraId="3DDEE67B" w14:textId="4266795F" w:rsidR="00991E73" w:rsidRDefault="00991E73" w:rsidP="00991E73">
      <w:pPr>
        <w:pStyle w:val="OP8"/>
      </w:pPr>
      <w:r>
        <w:drawing>
          <wp:inline distT="0" distB="0" distL="0" distR="0" wp14:anchorId="044A8FB6" wp14:editId="0025BA3D">
            <wp:extent cx="5944430" cy="124794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08BA" w14:textId="3BBB550F" w:rsidR="00991E73" w:rsidRPr="000B7F8E" w:rsidRDefault="00991E73" w:rsidP="00991E73">
      <w:pPr>
        <w:pStyle w:val="OP5"/>
      </w:pPr>
      <w:r>
        <w:t xml:space="preserve">Обработчик команды </w:t>
      </w:r>
      <w:r>
        <w:rPr>
          <w:lang w:val="en-US"/>
        </w:rPr>
        <w:t>feedback</w:t>
      </w:r>
    </w:p>
    <w:p w14:paraId="1CBAEC94" w14:textId="1406C380" w:rsidR="000B7F8E" w:rsidRPr="000B7F8E" w:rsidRDefault="000B7F8E" w:rsidP="000B7F8E">
      <w:pPr>
        <w:pStyle w:val="OP6"/>
      </w:pPr>
      <w:r>
        <w:t xml:space="preserve">Перейдем к реализации основного функционала – реализация записи на услугу. Самый удобный вариант диалога человека с роботом – это навигация по заранее заготовленным инструкциям. Для этого будем использовать </w:t>
      </w:r>
      <w:r>
        <w:rPr>
          <w:lang w:val="en-US"/>
        </w:rPr>
        <w:t>Inline</w:t>
      </w:r>
      <w:r>
        <w:t xml:space="preserve"> кнопки, для каждой из которых будут зарезервированы персональные действия. Реализуем эту идею в обработчике команды </w:t>
      </w:r>
      <w:r>
        <w:rPr>
          <w:lang w:val="en-US"/>
        </w:rPr>
        <w:t>sign</w:t>
      </w:r>
      <w:r w:rsidRPr="000B7F8E">
        <w:t>_</w:t>
      </w:r>
      <w:r>
        <w:rPr>
          <w:lang w:val="en-US"/>
        </w:rPr>
        <w:t>up</w:t>
      </w:r>
      <w:r>
        <w:t xml:space="preserve"> (рисунок 3.11). Выведем сообщение с выбором вида услуги и предложим пользователю</w:t>
      </w:r>
      <w:r w:rsidRPr="000B7F8E">
        <w:t xml:space="preserve"> </w:t>
      </w:r>
      <w:r>
        <w:t xml:space="preserve">варианты, заранее заготовленные в списке </w:t>
      </w:r>
      <w:r>
        <w:rPr>
          <w:lang w:val="en-US"/>
        </w:rPr>
        <w:t>type</w:t>
      </w:r>
      <w:r>
        <w:t xml:space="preserve">, в виде </w:t>
      </w:r>
      <w:r>
        <w:rPr>
          <w:lang w:val="en-US"/>
        </w:rPr>
        <w:t>Inline</w:t>
      </w:r>
      <w:r w:rsidRPr="000B7F8E">
        <w:t xml:space="preserve"> </w:t>
      </w:r>
      <w:r>
        <w:t xml:space="preserve">кнопок, каждой из которых зададим свой </w:t>
      </w:r>
      <w:r>
        <w:rPr>
          <w:lang w:val="en-US"/>
        </w:rPr>
        <w:t>callback</w:t>
      </w:r>
      <w:r w:rsidR="009513D8">
        <w:t>.</w:t>
      </w:r>
    </w:p>
    <w:p w14:paraId="164A40BA" w14:textId="73B4977B" w:rsidR="00991E73" w:rsidRDefault="00991E73" w:rsidP="00991E73">
      <w:pPr>
        <w:pStyle w:val="OP8"/>
      </w:pPr>
      <w:r>
        <w:drawing>
          <wp:inline distT="0" distB="0" distL="0" distR="0" wp14:anchorId="2438B985" wp14:editId="6F1E2D16">
            <wp:extent cx="5944430" cy="103837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FF53" w14:textId="1762FD9C" w:rsidR="00991E73" w:rsidRDefault="00991E73" w:rsidP="009513D8">
      <w:pPr>
        <w:pStyle w:val="OP5"/>
      </w:pPr>
      <w:r>
        <w:t xml:space="preserve">Обработчик команды </w:t>
      </w:r>
      <w:proofErr w:type="spellStart"/>
      <w:r>
        <w:rPr>
          <w:lang w:val="en-US"/>
        </w:rPr>
        <w:t>sign_up</w:t>
      </w:r>
      <w:proofErr w:type="spellEnd"/>
    </w:p>
    <w:p w14:paraId="614F7D92" w14:textId="0C6E108E" w:rsidR="004F35FA" w:rsidRDefault="004F35FA" w:rsidP="007F5A2E">
      <w:pPr>
        <w:pStyle w:val="OP3"/>
        <w:rPr>
          <w:lang w:val="ru-RU"/>
        </w:rPr>
      </w:pPr>
      <w:bookmarkStart w:id="16" w:name="_Toc167119743"/>
      <w:r>
        <w:rPr>
          <w:lang w:val="ru-RU"/>
        </w:rPr>
        <w:t>Реализация обработчик</w:t>
      </w:r>
      <w:r w:rsidR="00991E73">
        <w:rPr>
          <w:lang w:val="ru-RU"/>
        </w:rPr>
        <w:t>а</w:t>
      </w:r>
      <w:r>
        <w:rPr>
          <w:lang w:val="ru-RU"/>
        </w:rPr>
        <w:t xml:space="preserve"> событи</w:t>
      </w:r>
      <w:r w:rsidR="00991E73">
        <w:rPr>
          <w:lang w:val="ru-RU"/>
        </w:rPr>
        <w:t>я</w:t>
      </w:r>
      <w:r>
        <w:rPr>
          <w:lang w:val="ru-RU"/>
        </w:rPr>
        <w:t xml:space="preserve"> нажатия на кнопки</w:t>
      </w:r>
      <w:bookmarkEnd w:id="16"/>
    </w:p>
    <w:p w14:paraId="73D9E945" w14:textId="28047D22" w:rsidR="009513D8" w:rsidRDefault="009513D8" w:rsidP="00E57BDB">
      <w:pPr>
        <w:pStyle w:val="OP6"/>
      </w:pPr>
      <w:r>
        <w:t xml:space="preserve">После нажатия на любую из </w:t>
      </w:r>
      <w:r>
        <w:rPr>
          <w:lang w:val="en-US"/>
        </w:rPr>
        <w:t>Inline</w:t>
      </w:r>
      <w:r w:rsidRPr="009513D8">
        <w:t xml:space="preserve"> </w:t>
      </w:r>
      <w:r>
        <w:t>кнопок свою работу начинает обработчик события нажатия на кнопку (рисунки 3.1</w:t>
      </w:r>
      <w:r w:rsidR="00E57BDB" w:rsidRPr="00E57BDB">
        <w:t>2</w:t>
      </w:r>
      <w:r>
        <w:t>-3.1</w:t>
      </w:r>
      <w:r w:rsidR="00E57BDB" w:rsidRPr="00E57BDB">
        <w:t>4</w:t>
      </w:r>
      <w:r>
        <w:t xml:space="preserve">). Ему как раз и передается тот самый параметр </w:t>
      </w:r>
      <w:r>
        <w:rPr>
          <w:lang w:val="en-US"/>
        </w:rPr>
        <w:t>callback</w:t>
      </w:r>
      <w:r>
        <w:t xml:space="preserve">, который определяет, какой блок действий необходимо выполнить. Соответственно, для каждого </w:t>
      </w:r>
      <w:r>
        <w:rPr>
          <w:lang w:val="en-US"/>
        </w:rPr>
        <w:t>callback</w:t>
      </w:r>
      <w:r w:rsidRPr="009513D8">
        <w:t xml:space="preserve"> </w:t>
      </w:r>
      <w:r>
        <w:t xml:space="preserve">с подписью </w:t>
      </w:r>
      <w:r>
        <w:rPr>
          <w:lang w:val="en-US"/>
        </w:rPr>
        <w:t>type</w:t>
      </w:r>
      <w:r w:rsidRPr="009513D8">
        <w:t xml:space="preserve"> </w:t>
      </w:r>
      <w:r>
        <w:t>сохраняем значение в переменную</w:t>
      </w:r>
      <w:r w:rsidRPr="009513D8">
        <w:t xml:space="preserve"> </w:t>
      </w:r>
      <w:r>
        <w:rPr>
          <w:lang w:val="en-US"/>
        </w:rPr>
        <w:t>t</w:t>
      </w:r>
      <w:r>
        <w:t xml:space="preserve"> и запускаем функцию </w:t>
      </w:r>
      <w:r>
        <w:rPr>
          <w:lang w:val="en-US"/>
        </w:rPr>
        <w:t>dates</w:t>
      </w:r>
      <w:r>
        <w:t xml:space="preserve">, для каждого </w:t>
      </w:r>
      <w:r>
        <w:rPr>
          <w:lang w:val="en-US"/>
        </w:rPr>
        <w:t>callback</w:t>
      </w:r>
      <w:r w:rsidRPr="009513D8">
        <w:t xml:space="preserve"> </w:t>
      </w:r>
      <w:r>
        <w:t xml:space="preserve">с подписью </w:t>
      </w:r>
      <w:r>
        <w:rPr>
          <w:lang w:val="en-US"/>
        </w:rPr>
        <w:t>date</w:t>
      </w:r>
      <w:r w:rsidRPr="009513D8">
        <w:t xml:space="preserve"> </w:t>
      </w:r>
      <w:r w:rsidR="00E57BDB">
        <w:t xml:space="preserve">применяем конвертер </w:t>
      </w:r>
      <w:proofErr w:type="spellStart"/>
      <w:r w:rsidR="00E57BDB">
        <w:rPr>
          <w:lang w:val="en-US"/>
        </w:rPr>
        <w:t>tconv</w:t>
      </w:r>
      <w:proofErr w:type="spellEnd"/>
      <w:r w:rsidR="00E57BDB" w:rsidRPr="00E57BDB">
        <w:t xml:space="preserve"> </w:t>
      </w:r>
      <w:r w:rsidR="00E57BDB">
        <w:t xml:space="preserve">и </w:t>
      </w:r>
      <w:r>
        <w:t>сохраняем значение в переменную</w:t>
      </w:r>
      <w:r w:rsidRPr="009513D8">
        <w:t xml:space="preserve"> </w:t>
      </w:r>
      <w:r w:rsidR="00E57BDB">
        <w:rPr>
          <w:lang w:val="en-US"/>
        </w:rPr>
        <w:t>d</w:t>
      </w:r>
      <w:r>
        <w:t xml:space="preserve"> и </w:t>
      </w:r>
      <w:r>
        <w:lastRenderedPageBreak/>
        <w:t xml:space="preserve">запускаем функцию </w:t>
      </w:r>
      <w:r>
        <w:rPr>
          <w:lang w:val="en-US"/>
        </w:rPr>
        <w:t>da</w:t>
      </w:r>
      <w:r w:rsidR="00E57BDB">
        <w:rPr>
          <w:lang w:val="en-US"/>
        </w:rPr>
        <w:t>y</w:t>
      </w:r>
      <w:r w:rsidR="00E57BDB" w:rsidRPr="00E57BDB">
        <w:t>_</w:t>
      </w:r>
      <w:r w:rsidR="00E57BDB">
        <w:rPr>
          <w:lang w:val="en-US"/>
        </w:rPr>
        <w:t>times</w:t>
      </w:r>
      <w:r w:rsidR="00E57BDB">
        <w:t xml:space="preserve">, для каждого </w:t>
      </w:r>
      <w:r w:rsidR="00E57BDB">
        <w:rPr>
          <w:lang w:val="en-US"/>
        </w:rPr>
        <w:t>callback</w:t>
      </w:r>
      <w:r w:rsidR="00E57BDB" w:rsidRPr="009513D8">
        <w:t xml:space="preserve"> </w:t>
      </w:r>
      <w:r w:rsidR="00E57BDB">
        <w:t xml:space="preserve">с подписью </w:t>
      </w:r>
      <w:r w:rsidR="00E57BDB">
        <w:rPr>
          <w:lang w:val="en-US"/>
        </w:rPr>
        <w:t>time</w:t>
      </w:r>
      <w:r w:rsidR="00E57BDB" w:rsidRPr="009513D8">
        <w:t xml:space="preserve"> </w:t>
      </w:r>
      <w:r w:rsidR="00E57BDB">
        <w:t>удаляем последнее отправленное сообщение и отправляем новое с информацией о записи: вид услуги (</w:t>
      </w:r>
      <w:r w:rsidR="00E57BDB">
        <w:rPr>
          <w:lang w:val="en-US"/>
        </w:rPr>
        <w:t>type</w:t>
      </w:r>
      <w:r w:rsidR="00E57BDB" w:rsidRPr="00E57BDB">
        <w:t>[</w:t>
      </w:r>
      <w:r w:rsidR="00E57BDB">
        <w:rPr>
          <w:lang w:val="en-US"/>
        </w:rPr>
        <w:t>t</w:t>
      </w:r>
      <w:r w:rsidR="00E57BDB" w:rsidRPr="00E57BDB">
        <w:t>]</w:t>
      </w:r>
      <w:r w:rsidR="00E57BDB">
        <w:t>), дата записи (</w:t>
      </w:r>
      <w:r w:rsidR="00E57BDB">
        <w:rPr>
          <w:lang w:val="en-US"/>
        </w:rPr>
        <w:t>d</w:t>
      </w:r>
      <w:r w:rsidR="00E57BDB">
        <w:t>) и время записи</w:t>
      </w:r>
      <w:r w:rsidR="00E57BDB" w:rsidRPr="00E57BDB">
        <w:t xml:space="preserve"> (</w:t>
      </w:r>
      <w:r w:rsidR="00E57BDB">
        <w:rPr>
          <w:lang w:val="en-US"/>
        </w:rPr>
        <w:t>time</w:t>
      </w:r>
      <w:r w:rsidR="00E57BDB" w:rsidRPr="00E57BDB">
        <w:t>[</w:t>
      </w:r>
      <w:r w:rsidR="00E57BDB">
        <w:rPr>
          <w:lang w:val="en-US"/>
        </w:rPr>
        <w:t>i</w:t>
      </w:r>
      <w:r w:rsidR="00E57BDB" w:rsidRPr="00E57BDB">
        <w:t>]).</w:t>
      </w:r>
    </w:p>
    <w:p w14:paraId="5BF811AE" w14:textId="69C9F6BE" w:rsidR="00991E73" w:rsidRDefault="00991E73" w:rsidP="00991E73">
      <w:pPr>
        <w:pStyle w:val="OP8"/>
      </w:pPr>
      <w:r>
        <w:drawing>
          <wp:inline distT="0" distB="0" distL="0" distR="0" wp14:anchorId="3D056A2B" wp14:editId="49248350">
            <wp:extent cx="4315427" cy="44392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C09A" w14:textId="6E681110" w:rsidR="00991E73" w:rsidRDefault="00991E73" w:rsidP="00991E73">
      <w:pPr>
        <w:pStyle w:val="OP5"/>
      </w:pPr>
      <w:r>
        <w:t>Обработчик события нажатия на кнопку (Часть 1)</w:t>
      </w:r>
    </w:p>
    <w:p w14:paraId="6929DFF4" w14:textId="5FD4D64F" w:rsidR="00991E73" w:rsidRDefault="00991E73" w:rsidP="00991E73">
      <w:pPr>
        <w:pStyle w:val="OP8"/>
      </w:pPr>
      <w:r>
        <w:drawing>
          <wp:inline distT="0" distB="0" distL="0" distR="0" wp14:anchorId="44A79FC5" wp14:editId="0E7CABBB">
            <wp:extent cx="5944430" cy="302937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8971" w14:textId="61D29CBB" w:rsidR="00991E73" w:rsidRDefault="00991E73" w:rsidP="00991E73">
      <w:pPr>
        <w:pStyle w:val="OP5"/>
      </w:pPr>
      <w:r>
        <w:t>Обработчик события нажатия на кнопку (Часть 2)</w:t>
      </w:r>
    </w:p>
    <w:p w14:paraId="5A303259" w14:textId="1ED89ABF" w:rsidR="00991E73" w:rsidRDefault="00991E73" w:rsidP="00991E73">
      <w:pPr>
        <w:pStyle w:val="OP8"/>
      </w:pPr>
      <w:r>
        <w:lastRenderedPageBreak/>
        <w:drawing>
          <wp:inline distT="0" distB="0" distL="0" distR="0" wp14:anchorId="78835057" wp14:editId="0800B97D">
            <wp:extent cx="5944430" cy="309605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5CE9" w14:textId="3B85A7FD" w:rsidR="00991E73" w:rsidRDefault="00991E73" w:rsidP="00991E73">
      <w:pPr>
        <w:pStyle w:val="OP5"/>
      </w:pPr>
      <w:r>
        <w:t>Обработчик события нажатия на кнопку (Часть 3)</w:t>
      </w:r>
    </w:p>
    <w:p w14:paraId="1ADEA650" w14:textId="77777777" w:rsidR="0083240F" w:rsidRDefault="00E57BDB" w:rsidP="00E57BDB">
      <w:pPr>
        <w:pStyle w:val="OP6"/>
      </w:pPr>
      <w:r>
        <w:t xml:space="preserve">Реализуем функции </w:t>
      </w:r>
      <w:r>
        <w:rPr>
          <w:lang w:val="en-US"/>
        </w:rPr>
        <w:t>dates</w:t>
      </w:r>
      <w:r w:rsidRPr="00E57BDB">
        <w:t xml:space="preserve"> </w:t>
      </w:r>
      <w:r>
        <w:t xml:space="preserve">и </w:t>
      </w:r>
      <w:r>
        <w:rPr>
          <w:lang w:val="en-US"/>
        </w:rPr>
        <w:t>day</w:t>
      </w:r>
      <w:r w:rsidRPr="00E57BDB">
        <w:t>_</w:t>
      </w:r>
      <w:r>
        <w:rPr>
          <w:lang w:val="en-US"/>
        </w:rPr>
        <w:t>times</w:t>
      </w:r>
      <w:r w:rsidRPr="00E57BDB">
        <w:t xml:space="preserve"> </w:t>
      </w:r>
      <w:r>
        <w:t>(рисунок 3.15).</w:t>
      </w:r>
    </w:p>
    <w:p w14:paraId="118A57C0" w14:textId="224A63AD" w:rsidR="00E57BDB" w:rsidRDefault="00E57BDB" w:rsidP="00E57BDB">
      <w:pPr>
        <w:pStyle w:val="OP6"/>
      </w:pPr>
      <w:r>
        <w:t xml:space="preserve">Функция </w:t>
      </w:r>
      <w:r>
        <w:rPr>
          <w:lang w:val="en-US"/>
        </w:rPr>
        <w:t>dates</w:t>
      </w:r>
      <w:r w:rsidRPr="00E57BDB">
        <w:t xml:space="preserve"> </w:t>
      </w:r>
      <w:r>
        <w:t>удаляет последнее отправленное сообщение, отправляет новое с информацией о выбранной услуге (</w:t>
      </w:r>
      <w:r>
        <w:rPr>
          <w:lang w:val="en-US"/>
        </w:rPr>
        <w:t>type</w:t>
      </w:r>
      <w:r w:rsidRPr="00E57BDB">
        <w:t>[</w:t>
      </w:r>
      <w:r>
        <w:rPr>
          <w:lang w:val="en-US"/>
        </w:rPr>
        <w:t>t</w:t>
      </w:r>
      <w:r w:rsidRPr="00E57BDB">
        <w:t xml:space="preserve">]) </w:t>
      </w:r>
      <w:r>
        <w:t>и пред</w:t>
      </w:r>
      <w:r w:rsidR="0083240F">
        <w:t>ла</w:t>
      </w:r>
      <w:r>
        <w:t xml:space="preserve">гает несколько вариантов даты для записи. Даты реализованы в </w:t>
      </w:r>
      <w:r>
        <w:rPr>
          <w:lang w:val="en-US"/>
        </w:rPr>
        <w:t>Inline</w:t>
      </w:r>
      <w:r w:rsidRPr="0083240F">
        <w:t xml:space="preserve"> </w:t>
      </w:r>
      <w:r>
        <w:t xml:space="preserve">кнопках и определяются путем конвертации </w:t>
      </w:r>
      <w:r w:rsidR="0083240F">
        <w:t>текущего времени из диалога в дату текущего дня и двух следующих.</w:t>
      </w:r>
    </w:p>
    <w:p w14:paraId="4BB4A675" w14:textId="713CD5F9" w:rsidR="0083240F" w:rsidRPr="001B29DC" w:rsidRDefault="0083240F" w:rsidP="00E57BDB">
      <w:pPr>
        <w:pStyle w:val="OP6"/>
      </w:pPr>
      <w:r>
        <w:t xml:space="preserve">Функция </w:t>
      </w:r>
      <w:r>
        <w:rPr>
          <w:lang w:val="en-US"/>
        </w:rPr>
        <w:t>day</w:t>
      </w:r>
      <w:r w:rsidRPr="0083240F">
        <w:t>_</w:t>
      </w:r>
      <w:r>
        <w:rPr>
          <w:lang w:val="en-US"/>
        </w:rPr>
        <w:t>times</w:t>
      </w:r>
      <w:r w:rsidRPr="0083240F">
        <w:t xml:space="preserve"> </w:t>
      </w:r>
      <w:r>
        <w:t>удаляет последнее отправленное сообщение, отправляет новое с информацией о выбранной услуге (</w:t>
      </w:r>
      <w:r>
        <w:rPr>
          <w:lang w:val="en-US"/>
        </w:rPr>
        <w:t>type</w:t>
      </w:r>
      <w:r w:rsidRPr="0083240F">
        <w:t>[</w:t>
      </w:r>
      <w:r>
        <w:rPr>
          <w:lang w:val="en-US"/>
        </w:rPr>
        <w:t>t</w:t>
      </w:r>
      <w:r w:rsidRPr="0083240F">
        <w:t>]</w:t>
      </w:r>
      <w:r>
        <w:t>)</w:t>
      </w:r>
      <w:r w:rsidRPr="0083240F">
        <w:t xml:space="preserve"> </w:t>
      </w:r>
      <w:r>
        <w:t>и выбранной датой(</w:t>
      </w:r>
      <w:r>
        <w:rPr>
          <w:lang w:val="en-US"/>
        </w:rPr>
        <w:t>d</w:t>
      </w:r>
      <w:r w:rsidRPr="0083240F">
        <w:t>)</w:t>
      </w:r>
      <w:r>
        <w:t xml:space="preserve"> и предлагает выбрать время посещения, реализованное в </w:t>
      </w:r>
      <w:r>
        <w:rPr>
          <w:lang w:val="en-US"/>
        </w:rPr>
        <w:t>Inline</w:t>
      </w:r>
      <w:r w:rsidRPr="0083240F">
        <w:t xml:space="preserve"> </w:t>
      </w:r>
      <w:r>
        <w:t>кнопках.</w:t>
      </w:r>
    </w:p>
    <w:p w14:paraId="0AA26604" w14:textId="4F413906" w:rsidR="00E57BDB" w:rsidRDefault="00E57BDB" w:rsidP="00E57BDB">
      <w:pPr>
        <w:pStyle w:val="OP8"/>
      </w:pPr>
      <w:r>
        <w:lastRenderedPageBreak/>
        <w:drawing>
          <wp:inline distT="0" distB="0" distL="0" distR="0" wp14:anchorId="1225FA53" wp14:editId="61DCE700">
            <wp:extent cx="5569027" cy="333784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158" cy="334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7373" w14:textId="735CFF82" w:rsidR="00E57BDB" w:rsidRDefault="00E57BDB" w:rsidP="0083240F">
      <w:pPr>
        <w:pStyle w:val="OP5"/>
      </w:pPr>
      <w:r>
        <w:t>Функции выбора даты и времени</w:t>
      </w:r>
    </w:p>
    <w:p w14:paraId="25B05B7F" w14:textId="77777777" w:rsidR="004F35FA" w:rsidRPr="004F35FA" w:rsidRDefault="004F35FA" w:rsidP="004F35FA">
      <w:pPr>
        <w:pStyle w:val="OP3"/>
      </w:pPr>
      <w:bookmarkStart w:id="17" w:name="_Toc167119744"/>
      <w:r>
        <w:rPr>
          <w:lang w:val="ru-RU"/>
        </w:rPr>
        <w:t>Реализация обработчика текстовых сообщений</w:t>
      </w:r>
      <w:bookmarkEnd w:id="17"/>
    </w:p>
    <w:p w14:paraId="6C5F78F6" w14:textId="19541D1B" w:rsidR="004F35FA" w:rsidRPr="00A13B09" w:rsidRDefault="00C30D2D" w:rsidP="004F35FA">
      <w:pPr>
        <w:pStyle w:val="OP6"/>
      </w:pPr>
      <w:r>
        <w:t>Наконец, для удобства работы пользователя необходимо реализовать обработчик текстовых команд</w:t>
      </w:r>
      <w:r w:rsidR="00967BEC">
        <w:t xml:space="preserve"> (рисунок 3.16)</w:t>
      </w:r>
      <w:r>
        <w:t xml:space="preserve">, так как человеку будет попросту неудобно каждый раз прописывать веленые ему команды. Создадим списки с самыми частыми и примитивными запросами пользователя, чтобы бот мог определить, </w:t>
      </w:r>
      <w:r w:rsidR="00967BEC">
        <w:t xml:space="preserve">какую функцию ему требуется отработать. В противном случае бот выведет сообщение, что введена неизвестная команда, и предложит воспользоваться командой </w:t>
      </w:r>
      <w:r w:rsidR="00967BEC">
        <w:rPr>
          <w:lang w:val="en-US"/>
        </w:rPr>
        <w:t>help</w:t>
      </w:r>
      <w:r w:rsidR="00A13B09">
        <w:t>.</w:t>
      </w:r>
    </w:p>
    <w:p w14:paraId="3FAB8963" w14:textId="13B46846" w:rsidR="00991E73" w:rsidRDefault="00991E73" w:rsidP="00991E73">
      <w:pPr>
        <w:pStyle w:val="OP8"/>
      </w:pPr>
      <w:r>
        <w:drawing>
          <wp:inline distT="0" distB="0" distL="0" distR="0" wp14:anchorId="5E4737D8" wp14:editId="6F96F392">
            <wp:extent cx="5613095" cy="196998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79" cy="197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0FFD" w14:textId="79C012CD" w:rsidR="00991E73" w:rsidRDefault="00991E73" w:rsidP="00991E73">
      <w:pPr>
        <w:pStyle w:val="OP5"/>
      </w:pPr>
      <w:r>
        <w:t>Обработчик текстовых команд</w:t>
      </w:r>
    </w:p>
    <w:p w14:paraId="589E309E" w14:textId="27C6F226" w:rsidR="00991E73" w:rsidRDefault="00991E73" w:rsidP="00991E73">
      <w:pPr>
        <w:pStyle w:val="OP2"/>
      </w:pPr>
      <w:bookmarkStart w:id="18" w:name="_Toc167119745"/>
      <w:r>
        <w:lastRenderedPageBreak/>
        <w:t>Тестирование</w:t>
      </w:r>
      <w:bookmarkEnd w:id="18"/>
    </w:p>
    <w:p w14:paraId="16445FB1" w14:textId="47D393C6" w:rsidR="00991E73" w:rsidRDefault="00614D56" w:rsidP="00991E73">
      <w:pPr>
        <w:pStyle w:val="OP6"/>
      </w:pPr>
      <w:r>
        <w:t xml:space="preserve">После реализации любой программный продукт требует тестирования. Запустим выполнение кода, тем самым активировав работу бота непосредственно в мессенджере </w:t>
      </w:r>
      <w:r>
        <w:rPr>
          <w:lang w:val="en-US"/>
        </w:rPr>
        <w:t>Telegram</w:t>
      </w:r>
      <w:r>
        <w:t xml:space="preserve">. Тестирование показало корректность </w:t>
      </w:r>
      <w:r w:rsidR="002F76B0">
        <w:t>работы программы. Результаты тестирования приведены на рисунках 3.1</w:t>
      </w:r>
      <w:r w:rsidR="00A3514A" w:rsidRPr="001B29DC">
        <w:t>7</w:t>
      </w:r>
      <w:r w:rsidR="002F76B0">
        <w:t>-3.</w:t>
      </w:r>
      <w:r w:rsidR="00A3514A" w:rsidRPr="001B29DC">
        <w:t>23</w:t>
      </w:r>
      <w:r w:rsidR="002F76B0">
        <w:t>.</w:t>
      </w:r>
    </w:p>
    <w:p w14:paraId="7B34AFA3" w14:textId="56FAA2C1" w:rsidR="002F76B0" w:rsidRDefault="00DA579C" w:rsidP="00DA579C">
      <w:pPr>
        <w:pStyle w:val="OP8"/>
      </w:pPr>
      <w:r>
        <w:drawing>
          <wp:inline distT="0" distB="0" distL="0" distR="0" wp14:anchorId="5BC1E334" wp14:editId="536C6646">
            <wp:extent cx="4753638" cy="4763165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B9A7" w14:textId="54A67D87" w:rsidR="00A3514A" w:rsidRDefault="00A3514A" w:rsidP="00A3514A">
      <w:pPr>
        <w:pStyle w:val="OP5"/>
      </w:pPr>
      <w:r>
        <w:t xml:space="preserve">Тест команды </w:t>
      </w:r>
      <w:r>
        <w:rPr>
          <w:lang w:val="en-US"/>
        </w:rPr>
        <w:t>start</w:t>
      </w:r>
    </w:p>
    <w:p w14:paraId="59049561" w14:textId="5B9D25C0" w:rsidR="00DA579C" w:rsidRDefault="00DA579C" w:rsidP="00DA579C">
      <w:pPr>
        <w:pStyle w:val="OP8"/>
      </w:pPr>
      <w:r>
        <w:drawing>
          <wp:inline distT="0" distB="0" distL="0" distR="0" wp14:anchorId="40F31E2C" wp14:editId="318C9104">
            <wp:extent cx="4763165" cy="173379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2CEA" w14:textId="54985C1D" w:rsidR="00A3514A" w:rsidRDefault="00A3514A" w:rsidP="00A3514A">
      <w:pPr>
        <w:pStyle w:val="OP5"/>
      </w:pPr>
      <w:r>
        <w:t xml:space="preserve">Тест команды </w:t>
      </w:r>
      <w:r>
        <w:rPr>
          <w:lang w:val="en-US"/>
        </w:rPr>
        <w:t>help</w:t>
      </w:r>
    </w:p>
    <w:p w14:paraId="49D401CD" w14:textId="426DEFA1" w:rsidR="00DA579C" w:rsidRDefault="00DA579C" w:rsidP="00DA579C">
      <w:pPr>
        <w:pStyle w:val="OP8"/>
      </w:pPr>
      <w:r>
        <w:lastRenderedPageBreak/>
        <w:drawing>
          <wp:inline distT="0" distB="0" distL="0" distR="0" wp14:anchorId="3EED59C9" wp14:editId="648D03E3">
            <wp:extent cx="4820323" cy="194337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CAB5" w14:textId="47181AF2" w:rsidR="00A3514A" w:rsidRDefault="00A3514A" w:rsidP="00A3514A">
      <w:pPr>
        <w:pStyle w:val="OP5"/>
      </w:pPr>
      <w:r>
        <w:t xml:space="preserve">Тест команды </w:t>
      </w:r>
      <w:r>
        <w:rPr>
          <w:lang w:val="en-US"/>
        </w:rPr>
        <w:t>sign</w:t>
      </w:r>
      <w:r w:rsidRPr="00A3514A">
        <w:t>_</w:t>
      </w:r>
      <w:r>
        <w:rPr>
          <w:lang w:val="en-US"/>
        </w:rPr>
        <w:t>up</w:t>
      </w:r>
      <w:r w:rsidRPr="00A3514A">
        <w:t xml:space="preserve"> (</w:t>
      </w:r>
      <w:r>
        <w:t>Часть 1</w:t>
      </w:r>
      <w:r w:rsidRPr="00A3514A">
        <w:t>)</w:t>
      </w:r>
    </w:p>
    <w:p w14:paraId="3B5D7EDF" w14:textId="682DE724" w:rsidR="00DA579C" w:rsidRDefault="00DA579C" w:rsidP="00DA579C">
      <w:pPr>
        <w:pStyle w:val="OP8"/>
      </w:pPr>
      <w:r>
        <w:drawing>
          <wp:inline distT="0" distB="0" distL="0" distR="0" wp14:anchorId="42D8461B" wp14:editId="3B0D2C4D">
            <wp:extent cx="4772691" cy="132416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4A70" w14:textId="2373B3F1" w:rsidR="00A3514A" w:rsidRDefault="00A3514A" w:rsidP="00A3514A">
      <w:pPr>
        <w:pStyle w:val="OP5"/>
      </w:pPr>
      <w:r>
        <w:t xml:space="preserve">Тест команды </w:t>
      </w:r>
      <w:r>
        <w:rPr>
          <w:lang w:val="en-US"/>
        </w:rPr>
        <w:t>sign</w:t>
      </w:r>
      <w:r w:rsidRPr="00A3514A">
        <w:t>_</w:t>
      </w:r>
      <w:r>
        <w:rPr>
          <w:lang w:val="en-US"/>
        </w:rPr>
        <w:t>up</w:t>
      </w:r>
      <w:r w:rsidRPr="00A3514A">
        <w:t xml:space="preserve"> (</w:t>
      </w:r>
      <w:r>
        <w:t>Часть 2)</w:t>
      </w:r>
    </w:p>
    <w:p w14:paraId="7C6821EA" w14:textId="7B2B9D30" w:rsidR="00DA579C" w:rsidRDefault="00DA579C" w:rsidP="00DA579C">
      <w:pPr>
        <w:pStyle w:val="OP8"/>
      </w:pPr>
      <w:r>
        <w:drawing>
          <wp:inline distT="0" distB="0" distL="0" distR="0" wp14:anchorId="0E5A7179" wp14:editId="613C3B0E">
            <wp:extent cx="4763165" cy="171473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32B2" w14:textId="75BEDA00" w:rsidR="00A3514A" w:rsidRDefault="00A3514A" w:rsidP="00A3514A">
      <w:pPr>
        <w:pStyle w:val="OP5"/>
      </w:pPr>
      <w:r>
        <w:t xml:space="preserve">Тест команды </w:t>
      </w:r>
      <w:r>
        <w:rPr>
          <w:lang w:val="en-US"/>
        </w:rPr>
        <w:t>sign</w:t>
      </w:r>
      <w:r w:rsidRPr="00A3514A">
        <w:t>_</w:t>
      </w:r>
      <w:r>
        <w:rPr>
          <w:lang w:val="en-US"/>
        </w:rPr>
        <w:t>up</w:t>
      </w:r>
      <w:r w:rsidRPr="00A3514A">
        <w:t xml:space="preserve"> (</w:t>
      </w:r>
      <w:r>
        <w:t>Часть 3)</w:t>
      </w:r>
    </w:p>
    <w:p w14:paraId="0134BB4B" w14:textId="09F9B534" w:rsidR="00DA579C" w:rsidRDefault="00DA579C" w:rsidP="00DA579C">
      <w:pPr>
        <w:pStyle w:val="OP8"/>
      </w:pPr>
      <w:r>
        <w:drawing>
          <wp:inline distT="0" distB="0" distL="0" distR="0" wp14:anchorId="582B0FE1" wp14:editId="56EC6B4F">
            <wp:extent cx="4810796" cy="1105054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4DC1" w14:textId="7E061EF8" w:rsidR="00A3514A" w:rsidRDefault="00A3514A" w:rsidP="00A3514A">
      <w:pPr>
        <w:pStyle w:val="OP5"/>
      </w:pPr>
      <w:r>
        <w:t xml:space="preserve">Тест команды </w:t>
      </w:r>
      <w:r>
        <w:rPr>
          <w:lang w:val="en-US"/>
        </w:rPr>
        <w:t>sign</w:t>
      </w:r>
      <w:r w:rsidRPr="00A3514A">
        <w:t>_</w:t>
      </w:r>
      <w:r>
        <w:rPr>
          <w:lang w:val="en-US"/>
        </w:rPr>
        <w:t>up</w:t>
      </w:r>
      <w:r w:rsidRPr="00A3514A">
        <w:t xml:space="preserve"> (</w:t>
      </w:r>
      <w:r>
        <w:t>Часть 4)</w:t>
      </w:r>
    </w:p>
    <w:p w14:paraId="3F4DF67C" w14:textId="25B30F5F" w:rsidR="00DA579C" w:rsidRDefault="00DA579C" w:rsidP="00DA579C">
      <w:pPr>
        <w:pStyle w:val="OP8"/>
      </w:pPr>
      <w:r>
        <w:lastRenderedPageBreak/>
        <w:drawing>
          <wp:inline distT="0" distB="0" distL="0" distR="0" wp14:anchorId="1ED457C2" wp14:editId="12499761">
            <wp:extent cx="4782217" cy="181000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6349" w14:textId="7B165A93" w:rsidR="00A3514A" w:rsidRPr="00614D56" w:rsidRDefault="00A3514A" w:rsidP="00A3514A">
      <w:pPr>
        <w:pStyle w:val="OP5"/>
      </w:pPr>
      <w:r>
        <w:t xml:space="preserve">Тест команды </w:t>
      </w:r>
      <w:r>
        <w:rPr>
          <w:lang w:val="en-US"/>
        </w:rPr>
        <w:t>feedback</w:t>
      </w:r>
    </w:p>
    <w:p w14:paraId="44E32B3B" w14:textId="4D01357A" w:rsidR="00A860E1" w:rsidRPr="003E7638" w:rsidRDefault="00A860E1" w:rsidP="00F8511A">
      <w:pPr>
        <w:pStyle w:val="OP2"/>
        <w:rPr>
          <w:rFonts w:eastAsia="Times New Roman"/>
          <w:sz w:val="28"/>
          <w:szCs w:val="27"/>
        </w:rPr>
      </w:pPr>
      <w:r w:rsidRPr="003E7638">
        <w:br w:type="page"/>
      </w:r>
    </w:p>
    <w:p w14:paraId="5F1A05D5" w14:textId="7C077367" w:rsidR="00036738" w:rsidRPr="00461F3B" w:rsidRDefault="006143EF" w:rsidP="009611FE">
      <w:pPr>
        <w:pStyle w:val="OP10"/>
        <w:numPr>
          <w:ilvl w:val="0"/>
          <w:numId w:val="0"/>
        </w:numPr>
        <w:ind w:left="709"/>
        <w:rPr>
          <w:lang w:val="ru-RU"/>
        </w:rPr>
      </w:pPr>
      <w:bookmarkStart w:id="19" w:name="_Toc167119746"/>
      <w:r w:rsidRPr="00461F3B">
        <w:rPr>
          <w:lang w:val="ru-RU"/>
        </w:rPr>
        <w:lastRenderedPageBreak/>
        <w:t>ЗАКЛЮЧЕНИЕ</w:t>
      </w:r>
      <w:bookmarkEnd w:id="19"/>
    </w:p>
    <w:p w14:paraId="0DE430AA" w14:textId="52A7A08B" w:rsidR="004F4ECC" w:rsidRPr="00DC020E" w:rsidRDefault="004F4ECC" w:rsidP="00692BA7">
      <w:pPr>
        <w:pStyle w:val="OP6"/>
      </w:pPr>
      <w:r w:rsidRPr="004F4ECC">
        <w:t xml:space="preserve">В ходе выполнения данной работы были изучены </w:t>
      </w:r>
      <w:r w:rsidR="00DC020E" w:rsidRPr="00DC020E">
        <w:t>методы и инструменты разработки Telegram-ботов, информаци</w:t>
      </w:r>
      <w:r w:rsidR="00DC020E">
        <w:t>я</w:t>
      </w:r>
      <w:r w:rsidR="00DC020E" w:rsidRPr="00DC020E">
        <w:t>, требуемую для решения поставленной задачи практики.</w:t>
      </w:r>
      <w:r w:rsidR="00DC020E">
        <w:t xml:space="preserve"> Для реализации проекта был</w:t>
      </w:r>
      <w:r w:rsidR="006D4823">
        <w:t>а</w:t>
      </w:r>
      <w:r w:rsidR="00DC020E">
        <w:t xml:space="preserve"> использован</w:t>
      </w:r>
      <w:r w:rsidR="006D4823">
        <w:t>а библиотека</w:t>
      </w:r>
      <w:r w:rsidR="00DC020E">
        <w:t xml:space="preserve"> </w:t>
      </w:r>
      <w:r w:rsidR="006D4823" w:rsidRPr="006D4823">
        <w:t xml:space="preserve">pyTelegramBotAPI </w:t>
      </w:r>
      <w:r w:rsidR="00DC020E">
        <w:t>язык</w:t>
      </w:r>
      <w:r w:rsidR="006D4823">
        <w:t>а</w:t>
      </w:r>
      <w:r w:rsidR="00DC020E">
        <w:t xml:space="preserve"> программирования </w:t>
      </w:r>
      <w:r w:rsidR="00DC020E">
        <w:rPr>
          <w:lang w:val="en-US"/>
        </w:rPr>
        <w:t>Python</w:t>
      </w:r>
      <w:r w:rsidR="006D4823">
        <w:t>.</w:t>
      </w:r>
    </w:p>
    <w:p w14:paraId="1133FBBF" w14:textId="0D9063C4" w:rsidR="006D4823" w:rsidRDefault="004F4ECC" w:rsidP="00692BA7">
      <w:pPr>
        <w:pStyle w:val="OP6"/>
      </w:pPr>
      <w:r w:rsidRPr="004F4ECC">
        <w:t xml:space="preserve">В ходе работы </w:t>
      </w:r>
      <w:r w:rsidR="006D4823">
        <w:t xml:space="preserve">был </w:t>
      </w:r>
      <w:r w:rsidR="006D4823" w:rsidRPr="006D4823">
        <w:t>автоматизирова</w:t>
      </w:r>
      <w:r w:rsidR="006D4823">
        <w:t>н</w:t>
      </w:r>
      <w:r w:rsidR="006D4823" w:rsidRPr="006D4823">
        <w:t xml:space="preserve"> бизнес-процесс, а именно реализов</w:t>
      </w:r>
      <w:r w:rsidR="006D4823">
        <w:t>ана</w:t>
      </w:r>
      <w:r w:rsidR="006D4823" w:rsidRPr="006D4823">
        <w:t xml:space="preserve"> запись клиентов на услуги без участия оператора, благодаря разработке Telegram-бота</w:t>
      </w:r>
      <w:r w:rsidR="006D4823">
        <w:t>. Проведено тестирование, которое показало успешную работу программы.</w:t>
      </w:r>
    </w:p>
    <w:p w14:paraId="045EA6B5" w14:textId="124D7AF9" w:rsidR="00036738" w:rsidRPr="00CC65EC" w:rsidRDefault="00036738" w:rsidP="004F4ECC">
      <w:pPr>
        <w:pStyle w:val="afd"/>
      </w:pPr>
      <w:r w:rsidRPr="00CC65EC">
        <w:rPr>
          <w:sz w:val="20"/>
        </w:rPr>
        <w:br w:type="page"/>
      </w:r>
    </w:p>
    <w:p w14:paraId="3E2E1790" w14:textId="0167BDC6" w:rsidR="00602A91" w:rsidRPr="00AC2AD1" w:rsidRDefault="006143EF" w:rsidP="006143EF">
      <w:pPr>
        <w:pStyle w:val="af0"/>
      </w:pPr>
      <w:r w:rsidRPr="00AC2AD1">
        <w:rPr>
          <w:caps w:val="0"/>
        </w:rPr>
        <w:lastRenderedPageBreak/>
        <w:t>СПИСОК ИСПОЛЬЗОВАННЫХ ИСТОЧНИКОВ</w:t>
      </w:r>
    </w:p>
    <w:p w14:paraId="32C255ED" w14:textId="361212A8" w:rsidR="00C64994" w:rsidRPr="005D71FA" w:rsidRDefault="008F4C71" w:rsidP="00BC0D1B">
      <w:pPr>
        <w:pStyle w:val="afc"/>
        <w:numPr>
          <w:ilvl w:val="0"/>
          <w:numId w:val="8"/>
        </w:numPr>
        <w:spacing w:line="360" w:lineRule="auto"/>
        <w:jc w:val="both"/>
        <w:rPr>
          <w:rFonts w:eastAsiaTheme="minorEastAsia"/>
          <w:sz w:val="28"/>
          <w:lang w:eastAsia="ru-RU"/>
        </w:rPr>
      </w:pPr>
      <w:r>
        <w:rPr>
          <w:rFonts w:eastAsiaTheme="minorEastAsia"/>
          <w:sz w:val="28"/>
          <w:lang w:val="en-US" w:eastAsia="ru-RU"/>
        </w:rPr>
        <w:t>Python</w:t>
      </w:r>
      <w:r w:rsidRPr="001B29DC">
        <w:rPr>
          <w:rFonts w:eastAsiaTheme="minorEastAsia"/>
          <w:sz w:val="28"/>
          <w:lang w:eastAsia="ru-RU"/>
        </w:rPr>
        <w:t xml:space="preserve">. </w:t>
      </w:r>
      <w:r w:rsidR="0063734B" w:rsidRPr="00AC2AD1">
        <w:rPr>
          <w:rFonts w:eastAsiaTheme="minorEastAsia"/>
          <w:sz w:val="28"/>
          <w:lang w:val="en-US" w:eastAsia="ru-RU"/>
        </w:rPr>
        <w:t>Python</w:t>
      </w:r>
      <w:r w:rsidR="0063734B" w:rsidRPr="005D71FA">
        <w:rPr>
          <w:rFonts w:eastAsiaTheme="minorEastAsia"/>
          <w:sz w:val="28"/>
          <w:lang w:eastAsia="ru-RU"/>
        </w:rPr>
        <w:t xml:space="preserve"> 3.1</w:t>
      </w:r>
      <w:r w:rsidR="005D71FA" w:rsidRPr="005D71FA">
        <w:rPr>
          <w:rFonts w:eastAsiaTheme="minorEastAsia"/>
          <w:sz w:val="28"/>
          <w:lang w:eastAsia="ru-RU"/>
        </w:rPr>
        <w:t>2</w:t>
      </w:r>
      <w:r w:rsidR="0063734B" w:rsidRPr="005D71FA">
        <w:rPr>
          <w:rFonts w:eastAsiaTheme="minorEastAsia"/>
          <w:sz w:val="28"/>
          <w:lang w:eastAsia="ru-RU"/>
        </w:rPr>
        <w:t>.</w:t>
      </w:r>
      <w:r w:rsidR="005D71FA" w:rsidRPr="005D71FA">
        <w:rPr>
          <w:rFonts w:eastAsiaTheme="minorEastAsia"/>
          <w:sz w:val="28"/>
          <w:lang w:eastAsia="ru-RU"/>
        </w:rPr>
        <w:t>3</w:t>
      </w:r>
      <w:r w:rsidR="0063734B" w:rsidRPr="005D71FA">
        <w:rPr>
          <w:rFonts w:eastAsiaTheme="minorEastAsia"/>
          <w:sz w:val="28"/>
          <w:lang w:eastAsia="ru-RU"/>
        </w:rPr>
        <w:t xml:space="preserve"> </w:t>
      </w:r>
      <w:r w:rsidR="0063734B" w:rsidRPr="00AC2AD1">
        <w:rPr>
          <w:rFonts w:eastAsiaTheme="minorEastAsia"/>
          <w:sz w:val="28"/>
          <w:lang w:val="en-US" w:eastAsia="ru-RU"/>
        </w:rPr>
        <w:t>documentation</w:t>
      </w:r>
      <w:r w:rsidR="0063734B" w:rsidRPr="005D71FA">
        <w:rPr>
          <w:rFonts w:eastAsiaTheme="minorEastAsia"/>
          <w:sz w:val="28"/>
          <w:lang w:eastAsia="ru-RU"/>
        </w:rPr>
        <w:t xml:space="preserve">. </w:t>
      </w:r>
      <w:r w:rsidR="005D71FA" w:rsidRPr="005D71FA">
        <w:rPr>
          <w:rFonts w:eastAsiaTheme="minorEastAsia"/>
          <w:sz w:val="28"/>
          <w:lang w:eastAsia="ru-RU"/>
        </w:rPr>
        <w:t>[</w:t>
      </w:r>
      <w:r w:rsidR="005D71FA">
        <w:rPr>
          <w:rFonts w:eastAsiaTheme="minorEastAsia"/>
          <w:sz w:val="28"/>
          <w:lang w:eastAsia="ru-RU"/>
        </w:rPr>
        <w:t>Электронный ресурс</w:t>
      </w:r>
      <w:r w:rsidR="005D71FA" w:rsidRPr="005D71FA">
        <w:rPr>
          <w:rFonts w:eastAsiaTheme="minorEastAsia"/>
          <w:sz w:val="28"/>
          <w:lang w:eastAsia="ru-RU"/>
        </w:rPr>
        <w:t>]</w:t>
      </w:r>
      <w:r w:rsidR="0063734B" w:rsidRPr="005D71FA">
        <w:rPr>
          <w:rFonts w:eastAsiaTheme="minorEastAsia"/>
          <w:sz w:val="28"/>
          <w:lang w:eastAsia="ru-RU"/>
        </w:rPr>
        <w:t xml:space="preserve"> </w:t>
      </w:r>
      <w:r w:rsidR="0063734B" w:rsidRPr="00AC2AD1">
        <w:rPr>
          <w:rFonts w:eastAsiaTheme="minorEastAsia"/>
          <w:sz w:val="28"/>
          <w:lang w:val="en-US" w:eastAsia="ru-RU"/>
        </w:rPr>
        <w:t>URL</w:t>
      </w:r>
      <w:r w:rsidR="0063734B" w:rsidRPr="005D71FA">
        <w:rPr>
          <w:rFonts w:eastAsiaTheme="minorEastAsia"/>
          <w:sz w:val="28"/>
          <w:lang w:eastAsia="ru-RU"/>
        </w:rPr>
        <w:t xml:space="preserve">: </w:t>
      </w:r>
      <w:hyperlink r:id="rId34" w:history="1">
        <w:r>
          <w:rPr>
            <w:rStyle w:val="af9"/>
            <w:rFonts w:eastAsiaTheme="minorEastAsia"/>
            <w:sz w:val="28"/>
            <w:lang w:val="en-US" w:eastAsia="ru-RU"/>
          </w:rPr>
          <w:t>https</w:t>
        </w:r>
        <w:r w:rsidRPr="008F4C71">
          <w:rPr>
            <w:rStyle w:val="af9"/>
            <w:rFonts w:eastAsiaTheme="minorEastAsia"/>
            <w:sz w:val="28"/>
            <w:lang w:eastAsia="ru-RU"/>
          </w:rPr>
          <w:t>://</w:t>
        </w:r>
        <w:r>
          <w:rPr>
            <w:rStyle w:val="af9"/>
            <w:rFonts w:eastAsiaTheme="minorEastAsia"/>
            <w:sz w:val="28"/>
            <w:lang w:val="en-US" w:eastAsia="ru-RU"/>
          </w:rPr>
          <w:t>docs</w:t>
        </w:r>
        <w:r w:rsidRPr="008F4C71">
          <w:rPr>
            <w:rStyle w:val="af9"/>
            <w:rFonts w:eastAsiaTheme="minorEastAsia"/>
            <w:sz w:val="28"/>
            <w:lang w:eastAsia="ru-RU"/>
          </w:rPr>
          <w:t>.</w:t>
        </w:r>
        <w:r>
          <w:rPr>
            <w:rStyle w:val="af9"/>
            <w:rFonts w:eastAsiaTheme="minorEastAsia"/>
            <w:sz w:val="28"/>
            <w:lang w:val="en-US" w:eastAsia="ru-RU"/>
          </w:rPr>
          <w:t>python</w:t>
        </w:r>
        <w:r w:rsidRPr="008F4C71">
          <w:rPr>
            <w:rStyle w:val="af9"/>
            <w:rFonts w:eastAsiaTheme="minorEastAsia"/>
            <w:sz w:val="28"/>
            <w:lang w:eastAsia="ru-RU"/>
          </w:rPr>
          <w:t>.</w:t>
        </w:r>
        <w:r>
          <w:rPr>
            <w:rStyle w:val="af9"/>
            <w:rFonts w:eastAsiaTheme="minorEastAsia"/>
            <w:sz w:val="28"/>
            <w:lang w:val="en-US" w:eastAsia="ru-RU"/>
          </w:rPr>
          <w:t>org</w:t>
        </w:r>
        <w:r w:rsidRPr="008F4C71">
          <w:rPr>
            <w:rStyle w:val="af9"/>
            <w:rFonts w:eastAsiaTheme="minorEastAsia"/>
            <w:sz w:val="28"/>
            <w:lang w:eastAsia="ru-RU"/>
          </w:rPr>
          <w:t>/3/</w:t>
        </w:r>
        <w:r>
          <w:rPr>
            <w:rStyle w:val="af9"/>
            <w:rFonts w:eastAsiaTheme="minorEastAsia"/>
            <w:sz w:val="28"/>
            <w:lang w:val="en-US" w:eastAsia="ru-RU"/>
          </w:rPr>
          <w:t>index</w:t>
        </w:r>
        <w:r w:rsidRPr="008F4C71">
          <w:rPr>
            <w:rStyle w:val="af9"/>
            <w:rFonts w:eastAsiaTheme="minorEastAsia"/>
            <w:sz w:val="28"/>
            <w:lang w:eastAsia="ru-RU"/>
          </w:rPr>
          <w:t>.</w:t>
        </w:r>
        <w:r>
          <w:rPr>
            <w:rStyle w:val="af9"/>
            <w:rFonts w:eastAsiaTheme="minorEastAsia"/>
            <w:sz w:val="28"/>
            <w:lang w:val="en-US" w:eastAsia="ru-RU"/>
          </w:rPr>
          <w:t>html</w:t>
        </w:r>
      </w:hyperlink>
      <w:r w:rsidR="00C64994" w:rsidRPr="005D71FA">
        <w:rPr>
          <w:rFonts w:eastAsiaTheme="minorEastAsia"/>
          <w:sz w:val="28"/>
          <w:lang w:eastAsia="ru-RU"/>
        </w:rPr>
        <w:t xml:space="preserve"> (</w:t>
      </w:r>
      <w:r w:rsidR="00C64994" w:rsidRPr="00AC2AD1">
        <w:rPr>
          <w:rFonts w:eastAsiaTheme="minorEastAsia"/>
          <w:sz w:val="28"/>
          <w:lang w:eastAsia="ru-RU"/>
        </w:rPr>
        <w:t>дата</w:t>
      </w:r>
      <w:r w:rsidR="00C64994" w:rsidRPr="005D71FA">
        <w:rPr>
          <w:rFonts w:eastAsiaTheme="minorEastAsia"/>
          <w:sz w:val="28"/>
          <w:lang w:eastAsia="ru-RU"/>
        </w:rPr>
        <w:t xml:space="preserve"> </w:t>
      </w:r>
      <w:r w:rsidR="00C64994" w:rsidRPr="00AC2AD1">
        <w:rPr>
          <w:rFonts w:eastAsiaTheme="minorEastAsia"/>
          <w:sz w:val="28"/>
          <w:lang w:eastAsia="ru-RU"/>
        </w:rPr>
        <w:t>обращени</w:t>
      </w:r>
      <w:r w:rsidR="00C62255" w:rsidRPr="00AC2AD1">
        <w:rPr>
          <w:rFonts w:eastAsiaTheme="minorEastAsia"/>
          <w:sz w:val="28"/>
          <w:lang w:eastAsia="ru-RU"/>
        </w:rPr>
        <w:t>я</w:t>
      </w:r>
      <w:r w:rsidR="00C62255" w:rsidRPr="005D71FA">
        <w:rPr>
          <w:rFonts w:eastAsiaTheme="minorEastAsia"/>
          <w:sz w:val="28"/>
          <w:lang w:eastAsia="ru-RU"/>
        </w:rPr>
        <w:t>: 2</w:t>
      </w:r>
      <w:r>
        <w:rPr>
          <w:rFonts w:eastAsiaTheme="minorEastAsia"/>
          <w:sz w:val="28"/>
          <w:lang w:eastAsia="ru-RU"/>
        </w:rPr>
        <w:t>5</w:t>
      </w:r>
      <w:r w:rsidR="00C62255" w:rsidRPr="005D71FA">
        <w:rPr>
          <w:rFonts w:eastAsiaTheme="minorEastAsia"/>
          <w:sz w:val="28"/>
          <w:lang w:eastAsia="ru-RU"/>
        </w:rPr>
        <w:t>.0</w:t>
      </w:r>
      <w:r>
        <w:rPr>
          <w:rFonts w:eastAsiaTheme="minorEastAsia"/>
          <w:sz w:val="28"/>
          <w:lang w:eastAsia="ru-RU"/>
        </w:rPr>
        <w:t>3</w:t>
      </w:r>
      <w:r w:rsidR="00C62255" w:rsidRPr="005D71FA">
        <w:rPr>
          <w:rFonts w:eastAsiaTheme="minorEastAsia"/>
          <w:sz w:val="28"/>
          <w:lang w:eastAsia="ru-RU"/>
        </w:rPr>
        <w:t>.</w:t>
      </w:r>
      <w:r w:rsidR="00687E3B" w:rsidRPr="005D71FA">
        <w:rPr>
          <w:rFonts w:eastAsiaTheme="minorEastAsia"/>
          <w:sz w:val="28"/>
          <w:lang w:eastAsia="ru-RU"/>
        </w:rPr>
        <w:t>202</w:t>
      </w:r>
      <w:r>
        <w:rPr>
          <w:rFonts w:eastAsiaTheme="minorEastAsia"/>
          <w:sz w:val="28"/>
          <w:lang w:eastAsia="ru-RU"/>
        </w:rPr>
        <w:t>4</w:t>
      </w:r>
      <w:r w:rsidR="00C64994" w:rsidRPr="005D71FA">
        <w:rPr>
          <w:rFonts w:eastAsiaTheme="minorEastAsia"/>
          <w:sz w:val="28"/>
          <w:lang w:eastAsia="ru-RU"/>
        </w:rPr>
        <w:t>).</w:t>
      </w:r>
    </w:p>
    <w:p w14:paraId="544533DC" w14:textId="0CC39176" w:rsidR="00985897" w:rsidRPr="008F4C71" w:rsidRDefault="008F4C71" w:rsidP="00BC0D1B">
      <w:pPr>
        <w:pStyle w:val="afc"/>
        <w:numPr>
          <w:ilvl w:val="0"/>
          <w:numId w:val="8"/>
        </w:numPr>
        <w:spacing w:line="360" w:lineRule="auto"/>
        <w:jc w:val="both"/>
        <w:rPr>
          <w:rFonts w:eastAsiaTheme="minorEastAsia"/>
          <w:sz w:val="28"/>
          <w:lang w:eastAsia="ru-RU"/>
        </w:rPr>
      </w:pPr>
      <w:r>
        <w:rPr>
          <w:rFonts w:eastAsiaTheme="minorEastAsia"/>
          <w:sz w:val="28"/>
          <w:lang w:val="en-US" w:eastAsia="ru-RU"/>
        </w:rPr>
        <w:t>Pypi</w:t>
      </w:r>
      <w:r w:rsidRPr="008F4C71">
        <w:rPr>
          <w:rFonts w:eastAsiaTheme="minorEastAsia"/>
          <w:sz w:val="28"/>
          <w:lang w:eastAsia="ru-RU"/>
        </w:rPr>
        <w:t>. pyTelegramBotAPI 4.18.1 [</w:t>
      </w:r>
      <w:r>
        <w:rPr>
          <w:rFonts w:eastAsiaTheme="minorEastAsia"/>
          <w:sz w:val="28"/>
          <w:lang w:eastAsia="ru-RU"/>
        </w:rPr>
        <w:t>Электронный ресурс</w:t>
      </w:r>
      <w:r w:rsidRPr="008F4C71">
        <w:rPr>
          <w:rFonts w:eastAsiaTheme="minorEastAsia"/>
          <w:sz w:val="28"/>
          <w:lang w:eastAsia="ru-RU"/>
        </w:rPr>
        <w:t>]</w:t>
      </w:r>
      <w:r w:rsidR="00C64994" w:rsidRPr="008F4C71">
        <w:rPr>
          <w:rFonts w:eastAsiaTheme="minorEastAsia"/>
          <w:sz w:val="28"/>
          <w:lang w:eastAsia="ru-RU"/>
        </w:rPr>
        <w:t xml:space="preserve"> </w:t>
      </w:r>
      <w:r w:rsidR="00C64994" w:rsidRPr="00AC2AD1">
        <w:rPr>
          <w:rFonts w:eastAsiaTheme="minorEastAsia"/>
          <w:sz w:val="28"/>
          <w:lang w:val="en-US" w:eastAsia="ru-RU"/>
        </w:rPr>
        <w:t>URL</w:t>
      </w:r>
      <w:r w:rsidR="00C64994" w:rsidRPr="008F4C71">
        <w:rPr>
          <w:rFonts w:eastAsiaTheme="minorEastAsia"/>
          <w:sz w:val="28"/>
          <w:lang w:eastAsia="ru-RU"/>
        </w:rPr>
        <w:t xml:space="preserve">: </w:t>
      </w:r>
      <w:hyperlink r:id="rId35" w:history="1">
        <w:r>
          <w:rPr>
            <w:rStyle w:val="af9"/>
            <w:rFonts w:eastAsiaTheme="minorEastAsia"/>
            <w:sz w:val="28"/>
            <w:lang w:val="en-US" w:eastAsia="ru-RU"/>
          </w:rPr>
          <w:t>https</w:t>
        </w:r>
        <w:r w:rsidRPr="008F4C71">
          <w:rPr>
            <w:rStyle w:val="af9"/>
            <w:rFonts w:eastAsiaTheme="minorEastAsia"/>
            <w:sz w:val="28"/>
            <w:lang w:eastAsia="ru-RU"/>
          </w:rPr>
          <w:t>://</w:t>
        </w:r>
        <w:r>
          <w:rPr>
            <w:rStyle w:val="af9"/>
            <w:rFonts w:eastAsiaTheme="minorEastAsia"/>
            <w:sz w:val="28"/>
            <w:lang w:val="en-US" w:eastAsia="ru-RU"/>
          </w:rPr>
          <w:t>pypi</w:t>
        </w:r>
        <w:r w:rsidRPr="008F4C71">
          <w:rPr>
            <w:rStyle w:val="af9"/>
            <w:rFonts w:eastAsiaTheme="minorEastAsia"/>
            <w:sz w:val="28"/>
            <w:lang w:eastAsia="ru-RU"/>
          </w:rPr>
          <w:t>.</w:t>
        </w:r>
        <w:r>
          <w:rPr>
            <w:rStyle w:val="af9"/>
            <w:rFonts w:eastAsiaTheme="minorEastAsia"/>
            <w:sz w:val="28"/>
            <w:lang w:val="en-US" w:eastAsia="ru-RU"/>
          </w:rPr>
          <w:t>org</w:t>
        </w:r>
        <w:r w:rsidRPr="008F4C71">
          <w:rPr>
            <w:rStyle w:val="af9"/>
            <w:rFonts w:eastAsiaTheme="minorEastAsia"/>
            <w:sz w:val="28"/>
            <w:lang w:eastAsia="ru-RU"/>
          </w:rPr>
          <w:t>/</w:t>
        </w:r>
        <w:r>
          <w:rPr>
            <w:rStyle w:val="af9"/>
            <w:rFonts w:eastAsiaTheme="minorEastAsia"/>
            <w:sz w:val="28"/>
            <w:lang w:val="en-US" w:eastAsia="ru-RU"/>
          </w:rPr>
          <w:t>project</w:t>
        </w:r>
        <w:r w:rsidRPr="008F4C71">
          <w:rPr>
            <w:rStyle w:val="af9"/>
            <w:rFonts w:eastAsiaTheme="minorEastAsia"/>
            <w:sz w:val="28"/>
            <w:lang w:eastAsia="ru-RU"/>
          </w:rPr>
          <w:t>/</w:t>
        </w:r>
        <w:r>
          <w:rPr>
            <w:rStyle w:val="af9"/>
            <w:rFonts w:eastAsiaTheme="minorEastAsia"/>
            <w:sz w:val="28"/>
            <w:lang w:val="en-US" w:eastAsia="ru-RU"/>
          </w:rPr>
          <w:t>pyTelegramBotAPI</w:t>
        </w:r>
        <w:r w:rsidRPr="008F4C71">
          <w:rPr>
            <w:rStyle w:val="af9"/>
            <w:rFonts w:eastAsiaTheme="minorEastAsia"/>
            <w:sz w:val="28"/>
            <w:lang w:eastAsia="ru-RU"/>
          </w:rPr>
          <w:t>/</w:t>
        </w:r>
      </w:hyperlink>
      <w:r w:rsidR="00BC0D1B" w:rsidRPr="008F4C71">
        <w:rPr>
          <w:rFonts w:eastAsiaTheme="minorEastAsia"/>
          <w:sz w:val="28"/>
          <w:lang w:eastAsia="ru-RU"/>
        </w:rPr>
        <w:t xml:space="preserve"> (</w:t>
      </w:r>
      <w:r w:rsidR="00BC0D1B" w:rsidRPr="00AC2AD1">
        <w:rPr>
          <w:rFonts w:eastAsiaTheme="minorEastAsia"/>
          <w:sz w:val="28"/>
          <w:lang w:eastAsia="ru-RU"/>
        </w:rPr>
        <w:t>дата</w:t>
      </w:r>
      <w:r w:rsidR="00BC0D1B" w:rsidRPr="008F4C71">
        <w:rPr>
          <w:rFonts w:eastAsiaTheme="minorEastAsia"/>
          <w:sz w:val="28"/>
          <w:lang w:eastAsia="ru-RU"/>
        </w:rPr>
        <w:t xml:space="preserve"> </w:t>
      </w:r>
      <w:r w:rsidR="00BC0D1B" w:rsidRPr="00AC2AD1">
        <w:rPr>
          <w:rFonts w:eastAsiaTheme="minorEastAsia"/>
          <w:sz w:val="28"/>
          <w:lang w:eastAsia="ru-RU"/>
        </w:rPr>
        <w:t>обращения</w:t>
      </w:r>
      <w:r w:rsidR="00C62255" w:rsidRPr="008F4C71">
        <w:rPr>
          <w:rFonts w:eastAsiaTheme="minorEastAsia"/>
          <w:sz w:val="28"/>
          <w:lang w:eastAsia="ru-RU"/>
        </w:rPr>
        <w:t xml:space="preserve">: </w:t>
      </w:r>
      <w:r>
        <w:rPr>
          <w:rFonts w:eastAsiaTheme="minorEastAsia"/>
          <w:sz w:val="28"/>
          <w:lang w:eastAsia="ru-RU"/>
        </w:rPr>
        <w:t>13</w:t>
      </w:r>
      <w:r w:rsidR="00C62255" w:rsidRPr="008F4C71">
        <w:rPr>
          <w:rFonts w:eastAsiaTheme="minorEastAsia"/>
          <w:sz w:val="28"/>
          <w:lang w:eastAsia="ru-RU"/>
        </w:rPr>
        <w:t>.0</w:t>
      </w:r>
      <w:r>
        <w:rPr>
          <w:rFonts w:eastAsiaTheme="minorEastAsia"/>
          <w:sz w:val="28"/>
          <w:lang w:eastAsia="ru-RU"/>
        </w:rPr>
        <w:t>4</w:t>
      </w:r>
      <w:r w:rsidR="00C62255" w:rsidRPr="008F4C71">
        <w:rPr>
          <w:rFonts w:eastAsiaTheme="minorEastAsia"/>
          <w:sz w:val="28"/>
          <w:lang w:eastAsia="ru-RU"/>
        </w:rPr>
        <w:t>.</w:t>
      </w:r>
      <w:r w:rsidR="00687E3B" w:rsidRPr="008F4C71">
        <w:rPr>
          <w:rFonts w:eastAsiaTheme="minorEastAsia"/>
          <w:sz w:val="28"/>
          <w:lang w:eastAsia="ru-RU"/>
        </w:rPr>
        <w:t>202</w:t>
      </w:r>
      <w:r>
        <w:rPr>
          <w:rFonts w:eastAsiaTheme="minorEastAsia"/>
          <w:sz w:val="28"/>
          <w:lang w:eastAsia="ru-RU"/>
        </w:rPr>
        <w:t>4</w:t>
      </w:r>
      <w:r w:rsidR="00BC0D1B" w:rsidRPr="008F4C71">
        <w:rPr>
          <w:rFonts w:eastAsiaTheme="minorEastAsia"/>
          <w:sz w:val="28"/>
          <w:lang w:eastAsia="ru-RU"/>
        </w:rPr>
        <w:t>).</w:t>
      </w:r>
    </w:p>
    <w:p w14:paraId="648986FE" w14:textId="1E713087" w:rsidR="00C0030D" w:rsidRPr="000F5B5D" w:rsidRDefault="000F5B5D" w:rsidP="00C0030D">
      <w:pPr>
        <w:pStyle w:val="afc"/>
        <w:numPr>
          <w:ilvl w:val="0"/>
          <w:numId w:val="8"/>
        </w:numPr>
        <w:spacing w:line="360" w:lineRule="auto"/>
        <w:jc w:val="both"/>
        <w:rPr>
          <w:rFonts w:eastAsiaTheme="minorEastAsia"/>
          <w:sz w:val="28"/>
          <w:lang w:eastAsia="ru-RU"/>
        </w:rPr>
      </w:pPr>
      <w:r>
        <w:rPr>
          <w:rFonts w:eastAsiaTheme="minorEastAsia"/>
          <w:sz w:val="28"/>
          <w:lang w:val="en-US" w:eastAsia="ru-RU"/>
        </w:rPr>
        <w:t>itProger</w:t>
      </w:r>
      <w:r w:rsidRPr="000F5B5D">
        <w:rPr>
          <w:rFonts w:eastAsiaTheme="minorEastAsia"/>
          <w:sz w:val="28"/>
          <w:lang w:eastAsia="ru-RU"/>
        </w:rPr>
        <w:t>. Разработка Telegram Ботов на Python [</w:t>
      </w:r>
      <w:r>
        <w:rPr>
          <w:rFonts w:eastAsiaTheme="minorEastAsia"/>
          <w:sz w:val="28"/>
          <w:lang w:eastAsia="ru-RU"/>
        </w:rPr>
        <w:t>Электронный ресурс</w:t>
      </w:r>
      <w:r w:rsidRPr="000F5B5D">
        <w:rPr>
          <w:rFonts w:eastAsiaTheme="minorEastAsia"/>
          <w:sz w:val="28"/>
          <w:lang w:eastAsia="ru-RU"/>
        </w:rPr>
        <w:t>]</w:t>
      </w:r>
      <w:r w:rsidR="00BC0D1B" w:rsidRPr="000F5B5D">
        <w:rPr>
          <w:rFonts w:eastAsiaTheme="minorEastAsia"/>
          <w:sz w:val="28"/>
          <w:lang w:eastAsia="ru-RU"/>
        </w:rPr>
        <w:t xml:space="preserve"> </w:t>
      </w:r>
      <w:r w:rsidR="00BC0D1B" w:rsidRPr="00AC2AD1">
        <w:rPr>
          <w:rFonts w:eastAsiaTheme="minorEastAsia"/>
          <w:sz w:val="28"/>
          <w:lang w:val="en-US" w:eastAsia="ru-RU"/>
        </w:rPr>
        <w:t>URL</w:t>
      </w:r>
      <w:r w:rsidR="00BC0D1B" w:rsidRPr="000F5B5D">
        <w:rPr>
          <w:rFonts w:eastAsiaTheme="minorEastAsia"/>
          <w:sz w:val="28"/>
          <w:lang w:eastAsia="ru-RU"/>
        </w:rPr>
        <w:t xml:space="preserve">: </w:t>
      </w:r>
      <w:hyperlink r:id="rId36" w:history="1">
        <w:r>
          <w:rPr>
            <w:rStyle w:val="af9"/>
            <w:rFonts w:eastAsiaTheme="minorEastAsia"/>
            <w:sz w:val="28"/>
            <w:lang w:eastAsia="ru-RU"/>
          </w:rPr>
          <w:t>https://itproger.com/course/telegram-bot</w:t>
        </w:r>
      </w:hyperlink>
      <w:r w:rsidR="00C62255" w:rsidRPr="000F5B5D">
        <w:rPr>
          <w:rFonts w:eastAsiaTheme="minorEastAsia"/>
          <w:sz w:val="28"/>
          <w:lang w:eastAsia="ru-RU"/>
        </w:rPr>
        <w:t xml:space="preserve"> (</w:t>
      </w:r>
      <w:r w:rsidR="00C62255" w:rsidRPr="00AC2AD1">
        <w:rPr>
          <w:rFonts w:eastAsiaTheme="minorEastAsia"/>
          <w:sz w:val="28"/>
          <w:lang w:eastAsia="ru-RU"/>
        </w:rPr>
        <w:t>дата</w:t>
      </w:r>
      <w:r w:rsidR="00C62255" w:rsidRPr="000F5B5D">
        <w:rPr>
          <w:rFonts w:eastAsiaTheme="minorEastAsia"/>
          <w:sz w:val="28"/>
          <w:lang w:eastAsia="ru-RU"/>
        </w:rPr>
        <w:t xml:space="preserve"> </w:t>
      </w:r>
      <w:r w:rsidR="00C62255" w:rsidRPr="00AC2AD1">
        <w:rPr>
          <w:rFonts w:eastAsiaTheme="minorEastAsia"/>
          <w:sz w:val="28"/>
          <w:lang w:eastAsia="ru-RU"/>
        </w:rPr>
        <w:t>обращения</w:t>
      </w:r>
      <w:r w:rsidR="00C62255" w:rsidRPr="000F5B5D">
        <w:rPr>
          <w:rFonts w:eastAsiaTheme="minorEastAsia"/>
          <w:sz w:val="28"/>
          <w:lang w:eastAsia="ru-RU"/>
        </w:rPr>
        <w:t xml:space="preserve">: </w:t>
      </w:r>
      <w:r w:rsidRPr="000F5B5D">
        <w:rPr>
          <w:rFonts w:eastAsiaTheme="minorEastAsia"/>
          <w:sz w:val="28"/>
          <w:lang w:eastAsia="ru-RU"/>
        </w:rPr>
        <w:t>13</w:t>
      </w:r>
      <w:r w:rsidR="00C62255" w:rsidRPr="000F5B5D">
        <w:rPr>
          <w:rFonts w:eastAsiaTheme="minorEastAsia"/>
          <w:sz w:val="28"/>
          <w:lang w:eastAsia="ru-RU"/>
        </w:rPr>
        <w:t>.0</w:t>
      </w:r>
      <w:r w:rsidRPr="000F5B5D">
        <w:rPr>
          <w:rFonts w:eastAsiaTheme="minorEastAsia"/>
          <w:sz w:val="28"/>
          <w:lang w:eastAsia="ru-RU"/>
        </w:rPr>
        <w:t>4</w:t>
      </w:r>
      <w:r w:rsidR="00C62255" w:rsidRPr="000F5B5D">
        <w:rPr>
          <w:rFonts w:eastAsiaTheme="minorEastAsia"/>
          <w:sz w:val="28"/>
          <w:lang w:eastAsia="ru-RU"/>
        </w:rPr>
        <w:t>.</w:t>
      </w:r>
      <w:r w:rsidR="00687E3B" w:rsidRPr="000F5B5D">
        <w:rPr>
          <w:rFonts w:eastAsiaTheme="minorEastAsia"/>
          <w:sz w:val="28"/>
          <w:lang w:eastAsia="ru-RU"/>
        </w:rPr>
        <w:t>2023</w:t>
      </w:r>
      <w:r w:rsidR="00C62255" w:rsidRPr="000F5B5D">
        <w:rPr>
          <w:rFonts w:eastAsiaTheme="minorEastAsia"/>
          <w:sz w:val="28"/>
          <w:lang w:eastAsia="ru-RU"/>
        </w:rPr>
        <w:t>).</w:t>
      </w:r>
    </w:p>
    <w:p w14:paraId="5E4F67FB" w14:textId="5C3E7E8B" w:rsidR="00F26B1A" w:rsidRPr="005D71FA" w:rsidRDefault="00F26B1A" w:rsidP="00C0030D">
      <w:pPr>
        <w:spacing w:line="360" w:lineRule="auto"/>
        <w:jc w:val="both"/>
        <w:rPr>
          <w:rFonts w:eastAsiaTheme="minorEastAsia"/>
          <w:sz w:val="28"/>
        </w:rPr>
      </w:pPr>
      <w:r w:rsidRPr="005D71FA">
        <w:br w:type="page"/>
      </w:r>
    </w:p>
    <w:p w14:paraId="152EB605" w14:textId="301B290A" w:rsidR="006143EF" w:rsidRDefault="006143EF" w:rsidP="006143EF">
      <w:pPr>
        <w:pStyle w:val="af0"/>
      </w:pPr>
      <w:r w:rsidRPr="00915D0E">
        <w:lastRenderedPageBreak/>
        <w:t>ПРИЛОЖЕНИЕ А</w:t>
      </w:r>
      <w:bookmarkStart w:id="20" w:name="_Toc103334690"/>
    </w:p>
    <w:bookmarkEnd w:id="20"/>
    <w:p w14:paraId="1D024179" w14:textId="5723888F" w:rsidR="00117398" w:rsidRPr="00915D0E" w:rsidRDefault="001B29DC" w:rsidP="00117398">
      <w:pPr>
        <w:pStyle w:val="OP8"/>
      </w:pPr>
      <w:r w:rsidRPr="001B29DC">
        <w:drawing>
          <wp:inline distT="0" distB="0" distL="0" distR="0" wp14:anchorId="093AAE25" wp14:editId="2B376CE7">
            <wp:extent cx="5296639" cy="53156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398" w:rsidRPr="00915D0E" w:rsidSect="00EA6D79">
      <w:pgSz w:w="11906" w:h="16838"/>
      <w:pgMar w:top="1134" w:right="567" w:bottom="1134" w:left="1418" w:header="709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B0E92" w14:textId="77777777" w:rsidR="002C4966" w:rsidRDefault="002C4966" w:rsidP="007029AC">
      <w:pPr>
        <w:spacing w:after="0" w:line="240" w:lineRule="auto"/>
      </w:pPr>
      <w:r>
        <w:separator/>
      </w:r>
    </w:p>
  </w:endnote>
  <w:endnote w:type="continuationSeparator" w:id="0">
    <w:p w14:paraId="4C3575B7" w14:textId="77777777" w:rsidR="002C4966" w:rsidRDefault="002C4966" w:rsidP="00702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9212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08D3B4F" w14:textId="43E09BE7" w:rsidR="00545FD8" w:rsidRPr="00C70405" w:rsidRDefault="00C70405" w:rsidP="00C70405">
        <w:pPr>
          <w:pStyle w:val="af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7040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7040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7040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70405">
          <w:rPr>
            <w:rFonts w:ascii="Times New Roman" w:hAnsi="Times New Roman" w:cs="Times New Roman"/>
            <w:sz w:val="28"/>
            <w:szCs w:val="28"/>
          </w:rPr>
          <w:t>2</w:t>
        </w:r>
        <w:r w:rsidRPr="00C7040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643A2" w14:textId="77777777" w:rsidR="002C4966" w:rsidRDefault="002C4966" w:rsidP="007029AC">
      <w:pPr>
        <w:spacing w:after="0" w:line="240" w:lineRule="auto"/>
      </w:pPr>
      <w:r>
        <w:separator/>
      </w:r>
    </w:p>
  </w:footnote>
  <w:footnote w:type="continuationSeparator" w:id="0">
    <w:p w14:paraId="2C4F01BC" w14:textId="77777777" w:rsidR="002C4966" w:rsidRDefault="002C4966" w:rsidP="00702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0E38"/>
    <w:multiLevelType w:val="hybridMultilevel"/>
    <w:tmpl w:val="A26ECEA6"/>
    <w:lvl w:ilvl="0" w:tplc="EA242A94">
      <w:start w:val="1"/>
      <w:numFmt w:val="decimal"/>
      <w:suff w:val="space"/>
      <w:lvlText w:val="Рисунок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21A0B"/>
    <w:multiLevelType w:val="hybridMultilevel"/>
    <w:tmpl w:val="FB92C9EC"/>
    <w:lvl w:ilvl="0" w:tplc="F844FBA4">
      <w:start w:val="1"/>
      <w:numFmt w:val="decimal"/>
      <w:pStyle w:val="OP"/>
      <w:lvlText w:val="%1."/>
      <w:lvlJc w:val="left"/>
      <w:pPr>
        <w:ind w:left="1069" w:hanging="360"/>
      </w:pPr>
      <w:rPr>
        <w:rFonts w:hint="default"/>
      </w:rPr>
    </w:lvl>
    <w:lvl w:ilvl="1" w:tplc="89BEBCB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212C58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1E68CD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3CD2C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378091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9FEB48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F8515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230F26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77758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E67273F"/>
    <w:multiLevelType w:val="hybridMultilevel"/>
    <w:tmpl w:val="94DEAD62"/>
    <w:lvl w:ilvl="0" w:tplc="083084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E51B81"/>
    <w:multiLevelType w:val="hybridMultilevel"/>
    <w:tmpl w:val="7BF4B2C0"/>
    <w:lvl w:ilvl="0" w:tplc="38F21C8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FD4DEF"/>
    <w:multiLevelType w:val="multilevel"/>
    <w:tmpl w:val="5ECAC5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6" w15:restartNumberingAfterBreak="0">
    <w:nsid w:val="18036785"/>
    <w:multiLevelType w:val="hybridMultilevel"/>
    <w:tmpl w:val="B26E9436"/>
    <w:lvl w:ilvl="0" w:tplc="5F4E8C4C">
      <w:start w:val="1"/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5C2D5F"/>
    <w:multiLevelType w:val="multilevel"/>
    <w:tmpl w:val="670CB9BE"/>
    <w:lvl w:ilvl="0">
      <w:start w:val="1"/>
      <w:numFmt w:val="decimal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Restart w:val="1"/>
      <w:suff w:val="space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8E41CF9"/>
    <w:multiLevelType w:val="hybridMultilevel"/>
    <w:tmpl w:val="74AC8EDA"/>
    <w:lvl w:ilvl="0" w:tplc="C5F26AD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1B5CD9"/>
    <w:multiLevelType w:val="multilevel"/>
    <w:tmpl w:val="0419001D"/>
    <w:numStyleLink w:val="2"/>
  </w:abstractNum>
  <w:abstractNum w:abstractNumId="10" w15:restartNumberingAfterBreak="0">
    <w:nsid w:val="205513A3"/>
    <w:multiLevelType w:val="multilevel"/>
    <w:tmpl w:val="7EE0BEC0"/>
    <w:lvl w:ilvl="0">
      <w:start w:val="1"/>
      <w:numFmt w:val="none"/>
      <w:suff w:val="space"/>
      <w:lvlText w:val="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51A1AE9"/>
    <w:multiLevelType w:val="hybridMultilevel"/>
    <w:tmpl w:val="768A0472"/>
    <w:lvl w:ilvl="0" w:tplc="1B026DE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E390376"/>
    <w:multiLevelType w:val="hybridMultilevel"/>
    <w:tmpl w:val="49B89B4E"/>
    <w:lvl w:ilvl="0" w:tplc="BB02E834">
      <w:start w:val="1"/>
      <w:numFmt w:val="decimal"/>
      <w:suff w:val="space"/>
      <w:lvlText w:val="%1) 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631861"/>
    <w:multiLevelType w:val="hybridMultilevel"/>
    <w:tmpl w:val="A76C8A3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32B45707"/>
    <w:multiLevelType w:val="hybridMultilevel"/>
    <w:tmpl w:val="7EFCFCF4"/>
    <w:lvl w:ilvl="0" w:tplc="C304EA1E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AC20CCE" w:tentative="1">
      <w:start w:val="1"/>
      <w:numFmt w:val="lowerLetter"/>
      <w:lvlText w:val="%2."/>
      <w:lvlJc w:val="left"/>
      <w:pPr>
        <w:ind w:left="1800" w:hanging="360"/>
      </w:pPr>
    </w:lvl>
    <w:lvl w:ilvl="2" w:tplc="A66E78CE" w:tentative="1">
      <w:start w:val="1"/>
      <w:numFmt w:val="lowerRoman"/>
      <w:lvlText w:val="%3."/>
      <w:lvlJc w:val="right"/>
      <w:pPr>
        <w:ind w:left="2520" w:hanging="180"/>
      </w:pPr>
    </w:lvl>
    <w:lvl w:ilvl="3" w:tplc="16F04F66" w:tentative="1">
      <w:start w:val="1"/>
      <w:numFmt w:val="decimal"/>
      <w:lvlText w:val="%4."/>
      <w:lvlJc w:val="left"/>
      <w:pPr>
        <w:ind w:left="3240" w:hanging="360"/>
      </w:pPr>
    </w:lvl>
    <w:lvl w:ilvl="4" w:tplc="61CC6464" w:tentative="1">
      <w:start w:val="1"/>
      <w:numFmt w:val="lowerLetter"/>
      <w:lvlText w:val="%5."/>
      <w:lvlJc w:val="left"/>
      <w:pPr>
        <w:ind w:left="3960" w:hanging="360"/>
      </w:pPr>
    </w:lvl>
    <w:lvl w:ilvl="5" w:tplc="E4926D1A" w:tentative="1">
      <w:start w:val="1"/>
      <w:numFmt w:val="lowerRoman"/>
      <w:lvlText w:val="%6."/>
      <w:lvlJc w:val="right"/>
      <w:pPr>
        <w:ind w:left="4680" w:hanging="180"/>
      </w:pPr>
    </w:lvl>
    <w:lvl w:ilvl="6" w:tplc="06B0F0C6" w:tentative="1">
      <w:start w:val="1"/>
      <w:numFmt w:val="decimal"/>
      <w:lvlText w:val="%7."/>
      <w:lvlJc w:val="left"/>
      <w:pPr>
        <w:ind w:left="5400" w:hanging="360"/>
      </w:pPr>
    </w:lvl>
    <w:lvl w:ilvl="7" w:tplc="97A4129E" w:tentative="1">
      <w:start w:val="1"/>
      <w:numFmt w:val="lowerLetter"/>
      <w:lvlText w:val="%8."/>
      <w:lvlJc w:val="left"/>
      <w:pPr>
        <w:ind w:left="6120" w:hanging="360"/>
      </w:pPr>
    </w:lvl>
    <w:lvl w:ilvl="8" w:tplc="7A66007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FE325E"/>
    <w:multiLevelType w:val="hybridMultilevel"/>
    <w:tmpl w:val="19F665F8"/>
    <w:lvl w:ilvl="0" w:tplc="5E147FAA">
      <w:start w:val="1"/>
      <w:numFmt w:val="bullet"/>
      <w:pStyle w:val="1"/>
      <w:lvlText w:val="—"/>
      <w:lvlJc w:val="left"/>
      <w:pPr>
        <w:ind w:left="720" w:hanging="360"/>
      </w:pPr>
      <w:rPr>
        <w:rFonts w:ascii="Cambria Math" w:eastAsiaTheme="minorHAnsi" w:hAnsi="Cambria Math" w:cs="Cambria Math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05C25"/>
    <w:multiLevelType w:val="hybridMultilevel"/>
    <w:tmpl w:val="978A2C9A"/>
    <w:lvl w:ilvl="0" w:tplc="F74492F8">
      <w:start w:val="1"/>
      <w:numFmt w:val="bullet"/>
      <w:pStyle w:val="OP0"/>
      <w:lvlText w:val="─"/>
      <w:lvlJc w:val="left"/>
      <w:pPr>
        <w:ind w:left="1069" w:hanging="360"/>
      </w:pPr>
      <w:rPr>
        <w:rFonts w:ascii="Cambria Math" w:eastAsiaTheme="minorHAnsi" w:hAnsi="Cambria Math" w:cs="Cambria Math" w:hint="default"/>
      </w:rPr>
    </w:lvl>
    <w:lvl w:ilvl="1" w:tplc="89BEBCB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212C58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1E68CD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3CD2C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378091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9FEB48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F8515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230F26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297D6E"/>
    <w:multiLevelType w:val="multilevel"/>
    <w:tmpl w:val="FEC6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D693570"/>
    <w:multiLevelType w:val="hybridMultilevel"/>
    <w:tmpl w:val="E08CED5A"/>
    <w:lvl w:ilvl="0" w:tplc="F30C9F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19A63EFE" w:tentative="1">
      <w:start w:val="1"/>
      <w:numFmt w:val="lowerLetter"/>
      <w:lvlText w:val="%2."/>
      <w:lvlJc w:val="left"/>
      <w:pPr>
        <w:ind w:left="1789" w:hanging="360"/>
      </w:pPr>
    </w:lvl>
    <w:lvl w:ilvl="2" w:tplc="EA6CECF0" w:tentative="1">
      <w:start w:val="1"/>
      <w:numFmt w:val="lowerRoman"/>
      <w:lvlText w:val="%3."/>
      <w:lvlJc w:val="right"/>
      <w:pPr>
        <w:ind w:left="2509" w:hanging="180"/>
      </w:pPr>
    </w:lvl>
    <w:lvl w:ilvl="3" w:tplc="56F2E058" w:tentative="1">
      <w:start w:val="1"/>
      <w:numFmt w:val="decimal"/>
      <w:lvlText w:val="%4."/>
      <w:lvlJc w:val="left"/>
      <w:pPr>
        <w:ind w:left="3229" w:hanging="360"/>
      </w:pPr>
    </w:lvl>
    <w:lvl w:ilvl="4" w:tplc="1D304242" w:tentative="1">
      <w:start w:val="1"/>
      <w:numFmt w:val="lowerLetter"/>
      <w:lvlText w:val="%5."/>
      <w:lvlJc w:val="left"/>
      <w:pPr>
        <w:ind w:left="3949" w:hanging="360"/>
      </w:pPr>
    </w:lvl>
    <w:lvl w:ilvl="5" w:tplc="53789436" w:tentative="1">
      <w:start w:val="1"/>
      <w:numFmt w:val="lowerRoman"/>
      <w:lvlText w:val="%6."/>
      <w:lvlJc w:val="right"/>
      <w:pPr>
        <w:ind w:left="4669" w:hanging="180"/>
      </w:pPr>
    </w:lvl>
    <w:lvl w:ilvl="6" w:tplc="4558C916" w:tentative="1">
      <w:start w:val="1"/>
      <w:numFmt w:val="decimal"/>
      <w:lvlText w:val="%7."/>
      <w:lvlJc w:val="left"/>
      <w:pPr>
        <w:ind w:left="5389" w:hanging="360"/>
      </w:pPr>
    </w:lvl>
    <w:lvl w:ilvl="7" w:tplc="E8324394" w:tentative="1">
      <w:start w:val="1"/>
      <w:numFmt w:val="lowerLetter"/>
      <w:lvlText w:val="%8."/>
      <w:lvlJc w:val="left"/>
      <w:pPr>
        <w:ind w:left="6109" w:hanging="360"/>
      </w:pPr>
    </w:lvl>
    <w:lvl w:ilvl="8" w:tplc="19D42A54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1060C27"/>
    <w:multiLevelType w:val="hybridMultilevel"/>
    <w:tmpl w:val="761EE40C"/>
    <w:lvl w:ilvl="0" w:tplc="CD40C3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789" w:hanging="360"/>
      </w:pPr>
    </w:lvl>
    <w:lvl w:ilvl="2" w:tplc="04190005" w:tentative="1">
      <w:start w:val="1"/>
      <w:numFmt w:val="lowerRoman"/>
      <w:lvlText w:val="%3."/>
      <w:lvlJc w:val="right"/>
      <w:pPr>
        <w:ind w:left="2509" w:hanging="180"/>
      </w:pPr>
    </w:lvl>
    <w:lvl w:ilvl="3" w:tplc="04190001" w:tentative="1">
      <w:start w:val="1"/>
      <w:numFmt w:val="decimal"/>
      <w:lvlText w:val="%4."/>
      <w:lvlJc w:val="left"/>
      <w:pPr>
        <w:ind w:left="3229" w:hanging="360"/>
      </w:pPr>
    </w:lvl>
    <w:lvl w:ilvl="4" w:tplc="04190003" w:tentative="1">
      <w:start w:val="1"/>
      <w:numFmt w:val="lowerLetter"/>
      <w:lvlText w:val="%5."/>
      <w:lvlJc w:val="left"/>
      <w:pPr>
        <w:ind w:left="3949" w:hanging="360"/>
      </w:pPr>
    </w:lvl>
    <w:lvl w:ilvl="5" w:tplc="04190005" w:tentative="1">
      <w:start w:val="1"/>
      <w:numFmt w:val="lowerRoman"/>
      <w:lvlText w:val="%6."/>
      <w:lvlJc w:val="right"/>
      <w:pPr>
        <w:ind w:left="4669" w:hanging="180"/>
      </w:pPr>
    </w:lvl>
    <w:lvl w:ilvl="6" w:tplc="04190001" w:tentative="1">
      <w:start w:val="1"/>
      <w:numFmt w:val="decimal"/>
      <w:lvlText w:val="%7."/>
      <w:lvlJc w:val="left"/>
      <w:pPr>
        <w:ind w:left="5389" w:hanging="360"/>
      </w:pPr>
    </w:lvl>
    <w:lvl w:ilvl="7" w:tplc="04190003" w:tentative="1">
      <w:start w:val="1"/>
      <w:numFmt w:val="lowerLetter"/>
      <w:lvlText w:val="%8."/>
      <w:lvlJc w:val="left"/>
      <w:pPr>
        <w:ind w:left="6109" w:hanging="360"/>
      </w:pPr>
    </w:lvl>
    <w:lvl w:ilvl="8" w:tplc="04190005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649027B"/>
    <w:multiLevelType w:val="hybridMultilevel"/>
    <w:tmpl w:val="43CA32E8"/>
    <w:lvl w:ilvl="0" w:tplc="4CF27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B6411A"/>
    <w:multiLevelType w:val="multilevel"/>
    <w:tmpl w:val="5488718E"/>
    <w:lvl w:ilvl="0">
      <w:start w:val="1"/>
      <w:numFmt w:val="decimal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Restart w:val="1"/>
      <w:suff w:val="space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OP1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64DD42FE"/>
    <w:multiLevelType w:val="hybridMultilevel"/>
    <w:tmpl w:val="A002DFE2"/>
    <w:lvl w:ilvl="0" w:tplc="37F413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5942589"/>
    <w:multiLevelType w:val="multilevel"/>
    <w:tmpl w:val="8D2C6BC4"/>
    <w:lvl w:ilvl="0">
      <w:start w:val="1"/>
      <w:numFmt w:val="decimal"/>
      <w:pStyle w:val="OP10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OP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OP3"/>
      <w:suff w:val="space"/>
      <w:lvlText w:val="%1.%2.%3"/>
      <w:lvlJc w:val="left"/>
      <w:pPr>
        <w:ind w:left="709" w:firstLine="0"/>
      </w:pPr>
      <w:rPr>
        <w:rFonts w:hint="default"/>
        <w:lang w:val="ru-RU"/>
      </w:rPr>
    </w:lvl>
    <w:lvl w:ilvl="3">
      <w:start w:val="1"/>
      <w:numFmt w:val="none"/>
      <w:lvlRestart w:val="1"/>
      <w:suff w:val="space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OP4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OP5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70885CC6"/>
    <w:multiLevelType w:val="multilevel"/>
    <w:tmpl w:val="DC08A84E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5" w15:restartNumberingAfterBreak="0">
    <w:nsid w:val="7673599A"/>
    <w:multiLevelType w:val="hybridMultilevel"/>
    <w:tmpl w:val="8A3CACF4"/>
    <w:lvl w:ilvl="0" w:tplc="4CB8883A">
      <w:start w:val="1"/>
      <w:numFmt w:val="decimal"/>
      <w:lvlText w:val="%1) 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789" w:hanging="360"/>
      </w:pPr>
    </w:lvl>
    <w:lvl w:ilvl="2" w:tplc="04190005" w:tentative="1">
      <w:start w:val="1"/>
      <w:numFmt w:val="lowerRoman"/>
      <w:lvlText w:val="%3."/>
      <w:lvlJc w:val="right"/>
      <w:pPr>
        <w:ind w:left="2509" w:hanging="180"/>
      </w:pPr>
    </w:lvl>
    <w:lvl w:ilvl="3" w:tplc="04190001" w:tentative="1">
      <w:start w:val="1"/>
      <w:numFmt w:val="decimal"/>
      <w:lvlText w:val="%4."/>
      <w:lvlJc w:val="left"/>
      <w:pPr>
        <w:ind w:left="3229" w:hanging="360"/>
      </w:pPr>
    </w:lvl>
    <w:lvl w:ilvl="4" w:tplc="04190003" w:tentative="1">
      <w:start w:val="1"/>
      <w:numFmt w:val="lowerLetter"/>
      <w:lvlText w:val="%5."/>
      <w:lvlJc w:val="left"/>
      <w:pPr>
        <w:ind w:left="3949" w:hanging="360"/>
      </w:pPr>
    </w:lvl>
    <w:lvl w:ilvl="5" w:tplc="04190005" w:tentative="1">
      <w:start w:val="1"/>
      <w:numFmt w:val="lowerRoman"/>
      <w:lvlText w:val="%6."/>
      <w:lvlJc w:val="right"/>
      <w:pPr>
        <w:ind w:left="4669" w:hanging="180"/>
      </w:pPr>
    </w:lvl>
    <w:lvl w:ilvl="6" w:tplc="04190001" w:tentative="1">
      <w:start w:val="1"/>
      <w:numFmt w:val="decimal"/>
      <w:lvlText w:val="%7."/>
      <w:lvlJc w:val="left"/>
      <w:pPr>
        <w:ind w:left="5389" w:hanging="360"/>
      </w:pPr>
    </w:lvl>
    <w:lvl w:ilvl="7" w:tplc="04190003" w:tentative="1">
      <w:start w:val="1"/>
      <w:numFmt w:val="lowerLetter"/>
      <w:lvlText w:val="%8."/>
      <w:lvlJc w:val="left"/>
      <w:pPr>
        <w:ind w:left="6109" w:hanging="360"/>
      </w:pPr>
    </w:lvl>
    <w:lvl w:ilvl="8" w:tplc="04190005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744347C"/>
    <w:multiLevelType w:val="multilevel"/>
    <w:tmpl w:val="0419001D"/>
    <w:styleLink w:val="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2"/>
  </w:num>
  <w:num w:numId="2">
    <w:abstractNumId w:val="5"/>
  </w:num>
  <w:num w:numId="3">
    <w:abstractNumId w:val="25"/>
  </w:num>
  <w:num w:numId="4">
    <w:abstractNumId w:val="6"/>
  </w:num>
  <w:num w:numId="5">
    <w:abstractNumId w:val="11"/>
  </w:num>
  <w:num w:numId="6">
    <w:abstractNumId w:val="12"/>
  </w:num>
  <w:num w:numId="7">
    <w:abstractNumId w:val="14"/>
  </w:num>
  <w:num w:numId="8">
    <w:abstractNumId w:val="13"/>
  </w:num>
  <w:num w:numId="9">
    <w:abstractNumId w:val="2"/>
  </w:num>
  <w:num w:numId="10">
    <w:abstractNumId w:val="20"/>
  </w:num>
  <w:num w:numId="11">
    <w:abstractNumId w:val="16"/>
  </w:num>
  <w:num w:numId="12">
    <w:abstractNumId w:val="15"/>
  </w:num>
  <w:num w:numId="13">
    <w:abstractNumId w:val="24"/>
  </w:num>
  <w:num w:numId="14">
    <w:abstractNumId w:val="3"/>
  </w:num>
  <w:num w:numId="15">
    <w:abstractNumId w:val="8"/>
  </w:num>
  <w:num w:numId="16">
    <w:abstractNumId w:val="4"/>
  </w:num>
  <w:num w:numId="17">
    <w:abstractNumId w:val="18"/>
  </w:num>
  <w:num w:numId="18">
    <w:abstractNumId w:val="19"/>
  </w:num>
  <w:num w:numId="19">
    <w:abstractNumId w:val="0"/>
  </w:num>
  <w:num w:numId="20">
    <w:abstractNumId w:val="10"/>
  </w:num>
  <w:num w:numId="21">
    <w:abstractNumId w:val="26"/>
  </w:num>
  <w:num w:numId="22">
    <w:abstractNumId w:val="9"/>
  </w:num>
  <w:num w:numId="23">
    <w:abstractNumId w:val="17"/>
  </w:num>
  <w:num w:numId="24">
    <w:abstractNumId w:val="21"/>
  </w:num>
  <w:num w:numId="25">
    <w:abstractNumId w:val="7"/>
  </w:num>
  <w:num w:numId="26">
    <w:abstractNumId w:val="23"/>
  </w:num>
  <w:num w:numId="27">
    <w:abstractNumId w:val="1"/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A61"/>
    <w:rsid w:val="000008CD"/>
    <w:rsid w:val="0000340B"/>
    <w:rsid w:val="00007102"/>
    <w:rsid w:val="00013BED"/>
    <w:rsid w:val="000271DB"/>
    <w:rsid w:val="00036738"/>
    <w:rsid w:val="000379EB"/>
    <w:rsid w:val="00041007"/>
    <w:rsid w:val="00041766"/>
    <w:rsid w:val="00045666"/>
    <w:rsid w:val="0004795A"/>
    <w:rsid w:val="0005534A"/>
    <w:rsid w:val="00062065"/>
    <w:rsid w:val="00073BD0"/>
    <w:rsid w:val="00074689"/>
    <w:rsid w:val="000819B5"/>
    <w:rsid w:val="00083DE4"/>
    <w:rsid w:val="00085885"/>
    <w:rsid w:val="0009078E"/>
    <w:rsid w:val="000B2CE2"/>
    <w:rsid w:val="000B7B96"/>
    <w:rsid w:val="000B7F8E"/>
    <w:rsid w:val="000C2F15"/>
    <w:rsid w:val="000C3E83"/>
    <w:rsid w:val="000C7430"/>
    <w:rsid w:val="000E2C1F"/>
    <w:rsid w:val="000E4F4A"/>
    <w:rsid w:val="000E5438"/>
    <w:rsid w:val="000E78D1"/>
    <w:rsid w:val="000F08EC"/>
    <w:rsid w:val="000F13AD"/>
    <w:rsid w:val="000F25F1"/>
    <w:rsid w:val="000F5B5D"/>
    <w:rsid w:val="00103E53"/>
    <w:rsid w:val="0011073C"/>
    <w:rsid w:val="00117398"/>
    <w:rsid w:val="00120911"/>
    <w:rsid w:val="0012404E"/>
    <w:rsid w:val="00140912"/>
    <w:rsid w:val="00143A3D"/>
    <w:rsid w:val="00145154"/>
    <w:rsid w:val="00146C5F"/>
    <w:rsid w:val="00147ECD"/>
    <w:rsid w:val="001539B1"/>
    <w:rsid w:val="00164BCD"/>
    <w:rsid w:val="001658E9"/>
    <w:rsid w:val="00172A1E"/>
    <w:rsid w:val="00172A3F"/>
    <w:rsid w:val="0017734D"/>
    <w:rsid w:val="00177FB2"/>
    <w:rsid w:val="00181D43"/>
    <w:rsid w:val="00182998"/>
    <w:rsid w:val="00184021"/>
    <w:rsid w:val="001A1BB4"/>
    <w:rsid w:val="001A4A6A"/>
    <w:rsid w:val="001B2751"/>
    <w:rsid w:val="001B29DC"/>
    <w:rsid w:val="001B3A1A"/>
    <w:rsid w:val="001B3A82"/>
    <w:rsid w:val="001C07B5"/>
    <w:rsid w:val="001C6197"/>
    <w:rsid w:val="001C7FDC"/>
    <w:rsid w:val="001D3706"/>
    <w:rsid w:val="001D4140"/>
    <w:rsid w:val="001E7E6F"/>
    <w:rsid w:val="001F2CBD"/>
    <w:rsid w:val="001F536A"/>
    <w:rsid w:val="001F73D7"/>
    <w:rsid w:val="002020F7"/>
    <w:rsid w:val="00215262"/>
    <w:rsid w:val="0023153F"/>
    <w:rsid w:val="0023759B"/>
    <w:rsid w:val="0024520E"/>
    <w:rsid w:val="002536B3"/>
    <w:rsid w:val="00255A96"/>
    <w:rsid w:val="002565DF"/>
    <w:rsid w:val="00267041"/>
    <w:rsid w:val="002769E0"/>
    <w:rsid w:val="002812B0"/>
    <w:rsid w:val="002851AA"/>
    <w:rsid w:val="00285954"/>
    <w:rsid w:val="00286763"/>
    <w:rsid w:val="002873BD"/>
    <w:rsid w:val="002A5EAA"/>
    <w:rsid w:val="002B1301"/>
    <w:rsid w:val="002B516B"/>
    <w:rsid w:val="002C4966"/>
    <w:rsid w:val="002C5410"/>
    <w:rsid w:val="002D0B37"/>
    <w:rsid w:val="002D13AF"/>
    <w:rsid w:val="002D4178"/>
    <w:rsid w:val="002D51A8"/>
    <w:rsid w:val="002D7CB9"/>
    <w:rsid w:val="002E1E20"/>
    <w:rsid w:val="002F76B0"/>
    <w:rsid w:val="003018E9"/>
    <w:rsid w:val="00305245"/>
    <w:rsid w:val="00305EAA"/>
    <w:rsid w:val="003066D3"/>
    <w:rsid w:val="003178A5"/>
    <w:rsid w:val="00320AE8"/>
    <w:rsid w:val="00324E7D"/>
    <w:rsid w:val="0034394C"/>
    <w:rsid w:val="00350A09"/>
    <w:rsid w:val="00365C97"/>
    <w:rsid w:val="00380389"/>
    <w:rsid w:val="00382D80"/>
    <w:rsid w:val="00387FB3"/>
    <w:rsid w:val="0039263A"/>
    <w:rsid w:val="0039609C"/>
    <w:rsid w:val="003A3360"/>
    <w:rsid w:val="003B259C"/>
    <w:rsid w:val="003C3FD5"/>
    <w:rsid w:val="003C4600"/>
    <w:rsid w:val="003D19FF"/>
    <w:rsid w:val="003D3F8D"/>
    <w:rsid w:val="003D5947"/>
    <w:rsid w:val="003D6499"/>
    <w:rsid w:val="003E0D7A"/>
    <w:rsid w:val="003E5489"/>
    <w:rsid w:val="003E64AE"/>
    <w:rsid w:val="003E7638"/>
    <w:rsid w:val="003F5A7C"/>
    <w:rsid w:val="00402B32"/>
    <w:rsid w:val="0040341F"/>
    <w:rsid w:val="004102E4"/>
    <w:rsid w:val="004160DC"/>
    <w:rsid w:val="00417A6D"/>
    <w:rsid w:val="00425773"/>
    <w:rsid w:val="0042633C"/>
    <w:rsid w:val="0044640E"/>
    <w:rsid w:val="0045075F"/>
    <w:rsid w:val="004518DB"/>
    <w:rsid w:val="0045216A"/>
    <w:rsid w:val="00461F3B"/>
    <w:rsid w:val="00481F73"/>
    <w:rsid w:val="0049040B"/>
    <w:rsid w:val="004B102F"/>
    <w:rsid w:val="004D7ED5"/>
    <w:rsid w:val="004E0655"/>
    <w:rsid w:val="004E40BF"/>
    <w:rsid w:val="004F35FA"/>
    <w:rsid w:val="004F3E51"/>
    <w:rsid w:val="004F4A9C"/>
    <w:rsid w:val="004F4ECC"/>
    <w:rsid w:val="005001EE"/>
    <w:rsid w:val="00506653"/>
    <w:rsid w:val="00511EDF"/>
    <w:rsid w:val="00517989"/>
    <w:rsid w:val="005343EB"/>
    <w:rsid w:val="0054371F"/>
    <w:rsid w:val="00545FD8"/>
    <w:rsid w:val="0055659B"/>
    <w:rsid w:val="0057525F"/>
    <w:rsid w:val="00577EAA"/>
    <w:rsid w:val="00581F9B"/>
    <w:rsid w:val="0058351B"/>
    <w:rsid w:val="00586CFE"/>
    <w:rsid w:val="00587333"/>
    <w:rsid w:val="00596401"/>
    <w:rsid w:val="005A3FEE"/>
    <w:rsid w:val="005A420D"/>
    <w:rsid w:val="005B25AF"/>
    <w:rsid w:val="005D0073"/>
    <w:rsid w:val="005D71FA"/>
    <w:rsid w:val="005F1476"/>
    <w:rsid w:val="005F2902"/>
    <w:rsid w:val="005F6C22"/>
    <w:rsid w:val="00600BE5"/>
    <w:rsid w:val="00601A02"/>
    <w:rsid w:val="00602A91"/>
    <w:rsid w:val="006048EE"/>
    <w:rsid w:val="006143EF"/>
    <w:rsid w:val="00614D56"/>
    <w:rsid w:val="00617DC4"/>
    <w:rsid w:val="00620261"/>
    <w:rsid w:val="006238F8"/>
    <w:rsid w:val="006304D2"/>
    <w:rsid w:val="00633433"/>
    <w:rsid w:val="0063734B"/>
    <w:rsid w:val="0065092E"/>
    <w:rsid w:val="00650A3B"/>
    <w:rsid w:val="00651801"/>
    <w:rsid w:val="00654881"/>
    <w:rsid w:val="0066058D"/>
    <w:rsid w:val="00663E0D"/>
    <w:rsid w:val="006640E1"/>
    <w:rsid w:val="006641E3"/>
    <w:rsid w:val="00667D7B"/>
    <w:rsid w:val="006831B3"/>
    <w:rsid w:val="00687E3B"/>
    <w:rsid w:val="00692BA7"/>
    <w:rsid w:val="006C0772"/>
    <w:rsid w:val="006D1697"/>
    <w:rsid w:val="006D4823"/>
    <w:rsid w:val="006D5C12"/>
    <w:rsid w:val="006D6E12"/>
    <w:rsid w:val="006F64B2"/>
    <w:rsid w:val="007029AC"/>
    <w:rsid w:val="00711A38"/>
    <w:rsid w:val="00723515"/>
    <w:rsid w:val="00723C90"/>
    <w:rsid w:val="007240D4"/>
    <w:rsid w:val="007372E1"/>
    <w:rsid w:val="00744AFB"/>
    <w:rsid w:val="00746AFD"/>
    <w:rsid w:val="007518A3"/>
    <w:rsid w:val="00754BF8"/>
    <w:rsid w:val="00755554"/>
    <w:rsid w:val="00757168"/>
    <w:rsid w:val="00765AD2"/>
    <w:rsid w:val="007742E1"/>
    <w:rsid w:val="00775F1B"/>
    <w:rsid w:val="007819F5"/>
    <w:rsid w:val="007936B6"/>
    <w:rsid w:val="00794183"/>
    <w:rsid w:val="007B576D"/>
    <w:rsid w:val="007E0707"/>
    <w:rsid w:val="007E5ECF"/>
    <w:rsid w:val="007F5722"/>
    <w:rsid w:val="007F5A2E"/>
    <w:rsid w:val="00801D27"/>
    <w:rsid w:val="008025BD"/>
    <w:rsid w:val="00812A80"/>
    <w:rsid w:val="0081362C"/>
    <w:rsid w:val="0083240F"/>
    <w:rsid w:val="00837982"/>
    <w:rsid w:val="0084081E"/>
    <w:rsid w:val="00842D73"/>
    <w:rsid w:val="00855C82"/>
    <w:rsid w:val="00856C30"/>
    <w:rsid w:val="00866227"/>
    <w:rsid w:val="00871E19"/>
    <w:rsid w:val="00872401"/>
    <w:rsid w:val="008727C0"/>
    <w:rsid w:val="00874942"/>
    <w:rsid w:val="00882038"/>
    <w:rsid w:val="00886D1A"/>
    <w:rsid w:val="0089128B"/>
    <w:rsid w:val="008922A4"/>
    <w:rsid w:val="008A0417"/>
    <w:rsid w:val="008B2C12"/>
    <w:rsid w:val="008C48F0"/>
    <w:rsid w:val="008C752B"/>
    <w:rsid w:val="008E34AC"/>
    <w:rsid w:val="008F4C71"/>
    <w:rsid w:val="0090601E"/>
    <w:rsid w:val="009104C6"/>
    <w:rsid w:val="00913733"/>
    <w:rsid w:val="00915D0E"/>
    <w:rsid w:val="009255D8"/>
    <w:rsid w:val="00934193"/>
    <w:rsid w:val="00943A45"/>
    <w:rsid w:val="009455F4"/>
    <w:rsid w:val="0094570C"/>
    <w:rsid w:val="009513D8"/>
    <w:rsid w:val="009572D2"/>
    <w:rsid w:val="009611FE"/>
    <w:rsid w:val="00967BEC"/>
    <w:rsid w:val="00971B68"/>
    <w:rsid w:val="0098218B"/>
    <w:rsid w:val="009841D5"/>
    <w:rsid w:val="00984C65"/>
    <w:rsid w:val="00985897"/>
    <w:rsid w:val="009919D3"/>
    <w:rsid w:val="00991CB4"/>
    <w:rsid w:val="00991E73"/>
    <w:rsid w:val="009930AA"/>
    <w:rsid w:val="009A21A1"/>
    <w:rsid w:val="009A4D20"/>
    <w:rsid w:val="009B3A61"/>
    <w:rsid w:val="009C333D"/>
    <w:rsid w:val="009D1567"/>
    <w:rsid w:val="009D161F"/>
    <w:rsid w:val="009D467F"/>
    <w:rsid w:val="009D4C98"/>
    <w:rsid w:val="009D7D8B"/>
    <w:rsid w:val="009E24A2"/>
    <w:rsid w:val="009E3F99"/>
    <w:rsid w:val="009F69E8"/>
    <w:rsid w:val="009F7E95"/>
    <w:rsid w:val="00A04783"/>
    <w:rsid w:val="00A1001F"/>
    <w:rsid w:val="00A13B09"/>
    <w:rsid w:val="00A23626"/>
    <w:rsid w:val="00A3514A"/>
    <w:rsid w:val="00A555A9"/>
    <w:rsid w:val="00A62802"/>
    <w:rsid w:val="00A701F8"/>
    <w:rsid w:val="00A7102A"/>
    <w:rsid w:val="00A71615"/>
    <w:rsid w:val="00A8384B"/>
    <w:rsid w:val="00A860E1"/>
    <w:rsid w:val="00A8719F"/>
    <w:rsid w:val="00AA14D5"/>
    <w:rsid w:val="00AC2148"/>
    <w:rsid w:val="00AC2AD1"/>
    <w:rsid w:val="00AD473A"/>
    <w:rsid w:val="00AF04FB"/>
    <w:rsid w:val="00AF799D"/>
    <w:rsid w:val="00B07CB8"/>
    <w:rsid w:val="00B1378D"/>
    <w:rsid w:val="00B16C73"/>
    <w:rsid w:val="00B32D8E"/>
    <w:rsid w:val="00B465EF"/>
    <w:rsid w:val="00B6014F"/>
    <w:rsid w:val="00B83EE0"/>
    <w:rsid w:val="00B90D69"/>
    <w:rsid w:val="00BA3B78"/>
    <w:rsid w:val="00BA44A4"/>
    <w:rsid w:val="00BA5FED"/>
    <w:rsid w:val="00BA68E5"/>
    <w:rsid w:val="00BC0D1B"/>
    <w:rsid w:val="00BC475B"/>
    <w:rsid w:val="00BD085D"/>
    <w:rsid w:val="00BE1140"/>
    <w:rsid w:val="00BF1F67"/>
    <w:rsid w:val="00BF4FA7"/>
    <w:rsid w:val="00C0030D"/>
    <w:rsid w:val="00C016A7"/>
    <w:rsid w:val="00C06236"/>
    <w:rsid w:val="00C152A8"/>
    <w:rsid w:val="00C23F7F"/>
    <w:rsid w:val="00C30D2D"/>
    <w:rsid w:val="00C316AB"/>
    <w:rsid w:val="00C44238"/>
    <w:rsid w:val="00C62255"/>
    <w:rsid w:val="00C64994"/>
    <w:rsid w:val="00C70405"/>
    <w:rsid w:val="00C726F2"/>
    <w:rsid w:val="00C85114"/>
    <w:rsid w:val="00C92FD7"/>
    <w:rsid w:val="00C94723"/>
    <w:rsid w:val="00CA0B7C"/>
    <w:rsid w:val="00CA4B27"/>
    <w:rsid w:val="00CA63FA"/>
    <w:rsid w:val="00CB563F"/>
    <w:rsid w:val="00CC02C9"/>
    <w:rsid w:val="00CC02CB"/>
    <w:rsid w:val="00CC65EC"/>
    <w:rsid w:val="00CD3133"/>
    <w:rsid w:val="00CD7B97"/>
    <w:rsid w:val="00CE0B47"/>
    <w:rsid w:val="00CF0FE3"/>
    <w:rsid w:val="00CF10FA"/>
    <w:rsid w:val="00CF220B"/>
    <w:rsid w:val="00D03853"/>
    <w:rsid w:val="00D06517"/>
    <w:rsid w:val="00D26789"/>
    <w:rsid w:val="00D303E4"/>
    <w:rsid w:val="00D32DE6"/>
    <w:rsid w:val="00D42341"/>
    <w:rsid w:val="00D4338E"/>
    <w:rsid w:val="00D45209"/>
    <w:rsid w:val="00D632DE"/>
    <w:rsid w:val="00D646F8"/>
    <w:rsid w:val="00D65269"/>
    <w:rsid w:val="00D74388"/>
    <w:rsid w:val="00D9091E"/>
    <w:rsid w:val="00D95417"/>
    <w:rsid w:val="00D95789"/>
    <w:rsid w:val="00DA1493"/>
    <w:rsid w:val="00DA579C"/>
    <w:rsid w:val="00DB4F99"/>
    <w:rsid w:val="00DC020E"/>
    <w:rsid w:val="00DD0822"/>
    <w:rsid w:val="00DD3350"/>
    <w:rsid w:val="00E0471C"/>
    <w:rsid w:val="00E153D7"/>
    <w:rsid w:val="00E16B16"/>
    <w:rsid w:val="00E3102D"/>
    <w:rsid w:val="00E31237"/>
    <w:rsid w:val="00E40BC0"/>
    <w:rsid w:val="00E47020"/>
    <w:rsid w:val="00E50E93"/>
    <w:rsid w:val="00E555A9"/>
    <w:rsid w:val="00E566D5"/>
    <w:rsid w:val="00E57BDB"/>
    <w:rsid w:val="00E74621"/>
    <w:rsid w:val="00E83E6D"/>
    <w:rsid w:val="00E927B2"/>
    <w:rsid w:val="00E977A0"/>
    <w:rsid w:val="00EA6D79"/>
    <w:rsid w:val="00EB0232"/>
    <w:rsid w:val="00EB2350"/>
    <w:rsid w:val="00EB4E95"/>
    <w:rsid w:val="00EB7126"/>
    <w:rsid w:val="00EC2433"/>
    <w:rsid w:val="00ED2DD0"/>
    <w:rsid w:val="00ED5300"/>
    <w:rsid w:val="00ED6E44"/>
    <w:rsid w:val="00EE10EB"/>
    <w:rsid w:val="00EE2421"/>
    <w:rsid w:val="00F11220"/>
    <w:rsid w:val="00F2184B"/>
    <w:rsid w:val="00F2509C"/>
    <w:rsid w:val="00F26998"/>
    <w:rsid w:val="00F26B1A"/>
    <w:rsid w:val="00F30463"/>
    <w:rsid w:val="00F30E21"/>
    <w:rsid w:val="00F35346"/>
    <w:rsid w:val="00F446E5"/>
    <w:rsid w:val="00F44896"/>
    <w:rsid w:val="00F51BBA"/>
    <w:rsid w:val="00F5203E"/>
    <w:rsid w:val="00F5634A"/>
    <w:rsid w:val="00F61CE0"/>
    <w:rsid w:val="00F63B5E"/>
    <w:rsid w:val="00F7037B"/>
    <w:rsid w:val="00F7287C"/>
    <w:rsid w:val="00F72C21"/>
    <w:rsid w:val="00F74585"/>
    <w:rsid w:val="00F83776"/>
    <w:rsid w:val="00F8511A"/>
    <w:rsid w:val="00F90F84"/>
    <w:rsid w:val="00FB0096"/>
    <w:rsid w:val="00FB7BEA"/>
    <w:rsid w:val="00FD130C"/>
    <w:rsid w:val="00FD1658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DB9A4A"/>
  <w15:docId w15:val="{7789E8ED-6BEF-4905-8225-4B321B4F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32D8E"/>
  </w:style>
  <w:style w:type="paragraph" w:styleId="10">
    <w:name w:val="heading 1"/>
    <w:basedOn w:val="a"/>
    <w:next w:val="a"/>
    <w:link w:val="11"/>
    <w:uiPriority w:val="9"/>
    <w:rsid w:val="001A1BB4"/>
    <w:pPr>
      <w:keepNext/>
      <w:keepLines/>
      <w:spacing w:before="120" w:after="120" w:line="360" w:lineRule="auto"/>
      <w:ind w:firstLine="709"/>
      <w:jc w:val="both"/>
      <w:outlineLvl w:val="0"/>
    </w:pPr>
    <w:rPr>
      <w:rFonts w:ascii="Times New Roman" w:hAnsi="Times New Roman"/>
      <w:b/>
      <w:sz w:val="28"/>
      <w:szCs w:val="48"/>
    </w:rPr>
  </w:style>
  <w:style w:type="paragraph" w:styleId="20">
    <w:name w:val="heading 2"/>
    <w:basedOn w:val="a"/>
    <w:next w:val="a"/>
    <w:link w:val="21"/>
    <w:rsid w:val="001A1BB4"/>
    <w:pPr>
      <w:keepNext/>
      <w:keepLines/>
      <w:spacing w:before="120" w:after="120" w:line="360" w:lineRule="auto"/>
      <w:ind w:firstLine="709"/>
      <w:jc w:val="both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next w:val="a"/>
    <w:rsid w:val="001A1BB4"/>
    <w:pPr>
      <w:keepNext/>
      <w:keepLines/>
      <w:spacing w:before="120" w:after="120" w:line="360" w:lineRule="auto"/>
      <w:ind w:firstLine="709"/>
      <w:jc w:val="both"/>
      <w:outlineLvl w:val="2"/>
    </w:pPr>
    <w:rPr>
      <w:rFonts w:ascii="Times New Roman" w:hAnsi="Times New Roman"/>
      <w:b/>
      <w:sz w:val="28"/>
      <w:szCs w:val="28"/>
    </w:rPr>
  </w:style>
  <w:style w:type="paragraph" w:styleId="4">
    <w:name w:val="heading 4"/>
    <w:basedOn w:val="a"/>
    <w:next w:val="a"/>
    <w:rsid w:val="001A1BB4"/>
    <w:pPr>
      <w:keepNext/>
      <w:keepLines/>
      <w:spacing w:before="120" w:after="120" w:line="360" w:lineRule="auto"/>
      <w:ind w:firstLine="709"/>
      <w:jc w:val="both"/>
      <w:outlineLvl w:val="3"/>
    </w:pPr>
    <w:rPr>
      <w:rFonts w:ascii="Times New Roman" w:hAnsi="Times New Roman"/>
      <w:b/>
      <w:sz w:val="28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rsid w:val="000367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qFormat/>
    <w:rsid w:val="009761C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97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61CE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43A6A"/>
    <w:pPr>
      <w:suppressAutoHyphens/>
      <w:autoSpaceDN w:val="0"/>
      <w:textAlignment w:val="baseline"/>
    </w:pPr>
    <w:rPr>
      <w:rFonts w:ascii="Times New Roman" w:eastAsia="SimSun" w:hAnsi="Times New Roman" w:cs="Tahoma"/>
      <w:kern w:val="3"/>
      <w:sz w:val="28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paragraph" w:customStyle="1" w:styleId="af0">
    <w:name w:val="Структурные заголовки"/>
    <w:basedOn w:val="a"/>
    <w:link w:val="af1"/>
    <w:rsid w:val="007029AC"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 w:val="28"/>
      <w:szCs w:val="27"/>
    </w:rPr>
  </w:style>
  <w:style w:type="paragraph" w:styleId="af2">
    <w:name w:val="header"/>
    <w:basedOn w:val="a"/>
    <w:link w:val="af3"/>
    <w:uiPriority w:val="99"/>
    <w:unhideWhenUsed/>
    <w:rsid w:val="00702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Структурные заголовки Знак"/>
    <w:basedOn w:val="a0"/>
    <w:link w:val="af0"/>
    <w:rsid w:val="007029AC"/>
    <w:rPr>
      <w:rFonts w:ascii="Times New Roman" w:eastAsia="Times New Roman" w:hAnsi="Times New Roman" w:cs="Times New Roman"/>
      <w:b/>
      <w:caps/>
      <w:sz w:val="28"/>
      <w:szCs w:val="27"/>
    </w:rPr>
  </w:style>
  <w:style w:type="character" w:customStyle="1" w:styleId="af3">
    <w:name w:val="Верхний колонтитул Знак"/>
    <w:basedOn w:val="a0"/>
    <w:link w:val="af2"/>
    <w:uiPriority w:val="99"/>
    <w:rsid w:val="007029AC"/>
  </w:style>
  <w:style w:type="paragraph" w:styleId="af4">
    <w:name w:val="footer"/>
    <w:basedOn w:val="a"/>
    <w:link w:val="af5"/>
    <w:uiPriority w:val="99"/>
    <w:unhideWhenUsed/>
    <w:rsid w:val="00702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7029AC"/>
  </w:style>
  <w:style w:type="character" w:customStyle="1" w:styleId="70">
    <w:name w:val="Заголовок 7 Знак"/>
    <w:basedOn w:val="a0"/>
    <w:link w:val="7"/>
    <w:uiPriority w:val="9"/>
    <w:semiHidden/>
    <w:rsid w:val="0003673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af6">
    <w:name w:val="Текст отчета"/>
    <w:basedOn w:val="a"/>
    <w:link w:val="af7"/>
    <w:rsid w:val="00667D7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  <w:lang w:val="en-US"/>
    </w:rPr>
  </w:style>
  <w:style w:type="character" w:customStyle="1" w:styleId="af7">
    <w:name w:val="Текст отчета Знак"/>
    <w:basedOn w:val="a0"/>
    <w:link w:val="af6"/>
    <w:rsid w:val="00667D7B"/>
    <w:rPr>
      <w:rFonts w:ascii="Times New Roman" w:hAnsi="Times New Roman"/>
      <w:sz w:val="28"/>
      <w:lang w:val="en-US"/>
    </w:rPr>
  </w:style>
  <w:style w:type="paragraph" w:styleId="af8">
    <w:name w:val="TOC Heading"/>
    <w:basedOn w:val="10"/>
    <w:next w:val="a"/>
    <w:uiPriority w:val="39"/>
    <w:unhideWhenUsed/>
    <w:rsid w:val="004B102F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link w:val="13"/>
    <w:autoRedefine/>
    <w:uiPriority w:val="39"/>
    <w:unhideWhenUsed/>
    <w:rsid w:val="001C7FDC"/>
    <w:pPr>
      <w:tabs>
        <w:tab w:val="right" w:leader="dot" w:pos="9911"/>
      </w:tabs>
      <w:spacing w:before="120" w:after="0" w:line="240" w:lineRule="auto"/>
      <w:jc w:val="both"/>
    </w:pPr>
    <w:rPr>
      <w:rFonts w:ascii="Times New Roman" w:hAnsi="Times New Roman"/>
      <w:sz w:val="28"/>
    </w:rPr>
  </w:style>
  <w:style w:type="character" w:styleId="af9">
    <w:name w:val="Hyperlink"/>
    <w:basedOn w:val="a0"/>
    <w:uiPriority w:val="99"/>
    <w:unhideWhenUsed/>
    <w:rsid w:val="004B102F"/>
    <w:rPr>
      <w:color w:val="0000FF" w:themeColor="hyperlink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1C7FDC"/>
    <w:pPr>
      <w:spacing w:before="120" w:after="0" w:line="240" w:lineRule="auto"/>
      <w:jc w:val="both"/>
    </w:pPr>
    <w:rPr>
      <w:rFonts w:ascii="Times New Roman" w:hAnsi="Times New Roman"/>
      <w:sz w:val="28"/>
    </w:rPr>
  </w:style>
  <w:style w:type="paragraph" w:customStyle="1" w:styleId="afa">
    <w:name w:val="Стиль текста оглавления"/>
    <w:basedOn w:val="12"/>
    <w:link w:val="afb"/>
    <w:rsid w:val="004F3E51"/>
    <w:pPr>
      <w:tabs>
        <w:tab w:val="right" w:leader="dot" w:pos="9344"/>
      </w:tabs>
    </w:pPr>
    <w:rPr>
      <w:noProof/>
    </w:rPr>
  </w:style>
  <w:style w:type="character" w:customStyle="1" w:styleId="13">
    <w:name w:val="Оглавление 1 Знак"/>
    <w:basedOn w:val="a0"/>
    <w:link w:val="12"/>
    <w:uiPriority w:val="39"/>
    <w:rsid w:val="001C7FDC"/>
    <w:rPr>
      <w:rFonts w:ascii="Times New Roman" w:hAnsi="Times New Roman"/>
      <w:sz w:val="28"/>
    </w:rPr>
  </w:style>
  <w:style w:type="character" w:customStyle="1" w:styleId="afb">
    <w:name w:val="Стиль текста оглавления Знак"/>
    <w:basedOn w:val="13"/>
    <w:link w:val="afa"/>
    <w:rsid w:val="004F3E51"/>
    <w:rPr>
      <w:rFonts w:ascii="Times New Roman" w:hAnsi="Times New Roman"/>
      <w:noProof/>
      <w:sz w:val="28"/>
    </w:rPr>
  </w:style>
  <w:style w:type="paragraph" w:styleId="afc">
    <w:name w:val="List Paragraph"/>
    <w:basedOn w:val="a"/>
    <w:uiPriority w:val="34"/>
    <w:rsid w:val="006C0772"/>
    <w:pPr>
      <w:spacing w:after="0" w:line="240" w:lineRule="auto"/>
      <w:ind w:left="720"/>
      <w:contextualSpacing/>
    </w:pPr>
    <w:rPr>
      <w:rFonts w:ascii="Times New Roman" w:eastAsiaTheme="minorHAnsi" w:hAnsi="Times New Roman" w:cstheme="minorBidi"/>
      <w:sz w:val="24"/>
      <w:lang w:eastAsia="en-US"/>
    </w:rPr>
  </w:style>
  <w:style w:type="paragraph" w:styleId="30">
    <w:name w:val="toc 3"/>
    <w:basedOn w:val="a"/>
    <w:next w:val="a"/>
    <w:autoRedefine/>
    <w:uiPriority w:val="39"/>
    <w:unhideWhenUsed/>
    <w:rsid w:val="001C7FDC"/>
    <w:pPr>
      <w:spacing w:before="120" w:after="0" w:line="240" w:lineRule="auto"/>
      <w:jc w:val="both"/>
    </w:pPr>
    <w:rPr>
      <w:rFonts w:ascii="Times New Roman" w:hAnsi="Times New Roman"/>
      <w:sz w:val="28"/>
    </w:rPr>
  </w:style>
  <w:style w:type="paragraph" w:styleId="40">
    <w:name w:val="toc 4"/>
    <w:basedOn w:val="a"/>
    <w:next w:val="a"/>
    <w:autoRedefine/>
    <w:uiPriority w:val="39"/>
    <w:unhideWhenUsed/>
    <w:rsid w:val="001A1BB4"/>
    <w:pPr>
      <w:spacing w:after="100"/>
      <w:ind w:left="660"/>
    </w:pPr>
  </w:style>
  <w:style w:type="paragraph" w:customStyle="1" w:styleId="afd">
    <w:name w:val="!!!Обычный"/>
    <w:basedOn w:val="a"/>
    <w:link w:val="afe"/>
    <w:qFormat/>
    <w:rsid w:val="005A420D"/>
    <w:pPr>
      <w:spacing w:after="0" w:line="360" w:lineRule="auto"/>
      <w:ind w:firstLine="709"/>
      <w:jc w:val="both"/>
    </w:pPr>
    <w:rPr>
      <w:rFonts w:ascii="Times New Roman" w:eastAsiaTheme="minorEastAsia" w:hAnsi="Times New Roman" w:cstheme="minorBidi"/>
      <w:sz w:val="28"/>
    </w:rPr>
  </w:style>
  <w:style w:type="character" w:customStyle="1" w:styleId="afe">
    <w:name w:val="!!!Обычный Знак"/>
    <w:basedOn w:val="a0"/>
    <w:link w:val="afd"/>
    <w:rsid w:val="005A420D"/>
    <w:rPr>
      <w:rFonts w:ascii="Times New Roman" w:eastAsiaTheme="minorEastAsia" w:hAnsi="Times New Roman" w:cstheme="minorBidi"/>
      <w:sz w:val="28"/>
    </w:rPr>
  </w:style>
  <w:style w:type="paragraph" w:styleId="aff">
    <w:name w:val="caption"/>
    <w:basedOn w:val="a"/>
    <w:next w:val="a"/>
    <w:link w:val="aff0"/>
    <w:uiPriority w:val="35"/>
    <w:unhideWhenUsed/>
    <w:rsid w:val="00E3102D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21">
    <w:name w:val="Заголовок 2 Знак"/>
    <w:basedOn w:val="a0"/>
    <w:link w:val="20"/>
    <w:rsid w:val="00C23F7F"/>
    <w:rPr>
      <w:rFonts w:ascii="Times New Roman" w:hAnsi="Times New Roman"/>
      <w:b/>
      <w:sz w:val="28"/>
      <w:szCs w:val="36"/>
    </w:rPr>
  </w:style>
  <w:style w:type="character" w:customStyle="1" w:styleId="11">
    <w:name w:val="Заголовок 1 Знак"/>
    <w:basedOn w:val="a0"/>
    <w:link w:val="10"/>
    <w:uiPriority w:val="9"/>
    <w:rsid w:val="0009078E"/>
    <w:rPr>
      <w:rFonts w:ascii="Times New Roman" w:hAnsi="Times New Roman"/>
      <w:b/>
      <w:sz w:val="28"/>
      <w:szCs w:val="48"/>
    </w:rPr>
  </w:style>
  <w:style w:type="table" w:customStyle="1" w:styleId="14">
    <w:name w:val="Сетка таблицы1"/>
    <w:basedOn w:val="a1"/>
    <w:next w:val="a4"/>
    <w:uiPriority w:val="39"/>
    <w:rsid w:val="00A860E1"/>
    <w:pPr>
      <w:spacing w:after="0" w:line="240" w:lineRule="auto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Placeholder Text"/>
    <w:basedOn w:val="a0"/>
    <w:uiPriority w:val="99"/>
    <w:semiHidden/>
    <w:rsid w:val="00E927B2"/>
    <w:rPr>
      <w:color w:val="808080"/>
    </w:rPr>
  </w:style>
  <w:style w:type="character" w:styleId="aff2">
    <w:name w:val="Unresolved Mention"/>
    <w:basedOn w:val="a0"/>
    <w:uiPriority w:val="99"/>
    <w:semiHidden/>
    <w:unhideWhenUsed/>
    <w:rsid w:val="0063734B"/>
    <w:rPr>
      <w:color w:val="605E5C"/>
      <w:shd w:val="clear" w:color="auto" w:fill="E1DFDD"/>
    </w:rPr>
  </w:style>
  <w:style w:type="character" w:styleId="aff3">
    <w:name w:val="annotation reference"/>
    <w:basedOn w:val="a0"/>
    <w:uiPriority w:val="99"/>
    <w:semiHidden/>
    <w:unhideWhenUsed/>
    <w:rsid w:val="001A4A6A"/>
    <w:rPr>
      <w:sz w:val="16"/>
      <w:szCs w:val="16"/>
    </w:rPr>
  </w:style>
  <w:style w:type="paragraph" w:styleId="aff4">
    <w:name w:val="annotation text"/>
    <w:basedOn w:val="a"/>
    <w:link w:val="aff5"/>
    <w:uiPriority w:val="99"/>
    <w:semiHidden/>
    <w:unhideWhenUsed/>
    <w:rsid w:val="001A4A6A"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semiHidden/>
    <w:rsid w:val="001A4A6A"/>
    <w:rPr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1A4A6A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1A4A6A"/>
    <w:rPr>
      <w:b/>
      <w:bCs/>
      <w:sz w:val="20"/>
      <w:szCs w:val="20"/>
    </w:rPr>
  </w:style>
  <w:style w:type="paragraph" w:customStyle="1" w:styleId="OP6">
    <w:name w:val="OP: Основной текст"/>
    <w:basedOn w:val="a"/>
    <w:link w:val="OP7"/>
    <w:qFormat/>
    <w:rsid w:val="00215262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</w:rPr>
  </w:style>
  <w:style w:type="paragraph" w:customStyle="1" w:styleId="OP10">
    <w:name w:val="OP: Заголовок 1 уровня"/>
    <w:basedOn w:val="OP6"/>
    <w:link w:val="OP11"/>
    <w:autoRedefine/>
    <w:qFormat/>
    <w:rsid w:val="001C7FDC"/>
    <w:pPr>
      <w:keepNext/>
      <w:pageBreakBefore/>
      <w:widowControl w:val="0"/>
      <w:numPr>
        <w:numId w:val="26"/>
      </w:numPr>
      <w:spacing w:after="567"/>
      <w:jc w:val="left"/>
    </w:pPr>
    <w:rPr>
      <w:b/>
      <w:caps/>
      <w:sz w:val="36"/>
      <w:lang w:val="en-US"/>
      <w14:stylisticSets>
        <w14:styleSet w14:id="1"/>
      </w14:stylisticSets>
    </w:rPr>
  </w:style>
  <w:style w:type="character" w:customStyle="1" w:styleId="OP7">
    <w:name w:val="OP: Основной текст Знак"/>
    <w:basedOn w:val="a0"/>
    <w:link w:val="OP6"/>
    <w:rsid w:val="00215262"/>
    <w:rPr>
      <w:rFonts w:ascii="Times New Roman" w:hAnsi="Times New Roman" w:cs="Times New Roman"/>
      <w:color w:val="000000" w:themeColor="text1"/>
      <w:sz w:val="28"/>
    </w:rPr>
  </w:style>
  <w:style w:type="paragraph" w:customStyle="1" w:styleId="OP2">
    <w:name w:val="OP: Заголовок 2 уровня"/>
    <w:basedOn w:val="OP6"/>
    <w:link w:val="OP20"/>
    <w:autoRedefine/>
    <w:qFormat/>
    <w:rsid w:val="00140912"/>
    <w:pPr>
      <w:keepNext/>
      <w:numPr>
        <w:ilvl w:val="1"/>
        <w:numId w:val="26"/>
      </w:numPr>
      <w:spacing w:before="851" w:after="567"/>
      <w:jc w:val="left"/>
    </w:pPr>
    <w:rPr>
      <w:b/>
      <w:color w:val="auto"/>
      <w:sz w:val="32"/>
    </w:rPr>
  </w:style>
  <w:style w:type="character" w:customStyle="1" w:styleId="OP11">
    <w:name w:val="OP: Заголовок 1 уровня Знак"/>
    <w:basedOn w:val="OP7"/>
    <w:link w:val="OP10"/>
    <w:rsid w:val="001C7FDC"/>
    <w:rPr>
      <w:rFonts w:ascii="Times New Roman" w:hAnsi="Times New Roman" w:cs="Times New Roman"/>
      <w:b/>
      <w:caps/>
      <w:color w:val="000000" w:themeColor="text1"/>
      <w:sz w:val="36"/>
      <w:lang w:val="en-US"/>
      <w14:stylisticSets>
        <w14:styleSet w14:id="1"/>
      </w14:stylisticSets>
    </w:rPr>
  </w:style>
  <w:style w:type="paragraph" w:customStyle="1" w:styleId="OP8">
    <w:name w:val="OP: Рисунок"/>
    <w:basedOn w:val="OP6"/>
    <w:link w:val="OP9"/>
    <w:qFormat/>
    <w:rsid w:val="0024520E"/>
    <w:pPr>
      <w:ind w:firstLine="0"/>
      <w:jc w:val="center"/>
    </w:pPr>
    <w:rPr>
      <w:noProof/>
    </w:rPr>
  </w:style>
  <w:style w:type="character" w:customStyle="1" w:styleId="OP20">
    <w:name w:val="OP: Заголовок 2 уровня Знак"/>
    <w:basedOn w:val="OP11"/>
    <w:link w:val="OP2"/>
    <w:rsid w:val="00140912"/>
    <w:rPr>
      <w:rFonts w:ascii="Times New Roman" w:hAnsi="Times New Roman" w:cs="Times New Roman"/>
      <w:b/>
      <w:caps w:val="0"/>
      <w:color w:val="000000" w:themeColor="text1"/>
      <w:sz w:val="32"/>
      <w:lang w:val="en-US"/>
      <w14:stylisticSets>
        <w14:styleSet w14:id="1"/>
      </w14:stylisticSets>
    </w:rPr>
  </w:style>
  <w:style w:type="paragraph" w:customStyle="1" w:styleId="OP5">
    <w:name w:val="OP: Подпись рисунка"/>
    <w:basedOn w:val="aff"/>
    <w:link w:val="OPa"/>
    <w:qFormat/>
    <w:rsid w:val="003E7638"/>
    <w:pPr>
      <w:numPr>
        <w:ilvl w:val="5"/>
        <w:numId w:val="26"/>
      </w:numPr>
      <w:spacing w:after="340"/>
      <w:jc w:val="center"/>
    </w:pPr>
    <w:rPr>
      <w:rFonts w:ascii="Times New Roman" w:hAnsi="Times New Roman"/>
      <w:b/>
      <w:i w:val="0"/>
      <w:color w:val="000000" w:themeColor="text1"/>
      <w:sz w:val="24"/>
    </w:rPr>
  </w:style>
  <w:style w:type="character" w:customStyle="1" w:styleId="OP9">
    <w:name w:val="OP: Рисунок Знак"/>
    <w:basedOn w:val="OP7"/>
    <w:link w:val="OP8"/>
    <w:rsid w:val="0024520E"/>
    <w:rPr>
      <w:rFonts w:ascii="Times New Roman" w:hAnsi="Times New Roman" w:cs="Times New Roman"/>
      <w:noProof/>
      <w:color w:val="000000" w:themeColor="text1"/>
      <w:sz w:val="28"/>
    </w:rPr>
  </w:style>
  <w:style w:type="paragraph" w:customStyle="1" w:styleId="OPb">
    <w:name w:val="OP: Приложения и листинги"/>
    <w:basedOn w:val="OP2"/>
    <w:link w:val="OPc"/>
    <w:qFormat/>
    <w:rsid w:val="00BA68E5"/>
    <w:pPr>
      <w:jc w:val="right"/>
    </w:pPr>
    <w:rPr>
      <w:rFonts w:eastAsia="Times New Roman"/>
      <w:szCs w:val="27"/>
    </w:rPr>
  </w:style>
  <w:style w:type="character" w:customStyle="1" w:styleId="aff0">
    <w:name w:val="Название объекта Знак"/>
    <w:basedOn w:val="a0"/>
    <w:link w:val="aff"/>
    <w:uiPriority w:val="35"/>
    <w:rsid w:val="0024520E"/>
    <w:rPr>
      <w:i/>
      <w:iCs/>
      <w:color w:val="1F497D" w:themeColor="text2"/>
      <w:sz w:val="18"/>
      <w:szCs w:val="18"/>
    </w:rPr>
  </w:style>
  <w:style w:type="character" w:customStyle="1" w:styleId="OPa">
    <w:name w:val="OP: Подпись рисунка Знак"/>
    <w:basedOn w:val="aff0"/>
    <w:link w:val="OP5"/>
    <w:rsid w:val="003E7638"/>
    <w:rPr>
      <w:rFonts w:ascii="Times New Roman" w:hAnsi="Times New Roman"/>
      <w:b/>
      <w:i w:val="0"/>
      <w:iCs/>
      <w:color w:val="000000" w:themeColor="text1"/>
      <w:sz w:val="24"/>
      <w:szCs w:val="18"/>
    </w:rPr>
  </w:style>
  <w:style w:type="paragraph" w:customStyle="1" w:styleId="OP0">
    <w:name w:val="OP: Список ненумерованный"/>
    <w:basedOn w:val="OP6"/>
    <w:link w:val="OPd"/>
    <w:qFormat/>
    <w:rsid w:val="003E7638"/>
    <w:pPr>
      <w:numPr>
        <w:numId w:val="11"/>
      </w:numPr>
      <w:ind w:left="1276" w:hanging="567"/>
    </w:pPr>
    <w:rPr>
      <w:rFonts w:eastAsia="Times New Roman"/>
      <w:szCs w:val="27"/>
    </w:rPr>
  </w:style>
  <w:style w:type="character" w:customStyle="1" w:styleId="OPc">
    <w:name w:val="OP: Приложения и листинги Знак"/>
    <w:basedOn w:val="OP20"/>
    <w:link w:val="OPb"/>
    <w:rsid w:val="00BA68E5"/>
    <w:rPr>
      <w:rFonts w:ascii="Times New Roman" w:eastAsia="Times New Roman" w:hAnsi="Times New Roman" w:cs="Times New Roman"/>
      <w:b/>
      <w:caps w:val="0"/>
      <w:color w:val="000000" w:themeColor="text1"/>
      <w:sz w:val="28"/>
      <w:szCs w:val="27"/>
      <w:lang w:val="en-US"/>
      <w14:stylisticSets>
        <w14:styleSet w14:id="1"/>
      </w14:stylisticSets>
    </w:rPr>
  </w:style>
  <w:style w:type="paragraph" w:customStyle="1" w:styleId="OP4">
    <w:name w:val="OP: Подпись таблицы"/>
    <w:basedOn w:val="OP6"/>
    <w:link w:val="OPe"/>
    <w:qFormat/>
    <w:rsid w:val="00007102"/>
    <w:pPr>
      <w:numPr>
        <w:ilvl w:val="4"/>
        <w:numId w:val="26"/>
      </w:numPr>
      <w:spacing w:before="340" w:line="240" w:lineRule="auto"/>
      <w:jc w:val="left"/>
    </w:pPr>
    <w:rPr>
      <w:i/>
      <w:color w:val="auto"/>
      <w:sz w:val="24"/>
    </w:rPr>
  </w:style>
  <w:style w:type="character" w:customStyle="1" w:styleId="OPd">
    <w:name w:val="OP: Список ненумерованный Знак"/>
    <w:basedOn w:val="a0"/>
    <w:link w:val="OP0"/>
    <w:rsid w:val="003E7638"/>
    <w:rPr>
      <w:rFonts w:ascii="Times New Roman" w:eastAsia="Times New Roman" w:hAnsi="Times New Roman" w:cs="Times New Roman"/>
      <w:color w:val="000000" w:themeColor="text1"/>
      <w:sz w:val="28"/>
      <w:szCs w:val="27"/>
    </w:rPr>
  </w:style>
  <w:style w:type="character" w:customStyle="1" w:styleId="OPe">
    <w:name w:val="OP: Подпись таблицы Знак"/>
    <w:basedOn w:val="aff0"/>
    <w:link w:val="OP4"/>
    <w:rsid w:val="00007102"/>
    <w:rPr>
      <w:rFonts w:ascii="Times New Roman" w:hAnsi="Times New Roman" w:cs="Times New Roman"/>
      <w:i/>
      <w:iCs w:val="0"/>
      <w:color w:val="1F497D" w:themeColor="text2"/>
      <w:sz w:val="24"/>
      <w:szCs w:val="18"/>
    </w:rPr>
  </w:style>
  <w:style w:type="paragraph" w:styleId="aff8">
    <w:name w:val="endnote text"/>
    <w:basedOn w:val="a"/>
    <w:link w:val="aff9"/>
    <w:uiPriority w:val="99"/>
    <w:semiHidden/>
    <w:unhideWhenUsed/>
    <w:rsid w:val="00E50E93"/>
    <w:pPr>
      <w:spacing w:after="0" w:line="240" w:lineRule="auto"/>
    </w:pPr>
    <w:rPr>
      <w:sz w:val="20"/>
      <w:szCs w:val="20"/>
    </w:rPr>
  </w:style>
  <w:style w:type="character" w:customStyle="1" w:styleId="aff9">
    <w:name w:val="Текст концевой сноски Знак"/>
    <w:basedOn w:val="a0"/>
    <w:link w:val="aff8"/>
    <w:uiPriority w:val="99"/>
    <w:semiHidden/>
    <w:rsid w:val="00E50E93"/>
    <w:rPr>
      <w:sz w:val="20"/>
      <w:szCs w:val="20"/>
    </w:rPr>
  </w:style>
  <w:style w:type="character" w:styleId="affa">
    <w:name w:val="endnote reference"/>
    <w:basedOn w:val="a0"/>
    <w:uiPriority w:val="99"/>
    <w:semiHidden/>
    <w:unhideWhenUsed/>
    <w:rsid w:val="00E50E93"/>
    <w:rPr>
      <w:vertAlign w:val="superscript"/>
    </w:rPr>
  </w:style>
  <w:style w:type="paragraph" w:styleId="affb">
    <w:name w:val="footnote text"/>
    <w:basedOn w:val="a"/>
    <w:link w:val="affc"/>
    <w:uiPriority w:val="99"/>
    <w:semiHidden/>
    <w:unhideWhenUsed/>
    <w:rsid w:val="00E50E93"/>
    <w:pPr>
      <w:spacing w:after="0" w:line="240" w:lineRule="auto"/>
    </w:pPr>
    <w:rPr>
      <w:sz w:val="20"/>
      <w:szCs w:val="20"/>
    </w:rPr>
  </w:style>
  <w:style w:type="character" w:customStyle="1" w:styleId="affc">
    <w:name w:val="Текст сноски Знак"/>
    <w:basedOn w:val="a0"/>
    <w:link w:val="affb"/>
    <w:uiPriority w:val="99"/>
    <w:semiHidden/>
    <w:rsid w:val="00E50E93"/>
    <w:rPr>
      <w:sz w:val="20"/>
      <w:szCs w:val="20"/>
    </w:rPr>
  </w:style>
  <w:style w:type="character" w:styleId="affd">
    <w:name w:val="footnote reference"/>
    <w:basedOn w:val="a0"/>
    <w:uiPriority w:val="99"/>
    <w:semiHidden/>
    <w:unhideWhenUsed/>
    <w:rsid w:val="00E50E93"/>
    <w:rPr>
      <w:vertAlign w:val="superscript"/>
    </w:rPr>
  </w:style>
  <w:style w:type="paragraph" w:styleId="affe">
    <w:name w:val="Bibliography"/>
    <w:basedOn w:val="a"/>
    <w:next w:val="a"/>
    <w:uiPriority w:val="37"/>
    <w:unhideWhenUsed/>
    <w:rsid w:val="00E50E93"/>
  </w:style>
  <w:style w:type="paragraph" w:customStyle="1" w:styleId="OP3">
    <w:name w:val="OP: Заголовок 3 уровня"/>
    <w:basedOn w:val="OP6"/>
    <w:link w:val="OP30"/>
    <w:autoRedefine/>
    <w:qFormat/>
    <w:rsid w:val="003E7638"/>
    <w:pPr>
      <w:keepNext/>
      <w:numPr>
        <w:ilvl w:val="2"/>
        <w:numId w:val="26"/>
      </w:numPr>
      <w:spacing w:before="851" w:after="567"/>
      <w:jc w:val="left"/>
    </w:pPr>
    <w:rPr>
      <w:b/>
      <w:lang w:val="en-US"/>
    </w:rPr>
  </w:style>
  <w:style w:type="paragraph" w:customStyle="1" w:styleId="1">
    <w:name w:val="Стиль1"/>
    <w:basedOn w:val="OP6"/>
    <w:link w:val="15"/>
    <w:rsid w:val="00BC475B"/>
    <w:pPr>
      <w:numPr>
        <w:numId w:val="12"/>
      </w:numPr>
      <w:ind w:left="1276" w:hanging="567"/>
    </w:pPr>
  </w:style>
  <w:style w:type="character" w:customStyle="1" w:styleId="OP30">
    <w:name w:val="OP: Заголовок 3 уровня Знак"/>
    <w:basedOn w:val="OP7"/>
    <w:link w:val="OP3"/>
    <w:rsid w:val="003E7638"/>
    <w:rPr>
      <w:rFonts w:ascii="Times New Roman" w:hAnsi="Times New Roman" w:cs="Times New Roman"/>
      <w:b/>
      <w:color w:val="000000" w:themeColor="text1"/>
      <w:sz w:val="28"/>
      <w:lang w:val="en-US"/>
    </w:rPr>
  </w:style>
  <w:style w:type="character" w:customStyle="1" w:styleId="15">
    <w:name w:val="Стиль1 Знак"/>
    <w:basedOn w:val="OP7"/>
    <w:link w:val="1"/>
    <w:rsid w:val="00BC475B"/>
    <w:rPr>
      <w:rFonts w:ascii="Times New Roman" w:hAnsi="Times New Roman" w:cs="Times New Roman"/>
      <w:color w:val="000000" w:themeColor="text1"/>
      <w:sz w:val="28"/>
    </w:rPr>
  </w:style>
  <w:style w:type="numbering" w:customStyle="1" w:styleId="2">
    <w:name w:val="Стиль2"/>
    <w:uiPriority w:val="99"/>
    <w:rsid w:val="00511EDF"/>
    <w:pPr>
      <w:numPr>
        <w:numId w:val="21"/>
      </w:numPr>
    </w:pPr>
  </w:style>
  <w:style w:type="paragraph" w:styleId="afff">
    <w:name w:val="table of figures"/>
    <w:basedOn w:val="a"/>
    <w:next w:val="a"/>
    <w:uiPriority w:val="99"/>
    <w:unhideWhenUsed/>
    <w:rsid w:val="006238F8"/>
    <w:pPr>
      <w:spacing w:after="0"/>
    </w:pPr>
  </w:style>
  <w:style w:type="paragraph" w:customStyle="1" w:styleId="OP1">
    <w:name w:val="OP: Текст таблицы"/>
    <w:basedOn w:val="OP6"/>
    <w:link w:val="OPf"/>
    <w:qFormat/>
    <w:rsid w:val="00007102"/>
    <w:pPr>
      <w:numPr>
        <w:ilvl w:val="5"/>
        <w:numId w:val="24"/>
      </w:numPr>
      <w:spacing w:line="240" w:lineRule="auto"/>
      <w:jc w:val="center"/>
    </w:pPr>
    <w:rPr>
      <w:color w:val="auto"/>
      <w:sz w:val="24"/>
    </w:rPr>
  </w:style>
  <w:style w:type="character" w:customStyle="1" w:styleId="OPf">
    <w:name w:val="OP: Текст таблицы Знак"/>
    <w:basedOn w:val="OP7"/>
    <w:link w:val="OP1"/>
    <w:rsid w:val="00007102"/>
    <w:rPr>
      <w:rFonts w:ascii="Times New Roman" w:hAnsi="Times New Roman" w:cs="Times New Roman"/>
      <w:color w:val="000000" w:themeColor="text1"/>
      <w:sz w:val="24"/>
    </w:rPr>
  </w:style>
  <w:style w:type="paragraph" w:customStyle="1" w:styleId="OP">
    <w:name w:val="OP: Список нумерованный"/>
    <w:basedOn w:val="OP0"/>
    <w:qFormat/>
    <w:rsid w:val="0039609C"/>
    <w:pPr>
      <w:numPr>
        <w:numId w:val="27"/>
      </w:numPr>
      <w:ind w:left="1276" w:hanging="567"/>
    </w:pPr>
  </w:style>
  <w:style w:type="character" w:styleId="afff0">
    <w:name w:val="FollowedHyperlink"/>
    <w:basedOn w:val="a0"/>
    <w:uiPriority w:val="99"/>
    <w:semiHidden/>
    <w:unhideWhenUsed/>
    <w:rsid w:val="008F4C7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1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74458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900744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77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5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4372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18269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72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6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03841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048704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005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hyperlink" Target="https://docs.python.org/3/index.html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itproger.com/course/telegram-bot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tif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pypi.org/project/pyTelegramBotAPI/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0r9cjTtGDttFuLgSycyL4/nIsg==">AMUW2mUL1tnZIN8nWBF73uHHkociDHFQpiJxIfM7/5+6kJtii6moVEZne1l1NLxdEv0TwpArwP+lCIZnpkirfh9RImleVCovsWPVT4J+UMmZvI4RlnkwIvGmAtL9MnPU76MOzboPdPFsM+pYURzSg34rWA4pG/SKmQ==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Сов</b:Tag>
    <b:SourceType>InternetSite</b:SourceType>
    <b:Guid>{E2C1E58E-0AC6-41FE-BC5D-97F7D9872295}</b:Guid>
    <b:Title>Современный учебник JavaScript</b:Title>
    <b:InternetSiteTitle>Современный учебник JavaScript</b:InternetSiteTitle>
    <b:URL>https://learn.javascript.ru/</b:URL>
    <b:RefOrder>1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D7B1C38-16B4-4DC2-9DBF-771410365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2718</TotalTime>
  <Pages>30</Pages>
  <Words>3589</Words>
  <Characters>20460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 Маркаданов</dc:creator>
  <cp:lastModifiedBy>Nikita Pavlov</cp:lastModifiedBy>
  <cp:revision>71</cp:revision>
  <cp:lastPrinted>2024-06-06T16:19:00Z</cp:lastPrinted>
  <dcterms:created xsi:type="dcterms:W3CDTF">2024-03-08T13:21:00Z</dcterms:created>
  <dcterms:modified xsi:type="dcterms:W3CDTF">2024-06-06T16:26:00Z</dcterms:modified>
</cp:coreProperties>
</file>