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029A2" w14:textId="3A4EB898" w:rsidR="00F36FB0" w:rsidRPr="00FF0E02" w:rsidRDefault="00FF0E02" w:rsidP="00FF0E02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proofErr w:type="spellStart"/>
      <w:r w:rsidRPr="00FF0E02">
        <w:rPr>
          <w:rFonts w:ascii="Times New Roman" w:hAnsi="Times New Roman" w:cs="Times New Roman"/>
          <w:sz w:val="40"/>
          <w:szCs w:val="40"/>
        </w:rPr>
        <w:t>Bài</w:t>
      </w:r>
      <w:proofErr w:type="spellEnd"/>
      <w:r w:rsidRPr="00FF0E02">
        <w:rPr>
          <w:rFonts w:ascii="Times New Roman" w:hAnsi="Times New Roman" w:cs="Times New Roman"/>
          <w:sz w:val="40"/>
          <w:szCs w:val="40"/>
          <w:lang w:val="vi-VN"/>
        </w:rPr>
        <w:t xml:space="preserve"> 1</w:t>
      </w:r>
    </w:p>
    <w:p w14:paraId="790C66EC" w14:textId="36FEFC99" w:rsidR="00FF0E02" w:rsidRDefault="00DE15AD" w:rsidP="00FF0E02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E15AD">
        <w:rPr>
          <w:rFonts w:ascii="Times New Roman" w:hAnsi="Times New Roman" w:cs="Times New Roman"/>
          <w:b/>
          <w:bCs/>
          <w:sz w:val="28"/>
          <w:szCs w:val="28"/>
          <w:lang w:val="vi-VN"/>
        </w:rPr>
        <w:t>1.</w:t>
      </w:r>
      <w:r w:rsidR="00FF0E02" w:rsidRPr="00DE15A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Thực thể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và thuộc tính </w:t>
      </w:r>
    </w:p>
    <w:p w14:paraId="6F2D5943" w14:textId="09FFF48B" w:rsidR="00DE15AD" w:rsidRPr="00DE15AD" w:rsidRDefault="00DE15AD" w:rsidP="00FF0E0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E15AD">
        <w:rPr>
          <w:rFonts w:ascii="Times New Roman" w:hAnsi="Times New Roman" w:cs="Times New Roman"/>
          <w:sz w:val="28"/>
          <w:szCs w:val="28"/>
          <w:lang w:val="vi-VN"/>
        </w:rPr>
        <w:t>Thực thể sách</w:t>
      </w:r>
    </w:p>
    <w:p w14:paraId="15DBCEA2" w14:textId="17A5D617" w:rsidR="00FF0E02" w:rsidRPr="00FF0E02" w:rsidRDefault="00FF0E02" w:rsidP="00FF0E02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FF0E02"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books </w:t>
      </w:r>
    </w:p>
    <w:p w14:paraId="5012E913" w14:textId="3B553C15" w:rsidR="00FF0E02" w:rsidRDefault="00DE15AD" w:rsidP="00FF0E02">
      <w:pPr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  <w:lang w:val="vi-VN"/>
        </w:rPr>
        <w:t>-</w:t>
      </w:r>
      <w:proofErr w:type="spellStart"/>
      <w:r w:rsidR="00FF0E02" w:rsidRPr="00FF0E02">
        <w:rPr>
          <w:rStyle w:val="Strong"/>
          <w:b w:val="0"/>
          <w:bCs w:val="0"/>
          <w:sz w:val="28"/>
          <w:szCs w:val="28"/>
        </w:rPr>
        <w:t>Mã</w:t>
      </w:r>
      <w:proofErr w:type="spellEnd"/>
      <w:r w:rsidR="00FF0E02" w:rsidRPr="00FF0E02">
        <w:rPr>
          <w:rStyle w:val="Strong"/>
          <w:b w:val="0"/>
          <w:bCs w:val="0"/>
          <w:sz w:val="28"/>
          <w:szCs w:val="28"/>
        </w:rPr>
        <w:t xml:space="preserve"> ISBN</w:t>
      </w:r>
      <w:r w:rsidR="00FF0E02" w:rsidRPr="00FF0E02">
        <w:rPr>
          <w:sz w:val="28"/>
          <w:szCs w:val="28"/>
        </w:rPr>
        <w:t xml:space="preserve"> – </w:t>
      </w:r>
      <w:proofErr w:type="spellStart"/>
      <w:r w:rsidR="00FF0E02" w:rsidRPr="00FF0E02">
        <w:rPr>
          <w:sz w:val="28"/>
          <w:szCs w:val="28"/>
        </w:rPr>
        <w:t>Khoá</w:t>
      </w:r>
      <w:proofErr w:type="spellEnd"/>
      <w:r w:rsidR="00FF0E02" w:rsidRPr="00FF0E02">
        <w:rPr>
          <w:sz w:val="28"/>
          <w:szCs w:val="28"/>
        </w:rPr>
        <w:t xml:space="preserve"> </w:t>
      </w:r>
      <w:proofErr w:type="spellStart"/>
      <w:r w:rsidR="00FF0E02" w:rsidRPr="00FF0E02">
        <w:rPr>
          <w:sz w:val="28"/>
          <w:szCs w:val="28"/>
        </w:rPr>
        <w:t>chính</w:t>
      </w:r>
      <w:proofErr w:type="spellEnd"/>
    </w:p>
    <w:p w14:paraId="6FC2CFFC" w14:textId="4FEEC553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proofErr w:type="spellStart"/>
      <w:r w:rsidR="00FF0E02">
        <w:rPr>
          <w:sz w:val="28"/>
          <w:szCs w:val="28"/>
        </w:rPr>
        <w:t>Tên</w:t>
      </w:r>
      <w:proofErr w:type="spellEnd"/>
      <w:r w:rsidR="00FF0E02">
        <w:rPr>
          <w:sz w:val="28"/>
          <w:szCs w:val="28"/>
          <w:lang w:val="vi-VN"/>
        </w:rPr>
        <w:t xml:space="preserve"> sách </w:t>
      </w:r>
    </w:p>
    <w:p w14:paraId="2E199EB9" w14:textId="1614D6E0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Tác giả </w:t>
      </w:r>
    </w:p>
    <w:p w14:paraId="5F71C8A2" w14:textId="3883FB0F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Năm sản xuất </w:t>
      </w:r>
    </w:p>
    <w:p w14:paraId="61A4699A" w14:textId="3A434451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Thể loại </w:t>
      </w:r>
    </w:p>
    <w:p w14:paraId="78E076F5" w14:textId="024B828F" w:rsidR="00FF0E02" w:rsidRDefault="00FF0E02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Thực thể độc giả </w:t>
      </w:r>
    </w:p>
    <w:p w14:paraId="7703CF0A" w14:textId="25DC5F79" w:rsidR="00FF0E02" w:rsidRDefault="00FF0E02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Tên thuộc tính: </w:t>
      </w:r>
    </w:p>
    <w:p w14:paraId="3282380C" w14:textId="77777777" w:rsidR="00DE15AD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>Mã độc giả - khóa chính</w:t>
      </w:r>
    </w:p>
    <w:p w14:paraId="60CA15D2" w14:textId="48ACF01D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Họ tên </w:t>
      </w:r>
    </w:p>
    <w:p w14:paraId="56B6A85D" w14:textId="2D845484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Ngày sinh </w:t>
      </w:r>
    </w:p>
    <w:p w14:paraId="07E60EF8" w14:textId="599831F6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Địa chỉ </w:t>
      </w:r>
    </w:p>
    <w:p w14:paraId="3154DAC9" w14:textId="3EC19BCF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Số điện thoại </w:t>
      </w:r>
    </w:p>
    <w:p w14:paraId="72C57497" w14:textId="77777777" w:rsidR="00FF0E02" w:rsidRDefault="00FF0E02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Thực thể phiếu mượn sách </w:t>
      </w:r>
    </w:p>
    <w:p w14:paraId="5CE8D4B1" w14:textId="77777777" w:rsidR="00FF0E02" w:rsidRDefault="00FF0E02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Tên thuộc tính:</w:t>
      </w:r>
    </w:p>
    <w:p w14:paraId="313E22CB" w14:textId="24832E31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Mã phiếu mượn-khóa chính </w:t>
      </w:r>
    </w:p>
    <w:p w14:paraId="6F56E5B0" w14:textId="578FC70B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Ngày mượn </w:t>
      </w:r>
    </w:p>
    <w:p w14:paraId="38EB7378" w14:textId="41D3E882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Ngày trả dự kiến </w:t>
      </w:r>
    </w:p>
    <w:p w14:paraId="7055A594" w14:textId="798B9233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Trạng thái </w:t>
      </w:r>
    </w:p>
    <w:p w14:paraId="2DD35CC0" w14:textId="7A749999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Mã độc giả -khóa ngoại </w:t>
      </w:r>
    </w:p>
    <w:p w14:paraId="61A4B6EA" w14:textId="66357226" w:rsidR="00FF0E02" w:rsidRDefault="00DE15AD" w:rsidP="00FF0E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</w:t>
      </w:r>
      <w:r w:rsidR="00FF0E02">
        <w:rPr>
          <w:sz w:val="28"/>
          <w:szCs w:val="28"/>
          <w:lang w:val="vi-VN"/>
        </w:rPr>
        <w:t xml:space="preserve">Mã ISNB -khóa ngoại </w:t>
      </w:r>
    </w:p>
    <w:p w14:paraId="02419E48" w14:textId="77777777" w:rsidR="00FF0E02" w:rsidRPr="00DE15AD" w:rsidRDefault="00FF0E02" w:rsidP="00FF0E02">
      <w:pPr>
        <w:rPr>
          <w:b/>
          <w:bCs/>
          <w:sz w:val="28"/>
          <w:szCs w:val="28"/>
          <w:lang w:val="vi-VN"/>
        </w:rPr>
      </w:pPr>
      <w:r w:rsidRPr="00DE15AD">
        <w:rPr>
          <w:b/>
          <w:bCs/>
          <w:sz w:val="28"/>
          <w:szCs w:val="28"/>
          <w:lang w:val="vi-VN"/>
        </w:rPr>
        <w:t xml:space="preserve">2 Mối quan hệ </w:t>
      </w:r>
    </w:p>
    <w:p w14:paraId="07758140" w14:textId="2A425429" w:rsidR="00FF0E02" w:rsidRDefault="00FF0E02" w:rsidP="00DE15AD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DE15AD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Một </w:t>
      </w:r>
      <w:r w:rsidR="00DE15AD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>độc</w:t>
      </w:r>
      <w:r w:rsidRPr="00DE15AD"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giả có thể mượn nhiều sách ( quan hệ độc giả và mượn sách 1-n)</w:t>
      </w:r>
      <w:r w:rsidRPr="00DE15AD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 </w:t>
      </w:r>
    </w:p>
    <w:p w14:paraId="4DA373F9" w14:textId="1B5C78F2" w:rsidR="00DE15AD" w:rsidRDefault="00DE15AD" w:rsidP="00DE15AD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vi-VN" w:eastAsia="en-GB"/>
        </w:rPr>
        <w:t xml:space="preserve"> sách có được nhiều người mượn (quan hệ sách và mượn sách 1-n)</w:t>
      </w:r>
    </w:p>
    <w:p w14:paraId="4598AD5C" w14:textId="0D9EF2C7" w:rsidR="00DE15AD" w:rsidRPr="00DE15AD" w:rsidRDefault="00DE15AD" w:rsidP="00DE15AD">
      <w:pPr>
        <w:rPr>
          <w:b/>
          <w:bCs/>
          <w:sz w:val="28"/>
          <w:szCs w:val="28"/>
          <w:lang w:val="vi-VN"/>
        </w:rPr>
      </w:pPr>
      <w:r w:rsidRPr="00DE15AD">
        <w:rPr>
          <w:b/>
          <w:bCs/>
          <w:sz w:val="28"/>
          <w:szCs w:val="28"/>
          <w:lang w:val="vi-VN"/>
        </w:rPr>
        <w:t>3. Sơ đồ ERD</w:t>
      </w:r>
    </w:p>
    <w:p w14:paraId="25D46A73" w14:textId="59F2F590" w:rsidR="00DE15AD" w:rsidRPr="00DE15AD" w:rsidRDefault="00DE15AD" w:rsidP="00DE15AD">
      <w:pPr>
        <w:rPr>
          <w:sz w:val="28"/>
          <w:szCs w:val="28"/>
          <w:lang w:val="vi-VN"/>
        </w:rPr>
      </w:pPr>
      <w:r w:rsidRPr="00DE15AD">
        <w:rPr>
          <w:sz w:val="28"/>
          <w:szCs w:val="28"/>
          <w:lang w:val="vi-VN"/>
        </w:rPr>
        <w:drawing>
          <wp:inline distT="0" distB="0" distL="0" distR="0" wp14:anchorId="58C37A51" wp14:editId="5E384992">
            <wp:extent cx="7117697" cy="138696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769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5AD" w:rsidRPr="00DE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2FD2"/>
    <w:multiLevelType w:val="hybridMultilevel"/>
    <w:tmpl w:val="05ACEA28"/>
    <w:lvl w:ilvl="0" w:tplc="522E283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02"/>
    <w:rsid w:val="009726F1"/>
    <w:rsid w:val="00DE15AD"/>
    <w:rsid w:val="00F36FB0"/>
    <w:rsid w:val="00F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26D9"/>
  <w15:chartTrackingRefBased/>
  <w15:docId w15:val="{4D089AF8-AD63-4F3A-A6D3-179F13EA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0E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0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FF0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2026-03-15T16:39:00Z</dcterms:created>
  <dcterms:modified xsi:type="dcterms:W3CDTF">2026-03-15T17:02:00Z</dcterms:modified>
</cp:coreProperties>
</file>