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Tài liệu cài đặt Turn Server - môi trường Ubuntu 14.04</w:t>
      </w:r>
    </w:p>
    <w:p>
      <w:pPr>
        <w:rPr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Cài đặt gói resiprocate-turn-server:</w:t>
      </w:r>
    </w:p>
    <w:p>
      <w:pPr>
        <w:ind w:firstLine="480" w:firstLineChars="200"/>
        <w:rPr>
          <w:rFonts w:hAnsi="monospace" w:eastAsia="monospace" w:cs="monospace" w:asciiTheme="minorAscii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Ansi="monospace" w:eastAsia="monospace" w:cs="monospace" w:asciiTheme="minorAscii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sudo </w:t>
      </w:r>
      <w:r>
        <w:rPr>
          <w:rFonts w:hAnsi="monospace" w:eastAsia="monospace" w:cs="monospace" w:asciiTheme="minorAscii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apt-get install resiprocate-turn-server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Ansi="monospace" w:eastAsia="monospace" w:cs="monospace" w:asci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Ansi="monospace" w:eastAsia="monospace" w:cs="monospace" w:asci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 xml:space="preserve">Thiết lập cấu hình </w:t>
      </w:r>
    </w:p>
    <w:p>
      <w:pPr>
        <w:numPr>
          <w:ilvl w:val="0"/>
          <w:numId w:val="2"/>
        </w:numPr>
        <w:ind w:left="840" w:leftChars="0" w:hanging="420" w:firstLineChars="0"/>
        <w:rPr>
          <w:rFonts w:hAnsi="Whitney SSm A" w:eastAsia="Whitney SSm A" w:cs="Whitney SSm A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Ansi="Whitney SSm A" w:eastAsia="Whitney SSm A" w:cs="Whitney SSm A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Truy cập file reTurnServer.config với quyền root: </w:t>
      </w:r>
      <w:r>
        <w:rPr>
          <w:rFonts w:hAnsi="Whitney SSm A" w:eastAsia="Whitney SSm A" w:cs="Whitney SSm A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/etc/reTurn/reTurnServer.config</w:t>
      </w:r>
    </w:p>
    <w:p>
      <w:pPr>
        <w:numPr>
          <w:ilvl w:val="0"/>
          <w:numId w:val="2"/>
        </w:numPr>
        <w:ind w:left="840" w:leftChars="0" w:hanging="420" w:firstLineChars="0"/>
        <w:rPr>
          <w:rFonts w:hAnsi="Whitney SSm A" w:eastAsia="Whitney SSm A" w:cs="Whitney SSm A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Ansi="Whitney SSm A" w:eastAsia="Whitney SSm A" w:cs="Whitney SSm A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Chỉnh sửa các properties sau:</w:t>
      </w:r>
    </w:p>
    <w:p>
      <w:pPr>
        <w:numPr>
          <w:ilvl w:val="0"/>
          <w:numId w:val="0"/>
        </w:numPr>
        <w:ind w:left="420" w:leftChars="0" w:firstLine="420" w:firstLineChars="0"/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TurnAddress = your-first-ip </w:t>
      </w:r>
    </w:p>
    <w:p>
      <w:pPr>
        <w:numPr>
          <w:ilvl w:val="0"/>
          <w:numId w:val="0"/>
        </w:numPr>
        <w:ind w:left="420" w:leftChars="0" w:firstLine="420" w:firstLineChars="0"/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AltStunAddress = your-second-ip 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TurnPort = 3478 </w:t>
      </w:r>
    </w:p>
    <w:p>
      <w:pPr>
        <w:numPr>
          <w:ilvl w:val="0"/>
          <w:numId w:val="0"/>
        </w:numPr>
        <w:ind w:left="420" w:leftChars="0" w:firstLine="420" w:firstLineChars="0"/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AltStunPort = 5349 </w:t>
      </w:r>
    </w:p>
    <w:p>
      <w:pPr>
        <w:numPr>
          <w:ilvl w:val="0"/>
          <w:numId w:val="0"/>
        </w:numPr>
        <w:ind w:left="420" w:leftChars="0" w:firstLine="420" w:firstLineChars="0"/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AuthenticationRealm = domain.com</w:t>
      </w:r>
    </w:p>
    <w:p>
      <w:pPr>
        <w:numPr>
          <w:ilvl w:val="0"/>
          <w:numId w:val="0"/>
        </w:numPr>
        <w:ind w:left="420" w:leftChars="0" w:firstLine="420" w:firstLineChars="0"/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UserDatabaseFile = /etc/reTurn/users.txt </w:t>
      </w:r>
    </w:p>
    <w:p>
      <w:pPr>
        <w:numPr>
          <w:ilvl w:val="0"/>
          <w:numId w:val="0"/>
        </w:numPr>
        <w:ind w:left="420" w:leftChars="0" w:firstLine="420" w:firstLineChars="0"/>
        <w:rPr>
          <w:rFonts w:hAnsi="monospace" w:eastAsia="monospace" w:cs="monospace" w:asci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UserDatabaseHashedPasswords = </w:t>
      </w:r>
      <w:r>
        <w:rPr>
          <w:rFonts w:hint="default"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true</w:t>
      </w: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Ansi="monospace" w:eastAsia="monospace" w:cs="monospace" w:asci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Ansi="monospace" w:eastAsia="monospace" w:cs="monospace" w:asci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Thiết lập bảo mật cho turn server</w:t>
      </w:r>
    </w:p>
    <w:p>
      <w:pPr>
        <w:numPr>
          <w:ilvl w:val="0"/>
          <w:numId w:val="3"/>
        </w:numPr>
        <w:ind w:left="840" w:leftChars="0" w:hanging="420" w:firstLineChars="0"/>
        <w:rPr>
          <w:rFonts w:hAnsi="Whitney SSm A" w:eastAsia="Whitney SSm A" w:cs="Whitney SSm A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Ansi="monospace" w:eastAsia="monospace" w:cs="monospace" w:asci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Truy cập vào </w:t>
      </w:r>
      <w:r>
        <w:rPr>
          <w:rFonts w:hAnsi="Whitney SSm A" w:eastAsia="Whitney SSm A" w:cs="Whitney SSm A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/etc/reTurn/users.txt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Ansi="Whitney SSm A" w:eastAsia="Whitney SSm A" w:cs="Whitney SSm A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Thêm thông tin bảo mật vào file theo hướng dẫn sau</w:t>
      </w: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# The format of each line is:   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#                               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#    login:password:realm:state 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#                               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# Note: as of v1.9.0, the Debian packages enable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# UserDatabaseHashedPasswords and so the password field must be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# a HA1 hashed password.        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#                               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# Typically, the realm field must match the value of AuthenticationRealm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# defined in reTurnServer.config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#                               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# The state field (not case sensitive) can be one of: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#                               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#   authorized   (user authorized)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#   refused      (user denied access)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#   restricted   (for when bandwidth limiting is implemented)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login: tên user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password: mật khẩu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realm: domain hoặc staticIP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state: trạng thái bao gồm (authorized, refused, restricted) </w:t>
      </w:r>
    </w:p>
    <w:p>
      <w:pPr>
        <w:numPr>
          <w:ilvl w:val="0"/>
          <w:numId w:val="0"/>
        </w:numP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      </w:t>
      </w:r>
      <w:r>
        <w:rPr>
          <w:rFonts w:hint="default"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Cách thức tạo mật khẩu:</w:t>
      </w: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Tạo mật khẩu bằng lệnh sau: </w:t>
      </w:r>
    </w:p>
    <w:p>
      <w:pPr>
        <w:numPr>
          <w:ilvl w:val="0"/>
          <w:numId w:val="0"/>
        </w:numPr>
        <w:ind w:left="840" w:leftChars="0" w:firstLine="420" w:firstLineChars="0"/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0F0F0"/>
        </w:rPr>
      </w:pPr>
      <w:r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0F0F0"/>
        </w:rPr>
        <w:t>echo -n username:domain.com:password | md5sum</w:t>
      </w:r>
    </w:p>
    <w:p>
      <w:pPr>
        <w:numPr>
          <w:numId w:val="0"/>
        </w:numPr>
        <w:ind w:leftChars="0" w:firstLine="420" w:firstLineChars="0"/>
        <w:rPr>
          <w:rFonts w:hAnsi="monospace" w:eastAsia="monospace" w:cs="monospace" w:asci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Ansi="monospace" w:eastAsia="monospace" w:cs="monospace" w:asci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Ansi="monospace" w:eastAsia="monospace" w:cs="monospace" w:asci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Khởi chạy Turn Server</w:t>
      </w:r>
    </w:p>
    <w:p>
      <w:pPr>
        <w:numPr>
          <w:ilvl w:val="0"/>
          <w:numId w:val="5"/>
        </w:numPr>
        <w:ind w:left="840" w:leftChars="0" w:hanging="420" w:firstLineChars="0"/>
        <w:rPr>
          <w:rFonts w:hAnsi="monospace" w:eastAsia="monospace" w:cs="monospace" w:asci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Ansi="monospace" w:eastAsia="monospace" w:cs="monospace" w:asciiTheme="minorAscii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Chạy lệnh: </w:t>
      </w:r>
    </w:p>
    <w:p>
      <w:pPr>
        <w:numPr>
          <w:ilvl w:val="0"/>
          <w:numId w:val="0"/>
        </w:numPr>
        <w:ind w:left="420" w:leftChars="0" w:firstLine="420" w:firstLineChars="0"/>
        <w:rPr>
          <w:rFonts w:hAnsi="monospace" w:eastAsia="monospace" w:cs="monospace" w:asci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sudo </w:t>
      </w:r>
      <w:r>
        <w:rPr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service resiprocate-turn-server restart</w:t>
      </w:r>
    </w:p>
    <w:p>
      <w:pPr>
        <w:numPr>
          <w:ilvl w:val="0"/>
          <w:numId w:val="5"/>
        </w:numPr>
        <w:ind w:left="840" w:leftChars="0" w:hanging="420" w:firstLineChars="0"/>
        <w:rPr>
          <w:rFonts w:hAnsi="monospace" w:eastAsia="monospace" w:cs="monospace" w:asci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Ansi="monospace" w:eastAsia="monospace" w:cs="monospace" w:asciiTheme="minorAsci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Kiểm tra trạng thái service</w:t>
      </w:r>
    </w:p>
    <w:p>
      <w:pPr>
        <w:numPr>
          <w:numId w:val="0"/>
        </w:numPr>
        <w:ind w:left="420" w:leftChars="0" w:firstLine="420" w:firstLineChars="0"/>
        <w:rPr>
          <w:rFonts w:hint="default"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sudo netstat -nlp | grep reTurnServer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hitney SSm 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F8BF"/>
    <w:multiLevelType w:val="singleLevel"/>
    <w:tmpl w:val="59C1F8B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C1F942"/>
    <w:multiLevelType w:val="singleLevel"/>
    <w:tmpl w:val="59C1F94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C1FB27"/>
    <w:multiLevelType w:val="singleLevel"/>
    <w:tmpl w:val="59C1FB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C1FBCB"/>
    <w:multiLevelType w:val="singleLevel"/>
    <w:tmpl w:val="59C1FBC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C1FCFC"/>
    <w:multiLevelType w:val="singleLevel"/>
    <w:tmpl w:val="59C1FCF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2213E"/>
    <w:rsid w:val="5C32213E"/>
    <w:rsid w:val="69E703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2017-09-20T05:08:00Z</dcterms:created>
  <dc:creator>anhnh2</dc:creator>
  <cp:lastModifiedBy>anhnh2</cp:lastModifiedBy>
  <dcterms:modified xsi:type="dcterms:W3CDTF">2017-09-20T05:30:28Z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