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F47BEB" w14:textId="77777777" w:rsidR="00FF0D14" w:rsidRPr="00FF0D14" w:rsidRDefault="00FF0D14" w:rsidP="00FF0D14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Контроллеры в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E42A3AA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правило маршруты, создаваемые в файле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</w:rPr>
        <w:t>routes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</w:rPr>
        <w:t>web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не будут сами обрабатывать запрос, а отправят его на определенное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действие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заданного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контроллера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2D8D7A90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Контроллеры размещаются в папке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</w:rPr>
        <w:t>app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</w:rPr>
        <w:t>Http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FF0D14">
        <w:rPr>
          <w:rFonts w:ascii="Andika" w:eastAsia="SimSun" w:hAnsi="Andika" w:cs="SimSun"/>
          <w:color w:val="333333"/>
          <w:kern w:val="0"/>
          <w:sz w:val="24"/>
          <w:szCs w:val="24"/>
        </w:rPr>
        <w:t>Controllers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для примера сделаем какой-нибудь контроллер, например,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PostController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27A3BCEE" w14:textId="2C7F04B2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этого в папке с контроллерами создадим файл с классом контроллера, подчиняющийся правилам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автозагрузки классов.</w:t>
      </w:r>
    </w:p>
    <w:p w14:paraId="4F93CF66" w14:textId="732DA2DF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Нашему контроллеру соответствует файл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PostController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.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php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создадим его и в этом файле разместим следующий код:</w:t>
      </w:r>
    </w:p>
    <w:p w14:paraId="74886D32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30D1FBA5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namespace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App\Http\Controllers;</w:t>
      </w:r>
    </w:p>
    <w:p w14:paraId="02AFB2C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9692001" w14:textId="77777777" w:rsidR="00FF0D14" w:rsidRPr="00F431DE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</w:t>
      </w: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Controller</w:t>
      </w:r>
    </w:p>
    <w:p w14:paraId="40FD9F4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5CD5551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7F2F3B4F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203369E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0531B0C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создадим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действие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то есть метод нашего контроллера:</w:t>
      </w:r>
    </w:p>
    <w:p w14:paraId="6F41786B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3DB591A3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79A10249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0E1B63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</w:p>
    <w:p w14:paraId="5E171917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72A7666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'hello world'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30D083C" w14:textId="77777777" w:rsidR="00FF0D14" w:rsidRPr="00F431DE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431D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601D63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F82DAF6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A16DBF1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Таким образом у нас есть контроллер и его действие. В следующем уроке мы научимся делать так, чтобы по обращению к определенному 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URL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вызывалось заданное действие некоторого контроллера.</w:t>
      </w:r>
    </w:p>
    <w:p w14:paraId="2DA750F2" w14:textId="77777777" w:rsidR="00FF0D14" w:rsidRPr="00FF0D14" w:rsidRDefault="00FF0D14" w:rsidP="00FF0D14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Маршруты для контроллеров в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6D92D4F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в файле с роутами будем делать так, чтобы маршруты обрабатывались заданными контроллерами.</w:t>
      </w:r>
    </w:p>
    <w:p w14:paraId="54ABD78F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этого вторым параметром метода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get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нужно передать массив, состоящий из двух элементов: имени контроллера с его пространством имен и имени действия. Общая схема выглядит так:</w:t>
      </w:r>
    </w:p>
    <w:p w14:paraId="5F797B1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</w:p>
    <w:p w14:paraId="52730727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маршрут,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[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полное имя контроллера, имя действия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1E6440D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9CD7B3F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зададим маршрут, который будет вызывать метод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show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нашего контроллера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PostController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7AFDCF2A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76016FB2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  <w:t>Route::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'App\\Http\\Controllers\\PostController'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'show'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027002B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33E38E0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вы видите, указывать имя контроллера в виде строки не очень удобно. Это длинно и нужно удваивать слеши в пространстве имен (т.к. это строка). Существует более удобный (и общепринятый способ). Давайте его разберем.</w:t>
      </w:r>
    </w:p>
    <w:p w14:paraId="6518DF9C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Первым делом нужно в файле с роутами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hyperlink r:id="rId7" w:history="1">
        <w:r w:rsidRPr="00FF0D14">
          <w:rPr>
            <w:rFonts w:ascii="Arial" w:eastAsia="SimSun" w:hAnsi="Arial" w:cs="Arial"/>
            <w:color w:val="23527C"/>
            <w:kern w:val="0"/>
            <w:sz w:val="26"/>
            <w:szCs w:val="26"/>
            <w:u w:val="single"/>
            <w:lang w:val="ru-RU"/>
          </w:rPr>
          <w:t>заюзать</w:t>
        </w:r>
      </w:hyperlink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наш контроллер:</w:t>
      </w:r>
    </w:p>
    <w:p w14:paraId="064755A4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79AD329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App\Http\Controllers\PostController;</w:t>
      </w:r>
    </w:p>
    <w:p w14:paraId="047BC087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A95A887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После этого мы сможем воспользоваться статическим свойством класса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::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class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Модифицируем наш маршрут:</w:t>
      </w:r>
    </w:p>
    <w:p w14:paraId="7A6F0055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0F6CAD0D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Route::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PostController::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'show'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7377C0D" w14:textId="77777777" w:rsidR="00FF0D14" w:rsidRPr="00F00771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00771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E01A81A" w14:textId="77777777" w:rsidR="00140E05" w:rsidRDefault="00140E05">
      <w:pPr>
        <w:rPr>
          <w:lang w:val="ru-RU"/>
        </w:rPr>
      </w:pPr>
    </w:p>
    <w:p w14:paraId="0CEE01F0" w14:textId="77777777" w:rsidR="00FF0D14" w:rsidRPr="00FF0D14" w:rsidRDefault="00FF0D14" w:rsidP="00FF0D14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Генерация контроллеров в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1CCFB87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Создавать контроллеры вручную не очень эффективно. Лучше использовать для этого генератор кода 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Он автоматически создаст файл с нужным классом и пропишет в нем пространство имен и нужные зависимости.</w:t>
      </w:r>
    </w:p>
    <w:p w14:paraId="4FDA2B61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для примера создадим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F0D14">
        <w:rPr>
          <w:rFonts w:ascii="Zilla Slab" w:eastAsia="SimSun" w:hAnsi="Zilla Slab" w:cs="SimSun"/>
          <w:color w:val="333333"/>
          <w:kern w:val="0"/>
          <w:sz w:val="31"/>
          <w:szCs w:val="31"/>
        </w:rPr>
        <w:t>CityController</w:t>
      </w: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7FBF110F" w14:textId="77777777" w:rsidR="00FF0D14" w:rsidRDefault="00FF0D14" w:rsidP="00FF0D14">
      <w:pPr>
        <w:widowControl/>
        <w:shd w:val="clear" w:color="auto" w:fill="FCFCFC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make:controller CityController</w:t>
      </w:r>
    </w:p>
    <w:p w14:paraId="7D511B7D" w14:textId="6594FC99" w:rsidR="00FF0D14" w:rsidRPr="00F00771" w:rsidRDefault="00FF0D14" w:rsidP="00FF0D14">
      <w:pPr>
        <w:widowControl/>
        <w:shd w:val="clear" w:color="auto" w:fill="FDFDFD"/>
        <w:spacing w:before="300" w:after="225" w:line="60" w:lineRule="auto"/>
        <w:ind w:right="391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>Параметры</w:t>
      </w:r>
      <w:r w:rsidRPr="00F00771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маршрутов</w:t>
      </w:r>
      <w:r w:rsidRPr="00F00771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F00771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контроллерах</w:t>
      </w:r>
      <w:r w:rsidRPr="00F00771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bookmarkStart w:id="0" w:name="_GoBack"/>
      <w:bookmarkEnd w:id="0"/>
    </w:p>
    <w:p w14:paraId="2B98921B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добавим к нашему маршруту параметр:</w:t>
      </w:r>
    </w:p>
    <w:p w14:paraId="1729EDDA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3E968815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Route::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PostController::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'show'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FEF56D6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BE314FB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Переданный параметр будет попадать в параметр метода нашего действия:</w:t>
      </w:r>
    </w:p>
    <w:p w14:paraId="21A88E5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5A6A73E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40EE4BC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0DCD9DF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39F00A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5E9BD53" w14:textId="77777777" w:rsidR="00FF0D14" w:rsidRPr="00F431DE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 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F431DE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310CFC6" w14:textId="77777777" w:rsidR="00FF0D14" w:rsidRPr="00F431DE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431DE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6FFC8BA" w14:textId="77777777" w:rsidR="00FF0D14" w:rsidRPr="00F00771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431DE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00771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DC473B0" w14:textId="77777777" w:rsidR="00FF0D14" w:rsidRPr="00F00771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00771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1C217FE" w14:textId="77777777" w:rsidR="00FF0D14" w:rsidRDefault="00FF0D14">
      <w:pPr>
        <w:rPr>
          <w:lang w:val="ru-RU"/>
        </w:rPr>
      </w:pPr>
    </w:p>
    <w:p w14:paraId="5B7E6B98" w14:textId="77777777" w:rsidR="00FF0D14" w:rsidRPr="00FF0D14" w:rsidRDefault="00FF0D14" w:rsidP="00FF0D14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Применение параметров маршрутов в </w:t>
      </w:r>
      <w:r w:rsidRPr="00FF0D14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BF295A4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Рассмотрим некоторое практическое применение параметров маршрутов. Давайте в зависимости от значения параметра будем отдавать различный текст.</w:t>
      </w:r>
    </w:p>
    <w:p w14:paraId="44636BE0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у нашего маршрута есть параметр:</w:t>
      </w:r>
    </w:p>
    <w:p w14:paraId="352E4C2A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4C2CAE4A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Route::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PostController::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'show'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9272E36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F24CBF3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также в действии контроллера хранится массив, в котором ключами будут значения параметра, а значениями - соответствующие тексты:</w:t>
      </w:r>
    </w:p>
    <w:p w14:paraId="61B0E631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5A7BD97D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5C537BA2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9BACCEC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</w:p>
    <w:p w14:paraId="5E542FC2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EB8FDE4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79F0FA8D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1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'текст 1'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2CC8F48D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2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2'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345A8C7B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3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3'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10CC1A8F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4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4'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0123AB8E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5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5'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507924A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27EF74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BE0317B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2D736B8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lastRenderedPageBreak/>
        <w:t>?&gt;</w:t>
      </w:r>
    </w:p>
    <w:p w14:paraId="655AEE35" w14:textId="77777777" w:rsidR="00FF0D14" w:rsidRPr="00FF0D14" w:rsidRDefault="00FF0D14" w:rsidP="00FF0D14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отдадим в браузер текст, соответствующий значению параметра:</w:t>
      </w:r>
    </w:p>
    <w:p w14:paraId="6C715E63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543EF4D3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0E431C0C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F97A039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6EA7676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BCF58D8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3C90375A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1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1'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03A84C38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2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2'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6A80AF9F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3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'текст 3'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65DE5833" w14:textId="77777777" w:rsidR="00FF0D14" w:rsidRPr="00F742DA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742DA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4 =&gt; </w:t>
      </w:r>
      <w:r w:rsidRPr="00F742DA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текст</w:t>
      </w:r>
      <w:r w:rsidRPr="00F742DA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4'</w:t>
      </w:r>
      <w:r w:rsidRPr="00F742DA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1DEA9CE2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742DA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742DA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742DA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742DA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5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'текст 5'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C914359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BD17E7A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EEE03A9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$posts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C0F2F40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D94A7AD" w14:textId="77777777" w:rsidR="00FF0D14" w:rsidRPr="00FF0D14" w:rsidRDefault="00FF0D14" w:rsidP="00FF0D14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7AF19ABE" w14:textId="77777777" w:rsidR="00FF0D14" w:rsidRPr="00FF0D14" w:rsidRDefault="00FF0D14" w:rsidP="00FF0D14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8E31FF1" w14:textId="77777777" w:rsidR="00FF0D14" w:rsidRDefault="00FF0D14">
      <w:pPr>
        <w:rPr>
          <w:lang w:val="ru-RU"/>
        </w:rPr>
      </w:pPr>
    </w:p>
    <w:p w14:paraId="68AE062C" w14:textId="77777777" w:rsidR="00FF0D14" w:rsidRDefault="00FF0D14">
      <w:pPr>
        <w:rPr>
          <w:lang w:val="ru-RU"/>
        </w:rPr>
      </w:pPr>
    </w:p>
    <w:p w14:paraId="1F5C2FE0" w14:textId="77777777" w:rsidR="00F431DE" w:rsidRDefault="00F431DE" w:rsidP="00FF0D14">
      <w:pPr>
        <w:jc w:val="center"/>
        <w:rPr>
          <w:sz w:val="44"/>
          <w:szCs w:val="44"/>
          <w:lang w:val="ru-RU"/>
        </w:rPr>
      </w:pPr>
    </w:p>
    <w:p w14:paraId="7D0CC58A" w14:textId="6407EEAC" w:rsidR="00FF0D14" w:rsidRDefault="00FF0D14" w:rsidP="00FF0D14">
      <w:pPr>
        <w:jc w:val="center"/>
        <w:rPr>
          <w:sz w:val="44"/>
          <w:szCs w:val="44"/>
          <w:lang w:val="ru-RU"/>
        </w:rPr>
      </w:pPr>
      <w:r w:rsidRPr="00FF0D14">
        <w:rPr>
          <w:sz w:val="44"/>
          <w:szCs w:val="44"/>
          <w:lang w:val="ru-RU"/>
        </w:rPr>
        <w:lastRenderedPageBreak/>
        <w:t>Задачи:</w:t>
      </w:r>
    </w:p>
    <w:p w14:paraId="715B5332" w14:textId="0EE7140B" w:rsidR="00FF0D14" w:rsidRPr="00FF0D14" w:rsidRDefault="00FF0D14" w:rsidP="00F00771">
      <w:pPr>
        <w:pStyle w:val="a9"/>
        <w:numPr>
          <w:ilvl w:val="0"/>
          <w:numId w:val="1"/>
        </w:numPr>
        <w:tabs>
          <w:tab w:val="left" w:pos="9072"/>
        </w:tabs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Создайте контроллер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UserController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 в нем сделайте действие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show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0FD8184B" w14:textId="2D0F8E07" w:rsidR="00FF0D14" w:rsidRPr="00FF0D14" w:rsidRDefault="00FF0D14" w:rsidP="00FF0D14">
      <w:pPr>
        <w:pStyle w:val="a9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так, чтобы при обращении на адрес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вызывалось действие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show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контроллера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UserController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CB0D9C9" w14:textId="18913DF8" w:rsidR="00FF0D14" w:rsidRPr="00FF0D14" w:rsidRDefault="00FF0D14" w:rsidP="00FF0D14">
      <w:pPr>
        <w:pStyle w:val="a9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так, чтобы при обращении на адрес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all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вызывалось действие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all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контроллера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UserController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10B5782" w14:textId="7025CB77" w:rsidR="00FF0D14" w:rsidRPr="00FF0D14" w:rsidRDefault="00FF0D14" w:rsidP="00FF0D14">
      <w:pPr>
        <w:pStyle w:val="a9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 помощью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artisan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создайте контроллер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ArticleController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05FAED22" w14:textId="1CC45CAD" w:rsidR="00FF0D14" w:rsidRPr="00FF0D14" w:rsidRDefault="00FF0D14" w:rsidP="00FF0D14">
      <w:pPr>
        <w:pStyle w:val="a9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 помощью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artisan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создайте контроллер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CategoryController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. </w:t>
      </w:r>
    </w:p>
    <w:p w14:paraId="322854CA" w14:textId="4AAE9559" w:rsidR="00FF0D14" w:rsidRPr="00FF0D14" w:rsidRDefault="00FF0D14" w:rsidP="00FF0D14">
      <w:pPr>
        <w:pStyle w:val="a9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маршрут, обрабатывающий адреса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69E1F0D1" w14:textId="1742CE24" w:rsidR="00FF0D14" w:rsidRPr="00FF0D14" w:rsidRDefault="00FF0D14" w:rsidP="00FF0D14">
      <w:pPr>
        <w:pStyle w:val="a9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маршрут, обрабатывающий адреса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surname</w:t>
      </w:r>
      <w:r w:rsidRPr="00FF0D1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3A16672" w14:textId="77777777" w:rsidR="00FF0D14" w:rsidRPr="00FF0D14" w:rsidRDefault="00FF0D14" w:rsidP="00DF4B71">
      <w:pPr>
        <w:pStyle w:val="a9"/>
        <w:widowControl/>
        <w:numPr>
          <w:ilvl w:val="0"/>
          <w:numId w:val="1"/>
        </w:numPr>
        <w:shd w:val="clear" w:color="auto" w:fill="FDFDFD"/>
        <w:spacing w:after="120"/>
        <w:ind w:left="-1800" w:firstLineChars="0" w:firstLine="180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F0D1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есть массив с именами юзеров и их городами:</w:t>
      </w:r>
    </w:p>
    <w:p w14:paraId="21E406EC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43EA479A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$users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0DC9BDCF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'user1'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'city1'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F836008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'user2'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'city2'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3E07BE5D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'user3'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'city3'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A1EDD1C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'user4'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'city4'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1D156785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'user5'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F0D1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'city5'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93125D1" w14:textId="77777777" w:rsidR="00FF0D14" w:rsidRPr="00FF0D14" w:rsidRDefault="00FF0D14" w:rsidP="00FF0D14">
      <w:pPr>
        <w:pStyle w:val="a9"/>
        <w:widowControl/>
        <w:shd w:val="clear" w:color="auto" w:fill="FCFCFC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F0D1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FF0D1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D84AE39" w14:textId="77777777" w:rsidR="00FF0D14" w:rsidRPr="00FF0D14" w:rsidRDefault="00FF0D14" w:rsidP="00FF0D14">
      <w:pPr>
        <w:widowControl/>
        <w:shd w:val="clear" w:color="auto" w:fill="FCFCFC"/>
        <w:spacing w:after="225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F0D1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724C520" w14:textId="40F6A726" w:rsidR="00FF0D14" w:rsidRPr="00FF0D14" w:rsidRDefault="00FF0D14" w:rsidP="00FF0D14">
      <w:pPr>
        <w:pStyle w:val="a9"/>
        <w:numPr>
          <w:ilvl w:val="1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lastRenderedPageBreak/>
        <w:t>Создайте маршрут, который параметром будет принимать имя юзера, а в браузером результатом отправлять его город.</w:t>
      </w:r>
    </w:p>
    <w:p w14:paraId="67B70FBF" w14:textId="4312C1A1" w:rsidR="00FF0D14" w:rsidRPr="00FF0D14" w:rsidRDefault="00FF0D14" w:rsidP="00FF0D14">
      <w:pPr>
        <w:pStyle w:val="a9"/>
        <w:numPr>
          <w:ilvl w:val="1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FF0D1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так, чтобы, если параметром передано несуществующее имя, в браузер выводилось сообщение об этом.</w:t>
      </w:r>
    </w:p>
    <w:p w14:paraId="5B76FD86" w14:textId="77777777" w:rsidR="00FF0D14" w:rsidRPr="00FF0D14" w:rsidRDefault="00FF0D14" w:rsidP="00FF0D14">
      <w:pPr>
        <w:pStyle w:val="a9"/>
        <w:ind w:left="440" w:firstLineChars="0" w:firstLine="0"/>
        <w:jc w:val="left"/>
        <w:rPr>
          <w:sz w:val="24"/>
          <w:szCs w:val="24"/>
          <w:lang w:val="ru-RU"/>
        </w:rPr>
      </w:pPr>
    </w:p>
    <w:sectPr w:rsidR="00FF0D14" w:rsidRPr="00FF0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A6ADFF" w14:textId="77777777" w:rsidR="00870D70" w:rsidRDefault="00870D70" w:rsidP="00FF0D14">
      <w:r>
        <w:separator/>
      </w:r>
    </w:p>
  </w:endnote>
  <w:endnote w:type="continuationSeparator" w:id="0">
    <w:p w14:paraId="2F557981" w14:textId="77777777" w:rsidR="00870D70" w:rsidRDefault="00870D70" w:rsidP="00FF0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ika">
    <w:altName w:val="Cambria"/>
    <w:panose1 w:val="00000000000000000000"/>
    <w:charset w:val="00"/>
    <w:family w:val="roman"/>
    <w:notTrueType/>
    <w:pitch w:val="default"/>
  </w:font>
  <w:font w:name="Zilla Slab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0FEC91" w14:textId="77777777" w:rsidR="00870D70" w:rsidRDefault="00870D70" w:rsidP="00FF0D14">
      <w:r>
        <w:separator/>
      </w:r>
    </w:p>
  </w:footnote>
  <w:footnote w:type="continuationSeparator" w:id="0">
    <w:p w14:paraId="7064A99F" w14:textId="77777777" w:rsidR="00870D70" w:rsidRDefault="00870D70" w:rsidP="00FF0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F7DF5"/>
    <w:multiLevelType w:val="hybridMultilevel"/>
    <w:tmpl w:val="FD5C6E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724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D14"/>
    <w:rsid w:val="00140E05"/>
    <w:rsid w:val="002A594D"/>
    <w:rsid w:val="004B0BEB"/>
    <w:rsid w:val="004C61A6"/>
    <w:rsid w:val="00870D70"/>
    <w:rsid w:val="00DB7224"/>
    <w:rsid w:val="00DF4B71"/>
    <w:rsid w:val="00F00771"/>
    <w:rsid w:val="00F431DE"/>
    <w:rsid w:val="00F742DA"/>
    <w:rsid w:val="00FF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C2909"/>
  <w15:chartTrackingRefBased/>
  <w15:docId w15:val="{FCE15F02-DBF4-40BD-88F3-4374980B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F0D14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D14"/>
    <w:rPr>
      <w:rFonts w:ascii="SimSun" w:eastAsia="SimSun" w:hAnsi="SimSun" w:cs="SimSu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FF0D14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F0D14"/>
    <w:rPr>
      <w:rFonts w:ascii="SimSun" w:eastAsia="SimSun" w:hAnsi="SimSun" w:cs="SimSun"/>
      <w:sz w:val="24"/>
      <w:szCs w:val="24"/>
    </w:rPr>
  </w:style>
  <w:style w:type="character" w:styleId="HTML0">
    <w:name w:val="HTML Definition"/>
    <w:basedOn w:val="a0"/>
    <w:uiPriority w:val="99"/>
    <w:semiHidden/>
    <w:unhideWhenUsed/>
    <w:rsid w:val="00FF0D14"/>
    <w:rPr>
      <w:i/>
      <w:iCs/>
    </w:rPr>
  </w:style>
  <w:style w:type="character" w:styleId="a4">
    <w:name w:val="Hyperlink"/>
    <w:basedOn w:val="a0"/>
    <w:uiPriority w:val="99"/>
    <w:semiHidden/>
    <w:unhideWhenUsed/>
    <w:rsid w:val="00FF0D14"/>
    <w:rPr>
      <w:color w:val="0000FF"/>
      <w:u w:val="single"/>
    </w:rPr>
  </w:style>
  <w:style w:type="character" w:customStyle="1" w:styleId="token">
    <w:name w:val="token"/>
    <w:basedOn w:val="a0"/>
    <w:rsid w:val="00FF0D14"/>
  </w:style>
  <w:style w:type="paragraph" w:styleId="a5">
    <w:name w:val="header"/>
    <w:basedOn w:val="a"/>
    <w:link w:val="a6"/>
    <w:uiPriority w:val="99"/>
    <w:unhideWhenUsed/>
    <w:rsid w:val="00FF0D14"/>
    <w:pPr>
      <w:tabs>
        <w:tab w:val="center" w:pos="4677"/>
        <w:tab w:val="right" w:pos="9355"/>
      </w:tabs>
      <w:snapToGrid w:val="0"/>
      <w:jc w:val="center"/>
    </w:pPr>
    <w:rPr>
      <w:sz w:val="18"/>
      <w:szCs w:val="18"/>
    </w:rPr>
  </w:style>
  <w:style w:type="character" w:customStyle="1" w:styleId="a6">
    <w:name w:val="Верхний колонтитул Знак"/>
    <w:basedOn w:val="a0"/>
    <w:link w:val="a5"/>
    <w:uiPriority w:val="99"/>
    <w:rsid w:val="00FF0D1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F0D14"/>
    <w:pPr>
      <w:tabs>
        <w:tab w:val="center" w:pos="4677"/>
        <w:tab w:val="right" w:pos="9355"/>
      </w:tabs>
      <w:snapToGrid w:val="0"/>
      <w:jc w:val="left"/>
    </w:pPr>
    <w:rPr>
      <w:sz w:val="18"/>
      <w:szCs w:val="18"/>
    </w:rPr>
  </w:style>
  <w:style w:type="character" w:customStyle="1" w:styleId="a8">
    <w:name w:val="Нижний колонтитул Знак"/>
    <w:basedOn w:val="a0"/>
    <w:link w:val="a7"/>
    <w:uiPriority w:val="99"/>
    <w:rsid w:val="00FF0D14"/>
    <w:rPr>
      <w:sz w:val="18"/>
      <w:szCs w:val="18"/>
    </w:rPr>
  </w:style>
  <w:style w:type="paragraph" w:styleId="a9">
    <w:name w:val="List Paragraph"/>
    <w:basedOn w:val="a"/>
    <w:uiPriority w:val="34"/>
    <w:qFormat/>
    <w:rsid w:val="00FF0D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49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775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16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3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45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88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2884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6104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66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92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239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845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1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54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41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62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23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92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mu/ru/php/book/oop/namespaces/command-u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Пользователь по умолчанию</cp:lastModifiedBy>
  <cp:revision>5</cp:revision>
  <dcterms:created xsi:type="dcterms:W3CDTF">2024-01-23T02:31:00Z</dcterms:created>
  <dcterms:modified xsi:type="dcterms:W3CDTF">2026-02-26T09:39:00Z</dcterms:modified>
</cp:coreProperties>
</file>